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B5B" w:rsidRPr="006E5B5B" w:rsidRDefault="006E5B5B" w:rsidP="006E5B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5B">
        <w:rPr>
          <w:rFonts w:ascii="Consolas" w:eastAsia="Times New Roman" w:hAnsi="Consolas" w:cs="Times New Roman"/>
          <w:color w:val="6A9955"/>
          <w:sz w:val="21"/>
          <w:szCs w:val="21"/>
        </w:rPr>
        <w:t># Design a recursive algorithm to find an element in an array sorted increasingly</w:t>
      </w:r>
    </w:p>
    <w:p w:rsidR="006E5B5B" w:rsidRPr="006E5B5B" w:rsidRDefault="006E5B5B" w:rsidP="006E5B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5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E5B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E5B5B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6E5B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E5B5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6E5B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E5B5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E5B5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E5B5B" w:rsidRPr="006E5B5B" w:rsidRDefault="006E5B5B" w:rsidP="006E5B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E5B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E5B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5B5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6E5B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5B5B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6E5B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5B5B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6E5B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5B5B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E5B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5B5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6E5B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E5B5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6E5B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6E5B5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E5B5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E5B5B" w:rsidRPr="006E5B5B" w:rsidRDefault="006E5B5B" w:rsidP="006E5B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E5B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E5B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5B5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6E5B5B" w:rsidRPr="006E5B5B" w:rsidRDefault="006E5B5B" w:rsidP="006E5B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E5B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E5B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E5B5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6E5B5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E5B5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E5B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6E5B5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E5B5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E5B5B" w:rsidRPr="006E5B5B" w:rsidRDefault="006E5B5B" w:rsidP="006E5B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E5B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E5B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5B5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6E5B5B" w:rsidRPr="006E5B5B" w:rsidRDefault="006E5B5B" w:rsidP="006E5B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E5B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E5B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5B5B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6E5B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E5B5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6E5B5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E5B5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E5B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:], </w:t>
      </w:r>
      <w:r w:rsidRPr="006E5B5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E5B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6E5B5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6E5B5B" w:rsidRPr="006E5B5B" w:rsidRDefault="006E5B5B" w:rsidP="006E5B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E5B5B" w:rsidRPr="006E5B5B" w:rsidRDefault="006E5B5B" w:rsidP="006E5B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E5B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5B5B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6E5B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E5B5B">
        <w:rPr>
          <w:rFonts w:ascii="Consolas" w:eastAsia="Times New Roman" w:hAnsi="Consolas" w:cs="Times New Roman"/>
          <w:color w:val="CE9178"/>
          <w:sz w:val="21"/>
          <w:szCs w:val="21"/>
        </w:rPr>
        <w:t>'__main__'</w:t>
      </w:r>
      <w:r w:rsidRPr="006E5B5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E5B5B" w:rsidRPr="006E5B5B" w:rsidRDefault="006E5B5B" w:rsidP="006E5B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E5B5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6E5B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6E5B5B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6E5B5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E5B5B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6E5B5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E5B5B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6E5B5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E5B5B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6E5B5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E5B5B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6E5B5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E5B5B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6E5B5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E5B5B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6E5B5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E5B5B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6E5B5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E5B5B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6E5B5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E5B5B">
        <w:rPr>
          <w:rFonts w:ascii="Consolas" w:eastAsia="Times New Roman" w:hAnsi="Consolas" w:cs="Times New Roman"/>
          <w:color w:val="B5CEA8"/>
          <w:sz w:val="21"/>
          <w:szCs w:val="21"/>
        </w:rPr>
        <w:t>69</w:t>
      </w:r>
      <w:r w:rsidRPr="006E5B5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6E5B5B" w:rsidRPr="006E5B5B" w:rsidRDefault="006E5B5B" w:rsidP="006E5B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E5B5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E5B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E5B5B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6E5B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E5B5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6E5B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E5B5B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6E5B5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1844F5" w:rsidRDefault="001844F5"/>
    <w:p w:rsidR="006E5B5B" w:rsidRPr="006E5B5B" w:rsidRDefault="006E5B5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6E5B5B">
        <w:rPr>
          <w:rFonts w:ascii="Times New Roman" w:hAnsi="Times New Roman" w:cs="Times New Roman"/>
          <w:sz w:val="28"/>
          <w:szCs w:val="28"/>
        </w:rPr>
        <w:t>Result</w:t>
      </w:r>
    </w:p>
    <w:bookmarkEnd w:id="0"/>
    <w:p w:rsidR="006E5B5B" w:rsidRDefault="006E5B5B">
      <w:r w:rsidRPr="006E5B5B">
        <w:drawing>
          <wp:inline distT="0" distB="0" distL="0" distR="0" wp14:anchorId="1EFEDFAB" wp14:editId="2914F7C8">
            <wp:extent cx="5943600" cy="496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5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B5B"/>
    <w:rsid w:val="001844F5"/>
    <w:rsid w:val="0053595F"/>
    <w:rsid w:val="006E5B5B"/>
    <w:rsid w:val="0098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FE2C3"/>
  <w15:chartTrackingRefBased/>
  <w15:docId w15:val="{57AC890D-66E1-4337-BC06-DA8B6CACF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4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7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2022-09-13T06:55:00Z</dcterms:created>
  <dcterms:modified xsi:type="dcterms:W3CDTF">2022-09-13T06:58:00Z</dcterms:modified>
</cp:coreProperties>
</file>