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688" w:rsidRDefault="00C939FD">
      <w:r>
        <w:t>Классов А.Б.</w:t>
      </w:r>
    </w:p>
    <w:p w:rsidR="00C939FD" w:rsidRDefault="00C939FD" w:rsidP="007655C2">
      <w:pPr>
        <w:jc w:val="center"/>
      </w:pPr>
      <w:r>
        <w:t>Отчёт по работе №1</w:t>
      </w:r>
    </w:p>
    <w:p w:rsidR="00C939FD" w:rsidRDefault="00C939FD" w:rsidP="007655C2">
      <w:pPr>
        <w:jc w:val="center"/>
        <w:rPr>
          <w:lang w:val="en-US"/>
        </w:rPr>
      </w:pPr>
      <w:r>
        <w:t xml:space="preserve">Анализ кадров в компьютерных сетях. Изучение протокола </w:t>
      </w:r>
      <w:r>
        <w:rPr>
          <w:lang w:val="en-US"/>
        </w:rPr>
        <w:t>ARP</w:t>
      </w:r>
    </w:p>
    <w:p w:rsidR="00023E3C" w:rsidRDefault="00023E3C" w:rsidP="00023E3C">
      <w:pPr>
        <w:jc w:val="center"/>
        <w:rPr>
          <w:lang w:val="en-US"/>
        </w:rPr>
      </w:pPr>
      <w:r w:rsidRPr="00023E3C">
        <w:rPr>
          <w:noProof/>
          <w:lang w:eastAsia="ru-RU"/>
        </w:rPr>
        <w:drawing>
          <wp:inline distT="0" distB="0" distL="0" distR="0" wp14:anchorId="7159F236" wp14:editId="07CAEF93">
            <wp:extent cx="4210638" cy="37152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E3C" w:rsidRDefault="00023E3C" w:rsidP="007655C2">
      <w:pPr>
        <w:jc w:val="center"/>
      </w:pPr>
      <w:r>
        <w:t>Рисунок 1.  Внешний вид исследуемой сети</w:t>
      </w:r>
    </w:p>
    <w:p w:rsidR="007655C2" w:rsidRDefault="007655C2">
      <w:r>
        <w:br w:type="page"/>
      </w:r>
    </w:p>
    <w:p w:rsidR="007655C2" w:rsidRDefault="007655C2" w:rsidP="007655C2">
      <w:pPr>
        <w:jc w:val="right"/>
      </w:pPr>
      <w:r>
        <w:lastRenderedPageBreak/>
        <w:t xml:space="preserve">Таблица 1 – Отправка пакета </w:t>
      </w:r>
      <w:r>
        <w:rPr>
          <w:lang w:val="en-US"/>
        </w:rPr>
        <w:t>ICMP</w:t>
      </w:r>
      <w:r>
        <w:t xml:space="preserve"> от </w:t>
      </w:r>
      <w:r>
        <w:rPr>
          <w:lang w:val="en-US"/>
        </w:rPr>
        <w:t>PC</w:t>
      </w:r>
      <w:r w:rsidRPr="007655C2">
        <w:t xml:space="preserve">0 </w:t>
      </w:r>
      <w:r>
        <w:t xml:space="preserve">к </w:t>
      </w:r>
      <w:r>
        <w:rPr>
          <w:lang w:val="en-US"/>
        </w:rPr>
        <w:t>PC</w:t>
      </w:r>
      <w:r w:rsidRPr="007655C2">
        <w:t>3</w:t>
      </w:r>
    </w:p>
    <w:tbl>
      <w:tblPr>
        <w:tblStyle w:val="a3"/>
        <w:tblW w:w="14596" w:type="dxa"/>
        <w:tblLook w:val="04A0" w:firstRow="1" w:lastRow="0" w:firstColumn="1" w:lastColumn="0" w:noHBand="0" w:noVBand="1"/>
      </w:tblPr>
      <w:tblGrid>
        <w:gridCol w:w="751"/>
        <w:gridCol w:w="919"/>
        <w:gridCol w:w="1354"/>
        <w:gridCol w:w="769"/>
        <w:gridCol w:w="3711"/>
        <w:gridCol w:w="3730"/>
        <w:gridCol w:w="3362"/>
      </w:tblGrid>
      <w:tr w:rsidR="00D16650" w:rsidTr="00D16650">
        <w:tc>
          <w:tcPr>
            <w:tcW w:w="751" w:type="dxa"/>
          </w:tcPr>
          <w:p w:rsidR="007655C2" w:rsidRPr="007655C2" w:rsidRDefault="007655C2" w:rsidP="007655C2">
            <w:pPr>
              <w:jc w:val="right"/>
            </w:pPr>
            <w:r>
              <w:t>№ соб.</w:t>
            </w:r>
          </w:p>
        </w:tc>
        <w:tc>
          <w:tcPr>
            <w:tcW w:w="919" w:type="dxa"/>
          </w:tcPr>
          <w:p w:rsidR="007655C2" w:rsidRDefault="007655C2" w:rsidP="007655C2">
            <w:pPr>
              <w:jc w:val="right"/>
            </w:pPr>
            <w:proofErr w:type="spellStart"/>
            <w:r>
              <w:t>Отпр</w:t>
            </w:r>
            <w:proofErr w:type="spellEnd"/>
            <w:r>
              <w:t>.</w:t>
            </w:r>
          </w:p>
        </w:tc>
        <w:tc>
          <w:tcPr>
            <w:tcW w:w="1354" w:type="dxa"/>
          </w:tcPr>
          <w:p w:rsidR="007655C2" w:rsidRDefault="007655C2" w:rsidP="007655C2">
            <w:pPr>
              <w:jc w:val="right"/>
            </w:pPr>
            <w:proofErr w:type="spellStart"/>
            <w:r>
              <w:t>Получ</w:t>
            </w:r>
            <w:proofErr w:type="spellEnd"/>
            <w:r>
              <w:t>.</w:t>
            </w:r>
          </w:p>
        </w:tc>
        <w:tc>
          <w:tcPr>
            <w:tcW w:w="769" w:type="dxa"/>
          </w:tcPr>
          <w:p w:rsidR="007655C2" w:rsidRDefault="007655C2" w:rsidP="007655C2">
            <w:pPr>
              <w:jc w:val="right"/>
            </w:pPr>
            <w:proofErr w:type="spellStart"/>
            <w:r>
              <w:t>Прот</w:t>
            </w:r>
            <w:proofErr w:type="spellEnd"/>
            <w:r>
              <w:t>.</w:t>
            </w:r>
          </w:p>
        </w:tc>
        <w:tc>
          <w:tcPr>
            <w:tcW w:w="3711" w:type="dxa"/>
          </w:tcPr>
          <w:p w:rsidR="007655C2" w:rsidRPr="007655C2" w:rsidRDefault="007655C2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ARP-</w:t>
            </w:r>
            <w:r>
              <w:t xml:space="preserve">таблица </w:t>
            </w:r>
            <w:r>
              <w:rPr>
                <w:lang w:val="en-US"/>
              </w:rPr>
              <w:t>PC0</w:t>
            </w:r>
          </w:p>
        </w:tc>
        <w:tc>
          <w:tcPr>
            <w:tcW w:w="3730" w:type="dxa"/>
          </w:tcPr>
          <w:p w:rsidR="007655C2" w:rsidRDefault="007655C2" w:rsidP="007655C2">
            <w:pPr>
              <w:jc w:val="right"/>
            </w:pPr>
            <w:r>
              <w:rPr>
                <w:lang w:val="en-US"/>
              </w:rPr>
              <w:t>ARP-</w:t>
            </w:r>
            <w:r>
              <w:t xml:space="preserve">таблица </w:t>
            </w:r>
            <w:r>
              <w:rPr>
                <w:lang w:val="en-US"/>
              </w:rPr>
              <w:t>PC3</w:t>
            </w:r>
          </w:p>
        </w:tc>
        <w:tc>
          <w:tcPr>
            <w:tcW w:w="3362" w:type="dxa"/>
          </w:tcPr>
          <w:p w:rsidR="007655C2" w:rsidRPr="007655C2" w:rsidRDefault="007655C2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MAC-</w:t>
            </w:r>
            <w:r>
              <w:t xml:space="preserve">таблица </w:t>
            </w:r>
            <w:r>
              <w:rPr>
                <w:lang w:val="en-US"/>
              </w:rPr>
              <w:t>Switch0</w:t>
            </w:r>
          </w:p>
        </w:tc>
      </w:tr>
      <w:tr w:rsidR="00D16650" w:rsidTr="00D16650">
        <w:tc>
          <w:tcPr>
            <w:tcW w:w="751" w:type="dxa"/>
          </w:tcPr>
          <w:p w:rsidR="007655C2" w:rsidRPr="007655C2" w:rsidRDefault="007655C2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9" w:type="dxa"/>
          </w:tcPr>
          <w:p w:rsidR="007655C2" w:rsidRPr="00F655B5" w:rsidRDefault="00F655B5" w:rsidP="00D166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54" w:type="dxa"/>
          </w:tcPr>
          <w:p w:rsidR="007655C2" w:rsidRPr="00F655B5" w:rsidRDefault="00F655B5" w:rsidP="00D16650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769" w:type="dxa"/>
          </w:tcPr>
          <w:p w:rsidR="007655C2" w:rsidRPr="00F655B5" w:rsidRDefault="00F655B5" w:rsidP="00ED3B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11" w:type="dxa"/>
          </w:tcPr>
          <w:p w:rsidR="007655C2" w:rsidRPr="00F655B5" w:rsidRDefault="00F655B5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30" w:type="dxa"/>
          </w:tcPr>
          <w:p w:rsidR="007655C2" w:rsidRPr="00F655B5" w:rsidRDefault="00F655B5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362" w:type="dxa"/>
          </w:tcPr>
          <w:p w:rsidR="007655C2" w:rsidRPr="00F655B5" w:rsidRDefault="00F655B5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16650" w:rsidTr="00D16650">
        <w:tc>
          <w:tcPr>
            <w:tcW w:w="751" w:type="dxa"/>
          </w:tcPr>
          <w:p w:rsidR="007655C2" w:rsidRPr="007655C2" w:rsidRDefault="007655C2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9" w:type="dxa"/>
          </w:tcPr>
          <w:p w:rsidR="007655C2" w:rsidRPr="00F655B5" w:rsidRDefault="00F655B5" w:rsidP="00D166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54" w:type="dxa"/>
          </w:tcPr>
          <w:p w:rsidR="007655C2" w:rsidRPr="00F655B5" w:rsidRDefault="00F655B5" w:rsidP="00D16650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769" w:type="dxa"/>
          </w:tcPr>
          <w:p w:rsidR="007655C2" w:rsidRPr="00F655B5" w:rsidRDefault="00F655B5" w:rsidP="00ED3B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711" w:type="dxa"/>
          </w:tcPr>
          <w:p w:rsidR="007655C2" w:rsidRPr="00F655B5" w:rsidRDefault="00F655B5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30" w:type="dxa"/>
          </w:tcPr>
          <w:p w:rsidR="007655C2" w:rsidRPr="00F655B5" w:rsidRDefault="00F655B5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362" w:type="dxa"/>
          </w:tcPr>
          <w:p w:rsidR="007655C2" w:rsidRPr="00F655B5" w:rsidRDefault="00F655B5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16650" w:rsidTr="00D16650">
        <w:tc>
          <w:tcPr>
            <w:tcW w:w="751" w:type="dxa"/>
          </w:tcPr>
          <w:p w:rsidR="007655C2" w:rsidRPr="007655C2" w:rsidRDefault="007655C2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19" w:type="dxa"/>
          </w:tcPr>
          <w:p w:rsidR="007655C2" w:rsidRPr="00F655B5" w:rsidRDefault="00F655B5" w:rsidP="00D16650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354" w:type="dxa"/>
          </w:tcPr>
          <w:p w:rsidR="007655C2" w:rsidRPr="00F655B5" w:rsidRDefault="00F655B5" w:rsidP="00D16650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769" w:type="dxa"/>
          </w:tcPr>
          <w:p w:rsidR="007655C2" w:rsidRPr="00F655B5" w:rsidRDefault="00F655B5" w:rsidP="00ED3B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711" w:type="dxa"/>
          </w:tcPr>
          <w:p w:rsidR="007655C2" w:rsidRPr="00F655B5" w:rsidRDefault="00F655B5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30" w:type="dxa"/>
          </w:tcPr>
          <w:p w:rsidR="007655C2" w:rsidRPr="00F655B5" w:rsidRDefault="00F655B5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362" w:type="dxa"/>
          </w:tcPr>
          <w:p w:rsidR="007655C2" w:rsidRDefault="00F655B5" w:rsidP="007655C2">
            <w:pPr>
              <w:jc w:val="right"/>
            </w:pPr>
            <w:r w:rsidRPr="00F655B5">
              <w:rPr>
                <w:noProof/>
                <w:lang w:eastAsia="ru-RU"/>
              </w:rPr>
              <w:drawing>
                <wp:inline distT="0" distB="0" distL="0" distR="0" wp14:anchorId="57483C48" wp14:editId="2E0361F8">
                  <wp:extent cx="1971950" cy="152421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650" w:rsidTr="00D16650">
        <w:tc>
          <w:tcPr>
            <w:tcW w:w="751" w:type="dxa"/>
          </w:tcPr>
          <w:p w:rsidR="007655C2" w:rsidRPr="007655C2" w:rsidRDefault="007655C2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19" w:type="dxa"/>
          </w:tcPr>
          <w:p w:rsidR="007655C2" w:rsidRPr="00D16650" w:rsidRDefault="00D16650" w:rsidP="00D16650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354" w:type="dxa"/>
          </w:tcPr>
          <w:p w:rsidR="007655C2" w:rsidRPr="00D16650" w:rsidRDefault="00D16650" w:rsidP="00D16650">
            <w:pPr>
              <w:rPr>
                <w:lang w:val="en-US"/>
              </w:rPr>
            </w:pPr>
            <w:r>
              <w:rPr>
                <w:lang w:val="en-US"/>
              </w:rPr>
              <w:t>PC1,PC2,PC3</w:t>
            </w:r>
          </w:p>
        </w:tc>
        <w:tc>
          <w:tcPr>
            <w:tcW w:w="769" w:type="dxa"/>
          </w:tcPr>
          <w:p w:rsidR="007655C2" w:rsidRPr="00D16650" w:rsidRDefault="00D16650" w:rsidP="00ED3B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711" w:type="dxa"/>
          </w:tcPr>
          <w:p w:rsidR="007655C2" w:rsidRPr="00D16650" w:rsidRDefault="00D16650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30" w:type="dxa"/>
          </w:tcPr>
          <w:p w:rsidR="007655C2" w:rsidRDefault="00D16650" w:rsidP="007655C2">
            <w:pPr>
              <w:jc w:val="right"/>
            </w:pPr>
            <w:r w:rsidRPr="00D16650">
              <w:rPr>
                <w:noProof/>
                <w:lang w:eastAsia="ru-RU"/>
              </w:rPr>
              <w:drawing>
                <wp:inline distT="0" distB="0" distL="0" distR="0" wp14:anchorId="50601389" wp14:editId="209F002A">
                  <wp:extent cx="2191056" cy="15242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2" w:type="dxa"/>
          </w:tcPr>
          <w:p w:rsidR="007655C2" w:rsidRDefault="00D16650" w:rsidP="007655C2">
            <w:pPr>
              <w:jc w:val="right"/>
            </w:pPr>
            <w:r w:rsidRPr="00F655B5">
              <w:rPr>
                <w:noProof/>
                <w:lang w:eastAsia="ru-RU"/>
              </w:rPr>
              <w:drawing>
                <wp:inline distT="0" distB="0" distL="0" distR="0" wp14:anchorId="0CFA7E75" wp14:editId="00D1FAA4">
                  <wp:extent cx="1971950" cy="152421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650" w:rsidTr="00D16650">
        <w:tc>
          <w:tcPr>
            <w:tcW w:w="751" w:type="dxa"/>
          </w:tcPr>
          <w:p w:rsidR="007655C2" w:rsidRPr="007655C2" w:rsidRDefault="007655C2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19" w:type="dxa"/>
          </w:tcPr>
          <w:p w:rsidR="007655C2" w:rsidRPr="00D16650" w:rsidRDefault="00D16650" w:rsidP="00D16650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1354" w:type="dxa"/>
          </w:tcPr>
          <w:p w:rsidR="007655C2" w:rsidRPr="00D16650" w:rsidRDefault="00D16650" w:rsidP="00D16650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769" w:type="dxa"/>
          </w:tcPr>
          <w:p w:rsidR="007655C2" w:rsidRPr="00D16650" w:rsidRDefault="00D16650" w:rsidP="00ED3B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711" w:type="dxa"/>
          </w:tcPr>
          <w:p w:rsidR="007655C2" w:rsidRPr="007A42C4" w:rsidRDefault="007A42C4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30" w:type="dxa"/>
          </w:tcPr>
          <w:p w:rsidR="007655C2" w:rsidRDefault="00D16650" w:rsidP="007655C2">
            <w:pPr>
              <w:jc w:val="right"/>
            </w:pPr>
            <w:r w:rsidRPr="00D16650">
              <w:rPr>
                <w:noProof/>
                <w:lang w:eastAsia="ru-RU"/>
              </w:rPr>
              <w:drawing>
                <wp:inline distT="0" distB="0" distL="0" distR="0" wp14:anchorId="2693A0FC" wp14:editId="0893A231">
                  <wp:extent cx="2191056" cy="152421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2" w:type="dxa"/>
          </w:tcPr>
          <w:p w:rsidR="007655C2" w:rsidRDefault="00D16650" w:rsidP="007655C2">
            <w:pPr>
              <w:jc w:val="right"/>
            </w:pPr>
            <w:r w:rsidRPr="00D16650">
              <w:rPr>
                <w:noProof/>
                <w:lang w:eastAsia="ru-RU"/>
              </w:rPr>
              <w:drawing>
                <wp:inline distT="0" distB="0" distL="0" distR="0" wp14:anchorId="079AB39B" wp14:editId="27B7BCB6">
                  <wp:extent cx="1971950" cy="42868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650" w:rsidTr="00D16650">
        <w:tc>
          <w:tcPr>
            <w:tcW w:w="751" w:type="dxa"/>
          </w:tcPr>
          <w:p w:rsidR="007655C2" w:rsidRPr="007655C2" w:rsidRDefault="007655C2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19" w:type="dxa"/>
          </w:tcPr>
          <w:p w:rsidR="007655C2" w:rsidRPr="00D16650" w:rsidRDefault="00D16650" w:rsidP="00D16650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354" w:type="dxa"/>
          </w:tcPr>
          <w:p w:rsidR="007655C2" w:rsidRPr="00D16650" w:rsidRDefault="00D16650" w:rsidP="00D16650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769" w:type="dxa"/>
          </w:tcPr>
          <w:p w:rsidR="007655C2" w:rsidRPr="00D16650" w:rsidRDefault="00D16650" w:rsidP="00ED3B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711" w:type="dxa"/>
          </w:tcPr>
          <w:p w:rsidR="007655C2" w:rsidRDefault="00D16650" w:rsidP="007655C2">
            <w:pPr>
              <w:jc w:val="right"/>
            </w:pPr>
            <w:r w:rsidRPr="00D16650">
              <w:rPr>
                <w:noProof/>
                <w:lang w:eastAsia="ru-RU"/>
              </w:rPr>
              <w:drawing>
                <wp:inline distT="0" distB="0" distL="0" distR="0" wp14:anchorId="51F35E94" wp14:editId="5198D703">
                  <wp:extent cx="2200582" cy="171474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0" w:type="dxa"/>
          </w:tcPr>
          <w:p w:rsidR="007655C2" w:rsidRDefault="00D16650" w:rsidP="007655C2">
            <w:pPr>
              <w:jc w:val="right"/>
            </w:pPr>
            <w:r w:rsidRPr="00D16650">
              <w:rPr>
                <w:noProof/>
                <w:lang w:eastAsia="ru-RU"/>
              </w:rPr>
              <w:drawing>
                <wp:inline distT="0" distB="0" distL="0" distR="0" wp14:anchorId="71C58F61" wp14:editId="431A648A">
                  <wp:extent cx="2191056" cy="152421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2" w:type="dxa"/>
          </w:tcPr>
          <w:p w:rsidR="007655C2" w:rsidRDefault="00D16650" w:rsidP="007655C2">
            <w:pPr>
              <w:jc w:val="right"/>
            </w:pPr>
            <w:r w:rsidRPr="00D16650">
              <w:rPr>
                <w:noProof/>
                <w:lang w:eastAsia="ru-RU"/>
              </w:rPr>
              <w:drawing>
                <wp:inline distT="0" distB="0" distL="0" distR="0" wp14:anchorId="17F50121" wp14:editId="2D38FF3E">
                  <wp:extent cx="1971950" cy="42868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650" w:rsidTr="00D16650">
        <w:tc>
          <w:tcPr>
            <w:tcW w:w="751" w:type="dxa"/>
          </w:tcPr>
          <w:p w:rsidR="007655C2" w:rsidRPr="007655C2" w:rsidRDefault="007655C2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19" w:type="dxa"/>
          </w:tcPr>
          <w:p w:rsidR="007655C2" w:rsidRPr="00D16650" w:rsidRDefault="00D16650" w:rsidP="00D166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54" w:type="dxa"/>
          </w:tcPr>
          <w:p w:rsidR="007655C2" w:rsidRPr="00D16650" w:rsidRDefault="00D16650" w:rsidP="00D16650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769" w:type="dxa"/>
          </w:tcPr>
          <w:p w:rsidR="007655C2" w:rsidRPr="00D16650" w:rsidRDefault="00D16650" w:rsidP="00ED3B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11" w:type="dxa"/>
          </w:tcPr>
          <w:p w:rsidR="007655C2" w:rsidRDefault="00D16650" w:rsidP="007655C2">
            <w:pPr>
              <w:jc w:val="right"/>
            </w:pPr>
            <w:r w:rsidRPr="00D16650">
              <w:rPr>
                <w:noProof/>
                <w:lang w:eastAsia="ru-RU"/>
              </w:rPr>
              <w:drawing>
                <wp:inline distT="0" distB="0" distL="0" distR="0" wp14:anchorId="507AC75B" wp14:editId="113EC5BA">
                  <wp:extent cx="2200582" cy="171474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0" w:type="dxa"/>
          </w:tcPr>
          <w:p w:rsidR="007655C2" w:rsidRDefault="00D16650" w:rsidP="007655C2">
            <w:pPr>
              <w:jc w:val="right"/>
            </w:pPr>
            <w:r w:rsidRPr="00D16650">
              <w:rPr>
                <w:noProof/>
                <w:lang w:eastAsia="ru-RU"/>
              </w:rPr>
              <w:drawing>
                <wp:inline distT="0" distB="0" distL="0" distR="0" wp14:anchorId="637FBD36" wp14:editId="368AA5C5">
                  <wp:extent cx="2191056" cy="152421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2" w:type="dxa"/>
          </w:tcPr>
          <w:p w:rsidR="007655C2" w:rsidRDefault="00D16650" w:rsidP="007655C2">
            <w:pPr>
              <w:jc w:val="right"/>
            </w:pPr>
            <w:r w:rsidRPr="00D16650">
              <w:rPr>
                <w:noProof/>
                <w:lang w:eastAsia="ru-RU"/>
              </w:rPr>
              <w:drawing>
                <wp:inline distT="0" distB="0" distL="0" distR="0" wp14:anchorId="6BFFF681" wp14:editId="55A09197">
                  <wp:extent cx="1971950" cy="42868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650" w:rsidTr="00D16650">
        <w:tc>
          <w:tcPr>
            <w:tcW w:w="751" w:type="dxa"/>
          </w:tcPr>
          <w:p w:rsidR="00D16650" w:rsidRPr="007655C2" w:rsidRDefault="00D16650" w:rsidP="00D1665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19" w:type="dxa"/>
          </w:tcPr>
          <w:p w:rsidR="00D16650" w:rsidRPr="0013512C" w:rsidRDefault="00D16650" w:rsidP="00D16650">
            <w:r w:rsidRPr="0013512C">
              <w:t>PC0</w:t>
            </w:r>
          </w:p>
        </w:tc>
        <w:tc>
          <w:tcPr>
            <w:tcW w:w="1354" w:type="dxa"/>
          </w:tcPr>
          <w:p w:rsidR="00D16650" w:rsidRPr="0013512C" w:rsidRDefault="00D16650" w:rsidP="00D16650">
            <w:r w:rsidRPr="0013512C">
              <w:t>Switch0</w:t>
            </w:r>
          </w:p>
        </w:tc>
        <w:tc>
          <w:tcPr>
            <w:tcW w:w="769" w:type="dxa"/>
          </w:tcPr>
          <w:p w:rsidR="00D16650" w:rsidRDefault="00ED3BE9" w:rsidP="00D16650">
            <w:pPr>
              <w:jc w:val="right"/>
            </w:pPr>
            <w:r>
              <w:rPr>
                <w:lang w:val="en-US"/>
              </w:rPr>
              <w:t>ICMP</w:t>
            </w:r>
          </w:p>
        </w:tc>
        <w:tc>
          <w:tcPr>
            <w:tcW w:w="3711" w:type="dxa"/>
          </w:tcPr>
          <w:p w:rsidR="00D16650" w:rsidRDefault="00ED3BE9" w:rsidP="00D16650">
            <w:pPr>
              <w:jc w:val="right"/>
            </w:pPr>
            <w:r w:rsidRPr="00D16650">
              <w:rPr>
                <w:noProof/>
                <w:lang w:eastAsia="ru-RU"/>
              </w:rPr>
              <w:drawing>
                <wp:inline distT="0" distB="0" distL="0" distR="0" wp14:anchorId="2CB52955" wp14:editId="3CFF6983">
                  <wp:extent cx="2200582" cy="171474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0" w:type="dxa"/>
          </w:tcPr>
          <w:p w:rsidR="00D16650" w:rsidRDefault="00ED3BE9" w:rsidP="00D16650">
            <w:pPr>
              <w:jc w:val="right"/>
            </w:pPr>
            <w:r w:rsidRPr="00D16650">
              <w:rPr>
                <w:noProof/>
                <w:lang w:eastAsia="ru-RU"/>
              </w:rPr>
              <w:drawing>
                <wp:inline distT="0" distB="0" distL="0" distR="0" wp14:anchorId="557B415B" wp14:editId="7487177F">
                  <wp:extent cx="2191056" cy="152421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2" w:type="dxa"/>
          </w:tcPr>
          <w:p w:rsidR="00D16650" w:rsidRDefault="00ED3BE9" w:rsidP="00D16650">
            <w:pPr>
              <w:jc w:val="right"/>
            </w:pPr>
            <w:r w:rsidRPr="00D16650">
              <w:rPr>
                <w:noProof/>
                <w:lang w:eastAsia="ru-RU"/>
              </w:rPr>
              <w:drawing>
                <wp:inline distT="0" distB="0" distL="0" distR="0" wp14:anchorId="601A266B" wp14:editId="6640C550">
                  <wp:extent cx="1971950" cy="428685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650" w:rsidTr="00D16650">
        <w:tc>
          <w:tcPr>
            <w:tcW w:w="751" w:type="dxa"/>
          </w:tcPr>
          <w:p w:rsidR="00D16650" w:rsidRPr="007655C2" w:rsidRDefault="00D16650" w:rsidP="00D1665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19" w:type="dxa"/>
          </w:tcPr>
          <w:p w:rsidR="00D16650" w:rsidRPr="0013512C" w:rsidRDefault="00D16650" w:rsidP="00D16650">
            <w:r w:rsidRPr="0013512C">
              <w:t>Switch0</w:t>
            </w:r>
          </w:p>
        </w:tc>
        <w:tc>
          <w:tcPr>
            <w:tcW w:w="1354" w:type="dxa"/>
          </w:tcPr>
          <w:p w:rsidR="00D16650" w:rsidRPr="0013512C" w:rsidRDefault="00D16650" w:rsidP="00D16650">
            <w:r w:rsidRPr="0013512C">
              <w:t>PC3</w:t>
            </w:r>
          </w:p>
        </w:tc>
        <w:tc>
          <w:tcPr>
            <w:tcW w:w="769" w:type="dxa"/>
          </w:tcPr>
          <w:p w:rsidR="00D16650" w:rsidRDefault="00ED3BE9" w:rsidP="00D16650">
            <w:pPr>
              <w:jc w:val="right"/>
            </w:pPr>
            <w:r>
              <w:rPr>
                <w:lang w:val="en-US"/>
              </w:rPr>
              <w:t>ICMP</w:t>
            </w:r>
          </w:p>
        </w:tc>
        <w:tc>
          <w:tcPr>
            <w:tcW w:w="3711" w:type="dxa"/>
          </w:tcPr>
          <w:p w:rsidR="00D16650" w:rsidRDefault="00ED3BE9" w:rsidP="00D16650">
            <w:pPr>
              <w:jc w:val="right"/>
            </w:pPr>
            <w:r w:rsidRPr="00D16650">
              <w:rPr>
                <w:noProof/>
                <w:lang w:eastAsia="ru-RU"/>
              </w:rPr>
              <w:drawing>
                <wp:inline distT="0" distB="0" distL="0" distR="0" wp14:anchorId="2CB52955" wp14:editId="3CFF6983">
                  <wp:extent cx="2200582" cy="171474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0" w:type="dxa"/>
          </w:tcPr>
          <w:p w:rsidR="00D16650" w:rsidRDefault="00ED3BE9" w:rsidP="00D16650">
            <w:pPr>
              <w:jc w:val="right"/>
            </w:pPr>
            <w:r w:rsidRPr="00D16650">
              <w:rPr>
                <w:noProof/>
                <w:lang w:eastAsia="ru-RU"/>
              </w:rPr>
              <w:drawing>
                <wp:inline distT="0" distB="0" distL="0" distR="0" wp14:anchorId="557B415B" wp14:editId="7487177F">
                  <wp:extent cx="2191056" cy="152421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2" w:type="dxa"/>
          </w:tcPr>
          <w:p w:rsidR="00D16650" w:rsidRDefault="00ED3BE9" w:rsidP="00D16650">
            <w:pPr>
              <w:jc w:val="right"/>
            </w:pPr>
            <w:r w:rsidRPr="00D16650">
              <w:rPr>
                <w:noProof/>
                <w:lang w:eastAsia="ru-RU"/>
              </w:rPr>
              <w:drawing>
                <wp:inline distT="0" distB="0" distL="0" distR="0" wp14:anchorId="601A266B" wp14:editId="6640C550">
                  <wp:extent cx="1971950" cy="428685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650" w:rsidTr="00D16650">
        <w:tc>
          <w:tcPr>
            <w:tcW w:w="751" w:type="dxa"/>
          </w:tcPr>
          <w:p w:rsidR="00D16650" w:rsidRPr="007655C2" w:rsidRDefault="00D16650" w:rsidP="00D1665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19" w:type="dxa"/>
          </w:tcPr>
          <w:p w:rsidR="00D16650" w:rsidRPr="0013512C" w:rsidRDefault="00D16650" w:rsidP="00D16650">
            <w:r w:rsidRPr="0013512C">
              <w:t>PC3</w:t>
            </w:r>
          </w:p>
        </w:tc>
        <w:tc>
          <w:tcPr>
            <w:tcW w:w="1354" w:type="dxa"/>
          </w:tcPr>
          <w:p w:rsidR="00D16650" w:rsidRPr="0013512C" w:rsidRDefault="00D16650" w:rsidP="00D16650">
            <w:r w:rsidRPr="0013512C">
              <w:t>Switch0</w:t>
            </w:r>
          </w:p>
        </w:tc>
        <w:tc>
          <w:tcPr>
            <w:tcW w:w="769" w:type="dxa"/>
          </w:tcPr>
          <w:p w:rsidR="00D16650" w:rsidRDefault="00ED3BE9" w:rsidP="00D16650">
            <w:pPr>
              <w:jc w:val="right"/>
            </w:pPr>
            <w:r>
              <w:rPr>
                <w:lang w:val="en-US"/>
              </w:rPr>
              <w:t>ICMP</w:t>
            </w:r>
          </w:p>
        </w:tc>
        <w:tc>
          <w:tcPr>
            <w:tcW w:w="3711" w:type="dxa"/>
          </w:tcPr>
          <w:p w:rsidR="00D16650" w:rsidRDefault="00ED3BE9" w:rsidP="00D16650">
            <w:pPr>
              <w:jc w:val="right"/>
            </w:pPr>
            <w:r w:rsidRPr="00D16650">
              <w:rPr>
                <w:noProof/>
                <w:lang w:eastAsia="ru-RU"/>
              </w:rPr>
              <w:drawing>
                <wp:inline distT="0" distB="0" distL="0" distR="0" wp14:anchorId="2CB52955" wp14:editId="3CFF6983">
                  <wp:extent cx="2200582" cy="171474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0" w:type="dxa"/>
          </w:tcPr>
          <w:p w:rsidR="00D16650" w:rsidRDefault="00ED3BE9" w:rsidP="00D16650">
            <w:pPr>
              <w:jc w:val="right"/>
            </w:pPr>
            <w:r w:rsidRPr="00D16650">
              <w:rPr>
                <w:noProof/>
                <w:lang w:eastAsia="ru-RU"/>
              </w:rPr>
              <w:drawing>
                <wp:inline distT="0" distB="0" distL="0" distR="0" wp14:anchorId="557B415B" wp14:editId="7487177F">
                  <wp:extent cx="2191056" cy="152421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2" w:type="dxa"/>
          </w:tcPr>
          <w:p w:rsidR="00D16650" w:rsidRDefault="00ED3BE9" w:rsidP="00D16650">
            <w:pPr>
              <w:jc w:val="right"/>
            </w:pPr>
            <w:r w:rsidRPr="00D16650">
              <w:rPr>
                <w:noProof/>
                <w:lang w:eastAsia="ru-RU"/>
              </w:rPr>
              <w:drawing>
                <wp:inline distT="0" distB="0" distL="0" distR="0" wp14:anchorId="601A266B" wp14:editId="6640C550">
                  <wp:extent cx="1971950" cy="42868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650" w:rsidTr="00D16650">
        <w:tc>
          <w:tcPr>
            <w:tcW w:w="751" w:type="dxa"/>
          </w:tcPr>
          <w:p w:rsidR="00D16650" w:rsidRPr="007655C2" w:rsidRDefault="00D16650" w:rsidP="00D1665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19" w:type="dxa"/>
          </w:tcPr>
          <w:p w:rsidR="00D16650" w:rsidRPr="0013512C" w:rsidRDefault="00D16650" w:rsidP="00D16650">
            <w:r w:rsidRPr="0013512C">
              <w:t>Switch0</w:t>
            </w:r>
          </w:p>
        </w:tc>
        <w:tc>
          <w:tcPr>
            <w:tcW w:w="1354" w:type="dxa"/>
          </w:tcPr>
          <w:p w:rsidR="00D16650" w:rsidRDefault="00D16650" w:rsidP="00D16650">
            <w:r w:rsidRPr="0013512C">
              <w:t>PC0</w:t>
            </w:r>
          </w:p>
        </w:tc>
        <w:tc>
          <w:tcPr>
            <w:tcW w:w="769" w:type="dxa"/>
          </w:tcPr>
          <w:p w:rsidR="00D16650" w:rsidRDefault="00ED3BE9" w:rsidP="00D16650">
            <w:pPr>
              <w:jc w:val="right"/>
            </w:pPr>
            <w:r>
              <w:rPr>
                <w:lang w:val="en-US"/>
              </w:rPr>
              <w:t>ICMP</w:t>
            </w:r>
          </w:p>
        </w:tc>
        <w:tc>
          <w:tcPr>
            <w:tcW w:w="3711" w:type="dxa"/>
          </w:tcPr>
          <w:p w:rsidR="00D16650" w:rsidRDefault="00ED3BE9" w:rsidP="00D16650">
            <w:pPr>
              <w:jc w:val="right"/>
            </w:pPr>
            <w:r w:rsidRPr="00D16650">
              <w:rPr>
                <w:noProof/>
                <w:lang w:eastAsia="ru-RU"/>
              </w:rPr>
              <w:drawing>
                <wp:inline distT="0" distB="0" distL="0" distR="0" wp14:anchorId="2CB52955" wp14:editId="3CFF6983">
                  <wp:extent cx="2200582" cy="171474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0" w:type="dxa"/>
          </w:tcPr>
          <w:p w:rsidR="00D16650" w:rsidRDefault="00ED3BE9" w:rsidP="00D16650">
            <w:pPr>
              <w:jc w:val="right"/>
            </w:pPr>
            <w:r w:rsidRPr="00D16650">
              <w:rPr>
                <w:noProof/>
                <w:lang w:eastAsia="ru-RU"/>
              </w:rPr>
              <w:drawing>
                <wp:inline distT="0" distB="0" distL="0" distR="0" wp14:anchorId="557B415B" wp14:editId="7487177F">
                  <wp:extent cx="2191056" cy="152421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2" w:type="dxa"/>
          </w:tcPr>
          <w:p w:rsidR="00D16650" w:rsidRDefault="00ED3BE9" w:rsidP="00D16650">
            <w:pPr>
              <w:jc w:val="right"/>
            </w:pPr>
            <w:r w:rsidRPr="00D16650">
              <w:rPr>
                <w:noProof/>
                <w:lang w:eastAsia="ru-RU"/>
              </w:rPr>
              <w:drawing>
                <wp:inline distT="0" distB="0" distL="0" distR="0" wp14:anchorId="601A266B" wp14:editId="6640C550">
                  <wp:extent cx="1971950" cy="428685"/>
                  <wp:effectExtent l="0" t="0" r="0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55C2" w:rsidRDefault="007655C2" w:rsidP="007655C2">
      <w:pPr>
        <w:jc w:val="right"/>
      </w:pPr>
    </w:p>
    <w:p w:rsidR="009C76E3" w:rsidRDefault="009C76E3" w:rsidP="009C76E3">
      <w:pPr>
        <w:jc w:val="both"/>
      </w:pPr>
      <w:r>
        <w:t>Вывод по таблице 1</w:t>
      </w:r>
    </w:p>
    <w:p w:rsidR="00B7791D" w:rsidRDefault="00B7791D" w:rsidP="009C76E3">
      <w:pPr>
        <w:jc w:val="both"/>
      </w:pPr>
    </w:p>
    <w:p w:rsidR="00B7791D" w:rsidRPr="00B7791D" w:rsidRDefault="00B7791D" w:rsidP="009C76E3">
      <w:pPr>
        <w:jc w:val="both"/>
      </w:pPr>
      <w:r>
        <w:t xml:space="preserve">Таблица 2 </w:t>
      </w:r>
    </w:p>
    <w:p w:rsidR="00B7791D" w:rsidRDefault="00B7791D" w:rsidP="009C76E3">
      <w:pPr>
        <w:jc w:val="both"/>
        <w:rPr>
          <w:lang w:val="en-US"/>
        </w:rPr>
      </w:pPr>
    </w:p>
    <w:tbl>
      <w:tblPr>
        <w:tblStyle w:val="a3"/>
        <w:tblW w:w="14596" w:type="dxa"/>
        <w:tblLook w:val="04A0" w:firstRow="1" w:lastRow="0" w:firstColumn="1" w:lastColumn="0" w:noHBand="0" w:noVBand="1"/>
      </w:tblPr>
      <w:tblGrid>
        <w:gridCol w:w="702"/>
        <w:gridCol w:w="859"/>
        <w:gridCol w:w="1214"/>
        <w:gridCol w:w="755"/>
        <w:gridCol w:w="4071"/>
        <w:gridCol w:w="3434"/>
        <w:gridCol w:w="3561"/>
      </w:tblGrid>
      <w:tr w:rsidR="00B7791D" w:rsidTr="00AA5CEB">
        <w:tc>
          <w:tcPr>
            <w:tcW w:w="751" w:type="dxa"/>
          </w:tcPr>
          <w:p w:rsidR="00B7791D" w:rsidRPr="007655C2" w:rsidRDefault="00B7791D" w:rsidP="00AA5CEB">
            <w:pPr>
              <w:jc w:val="right"/>
            </w:pPr>
            <w:r>
              <w:lastRenderedPageBreak/>
              <w:t>№ соб.</w:t>
            </w:r>
          </w:p>
        </w:tc>
        <w:tc>
          <w:tcPr>
            <w:tcW w:w="919" w:type="dxa"/>
          </w:tcPr>
          <w:p w:rsidR="00B7791D" w:rsidRDefault="00B7791D" w:rsidP="00AA5CEB">
            <w:pPr>
              <w:jc w:val="right"/>
            </w:pPr>
            <w:proofErr w:type="spellStart"/>
            <w:r>
              <w:t>Отпр</w:t>
            </w:r>
            <w:proofErr w:type="spellEnd"/>
            <w:r>
              <w:t>.</w:t>
            </w:r>
          </w:p>
        </w:tc>
        <w:tc>
          <w:tcPr>
            <w:tcW w:w="1354" w:type="dxa"/>
          </w:tcPr>
          <w:p w:rsidR="00B7791D" w:rsidRDefault="00B7791D" w:rsidP="00AA5CEB">
            <w:pPr>
              <w:jc w:val="right"/>
            </w:pPr>
            <w:proofErr w:type="spellStart"/>
            <w:r>
              <w:t>Получ</w:t>
            </w:r>
            <w:proofErr w:type="spellEnd"/>
            <w:r>
              <w:t>.</w:t>
            </w:r>
          </w:p>
        </w:tc>
        <w:tc>
          <w:tcPr>
            <w:tcW w:w="769" w:type="dxa"/>
          </w:tcPr>
          <w:p w:rsidR="00B7791D" w:rsidRDefault="00B7791D" w:rsidP="00AA5CEB">
            <w:pPr>
              <w:jc w:val="right"/>
            </w:pPr>
            <w:proofErr w:type="spellStart"/>
            <w:r>
              <w:t>Прот</w:t>
            </w:r>
            <w:proofErr w:type="spellEnd"/>
            <w:r>
              <w:t>.</w:t>
            </w:r>
          </w:p>
        </w:tc>
        <w:tc>
          <w:tcPr>
            <w:tcW w:w="3711" w:type="dxa"/>
          </w:tcPr>
          <w:p w:rsidR="00B7791D" w:rsidRPr="007655C2" w:rsidRDefault="00B7791D" w:rsidP="00AA5CE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ARP-</w:t>
            </w:r>
            <w:r>
              <w:t xml:space="preserve">таблица </w:t>
            </w:r>
            <w:r>
              <w:rPr>
                <w:lang w:val="en-US"/>
              </w:rPr>
              <w:t>PC0</w:t>
            </w:r>
          </w:p>
        </w:tc>
        <w:tc>
          <w:tcPr>
            <w:tcW w:w="3730" w:type="dxa"/>
          </w:tcPr>
          <w:p w:rsidR="00B7791D" w:rsidRDefault="00B7791D" w:rsidP="00AA5CEB">
            <w:pPr>
              <w:jc w:val="right"/>
            </w:pPr>
            <w:r>
              <w:rPr>
                <w:lang w:val="en-US"/>
              </w:rPr>
              <w:t>MAC-</w:t>
            </w:r>
            <w:r>
              <w:t xml:space="preserve">таблица </w:t>
            </w:r>
            <w:r>
              <w:rPr>
                <w:lang w:val="en-US"/>
              </w:rPr>
              <w:t>Switch0</w:t>
            </w:r>
          </w:p>
        </w:tc>
        <w:tc>
          <w:tcPr>
            <w:tcW w:w="3362" w:type="dxa"/>
          </w:tcPr>
          <w:p w:rsidR="00B7791D" w:rsidRPr="007655C2" w:rsidRDefault="00B7791D" w:rsidP="00AA5CE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MAC-</w:t>
            </w:r>
            <w:r>
              <w:t xml:space="preserve">таблица </w:t>
            </w:r>
            <w:r>
              <w:rPr>
                <w:lang w:val="en-US"/>
              </w:rPr>
              <w:t>Switch1</w:t>
            </w:r>
          </w:p>
        </w:tc>
      </w:tr>
      <w:tr w:rsidR="00B7791D" w:rsidTr="00AA5CEB">
        <w:tc>
          <w:tcPr>
            <w:tcW w:w="751" w:type="dxa"/>
          </w:tcPr>
          <w:p w:rsidR="00B7791D" w:rsidRPr="007655C2" w:rsidRDefault="00B7791D" w:rsidP="00AA5CE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9" w:type="dxa"/>
          </w:tcPr>
          <w:p w:rsidR="00B7791D" w:rsidRPr="00F655B5" w:rsidRDefault="00B7791D" w:rsidP="00AA5C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54" w:type="dxa"/>
          </w:tcPr>
          <w:p w:rsidR="00B7791D" w:rsidRPr="00F655B5" w:rsidRDefault="00B7791D" w:rsidP="00AA5CEB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769" w:type="dxa"/>
          </w:tcPr>
          <w:p w:rsidR="00B7791D" w:rsidRPr="00F655B5" w:rsidRDefault="00B7791D" w:rsidP="00AA5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11" w:type="dxa"/>
          </w:tcPr>
          <w:p w:rsidR="00B7791D" w:rsidRPr="00F655B5" w:rsidRDefault="00F35BE9" w:rsidP="00AA5CEB">
            <w:pPr>
              <w:jc w:val="right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448267" cy="247685"/>
                  <wp:effectExtent l="0" t="0" r="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прпрп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7791D">
              <w:rPr>
                <w:lang w:val="en-US"/>
              </w:rPr>
              <w:t>-</w:t>
            </w:r>
          </w:p>
        </w:tc>
        <w:tc>
          <w:tcPr>
            <w:tcW w:w="3730" w:type="dxa"/>
          </w:tcPr>
          <w:p w:rsidR="00B7791D" w:rsidRPr="00F655B5" w:rsidRDefault="00B23886" w:rsidP="00AA5CEB">
            <w:pPr>
              <w:jc w:val="right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648055" cy="161948"/>
                  <wp:effectExtent l="0" t="0" r="0" b="952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7791D">
              <w:rPr>
                <w:lang w:val="en-US"/>
              </w:rPr>
              <w:t>-</w:t>
            </w:r>
          </w:p>
        </w:tc>
        <w:tc>
          <w:tcPr>
            <w:tcW w:w="3362" w:type="dxa"/>
          </w:tcPr>
          <w:p w:rsidR="00B7791D" w:rsidRPr="00F655B5" w:rsidRDefault="00B23886" w:rsidP="00AA5CEB">
            <w:pPr>
              <w:jc w:val="right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991003" cy="257211"/>
                  <wp:effectExtent l="0" t="0" r="0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7791D">
              <w:rPr>
                <w:lang w:val="en-US"/>
              </w:rPr>
              <w:t>-</w:t>
            </w:r>
          </w:p>
        </w:tc>
      </w:tr>
      <w:tr w:rsidR="00B7791D" w:rsidTr="00AA5CEB">
        <w:tc>
          <w:tcPr>
            <w:tcW w:w="751" w:type="dxa"/>
          </w:tcPr>
          <w:p w:rsidR="00B7791D" w:rsidRPr="007655C2" w:rsidRDefault="00B7791D" w:rsidP="00AA5CE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9" w:type="dxa"/>
          </w:tcPr>
          <w:p w:rsidR="00B7791D" w:rsidRPr="00F655B5" w:rsidRDefault="00B7791D" w:rsidP="00AA5C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54" w:type="dxa"/>
          </w:tcPr>
          <w:p w:rsidR="00B7791D" w:rsidRPr="00F655B5" w:rsidRDefault="00B7791D" w:rsidP="00AA5CEB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769" w:type="dxa"/>
          </w:tcPr>
          <w:p w:rsidR="00B7791D" w:rsidRPr="00F655B5" w:rsidRDefault="00B7791D" w:rsidP="00AA5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711" w:type="dxa"/>
          </w:tcPr>
          <w:p w:rsidR="00B7791D" w:rsidRPr="00F655B5" w:rsidRDefault="00F35BE9" w:rsidP="00AA5CEB">
            <w:pPr>
              <w:jc w:val="right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97ABB9A" wp14:editId="647BD67D">
                  <wp:extent cx="2448267" cy="247685"/>
                  <wp:effectExtent l="0" t="0" r="0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прпрп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7791D">
              <w:rPr>
                <w:lang w:val="en-US"/>
              </w:rPr>
              <w:t>-</w:t>
            </w:r>
          </w:p>
        </w:tc>
        <w:tc>
          <w:tcPr>
            <w:tcW w:w="3730" w:type="dxa"/>
          </w:tcPr>
          <w:p w:rsidR="00B7791D" w:rsidRPr="00F655B5" w:rsidRDefault="00B23886" w:rsidP="00AA5CEB">
            <w:pPr>
              <w:jc w:val="right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648055" cy="161948"/>
                  <wp:effectExtent l="0" t="0" r="0" b="952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7791D">
              <w:rPr>
                <w:lang w:val="en-US"/>
              </w:rPr>
              <w:t>-</w:t>
            </w:r>
          </w:p>
        </w:tc>
        <w:tc>
          <w:tcPr>
            <w:tcW w:w="3362" w:type="dxa"/>
          </w:tcPr>
          <w:p w:rsidR="00B7791D" w:rsidRPr="00F655B5" w:rsidRDefault="00B23886" w:rsidP="00AA5CEB">
            <w:pPr>
              <w:jc w:val="right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991003" cy="257211"/>
                  <wp:effectExtent l="0" t="0" r="0" b="952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7791D">
              <w:rPr>
                <w:lang w:val="en-US"/>
              </w:rPr>
              <w:t>-</w:t>
            </w:r>
          </w:p>
        </w:tc>
      </w:tr>
      <w:tr w:rsidR="00B7791D" w:rsidTr="00AA5CEB">
        <w:tc>
          <w:tcPr>
            <w:tcW w:w="751" w:type="dxa"/>
          </w:tcPr>
          <w:p w:rsidR="00B7791D" w:rsidRPr="005177EC" w:rsidRDefault="005177EC" w:rsidP="00AA5CEB">
            <w:pPr>
              <w:jc w:val="right"/>
            </w:pPr>
            <w:r>
              <w:t>3</w:t>
            </w:r>
          </w:p>
        </w:tc>
        <w:tc>
          <w:tcPr>
            <w:tcW w:w="919" w:type="dxa"/>
          </w:tcPr>
          <w:p w:rsidR="00B7791D" w:rsidRDefault="005177EC" w:rsidP="00AA5CEB">
            <w:pPr>
              <w:rPr>
                <w:lang w:val="en-US"/>
              </w:rPr>
            </w:pPr>
            <w:r>
              <w:rPr>
                <w:lang w:val="en-US"/>
              </w:rPr>
              <w:t>PCO</w:t>
            </w:r>
          </w:p>
        </w:tc>
        <w:tc>
          <w:tcPr>
            <w:tcW w:w="1354" w:type="dxa"/>
          </w:tcPr>
          <w:p w:rsidR="00B7791D" w:rsidRDefault="005177EC" w:rsidP="00AA5CEB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769" w:type="dxa"/>
          </w:tcPr>
          <w:p w:rsidR="00B7791D" w:rsidRDefault="00C17DC3" w:rsidP="00AA5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11" w:type="dxa"/>
          </w:tcPr>
          <w:p w:rsidR="00B7791D" w:rsidRDefault="00F35BE9" w:rsidP="00AA5CEB">
            <w:pPr>
              <w:jc w:val="right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97ABB9A" wp14:editId="647BD67D">
                  <wp:extent cx="2448267" cy="247685"/>
                  <wp:effectExtent l="0" t="0" r="0" b="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прпрп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0" w:type="dxa"/>
          </w:tcPr>
          <w:p w:rsidR="00B7791D" w:rsidRDefault="005177EC" w:rsidP="00AA5CEB">
            <w:pPr>
              <w:jc w:val="right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619476" cy="409632"/>
                  <wp:effectExtent l="0" t="0" r="0" b="952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6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2" w:type="dxa"/>
          </w:tcPr>
          <w:p w:rsidR="00B7791D" w:rsidRDefault="005177EC" w:rsidP="00AA5CEB">
            <w:pPr>
              <w:jc w:val="right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991003" cy="257211"/>
                  <wp:effectExtent l="0" t="0" r="0" b="952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77EC" w:rsidTr="00AA5CEB">
        <w:tc>
          <w:tcPr>
            <w:tcW w:w="751" w:type="dxa"/>
          </w:tcPr>
          <w:p w:rsidR="005177EC" w:rsidRPr="005177EC" w:rsidRDefault="005177EC" w:rsidP="00AA5CEB">
            <w:pPr>
              <w:jc w:val="right"/>
            </w:pPr>
            <w:r>
              <w:t>4</w:t>
            </w:r>
          </w:p>
        </w:tc>
        <w:tc>
          <w:tcPr>
            <w:tcW w:w="919" w:type="dxa"/>
          </w:tcPr>
          <w:p w:rsidR="005177EC" w:rsidRDefault="005177EC" w:rsidP="00AA5CEB">
            <w:pPr>
              <w:rPr>
                <w:lang w:val="en-US"/>
              </w:rPr>
            </w:pPr>
          </w:p>
        </w:tc>
        <w:tc>
          <w:tcPr>
            <w:tcW w:w="1354" w:type="dxa"/>
          </w:tcPr>
          <w:p w:rsidR="005177EC" w:rsidRDefault="005177EC" w:rsidP="00AA5CEB">
            <w:pPr>
              <w:rPr>
                <w:lang w:val="en-US"/>
              </w:rPr>
            </w:pPr>
          </w:p>
        </w:tc>
        <w:tc>
          <w:tcPr>
            <w:tcW w:w="769" w:type="dxa"/>
          </w:tcPr>
          <w:p w:rsidR="005177EC" w:rsidRDefault="00C17DC3" w:rsidP="00AA5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11" w:type="dxa"/>
          </w:tcPr>
          <w:p w:rsidR="005177EC" w:rsidRDefault="00F35BE9" w:rsidP="00AA5CEB">
            <w:pPr>
              <w:jc w:val="right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97ABB9A" wp14:editId="647BD67D">
                  <wp:extent cx="2448267" cy="247685"/>
                  <wp:effectExtent l="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прпрп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0" w:type="dxa"/>
          </w:tcPr>
          <w:p w:rsidR="005177EC" w:rsidRDefault="005177EC" w:rsidP="00AA5CEB">
            <w:pPr>
              <w:jc w:val="right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619476" cy="409632"/>
                  <wp:effectExtent l="0" t="0" r="0" b="952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6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2" w:type="dxa"/>
          </w:tcPr>
          <w:p w:rsidR="005177EC" w:rsidRDefault="005177EC" w:rsidP="00AA5CEB">
            <w:pPr>
              <w:jc w:val="right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943371" cy="771633"/>
                  <wp:effectExtent l="0" t="0" r="0" b="952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5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371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77EC" w:rsidTr="00AA5CEB">
        <w:tc>
          <w:tcPr>
            <w:tcW w:w="751" w:type="dxa"/>
          </w:tcPr>
          <w:p w:rsidR="005177EC" w:rsidRPr="005177EC" w:rsidRDefault="005177EC" w:rsidP="00AA5CEB">
            <w:pPr>
              <w:jc w:val="right"/>
            </w:pPr>
            <w:r>
              <w:t>5</w:t>
            </w:r>
          </w:p>
        </w:tc>
        <w:tc>
          <w:tcPr>
            <w:tcW w:w="919" w:type="dxa"/>
          </w:tcPr>
          <w:p w:rsidR="005177EC" w:rsidRDefault="005177EC" w:rsidP="00AA5CEB">
            <w:pPr>
              <w:rPr>
                <w:lang w:val="en-US"/>
              </w:rPr>
            </w:pPr>
          </w:p>
        </w:tc>
        <w:tc>
          <w:tcPr>
            <w:tcW w:w="1354" w:type="dxa"/>
          </w:tcPr>
          <w:p w:rsidR="005177EC" w:rsidRDefault="005177EC" w:rsidP="00AA5CEB">
            <w:pPr>
              <w:rPr>
                <w:lang w:val="en-US"/>
              </w:rPr>
            </w:pPr>
          </w:p>
        </w:tc>
        <w:tc>
          <w:tcPr>
            <w:tcW w:w="769" w:type="dxa"/>
          </w:tcPr>
          <w:p w:rsidR="005177EC" w:rsidRDefault="00C17DC3" w:rsidP="00AA5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11" w:type="dxa"/>
          </w:tcPr>
          <w:p w:rsidR="005177EC" w:rsidRDefault="00F35BE9" w:rsidP="00AA5CEB">
            <w:pPr>
              <w:jc w:val="right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97ABB9A" wp14:editId="647BD67D">
                  <wp:extent cx="2448267" cy="247685"/>
                  <wp:effectExtent l="0" t="0" r="0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прпрп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0" w:type="dxa"/>
          </w:tcPr>
          <w:p w:rsidR="005177EC" w:rsidRDefault="005177EC" w:rsidP="00AA5CEB">
            <w:pPr>
              <w:jc w:val="right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EF3EBDF" wp14:editId="1EACB4DD">
                  <wp:extent cx="1619476" cy="409632"/>
                  <wp:effectExtent l="0" t="0" r="0" b="952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6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2" w:type="dxa"/>
          </w:tcPr>
          <w:p w:rsidR="005177EC" w:rsidRDefault="005177EC" w:rsidP="00AA5CEB">
            <w:pPr>
              <w:jc w:val="right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D74B0AA" wp14:editId="60AA62D7">
                  <wp:extent cx="1943371" cy="771633"/>
                  <wp:effectExtent l="0" t="0" r="0" b="9525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5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371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77EC" w:rsidTr="00AA5CEB">
        <w:tc>
          <w:tcPr>
            <w:tcW w:w="751" w:type="dxa"/>
          </w:tcPr>
          <w:p w:rsidR="005177EC" w:rsidRPr="005177EC" w:rsidRDefault="005177EC" w:rsidP="00AA5CEB">
            <w:pPr>
              <w:jc w:val="right"/>
            </w:pPr>
            <w:r>
              <w:t>6</w:t>
            </w:r>
          </w:p>
        </w:tc>
        <w:tc>
          <w:tcPr>
            <w:tcW w:w="919" w:type="dxa"/>
          </w:tcPr>
          <w:p w:rsidR="005177EC" w:rsidRDefault="005177EC" w:rsidP="00AA5CEB">
            <w:pPr>
              <w:rPr>
                <w:lang w:val="en-US"/>
              </w:rPr>
            </w:pPr>
          </w:p>
        </w:tc>
        <w:tc>
          <w:tcPr>
            <w:tcW w:w="1354" w:type="dxa"/>
          </w:tcPr>
          <w:p w:rsidR="005177EC" w:rsidRDefault="005177EC" w:rsidP="00AA5CEB">
            <w:pPr>
              <w:rPr>
                <w:lang w:val="en-US"/>
              </w:rPr>
            </w:pPr>
          </w:p>
        </w:tc>
        <w:tc>
          <w:tcPr>
            <w:tcW w:w="769" w:type="dxa"/>
          </w:tcPr>
          <w:p w:rsidR="005177EC" w:rsidRDefault="00C17DC3" w:rsidP="00AA5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11" w:type="dxa"/>
          </w:tcPr>
          <w:p w:rsidR="005177EC" w:rsidRPr="005177EC" w:rsidRDefault="00F35BE9" w:rsidP="005177EC">
            <w:r>
              <w:rPr>
                <w:noProof/>
                <w:lang w:eastAsia="ru-RU"/>
              </w:rPr>
              <w:drawing>
                <wp:inline distT="0" distB="0" distL="0" distR="0" wp14:anchorId="297ABB9A" wp14:editId="647BD67D">
                  <wp:extent cx="2448267" cy="247685"/>
                  <wp:effectExtent l="0" t="0" r="0" b="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прпрп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0" w:type="dxa"/>
          </w:tcPr>
          <w:p w:rsidR="005177EC" w:rsidRDefault="005177EC" w:rsidP="00AA5CEB">
            <w:pPr>
              <w:jc w:val="right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648055" cy="885949"/>
                  <wp:effectExtent l="0" t="0" r="0" b="9525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7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2" w:type="dxa"/>
          </w:tcPr>
          <w:p w:rsidR="005177EC" w:rsidRDefault="005177EC" w:rsidP="00AA5CEB">
            <w:pPr>
              <w:jc w:val="right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991003" cy="914528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8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77EC" w:rsidTr="00AA5CEB">
        <w:tc>
          <w:tcPr>
            <w:tcW w:w="751" w:type="dxa"/>
          </w:tcPr>
          <w:p w:rsidR="005177EC" w:rsidRPr="005177EC" w:rsidRDefault="005177EC" w:rsidP="00AA5CEB">
            <w:pPr>
              <w:jc w:val="right"/>
            </w:pPr>
            <w:r>
              <w:t>7</w:t>
            </w:r>
          </w:p>
        </w:tc>
        <w:tc>
          <w:tcPr>
            <w:tcW w:w="919" w:type="dxa"/>
          </w:tcPr>
          <w:p w:rsidR="005177EC" w:rsidRDefault="005177EC" w:rsidP="00AA5CEB">
            <w:pPr>
              <w:rPr>
                <w:lang w:val="en-US"/>
              </w:rPr>
            </w:pPr>
          </w:p>
        </w:tc>
        <w:tc>
          <w:tcPr>
            <w:tcW w:w="1354" w:type="dxa"/>
          </w:tcPr>
          <w:p w:rsidR="005177EC" w:rsidRDefault="005177EC" w:rsidP="00AA5CEB">
            <w:pPr>
              <w:rPr>
                <w:lang w:val="en-US"/>
              </w:rPr>
            </w:pPr>
          </w:p>
        </w:tc>
        <w:tc>
          <w:tcPr>
            <w:tcW w:w="769" w:type="dxa"/>
          </w:tcPr>
          <w:p w:rsidR="005177EC" w:rsidRDefault="00C17DC3" w:rsidP="00AA5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11" w:type="dxa"/>
          </w:tcPr>
          <w:p w:rsidR="005177EC" w:rsidRDefault="00F35BE9" w:rsidP="00AA5CEB">
            <w:pPr>
              <w:jc w:val="right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97ABB9A" wp14:editId="647BD67D">
                  <wp:extent cx="2448267" cy="247685"/>
                  <wp:effectExtent l="0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прпрп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0" w:type="dxa"/>
          </w:tcPr>
          <w:p w:rsidR="005177EC" w:rsidRDefault="005177EC" w:rsidP="00AA5CEB">
            <w:pPr>
              <w:jc w:val="right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42660BC" wp14:editId="1F59CE3C">
                  <wp:extent cx="1648055" cy="885949"/>
                  <wp:effectExtent l="0" t="0" r="0" b="9525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7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2" w:type="dxa"/>
          </w:tcPr>
          <w:p w:rsidR="005177EC" w:rsidRDefault="005177EC" w:rsidP="00AA5CEB">
            <w:pPr>
              <w:jc w:val="right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57B2199" wp14:editId="3FC4E790">
                  <wp:extent cx="1991003" cy="914528"/>
                  <wp:effectExtent l="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8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77EC" w:rsidTr="00AA5CEB">
        <w:tc>
          <w:tcPr>
            <w:tcW w:w="751" w:type="dxa"/>
          </w:tcPr>
          <w:p w:rsidR="005177EC" w:rsidRPr="005177EC" w:rsidRDefault="005177EC" w:rsidP="00AA5CEB">
            <w:pPr>
              <w:jc w:val="right"/>
            </w:pPr>
            <w:r>
              <w:t>8</w:t>
            </w:r>
          </w:p>
        </w:tc>
        <w:tc>
          <w:tcPr>
            <w:tcW w:w="919" w:type="dxa"/>
          </w:tcPr>
          <w:p w:rsidR="005177EC" w:rsidRDefault="005177EC" w:rsidP="00AA5CEB">
            <w:pPr>
              <w:rPr>
                <w:lang w:val="en-US"/>
              </w:rPr>
            </w:pPr>
          </w:p>
        </w:tc>
        <w:tc>
          <w:tcPr>
            <w:tcW w:w="1354" w:type="dxa"/>
          </w:tcPr>
          <w:p w:rsidR="005177EC" w:rsidRDefault="005177EC" w:rsidP="00AA5CEB">
            <w:pPr>
              <w:rPr>
                <w:lang w:val="en-US"/>
              </w:rPr>
            </w:pPr>
          </w:p>
        </w:tc>
        <w:tc>
          <w:tcPr>
            <w:tcW w:w="769" w:type="dxa"/>
          </w:tcPr>
          <w:p w:rsidR="005177EC" w:rsidRDefault="00C17DC3" w:rsidP="00AA5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11" w:type="dxa"/>
          </w:tcPr>
          <w:p w:rsidR="005177EC" w:rsidRDefault="00F35BE9" w:rsidP="00AA5CEB">
            <w:pPr>
              <w:jc w:val="right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97ABB9A" wp14:editId="647BD67D">
                  <wp:extent cx="2448267" cy="247685"/>
                  <wp:effectExtent l="0" t="0" r="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прпрп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0" w:type="dxa"/>
          </w:tcPr>
          <w:p w:rsidR="005177EC" w:rsidRDefault="00F35BE9" w:rsidP="00AA5CEB">
            <w:pPr>
              <w:jc w:val="right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41283E4" wp14:editId="655A9FA3">
                  <wp:extent cx="1648055" cy="885949"/>
                  <wp:effectExtent l="0" t="0" r="0" b="952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7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2" w:type="dxa"/>
          </w:tcPr>
          <w:p w:rsidR="005177EC" w:rsidRDefault="00F35BE9" w:rsidP="00AA5CEB">
            <w:pPr>
              <w:jc w:val="right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6FF87D" wp14:editId="719CB856">
                  <wp:extent cx="1991003" cy="914528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8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77EC" w:rsidTr="00AA5CEB">
        <w:tc>
          <w:tcPr>
            <w:tcW w:w="751" w:type="dxa"/>
          </w:tcPr>
          <w:p w:rsidR="005177EC" w:rsidRPr="005177EC" w:rsidRDefault="005177EC" w:rsidP="00AA5CEB">
            <w:pPr>
              <w:jc w:val="right"/>
            </w:pPr>
            <w:r>
              <w:t>9</w:t>
            </w:r>
          </w:p>
        </w:tc>
        <w:tc>
          <w:tcPr>
            <w:tcW w:w="919" w:type="dxa"/>
          </w:tcPr>
          <w:p w:rsidR="005177EC" w:rsidRDefault="005177EC" w:rsidP="00AA5CEB">
            <w:pPr>
              <w:rPr>
                <w:lang w:val="en-US"/>
              </w:rPr>
            </w:pPr>
          </w:p>
        </w:tc>
        <w:tc>
          <w:tcPr>
            <w:tcW w:w="1354" w:type="dxa"/>
          </w:tcPr>
          <w:p w:rsidR="005177EC" w:rsidRDefault="005177EC" w:rsidP="00AA5CEB">
            <w:pPr>
              <w:rPr>
                <w:lang w:val="en-US"/>
              </w:rPr>
            </w:pPr>
          </w:p>
        </w:tc>
        <w:tc>
          <w:tcPr>
            <w:tcW w:w="769" w:type="dxa"/>
          </w:tcPr>
          <w:p w:rsidR="005177EC" w:rsidRDefault="00C17DC3" w:rsidP="00AA5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11" w:type="dxa"/>
          </w:tcPr>
          <w:p w:rsidR="005177EC" w:rsidRDefault="00F35BE9" w:rsidP="00AA5CEB">
            <w:pPr>
              <w:jc w:val="right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97ABB9A" wp14:editId="647BD67D">
                  <wp:extent cx="2448267" cy="247685"/>
                  <wp:effectExtent l="0" t="0" r="0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прпрп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0" w:type="dxa"/>
          </w:tcPr>
          <w:p w:rsidR="005177EC" w:rsidRDefault="00F35BE9" w:rsidP="00AA5CEB">
            <w:pPr>
              <w:jc w:val="right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41283E4" wp14:editId="655A9FA3">
                  <wp:extent cx="1648055" cy="885949"/>
                  <wp:effectExtent l="0" t="0" r="0" b="952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7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2" w:type="dxa"/>
          </w:tcPr>
          <w:p w:rsidR="005177EC" w:rsidRDefault="00F35BE9" w:rsidP="00AA5CEB">
            <w:pPr>
              <w:jc w:val="right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6FF87D" wp14:editId="719CB856">
                  <wp:extent cx="1991003" cy="914528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8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77EC" w:rsidTr="00AA5CEB">
        <w:tc>
          <w:tcPr>
            <w:tcW w:w="751" w:type="dxa"/>
          </w:tcPr>
          <w:p w:rsidR="005177EC" w:rsidRPr="005177EC" w:rsidRDefault="005177EC" w:rsidP="00AA5CEB">
            <w:pPr>
              <w:jc w:val="right"/>
            </w:pPr>
            <w:r>
              <w:t>10</w:t>
            </w:r>
          </w:p>
        </w:tc>
        <w:tc>
          <w:tcPr>
            <w:tcW w:w="919" w:type="dxa"/>
          </w:tcPr>
          <w:p w:rsidR="005177EC" w:rsidRDefault="005177EC" w:rsidP="00AA5CEB">
            <w:pPr>
              <w:rPr>
                <w:lang w:val="en-US"/>
              </w:rPr>
            </w:pPr>
          </w:p>
        </w:tc>
        <w:tc>
          <w:tcPr>
            <w:tcW w:w="1354" w:type="dxa"/>
          </w:tcPr>
          <w:p w:rsidR="005177EC" w:rsidRDefault="005177EC" w:rsidP="00AA5CEB">
            <w:pPr>
              <w:rPr>
                <w:lang w:val="en-US"/>
              </w:rPr>
            </w:pPr>
          </w:p>
        </w:tc>
        <w:tc>
          <w:tcPr>
            <w:tcW w:w="769" w:type="dxa"/>
          </w:tcPr>
          <w:p w:rsidR="005177EC" w:rsidRDefault="00C17DC3" w:rsidP="00AA5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ICMP</w:t>
            </w:r>
            <w:bookmarkStart w:id="0" w:name="_GoBack"/>
            <w:bookmarkEnd w:id="0"/>
          </w:p>
        </w:tc>
        <w:tc>
          <w:tcPr>
            <w:tcW w:w="3711" w:type="dxa"/>
          </w:tcPr>
          <w:p w:rsidR="005177EC" w:rsidRDefault="00F35BE9" w:rsidP="00AA5CEB">
            <w:pPr>
              <w:jc w:val="right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97ABB9A" wp14:editId="647BD67D">
                  <wp:extent cx="2448267" cy="247685"/>
                  <wp:effectExtent l="0" t="0" r="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прпрп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0" w:type="dxa"/>
          </w:tcPr>
          <w:p w:rsidR="005177EC" w:rsidRDefault="00F35BE9" w:rsidP="00AA5CEB">
            <w:pPr>
              <w:jc w:val="right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41283E4" wp14:editId="655A9FA3">
                  <wp:extent cx="1648055" cy="885949"/>
                  <wp:effectExtent l="0" t="0" r="0" b="9525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7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2" w:type="dxa"/>
          </w:tcPr>
          <w:p w:rsidR="005177EC" w:rsidRDefault="00F35BE9" w:rsidP="00AA5CEB">
            <w:pPr>
              <w:jc w:val="right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6FF87D" wp14:editId="719CB856">
                  <wp:extent cx="1991003" cy="914528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8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77EC" w:rsidTr="00AA5CEB">
        <w:tc>
          <w:tcPr>
            <w:tcW w:w="751" w:type="dxa"/>
          </w:tcPr>
          <w:p w:rsidR="005177EC" w:rsidRPr="005177EC" w:rsidRDefault="005177EC" w:rsidP="00AA5CEB">
            <w:pPr>
              <w:jc w:val="right"/>
            </w:pPr>
            <w:r>
              <w:t>11</w:t>
            </w:r>
          </w:p>
        </w:tc>
        <w:tc>
          <w:tcPr>
            <w:tcW w:w="919" w:type="dxa"/>
          </w:tcPr>
          <w:p w:rsidR="005177EC" w:rsidRDefault="005177EC" w:rsidP="00AA5CEB">
            <w:pPr>
              <w:rPr>
                <w:lang w:val="en-US"/>
              </w:rPr>
            </w:pPr>
          </w:p>
        </w:tc>
        <w:tc>
          <w:tcPr>
            <w:tcW w:w="1354" w:type="dxa"/>
          </w:tcPr>
          <w:p w:rsidR="005177EC" w:rsidRDefault="005177EC" w:rsidP="00AA5CEB">
            <w:pPr>
              <w:rPr>
                <w:lang w:val="en-US"/>
              </w:rPr>
            </w:pPr>
          </w:p>
        </w:tc>
        <w:tc>
          <w:tcPr>
            <w:tcW w:w="769" w:type="dxa"/>
          </w:tcPr>
          <w:p w:rsidR="005177EC" w:rsidRDefault="005177EC" w:rsidP="00AA5CEB">
            <w:pPr>
              <w:jc w:val="center"/>
              <w:rPr>
                <w:lang w:val="en-US"/>
              </w:rPr>
            </w:pPr>
          </w:p>
        </w:tc>
        <w:tc>
          <w:tcPr>
            <w:tcW w:w="3711" w:type="dxa"/>
          </w:tcPr>
          <w:p w:rsidR="005177EC" w:rsidRDefault="00F35BE9" w:rsidP="00AA5CEB">
            <w:pPr>
              <w:jc w:val="right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97ABB9A" wp14:editId="647BD67D">
                  <wp:extent cx="2448267" cy="247685"/>
                  <wp:effectExtent l="0" t="0" r="0" b="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прпрп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0" w:type="dxa"/>
          </w:tcPr>
          <w:p w:rsidR="005177EC" w:rsidRDefault="00F35BE9" w:rsidP="00AA5CEB">
            <w:pPr>
              <w:jc w:val="right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41283E4" wp14:editId="655A9FA3">
                  <wp:extent cx="1648055" cy="885949"/>
                  <wp:effectExtent l="0" t="0" r="0" b="9525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7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2" w:type="dxa"/>
          </w:tcPr>
          <w:p w:rsidR="005177EC" w:rsidRDefault="005177EC" w:rsidP="005177EC">
            <w:pPr>
              <w:tabs>
                <w:tab w:val="left" w:pos="210"/>
              </w:tabs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ab/>
            </w:r>
            <w:r w:rsidR="00F35BE9">
              <w:rPr>
                <w:noProof/>
                <w:lang w:eastAsia="ru-RU"/>
              </w:rPr>
              <w:drawing>
                <wp:inline distT="0" distB="0" distL="0" distR="0" wp14:anchorId="5B6FF87D" wp14:editId="719CB856">
                  <wp:extent cx="1991003" cy="914528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8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77EC" w:rsidTr="00AA5CEB">
        <w:tc>
          <w:tcPr>
            <w:tcW w:w="751" w:type="dxa"/>
          </w:tcPr>
          <w:p w:rsidR="005177EC" w:rsidRPr="005177EC" w:rsidRDefault="005177EC" w:rsidP="00AA5CEB">
            <w:pPr>
              <w:jc w:val="right"/>
            </w:pPr>
            <w:r>
              <w:t>12</w:t>
            </w:r>
          </w:p>
        </w:tc>
        <w:tc>
          <w:tcPr>
            <w:tcW w:w="919" w:type="dxa"/>
          </w:tcPr>
          <w:p w:rsidR="005177EC" w:rsidRDefault="005177EC" w:rsidP="00AA5CEB">
            <w:pPr>
              <w:rPr>
                <w:lang w:val="en-US"/>
              </w:rPr>
            </w:pPr>
          </w:p>
        </w:tc>
        <w:tc>
          <w:tcPr>
            <w:tcW w:w="1354" w:type="dxa"/>
          </w:tcPr>
          <w:p w:rsidR="005177EC" w:rsidRDefault="005177EC" w:rsidP="00AA5CEB">
            <w:pPr>
              <w:rPr>
                <w:lang w:val="en-US"/>
              </w:rPr>
            </w:pPr>
          </w:p>
        </w:tc>
        <w:tc>
          <w:tcPr>
            <w:tcW w:w="769" w:type="dxa"/>
          </w:tcPr>
          <w:p w:rsidR="005177EC" w:rsidRDefault="005177EC" w:rsidP="00AA5CEB">
            <w:pPr>
              <w:jc w:val="center"/>
              <w:rPr>
                <w:lang w:val="en-US"/>
              </w:rPr>
            </w:pPr>
          </w:p>
        </w:tc>
        <w:tc>
          <w:tcPr>
            <w:tcW w:w="3711" w:type="dxa"/>
          </w:tcPr>
          <w:p w:rsidR="005177EC" w:rsidRDefault="00F35BE9" w:rsidP="00AA5CEB">
            <w:pPr>
              <w:jc w:val="right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97ABB9A" wp14:editId="647BD67D">
                  <wp:extent cx="2448267" cy="247685"/>
                  <wp:effectExtent l="0" t="0" r="0" b="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прпрп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0" w:type="dxa"/>
          </w:tcPr>
          <w:p w:rsidR="005177EC" w:rsidRDefault="00F35BE9" w:rsidP="00AA5CEB">
            <w:pPr>
              <w:jc w:val="right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41283E4" wp14:editId="655A9FA3">
                  <wp:extent cx="1648055" cy="885949"/>
                  <wp:effectExtent l="0" t="0" r="0" b="9525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7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2" w:type="dxa"/>
          </w:tcPr>
          <w:p w:rsidR="005177EC" w:rsidRDefault="00F35BE9" w:rsidP="005177EC">
            <w:pPr>
              <w:tabs>
                <w:tab w:val="left" w:pos="210"/>
              </w:tabs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6FF87D" wp14:editId="719CB856">
                  <wp:extent cx="1991003" cy="914528"/>
                  <wp:effectExtent l="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8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77EC" w:rsidTr="00AA5CEB">
        <w:tc>
          <w:tcPr>
            <w:tcW w:w="751" w:type="dxa"/>
          </w:tcPr>
          <w:p w:rsidR="005177EC" w:rsidRDefault="005177EC" w:rsidP="00AA5CEB">
            <w:pPr>
              <w:jc w:val="right"/>
            </w:pPr>
            <w:r>
              <w:t>13</w:t>
            </w:r>
          </w:p>
        </w:tc>
        <w:tc>
          <w:tcPr>
            <w:tcW w:w="919" w:type="dxa"/>
          </w:tcPr>
          <w:p w:rsidR="005177EC" w:rsidRDefault="005177EC" w:rsidP="00AA5CEB">
            <w:pPr>
              <w:rPr>
                <w:lang w:val="en-US"/>
              </w:rPr>
            </w:pPr>
          </w:p>
        </w:tc>
        <w:tc>
          <w:tcPr>
            <w:tcW w:w="1354" w:type="dxa"/>
          </w:tcPr>
          <w:p w:rsidR="005177EC" w:rsidRDefault="005177EC" w:rsidP="00AA5CEB">
            <w:pPr>
              <w:rPr>
                <w:lang w:val="en-US"/>
              </w:rPr>
            </w:pPr>
          </w:p>
        </w:tc>
        <w:tc>
          <w:tcPr>
            <w:tcW w:w="769" w:type="dxa"/>
          </w:tcPr>
          <w:p w:rsidR="005177EC" w:rsidRDefault="005177EC" w:rsidP="00AA5CEB">
            <w:pPr>
              <w:jc w:val="center"/>
              <w:rPr>
                <w:lang w:val="en-US"/>
              </w:rPr>
            </w:pPr>
          </w:p>
        </w:tc>
        <w:tc>
          <w:tcPr>
            <w:tcW w:w="3711" w:type="dxa"/>
          </w:tcPr>
          <w:p w:rsidR="005177EC" w:rsidRPr="00F35BE9" w:rsidRDefault="00F35BE9" w:rsidP="00F35BE9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97ABB9A" wp14:editId="647BD67D">
                  <wp:extent cx="2448267" cy="247685"/>
                  <wp:effectExtent l="0" t="0" r="0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прпрп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0" w:type="dxa"/>
          </w:tcPr>
          <w:p w:rsidR="005177EC" w:rsidRDefault="00F35BE9" w:rsidP="00AA5CEB">
            <w:pPr>
              <w:jc w:val="right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41283E4" wp14:editId="655A9FA3">
                  <wp:extent cx="1648055" cy="885949"/>
                  <wp:effectExtent l="0" t="0" r="0" b="9525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7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2" w:type="dxa"/>
          </w:tcPr>
          <w:p w:rsidR="005177EC" w:rsidRDefault="00F35BE9" w:rsidP="005177EC">
            <w:pPr>
              <w:tabs>
                <w:tab w:val="left" w:pos="210"/>
              </w:tabs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6FF87D" wp14:editId="719CB856">
                  <wp:extent cx="1991003" cy="914528"/>
                  <wp:effectExtent l="0" t="0" r="0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8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77EC" w:rsidTr="00AA5CEB">
        <w:tc>
          <w:tcPr>
            <w:tcW w:w="751" w:type="dxa"/>
          </w:tcPr>
          <w:p w:rsidR="005177EC" w:rsidRDefault="005177EC" w:rsidP="00AA5CEB">
            <w:pPr>
              <w:jc w:val="right"/>
            </w:pPr>
            <w:r>
              <w:t>14</w:t>
            </w:r>
          </w:p>
        </w:tc>
        <w:tc>
          <w:tcPr>
            <w:tcW w:w="919" w:type="dxa"/>
          </w:tcPr>
          <w:p w:rsidR="005177EC" w:rsidRDefault="005177EC" w:rsidP="00AA5CEB">
            <w:pPr>
              <w:rPr>
                <w:lang w:val="en-US"/>
              </w:rPr>
            </w:pPr>
          </w:p>
        </w:tc>
        <w:tc>
          <w:tcPr>
            <w:tcW w:w="1354" w:type="dxa"/>
          </w:tcPr>
          <w:p w:rsidR="005177EC" w:rsidRDefault="005177EC" w:rsidP="00AA5CEB">
            <w:pPr>
              <w:rPr>
                <w:lang w:val="en-US"/>
              </w:rPr>
            </w:pPr>
          </w:p>
        </w:tc>
        <w:tc>
          <w:tcPr>
            <w:tcW w:w="769" w:type="dxa"/>
          </w:tcPr>
          <w:p w:rsidR="005177EC" w:rsidRDefault="005177EC" w:rsidP="00AA5CEB">
            <w:pPr>
              <w:jc w:val="center"/>
              <w:rPr>
                <w:lang w:val="en-US"/>
              </w:rPr>
            </w:pPr>
          </w:p>
        </w:tc>
        <w:tc>
          <w:tcPr>
            <w:tcW w:w="3711" w:type="dxa"/>
          </w:tcPr>
          <w:p w:rsidR="005177EC" w:rsidRDefault="005177EC" w:rsidP="00AA5CEB">
            <w:pPr>
              <w:jc w:val="right"/>
              <w:rPr>
                <w:lang w:val="en-US"/>
              </w:rPr>
            </w:pPr>
          </w:p>
        </w:tc>
        <w:tc>
          <w:tcPr>
            <w:tcW w:w="3730" w:type="dxa"/>
          </w:tcPr>
          <w:p w:rsidR="005177EC" w:rsidRDefault="00F35BE9" w:rsidP="00AA5CEB">
            <w:pPr>
              <w:jc w:val="right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41283E4" wp14:editId="655A9FA3">
                  <wp:extent cx="1648055" cy="885949"/>
                  <wp:effectExtent l="0" t="0" r="0" b="9525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7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2" w:type="dxa"/>
          </w:tcPr>
          <w:p w:rsidR="005177EC" w:rsidRDefault="00F35BE9" w:rsidP="005177EC">
            <w:pPr>
              <w:tabs>
                <w:tab w:val="left" w:pos="210"/>
              </w:tabs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6FF87D" wp14:editId="719CB856">
                  <wp:extent cx="1991003" cy="914528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8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BE9" w:rsidTr="00AA5CEB">
        <w:tc>
          <w:tcPr>
            <w:tcW w:w="751" w:type="dxa"/>
          </w:tcPr>
          <w:p w:rsidR="00F35BE9" w:rsidRDefault="00F35BE9" w:rsidP="00AA5CEB">
            <w:pPr>
              <w:jc w:val="right"/>
            </w:pPr>
          </w:p>
        </w:tc>
        <w:tc>
          <w:tcPr>
            <w:tcW w:w="919" w:type="dxa"/>
          </w:tcPr>
          <w:p w:rsidR="00F35BE9" w:rsidRDefault="00F35BE9" w:rsidP="00AA5CEB">
            <w:pPr>
              <w:rPr>
                <w:lang w:val="en-US"/>
              </w:rPr>
            </w:pPr>
          </w:p>
        </w:tc>
        <w:tc>
          <w:tcPr>
            <w:tcW w:w="1354" w:type="dxa"/>
          </w:tcPr>
          <w:p w:rsidR="00F35BE9" w:rsidRDefault="00F35BE9" w:rsidP="00AA5CEB">
            <w:pPr>
              <w:rPr>
                <w:lang w:val="en-US"/>
              </w:rPr>
            </w:pPr>
          </w:p>
        </w:tc>
        <w:tc>
          <w:tcPr>
            <w:tcW w:w="769" w:type="dxa"/>
          </w:tcPr>
          <w:p w:rsidR="00F35BE9" w:rsidRDefault="00F35BE9" w:rsidP="00AA5CEB">
            <w:pPr>
              <w:jc w:val="center"/>
              <w:rPr>
                <w:lang w:val="en-US"/>
              </w:rPr>
            </w:pPr>
          </w:p>
        </w:tc>
        <w:tc>
          <w:tcPr>
            <w:tcW w:w="3711" w:type="dxa"/>
          </w:tcPr>
          <w:p w:rsidR="00F35BE9" w:rsidRDefault="00F35BE9" w:rsidP="00AA5CEB">
            <w:pPr>
              <w:jc w:val="right"/>
              <w:rPr>
                <w:lang w:val="en-US"/>
              </w:rPr>
            </w:pPr>
          </w:p>
        </w:tc>
        <w:tc>
          <w:tcPr>
            <w:tcW w:w="3730" w:type="dxa"/>
          </w:tcPr>
          <w:p w:rsidR="00F35BE9" w:rsidRDefault="00F35BE9" w:rsidP="00AA5CEB">
            <w:pPr>
              <w:jc w:val="right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41283E4" wp14:editId="655A9FA3">
                  <wp:extent cx="1648055" cy="885949"/>
                  <wp:effectExtent l="0" t="0" r="0" b="9525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7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2" w:type="dxa"/>
          </w:tcPr>
          <w:p w:rsidR="00F35BE9" w:rsidRDefault="00F35BE9" w:rsidP="005177EC">
            <w:pPr>
              <w:tabs>
                <w:tab w:val="left" w:pos="210"/>
              </w:tabs>
              <w:rPr>
                <w:noProof/>
                <w:lang w:eastAsia="ru-RU"/>
              </w:rPr>
            </w:pPr>
          </w:p>
        </w:tc>
      </w:tr>
    </w:tbl>
    <w:p w:rsidR="005177EC" w:rsidRDefault="005177EC" w:rsidP="009C76E3">
      <w:pPr>
        <w:jc w:val="both"/>
      </w:pPr>
    </w:p>
    <w:p w:rsidR="00B7791D" w:rsidRPr="005177EC" w:rsidRDefault="005177EC" w:rsidP="009C76E3">
      <w:pPr>
        <w:jc w:val="both"/>
      </w:pPr>
      <w:r>
        <w:t xml:space="preserve">Вывод:  </w:t>
      </w:r>
    </w:p>
    <w:sectPr w:rsidR="00B7791D" w:rsidRPr="005177EC" w:rsidSect="007655C2">
      <w:pgSz w:w="16838" w:h="11906" w:orient="landscape"/>
      <w:pgMar w:top="851" w:right="1843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9FD"/>
    <w:rsid w:val="00023E3C"/>
    <w:rsid w:val="00257688"/>
    <w:rsid w:val="005177EC"/>
    <w:rsid w:val="00595C8F"/>
    <w:rsid w:val="007655C2"/>
    <w:rsid w:val="007A42C4"/>
    <w:rsid w:val="009C76E3"/>
    <w:rsid w:val="00B23886"/>
    <w:rsid w:val="00B7791D"/>
    <w:rsid w:val="00C17DC3"/>
    <w:rsid w:val="00C939FD"/>
    <w:rsid w:val="00D16650"/>
    <w:rsid w:val="00E12EAA"/>
    <w:rsid w:val="00ED3BE9"/>
    <w:rsid w:val="00F35BE9"/>
    <w:rsid w:val="00F6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1CC023-7740-47A6-998D-1AFD1141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5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5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2024-09-09T03:31:00Z</dcterms:created>
  <dcterms:modified xsi:type="dcterms:W3CDTF">2024-09-16T06:28:00Z</dcterms:modified>
</cp:coreProperties>
</file>