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0659E" w14:textId="64CC07E3" w:rsidR="00BD073B" w:rsidRPr="001772F9" w:rsidRDefault="00BD073B" w:rsidP="00BD073B">
      <w:pPr>
        <w:ind w:left="-284" w:right="-755"/>
        <w:rPr>
          <w:rFonts w:eastAsia="Times New Roman" w:cstheme="minorHAnsi"/>
          <w:b/>
          <w:bCs/>
          <w:sz w:val="56"/>
          <w:szCs w:val="56"/>
          <w:lang w:eastAsia="ru-RU"/>
        </w:rPr>
      </w:pPr>
      <w:r w:rsidRPr="00BD073B">
        <w:rPr>
          <w:rFonts w:eastAsia="Times New Roman" w:cstheme="minorHAnsi"/>
          <w:b/>
          <w:bCs/>
          <w:sz w:val="56"/>
          <w:szCs w:val="56"/>
          <w:lang w:eastAsia="ru-RU"/>
        </w:rPr>
        <w:t>Mobile. Тестовое задание «Cocktail DB»</w:t>
      </w:r>
    </w:p>
    <w:p w14:paraId="5EA9FD93" w14:textId="389852E1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 xml:space="preserve">Для получения данных использовать открытый </w:t>
      </w:r>
      <w:hyperlink r:id="rId5" w:history="1">
        <w:r w:rsidRPr="00BD073B">
          <w:rPr>
            <w:rFonts w:eastAsia="Times New Roman" w:cstheme="minorHAnsi"/>
            <w:color w:val="0000FF"/>
            <w:u w:val="single"/>
            <w:lang w:eastAsia="ru-RU"/>
          </w:rPr>
          <w:t>API CocktailDB</w:t>
        </w:r>
      </w:hyperlink>
      <w:r w:rsidRPr="00BD073B">
        <w:rPr>
          <w:rFonts w:eastAsia="Times New Roman" w:cstheme="minorHAnsi"/>
          <w:lang w:eastAsia="ru-RU"/>
        </w:rPr>
        <w:t>.</w:t>
      </w:r>
    </w:p>
    <w:p w14:paraId="3A71DC4D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 xml:space="preserve">Дизайн проекта находится </w:t>
      </w:r>
      <w:hyperlink r:id="rId6" w:history="1">
        <w:r w:rsidRPr="00BD073B">
          <w:rPr>
            <w:rFonts w:eastAsia="Times New Roman" w:cstheme="minorHAnsi"/>
            <w:color w:val="0000FF"/>
            <w:u w:val="single"/>
            <w:lang w:eastAsia="ru-RU"/>
          </w:rPr>
          <w:t>тут</w:t>
        </w:r>
      </w:hyperlink>
      <w:r w:rsidRPr="00BD073B">
        <w:rPr>
          <w:rFonts w:eastAsia="Times New Roman" w:cstheme="minorHAnsi"/>
          <w:lang w:eastAsia="ru-RU"/>
        </w:rPr>
        <w:t>.</w:t>
      </w:r>
    </w:p>
    <w:p w14:paraId="3D1D3F07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BD073B">
        <w:rPr>
          <w:rFonts w:eastAsia="Times New Roman" w:cstheme="minorHAnsi"/>
          <w:b/>
          <w:bCs/>
          <w:sz w:val="36"/>
          <w:szCs w:val="36"/>
          <w:lang w:eastAsia="ru-RU"/>
        </w:rPr>
        <w:t>Общая информация</w:t>
      </w:r>
    </w:p>
    <w:p w14:paraId="2607CD35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Вывести список коктейлей который получим из API. Также нужно учитывать фильтр.</w:t>
      </w:r>
    </w:p>
    <w:p w14:paraId="14581FAE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BD073B">
        <w:rPr>
          <w:rFonts w:eastAsia="Times New Roman" w:cstheme="minorHAnsi"/>
          <w:b/>
          <w:bCs/>
          <w:sz w:val="36"/>
          <w:szCs w:val="36"/>
          <w:lang w:eastAsia="ru-RU"/>
        </w:rPr>
        <w:t>Drinks</w:t>
      </w:r>
    </w:p>
    <w:p w14:paraId="13C41D3F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Список доступных коктейлей, разделенных по категориям.</w:t>
      </w:r>
    </w:p>
    <w:p w14:paraId="65A2B4DA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Заголовок:</w:t>
      </w:r>
    </w:p>
    <w:p w14:paraId="2E010D87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Заголовок в котором будет указана категория, например: Ordinary Drink</w:t>
      </w:r>
    </w:p>
    <w:p w14:paraId="7970B0F5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Элемент Коктейля:</w:t>
      </w:r>
    </w:p>
    <w:p w14:paraId="73419AB1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Содержит фотографию и название напитка. Действия по нажатию нет.</w:t>
      </w:r>
    </w:p>
    <w:p w14:paraId="36D86386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Запрос:</w:t>
      </w:r>
    </w:p>
    <w:p w14:paraId="266EE2D3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Используем запрос ниже чтобы получить нужный список коктейлей</w:t>
      </w:r>
    </w:p>
    <w:p w14:paraId="070075A6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&lt;https://www.thecocktaildb.com/api/json/v1/1/filter.php?c=Ordinary&gt; Drink</w:t>
      </w:r>
    </w:p>
    <w:p w14:paraId="37AE0F3D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</w:p>
    <w:p w14:paraId="2B8B57E6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Query Params (Обычные параметры который уже встроены в ссылку выше c=Ordinary Drink)</w:t>
      </w:r>
    </w:p>
    <w:p w14:paraId="1BB7EA00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key: c</w:t>
      </w:r>
    </w:p>
    <w:p w14:paraId="7998B480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value: НазваниеКоктейля (Например: Ordinary Drink)</w:t>
      </w:r>
    </w:p>
    <w:p w14:paraId="72517CAC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Пагинация:</w:t>
      </w:r>
    </w:p>
    <w:p w14:paraId="3B28BB29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Используете пагинацию для последовательной загрузки элементов.</w:t>
      </w:r>
    </w:p>
    <w:p w14:paraId="24A0E44B" w14:textId="77777777" w:rsidR="00BD073B" w:rsidRPr="00BD073B" w:rsidRDefault="00BD073B" w:rsidP="00BD073B">
      <w:pPr>
        <w:numPr>
          <w:ilvl w:val="0"/>
          <w:numId w:val="1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Загружается первый список коктейлей.</w:t>
      </w:r>
    </w:p>
    <w:p w14:paraId="4B62E743" w14:textId="77777777" w:rsidR="00BD073B" w:rsidRPr="00BD073B" w:rsidRDefault="00BD073B" w:rsidP="00BD073B">
      <w:pPr>
        <w:numPr>
          <w:ilvl w:val="0"/>
          <w:numId w:val="1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При достижении пользователем конца списка будет загружен следующий список коктейлей.</w:t>
      </w:r>
    </w:p>
    <w:p w14:paraId="2C4EE343" w14:textId="77777777" w:rsidR="00BD073B" w:rsidRPr="00BD073B" w:rsidRDefault="00BD073B" w:rsidP="00BD073B">
      <w:pPr>
        <w:numPr>
          <w:ilvl w:val="0"/>
          <w:numId w:val="1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Если списки закончились обработать этот кейс в коде.</w:t>
      </w:r>
    </w:p>
    <w:p w14:paraId="697146B9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Задача:</w:t>
      </w:r>
    </w:p>
    <w:p w14:paraId="39B308B0" w14:textId="77777777" w:rsidR="00BD073B" w:rsidRPr="00BD073B" w:rsidRDefault="00BD073B" w:rsidP="00BD073B">
      <w:pPr>
        <w:numPr>
          <w:ilvl w:val="0"/>
          <w:numId w:val="2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Сделать запрос на сервер и получить нужный список коктейлей</w:t>
      </w:r>
    </w:p>
    <w:p w14:paraId="24612DD8" w14:textId="77777777" w:rsidR="00BD073B" w:rsidRPr="00BD073B" w:rsidRDefault="00BD073B" w:rsidP="00BD073B">
      <w:pPr>
        <w:numPr>
          <w:ilvl w:val="0"/>
          <w:numId w:val="2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 xml:space="preserve">Вывести полученный список коктейлей </w:t>
      </w:r>
    </w:p>
    <w:p w14:paraId="3F286C25" w14:textId="77777777" w:rsidR="00BD073B" w:rsidRPr="00BD073B" w:rsidRDefault="00BD073B" w:rsidP="00BD073B">
      <w:pPr>
        <w:numPr>
          <w:ilvl w:val="1"/>
          <w:numId w:val="2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Показываем заголовок. Например: Ordinary Drink</w:t>
      </w:r>
    </w:p>
    <w:p w14:paraId="0CC99585" w14:textId="77777777" w:rsidR="00BD073B" w:rsidRPr="00BD073B" w:rsidRDefault="00BD073B" w:rsidP="00BD073B">
      <w:pPr>
        <w:numPr>
          <w:ilvl w:val="1"/>
          <w:numId w:val="2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Показываем все полученные элементы</w:t>
      </w:r>
    </w:p>
    <w:p w14:paraId="2C79CD22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1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BD073B">
        <w:rPr>
          <w:rFonts w:eastAsia="Times New Roman" w:cstheme="minorHAnsi"/>
          <w:b/>
          <w:bCs/>
          <w:sz w:val="36"/>
          <w:szCs w:val="36"/>
          <w:lang w:eastAsia="ru-RU"/>
        </w:rPr>
        <w:lastRenderedPageBreak/>
        <w:t>Filters</w:t>
      </w:r>
    </w:p>
    <w:p w14:paraId="57BF6592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Фильтр в котором мы можем выбрать категории которые хотим отобразить на главном экране.</w:t>
      </w:r>
    </w:p>
    <w:p w14:paraId="64A8722C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Элемент Фильтра:</w:t>
      </w:r>
    </w:p>
    <w:p w14:paraId="2D30DD8C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Отображает checkbox и название фильтра</w:t>
      </w:r>
    </w:p>
    <w:p w14:paraId="46B01C59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Запрос:</w:t>
      </w:r>
    </w:p>
    <w:p w14:paraId="6D3C7006" w14:textId="77777777" w:rsidR="00BD073B" w:rsidRPr="00BD073B" w:rsidRDefault="00BD073B" w:rsidP="00BD073B">
      <w:p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Используем запрос ниже чтобы получить нужные фильтры</w:t>
      </w:r>
    </w:p>
    <w:p w14:paraId="42A29363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&lt;https://www.thecocktaildb.com/api/json/v1/1/list.php?c=list&gt;</w:t>
      </w:r>
    </w:p>
    <w:p w14:paraId="71FD0485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</w:p>
    <w:p w14:paraId="12A34E11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Query Params (Обычные параметры который уже встроены в ссылку выше c=list)</w:t>
      </w:r>
    </w:p>
    <w:p w14:paraId="1DF69D72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key: c</w:t>
      </w:r>
    </w:p>
    <w:p w14:paraId="1902EBE5" w14:textId="77777777" w:rsidR="00BD073B" w:rsidRPr="00BD073B" w:rsidRDefault="00BD073B" w:rsidP="00BD0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284" w:right="-755"/>
        <w:rPr>
          <w:rFonts w:eastAsia="Times New Roman" w:cstheme="minorHAnsi"/>
          <w:sz w:val="20"/>
          <w:szCs w:val="20"/>
          <w:lang w:eastAsia="ru-RU"/>
        </w:rPr>
      </w:pPr>
      <w:r w:rsidRPr="00BD073B">
        <w:rPr>
          <w:rFonts w:eastAsia="Times New Roman" w:cstheme="minorHAnsi"/>
          <w:sz w:val="20"/>
          <w:szCs w:val="20"/>
          <w:lang w:eastAsia="ru-RU"/>
        </w:rPr>
        <w:t>value: list</w:t>
      </w:r>
    </w:p>
    <w:p w14:paraId="20205CA0" w14:textId="77777777" w:rsidR="00BD073B" w:rsidRPr="00BD073B" w:rsidRDefault="00BD073B" w:rsidP="00BD073B">
      <w:pPr>
        <w:spacing w:before="100" w:beforeAutospacing="1" w:after="100" w:afterAutospacing="1"/>
        <w:ind w:left="-284" w:right="-755"/>
        <w:outlineLvl w:val="2"/>
        <w:rPr>
          <w:rFonts w:eastAsia="Times New Roman" w:cstheme="minorHAnsi"/>
          <w:b/>
          <w:bCs/>
          <w:sz w:val="27"/>
          <w:szCs w:val="27"/>
          <w:lang w:eastAsia="ru-RU"/>
        </w:rPr>
      </w:pPr>
      <w:r w:rsidRPr="00BD073B">
        <w:rPr>
          <w:rFonts w:eastAsia="Times New Roman" w:cstheme="minorHAnsi"/>
          <w:b/>
          <w:bCs/>
          <w:sz w:val="27"/>
          <w:szCs w:val="27"/>
          <w:lang w:eastAsia="ru-RU"/>
        </w:rPr>
        <w:t>Задача:</w:t>
      </w:r>
    </w:p>
    <w:p w14:paraId="148E34F4" w14:textId="77777777" w:rsidR="00BD073B" w:rsidRPr="00BD073B" w:rsidRDefault="00BD073B" w:rsidP="00BD073B">
      <w:pPr>
        <w:numPr>
          <w:ilvl w:val="0"/>
          <w:numId w:val="3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Сделать запрос на сервер и получить нужные фильтры</w:t>
      </w:r>
    </w:p>
    <w:p w14:paraId="2E922B6A" w14:textId="77777777" w:rsidR="00BD073B" w:rsidRPr="00BD073B" w:rsidRDefault="00BD073B" w:rsidP="00BD073B">
      <w:pPr>
        <w:numPr>
          <w:ilvl w:val="0"/>
          <w:numId w:val="3"/>
        </w:numPr>
        <w:spacing w:before="100" w:beforeAutospacing="1" w:after="100" w:afterAutospacing="1"/>
        <w:ind w:left="-284" w:right="-755"/>
        <w:rPr>
          <w:rFonts w:eastAsia="Times New Roman" w:cstheme="minorHAnsi"/>
          <w:lang w:eastAsia="ru-RU"/>
        </w:rPr>
      </w:pPr>
      <w:r w:rsidRPr="00BD073B">
        <w:rPr>
          <w:rFonts w:eastAsia="Times New Roman" w:cstheme="minorHAnsi"/>
          <w:lang w:eastAsia="ru-RU"/>
        </w:rPr>
        <w:t>Вывести эти фильтры в список (По умолчанию все фильтры должны быть выбраны)</w:t>
      </w:r>
    </w:p>
    <w:p w14:paraId="724E568D" w14:textId="610B36C5" w:rsidR="00BD073B" w:rsidRPr="001772F9" w:rsidRDefault="001772F9" w:rsidP="00BD073B">
      <w:pPr>
        <w:ind w:left="-284" w:right="-755"/>
        <w:rPr>
          <w:rFonts w:cstheme="minorHAnsi"/>
          <w:lang w:val="ru-RU"/>
        </w:rPr>
      </w:pPr>
      <w:r w:rsidRPr="001772F9">
        <w:rPr>
          <w:rFonts w:cstheme="minorHAnsi"/>
          <w:lang w:val="ru-RU"/>
        </w:rPr>
        <w:t>Ссылка на задание</w:t>
      </w:r>
    </w:p>
    <w:p w14:paraId="06411935" w14:textId="490E9301" w:rsidR="001772F9" w:rsidRPr="001772F9" w:rsidRDefault="001772F9" w:rsidP="00BD073B">
      <w:pPr>
        <w:ind w:left="-284" w:right="-755"/>
        <w:rPr>
          <w:rFonts w:cstheme="minorHAnsi"/>
          <w:lang w:val="ru-RU"/>
        </w:rPr>
      </w:pPr>
      <w:hyperlink r:id="rId7" w:history="1">
        <w:r w:rsidRPr="001772F9">
          <w:rPr>
            <w:rStyle w:val="a4"/>
            <w:rFonts w:cstheme="minorHAnsi"/>
            <w:lang w:val="ru-RU"/>
          </w:rPr>
          <w:t>https://www.notion.so/Mobile-Cocktail-DB-0895843a1f9b425faab11ccdff7b53a6</w:t>
        </w:r>
      </w:hyperlink>
    </w:p>
    <w:p w14:paraId="1D702681" w14:textId="77777777" w:rsidR="001772F9" w:rsidRPr="001772F9" w:rsidRDefault="001772F9" w:rsidP="00BD073B">
      <w:pPr>
        <w:ind w:left="-284" w:right="-755"/>
        <w:rPr>
          <w:rFonts w:cstheme="minorHAnsi"/>
          <w:lang w:val="ru-RU"/>
        </w:rPr>
      </w:pPr>
    </w:p>
    <w:sectPr w:rsidR="001772F9" w:rsidRPr="00177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58B"/>
    <w:multiLevelType w:val="multilevel"/>
    <w:tmpl w:val="C648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74264"/>
    <w:multiLevelType w:val="multilevel"/>
    <w:tmpl w:val="5C6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027533"/>
    <w:multiLevelType w:val="multilevel"/>
    <w:tmpl w:val="FF00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3B"/>
    <w:rsid w:val="001772F9"/>
    <w:rsid w:val="00BD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3AAC6A"/>
  <w15:chartTrackingRefBased/>
  <w15:docId w15:val="{A77FC1AE-DF0C-7B44-A36A-10E005FB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07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D073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07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073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D07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unhideWhenUsed/>
    <w:rsid w:val="00BD07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D07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07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D073B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177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5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Mobile-Cocktail-DB-0895843a1f9b425faab11ccdff7b53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Gldgsz3NQWEowx0oTEnLFJ/Mobile.-Test-%C2%ABCocktail-DB%C2%BB?node-id=0%3A1" TargetMode="External"/><Relationship Id="rId5" Type="http://schemas.openxmlformats.org/officeDocument/2006/relationships/hyperlink" Target="https://www.thecocktaildb.com/api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2020-09-13T09:18:00Z</dcterms:created>
  <dcterms:modified xsi:type="dcterms:W3CDTF">2020-09-13T09:20:00Z</dcterms:modified>
</cp:coreProperties>
</file>