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B71C01" w:rsidRPr="00AE54B8" w:rsidRDefault="00B71C01"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B71C01" w:rsidRPr="00AE54B8" w:rsidRDefault="00B71C01"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r w:rsidR="00F82074">
        <w:t>Bilkent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r>
        <w:t>EmojiStrike</w:t>
      </w:r>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Altaf Salemwala, Bora Bardük, Eren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326D558F" w14:textId="77777777" w:rsidR="00636FC3" w:rsidRDefault="00A56803">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475808092" w:history="1">
        <w:r w:rsidR="00636FC3" w:rsidRPr="00641F8E">
          <w:rPr>
            <w:rStyle w:val="Hyperlink"/>
            <w:noProof/>
          </w:rPr>
          <w:t>1</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Introduction</w:t>
        </w:r>
        <w:r w:rsidR="00636FC3">
          <w:rPr>
            <w:noProof/>
            <w:webHidden/>
          </w:rPr>
          <w:tab/>
        </w:r>
        <w:r w:rsidR="00636FC3">
          <w:rPr>
            <w:noProof/>
            <w:webHidden/>
          </w:rPr>
          <w:fldChar w:fldCharType="begin"/>
        </w:r>
        <w:r w:rsidR="00636FC3">
          <w:rPr>
            <w:noProof/>
            <w:webHidden/>
          </w:rPr>
          <w:instrText xml:space="preserve"> PAGEREF _Toc475808092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27780B58"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3" w:history="1">
        <w:r w:rsidR="00636FC3" w:rsidRPr="00641F8E">
          <w:rPr>
            <w:rStyle w:val="Hyperlink"/>
            <w:noProof/>
          </w:rPr>
          <w:t>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Purpose</w:t>
        </w:r>
        <w:r w:rsidR="00636FC3">
          <w:rPr>
            <w:noProof/>
            <w:webHidden/>
          </w:rPr>
          <w:tab/>
        </w:r>
        <w:r w:rsidR="00636FC3">
          <w:rPr>
            <w:noProof/>
            <w:webHidden/>
          </w:rPr>
          <w:fldChar w:fldCharType="begin"/>
        </w:r>
        <w:r w:rsidR="00636FC3">
          <w:rPr>
            <w:noProof/>
            <w:webHidden/>
          </w:rPr>
          <w:instrText xml:space="preserve"> PAGEREF _Toc475808093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4357F1E1"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4" w:history="1">
        <w:r w:rsidR="00636FC3" w:rsidRPr="00641F8E">
          <w:rPr>
            <w:rStyle w:val="Hyperlink"/>
            <w:noProof/>
          </w:rPr>
          <w:t>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Scope of Project</w:t>
        </w:r>
        <w:r w:rsidR="00636FC3">
          <w:rPr>
            <w:noProof/>
            <w:webHidden/>
          </w:rPr>
          <w:tab/>
        </w:r>
        <w:r w:rsidR="00636FC3">
          <w:rPr>
            <w:noProof/>
            <w:webHidden/>
          </w:rPr>
          <w:fldChar w:fldCharType="begin"/>
        </w:r>
        <w:r w:rsidR="00636FC3">
          <w:rPr>
            <w:noProof/>
            <w:webHidden/>
          </w:rPr>
          <w:instrText xml:space="preserve"> PAGEREF _Toc475808094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1FE72672"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5" w:history="1">
        <w:r w:rsidR="00636FC3" w:rsidRPr="00641F8E">
          <w:rPr>
            <w:rStyle w:val="Hyperlink"/>
            <w:noProof/>
          </w:rPr>
          <w:t>1.3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Glossary</w:t>
        </w:r>
        <w:r w:rsidR="00636FC3">
          <w:rPr>
            <w:noProof/>
            <w:webHidden/>
          </w:rPr>
          <w:tab/>
        </w:r>
        <w:r w:rsidR="00636FC3">
          <w:rPr>
            <w:noProof/>
            <w:webHidden/>
          </w:rPr>
          <w:fldChar w:fldCharType="begin"/>
        </w:r>
        <w:r w:rsidR="00636FC3">
          <w:rPr>
            <w:noProof/>
            <w:webHidden/>
          </w:rPr>
          <w:instrText xml:space="preserve"> PAGEREF _Toc475808095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01BAB7DD"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6" w:history="1">
        <w:r w:rsidR="00636FC3" w:rsidRPr="00641F8E">
          <w:rPr>
            <w:rStyle w:val="Hyperlink"/>
            <w:noProof/>
          </w:rPr>
          <w:t>1.4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References</w:t>
        </w:r>
        <w:r w:rsidR="00636FC3">
          <w:rPr>
            <w:noProof/>
            <w:webHidden/>
          </w:rPr>
          <w:tab/>
        </w:r>
        <w:r w:rsidR="00636FC3">
          <w:rPr>
            <w:noProof/>
            <w:webHidden/>
          </w:rPr>
          <w:fldChar w:fldCharType="begin"/>
        </w:r>
        <w:r w:rsidR="00636FC3">
          <w:rPr>
            <w:noProof/>
            <w:webHidden/>
          </w:rPr>
          <w:instrText xml:space="preserve"> PAGEREF _Toc475808096 \h </w:instrText>
        </w:r>
        <w:r w:rsidR="00636FC3">
          <w:rPr>
            <w:noProof/>
            <w:webHidden/>
          </w:rPr>
        </w:r>
        <w:r w:rsidR="00636FC3">
          <w:rPr>
            <w:noProof/>
            <w:webHidden/>
          </w:rPr>
          <w:fldChar w:fldCharType="separate"/>
        </w:r>
        <w:r w:rsidR="004B2753">
          <w:rPr>
            <w:noProof/>
            <w:webHidden/>
          </w:rPr>
          <w:t>1</w:t>
        </w:r>
        <w:r w:rsidR="00636FC3">
          <w:rPr>
            <w:noProof/>
            <w:webHidden/>
          </w:rPr>
          <w:fldChar w:fldCharType="end"/>
        </w:r>
      </w:hyperlink>
    </w:p>
    <w:p w14:paraId="732C4198"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7" w:history="1">
        <w:r w:rsidR="00636FC3" w:rsidRPr="00641F8E">
          <w:rPr>
            <w:rStyle w:val="Hyperlink"/>
            <w:noProof/>
          </w:rPr>
          <w:t>1.5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Overview of Document</w:t>
        </w:r>
        <w:r w:rsidR="00636FC3">
          <w:rPr>
            <w:noProof/>
            <w:webHidden/>
          </w:rPr>
          <w:tab/>
        </w:r>
        <w:r w:rsidR="00636FC3">
          <w:rPr>
            <w:noProof/>
            <w:webHidden/>
          </w:rPr>
          <w:fldChar w:fldCharType="begin"/>
        </w:r>
        <w:r w:rsidR="00636FC3">
          <w:rPr>
            <w:noProof/>
            <w:webHidden/>
          </w:rPr>
          <w:instrText xml:space="preserve"> PAGEREF _Toc475808097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03DD59CA"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098" w:history="1">
        <w:r w:rsidR="00636FC3" w:rsidRPr="00641F8E">
          <w:rPr>
            <w:rStyle w:val="Hyperlink"/>
            <w:noProof/>
          </w:rPr>
          <w:t>2</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Overall Description</w:t>
        </w:r>
        <w:r w:rsidR="00636FC3">
          <w:rPr>
            <w:noProof/>
            <w:webHidden/>
          </w:rPr>
          <w:tab/>
        </w:r>
        <w:r w:rsidR="00636FC3">
          <w:rPr>
            <w:noProof/>
            <w:webHidden/>
          </w:rPr>
          <w:fldChar w:fldCharType="begin"/>
        </w:r>
        <w:r w:rsidR="00636FC3">
          <w:rPr>
            <w:noProof/>
            <w:webHidden/>
          </w:rPr>
          <w:instrText xml:space="preserve"> PAGEREF _Toc475808098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5DCA3E46"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099" w:history="1">
        <w:r w:rsidR="00636FC3" w:rsidRPr="00641F8E">
          <w:rPr>
            <w:rStyle w:val="Hyperlink"/>
            <w:noProof/>
          </w:rPr>
          <w:t>2.1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Product Perspective</w:t>
        </w:r>
        <w:r w:rsidR="00636FC3">
          <w:rPr>
            <w:noProof/>
            <w:webHidden/>
          </w:rPr>
          <w:tab/>
        </w:r>
        <w:r w:rsidR="00636FC3">
          <w:rPr>
            <w:noProof/>
            <w:webHidden/>
          </w:rPr>
          <w:fldChar w:fldCharType="begin"/>
        </w:r>
        <w:r w:rsidR="00636FC3">
          <w:rPr>
            <w:noProof/>
            <w:webHidden/>
          </w:rPr>
          <w:instrText xml:space="preserve"> PAGEREF _Toc475808099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32C3DD7F"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0" w:history="1">
        <w:r w:rsidR="00636FC3" w:rsidRPr="00641F8E">
          <w:rPr>
            <w:rStyle w:val="Hyperlink"/>
            <w:noProof/>
          </w:rPr>
          <w:t>2.1.1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System Interfaces</w:t>
        </w:r>
        <w:r w:rsidR="00636FC3">
          <w:rPr>
            <w:noProof/>
            <w:webHidden/>
          </w:rPr>
          <w:tab/>
        </w:r>
        <w:r w:rsidR="00636FC3">
          <w:rPr>
            <w:noProof/>
            <w:webHidden/>
          </w:rPr>
          <w:fldChar w:fldCharType="begin"/>
        </w:r>
        <w:r w:rsidR="00636FC3">
          <w:rPr>
            <w:noProof/>
            <w:webHidden/>
          </w:rPr>
          <w:instrText xml:space="preserve"> PAGEREF _Toc475808100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1F15115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1" w:history="1">
        <w:r w:rsidR="00636FC3" w:rsidRPr="00641F8E">
          <w:rPr>
            <w:rStyle w:val="Hyperlink"/>
            <w:noProof/>
          </w:rPr>
          <w:t>2.1.2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User Interface</w:t>
        </w:r>
        <w:r w:rsidR="00636FC3">
          <w:rPr>
            <w:noProof/>
            <w:webHidden/>
          </w:rPr>
          <w:tab/>
        </w:r>
        <w:r w:rsidR="00636FC3">
          <w:rPr>
            <w:noProof/>
            <w:webHidden/>
          </w:rPr>
          <w:fldChar w:fldCharType="begin"/>
        </w:r>
        <w:r w:rsidR="00636FC3">
          <w:rPr>
            <w:noProof/>
            <w:webHidden/>
          </w:rPr>
          <w:instrText xml:space="preserve"> PAGEREF _Toc475808101 \h </w:instrText>
        </w:r>
        <w:r w:rsidR="00636FC3">
          <w:rPr>
            <w:noProof/>
            <w:webHidden/>
          </w:rPr>
        </w:r>
        <w:r w:rsidR="00636FC3">
          <w:rPr>
            <w:noProof/>
            <w:webHidden/>
          </w:rPr>
          <w:fldChar w:fldCharType="separate"/>
        </w:r>
        <w:r w:rsidR="004B2753">
          <w:rPr>
            <w:noProof/>
            <w:webHidden/>
          </w:rPr>
          <w:t>2</w:t>
        </w:r>
        <w:r w:rsidR="00636FC3">
          <w:rPr>
            <w:noProof/>
            <w:webHidden/>
          </w:rPr>
          <w:fldChar w:fldCharType="end"/>
        </w:r>
      </w:hyperlink>
    </w:p>
    <w:p w14:paraId="064776B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2" w:history="1">
        <w:r w:rsidR="00636FC3" w:rsidRPr="00641F8E">
          <w:rPr>
            <w:rStyle w:val="Hyperlink"/>
            <w:noProof/>
          </w:rPr>
          <w:t>2.1.3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Hardware Interfaces</w:t>
        </w:r>
        <w:r w:rsidR="00636FC3">
          <w:rPr>
            <w:noProof/>
            <w:webHidden/>
          </w:rPr>
          <w:tab/>
        </w:r>
        <w:r w:rsidR="00636FC3">
          <w:rPr>
            <w:noProof/>
            <w:webHidden/>
          </w:rPr>
          <w:fldChar w:fldCharType="begin"/>
        </w:r>
        <w:r w:rsidR="00636FC3">
          <w:rPr>
            <w:noProof/>
            <w:webHidden/>
          </w:rPr>
          <w:instrText xml:space="preserve"> PAGEREF _Toc475808102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7EA2668D"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3" w:history="1">
        <w:r w:rsidR="00636FC3" w:rsidRPr="00641F8E">
          <w:rPr>
            <w:rStyle w:val="Hyperlink"/>
            <w:noProof/>
          </w:rPr>
          <w:t>2.1.4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Software Interface</w:t>
        </w:r>
        <w:r w:rsidR="00636FC3">
          <w:rPr>
            <w:noProof/>
            <w:webHidden/>
          </w:rPr>
          <w:tab/>
        </w:r>
        <w:r w:rsidR="00636FC3">
          <w:rPr>
            <w:noProof/>
            <w:webHidden/>
          </w:rPr>
          <w:fldChar w:fldCharType="begin"/>
        </w:r>
        <w:r w:rsidR="00636FC3">
          <w:rPr>
            <w:noProof/>
            <w:webHidden/>
          </w:rPr>
          <w:instrText xml:space="preserve"> PAGEREF _Toc475808103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37453D2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4" w:history="1">
        <w:r w:rsidR="00636FC3" w:rsidRPr="00641F8E">
          <w:rPr>
            <w:rStyle w:val="Hyperlink"/>
            <w:noProof/>
          </w:rPr>
          <w:t>2.1.5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Communications Interface</w:t>
        </w:r>
        <w:r w:rsidR="00636FC3">
          <w:rPr>
            <w:noProof/>
            <w:webHidden/>
          </w:rPr>
          <w:tab/>
        </w:r>
        <w:r w:rsidR="00636FC3">
          <w:rPr>
            <w:noProof/>
            <w:webHidden/>
          </w:rPr>
          <w:fldChar w:fldCharType="begin"/>
        </w:r>
        <w:r w:rsidR="00636FC3">
          <w:rPr>
            <w:noProof/>
            <w:webHidden/>
          </w:rPr>
          <w:instrText xml:space="preserve"> PAGEREF _Toc475808104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764742C0"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5" w:history="1">
        <w:r w:rsidR="00636FC3" w:rsidRPr="00641F8E">
          <w:rPr>
            <w:rStyle w:val="Hyperlink"/>
            <w:noProof/>
          </w:rPr>
          <w:t>2.1.6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Memory Constraints</w:t>
        </w:r>
        <w:r w:rsidR="00636FC3">
          <w:rPr>
            <w:noProof/>
            <w:webHidden/>
          </w:rPr>
          <w:tab/>
        </w:r>
        <w:r w:rsidR="00636FC3">
          <w:rPr>
            <w:noProof/>
            <w:webHidden/>
          </w:rPr>
          <w:fldChar w:fldCharType="begin"/>
        </w:r>
        <w:r w:rsidR="00636FC3">
          <w:rPr>
            <w:noProof/>
            <w:webHidden/>
          </w:rPr>
          <w:instrText xml:space="preserve"> PAGEREF _Toc475808105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26D8B431"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6" w:history="1">
        <w:r w:rsidR="00636FC3" w:rsidRPr="00641F8E">
          <w:rPr>
            <w:rStyle w:val="Hyperlink"/>
            <w:noProof/>
          </w:rPr>
          <w:t>2.1.7</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Operations</w:t>
        </w:r>
        <w:r w:rsidR="00636FC3">
          <w:rPr>
            <w:noProof/>
            <w:webHidden/>
          </w:rPr>
          <w:tab/>
        </w:r>
        <w:r w:rsidR="00636FC3">
          <w:rPr>
            <w:noProof/>
            <w:webHidden/>
          </w:rPr>
          <w:fldChar w:fldCharType="begin"/>
        </w:r>
        <w:r w:rsidR="00636FC3">
          <w:rPr>
            <w:noProof/>
            <w:webHidden/>
          </w:rPr>
          <w:instrText xml:space="preserve"> PAGEREF _Toc475808106 \h </w:instrText>
        </w:r>
        <w:r w:rsidR="00636FC3">
          <w:rPr>
            <w:noProof/>
            <w:webHidden/>
          </w:rPr>
        </w:r>
        <w:r w:rsidR="00636FC3">
          <w:rPr>
            <w:noProof/>
            <w:webHidden/>
          </w:rPr>
          <w:fldChar w:fldCharType="separate"/>
        </w:r>
        <w:r w:rsidR="004B2753">
          <w:rPr>
            <w:noProof/>
            <w:webHidden/>
          </w:rPr>
          <w:t>3</w:t>
        </w:r>
        <w:r w:rsidR="00636FC3">
          <w:rPr>
            <w:noProof/>
            <w:webHidden/>
          </w:rPr>
          <w:fldChar w:fldCharType="end"/>
        </w:r>
      </w:hyperlink>
    </w:p>
    <w:p w14:paraId="628579C4"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07" w:history="1">
        <w:r w:rsidR="00636FC3" w:rsidRPr="00641F8E">
          <w:rPr>
            <w:rStyle w:val="Hyperlink"/>
            <w:noProof/>
          </w:rPr>
          <w:t>2.1.8</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Site Adaptation Requirements</w:t>
        </w:r>
        <w:r w:rsidR="00636FC3">
          <w:rPr>
            <w:noProof/>
            <w:webHidden/>
          </w:rPr>
          <w:tab/>
        </w:r>
        <w:r w:rsidR="00636FC3">
          <w:rPr>
            <w:noProof/>
            <w:webHidden/>
          </w:rPr>
          <w:fldChar w:fldCharType="begin"/>
        </w:r>
        <w:r w:rsidR="00636FC3">
          <w:rPr>
            <w:noProof/>
            <w:webHidden/>
          </w:rPr>
          <w:instrText xml:space="preserve"> PAGEREF _Toc475808107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359D365C"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8" w:history="1">
        <w:r w:rsidR="00636FC3" w:rsidRPr="00641F8E">
          <w:rPr>
            <w:rStyle w:val="Hyperlink"/>
            <w:noProof/>
          </w:rPr>
          <w:t>2.2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Product Functions</w:t>
        </w:r>
        <w:r w:rsidR="00636FC3">
          <w:rPr>
            <w:noProof/>
            <w:webHidden/>
          </w:rPr>
          <w:tab/>
        </w:r>
        <w:r w:rsidR="00636FC3">
          <w:rPr>
            <w:noProof/>
            <w:webHidden/>
          </w:rPr>
          <w:fldChar w:fldCharType="begin"/>
        </w:r>
        <w:r w:rsidR="00636FC3">
          <w:rPr>
            <w:noProof/>
            <w:webHidden/>
          </w:rPr>
          <w:instrText xml:space="preserve"> PAGEREF _Toc475808108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6B3B3F4F"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09" w:history="1">
        <w:r w:rsidR="00636FC3" w:rsidRPr="00641F8E">
          <w:rPr>
            <w:rStyle w:val="Hyperlink"/>
            <w:noProof/>
          </w:rPr>
          <w:t>2.3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User Characteristics</w:t>
        </w:r>
        <w:r w:rsidR="00636FC3">
          <w:rPr>
            <w:noProof/>
            <w:webHidden/>
          </w:rPr>
          <w:tab/>
        </w:r>
        <w:r w:rsidR="00636FC3">
          <w:rPr>
            <w:noProof/>
            <w:webHidden/>
          </w:rPr>
          <w:fldChar w:fldCharType="begin"/>
        </w:r>
        <w:r w:rsidR="00636FC3">
          <w:rPr>
            <w:noProof/>
            <w:webHidden/>
          </w:rPr>
          <w:instrText xml:space="preserve"> PAGEREF _Toc475808109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5AF8BC5F"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0" w:history="1">
        <w:r w:rsidR="00636FC3" w:rsidRPr="00641F8E">
          <w:rPr>
            <w:rStyle w:val="Hyperlink"/>
            <w:noProof/>
          </w:rPr>
          <w:t>2.4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Constraints</w:t>
        </w:r>
        <w:r w:rsidR="00636FC3">
          <w:rPr>
            <w:noProof/>
            <w:webHidden/>
          </w:rPr>
          <w:tab/>
        </w:r>
        <w:r w:rsidR="00636FC3">
          <w:rPr>
            <w:noProof/>
            <w:webHidden/>
          </w:rPr>
          <w:fldChar w:fldCharType="begin"/>
        </w:r>
        <w:r w:rsidR="00636FC3">
          <w:rPr>
            <w:noProof/>
            <w:webHidden/>
          </w:rPr>
          <w:instrText xml:space="preserve"> PAGEREF _Toc475808110 \h </w:instrText>
        </w:r>
        <w:r w:rsidR="00636FC3">
          <w:rPr>
            <w:noProof/>
            <w:webHidden/>
          </w:rPr>
        </w:r>
        <w:r w:rsidR="00636FC3">
          <w:rPr>
            <w:noProof/>
            <w:webHidden/>
          </w:rPr>
          <w:fldChar w:fldCharType="separate"/>
        </w:r>
        <w:r w:rsidR="004B2753">
          <w:rPr>
            <w:noProof/>
            <w:webHidden/>
          </w:rPr>
          <w:t>4</w:t>
        </w:r>
        <w:r w:rsidR="00636FC3">
          <w:rPr>
            <w:noProof/>
            <w:webHidden/>
          </w:rPr>
          <w:fldChar w:fldCharType="end"/>
        </w:r>
      </w:hyperlink>
    </w:p>
    <w:p w14:paraId="135F8053"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1" w:history="1">
        <w:r w:rsidR="00636FC3" w:rsidRPr="00641F8E">
          <w:rPr>
            <w:rStyle w:val="Hyperlink"/>
            <w:noProof/>
          </w:rPr>
          <w:t>2.5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Assumptions and Dependencies</w:t>
        </w:r>
        <w:r w:rsidR="00636FC3">
          <w:rPr>
            <w:noProof/>
            <w:webHidden/>
          </w:rPr>
          <w:tab/>
        </w:r>
        <w:r w:rsidR="00636FC3">
          <w:rPr>
            <w:noProof/>
            <w:webHidden/>
          </w:rPr>
          <w:fldChar w:fldCharType="begin"/>
        </w:r>
        <w:r w:rsidR="00636FC3">
          <w:rPr>
            <w:noProof/>
            <w:webHidden/>
          </w:rPr>
          <w:instrText xml:space="preserve"> PAGEREF _Toc475808111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51CAB4A3"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2" w:history="1">
        <w:r w:rsidR="00636FC3" w:rsidRPr="00641F8E">
          <w:rPr>
            <w:rStyle w:val="Hyperlink"/>
            <w:noProof/>
          </w:rPr>
          <w:t>2.6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Apportioning the Requirements</w:t>
        </w:r>
        <w:r w:rsidR="00636FC3">
          <w:rPr>
            <w:noProof/>
            <w:webHidden/>
          </w:rPr>
          <w:tab/>
        </w:r>
        <w:r w:rsidR="00636FC3">
          <w:rPr>
            <w:noProof/>
            <w:webHidden/>
          </w:rPr>
          <w:fldChar w:fldCharType="begin"/>
        </w:r>
        <w:r w:rsidR="00636FC3">
          <w:rPr>
            <w:noProof/>
            <w:webHidden/>
          </w:rPr>
          <w:instrText xml:space="preserve"> PAGEREF _Toc475808112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6880ABCD"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13" w:history="1">
        <w:r w:rsidR="00636FC3" w:rsidRPr="00641F8E">
          <w:rPr>
            <w:rStyle w:val="Hyperlink"/>
            <w:noProof/>
          </w:rPr>
          <w:t>3</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Specific Requirements</w:t>
        </w:r>
        <w:r w:rsidR="00636FC3">
          <w:rPr>
            <w:noProof/>
            <w:webHidden/>
          </w:rPr>
          <w:tab/>
        </w:r>
        <w:r w:rsidR="00636FC3">
          <w:rPr>
            <w:noProof/>
            <w:webHidden/>
          </w:rPr>
          <w:fldChar w:fldCharType="begin"/>
        </w:r>
        <w:r w:rsidR="00636FC3">
          <w:rPr>
            <w:noProof/>
            <w:webHidden/>
          </w:rPr>
          <w:instrText xml:space="preserve"> PAGEREF _Toc475808113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2B4BC877"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4" w:history="1">
        <w:r w:rsidR="00636FC3" w:rsidRPr="00641F8E">
          <w:rPr>
            <w:rStyle w:val="Hyperlink"/>
            <w:noProof/>
          </w:rPr>
          <w:t>3.1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External Interface Requirements</w:t>
        </w:r>
        <w:r w:rsidR="00636FC3">
          <w:rPr>
            <w:noProof/>
            <w:webHidden/>
          </w:rPr>
          <w:tab/>
        </w:r>
        <w:r w:rsidR="00636FC3">
          <w:rPr>
            <w:noProof/>
            <w:webHidden/>
          </w:rPr>
          <w:fldChar w:fldCharType="begin"/>
        </w:r>
        <w:r w:rsidR="00636FC3">
          <w:rPr>
            <w:noProof/>
            <w:webHidden/>
          </w:rPr>
          <w:instrText xml:space="preserve"> PAGEREF _Toc475808114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155653C7"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5" w:history="1">
        <w:r w:rsidR="00636FC3" w:rsidRPr="00641F8E">
          <w:rPr>
            <w:rStyle w:val="Hyperlink"/>
            <w:noProof/>
          </w:rPr>
          <w:t>3.1.1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User Interfaces</w:t>
        </w:r>
        <w:r w:rsidR="00636FC3">
          <w:rPr>
            <w:noProof/>
            <w:webHidden/>
          </w:rPr>
          <w:tab/>
        </w:r>
        <w:r w:rsidR="00636FC3">
          <w:rPr>
            <w:noProof/>
            <w:webHidden/>
          </w:rPr>
          <w:fldChar w:fldCharType="begin"/>
        </w:r>
        <w:r w:rsidR="00636FC3">
          <w:rPr>
            <w:noProof/>
            <w:webHidden/>
          </w:rPr>
          <w:instrText xml:space="preserve"> PAGEREF _Toc475808115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2BD8A4E7"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6" w:history="1">
        <w:r w:rsidR="00636FC3" w:rsidRPr="00641F8E">
          <w:rPr>
            <w:rStyle w:val="Hyperlink"/>
            <w:noProof/>
          </w:rPr>
          <w:t>3.1.2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Hardware Interfaces</w:t>
        </w:r>
        <w:r w:rsidR="00636FC3">
          <w:rPr>
            <w:noProof/>
            <w:webHidden/>
          </w:rPr>
          <w:tab/>
        </w:r>
        <w:r w:rsidR="00636FC3">
          <w:rPr>
            <w:noProof/>
            <w:webHidden/>
          </w:rPr>
          <w:fldChar w:fldCharType="begin"/>
        </w:r>
        <w:r w:rsidR="00636FC3">
          <w:rPr>
            <w:noProof/>
            <w:webHidden/>
          </w:rPr>
          <w:instrText xml:space="preserve"> PAGEREF _Toc475808116 \h </w:instrText>
        </w:r>
        <w:r w:rsidR="00636FC3">
          <w:rPr>
            <w:noProof/>
            <w:webHidden/>
          </w:rPr>
        </w:r>
        <w:r w:rsidR="00636FC3">
          <w:rPr>
            <w:noProof/>
            <w:webHidden/>
          </w:rPr>
          <w:fldChar w:fldCharType="separate"/>
        </w:r>
        <w:r w:rsidR="004B2753">
          <w:rPr>
            <w:noProof/>
            <w:webHidden/>
          </w:rPr>
          <w:t>5</w:t>
        </w:r>
        <w:r w:rsidR="00636FC3">
          <w:rPr>
            <w:noProof/>
            <w:webHidden/>
          </w:rPr>
          <w:fldChar w:fldCharType="end"/>
        </w:r>
      </w:hyperlink>
    </w:p>
    <w:p w14:paraId="313B00D2"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7" w:history="1">
        <w:r w:rsidR="00636FC3" w:rsidRPr="00641F8E">
          <w:rPr>
            <w:rStyle w:val="Hyperlink"/>
            <w:noProof/>
          </w:rPr>
          <w:t>3.1.3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Software Interfaces</w:t>
        </w:r>
        <w:r w:rsidR="00636FC3">
          <w:rPr>
            <w:noProof/>
            <w:webHidden/>
          </w:rPr>
          <w:tab/>
        </w:r>
        <w:r w:rsidR="00636FC3">
          <w:rPr>
            <w:noProof/>
            <w:webHidden/>
          </w:rPr>
          <w:fldChar w:fldCharType="begin"/>
        </w:r>
        <w:r w:rsidR="00636FC3">
          <w:rPr>
            <w:noProof/>
            <w:webHidden/>
          </w:rPr>
          <w:instrText xml:space="preserve"> PAGEREF _Toc475808117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3F9B360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18" w:history="1">
        <w:r w:rsidR="00636FC3" w:rsidRPr="00641F8E">
          <w:rPr>
            <w:rStyle w:val="Hyperlink"/>
            <w:noProof/>
          </w:rPr>
          <w:t>3.1.4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External Interface Requirements</w:t>
        </w:r>
        <w:r w:rsidR="00636FC3">
          <w:rPr>
            <w:noProof/>
            <w:webHidden/>
          </w:rPr>
          <w:tab/>
        </w:r>
        <w:r w:rsidR="00636FC3">
          <w:rPr>
            <w:noProof/>
            <w:webHidden/>
          </w:rPr>
          <w:fldChar w:fldCharType="begin"/>
        </w:r>
        <w:r w:rsidR="00636FC3">
          <w:rPr>
            <w:noProof/>
            <w:webHidden/>
          </w:rPr>
          <w:instrText xml:space="preserve"> PAGEREF _Toc475808118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0749E28"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19" w:history="1">
        <w:r w:rsidR="00636FC3" w:rsidRPr="00641F8E">
          <w:rPr>
            <w:rStyle w:val="Hyperlink"/>
            <w:noProof/>
          </w:rPr>
          <w:t>3.2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Functional Requirements</w:t>
        </w:r>
        <w:r w:rsidR="00636FC3">
          <w:rPr>
            <w:noProof/>
            <w:webHidden/>
          </w:rPr>
          <w:tab/>
        </w:r>
        <w:r w:rsidR="00636FC3">
          <w:rPr>
            <w:noProof/>
            <w:webHidden/>
          </w:rPr>
          <w:fldChar w:fldCharType="begin"/>
        </w:r>
        <w:r w:rsidR="00636FC3">
          <w:rPr>
            <w:noProof/>
            <w:webHidden/>
          </w:rPr>
          <w:instrText xml:space="preserve"> PAGEREF _Toc475808119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4E448C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0" w:history="1">
        <w:r w:rsidR="00636FC3" w:rsidRPr="00641F8E">
          <w:rPr>
            <w:rStyle w:val="Hyperlink"/>
            <w:noProof/>
          </w:rPr>
          <w:t>3.2.1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Menu State</w:t>
        </w:r>
        <w:r w:rsidR="00636FC3">
          <w:rPr>
            <w:noProof/>
            <w:webHidden/>
          </w:rPr>
          <w:tab/>
        </w:r>
        <w:r w:rsidR="00636FC3">
          <w:rPr>
            <w:noProof/>
            <w:webHidden/>
          </w:rPr>
          <w:fldChar w:fldCharType="begin"/>
        </w:r>
        <w:r w:rsidR="00636FC3">
          <w:rPr>
            <w:noProof/>
            <w:webHidden/>
          </w:rPr>
          <w:instrText xml:space="preserve"> PAGEREF _Toc475808120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4C9223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1" w:history="1">
        <w:r w:rsidR="00636FC3" w:rsidRPr="00641F8E">
          <w:rPr>
            <w:rStyle w:val="Hyperlink"/>
            <w:noProof/>
          </w:rPr>
          <w:t>3.2.1.1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_Toc475808121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3322744"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2" w:history="1">
        <w:r w:rsidR="00636FC3" w:rsidRPr="00641F8E">
          <w:rPr>
            <w:rStyle w:val="Hyperlink"/>
            <w:noProof/>
          </w:rPr>
          <w:t>3.2.1.2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Enter Key</w:t>
        </w:r>
        <w:r w:rsidR="00636FC3">
          <w:rPr>
            <w:noProof/>
            <w:webHidden/>
          </w:rPr>
          <w:tab/>
        </w:r>
        <w:r w:rsidR="00636FC3">
          <w:rPr>
            <w:noProof/>
            <w:webHidden/>
          </w:rPr>
          <w:fldChar w:fldCharType="begin"/>
        </w:r>
        <w:r w:rsidR="00636FC3">
          <w:rPr>
            <w:noProof/>
            <w:webHidden/>
          </w:rPr>
          <w:instrText xml:space="preserve"> PAGEREF _Toc475808122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761937A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3" w:history="1">
        <w:r w:rsidR="00636FC3" w:rsidRPr="00641F8E">
          <w:rPr>
            <w:rStyle w:val="Hyperlink"/>
            <w:noProof/>
          </w:rPr>
          <w:t>3.2.2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Choice State</w:t>
        </w:r>
        <w:r w:rsidR="00636FC3">
          <w:rPr>
            <w:noProof/>
            <w:webHidden/>
          </w:rPr>
          <w:tab/>
        </w:r>
        <w:r w:rsidR="00636FC3">
          <w:rPr>
            <w:noProof/>
            <w:webHidden/>
          </w:rPr>
          <w:fldChar w:fldCharType="begin"/>
        </w:r>
        <w:r w:rsidR="00636FC3">
          <w:rPr>
            <w:noProof/>
            <w:webHidden/>
          </w:rPr>
          <w:instrText xml:space="preserve"> PAGEREF _Toc475808123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078638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4" w:history="1">
        <w:r w:rsidR="00636FC3" w:rsidRPr="00641F8E">
          <w:rPr>
            <w:rStyle w:val="Hyperlink"/>
            <w:noProof/>
          </w:rPr>
          <w:t>3.2.2.1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_Toc475808124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658FCB1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5" w:history="1">
        <w:r w:rsidR="00636FC3" w:rsidRPr="00641F8E">
          <w:rPr>
            <w:rStyle w:val="Hyperlink"/>
            <w:noProof/>
          </w:rPr>
          <w:t>3.2.2.2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Enter Key</w:t>
        </w:r>
        <w:r w:rsidR="00636FC3">
          <w:rPr>
            <w:noProof/>
            <w:webHidden/>
          </w:rPr>
          <w:tab/>
        </w:r>
        <w:r w:rsidR="00636FC3">
          <w:rPr>
            <w:noProof/>
            <w:webHidden/>
          </w:rPr>
          <w:fldChar w:fldCharType="begin"/>
        </w:r>
        <w:r w:rsidR="00636FC3">
          <w:rPr>
            <w:noProof/>
            <w:webHidden/>
          </w:rPr>
          <w:instrText xml:space="preserve"> PAGEREF _Toc475808125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86F64B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6" w:history="1">
        <w:r w:rsidR="00636FC3" w:rsidRPr="00641F8E">
          <w:rPr>
            <w:rStyle w:val="Hyperlink"/>
            <w:noProof/>
          </w:rPr>
          <w:t>3.2.2.3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Letter and Number Keys</w:t>
        </w:r>
        <w:r w:rsidR="00636FC3">
          <w:rPr>
            <w:noProof/>
            <w:webHidden/>
          </w:rPr>
          <w:tab/>
        </w:r>
        <w:r w:rsidR="00636FC3">
          <w:rPr>
            <w:noProof/>
            <w:webHidden/>
          </w:rPr>
          <w:fldChar w:fldCharType="begin"/>
        </w:r>
        <w:r w:rsidR="00636FC3">
          <w:rPr>
            <w:noProof/>
            <w:webHidden/>
          </w:rPr>
          <w:instrText xml:space="preserve"> PAGEREF _Toc475808126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478544B"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7" w:history="1">
        <w:r w:rsidR="00636FC3" w:rsidRPr="00641F8E">
          <w:rPr>
            <w:rStyle w:val="Hyperlink"/>
            <w:noProof/>
          </w:rPr>
          <w:t>3.2.3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Game State</w:t>
        </w:r>
        <w:r w:rsidR="00636FC3">
          <w:rPr>
            <w:noProof/>
            <w:webHidden/>
          </w:rPr>
          <w:tab/>
        </w:r>
        <w:r w:rsidR="00636FC3">
          <w:rPr>
            <w:noProof/>
            <w:webHidden/>
          </w:rPr>
          <w:fldChar w:fldCharType="begin"/>
        </w:r>
        <w:r w:rsidR="00636FC3">
          <w:rPr>
            <w:noProof/>
            <w:webHidden/>
          </w:rPr>
          <w:instrText xml:space="preserve"> PAGEREF _Toc475808127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57468C7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8" w:history="1">
        <w:r w:rsidR="00636FC3" w:rsidRPr="00641F8E">
          <w:rPr>
            <w:rStyle w:val="Hyperlink"/>
            <w:noProof/>
          </w:rPr>
          <w:t>3.2.3.1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_Toc475808128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4887E5E2"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29" w:history="1">
        <w:r w:rsidR="00636FC3" w:rsidRPr="00641F8E">
          <w:rPr>
            <w:rStyle w:val="Hyperlink"/>
            <w:noProof/>
          </w:rPr>
          <w:t>3.2.3.2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Space Key</w:t>
        </w:r>
        <w:r w:rsidR="00636FC3">
          <w:rPr>
            <w:noProof/>
            <w:webHidden/>
          </w:rPr>
          <w:tab/>
        </w:r>
        <w:r w:rsidR="00636FC3">
          <w:rPr>
            <w:noProof/>
            <w:webHidden/>
          </w:rPr>
          <w:fldChar w:fldCharType="begin"/>
        </w:r>
        <w:r w:rsidR="00636FC3">
          <w:rPr>
            <w:noProof/>
            <w:webHidden/>
          </w:rPr>
          <w:instrText xml:space="preserve"> PAGEREF _Toc475808129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208AE67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0" w:history="1">
        <w:r w:rsidR="00636FC3" w:rsidRPr="00641F8E">
          <w:rPr>
            <w:rStyle w:val="Hyperlink"/>
            <w:noProof/>
          </w:rPr>
          <w:t>3.2.3.3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WASD Keys</w:t>
        </w:r>
        <w:r w:rsidR="00636FC3">
          <w:rPr>
            <w:noProof/>
            <w:webHidden/>
          </w:rPr>
          <w:tab/>
        </w:r>
        <w:r w:rsidR="00636FC3">
          <w:rPr>
            <w:noProof/>
            <w:webHidden/>
          </w:rPr>
          <w:fldChar w:fldCharType="begin"/>
        </w:r>
        <w:r w:rsidR="00636FC3">
          <w:rPr>
            <w:noProof/>
            <w:webHidden/>
          </w:rPr>
          <w:instrText xml:space="preserve"> PAGEREF _Toc475808130 \h </w:instrText>
        </w:r>
        <w:r w:rsidR="00636FC3">
          <w:rPr>
            <w:noProof/>
            <w:webHidden/>
          </w:rPr>
        </w:r>
        <w:r w:rsidR="00636FC3">
          <w:rPr>
            <w:noProof/>
            <w:webHidden/>
          </w:rPr>
          <w:fldChar w:fldCharType="separate"/>
        </w:r>
        <w:r w:rsidR="004B2753">
          <w:rPr>
            <w:noProof/>
            <w:webHidden/>
          </w:rPr>
          <w:t>7</w:t>
        </w:r>
        <w:r w:rsidR="00636FC3">
          <w:rPr>
            <w:noProof/>
            <w:webHidden/>
          </w:rPr>
          <w:fldChar w:fldCharType="end"/>
        </w:r>
      </w:hyperlink>
    </w:p>
    <w:p w14:paraId="0BB85B7E"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1" w:history="1">
        <w:r w:rsidR="00636FC3" w:rsidRPr="00641F8E">
          <w:rPr>
            <w:rStyle w:val="Hyperlink"/>
            <w:noProof/>
          </w:rPr>
          <w:t>3.2.3.4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_Toc475808131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3A9AB8B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2" w:history="1">
        <w:r w:rsidR="00636FC3" w:rsidRPr="00641F8E">
          <w:rPr>
            <w:rStyle w:val="Hyperlink"/>
            <w:noProof/>
          </w:rPr>
          <w:t>3.2.3.5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 Key</w:t>
        </w:r>
        <w:r w:rsidR="00636FC3">
          <w:rPr>
            <w:noProof/>
            <w:webHidden/>
          </w:rPr>
          <w:tab/>
        </w:r>
        <w:r w:rsidR="00636FC3">
          <w:rPr>
            <w:noProof/>
            <w:webHidden/>
          </w:rPr>
          <w:fldChar w:fldCharType="begin"/>
        </w:r>
        <w:r w:rsidR="00636FC3">
          <w:rPr>
            <w:noProof/>
            <w:webHidden/>
          </w:rPr>
          <w:instrText xml:space="preserve"> PAGEREF _Toc475808132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5CACB99D"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3" w:history="1">
        <w:r w:rsidR="00636FC3" w:rsidRPr="00641F8E">
          <w:rPr>
            <w:rStyle w:val="Hyperlink"/>
            <w:noProof/>
          </w:rPr>
          <w:t>3.2.3.6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 Key</w:t>
        </w:r>
        <w:r w:rsidR="00636FC3">
          <w:rPr>
            <w:noProof/>
            <w:webHidden/>
          </w:rPr>
          <w:tab/>
        </w:r>
        <w:r w:rsidR="00636FC3">
          <w:rPr>
            <w:noProof/>
            <w:webHidden/>
          </w:rPr>
          <w:fldChar w:fldCharType="begin"/>
        </w:r>
        <w:r w:rsidR="00636FC3">
          <w:rPr>
            <w:noProof/>
            <w:webHidden/>
          </w:rPr>
          <w:instrText xml:space="preserve"> PAGEREF _Toc475808133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6959AF4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4" w:history="1">
        <w:r w:rsidR="00636FC3" w:rsidRPr="00641F8E">
          <w:rPr>
            <w:rStyle w:val="Hyperlink"/>
            <w:noProof/>
          </w:rPr>
          <w:t>3.2.3.7</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Shift + Q Keys</w:t>
        </w:r>
        <w:r w:rsidR="00636FC3">
          <w:rPr>
            <w:noProof/>
            <w:webHidden/>
          </w:rPr>
          <w:tab/>
        </w:r>
        <w:r w:rsidR="00636FC3">
          <w:rPr>
            <w:noProof/>
            <w:webHidden/>
          </w:rPr>
          <w:fldChar w:fldCharType="begin"/>
        </w:r>
        <w:r w:rsidR="00636FC3">
          <w:rPr>
            <w:noProof/>
            <w:webHidden/>
          </w:rPr>
          <w:instrText xml:space="preserve"> PAGEREF _Toc475808134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30A5F83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5" w:history="1">
        <w:r w:rsidR="00636FC3" w:rsidRPr="00641F8E">
          <w:rPr>
            <w:rStyle w:val="Hyperlink"/>
            <w:noProof/>
          </w:rPr>
          <w:t>3.2.4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Save State</w:t>
        </w:r>
        <w:r w:rsidR="00636FC3">
          <w:rPr>
            <w:noProof/>
            <w:webHidden/>
          </w:rPr>
          <w:tab/>
        </w:r>
        <w:r w:rsidR="00636FC3">
          <w:rPr>
            <w:noProof/>
            <w:webHidden/>
          </w:rPr>
          <w:fldChar w:fldCharType="begin"/>
        </w:r>
        <w:r w:rsidR="00636FC3">
          <w:rPr>
            <w:noProof/>
            <w:webHidden/>
          </w:rPr>
          <w:instrText xml:space="preserve"> PAGEREF _Toc475808135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6A2FD2AE"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6" w:history="1">
        <w:r w:rsidR="00636FC3" w:rsidRPr="00641F8E">
          <w:rPr>
            <w:rStyle w:val="Hyperlink"/>
            <w:noProof/>
          </w:rPr>
          <w:t>3.2.4.1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Letter and Number Keys</w:t>
        </w:r>
        <w:r w:rsidR="00636FC3">
          <w:rPr>
            <w:noProof/>
            <w:webHidden/>
          </w:rPr>
          <w:tab/>
        </w:r>
        <w:r w:rsidR="00636FC3">
          <w:rPr>
            <w:noProof/>
            <w:webHidden/>
          </w:rPr>
          <w:fldChar w:fldCharType="begin"/>
        </w:r>
        <w:r w:rsidR="00636FC3">
          <w:rPr>
            <w:noProof/>
            <w:webHidden/>
          </w:rPr>
          <w:instrText xml:space="preserve"> PAGEREF _Toc475808136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47B25DB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7" w:history="1">
        <w:r w:rsidR="00636FC3" w:rsidRPr="00641F8E">
          <w:rPr>
            <w:rStyle w:val="Hyperlink"/>
            <w:noProof/>
          </w:rPr>
          <w:t>3.2.4.2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Enter Keys</w:t>
        </w:r>
        <w:r w:rsidR="00636FC3">
          <w:rPr>
            <w:noProof/>
            <w:webHidden/>
          </w:rPr>
          <w:tab/>
        </w:r>
        <w:r w:rsidR="00636FC3">
          <w:rPr>
            <w:noProof/>
            <w:webHidden/>
          </w:rPr>
          <w:fldChar w:fldCharType="begin"/>
        </w:r>
        <w:r w:rsidR="00636FC3">
          <w:rPr>
            <w:noProof/>
            <w:webHidden/>
          </w:rPr>
          <w:instrText xml:space="preserve"> PAGEREF _Toc475808137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20C1FCA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8" w:history="1">
        <w:r w:rsidR="00636FC3" w:rsidRPr="00641F8E">
          <w:rPr>
            <w:rStyle w:val="Hyperlink"/>
            <w:noProof/>
          </w:rPr>
          <w:t>3.2.4.3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Keys</w:t>
        </w:r>
        <w:r w:rsidR="00636FC3">
          <w:rPr>
            <w:noProof/>
            <w:webHidden/>
          </w:rPr>
          <w:tab/>
        </w:r>
        <w:r w:rsidR="00636FC3">
          <w:rPr>
            <w:noProof/>
            <w:webHidden/>
          </w:rPr>
          <w:fldChar w:fldCharType="begin"/>
        </w:r>
        <w:r w:rsidR="00636FC3">
          <w:rPr>
            <w:noProof/>
            <w:webHidden/>
          </w:rPr>
          <w:instrText xml:space="preserve"> PAGEREF _Toc475808138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4D06CEA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39" w:history="1">
        <w:r w:rsidR="00636FC3" w:rsidRPr="00641F8E">
          <w:rPr>
            <w:rStyle w:val="Hyperlink"/>
            <w:noProof/>
          </w:rPr>
          <w:t>3.2.5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Pause State</w:t>
        </w:r>
        <w:r w:rsidR="00636FC3">
          <w:rPr>
            <w:noProof/>
            <w:webHidden/>
          </w:rPr>
          <w:tab/>
        </w:r>
        <w:r w:rsidR="00636FC3">
          <w:rPr>
            <w:noProof/>
            <w:webHidden/>
          </w:rPr>
          <w:fldChar w:fldCharType="begin"/>
        </w:r>
        <w:r w:rsidR="00636FC3">
          <w:rPr>
            <w:noProof/>
            <w:webHidden/>
          </w:rPr>
          <w:instrText xml:space="preserve"> PAGEREF _Toc475808139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19331F7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0" w:history="1">
        <w:r w:rsidR="00636FC3" w:rsidRPr="00641F8E">
          <w:rPr>
            <w:rStyle w:val="Hyperlink"/>
            <w:noProof/>
          </w:rPr>
          <w:t>3.2.5.1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 Key</w:t>
        </w:r>
        <w:r w:rsidR="00636FC3">
          <w:rPr>
            <w:noProof/>
            <w:webHidden/>
          </w:rPr>
          <w:tab/>
        </w:r>
        <w:r w:rsidR="00636FC3">
          <w:rPr>
            <w:noProof/>
            <w:webHidden/>
          </w:rPr>
          <w:fldChar w:fldCharType="begin"/>
        </w:r>
        <w:r w:rsidR="00636FC3">
          <w:rPr>
            <w:noProof/>
            <w:webHidden/>
          </w:rPr>
          <w:instrText xml:space="preserve"> PAGEREF _Toc475808140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594B95B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1" w:history="1">
        <w:r w:rsidR="00636FC3" w:rsidRPr="00641F8E">
          <w:rPr>
            <w:rStyle w:val="Hyperlink"/>
            <w:noProof/>
          </w:rPr>
          <w:t>3.2.5.2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 Key</w:t>
        </w:r>
        <w:r w:rsidR="00636FC3">
          <w:rPr>
            <w:noProof/>
            <w:webHidden/>
          </w:rPr>
          <w:tab/>
        </w:r>
        <w:r w:rsidR="00636FC3">
          <w:rPr>
            <w:noProof/>
            <w:webHidden/>
          </w:rPr>
          <w:fldChar w:fldCharType="begin"/>
        </w:r>
        <w:r w:rsidR="00636FC3">
          <w:rPr>
            <w:noProof/>
            <w:webHidden/>
          </w:rPr>
          <w:instrText xml:space="preserve"> PAGEREF _Toc475808141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43BB53C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2" w:history="1">
        <w:r w:rsidR="00636FC3" w:rsidRPr="00641F8E">
          <w:rPr>
            <w:rStyle w:val="Hyperlink"/>
            <w:noProof/>
          </w:rPr>
          <w:t>3.2.5.3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_Toc475808142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0489483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3" w:history="1">
        <w:r w:rsidR="00636FC3" w:rsidRPr="00641F8E">
          <w:rPr>
            <w:rStyle w:val="Hyperlink"/>
            <w:noProof/>
          </w:rPr>
          <w:t>3.2.6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Load State</w:t>
        </w:r>
        <w:r w:rsidR="00636FC3">
          <w:rPr>
            <w:noProof/>
            <w:webHidden/>
          </w:rPr>
          <w:tab/>
        </w:r>
        <w:r w:rsidR="00636FC3">
          <w:rPr>
            <w:noProof/>
            <w:webHidden/>
          </w:rPr>
          <w:fldChar w:fldCharType="begin"/>
        </w:r>
        <w:r w:rsidR="00636FC3">
          <w:rPr>
            <w:noProof/>
            <w:webHidden/>
          </w:rPr>
          <w:instrText xml:space="preserve"> PAGEREF _Toc475808143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21A440CC"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4" w:history="1">
        <w:r w:rsidR="00636FC3" w:rsidRPr="00641F8E">
          <w:rPr>
            <w:rStyle w:val="Hyperlink"/>
            <w:noProof/>
          </w:rPr>
          <w:t>3.2.6.1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_Toc475808144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35568B48"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5" w:history="1">
        <w:r w:rsidR="00636FC3" w:rsidRPr="00641F8E">
          <w:rPr>
            <w:rStyle w:val="Hyperlink"/>
            <w:noProof/>
          </w:rPr>
          <w:t>3.2.6.2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_Toc475808145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542A135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6" w:history="1">
        <w:r w:rsidR="00636FC3" w:rsidRPr="00641F8E">
          <w:rPr>
            <w:rStyle w:val="Hyperlink"/>
            <w:noProof/>
          </w:rPr>
          <w:t>3.2.6.3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Backspace Key</w:t>
        </w:r>
        <w:r w:rsidR="00636FC3">
          <w:rPr>
            <w:noProof/>
            <w:webHidden/>
          </w:rPr>
          <w:tab/>
        </w:r>
        <w:r w:rsidR="00636FC3">
          <w:rPr>
            <w:noProof/>
            <w:webHidden/>
          </w:rPr>
          <w:fldChar w:fldCharType="begin"/>
        </w:r>
        <w:r w:rsidR="00636FC3">
          <w:rPr>
            <w:noProof/>
            <w:webHidden/>
          </w:rPr>
          <w:instrText xml:space="preserve"> PAGEREF _Toc475808146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6D349D5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7" w:history="1">
        <w:r w:rsidR="00636FC3" w:rsidRPr="00641F8E">
          <w:rPr>
            <w:rStyle w:val="Hyperlink"/>
            <w:noProof/>
          </w:rPr>
          <w:t>3.2.7</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Tutorial State</w:t>
        </w:r>
        <w:r w:rsidR="00636FC3">
          <w:rPr>
            <w:noProof/>
            <w:webHidden/>
          </w:rPr>
          <w:tab/>
        </w:r>
        <w:r w:rsidR="00636FC3">
          <w:rPr>
            <w:noProof/>
            <w:webHidden/>
          </w:rPr>
          <w:fldChar w:fldCharType="begin"/>
        </w:r>
        <w:r w:rsidR="00636FC3">
          <w:rPr>
            <w:noProof/>
            <w:webHidden/>
          </w:rPr>
          <w:instrText xml:space="preserve"> PAGEREF _Toc475808147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1684D6F1"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8" w:history="1">
        <w:r w:rsidR="00636FC3" w:rsidRPr="00641F8E">
          <w:rPr>
            <w:rStyle w:val="Hyperlink"/>
            <w:noProof/>
          </w:rPr>
          <w:t>3.2.7.1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Arrow Keys</w:t>
        </w:r>
        <w:r w:rsidR="00636FC3">
          <w:rPr>
            <w:noProof/>
            <w:webHidden/>
          </w:rPr>
          <w:tab/>
        </w:r>
        <w:r w:rsidR="00636FC3">
          <w:rPr>
            <w:noProof/>
            <w:webHidden/>
          </w:rPr>
          <w:fldChar w:fldCharType="begin"/>
        </w:r>
        <w:r w:rsidR="00636FC3">
          <w:rPr>
            <w:noProof/>
            <w:webHidden/>
          </w:rPr>
          <w:instrText xml:space="preserve"> PAGEREF _Toc475808148 \h </w:instrText>
        </w:r>
        <w:r w:rsidR="00636FC3">
          <w:rPr>
            <w:noProof/>
            <w:webHidden/>
          </w:rPr>
        </w:r>
        <w:r w:rsidR="00636FC3">
          <w:rPr>
            <w:noProof/>
            <w:webHidden/>
          </w:rPr>
          <w:fldChar w:fldCharType="separate"/>
        </w:r>
        <w:r w:rsidR="004B2753">
          <w:rPr>
            <w:noProof/>
            <w:webHidden/>
          </w:rPr>
          <w:t>8</w:t>
        </w:r>
        <w:r w:rsidR="00636FC3">
          <w:rPr>
            <w:noProof/>
            <w:webHidden/>
          </w:rPr>
          <w:fldChar w:fldCharType="end"/>
        </w:r>
      </w:hyperlink>
    </w:p>
    <w:p w14:paraId="0136A835"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49" w:history="1">
        <w:r w:rsidR="00636FC3" w:rsidRPr="00641F8E">
          <w:rPr>
            <w:rStyle w:val="Hyperlink"/>
            <w:noProof/>
          </w:rPr>
          <w:t>3.2.7.2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Backspace Key</w:t>
        </w:r>
        <w:r w:rsidR="00636FC3">
          <w:rPr>
            <w:noProof/>
            <w:webHidden/>
          </w:rPr>
          <w:tab/>
        </w:r>
        <w:r w:rsidR="00636FC3">
          <w:rPr>
            <w:noProof/>
            <w:webHidden/>
          </w:rPr>
          <w:fldChar w:fldCharType="begin"/>
        </w:r>
        <w:r w:rsidR="00636FC3">
          <w:rPr>
            <w:noProof/>
            <w:webHidden/>
          </w:rPr>
          <w:instrText xml:space="preserve"> PAGEREF _Toc475808149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28DFA5C3"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0" w:history="1">
        <w:r w:rsidR="00636FC3" w:rsidRPr="00641F8E">
          <w:rPr>
            <w:rStyle w:val="Hyperlink"/>
            <w:noProof/>
          </w:rPr>
          <w:t>3.2.7.3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Q Key</w:t>
        </w:r>
        <w:r w:rsidR="00636FC3">
          <w:rPr>
            <w:noProof/>
            <w:webHidden/>
          </w:rPr>
          <w:tab/>
        </w:r>
        <w:r w:rsidR="00636FC3">
          <w:rPr>
            <w:noProof/>
            <w:webHidden/>
          </w:rPr>
          <w:fldChar w:fldCharType="begin"/>
        </w:r>
        <w:r w:rsidR="00636FC3">
          <w:rPr>
            <w:noProof/>
            <w:webHidden/>
          </w:rPr>
          <w:instrText xml:space="preserve"> PAGEREF _Toc475808150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26E6FFA3"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1" w:history="1">
        <w:r w:rsidR="00636FC3" w:rsidRPr="00641F8E">
          <w:rPr>
            <w:rStyle w:val="Hyperlink"/>
            <w:noProof/>
          </w:rPr>
          <w:t>3.3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Performance Requirements</w:t>
        </w:r>
        <w:r w:rsidR="00636FC3">
          <w:rPr>
            <w:noProof/>
            <w:webHidden/>
          </w:rPr>
          <w:tab/>
        </w:r>
        <w:r w:rsidR="00636FC3">
          <w:rPr>
            <w:noProof/>
            <w:webHidden/>
          </w:rPr>
          <w:fldChar w:fldCharType="begin"/>
        </w:r>
        <w:r w:rsidR="00636FC3">
          <w:rPr>
            <w:noProof/>
            <w:webHidden/>
          </w:rPr>
          <w:instrText xml:space="preserve"> PAGEREF _Toc475808151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06E9CE5F"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2" w:history="1">
        <w:r w:rsidR="00636FC3" w:rsidRPr="00641F8E">
          <w:rPr>
            <w:rStyle w:val="Hyperlink"/>
            <w:noProof/>
          </w:rPr>
          <w:t>3.4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Design Constraints</w:t>
        </w:r>
        <w:r w:rsidR="00636FC3">
          <w:rPr>
            <w:noProof/>
            <w:webHidden/>
          </w:rPr>
          <w:tab/>
        </w:r>
        <w:r w:rsidR="00636FC3">
          <w:rPr>
            <w:noProof/>
            <w:webHidden/>
          </w:rPr>
          <w:fldChar w:fldCharType="begin"/>
        </w:r>
        <w:r w:rsidR="00636FC3">
          <w:rPr>
            <w:noProof/>
            <w:webHidden/>
          </w:rPr>
          <w:instrText xml:space="preserve"> PAGEREF _Toc475808152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529ECC8B"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3" w:history="1">
        <w:r w:rsidR="00636FC3" w:rsidRPr="00641F8E">
          <w:rPr>
            <w:rStyle w:val="Hyperlink"/>
            <w:noProof/>
          </w:rPr>
          <w:t>3.5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Software Design Attributes</w:t>
        </w:r>
        <w:r w:rsidR="00636FC3">
          <w:rPr>
            <w:noProof/>
            <w:webHidden/>
          </w:rPr>
          <w:tab/>
        </w:r>
        <w:r w:rsidR="00636FC3">
          <w:rPr>
            <w:noProof/>
            <w:webHidden/>
          </w:rPr>
          <w:fldChar w:fldCharType="begin"/>
        </w:r>
        <w:r w:rsidR="00636FC3">
          <w:rPr>
            <w:noProof/>
            <w:webHidden/>
          </w:rPr>
          <w:instrText xml:space="preserve"> PAGEREF _Toc475808153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3119D144"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4" w:history="1">
        <w:r w:rsidR="00636FC3" w:rsidRPr="00641F8E">
          <w:rPr>
            <w:rStyle w:val="Hyperlink"/>
            <w:noProof/>
          </w:rPr>
          <w:t>3.5.1</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Reliability</w:t>
        </w:r>
        <w:r w:rsidR="00636FC3">
          <w:rPr>
            <w:noProof/>
            <w:webHidden/>
          </w:rPr>
          <w:tab/>
        </w:r>
        <w:r w:rsidR="00636FC3">
          <w:rPr>
            <w:noProof/>
            <w:webHidden/>
          </w:rPr>
          <w:fldChar w:fldCharType="begin"/>
        </w:r>
        <w:r w:rsidR="00636FC3">
          <w:rPr>
            <w:noProof/>
            <w:webHidden/>
          </w:rPr>
          <w:instrText xml:space="preserve"> PAGEREF _Toc475808154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467DFAEA"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5" w:history="1">
        <w:r w:rsidR="00636FC3" w:rsidRPr="00641F8E">
          <w:rPr>
            <w:rStyle w:val="Hyperlink"/>
            <w:noProof/>
          </w:rPr>
          <w:t>3.5.2</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Availability</w:t>
        </w:r>
        <w:r w:rsidR="00636FC3">
          <w:rPr>
            <w:noProof/>
            <w:webHidden/>
          </w:rPr>
          <w:tab/>
        </w:r>
        <w:r w:rsidR="00636FC3">
          <w:rPr>
            <w:noProof/>
            <w:webHidden/>
          </w:rPr>
          <w:fldChar w:fldCharType="begin"/>
        </w:r>
        <w:r w:rsidR="00636FC3">
          <w:rPr>
            <w:noProof/>
            <w:webHidden/>
          </w:rPr>
          <w:instrText xml:space="preserve"> PAGEREF _Toc475808155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6A0FBB59"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6" w:history="1">
        <w:r w:rsidR="00636FC3" w:rsidRPr="00641F8E">
          <w:rPr>
            <w:rStyle w:val="Hyperlink"/>
            <w:noProof/>
          </w:rPr>
          <w:t>3.5.3</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Security</w:t>
        </w:r>
        <w:r w:rsidR="00636FC3">
          <w:rPr>
            <w:noProof/>
            <w:webHidden/>
          </w:rPr>
          <w:tab/>
        </w:r>
        <w:r w:rsidR="00636FC3">
          <w:rPr>
            <w:noProof/>
            <w:webHidden/>
          </w:rPr>
          <w:fldChar w:fldCharType="begin"/>
        </w:r>
        <w:r w:rsidR="00636FC3">
          <w:rPr>
            <w:noProof/>
            <w:webHidden/>
          </w:rPr>
          <w:instrText xml:space="preserve"> PAGEREF _Toc475808156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78932516"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7" w:history="1">
        <w:r w:rsidR="00636FC3" w:rsidRPr="00641F8E">
          <w:rPr>
            <w:rStyle w:val="Hyperlink"/>
            <w:noProof/>
          </w:rPr>
          <w:t>3.5.4</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Maintainability</w:t>
        </w:r>
        <w:r w:rsidR="00636FC3">
          <w:rPr>
            <w:noProof/>
            <w:webHidden/>
          </w:rPr>
          <w:tab/>
        </w:r>
        <w:r w:rsidR="00636FC3">
          <w:rPr>
            <w:noProof/>
            <w:webHidden/>
          </w:rPr>
          <w:fldChar w:fldCharType="begin"/>
        </w:r>
        <w:r w:rsidR="00636FC3">
          <w:rPr>
            <w:noProof/>
            <w:webHidden/>
          </w:rPr>
          <w:instrText xml:space="preserve"> PAGEREF _Toc475808157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4002C271" w14:textId="77777777" w:rsidR="00636FC3" w:rsidRDefault="00B71C01">
      <w:pPr>
        <w:pStyle w:val="TOC2"/>
        <w:tabs>
          <w:tab w:val="left" w:pos="1200"/>
          <w:tab w:val="right" w:leader="underscore" w:pos="8299"/>
        </w:tabs>
        <w:rPr>
          <w:rFonts w:asciiTheme="minorHAnsi" w:eastAsiaTheme="minorEastAsia" w:hAnsiTheme="minorHAnsi" w:cstheme="minorBidi"/>
          <w:b w:val="0"/>
          <w:bCs w:val="0"/>
          <w:noProof/>
          <w:sz w:val="24"/>
          <w:szCs w:val="24"/>
          <w:lang w:val="en-GB" w:eastAsia="en-GB"/>
        </w:rPr>
      </w:pPr>
      <w:hyperlink w:anchor="_Toc475808158" w:history="1">
        <w:r w:rsidR="00636FC3" w:rsidRPr="00641F8E">
          <w:rPr>
            <w:rStyle w:val="Hyperlink"/>
            <w:noProof/>
          </w:rPr>
          <w:t>3.5.5</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Portability</w:t>
        </w:r>
        <w:r w:rsidR="00636FC3">
          <w:rPr>
            <w:noProof/>
            <w:webHidden/>
          </w:rPr>
          <w:tab/>
        </w:r>
        <w:r w:rsidR="00636FC3">
          <w:rPr>
            <w:noProof/>
            <w:webHidden/>
          </w:rPr>
          <w:fldChar w:fldCharType="begin"/>
        </w:r>
        <w:r w:rsidR="00636FC3">
          <w:rPr>
            <w:noProof/>
            <w:webHidden/>
          </w:rPr>
          <w:instrText xml:space="preserve"> PAGEREF _Toc475808158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44EA2FDC" w14:textId="77777777" w:rsidR="00636FC3" w:rsidRDefault="00B71C01">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8159" w:history="1">
        <w:r w:rsidR="00636FC3" w:rsidRPr="00641F8E">
          <w:rPr>
            <w:rStyle w:val="Hyperlink"/>
            <w:noProof/>
          </w:rPr>
          <w:t>3.6</w:t>
        </w:r>
        <w:r w:rsidR="00636FC3">
          <w:rPr>
            <w:rFonts w:asciiTheme="minorHAnsi" w:eastAsiaTheme="minorEastAsia" w:hAnsiTheme="minorHAnsi" w:cstheme="minorBidi"/>
            <w:b w:val="0"/>
            <w:bCs w:val="0"/>
            <w:noProof/>
            <w:sz w:val="24"/>
            <w:szCs w:val="24"/>
            <w:lang w:val="en-GB" w:eastAsia="en-GB"/>
          </w:rPr>
          <w:tab/>
        </w:r>
        <w:r w:rsidR="00636FC3" w:rsidRPr="00641F8E">
          <w:rPr>
            <w:rStyle w:val="Hyperlink"/>
            <w:noProof/>
          </w:rPr>
          <w:t>Other Requirements</w:t>
        </w:r>
        <w:r w:rsidR="00636FC3">
          <w:rPr>
            <w:noProof/>
            <w:webHidden/>
          </w:rPr>
          <w:tab/>
        </w:r>
        <w:r w:rsidR="00636FC3">
          <w:rPr>
            <w:noProof/>
            <w:webHidden/>
          </w:rPr>
          <w:fldChar w:fldCharType="begin"/>
        </w:r>
        <w:r w:rsidR="00636FC3">
          <w:rPr>
            <w:noProof/>
            <w:webHidden/>
          </w:rPr>
          <w:instrText xml:space="preserve"> PAGEREF _Toc475808159 \h </w:instrText>
        </w:r>
        <w:r w:rsidR="00636FC3">
          <w:rPr>
            <w:noProof/>
            <w:webHidden/>
          </w:rPr>
        </w:r>
        <w:r w:rsidR="00636FC3">
          <w:rPr>
            <w:noProof/>
            <w:webHidden/>
          </w:rPr>
          <w:fldChar w:fldCharType="separate"/>
        </w:r>
        <w:r w:rsidR="004B2753">
          <w:rPr>
            <w:noProof/>
            <w:webHidden/>
          </w:rPr>
          <w:t>9</w:t>
        </w:r>
        <w:r w:rsidR="00636FC3">
          <w:rPr>
            <w:noProof/>
            <w:webHidden/>
          </w:rPr>
          <w:fldChar w:fldCharType="end"/>
        </w:r>
      </w:hyperlink>
    </w:p>
    <w:p w14:paraId="673AD759"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0" w:history="1">
        <w:r w:rsidR="00636FC3" w:rsidRPr="00641F8E">
          <w:rPr>
            <w:rStyle w:val="Hyperlink"/>
            <w:noProof/>
          </w:rPr>
          <w:t>4</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Appendixes</w:t>
        </w:r>
        <w:r w:rsidR="00636FC3">
          <w:rPr>
            <w:noProof/>
            <w:webHidden/>
          </w:rPr>
          <w:tab/>
        </w:r>
        <w:r w:rsidR="00636FC3">
          <w:rPr>
            <w:noProof/>
            <w:webHidden/>
          </w:rPr>
          <w:fldChar w:fldCharType="begin"/>
        </w:r>
        <w:r w:rsidR="00636FC3">
          <w:rPr>
            <w:noProof/>
            <w:webHidden/>
          </w:rPr>
          <w:instrText xml:space="preserve"> PAGEREF _Toc475808160 \h </w:instrText>
        </w:r>
        <w:r w:rsidR="00636FC3">
          <w:rPr>
            <w:noProof/>
            <w:webHidden/>
          </w:rPr>
        </w:r>
        <w:r w:rsidR="00636FC3">
          <w:rPr>
            <w:noProof/>
            <w:webHidden/>
          </w:rPr>
          <w:fldChar w:fldCharType="separate"/>
        </w:r>
        <w:r w:rsidR="004B2753">
          <w:rPr>
            <w:noProof/>
            <w:webHidden/>
          </w:rPr>
          <w:t>10</w:t>
        </w:r>
        <w:r w:rsidR="00636FC3">
          <w:rPr>
            <w:noProof/>
            <w:webHidden/>
          </w:rPr>
          <w:fldChar w:fldCharType="end"/>
        </w:r>
      </w:hyperlink>
    </w:p>
    <w:p w14:paraId="576455A9" w14:textId="77777777" w:rsidR="00636FC3" w:rsidRDefault="00B71C01">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8161" w:history="1">
        <w:r w:rsidR="00636FC3" w:rsidRPr="00641F8E">
          <w:rPr>
            <w:rStyle w:val="Hyperlink"/>
            <w:noProof/>
          </w:rPr>
          <w:t>5</w:t>
        </w:r>
        <w:r w:rsidR="00636FC3">
          <w:rPr>
            <w:rFonts w:asciiTheme="minorHAnsi" w:eastAsiaTheme="minorEastAsia" w:hAnsiTheme="minorHAnsi" w:cstheme="minorBidi"/>
            <w:b w:val="0"/>
            <w:bCs w:val="0"/>
            <w:i w:val="0"/>
            <w:iCs w:val="0"/>
            <w:noProof/>
            <w:lang w:val="en-GB" w:eastAsia="en-GB"/>
          </w:rPr>
          <w:tab/>
        </w:r>
        <w:r w:rsidR="00636FC3" w:rsidRPr="00641F8E">
          <w:rPr>
            <w:rStyle w:val="Hyperlink"/>
            <w:noProof/>
          </w:rPr>
          <w:t>Index</w:t>
        </w:r>
        <w:r w:rsidR="00636FC3">
          <w:rPr>
            <w:noProof/>
            <w:webHidden/>
          </w:rPr>
          <w:tab/>
        </w:r>
        <w:r w:rsidR="00636FC3">
          <w:rPr>
            <w:noProof/>
            <w:webHidden/>
          </w:rPr>
          <w:fldChar w:fldCharType="begin"/>
        </w:r>
        <w:r w:rsidR="00636FC3">
          <w:rPr>
            <w:noProof/>
            <w:webHidden/>
          </w:rPr>
          <w:instrText xml:space="preserve"> PAGEREF _Toc475808161 \h </w:instrText>
        </w:r>
        <w:r w:rsidR="00636FC3">
          <w:rPr>
            <w:noProof/>
            <w:webHidden/>
          </w:rPr>
        </w:r>
        <w:r w:rsidR="00636FC3">
          <w:rPr>
            <w:noProof/>
            <w:webHidden/>
          </w:rPr>
          <w:fldChar w:fldCharType="separate"/>
        </w:r>
        <w:r w:rsidR="004B2753">
          <w:rPr>
            <w:noProof/>
            <w:webHidden/>
          </w:rPr>
          <w:t>10</w:t>
        </w:r>
        <w:r w:rsidR="00636FC3">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r>
        <w:t>EmojiStrike</w:t>
      </w:r>
    </w:p>
    <w:p w14:paraId="55BBF69D" w14:textId="77777777" w:rsidR="007A0494" w:rsidRDefault="00A73598">
      <w:pPr>
        <w:pStyle w:val="Heading1"/>
      </w:pPr>
      <w:bookmarkStart w:id="1" w:name="_Toc475808092"/>
      <w:r>
        <w:t>Introduction</w:t>
      </w:r>
      <w:bookmarkEnd w:id="1"/>
    </w:p>
    <w:p w14:paraId="0F71DBB8" w14:textId="2A2B609F" w:rsidR="00930F7E" w:rsidRDefault="00550D5C" w:rsidP="00406E45">
      <w:pPr>
        <w:pStyle w:val="Heading2"/>
      </w:pPr>
      <w:bookmarkStart w:id="2" w:name="_Toc475808093"/>
      <w:r>
        <w:t>Purpose</w:t>
      </w:r>
      <w:bookmarkEnd w:id="2"/>
    </w:p>
    <w:p w14:paraId="6610B295" w14:textId="34FFA2CE" w:rsidR="00550D5C" w:rsidRPr="00550D5C" w:rsidRDefault="00550D5C" w:rsidP="00163C09">
      <w:pPr>
        <w:pStyle w:val="BodyText"/>
      </w:pPr>
      <w:r w:rsidRPr="00550D5C">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5C73A22A" w:rsidR="00930F7E" w:rsidRDefault="00550D5C" w:rsidP="00406E45">
      <w:pPr>
        <w:pStyle w:val="Heading2"/>
      </w:pPr>
      <w:bookmarkStart w:id="3" w:name="_Toc475808094"/>
      <w:r>
        <w:t>Scope of Project</w:t>
      </w:r>
      <w:bookmarkEnd w:id="3"/>
    </w:p>
    <w:p w14:paraId="2A03200A" w14:textId="43E7D593" w:rsidR="00EE1B51" w:rsidRDefault="00EE1B51" w:rsidP="00163C09">
      <w:pPr>
        <w:pStyle w:val="BodyText"/>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163C09">
      <w:pPr>
        <w:pStyle w:val="BodyText"/>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0D762AD5" w:rsidR="00873EE0" w:rsidRDefault="00873EE0" w:rsidP="00406E45">
      <w:pPr>
        <w:pStyle w:val="Heading2"/>
      </w:pPr>
      <w:bookmarkStart w:id="4" w:name="_Toc475808095"/>
      <w:r>
        <w:t>Glossary</w:t>
      </w:r>
      <w:bookmarkEnd w:id="4"/>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sidR="004B2753">
        <w:rPr>
          <w:noProof/>
        </w:rPr>
        <w:t>1</w:t>
      </w:r>
      <w:r>
        <w:fldChar w:fldCharType="end"/>
      </w:r>
      <w:r>
        <w:t xml:space="preserve"> Glossary used for EmojiStrike</w:t>
      </w:r>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163C09">
            <w:pPr>
              <w:pStyle w:val="BodyText"/>
            </w:pPr>
            <w:r>
              <w:t>Term</w:t>
            </w:r>
          </w:p>
        </w:tc>
        <w:tc>
          <w:tcPr>
            <w:tcW w:w="4150" w:type="dxa"/>
          </w:tcPr>
          <w:p w14:paraId="47F7553E" w14:textId="082E16DA" w:rsidR="00873EE0" w:rsidRDefault="00873EE0" w:rsidP="00163C09">
            <w:pPr>
              <w:pStyle w:val="BodyText"/>
            </w:pPr>
            <w:r>
              <w:t>Definition</w:t>
            </w:r>
          </w:p>
        </w:tc>
      </w:tr>
      <w:tr w:rsidR="00873EE0" w14:paraId="498373B0" w14:textId="77777777" w:rsidTr="00873EE0">
        <w:tc>
          <w:tcPr>
            <w:tcW w:w="4149" w:type="dxa"/>
          </w:tcPr>
          <w:p w14:paraId="44677051" w14:textId="6184DAC6" w:rsidR="00873EE0" w:rsidRDefault="00873EE0" w:rsidP="00163C09">
            <w:pPr>
              <w:pStyle w:val="BodyText"/>
            </w:pPr>
            <w:r>
              <w:t>Power Up</w:t>
            </w:r>
          </w:p>
        </w:tc>
        <w:tc>
          <w:tcPr>
            <w:tcW w:w="4150" w:type="dxa"/>
          </w:tcPr>
          <w:p w14:paraId="4F4C9F2D" w14:textId="03328B85" w:rsidR="00873EE0" w:rsidRDefault="00873EE0" w:rsidP="00163C09">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163C09">
            <w:pPr>
              <w:pStyle w:val="BodyText"/>
            </w:pPr>
            <w:r>
              <w:t>Avatar</w:t>
            </w:r>
          </w:p>
        </w:tc>
        <w:tc>
          <w:tcPr>
            <w:tcW w:w="4150" w:type="dxa"/>
          </w:tcPr>
          <w:p w14:paraId="5D0AD7CF" w14:textId="64B4C6D3" w:rsidR="00873EE0" w:rsidRDefault="00873EE0" w:rsidP="00163C09">
            <w:pPr>
              <w:pStyle w:val="BodyText"/>
            </w:pPr>
            <w:r>
              <w:t>The image used by the player to represent them.</w:t>
            </w:r>
          </w:p>
        </w:tc>
      </w:tr>
    </w:tbl>
    <w:p w14:paraId="152489EB" w14:textId="77777777" w:rsidR="00873EE0" w:rsidRDefault="00873EE0" w:rsidP="00163C09">
      <w:pPr>
        <w:pStyle w:val="BodyText"/>
      </w:pPr>
    </w:p>
    <w:p w14:paraId="46F2ED17" w14:textId="6794A212" w:rsidR="000C15CA" w:rsidRDefault="000C15CA" w:rsidP="00406E45">
      <w:pPr>
        <w:pStyle w:val="Heading2"/>
      </w:pPr>
      <w:bookmarkStart w:id="5" w:name="_Toc475808096"/>
      <w:r>
        <w:t>References</w:t>
      </w:r>
      <w:bookmarkEnd w:id="5"/>
    </w:p>
    <w:p w14:paraId="4D0EAC40" w14:textId="7E6E3E14" w:rsidR="000C15CA" w:rsidRDefault="000C15CA" w:rsidP="00163C09">
      <w:pPr>
        <w:pStyle w:val="BodyText"/>
      </w:pPr>
      <w:r w:rsidRPr="000C15CA">
        <w:t>IEEE. IEEE Std 830-1998 IEEE Recommended Practice for Software Requirements Specifications. IEEE Computer Society, 1998.</w:t>
      </w:r>
    </w:p>
    <w:p w14:paraId="398380BF" w14:textId="77777777" w:rsidR="008B4A1F" w:rsidRDefault="008B4A1F" w:rsidP="00163C09">
      <w:pPr>
        <w:pStyle w:val="BodyText"/>
      </w:pPr>
    </w:p>
    <w:p w14:paraId="04EEEF0A" w14:textId="77777777" w:rsidR="008B4A1F" w:rsidRDefault="008B4A1F" w:rsidP="00163C09">
      <w:pPr>
        <w:pStyle w:val="BodyText"/>
      </w:pPr>
    </w:p>
    <w:p w14:paraId="5D550954" w14:textId="77777777" w:rsidR="008B4A1F" w:rsidRDefault="008B4A1F" w:rsidP="00163C09">
      <w:pPr>
        <w:pStyle w:val="BodyText"/>
      </w:pPr>
    </w:p>
    <w:p w14:paraId="2253CC49" w14:textId="77777777" w:rsidR="008B4A1F" w:rsidRDefault="008B4A1F" w:rsidP="00163C09">
      <w:pPr>
        <w:pStyle w:val="BodyText"/>
      </w:pPr>
    </w:p>
    <w:p w14:paraId="03D0CE29" w14:textId="77777777" w:rsidR="008B4A1F" w:rsidRDefault="008B4A1F" w:rsidP="00163C09">
      <w:pPr>
        <w:pStyle w:val="BodyText"/>
      </w:pPr>
    </w:p>
    <w:p w14:paraId="16B7BC6D" w14:textId="77777777" w:rsidR="008B4A1F" w:rsidRDefault="008B4A1F" w:rsidP="00163C09">
      <w:pPr>
        <w:pStyle w:val="BodyText"/>
      </w:pPr>
    </w:p>
    <w:p w14:paraId="0637CC56" w14:textId="4572114D" w:rsidR="000C15CA" w:rsidRDefault="000C15CA" w:rsidP="00406E45">
      <w:pPr>
        <w:pStyle w:val="Heading2"/>
      </w:pPr>
      <w:bookmarkStart w:id="6" w:name="_Toc475808097"/>
      <w:r>
        <w:t>Overview of Document</w:t>
      </w:r>
      <w:bookmarkEnd w:id="6"/>
    </w:p>
    <w:p w14:paraId="6DF1D79C" w14:textId="5104FA45" w:rsidR="000C15CA" w:rsidRDefault="000C15CA" w:rsidP="00163C09">
      <w:pPr>
        <w:pStyle w:val="BodyText"/>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163C09">
      <w:pPr>
        <w:pStyle w:val="BodyText"/>
      </w:pPr>
      <w:r>
        <w:t>The Requirements Specification section of this document is intended primarily for the developers, and so describes in technical terms the details of the functionality of the product.  Both sections of the document describe the same game, but since they are intended for different audiences, different language has been used.</w:t>
      </w:r>
    </w:p>
    <w:p w14:paraId="5524F780" w14:textId="77777777" w:rsidR="000C15CA" w:rsidRPr="00EE1B51" w:rsidRDefault="000C15CA" w:rsidP="00163C09">
      <w:pPr>
        <w:pStyle w:val="BodyText"/>
      </w:pPr>
    </w:p>
    <w:p w14:paraId="1E1FA6AC" w14:textId="1132CE10" w:rsidR="00A73598" w:rsidRDefault="00406E45" w:rsidP="00A73598">
      <w:pPr>
        <w:pStyle w:val="Heading1"/>
      </w:pPr>
      <w:bookmarkStart w:id="7" w:name="_Toc475808098"/>
      <w:r>
        <w:t>Overall Description</w:t>
      </w:r>
      <w:bookmarkEnd w:id="7"/>
    </w:p>
    <w:p w14:paraId="47581D0E" w14:textId="3734E6D6" w:rsidR="00406E45" w:rsidRPr="00406E45" w:rsidRDefault="00406E45" w:rsidP="00406E45">
      <w:pPr>
        <w:pStyle w:val="Heading2"/>
      </w:pPr>
      <w:bookmarkStart w:id="8" w:name="_Toc475808099"/>
      <w:r>
        <w:t>Product Perspective</w:t>
      </w:r>
      <w:bookmarkEnd w:id="8"/>
    </w:p>
    <w:p w14:paraId="263FC2F8" w14:textId="0131413D" w:rsidR="00406E45" w:rsidRDefault="00406E45" w:rsidP="00163C09">
      <w:pPr>
        <w:pStyle w:val="BodyText"/>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4F7712E2" w:rsidR="00406E45" w:rsidRPr="00406E45" w:rsidRDefault="00406E45" w:rsidP="00E82B88">
      <w:pPr>
        <w:pStyle w:val="Heading2"/>
        <w:numPr>
          <w:ilvl w:val="2"/>
          <w:numId w:val="5"/>
        </w:numPr>
      </w:pPr>
      <w:bookmarkStart w:id="9" w:name="_Toc475808100"/>
      <w:r>
        <w:t>System Interfaces</w:t>
      </w:r>
      <w:bookmarkEnd w:id="9"/>
    </w:p>
    <w:p w14:paraId="66E5F21F" w14:textId="169187A9" w:rsidR="00C10231" w:rsidRDefault="00C10231" w:rsidP="00163C09">
      <w:pPr>
        <w:pStyle w:val="BodyText"/>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163C09">
      <w:pPr>
        <w:pStyle w:val="BodyText"/>
      </w:pPr>
      <w:r>
        <w:tab/>
        <w:t>The “P” button will be used to move the game in and out of the Pause mode. The “R” button will be used to restart the game and bring it back to the main menu, and the “Q” button will be used to quit the game. “Shift”+ “Q” saves the game first and then quits. A dialog box will open asking the user to type in a name for the saved game.</w:t>
      </w:r>
    </w:p>
    <w:p w14:paraId="6A683450" w14:textId="01122FB1" w:rsidR="00C10231" w:rsidRDefault="00C10231" w:rsidP="00163C09">
      <w:pPr>
        <w:pStyle w:val="BodyText"/>
      </w:pPr>
      <w:r>
        <w:tab/>
        <w:t>The outputs will be passed using the computer monitor and speakers. The user interface display will be visible on the monitor, and game sounds will be audible through the speakers.</w:t>
      </w:r>
    </w:p>
    <w:p w14:paraId="005F14A1" w14:textId="5C828768" w:rsidR="00406E45" w:rsidRDefault="00C10231" w:rsidP="00163C09">
      <w:pPr>
        <w:pStyle w:val="BodyText"/>
      </w:pPr>
      <w:r>
        <w:tab/>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7EBA4870" w:rsidR="00E46FAC" w:rsidRDefault="00976687" w:rsidP="00E82B88">
      <w:pPr>
        <w:pStyle w:val="Heading2"/>
        <w:numPr>
          <w:ilvl w:val="2"/>
          <w:numId w:val="5"/>
        </w:numPr>
      </w:pPr>
      <w:bookmarkStart w:id="10" w:name="_Toc475808101"/>
      <w:r>
        <w:t>User Interface</w:t>
      </w:r>
      <w:bookmarkEnd w:id="10"/>
    </w:p>
    <w:p w14:paraId="100879C7" w14:textId="332903C8" w:rsidR="00E46FAC" w:rsidRDefault="00E46FAC" w:rsidP="00163C09">
      <w:pPr>
        <w:pStyle w:val="BodyText"/>
      </w:pPr>
      <w:r>
        <w:tab/>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163C09">
      <w:pPr>
        <w:pStyle w:val="BodyText"/>
      </w:pPr>
      <w:r>
        <w:tab/>
        <w:t>During each move, a small circular timer will display the amount of time remaining for the player currently doing their move.</w:t>
      </w:r>
    </w:p>
    <w:p w14:paraId="7D771662" w14:textId="51DD3092" w:rsidR="00E46FAC" w:rsidRDefault="00E46FAC" w:rsidP="00163C09">
      <w:pPr>
        <w:pStyle w:val="BodyText"/>
      </w:pPr>
      <w:r>
        <w:tab/>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163C09">
      <w:pPr>
        <w:pStyle w:val="BodyText"/>
      </w:pPr>
      <w:r>
        <w:lastRenderedPageBreak/>
        <w:tab/>
        <w:t>The users will select Emojis from a list, and type in the name for each player. They will also select the number of players from a list of pre-approved numbers. A table of maps with small previews will allow them to select the map.</w:t>
      </w:r>
    </w:p>
    <w:p w14:paraId="026785C2" w14:textId="176A0997" w:rsidR="00E46FAC" w:rsidRDefault="00E46FAC" w:rsidP="00163C09">
      <w:pPr>
        <w:pStyle w:val="BodyText"/>
      </w:pPr>
      <w:r>
        <w:tab/>
        <w:t>If a player chooses to load the game, there will appear a list of files which the user may load the game from. While saving, there will be a text input box where the user types in the saved game’s name and press Enter to quit.</w:t>
      </w:r>
    </w:p>
    <w:p w14:paraId="5883178D" w14:textId="77777777" w:rsidR="00E46FAC" w:rsidRDefault="00E46FAC" w:rsidP="00E46FAC">
      <w:pPr>
        <w:pStyle w:val="Heading2"/>
        <w:numPr>
          <w:ilvl w:val="0"/>
          <w:numId w:val="0"/>
        </w:numPr>
        <w:ind w:left="720"/>
      </w:pPr>
    </w:p>
    <w:p w14:paraId="4A9B03A3" w14:textId="56179DA7" w:rsidR="00187633" w:rsidRDefault="00E46FAC" w:rsidP="00E82B88">
      <w:pPr>
        <w:pStyle w:val="Heading2"/>
        <w:numPr>
          <w:ilvl w:val="2"/>
          <w:numId w:val="5"/>
        </w:numPr>
      </w:pPr>
      <w:bookmarkStart w:id="11" w:name="_Toc475808102"/>
      <w:r>
        <w:t>Hardware Interfaces</w:t>
      </w:r>
      <w:bookmarkEnd w:id="11"/>
    </w:p>
    <w:p w14:paraId="37E7615A" w14:textId="2FF8B24D" w:rsidR="00187633" w:rsidRPr="00187633" w:rsidRDefault="00602856" w:rsidP="00163C09">
      <w:pPr>
        <w:pStyle w:val="BodyText"/>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28E928EA" w:rsidR="00843E8C" w:rsidRDefault="00843E8C" w:rsidP="00E82B88">
      <w:pPr>
        <w:pStyle w:val="Heading2"/>
        <w:numPr>
          <w:ilvl w:val="2"/>
          <w:numId w:val="5"/>
        </w:numPr>
      </w:pPr>
      <w:bookmarkStart w:id="12" w:name="_Toc475808103"/>
      <w:r>
        <w:t>Software Interface</w:t>
      </w:r>
      <w:bookmarkEnd w:id="12"/>
    </w:p>
    <w:p w14:paraId="6F8F7E9B" w14:textId="0DA5FD07" w:rsidR="005E4842" w:rsidRDefault="005E4842" w:rsidP="00163C09">
      <w:pPr>
        <w:pStyle w:val="BodyText"/>
      </w:pPr>
      <w:r>
        <w:t>The game will be written in Java language and will interact with an operating system of any platform using the Java Virtual Machine. The Java specifications are:</w:t>
      </w:r>
      <w:r>
        <w:tab/>
      </w:r>
    </w:p>
    <w:p w14:paraId="5F17500C" w14:textId="4EA7F4C7" w:rsidR="005E4842" w:rsidRDefault="005E4842" w:rsidP="00163C09">
      <w:pPr>
        <w:pStyle w:val="BodyText"/>
        <w:numPr>
          <w:ilvl w:val="2"/>
          <w:numId w:val="6"/>
        </w:numPr>
      </w:pPr>
      <w:r>
        <w:t>Java Version 8 Update 121 from www.java.com</w:t>
      </w:r>
    </w:p>
    <w:p w14:paraId="2B8552E8" w14:textId="1B1D2589" w:rsidR="005E4842" w:rsidRDefault="005E4842" w:rsidP="00163C09">
      <w:pPr>
        <w:pStyle w:val="BodyText"/>
        <w:numPr>
          <w:ilvl w:val="2"/>
          <w:numId w:val="6"/>
        </w:numPr>
      </w:pPr>
      <w:r>
        <w:t>Communications Interface</w:t>
      </w:r>
    </w:p>
    <w:p w14:paraId="1D48F122" w14:textId="4835C14D" w:rsidR="00843E8C" w:rsidRDefault="005E4842" w:rsidP="00163C09">
      <w:pPr>
        <w:pStyle w:val="BodyText"/>
        <w:numPr>
          <w:ilvl w:val="2"/>
          <w:numId w:val="6"/>
        </w:numPr>
      </w:pPr>
      <w:r>
        <w:t>N/A</w:t>
      </w:r>
    </w:p>
    <w:p w14:paraId="6CC47975" w14:textId="7C374EB8" w:rsidR="005E4842" w:rsidRDefault="005E4842" w:rsidP="00E82B88">
      <w:pPr>
        <w:pStyle w:val="Heading2"/>
        <w:numPr>
          <w:ilvl w:val="2"/>
          <w:numId w:val="5"/>
        </w:numPr>
      </w:pPr>
      <w:bookmarkStart w:id="13" w:name="_Toc475808104"/>
      <w:r>
        <w:t>Communications Interface</w:t>
      </w:r>
      <w:bookmarkEnd w:id="13"/>
    </w:p>
    <w:p w14:paraId="6235419E" w14:textId="53149D16" w:rsidR="005E4842" w:rsidRDefault="005E4842" w:rsidP="00163C09">
      <w:pPr>
        <w:pStyle w:val="BodyText"/>
      </w:pPr>
      <w:r>
        <w:t>N/A</w:t>
      </w:r>
    </w:p>
    <w:p w14:paraId="58DB27F0" w14:textId="718761B4" w:rsidR="005E4842" w:rsidRDefault="005E4842" w:rsidP="00E82B88">
      <w:pPr>
        <w:pStyle w:val="Heading2"/>
        <w:numPr>
          <w:ilvl w:val="2"/>
          <w:numId w:val="5"/>
        </w:numPr>
      </w:pPr>
      <w:bookmarkStart w:id="14" w:name="_Toc475808105"/>
      <w:r>
        <w:t>Memory Constraints</w:t>
      </w:r>
      <w:bookmarkEnd w:id="14"/>
    </w:p>
    <w:p w14:paraId="3FF7867A" w14:textId="02BAC8D7" w:rsidR="007E1253" w:rsidRPr="007E1253" w:rsidRDefault="007E1253" w:rsidP="00163C09">
      <w:pPr>
        <w:pStyle w:val="BodyText"/>
      </w:pPr>
      <w:r w:rsidRPr="007E1253">
        <w:t>In the Java Virtual Machine, -Xmx is 2 gigabytes, and the -Xms is 256 megabytes. The program will use the default settings.</w:t>
      </w:r>
    </w:p>
    <w:p w14:paraId="332DE564" w14:textId="0C8A86A2" w:rsidR="007E1253" w:rsidRDefault="007E1253" w:rsidP="00E82B88">
      <w:pPr>
        <w:pStyle w:val="Heading2"/>
        <w:numPr>
          <w:ilvl w:val="2"/>
          <w:numId w:val="5"/>
        </w:numPr>
      </w:pPr>
      <w:bookmarkStart w:id="15" w:name="_Toc475808106"/>
      <w:r>
        <w:t>Operations</w:t>
      </w:r>
      <w:bookmarkEnd w:id="15"/>
    </w:p>
    <w:p w14:paraId="0DFB4E18" w14:textId="4A3C5B14" w:rsidR="007E1253" w:rsidRDefault="007E1253" w:rsidP="00163C09">
      <w:pPr>
        <w:pStyle w:val="BodyText"/>
      </w:pPr>
      <w:r>
        <w:t>There are four modes of operation. There is the “Loading” mode, the “Main Menu” mode, the “Pause” mode, the “Game” mode.</w:t>
      </w:r>
    </w:p>
    <w:p w14:paraId="1036C974" w14:textId="795BF907" w:rsidR="007E1253" w:rsidRDefault="007E1253" w:rsidP="00163C09">
      <w:pPr>
        <w:pStyle w:val="BodyText"/>
      </w:pPr>
      <w:r>
        <w:tab/>
        <w:t>During the “Loading” mode, no keys can be used. There are no user operations in this mode since the program is loading the game.</w:t>
      </w:r>
    </w:p>
    <w:p w14:paraId="0EB0470F" w14:textId="3492A96F" w:rsidR="007E1253" w:rsidRDefault="007E1253" w:rsidP="00163C09">
      <w:pPr>
        <w:pStyle w:val="BodyText"/>
      </w:pPr>
      <w:r>
        <w:tab/>
        <w:t>Throughout all the following modes, the users can use the “Q” key to quit the game, and the “R” key to bring them back to the main menu and delete any progress.</w:t>
      </w:r>
    </w:p>
    <w:p w14:paraId="4ECCEE37" w14:textId="0A957992" w:rsidR="007E1253" w:rsidRDefault="007E1253" w:rsidP="00163C09">
      <w:pPr>
        <w:pStyle w:val="BodyText"/>
      </w:pPr>
      <w:r>
        <w:tab/>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163C09">
      <w:pPr>
        <w:pStyle w:val="BodyText"/>
      </w:pPr>
      <w:r>
        <w:tab/>
        <w:t>In the “Pause” mode, the user can only use the “R”, “P”, “Q”, and “Shift” + “Q” keys. The “P” key moves the user back into the “Game mode”.</w:t>
      </w:r>
    </w:p>
    <w:p w14:paraId="7236C901" w14:textId="59FE9C07" w:rsidR="00BF5CBC" w:rsidRDefault="007E1253" w:rsidP="00163C09">
      <w:pPr>
        <w:pStyle w:val="BodyText"/>
      </w:pPr>
      <w:r>
        <w:tab/>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74FF7926" w14:textId="6DA43595" w:rsidR="00BF5CBC" w:rsidRPr="007E1253" w:rsidRDefault="00BF5CBC" w:rsidP="00163C09">
      <w:pPr>
        <w:pStyle w:val="BodyText"/>
      </w:pPr>
    </w:p>
    <w:p w14:paraId="17249D4F" w14:textId="1A392396" w:rsidR="007E1253" w:rsidRDefault="007E1253" w:rsidP="00E82B88">
      <w:pPr>
        <w:pStyle w:val="Heading2"/>
        <w:numPr>
          <w:ilvl w:val="2"/>
          <w:numId w:val="5"/>
        </w:numPr>
      </w:pPr>
      <w:bookmarkStart w:id="16" w:name="_Toc475808107"/>
      <w:r>
        <w:t>Site Adaptation Requirements</w:t>
      </w:r>
      <w:bookmarkEnd w:id="16"/>
    </w:p>
    <w:p w14:paraId="7432402A" w14:textId="77777777" w:rsidR="00BF5CBC" w:rsidRDefault="00BF5CBC" w:rsidP="00163C09">
      <w:pPr>
        <w:pStyle w:val="BodyText"/>
      </w:pPr>
      <w:r>
        <w:t>a)</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163C09">
      <w:pPr>
        <w:pStyle w:val="BodyText"/>
      </w:pPr>
      <w:r>
        <w:t>b)</w:t>
      </w:r>
      <w:r>
        <w:tab/>
        <w:t>Since our application will not change functionality in different areas of deployment, we will not have any specific mission-related features.</w:t>
      </w:r>
    </w:p>
    <w:p w14:paraId="7E849E1C" w14:textId="493CC710" w:rsidR="00BF5CBC" w:rsidRDefault="00BF5CBC" w:rsidP="00BF5CBC">
      <w:pPr>
        <w:pStyle w:val="Heading2"/>
      </w:pPr>
      <w:bookmarkStart w:id="17" w:name="_Toc475808108"/>
      <w:r>
        <w:t>Product Functions</w:t>
      </w:r>
      <w:bookmarkEnd w:id="17"/>
    </w:p>
    <w:p w14:paraId="120AF6D2" w14:textId="403BCD22" w:rsidR="007874F1" w:rsidRPr="007874F1" w:rsidRDefault="004252A7" w:rsidP="004252A7">
      <w:pPr>
        <w:pStyle w:val="Caption"/>
      </w:pPr>
      <w:r>
        <w:t>Figure 1 Use Case Diagram</w:t>
      </w:r>
    </w:p>
    <w:p w14:paraId="00923003" w14:textId="0FB7611E" w:rsidR="007874F1" w:rsidRDefault="007874F1" w:rsidP="00163C09">
      <w:pPr>
        <w:pStyle w:val="BodyText"/>
      </w:pPr>
      <w:r>
        <w:rPr>
          <w:noProof/>
          <w:lang w:val="en-GB" w:eastAsia="en-GB"/>
        </w:rPr>
        <w:drawing>
          <wp:anchor distT="0" distB="0" distL="114300" distR="114300" simplePos="0" relativeHeight="251659264" behindDoc="0" locked="0" layoutInCell="1" allowOverlap="1" wp14:anchorId="79387AE4" wp14:editId="3FB1DF49">
            <wp:simplePos x="0" y="0"/>
            <wp:positionH relativeFrom="column">
              <wp:posOffset>337820</wp:posOffset>
            </wp:positionH>
            <wp:positionV relativeFrom="paragraph">
              <wp:posOffset>66675</wp:posOffset>
            </wp:positionV>
            <wp:extent cx="4502785" cy="2728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df"/>
                    <pic:cNvPicPr/>
                  </pic:nvPicPr>
                  <pic:blipFill rotWithShape="1">
                    <a:blip r:embed="rId9">
                      <a:extLst>
                        <a:ext uri="{28A0092B-C50C-407E-A947-70E740481C1C}">
                          <a14:useLocalDpi xmlns:a14="http://schemas.microsoft.com/office/drawing/2010/main" val="0"/>
                        </a:ext>
                      </a:extLst>
                    </a:blip>
                    <a:srcRect l="-1475" t="9120" r="1475" b="36676"/>
                    <a:stretch/>
                  </pic:blipFill>
                  <pic:spPr bwMode="auto">
                    <a:xfrm>
                      <a:off x="0" y="0"/>
                      <a:ext cx="4502785" cy="2728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0D04D" w14:textId="03F60200" w:rsidR="007874F1" w:rsidRDefault="007874F1" w:rsidP="00163C09">
      <w:pPr>
        <w:pStyle w:val="BodyText"/>
      </w:pPr>
    </w:p>
    <w:p w14:paraId="0348931F" w14:textId="05EE099C" w:rsidR="007874F1" w:rsidRPr="007874F1" w:rsidRDefault="007874F1" w:rsidP="00163C09">
      <w:pPr>
        <w:pStyle w:val="BodyText"/>
      </w:pPr>
    </w:p>
    <w:p w14:paraId="12C7C4A5" w14:textId="77777777" w:rsidR="00B71C01" w:rsidRDefault="00B71C01" w:rsidP="00163C09">
      <w:pPr>
        <w:pStyle w:val="BodyText"/>
      </w:pPr>
    </w:p>
    <w:p w14:paraId="14CFA458" w14:textId="77777777" w:rsidR="00B71C01" w:rsidRDefault="00B71C01" w:rsidP="00163C09">
      <w:pPr>
        <w:pStyle w:val="BodyText"/>
      </w:pPr>
    </w:p>
    <w:p w14:paraId="7CE0727F" w14:textId="77777777" w:rsidR="00B71C01" w:rsidRDefault="00B71C01" w:rsidP="00163C09">
      <w:pPr>
        <w:pStyle w:val="BodyText"/>
      </w:pPr>
    </w:p>
    <w:p w14:paraId="49956A9F" w14:textId="77777777" w:rsidR="00B71C01" w:rsidRDefault="00B71C01" w:rsidP="00163C09">
      <w:pPr>
        <w:pStyle w:val="BodyText"/>
      </w:pPr>
    </w:p>
    <w:p w14:paraId="0428329A" w14:textId="77777777" w:rsidR="00B71C01" w:rsidRDefault="00B71C01" w:rsidP="00163C09">
      <w:pPr>
        <w:pStyle w:val="BodyText"/>
      </w:pPr>
    </w:p>
    <w:p w14:paraId="1529F372" w14:textId="77777777" w:rsidR="00B71C01" w:rsidRDefault="00B71C01" w:rsidP="00163C09">
      <w:pPr>
        <w:pStyle w:val="BodyText"/>
      </w:pPr>
    </w:p>
    <w:p w14:paraId="056D2A6B" w14:textId="77777777" w:rsidR="00B71C01" w:rsidRDefault="00B71C01" w:rsidP="00163C09">
      <w:pPr>
        <w:pStyle w:val="BodyText"/>
      </w:pPr>
    </w:p>
    <w:p w14:paraId="480101B8" w14:textId="77777777" w:rsidR="00B71C01" w:rsidRDefault="00B71C01" w:rsidP="00163C09">
      <w:pPr>
        <w:pStyle w:val="BodyText"/>
      </w:pPr>
    </w:p>
    <w:p w14:paraId="208655DD" w14:textId="7381FC52" w:rsidR="00BF5CBC" w:rsidRPr="00163C09" w:rsidRDefault="004F2D4D" w:rsidP="00163C09">
      <w:pPr>
        <w:pStyle w:val="BodyText"/>
      </w:pPr>
      <w:r w:rsidRPr="00163C09">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5F1FB0C8" w14:textId="0EC8EAF6" w:rsidR="00AA7E2A" w:rsidRDefault="00DE1E48" w:rsidP="00163C09">
      <w:pPr>
        <w:pStyle w:val="BodyText"/>
      </w:pPr>
      <w:r>
        <w:t xml:space="preserve">Save Game: </w:t>
      </w:r>
      <w:r w:rsidR="00484311">
        <w:t>Player</w:t>
      </w:r>
      <w:r w:rsidR="00B507CE">
        <w:t xml:space="preserve"> </w:t>
      </w:r>
      <w:r w:rsidR="00484311">
        <w:t>s</w:t>
      </w:r>
      <w:r>
        <w:t xml:space="preserve">aves the game state to be retrieved later. </w:t>
      </w:r>
      <w:r w:rsidR="0064080A">
        <w:t>User can rename their save files.  By default, date of saving time will be added.</w:t>
      </w:r>
    </w:p>
    <w:p w14:paraId="6CAD0D23" w14:textId="33DDF10A" w:rsidR="0064080A" w:rsidRDefault="0064080A" w:rsidP="00163C09">
      <w:pPr>
        <w:pStyle w:val="BodyText"/>
      </w:pPr>
      <w:r>
        <w:t xml:space="preserve">Load Game: </w:t>
      </w:r>
      <w:r w:rsidR="00484311">
        <w:t>Player l</w:t>
      </w:r>
      <w:r>
        <w:t>oads the previously saved game state</w:t>
      </w:r>
      <w:r w:rsidR="00123352">
        <w:t xml:space="preserve">. </w:t>
      </w:r>
      <w:r>
        <w:t xml:space="preserve"> </w:t>
      </w:r>
    </w:p>
    <w:p w14:paraId="4231C6EF" w14:textId="5165B0A2" w:rsidR="00474A6B" w:rsidRDefault="00474A6B" w:rsidP="00163C09">
      <w:pPr>
        <w:pStyle w:val="BodyText"/>
      </w:pPr>
      <w:r>
        <w:t xml:space="preserve">Move Character: </w:t>
      </w:r>
      <w:r w:rsidR="00432779">
        <w:t>Makes the character initiate physical interactions with its</w:t>
      </w:r>
      <w:r w:rsidR="001C03C8">
        <w:t xml:space="preserve"> surroundings.  Player may chang</w:t>
      </w:r>
      <w:r w:rsidR="00F218D5">
        <w:t>e character position</w:t>
      </w:r>
      <w:r w:rsidR="00432779">
        <w:t xml:space="preserve"> on the map during this case.</w:t>
      </w:r>
    </w:p>
    <w:p w14:paraId="1FBB30F8" w14:textId="77777777" w:rsidR="00484311" w:rsidRDefault="00D3577B" w:rsidP="00163C09">
      <w:pPr>
        <w:pStyle w:val="BodyText"/>
      </w:pPr>
      <w:r>
        <w:t xml:space="preserve">Shoot: </w:t>
      </w:r>
      <w:r w:rsidR="001B7AB6">
        <w:t xml:space="preserve">Allows the player to attack inactive players.  During this case, player can not initiate movement.  </w:t>
      </w:r>
    </w:p>
    <w:p w14:paraId="1099934B" w14:textId="190F9CE4" w:rsidR="00AE199F" w:rsidRDefault="00484311" w:rsidP="00163C09">
      <w:pPr>
        <w:pStyle w:val="BodyText"/>
      </w:pPr>
      <w:r>
        <w:t xml:space="preserve">Choose Map: </w:t>
      </w:r>
      <w:r w:rsidR="00AE199F">
        <w:t>Player chooses one of predetermined maps to be used in game case.</w:t>
      </w:r>
    </w:p>
    <w:p w14:paraId="07028B95" w14:textId="5E15F9E1" w:rsidR="00AE199F" w:rsidRDefault="00B507CE" w:rsidP="00163C09">
      <w:pPr>
        <w:pStyle w:val="BodyText"/>
      </w:pPr>
      <w:r>
        <w:lastRenderedPageBreak/>
        <w:t>Select Emoji:  Players choose their avatars, which will be used by individual players during game case.</w:t>
      </w:r>
    </w:p>
    <w:p w14:paraId="392EBEAA" w14:textId="5350823C" w:rsidR="00F37F6F" w:rsidRDefault="00F37F6F" w:rsidP="00163C09">
      <w:pPr>
        <w:pStyle w:val="BodyText"/>
      </w:pPr>
      <w:r>
        <w:t xml:space="preserve">Write Name: </w:t>
      </w:r>
      <w:r w:rsidR="00927BF7">
        <w:t>Players choose their</w:t>
      </w:r>
      <w:r w:rsidR="00927BF7">
        <w:t xml:space="preserve"> names, which will be used by individual players during game case.</w:t>
      </w:r>
    </w:p>
    <w:p w14:paraId="517BA2B6" w14:textId="78497378" w:rsidR="00163C09" w:rsidRPr="00163C09" w:rsidRDefault="004F14B2" w:rsidP="00163C09">
      <w:pPr>
        <w:pStyle w:val="BodyText"/>
      </w:pPr>
      <w:r>
        <w:t>Pause t</w:t>
      </w:r>
      <w:r w:rsidR="00927BF7">
        <w:t xml:space="preserve">he Game: </w:t>
      </w:r>
      <w:r w:rsidR="001B26A1">
        <w:t>Player pauses the game to be resumed by the player at a desired time.</w:t>
      </w:r>
    </w:p>
    <w:p w14:paraId="62EC553D" w14:textId="276EE8D4" w:rsidR="004F2D4D" w:rsidRDefault="004F2D4D" w:rsidP="004F2D4D">
      <w:pPr>
        <w:pStyle w:val="Heading2"/>
      </w:pPr>
      <w:bookmarkStart w:id="18" w:name="_Toc475808109"/>
      <w:r>
        <w:t xml:space="preserve">User </w:t>
      </w:r>
      <w:r w:rsidR="00E40150">
        <w:t>Characteristics</w:t>
      </w:r>
      <w:bookmarkEnd w:id="18"/>
    </w:p>
    <w:p w14:paraId="4B830154" w14:textId="4E12B88A" w:rsidR="004F2D4D" w:rsidRDefault="005321F5" w:rsidP="00163C09">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5426BA22" w:rsidR="005321F5" w:rsidRDefault="005321F5" w:rsidP="005321F5">
      <w:pPr>
        <w:pStyle w:val="Heading2"/>
      </w:pPr>
      <w:bookmarkStart w:id="19" w:name="_Toc475808110"/>
      <w:r>
        <w:t>Constraints</w:t>
      </w:r>
      <w:bookmarkEnd w:id="19"/>
    </w:p>
    <w:p w14:paraId="21D1BD54" w14:textId="6FC35BCC" w:rsidR="00281E16" w:rsidRDefault="000C31AB" w:rsidP="00163C09">
      <w:pPr>
        <w:pStyle w:val="BodyText"/>
      </w:pPr>
      <w:r w:rsidRPr="000C31AB">
        <w:t>Developers must create the game in Java.</w:t>
      </w:r>
    </w:p>
    <w:p w14:paraId="5C04DE55" w14:textId="1206F35D" w:rsidR="000C31AB" w:rsidRPr="005321F5" w:rsidRDefault="000C31AB" w:rsidP="000C31AB">
      <w:pPr>
        <w:pStyle w:val="Heading2"/>
      </w:pPr>
      <w:bookmarkStart w:id="20" w:name="_Toc475808111"/>
      <w:r>
        <w:t>Assumptions and Dependencies</w:t>
      </w:r>
      <w:bookmarkEnd w:id="20"/>
    </w:p>
    <w:p w14:paraId="79178330" w14:textId="77777777" w:rsidR="000C31AB" w:rsidRDefault="000C31AB" w:rsidP="00163C09">
      <w:pPr>
        <w:pStyle w:val="BodyText"/>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163C09">
      <w:pPr>
        <w:pStyle w:val="BodyText"/>
      </w:pPr>
      <w:r>
        <w:tab/>
        <w:t>We are expecting that the game is designed for multi-color and multi-dimensional screens with a size such that gameplay is user-friendly.</w:t>
      </w:r>
    </w:p>
    <w:p w14:paraId="5700249C" w14:textId="4429D2AC" w:rsidR="005321F5" w:rsidRDefault="000C31AB" w:rsidP="00163C09">
      <w:pPr>
        <w:pStyle w:val="BodyText"/>
      </w:pPr>
      <w:r>
        <w:tab/>
        <w:t>We are expecting that the game is developed using an up-to-date Java version to avoid version conflicts.</w:t>
      </w:r>
    </w:p>
    <w:p w14:paraId="272C3AA5" w14:textId="58B30833" w:rsidR="007048C9" w:rsidRDefault="007048C9" w:rsidP="007048C9">
      <w:pPr>
        <w:pStyle w:val="Heading2"/>
      </w:pPr>
      <w:bookmarkStart w:id="21" w:name="_Toc475808112"/>
      <w:r>
        <w:t>Apportioning the Requirements</w:t>
      </w:r>
      <w:bookmarkEnd w:id="21"/>
    </w:p>
    <w:p w14:paraId="1D276D9D" w14:textId="77777777" w:rsidR="007048C9" w:rsidRDefault="007048C9" w:rsidP="00163C09">
      <w:pPr>
        <w:pStyle w:val="BodyText"/>
      </w:pPr>
      <w:r>
        <w:tab/>
        <w:t>If the up-to-date Java version of the development time requires different hardware and software constraints (like macOS losing support), requirements may change at the time.</w:t>
      </w:r>
    </w:p>
    <w:p w14:paraId="442420A1" w14:textId="21B5B0B4" w:rsidR="00E46FAC" w:rsidRDefault="007048C9" w:rsidP="00163C09">
      <w:pPr>
        <w:pStyle w:val="BodyText"/>
      </w:pPr>
      <w:r>
        <w:tab/>
        <w:t>If the up-to-date computer communication technologies render the use of a keyboard, speaker, or display interfaces obsolete; different types of I/O with the user should be implemented.</w:t>
      </w:r>
    </w:p>
    <w:p w14:paraId="572A8AB1" w14:textId="1F66F6D0" w:rsidR="00C64910" w:rsidRPr="00C64910" w:rsidRDefault="00614559" w:rsidP="00C64910">
      <w:pPr>
        <w:pStyle w:val="Heading1"/>
      </w:pPr>
      <w:bookmarkStart w:id="22" w:name="_Toc475808113"/>
      <w:r>
        <w:t>Specific Requirements</w:t>
      </w:r>
      <w:bookmarkEnd w:id="22"/>
    </w:p>
    <w:p w14:paraId="6155EF0E" w14:textId="7298C28E" w:rsidR="005A678F" w:rsidRDefault="006F1C9C" w:rsidP="00406E45">
      <w:pPr>
        <w:pStyle w:val="Heading2"/>
      </w:pPr>
      <w:bookmarkStart w:id="23" w:name="_Toc475808114"/>
      <w:r>
        <w:t>External Interface Requirements</w:t>
      </w:r>
      <w:bookmarkEnd w:id="23"/>
    </w:p>
    <w:p w14:paraId="07F6356D" w14:textId="6E9B05B8" w:rsidR="00025F47" w:rsidRDefault="00025F47" w:rsidP="00E82B88">
      <w:pPr>
        <w:pStyle w:val="Heading2"/>
        <w:numPr>
          <w:ilvl w:val="2"/>
          <w:numId w:val="5"/>
        </w:numPr>
      </w:pPr>
      <w:bookmarkStart w:id="24" w:name="_Toc475808115"/>
      <w:r>
        <w:t>User Interfaces</w:t>
      </w:r>
      <w:bookmarkEnd w:id="24"/>
    </w:p>
    <w:p w14:paraId="3777BF64" w14:textId="2A7A96A5" w:rsidR="00025F47" w:rsidRPr="00163C09" w:rsidRDefault="00025F47" w:rsidP="00163C09">
      <w:pPr>
        <w:pStyle w:val="BodyText"/>
      </w:pPr>
      <w:r w:rsidRPr="00163C09">
        <w:t xml:space="preserve">    The system starts a window in Java and waits for keyboard inputs from the user to change the game state. Different commands work in different states, and so not all keys work in every part of the game. For example, the ASDW commands will not work for the menu state.</w:t>
      </w:r>
    </w:p>
    <w:p w14:paraId="1A0C1A68" w14:textId="5E63A452" w:rsidR="003139F3" w:rsidRPr="00163C09" w:rsidRDefault="003139F3" w:rsidP="00E82B88">
      <w:pPr>
        <w:pStyle w:val="Heading2"/>
        <w:numPr>
          <w:ilvl w:val="2"/>
          <w:numId w:val="5"/>
        </w:numPr>
      </w:pPr>
      <w:bookmarkStart w:id="25" w:name="_Toc475808116"/>
      <w:r w:rsidRPr="00163C09">
        <w:t>Hardware Interfaces</w:t>
      </w:r>
      <w:bookmarkEnd w:id="25"/>
    </w:p>
    <w:p w14:paraId="4ADC2DF7" w14:textId="19D8AA94" w:rsidR="00FC63FB" w:rsidRPr="00163C09" w:rsidRDefault="00115C8C" w:rsidP="00163C09">
      <w:pPr>
        <w:pStyle w:val="BodyText"/>
      </w:pPr>
      <w:r w:rsidRPr="00163C09">
        <w:t>The three pieces of hardware in the system will be a keyboard, speakers, and a monitor. The keyboard will allow users to enter commands to be interpreted by the game, and the changes will work in real-time. The speakers will play sounds related to the gameplay in order to create a better user experience. The monitor will display the game to the user. The monitors and speakers will change depending on the input from the keyboard. Both of them will also perform in real-time.</w:t>
      </w:r>
    </w:p>
    <w:p w14:paraId="06DBF5D5" w14:textId="45A49404" w:rsidR="00890B36" w:rsidRDefault="00890B36" w:rsidP="00890B36">
      <w:pPr>
        <w:pStyle w:val="Heading2"/>
      </w:pPr>
      <w:bookmarkStart w:id="26" w:name="_Toc475808119"/>
      <w:r>
        <w:t>Functional Requirements</w:t>
      </w:r>
      <w:bookmarkEnd w:id="26"/>
    </w:p>
    <w:p w14:paraId="58E9DDF5" w14:textId="77777777" w:rsidR="00E138B9" w:rsidRDefault="00E138B9" w:rsidP="00163C09">
      <w:pPr>
        <w:pStyle w:val="BodyText"/>
      </w:pPr>
    </w:p>
    <w:p w14:paraId="1EF4DCB1" w14:textId="77777777" w:rsidR="00E138B9" w:rsidRDefault="00E138B9" w:rsidP="00163C09">
      <w:pPr>
        <w:pStyle w:val="BodyText"/>
      </w:pPr>
    </w:p>
    <w:p w14:paraId="4CC00810" w14:textId="7145F264" w:rsidR="00E138B9" w:rsidRPr="00E138B9" w:rsidRDefault="00E138B9" w:rsidP="00163C09">
      <w:pPr>
        <w:pStyle w:val="BodyText"/>
      </w:pPr>
      <w:r w:rsidRPr="00E138B9">
        <w:t xml:space="preserve">Table </w:t>
      </w:r>
      <w:fldSimple w:instr=" SEQ Figure \* ARABIC ">
        <w:r w:rsidRPr="00E138B9">
          <w:rPr>
            <w:noProof/>
          </w:rPr>
          <w:t>2</w:t>
        </w:r>
      </w:fldSimple>
      <w:r w:rsidRPr="00E138B9">
        <w:t xml:space="preserve"> Keys and their functions</w:t>
      </w:r>
    </w:p>
    <w:tbl>
      <w:tblPr>
        <w:tblStyle w:val="TableGrid"/>
        <w:tblW w:w="0" w:type="auto"/>
        <w:tblLook w:val="04A0" w:firstRow="1" w:lastRow="0" w:firstColumn="1" w:lastColumn="0" w:noHBand="0" w:noVBand="1"/>
      </w:tblPr>
      <w:tblGrid>
        <w:gridCol w:w="4149"/>
        <w:gridCol w:w="4150"/>
      </w:tblGrid>
      <w:tr w:rsidR="00E138B9" w14:paraId="7D5A7CC2" w14:textId="77777777" w:rsidTr="00E138B9">
        <w:tc>
          <w:tcPr>
            <w:tcW w:w="4149" w:type="dxa"/>
          </w:tcPr>
          <w:p w14:paraId="248FB9ED" w14:textId="53C31D05" w:rsidR="00E138B9" w:rsidRDefault="00E138B9" w:rsidP="00163C09">
            <w:pPr>
              <w:pStyle w:val="BodyText"/>
            </w:pPr>
            <w:r w:rsidRPr="00E138B9">
              <w:t>Arrow Keys</w:t>
            </w:r>
          </w:p>
        </w:tc>
        <w:tc>
          <w:tcPr>
            <w:tcW w:w="4150" w:type="dxa"/>
          </w:tcPr>
          <w:p w14:paraId="705BD4DF" w14:textId="77777777" w:rsidR="00E138B9" w:rsidRPr="00163C09" w:rsidRDefault="00E138B9" w:rsidP="00163C09">
            <w:pPr>
              <w:pStyle w:val="BodyText"/>
            </w:pPr>
            <w:r w:rsidRPr="00163C09">
              <w:t>When in the Menu, Load and Choice states, the system shall navigate to the selected option from those that are available. The up key will move it up, the down key will move it down. It will loop through the options. In the Load State, if there are no saved games, no action shall be taken.</w:t>
            </w:r>
          </w:p>
          <w:p w14:paraId="0E025511" w14:textId="7E02306A" w:rsidR="00E138B9" w:rsidRPr="00163C09" w:rsidRDefault="00E138B9" w:rsidP="00163C09">
            <w:pPr>
              <w:pStyle w:val="BodyText"/>
            </w:pPr>
            <w:r w:rsidRPr="00163C09">
              <w:t>When in the Game state, the system shall adjust the direction where the weapon will be fired, and represent an arrow in the direction (showed by a combination of the keys).</w:t>
            </w:r>
          </w:p>
          <w:p w14:paraId="38DC7AA9" w14:textId="35085436" w:rsidR="00E138B9" w:rsidRPr="00163C09" w:rsidRDefault="00E138B9" w:rsidP="00163C09">
            <w:pPr>
              <w:pStyle w:val="BodyText"/>
            </w:pPr>
            <w:r w:rsidRPr="00163C09">
              <w:t>When in the Tutorial state, the system shall scroll up or down through the tutorial depending on which key is pressed.</w:t>
            </w:r>
          </w:p>
        </w:tc>
      </w:tr>
      <w:tr w:rsidR="00E138B9" w14:paraId="3DF920F4" w14:textId="77777777" w:rsidTr="00E138B9">
        <w:tc>
          <w:tcPr>
            <w:tcW w:w="4149" w:type="dxa"/>
          </w:tcPr>
          <w:p w14:paraId="137116BD" w14:textId="4433B71A" w:rsidR="00E138B9" w:rsidRDefault="00E138B9" w:rsidP="00163C09">
            <w:pPr>
              <w:pStyle w:val="BodyText"/>
            </w:pPr>
            <w:r w:rsidRPr="00E138B9">
              <w:t>Enter Key</w:t>
            </w:r>
          </w:p>
        </w:tc>
        <w:tc>
          <w:tcPr>
            <w:tcW w:w="4150" w:type="dxa"/>
          </w:tcPr>
          <w:p w14:paraId="21BFB328" w14:textId="77777777" w:rsidR="00E138B9" w:rsidRPr="00163C09" w:rsidRDefault="00E138B9" w:rsidP="00163C09">
            <w:pPr>
              <w:pStyle w:val="BodyText"/>
            </w:pPr>
            <w:r w:rsidRPr="00163C09">
              <w:t>When in the Menu, Choice, and Load states, the system shall execute the selected option.</w:t>
            </w:r>
          </w:p>
          <w:p w14:paraId="748218AA" w14:textId="4E91A97F" w:rsidR="00E138B9" w:rsidRPr="00163C09" w:rsidRDefault="00E138B9" w:rsidP="00163C09">
            <w:pPr>
              <w:pStyle w:val="BodyText"/>
            </w:pPr>
            <w:r w:rsidRPr="00163C09">
              <w:t>When in the Save state, the system shall make a new file with the data of the current game along with the name entered by the player, and then return the game to its previous state</w:t>
            </w:r>
          </w:p>
        </w:tc>
      </w:tr>
      <w:tr w:rsidR="00E138B9" w14:paraId="042A4761" w14:textId="77777777" w:rsidTr="00E138B9">
        <w:tc>
          <w:tcPr>
            <w:tcW w:w="4149" w:type="dxa"/>
          </w:tcPr>
          <w:p w14:paraId="1971F966" w14:textId="44F3BAE3" w:rsidR="00E138B9" w:rsidRDefault="00E138B9" w:rsidP="00163C09">
            <w:pPr>
              <w:pStyle w:val="BodyText"/>
            </w:pPr>
            <w:r w:rsidRPr="00E138B9">
              <w:t>Space Key</w:t>
            </w:r>
          </w:p>
        </w:tc>
        <w:tc>
          <w:tcPr>
            <w:tcW w:w="4150" w:type="dxa"/>
          </w:tcPr>
          <w:p w14:paraId="5DD5D3A7" w14:textId="77777777" w:rsidR="00E138B9" w:rsidRPr="00E138B9" w:rsidRDefault="00E138B9" w:rsidP="00E138B9">
            <w:pPr>
              <w:rPr>
                <w:spacing w:val="10"/>
              </w:rPr>
            </w:pPr>
            <w:r w:rsidRPr="00E138B9">
              <w:rPr>
                <w:spacing w:val="10"/>
              </w:rPr>
              <w:t>When in the Game state, the system shall fire the selected weapon and trigger the appropriate animations and sounds, calculate any updates, and display them to the screen (such as characters hurt/dying or terrain being destroyed).</w:t>
            </w:r>
          </w:p>
          <w:p w14:paraId="44797FD7" w14:textId="77777777" w:rsidR="00E138B9" w:rsidRDefault="00E138B9" w:rsidP="00163C09">
            <w:pPr>
              <w:pStyle w:val="BodyText"/>
            </w:pPr>
          </w:p>
        </w:tc>
      </w:tr>
      <w:tr w:rsidR="00E138B9" w14:paraId="0B286636" w14:textId="77777777" w:rsidTr="00E138B9">
        <w:tc>
          <w:tcPr>
            <w:tcW w:w="4149" w:type="dxa"/>
          </w:tcPr>
          <w:p w14:paraId="650119C5" w14:textId="1A04CC12" w:rsidR="00E138B9" w:rsidRDefault="00E138B9" w:rsidP="00163C09">
            <w:pPr>
              <w:pStyle w:val="BodyText"/>
            </w:pPr>
            <w:r w:rsidRPr="00E138B9">
              <w:t>Q Key</w:t>
            </w:r>
          </w:p>
        </w:tc>
        <w:tc>
          <w:tcPr>
            <w:tcW w:w="4150" w:type="dxa"/>
          </w:tcPr>
          <w:p w14:paraId="30249310" w14:textId="77777777" w:rsidR="00E138B9" w:rsidRPr="00163C09" w:rsidRDefault="00E138B9" w:rsidP="00163C09">
            <w:pPr>
              <w:pStyle w:val="BodyText"/>
            </w:pPr>
            <w:r w:rsidRPr="00163C09">
              <w:t>When in the Game, Load, Pause, and Tutorial states, the system shall terminate.</w:t>
            </w:r>
          </w:p>
          <w:p w14:paraId="764689FB" w14:textId="26A240BE" w:rsidR="00E138B9" w:rsidRPr="00163C09" w:rsidRDefault="00E138B9" w:rsidP="00163C09">
            <w:pPr>
              <w:pStyle w:val="BodyText"/>
            </w:pPr>
            <w:r w:rsidRPr="00163C09">
              <w:t xml:space="preserve">NOTE: we had this for the Save state as well but </w:t>
            </w:r>
            <w:r w:rsidR="00F7695D" w:rsidRPr="00163C09">
              <w:t>that’s</w:t>
            </w:r>
            <w:r w:rsidRPr="00163C09">
              <w:t xml:space="preserve"> inappropriate... what if someone writes name including Q .... We cannot have letter keys and q keys used in same state.</w:t>
            </w:r>
          </w:p>
        </w:tc>
      </w:tr>
      <w:tr w:rsidR="00E138B9" w14:paraId="5B2E4DA8" w14:textId="77777777" w:rsidTr="00E138B9">
        <w:tc>
          <w:tcPr>
            <w:tcW w:w="4149" w:type="dxa"/>
          </w:tcPr>
          <w:p w14:paraId="27E5DB31" w14:textId="0ADDD657" w:rsidR="00E138B9" w:rsidRDefault="00E138B9" w:rsidP="00163C09">
            <w:pPr>
              <w:pStyle w:val="BodyText"/>
            </w:pPr>
            <w:r w:rsidRPr="00E138B9">
              <w:t>P Key</w:t>
            </w:r>
          </w:p>
        </w:tc>
        <w:tc>
          <w:tcPr>
            <w:tcW w:w="4150" w:type="dxa"/>
          </w:tcPr>
          <w:p w14:paraId="662A76FD" w14:textId="77777777" w:rsidR="00E138B9" w:rsidRPr="00163C09" w:rsidRDefault="00E138B9" w:rsidP="00163C09">
            <w:pPr>
              <w:pStyle w:val="BodyText"/>
            </w:pPr>
            <w:r w:rsidRPr="00163C09">
              <w:t>When in the Game state, the system shall enter the Pause State.</w:t>
            </w:r>
          </w:p>
          <w:p w14:paraId="3816BBC5" w14:textId="79651953" w:rsidR="00E138B9" w:rsidRPr="00163C09" w:rsidRDefault="00E138B9" w:rsidP="00163C09">
            <w:pPr>
              <w:pStyle w:val="BodyText"/>
            </w:pPr>
            <w:r w:rsidRPr="00163C09">
              <w:t>When in the Pause state, the system shall enter the Game State.</w:t>
            </w:r>
          </w:p>
        </w:tc>
      </w:tr>
      <w:tr w:rsidR="00E138B9" w14:paraId="2A12E19B" w14:textId="77777777" w:rsidTr="00E138B9">
        <w:tc>
          <w:tcPr>
            <w:tcW w:w="4149" w:type="dxa"/>
          </w:tcPr>
          <w:p w14:paraId="1A65FEC0" w14:textId="524CC292" w:rsidR="00E138B9" w:rsidRDefault="00E138B9" w:rsidP="00163C09">
            <w:pPr>
              <w:pStyle w:val="BodyText"/>
            </w:pPr>
            <w:r w:rsidRPr="00E138B9">
              <w:t>R Key</w:t>
            </w:r>
          </w:p>
        </w:tc>
        <w:tc>
          <w:tcPr>
            <w:tcW w:w="4150" w:type="dxa"/>
          </w:tcPr>
          <w:p w14:paraId="55EAC19F" w14:textId="16062FB5" w:rsidR="00E138B9" w:rsidRPr="00163C09" w:rsidRDefault="00E138B9" w:rsidP="00163C09">
            <w:pPr>
              <w:pStyle w:val="BodyText"/>
            </w:pPr>
            <w:r w:rsidRPr="00163C09">
              <w:t>When in the Pause and Game states, the system shall quit the current state and the current game and move to the Menu state.</w:t>
            </w:r>
          </w:p>
        </w:tc>
      </w:tr>
      <w:tr w:rsidR="00CA1C1A" w14:paraId="76FA0BA8" w14:textId="77777777" w:rsidTr="00E138B9">
        <w:tc>
          <w:tcPr>
            <w:tcW w:w="4149" w:type="dxa"/>
          </w:tcPr>
          <w:p w14:paraId="314AFAF7" w14:textId="719E2989" w:rsidR="00CA1C1A" w:rsidRPr="00E138B9" w:rsidRDefault="00CA1C1A" w:rsidP="00163C09">
            <w:pPr>
              <w:pStyle w:val="BodyText"/>
            </w:pPr>
            <w:r>
              <w:lastRenderedPageBreak/>
              <w:t>S Key</w:t>
            </w:r>
          </w:p>
        </w:tc>
        <w:tc>
          <w:tcPr>
            <w:tcW w:w="4150" w:type="dxa"/>
          </w:tcPr>
          <w:p w14:paraId="248AAC20" w14:textId="5BAC5033" w:rsidR="00CA1C1A" w:rsidRPr="00163C09" w:rsidRDefault="00CA1C1A" w:rsidP="00163C09">
            <w:pPr>
              <w:pStyle w:val="BodyText"/>
            </w:pPr>
            <w:r>
              <w:t xml:space="preserve">When in the game state, the system shall enter the save state.  </w:t>
            </w:r>
          </w:p>
        </w:tc>
      </w:tr>
      <w:tr w:rsidR="00DF4219" w14:paraId="5EEFAE95" w14:textId="77777777" w:rsidTr="00E138B9">
        <w:tc>
          <w:tcPr>
            <w:tcW w:w="4149" w:type="dxa"/>
          </w:tcPr>
          <w:p w14:paraId="0471C104" w14:textId="2C096A1D" w:rsidR="00DF4219" w:rsidRDefault="00DF4219" w:rsidP="00163C09">
            <w:pPr>
              <w:pStyle w:val="BodyText"/>
            </w:pPr>
            <w:r>
              <w:t>C Key</w:t>
            </w:r>
          </w:p>
        </w:tc>
        <w:tc>
          <w:tcPr>
            <w:tcW w:w="4150" w:type="dxa"/>
          </w:tcPr>
          <w:p w14:paraId="1B066224" w14:textId="0038A82A" w:rsidR="00DF4219" w:rsidRDefault="00DF4219" w:rsidP="00163C09">
            <w:pPr>
              <w:pStyle w:val="BodyText"/>
            </w:pPr>
            <w:r>
              <w:t>When in the game state, the system shall cycle to the next weapon available.</w:t>
            </w:r>
            <w:bookmarkStart w:id="27" w:name="_GoBack"/>
            <w:bookmarkEnd w:id="27"/>
          </w:p>
        </w:tc>
      </w:tr>
      <w:tr w:rsidR="00E138B9" w14:paraId="0045AEDD" w14:textId="77777777" w:rsidTr="00E138B9">
        <w:tc>
          <w:tcPr>
            <w:tcW w:w="4149" w:type="dxa"/>
          </w:tcPr>
          <w:p w14:paraId="3165BFEA" w14:textId="21379105" w:rsidR="00E138B9" w:rsidRDefault="00E138B9" w:rsidP="00163C09">
            <w:pPr>
              <w:pStyle w:val="BodyText"/>
            </w:pPr>
            <w:r w:rsidRPr="00E138B9">
              <w:t>Backspace Key</w:t>
            </w:r>
          </w:p>
        </w:tc>
        <w:tc>
          <w:tcPr>
            <w:tcW w:w="4150" w:type="dxa"/>
          </w:tcPr>
          <w:p w14:paraId="27804E39" w14:textId="71406FD4" w:rsidR="00E138B9" w:rsidRPr="00163C09" w:rsidRDefault="00E138B9" w:rsidP="00163C09">
            <w:pPr>
              <w:pStyle w:val="BodyText"/>
            </w:pPr>
            <w:r w:rsidRPr="00163C09">
              <w:t>When in the Tutorial and Load states the system shall move back into the Menu state.</w:t>
            </w:r>
          </w:p>
        </w:tc>
      </w:tr>
      <w:tr w:rsidR="00E138B9" w14:paraId="202A6F15" w14:textId="77777777" w:rsidTr="00E138B9">
        <w:tc>
          <w:tcPr>
            <w:tcW w:w="4149" w:type="dxa"/>
          </w:tcPr>
          <w:p w14:paraId="0C51F2B6" w14:textId="4090F3A4" w:rsidR="00E138B9" w:rsidRDefault="00E138B9" w:rsidP="00163C09">
            <w:pPr>
              <w:pStyle w:val="BodyText"/>
            </w:pPr>
            <w:r w:rsidRPr="00E138B9">
              <w:t>WASD Keys</w:t>
            </w:r>
          </w:p>
        </w:tc>
        <w:tc>
          <w:tcPr>
            <w:tcW w:w="4150" w:type="dxa"/>
          </w:tcPr>
          <w:p w14:paraId="6635415A" w14:textId="6BBDDFAC" w:rsidR="00E138B9" w:rsidRPr="00E138B9" w:rsidRDefault="00E138B9" w:rsidP="00E138B9">
            <w:pPr>
              <w:rPr>
                <w:spacing w:val="10"/>
              </w:rPr>
            </w:pPr>
            <w:r w:rsidRPr="00E138B9">
              <w:rPr>
                <w:spacing w:val="10"/>
              </w:rPr>
              <w:t>When in the Game state, the system updates the location of the active player on the map by a predetermined move amount for the character (this amount may change based on power</w:t>
            </w:r>
            <w:r w:rsidR="00E14830">
              <w:rPr>
                <w:spacing w:val="10"/>
              </w:rPr>
              <w:t>-</w:t>
            </w:r>
            <w:r w:rsidRPr="00E138B9">
              <w:rPr>
                <w:spacing w:val="10"/>
              </w:rPr>
              <w:t>ups acquired by the character). The A key moves the character left on the map, the D key right, the S key down, and the W key up. If there is no space to move (e.g. if the character is against a wall to the left and presses the A key) nothing happens. The changes shall appear real</w:t>
            </w:r>
            <w:r w:rsidR="002601CB">
              <w:rPr>
                <w:spacing w:val="10"/>
              </w:rPr>
              <w:t>-</w:t>
            </w:r>
            <w:r w:rsidRPr="00E138B9">
              <w:rPr>
                <w:spacing w:val="10"/>
              </w:rPr>
              <w:t>time on the screen. In addition to detecting collisions, the system shall also detect if the character moves off a cliff and will calculate and display the appropriate falling motion.</w:t>
            </w:r>
          </w:p>
          <w:p w14:paraId="3ED8D9DB" w14:textId="77777777" w:rsidR="00E138B9" w:rsidRDefault="00E138B9" w:rsidP="00163C09">
            <w:pPr>
              <w:pStyle w:val="BodyText"/>
            </w:pPr>
          </w:p>
        </w:tc>
      </w:tr>
      <w:tr w:rsidR="00E138B9" w14:paraId="096EAB02" w14:textId="77777777" w:rsidTr="00E138B9">
        <w:tc>
          <w:tcPr>
            <w:tcW w:w="4149" w:type="dxa"/>
          </w:tcPr>
          <w:p w14:paraId="5BB06869" w14:textId="108601D2" w:rsidR="00E138B9" w:rsidRPr="00E138B9" w:rsidRDefault="00E138B9" w:rsidP="00163C09">
            <w:pPr>
              <w:pStyle w:val="BodyText"/>
            </w:pPr>
            <w:r w:rsidRPr="00E138B9">
              <w:t>Letter and Number Keys</w:t>
            </w:r>
          </w:p>
        </w:tc>
        <w:tc>
          <w:tcPr>
            <w:tcW w:w="4150" w:type="dxa"/>
          </w:tcPr>
          <w:p w14:paraId="0582326B" w14:textId="77777777" w:rsidR="00E138B9" w:rsidRPr="00E138B9" w:rsidRDefault="00E138B9" w:rsidP="00E138B9">
            <w:pPr>
              <w:rPr>
                <w:spacing w:val="10"/>
              </w:rPr>
            </w:pPr>
            <w:r w:rsidRPr="00E138B9">
              <w:rPr>
                <w:spacing w:val="10"/>
              </w:rPr>
              <w:t>When in the Save state, the system shall store the input from the user with these keys and save the game in a file with the name.</w:t>
            </w:r>
          </w:p>
          <w:p w14:paraId="6C072D6D" w14:textId="77777777" w:rsidR="00E138B9" w:rsidRDefault="00E138B9" w:rsidP="00E138B9">
            <w:pPr>
              <w:rPr>
                <w:spacing w:val="10"/>
              </w:rPr>
            </w:pPr>
          </w:p>
          <w:p w14:paraId="6ED4E00D" w14:textId="5545A63C" w:rsidR="00E138B9" w:rsidRPr="00E138B9" w:rsidRDefault="00E138B9" w:rsidP="00E138B9">
            <w:pPr>
              <w:rPr>
                <w:spacing w:val="10"/>
              </w:rPr>
            </w:pPr>
            <w:r w:rsidRPr="00E138B9">
              <w:rPr>
                <w:spacing w:val="10"/>
              </w:rPr>
              <w:t>When in the Choice state (in the Emoji selection window), the system shall store the input from the user with these keys and save that user's character with the name.</w:t>
            </w:r>
          </w:p>
          <w:p w14:paraId="19A27BA8" w14:textId="77777777" w:rsidR="00E138B9" w:rsidRPr="00E138B9" w:rsidRDefault="00E138B9" w:rsidP="00E138B9">
            <w:pPr>
              <w:rPr>
                <w:spacing w:val="10"/>
              </w:rPr>
            </w:pPr>
          </w:p>
        </w:tc>
      </w:tr>
      <w:tr w:rsidR="00E138B9" w14:paraId="2E70876D" w14:textId="77777777" w:rsidTr="00E138B9">
        <w:tc>
          <w:tcPr>
            <w:tcW w:w="4149" w:type="dxa"/>
          </w:tcPr>
          <w:p w14:paraId="46A1B21F" w14:textId="0B91798E" w:rsidR="00E138B9" w:rsidRPr="00E138B9" w:rsidRDefault="00E138B9" w:rsidP="00163C09">
            <w:pPr>
              <w:pStyle w:val="BodyText"/>
            </w:pPr>
            <w:r w:rsidRPr="00E138B9">
              <w:t>Shift + Q Keys</w:t>
            </w:r>
          </w:p>
        </w:tc>
        <w:tc>
          <w:tcPr>
            <w:tcW w:w="4150" w:type="dxa"/>
          </w:tcPr>
          <w:p w14:paraId="443B3517" w14:textId="6679447F" w:rsidR="00E138B9" w:rsidRPr="00E138B9" w:rsidRDefault="00E138B9" w:rsidP="00E138B9">
            <w:pPr>
              <w:rPr>
                <w:spacing w:val="10"/>
              </w:rPr>
            </w:pPr>
            <w:r w:rsidRPr="00E138B9">
              <w:rPr>
                <w:spacing w:val="10"/>
              </w:rPr>
              <w:t>When in the Game state, the system shall first open the Save state, then terminate itself directly.</w:t>
            </w:r>
          </w:p>
        </w:tc>
      </w:tr>
    </w:tbl>
    <w:p w14:paraId="303A1B4E" w14:textId="77777777" w:rsidR="00E138B9" w:rsidRPr="00E138B9" w:rsidRDefault="00E138B9" w:rsidP="00163C09">
      <w:pPr>
        <w:pStyle w:val="BodyText"/>
      </w:pPr>
    </w:p>
    <w:p w14:paraId="4FC0771E" w14:textId="37FA53CF" w:rsidR="009634B1" w:rsidRDefault="009634B1" w:rsidP="009634B1">
      <w:pPr>
        <w:pStyle w:val="Heading2"/>
      </w:pPr>
      <w:bookmarkStart w:id="28" w:name="_Toc475808151"/>
      <w:r>
        <w:t>Performance Requirements</w:t>
      </w:r>
      <w:bookmarkEnd w:id="28"/>
    </w:p>
    <w:p w14:paraId="4A143FC5" w14:textId="77777777" w:rsidR="003D6655" w:rsidRPr="00163C09" w:rsidRDefault="003D6655" w:rsidP="00163C09">
      <w:pPr>
        <w:pStyle w:val="BodyText"/>
      </w:pPr>
      <w:r w:rsidRPr="00163C09">
        <w:t>The game consists of only one terminal. The game is played only on one computer, with no outside communication.</w:t>
      </w:r>
    </w:p>
    <w:p w14:paraId="05DF33B9" w14:textId="01AC1BDA" w:rsidR="003D6655" w:rsidRPr="00163C09" w:rsidRDefault="003D6655" w:rsidP="00163C09">
      <w:pPr>
        <w:pStyle w:val="BodyText"/>
      </w:pPr>
      <w:r w:rsidRPr="00163C09">
        <w:t>The game supports anywhere from one to ten simultaneous players.</w:t>
      </w:r>
    </w:p>
    <w:p w14:paraId="5ECFFACD" w14:textId="7816118C" w:rsidR="003D6655" w:rsidRPr="00163C09" w:rsidRDefault="003D6655" w:rsidP="00163C09">
      <w:pPr>
        <w:pStyle w:val="BodyText"/>
      </w:pPr>
      <w:r w:rsidRPr="00163C09">
        <w:t>Keyboard input will be used to alter the state of the game, which will be reflected via changes in monitor and speakers.</w:t>
      </w:r>
    </w:p>
    <w:p w14:paraId="00110FD8" w14:textId="69A90E44" w:rsidR="00241B9D" w:rsidRPr="00163C09" w:rsidRDefault="003D6655" w:rsidP="00163C09">
      <w:pPr>
        <w:pStyle w:val="BodyText"/>
      </w:pPr>
      <w:r w:rsidRPr="00163C09">
        <w:t>Data transactions will hopefully be handled in real-time since this system is rather light. The user should not have to wait for the game.</w:t>
      </w:r>
    </w:p>
    <w:p w14:paraId="2947DA21" w14:textId="5636AC2C" w:rsidR="00460824" w:rsidRPr="00163C09" w:rsidRDefault="00460824" w:rsidP="00460824">
      <w:pPr>
        <w:pStyle w:val="Heading2"/>
      </w:pPr>
      <w:bookmarkStart w:id="29" w:name="_Toc475808152"/>
      <w:r w:rsidRPr="00163C09">
        <w:t>Design Constraints</w:t>
      </w:r>
      <w:bookmarkEnd w:id="29"/>
    </w:p>
    <w:p w14:paraId="0B32A312" w14:textId="510CBFDB" w:rsidR="00CA390E" w:rsidRPr="00163C09" w:rsidRDefault="00CA390E" w:rsidP="00163C09">
      <w:pPr>
        <w:pStyle w:val="BodyText"/>
      </w:pPr>
      <w:r w:rsidRPr="00163C09">
        <w:t xml:space="preserve"> Limitations imposed by Javax or Swing, for the GUI.</w:t>
      </w:r>
    </w:p>
    <w:p w14:paraId="30A68F74" w14:textId="5351D4DE" w:rsidR="00CA390E" w:rsidRPr="00163C09" w:rsidRDefault="00CA390E" w:rsidP="00163C09">
      <w:pPr>
        <w:pStyle w:val="BodyText"/>
      </w:pPr>
      <w:r w:rsidRPr="00163C09">
        <w:t xml:space="preserve"> Limitations imposed by the Java Sound API.</w:t>
      </w:r>
    </w:p>
    <w:p w14:paraId="3AA34068" w14:textId="6C85E5F2" w:rsidR="00BD575C" w:rsidRPr="00163C09" w:rsidRDefault="00CA390E" w:rsidP="00163C09">
      <w:pPr>
        <w:pStyle w:val="BodyText"/>
      </w:pPr>
      <w:r w:rsidRPr="00163C09">
        <w:t xml:space="preserve"> Limitations imposed by the Java KeyboardListener used by the GUI component.</w:t>
      </w:r>
    </w:p>
    <w:p w14:paraId="11FE86CB" w14:textId="0A0CC688" w:rsidR="001D4B2F" w:rsidRPr="00163C09" w:rsidRDefault="001D4B2F" w:rsidP="001D4B2F">
      <w:pPr>
        <w:pStyle w:val="Heading2"/>
      </w:pPr>
      <w:bookmarkStart w:id="30" w:name="_Toc475808153"/>
      <w:r w:rsidRPr="00163C09">
        <w:lastRenderedPageBreak/>
        <w:t>Software Design Attributes</w:t>
      </w:r>
      <w:bookmarkEnd w:id="30"/>
    </w:p>
    <w:p w14:paraId="23F97128" w14:textId="042CD8FC" w:rsidR="00E243C1" w:rsidRPr="00163C09" w:rsidRDefault="005A2CA1" w:rsidP="00E82B88">
      <w:pPr>
        <w:pStyle w:val="Heading2"/>
        <w:numPr>
          <w:ilvl w:val="2"/>
          <w:numId w:val="5"/>
        </w:numPr>
      </w:pPr>
      <w:bookmarkStart w:id="31" w:name="_Toc475808154"/>
      <w:r w:rsidRPr="00163C09">
        <w:t>Reliability</w:t>
      </w:r>
      <w:bookmarkEnd w:id="31"/>
    </w:p>
    <w:p w14:paraId="4D5042A9" w14:textId="7E2EC647" w:rsidR="00145C83" w:rsidRPr="00163C09" w:rsidRDefault="00121562" w:rsidP="00163C09">
      <w:pPr>
        <w:pStyle w:val="BodyText"/>
      </w:pPr>
      <w:r w:rsidRPr="00163C09">
        <w:t>The client should have a Java Runtime Environment 8 installed since the system will run on that. The reliability of the system depends on the JVM, and so it should not crash or hang for any reason other than operating system failure.</w:t>
      </w:r>
    </w:p>
    <w:p w14:paraId="6DEC1A0C" w14:textId="737809B7" w:rsidR="0081055A" w:rsidRPr="00163C09" w:rsidRDefault="0081055A" w:rsidP="00E82B88">
      <w:pPr>
        <w:pStyle w:val="Heading2"/>
        <w:numPr>
          <w:ilvl w:val="2"/>
          <w:numId w:val="5"/>
        </w:numPr>
      </w:pPr>
      <w:bookmarkStart w:id="32" w:name="_Toc475808155"/>
      <w:r w:rsidRPr="00163C09">
        <w:t>Availability</w:t>
      </w:r>
      <w:bookmarkEnd w:id="32"/>
    </w:p>
    <w:p w14:paraId="2257BA50" w14:textId="5D49433A" w:rsidR="0081055A" w:rsidRPr="00163C09" w:rsidRDefault="0081055A" w:rsidP="00163C09">
      <w:pPr>
        <w:pStyle w:val="BodyText"/>
      </w:pPr>
      <w:r w:rsidRPr="00163C09">
        <w:t>The system is available to everyone with Java Runtime Environment.</w:t>
      </w:r>
    </w:p>
    <w:p w14:paraId="4FE4BF8E" w14:textId="1B633210" w:rsidR="006A685D" w:rsidRPr="00163C09" w:rsidRDefault="006A685D" w:rsidP="00E82B88">
      <w:pPr>
        <w:pStyle w:val="Heading2"/>
        <w:numPr>
          <w:ilvl w:val="2"/>
          <w:numId w:val="5"/>
        </w:numPr>
      </w:pPr>
      <w:bookmarkStart w:id="33" w:name="_Toc475808156"/>
      <w:r w:rsidRPr="00163C09">
        <w:t>Security</w:t>
      </w:r>
      <w:bookmarkEnd w:id="33"/>
    </w:p>
    <w:p w14:paraId="23C6DE1E" w14:textId="52EED0B9" w:rsidR="006A685D" w:rsidRPr="00163C09" w:rsidRDefault="000C5DD7" w:rsidP="00163C09">
      <w:pPr>
        <w:pStyle w:val="BodyText"/>
      </w:pPr>
      <w:r w:rsidRPr="00163C09">
        <w:t>No need for security.</w:t>
      </w:r>
    </w:p>
    <w:p w14:paraId="78B1F93C" w14:textId="656E339C" w:rsidR="00BC1116" w:rsidRPr="00163C09" w:rsidRDefault="00BC1116" w:rsidP="00E82B88">
      <w:pPr>
        <w:pStyle w:val="Heading2"/>
        <w:numPr>
          <w:ilvl w:val="2"/>
          <w:numId w:val="5"/>
        </w:numPr>
      </w:pPr>
      <w:bookmarkStart w:id="34" w:name="_Toc475808157"/>
      <w:r w:rsidRPr="00163C09">
        <w:t>Maintainability</w:t>
      </w:r>
      <w:bookmarkEnd w:id="34"/>
    </w:p>
    <w:p w14:paraId="30D5B1BC" w14:textId="22FB220E" w:rsidR="006A685D" w:rsidRPr="00163C09" w:rsidRDefault="006E63A7" w:rsidP="00163C09">
      <w:pPr>
        <w:pStyle w:val="BodyText"/>
      </w:pPr>
      <w:r w:rsidRPr="00163C09">
        <w:t>Software has no real maintainability requirements.</w:t>
      </w:r>
    </w:p>
    <w:p w14:paraId="553855AC" w14:textId="2FA17F81" w:rsidR="00143A30" w:rsidRPr="00163C09" w:rsidRDefault="00143A30" w:rsidP="00E82B88">
      <w:pPr>
        <w:pStyle w:val="Heading2"/>
        <w:numPr>
          <w:ilvl w:val="2"/>
          <w:numId w:val="5"/>
        </w:numPr>
      </w:pPr>
      <w:bookmarkStart w:id="35" w:name="_Toc475808158"/>
      <w:r w:rsidRPr="00163C09">
        <w:t>Portability</w:t>
      </w:r>
      <w:bookmarkEnd w:id="35"/>
    </w:p>
    <w:p w14:paraId="2EB958FD" w14:textId="3399707A" w:rsidR="00F9503E" w:rsidRPr="00163C09" w:rsidRDefault="00056287" w:rsidP="00163C09">
      <w:pPr>
        <w:pStyle w:val="BodyText"/>
      </w:pPr>
      <w:r w:rsidRPr="00163C09">
        <w:t>Since it will run on the Java Virtual Machine, the system is highly portable. It has no other portability considerations.</w:t>
      </w:r>
    </w:p>
    <w:p w14:paraId="65431E1A" w14:textId="02E096CB" w:rsidR="008A36C3" w:rsidRPr="00163C09" w:rsidRDefault="008A36C3" w:rsidP="008A36C3">
      <w:pPr>
        <w:pStyle w:val="Heading2"/>
      </w:pPr>
      <w:bookmarkStart w:id="36" w:name="_Toc475808159"/>
      <w:r w:rsidRPr="00163C09">
        <w:t>Other Requirements</w:t>
      </w:r>
      <w:bookmarkEnd w:id="36"/>
    </w:p>
    <w:p w14:paraId="43D4AE6B" w14:textId="578225D4" w:rsidR="008A36C3" w:rsidRPr="00163C09" w:rsidRDefault="008A36C3" w:rsidP="00163C09">
      <w:pPr>
        <w:pStyle w:val="BodyText"/>
      </w:pPr>
      <w:r w:rsidRPr="00163C09">
        <w:t>There are no other requirements.</w:t>
      </w:r>
    </w:p>
    <w:p w14:paraId="58306FA8" w14:textId="77777777" w:rsidR="00143A30" w:rsidRPr="0081055A" w:rsidRDefault="00143A30" w:rsidP="00163C09">
      <w:pPr>
        <w:pStyle w:val="BodyText"/>
      </w:pPr>
    </w:p>
    <w:p w14:paraId="01567C53" w14:textId="77777777" w:rsidR="0081055A" w:rsidRPr="00145C83" w:rsidRDefault="0081055A" w:rsidP="00163C09">
      <w:pPr>
        <w:pStyle w:val="BodyText"/>
      </w:pPr>
    </w:p>
    <w:p w14:paraId="65FFDE20" w14:textId="77777777" w:rsidR="00E243C1" w:rsidRPr="001E777B" w:rsidRDefault="00E243C1" w:rsidP="00163C09">
      <w:pPr>
        <w:pStyle w:val="BodyText"/>
      </w:pPr>
    </w:p>
    <w:p w14:paraId="060BF4C3" w14:textId="77777777" w:rsidR="0093133C" w:rsidRPr="0093133C" w:rsidRDefault="0093133C" w:rsidP="00163C09">
      <w:pPr>
        <w:pStyle w:val="BodyText"/>
      </w:pPr>
    </w:p>
    <w:p w14:paraId="444AF970" w14:textId="77777777" w:rsidR="00C64910" w:rsidRDefault="00C64910" w:rsidP="00163C09">
      <w:pPr>
        <w:pStyle w:val="BodyText"/>
      </w:pPr>
    </w:p>
    <w:p w14:paraId="29B5D10B" w14:textId="77777777" w:rsidR="00755E66" w:rsidRPr="00C64910" w:rsidRDefault="00755E66" w:rsidP="00163C09">
      <w:pPr>
        <w:pStyle w:val="BodyText"/>
      </w:pPr>
    </w:p>
    <w:p w14:paraId="1796484D" w14:textId="74E65E78" w:rsidR="005A678F" w:rsidRPr="004D478C" w:rsidRDefault="00A127C9" w:rsidP="005A678F">
      <w:pPr>
        <w:pStyle w:val="Heading1"/>
      </w:pPr>
      <w:bookmarkStart w:id="37" w:name="_Toc475808160"/>
      <w:r>
        <w:t>Appendixes</w:t>
      </w:r>
      <w:bookmarkEnd w:id="37"/>
    </w:p>
    <w:p w14:paraId="7B6073AE" w14:textId="10754412" w:rsidR="005A678F" w:rsidRPr="00163C09" w:rsidRDefault="004B2753" w:rsidP="00163C09">
      <w:pPr>
        <w:pStyle w:val="BodyText"/>
      </w:pPr>
      <w:r w:rsidRPr="00163C09">
        <w:t>//We will update this part in future revisions</w:t>
      </w:r>
    </w:p>
    <w:p w14:paraId="3E42E5E1" w14:textId="37BB047D" w:rsidR="00A73598" w:rsidRPr="00163C09" w:rsidRDefault="00CA08B0" w:rsidP="00A73598">
      <w:pPr>
        <w:pStyle w:val="Heading1"/>
        <w:rPr>
          <w:b w:val="0"/>
        </w:rPr>
      </w:pPr>
      <w:bookmarkStart w:id="38" w:name="_Toc475808161"/>
      <w:r w:rsidRPr="00163C09">
        <w:rPr>
          <w:b w:val="0"/>
        </w:rPr>
        <w:t>Index</w:t>
      </w:r>
      <w:bookmarkEnd w:id="38"/>
    </w:p>
    <w:p w14:paraId="767141B4" w14:textId="77777777" w:rsidR="004B2753" w:rsidRPr="00163C09" w:rsidRDefault="004B2753" w:rsidP="00163C09">
      <w:pPr>
        <w:pStyle w:val="BodyText"/>
      </w:pPr>
      <w:r w:rsidRPr="00163C09">
        <w:t>//We will update this part in future revisions</w:t>
      </w:r>
    </w:p>
    <w:p w14:paraId="02BD9560" w14:textId="77777777" w:rsidR="00A73598" w:rsidRPr="004D478C" w:rsidRDefault="00A73598" w:rsidP="00163C09">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59F15" w14:textId="77777777" w:rsidR="00B30F8E" w:rsidRDefault="00B30F8E" w:rsidP="000916A9">
      <w:r>
        <w:separator/>
      </w:r>
    </w:p>
    <w:p w14:paraId="6734EFF3" w14:textId="77777777" w:rsidR="00B30F8E" w:rsidRDefault="00B30F8E"/>
  </w:endnote>
  <w:endnote w:type="continuationSeparator" w:id="0">
    <w:p w14:paraId="3A56A878" w14:textId="77777777" w:rsidR="00B30F8E" w:rsidRDefault="00B30F8E" w:rsidP="000916A9">
      <w:r>
        <w:continuationSeparator/>
      </w:r>
    </w:p>
    <w:p w14:paraId="2989C6F5" w14:textId="77777777" w:rsidR="00B30F8E" w:rsidRDefault="00B30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B71C01" w:rsidRDefault="00B71C01"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DF4219">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1E3DE" w14:textId="77777777" w:rsidR="00B30F8E" w:rsidRDefault="00B30F8E" w:rsidP="000916A9">
      <w:r>
        <w:separator/>
      </w:r>
    </w:p>
    <w:p w14:paraId="785FB6E7" w14:textId="77777777" w:rsidR="00B30F8E" w:rsidRDefault="00B30F8E"/>
  </w:footnote>
  <w:footnote w:type="continuationSeparator" w:id="0">
    <w:p w14:paraId="02309034" w14:textId="77777777" w:rsidR="00B30F8E" w:rsidRDefault="00B30F8E">
      <w:r>
        <w:separator/>
      </w:r>
    </w:p>
    <w:p w14:paraId="1C18D33D" w14:textId="77777777" w:rsidR="00B30F8E" w:rsidRDefault="00B30F8E"/>
  </w:footnote>
  <w:footnote w:type="continuationNotice" w:id="1">
    <w:p w14:paraId="03ACF494" w14:textId="77777777" w:rsidR="00B30F8E" w:rsidRDefault="00B30F8E">
      <w:pPr>
        <w:rPr>
          <w:i/>
          <w:sz w:val="18"/>
        </w:rPr>
      </w:pPr>
      <w:r>
        <w:rPr>
          <w:i/>
          <w:sz w:val="18"/>
        </w:rPr>
        <w:t>(footnote continued)</w:t>
      </w:r>
    </w:p>
    <w:p w14:paraId="1D2F88FD" w14:textId="77777777" w:rsidR="00B30F8E" w:rsidRDefault="00B30F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356AA1"/>
    <w:multiLevelType w:val="hybridMultilevel"/>
    <w:tmpl w:val="2FD43C52"/>
    <w:lvl w:ilvl="0" w:tplc="F606CE7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D9542EE"/>
    <w:multiLevelType w:val="hybridMultilevel"/>
    <w:tmpl w:val="56C09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4127AAF"/>
    <w:multiLevelType w:val="hybridMultilevel"/>
    <w:tmpl w:val="3E9A0FC6"/>
    <w:lvl w:ilvl="0" w:tplc="B6E02D4C">
      <w:start w:val="1"/>
      <w:numFmt w:val="lowerLetter"/>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22253"/>
    <w:rsid w:val="00025F47"/>
    <w:rsid w:val="00033911"/>
    <w:rsid w:val="00034FE7"/>
    <w:rsid w:val="00042F12"/>
    <w:rsid w:val="00045ED7"/>
    <w:rsid w:val="0004783A"/>
    <w:rsid w:val="00052DA8"/>
    <w:rsid w:val="00056287"/>
    <w:rsid w:val="000916A9"/>
    <w:rsid w:val="00097762"/>
    <w:rsid w:val="000C15CA"/>
    <w:rsid w:val="000C31AB"/>
    <w:rsid w:val="000C3E38"/>
    <w:rsid w:val="000C5DD7"/>
    <w:rsid w:val="000D7C11"/>
    <w:rsid w:val="001107E2"/>
    <w:rsid w:val="00115C8C"/>
    <w:rsid w:val="00121562"/>
    <w:rsid w:val="00123352"/>
    <w:rsid w:val="00127F79"/>
    <w:rsid w:val="00143A30"/>
    <w:rsid w:val="00145C83"/>
    <w:rsid w:val="00156814"/>
    <w:rsid w:val="0016139E"/>
    <w:rsid w:val="00163C09"/>
    <w:rsid w:val="00187633"/>
    <w:rsid w:val="001A2092"/>
    <w:rsid w:val="001B26A1"/>
    <w:rsid w:val="001B59DD"/>
    <w:rsid w:val="001B7AB6"/>
    <w:rsid w:val="001C03C8"/>
    <w:rsid w:val="001D4B2F"/>
    <w:rsid w:val="001E777B"/>
    <w:rsid w:val="00200480"/>
    <w:rsid w:val="00220A96"/>
    <w:rsid w:val="002210C2"/>
    <w:rsid w:val="00241B9D"/>
    <w:rsid w:val="0025403C"/>
    <w:rsid w:val="002601CB"/>
    <w:rsid w:val="00281E16"/>
    <w:rsid w:val="00284001"/>
    <w:rsid w:val="002B10D7"/>
    <w:rsid w:val="002C300F"/>
    <w:rsid w:val="003139F3"/>
    <w:rsid w:val="00340BF7"/>
    <w:rsid w:val="00357F50"/>
    <w:rsid w:val="00390757"/>
    <w:rsid w:val="003946B8"/>
    <w:rsid w:val="00394D19"/>
    <w:rsid w:val="0039725F"/>
    <w:rsid w:val="003D1846"/>
    <w:rsid w:val="003D6655"/>
    <w:rsid w:val="003D7457"/>
    <w:rsid w:val="003E3349"/>
    <w:rsid w:val="003E370F"/>
    <w:rsid w:val="00406E45"/>
    <w:rsid w:val="004132FD"/>
    <w:rsid w:val="00421280"/>
    <w:rsid w:val="004252A7"/>
    <w:rsid w:val="00427954"/>
    <w:rsid w:val="00432779"/>
    <w:rsid w:val="00456D02"/>
    <w:rsid w:val="00460824"/>
    <w:rsid w:val="00460C49"/>
    <w:rsid w:val="0046697A"/>
    <w:rsid w:val="0047118B"/>
    <w:rsid w:val="00474A6B"/>
    <w:rsid w:val="00483D69"/>
    <w:rsid w:val="00484311"/>
    <w:rsid w:val="004B2753"/>
    <w:rsid w:val="004B361C"/>
    <w:rsid w:val="004C1B9A"/>
    <w:rsid w:val="004C7601"/>
    <w:rsid w:val="004D38D3"/>
    <w:rsid w:val="004D5433"/>
    <w:rsid w:val="004E3C9E"/>
    <w:rsid w:val="004F14B2"/>
    <w:rsid w:val="004F2D4D"/>
    <w:rsid w:val="0053092A"/>
    <w:rsid w:val="005321F5"/>
    <w:rsid w:val="00545819"/>
    <w:rsid w:val="00550D5C"/>
    <w:rsid w:val="00551D4A"/>
    <w:rsid w:val="00555137"/>
    <w:rsid w:val="00566C1D"/>
    <w:rsid w:val="0057270C"/>
    <w:rsid w:val="00580C5F"/>
    <w:rsid w:val="0059679B"/>
    <w:rsid w:val="005A2CA1"/>
    <w:rsid w:val="005A678F"/>
    <w:rsid w:val="005C469A"/>
    <w:rsid w:val="005D710E"/>
    <w:rsid w:val="005E0754"/>
    <w:rsid w:val="005E4842"/>
    <w:rsid w:val="00602856"/>
    <w:rsid w:val="0061382C"/>
    <w:rsid w:val="00614559"/>
    <w:rsid w:val="00614670"/>
    <w:rsid w:val="006149E6"/>
    <w:rsid w:val="0062683E"/>
    <w:rsid w:val="00636FC3"/>
    <w:rsid w:val="0064080A"/>
    <w:rsid w:val="006479FD"/>
    <w:rsid w:val="00653625"/>
    <w:rsid w:val="006675C3"/>
    <w:rsid w:val="0067788B"/>
    <w:rsid w:val="00682E92"/>
    <w:rsid w:val="006A36CD"/>
    <w:rsid w:val="006A685D"/>
    <w:rsid w:val="006C3124"/>
    <w:rsid w:val="006C3EAD"/>
    <w:rsid w:val="006E63A7"/>
    <w:rsid w:val="006F1C9C"/>
    <w:rsid w:val="006F217B"/>
    <w:rsid w:val="007032CF"/>
    <w:rsid w:val="007048C9"/>
    <w:rsid w:val="00710A07"/>
    <w:rsid w:val="007227F3"/>
    <w:rsid w:val="0073646B"/>
    <w:rsid w:val="00736A5D"/>
    <w:rsid w:val="00755E66"/>
    <w:rsid w:val="007616D6"/>
    <w:rsid w:val="0077697A"/>
    <w:rsid w:val="00782693"/>
    <w:rsid w:val="00785318"/>
    <w:rsid w:val="00787378"/>
    <w:rsid w:val="007874F1"/>
    <w:rsid w:val="007909CB"/>
    <w:rsid w:val="007A0494"/>
    <w:rsid w:val="007B1E92"/>
    <w:rsid w:val="007B7BB2"/>
    <w:rsid w:val="007E1253"/>
    <w:rsid w:val="007E2884"/>
    <w:rsid w:val="0080207A"/>
    <w:rsid w:val="0081055A"/>
    <w:rsid w:val="00811A05"/>
    <w:rsid w:val="00817CFF"/>
    <w:rsid w:val="008254FE"/>
    <w:rsid w:val="00825CE4"/>
    <w:rsid w:val="00843E8C"/>
    <w:rsid w:val="0084486B"/>
    <w:rsid w:val="00850A62"/>
    <w:rsid w:val="0087378A"/>
    <w:rsid w:val="00873EE0"/>
    <w:rsid w:val="00882B35"/>
    <w:rsid w:val="00890B36"/>
    <w:rsid w:val="008A36C3"/>
    <w:rsid w:val="008B35B9"/>
    <w:rsid w:val="008B4A1F"/>
    <w:rsid w:val="008D375C"/>
    <w:rsid w:val="008E5E93"/>
    <w:rsid w:val="008F1D27"/>
    <w:rsid w:val="008F1D43"/>
    <w:rsid w:val="008F33CD"/>
    <w:rsid w:val="008F408B"/>
    <w:rsid w:val="00902A38"/>
    <w:rsid w:val="00914F9B"/>
    <w:rsid w:val="00927BF7"/>
    <w:rsid w:val="00930F7E"/>
    <w:rsid w:val="0093133C"/>
    <w:rsid w:val="0094375D"/>
    <w:rsid w:val="009634B1"/>
    <w:rsid w:val="009712B5"/>
    <w:rsid w:val="00972D60"/>
    <w:rsid w:val="00976687"/>
    <w:rsid w:val="009A0245"/>
    <w:rsid w:val="009F6B40"/>
    <w:rsid w:val="00A121F6"/>
    <w:rsid w:val="00A127C9"/>
    <w:rsid w:val="00A41B8B"/>
    <w:rsid w:val="00A42000"/>
    <w:rsid w:val="00A422F5"/>
    <w:rsid w:val="00A467C7"/>
    <w:rsid w:val="00A47DBC"/>
    <w:rsid w:val="00A56803"/>
    <w:rsid w:val="00A613BA"/>
    <w:rsid w:val="00A73598"/>
    <w:rsid w:val="00A73FBA"/>
    <w:rsid w:val="00A76DDD"/>
    <w:rsid w:val="00AA7153"/>
    <w:rsid w:val="00AA7621"/>
    <w:rsid w:val="00AA7E2A"/>
    <w:rsid w:val="00AB5097"/>
    <w:rsid w:val="00AE199F"/>
    <w:rsid w:val="00AE2F13"/>
    <w:rsid w:val="00AE54B8"/>
    <w:rsid w:val="00B30F8E"/>
    <w:rsid w:val="00B457A4"/>
    <w:rsid w:val="00B46C03"/>
    <w:rsid w:val="00B507CE"/>
    <w:rsid w:val="00B6785B"/>
    <w:rsid w:val="00B67B70"/>
    <w:rsid w:val="00B71C01"/>
    <w:rsid w:val="00B738C7"/>
    <w:rsid w:val="00B97D8B"/>
    <w:rsid w:val="00BB4EAF"/>
    <w:rsid w:val="00BC1116"/>
    <w:rsid w:val="00BC532F"/>
    <w:rsid w:val="00BD0910"/>
    <w:rsid w:val="00BD575C"/>
    <w:rsid w:val="00BD6E3B"/>
    <w:rsid w:val="00BF5CBC"/>
    <w:rsid w:val="00C0793D"/>
    <w:rsid w:val="00C10231"/>
    <w:rsid w:val="00C152F5"/>
    <w:rsid w:val="00C24067"/>
    <w:rsid w:val="00C43585"/>
    <w:rsid w:val="00C455E3"/>
    <w:rsid w:val="00C469EA"/>
    <w:rsid w:val="00C47A11"/>
    <w:rsid w:val="00C64910"/>
    <w:rsid w:val="00C724CE"/>
    <w:rsid w:val="00C800BF"/>
    <w:rsid w:val="00CA08B0"/>
    <w:rsid w:val="00CA1C1A"/>
    <w:rsid w:val="00CA390E"/>
    <w:rsid w:val="00CA6EC5"/>
    <w:rsid w:val="00CB0DDC"/>
    <w:rsid w:val="00CD5DEC"/>
    <w:rsid w:val="00CF5723"/>
    <w:rsid w:val="00D008C7"/>
    <w:rsid w:val="00D15E12"/>
    <w:rsid w:val="00D257E6"/>
    <w:rsid w:val="00D3577B"/>
    <w:rsid w:val="00D46176"/>
    <w:rsid w:val="00D76727"/>
    <w:rsid w:val="00D933B1"/>
    <w:rsid w:val="00DA15E4"/>
    <w:rsid w:val="00DA276D"/>
    <w:rsid w:val="00DD45DD"/>
    <w:rsid w:val="00DE1E48"/>
    <w:rsid w:val="00DF4219"/>
    <w:rsid w:val="00E04CAB"/>
    <w:rsid w:val="00E071F8"/>
    <w:rsid w:val="00E138B9"/>
    <w:rsid w:val="00E14830"/>
    <w:rsid w:val="00E20451"/>
    <w:rsid w:val="00E243C1"/>
    <w:rsid w:val="00E40150"/>
    <w:rsid w:val="00E44555"/>
    <w:rsid w:val="00E4569B"/>
    <w:rsid w:val="00E46FAC"/>
    <w:rsid w:val="00E57625"/>
    <w:rsid w:val="00E72DF7"/>
    <w:rsid w:val="00E82B88"/>
    <w:rsid w:val="00E838DA"/>
    <w:rsid w:val="00E95860"/>
    <w:rsid w:val="00EC4325"/>
    <w:rsid w:val="00EE1B51"/>
    <w:rsid w:val="00EF3444"/>
    <w:rsid w:val="00F1388F"/>
    <w:rsid w:val="00F14FEE"/>
    <w:rsid w:val="00F218D5"/>
    <w:rsid w:val="00F31803"/>
    <w:rsid w:val="00F37F6F"/>
    <w:rsid w:val="00F736B8"/>
    <w:rsid w:val="00F7695D"/>
    <w:rsid w:val="00F806E0"/>
    <w:rsid w:val="00F82074"/>
    <w:rsid w:val="00F82BC7"/>
    <w:rsid w:val="00F93AEC"/>
    <w:rsid w:val="00F9503E"/>
    <w:rsid w:val="00FC63FB"/>
    <w:rsid w:val="00FD26E9"/>
    <w:rsid w:val="00FD277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5"/>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5"/>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2"/>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163C09"/>
    <w:pPr>
      <w:spacing w:after="200" w:line="240" w:lineRule="exact"/>
    </w:pPr>
    <w:rPr>
      <w:spacing w:val="10"/>
    </w:rPr>
  </w:style>
  <w:style w:type="character" w:customStyle="1" w:styleId="BodyTextChar">
    <w:name w:val="Body Text Char"/>
    <w:basedOn w:val="DefaultParagraphFont"/>
    <w:link w:val="BodyText"/>
    <w:rsid w:val="00163C09"/>
    <w:rPr>
      <w:rFonts w:ascii="Verdana" w:hAnsi="Verdana"/>
      <w:spacing w:val="10"/>
      <w:sz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3"/>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82</TotalTime>
  <Pages>12</Pages>
  <Words>3329</Words>
  <Characters>18981</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22266</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168</cp:revision>
  <cp:lastPrinted>2017-02-25T14:46:00Z</cp:lastPrinted>
  <dcterms:created xsi:type="dcterms:W3CDTF">2017-02-25T13:11:00Z</dcterms:created>
  <dcterms:modified xsi:type="dcterms:W3CDTF">2017-03-10T16:56:00Z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