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F1B80" w14:textId="1117C2A2" w:rsidR="00964922" w:rsidRPr="00553BB2" w:rsidRDefault="00553BB2" w:rsidP="00553BB2">
      <w:pPr>
        <w:pStyle w:val="Title"/>
        <w:jc w:val="center"/>
      </w:pPr>
      <w:r w:rsidRPr="00553BB2">
        <w:t>Project Leszy</w:t>
      </w:r>
    </w:p>
    <w:p w14:paraId="2C653F92" w14:textId="1C5B5BC0" w:rsidR="00553BB2" w:rsidRDefault="00553BB2" w:rsidP="00553BB2">
      <w:pPr>
        <w:pStyle w:val="Heading1"/>
        <w:jc w:val="center"/>
      </w:pPr>
      <w:r w:rsidRPr="00553BB2">
        <w:t>Game Design Document</w:t>
      </w:r>
    </w:p>
    <w:p w14:paraId="3C7EA550" w14:textId="77777777" w:rsidR="00553BB2" w:rsidRDefault="00553BB2" w:rsidP="00553BB2"/>
    <w:p w14:paraId="3A375D40" w14:textId="1844E9B2" w:rsidR="00553BB2" w:rsidRDefault="008048DB" w:rsidP="00553BB2">
      <w:r>
        <w:rPr>
          <w:b/>
          <w:bCs/>
        </w:rPr>
        <w:t xml:space="preserve">Game title: </w:t>
      </w:r>
      <w:r>
        <w:t>TBD – Project Leszy for now.</w:t>
      </w:r>
    </w:p>
    <w:p w14:paraId="16ABBD26" w14:textId="3DD9AB02" w:rsidR="008048DB" w:rsidRDefault="008048DB" w:rsidP="00553BB2">
      <w:r>
        <w:rPr>
          <w:b/>
          <w:bCs/>
        </w:rPr>
        <w:t xml:space="preserve">Developer name: </w:t>
      </w:r>
      <w:r>
        <w:t>BarilChaton (Christian Karlsson Korbacz).</w:t>
      </w:r>
    </w:p>
    <w:p w14:paraId="08BB5D5C" w14:textId="6EF8120F" w:rsidR="008048DB" w:rsidRDefault="008048DB" w:rsidP="00553BB2">
      <w:r>
        <w:rPr>
          <w:b/>
          <w:bCs/>
        </w:rPr>
        <w:t xml:space="preserve">Version number: </w:t>
      </w:r>
      <w:r>
        <w:t>1.0.0.</w:t>
      </w:r>
    </w:p>
    <w:p w14:paraId="41BF3213" w14:textId="0F98AB80" w:rsidR="008048DB" w:rsidRDefault="008048DB" w:rsidP="00553BB2">
      <w:r>
        <w:rPr>
          <w:b/>
          <w:bCs/>
        </w:rPr>
        <w:t xml:space="preserve">Date: </w:t>
      </w:r>
      <w:r>
        <w:t>TBA.</w:t>
      </w:r>
    </w:p>
    <w:p w14:paraId="37D3BE75" w14:textId="77777777" w:rsidR="008048DB" w:rsidRDefault="008048DB" w:rsidP="00553BB2"/>
    <w:p w14:paraId="1F42FB11" w14:textId="77777777" w:rsidR="00500425" w:rsidRDefault="00500425" w:rsidP="00553BB2"/>
    <w:p w14:paraId="7B81B9B3" w14:textId="77777777" w:rsidR="00500425" w:rsidRDefault="00500425" w:rsidP="00553BB2"/>
    <w:p w14:paraId="28D85F64" w14:textId="77777777" w:rsidR="00500425" w:rsidRDefault="00500425" w:rsidP="00553BB2"/>
    <w:p w14:paraId="42C96888" w14:textId="77777777" w:rsidR="00500425" w:rsidRDefault="00500425" w:rsidP="00553BB2"/>
    <w:p w14:paraId="1F28B5CF" w14:textId="77777777" w:rsidR="00500425" w:rsidRDefault="00500425" w:rsidP="00553BB2"/>
    <w:p w14:paraId="0BF499B7" w14:textId="77777777" w:rsidR="00500425" w:rsidRDefault="00500425" w:rsidP="00553BB2"/>
    <w:p w14:paraId="0C37AE7D" w14:textId="77777777" w:rsidR="00500425" w:rsidRDefault="00500425" w:rsidP="00553BB2"/>
    <w:p w14:paraId="27EFC98C" w14:textId="77777777" w:rsidR="00500425" w:rsidRDefault="00500425" w:rsidP="00553BB2"/>
    <w:p w14:paraId="551ABF21" w14:textId="77777777" w:rsidR="00500425" w:rsidRDefault="00500425" w:rsidP="00553BB2"/>
    <w:p w14:paraId="29A82B95" w14:textId="77777777" w:rsidR="00500425" w:rsidRDefault="00500425" w:rsidP="00553BB2"/>
    <w:p w14:paraId="1E84B965" w14:textId="77777777" w:rsidR="00500425" w:rsidRDefault="00500425" w:rsidP="00553BB2"/>
    <w:p w14:paraId="0F4587BA" w14:textId="77777777" w:rsidR="00500425" w:rsidRDefault="00500425" w:rsidP="00553BB2"/>
    <w:p w14:paraId="0CBFE2ED" w14:textId="77777777" w:rsidR="00500425" w:rsidRDefault="00500425" w:rsidP="00553BB2"/>
    <w:p w14:paraId="7127A57B" w14:textId="77777777" w:rsidR="00500425" w:rsidRDefault="00500425" w:rsidP="00553BB2"/>
    <w:p w14:paraId="57669EA4" w14:textId="77777777" w:rsidR="00500425" w:rsidRDefault="00500425" w:rsidP="00553BB2"/>
    <w:p w14:paraId="4E06B468" w14:textId="77777777" w:rsidR="00500425" w:rsidRDefault="00500425" w:rsidP="00553BB2"/>
    <w:p w14:paraId="31F74B75" w14:textId="77777777" w:rsidR="00500425" w:rsidRDefault="00500425" w:rsidP="00553BB2"/>
    <w:p w14:paraId="37E85948" w14:textId="77777777" w:rsidR="00500425" w:rsidRDefault="00500425" w:rsidP="00553BB2"/>
    <w:p w14:paraId="77F86B8A" w14:textId="77777777" w:rsidR="00500425" w:rsidRDefault="00500425" w:rsidP="00553BB2"/>
    <w:p w14:paraId="60273CC0" w14:textId="77777777" w:rsidR="00500425" w:rsidRDefault="00500425" w:rsidP="00553BB2"/>
    <w:p w14:paraId="5F44AB86" w14:textId="4002D8F8" w:rsidR="008048DB" w:rsidRPr="008048DB" w:rsidRDefault="008048DB" w:rsidP="008048DB">
      <w:pPr>
        <w:pStyle w:val="Heading2"/>
        <w:jc w:val="center"/>
      </w:pPr>
      <w:r w:rsidRPr="008048DB">
        <w:lastRenderedPageBreak/>
        <w:t>Table of contents</w:t>
      </w:r>
    </w:p>
    <w:p w14:paraId="7DD2087C" w14:textId="68583478" w:rsidR="008048DB" w:rsidRPr="008048DB" w:rsidRDefault="008048DB" w:rsidP="008048DB">
      <w:pPr>
        <w:pStyle w:val="ListParagraph"/>
        <w:numPr>
          <w:ilvl w:val="0"/>
          <w:numId w:val="3"/>
        </w:numPr>
        <w:rPr>
          <w:sz w:val="28"/>
          <w:szCs w:val="28"/>
        </w:rPr>
      </w:pPr>
      <w:r w:rsidRPr="008048DB">
        <w:rPr>
          <w:sz w:val="28"/>
          <w:szCs w:val="28"/>
        </w:rPr>
        <w:t>Overview</w:t>
      </w:r>
    </w:p>
    <w:p w14:paraId="56484482" w14:textId="45201F60" w:rsidR="008048DB" w:rsidRPr="008048DB" w:rsidRDefault="008048DB" w:rsidP="008048DB">
      <w:pPr>
        <w:pStyle w:val="ListParagraph"/>
        <w:numPr>
          <w:ilvl w:val="1"/>
          <w:numId w:val="3"/>
        </w:numPr>
        <w:rPr>
          <w:sz w:val="28"/>
          <w:szCs w:val="28"/>
        </w:rPr>
      </w:pPr>
      <w:r w:rsidRPr="008048DB">
        <w:t>Concept</w:t>
      </w:r>
    </w:p>
    <w:p w14:paraId="1B38F65D" w14:textId="7FC2C74D" w:rsidR="008048DB" w:rsidRPr="008048DB" w:rsidRDefault="008048DB" w:rsidP="008048DB">
      <w:pPr>
        <w:pStyle w:val="ListParagraph"/>
        <w:numPr>
          <w:ilvl w:val="1"/>
          <w:numId w:val="3"/>
        </w:numPr>
        <w:rPr>
          <w:sz w:val="28"/>
          <w:szCs w:val="28"/>
        </w:rPr>
      </w:pPr>
      <w:r w:rsidRPr="008048DB">
        <w:t>Target Audience</w:t>
      </w:r>
    </w:p>
    <w:p w14:paraId="2A593371" w14:textId="1ABE3B45" w:rsidR="008048DB" w:rsidRPr="008048DB" w:rsidRDefault="008048DB" w:rsidP="008048DB">
      <w:pPr>
        <w:pStyle w:val="ListParagraph"/>
        <w:numPr>
          <w:ilvl w:val="1"/>
          <w:numId w:val="3"/>
        </w:numPr>
        <w:rPr>
          <w:sz w:val="28"/>
          <w:szCs w:val="28"/>
        </w:rPr>
      </w:pPr>
      <w:r w:rsidRPr="008048DB">
        <w:t>Platform</w:t>
      </w:r>
    </w:p>
    <w:p w14:paraId="61B5FBEF" w14:textId="15B14649" w:rsidR="008048DB" w:rsidRPr="008048DB" w:rsidRDefault="008048DB" w:rsidP="008048DB">
      <w:pPr>
        <w:pStyle w:val="ListParagraph"/>
        <w:numPr>
          <w:ilvl w:val="0"/>
          <w:numId w:val="3"/>
        </w:numPr>
        <w:rPr>
          <w:sz w:val="28"/>
          <w:szCs w:val="28"/>
        </w:rPr>
      </w:pPr>
      <w:r w:rsidRPr="008048DB">
        <w:rPr>
          <w:sz w:val="28"/>
          <w:szCs w:val="28"/>
        </w:rPr>
        <w:t>Gameplay Mechanics</w:t>
      </w:r>
    </w:p>
    <w:p w14:paraId="54B0D21D" w14:textId="31C750DB" w:rsidR="008048DB" w:rsidRPr="008048DB" w:rsidRDefault="008048DB" w:rsidP="008048DB">
      <w:pPr>
        <w:pStyle w:val="ListParagraph"/>
        <w:numPr>
          <w:ilvl w:val="1"/>
          <w:numId w:val="3"/>
        </w:numPr>
        <w:rPr>
          <w:sz w:val="28"/>
          <w:szCs w:val="28"/>
        </w:rPr>
      </w:pPr>
      <w:r w:rsidRPr="008048DB">
        <w:t>Core Gameplay</w:t>
      </w:r>
    </w:p>
    <w:p w14:paraId="29E2F4EC" w14:textId="76DEE4F9" w:rsidR="008048DB" w:rsidRPr="008048DB" w:rsidRDefault="008048DB" w:rsidP="008048DB">
      <w:pPr>
        <w:pStyle w:val="ListParagraph"/>
        <w:numPr>
          <w:ilvl w:val="1"/>
          <w:numId w:val="3"/>
        </w:numPr>
        <w:rPr>
          <w:sz w:val="28"/>
          <w:szCs w:val="28"/>
        </w:rPr>
      </w:pPr>
      <w:r w:rsidRPr="008048DB">
        <w:t>Controls</w:t>
      </w:r>
    </w:p>
    <w:p w14:paraId="1968C356" w14:textId="638FEE34" w:rsidR="008048DB" w:rsidRPr="008048DB" w:rsidRDefault="008048DB" w:rsidP="008048DB">
      <w:pPr>
        <w:pStyle w:val="ListParagraph"/>
        <w:numPr>
          <w:ilvl w:val="0"/>
          <w:numId w:val="3"/>
        </w:numPr>
        <w:rPr>
          <w:sz w:val="28"/>
          <w:szCs w:val="28"/>
        </w:rPr>
      </w:pPr>
      <w:r w:rsidRPr="008048DB">
        <w:rPr>
          <w:sz w:val="28"/>
          <w:szCs w:val="28"/>
        </w:rPr>
        <w:t>Story and characters</w:t>
      </w:r>
    </w:p>
    <w:p w14:paraId="5EE9BBBC" w14:textId="71128B11" w:rsidR="008048DB" w:rsidRPr="008048DB" w:rsidRDefault="008048DB" w:rsidP="0090226D">
      <w:pPr>
        <w:pStyle w:val="ListParagraph"/>
        <w:numPr>
          <w:ilvl w:val="1"/>
          <w:numId w:val="3"/>
        </w:numPr>
        <w:rPr>
          <w:sz w:val="28"/>
          <w:szCs w:val="28"/>
        </w:rPr>
      </w:pPr>
      <w:r w:rsidRPr="008048DB">
        <w:t>Storyline</w:t>
      </w:r>
    </w:p>
    <w:p w14:paraId="089DF9DA" w14:textId="33752B96" w:rsidR="008048DB" w:rsidRPr="008048DB" w:rsidRDefault="008048DB" w:rsidP="0090226D">
      <w:pPr>
        <w:pStyle w:val="ListParagraph"/>
        <w:numPr>
          <w:ilvl w:val="0"/>
          <w:numId w:val="3"/>
        </w:numPr>
        <w:rPr>
          <w:sz w:val="28"/>
          <w:szCs w:val="28"/>
        </w:rPr>
      </w:pPr>
      <w:r w:rsidRPr="008048DB">
        <w:rPr>
          <w:sz w:val="28"/>
          <w:szCs w:val="28"/>
        </w:rPr>
        <w:t>Art Style</w:t>
      </w:r>
    </w:p>
    <w:p w14:paraId="47C430DD" w14:textId="13E7DD07" w:rsidR="008048DB" w:rsidRPr="008048DB" w:rsidRDefault="008048DB" w:rsidP="008048DB">
      <w:pPr>
        <w:pStyle w:val="ListParagraph"/>
        <w:numPr>
          <w:ilvl w:val="0"/>
          <w:numId w:val="3"/>
        </w:numPr>
        <w:rPr>
          <w:sz w:val="28"/>
          <w:szCs w:val="28"/>
        </w:rPr>
      </w:pPr>
      <w:r w:rsidRPr="008048DB">
        <w:rPr>
          <w:sz w:val="28"/>
          <w:szCs w:val="28"/>
        </w:rPr>
        <w:t>Level design</w:t>
      </w:r>
    </w:p>
    <w:p w14:paraId="2CDBFF0D" w14:textId="79C5D95A" w:rsidR="008048DB" w:rsidRPr="008048DB" w:rsidRDefault="008048DB" w:rsidP="008048DB">
      <w:pPr>
        <w:pStyle w:val="ListParagraph"/>
        <w:numPr>
          <w:ilvl w:val="1"/>
          <w:numId w:val="3"/>
        </w:numPr>
        <w:rPr>
          <w:sz w:val="28"/>
          <w:szCs w:val="28"/>
        </w:rPr>
      </w:pPr>
      <w:r w:rsidRPr="008048DB">
        <w:t>World overview</w:t>
      </w:r>
    </w:p>
    <w:p w14:paraId="743073FD" w14:textId="0C8550DC" w:rsidR="008048DB" w:rsidRPr="008048DB" w:rsidRDefault="008048DB" w:rsidP="008048DB">
      <w:pPr>
        <w:pStyle w:val="ListParagraph"/>
        <w:numPr>
          <w:ilvl w:val="1"/>
          <w:numId w:val="3"/>
        </w:numPr>
        <w:rPr>
          <w:sz w:val="28"/>
          <w:szCs w:val="28"/>
        </w:rPr>
      </w:pPr>
      <w:r w:rsidRPr="008048DB">
        <w:t>Level layout</w:t>
      </w:r>
    </w:p>
    <w:p w14:paraId="2E9635E6" w14:textId="392367DF" w:rsidR="008048DB" w:rsidRPr="008048DB" w:rsidRDefault="008048DB" w:rsidP="008048DB">
      <w:pPr>
        <w:pStyle w:val="ListParagraph"/>
        <w:numPr>
          <w:ilvl w:val="0"/>
          <w:numId w:val="3"/>
        </w:numPr>
        <w:rPr>
          <w:sz w:val="28"/>
          <w:szCs w:val="28"/>
        </w:rPr>
      </w:pPr>
      <w:r w:rsidRPr="008048DB">
        <w:rPr>
          <w:sz w:val="28"/>
          <w:szCs w:val="28"/>
        </w:rPr>
        <w:t>Sound and Music</w:t>
      </w:r>
    </w:p>
    <w:p w14:paraId="32A8CB8A" w14:textId="2ED292A8" w:rsidR="008048DB" w:rsidRPr="008048DB" w:rsidRDefault="008048DB" w:rsidP="008048DB">
      <w:pPr>
        <w:pStyle w:val="ListParagraph"/>
        <w:numPr>
          <w:ilvl w:val="1"/>
          <w:numId w:val="3"/>
        </w:numPr>
        <w:rPr>
          <w:sz w:val="28"/>
          <w:szCs w:val="28"/>
        </w:rPr>
      </w:pPr>
      <w:r w:rsidRPr="008048DB">
        <w:t>Sound effects</w:t>
      </w:r>
    </w:p>
    <w:p w14:paraId="44AAA50E" w14:textId="42327EBE" w:rsidR="008048DB" w:rsidRPr="008048DB" w:rsidRDefault="008048DB" w:rsidP="008048DB">
      <w:pPr>
        <w:pStyle w:val="ListParagraph"/>
        <w:numPr>
          <w:ilvl w:val="1"/>
          <w:numId w:val="3"/>
        </w:numPr>
        <w:rPr>
          <w:sz w:val="28"/>
          <w:szCs w:val="28"/>
        </w:rPr>
      </w:pPr>
      <w:r w:rsidRPr="008048DB">
        <w:t>Music</w:t>
      </w:r>
    </w:p>
    <w:p w14:paraId="31E27042" w14:textId="36000A40" w:rsidR="008048DB" w:rsidRDefault="008048DB" w:rsidP="008048DB">
      <w:pPr>
        <w:pStyle w:val="ListParagraph"/>
        <w:numPr>
          <w:ilvl w:val="0"/>
          <w:numId w:val="3"/>
        </w:numPr>
        <w:rPr>
          <w:sz w:val="28"/>
          <w:szCs w:val="28"/>
        </w:rPr>
      </w:pPr>
      <w:r w:rsidRPr="008048DB">
        <w:rPr>
          <w:sz w:val="28"/>
          <w:szCs w:val="28"/>
        </w:rPr>
        <w:t>UI</w:t>
      </w:r>
    </w:p>
    <w:p w14:paraId="3D420E8A" w14:textId="090E658A" w:rsidR="008048DB" w:rsidRPr="008048DB" w:rsidRDefault="008048DB" w:rsidP="008048DB">
      <w:pPr>
        <w:pStyle w:val="ListParagraph"/>
        <w:numPr>
          <w:ilvl w:val="1"/>
          <w:numId w:val="3"/>
        </w:numPr>
        <w:rPr>
          <w:sz w:val="28"/>
          <w:szCs w:val="28"/>
        </w:rPr>
      </w:pPr>
      <w:r>
        <w:t>Menus</w:t>
      </w:r>
    </w:p>
    <w:p w14:paraId="0312B624" w14:textId="2F02BCD9" w:rsidR="008048DB" w:rsidRPr="008048DB" w:rsidRDefault="008048DB" w:rsidP="008048DB">
      <w:pPr>
        <w:pStyle w:val="ListParagraph"/>
        <w:numPr>
          <w:ilvl w:val="1"/>
          <w:numId w:val="3"/>
        </w:numPr>
        <w:rPr>
          <w:sz w:val="28"/>
          <w:szCs w:val="28"/>
        </w:rPr>
      </w:pPr>
      <w:r>
        <w:t>HUD</w:t>
      </w:r>
    </w:p>
    <w:p w14:paraId="29E0111B" w14:textId="58C40FE8" w:rsidR="008048DB" w:rsidRDefault="008048DB" w:rsidP="008048DB">
      <w:pPr>
        <w:pStyle w:val="ListParagraph"/>
        <w:numPr>
          <w:ilvl w:val="0"/>
          <w:numId w:val="3"/>
        </w:numPr>
        <w:rPr>
          <w:sz w:val="28"/>
          <w:szCs w:val="28"/>
        </w:rPr>
      </w:pPr>
      <w:r w:rsidRPr="008048DB">
        <w:rPr>
          <w:sz w:val="28"/>
          <w:szCs w:val="28"/>
        </w:rPr>
        <w:t>Technical details</w:t>
      </w:r>
    </w:p>
    <w:p w14:paraId="67650737" w14:textId="66D5C142" w:rsidR="008048DB" w:rsidRPr="00500425" w:rsidRDefault="00500425" w:rsidP="008048DB">
      <w:pPr>
        <w:pStyle w:val="ListParagraph"/>
        <w:numPr>
          <w:ilvl w:val="1"/>
          <w:numId w:val="3"/>
        </w:numPr>
        <w:rPr>
          <w:sz w:val="28"/>
          <w:szCs w:val="28"/>
        </w:rPr>
      </w:pPr>
      <w:r>
        <w:t>Engine</w:t>
      </w:r>
    </w:p>
    <w:p w14:paraId="6D8D2ED8" w14:textId="05BEBD62" w:rsidR="00500425" w:rsidRPr="00500425" w:rsidRDefault="00500425" w:rsidP="00500425">
      <w:pPr>
        <w:pStyle w:val="ListParagraph"/>
        <w:numPr>
          <w:ilvl w:val="1"/>
          <w:numId w:val="3"/>
        </w:numPr>
        <w:rPr>
          <w:sz w:val="28"/>
          <w:szCs w:val="28"/>
        </w:rPr>
      </w:pPr>
      <w:r>
        <w:t>Platforms</w:t>
      </w:r>
    </w:p>
    <w:p w14:paraId="5D47DE31" w14:textId="305231F5" w:rsidR="00500425" w:rsidRPr="00500425" w:rsidRDefault="00500425" w:rsidP="00500425">
      <w:pPr>
        <w:pStyle w:val="ListParagraph"/>
        <w:numPr>
          <w:ilvl w:val="1"/>
          <w:numId w:val="3"/>
        </w:numPr>
        <w:rPr>
          <w:sz w:val="28"/>
          <w:szCs w:val="28"/>
        </w:rPr>
      </w:pPr>
      <w:r>
        <w:t>Performance goals</w:t>
      </w:r>
    </w:p>
    <w:p w14:paraId="5FB68C6B" w14:textId="4E1078BE" w:rsidR="008048DB" w:rsidRDefault="008048DB" w:rsidP="008048DB">
      <w:pPr>
        <w:pStyle w:val="ListParagraph"/>
        <w:numPr>
          <w:ilvl w:val="0"/>
          <w:numId w:val="3"/>
        </w:numPr>
        <w:rPr>
          <w:sz w:val="28"/>
          <w:szCs w:val="28"/>
        </w:rPr>
      </w:pPr>
      <w:r w:rsidRPr="008048DB">
        <w:rPr>
          <w:sz w:val="28"/>
          <w:szCs w:val="28"/>
        </w:rPr>
        <w:t>Marketing &amp; monetization</w:t>
      </w:r>
    </w:p>
    <w:p w14:paraId="02A35768" w14:textId="220400D1" w:rsidR="00500425" w:rsidRPr="00500425" w:rsidRDefault="00500425" w:rsidP="00500425">
      <w:pPr>
        <w:pStyle w:val="ListParagraph"/>
        <w:numPr>
          <w:ilvl w:val="1"/>
          <w:numId w:val="3"/>
        </w:numPr>
        <w:rPr>
          <w:sz w:val="28"/>
          <w:szCs w:val="28"/>
        </w:rPr>
      </w:pPr>
      <w:r>
        <w:t>Target market</w:t>
      </w:r>
    </w:p>
    <w:p w14:paraId="2F4C1771" w14:textId="66AA773F" w:rsidR="00500425" w:rsidRPr="008048DB" w:rsidRDefault="00500425" w:rsidP="00500425">
      <w:pPr>
        <w:pStyle w:val="ListParagraph"/>
        <w:numPr>
          <w:ilvl w:val="1"/>
          <w:numId w:val="3"/>
        </w:numPr>
        <w:rPr>
          <w:sz w:val="28"/>
          <w:szCs w:val="28"/>
        </w:rPr>
      </w:pPr>
      <w:r>
        <w:t>Monetization</w:t>
      </w:r>
    </w:p>
    <w:p w14:paraId="192797D6" w14:textId="418EC2CF" w:rsidR="008048DB" w:rsidRDefault="008048DB" w:rsidP="008048DB">
      <w:pPr>
        <w:pStyle w:val="ListParagraph"/>
        <w:numPr>
          <w:ilvl w:val="0"/>
          <w:numId w:val="3"/>
        </w:numPr>
        <w:rPr>
          <w:sz w:val="28"/>
          <w:szCs w:val="28"/>
        </w:rPr>
      </w:pPr>
      <w:r w:rsidRPr="008048DB">
        <w:rPr>
          <w:sz w:val="28"/>
          <w:szCs w:val="28"/>
        </w:rPr>
        <w:t>Development roadmap</w:t>
      </w:r>
    </w:p>
    <w:p w14:paraId="055F43A7" w14:textId="6159EF15" w:rsidR="00500425" w:rsidRPr="00500425" w:rsidRDefault="00500425" w:rsidP="00500425">
      <w:pPr>
        <w:pStyle w:val="ListParagraph"/>
        <w:numPr>
          <w:ilvl w:val="1"/>
          <w:numId w:val="3"/>
        </w:numPr>
        <w:rPr>
          <w:sz w:val="28"/>
          <w:szCs w:val="28"/>
        </w:rPr>
      </w:pPr>
      <w:r>
        <w:t>Milestones</w:t>
      </w:r>
    </w:p>
    <w:p w14:paraId="778A23BC" w14:textId="0E32E241" w:rsidR="00500425" w:rsidRPr="00500425" w:rsidRDefault="00500425" w:rsidP="00500425">
      <w:pPr>
        <w:pStyle w:val="ListParagraph"/>
        <w:numPr>
          <w:ilvl w:val="1"/>
          <w:numId w:val="3"/>
        </w:numPr>
        <w:rPr>
          <w:sz w:val="28"/>
          <w:szCs w:val="28"/>
        </w:rPr>
      </w:pPr>
      <w:r>
        <w:t>Tasks</w:t>
      </w:r>
    </w:p>
    <w:p w14:paraId="61B6E8DC" w14:textId="77777777" w:rsidR="00500425" w:rsidRDefault="00500425" w:rsidP="00500425">
      <w:pPr>
        <w:rPr>
          <w:sz w:val="28"/>
          <w:szCs w:val="28"/>
        </w:rPr>
      </w:pPr>
    </w:p>
    <w:p w14:paraId="0BAFCBED" w14:textId="77777777" w:rsidR="00500425" w:rsidRDefault="00500425" w:rsidP="00500425">
      <w:pPr>
        <w:rPr>
          <w:sz w:val="28"/>
          <w:szCs w:val="28"/>
        </w:rPr>
      </w:pPr>
    </w:p>
    <w:p w14:paraId="104E64B7" w14:textId="77777777" w:rsidR="00500425" w:rsidRDefault="00500425" w:rsidP="00500425">
      <w:pPr>
        <w:rPr>
          <w:sz w:val="28"/>
          <w:szCs w:val="28"/>
        </w:rPr>
      </w:pPr>
    </w:p>
    <w:p w14:paraId="35386144" w14:textId="77777777" w:rsidR="00500425" w:rsidRDefault="00500425" w:rsidP="00500425">
      <w:pPr>
        <w:rPr>
          <w:sz w:val="28"/>
          <w:szCs w:val="28"/>
        </w:rPr>
      </w:pPr>
    </w:p>
    <w:p w14:paraId="238D4BD0" w14:textId="77777777" w:rsidR="00500425" w:rsidRDefault="00500425" w:rsidP="00500425">
      <w:pPr>
        <w:rPr>
          <w:sz w:val="28"/>
          <w:szCs w:val="28"/>
        </w:rPr>
      </w:pPr>
    </w:p>
    <w:p w14:paraId="2D13AF8C" w14:textId="776CA598" w:rsidR="00500425" w:rsidRDefault="00500425" w:rsidP="00500425">
      <w:pPr>
        <w:pStyle w:val="Heading1"/>
        <w:jc w:val="center"/>
      </w:pPr>
      <w:r>
        <w:lastRenderedPageBreak/>
        <w:t>Overview</w:t>
      </w:r>
    </w:p>
    <w:p w14:paraId="5D5D069E" w14:textId="5B4D97E8" w:rsidR="00500425" w:rsidRDefault="00500425" w:rsidP="00500425">
      <w:pPr>
        <w:pStyle w:val="Heading3"/>
      </w:pPr>
      <w:r>
        <w:t>Concept</w:t>
      </w:r>
    </w:p>
    <w:p w14:paraId="2D77D49A" w14:textId="319460A5" w:rsidR="00500425" w:rsidRDefault="00500425" w:rsidP="00500425">
      <w:r>
        <w:t>The game is set in a forest in Poland where the player is going out camping. The player has to explore the forest and find clues on how to get out of it as the player is lost in the forest. During the players stay in the forest he/she is stalked by a paranormal entity known to locals as Leszy. It is an entity from Slavic mythology said to be a guardian of the forest.</w:t>
      </w:r>
    </w:p>
    <w:p w14:paraId="23BAB490" w14:textId="4407190B" w:rsidR="00500425" w:rsidRDefault="00500425" w:rsidP="00500425">
      <w:pPr>
        <w:pStyle w:val="Heading3"/>
      </w:pPr>
      <w:r>
        <w:t>Target Audience</w:t>
      </w:r>
    </w:p>
    <w:p w14:paraId="66245276" w14:textId="1488711B" w:rsidR="00500425" w:rsidRDefault="00500425" w:rsidP="00500425">
      <w:r>
        <w:t>The games target audience will be to teenagers and adults, generally people enjoying to play horror/survival games.</w:t>
      </w:r>
    </w:p>
    <w:p w14:paraId="171D524C" w14:textId="75913255" w:rsidR="00500425" w:rsidRDefault="00500425" w:rsidP="00500425">
      <w:pPr>
        <w:pStyle w:val="Heading3"/>
      </w:pPr>
      <w:r>
        <w:t>Platform</w:t>
      </w:r>
    </w:p>
    <w:p w14:paraId="12177CC3" w14:textId="36510A3F" w:rsidR="00500425" w:rsidRDefault="00500425" w:rsidP="00500425">
      <w:r>
        <w:t>The game will be for PC</w:t>
      </w:r>
    </w:p>
    <w:p w14:paraId="31EA059D" w14:textId="77777777" w:rsidR="00500425" w:rsidRDefault="00500425" w:rsidP="00500425"/>
    <w:p w14:paraId="0D11A733" w14:textId="139D5080" w:rsidR="00500425" w:rsidRDefault="00500425" w:rsidP="00500425">
      <w:pPr>
        <w:pStyle w:val="Heading1"/>
        <w:jc w:val="center"/>
      </w:pPr>
      <w:r>
        <w:t>Gameplay mechanics</w:t>
      </w:r>
    </w:p>
    <w:p w14:paraId="6D534362" w14:textId="2A3EE950" w:rsidR="00500425" w:rsidRDefault="00500425" w:rsidP="00500425">
      <w:pPr>
        <w:pStyle w:val="Heading3"/>
      </w:pPr>
      <w:r>
        <w:t>Core gameplay</w:t>
      </w:r>
    </w:p>
    <w:p w14:paraId="43A0174B" w14:textId="3CF9D5E0" w:rsidR="008B56A0" w:rsidRDefault="00500425" w:rsidP="00500425">
      <w:r>
        <w:t>The game will be a horror/survival game where the player needs to wander the forest both during the day and night. During the day the player will need to find provisions and items to which the player will then use during night time to survive. The player will also need to manage hunger and thirst as well as sleep. The more days pass the more the forest will change in its layout making the player feel lost</w:t>
      </w:r>
      <w:r w:rsidR="009D47E5">
        <w:t xml:space="preserve"> in the forest. Also the presence of the</w:t>
      </w:r>
      <w:r w:rsidR="00577C0D">
        <w:t xml:space="preserve"> entity</w:t>
      </w:r>
      <w:r w:rsidR="009D47E5">
        <w:t xml:space="preserve"> </w:t>
      </w:r>
      <w:r w:rsidR="00577C0D">
        <w:t>(Leszy)</w:t>
      </w:r>
      <w:r w:rsidR="009D47E5">
        <w:t xml:space="preserve"> will be increasing gradually. </w:t>
      </w:r>
      <w:r w:rsidR="008B56A0">
        <w:t>To manage hunger and thirst the player needs to find food and water during the day and to manage sleep the player needs to find a spot to set up his/her tent before nightfall. The deeper the player is in the forest the higher chance there is that the player will wake up in the middle of the night. It will also be affected by sanity level which will in turn be affected by the amount of time the player spends without sleep, food or water. The entity (Leszy) will also try to influence the sanity level of the player. Bottom line the less the sanity level is the more strange things will occur around the player affecting the players cohesion of the surroundings.</w:t>
      </w:r>
      <w:r w:rsidR="00577C0D">
        <w:t xml:space="preserve"> The player needs to find three key items that the entity (Leszy) has placed out somewhere in the forest in order to get out and win the game.</w:t>
      </w:r>
    </w:p>
    <w:p w14:paraId="49A4F89F" w14:textId="19B61E28" w:rsidR="008B56A0" w:rsidRDefault="008B56A0" w:rsidP="008B56A0">
      <w:pPr>
        <w:pStyle w:val="Heading3"/>
      </w:pPr>
      <w:r>
        <w:t>Controls</w:t>
      </w:r>
    </w:p>
    <w:p w14:paraId="3F27C239" w14:textId="04C8113A" w:rsidR="008B56A0" w:rsidRDefault="008B56A0" w:rsidP="008B56A0">
      <w:r>
        <w:t>The game will be a first person game that can be played with keyboard and mouse.</w:t>
      </w:r>
    </w:p>
    <w:p w14:paraId="6705D00B" w14:textId="77777777" w:rsidR="0090226D" w:rsidRDefault="0090226D" w:rsidP="008B56A0"/>
    <w:p w14:paraId="74D8917F" w14:textId="77777777" w:rsidR="0090226D" w:rsidRDefault="0090226D" w:rsidP="008B56A0"/>
    <w:p w14:paraId="76A5933C" w14:textId="77777777" w:rsidR="00577C0D" w:rsidRDefault="00577C0D" w:rsidP="008B56A0"/>
    <w:p w14:paraId="46D2B381" w14:textId="52D67E36" w:rsidR="00577C0D" w:rsidRDefault="00577C0D" w:rsidP="00577C0D">
      <w:pPr>
        <w:pStyle w:val="Heading1"/>
        <w:jc w:val="center"/>
      </w:pPr>
      <w:r>
        <w:lastRenderedPageBreak/>
        <w:t>Story and Characters</w:t>
      </w:r>
    </w:p>
    <w:p w14:paraId="30C534F6" w14:textId="6C8C0631" w:rsidR="00577C0D" w:rsidRDefault="00577C0D" w:rsidP="00577C0D">
      <w:pPr>
        <w:pStyle w:val="Heading3"/>
      </w:pPr>
      <w:r>
        <w:t>Storyline</w:t>
      </w:r>
    </w:p>
    <w:p w14:paraId="3504B7E1" w14:textId="31ADBC03" w:rsidR="0090226D" w:rsidRDefault="00577C0D" w:rsidP="00577C0D">
      <w:r>
        <w:t>The player is going on a camping trip to a forest in Poland. Little does the player character know that this forest is the home to a local mythological legend called Leszy. The player character chooses to venture into a pathway that is closed for the general public in order to get that extra exploration vibe. Which the player character will eventually end up regretting the decision. There will be notes left around in that area of the forest from a previous person that went there and perished. The person in question was a anthropolo</w:t>
      </w:r>
      <w:r w:rsidR="0090226D">
        <w:t xml:space="preserve">gist/historian/mythologist who went to the forest to research about Leszy and the local mythology. His name is </w:t>
      </w:r>
      <w:r w:rsidR="0090226D" w:rsidRPr="0090226D">
        <w:rPr>
          <w:b/>
          <w:bCs/>
        </w:rPr>
        <w:t>Wieczyslaw Siarka</w:t>
      </w:r>
      <w:r w:rsidR="0090226D">
        <w:t>.</w:t>
      </w:r>
    </w:p>
    <w:p w14:paraId="0679A290" w14:textId="77777777" w:rsidR="0090226D" w:rsidRDefault="0090226D" w:rsidP="00577C0D"/>
    <w:p w14:paraId="4F231E75" w14:textId="4F596F34" w:rsidR="0090226D" w:rsidRDefault="0090226D" w:rsidP="0090226D">
      <w:pPr>
        <w:pStyle w:val="Heading1"/>
        <w:jc w:val="center"/>
      </w:pPr>
      <w:r>
        <w:t>Art Style</w:t>
      </w:r>
    </w:p>
    <w:p w14:paraId="2AAC6A42" w14:textId="4F817024" w:rsidR="0090226D" w:rsidRPr="0090226D" w:rsidRDefault="0090226D" w:rsidP="0090226D">
      <w:r>
        <w:t>The art style in general together with animation will be the same or as close as possible to a PS1 style era of graphics. That is a low resolution rendering spread on a 1080p monitor giving that old look. As well as vertex displacement shader on the models mimicking the way it looked on a PS1 game like Silent Hill etc..</w:t>
      </w:r>
    </w:p>
    <w:p w14:paraId="1AA4D815" w14:textId="77777777" w:rsidR="008048DB" w:rsidRPr="008048DB" w:rsidRDefault="008048DB" w:rsidP="008048DB">
      <w:pPr>
        <w:pStyle w:val="ListParagraph"/>
      </w:pPr>
    </w:p>
    <w:sectPr w:rsidR="008048DB" w:rsidRPr="00804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716D3"/>
    <w:multiLevelType w:val="hybridMultilevel"/>
    <w:tmpl w:val="E71E12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4BD4F67"/>
    <w:multiLevelType w:val="hybridMultilevel"/>
    <w:tmpl w:val="C75828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CBA2E15"/>
    <w:multiLevelType w:val="hybridMultilevel"/>
    <w:tmpl w:val="24A42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254551">
    <w:abstractNumId w:val="1"/>
  </w:num>
  <w:num w:numId="2" w16cid:durableId="828835122">
    <w:abstractNumId w:val="2"/>
  </w:num>
  <w:num w:numId="3" w16cid:durableId="35901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C3"/>
    <w:rsid w:val="00036AF1"/>
    <w:rsid w:val="00395BFE"/>
    <w:rsid w:val="004B39AA"/>
    <w:rsid w:val="004E44C3"/>
    <w:rsid w:val="00500425"/>
    <w:rsid w:val="00553BB2"/>
    <w:rsid w:val="00577C0D"/>
    <w:rsid w:val="00650FA6"/>
    <w:rsid w:val="008048DB"/>
    <w:rsid w:val="008B56A0"/>
    <w:rsid w:val="0090226D"/>
    <w:rsid w:val="00964922"/>
    <w:rsid w:val="009D47E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6466"/>
  <w15:chartTrackingRefBased/>
  <w15:docId w15:val="{CF55F128-B777-496C-B141-2401CB3F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E4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4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4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4C3"/>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4E44C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4E44C3"/>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4E44C3"/>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E44C3"/>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4E44C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E44C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E44C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E44C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E4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4C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E4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4C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E44C3"/>
    <w:pPr>
      <w:spacing w:before="160"/>
      <w:jc w:val="center"/>
    </w:pPr>
    <w:rPr>
      <w:i/>
      <w:iCs/>
      <w:color w:val="404040" w:themeColor="text1" w:themeTint="BF"/>
    </w:rPr>
  </w:style>
  <w:style w:type="character" w:customStyle="1" w:styleId="QuoteChar">
    <w:name w:val="Quote Char"/>
    <w:basedOn w:val="DefaultParagraphFont"/>
    <w:link w:val="Quote"/>
    <w:uiPriority w:val="29"/>
    <w:rsid w:val="004E44C3"/>
    <w:rPr>
      <w:i/>
      <w:iCs/>
      <w:color w:val="404040" w:themeColor="text1" w:themeTint="BF"/>
      <w:lang w:val="en-US"/>
    </w:rPr>
  </w:style>
  <w:style w:type="paragraph" w:styleId="ListParagraph">
    <w:name w:val="List Paragraph"/>
    <w:basedOn w:val="Normal"/>
    <w:uiPriority w:val="34"/>
    <w:qFormat/>
    <w:rsid w:val="004E44C3"/>
    <w:pPr>
      <w:ind w:left="720"/>
      <w:contextualSpacing/>
    </w:pPr>
  </w:style>
  <w:style w:type="character" w:styleId="IntenseEmphasis">
    <w:name w:val="Intense Emphasis"/>
    <w:basedOn w:val="DefaultParagraphFont"/>
    <w:uiPriority w:val="21"/>
    <w:qFormat/>
    <w:rsid w:val="004E44C3"/>
    <w:rPr>
      <w:i/>
      <w:iCs/>
      <w:color w:val="2F5496" w:themeColor="accent1" w:themeShade="BF"/>
    </w:rPr>
  </w:style>
  <w:style w:type="paragraph" w:styleId="IntenseQuote">
    <w:name w:val="Intense Quote"/>
    <w:basedOn w:val="Normal"/>
    <w:next w:val="Normal"/>
    <w:link w:val="IntenseQuoteChar"/>
    <w:uiPriority w:val="30"/>
    <w:qFormat/>
    <w:rsid w:val="004E4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4C3"/>
    <w:rPr>
      <w:i/>
      <w:iCs/>
      <w:color w:val="2F5496" w:themeColor="accent1" w:themeShade="BF"/>
      <w:lang w:val="en-US"/>
    </w:rPr>
  </w:style>
  <w:style w:type="character" w:styleId="IntenseReference">
    <w:name w:val="Intense Reference"/>
    <w:basedOn w:val="DefaultParagraphFont"/>
    <w:uiPriority w:val="32"/>
    <w:qFormat/>
    <w:rsid w:val="004E44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Karlsson</dc:creator>
  <cp:keywords/>
  <dc:description/>
  <cp:lastModifiedBy>Christian Karlsson</cp:lastModifiedBy>
  <cp:revision>3</cp:revision>
  <dcterms:created xsi:type="dcterms:W3CDTF">2025-02-10T07:36:00Z</dcterms:created>
  <dcterms:modified xsi:type="dcterms:W3CDTF">2025-02-10T10:01:00Z</dcterms:modified>
</cp:coreProperties>
</file>