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r>
              <w:rPr>
                <w:sz w:val="20"/>
                <w:szCs w:val="20"/>
                <w:u w:val="single"/>
                <w:lang w:val="en-US"/>
              </w:rPr>
              <w:t xml:space="preserve">cadastralnumber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 xml:space="preserve">zona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B477A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 xml:space="preserve">numGeopoint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5933EF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="005933EF">
              <w:rPr>
                <w:bCs/>
                <w:sz w:val="22"/>
                <w:szCs w:val="22"/>
                <w:lang w:val="en-US"/>
              </w:rPr>
              <w:t>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B477AA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length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22" w:name="OLE_LINK63"/>
            <w:bookmarkStart w:id="23" w:name="OLE_LINK64"/>
            <w:r>
              <w:rPr>
                <w:sz w:val="20"/>
                <w:szCs w:val="20"/>
              </w:rPr>
              <w:t xml:space="preserve">address </w:t>
            </w:r>
            <w:bookmarkEnd w:id="22"/>
            <w:bookmarkEnd w:id="23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65"/>
            <w:bookmarkStart w:id="25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4"/>
            <w:bookmarkEnd w:id="2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6" w:name="OLE_LINK67"/>
            <w:bookmarkStart w:id="27" w:name="OLE_LINK68"/>
            <w:r>
              <w:rPr>
                <w:sz w:val="20"/>
                <w:szCs w:val="20"/>
                <w:lang w:val="en-US"/>
              </w:rPr>
              <w:t xml:space="preserve">location_note </w:t>
            </w:r>
            <w:bookmarkEnd w:id="26"/>
            <w:bookmarkEnd w:id="27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384D9E" w:rsidP="00384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utilization</w:t>
            </w:r>
            <w:bookmarkStart w:id="28" w:name="_GoBack"/>
            <w:bookmarkEnd w:id="28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9" w:name="OLE_LINK71"/>
            <w:bookmarkStart w:id="30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29"/>
            <w:bookmarkEnd w:id="30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{{ min_area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max_area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note }}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B477AA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424ED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 }}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item.right }}</w:t>
            </w:r>
          </w:p>
        </w:tc>
      </w:tr>
      <w:tr w:rsidR="006A5BB6" w:rsidRPr="00DD767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6A0" w:rsidRDefault="005126A0">
      <w:r>
        <w:separator/>
      </w:r>
    </w:p>
  </w:endnote>
  <w:endnote w:type="continuationSeparator" w:id="0">
    <w:p w:rsidR="005126A0" w:rsidRDefault="0051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6A0" w:rsidRDefault="005126A0">
      <w:r>
        <w:separator/>
      </w:r>
    </w:p>
  </w:footnote>
  <w:footnote w:type="continuationSeparator" w:id="0">
    <w:p w:rsidR="005126A0" w:rsidRDefault="00512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A6109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84D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126A0"/>
    <w:rsid w:val="00532B7C"/>
    <w:rsid w:val="005410FA"/>
    <w:rsid w:val="00567E37"/>
    <w:rsid w:val="005933EF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32B34"/>
    <w:rsid w:val="00752646"/>
    <w:rsid w:val="007910D3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3233F"/>
    <w:rsid w:val="00B4125C"/>
    <w:rsid w:val="00B477AA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61D4A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29</cp:revision>
  <dcterms:created xsi:type="dcterms:W3CDTF">2018-04-12T12:36:00Z</dcterms:created>
  <dcterms:modified xsi:type="dcterms:W3CDTF">2018-04-16T13:35:00Z</dcterms:modified>
</cp:coreProperties>
</file>