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62" w:rsidRDefault="00205262">
      <w:r w:rsidRPr="00205262">
        <w:rPr>
          <w:i/>
        </w:rPr>
        <w:t>The Ghost Map</w:t>
      </w:r>
      <w:r>
        <w:rPr>
          <w:i/>
        </w:rPr>
        <w:t xml:space="preserve">: </w:t>
      </w:r>
      <w:r w:rsidRPr="00205262">
        <w:rPr>
          <w:i/>
        </w:rPr>
        <w:t>The Story of London's Most Terrifying Epidemic - and How it Changed Science, Cities and the Modern World</w:t>
      </w:r>
      <w:r>
        <w:t xml:space="preserve"> by Steven Johnson is an excellent account of how John Snow solved the puzzle of cholera and where it came from. If you are interested in science and like to read a good story, you should read this book. Johnson sets the stage, London in Marx’s day, with an incredible account of the night-soil men. </w:t>
      </w:r>
      <w:r w:rsidR="00005442">
        <w:t>Listen and read along, underlining and circling</w:t>
      </w:r>
      <w:r>
        <w:t xml:space="preserve"> ideas</w:t>
      </w:r>
      <w:r w:rsidR="00005442">
        <w:t xml:space="preserve"> that</w:t>
      </w:r>
      <w:r>
        <w:t xml:space="preserve"> catch your attention</w:t>
      </w:r>
      <w:r w:rsidR="00005442">
        <w:t xml:space="preserve"> and jotting notes on the side</w:t>
      </w:r>
      <w:r>
        <w:t>.</w:t>
      </w:r>
      <w:r w:rsidR="00005442">
        <w:t xml:space="preserve"> You have to be fast and listen carefully.</w:t>
      </w:r>
    </w:p>
    <w:p w:rsidR="00005442" w:rsidRDefault="00005442"/>
    <w:p w:rsidR="00ED3170" w:rsidRDefault="00205262">
      <w:r>
        <w:rPr>
          <w:noProof/>
        </w:rPr>
        <w:drawing>
          <wp:inline distT="0" distB="0" distL="0" distR="0" wp14:anchorId="33725040" wp14:editId="3D786770">
            <wp:extent cx="3657600" cy="124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2" w:rsidRDefault="00205262">
      <w:r>
        <w:rPr>
          <w:noProof/>
        </w:rPr>
        <w:drawing>
          <wp:inline distT="0" distB="0" distL="0" distR="0" wp14:anchorId="1BCCDCDF" wp14:editId="5FDB3030">
            <wp:extent cx="3657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2" w:rsidRDefault="00205262">
      <w:r>
        <w:rPr>
          <w:noProof/>
        </w:rPr>
        <w:drawing>
          <wp:inline distT="0" distB="0" distL="0" distR="0" wp14:anchorId="18CB33C5" wp14:editId="5169DF92">
            <wp:extent cx="3657600" cy="28911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E8" w:rsidRDefault="00005442" w:rsidP="00FD0AE8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23CE" wp14:editId="04175E72">
                <wp:simplePos x="0" y="0"/>
                <wp:positionH relativeFrom="column">
                  <wp:posOffset>19050</wp:posOffset>
                </wp:positionH>
                <wp:positionV relativeFrom="paragraph">
                  <wp:posOffset>1428115</wp:posOffset>
                </wp:positionV>
                <wp:extent cx="3143250" cy="190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D4DF" id="Rectangle 8" o:spid="_x0000_s1026" style="position:absolute;margin-left:1.5pt;margin-top:112.45pt;width:247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" fillcolor="white [3201]" stroked="f" strokeweight="1pt"/>
            </w:pict>
          </mc:Fallback>
        </mc:AlternateContent>
      </w:r>
      <w:r w:rsidR="00FD0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68903" wp14:editId="7AC30410">
                <wp:simplePos x="0" y="0"/>
                <wp:positionH relativeFrom="column">
                  <wp:posOffset>2628900</wp:posOffset>
                </wp:positionH>
                <wp:positionV relativeFrom="paragraph">
                  <wp:posOffset>1142999</wp:posOffset>
                </wp:positionV>
                <wp:extent cx="1038225" cy="1619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759D" id="Rectangle 6" o:spid="_x0000_s1026" style="position:absolute;margin-left:207pt;margin-top:90pt;width:81.75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" fillcolor="white [3201]" stroked="f" strokeweight="1pt"/>
            </w:pict>
          </mc:Fallback>
        </mc:AlternateContent>
      </w:r>
      <w:r w:rsidR="00FD0AE8">
        <w:rPr>
          <w:noProof/>
        </w:rPr>
        <w:drawing>
          <wp:inline distT="0" distB="0" distL="0" distR="0" wp14:anchorId="267FE10F" wp14:editId="12E9D10C">
            <wp:extent cx="3657600" cy="13135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. .</w:t>
      </w:r>
    </w:p>
    <w:p w:rsidR="00FD0AE8" w:rsidRDefault="00FD0AE8">
      <w:r>
        <w:rPr>
          <w:noProof/>
        </w:rPr>
        <w:drawing>
          <wp:inline distT="0" distB="0" distL="0" distR="0" wp14:anchorId="0327F0E6" wp14:editId="031DE813">
            <wp:extent cx="3657600" cy="3245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E8" w:rsidRDefault="000054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26A8F" wp14:editId="0BBEB0B1">
                <wp:simplePos x="0" y="0"/>
                <wp:positionH relativeFrom="column">
                  <wp:posOffset>3752850</wp:posOffset>
                </wp:positionH>
                <wp:positionV relativeFrom="paragraph">
                  <wp:posOffset>1587500</wp:posOffset>
                </wp:positionV>
                <wp:extent cx="2552700" cy="695325"/>
                <wp:effectExtent l="1714500" t="0" r="19050" b="28575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1936"/>
                            <a:gd name="adj4" fmla="val -665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442" w:rsidRDefault="00005442" w:rsidP="00005442">
                            <w:r w:rsidRPr="00005442">
                              <w:rPr>
                                <w:i/>
                              </w:rPr>
                              <w:t xml:space="preserve">London </w:t>
                            </w:r>
                            <w:proofErr w:type="spellStart"/>
                            <w:r w:rsidRPr="00005442">
                              <w:rPr>
                                <w:i/>
                              </w:rPr>
                              <w:t>Labour</w:t>
                            </w:r>
                            <w:proofErr w:type="spellEnd"/>
                            <w:r w:rsidRPr="00005442">
                              <w:rPr>
                                <w:i/>
                              </w:rPr>
                              <w:t xml:space="preserve"> and the London Poor</w:t>
                            </w:r>
                            <w:r>
                              <w:t xml:space="preserve"> is a careful, detailed description of London in the 1840s by journalist Henry Mayhew.</w:t>
                            </w:r>
                          </w:p>
                          <w:p w:rsidR="00005442" w:rsidRDefault="00005442" w:rsidP="00005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6A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" o:spid="_x0000_s1026" type="#_x0000_t47" style="position:absolute;margin-left:295.5pt;margin-top:125pt;width:201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" adj="-14366,9058" fillcolor="white [3201]" strokecolor="#70ad47 [3209]" strokeweight="1pt">
                <v:textbox>
                  <w:txbxContent>
                    <w:p w:rsidR="00005442" w:rsidRDefault="00005442" w:rsidP="00005442">
                      <w:r w:rsidRPr="00005442">
                        <w:rPr>
                          <w:i/>
                        </w:rPr>
                        <w:t xml:space="preserve">London </w:t>
                      </w:r>
                      <w:proofErr w:type="spellStart"/>
                      <w:r w:rsidRPr="00005442">
                        <w:rPr>
                          <w:i/>
                        </w:rPr>
                        <w:t>Labour</w:t>
                      </w:r>
                      <w:proofErr w:type="spellEnd"/>
                      <w:r w:rsidRPr="00005442">
                        <w:rPr>
                          <w:i/>
                        </w:rPr>
                        <w:t xml:space="preserve"> and the London Poor</w:t>
                      </w:r>
                      <w:r>
                        <w:t xml:space="preserve"> is a careful, detailed description of London in the 1840s by journalist Henry Mayhew.</w:t>
                      </w:r>
                    </w:p>
                    <w:p w:rsidR="00005442" w:rsidRDefault="00005442" w:rsidP="0000544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D0A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487680</wp:posOffset>
                </wp:positionV>
                <wp:extent cx="790575" cy="257175"/>
                <wp:effectExtent l="323850" t="0" r="28575" b="6667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8" w:rsidRDefault="00FD0AE8" w:rsidP="00FD0AE8"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Marx!</w:t>
                            </w:r>
                          </w:p>
                          <w:p w:rsidR="00FD0AE8" w:rsidRDefault="00FD0AE8" w:rsidP="00FD0A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0" o:spid="_x0000_s1027" type="#_x0000_t47" style="position:absolute;margin-left:298.5pt;margin-top:38.4pt;width:62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" fillcolor="white [3201]" strokecolor="#70ad47 [3209]" strokeweight="1pt">
                <v:textbox>
                  <w:txbxContent>
                    <w:p w:rsidR="00FD0AE8" w:rsidRDefault="00FD0AE8" w:rsidP="00FD0AE8"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Marx!</w:t>
                      </w:r>
                    </w:p>
                    <w:p w:rsidR="00FD0AE8" w:rsidRDefault="00FD0AE8" w:rsidP="00FD0AE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D0AE8">
        <w:rPr>
          <w:noProof/>
        </w:rPr>
        <w:drawing>
          <wp:inline distT="0" distB="0" distL="0" distR="0" wp14:anchorId="51DA72AA" wp14:editId="55822A96">
            <wp:extent cx="3657600" cy="2268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E8" w:rsidRDefault="00FD0AE8">
      <w:r>
        <w:rPr>
          <w:noProof/>
        </w:rPr>
        <w:drawing>
          <wp:inline distT="0" distB="0" distL="0" distR="0" wp14:anchorId="7C382C80" wp14:editId="36B99548">
            <wp:extent cx="3657600" cy="136965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442">
        <w:t xml:space="preserve">. . . </w:t>
      </w:r>
    </w:p>
    <w:p w:rsidR="00FD0AE8" w:rsidRDefault="004D180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39765DF" wp14:editId="622BC1C6">
            <wp:simplePos x="0" y="0"/>
            <wp:positionH relativeFrom="column">
              <wp:posOffset>0</wp:posOffset>
            </wp:positionH>
            <wp:positionV relativeFrom="paragraph">
              <wp:posOffset>2486025</wp:posOffset>
            </wp:positionV>
            <wp:extent cx="3657600" cy="1327230"/>
            <wp:effectExtent l="0" t="0" r="0" b="6350"/>
            <wp:wrapTight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5B7C0" wp14:editId="2D570D07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2447925" cy="20002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2168" id="Rectangle 14" o:spid="_x0000_s1026" style="position:absolute;margin-left:0;margin-top:0;width:192.7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" fillcolor="white [3201]" stroked="f" strokeweight="1pt"/>
            </w:pict>
          </mc:Fallback>
        </mc:AlternateContent>
      </w:r>
      <w:r w:rsidR="00005442">
        <w:rPr>
          <w:noProof/>
        </w:rPr>
        <w:drawing>
          <wp:inline distT="0" distB="0" distL="0" distR="0" wp14:anchorId="7F9B9BEF" wp14:editId="0FBA0A3A">
            <wp:extent cx="3657600" cy="243063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. . </w:t>
      </w:r>
    </w:p>
    <w:p w:rsidR="004D1801" w:rsidRDefault="004D1801"/>
    <w:p w:rsidR="004D1801" w:rsidRDefault="004D1801">
      <w:r>
        <w:rPr>
          <w:noProof/>
        </w:rPr>
        <w:drawing>
          <wp:anchor distT="0" distB="0" distL="114300" distR="114300" simplePos="0" relativeHeight="251668480" behindDoc="1" locked="0" layoutInCell="1" allowOverlap="1" wp14:anchorId="4BA20143" wp14:editId="21173BA3">
            <wp:simplePos x="0" y="0"/>
            <wp:positionH relativeFrom="column">
              <wp:posOffset>-28575</wp:posOffset>
            </wp:positionH>
            <wp:positionV relativeFrom="paragraph">
              <wp:posOffset>933450</wp:posOffset>
            </wp:positionV>
            <wp:extent cx="3657600" cy="3096060"/>
            <wp:effectExtent l="0" t="0" r="0" b="952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801" w:rsidRDefault="008D30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 wp14:anchorId="1368427F" wp14:editId="21CBC5F3">
            <wp:simplePos x="0" y="0"/>
            <wp:positionH relativeFrom="column">
              <wp:posOffset>19050</wp:posOffset>
            </wp:positionH>
            <wp:positionV relativeFrom="paragraph">
              <wp:posOffset>3743325</wp:posOffset>
            </wp:positionV>
            <wp:extent cx="3657600" cy="1647080"/>
            <wp:effectExtent l="0" t="0" r="0" b="0"/>
            <wp:wrapTight wrapText="bothSides">
              <wp:wrapPolygon edited="0">
                <wp:start x="0" y="0"/>
                <wp:lineTo x="0" y="21242"/>
                <wp:lineTo x="21488" y="21242"/>
                <wp:lineTo x="214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1801" w:rsidSect="00005442"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42" w:rsidRDefault="00005442" w:rsidP="00005442">
      <w:pPr>
        <w:spacing w:after="0" w:line="240" w:lineRule="auto"/>
      </w:pPr>
      <w:r>
        <w:separator/>
      </w:r>
    </w:p>
  </w:endnote>
  <w:endnote w:type="continuationSeparator" w:id="0">
    <w:p w:rsidR="00005442" w:rsidRDefault="00005442" w:rsidP="0000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36542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05442" w:rsidRDefault="000054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D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D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5442" w:rsidRDefault="00005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42" w:rsidRDefault="00005442" w:rsidP="00005442">
      <w:pPr>
        <w:spacing w:after="0" w:line="240" w:lineRule="auto"/>
      </w:pPr>
      <w:r>
        <w:separator/>
      </w:r>
    </w:p>
  </w:footnote>
  <w:footnote w:type="continuationSeparator" w:id="0">
    <w:p w:rsidR="00005442" w:rsidRDefault="00005442" w:rsidP="0000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720"/>
  <w:drawingGridVerticalOrigin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62"/>
    <w:rsid w:val="00005442"/>
    <w:rsid w:val="00205262"/>
    <w:rsid w:val="002D56FF"/>
    <w:rsid w:val="004D1801"/>
    <w:rsid w:val="006D6E6C"/>
    <w:rsid w:val="00835D43"/>
    <w:rsid w:val="008D3078"/>
    <w:rsid w:val="00ED3170"/>
    <w:rsid w:val="00F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E3D79-9A25-4CC1-BDB5-908387DF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42"/>
  </w:style>
  <w:style w:type="paragraph" w:styleId="Footer">
    <w:name w:val="footer"/>
    <w:basedOn w:val="Normal"/>
    <w:link w:val="FooterChar"/>
    <w:uiPriority w:val="99"/>
    <w:unhideWhenUsed/>
    <w:rsid w:val="0000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2015-03-03T20:05:00Z</dcterms:created>
  <dcterms:modified xsi:type="dcterms:W3CDTF">2015-03-03T21:07:00Z</dcterms:modified>
</cp:coreProperties>
</file>