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90584" w14:textId="45E6CAEB" w:rsidR="00952594" w:rsidRDefault="00623ECD" w:rsidP="00623ECD">
      <w:pPr>
        <w:jc w:val="center"/>
        <w:rPr>
          <w:b/>
          <w:sz w:val="32"/>
        </w:rPr>
      </w:pPr>
      <w:proofErr w:type="gramStart"/>
      <w:r w:rsidRPr="00623ECD">
        <w:rPr>
          <w:rFonts w:hint="eastAsia"/>
          <w:b/>
          <w:sz w:val="32"/>
        </w:rPr>
        <w:t>懒爬取</w:t>
      </w:r>
      <w:proofErr w:type="gramEnd"/>
    </w:p>
    <w:p w14:paraId="42038245" w14:textId="7E42CC55" w:rsidR="00623ECD" w:rsidRDefault="00623ECD" w:rsidP="00623ECD">
      <w:pPr>
        <w:ind w:firstLine="420"/>
      </w:pPr>
      <w:r>
        <w:rPr>
          <w:rFonts w:hint="eastAsia"/>
        </w:rPr>
        <w:t>今天学习</w:t>
      </w:r>
      <w:proofErr w:type="gramStart"/>
      <w:r>
        <w:rPr>
          <w:rFonts w:hint="eastAsia"/>
        </w:rPr>
        <w:t>懒爬取</w:t>
      </w:r>
      <w:proofErr w:type="gramEnd"/>
      <w:r>
        <w:rPr>
          <w:rFonts w:hint="eastAsia"/>
        </w:rPr>
        <w:t>，什么是</w:t>
      </w:r>
      <w:proofErr w:type="gramStart"/>
      <w:r>
        <w:rPr>
          <w:rFonts w:hint="eastAsia"/>
        </w:rPr>
        <w:t>懒爬取</w:t>
      </w:r>
      <w:proofErr w:type="gramEnd"/>
      <w:r>
        <w:rPr>
          <w:rFonts w:hint="eastAsia"/>
        </w:rPr>
        <w:t>，这里就涉及到图片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加载，那么什么是图片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加载呢？</w:t>
      </w:r>
    </w:p>
    <w:p w14:paraId="5A5EB496" w14:textId="7F4AADD5" w:rsidR="00623ECD" w:rsidRDefault="00623ECD" w:rsidP="00623ECD">
      <w:pPr>
        <w:ind w:firstLine="420"/>
      </w:pPr>
      <w:r>
        <w:rPr>
          <w:rFonts w:hint="eastAsia"/>
        </w:rPr>
        <w:t>其实他就是一种网页优化技术，图片作为一种网络资源，在被请求时也与普通静态资源一样，将占用网络资源，而一次性将整个页面的所有图片加载完，将大大增加页面的首屏加载时间，为了解决这种问题，通过前后端配合，使图片仅仅在浏览器当前视窗内出现时才加载该图片，达到减少首</w:t>
      </w:r>
      <w:proofErr w:type="gramStart"/>
      <w:r>
        <w:rPr>
          <w:rFonts w:hint="eastAsia"/>
        </w:rPr>
        <w:t>屏图片</w:t>
      </w:r>
      <w:proofErr w:type="gramEnd"/>
      <w:r>
        <w:rPr>
          <w:rFonts w:hint="eastAsia"/>
        </w:rPr>
        <w:t>请求数的技术就被称为图片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6EFBC9E6" w14:textId="79D00FDB" w:rsidR="00623ECD" w:rsidRDefault="00623ECD" w:rsidP="00623ECD">
      <w:pPr>
        <w:ind w:firstLine="420"/>
      </w:pPr>
      <w:r>
        <w:rPr>
          <w:rFonts w:hint="eastAsia"/>
        </w:rPr>
        <w:t>那么我们的网站都是如何实现图片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加载技术呢？</w:t>
      </w:r>
    </w:p>
    <w:p w14:paraId="16211230" w14:textId="1CE36793" w:rsidR="00623ECD" w:rsidRDefault="00623ECD" w:rsidP="00623ECD">
      <w:pPr>
        <w:ind w:firstLine="420"/>
      </w:pPr>
      <w:r>
        <w:rPr>
          <w:rFonts w:hint="eastAsia"/>
        </w:rPr>
        <w:t>我们在分析网站源码，检查我们</w:t>
      </w:r>
      <w:proofErr w:type="gramStart"/>
      <w:r>
        <w:rPr>
          <w:rFonts w:hint="eastAsia"/>
        </w:rPr>
        <w:t>爬取内容</w:t>
      </w:r>
      <w:proofErr w:type="gramEnd"/>
      <w:r>
        <w:rPr>
          <w:rFonts w:hint="eastAsia"/>
        </w:rPr>
        <w:t>的位置的时候，我们都会发现，有的资源保存在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标签里，这里涉及到一个伪属性，在这个伪属性里面，存放真正的图片链接而并非直接存放到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属性中，</w:t>
      </w:r>
      <w:proofErr w:type="gramStart"/>
      <w:r>
        <w:rPr>
          <w:rFonts w:hint="eastAsia"/>
        </w:rPr>
        <w:t>当图片</w:t>
      </w:r>
      <w:proofErr w:type="gramEnd"/>
      <w:r>
        <w:rPr>
          <w:rFonts w:hint="eastAsia"/>
        </w:rPr>
        <w:t>出现到页面的可视化区域中，会动态将伪属性替换成为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属性，完成图片的加载。</w:t>
      </w:r>
    </w:p>
    <w:p w14:paraId="5B093E74" w14:textId="75617CB9" w:rsidR="00623ECD" w:rsidRDefault="00623ECD" w:rsidP="00623ECD">
      <w:pPr>
        <w:ind w:firstLine="420"/>
      </w:pPr>
      <w:r>
        <w:rPr>
          <w:rFonts w:hint="eastAsia"/>
        </w:rPr>
        <w:t>我们</w:t>
      </w:r>
      <w:proofErr w:type="gramStart"/>
      <w:r>
        <w:rPr>
          <w:rFonts w:hint="eastAsia"/>
        </w:rPr>
        <w:t>今天爬取的</w:t>
      </w:r>
      <w:proofErr w:type="gramEnd"/>
      <w:r>
        <w:rPr>
          <w:rFonts w:hint="eastAsia"/>
        </w:rPr>
        <w:t>网站时站长素材，这个就用到了图片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加载，我们先看网站</w:t>
      </w:r>
    </w:p>
    <w:p w14:paraId="37FAC004" w14:textId="4B249C6A" w:rsidR="00623ECD" w:rsidRDefault="00623ECD" w:rsidP="00623ECD">
      <w:pPr>
        <w:ind w:firstLine="420"/>
      </w:pPr>
      <w:r>
        <w:rPr>
          <w:noProof/>
        </w:rPr>
        <w:drawing>
          <wp:inline distT="0" distB="0" distL="0" distR="0" wp14:anchorId="28EE27B2" wp14:editId="1C3C2A04">
            <wp:extent cx="5274310" cy="3490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7ADA" w14:textId="4B857396" w:rsidR="00623ECD" w:rsidRDefault="00623ECD" w:rsidP="00623ECD">
      <w:pPr>
        <w:ind w:firstLine="420"/>
      </w:pPr>
      <w:r>
        <w:rPr>
          <w:rFonts w:hint="eastAsia"/>
        </w:rPr>
        <w:t>我们可以看到这些图片现在都在这里，当我们下拉菜单</w:t>
      </w:r>
    </w:p>
    <w:p w14:paraId="59B0145D" w14:textId="4B283D81" w:rsidR="00623ECD" w:rsidRDefault="00623ECD" w:rsidP="00623ECD">
      <w:pPr>
        <w:ind w:firstLine="420"/>
      </w:pPr>
      <w:r>
        <w:rPr>
          <w:noProof/>
        </w:rPr>
        <w:lastRenderedPageBreak/>
        <w:drawing>
          <wp:inline distT="0" distB="0" distL="0" distR="0" wp14:anchorId="206D5FF2" wp14:editId="3F842264">
            <wp:extent cx="5274310" cy="2478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5C45" w14:textId="08265AFC" w:rsidR="00623ECD" w:rsidRDefault="00623ECD" w:rsidP="00623ECD">
      <w:pPr>
        <w:ind w:firstLine="420"/>
      </w:pPr>
      <w:r>
        <w:rPr>
          <w:rFonts w:hint="eastAsia"/>
        </w:rPr>
        <w:t>真正的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在这里</w:t>
      </w:r>
    </w:p>
    <w:p w14:paraId="427D3576" w14:textId="12EA3420" w:rsidR="00623ECD" w:rsidRDefault="00623ECD" w:rsidP="00623ECD">
      <w:pPr>
        <w:ind w:firstLine="420"/>
      </w:pPr>
      <w:r>
        <w:rPr>
          <w:rFonts w:hint="eastAsia"/>
        </w:rPr>
        <w:t>所以我们分析完网页看代码：</w:t>
      </w:r>
      <w:r>
        <w:br/>
      </w:r>
      <w:r>
        <w:tab/>
      </w:r>
      <w:r>
        <w:tab/>
      </w:r>
      <w:r>
        <w:rPr>
          <w:noProof/>
        </w:rPr>
        <w:drawing>
          <wp:inline distT="0" distB="0" distL="0" distR="0" wp14:anchorId="76064279" wp14:editId="1591BC1C">
            <wp:extent cx="5274310" cy="1845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AB6" w14:textId="3B7F7DE6" w:rsidR="00623ECD" w:rsidRDefault="00623ECD" w:rsidP="00623ECD">
      <w:pPr>
        <w:ind w:firstLine="420"/>
      </w:pPr>
      <w:r>
        <w:rPr>
          <w:noProof/>
        </w:rPr>
        <w:drawing>
          <wp:inline distT="0" distB="0" distL="0" distR="0" wp14:anchorId="07C15D26" wp14:editId="29F1C782">
            <wp:extent cx="5274310" cy="1976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B8D2" w14:textId="08F66933" w:rsidR="00623ECD" w:rsidRDefault="00623ECD" w:rsidP="00623ECD">
      <w:pPr>
        <w:ind w:firstLine="420"/>
      </w:pPr>
      <w:r>
        <w:rPr>
          <w:noProof/>
        </w:rPr>
        <w:lastRenderedPageBreak/>
        <w:drawing>
          <wp:inline distT="0" distB="0" distL="0" distR="0" wp14:anchorId="524292E9" wp14:editId="050E198A">
            <wp:extent cx="5274310" cy="2606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877E" w14:textId="345ABBFB" w:rsidR="00623ECD" w:rsidRDefault="00623ECD" w:rsidP="00623ECD">
      <w:pPr>
        <w:ind w:firstLine="420"/>
      </w:pPr>
      <w:r>
        <w:rPr>
          <w:rFonts w:hint="eastAsia"/>
        </w:rPr>
        <w:t>分析代码：</w:t>
      </w:r>
    </w:p>
    <w:p w14:paraId="17EA6042" w14:textId="31A782D7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先定义主函数，在这里是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和页码，写了好多遍了，然后遍历页码</w:t>
      </w:r>
    </w:p>
    <w:p w14:paraId="02534402" w14:textId="7251132B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在这个循环里面，第一件事还是写发送请求的函数</w:t>
      </w:r>
    </w:p>
    <w:p w14:paraId="2B595394" w14:textId="7C1B7F3B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8534FCA" wp14:editId="6676F17F">
            <wp:extent cx="5274310" cy="25203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0F3" w14:textId="65669431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在这里要注意，第一页的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是这样的</w:t>
      </w:r>
    </w:p>
    <w:p w14:paraId="2B5011BD" w14:textId="61CE6E3B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20A0BE8" wp14:editId="7677824B">
            <wp:extent cx="4010025" cy="276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B85B" w14:textId="0AC8C654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之后的是这样的</w:t>
      </w:r>
    </w:p>
    <w:p w14:paraId="536D3884" w14:textId="6A55F88E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062A1B6" wp14:editId="22E29AB6">
            <wp:extent cx="3886200" cy="4476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184" w14:textId="19B2E938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52BC9A3" wp14:editId="3BE34AA1">
            <wp:extent cx="4133850" cy="504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DF1" w14:textId="6FF36115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所以第一页和后面的页码规律不一样，所以要进行判断</w:t>
      </w:r>
    </w:p>
    <w:p w14:paraId="66E052CB" w14:textId="162F60B7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当页码是第一页的时候我们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拼接为空</w:t>
      </w:r>
    </w:p>
    <w:p w14:paraId="329E0055" w14:textId="2C2D218E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E4526BA" wp14:editId="5DEB6FCE">
            <wp:extent cx="3190875" cy="609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7C1" w14:textId="6300DB2B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之后的页码需要拼接一个下划线加上page</w:t>
      </w:r>
    </w:p>
    <w:p w14:paraId="32E4FC7B" w14:textId="0CFEC007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A1140D9" wp14:editId="02F1B022">
            <wp:extent cx="3790950" cy="64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7E73" w14:textId="76FC5DE3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这就是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不一样的</w:t>
      </w:r>
    </w:p>
    <w:p w14:paraId="4AAABBFC" w14:textId="6EB425DD" w:rsidR="00623ECD" w:rsidRDefault="00623ECD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然后我们写请求头，发送请求，返回请求到主函数</w:t>
      </w:r>
    </w:p>
    <w:p w14:paraId="101D9170" w14:textId="181CDA11" w:rsidR="00623ECD" w:rsidRDefault="00E742F3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这时我们获取响应，然后写一个专门的函数来解析响应</w:t>
      </w:r>
    </w:p>
    <w:p w14:paraId="25E67DA4" w14:textId="1C0F2C5B" w:rsidR="00E742F3" w:rsidRDefault="00E742F3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在这里我们使用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来获取图片的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，注意，我们这里获取的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是真正的</w:t>
      </w:r>
      <w:proofErr w:type="spellStart"/>
      <w:r>
        <w:rPr>
          <w:rFonts w:hint="eastAsia"/>
        </w:rPr>
        <w:t>src</w:t>
      </w:r>
      <w:proofErr w:type="spellEnd"/>
    </w:p>
    <w:p w14:paraId="0D2557C8" w14:textId="6FCE7035" w:rsidR="00E742F3" w:rsidRDefault="00E742F3" w:rsidP="00623EC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0029D46" wp14:editId="720974B0">
            <wp:extent cx="5274310" cy="402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8D39" w14:textId="37F80CDF" w:rsidR="00E742F3" w:rsidRDefault="00E742F3" w:rsidP="00623E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然后我们遍历列表，依次下载图片，最后保存到本地</w:t>
      </w:r>
    </w:p>
    <w:p w14:paraId="42128D85" w14:textId="12D75FEE" w:rsidR="00E742F3" w:rsidRDefault="00E742F3" w:rsidP="00E742F3">
      <w:r>
        <w:rPr>
          <w:rFonts w:hint="eastAsia"/>
        </w:rPr>
        <w:t>我们来看看运行结果：</w:t>
      </w:r>
    </w:p>
    <w:p w14:paraId="6B87F6D0" w14:textId="30D226B3" w:rsidR="00E742F3" w:rsidRDefault="00E742F3" w:rsidP="00E742F3">
      <w:r>
        <w:tab/>
      </w:r>
      <w:r>
        <w:rPr>
          <w:noProof/>
        </w:rPr>
        <w:drawing>
          <wp:inline distT="0" distB="0" distL="0" distR="0" wp14:anchorId="46622DD6" wp14:editId="17479956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6C2F" w14:textId="2F28EDFE" w:rsidR="00E742F3" w:rsidRPr="00623ECD" w:rsidRDefault="00E742F3" w:rsidP="00E742F3">
      <w:pPr>
        <w:rPr>
          <w:rFonts w:hint="eastAsia"/>
        </w:rPr>
      </w:pPr>
      <w:r>
        <w:rPr>
          <w:rFonts w:hint="eastAsia"/>
        </w:rPr>
        <w:t>大功告成！</w:t>
      </w:r>
      <w:bookmarkStart w:id="0" w:name="_GoBack"/>
      <w:bookmarkEnd w:id="0"/>
    </w:p>
    <w:sectPr w:rsidR="00E742F3" w:rsidRPr="00623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1C3B9A"/>
    <w:multiLevelType w:val="hybridMultilevel"/>
    <w:tmpl w:val="70F615DE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D3"/>
    <w:rsid w:val="003445D3"/>
    <w:rsid w:val="00623ECD"/>
    <w:rsid w:val="00952594"/>
    <w:rsid w:val="00E7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326C"/>
  <w15:chartTrackingRefBased/>
  <w15:docId w15:val="{29C41DAB-FC6E-4D2E-808D-7DF23EFA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2019-08-25T14:56:00Z</dcterms:created>
  <dcterms:modified xsi:type="dcterms:W3CDTF">2019-08-25T15:15:00Z</dcterms:modified>
</cp:coreProperties>
</file>