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7DC4A" w14:textId="7F796981" w:rsidR="00D23B57" w:rsidRPr="00915BFC" w:rsidRDefault="00D23B57" w:rsidP="00AF042A">
      <w:pPr>
        <w:jc w:val="center"/>
        <w:rPr>
          <w:sz w:val="22"/>
          <w:szCs w:val="22"/>
        </w:rPr>
      </w:pPr>
      <w:r w:rsidRPr="00915BFC">
        <w:rPr>
          <w:sz w:val="22"/>
          <w:szCs w:val="22"/>
        </w:rPr>
        <w:t xml:space="preserve">Mother Nature </w:t>
      </w:r>
      <w:r w:rsidR="00A26702">
        <w:rPr>
          <w:sz w:val="22"/>
          <w:szCs w:val="22"/>
        </w:rPr>
        <w:t xml:space="preserve">Interferes </w:t>
      </w:r>
      <w:proofErr w:type="gramStart"/>
      <w:r w:rsidR="00A26702">
        <w:rPr>
          <w:sz w:val="22"/>
          <w:szCs w:val="22"/>
        </w:rPr>
        <w:t>With</w:t>
      </w:r>
      <w:proofErr w:type="gramEnd"/>
      <w:r w:rsidR="00A26702">
        <w:rPr>
          <w:sz w:val="22"/>
          <w:szCs w:val="22"/>
        </w:rPr>
        <w:t xml:space="preserve"> Warfare</w:t>
      </w:r>
    </w:p>
    <w:p w14:paraId="6BBC5278" w14:textId="77777777" w:rsidR="00D23B57" w:rsidRPr="00915BFC" w:rsidRDefault="00D23B57" w:rsidP="00D23B57">
      <w:pPr>
        <w:rPr>
          <w:sz w:val="22"/>
          <w:szCs w:val="22"/>
        </w:rPr>
      </w:pPr>
    </w:p>
    <w:p w14:paraId="57498C01" w14:textId="48CCBB27" w:rsidR="00D23B57" w:rsidRPr="00915BFC" w:rsidRDefault="00D23B57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 xml:space="preserve">Sometimes we think that, as humans, with </w:t>
      </w:r>
      <w:proofErr w:type="gramStart"/>
      <w:r w:rsidRPr="00915BFC">
        <w:rPr>
          <w:sz w:val="22"/>
          <w:szCs w:val="22"/>
        </w:rPr>
        <w:t>all of</w:t>
      </w:r>
      <w:proofErr w:type="gramEnd"/>
      <w:r w:rsidRPr="00915BFC">
        <w:rPr>
          <w:sz w:val="22"/>
          <w:szCs w:val="22"/>
        </w:rPr>
        <w:t xml:space="preserve"> our technology, we can conquer anything.   It just takes a hurricane or </w:t>
      </w:r>
      <w:r w:rsidR="00FC75A2">
        <w:rPr>
          <w:sz w:val="22"/>
          <w:szCs w:val="22"/>
        </w:rPr>
        <w:t xml:space="preserve">a </w:t>
      </w:r>
      <w:r w:rsidRPr="00915BFC">
        <w:rPr>
          <w:sz w:val="22"/>
          <w:szCs w:val="22"/>
        </w:rPr>
        <w:t xml:space="preserve">flood to remind us </w:t>
      </w:r>
      <w:r w:rsidR="0022000A" w:rsidRPr="00915BFC">
        <w:rPr>
          <w:sz w:val="22"/>
          <w:szCs w:val="22"/>
        </w:rPr>
        <w:t xml:space="preserve">of </w:t>
      </w:r>
      <w:r w:rsidRPr="00915BFC">
        <w:rPr>
          <w:sz w:val="22"/>
          <w:szCs w:val="22"/>
        </w:rPr>
        <w:t>who really is in charge.</w:t>
      </w:r>
    </w:p>
    <w:p w14:paraId="35613A53" w14:textId="77777777" w:rsidR="00D23B57" w:rsidRPr="00915BFC" w:rsidRDefault="00D23B57" w:rsidP="00D23B57">
      <w:pPr>
        <w:rPr>
          <w:sz w:val="22"/>
          <w:szCs w:val="22"/>
        </w:rPr>
      </w:pPr>
    </w:p>
    <w:p w14:paraId="29C8DA50" w14:textId="236BE899" w:rsidR="00D23B57" w:rsidRPr="00915BFC" w:rsidRDefault="00D23B57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 xml:space="preserve">The same is true in warfare.  You can have </w:t>
      </w:r>
      <w:proofErr w:type="gramStart"/>
      <w:r w:rsidRPr="00915BFC">
        <w:rPr>
          <w:sz w:val="22"/>
          <w:szCs w:val="22"/>
        </w:rPr>
        <w:t>all of</w:t>
      </w:r>
      <w:proofErr w:type="gramEnd"/>
      <w:r w:rsidRPr="00915BFC">
        <w:rPr>
          <w:sz w:val="22"/>
          <w:szCs w:val="22"/>
        </w:rPr>
        <w:t xml:space="preserve"> the fancy software and technology in the world—but war still takes place over real terrain in real places.</w:t>
      </w:r>
    </w:p>
    <w:p w14:paraId="53A84D75" w14:textId="77777777" w:rsidR="00D23B57" w:rsidRPr="00915BFC" w:rsidRDefault="00D23B57" w:rsidP="00D23B57">
      <w:pPr>
        <w:rPr>
          <w:sz w:val="22"/>
          <w:szCs w:val="22"/>
        </w:rPr>
      </w:pPr>
    </w:p>
    <w:p w14:paraId="597C5E59" w14:textId="041650E8" w:rsidR="00D23B57" w:rsidRPr="00915BFC" w:rsidRDefault="00D23B57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I was thinking of this recently when the war news came out that some 200 oil tankers were trapped</w:t>
      </w:r>
      <w:r w:rsidR="003A6AE0" w:rsidRPr="00915BFC">
        <w:rPr>
          <w:sz w:val="22"/>
          <w:szCs w:val="22"/>
        </w:rPr>
        <w:t>, stuck</w:t>
      </w:r>
      <w:r w:rsidRPr="00915BFC">
        <w:rPr>
          <w:sz w:val="22"/>
          <w:szCs w:val="22"/>
        </w:rPr>
        <w:t xml:space="preserve"> in the Persian Gulf because of the closing of the Strait of Hormuz.   Through that strait runs 2</w:t>
      </w:r>
      <w:r w:rsidR="00E748AC" w:rsidRPr="00915BFC">
        <w:rPr>
          <w:sz w:val="22"/>
          <w:szCs w:val="22"/>
        </w:rPr>
        <w:t>0%</w:t>
      </w:r>
      <w:r w:rsidRPr="00915BFC">
        <w:rPr>
          <w:sz w:val="22"/>
          <w:szCs w:val="22"/>
        </w:rPr>
        <w:t xml:space="preserve"> of the world’s oil, so with its closing</w:t>
      </w:r>
      <w:r w:rsidR="00F36233" w:rsidRPr="00915BFC">
        <w:rPr>
          <w:sz w:val="22"/>
          <w:szCs w:val="22"/>
        </w:rPr>
        <w:t>,</w:t>
      </w:r>
      <w:r w:rsidRPr="00915BFC">
        <w:rPr>
          <w:sz w:val="22"/>
          <w:szCs w:val="22"/>
        </w:rPr>
        <w:t xml:space="preserve"> oil prices jumped from $50 a barrel to over $80 a barrel.</w:t>
      </w:r>
    </w:p>
    <w:p w14:paraId="129B9800" w14:textId="77777777" w:rsidR="00D23B57" w:rsidRPr="00915BFC" w:rsidRDefault="00D23B57" w:rsidP="00D23B57">
      <w:pPr>
        <w:rPr>
          <w:sz w:val="22"/>
          <w:szCs w:val="22"/>
        </w:rPr>
      </w:pPr>
    </w:p>
    <w:p w14:paraId="361D8892" w14:textId="095207AA" w:rsidR="00D23B57" w:rsidRPr="00915BFC" w:rsidRDefault="00D23B57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 xml:space="preserve">President Trump said essentially, “no problem, we will have </w:t>
      </w:r>
      <w:r w:rsidR="00A26702" w:rsidRPr="00915BFC">
        <w:rPr>
          <w:sz w:val="22"/>
          <w:szCs w:val="22"/>
        </w:rPr>
        <w:t>the</w:t>
      </w:r>
      <w:r w:rsidRPr="00915BFC">
        <w:rPr>
          <w:sz w:val="22"/>
          <w:szCs w:val="22"/>
        </w:rPr>
        <w:t xml:space="preserve"> U.S. Navy escort these oil tankers safely through the Strait of Hormuz.”  End of problem.</w:t>
      </w:r>
    </w:p>
    <w:p w14:paraId="749B917A" w14:textId="77777777" w:rsidR="00D23B57" w:rsidRPr="00915BFC" w:rsidRDefault="00D23B57" w:rsidP="00D23B57">
      <w:pPr>
        <w:rPr>
          <w:sz w:val="22"/>
          <w:szCs w:val="22"/>
        </w:rPr>
      </w:pPr>
    </w:p>
    <w:p w14:paraId="31518826" w14:textId="2B8396B9" w:rsidR="00D23B57" w:rsidRPr="00915BFC" w:rsidRDefault="00D23B57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When the President made the statement, I doubt that he had spoken with any of the Navy ship</w:t>
      </w:r>
      <w:r w:rsidR="0022000A" w:rsidRPr="00915BFC">
        <w:rPr>
          <w:sz w:val="22"/>
          <w:szCs w:val="22"/>
        </w:rPr>
        <w:t>’s</w:t>
      </w:r>
      <w:r w:rsidRPr="00915BFC">
        <w:rPr>
          <w:sz w:val="22"/>
          <w:szCs w:val="22"/>
        </w:rPr>
        <w:t xml:space="preserve"> captains who would have to undertake that mission.</w:t>
      </w:r>
    </w:p>
    <w:p w14:paraId="54DF05F6" w14:textId="77777777" w:rsidR="008A13EB" w:rsidRPr="00915BFC" w:rsidRDefault="008A13EB" w:rsidP="00D23B57">
      <w:pPr>
        <w:rPr>
          <w:sz w:val="22"/>
          <w:szCs w:val="22"/>
        </w:rPr>
      </w:pPr>
    </w:p>
    <w:p w14:paraId="60A75B9B" w14:textId="608ED92A" w:rsidR="008A13EB" w:rsidRPr="00915BFC" w:rsidRDefault="008A13EB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The Strait of Hormuz, at its narrowest, is a little over 20 miles wide.</w:t>
      </w:r>
      <w:r w:rsidR="00711D2A">
        <w:rPr>
          <w:sz w:val="22"/>
          <w:szCs w:val="22"/>
        </w:rPr>
        <w:t>..</w:t>
      </w:r>
      <w:r w:rsidR="0082197E">
        <w:rPr>
          <w:sz w:val="22"/>
          <w:szCs w:val="22"/>
        </w:rPr>
        <w:t>you can see across it.</w:t>
      </w:r>
      <w:r w:rsidRPr="00915BFC">
        <w:rPr>
          <w:sz w:val="22"/>
          <w:szCs w:val="22"/>
        </w:rPr>
        <w:t xml:space="preserve">   Not </w:t>
      </w:r>
      <w:proofErr w:type="gramStart"/>
      <w:r w:rsidRPr="00915BFC">
        <w:rPr>
          <w:sz w:val="22"/>
          <w:szCs w:val="22"/>
        </w:rPr>
        <w:t>all of</w:t>
      </w:r>
      <w:proofErr w:type="gramEnd"/>
      <w:r w:rsidRPr="00915BFC">
        <w:rPr>
          <w:sz w:val="22"/>
          <w:szCs w:val="22"/>
        </w:rPr>
        <w:t xml:space="preserve"> that 20 miles </w:t>
      </w:r>
      <w:r w:rsidR="00AD0360" w:rsidRPr="00915BFC">
        <w:rPr>
          <w:sz w:val="22"/>
          <w:szCs w:val="22"/>
        </w:rPr>
        <w:t>i</w:t>
      </w:r>
      <w:r w:rsidRPr="00915BFC">
        <w:rPr>
          <w:sz w:val="22"/>
          <w:szCs w:val="22"/>
        </w:rPr>
        <w:t xml:space="preserve">s deep enough for the massive tankers that carry oil. Of the 20 miles, there are two, </w:t>
      </w:r>
      <w:proofErr w:type="gramStart"/>
      <w:r w:rsidRPr="00915BFC">
        <w:rPr>
          <w:sz w:val="22"/>
          <w:szCs w:val="22"/>
        </w:rPr>
        <w:t>two mile-wide</w:t>
      </w:r>
      <w:proofErr w:type="gramEnd"/>
      <w:r w:rsidRPr="00915BFC">
        <w:rPr>
          <w:sz w:val="22"/>
          <w:szCs w:val="22"/>
        </w:rPr>
        <w:t xml:space="preserve"> lanes—one for tankers coming into the Gulf and the other for tankers exiting the Gulf. </w:t>
      </w:r>
    </w:p>
    <w:p w14:paraId="476FAFA7" w14:textId="77777777" w:rsidR="008A13EB" w:rsidRPr="00915BFC" w:rsidRDefault="008A13EB" w:rsidP="00D23B57">
      <w:pPr>
        <w:rPr>
          <w:sz w:val="22"/>
          <w:szCs w:val="22"/>
        </w:rPr>
      </w:pPr>
    </w:p>
    <w:p w14:paraId="30E3EC79" w14:textId="601B5593" w:rsidR="008A13EB" w:rsidRPr="00915BFC" w:rsidRDefault="008A13EB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 xml:space="preserve">So, you get </w:t>
      </w:r>
      <w:proofErr w:type="gramStart"/>
      <w:r w:rsidRPr="00915BFC">
        <w:rPr>
          <w:sz w:val="22"/>
          <w:szCs w:val="22"/>
        </w:rPr>
        <w:t>all of</w:t>
      </w:r>
      <w:proofErr w:type="gramEnd"/>
      <w:r w:rsidRPr="00915BFC">
        <w:rPr>
          <w:sz w:val="22"/>
          <w:szCs w:val="22"/>
        </w:rPr>
        <w:t xml:space="preserve"> the stranded tankers lined up and escorted by a couple of U.S. Destroyers/Frigates and start these convoys through the Straits of Hormuz.  What happens then?  I would suppose that every missile and drone still left in Iran would have the coordinates of that small space zeroed in—it would be like “shooting ducks in a barrel.” </w:t>
      </w:r>
    </w:p>
    <w:p w14:paraId="59B03C2B" w14:textId="77777777" w:rsidR="008A13EB" w:rsidRPr="00915BFC" w:rsidRDefault="008A13EB" w:rsidP="00D23B57">
      <w:pPr>
        <w:rPr>
          <w:sz w:val="22"/>
          <w:szCs w:val="22"/>
        </w:rPr>
      </w:pPr>
    </w:p>
    <w:p w14:paraId="6634354F" w14:textId="176112CB" w:rsidR="0007322E" w:rsidRPr="00915BFC" w:rsidRDefault="008A13EB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“Maybe, on second thought,” some</w:t>
      </w:r>
      <w:r w:rsidR="0022000A" w:rsidRPr="00915BFC">
        <w:rPr>
          <w:sz w:val="22"/>
          <w:szCs w:val="22"/>
        </w:rPr>
        <w:t xml:space="preserve"> of the tanker</w:t>
      </w:r>
      <w:r w:rsidRPr="00915BFC">
        <w:rPr>
          <w:sz w:val="22"/>
          <w:szCs w:val="22"/>
        </w:rPr>
        <w:t xml:space="preserve"> ship’s captains would say, “we shouldn’t try to run this gauntlet.”</w:t>
      </w:r>
      <w:r w:rsidR="00E16C29">
        <w:rPr>
          <w:sz w:val="22"/>
          <w:szCs w:val="22"/>
        </w:rPr>
        <w:t xml:space="preserve">  Some of these tankers are big</w:t>
      </w:r>
      <w:r w:rsidR="00D81603">
        <w:rPr>
          <w:sz w:val="22"/>
          <w:szCs w:val="22"/>
        </w:rPr>
        <w:t>ger than</w:t>
      </w:r>
      <w:r w:rsidR="00E16C29">
        <w:rPr>
          <w:sz w:val="22"/>
          <w:szCs w:val="22"/>
        </w:rPr>
        <w:t xml:space="preserve"> aircraft carriers</w:t>
      </w:r>
      <w:r w:rsidR="00E81323">
        <w:rPr>
          <w:sz w:val="22"/>
          <w:szCs w:val="22"/>
        </w:rPr>
        <w:t xml:space="preserve"> and are easy targets.</w:t>
      </w:r>
      <w:r w:rsidR="000515B8">
        <w:rPr>
          <w:sz w:val="22"/>
          <w:szCs w:val="22"/>
        </w:rPr>
        <w:t xml:space="preserve">  And, if one or two of these ships were sunk, that could really bottle up</w:t>
      </w:r>
      <w:r w:rsidR="00056BCA">
        <w:rPr>
          <w:sz w:val="22"/>
          <w:szCs w:val="22"/>
        </w:rPr>
        <w:t xml:space="preserve"> the Strait of Hormuz and the Persian Gulf.</w:t>
      </w:r>
    </w:p>
    <w:p w14:paraId="2E17A817" w14:textId="77777777" w:rsidR="008A13EB" w:rsidRPr="00915BFC" w:rsidRDefault="008A13EB" w:rsidP="00D23B57">
      <w:pPr>
        <w:rPr>
          <w:sz w:val="22"/>
          <w:szCs w:val="22"/>
        </w:rPr>
      </w:pPr>
    </w:p>
    <w:p w14:paraId="726F2F33" w14:textId="1691B2CB" w:rsidR="0022000A" w:rsidRPr="00915BFC" w:rsidRDefault="005D1D10" w:rsidP="00D23B57">
      <w:pPr>
        <w:rPr>
          <w:sz w:val="22"/>
          <w:szCs w:val="22"/>
        </w:rPr>
      </w:pPr>
      <w:r>
        <w:rPr>
          <w:sz w:val="22"/>
          <w:szCs w:val="22"/>
        </w:rPr>
        <w:t>The geography of the world is what it is.</w:t>
      </w:r>
      <w:r w:rsidR="008A13EB" w:rsidRPr="00915BFC">
        <w:rPr>
          <w:sz w:val="22"/>
          <w:szCs w:val="22"/>
        </w:rPr>
        <w:t xml:space="preserve">   The Strait of Hormuz is</w:t>
      </w:r>
      <w:r w:rsidR="00542F25">
        <w:rPr>
          <w:sz w:val="22"/>
          <w:szCs w:val="22"/>
        </w:rPr>
        <w:t xml:space="preserve"> </w:t>
      </w:r>
      <w:proofErr w:type="gramStart"/>
      <w:r w:rsidR="00542F25">
        <w:rPr>
          <w:sz w:val="22"/>
          <w:szCs w:val="22"/>
        </w:rPr>
        <w:t>narrow</w:t>
      </w:r>
      <w:proofErr w:type="gramEnd"/>
      <w:r w:rsidR="00542F25">
        <w:rPr>
          <w:sz w:val="22"/>
          <w:szCs w:val="22"/>
        </w:rPr>
        <w:t xml:space="preserve"> and it is</w:t>
      </w:r>
      <w:r w:rsidR="008A13EB" w:rsidRPr="00915BFC">
        <w:rPr>
          <w:sz w:val="22"/>
          <w:szCs w:val="22"/>
        </w:rPr>
        <w:t xml:space="preserve"> still there.   We cannot bomb it or wish it away.</w:t>
      </w:r>
      <w:r w:rsidR="0022000A" w:rsidRPr="00915BFC">
        <w:rPr>
          <w:sz w:val="22"/>
          <w:szCs w:val="22"/>
        </w:rPr>
        <w:t xml:space="preserve">  Mother nature</w:t>
      </w:r>
      <w:r w:rsidR="00915BFC" w:rsidRPr="00915BFC">
        <w:rPr>
          <w:sz w:val="22"/>
          <w:szCs w:val="22"/>
        </w:rPr>
        <w:t xml:space="preserve"> has</w:t>
      </w:r>
      <w:r w:rsidR="002F1BB3">
        <w:rPr>
          <w:sz w:val="22"/>
          <w:szCs w:val="22"/>
        </w:rPr>
        <w:t xml:space="preserve"> again</w:t>
      </w:r>
      <w:r w:rsidR="00915BFC" w:rsidRPr="00915BFC">
        <w:rPr>
          <w:sz w:val="22"/>
          <w:szCs w:val="22"/>
        </w:rPr>
        <w:t xml:space="preserve"> </w:t>
      </w:r>
      <w:r w:rsidR="0020483C">
        <w:rPr>
          <w:sz w:val="22"/>
          <w:szCs w:val="22"/>
        </w:rPr>
        <w:t xml:space="preserve">dictated </w:t>
      </w:r>
      <w:r w:rsidR="009F17D7">
        <w:rPr>
          <w:sz w:val="22"/>
          <w:szCs w:val="22"/>
        </w:rPr>
        <w:t>what the battlefield will be</w:t>
      </w:r>
      <w:r w:rsidR="0022000A" w:rsidRPr="00915BFC">
        <w:rPr>
          <w:sz w:val="22"/>
          <w:szCs w:val="22"/>
        </w:rPr>
        <w:t>.</w:t>
      </w:r>
      <w:r w:rsidR="008A13EB" w:rsidRPr="00915BFC">
        <w:rPr>
          <w:sz w:val="22"/>
          <w:szCs w:val="22"/>
        </w:rPr>
        <w:t xml:space="preserve">  </w:t>
      </w:r>
    </w:p>
    <w:p w14:paraId="7A003C45" w14:textId="77777777" w:rsidR="0022000A" w:rsidRPr="00915BFC" w:rsidRDefault="0022000A" w:rsidP="00D23B57">
      <w:pPr>
        <w:rPr>
          <w:sz w:val="22"/>
          <w:szCs w:val="22"/>
        </w:rPr>
      </w:pPr>
    </w:p>
    <w:p w14:paraId="23F40005" w14:textId="73A47561" w:rsidR="0022000A" w:rsidRPr="00915BFC" w:rsidRDefault="0022000A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The whole issue remind</w:t>
      </w:r>
      <w:r w:rsidR="008A39D4" w:rsidRPr="00915BFC">
        <w:rPr>
          <w:sz w:val="22"/>
          <w:szCs w:val="22"/>
        </w:rPr>
        <w:t>ed</w:t>
      </w:r>
      <w:r w:rsidRPr="00915BFC">
        <w:rPr>
          <w:sz w:val="22"/>
          <w:szCs w:val="22"/>
        </w:rPr>
        <w:t xml:space="preserve"> me of another body of water, a bit over 20 miles wide at its narrowest—the English Channel.  It protected England against attack for hundreds of years, including the Spanish Armada.</w:t>
      </w:r>
    </w:p>
    <w:p w14:paraId="441FAE1C" w14:textId="77777777" w:rsidR="0022000A" w:rsidRPr="00915BFC" w:rsidRDefault="0022000A" w:rsidP="00D23B57">
      <w:pPr>
        <w:rPr>
          <w:sz w:val="22"/>
          <w:szCs w:val="22"/>
        </w:rPr>
      </w:pPr>
    </w:p>
    <w:p w14:paraId="2A9E5BCA" w14:textId="77627633" w:rsidR="0022000A" w:rsidRPr="00915BFC" w:rsidRDefault="0022000A" w:rsidP="00D23B57">
      <w:pPr>
        <w:rPr>
          <w:sz w:val="22"/>
          <w:szCs w:val="22"/>
        </w:rPr>
      </w:pPr>
      <w:proofErr w:type="gramStart"/>
      <w:r w:rsidRPr="00915BFC">
        <w:rPr>
          <w:sz w:val="22"/>
          <w:szCs w:val="22"/>
        </w:rPr>
        <w:t>Yet,</w:t>
      </w:r>
      <w:proofErr w:type="gramEnd"/>
      <w:r w:rsidRPr="00915BFC">
        <w:rPr>
          <w:sz w:val="22"/>
          <w:szCs w:val="22"/>
        </w:rPr>
        <w:t xml:space="preserve"> it also delayed our invasion of Europe in World War II.  It was only after a massive buildup </w:t>
      </w:r>
      <w:r w:rsidR="009128B0" w:rsidRPr="00915BFC">
        <w:rPr>
          <w:sz w:val="22"/>
          <w:szCs w:val="22"/>
        </w:rPr>
        <w:t xml:space="preserve">of </w:t>
      </w:r>
      <w:r w:rsidRPr="00915BFC">
        <w:rPr>
          <w:sz w:val="22"/>
          <w:szCs w:val="22"/>
        </w:rPr>
        <w:t>hundreds of ships, planes and thousands of men that we were successively able to cross it and invade France on D-Day, June 6, 1944.</w:t>
      </w:r>
    </w:p>
    <w:p w14:paraId="0014EA53" w14:textId="77777777" w:rsidR="0022000A" w:rsidRPr="00915BFC" w:rsidRDefault="0022000A" w:rsidP="00D23B57">
      <w:pPr>
        <w:rPr>
          <w:sz w:val="22"/>
          <w:szCs w:val="22"/>
        </w:rPr>
      </w:pPr>
    </w:p>
    <w:p w14:paraId="472D5193" w14:textId="6B358698" w:rsidR="0022000A" w:rsidRPr="00915BFC" w:rsidRDefault="00F9748A" w:rsidP="00D23B57">
      <w:pPr>
        <w:rPr>
          <w:sz w:val="22"/>
          <w:szCs w:val="22"/>
        </w:rPr>
      </w:pPr>
      <w:r>
        <w:rPr>
          <w:sz w:val="22"/>
          <w:szCs w:val="22"/>
        </w:rPr>
        <w:t xml:space="preserve">The earth and the sea </w:t>
      </w:r>
      <w:r w:rsidR="005503F1">
        <w:rPr>
          <w:sz w:val="22"/>
          <w:szCs w:val="22"/>
        </w:rPr>
        <w:t xml:space="preserve">can get </w:t>
      </w:r>
      <w:r w:rsidR="0022000A" w:rsidRPr="00915BFC">
        <w:rPr>
          <w:sz w:val="22"/>
          <w:szCs w:val="22"/>
        </w:rPr>
        <w:t>in the way of those who go to war.   Ignorance of geography and terrain is no excuse.   What mother nature has put in the way must be</w:t>
      </w:r>
      <w:r w:rsidR="0087463C">
        <w:rPr>
          <w:sz w:val="22"/>
          <w:szCs w:val="22"/>
        </w:rPr>
        <w:t xml:space="preserve"> understood and</w:t>
      </w:r>
      <w:r w:rsidR="0022000A" w:rsidRPr="00915BFC">
        <w:rPr>
          <w:sz w:val="22"/>
          <w:szCs w:val="22"/>
        </w:rPr>
        <w:t xml:space="preserve"> respected.</w:t>
      </w:r>
    </w:p>
    <w:p w14:paraId="3BB584BB" w14:textId="77777777" w:rsidR="0022000A" w:rsidRPr="00915BFC" w:rsidRDefault="0022000A" w:rsidP="00D23B57">
      <w:pPr>
        <w:rPr>
          <w:sz w:val="22"/>
          <w:szCs w:val="22"/>
        </w:rPr>
      </w:pPr>
    </w:p>
    <w:p w14:paraId="12F26C06" w14:textId="4A4DA977" w:rsidR="008A13EB" w:rsidRDefault="0022000A" w:rsidP="00D23B57">
      <w:pPr>
        <w:rPr>
          <w:sz w:val="22"/>
          <w:szCs w:val="22"/>
        </w:rPr>
      </w:pPr>
      <w:r w:rsidRPr="00915BFC">
        <w:rPr>
          <w:sz w:val="22"/>
          <w:szCs w:val="22"/>
        </w:rPr>
        <w:t>Rolland Kidder</w:t>
      </w:r>
      <w:r w:rsidR="00AF042A">
        <w:rPr>
          <w:sz w:val="22"/>
          <w:szCs w:val="22"/>
        </w:rPr>
        <w:t>,</w:t>
      </w:r>
      <w:r w:rsidR="00FE544B">
        <w:rPr>
          <w:sz w:val="22"/>
          <w:szCs w:val="22"/>
        </w:rPr>
        <w:t xml:space="preserve"> former Naval Officer,</w:t>
      </w:r>
      <w:r w:rsidR="00AF042A">
        <w:rPr>
          <w:sz w:val="22"/>
          <w:szCs w:val="22"/>
        </w:rPr>
        <w:t xml:space="preserve"> </w:t>
      </w:r>
      <w:r w:rsidRPr="00915BFC">
        <w:rPr>
          <w:sz w:val="22"/>
          <w:szCs w:val="22"/>
        </w:rPr>
        <w:t>Stow, NY</w:t>
      </w:r>
    </w:p>
    <w:p w14:paraId="4935FCE1" w14:textId="1D7A6C72" w:rsidR="00930F04" w:rsidRPr="00AF042A" w:rsidRDefault="000629A2" w:rsidP="00D23B57">
      <w:pPr>
        <w:rPr>
          <w:sz w:val="22"/>
          <w:szCs w:val="22"/>
        </w:rPr>
      </w:pPr>
      <w:r>
        <w:rPr>
          <w:sz w:val="22"/>
          <w:szCs w:val="22"/>
        </w:rPr>
        <w:t>Published 3/14/2026 in Jamestown Post</w:t>
      </w:r>
      <w:r w:rsidR="00FF1700">
        <w:rPr>
          <w:sz w:val="22"/>
          <w:szCs w:val="22"/>
        </w:rPr>
        <w:t>-Journal</w:t>
      </w:r>
    </w:p>
    <w:sectPr w:rsidR="00930F04" w:rsidRPr="00AF042A" w:rsidSect="008766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B57"/>
    <w:rsid w:val="000072B3"/>
    <w:rsid w:val="00031934"/>
    <w:rsid w:val="000515B8"/>
    <w:rsid w:val="00056BCA"/>
    <w:rsid w:val="000629A2"/>
    <w:rsid w:val="000652B5"/>
    <w:rsid w:val="0007322E"/>
    <w:rsid w:val="00084C2E"/>
    <w:rsid w:val="00127062"/>
    <w:rsid w:val="00127C87"/>
    <w:rsid w:val="00165DEC"/>
    <w:rsid w:val="00175CF5"/>
    <w:rsid w:val="00185398"/>
    <w:rsid w:val="0020483C"/>
    <w:rsid w:val="0022000A"/>
    <w:rsid w:val="00236C30"/>
    <w:rsid w:val="00255C6A"/>
    <w:rsid w:val="002C40F7"/>
    <w:rsid w:val="002F1BB3"/>
    <w:rsid w:val="00364324"/>
    <w:rsid w:val="00384AB2"/>
    <w:rsid w:val="003952ED"/>
    <w:rsid w:val="003A6AE0"/>
    <w:rsid w:val="003A7C01"/>
    <w:rsid w:val="003C7B2E"/>
    <w:rsid w:val="00484C5C"/>
    <w:rsid w:val="004A033E"/>
    <w:rsid w:val="00540043"/>
    <w:rsid w:val="00542F25"/>
    <w:rsid w:val="005503F1"/>
    <w:rsid w:val="005D1D10"/>
    <w:rsid w:val="005D2B3B"/>
    <w:rsid w:val="005F2302"/>
    <w:rsid w:val="006A468D"/>
    <w:rsid w:val="006F3608"/>
    <w:rsid w:val="00711D2A"/>
    <w:rsid w:val="00764C0A"/>
    <w:rsid w:val="007D7EE1"/>
    <w:rsid w:val="007E5D91"/>
    <w:rsid w:val="0082197E"/>
    <w:rsid w:val="00866641"/>
    <w:rsid w:val="0087463C"/>
    <w:rsid w:val="008748E3"/>
    <w:rsid w:val="00876698"/>
    <w:rsid w:val="00886D51"/>
    <w:rsid w:val="008A13EB"/>
    <w:rsid w:val="008A39D4"/>
    <w:rsid w:val="008E6AAE"/>
    <w:rsid w:val="009128B0"/>
    <w:rsid w:val="00915BFC"/>
    <w:rsid w:val="00930F04"/>
    <w:rsid w:val="00931621"/>
    <w:rsid w:val="009772F0"/>
    <w:rsid w:val="00990B05"/>
    <w:rsid w:val="009D7FA3"/>
    <w:rsid w:val="009F17D7"/>
    <w:rsid w:val="00A26702"/>
    <w:rsid w:val="00A31DBA"/>
    <w:rsid w:val="00A63688"/>
    <w:rsid w:val="00A648FC"/>
    <w:rsid w:val="00A75529"/>
    <w:rsid w:val="00AD0360"/>
    <w:rsid w:val="00AE5B54"/>
    <w:rsid w:val="00AE6B8B"/>
    <w:rsid w:val="00AF042A"/>
    <w:rsid w:val="00B27B79"/>
    <w:rsid w:val="00BA7410"/>
    <w:rsid w:val="00BE7174"/>
    <w:rsid w:val="00C50B9B"/>
    <w:rsid w:val="00CB6179"/>
    <w:rsid w:val="00CC3775"/>
    <w:rsid w:val="00CD48C4"/>
    <w:rsid w:val="00D1108E"/>
    <w:rsid w:val="00D23B57"/>
    <w:rsid w:val="00D81603"/>
    <w:rsid w:val="00DA0522"/>
    <w:rsid w:val="00DB334A"/>
    <w:rsid w:val="00E148F6"/>
    <w:rsid w:val="00E16C29"/>
    <w:rsid w:val="00E2287E"/>
    <w:rsid w:val="00E72A44"/>
    <w:rsid w:val="00E748AC"/>
    <w:rsid w:val="00E81323"/>
    <w:rsid w:val="00EB2FD9"/>
    <w:rsid w:val="00F36233"/>
    <w:rsid w:val="00F9748A"/>
    <w:rsid w:val="00FC75A2"/>
    <w:rsid w:val="00FE544B"/>
    <w:rsid w:val="00FF1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81CCC"/>
  <w15:chartTrackingRefBased/>
  <w15:docId w15:val="{3DC93A7E-7840-42D6-93E4-2E25625F6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3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3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3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3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3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3B5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3B5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3B5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3B5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3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3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3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3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3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3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3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3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3B5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3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3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3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3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3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3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3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3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3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3B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527</Words>
  <Characters>2346</Characters>
  <Application>Microsoft Office Word</Application>
  <DocSecurity>0</DocSecurity>
  <Lines>48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Rolland Kidder</dc:creator>
  <cp:keywords/>
  <dc:description/>
  <cp:lastModifiedBy>Rolland Kidder</cp:lastModifiedBy>
  <cp:revision>2</cp:revision>
  <cp:lastPrinted>2026-03-11T13:14:00Z</cp:lastPrinted>
  <dcterms:created xsi:type="dcterms:W3CDTF">2026-03-14T12:54:00Z</dcterms:created>
  <dcterms:modified xsi:type="dcterms:W3CDTF">2026-03-14T12:54:00Z</dcterms:modified>
</cp:coreProperties>
</file>