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DB2E" w14:textId="77777777" w:rsidR="001D4D40" w:rsidRDefault="001D4D40" w:rsidP="001D4D40">
      <w:pPr>
        <w:pStyle w:val="aff7"/>
        <w:spacing w:before="14"/>
        <w:ind w:left="1673" w:right="823"/>
        <w:jc w:val="center"/>
      </w:pPr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7"/>
      </w:pPr>
    </w:p>
    <w:p w14:paraId="14A58B9F" w14:textId="77777777" w:rsidR="001D4D40" w:rsidRDefault="001D4D40" w:rsidP="001D4D40">
      <w:pPr>
        <w:pStyle w:val="aff7"/>
      </w:pPr>
    </w:p>
    <w:p w14:paraId="2DEA1D3E" w14:textId="77777777" w:rsidR="001D4D40" w:rsidRDefault="001D4D40" w:rsidP="001D4D40">
      <w:pPr>
        <w:pStyle w:val="aff7"/>
      </w:pPr>
    </w:p>
    <w:p w14:paraId="09709C22" w14:textId="77777777" w:rsidR="001D4D40" w:rsidRDefault="001D4D40" w:rsidP="001D4D40">
      <w:pPr>
        <w:pStyle w:val="aff7"/>
      </w:pPr>
    </w:p>
    <w:p w14:paraId="40227834" w14:textId="77777777" w:rsidR="001D4D40" w:rsidRDefault="001D4D40" w:rsidP="001D4D40">
      <w:pPr>
        <w:pStyle w:val="aff7"/>
      </w:pPr>
    </w:p>
    <w:p w14:paraId="056A310B" w14:textId="77777777" w:rsidR="001D4D40" w:rsidRDefault="001D4D40" w:rsidP="001D4D40">
      <w:pPr>
        <w:pStyle w:val="aff7"/>
        <w:spacing w:before="1"/>
      </w:pPr>
    </w:p>
    <w:p w14:paraId="55E837C7" w14:textId="77777777" w:rsidR="001D4D40" w:rsidRDefault="001D4D40" w:rsidP="001D4D40">
      <w:pPr>
        <w:pStyle w:val="aff7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7"/>
      </w:pPr>
    </w:p>
    <w:p w14:paraId="4052A39F" w14:textId="77777777" w:rsidR="001D4D40" w:rsidRDefault="001D4D40" w:rsidP="001D4D40">
      <w:pPr>
        <w:pStyle w:val="aff7"/>
      </w:pPr>
    </w:p>
    <w:p w14:paraId="3D5BE2CE" w14:textId="77777777" w:rsidR="001D4D40" w:rsidRDefault="001D4D40" w:rsidP="001D4D40">
      <w:pPr>
        <w:pStyle w:val="aff7"/>
      </w:pPr>
    </w:p>
    <w:p w14:paraId="0918BCBA" w14:textId="77777777" w:rsidR="001D4D40" w:rsidRDefault="001D4D40" w:rsidP="001D4D40">
      <w:pPr>
        <w:pStyle w:val="aff7"/>
      </w:pPr>
    </w:p>
    <w:p w14:paraId="150CCE6A" w14:textId="1D97F694" w:rsidR="001D4D40" w:rsidRDefault="001D4D40" w:rsidP="001D4D40">
      <w:pPr>
        <w:pStyle w:val="aff7"/>
        <w:spacing w:before="169"/>
        <w:ind w:left="1854" w:right="998"/>
        <w:jc w:val="center"/>
      </w:pPr>
      <w:r>
        <w:t>Пояснительная записка к лабораторной работе № 1 “Моделирование функционирования ТСК Свердловский”</w:t>
      </w:r>
    </w:p>
    <w:p w14:paraId="27577DBE" w14:textId="77777777" w:rsidR="001D4D40" w:rsidRDefault="001D4D40" w:rsidP="001D4D40">
      <w:pPr>
        <w:pStyle w:val="aff7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7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7"/>
      </w:pPr>
    </w:p>
    <w:p w14:paraId="45997794" w14:textId="77777777" w:rsidR="001D4D40" w:rsidRDefault="001D4D40" w:rsidP="001D4D40">
      <w:pPr>
        <w:pStyle w:val="aff7"/>
      </w:pPr>
    </w:p>
    <w:p w14:paraId="2B8D3DE3" w14:textId="77777777" w:rsidR="001D4D40" w:rsidRDefault="001D4D40" w:rsidP="001D4D40">
      <w:pPr>
        <w:pStyle w:val="aff7"/>
      </w:pPr>
    </w:p>
    <w:p w14:paraId="648BEE20" w14:textId="77777777" w:rsidR="001D4D40" w:rsidRDefault="001D4D40" w:rsidP="001D4D40">
      <w:pPr>
        <w:pStyle w:val="aff7"/>
      </w:pPr>
    </w:p>
    <w:p w14:paraId="673B3876" w14:textId="77777777" w:rsidR="001D4D40" w:rsidRDefault="001D4D40" w:rsidP="001D4D40">
      <w:pPr>
        <w:pStyle w:val="aff7"/>
      </w:pPr>
    </w:p>
    <w:p w14:paraId="65F1E3DA" w14:textId="77777777" w:rsidR="001D4D40" w:rsidRDefault="001D4D40" w:rsidP="001D4D40">
      <w:pPr>
        <w:pStyle w:val="aff7"/>
      </w:pPr>
    </w:p>
    <w:p w14:paraId="0BBF0BFF" w14:textId="77777777" w:rsidR="001D4D40" w:rsidRDefault="001D4D40" w:rsidP="001D4D40">
      <w:pPr>
        <w:pStyle w:val="aff7"/>
      </w:pPr>
    </w:p>
    <w:p w14:paraId="3B3BFB65" w14:textId="77777777" w:rsidR="001D4D40" w:rsidRDefault="001D4D40" w:rsidP="001D4D40">
      <w:pPr>
        <w:pStyle w:val="aff7"/>
      </w:pPr>
    </w:p>
    <w:p w14:paraId="07282FA8" w14:textId="77777777" w:rsidR="001D4D40" w:rsidRDefault="001D4D40" w:rsidP="001D4D40">
      <w:pPr>
        <w:pStyle w:val="aff7"/>
      </w:pPr>
    </w:p>
    <w:p w14:paraId="2BB8EAF7" w14:textId="77777777" w:rsidR="001D4D40" w:rsidRDefault="001D4D40" w:rsidP="001D4D40">
      <w:pPr>
        <w:pStyle w:val="aff7"/>
      </w:pPr>
    </w:p>
    <w:p w14:paraId="701AE2A4" w14:textId="77777777" w:rsidR="001D4D40" w:rsidRPr="002F3E88" w:rsidRDefault="001D4D40" w:rsidP="001D4D40">
      <w:pPr>
        <w:pStyle w:val="aff7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7"/>
        <w:spacing w:line="360" w:lineRule="auto"/>
        <w:ind w:right="386"/>
        <w:jc w:val="right"/>
      </w:pPr>
      <w:proofErr w:type="spellStart"/>
      <w:r>
        <w:t>Тряскин</w:t>
      </w:r>
      <w:proofErr w:type="spellEnd"/>
      <w:r>
        <w:t xml:space="preserve"> Д. В.</w:t>
      </w:r>
    </w:p>
    <w:p w14:paraId="29EF61A3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7"/>
        <w:spacing w:before="172"/>
        <w:ind w:right="822"/>
      </w:pPr>
    </w:p>
    <w:p w14:paraId="33599381" w14:textId="77777777" w:rsidR="001D4D40" w:rsidRDefault="001D4D40" w:rsidP="001D4D40">
      <w:pPr>
        <w:pStyle w:val="aff7"/>
        <w:spacing w:before="172"/>
        <w:ind w:right="822"/>
      </w:pPr>
    </w:p>
    <w:p w14:paraId="0E7C8393" w14:textId="77777777" w:rsidR="001D4D40" w:rsidRDefault="001D4D40" w:rsidP="001D4D40">
      <w:pPr>
        <w:pStyle w:val="aff7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7"/>
        <w:spacing w:before="172"/>
        <w:ind w:right="822"/>
      </w:pPr>
    </w:p>
    <w:p w14:paraId="58117501" w14:textId="77777777" w:rsidR="001D4D40" w:rsidRDefault="001D4D40" w:rsidP="001D4D40">
      <w:pPr>
        <w:pStyle w:val="aff7"/>
        <w:spacing w:before="172"/>
        <w:ind w:right="822"/>
      </w:pPr>
    </w:p>
    <w:p w14:paraId="59D04B5C" w14:textId="77777777" w:rsidR="001D4D40" w:rsidRDefault="001D4D40" w:rsidP="001D4D40">
      <w:pPr>
        <w:pStyle w:val="aff7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9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id w:val="16421365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</w:rPr>
      </w:sdtEndPr>
      <w:sdtContent>
        <w:p w14:paraId="71E6F0B8" w14:textId="771BE9CA" w:rsidR="002C69A5" w:rsidRPr="002C69A5" w:rsidRDefault="002C69A5" w:rsidP="002C69A5">
          <w:pPr>
            <w:pStyle w:val="aff9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1D660713" w14:textId="697C0F2F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16475" w:history="1">
            <w:r w:rsidRPr="00A214BF">
              <w:rPr>
                <w:rStyle w:val="ae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214BF">
              <w:rPr>
                <w:rStyle w:val="ae"/>
              </w:rPr>
              <w:t>Теоретическая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E2A1760" w14:textId="01BC26AA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6" w:history="1">
            <w:r w:rsidRPr="00A214BF">
              <w:rPr>
                <w:rStyle w:val="a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 xml:space="preserve">Среда имитационного моделирования </w:t>
            </w:r>
            <w:r w:rsidRPr="00A214BF">
              <w:rPr>
                <w:rStyle w:val="ae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B5E9" w14:textId="40A68744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7" w:history="1">
            <w:r w:rsidRPr="00A214BF">
              <w:rPr>
                <w:rStyle w:val="a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 xml:space="preserve">Средства </w:t>
            </w:r>
            <w:r w:rsidRPr="00A214BF">
              <w:rPr>
                <w:rStyle w:val="ae"/>
                <w:noProof/>
                <w:lang w:val="en-US"/>
              </w:rPr>
              <w:t>AnyLogic</w:t>
            </w:r>
            <w:r w:rsidRPr="00A214BF">
              <w:rPr>
                <w:rStyle w:val="ae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2852F" w14:textId="4AC92E48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8" w:history="1">
            <w:r w:rsidRPr="00A214BF">
              <w:rPr>
                <w:rStyle w:val="a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C383D" w14:textId="054E042B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79" w:history="1">
            <w:r w:rsidRPr="00A214BF">
              <w:rPr>
                <w:rStyle w:val="a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63FAC" w14:textId="05E39AD6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16480" w:history="1">
            <w:r w:rsidRPr="00A214BF">
              <w:rPr>
                <w:rStyle w:val="ae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F057636" w14:textId="30D9B00A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16481" w:history="1">
            <w:r w:rsidRPr="00A214BF">
              <w:rPr>
                <w:rStyle w:val="ae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214BF">
              <w:rPr>
                <w:rStyle w:val="ae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F94CF75" w14:textId="70137366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16482" w:history="1">
            <w:r w:rsidRPr="00A214BF">
              <w:rPr>
                <w:rStyle w:val="ae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214BF">
              <w:rPr>
                <w:rStyle w:val="ae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AE78D2D" w14:textId="4AEA5924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3" w:history="1">
            <w:r w:rsidRPr="00A214BF">
              <w:rPr>
                <w:rStyle w:val="ae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FD0BE" w14:textId="62B6902C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4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B0E3" w14:textId="0E3666FE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5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9C037" w14:textId="6FFB36A7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6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F053" w14:textId="4AC427C2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7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35AAC" w14:textId="537949F2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8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A4D01" w14:textId="542663FF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89" w:history="1">
            <w:r w:rsidRPr="00A214BF">
              <w:rPr>
                <w:rStyle w:val="ae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8F502" w14:textId="5A770043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0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C18CF" w14:textId="3D6EAA92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1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070D3" w14:textId="6149B261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2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52E43" w14:textId="1E464694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3" w:history="1">
            <w:r w:rsidRPr="00A214BF">
              <w:rPr>
                <w:rStyle w:val="ae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917D" w14:textId="06224244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4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63763" w14:textId="33468C17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5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Параметров/характеристик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95AC" w14:textId="23E2FC0D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16496" w:history="1">
            <w:r w:rsidRPr="00A214BF">
              <w:rPr>
                <w:rStyle w:val="ae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214BF">
              <w:rPr>
                <w:rStyle w:val="ae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4CB5D6FA" w14:textId="61B05BCD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7" w:history="1">
            <w:r w:rsidRPr="00A214BF">
              <w:rPr>
                <w:rStyle w:val="a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51972" w14:textId="3F2DB57E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8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E2872" w14:textId="0D22C50B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499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264F8" w14:textId="0662FFFB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0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869D6" w14:textId="4CE347BE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1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местоположении остановок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13E96" w14:textId="3E17FA82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2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AE678" w14:textId="3E69B67C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3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6BAC" w14:textId="74C4C3B9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4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Информация о светофоре (режим работы)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9CC5" w14:textId="71877845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5" w:history="1">
            <w:r w:rsidRPr="00A214BF">
              <w:rPr>
                <w:rStyle w:val="a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61200" w14:textId="18EC9654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6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D5B12" w14:textId="5EF0FC51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7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BAFE9" w14:textId="256A5FCE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8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Моделирования движения с учётом работы светофора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8467A" w14:textId="3BECE7FA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09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с учетом остановки транспортных средств на остановках;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47F13" w14:textId="3E3EB212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10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BE40E" w14:textId="34A8BEDC" w:rsidR="002C69A5" w:rsidRDefault="002C69A5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11" w:history="1">
            <w:r w:rsidRPr="00A214BF">
              <w:rPr>
                <w:rStyle w:val="a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B2FF" w14:textId="7630AA2A" w:rsidR="002C69A5" w:rsidRDefault="002C69A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16512" w:history="1">
            <w:r w:rsidRPr="00A214BF">
              <w:rPr>
                <w:rStyle w:val="a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214BF">
              <w:rPr>
                <w:rStyle w:val="ae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A62C" w14:textId="5D25832F" w:rsidR="002C69A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16513" w:history="1">
            <w:r w:rsidRPr="00A214BF">
              <w:rPr>
                <w:rStyle w:val="ae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_Toc229916513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43ADC5AB" w14:textId="0326807D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d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d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0" w:name="_Toc136276269"/>
      <w:bookmarkStart w:id="1" w:name="_Toc167783388"/>
      <w:bookmarkStart w:id="2" w:name="_Toc229916345"/>
      <w:bookmarkStart w:id="3" w:name="_Toc229916475"/>
      <w:r>
        <w:lastRenderedPageBreak/>
        <w:t>Теоретическая часть</w:t>
      </w:r>
      <w:bookmarkEnd w:id="0"/>
      <w:bookmarkEnd w:id="1"/>
      <w:bookmarkEnd w:id="2"/>
      <w:bookmarkEnd w:id="3"/>
    </w:p>
    <w:p w14:paraId="1078DC83" w14:textId="77777777" w:rsidR="00347755" w:rsidRDefault="00347755" w:rsidP="00347755">
      <w:pPr>
        <w:pStyle w:val="2"/>
      </w:pPr>
      <w:bookmarkStart w:id="4" w:name="_Toc136276270"/>
      <w:bookmarkStart w:id="5" w:name="_Toc167783389"/>
      <w:bookmarkStart w:id="6" w:name="_Toc229916346"/>
      <w:bookmarkStart w:id="7" w:name="_Toc229916476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4"/>
      <w:bookmarkEnd w:id="5"/>
      <w:bookmarkEnd w:id="6"/>
      <w:bookmarkEnd w:id="7"/>
      <w:proofErr w:type="spellEnd"/>
    </w:p>
    <w:p w14:paraId="7D989900" w14:textId="54C5E906" w:rsidR="001A4DDB" w:rsidRPr="000B2863" w:rsidRDefault="001A4DDB" w:rsidP="001A4DDB">
      <w:pPr>
        <w:pStyle w:val="ad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d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d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d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d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8" w:name="_Toc136276271"/>
      <w:bookmarkStart w:id="9" w:name="_Toc167783390"/>
      <w:bookmarkStart w:id="10" w:name="_Toc229916347"/>
      <w:bookmarkStart w:id="11" w:name="_Toc229916477"/>
      <w:r>
        <w:rPr>
          <w:rStyle w:val="af0"/>
          <w:b/>
          <w:bCs/>
        </w:rPr>
        <w:t xml:space="preserve">Средства </w:t>
      </w:r>
      <w:proofErr w:type="spellStart"/>
      <w:r>
        <w:rPr>
          <w:rStyle w:val="af0"/>
          <w:b/>
          <w:bCs/>
          <w:lang w:val="en-US"/>
        </w:rPr>
        <w:t>AnyLogic</w:t>
      </w:r>
      <w:proofErr w:type="spellEnd"/>
      <w:r w:rsidRPr="00F358C8">
        <w:rPr>
          <w:rStyle w:val="af0"/>
          <w:b/>
          <w:bCs/>
        </w:rPr>
        <w:t xml:space="preserve"> </w:t>
      </w:r>
      <w:r>
        <w:rPr>
          <w:rStyle w:val="af0"/>
          <w:b/>
          <w:bCs/>
        </w:rPr>
        <w:t xml:space="preserve">для имитационного моделирования систем. </w:t>
      </w:r>
      <w:r w:rsidRPr="00F358C8">
        <w:rPr>
          <w:rStyle w:val="af0"/>
          <w:b/>
          <w:bCs/>
        </w:rPr>
        <w:t>Основные концепции</w:t>
      </w:r>
      <w:bookmarkEnd w:id="8"/>
      <w:bookmarkEnd w:id="9"/>
      <w:bookmarkEnd w:id="10"/>
      <w:bookmarkEnd w:id="11"/>
    </w:p>
    <w:p w14:paraId="73939E4E" w14:textId="77777777" w:rsidR="00347755" w:rsidRPr="00F358C8" w:rsidRDefault="00347755" w:rsidP="00347755">
      <w:pPr>
        <w:pStyle w:val="ad"/>
      </w:pPr>
      <w:r w:rsidRPr="002E26C5">
        <w:rPr>
          <w:rStyle w:val="af0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d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d"/>
      </w:pPr>
      <w:r w:rsidRPr="002E26C5">
        <w:rPr>
          <w:rStyle w:val="af0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d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d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d"/>
      </w:pPr>
      <w:r w:rsidRPr="002E26C5">
        <w:rPr>
          <w:rStyle w:val="af0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d"/>
      </w:pPr>
      <w:r w:rsidRPr="002E26C5">
        <w:rPr>
          <w:rStyle w:val="af0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d"/>
      </w:pPr>
      <w:r w:rsidRPr="002E26C5">
        <w:rPr>
          <w:rStyle w:val="af0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d"/>
      </w:pPr>
      <w:r w:rsidRPr="002E26C5">
        <w:rPr>
          <w:rStyle w:val="af0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2" w:name="_Toc136276272"/>
      <w:bookmarkStart w:id="13" w:name="_Toc167783391"/>
      <w:bookmarkStart w:id="14" w:name="_Toc229916348"/>
      <w:bookmarkStart w:id="15" w:name="_Toc229916478"/>
      <w:r>
        <w:t>Библиотека дорожного движения</w:t>
      </w:r>
      <w:bookmarkEnd w:id="12"/>
      <w:bookmarkEnd w:id="13"/>
      <w:bookmarkEnd w:id="14"/>
      <w:bookmarkEnd w:id="15"/>
    </w:p>
    <w:p w14:paraId="1A1068DA" w14:textId="48A41B68" w:rsidR="006553C1" w:rsidRDefault="006553C1" w:rsidP="006553C1">
      <w:pPr>
        <w:pStyle w:val="ad"/>
        <w:rPr>
          <w:lang w:val="en-US"/>
        </w:rPr>
      </w:pPr>
      <w:r w:rsidRPr="006553C1">
        <w:t>Библиотека дорожного движения</w:t>
      </w:r>
      <w:r w:rsidRPr="006553C1">
        <w:t xml:space="preserve">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</w:t>
      </w:r>
      <w:r w:rsidRPr="006553C1">
        <w:t xml:space="preserve">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6553C1">
      <w:pPr>
        <w:pStyle w:val="ad"/>
        <w:numPr>
          <w:ilvl w:val="0"/>
          <w:numId w:val="52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6553C1">
      <w:pPr>
        <w:pStyle w:val="ad"/>
        <w:numPr>
          <w:ilvl w:val="0"/>
          <w:numId w:val="52"/>
        </w:numPr>
      </w:pPr>
      <w:r w:rsidRPr="006553C1">
        <w:t>Анализ загруженности и пропускной способности участков</w:t>
      </w:r>
      <w:r w:rsidRPr="006553C1">
        <w:t>;</w:t>
      </w:r>
    </w:p>
    <w:p w14:paraId="4FFD54FF" w14:textId="31DD706A" w:rsidR="006553C1" w:rsidRPr="006553C1" w:rsidRDefault="006553C1" w:rsidP="006553C1">
      <w:pPr>
        <w:pStyle w:val="ad"/>
        <w:numPr>
          <w:ilvl w:val="0"/>
          <w:numId w:val="52"/>
        </w:numPr>
      </w:pPr>
      <w:r w:rsidRPr="006553C1">
        <w:t>Настройка и оптимизация режимов работы светофоров</w:t>
      </w:r>
      <w:r w:rsidRPr="006553C1">
        <w:t>;</w:t>
      </w:r>
    </w:p>
    <w:p w14:paraId="66A9D5EC" w14:textId="7E34BD82" w:rsidR="006553C1" w:rsidRPr="006553C1" w:rsidRDefault="006553C1" w:rsidP="006553C1">
      <w:pPr>
        <w:pStyle w:val="ad"/>
        <w:numPr>
          <w:ilvl w:val="0"/>
          <w:numId w:val="52"/>
        </w:numPr>
      </w:pPr>
      <w:r w:rsidRPr="006553C1">
        <w:t>Включение объектов социальной инфраструктуры в общую дорожную сеть</w:t>
      </w:r>
      <w:r w:rsidRPr="006553C1">
        <w:t>.</w:t>
      </w:r>
    </w:p>
    <w:p w14:paraId="2EA6DAB1" w14:textId="77777777" w:rsidR="006553C1" w:rsidRPr="006553C1" w:rsidRDefault="006553C1" w:rsidP="006553C1">
      <w:pPr>
        <w:pStyle w:val="ad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d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d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d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d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d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d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</w:t>
      </w:r>
      <w:r w:rsidRPr="006553C1">
        <w:t>.</w:t>
      </w:r>
    </w:p>
    <w:p w14:paraId="03856B5E" w14:textId="2E633C8A" w:rsidR="00C755B6" w:rsidRDefault="00C755B6" w:rsidP="00C755B6">
      <w:pPr>
        <w:pStyle w:val="2"/>
      </w:pPr>
      <w:bookmarkStart w:id="16" w:name="_Toc229916349"/>
      <w:bookmarkStart w:id="17" w:name="_Toc229916479"/>
      <w:r>
        <w:t xml:space="preserve">Библиотека </w:t>
      </w:r>
      <w:r>
        <w:t>пешеходного движения</w:t>
      </w:r>
      <w:bookmarkEnd w:id="16"/>
      <w:bookmarkEnd w:id="17"/>
    </w:p>
    <w:p w14:paraId="35C37DF1" w14:textId="77777777" w:rsidR="001A4DDB" w:rsidRDefault="001A4DDB" w:rsidP="001A4DDB">
      <w:pPr>
        <w:pStyle w:val="ad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</w:t>
      </w:r>
      <w:r w:rsidRPr="001A4DDB">
        <w:t>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1A4DDB">
      <w:pPr>
        <w:pStyle w:val="ad"/>
        <w:numPr>
          <w:ilvl w:val="0"/>
          <w:numId w:val="52"/>
        </w:numPr>
      </w:pPr>
      <w:r w:rsidRPr="001A4DDB">
        <w:t>Планирование и оптимизация планировок общественных и коммерческих пространств</w:t>
      </w:r>
      <w:r w:rsidRPr="001A4DDB">
        <w:t>;</w:t>
      </w:r>
    </w:p>
    <w:p w14:paraId="5D780330" w14:textId="457DE8C2" w:rsidR="001A4DDB" w:rsidRPr="001A4DDB" w:rsidRDefault="001A4DDB" w:rsidP="001A4DDB">
      <w:pPr>
        <w:pStyle w:val="ad"/>
        <w:numPr>
          <w:ilvl w:val="0"/>
          <w:numId w:val="52"/>
        </w:numPr>
      </w:pPr>
      <w:r w:rsidRPr="001A4DDB">
        <w:t>Оценка пропускной способности коридоров, выходов и зон обслуживания</w:t>
      </w:r>
      <w:r w:rsidRPr="001A4DDB">
        <w:t>;</w:t>
      </w:r>
    </w:p>
    <w:p w14:paraId="4CEC6B34" w14:textId="02A44918" w:rsidR="001A4DDB" w:rsidRPr="001A4DDB" w:rsidRDefault="001A4DDB" w:rsidP="001A4DDB">
      <w:pPr>
        <w:pStyle w:val="ad"/>
        <w:numPr>
          <w:ilvl w:val="0"/>
          <w:numId w:val="52"/>
        </w:numPr>
      </w:pPr>
      <w:r w:rsidRPr="001A4DDB">
        <w:t>Анализ времени эвакуации и выявление узких мест при скоплениях людей</w:t>
      </w:r>
      <w:r w:rsidRPr="001A4DDB">
        <w:t>;</w:t>
      </w:r>
    </w:p>
    <w:p w14:paraId="3129E5D2" w14:textId="7441AF24" w:rsidR="001A4DDB" w:rsidRDefault="001A4DDB" w:rsidP="001A4DDB">
      <w:pPr>
        <w:pStyle w:val="ad"/>
        <w:numPr>
          <w:ilvl w:val="0"/>
          <w:numId w:val="52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</w:t>
      </w:r>
      <w:r w:rsidRPr="001A4DDB">
        <w:t>.</w:t>
      </w:r>
    </w:p>
    <w:p w14:paraId="24061C2A" w14:textId="77777777" w:rsidR="001A4DDB" w:rsidRPr="001A4DDB" w:rsidRDefault="001A4DDB" w:rsidP="001A4DDB">
      <w:pPr>
        <w:pStyle w:val="ad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d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d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d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d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d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d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8" w:name="_Toc136276274"/>
      <w:bookmarkStart w:id="19" w:name="_Toc167783392"/>
      <w:bookmarkStart w:id="20" w:name="_Toc229916350"/>
      <w:bookmarkStart w:id="21" w:name="_Toc229916480"/>
      <w:r>
        <w:lastRenderedPageBreak/>
        <w:t>Постановка задачи</w:t>
      </w:r>
      <w:bookmarkEnd w:id="18"/>
      <w:bookmarkEnd w:id="19"/>
      <w:bookmarkEnd w:id="20"/>
      <w:bookmarkEnd w:id="21"/>
    </w:p>
    <w:p w14:paraId="0BC89AC7" w14:textId="0ECE5AF5" w:rsidR="006553C1" w:rsidRDefault="006553C1" w:rsidP="006553C1">
      <w:pPr>
        <w:pStyle w:val="ad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5BA9779C" w:rsidR="00FD2EF3" w:rsidRPr="006553C1" w:rsidRDefault="006553C1" w:rsidP="006553C1">
      <w:pPr>
        <w:pStyle w:val="ad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</w:t>
      </w:r>
      <w:r w:rsidR="00F730E8" w:rsidRPr="00F730E8">
        <w:rPr>
          <w:iCs/>
        </w:rPr>
        <w:t>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</w:t>
      </w:r>
      <w:r w:rsidR="00F730E8" w:rsidRPr="00F730E8">
        <w:rPr>
          <w:iCs/>
        </w:rPr>
        <w:t xml:space="preserve">, </w:t>
      </w:r>
      <w:r w:rsidR="00F730E8" w:rsidRPr="00F730E8">
        <w:rPr>
          <w:iCs/>
        </w:rPr>
        <w:t>прилегающие улицы, тротуары, перекрёстки и пешеходные переходы</w:t>
      </w:r>
      <w:r w:rsidR="00F730E8" w:rsidRPr="00F730E8">
        <w:rPr>
          <w:iCs/>
        </w:rPr>
        <w:t xml:space="preserve">, </w:t>
      </w:r>
      <w:r w:rsidR="00F730E8" w:rsidRPr="00F730E8">
        <w:rPr>
          <w:iCs/>
        </w:rPr>
        <w:t>движение легковых автомобилей с соблюдением ПДД, прибывающих и покидающих парковки</w:t>
      </w:r>
      <w:r w:rsidR="00F730E8" w:rsidRPr="00F730E8">
        <w:rPr>
          <w:iCs/>
        </w:rPr>
        <w:t>,</w:t>
      </w:r>
      <w:r>
        <w:rPr>
          <w:iCs/>
        </w:rPr>
        <w:t xml:space="preserve"> </w:t>
      </w:r>
      <w:r w:rsidR="00F730E8" w:rsidRPr="00F730E8">
        <w:rPr>
          <w:iCs/>
        </w:rPr>
        <w:t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</w:t>
      </w:r>
      <w:r w:rsidR="00F730E8" w:rsidRPr="00F730E8">
        <w:rPr>
          <w:iCs/>
        </w:rPr>
        <w:t xml:space="preserve">, </w:t>
      </w:r>
      <w:r w:rsidR="00F730E8" w:rsidRPr="00F730E8">
        <w:rPr>
          <w:iCs/>
        </w:rPr>
        <w:t>обслуживание в торговых точках, представленное в виде сервисных зон с очередями (стеллажи – зоны выбора товара, кассы – точки обслуживания)</w:t>
      </w:r>
      <w:r w:rsidR="00F730E8" w:rsidRPr="00F730E8">
        <w:rPr>
          <w:iCs/>
        </w:rPr>
        <w:t xml:space="preserve">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>
        <w:t>Рису</w:t>
      </w:r>
      <w:r>
        <w:t>н</w:t>
      </w:r>
      <w:r>
        <w:t>ок</w:t>
      </w:r>
      <w:r>
        <w:t xml:space="preserve"> </w:t>
      </w:r>
      <w:r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d"/>
        <w:rPr>
          <w:iCs/>
        </w:rPr>
      </w:pPr>
    </w:p>
    <w:p w14:paraId="380A5C41" w14:textId="28F71FEC" w:rsidR="004B46B1" w:rsidRPr="00587073" w:rsidRDefault="006553C1" w:rsidP="00943085">
      <w:pPr>
        <w:pStyle w:val="ad"/>
        <w:ind w:firstLine="0"/>
        <w:jc w:val="center"/>
        <w:rPr>
          <w:iCs/>
        </w:rPr>
      </w:pPr>
      <w:r w:rsidRPr="006553C1">
        <w:rPr>
          <w:iCs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5B73619E" w:rsidR="004B46B1" w:rsidRDefault="004B46B1" w:rsidP="006553C1">
      <w:pPr>
        <w:pStyle w:val="ac"/>
      </w:pPr>
      <w:bookmarkStart w:id="22" w:name="_Ref129636013"/>
      <w:r>
        <w:t xml:space="preserve">Рисунок 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</w:t>
      </w:r>
      <w:r w:rsidR="00A90F38">
        <w:rPr>
          <w:noProof/>
        </w:rPr>
        <w:fldChar w:fldCharType="end"/>
      </w:r>
      <w:bookmarkEnd w:id="22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d"/>
      </w:pPr>
    </w:p>
    <w:p w14:paraId="7F969E75" w14:textId="36079344" w:rsidR="000F110E" w:rsidRPr="009F34A6" w:rsidRDefault="00F730E8" w:rsidP="00C36392">
      <w:pPr>
        <w:pStyle w:val="ad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d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d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d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d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163BF38E" w14:textId="2DB11A4D" w:rsidR="001B26C7" w:rsidRDefault="002F4473" w:rsidP="001B26C7">
      <w:pPr>
        <w:pStyle w:val="ad"/>
        <w:ind w:left="709" w:firstLine="0"/>
      </w:pPr>
      <w:r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763E5A">
        <w:t>Рисун</w:t>
      </w:r>
      <w:r w:rsidR="00763E5A">
        <w:t>о</w:t>
      </w:r>
      <w:r w:rsidR="00763E5A">
        <w:t xml:space="preserve">к </w:t>
      </w:r>
      <w:r w:rsidR="00763E5A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d"/>
        <w:ind w:left="709" w:firstLine="0"/>
      </w:pPr>
    </w:p>
    <w:p w14:paraId="0172EAA5" w14:textId="16DF8E26" w:rsidR="001B26C7" w:rsidRDefault="001B26C7" w:rsidP="001B26C7">
      <w:pPr>
        <w:pStyle w:val="ad"/>
        <w:ind w:firstLine="0"/>
      </w:pPr>
      <w:r w:rsidRPr="001B26C7">
        <w:lastRenderedPageBreak/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6BCE7F18" w:rsidR="002F4473" w:rsidRPr="002F4473" w:rsidRDefault="002F4473" w:rsidP="001B26C7">
      <w:pPr>
        <w:pStyle w:val="ac"/>
      </w:pPr>
      <w:bookmarkStart w:id="23" w:name="_Ref166054079"/>
      <w:r>
        <w:t xml:space="preserve">Рисунок 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</w:t>
      </w:r>
      <w:r w:rsidR="00A90F38">
        <w:rPr>
          <w:noProof/>
        </w:rPr>
        <w:fldChar w:fldCharType="end"/>
      </w:r>
      <w:bookmarkEnd w:id="23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4" w:name="_Toc136276275"/>
      <w:bookmarkStart w:id="25" w:name="_Toc167783393"/>
      <w:bookmarkStart w:id="26" w:name="_Toc229916351"/>
      <w:bookmarkStart w:id="27" w:name="_Toc229916481"/>
      <w:r>
        <w:lastRenderedPageBreak/>
        <w:t>Структура решения</w:t>
      </w:r>
      <w:bookmarkEnd w:id="24"/>
      <w:bookmarkEnd w:id="25"/>
      <w:bookmarkEnd w:id="26"/>
      <w:bookmarkEnd w:id="27"/>
    </w:p>
    <w:p w14:paraId="03504228" w14:textId="2270EF8F" w:rsidR="006F5737" w:rsidRPr="00CD6071" w:rsidRDefault="006F5737" w:rsidP="00051DC4">
      <w:pPr>
        <w:pStyle w:val="aff1"/>
        <w:numPr>
          <w:ilvl w:val="0"/>
          <w:numId w:val="8"/>
        </w:numPr>
        <w:rPr>
          <w:b/>
        </w:rPr>
      </w:pPr>
      <w:r w:rsidRPr="00CD6071">
        <w:rPr>
          <w:b/>
        </w:rPr>
        <w:t>Ввод данных об участке дорожного движения (Ввод)</w:t>
      </w:r>
      <w:r w:rsidR="00CD6071">
        <w:rPr>
          <w:b/>
        </w:rPr>
        <w:t>:</w:t>
      </w:r>
    </w:p>
    <w:p w14:paraId="300F4302" w14:textId="0D9C54DC" w:rsidR="00042B0D" w:rsidRDefault="00042B0D" w:rsidP="00051DC4">
      <w:pPr>
        <w:pStyle w:val="aff1"/>
        <w:numPr>
          <w:ilvl w:val="1"/>
          <w:numId w:val="8"/>
        </w:numPr>
      </w:pPr>
      <w:r>
        <w:t xml:space="preserve">Графическое </w:t>
      </w:r>
      <w:r w:rsidR="00D73611">
        <w:t>представление (</w:t>
      </w:r>
      <w:r w:rsidR="00A00BB8">
        <w:t>с</w:t>
      </w:r>
      <w:r w:rsidR="00A00BB8" w:rsidRPr="00A00BB8">
        <w:t>путниковый снимок территории ТСК Свердловский с прилегающими улицами и тротуарами.</w:t>
      </w:r>
      <w:r w:rsidR="00D73611">
        <w:t>)</w:t>
      </w:r>
      <w:r w:rsidR="0073653D" w:rsidRPr="00D73611">
        <w:t>;</w:t>
      </w:r>
    </w:p>
    <w:p w14:paraId="7BA83909" w14:textId="18039BB1" w:rsidR="006F5737" w:rsidRDefault="00A00BB8" w:rsidP="00051DC4">
      <w:pPr>
        <w:pStyle w:val="aff1"/>
        <w:numPr>
          <w:ilvl w:val="1"/>
          <w:numId w:val="8"/>
        </w:numPr>
      </w:pPr>
      <w:r w:rsidRPr="00A00BB8">
        <w:t>Пространственная разметка дорожной сети</w:t>
      </w:r>
      <w:r>
        <w:t xml:space="preserve"> (н</w:t>
      </w:r>
      <w:r w:rsidRPr="00A00BB8">
        <w:t xml:space="preserve">азвания и расположение дорог на северной и южной парковках, количество полос на каждой стороне, ширина </w:t>
      </w:r>
      <w:proofErr w:type="gramStart"/>
      <w:r w:rsidRPr="00A00BB8">
        <w:t>полосы</w:t>
      </w:r>
      <w:r>
        <w:t xml:space="preserve">, </w:t>
      </w:r>
      <w:r w:rsidRPr="00A00BB8">
        <w:t> </w:t>
      </w:r>
      <w:r>
        <w:t>к</w:t>
      </w:r>
      <w:r w:rsidRPr="00A00BB8">
        <w:t>онфигурация</w:t>
      </w:r>
      <w:proofErr w:type="gramEnd"/>
      <w:r w:rsidRPr="00A00BB8">
        <w:t xml:space="preserve"> перекрёстков с указанием допустимых направлений движения для каждой полосы</w:t>
      </w:r>
      <w:r>
        <w:t>, р</w:t>
      </w:r>
      <w:r w:rsidRPr="00A00BB8">
        <w:t>асположение и тип парковочных мест (параллельная / перпендикулярная парковка), вместимость</w:t>
      </w:r>
      <w:r>
        <w:t>)</w:t>
      </w:r>
      <w:r w:rsidR="006F5737" w:rsidRPr="006F5737">
        <w:t>;</w:t>
      </w:r>
      <w:r w:rsidR="00D73611">
        <w:t xml:space="preserve"> </w:t>
      </w:r>
    </w:p>
    <w:p w14:paraId="760CB5FA" w14:textId="1FD010B1" w:rsidR="00A00BB8" w:rsidRDefault="00A00BB8" w:rsidP="00051DC4">
      <w:pPr>
        <w:pStyle w:val="aff1"/>
        <w:numPr>
          <w:ilvl w:val="1"/>
          <w:numId w:val="8"/>
        </w:numPr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Pr="00C50F0F" w:rsidRDefault="00A00BB8" w:rsidP="00C50F0F">
      <w:pPr>
        <w:pStyle w:val="aff1"/>
        <w:numPr>
          <w:ilvl w:val="1"/>
          <w:numId w:val="8"/>
        </w:numPr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B0F9DF1" w:rsidR="00C50F0F" w:rsidRPr="00C50F0F" w:rsidRDefault="00C50F0F" w:rsidP="00C50F0F">
      <w:pPr>
        <w:pStyle w:val="aff1"/>
        <w:ind w:left="1080" w:firstLine="360"/>
      </w:pPr>
      <w:r w:rsidRPr="00C50F0F">
        <w:t xml:space="preserve">  4.1) </w:t>
      </w:r>
      <w:r w:rsidR="006F5737" w:rsidRPr="006F5737">
        <w:t>Автомобил</w:t>
      </w:r>
      <w:r w:rsidR="00A00BB8">
        <w:t>и (</w:t>
      </w:r>
      <w:r w:rsidR="00A00BB8" w:rsidRPr="00A00BB8">
        <w:t>длина, максимальная скорость, ускорение, желаемая скорость на парковке</w:t>
      </w:r>
      <w:r w:rsidR="00A00BB8">
        <w:t>)</w:t>
      </w:r>
      <w:r w:rsidR="00CD6071" w:rsidRPr="0073653D">
        <w:t>;</w:t>
      </w:r>
    </w:p>
    <w:p w14:paraId="0F68665E" w14:textId="184F4A2F" w:rsidR="006F5737" w:rsidRDefault="00C50F0F" w:rsidP="00C50F0F">
      <w:pPr>
        <w:pStyle w:val="aff1"/>
        <w:ind w:left="709" w:firstLine="709"/>
      </w:pPr>
      <w:r w:rsidRPr="00C50F0F">
        <w:t xml:space="preserve">  4.2) </w:t>
      </w:r>
      <w:r w:rsidR="00A00BB8">
        <w:t>Пешеходы (</w:t>
      </w:r>
      <w:r w:rsidR="00A00BB8" w:rsidRPr="00A00BB8">
        <w:t>комфортная скорость, диаметр (занимаемое пространство), начальная скорость</w:t>
      </w:r>
      <w:r w:rsidR="00A00BB8">
        <w:t>)</w:t>
      </w:r>
      <w:r w:rsidR="00717736">
        <w:t>;</w:t>
      </w:r>
    </w:p>
    <w:p w14:paraId="47B02CD3" w14:textId="77777777" w:rsidR="00A00BB8" w:rsidRPr="00A00BB8" w:rsidRDefault="00A00BB8" w:rsidP="00051DC4">
      <w:pPr>
        <w:pStyle w:val="aff1"/>
        <w:numPr>
          <w:ilvl w:val="1"/>
          <w:numId w:val="8"/>
        </w:numPr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3ECFC9DF" w:rsidR="006F5737" w:rsidRPr="00C50F0F" w:rsidRDefault="00C50F0F" w:rsidP="00A00BB8">
      <w:pPr>
        <w:pStyle w:val="aff1"/>
        <w:numPr>
          <w:ilvl w:val="2"/>
          <w:numId w:val="8"/>
        </w:numPr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17736">
        <w:t>;</w:t>
      </w:r>
    </w:p>
    <w:p w14:paraId="01BED955" w14:textId="5CBB32C5" w:rsidR="00C50F0F" w:rsidRPr="00C50F0F" w:rsidRDefault="00C50F0F" w:rsidP="00A00BB8">
      <w:pPr>
        <w:pStyle w:val="aff1"/>
        <w:numPr>
          <w:ilvl w:val="2"/>
          <w:numId w:val="8"/>
        </w:numPr>
      </w:pPr>
      <w:r w:rsidRPr="00C50F0F">
        <w:t>Доля водителей/пассажиров, покидающих машину и следующих в магазин (сценарий «</w:t>
      </w:r>
      <w:proofErr w:type="spellStart"/>
      <w:r w:rsidRPr="00C50F0F">
        <w:t>park-and-shop</w:t>
      </w:r>
      <w:proofErr w:type="spellEnd"/>
      <w:r w:rsidRPr="00C50F0F">
        <w:t>»)</w:t>
      </w:r>
      <w:r w:rsidRPr="00C50F0F">
        <w:t>;</w:t>
      </w:r>
    </w:p>
    <w:p w14:paraId="163F9848" w14:textId="21610A3E" w:rsidR="00C50F0F" w:rsidRPr="00C50F0F" w:rsidRDefault="00C50F0F" w:rsidP="00A00BB8">
      <w:pPr>
        <w:pStyle w:val="aff1"/>
        <w:numPr>
          <w:ilvl w:val="2"/>
          <w:numId w:val="8"/>
        </w:numPr>
      </w:pPr>
      <w:r w:rsidRPr="00C50F0F">
        <w:t>Интенсивность подхода пешеходов, не связанных с автомобилями (пришедших пешком)</w:t>
      </w:r>
      <w:r w:rsidRPr="00C50F0F">
        <w:t>;</w:t>
      </w:r>
    </w:p>
    <w:p w14:paraId="0795978D" w14:textId="313736C5" w:rsidR="00C50F0F" w:rsidRDefault="00C50F0F" w:rsidP="00A00BB8">
      <w:pPr>
        <w:pStyle w:val="aff1"/>
        <w:numPr>
          <w:ilvl w:val="2"/>
          <w:numId w:val="8"/>
        </w:numPr>
      </w:pPr>
      <w:r w:rsidRPr="00C50F0F">
        <w:t>Распределение времени выбора товара (пребывания у стеллажей), времени обслуживания на кассе, вероятности повторного посещения полок</w:t>
      </w:r>
      <w:r w:rsidRPr="00C50F0F">
        <w:t>.</w:t>
      </w:r>
    </w:p>
    <w:p w14:paraId="548278B7" w14:textId="507536DE" w:rsidR="006F5737" w:rsidRPr="00CD6071" w:rsidRDefault="006F5737" w:rsidP="00051DC4">
      <w:pPr>
        <w:pStyle w:val="aff1"/>
        <w:numPr>
          <w:ilvl w:val="0"/>
          <w:numId w:val="8"/>
        </w:numPr>
        <w:rPr>
          <w:b/>
        </w:rPr>
      </w:pPr>
      <w:r w:rsidRPr="00CD6071">
        <w:rPr>
          <w:b/>
        </w:rPr>
        <w:lastRenderedPageBreak/>
        <w:t>Моделирование (Обработка)</w:t>
      </w:r>
      <w:r w:rsidR="00CD6071">
        <w:rPr>
          <w:b/>
        </w:rPr>
        <w:t>:</w:t>
      </w:r>
    </w:p>
    <w:p w14:paraId="3ACCF838" w14:textId="0E51C951" w:rsidR="006F5737" w:rsidRDefault="00C50F0F" w:rsidP="00051DC4">
      <w:pPr>
        <w:pStyle w:val="aff1"/>
        <w:numPr>
          <w:ilvl w:val="1"/>
          <w:numId w:val="8"/>
        </w:numPr>
      </w:pPr>
      <w:r w:rsidRPr="00C50F0F">
        <w:t>Транспортная подсистема</w:t>
      </w:r>
      <w:r w:rsidR="006F5737" w:rsidRPr="006F5737">
        <w:t xml:space="preserve"> (</w:t>
      </w:r>
      <w:r>
        <w:t>д</w:t>
      </w:r>
      <w:r w:rsidRPr="00C50F0F">
        <w:t>вижение автомобилей по дорогам и перекрёсткам в соответствии с разметкой полос и правилами приоритета</w:t>
      </w:r>
      <w:r w:rsidRPr="00C50F0F">
        <w:t xml:space="preserve">, </w:t>
      </w:r>
      <w:r>
        <w:t>з</w:t>
      </w:r>
      <w:r w:rsidRPr="00C50F0F">
        <w:t>аезд на парковочные места, остановка, ожидание (стоянка), выезд с парковки</w:t>
      </w:r>
      <w:r w:rsidR="006F5737" w:rsidRPr="006F5737">
        <w:t>);</w:t>
      </w:r>
    </w:p>
    <w:p w14:paraId="4556ACE1" w14:textId="040E8228" w:rsidR="006F5737" w:rsidRDefault="00C50F0F" w:rsidP="00051DC4">
      <w:pPr>
        <w:pStyle w:val="aff1"/>
        <w:numPr>
          <w:ilvl w:val="1"/>
          <w:numId w:val="8"/>
        </w:numPr>
      </w:pPr>
      <w:r w:rsidRPr="00C50F0F">
        <w:t>Пешеходная подсистема</w:t>
      </w:r>
      <w:r w:rsidRPr="00C50F0F">
        <w:t xml:space="preserve"> (</w:t>
      </w:r>
      <w:r>
        <w:t>п</w:t>
      </w:r>
      <w:r w:rsidRPr="00C50F0F">
        <w:t>оявление пешеходов</w:t>
      </w:r>
      <w:r w:rsidRPr="00C50F0F">
        <w:t xml:space="preserve">, </w:t>
      </w:r>
      <w:r>
        <w:t>д</w:t>
      </w:r>
      <w:r w:rsidRPr="00C50F0F">
        <w:t xml:space="preserve">вижение по территории с обходом стен и </w:t>
      </w:r>
      <w:proofErr w:type="gramStart"/>
      <w:r w:rsidRPr="00C50F0F">
        <w:t>препятствий</w:t>
      </w:r>
      <w:r w:rsidRPr="00C50F0F">
        <w:t xml:space="preserve">, </w:t>
      </w:r>
      <w:r w:rsidRPr="00C50F0F">
        <w:t> </w:t>
      </w:r>
      <w:r>
        <w:t>п</w:t>
      </w:r>
      <w:r w:rsidRPr="00C50F0F">
        <w:t>еремещение</w:t>
      </w:r>
      <w:proofErr w:type="gramEnd"/>
      <w:r w:rsidRPr="00C50F0F">
        <w:t xml:space="preserve"> внутри магазина к стеллажам</w:t>
      </w:r>
      <w:r w:rsidRPr="00C50F0F">
        <w:t xml:space="preserve">, </w:t>
      </w:r>
      <w:r>
        <w:t>в</w:t>
      </w:r>
      <w:r w:rsidRPr="00C50F0F">
        <w:t>ыбор товара: задержка у полки на заданное время, возможность циклического возврата к другим полкам</w:t>
      </w:r>
      <w:r w:rsidRPr="00C50F0F">
        <w:t xml:space="preserve">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</w:t>
      </w:r>
      <w:r w:rsidRPr="00C50F0F">
        <w:t>)</w:t>
      </w:r>
      <w:r w:rsidR="006F5737" w:rsidRPr="006F5737">
        <w:t>;</w:t>
      </w:r>
    </w:p>
    <w:p w14:paraId="4A71FD3C" w14:textId="0EAC03C7" w:rsidR="00CD6071" w:rsidRDefault="00C50F0F" w:rsidP="00051DC4">
      <w:pPr>
        <w:pStyle w:val="aff1"/>
        <w:numPr>
          <w:ilvl w:val="1"/>
          <w:numId w:val="8"/>
        </w:numPr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proofErr w:type="gramStart"/>
      <w:r>
        <w:t>, )</w:t>
      </w:r>
      <w:proofErr w:type="gramEnd"/>
      <w:r w:rsidR="00600785">
        <w:t>.</w:t>
      </w:r>
    </w:p>
    <w:p w14:paraId="73318A4D" w14:textId="27BE455B" w:rsidR="00CD6071" w:rsidRPr="00CD6071" w:rsidRDefault="00CD6071" w:rsidP="00051DC4">
      <w:pPr>
        <w:pStyle w:val="aff1"/>
        <w:numPr>
          <w:ilvl w:val="0"/>
          <w:numId w:val="8"/>
        </w:numPr>
        <w:rPr>
          <w:b/>
        </w:rPr>
      </w:pPr>
      <w:r w:rsidRPr="00CD6071">
        <w:rPr>
          <w:b/>
        </w:rPr>
        <w:t>Визуализация (Вывод)</w:t>
      </w:r>
      <w:r>
        <w:rPr>
          <w:b/>
        </w:rPr>
        <w:t>:</w:t>
      </w:r>
    </w:p>
    <w:p w14:paraId="2BF28DF6" w14:textId="59296BBC" w:rsidR="00CD6071" w:rsidRDefault="00C50F0F" w:rsidP="00051DC4">
      <w:pPr>
        <w:pStyle w:val="aff1"/>
        <w:numPr>
          <w:ilvl w:val="1"/>
          <w:numId w:val="8"/>
        </w:numPr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B93AC7">
      <w:pPr>
        <w:pStyle w:val="aff1"/>
        <w:numPr>
          <w:ilvl w:val="1"/>
          <w:numId w:val="8"/>
        </w:numPr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B93AC7">
      <w:pPr>
        <w:pStyle w:val="aff1"/>
        <w:numPr>
          <w:ilvl w:val="1"/>
          <w:numId w:val="8"/>
        </w:numPr>
      </w:pPr>
      <w:r w:rsidRPr="00C50F0F">
        <w:t>Динамическая 3D-анимация</w:t>
      </w:r>
      <w:r w:rsidRPr="00C50F0F">
        <w:t xml:space="preserve"> (</w:t>
      </w:r>
      <w:r w:rsidRPr="00C50F0F">
        <w:t>Объёмное представление ТСК с транспортными и пешеходными потоками</w:t>
      </w:r>
      <w:r w:rsidRPr="00C50F0F">
        <w:t>);</w:t>
      </w:r>
    </w:p>
    <w:p w14:paraId="12319429" w14:textId="2EFFBFE3" w:rsidR="00C50F0F" w:rsidRDefault="00C50F0F" w:rsidP="00B93AC7">
      <w:pPr>
        <w:pStyle w:val="aff1"/>
        <w:numPr>
          <w:ilvl w:val="1"/>
          <w:numId w:val="8"/>
        </w:numPr>
      </w:pPr>
      <w:r w:rsidRPr="00C50F0F">
        <w:t>Карты и индикаторы загруженности</w:t>
      </w:r>
      <w:r w:rsidRPr="00C50F0F">
        <w:t xml:space="preserve"> (</w:t>
      </w:r>
      <w:r w:rsidRPr="00C50F0F">
        <w:t>Карта плотности пешеходов (</w:t>
      </w:r>
      <w:proofErr w:type="spellStart"/>
      <w:r w:rsidRPr="00C50F0F">
        <w:t>Heat</w:t>
      </w:r>
      <w:proofErr w:type="spellEnd"/>
      <w:r w:rsidRPr="00C50F0F">
        <w:t xml:space="preserve"> </w:t>
      </w:r>
      <w:proofErr w:type="spellStart"/>
      <w:r w:rsidRPr="00C50F0F">
        <w:t>Map</w:t>
      </w:r>
      <w:proofErr w:type="spellEnd"/>
      <w:r w:rsidRPr="00C50F0F">
        <w:t>) внутри магазина и на прилегающей территории</w:t>
      </w:r>
      <w:r w:rsidRPr="00C50F0F">
        <w:t xml:space="preserve">, </w:t>
      </w:r>
      <w:r w:rsidRPr="00C50F0F">
        <w:t>Карта пробок (</w:t>
      </w:r>
      <w:proofErr w:type="spellStart"/>
      <w:r w:rsidRPr="00C50F0F">
        <w:t>Traffic</w:t>
      </w:r>
      <w:proofErr w:type="spellEnd"/>
      <w:r w:rsidRPr="00C50F0F">
        <w:t xml:space="preserve"> </w:t>
      </w:r>
      <w:proofErr w:type="spellStart"/>
      <w:r w:rsidRPr="00C50F0F">
        <w:t>Density</w:t>
      </w:r>
      <w:proofErr w:type="spellEnd"/>
      <w:r w:rsidRPr="00C50F0F">
        <w:t xml:space="preserve"> </w:t>
      </w:r>
      <w:proofErr w:type="spellStart"/>
      <w:r w:rsidRPr="00C50F0F">
        <w:t>Map</w:t>
      </w:r>
      <w:proofErr w:type="spellEnd"/>
      <w:r w:rsidRPr="00C50F0F">
        <w:t>) для дорожной сети</w:t>
      </w:r>
      <w:r w:rsidRPr="00C50F0F">
        <w:t>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28" w:name="_Toc136276276"/>
      <w:bookmarkStart w:id="29" w:name="_Toc167783394"/>
      <w:bookmarkStart w:id="30" w:name="_Toc229916352"/>
      <w:bookmarkStart w:id="31" w:name="_Toc229916482"/>
      <w:r>
        <w:lastRenderedPageBreak/>
        <w:t>Обзор и анализ методов решения</w:t>
      </w:r>
      <w:bookmarkEnd w:id="28"/>
      <w:bookmarkEnd w:id="29"/>
      <w:bookmarkEnd w:id="30"/>
      <w:bookmarkEnd w:id="31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2" w:name="_Toc136276277"/>
      <w:bookmarkStart w:id="33" w:name="_Toc167783395"/>
      <w:bookmarkStart w:id="34" w:name="_Toc229916353"/>
      <w:bookmarkStart w:id="35" w:name="_Toc229916483"/>
      <w:r>
        <w:t xml:space="preserve">Ввод данных об </w:t>
      </w:r>
      <w:r w:rsidR="00EF1FB6">
        <w:t>участке дорожного движения</w:t>
      </w:r>
      <w:bookmarkEnd w:id="32"/>
      <w:bookmarkEnd w:id="33"/>
      <w:bookmarkEnd w:id="34"/>
      <w:bookmarkEnd w:id="35"/>
    </w:p>
    <w:p w14:paraId="1A16FE6E" w14:textId="670705C2" w:rsidR="0073653D" w:rsidRPr="000703FF" w:rsidRDefault="00660D93" w:rsidP="0029694B">
      <w:pPr>
        <w:pStyle w:val="3"/>
        <w:tabs>
          <w:tab w:val="clear" w:pos="1276"/>
          <w:tab w:val="num" w:pos="1625"/>
        </w:tabs>
      </w:pPr>
      <w:r>
        <w:t xml:space="preserve"> </w:t>
      </w:r>
      <w:bookmarkStart w:id="36" w:name="_Toc167783396"/>
      <w:bookmarkStart w:id="37" w:name="_Toc229916354"/>
      <w:bookmarkStart w:id="38" w:name="_Toc229916484"/>
      <w:r w:rsidR="0073653D" w:rsidRPr="000703FF">
        <w:t>Графическое изображение</w:t>
      </w:r>
      <w:bookmarkEnd w:id="36"/>
      <w:bookmarkEnd w:id="37"/>
      <w:bookmarkEnd w:id="38"/>
    </w:p>
    <w:p w14:paraId="3FA44ED4" w14:textId="0E9ADA8E" w:rsidR="0073653D" w:rsidRDefault="0041589E" w:rsidP="0073653D">
      <w:pPr>
        <w:pStyle w:val="ad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5FC9972A" w:rsidR="00DB6274" w:rsidRPr="000B2863" w:rsidRDefault="00DB6274" w:rsidP="008B5762">
      <w:pPr>
        <w:pStyle w:val="ad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d"/>
      </w:pPr>
    </w:p>
    <w:p w14:paraId="75C42CCF" w14:textId="77777777" w:rsidR="000B2863" w:rsidRDefault="00D3684F" w:rsidP="000B2863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62909AA1" w:rsidR="00D3684F" w:rsidRPr="000B2863" w:rsidRDefault="000B2863" w:rsidP="000B2863">
      <w:pPr>
        <w:pStyle w:val="ac"/>
      </w:pPr>
      <w:bookmarkStart w:id="39" w:name="_Ref22991557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3</w:t>
      </w:r>
      <w:r>
        <w:fldChar w:fldCharType="end"/>
      </w:r>
      <w:bookmarkEnd w:id="39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d"/>
      </w:pPr>
    </w:p>
    <w:p w14:paraId="6D5DA25E" w14:textId="77777777" w:rsidR="00B26D5A" w:rsidRPr="00201906" w:rsidRDefault="00B26D5A" w:rsidP="00B26D5A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143F49">
      <w:pPr>
        <w:pStyle w:val="ad"/>
        <w:numPr>
          <w:ilvl w:val="0"/>
          <w:numId w:val="13"/>
        </w:numPr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15D8CAD9" w:rsidR="00EF1FB6" w:rsidRPr="00EF1FB6" w:rsidRDefault="00660D93" w:rsidP="0029694B">
      <w:pPr>
        <w:pStyle w:val="3"/>
        <w:tabs>
          <w:tab w:val="clear" w:pos="1276"/>
          <w:tab w:val="num" w:pos="1625"/>
        </w:tabs>
      </w:pPr>
      <w:r>
        <w:lastRenderedPageBreak/>
        <w:t xml:space="preserve"> </w:t>
      </w:r>
      <w:bookmarkStart w:id="40" w:name="_Toc167783397"/>
      <w:bookmarkStart w:id="41" w:name="_Toc229916355"/>
      <w:bookmarkStart w:id="42" w:name="_Toc229916485"/>
      <w:r w:rsidR="00EF1FB6" w:rsidRPr="00EF1FB6">
        <w:t>Информация о названиях и местоположении дорог, сторон</w:t>
      </w:r>
      <w:r w:rsidR="00EF1FB6"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0"/>
      <w:bookmarkEnd w:id="41"/>
      <w:bookmarkEnd w:id="42"/>
    </w:p>
    <w:p w14:paraId="4D533E13" w14:textId="65E488BA" w:rsidR="00E52177" w:rsidRPr="00EA785B" w:rsidRDefault="006548C5" w:rsidP="00226747">
      <w:pPr>
        <w:pStyle w:val="ad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d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143F49">
      <w:pPr>
        <w:pStyle w:val="aff2"/>
        <w:numPr>
          <w:ilvl w:val="0"/>
          <w:numId w:val="48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0286F928" w:rsidR="00801D5A" w:rsidRDefault="00EF1FB6" w:rsidP="00143F49">
      <w:pPr>
        <w:pStyle w:val="aff2"/>
        <w:numPr>
          <w:ilvl w:val="0"/>
          <w:numId w:val="48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0B2863">
        <w:t xml:space="preserve">Рисунок </w:t>
      </w:r>
      <w:r w:rsidR="000B2863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6AAA5FB5" w:rsidR="001774EA" w:rsidRPr="000B2863" w:rsidRDefault="0032126E" w:rsidP="00143F49">
      <w:pPr>
        <w:pStyle w:val="aff2"/>
        <w:numPr>
          <w:ilvl w:val="0"/>
          <w:numId w:val="48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0B2863">
        <w:t>Рисунок</w:t>
      </w:r>
      <w:r w:rsidR="000B2863">
        <w:t xml:space="preserve"> </w:t>
      </w:r>
      <w:r w:rsidR="000B2863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2"/>
        <w:ind w:left="360"/>
      </w:pPr>
    </w:p>
    <w:p w14:paraId="5446B2D6" w14:textId="77777777" w:rsidR="000B2863" w:rsidRDefault="00F8656D" w:rsidP="000B2863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5195676F" w:rsidR="00EF1FB6" w:rsidRPr="000B2863" w:rsidRDefault="000B2863" w:rsidP="000B2863">
      <w:pPr>
        <w:pStyle w:val="ac"/>
      </w:pPr>
      <w:bookmarkStart w:id="43" w:name="_Ref22991600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4</w:t>
      </w:r>
      <w:r>
        <w:fldChar w:fldCharType="end"/>
      </w:r>
      <w:bookmarkEnd w:id="43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d"/>
      </w:pPr>
    </w:p>
    <w:p w14:paraId="04B7BD6D" w14:textId="77777777" w:rsidR="000B2863" w:rsidRDefault="00213BAE" w:rsidP="000B2863">
      <w:pPr>
        <w:pStyle w:val="ad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230193CF" w:rsidR="00213BAE" w:rsidRPr="000B2863" w:rsidRDefault="000B2863" w:rsidP="000B2863">
      <w:pPr>
        <w:pStyle w:val="ac"/>
      </w:pPr>
      <w:bookmarkStart w:id="44" w:name="_Ref22991564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5</w:t>
      </w:r>
      <w:r>
        <w:fldChar w:fldCharType="end"/>
      </w:r>
      <w:bookmarkEnd w:id="44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d"/>
      </w:pPr>
    </w:p>
    <w:p w14:paraId="7E65C444" w14:textId="7895F339" w:rsidR="0032126E" w:rsidRPr="000B2863" w:rsidRDefault="0032126E" w:rsidP="0032126E">
      <w:pPr>
        <w:pStyle w:val="ad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0B2863">
        <w:t>Рисуно</w:t>
      </w:r>
      <w:r w:rsidR="000B2863">
        <w:t>к</w:t>
      </w:r>
      <w:r w:rsidR="000B2863">
        <w:t xml:space="preserve"> </w:t>
      </w:r>
      <w:r w:rsidR="000B2863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d"/>
      </w:pPr>
    </w:p>
    <w:p w14:paraId="28F18002" w14:textId="77777777" w:rsidR="000B2863" w:rsidRDefault="00660D93" w:rsidP="000B2863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61CC4FD7" w:rsidR="00213BAE" w:rsidRPr="000B2863" w:rsidRDefault="000B2863" w:rsidP="000B2863">
      <w:pPr>
        <w:pStyle w:val="ac"/>
      </w:pPr>
      <w:bookmarkStart w:id="45" w:name="_Ref22991567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6</w:t>
      </w:r>
      <w:r>
        <w:fldChar w:fldCharType="end"/>
      </w:r>
      <w:bookmarkEnd w:id="45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d"/>
      </w:pPr>
    </w:p>
    <w:p w14:paraId="38597092" w14:textId="0EEECB31" w:rsidR="0032126E" w:rsidRDefault="0032126E" w:rsidP="00226747">
      <w:pPr>
        <w:pStyle w:val="ad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d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143F49">
      <w:pPr>
        <w:pStyle w:val="ad"/>
        <w:numPr>
          <w:ilvl w:val="0"/>
          <w:numId w:val="11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143F49">
      <w:pPr>
        <w:pStyle w:val="ad"/>
        <w:numPr>
          <w:ilvl w:val="1"/>
          <w:numId w:val="13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143F49">
      <w:pPr>
        <w:pStyle w:val="ad"/>
        <w:numPr>
          <w:ilvl w:val="1"/>
          <w:numId w:val="13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143F49">
      <w:pPr>
        <w:pStyle w:val="ad"/>
        <w:numPr>
          <w:ilvl w:val="1"/>
          <w:numId w:val="13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143F49">
      <w:pPr>
        <w:pStyle w:val="ad"/>
        <w:numPr>
          <w:ilvl w:val="0"/>
          <w:numId w:val="13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Default="0036770E" w:rsidP="00143F49">
      <w:pPr>
        <w:pStyle w:val="ad"/>
        <w:numPr>
          <w:ilvl w:val="0"/>
          <w:numId w:val="13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6408E97D" w14:textId="0CBA1061" w:rsidR="00213BAE" w:rsidRPr="00213BAE" w:rsidRDefault="00660D93" w:rsidP="0029694B">
      <w:pPr>
        <w:pStyle w:val="3"/>
        <w:tabs>
          <w:tab w:val="clear" w:pos="1276"/>
          <w:tab w:val="num" w:pos="1625"/>
        </w:tabs>
      </w:pPr>
      <w:r>
        <w:t xml:space="preserve"> </w:t>
      </w:r>
      <w:bookmarkStart w:id="46" w:name="_Toc167783398"/>
      <w:bookmarkStart w:id="47" w:name="_Toc229916356"/>
      <w:bookmarkStart w:id="48" w:name="_Toc229916486"/>
      <w:r w:rsidR="00213BAE" w:rsidRPr="00213BAE">
        <w:t>Информация о перекрестке (в том числе о возможных</w:t>
      </w:r>
      <w:r w:rsidR="00213BAE" w:rsidRPr="00213BAE">
        <w:br/>
        <w:t>направлениях движения автомоб</w:t>
      </w:r>
      <w:r w:rsidR="0023382D">
        <w:t>илей)</w:t>
      </w:r>
      <w:bookmarkEnd w:id="46"/>
      <w:bookmarkEnd w:id="47"/>
      <w:bookmarkEnd w:id="48"/>
    </w:p>
    <w:p w14:paraId="793C4AE3" w14:textId="1F6CB963" w:rsidR="00E52177" w:rsidRDefault="000E5501" w:rsidP="00213BAE">
      <w:pPr>
        <w:pStyle w:val="ad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46E10870" w:rsidR="00213BAE" w:rsidRDefault="00213BAE" w:rsidP="00213BAE">
      <w:pPr>
        <w:pStyle w:val="ad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0B2863">
        <w:t>Рисуно</w:t>
      </w:r>
      <w:r w:rsidR="000B2863">
        <w:t>к</w:t>
      </w:r>
      <w:r w:rsidR="000B2863">
        <w:t xml:space="preserve"> </w:t>
      </w:r>
      <w:r w:rsidR="000B2863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d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28924BD0" w:rsidR="0023382D" w:rsidRPr="000B2863" w:rsidRDefault="000B2863" w:rsidP="000B2863">
      <w:pPr>
        <w:pStyle w:val="ac"/>
      </w:pPr>
      <w:bookmarkStart w:id="49" w:name="_Ref22991571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7</w:t>
      </w:r>
      <w:r>
        <w:fldChar w:fldCharType="end"/>
      </w:r>
      <w:bookmarkEnd w:id="49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d"/>
      </w:pPr>
    </w:p>
    <w:p w14:paraId="72129EC7" w14:textId="346B761F" w:rsidR="00213BAE" w:rsidRDefault="00616AA3" w:rsidP="00226747">
      <w:pPr>
        <w:pStyle w:val="ad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d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0B2863">
      <w:pPr>
        <w:pStyle w:val="ad"/>
        <w:numPr>
          <w:ilvl w:val="0"/>
          <w:numId w:val="12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53D8381B" w14:textId="593E1C2B" w:rsidR="00944AEA" w:rsidRPr="00944AEA" w:rsidRDefault="00660D93" w:rsidP="0029694B">
      <w:pPr>
        <w:pStyle w:val="3"/>
        <w:tabs>
          <w:tab w:val="clear" w:pos="1276"/>
          <w:tab w:val="num" w:pos="1625"/>
        </w:tabs>
      </w:pPr>
      <w:r>
        <w:t xml:space="preserve"> </w:t>
      </w:r>
      <w:bookmarkStart w:id="50" w:name="_Toc167783400"/>
      <w:bookmarkStart w:id="51" w:name="_Toc229916357"/>
      <w:bookmarkStart w:id="52" w:name="_Toc229916487"/>
      <w:r w:rsidR="00944AEA" w:rsidRPr="00944AEA">
        <w:t xml:space="preserve">Информация о местоположении парковок и способе парковки </w:t>
      </w:r>
      <w:r w:rsidR="00944AEA">
        <w:t>транспортных средств (параллельная/перпендикулярная)</w:t>
      </w:r>
      <w:bookmarkEnd w:id="50"/>
      <w:bookmarkEnd w:id="51"/>
      <w:bookmarkEnd w:id="52"/>
    </w:p>
    <w:p w14:paraId="707EAE8C" w14:textId="1597DABC" w:rsidR="002B50AE" w:rsidRDefault="002B50AE" w:rsidP="002B50AE">
      <w:pPr>
        <w:pStyle w:val="ad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69F30312" w:rsidR="0023382D" w:rsidRDefault="00944AEA" w:rsidP="00944AEA">
      <w:pPr>
        <w:pStyle w:val="ad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0B2863">
        <w:t>Рисунок</w:t>
      </w:r>
      <w:r w:rsidR="000B2863">
        <w:t xml:space="preserve"> </w:t>
      </w:r>
      <w:r w:rsidR="000B2863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d"/>
        <w:rPr>
          <w:lang w:val="en-US"/>
        </w:rPr>
      </w:pPr>
    </w:p>
    <w:p w14:paraId="302609CA" w14:textId="77777777" w:rsidR="000B2863" w:rsidRDefault="00944AEA" w:rsidP="000B2863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1C1EEE00" w:rsidR="00D47D57" w:rsidRPr="000B2863" w:rsidRDefault="000B2863" w:rsidP="000B2863">
      <w:pPr>
        <w:pStyle w:val="ac"/>
      </w:pPr>
      <w:bookmarkStart w:id="53" w:name="_Ref22991576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8</w:t>
      </w:r>
      <w:r>
        <w:fldChar w:fldCharType="end"/>
      </w:r>
      <w:bookmarkEnd w:id="53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d"/>
      </w:pPr>
    </w:p>
    <w:p w14:paraId="7E80791E" w14:textId="77777777" w:rsidR="002B50AE" w:rsidRPr="00201906" w:rsidRDefault="002B50AE" w:rsidP="002B50AE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d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143F49">
      <w:pPr>
        <w:pStyle w:val="ad"/>
        <w:numPr>
          <w:ilvl w:val="0"/>
          <w:numId w:val="39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143F49">
      <w:pPr>
        <w:pStyle w:val="ad"/>
        <w:numPr>
          <w:ilvl w:val="0"/>
          <w:numId w:val="39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143F49">
      <w:pPr>
        <w:pStyle w:val="ad"/>
        <w:numPr>
          <w:ilvl w:val="0"/>
          <w:numId w:val="39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143F49">
      <w:pPr>
        <w:pStyle w:val="aff2"/>
        <w:numPr>
          <w:ilvl w:val="0"/>
          <w:numId w:val="38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Default="00CD5972" w:rsidP="00143F49">
      <w:pPr>
        <w:pStyle w:val="aff2"/>
        <w:numPr>
          <w:ilvl w:val="0"/>
          <w:numId w:val="38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0BA46A95" w14:textId="38547A09" w:rsidR="00944AEA" w:rsidRDefault="00660D93" w:rsidP="0029694B">
      <w:pPr>
        <w:pStyle w:val="3"/>
        <w:tabs>
          <w:tab w:val="clear" w:pos="1276"/>
          <w:tab w:val="num" w:pos="1625"/>
        </w:tabs>
      </w:pPr>
      <w:r>
        <w:t xml:space="preserve"> </w:t>
      </w:r>
      <w:bookmarkStart w:id="54" w:name="_Toc167783401"/>
      <w:bookmarkStart w:id="55" w:name="_Toc229916358"/>
      <w:bookmarkStart w:id="56" w:name="_Toc229916488"/>
      <w:r w:rsidR="00402A52">
        <w:t>Информация об участниках дорожного движения</w:t>
      </w:r>
      <w:bookmarkEnd w:id="54"/>
      <w:bookmarkEnd w:id="55"/>
      <w:bookmarkEnd w:id="56"/>
    </w:p>
    <w:p w14:paraId="5D95573D" w14:textId="07E851F0" w:rsidR="001774EA" w:rsidRDefault="001774EA" w:rsidP="001774EA">
      <w:pPr>
        <w:pStyle w:val="ad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143F49">
      <w:pPr>
        <w:pStyle w:val="aff2"/>
        <w:numPr>
          <w:ilvl w:val="0"/>
          <w:numId w:val="37"/>
        </w:numPr>
      </w:pPr>
      <w:r>
        <w:rPr>
          <w:b/>
        </w:rPr>
        <w:lastRenderedPageBreak/>
        <w:t>Автомобили</w:t>
      </w:r>
    </w:p>
    <w:p w14:paraId="1C84C8B7" w14:textId="5CDD09D4" w:rsidR="00451D39" w:rsidRDefault="00451D39" w:rsidP="00D47D57">
      <w:pPr>
        <w:pStyle w:val="ad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0B2863">
        <w:t>Рис</w:t>
      </w:r>
      <w:r w:rsidR="000B2863">
        <w:t>у</w:t>
      </w:r>
      <w:r w:rsidR="000B2863">
        <w:t xml:space="preserve">нок </w:t>
      </w:r>
      <w:r w:rsidR="000B2863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d"/>
        <w:rPr>
          <w:lang w:val="en-US"/>
        </w:rPr>
      </w:pPr>
    </w:p>
    <w:p w14:paraId="586B459B" w14:textId="77777777" w:rsidR="000B2863" w:rsidRDefault="00451D39" w:rsidP="000B2863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35989BDF" w:rsidR="00451D39" w:rsidRPr="000B2863" w:rsidRDefault="000B2863" w:rsidP="000B2863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9</w:t>
      </w:r>
      <w: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d"/>
      </w:pPr>
    </w:p>
    <w:p w14:paraId="2C00398C" w14:textId="59550E3D" w:rsidR="00A67BD6" w:rsidRPr="00A67BD6" w:rsidRDefault="00A67BD6" w:rsidP="009322F8">
      <w:pPr>
        <w:pStyle w:val="ad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A90F38">
        <w:t xml:space="preserve">Рисунок </w:t>
      </w:r>
      <w:r w:rsidR="00A90F38">
        <w:rPr>
          <w:noProof/>
        </w:rPr>
        <w:t>3</w:t>
      </w:r>
      <w:r w:rsidR="00A90F38">
        <w:t>.</w:t>
      </w:r>
      <w:r w:rsidR="00A90F38">
        <w:rPr>
          <w:noProof/>
        </w:rPr>
        <w:t>9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d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1E3961CF" w:rsidR="00A67BD6" w:rsidRPr="000B2863" w:rsidRDefault="000B2863" w:rsidP="000B2863">
      <w:pPr>
        <w:pStyle w:val="ac"/>
      </w:pPr>
      <w:bookmarkStart w:id="57" w:name="_Ref22991583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10</w:t>
      </w:r>
      <w:r>
        <w:fldChar w:fldCharType="end"/>
      </w:r>
      <w:bookmarkEnd w:id="57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d"/>
      </w:pPr>
    </w:p>
    <w:p w14:paraId="26DFF33C" w14:textId="6120A1FE" w:rsidR="009E1BF5" w:rsidRDefault="00540D9C" w:rsidP="00D47D57">
      <w:pPr>
        <w:pStyle w:val="ad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0B2863">
        <w:t>Рису</w:t>
      </w:r>
      <w:r w:rsidR="000B2863">
        <w:t>н</w:t>
      </w:r>
      <w:r w:rsidR="000B2863">
        <w:t xml:space="preserve">ок </w:t>
      </w:r>
      <w:r w:rsidR="000B2863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d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2277E596" w:rsidR="009E1BF5" w:rsidRPr="000B2863" w:rsidRDefault="000B2863" w:rsidP="000B2863">
      <w:pPr>
        <w:pStyle w:val="ac"/>
      </w:pPr>
      <w:bookmarkStart w:id="58" w:name="_Ref22991585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11</w:t>
      </w:r>
      <w:r>
        <w:fldChar w:fldCharType="end"/>
      </w:r>
      <w:bookmarkEnd w:id="58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d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59" w:name="_Toc136276278"/>
      <w:bookmarkStart w:id="60" w:name="_Toc167783403"/>
      <w:bookmarkStart w:id="61" w:name="_Toc229916359"/>
      <w:bookmarkStart w:id="62" w:name="_Toc229916489"/>
      <w:r>
        <w:t>Моделирование (обработка)</w:t>
      </w:r>
      <w:bookmarkEnd w:id="59"/>
      <w:bookmarkEnd w:id="60"/>
      <w:bookmarkEnd w:id="61"/>
      <w:bookmarkEnd w:id="62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3" w:name="_Toc167783404"/>
      <w:bookmarkStart w:id="64" w:name="_Toc229916360"/>
      <w:bookmarkStart w:id="65" w:name="_Toc229916490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3"/>
      <w:bookmarkEnd w:id="64"/>
      <w:bookmarkEnd w:id="65"/>
    </w:p>
    <w:p w14:paraId="1C14AD71" w14:textId="77777777" w:rsidR="00774002" w:rsidRDefault="00E55DB6" w:rsidP="00486FC8">
      <w:pPr>
        <w:pStyle w:val="ad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143F49">
      <w:pPr>
        <w:pStyle w:val="aff2"/>
        <w:numPr>
          <w:ilvl w:val="0"/>
          <w:numId w:val="43"/>
        </w:numPr>
      </w:pPr>
      <w:r>
        <w:t>появляться на началах дорог;</w:t>
      </w:r>
    </w:p>
    <w:p w14:paraId="03872A7A" w14:textId="77777777" w:rsidR="00D8047D" w:rsidRDefault="00E55DB6" w:rsidP="00143F49">
      <w:pPr>
        <w:pStyle w:val="aff2"/>
        <w:numPr>
          <w:ilvl w:val="0"/>
          <w:numId w:val="43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143F49">
      <w:pPr>
        <w:pStyle w:val="aff2"/>
        <w:numPr>
          <w:ilvl w:val="0"/>
          <w:numId w:val="43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d"/>
      </w:pPr>
      <w:r>
        <w:lastRenderedPageBreak/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143F49">
      <w:pPr>
        <w:pStyle w:val="aff2"/>
        <w:numPr>
          <w:ilvl w:val="0"/>
          <w:numId w:val="44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143F49">
      <w:pPr>
        <w:pStyle w:val="aff2"/>
        <w:numPr>
          <w:ilvl w:val="0"/>
          <w:numId w:val="44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143F49">
      <w:pPr>
        <w:pStyle w:val="aff2"/>
        <w:numPr>
          <w:ilvl w:val="0"/>
          <w:numId w:val="44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d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3C96116B" w:rsidR="00140D82" w:rsidRDefault="00140D82" w:rsidP="00140D82">
      <w:pPr>
        <w:pStyle w:val="ad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0B2863">
        <w:t>Рисунок</w:t>
      </w:r>
      <w:r w:rsidR="000B2863">
        <w:t xml:space="preserve"> </w:t>
      </w:r>
      <w:r w:rsidR="000B2863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6CD83867" w:rsidR="00140D82" w:rsidRDefault="00140D82" w:rsidP="00140D82">
      <w:pPr>
        <w:pStyle w:val="ad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0B2863">
        <w:t>Рисун</w:t>
      </w:r>
      <w:r w:rsidR="000B2863">
        <w:t>о</w:t>
      </w:r>
      <w:r w:rsidR="000B2863">
        <w:t xml:space="preserve">к </w:t>
      </w:r>
      <w:r w:rsidR="000B2863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7C44B6A3" w:rsidR="00140D82" w:rsidRPr="000B2863" w:rsidRDefault="00140D82" w:rsidP="00140D82">
      <w:pPr>
        <w:pStyle w:val="ad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0B2863">
        <w:t>Рисуно</w:t>
      </w:r>
      <w:r w:rsidR="000B2863">
        <w:t>к</w:t>
      </w:r>
      <w:r w:rsidR="000B2863">
        <w:t xml:space="preserve"> </w:t>
      </w:r>
      <w:r w:rsidR="000B2863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d"/>
      </w:pPr>
    </w:p>
    <w:p w14:paraId="46B69213" w14:textId="77777777" w:rsidR="000B2863" w:rsidRDefault="00140D82" w:rsidP="000B2863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31BFC28A" w:rsidR="00140D82" w:rsidRPr="000B2863" w:rsidRDefault="000B2863" w:rsidP="000B2863">
      <w:pPr>
        <w:pStyle w:val="ac"/>
      </w:pPr>
      <w:bookmarkStart w:id="66" w:name="_Ref2299160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12</w:t>
      </w:r>
      <w:r>
        <w:fldChar w:fldCharType="end"/>
      </w:r>
      <w:bookmarkEnd w:id="66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d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586524" wp14:editId="4D1D2432">
            <wp:extent cx="3790950" cy="18764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A6357" w14:textId="743760D1" w:rsidR="00140D82" w:rsidRPr="000B2863" w:rsidRDefault="000B2863" w:rsidP="000B2863">
      <w:pPr>
        <w:pStyle w:val="ac"/>
      </w:pPr>
      <w:bookmarkStart w:id="67" w:name="_Ref22991612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69A5">
        <w:rPr>
          <w:noProof/>
        </w:rPr>
        <w:t>13</w:t>
      </w:r>
      <w:r>
        <w:fldChar w:fldCharType="end"/>
      </w:r>
      <w:bookmarkEnd w:id="67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d"/>
      </w:pPr>
    </w:p>
    <w:p w14:paraId="16843A0A" w14:textId="77777777" w:rsidR="00E55DB6" w:rsidRPr="00201906" w:rsidRDefault="00E55DB6" w:rsidP="00E55DB6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143F49">
      <w:pPr>
        <w:pStyle w:val="ad"/>
        <w:numPr>
          <w:ilvl w:val="0"/>
          <w:numId w:val="16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143F49">
      <w:pPr>
        <w:pStyle w:val="ad"/>
        <w:numPr>
          <w:ilvl w:val="0"/>
          <w:numId w:val="16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143F49">
      <w:pPr>
        <w:pStyle w:val="ad"/>
        <w:numPr>
          <w:ilvl w:val="0"/>
          <w:numId w:val="16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3B9BC206" w:rsidR="00E90042" w:rsidRPr="00E90042" w:rsidRDefault="00A138BB" w:rsidP="0029694B">
      <w:pPr>
        <w:pStyle w:val="3"/>
        <w:tabs>
          <w:tab w:val="clear" w:pos="1276"/>
          <w:tab w:val="num" w:pos="1625"/>
        </w:tabs>
      </w:pPr>
      <w:r>
        <w:t xml:space="preserve"> </w:t>
      </w:r>
      <w:bookmarkStart w:id="68" w:name="_Toc167783405"/>
      <w:bookmarkStart w:id="69" w:name="_Toc229916361"/>
      <w:bookmarkStart w:id="70" w:name="_Toc229916491"/>
      <w:r w:rsidR="00E90042" w:rsidRPr="00E90042">
        <w:t>Моделирование движения тран</w:t>
      </w:r>
      <w:r>
        <w:t xml:space="preserve">спортных средств на перекрестке </w:t>
      </w:r>
      <w:r w:rsidR="00E90042" w:rsidRPr="00E90042">
        <w:t>как на пересечении дорог;</w:t>
      </w:r>
      <w:bookmarkEnd w:id="68"/>
      <w:bookmarkEnd w:id="69"/>
      <w:bookmarkEnd w:id="70"/>
    </w:p>
    <w:p w14:paraId="2FA015DD" w14:textId="33864F1A" w:rsidR="00312886" w:rsidRDefault="00312886" w:rsidP="00312886">
      <w:pPr>
        <w:pStyle w:val="ad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d"/>
      </w:pPr>
      <w:r>
        <w:lastRenderedPageBreak/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05DEDE83" w:rsidR="00E90042" w:rsidRPr="002C69A5" w:rsidRDefault="00733F53" w:rsidP="00733F53">
      <w:pPr>
        <w:pStyle w:val="ad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2C69A5">
        <w:t>Рисун</w:t>
      </w:r>
      <w:r w:rsidR="002C69A5">
        <w:t>о</w:t>
      </w:r>
      <w:r w:rsidR="002C69A5">
        <w:t xml:space="preserve">к </w:t>
      </w:r>
      <w:r w:rsidR="002C69A5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d"/>
      </w:pPr>
    </w:p>
    <w:p w14:paraId="7EAD59F1" w14:textId="77777777" w:rsidR="002C69A5" w:rsidRDefault="00733F53" w:rsidP="002C69A5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6A9042C9" w:rsidR="00733F53" w:rsidRPr="002C69A5" w:rsidRDefault="002C69A5" w:rsidP="002C69A5">
      <w:pPr>
        <w:pStyle w:val="ac"/>
      </w:pPr>
      <w:bookmarkStart w:id="71" w:name="_Ref22991616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bookmarkEnd w:id="71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d"/>
      </w:pPr>
    </w:p>
    <w:p w14:paraId="5F824D6C" w14:textId="77777777" w:rsidR="00312886" w:rsidRPr="00201906" w:rsidRDefault="00312886" w:rsidP="00312886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143F49">
      <w:pPr>
        <w:pStyle w:val="ad"/>
        <w:numPr>
          <w:ilvl w:val="0"/>
          <w:numId w:val="17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143F49">
      <w:pPr>
        <w:pStyle w:val="ad"/>
        <w:numPr>
          <w:ilvl w:val="0"/>
          <w:numId w:val="17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2" w:name="_Toc167783408"/>
      <w:bookmarkStart w:id="73" w:name="_Toc229916362"/>
      <w:bookmarkStart w:id="74" w:name="_Toc229916492"/>
      <w:r w:rsidRPr="00E90042">
        <w:lastRenderedPageBreak/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2"/>
      <w:bookmarkEnd w:id="73"/>
      <w:bookmarkEnd w:id="74"/>
    </w:p>
    <w:p w14:paraId="1104C35D" w14:textId="378E4B3C" w:rsidR="006134E2" w:rsidRDefault="006134E2" w:rsidP="007E0C80">
      <w:pPr>
        <w:pStyle w:val="ad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00E43B61" w:rsidR="00CE5DF5" w:rsidRPr="002C69A5" w:rsidRDefault="007E0C80" w:rsidP="007E0C80">
      <w:pPr>
        <w:pStyle w:val="ad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2C69A5">
        <w:t>Рисун</w:t>
      </w:r>
      <w:r w:rsidR="002C69A5">
        <w:t>о</w:t>
      </w:r>
      <w:r w:rsidR="002C69A5">
        <w:t xml:space="preserve">к </w:t>
      </w:r>
      <w:r w:rsidR="002C69A5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d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7F623590" w:rsidR="00E90042" w:rsidRPr="002C69A5" w:rsidRDefault="002C69A5" w:rsidP="002C69A5">
      <w:pPr>
        <w:pStyle w:val="ac"/>
      </w:pPr>
      <w:bookmarkStart w:id="75" w:name="_Ref22991623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bookmarkEnd w:id="75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d"/>
      </w:pPr>
    </w:p>
    <w:p w14:paraId="7EF5C942" w14:textId="77777777" w:rsidR="0092661D" w:rsidRPr="00201906" w:rsidRDefault="0092661D" w:rsidP="0092661D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57D6AD95" w14:textId="2D33EDB6" w:rsidR="00236C24" w:rsidRDefault="00236C24" w:rsidP="00143F49">
      <w:pPr>
        <w:pStyle w:val="ad"/>
        <w:numPr>
          <w:ilvl w:val="0"/>
          <w:numId w:val="19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143F49">
      <w:pPr>
        <w:pStyle w:val="ad"/>
        <w:numPr>
          <w:ilvl w:val="0"/>
          <w:numId w:val="19"/>
        </w:numPr>
      </w:pPr>
      <w:r>
        <w:lastRenderedPageBreak/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143F49">
      <w:pPr>
        <w:pStyle w:val="ad"/>
        <w:numPr>
          <w:ilvl w:val="0"/>
          <w:numId w:val="19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143F49">
      <w:pPr>
        <w:pStyle w:val="ad"/>
        <w:numPr>
          <w:ilvl w:val="0"/>
          <w:numId w:val="19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76" w:name="_Toc136276279"/>
      <w:bookmarkStart w:id="77" w:name="_Toc167783409"/>
      <w:bookmarkStart w:id="78" w:name="_Toc229916363"/>
      <w:bookmarkStart w:id="79" w:name="_Toc229916493"/>
      <w:r>
        <w:t>Визуализация (вывод)</w:t>
      </w:r>
      <w:bookmarkEnd w:id="76"/>
      <w:bookmarkEnd w:id="77"/>
      <w:bookmarkEnd w:id="78"/>
      <w:bookmarkEnd w:id="79"/>
    </w:p>
    <w:p w14:paraId="3E5D35B8" w14:textId="5801DFE1" w:rsidR="00B075C4" w:rsidRDefault="0045661A" w:rsidP="0029694B">
      <w:pPr>
        <w:pStyle w:val="3"/>
        <w:tabs>
          <w:tab w:val="clear" w:pos="1276"/>
          <w:tab w:val="num" w:pos="1625"/>
        </w:tabs>
      </w:pPr>
      <w:r>
        <w:rPr>
          <w:lang w:val="en-US"/>
        </w:rPr>
        <w:t xml:space="preserve"> </w:t>
      </w:r>
      <w:bookmarkStart w:id="80" w:name="_Toc167783410"/>
      <w:bookmarkStart w:id="81" w:name="_Toc229916364"/>
      <w:bookmarkStart w:id="82" w:name="_Toc229916494"/>
      <w:r w:rsidR="00D84F72">
        <w:t>Участка дорожного движения</w:t>
      </w:r>
      <w:bookmarkEnd w:id="80"/>
      <w:bookmarkEnd w:id="81"/>
      <w:bookmarkEnd w:id="82"/>
    </w:p>
    <w:p w14:paraId="67B9BBC7" w14:textId="1ED6C320" w:rsidR="00587073" w:rsidRDefault="00587073" w:rsidP="00143F49">
      <w:pPr>
        <w:pStyle w:val="aff2"/>
        <w:numPr>
          <w:ilvl w:val="0"/>
          <w:numId w:val="37"/>
        </w:numPr>
        <w:rPr>
          <w:b/>
          <w:bCs/>
          <w:lang w:eastAsia="en-US"/>
        </w:rPr>
      </w:pPr>
      <w:r w:rsidRPr="00587073">
        <w:rPr>
          <w:b/>
          <w:bCs/>
        </w:rPr>
        <w:t xml:space="preserve">Статика (дороги, перекрёсток, </w:t>
      </w:r>
      <w:r w:rsidR="00B72D08">
        <w:rPr>
          <w:b/>
          <w:bCs/>
        </w:rPr>
        <w:t xml:space="preserve">парковка, остановка, </w:t>
      </w:r>
      <w:r w:rsidRPr="00587073">
        <w:rPr>
          <w:b/>
          <w:bCs/>
        </w:rPr>
        <w:t>окружающая обстановка</w:t>
      </w:r>
      <w:r>
        <w:rPr>
          <w:b/>
          <w:bCs/>
        </w:rPr>
        <w:t>)</w:t>
      </w:r>
    </w:p>
    <w:p w14:paraId="26FF25AE" w14:textId="60C7BADA" w:rsidR="004806D4" w:rsidRDefault="00587073" w:rsidP="004806D4">
      <w:pPr>
        <w:pStyle w:val="ad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d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d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d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43F49">
      <w:pPr>
        <w:pStyle w:val="aff2"/>
        <w:numPr>
          <w:ilvl w:val="0"/>
          <w:numId w:val="37"/>
        </w:numPr>
        <w:rPr>
          <w:b/>
        </w:rPr>
      </w:pPr>
      <w:r w:rsidRPr="00D84F72">
        <w:rPr>
          <w:b/>
        </w:rPr>
        <w:lastRenderedPageBreak/>
        <w:t>Динамика (</w:t>
      </w:r>
      <w:r w:rsidR="00B35F64">
        <w:rPr>
          <w:b/>
        </w:rPr>
        <w:t xml:space="preserve">движущиеся </w:t>
      </w:r>
      <w:r w:rsidR="00E6092E">
        <w:rPr>
          <w:b/>
        </w:rPr>
        <w:t>ТС</w:t>
      </w:r>
      <w:r w:rsidR="00B35F64">
        <w:rPr>
          <w:b/>
        </w:rPr>
        <w:t>)</w:t>
      </w:r>
    </w:p>
    <w:p w14:paraId="1F2B333B" w14:textId="2CFADD99" w:rsidR="00BE334B" w:rsidRDefault="00C92F52" w:rsidP="00FE0D3B">
      <w:pPr>
        <w:pStyle w:val="ad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>тапе моделирования 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d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d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722ABD91" w:rsidR="00124AE6" w:rsidRDefault="00042B77" w:rsidP="00E068C6">
      <w:pPr>
        <w:pStyle w:val="ad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proofErr w:type="gram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. Для каждого агента формируются </w:t>
      </w:r>
      <w:hyperlink r:id="rId24" w:history="1">
        <w:r w:rsidRPr="005D0B5A">
          <w:rPr>
            <w:rStyle w:val="ae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5" w:history="1">
        <w:r w:rsidRPr="005D0B5A">
          <w:rPr>
            <w:rStyle w:val="ae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d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proofErr w:type="gramStart"/>
      <w:r>
        <w:rPr>
          <w:lang w:val="en-US"/>
        </w:rPr>
        <w:t>start</w:t>
      </w:r>
      <w:r w:rsidRPr="00BE334B">
        <w:t>(</w:t>
      </w:r>
      <w:proofErr w:type="gramEnd"/>
      <w:r w:rsidRPr="00BE334B">
        <w:t xml:space="preserve">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43F49">
      <w:pPr>
        <w:pStyle w:val="aff2"/>
        <w:numPr>
          <w:ilvl w:val="0"/>
          <w:numId w:val="37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425D4E77" w14:textId="621595CA" w:rsidR="00C92F52" w:rsidRPr="002838A0" w:rsidRDefault="00C92F52" w:rsidP="00FF2D2F">
      <w:pPr>
        <w:pStyle w:val="ad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4642743C" w:rsidR="00FF2D2F" w:rsidRDefault="00FF2D2F" w:rsidP="00FF2D2F">
      <w:pPr>
        <w:pStyle w:val="ad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</w:t>
      </w:r>
      <w:r w:rsidR="00A308F0">
        <w:lastRenderedPageBreak/>
        <w:t xml:space="preserve">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proofErr w:type="gramStart"/>
      <w:r w:rsidR="00A308F0">
        <w:rPr>
          <w:lang w:val="en-US"/>
        </w:rPr>
        <w:t>start</w:t>
      </w:r>
      <w:r w:rsidR="00A308F0" w:rsidRPr="00A308F0">
        <w:t>(</w:t>
      </w:r>
      <w:proofErr w:type="gramEnd"/>
      <w:r w:rsidR="00A308F0" w:rsidRPr="00A308F0">
        <w:t>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2C69A5">
        <w:t xml:space="preserve">Рисунок </w:t>
      </w:r>
      <w:r w:rsidR="002C69A5">
        <w:rPr>
          <w:noProof/>
        </w:rPr>
        <w:t>16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d"/>
      </w:pPr>
    </w:p>
    <w:p w14:paraId="11285C3E" w14:textId="77777777" w:rsidR="002C69A5" w:rsidRDefault="00FF2D2F" w:rsidP="002C69A5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3DBF5F46" w:rsidR="00FF2D2F" w:rsidRPr="002C69A5" w:rsidRDefault="002C69A5" w:rsidP="002C69A5">
      <w:pPr>
        <w:pStyle w:val="ac"/>
      </w:pPr>
      <w:bookmarkStart w:id="83" w:name="_Ref22991628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bookmarkEnd w:id="83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d"/>
      </w:pPr>
    </w:p>
    <w:p w14:paraId="27DA0844" w14:textId="77777777" w:rsidR="00C92F52" w:rsidRPr="00201906" w:rsidRDefault="00C92F52" w:rsidP="00C92F52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143F49">
      <w:pPr>
        <w:pStyle w:val="ad"/>
        <w:numPr>
          <w:ilvl w:val="0"/>
          <w:numId w:val="20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d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094E3A87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84" w:name="_Toc167783411"/>
      <w:bookmarkStart w:id="85" w:name="_Toc229916365"/>
      <w:bookmarkStart w:id="86" w:name="_Toc229916495"/>
      <w:r w:rsidRPr="00D84F72">
        <w:t>Па</w:t>
      </w:r>
      <w:r w:rsidR="007F3B62">
        <w:t>раметров/характеристик</w:t>
      </w:r>
      <w:r w:rsidRPr="00D84F72">
        <w:t xml:space="preserve"> движения</w:t>
      </w:r>
      <w:bookmarkEnd w:id="84"/>
      <w:bookmarkEnd w:id="85"/>
      <w:bookmarkEnd w:id="86"/>
    </w:p>
    <w:p w14:paraId="48E68F65" w14:textId="70F068B2" w:rsidR="00E6092E" w:rsidRDefault="002838A0" w:rsidP="00B35F64">
      <w:pPr>
        <w:pStyle w:val="ad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143F49">
      <w:pPr>
        <w:pStyle w:val="aff2"/>
        <w:numPr>
          <w:ilvl w:val="0"/>
          <w:numId w:val="42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d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 xml:space="preserve">должна выводиться в привычном нам формате, как в онлайн-картах: дорога разделена на участки, </w:t>
      </w:r>
      <w:r w:rsidR="002838A0">
        <w:lastRenderedPageBreak/>
        <w:t>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d"/>
      </w:pPr>
      <w:r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3A83E9C2" w:rsidR="00B35F64" w:rsidRDefault="009F78BE" w:rsidP="00B35F64">
      <w:pPr>
        <w:pStyle w:val="ad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proofErr w:type="gramStart"/>
      <w:r>
        <w:rPr>
          <w:lang w:val="en-US"/>
        </w:rPr>
        <w:t>start</w:t>
      </w:r>
      <w:r w:rsidRPr="00A308F0">
        <w:t>(</w:t>
      </w:r>
      <w:proofErr w:type="gramEnd"/>
      <w:r w:rsidRPr="00A308F0">
        <w:t>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2C69A5">
        <w:t>Рисун</w:t>
      </w:r>
      <w:r w:rsidR="002C69A5">
        <w:t>о</w:t>
      </w:r>
      <w:r w:rsidR="002C69A5">
        <w:t xml:space="preserve">к </w:t>
      </w:r>
      <w:r w:rsidR="002C69A5">
        <w:rPr>
          <w:noProof/>
        </w:rPr>
        <w:t>17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d"/>
      </w:pPr>
    </w:p>
    <w:p w14:paraId="39435CEB" w14:textId="77777777" w:rsidR="002C69A5" w:rsidRDefault="00B35F64" w:rsidP="002C69A5">
      <w:pPr>
        <w:pStyle w:val="ad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62A4E375" w:rsidR="00B35F64" w:rsidRDefault="002C69A5" w:rsidP="002C69A5">
      <w:pPr>
        <w:pStyle w:val="ac"/>
      </w:pPr>
      <w:bookmarkStart w:id="87" w:name="_Ref22991632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bookmarkEnd w:id="87"/>
      <w:r>
        <w:t xml:space="preserve"> – </w:t>
      </w:r>
      <w:r>
        <w:t>Визуализация загруженности дорог</w:t>
      </w:r>
    </w:p>
    <w:p w14:paraId="7CF9F217" w14:textId="1BC94ED9" w:rsidR="002838A0" w:rsidRDefault="002838A0" w:rsidP="002838A0">
      <w:pPr>
        <w:pStyle w:val="ad"/>
      </w:pPr>
    </w:p>
    <w:p w14:paraId="585C73EB" w14:textId="77777777" w:rsidR="002838A0" w:rsidRPr="00201906" w:rsidRDefault="002838A0" w:rsidP="002838A0">
      <w:pPr>
        <w:pStyle w:val="ad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d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143F49">
      <w:pPr>
        <w:pStyle w:val="ad"/>
        <w:numPr>
          <w:ilvl w:val="0"/>
          <w:numId w:val="21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d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proofErr w:type="gramStart"/>
      <w:r w:rsidR="009F78BE">
        <w:rPr>
          <w:lang w:val="en-US"/>
        </w:rPr>
        <w:t>start</w:t>
      </w:r>
      <w:r w:rsidR="009F78BE" w:rsidRPr="00A308F0">
        <w:t>(</w:t>
      </w:r>
      <w:proofErr w:type="gramEnd"/>
      <w:r w:rsidR="009F78BE" w:rsidRPr="00A308F0">
        <w:t>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88" w:name="_Toc136276280"/>
      <w:bookmarkStart w:id="89" w:name="_Toc167783412"/>
      <w:bookmarkStart w:id="90" w:name="_Toc229916366"/>
      <w:bookmarkStart w:id="91" w:name="_Toc229916496"/>
      <w:r>
        <w:lastRenderedPageBreak/>
        <w:t>Описание реализации применяемых методов</w:t>
      </w:r>
      <w:bookmarkEnd w:id="88"/>
      <w:bookmarkEnd w:id="89"/>
      <w:bookmarkEnd w:id="90"/>
      <w:bookmarkEnd w:id="91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92" w:name="_Toc136276281"/>
      <w:bookmarkStart w:id="93" w:name="_Toc167783413"/>
      <w:bookmarkStart w:id="94" w:name="_Toc229916367"/>
      <w:bookmarkStart w:id="95" w:name="_Toc229916497"/>
      <w:r>
        <w:t>Ввод данных об участке дорожного движения</w:t>
      </w:r>
      <w:bookmarkEnd w:id="92"/>
      <w:bookmarkEnd w:id="93"/>
      <w:bookmarkEnd w:id="94"/>
      <w:bookmarkEnd w:id="95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96" w:name="_Toc167783414"/>
      <w:bookmarkStart w:id="97" w:name="_Toc229916368"/>
      <w:bookmarkStart w:id="98" w:name="_Toc229916498"/>
      <w:r w:rsidR="00A308F0">
        <w:t>Графическое изображение</w:t>
      </w:r>
      <w:bookmarkEnd w:id="96"/>
      <w:bookmarkEnd w:id="97"/>
      <w:bookmarkEnd w:id="98"/>
    </w:p>
    <w:p w14:paraId="07B987FD" w14:textId="155AC753" w:rsidR="00266EF1" w:rsidRPr="001F55D8" w:rsidRDefault="00061C98" w:rsidP="001F55D8">
      <w:pPr>
        <w:pStyle w:val="ad"/>
      </w:pPr>
      <w:r>
        <w:t xml:space="preserve">Для ввода графического изображения необходимо иметь спутниковый снимок местности. С этой целью будем использовать снимок местности пересечение улиц </w:t>
      </w:r>
      <w:r w:rsidR="003B12AF">
        <w:t>Проспекта Октября</w:t>
      </w:r>
      <w:r>
        <w:t xml:space="preserve"> и </w:t>
      </w:r>
      <w:proofErr w:type="gramStart"/>
      <w:r w:rsidR="003B12AF">
        <w:t>Галле</w:t>
      </w:r>
      <w:r>
        <w:t xml:space="preserve">,  </w:t>
      </w:r>
      <w:r w:rsidR="003B12AF">
        <w:t>Галле</w:t>
      </w:r>
      <w:proofErr w:type="gramEnd"/>
      <w:r w:rsidR="003B12AF">
        <w:t xml:space="preserve"> </w:t>
      </w:r>
      <w:r>
        <w:t xml:space="preserve"> и </w:t>
      </w:r>
      <w:r w:rsidR="003B12AF">
        <w:t>Зорге</w:t>
      </w:r>
      <w:r>
        <w:t xml:space="preserve"> </w:t>
      </w:r>
      <w:r w:rsidR="001D1E38">
        <w:t>(</w:t>
      </w:r>
      <w:r w:rsidR="001F55D8">
        <w:fldChar w:fldCharType="begin"/>
      </w:r>
      <w:r w:rsidR="001F55D8">
        <w:instrText xml:space="preserve"> REF _Ref128325289 \h </w:instrText>
      </w:r>
      <w:r w:rsidR="001F55D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</w:t>
      </w:r>
      <w:r w:rsidR="001F55D8">
        <w:fldChar w:fldCharType="end"/>
      </w:r>
      <w:r w:rsidR="001F55D8">
        <w:t>).</w:t>
      </w:r>
      <w:r w:rsidR="0025459C">
        <w:t xml:space="preserve"> </w:t>
      </w:r>
      <w:r>
        <w:t>Далее поместим объект «Изображение» на область моделирования и выберем файл со снимком.</w:t>
      </w:r>
    </w:p>
    <w:p w14:paraId="73A2AD41" w14:textId="300FF923" w:rsidR="00266EF1" w:rsidRDefault="003B12AF" w:rsidP="00061C98">
      <w:pPr>
        <w:pStyle w:val="ad"/>
        <w:ind w:firstLine="0"/>
        <w:jc w:val="center"/>
      </w:pPr>
      <w:r w:rsidRPr="003B12AF">
        <w:rPr>
          <w:noProof/>
        </w:rPr>
        <w:drawing>
          <wp:inline distT="0" distB="0" distL="0" distR="0" wp14:anchorId="6FD587C8" wp14:editId="124983FB">
            <wp:extent cx="6191885" cy="4465955"/>
            <wp:effectExtent l="0" t="0" r="0" b="0"/>
            <wp:docPr id="179784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402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507B" w14:textId="58730733" w:rsidR="001F55D8" w:rsidRDefault="001F55D8" w:rsidP="001F55D8">
      <w:pPr>
        <w:pStyle w:val="ac"/>
      </w:pPr>
      <w:bookmarkStart w:id="99" w:name="_Ref128325289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</w:t>
      </w:r>
      <w:r w:rsidR="00A90F38">
        <w:rPr>
          <w:noProof/>
        </w:rPr>
        <w:fldChar w:fldCharType="end"/>
      </w:r>
      <w:bookmarkEnd w:id="99"/>
      <w:r>
        <w:t xml:space="preserve"> – Спутниковый снимок местности</w:t>
      </w:r>
    </w:p>
    <w:p w14:paraId="2541BC19" w14:textId="1E96E4CD" w:rsidR="005A034B" w:rsidRDefault="005A034B" w:rsidP="005A034B">
      <w:pPr>
        <w:pStyle w:val="ad"/>
      </w:pPr>
    </w:p>
    <w:p w14:paraId="1BB9ECC6" w14:textId="75F86E71" w:rsidR="001D1E38" w:rsidRPr="00201906" w:rsidRDefault="001D1E38" w:rsidP="001D1E38">
      <w:pPr>
        <w:pStyle w:val="ad"/>
        <w:rPr>
          <w:u w:val="single"/>
        </w:rPr>
      </w:pPr>
      <w:r>
        <w:rPr>
          <w:u w:val="single"/>
        </w:rPr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2958E3C4" w:rsidR="001D1E38" w:rsidRPr="0073653D" w:rsidRDefault="000B355A" w:rsidP="00143F49">
      <w:pPr>
        <w:pStyle w:val="ad"/>
        <w:numPr>
          <w:ilvl w:val="0"/>
          <w:numId w:val="23"/>
        </w:numPr>
      </w:pPr>
      <w:r>
        <w:lastRenderedPageBreak/>
        <w:t>Добавили</w:t>
      </w:r>
      <w:r w:rsidR="001D1E38">
        <w:t xml:space="preserve"> объект «Изображение»</w:t>
      </w:r>
      <w:r>
        <w:t xml:space="preserve"> </w:t>
      </w:r>
      <w:r w:rsidRPr="004459D5">
        <w:rPr>
          <w:lang w:val="en-US"/>
        </w:rPr>
        <w:t>image</w:t>
      </w:r>
      <w:r w:rsidR="001D1E38">
        <w:t xml:space="preserve"> (</w:t>
      </w:r>
      <w:r w:rsidR="001D1E38">
        <w:fldChar w:fldCharType="begin"/>
      </w:r>
      <w:r w:rsidR="001D1E38">
        <w:instrText xml:space="preserve"> REF _Ref131713577 \h </w:instrText>
      </w:r>
      <w:r w:rsidR="001D1E3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</w:t>
      </w:r>
      <w:r w:rsidR="001D1E38">
        <w:fldChar w:fldCharType="end"/>
      </w:r>
      <w:r w:rsidR="001D1E38">
        <w:t>)</w:t>
      </w:r>
      <w:r w:rsidR="004459D5">
        <w:t xml:space="preserve"> и в</w:t>
      </w:r>
      <w:r>
        <w:t>ыбрали</w:t>
      </w:r>
      <w:r w:rsidR="001D1E38">
        <w:t xml:space="preserve"> в </w:t>
      </w:r>
      <w:proofErr w:type="spellStart"/>
      <w:r w:rsidR="001D1E38" w:rsidRPr="004459D5">
        <w:rPr>
          <w:lang w:val="en-US"/>
        </w:rPr>
        <w:t>openFileDialog</w:t>
      </w:r>
      <w:proofErr w:type="spellEnd"/>
      <w:r w:rsidR="001D1E38" w:rsidRPr="004E1AFB">
        <w:t xml:space="preserve"> </w:t>
      </w:r>
      <w:r w:rsidR="001D1E38">
        <w:t>необходимое изображение (спутниковый снимок участка дороги</w:t>
      </w:r>
      <w:r>
        <w:t xml:space="preserve"> </w:t>
      </w:r>
      <w:r w:rsidR="00061C98" w:rsidRPr="005E1EC0">
        <w:t>1</w:t>
      </w:r>
      <w:r w:rsidR="00061C98" w:rsidRPr="000B355A">
        <w:t>.</w:t>
      </w:r>
      <w:r w:rsidR="00061C98">
        <w:rPr>
          <w:lang w:val="en-US"/>
        </w:rPr>
        <w:t>jpg</w:t>
      </w:r>
      <w:r w:rsidR="001D1E38" w:rsidRPr="001D1E38">
        <w:t xml:space="preserve">, </w:t>
      </w:r>
      <w:r w:rsidR="001D1E38">
        <w:fldChar w:fldCharType="begin"/>
      </w:r>
      <w:r w:rsidR="001D1E38">
        <w:instrText xml:space="preserve"> REF _Ref131713688 \h </w:instrText>
      </w:r>
      <w:r w:rsidR="001D1E3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</w:t>
      </w:r>
      <w:r w:rsidR="001D1E38">
        <w:fldChar w:fldCharType="end"/>
      </w:r>
      <w:r w:rsidR="001D1E38">
        <w:t>).</w:t>
      </w:r>
    </w:p>
    <w:p w14:paraId="1DD458D4" w14:textId="22C63578" w:rsidR="001D1E38" w:rsidRDefault="00061C98" w:rsidP="001D1E38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28FDF158" wp14:editId="31209203">
            <wp:extent cx="4896200" cy="2696902"/>
            <wp:effectExtent l="0" t="0" r="0" b="8255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98068" cy="269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7B6B" w14:textId="35AB2A3B" w:rsidR="001D1E38" w:rsidRDefault="001D1E38" w:rsidP="001D1E38">
      <w:pPr>
        <w:pStyle w:val="ac"/>
      </w:pPr>
      <w:bookmarkStart w:id="100" w:name="_Ref131713577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</w:t>
      </w:r>
      <w:r w:rsidR="00A90F38">
        <w:rPr>
          <w:noProof/>
        </w:rPr>
        <w:fldChar w:fldCharType="end"/>
      </w:r>
      <w:bookmarkEnd w:id="100"/>
      <w:r>
        <w:t xml:space="preserve"> – </w:t>
      </w:r>
      <w:r w:rsidRPr="003B12AF">
        <w:rPr>
          <w:highlight w:val="yellow"/>
        </w:rPr>
        <w:t>Свойства добавленного объекта «Изображение»</w:t>
      </w:r>
    </w:p>
    <w:p w14:paraId="077B324C" w14:textId="167B74F1" w:rsidR="001D1E38" w:rsidRDefault="001D1E38" w:rsidP="001D1E38">
      <w:pPr>
        <w:pStyle w:val="ad"/>
      </w:pPr>
    </w:p>
    <w:p w14:paraId="1942091C" w14:textId="6A50FB81" w:rsidR="001D1E38" w:rsidRDefault="00224C3B" w:rsidP="004459D5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3FCD7C80" wp14:editId="6C6AFF4E">
            <wp:extent cx="6191885" cy="2900680"/>
            <wp:effectExtent l="0" t="0" r="0" b="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7A63" w14:textId="33837017" w:rsidR="001D1E38" w:rsidRPr="0085582E" w:rsidRDefault="001D1E38" w:rsidP="001D1E38">
      <w:pPr>
        <w:pStyle w:val="ac"/>
      </w:pPr>
      <w:bookmarkStart w:id="101" w:name="_Ref13171368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</w:t>
      </w:r>
      <w:r w:rsidR="00A90F38">
        <w:rPr>
          <w:noProof/>
        </w:rPr>
        <w:fldChar w:fldCharType="end"/>
      </w:r>
      <w:bookmarkEnd w:id="101"/>
      <w:r>
        <w:t xml:space="preserve"> – </w:t>
      </w:r>
      <w:r w:rsidRPr="003B12AF">
        <w:rPr>
          <w:highlight w:val="yellow"/>
        </w:rPr>
        <w:t xml:space="preserve">Объект «Изображение» после выбора картинки </w:t>
      </w:r>
      <w:r w:rsidR="00224C3B" w:rsidRPr="003B12AF">
        <w:rPr>
          <w:highlight w:val="yellow"/>
        </w:rPr>
        <w:t>11111111111111111111111.</w:t>
      </w:r>
      <w:r w:rsidR="00224C3B" w:rsidRPr="003B12AF">
        <w:rPr>
          <w:highlight w:val="yellow"/>
          <w:lang w:val="en-US"/>
        </w:rPr>
        <w:t>jpg</w:t>
      </w:r>
    </w:p>
    <w:p w14:paraId="7BC5480D" w14:textId="77777777" w:rsidR="001D1E38" w:rsidRPr="0085582E" w:rsidRDefault="001D1E38" w:rsidP="001D1E38">
      <w:pPr>
        <w:pStyle w:val="ad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02" w:name="_Toc167783415"/>
      <w:bookmarkStart w:id="103" w:name="_Toc229916369"/>
      <w:bookmarkStart w:id="104" w:name="_Toc229916499"/>
      <w:r w:rsidRPr="00EF1FB6">
        <w:lastRenderedPageBreak/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02"/>
      <w:bookmarkEnd w:id="103"/>
      <w:bookmarkEnd w:id="104"/>
    </w:p>
    <w:p w14:paraId="76986073" w14:textId="1B23A7C7" w:rsidR="005A034B" w:rsidRDefault="00606071" w:rsidP="00922893">
      <w:pPr>
        <w:pStyle w:val="ad"/>
      </w:pPr>
      <w:r>
        <w:rPr>
          <w:lang w:eastAsia="en-US"/>
        </w:rPr>
        <w:t xml:space="preserve">Построим </w:t>
      </w:r>
      <w:r w:rsidRPr="00824887">
        <w:rPr>
          <w:lang w:eastAsia="en-US"/>
        </w:rPr>
        <w:t>6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674B0597" w:rsidR="00922893" w:rsidRPr="005A034B" w:rsidRDefault="00922893" w:rsidP="00922893">
      <w:pPr>
        <w:pStyle w:val="ad"/>
      </w:pPr>
      <w:r>
        <w:t xml:space="preserve">Результат представлен на </w:t>
      </w:r>
      <w:r>
        <w:fldChar w:fldCharType="begin"/>
      </w:r>
      <w:r>
        <w:instrText xml:space="preserve"> REF _Ref131714826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4</w:t>
      </w:r>
      <w:r>
        <w:fldChar w:fldCharType="end"/>
      </w:r>
      <w:r>
        <w:t>.</w:t>
      </w:r>
    </w:p>
    <w:p w14:paraId="51728BC9" w14:textId="2E927974" w:rsidR="00266EF1" w:rsidRDefault="00606071" w:rsidP="005A034B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444A146F" wp14:editId="68FEB020">
            <wp:extent cx="5857143" cy="5095238"/>
            <wp:effectExtent l="0" t="0" r="0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5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A2FE" w14:textId="333A5BE7" w:rsidR="004459D5" w:rsidRDefault="005A034B" w:rsidP="004459D5">
      <w:pPr>
        <w:pStyle w:val="ac"/>
      </w:pPr>
      <w:bookmarkStart w:id="105" w:name="_Ref13171482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bookmarkEnd w:id="105"/>
      <w:r w:rsidR="005737EF">
        <w:t xml:space="preserve"> – </w:t>
      </w:r>
      <w:r w:rsidR="005737EF" w:rsidRPr="003B12AF">
        <w:rPr>
          <w:highlight w:val="yellow"/>
        </w:rPr>
        <w:t>Схема дорог</w:t>
      </w:r>
    </w:p>
    <w:p w14:paraId="0475650E" w14:textId="4564FF8D" w:rsidR="000B355A" w:rsidRDefault="000B355A" w:rsidP="000B355A">
      <w:pPr>
        <w:pStyle w:val="ad"/>
      </w:pPr>
    </w:p>
    <w:p w14:paraId="559CB81F" w14:textId="4C260055" w:rsidR="000B355A" w:rsidRPr="00201906" w:rsidRDefault="000B355A" w:rsidP="000B355A">
      <w:pPr>
        <w:pStyle w:val="ad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6BDEF563" w:rsidR="000B355A" w:rsidRDefault="00922893" w:rsidP="00143F49">
      <w:pPr>
        <w:pStyle w:val="ad"/>
        <w:numPr>
          <w:ilvl w:val="0"/>
          <w:numId w:val="24"/>
        </w:numPr>
      </w:pPr>
      <w:r>
        <w:t xml:space="preserve">Создали </w:t>
      </w:r>
      <w:r w:rsidR="00606071">
        <w:rPr>
          <w:lang w:val="en-US"/>
        </w:rPr>
        <w:t>6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0B772FCC" w:rsidR="00074465" w:rsidRPr="00074465" w:rsidRDefault="00074465" w:rsidP="00074465">
      <w:pPr>
        <w:pStyle w:val="ad"/>
        <w:ind w:left="1069" w:firstLine="0"/>
      </w:pPr>
      <w:r>
        <w:rPr>
          <w:lang w:eastAsia="en-US"/>
        </w:rPr>
        <w:t>-</w:t>
      </w:r>
      <w:r w:rsidRPr="006D3FCF">
        <w:rPr>
          <w:lang w:eastAsia="en-US"/>
        </w:rPr>
        <w:t xml:space="preserve"> </w:t>
      </w:r>
      <w:r>
        <w:rPr>
          <w:lang w:eastAsia="en-US"/>
        </w:rPr>
        <w:t>для первого перекрестка:</w:t>
      </w:r>
    </w:p>
    <w:p w14:paraId="5E7248C3" w14:textId="39799853" w:rsidR="00844665" w:rsidRPr="005A034B" w:rsidRDefault="00074465" w:rsidP="00844665">
      <w:pPr>
        <w:pStyle w:val="ad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lastRenderedPageBreak/>
        <w:t>road</w:t>
      </w:r>
      <w:r w:rsidR="003B12AF">
        <w:rPr>
          <w:lang w:val="en-US" w:eastAsia="en-US"/>
        </w:rPr>
        <w:t>Oktyabrya</w:t>
      </w:r>
      <w:proofErr w:type="spellEnd"/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3B12AF">
        <w:t>Проспекта Октября</w:t>
      </w:r>
      <w:r w:rsidR="00844665">
        <w:rPr>
          <w:lang w:eastAsia="en-US"/>
        </w:rPr>
        <w:t xml:space="preserve">, северная часть, по </w:t>
      </w:r>
      <w:r w:rsidR="003B12AF">
        <w:rPr>
          <w:lang w:eastAsia="en-US"/>
        </w:rPr>
        <w:t>три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615E3CB3" w14:textId="5819FEF8" w:rsidR="00844665" w:rsidRDefault="003B12AF" w:rsidP="00844665">
      <w:pPr>
        <w:pStyle w:val="ad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>
        <w:rPr>
          <w:lang w:val="en-US" w:eastAsia="en-US"/>
        </w:rPr>
        <w:t>Oktyabrya</w:t>
      </w:r>
      <w:proofErr w:type="spellEnd"/>
      <w:r w:rsidRPr="005A034B">
        <w:rPr>
          <w:lang w:eastAsia="en-US"/>
        </w:rPr>
        <w:t xml:space="preserve"> </w:t>
      </w:r>
      <w:r w:rsidR="006D3FCF" w:rsidRPr="006D3FCF">
        <w:rPr>
          <w:lang w:eastAsia="en-US"/>
        </w:rPr>
        <w:t>2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>
        <w:t>Проспекта Октября</w:t>
      </w:r>
      <w:r w:rsidR="00844665">
        <w:rPr>
          <w:lang w:eastAsia="en-US"/>
        </w:rPr>
        <w:t xml:space="preserve">, южная часть, по </w:t>
      </w:r>
      <w:r w:rsidR="00497C87">
        <w:rPr>
          <w:lang w:eastAsia="en-US"/>
        </w:rPr>
        <w:t>три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774B9363" w14:textId="426E470D" w:rsidR="00844665" w:rsidRPr="005A034B" w:rsidRDefault="006D3FCF" w:rsidP="00844665">
      <w:pPr>
        <w:pStyle w:val="ad"/>
        <w:ind w:left="1069" w:firstLine="0"/>
        <w:rPr>
          <w:lang w:eastAsia="en-US"/>
        </w:rPr>
      </w:pPr>
      <w:proofErr w:type="spellStart"/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Galle</w:t>
      </w:r>
      <w:proofErr w:type="spellEnd"/>
      <w:r w:rsidRPr="006D3FCF">
        <w:rPr>
          <w:lang w:eastAsia="en-US"/>
        </w:rPr>
        <w:t>2</w:t>
      </w:r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844665">
        <w:rPr>
          <w:lang w:eastAsia="en-US"/>
        </w:rPr>
        <w:t xml:space="preserve">улица </w:t>
      </w:r>
      <w:r w:rsidR="00497C87">
        <w:t>Галле</w:t>
      </w:r>
      <w:r w:rsidR="00844665">
        <w:rPr>
          <w:lang w:eastAsia="en-US"/>
        </w:rPr>
        <w:t xml:space="preserve">, восточная часть, по </w:t>
      </w:r>
      <w:r w:rsidR="00497C87">
        <w:rPr>
          <w:lang w:eastAsia="en-US"/>
        </w:rPr>
        <w:t>две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2962408A" w14:textId="0C4BF027" w:rsidR="00844665" w:rsidRDefault="006D3FCF" w:rsidP="00844665">
      <w:pPr>
        <w:pStyle w:val="ad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Galle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844665">
        <w:rPr>
          <w:lang w:eastAsia="en-US"/>
        </w:rPr>
        <w:t xml:space="preserve">улица </w:t>
      </w:r>
      <w:r w:rsidR="00497C87">
        <w:t>Галле</w:t>
      </w:r>
      <w:r w:rsidR="00844665">
        <w:rPr>
          <w:lang w:eastAsia="en-US"/>
        </w:rPr>
        <w:t xml:space="preserve">, западная часть, по </w:t>
      </w:r>
      <w:r w:rsidR="00497C87">
        <w:rPr>
          <w:lang w:eastAsia="en-US"/>
        </w:rPr>
        <w:t>две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3952C679" w14:textId="77777777" w:rsidR="00844665" w:rsidRDefault="00844665" w:rsidP="00844665">
      <w:pPr>
        <w:pStyle w:val="ad"/>
        <w:ind w:left="1069" w:firstLine="0"/>
        <w:rPr>
          <w:lang w:eastAsia="en-US"/>
        </w:rPr>
      </w:pPr>
      <w:r>
        <w:rPr>
          <w:lang w:eastAsia="en-US"/>
        </w:rPr>
        <w:t>- для второго перекрестка:</w:t>
      </w:r>
    </w:p>
    <w:p w14:paraId="1182A534" w14:textId="116B7370" w:rsidR="00844665" w:rsidRDefault="006D3FCF" w:rsidP="00844665">
      <w:pPr>
        <w:pStyle w:val="ad"/>
        <w:ind w:left="1069" w:firstLine="0"/>
        <w:rPr>
          <w:lang w:eastAsia="en-US"/>
        </w:rPr>
      </w:pPr>
      <w:proofErr w:type="spellStart"/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Zorge</w:t>
      </w:r>
      <w:proofErr w:type="spellEnd"/>
      <w:r w:rsidRPr="006D3FCF">
        <w:rPr>
          <w:lang w:eastAsia="en-US"/>
        </w:rPr>
        <w:t>2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497C87">
        <w:t>Зорге</w:t>
      </w:r>
      <w:r w:rsidR="00844665">
        <w:rPr>
          <w:lang w:eastAsia="en-US"/>
        </w:rPr>
        <w:t xml:space="preserve">, северная часть, </w:t>
      </w:r>
      <w:r>
        <w:rPr>
          <w:lang w:eastAsia="en-US"/>
        </w:rPr>
        <w:t>три</w:t>
      </w:r>
      <w:r w:rsidR="00844665">
        <w:rPr>
          <w:lang w:eastAsia="en-US"/>
        </w:rPr>
        <w:t xml:space="preserve"> полосы основного и </w:t>
      </w:r>
      <w:r>
        <w:rPr>
          <w:lang w:eastAsia="en-US"/>
        </w:rPr>
        <w:t>две</w:t>
      </w:r>
      <w:r w:rsidR="00844665">
        <w:rPr>
          <w:lang w:eastAsia="en-US"/>
        </w:rPr>
        <w:t xml:space="preserve"> полосы для встречного движения;</w:t>
      </w:r>
    </w:p>
    <w:p w14:paraId="4CFECE24" w14:textId="4CB9C6F5" w:rsidR="000B355A" w:rsidRDefault="003B12AF" w:rsidP="00844665">
      <w:pPr>
        <w:pStyle w:val="ad"/>
        <w:ind w:left="1069" w:firstLine="0"/>
        <w:rPr>
          <w:lang w:eastAsia="en-US"/>
        </w:rPr>
      </w:pPr>
      <w:proofErr w:type="spellStart"/>
      <w:r w:rsidRPr="006D3FCF">
        <w:rPr>
          <w:lang w:val="en-US" w:eastAsia="en-US"/>
        </w:rPr>
        <w:t>road</w:t>
      </w:r>
      <w:r>
        <w:rPr>
          <w:lang w:val="en-US" w:eastAsia="en-US"/>
        </w:rPr>
        <w:t>Zorge</w:t>
      </w:r>
      <w:proofErr w:type="spellEnd"/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844665">
        <w:t>Авроры</w:t>
      </w:r>
      <w:r w:rsidR="00844665">
        <w:rPr>
          <w:lang w:eastAsia="en-US"/>
        </w:rPr>
        <w:t>, южная часть, по две полосы с каждой стороны</w:t>
      </w:r>
      <w:r w:rsidR="000B355A" w:rsidRPr="005A034B">
        <w:rPr>
          <w:lang w:eastAsia="en-US"/>
        </w:rPr>
        <w:t>;</w:t>
      </w:r>
    </w:p>
    <w:p w14:paraId="40E4A72E" w14:textId="0E6BC513" w:rsidR="000B355A" w:rsidRPr="006F6102" w:rsidRDefault="000B355A" w:rsidP="00143F49">
      <w:pPr>
        <w:pStyle w:val="ad"/>
        <w:numPr>
          <w:ilvl w:val="1"/>
          <w:numId w:val="24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85582E" w:rsidRPr="0085582E">
        <w:t xml:space="preserve"> (</w:t>
      </w:r>
      <w:r w:rsidR="0085582E">
        <w:fldChar w:fldCharType="begin"/>
      </w:r>
      <w:r w:rsidR="0085582E">
        <w:instrText xml:space="preserve"> REF _Ref131715643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5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_Ref131715644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6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_Ref131715645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7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_Ref131715646 \h </w:instrText>
      </w:r>
      <w:r w:rsidR="0085582E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8</w:t>
      </w:r>
      <w:r w:rsidR="0085582E">
        <w:fldChar w:fldCharType="end"/>
      </w:r>
      <w:r w:rsidR="0085582E" w:rsidRPr="0085582E">
        <w:t>)</w:t>
      </w:r>
      <w:r w:rsidRPr="006F6102">
        <w:t>;</w:t>
      </w:r>
    </w:p>
    <w:p w14:paraId="1EEE7624" w14:textId="445E9CFC" w:rsidR="000B355A" w:rsidRDefault="000B355A" w:rsidP="00143F49">
      <w:pPr>
        <w:pStyle w:val="ad"/>
        <w:numPr>
          <w:ilvl w:val="1"/>
          <w:numId w:val="24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78225D">
        <w:fldChar w:fldCharType="begin"/>
      </w:r>
      <w:r w:rsidR="0078225D">
        <w:instrText xml:space="preserve"> REF _Ref131715643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5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_Ref131715644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6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_Ref131715645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7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_Ref131715646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8</w:t>
      </w:r>
      <w:r w:rsidR="0078225D">
        <w:fldChar w:fldCharType="end"/>
      </w:r>
      <w:r w:rsidR="0085582E" w:rsidRPr="0085582E">
        <w:t>)</w:t>
      </w:r>
      <w:r w:rsidR="00922893">
        <w:t>;</w:t>
      </w:r>
    </w:p>
    <w:p w14:paraId="3D37022B" w14:textId="7A4D2ACE" w:rsidR="000B355A" w:rsidRPr="00B35831" w:rsidRDefault="000B355A" w:rsidP="00143F49">
      <w:pPr>
        <w:pStyle w:val="ad"/>
        <w:numPr>
          <w:ilvl w:val="1"/>
          <w:numId w:val="24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78225D">
        <w:fldChar w:fldCharType="begin"/>
      </w:r>
      <w:r w:rsidR="0078225D">
        <w:instrText xml:space="preserve"> REF _Ref131715643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5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_Ref131715644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6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_Ref131715645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7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_Ref131715646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8</w:t>
      </w:r>
      <w:r w:rsidR="0078225D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017089EB" w:rsidR="000B355A" w:rsidRDefault="000B355A" w:rsidP="00143F49">
      <w:pPr>
        <w:pStyle w:val="ad"/>
        <w:numPr>
          <w:ilvl w:val="0"/>
          <w:numId w:val="24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0E2A5A">
        <w:t>1,5 м</w:t>
      </w:r>
      <w:r w:rsidR="0078225D">
        <w:t xml:space="preserve"> (</w:t>
      </w:r>
      <w:r w:rsidR="0078225D">
        <w:fldChar w:fldCharType="begin"/>
      </w:r>
      <w:r w:rsidR="0078225D">
        <w:instrText xml:space="preserve"> REF _Ref131715803 \h </w:instrText>
      </w:r>
      <w:r w:rsidR="0078225D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11</w:t>
      </w:r>
      <w:r w:rsidR="0078225D">
        <w:fldChar w:fldCharType="end"/>
      </w:r>
      <w:r w:rsidR="0078225D">
        <w:t>)</w:t>
      </w:r>
      <w:r>
        <w:t>;</w:t>
      </w:r>
    </w:p>
    <w:p w14:paraId="7897156A" w14:textId="655E524B" w:rsidR="000B355A" w:rsidRPr="00201906" w:rsidRDefault="000A2A50" w:rsidP="00143F49">
      <w:pPr>
        <w:pStyle w:val="ad"/>
        <w:numPr>
          <w:ilvl w:val="0"/>
          <w:numId w:val="24"/>
        </w:numPr>
      </w:pPr>
      <w:r>
        <w:t>Создали</w:t>
      </w:r>
      <w:r w:rsidRPr="00B907AF">
        <w:rPr>
          <w:lang w:val="en-US"/>
        </w:rPr>
        <w:t xml:space="preserve"> </w:t>
      </w:r>
      <w:r w:rsidR="000E2A5A" w:rsidRPr="00B907AF">
        <w:rPr>
          <w:lang w:val="en-US"/>
        </w:rPr>
        <w:t>7</w:t>
      </w:r>
      <w:r w:rsidR="0078225D" w:rsidRPr="00B907AF">
        <w:rPr>
          <w:lang w:val="en-US"/>
        </w:rPr>
        <w:t xml:space="preserve"> </w:t>
      </w:r>
      <w:r w:rsidR="0078225D">
        <w:t>стоп</w:t>
      </w:r>
      <w:r w:rsidR="0078225D" w:rsidRPr="00B907AF">
        <w:rPr>
          <w:lang w:val="en-US"/>
        </w:rPr>
        <w:t>-</w:t>
      </w:r>
      <w:r w:rsidR="000E2A5A">
        <w:t>линий</w:t>
      </w:r>
      <w:r w:rsidRPr="00B907AF">
        <w:rPr>
          <w:lang w:val="en-US"/>
        </w:rPr>
        <w:t xml:space="preserve">: </w:t>
      </w:r>
      <w:proofErr w:type="spellStart"/>
      <w:r w:rsidR="0078225D">
        <w:rPr>
          <w:lang w:val="en-US"/>
        </w:rPr>
        <w:t>stopLine</w:t>
      </w:r>
      <w:proofErr w:type="spellEnd"/>
      <w:r w:rsidR="0078225D" w:rsidRPr="00B907AF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B907AF">
        <w:rPr>
          <w:lang w:val="en-US"/>
        </w:rPr>
        <w:t xml:space="preserve">1, </w:t>
      </w:r>
      <w:r w:rsidR="0078225D">
        <w:rPr>
          <w:lang w:val="en-US"/>
        </w:rPr>
        <w:t>stopLine</w:t>
      </w:r>
      <w:r w:rsidR="0078225D" w:rsidRPr="00B907AF">
        <w:rPr>
          <w:lang w:val="en-US"/>
        </w:rPr>
        <w:t xml:space="preserve">2, </w:t>
      </w:r>
      <w:r w:rsidR="0078225D">
        <w:rPr>
          <w:lang w:val="en-US"/>
        </w:rPr>
        <w:t>stopLine</w:t>
      </w:r>
      <w:r w:rsidR="0078225D" w:rsidRPr="00B907AF">
        <w:rPr>
          <w:lang w:val="en-US"/>
        </w:rPr>
        <w:t>3</w:t>
      </w:r>
      <w:r w:rsidR="000E2A5A" w:rsidRPr="00B907AF">
        <w:rPr>
          <w:lang w:val="en-US"/>
        </w:rPr>
        <w:t xml:space="preserve">, </w:t>
      </w:r>
      <w:r w:rsidR="000E2A5A">
        <w:rPr>
          <w:lang w:val="en-US"/>
        </w:rPr>
        <w:t>stopLine</w:t>
      </w:r>
      <w:r w:rsidR="000E2A5A" w:rsidRPr="00B907AF">
        <w:rPr>
          <w:lang w:val="en-US"/>
        </w:rPr>
        <w:t xml:space="preserve">4, </w:t>
      </w:r>
      <w:r w:rsidR="000E2A5A">
        <w:rPr>
          <w:lang w:val="en-US"/>
        </w:rPr>
        <w:t>stopLine</w:t>
      </w:r>
      <w:r w:rsidR="000E2A5A" w:rsidRPr="00B907AF">
        <w:rPr>
          <w:lang w:val="en-US"/>
        </w:rPr>
        <w:t xml:space="preserve">5, </w:t>
      </w:r>
      <w:r w:rsidR="000E2A5A">
        <w:rPr>
          <w:lang w:val="en-US"/>
        </w:rPr>
        <w:t>stopLine</w:t>
      </w:r>
      <w:r w:rsidR="000E2A5A" w:rsidRPr="00B907AF">
        <w:rPr>
          <w:lang w:val="en-US"/>
        </w:rPr>
        <w:t>6</w:t>
      </w:r>
      <w:r w:rsidR="0078225D" w:rsidRPr="00B907AF">
        <w:rPr>
          <w:lang w:val="en-US"/>
        </w:rPr>
        <w:t xml:space="preserve"> </w:t>
      </w:r>
      <w:r w:rsidRPr="00B907AF">
        <w:rPr>
          <w:lang w:val="en-US"/>
        </w:rPr>
        <w:t>(</w:t>
      </w:r>
      <w:r w:rsidR="0078225D">
        <w:fldChar w:fldCharType="begin"/>
      </w:r>
      <w:r w:rsidR="0078225D" w:rsidRPr="00B907AF">
        <w:rPr>
          <w:lang w:val="en-US"/>
        </w:rPr>
        <w:instrText xml:space="preserve"> </w:instrText>
      </w:r>
      <w:r w:rsidR="0078225D" w:rsidRPr="000A2A50">
        <w:rPr>
          <w:lang w:val="en-US"/>
        </w:rPr>
        <w:instrText>REF</w:instrText>
      </w:r>
      <w:r w:rsidR="0078225D" w:rsidRPr="00B907AF">
        <w:rPr>
          <w:lang w:val="en-US"/>
        </w:rPr>
        <w:instrText xml:space="preserve"> _</w:instrText>
      </w:r>
      <w:r w:rsidR="0078225D" w:rsidRPr="000A2A50">
        <w:rPr>
          <w:lang w:val="en-US"/>
        </w:rPr>
        <w:instrText>Ref</w:instrText>
      </w:r>
      <w:r w:rsidR="0078225D" w:rsidRPr="00B907AF">
        <w:rPr>
          <w:lang w:val="en-US"/>
        </w:rPr>
        <w:instrText>131716286 \</w:instrText>
      </w:r>
      <w:r w:rsidR="0078225D" w:rsidRPr="000A2A50">
        <w:rPr>
          <w:lang w:val="en-US"/>
        </w:rPr>
        <w:instrText>h</w:instrText>
      </w:r>
      <w:r w:rsidR="0078225D" w:rsidRPr="00B907AF">
        <w:rPr>
          <w:lang w:val="en-US"/>
        </w:rPr>
        <w:instrText xml:space="preserve"> </w:instrText>
      </w:r>
      <w:r w:rsidR="0078225D">
        <w:fldChar w:fldCharType="separate"/>
      </w:r>
      <w:r w:rsidR="00A90F38">
        <w:t>Рисунок</w:t>
      </w:r>
      <w:r w:rsidR="00A90F38" w:rsidRPr="00A90F38">
        <w:rPr>
          <w:lang w:val="en-US"/>
        </w:rPr>
        <w:t xml:space="preserve"> </w:t>
      </w:r>
      <w:r w:rsidR="00A90F38" w:rsidRPr="00A90F38">
        <w:rPr>
          <w:noProof/>
          <w:lang w:val="en-US"/>
        </w:rPr>
        <w:t>4</w:t>
      </w:r>
      <w:r w:rsidR="00A90F38" w:rsidRPr="00A90F38">
        <w:rPr>
          <w:lang w:val="en-US"/>
        </w:rPr>
        <w:t>.</w:t>
      </w:r>
      <w:r w:rsidR="00A90F38" w:rsidRPr="00A90F38">
        <w:rPr>
          <w:noProof/>
          <w:lang w:val="en-US"/>
        </w:rPr>
        <w:t>12</w:t>
      </w:r>
      <w:r w:rsidR="0078225D">
        <w:fldChar w:fldCharType="end"/>
      </w:r>
      <w:r w:rsidR="0078225D" w:rsidRPr="00B907AF">
        <w:rPr>
          <w:lang w:val="en-US"/>
        </w:rPr>
        <w:t>)</w:t>
      </w:r>
      <w:r w:rsidR="000B355A" w:rsidRPr="00B907AF">
        <w:rPr>
          <w:lang w:val="en-US"/>
        </w:rPr>
        <w:t>.</w:t>
      </w:r>
      <w:r w:rsidR="0078225D" w:rsidRPr="00B907AF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4459D5">
        <w:t>5</w:t>
      </w:r>
      <w:r w:rsidR="0078225D">
        <w:t xml:space="preserve">, </w:t>
      </w:r>
      <w:r w:rsidR="000E2A5A">
        <w:t>55</w:t>
      </w:r>
      <w:r w:rsidR="0078225D">
        <w:t xml:space="preserve">, </w:t>
      </w:r>
      <w:r w:rsidR="000E2A5A">
        <w:t>8</w:t>
      </w:r>
      <w:r w:rsidR="0078225D">
        <w:t xml:space="preserve">, </w:t>
      </w:r>
      <w:r w:rsidR="000E2A5A">
        <w:t>59, 690, 113, 8</w:t>
      </w:r>
      <w:r w:rsidR="0078225D">
        <w:t>.</w:t>
      </w:r>
    </w:p>
    <w:p w14:paraId="4EAC9538" w14:textId="1802070A" w:rsidR="000B355A" w:rsidRDefault="00CA2A50" w:rsidP="0085582E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D4C288" wp14:editId="4F906DB8">
            <wp:extent cx="5567881" cy="7636965"/>
            <wp:effectExtent l="0" t="0" r="0" b="254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0046" cy="763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B492" w14:textId="59303276" w:rsidR="0085582E" w:rsidRDefault="0085582E" w:rsidP="0085582E">
      <w:pPr>
        <w:pStyle w:val="ac"/>
        <w:rPr>
          <w:lang w:val="en-US"/>
        </w:rPr>
      </w:pPr>
      <w:bookmarkStart w:id="106" w:name="_Ref13171564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5</w:t>
      </w:r>
      <w:r w:rsidR="00A90F38">
        <w:rPr>
          <w:noProof/>
        </w:rPr>
        <w:fldChar w:fldCharType="end"/>
      </w:r>
      <w:bookmarkEnd w:id="106"/>
      <w:r>
        <w:t xml:space="preserve"> </w:t>
      </w:r>
      <w:r w:rsidRPr="00497C87">
        <w:rPr>
          <w:highlight w:val="yellow"/>
        </w:rPr>
        <w:t xml:space="preserve">– Свойства дороги </w:t>
      </w:r>
      <w:proofErr w:type="spellStart"/>
      <w:r w:rsidR="00CA2A50" w:rsidRPr="00497C87">
        <w:rPr>
          <w:highlight w:val="yellow"/>
          <w:lang w:val="en-US"/>
        </w:rPr>
        <w:t>roadMubaryakova</w:t>
      </w:r>
      <w:proofErr w:type="spellEnd"/>
    </w:p>
    <w:p w14:paraId="17D9EECC" w14:textId="77777777" w:rsidR="00CA2A50" w:rsidRPr="00CA2A50" w:rsidRDefault="00CA2A50" w:rsidP="00CA2A50">
      <w:pPr>
        <w:pStyle w:val="ad"/>
        <w:rPr>
          <w:lang w:val="en-US"/>
        </w:rPr>
      </w:pPr>
    </w:p>
    <w:p w14:paraId="67BFDE5E" w14:textId="445DC2D7" w:rsidR="0085582E" w:rsidRDefault="00CA2A50" w:rsidP="0085582E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0894A3" wp14:editId="291535F1">
            <wp:extent cx="5261480" cy="7478162"/>
            <wp:effectExtent l="0" t="0" r="0" b="889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357" cy="748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B947" w14:textId="52A5A66C" w:rsidR="0085582E" w:rsidRPr="0085582E" w:rsidRDefault="0085582E" w:rsidP="0085582E">
      <w:pPr>
        <w:pStyle w:val="ac"/>
        <w:rPr>
          <w:lang w:val="en-US"/>
        </w:rPr>
      </w:pPr>
      <w:bookmarkStart w:id="107" w:name="_Ref131715644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6</w:t>
      </w:r>
      <w:r w:rsidR="00A90F38">
        <w:rPr>
          <w:noProof/>
        </w:rPr>
        <w:fldChar w:fldCharType="end"/>
      </w:r>
      <w:bookmarkEnd w:id="107"/>
      <w:r>
        <w:t xml:space="preserve"> – </w:t>
      </w:r>
      <w:r w:rsidRPr="00497C87">
        <w:rPr>
          <w:highlight w:val="yellow"/>
        </w:rPr>
        <w:t xml:space="preserve">Свойства дороги </w:t>
      </w:r>
      <w:r w:rsidR="00CA2A50" w:rsidRPr="00497C87">
        <w:rPr>
          <w:highlight w:val="yellow"/>
          <w:lang w:val="en-US"/>
        </w:rPr>
        <w:t>roadMubaryakova2</w:t>
      </w:r>
    </w:p>
    <w:p w14:paraId="27E59AE9" w14:textId="29A365B6" w:rsidR="0085582E" w:rsidRDefault="0085582E" w:rsidP="0085582E">
      <w:pPr>
        <w:pStyle w:val="ad"/>
        <w:rPr>
          <w:lang w:val="en-US"/>
        </w:rPr>
      </w:pPr>
    </w:p>
    <w:p w14:paraId="52970D2C" w14:textId="52EFDF0C" w:rsidR="0085582E" w:rsidRDefault="00CA2A50" w:rsidP="0085582E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4CC05A" wp14:editId="38E46130">
            <wp:extent cx="5462237" cy="7749766"/>
            <wp:effectExtent l="0" t="0" r="5715" b="381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3834" cy="775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2CC6" w14:textId="429F1A44" w:rsidR="0085582E" w:rsidRPr="0085582E" w:rsidRDefault="0085582E" w:rsidP="0085582E">
      <w:pPr>
        <w:pStyle w:val="ac"/>
        <w:rPr>
          <w:lang w:val="en-US"/>
        </w:rPr>
      </w:pPr>
      <w:bookmarkStart w:id="108" w:name="_Ref131715645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7</w:t>
      </w:r>
      <w:r w:rsidR="00A90F38">
        <w:rPr>
          <w:noProof/>
        </w:rPr>
        <w:fldChar w:fldCharType="end"/>
      </w:r>
      <w:bookmarkEnd w:id="108"/>
      <w:r>
        <w:t xml:space="preserve"> – Свойства </w:t>
      </w:r>
      <w:r w:rsidRPr="00497C87">
        <w:rPr>
          <w:highlight w:val="yellow"/>
        </w:rPr>
        <w:t xml:space="preserve">дороги </w:t>
      </w:r>
      <w:proofErr w:type="spellStart"/>
      <w:r w:rsidR="00CA2A50" w:rsidRPr="00497C87">
        <w:rPr>
          <w:highlight w:val="yellow"/>
          <w:lang w:val="en-US"/>
        </w:rPr>
        <w:t>roadPerovskaya</w:t>
      </w:r>
      <w:proofErr w:type="spellEnd"/>
    </w:p>
    <w:p w14:paraId="19BE61FE" w14:textId="2D396D3B" w:rsidR="0085582E" w:rsidRDefault="0085582E" w:rsidP="0085582E">
      <w:pPr>
        <w:pStyle w:val="ad"/>
        <w:rPr>
          <w:lang w:val="en-US"/>
        </w:rPr>
      </w:pPr>
    </w:p>
    <w:p w14:paraId="39CD8BD2" w14:textId="6FD96651" w:rsidR="0085582E" w:rsidRDefault="00CA2A50" w:rsidP="0085582E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3717A2" wp14:editId="0EC836A3">
            <wp:extent cx="5471963" cy="7749766"/>
            <wp:effectExtent l="0" t="0" r="0" b="3810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4522" cy="77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9BCD3" w14:textId="4A80A15D" w:rsidR="0085582E" w:rsidRPr="0085582E" w:rsidRDefault="0085582E" w:rsidP="0085582E">
      <w:pPr>
        <w:pStyle w:val="ac"/>
        <w:rPr>
          <w:lang w:val="en-US"/>
        </w:rPr>
      </w:pPr>
      <w:bookmarkStart w:id="109" w:name="_Ref13171564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8</w:t>
      </w:r>
      <w:r w:rsidR="00A90F38">
        <w:rPr>
          <w:noProof/>
        </w:rPr>
        <w:fldChar w:fldCharType="end"/>
      </w:r>
      <w:bookmarkEnd w:id="109"/>
      <w:r>
        <w:t xml:space="preserve"> – </w:t>
      </w:r>
      <w:r w:rsidRPr="00497C87">
        <w:rPr>
          <w:highlight w:val="yellow"/>
        </w:rPr>
        <w:t xml:space="preserve">Свойства дороги </w:t>
      </w:r>
      <w:r w:rsidR="00CA2A50" w:rsidRPr="00497C87">
        <w:rPr>
          <w:highlight w:val="yellow"/>
          <w:lang w:val="en-US"/>
        </w:rPr>
        <w:t>roadPerovskaya2</w:t>
      </w:r>
    </w:p>
    <w:p w14:paraId="0F203BF7" w14:textId="1E774331" w:rsidR="0085582E" w:rsidRDefault="0085582E" w:rsidP="0085582E">
      <w:pPr>
        <w:pStyle w:val="ad"/>
        <w:rPr>
          <w:lang w:val="en-US"/>
        </w:rPr>
      </w:pPr>
    </w:p>
    <w:p w14:paraId="1E2BCE04" w14:textId="77777777" w:rsidR="00CA2A50" w:rsidRDefault="00CA2A50" w:rsidP="00CA2A50">
      <w:pPr>
        <w:pStyle w:val="ac"/>
      </w:pPr>
      <w:r>
        <w:rPr>
          <w:noProof/>
        </w:rPr>
        <w:lastRenderedPageBreak/>
        <w:drawing>
          <wp:inline distT="0" distB="0" distL="0" distR="0" wp14:anchorId="15C5F1C0" wp14:editId="55B8CF77">
            <wp:extent cx="5704720" cy="8093798"/>
            <wp:effectExtent l="0" t="0" r="0" b="254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06172" cy="809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7754" w14:textId="3F5B5989" w:rsidR="00CA2A50" w:rsidRDefault="00CA2A50" w:rsidP="00CA2A50">
      <w:pPr>
        <w:pStyle w:val="ac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9</w:t>
      </w:r>
      <w:r w:rsidR="00A90F38">
        <w:rPr>
          <w:noProof/>
        </w:rPr>
        <w:fldChar w:fldCharType="end"/>
      </w:r>
      <w:r>
        <w:t xml:space="preserve"> – Свойства дороги </w:t>
      </w:r>
      <w:proofErr w:type="spellStart"/>
      <w:r w:rsidRPr="00CA2A50">
        <w:t>roadaurors</w:t>
      </w:r>
      <w:proofErr w:type="spellEnd"/>
    </w:p>
    <w:p w14:paraId="48ECE332" w14:textId="279C3009" w:rsidR="00CA2A50" w:rsidRDefault="00CA2A50" w:rsidP="00CA2A50">
      <w:pPr>
        <w:pStyle w:val="ad"/>
      </w:pPr>
    </w:p>
    <w:p w14:paraId="62227247" w14:textId="77777777" w:rsidR="00CA2A50" w:rsidRDefault="00CA2A50" w:rsidP="00CA2A50">
      <w:pPr>
        <w:pStyle w:val="ac"/>
      </w:pPr>
      <w:r>
        <w:rPr>
          <w:noProof/>
        </w:rPr>
        <w:lastRenderedPageBreak/>
        <w:drawing>
          <wp:inline distT="0" distB="0" distL="0" distR="0" wp14:anchorId="2C525ED4" wp14:editId="67E9FCB5">
            <wp:extent cx="5450114" cy="7668285"/>
            <wp:effectExtent l="0" t="0" r="0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3841" cy="76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9A1E" w14:textId="46C12E22" w:rsidR="00CA2A50" w:rsidRDefault="00CA2A50" w:rsidP="00CA2A50">
      <w:pPr>
        <w:pStyle w:val="ac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10</w:t>
      </w:r>
      <w:r w:rsidR="00A90F38">
        <w:rPr>
          <w:noProof/>
        </w:rPr>
        <w:fldChar w:fldCharType="end"/>
      </w:r>
      <w:r>
        <w:t xml:space="preserve"> – Свойства дороги </w:t>
      </w:r>
      <w:r w:rsidRPr="00CA2A50">
        <w:t>roadaurors2</w:t>
      </w:r>
    </w:p>
    <w:p w14:paraId="791DC7CF" w14:textId="77777777" w:rsidR="00CA2A50" w:rsidRPr="00CA2A50" w:rsidRDefault="00CA2A50" w:rsidP="00CA2A50">
      <w:pPr>
        <w:pStyle w:val="ad"/>
      </w:pPr>
    </w:p>
    <w:p w14:paraId="73397AF1" w14:textId="6A97B9A0" w:rsidR="0078225D" w:rsidRDefault="00B4459A" w:rsidP="0078225D">
      <w:pPr>
        <w:pStyle w:val="ad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9B92FDA" wp14:editId="7CED8D4A">
            <wp:extent cx="5021235" cy="2666283"/>
            <wp:effectExtent l="0" t="0" r="8255" b="127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4055" cy="266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FDA12" w14:textId="4B9D9504" w:rsidR="0078225D" w:rsidRDefault="0078225D" w:rsidP="0078225D">
      <w:pPr>
        <w:pStyle w:val="ac"/>
      </w:pPr>
      <w:bookmarkStart w:id="110" w:name="_Ref13171580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11</w:t>
      </w:r>
      <w:r w:rsidR="00A90F38">
        <w:rPr>
          <w:noProof/>
        </w:rPr>
        <w:fldChar w:fldCharType="end"/>
      </w:r>
      <w:bookmarkEnd w:id="110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d"/>
      </w:pPr>
    </w:p>
    <w:p w14:paraId="0F30248B" w14:textId="142E3F38" w:rsidR="0078225D" w:rsidRDefault="000E2A5A" w:rsidP="0078225D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4D3C11E6" wp14:editId="14877422">
            <wp:extent cx="2304762" cy="4780952"/>
            <wp:effectExtent l="0" t="0" r="635" b="635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4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B3B5B" w14:textId="57075565" w:rsidR="0078225D" w:rsidRPr="0078225D" w:rsidRDefault="0078225D" w:rsidP="0078225D">
      <w:pPr>
        <w:pStyle w:val="ac"/>
      </w:pPr>
      <w:bookmarkStart w:id="111" w:name="_Ref13171628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Pr="00190F47">
        <w:rPr>
          <w:highlight w:val="yellow"/>
        </w:rPr>
        <w:fldChar w:fldCharType="begin"/>
      </w:r>
      <w:r w:rsidRPr="00190F47">
        <w:rPr>
          <w:highlight w:val="yellow"/>
        </w:rPr>
        <w:instrText xml:space="preserve"> SEQ Рисунок \* ARABIC \s 1 </w:instrText>
      </w:r>
      <w:r w:rsidRPr="00190F47">
        <w:rPr>
          <w:highlight w:val="yellow"/>
        </w:rPr>
        <w:fldChar w:fldCharType="separate"/>
      </w:r>
      <w:r w:rsidR="002C69A5">
        <w:rPr>
          <w:noProof/>
          <w:highlight w:val="yellow"/>
        </w:rPr>
        <w:t>12</w:t>
      </w:r>
      <w:r w:rsidRPr="00190F47">
        <w:rPr>
          <w:noProof/>
          <w:highlight w:val="yellow"/>
        </w:rPr>
        <w:fldChar w:fldCharType="end"/>
      </w:r>
      <w:bookmarkEnd w:id="111"/>
      <w:r w:rsidRPr="00190F47">
        <w:rPr>
          <w:highlight w:val="yellow"/>
        </w:rPr>
        <w:t xml:space="preserve"> – Стоп-линии дорог</w:t>
      </w:r>
    </w:p>
    <w:p w14:paraId="3A0D6876" w14:textId="77777777" w:rsidR="005737EF" w:rsidRPr="005737EF" w:rsidRDefault="005737EF" w:rsidP="005737EF">
      <w:pPr>
        <w:pStyle w:val="ad"/>
      </w:pPr>
    </w:p>
    <w:p w14:paraId="32698BF1" w14:textId="77777777" w:rsidR="00266EF1" w:rsidRPr="00213BAE" w:rsidRDefault="00266EF1" w:rsidP="0029694B">
      <w:pPr>
        <w:pStyle w:val="3"/>
        <w:tabs>
          <w:tab w:val="clear" w:pos="1276"/>
          <w:tab w:val="num" w:pos="1625"/>
        </w:tabs>
      </w:pPr>
      <w:bookmarkStart w:id="112" w:name="_Toc167783416"/>
      <w:bookmarkStart w:id="113" w:name="_Toc229916370"/>
      <w:bookmarkStart w:id="114" w:name="_Toc229916500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12"/>
      <w:bookmarkEnd w:id="113"/>
      <w:bookmarkEnd w:id="114"/>
    </w:p>
    <w:p w14:paraId="162A61F0" w14:textId="2E8065D0" w:rsidR="00266EF1" w:rsidRDefault="004557D2" w:rsidP="00266EF1">
      <w:pPr>
        <w:pStyle w:val="ad"/>
      </w:pPr>
      <w:r>
        <w:t>Используем объект «Перекрёсток», поместим его на пересечении 4-ёх дорог. В результате образуется перекрёсток (</w:t>
      </w:r>
      <w:r>
        <w:fldChar w:fldCharType="begin"/>
      </w:r>
      <w:r>
        <w:instrText xml:space="preserve"> REF _Ref128327312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13</w:t>
      </w:r>
      <w:r>
        <w:fldChar w:fldCharType="end"/>
      </w:r>
      <w:r w:rsidR="003B635D">
        <w:t xml:space="preserve">, </w:t>
      </w:r>
      <w:r w:rsidR="003B635D">
        <w:fldChar w:fldCharType="begin"/>
      </w:r>
      <w:r w:rsidR="003B635D">
        <w:instrText xml:space="preserve"> REF _Ref167784501 \h </w:instrText>
      </w:r>
      <w:r w:rsidR="003B635D"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14</w:t>
      </w:r>
      <w:r w:rsidR="003B635D">
        <w:fldChar w:fldCharType="end"/>
      </w:r>
      <w:r>
        <w:t>). Настроим возможные пути перемещения автомобилей. С каждой дороги автомобиль может поехать прямо, повернуть налево с левой полосы, повернуть направо с правой полосы, развернуться с левой полосы.</w:t>
      </w:r>
    </w:p>
    <w:p w14:paraId="72FBEF4E" w14:textId="338C9D04" w:rsidR="00266EF1" w:rsidRDefault="008C294F" w:rsidP="00266EF1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347060A5" wp14:editId="5DB26F4E">
            <wp:extent cx="3811440" cy="3935188"/>
            <wp:effectExtent l="0" t="0" r="0" b="825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13432" cy="393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693D" w14:textId="2CCD4A30" w:rsidR="00266EF1" w:rsidRDefault="00266EF1" w:rsidP="00266EF1">
      <w:pPr>
        <w:pStyle w:val="ac"/>
      </w:pPr>
      <w:bookmarkStart w:id="115" w:name="_Ref131717154"/>
      <w:bookmarkStart w:id="116" w:name="_Ref128327312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13</w:t>
      </w:r>
      <w:r w:rsidR="00A90F38">
        <w:rPr>
          <w:noProof/>
        </w:rPr>
        <w:fldChar w:fldCharType="end"/>
      </w:r>
      <w:bookmarkEnd w:id="115"/>
      <w:r>
        <w:t xml:space="preserve"> – </w:t>
      </w:r>
      <w:bookmarkEnd w:id="116"/>
      <w:r w:rsidR="005737EF">
        <w:t xml:space="preserve">Схема </w:t>
      </w:r>
      <w:r w:rsidR="005737EF" w:rsidRPr="00190F47">
        <w:rPr>
          <w:highlight w:val="yellow"/>
        </w:rPr>
        <w:t xml:space="preserve">разъездов на </w:t>
      </w:r>
      <w:r w:rsidR="003B635D" w:rsidRPr="00190F47">
        <w:rPr>
          <w:highlight w:val="yellow"/>
        </w:rPr>
        <w:t xml:space="preserve">1-м </w:t>
      </w:r>
      <w:r w:rsidR="005737EF" w:rsidRPr="00190F47">
        <w:rPr>
          <w:highlight w:val="yellow"/>
        </w:rPr>
        <w:t>перекрёстке</w:t>
      </w:r>
    </w:p>
    <w:p w14:paraId="57E99B54" w14:textId="19388870" w:rsidR="00157A87" w:rsidRDefault="00157A87" w:rsidP="00157A87">
      <w:pPr>
        <w:pStyle w:val="ad"/>
      </w:pPr>
    </w:p>
    <w:p w14:paraId="28D70057" w14:textId="5A2831F9" w:rsidR="00AE20CF" w:rsidRDefault="00AE20CF" w:rsidP="00157A87">
      <w:pPr>
        <w:pStyle w:val="ad"/>
      </w:pPr>
      <w:r>
        <w:t>Рассмотрим второй перекресток. Используем объект «Перекрёсток», поместим его на пересечении 3-ёх дорог. В результате образуется перекрёсток (</w:t>
      </w:r>
      <w:r w:rsidR="003B635D">
        <w:rPr>
          <w:b/>
        </w:rPr>
        <w:fldChar w:fldCharType="begin"/>
      </w:r>
      <w:r w:rsidR="003B635D">
        <w:instrText xml:space="preserve"> REF _Ref167784501 \h </w:instrText>
      </w:r>
      <w:r w:rsidR="003B635D">
        <w:rPr>
          <w:b/>
        </w:rPr>
      </w:r>
      <w:r w:rsidR="003B635D">
        <w:rPr>
          <w:b/>
        </w:rPr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14</w:t>
      </w:r>
      <w:r w:rsidR="003B635D">
        <w:rPr>
          <w:b/>
        </w:rPr>
        <w:fldChar w:fldCharType="end"/>
      </w:r>
      <w:r>
        <w:t>). Аналогично с каждой дороги автомобиль может поехать прямо, повернуть налево с левой полосы, повернуть направо с правой полосы.</w:t>
      </w:r>
    </w:p>
    <w:p w14:paraId="67AE97EE" w14:textId="77777777" w:rsidR="00AE20CF" w:rsidRDefault="00AE20CF" w:rsidP="00AE20CF">
      <w:pPr>
        <w:pStyle w:val="ac"/>
      </w:pPr>
      <w:r>
        <w:rPr>
          <w:noProof/>
        </w:rPr>
        <w:lastRenderedPageBreak/>
        <w:drawing>
          <wp:inline distT="0" distB="0" distL="0" distR="0" wp14:anchorId="38DC42D0" wp14:editId="74FBFF66">
            <wp:extent cx="3200000" cy="3657143"/>
            <wp:effectExtent l="0" t="0" r="635" b="63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DF05" w14:textId="65505E02" w:rsidR="00AE20CF" w:rsidRDefault="00AE20CF" w:rsidP="00AE20CF">
      <w:pPr>
        <w:pStyle w:val="ac"/>
      </w:pPr>
      <w:bookmarkStart w:id="117" w:name="_Ref167784501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14</w:t>
      </w:r>
      <w:r w:rsidR="00A90F38">
        <w:rPr>
          <w:noProof/>
        </w:rPr>
        <w:fldChar w:fldCharType="end"/>
      </w:r>
      <w:bookmarkEnd w:id="117"/>
      <w:r>
        <w:t xml:space="preserve"> – Схема разъездов на 2-м перекрёстке</w:t>
      </w:r>
    </w:p>
    <w:p w14:paraId="0A61ABDD" w14:textId="77777777" w:rsidR="00AE20CF" w:rsidRPr="00AE20CF" w:rsidRDefault="00AE20CF" w:rsidP="00AE20CF">
      <w:pPr>
        <w:pStyle w:val="ad"/>
      </w:pPr>
    </w:p>
    <w:p w14:paraId="45333E9B" w14:textId="22A11C42" w:rsidR="000F575B" w:rsidRPr="00201906" w:rsidRDefault="000F575B" w:rsidP="000F575B">
      <w:pPr>
        <w:pStyle w:val="ad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6D997B9B" w:rsidR="000F575B" w:rsidRPr="00201906" w:rsidRDefault="001B20FC" w:rsidP="004459D5">
      <w:pPr>
        <w:pStyle w:val="ad"/>
      </w:pPr>
      <w:r>
        <w:t xml:space="preserve">Создали объект «Перекрёсток» </w:t>
      </w:r>
      <w:r>
        <w:rPr>
          <w:lang w:val="en-US"/>
        </w:rPr>
        <w:t>intersection</w:t>
      </w:r>
      <w:r w:rsidRPr="00262218">
        <w:t>1</w:t>
      </w:r>
      <w:r>
        <w:t xml:space="preserve"> для всех 4 дорог первого перекрестка, и </w:t>
      </w:r>
      <w:r>
        <w:rPr>
          <w:lang w:val="en-US"/>
        </w:rPr>
        <w:t>intersection</w:t>
      </w:r>
      <w:r>
        <w:t xml:space="preserve"> для второго перекрестка, дороги и перекрёстки объединились в одну дорожную сеть </w:t>
      </w:r>
      <w:proofErr w:type="spellStart"/>
      <w:r>
        <w:rPr>
          <w:lang w:val="en-US"/>
        </w:rPr>
        <w:t>roadNetwork</w:t>
      </w:r>
      <w:proofErr w:type="spellEnd"/>
      <w:r w:rsidRPr="00262218">
        <w:t xml:space="preserve"> </w:t>
      </w:r>
      <w:r w:rsidR="00262218" w:rsidRPr="00262218">
        <w:t>(</w:t>
      </w:r>
      <w:r w:rsidR="00262218">
        <w:fldChar w:fldCharType="begin"/>
      </w:r>
      <w:r w:rsidR="00262218">
        <w:instrText xml:space="preserve"> REF _Ref131717558 \h </w:instrText>
      </w:r>
      <w:r w:rsidR="0026221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15</w:t>
      </w:r>
      <w:r w:rsidR="00262218"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29F2968C" w:rsidR="000F575B" w:rsidRDefault="000F575B" w:rsidP="00143F49">
      <w:pPr>
        <w:pStyle w:val="ad"/>
        <w:numPr>
          <w:ilvl w:val="0"/>
          <w:numId w:val="25"/>
        </w:numPr>
      </w:pPr>
      <w:r>
        <w:t>Добавили с помощью интерактивных указателей возможные направления движения на перекрёстке (</w:t>
      </w:r>
      <w:r w:rsidR="00262218">
        <w:fldChar w:fldCharType="begin"/>
      </w:r>
      <w:r w:rsidR="00262218">
        <w:instrText xml:space="preserve"> REF _Ref131717154 \h </w:instrText>
      </w:r>
      <w:r w:rsidR="0026221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13</w:t>
      </w:r>
      <w:r w:rsidR="00262218">
        <w:fldChar w:fldCharType="end"/>
      </w:r>
      <w:r w:rsidR="003B635D">
        <w:t xml:space="preserve">, </w:t>
      </w:r>
      <w:r w:rsidR="003B635D">
        <w:fldChar w:fldCharType="begin"/>
      </w:r>
      <w:r w:rsidR="003B635D">
        <w:instrText xml:space="preserve"> REF _Ref167784501 \h </w:instrText>
      </w:r>
      <w:r w:rsidR="003B635D"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14</w:t>
      </w:r>
      <w:r w:rsidR="003B635D">
        <w:fldChar w:fldCharType="end"/>
      </w:r>
      <w:r>
        <w:t>).</w:t>
      </w:r>
    </w:p>
    <w:p w14:paraId="30BA30E2" w14:textId="5C5D0E5B" w:rsidR="00262218" w:rsidRDefault="00165253" w:rsidP="00262218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78FC9A16" wp14:editId="2E016DAB">
            <wp:extent cx="2066262" cy="2152357"/>
            <wp:effectExtent l="0" t="0" r="0" b="63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71309" cy="21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36E" w14:textId="6ECFC785" w:rsidR="00262218" w:rsidRDefault="00262218" w:rsidP="00262218">
      <w:pPr>
        <w:pStyle w:val="ac"/>
      </w:pPr>
      <w:bookmarkStart w:id="118" w:name="_Ref13171755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15</w:t>
      </w:r>
      <w:r w:rsidR="00A90F38">
        <w:rPr>
          <w:noProof/>
        </w:rPr>
        <w:fldChar w:fldCharType="end"/>
      </w:r>
      <w:bookmarkEnd w:id="118"/>
      <w:r w:rsidRPr="00262218">
        <w:t xml:space="preserve"> – </w:t>
      </w:r>
      <w:r w:rsidRPr="00190F47">
        <w:rPr>
          <w:highlight w:val="yellow"/>
        </w:rPr>
        <w:t>Дорожная сеть после объединения дорог с перекрёстком</w:t>
      </w:r>
    </w:p>
    <w:p w14:paraId="374C073B" w14:textId="77777777" w:rsidR="00165253" w:rsidRPr="00165253" w:rsidRDefault="00165253" w:rsidP="00165253">
      <w:pPr>
        <w:pStyle w:val="ad"/>
      </w:pPr>
    </w:p>
    <w:p w14:paraId="3887A620" w14:textId="77777777" w:rsidR="00266EF1" w:rsidRPr="00213BAE" w:rsidRDefault="00266EF1" w:rsidP="0029694B">
      <w:pPr>
        <w:pStyle w:val="3"/>
        <w:tabs>
          <w:tab w:val="clear" w:pos="1276"/>
          <w:tab w:val="num" w:pos="1625"/>
        </w:tabs>
      </w:pPr>
      <w:bookmarkStart w:id="119" w:name="_Toc167783417"/>
      <w:bookmarkStart w:id="120" w:name="_Toc229916371"/>
      <w:bookmarkStart w:id="121" w:name="_Toc229916501"/>
      <w:r>
        <w:t>Информация о местоположении остановок</w:t>
      </w:r>
      <w:bookmarkEnd w:id="119"/>
      <w:bookmarkEnd w:id="120"/>
      <w:bookmarkEnd w:id="121"/>
    </w:p>
    <w:p w14:paraId="46FCEDD8" w14:textId="08119D8C" w:rsidR="00266EF1" w:rsidRDefault="004557D2" w:rsidP="00266EF1">
      <w:pPr>
        <w:pStyle w:val="ad"/>
      </w:pPr>
      <w:r>
        <w:t>Ос</w:t>
      </w:r>
      <w:r w:rsidR="00C728A3">
        <w:t>тановку</w:t>
      </w:r>
      <w:r w:rsidR="005737EF">
        <w:t xml:space="preserve"> добавим с помощью объектов «Автобусная остановка» и разместим их в </w:t>
      </w:r>
      <w:r w:rsidR="00C728A3">
        <w:t>южной</w:t>
      </w:r>
      <w:r w:rsidR="005737EF">
        <w:t xml:space="preserve"> части на улице </w:t>
      </w:r>
      <w:r w:rsidR="00C728A3">
        <w:t>Перовской</w:t>
      </w:r>
      <w:r w:rsidR="005737EF">
        <w:t xml:space="preserve"> (</w:t>
      </w:r>
      <w:r w:rsidR="005737EF">
        <w:fldChar w:fldCharType="begin"/>
      </w:r>
      <w:r w:rsidR="005737EF">
        <w:instrText xml:space="preserve"> REF _Ref128327706 \h </w:instrText>
      </w:r>
      <w:r w:rsidR="005737EF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16</w:t>
      </w:r>
      <w:r w:rsidR="005737EF">
        <w:fldChar w:fldCharType="end"/>
      </w:r>
      <w:r w:rsidR="006A1FB3">
        <w:t>), настроим смещение относительно начала дороги и длину остановок.</w:t>
      </w:r>
    </w:p>
    <w:p w14:paraId="7C568A81" w14:textId="2E612B76" w:rsidR="00266EF1" w:rsidRDefault="00C728A3" w:rsidP="00266EF1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60CD29F4" wp14:editId="266B3757">
            <wp:extent cx="4906979" cy="4218590"/>
            <wp:effectExtent l="0" t="0" r="8255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9889" cy="42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75DE" w14:textId="72C65602" w:rsidR="00266EF1" w:rsidRDefault="00266EF1" w:rsidP="00266EF1">
      <w:pPr>
        <w:pStyle w:val="ac"/>
      </w:pPr>
      <w:bookmarkStart w:id="122" w:name="_Ref128327706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16</w:t>
      </w:r>
      <w:r w:rsidR="00A90F38">
        <w:rPr>
          <w:noProof/>
        </w:rPr>
        <w:fldChar w:fldCharType="end"/>
      </w:r>
      <w:bookmarkEnd w:id="122"/>
      <w:r>
        <w:t xml:space="preserve"> – </w:t>
      </w:r>
      <w:r w:rsidR="005737EF">
        <w:t>Схема размещения остановок</w:t>
      </w:r>
    </w:p>
    <w:p w14:paraId="333BF746" w14:textId="362CC677" w:rsidR="006A1FB3" w:rsidRDefault="006A1FB3" w:rsidP="006A1FB3">
      <w:pPr>
        <w:pStyle w:val="ad"/>
      </w:pPr>
    </w:p>
    <w:p w14:paraId="6EC6A263" w14:textId="61911D01" w:rsidR="006A1FB3" w:rsidRPr="006A1FB3" w:rsidRDefault="006A1FB3" w:rsidP="006A1FB3">
      <w:pPr>
        <w:pStyle w:val="ad"/>
        <w:rPr>
          <w:u w:val="single"/>
        </w:rPr>
      </w:pPr>
      <w:r>
        <w:rPr>
          <w:u w:val="single"/>
        </w:rPr>
        <w:t>Укрупнённый алгоритм:</w:t>
      </w:r>
    </w:p>
    <w:p w14:paraId="3129783C" w14:textId="75723C41" w:rsidR="006A1FB3" w:rsidRPr="00201906" w:rsidRDefault="00C728A3" w:rsidP="004459D5">
      <w:pPr>
        <w:pStyle w:val="ad"/>
      </w:pPr>
      <w:r>
        <w:t>Добавили объект</w:t>
      </w:r>
      <w:r w:rsidR="006A1FB3">
        <w:t xml:space="preserve"> «Остановка» </w:t>
      </w:r>
      <w:proofErr w:type="spellStart"/>
      <w:r w:rsidR="006A1FB3">
        <w:rPr>
          <w:lang w:val="en-US"/>
        </w:rPr>
        <w:t>busStop</w:t>
      </w:r>
      <w:proofErr w:type="spellEnd"/>
      <w:r w:rsidR="006A1FB3">
        <w:t xml:space="preserve">, прикрепили к дороге </w:t>
      </w:r>
      <w:proofErr w:type="spellStart"/>
      <w:r w:rsidRPr="00C728A3">
        <w:rPr>
          <w:lang w:val="en-US"/>
        </w:rPr>
        <w:t>roadPerovskaya</w:t>
      </w:r>
      <w:proofErr w:type="spellEnd"/>
      <w:r w:rsidRPr="00C728A3">
        <w:t>2</w:t>
      </w:r>
      <w:r w:rsidR="006A1FB3">
        <w:t>.</w:t>
      </w:r>
      <w:r w:rsidR="006A1FB3" w:rsidRPr="006A1FB3">
        <w:t xml:space="preserve"> </w:t>
      </w:r>
      <w:r w:rsidR="006A1FB3">
        <w:t xml:space="preserve">В направлении основного движения </w:t>
      </w:r>
      <w:r w:rsidR="006A1FB3" w:rsidRPr="006A1FB3">
        <w:t>(</w:t>
      </w:r>
      <w:r w:rsidR="006A1FB3">
        <w:t>к перекрёстку</w:t>
      </w:r>
      <w:r w:rsidR="006A1FB3" w:rsidRPr="006A1FB3">
        <w:t xml:space="preserve">) </w:t>
      </w:r>
      <w:proofErr w:type="spellStart"/>
      <w:r w:rsidR="006A1FB3">
        <w:rPr>
          <w:lang w:val="en-US"/>
        </w:rPr>
        <w:t>busStop</w:t>
      </w:r>
      <w:proofErr w:type="spellEnd"/>
      <w:r w:rsidR="000B767F">
        <w:t>. Затем выполнили следующие действия:</w:t>
      </w:r>
    </w:p>
    <w:p w14:paraId="1EF667EC" w14:textId="67BA41C4" w:rsidR="006A1FB3" w:rsidRDefault="006A1FB3" w:rsidP="00143F49">
      <w:pPr>
        <w:pStyle w:val="ad"/>
        <w:numPr>
          <w:ilvl w:val="0"/>
          <w:numId w:val="26"/>
        </w:numPr>
      </w:pPr>
      <w:r>
        <w:t>Указали смещение относительно начала дороги</w:t>
      </w:r>
      <w:r w:rsidRPr="006A1FB3">
        <w:t xml:space="preserve"> (</w:t>
      </w:r>
      <w:r>
        <w:rPr>
          <w:lang w:val="en-US"/>
        </w:rPr>
        <w:fldChar w:fldCharType="begin"/>
      </w:r>
      <w:r w:rsidRPr="006A1FB3">
        <w:instrText xml:space="preserve"> </w:instrText>
      </w:r>
      <w:r>
        <w:rPr>
          <w:lang w:val="en-US"/>
        </w:rPr>
        <w:instrText>REF</w:instrText>
      </w:r>
      <w:r w:rsidRPr="006A1FB3">
        <w:instrText xml:space="preserve"> _</w:instrText>
      </w:r>
      <w:r>
        <w:rPr>
          <w:lang w:val="en-US"/>
        </w:rPr>
        <w:instrText>Ref</w:instrText>
      </w:r>
      <w:r w:rsidRPr="006A1FB3">
        <w:instrText>131718258 \</w:instrText>
      </w:r>
      <w:r>
        <w:rPr>
          <w:lang w:val="en-US"/>
        </w:rPr>
        <w:instrText>h</w:instrText>
      </w:r>
      <w:r w:rsidRPr="006A1FB3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17</w:t>
      </w:r>
      <w:r>
        <w:rPr>
          <w:lang w:val="en-US"/>
        </w:rPr>
        <w:fldChar w:fldCharType="end"/>
      </w:r>
      <w:r w:rsidR="003B635D">
        <w:t>)</w:t>
      </w:r>
    </w:p>
    <w:p w14:paraId="5F5A555F" w14:textId="6E5522D1" w:rsidR="006A1FB3" w:rsidRDefault="00C728A3" w:rsidP="00143F49">
      <w:pPr>
        <w:pStyle w:val="ad"/>
        <w:numPr>
          <w:ilvl w:val="0"/>
          <w:numId w:val="26"/>
        </w:numPr>
      </w:pPr>
      <w:r>
        <w:t>Указали длину остановки</w:t>
      </w:r>
      <w:r w:rsidR="006A1FB3">
        <w:t xml:space="preserve"> (</w:t>
      </w:r>
      <w:r w:rsidR="006A1FB3">
        <w:fldChar w:fldCharType="begin"/>
      </w:r>
      <w:r w:rsidR="006A1FB3">
        <w:instrText xml:space="preserve"> REF _Ref131718258 \h </w:instrText>
      </w:r>
      <w:r w:rsidR="006A1FB3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17</w:t>
      </w:r>
      <w:r w:rsidR="006A1FB3">
        <w:fldChar w:fldCharType="end"/>
      </w:r>
      <w:r w:rsidR="003B635D">
        <w:t>)</w:t>
      </w:r>
    </w:p>
    <w:p w14:paraId="09049857" w14:textId="7CFA7566" w:rsidR="006A1FB3" w:rsidRDefault="00C728A3" w:rsidP="006A1FB3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6CFA7" wp14:editId="235FD49D">
            <wp:extent cx="4092202" cy="3193714"/>
            <wp:effectExtent l="0" t="0" r="3810" b="6985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95006" cy="319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E797A" w14:textId="035E1126" w:rsidR="006A1FB3" w:rsidRDefault="006A1FB3" w:rsidP="00AB34F6">
      <w:pPr>
        <w:pStyle w:val="ac"/>
        <w:rPr>
          <w:lang w:val="en-US"/>
        </w:rPr>
      </w:pPr>
      <w:bookmarkStart w:id="123" w:name="_Ref13171825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17</w:t>
      </w:r>
      <w:r w:rsidR="00A90F38">
        <w:rPr>
          <w:noProof/>
        </w:rPr>
        <w:fldChar w:fldCharType="end"/>
      </w:r>
      <w:bookmarkEnd w:id="123"/>
      <w:r>
        <w:t xml:space="preserve"> – Остановка </w:t>
      </w:r>
      <w:proofErr w:type="spellStart"/>
      <w:r>
        <w:rPr>
          <w:lang w:val="en-US"/>
        </w:rPr>
        <w:t>busStop</w:t>
      </w:r>
      <w:proofErr w:type="spellEnd"/>
    </w:p>
    <w:p w14:paraId="32FBD129" w14:textId="77777777" w:rsidR="00AB34F6" w:rsidRPr="00AB34F6" w:rsidRDefault="00AB34F6" w:rsidP="00AB34F6">
      <w:pPr>
        <w:pStyle w:val="ad"/>
        <w:rPr>
          <w:lang w:val="en-US"/>
        </w:rPr>
      </w:pPr>
    </w:p>
    <w:p w14:paraId="30D0D7D8" w14:textId="16639836" w:rsidR="00266EF1" w:rsidRPr="00944AEA" w:rsidRDefault="00266EF1" w:rsidP="0029694B">
      <w:pPr>
        <w:pStyle w:val="3"/>
        <w:tabs>
          <w:tab w:val="clear" w:pos="1276"/>
          <w:tab w:val="num" w:pos="1625"/>
        </w:tabs>
      </w:pPr>
      <w:bookmarkStart w:id="124" w:name="_Toc167783418"/>
      <w:bookmarkStart w:id="125" w:name="_Toc229916372"/>
      <w:bookmarkStart w:id="126" w:name="_Toc229916502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24"/>
      <w:bookmarkEnd w:id="125"/>
      <w:bookmarkEnd w:id="126"/>
    </w:p>
    <w:p w14:paraId="56F53D94" w14:textId="3775763F" w:rsidR="00266EF1" w:rsidRPr="00944AEA" w:rsidRDefault="005737EF" w:rsidP="00266EF1">
      <w:pPr>
        <w:pStyle w:val="ad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 парковку рядом с </w:t>
      </w:r>
      <w:r w:rsidR="00A33514">
        <w:t>первым перекрестком</w:t>
      </w:r>
      <w:r w:rsidR="00E13E3C">
        <w:t xml:space="preserve"> в западной части улицы </w:t>
      </w:r>
      <w:r w:rsidR="00190F47">
        <w:t>Галле</w:t>
      </w:r>
      <w:r w:rsidR="00BA5C61">
        <w:t xml:space="preserve"> (</w:t>
      </w:r>
      <w:r w:rsidR="003B635D">
        <w:fldChar w:fldCharType="begin"/>
      </w:r>
      <w:r w:rsidR="003B635D">
        <w:instrText xml:space="preserve"> REF _Ref167784893 \h </w:instrText>
      </w:r>
      <w:r w:rsidR="003B635D">
        <w:fldChar w:fldCharType="separate"/>
      </w:r>
      <w:r w:rsidR="003B635D">
        <w:t xml:space="preserve">Рисунок </w:t>
      </w:r>
      <w:r w:rsidR="003B635D">
        <w:rPr>
          <w:noProof/>
        </w:rPr>
        <w:t>4</w:t>
      </w:r>
      <w:r w:rsidR="003B635D">
        <w:t>.</w:t>
      </w:r>
      <w:r w:rsidR="003B635D">
        <w:rPr>
          <w:noProof/>
        </w:rPr>
        <w:t>18</w:t>
      </w:r>
      <w:r w:rsidR="003B635D">
        <w:fldChar w:fldCharType="end"/>
      </w:r>
      <w:r w:rsidR="003B635D">
        <w:t xml:space="preserve">, </w:t>
      </w:r>
      <w:r w:rsidR="00BA5C61">
        <w:fldChar w:fldCharType="begin"/>
      </w:r>
      <w:r w:rsidR="00BA5C61">
        <w:instrText xml:space="preserve"> REF _Ref131719071 \h </w:instrText>
      </w:r>
      <w:r w:rsidR="00BA5C61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 w:rsidR="00BA5C61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E13E3C">
        <w:t>.</w:t>
      </w:r>
    </w:p>
    <w:p w14:paraId="194834E1" w14:textId="6ADF72E2" w:rsidR="00266EF1" w:rsidRDefault="000C0AD5" w:rsidP="00266EF1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194727DD" wp14:editId="2B840251">
            <wp:extent cx="3402029" cy="2734146"/>
            <wp:effectExtent l="0" t="0" r="8255" b="9525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03611" cy="273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549D" w14:textId="03AB321A" w:rsidR="00266EF1" w:rsidRDefault="00266EF1" w:rsidP="00266EF1">
      <w:pPr>
        <w:pStyle w:val="ac"/>
      </w:pPr>
      <w:bookmarkStart w:id="127" w:name="_Ref167784893"/>
      <w:r>
        <w:lastRenderedPageBreak/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18</w:t>
      </w:r>
      <w:r w:rsidR="00A90F38">
        <w:rPr>
          <w:noProof/>
        </w:rPr>
        <w:fldChar w:fldCharType="end"/>
      </w:r>
      <w:bookmarkEnd w:id="127"/>
      <w:r>
        <w:t xml:space="preserve"> – </w:t>
      </w:r>
      <w:r w:rsidR="005737EF" w:rsidRPr="00190F47">
        <w:rPr>
          <w:highlight w:val="yellow"/>
        </w:rPr>
        <w:t>Схема размещения парковки</w:t>
      </w:r>
    </w:p>
    <w:p w14:paraId="53B7B957" w14:textId="46494CBE" w:rsidR="00266EF1" w:rsidRDefault="00266EF1" w:rsidP="00266EF1">
      <w:pPr>
        <w:pStyle w:val="ad"/>
      </w:pPr>
    </w:p>
    <w:p w14:paraId="5015014B" w14:textId="77777777" w:rsidR="006A1FB3" w:rsidRPr="006A1FB3" w:rsidRDefault="006A1FB3" w:rsidP="006A1FB3">
      <w:pPr>
        <w:pStyle w:val="ad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030EB6C2" w:rsidR="006A1FB3" w:rsidRPr="00201906" w:rsidRDefault="006A1FB3" w:rsidP="000B767F">
      <w:pPr>
        <w:pStyle w:val="ad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proofErr w:type="spellEnd"/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3AA8F31" w:rsidR="006A1FB3" w:rsidRDefault="00395868" w:rsidP="00143F49">
      <w:pPr>
        <w:pStyle w:val="ad"/>
        <w:numPr>
          <w:ilvl w:val="0"/>
          <w:numId w:val="27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AD366C">
        <w:t>8</w:t>
      </w:r>
      <w:r>
        <w:t>0</w:t>
      </w:r>
      <w:r w:rsidR="006A1FB3">
        <w:t xml:space="preserve"> (</w:t>
      </w:r>
      <w:r>
        <w:fldChar w:fldCharType="begin"/>
      </w:r>
      <w:r>
        <w:instrText xml:space="preserve"> REF _Ref131719071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>
        <w:fldChar w:fldCharType="end"/>
      </w:r>
      <w:r>
        <w:t>)</w:t>
      </w:r>
      <w:r w:rsidRPr="00395868">
        <w:t>;</w:t>
      </w:r>
    </w:p>
    <w:p w14:paraId="2F79BBBB" w14:textId="0BD482D8" w:rsidR="006A1FB3" w:rsidRDefault="00395868" w:rsidP="00143F49">
      <w:pPr>
        <w:pStyle w:val="ad"/>
        <w:numPr>
          <w:ilvl w:val="0"/>
          <w:numId w:val="27"/>
        </w:numPr>
      </w:pPr>
      <w:r>
        <w:t>Указали</w:t>
      </w:r>
      <w:r w:rsidR="006A1FB3">
        <w:t xml:space="preserve"> тип парковки </w:t>
      </w:r>
      <w:r>
        <w:t>– перпендикулярная (</w:t>
      </w:r>
      <w:r>
        <w:fldChar w:fldCharType="begin"/>
      </w:r>
      <w:r>
        <w:instrText xml:space="preserve"> REF _Ref131719071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>
        <w:fldChar w:fldCharType="end"/>
      </w:r>
      <w:r>
        <w:t>)</w:t>
      </w:r>
      <w:r w:rsidRPr="00395868">
        <w:t>;</w:t>
      </w:r>
    </w:p>
    <w:p w14:paraId="6C23AFC0" w14:textId="7D44B7D2" w:rsidR="006A1FB3" w:rsidRDefault="00395868" w:rsidP="00143F49">
      <w:pPr>
        <w:pStyle w:val="ad"/>
        <w:numPr>
          <w:ilvl w:val="0"/>
          <w:numId w:val="27"/>
        </w:numPr>
      </w:pPr>
      <w:r>
        <w:t>Указали</w:t>
      </w:r>
      <w:r w:rsidR="006A1FB3">
        <w:t xml:space="preserve"> размер парковки:</w:t>
      </w:r>
    </w:p>
    <w:p w14:paraId="02711449" w14:textId="0A7DBB11" w:rsidR="00395868" w:rsidRDefault="006A1FB3" w:rsidP="00143F49">
      <w:pPr>
        <w:pStyle w:val="aff2"/>
        <w:numPr>
          <w:ilvl w:val="0"/>
          <w:numId w:val="37"/>
        </w:numPr>
      </w:pPr>
      <w:r>
        <w:t>Длину и ширину одного парковочного места</w:t>
      </w:r>
      <w:r w:rsidR="00395868">
        <w:t xml:space="preserve"> – 6</w:t>
      </w:r>
      <w:r w:rsidR="00395868">
        <w:rPr>
          <w:lang w:val="en-US"/>
        </w:rPr>
        <w:t>x</w:t>
      </w:r>
      <w:r w:rsidR="00AD366C">
        <w:t>1,</w:t>
      </w:r>
      <w:r w:rsidR="00395868" w:rsidRPr="00395868">
        <w:t>5</w:t>
      </w:r>
      <w:r w:rsidR="00395868">
        <w:t>м, ширина в соответствии шириной полосы дорожной сети (</w:t>
      </w:r>
      <w:r w:rsidR="00395868">
        <w:fldChar w:fldCharType="begin"/>
      </w:r>
      <w:r w:rsidR="00395868">
        <w:instrText xml:space="preserve"> REF _Ref131719071 \h </w:instrText>
      </w:r>
      <w:r w:rsidR="0039586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 w:rsidR="00395868">
        <w:fldChar w:fldCharType="end"/>
      </w:r>
      <w:r w:rsidR="00395868">
        <w:t>)</w:t>
      </w:r>
      <w:r w:rsidR="00395868" w:rsidRPr="00395868">
        <w:t>;</w:t>
      </w:r>
    </w:p>
    <w:p w14:paraId="7B74D599" w14:textId="7054152E" w:rsidR="006A1FB3" w:rsidRDefault="006A1FB3" w:rsidP="00143F49">
      <w:pPr>
        <w:pStyle w:val="aff2"/>
        <w:numPr>
          <w:ilvl w:val="0"/>
          <w:numId w:val="37"/>
        </w:numPr>
      </w:pPr>
      <w:r>
        <w:t>Количество парковочных мест</w:t>
      </w:r>
      <w:r w:rsidR="00395868">
        <w:t xml:space="preserve"> – </w:t>
      </w:r>
      <w:r w:rsidR="00AD366C">
        <w:t>9</w:t>
      </w:r>
      <w:r>
        <w:t xml:space="preserve"> </w:t>
      </w:r>
      <w:r w:rsidR="00395868">
        <w:t>(</w:t>
      </w:r>
      <w:r w:rsidR="00395868">
        <w:fldChar w:fldCharType="begin"/>
      </w:r>
      <w:r w:rsidR="00395868">
        <w:instrText xml:space="preserve"> REF _Ref131719071 \h </w:instrText>
      </w:r>
      <w:r w:rsidR="0039586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19</w:t>
      </w:r>
      <w:r w:rsidR="00395868">
        <w:fldChar w:fldCharType="end"/>
      </w:r>
      <w:r w:rsidR="00395868">
        <w:t>).</w:t>
      </w:r>
    </w:p>
    <w:p w14:paraId="0511E726" w14:textId="58930C81" w:rsidR="006A1FB3" w:rsidRDefault="00AD366C" w:rsidP="00395868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1C53A8FA" wp14:editId="472CE4A5">
            <wp:extent cx="4406119" cy="3874884"/>
            <wp:effectExtent l="0" t="0" r="0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07460" cy="38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FBA3" w14:textId="403C545D" w:rsidR="00395868" w:rsidRDefault="00395868" w:rsidP="00395868">
      <w:pPr>
        <w:pStyle w:val="ac"/>
        <w:rPr>
          <w:lang w:val="en-US"/>
        </w:rPr>
      </w:pPr>
      <w:bookmarkStart w:id="128" w:name="_Ref131719071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19</w:t>
      </w:r>
      <w:r w:rsidR="00A90F38">
        <w:rPr>
          <w:noProof/>
        </w:rPr>
        <w:fldChar w:fldCharType="end"/>
      </w:r>
      <w:bookmarkEnd w:id="128"/>
      <w:r>
        <w:t xml:space="preserve"> – Свойства парковки </w:t>
      </w:r>
      <w:proofErr w:type="spellStart"/>
      <w:r>
        <w:rPr>
          <w:lang w:val="en-US"/>
        </w:rPr>
        <w:t>parkingLot</w:t>
      </w:r>
      <w:proofErr w:type="spellEnd"/>
    </w:p>
    <w:p w14:paraId="4E6DF44B" w14:textId="77777777" w:rsidR="00395868" w:rsidRPr="00395868" w:rsidRDefault="00395868" w:rsidP="00395868">
      <w:pPr>
        <w:pStyle w:val="ad"/>
        <w:rPr>
          <w:lang w:val="en-US"/>
        </w:rPr>
      </w:pPr>
    </w:p>
    <w:p w14:paraId="4A4E2230" w14:textId="1A252861" w:rsidR="00266EF1" w:rsidRPr="00944AEA" w:rsidRDefault="000661D9" w:rsidP="0029694B">
      <w:pPr>
        <w:pStyle w:val="3"/>
        <w:tabs>
          <w:tab w:val="clear" w:pos="1276"/>
          <w:tab w:val="num" w:pos="1625"/>
        </w:tabs>
      </w:pPr>
      <w:bookmarkStart w:id="129" w:name="_Toc167783419"/>
      <w:bookmarkStart w:id="130" w:name="_Toc229916373"/>
      <w:bookmarkStart w:id="131" w:name="_Toc229916503"/>
      <w:r>
        <w:t>Информация об участниках дорожного движения</w:t>
      </w:r>
      <w:bookmarkEnd w:id="129"/>
      <w:bookmarkEnd w:id="130"/>
      <w:bookmarkEnd w:id="131"/>
    </w:p>
    <w:p w14:paraId="32826547" w14:textId="77777777" w:rsidR="00266EF1" w:rsidRDefault="00266EF1" w:rsidP="00143F49">
      <w:pPr>
        <w:pStyle w:val="aff2"/>
        <w:numPr>
          <w:ilvl w:val="0"/>
          <w:numId w:val="37"/>
        </w:numPr>
      </w:pPr>
      <w:r>
        <w:rPr>
          <w:b/>
        </w:rPr>
        <w:t>Автомобили</w:t>
      </w:r>
    </w:p>
    <w:p w14:paraId="4F742677" w14:textId="4C91D184" w:rsidR="00266EF1" w:rsidRDefault="00266EF1" w:rsidP="00266EF1">
      <w:pPr>
        <w:pStyle w:val="ad"/>
      </w:pPr>
      <w:r>
        <w:lastRenderedPageBreak/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 (</w:t>
      </w:r>
      <w:r w:rsidR="00E13E3C">
        <w:fldChar w:fldCharType="begin"/>
      </w:r>
      <w:r w:rsidR="00E13E3C">
        <w:instrText xml:space="preserve"> REF _Ref128328213 \h </w:instrText>
      </w:r>
      <w:r w:rsidR="00E13E3C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20</w:t>
      </w:r>
      <w:r w:rsidR="00E13E3C">
        <w:fldChar w:fldCharType="end"/>
      </w:r>
      <w:r w:rsidR="00E13E3C">
        <w:t>).</w:t>
      </w:r>
    </w:p>
    <w:p w14:paraId="74CEF95B" w14:textId="3C6DC10A" w:rsidR="00E13E3C" w:rsidRDefault="00E13E3C" w:rsidP="004C5A6A">
      <w:pPr>
        <w:pStyle w:val="ad"/>
      </w:pPr>
      <w:r>
        <w:t xml:space="preserve">Для задания движения автомобилей создадим </w:t>
      </w:r>
      <w:r w:rsidR="006D321B">
        <w:t xml:space="preserve">5 </w:t>
      </w:r>
      <w:r>
        <w:t>объек</w:t>
      </w:r>
      <w:r w:rsidR="006D321B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 w:rsidR="004C5A6A">
        <w:t xml:space="preserve">»: </w:t>
      </w:r>
      <w:proofErr w:type="spellStart"/>
      <w:r w:rsidR="006D321B" w:rsidRPr="006D321B">
        <w:rPr>
          <w:lang w:val="en-US"/>
        </w:rPr>
        <w:t>carSourceroadaurors</w:t>
      </w:r>
      <w:proofErr w:type="spellEnd"/>
      <w:r w:rsidR="004C5A6A">
        <w:t xml:space="preserve">, </w:t>
      </w:r>
      <w:r w:rsidR="006D321B" w:rsidRPr="006D321B">
        <w:t>carSourceroadaurors</w:t>
      </w:r>
      <w:r w:rsidR="004C5A6A">
        <w:t xml:space="preserve">2, </w:t>
      </w:r>
      <w:r w:rsidR="006D321B">
        <w:t>carSourceroad</w:t>
      </w:r>
      <w:r w:rsidR="00190F47">
        <w:t>1</w:t>
      </w:r>
      <w:r w:rsidR="006D321B">
        <w:t xml:space="preserve">, </w:t>
      </w:r>
      <w:r w:rsidR="006D321B" w:rsidRPr="006D321B">
        <w:t>carSourceroad2</w:t>
      </w:r>
      <w:r w:rsidR="004C5A6A">
        <w:t>,</w:t>
      </w:r>
      <w:r w:rsidRPr="00E13E3C">
        <w:t xml:space="preserve"> </w:t>
      </w:r>
      <w:r>
        <w:rPr>
          <w:lang w:val="en-US"/>
        </w:rPr>
        <w:t>c</w:t>
      </w:r>
      <w:r w:rsidR="006D321B" w:rsidRPr="006D321B">
        <w:t xml:space="preserve"> </w:t>
      </w:r>
      <w:proofErr w:type="spellStart"/>
      <w:r w:rsidR="006D321B" w:rsidRPr="006D321B">
        <w:rPr>
          <w:lang w:val="en-US"/>
        </w:rPr>
        <w:t>carSourceroad</w:t>
      </w:r>
      <w:proofErr w:type="spellEnd"/>
      <w:r w:rsidR="00190F47">
        <w:t>3</w:t>
      </w:r>
      <w:r w:rsidR="00663E18">
        <w:t xml:space="preserve">(так как машины могут появляться в </w:t>
      </w:r>
      <w:r w:rsidR="006D321B">
        <w:t>5</w:t>
      </w:r>
      <w:r w:rsidR="00663E18">
        <w:t xml:space="preserve"> местах)</w:t>
      </w:r>
      <w:r w:rsidR="005E603A" w:rsidRPr="005E603A">
        <w:t>.</w:t>
      </w:r>
    </w:p>
    <w:p w14:paraId="2C0498C1" w14:textId="77777777" w:rsidR="004C5A6A" w:rsidRDefault="004C5A6A" w:rsidP="004C5A6A">
      <w:pPr>
        <w:pStyle w:val="ad"/>
      </w:pPr>
      <w:r>
        <w:t>Во всех 4 блоках в качестве нового автомобиля выбираем агент «</w:t>
      </w:r>
      <w:r>
        <w:rPr>
          <w:lang w:val="en-US"/>
        </w:rPr>
        <w:t>Car</w:t>
      </w:r>
      <w:r>
        <w:t>»</w:t>
      </w:r>
      <w:r w:rsidRPr="005E603A">
        <w:t xml:space="preserve">, </w:t>
      </w:r>
      <w:r>
        <w:t>размеры оставляем по умолчанию.</w:t>
      </w:r>
    </w:p>
    <w:p w14:paraId="5E6B4004" w14:textId="36205B41" w:rsidR="00E13E3C" w:rsidRDefault="00E13E3C" w:rsidP="00E13E3C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64F38528" wp14:editId="460B00DB">
            <wp:extent cx="1326961" cy="902525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20068" t="17299" r="74891" b="76605"/>
                    <a:stretch/>
                  </pic:blipFill>
                  <pic:spPr bwMode="auto">
                    <a:xfrm>
                      <a:off x="0" y="0"/>
                      <a:ext cx="1332185" cy="9060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599CDD" w14:textId="18084D32" w:rsidR="00E13E3C" w:rsidRDefault="00E13E3C" w:rsidP="00E13E3C">
      <w:pPr>
        <w:pStyle w:val="ac"/>
      </w:pPr>
      <w:bookmarkStart w:id="132" w:name="_Ref12832821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20</w:t>
      </w:r>
      <w:r w:rsidR="00A90F38">
        <w:rPr>
          <w:noProof/>
        </w:rPr>
        <w:fldChar w:fldCharType="end"/>
      </w:r>
      <w:bookmarkEnd w:id="132"/>
      <w:r w:rsidRPr="00E13E3C">
        <w:t xml:space="preserve"> – </w:t>
      </w:r>
      <w:r>
        <w:t>Агент «</w:t>
      </w:r>
      <w:r>
        <w:rPr>
          <w:lang w:val="en-US"/>
        </w:rPr>
        <w:t>Car</w:t>
      </w:r>
      <w:r>
        <w:t>»</w:t>
      </w:r>
    </w:p>
    <w:p w14:paraId="2474B709" w14:textId="77777777" w:rsidR="00E13E3C" w:rsidRPr="00E13E3C" w:rsidRDefault="00E13E3C" w:rsidP="00E13E3C">
      <w:pPr>
        <w:pStyle w:val="ad"/>
      </w:pPr>
    </w:p>
    <w:p w14:paraId="68D9C7B6" w14:textId="77777777" w:rsidR="00266EF1" w:rsidRDefault="00266EF1" w:rsidP="00143F49">
      <w:pPr>
        <w:pStyle w:val="aff2"/>
        <w:numPr>
          <w:ilvl w:val="0"/>
          <w:numId w:val="37"/>
        </w:numPr>
      </w:pPr>
      <w:r>
        <w:rPr>
          <w:b/>
        </w:rPr>
        <w:t>Автобусы</w:t>
      </w:r>
    </w:p>
    <w:p w14:paraId="759DABB4" w14:textId="3FB3E02E" w:rsidR="005E603A" w:rsidRDefault="005E603A" w:rsidP="005E603A">
      <w:pPr>
        <w:pStyle w:val="ad"/>
      </w:pPr>
      <w:r>
        <w:t>Для задания внешнего вида автобуса создадим нового агента «</w:t>
      </w:r>
      <w:r>
        <w:rPr>
          <w:lang w:val="en-US"/>
        </w:rPr>
        <w:t>Bus</w:t>
      </w:r>
      <w:r>
        <w:t>», применив к нему стандартную модельку автобуса (</w:t>
      </w:r>
      <w:r w:rsidR="004C5A6A">
        <w:fldChar w:fldCharType="begin"/>
      </w:r>
      <w:r w:rsidR="004C5A6A">
        <w:instrText xml:space="preserve"> REF _Ref128331579 \h </w:instrText>
      </w:r>
      <w:r w:rsidR="004C5A6A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21</w:t>
      </w:r>
      <w:r w:rsidR="004C5A6A">
        <w:fldChar w:fldCharType="end"/>
      </w:r>
      <w:r>
        <w:t>).</w:t>
      </w:r>
    </w:p>
    <w:p w14:paraId="6695D6C2" w14:textId="7AD16C1C" w:rsidR="005E603A" w:rsidRDefault="005E603A" w:rsidP="004C5A6A">
      <w:pPr>
        <w:pStyle w:val="ad"/>
      </w:pPr>
      <w:r>
        <w:t xml:space="preserve">Для задания движения автобусов создадим </w:t>
      </w:r>
      <w:r w:rsidR="00F94CFD">
        <w:t>1 объект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 w:rsidR="004C5A6A">
        <w:t xml:space="preserve">»: </w:t>
      </w:r>
      <w:r>
        <w:rPr>
          <w:lang w:val="en-US"/>
        </w:rPr>
        <w:t>bus</w:t>
      </w:r>
      <w:r>
        <w:t>Source</w:t>
      </w:r>
      <w:r w:rsidR="004C5A6A">
        <w:t xml:space="preserve">, </w:t>
      </w:r>
      <w:r w:rsidR="00663E18">
        <w:t xml:space="preserve">(так как автобусы могут появляться в </w:t>
      </w:r>
      <w:r w:rsidR="00F94CFD">
        <w:t>1 месте</w:t>
      </w:r>
      <w:r w:rsidR="00663E18">
        <w:t>)</w:t>
      </w:r>
      <w:r w:rsidR="004C5A6A">
        <w:t>.</w:t>
      </w:r>
    </w:p>
    <w:p w14:paraId="05F78D3D" w14:textId="350C3255" w:rsidR="004C5A6A" w:rsidRPr="00203DC3" w:rsidRDefault="00356928" w:rsidP="004C5A6A">
      <w:pPr>
        <w:pStyle w:val="ad"/>
      </w:pPr>
      <w:r>
        <w:t xml:space="preserve">В </w:t>
      </w:r>
      <w:r w:rsidR="004C5A6A">
        <w:t>качестве нового автомобиля выбираем агент «</w:t>
      </w:r>
      <w:r w:rsidR="004C5A6A">
        <w:rPr>
          <w:lang w:val="en-US"/>
        </w:rPr>
        <w:t>Bus</w:t>
      </w:r>
      <w:r w:rsidR="004C5A6A">
        <w:t>»</w:t>
      </w:r>
      <w:r w:rsidR="004C5A6A" w:rsidRPr="005E603A">
        <w:t xml:space="preserve">, </w:t>
      </w:r>
      <w:r w:rsidR="004C5A6A">
        <w:t>размеры оставляем по умолчанию.</w:t>
      </w:r>
    </w:p>
    <w:p w14:paraId="1D5CB136" w14:textId="75F39825" w:rsidR="005E603A" w:rsidRDefault="005E603A" w:rsidP="005E603A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1D20B21D" wp14:editId="4434C96D">
            <wp:extent cx="1737995" cy="828675"/>
            <wp:effectExtent l="0" t="0" r="0" b="952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l="16921" t="13674" r="74772" b="79284"/>
                    <a:stretch/>
                  </pic:blipFill>
                  <pic:spPr bwMode="auto">
                    <a:xfrm>
                      <a:off x="0" y="0"/>
                      <a:ext cx="1740509" cy="829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9925B" w14:textId="16AA2AC6" w:rsidR="00157A87" w:rsidRDefault="005E603A" w:rsidP="004C5A6A">
      <w:pPr>
        <w:pStyle w:val="ac"/>
      </w:pPr>
      <w:bookmarkStart w:id="133" w:name="_Ref128331579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21</w:t>
      </w:r>
      <w:r w:rsidR="00A90F38">
        <w:rPr>
          <w:noProof/>
        </w:rPr>
        <w:fldChar w:fldCharType="end"/>
      </w:r>
      <w:bookmarkEnd w:id="133"/>
      <w:r w:rsidRPr="00E13E3C">
        <w:t xml:space="preserve"> – </w:t>
      </w:r>
      <w:r>
        <w:t>Агент «</w:t>
      </w:r>
      <w:r>
        <w:rPr>
          <w:lang w:val="en-US"/>
        </w:rPr>
        <w:t>Bus</w:t>
      </w:r>
      <w:r>
        <w:t>»</w:t>
      </w:r>
    </w:p>
    <w:p w14:paraId="1EAF96DF" w14:textId="50D63D11" w:rsidR="004C5A6A" w:rsidRDefault="004C5A6A" w:rsidP="004C5A6A">
      <w:pPr>
        <w:pStyle w:val="ad"/>
      </w:pPr>
    </w:p>
    <w:p w14:paraId="0A5A3F05" w14:textId="37576F95" w:rsidR="00395868" w:rsidRPr="00395868" w:rsidRDefault="00395868" w:rsidP="00395868">
      <w:pPr>
        <w:pStyle w:val="ad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2D391713" w:rsidR="000661D9" w:rsidRDefault="000661D9" w:rsidP="00143F49">
      <w:pPr>
        <w:pStyle w:val="ad"/>
        <w:numPr>
          <w:ilvl w:val="0"/>
          <w:numId w:val="46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>
        <w:rPr>
          <w:lang w:val="en-US"/>
        </w:rPr>
        <w:t>Bus</w:t>
      </w:r>
      <w:r w:rsidRPr="000661D9">
        <w:t xml:space="preserve"> </w:t>
      </w:r>
      <w:r>
        <w:t>для автомобилей, автобусов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bus</w:t>
      </w:r>
      <w:r w:rsidRPr="00395868">
        <w:t>_2.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>). Тем самым определили размеры и внешний вид ТС</w:t>
      </w:r>
      <w:r w:rsidRPr="000661D9">
        <w:t>;</w:t>
      </w:r>
    </w:p>
    <w:p w14:paraId="4CBCE8A2" w14:textId="074B736C" w:rsidR="000661D9" w:rsidRDefault="00D872C4" w:rsidP="00143F49">
      <w:pPr>
        <w:pStyle w:val="ad"/>
        <w:numPr>
          <w:ilvl w:val="0"/>
          <w:numId w:val="46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747042F3" w:rsidR="000661D9" w:rsidRPr="00190F47" w:rsidRDefault="000661D9" w:rsidP="00143F49">
      <w:pPr>
        <w:pStyle w:val="ad"/>
        <w:numPr>
          <w:ilvl w:val="1"/>
          <w:numId w:val="46"/>
        </w:numPr>
        <w:rPr>
          <w:lang w:val="en-US"/>
        </w:rPr>
      </w:pPr>
      <w:r>
        <w:lastRenderedPageBreak/>
        <w:t>ТС</w:t>
      </w:r>
      <w:r w:rsidRPr="00190F47">
        <w:rPr>
          <w:lang w:val="en-US"/>
        </w:rPr>
        <w:t xml:space="preserve"> </w:t>
      </w:r>
      <w:r w:rsidR="00D872C4" w:rsidRPr="00190F47">
        <w:rPr>
          <w:lang w:val="en-US"/>
        </w:rPr>
        <w:t>(</w:t>
      </w:r>
      <w:r w:rsidR="00D872C4">
        <w:t>автомобилей</w:t>
      </w:r>
      <w:r w:rsidRPr="00190F47">
        <w:rPr>
          <w:lang w:val="en-US"/>
        </w:rPr>
        <w:t>/</w:t>
      </w:r>
      <w:r w:rsidR="00D872C4">
        <w:t>автобусов</w:t>
      </w:r>
      <w:r w:rsidRPr="00190F47">
        <w:rPr>
          <w:lang w:val="en-US"/>
        </w:rPr>
        <w:t xml:space="preserve">)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блоках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carSourceroadaurors</w:t>
      </w:r>
      <w:proofErr w:type="spellEnd"/>
      <w:r w:rsidR="00726838" w:rsidRPr="00190F47">
        <w:rPr>
          <w:lang w:val="en-US"/>
        </w:rPr>
        <w:t xml:space="preserve">, carSourceroadaurors2, </w:t>
      </w:r>
      <w:proofErr w:type="spellStart"/>
      <w:r w:rsidR="00726838" w:rsidRPr="00190F47">
        <w:rPr>
          <w:lang w:val="en-US"/>
        </w:rPr>
        <w:t>carSourceroad</w:t>
      </w:r>
      <w:r w:rsidR="00190F47">
        <w:rPr>
          <w:lang w:val="en-US"/>
        </w:rPr>
        <w:t>OP</w:t>
      </w:r>
      <w:proofErr w:type="spellEnd"/>
      <w:r w:rsidR="00726838" w:rsidRPr="00190F47">
        <w:rPr>
          <w:lang w:val="en-US"/>
        </w:rPr>
        <w:t>, carSourceroad</w:t>
      </w:r>
      <w:r w:rsidR="00190F47">
        <w:rPr>
          <w:lang w:val="en-US"/>
        </w:rPr>
        <w:t>OP</w:t>
      </w:r>
      <w:r w:rsidR="00726838" w:rsidRPr="00190F47">
        <w:rPr>
          <w:lang w:val="en-US"/>
        </w:rPr>
        <w:t xml:space="preserve">2, </w:t>
      </w:r>
      <w:r w:rsidR="00726838">
        <w:rPr>
          <w:lang w:val="en-US"/>
        </w:rPr>
        <w:t>c</w:t>
      </w:r>
      <w:r w:rsidR="00726838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carSourceroad</w:t>
      </w:r>
      <w:r w:rsidR="00190F47">
        <w:rPr>
          <w:lang w:val="en-US"/>
        </w:rPr>
        <w:t>G</w:t>
      </w:r>
      <w:proofErr w:type="spellEnd"/>
      <w:r w:rsidR="00D872C4" w:rsidRPr="00190F47">
        <w:rPr>
          <w:lang w:val="en-US"/>
        </w:rPr>
        <w:t xml:space="preserve">, </w:t>
      </w:r>
      <w:proofErr w:type="spellStart"/>
      <w:r w:rsidR="00D872C4">
        <w:rPr>
          <w:lang w:val="en-US"/>
        </w:rPr>
        <w:t>bus</w:t>
      </w:r>
      <w:r w:rsidR="00D872C4" w:rsidRPr="00196D47">
        <w:rPr>
          <w:lang w:val="en-US"/>
        </w:rPr>
        <w:t>Source</w:t>
      </w:r>
      <w:proofErr w:type="spellEnd"/>
      <w:r w:rsidR="00D872C4" w:rsidRPr="00190F47">
        <w:rPr>
          <w:lang w:val="en-US"/>
        </w:rPr>
        <w:t>:</w:t>
      </w:r>
    </w:p>
    <w:p w14:paraId="47F017A4" w14:textId="0C2A30D3" w:rsidR="000661D9" w:rsidRDefault="00D872C4" w:rsidP="00143F49">
      <w:pPr>
        <w:pStyle w:val="aff2"/>
        <w:numPr>
          <w:ilvl w:val="0"/>
          <w:numId w:val="47"/>
        </w:numPr>
        <w:tabs>
          <w:tab w:val="clear" w:pos="720"/>
          <w:tab w:val="num" w:pos="1778"/>
        </w:tabs>
        <w:ind w:left="1778"/>
      </w:pPr>
      <w:r>
        <w:t>длина: для автомобилей и автобусов во всех блоках – 5 м</w:t>
      </w:r>
      <w:r w:rsidRPr="00D872C4">
        <w:t>;</w:t>
      </w:r>
    </w:p>
    <w:p w14:paraId="493EAF78" w14:textId="77777777" w:rsidR="00D872C4" w:rsidRPr="00421290" w:rsidRDefault="00D872C4" w:rsidP="00143F49">
      <w:pPr>
        <w:pStyle w:val="aff2"/>
        <w:numPr>
          <w:ilvl w:val="0"/>
          <w:numId w:val="47"/>
        </w:numPr>
        <w:tabs>
          <w:tab w:val="clear" w:pos="720"/>
          <w:tab w:val="num" w:pos="1778"/>
        </w:tabs>
        <w:ind w:left="1778"/>
      </w:pPr>
      <w:r>
        <w:t>наиболее вероятная скорость: для автомобилей и автобусов во всех блоках – 60 км</w:t>
      </w:r>
      <w:r w:rsidRPr="00FB44D8">
        <w:t>/</w:t>
      </w:r>
      <w:r>
        <w:t>ч</w:t>
      </w:r>
      <w:r w:rsidRPr="00196D47">
        <w:t>;</w:t>
      </w:r>
    </w:p>
    <w:p w14:paraId="04DE68A9" w14:textId="77777777" w:rsidR="00D872C4" w:rsidRPr="00421290" w:rsidRDefault="00D872C4" w:rsidP="00143F49">
      <w:pPr>
        <w:pStyle w:val="aff2"/>
        <w:numPr>
          <w:ilvl w:val="0"/>
          <w:numId w:val="47"/>
        </w:numPr>
        <w:tabs>
          <w:tab w:val="clear" w:pos="720"/>
          <w:tab w:val="num" w:pos="1778"/>
        </w:tabs>
        <w:ind w:left="1778"/>
      </w:pPr>
      <w:r>
        <w:t>начальная скорость: для автомобилей и автобусов во всех блоках – 60 км/ч</w:t>
      </w:r>
      <w:r w:rsidRPr="00196D47">
        <w:t>;</w:t>
      </w:r>
    </w:p>
    <w:p w14:paraId="6361DB9B" w14:textId="77777777" w:rsidR="00D872C4" w:rsidRPr="00421290" w:rsidRDefault="00D872C4" w:rsidP="00143F49">
      <w:pPr>
        <w:pStyle w:val="aff2"/>
        <w:numPr>
          <w:ilvl w:val="0"/>
          <w:numId w:val="47"/>
        </w:numPr>
        <w:tabs>
          <w:tab w:val="clear" w:pos="720"/>
          <w:tab w:val="num" w:pos="1778"/>
        </w:tabs>
        <w:ind w:left="1778"/>
      </w:pPr>
      <w:r>
        <w:t xml:space="preserve">максимальное ускорение: для автомобилей и автобусов во всех блоках – </w:t>
      </w:r>
      <w:proofErr w:type="gramStart"/>
      <w:r w:rsidRPr="00FB44D8">
        <w:t xml:space="preserve">1.8 </w:t>
      </w:r>
      <w:r>
        <w:t xml:space="preserve"> м</w:t>
      </w:r>
      <w:proofErr w:type="gramEnd"/>
      <w:r w:rsidRPr="00FB44D8">
        <w:t>/</w:t>
      </w:r>
      <w:r>
        <w:t>с</w:t>
      </w:r>
      <w:r w:rsidRPr="00FB44D8">
        <w:rPr>
          <w:vertAlign w:val="superscript"/>
        </w:rPr>
        <w:t>2</w:t>
      </w:r>
      <w:r w:rsidRPr="00196D47">
        <w:t>;</w:t>
      </w:r>
    </w:p>
    <w:p w14:paraId="4E49BEDC" w14:textId="7DD820FA" w:rsidR="000661D9" w:rsidRPr="004C5A6A" w:rsidRDefault="00D872C4" w:rsidP="00143F49">
      <w:pPr>
        <w:pStyle w:val="aff2"/>
        <w:numPr>
          <w:ilvl w:val="0"/>
          <w:numId w:val="47"/>
        </w:numPr>
        <w:tabs>
          <w:tab w:val="clear" w:pos="720"/>
          <w:tab w:val="num" w:pos="1778"/>
        </w:tabs>
        <w:ind w:left="1778"/>
      </w:pPr>
      <w:r>
        <w:t>максимальное торможение: для автомобилей и автобусов во всех блоках – 4.2 м</w:t>
      </w:r>
      <w:r w:rsidRPr="00FB44D8">
        <w:t>/</w:t>
      </w:r>
      <w:r>
        <w:t>с</w:t>
      </w:r>
      <w:r w:rsidRPr="00FB44D8">
        <w:rPr>
          <w:vertAlign w:val="superscript"/>
        </w:rPr>
        <w:t>2</w:t>
      </w:r>
      <w:r>
        <w:t>.</w:t>
      </w:r>
    </w:p>
    <w:p w14:paraId="3682C270" w14:textId="4057CC69" w:rsidR="00186638" w:rsidRPr="00186638" w:rsidRDefault="00266EF1" w:rsidP="00186638">
      <w:pPr>
        <w:pStyle w:val="3"/>
        <w:tabs>
          <w:tab w:val="clear" w:pos="1276"/>
          <w:tab w:val="num" w:pos="1625"/>
        </w:tabs>
      </w:pPr>
      <w:bookmarkStart w:id="134" w:name="_Toc167783420"/>
      <w:bookmarkStart w:id="135" w:name="_Toc229916374"/>
      <w:bookmarkStart w:id="136" w:name="_Toc229916504"/>
      <w:r w:rsidRPr="00944AEA">
        <w:t xml:space="preserve">Информация о </w:t>
      </w:r>
      <w:r>
        <w:t>светофоре (режим работы)</w:t>
      </w:r>
      <w:bookmarkEnd w:id="134"/>
      <w:bookmarkEnd w:id="135"/>
      <w:bookmarkEnd w:id="136"/>
    </w:p>
    <w:p w14:paraId="6C0954A5" w14:textId="77777777" w:rsidR="00186638" w:rsidRPr="00D117F7" w:rsidRDefault="00186638" w:rsidP="00186638">
      <w:pPr>
        <w:pStyle w:val="aff5"/>
      </w:pPr>
      <w:r>
        <w:rPr>
          <w:lang w:eastAsia="en-US"/>
        </w:rPr>
        <w:t>Светофор –</w:t>
      </w:r>
      <w:r>
        <w:t xml:space="preserve"> Устройство</w:t>
      </w:r>
      <w:r w:rsidRPr="00CD44EC">
        <w:t xml:space="preserve"> с красными, зелёными и жёлтыми </w:t>
      </w:r>
      <w:r>
        <w:t>световыми сигналами</w:t>
      </w:r>
      <w:r w:rsidRPr="00CD44EC">
        <w:t xml:space="preserve"> для регулирова</w:t>
      </w:r>
      <w:r>
        <w:t>ния движения на улицах, дорогах</w:t>
      </w:r>
      <w:r w:rsidRPr="00FC4581">
        <w:t>.</w:t>
      </w:r>
    </w:p>
    <w:p w14:paraId="3D0127D1" w14:textId="77777777" w:rsidR="00186638" w:rsidRDefault="00186638" w:rsidP="00186638">
      <w:pPr>
        <w:pStyle w:val="aff5"/>
        <w:rPr>
          <w:lang w:eastAsia="en-US"/>
        </w:rPr>
      </w:pPr>
      <w:r>
        <w:rPr>
          <w:lang w:eastAsia="en-US"/>
        </w:rPr>
        <w:t>Светофор характеризуется следующими свойствами:</w:t>
      </w:r>
    </w:p>
    <w:p w14:paraId="706149BA" w14:textId="77777777" w:rsidR="00186638" w:rsidRDefault="00186638" w:rsidP="00143F49">
      <w:pPr>
        <w:pStyle w:val="aff5"/>
        <w:numPr>
          <w:ilvl w:val="0"/>
          <w:numId w:val="50"/>
        </w:numPr>
        <w:rPr>
          <w:lang w:eastAsia="en-US"/>
        </w:rPr>
      </w:pPr>
      <w:r>
        <w:rPr>
          <w:lang w:eastAsia="en-US"/>
        </w:rPr>
        <w:t>Цвет сигнала светофора</w:t>
      </w:r>
      <w:r>
        <w:rPr>
          <w:lang w:val="en-US" w:eastAsia="en-US"/>
        </w:rPr>
        <w:t>;</w:t>
      </w:r>
    </w:p>
    <w:p w14:paraId="5F564560" w14:textId="77777777" w:rsidR="00186638" w:rsidRDefault="00186638" w:rsidP="00143F49">
      <w:pPr>
        <w:pStyle w:val="aff5"/>
        <w:numPr>
          <w:ilvl w:val="0"/>
          <w:numId w:val="50"/>
        </w:numPr>
        <w:rPr>
          <w:lang w:eastAsia="en-US"/>
        </w:rPr>
      </w:pPr>
      <w:r>
        <w:rPr>
          <w:lang w:eastAsia="en-US"/>
        </w:rPr>
        <w:t>Длительность сигнала</w:t>
      </w:r>
      <w:r>
        <w:rPr>
          <w:lang w:val="en-US" w:eastAsia="en-US"/>
        </w:rPr>
        <w:t>;</w:t>
      </w:r>
    </w:p>
    <w:p w14:paraId="0BB067CB" w14:textId="77777777" w:rsidR="00186638" w:rsidRDefault="00186638" w:rsidP="00143F49">
      <w:pPr>
        <w:pStyle w:val="aff5"/>
        <w:numPr>
          <w:ilvl w:val="0"/>
          <w:numId w:val="50"/>
        </w:numPr>
        <w:rPr>
          <w:lang w:eastAsia="en-US"/>
        </w:rPr>
      </w:pPr>
      <w:r>
        <w:rPr>
          <w:lang w:eastAsia="en-US"/>
        </w:rPr>
        <w:t>Последовательность сигналов</w:t>
      </w:r>
      <w:r w:rsidRPr="00685332">
        <w:rPr>
          <w:lang w:eastAsia="en-US"/>
        </w:rPr>
        <w:t>;</w:t>
      </w:r>
    </w:p>
    <w:p w14:paraId="098A8A27" w14:textId="34117928" w:rsidR="00186638" w:rsidRDefault="00186638" w:rsidP="00186638">
      <w:pPr>
        <w:pStyle w:val="aff5"/>
        <w:rPr>
          <w:lang w:eastAsia="en-US"/>
        </w:rPr>
      </w:pPr>
      <w:r w:rsidRPr="00060248">
        <w:rPr>
          <w:lang w:eastAsia="en-US"/>
        </w:rPr>
        <w:t xml:space="preserve">В </w:t>
      </w:r>
      <w:proofErr w:type="spellStart"/>
      <w:r w:rsidRPr="00060248">
        <w:rPr>
          <w:lang w:eastAsia="en-US"/>
        </w:rPr>
        <w:t>AnyLogic</w:t>
      </w:r>
      <w:proofErr w:type="spellEnd"/>
      <w:r w:rsidRPr="00060248">
        <w:rPr>
          <w:lang w:eastAsia="en-US"/>
        </w:rPr>
        <w:t xml:space="preserve"> для графического представления </w:t>
      </w:r>
      <w:r>
        <w:rPr>
          <w:lang w:eastAsia="en-US"/>
        </w:rPr>
        <w:t>светофоров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объект «</w:t>
      </w:r>
      <w:r>
        <w:rPr>
          <w:lang w:val="en-US" w:eastAsia="en-US"/>
        </w:rPr>
        <w:t>Traffic</w:t>
      </w:r>
      <w:r w:rsidRPr="000D61BC">
        <w:rPr>
          <w:lang w:eastAsia="en-US"/>
        </w:rPr>
        <w:t xml:space="preserve"> </w:t>
      </w:r>
      <w:r>
        <w:rPr>
          <w:lang w:val="en-US" w:eastAsia="en-US"/>
        </w:rPr>
        <w:t>Light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 xml:space="preserve"> </w:t>
      </w:r>
      <w:r w:rsidRPr="008A7B33"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_Ref166061348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22</w:t>
      </w:r>
      <w:r>
        <w:rPr>
          <w:lang w:eastAsia="en-US"/>
        </w:rPr>
        <w:fldChar w:fldCharType="end"/>
      </w:r>
      <w:r>
        <w:rPr>
          <w:lang w:eastAsia="en-US"/>
        </w:rPr>
        <w:t xml:space="preserve">), который генерирует </w:t>
      </w:r>
      <w:proofErr w:type="gramStart"/>
      <w:r>
        <w:rPr>
          <w:lang w:eastAsia="en-US"/>
        </w:rPr>
        <w:t>объект</w:t>
      </w:r>
      <w:proofErr w:type="gramEnd"/>
      <w:r>
        <w:rPr>
          <w:lang w:eastAsia="en-US"/>
        </w:rPr>
        <w:t xml:space="preserve"> выполняющий функции светофора и обладает следующими свойствами:</w:t>
      </w:r>
    </w:p>
    <w:p w14:paraId="22E29E83" w14:textId="77777777" w:rsidR="00186638" w:rsidRDefault="00186638" w:rsidP="00143F49">
      <w:pPr>
        <w:pStyle w:val="aff5"/>
        <w:numPr>
          <w:ilvl w:val="0"/>
          <w:numId w:val="49"/>
        </w:numPr>
      </w:pPr>
      <w:r>
        <w:t xml:space="preserve">Для ввода названия у этого объекта есть свойство «Имя». </w:t>
      </w:r>
    </w:p>
    <w:p w14:paraId="6AE7BEBC" w14:textId="77777777" w:rsidR="00186638" w:rsidRDefault="00186638" w:rsidP="00143F49">
      <w:pPr>
        <w:pStyle w:val="aff5"/>
        <w:numPr>
          <w:ilvl w:val="0"/>
          <w:numId w:val="49"/>
        </w:numPr>
      </w:pPr>
      <w:r>
        <w:t xml:space="preserve">Месторасположение светофора осуществляется вручную, перетаскиванием объекта с помощью мышки. </w:t>
      </w:r>
    </w:p>
    <w:p w14:paraId="578D2682" w14:textId="77777777" w:rsidR="00186638" w:rsidRDefault="00186638" w:rsidP="00143F49">
      <w:pPr>
        <w:pStyle w:val="aff5"/>
        <w:numPr>
          <w:ilvl w:val="0"/>
          <w:numId w:val="49"/>
        </w:numPr>
      </w:pPr>
      <w:r>
        <w:t>При помощи нажатия мышки цвет сигнала в таблице «Фазы», можно изменять его цвет на зеленый или красный.</w:t>
      </w:r>
    </w:p>
    <w:p w14:paraId="5D0B3EF0" w14:textId="77777777" w:rsidR="00186638" w:rsidRDefault="00186638" w:rsidP="00143F49">
      <w:pPr>
        <w:pStyle w:val="aff5"/>
        <w:numPr>
          <w:ilvl w:val="0"/>
          <w:numId w:val="49"/>
        </w:numPr>
      </w:pPr>
      <w:r>
        <w:t>Длительность сигналов можно задать в столбце «Длительность».</w:t>
      </w:r>
    </w:p>
    <w:p w14:paraId="78380A33" w14:textId="0F3E9E65" w:rsidR="00186638" w:rsidRDefault="00186638" w:rsidP="00186638">
      <w:pPr>
        <w:pStyle w:val="ad"/>
      </w:pPr>
      <w:r>
        <w:lastRenderedPageBreak/>
        <w:t>Порядок сигналов меняется при помощи кнопок «Переместить влево» и «Переместить вправо».</w:t>
      </w:r>
    </w:p>
    <w:p w14:paraId="39D09E22" w14:textId="77777777" w:rsidR="00186638" w:rsidRDefault="00186638" w:rsidP="00186638">
      <w:pPr>
        <w:pStyle w:val="ac"/>
      </w:pPr>
      <w:r>
        <w:rPr>
          <w:noProof/>
        </w:rPr>
        <w:drawing>
          <wp:inline distT="0" distB="0" distL="0" distR="0" wp14:anchorId="6A8383E1" wp14:editId="240C660A">
            <wp:extent cx="4387120" cy="4920135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88513" cy="492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3AB2" w14:textId="4446345D" w:rsidR="00186638" w:rsidRDefault="00186638" w:rsidP="00186638">
      <w:pPr>
        <w:pStyle w:val="ac"/>
        <w:rPr>
          <w:color w:val="000000"/>
        </w:rPr>
      </w:pPr>
      <w:bookmarkStart w:id="137" w:name="_Ref16606134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22</w:t>
      </w:r>
      <w:r w:rsidR="00A90F38">
        <w:rPr>
          <w:noProof/>
        </w:rPr>
        <w:fldChar w:fldCharType="end"/>
      </w:r>
      <w:bookmarkEnd w:id="137"/>
      <w:r>
        <w:t xml:space="preserve"> </w:t>
      </w:r>
      <w:r w:rsidRPr="001649D5">
        <w:rPr>
          <w:color w:val="000000"/>
        </w:rPr>
        <w:t xml:space="preserve">– </w:t>
      </w:r>
      <w:r>
        <w:rPr>
          <w:color w:val="000000"/>
        </w:rPr>
        <w:t>Объект «</w:t>
      </w:r>
      <w:r w:rsidRPr="00190F47">
        <w:rPr>
          <w:color w:val="000000"/>
          <w:highlight w:val="yellow"/>
          <w:lang w:val="en-US"/>
        </w:rPr>
        <w:t>Traffic</w:t>
      </w:r>
      <w:r w:rsidRPr="00190F47">
        <w:rPr>
          <w:color w:val="000000"/>
          <w:highlight w:val="yellow"/>
        </w:rPr>
        <w:t xml:space="preserve"> </w:t>
      </w:r>
      <w:r w:rsidRPr="00190F47">
        <w:rPr>
          <w:color w:val="000000"/>
          <w:highlight w:val="yellow"/>
          <w:lang w:val="en-US"/>
        </w:rPr>
        <w:t>Light</w:t>
      </w:r>
      <w:r w:rsidRPr="00190F47">
        <w:rPr>
          <w:color w:val="000000"/>
          <w:highlight w:val="yellow"/>
        </w:rPr>
        <w:t>»</w:t>
      </w:r>
    </w:p>
    <w:p w14:paraId="154613D5" w14:textId="77777777" w:rsidR="00186638" w:rsidRPr="00186638" w:rsidRDefault="00186638" w:rsidP="00186638">
      <w:pPr>
        <w:pStyle w:val="ad"/>
      </w:pPr>
    </w:p>
    <w:p w14:paraId="53FC44E8" w14:textId="729C4996" w:rsidR="00266EF1" w:rsidRPr="003970A3" w:rsidRDefault="003A1224" w:rsidP="00266EF1">
      <w:pPr>
        <w:pStyle w:val="ad"/>
      </w:pPr>
      <w:r>
        <w:t xml:space="preserve">Добавим </w:t>
      </w:r>
      <w:r w:rsidR="00357C6B" w:rsidRPr="00357C6B">
        <w:t xml:space="preserve">2 </w:t>
      </w:r>
      <w:r w:rsidR="00266EF1">
        <w:t>элемент</w:t>
      </w:r>
      <w:r w:rsidR="00186638" w:rsidRPr="00186638">
        <w:t>а</w:t>
      </w:r>
      <w:r w:rsidR="00266EF1">
        <w:t xml:space="preserve"> «</w:t>
      </w:r>
      <w:r w:rsidR="00266EF1">
        <w:rPr>
          <w:lang w:val="en-US"/>
        </w:rPr>
        <w:t>Traffic</w:t>
      </w:r>
      <w:r w:rsidR="00266EF1" w:rsidRPr="003970A3">
        <w:t xml:space="preserve"> </w:t>
      </w:r>
      <w:r w:rsidR="00266EF1">
        <w:rPr>
          <w:lang w:val="en-US"/>
        </w:rPr>
        <w:t>Light</w:t>
      </w:r>
      <w:r w:rsidR="00266EF1">
        <w:t>»</w:t>
      </w:r>
      <w:r>
        <w:t xml:space="preserve">, так как у нас </w:t>
      </w:r>
      <w:r w:rsidR="00357C6B" w:rsidRPr="00357C6B">
        <w:t>2</w:t>
      </w:r>
      <w:r w:rsidR="00357C6B">
        <w:t xml:space="preserve"> перекрёстка</w:t>
      </w:r>
      <w:r w:rsidR="00266EF1" w:rsidRPr="003970A3">
        <w:t xml:space="preserve">. </w:t>
      </w:r>
      <w:r>
        <w:t>Настроим в соответствии с</w:t>
      </w:r>
      <w:r w:rsidR="00BA5C61">
        <w:t xml:space="preserve"> требуемым режимом работы</w:t>
      </w:r>
      <w:r>
        <w:t xml:space="preserve"> </w:t>
      </w:r>
      <w:r w:rsidR="00BA5C61">
        <w:t>(</w:t>
      </w:r>
      <w:r>
        <w:fldChar w:fldCharType="begin"/>
      </w:r>
      <w:r>
        <w:instrText xml:space="preserve"> REF _Ref128329418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23</w:t>
      </w:r>
      <w:r>
        <w:fldChar w:fldCharType="end"/>
      </w:r>
      <w:r w:rsidR="00BA5C61">
        <w:t>)</w:t>
      </w:r>
      <w:r>
        <w:t xml:space="preserve">. Для стоп-линий по улице </w:t>
      </w:r>
      <w:r w:rsidR="00190F47">
        <w:t>Галле</w:t>
      </w:r>
      <w:r w:rsidR="00357C6B">
        <w:t xml:space="preserve"> зелёный сигнал длится 2</w:t>
      </w:r>
      <w:r>
        <w:t>0</w:t>
      </w:r>
      <w:r w:rsidR="00357C6B">
        <w:t xml:space="preserve"> </w:t>
      </w:r>
      <w:r>
        <w:t xml:space="preserve">с, красный </w:t>
      </w:r>
      <w:r w:rsidR="00357C6B">
        <w:t xml:space="preserve">25 </w:t>
      </w:r>
      <w:r>
        <w:t xml:space="preserve">с, так как данная дорога меньше. Для стоп-линий по улице </w:t>
      </w:r>
      <w:r w:rsidR="00357C6B">
        <w:t>Перовской зелёный сигнал 25 с, красный 2</w:t>
      </w:r>
      <w:r>
        <w:t>0</w:t>
      </w:r>
      <w:r w:rsidR="00357C6B">
        <w:t xml:space="preserve"> </w:t>
      </w:r>
      <w:r>
        <w:t>с. Добавим также жёлтый свет длительностью 3с.</w:t>
      </w:r>
    </w:p>
    <w:p w14:paraId="0FEC5C77" w14:textId="0F937101" w:rsidR="00266EF1" w:rsidRDefault="00357C6B" w:rsidP="00266EF1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62FB4C" wp14:editId="41D8F0F6">
            <wp:extent cx="6191885" cy="2578735"/>
            <wp:effectExtent l="0" t="0" r="0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EF15" w14:textId="5F81E2E6" w:rsidR="00266EF1" w:rsidRDefault="00266EF1" w:rsidP="00266EF1">
      <w:pPr>
        <w:pStyle w:val="ac"/>
      </w:pPr>
      <w:bookmarkStart w:id="138" w:name="_Ref12832941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23</w:t>
      </w:r>
      <w:r w:rsidR="00A90F38">
        <w:rPr>
          <w:noProof/>
        </w:rPr>
        <w:fldChar w:fldCharType="end"/>
      </w:r>
      <w:bookmarkEnd w:id="138"/>
      <w:r w:rsidR="003A1224">
        <w:t xml:space="preserve"> – Режим </w:t>
      </w:r>
      <w:r w:rsidR="003A1224" w:rsidRPr="00190F47">
        <w:rPr>
          <w:highlight w:val="yellow"/>
        </w:rPr>
        <w:t>работы светофора</w:t>
      </w:r>
      <w:r w:rsidR="00203DC3" w:rsidRPr="00190F47">
        <w:rPr>
          <w:highlight w:val="yellow"/>
        </w:rPr>
        <w:t xml:space="preserve"> «trafficLight1»</w:t>
      </w:r>
    </w:p>
    <w:p w14:paraId="4AAA7F28" w14:textId="38733691" w:rsidR="003A1224" w:rsidRDefault="003A1224" w:rsidP="003A1224">
      <w:pPr>
        <w:pStyle w:val="ad"/>
      </w:pPr>
    </w:p>
    <w:p w14:paraId="37013763" w14:textId="7A860A0A" w:rsidR="00203DC3" w:rsidRDefault="00203DC3" w:rsidP="003A1224">
      <w:pPr>
        <w:pStyle w:val="ad"/>
      </w:pPr>
      <w:r>
        <w:t xml:space="preserve">Рассмотрим второй перекресток. Для стоп-линий по улице Перовской зелёный сигнал длится 30 с, красный 35 с, так как данная дорога меньше. Для стоп-линий по улице </w:t>
      </w:r>
      <w:r w:rsidR="00190F47">
        <w:t>Зорге</w:t>
      </w:r>
      <w:r>
        <w:t xml:space="preserve"> зелёный сигнал 35 с, красный 30 с. Добавим также жёлтый свет длительностью 3с (</w:t>
      </w:r>
      <w:r w:rsidR="00E7585B">
        <w:fldChar w:fldCharType="begin"/>
      </w:r>
      <w:r w:rsidR="00E7585B">
        <w:instrText xml:space="preserve"> REF _Ref167784955 \h </w:instrText>
      </w:r>
      <w:r w:rsidR="00E7585B">
        <w:fldChar w:fldCharType="separate"/>
      </w:r>
      <w:r w:rsidR="00E7585B">
        <w:t xml:space="preserve">Рисунок </w:t>
      </w:r>
      <w:r w:rsidR="00E7585B">
        <w:rPr>
          <w:noProof/>
        </w:rPr>
        <w:t>4</w:t>
      </w:r>
      <w:r w:rsidR="00E7585B">
        <w:t>.</w:t>
      </w:r>
      <w:r w:rsidR="00E7585B">
        <w:rPr>
          <w:noProof/>
        </w:rPr>
        <w:t>24</w:t>
      </w:r>
      <w:r w:rsidR="00E7585B">
        <w:fldChar w:fldCharType="end"/>
      </w:r>
      <w:r>
        <w:t>).</w:t>
      </w:r>
    </w:p>
    <w:p w14:paraId="5678EC87" w14:textId="4991B8FE" w:rsidR="00203DC3" w:rsidRDefault="00203DC3" w:rsidP="00203DC3">
      <w:pPr>
        <w:pStyle w:val="ac"/>
      </w:pPr>
      <w:bookmarkStart w:id="139" w:name="_Ref167784955"/>
      <w:r>
        <w:rPr>
          <w:noProof/>
        </w:rPr>
        <w:drawing>
          <wp:inline distT="0" distB="0" distL="0" distR="0" wp14:anchorId="1C8D7FDD" wp14:editId="5B14B38E">
            <wp:extent cx="6191885" cy="2432685"/>
            <wp:effectExtent l="0" t="0" r="0" b="5715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24</w:t>
      </w:r>
      <w:r w:rsidR="00A90F38">
        <w:rPr>
          <w:noProof/>
        </w:rPr>
        <w:fldChar w:fldCharType="end"/>
      </w:r>
      <w:bookmarkEnd w:id="139"/>
      <w:r>
        <w:t xml:space="preserve"> – Режим работы светофора «</w:t>
      </w:r>
      <w:proofErr w:type="spellStart"/>
      <w:r w:rsidRPr="00203DC3">
        <w:t>trafficLight</w:t>
      </w:r>
      <w:proofErr w:type="spellEnd"/>
      <w:r>
        <w:t>»</w:t>
      </w:r>
    </w:p>
    <w:p w14:paraId="3BEAEE53" w14:textId="77777777" w:rsidR="00203DC3" w:rsidRPr="00203DC3" w:rsidRDefault="00203DC3" w:rsidP="00203DC3">
      <w:pPr>
        <w:pStyle w:val="ad"/>
      </w:pPr>
    </w:p>
    <w:p w14:paraId="5CD7A383" w14:textId="223F53EC" w:rsidR="00814961" w:rsidRPr="00201906" w:rsidRDefault="00814961" w:rsidP="00814961">
      <w:pPr>
        <w:pStyle w:val="ad"/>
        <w:rPr>
          <w:u w:val="single"/>
        </w:rPr>
      </w:pPr>
      <w:r>
        <w:rPr>
          <w:u w:val="single"/>
        </w:rPr>
        <w:t>Укрупнё</w:t>
      </w:r>
      <w:r w:rsidRPr="00201906">
        <w:rPr>
          <w:u w:val="single"/>
        </w:rPr>
        <w:t>нный алгоритм:</w:t>
      </w:r>
    </w:p>
    <w:p w14:paraId="57A8B98C" w14:textId="582E6561" w:rsidR="00814961" w:rsidRPr="00FA5431" w:rsidRDefault="00C37AA6" w:rsidP="00380798">
      <w:pPr>
        <w:pStyle w:val="ad"/>
      </w:pPr>
      <w:r>
        <w:t>Создали</w:t>
      </w:r>
      <w:r w:rsidR="00814961" w:rsidRPr="00FA5431">
        <w:t xml:space="preserve"> </w:t>
      </w:r>
      <w:r w:rsidR="00814961">
        <w:t>объект</w:t>
      </w:r>
      <w:r w:rsidR="00814961" w:rsidRPr="00FA5431">
        <w:t xml:space="preserve"> «</w:t>
      </w:r>
      <w:r w:rsidR="00814961">
        <w:rPr>
          <w:lang w:val="en-US"/>
        </w:rPr>
        <w:t>Traffic</w:t>
      </w:r>
      <w:r w:rsidR="00814961" w:rsidRPr="00FA5431">
        <w:t xml:space="preserve"> </w:t>
      </w:r>
      <w:r w:rsidR="00814961">
        <w:rPr>
          <w:lang w:val="en-US"/>
        </w:rPr>
        <w:t>Light</w:t>
      </w:r>
      <w:r w:rsidR="00814961" w:rsidRPr="00FA5431">
        <w:t xml:space="preserve">» </w:t>
      </w:r>
      <w:proofErr w:type="spellStart"/>
      <w:r w:rsidR="00380798">
        <w:rPr>
          <w:lang w:val="en-US"/>
        </w:rPr>
        <w:t>trafficLight</w:t>
      </w:r>
      <w:proofErr w:type="spellEnd"/>
      <w:r w:rsidR="00203DC3" w:rsidRPr="00FA5431">
        <w:t xml:space="preserve">, </w:t>
      </w:r>
      <w:proofErr w:type="spellStart"/>
      <w:r w:rsidR="00203DC3">
        <w:rPr>
          <w:lang w:val="en-US"/>
        </w:rPr>
        <w:t>trafficLight</w:t>
      </w:r>
      <w:proofErr w:type="spellEnd"/>
      <w:r w:rsidR="00203DC3" w:rsidRPr="00FA5431">
        <w:t>1</w:t>
      </w:r>
      <w:r w:rsidR="00380798" w:rsidRPr="00FA5431">
        <w:t xml:space="preserve"> </w:t>
      </w:r>
      <w:r w:rsidR="00380798" w:rsidRPr="00AF0E4C">
        <w:t>и</w:t>
      </w:r>
      <w:r w:rsidR="00380798" w:rsidRPr="00FA5431">
        <w:t xml:space="preserve"> </w:t>
      </w:r>
      <w:r w:rsidR="00380798" w:rsidRPr="00AF0E4C">
        <w:t>выполнили</w:t>
      </w:r>
      <w:r w:rsidR="00380798" w:rsidRPr="00FA5431">
        <w:t>:</w:t>
      </w:r>
    </w:p>
    <w:p w14:paraId="10C47C0C" w14:textId="74EE855A" w:rsidR="00814961" w:rsidRDefault="00814961" w:rsidP="00143F49">
      <w:pPr>
        <w:pStyle w:val="ad"/>
        <w:numPr>
          <w:ilvl w:val="0"/>
          <w:numId w:val="28"/>
        </w:numPr>
      </w:pPr>
      <w:r>
        <w:t>Добави</w:t>
      </w:r>
      <w:r w:rsidR="00380798">
        <w:t>ли 4</w:t>
      </w:r>
      <w:r w:rsidR="00BA5C61">
        <w:t xml:space="preserve"> сигнала светофора</w:t>
      </w:r>
      <w:r w:rsidR="00203DC3">
        <w:t xml:space="preserve"> «</w:t>
      </w:r>
      <w:r w:rsidR="00203DC3" w:rsidRPr="00203DC3">
        <w:t>trafficLight</w:t>
      </w:r>
      <w:r w:rsidR="00203DC3">
        <w:t>1» и 3 сигнала для «</w:t>
      </w:r>
      <w:proofErr w:type="spellStart"/>
      <w:r w:rsidR="00203DC3" w:rsidRPr="00203DC3">
        <w:t>trafficLight</w:t>
      </w:r>
      <w:proofErr w:type="spellEnd"/>
      <w:r w:rsidR="00203DC3">
        <w:t>»</w:t>
      </w:r>
      <w:r w:rsidR="00BA5C61" w:rsidRPr="00BA5C61">
        <w:t xml:space="preserve"> (</w:t>
      </w:r>
      <w:r w:rsidR="00BA5C61">
        <w:fldChar w:fldCharType="begin"/>
      </w:r>
      <w:r w:rsidR="00BA5C61">
        <w:instrText xml:space="preserve"> REF _Ref128329418 \h </w:instrText>
      </w:r>
      <w:r w:rsidR="00BA5C61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23</w:t>
      </w:r>
      <w:r w:rsidR="00BA5C61">
        <w:fldChar w:fldCharType="end"/>
      </w:r>
      <w:r w:rsidR="00A611BF">
        <w:t>,</w:t>
      </w:r>
      <w:r w:rsidR="00A611BF">
        <w:fldChar w:fldCharType="begin"/>
      </w:r>
      <w:r w:rsidR="00A611BF">
        <w:instrText xml:space="preserve"> REF _Ref167784955 \h </w:instrText>
      </w:r>
      <w:r w:rsidR="00A611BF">
        <w:fldChar w:fldCharType="separate"/>
      </w:r>
      <w:r w:rsidR="00A611BF">
        <w:t xml:space="preserve">Рисунок </w:t>
      </w:r>
      <w:r w:rsidR="00A611BF">
        <w:rPr>
          <w:noProof/>
        </w:rPr>
        <w:t>4</w:t>
      </w:r>
      <w:r w:rsidR="00A611BF">
        <w:t>.</w:t>
      </w:r>
      <w:r w:rsidR="00A611BF">
        <w:rPr>
          <w:noProof/>
        </w:rPr>
        <w:t>24</w:t>
      </w:r>
      <w:r w:rsidR="00A611BF">
        <w:fldChar w:fldCharType="end"/>
      </w:r>
      <w:r w:rsidR="00BA5C61" w:rsidRPr="00BA5C61">
        <w:t>)</w:t>
      </w:r>
      <w:r w:rsidR="00BA5C61">
        <w:t xml:space="preserve"> и ввели их длительности по </w:t>
      </w:r>
      <w:r w:rsidR="00BA5C61">
        <w:lastRenderedPageBreak/>
        <w:t xml:space="preserve">столбцам </w:t>
      </w:r>
      <w:proofErr w:type="spellStart"/>
      <w:r w:rsidR="00BA5C61">
        <w:rPr>
          <w:lang w:val="en-US"/>
        </w:rPr>
        <w:t>dataGridView</w:t>
      </w:r>
      <w:proofErr w:type="spellEnd"/>
      <w:r w:rsidR="00BA5C61" w:rsidRPr="00BA5C61">
        <w:t xml:space="preserve"> </w:t>
      </w:r>
      <w:r w:rsidR="00BA5C61">
        <w:t>«Фазы»</w:t>
      </w:r>
      <w:r>
        <w:t xml:space="preserve">. </w:t>
      </w:r>
      <w:r w:rsidR="00BA5C61">
        <w:t xml:space="preserve">В этой же таблице добавили строки – сигналы для стоп линий </w:t>
      </w:r>
      <w:proofErr w:type="spellStart"/>
      <w:r w:rsidR="00203DC3">
        <w:rPr>
          <w:lang w:val="en-US"/>
        </w:rPr>
        <w:t>stopLine</w:t>
      </w:r>
      <w:proofErr w:type="spellEnd"/>
      <w:r w:rsidR="00203DC3">
        <w:t>1</w:t>
      </w:r>
      <w:r w:rsidR="00203DC3" w:rsidRPr="00BA5C61">
        <w:t xml:space="preserve">, </w:t>
      </w:r>
      <w:proofErr w:type="spellStart"/>
      <w:r w:rsidR="00203DC3">
        <w:rPr>
          <w:lang w:val="en-US"/>
        </w:rPr>
        <w:t>stopLine</w:t>
      </w:r>
      <w:proofErr w:type="spellEnd"/>
      <w:r w:rsidR="00203DC3">
        <w:t>2</w:t>
      </w:r>
      <w:r w:rsidR="00203DC3" w:rsidRPr="00BA5C61">
        <w:t xml:space="preserve">, </w:t>
      </w:r>
      <w:proofErr w:type="spellStart"/>
      <w:r w:rsidR="00203DC3">
        <w:rPr>
          <w:lang w:val="en-US"/>
        </w:rPr>
        <w:t>stopLine</w:t>
      </w:r>
      <w:proofErr w:type="spellEnd"/>
      <w:r w:rsidR="00DE7330">
        <w:t xml:space="preserve">3 (перекресток дорог </w:t>
      </w:r>
      <w:r w:rsidR="00190F47">
        <w:t>Октября</w:t>
      </w:r>
      <w:r w:rsidR="00203DC3">
        <w:t xml:space="preserve">, </w:t>
      </w:r>
      <w:r w:rsidR="00190F47">
        <w:t>Галле</w:t>
      </w:r>
      <w:r w:rsidR="00203DC3">
        <w:t xml:space="preserve">); </w:t>
      </w:r>
      <w:proofErr w:type="spellStart"/>
      <w:r w:rsidR="00BA5C61">
        <w:rPr>
          <w:lang w:val="en-US"/>
        </w:rPr>
        <w:t>stopLine</w:t>
      </w:r>
      <w:proofErr w:type="spellEnd"/>
      <w:r w:rsidR="00203DC3">
        <w:t>4</w:t>
      </w:r>
      <w:r w:rsidR="00BA5C61" w:rsidRPr="00BA5C61">
        <w:t xml:space="preserve">, </w:t>
      </w:r>
      <w:proofErr w:type="spellStart"/>
      <w:r w:rsidR="00BA5C61">
        <w:rPr>
          <w:lang w:val="en-US"/>
        </w:rPr>
        <w:t>stopLine</w:t>
      </w:r>
      <w:proofErr w:type="spellEnd"/>
      <w:r w:rsidR="00203DC3">
        <w:t>5</w:t>
      </w:r>
      <w:r w:rsidR="00BA5C61" w:rsidRPr="00BA5C61">
        <w:t xml:space="preserve">, </w:t>
      </w:r>
      <w:proofErr w:type="spellStart"/>
      <w:r w:rsidR="00BA5C61">
        <w:rPr>
          <w:lang w:val="en-US"/>
        </w:rPr>
        <w:t>stopLine</w:t>
      </w:r>
      <w:proofErr w:type="spellEnd"/>
      <w:r w:rsidR="00203DC3">
        <w:t>6 (</w:t>
      </w:r>
      <w:r w:rsidR="00DE7330">
        <w:t xml:space="preserve">перекресток дорог </w:t>
      </w:r>
      <w:r w:rsidR="00190F47">
        <w:t>Зорге</w:t>
      </w:r>
      <w:r w:rsidR="00DE7330">
        <w:t xml:space="preserve">, </w:t>
      </w:r>
      <w:r w:rsidR="00190F47">
        <w:t>Галле</w:t>
      </w:r>
      <w:r w:rsidR="00203DC3">
        <w:t>)</w:t>
      </w:r>
      <w:r>
        <w:t>.</w:t>
      </w:r>
      <w:r w:rsidR="00BA5C61">
        <w:t xml:space="preserve"> Для дорог </w:t>
      </w:r>
      <w:proofErr w:type="spellStart"/>
      <w:r w:rsidR="00931F48">
        <w:t>roadPerovskaya</w:t>
      </w:r>
      <w:proofErr w:type="spellEnd"/>
      <w:r w:rsidR="00931F48">
        <w:t xml:space="preserve">, roadPerovskaya2 (перекресток дорог </w:t>
      </w:r>
      <w:r w:rsidR="00190F47">
        <w:t>Октября</w:t>
      </w:r>
      <w:r w:rsidR="00931F48">
        <w:t xml:space="preserve">, </w:t>
      </w:r>
      <w:r w:rsidR="00190F47">
        <w:t>Галле</w:t>
      </w:r>
      <w:r w:rsidR="00931F48">
        <w:t xml:space="preserve">) </w:t>
      </w:r>
      <w:r w:rsidR="00BA5C61">
        <w:t>должен гореть один сигнал светофора.</w:t>
      </w:r>
      <w:r w:rsidR="00931F48">
        <w:t xml:space="preserve"> Аналогично для </w:t>
      </w:r>
      <w:proofErr w:type="spellStart"/>
      <w:r w:rsidR="00931F48" w:rsidRPr="006D321B">
        <w:rPr>
          <w:lang w:val="en-US"/>
        </w:rPr>
        <w:t>roadaurors</w:t>
      </w:r>
      <w:proofErr w:type="spellEnd"/>
      <w:r w:rsidR="00931F48">
        <w:t xml:space="preserve">, </w:t>
      </w:r>
      <w:proofErr w:type="spellStart"/>
      <w:r w:rsidR="00931F48" w:rsidRPr="006D321B">
        <w:rPr>
          <w:lang w:val="en-US"/>
        </w:rPr>
        <w:t>roadaurors</w:t>
      </w:r>
      <w:proofErr w:type="spellEnd"/>
      <w:r w:rsidR="00931F48">
        <w:t>2 (перекресток дорог Аврора, Перовской).</w:t>
      </w: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40" w:name="_Toc136276282"/>
      <w:bookmarkStart w:id="141" w:name="_Toc167783421"/>
      <w:bookmarkStart w:id="142" w:name="_Toc229916375"/>
      <w:bookmarkStart w:id="143" w:name="_Toc229916505"/>
      <w:r>
        <w:t>Моделирование (обработка)</w:t>
      </w:r>
      <w:bookmarkEnd w:id="140"/>
      <w:bookmarkEnd w:id="141"/>
      <w:bookmarkEnd w:id="142"/>
      <w:bookmarkEnd w:id="143"/>
    </w:p>
    <w:p w14:paraId="0364CBCD" w14:textId="74F04021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44" w:name="_Toc167783422"/>
      <w:bookmarkStart w:id="145" w:name="_Toc229916376"/>
      <w:bookmarkStart w:id="146" w:name="_Toc229916506"/>
      <w:r w:rsidRPr="00E90042">
        <w:t>Моделирование движения тра</w:t>
      </w:r>
      <w:r w:rsidR="00D73611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144"/>
      <w:bookmarkEnd w:id="145"/>
      <w:bookmarkEnd w:id="146"/>
    </w:p>
    <w:p w14:paraId="2FDE98F3" w14:textId="3E1F311B" w:rsidR="00554F01" w:rsidRDefault="00554F01" w:rsidP="004C5A6A">
      <w:pPr>
        <w:pStyle w:val="ad"/>
      </w:pPr>
      <w:r w:rsidRPr="00060248">
        <w:rPr>
          <w:lang w:eastAsia="en-US"/>
        </w:rPr>
        <w:t xml:space="preserve">В </w:t>
      </w:r>
      <w:proofErr w:type="spellStart"/>
      <w:r w:rsidRPr="00060248">
        <w:rPr>
          <w:lang w:eastAsia="en-US"/>
        </w:rPr>
        <w:t>AnyLogic</w:t>
      </w:r>
      <w:proofErr w:type="spellEnd"/>
      <w:r w:rsidRPr="00060248">
        <w:rPr>
          <w:lang w:eastAsia="en-US"/>
        </w:rPr>
        <w:t xml:space="preserve"> для </w:t>
      </w:r>
      <w:r>
        <w:rPr>
          <w:lang w:eastAsia="en-US"/>
        </w:rPr>
        <w:t>моделирования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движения транспортных средств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связка объектов 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Source</w:t>
      </w:r>
      <w:r>
        <w:rPr>
          <w:lang w:eastAsia="en-US"/>
        </w:rPr>
        <w:t>», «</w:t>
      </w:r>
      <w:r>
        <w:rPr>
          <w:lang w:val="en-US" w:eastAsia="en-US"/>
        </w:rPr>
        <w:t>Car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Move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To</w:t>
      </w:r>
      <w:r>
        <w:rPr>
          <w:lang w:eastAsia="en-US"/>
        </w:rPr>
        <w:t>»</w:t>
      </w:r>
      <w:r w:rsidRPr="00604C34">
        <w:rPr>
          <w:lang w:eastAsia="en-US"/>
        </w:rPr>
        <w:t xml:space="preserve">, </w:t>
      </w:r>
      <w:r>
        <w:rPr>
          <w:lang w:eastAsia="en-US"/>
        </w:rPr>
        <w:t>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Dispose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>.</w:t>
      </w:r>
    </w:p>
    <w:p w14:paraId="248E7A84" w14:textId="3C00C325" w:rsidR="005129BA" w:rsidRDefault="005129BA" w:rsidP="004C5A6A">
      <w:pPr>
        <w:pStyle w:val="ad"/>
      </w:pPr>
      <w:r>
        <w:t xml:space="preserve">Дорога представляет собой участок пути из начальной точки в конечную. Объектом, осуществляющим движение, являются транспортные средства. Следовательно, для осуществления моделирования необходим такой объект, который имитировал бы эти транспортные средства. В среде </w:t>
      </w:r>
      <w:proofErr w:type="spellStart"/>
      <w:r>
        <w:rPr>
          <w:lang w:val="en-US"/>
        </w:rPr>
        <w:t>AnyLogic</w:t>
      </w:r>
      <w:proofErr w:type="spellEnd"/>
      <w:r w:rsidRPr="002740A0">
        <w:t xml:space="preserve"> </w:t>
      </w:r>
      <w:r>
        <w:t xml:space="preserve">таким объектом служит блок </w:t>
      </w:r>
      <w:proofErr w:type="spellStart"/>
      <w:r>
        <w:rPr>
          <w:lang w:val="en-US"/>
        </w:rPr>
        <w:t>carSource</w:t>
      </w:r>
      <w:proofErr w:type="spellEnd"/>
      <w:r>
        <w:t xml:space="preserve"> (</w:t>
      </w:r>
      <w:r>
        <w:fldChar w:fldCharType="begin"/>
      </w:r>
      <w:r>
        <w:instrText xml:space="preserve"> REF _Ref166054505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25</w:t>
      </w:r>
      <w:r>
        <w:fldChar w:fldCharType="end"/>
      </w:r>
      <w:r>
        <w:t>).</w:t>
      </w:r>
    </w:p>
    <w:p w14:paraId="56B53660" w14:textId="4C3B1D20" w:rsidR="00554F01" w:rsidRDefault="005129BA" w:rsidP="00E46C83">
      <w:pPr>
        <w:pStyle w:val="ad"/>
      </w:pPr>
      <w:r>
        <w:t>Помимо этого, движение должно быть направленным по определенному пути, то есть необходимо задать полосу движения.</w:t>
      </w:r>
      <w:r w:rsidRPr="009815A6">
        <w:t xml:space="preserve"> </w:t>
      </w:r>
      <w:r>
        <w:t xml:space="preserve">Такая задача решается путем указания в свойствах блока </w:t>
      </w:r>
      <w:proofErr w:type="spellStart"/>
      <w:r>
        <w:rPr>
          <w:lang w:val="en-US"/>
        </w:rPr>
        <w:t>carSource</w:t>
      </w:r>
      <w:proofErr w:type="spellEnd"/>
      <w:r w:rsidRPr="009815A6">
        <w:t xml:space="preserve"> </w:t>
      </w:r>
      <w:r>
        <w:t>в разделе «Дорога» в графе «Помещается на полосу» (</w:t>
      </w:r>
      <w:r w:rsidR="00554F01">
        <w:fldChar w:fldCharType="begin"/>
      </w:r>
      <w:r w:rsidR="00554F01">
        <w:instrText xml:space="preserve"> REF _Ref166061563 \h </w:instrText>
      </w:r>
      <w:r w:rsidR="00554F01">
        <w:fldChar w:fldCharType="separate"/>
      </w:r>
      <w:r w:rsidR="00A90F38">
        <w:t>Рисунок</w:t>
      </w:r>
      <w:r w:rsidR="00A90F38" w:rsidRPr="00A90F38">
        <w:t xml:space="preserve"> </w:t>
      </w:r>
      <w:r w:rsidR="00A90F38" w:rsidRPr="00A90F38">
        <w:rPr>
          <w:noProof/>
        </w:rPr>
        <w:t>4</w:t>
      </w:r>
      <w:r w:rsidR="00A90F38" w:rsidRPr="00A90F38">
        <w:t>.</w:t>
      </w:r>
      <w:r w:rsidR="00A90F38" w:rsidRPr="00A90F38">
        <w:rPr>
          <w:noProof/>
        </w:rPr>
        <w:t>26</w:t>
      </w:r>
      <w:r w:rsidR="00554F01">
        <w:fldChar w:fldCharType="end"/>
      </w:r>
      <w:r>
        <w:t>) соответствующей полосы, по которой будет осуществляться д</w:t>
      </w:r>
      <w:r w:rsidR="00E46C83">
        <w:t>вижение транспортным средством.</w:t>
      </w:r>
    </w:p>
    <w:p w14:paraId="02B94A59" w14:textId="77777777" w:rsidR="00554F01" w:rsidRPr="005129BA" w:rsidRDefault="00554F01" w:rsidP="004C5A6A">
      <w:pPr>
        <w:pStyle w:val="ad"/>
      </w:pPr>
    </w:p>
    <w:p w14:paraId="7B97B0EA" w14:textId="77777777" w:rsidR="005129BA" w:rsidRDefault="005129BA" w:rsidP="005129BA">
      <w:pPr>
        <w:pStyle w:val="ac"/>
      </w:pPr>
      <w:r>
        <w:rPr>
          <w:noProof/>
        </w:rPr>
        <w:drawing>
          <wp:inline distT="0" distB="0" distL="0" distR="0" wp14:anchorId="2DFE92AD" wp14:editId="1A4DCDB1">
            <wp:extent cx="1247619" cy="1219048"/>
            <wp:effectExtent l="0" t="0" r="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7120" w14:textId="0486E7B0" w:rsidR="005129BA" w:rsidRDefault="005129BA" w:rsidP="005129BA">
      <w:pPr>
        <w:pStyle w:val="ac"/>
        <w:rPr>
          <w:lang w:val="en-US"/>
        </w:rPr>
      </w:pPr>
      <w:bookmarkStart w:id="147" w:name="_Ref166054505"/>
      <w:r>
        <w:lastRenderedPageBreak/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25</w:t>
      </w:r>
      <w:r w:rsidR="00A90F38">
        <w:rPr>
          <w:noProof/>
        </w:rPr>
        <w:fldChar w:fldCharType="end"/>
      </w:r>
      <w:bookmarkEnd w:id="147"/>
      <w:r>
        <w:t xml:space="preserve"> – Условное обозначение блока </w:t>
      </w:r>
      <w:proofErr w:type="spellStart"/>
      <w:r>
        <w:rPr>
          <w:lang w:val="en-US"/>
        </w:rPr>
        <w:t>carSource</w:t>
      </w:r>
      <w:proofErr w:type="spellEnd"/>
    </w:p>
    <w:p w14:paraId="48896920" w14:textId="066BBB8B" w:rsidR="005129BA" w:rsidRDefault="005129BA" w:rsidP="005129BA">
      <w:pPr>
        <w:pStyle w:val="ad"/>
        <w:rPr>
          <w:lang w:val="en-US"/>
        </w:rPr>
      </w:pPr>
    </w:p>
    <w:p w14:paraId="67FE16E9" w14:textId="77777777" w:rsidR="00FA5431" w:rsidRDefault="005129BA" w:rsidP="00FA5431">
      <w:pPr>
        <w:pStyle w:val="ac"/>
      </w:pPr>
      <w:r>
        <w:rPr>
          <w:noProof/>
        </w:rPr>
        <w:drawing>
          <wp:inline distT="0" distB="0" distL="0" distR="0" wp14:anchorId="52F49361" wp14:editId="068323FD">
            <wp:extent cx="4954621" cy="6111089"/>
            <wp:effectExtent l="0" t="0" r="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57340" cy="61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729" w14:textId="67C162AF" w:rsidR="005129BA" w:rsidRPr="00FA5431" w:rsidRDefault="00FA5431" w:rsidP="00FA5431">
      <w:pPr>
        <w:pStyle w:val="ac"/>
        <w:rPr>
          <w:lang w:val="en-US"/>
        </w:rPr>
      </w:pPr>
      <w:bookmarkStart w:id="148" w:name="_Ref166061563"/>
      <w:r>
        <w:t>Рисунок</w:t>
      </w:r>
      <w:r w:rsidRPr="00FA5431">
        <w:rPr>
          <w:lang w:val="en-US"/>
        </w:rPr>
        <w:t xml:space="preserve"> 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STYLEREF 1 \s </w:instrText>
      </w:r>
      <w:r w:rsidR="00970B61">
        <w:rPr>
          <w:lang w:val="en-US"/>
        </w:rPr>
        <w:fldChar w:fldCharType="separate"/>
      </w:r>
      <w:r w:rsidR="002C69A5">
        <w:rPr>
          <w:noProof/>
          <w:lang w:val="en-US"/>
        </w:rPr>
        <w:t>4</w:t>
      </w:r>
      <w:r w:rsidR="00970B61">
        <w:rPr>
          <w:lang w:val="en-US"/>
        </w:rPr>
        <w:fldChar w:fldCharType="end"/>
      </w:r>
      <w:r w:rsidR="00970B61">
        <w:rPr>
          <w:lang w:val="en-US"/>
        </w:rPr>
        <w:t>.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SEQ Рисунок \* ARABIC \s 1 </w:instrText>
      </w:r>
      <w:r w:rsidR="00970B61">
        <w:rPr>
          <w:lang w:val="en-US"/>
        </w:rPr>
        <w:fldChar w:fldCharType="separate"/>
      </w:r>
      <w:r w:rsidR="002C69A5">
        <w:rPr>
          <w:noProof/>
          <w:lang w:val="en-US"/>
        </w:rPr>
        <w:t>26</w:t>
      </w:r>
      <w:r w:rsidR="00970B61">
        <w:rPr>
          <w:lang w:val="en-US"/>
        </w:rPr>
        <w:fldChar w:fldCharType="end"/>
      </w:r>
      <w:bookmarkEnd w:id="148"/>
      <w:r w:rsidRPr="00FA5431">
        <w:rPr>
          <w:lang w:val="en-US"/>
        </w:rPr>
        <w:t xml:space="preserve"> </w:t>
      </w:r>
      <w:r w:rsidR="00554F01" w:rsidRPr="00554F01">
        <w:rPr>
          <w:color w:val="000000"/>
          <w:lang w:val="en-US"/>
        </w:rPr>
        <w:t xml:space="preserve">– </w:t>
      </w:r>
      <w:r>
        <w:rPr>
          <w:color w:val="000000"/>
        </w:rPr>
        <w:t>Свойства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</w:rPr>
        <w:t>объекта</w:t>
      </w:r>
      <w:r w:rsidRPr="00FA5431">
        <w:rPr>
          <w:color w:val="000000"/>
          <w:lang w:val="en-US"/>
        </w:rPr>
        <w:t xml:space="preserve"> «</w:t>
      </w:r>
      <w:r>
        <w:rPr>
          <w:color w:val="000000"/>
          <w:lang w:val="en-US"/>
        </w:rPr>
        <w:t>Car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Source</w:t>
      </w:r>
      <w:r w:rsidRPr="00FA5431">
        <w:rPr>
          <w:color w:val="000000"/>
          <w:lang w:val="en-US"/>
        </w:rPr>
        <w:t>» carSourceroadMubaryakova2</w:t>
      </w:r>
    </w:p>
    <w:p w14:paraId="370D0888" w14:textId="04FDBCFA" w:rsidR="005129BA" w:rsidRDefault="005129BA" w:rsidP="005129BA">
      <w:pPr>
        <w:pStyle w:val="ad"/>
        <w:rPr>
          <w:lang w:val="en-US"/>
        </w:rPr>
      </w:pPr>
    </w:p>
    <w:p w14:paraId="43D39555" w14:textId="030178B9" w:rsidR="004C5A6A" w:rsidRDefault="004C5A6A" w:rsidP="004C5A6A">
      <w:pPr>
        <w:pStyle w:val="ad"/>
      </w:pPr>
      <w:r>
        <w:t xml:space="preserve">Для задания </w:t>
      </w:r>
      <w:r w:rsidR="008D6261">
        <w:t>параметров</w:t>
      </w:r>
      <w:r>
        <w:t xml:space="preserve"> </w:t>
      </w:r>
      <w:r w:rsidR="00BA5C61">
        <w:t>ТС</w:t>
      </w:r>
      <w:r w:rsidR="00663E18">
        <w:t xml:space="preserve"> на этапе ввода данных </w:t>
      </w:r>
      <w:r w:rsidR="00B67DB8">
        <w:t xml:space="preserve">необходимо создать </w:t>
      </w:r>
      <w:r w:rsidR="00DE08F5">
        <w:t>6</w:t>
      </w:r>
      <w:r>
        <w:t xml:space="preserve"> объек</w:t>
      </w:r>
      <w:r w:rsidR="00BA5C61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>
        <w:t>»</w:t>
      </w:r>
      <w:r w:rsidR="00BA5C61">
        <w:t xml:space="preserve">: </w:t>
      </w:r>
      <w:r w:rsidR="00DE08F5">
        <w:t>5</w:t>
      </w:r>
      <w:r w:rsidR="00BA5C61">
        <w:t xml:space="preserve"> для машин и </w:t>
      </w:r>
      <w:r w:rsidR="00DE08F5">
        <w:t>1</w:t>
      </w:r>
      <w:r w:rsidR="00BA5C61">
        <w:t xml:space="preserve"> для автобусов</w:t>
      </w:r>
      <w:r w:rsidR="0029694B" w:rsidRPr="0029694B">
        <w:t xml:space="preserve"> (</w:t>
      </w:r>
      <w:r w:rsidR="0029694B">
        <w:fldChar w:fldCharType="begin"/>
      </w:r>
      <w:r w:rsidR="0029694B">
        <w:instrText xml:space="preserve"> REF _Ref131761358 \h </w:instrText>
      </w:r>
      <w:r w:rsidR="0029694B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27</w:t>
      </w:r>
      <w:r w:rsidR="0029694B">
        <w:fldChar w:fldCharType="end"/>
      </w:r>
      <w:r w:rsidR="0029694B" w:rsidRPr="0029694B">
        <w:t>)</w:t>
      </w:r>
      <w:r w:rsidR="00663E18">
        <w:t>.</w:t>
      </w:r>
      <w:r w:rsidR="00BA5C61">
        <w:t xml:space="preserve"> Машины появляются на началах каждой из </w:t>
      </w:r>
      <w:r w:rsidR="00DE08F5">
        <w:t>5</w:t>
      </w:r>
      <w:r w:rsidR="00BA5C61">
        <w:t xml:space="preserve"> дорог. Автобусы для остановки </w:t>
      </w:r>
      <w:proofErr w:type="spellStart"/>
      <w:r w:rsidR="00BA5C61">
        <w:rPr>
          <w:lang w:val="en-US"/>
        </w:rPr>
        <w:t>busStop</w:t>
      </w:r>
      <w:proofErr w:type="spellEnd"/>
      <w:r w:rsidR="00BA5C61" w:rsidRPr="00BA5C61">
        <w:t xml:space="preserve"> </w:t>
      </w:r>
      <w:r w:rsidR="00BA5C61">
        <w:t xml:space="preserve">появляются на </w:t>
      </w:r>
      <w:proofErr w:type="spellStart"/>
      <w:r w:rsidR="00DE08F5" w:rsidRPr="00DE08F5">
        <w:rPr>
          <w:lang w:val="en-US"/>
        </w:rPr>
        <w:t>roadaurors</w:t>
      </w:r>
      <w:proofErr w:type="spellEnd"/>
      <w:r w:rsidR="00BA5C61">
        <w:t>.</w:t>
      </w:r>
    </w:p>
    <w:p w14:paraId="6466DADA" w14:textId="1BA63462" w:rsidR="00B67DB8" w:rsidRDefault="00106B4B" w:rsidP="004C5A6A">
      <w:pPr>
        <w:pStyle w:val="ad"/>
      </w:pPr>
      <w:r>
        <w:lastRenderedPageBreak/>
        <w:t>Далее необходимо соз</w:t>
      </w:r>
      <w:r w:rsidR="00981033">
        <w:t>дать всевозможные направления</w:t>
      </w:r>
      <w:r w:rsidR="00B67DB8">
        <w:t xml:space="preserve"> движений «</w:t>
      </w:r>
      <w:r w:rsidR="00B67DB8">
        <w:rPr>
          <w:lang w:val="en-US"/>
        </w:rPr>
        <w:t>Car</w:t>
      </w:r>
      <w:r w:rsidR="00B67DB8" w:rsidRPr="00B67DB8">
        <w:t xml:space="preserve"> </w:t>
      </w:r>
      <w:r w:rsidR="00B67DB8">
        <w:rPr>
          <w:lang w:val="en-US"/>
        </w:rPr>
        <w:t>Move</w:t>
      </w:r>
      <w:r w:rsidR="00B67DB8" w:rsidRPr="00B67DB8">
        <w:t xml:space="preserve"> </w:t>
      </w:r>
      <w:r w:rsidR="00B67DB8">
        <w:rPr>
          <w:lang w:val="en-US"/>
        </w:rPr>
        <w:t>To</w:t>
      </w:r>
      <w:r w:rsidR="00B67DB8">
        <w:t>» (</w:t>
      </w:r>
      <w:r w:rsidR="00B67DB8">
        <w:fldChar w:fldCharType="begin"/>
      </w:r>
      <w:r w:rsidR="00B67DB8">
        <w:instrText xml:space="preserve"> REF _Ref131762191 \h </w:instrText>
      </w:r>
      <w:r w:rsidR="00B67DB8">
        <w:fldChar w:fldCharType="separate"/>
      </w:r>
      <w:r w:rsidR="00A90F38">
        <w:t>Рисунок</w:t>
      </w:r>
      <w:r w:rsidR="00A90F38" w:rsidRPr="00C247BC">
        <w:t xml:space="preserve">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28</w:t>
      </w:r>
      <w:r w:rsidR="00B67DB8">
        <w:fldChar w:fldCharType="end"/>
      </w:r>
      <w:r w:rsidR="00B67DB8">
        <w:t xml:space="preserve">): 4 направления для каждой дороги </w:t>
      </w:r>
      <w:proofErr w:type="spellStart"/>
      <w:r w:rsidR="00D83522" w:rsidRPr="00D83522">
        <w:t>roadMubaryakova</w:t>
      </w:r>
      <w:proofErr w:type="spellEnd"/>
      <w:r w:rsidR="00D83522">
        <w:t xml:space="preserve">, </w:t>
      </w:r>
      <w:r w:rsidR="00D83522" w:rsidRPr="00D83522">
        <w:t>roadMubaryakova</w:t>
      </w:r>
      <w:r w:rsidR="00D83522">
        <w:t xml:space="preserve">2, </w:t>
      </w:r>
      <w:proofErr w:type="spellStart"/>
      <w:r w:rsidR="00D83522" w:rsidRPr="00D83522">
        <w:t>roadPerovskaya</w:t>
      </w:r>
      <w:proofErr w:type="spellEnd"/>
      <w:r w:rsidR="00D83522">
        <w:t xml:space="preserve">, </w:t>
      </w:r>
      <w:r w:rsidR="00D83522" w:rsidRPr="00D83522">
        <w:t>roadPerovskaya</w:t>
      </w:r>
      <w:r w:rsidR="00D83522">
        <w:t xml:space="preserve">2  </w:t>
      </w:r>
      <w:r w:rsidR="00B67DB8">
        <w:t>(прямо, направо, налево, разворот)</w:t>
      </w:r>
      <w:r>
        <w:t xml:space="preserve">, </w:t>
      </w:r>
      <w:r w:rsidR="00D83522">
        <w:t>3 направления для каждой дороги</w:t>
      </w:r>
      <w:r w:rsidR="00D83522" w:rsidRPr="00D83522">
        <w:t xml:space="preserve"> </w:t>
      </w:r>
      <w:proofErr w:type="spellStart"/>
      <w:r w:rsidR="00D83522" w:rsidRPr="00D83522">
        <w:t>roadaurors</w:t>
      </w:r>
      <w:proofErr w:type="spellEnd"/>
      <w:r w:rsidR="00D83522">
        <w:t xml:space="preserve">, </w:t>
      </w:r>
      <w:r w:rsidR="00D83522" w:rsidRPr="00D83522">
        <w:t>roadaurors</w:t>
      </w:r>
      <w:r w:rsidR="00D83522">
        <w:t xml:space="preserve">2 (прямо, направо/налево, разворот для дорог), </w:t>
      </w:r>
      <w:r w:rsidR="001D12B4">
        <w:t>1 направления на остановку</w:t>
      </w:r>
      <w:r>
        <w:t xml:space="preserve"> и 1 направление на парковку</w:t>
      </w:r>
      <w:r w:rsidR="00B67DB8">
        <w:t>.</w:t>
      </w:r>
    </w:p>
    <w:p w14:paraId="71BAC766" w14:textId="7EF65BD1" w:rsidR="0029694B" w:rsidRDefault="00B67DB8" w:rsidP="003E6559">
      <w:pPr>
        <w:pStyle w:val="ad"/>
      </w:pPr>
      <w:r>
        <w:t xml:space="preserve">Далее необходимо создать </w:t>
      </w:r>
      <w:r w:rsidR="00A5311F">
        <w:t>сборщиков</w:t>
      </w:r>
      <w:r>
        <w:t xml:space="preserve"> ТС «</w:t>
      </w:r>
      <w:r>
        <w:rPr>
          <w:lang w:val="en-US"/>
        </w:rPr>
        <w:t>Car</w:t>
      </w:r>
      <w:r w:rsidRPr="00B67DB8">
        <w:t xml:space="preserve"> </w:t>
      </w:r>
      <w:r>
        <w:rPr>
          <w:lang w:val="en-US"/>
        </w:rPr>
        <w:t>Dispose</w:t>
      </w:r>
      <w:r>
        <w:t>» для каждой дороги.</w:t>
      </w:r>
    </w:p>
    <w:p w14:paraId="4CC8265B" w14:textId="638E3D68" w:rsidR="0029694B" w:rsidRPr="00201906" w:rsidRDefault="0029694B" w:rsidP="0029694B">
      <w:pPr>
        <w:pStyle w:val="ad"/>
        <w:rPr>
          <w:u w:val="single"/>
        </w:rPr>
      </w:pPr>
      <w:r>
        <w:rPr>
          <w:u w:val="single"/>
        </w:rPr>
        <w:t>Укрупн</w:t>
      </w:r>
      <w:r w:rsidRPr="00201906">
        <w:rPr>
          <w:u w:val="single"/>
        </w:rPr>
        <w:t>ённый алгоритм:</w:t>
      </w:r>
    </w:p>
    <w:p w14:paraId="2A151D86" w14:textId="6CAD018B" w:rsidR="0029694B" w:rsidRDefault="001B27E9" w:rsidP="00143F49">
      <w:pPr>
        <w:pStyle w:val="ad"/>
        <w:numPr>
          <w:ilvl w:val="0"/>
          <w:numId w:val="29"/>
        </w:numPr>
      </w:pPr>
      <w:r>
        <w:t>Смоделировали появление ТС на дорогах, создав</w:t>
      </w:r>
      <w:r w:rsidR="0029694B">
        <w:t xml:space="preserve"> </w:t>
      </w:r>
      <w:r>
        <w:t xml:space="preserve">и настроив свойства </w:t>
      </w:r>
      <w:r w:rsidR="00EF6A9C">
        <w:t>6</w:t>
      </w:r>
      <w:r>
        <w:t>-ми</w:t>
      </w:r>
      <w:r w:rsidR="0029694B">
        <w:t xml:space="preserve"> источников ТС «</w:t>
      </w:r>
      <w:r w:rsidR="0029694B">
        <w:rPr>
          <w:lang w:val="en-US"/>
        </w:rPr>
        <w:t>Car</w:t>
      </w:r>
      <w:r w:rsidR="0029694B" w:rsidRPr="0029694B">
        <w:t xml:space="preserve"> </w:t>
      </w:r>
      <w:r w:rsidR="0029694B">
        <w:rPr>
          <w:lang w:val="en-US"/>
        </w:rPr>
        <w:t>Source</w:t>
      </w:r>
      <w:r w:rsidR="0029694B">
        <w:t>»</w:t>
      </w:r>
      <w:r w:rsidR="00B67DB8">
        <w:t xml:space="preserve"> (</w:t>
      </w:r>
      <w:r w:rsidR="00B67DB8">
        <w:fldChar w:fldCharType="begin"/>
      </w:r>
      <w:r w:rsidR="00B67DB8">
        <w:instrText xml:space="preserve"> REF _Ref131761358 \h </w:instrText>
      </w:r>
      <w:r w:rsidR="00B67DB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27</w:t>
      </w:r>
      <w:r w:rsidR="00B67DB8">
        <w:fldChar w:fldCharType="end"/>
      </w:r>
      <w:r w:rsidR="00B67DB8">
        <w:t>)</w:t>
      </w:r>
      <w:r w:rsidR="0029694B">
        <w:t>:</w:t>
      </w:r>
    </w:p>
    <w:p w14:paraId="09DAE7AD" w14:textId="17DC11B0" w:rsidR="0029694B" w:rsidRDefault="00236CF0" w:rsidP="00143F49">
      <w:pPr>
        <w:pStyle w:val="aff2"/>
        <w:numPr>
          <w:ilvl w:val="0"/>
          <w:numId w:val="45"/>
        </w:numPr>
      </w:pPr>
      <w:proofErr w:type="spellStart"/>
      <w:r w:rsidRPr="00236CF0">
        <w:rPr>
          <w:lang w:val="en-US"/>
        </w:rPr>
        <w:t>carSourceroadaurors</w:t>
      </w:r>
      <w:proofErr w:type="spellEnd"/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>
        <w:t xml:space="preserve"> на полосе основного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2DF69C1C" w14:textId="01608BB4" w:rsidR="0029694B" w:rsidRDefault="00236CF0" w:rsidP="00143F49">
      <w:pPr>
        <w:pStyle w:val="aff2"/>
        <w:numPr>
          <w:ilvl w:val="0"/>
          <w:numId w:val="45"/>
        </w:numPr>
      </w:pPr>
      <w:r w:rsidRPr="00236CF0">
        <w:t>carSourceroadaurors</w:t>
      </w:r>
      <w:r w:rsidR="0029694B" w:rsidRPr="00E13E3C">
        <w:t>2</w:t>
      </w:r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 w:rsidRPr="005E603A">
        <w:t>2</w:t>
      </w:r>
      <w:r w:rsidR="0029694B">
        <w:t xml:space="preserve"> на полосе встречного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68CFA3DA" w14:textId="7D4E533D" w:rsidR="0029694B" w:rsidRDefault="00236CF0" w:rsidP="00143F49">
      <w:pPr>
        <w:pStyle w:val="aff2"/>
        <w:numPr>
          <w:ilvl w:val="0"/>
          <w:numId w:val="45"/>
        </w:numPr>
      </w:pPr>
      <w:r w:rsidRPr="00236CF0">
        <w:t>carSourceroadMubaryakova2</w:t>
      </w:r>
      <w:r w:rsidR="0029694B">
        <w:t xml:space="preserve"> 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</w:t>
      </w:r>
      <w:r w:rsidR="0029694B">
        <w:t xml:space="preserve">на полосе основного движения, интенсивность </w:t>
      </w:r>
      <w:r>
        <w:t>500</w:t>
      </w:r>
      <w:r w:rsidR="0029694B">
        <w:t xml:space="preserve"> в час</w:t>
      </w:r>
      <w:r w:rsidR="0029694B" w:rsidRPr="005E603A">
        <w:t>;</w:t>
      </w:r>
    </w:p>
    <w:p w14:paraId="61E784B4" w14:textId="688A0E8C" w:rsidR="0029694B" w:rsidRDefault="00236CF0" w:rsidP="00143F49">
      <w:pPr>
        <w:pStyle w:val="aff2"/>
        <w:numPr>
          <w:ilvl w:val="0"/>
          <w:numId w:val="45"/>
        </w:numPr>
      </w:pPr>
      <w:proofErr w:type="spellStart"/>
      <w:r>
        <w:rPr>
          <w:lang w:val="en-US"/>
        </w:rPr>
        <w:t>carSourceroadMubaryakova</w:t>
      </w:r>
      <w:proofErr w:type="spellEnd"/>
      <w:r w:rsidR="0029694B" w:rsidRPr="005E603A">
        <w:t xml:space="preserve"> </w:t>
      </w:r>
      <w:r w:rsidR="0029694B">
        <w:t>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="0029694B">
        <w:t xml:space="preserve"> на полосе основного движения, интенсивность </w:t>
      </w:r>
      <w:r>
        <w:t>5</w:t>
      </w:r>
      <w:r w:rsidR="0029694B">
        <w:t>00 в</w:t>
      </w:r>
      <w:r w:rsidR="0029694B" w:rsidRPr="0029694B">
        <w:t xml:space="preserve"> </w:t>
      </w:r>
      <w:r w:rsidR="0029694B">
        <w:t>час</w:t>
      </w:r>
      <w:r w:rsidR="0029694B" w:rsidRPr="0029694B">
        <w:t>;</w:t>
      </w:r>
    </w:p>
    <w:p w14:paraId="135D06CD" w14:textId="0A27129F" w:rsidR="00236CF0" w:rsidRDefault="00236CF0" w:rsidP="00143F49">
      <w:pPr>
        <w:pStyle w:val="aff2"/>
        <w:numPr>
          <w:ilvl w:val="0"/>
          <w:numId w:val="45"/>
        </w:numPr>
      </w:pPr>
      <w:proofErr w:type="spellStart"/>
      <w:r w:rsidRPr="00236CF0">
        <w:rPr>
          <w:lang w:val="en-US"/>
        </w:rPr>
        <w:t>carSourceroadPerovskaya</w:t>
      </w:r>
      <w:proofErr w:type="spellEnd"/>
      <w:r>
        <w:t xml:space="preserve"> –</w:t>
      </w:r>
      <w:r w:rsidRPr="005E603A">
        <w:t xml:space="preserve"> </w:t>
      </w:r>
      <w:r>
        <w:t xml:space="preserve">создаёт автомобили на дороге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на полосе основного движения, интенсивность 1000 в</w:t>
      </w:r>
      <w:r w:rsidRPr="0029694B">
        <w:t xml:space="preserve"> </w:t>
      </w:r>
      <w:r>
        <w:t>час</w:t>
      </w:r>
      <w:r w:rsidRPr="0029694B">
        <w:t>;</w:t>
      </w:r>
    </w:p>
    <w:p w14:paraId="70E40E7A" w14:textId="198406D5" w:rsidR="0029694B" w:rsidRDefault="0029694B" w:rsidP="00143F49">
      <w:pPr>
        <w:pStyle w:val="aff2"/>
        <w:numPr>
          <w:ilvl w:val="0"/>
          <w:numId w:val="45"/>
        </w:numPr>
      </w:pPr>
      <w:r>
        <w:rPr>
          <w:lang w:val="en-US"/>
        </w:rPr>
        <w:t>bus</w:t>
      </w:r>
      <w:r>
        <w:t xml:space="preserve">Source – создаёт автобусы на дороге </w:t>
      </w:r>
      <w:proofErr w:type="spellStart"/>
      <w:r w:rsidR="00236CF0" w:rsidRPr="00236CF0">
        <w:rPr>
          <w:lang w:val="en-US"/>
        </w:rPr>
        <w:t>roadaurors</w:t>
      </w:r>
      <w:proofErr w:type="spellEnd"/>
      <w:r w:rsidR="00236CF0">
        <w:t xml:space="preserve"> </w:t>
      </w:r>
      <w:r>
        <w:t>на полосе осн</w:t>
      </w:r>
      <w:r w:rsidR="00236CF0">
        <w:t>овного движения, интенсивность 10</w:t>
      </w:r>
      <w:r>
        <w:t>0 в час</w:t>
      </w:r>
      <w:r w:rsidR="00236CF0">
        <w:t>.</w:t>
      </w:r>
    </w:p>
    <w:p w14:paraId="1EE71F5B" w14:textId="35E7E052" w:rsidR="005E6775" w:rsidRDefault="001B27E9" w:rsidP="00143F49">
      <w:pPr>
        <w:pStyle w:val="ad"/>
        <w:numPr>
          <w:ilvl w:val="0"/>
          <w:numId w:val="29"/>
        </w:numPr>
      </w:pPr>
      <w:r>
        <w:t>Смоделировали движение ТС по определённым маршрутам, создав и настроив свойства</w:t>
      </w:r>
      <w:r w:rsidR="00B67DB8">
        <w:t xml:space="preserve"> </w:t>
      </w:r>
      <w:r w:rsidR="00A170F2">
        <w:t>13</w:t>
      </w:r>
      <w:r w:rsidR="005E6775">
        <w:t xml:space="preserve"> направлений движений для ТС «</w:t>
      </w:r>
      <w:r w:rsidR="005E6775">
        <w:rPr>
          <w:lang w:val="en-US"/>
        </w:rPr>
        <w:t>Car</w:t>
      </w:r>
      <w:r w:rsidR="005E6775" w:rsidRPr="005E6775">
        <w:t xml:space="preserve"> </w:t>
      </w:r>
      <w:r w:rsidR="005E6775">
        <w:rPr>
          <w:lang w:val="en-US"/>
        </w:rPr>
        <w:t>Move</w:t>
      </w:r>
      <w:r w:rsidR="005E6775" w:rsidRPr="005E6775">
        <w:t xml:space="preserve"> </w:t>
      </w:r>
      <w:r w:rsidR="005E6775">
        <w:rPr>
          <w:lang w:val="en-US"/>
        </w:rPr>
        <w:t>To</w:t>
      </w:r>
      <w:r w:rsidR="005E6775">
        <w:t>»</w:t>
      </w:r>
      <w:r w:rsidR="005E6775" w:rsidRPr="005E6775">
        <w:t xml:space="preserve"> (</w:t>
      </w:r>
      <w:r w:rsidR="005E6775">
        <w:rPr>
          <w:lang w:val="en-US"/>
        </w:rPr>
        <w:fldChar w:fldCharType="begin"/>
      </w:r>
      <w:r w:rsidR="005E6775" w:rsidRPr="005E6775">
        <w:instrText xml:space="preserve"> </w:instrText>
      </w:r>
      <w:r w:rsidR="005E6775">
        <w:rPr>
          <w:lang w:val="en-US"/>
        </w:rPr>
        <w:instrText>REF</w:instrText>
      </w:r>
      <w:r w:rsidR="005E6775" w:rsidRPr="005E6775">
        <w:instrText xml:space="preserve"> _</w:instrText>
      </w:r>
      <w:r w:rsidR="005E6775">
        <w:rPr>
          <w:lang w:val="en-US"/>
        </w:rPr>
        <w:instrText>Ref</w:instrText>
      </w:r>
      <w:r w:rsidR="005E6775" w:rsidRPr="005E6775">
        <w:instrText>131762191 \</w:instrText>
      </w:r>
      <w:r w:rsidR="005E6775">
        <w:rPr>
          <w:lang w:val="en-US"/>
        </w:rPr>
        <w:instrText>h</w:instrText>
      </w:r>
      <w:r w:rsidR="005E6775" w:rsidRPr="005E6775">
        <w:instrText xml:space="preserve"> </w:instrText>
      </w:r>
      <w:r w:rsidR="005E6775">
        <w:rPr>
          <w:lang w:val="en-US"/>
        </w:rPr>
      </w:r>
      <w:r w:rsidR="005E6775">
        <w:rPr>
          <w:lang w:val="en-US"/>
        </w:rPr>
        <w:fldChar w:fldCharType="separate"/>
      </w:r>
      <w:r w:rsidR="00A90F38">
        <w:t>Рисунок</w:t>
      </w:r>
      <w:r w:rsidR="00A90F38" w:rsidRPr="00C247BC">
        <w:t xml:space="preserve">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28</w:t>
      </w:r>
      <w:r w:rsidR="005E6775">
        <w:rPr>
          <w:lang w:val="en-US"/>
        </w:rPr>
        <w:fldChar w:fldCharType="end"/>
      </w:r>
      <w:r w:rsidR="005E6775" w:rsidRPr="005E6775">
        <w:t>):</w:t>
      </w:r>
    </w:p>
    <w:p w14:paraId="57EE7FE6" w14:textId="3EF7F3A6" w:rsidR="002B0055" w:rsidRDefault="002B0055" w:rsidP="00143F49">
      <w:pPr>
        <w:pStyle w:val="ad"/>
        <w:numPr>
          <w:ilvl w:val="0"/>
          <w:numId w:val="51"/>
        </w:numPr>
      </w:pPr>
      <w:r>
        <w:t xml:space="preserve">Развилка на перекрестке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5CF45137" w14:textId="7D980E41" w:rsidR="00C45690" w:rsidRDefault="005E6775" w:rsidP="00143F49">
      <w:pPr>
        <w:pStyle w:val="aff2"/>
        <w:numPr>
          <w:ilvl w:val="0"/>
          <w:numId w:val="30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</w:t>
      </w:r>
      <w:r w:rsidR="00C45690">
        <w:rPr>
          <w:lang w:val="en-US"/>
        </w:rPr>
        <w:t>o</w:t>
      </w:r>
      <w:proofErr w:type="spellEnd"/>
      <w:r w:rsidRPr="005E6775">
        <w:t>1</w:t>
      </w:r>
      <w:r>
        <w:t xml:space="preserve"> – </w:t>
      </w:r>
      <w:r w:rsidR="00A170F2">
        <w:t>проезд с дорог</w:t>
      </w:r>
      <w:r w:rsidR="00C45690"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(поворот направо), </w:t>
      </w:r>
      <w:proofErr w:type="spellStart"/>
      <w:r w:rsidR="00A170F2">
        <w:t>roadMubaryakova</w:t>
      </w:r>
      <w:proofErr w:type="spellEnd"/>
      <w:r w:rsidR="00A170F2">
        <w:t xml:space="preserve"> (поворот налево), </w:t>
      </w:r>
      <w:proofErr w:type="spellStart"/>
      <w:r w:rsidR="00A170F2" w:rsidRPr="00A170F2">
        <w:t>roadPerovskaya</w:t>
      </w:r>
      <w:proofErr w:type="spellEnd"/>
      <w:r w:rsidR="00A170F2">
        <w:t xml:space="preserve"> (разворот) </w:t>
      </w:r>
      <w:r w:rsidR="00C45690">
        <w:t xml:space="preserve">на дорогу </w:t>
      </w:r>
      <w:proofErr w:type="spellStart"/>
      <w:r w:rsidR="00A170F2" w:rsidRPr="00A170F2">
        <w:rPr>
          <w:lang w:val="en-US"/>
        </w:rPr>
        <w:t>roadPerovskaya</w:t>
      </w:r>
      <w:proofErr w:type="spellEnd"/>
      <w:r w:rsidRPr="005E603A">
        <w:t>;</w:t>
      </w:r>
    </w:p>
    <w:p w14:paraId="4D638DE6" w14:textId="731E912D" w:rsidR="005E6775" w:rsidRDefault="00C45690" w:rsidP="00143F49">
      <w:pPr>
        <w:pStyle w:val="aff2"/>
        <w:numPr>
          <w:ilvl w:val="0"/>
          <w:numId w:val="30"/>
        </w:numPr>
      </w:pPr>
      <w:r w:rsidRPr="00C45690">
        <w:rPr>
          <w:lang w:val="en-US"/>
        </w:rPr>
        <w:lastRenderedPageBreak/>
        <w:t>c</w:t>
      </w:r>
      <w:proofErr w:type="spellStart"/>
      <w:r>
        <w:t>ar</w:t>
      </w:r>
      <w:r w:rsidRPr="00C45690">
        <w:rPr>
          <w:lang w:val="en-US"/>
        </w:rPr>
        <w:t>Moveto</w:t>
      </w:r>
      <w:proofErr w:type="spellEnd"/>
      <w:r>
        <w:t>2</w:t>
      </w:r>
      <w:r w:rsidR="005E6775">
        <w:t xml:space="preserve"> –</w:t>
      </w:r>
      <w:r w:rsidR="00A170F2">
        <w:t xml:space="preserve"> проезд с дорог</w:t>
      </w:r>
      <w:r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(проезд прямо), </w:t>
      </w:r>
      <w:proofErr w:type="spellStart"/>
      <w:proofErr w:type="gramStart"/>
      <w:r w:rsidR="00A170F2">
        <w:t>roadMubaryakova</w:t>
      </w:r>
      <w:proofErr w:type="spellEnd"/>
      <w:r w:rsidR="00A170F2">
        <w:t xml:space="preserve">  (</w:t>
      </w:r>
      <w:proofErr w:type="gramEnd"/>
      <w:r w:rsidR="00A170F2">
        <w:t xml:space="preserve">разворот), </w:t>
      </w:r>
      <w:proofErr w:type="spellStart"/>
      <w:r w:rsidR="00A170F2" w:rsidRPr="00A170F2">
        <w:t>roadPerovskaya</w:t>
      </w:r>
      <w:proofErr w:type="spellEnd"/>
      <w:r w:rsidR="00A170F2">
        <w:t xml:space="preserve"> (поворот направо) </w:t>
      </w:r>
      <w:r>
        <w:t xml:space="preserve">на дорогу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5E6775" w:rsidRPr="005E603A">
        <w:t>;</w:t>
      </w:r>
    </w:p>
    <w:p w14:paraId="7F478C0A" w14:textId="7D26671D" w:rsidR="005E6775" w:rsidRDefault="00C45690" w:rsidP="00143F49">
      <w:pPr>
        <w:pStyle w:val="aff2"/>
        <w:numPr>
          <w:ilvl w:val="0"/>
          <w:numId w:val="30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3</w:t>
      </w:r>
      <w:r w:rsidR="005E6775">
        <w:t xml:space="preserve"> – </w:t>
      </w:r>
      <w:r w:rsidR="005D53FE">
        <w:t xml:space="preserve">проезд с </w:t>
      </w:r>
      <w:proofErr w:type="gramStart"/>
      <w:r w:rsidR="005D53FE">
        <w:t xml:space="preserve">дорог </w:t>
      </w:r>
      <w:r>
        <w:t xml:space="preserve"> </w:t>
      </w:r>
      <w:proofErr w:type="spellStart"/>
      <w:r w:rsidR="005D53FE" w:rsidRPr="00A170F2">
        <w:rPr>
          <w:lang w:val="en-US"/>
        </w:rPr>
        <w:t>roadMubaryakova</w:t>
      </w:r>
      <w:proofErr w:type="spellEnd"/>
      <w:proofErr w:type="gramEnd"/>
      <w:r w:rsidR="005D53FE" w:rsidRPr="00A170F2">
        <w:t>2</w:t>
      </w:r>
      <w:r w:rsidR="005D53FE">
        <w:t xml:space="preserve"> (разворот), </w:t>
      </w:r>
      <w:proofErr w:type="spellStart"/>
      <w:proofErr w:type="gramStart"/>
      <w:r w:rsidR="005D53FE">
        <w:t>roadMubaryakova</w:t>
      </w:r>
      <w:proofErr w:type="spellEnd"/>
      <w:r w:rsidR="005D53FE">
        <w:t xml:space="preserve">  (</w:t>
      </w:r>
      <w:proofErr w:type="gramEnd"/>
      <w:r w:rsidR="005D53FE">
        <w:t xml:space="preserve">проезд прямо), </w:t>
      </w:r>
      <w:proofErr w:type="spellStart"/>
      <w:r w:rsidR="005D53FE" w:rsidRPr="00A170F2">
        <w:t>roadPerovskaya</w:t>
      </w:r>
      <w:proofErr w:type="spellEnd"/>
      <w:r w:rsidR="005D53FE">
        <w:t xml:space="preserve"> (поворот налево) </w:t>
      </w:r>
      <w:r>
        <w:t xml:space="preserve">на дорогу </w:t>
      </w:r>
      <w:r w:rsidR="005D53FE" w:rsidRPr="005D53FE">
        <w:t>roadMubaryakova2</w:t>
      </w:r>
      <w:r w:rsidR="005E6775" w:rsidRPr="005E603A">
        <w:t>;</w:t>
      </w:r>
    </w:p>
    <w:p w14:paraId="0B63D31B" w14:textId="75A2D69D" w:rsidR="00737AA0" w:rsidRDefault="00C45690" w:rsidP="00143F49">
      <w:pPr>
        <w:pStyle w:val="aff2"/>
        <w:numPr>
          <w:ilvl w:val="0"/>
          <w:numId w:val="30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4</w:t>
      </w:r>
      <w:r w:rsidR="005E6775">
        <w:t xml:space="preserve"> – </w:t>
      </w:r>
      <w:r>
        <w:t xml:space="preserve">проезд </w:t>
      </w:r>
      <w:r w:rsidR="002B0055">
        <w:t>с дорог</w:t>
      </w:r>
      <w:r>
        <w:t xml:space="preserve"> </w:t>
      </w:r>
      <w:proofErr w:type="spellStart"/>
      <w:r w:rsidR="002B0055" w:rsidRPr="00A170F2">
        <w:rPr>
          <w:lang w:val="en-US"/>
        </w:rPr>
        <w:t>roadMubaryakova</w:t>
      </w:r>
      <w:proofErr w:type="spellEnd"/>
      <w:proofErr w:type="gramStart"/>
      <w:r w:rsidR="002B0055" w:rsidRPr="00A170F2">
        <w:t>2</w:t>
      </w:r>
      <w:r w:rsidR="002B0055">
        <w:t xml:space="preserve">  (</w:t>
      </w:r>
      <w:proofErr w:type="gramEnd"/>
      <w:r w:rsidR="002B0055">
        <w:t xml:space="preserve">поворот налево), </w:t>
      </w:r>
      <w:proofErr w:type="spellStart"/>
      <w:r w:rsidR="002B0055" w:rsidRPr="00A170F2">
        <w:rPr>
          <w:lang w:val="en-US"/>
        </w:rPr>
        <w:t>roadMubaryakova</w:t>
      </w:r>
      <w:proofErr w:type="spellEnd"/>
      <w:r w:rsidR="002B0055">
        <w:t xml:space="preserve"> (поворот направо),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>
        <w:t xml:space="preserve"> (проезд прямо) </w:t>
      </w:r>
      <w:r>
        <w:t xml:space="preserve">на дорогу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 w:rsidRPr="002B0055">
        <w:t>2</w:t>
      </w:r>
      <w:r w:rsidRPr="005E603A">
        <w:t>;</w:t>
      </w:r>
    </w:p>
    <w:p w14:paraId="03102D90" w14:textId="34FE710B" w:rsidR="002B0055" w:rsidRDefault="002B0055" w:rsidP="00143F49">
      <w:pPr>
        <w:pStyle w:val="aff2"/>
        <w:numPr>
          <w:ilvl w:val="0"/>
          <w:numId w:val="51"/>
        </w:numPr>
      </w:pPr>
      <w:r>
        <w:t xml:space="preserve">Развилка на перекрестке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93251F8" w14:textId="76DD3D4B" w:rsidR="00737AA0" w:rsidRDefault="00C45690" w:rsidP="00143F49">
      <w:pPr>
        <w:pStyle w:val="aff2"/>
        <w:numPr>
          <w:ilvl w:val="0"/>
          <w:numId w:val="30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5</w:t>
      </w:r>
      <w:r w:rsidR="005E6775">
        <w:t xml:space="preserve"> – </w:t>
      </w:r>
      <w:r w:rsidR="002B0055">
        <w:t>проезд</w:t>
      </w:r>
      <w:r>
        <w:t xml:space="preserve"> с дороги </w:t>
      </w:r>
      <w:r w:rsidR="002B0055" w:rsidRPr="002B0055">
        <w:t>roadPerovskaya2</w:t>
      </w:r>
      <w:r w:rsidR="002B0055">
        <w:t xml:space="preserve"> (поворот налево</w:t>
      </w:r>
      <w:proofErr w:type="gramStart"/>
      <w:r w:rsidR="002B0055">
        <w:t xml:space="preserve">), 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2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(проезд прямо) </w:t>
      </w:r>
      <w:r>
        <w:t xml:space="preserve">на дорогу </w:t>
      </w:r>
      <w:proofErr w:type="spellStart"/>
      <w:r w:rsidRPr="00737AA0">
        <w:rPr>
          <w:lang w:val="en-US"/>
        </w:rPr>
        <w:t>roadaurors</w:t>
      </w:r>
      <w:proofErr w:type="spellEnd"/>
      <w:r>
        <w:t>2</w:t>
      </w:r>
      <w:r w:rsidR="005E6775" w:rsidRPr="005E603A">
        <w:t>;</w:t>
      </w:r>
    </w:p>
    <w:p w14:paraId="206C4C86" w14:textId="7B8BB795" w:rsidR="005E6775" w:rsidRDefault="00C45690" w:rsidP="00143F49">
      <w:pPr>
        <w:pStyle w:val="aff2"/>
        <w:numPr>
          <w:ilvl w:val="0"/>
          <w:numId w:val="30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6</w:t>
      </w:r>
      <w:r w:rsidR="005E6775">
        <w:t xml:space="preserve"> –</w:t>
      </w:r>
      <w:r w:rsidR="001B5D7C">
        <w:t xml:space="preserve"> проезд </w:t>
      </w:r>
      <w:r w:rsidR="00737AA0">
        <w:t xml:space="preserve">с дороги </w:t>
      </w:r>
      <w:r w:rsidR="002B0055" w:rsidRPr="002B0055">
        <w:t>roadPerovskaya2</w:t>
      </w:r>
      <w:r w:rsidR="001B5D7C">
        <w:t xml:space="preserve"> (поворот направо</w:t>
      </w:r>
      <w:proofErr w:type="gramStart"/>
      <w:r w:rsidR="001B5D7C">
        <w:t xml:space="preserve">), </w:t>
      </w:r>
      <w:r w:rsidR="002B0055">
        <w:t xml:space="preserve">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>2  (</w:t>
      </w:r>
      <w:proofErr w:type="gramEnd"/>
      <w:r w:rsidR="001B5D7C">
        <w:t>проезд прямо</w:t>
      </w:r>
      <w:proofErr w:type="gramStart"/>
      <w:r w:rsidR="001B5D7C">
        <w:t xml:space="preserve">), 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  (разворот) </w:t>
      </w:r>
      <w:r w:rsidR="00737AA0">
        <w:t xml:space="preserve">на дорогу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5E6775" w:rsidRPr="005E603A">
        <w:t>;</w:t>
      </w:r>
    </w:p>
    <w:p w14:paraId="5126E647" w14:textId="0EB16079" w:rsidR="00737AA0" w:rsidRDefault="00C45690" w:rsidP="00143F49">
      <w:pPr>
        <w:pStyle w:val="aff2"/>
        <w:numPr>
          <w:ilvl w:val="0"/>
          <w:numId w:val="30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7</w:t>
      </w:r>
      <w:r w:rsidR="005E6775">
        <w:t xml:space="preserve"> – </w:t>
      </w:r>
      <w:r w:rsidR="001B5D7C">
        <w:t>проезд</w:t>
      </w:r>
      <w:r w:rsidR="00737AA0">
        <w:t xml:space="preserve"> </w:t>
      </w:r>
      <w:r w:rsidR="001B5D7C">
        <w:t>с дорог</w:t>
      </w:r>
      <w:r w:rsidR="00737AA0">
        <w:t xml:space="preserve"> </w:t>
      </w:r>
      <w:r w:rsidR="002B0055" w:rsidRPr="002B0055">
        <w:t>roadPerovskaya2</w:t>
      </w:r>
      <w:r w:rsidR="001B5D7C">
        <w:t xml:space="preserve">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>2</w:t>
      </w:r>
      <w:proofErr w:type="gramStart"/>
      <w:r w:rsidR="001B5D7C">
        <w:t xml:space="preserve">   (</w:t>
      </w:r>
      <w:proofErr w:type="gramEnd"/>
      <w:r w:rsidR="001B5D7C">
        <w:t xml:space="preserve">поворот направо),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(поворот налево) </w:t>
      </w:r>
      <w:r w:rsidR="00737AA0">
        <w:t>на дорогу roadPerovskaya</w:t>
      </w:r>
      <w:r w:rsidR="001B5D7C">
        <w:t>2</w:t>
      </w:r>
      <w:r w:rsidR="005E6775" w:rsidRPr="005E603A">
        <w:t>;</w:t>
      </w:r>
    </w:p>
    <w:p w14:paraId="45CECA1D" w14:textId="6D3AA9EC" w:rsidR="001B5D7C" w:rsidRDefault="001B5D7C" w:rsidP="00143F49">
      <w:pPr>
        <w:pStyle w:val="aff2"/>
        <w:numPr>
          <w:ilvl w:val="0"/>
          <w:numId w:val="51"/>
        </w:numPr>
      </w:pPr>
      <w:r>
        <w:t xml:space="preserve">Возвращение к первому перекрестку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47AAF967" w14:textId="6654BB2B" w:rsidR="00737AA0" w:rsidRDefault="00C45690" w:rsidP="00143F49">
      <w:pPr>
        <w:pStyle w:val="aff2"/>
        <w:numPr>
          <w:ilvl w:val="0"/>
          <w:numId w:val="30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8</w:t>
      </w:r>
      <w:r w:rsidR="005E6775">
        <w:t xml:space="preserve"> – </w:t>
      </w:r>
      <w:r w:rsidR="00737AA0">
        <w:t xml:space="preserve">проезд с дороги </w:t>
      </w:r>
      <w:r w:rsidR="006E6F44" w:rsidRPr="002B0055">
        <w:t>roadPerovskaya2</w:t>
      </w:r>
      <w:r w:rsidR="006E6F44">
        <w:t xml:space="preserve"> (проезд прямо)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roadPerovskaya</w:t>
      </w:r>
      <w:proofErr w:type="spellEnd"/>
      <w:r w:rsidR="005E6775" w:rsidRPr="005E603A">
        <w:t>;</w:t>
      </w:r>
    </w:p>
    <w:p w14:paraId="470B239C" w14:textId="73F6F398" w:rsidR="00737AA0" w:rsidRDefault="00C45690" w:rsidP="00143F49">
      <w:pPr>
        <w:pStyle w:val="aff2"/>
        <w:numPr>
          <w:ilvl w:val="0"/>
          <w:numId w:val="30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9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направо)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roadMubaryakova</w:t>
      </w:r>
      <w:proofErr w:type="spellEnd"/>
      <w:r w:rsidR="001B5D7C" w:rsidRPr="001B5D7C">
        <w:t>2</w:t>
      </w:r>
      <w:r w:rsidR="005E6775" w:rsidRPr="005E603A">
        <w:t>;</w:t>
      </w:r>
    </w:p>
    <w:p w14:paraId="0FB40412" w14:textId="70F768E2" w:rsidR="00737AA0" w:rsidRDefault="00C45690" w:rsidP="00143F49">
      <w:pPr>
        <w:pStyle w:val="aff2"/>
        <w:numPr>
          <w:ilvl w:val="0"/>
          <w:numId w:val="30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10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налево) </w:t>
      </w:r>
      <w:r w:rsidR="00737AA0">
        <w:t xml:space="preserve">на дорогу </w:t>
      </w:r>
      <w:proofErr w:type="spellStart"/>
      <w:r w:rsidR="001B5D7C">
        <w:t>roadMubaryakova</w:t>
      </w:r>
      <w:proofErr w:type="spellEnd"/>
      <w:r w:rsidR="005E6775" w:rsidRPr="005E603A">
        <w:t>;</w:t>
      </w:r>
    </w:p>
    <w:p w14:paraId="07A73950" w14:textId="1CE98B2C" w:rsidR="00A83687" w:rsidRDefault="00A83687" w:rsidP="00143F49">
      <w:pPr>
        <w:pStyle w:val="aff2"/>
        <w:numPr>
          <w:ilvl w:val="0"/>
          <w:numId w:val="51"/>
        </w:numPr>
      </w:pPr>
      <w:r>
        <w:t xml:space="preserve">Возвращение ко второму перекрестку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B824FBB" w14:textId="01FDC85C" w:rsidR="00CF3D02" w:rsidRDefault="00A83687" w:rsidP="00143F49">
      <w:pPr>
        <w:pStyle w:val="aff2"/>
        <w:numPr>
          <w:ilvl w:val="0"/>
          <w:numId w:val="30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 w:rsidRPr="00106B4B">
        <w:t xml:space="preserve"> – </w:t>
      </w:r>
      <w:r>
        <w:t xml:space="preserve">проезд с </w:t>
      </w:r>
      <w:proofErr w:type="gramStart"/>
      <w:r>
        <w:t xml:space="preserve">дороги  </w:t>
      </w:r>
      <w:r w:rsidRPr="002B0055">
        <w:t>roadPerovskaya</w:t>
      </w:r>
      <w:proofErr w:type="gramEnd"/>
      <w:r w:rsidRPr="002B0055">
        <w:t>2</w:t>
      </w:r>
      <w:r>
        <w:t xml:space="preserve"> на дорогу </w:t>
      </w:r>
      <w:r w:rsidRPr="002B0055">
        <w:t>roadPerovskaya2</w:t>
      </w:r>
      <w:r>
        <w:t xml:space="preserve"> (разворот)</w:t>
      </w:r>
      <w:r w:rsidR="0074046A">
        <w:t xml:space="preserve"> до конца полосы основного движения;</w:t>
      </w:r>
    </w:p>
    <w:p w14:paraId="7FFC28DE" w14:textId="1D03F127" w:rsidR="00CF3D02" w:rsidRPr="00A83687" w:rsidRDefault="00CF3D02" w:rsidP="00143F49">
      <w:pPr>
        <w:pStyle w:val="aff2"/>
        <w:numPr>
          <w:ilvl w:val="0"/>
          <w:numId w:val="51"/>
        </w:numPr>
      </w:pPr>
      <w:r>
        <w:t>Направление на автобусную остановку и парковку:</w:t>
      </w:r>
    </w:p>
    <w:p w14:paraId="15BA4D34" w14:textId="52C60046" w:rsidR="00CF55AD" w:rsidRDefault="00106B4B" w:rsidP="00143F49">
      <w:pPr>
        <w:pStyle w:val="aff2"/>
        <w:numPr>
          <w:ilvl w:val="0"/>
          <w:numId w:val="30"/>
        </w:numPr>
      </w:pPr>
      <w:proofErr w:type="spellStart"/>
      <w:r w:rsidRPr="00CF55AD">
        <w:rPr>
          <w:lang w:val="en-US"/>
        </w:rPr>
        <w:lastRenderedPageBreak/>
        <w:t>busMoveTo</w:t>
      </w:r>
      <w:proofErr w:type="spellEnd"/>
      <w:r w:rsidRPr="00106B4B">
        <w:t xml:space="preserve"> – </w:t>
      </w:r>
      <w:r>
        <w:t xml:space="preserve">направление на остановку </w:t>
      </w:r>
      <w:proofErr w:type="spellStart"/>
      <w:r w:rsidRPr="00CF55AD">
        <w:rPr>
          <w:lang w:val="en-US"/>
        </w:rPr>
        <w:t>busStop</w:t>
      </w:r>
      <w:proofErr w:type="spellEnd"/>
      <w:r>
        <w:t>;</w:t>
      </w:r>
    </w:p>
    <w:p w14:paraId="03FEC46B" w14:textId="6E3F8410" w:rsidR="00106B4B" w:rsidRDefault="00106B4B" w:rsidP="00143F49">
      <w:pPr>
        <w:pStyle w:val="aff2"/>
        <w:numPr>
          <w:ilvl w:val="0"/>
          <w:numId w:val="30"/>
        </w:numPr>
      </w:pPr>
      <w:proofErr w:type="spellStart"/>
      <w:r w:rsidRPr="00CF55AD">
        <w:rPr>
          <w:lang w:val="en-US"/>
        </w:rPr>
        <w:t>carMoveToParking</w:t>
      </w:r>
      <w:proofErr w:type="spellEnd"/>
      <w:r w:rsidRPr="00106B4B">
        <w:t xml:space="preserve"> – </w:t>
      </w:r>
      <w:r>
        <w:t xml:space="preserve">направление на парковку </w:t>
      </w:r>
      <w:proofErr w:type="spellStart"/>
      <w:r w:rsidRPr="00CF55AD">
        <w:rPr>
          <w:lang w:val="en-US"/>
        </w:rPr>
        <w:t>parkingLot</w:t>
      </w:r>
      <w:proofErr w:type="spellEnd"/>
      <w:r w:rsidRPr="00106B4B">
        <w:t>.</w:t>
      </w:r>
    </w:p>
    <w:p w14:paraId="5AE1A39D" w14:textId="22A14B10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Source</w:t>
      </w:r>
      <w:r>
        <w:t>».</w:t>
      </w:r>
    </w:p>
    <w:p w14:paraId="7DE67A2B" w14:textId="0BBE4012" w:rsidR="0065701E" w:rsidRDefault="001B27E9" w:rsidP="00143F49">
      <w:pPr>
        <w:pStyle w:val="ad"/>
        <w:numPr>
          <w:ilvl w:val="0"/>
          <w:numId w:val="29"/>
        </w:numPr>
      </w:pPr>
      <w:r>
        <w:t>Смоделировали исчезновение ТС с дорог, создав</w:t>
      </w:r>
      <w:r w:rsidR="00654BE3">
        <w:t xml:space="preserve"> 4 сборщика ТС</w:t>
      </w:r>
      <w:r w:rsidR="0065701E">
        <w:t>:</w:t>
      </w:r>
    </w:p>
    <w:p w14:paraId="109E3B32" w14:textId="0E19A03E" w:rsidR="00DB6A58" w:rsidRDefault="0065701E" w:rsidP="00143F49">
      <w:pPr>
        <w:pStyle w:val="aff2"/>
        <w:numPr>
          <w:ilvl w:val="0"/>
          <w:numId w:val="30"/>
        </w:numPr>
        <w:rPr>
          <w:lang w:val="en-US"/>
        </w:rPr>
      </w:pPr>
      <w:r>
        <w:rPr>
          <w:lang w:val="en-US"/>
        </w:rPr>
        <w:t>c</w:t>
      </w:r>
      <w:r w:rsidRPr="00C247BC">
        <w:rPr>
          <w:lang w:val="en-US"/>
        </w:rPr>
        <w:t>ar</w:t>
      </w:r>
      <w:r>
        <w:rPr>
          <w:lang w:val="en-US"/>
        </w:rPr>
        <w:t>Dispose</w:t>
      </w:r>
      <w:r w:rsidR="004C3711">
        <w:rPr>
          <w:lang w:val="en-US"/>
        </w:rPr>
        <w:t>1</w:t>
      </w:r>
      <w:r w:rsidR="00DB6A58" w:rsidRPr="00DB6A58">
        <w:rPr>
          <w:lang w:val="en-US"/>
        </w:rPr>
        <w:t xml:space="preserve"> </w:t>
      </w:r>
      <w:r w:rsidRPr="00C247BC">
        <w:rPr>
          <w:lang w:val="en-US"/>
        </w:rPr>
        <w:t>–</w:t>
      </w:r>
      <w:r>
        <w:rPr>
          <w:lang w:val="en-US"/>
        </w:rPr>
        <w:t xml:space="preserve"> </w:t>
      </w:r>
      <w:r>
        <w:t>для</w:t>
      </w:r>
      <w:r w:rsidRPr="00C247BC">
        <w:rPr>
          <w:lang w:val="en-US"/>
        </w:rPr>
        <w:t xml:space="preserve"> </w:t>
      </w:r>
      <w:r w:rsidR="004C3711">
        <w:t>дорог</w:t>
      </w:r>
      <w:r w:rsidR="00C247BC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Pr="00C247BC">
        <w:rPr>
          <w:lang w:val="en-US"/>
        </w:rPr>
        <w:t>;</w:t>
      </w:r>
      <w:r w:rsidR="004C3711" w:rsidRPr="004C3711">
        <w:rPr>
          <w:lang w:val="en-US"/>
        </w:rPr>
        <w:t xml:space="preserve"> </w:t>
      </w:r>
    </w:p>
    <w:p w14:paraId="40E52936" w14:textId="50A9D258" w:rsidR="00F44561" w:rsidRDefault="004C3711" w:rsidP="00143F49">
      <w:pPr>
        <w:pStyle w:val="aff2"/>
        <w:numPr>
          <w:ilvl w:val="0"/>
          <w:numId w:val="30"/>
        </w:numPr>
        <w:rPr>
          <w:lang w:val="en-US"/>
        </w:rPr>
      </w:pPr>
      <w:r>
        <w:rPr>
          <w:lang w:val="en-US"/>
        </w:rPr>
        <w:t>carDispose2</w:t>
      </w:r>
      <w:r w:rsidRPr="004C3711">
        <w:rPr>
          <w:lang w:val="en-US"/>
        </w:rPr>
        <w:t xml:space="preserve"> </w:t>
      </w:r>
      <w:r w:rsidR="00DB6A58" w:rsidRPr="00DB6A58">
        <w:rPr>
          <w:lang w:val="en-US"/>
        </w:rPr>
        <w:t xml:space="preserve">– </w:t>
      </w:r>
      <w:r w:rsidR="00DB6A58">
        <w:t>для</w:t>
      </w:r>
      <w:r w:rsidR="00DB6A58" w:rsidRPr="00DB6A58">
        <w:rPr>
          <w:lang w:val="en-US"/>
        </w:rPr>
        <w:t xml:space="preserve"> </w:t>
      </w:r>
      <w:r w:rsidR="00DB6A58">
        <w:t>дороги</w:t>
      </w:r>
      <w:r w:rsidR="00DB6A58" w:rsidRPr="00DB6A58">
        <w:rPr>
          <w:lang w:val="en-US"/>
        </w:rPr>
        <w:t xml:space="preserve"> </w:t>
      </w:r>
      <w:r w:rsidRPr="004C3711">
        <w:rPr>
          <w:lang w:val="en-US"/>
        </w:rPr>
        <w:t xml:space="preserve">roadaurors2, </w:t>
      </w:r>
      <w:proofErr w:type="spellStart"/>
      <w:r w:rsidRPr="004C3711">
        <w:rPr>
          <w:lang w:val="en-US"/>
        </w:rPr>
        <w:t>roadaurors</w:t>
      </w:r>
      <w:proofErr w:type="spellEnd"/>
      <w:r w:rsidR="00C247BC" w:rsidRPr="00DB6A58">
        <w:rPr>
          <w:lang w:val="en-US"/>
        </w:rPr>
        <w:t>;</w:t>
      </w:r>
    </w:p>
    <w:p w14:paraId="0064A2E7" w14:textId="61A44DEA" w:rsidR="00F44561" w:rsidRDefault="00F44561" w:rsidP="00143F49">
      <w:pPr>
        <w:pStyle w:val="aff2"/>
        <w:numPr>
          <w:ilvl w:val="0"/>
          <w:numId w:val="30"/>
        </w:numPr>
        <w:rPr>
          <w:lang w:val="en-US"/>
        </w:rPr>
      </w:pPr>
      <w:r w:rsidRPr="00F44561">
        <w:rPr>
          <w:lang w:val="en-US"/>
        </w:rPr>
        <w:t>carDi</w:t>
      </w:r>
      <w:r w:rsidR="004C3711">
        <w:rPr>
          <w:lang w:val="en-US"/>
        </w:rPr>
        <w:t xml:space="preserve">spose3 </w:t>
      </w:r>
      <w:r w:rsidRPr="00F44561">
        <w:rPr>
          <w:lang w:val="en-US"/>
        </w:rPr>
        <w:t xml:space="preserve">– </w:t>
      </w:r>
      <w:r>
        <w:t>для</w:t>
      </w:r>
      <w:r w:rsidRPr="00F44561">
        <w:rPr>
          <w:lang w:val="en-US"/>
        </w:rPr>
        <w:t xml:space="preserve"> </w:t>
      </w:r>
      <w:r>
        <w:t>дороги</w:t>
      </w:r>
      <w:r w:rsidRPr="00F44561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="00C247BC" w:rsidRPr="00F44561">
        <w:rPr>
          <w:lang w:val="en-US"/>
        </w:rPr>
        <w:t>;</w:t>
      </w:r>
    </w:p>
    <w:p w14:paraId="12376E4E" w14:textId="290DF1DA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Dispose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».</w:t>
      </w:r>
    </w:p>
    <w:p w14:paraId="65240335" w14:textId="54C8A09D" w:rsidR="00B67DB8" w:rsidRDefault="00720700" w:rsidP="00B67DB8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2FC69375" wp14:editId="7013C2F9">
            <wp:extent cx="1523810" cy="2704762"/>
            <wp:effectExtent l="0" t="0" r="635" b="63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F008" w14:textId="70B07737" w:rsidR="00B67DB8" w:rsidRPr="0029694B" w:rsidRDefault="00B67DB8" w:rsidP="00B67DB8">
      <w:pPr>
        <w:pStyle w:val="ac"/>
      </w:pPr>
      <w:bookmarkStart w:id="149" w:name="_Ref131761358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27</w:t>
      </w:r>
      <w:r w:rsidR="00A90F38">
        <w:rPr>
          <w:noProof/>
        </w:rPr>
        <w:fldChar w:fldCharType="end"/>
      </w:r>
      <w:bookmarkEnd w:id="149"/>
      <w:r>
        <w:t xml:space="preserve"> – Источники ТС «</w:t>
      </w:r>
      <w:r>
        <w:rPr>
          <w:lang w:val="en-US"/>
        </w:rPr>
        <w:t>Car</w:t>
      </w:r>
      <w:r w:rsidRPr="0029694B">
        <w:t xml:space="preserve"> </w:t>
      </w:r>
      <w:r>
        <w:rPr>
          <w:lang w:val="en-US"/>
        </w:rPr>
        <w:t>Source</w:t>
      </w:r>
      <w:r>
        <w:t>»</w:t>
      </w:r>
    </w:p>
    <w:p w14:paraId="41D36059" w14:textId="77777777" w:rsidR="00B67DB8" w:rsidRDefault="00B67DB8" w:rsidP="0029694B">
      <w:pPr>
        <w:pStyle w:val="ad"/>
        <w:ind w:firstLine="0"/>
        <w:jc w:val="center"/>
      </w:pPr>
    </w:p>
    <w:p w14:paraId="709C130F" w14:textId="04F37C06" w:rsidR="004C5A6A" w:rsidRDefault="00205920" w:rsidP="00C247BC">
      <w:pPr>
        <w:pStyle w:val="aff2"/>
        <w:jc w:val="center"/>
      </w:pPr>
      <w:r>
        <w:rPr>
          <w:noProof/>
        </w:rPr>
        <w:drawing>
          <wp:inline distT="0" distB="0" distL="0" distR="0" wp14:anchorId="0BE996D3" wp14:editId="1B4BC950">
            <wp:extent cx="5161905" cy="2400000"/>
            <wp:effectExtent l="0" t="0" r="127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6CDA" w14:textId="6C0457D0" w:rsidR="00DF1CB4" w:rsidRDefault="00DF1CB4" w:rsidP="00C949DD">
      <w:pPr>
        <w:pStyle w:val="ac"/>
      </w:pPr>
      <w:bookmarkStart w:id="150" w:name="_Ref131762191"/>
      <w:r>
        <w:lastRenderedPageBreak/>
        <w:t>Рисунок</w:t>
      </w:r>
      <w:r w:rsidRPr="00C247BC">
        <w:t xml:space="preserve">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28</w:t>
      </w:r>
      <w:r w:rsidR="00A90F38">
        <w:rPr>
          <w:noProof/>
        </w:rPr>
        <w:fldChar w:fldCharType="end"/>
      </w:r>
      <w:bookmarkEnd w:id="150"/>
      <w:r w:rsidRPr="00C247BC">
        <w:t xml:space="preserve"> –</w:t>
      </w:r>
      <w:r w:rsidR="00C247BC" w:rsidRPr="00C247BC">
        <w:t xml:space="preserve"> </w:t>
      </w:r>
      <w:r w:rsidR="00C247BC">
        <w:t>Добавление</w:t>
      </w:r>
      <w:r w:rsidRPr="00C247BC">
        <w:t xml:space="preserve"> </w:t>
      </w:r>
      <w:r w:rsidR="00C247BC">
        <w:t>м</w:t>
      </w:r>
      <w:r>
        <w:t>аршрут</w:t>
      </w:r>
      <w:r w:rsidR="00C247BC">
        <w:t>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</w:t>
      </w:r>
      <w:r w:rsidR="005F07E9" w:rsidRPr="005F07E9">
        <w:t xml:space="preserve"> </w:t>
      </w:r>
      <w:r w:rsidR="005F07E9">
        <w:t>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 w:rsidR="00205920">
        <w:t xml:space="preserve"> для развилки на первом перекрестке</w:t>
      </w:r>
    </w:p>
    <w:p w14:paraId="51E89B66" w14:textId="77777777" w:rsidR="00205920" w:rsidRPr="00205920" w:rsidRDefault="00205920" w:rsidP="00205920">
      <w:pPr>
        <w:pStyle w:val="ad"/>
      </w:pPr>
    </w:p>
    <w:p w14:paraId="39BDB4B1" w14:textId="77777777" w:rsidR="00580CDA" w:rsidRDefault="00580CDA" w:rsidP="00580CDA">
      <w:pPr>
        <w:pStyle w:val="ac"/>
      </w:pPr>
      <w:r>
        <w:rPr>
          <w:noProof/>
        </w:rPr>
        <w:drawing>
          <wp:inline distT="0" distB="0" distL="0" distR="0" wp14:anchorId="125C6F9A" wp14:editId="7F3210D4">
            <wp:extent cx="4790476" cy="290476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790476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AC8" w14:textId="296DC70F" w:rsidR="00896428" w:rsidRDefault="00580CDA" w:rsidP="00580CDA">
      <w:pPr>
        <w:pStyle w:val="ac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29</w:t>
      </w:r>
      <w:r w:rsidR="00A90F38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развилки на втором перекрестке</w:t>
      </w:r>
    </w:p>
    <w:p w14:paraId="48481E5A" w14:textId="304A2E0E" w:rsidR="00580CDA" w:rsidRDefault="00580CDA" w:rsidP="00580CDA">
      <w:pPr>
        <w:pStyle w:val="ad"/>
      </w:pPr>
    </w:p>
    <w:p w14:paraId="0C308DE4" w14:textId="6435F7BF" w:rsidR="00580CDA" w:rsidRDefault="00580CDA" w:rsidP="00580CDA">
      <w:pPr>
        <w:pStyle w:val="ac"/>
      </w:pPr>
      <w:r>
        <w:rPr>
          <w:noProof/>
        </w:rPr>
        <w:drawing>
          <wp:inline distT="0" distB="0" distL="0" distR="0" wp14:anchorId="056E508D" wp14:editId="7414F5DB">
            <wp:extent cx="5895238" cy="210476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6E7" w14:textId="2505E1E6" w:rsidR="00580CDA" w:rsidRDefault="00580CDA" w:rsidP="00580CDA">
      <w:pPr>
        <w:pStyle w:val="ac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30</w:t>
      </w:r>
      <w:r w:rsidR="00A90F38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 первому перекрестку</w:t>
      </w:r>
    </w:p>
    <w:p w14:paraId="0BE4C978" w14:textId="3883350E" w:rsidR="00580CDA" w:rsidRDefault="00580CDA" w:rsidP="00580CDA">
      <w:pPr>
        <w:pStyle w:val="ad"/>
      </w:pPr>
    </w:p>
    <w:p w14:paraId="52109502" w14:textId="77777777" w:rsidR="00BB0A39" w:rsidRDefault="00BB0A39" w:rsidP="00BB0A39">
      <w:pPr>
        <w:pStyle w:val="ac"/>
      </w:pPr>
      <w:r>
        <w:rPr>
          <w:noProof/>
        </w:rPr>
        <w:lastRenderedPageBreak/>
        <w:drawing>
          <wp:inline distT="0" distB="0" distL="0" distR="0" wp14:anchorId="47E6688F" wp14:editId="6D460D9D">
            <wp:extent cx="5371429" cy="2180952"/>
            <wp:effectExtent l="0" t="0" r="127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707B" w14:textId="1D3A9E7C" w:rsidR="00B67DB8" w:rsidRDefault="00BB0A39" w:rsidP="005F07E9">
      <w:pPr>
        <w:pStyle w:val="ac"/>
      </w:pP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31</w:t>
      </w:r>
      <w:r w:rsidR="00A90F38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</w:t>
      </w:r>
      <w:r w:rsidR="00205F36">
        <w:t>о второму</w:t>
      </w:r>
      <w:r>
        <w:t xml:space="preserve"> перекрестку</w:t>
      </w:r>
    </w:p>
    <w:p w14:paraId="67D1FE1D" w14:textId="77777777" w:rsidR="005F07E9" w:rsidRPr="00A90F38" w:rsidRDefault="005F07E9" w:rsidP="005F07E9">
      <w:pPr>
        <w:pStyle w:val="ad"/>
      </w:pPr>
    </w:p>
    <w:p w14:paraId="4B5341B8" w14:textId="32775D75" w:rsidR="00266EF1" w:rsidRPr="00E90042" w:rsidRDefault="00266EF1" w:rsidP="00BB21F0">
      <w:pPr>
        <w:pStyle w:val="3"/>
      </w:pPr>
      <w:bookmarkStart w:id="151" w:name="_Toc167783423"/>
      <w:bookmarkStart w:id="152" w:name="_Toc229916377"/>
      <w:bookmarkStart w:id="153" w:name="_Toc229916507"/>
      <w:r w:rsidRPr="00E90042">
        <w:t>Моделирование движения тран</w:t>
      </w:r>
      <w:r w:rsidR="000604A9">
        <w:t xml:space="preserve">спортных средств на перекрестке </w:t>
      </w:r>
      <w:r w:rsidRPr="00E90042">
        <w:t>как на пересечении дорог;</w:t>
      </w:r>
      <w:bookmarkEnd w:id="151"/>
      <w:bookmarkEnd w:id="152"/>
      <w:bookmarkEnd w:id="153"/>
    </w:p>
    <w:p w14:paraId="540CFBE5" w14:textId="224CA963" w:rsidR="00266EF1" w:rsidRPr="00A94030" w:rsidRDefault="00266EF1" w:rsidP="00592C0C">
      <w:pPr>
        <w:pStyle w:val="ad"/>
      </w:pPr>
      <w:r w:rsidRPr="00A94030">
        <w:t xml:space="preserve">Для моделирования движения на перекрёстке </w:t>
      </w:r>
      <w:r w:rsidR="00592C0C" w:rsidRPr="00A94030">
        <w:t>нужно создать логический перекрёсток «</w:t>
      </w:r>
      <w:r w:rsidR="00592C0C" w:rsidRPr="00A94030">
        <w:rPr>
          <w:lang w:val="en-US"/>
        </w:rPr>
        <w:t>Select</w:t>
      </w:r>
      <w:r w:rsidR="00592C0C" w:rsidRPr="00A94030">
        <w:t xml:space="preserve"> </w:t>
      </w:r>
      <w:r w:rsidR="00592C0C" w:rsidRPr="00A94030">
        <w:rPr>
          <w:lang w:val="en-US"/>
        </w:rPr>
        <w:t>Output</w:t>
      </w:r>
      <w:r w:rsidR="00592C0C" w:rsidRPr="00A94030">
        <w:t>5», который будет иметь 4 выхода и соответствующие вероятности, а также 4 блока «</w:t>
      </w:r>
      <w:r w:rsidR="00592C0C" w:rsidRPr="00A94030">
        <w:rPr>
          <w:lang w:val="en-US"/>
        </w:rPr>
        <w:t>Car</w:t>
      </w:r>
      <w:r w:rsidR="00592C0C" w:rsidRPr="00A94030">
        <w:t xml:space="preserve"> </w:t>
      </w:r>
      <w:r w:rsidR="00592C0C" w:rsidRPr="00A94030">
        <w:rPr>
          <w:lang w:val="en-US"/>
        </w:rPr>
        <w:t>Move</w:t>
      </w:r>
      <w:r w:rsidR="00592C0C" w:rsidRPr="00A94030">
        <w:t xml:space="preserve"> </w:t>
      </w:r>
      <w:r w:rsidR="00592C0C" w:rsidRPr="00A94030">
        <w:rPr>
          <w:lang w:val="en-US"/>
        </w:rPr>
        <w:t>To</w:t>
      </w:r>
      <w:r w:rsidR="00592C0C" w:rsidRPr="00A94030">
        <w:t>»</w:t>
      </w:r>
      <w:r w:rsidR="00772715" w:rsidRPr="00A94030">
        <w:t xml:space="preserve"> или 3 выхода и соответствующие вероятности, а также 3 блока «</w:t>
      </w:r>
      <w:r w:rsidR="00772715" w:rsidRPr="00A94030">
        <w:rPr>
          <w:lang w:val="en-US"/>
        </w:rPr>
        <w:t>Car</w:t>
      </w:r>
      <w:r w:rsidR="00772715" w:rsidRPr="00A94030">
        <w:t xml:space="preserve"> </w:t>
      </w:r>
      <w:r w:rsidR="00772715" w:rsidRPr="00A94030">
        <w:rPr>
          <w:lang w:val="en-US"/>
        </w:rPr>
        <w:t>Move</w:t>
      </w:r>
      <w:r w:rsidR="00772715" w:rsidRPr="00A94030">
        <w:t xml:space="preserve"> </w:t>
      </w:r>
      <w:r w:rsidR="00772715" w:rsidRPr="00A94030">
        <w:rPr>
          <w:lang w:val="en-US"/>
        </w:rPr>
        <w:t>To</w:t>
      </w:r>
      <w:r w:rsidR="00772715" w:rsidRPr="00A94030">
        <w:t xml:space="preserve">» для </w:t>
      </w:r>
      <w:r w:rsidR="00772715" w:rsidRPr="00A94030">
        <w:rPr>
          <w:lang w:val="en-US"/>
        </w:rPr>
        <w:t>T</w:t>
      </w:r>
      <w:r w:rsidR="00772715" w:rsidRPr="00A94030">
        <w:t>-образного перекрестка (перекресток дорог Аврора и Софьи Перовской)</w:t>
      </w:r>
      <w:r w:rsidR="00592C0C" w:rsidRPr="00A94030">
        <w:t>, в которых будут указаны направления на другие дороги, на которые сместится машина после проезда перекрёстка.</w:t>
      </w:r>
    </w:p>
    <w:p w14:paraId="454FF4CA" w14:textId="099077C6" w:rsidR="00592C0C" w:rsidRDefault="005A7254" w:rsidP="00266EF1">
      <w:pPr>
        <w:pStyle w:val="ad"/>
      </w:pPr>
      <w:r w:rsidRPr="00A94030">
        <w:t xml:space="preserve">На </w:t>
      </w:r>
      <w:r w:rsidRPr="00A94030">
        <w:fldChar w:fldCharType="begin"/>
      </w:r>
      <w:r w:rsidRPr="00A94030">
        <w:instrText xml:space="preserve"> REF _Ref128332722 \h </w:instrText>
      </w:r>
      <w:r w:rsidR="0060686C" w:rsidRPr="00A94030">
        <w:instrText xml:space="preserve"> \* MERGEFORMAT </w:instrText>
      </w:r>
      <w:r w:rsidRPr="00A94030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32</w:t>
      </w:r>
      <w:r w:rsidRPr="00A94030">
        <w:fldChar w:fldCharType="end"/>
      </w:r>
      <w:r w:rsidRPr="00A94030">
        <w:t xml:space="preserve"> изображена схема с учётом логических перекрёстков «</w:t>
      </w:r>
      <w:r w:rsidRPr="00A94030">
        <w:rPr>
          <w:lang w:val="en-US"/>
        </w:rPr>
        <w:t>Select</w:t>
      </w:r>
      <w:r w:rsidR="00502807" w:rsidRPr="00A94030">
        <w:t xml:space="preserve"> </w:t>
      </w:r>
      <w:r w:rsidRPr="00A94030">
        <w:rPr>
          <w:lang w:val="en-US"/>
        </w:rPr>
        <w:t>Output</w:t>
      </w:r>
      <w:r w:rsidRPr="00A94030">
        <w:t>5»</w:t>
      </w:r>
      <w:r w:rsidR="00772715" w:rsidRPr="00A94030">
        <w:t xml:space="preserve"> и «</w:t>
      </w:r>
      <w:r w:rsidR="00772715" w:rsidRPr="00A94030">
        <w:rPr>
          <w:lang w:val="en-US"/>
        </w:rPr>
        <w:t>Select</w:t>
      </w:r>
      <w:r w:rsidR="00772715" w:rsidRPr="00A94030">
        <w:t xml:space="preserve"> </w:t>
      </w:r>
      <w:r w:rsidR="00772715" w:rsidRPr="00A94030">
        <w:rPr>
          <w:lang w:val="en-US"/>
        </w:rPr>
        <w:t>Output</w:t>
      </w:r>
      <w:r w:rsidR="00772715" w:rsidRPr="00A94030">
        <w:t>»</w:t>
      </w:r>
      <w:r w:rsidRPr="00A94030">
        <w:t xml:space="preserve">. </w:t>
      </w:r>
      <w:r w:rsidR="00B2073D" w:rsidRPr="00A94030">
        <w:t>Вероятности для блоков «</w:t>
      </w:r>
      <w:r w:rsidR="00B2073D" w:rsidRPr="00A94030">
        <w:rPr>
          <w:lang w:val="en-US"/>
        </w:rPr>
        <w:t>Select</w:t>
      </w:r>
      <w:r w:rsidR="00B2073D" w:rsidRPr="00A94030">
        <w:t xml:space="preserve"> </w:t>
      </w:r>
      <w:r w:rsidR="00B2073D" w:rsidRPr="00A94030">
        <w:rPr>
          <w:lang w:val="en-US"/>
        </w:rPr>
        <w:t>Output</w:t>
      </w:r>
      <w:r w:rsidR="00C4102B">
        <w:t>5»:</w:t>
      </w:r>
    </w:p>
    <w:p w14:paraId="5ED3C19B" w14:textId="02776FD5" w:rsidR="00C4102B" w:rsidRDefault="00C4102B" w:rsidP="00266EF1">
      <w:pPr>
        <w:pStyle w:val="ad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15</w:t>
      </w:r>
      <w:r>
        <w:t xml:space="preserve"> </w:t>
      </w:r>
      <w:r w:rsidR="00B907AF">
        <w:t xml:space="preserve">необходим для направления транспортных средств после проезда первого перекрестка дорог Софьи Перовской и </w:t>
      </w:r>
      <w:proofErr w:type="spellStart"/>
      <w:r w:rsidR="00B907AF">
        <w:t>Мубарякова</w:t>
      </w:r>
      <w:proofErr w:type="spellEnd"/>
      <w:r w:rsidR="00B907AF">
        <w:t xml:space="preserve"> на дороги: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 xml:space="preserve"> с вероятностью 0,25;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>
        <w:t xml:space="preserve"> – 0,125;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 w:rsidRPr="00236CF0">
        <w:t>2</w:t>
      </w:r>
      <w:r w:rsidR="00B907AF">
        <w:t xml:space="preserve"> – 0,125;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>2 – 0,5;</w:t>
      </w:r>
    </w:p>
    <w:p w14:paraId="3B09F441" w14:textId="1E75A335" w:rsidR="00B907AF" w:rsidRDefault="00B907AF" w:rsidP="00266EF1">
      <w:pPr>
        <w:pStyle w:val="ad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</w:t>
      </w:r>
      <w:r>
        <w:t xml:space="preserve">6 необходим для направления транспортных средств после проезда второго перекрестка дорог Авроры и Софьи Перовской на дороги: </w:t>
      </w:r>
      <w:proofErr w:type="spellStart"/>
      <w:r w:rsidRPr="00236CF0">
        <w:rPr>
          <w:lang w:val="en-US"/>
        </w:rPr>
        <w:t>roadaurors</w:t>
      </w:r>
      <w:proofErr w:type="spellEnd"/>
      <w:r w:rsidRPr="005E603A">
        <w:t>2</w:t>
      </w:r>
      <w:r>
        <w:t xml:space="preserve"> с вероятностью 0,25; </w:t>
      </w:r>
      <w:proofErr w:type="spellStart"/>
      <w:r w:rsidRPr="00236CF0">
        <w:rPr>
          <w:lang w:val="en-US"/>
        </w:rPr>
        <w:t>roadaurors</w:t>
      </w:r>
      <w:proofErr w:type="spellEnd"/>
      <w:r>
        <w:t xml:space="preserve"> – 0,25; </w:t>
      </w:r>
      <w:proofErr w:type="spellStart"/>
      <w:r w:rsidRPr="00236CF0">
        <w:rPr>
          <w:lang w:val="en-US"/>
        </w:rPr>
        <w:t>roadPerovskaya</w:t>
      </w:r>
      <w:proofErr w:type="spellEnd"/>
      <w:r>
        <w:t>2 – 0,5;</w:t>
      </w:r>
    </w:p>
    <w:p w14:paraId="2202E685" w14:textId="32B5392C" w:rsidR="00B907AF" w:rsidRPr="00B907AF" w:rsidRDefault="00B907AF" w:rsidP="00266EF1">
      <w:pPr>
        <w:pStyle w:val="ad"/>
      </w:pPr>
      <w:proofErr w:type="spellStart"/>
      <w:r w:rsidRPr="00C4102B">
        <w:rPr>
          <w:lang w:val="en-US"/>
        </w:rPr>
        <w:lastRenderedPageBreak/>
        <w:t>selectOutput</w:t>
      </w:r>
      <w:proofErr w:type="spellEnd"/>
      <w:r w:rsidRPr="00B907AF">
        <w:t>1</w:t>
      </w:r>
      <w:r>
        <w:t xml:space="preserve">7 необходим для повторного возвращения транспортных к перекрестку дорог Софьи Перовской и </w:t>
      </w:r>
      <w:proofErr w:type="spellStart"/>
      <w:r>
        <w:t>Мубарякова</w:t>
      </w:r>
      <w:proofErr w:type="spellEnd"/>
      <w:r>
        <w:t xml:space="preserve"> на дороги: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с вероятностью 0,2;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– 0,2; </w:t>
      </w:r>
      <w:proofErr w:type="spellStart"/>
      <w:r w:rsidRPr="00236CF0">
        <w:rPr>
          <w:lang w:val="en-US"/>
        </w:rPr>
        <w:t>roadMubaryakova</w:t>
      </w:r>
      <w:proofErr w:type="spellEnd"/>
      <w:r>
        <w:t xml:space="preserve"> – 0, 2;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– 0,2, а также </w:t>
      </w:r>
      <w:r w:rsidR="00016A93">
        <w:t xml:space="preserve">последний выход соединен с блоком </w:t>
      </w:r>
      <w:r w:rsidR="00016A93" w:rsidRPr="00A94030">
        <w:t>«</w:t>
      </w:r>
      <w:r w:rsidR="00016A93" w:rsidRPr="00A94030">
        <w:rPr>
          <w:lang w:val="en-US"/>
        </w:rPr>
        <w:t>Select</w:t>
      </w:r>
      <w:r w:rsidR="00016A93" w:rsidRPr="00A94030">
        <w:t xml:space="preserve"> </w:t>
      </w:r>
      <w:r w:rsidR="00016A93" w:rsidRPr="00A94030">
        <w:rPr>
          <w:lang w:val="en-US"/>
        </w:rPr>
        <w:t>Output</w:t>
      </w:r>
      <w:r w:rsidR="00016A93" w:rsidRPr="00A94030">
        <w:t>»</w:t>
      </w:r>
      <w:r w:rsidR="00016A93">
        <w:t>, который предназначен для заезда автомобилей</w:t>
      </w:r>
      <w:r w:rsidR="00016A93" w:rsidRPr="00A94030">
        <w:t xml:space="preserve"> </w:t>
      </w:r>
      <w:r>
        <w:t>на парковку.</w:t>
      </w:r>
    </w:p>
    <w:p w14:paraId="1128680C" w14:textId="4F32B679" w:rsidR="00266EF1" w:rsidRDefault="00497343" w:rsidP="00266EF1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678F318C" wp14:editId="3439E1F5">
            <wp:extent cx="6191885" cy="26523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3E65" w14:textId="59546009" w:rsidR="00266EF1" w:rsidRDefault="00266EF1" w:rsidP="00266EF1">
      <w:pPr>
        <w:pStyle w:val="ac"/>
      </w:pPr>
      <w:bookmarkStart w:id="154" w:name="_Ref128332722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32</w:t>
      </w:r>
      <w:r w:rsidR="00A90F38">
        <w:rPr>
          <w:noProof/>
        </w:rPr>
        <w:fldChar w:fldCharType="end"/>
      </w:r>
      <w:bookmarkEnd w:id="154"/>
      <w:r w:rsidRPr="00733F53">
        <w:t xml:space="preserve"> – </w:t>
      </w:r>
      <w:r w:rsidR="00A678BE" w:rsidRPr="004C6796">
        <w:rPr>
          <w:szCs w:val="28"/>
        </w:rPr>
        <w:t xml:space="preserve">Диаграмма процессов в </w:t>
      </w:r>
      <w:proofErr w:type="spellStart"/>
      <w:r w:rsidR="00A678BE" w:rsidRPr="004C6796">
        <w:rPr>
          <w:szCs w:val="28"/>
          <w:lang w:val="en-US"/>
        </w:rPr>
        <w:t>AnyLogic</w:t>
      </w:r>
      <w:proofErr w:type="spellEnd"/>
      <w:r w:rsidR="00A678BE" w:rsidRPr="004C6796">
        <w:rPr>
          <w:szCs w:val="28"/>
        </w:rPr>
        <w:t xml:space="preserve"> (движение транспортных средств)</w:t>
      </w:r>
    </w:p>
    <w:p w14:paraId="7F7CDD72" w14:textId="2C379D1F" w:rsidR="00EF0F7F" w:rsidRDefault="00EF0F7F" w:rsidP="00EF0F7F">
      <w:pPr>
        <w:pStyle w:val="ad"/>
      </w:pPr>
    </w:p>
    <w:p w14:paraId="6C9376DD" w14:textId="7B48786F" w:rsidR="005A7254" w:rsidRPr="00C4102B" w:rsidRDefault="005A7254" w:rsidP="005A7254">
      <w:pPr>
        <w:pStyle w:val="ad"/>
        <w:rPr>
          <w:u w:val="single"/>
        </w:rPr>
      </w:pPr>
      <w:r w:rsidRPr="00C4102B">
        <w:rPr>
          <w:u w:val="single"/>
        </w:rPr>
        <w:t>Укрупнённый алгоритм:</w:t>
      </w:r>
    </w:p>
    <w:p w14:paraId="2A1A566D" w14:textId="07A0A271" w:rsidR="00EF0F7F" w:rsidRPr="00C4102B" w:rsidRDefault="005A7254" w:rsidP="00143F49">
      <w:pPr>
        <w:pStyle w:val="ad"/>
        <w:numPr>
          <w:ilvl w:val="0"/>
          <w:numId w:val="31"/>
        </w:numPr>
        <w:rPr>
          <w:lang w:val="en-US"/>
        </w:rPr>
      </w:pPr>
      <w:r w:rsidRPr="00C4102B">
        <w:t>Создали</w:t>
      </w:r>
      <w:r w:rsidRPr="00C4102B">
        <w:rPr>
          <w:lang w:val="en-US"/>
        </w:rPr>
        <w:t xml:space="preserve"> </w:t>
      </w:r>
      <w:r w:rsidR="003F6203" w:rsidRPr="00C4102B">
        <w:rPr>
          <w:lang w:val="en-US"/>
        </w:rPr>
        <w:t>3</w:t>
      </w:r>
      <w:r w:rsidRPr="00C4102B">
        <w:rPr>
          <w:lang w:val="en-US"/>
        </w:rPr>
        <w:t xml:space="preserve"> «Select</w:t>
      </w:r>
      <w:r w:rsidR="00502807" w:rsidRPr="00C4102B">
        <w:rPr>
          <w:lang w:val="en-US"/>
        </w:rPr>
        <w:t xml:space="preserve"> Out</w:t>
      </w:r>
      <w:r w:rsidRPr="00C4102B">
        <w:rPr>
          <w:lang w:val="en-US"/>
        </w:rPr>
        <w:t>put5»: selectOutput</w:t>
      </w:r>
      <w:r w:rsidR="003F6203" w:rsidRPr="00C4102B">
        <w:rPr>
          <w:lang w:val="en-US"/>
        </w:rPr>
        <w:t>1</w:t>
      </w:r>
      <w:r w:rsidR="00DD332E" w:rsidRPr="00C4102B">
        <w:rPr>
          <w:lang w:val="en-US"/>
        </w:rPr>
        <w:t>5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>16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 xml:space="preserve">17 </w:t>
      </w:r>
      <w:r w:rsidRPr="00C4102B">
        <w:t>для</w:t>
      </w:r>
      <w:r w:rsidRPr="00C4102B">
        <w:rPr>
          <w:lang w:val="en-US"/>
        </w:rPr>
        <w:t xml:space="preserve"> </w:t>
      </w:r>
      <w:r w:rsidRPr="00C4102B">
        <w:t>соответствующих</w:t>
      </w:r>
      <w:r w:rsidRPr="00C4102B">
        <w:rPr>
          <w:lang w:val="en-US"/>
        </w:rPr>
        <w:t xml:space="preserve"> </w:t>
      </w:r>
      <w:r w:rsidRPr="00C4102B">
        <w:t>дорог</w:t>
      </w:r>
      <w:r w:rsidR="00EF0F7F" w:rsidRPr="00C4102B">
        <w:rPr>
          <w:lang w:val="en-US"/>
        </w:rPr>
        <w:t>;</w:t>
      </w:r>
    </w:p>
    <w:p w14:paraId="1981F82B" w14:textId="528CB4F3" w:rsidR="00EF0F7F" w:rsidRPr="00C4102B" w:rsidRDefault="00EF0F7F" w:rsidP="00143F49">
      <w:pPr>
        <w:pStyle w:val="ad"/>
        <w:numPr>
          <w:ilvl w:val="0"/>
          <w:numId w:val="31"/>
        </w:numPr>
      </w:pPr>
      <w:r w:rsidRPr="00C4102B">
        <w:t>Указа</w:t>
      </w:r>
      <w:r w:rsidR="005A7254" w:rsidRPr="00C4102B">
        <w:t>ли вероятности для каждого «</w:t>
      </w:r>
      <w:r w:rsidR="005A7254" w:rsidRPr="00C4102B">
        <w:rPr>
          <w:lang w:val="en-US"/>
        </w:rPr>
        <w:t>Select</w:t>
      </w:r>
      <w:r w:rsidR="00502807" w:rsidRPr="00C4102B">
        <w:t xml:space="preserve"> </w:t>
      </w:r>
      <w:r w:rsidR="005A7254" w:rsidRPr="00C4102B">
        <w:rPr>
          <w:lang w:val="en-US"/>
        </w:rPr>
        <w:t>Output</w:t>
      </w:r>
      <w:r w:rsidR="00C4102B">
        <w:t>5».</w:t>
      </w:r>
    </w:p>
    <w:p w14:paraId="40D0724D" w14:textId="10086820" w:rsidR="000E5F83" w:rsidRDefault="000E5F83" w:rsidP="009F7FE4">
      <w:pPr>
        <w:pStyle w:val="3"/>
      </w:pPr>
      <w:bookmarkStart w:id="155" w:name="_Toc167783424"/>
      <w:bookmarkStart w:id="156" w:name="_Toc229916378"/>
      <w:bookmarkStart w:id="157" w:name="_Toc229916508"/>
      <w:r>
        <w:t>Моделирования движения с учётом работы светофора</w:t>
      </w:r>
      <w:bookmarkEnd w:id="155"/>
      <w:bookmarkEnd w:id="156"/>
      <w:bookmarkEnd w:id="157"/>
    </w:p>
    <w:p w14:paraId="00FA7815" w14:textId="4E707269" w:rsidR="000E5F83" w:rsidRPr="000E5F83" w:rsidRDefault="00C37AA6" w:rsidP="00C37AA6">
      <w:pPr>
        <w:pStyle w:val="ad"/>
      </w:pPr>
      <w:r>
        <w:t xml:space="preserve">В </w:t>
      </w:r>
      <w:proofErr w:type="spellStart"/>
      <w:r>
        <w:rPr>
          <w:lang w:val="en-US"/>
        </w:rPr>
        <w:t>AnyLogic</w:t>
      </w:r>
      <w:proofErr w:type="spellEnd"/>
      <w:r w:rsidRPr="002A02EA">
        <w:t xml:space="preserve"> </w:t>
      </w:r>
      <w:r>
        <w:t>для моделирования движения с светофором ничего предпринимать не нужно, все необходимые действия мы проделали на этапе ввода данных о светофоре, система сама учтёт эти правила.</w:t>
      </w:r>
    </w:p>
    <w:p w14:paraId="6EAC1D21" w14:textId="50ED83A5" w:rsidR="00106B4B" w:rsidRDefault="00266EF1" w:rsidP="00C57C14">
      <w:pPr>
        <w:pStyle w:val="3"/>
      </w:pPr>
      <w:bookmarkStart w:id="158" w:name="_Toc167783425"/>
      <w:bookmarkStart w:id="159" w:name="_Toc229916379"/>
      <w:bookmarkStart w:id="160" w:name="_Toc229916509"/>
      <w:r w:rsidRPr="00E90042">
        <w:lastRenderedPageBreak/>
        <w:t xml:space="preserve">Моделирование движения </w:t>
      </w:r>
      <w:r w:rsidR="00C57C14">
        <w:t xml:space="preserve">с учетом остановки транспортных </w:t>
      </w:r>
      <w:r w:rsidRPr="00E90042">
        <w:t>средств на остановках;</w:t>
      </w:r>
      <w:bookmarkEnd w:id="158"/>
      <w:bookmarkEnd w:id="159"/>
      <w:bookmarkEnd w:id="160"/>
    </w:p>
    <w:p w14:paraId="61B30009" w14:textId="75BC297A" w:rsidR="00106B4B" w:rsidRPr="00106B4B" w:rsidRDefault="00106B4B" w:rsidP="00266EF1">
      <w:pPr>
        <w:pStyle w:val="ad"/>
      </w:pPr>
      <w:r>
        <w:t xml:space="preserve">Для моделирования </w:t>
      </w:r>
      <w:r w:rsidR="00C249FE">
        <w:t>задержки автобусов на остановке</w:t>
      </w:r>
      <w:r>
        <w:t xml:space="preserve"> необходимо </w:t>
      </w:r>
      <w:proofErr w:type="gramStart"/>
      <w:r>
        <w:t xml:space="preserve">создать </w:t>
      </w:r>
      <w:r w:rsidR="00C249FE">
        <w:t xml:space="preserve"> объект</w:t>
      </w:r>
      <w:proofErr w:type="gramEnd"/>
      <w:r>
        <w:t xml:space="preserve"> «</w:t>
      </w:r>
      <w:r>
        <w:rPr>
          <w:lang w:val="en-US"/>
        </w:rPr>
        <w:t>Delay</w:t>
      </w:r>
      <w:r>
        <w:t>»</w:t>
      </w:r>
      <w:r w:rsidRPr="00106B4B">
        <w:t>.</w:t>
      </w:r>
      <w:r w:rsidR="00AB2F7C">
        <w:t xml:space="preserve"> </w:t>
      </w:r>
    </w:p>
    <w:p w14:paraId="1E8119CE" w14:textId="79C71A8F" w:rsidR="00266EF1" w:rsidRDefault="00B7528A" w:rsidP="00266EF1">
      <w:pPr>
        <w:pStyle w:val="aff1"/>
        <w:jc w:val="center"/>
        <w:rPr>
          <w:b/>
        </w:rPr>
      </w:pPr>
      <w:r>
        <w:rPr>
          <w:noProof/>
        </w:rPr>
        <w:drawing>
          <wp:inline distT="0" distB="0" distL="0" distR="0" wp14:anchorId="6652DB6E" wp14:editId="20F7FF4B">
            <wp:extent cx="6191885" cy="3936365"/>
            <wp:effectExtent l="0" t="0" r="0" b="69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A381" w14:textId="7EB68BC9" w:rsidR="00724888" w:rsidRDefault="00266EF1" w:rsidP="00724888">
      <w:pPr>
        <w:pStyle w:val="ac"/>
      </w:pPr>
      <w:bookmarkStart w:id="161" w:name="_Ref128333520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33</w:t>
      </w:r>
      <w:r w:rsidR="00A90F38">
        <w:rPr>
          <w:noProof/>
        </w:rPr>
        <w:fldChar w:fldCharType="end"/>
      </w:r>
      <w:bookmarkEnd w:id="161"/>
      <w:r>
        <w:t xml:space="preserve"> – Моделирование остановки </w:t>
      </w:r>
      <w:r w:rsidR="00B2073D">
        <w:t xml:space="preserve">автобусов </w:t>
      </w:r>
      <w:r>
        <w:t xml:space="preserve">на </w:t>
      </w:r>
      <w:r w:rsidR="00B2073D">
        <w:t xml:space="preserve">полосе </w:t>
      </w:r>
      <w:r w:rsidR="00E85D61">
        <w:t>основного</w:t>
      </w:r>
      <w:r w:rsidR="00B2073D">
        <w:t xml:space="preserve"> движения дороги </w:t>
      </w:r>
      <w:proofErr w:type="spellStart"/>
      <w:r w:rsidR="00211058" w:rsidRPr="00236CF0">
        <w:rPr>
          <w:lang w:val="en-US"/>
        </w:rPr>
        <w:t>roadPerovskaya</w:t>
      </w:r>
      <w:proofErr w:type="spellEnd"/>
      <w:r w:rsidR="00211058">
        <w:t xml:space="preserve">2 </w:t>
      </w:r>
      <w:r w:rsidR="00106B4B">
        <w:t>(</w:t>
      </w:r>
      <w:proofErr w:type="spellStart"/>
      <w:r w:rsidR="00106B4B">
        <w:rPr>
          <w:lang w:val="en-US"/>
        </w:rPr>
        <w:t>busStop</w:t>
      </w:r>
      <w:proofErr w:type="spellEnd"/>
      <w:r w:rsidR="00106B4B">
        <w:t>)</w:t>
      </w:r>
    </w:p>
    <w:p w14:paraId="58C863C7" w14:textId="77777777" w:rsidR="00106B4B" w:rsidRDefault="00106B4B" w:rsidP="00724888">
      <w:pPr>
        <w:pStyle w:val="ad"/>
      </w:pPr>
    </w:p>
    <w:p w14:paraId="10D3EEFF" w14:textId="518D9EF6" w:rsidR="00724888" w:rsidRPr="00211058" w:rsidRDefault="00724888" w:rsidP="004B176C">
      <w:pPr>
        <w:pStyle w:val="ad"/>
      </w:pPr>
      <w:r w:rsidRPr="00211058">
        <w:t>На схеме</w:t>
      </w:r>
      <w:r w:rsidR="000A4940" w:rsidRPr="00211058">
        <w:t xml:space="preserve"> (</w:t>
      </w:r>
      <w:r w:rsidR="000A4940" w:rsidRPr="00211058">
        <w:fldChar w:fldCharType="begin"/>
      </w:r>
      <w:r w:rsidR="000A4940" w:rsidRPr="00211058">
        <w:instrText xml:space="preserve"> REF _Ref128333520 \h </w:instrText>
      </w:r>
      <w:r w:rsidR="00CA092D" w:rsidRPr="00211058">
        <w:instrText xml:space="preserve"> \* MERGEFORMAT </w:instrText>
      </w:r>
      <w:r w:rsidR="000A4940" w:rsidRPr="00211058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33</w:t>
      </w:r>
      <w:r w:rsidR="000A4940" w:rsidRPr="00211058">
        <w:fldChar w:fldCharType="end"/>
      </w:r>
      <w:r w:rsidR="000A4940" w:rsidRPr="00211058">
        <w:t>)</w:t>
      </w:r>
      <w:r w:rsidRPr="00211058">
        <w:t xml:space="preserve"> автобусы появляются на </w:t>
      </w:r>
      <w:r w:rsidR="004B176C" w:rsidRPr="00211058">
        <w:t xml:space="preserve">дороге </w:t>
      </w:r>
      <w:proofErr w:type="spellStart"/>
      <w:r w:rsidR="004B176C" w:rsidRPr="00211058">
        <w:rPr>
          <w:lang w:val="en-US"/>
        </w:rPr>
        <w:t>roadaurors</w:t>
      </w:r>
      <w:proofErr w:type="spellEnd"/>
      <w:r w:rsidRPr="00211058">
        <w:t xml:space="preserve">, после чего направляются на остановку </w:t>
      </w:r>
      <w:proofErr w:type="spellStart"/>
      <w:r w:rsidR="000335ED" w:rsidRPr="00211058">
        <w:rPr>
          <w:lang w:val="en-US"/>
        </w:rPr>
        <w:t>busStop</w:t>
      </w:r>
      <w:proofErr w:type="spellEnd"/>
      <w:r w:rsidR="000335ED" w:rsidRPr="00211058">
        <w:t xml:space="preserve"> </w:t>
      </w:r>
      <w:r w:rsidRPr="00211058">
        <w:t>(«</w:t>
      </w:r>
      <w:proofErr w:type="spellStart"/>
      <w:r w:rsidRPr="00211058">
        <w:rPr>
          <w:lang w:val="en-US"/>
        </w:rPr>
        <w:t>busMoveTo</w:t>
      </w:r>
      <w:proofErr w:type="spellEnd"/>
      <w:r w:rsidRPr="00211058">
        <w:t>»), останавливаются (блок «</w:t>
      </w:r>
      <w:r w:rsidRPr="00211058">
        <w:rPr>
          <w:lang w:val="en-US"/>
        </w:rPr>
        <w:t>Delay</w:t>
      </w:r>
      <w:r w:rsidRPr="00211058">
        <w:t>» с именем «</w:t>
      </w:r>
      <w:r w:rsidRPr="00211058">
        <w:rPr>
          <w:lang w:val="en-US"/>
        </w:rPr>
        <w:t>stop</w:t>
      </w:r>
      <w:r w:rsidRPr="00211058">
        <w:t>»</w:t>
      </w:r>
      <w:r w:rsidR="00211058" w:rsidRPr="00211058">
        <w:t>, время задержки «</w:t>
      </w:r>
      <w:proofErr w:type="spellStart"/>
      <w:r w:rsidR="00211058" w:rsidRPr="00211058">
        <w:t>triangular</w:t>
      </w:r>
      <w:proofErr w:type="spellEnd"/>
      <w:r w:rsidR="00211058" w:rsidRPr="00211058">
        <w:t>( 1</w:t>
      </w:r>
      <w:r w:rsidRPr="00211058">
        <w:t xml:space="preserve">, </w:t>
      </w:r>
      <w:r w:rsidR="00211058" w:rsidRPr="00211058">
        <w:t>5</w:t>
      </w:r>
      <w:r w:rsidRPr="00211058">
        <w:t xml:space="preserve">, </w:t>
      </w:r>
      <w:r w:rsidR="00211058" w:rsidRPr="00211058">
        <w:t>10</w:t>
      </w:r>
      <w:r w:rsidRPr="00211058">
        <w:t xml:space="preserve"> ) секунд»), продолжают движение по дороге </w:t>
      </w:r>
      <w:proofErr w:type="spellStart"/>
      <w:r w:rsidR="004B176C" w:rsidRPr="00211058">
        <w:rPr>
          <w:lang w:val="en-US"/>
        </w:rPr>
        <w:t>roadMubaryakova</w:t>
      </w:r>
      <w:proofErr w:type="spellEnd"/>
      <w:r w:rsidR="004B176C" w:rsidRPr="00211058">
        <w:t xml:space="preserve"> </w:t>
      </w:r>
      <w:r w:rsidRPr="00211058">
        <w:t>до конца.</w:t>
      </w:r>
    </w:p>
    <w:p w14:paraId="193B9DBF" w14:textId="32BE0B77" w:rsidR="00C37AA6" w:rsidRPr="00211058" w:rsidRDefault="0016248B" w:rsidP="00C37AA6">
      <w:pPr>
        <w:pStyle w:val="ad"/>
        <w:rPr>
          <w:u w:val="single"/>
        </w:rPr>
      </w:pPr>
      <w:r w:rsidRPr="00211058">
        <w:rPr>
          <w:u w:val="single"/>
        </w:rPr>
        <w:t>Укрупнён</w:t>
      </w:r>
      <w:r w:rsidR="00C37AA6" w:rsidRPr="00211058">
        <w:rPr>
          <w:u w:val="single"/>
        </w:rPr>
        <w:t>ный алгоритм:</w:t>
      </w:r>
    </w:p>
    <w:p w14:paraId="1F1F666E" w14:textId="0A3416A6" w:rsidR="00C37AA6" w:rsidRPr="00211058" w:rsidRDefault="00106B4B" w:rsidP="00143F49">
      <w:pPr>
        <w:pStyle w:val="ad"/>
        <w:numPr>
          <w:ilvl w:val="0"/>
          <w:numId w:val="33"/>
        </w:numPr>
      </w:pPr>
      <w:r w:rsidRPr="00211058">
        <w:t>Добавили два блока «</w:t>
      </w:r>
      <w:r w:rsidRPr="00211058">
        <w:rPr>
          <w:lang w:val="en-US"/>
        </w:rPr>
        <w:t>Delay</w:t>
      </w:r>
      <w:r w:rsidRPr="00211058">
        <w:t>»:</w:t>
      </w:r>
    </w:p>
    <w:p w14:paraId="05A85921" w14:textId="6C7B0E1E" w:rsidR="000335ED" w:rsidRPr="00211058" w:rsidRDefault="000335ED" w:rsidP="00143F49">
      <w:pPr>
        <w:pStyle w:val="aff2"/>
        <w:numPr>
          <w:ilvl w:val="0"/>
          <w:numId w:val="45"/>
        </w:numPr>
      </w:pPr>
      <w:r w:rsidRPr="00211058">
        <w:rPr>
          <w:lang w:val="en-US"/>
        </w:rPr>
        <w:t>stop</w:t>
      </w:r>
      <w:r w:rsidRPr="00211058">
        <w:t xml:space="preserve"> с временем задержки </w:t>
      </w:r>
      <w:proofErr w:type="spellStart"/>
      <w:proofErr w:type="gramStart"/>
      <w:r w:rsidRPr="00211058">
        <w:t>triangular</w:t>
      </w:r>
      <w:proofErr w:type="spellEnd"/>
      <w:r w:rsidRPr="00211058">
        <w:t xml:space="preserve">( </w:t>
      </w:r>
      <w:r w:rsidR="00211058" w:rsidRPr="00211058">
        <w:t>1</w:t>
      </w:r>
      <w:proofErr w:type="gramEnd"/>
      <w:r w:rsidR="00211058" w:rsidRPr="00211058">
        <w:t>, 5, 10</w:t>
      </w:r>
      <w:r w:rsidRPr="00211058">
        <w:t xml:space="preserve">) – для остановки автобусов, появляющихся на дороге </w:t>
      </w:r>
      <w:proofErr w:type="spellStart"/>
      <w:r w:rsidR="00211058" w:rsidRPr="00211058">
        <w:rPr>
          <w:lang w:val="en-US"/>
        </w:rPr>
        <w:t>roadPerovskaya</w:t>
      </w:r>
      <w:proofErr w:type="spellEnd"/>
      <w:r w:rsidR="00211058" w:rsidRPr="00211058">
        <w:t>2</w:t>
      </w:r>
      <w:r w:rsidRPr="00211058">
        <w:t>;</w:t>
      </w:r>
      <w:r w:rsidR="00C42679" w:rsidRPr="00211058">
        <w:t xml:space="preserve"> </w:t>
      </w:r>
    </w:p>
    <w:p w14:paraId="12A94CBA" w14:textId="7705BFF5" w:rsidR="00C37AA6" w:rsidRPr="00211058" w:rsidRDefault="000335ED" w:rsidP="00143F49">
      <w:pPr>
        <w:pStyle w:val="ad"/>
        <w:numPr>
          <w:ilvl w:val="0"/>
          <w:numId w:val="33"/>
        </w:numPr>
      </w:pPr>
      <w:r w:rsidRPr="00211058">
        <w:t>Соединили входы и выходы блоков «</w:t>
      </w:r>
      <w:r w:rsidRPr="00211058">
        <w:rPr>
          <w:lang w:val="en-US"/>
        </w:rPr>
        <w:t>Delay</w:t>
      </w:r>
      <w:r w:rsidRPr="00211058">
        <w:t>»:</w:t>
      </w:r>
    </w:p>
    <w:p w14:paraId="15023B87" w14:textId="32070272" w:rsidR="000335ED" w:rsidRPr="00211058" w:rsidRDefault="000A4940" w:rsidP="00143F49">
      <w:pPr>
        <w:pStyle w:val="aff2"/>
        <w:numPr>
          <w:ilvl w:val="0"/>
          <w:numId w:val="34"/>
        </w:numPr>
        <w:tabs>
          <w:tab w:val="clear" w:pos="720"/>
          <w:tab w:val="num" w:pos="1069"/>
        </w:tabs>
        <w:ind w:left="1069"/>
      </w:pPr>
      <w:r w:rsidRPr="00211058">
        <w:lastRenderedPageBreak/>
        <w:t xml:space="preserve">Вход </w:t>
      </w:r>
      <w:r w:rsidR="000335ED" w:rsidRPr="00211058">
        <w:rPr>
          <w:lang w:val="en-US"/>
        </w:rPr>
        <w:t>stop</w:t>
      </w:r>
      <w:r w:rsidR="000335ED" w:rsidRPr="00211058">
        <w:t xml:space="preserve"> с </w:t>
      </w:r>
      <w:proofErr w:type="spellStart"/>
      <w:r w:rsidRPr="00211058">
        <w:rPr>
          <w:lang w:val="en-US"/>
        </w:rPr>
        <w:t>busMoveTo</w:t>
      </w:r>
      <w:proofErr w:type="spellEnd"/>
      <w:r w:rsidRPr="00211058">
        <w:t xml:space="preserve"> (направление на остановку </w:t>
      </w:r>
      <w:proofErr w:type="spellStart"/>
      <w:r w:rsidRPr="00211058">
        <w:rPr>
          <w:lang w:val="en-US"/>
        </w:rPr>
        <w:t>busStop</w:t>
      </w:r>
      <w:proofErr w:type="spellEnd"/>
      <w:r w:rsidRPr="00211058">
        <w:t xml:space="preserve">), выход с </w:t>
      </w:r>
      <w:proofErr w:type="spellStart"/>
      <w:r w:rsidRPr="00211058">
        <w:rPr>
          <w:lang w:val="en-US"/>
        </w:rPr>
        <w:t>carMove</w:t>
      </w:r>
      <w:proofErr w:type="spellEnd"/>
      <w:r w:rsidR="00211058" w:rsidRPr="00211058">
        <w:t>10</w:t>
      </w:r>
      <w:r w:rsidRPr="00211058">
        <w:t xml:space="preserve"> (направление прямо по дороге </w:t>
      </w:r>
      <w:proofErr w:type="spellStart"/>
      <w:r w:rsidR="00211058" w:rsidRPr="00211058">
        <w:rPr>
          <w:lang w:val="en-US"/>
        </w:rPr>
        <w:t>roadMubaryakova</w:t>
      </w:r>
      <w:proofErr w:type="spellEnd"/>
      <w:r w:rsidRPr="00211058">
        <w:t>)</w:t>
      </w:r>
      <w:r w:rsidR="000335ED" w:rsidRPr="00211058">
        <w:t>;</w:t>
      </w:r>
    </w:p>
    <w:p w14:paraId="18DA1449" w14:textId="7B6AB3DD" w:rsidR="00266EF1" w:rsidRDefault="00266EF1" w:rsidP="009F7FE4">
      <w:pPr>
        <w:pStyle w:val="3"/>
      </w:pPr>
      <w:bookmarkStart w:id="162" w:name="_Toc167783426"/>
      <w:bookmarkStart w:id="163" w:name="_Toc229916380"/>
      <w:bookmarkStart w:id="164" w:name="_Toc229916510"/>
      <w:r w:rsidRPr="00E90042">
        <w:t>Моделирование движения с уче</w:t>
      </w:r>
      <w:r w:rsidR="00CF09FF">
        <w:t xml:space="preserve">том заезда транспортных средств </w:t>
      </w:r>
      <w:r w:rsidRPr="00E90042">
        <w:t>на парковочные места.</w:t>
      </w:r>
      <w:bookmarkEnd w:id="162"/>
      <w:bookmarkEnd w:id="163"/>
      <w:bookmarkEnd w:id="164"/>
    </w:p>
    <w:p w14:paraId="0148E4A1" w14:textId="59B9C548" w:rsidR="00266EF1" w:rsidRPr="00CE5DF5" w:rsidRDefault="00266EF1" w:rsidP="00266EF1">
      <w:pPr>
        <w:pStyle w:val="ad"/>
      </w:pPr>
      <w:r>
        <w:t xml:space="preserve">Для моделирования остановки </w:t>
      </w:r>
      <w:r w:rsidR="006B5FE9">
        <w:t>авто на парковке добавим соответствующую ветку (</w:t>
      </w:r>
      <w:r w:rsidR="006B5FE9">
        <w:fldChar w:fldCharType="begin"/>
      </w:r>
      <w:r w:rsidR="006B5FE9">
        <w:instrText xml:space="preserve"> REF _Ref128334715 \h </w:instrText>
      </w:r>
      <w:r w:rsidR="006B5FE9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34</w:t>
      </w:r>
      <w:r w:rsidR="006B5FE9">
        <w:fldChar w:fldCharType="end"/>
      </w:r>
      <w:r w:rsidR="006B5FE9">
        <w:t>).</w:t>
      </w:r>
    </w:p>
    <w:p w14:paraId="64779920" w14:textId="5B14D022" w:rsidR="00266EF1" w:rsidRDefault="00CA092D" w:rsidP="00266EF1">
      <w:r>
        <w:rPr>
          <w:noProof/>
        </w:rPr>
        <w:drawing>
          <wp:inline distT="0" distB="0" distL="0" distR="0" wp14:anchorId="48819DD7" wp14:editId="71E7BEEF">
            <wp:extent cx="6191885" cy="3979545"/>
            <wp:effectExtent l="0" t="0" r="0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5A02" w14:textId="2A7A2995" w:rsidR="00266EF1" w:rsidRDefault="00266EF1" w:rsidP="00266EF1">
      <w:pPr>
        <w:pStyle w:val="ac"/>
      </w:pPr>
      <w:bookmarkStart w:id="165" w:name="_Ref128334715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34</w:t>
      </w:r>
      <w:r w:rsidR="00A90F38">
        <w:rPr>
          <w:noProof/>
        </w:rPr>
        <w:fldChar w:fldCharType="end"/>
      </w:r>
      <w:bookmarkEnd w:id="165"/>
      <w:r>
        <w:t xml:space="preserve"> – Моделирование остано</w:t>
      </w:r>
      <w:r w:rsidR="006B5FE9">
        <w:t>вки авто</w:t>
      </w:r>
      <w:r>
        <w:t xml:space="preserve"> на парковке</w:t>
      </w:r>
      <w:r w:rsidR="006B5FE9">
        <w:t xml:space="preserve"> дороги </w:t>
      </w:r>
      <w:proofErr w:type="spellStart"/>
      <w:r w:rsidR="007077E6" w:rsidRPr="007077E6">
        <w:rPr>
          <w:lang w:val="en-US"/>
        </w:rPr>
        <w:t>roadMubaryakova</w:t>
      </w:r>
      <w:proofErr w:type="spellEnd"/>
      <w:r w:rsidR="007077E6" w:rsidRPr="007077E6">
        <w:t xml:space="preserve"> </w:t>
      </w:r>
      <w:r w:rsidR="000A4940">
        <w:t>(</w:t>
      </w:r>
      <w:proofErr w:type="spellStart"/>
      <w:r w:rsidR="000A4940">
        <w:rPr>
          <w:lang w:val="en-US"/>
        </w:rPr>
        <w:t>parkingLot</w:t>
      </w:r>
      <w:proofErr w:type="spellEnd"/>
      <w:r w:rsidR="000A4940">
        <w:t>)</w:t>
      </w:r>
    </w:p>
    <w:p w14:paraId="3F07E2C5" w14:textId="55AD81AD" w:rsidR="006B5FE9" w:rsidRDefault="006B5FE9" w:rsidP="006B5FE9">
      <w:pPr>
        <w:pStyle w:val="ad"/>
      </w:pPr>
    </w:p>
    <w:p w14:paraId="7C54B478" w14:textId="4E36701D" w:rsidR="006B5FE9" w:rsidRDefault="006B5FE9" w:rsidP="006B5FE9">
      <w:pPr>
        <w:pStyle w:val="ad"/>
      </w:pPr>
      <w:r>
        <w:t xml:space="preserve">Для автомобилей, появляющихся на основной стороне движения дороги </w:t>
      </w:r>
      <w:proofErr w:type="spellStart"/>
      <w:r w:rsidR="007077E6" w:rsidRPr="007077E6">
        <w:rPr>
          <w:lang w:val="en-US"/>
        </w:rPr>
        <w:t>roadPerovskaya</w:t>
      </w:r>
      <w:proofErr w:type="spellEnd"/>
      <w:r w:rsidR="007077E6" w:rsidRPr="007077E6">
        <w:t xml:space="preserve">2 </w:t>
      </w:r>
      <w:r>
        <w:t xml:space="preserve">встаёт выбор: </w:t>
      </w:r>
      <w:r w:rsidR="009D7CC0">
        <w:t>развернуться обратно и поехать</w:t>
      </w:r>
      <w:r>
        <w:t xml:space="preserve"> до </w:t>
      </w:r>
      <w:r w:rsidR="009D7CC0">
        <w:t xml:space="preserve">второго </w:t>
      </w:r>
      <w:r>
        <w:t>перекрёстка</w:t>
      </w:r>
      <w:r w:rsidR="009D7CC0">
        <w:t xml:space="preserve"> дорог Авроры и Софьи Перовской</w:t>
      </w:r>
      <w:r>
        <w:t xml:space="preserve"> (с вероятностью 0.</w:t>
      </w:r>
      <w:r w:rsidR="007077E6">
        <w:t>2</w:t>
      </w:r>
      <w:r>
        <w:t>)</w:t>
      </w:r>
      <w:r w:rsidR="007077E6">
        <w:t xml:space="preserve">, </w:t>
      </w:r>
      <w:r w:rsidR="009D7CC0">
        <w:t xml:space="preserve">поехать прямо док конца дороги </w:t>
      </w:r>
      <w:r w:rsidR="007077E6">
        <w:t xml:space="preserve"> </w:t>
      </w:r>
      <w:proofErr w:type="spellStart"/>
      <w:r w:rsidR="009D7CC0" w:rsidRPr="007077E6">
        <w:rPr>
          <w:lang w:val="en-US"/>
        </w:rPr>
        <w:t>roadPerovskaya</w:t>
      </w:r>
      <w:proofErr w:type="spellEnd"/>
      <w:r w:rsidR="009D7CC0">
        <w:t xml:space="preserve"> </w:t>
      </w:r>
      <w:r w:rsidR="007077E6">
        <w:t>(с вероятностью 0.</w:t>
      </w:r>
      <w:r w:rsidR="009D7CC0">
        <w:t>2</w:t>
      </w:r>
      <w:r w:rsidR="007077E6">
        <w:t xml:space="preserve">), </w:t>
      </w:r>
      <w:r w:rsidR="009D7CC0">
        <w:t xml:space="preserve">поехать направо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>2</w:t>
      </w:r>
      <w:r w:rsidR="007077E6">
        <w:t xml:space="preserve"> (с вероятностью 0.</w:t>
      </w:r>
      <w:r w:rsidR="009D7CC0">
        <w:t>2</w:t>
      </w:r>
      <w:r w:rsidR="007077E6">
        <w:t>),</w:t>
      </w:r>
      <w:r w:rsidR="009D7CC0">
        <w:t xml:space="preserve"> поехать налево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 xml:space="preserve"> (с вероятностью 0.2)</w:t>
      </w:r>
      <w:r w:rsidR="003D14D0">
        <w:t xml:space="preserve"> или заехать на парковку (выход </w:t>
      </w:r>
      <w:r w:rsidR="003D14D0" w:rsidRPr="00C4102B">
        <w:rPr>
          <w:lang w:val="en-US"/>
        </w:rPr>
        <w:t>Select</w:t>
      </w:r>
      <w:r w:rsidR="003D14D0" w:rsidRPr="00C4102B">
        <w:t xml:space="preserve"> </w:t>
      </w:r>
      <w:r w:rsidR="003D14D0" w:rsidRPr="00C4102B">
        <w:rPr>
          <w:lang w:val="en-US"/>
        </w:rPr>
        <w:t>Output</w:t>
      </w:r>
      <w:r w:rsidR="003D14D0">
        <w:t xml:space="preserve">17 соединен с блоком </w:t>
      </w:r>
      <w:r w:rsidR="003D14D0" w:rsidRPr="00A94030">
        <w:t>«</w:t>
      </w:r>
      <w:r w:rsidR="003D14D0" w:rsidRPr="00A94030">
        <w:rPr>
          <w:lang w:val="en-US"/>
        </w:rPr>
        <w:t>Select</w:t>
      </w:r>
      <w:r w:rsidR="003D14D0" w:rsidRPr="00A94030">
        <w:t xml:space="preserve"> </w:t>
      </w:r>
      <w:r w:rsidR="003D14D0" w:rsidRPr="00A94030">
        <w:rPr>
          <w:lang w:val="en-US"/>
        </w:rPr>
        <w:t>Output</w:t>
      </w:r>
      <w:r w:rsidR="003D14D0" w:rsidRPr="00A94030">
        <w:t>»</w:t>
      </w:r>
      <w:r w:rsidR="003D14D0">
        <w:t xml:space="preserve">, который предназначен для заезда </w:t>
      </w:r>
      <w:r w:rsidR="003D14D0">
        <w:lastRenderedPageBreak/>
        <w:t>автомобилей</w:t>
      </w:r>
      <w:r w:rsidR="003D14D0" w:rsidRPr="00A94030">
        <w:t xml:space="preserve"> </w:t>
      </w:r>
      <w:r w:rsidR="003D14D0">
        <w:t xml:space="preserve">на парковку и имеет вероятность 0,2). </w:t>
      </w:r>
      <w:r>
        <w:t xml:space="preserve">Если автомобиль заезжает на парковку, то находится там на </w:t>
      </w:r>
      <w:r w:rsidRPr="006B5FE9">
        <w:t>протяжении</w:t>
      </w:r>
      <w:r>
        <w:t xml:space="preserve"> времени задержки блока «</w:t>
      </w:r>
      <w:r>
        <w:rPr>
          <w:lang w:val="en-US"/>
        </w:rPr>
        <w:t>Delay</w:t>
      </w:r>
      <w:r>
        <w:t>» (</w:t>
      </w:r>
      <w:r w:rsidRPr="006B5FE9">
        <w:t>“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495F7A">
        <w:t>1</w:t>
      </w:r>
      <w:r w:rsidRPr="006B5FE9">
        <w:t>5</w:t>
      </w:r>
      <w:proofErr w:type="gramEnd"/>
      <w:r w:rsidRPr="006B5FE9">
        <w:t xml:space="preserve">, </w:t>
      </w:r>
      <w:r w:rsidR="0032718D">
        <w:t>20</w:t>
      </w:r>
      <w:r w:rsidRPr="006B5FE9">
        <w:t xml:space="preserve">, </w:t>
      </w:r>
      <w:proofErr w:type="gramStart"/>
      <w:r w:rsidR="0032718D">
        <w:t>2</w:t>
      </w:r>
      <w:r w:rsidRPr="006B5FE9">
        <w:t>5 )</w:t>
      </w:r>
      <w:proofErr w:type="gramEnd"/>
      <w:r>
        <w:t xml:space="preserve"> минут</w:t>
      </w:r>
      <w:r w:rsidRPr="006B5FE9">
        <w:t>”</w:t>
      </w:r>
      <w:r>
        <w:t>), после чего</w:t>
      </w:r>
      <w:r w:rsidRPr="006B5FE9">
        <w:t xml:space="preserve"> </w:t>
      </w:r>
      <w:r>
        <w:t xml:space="preserve">съезжает с парковки и направляется </w:t>
      </w:r>
      <w:r w:rsidR="00A001C4">
        <w:t xml:space="preserve">до конца дороги </w:t>
      </w:r>
      <w:proofErr w:type="spellStart"/>
      <w:r w:rsidR="00A001C4" w:rsidRPr="00A001C4">
        <w:t>roadMubaryakova</w:t>
      </w:r>
      <w:proofErr w:type="spellEnd"/>
      <w:r>
        <w:t>). Вместимость блока «</w:t>
      </w:r>
      <w:r>
        <w:rPr>
          <w:lang w:val="en-US"/>
        </w:rPr>
        <w:t>Delay</w:t>
      </w:r>
      <w:r>
        <w:t xml:space="preserve">» – </w:t>
      </w:r>
      <w:r w:rsidR="00CA1862">
        <w:t>9</w:t>
      </w:r>
      <w:r>
        <w:t xml:space="preserve">, что соответствует максимальной вместимости парковки. Если на парковке не осталось места, то авто просто едет прямо по дороге </w:t>
      </w:r>
      <w:proofErr w:type="spellStart"/>
      <w:r w:rsidR="00AC6D45" w:rsidRPr="00A001C4">
        <w:t>roadMubaryakova</w:t>
      </w:r>
      <w:proofErr w:type="spellEnd"/>
      <w:r w:rsidR="00AC6D45" w:rsidRPr="006B5FE9">
        <w:t xml:space="preserve"> </w:t>
      </w:r>
      <w:r w:rsidRPr="006B5FE9">
        <w:t>(</w:t>
      </w:r>
      <w:r>
        <w:t>не сможет повернуть, так как не будет достат</w:t>
      </w:r>
      <w:r w:rsidR="00945D12">
        <w:t>очно времени, чтобы перестроиться в нужную полосу)</w:t>
      </w:r>
      <w:r>
        <w:t>.</w:t>
      </w:r>
    </w:p>
    <w:p w14:paraId="346AF3D0" w14:textId="7DE1F44E" w:rsidR="000A4940" w:rsidRPr="00201906" w:rsidRDefault="000A4940" w:rsidP="000A4940">
      <w:pPr>
        <w:pStyle w:val="ad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06184A15" w14:textId="6BFE261A" w:rsidR="000A4940" w:rsidRDefault="000A4940" w:rsidP="00143F49">
      <w:pPr>
        <w:pStyle w:val="ad"/>
        <w:numPr>
          <w:ilvl w:val="0"/>
          <w:numId w:val="35"/>
        </w:numPr>
      </w:pPr>
      <w:r>
        <w:t>Добавили блок «</w:t>
      </w:r>
      <w:r>
        <w:rPr>
          <w:lang w:val="en-US"/>
        </w:rPr>
        <w:t>Delay</w:t>
      </w:r>
      <w:r>
        <w:t>»</w:t>
      </w:r>
      <w:r w:rsidRPr="000A4940">
        <w:t xml:space="preserve"> </w:t>
      </w:r>
      <w:r>
        <w:rPr>
          <w:lang w:val="en-US"/>
        </w:rPr>
        <w:t>parking</w:t>
      </w:r>
      <w:r w:rsidRPr="000A4940">
        <w:t xml:space="preserve"> </w:t>
      </w:r>
      <w:r>
        <w:t xml:space="preserve">с временем задержки 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7A2EAE">
        <w:t>1</w:t>
      </w:r>
      <w:r w:rsidR="007A2EAE" w:rsidRPr="006B5FE9">
        <w:t>5</w:t>
      </w:r>
      <w:proofErr w:type="gramEnd"/>
      <w:r w:rsidR="007A2EAE" w:rsidRPr="006B5FE9">
        <w:t xml:space="preserve">, </w:t>
      </w:r>
      <w:r w:rsidR="007A2EAE">
        <w:t>20</w:t>
      </w:r>
      <w:r w:rsidR="007A2EAE" w:rsidRPr="006B5FE9">
        <w:t xml:space="preserve">, </w:t>
      </w:r>
      <w:r w:rsidR="007A2EAE">
        <w:t>2</w:t>
      </w:r>
      <w:r w:rsidR="007A2EAE" w:rsidRPr="006B5FE9">
        <w:t>5</w:t>
      </w:r>
      <w:r w:rsidRPr="006B5FE9">
        <w:t>)</w:t>
      </w:r>
      <w:r>
        <w:t xml:space="preserve"> минут, для</w:t>
      </w:r>
      <w:r w:rsidR="00A82B1A">
        <w:t xml:space="preserve"> остановки автомобилей, съезжающих с дороги </w:t>
      </w:r>
      <w:proofErr w:type="spellStart"/>
      <w:r w:rsidR="007A2EAE" w:rsidRPr="007A2EAE">
        <w:rPr>
          <w:lang w:val="en-US"/>
        </w:rPr>
        <w:t>roadPerovskaya</w:t>
      </w:r>
      <w:proofErr w:type="spellEnd"/>
      <w:r w:rsidR="007A2EAE" w:rsidRPr="0090325B">
        <w:t>2</w:t>
      </w:r>
      <w:r w:rsidR="00A82B1A" w:rsidRPr="00A82B1A">
        <w:t>;</w:t>
      </w:r>
    </w:p>
    <w:p w14:paraId="6CDEC119" w14:textId="4332EDFB" w:rsidR="000A4940" w:rsidRDefault="00A82B1A" w:rsidP="00143F49">
      <w:pPr>
        <w:pStyle w:val="ad"/>
        <w:numPr>
          <w:ilvl w:val="0"/>
          <w:numId w:val="35"/>
        </w:numPr>
      </w:pPr>
      <w:r>
        <w:t xml:space="preserve">Соединили вход блока </w:t>
      </w:r>
      <w:r>
        <w:rPr>
          <w:lang w:val="en-US"/>
        </w:rPr>
        <w:t>parking</w:t>
      </w:r>
      <w:r w:rsidRPr="00A82B1A">
        <w:t xml:space="preserve"> </w:t>
      </w:r>
      <w:r>
        <w:t xml:space="preserve">с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(</w:t>
      </w:r>
      <w:r>
        <w:t xml:space="preserve">направление на парковку </w:t>
      </w:r>
      <w:proofErr w:type="spellStart"/>
      <w:r>
        <w:rPr>
          <w:lang w:val="en-US"/>
        </w:rPr>
        <w:t>parkingLot</w:t>
      </w:r>
      <w:proofErr w:type="spellEnd"/>
      <w:r w:rsidRPr="00A82B1A">
        <w:t>)</w:t>
      </w:r>
      <w:r>
        <w:t xml:space="preserve">, а выход направили к </w:t>
      </w:r>
      <w:proofErr w:type="spellStart"/>
      <w:r w:rsidR="0090325B" w:rsidRPr="0090325B">
        <w:rPr>
          <w:lang w:val="en-US"/>
        </w:rPr>
        <w:t>carMoveTo</w:t>
      </w:r>
      <w:proofErr w:type="spellEnd"/>
      <w:r w:rsidR="00BE5160">
        <w:t>10</w:t>
      </w:r>
      <w:r w:rsidR="0090325B">
        <w:t xml:space="preserve"> (дорога </w:t>
      </w:r>
      <w:proofErr w:type="spellStart"/>
      <w:r w:rsidR="0090325B" w:rsidRPr="00A001C4">
        <w:t>roadMubaryakova</w:t>
      </w:r>
      <w:proofErr w:type="spellEnd"/>
      <w:r w:rsidR="0090325B">
        <w:t>)</w:t>
      </w:r>
      <w:r w:rsidRPr="00A82B1A">
        <w:t>;</w:t>
      </w:r>
      <w:r w:rsidR="005244B3">
        <w:t xml:space="preserve"> </w:t>
      </w:r>
    </w:p>
    <w:p w14:paraId="61ADE080" w14:textId="2AAEF3D2" w:rsidR="000A4940" w:rsidRDefault="00A82B1A" w:rsidP="00143F49">
      <w:pPr>
        <w:pStyle w:val="ad"/>
        <w:numPr>
          <w:ilvl w:val="0"/>
          <w:numId w:val="35"/>
        </w:numPr>
      </w:pPr>
      <w:r>
        <w:t>Добавили вывод «</w:t>
      </w:r>
      <w:proofErr w:type="spellStart"/>
      <w:r w:rsidR="003B4354">
        <w:rPr>
          <w:lang w:val="en-US"/>
        </w:rPr>
        <w:t>out</w:t>
      </w:r>
      <w:r>
        <w:rPr>
          <w:lang w:val="en-US"/>
        </w:rPr>
        <w:t>WayNotFound</w:t>
      </w:r>
      <w:proofErr w:type="spellEnd"/>
      <w:r>
        <w:t>»</w:t>
      </w:r>
      <w:r w:rsidRPr="00A82B1A">
        <w:t xml:space="preserve"> </w:t>
      </w:r>
      <w:r>
        <w:t xml:space="preserve">к блоку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</w:t>
      </w:r>
      <w:r>
        <w:t xml:space="preserve">и направили его к </w:t>
      </w:r>
      <w:proofErr w:type="spellStart"/>
      <w:r w:rsidR="005244B3" w:rsidRPr="0090325B">
        <w:rPr>
          <w:lang w:val="en-US"/>
        </w:rPr>
        <w:t>carMoveTo</w:t>
      </w:r>
      <w:proofErr w:type="spellEnd"/>
      <w:r w:rsidR="00BE5160">
        <w:t>10</w:t>
      </w:r>
      <w:r>
        <w:t xml:space="preserve">, теперь если на парковке не будет места, автомобили продолжат движение прямо </w:t>
      </w:r>
      <w:r w:rsidR="005244B3">
        <w:t>по</w:t>
      </w:r>
      <w:r>
        <w:t xml:space="preserve"> дороге </w:t>
      </w:r>
      <w:proofErr w:type="spellStart"/>
      <w:r w:rsidR="005244B3" w:rsidRPr="00A001C4">
        <w:t>roadMubaryakova</w:t>
      </w:r>
      <w:proofErr w:type="spellEnd"/>
      <w:r w:rsidR="000A4940" w:rsidRPr="009A73D3">
        <w:t>.</w:t>
      </w:r>
    </w:p>
    <w:p w14:paraId="689BEDEB" w14:textId="77777777" w:rsidR="00266EF1" w:rsidRPr="00B075C4" w:rsidRDefault="00266EF1" w:rsidP="00266EF1">
      <w:pPr>
        <w:pStyle w:val="2"/>
      </w:pPr>
      <w:bookmarkStart w:id="166" w:name="_Toc136276283"/>
      <w:bookmarkStart w:id="167" w:name="_Toc167783427"/>
      <w:bookmarkStart w:id="168" w:name="_Toc229916381"/>
      <w:bookmarkStart w:id="169" w:name="_Toc229916511"/>
      <w:r>
        <w:t>Визуализация (вывод)</w:t>
      </w:r>
      <w:bookmarkEnd w:id="166"/>
      <w:bookmarkEnd w:id="167"/>
      <w:bookmarkEnd w:id="168"/>
      <w:bookmarkEnd w:id="169"/>
    </w:p>
    <w:p w14:paraId="41033F7D" w14:textId="77777777" w:rsidR="00266EF1" w:rsidRPr="00D84F72" w:rsidRDefault="00266EF1" w:rsidP="00705D56">
      <w:pPr>
        <w:pStyle w:val="3"/>
      </w:pPr>
      <w:bookmarkStart w:id="170" w:name="_Toc167783428"/>
      <w:bookmarkStart w:id="171" w:name="_Toc229916382"/>
      <w:bookmarkStart w:id="172" w:name="_Toc229916512"/>
      <w:r>
        <w:t>Участка дорожного движения</w:t>
      </w:r>
      <w:bookmarkEnd w:id="170"/>
      <w:bookmarkEnd w:id="171"/>
      <w:bookmarkEnd w:id="172"/>
    </w:p>
    <w:p w14:paraId="091C4127" w14:textId="56D5BFF0" w:rsidR="00A82B1A" w:rsidRPr="00CA4A74" w:rsidRDefault="00A82B1A" w:rsidP="00143F49">
      <w:pPr>
        <w:pStyle w:val="aff2"/>
        <w:numPr>
          <w:ilvl w:val="0"/>
          <w:numId w:val="37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3212A1BF" w:rsidR="00A82B1A" w:rsidRDefault="00A82B1A" w:rsidP="00A82B1A">
      <w:pPr>
        <w:pStyle w:val="ad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35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d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3D409AF8" w:rsidR="003B4354" w:rsidRDefault="003B4354" w:rsidP="003B4354">
      <w:pPr>
        <w:pStyle w:val="ac"/>
      </w:pPr>
      <w:bookmarkStart w:id="173" w:name="_Ref13628242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35</w:t>
      </w:r>
      <w:r w:rsidR="00A90F38">
        <w:rPr>
          <w:noProof/>
        </w:rPr>
        <w:fldChar w:fldCharType="end"/>
      </w:r>
      <w:bookmarkEnd w:id="173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d"/>
      </w:pPr>
    </w:p>
    <w:p w14:paraId="28104CB0" w14:textId="77777777" w:rsidR="00DA682A" w:rsidRDefault="00DA682A" w:rsidP="00DA682A">
      <w:pPr>
        <w:pStyle w:val="aff2"/>
        <w:numPr>
          <w:ilvl w:val="0"/>
          <w:numId w:val="30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2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19FE7610" w:rsidR="00DA682A" w:rsidRDefault="00DA682A" w:rsidP="00DA682A">
      <w:pPr>
        <w:pStyle w:val="ac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36</w:t>
      </w:r>
      <w:r w:rsidR="00A90F38">
        <w:rPr>
          <w:noProof/>
        </w:rPr>
        <w:fldChar w:fldCharType="end"/>
      </w:r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d"/>
      </w:pPr>
    </w:p>
    <w:p w14:paraId="18813363" w14:textId="77777777" w:rsidR="00266EF1" w:rsidRPr="00FF2D2F" w:rsidRDefault="00266EF1" w:rsidP="00143F49">
      <w:pPr>
        <w:pStyle w:val="aff2"/>
        <w:numPr>
          <w:ilvl w:val="0"/>
          <w:numId w:val="30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1E30F81A" w:rsidR="00266EF1" w:rsidRDefault="00705D56" w:rsidP="00266EF1">
      <w:pPr>
        <w:pStyle w:val="ad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37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d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5C9BE56C" w:rsidR="00266EF1" w:rsidRDefault="00266EF1" w:rsidP="00266EF1">
      <w:pPr>
        <w:pStyle w:val="ac"/>
      </w:pPr>
      <w:bookmarkStart w:id="174" w:name="_Ref128335903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37</w:t>
      </w:r>
      <w:r w:rsidR="00A90F38">
        <w:rPr>
          <w:noProof/>
        </w:rPr>
        <w:fldChar w:fldCharType="end"/>
      </w:r>
      <w:bookmarkEnd w:id="174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d"/>
      </w:pPr>
    </w:p>
    <w:p w14:paraId="036F73E4" w14:textId="23645619" w:rsidR="00200A8A" w:rsidRPr="00201906" w:rsidRDefault="00200A8A" w:rsidP="00200A8A">
      <w:pPr>
        <w:pStyle w:val="ad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143F49">
      <w:pPr>
        <w:pStyle w:val="ad"/>
        <w:numPr>
          <w:ilvl w:val="0"/>
          <w:numId w:val="36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7F6129D8" w:rsidR="00BE1F45" w:rsidRDefault="00BE1F45" w:rsidP="00BE1F45">
      <w:pPr>
        <w:pStyle w:val="ad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38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A90F38">
        <w:t xml:space="preserve">Рисунок </w:t>
      </w:r>
      <w:r w:rsidR="00A90F38">
        <w:rPr>
          <w:noProof/>
        </w:rPr>
        <w:t>4</w:t>
      </w:r>
      <w:r w:rsidR="00A90F38">
        <w:t>.</w:t>
      </w:r>
      <w:r w:rsidR="00A90F38">
        <w:rPr>
          <w:noProof/>
        </w:rPr>
        <w:t>39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6AD13430" w:rsidR="003B4354" w:rsidRDefault="00DA682A" w:rsidP="00970B61">
      <w:pPr>
        <w:pStyle w:val="ac"/>
      </w:pPr>
      <w:bookmarkStart w:id="175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38</w:t>
      </w:r>
      <w:r w:rsidR="00A90F38">
        <w:rPr>
          <w:noProof/>
        </w:rPr>
        <w:fldChar w:fldCharType="end"/>
      </w:r>
      <w:bookmarkEnd w:id="175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</w:t>
      </w:r>
      <w:proofErr w:type="spellStart"/>
      <w:r w:rsidR="00970B61">
        <w:t>Мубарякова</w:t>
      </w:r>
      <w:proofErr w:type="spellEnd"/>
      <w:r w:rsidR="00970B61">
        <w:t>)</w:t>
      </w:r>
    </w:p>
    <w:p w14:paraId="029857B9" w14:textId="77777777" w:rsidR="00970B61" w:rsidRPr="00970B61" w:rsidRDefault="00970B61" w:rsidP="00970B61">
      <w:pPr>
        <w:pStyle w:val="ad"/>
      </w:pPr>
    </w:p>
    <w:p w14:paraId="0F1AF471" w14:textId="7682080D" w:rsidR="00DA682A" w:rsidRDefault="00DA682A" w:rsidP="00E562C1">
      <w:pPr>
        <w:pStyle w:val="ad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231EB0AD" w:rsidR="00D201C1" w:rsidRPr="00BE1F45" w:rsidRDefault="00D201C1" w:rsidP="00AD364B">
      <w:pPr>
        <w:pStyle w:val="ac"/>
      </w:pPr>
      <w:bookmarkStart w:id="176" w:name="_Ref136282599"/>
      <w:r>
        <w:t xml:space="preserve">Рисунок </w:t>
      </w:r>
      <w:r w:rsidR="00A90F38">
        <w:fldChar w:fldCharType="begin"/>
      </w:r>
      <w:r w:rsidR="00A90F38">
        <w:instrText xml:space="preserve"> STYLEREF 1 \s </w:instrText>
      </w:r>
      <w:r w:rsidR="00A90F38">
        <w:fldChar w:fldCharType="separate"/>
      </w:r>
      <w:r w:rsidR="002C69A5">
        <w:rPr>
          <w:noProof/>
        </w:rPr>
        <w:t>4</w:t>
      </w:r>
      <w:r w:rsidR="00A90F38">
        <w:rPr>
          <w:noProof/>
        </w:rPr>
        <w:fldChar w:fldCharType="end"/>
      </w:r>
      <w:r w:rsidR="00970B61">
        <w:t>.</w:t>
      </w:r>
      <w:r w:rsidR="00A90F38">
        <w:fldChar w:fldCharType="begin"/>
      </w:r>
      <w:r w:rsidR="00A90F38">
        <w:instrText xml:space="preserve"> SEQ Рисунок \* ARABIC \s 1 </w:instrText>
      </w:r>
      <w:r w:rsidR="00A90F38">
        <w:fldChar w:fldCharType="separate"/>
      </w:r>
      <w:r w:rsidR="002C69A5">
        <w:rPr>
          <w:noProof/>
        </w:rPr>
        <w:t>39</w:t>
      </w:r>
      <w:r w:rsidR="00A90F38">
        <w:rPr>
          <w:noProof/>
        </w:rPr>
        <w:fldChar w:fldCharType="end"/>
      </w:r>
      <w:bookmarkEnd w:id="176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77" w:name="_Toc136276289"/>
      <w:bookmarkStart w:id="178" w:name="_Toc167783429"/>
      <w:bookmarkStart w:id="179" w:name="_Toc229916383"/>
      <w:bookmarkStart w:id="180" w:name="_Toc229916513"/>
      <w:r>
        <w:lastRenderedPageBreak/>
        <w:t>Заключение</w:t>
      </w:r>
      <w:bookmarkEnd w:id="177"/>
      <w:bookmarkEnd w:id="178"/>
      <w:bookmarkEnd w:id="179"/>
      <w:bookmarkEnd w:id="180"/>
    </w:p>
    <w:p w14:paraId="14F9C1BF" w14:textId="73EBC8C1" w:rsidR="00382925" w:rsidRDefault="00195F00" w:rsidP="00382925">
      <w:pPr>
        <w:pStyle w:val="ad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d"/>
      </w:pPr>
    </w:p>
    <w:sectPr w:rsidR="006C7AE3" w:rsidRPr="006C7AE3">
      <w:footerReference w:type="default" r:id="rId67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135ED" w14:textId="77777777" w:rsidR="00087D55" w:rsidRDefault="00087D55">
      <w:r>
        <w:separator/>
      </w:r>
    </w:p>
  </w:endnote>
  <w:endnote w:type="continuationSeparator" w:id="0">
    <w:p w14:paraId="6A815F8A" w14:textId="77777777" w:rsidR="00087D55" w:rsidRDefault="00087D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686152"/>
      <w:docPartObj>
        <w:docPartGallery w:val="Page Numbers (Bottom of Page)"/>
        <w:docPartUnique/>
      </w:docPartObj>
    </w:sdtPr>
    <w:sdtContent>
      <w:p w14:paraId="59E7029E" w14:textId="3B2D279E" w:rsidR="001D4D40" w:rsidRDefault="001D4D40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2080B" w14:textId="77777777" w:rsidR="00087D55" w:rsidRDefault="00087D55">
      <w:r>
        <w:separator/>
      </w:r>
    </w:p>
  </w:footnote>
  <w:footnote w:type="continuationSeparator" w:id="0">
    <w:p w14:paraId="6CB24126" w14:textId="77777777" w:rsidR="00087D55" w:rsidRDefault="00087D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3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4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19766EBF"/>
    <w:multiLevelType w:val="multilevel"/>
    <w:tmpl w:val="231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1B80292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EF96E59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3B244C"/>
    <w:multiLevelType w:val="hybridMultilevel"/>
    <w:tmpl w:val="79F411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8AC156B"/>
    <w:multiLevelType w:val="hybridMultilevel"/>
    <w:tmpl w:val="C0A0428A"/>
    <w:lvl w:ilvl="0" w:tplc="FE1881A0">
      <w:start w:val="1"/>
      <w:numFmt w:val="decimal"/>
      <w:lvlText w:val="1.%1)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" w:hanging="360"/>
      </w:pPr>
    </w:lvl>
    <w:lvl w:ilvl="2" w:tplc="0419001B">
      <w:start w:val="1"/>
      <w:numFmt w:val="lowerRoman"/>
      <w:lvlText w:val="%3."/>
      <w:lvlJc w:val="right"/>
      <w:pPr>
        <w:ind w:left="731" w:hanging="180"/>
      </w:pPr>
    </w:lvl>
    <w:lvl w:ilvl="3" w:tplc="FE1881A0">
      <w:start w:val="1"/>
      <w:numFmt w:val="decimal"/>
      <w:lvlText w:val="1.%4)"/>
      <w:lvlJc w:val="left"/>
      <w:pPr>
        <w:ind w:left="1451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2171" w:hanging="360"/>
      </w:pPr>
    </w:lvl>
    <w:lvl w:ilvl="5" w:tplc="0419001B" w:tentative="1">
      <w:start w:val="1"/>
      <w:numFmt w:val="lowerRoman"/>
      <w:lvlText w:val="%6."/>
      <w:lvlJc w:val="right"/>
      <w:pPr>
        <w:ind w:left="2891" w:hanging="180"/>
      </w:pPr>
    </w:lvl>
    <w:lvl w:ilvl="6" w:tplc="0419000F" w:tentative="1">
      <w:start w:val="1"/>
      <w:numFmt w:val="decimal"/>
      <w:lvlText w:val="%7."/>
      <w:lvlJc w:val="left"/>
      <w:pPr>
        <w:ind w:left="3611" w:hanging="360"/>
      </w:pPr>
    </w:lvl>
    <w:lvl w:ilvl="7" w:tplc="04190019" w:tentative="1">
      <w:start w:val="1"/>
      <w:numFmt w:val="lowerLetter"/>
      <w:lvlText w:val="%8."/>
      <w:lvlJc w:val="left"/>
      <w:pPr>
        <w:ind w:left="4331" w:hanging="360"/>
      </w:pPr>
    </w:lvl>
    <w:lvl w:ilvl="8" w:tplc="0419001B" w:tentative="1">
      <w:start w:val="1"/>
      <w:numFmt w:val="lowerRoman"/>
      <w:lvlText w:val="%9."/>
      <w:lvlJc w:val="right"/>
      <w:pPr>
        <w:ind w:left="5051" w:hanging="180"/>
      </w:pPr>
    </w:lvl>
  </w:abstractNum>
  <w:abstractNum w:abstractNumId="12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5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6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1054BD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0E1709"/>
    <w:multiLevelType w:val="hybridMultilevel"/>
    <w:tmpl w:val="BF906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B7DAC502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36DA74F6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BE620BD"/>
    <w:multiLevelType w:val="hybridMultilevel"/>
    <w:tmpl w:val="180CF7D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C5844FC"/>
    <w:multiLevelType w:val="multilevel"/>
    <w:tmpl w:val="5FD00B96"/>
    <w:lvl w:ilvl="0">
      <w:start w:val="6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680" w:hanging="2160"/>
      </w:pPr>
      <w:rPr>
        <w:rFonts w:hint="default"/>
      </w:rPr>
    </w:lvl>
  </w:abstractNum>
  <w:abstractNum w:abstractNumId="29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53005E"/>
    <w:multiLevelType w:val="multilevel"/>
    <w:tmpl w:val="93BA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F2523C"/>
    <w:multiLevelType w:val="hybridMultilevel"/>
    <w:tmpl w:val="00FAD35C"/>
    <w:lvl w:ilvl="0" w:tplc="3F4E1B72">
      <w:start w:val="1"/>
      <w:numFmt w:val="decimal"/>
      <w:lvlText w:val="2.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46CC4CF3"/>
    <w:multiLevelType w:val="multilevel"/>
    <w:tmpl w:val="B4B28724"/>
    <w:lvl w:ilvl="0">
      <w:start w:val="1"/>
      <w:numFmt w:val="decimal"/>
      <w:pStyle w:val="a3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5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6" w15:restartNumberingAfterBreak="0">
    <w:nsid w:val="47BE153D"/>
    <w:multiLevelType w:val="hybridMultilevel"/>
    <w:tmpl w:val="4D3C8550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8D96B2B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A19649C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9" w15:restartNumberingAfterBreak="0">
    <w:nsid w:val="4FE41811"/>
    <w:multiLevelType w:val="hybridMultilevel"/>
    <w:tmpl w:val="9A8A3D24"/>
    <w:lvl w:ilvl="0" w:tplc="1B608222">
      <w:numFmt w:val="bullet"/>
      <w:pStyle w:val="a4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45A594D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5F2901A9"/>
    <w:multiLevelType w:val="multilevel"/>
    <w:tmpl w:val="AAB6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2D7BD4"/>
    <w:multiLevelType w:val="hybridMultilevel"/>
    <w:tmpl w:val="6A3E2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9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50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1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51135A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num w:numId="1" w16cid:durableId="308368324">
    <w:abstractNumId w:val="34"/>
  </w:num>
  <w:num w:numId="2" w16cid:durableId="1635675931">
    <w:abstractNumId w:val="39"/>
  </w:num>
  <w:num w:numId="3" w16cid:durableId="747577163">
    <w:abstractNumId w:val="14"/>
  </w:num>
  <w:num w:numId="4" w16cid:durableId="1445464944">
    <w:abstractNumId w:val="2"/>
  </w:num>
  <w:num w:numId="5" w16cid:durableId="1080374010">
    <w:abstractNumId w:val="6"/>
  </w:num>
  <w:num w:numId="6" w16cid:durableId="475338209">
    <w:abstractNumId w:val="3"/>
  </w:num>
  <w:num w:numId="7" w16cid:durableId="1737430603">
    <w:abstractNumId w:val="1"/>
  </w:num>
  <w:num w:numId="8" w16cid:durableId="562451649">
    <w:abstractNumId w:val="21"/>
  </w:num>
  <w:num w:numId="9" w16cid:durableId="711929495">
    <w:abstractNumId w:val="27"/>
  </w:num>
  <w:num w:numId="10" w16cid:durableId="1787773138">
    <w:abstractNumId w:val="15"/>
  </w:num>
  <w:num w:numId="11" w16cid:durableId="1461412924">
    <w:abstractNumId w:val="40"/>
  </w:num>
  <w:num w:numId="12" w16cid:durableId="1358920353">
    <w:abstractNumId w:val="16"/>
  </w:num>
  <w:num w:numId="13" w16cid:durableId="1921792642">
    <w:abstractNumId w:val="22"/>
  </w:num>
  <w:num w:numId="14" w16cid:durableId="37633168">
    <w:abstractNumId w:val="38"/>
  </w:num>
  <w:num w:numId="15" w16cid:durableId="1357346900">
    <w:abstractNumId w:val="36"/>
  </w:num>
  <w:num w:numId="16" w16cid:durableId="1012294530">
    <w:abstractNumId w:val="19"/>
  </w:num>
  <w:num w:numId="17" w16cid:durableId="781732605">
    <w:abstractNumId w:val="25"/>
  </w:num>
  <w:num w:numId="18" w16cid:durableId="1206258186">
    <w:abstractNumId w:val="8"/>
  </w:num>
  <w:num w:numId="19" w16cid:durableId="1773814287">
    <w:abstractNumId w:val="37"/>
  </w:num>
  <w:num w:numId="20" w16cid:durableId="1350713278">
    <w:abstractNumId w:val="17"/>
  </w:num>
  <w:num w:numId="21" w16cid:durableId="1057509005">
    <w:abstractNumId w:val="46"/>
  </w:num>
  <w:num w:numId="22" w16cid:durableId="774057007">
    <w:abstractNumId w:val="28"/>
  </w:num>
  <w:num w:numId="23" w16cid:durableId="63798025">
    <w:abstractNumId w:val="45"/>
  </w:num>
  <w:num w:numId="24" w16cid:durableId="465123369">
    <w:abstractNumId w:val="23"/>
  </w:num>
  <w:num w:numId="25" w16cid:durableId="1524712311">
    <w:abstractNumId w:val="42"/>
  </w:num>
  <w:num w:numId="26" w16cid:durableId="326053553">
    <w:abstractNumId w:val="20"/>
  </w:num>
  <w:num w:numId="27" w16cid:durableId="1425498397">
    <w:abstractNumId w:val="26"/>
  </w:num>
  <w:num w:numId="28" w16cid:durableId="1511019655">
    <w:abstractNumId w:val="7"/>
  </w:num>
  <w:num w:numId="29" w16cid:durableId="346106601">
    <w:abstractNumId w:val="47"/>
  </w:num>
  <w:num w:numId="30" w16cid:durableId="158347503">
    <w:abstractNumId w:val="4"/>
  </w:num>
  <w:num w:numId="31" w16cid:durableId="1168180552">
    <w:abstractNumId w:val="51"/>
  </w:num>
  <w:num w:numId="32" w16cid:durableId="1407605011">
    <w:abstractNumId w:val="41"/>
  </w:num>
  <w:num w:numId="33" w16cid:durableId="85274375">
    <w:abstractNumId w:val="24"/>
  </w:num>
  <w:num w:numId="34" w16cid:durableId="957368481">
    <w:abstractNumId w:val="54"/>
  </w:num>
  <w:num w:numId="35" w16cid:durableId="464202941">
    <w:abstractNumId w:val="52"/>
  </w:num>
  <w:num w:numId="36" w16cid:durableId="819927363">
    <w:abstractNumId w:val="10"/>
  </w:num>
  <w:num w:numId="37" w16cid:durableId="432213892">
    <w:abstractNumId w:val="32"/>
  </w:num>
  <w:num w:numId="38" w16cid:durableId="603537000">
    <w:abstractNumId w:val="35"/>
  </w:num>
  <w:num w:numId="39" w16cid:durableId="2100056430">
    <w:abstractNumId w:val="18"/>
  </w:num>
  <w:num w:numId="40" w16cid:durableId="1132865436">
    <w:abstractNumId w:val="11"/>
  </w:num>
  <w:num w:numId="41" w16cid:durableId="319040577">
    <w:abstractNumId w:val="31"/>
  </w:num>
  <w:num w:numId="42" w16cid:durableId="1087964155">
    <w:abstractNumId w:val="29"/>
  </w:num>
  <w:num w:numId="43" w16cid:durableId="1359813394">
    <w:abstractNumId w:val="48"/>
  </w:num>
  <w:num w:numId="44" w16cid:durableId="82841467">
    <w:abstractNumId w:val="50"/>
  </w:num>
  <w:num w:numId="45" w16cid:durableId="1993486715">
    <w:abstractNumId w:val="0"/>
  </w:num>
  <w:num w:numId="46" w16cid:durableId="983315532">
    <w:abstractNumId w:val="49"/>
  </w:num>
  <w:num w:numId="47" w16cid:durableId="576784812">
    <w:abstractNumId w:val="13"/>
  </w:num>
  <w:num w:numId="48" w16cid:durableId="1406731323">
    <w:abstractNumId w:val="53"/>
  </w:num>
  <w:num w:numId="49" w16cid:durableId="626468336">
    <w:abstractNumId w:val="9"/>
  </w:num>
  <w:num w:numId="50" w16cid:durableId="1877114262">
    <w:abstractNumId w:val="44"/>
  </w:num>
  <w:num w:numId="51" w16cid:durableId="139346380">
    <w:abstractNumId w:val="12"/>
  </w:num>
  <w:num w:numId="52" w16cid:durableId="1252423068">
    <w:abstractNumId w:val="33"/>
  </w:num>
  <w:num w:numId="53" w16cid:durableId="60654375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87627546">
    <w:abstractNumId w:val="30"/>
  </w:num>
  <w:num w:numId="55" w16cid:durableId="920061518">
    <w:abstractNumId w:val="5"/>
  </w:num>
  <w:num w:numId="56" w16cid:durableId="1799760881">
    <w:abstractNumId w:val="4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6A65"/>
    <w:rsid w:val="00011E88"/>
    <w:rsid w:val="00016A93"/>
    <w:rsid w:val="000239FA"/>
    <w:rsid w:val="00023ACE"/>
    <w:rsid w:val="0002514A"/>
    <w:rsid w:val="00025CEC"/>
    <w:rsid w:val="000335ED"/>
    <w:rsid w:val="00033CA9"/>
    <w:rsid w:val="00040CE2"/>
    <w:rsid w:val="00042B0D"/>
    <w:rsid w:val="00042B77"/>
    <w:rsid w:val="00042E07"/>
    <w:rsid w:val="00044C3D"/>
    <w:rsid w:val="000459C2"/>
    <w:rsid w:val="00045CDC"/>
    <w:rsid w:val="00051DC4"/>
    <w:rsid w:val="00052453"/>
    <w:rsid w:val="000543A3"/>
    <w:rsid w:val="00056CF0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575B"/>
    <w:rsid w:val="000F6BF1"/>
    <w:rsid w:val="0010256F"/>
    <w:rsid w:val="00102A1C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3009E"/>
    <w:rsid w:val="00130CB8"/>
    <w:rsid w:val="00132763"/>
    <w:rsid w:val="001357EB"/>
    <w:rsid w:val="00140D82"/>
    <w:rsid w:val="00143943"/>
    <w:rsid w:val="00143985"/>
    <w:rsid w:val="00143F49"/>
    <w:rsid w:val="0014415C"/>
    <w:rsid w:val="00144500"/>
    <w:rsid w:val="001448C2"/>
    <w:rsid w:val="00144F8F"/>
    <w:rsid w:val="00145DA2"/>
    <w:rsid w:val="0014794A"/>
    <w:rsid w:val="0015224F"/>
    <w:rsid w:val="00152773"/>
    <w:rsid w:val="00156392"/>
    <w:rsid w:val="00157A87"/>
    <w:rsid w:val="00157A98"/>
    <w:rsid w:val="00160EC2"/>
    <w:rsid w:val="0016244E"/>
    <w:rsid w:val="0016248B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4FA4"/>
    <w:rsid w:val="001C7A81"/>
    <w:rsid w:val="001D12B4"/>
    <w:rsid w:val="001D1448"/>
    <w:rsid w:val="001D1E38"/>
    <w:rsid w:val="001D41B0"/>
    <w:rsid w:val="001D4D40"/>
    <w:rsid w:val="001D6564"/>
    <w:rsid w:val="001D6DED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200A8A"/>
    <w:rsid w:val="00201906"/>
    <w:rsid w:val="002021DA"/>
    <w:rsid w:val="00203403"/>
    <w:rsid w:val="00203DC3"/>
    <w:rsid w:val="0020576B"/>
    <w:rsid w:val="00205920"/>
    <w:rsid w:val="00205F36"/>
    <w:rsid w:val="00211058"/>
    <w:rsid w:val="00212C17"/>
    <w:rsid w:val="00213BAE"/>
    <w:rsid w:val="0021659B"/>
    <w:rsid w:val="00217D15"/>
    <w:rsid w:val="00217F28"/>
    <w:rsid w:val="00224C3B"/>
    <w:rsid w:val="0022540F"/>
    <w:rsid w:val="00226747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1490"/>
    <w:rsid w:val="00262218"/>
    <w:rsid w:val="0026265A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301390"/>
    <w:rsid w:val="00302172"/>
    <w:rsid w:val="003022A6"/>
    <w:rsid w:val="00307271"/>
    <w:rsid w:val="00312886"/>
    <w:rsid w:val="0031445A"/>
    <w:rsid w:val="00315374"/>
    <w:rsid w:val="00316844"/>
    <w:rsid w:val="0032126E"/>
    <w:rsid w:val="003212C8"/>
    <w:rsid w:val="00322961"/>
    <w:rsid w:val="00323E71"/>
    <w:rsid w:val="003257ED"/>
    <w:rsid w:val="0032718D"/>
    <w:rsid w:val="00330776"/>
    <w:rsid w:val="00331B0F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494"/>
    <w:rsid w:val="003A1224"/>
    <w:rsid w:val="003A3195"/>
    <w:rsid w:val="003A3B8F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5032"/>
    <w:rsid w:val="003C5326"/>
    <w:rsid w:val="003C70FA"/>
    <w:rsid w:val="003D14D0"/>
    <w:rsid w:val="003D533F"/>
    <w:rsid w:val="003D6B22"/>
    <w:rsid w:val="003D6D6A"/>
    <w:rsid w:val="003E35D5"/>
    <w:rsid w:val="003E61AD"/>
    <w:rsid w:val="003E6559"/>
    <w:rsid w:val="003F15D0"/>
    <w:rsid w:val="003F1E09"/>
    <w:rsid w:val="003F2AFD"/>
    <w:rsid w:val="003F310C"/>
    <w:rsid w:val="003F6203"/>
    <w:rsid w:val="003F7222"/>
    <w:rsid w:val="003F7F7F"/>
    <w:rsid w:val="0040046D"/>
    <w:rsid w:val="00402A52"/>
    <w:rsid w:val="00402DD3"/>
    <w:rsid w:val="004117FA"/>
    <w:rsid w:val="004123D0"/>
    <w:rsid w:val="00412E62"/>
    <w:rsid w:val="00413E2C"/>
    <w:rsid w:val="00414720"/>
    <w:rsid w:val="0041589E"/>
    <w:rsid w:val="00421290"/>
    <w:rsid w:val="00423D66"/>
    <w:rsid w:val="00424658"/>
    <w:rsid w:val="00433B73"/>
    <w:rsid w:val="0043440B"/>
    <w:rsid w:val="00441F19"/>
    <w:rsid w:val="004431B8"/>
    <w:rsid w:val="00444619"/>
    <w:rsid w:val="004459D5"/>
    <w:rsid w:val="00451D39"/>
    <w:rsid w:val="004557D2"/>
    <w:rsid w:val="0045661A"/>
    <w:rsid w:val="004642D5"/>
    <w:rsid w:val="00466438"/>
    <w:rsid w:val="00473C92"/>
    <w:rsid w:val="004800A4"/>
    <w:rsid w:val="00480524"/>
    <w:rsid w:val="004806D4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C0FE0"/>
    <w:rsid w:val="004C13D6"/>
    <w:rsid w:val="004C1A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669E"/>
    <w:rsid w:val="00557B2D"/>
    <w:rsid w:val="005609F2"/>
    <w:rsid w:val="00561529"/>
    <w:rsid w:val="0056407D"/>
    <w:rsid w:val="00564BCD"/>
    <w:rsid w:val="00565652"/>
    <w:rsid w:val="00566E48"/>
    <w:rsid w:val="005677D1"/>
    <w:rsid w:val="005737EF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4253"/>
    <w:rsid w:val="005A436A"/>
    <w:rsid w:val="005A538F"/>
    <w:rsid w:val="005A6219"/>
    <w:rsid w:val="005A66F7"/>
    <w:rsid w:val="005A7254"/>
    <w:rsid w:val="005B0EF2"/>
    <w:rsid w:val="005B22BE"/>
    <w:rsid w:val="005B349E"/>
    <w:rsid w:val="005B4E50"/>
    <w:rsid w:val="005C1D67"/>
    <w:rsid w:val="005C2356"/>
    <w:rsid w:val="005C3AE4"/>
    <w:rsid w:val="005C3E7E"/>
    <w:rsid w:val="005C4326"/>
    <w:rsid w:val="005C5152"/>
    <w:rsid w:val="005C5BAC"/>
    <w:rsid w:val="005D037A"/>
    <w:rsid w:val="005D0B5A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B6B"/>
    <w:rsid w:val="00606071"/>
    <w:rsid w:val="00606416"/>
    <w:rsid w:val="006066F2"/>
    <w:rsid w:val="0060686C"/>
    <w:rsid w:val="006134E2"/>
    <w:rsid w:val="00616AA3"/>
    <w:rsid w:val="00623DA8"/>
    <w:rsid w:val="00623F87"/>
    <w:rsid w:val="0062773D"/>
    <w:rsid w:val="00633A47"/>
    <w:rsid w:val="00633E1B"/>
    <w:rsid w:val="00635793"/>
    <w:rsid w:val="00640889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61EB"/>
    <w:rsid w:val="00671125"/>
    <w:rsid w:val="00672E2C"/>
    <w:rsid w:val="00673C19"/>
    <w:rsid w:val="00673EDA"/>
    <w:rsid w:val="0067432A"/>
    <w:rsid w:val="00674599"/>
    <w:rsid w:val="00674BA4"/>
    <w:rsid w:val="0067527E"/>
    <w:rsid w:val="00676D44"/>
    <w:rsid w:val="00677B19"/>
    <w:rsid w:val="00690630"/>
    <w:rsid w:val="00691C56"/>
    <w:rsid w:val="006A0730"/>
    <w:rsid w:val="006A1FB3"/>
    <w:rsid w:val="006B174E"/>
    <w:rsid w:val="006B299A"/>
    <w:rsid w:val="006B37E8"/>
    <w:rsid w:val="006B5FE9"/>
    <w:rsid w:val="006B6352"/>
    <w:rsid w:val="006B6AD3"/>
    <w:rsid w:val="006C4810"/>
    <w:rsid w:val="006C5830"/>
    <w:rsid w:val="006C65D1"/>
    <w:rsid w:val="006C77F0"/>
    <w:rsid w:val="006C7AE3"/>
    <w:rsid w:val="006C7D52"/>
    <w:rsid w:val="006D038F"/>
    <w:rsid w:val="006D321B"/>
    <w:rsid w:val="006D3E9E"/>
    <w:rsid w:val="006D3FCF"/>
    <w:rsid w:val="006E27A1"/>
    <w:rsid w:val="006E6080"/>
    <w:rsid w:val="006E6F44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203E"/>
    <w:rsid w:val="00792ABF"/>
    <w:rsid w:val="007946D9"/>
    <w:rsid w:val="007A2EAE"/>
    <w:rsid w:val="007A56D2"/>
    <w:rsid w:val="007A6E3C"/>
    <w:rsid w:val="007A7C19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5AD9"/>
    <w:rsid w:val="007D71C6"/>
    <w:rsid w:val="007E0C80"/>
    <w:rsid w:val="007E459A"/>
    <w:rsid w:val="007E708A"/>
    <w:rsid w:val="007F0661"/>
    <w:rsid w:val="007F170A"/>
    <w:rsid w:val="007F3B62"/>
    <w:rsid w:val="00801D5A"/>
    <w:rsid w:val="00802D2C"/>
    <w:rsid w:val="00803A75"/>
    <w:rsid w:val="00805AE8"/>
    <w:rsid w:val="00811FF2"/>
    <w:rsid w:val="00813363"/>
    <w:rsid w:val="00814961"/>
    <w:rsid w:val="008173BE"/>
    <w:rsid w:val="008222B1"/>
    <w:rsid w:val="0082408C"/>
    <w:rsid w:val="008255E9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E26"/>
    <w:rsid w:val="00883213"/>
    <w:rsid w:val="00883FB9"/>
    <w:rsid w:val="008922B0"/>
    <w:rsid w:val="00896428"/>
    <w:rsid w:val="0089650F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C3"/>
    <w:rsid w:val="00917433"/>
    <w:rsid w:val="00917E74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120A"/>
    <w:rsid w:val="00957BF6"/>
    <w:rsid w:val="00961AD6"/>
    <w:rsid w:val="009665C4"/>
    <w:rsid w:val="00970B61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A6D25"/>
    <w:rsid w:val="009A73D3"/>
    <w:rsid w:val="009B1980"/>
    <w:rsid w:val="009B253A"/>
    <w:rsid w:val="009B6E27"/>
    <w:rsid w:val="009C1A7C"/>
    <w:rsid w:val="009C4A2C"/>
    <w:rsid w:val="009C6197"/>
    <w:rsid w:val="009D2C57"/>
    <w:rsid w:val="009D605A"/>
    <w:rsid w:val="009D7CC0"/>
    <w:rsid w:val="009E1BF5"/>
    <w:rsid w:val="009E3CF3"/>
    <w:rsid w:val="009E3DB1"/>
    <w:rsid w:val="009E5378"/>
    <w:rsid w:val="009E7A6B"/>
    <w:rsid w:val="009F2216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4043"/>
    <w:rsid w:val="00A05AF5"/>
    <w:rsid w:val="00A067FE"/>
    <w:rsid w:val="00A0796D"/>
    <w:rsid w:val="00A07D65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3317"/>
    <w:rsid w:val="00A24FA8"/>
    <w:rsid w:val="00A302EE"/>
    <w:rsid w:val="00A308F0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4030"/>
    <w:rsid w:val="00A94F9E"/>
    <w:rsid w:val="00A9624A"/>
    <w:rsid w:val="00A97EB4"/>
    <w:rsid w:val="00AA205B"/>
    <w:rsid w:val="00AA29D5"/>
    <w:rsid w:val="00AA4424"/>
    <w:rsid w:val="00AA4BD8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E0DC5"/>
    <w:rsid w:val="00AE20CF"/>
    <w:rsid w:val="00AE3B88"/>
    <w:rsid w:val="00AE4537"/>
    <w:rsid w:val="00AE4B8B"/>
    <w:rsid w:val="00AF0C1E"/>
    <w:rsid w:val="00AF0E4C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C39"/>
    <w:rsid w:val="00B2073D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8E5"/>
    <w:rsid w:val="00B62B1E"/>
    <w:rsid w:val="00B6334B"/>
    <w:rsid w:val="00B644E7"/>
    <w:rsid w:val="00B64783"/>
    <w:rsid w:val="00B67DB8"/>
    <w:rsid w:val="00B67F30"/>
    <w:rsid w:val="00B7218E"/>
    <w:rsid w:val="00B726A7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B0A39"/>
    <w:rsid w:val="00BB0E69"/>
    <w:rsid w:val="00BB1C06"/>
    <w:rsid w:val="00BB21F0"/>
    <w:rsid w:val="00BC025A"/>
    <w:rsid w:val="00BC09A3"/>
    <w:rsid w:val="00BC282C"/>
    <w:rsid w:val="00BC37F7"/>
    <w:rsid w:val="00BC46C1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3011"/>
    <w:rsid w:val="00C728A3"/>
    <w:rsid w:val="00C73507"/>
    <w:rsid w:val="00C755B6"/>
    <w:rsid w:val="00C81174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57E5"/>
    <w:rsid w:val="00CC6EF5"/>
    <w:rsid w:val="00CC70E0"/>
    <w:rsid w:val="00CD14CE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9B"/>
    <w:rsid w:val="00D55E03"/>
    <w:rsid w:val="00D56BF4"/>
    <w:rsid w:val="00D63C09"/>
    <w:rsid w:val="00D64068"/>
    <w:rsid w:val="00D66AB1"/>
    <w:rsid w:val="00D67196"/>
    <w:rsid w:val="00D72E30"/>
    <w:rsid w:val="00D73611"/>
    <w:rsid w:val="00D7677E"/>
    <w:rsid w:val="00D8047D"/>
    <w:rsid w:val="00D818C9"/>
    <w:rsid w:val="00D81AA1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A1A8B"/>
    <w:rsid w:val="00DA24BA"/>
    <w:rsid w:val="00DA2D24"/>
    <w:rsid w:val="00DA682A"/>
    <w:rsid w:val="00DA6E04"/>
    <w:rsid w:val="00DA7E69"/>
    <w:rsid w:val="00DB6274"/>
    <w:rsid w:val="00DB6A58"/>
    <w:rsid w:val="00DC4E62"/>
    <w:rsid w:val="00DC6683"/>
    <w:rsid w:val="00DD332E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70278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393D"/>
    <w:rsid w:val="00EC4484"/>
    <w:rsid w:val="00EC44EF"/>
    <w:rsid w:val="00EC5CCE"/>
    <w:rsid w:val="00ED4504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58C8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25B6"/>
    <w:rsid w:val="00F6416B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4CFD"/>
    <w:rsid w:val="00FA5431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C755B6"/>
    <w:pPr>
      <w:jc w:val="both"/>
    </w:pPr>
    <w:rPr>
      <w:sz w:val="28"/>
      <w:szCs w:val="24"/>
    </w:rPr>
  </w:style>
  <w:style w:type="paragraph" w:styleId="1">
    <w:name w:val="heading 1"/>
    <w:basedOn w:val="a5"/>
    <w:next w:val="a5"/>
    <w:link w:val="10"/>
    <w:qFormat/>
    <w:rsid w:val="00C5604F"/>
    <w:pPr>
      <w:keepNext/>
      <w:pageBreakBefore/>
      <w:numPr>
        <w:numId w:val="10"/>
      </w:numPr>
      <w:spacing w:after="400" w:line="360" w:lineRule="auto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5"/>
    <w:next w:val="a5"/>
    <w:link w:val="20"/>
    <w:qFormat/>
    <w:rsid w:val="00C5604F"/>
    <w:pPr>
      <w:keepNext/>
      <w:numPr>
        <w:ilvl w:val="1"/>
        <w:numId w:val="10"/>
      </w:numPr>
      <w:spacing w:before="240" w:after="160" w:line="360" w:lineRule="auto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5"/>
    <w:link w:val="30"/>
    <w:qFormat/>
    <w:rsid w:val="00C04C69"/>
    <w:pPr>
      <w:keepNext/>
      <w:numPr>
        <w:ilvl w:val="2"/>
        <w:numId w:val="10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5"/>
    <w:next w:val="a5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5"/>
    <w:next w:val="a5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customStyle="1" w:styleId="a9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a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b">
    <w:name w:val="Формула ПЗ"/>
    <w:next w:val="a5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5"/>
    <w:next w:val="a5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c">
    <w:name w:val="caption"/>
    <w:basedOn w:val="ad"/>
    <w:next w:val="ad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1">
    <w:name w:val="toc 2"/>
    <w:basedOn w:val="a5"/>
    <w:next w:val="a5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5"/>
    <w:next w:val="a5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5"/>
    <w:next w:val="a5"/>
    <w:autoRedefine/>
    <w:semiHidden/>
    <w:rsid w:val="007A7C19"/>
    <w:pPr>
      <w:ind w:left="720"/>
    </w:pPr>
  </w:style>
  <w:style w:type="paragraph" w:styleId="50">
    <w:name w:val="toc 5"/>
    <w:basedOn w:val="a5"/>
    <w:next w:val="a5"/>
    <w:autoRedefine/>
    <w:semiHidden/>
    <w:rsid w:val="007A7C19"/>
    <w:pPr>
      <w:ind w:left="960"/>
    </w:pPr>
  </w:style>
  <w:style w:type="paragraph" w:styleId="60">
    <w:name w:val="toc 6"/>
    <w:basedOn w:val="a5"/>
    <w:next w:val="a5"/>
    <w:autoRedefine/>
    <w:semiHidden/>
    <w:rsid w:val="007A7C19"/>
    <w:pPr>
      <w:ind w:left="1200"/>
    </w:pPr>
  </w:style>
  <w:style w:type="paragraph" w:styleId="70">
    <w:name w:val="toc 7"/>
    <w:basedOn w:val="a5"/>
    <w:next w:val="a5"/>
    <w:autoRedefine/>
    <w:semiHidden/>
    <w:rsid w:val="007A7C19"/>
    <w:pPr>
      <w:ind w:left="1440"/>
    </w:pPr>
  </w:style>
  <w:style w:type="paragraph" w:styleId="80">
    <w:name w:val="toc 8"/>
    <w:basedOn w:val="a5"/>
    <w:next w:val="a5"/>
    <w:autoRedefine/>
    <w:semiHidden/>
    <w:rsid w:val="007A7C19"/>
    <w:pPr>
      <w:ind w:left="1680"/>
    </w:pPr>
  </w:style>
  <w:style w:type="paragraph" w:styleId="90">
    <w:name w:val="toc 9"/>
    <w:basedOn w:val="a5"/>
    <w:next w:val="a5"/>
    <w:autoRedefine/>
    <w:semiHidden/>
    <w:rsid w:val="007A7C19"/>
    <w:pPr>
      <w:ind w:left="1920"/>
    </w:pPr>
  </w:style>
  <w:style w:type="character" w:styleId="ae">
    <w:name w:val="Hyperlink"/>
    <w:uiPriority w:val="99"/>
    <w:rsid w:val="007A7C19"/>
    <w:rPr>
      <w:color w:val="0000FF"/>
      <w:u w:val="single"/>
    </w:rPr>
  </w:style>
  <w:style w:type="paragraph" w:styleId="af">
    <w:name w:val="Normal (Web)"/>
    <w:basedOn w:val="a5"/>
    <w:uiPriority w:val="99"/>
    <w:semiHidden/>
    <w:rsid w:val="007A7C19"/>
    <w:pPr>
      <w:spacing w:before="100" w:beforeAutospacing="1" w:after="100" w:afterAutospacing="1"/>
    </w:pPr>
  </w:style>
  <w:style w:type="character" w:styleId="af0">
    <w:name w:val="Strong"/>
    <w:basedOn w:val="a6"/>
    <w:uiPriority w:val="22"/>
    <w:qFormat/>
    <w:rsid w:val="00AA4424"/>
    <w:rPr>
      <w:b/>
      <w:bCs/>
    </w:rPr>
  </w:style>
  <w:style w:type="paragraph" w:customStyle="1" w:styleId="zagl">
    <w:name w:val="zagl"/>
    <w:basedOn w:val="a5"/>
    <w:semiHidden/>
    <w:locked/>
    <w:rsid w:val="00A17E57"/>
    <w:pPr>
      <w:spacing w:before="100" w:beforeAutospacing="1" w:after="100" w:afterAutospacing="1"/>
    </w:pPr>
  </w:style>
  <w:style w:type="paragraph" w:customStyle="1" w:styleId="af1">
    <w:name w:val="Таблица"/>
    <w:basedOn w:val="a5"/>
    <w:next w:val="a5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4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2">
    <w:name w:val="Document Map"/>
    <w:basedOn w:val="a5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3">
    <w:name w:val="FollowedHyperlink"/>
    <w:semiHidden/>
    <w:rsid w:val="007A7C19"/>
    <w:rPr>
      <w:color w:val="800080"/>
      <w:u w:val="single"/>
    </w:rPr>
  </w:style>
  <w:style w:type="paragraph" w:styleId="af4">
    <w:name w:val="header"/>
    <w:basedOn w:val="a5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5">
    <w:name w:val="Title"/>
    <w:next w:val="a5"/>
    <w:qFormat/>
    <w:rsid w:val="007A7C19"/>
    <w:pPr>
      <w:jc w:val="center"/>
    </w:pPr>
    <w:rPr>
      <w:sz w:val="28"/>
    </w:rPr>
  </w:style>
  <w:style w:type="paragraph" w:styleId="af6">
    <w:name w:val="footer"/>
    <w:basedOn w:val="a5"/>
    <w:link w:val="af7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8">
    <w:name w:val="Таблица. Абзац по центру"/>
    <w:next w:val="af9"/>
    <w:pPr>
      <w:jc w:val="center"/>
    </w:pPr>
    <w:rPr>
      <w:sz w:val="28"/>
    </w:rPr>
  </w:style>
  <w:style w:type="paragraph" w:customStyle="1" w:styleId="afa">
    <w:name w:val="Формула_ПЗ"/>
    <w:basedOn w:val="ad"/>
    <w:next w:val="ad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5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9">
    <w:name w:val="Таблица. Абзац без отступа"/>
    <w:basedOn w:val="a9"/>
    <w:next w:val="a9"/>
    <w:pPr>
      <w:ind w:firstLine="0"/>
    </w:pPr>
  </w:style>
  <w:style w:type="paragraph" w:customStyle="1" w:styleId="afb">
    <w:name w:val="Название таблицы"/>
    <w:basedOn w:val="a5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5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c">
    <w:name w:val="page number"/>
    <w:basedOn w:val="a6"/>
    <w:semiHidden/>
    <w:rsid w:val="007A7C19"/>
  </w:style>
  <w:style w:type="paragraph" w:customStyle="1" w:styleId="afd">
    <w:name w:val="Подписи"/>
    <w:semiHidden/>
    <w:rPr>
      <w:rFonts w:ascii="Arial" w:hAnsi="Arial"/>
      <w:noProof/>
      <w:sz w:val="18"/>
    </w:rPr>
  </w:style>
  <w:style w:type="paragraph" w:customStyle="1" w:styleId="afe">
    <w:name w:val="Абзац без отступа"/>
    <w:basedOn w:val="a5"/>
    <w:next w:val="a5"/>
    <w:rsid w:val="0079203E"/>
    <w:rPr>
      <w:color w:val="000000"/>
      <w:szCs w:val="20"/>
    </w:rPr>
  </w:style>
  <w:style w:type="paragraph" w:customStyle="1" w:styleId="auth">
    <w:name w:val="auth"/>
    <w:basedOn w:val="a5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5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3">
    <w:name w:val="Название табл."/>
    <w:basedOn w:val="a5"/>
    <w:next w:val="a5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6"/>
    <w:link w:val="1"/>
    <w:rsid w:val="00C5604F"/>
    <w:rPr>
      <w:rFonts w:cs="Arial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rsid w:val="00C5604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6"/>
    <w:link w:val="3"/>
    <w:rsid w:val="00C04C69"/>
    <w:rPr>
      <w:rFonts w:eastAsiaTheme="minorHAnsi" w:cs="Arial"/>
      <w:b/>
      <w:bCs/>
      <w:sz w:val="28"/>
      <w:szCs w:val="26"/>
      <w:lang w:eastAsia="en-US"/>
    </w:rPr>
  </w:style>
  <w:style w:type="paragraph" w:customStyle="1" w:styleId="ad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">
    <w:name w:val="Table Grid"/>
    <w:basedOn w:val="a7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Placeholder Text"/>
    <w:basedOn w:val="a6"/>
    <w:uiPriority w:val="99"/>
    <w:semiHidden/>
    <w:rsid w:val="00A7128D"/>
    <w:rPr>
      <w:color w:val="808080"/>
    </w:rPr>
  </w:style>
  <w:style w:type="paragraph" w:styleId="aff1">
    <w:name w:val="List Number"/>
    <w:basedOn w:val="ad"/>
    <w:rsid w:val="00C36392"/>
    <w:pPr>
      <w:ind w:firstLine="0"/>
    </w:pPr>
  </w:style>
  <w:style w:type="paragraph" w:styleId="aff2">
    <w:name w:val="List Bullet"/>
    <w:basedOn w:val="ad"/>
    <w:rsid w:val="00C36392"/>
    <w:pPr>
      <w:ind w:firstLine="0"/>
    </w:pPr>
  </w:style>
  <w:style w:type="paragraph" w:styleId="aff3">
    <w:name w:val="List Paragraph"/>
    <w:basedOn w:val="a5"/>
    <w:uiPriority w:val="34"/>
    <w:qFormat/>
    <w:rsid w:val="008D042F"/>
    <w:pPr>
      <w:ind w:left="720"/>
      <w:contextualSpacing/>
    </w:pPr>
  </w:style>
  <w:style w:type="character" w:styleId="aff4">
    <w:name w:val="Emphasis"/>
    <w:basedOn w:val="a6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6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5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6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6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6"/>
    <w:rsid w:val="005D0B5A"/>
  </w:style>
  <w:style w:type="character" w:customStyle="1" w:styleId="wordbold">
    <w:name w:val="word_bold"/>
    <w:basedOn w:val="a6"/>
    <w:rsid w:val="00A838B0"/>
  </w:style>
  <w:style w:type="paragraph" w:customStyle="1" w:styleId="aff5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6">
    <w:name w:val="Текст ПЗ Таблица По центру"/>
    <w:basedOn w:val="a5"/>
    <w:qFormat/>
    <w:rsid w:val="00186638"/>
    <w:pPr>
      <w:jc w:val="center"/>
    </w:pPr>
    <w:rPr>
      <w:color w:val="000000"/>
      <w:lang w:val="en-US"/>
    </w:rPr>
  </w:style>
  <w:style w:type="character" w:customStyle="1" w:styleId="af7">
    <w:name w:val="Нижний колонтитул Знак"/>
    <w:basedOn w:val="a6"/>
    <w:link w:val="af6"/>
    <w:uiPriority w:val="99"/>
    <w:rsid w:val="001D4D40"/>
    <w:rPr>
      <w:sz w:val="24"/>
      <w:szCs w:val="24"/>
    </w:rPr>
  </w:style>
  <w:style w:type="paragraph" w:styleId="aff7">
    <w:name w:val="Body Text"/>
    <w:basedOn w:val="a5"/>
    <w:link w:val="aff8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8">
    <w:name w:val="Основной текст Знак"/>
    <w:basedOn w:val="a6"/>
    <w:link w:val="aff7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9">
    <w:name w:val="TOC Heading"/>
    <w:basedOn w:val="1"/>
    <w:next w:val="a5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jpeg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hyperlink" Target="https://anylogic.help/ru/anylogic/statecharts/statecharts.html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theme" Target="theme/theme1.xml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even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footer" Target="footer2.xml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164</TotalTime>
  <Pages>70</Pages>
  <Words>9615</Words>
  <Characters>54808</Characters>
  <Application>Microsoft Office Word</Application>
  <DocSecurity>0</DocSecurity>
  <Lines>456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64295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kogotj96@gmail.com</cp:lastModifiedBy>
  <cp:revision>5</cp:revision>
  <cp:lastPrinted>2007-04-19T07:20:00Z</cp:lastPrinted>
  <dcterms:created xsi:type="dcterms:W3CDTF">2024-05-28T16:11:00Z</dcterms:created>
  <dcterms:modified xsi:type="dcterms:W3CDTF">2026-05-17T08:21:00Z</dcterms:modified>
</cp:coreProperties>
</file>