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17AE" w14:textId="5EF90E98" w:rsidR="009E4940" w:rsidRDefault="4CC515D7">
      <w:r>
        <w:t xml:space="preserve">Тест кейсы на калькулятор: </w:t>
      </w:r>
      <w:r w:rsidR="005A45A7">
        <w:t xml:space="preserve">калькулятор может проводить операции сложения, вычитания, деления, умножения. Пользователь </w:t>
      </w:r>
      <w:proofErr w:type="spellStart"/>
      <w:r w:rsidR="005A45A7">
        <w:t>консольно</w:t>
      </w:r>
      <w:proofErr w:type="spellEnd"/>
      <w:r w:rsidR="005A45A7">
        <w:t xml:space="preserve"> вводит два числа и операцию. После чего выводится результат. </w:t>
      </w:r>
    </w:p>
    <w:tbl>
      <w:tblPr>
        <w:tblStyle w:val="-11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2445"/>
        <w:gridCol w:w="1805"/>
        <w:gridCol w:w="1805"/>
        <w:gridCol w:w="1805"/>
      </w:tblGrid>
      <w:tr w:rsidR="005A45A7" w14:paraId="778A1C96" w14:textId="77777777" w:rsidTr="5B62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1E408BD" w14:textId="428B7158" w:rsidR="005A45A7" w:rsidRDefault="005A45A7" w:rsidP="005A45A7">
            <w:pPr>
              <w:spacing w:after="160" w:line="259" w:lineRule="auto"/>
            </w:pPr>
            <w:r>
              <w:rPr>
                <w:rFonts w:ascii="Calibri" w:eastAsia="Times New Roman" w:hAnsi="Calibri" w:cs="Calibri"/>
                <w:color w:val="000000"/>
              </w:rPr>
              <w:t>TC ID</w:t>
            </w:r>
          </w:p>
        </w:tc>
        <w:tc>
          <w:tcPr>
            <w:tcW w:w="2445" w:type="dxa"/>
          </w:tcPr>
          <w:p w14:paraId="79FE9B7B" w14:textId="7A8808F1" w:rsidR="005A45A7" w:rsidRDefault="005A45A7" w:rsidP="005A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>IDEA</w:t>
            </w:r>
          </w:p>
        </w:tc>
        <w:tc>
          <w:tcPr>
            <w:tcW w:w="1805" w:type="dxa"/>
          </w:tcPr>
          <w:p w14:paraId="576B2C81" w14:textId="4FCC0CCC" w:rsidR="005A45A7" w:rsidRDefault="005A45A7" w:rsidP="005A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>ADDITIONNAL INFO</w:t>
            </w:r>
          </w:p>
        </w:tc>
        <w:tc>
          <w:tcPr>
            <w:tcW w:w="1805" w:type="dxa"/>
          </w:tcPr>
          <w:p w14:paraId="79A63DEA" w14:textId="6213C2B4" w:rsidR="005A45A7" w:rsidRDefault="005A45A7" w:rsidP="005A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1805" w:type="dxa"/>
          </w:tcPr>
          <w:p w14:paraId="62AB9EB6" w14:textId="2B215001" w:rsidR="005A45A7" w:rsidRDefault="005A45A7" w:rsidP="005A4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</w:tr>
      <w:tr w:rsidR="4CC515D7" w14:paraId="38E8DCBE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B293397" w14:textId="73960FB5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023720AB" w14:textId="7858F52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ввод дробных чисел </w:t>
            </w:r>
          </w:p>
        </w:tc>
        <w:tc>
          <w:tcPr>
            <w:tcW w:w="1805" w:type="dxa"/>
          </w:tcPr>
          <w:p w14:paraId="6ABC20DF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530AC6E4" w14:textId="2C4244B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2,3+2,6</w:t>
            </w:r>
          </w:p>
        </w:tc>
        <w:tc>
          <w:tcPr>
            <w:tcW w:w="1805" w:type="dxa"/>
          </w:tcPr>
          <w:p w14:paraId="179012D0" w14:textId="3E0932F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4,9</w:t>
            </w:r>
          </w:p>
        </w:tc>
      </w:tr>
      <w:tr w:rsidR="4CC515D7" w14:paraId="784A63EF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804083" w14:textId="67E0E371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52BA57A3" w14:textId="53EA5089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ввод отрицательных чисел</w:t>
            </w:r>
          </w:p>
        </w:tc>
        <w:tc>
          <w:tcPr>
            <w:tcW w:w="1805" w:type="dxa"/>
          </w:tcPr>
          <w:p w14:paraId="227DFCA9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41B3486F" w14:textId="7EB63997" w:rsidR="4CC515D7" w:rsidRDefault="5B62183A" w:rsidP="005A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-3+</w:t>
            </w:r>
            <w:r w:rsidR="005A45A7">
              <w:t>(-4)</w:t>
            </w:r>
          </w:p>
        </w:tc>
        <w:tc>
          <w:tcPr>
            <w:tcW w:w="1805" w:type="dxa"/>
          </w:tcPr>
          <w:p w14:paraId="54F89D70" w14:textId="1791069B" w:rsidR="4CC515D7" w:rsidRDefault="005A45A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4CC515D7" w14:paraId="51FEE7C4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4BC75CF" w14:textId="2A30B734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38A5827D" w14:textId="61C304C9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сложения</w:t>
            </w:r>
          </w:p>
        </w:tc>
        <w:tc>
          <w:tcPr>
            <w:tcW w:w="1805" w:type="dxa"/>
          </w:tcPr>
          <w:p w14:paraId="1CD139B1" w14:textId="607D1B1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E52377B" w14:textId="189C854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2+2</w:t>
            </w:r>
          </w:p>
        </w:tc>
        <w:tc>
          <w:tcPr>
            <w:tcW w:w="1805" w:type="dxa"/>
          </w:tcPr>
          <w:p w14:paraId="7B3FC8E8" w14:textId="363212B0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4CC515D7" w14:paraId="2CF1D1A1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A2E9256" w14:textId="3CE6DD68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48FFB28B" w14:textId="55EB09CB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умножения</w:t>
            </w:r>
          </w:p>
        </w:tc>
        <w:tc>
          <w:tcPr>
            <w:tcW w:w="1805" w:type="dxa"/>
          </w:tcPr>
          <w:p w14:paraId="4E5AEE12" w14:textId="3BBB4499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56DC041" w14:textId="39524800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2*2</w:t>
            </w:r>
          </w:p>
        </w:tc>
        <w:tc>
          <w:tcPr>
            <w:tcW w:w="1805" w:type="dxa"/>
          </w:tcPr>
          <w:p w14:paraId="1E49563B" w14:textId="279C1174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4CC515D7" w14:paraId="5013DEE6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9D781D5" w14:textId="6C8C81B5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0A2257FA" w14:textId="6D10AFA3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деления</w:t>
            </w:r>
          </w:p>
        </w:tc>
        <w:tc>
          <w:tcPr>
            <w:tcW w:w="1805" w:type="dxa"/>
          </w:tcPr>
          <w:p w14:paraId="64787C6C" w14:textId="1FB754E8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A0F6A60" w14:textId="70909500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</w:t>
            </w:r>
          </w:p>
        </w:tc>
        <w:tc>
          <w:tcPr>
            <w:tcW w:w="1805" w:type="dxa"/>
          </w:tcPr>
          <w:p w14:paraId="6C1BD041" w14:textId="4B3D1FF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4CC515D7" w14:paraId="26287962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68EDDD7" w14:textId="5180EE54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262523D0" w14:textId="147DD4F6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функции вычитания</w:t>
            </w:r>
          </w:p>
        </w:tc>
        <w:tc>
          <w:tcPr>
            <w:tcW w:w="1805" w:type="dxa"/>
          </w:tcPr>
          <w:p w14:paraId="2CF6B37F" w14:textId="2F2FF8F8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F4B881D" w14:textId="05EF621F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05" w:type="dxa"/>
          </w:tcPr>
          <w:p w14:paraId="23D666D9" w14:textId="1A6E2C75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4CC515D7" w14:paraId="19B22EB6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080AF6" w14:textId="408F1559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3AEA30D4" w14:textId="51B4AD92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число вводимых символов для первого числа </w:t>
            </w:r>
          </w:p>
        </w:tc>
        <w:tc>
          <w:tcPr>
            <w:tcW w:w="1805" w:type="dxa"/>
          </w:tcPr>
          <w:p w14:paraId="17F8F771" w14:textId="27D324F0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9792FD" w14:textId="761F505D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A45A7">
              <w:t>222222222222222222222222222222222222222222</w:t>
            </w:r>
            <w:r w:rsidR="005A45A7">
              <w:t>+0</w:t>
            </w:r>
          </w:p>
        </w:tc>
        <w:tc>
          <w:tcPr>
            <w:tcW w:w="1805" w:type="dxa"/>
          </w:tcPr>
          <w:p w14:paraId="65392B31" w14:textId="2087C088" w:rsidR="4CC515D7" w:rsidRDefault="005A45A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2222222222222222222222222</w:t>
            </w:r>
            <w:r>
              <w:t>22222222222222222</w:t>
            </w:r>
          </w:p>
        </w:tc>
      </w:tr>
      <w:tr w:rsidR="4CC515D7" w14:paraId="527E05E1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C8AE539" w14:textId="58EAD5D7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4BF3A6B4" w14:textId="0660646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число вводимых символов второго числа </w:t>
            </w:r>
          </w:p>
        </w:tc>
        <w:tc>
          <w:tcPr>
            <w:tcW w:w="1805" w:type="dxa"/>
          </w:tcPr>
          <w:p w14:paraId="335A0595" w14:textId="454215E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0B20B18" w14:textId="11167E6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55555555</w:t>
            </w:r>
            <w:r w:rsidR="005A45A7">
              <w:t>5555555555</w:t>
            </w:r>
            <w:r>
              <w:t>5555555</w:t>
            </w:r>
            <w:r w:rsidR="005A45A7">
              <w:t>+0</w:t>
            </w:r>
          </w:p>
        </w:tc>
        <w:tc>
          <w:tcPr>
            <w:tcW w:w="1805" w:type="dxa"/>
          </w:tcPr>
          <w:p w14:paraId="5553A8E1" w14:textId="52A4A338" w:rsidR="4CC515D7" w:rsidRDefault="005A45A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55555</w:t>
            </w:r>
            <w:r>
              <w:t>5555555555</w:t>
            </w:r>
            <w:r>
              <w:t>5555555555</w:t>
            </w:r>
          </w:p>
        </w:tc>
      </w:tr>
      <w:tr w:rsidR="4CC515D7" w14:paraId="3D090944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296BDFA" w14:textId="233EEF52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4FA9B639" w14:textId="5222CDF3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число выводимых символов результата операции </w:t>
            </w:r>
          </w:p>
        </w:tc>
        <w:tc>
          <w:tcPr>
            <w:tcW w:w="1805" w:type="dxa"/>
          </w:tcPr>
          <w:p w14:paraId="590E70D6" w14:textId="0509DA23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A74DB06" w14:textId="265634B7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88888888888888*2222222222222222222222222</w:t>
            </w:r>
          </w:p>
        </w:tc>
        <w:tc>
          <w:tcPr>
            <w:tcW w:w="1805" w:type="dxa"/>
          </w:tcPr>
          <w:p w14:paraId="285FE550" w14:textId="7AF24194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CC515D7" w14:paraId="6CF5EEE8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04BDF88" w14:textId="1F707903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6DD4A8F4" w14:textId="1BEDB453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деления на ноль</w:t>
            </w:r>
          </w:p>
          <w:p w14:paraId="44076CD6" w14:textId="4B9404F8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7BB31678" w14:textId="65744D6B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07174197" w14:textId="557235DB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</w:t>
            </w:r>
          </w:p>
        </w:tc>
        <w:tc>
          <w:tcPr>
            <w:tcW w:w="1805" w:type="dxa"/>
          </w:tcPr>
          <w:p w14:paraId="564689DA" w14:textId="7CD6034D" w:rsidR="4CC515D7" w:rsidRDefault="005A45A7" w:rsidP="005A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Деление на «0» запрещено</w:t>
            </w:r>
          </w:p>
        </w:tc>
      </w:tr>
      <w:tr w:rsidR="4CC515D7" w14:paraId="29B7B200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469B945" w14:textId="6A363EDE" w:rsidR="4CC515D7" w:rsidRPr="005A45A7" w:rsidRDefault="4CC515D7" w:rsidP="005A45A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445" w:type="dxa"/>
          </w:tcPr>
          <w:p w14:paraId="27654B94" w14:textId="01DC698E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ввода некорректных данных (ввод не числовых данных)</w:t>
            </w:r>
            <w:r w:rsidR="000E7772">
              <w:t xml:space="preserve"> для первого числа </w:t>
            </w:r>
          </w:p>
        </w:tc>
        <w:tc>
          <w:tcPr>
            <w:tcW w:w="1805" w:type="dxa"/>
          </w:tcPr>
          <w:p w14:paraId="797819C4" w14:textId="3D1D750C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311903D" w14:textId="643D084B" w:rsidR="4CC515D7" w:rsidRDefault="5B62183A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Нг</w:t>
            </w:r>
            <w:proofErr w:type="spellEnd"/>
          </w:p>
          <w:p w14:paraId="1F6A1E45" w14:textId="278CCBB9" w:rsidR="4CC515D7" w:rsidRDefault="4CC515D7" w:rsidP="4CC5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5A7BFAA" w14:textId="3A69C201" w:rsidR="4CC515D7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rayon-sy"/>
              </w:rPr>
              <w:t>Ошибка</w:t>
            </w:r>
            <w:r w:rsidRPr="000E7772">
              <w:rPr>
                <w:rStyle w:val="crayon-sy"/>
              </w:rPr>
              <w:t xml:space="preserve">: </w:t>
            </w:r>
            <w:r>
              <w:rPr>
                <w:rStyle w:val="crayon-s"/>
              </w:rPr>
              <w:t>"Вы допустили ошибку при вводе числа. Попробуйте еще раз."</w:t>
            </w:r>
          </w:p>
        </w:tc>
      </w:tr>
      <w:tr w:rsidR="000E7772" w14:paraId="6DD527C6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B49CDD" w14:textId="77777777" w:rsidR="000E7772" w:rsidRPr="005A45A7" w:rsidRDefault="000E7772" w:rsidP="000E7772">
            <w:pPr>
              <w:pStyle w:val="a4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445" w:type="dxa"/>
          </w:tcPr>
          <w:p w14:paraId="4EF2B8BB" w14:textId="02ECC5A9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ввода некорректных данных (ввод не числовых данных) для второго числа </w:t>
            </w:r>
          </w:p>
        </w:tc>
        <w:tc>
          <w:tcPr>
            <w:tcW w:w="1805" w:type="dxa"/>
          </w:tcPr>
          <w:p w14:paraId="50A5ADE2" w14:textId="6F00252D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Введи 1</w:t>
            </w:r>
          </w:p>
        </w:tc>
        <w:tc>
          <w:tcPr>
            <w:tcW w:w="1805" w:type="dxa"/>
          </w:tcPr>
          <w:p w14:paraId="37DAD1E6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Нг</w:t>
            </w:r>
            <w:proofErr w:type="spellEnd"/>
          </w:p>
          <w:p w14:paraId="7F0C89AB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F0A6BC5" w14:textId="60B33061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rayon-sy"/>
              </w:rPr>
            </w:pPr>
            <w:r>
              <w:rPr>
                <w:rStyle w:val="crayon-sy"/>
              </w:rPr>
              <w:t>Ошибка</w:t>
            </w:r>
            <w:r w:rsidRPr="000E7772">
              <w:rPr>
                <w:rStyle w:val="crayon-sy"/>
              </w:rPr>
              <w:t xml:space="preserve">: </w:t>
            </w:r>
            <w:r>
              <w:rPr>
                <w:rStyle w:val="crayon-s"/>
              </w:rPr>
              <w:t>"Вы допустили ошибку при вводе числа. Попробуйте еще раз."</w:t>
            </w:r>
          </w:p>
        </w:tc>
      </w:tr>
      <w:tr w:rsidR="000E7772" w14:paraId="3370069B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CBC9558" w14:textId="77777777" w:rsidR="000E7772" w:rsidRPr="005A45A7" w:rsidRDefault="000E7772" w:rsidP="000E7772">
            <w:pPr>
              <w:pStyle w:val="a4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445" w:type="dxa"/>
          </w:tcPr>
          <w:p w14:paraId="39BA0365" w14:textId="61EF660E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ввода некорректных данных (ввод не числовых данных) для </w:t>
            </w:r>
            <w:proofErr w:type="gramStart"/>
            <w:r>
              <w:t>операции  числа</w:t>
            </w:r>
            <w:proofErr w:type="gramEnd"/>
            <w:r>
              <w:t xml:space="preserve"> </w:t>
            </w:r>
          </w:p>
        </w:tc>
        <w:tc>
          <w:tcPr>
            <w:tcW w:w="1805" w:type="dxa"/>
          </w:tcPr>
          <w:p w14:paraId="30211CE6" w14:textId="739F1BB1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Введи 1 2 </w:t>
            </w:r>
          </w:p>
        </w:tc>
        <w:tc>
          <w:tcPr>
            <w:tcW w:w="1805" w:type="dxa"/>
          </w:tcPr>
          <w:p w14:paraId="474C0C07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Нг</w:t>
            </w:r>
            <w:proofErr w:type="spellEnd"/>
          </w:p>
          <w:p w14:paraId="015E69EB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1E11FEFE" w14:textId="4B763605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rayon-sy"/>
              </w:rPr>
            </w:pPr>
            <w:r>
              <w:rPr>
                <w:rStyle w:val="crayon-sy"/>
              </w:rPr>
              <w:t>Ошибка</w:t>
            </w:r>
            <w:r w:rsidRPr="000E7772">
              <w:rPr>
                <w:rStyle w:val="crayon-sy"/>
              </w:rPr>
              <w:t xml:space="preserve">: </w:t>
            </w:r>
            <w:r>
              <w:rPr>
                <w:rStyle w:val="crayon-s"/>
              </w:rPr>
              <w:t>"Вы допустили ошибку при вводе числа. Попробуйте еще раз."</w:t>
            </w:r>
          </w:p>
        </w:tc>
      </w:tr>
      <w:tr w:rsidR="000E7772" w14:paraId="35CCFAB2" w14:textId="77777777" w:rsidTr="5B62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2244E6D" w14:textId="77777777" w:rsidR="000E7772" w:rsidRPr="005A45A7" w:rsidRDefault="000E7772" w:rsidP="000E7772">
            <w:pPr>
              <w:pStyle w:val="a4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445" w:type="dxa"/>
          </w:tcPr>
          <w:p w14:paraId="15E155EF" w14:textId="75FCE8D4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Проверка на ввод данных с пробелом </w:t>
            </w:r>
          </w:p>
        </w:tc>
        <w:tc>
          <w:tcPr>
            <w:tcW w:w="1805" w:type="dxa"/>
          </w:tcPr>
          <w:p w14:paraId="00AA7D5B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2797C322" w14:textId="617C9C70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«17 » «57 » « +» </w:t>
            </w:r>
          </w:p>
        </w:tc>
        <w:tc>
          <w:tcPr>
            <w:tcW w:w="1805" w:type="dxa"/>
          </w:tcPr>
          <w:p w14:paraId="0425B63D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772" w14:paraId="5F38553E" w14:textId="77777777" w:rsidTr="000E777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3D7C2D9" w14:textId="77777777" w:rsidR="000E7772" w:rsidRPr="005A45A7" w:rsidRDefault="000E7772" w:rsidP="000E7772">
            <w:pPr>
              <w:pStyle w:val="a4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445" w:type="dxa"/>
          </w:tcPr>
          <w:p w14:paraId="475AD406" w14:textId="09287010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Ввод нескольких значений через пробел </w:t>
            </w:r>
          </w:p>
        </w:tc>
        <w:tc>
          <w:tcPr>
            <w:tcW w:w="1805" w:type="dxa"/>
          </w:tcPr>
          <w:p w14:paraId="0284D82E" w14:textId="77777777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14:paraId="3D6602B3" w14:textId="6955DDAD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«17 </w:t>
            </w:r>
            <w:r>
              <w:t>48</w:t>
            </w:r>
            <w:r>
              <w:t>» «57</w:t>
            </w:r>
            <w:r>
              <w:t xml:space="preserve"> 69</w:t>
            </w:r>
            <w:r>
              <w:t>» «+</w:t>
            </w:r>
            <w:r>
              <w:t xml:space="preserve"> /</w:t>
            </w:r>
            <w:r>
              <w:t>»</w:t>
            </w:r>
          </w:p>
        </w:tc>
        <w:tc>
          <w:tcPr>
            <w:tcW w:w="1805" w:type="dxa"/>
          </w:tcPr>
          <w:p w14:paraId="0D826A65" w14:textId="1E261310" w:rsidR="000E7772" w:rsidRDefault="000E7772" w:rsidP="000E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Ошибка</w:t>
            </w:r>
          </w:p>
        </w:tc>
      </w:tr>
    </w:tbl>
    <w:p w14:paraId="01986FA0" w14:textId="2964D4B1" w:rsidR="4CC515D7" w:rsidRDefault="4CC515D7" w:rsidP="4CC515D7">
      <w:bookmarkStart w:id="0" w:name="_GoBack"/>
      <w:bookmarkEnd w:id="0"/>
    </w:p>
    <w:sectPr w:rsidR="4CC515D7" w:rsidSect="000E7772">
      <w:pgSz w:w="11906" w:h="16838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A3492"/>
    <w:multiLevelType w:val="hybridMultilevel"/>
    <w:tmpl w:val="F3AE1120"/>
    <w:lvl w:ilvl="0" w:tplc="5B2402A6">
      <w:start w:val="1"/>
      <w:numFmt w:val="decimal"/>
      <w:lvlText w:val="%1."/>
      <w:lvlJc w:val="left"/>
      <w:pPr>
        <w:ind w:left="720" w:hanging="360"/>
      </w:pPr>
    </w:lvl>
    <w:lvl w:ilvl="1" w:tplc="FD9CE37E">
      <w:start w:val="1"/>
      <w:numFmt w:val="lowerLetter"/>
      <w:lvlText w:val="%2."/>
      <w:lvlJc w:val="left"/>
      <w:pPr>
        <w:ind w:left="1440" w:hanging="360"/>
      </w:pPr>
    </w:lvl>
    <w:lvl w:ilvl="2" w:tplc="15F24C20">
      <w:start w:val="1"/>
      <w:numFmt w:val="lowerRoman"/>
      <w:lvlText w:val="%3."/>
      <w:lvlJc w:val="right"/>
      <w:pPr>
        <w:ind w:left="2160" w:hanging="180"/>
      </w:pPr>
    </w:lvl>
    <w:lvl w:ilvl="3" w:tplc="FF8EAB32">
      <w:start w:val="1"/>
      <w:numFmt w:val="decimal"/>
      <w:lvlText w:val="%4."/>
      <w:lvlJc w:val="left"/>
      <w:pPr>
        <w:ind w:left="2880" w:hanging="360"/>
      </w:pPr>
    </w:lvl>
    <w:lvl w:ilvl="4" w:tplc="2FFC6186">
      <w:start w:val="1"/>
      <w:numFmt w:val="lowerLetter"/>
      <w:lvlText w:val="%5."/>
      <w:lvlJc w:val="left"/>
      <w:pPr>
        <w:ind w:left="3600" w:hanging="360"/>
      </w:pPr>
    </w:lvl>
    <w:lvl w:ilvl="5" w:tplc="C84ECD96">
      <w:start w:val="1"/>
      <w:numFmt w:val="lowerRoman"/>
      <w:lvlText w:val="%6."/>
      <w:lvlJc w:val="right"/>
      <w:pPr>
        <w:ind w:left="4320" w:hanging="180"/>
      </w:pPr>
    </w:lvl>
    <w:lvl w:ilvl="6" w:tplc="856AB2A6">
      <w:start w:val="1"/>
      <w:numFmt w:val="decimal"/>
      <w:lvlText w:val="%7."/>
      <w:lvlJc w:val="left"/>
      <w:pPr>
        <w:ind w:left="5040" w:hanging="360"/>
      </w:pPr>
    </w:lvl>
    <w:lvl w:ilvl="7" w:tplc="148CAFA2">
      <w:start w:val="1"/>
      <w:numFmt w:val="lowerLetter"/>
      <w:lvlText w:val="%8."/>
      <w:lvlJc w:val="left"/>
      <w:pPr>
        <w:ind w:left="5760" w:hanging="360"/>
      </w:pPr>
    </w:lvl>
    <w:lvl w:ilvl="8" w:tplc="4F1EBBC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A3171"/>
    <w:multiLevelType w:val="hybridMultilevel"/>
    <w:tmpl w:val="F5EA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C556D"/>
    <w:rsid w:val="000E7772"/>
    <w:rsid w:val="005A45A7"/>
    <w:rsid w:val="009E4940"/>
    <w:rsid w:val="4CC515D7"/>
    <w:rsid w:val="50E4FC14"/>
    <w:rsid w:val="5B62183A"/>
    <w:rsid w:val="787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4ECC"/>
  <w15:chartTrackingRefBased/>
  <w15:docId w15:val="{BC128F08-9977-44FF-AEB8-BB3A1276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5A45A7"/>
    <w:pPr>
      <w:ind w:left="720"/>
      <w:contextualSpacing/>
    </w:pPr>
  </w:style>
  <w:style w:type="character" w:customStyle="1" w:styleId="crayon-sy">
    <w:name w:val="crayon-sy"/>
    <w:basedOn w:val="a0"/>
    <w:rsid w:val="000E7772"/>
  </w:style>
  <w:style w:type="character" w:customStyle="1" w:styleId="crayon-s">
    <w:name w:val="crayon-s"/>
    <w:basedOn w:val="a0"/>
    <w:rsid w:val="000E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user</cp:lastModifiedBy>
  <cp:revision>2</cp:revision>
  <dcterms:created xsi:type="dcterms:W3CDTF">2018-03-29T08:38:00Z</dcterms:created>
  <dcterms:modified xsi:type="dcterms:W3CDTF">2018-03-29T08:38:00Z</dcterms:modified>
</cp:coreProperties>
</file>