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11:49:12</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108</w:t>
      </w:r>
    </w:p>
    <w:p>
      <w:r>
        <w:t>Successfully processed: 108</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