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6646E" w14:textId="71E67255" w:rsidR="00182C61" w:rsidRDefault="00135F73" w:rsidP="00135F7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484087" wp14:editId="6D4A160C">
            <wp:simplePos x="0" y="0"/>
            <wp:positionH relativeFrom="margin">
              <wp:align>center</wp:align>
            </wp:positionH>
            <wp:positionV relativeFrom="paragraph">
              <wp:posOffset>868680</wp:posOffset>
            </wp:positionV>
            <wp:extent cx="2647950" cy="2895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0BA523E" wp14:editId="4C7BA11D">
            <wp:simplePos x="0" y="0"/>
            <wp:positionH relativeFrom="margin">
              <wp:align>right</wp:align>
            </wp:positionH>
            <wp:positionV relativeFrom="paragraph">
              <wp:posOffset>3893820</wp:posOffset>
            </wp:positionV>
            <wp:extent cx="5943600" cy="25450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Animation applied on trees.</w:t>
      </w:r>
    </w:p>
    <w:p w14:paraId="30BD23C9" w14:textId="3394F7AE" w:rsidR="00135F73" w:rsidRDefault="00135F73" w:rsidP="00135F73">
      <w:pPr>
        <w:jc w:val="both"/>
      </w:pPr>
      <w:r>
        <w:t xml:space="preserve">It is basically for wind animation. </w:t>
      </w:r>
    </w:p>
    <w:sectPr w:rsidR="0013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73"/>
    <w:rsid w:val="00135F73"/>
    <w:rsid w:val="0018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59FD"/>
  <w15:chartTrackingRefBased/>
  <w15:docId w15:val="{F8A7C23B-20DB-4009-845F-EA644163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Ijlal  Hussain</dc:creator>
  <cp:keywords/>
  <dc:description/>
  <cp:lastModifiedBy>Ijlal  Hussain</cp:lastModifiedBy>
  <cp:revision>1</cp:revision>
  <dcterms:created xsi:type="dcterms:W3CDTF">2021-04-15T11:13:00Z</dcterms:created>
  <dcterms:modified xsi:type="dcterms:W3CDTF">2021-04-15T11:16:00Z</dcterms:modified>
</cp:coreProperties>
</file>