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4CEF" w14:textId="77777777" w:rsidR="00066BA4" w:rsidRDefault="00066BA4" w:rsidP="000E781A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</w:p>
    <w:p w14:paraId="38C23D0D" w14:textId="7D16C868" w:rsidR="00066BA4" w:rsidRDefault="00066BA4" w:rsidP="000E781A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Steps of work </w:t>
      </w:r>
    </w:p>
    <w:p w14:paraId="2A04445E" w14:textId="28E04FD2" w:rsidR="000E781A" w:rsidRPr="005E4385" w:rsidRDefault="000E781A" w:rsidP="005E4385">
      <w:pPr>
        <w:pStyle w:val="a4"/>
        <w:numPr>
          <w:ilvl w:val="0"/>
          <w:numId w:val="2"/>
        </w:num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5E4385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The Database Schema</w:t>
      </w:r>
    </w:p>
    <w:p w14:paraId="00BF9BC0" w14:textId="77777777" w:rsidR="000E781A" w:rsidRPr="000E781A" w:rsidRDefault="000E781A" w:rsidP="000E781A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E781A">
        <w:rPr>
          <w:rFonts w:ascii="Helvetica" w:eastAsia="Times New Roman" w:hAnsi="Helvetica" w:cs="Helvetica"/>
          <w:color w:val="4F4F4F"/>
          <w:sz w:val="24"/>
          <w:szCs w:val="24"/>
        </w:rPr>
        <w:t>There are three tables in the database:</w:t>
      </w:r>
    </w:p>
    <w:p w14:paraId="51C6C0CF" w14:textId="4A4F1BCA" w:rsidR="000E781A" w:rsidRDefault="000E781A" w:rsidP="000E78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>city_list</w:t>
      </w:r>
      <w:proofErr w:type="spellEnd"/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 xml:space="preserve"> - This contains a list of cities and countries in the database. Look through them in order to find the city nearest to you.</w:t>
      </w:r>
    </w:p>
    <w:p w14:paraId="57E9F9FC" w14:textId="1F15F60A" w:rsidR="000E781A" w:rsidRDefault="000E781A" w:rsidP="000E781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>
        <w:rPr>
          <w:rFonts w:ascii="inherit" w:eastAsia="Times New Roman" w:hAnsi="inherit" w:cs="Helvetica"/>
          <w:color w:val="4F4F4F"/>
          <w:sz w:val="24"/>
          <w:szCs w:val="24"/>
        </w:rPr>
        <w:t xml:space="preserve">Select * from </w:t>
      </w:r>
      <w:proofErr w:type="spellStart"/>
      <w:r>
        <w:rPr>
          <w:rFonts w:ascii="inherit" w:eastAsia="Times New Roman" w:hAnsi="inherit" w:cs="Helvetica"/>
          <w:color w:val="4F4F4F"/>
          <w:sz w:val="24"/>
          <w:szCs w:val="24"/>
        </w:rPr>
        <w:t>city_list</w:t>
      </w:r>
      <w:proofErr w:type="spellEnd"/>
      <w:r>
        <w:rPr>
          <w:rFonts w:ascii="inherit" w:eastAsia="Times New Roman" w:hAnsi="inherit" w:cs="Helvetica"/>
          <w:color w:val="4F4F4F"/>
          <w:sz w:val="24"/>
          <w:szCs w:val="24"/>
        </w:rPr>
        <w:t xml:space="preserve"> </w:t>
      </w:r>
    </w:p>
    <w:p w14:paraId="288C905C" w14:textId="1D037C10" w:rsidR="000E781A" w:rsidRPr="000E781A" w:rsidRDefault="000E781A" w:rsidP="000E781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>
        <w:rPr>
          <w:rFonts w:ascii="inherit" w:eastAsia="Times New Roman" w:hAnsi="inherit" w:cs="Helvetica"/>
          <w:color w:val="4F4F4F"/>
          <w:sz w:val="24"/>
          <w:szCs w:val="24"/>
        </w:rPr>
        <w:t xml:space="preserve"> Then download CSV</w:t>
      </w:r>
    </w:p>
    <w:p w14:paraId="50DF978C" w14:textId="0DC8A015" w:rsidR="000E781A" w:rsidRDefault="000E781A" w:rsidP="000E78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>city_data</w:t>
      </w:r>
      <w:proofErr w:type="spellEnd"/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 xml:space="preserve"> - This contains the average temperatures for each city by year (ºC).</w:t>
      </w:r>
    </w:p>
    <w:p w14:paraId="19AE7DFE" w14:textId="18EBE88D" w:rsidR="000E781A" w:rsidRPr="000E781A" w:rsidRDefault="000E781A" w:rsidP="000E781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 xml:space="preserve">Select * from </w:t>
      </w:r>
      <w:proofErr w:type="spellStart"/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>city_data</w:t>
      </w:r>
      <w:proofErr w:type="spellEnd"/>
    </w:p>
    <w:p w14:paraId="64B1F26F" w14:textId="77777777" w:rsidR="000E781A" w:rsidRPr="000E781A" w:rsidRDefault="000E781A" w:rsidP="000E781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14:paraId="2CC5ACB4" w14:textId="2D45265E" w:rsidR="000E781A" w:rsidRDefault="000E781A" w:rsidP="000E78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>global_data</w:t>
      </w:r>
      <w:proofErr w:type="spellEnd"/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 xml:space="preserve"> - This contains the average global temperatures by year (ºC).</w:t>
      </w:r>
    </w:p>
    <w:p w14:paraId="515819BA" w14:textId="722D637F" w:rsidR="000E781A" w:rsidRPr="000E781A" w:rsidRDefault="000E781A" w:rsidP="000E781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 xml:space="preserve">Select * from </w:t>
      </w:r>
      <w:proofErr w:type="spellStart"/>
      <w:r w:rsidRPr="000E781A">
        <w:rPr>
          <w:rFonts w:ascii="inherit" w:eastAsia="Times New Roman" w:hAnsi="inherit" w:cs="Helvetica"/>
          <w:color w:val="4F4F4F"/>
          <w:sz w:val="24"/>
          <w:szCs w:val="24"/>
        </w:rPr>
        <w:t>global_data</w:t>
      </w:r>
      <w:proofErr w:type="spellEnd"/>
    </w:p>
    <w:p w14:paraId="61509850" w14:textId="2A5FC8BF" w:rsidR="000E781A" w:rsidRPr="00066BA4" w:rsidRDefault="000E781A" w:rsidP="00066BA4">
      <w:pPr>
        <w:rPr>
          <w:rFonts w:ascii="inherit" w:eastAsia="Times New Roman" w:hAnsi="inherit" w:cs="Helvetica"/>
          <w:color w:val="4F4F4F"/>
          <w:sz w:val="24"/>
          <w:szCs w:val="24"/>
        </w:rPr>
      </w:pPr>
    </w:p>
    <w:p w14:paraId="0B11084D" w14:textId="27781F75" w:rsidR="00CA0D80" w:rsidRDefault="00CA0D80" w:rsidP="000E781A">
      <w:pPr>
        <w:pStyle w:val="a4"/>
        <w:rPr>
          <w:rFonts w:ascii="inherit" w:eastAsia="Times New Roman" w:hAnsi="inherit" w:cs="Helvetica"/>
          <w:color w:val="4F4F4F"/>
          <w:sz w:val="24"/>
          <w:szCs w:val="24"/>
        </w:rPr>
      </w:pPr>
    </w:p>
    <w:p w14:paraId="465B88CC" w14:textId="3C4E1EA4" w:rsidR="00CA0D80" w:rsidRDefault="005E4385" w:rsidP="000E781A">
      <w:pPr>
        <w:pStyle w:val="a4"/>
        <w:rPr>
          <w:rFonts w:ascii="Arial-BoldMT" w:cs="Arial-BoldMT"/>
          <w:b/>
          <w:bCs/>
          <w:color w:val="3D86C7"/>
        </w:rPr>
      </w:pPr>
      <w:r>
        <w:rPr>
          <w:rFonts w:ascii="Arial-BoldMT" w:cs="Arial-BoldMT"/>
          <w:b/>
          <w:bCs/>
          <w:color w:val="3D86C7"/>
        </w:rPr>
        <w:t xml:space="preserve">1-2 </w:t>
      </w:r>
      <w:r w:rsidR="00CA0D80">
        <w:rPr>
          <w:rFonts w:ascii="Arial-BoldMT" w:cs="Arial-BoldMT"/>
          <w:b/>
          <w:bCs/>
          <w:color w:val="3D86C7"/>
        </w:rPr>
        <w:t>Importing the important Libraries</w:t>
      </w:r>
    </w:p>
    <w:p w14:paraId="1FBD8890" w14:textId="55470CEA" w:rsidR="00066BA4" w:rsidRDefault="005E4385" w:rsidP="000E781A">
      <w:pPr>
        <w:pStyle w:val="a4"/>
        <w:rPr>
          <w:rFonts w:ascii="Arial-BoldMT" w:cs="Arial-BoldMT"/>
          <w:b/>
          <w:bCs/>
          <w:color w:val="3D86C7"/>
        </w:rPr>
      </w:pPr>
      <w:r>
        <w:rPr>
          <w:rFonts w:ascii="Arial-BoldMT" w:cs="Arial-BoldMT"/>
          <w:b/>
          <w:bCs/>
          <w:color w:val="3D86C7"/>
        </w:rPr>
        <w:t>1-</w:t>
      </w:r>
      <w:proofErr w:type="gramStart"/>
      <w:r>
        <w:rPr>
          <w:rFonts w:ascii="Arial-BoldMT" w:cs="Arial-BoldMT"/>
          <w:b/>
          <w:bCs/>
          <w:color w:val="3D86C7"/>
        </w:rPr>
        <w:t xml:space="preserve">3  </w:t>
      </w:r>
      <w:r w:rsidR="00066BA4">
        <w:rPr>
          <w:rFonts w:ascii="Arial-BoldMT" w:cs="Arial-BoldMT"/>
          <w:b/>
          <w:bCs/>
          <w:color w:val="3D86C7"/>
        </w:rPr>
        <w:t>Importing</w:t>
      </w:r>
      <w:proofErr w:type="gramEnd"/>
      <w:r w:rsidR="00066BA4">
        <w:rPr>
          <w:rFonts w:ascii="Arial-BoldMT" w:cs="Arial-BoldMT"/>
          <w:b/>
          <w:bCs/>
          <w:color w:val="3D86C7"/>
        </w:rPr>
        <w:t xml:space="preserve"> the extracted Data Set</w:t>
      </w:r>
    </w:p>
    <w:p w14:paraId="2A4C2BF5" w14:textId="752689EB" w:rsidR="00CA0D80" w:rsidRDefault="00CA0D80" w:rsidP="005E4385">
      <w:pPr>
        <w:pStyle w:val="a4"/>
        <w:ind w:firstLine="720"/>
        <w:rPr>
          <w:rFonts w:ascii="inherit" w:eastAsia="Times New Roman" w:hAnsi="inherit" w:cs="Helvetica"/>
          <w:color w:val="4F4F4F"/>
          <w:sz w:val="24"/>
          <w:szCs w:val="24"/>
        </w:rPr>
      </w:pPr>
      <w:r>
        <w:rPr>
          <w:rFonts w:ascii="Arial-BoldMT" w:cs="Arial-BoldMT"/>
          <w:b/>
          <w:bCs/>
          <w:color w:val="6AA94F"/>
        </w:rPr>
        <w:t xml:space="preserve">from </w:t>
      </w:r>
      <w:r>
        <w:rPr>
          <w:rFonts w:ascii="Arial-BoldMT" w:cs="Arial-BoldMT"/>
          <w:b/>
          <w:bCs/>
          <w:color w:val="695D46"/>
        </w:rPr>
        <w:t xml:space="preserve">matplotlib </w:t>
      </w:r>
      <w:r>
        <w:rPr>
          <w:rFonts w:ascii="Arial-BoldMT" w:cs="Arial-BoldMT"/>
          <w:b/>
          <w:bCs/>
          <w:color w:val="6AA94F"/>
        </w:rPr>
        <w:t xml:space="preserve">import </w:t>
      </w:r>
      <w:proofErr w:type="spellStart"/>
      <w:r>
        <w:rPr>
          <w:rFonts w:ascii="Arial-BoldMT" w:cs="Arial-BoldMT"/>
          <w:b/>
          <w:bCs/>
          <w:color w:val="695D46"/>
        </w:rPr>
        <w:t>pyplot</w:t>
      </w:r>
      <w:proofErr w:type="spellEnd"/>
      <w:r>
        <w:rPr>
          <w:rFonts w:ascii="Arial-BoldMT" w:cs="Arial-BoldMT"/>
          <w:b/>
          <w:bCs/>
          <w:color w:val="695D46"/>
        </w:rPr>
        <w:t xml:space="preserve"> </w:t>
      </w:r>
      <w:r>
        <w:rPr>
          <w:rFonts w:ascii="Arial-BoldMT" w:cs="Arial-BoldMT"/>
          <w:b/>
          <w:bCs/>
          <w:color w:val="6AA94F"/>
        </w:rPr>
        <w:t xml:space="preserve">as </w:t>
      </w:r>
      <w:proofErr w:type="spellStart"/>
      <w:proofErr w:type="gramStart"/>
      <w:r>
        <w:rPr>
          <w:rFonts w:ascii="Arial-BoldMT" w:cs="Arial-BoldMT"/>
          <w:b/>
          <w:bCs/>
          <w:color w:val="695D46"/>
        </w:rPr>
        <w:t>plt</w:t>
      </w:r>
      <w:proofErr w:type="spellEnd"/>
      <w:r>
        <w:rPr>
          <w:rFonts w:ascii="Arial-BoldMT" w:cs="Arial-BoldMT"/>
          <w:b/>
          <w:bCs/>
          <w:color w:val="695D46"/>
        </w:rPr>
        <w:t xml:space="preserve"> </w:t>
      </w:r>
      <w:r>
        <w:rPr>
          <w:rFonts w:ascii="Arial-BoldMT" w:cs="Arial-BoldMT"/>
          <w:b/>
          <w:bCs/>
          <w:color w:val="695D46"/>
        </w:rPr>
        <w:t xml:space="preserve"> </w:t>
      </w:r>
      <w:r>
        <w:rPr>
          <w:rFonts w:ascii="Arial-BoldMT" w:cs="Arial-BoldMT"/>
          <w:b/>
          <w:bCs/>
          <w:color w:val="3D86C7"/>
        </w:rPr>
        <w:t>#</w:t>
      </w:r>
      <w:proofErr w:type="gramEnd"/>
      <w:r>
        <w:rPr>
          <w:rFonts w:ascii="Arial-BoldMT" w:cs="Arial-BoldMT"/>
          <w:b/>
          <w:bCs/>
          <w:color w:val="3D86C7"/>
        </w:rPr>
        <w:t>for making line chart</w:t>
      </w:r>
    </w:p>
    <w:p w14:paraId="7028391D" w14:textId="17185E04" w:rsidR="00E52948" w:rsidRDefault="00E52948"/>
    <w:p w14:paraId="1CDB6A64" w14:textId="6194A630" w:rsidR="005966F8" w:rsidRDefault="005966F8">
      <w:r>
        <w:rPr>
          <w:noProof/>
        </w:rPr>
        <w:drawing>
          <wp:inline distT="0" distB="0" distL="0" distR="0" wp14:anchorId="3A5BB4B1" wp14:editId="1FCDC91E">
            <wp:extent cx="5943600" cy="2277110"/>
            <wp:effectExtent l="0" t="0" r="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78E6" w14:textId="2A90797A" w:rsidR="003F7D6C" w:rsidRDefault="003F7D6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71311 rows × 4 columns</w:t>
      </w:r>
    </w:p>
    <w:p w14:paraId="03910D33" w14:textId="6EB402C4" w:rsidR="00F8551B" w:rsidRDefault="00F8551B"/>
    <w:p w14:paraId="0ADAFD9C" w14:textId="0E400C70" w:rsidR="00F8551B" w:rsidRDefault="00F8551B"/>
    <w:p w14:paraId="4A29D218" w14:textId="416DBF68" w:rsidR="00F8551B" w:rsidRDefault="00F8551B"/>
    <w:p w14:paraId="2A54C6B5" w14:textId="1157E400" w:rsidR="00F8551B" w:rsidRDefault="00F8551B"/>
    <w:p w14:paraId="73D28A18" w14:textId="5F595623" w:rsidR="00F8551B" w:rsidRDefault="00F8551B">
      <w:pPr>
        <w:rPr>
          <w:rFonts w:ascii="OpenSans-Regular" w:hAnsi="OpenSans-Regular" w:cs="OpenSans-Regular"/>
          <w:color w:val="695D46"/>
          <w:sz w:val="32"/>
          <w:szCs w:val="32"/>
        </w:rPr>
      </w:pPr>
      <w:r w:rsidRPr="00AD3BA6">
        <w:rPr>
          <w:rFonts w:ascii="OpenSans-Regular" w:hAnsi="OpenSans-Regular" w:cs="OpenSans-Regular"/>
          <w:color w:val="4472C4" w:themeColor="accent1"/>
          <w:sz w:val="32"/>
          <w:szCs w:val="32"/>
        </w:rPr>
        <w:t xml:space="preserve">STEP 1 </w:t>
      </w:r>
      <w:r>
        <w:rPr>
          <w:rFonts w:ascii="OpenSans-Regular" w:hAnsi="OpenSans-Regular" w:cs="OpenSans-Regular"/>
          <w:color w:val="FF5E0E"/>
          <w:sz w:val="32"/>
          <w:szCs w:val="32"/>
        </w:rPr>
        <w:t xml:space="preserve">- </w:t>
      </w:r>
      <w:r>
        <w:rPr>
          <w:rFonts w:ascii="OpenSans-Regular" w:hAnsi="OpenSans-Regular" w:cs="OpenSans-Regular"/>
          <w:color w:val="695D46"/>
          <w:sz w:val="32"/>
          <w:szCs w:val="32"/>
        </w:rPr>
        <w:t>Extraction of Data from provided Database</w:t>
      </w:r>
    </w:p>
    <w:p w14:paraId="014A5878" w14:textId="77777777" w:rsidR="00F8551B" w:rsidRDefault="00F8551B">
      <w:pPr>
        <w:rPr>
          <w:rFonts w:ascii="OpenSans-Regular" w:hAnsi="OpenSans-Regular" w:cs="OpenSans-Regular"/>
          <w:color w:val="695D46"/>
          <w:sz w:val="32"/>
          <w:szCs w:val="32"/>
        </w:rPr>
      </w:pPr>
    </w:p>
    <w:p w14:paraId="563DBAF9" w14:textId="12ED8AC3" w:rsidR="00F8551B" w:rsidRDefault="00F8551B">
      <w:pPr>
        <w:rPr>
          <w:rFonts w:ascii="OpenSans-Regular" w:hAnsi="OpenSans-Regular" w:cs="OpenSans-Regular"/>
          <w:color w:val="695D46"/>
        </w:rPr>
      </w:pPr>
      <w:r>
        <w:tab/>
      </w:r>
      <w:r>
        <w:rPr>
          <w:rFonts w:ascii="OpenSans-Regular" w:hAnsi="OpenSans-Regular" w:cs="OpenSans-Regular"/>
          <w:color w:val="695D46"/>
        </w:rPr>
        <w:t>To see which cities are available for "</w:t>
      </w:r>
      <w:r>
        <w:rPr>
          <w:rFonts w:ascii="OpenSans-Regular" w:hAnsi="OpenSans-Regular" w:cs="OpenSans-Regular"/>
          <w:color w:val="695D46"/>
        </w:rPr>
        <w:t>Cairo</w:t>
      </w:r>
      <w:r>
        <w:rPr>
          <w:rFonts w:ascii="OpenSans-Regular" w:hAnsi="OpenSans-Regular" w:cs="OpenSans-Regular"/>
          <w:color w:val="695D46"/>
        </w:rPr>
        <w:t>" in the given dataset:</w:t>
      </w:r>
    </w:p>
    <w:p w14:paraId="3DF1046D" w14:textId="165A99A5" w:rsidR="00F8551B" w:rsidRDefault="00F8551B">
      <w:r>
        <w:tab/>
      </w:r>
      <w:r>
        <w:tab/>
      </w:r>
      <w:proofErr w:type="gramStart"/>
      <w:r>
        <w:t>Note :</w:t>
      </w:r>
      <w:proofErr w:type="gramEnd"/>
      <w:r>
        <w:t xml:space="preserve"> My local city “Gaza” but there not exits s so I select</w:t>
      </w:r>
    </w:p>
    <w:p w14:paraId="2CC4F994" w14:textId="277B125F" w:rsidR="00F8551B" w:rsidRDefault="00F8551B">
      <w:r>
        <w:tab/>
      </w:r>
      <w:r>
        <w:tab/>
        <w:t xml:space="preserve">Ciro because is </w:t>
      </w:r>
      <w:r>
        <w:tab/>
      </w:r>
      <w:proofErr w:type="gramStart"/>
      <w:r w:rsidRPr="00F8551B">
        <w:t>The</w:t>
      </w:r>
      <w:proofErr w:type="gramEnd"/>
      <w:r w:rsidRPr="00F8551B">
        <w:t xml:space="preserve"> nearest city instead of Gaza</w:t>
      </w:r>
    </w:p>
    <w:p w14:paraId="60813EBC" w14:textId="77777777" w:rsidR="00D71372" w:rsidRDefault="00D71372" w:rsidP="00BD54DF">
      <w:pPr>
        <w:ind w:left="1440"/>
      </w:pPr>
      <w:r>
        <w:t>SELECT *</w:t>
      </w:r>
    </w:p>
    <w:p w14:paraId="59508CA9" w14:textId="77777777" w:rsidR="00D71372" w:rsidRDefault="00D71372" w:rsidP="00BD54DF">
      <w:pPr>
        <w:ind w:left="1440"/>
      </w:pPr>
      <w:r>
        <w:t xml:space="preserve">FROM </w:t>
      </w:r>
      <w:proofErr w:type="spellStart"/>
      <w:r>
        <w:t>city_list</w:t>
      </w:r>
      <w:proofErr w:type="spellEnd"/>
    </w:p>
    <w:p w14:paraId="377C7F4F" w14:textId="0BB5C946" w:rsidR="00D71372" w:rsidRDefault="00D71372" w:rsidP="00BD54DF">
      <w:pPr>
        <w:ind w:left="1440"/>
      </w:pPr>
      <w:r>
        <w:t>WHERE country LIKE 'Egypt'</w:t>
      </w:r>
    </w:p>
    <w:p w14:paraId="57F74125" w14:textId="1F6EDC54" w:rsidR="00BD54DF" w:rsidRDefault="00BD54DF" w:rsidP="00BD54DF">
      <w:pPr>
        <w:ind w:left="1440"/>
      </w:pPr>
      <w:r>
        <w:t>After run this query notice:</w:t>
      </w:r>
    </w:p>
    <w:p w14:paraId="7B0735B0" w14:textId="6DEB2E60" w:rsidR="00BD54DF" w:rsidRDefault="00BD54DF" w:rsidP="00BD54DF">
      <w:pPr>
        <w:ind w:left="1440"/>
      </w:pPr>
      <w:r>
        <w:tab/>
        <w:t>Tow result “</w:t>
      </w:r>
      <w:proofErr w:type="spellStart"/>
      <w:r>
        <w:t>cairo</w:t>
      </w:r>
      <w:proofErr w:type="spellEnd"/>
      <w:r>
        <w:t xml:space="preserve"> &amp; Alexandria”</w:t>
      </w:r>
    </w:p>
    <w:p w14:paraId="7763E172" w14:textId="4DCCC607" w:rsidR="006F1D96" w:rsidRDefault="006F1D96"/>
    <w:p w14:paraId="43D5DEDF" w14:textId="7ED3F32A" w:rsidR="006F1D96" w:rsidRDefault="006F1D96"/>
    <w:p w14:paraId="24249084" w14:textId="29C8CDFA" w:rsidR="006F1D96" w:rsidRDefault="006F1D96"/>
    <w:p w14:paraId="1792C83D" w14:textId="5668A9FF" w:rsidR="006F1D96" w:rsidRDefault="006F1D96" w:rsidP="006F1D96">
      <w:pPr>
        <w:pBdr>
          <w:bottom w:val="single" w:sz="4" w:space="1" w:color="auto"/>
        </w:pBdr>
      </w:pPr>
    </w:p>
    <w:p w14:paraId="016FB8C3" w14:textId="77777777" w:rsidR="006F1D96" w:rsidRPr="006F1D96" w:rsidRDefault="006F1D96" w:rsidP="006F1D96"/>
    <w:p w14:paraId="139DE39D" w14:textId="77777777" w:rsidR="006F1D96" w:rsidRPr="006F1D96" w:rsidRDefault="006F1D96" w:rsidP="006F1D96"/>
    <w:p w14:paraId="2E39EBD4" w14:textId="77777777" w:rsidR="006F1D96" w:rsidRPr="006F1D96" w:rsidRDefault="006F1D96" w:rsidP="006F1D96"/>
    <w:p w14:paraId="084E74BB" w14:textId="7F18FE73" w:rsidR="006F1D96" w:rsidRDefault="006F1D96" w:rsidP="006F1D96"/>
    <w:p w14:paraId="3386828D" w14:textId="77777777" w:rsidR="006F1D96" w:rsidRDefault="006F1D96" w:rsidP="006F1D9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695D46"/>
        </w:rPr>
      </w:pPr>
      <w:r>
        <w:rPr>
          <w:rFonts w:ascii="CourierNewPSMT" w:cs="CourierNewPSMT"/>
          <w:color w:val="6FA9DD"/>
        </w:rPr>
        <w:t xml:space="preserve">ALTER TABLE </w:t>
      </w:r>
      <w:proofErr w:type="spellStart"/>
      <w:r>
        <w:rPr>
          <w:rFonts w:ascii="CourierNewPSMT" w:cs="CourierNewPSMT"/>
          <w:color w:val="695D46"/>
        </w:rPr>
        <w:t>city_data</w:t>
      </w:r>
      <w:proofErr w:type="spellEnd"/>
      <w:r>
        <w:rPr>
          <w:rFonts w:ascii="CourierNewPSMT" w:cs="CourierNewPSMT"/>
          <w:color w:val="695D46"/>
        </w:rPr>
        <w:t xml:space="preserve"> </w:t>
      </w:r>
      <w:r>
        <w:rPr>
          <w:rFonts w:ascii="CourierNewPSMT" w:cs="CourierNewPSMT"/>
          <w:color w:val="6FA9DD"/>
        </w:rPr>
        <w:t xml:space="preserve">RENAME COLUMN </w:t>
      </w:r>
      <w:proofErr w:type="spellStart"/>
      <w:r>
        <w:rPr>
          <w:rFonts w:ascii="CourierNewPSMT" w:cs="CourierNewPSMT"/>
          <w:color w:val="695D46"/>
        </w:rPr>
        <w:t>avg_temp</w:t>
      </w:r>
      <w:proofErr w:type="spellEnd"/>
      <w:r>
        <w:rPr>
          <w:rFonts w:ascii="CourierNewPSMT" w:cs="CourierNewPSMT"/>
          <w:color w:val="695D46"/>
        </w:rPr>
        <w:t xml:space="preserve"> to CAT;</w:t>
      </w:r>
    </w:p>
    <w:p w14:paraId="4A4B2DB8" w14:textId="77777777" w:rsidR="006F1D96" w:rsidRDefault="006F1D96" w:rsidP="006F1D9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8771D"/>
        </w:rPr>
      </w:pPr>
      <w:r>
        <w:rPr>
          <w:rFonts w:ascii="CourierNewPSMT" w:cs="CourierNewPSMT"/>
          <w:color w:val="38771D"/>
        </w:rPr>
        <w:t>-- CAT = City Average Temp.</w:t>
      </w:r>
    </w:p>
    <w:p w14:paraId="4125C529" w14:textId="77777777" w:rsidR="006F1D96" w:rsidRDefault="006F1D96" w:rsidP="006F1D9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695D46"/>
        </w:rPr>
      </w:pPr>
      <w:r>
        <w:rPr>
          <w:rFonts w:ascii="CourierNewPSMT" w:cs="CourierNewPSMT"/>
          <w:color w:val="6FA9DD"/>
        </w:rPr>
        <w:t xml:space="preserve">ALTER TABLE </w:t>
      </w:r>
      <w:proofErr w:type="spellStart"/>
      <w:r>
        <w:rPr>
          <w:rFonts w:ascii="CourierNewPSMT" w:cs="CourierNewPSMT"/>
          <w:color w:val="695D46"/>
        </w:rPr>
        <w:t>global_data</w:t>
      </w:r>
      <w:proofErr w:type="spellEnd"/>
      <w:r>
        <w:rPr>
          <w:rFonts w:ascii="CourierNewPSMT" w:cs="CourierNewPSMT"/>
          <w:color w:val="695D46"/>
        </w:rPr>
        <w:t xml:space="preserve"> </w:t>
      </w:r>
      <w:r>
        <w:rPr>
          <w:rFonts w:ascii="CourierNewPSMT" w:cs="CourierNewPSMT"/>
          <w:color w:val="6FA9DD"/>
        </w:rPr>
        <w:t xml:space="preserve">RENAME COLUMN </w:t>
      </w:r>
      <w:proofErr w:type="spellStart"/>
      <w:r>
        <w:rPr>
          <w:rFonts w:ascii="CourierNewPSMT" w:cs="CourierNewPSMT"/>
          <w:color w:val="695D46"/>
        </w:rPr>
        <w:t>avg_temp</w:t>
      </w:r>
      <w:proofErr w:type="spellEnd"/>
      <w:r>
        <w:rPr>
          <w:rFonts w:ascii="CourierNewPSMT" w:cs="CourierNewPSMT"/>
          <w:color w:val="695D46"/>
        </w:rPr>
        <w:t xml:space="preserve"> to GAT;</w:t>
      </w:r>
    </w:p>
    <w:p w14:paraId="7CE68B31" w14:textId="28B22BCD" w:rsidR="006F1D96" w:rsidRDefault="006F1D96" w:rsidP="006F1D96">
      <w:pPr>
        <w:rPr>
          <w:rFonts w:ascii="CourierNewPSMT" w:cs="CourierNewPSMT"/>
          <w:color w:val="38771D"/>
        </w:rPr>
      </w:pPr>
      <w:r>
        <w:rPr>
          <w:rFonts w:ascii="CourierNewPSMT" w:cs="CourierNewPSMT"/>
          <w:color w:val="38771D"/>
        </w:rPr>
        <w:t>-- GAT = Global Average Temp.</w:t>
      </w:r>
    </w:p>
    <w:p w14:paraId="56470D92" w14:textId="7EE0796B" w:rsidR="00AD3BA6" w:rsidRDefault="00AD3BA6" w:rsidP="006F1D96"/>
    <w:p w14:paraId="049F06D8" w14:textId="57185088" w:rsidR="001E7EB7" w:rsidRDefault="00AD3BA6" w:rsidP="006F1D96">
      <w:r>
        <w:rPr>
          <w:noProof/>
        </w:rPr>
        <w:lastRenderedPageBreak/>
        <w:drawing>
          <wp:inline distT="0" distB="0" distL="0" distR="0" wp14:anchorId="2EBF1D9D" wp14:editId="01C207DB">
            <wp:extent cx="5943600" cy="30099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03B6" w14:textId="77777777" w:rsidR="001E7EB7" w:rsidRPr="001E7EB7" w:rsidRDefault="001E7EB7" w:rsidP="001E7EB7"/>
    <w:p w14:paraId="5AD665FE" w14:textId="1E2728F2" w:rsidR="001E7EB7" w:rsidRDefault="001E7EB7" w:rsidP="001E7EB7"/>
    <w:p w14:paraId="5F5A9EDC" w14:textId="22EA959C" w:rsidR="00AD3BA6" w:rsidRDefault="001E7EB7" w:rsidP="001E7EB7">
      <w:pPr>
        <w:tabs>
          <w:tab w:val="left" w:pos="1410"/>
        </w:tabs>
      </w:pPr>
      <w:r>
        <w:tab/>
      </w:r>
      <w:proofErr w:type="spellStart"/>
      <w:r w:rsidRPr="001E7EB7">
        <w:t>cairo</w:t>
      </w:r>
      <w:proofErr w:type="spellEnd"/>
      <w:r w:rsidRPr="001E7EB7">
        <w:t>=</w:t>
      </w:r>
      <w:proofErr w:type="spellStart"/>
      <w:r w:rsidRPr="001E7EB7">
        <w:t>data.loc</w:t>
      </w:r>
      <w:proofErr w:type="spellEnd"/>
      <w:r w:rsidRPr="001E7EB7">
        <w:t>[data['country</w:t>
      </w:r>
      <w:proofErr w:type="gramStart"/>
      <w:r w:rsidRPr="001E7EB7">
        <w:t>']=</w:t>
      </w:r>
      <w:proofErr w:type="gramEnd"/>
      <w:r w:rsidRPr="001E7EB7">
        <w:t>='Egypt']</w:t>
      </w:r>
    </w:p>
    <w:p w14:paraId="1C7A378C" w14:textId="22160592" w:rsidR="002C63A9" w:rsidRPr="001E7EB7" w:rsidRDefault="002C63A9" w:rsidP="001E7EB7">
      <w:pPr>
        <w:tabs>
          <w:tab w:val="left" w:pos="1410"/>
        </w:tabs>
      </w:pPr>
      <w:r>
        <w:rPr>
          <w:noProof/>
        </w:rPr>
        <w:drawing>
          <wp:inline distT="0" distB="0" distL="0" distR="0" wp14:anchorId="2A34297E" wp14:editId="777AA3C0">
            <wp:extent cx="5943600" cy="2753360"/>
            <wp:effectExtent l="0" t="0" r="0" b="889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34B" w:rsidRPr="0018034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8034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429 rows × 4 columns</w:t>
      </w:r>
      <w:bookmarkStart w:id="0" w:name="_GoBack"/>
      <w:bookmarkEnd w:id="0"/>
    </w:p>
    <w:sectPr w:rsidR="002C63A9" w:rsidRPr="001E7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2FC2"/>
    <w:multiLevelType w:val="hybridMultilevel"/>
    <w:tmpl w:val="AA6C863C"/>
    <w:lvl w:ilvl="0" w:tplc="57864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A7EBA"/>
    <w:multiLevelType w:val="multilevel"/>
    <w:tmpl w:val="DE0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B9"/>
    <w:rsid w:val="00066BA4"/>
    <w:rsid w:val="000E781A"/>
    <w:rsid w:val="0018034B"/>
    <w:rsid w:val="001C79EA"/>
    <w:rsid w:val="001D317D"/>
    <w:rsid w:val="001E7EB7"/>
    <w:rsid w:val="002349B9"/>
    <w:rsid w:val="002C63A9"/>
    <w:rsid w:val="003F7D6C"/>
    <w:rsid w:val="005966F8"/>
    <w:rsid w:val="005E4385"/>
    <w:rsid w:val="006F1D96"/>
    <w:rsid w:val="00815AE4"/>
    <w:rsid w:val="00AD3BA6"/>
    <w:rsid w:val="00BD54DF"/>
    <w:rsid w:val="00CA0D80"/>
    <w:rsid w:val="00D71372"/>
    <w:rsid w:val="00D7243F"/>
    <w:rsid w:val="00E52948"/>
    <w:rsid w:val="00F8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3CE0"/>
  <w15:chartTrackingRefBased/>
  <w15:docId w15:val="{C32F649A-E10D-46E7-ADBE-7110A382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E7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E78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E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E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Aymen</dc:creator>
  <cp:keywords/>
  <dc:description/>
  <cp:lastModifiedBy>basma Aymen</cp:lastModifiedBy>
  <cp:revision>2</cp:revision>
  <dcterms:created xsi:type="dcterms:W3CDTF">2018-09-05T06:00:00Z</dcterms:created>
  <dcterms:modified xsi:type="dcterms:W3CDTF">2018-09-05T06:00:00Z</dcterms:modified>
</cp:coreProperties>
</file>