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4826" cy="3347049"/>
            <wp:effectExtent l="0" t="0" r="0" b="6350"/>
            <wp:docPr id="1" name="Picture 1" descr="E:\Administrator\Documents\Tencent\672836012\Image\C2C\}[A~@KK9VW)R2BXEPJT@N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ministrator\Documents\Tencent\672836012\Image\C2C\}[A~@KK9VW)R2BXEPJT@N{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14" cy="33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4080" cy="3784066"/>
            <wp:effectExtent l="0" t="0" r="3810" b="6985"/>
            <wp:docPr id="2" name="Picture 2" descr="E:\Administrator\Documents\Tencent\672836012\Image\C2C\AJ(KFFCB0T9_C[N2$ZS9Y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dministrator\Documents\Tencent\672836012\Image\C2C\AJ(KFFCB0T9_C[N2$ZS9YH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872" cy="378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Start w:id="0" w:name="OLE_LINK3"/>
    <w:bookmarkStart w:id="1" w:name="OLE_LINK4"/>
    <w:bookmarkStart w:id="2" w:name="OLE_LINK5"/>
    <w:p w:rsidR="00A13421" w:rsidRDefault="008A52CE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"http://host.ns365.net/index.php" </w:instrText>
      </w:r>
      <w:r>
        <w:fldChar w:fldCharType="separate"/>
      </w:r>
      <w:r w:rsidR="00A13421" w:rsidRPr="00B91E9D">
        <w:rPr>
          <w:rStyle w:val="Hyperlink"/>
          <w:rFonts w:ascii="Times New Roman" w:hAnsi="Times New Roman" w:cs="Times New Roman" w:hint="eastAsia"/>
          <w:sz w:val="24"/>
          <w:szCs w:val="24"/>
        </w:rPr>
        <w:t>http://host.ns365.net/index.php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bookmarkEnd w:id="0"/>
    <w:bookmarkEnd w:id="1"/>
    <w:p w:rsid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421" w:rsidRDefault="00D84A9D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13421" w:rsidRPr="00B91E9D">
          <w:rPr>
            <w:rStyle w:val="Hyperlink"/>
            <w:rFonts w:ascii="Times New Roman" w:hAnsi="Times New Roman" w:cs="Times New Roman" w:hint="eastAsia"/>
            <w:sz w:val="24"/>
            <w:szCs w:val="24"/>
          </w:rPr>
          <w:t>webmaster@yuexinchina.com</w:t>
        </w:r>
      </w:hyperlink>
    </w:p>
    <w:p w:rsidR="00A13421" w:rsidRPr="00A13421" w:rsidRDefault="00A13421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OLE_LINK1"/>
      <w:bookmarkStart w:id="4" w:name="OLE_LINK2"/>
      <w:r>
        <w:rPr>
          <w:rFonts w:ascii="Times New Roman" w:hAnsi="Times New Roman" w:cs="Times New Roman" w:hint="eastAsia"/>
          <w:sz w:val="24"/>
          <w:szCs w:val="24"/>
        </w:rPr>
        <w:t>qwert12345</w:t>
      </w:r>
      <w:bookmarkEnd w:id="3"/>
      <w:bookmarkEnd w:id="4"/>
    </w:p>
    <w:bookmarkEnd w:id="2"/>
    <w:p w:rsidR="00A13421" w:rsidRDefault="00B732DA" w:rsidP="00A1342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9D" w:rsidRDefault="00D84A9D" w:rsidP="00A1342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D84A9D" w:rsidRPr="00A13421" w:rsidRDefault="00D84A9D" w:rsidP="00A13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66DF2" w:rsidRDefault="00466DF2"/>
    <w:sectPr w:rsidR="0046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B1"/>
    <w:rsid w:val="00466DF2"/>
    <w:rsid w:val="008A52CE"/>
    <w:rsid w:val="00A13421"/>
    <w:rsid w:val="00B42B32"/>
    <w:rsid w:val="00B732DA"/>
    <w:rsid w:val="00D366F7"/>
    <w:rsid w:val="00D84A9D"/>
    <w:rsid w:val="00F6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4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4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webmaster@yuexinchina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2016-01-04T19:18:00Z</dcterms:created>
  <dcterms:modified xsi:type="dcterms:W3CDTF">2016-01-05T21:29:00Z</dcterms:modified>
</cp:coreProperties>
</file>