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6E1F8" w14:textId="7A9F7002" w:rsidR="00F05A19" w:rsidRDefault="00F05A19"/>
    <w:p w14:paraId="519906AB" w14:textId="76A1B764" w:rsidR="008F54BD" w:rsidRDefault="008F54BD"/>
    <w:p w14:paraId="493577FB" w14:textId="2348C49B" w:rsidR="00696FDF" w:rsidRDefault="00696FDF"/>
    <w:p w14:paraId="1389FD5C" w14:textId="15CE46C0" w:rsidR="009A288F" w:rsidRPr="008F54BD" w:rsidRDefault="009A288F" w:rsidP="009A288F">
      <w:pPr>
        <w:jc w:val="center"/>
        <w:rPr>
          <w:sz w:val="28"/>
          <w:szCs w:val="28"/>
        </w:rPr>
      </w:pPr>
      <w:r w:rsidRPr="008F54BD">
        <w:rPr>
          <w:sz w:val="28"/>
          <w:szCs w:val="28"/>
        </w:rPr>
        <w:t>CCST 9080 Semester 2, 202</w:t>
      </w:r>
      <w:r w:rsidR="0008003B">
        <w:rPr>
          <w:sz w:val="28"/>
          <w:szCs w:val="28"/>
        </w:rPr>
        <w:t>4</w:t>
      </w:r>
      <w:r w:rsidRPr="008F54BD">
        <w:rPr>
          <w:sz w:val="28"/>
          <w:szCs w:val="28"/>
        </w:rPr>
        <w:t>-2</w:t>
      </w:r>
      <w:r w:rsidR="0008003B">
        <w:rPr>
          <w:sz w:val="28"/>
          <w:szCs w:val="28"/>
        </w:rPr>
        <w:t>5</w:t>
      </w:r>
    </w:p>
    <w:p w14:paraId="2FC9714A" w14:textId="53B53334" w:rsidR="009A288F" w:rsidRPr="008F54BD" w:rsidRDefault="009A288F" w:rsidP="009A288F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  <w:r w:rsidRPr="008F54B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Due date: </w:t>
      </w:r>
      <w:r w:rsidR="0008003B">
        <w:rPr>
          <w:color w:val="FF0000"/>
          <w:sz w:val="28"/>
          <w:szCs w:val="28"/>
        </w:rPr>
        <w:t>26</w:t>
      </w:r>
      <w:r w:rsidRPr="008F54B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Feb</w:t>
      </w:r>
      <w:r w:rsidRPr="008F54BD">
        <w:rPr>
          <w:sz w:val="28"/>
          <w:szCs w:val="28"/>
        </w:rPr>
        <w:t>,</w:t>
      </w:r>
      <w:proofErr w:type="gramEnd"/>
      <w:r w:rsidRPr="008F54BD">
        <w:rPr>
          <w:sz w:val="28"/>
          <w:szCs w:val="28"/>
        </w:rPr>
        <w:t xml:space="preserve"> 202</w:t>
      </w:r>
      <w:r w:rsidR="0008003B">
        <w:rPr>
          <w:sz w:val="28"/>
          <w:szCs w:val="28"/>
        </w:rPr>
        <w:t>5</w:t>
      </w:r>
      <w:r>
        <w:rPr>
          <w:sz w:val="28"/>
          <w:szCs w:val="28"/>
        </w:rPr>
        <w:t>, Wed, 11:59pm</w:t>
      </w:r>
      <w:r w:rsidRPr="008F54BD">
        <w:rPr>
          <w:sz w:val="28"/>
          <w:szCs w:val="28"/>
        </w:rPr>
        <w:t>)</w:t>
      </w:r>
    </w:p>
    <w:p w14:paraId="39AB41C8" w14:textId="3F6E0AFD" w:rsidR="009A288F" w:rsidRDefault="009A288F"/>
    <w:p w14:paraId="536B4841" w14:textId="77777777" w:rsidR="00B02A9B" w:rsidRDefault="009A288F">
      <w:r>
        <w:t>Students can form groups (with 3-4 students per group</w:t>
      </w:r>
      <w:r w:rsidR="00341613">
        <w:t xml:space="preserve">, </w:t>
      </w:r>
      <w:r w:rsidR="00341613" w:rsidRPr="00341613">
        <w:rPr>
          <w:u w:val="single"/>
        </w:rPr>
        <w:t>no need to have members in the same tutorial group</w:t>
      </w:r>
      <w:r>
        <w:t xml:space="preserve">) to work on this assignment. </w:t>
      </w:r>
    </w:p>
    <w:p w14:paraId="3ADB1763" w14:textId="77777777" w:rsidR="00B02A9B" w:rsidRDefault="00B02A9B"/>
    <w:p w14:paraId="66F40801" w14:textId="08019197" w:rsidR="00B02A9B" w:rsidRDefault="0008003B">
      <w:r>
        <w:t xml:space="preserve">There are many different and deviated blockchain platforms now (not only the original bitcoin blockchain platform). In this assignment, you are required to pick </w:t>
      </w:r>
      <w:r w:rsidRPr="0008003B">
        <w:rPr>
          <w:color w:val="FF0000"/>
          <w:u w:val="single"/>
        </w:rPr>
        <w:t>TWO</w:t>
      </w:r>
      <w:r>
        <w:t xml:space="preserve"> different blockchain platforms and conduct a study on the followings.</w:t>
      </w:r>
    </w:p>
    <w:p w14:paraId="0B40A925" w14:textId="3F3B1530" w:rsidR="00B02A9B" w:rsidRDefault="00B02A9B"/>
    <w:p w14:paraId="789BD722" w14:textId="52E39ACB" w:rsidR="00B02A9B" w:rsidRDefault="0008003B" w:rsidP="00B02A9B">
      <w:pPr>
        <w:pStyle w:val="ListParagraph"/>
        <w:numPr>
          <w:ilvl w:val="0"/>
          <w:numId w:val="4"/>
        </w:numPr>
      </w:pPr>
      <w:r>
        <w:t>Describe the differences of the two platforms (either functionalities, technical issues, application domains, or any other aspects you choose).</w:t>
      </w:r>
    </w:p>
    <w:p w14:paraId="7B8A7BF7" w14:textId="304EA628" w:rsidR="00102799" w:rsidRDefault="0008003B" w:rsidP="00B02A9B">
      <w:pPr>
        <w:pStyle w:val="ListParagraph"/>
        <w:numPr>
          <w:ilvl w:val="0"/>
          <w:numId w:val="4"/>
        </w:numPr>
      </w:pPr>
      <w:r>
        <w:t>Provide one application that can fit one platform, but not the other and e</w:t>
      </w:r>
      <w:r w:rsidR="00B02A9B">
        <w:t>xplain why.</w:t>
      </w:r>
    </w:p>
    <w:p w14:paraId="10D1300C" w14:textId="09E8DCC6" w:rsidR="0008003B" w:rsidRDefault="0008003B" w:rsidP="0008003B">
      <w:pPr>
        <w:ind w:left="360"/>
      </w:pPr>
      <w:r>
        <w:t>[Also provide all references you have used.]</w:t>
      </w:r>
    </w:p>
    <w:p w14:paraId="34AF0DE9" w14:textId="77777777" w:rsidR="00B02A9B" w:rsidRDefault="00B02A9B" w:rsidP="00B02A9B">
      <w:pPr>
        <w:pStyle w:val="ListParagraph"/>
        <w:ind w:left="1080"/>
      </w:pPr>
    </w:p>
    <w:p w14:paraId="6846645D" w14:textId="1CDE7AA9" w:rsidR="00102799" w:rsidRDefault="00102799">
      <w:r>
        <w:t>Rubrics</w:t>
      </w:r>
      <w:r w:rsidR="005644A3">
        <w:t xml:space="preserve"> for scoring:</w:t>
      </w:r>
    </w:p>
    <w:p w14:paraId="2CE81072" w14:textId="6B0A8847" w:rsidR="00102799" w:rsidRDefault="0008003B" w:rsidP="00102799">
      <w:pPr>
        <w:pStyle w:val="ListParagraph"/>
        <w:numPr>
          <w:ilvl w:val="0"/>
          <w:numId w:val="3"/>
        </w:numPr>
      </w:pPr>
      <w:r>
        <w:t>The differences of two platforms</w:t>
      </w:r>
      <w:r w:rsidR="00102799">
        <w:t xml:space="preserve">: </w:t>
      </w:r>
      <w:r>
        <w:t>5</w:t>
      </w:r>
      <w:r w:rsidR="005644A3">
        <w:t>0%</w:t>
      </w:r>
    </w:p>
    <w:p w14:paraId="5D24D55B" w14:textId="16996D92" w:rsidR="005644A3" w:rsidRDefault="00B02A9B" w:rsidP="00102799">
      <w:pPr>
        <w:pStyle w:val="ListParagraph"/>
        <w:numPr>
          <w:ilvl w:val="0"/>
          <w:numId w:val="3"/>
        </w:numPr>
      </w:pPr>
      <w:r>
        <w:t>Reasoning on why th</w:t>
      </w:r>
      <w:r w:rsidR="0008003B">
        <w:t>e provided</w:t>
      </w:r>
      <w:r>
        <w:t xml:space="preserve"> application “</w:t>
      </w:r>
      <w:proofErr w:type="gramStart"/>
      <w:r>
        <w:t>best-fit</w:t>
      </w:r>
      <w:proofErr w:type="gramEnd"/>
      <w:r>
        <w:t xml:space="preserve">” </w:t>
      </w:r>
      <w:r w:rsidR="0008003B">
        <w:t>one of your studied b</w:t>
      </w:r>
      <w:r>
        <w:t xml:space="preserve">lockchain platform, but not </w:t>
      </w:r>
      <w:r w:rsidR="0008003B">
        <w:t xml:space="preserve">the </w:t>
      </w:r>
      <w:r>
        <w:t xml:space="preserve">other: </w:t>
      </w:r>
      <w:r w:rsidR="0008003B">
        <w:t>4</w:t>
      </w:r>
      <w:r>
        <w:t>0%</w:t>
      </w:r>
    </w:p>
    <w:p w14:paraId="3CA8FD47" w14:textId="0BD5F00D" w:rsidR="005644A3" w:rsidRDefault="00B02A9B" w:rsidP="00102799">
      <w:pPr>
        <w:pStyle w:val="ListParagraph"/>
        <w:numPr>
          <w:ilvl w:val="0"/>
          <w:numId w:val="3"/>
        </w:numPr>
      </w:pPr>
      <w:r>
        <w:t>References: 10%</w:t>
      </w:r>
    </w:p>
    <w:p w14:paraId="254D081E" w14:textId="7EAB3F7F" w:rsidR="005644A3" w:rsidRDefault="005644A3" w:rsidP="005644A3"/>
    <w:p w14:paraId="0AAFF1B6" w14:textId="443B355F" w:rsidR="005644A3" w:rsidRDefault="005644A3" w:rsidP="005644A3">
      <w:r>
        <w:t>Remark</w:t>
      </w:r>
      <w:r w:rsidR="00482AE9">
        <w:t>s</w:t>
      </w:r>
      <w:r>
        <w:t>:</w:t>
      </w:r>
    </w:p>
    <w:p w14:paraId="15341239" w14:textId="2E7B69A2" w:rsidR="005644A3" w:rsidRDefault="005644A3" w:rsidP="005644A3">
      <w:pPr>
        <w:pStyle w:val="ListParagraph"/>
        <w:numPr>
          <w:ilvl w:val="0"/>
          <w:numId w:val="3"/>
        </w:numPr>
      </w:pPr>
      <w:r>
        <w:t>Students in the same group will be given the same mark unless individual members send a request to the TAs (all these requests will be kept confidential).</w:t>
      </w:r>
    </w:p>
    <w:p w14:paraId="4F9049D0" w14:textId="23609FCA" w:rsidR="00482AE9" w:rsidRDefault="00482AE9" w:rsidP="005644A3">
      <w:pPr>
        <w:pStyle w:val="ListParagraph"/>
        <w:numPr>
          <w:ilvl w:val="0"/>
          <w:numId w:val="3"/>
        </w:numPr>
      </w:pPr>
      <w:r>
        <w:t xml:space="preserve">Be skeptical when you read the articles in the Internet, use your own judgement to see whether the arguments in the articles make sense or not :-P. </w:t>
      </w:r>
    </w:p>
    <w:p w14:paraId="5F06ED7E" w14:textId="5223974C" w:rsidR="005644A3" w:rsidRDefault="005644A3" w:rsidP="00A877B4"/>
    <w:p w14:paraId="3A702B55" w14:textId="46CFD4D6" w:rsidR="00A877B4" w:rsidRDefault="00A877B4" w:rsidP="00A877B4">
      <w:r>
        <w:t>Recommended readings:</w:t>
      </w:r>
    </w:p>
    <w:p w14:paraId="644759F0" w14:textId="0B26AE5A" w:rsidR="00F56FD2" w:rsidRDefault="008848BD" w:rsidP="008848BD">
      <w:hyperlink r:id="rId5" w:history="1">
        <w:r w:rsidRPr="009F2DBE">
          <w:rPr>
            <w:rStyle w:val="Hyperlink"/>
          </w:rPr>
          <w:t>https://www.techtarget.com/searchcio/feature/Top-9-blockchain-platforms-to-consider</w:t>
        </w:r>
      </w:hyperlink>
    </w:p>
    <w:p w14:paraId="2F626A97" w14:textId="33AD334D" w:rsidR="008848BD" w:rsidRDefault="008848BD" w:rsidP="008848BD">
      <w:hyperlink r:id="rId6" w:history="1">
        <w:r w:rsidRPr="009F2DBE">
          <w:rPr>
            <w:rStyle w:val="Hyperlink"/>
          </w:rPr>
          <w:t>https://builtin.com/blockchain/blockchain-platforms</w:t>
        </w:r>
      </w:hyperlink>
    </w:p>
    <w:p w14:paraId="10EC4E42" w14:textId="66CF0857" w:rsidR="008848BD" w:rsidRDefault="008848BD" w:rsidP="008848BD">
      <w:hyperlink r:id="rId7" w:history="1">
        <w:r w:rsidRPr="009F2DBE">
          <w:rPr>
            <w:rStyle w:val="Hyperlink"/>
          </w:rPr>
          <w:t>https://www.solulab.com/top-blockchain-platforms/</w:t>
        </w:r>
      </w:hyperlink>
    </w:p>
    <w:p w14:paraId="0C1105F9" w14:textId="174BEC49" w:rsidR="008848BD" w:rsidRDefault="008848BD" w:rsidP="008848BD">
      <w:hyperlink r:id="rId8" w:history="1">
        <w:r w:rsidRPr="009F2DBE">
          <w:rPr>
            <w:rStyle w:val="Hyperlink"/>
          </w:rPr>
          <w:t>https://en.wikipedia.org/wiki/List_of_blockchains</w:t>
        </w:r>
      </w:hyperlink>
    </w:p>
    <w:p w14:paraId="7089DB95" w14:textId="4CA9AC58" w:rsidR="008848BD" w:rsidRDefault="008848BD" w:rsidP="008848BD">
      <w:hyperlink r:id="rId9" w:history="1">
        <w:r w:rsidRPr="009F2DBE">
          <w:rPr>
            <w:rStyle w:val="Hyperlink"/>
          </w:rPr>
          <w:t>https://www.konstantinfo.com/blog/blockchain-platforms/</w:t>
        </w:r>
      </w:hyperlink>
    </w:p>
    <w:p w14:paraId="1C416C00" w14:textId="5F63276D" w:rsidR="008848BD" w:rsidRDefault="008848BD" w:rsidP="008848BD">
      <w:hyperlink r:id="rId10" w:history="1">
        <w:r w:rsidRPr="009F2DBE">
          <w:rPr>
            <w:rStyle w:val="Hyperlink"/>
          </w:rPr>
          <w:t>https://www.paxos.com/blog/understanding-the-different-blockchain-types</w:t>
        </w:r>
      </w:hyperlink>
    </w:p>
    <w:p w14:paraId="5B02F1DF" w14:textId="6BA1F463" w:rsidR="008848BD" w:rsidRDefault="008848BD" w:rsidP="008848BD">
      <w:hyperlink r:id="rId11" w:history="1">
        <w:r w:rsidRPr="009F2DBE">
          <w:rPr>
            <w:rStyle w:val="Hyperlink"/>
          </w:rPr>
          <w:t>https://ankitakapoor23.medium.com/top-5-blockchain-development-platforms-compared-ethereum-hyperledger-polkadot-and-more-e87cfc1ded87</w:t>
        </w:r>
      </w:hyperlink>
    </w:p>
    <w:p w14:paraId="1F60038D" w14:textId="77777777" w:rsidR="008848BD" w:rsidRDefault="008848BD" w:rsidP="008848BD"/>
    <w:sectPr w:rsidR="008848BD" w:rsidSect="00E37ED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66B2B"/>
    <w:multiLevelType w:val="hybridMultilevel"/>
    <w:tmpl w:val="6342387C"/>
    <w:lvl w:ilvl="0" w:tplc="65B401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7A96"/>
    <w:multiLevelType w:val="hybridMultilevel"/>
    <w:tmpl w:val="70CE1C7C"/>
    <w:lvl w:ilvl="0" w:tplc="36CCC28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472F0"/>
    <w:multiLevelType w:val="hybridMultilevel"/>
    <w:tmpl w:val="1F625FB0"/>
    <w:lvl w:ilvl="0" w:tplc="6B38D7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22DA"/>
    <w:multiLevelType w:val="hybridMultilevel"/>
    <w:tmpl w:val="836E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692">
    <w:abstractNumId w:val="2"/>
  </w:num>
  <w:num w:numId="2" w16cid:durableId="82461736">
    <w:abstractNumId w:val="3"/>
  </w:num>
  <w:num w:numId="3" w16cid:durableId="1957367706">
    <w:abstractNumId w:val="1"/>
  </w:num>
  <w:num w:numId="4" w16cid:durableId="135726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BD"/>
    <w:rsid w:val="0002566D"/>
    <w:rsid w:val="0008003B"/>
    <w:rsid w:val="000C12B3"/>
    <w:rsid w:val="00102799"/>
    <w:rsid w:val="00127EB9"/>
    <w:rsid w:val="001950FD"/>
    <w:rsid w:val="00232983"/>
    <w:rsid w:val="0034032C"/>
    <w:rsid w:val="00341613"/>
    <w:rsid w:val="0036452F"/>
    <w:rsid w:val="00366FF8"/>
    <w:rsid w:val="003D17D6"/>
    <w:rsid w:val="00482AE9"/>
    <w:rsid w:val="005644A3"/>
    <w:rsid w:val="00644D8F"/>
    <w:rsid w:val="00696FDF"/>
    <w:rsid w:val="006D3069"/>
    <w:rsid w:val="007870E6"/>
    <w:rsid w:val="007B38B6"/>
    <w:rsid w:val="00816C15"/>
    <w:rsid w:val="008721B7"/>
    <w:rsid w:val="008848BD"/>
    <w:rsid w:val="008F54BD"/>
    <w:rsid w:val="009136FC"/>
    <w:rsid w:val="009742CC"/>
    <w:rsid w:val="009A288F"/>
    <w:rsid w:val="009D3EF1"/>
    <w:rsid w:val="00A877B4"/>
    <w:rsid w:val="00AA3318"/>
    <w:rsid w:val="00B02A9B"/>
    <w:rsid w:val="00BD1AF3"/>
    <w:rsid w:val="00BF1328"/>
    <w:rsid w:val="00C01AC5"/>
    <w:rsid w:val="00C2633C"/>
    <w:rsid w:val="00CB4045"/>
    <w:rsid w:val="00DC25C9"/>
    <w:rsid w:val="00E37EDE"/>
    <w:rsid w:val="00EC3A9B"/>
    <w:rsid w:val="00F05A19"/>
    <w:rsid w:val="00F13FDF"/>
    <w:rsid w:val="00F56FD2"/>
    <w:rsid w:val="00F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04460"/>
  <w15:chartTrackingRefBased/>
  <w15:docId w15:val="{FFA11A56-17BD-EE49-A04F-E8E56D89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blockchai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lulab.com/top-blockchain-platfor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blockchain/blockchain-platforms" TargetMode="External"/><Relationship Id="rId11" Type="http://schemas.openxmlformats.org/officeDocument/2006/relationships/hyperlink" Target="https://ankitakapoor23.medium.com/top-5-blockchain-development-platforms-compared-ethereum-hyperledger-polkadot-and-more-e87cfc1ded87" TargetMode="External"/><Relationship Id="rId5" Type="http://schemas.openxmlformats.org/officeDocument/2006/relationships/hyperlink" Target="https://www.techtarget.com/searchcio/feature/Top-9-blockchain-platforms-to-consider" TargetMode="External"/><Relationship Id="rId10" Type="http://schemas.openxmlformats.org/officeDocument/2006/relationships/hyperlink" Target="https://www.paxos.com/blog/understanding-the-different-blockchain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stantinfo.com/blog/blockchain-plat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smyiu</dc:creator>
  <cp:keywords/>
  <dc:description/>
  <cp:lastModifiedBy>Siu Ming Yiu</cp:lastModifiedBy>
  <cp:revision>4</cp:revision>
  <dcterms:created xsi:type="dcterms:W3CDTF">2025-02-12T01:36:00Z</dcterms:created>
  <dcterms:modified xsi:type="dcterms:W3CDTF">2025-02-12T01:45:00Z</dcterms:modified>
</cp:coreProperties>
</file>