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067E32" w:rsidP="00285AF1">
      <w:pPr>
        <w:pStyle w:val="11"/>
        <w:numPr>
          <w:ilvl w:val="0"/>
          <w:numId w:val="6"/>
        </w:numPr>
        <w:rPr>
          <w:b/>
        </w:rPr>
      </w:pPr>
      <w:r w:rsidRPr="00A77039">
        <w:rPr>
          <w:rFonts w:hint="eastAsia"/>
          <w:b/>
        </w:rPr>
        <w:t>导控工具</w:t>
      </w:r>
      <w:r w:rsidR="00710E95">
        <w:rPr>
          <w:rFonts w:hint="eastAsia"/>
          <w:b/>
        </w:rPr>
        <w:t>（GameDome）</w:t>
      </w:r>
    </w:p>
    <w:p w:rsidR="00285AF1" w:rsidRDefault="00067E32" w:rsidP="00285A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部署兵力</w:t>
      </w:r>
    </w:p>
    <w:p w:rsidR="00D00BCA" w:rsidRDefault="007B2D72" w:rsidP="002C1CDA">
      <w:pPr>
        <w:pStyle w:val="a3"/>
        <w:ind w:firstLineChars="0" w:firstLine="0"/>
      </w:pPr>
      <w:r w:rsidRPr="00285AF1">
        <w:rPr>
          <w:rFonts w:hint="eastAsia"/>
          <w:strike/>
        </w:rPr>
        <w:t>点击按钮选择作战方</w:t>
      </w:r>
      <w:r>
        <w:rPr>
          <w:rFonts w:hint="eastAsia"/>
        </w:rPr>
        <w:t>，点击地图选择位置</w:t>
      </w:r>
      <w:r w:rsidR="00D00BCA">
        <w:rPr>
          <w:rFonts w:hint="eastAsia"/>
        </w:rPr>
        <w:t>生成对象</w:t>
      </w:r>
      <w:r w:rsidR="002C1CDA">
        <w:rPr>
          <w:rFonts w:hint="eastAsia"/>
        </w:rPr>
        <w:t xml:space="preserve">  </w:t>
      </w:r>
      <w:r w:rsidR="002C1CDA" w:rsidRPr="002C1CDA">
        <w:rPr>
          <w:rFonts w:hint="eastAsia"/>
          <w:color w:val="FF0000"/>
        </w:rPr>
        <w:t xml:space="preserve"> 屏幕</w:t>
      </w:r>
      <w:r w:rsidR="006513EE" w:rsidRPr="002C1CDA">
        <w:rPr>
          <w:rFonts w:hint="eastAsia"/>
          <w:color w:val="FF0000"/>
        </w:rPr>
        <w:t>位置</w:t>
      </w:r>
      <w:r w:rsidR="006513EE" w:rsidRPr="006513EE">
        <w:rPr>
          <w:rFonts w:hint="eastAsia"/>
          <w:color w:val="FF0000"/>
        </w:rPr>
        <w:t>无法正常转换为世界位置</w:t>
      </w:r>
      <w:r w:rsidR="00D00BCA">
        <w:rPr>
          <w:rFonts w:hint="eastAsia"/>
        </w:rPr>
        <w:t>。</w:t>
      </w:r>
    </w:p>
    <w:p w:rsidR="00067E32" w:rsidRPr="002D4CC7" w:rsidRDefault="00CA0DAD" w:rsidP="001143AE">
      <w:pPr>
        <w:pStyle w:val="a3"/>
        <w:ind w:left="360" w:firstLineChars="0" w:firstLine="0"/>
        <w:rPr>
          <w:strike/>
        </w:rPr>
      </w:pPr>
      <w:r w:rsidRPr="006513EE">
        <w:rPr>
          <w:rFonts w:hint="eastAsia"/>
          <w:strike/>
        </w:rPr>
        <w:t>生成UI，添加到视口，视口的切换，数据的传递</w:t>
      </w:r>
      <w:r w:rsidR="006712F6" w:rsidRPr="006513EE">
        <w:rPr>
          <w:rFonts w:hint="eastAsia"/>
          <w:strike/>
        </w:rPr>
        <w:t>，</w:t>
      </w:r>
      <w:r w:rsidR="00067E32" w:rsidRPr="002D4CC7">
        <w:rPr>
          <w:rFonts w:hint="eastAsia"/>
          <w:strike/>
        </w:rPr>
        <w:t>漫游浏览</w:t>
      </w:r>
    </w:p>
    <w:p w:rsidR="007E3216" w:rsidRPr="007026F1" w:rsidRDefault="00C15667" w:rsidP="007E3216">
      <w:pPr>
        <w:pStyle w:val="a3"/>
        <w:ind w:left="360" w:firstLineChars="0" w:firstLine="0"/>
        <w:rPr>
          <w:strike/>
        </w:rPr>
      </w:pPr>
      <w:r w:rsidRPr="007026F1">
        <w:rPr>
          <w:rFonts w:hint="eastAsia"/>
          <w:strike/>
        </w:rPr>
        <w:t>制作</w:t>
      </w:r>
      <w:r w:rsidR="007E3216" w:rsidRPr="007026F1">
        <w:rPr>
          <w:rFonts w:hint="eastAsia"/>
          <w:strike/>
        </w:rPr>
        <w:t>漫游相机。</w:t>
      </w:r>
      <w:r w:rsidR="002D4CC7">
        <w:rPr>
          <w:rFonts w:hint="eastAsia"/>
          <w:strike/>
        </w:rPr>
        <w:t>操作按键WASDQE</w:t>
      </w:r>
    </w:p>
    <w:p w:rsidR="00067E32" w:rsidRDefault="00067E32" w:rsidP="000F44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干预兵力</w:t>
      </w:r>
      <w:bookmarkStart w:id="0" w:name="_GoBack"/>
      <w:bookmarkEnd w:id="0"/>
    </w:p>
    <w:p w:rsidR="00067E32" w:rsidRDefault="007B2D72" w:rsidP="00310825">
      <w:pPr>
        <w:pStyle w:val="a3"/>
        <w:ind w:left="360" w:firstLineChars="0" w:firstLine="0"/>
      </w:pPr>
      <w:r>
        <w:rPr>
          <w:rFonts w:hint="eastAsia"/>
        </w:rPr>
        <w:t>鼠标点击获取</w:t>
      </w:r>
      <w:r w:rsidR="00BE3A7B">
        <w:rPr>
          <w:rFonts w:hint="eastAsia"/>
        </w:rPr>
        <w:t>对象，</w:t>
      </w:r>
      <w:r w:rsidR="00C15667">
        <w:rPr>
          <w:rFonts w:hint="eastAsia"/>
        </w:rPr>
        <w:t>销毁或生成对象。</w:t>
      </w:r>
    </w:p>
    <w:p w:rsidR="00067E32" w:rsidRPr="005B7CC3" w:rsidRDefault="00A77039" w:rsidP="00A77039">
      <w:pPr>
        <w:pStyle w:val="11"/>
        <w:rPr>
          <w:b/>
          <w:strike/>
          <w:color w:val="FF0000"/>
        </w:rPr>
      </w:pPr>
      <w:r w:rsidRPr="005B7CC3">
        <w:rPr>
          <w:rFonts w:hint="eastAsia"/>
          <w:b/>
          <w:strike/>
          <w:color w:val="FF0000"/>
        </w:rPr>
        <w:t>三、</w:t>
      </w:r>
      <w:r w:rsidR="00067E32" w:rsidRPr="005B7CC3">
        <w:rPr>
          <w:rFonts w:hint="eastAsia"/>
          <w:b/>
          <w:strike/>
          <w:color w:val="FF0000"/>
        </w:rPr>
        <w:t>对抗席位</w:t>
      </w:r>
      <w:r w:rsidR="00D2315C" w:rsidRPr="005B7CC3">
        <w:rPr>
          <w:rFonts w:hint="eastAsia"/>
          <w:b/>
          <w:strike/>
          <w:color w:val="FF0000"/>
        </w:rPr>
        <w:t>（Controller）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2D5DF2" w:rsidRPr="005B7CC3" w:rsidRDefault="00EF3CC2" w:rsidP="00EF3CC2">
      <w:pPr>
        <w:pStyle w:val="a3"/>
        <w:ind w:left="360" w:firstLineChars="0" w:firstLine="0"/>
        <w:rPr>
          <w:strike/>
        </w:rPr>
      </w:pPr>
      <w:r w:rsidRPr="005B7CC3">
        <w:rPr>
          <w:rFonts w:hint="eastAsia"/>
          <w:strike/>
        </w:rPr>
        <w:t>使用控制器</w:t>
      </w:r>
      <w:r w:rsidR="006E33B1" w:rsidRPr="005B7CC3">
        <w:rPr>
          <w:rFonts w:hint="eastAsia"/>
          <w:strike/>
        </w:rPr>
        <w:t>，</w:t>
      </w:r>
      <w:r w:rsidR="002D5DF2" w:rsidRPr="005B7CC3">
        <w:rPr>
          <w:rFonts w:hint="eastAsia"/>
          <w:strike/>
        </w:rPr>
        <w:t>AI</w:t>
      </w:r>
      <w:r w:rsidR="00544414" w:rsidRPr="005B7CC3">
        <w:rPr>
          <w:rFonts w:hint="eastAsia"/>
          <w:strike/>
        </w:rPr>
        <w:t>控制</w:t>
      </w:r>
      <w:r w:rsidR="002D5DF2" w:rsidRPr="005B7CC3">
        <w:rPr>
          <w:rFonts w:hint="eastAsia"/>
          <w:strike/>
        </w:rPr>
        <w:t>与人为控制有冲突</w:t>
      </w:r>
      <w:r w:rsidR="001E1A11" w:rsidRPr="005B7CC3">
        <w:rPr>
          <w:rFonts w:hint="eastAsia"/>
          <w:strike/>
        </w:rPr>
        <w:t>，必须将两者细化分离</w:t>
      </w:r>
    </w:p>
    <w:p w:rsidR="00F5718C" w:rsidRPr="005B7CC3" w:rsidRDefault="00F5718C" w:rsidP="00C15667">
      <w:pPr>
        <w:pStyle w:val="a3"/>
        <w:ind w:left="360" w:firstLineChars="0" w:firstLine="0"/>
        <w:rPr>
          <w:strike/>
        </w:rPr>
      </w:pPr>
      <w:r w:rsidRPr="005B7CC3">
        <w:rPr>
          <w:strike/>
        </w:rPr>
        <w:t>Controller</w:t>
      </w:r>
      <w:r w:rsidRPr="005B7CC3">
        <w:rPr>
          <w:rFonts w:hint="eastAsia"/>
          <w:strike/>
        </w:rPr>
        <w:t>与服务器有紧密联系</w:t>
      </w:r>
      <w:r w:rsidR="00C219DB" w:rsidRPr="005B7CC3">
        <w:rPr>
          <w:rFonts w:hint="eastAsia"/>
          <w:strike/>
        </w:rPr>
        <w:t>，也就是说与第五模块网络数据传输紧密相关</w:t>
      </w:r>
    </w:p>
    <w:p w:rsidR="00047FA8" w:rsidRPr="005B7CC3" w:rsidRDefault="00047FA8" w:rsidP="00C15667">
      <w:pPr>
        <w:pStyle w:val="a3"/>
        <w:ind w:left="360" w:firstLineChars="0" w:firstLine="0"/>
        <w:rPr>
          <w:strike/>
        </w:rPr>
      </w:pPr>
      <w:r w:rsidRPr="005B7CC3">
        <w:rPr>
          <w:strike/>
        </w:rPr>
        <w:t>AI</w:t>
      </w:r>
      <w:r w:rsidRPr="005B7CC3">
        <w:rPr>
          <w:rFonts w:hint="eastAsia"/>
          <w:strike/>
        </w:rPr>
        <w:t>Controller和PlayerController的切换，PlayerController分别控制漫游相机、坦克</w:t>
      </w:r>
    </w:p>
    <w:p w:rsidR="00E952FE" w:rsidRDefault="00E952FE" w:rsidP="00C15667">
      <w:pPr>
        <w:pStyle w:val="a3"/>
        <w:ind w:left="360" w:firstLineChars="0" w:firstLine="0"/>
      </w:pPr>
    </w:p>
    <w:p w:rsidR="00067E32" w:rsidRPr="00EF3CC2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EF3CC2">
        <w:rPr>
          <w:rFonts w:hint="eastAsia"/>
          <w:strike/>
        </w:rPr>
        <w:t>状态查看</w:t>
      </w:r>
    </w:p>
    <w:p w:rsidR="00067E32" w:rsidRPr="00EF3CC2" w:rsidRDefault="00C15667" w:rsidP="00310825">
      <w:pPr>
        <w:ind w:left="360"/>
        <w:rPr>
          <w:strike/>
        </w:rPr>
      </w:pPr>
      <w:r w:rsidRPr="00EF3CC2">
        <w:rPr>
          <w:rFonts w:hint="eastAsia"/>
          <w:strike/>
        </w:rPr>
        <w:t>编写UMG</w:t>
      </w:r>
      <w:r w:rsidR="002A45DE" w:rsidRPr="00EF3CC2">
        <w:rPr>
          <w:rFonts w:hint="eastAsia"/>
          <w:strike/>
        </w:rPr>
        <w:t>，位置、、弹药、血量，敌方的血量3D控件顶在头上</w:t>
      </w:r>
    </w:p>
    <w:p w:rsidR="003C76B4" w:rsidRPr="00EF3CC2" w:rsidRDefault="003C76B4" w:rsidP="00310825">
      <w:pPr>
        <w:ind w:left="360"/>
        <w:rPr>
          <w:strike/>
        </w:rPr>
      </w:pPr>
      <w:r w:rsidRPr="00EF3CC2">
        <w:rPr>
          <w:rFonts w:hint="eastAsia"/>
          <w:strike/>
        </w:rPr>
        <w:t>车体朝向细节需要调整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6B1E40" w:rsidRPr="005B7CC3" w:rsidRDefault="00067E32" w:rsidP="006B1E40">
      <w:pPr>
        <w:pStyle w:val="a3"/>
        <w:numPr>
          <w:ilvl w:val="0"/>
          <w:numId w:val="4"/>
        </w:numPr>
        <w:ind w:firstLineChars="0"/>
        <w:rPr>
          <w:rFonts w:hint="eastAsia"/>
          <w:strike/>
        </w:rPr>
      </w:pPr>
      <w:r w:rsidRPr="007B2D72">
        <w:rPr>
          <w:rFonts w:hint="eastAsia"/>
          <w:strike/>
        </w:rPr>
        <w:t>机动</w:t>
      </w:r>
    </w:p>
    <w:p w:rsidR="00A378FE" w:rsidRPr="005B7CC3" w:rsidRDefault="007E6768" w:rsidP="007E6768">
      <w:pPr>
        <w:pStyle w:val="11"/>
        <w:rPr>
          <w:b/>
          <w:strike/>
          <w:color w:val="FF0000"/>
        </w:rPr>
      </w:pPr>
      <w:r w:rsidRPr="005B7CC3">
        <w:rPr>
          <w:rFonts w:hint="eastAsia"/>
          <w:b/>
          <w:strike/>
          <w:color w:val="FF0000"/>
        </w:rPr>
        <w:t>五、网络数据传输</w:t>
      </w:r>
    </w:p>
    <w:sectPr w:rsidR="00A378FE" w:rsidRPr="005B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F7C" w:rsidRDefault="00D60F7C" w:rsidP="0039098E">
      <w:r>
        <w:separator/>
      </w:r>
    </w:p>
  </w:endnote>
  <w:endnote w:type="continuationSeparator" w:id="0">
    <w:p w:rsidR="00D60F7C" w:rsidRDefault="00D60F7C" w:rsidP="0039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F7C" w:rsidRDefault="00D60F7C" w:rsidP="0039098E">
      <w:r>
        <w:separator/>
      </w:r>
    </w:p>
  </w:footnote>
  <w:footnote w:type="continuationSeparator" w:id="0">
    <w:p w:rsidR="00D60F7C" w:rsidRDefault="00D60F7C" w:rsidP="0039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A1C"/>
    <w:multiLevelType w:val="hybridMultilevel"/>
    <w:tmpl w:val="9ACCFB7C"/>
    <w:lvl w:ilvl="0" w:tplc="EE96B68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A2E78"/>
    <w:multiLevelType w:val="hybridMultilevel"/>
    <w:tmpl w:val="B5400D7E"/>
    <w:lvl w:ilvl="0" w:tplc="DCB0F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47FA8"/>
    <w:rsid w:val="00067E32"/>
    <w:rsid w:val="000F44F6"/>
    <w:rsid w:val="00110F43"/>
    <w:rsid w:val="001143AE"/>
    <w:rsid w:val="00124CC3"/>
    <w:rsid w:val="001D0DBA"/>
    <w:rsid w:val="001E1A11"/>
    <w:rsid w:val="00285AF1"/>
    <w:rsid w:val="002A45DE"/>
    <w:rsid w:val="002C1CDA"/>
    <w:rsid w:val="002D4CC7"/>
    <w:rsid w:val="002D5DF2"/>
    <w:rsid w:val="00302BDA"/>
    <w:rsid w:val="00305EEA"/>
    <w:rsid w:val="00310825"/>
    <w:rsid w:val="00381848"/>
    <w:rsid w:val="0039098E"/>
    <w:rsid w:val="00390FCF"/>
    <w:rsid w:val="003B379C"/>
    <w:rsid w:val="003C76B4"/>
    <w:rsid w:val="00467202"/>
    <w:rsid w:val="00485C83"/>
    <w:rsid w:val="00544414"/>
    <w:rsid w:val="005B7CC3"/>
    <w:rsid w:val="005C3EA4"/>
    <w:rsid w:val="005D6CF0"/>
    <w:rsid w:val="005F1A8E"/>
    <w:rsid w:val="005F4201"/>
    <w:rsid w:val="00604362"/>
    <w:rsid w:val="00605B63"/>
    <w:rsid w:val="00643F98"/>
    <w:rsid w:val="006513EE"/>
    <w:rsid w:val="006712F6"/>
    <w:rsid w:val="006B1E40"/>
    <w:rsid w:val="006E33B1"/>
    <w:rsid w:val="007026F1"/>
    <w:rsid w:val="00710E95"/>
    <w:rsid w:val="007904D9"/>
    <w:rsid w:val="007B2D72"/>
    <w:rsid w:val="007E3216"/>
    <w:rsid w:val="007E6768"/>
    <w:rsid w:val="00864DA6"/>
    <w:rsid w:val="008C2E48"/>
    <w:rsid w:val="00947409"/>
    <w:rsid w:val="00A31A0A"/>
    <w:rsid w:val="00A378FE"/>
    <w:rsid w:val="00A53262"/>
    <w:rsid w:val="00A77039"/>
    <w:rsid w:val="00BE3A7B"/>
    <w:rsid w:val="00C15667"/>
    <w:rsid w:val="00C219DB"/>
    <w:rsid w:val="00C548B2"/>
    <w:rsid w:val="00CA0DAD"/>
    <w:rsid w:val="00D00BCA"/>
    <w:rsid w:val="00D2315C"/>
    <w:rsid w:val="00D60F7C"/>
    <w:rsid w:val="00D87B01"/>
    <w:rsid w:val="00DC758E"/>
    <w:rsid w:val="00E952FE"/>
    <w:rsid w:val="00EF3CC2"/>
    <w:rsid w:val="00F5718C"/>
    <w:rsid w:val="00F635F1"/>
    <w:rsid w:val="00F9695F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37BF5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9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54</cp:revision>
  <dcterms:created xsi:type="dcterms:W3CDTF">2017-10-10T01:34:00Z</dcterms:created>
  <dcterms:modified xsi:type="dcterms:W3CDTF">2017-10-19T13:17:00Z</dcterms:modified>
</cp:coreProperties>
</file>