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81" w:rsidRDefault="008C0581">
      <w:proofErr w:type="spellStart"/>
      <w:r>
        <w:t>Ipad</w:t>
      </w:r>
      <w:proofErr w:type="spellEnd"/>
    </w:p>
    <w:p w:rsidR="008C0581" w:rsidRDefault="008C0581">
      <w:r>
        <w:rPr>
          <w:noProof/>
        </w:rPr>
        <w:drawing>
          <wp:inline distT="0" distB="0" distL="0" distR="0" wp14:anchorId="2DDAFBC5" wp14:editId="39295B49">
            <wp:extent cx="5123793" cy="5900028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592" cy="59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1" w:rsidRDefault="008C0581">
      <w:r>
        <w:br w:type="page"/>
      </w:r>
    </w:p>
    <w:p w:rsidR="008C0581" w:rsidRDefault="008C0581">
      <w:r>
        <w:lastRenderedPageBreak/>
        <w:t>Galaxy S5</w:t>
      </w:r>
    </w:p>
    <w:p w:rsidR="008C0581" w:rsidRDefault="008C0581">
      <w:r>
        <w:rPr>
          <w:noProof/>
        </w:rPr>
        <w:drawing>
          <wp:inline distT="0" distB="0" distL="0" distR="0" wp14:anchorId="1D2F175F" wp14:editId="1D2C00F0">
            <wp:extent cx="5143500" cy="711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1" w:rsidRDefault="008C0581">
      <w:r>
        <w:br w:type="page"/>
      </w:r>
    </w:p>
    <w:p w:rsidR="008C0581" w:rsidRDefault="008C0581">
      <w:r>
        <w:lastRenderedPageBreak/>
        <w:t xml:space="preserve">Browser </w:t>
      </w:r>
    </w:p>
    <w:p w:rsidR="008C0581" w:rsidRDefault="008C0581">
      <w:r>
        <w:rPr>
          <w:noProof/>
        </w:rPr>
        <w:drawing>
          <wp:inline distT="0" distB="0" distL="0" distR="0" wp14:anchorId="159D1EC9" wp14:editId="3AB3BAAD">
            <wp:extent cx="6172485" cy="267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472" cy="26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1" w:rsidRDefault="008C0581">
      <w:bookmarkStart w:id="0" w:name="_GoBack"/>
      <w:bookmarkEnd w:id="0"/>
    </w:p>
    <w:sectPr w:rsidR="008C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81"/>
    <w:rsid w:val="007B0F02"/>
    <w:rsid w:val="008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4F3BB-AA76-4941-BAA8-00145C41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Readnour</cp:lastModifiedBy>
  <cp:revision>1</cp:revision>
  <dcterms:created xsi:type="dcterms:W3CDTF">2020-06-09T15:28:00Z</dcterms:created>
  <dcterms:modified xsi:type="dcterms:W3CDTF">2020-06-09T15:31:00Z</dcterms:modified>
</cp:coreProperties>
</file>