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89C6F" w14:textId="77FEDCDE" w:rsidR="00F0373F" w:rsidRDefault="00F0373F">
      <w:r>
        <w:tab/>
      </w:r>
      <w:r>
        <w:tab/>
        <w:t>Games As Software</w:t>
      </w:r>
    </w:p>
    <w:p w14:paraId="076C16B4" w14:textId="58AFBA27" w:rsidR="00F0373F" w:rsidRDefault="00F0373F"/>
    <w:p w14:paraId="68853DF0" w14:textId="268D94E0" w:rsidR="00F0373F" w:rsidRDefault="00F0373F">
      <w:r w:rsidRPr="00F0373F">
        <w:rPr>
          <w:b/>
          <w:bCs/>
        </w:rPr>
        <w:t>Systems:</w:t>
      </w:r>
      <w:r>
        <w:t xml:space="preserve"> loops that help make games work</w:t>
      </w:r>
    </w:p>
    <w:p w14:paraId="1BF48211" w14:textId="77777777" w:rsidR="00F0373F" w:rsidRDefault="00F0373F">
      <w:r>
        <w:t xml:space="preserve">Examples: </w:t>
      </w:r>
    </w:p>
    <w:p w14:paraId="20950D59" w14:textId="7D4D5CF8" w:rsidR="00F0373F" w:rsidRDefault="00F0373F">
      <w:r>
        <w:t xml:space="preserve">Unity’s gameplay loop </w:t>
      </w:r>
    </w:p>
    <w:p w14:paraId="34750A51" w14:textId="33EA53ED" w:rsidR="00F0373F" w:rsidRDefault="00F0373F">
      <w:r>
        <w:t xml:space="preserve">Player Health System </w:t>
      </w:r>
    </w:p>
    <w:p w14:paraId="3FA269E3" w14:textId="0E2E9647" w:rsidR="00F0373F" w:rsidRDefault="00F0373F">
      <w:r>
        <w:t>Player Controller</w:t>
      </w:r>
    </w:p>
    <w:p w14:paraId="2C47DBF0" w14:textId="5BCD5E3A" w:rsidR="00F0373F" w:rsidRDefault="00F0373F"/>
    <w:p w14:paraId="6CA7B93B" w14:textId="41ABA482" w:rsidR="00F0373F" w:rsidRDefault="00F0373F">
      <w:r w:rsidRPr="00F0373F">
        <w:rPr>
          <w:b/>
          <w:bCs/>
        </w:rPr>
        <w:t>Behaviors :</w:t>
      </w:r>
      <w:r>
        <w:t xml:space="preserve">  something an entity in our game can do (i.e run, shoot, apply damage)</w:t>
      </w:r>
    </w:p>
    <w:p w14:paraId="70D2E4B8" w14:textId="659D4A59" w:rsidR="003C7A68" w:rsidRDefault="003C7A68"/>
    <w:p w14:paraId="5E3A1A90" w14:textId="003ED95D" w:rsidR="003C7A68" w:rsidRDefault="003C7A68">
      <w:r>
        <w:t>Methods(works like a function)</w:t>
      </w:r>
    </w:p>
    <w:p w14:paraId="062583A7" w14:textId="2EC8CF62" w:rsidR="003C7A68" w:rsidRDefault="003C7A68">
      <w:r>
        <w:t xml:space="preserve">Must be declared just like a variable </w:t>
      </w:r>
    </w:p>
    <w:p w14:paraId="55905DC4" w14:textId="68256F9A" w:rsidR="003C7A68" w:rsidRDefault="003C7A68">
      <w:r>
        <w:t>It has input(arguments) and output(return value)</w:t>
      </w:r>
    </w:p>
    <w:p w14:paraId="158CE762" w14:textId="48F9349F" w:rsidR="00CB2628" w:rsidRDefault="00CB2628">
      <w:r>
        <w:t xml:space="preserve">Void methods don’t need to do an output, helps be explicit as to what to expect </w:t>
      </w:r>
    </w:p>
    <w:p w14:paraId="1B648F81" w14:textId="3307EB51" w:rsidR="00CB2628" w:rsidRDefault="00CB2628">
      <w:r>
        <w:t xml:space="preserve">Always put comments in your code </w:t>
      </w:r>
    </w:p>
    <w:p w14:paraId="3CA4F9D0" w14:textId="0E99990E" w:rsidR="00CB2628" w:rsidRDefault="00EA0EBD">
      <w:r>
        <w:t xml:space="preserve">Scriptable Object” a class you can derive if you want to create objects that don’t need to be attached to game objects </w:t>
      </w:r>
    </w:p>
    <w:p w14:paraId="35915DE4" w14:textId="57835864" w:rsidR="00EA0EBD" w:rsidRDefault="00EA0EBD">
      <w:r>
        <w:t xml:space="preserve">Benefits: </w:t>
      </w:r>
    </w:p>
    <w:p w14:paraId="64E2C7B9" w14:textId="37C00E4E" w:rsidR="00EA0EBD" w:rsidRDefault="00EA0EBD">
      <w:r>
        <w:tab/>
        <w:t>They let you package data as an asset</w:t>
      </w:r>
    </w:p>
    <w:p w14:paraId="5DF1A92A" w14:textId="5DE37A83" w:rsidR="00EA0EBD" w:rsidRDefault="00EA0EBD">
      <w:r>
        <w:tab/>
        <w:t xml:space="preserve">They let you share data as an asset that all objects can interact with </w:t>
      </w:r>
    </w:p>
    <w:p w14:paraId="3E164AE4" w14:textId="2FCD334C" w:rsidR="00EA0EBD" w:rsidRDefault="00EA0EBD">
      <w:r>
        <w:t>Downside:</w:t>
      </w:r>
    </w:p>
    <w:p w14:paraId="6E35C4BF" w14:textId="53101DCE" w:rsidR="00EA0EBD" w:rsidRDefault="00EA0EBD">
      <w:r>
        <w:tab/>
        <w:t xml:space="preserve">Can’t add components </w:t>
      </w:r>
    </w:p>
    <w:p w14:paraId="2C543E14" w14:textId="0397A33B" w:rsidR="00EA0EBD" w:rsidRDefault="00EA0EBD">
      <w:r>
        <w:tab/>
        <w:t xml:space="preserve">Cant evaluate on every frame </w:t>
      </w:r>
    </w:p>
    <w:p w14:paraId="6B5DBC83" w14:textId="3760BB1A" w:rsidR="00EA0EBD" w:rsidRDefault="00EA0EBD">
      <w:r>
        <w:tab/>
        <w:t>Their focus is data</w:t>
      </w:r>
    </w:p>
    <w:p w14:paraId="14F6A06D" w14:textId="5475301E" w:rsidR="00EA0EBD" w:rsidRDefault="00EA0EBD"/>
    <w:p w14:paraId="2EC3C36B" w14:textId="7C15E9B2" w:rsidR="00EA0EBD" w:rsidRDefault="00EA0EBD">
      <w:r>
        <w:t>Must inherit from Scriptable Objects class</w:t>
      </w:r>
      <w:bookmarkStart w:id="0" w:name="_GoBack"/>
      <w:bookmarkEnd w:id="0"/>
    </w:p>
    <w:p w14:paraId="16BC400D" w14:textId="77777777" w:rsidR="00CB2628" w:rsidRDefault="00CB2628"/>
    <w:sectPr w:rsidR="00CB2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73F"/>
    <w:rsid w:val="00115A74"/>
    <w:rsid w:val="001265F3"/>
    <w:rsid w:val="003C7A68"/>
    <w:rsid w:val="00CB2628"/>
    <w:rsid w:val="00EA0EBD"/>
    <w:rsid w:val="00F03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DF09"/>
  <w15:chartTrackingRefBased/>
  <w15:docId w15:val="{56AE5057-7283-4ADC-9488-D89E787E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Slackie</dc:creator>
  <cp:keywords/>
  <dc:description/>
  <cp:lastModifiedBy>KEVIN SLACKIE</cp:lastModifiedBy>
  <cp:revision>3</cp:revision>
  <dcterms:created xsi:type="dcterms:W3CDTF">2020-09-24T02:22:00Z</dcterms:created>
  <dcterms:modified xsi:type="dcterms:W3CDTF">2020-10-06T02:33:00Z</dcterms:modified>
</cp:coreProperties>
</file>