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64" w:rsidRPr="009921E3" w:rsidRDefault="00136864" w:rsidP="009C6F0F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9C6F0F">
        <w:rPr>
          <w:sz w:val="20"/>
          <w:szCs w:val="20"/>
        </w:rPr>
        <w:t>18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JUL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136864" w:rsidRDefault="00136864" w:rsidP="00136864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136864" w:rsidRDefault="00136864" w:rsidP="00136864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136864" w:rsidRDefault="00136864" w:rsidP="00136864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136864" w:rsidRDefault="00136864" w:rsidP="00136864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136864" w:rsidRDefault="00136864" w:rsidP="00E547DB">
      <w:pPr>
        <w:jc w:val="right"/>
      </w:pPr>
      <w:r>
        <w:t xml:space="preserve">- </w:t>
      </w:r>
      <w:r w:rsidR="009C6F0F">
        <w:t xml:space="preserve"> </w:t>
      </w:r>
      <w:r w:rsidR="00E547DB" w:rsidRPr="00E547DB">
        <w:t>Nine</w:t>
      </w:r>
      <w:bookmarkStart w:id="0" w:name="_GoBack"/>
      <w:bookmarkEnd w:id="0"/>
      <w:r w:rsidR="009C6F0F">
        <w:t xml:space="preserve"> months progress report</w:t>
      </w:r>
      <w:r>
        <w:t>.</w:t>
      </w:r>
    </w:p>
    <w:p w:rsidR="00136864" w:rsidRDefault="00136864" w:rsidP="009C6F0F">
      <w:pPr>
        <w:jc w:val="right"/>
      </w:pPr>
      <w:r>
        <w:t xml:space="preserve">- Question about </w:t>
      </w:r>
      <w:r w:rsidR="009C6F0F">
        <w:t>sampling</w:t>
      </w:r>
      <w:r>
        <w:t>.</w:t>
      </w:r>
    </w:p>
    <w:p w:rsidR="00136864" w:rsidRDefault="00136864" w:rsidP="00136864">
      <w:pPr>
        <w:jc w:val="right"/>
      </w:pPr>
    </w:p>
    <w:p w:rsidR="00136864" w:rsidRDefault="00136864" w:rsidP="00136864">
      <w:pPr>
        <w:jc w:val="right"/>
      </w:pPr>
    </w:p>
    <w:p w:rsidR="00136864" w:rsidRDefault="00136864" w:rsidP="0013686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</w:t>
      </w: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136864" w:rsidRDefault="00136864" w:rsidP="00136864">
      <w:pPr>
        <w:jc w:val="right"/>
      </w:pPr>
      <w:r>
        <w:t>-</w:t>
      </w:r>
      <w:r w:rsidRPr="00AF66C9">
        <w:t xml:space="preserve"> </w:t>
      </w:r>
      <w:r>
        <w:t>W</w:t>
      </w:r>
      <w:r w:rsidRPr="000A6254">
        <w:t>ork on the application</w:t>
      </w:r>
      <w:r>
        <w:t>.</w:t>
      </w:r>
    </w:p>
    <w:p w:rsidR="00136864" w:rsidRDefault="00136864" w:rsidP="009C6F0F">
      <w:pPr>
        <w:jc w:val="right"/>
      </w:pPr>
      <w:r>
        <w:t xml:space="preserve">- </w:t>
      </w:r>
      <w:r w:rsidR="009C6F0F">
        <w:t xml:space="preserve">Improve the future work in the </w:t>
      </w:r>
      <w:r>
        <w:t>progress report.</w:t>
      </w:r>
    </w:p>
    <w:p w:rsidR="009C6F0F" w:rsidRDefault="009C6F0F" w:rsidP="009C6F0F">
      <w:pPr>
        <w:jc w:val="right"/>
      </w:pPr>
      <w:r>
        <w:t xml:space="preserve">- Work on the PowerPoints slides for the </w:t>
      </w:r>
      <w:r>
        <w:t>progress report</w:t>
      </w:r>
      <w:r>
        <w:t>.</w:t>
      </w:r>
    </w:p>
    <w:p w:rsidR="00136864" w:rsidRPr="009921E3" w:rsidRDefault="00136864" w:rsidP="00136864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136864" w:rsidRPr="00071B63" w:rsidRDefault="00136864" w:rsidP="00136864">
      <w:pPr>
        <w:rPr>
          <w:rtl/>
        </w:rPr>
      </w:pPr>
    </w:p>
    <w:p w:rsidR="00136864" w:rsidRDefault="00136864" w:rsidP="00136864">
      <w:pPr>
        <w:rPr>
          <w:rtl/>
        </w:rPr>
      </w:pPr>
    </w:p>
    <w:p w:rsidR="00EF74CE" w:rsidRDefault="00EF74CE"/>
    <w:sectPr w:rsidR="00EF74CE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64"/>
    <w:rsid w:val="00136864"/>
    <w:rsid w:val="009C6F0F"/>
    <w:rsid w:val="00E547DB"/>
    <w:rsid w:val="00E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8859"/>
  <w15:chartTrackingRefBased/>
  <w15:docId w15:val="{E6EA4FF2-B536-4611-B2C3-170A470E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64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8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London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3</cp:revision>
  <dcterms:created xsi:type="dcterms:W3CDTF">2019-07-31T14:08:00Z</dcterms:created>
  <dcterms:modified xsi:type="dcterms:W3CDTF">2019-07-31T14:14:00Z</dcterms:modified>
</cp:coreProperties>
</file>