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3F33" w14:textId="77777777" w:rsidR="00413D0C" w:rsidRDefault="00474F7F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Style w:val="s2"/>
          <w:color w:val="000000"/>
          <w:sz w:val="28"/>
          <w:szCs w:val="28"/>
        </w:rPr>
        <w:t> </w:t>
      </w:r>
    </w:p>
    <w:p w14:paraId="245C8D0D" w14:textId="77777777" w:rsidR="00413D0C" w:rsidRPr="00474F7F" w:rsidRDefault="00474F7F">
      <w:pPr>
        <w:pStyle w:val="s4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28"/>
          <w:szCs w:val="28"/>
          <w:lang w:val="ru-RU"/>
        </w:rPr>
      </w:pPr>
      <w:r>
        <w:rPr>
          <w:rStyle w:val="s5"/>
          <w:b/>
          <w:bCs/>
          <w:color w:val="000000"/>
          <w:sz w:val="28"/>
          <w:szCs w:val="28"/>
        </w:rPr>
        <w:t>Лабараторне заннятя 3.</w:t>
      </w:r>
      <w:r w:rsidRPr="00474F7F">
        <w:rPr>
          <w:rStyle w:val="s5"/>
          <w:b/>
          <w:bCs/>
          <w:color w:val="000000"/>
          <w:sz w:val="28"/>
          <w:szCs w:val="28"/>
          <w:lang w:val="ru-RU"/>
        </w:rPr>
        <w:t>12</w:t>
      </w:r>
    </w:p>
    <w:p w14:paraId="0D9BF994" w14:textId="77777777" w:rsidR="00413D0C" w:rsidRDefault="00474F7F">
      <w:pPr>
        <w:pStyle w:val="s4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28"/>
          <w:szCs w:val="28"/>
        </w:rPr>
      </w:pPr>
      <w:r>
        <w:rPr>
          <w:rStyle w:val="s2"/>
          <w:color w:val="000000"/>
          <w:sz w:val="28"/>
          <w:szCs w:val="28"/>
        </w:rPr>
        <w:t> </w:t>
      </w:r>
    </w:p>
    <w:p w14:paraId="33C24BAD" w14:textId="77777777" w:rsidR="00413D0C" w:rsidRDefault="00474F7F">
      <w:pPr>
        <w:pStyle w:val="s6"/>
        <w:spacing w:before="30" w:beforeAutospacing="0" w:after="30" w:afterAutospacing="0" w:line="216" w:lineRule="atLeast"/>
        <w:jc w:val="center"/>
        <w:rPr>
          <w:rFonts w:ascii="TimesNewRomanPS" w:hAnsi="TimesNewRomanPS"/>
          <w:b/>
          <w:bCs/>
          <w:sz w:val="28"/>
          <w:szCs w:val="28"/>
          <w:u w:val="single"/>
        </w:rPr>
      </w:pPr>
      <w:r>
        <w:rPr>
          <w:rStyle w:val="s5"/>
          <w:b/>
          <w:bCs/>
          <w:color w:val="000000"/>
          <w:sz w:val="28"/>
          <w:szCs w:val="28"/>
        </w:rPr>
        <w:t>“РеалізаціяVPN на основі протоколу IPSec”</w:t>
      </w:r>
      <w:r>
        <w:rPr>
          <w:rFonts w:ascii="-webkit-standard" w:hAnsi="-webkit-standard"/>
          <w:color w:val="000000"/>
          <w:sz w:val="28"/>
          <w:szCs w:val="28"/>
        </w:rPr>
        <w:t> </w:t>
      </w:r>
    </w:p>
    <w:p w14:paraId="3FDE0C6E" w14:textId="77777777" w:rsidR="00413D0C" w:rsidRDefault="00474F7F">
      <w:pPr>
        <w:pStyle w:val="a3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uk-UA"/>
        </w:rPr>
        <w:t>Р</w:t>
      </w:r>
      <w:r>
        <w:rPr>
          <w:rFonts w:ascii="TimesNewRomanPSMT" w:hAnsi="TimesNewRomanPSMT"/>
          <w:sz w:val="28"/>
          <w:szCs w:val="28"/>
        </w:rPr>
        <w:t>еалізува</w:t>
      </w:r>
      <w:r>
        <w:rPr>
          <w:rFonts w:ascii="TimesNewRomanPSMT" w:hAnsi="TimesNewRomanPSMT"/>
          <w:sz w:val="28"/>
          <w:szCs w:val="28"/>
          <w:lang w:val="uk-UA"/>
        </w:rPr>
        <w:t>л</w:t>
      </w:r>
      <w:r>
        <w:rPr>
          <w:rFonts w:ascii="TimesNewRomanPSMT" w:hAnsi="TimesNewRomanPSMT"/>
          <w:sz w:val="28"/>
          <w:szCs w:val="28"/>
        </w:rPr>
        <w:t xml:space="preserve">и передачу даних за протоколом IPSec між хостами. </w:t>
      </w:r>
    </w:p>
    <w:p w14:paraId="448FB6F8" w14:textId="77777777" w:rsidR="00413D0C" w:rsidRDefault="00474F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Налаштувала маршрутизацію :</w:t>
      </w:r>
    </w:p>
    <w:p w14:paraId="586B2E38" w14:textId="77777777" w:rsidR="00413D0C" w:rsidRDefault="00474F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64B366" wp14:editId="38433249">
            <wp:extent cx="4581525" cy="2011045"/>
            <wp:effectExtent l="0" t="0" r="3175" b="0"/>
            <wp:docPr id="179714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4748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060" cy="20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0A4A" w14:textId="77777777" w:rsidR="00413D0C" w:rsidRDefault="00474F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Статичну : </w:t>
      </w:r>
    </w:p>
    <w:p w14:paraId="7B6C7A97" w14:textId="77777777" w:rsidR="00413D0C" w:rsidRDefault="00474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ECF962" wp14:editId="1227D66F">
            <wp:extent cx="3073400" cy="152400"/>
            <wp:effectExtent l="0" t="0" r="0" b="0"/>
            <wp:docPr id="91972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2674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FE86" w14:textId="77777777" w:rsidR="00413D0C" w:rsidRDefault="00474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5A0BC9" wp14:editId="2282DEFC">
            <wp:extent cx="3111500" cy="165100"/>
            <wp:effectExtent l="0" t="0" r="0" b="0"/>
            <wp:docPr id="56470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06850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2456" w14:textId="77777777" w:rsidR="00413D0C" w:rsidRDefault="00474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B12F88" wp14:editId="557940E8">
            <wp:extent cx="3835400" cy="279400"/>
            <wp:effectExtent l="0" t="0" r="0" b="0"/>
            <wp:docPr id="19297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306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BFED" w14:textId="77777777" w:rsidR="00413D0C" w:rsidRDefault="00413D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1A1EB" w14:textId="77777777" w:rsidR="00413D0C" w:rsidRDefault="00474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Налаштувала конфігурацію </w:t>
      </w:r>
      <w:r>
        <w:rPr>
          <w:rFonts w:ascii="Times New Roman" w:hAnsi="Times New Roman" w:cs="Times New Roman"/>
          <w:sz w:val="28"/>
          <w:szCs w:val="28"/>
          <w:lang w:val="en-US"/>
        </w:rPr>
        <w:t>VPN :</w:t>
      </w:r>
    </w:p>
    <w:p w14:paraId="7EBD7E66" w14:textId="77777777" w:rsidR="00413D0C" w:rsidRDefault="00413D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6FA94" w14:textId="77777777" w:rsidR="00413D0C" w:rsidRDefault="00474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BBEF95" wp14:editId="6FE2DECC">
            <wp:extent cx="2552700" cy="647700"/>
            <wp:effectExtent l="0" t="0" r="0" b="0"/>
            <wp:docPr id="16967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8684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CC6C" w14:textId="77777777" w:rsidR="00413D0C" w:rsidRDefault="00413D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9F7BD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Router(config)#crypto isakmp enable </w:t>
      </w:r>
    </w:p>
    <w:p w14:paraId="46C209D1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Router(config)#crypto isakmp epol</w:t>
      </w:r>
    </w:p>
    <w:p w14:paraId="1CFF7005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Router(config)#crypto isakmp policy 20</w:t>
      </w:r>
    </w:p>
    <w:p w14:paraId="0E79222C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Router(config-isakmp)#aut</w:t>
      </w:r>
    </w:p>
    <w:p w14:paraId="5820A7DB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Router(config-isakmp)#authentication pre-share </w:t>
      </w:r>
    </w:p>
    <w:p w14:paraId="77D46D66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Router(config-isakmp)#encryption 3des </w:t>
      </w:r>
    </w:p>
    <w:p w14:paraId="2B75D106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Router(config-isakmp)#hash md5 </w:t>
      </w:r>
    </w:p>
    <w:p w14:paraId="61E0AD77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Router(config-isakmp)#group 1</w:t>
      </w:r>
    </w:p>
    <w:p w14:paraId="036BA9B7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Router(config-isakmp)#lifetime 3600</w:t>
      </w:r>
    </w:p>
    <w:p w14:paraId="545A9225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Router(config-isakmp)#ex</w:t>
      </w:r>
    </w:p>
    <w:p w14:paraId="31A565EA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Router(config)#crypto isakmp key 123456 address 11.1.1.0</w:t>
      </w:r>
    </w:p>
    <w:p w14:paraId="31439EFF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Router(config)#crypto ipsec transform-set test esp-3des esp-md5-hmac </w:t>
      </w:r>
    </w:p>
    <w:p w14:paraId="0A376013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(config)#access-list 100 permit ip 192.168.2.0 0.0.0.255 192.168.1.0 0.0.0.255</w:t>
      </w:r>
    </w:p>
    <w:p w14:paraId="096D7EAA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Router(config)#crypto map mymap 20 ipsec-isakmp </w:t>
      </w:r>
    </w:p>
    <w:p w14:paraId="48A0F75B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Router(config-crypto-map)#description VPN connection to remote office </w:t>
      </w:r>
    </w:p>
    <w:p w14:paraId="623E2F5B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Router(config-crypto-map)#set peer 11.1.1.0</w:t>
      </w:r>
    </w:p>
    <w:p w14:paraId="06AB92F9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Router(config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-crypto-map)#set transform-set test</w:t>
      </w:r>
    </w:p>
    <w:p w14:paraId="7F3216EC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Router(config-crypto-map)#match address 100</w:t>
      </w:r>
    </w:p>
    <w:p w14:paraId="3FA64BFA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Router(config-crypto-map)#ex</w:t>
      </w:r>
    </w:p>
    <w:p w14:paraId="69BD938E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Router(config)#int serial 0/1/0</w:t>
      </w:r>
    </w:p>
    <w:p w14:paraId="28D29158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Router(config-if)#crypto map mymap</w:t>
      </w:r>
    </w:p>
    <w:p w14:paraId="311E9FE2" w14:textId="77777777" w:rsidR="00413D0C" w:rsidRDefault="00474F7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*Jan 3 07:16:26.785: %CRYPTO-6-ISAKMP_ON_OFF: ISAKMP is ON</w:t>
      </w:r>
    </w:p>
    <w:p w14:paraId="7EE85C71" w14:textId="77777777" w:rsidR="00413D0C" w:rsidRPr="00474F7F" w:rsidRDefault="00474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Router(config-if)#</w:t>
      </w:r>
    </w:p>
    <w:p w14:paraId="332F55DC" w14:textId="77777777" w:rsidR="00413D0C" w:rsidRPr="00474F7F" w:rsidRDefault="00413D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FDA7AC" w14:textId="77777777" w:rsidR="00413D0C" w:rsidRDefault="00474F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4F7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>Провела перевірку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пропінгувала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gramEnd"/>
    </w:p>
    <w:p w14:paraId="531647A7" w14:textId="77777777" w:rsidR="00413D0C" w:rsidRDefault="00474F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8A36BC" wp14:editId="6A62C999">
            <wp:extent cx="3581400" cy="1828800"/>
            <wp:effectExtent l="0" t="0" r="0" b="0"/>
            <wp:docPr id="1501568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68723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A72A" w14:textId="77777777" w:rsidR="00413D0C" w:rsidRDefault="00474F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DCE3CC" wp14:editId="371BF48F">
            <wp:extent cx="4648200" cy="1892300"/>
            <wp:effectExtent l="0" t="0" r="0" b="0"/>
            <wp:docPr id="163427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71653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6AA1"/>
    <w:multiLevelType w:val="singleLevel"/>
    <w:tmpl w:val="76FE6AA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20"/>
    <w:rsid w:val="D7D05368"/>
    <w:rsid w:val="00205090"/>
    <w:rsid w:val="002468C2"/>
    <w:rsid w:val="00413D0C"/>
    <w:rsid w:val="00474F7F"/>
    <w:rsid w:val="00526420"/>
    <w:rsid w:val="00662A13"/>
    <w:rsid w:val="00695FE7"/>
    <w:rsid w:val="007766C5"/>
    <w:rsid w:val="007C7549"/>
    <w:rsid w:val="00885D08"/>
    <w:rsid w:val="009A6FC3"/>
    <w:rsid w:val="00C56C08"/>
    <w:rsid w:val="00E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18B6"/>
  <w15:docId w15:val="{C6160096-08EB-451F-8AE2-E2769ECF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4"/>
      <w:lang w:val="zh-CN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3">
    <w:name w:val="s3"/>
    <w:basedOn w:val="a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qFormat/>
  </w:style>
  <w:style w:type="paragraph" w:customStyle="1" w:styleId="s4">
    <w:name w:val="s4"/>
    <w:basedOn w:val="a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5">
    <w:name w:val="s5"/>
    <w:basedOn w:val="a0"/>
    <w:qFormat/>
  </w:style>
  <w:style w:type="paragraph" w:customStyle="1" w:styleId="s6">
    <w:name w:val="s6"/>
    <w:basedOn w:val="a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7">
    <w:name w:val="s7"/>
    <w:basedOn w:val="a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8">
    <w:name w:val="s8"/>
    <w:basedOn w:val="a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9">
    <w:name w:val="s9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Заривняк</dc:creator>
  <cp:lastModifiedBy>obr231@gmail.com</cp:lastModifiedBy>
  <cp:revision>2</cp:revision>
  <dcterms:created xsi:type="dcterms:W3CDTF">2023-07-07T10:03:00Z</dcterms:created>
  <dcterms:modified xsi:type="dcterms:W3CDTF">2023-07-07T10:03:00Z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