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Pranshul Atri</w:t>
      </w:r>
      <w:r>
        <w:rPr>
          <w:rFonts w:hint="default"/>
          <w:sz w:val="36"/>
          <w:szCs w:val="36"/>
          <w:lang w:val="en-IN"/>
        </w:rPr>
        <w:br w:type="textWrapping"/>
      </w:r>
      <w:r>
        <w:rPr>
          <w:rFonts w:hint="default"/>
          <w:sz w:val="36"/>
          <w:szCs w:val="36"/>
          <w:lang w:val="en-IN"/>
        </w:rPr>
        <w:t>CH.EN.U4CYS21057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36"/>
          <w:szCs w:val="36"/>
          <w:lang w:val="en-IN"/>
        </w:rPr>
        <w:t>Code:</w:t>
      </w:r>
      <w:r>
        <w:rPr>
          <w:rFonts w:hint="default"/>
          <w:sz w:val="36"/>
          <w:szCs w:val="36"/>
          <w:lang w:val="en-IN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5"/>
          <w:szCs w:val="15"/>
        </w:rPr>
      </w:pPr>
      <w:r>
        <w:rPr>
          <w:rFonts w:hint="default"/>
          <w:sz w:val="20"/>
          <w:szCs w:val="20"/>
          <w:lang w:val="en-IN"/>
        </w:rPr>
        <w:t>Activity_main.xml:</w:t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&lt;LinearLayout 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="@+id/name_layout"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="center_vertical"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&lt;ImageView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="@+id/logo_image"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="50dp"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="50dp"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="@drawable/logo"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:layout_marginEnd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="8dp"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&lt;LinearLayout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="@+id/name_text"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="Pranshul Atri (Company Info App)"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="24sp"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:textStyle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="bold"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="@android:color/black"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:layout_marginBottom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="4dp"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="@+id/registration_text"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="Registration No: Cys21057"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="16sp"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="@android:color/black"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&lt;/LinearLayout&gt;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="@+id/editCompanyName"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="50px"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="Company Name"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="@+id/editDescription"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="Description"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="@+id/editFoundedDate"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="Founded Date"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="@+id/btnSave"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="Save"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="@+id/btnViewAll"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="View All Companies"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&lt;/LinearLayout&gt;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5"/>
          <w:szCs w:val="15"/>
        </w:rPr>
      </w:pPr>
      <w:r>
        <w:rPr>
          <w:rFonts w:hint="default"/>
          <w:sz w:val="20"/>
          <w:szCs w:val="20"/>
          <w:lang w:val="en-IN"/>
        </w:rPr>
        <w:t>Activity_display.xml:</w:t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&lt;LinearLayout 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="@+id/textView"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="18sp"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&lt;/LinearLayout&gt;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5"/>
          <w:szCs w:val="15"/>
        </w:rPr>
      </w:pPr>
      <w:r>
        <w:rPr>
          <w:rFonts w:hint="default"/>
          <w:sz w:val="20"/>
          <w:szCs w:val="20"/>
          <w:lang w:val="en-IN"/>
        </w:rPr>
        <w:t>Activity_display_all.xml:</w:t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&lt;LinearLayout 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&lt;SearchView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="@+id/searchView"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="wrap_content"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&lt;ListView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="@+id/listView"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5"/>
          <w:szCs w:val="15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="match_parent" 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&lt;/LinearLayout&gt;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5"/>
          <w:szCs w:val="15"/>
        </w:rPr>
      </w:pP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t>DisplayAllActivity.java:</w:t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com.example.companyapp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android.database.Cursor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android.widget.ArrayAdapter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android.widget.ListView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android.widget.SearchView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DisplayAllActivity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AppCompatActivity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DatabaseHelper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myDb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ListView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listView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SearchView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searchView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ArrayList&lt;String&gt;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companyList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activity_display_all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myDb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DatabaseHelper(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listView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listView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searchView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searchView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loadCompanies()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searchView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.setOnQueryTextListener(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SearchView.OnQueryTextListener()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onQueryTextSubmit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query)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onQueryTextChange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newText)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filter(newText)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return true;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private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loadCompanies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companyList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Cursor res =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myDb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.getAllData()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(res.moveToNext())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String company 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"Name: 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 res.getString(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Description: 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 res.getString(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Founded Date: 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 res.getString(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companyList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.add(company)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ArrayAdapter&lt;String&gt; adapter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ArrayAdapter&lt;&gt;(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android.R.layout.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simple_list_item_1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companyList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listView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.setAdapter(adapter)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private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filter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text)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ArrayList&lt;String&gt; filteredList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(String item :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companyList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(item.toLowerCase().contains(text.toLowerCase()))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filteredList.add(item)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ArrayAdapter&lt;String&gt; adapter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ArrayAdapter&lt;&gt;(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android.R.layout.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simple_list_item_1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filteredList)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listView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.setAdapter(adapter)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5"/>
          <w:szCs w:val="15"/>
        </w:rPr>
      </w:pP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t>DisplayActivity.java:</w:t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com.example.companyapp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android.widget.TextView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DisplayActivity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AppCompatActivity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TextView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textView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activity_display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textView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textView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companyName = getIntent().getStringExtra(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"company_name"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textView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.setText(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"Saved Company: 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 companyName)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5"/>
          <w:szCs w:val="15"/>
        </w:rPr>
      </w:pP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t>Mainactivity.java:</w:t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com.example.companyapp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android.database.Cursor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MainActivity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AppCompatActivity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DatabaseHelper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myDb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EditText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editCompanyName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editDescription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editFoundedDate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Button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btnSave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btnViewAll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activity_main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myDb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DatabaseHelper(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editCompanyName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editCompanyName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editDescription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editDescription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editFoundedDate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editFoundedDate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btnSave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btnSave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btnViewAll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btnViewAll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btnSave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.setOnClickListener(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View.OnClickListener()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String companyName =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editCompanyName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.getText().toString()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description =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editDescription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.getText().toString()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foundedDate =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editFoundedDate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.getText().toString()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if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myDb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.insertData(companyName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description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foundedDate))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    Toast.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"Data Inserted"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Intent intent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Intent(MainActivity.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DisplayActivity.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intent.putExtra(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"company_name"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companyName)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    Toast.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"Data not Inserted"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btnViewAll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.setOnClickListener(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View.OnClickListener()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Intent intent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Intent(MainActivity.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DisplayAllActivity.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150" w:afterAutospacing="0"/>
        <w:rPr>
          <w:rFonts w:ascii="monospace" w:hAnsi="monospace" w:eastAsia="monospace" w:cs="monospace"/>
          <w:sz w:val="15"/>
          <w:szCs w:val="15"/>
        </w:rPr>
      </w:pP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t>DatabaseHelper.java:</w:t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com.example.companyapp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android.content.ContentValues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android.content.Context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android.database.Cursor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android.database.sqlite.SQLiteDatabase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android.database.sqlite.SQLiteOpenHelper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DatabaseHelper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SQLiteOpenHelper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private static final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 xml:space="preserve">DATABASE_NAME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"companies.db"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private static final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 xml:space="preserve">TABLE_NAME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>company_table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private static final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 xml:space="preserve">COL_1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"ID"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private static final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 xml:space="preserve">COL_2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"COMPANY_NAME"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private static final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 xml:space="preserve">COL_3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"DESCRIPTION"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private static final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 xml:space="preserve">COL_4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"FOUNDED_DATE"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DatabaseHelper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(Context context)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(context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DATABASE_NAME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null, 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(SQLiteDatabase db)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db.execSQL(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 xml:space="preserve">CREATE TABLE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 xml:space="preserve">TABLE_NAME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 xml:space="preserve"> (ID INTEGER PRIMARY KEY AUTOINCREMENT, COMPANY_NAME TEXT, DESCRIPTION TEXT, FOUNDED_DATE TEXT)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onUpgrade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(SQLiteDatabase db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oldVersion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newVersion)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db.execSQL(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 xml:space="preserve">DROP TABLE IF EXISTS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TABLE_NAME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onCreate(db)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insertData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companyName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description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foundedDate)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SQLiteDatabase db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.getWritableDatabase()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ContentValues contentValues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ContentValues()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contentValues.put(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COL_2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companyName)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contentValues.put(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COL_3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description)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contentValues.put(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COL_4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foundedDate)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long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result = db.insert(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TABLE_NAME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null,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contentValues)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result != -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 returns true if data inserted successfully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Cursor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getAllData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SQLiteDatabase db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.getWritableDatabase()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db.rawQuery(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 xml:space="preserve">SELECT * FROM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TABLE_NAME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 null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Cursor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searchData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query)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SQLiteDatabase db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.getWritableDatabase()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db.rawQuery(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 xml:space="preserve">SELECT * FROM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 xml:space="preserve">TABLE_NAME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 xml:space="preserve"> WHERE COMPANY_NAME LIKE ?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String[]{query +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"%"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t>Outputs:</w:t>
      </w:r>
      <w:r>
        <w:rPr>
          <w:rFonts w:hint="default"/>
          <w:sz w:val="20"/>
          <w:szCs w:val="20"/>
          <w:lang w:val="en-IN"/>
        </w:rPr>
        <w:br w:type="textWrapping"/>
      </w: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3983355" cy="8851265"/>
            <wp:effectExtent l="0" t="0" r="9525" b="3175"/>
            <wp:docPr id="1" name="Picture 1" descr="WhatsApp Image 2024-10-21 at 13.13.04_8f19d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0-21 at 13.13.04_8f19d0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3983355" cy="8851265"/>
            <wp:effectExtent l="0" t="0" r="9525" b="3175"/>
            <wp:docPr id="2" name="Picture 2" descr="WhatsApp Image 2024-10-21 at 13.13.04_6d0b2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0-21 at 13.13.04_6d0b27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3983355" cy="8851265"/>
            <wp:effectExtent l="0" t="0" r="9525" b="3175"/>
            <wp:docPr id="3" name="Picture 3" descr="WhatsApp Image 2024-10-21 at 13.13.03_7ab29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0-21 at 13.13.03_7ab294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3983355" cy="8851265"/>
            <wp:effectExtent l="0" t="0" r="9525" b="3175"/>
            <wp:docPr id="4" name="Picture 4" descr="WhatsApp Image 2024-10-21 at 13.13.03_dc72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0-21 at 13.13.03_dc7271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IN"/>
        </w:rPr>
      </w:pPr>
      <w:r>
        <w:drawing>
          <wp:inline distT="0" distB="0" distL="114300" distR="114300">
            <wp:extent cx="5263515" cy="2336800"/>
            <wp:effectExtent l="0" t="0" r="9525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F6A80"/>
    <w:rsid w:val="51593956"/>
    <w:rsid w:val="632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2024-10-21T07:39:00Z</dcterms:created>
  <dc:creator>prans</dc:creator>
  <cp:lastModifiedBy>Pranshul Atri</cp:lastModifiedBy>
  <dcterms:modified xsi:type="dcterms:W3CDTF">2024-10-21T07:44:57Z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94A757120ED440A48FD8ABF08FA4DBD7_11</vt:lpwstr>
  </property>
</Properties>
</file>