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01E3" w14:textId="5D70123F" w:rsidR="00205F30" w:rsidRPr="00205F30" w:rsidRDefault="00205F30" w:rsidP="00205F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4A595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A5950"/>
          <w:kern w:val="36"/>
          <w:sz w:val="24"/>
          <w:szCs w:val="24"/>
          <w:lang w:eastAsia="pt-BR"/>
        </w:rPr>
        <w:t xml:space="preserve">- </w:t>
      </w:r>
      <w:r w:rsidRPr="00205F30">
        <w:rPr>
          <w:rFonts w:ascii="Arial" w:eastAsia="Times New Roman" w:hAnsi="Arial" w:cs="Arial"/>
          <w:color w:val="4A5950"/>
          <w:kern w:val="36"/>
          <w:sz w:val="24"/>
          <w:szCs w:val="24"/>
          <w:lang w:eastAsia="pt-BR"/>
        </w:rPr>
        <w:t>Labirinto</w:t>
      </w:r>
    </w:p>
    <w:p w14:paraId="45F4EED2" w14:textId="77777777" w:rsidR="00205F30" w:rsidRDefault="00205F30"/>
    <w:p w14:paraId="4A922372" w14:textId="7AC1CDF0" w:rsidR="00205F30" w:rsidRDefault="00205F30">
      <w:r>
        <w:rPr>
          <w:noProof/>
        </w:rPr>
        <w:drawing>
          <wp:inline distT="0" distB="0" distL="0" distR="0" wp14:anchorId="6262634F" wp14:editId="7BCC540E">
            <wp:extent cx="3832023" cy="35697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409" cy="35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F18" w14:textId="09017ACE" w:rsidR="00205F30" w:rsidRDefault="00A10F69" w:rsidP="00A10F69">
      <w:pPr>
        <w:pStyle w:val="PargrafodaLista"/>
        <w:numPr>
          <w:ilvl w:val="0"/>
          <w:numId w:val="1"/>
        </w:numPr>
      </w:pPr>
      <w:r>
        <w:t>V</w:t>
      </w:r>
      <w:r w:rsidR="003E2C7D">
        <w:t>á</w:t>
      </w:r>
      <w:r>
        <w:t xml:space="preserve"> de E1 até A1;</w:t>
      </w:r>
    </w:p>
    <w:p w14:paraId="08AAE88B" w14:textId="656456A3" w:rsidR="00A10F69" w:rsidRDefault="00A10F69" w:rsidP="00A10F69">
      <w:pPr>
        <w:pStyle w:val="PargrafodaLista"/>
        <w:numPr>
          <w:ilvl w:val="0"/>
          <w:numId w:val="1"/>
        </w:numPr>
      </w:pPr>
      <w:r>
        <w:t>De A1 suba até A4;</w:t>
      </w:r>
    </w:p>
    <w:p w14:paraId="2F566A1E" w14:textId="066C087A" w:rsidR="00A10F69" w:rsidRDefault="00A10F69" w:rsidP="00A10F69">
      <w:pPr>
        <w:pStyle w:val="PargrafodaLista"/>
        <w:numPr>
          <w:ilvl w:val="0"/>
          <w:numId w:val="1"/>
        </w:numPr>
      </w:pPr>
      <w:r>
        <w:t>Enquanto sobe ate A4, vá ate B4 e depois até B6;</w:t>
      </w:r>
    </w:p>
    <w:p w14:paraId="3B45C9CA" w14:textId="2BA60E19" w:rsidR="00A10F69" w:rsidRDefault="00A10F69" w:rsidP="00A10F69">
      <w:pPr>
        <w:pStyle w:val="PargrafodaLista"/>
        <w:numPr>
          <w:ilvl w:val="0"/>
          <w:numId w:val="1"/>
        </w:numPr>
      </w:pPr>
      <w:r>
        <w:t xml:space="preserve">Agora de B6 ande ate F6 e logo após suba </w:t>
      </w:r>
      <w:r w:rsidR="002C2E85">
        <w:t>até</w:t>
      </w:r>
      <w:r>
        <w:t xml:space="preserve"> F8;</w:t>
      </w:r>
    </w:p>
    <w:p w14:paraId="1C77AEA0" w14:textId="3C87A4B0" w:rsidR="002C2E85" w:rsidRDefault="002C2E85" w:rsidP="002C2E85">
      <w:pPr>
        <w:pStyle w:val="PargrafodaLista"/>
      </w:pPr>
      <w:proofErr w:type="spellStart"/>
      <w:r>
        <w:t>FimEnqu</w:t>
      </w:r>
      <w:r w:rsidR="00853267">
        <w:t>a</w:t>
      </w:r>
      <w:r>
        <w:t>nto</w:t>
      </w:r>
      <w:proofErr w:type="spellEnd"/>
      <w:r w:rsidR="003E2C7D">
        <w:t>.</w:t>
      </w:r>
    </w:p>
    <w:p w14:paraId="63B26173" w14:textId="7B2A59F4" w:rsidR="002C2E85" w:rsidRDefault="002C2E85" w:rsidP="00A10F69">
      <w:pPr>
        <w:pStyle w:val="PargrafodaLista"/>
        <w:numPr>
          <w:ilvl w:val="0"/>
          <w:numId w:val="1"/>
        </w:numPr>
      </w:pPr>
      <w:r>
        <w:t xml:space="preserve">Enquanto sobe até F8, logo após vá ate I8 e depois suba até J9; </w:t>
      </w:r>
    </w:p>
    <w:p w14:paraId="6BD10917" w14:textId="1766732B" w:rsidR="003E2C7D" w:rsidRDefault="002C2E85" w:rsidP="00A10F69">
      <w:pPr>
        <w:pStyle w:val="PargrafodaLista"/>
        <w:numPr>
          <w:ilvl w:val="0"/>
          <w:numId w:val="1"/>
        </w:numPr>
      </w:pPr>
      <w:r>
        <w:t xml:space="preserve">Agora desça de </w:t>
      </w:r>
      <w:r w:rsidR="003E2C7D">
        <w:t>J</w:t>
      </w:r>
      <w:r>
        <w:t>9</w:t>
      </w:r>
      <w:r w:rsidR="003E2C7D">
        <w:t xml:space="preserve"> ate J7 e depois vá até G7;</w:t>
      </w:r>
    </w:p>
    <w:p w14:paraId="4B2F5AFD" w14:textId="4E017EC7" w:rsidR="003E2C7D" w:rsidRDefault="00853267" w:rsidP="003E2C7D">
      <w:pPr>
        <w:pStyle w:val="PargrafodaLista"/>
      </w:pPr>
      <w:proofErr w:type="spellStart"/>
      <w:r>
        <w:t>FimEnquanto</w:t>
      </w:r>
      <w:proofErr w:type="spellEnd"/>
      <w:r>
        <w:t>.</w:t>
      </w:r>
    </w:p>
    <w:p w14:paraId="2A6980D2" w14:textId="5E55FA73" w:rsidR="00F47909" w:rsidRDefault="00F47909" w:rsidP="003E2C7D">
      <w:pPr>
        <w:pStyle w:val="PargrafodaLista"/>
      </w:pPr>
      <w:r>
        <w:t>Enquanto;</w:t>
      </w:r>
    </w:p>
    <w:p w14:paraId="28296410" w14:textId="5148FEE7" w:rsidR="003E2C7D" w:rsidRDefault="003E2C7D" w:rsidP="003E2C7D">
      <w:pPr>
        <w:pStyle w:val="PargrafodaLista"/>
        <w:numPr>
          <w:ilvl w:val="0"/>
          <w:numId w:val="1"/>
        </w:numPr>
      </w:pPr>
      <w:r>
        <w:t>Desça de G7 até G4, e agora de G4 vá até E4;</w:t>
      </w:r>
    </w:p>
    <w:p w14:paraId="43351526" w14:textId="60025994" w:rsidR="00853267" w:rsidRDefault="00853267" w:rsidP="003E2C7D">
      <w:pPr>
        <w:pStyle w:val="PargrafodaLista"/>
        <w:numPr>
          <w:ilvl w:val="0"/>
          <w:numId w:val="1"/>
        </w:numPr>
      </w:pPr>
      <w:r>
        <w:t>Suba de E4 e logo após suba até E5, e de E5 vá até C5;</w:t>
      </w:r>
    </w:p>
    <w:p w14:paraId="55336AEA" w14:textId="2E37F058" w:rsidR="00853267" w:rsidRDefault="00853267" w:rsidP="003E2C7D">
      <w:pPr>
        <w:pStyle w:val="PargrafodaLista"/>
        <w:numPr>
          <w:ilvl w:val="0"/>
          <w:numId w:val="1"/>
        </w:numPr>
      </w:pPr>
      <w:r>
        <w:t>De C5 desça ate C2 e em seguida até E2;</w:t>
      </w:r>
    </w:p>
    <w:p w14:paraId="05CCA4EB" w14:textId="1076564D" w:rsidR="00853267" w:rsidRDefault="00853267" w:rsidP="003E2C7D">
      <w:pPr>
        <w:pStyle w:val="PargrafodaLista"/>
        <w:numPr>
          <w:ilvl w:val="0"/>
          <w:numId w:val="1"/>
        </w:numPr>
      </w:pPr>
      <w:r>
        <w:t>Agora de E2 ate 3 e depois até G3;</w:t>
      </w:r>
    </w:p>
    <w:p w14:paraId="49A1D096" w14:textId="77777777" w:rsidR="00F47909" w:rsidRDefault="00F47909" w:rsidP="00F47909">
      <w:pPr>
        <w:pStyle w:val="PargrafodaLista"/>
        <w:numPr>
          <w:ilvl w:val="0"/>
          <w:numId w:val="1"/>
        </w:numPr>
      </w:pPr>
      <w:r>
        <w:t>Chegando em G3 desça ate G1 e em seguida vá até J1:</w:t>
      </w:r>
    </w:p>
    <w:p w14:paraId="7F432579" w14:textId="1C277248" w:rsidR="00F47909" w:rsidRDefault="00F47909" w:rsidP="00F47909">
      <w:pPr>
        <w:pStyle w:val="PargrafodaLista"/>
        <w:numPr>
          <w:ilvl w:val="0"/>
          <w:numId w:val="1"/>
        </w:numPr>
      </w:pPr>
      <w:proofErr w:type="spellStart"/>
      <w:r>
        <w:t>FimEnquanto</w:t>
      </w:r>
      <w:proofErr w:type="spellEnd"/>
      <w:r>
        <w:t>;</w:t>
      </w:r>
    </w:p>
    <w:p w14:paraId="4B8082D1" w14:textId="52C7BD09" w:rsidR="00F47909" w:rsidRDefault="00F47909" w:rsidP="00F47909">
      <w:pPr>
        <w:pStyle w:val="PargrafodaLista"/>
        <w:numPr>
          <w:ilvl w:val="0"/>
          <w:numId w:val="1"/>
        </w:numPr>
      </w:pPr>
      <w:r>
        <w:t xml:space="preserve">Depois de chegar em J1 suba ate J2 depois I2 de I2 </w:t>
      </w:r>
      <w:r w:rsidR="00F31E3D">
        <w:t>até</w:t>
      </w:r>
      <w:r>
        <w:t xml:space="preserve"> I3</w:t>
      </w:r>
      <w:r w:rsidR="00F31E3D">
        <w:t>;</w:t>
      </w:r>
    </w:p>
    <w:p w14:paraId="3174E11B" w14:textId="36477018" w:rsidR="00F31E3D" w:rsidRDefault="00F31E3D" w:rsidP="00F47909">
      <w:pPr>
        <w:pStyle w:val="PargrafodaLista"/>
        <w:numPr>
          <w:ilvl w:val="0"/>
          <w:numId w:val="1"/>
        </w:numPr>
      </w:pPr>
      <w:r>
        <w:t>De I3 vá ate J3 e de J3 até J4;</w:t>
      </w:r>
    </w:p>
    <w:p w14:paraId="286AE349" w14:textId="4E278A1A" w:rsidR="00F31E3D" w:rsidRDefault="00F31E3D" w:rsidP="00F47909">
      <w:pPr>
        <w:pStyle w:val="PargrafodaLista"/>
        <w:numPr>
          <w:ilvl w:val="0"/>
          <w:numId w:val="1"/>
        </w:numPr>
      </w:pPr>
      <w:r>
        <w:t>Agora de J4 vá ate I4 e de I4 suba até I6;</w:t>
      </w:r>
    </w:p>
    <w:p w14:paraId="4164D000" w14:textId="268DD682" w:rsidR="00F31E3D" w:rsidRDefault="00F31E3D" w:rsidP="00F47909">
      <w:pPr>
        <w:pStyle w:val="PargrafodaLista"/>
        <w:numPr>
          <w:ilvl w:val="0"/>
          <w:numId w:val="1"/>
        </w:numPr>
      </w:pPr>
      <w:r>
        <w:t xml:space="preserve">Após chegar em I6 vá ate J6; </w:t>
      </w:r>
    </w:p>
    <w:p w14:paraId="2A6AF4A5" w14:textId="260678F8" w:rsidR="00F31E3D" w:rsidRDefault="00F31E3D" w:rsidP="00F47909">
      <w:pPr>
        <w:pStyle w:val="PargrafodaLista"/>
        <w:numPr>
          <w:ilvl w:val="0"/>
          <w:numId w:val="1"/>
        </w:numPr>
      </w:pPr>
      <w:r>
        <w:t xml:space="preserve">Em </w:t>
      </w:r>
      <w:r w:rsidR="000C009D">
        <w:t>seguida desça de J6 e vá até J5;</w:t>
      </w:r>
    </w:p>
    <w:p w14:paraId="1D5C6224" w14:textId="10AB2652" w:rsidR="000C009D" w:rsidRDefault="000C009D" w:rsidP="00F47909">
      <w:pPr>
        <w:pStyle w:val="PargrafodaLista"/>
        <w:numPr>
          <w:ilvl w:val="0"/>
          <w:numId w:val="1"/>
        </w:numPr>
      </w:pPr>
      <w:r>
        <w:t>Ao chegar em J5 chegara até a saída;</w:t>
      </w:r>
    </w:p>
    <w:p w14:paraId="60DF7D8F" w14:textId="66551403" w:rsidR="000C009D" w:rsidRDefault="000C009D" w:rsidP="000C009D">
      <w:pPr>
        <w:pStyle w:val="PargrafodaLista"/>
      </w:pPr>
      <w:r>
        <w:t>FIM.</w:t>
      </w:r>
    </w:p>
    <w:p w14:paraId="57E17A98" w14:textId="7249D7F0" w:rsidR="003E2C7D" w:rsidRDefault="003E2C7D" w:rsidP="00853267">
      <w:pPr>
        <w:pStyle w:val="PargrafodaLista"/>
      </w:pPr>
    </w:p>
    <w:p w14:paraId="769A133A" w14:textId="72C26F01" w:rsidR="002C2E85" w:rsidRDefault="002C2E85" w:rsidP="003E2C7D">
      <w:pPr>
        <w:pStyle w:val="PargrafodaLista"/>
      </w:pPr>
      <w:r>
        <w:t xml:space="preserve"> </w:t>
      </w:r>
    </w:p>
    <w:p w14:paraId="79D16354" w14:textId="592712BA" w:rsidR="003E2C7D" w:rsidRDefault="003E2C7D" w:rsidP="003E2C7D">
      <w:pPr>
        <w:pStyle w:val="PargrafodaLista"/>
      </w:pPr>
    </w:p>
    <w:p w14:paraId="18084AB0" w14:textId="77777777" w:rsidR="003E2C7D" w:rsidRDefault="003E2C7D" w:rsidP="003E2C7D">
      <w:pPr>
        <w:pStyle w:val="PargrafodaLista"/>
      </w:pPr>
    </w:p>
    <w:sectPr w:rsidR="003E2C7D" w:rsidSect="00205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23A"/>
    <w:multiLevelType w:val="hybridMultilevel"/>
    <w:tmpl w:val="45F068B6"/>
    <w:lvl w:ilvl="0" w:tplc="BE903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1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30"/>
    <w:rsid w:val="000C009D"/>
    <w:rsid w:val="00205F30"/>
    <w:rsid w:val="002C2E85"/>
    <w:rsid w:val="003E2C7D"/>
    <w:rsid w:val="00853267"/>
    <w:rsid w:val="00A10F69"/>
    <w:rsid w:val="00C827F3"/>
    <w:rsid w:val="00F31E3D"/>
    <w:rsid w:val="00F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325"/>
  <w15:chartTrackingRefBased/>
  <w15:docId w15:val="{005F2B26-8D1A-4C6C-95D8-9ECD940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5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F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1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Beckhauser</dc:creator>
  <cp:keywords/>
  <dc:description/>
  <cp:lastModifiedBy>Andre Beckhauser</cp:lastModifiedBy>
  <cp:revision>1</cp:revision>
  <dcterms:created xsi:type="dcterms:W3CDTF">2022-06-14T23:21:00Z</dcterms:created>
  <dcterms:modified xsi:type="dcterms:W3CDTF">2022-06-14T23:58:00Z</dcterms:modified>
</cp:coreProperties>
</file>