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01C28" w14:textId="243FD47C" w:rsidR="00741BE8" w:rsidRDefault="006C7810" w:rsidP="006C7810">
      <w:pPr>
        <w:pStyle w:val="Heading1"/>
        <w:jc w:val="center"/>
      </w:pPr>
      <w:r>
        <w:t>Computer Architecture</w:t>
      </w:r>
      <w:r>
        <w:br/>
        <w:t>Project One: Milestone Two</w:t>
      </w:r>
      <w:r>
        <w:br/>
        <w:t>Ahmed S. Mohammed’s Journal</w:t>
      </w:r>
    </w:p>
    <w:p w14:paraId="1888B1B7" w14:textId="4F167B58" w:rsidR="006C7810" w:rsidRDefault="006C7810" w:rsidP="006C7810"/>
    <w:p w14:paraId="2C86ABD9" w14:textId="691C97F3" w:rsidR="006C7810" w:rsidRDefault="006C7810" w:rsidP="006C7810">
      <w:pPr>
        <w:pStyle w:val="Heading2"/>
      </w:pPr>
      <w:r>
        <w:t>12/04/2026 (08:30 AM – 10:20 AM)</w:t>
      </w:r>
    </w:p>
    <w:p w14:paraId="09500562" w14:textId="684CDA5C" w:rsidR="006C7810" w:rsidRDefault="006C7810" w:rsidP="006C7810">
      <w:r>
        <w:t>Started refactoring for the already implemented single cycle design. The following modules are refactored:</w:t>
      </w:r>
    </w:p>
    <w:p w14:paraId="06A48CBB" w14:textId="2CC7CEEC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CPU (Main Module)</w:t>
      </w:r>
    </w:p>
    <w:p w14:paraId="085A11D9" w14:textId="6C3B1E7D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Immediate Generator</w:t>
      </w:r>
    </w:p>
    <w:p w14:paraId="330D8883" w14:textId="0071D21A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Data Memory</w:t>
      </w:r>
    </w:p>
    <w:p w14:paraId="2995D7D5" w14:textId="30A35269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Instruction Memory</w:t>
      </w:r>
    </w:p>
    <w:p w14:paraId="049D6156" w14:textId="74BA9C4A" w:rsidR="006C7810" w:rsidRDefault="006C7810" w:rsidP="006C7810">
      <w:pPr>
        <w:pStyle w:val="ListBullet"/>
        <w:numPr>
          <w:ilvl w:val="0"/>
          <w:numId w:val="0"/>
        </w:numPr>
        <w:ind w:left="360" w:hanging="360"/>
      </w:pPr>
    </w:p>
    <w:p w14:paraId="54F69FCE" w14:textId="506D7FCB" w:rsidR="006C7810" w:rsidRDefault="006C7810" w:rsidP="006C7810">
      <w:pPr>
        <w:pStyle w:val="Heading2"/>
      </w:pPr>
      <w:r>
        <w:t xml:space="preserve">12/04/2026 (10:30 AM – </w:t>
      </w:r>
      <w:r w:rsidR="00B44DB1">
        <w:t>11:30 AM</w:t>
      </w:r>
      <w:r>
        <w:t>)</w:t>
      </w:r>
    </w:p>
    <w:p w14:paraId="08F7C03C" w14:textId="2DA0F261" w:rsidR="006C7810" w:rsidRDefault="006C7810" w:rsidP="006C7810">
      <w:r>
        <w:t>Started integrating the refactored modules by Omar into the current version of the project. The following modules are integrated:</w:t>
      </w:r>
    </w:p>
    <w:p w14:paraId="127F4956" w14:textId="76616712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Register File</w:t>
      </w:r>
    </w:p>
    <w:p w14:paraId="11BC0CBC" w14:textId="5B5735AE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Left Shifter</w:t>
      </w:r>
    </w:p>
    <w:p w14:paraId="3BB349B3" w14:textId="097600B4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Control Unit</w:t>
      </w:r>
    </w:p>
    <w:p w14:paraId="0F059CAF" w14:textId="4DBF5432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ALU Control Unit</w:t>
      </w:r>
    </w:p>
    <w:p w14:paraId="400DD15D" w14:textId="0EB1F63D" w:rsidR="006C7810" w:rsidRDefault="006C7810" w:rsidP="006C7810">
      <w:pPr>
        <w:pStyle w:val="ListBullet"/>
        <w:tabs>
          <w:tab w:val="clear" w:pos="360"/>
          <w:tab w:val="num" w:pos="1080"/>
        </w:tabs>
        <w:ind w:left="1080"/>
      </w:pPr>
      <w:r>
        <w:t>ALU</w:t>
      </w:r>
    </w:p>
    <w:p w14:paraId="5C4037A8" w14:textId="77777777" w:rsidR="00B44DB1" w:rsidRDefault="00B44DB1" w:rsidP="00B44DB1">
      <w:pPr>
        <w:pStyle w:val="ListBullet"/>
        <w:numPr>
          <w:ilvl w:val="0"/>
          <w:numId w:val="0"/>
        </w:numPr>
        <w:ind w:left="360" w:hanging="360"/>
      </w:pPr>
    </w:p>
    <w:p w14:paraId="72327287" w14:textId="6944D0DC" w:rsidR="00B44DB1" w:rsidRDefault="00B44DB1" w:rsidP="00B44DB1">
      <w:pPr>
        <w:pStyle w:val="Heading2"/>
      </w:pPr>
      <w:r>
        <w:t>12/04/2026 (11:30 AM – 12:00 PM)</w:t>
      </w:r>
    </w:p>
    <w:p w14:paraId="0BE62E8C" w14:textId="66C46AEB" w:rsidR="00B44DB1" w:rsidRDefault="00B44DB1" w:rsidP="00B44DB1">
      <w:r>
        <w:t>Added constants used in different files to the unified ‘rv32i_</w:t>
      </w:r>
      <w:proofErr w:type="gramStart"/>
      <w:r>
        <w:t>defs.v</w:t>
      </w:r>
      <w:proofErr w:type="gramEnd"/>
      <w:r>
        <w:t>’ file.</w:t>
      </w:r>
    </w:p>
    <w:p w14:paraId="1846A56C" w14:textId="77777777" w:rsidR="00B44DB1" w:rsidRDefault="00B44DB1" w:rsidP="00B44DB1"/>
    <w:p w14:paraId="7FBB1541" w14:textId="43942A1C" w:rsidR="00B44DB1" w:rsidRDefault="00B44DB1" w:rsidP="00B44DB1">
      <w:pPr>
        <w:pStyle w:val="Heading2"/>
      </w:pPr>
      <w:r>
        <w:t xml:space="preserve">12/04/2026 (12:30 </w:t>
      </w:r>
      <w:r w:rsidR="00793F01">
        <w:t>PM</w:t>
      </w:r>
      <w:r>
        <w:t xml:space="preserve"> – </w:t>
      </w:r>
      <w:r w:rsidR="00742D1B">
        <w:t>02:</w:t>
      </w:r>
      <w:r w:rsidR="00793F01">
        <w:t>3</w:t>
      </w:r>
      <w:r w:rsidR="00742D1B">
        <w:t>0 PM</w:t>
      </w:r>
      <w:r>
        <w:t>)</w:t>
      </w:r>
    </w:p>
    <w:p w14:paraId="0AB05673" w14:textId="46128CCD" w:rsidR="00B44DB1" w:rsidRDefault="00B44DB1" w:rsidP="00B44DB1">
      <w:r>
        <w:t>Started implementing the first batch of the new instructions. This batch includes:</w:t>
      </w:r>
    </w:p>
    <w:p w14:paraId="50B07534" w14:textId="5D139A45" w:rsidR="00B44DB1" w:rsidRDefault="00B44DB1" w:rsidP="00B44DB1">
      <w:pPr>
        <w:pStyle w:val="ListBullet"/>
        <w:tabs>
          <w:tab w:val="clear" w:pos="360"/>
          <w:tab w:val="num" w:pos="1080"/>
        </w:tabs>
        <w:ind w:left="1080"/>
      </w:pPr>
      <w:r>
        <w:t>XOR</w:t>
      </w:r>
    </w:p>
    <w:p w14:paraId="54123C28" w14:textId="59E9A987" w:rsidR="00B44DB1" w:rsidRDefault="00B44DB1" w:rsidP="00B44DB1">
      <w:pPr>
        <w:pStyle w:val="ListBullet"/>
        <w:tabs>
          <w:tab w:val="clear" w:pos="360"/>
          <w:tab w:val="num" w:pos="1080"/>
        </w:tabs>
        <w:ind w:left="1080"/>
      </w:pPr>
      <w:r>
        <w:t>XORI</w:t>
      </w:r>
    </w:p>
    <w:p w14:paraId="5C160EF8" w14:textId="5D262758" w:rsidR="00B44DB1" w:rsidRDefault="00B44DB1" w:rsidP="00B44DB1">
      <w:pPr>
        <w:pStyle w:val="ListBullet"/>
        <w:tabs>
          <w:tab w:val="clear" w:pos="360"/>
          <w:tab w:val="num" w:pos="1080"/>
        </w:tabs>
        <w:ind w:left="1080"/>
      </w:pPr>
      <w:r>
        <w:t>ADDI</w:t>
      </w:r>
    </w:p>
    <w:p w14:paraId="1BC03350" w14:textId="024DE151" w:rsidR="00B44DB1" w:rsidRDefault="00B44DB1" w:rsidP="00B44DB1">
      <w:pPr>
        <w:pStyle w:val="ListBullet"/>
        <w:tabs>
          <w:tab w:val="clear" w:pos="360"/>
          <w:tab w:val="num" w:pos="1080"/>
        </w:tabs>
        <w:ind w:left="1080"/>
      </w:pPr>
      <w:r>
        <w:t>ORI</w:t>
      </w:r>
    </w:p>
    <w:p w14:paraId="5AD944AD" w14:textId="411E9082" w:rsidR="00B44DB1" w:rsidRDefault="00B44DB1" w:rsidP="00B44DB1">
      <w:pPr>
        <w:pStyle w:val="ListBullet"/>
        <w:tabs>
          <w:tab w:val="clear" w:pos="360"/>
          <w:tab w:val="num" w:pos="1080"/>
        </w:tabs>
        <w:ind w:left="1080"/>
      </w:pPr>
      <w:r>
        <w:t>ANDI</w:t>
      </w:r>
    </w:p>
    <w:p w14:paraId="4C9AA01F" w14:textId="2BA96055" w:rsidR="00E062F8" w:rsidRDefault="00E062F8" w:rsidP="00B44DB1">
      <w:pPr>
        <w:pStyle w:val="ListBullet"/>
        <w:tabs>
          <w:tab w:val="clear" w:pos="360"/>
          <w:tab w:val="num" w:pos="1080"/>
        </w:tabs>
        <w:ind w:left="1080"/>
      </w:pPr>
      <w:r>
        <w:t>SLL</w:t>
      </w:r>
    </w:p>
    <w:p w14:paraId="1BE155C1" w14:textId="08207C56" w:rsidR="000A1182" w:rsidRDefault="000A1182" w:rsidP="000A1182">
      <w:pPr>
        <w:pStyle w:val="ListBullet"/>
        <w:tabs>
          <w:tab w:val="clear" w:pos="360"/>
          <w:tab w:val="num" w:pos="1080"/>
        </w:tabs>
        <w:ind w:left="1080"/>
      </w:pPr>
      <w:r>
        <w:t>SLLI</w:t>
      </w:r>
    </w:p>
    <w:p w14:paraId="31F001EB" w14:textId="69D8C21B" w:rsidR="00E062F8" w:rsidRDefault="00E062F8" w:rsidP="00B44DB1">
      <w:pPr>
        <w:pStyle w:val="ListBullet"/>
        <w:tabs>
          <w:tab w:val="clear" w:pos="360"/>
          <w:tab w:val="num" w:pos="1080"/>
        </w:tabs>
        <w:ind w:left="1080"/>
      </w:pPr>
      <w:r>
        <w:t>SRL</w:t>
      </w:r>
    </w:p>
    <w:p w14:paraId="568B289E" w14:textId="77777777" w:rsidR="000A1182" w:rsidRDefault="000A1182" w:rsidP="000A1182">
      <w:pPr>
        <w:pStyle w:val="ListBullet"/>
        <w:tabs>
          <w:tab w:val="clear" w:pos="360"/>
          <w:tab w:val="num" w:pos="1080"/>
        </w:tabs>
        <w:ind w:left="1080"/>
      </w:pPr>
      <w:r>
        <w:t>SRLI</w:t>
      </w:r>
    </w:p>
    <w:p w14:paraId="3B9B7959" w14:textId="06E9BECA" w:rsidR="000A1182" w:rsidRDefault="000A1182" w:rsidP="00B44DB1">
      <w:pPr>
        <w:pStyle w:val="ListBullet"/>
        <w:tabs>
          <w:tab w:val="clear" w:pos="360"/>
          <w:tab w:val="num" w:pos="1080"/>
        </w:tabs>
        <w:ind w:left="1080"/>
      </w:pPr>
      <w:r>
        <w:t>SRAI</w:t>
      </w:r>
    </w:p>
    <w:p w14:paraId="65EEA86E" w14:textId="7781CC9F" w:rsidR="00E062F8" w:rsidRDefault="00E062F8" w:rsidP="00B44DB1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SRA</w:t>
      </w:r>
    </w:p>
    <w:p w14:paraId="4993ECE4" w14:textId="50DDBAA0" w:rsidR="000A1182" w:rsidRPr="000A1182" w:rsidRDefault="000A1182" w:rsidP="00B44DB1">
      <w:pPr>
        <w:pStyle w:val="ListBullet"/>
        <w:tabs>
          <w:tab w:val="clear" w:pos="360"/>
          <w:tab w:val="num" w:pos="1080"/>
        </w:tabs>
        <w:ind w:left="1080"/>
        <w:rPr>
          <w:u w:val="words"/>
        </w:rPr>
      </w:pPr>
      <w:r w:rsidRPr="000A1182">
        <w:rPr>
          <w:u w:val="words"/>
        </w:rPr>
        <w:t>SLT</w:t>
      </w:r>
    </w:p>
    <w:p w14:paraId="654D783F" w14:textId="1054D30F" w:rsidR="000A1182" w:rsidRPr="000A1182" w:rsidRDefault="000A1182" w:rsidP="00B44DB1">
      <w:pPr>
        <w:pStyle w:val="ListBullet"/>
        <w:tabs>
          <w:tab w:val="clear" w:pos="360"/>
          <w:tab w:val="num" w:pos="1080"/>
        </w:tabs>
        <w:ind w:left="1080"/>
        <w:rPr>
          <w:u w:val="words"/>
        </w:rPr>
      </w:pPr>
      <w:r w:rsidRPr="000A1182">
        <w:rPr>
          <w:u w:val="words"/>
        </w:rPr>
        <w:t>SLTU</w:t>
      </w:r>
    </w:p>
    <w:p w14:paraId="1EFBE8CC" w14:textId="66096AC0" w:rsidR="00E062F8" w:rsidRPr="000A1182" w:rsidRDefault="00E062F8" w:rsidP="00E062F8">
      <w:pPr>
        <w:pStyle w:val="ListBullet"/>
        <w:tabs>
          <w:tab w:val="clear" w:pos="360"/>
          <w:tab w:val="num" w:pos="1080"/>
        </w:tabs>
        <w:ind w:left="1080"/>
        <w:rPr>
          <w:u w:val="words"/>
        </w:rPr>
      </w:pPr>
      <w:r w:rsidRPr="000A1182">
        <w:rPr>
          <w:u w:val="words"/>
        </w:rPr>
        <w:t>SLTI</w:t>
      </w:r>
    </w:p>
    <w:p w14:paraId="676C74A6" w14:textId="5650DED7" w:rsidR="00E062F8" w:rsidRPr="000A1182" w:rsidRDefault="005A1489" w:rsidP="000A1182">
      <w:pPr>
        <w:pStyle w:val="ListBullet"/>
        <w:tabs>
          <w:tab w:val="clear" w:pos="360"/>
          <w:tab w:val="num" w:pos="1080"/>
        </w:tabs>
        <w:ind w:left="1080"/>
        <w:rPr>
          <w:u w:val="words"/>
        </w:rPr>
      </w:pPr>
      <w:r w:rsidRPr="000A1182">
        <w:rPr>
          <w:u w:val="words"/>
        </w:rPr>
        <w:t>SLTIU</w:t>
      </w:r>
    </w:p>
    <w:p w14:paraId="2C1D63E4" w14:textId="7E8DF525" w:rsidR="00742D1B" w:rsidRDefault="00742D1B" w:rsidP="00742D1B">
      <w:pPr>
        <w:pStyle w:val="ListBullet"/>
        <w:numPr>
          <w:ilvl w:val="0"/>
          <w:numId w:val="0"/>
        </w:numPr>
        <w:ind w:left="360" w:hanging="360"/>
      </w:pPr>
    </w:p>
    <w:p w14:paraId="7705C7E8" w14:textId="570FE072" w:rsidR="00793F01" w:rsidRDefault="00793F01" w:rsidP="00793F01">
      <w:pPr>
        <w:pStyle w:val="Heading2"/>
      </w:pPr>
      <w:r>
        <w:t xml:space="preserve">12/04/2026 (02:45 PM </w:t>
      </w:r>
      <w:r w:rsidR="00CE79DF">
        <w:t>–</w:t>
      </w:r>
      <w:r>
        <w:t xml:space="preserve"> </w:t>
      </w:r>
      <w:r w:rsidR="00CE79DF">
        <w:t>04:00 PM</w:t>
      </w:r>
      <w:r>
        <w:t>)</w:t>
      </w:r>
    </w:p>
    <w:p w14:paraId="45A02019" w14:textId="50A8E427" w:rsidR="00793F01" w:rsidRDefault="00793F01" w:rsidP="00793F01">
      <w:r>
        <w:t>Started testing some of the previously mentioned instructions. In particular, the following instructions are tested:</w:t>
      </w:r>
    </w:p>
    <w:p w14:paraId="5791D3A4" w14:textId="77777777" w:rsidR="00793F01" w:rsidRDefault="00793F01" w:rsidP="00793F01">
      <w:pPr>
        <w:pStyle w:val="ListBullet"/>
        <w:tabs>
          <w:tab w:val="clear" w:pos="360"/>
          <w:tab w:val="num" w:pos="1080"/>
        </w:tabs>
        <w:ind w:left="1080"/>
      </w:pPr>
      <w:r>
        <w:t>SLL</w:t>
      </w:r>
    </w:p>
    <w:p w14:paraId="107114B8" w14:textId="77777777" w:rsidR="00793F01" w:rsidRDefault="00793F01" w:rsidP="00793F01">
      <w:pPr>
        <w:pStyle w:val="ListBullet"/>
        <w:tabs>
          <w:tab w:val="clear" w:pos="360"/>
          <w:tab w:val="num" w:pos="1080"/>
        </w:tabs>
        <w:ind w:left="1080"/>
      </w:pPr>
      <w:r>
        <w:t>SRL</w:t>
      </w:r>
    </w:p>
    <w:p w14:paraId="5D349E06" w14:textId="77777777" w:rsidR="00793F01" w:rsidRDefault="00793F01" w:rsidP="00793F01">
      <w:pPr>
        <w:pStyle w:val="ListBullet"/>
        <w:tabs>
          <w:tab w:val="clear" w:pos="360"/>
          <w:tab w:val="num" w:pos="1080"/>
        </w:tabs>
        <w:ind w:left="1080"/>
      </w:pPr>
      <w:r>
        <w:t>SRA</w:t>
      </w:r>
    </w:p>
    <w:p w14:paraId="469F3B73" w14:textId="77777777" w:rsidR="00793F01" w:rsidRDefault="00793F01" w:rsidP="00793F01">
      <w:pPr>
        <w:pStyle w:val="ListBullet"/>
        <w:tabs>
          <w:tab w:val="clear" w:pos="360"/>
          <w:tab w:val="num" w:pos="1080"/>
        </w:tabs>
        <w:ind w:left="1080"/>
      </w:pPr>
      <w:r>
        <w:t>SLTI</w:t>
      </w:r>
    </w:p>
    <w:p w14:paraId="65B87A80" w14:textId="77777777" w:rsidR="00793F01" w:rsidRDefault="00793F01" w:rsidP="00793F01">
      <w:pPr>
        <w:pStyle w:val="ListBullet"/>
        <w:tabs>
          <w:tab w:val="clear" w:pos="360"/>
          <w:tab w:val="num" w:pos="1080"/>
        </w:tabs>
        <w:ind w:left="1080"/>
      </w:pPr>
      <w:r>
        <w:t>SRLI</w:t>
      </w:r>
    </w:p>
    <w:p w14:paraId="71406487" w14:textId="0BD5E026" w:rsidR="00793F01" w:rsidRDefault="00793F01" w:rsidP="00793F01">
      <w:pPr>
        <w:pStyle w:val="ListBullet"/>
        <w:tabs>
          <w:tab w:val="clear" w:pos="360"/>
          <w:tab w:val="num" w:pos="1080"/>
        </w:tabs>
        <w:ind w:left="1080"/>
      </w:pPr>
      <w:r>
        <w:t>SRAI</w:t>
      </w:r>
    </w:p>
    <w:p w14:paraId="2704D9BD" w14:textId="0021E987" w:rsidR="00CE79DF" w:rsidRDefault="00CE79DF" w:rsidP="00CE79DF">
      <w:pPr>
        <w:pStyle w:val="ListBullet"/>
        <w:numPr>
          <w:ilvl w:val="0"/>
          <w:numId w:val="0"/>
        </w:numPr>
        <w:ind w:left="360" w:hanging="360"/>
      </w:pPr>
    </w:p>
    <w:p w14:paraId="521EDD5D" w14:textId="77439EC3" w:rsidR="00CE79DF" w:rsidRDefault="00CE79DF" w:rsidP="00CE79DF">
      <w:pPr>
        <w:pStyle w:val="Heading2"/>
      </w:pPr>
      <w:r>
        <w:t>13</w:t>
      </w:r>
      <w:r>
        <w:t>/04/2026 (</w:t>
      </w:r>
      <w:r>
        <w:t>10:00 AM –</w:t>
      </w:r>
      <w:r w:rsidR="00313AB2">
        <w:t xml:space="preserve"> 10:30 AM</w:t>
      </w:r>
      <w:r>
        <w:t>)</w:t>
      </w:r>
    </w:p>
    <w:p w14:paraId="5F73BAE2" w14:textId="6A11ED82" w:rsidR="00CE79DF" w:rsidRDefault="00CE79DF" w:rsidP="00CE79DF">
      <w:r>
        <w:t xml:space="preserve">Started comprehensive testing on the </w:t>
      </w:r>
      <w:r w:rsidR="00313AB2">
        <w:t>supported instructions so far including:</w:t>
      </w:r>
    </w:p>
    <w:p w14:paraId="4CD1769B" w14:textId="1079642A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ADD</w:t>
      </w:r>
    </w:p>
    <w:p w14:paraId="1C0460BF" w14:textId="16287240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SUB</w:t>
      </w:r>
    </w:p>
    <w:p w14:paraId="28B3CFC7" w14:textId="5ACC2C6E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OR</w:t>
      </w:r>
    </w:p>
    <w:p w14:paraId="65D164D4" w14:textId="03252F01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AND</w:t>
      </w:r>
    </w:p>
    <w:p w14:paraId="4488DE87" w14:textId="14EE72EE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LW</w:t>
      </w:r>
    </w:p>
    <w:p w14:paraId="1ABBCB63" w14:textId="32920C9E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SW</w:t>
      </w:r>
    </w:p>
    <w:p w14:paraId="69AFE272" w14:textId="77777777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BEQ</w:t>
      </w:r>
    </w:p>
    <w:p w14:paraId="1F18B037" w14:textId="26C16DCC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XOR</w:t>
      </w:r>
    </w:p>
    <w:p w14:paraId="659DF4C3" w14:textId="72B792B8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XORI</w:t>
      </w:r>
    </w:p>
    <w:p w14:paraId="07848D04" w14:textId="3CEA179D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ADDI</w:t>
      </w:r>
    </w:p>
    <w:p w14:paraId="7B98C144" w14:textId="216636ED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ORI</w:t>
      </w:r>
    </w:p>
    <w:p w14:paraId="6955D50C" w14:textId="6CC8CDBF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ANDI</w:t>
      </w:r>
    </w:p>
    <w:p w14:paraId="6E8A1284" w14:textId="51520888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SLL</w:t>
      </w:r>
    </w:p>
    <w:p w14:paraId="531E300F" w14:textId="42458B55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SLLI</w:t>
      </w:r>
    </w:p>
    <w:p w14:paraId="00FF03E4" w14:textId="3D81A44F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SRL</w:t>
      </w:r>
    </w:p>
    <w:p w14:paraId="318945E3" w14:textId="2D08DEF8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SRLI</w:t>
      </w:r>
    </w:p>
    <w:p w14:paraId="485EACB4" w14:textId="5EA11449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SRA</w:t>
      </w:r>
    </w:p>
    <w:p w14:paraId="64942A88" w14:textId="29B31513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SRAI</w:t>
      </w:r>
    </w:p>
    <w:p w14:paraId="563C492D" w14:textId="4D6F7FC9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SLT</w:t>
      </w:r>
    </w:p>
    <w:p w14:paraId="49862A18" w14:textId="72670589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SLTU</w:t>
      </w:r>
    </w:p>
    <w:p w14:paraId="754C4689" w14:textId="30480C1D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SLTI</w:t>
      </w:r>
    </w:p>
    <w:p w14:paraId="275432BC" w14:textId="4099F39B" w:rsidR="00313AB2" w:rsidRDefault="00313AB2" w:rsidP="00313AB2">
      <w:pPr>
        <w:pStyle w:val="ListBullet"/>
        <w:tabs>
          <w:tab w:val="clear" w:pos="360"/>
          <w:tab w:val="num" w:pos="1080"/>
        </w:tabs>
        <w:ind w:left="1080"/>
      </w:pPr>
      <w:r>
        <w:t>SLTIU</w:t>
      </w:r>
    </w:p>
    <w:p w14:paraId="00CE4E15" w14:textId="4150B525" w:rsidR="005C3F7E" w:rsidRDefault="005C3F7E" w:rsidP="005C3F7E">
      <w:pPr>
        <w:pStyle w:val="Heading2"/>
      </w:pPr>
      <w:r>
        <w:lastRenderedPageBreak/>
        <w:t>13/04/2026 (10:</w:t>
      </w:r>
      <w:r>
        <w:t>45</w:t>
      </w:r>
      <w:r>
        <w:t xml:space="preserve"> AM – </w:t>
      </w:r>
      <w:r>
        <w:t>END</w:t>
      </w:r>
      <w:r>
        <w:t>)</w:t>
      </w:r>
    </w:p>
    <w:p w14:paraId="50422FB9" w14:textId="30980BD9" w:rsidR="005C3F7E" w:rsidRDefault="005C3F7E" w:rsidP="005C3F7E">
      <w:r>
        <w:t xml:space="preserve">Implementation of the </w:t>
      </w:r>
      <w:r w:rsidR="005C61FB">
        <w:t>branch instructions. This includes:</w:t>
      </w:r>
    </w:p>
    <w:p w14:paraId="540B5C65" w14:textId="0B1DAEDA" w:rsidR="005C61FB" w:rsidRDefault="005C61FB" w:rsidP="005C61FB">
      <w:pPr>
        <w:pStyle w:val="ListBullet"/>
        <w:tabs>
          <w:tab w:val="clear" w:pos="360"/>
          <w:tab w:val="num" w:pos="1080"/>
        </w:tabs>
        <w:ind w:left="1080"/>
      </w:pPr>
      <w:r>
        <w:t>BEQ</w:t>
      </w:r>
    </w:p>
    <w:p w14:paraId="0CC98BD5" w14:textId="573C7874" w:rsidR="005C61FB" w:rsidRDefault="005C61FB" w:rsidP="005C61FB">
      <w:pPr>
        <w:pStyle w:val="ListBullet"/>
        <w:tabs>
          <w:tab w:val="clear" w:pos="360"/>
          <w:tab w:val="num" w:pos="1080"/>
        </w:tabs>
        <w:ind w:left="1080"/>
      </w:pPr>
      <w:r>
        <w:t>BNE</w:t>
      </w:r>
    </w:p>
    <w:p w14:paraId="45E5CC90" w14:textId="1DED1216" w:rsidR="005C61FB" w:rsidRDefault="005C61FB" w:rsidP="005C61FB">
      <w:pPr>
        <w:pStyle w:val="ListBullet"/>
        <w:tabs>
          <w:tab w:val="clear" w:pos="360"/>
          <w:tab w:val="num" w:pos="1080"/>
        </w:tabs>
        <w:ind w:left="1080"/>
      </w:pPr>
      <w:r>
        <w:t>BLT</w:t>
      </w:r>
    </w:p>
    <w:p w14:paraId="2ADBA8A4" w14:textId="48081517" w:rsidR="005C61FB" w:rsidRDefault="005C61FB" w:rsidP="005C61FB">
      <w:pPr>
        <w:pStyle w:val="ListBullet"/>
        <w:tabs>
          <w:tab w:val="clear" w:pos="360"/>
          <w:tab w:val="num" w:pos="1080"/>
        </w:tabs>
        <w:ind w:left="1080"/>
      </w:pPr>
      <w:r>
        <w:t>BGE</w:t>
      </w:r>
    </w:p>
    <w:p w14:paraId="791DE626" w14:textId="4CB672D4" w:rsidR="005C61FB" w:rsidRDefault="005C61FB" w:rsidP="005C61FB">
      <w:pPr>
        <w:pStyle w:val="ListBullet"/>
        <w:tabs>
          <w:tab w:val="clear" w:pos="360"/>
          <w:tab w:val="num" w:pos="1080"/>
        </w:tabs>
        <w:ind w:left="1080"/>
      </w:pPr>
      <w:r>
        <w:t>BLTU</w:t>
      </w:r>
    </w:p>
    <w:p w14:paraId="0E601765" w14:textId="170EDC3B" w:rsidR="005C61FB" w:rsidRPr="005C3F7E" w:rsidRDefault="005C61FB" w:rsidP="005C61FB">
      <w:pPr>
        <w:pStyle w:val="ListBullet"/>
        <w:tabs>
          <w:tab w:val="clear" w:pos="360"/>
          <w:tab w:val="num" w:pos="1080"/>
        </w:tabs>
        <w:ind w:left="1080"/>
      </w:pPr>
      <w:r>
        <w:t>BGEU</w:t>
      </w:r>
      <w:bookmarkStart w:id="0" w:name="_GoBack"/>
      <w:bookmarkEnd w:id="0"/>
    </w:p>
    <w:p w14:paraId="6D235DB1" w14:textId="77777777" w:rsidR="005C3F7E" w:rsidRPr="00CE79DF" w:rsidRDefault="005C3F7E" w:rsidP="005C3F7E">
      <w:pPr>
        <w:pStyle w:val="ListBullet"/>
        <w:numPr>
          <w:ilvl w:val="0"/>
          <w:numId w:val="0"/>
        </w:numPr>
        <w:ind w:left="360" w:hanging="360"/>
      </w:pPr>
    </w:p>
    <w:p w14:paraId="3008868F" w14:textId="77777777" w:rsidR="00CE79DF" w:rsidRDefault="00CE79DF" w:rsidP="00CE79DF">
      <w:pPr>
        <w:pStyle w:val="ListBullet"/>
        <w:numPr>
          <w:ilvl w:val="0"/>
          <w:numId w:val="0"/>
        </w:numPr>
        <w:ind w:left="360" w:hanging="360"/>
      </w:pPr>
    </w:p>
    <w:p w14:paraId="7A4581CF" w14:textId="77777777" w:rsidR="00793F01" w:rsidRPr="00793F01" w:rsidRDefault="00793F01" w:rsidP="00793F01"/>
    <w:p w14:paraId="27028C0C" w14:textId="77777777" w:rsidR="00742D1B" w:rsidRPr="00B44DB1" w:rsidRDefault="00742D1B" w:rsidP="00742D1B">
      <w:pPr>
        <w:pStyle w:val="ListBullet"/>
        <w:numPr>
          <w:ilvl w:val="0"/>
          <w:numId w:val="0"/>
        </w:numPr>
        <w:ind w:left="360" w:hanging="360"/>
      </w:pPr>
    </w:p>
    <w:p w14:paraId="00E22BE8" w14:textId="77777777" w:rsidR="00B44DB1" w:rsidRPr="00B44DB1" w:rsidRDefault="00B44DB1" w:rsidP="00B44DB1"/>
    <w:p w14:paraId="3A232AEC" w14:textId="77777777" w:rsidR="00B44DB1" w:rsidRDefault="00B44DB1" w:rsidP="00B44DB1">
      <w:pPr>
        <w:pStyle w:val="ListBullet"/>
        <w:numPr>
          <w:ilvl w:val="0"/>
          <w:numId w:val="0"/>
        </w:numPr>
        <w:ind w:left="360" w:hanging="360"/>
      </w:pPr>
    </w:p>
    <w:p w14:paraId="041DEB79" w14:textId="77777777" w:rsidR="006C7810" w:rsidRPr="006C7810" w:rsidRDefault="006C7810" w:rsidP="006C7810"/>
    <w:p w14:paraId="360ABCB8" w14:textId="77777777" w:rsidR="006C7810" w:rsidRPr="006C7810" w:rsidRDefault="006C7810" w:rsidP="006C7810">
      <w:pPr>
        <w:pStyle w:val="ListBullet"/>
        <w:numPr>
          <w:ilvl w:val="0"/>
          <w:numId w:val="0"/>
        </w:numPr>
        <w:ind w:left="360" w:hanging="360"/>
      </w:pPr>
    </w:p>
    <w:p w14:paraId="523C7130" w14:textId="77777777" w:rsidR="006C7810" w:rsidRPr="006C7810" w:rsidRDefault="006C7810" w:rsidP="006C7810"/>
    <w:sectPr w:rsidR="006C7810" w:rsidRPr="006C7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500C8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E8"/>
    <w:rsid w:val="000754E0"/>
    <w:rsid w:val="000A1182"/>
    <w:rsid w:val="00313AB2"/>
    <w:rsid w:val="005A1489"/>
    <w:rsid w:val="005C3F7E"/>
    <w:rsid w:val="005C61FB"/>
    <w:rsid w:val="006C7810"/>
    <w:rsid w:val="00741BE8"/>
    <w:rsid w:val="00742D1B"/>
    <w:rsid w:val="00793F01"/>
    <w:rsid w:val="00B44DB1"/>
    <w:rsid w:val="00CE79DF"/>
    <w:rsid w:val="00E0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22D5"/>
  <w15:chartTrackingRefBased/>
  <w15:docId w15:val="{5A54D286-38CD-42CE-B08B-24ABC23E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8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8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7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6C7810"/>
    <w:pPr>
      <w:numPr>
        <w:numId w:val="1"/>
      </w:numPr>
      <w:contextualSpacing/>
    </w:pPr>
  </w:style>
  <w:style w:type="paragraph" w:customStyle="1" w:styleId="query-text-line">
    <w:name w:val="query-text-line"/>
    <w:basedOn w:val="Normal"/>
    <w:rsid w:val="00313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El_Bald</dc:creator>
  <cp:keywords/>
  <dc:description/>
  <cp:lastModifiedBy>El_Bald@aucegypt.edu</cp:lastModifiedBy>
  <cp:revision>6</cp:revision>
  <dcterms:created xsi:type="dcterms:W3CDTF">2026-04-12T08:47:00Z</dcterms:created>
  <dcterms:modified xsi:type="dcterms:W3CDTF">2026-04-13T08:47:00Z</dcterms:modified>
</cp:coreProperties>
</file>