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B00C" w14:textId="02751E30" w:rsidR="00117A34" w:rsidRDefault="0065081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FEA95" w14:textId="25C787D4" w:rsidR="006A7E70" w:rsidRPr="00B563CE" w:rsidRDefault="00C905D4" w:rsidP="00B563CE">
                            <w:pPr>
                              <w:bidi/>
                              <w:spacing w:line="360" w:lineRule="auto"/>
                              <w:ind w:left="1345" w:right="1418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rtl/>
                                <w:lang w:bidi="fa-IR"/>
                              </w:rPr>
                            </w:pPr>
                            <w:r w:rsidRPr="00B563CE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rtl/>
                                <w:lang w:bidi="fa-IR"/>
                              </w:rPr>
                              <w:t xml:space="preserve">سپس بازخوردی حاوی درست یا غلط بودن پاسخ به شما داده می‌شود. </w:t>
                            </w:r>
                          </w:p>
                          <w:p w14:paraId="72B2909A" w14:textId="77777777" w:rsidR="00C905D4" w:rsidRPr="00B563CE" w:rsidRDefault="00C905D4" w:rsidP="00C905D4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Calibri" w:eastAsia="Times New Roman" w:hAnsi="Calibri" w:cs="B Kooda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</w:p>
                          <w:p w14:paraId="6E390D4B" w14:textId="77777777" w:rsidR="003632DD" w:rsidRPr="00B563CE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rtl/>
                                <w:lang w:val="en-US"/>
                              </w:rPr>
                            </w:pPr>
                          </w:p>
                          <w:p w14:paraId="66EB9C48" w14:textId="77777777" w:rsidR="003632DD" w:rsidRPr="00B563CE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rtl/>
                                <w:lang w:val="en-US"/>
                              </w:rPr>
                            </w:pPr>
                          </w:p>
                          <w:p w14:paraId="3D766A18" w14:textId="1DBFECC9" w:rsidR="0065081F" w:rsidRPr="00B563CE" w:rsidRDefault="0065081F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lang w:val="en-US"/>
                              </w:rPr>
                            </w:pPr>
                            <w:r w:rsidRPr="00B563CE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rtl/>
                                <w:lang w:val="en-US"/>
                              </w:rPr>
                              <w:t>برای ادامه کلیک کنید</w:t>
                            </w:r>
                            <w:r w:rsidRPr="00B563CE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" fillcolor="gray" stroked="f" strokeweight=".5pt">
                <v:textbox>
                  <w:txbxContent>
                    <w:p w14:paraId="1F0FEA95" w14:textId="25C787D4" w:rsidR="006A7E70" w:rsidRPr="00B563CE" w:rsidRDefault="00C905D4" w:rsidP="00B563CE">
                      <w:pPr>
                        <w:bidi/>
                        <w:spacing w:line="360" w:lineRule="auto"/>
                        <w:ind w:left="1345" w:right="1418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8"/>
                          <w:rtl/>
                          <w:lang w:bidi="fa-IR"/>
                        </w:rPr>
                      </w:pPr>
                      <w:r w:rsidRPr="00B563CE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8"/>
                          <w:rtl/>
                          <w:lang w:bidi="fa-IR"/>
                        </w:rPr>
                        <w:t xml:space="preserve">سپس بازخوردی حاوی درست یا غلط بودن پاسخ به شما داده می‌شود. </w:t>
                      </w:r>
                    </w:p>
                    <w:p w14:paraId="72B2909A" w14:textId="77777777" w:rsidR="00C905D4" w:rsidRPr="00B563CE" w:rsidRDefault="00C905D4" w:rsidP="00C905D4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Calibri" w:eastAsia="Times New Roman" w:hAnsi="Calibri" w:cs="B Koodak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/>
                        </w:rPr>
                      </w:pPr>
                    </w:p>
                    <w:p w14:paraId="6E390D4B" w14:textId="77777777" w:rsidR="003632DD" w:rsidRPr="00B563CE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8"/>
                          <w:rtl/>
                          <w:lang w:val="en-US"/>
                        </w:rPr>
                      </w:pPr>
                    </w:p>
                    <w:p w14:paraId="66EB9C48" w14:textId="77777777" w:rsidR="003632DD" w:rsidRPr="00B563CE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8"/>
                          <w:rtl/>
                          <w:lang w:val="en-US"/>
                        </w:rPr>
                      </w:pPr>
                    </w:p>
                    <w:p w14:paraId="3D766A18" w14:textId="1DBFECC9" w:rsidR="0065081F" w:rsidRPr="00B563CE" w:rsidRDefault="0065081F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8"/>
                          <w:lang w:val="en-US"/>
                        </w:rPr>
                      </w:pPr>
                      <w:r w:rsidRPr="00B563CE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4"/>
                          <w:szCs w:val="48"/>
                          <w:rtl/>
                          <w:lang w:val="en-US"/>
                        </w:rPr>
                        <w:t>برای ادامه کلیک کنید</w:t>
                      </w:r>
                      <w:r w:rsidRPr="00B563CE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4"/>
                          <w:szCs w:val="4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A4E83" w14:textId="77777777" w:rsidR="003E55C5" w:rsidRDefault="003E55C5" w:rsidP="001C054E">
      <w:r>
        <w:separator/>
      </w:r>
    </w:p>
  </w:endnote>
  <w:endnote w:type="continuationSeparator" w:id="0">
    <w:p w14:paraId="59715DDD" w14:textId="77777777" w:rsidR="003E55C5" w:rsidRDefault="003E55C5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 Koodak">
    <w:altName w:val="Segoe UI Semilight"/>
    <w:charset w:val="B2"/>
    <w:family w:val="auto"/>
    <w:pitch w:val="variable"/>
    <w:sig w:usb0="80002001" w:usb1="80000000" w:usb2="00000008" w:usb3="00000000" w:csb0="00000041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9AF4D" w14:textId="77777777" w:rsidR="003E55C5" w:rsidRDefault="003E55C5" w:rsidP="001C054E">
      <w:r>
        <w:separator/>
      </w:r>
    </w:p>
  </w:footnote>
  <w:footnote w:type="continuationSeparator" w:id="0">
    <w:p w14:paraId="76BCAF26" w14:textId="77777777" w:rsidR="003E55C5" w:rsidRDefault="003E55C5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F"/>
    <w:rsid w:val="00084C5D"/>
    <w:rsid w:val="00117A34"/>
    <w:rsid w:val="001C054E"/>
    <w:rsid w:val="003632DD"/>
    <w:rsid w:val="003E55C5"/>
    <w:rsid w:val="005D2906"/>
    <w:rsid w:val="0065081F"/>
    <w:rsid w:val="006A53CF"/>
    <w:rsid w:val="006A7E70"/>
    <w:rsid w:val="00952DA8"/>
    <w:rsid w:val="00995526"/>
    <w:rsid w:val="00B563CE"/>
    <w:rsid w:val="00BF3619"/>
    <w:rsid w:val="00C905D4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2023-01-08T14:55:00Z</dcterms:created>
  <dcterms:modified xsi:type="dcterms:W3CDTF">2023-01-10T11:04:00Z</dcterms:modified>
</cp:coreProperties>
</file>