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E7324" w14:textId="3F539D45" w:rsidR="002D0134" w:rsidRDefault="00C36382" w:rsidP="00C36382">
      <w:pPr>
        <w:jc w:val="center"/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大语言模型部署体验横向对比分析报告</w:t>
      </w:r>
    </w:p>
    <w:p w14:paraId="4234781C" w14:textId="071D9404" w:rsidR="00C36382" w:rsidRPr="00D00645" w:rsidRDefault="00C36382" w:rsidP="00C36382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8"/>
        </w:rPr>
      </w:pPr>
      <w:r w:rsidRPr="00D00645">
        <w:rPr>
          <w:rFonts w:ascii="宋体" w:eastAsia="宋体" w:hAnsi="宋体" w:hint="eastAsia"/>
          <w:sz w:val="24"/>
          <w:szCs w:val="28"/>
        </w:rPr>
        <w:t>测试情况</w:t>
      </w:r>
    </w:p>
    <w:p w14:paraId="030988CB" w14:textId="13A80B6E" w:rsidR="00C36382" w:rsidRPr="00D00645" w:rsidRDefault="00C36382" w:rsidP="00C36382">
      <w:pPr>
        <w:pStyle w:val="a9"/>
        <w:ind w:left="360"/>
        <w:rPr>
          <w:rFonts w:ascii="宋体" w:eastAsia="宋体" w:hAnsi="宋体" w:hint="eastAsia"/>
          <w:sz w:val="24"/>
          <w:szCs w:val="28"/>
        </w:rPr>
      </w:pPr>
      <w:r w:rsidRPr="00D00645">
        <w:rPr>
          <w:rFonts w:ascii="宋体" w:eastAsia="宋体" w:hAnsi="宋体" w:hint="eastAsia"/>
          <w:sz w:val="24"/>
          <w:szCs w:val="28"/>
        </w:rPr>
        <w:t>通过Jupyter Notebook平台，我部署了3个大语言模型，并用数个中文的语义分析题目进行提问和测试。测试中我注意到，对同一模型，完全一致的输入会获得完全一致的输出。</w:t>
      </w:r>
    </w:p>
    <w:p w14:paraId="614684A8" w14:textId="024CDE85" w:rsidR="00C36382" w:rsidRPr="00D00645" w:rsidRDefault="00C36382" w:rsidP="00C36382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8"/>
        </w:rPr>
      </w:pPr>
      <w:r w:rsidRPr="00D00645">
        <w:rPr>
          <w:rFonts w:ascii="宋体" w:eastAsia="宋体" w:hAnsi="宋体" w:hint="eastAsia"/>
          <w:sz w:val="24"/>
          <w:szCs w:val="28"/>
        </w:rPr>
        <w:t>测试问题</w:t>
      </w:r>
      <w:r w:rsidR="00071859">
        <w:rPr>
          <w:rFonts w:ascii="宋体" w:eastAsia="宋体" w:hAnsi="宋体" w:hint="eastAsia"/>
          <w:sz w:val="24"/>
          <w:szCs w:val="28"/>
        </w:rPr>
        <w:t>及期望答案</w:t>
      </w:r>
    </w:p>
    <w:p w14:paraId="60F1CEB9" w14:textId="77777777" w:rsidR="00D00645" w:rsidRDefault="00D00645" w:rsidP="00D00645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D00645">
        <w:rPr>
          <w:rFonts w:ascii="宋体" w:eastAsia="宋体" w:hAnsi="宋体" w:hint="eastAsia"/>
          <w:sz w:val="24"/>
          <w:szCs w:val="28"/>
        </w:rPr>
        <w:t>测试问题</w:t>
      </w:r>
      <w:r>
        <w:rPr>
          <w:rFonts w:ascii="宋体" w:eastAsia="宋体" w:hAnsi="宋体" w:hint="eastAsia"/>
          <w:sz w:val="24"/>
          <w:szCs w:val="28"/>
        </w:rPr>
        <w:t>有以下5个，由作业文档提供：</w:t>
      </w:r>
    </w:p>
    <w:p w14:paraId="33709C54" w14:textId="1640F3C1" w:rsidR="00D00645" w:rsidRDefault="00D00645" w:rsidP="00D00645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D00645">
        <w:rPr>
          <w:rFonts w:ascii="宋体" w:eastAsia="宋体" w:hAnsi="宋体" w:hint="eastAsia"/>
          <w:sz w:val="24"/>
          <w:szCs w:val="28"/>
        </w:rPr>
        <w:t>1.</w:t>
      </w:r>
      <w:r w:rsidRPr="00D00645">
        <w:rPr>
          <w:rFonts w:ascii="宋体" w:eastAsia="宋体" w:hAnsi="宋体" w:hint="eastAsia"/>
          <w:sz w:val="24"/>
          <w:szCs w:val="28"/>
        </w:rPr>
        <w:t>请说出以下两句话区别在哪里？</w:t>
      </w:r>
      <w:r w:rsidRPr="00D00645">
        <w:rPr>
          <w:rFonts w:ascii="宋体" w:eastAsia="宋体" w:hAnsi="宋体"/>
          <w:sz w:val="24"/>
          <w:szCs w:val="28"/>
        </w:rPr>
        <w:t xml:space="preserve"> 1</w:t>
      </w:r>
      <w:r w:rsidRPr="00D00645">
        <w:rPr>
          <w:rFonts w:ascii="宋体" w:eastAsia="宋体" w:hAnsi="宋体" w:hint="eastAsia"/>
          <w:sz w:val="24"/>
          <w:szCs w:val="28"/>
        </w:rPr>
        <w:t>、冬天：能穿多少穿多少</w:t>
      </w:r>
      <w:r w:rsidRPr="00D00645">
        <w:rPr>
          <w:rFonts w:ascii="宋体" w:eastAsia="宋体" w:hAnsi="宋体"/>
          <w:sz w:val="24"/>
          <w:szCs w:val="28"/>
        </w:rPr>
        <w:t xml:space="preserve"> 2</w:t>
      </w:r>
      <w:r w:rsidRPr="00D00645">
        <w:rPr>
          <w:rFonts w:ascii="宋体" w:eastAsia="宋体" w:hAnsi="宋体" w:hint="eastAsia"/>
          <w:sz w:val="24"/>
          <w:szCs w:val="28"/>
        </w:rPr>
        <w:t>、夏天：能穿多少穿多少</w:t>
      </w:r>
    </w:p>
    <w:p w14:paraId="346C55E5" w14:textId="2A7C1388" w:rsidR="00071859" w:rsidRPr="00071859" w:rsidRDefault="00071859" w:rsidP="00071859">
      <w:pPr>
        <w:pStyle w:val="a9"/>
        <w:ind w:left="36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期望</w:t>
      </w:r>
      <w:r w:rsidR="00D00645">
        <w:rPr>
          <w:rFonts w:ascii="宋体" w:eastAsia="宋体" w:hAnsi="宋体" w:hint="eastAsia"/>
          <w:sz w:val="24"/>
          <w:szCs w:val="28"/>
        </w:rPr>
        <w:t>答案：</w:t>
      </w:r>
      <w:r>
        <w:rPr>
          <w:rFonts w:ascii="宋体" w:eastAsia="宋体" w:hAnsi="宋体" w:hint="eastAsia"/>
          <w:sz w:val="24"/>
          <w:szCs w:val="28"/>
        </w:rPr>
        <w:t>冬天的“能穿多少穿多少”中的“多少”为偏义复词，表示多；而夏天的“能穿多少穿多少”中的“多少”为偏正短语，“多”作副词表示“少”的程度。</w:t>
      </w:r>
    </w:p>
    <w:p w14:paraId="3B887830" w14:textId="4E52064E" w:rsidR="00D00645" w:rsidRDefault="00D00645" w:rsidP="00D00645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D00645">
        <w:rPr>
          <w:rFonts w:ascii="宋体" w:eastAsia="宋体" w:hAnsi="宋体" w:hint="eastAsia"/>
          <w:sz w:val="24"/>
          <w:szCs w:val="28"/>
        </w:rPr>
        <w:t>2.</w:t>
      </w:r>
      <w:r w:rsidRPr="00D00645">
        <w:rPr>
          <w:rFonts w:ascii="宋体" w:eastAsia="宋体" w:hAnsi="宋体" w:hint="eastAsia"/>
          <w:sz w:val="24"/>
          <w:szCs w:val="28"/>
        </w:rPr>
        <w:t>请说出以下两句话区别在哪里？单身狗产生的原因有两个，一是谁都看不上，二是谁都看不上</w:t>
      </w:r>
    </w:p>
    <w:p w14:paraId="5D60884E" w14:textId="47AB951C" w:rsidR="00071859" w:rsidRPr="00D00645" w:rsidRDefault="00071859" w:rsidP="00D00645">
      <w:pPr>
        <w:pStyle w:val="a9"/>
        <w:ind w:left="36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期望答案：两个“谁都看不上”中，一个为宾语提前的倒装句式，并省略主语，“谁都看不上”指“单身狗”看不上其他人，强调“单身狗”过于挑剔；另一个为正常主谓顺序，并省略宾语，表示其他人看不上“单身狗”，强调“单身狗”条件太差。</w:t>
      </w:r>
    </w:p>
    <w:p w14:paraId="46C0E39D" w14:textId="1F6DDB17" w:rsidR="00D00645" w:rsidRDefault="00D00645" w:rsidP="00D00645">
      <w:pPr>
        <w:pStyle w:val="a9"/>
        <w:ind w:left="360"/>
        <w:rPr>
          <w:rFonts w:ascii="宋体" w:eastAsia="宋体" w:hAnsi="宋体"/>
          <w:sz w:val="24"/>
          <w:szCs w:val="28"/>
        </w:rPr>
      </w:pPr>
      <w:r w:rsidRPr="00D00645">
        <w:rPr>
          <w:rFonts w:ascii="宋体" w:eastAsia="宋体" w:hAnsi="宋体" w:hint="eastAsia"/>
          <w:sz w:val="24"/>
          <w:szCs w:val="28"/>
        </w:rPr>
        <w:t>3.</w:t>
      </w:r>
      <w:r w:rsidRPr="00D00645">
        <w:rPr>
          <w:rFonts w:ascii="宋体" w:eastAsia="宋体" w:hAnsi="宋体"/>
          <w:sz w:val="24"/>
          <w:szCs w:val="28"/>
        </w:rPr>
        <w:t>他知道我知道你知道他不知道吗？ 这句话里，到底谁不知道</w:t>
      </w:r>
    </w:p>
    <w:p w14:paraId="14E52798" w14:textId="335D055A" w:rsidR="00071859" w:rsidRDefault="00071859" w:rsidP="00D00645">
      <w:pPr>
        <w:pStyle w:val="a9"/>
        <w:ind w:left="36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期望答案：</w:t>
      </w:r>
      <w:r w:rsidR="0024231C">
        <w:rPr>
          <w:rFonts w:ascii="宋体" w:eastAsia="宋体" w:hAnsi="宋体" w:hint="eastAsia"/>
          <w:sz w:val="24"/>
          <w:szCs w:val="28"/>
        </w:rPr>
        <w:t>“他”不知道，最外层为疑问句，故其主谓部分的“他知道”不确定；而其宾语从句“我知道你知道他不知道”为陈述句，相当于已被说话者认定为事实；而宾语从句的宾语从句“你知道他不知道”为陈述句，也表事实；同理，第三层的宾语从句“他不知道”也被认定为事实。综上所述，“他”不知道</w:t>
      </w:r>
    </w:p>
    <w:p w14:paraId="5A9ADA29" w14:textId="03E250C2" w:rsidR="00D00645" w:rsidRDefault="00D00645" w:rsidP="00D00645">
      <w:pPr>
        <w:pStyle w:val="a9"/>
        <w:ind w:left="3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4.</w:t>
      </w:r>
      <w:r w:rsidRPr="00D00645">
        <w:rPr>
          <w:rFonts w:ascii="宋体" w:eastAsia="宋体" w:hAnsi="宋体" w:hint="eastAsia"/>
          <w:sz w:val="24"/>
          <w:szCs w:val="28"/>
        </w:rPr>
        <w:t>明明明明明白白白喜欢他，可她就是不说。 这句话里，明明和白白谁喜欢谁？</w:t>
      </w:r>
    </w:p>
    <w:p w14:paraId="17A68AA7" w14:textId="7C60D1E4" w:rsidR="0024231C" w:rsidRDefault="0024231C" w:rsidP="00D00645">
      <w:pPr>
        <w:pStyle w:val="a9"/>
        <w:ind w:left="3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期望答案：白白喜欢明明，这句话前半部分可以断句如下</w:t>
      </w:r>
    </w:p>
    <w:p w14:paraId="770FD601" w14:textId="35D1D90F" w:rsidR="0024231C" w:rsidRDefault="0024231C" w:rsidP="00D00645">
      <w:pPr>
        <w:pStyle w:val="a9"/>
        <w:ind w:left="36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明明（人名作主语） 明明（副词作状语）明白（动词作谓语）白白喜欢他（宾语从句）。</w:t>
      </w:r>
    </w:p>
    <w:p w14:paraId="5D52EEF4" w14:textId="00F7A550" w:rsidR="00D00645" w:rsidRDefault="00D00645" w:rsidP="00D00645">
      <w:pPr>
        <w:pStyle w:val="a9"/>
        <w:ind w:left="3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5.</w:t>
      </w:r>
      <w:r w:rsidRPr="00D00645">
        <w:rPr>
          <w:rFonts w:ascii="宋体" w:eastAsia="宋体" w:hAnsi="宋体" w:hint="eastAsia"/>
          <w:sz w:val="24"/>
          <w:szCs w:val="28"/>
        </w:rPr>
        <w:t>领导：你这是什么意思？ 小明：没什么意思。意思意思。 领导：你这就不够意思了。 小明：小意思，小意思。领导：你这人真有意思。 小明：其实也没有别的意思。 领导：那我就不好意思了。 小明：是我不好意思。请问：以上“意思”分别是什么意思。</w:t>
      </w:r>
    </w:p>
    <w:p w14:paraId="52893BC3" w14:textId="77777777" w:rsidR="0024231C" w:rsidRDefault="0024231C" w:rsidP="00D00645">
      <w:pPr>
        <w:pStyle w:val="a9"/>
        <w:ind w:left="3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期望答案：</w:t>
      </w:r>
    </w:p>
    <w:p w14:paraId="0D9E942D" w14:textId="6E19F486" w:rsidR="0024231C" w:rsidRDefault="0024231C" w:rsidP="005B2206">
      <w:pPr>
        <w:pStyle w:val="a9"/>
        <w:numPr>
          <w:ilvl w:val="0"/>
          <w:numId w:val="5"/>
        </w:numPr>
        <w:rPr>
          <w:rFonts w:ascii="宋体" w:eastAsia="宋体" w:hAnsi="宋体"/>
          <w:sz w:val="24"/>
          <w:szCs w:val="28"/>
        </w:rPr>
      </w:pPr>
      <w:r w:rsidRPr="0024231C">
        <w:rPr>
          <w:rFonts w:ascii="宋体" w:eastAsia="宋体" w:hAnsi="宋体" w:hint="eastAsia"/>
          <w:sz w:val="24"/>
          <w:szCs w:val="28"/>
        </w:rPr>
        <w:t>你这是什么意思？</w:t>
      </w:r>
      <w:r>
        <w:rPr>
          <w:rFonts w:ascii="宋体" w:eastAsia="宋体" w:hAnsi="宋体" w:hint="eastAsia"/>
          <w:sz w:val="24"/>
          <w:szCs w:val="28"/>
        </w:rPr>
        <w:t>（名词，意图，含义</w:t>
      </w:r>
      <w:r w:rsidR="005B2206">
        <w:rPr>
          <w:rFonts w:ascii="宋体" w:eastAsia="宋体" w:hAnsi="宋体" w:hint="eastAsia"/>
          <w:sz w:val="24"/>
          <w:szCs w:val="28"/>
        </w:rPr>
        <w:t>，含指责和质问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2C2681D3" w14:textId="5E3C6D9E" w:rsidR="0024231C" w:rsidRDefault="0024231C" w:rsidP="005B2206">
      <w:pPr>
        <w:pStyle w:val="a9"/>
        <w:numPr>
          <w:ilvl w:val="0"/>
          <w:numId w:val="5"/>
        </w:num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没什么意思（名词，意图，含义）</w:t>
      </w:r>
    </w:p>
    <w:p w14:paraId="1803D74D" w14:textId="1EF3798C" w:rsidR="0024231C" w:rsidRDefault="0024231C" w:rsidP="005B2206">
      <w:pPr>
        <w:pStyle w:val="a9"/>
        <w:numPr>
          <w:ilvl w:val="0"/>
          <w:numId w:val="5"/>
        </w:num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意思意思（动词，表达一点心意，通常指送礼等）</w:t>
      </w:r>
    </w:p>
    <w:p w14:paraId="22F0B7F4" w14:textId="145C5697" w:rsidR="0024231C" w:rsidRDefault="0024231C" w:rsidP="005B2206">
      <w:pPr>
        <w:pStyle w:val="a9"/>
        <w:numPr>
          <w:ilvl w:val="0"/>
          <w:numId w:val="5"/>
        </w:num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不够意思（副词，表示人行为未达到预期</w:t>
      </w:r>
      <w:r w:rsidR="005B2206">
        <w:rPr>
          <w:rFonts w:ascii="宋体" w:eastAsia="宋体" w:hAnsi="宋体" w:hint="eastAsia"/>
          <w:sz w:val="24"/>
          <w:szCs w:val="28"/>
        </w:rPr>
        <w:t>，可能指送礼不够或对送礼贿赂行为感到厌烦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557748C5" w14:textId="2D36BEBF" w:rsidR="00D00645" w:rsidRDefault="005B2206" w:rsidP="005B2206">
      <w:pPr>
        <w:pStyle w:val="a9"/>
        <w:numPr>
          <w:ilvl w:val="0"/>
          <w:numId w:val="5"/>
        </w:num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小意思（熟语，表不值一提，可能谦称礼物分量小，也可能指这次送礼贿赂不会有风险，且可能有后续发展）</w:t>
      </w:r>
    </w:p>
    <w:p w14:paraId="78937A6F" w14:textId="0EDE4427" w:rsidR="005B2206" w:rsidRDefault="005B2206" w:rsidP="005B2206">
      <w:pPr>
        <w:pStyle w:val="a9"/>
        <w:numPr>
          <w:ilvl w:val="0"/>
          <w:numId w:val="5"/>
        </w:num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你这人真有意思（名词，表趣味，此处为准备接受贿赂之前的客套话及试探）</w:t>
      </w:r>
    </w:p>
    <w:p w14:paraId="77862F83" w14:textId="04C23D43" w:rsidR="005B2206" w:rsidRDefault="005B2206" w:rsidP="005B2206">
      <w:pPr>
        <w:pStyle w:val="a9"/>
        <w:numPr>
          <w:ilvl w:val="0"/>
          <w:numId w:val="5"/>
        </w:num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其实也没有别的意思（名词，表意图，含义）</w:t>
      </w:r>
    </w:p>
    <w:p w14:paraId="54E8E3C1" w14:textId="75130FD9" w:rsidR="005B2206" w:rsidRDefault="005B2206" w:rsidP="005B2206">
      <w:pPr>
        <w:pStyle w:val="a9"/>
        <w:numPr>
          <w:ilvl w:val="0"/>
          <w:numId w:val="5"/>
        </w:numPr>
        <w:rPr>
          <w:rFonts w:ascii="宋体" w:eastAsia="宋体" w:hAnsi="宋体"/>
          <w:sz w:val="24"/>
          <w:szCs w:val="28"/>
        </w:rPr>
      </w:pPr>
      <w:r w:rsidRPr="005B2206">
        <w:rPr>
          <w:rFonts w:ascii="宋体" w:eastAsia="宋体" w:hAnsi="宋体" w:hint="eastAsia"/>
          <w:sz w:val="24"/>
          <w:szCs w:val="28"/>
        </w:rPr>
        <w:t>那我就不好意思了</w:t>
      </w:r>
      <w:r>
        <w:rPr>
          <w:rFonts w:ascii="宋体" w:eastAsia="宋体" w:hAnsi="宋体" w:hint="eastAsia"/>
          <w:sz w:val="24"/>
          <w:szCs w:val="28"/>
        </w:rPr>
        <w:t>（不好意思熟语活用为动词，表一个不好意思的行为，此处指准备收礼）</w:t>
      </w:r>
    </w:p>
    <w:p w14:paraId="6B878134" w14:textId="65197071" w:rsidR="005B2206" w:rsidRPr="005B2206" w:rsidRDefault="005B2206" w:rsidP="005B2206">
      <w:pPr>
        <w:pStyle w:val="a9"/>
        <w:numPr>
          <w:ilvl w:val="0"/>
          <w:numId w:val="5"/>
        </w:num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是我不好意思（不好意思熟语或用为形容词，表对行为的“惭愧”，此处可能指贿赂领导以让其满足自己要求，给领导“添麻烦”了）</w:t>
      </w:r>
    </w:p>
    <w:p w14:paraId="31B26BC9" w14:textId="5E178894" w:rsidR="00C36382" w:rsidRDefault="00C36382" w:rsidP="00C36382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8"/>
        </w:rPr>
      </w:pPr>
      <w:r w:rsidRPr="00D00645">
        <w:rPr>
          <w:rFonts w:ascii="宋体" w:eastAsia="宋体" w:hAnsi="宋体" w:hint="eastAsia"/>
          <w:sz w:val="24"/>
          <w:szCs w:val="28"/>
        </w:rPr>
        <w:t>对比结果</w:t>
      </w:r>
      <w:r w:rsidR="006669C6">
        <w:rPr>
          <w:rFonts w:ascii="宋体" w:eastAsia="宋体" w:hAnsi="宋体" w:hint="eastAsia"/>
          <w:sz w:val="24"/>
          <w:szCs w:val="28"/>
        </w:rPr>
        <w:t>和分析</w:t>
      </w:r>
    </w:p>
    <w:p w14:paraId="422E0895" w14:textId="208918C0" w:rsidR="008369B4" w:rsidRDefault="008369B4" w:rsidP="008369B4">
      <w:pPr>
        <w:pStyle w:val="a9"/>
        <w:ind w:left="36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以下是对各个问题中AI输出结果的分析</w:t>
      </w:r>
      <w:r w:rsidR="004516B6">
        <w:rPr>
          <w:rFonts w:ascii="宋体" w:eastAsia="宋体" w:hAnsi="宋体" w:hint="eastAsia"/>
          <w:sz w:val="24"/>
          <w:szCs w:val="28"/>
        </w:rPr>
        <w:t>（截图等附在同目录下的对应子文件夹中）</w:t>
      </w:r>
    </w:p>
    <w:p w14:paraId="2EBC2193" w14:textId="77777777" w:rsidR="005E561D" w:rsidRDefault="005E561D" w:rsidP="005E561D">
      <w:pPr>
        <w:pStyle w:val="a9"/>
        <w:numPr>
          <w:ilvl w:val="0"/>
          <w:numId w:val="7"/>
        </w:numPr>
        <w:rPr>
          <w:rFonts w:ascii="宋体" w:eastAsia="宋体" w:hAnsi="宋体"/>
          <w:sz w:val="24"/>
          <w:szCs w:val="28"/>
        </w:rPr>
      </w:pPr>
      <w:r w:rsidRPr="005E561D">
        <w:rPr>
          <w:rFonts w:ascii="宋体" w:eastAsia="宋体" w:hAnsi="宋体" w:hint="eastAsia"/>
          <w:sz w:val="24"/>
          <w:szCs w:val="28"/>
        </w:rPr>
        <w:t>冬夏穿衣“多少”的问题</w:t>
      </w:r>
    </w:p>
    <w:p w14:paraId="058A6660" w14:textId="77777777" w:rsidR="005E561D" w:rsidRPr="005E561D" w:rsidRDefault="005E561D" w:rsidP="005E561D">
      <w:pPr>
        <w:pStyle w:val="a9"/>
        <w:rPr>
          <w:rFonts w:ascii="宋体" w:eastAsia="宋体" w:hAnsi="宋体" w:hint="eastAsia"/>
          <w:sz w:val="24"/>
          <w:szCs w:val="28"/>
        </w:rPr>
      </w:pPr>
      <w:r w:rsidRPr="005E561D">
        <w:rPr>
          <w:rFonts w:ascii="宋体" w:eastAsia="宋体" w:hAnsi="宋体" w:hint="eastAsia"/>
          <w:sz w:val="24"/>
          <w:szCs w:val="28"/>
        </w:rPr>
        <w:t>智谱：识别出了两个句子的结构相似，但基本没有分析出句子的含义——冬夏到底哪个穿衣多，哪个穿衣少，“它们所针对的季节不同”这一回答基本等同于把题目重复了一遍</w:t>
      </w:r>
    </w:p>
    <w:p w14:paraId="2986300B" w14:textId="77777777" w:rsidR="005E561D" w:rsidRPr="005E561D" w:rsidRDefault="005E561D" w:rsidP="005E561D">
      <w:pPr>
        <w:pStyle w:val="a9"/>
        <w:rPr>
          <w:rFonts w:ascii="宋体" w:eastAsia="宋体" w:hAnsi="宋体" w:hint="eastAsia"/>
          <w:sz w:val="24"/>
          <w:szCs w:val="28"/>
        </w:rPr>
      </w:pPr>
      <w:r w:rsidRPr="005E561D">
        <w:rPr>
          <w:rFonts w:ascii="宋体" w:eastAsia="宋体" w:hAnsi="宋体" w:hint="eastAsia"/>
          <w:sz w:val="24"/>
          <w:szCs w:val="28"/>
        </w:rPr>
        <w:t>百川：分析出了语义（哪个穿衣多，那个穿衣少），但没有分析语句结构</w:t>
      </w:r>
    </w:p>
    <w:p w14:paraId="0973737B" w14:textId="57239184" w:rsidR="005E561D" w:rsidRPr="005E561D" w:rsidRDefault="005E561D" w:rsidP="005E561D">
      <w:pPr>
        <w:pStyle w:val="a9"/>
        <w:rPr>
          <w:rFonts w:ascii="宋体" w:eastAsia="宋体" w:hAnsi="宋体" w:hint="eastAsia"/>
          <w:sz w:val="24"/>
          <w:szCs w:val="28"/>
        </w:rPr>
      </w:pPr>
      <w:r w:rsidRPr="005E561D">
        <w:rPr>
          <w:rFonts w:ascii="宋体" w:eastAsia="宋体" w:hAnsi="宋体" w:hint="eastAsia"/>
          <w:sz w:val="24"/>
          <w:szCs w:val="28"/>
        </w:rPr>
        <w:t>千问：分析出了语义和语境的联系，</w:t>
      </w:r>
      <w:r w:rsidR="006669C6" w:rsidRPr="006669C6">
        <w:rPr>
          <w:rFonts w:ascii="宋体" w:eastAsia="宋体" w:hAnsi="宋体" w:hint="eastAsia"/>
          <w:sz w:val="24"/>
          <w:szCs w:val="28"/>
        </w:rPr>
        <w:t>结果质量</w:t>
      </w:r>
      <w:r w:rsidR="006669C6">
        <w:rPr>
          <w:rFonts w:ascii="宋体" w:eastAsia="宋体" w:hAnsi="宋体" w:hint="eastAsia"/>
          <w:sz w:val="24"/>
          <w:szCs w:val="28"/>
        </w:rPr>
        <w:t>较高，</w:t>
      </w:r>
      <w:r w:rsidRPr="005E561D">
        <w:rPr>
          <w:rFonts w:ascii="宋体" w:eastAsia="宋体" w:hAnsi="宋体" w:hint="eastAsia"/>
          <w:sz w:val="24"/>
          <w:szCs w:val="28"/>
        </w:rPr>
        <w:t>但也没能分析句子结构</w:t>
      </w:r>
      <w:r w:rsidR="006669C6">
        <w:rPr>
          <w:rFonts w:ascii="宋体" w:eastAsia="宋体" w:hAnsi="宋体" w:hint="eastAsia"/>
          <w:sz w:val="24"/>
          <w:szCs w:val="28"/>
        </w:rPr>
        <w:t>，</w:t>
      </w:r>
    </w:p>
    <w:p w14:paraId="1DFFBF2F" w14:textId="25886A6C" w:rsidR="005E561D" w:rsidRDefault="005E561D" w:rsidP="005E561D">
      <w:pPr>
        <w:pStyle w:val="a9"/>
        <w:numPr>
          <w:ilvl w:val="0"/>
          <w:numId w:val="7"/>
        </w:numPr>
        <w:rPr>
          <w:rFonts w:ascii="宋体" w:eastAsia="宋体" w:hAnsi="宋体"/>
          <w:sz w:val="24"/>
          <w:szCs w:val="28"/>
        </w:rPr>
      </w:pPr>
      <w:r w:rsidRPr="005E561D">
        <w:rPr>
          <w:rFonts w:ascii="宋体" w:eastAsia="宋体" w:hAnsi="宋体" w:hint="eastAsia"/>
          <w:sz w:val="24"/>
          <w:szCs w:val="28"/>
        </w:rPr>
        <w:t>单身狗“谁都看不上”的问题</w:t>
      </w:r>
    </w:p>
    <w:p w14:paraId="6EC2B4C6" w14:textId="0D475477" w:rsidR="005E561D" w:rsidRDefault="005E561D" w:rsidP="005E561D">
      <w:pPr>
        <w:pStyle w:val="a9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智谱：回答完全混乱，莫名其妙地先自问自答“这两个句子在表达意思上有什么区别？</w:t>
      </w:r>
      <w:r w:rsidR="006669C6" w:rsidRPr="006669C6">
        <w:rPr>
          <w:rFonts w:ascii="宋体" w:eastAsia="宋体" w:hAnsi="宋体" w:hint="eastAsia"/>
          <w:sz w:val="24"/>
          <w:szCs w:val="28"/>
        </w:rPr>
        <w:t>这两个句子在表达意思上有</w:t>
      </w:r>
      <w:r w:rsidR="006669C6">
        <w:rPr>
          <w:rFonts w:ascii="宋体" w:eastAsia="宋体" w:hAnsi="宋体" w:hint="eastAsia"/>
          <w:sz w:val="24"/>
          <w:szCs w:val="28"/>
        </w:rPr>
        <w:t>一定的</w:t>
      </w:r>
      <w:r w:rsidR="006669C6" w:rsidRPr="006669C6">
        <w:rPr>
          <w:rFonts w:ascii="宋体" w:eastAsia="宋体" w:hAnsi="宋体" w:hint="eastAsia"/>
          <w:sz w:val="24"/>
          <w:szCs w:val="28"/>
        </w:rPr>
        <w:t>区别</w:t>
      </w:r>
      <w:r w:rsidR="006669C6">
        <w:rPr>
          <w:rFonts w:ascii="宋体" w:eastAsia="宋体" w:hAnsi="宋体" w:hint="eastAsia"/>
          <w:sz w:val="24"/>
          <w:szCs w:val="28"/>
        </w:rPr>
        <w:t>。</w:t>
      </w:r>
      <w:r>
        <w:rPr>
          <w:rFonts w:ascii="宋体" w:eastAsia="宋体" w:hAnsi="宋体" w:hint="eastAsia"/>
          <w:sz w:val="24"/>
          <w:szCs w:val="28"/>
        </w:rPr>
        <w:t>”</w:t>
      </w:r>
      <w:r w:rsidR="006669C6">
        <w:rPr>
          <w:rFonts w:ascii="宋体" w:eastAsia="宋体" w:hAnsi="宋体" w:hint="eastAsia"/>
          <w:sz w:val="24"/>
          <w:szCs w:val="28"/>
        </w:rPr>
        <w:t>，再莫名其妙的“第一句话”“第二句话”，然而都是把“一是……二是……”整体当一句话分析了一遍。不过倒是分析出了句子中的主被动性和含义</w:t>
      </w:r>
    </w:p>
    <w:p w14:paraId="13E27FFA" w14:textId="7508D0A6" w:rsidR="006669C6" w:rsidRDefault="006669C6" w:rsidP="005E561D">
      <w:pPr>
        <w:pStyle w:val="a9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百川：正确分析出了语义（没有合适的对象和过于挑剔），但生成的结果格式也出现混乱，其分两条回答，但第1条却是重复了题目</w:t>
      </w:r>
    </w:p>
    <w:p w14:paraId="34F6F743" w14:textId="13C2DF4C" w:rsidR="006669C6" w:rsidRPr="005E561D" w:rsidRDefault="006669C6" w:rsidP="005E561D">
      <w:pPr>
        <w:pStyle w:val="a9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千问：正确分析出了语义，并分析出了背后逻辑（个人态度和社会环境因素）。格式也基本正确，结果质量较高</w:t>
      </w:r>
    </w:p>
    <w:p w14:paraId="77563674" w14:textId="77777777" w:rsidR="005E561D" w:rsidRDefault="005E561D" w:rsidP="005E561D">
      <w:pPr>
        <w:pStyle w:val="a9"/>
        <w:numPr>
          <w:ilvl w:val="0"/>
          <w:numId w:val="7"/>
        </w:numPr>
        <w:rPr>
          <w:rFonts w:ascii="宋体" w:eastAsia="宋体" w:hAnsi="宋体"/>
          <w:sz w:val="24"/>
          <w:szCs w:val="28"/>
        </w:rPr>
      </w:pPr>
      <w:r w:rsidRPr="005E561D">
        <w:rPr>
          <w:rFonts w:ascii="宋体" w:eastAsia="宋体" w:hAnsi="宋体" w:hint="eastAsia"/>
          <w:sz w:val="24"/>
          <w:szCs w:val="28"/>
        </w:rPr>
        <w:t>谁不知道的问题</w:t>
      </w:r>
    </w:p>
    <w:p w14:paraId="4BAA91F9" w14:textId="4D1BB72E" w:rsidR="006669C6" w:rsidRDefault="006669C6" w:rsidP="006669C6">
      <w:pPr>
        <w:pStyle w:val="a9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智谱：识别出了这是一个绕口令，但答非所问，尝试解释句子意思也解释错了。</w:t>
      </w:r>
    </w:p>
    <w:p w14:paraId="69120B62" w14:textId="32F5FB29" w:rsidR="006669C6" w:rsidRDefault="006669C6" w:rsidP="006669C6">
      <w:pPr>
        <w:pStyle w:val="a9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百川：正确回答了题目并分析了句子结构，指出了句子的主题是“他”</w:t>
      </w:r>
    </w:p>
    <w:p w14:paraId="238DC9FB" w14:textId="0D191923" w:rsidR="006669C6" w:rsidRPr="005E561D" w:rsidRDefault="006669C6" w:rsidP="006669C6">
      <w:pPr>
        <w:pStyle w:val="a9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千问：识别出了题目原句中的逻辑关系，并指出了“他”不知道这一答案。结果质量较高。</w:t>
      </w:r>
    </w:p>
    <w:p w14:paraId="4173EBD0" w14:textId="77777777" w:rsidR="005E561D" w:rsidRDefault="005E561D" w:rsidP="005E561D">
      <w:pPr>
        <w:pStyle w:val="a9"/>
        <w:numPr>
          <w:ilvl w:val="0"/>
          <w:numId w:val="7"/>
        </w:numPr>
        <w:rPr>
          <w:rFonts w:ascii="宋体" w:eastAsia="宋体" w:hAnsi="宋体"/>
          <w:sz w:val="24"/>
          <w:szCs w:val="28"/>
        </w:rPr>
      </w:pPr>
      <w:r w:rsidRPr="005E561D">
        <w:rPr>
          <w:rFonts w:ascii="宋体" w:eastAsia="宋体" w:hAnsi="宋体" w:hint="eastAsia"/>
          <w:sz w:val="24"/>
          <w:szCs w:val="28"/>
        </w:rPr>
        <w:t>谁喜欢谁的问题</w:t>
      </w:r>
    </w:p>
    <w:p w14:paraId="13861F44" w14:textId="785EC4D9" w:rsidR="006669C6" w:rsidRDefault="006669C6" w:rsidP="006669C6">
      <w:pPr>
        <w:pStyle w:val="a9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智谱：回答错误</w:t>
      </w:r>
      <w:r w:rsidR="008369B4">
        <w:rPr>
          <w:rFonts w:ascii="宋体" w:eastAsia="宋体" w:hAnsi="宋体" w:hint="eastAsia"/>
          <w:sz w:val="24"/>
          <w:szCs w:val="28"/>
        </w:rPr>
        <w:t>，甚至还在之后跟了一个去掉作副词的干扰词“明明”的句子表示自己的逻辑，显得有点滑稽。</w:t>
      </w:r>
    </w:p>
    <w:p w14:paraId="1B9E9E02" w14:textId="0678CE20" w:rsidR="008369B4" w:rsidRDefault="008369B4" w:rsidP="006669C6">
      <w:pPr>
        <w:pStyle w:val="a9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百川：回答错误，其认为句里没有明确二人谁喜欢谁的关系。</w:t>
      </w:r>
    </w:p>
    <w:p w14:paraId="5294CF44" w14:textId="332576CC" w:rsidR="008369B4" w:rsidRPr="008369B4" w:rsidRDefault="008369B4" w:rsidP="008369B4">
      <w:pPr>
        <w:pStyle w:val="a9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千问：回答错误，且回答中混入了大量幻觉内容</w:t>
      </w:r>
    </w:p>
    <w:p w14:paraId="04250AB0" w14:textId="02E5A9FB" w:rsidR="005E561D" w:rsidRDefault="005E561D" w:rsidP="005E561D">
      <w:pPr>
        <w:pStyle w:val="a9"/>
        <w:numPr>
          <w:ilvl w:val="0"/>
          <w:numId w:val="7"/>
        </w:numPr>
        <w:rPr>
          <w:rFonts w:ascii="宋体" w:eastAsia="宋体" w:hAnsi="宋体"/>
          <w:sz w:val="24"/>
          <w:szCs w:val="28"/>
        </w:rPr>
      </w:pPr>
      <w:r w:rsidRPr="005E561D">
        <w:rPr>
          <w:rFonts w:ascii="宋体" w:eastAsia="宋体" w:hAnsi="宋体" w:hint="eastAsia"/>
          <w:sz w:val="24"/>
          <w:szCs w:val="28"/>
        </w:rPr>
        <w:t>“意思”的意思</w:t>
      </w:r>
    </w:p>
    <w:p w14:paraId="7E283B8A" w14:textId="6291BFB8" w:rsidR="008369B4" w:rsidRDefault="008369B4" w:rsidP="008369B4">
      <w:pPr>
        <w:pStyle w:val="a9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智谱：较为详细地解释了各个“意思”的含义，但可惜输出最后一个“意思”的分析时没有完整地输出（并非用户操作导致，是模型自行停止输出），不过回答质量较高，大部分含义分析基本正确。</w:t>
      </w:r>
    </w:p>
    <w:p w14:paraId="4F9206C8" w14:textId="3453BC85" w:rsidR="008369B4" w:rsidRDefault="008369B4" w:rsidP="008369B4">
      <w:pPr>
        <w:pStyle w:val="a9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百川：回答混乱，输出了多个带序号的疑问句“n.第n个‘意思’表示什么？”</w:t>
      </w:r>
    </w:p>
    <w:p w14:paraId="35DC3E38" w14:textId="0DED7C6A" w:rsidR="008369B4" w:rsidRDefault="008369B4" w:rsidP="008369B4">
      <w:pPr>
        <w:pStyle w:val="a9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千问：回答混乱，输出了一两句英语和未知的类似符号的内容。</w:t>
      </w:r>
    </w:p>
    <w:p w14:paraId="01A321A3" w14:textId="5A79337E" w:rsidR="000848E1" w:rsidRDefault="008369B4" w:rsidP="000848E1">
      <w:pPr>
        <w:pStyle w:val="a9"/>
        <w:ind w:left="357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综合来看</w:t>
      </w:r>
      <w:r w:rsidR="000848E1">
        <w:rPr>
          <w:rFonts w:ascii="宋体" w:eastAsia="宋体" w:hAnsi="宋体" w:hint="eastAsia"/>
          <w:sz w:val="24"/>
          <w:szCs w:val="28"/>
        </w:rPr>
        <w:t>：</w:t>
      </w:r>
    </w:p>
    <w:p w14:paraId="5EF762D5" w14:textId="4FB3045C" w:rsidR="000848E1" w:rsidRDefault="008369B4" w:rsidP="000848E1">
      <w:pPr>
        <w:pStyle w:val="a9"/>
        <w:ind w:left="357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千问的</w:t>
      </w:r>
      <w:r w:rsidR="000848E1">
        <w:rPr>
          <w:rFonts w:ascii="宋体" w:eastAsia="宋体" w:hAnsi="宋体" w:hint="eastAsia"/>
          <w:sz w:val="24"/>
          <w:szCs w:val="28"/>
        </w:rPr>
        <w:t>输出结果质量较高，条理性较强且较少出现混乱的输出，但幻觉现象有些严重。</w:t>
      </w:r>
    </w:p>
    <w:p w14:paraId="313FE0B7" w14:textId="46B34028" w:rsidR="000848E1" w:rsidRDefault="000848E1" w:rsidP="000848E1">
      <w:pPr>
        <w:pStyle w:val="a9"/>
        <w:ind w:left="357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百川相对而言中规中矩，答案正确性一般，但输出通常有一定格式。</w:t>
      </w:r>
    </w:p>
    <w:p w14:paraId="50E18BF7" w14:textId="38B50B39" w:rsidR="000848E1" w:rsidRPr="000848E1" w:rsidRDefault="000848E1" w:rsidP="000848E1">
      <w:pPr>
        <w:pStyle w:val="a9"/>
        <w:ind w:left="357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智谱的表现不佳，前4题均回答错误，但第5题回答质量相当高，尤其是另外两个模型此题还出现了输出混乱</w:t>
      </w:r>
    </w:p>
    <w:p w14:paraId="631F9687" w14:textId="61D43055" w:rsidR="005E561D" w:rsidRDefault="005E561D" w:rsidP="00C36382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特邀嘉宾：DeepSeek-R1</w:t>
      </w:r>
    </w:p>
    <w:p w14:paraId="66903477" w14:textId="5D231ECB" w:rsidR="000848E1" w:rsidRDefault="000848E1" w:rsidP="000848E1">
      <w:pPr>
        <w:pStyle w:val="a9"/>
        <w:ind w:left="3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由于实验中设备的限制，几个测试的模型只能使用CPU进行计算，不仅表现都难以令人满意，速度也相当慢</w:t>
      </w:r>
      <w:r w:rsidR="00B73E8E">
        <w:rPr>
          <w:rFonts w:ascii="宋体" w:eastAsia="宋体" w:hAnsi="宋体" w:hint="eastAsia"/>
          <w:sz w:val="24"/>
          <w:szCs w:val="28"/>
        </w:rPr>
        <w:t>，而且当我尝试部署DeepSeek-v3和DeepSeek-R1时，由于存储空间不足而未能达成目的。</w:t>
      </w:r>
      <w:r>
        <w:rPr>
          <w:rFonts w:ascii="宋体" w:eastAsia="宋体" w:hAnsi="宋体" w:hint="eastAsia"/>
          <w:sz w:val="24"/>
          <w:szCs w:val="28"/>
        </w:rPr>
        <w:t>因此</w:t>
      </w:r>
      <w:r w:rsidR="00B73E8E"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 w:hint="eastAsia"/>
          <w:sz w:val="24"/>
          <w:szCs w:val="28"/>
        </w:rPr>
        <w:t>此处我们使用DeepSeek官网提供的智能体</w:t>
      </w:r>
      <w:r w:rsidR="00B73E8E">
        <w:rPr>
          <w:rFonts w:ascii="宋体" w:eastAsia="宋体" w:hAnsi="宋体" w:hint="eastAsia"/>
          <w:sz w:val="24"/>
          <w:szCs w:val="28"/>
        </w:rPr>
        <w:t>，其</w:t>
      </w:r>
      <w:r>
        <w:rPr>
          <w:rFonts w:ascii="宋体" w:eastAsia="宋体" w:hAnsi="宋体" w:hint="eastAsia"/>
          <w:sz w:val="24"/>
          <w:szCs w:val="28"/>
        </w:rPr>
        <w:t>拥有的资源远超过我们部署</w:t>
      </w:r>
      <w:r w:rsidR="004516B6">
        <w:rPr>
          <w:rFonts w:ascii="宋体" w:eastAsia="宋体" w:hAnsi="宋体" w:hint="eastAsia"/>
          <w:sz w:val="24"/>
          <w:szCs w:val="28"/>
        </w:rPr>
        <w:t>的模型</w:t>
      </w:r>
      <w:r w:rsidR="00B73E8E">
        <w:rPr>
          <w:rFonts w:ascii="宋体" w:eastAsia="宋体" w:hAnsi="宋体" w:hint="eastAsia"/>
          <w:sz w:val="24"/>
          <w:szCs w:val="28"/>
        </w:rPr>
        <w:t>，</w:t>
      </w:r>
      <w:r w:rsidR="00D61463">
        <w:rPr>
          <w:rFonts w:ascii="宋体" w:eastAsia="宋体" w:hAnsi="宋体" w:hint="eastAsia"/>
          <w:sz w:val="24"/>
          <w:szCs w:val="28"/>
        </w:rPr>
        <w:t>让其与我们部署的缺乏算力等资源的模型也形成对比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33AAF29B" w14:textId="3E5B5B46" w:rsidR="00E53D09" w:rsidRDefault="000848E1" w:rsidP="004516B6">
      <w:pPr>
        <w:pStyle w:val="a9"/>
        <w:ind w:left="36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DeepSeek的回答质量相当高，成功分析了句子结构和含义，逻辑和格式也相当严谨。</w:t>
      </w:r>
    </w:p>
    <w:p w14:paraId="33267C1D" w14:textId="13388C71" w:rsidR="004516B6" w:rsidRDefault="004516B6" w:rsidP="004516B6">
      <w:pPr>
        <w:pStyle w:val="a9"/>
        <w:numPr>
          <w:ilvl w:val="0"/>
          <w:numId w:val="1"/>
        </w:num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一点想法</w:t>
      </w:r>
    </w:p>
    <w:p w14:paraId="27A13C79" w14:textId="470F0357" w:rsidR="004516B6" w:rsidRPr="004516B6" w:rsidRDefault="004516B6" w:rsidP="004516B6">
      <w:pPr>
        <w:pStyle w:val="a9"/>
        <w:ind w:left="36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实验中，在同样的环境下，不同模型的表现差异仍然十分显著。而</w:t>
      </w:r>
      <w:r w:rsidR="00D61463" w:rsidRPr="00D61463">
        <w:rPr>
          <w:rFonts w:ascii="宋体" w:eastAsia="宋体" w:hAnsi="宋体" w:hint="eastAsia"/>
          <w:sz w:val="24"/>
          <w:szCs w:val="28"/>
        </w:rPr>
        <w:t>作为“特邀嘉宾”出场</w:t>
      </w:r>
      <w:r w:rsidR="00D61463">
        <w:rPr>
          <w:rFonts w:ascii="宋体" w:eastAsia="宋体" w:hAnsi="宋体" w:hint="eastAsia"/>
          <w:sz w:val="24"/>
          <w:szCs w:val="28"/>
        </w:rPr>
        <w:t>的</w:t>
      </w:r>
      <w:r>
        <w:rPr>
          <w:rFonts w:ascii="宋体" w:eastAsia="宋体" w:hAnsi="宋体" w:hint="eastAsia"/>
          <w:sz w:val="24"/>
          <w:szCs w:val="28"/>
        </w:rPr>
        <w:t>DeepSeek</w:t>
      </w:r>
      <w:r w:rsidR="00B73E8E">
        <w:rPr>
          <w:rFonts w:ascii="宋体" w:eastAsia="宋体" w:hAnsi="宋体" w:hint="eastAsia"/>
          <w:sz w:val="24"/>
          <w:szCs w:val="28"/>
        </w:rPr>
        <w:t>-R1，</w:t>
      </w:r>
      <w:r>
        <w:rPr>
          <w:rFonts w:ascii="宋体" w:eastAsia="宋体" w:hAnsi="宋体" w:hint="eastAsia"/>
          <w:sz w:val="24"/>
          <w:szCs w:val="28"/>
        </w:rPr>
        <w:t>由于实验用的机器资源缺乏难以部署。</w:t>
      </w:r>
      <w:r w:rsidR="00D61463">
        <w:rPr>
          <w:rFonts w:ascii="宋体" w:eastAsia="宋体" w:hAnsi="宋体" w:hint="eastAsia"/>
          <w:sz w:val="24"/>
          <w:szCs w:val="28"/>
        </w:rPr>
        <w:t>考虑到</w:t>
      </w:r>
      <w:r w:rsidR="00B73E8E">
        <w:rPr>
          <w:rFonts w:ascii="宋体" w:eastAsia="宋体" w:hAnsi="宋体" w:hint="eastAsia"/>
          <w:sz w:val="24"/>
          <w:szCs w:val="28"/>
        </w:rPr>
        <w:t>DeepSeek也是因以相对较低的成本训练出高性能模型而闻名。这说明了，对于AI模型而言，其背后的算法，架构等技术层面的优势会使得其可以在更低成本下达到更好的效果，也</w:t>
      </w:r>
      <w:r w:rsidR="00D61463">
        <w:rPr>
          <w:rFonts w:ascii="宋体" w:eastAsia="宋体" w:hAnsi="宋体" w:hint="eastAsia"/>
          <w:sz w:val="24"/>
          <w:szCs w:val="28"/>
        </w:rPr>
        <w:t>为</w:t>
      </w:r>
      <w:r w:rsidR="00B73E8E">
        <w:rPr>
          <w:rFonts w:ascii="宋体" w:eastAsia="宋体" w:hAnsi="宋体" w:hint="eastAsia"/>
          <w:sz w:val="24"/>
          <w:szCs w:val="28"/>
        </w:rPr>
        <w:t>我们</w:t>
      </w:r>
      <w:r w:rsidR="00D61463">
        <w:rPr>
          <w:rFonts w:ascii="宋体" w:eastAsia="宋体" w:hAnsi="宋体" w:hint="eastAsia"/>
          <w:sz w:val="24"/>
          <w:szCs w:val="28"/>
        </w:rPr>
        <w:t>揭示，在AI领域，</w:t>
      </w:r>
      <w:r w:rsidR="005D6450">
        <w:rPr>
          <w:rFonts w:ascii="宋体" w:eastAsia="宋体" w:hAnsi="宋体" w:hint="eastAsia"/>
          <w:sz w:val="24"/>
          <w:szCs w:val="28"/>
        </w:rPr>
        <w:t>应当不断追求</w:t>
      </w:r>
      <w:r w:rsidR="00D61463">
        <w:rPr>
          <w:rFonts w:ascii="宋体" w:eastAsia="宋体" w:hAnsi="宋体" w:hint="eastAsia"/>
          <w:sz w:val="24"/>
          <w:szCs w:val="28"/>
        </w:rPr>
        <w:t>创新和进步</w:t>
      </w:r>
      <w:r w:rsidR="005D6450">
        <w:rPr>
          <w:rFonts w:ascii="宋体" w:eastAsia="宋体" w:hAnsi="宋体" w:hint="eastAsia"/>
          <w:sz w:val="24"/>
          <w:szCs w:val="28"/>
        </w:rPr>
        <w:t>，方能在更低的成本下</w:t>
      </w:r>
      <w:r w:rsidR="00D61463">
        <w:rPr>
          <w:rFonts w:ascii="宋体" w:eastAsia="宋体" w:hAnsi="宋体" w:hint="eastAsia"/>
          <w:sz w:val="24"/>
          <w:szCs w:val="28"/>
        </w:rPr>
        <w:t>提高性能</w:t>
      </w:r>
      <w:r w:rsidR="005D6450">
        <w:rPr>
          <w:rFonts w:ascii="宋体" w:eastAsia="宋体" w:hAnsi="宋体" w:hint="eastAsia"/>
          <w:sz w:val="24"/>
          <w:szCs w:val="28"/>
        </w:rPr>
        <w:t>和</w:t>
      </w:r>
      <w:r w:rsidR="00D61463">
        <w:rPr>
          <w:rFonts w:ascii="宋体" w:eastAsia="宋体" w:hAnsi="宋体" w:hint="eastAsia"/>
          <w:sz w:val="24"/>
          <w:szCs w:val="28"/>
        </w:rPr>
        <w:t>效率。</w:t>
      </w:r>
    </w:p>
    <w:sectPr w:rsidR="004516B6" w:rsidRPr="00451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89F01" w14:textId="77777777" w:rsidR="00A53B0C" w:rsidRDefault="00A53B0C" w:rsidP="00C3638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B89FE7C" w14:textId="77777777" w:rsidR="00A53B0C" w:rsidRDefault="00A53B0C" w:rsidP="00C3638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01B68" w14:textId="77777777" w:rsidR="00A53B0C" w:rsidRDefault="00A53B0C" w:rsidP="00C3638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2C2D499" w14:textId="77777777" w:rsidR="00A53B0C" w:rsidRDefault="00A53B0C" w:rsidP="00C3638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C31E8"/>
    <w:multiLevelType w:val="hybridMultilevel"/>
    <w:tmpl w:val="E6CEF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B161354"/>
    <w:multiLevelType w:val="hybridMultilevel"/>
    <w:tmpl w:val="2ED0695C"/>
    <w:lvl w:ilvl="0" w:tplc="04090011">
      <w:start w:val="1"/>
      <w:numFmt w:val="decimal"/>
      <w:lvlText w:val="%1)"/>
      <w:lvlJc w:val="left"/>
      <w:pPr>
        <w:ind w:left="199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2510" w:hanging="440"/>
      </w:pPr>
    </w:lvl>
    <w:lvl w:ilvl="2" w:tplc="FFFFFFFF" w:tentative="1">
      <w:start w:val="1"/>
      <w:numFmt w:val="lowerRoman"/>
      <w:lvlText w:val="%3."/>
      <w:lvlJc w:val="right"/>
      <w:pPr>
        <w:ind w:left="2950" w:hanging="440"/>
      </w:pPr>
    </w:lvl>
    <w:lvl w:ilvl="3" w:tplc="FFFFFFFF" w:tentative="1">
      <w:start w:val="1"/>
      <w:numFmt w:val="decimal"/>
      <w:lvlText w:val="%4."/>
      <w:lvlJc w:val="left"/>
      <w:pPr>
        <w:ind w:left="3390" w:hanging="440"/>
      </w:pPr>
    </w:lvl>
    <w:lvl w:ilvl="4" w:tplc="FFFFFFFF" w:tentative="1">
      <w:start w:val="1"/>
      <w:numFmt w:val="lowerLetter"/>
      <w:lvlText w:val="%5)"/>
      <w:lvlJc w:val="left"/>
      <w:pPr>
        <w:ind w:left="3830" w:hanging="440"/>
      </w:pPr>
    </w:lvl>
    <w:lvl w:ilvl="5" w:tplc="FFFFFFFF" w:tentative="1">
      <w:start w:val="1"/>
      <w:numFmt w:val="lowerRoman"/>
      <w:lvlText w:val="%6."/>
      <w:lvlJc w:val="right"/>
      <w:pPr>
        <w:ind w:left="4270" w:hanging="440"/>
      </w:pPr>
    </w:lvl>
    <w:lvl w:ilvl="6" w:tplc="FFFFFFFF" w:tentative="1">
      <w:start w:val="1"/>
      <w:numFmt w:val="decimal"/>
      <w:lvlText w:val="%7."/>
      <w:lvlJc w:val="left"/>
      <w:pPr>
        <w:ind w:left="4710" w:hanging="440"/>
      </w:pPr>
    </w:lvl>
    <w:lvl w:ilvl="7" w:tplc="FFFFFFFF" w:tentative="1">
      <w:start w:val="1"/>
      <w:numFmt w:val="lowerLetter"/>
      <w:lvlText w:val="%8)"/>
      <w:lvlJc w:val="left"/>
      <w:pPr>
        <w:ind w:left="5150" w:hanging="440"/>
      </w:pPr>
    </w:lvl>
    <w:lvl w:ilvl="8" w:tplc="FFFFFFFF" w:tentative="1">
      <w:start w:val="1"/>
      <w:numFmt w:val="lowerRoman"/>
      <w:lvlText w:val="%9."/>
      <w:lvlJc w:val="right"/>
      <w:pPr>
        <w:ind w:left="5590" w:hanging="440"/>
      </w:pPr>
    </w:lvl>
  </w:abstractNum>
  <w:abstractNum w:abstractNumId="2" w15:restartNumberingAfterBreak="0">
    <w:nsid w:val="36C55283"/>
    <w:multiLevelType w:val="hybridMultilevel"/>
    <w:tmpl w:val="D144AD82"/>
    <w:lvl w:ilvl="0" w:tplc="DA929072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1BD0DB7"/>
    <w:multiLevelType w:val="hybridMultilevel"/>
    <w:tmpl w:val="8AE853D6"/>
    <w:lvl w:ilvl="0" w:tplc="64FA4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534661D3"/>
    <w:multiLevelType w:val="hybridMultilevel"/>
    <w:tmpl w:val="CAEE808C"/>
    <w:lvl w:ilvl="0" w:tplc="D0E45A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5" w15:restartNumberingAfterBreak="0">
    <w:nsid w:val="679216E7"/>
    <w:multiLevelType w:val="hybridMultilevel"/>
    <w:tmpl w:val="C3E60AA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 w16cid:durableId="80034619">
    <w:abstractNumId w:val="2"/>
  </w:num>
  <w:num w:numId="2" w16cid:durableId="10445944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383697">
    <w:abstractNumId w:val="5"/>
  </w:num>
  <w:num w:numId="4" w16cid:durableId="1616525901">
    <w:abstractNumId w:val="4"/>
  </w:num>
  <w:num w:numId="5" w16cid:durableId="917135069">
    <w:abstractNumId w:val="1"/>
  </w:num>
  <w:num w:numId="6" w16cid:durableId="722290757">
    <w:abstractNumId w:val="3"/>
  </w:num>
  <w:num w:numId="7" w16cid:durableId="134273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34"/>
    <w:rsid w:val="00071859"/>
    <w:rsid w:val="000848E1"/>
    <w:rsid w:val="001109AA"/>
    <w:rsid w:val="0024231C"/>
    <w:rsid w:val="002D0134"/>
    <w:rsid w:val="004516B6"/>
    <w:rsid w:val="005B2206"/>
    <w:rsid w:val="005D6450"/>
    <w:rsid w:val="005E561D"/>
    <w:rsid w:val="006669C6"/>
    <w:rsid w:val="008369B4"/>
    <w:rsid w:val="00A42D19"/>
    <w:rsid w:val="00A53B0C"/>
    <w:rsid w:val="00B73E8E"/>
    <w:rsid w:val="00C36382"/>
    <w:rsid w:val="00D00645"/>
    <w:rsid w:val="00D61463"/>
    <w:rsid w:val="00E37032"/>
    <w:rsid w:val="00E5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DA2CB"/>
  <w15:chartTrackingRefBased/>
  <w15:docId w15:val="{8A82DEFE-DFCD-4AA9-834B-4714C6AD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D01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0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13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13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13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13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13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13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013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D01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D0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013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013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D013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01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01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01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013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0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0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0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0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01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01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013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01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013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D013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3638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3638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3638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363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Beholder Dr</dc:creator>
  <cp:keywords/>
  <dc:description/>
  <cp:lastModifiedBy>Beholder Dr</cp:lastModifiedBy>
  <cp:revision>6</cp:revision>
  <dcterms:created xsi:type="dcterms:W3CDTF">2025-06-15T15:36:00Z</dcterms:created>
  <dcterms:modified xsi:type="dcterms:W3CDTF">2025-06-15T17:36:00Z</dcterms:modified>
</cp:coreProperties>
</file>