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7415" w14:textId="5F659A18" w:rsidR="00626606" w:rsidRPr="000007CE" w:rsidRDefault="00760BE9" w:rsidP="000C0AFB">
      <w:pPr>
        <w:jc w:val="center"/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</w:pPr>
      <w:r w:rsidRPr="000007CE"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  <w:t>Bi-</w:t>
      </w:r>
      <w:r w:rsidR="00626606" w:rsidRPr="000007CE"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  <w:t>Weekly Research Seminar Series in Languages and Linguistics</w:t>
      </w:r>
    </w:p>
    <w:p w14:paraId="32E0F835" w14:textId="2447A18D" w:rsidR="00760BE9" w:rsidRPr="000007CE" w:rsidRDefault="00760BE9" w:rsidP="000C0AFB">
      <w:pPr>
        <w:jc w:val="center"/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</w:pPr>
      <w:r w:rsidRPr="000007CE"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  <w:t>School of Humanities and Communication Arts</w:t>
      </w:r>
    </w:p>
    <w:p w14:paraId="15AAE497" w14:textId="077F679B" w:rsidR="00EF3AD1" w:rsidRPr="000007CE" w:rsidRDefault="00760BE9" w:rsidP="003E1AA5">
      <w:pPr>
        <w:jc w:val="center"/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</w:pPr>
      <w:r w:rsidRPr="000007CE"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  <w:t xml:space="preserve">Western Sydney University </w:t>
      </w:r>
      <w:r w:rsidR="000007CE" w:rsidRPr="000007CE">
        <w:rPr>
          <w:rFonts w:ascii="Candara" w:hAnsi="Candara" w:cs="Calibri"/>
          <w:b/>
          <w:bCs/>
          <w:color w:val="000000" w:themeColor="text1"/>
          <w:sz w:val="32"/>
          <w:szCs w:val="32"/>
          <w:lang w:val="en-AU"/>
        </w:rPr>
        <w:t xml:space="preserve"> </w:t>
      </w:r>
    </w:p>
    <w:p w14:paraId="7E699C3D" w14:textId="77777777" w:rsidR="00EF3AD1" w:rsidRPr="000007CE" w:rsidRDefault="00EF3AD1" w:rsidP="000C0AFB">
      <w:pPr>
        <w:jc w:val="both"/>
        <w:rPr>
          <w:rFonts w:ascii="Candara" w:hAnsi="Candara" w:cs="Calibri"/>
          <w:b/>
          <w:bCs/>
          <w:color w:val="000000" w:themeColor="text1"/>
          <w:lang w:val="en-AU"/>
        </w:rPr>
      </w:pPr>
    </w:p>
    <w:p w14:paraId="12B35FBE" w14:textId="32110B63" w:rsidR="00626606" w:rsidRPr="000007CE" w:rsidRDefault="00626606" w:rsidP="000C0AFB">
      <w:pPr>
        <w:jc w:val="both"/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</w:pPr>
      <w:r w:rsidRPr="000007CE"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  <w:t>Autumn Semester</w:t>
      </w:r>
      <w:r w:rsidR="00350DE4" w:rsidRPr="000007CE"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  <w:t xml:space="preserve"> </w:t>
      </w:r>
      <w:r w:rsidR="00143BCC" w:rsidRPr="000007CE"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  <w:t xml:space="preserve"> </w:t>
      </w:r>
    </w:p>
    <w:p w14:paraId="7F6D8560" w14:textId="77777777" w:rsidR="00C16E0F" w:rsidRPr="00350DE4" w:rsidRDefault="00C16E0F" w:rsidP="000C0AFB">
      <w:pPr>
        <w:rPr>
          <w:rFonts w:ascii="Candara" w:hAnsi="Candara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3947"/>
        <w:gridCol w:w="2893"/>
        <w:gridCol w:w="1260"/>
      </w:tblGrid>
      <w:tr w:rsidR="00626606" w:rsidRPr="00760BE9" w14:paraId="204F2D7B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01F9970D" w14:textId="047219F4" w:rsidR="00626606" w:rsidRPr="00760BE9" w:rsidRDefault="00626606" w:rsidP="008C045A">
            <w:pPr>
              <w:jc w:val="center"/>
              <w:rPr>
                <w:rFonts w:ascii="Candara" w:hAnsi="Candara"/>
                <w:b/>
                <w:bCs/>
              </w:rPr>
            </w:pPr>
            <w:r w:rsidRPr="00760BE9">
              <w:rPr>
                <w:rFonts w:ascii="Candara" w:hAnsi="Candara"/>
                <w:b/>
                <w:bCs/>
              </w:rPr>
              <w:t>Date</w:t>
            </w:r>
          </w:p>
        </w:tc>
        <w:tc>
          <w:tcPr>
            <w:tcW w:w="3947" w:type="dxa"/>
            <w:shd w:val="clear" w:color="auto" w:fill="BFBFBF" w:themeFill="background1" w:themeFillShade="BF"/>
          </w:tcPr>
          <w:p w14:paraId="5F249235" w14:textId="6775C63A" w:rsidR="00626606" w:rsidRPr="005C0149" w:rsidRDefault="00626606" w:rsidP="008C045A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5C0149">
              <w:rPr>
                <w:rFonts w:ascii="Candara" w:hAnsi="Candara"/>
                <w:b/>
                <w:bCs/>
                <w:sz w:val="22"/>
                <w:szCs w:val="22"/>
              </w:rPr>
              <w:t>Speaker</w:t>
            </w:r>
          </w:p>
        </w:tc>
        <w:tc>
          <w:tcPr>
            <w:tcW w:w="2893" w:type="dxa"/>
            <w:shd w:val="clear" w:color="auto" w:fill="BFBFBF" w:themeFill="background1" w:themeFillShade="BF"/>
          </w:tcPr>
          <w:p w14:paraId="1909E158" w14:textId="16050959" w:rsidR="00626606" w:rsidRPr="005C0149" w:rsidRDefault="00626606" w:rsidP="008C045A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5C0149">
              <w:rPr>
                <w:rFonts w:ascii="Candara" w:hAnsi="Candara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B16AF48" w14:textId="2C42868C" w:rsidR="00626606" w:rsidRPr="00760BE9" w:rsidRDefault="00626606" w:rsidP="008C045A">
            <w:pPr>
              <w:jc w:val="center"/>
              <w:rPr>
                <w:rFonts w:ascii="Candara" w:hAnsi="Candara"/>
                <w:b/>
                <w:bCs/>
              </w:rPr>
            </w:pPr>
            <w:r w:rsidRPr="00760BE9">
              <w:rPr>
                <w:rFonts w:ascii="Candara" w:hAnsi="Candara"/>
                <w:b/>
                <w:bCs/>
              </w:rPr>
              <w:t>Venue</w:t>
            </w:r>
          </w:p>
        </w:tc>
      </w:tr>
      <w:tr w:rsidR="00626606" w:rsidRPr="00760BE9" w14:paraId="28AED1D6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189096BC" w14:textId="3F06B68E" w:rsidR="00626606" w:rsidRPr="00760BE9" w:rsidRDefault="00350DE4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</w:t>
            </w:r>
            <w:r w:rsidR="00760BE9" w:rsidRPr="00760BE9">
              <w:rPr>
                <w:rFonts w:ascii="Candara" w:hAnsi="Candara"/>
              </w:rPr>
              <w:t>7</w:t>
            </w:r>
            <w:r w:rsidRPr="00760BE9">
              <w:rPr>
                <w:rFonts w:ascii="Candara" w:hAnsi="Candara"/>
              </w:rPr>
              <w:t>/0</w:t>
            </w:r>
            <w:r w:rsidR="00760BE9" w:rsidRPr="00760BE9">
              <w:rPr>
                <w:rFonts w:ascii="Candara" w:hAnsi="Candara"/>
              </w:rPr>
              <w:t>3</w:t>
            </w:r>
            <w:r w:rsidRPr="00760BE9">
              <w:rPr>
                <w:rFonts w:ascii="Candara" w:hAnsi="Candara"/>
              </w:rPr>
              <w:t>/202</w:t>
            </w:r>
            <w:r w:rsidR="00760BE9" w:rsidRPr="00760BE9">
              <w:rPr>
                <w:rFonts w:ascii="Candara" w:hAnsi="Candara"/>
              </w:rPr>
              <w:t>5</w:t>
            </w:r>
          </w:p>
        </w:tc>
        <w:tc>
          <w:tcPr>
            <w:tcW w:w="3947" w:type="dxa"/>
          </w:tcPr>
          <w:p w14:paraId="71629C52" w14:textId="77777777" w:rsidR="00626606" w:rsidRDefault="00121994" w:rsidP="009B3A8D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Prof. </w:t>
            </w:r>
            <w:r w:rsidR="009B3A8D" w:rsidRPr="009B3A8D"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Felicity </w:t>
            </w:r>
            <w:proofErr w:type="spellStart"/>
            <w:r w:rsidR="009B3A8D" w:rsidRPr="009B3A8D">
              <w:rPr>
                <w:rFonts w:ascii="Candara" w:hAnsi="Candara"/>
                <w:color w:val="000000" w:themeColor="text1"/>
                <w:sz w:val="22"/>
                <w:szCs w:val="22"/>
              </w:rPr>
              <w:t>Meakins</w:t>
            </w:r>
            <w:proofErr w:type="spellEnd"/>
          </w:p>
          <w:p w14:paraId="7DF375F9" w14:textId="7D9F893E" w:rsidR="00121994" w:rsidRPr="005C0149" w:rsidRDefault="00121994" w:rsidP="009B3A8D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>(University of Queensland)</w:t>
            </w:r>
          </w:p>
        </w:tc>
        <w:tc>
          <w:tcPr>
            <w:tcW w:w="2893" w:type="dxa"/>
          </w:tcPr>
          <w:p w14:paraId="0001BCD5" w14:textId="0BF4DA08" w:rsidR="00626606" w:rsidRPr="005C0149" w:rsidRDefault="00F0113A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5DB5F618" w14:textId="7E9275FE" w:rsidR="00626606" w:rsidRPr="00760BE9" w:rsidRDefault="00760BE9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11942211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55B4BB49" w14:textId="1FC178BF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21</w:t>
            </w:r>
            <w:r w:rsidR="00350DE4" w:rsidRPr="00760BE9">
              <w:rPr>
                <w:rFonts w:ascii="Candara" w:hAnsi="Candara"/>
              </w:rPr>
              <w:t>/0</w:t>
            </w:r>
            <w:r w:rsidRPr="00760BE9">
              <w:rPr>
                <w:rFonts w:ascii="Candara" w:hAnsi="Candara"/>
              </w:rPr>
              <w:t>3</w:t>
            </w:r>
            <w:r w:rsidR="00350DE4" w:rsidRPr="00760BE9">
              <w:rPr>
                <w:rFonts w:ascii="Candara" w:hAnsi="Candara"/>
              </w:rPr>
              <w:t>/202</w:t>
            </w:r>
            <w:r w:rsidRPr="00760BE9">
              <w:rPr>
                <w:rFonts w:ascii="Candara" w:hAnsi="Candara"/>
              </w:rPr>
              <w:t>5</w:t>
            </w:r>
          </w:p>
        </w:tc>
        <w:tc>
          <w:tcPr>
            <w:tcW w:w="3947" w:type="dxa"/>
          </w:tcPr>
          <w:p w14:paraId="5260C168" w14:textId="2898CEAE" w:rsidR="00626606" w:rsidRPr="00121994" w:rsidRDefault="00121994" w:rsidP="008C045A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Dr </w:t>
            </w:r>
            <w:r w:rsidR="00E426E7"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>Howard Manns</w:t>
            </w:r>
            <w:r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 (</w:t>
            </w:r>
            <w:r w:rsidRPr="00121994">
              <w:rPr>
                <w:rFonts w:ascii="Candara" w:hAnsi="Candara"/>
                <w:sz w:val="22"/>
                <w:szCs w:val="22"/>
                <w:lang w:eastAsia="en-GB"/>
              </w:rPr>
              <w:t>Monash Uni)</w:t>
            </w:r>
          </w:p>
          <w:p w14:paraId="662A094D" w14:textId="0921C887" w:rsidR="00121994" w:rsidRPr="00121994" w:rsidRDefault="00121994" w:rsidP="008C045A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  <w:lang w:val="en-AU"/>
              </w:rPr>
            </w:pPr>
            <w:r w:rsidRPr="00121994">
              <w:rPr>
                <w:rFonts w:ascii="Candara" w:hAnsi="Candara"/>
                <w:color w:val="000000" w:themeColor="text1"/>
                <w:sz w:val="22"/>
                <w:szCs w:val="22"/>
                <w:lang w:val="en-AU"/>
              </w:rPr>
              <w:t>Prof. Kate Burridge</w:t>
            </w:r>
            <w:r>
              <w:rPr>
                <w:rFonts w:ascii="Candara" w:hAnsi="Candara"/>
                <w:color w:val="000000" w:themeColor="text1"/>
                <w:sz w:val="22"/>
                <w:szCs w:val="22"/>
                <w:lang w:val="en-AU"/>
              </w:rPr>
              <w:t xml:space="preserve"> (Monash Uni) </w:t>
            </w:r>
          </w:p>
          <w:p w14:paraId="1181B05F" w14:textId="53366810" w:rsidR="00121994" w:rsidRPr="005C0149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21994">
              <w:rPr>
                <w:rFonts w:ascii="Candara" w:hAnsi="Candara"/>
                <w:color w:val="000000" w:themeColor="text1"/>
                <w:sz w:val="22"/>
                <w:szCs w:val="22"/>
                <w:lang w:val="en-AU"/>
              </w:rPr>
              <w:t xml:space="preserve">Dr. </w:t>
            </w:r>
            <w:r w:rsidRPr="00121994">
              <w:rPr>
                <w:rFonts w:ascii="Candara" w:hAnsi="Candara"/>
                <w:color w:val="000000" w:themeColor="text1"/>
                <w:sz w:val="22"/>
                <w:szCs w:val="22"/>
                <w:lang w:eastAsia="en-GB"/>
              </w:rPr>
              <w:t xml:space="preserve">Simon </w:t>
            </w:r>
            <w:proofErr w:type="gramStart"/>
            <w:r w:rsidRPr="00121994">
              <w:rPr>
                <w:rFonts w:ascii="Candara" w:hAnsi="Candara"/>
                <w:color w:val="000000" w:themeColor="text1"/>
                <w:sz w:val="22"/>
                <w:szCs w:val="22"/>
                <w:lang w:eastAsia="en-GB"/>
              </w:rPr>
              <w:t>Musgrave</w:t>
            </w:r>
            <w:r>
              <w:rPr>
                <w:rFonts w:ascii="Candara" w:hAnsi="Candara"/>
                <w:color w:val="000000" w:themeColor="text1"/>
                <w:sz w:val="22"/>
                <w:szCs w:val="22"/>
                <w:lang w:eastAsia="en-GB"/>
              </w:rPr>
              <w:t>(</w:t>
            </w:r>
            <w:proofErr w:type="gramEnd"/>
            <w:r>
              <w:rPr>
                <w:rFonts w:ascii="Candara" w:hAnsi="Candara"/>
                <w:color w:val="000000" w:themeColor="text1"/>
                <w:sz w:val="22"/>
                <w:szCs w:val="22"/>
                <w:lang w:eastAsia="en-GB"/>
              </w:rPr>
              <w:t>Monash Uni)</w:t>
            </w:r>
          </w:p>
        </w:tc>
        <w:tc>
          <w:tcPr>
            <w:tcW w:w="2893" w:type="dxa"/>
          </w:tcPr>
          <w:p w14:paraId="3757DF9D" w14:textId="601714D4" w:rsidR="00626606" w:rsidRPr="005C0149" w:rsidRDefault="00E426E7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81135">
              <w:rPr>
                <w:rFonts w:ascii="Candara" w:hAnsi="Candara"/>
                <w:color w:val="FF0000"/>
                <w:sz w:val="22"/>
                <w:szCs w:val="22"/>
              </w:rPr>
              <w:t xml:space="preserve"> (see attachment)</w:t>
            </w:r>
          </w:p>
        </w:tc>
        <w:tc>
          <w:tcPr>
            <w:tcW w:w="1260" w:type="dxa"/>
          </w:tcPr>
          <w:p w14:paraId="412A5F3B" w14:textId="73BBB22B" w:rsidR="00626606" w:rsidRPr="00760BE9" w:rsidRDefault="00204319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6B031353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7AEBB286" w14:textId="50F04F85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04</w:t>
            </w:r>
            <w:r w:rsidR="00350DE4" w:rsidRPr="00760BE9">
              <w:rPr>
                <w:rFonts w:ascii="Candara" w:hAnsi="Candara"/>
              </w:rPr>
              <w:t>/0</w:t>
            </w:r>
            <w:r w:rsidRPr="00760BE9">
              <w:rPr>
                <w:rFonts w:ascii="Candara" w:hAnsi="Candara"/>
              </w:rPr>
              <w:t>4</w:t>
            </w:r>
            <w:r w:rsidR="00350DE4" w:rsidRPr="00760BE9">
              <w:rPr>
                <w:rFonts w:ascii="Candara" w:hAnsi="Candara"/>
              </w:rPr>
              <w:t>/202</w:t>
            </w:r>
            <w:r w:rsidRPr="00760BE9">
              <w:rPr>
                <w:rFonts w:ascii="Candara" w:hAnsi="Candara"/>
              </w:rPr>
              <w:t>5</w:t>
            </w:r>
          </w:p>
        </w:tc>
        <w:tc>
          <w:tcPr>
            <w:tcW w:w="3947" w:type="dxa"/>
            <w:shd w:val="clear" w:color="auto" w:fill="auto"/>
          </w:tcPr>
          <w:p w14:paraId="103C5265" w14:textId="77777777" w:rsidR="00626606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 xml:space="preserve">Dr </w:t>
            </w:r>
            <w:r w:rsidR="00EE1744">
              <w:rPr>
                <w:rFonts w:ascii="Candara" w:hAnsi="Candara"/>
                <w:sz w:val="22"/>
                <w:szCs w:val="22"/>
              </w:rPr>
              <w:t>Andrew Ross</w:t>
            </w:r>
          </w:p>
          <w:p w14:paraId="3F2CC267" w14:textId="2B07ABA1" w:rsidR="00121994" w:rsidRPr="005C0149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(University of Canberra)</w:t>
            </w:r>
          </w:p>
        </w:tc>
        <w:tc>
          <w:tcPr>
            <w:tcW w:w="2893" w:type="dxa"/>
            <w:shd w:val="clear" w:color="auto" w:fill="auto"/>
          </w:tcPr>
          <w:p w14:paraId="332ACFD9" w14:textId="7873B963" w:rsidR="00204319" w:rsidRPr="005C0149" w:rsidRDefault="00EE1744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  <w:shd w:val="clear" w:color="auto" w:fill="auto"/>
          </w:tcPr>
          <w:p w14:paraId="0C7476ED" w14:textId="02AF0559" w:rsidR="00626606" w:rsidRPr="00760BE9" w:rsidRDefault="00204319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224374CB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70093DF4" w14:textId="3F108FEF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18</w:t>
            </w:r>
            <w:r w:rsidR="00350DE4" w:rsidRPr="00760BE9">
              <w:rPr>
                <w:rFonts w:ascii="Candara" w:hAnsi="Candara"/>
              </w:rPr>
              <w:t>/0</w:t>
            </w:r>
            <w:r w:rsidRPr="00760BE9">
              <w:rPr>
                <w:rFonts w:ascii="Candara" w:hAnsi="Candara"/>
              </w:rPr>
              <w:t>4</w:t>
            </w:r>
            <w:r w:rsidR="00350DE4" w:rsidRPr="00760BE9">
              <w:rPr>
                <w:rFonts w:ascii="Candara" w:hAnsi="Candara"/>
              </w:rPr>
              <w:t>/202</w:t>
            </w:r>
            <w:r w:rsidRPr="00760BE9">
              <w:rPr>
                <w:rFonts w:ascii="Candara" w:hAnsi="Candara"/>
              </w:rPr>
              <w:t>5</w:t>
            </w:r>
          </w:p>
        </w:tc>
        <w:tc>
          <w:tcPr>
            <w:tcW w:w="3947" w:type="dxa"/>
          </w:tcPr>
          <w:p w14:paraId="28256D26" w14:textId="77777777" w:rsidR="00626606" w:rsidRPr="00121994" w:rsidRDefault="00121994" w:rsidP="008C045A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A/P </w:t>
            </w:r>
            <w:r w:rsidR="006C717A"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>Anne Schluter</w:t>
            </w:r>
          </w:p>
          <w:p w14:paraId="2D9A9B93" w14:textId="1ABB4605" w:rsidR="00121994" w:rsidRPr="005C0149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21994">
              <w:rPr>
                <w:rFonts w:ascii="Candara" w:hAnsi="Candara" w:cs="Arial"/>
                <w:color w:val="000000" w:themeColor="text1"/>
                <w:sz w:val="22"/>
                <w:szCs w:val="22"/>
                <w:shd w:val="clear" w:color="auto" w:fill="FFFFFF"/>
              </w:rPr>
              <w:t>(The Hong Kong Polytechnic University)</w:t>
            </w:r>
          </w:p>
        </w:tc>
        <w:tc>
          <w:tcPr>
            <w:tcW w:w="2893" w:type="dxa"/>
          </w:tcPr>
          <w:p w14:paraId="1F4F1977" w14:textId="0A9C1104" w:rsidR="00626606" w:rsidRPr="005C0149" w:rsidRDefault="003E1AA5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</w:t>
            </w:r>
            <w:r w:rsidR="006C717A" w:rsidRPr="006C717A">
              <w:rPr>
                <w:rFonts w:ascii="Candara" w:hAnsi="Candara"/>
                <w:color w:val="FF0000"/>
                <w:sz w:val="22"/>
                <w:szCs w:val="22"/>
              </w:rPr>
              <w:t>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3890B383" w14:textId="0F6CE633" w:rsidR="00626606" w:rsidRPr="00760BE9" w:rsidRDefault="00204319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45B4EBDE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10E45F2C" w14:textId="2F9C00AC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02/05/2025</w:t>
            </w:r>
          </w:p>
        </w:tc>
        <w:tc>
          <w:tcPr>
            <w:tcW w:w="3947" w:type="dxa"/>
          </w:tcPr>
          <w:p w14:paraId="4E1ADCEC" w14:textId="77777777" w:rsidR="00626606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 xml:space="preserve">A/P </w:t>
            </w:r>
            <w:r w:rsidR="003E1AA5" w:rsidRPr="005C0149">
              <w:rPr>
                <w:rFonts w:ascii="Candara" w:hAnsi="Candara"/>
                <w:sz w:val="22"/>
                <w:szCs w:val="22"/>
              </w:rPr>
              <w:t>Fei Victor Lim</w:t>
            </w:r>
          </w:p>
          <w:p w14:paraId="2423E324" w14:textId="2EBC5C86" w:rsidR="00121994" w:rsidRPr="00121994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21994">
              <w:rPr>
                <w:rFonts w:ascii="Candara" w:hAnsi="Candara" w:cs="Arial"/>
                <w:color w:val="000000" w:themeColor="text1"/>
                <w:sz w:val="22"/>
                <w:szCs w:val="22"/>
                <w:shd w:val="clear" w:color="auto" w:fill="FFFFFF"/>
              </w:rPr>
              <w:t>Nanyang Technological University, Singapore</w:t>
            </w:r>
          </w:p>
        </w:tc>
        <w:tc>
          <w:tcPr>
            <w:tcW w:w="2893" w:type="dxa"/>
          </w:tcPr>
          <w:p w14:paraId="0FCDB2D9" w14:textId="20457848" w:rsidR="00626606" w:rsidRPr="005C0149" w:rsidRDefault="003E1AA5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6152EF58" w14:textId="5FC7F537" w:rsidR="00626606" w:rsidRPr="00760BE9" w:rsidRDefault="00204319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33F3CCB5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48C988E0" w14:textId="0DEC03A2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16/05/2025</w:t>
            </w:r>
          </w:p>
        </w:tc>
        <w:tc>
          <w:tcPr>
            <w:tcW w:w="3947" w:type="dxa"/>
          </w:tcPr>
          <w:p w14:paraId="3135C00A" w14:textId="77777777" w:rsidR="008F24E1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 xml:space="preserve">Dr </w:t>
            </w:r>
            <w:r w:rsidR="000017A8">
              <w:rPr>
                <w:rFonts w:ascii="Candara" w:hAnsi="Candara"/>
                <w:sz w:val="22"/>
                <w:szCs w:val="22"/>
              </w:rPr>
              <w:t xml:space="preserve">Andy Jocuns </w:t>
            </w:r>
          </w:p>
          <w:p w14:paraId="7694E26C" w14:textId="0DAED3D2" w:rsidR="00181135" w:rsidRPr="00181135" w:rsidRDefault="00181135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81135">
              <w:rPr>
                <w:rFonts w:ascii="Candara" w:hAnsi="Candara" w:cs="Calibri"/>
                <w:color w:val="000000" w:themeColor="text1"/>
                <w:sz w:val="22"/>
                <w:szCs w:val="22"/>
                <w:lang w:val="en-AU"/>
              </w:rPr>
              <w:t>Wenzhou-Kean University, Wenzhou, China</w:t>
            </w:r>
          </w:p>
        </w:tc>
        <w:tc>
          <w:tcPr>
            <w:tcW w:w="2893" w:type="dxa"/>
          </w:tcPr>
          <w:p w14:paraId="48BF3C66" w14:textId="242433FB" w:rsidR="00626606" w:rsidRPr="005C0149" w:rsidRDefault="008F24E1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6B7CF5EF" w14:textId="3E86492D" w:rsidR="00626606" w:rsidRPr="00760BE9" w:rsidRDefault="00242A74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626606" w:rsidRPr="00760BE9" w14:paraId="77B7FB20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2B011166" w14:textId="4A01CBF5" w:rsidR="00626606" w:rsidRPr="00760BE9" w:rsidRDefault="00760BE9" w:rsidP="008C045A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30/05/2025</w:t>
            </w:r>
          </w:p>
        </w:tc>
        <w:tc>
          <w:tcPr>
            <w:tcW w:w="3947" w:type="dxa"/>
          </w:tcPr>
          <w:p w14:paraId="1AD93680" w14:textId="19A2108A" w:rsidR="00626606" w:rsidRPr="00121994" w:rsidRDefault="00121994" w:rsidP="008C045A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Prof. </w:t>
            </w:r>
            <w:r w:rsidR="008F24E1" w:rsidRPr="00121994">
              <w:rPr>
                <w:rFonts w:ascii="Candara" w:hAnsi="Candara"/>
                <w:color w:val="000000" w:themeColor="text1"/>
                <w:sz w:val="22"/>
                <w:szCs w:val="22"/>
              </w:rPr>
              <w:t>Stephen May</w:t>
            </w:r>
          </w:p>
          <w:p w14:paraId="63054122" w14:textId="12CA4CE2" w:rsidR="00121994" w:rsidRPr="005C0149" w:rsidRDefault="00121994" w:rsidP="008C045A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21994">
              <w:rPr>
                <w:rFonts w:ascii="Candara" w:hAnsi="Candara" w:cs="Arial"/>
                <w:color w:val="000000" w:themeColor="text1"/>
                <w:sz w:val="22"/>
                <w:szCs w:val="22"/>
                <w:shd w:val="clear" w:color="auto" w:fill="FFFFFF"/>
              </w:rPr>
              <w:t>(The University of Auckland)</w:t>
            </w:r>
          </w:p>
        </w:tc>
        <w:tc>
          <w:tcPr>
            <w:tcW w:w="2893" w:type="dxa"/>
          </w:tcPr>
          <w:p w14:paraId="5BA08F57" w14:textId="1BEAE526" w:rsidR="00626606" w:rsidRPr="005C0149" w:rsidRDefault="008F24E1" w:rsidP="007D03BC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6C717A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39A7DC37" w14:textId="40B20BE1" w:rsidR="00626606" w:rsidRPr="00760BE9" w:rsidRDefault="00242A74" w:rsidP="008C045A">
            <w:pPr>
              <w:jc w:val="both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</w:tbl>
    <w:p w14:paraId="0D821CEB" w14:textId="77777777" w:rsidR="00626606" w:rsidRPr="00760BE9" w:rsidRDefault="00626606" w:rsidP="000C0AFB">
      <w:pPr>
        <w:rPr>
          <w:rFonts w:ascii="Candara" w:hAnsi="Candara"/>
        </w:rPr>
      </w:pPr>
    </w:p>
    <w:p w14:paraId="3918EADA" w14:textId="3C223F0C" w:rsidR="00626606" w:rsidRPr="00EF3AD1" w:rsidRDefault="00626606" w:rsidP="000C0AFB">
      <w:pPr>
        <w:jc w:val="both"/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</w:pPr>
      <w:r w:rsidRPr="00EF3AD1"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  <w:t>Spring Semester</w:t>
      </w:r>
      <w:r w:rsidR="00623796">
        <w:rPr>
          <w:rFonts w:ascii="Candara" w:hAnsi="Candara" w:cs="Calibri"/>
          <w:b/>
          <w:bCs/>
          <w:color w:val="000000" w:themeColor="text1"/>
          <w:sz w:val="28"/>
          <w:szCs w:val="28"/>
          <w:lang w:val="en-AU"/>
        </w:rPr>
        <w:t xml:space="preserve"> </w:t>
      </w:r>
    </w:p>
    <w:p w14:paraId="0BF6780D" w14:textId="77777777" w:rsidR="00626606" w:rsidRPr="00760BE9" w:rsidRDefault="00626606" w:rsidP="000C0AFB">
      <w:pPr>
        <w:rPr>
          <w:rFonts w:ascii="Candara" w:hAnsi="Candara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435"/>
        <w:gridCol w:w="3947"/>
        <w:gridCol w:w="2893"/>
        <w:gridCol w:w="1260"/>
      </w:tblGrid>
      <w:tr w:rsidR="00626606" w:rsidRPr="00760BE9" w14:paraId="7CFB660C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09684FCF" w14:textId="77777777" w:rsidR="00626606" w:rsidRPr="00760BE9" w:rsidRDefault="00626606" w:rsidP="000C0AFB">
            <w:pPr>
              <w:jc w:val="center"/>
              <w:rPr>
                <w:rFonts w:ascii="Candara" w:hAnsi="Candara"/>
                <w:b/>
                <w:bCs/>
              </w:rPr>
            </w:pPr>
            <w:r w:rsidRPr="00760BE9">
              <w:rPr>
                <w:rFonts w:ascii="Candara" w:hAnsi="Candara"/>
                <w:b/>
                <w:bCs/>
              </w:rPr>
              <w:t>Date</w:t>
            </w:r>
          </w:p>
        </w:tc>
        <w:tc>
          <w:tcPr>
            <w:tcW w:w="3947" w:type="dxa"/>
            <w:shd w:val="clear" w:color="auto" w:fill="BFBFBF" w:themeFill="background1" w:themeFillShade="BF"/>
          </w:tcPr>
          <w:p w14:paraId="01CA7DD0" w14:textId="77777777" w:rsidR="00626606" w:rsidRPr="005C0149" w:rsidRDefault="00626606" w:rsidP="000C0AFB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5C0149">
              <w:rPr>
                <w:rFonts w:ascii="Candara" w:hAnsi="Candara"/>
                <w:b/>
                <w:bCs/>
                <w:sz w:val="22"/>
                <w:szCs w:val="22"/>
              </w:rPr>
              <w:t>Speaker</w:t>
            </w:r>
          </w:p>
        </w:tc>
        <w:tc>
          <w:tcPr>
            <w:tcW w:w="2893" w:type="dxa"/>
            <w:shd w:val="clear" w:color="auto" w:fill="BFBFBF" w:themeFill="background1" w:themeFillShade="BF"/>
          </w:tcPr>
          <w:p w14:paraId="50493E39" w14:textId="77777777" w:rsidR="00626606" w:rsidRPr="005C0149" w:rsidRDefault="00626606" w:rsidP="000C0AFB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5C0149">
              <w:rPr>
                <w:rFonts w:ascii="Candara" w:hAnsi="Candara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4E4EA40" w14:textId="77777777" w:rsidR="00626606" w:rsidRPr="00760BE9" w:rsidRDefault="00626606" w:rsidP="000C0AFB">
            <w:pPr>
              <w:jc w:val="center"/>
              <w:rPr>
                <w:rFonts w:ascii="Candara" w:hAnsi="Candara"/>
                <w:b/>
                <w:bCs/>
              </w:rPr>
            </w:pPr>
            <w:r w:rsidRPr="00760BE9">
              <w:rPr>
                <w:rFonts w:ascii="Candara" w:hAnsi="Candara"/>
                <w:b/>
                <w:bCs/>
              </w:rPr>
              <w:t>Venue</w:t>
            </w:r>
          </w:p>
        </w:tc>
      </w:tr>
      <w:tr w:rsidR="009C4A4D" w:rsidRPr="00760BE9" w14:paraId="15D0AB65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5386E187" w14:textId="2DB7F0B6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25/07/2025</w:t>
            </w:r>
          </w:p>
        </w:tc>
        <w:tc>
          <w:tcPr>
            <w:tcW w:w="3947" w:type="dxa"/>
          </w:tcPr>
          <w:p w14:paraId="7886EBF4" w14:textId="1EC8BA41" w:rsidR="009C4A4D" w:rsidRPr="004E173E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A/P </w:t>
            </w:r>
            <w:r w:rsidR="00E426E7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Scott Barnes</w:t>
            </w: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 (Macquarie Uni)</w:t>
            </w:r>
          </w:p>
        </w:tc>
        <w:tc>
          <w:tcPr>
            <w:tcW w:w="2893" w:type="dxa"/>
          </w:tcPr>
          <w:p w14:paraId="6B16EFC4" w14:textId="1D65A8CA" w:rsidR="009C4A4D" w:rsidRPr="000017A8" w:rsidRDefault="004C0B82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  <w:r>
              <w:rPr>
                <w:rFonts w:ascii="Candara" w:hAnsi="Candara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</w:tcPr>
          <w:p w14:paraId="69F9236B" w14:textId="3262904A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300D64A2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014C0E46" w14:textId="3E56D537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08/08/2025</w:t>
            </w:r>
          </w:p>
        </w:tc>
        <w:tc>
          <w:tcPr>
            <w:tcW w:w="3947" w:type="dxa"/>
          </w:tcPr>
          <w:p w14:paraId="5DCC38F8" w14:textId="24916B07" w:rsidR="009C4A4D" w:rsidRPr="004E173E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A/P </w:t>
            </w:r>
            <w:r w:rsidR="000017A8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Amanda Baker</w:t>
            </w: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 (University of Wollongong) </w:t>
            </w:r>
          </w:p>
        </w:tc>
        <w:tc>
          <w:tcPr>
            <w:tcW w:w="2893" w:type="dxa"/>
          </w:tcPr>
          <w:p w14:paraId="7EB25C01" w14:textId="600919E2" w:rsidR="009C4A4D" w:rsidRPr="000017A8" w:rsidRDefault="000017A8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 xml:space="preserve">Confirmed 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1B809CD5" w14:textId="0A4622C1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61E6FD91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0CDA58BF" w14:textId="45652E77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22/08/2025</w:t>
            </w:r>
          </w:p>
        </w:tc>
        <w:tc>
          <w:tcPr>
            <w:tcW w:w="3947" w:type="dxa"/>
            <w:shd w:val="clear" w:color="auto" w:fill="auto"/>
          </w:tcPr>
          <w:p w14:paraId="2F8B4C36" w14:textId="59828F4A" w:rsidR="009C4A4D" w:rsidRPr="004E173E" w:rsidRDefault="009C4A4D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</w:p>
        </w:tc>
        <w:tc>
          <w:tcPr>
            <w:tcW w:w="2893" w:type="dxa"/>
            <w:shd w:val="clear" w:color="auto" w:fill="auto"/>
          </w:tcPr>
          <w:p w14:paraId="0DF78FA2" w14:textId="49469B6D" w:rsidR="009C4A4D" w:rsidRPr="000017A8" w:rsidRDefault="009C4A4D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6D4DEF6C" w14:textId="3FAFFE9C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45FAFC4C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759A7CEA" w14:textId="78341882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05/09/2025</w:t>
            </w:r>
          </w:p>
        </w:tc>
        <w:tc>
          <w:tcPr>
            <w:tcW w:w="3947" w:type="dxa"/>
          </w:tcPr>
          <w:p w14:paraId="4DE17DA2" w14:textId="77777777" w:rsidR="009C4A4D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Dr </w:t>
            </w:r>
            <w:r w:rsidR="004E173E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Gerald Roche</w:t>
            </w:r>
          </w:p>
          <w:p w14:paraId="42B703A9" w14:textId="0E2B062E" w:rsidR="00181135" w:rsidRPr="004E173E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(University of La Trobe) </w:t>
            </w:r>
          </w:p>
        </w:tc>
        <w:tc>
          <w:tcPr>
            <w:tcW w:w="2893" w:type="dxa"/>
          </w:tcPr>
          <w:p w14:paraId="02143E8B" w14:textId="5832DE66" w:rsidR="009C4A4D" w:rsidRPr="000017A8" w:rsidRDefault="004E173E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>
              <w:rPr>
                <w:rFonts w:ascii="Candara" w:hAnsi="Candara"/>
                <w:color w:val="FF0000"/>
                <w:sz w:val="22"/>
                <w:szCs w:val="22"/>
              </w:rPr>
              <w:t xml:space="preserve"> 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5DB00D4C" w14:textId="5DC77EDC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2AE33A75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48ADB85D" w14:textId="39F696B6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19/09/2025</w:t>
            </w:r>
          </w:p>
        </w:tc>
        <w:tc>
          <w:tcPr>
            <w:tcW w:w="3947" w:type="dxa"/>
          </w:tcPr>
          <w:p w14:paraId="260E09EE" w14:textId="77777777" w:rsidR="009C4A4D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Dr </w:t>
            </w:r>
            <w:r w:rsidR="00B666BD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Alexandra Grey</w:t>
            </w:r>
          </w:p>
          <w:p w14:paraId="4B86AFEF" w14:textId="2162A5AF" w:rsidR="00181135" w:rsidRPr="004E173E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>UTS</w:t>
            </w:r>
          </w:p>
        </w:tc>
        <w:tc>
          <w:tcPr>
            <w:tcW w:w="2893" w:type="dxa"/>
          </w:tcPr>
          <w:p w14:paraId="09185019" w14:textId="328ACD17" w:rsidR="009C4A4D" w:rsidRPr="000017A8" w:rsidRDefault="001974C6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04C5949F" w14:textId="495AB61B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4404DD6F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6A4651CC" w14:textId="6CDC2F61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03/10/2025</w:t>
            </w:r>
          </w:p>
        </w:tc>
        <w:tc>
          <w:tcPr>
            <w:tcW w:w="3947" w:type="dxa"/>
          </w:tcPr>
          <w:p w14:paraId="6AEEF335" w14:textId="77777777" w:rsidR="009C4A4D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Dr </w:t>
            </w:r>
            <w:r w:rsidR="009C4A4D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Mahtab Janfada</w:t>
            </w:r>
          </w:p>
          <w:p w14:paraId="26BD0143" w14:textId="1F9DD887" w:rsidR="00181135" w:rsidRPr="004E173E" w:rsidRDefault="00181135" w:rsidP="00E426E7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University of Melbourne </w:t>
            </w:r>
          </w:p>
        </w:tc>
        <w:tc>
          <w:tcPr>
            <w:tcW w:w="2893" w:type="dxa"/>
          </w:tcPr>
          <w:p w14:paraId="3BE62E5F" w14:textId="11EAC3A0" w:rsidR="009C4A4D" w:rsidRPr="000017A8" w:rsidRDefault="009C4A4D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088DD3D9" w14:textId="38091123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  <w:tr w:rsidR="009C4A4D" w:rsidRPr="00760BE9" w14:paraId="2E922C7B" w14:textId="77777777" w:rsidTr="00121994">
        <w:tc>
          <w:tcPr>
            <w:tcW w:w="1435" w:type="dxa"/>
            <w:shd w:val="clear" w:color="auto" w:fill="BFBFBF" w:themeFill="background1" w:themeFillShade="BF"/>
          </w:tcPr>
          <w:p w14:paraId="09AFCE9C" w14:textId="0629D469" w:rsidR="009C4A4D" w:rsidRPr="00760BE9" w:rsidRDefault="009C4A4D" w:rsidP="00E426E7">
            <w:pPr>
              <w:jc w:val="center"/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17/10/2025</w:t>
            </w:r>
          </w:p>
        </w:tc>
        <w:tc>
          <w:tcPr>
            <w:tcW w:w="3947" w:type="dxa"/>
          </w:tcPr>
          <w:p w14:paraId="3895DDA3" w14:textId="4913AF50" w:rsidR="009C4A4D" w:rsidRPr="004E173E" w:rsidRDefault="00181135" w:rsidP="00472950">
            <w:pPr>
              <w:jc w:val="center"/>
              <w:rPr>
                <w:rFonts w:ascii="Candara" w:hAnsi="Candara"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Dr </w:t>
            </w:r>
            <w:r w:rsidR="00472950" w:rsidRPr="004E173E">
              <w:rPr>
                <w:rFonts w:ascii="Candara" w:hAnsi="Candara"/>
                <w:color w:val="000000" w:themeColor="text1"/>
                <w:sz w:val="22"/>
                <w:szCs w:val="22"/>
              </w:rPr>
              <w:t>Kurt Sengul</w:t>
            </w:r>
            <w:r>
              <w:rPr>
                <w:rFonts w:ascii="Candara" w:hAnsi="Candara"/>
                <w:color w:val="000000" w:themeColor="text1"/>
                <w:sz w:val="22"/>
                <w:szCs w:val="22"/>
              </w:rPr>
              <w:t xml:space="preserve"> (Macquarie Uni)</w:t>
            </w:r>
          </w:p>
        </w:tc>
        <w:tc>
          <w:tcPr>
            <w:tcW w:w="2893" w:type="dxa"/>
          </w:tcPr>
          <w:p w14:paraId="68647B12" w14:textId="765F838C" w:rsidR="009C4A4D" w:rsidRPr="000017A8" w:rsidRDefault="00472950" w:rsidP="00472950">
            <w:pPr>
              <w:jc w:val="center"/>
              <w:rPr>
                <w:rFonts w:ascii="Candara" w:hAnsi="Candara"/>
                <w:color w:val="FF0000"/>
                <w:sz w:val="22"/>
                <w:szCs w:val="22"/>
              </w:rPr>
            </w:pPr>
            <w:r w:rsidRPr="000017A8">
              <w:rPr>
                <w:rFonts w:ascii="Candara" w:hAnsi="Candara"/>
                <w:color w:val="FF0000"/>
                <w:sz w:val="22"/>
                <w:szCs w:val="22"/>
              </w:rPr>
              <w:t>Confirmed</w:t>
            </w:r>
            <w:r w:rsidR="00121994">
              <w:rPr>
                <w:rFonts w:ascii="Candara" w:hAnsi="Candara"/>
                <w:color w:val="FF0000"/>
                <w:sz w:val="22"/>
                <w:szCs w:val="22"/>
              </w:rPr>
              <w:t>/TBA</w:t>
            </w:r>
          </w:p>
        </w:tc>
        <w:tc>
          <w:tcPr>
            <w:tcW w:w="1260" w:type="dxa"/>
          </w:tcPr>
          <w:p w14:paraId="71D25EF7" w14:textId="4EE331B3" w:rsidR="009C4A4D" w:rsidRPr="00760BE9" w:rsidRDefault="009C4A4D" w:rsidP="009C4A4D">
            <w:pPr>
              <w:rPr>
                <w:rFonts w:ascii="Candara" w:hAnsi="Candara"/>
              </w:rPr>
            </w:pPr>
            <w:r w:rsidRPr="00760BE9">
              <w:rPr>
                <w:rFonts w:ascii="Candara" w:hAnsi="Candara"/>
              </w:rPr>
              <w:t>Via Zoom</w:t>
            </w:r>
          </w:p>
        </w:tc>
      </w:tr>
    </w:tbl>
    <w:p w14:paraId="18F639ED" w14:textId="77777777" w:rsidR="00626606" w:rsidRPr="00760BE9" w:rsidRDefault="00626606" w:rsidP="000C0AFB">
      <w:pPr>
        <w:rPr>
          <w:rFonts w:ascii="Candara" w:hAnsi="Candara"/>
        </w:rPr>
      </w:pPr>
    </w:p>
    <w:p w14:paraId="259F418F" w14:textId="77777777" w:rsidR="00626606" w:rsidRDefault="00626606" w:rsidP="000C0AFB"/>
    <w:p w14:paraId="47071321" w14:textId="77777777" w:rsidR="00E77B0B" w:rsidRDefault="00E77B0B" w:rsidP="000C0AFB"/>
    <w:p w14:paraId="3F6B7FE9" w14:textId="77777777" w:rsidR="00E77B0B" w:rsidRDefault="00E77B0B" w:rsidP="000C0AFB"/>
    <w:p w14:paraId="7DB53AF4" w14:textId="77777777" w:rsidR="00E77B0B" w:rsidRDefault="00E77B0B" w:rsidP="000C0AFB"/>
    <w:p w14:paraId="1D23C4C9" w14:textId="77777777" w:rsidR="00E77B0B" w:rsidRDefault="00E77B0B" w:rsidP="000C0AFB"/>
    <w:p w14:paraId="5D6BBC39" w14:textId="77777777" w:rsidR="00E77B0B" w:rsidRDefault="00E77B0B" w:rsidP="000C0AFB"/>
    <w:p w14:paraId="4AA836CC" w14:textId="77777777" w:rsidR="00E77B0B" w:rsidRDefault="00E77B0B" w:rsidP="000C0AFB"/>
    <w:p w14:paraId="0713BB0F" w14:textId="77777777" w:rsidR="00E77B0B" w:rsidRDefault="00E77B0B" w:rsidP="000C0AFB"/>
    <w:p w14:paraId="6981A53D" w14:textId="77777777" w:rsidR="000C0AFB" w:rsidRDefault="000C0AFB" w:rsidP="000C0AFB"/>
    <w:p w14:paraId="61FCFAC5" w14:textId="77777777" w:rsidR="000C0AFB" w:rsidRDefault="000C0AFB" w:rsidP="000C0AFB"/>
    <w:p w14:paraId="4606242E" w14:textId="77777777" w:rsidR="00E77B0B" w:rsidRDefault="00E77B0B" w:rsidP="000C0AF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</w:p>
    <w:p w14:paraId="0A98E44C" w14:textId="77777777" w:rsidR="00214A16" w:rsidRDefault="00214A16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0AAD9E0F" w14:textId="77777777" w:rsidR="00707D28" w:rsidRDefault="00707D28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75771993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77864792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185C9422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7EF2590F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2FB6770F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1E607AFC" w14:textId="77777777" w:rsidR="008F24E1" w:rsidRDefault="008F24E1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7A98EDD0" w14:textId="77777777" w:rsidR="00616DBA" w:rsidRDefault="00616DBA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2C1272C9" w14:textId="77777777" w:rsidR="00616DBA" w:rsidRDefault="00616DBA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75929B90" w14:textId="77777777" w:rsidR="00E16773" w:rsidRDefault="00E16773" w:rsidP="000C0AF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</w:p>
    <w:p w14:paraId="5B57328E" w14:textId="77777777" w:rsidR="00E77B0B" w:rsidRDefault="00E77B0B" w:rsidP="000C0AFB"/>
    <w:sectPr w:rsidR="00E77B0B" w:rsidSect="00C11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738"/>
    <w:multiLevelType w:val="multilevel"/>
    <w:tmpl w:val="731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730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06"/>
    <w:rsid w:val="000007CE"/>
    <w:rsid w:val="000017A8"/>
    <w:rsid w:val="00063A21"/>
    <w:rsid w:val="00071AA5"/>
    <w:rsid w:val="00090F25"/>
    <w:rsid w:val="000A257B"/>
    <w:rsid w:val="000C0AFB"/>
    <w:rsid w:val="000D0891"/>
    <w:rsid w:val="00113512"/>
    <w:rsid w:val="001152E9"/>
    <w:rsid w:val="00121994"/>
    <w:rsid w:val="001233C9"/>
    <w:rsid w:val="00143BCC"/>
    <w:rsid w:val="00145D6E"/>
    <w:rsid w:val="00172AEE"/>
    <w:rsid w:val="00174DDC"/>
    <w:rsid w:val="00181135"/>
    <w:rsid w:val="00186EF2"/>
    <w:rsid w:val="00193773"/>
    <w:rsid w:val="001974C6"/>
    <w:rsid w:val="00197DB8"/>
    <w:rsid w:val="001D5A39"/>
    <w:rsid w:val="00204319"/>
    <w:rsid w:val="00214A16"/>
    <w:rsid w:val="002204D1"/>
    <w:rsid w:val="002272CC"/>
    <w:rsid w:val="00242A74"/>
    <w:rsid w:val="00283CD4"/>
    <w:rsid w:val="002C3227"/>
    <w:rsid w:val="00350DE4"/>
    <w:rsid w:val="003574E0"/>
    <w:rsid w:val="003642F8"/>
    <w:rsid w:val="003738B4"/>
    <w:rsid w:val="003979D6"/>
    <w:rsid w:val="003E1AA5"/>
    <w:rsid w:val="004216CA"/>
    <w:rsid w:val="00421A16"/>
    <w:rsid w:val="00472950"/>
    <w:rsid w:val="00491B6C"/>
    <w:rsid w:val="00494494"/>
    <w:rsid w:val="004C0B82"/>
    <w:rsid w:val="004E173E"/>
    <w:rsid w:val="005065A2"/>
    <w:rsid w:val="00533CA7"/>
    <w:rsid w:val="005B23D3"/>
    <w:rsid w:val="005C0149"/>
    <w:rsid w:val="005F537F"/>
    <w:rsid w:val="00616DBA"/>
    <w:rsid w:val="00623796"/>
    <w:rsid w:val="00626606"/>
    <w:rsid w:val="006364E1"/>
    <w:rsid w:val="00640E49"/>
    <w:rsid w:val="00641F87"/>
    <w:rsid w:val="00665FEE"/>
    <w:rsid w:val="006822F3"/>
    <w:rsid w:val="006840BC"/>
    <w:rsid w:val="00696FC9"/>
    <w:rsid w:val="006B598C"/>
    <w:rsid w:val="006C6DFB"/>
    <w:rsid w:val="006C717A"/>
    <w:rsid w:val="006D38E6"/>
    <w:rsid w:val="006E6E53"/>
    <w:rsid w:val="00707D28"/>
    <w:rsid w:val="00727524"/>
    <w:rsid w:val="007348E3"/>
    <w:rsid w:val="00760BE9"/>
    <w:rsid w:val="0076227D"/>
    <w:rsid w:val="007A2436"/>
    <w:rsid w:val="007A4FB6"/>
    <w:rsid w:val="007B784E"/>
    <w:rsid w:val="007C3273"/>
    <w:rsid w:val="007D03BC"/>
    <w:rsid w:val="007E3027"/>
    <w:rsid w:val="0080570C"/>
    <w:rsid w:val="0081084F"/>
    <w:rsid w:val="00815DB9"/>
    <w:rsid w:val="00825448"/>
    <w:rsid w:val="00827C44"/>
    <w:rsid w:val="0083064C"/>
    <w:rsid w:val="00854BD2"/>
    <w:rsid w:val="00861991"/>
    <w:rsid w:val="00875AE1"/>
    <w:rsid w:val="00876714"/>
    <w:rsid w:val="008B13C8"/>
    <w:rsid w:val="008C045A"/>
    <w:rsid w:val="008D4827"/>
    <w:rsid w:val="008F24E1"/>
    <w:rsid w:val="008F31EF"/>
    <w:rsid w:val="00902DFA"/>
    <w:rsid w:val="00906C69"/>
    <w:rsid w:val="00942182"/>
    <w:rsid w:val="0099138E"/>
    <w:rsid w:val="009A6477"/>
    <w:rsid w:val="009A73E7"/>
    <w:rsid w:val="009B3A8D"/>
    <w:rsid w:val="009C3E86"/>
    <w:rsid w:val="009C4A4D"/>
    <w:rsid w:val="009E47CC"/>
    <w:rsid w:val="00A240BF"/>
    <w:rsid w:val="00A61197"/>
    <w:rsid w:val="00AC6058"/>
    <w:rsid w:val="00AE0E0B"/>
    <w:rsid w:val="00AF2055"/>
    <w:rsid w:val="00AF66F7"/>
    <w:rsid w:val="00B209D3"/>
    <w:rsid w:val="00B2276E"/>
    <w:rsid w:val="00B55391"/>
    <w:rsid w:val="00B666BD"/>
    <w:rsid w:val="00B92A7F"/>
    <w:rsid w:val="00BC3567"/>
    <w:rsid w:val="00C07F49"/>
    <w:rsid w:val="00C119EE"/>
    <w:rsid w:val="00C16E0F"/>
    <w:rsid w:val="00C46531"/>
    <w:rsid w:val="00C835D2"/>
    <w:rsid w:val="00CC4C2E"/>
    <w:rsid w:val="00CE5CA2"/>
    <w:rsid w:val="00D268C8"/>
    <w:rsid w:val="00D80482"/>
    <w:rsid w:val="00D90744"/>
    <w:rsid w:val="00DB4FE5"/>
    <w:rsid w:val="00DC1706"/>
    <w:rsid w:val="00DE1163"/>
    <w:rsid w:val="00DF0131"/>
    <w:rsid w:val="00E16773"/>
    <w:rsid w:val="00E426E7"/>
    <w:rsid w:val="00E42C77"/>
    <w:rsid w:val="00E64990"/>
    <w:rsid w:val="00E7746E"/>
    <w:rsid w:val="00E77B0B"/>
    <w:rsid w:val="00E87119"/>
    <w:rsid w:val="00EB194D"/>
    <w:rsid w:val="00EC68DF"/>
    <w:rsid w:val="00ED5074"/>
    <w:rsid w:val="00EE1744"/>
    <w:rsid w:val="00EE32E7"/>
    <w:rsid w:val="00EF3AD1"/>
    <w:rsid w:val="00F0113A"/>
    <w:rsid w:val="00F079BF"/>
    <w:rsid w:val="00F1249B"/>
    <w:rsid w:val="00F637A2"/>
    <w:rsid w:val="00F64E58"/>
    <w:rsid w:val="00F70B5E"/>
    <w:rsid w:val="00FB1517"/>
    <w:rsid w:val="00FC36EB"/>
    <w:rsid w:val="00FF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92962"/>
  <w15:chartTrackingRefBased/>
  <w15:docId w15:val="{F0310988-241F-7945-83F2-C47490AE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B0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66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66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3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7B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2471">
              <w:marLeft w:val="0"/>
              <w:marRight w:val="0"/>
              <w:marTop w:val="0"/>
              <w:marBottom w:val="0"/>
              <w:divBdr>
                <w:top w:val="single" w:sz="6" w:space="4" w:color="181C62"/>
                <w:left w:val="single" w:sz="6" w:space="8" w:color="181C62"/>
                <w:bottom w:val="single" w:sz="6" w:space="4" w:color="181C62"/>
                <w:right w:val="single" w:sz="6" w:space="8" w:color="181C62"/>
              </w:divBdr>
            </w:div>
          </w:divsChild>
        </w:div>
      </w:divsChild>
    </w:div>
    <w:div w:id="6924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5988">
              <w:marLeft w:val="0"/>
              <w:marRight w:val="0"/>
              <w:marTop w:val="0"/>
              <w:marBottom w:val="0"/>
              <w:divBdr>
                <w:top w:val="single" w:sz="6" w:space="4" w:color="181C62"/>
                <w:left w:val="single" w:sz="6" w:space="8" w:color="181C62"/>
                <w:bottom w:val="single" w:sz="6" w:space="4" w:color="181C62"/>
                <w:right w:val="single" w:sz="6" w:space="8" w:color="181C62"/>
              </w:divBdr>
            </w:div>
          </w:divsChild>
        </w:div>
      </w:divsChild>
    </w:div>
    <w:div w:id="1334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 Izadi</dc:creator>
  <cp:keywords/>
  <dc:description/>
  <cp:lastModifiedBy>Behrad Rezaei</cp:lastModifiedBy>
  <cp:revision>4</cp:revision>
  <dcterms:created xsi:type="dcterms:W3CDTF">2025-02-05T02:44:00Z</dcterms:created>
  <dcterms:modified xsi:type="dcterms:W3CDTF">2025-02-15T09:57:00Z</dcterms:modified>
</cp:coreProperties>
</file>