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36943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5220" cy="2806065"/>
            <wp:effectExtent l="0" t="0" r="7620" b="13335"/>
            <wp:docPr id="1" name="图片 1" descr="P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N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2025-03-17T15:42:42Z</dcterms:created>
  <dc:creator>ZhuanZ</dc:creator>
  <cp:lastModifiedBy>Caesar</cp:lastModifiedBy>
  <dcterms:modified xsi:type="dcterms:W3CDTF">2025-03-17T15:43:10Z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eyJoZGlkIjoiNTkzMDIyY2FhMTcwNGEwYjI0ODg4MTk5Y2YxOTgyNWMiLCJ1c2VySWQiOiI4MDY1NTAxODgifQ==</vt:lpwstr>
  </property>
  <property fmtid="{D5CDD505-2E9C-101B-9397-08002B2CF9AE}" pid="4" name="ICV">
    <vt:lpwstr>F2B925C0B911430BBBDE59E5FCC92A94_12</vt:lpwstr>
  </property>
</Properties>
</file>