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C6D" w:rsidRPr="00CD4177" w:rsidRDefault="00C25C6D" w:rsidP="00C25C6D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ҚазақстанРеспубликасыОқу-ағартуминистрлігі</w:t>
      </w:r>
    </w:p>
    <w:p w:rsidR="00C25C6D" w:rsidRPr="00D94994" w:rsidRDefault="00C25C6D" w:rsidP="00C25C6D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C25C6D" w:rsidRPr="0072005F" w:rsidRDefault="00C25C6D" w:rsidP="00C25C6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25C6D" w:rsidRDefault="00C25C6D" w:rsidP="00C25C6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25C6D" w:rsidRPr="00D94994" w:rsidRDefault="00C25C6D" w:rsidP="00C25C6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25C6D" w:rsidRDefault="00C25C6D" w:rsidP="00C25C6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25C6D" w:rsidRDefault="00C25C6D" w:rsidP="00C25C6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25C6D" w:rsidRDefault="00C25C6D" w:rsidP="00C25C6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25C6D" w:rsidRPr="00C25C6D" w:rsidRDefault="00C25C6D" w:rsidP="00C25C6D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 w:rsidRPr="00C25C6D">
        <w:rPr>
          <w:rFonts w:ascii="Times New Roman" w:hAnsi="Times New Roman" w:cs="Times New Roman"/>
          <w:b/>
          <w:sz w:val="28"/>
          <w:szCs w:val="28"/>
          <w:lang w:val="kk-KZ"/>
        </w:rPr>
        <w:t>4</w:t>
      </w:r>
    </w:p>
    <w:p w:rsidR="00C25C6D" w:rsidRPr="008A5D35" w:rsidRDefault="00C25C6D" w:rsidP="00C25C6D">
      <w:pPr>
        <w:pStyle w:val="a3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72005F">
        <w:rPr>
          <w:b/>
          <w:bCs/>
          <w:sz w:val="28"/>
          <w:szCs w:val="28"/>
          <w:lang w:val="kk-KZ"/>
        </w:rPr>
        <w:t xml:space="preserve">Тақырыбы: </w:t>
      </w:r>
      <w:r w:rsidRPr="00C25C6D">
        <w:rPr>
          <w:b/>
          <w:lang w:val="kk-KZ"/>
        </w:rPr>
        <w:t>Кіріктірілген циклдерді ұйымдастыру, программаны өңдеу</w:t>
      </w:r>
    </w:p>
    <w:p w:rsidR="00C25C6D" w:rsidRPr="0072005F" w:rsidRDefault="00C25C6D" w:rsidP="00C25C6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"/>
        <w:gridCol w:w="5124"/>
        <w:gridCol w:w="1925"/>
        <w:gridCol w:w="2058"/>
      </w:tblGrid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C25C6D" w:rsidRPr="0072005F" w:rsidTr="00641AC4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C6D" w:rsidRPr="0072005F" w:rsidRDefault="00C25C6D" w:rsidP="00641AC4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C25C6D" w:rsidRPr="0072005F" w:rsidRDefault="00C25C6D" w:rsidP="00C25C6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25C6D" w:rsidRPr="0072005F" w:rsidRDefault="00C25C6D" w:rsidP="00C25C6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25C6D" w:rsidRPr="0072005F" w:rsidRDefault="00C25C6D" w:rsidP="00C25C6D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:rsidR="00C25C6D" w:rsidRPr="0072005F" w:rsidRDefault="00C25C6D" w:rsidP="00C25C6D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  <w:r w:rsidR="00955B89">
        <w:rPr>
          <w:rFonts w:ascii="Times New Roman" w:hAnsi="Times New Roman" w:cs="Times New Roman"/>
          <w:sz w:val="28"/>
          <w:szCs w:val="28"/>
          <w:lang w:val="kk-KZ"/>
        </w:rPr>
        <w:t>Бегжан Бексұлтан</w:t>
      </w:r>
    </w:p>
    <w:p w:rsidR="00C25C6D" w:rsidRPr="0072005F" w:rsidRDefault="00C25C6D" w:rsidP="00C25C6D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</w:t>
      </w:r>
      <w:r w:rsidR="00955B89">
        <w:rPr>
          <w:rFonts w:ascii="Times New Roman" w:hAnsi="Times New Roman" w:cs="Times New Roman"/>
          <w:sz w:val="28"/>
          <w:szCs w:val="28"/>
          <w:lang w:val="kk-KZ"/>
        </w:rPr>
        <w:t>3БҚ-1-22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          </w:t>
      </w:r>
    </w:p>
    <w:p w:rsidR="00C25C6D" w:rsidRDefault="00C25C6D" w:rsidP="00C25C6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25C6D" w:rsidRDefault="00C25C6D" w:rsidP="00C25C6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25C6D" w:rsidRDefault="00C25C6D" w:rsidP="00C25C6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C25C6D" w:rsidRPr="00D94994" w:rsidRDefault="00C25C6D" w:rsidP="00C25C6D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C25C6D" w:rsidRPr="00C25C6D" w:rsidRDefault="00C25C6D" w:rsidP="00C25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Зертханалықжұмыс: Кіріктірілгенциклдерменжұмыс</w:t>
      </w:r>
    </w:p>
    <w:p w:rsidR="00C25C6D" w:rsidRPr="00C25C6D" w:rsidRDefault="00C25C6D" w:rsidP="00C25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Мақсаты:</w:t>
      </w:r>
      <w:r w:rsidRPr="00C25C6D">
        <w:rPr>
          <w:rFonts w:ascii="Times New Roman" w:eastAsia="Times New Roman" w:hAnsi="Times New Roman" w:cs="Times New Roman"/>
          <w:sz w:val="24"/>
          <w:szCs w:val="24"/>
          <w:lang w:eastAsia="ru-RU"/>
        </w:rPr>
        <w:t>Кіріктірілгенциклдердіңқұрылымынтүсіну.</w:t>
      </w: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Кіріктірілген циклдерді дұрыс ұйымдастыруды үйрену.Ішкі және сыртқы циклдерді пайдалана отырып, әртүрлі есептерді шешу.</w:t>
      </w:r>
    </w:p>
    <w:p w:rsidR="00227BED" w:rsidRDefault="00C25C6D" w:rsidP="00C25C6D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25C6D">
        <w:rPr>
          <w:rFonts w:ascii="Times New Roman" w:hAnsi="Times New Roman" w:cs="Times New Roman"/>
          <w:b/>
          <w:sz w:val="24"/>
          <w:szCs w:val="24"/>
          <w:lang w:val="kk-KZ"/>
        </w:rPr>
        <w:t>Жұмыстың тапсырмалары:</w:t>
      </w:r>
    </w:p>
    <w:p w:rsidR="00C25C6D" w:rsidRPr="00C25C6D" w:rsidRDefault="00C25C6D" w:rsidP="00C25C6D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1. 5x5 кестенің диагоналін табу</w:t>
      </w:r>
    </w:p>
    <w:p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5x5 өлшеміндегі кесте құрып, оның диагональды элементтерін табуыңыз керек. Диагональды элементтер деп әр қатар мен бағанның индексі тең болатын элементтерді айтамыз. Мысалы, (1,1), (2,2), (3,3), (4,4), (5,5).</w:t>
      </w:r>
    </w:p>
    <w:p w:rsidR="00955B89" w:rsidRDefault="00955B89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85335" cy="2033270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B89" w:rsidRPr="00955B89" w:rsidRDefault="00955B89" w:rsidP="00955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Разберём код построчно:</w:t>
      </w:r>
    </w:p>
    <w:p w:rsidR="00955B89" w:rsidRPr="00955B89" w:rsidRDefault="00955B89" w:rsidP="00955B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55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Создание 5x5 матрицы:</w:t>
      </w:r>
    </w:p>
    <w:p w:rsidR="00955B89" w:rsidRPr="00955B89" w:rsidRDefault="00955B89" w:rsidP="00955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5B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matrix</w:t>
      </w:r>
      <w:proofErr w:type="gramEnd"/>
      <w:r w:rsidRPr="00955B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[[j + </w:t>
      </w:r>
      <w:proofErr w:type="spellStart"/>
      <w:r w:rsidRPr="00955B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55B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5 for j in range(1, 6)] for </w:t>
      </w:r>
      <w:proofErr w:type="spellStart"/>
      <w:r w:rsidRPr="00955B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55B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range(5)]</w:t>
      </w:r>
    </w:p>
    <w:p w:rsidR="00955B89" w:rsidRPr="00955B89" w:rsidRDefault="00955B89" w:rsidP="00955B8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</w:t>
      </w:r>
      <w:r w:rsidRPr="00955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генератор списка</w:t>
      </w:r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создаёт двумерный список (матрицу) размером 5x5.</w:t>
      </w:r>
    </w:p>
    <w:p w:rsidR="00955B89" w:rsidRPr="00955B89" w:rsidRDefault="00955B89" w:rsidP="00955B8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инде</w:t>
      </w:r>
      <w:proofErr w:type="gramStart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кс стр</w:t>
      </w:r>
      <w:proofErr w:type="gramEnd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оки (от 0 до 4).</w:t>
      </w:r>
    </w:p>
    <w:p w:rsidR="00955B89" w:rsidRPr="00955B89" w:rsidRDefault="00955B89" w:rsidP="00955B8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j</w:t>
      </w:r>
      <w:proofErr w:type="spellEnd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индекс столбца (от 1 до 5).</w:t>
      </w:r>
    </w:p>
    <w:p w:rsidR="00955B89" w:rsidRPr="00955B89" w:rsidRDefault="00955B89" w:rsidP="00955B8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j</w:t>
      </w:r>
      <w:proofErr w:type="spellEnd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5 создаёт элементы таблицы, где первая строка содержит числа от 1 до 5, вторая — от 6 до 10 и так далее.</w:t>
      </w:r>
    </w:p>
    <w:p w:rsidR="00955B89" w:rsidRPr="00955B89" w:rsidRDefault="00955B89" w:rsidP="00955B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55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полученной матрицы:</w:t>
      </w:r>
    </w:p>
    <w:p w:rsidR="00955B89" w:rsidRPr="00955B89" w:rsidRDefault="00955B89" w:rsidP="00955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[1, 2, 3, 4, 5]</w:t>
      </w:r>
    </w:p>
    <w:p w:rsidR="00955B89" w:rsidRPr="00955B89" w:rsidRDefault="00955B89" w:rsidP="00955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[6, 7, 8, 9, 10]</w:t>
      </w:r>
    </w:p>
    <w:p w:rsidR="00955B89" w:rsidRPr="00955B89" w:rsidRDefault="00955B89" w:rsidP="00955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[11, 12, 13, 14, 15]</w:t>
      </w:r>
    </w:p>
    <w:p w:rsidR="00955B89" w:rsidRPr="00955B89" w:rsidRDefault="00955B89" w:rsidP="00955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[16, 17, 18, 19, 20]</w:t>
      </w:r>
    </w:p>
    <w:p w:rsidR="00955B89" w:rsidRPr="00955B89" w:rsidRDefault="00955B89" w:rsidP="00955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[21, 22, 23, 24, 25]</w:t>
      </w:r>
    </w:p>
    <w:p w:rsidR="00955B89" w:rsidRPr="00955B89" w:rsidRDefault="00955B89" w:rsidP="00955B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55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Вывод матрицы:</w:t>
      </w:r>
    </w:p>
    <w:p w:rsidR="00955B89" w:rsidRPr="00955B89" w:rsidRDefault="00955B89" w:rsidP="00955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55B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955B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row in matrix:</w:t>
      </w:r>
    </w:p>
    <w:p w:rsidR="00955B89" w:rsidRPr="00955B89" w:rsidRDefault="00955B89" w:rsidP="00955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5B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955B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955B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row)</w:t>
      </w:r>
    </w:p>
    <w:p w:rsidR="00955B89" w:rsidRPr="00955B89" w:rsidRDefault="00955B89" w:rsidP="00955B8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matrix</w:t>
      </w:r>
      <w:proofErr w:type="spellEnd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проходит по каждой строке матрицы и выводит её на экран.</w:t>
      </w:r>
    </w:p>
    <w:p w:rsidR="00955B89" w:rsidRPr="00955B89" w:rsidRDefault="00955B89" w:rsidP="00955B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955B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3. </w:t>
      </w:r>
      <w:r w:rsidRPr="00955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Нахождение</w:t>
      </w:r>
      <w:r w:rsidRPr="00955B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55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диагональных</w:t>
      </w:r>
      <w:r w:rsidRPr="00955B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55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элементов</w:t>
      </w:r>
      <w:r w:rsidRPr="00955B8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955B89" w:rsidRPr="00955B89" w:rsidRDefault="00955B89" w:rsidP="00955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55B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diagonal_elements</w:t>
      </w:r>
      <w:proofErr w:type="spellEnd"/>
      <w:r w:rsidRPr="00955B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[matrix[</w:t>
      </w:r>
      <w:proofErr w:type="spellStart"/>
      <w:r w:rsidRPr="00955B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proofErr w:type="gramStart"/>
      <w:r w:rsidRPr="00955B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][</w:t>
      </w:r>
      <w:proofErr w:type="spellStart"/>
      <w:proofErr w:type="gramEnd"/>
      <w:r w:rsidRPr="00955B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55B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for </w:t>
      </w:r>
      <w:proofErr w:type="spellStart"/>
      <w:r w:rsidRPr="00955B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955B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range(5)]</w:t>
      </w:r>
    </w:p>
    <w:p w:rsidR="00955B89" w:rsidRPr="00955B89" w:rsidRDefault="00955B89" w:rsidP="00955B8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</w:t>
      </w:r>
      <w:r w:rsidRPr="00955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генератор списка</w:t>
      </w:r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извлечения элементов, где инде</w:t>
      </w:r>
      <w:proofErr w:type="gramStart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кс стр</w:t>
      </w:r>
      <w:proofErr w:type="gramEnd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оки совпадает с индексом столбца (т.е. [</w:t>
      </w:r>
      <w:proofErr w:type="spellStart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][</w:t>
      </w:r>
      <w:proofErr w:type="spellStart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]).</w:t>
      </w:r>
    </w:p>
    <w:p w:rsidR="00955B89" w:rsidRPr="00955B89" w:rsidRDefault="00955B89" w:rsidP="00955B8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нашем примере это: </w:t>
      </w:r>
    </w:p>
    <w:p w:rsidR="00955B89" w:rsidRPr="00955B89" w:rsidRDefault="00955B89" w:rsidP="00955B89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[1, 7, 13, 19, 25]</w:t>
      </w:r>
    </w:p>
    <w:p w:rsidR="00955B89" w:rsidRPr="00955B89" w:rsidRDefault="00955B89" w:rsidP="00955B8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55B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Вывод диагонали:</w:t>
      </w:r>
    </w:p>
    <w:p w:rsidR="00955B89" w:rsidRPr="00955B89" w:rsidRDefault="00955B89" w:rsidP="00955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Диагональды</w:t>
      </w:r>
      <w:proofErr w:type="spellEnd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</w:t>
      </w:r>
      <w:proofErr w:type="spellEnd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:", </w:t>
      </w:r>
      <w:proofErr w:type="spellStart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diagonal_elements</w:t>
      </w:r>
      <w:proofErr w:type="spellEnd"/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55B89" w:rsidRPr="00955B89" w:rsidRDefault="00955B89" w:rsidP="00955B89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5B8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найденные диагональные элементы.</w:t>
      </w:r>
    </w:p>
    <w:p w:rsidR="00955B89" w:rsidRPr="00955B89" w:rsidRDefault="00955B89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2. Бірнеше деңгейдегі пирамида құру</w:t>
      </w:r>
    </w:p>
    <w:p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</w:t>
      </w: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ұлдызшалардан бірнеше деңгейлі пирамида құру керек. Пирамиданың әр деңгейінде жұлдызшалар саны артатын болады. Алғашқы деңгейде 1 жұлдызша, екінші деңгейде 2 жұлдызша, үшінші деңгейде 3 жұлдызша және солай жалғасады.</w:t>
      </w:r>
    </w:p>
    <w:p w:rsidR="00955B89" w:rsidRDefault="00955B89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52775" cy="184213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Разберём код построчно: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Определение количества уровней пирамиды: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levels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5  # Пирамиданың деңгейлер саны</w:t>
      </w:r>
    </w:p>
    <w:p w:rsidR="001A718C" w:rsidRPr="001A718C" w:rsidRDefault="001A718C" w:rsidP="001A718C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переменная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levels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задаёт количество уровней пирамиды (в данном случае 5).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2. </w:t>
      </w: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Цикл</w:t>
      </w: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создания</w:t>
      </w: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уровней</w:t>
      </w: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A71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A71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range(1, levels + 1):</w:t>
      </w:r>
    </w:p>
    <w:p w:rsidR="001A718C" w:rsidRPr="001A718C" w:rsidRDefault="001A718C" w:rsidP="001A718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range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(1,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levels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+ 1) создаёт диапазон от 1 до 5 (включительно), где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текущий уровень пирамиды.</w:t>
      </w:r>
    </w:p>
    <w:p w:rsidR="001A718C" w:rsidRPr="001A718C" w:rsidRDefault="001A718C" w:rsidP="001A718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если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levels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5, то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значения: 1, 2, 3, 4, 5.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Формирование и вывод строки: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(" " * (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levels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+ "*" *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A718C" w:rsidRPr="001A718C" w:rsidRDefault="001A718C" w:rsidP="001A718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" " * (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levels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создаёт отступы (пробелы) слева, чтобы пирамида была выровнена по центру. </w:t>
      </w:r>
    </w:p>
    <w:p w:rsidR="001A718C" w:rsidRPr="001A718C" w:rsidRDefault="001A718C" w:rsidP="001A718C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 пробелов будет 5 - 1 = 4, когда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2, пробелов 5 - 2 = 3 и так далее.</w:t>
      </w:r>
    </w:p>
    <w:p w:rsidR="001A718C" w:rsidRPr="001A718C" w:rsidRDefault="001A718C" w:rsidP="001A718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"*" *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создаёт строку из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звёздочек. </w:t>
      </w:r>
    </w:p>
    <w:p w:rsidR="001A718C" w:rsidRPr="001A718C" w:rsidRDefault="001A718C" w:rsidP="001A718C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1, звёздочек 1, когда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2, звёздочек 2 и так далее.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это работает?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levels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5 программа выведет: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*      # (4 пробела + 1 звёздочка)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**      # (3 пробела + 2 звёздочки)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***      # (2 пробела + 3 звёздочки)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****      # (1 пробел + 4 звёздочки)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*****      # (0 пробелов + 5 звёздочек)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программа строит пирамиду, увеличивая количество звёздочек на каждом уровне.</w:t>
      </w:r>
    </w:p>
    <w:p w:rsidR="001A718C" w:rsidRPr="001A718C" w:rsidRDefault="001A718C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3. 3x3 матрицаның транспозициясын табу</w:t>
      </w:r>
    </w:p>
    <w:p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3x3 өлшеміндегі матрицаның транспозициясын табуыңыз керек. Транспозиция дегеніміз матрицаның жолдары мен бағандарын ауыстыру. Яғни, (1,2) элементі (2,1) элементіне айналады.</w:t>
      </w:r>
    </w:p>
    <w:p w:rsidR="001A718C" w:rsidRDefault="001A718C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70384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0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Разбор кода по шагам: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Исходная 3x3 матрица: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matrix_3x3 = [[1, 2, 3], </w:t>
      </w:r>
      <w:proofErr w:type="gramEnd"/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[4, 5, 6], 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proofErr w:type="gram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[7, 8, 9]]</w:t>
      </w:r>
      <w:proofErr w:type="gramEnd"/>
    </w:p>
    <w:p w:rsidR="001A718C" w:rsidRPr="001A718C" w:rsidRDefault="001A718C" w:rsidP="001A718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список списков, представляющий 3x3 матрицу: </w:t>
      </w:r>
    </w:p>
    <w:p w:rsidR="001A718C" w:rsidRPr="001A718C" w:rsidRDefault="001A718C" w:rsidP="001A718C">
      <w:pPr>
        <w:numPr>
          <w:ilvl w:val="0"/>
          <w:numId w:val="9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1  2  3</w:t>
      </w:r>
    </w:p>
    <w:p w:rsidR="001A718C" w:rsidRPr="001A718C" w:rsidRDefault="001A718C" w:rsidP="001A718C">
      <w:pPr>
        <w:numPr>
          <w:ilvl w:val="0"/>
          <w:numId w:val="9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4  5  6</w:t>
      </w:r>
    </w:p>
    <w:p w:rsidR="001A718C" w:rsidRPr="001A718C" w:rsidRDefault="001A718C" w:rsidP="001A718C">
      <w:pPr>
        <w:numPr>
          <w:ilvl w:val="0"/>
          <w:numId w:val="9"/>
        </w:numPr>
        <w:tabs>
          <w:tab w:val="clear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7  8  9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2. </w:t>
      </w: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Транспонирование</w:t>
      </w: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матрицы</w:t>
      </w: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transposed_matrix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[[matrix_</w:t>
      </w:r>
      <w:proofErr w:type="gramStart"/>
      <w:r w:rsidRPr="001A71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3x3[</w:t>
      </w:r>
      <w:proofErr w:type="gramEnd"/>
      <w:r w:rsidRPr="001A71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j][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for j in range(3)] for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range(3)]</w:t>
      </w:r>
    </w:p>
    <w:p w:rsidR="001A718C" w:rsidRPr="001A718C" w:rsidRDefault="001A718C" w:rsidP="001A718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используется </w:t>
      </w: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вложенный генератор списка</w:t>
      </w: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1A718C" w:rsidRPr="001A718C" w:rsidRDefault="001A718C" w:rsidP="001A718C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Внешний цикл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range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(3) отвечает за создание новых строк в транспонированной матрице.</w:t>
      </w:r>
    </w:p>
    <w:p w:rsidR="001A718C" w:rsidRPr="001A718C" w:rsidRDefault="001A718C" w:rsidP="001A718C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Внутренний цикл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j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range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(3) проходит по столбцам исходной матрицы и собирает элементы в новую строку.</w:t>
      </w:r>
    </w:p>
    <w:p w:rsidR="001A718C" w:rsidRPr="001A718C" w:rsidRDefault="001A718C" w:rsidP="001A718C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matrix_3x3[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j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][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] меняет местами строки и столбцы.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это работает:</w:t>
      </w:r>
    </w:p>
    <w:p w:rsidR="001A718C" w:rsidRPr="001A718C" w:rsidRDefault="001A718C" w:rsidP="001A718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0: Берём все элементы из </w:t>
      </w: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первого столбца</w:t>
      </w: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исходной матрицы → [1, 4, 7]</w:t>
      </w:r>
    </w:p>
    <w:p w:rsidR="001A718C" w:rsidRPr="001A718C" w:rsidRDefault="001A718C" w:rsidP="001A718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1: Берём все элементы из </w:t>
      </w: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второго столбца</w:t>
      </w: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[2, 5, 8]</w:t>
      </w:r>
    </w:p>
    <w:p w:rsidR="001A718C" w:rsidRPr="001A718C" w:rsidRDefault="001A718C" w:rsidP="001A718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2: Берём все элементы из </w:t>
      </w: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третьего столбца</w:t>
      </w: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[3, 6, 9]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новая матрица будет: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1  4  7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2  5  8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3  6  9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Вывод исходной матрицы: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("Бастапқы 3x3 матрица:")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A71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A71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row in matrix_3x3: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A718C" w:rsidRPr="001A718C" w:rsidRDefault="001A718C" w:rsidP="001A718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Проходит по каждой строке matrix_3x3 и выводит её.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Вывод транспонированной матрицы: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("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Транспонирленген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3x3 матрица:")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A71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A71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row in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transposed_matrix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A718C" w:rsidRPr="001A718C" w:rsidRDefault="001A718C" w:rsidP="001A718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Аналогично, выводит строки транспонированной матрицы.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Итог:</w:t>
      </w:r>
    </w:p>
    <w:p w:rsidR="001A718C" w:rsidRPr="001A718C" w:rsidRDefault="001A718C" w:rsidP="001A71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код эффективно транспонирует 3x3 матрицу, </w:t>
      </w:r>
      <w:proofErr w:type="gramStart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заменяя строки на столбцы</w:t>
      </w:r>
      <w:proofErr w:type="gramEnd"/>
      <w:r w:rsidRPr="001A718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A718C" w:rsidRPr="001A718C" w:rsidRDefault="001A718C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5C6D" w:rsidRPr="00C25C6D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4. 2D массивтің барлық элементтерінің қосындысын табу</w:t>
      </w:r>
    </w:p>
    <w:p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C25C6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4x4 өлшеміндегі 2D массивтің барлық элементтерінің қосындысын табу қажет. Мысалы, 4x4 массивтің әрбір элементі қосылып, оның жалпы қосындысын шығару керек.</w:t>
      </w:r>
    </w:p>
    <w:p w:rsidR="008338C3" w:rsidRDefault="008338C3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63490" cy="3425825"/>
            <wp:effectExtent l="19050" t="0" r="381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8338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Разбор кода: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338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1. </w:t>
      </w:r>
      <w:r w:rsidRPr="008338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</w:t>
      </w:r>
      <w:r w:rsidRPr="008338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4x4 </w:t>
      </w:r>
      <w:r w:rsidRPr="008338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матрицы</w:t>
      </w:r>
      <w:r w:rsidRPr="008338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3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matrix_4x4 = [[</w:t>
      </w: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4 + j + 1 for j in </w:t>
      </w:r>
      <w:proofErr w:type="gramStart"/>
      <w:r w:rsidRPr="00833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range(</w:t>
      </w:r>
      <w:proofErr w:type="gramEnd"/>
      <w:r w:rsidRPr="00833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4)] for </w:t>
      </w: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range(4)]</w:t>
      </w:r>
    </w:p>
    <w:p w:rsidR="008338C3" w:rsidRPr="008338C3" w:rsidRDefault="008338C3" w:rsidP="008338C3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используется </w:t>
      </w:r>
      <w:r w:rsidRPr="008338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вложенный генератор списка</w:t>
      </w:r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8338C3" w:rsidRPr="008338C3" w:rsidRDefault="008338C3" w:rsidP="008338C3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инде</w:t>
      </w:r>
      <w:proofErr w:type="gram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кс стр</w:t>
      </w:r>
      <w:proofErr w:type="gram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оки (меняется от 0 до 3).</w:t>
      </w:r>
    </w:p>
    <w:p w:rsidR="008338C3" w:rsidRPr="008338C3" w:rsidRDefault="008338C3" w:rsidP="008338C3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j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индекс столбца (меняется от 0 до 3).</w:t>
      </w:r>
    </w:p>
    <w:p w:rsidR="008338C3" w:rsidRPr="008338C3" w:rsidRDefault="008338C3" w:rsidP="008338C3">
      <w:pPr>
        <w:numPr>
          <w:ilvl w:val="1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4 + </w:t>
      </w: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j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+ 1) — формула, по которой вычисляются элементы матрицы.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38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работает?</w:t>
      </w:r>
    </w:p>
    <w:p w:rsidR="008338C3" w:rsidRPr="008338C3" w:rsidRDefault="008338C3" w:rsidP="008338C3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0: [0 * 4 + 0 + 1, 0 * 4 + 1 + 1, 0 * 4 + 2 + 1, 0 * 4 + 3 + 1] → [1, 2, 3, 4]</w:t>
      </w:r>
    </w:p>
    <w:p w:rsidR="008338C3" w:rsidRPr="008338C3" w:rsidRDefault="008338C3" w:rsidP="008338C3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1: [1 * 4 + 0 + 1, 1 * 4 + 1 + 1, 1 * 4 + 2 + 1, 1 * 4 + 3 + 1] → [5, 6, 7, 8]</w:t>
      </w:r>
    </w:p>
    <w:p w:rsidR="008338C3" w:rsidRPr="008338C3" w:rsidRDefault="008338C3" w:rsidP="008338C3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2: [9, 10, 11, 12]</w:t>
      </w:r>
    </w:p>
    <w:p w:rsidR="008338C3" w:rsidRPr="008338C3" w:rsidRDefault="008338C3" w:rsidP="008338C3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3: [13, 14, 15, 16]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итоге формируется 4x4 матрица: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1  2  3  4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5  6  7  8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9 10 11 12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13 14 15 16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338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2. </w:t>
      </w:r>
      <w:r w:rsidRPr="008338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Подсчет</w:t>
      </w:r>
      <w:r w:rsidRPr="008338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338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суммы</w:t>
      </w:r>
      <w:r w:rsidRPr="008338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338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всех</w:t>
      </w:r>
      <w:r w:rsidRPr="008338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8338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элементов</w:t>
      </w:r>
      <w:r w:rsidRPr="008338C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total_sum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833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sum(</w:t>
      </w:r>
      <w:proofErr w:type="gramEnd"/>
      <w:r w:rsidRPr="00833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sum(row) for row in matrix_4x4)</w:t>
      </w:r>
    </w:p>
    <w:p w:rsidR="008338C3" w:rsidRPr="008338C3" w:rsidRDefault="008338C3" w:rsidP="008338C3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matrix_4x4 — вычисляет сумму элементов в каждой строке.</w:t>
      </w:r>
    </w:p>
    <w:p w:rsidR="008338C3" w:rsidRPr="008338C3" w:rsidRDefault="008338C3" w:rsidP="008338C3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(...) — суммирует полученные значения и выводит общий результат.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38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работает?</w:t>
      </w:r>
    </w:p>
    <w:p w:rsidR="008338C3" w:rsidRPr="008338C3" w:rsidRDefault="008338C3" w:rsidP="008338C3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([1, 2, 3, 4]) = 10</w:t>
      </w:r>
    </w:p>
    <w:p w:rsidR="008338C3" w:rsidRPr="008338C3" w:rsidRDefault="008338C3" w:rsidP="008338C3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([5, 6, 7, 8]) = 26</w:t>
      </w:r>
    </w:p>
    <w:p w:rsidR="008338C3" w:rsidRPr="008338C3" w:rsidRDefault="008338C3" w:rsidP="008338C3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([9, 10, 11, 12]) = 42</w:t>
      </w:r>
    </w:p>
    <w:p w:rsidR="008338C3" w:rsidRPr="008338C3" w:rsidRDefault="008338C3" w:rsidP="008338C3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sum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([13, 14, 15, 16]) = 58</w:t>
      </w:r>
    </w:p>
    <w:p w:rsidR="008338C3" w:rsidRPr="008338C3" w:rsidRDefault="008338C3" w:rsidP="008338C3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сумма: 10 + 26 + 42 + 58 = 136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38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Вывод матрицы: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("4x4 матрица:")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33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33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row in matrix_4x4: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8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338C3" w:rsidRPr="008338C3" w:rsidRDefault="008338C3" w:rsidP="008338C3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цикл проходит по строкам матрицы и выводит их.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("Барлық элементтердің қосындысы:", </w:t>
      </w:r>
      <w:proofErr w:type="spellStart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total_sum</w:t>
      </w:r>
      <w:proofErr w:type="spellEnd"/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338C3" w:rsidRPr="008338C3" w:rsidRDefault="008338C3" w:rsidP="008338C3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 сумму всех элементов.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338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Итог: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создает матрицу 4x4, вычисляет сумму всех ее элементов и выводит результат.</w:t>
      </w:r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Вывод программы: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4x4 матрица: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[1, 2, 3, 4]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[5, 6, 7, 8]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[9, 10, 11, 12]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[13, 14, 15, 16]</w:t>
      </w:r>
    </w:p>
    <w:p w:rsidR="008338C3" w:rsidRPr="008338C3" w:rsidRDefault="008338C3" w:rsidP="00833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38C3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Барлық элементтердің қосындысы: 136</w:t>
      </w:r>
    </w:p>
    <w:p w:rsidR="008338C3" w:rsidRPr="008338C3" w:rsidRDefault="008338C3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5C6D" w:rsidRPr="00955B89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955B89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5. 1-ден 100-ге дейінгісандардыңкубтарын табу</w:t>
      </w:r>
    </w:p>
    <w:p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955B8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1-ден 100-ге дейінгісандардың квадраты мен кубын табу қажет. Әр сан үшіноныңквадратынжәнекубынесептепшығарукерек.</w:t>
      </w:r>
    </w:p>
    <w:p w:rsidR="008338C3" w:rsidRDefault="008338C3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176466"/>
            <wp:effectExtent l="19050" t="0" r="317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A70" w:rsidRPr="00EC7A70" w:rsidRDefault="00EC7A70" w:rsidP="00EC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код на языке 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вычисляет квадраты и кубы чисел от 1 до 100 и выводит их на экран в определённом формате. Давайте разберем его по частям:</w:t>
      </w:r>
    </w:p>
    <w:p w:rsidR="00EC7A70" w:rsidRPr="00EC7A70" w:rsidRDefault="00EC7A70" w:rsidP="00EC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range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(1, 101):  # Цикл от 1 до 100 включительно</w:t>
      </w:r>
    </w:p>
    <w:p w:rsidR="00EC7A70" w:rsidRPr="00EC7A70" w:rsidRDefault="00EC7A70" w:rsidP="00EC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square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 2       # Возведение числа 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квадрат</w:t>
      </w:r>
    </w:p>
    <w:p w:rsidR="00EC7A70" w:rsidRPr="00EC7A70" w:rsidRDefault="00EC7A70" w:rsidP="00EC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cube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 3         # Возведение числа 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куб</w:t>
      </w:r>
    </w:p>
    <w:p w:rsidR="00EC7A70" w:rsidRPr="00EC7A70" w:rsidRDefault="00EC7A70" w:rsidP="00EC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"{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}: квадрат = {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square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}, куб = {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cube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}")  # Вывод числа 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, его квадрата и куба</w:t>
      </w:r>
    </w:p>
    <w:p w:rsidR="00EC7A70" w:rsidRPr="00EC7A70" w:rsidRDefault="00EC7A70" w:rsidP="00EC7A70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</w:t>
      </w:r>
      <w:proofErr w:type="spellEnd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proofErr w:type="spellEnd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range</w:t>
      </w:r>
      <w:proofErr w:type="spellEnd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(1, 101):</w:t>
      </w:r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цикл, который перебирает значения переменной 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1 до 100 включительно (поскольку 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range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(1, 101) генерирует числа от 1 до 100).</w:t>
      </w:r>
    </w:p>
    <w:p w:rsidR="00EC7A70" w:rsidRPr="00EC7A70" w:rsidRDefault="00EC7A70" w:rsidP="00EC7A70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square</w:t>
      </w:r>
      <w:proofErr w:type="spellEnd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 </w:t>
      </w:r>
      <w:proofErr w:type="spellStart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</w:t>
      </w:r>
      <w:proofErr w:type="spellEnd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** 2</w:t>
      </w:r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вычисляется квадрат числа 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 есть число </w:t>
      </w:r>
      <w:proofErr w:type="gram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возводится</w:t>
      </w:r>
      <w:proofErr w:type="gram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степень 2).</w:t>
      </w:r>
    </w:p>
    <w:p w:rsidR="00EC7A70" w:rsidRPr="00EC7A70" w:rsidRDefault="00EC7A70" w:rsidP="00EC7A70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cube</w:t>
      </w:r>
      <w:proofErr w:type="spellEnd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 </w:t>
      </w:r>
      <w:proofErr w:type="spellStart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</w:t>
      </w:r>
      <w:proofErr w:type="spellEnd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** 3</w:t>
      </w:r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вычисляется куб числа 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 есть число </w:t>
      </w:r>
      <w:proofErr w:type="gram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возводится</w:t>
      </w:r>
      <w:proofErr w:type="gram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степень 3).</w:t>
      </w:r>
    </w:p>
    <w:p w:rsidR="00EC7A70" w:rsidRPr="00EC7A70" w:rsidRDefault="00EC7A70" w:rsidP="00EC7A70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</w:t>
      </w:r>
      <w:proofErr w:type="spellEnd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</w:t>
      </w:r>
      <w:proofErr w:type="spellEnd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"{</w:t>
      </w:r>
      <w:proofErr w:type="spellStart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</w:t>
      </w:r>
      <w:proofErr w:type="spellEnd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}: квадрат = {</w:t>
      </w:r>
      <w:proofErr w:type="spellStart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square</w:t>
      </w:r>
      <w:proofErr w:type="spellEnd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}, куб = {</w:t>
      </w:r>
      <w:proofErr w:type="spellStart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cube</w:t>
      </w:r>
      <w:proofErr w:type="spellEnd"/>
      <w:r w:rsidRPr="00EC7A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}")</w:t>
      </w:r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выводится строка, содержащая текущее значение числа 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его квадрат и куб в формате: "i: квадрат = 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square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куб = </w:t>
      </w:r>
      <w:proofErr w:type="spell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cube</w:t>
      </w:r>
      <w:proofErr w:type="spell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EC7A70" w:rsidRPr="00EC7A70" w:rsidRDefault="00EC7A70" w:rsidP="00EC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код будет выполнять вычисления для всех чисел от 1 до </w:t>
      </w:r>
      <w:proofErr w:type="gramStart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100</w:t>
      </w:r>
      <w:proofErr w:type="gramEnd"/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выводить результат на экран. Например, для числа 1 вывод будет таким:</w:t>
      </w:r>
    </w:p>
    <w:p w:rsidR="00EC7A70" w:rsidRPr="00EC7A70" w:rsidRDefault="00EC7A70" w:rsidP="00EC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1: квадрат = 1, куб = 1</w:t>
      </w:r>
    </w:p>
    <w:p w:rsidR="00EC7A70" w:rsidRPr="00EC7A70" w:rsidRDefault="00EC7A70" w:rsidP="00EC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числа 2:</w:t>
      </w:r>
    </w:p>
    <w:p w:rsidR="00EC7A70" w:rsidRPr="00EC7A70" w:rsidRDefault="00EC7A70" w:rsidP="00EC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2: квадрат = 4, куб = 8</w:t>
      </w:r>
    </w:p>
    <w:p w:rsidR="00EC7A70" w:rsidRPr="00EC7A70" w:rsidRDefault="00EC7A70" w:rsidP="00EC7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7A70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так далее для всех чисел от 1 до 100.</w:t>
      </w:r>
    </w:p>
    <w:p w:rsidR="00EC7A70" w:rsidRPr="00EC7A70" w:rsidRDefault="00EC7A70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5C6D" w:rsidRPr="00955B89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955B89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6. Тікбұрыштыүшбұрыштыңпериметрінесептеу</w:t>
      </w:r>
    </w:p>
    <w:p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955B8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1-ден 5-ке дейінгіқабырғалардантікбұрыштыүшбұрыштарқұрып, олардыңпериметрін табу керек. Тікбұрыштыүшбұрыштыңпериметрінесептеуүшінқабырғалардыңұзындықтарыарқылыформуланықолданасыз.</w:t>
      </w:r>
    </w:p>
    <w:p w:rsidR="00EC7A70" w:rsidRDefault="00EC7A70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108935"/>
            <wp:effectExtent l="19050" t="0" r="317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592" w:rsidRPr="00542592" w:rsidRDefault="00542592" w:rsidP="00542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Пояснение:</w:t>
      </w:r>
    </w:p>
    <w:p w:rsidR="00542592" w:rsidRPr="00542592" w:rsidRDefault="00542592" w:rsidP="00542592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range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(1, 6):</w:t>
      </w:r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перебираются все возможные значения для первого катета </w:t>
      </w:r>
      <w:proofErr w:type="spellStart"/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>aaa</w:t>
      </w:r>
      <w:proofErr w:type="spellEnd"/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1 до 5.</w:t>
      </w:r>
    </w:p>
    <w:p w:rsidR="00542592" w:rsidRPr="00542592" w:rsidRDefault="00542592" w:rsidP="00542592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range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6):</w:t>
      </w:r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второго катета </w:t>
      </w:r>
      <w:proofErr w:type="spellStart"/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>bbb</w:t>
      </w:r>
      <w:proofErr w:type="spellEnd"/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перебираются значения от </w:t>
      </w:r>
      <w:proofErr w:type="spellStart"/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>aaa</w:t>
      </w:r>
      <w:proofErr w:type="spellEnd"/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5. Это условие позволяет избежать дублирования пар, например, если a=3a = 3a=3 и b=4b = 4b=4, то пара b=3b = 3b=3 и a=4a = 4a=4 уже не будет проверяться.</w:t>
      </w:r>
    </w:p>
    <w:p w:rsidR="00542592" w:rsidRPr="00542592" w:rsidRDefault="00542592" w:rsidP="00542592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 </w:t>
      </w: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math.sqrt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**2 + </w:t>
      </w: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**2)</w:t>
      </w:r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 теореме Пифагора находим гипотенузу </w:t>
      </w:r>
      <w:proofErr w:type="spellStart"/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>ccc</w:t>
      </w:r>
      <w:proofErr w:type="spellEnd"/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равна квадратному корню из суммы квадратов катетов </w:t>
      </w:r>
      <w:proofErr w:type="spellStart"/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>aaa</w:t>
      </w:r>
      <w:proofErr w:type="spellEnd"/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>bbb</w:t>
      </w:r>
      <w:proofErr w:type="spellEnd"/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42592" w:rsidRPr="00542592" w:rsidRDefault="00542592" w:rsidP="00542592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if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c.is_integer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():</w:t>
      </w:r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проверяем, является ли гипотенуза целым числом, чтобы треугольник был правильным (с целыми сторонами).</w:t>
      </w:r>
    </w:p>
    <w:p w:rsidR="00542592" w:rsidRPr="00542592" w:rsidRDefault="00542592" w:rsidP="00542592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perimeter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 </w:t>
      </w: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</w:t>
      </w: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</w:t>
      </w: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если гипотенуза целое число, то вычисляем периметр, который равен сумме всех сторон.</w:t>
      </w:r>
    </w:p>
    <w:p w:rsidR="00542592" w:rsidRPr="00542592" w:rsidRDefault="00542592" w:rsidP="00542592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"Катеты: {</w:t>
      </w: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}, {</w:t>
      </w: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 -&gt; Периметр = {</w:t>
      </w:r>
      <w:proofErr w:type="spellStart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perimeter</w:t>
      </w:r>
      <w:proofErr w:type="spellEnd"/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}")</w:t>
      </w:r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выводим результат.</w:t>
      </w:r>
    </w:p>
    <w:p w:rsidR="00542592" w:rsidRPr="00542592" w:rsidRDefault="00542592" w:rsidP="00542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425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результата:</w:t>
      </w:r>
    </w:p>
    <w:p w:rsidR="00542592" w:rsidRPr="00542592" w:rsidRDefault="00542592" w:rsidP="00542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значений катетов от 1 до 5, программа выведет периметр правильных прямоугольных треугольников. Например:</w:t>
      </w:r>
    </w:p>
    <w:p w:rsidR="00542592" w:rsidRPr="00542592" w:rsidRDefault="00542592" w:rsidP="00542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>makefile</w:t>
      </w:r>
      <w:proofErr w:type="spellEnd"/>
    </w:p>
    <w:p w:rsidR="00542592" w:rsidRPr="00542592" w:rsidRDefault="00542592" w:rsidP="00542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КопироватьРедактировать</w:t>
      </w:r>
      <w:proofErr w:type="spellEnd"/>
    </w:p>
    <w:p w:rsidR="00542592" w:rsidRPr="00542592" w:rsidRDefault="00542592" w:rsidP="00542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Катеты: 3, 4 -&gt; Периметр = 12</w:t>
      </w:r>
    </w:p>
    <w:p w:rsidR="00542592" w:rsidRPr="00542592" w:rsidRDefault="00542592" w:rsidP="00542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Катеты: 4, 3 -&gt; Периметр = 12</w:t>
      </w:r>
    </w:p>
    <w:p w:rsidR="00542592" w:rsidRPr="00542592" w:rsidRDefault="00542592" w:rsidP="00542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592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примере прямоугольный треугольник с катетами 3 и 4 имеет гипотенузу, равную 5 (по теореме Пифагора), а периметр будет равен 3+4+5=123 + 4 + 5 = 123+4+5=12.</w:t>
      </w:r>
    </w:p>
    <w:p w:rsidR="00542592" w:rsidRDefault="00542592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C40C87" w:rsidRDefault="00C40C87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C40C87" w:rsidRPr="00C40C87" w:rsidRDefault="00C40C87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C25C6D" w:rsidRPr="00955B89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955B89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7. Қарама-қарсыбағыттағыжұлдызшалардан пирамида құру</w:t>
      </w:r>
    </w:p>
    <w:p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Ж</w:t>
      </w:r>
      <w:r w:rsidRPr="00955B8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ұлдызшаларданкерібағытта пирамида құрукерек. Яғни, біріншідеңгейдееңкөпжұлдызшаболады, ал әрдеңгейдежұлдызшалар саны екіесеазаяды.</w:t>
      </w:r>
    </w:p>
    <w:p w:rsidR="00C40C87" w:rsidRDefault="00C40C87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155863"/>
            <wp:effectExtent l="19050" t="0" r="3175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C87" w:rsidRPr="00C40C87" w:rsidRDefault="00C40C87" w:rsidP="00C40C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40C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Кодтың түсіндірмесі:</w:t>
      </w:r>
    </w:p>
    <w:p w:rsidR="00C40C87" w:rsidRPr="00C40C87" w:rsidRDefault="00C40C87" w:rsidP="00C40C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0C87">
        <w:rPr>
          <w:rFonts w:ascii="Courier New" w:eastAsia="Times New Roman" w:hAnsi="Courier New" w:cs="Courier New"/>
          <w:b/>
          <w:bCs/>
          <w:sz w:val="20"/>
          <w:lang w:eastAsia="ru-RU"/>
        </w:rPr>
        <w:t>n</w:t>
      </w:r>
      <w:proofErr w:type="spellEnd"/>
      <w:r w:rsidRPr="00C40C8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= 32</w:t>
      </w:r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бастапқы деңгейдегі жұлдызшалар саны (</w:t>
      </w:r>
      <w:proofErr w:type="spellStart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</w:t>
      </w:r>
      <w:proofErr w:type="spellEnd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оны өз қалауыңыз </w:t>
      </w:r>
      <w:proofErr w:type="spellStart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бойынша</w:t>
      </w:r>
      <w:proofErr w:type="spellEnd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өзгерте </w:t>
      </w:r>
      <w:proofErr w:type="spellStart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аласыз</w:t>
      </w:r>
      <w:proofErr w:type="spellEnd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40C87" w:rsidRPr="00C40C87" w:rsidRDefault="00C40C87" w:rsidP="00C40C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0C87">
        <w:rPr>
          <w:rFonts w:ascii="Courier New" w:eastAsia="Times New Roman" w:hAnsi="Courier New" w:cs="Courier New"/>
          <w:b/>
          <w:bCs/>
          <w:sz w:val="20"/>
          <w:lang w:eastAsia="ru-RU"/>
        </w:rPr>
        <w:t>while</w:t>
      </w:r>
      <w:proofErr w:type="spellEnd"/>
      <w:r w:rsidRPr="00C40C8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</w:t>
      </w:r>
      <w:proofErr w:type="spellStart"/>
      <w:r w:rsidRPr="00C40C87">
        <w:rPr>
          <w:rFonts w:ascii="Courier New" w:eastAsia="Times New Roman" w:hAnsi="Courier New" w:cs="Courier New"/>
          <w:b/>
          <w:bCs/>
          <w:sz w:val="20"/>
          <w:lang w:eastAsia="ru-RU"/>
        </w:rPr>
        <w:t>n</w:t>
      </w:r>
      <w:proofErr w:type="spellEnd"/>
      <w:r w:rsidRPr="00C40C8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&gt; 0:</w:t>
      </w:r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gramStart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 ж</w:t>
      </w:r>
      <w:proofErr w:type="gramEnd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ұлдызшалар саны 0-ден үлкен болғанша жұмыс </w:t>
      </w:r>
      <w:proofErr w:type="spellStart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істейді</w:t>
      </w:r>
      <w:proofErr w:type="spellEnd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0C87" w:rsidRPr="00C40C87" w:rsidRDefault="00C40C87" w:rsidP="00C40C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0C87">
        <w:rPr>
          <w:rFonts w:ascii="Courier New" w:eastAsia="Times New Roman" w:hAnsi="Courier New" w:cs="Courier New"/>
          <w:b/>
          <w:bCs/>
          <w:sz w:val="20"/>
          <w:lang w:eastAsia="ru-RU"/>
        </w:rPr>
        <w:t>print</w:t>
      </w:r>
      <w:proofErr w:type="spellEnd"/>
      <w:r w:rsidRPr="00C40C8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("*" * </w:t>
      </w:r>
      <w:proofErr w:type="spellStart"/>
      <w:r w:rsidRPr="00C40C87">
        <w:rPr>
          <w:rFonts w:ascii="Courier New" w:eastAsia="Times New Roman" w:hAnsi="Courier New" w:cs="Courier New"/>
          <w:b/>
          <w:bCs/>
          <w:sz w:val="20"/>
          <w:lang w:eastAsia="ru-RU"/>
        </w:rPr>
        <w:t>n</w:t>
      </w:r>
      <w:proofErr w:type="spellEnd"/>
      <w:r w:rsidRPr="00C40C87">
        <w:rPr>
          <w:rFonts w:ascii="Courier New" w:eastAsia="Times New Roman" w:hAnsi="Courier New" w:cs="Courier New"/>
          <w:b/>
          <w:bCs/>
          <w:sz w:val="20"/>
          <w:lang w:eastAsia="ru-RU"/>
        </w:rPr>
        <w:t>)</w:t>
      </w:r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C40C87">
        <w:rPr>
          <w:rFonts w:ascii="Courier New" w:eastAsia="Times New Roman" w:hAnsi="Courier New" w:cs="Courier New"/>
          <w:sz w:val="20"/>
          <w:lang w:eastAsia="ru-RU"/>
        </w:rPr>
        <w:t>n</w:t>
      </w:r>
      <w:proofErr w:type="spellEnd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жұлдызшадан тұратын </w:t>
      </w:r>
      <w:proofErr w:type="spellStart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жолды</w:t>
      </w:r>
      <w:proofErr w:type="spellEnd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басып</w:t>
      </w:r>
      <w:proofErr w:type="spellEnd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шығарады.</w:t>
      </w:r>
    </w:p>
    <w:p w:rsidR="00C40C87" w:rsidRPr="00C40C87" w:rsidRDefault="00C40C87" w:rsidP="00C40C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0C87">
        <w:rPr>
          <w:rFonts w:ascii="Courier New" w:eastAsia="Times New Roman" w:hAnsi="Courier New" w:cs="Courier New"/>
          <w:b/>
          <w:bCs/>
          <w:sz w:val="20"/>
          <w:lang w:eastAsia="ru-RU"/>
        </w:rPr>
        <w:t>n</w:t>
      </w:r>
      <w:proofErr w:type="spellEnd"/>
      <w:r w:rsidRPr="00C40C87">
        <w:rPr>
          <w:rFonts w:ascii="Courier New" w:eastAsia="Times New Roman" w:hAnsi="Courier New" w:cs="Courier New"/>
          <w:b/>
          <w:bCs/>
          <w:sz w:val="20"/>
          <w:lang w:eastAsia="ru-RU"/>
        </w:rPr>
        <w:t xml:space="preserve"> //= 2</w:t>
      </w:r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жұлдызшалар </w:t>
      </w:r>
      <w:proofErr w:type="spellStart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санын</w:t>
      </w:r>
      <w:proofErr w:type="spellEnd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</w:t>
      </w:r>
      <w:proofErr w:type="spellEnd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>азайтады</w:t>
      </w:r>
      <w:proofErr w:type="spellEnd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C40C87">
        <w:rPr>
          <w:rFonts w:ascii="Courier New" w:eastAsia="Times New Roman" w:hAnsi="Courier New" w:cs="Courier New"/>
          <w:sz w:val="20"/>
          <w:lang w:eastAsia="ru-RU"/>
        </w:rPr>
        <w:t>//=</w:t>
      </w:r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бүтін бөлу </w:t>
      </w:r>
      <w:proofErr w:type="spellStart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операторын</w:t>
      </w:r>
      <w:proofErr w:type="spellEnd"/>
      <w:r w:rsidRPr="00C40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қолданады).</w:t>
      </w:r>
    </w:p>
    <w:p w:rsidR="00C40C87" w:rsidRPr="00C40C87" w:rsidRDefault="00C40C87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5C6D" w:rsidRPr="00955B89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955B89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8. Көпдеңгейлікестеқұру</w:t>
      </w:r>
    </w:p>
    <w:p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Ә</w:t>
      </w:r>
      <w:r w:rsidRPr="00955B8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р деңгейдебағандар саны көбейетінкестеқұрукерек. Әрдеңгейдебағандардың саны деңгейдіңнөмірінесәйкескеледі. Мысалы, біріншідеңгейде 1 баған, екіншідеңгейде 2 бағанжәнет.с.с.</w:t>
      </w:r>
    </w:p>
    <w:p w:rsidR="00C40C87" w:rsidRDefault="00C40C87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426879"/>
            <wp:effectExtent l="19050" t="0" r="317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6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31" w:rsidRPr="00921931" w:rsidRDefault="00921931" w:rsidP="009219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Кодтың түсіндірмесі:</w:t>
      </w:r>
    </w:p>
    <w:p w:rsidR="00921931" w:rsidRPr="00921931" w:rsidRDefault="00921931" w:rsidP="00921931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levels</w:t>
      </w:r>
      <w:proofErr w:type="spellEnd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 5</w:t>
      </w:r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кестенің деңгей </w:t>
      </w:r>
      <w:proofErr w:type="spellStart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санын</w:t>
      </w:r>
      <w:proofErr w:type="spellEnd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анықтайды (</w:t>
      </w:r>
      <w:proofErr w:type="spellStart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сіз</w:t>
      </w:r>
      <w:proofErr w:type="spellEnd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өзіңізге қажет </w:t>
      </w:r>
      <w:proofErr w:type="spellStart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санды</w:t>
      </w:r>
      <w:proofErr w:type="spellEnd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қоя </w:t>
      </w:r>
      <w:proofErr w:type="spellStart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аласыз</w:t>
      </w:r>
      <w:proofErr w:type="spellEnd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21931" w:rsidRPr="00921931" w:rsidRDefault="00921931" w:rsidP="00921931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</w:t>
      </w:r>
      <w:proofErr w:type="spellEnd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proofErr w:type="spellEnd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range</w:t>
      </w:r>
      <w:proofErr w:type="spellEnd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(1, </w:t>
      </w:r>
      <w:proofErr w:type="spellStart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levels</w:t>
      </w:r>
      <w:proofErr w:type="spellEnd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+ 1):</w:t>
      </w:r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бі</w:t>
      </w:r>
      <w:proofErr w:type="gramStart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деңгейден </w:t>
      </w:r>
      <w:proofErr w:type="spellStart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басталып</w:t>
      </w:r>
      <w:proofErr w:type="spellEnd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соңғы деңгейге </w:t>
      </w:r>
      <w:proofErr w:type="spellStart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</w:t>
      </w:r>
      <w:proofErr w:type="spellEnd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цикл жұмыс </w:t>
      </w:r>
      <w:proofErr w:type="spellStart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істейді</w:t>
      </w:r>
      <w:proofErr w:type="spellEnd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21931" w:rsidRPr="00921931" w:rsidRDefault="00921931" w:rsidP="00921931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</w:t>
      </w:r>
      <w:proofErr w:type="spellEnd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proofErr w:type="spellEnd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range</w:t>
      </w:r>
      <w:proofErr w:type="spellEnd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(1, </w:t>
      </w:r>
      <w:proofErr w:type="spellStart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</w:t>
      </w:r>
      <w:proofErr w:type="spellEnd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+ 1):</w:t>
      </w:r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ә</w:t>
      </w:r>
      <w:proofErr w:type="gramStart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деңгейде баған саны </w:t>
      </w:r>
      <w:proofErr w:type="spellStart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сол</w:t>
      </w:r>
      <w:proofErr w:type="spellEnd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деңгей нөміріне тең </w:t>
      </w:r>
      <w:proofErr w:type="spellStart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болады</w:t>
      </w:r>
      <w:proofErr w:type="spellEnd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21931" w:rsidRPr="00921931" w:rsidRDefault="00921931" w:rsidP="00921931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</w:t>
      </w:r>
      <w:proofErr w:type="spellEnd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</w:t>
      </w:r>
      <w:proofErr w:type="spellEnd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"{j:^3}", </w:t>
      </w:r>
      <w:proofErr w:type="spellStart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end=</w:t>
      </w:r>
      <w:proofErr w:type="spellEnd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 ")</w:t>
      </w:r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сандарды</w:t>
      </w:r>
      <w:proofErr w:type="spellEnd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біркелкі</w:t>
      </w:r>
      <w:proofErr w:type="spellEnd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шығару үшін </w:t>
      </w:r>
      <w:proofErr w:type="spellStart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оларды</w:t>
      </w:r>
      <w:proofErr w:type="spellEnd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ортаға </w:t>
      </w:r>
      <w:proofErr w:type="spellStart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туралаймыз</w:t>
      </w:r>
      <w:proofErr w:type="spellEnd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21931" w:rsidRPr="00921931" w:rsidRDefault="00921931" w:rsidP="00921931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</w:t>
      </w:r>
      <w:proofErr w:type="spellEnd"/>
      <w:r w:rsidRPr="0092193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жаңа жолға өту (ә</w:t>
      </w:r>
      <w:proofErr w:type="gramStart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деңгей жаңа қатарда </w:t>
      </w:r>
      <w:proofErr w:type="spellStart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басталады</w:t>
      </w:r>
      <w:proofErr w:type="spellEnd"/>
      <w:r w:rsidRPr="0092193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21931" w:rsidRPr="00921931" w:rsidRDefault="00921931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5C6D" w:rsidRPr="00955B89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955B89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9. 10x10 матрицаныңалғашқы 5 жолы мен бағаныншығару</w:t>
      </w:r>
    </w:p>
    <w:p w:rsidR="00C25C6D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955B8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10x10 өлшеміндегіматрицаныңалғашқы 5 жолы мен бағаныншығаруқажет. Бұлматрицаныңалғашқы 5 қатарынжәнеалғашқы 5 бағанынбасыпшығарукерек.</w:t>
      </w:r>
    </w:p>
    <w:p w:rsidR="00921931" w:rsidRDefault="00921931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636649"/>
            <wp:effectExtent l="19050" t="0" r="3175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726" w:rsidRPr="00242726" w:rsidRDefault="00242726" w:rsidP="002427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427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Кодтың түсіндірмесі:</w:t>
      </w:r>
    </w:p>
    <w:p w:rsidR="00242726" w:rsidRPr="00242726" w:rsidRDefault="00242726" w:rsidP="002427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2726">
        <w:rPr>
          <w:rFonts w:ascii="Courier New" w:eastAsia="Times New Roman" w:hAnsi="Courier New" w:cs="Courier New"/>
          <w:b/>
          <w:bCs/>
          <w:sz w:val="20"/>
          <w:lang w:eastAsia="ru-RU"/>
        </w:rPr>
        <w:t>np.arange</w:t>
      </w:r>
      <w:proofErr w:type="spellEnd"/>
      <w:r w:rsidRPr="00242726">
        <w:rPr>
          <w:rFonts w:ascii="Courier New" w:eastAsia="Times New Roman" w:hAnsi="Courier New" w:cs="Courier New"/>
          <w:b/>
          <w:bCs/>
          <w:sz w:val="20"/>
          <w:lang w:eastAsia="ru-RU"/>
        </w:rPr>
        <w:t>(1, 101).</w:t>
      </w:r>
      <w:proofErr w:type="spellStart"/>
      <w:r w:rsidRPr="00242726">
        <w:rPr>
          <w:rFonts w:ascii="Courier New" w:eastAsia="Times New Roman" w:hAnsi="Courier New" w:cs="Courier New"/>
          <w:b/>
          <w:bCs/>
          <w:sz w:val="20"/>
          <w:lang w:eastAsia="ru-RU"/>
        </w:rPr>
        <w:t>reshape</w:t>
      </w:r>
      <w:proofErr w:type="spellEnd"/>
      <w:r w:rsidRPr="00242726">
        <w:rPr>
          <w:rFonts w:ascii="Courier New" w:eastAsia="Times New Roman" w:hAnsi="Courier New" w:cs="Courier New"/>
          <w:b/>
          <w:bCs/>
          <w:sz w:val="20"/>
          <w:lang w:eastAsia="ru-RU"/>
        </w:rPr>
        <w:t>(10, 10)</w:t>
      </w:r>
      <w:r w:rsidRPr="00242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1-ден 100-ге </w:t>
      </w:r>
      <w:proofErr w:type="spellStart"/>
      <w:r w:rsidRPr="0024272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дейінгі</w:t>
      </w:r>
      <w:proofErr w:type="spellEnd"/>
      <w:r w:rsidRPr="00242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272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сандардан</w:t>
      </w:r>
      <w:proofErr w:type="spellEnd"/>
      <w:r w:rsidRPr="00242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тұратын 10x10 матрица құрады.</w:t>
      </w:r>
    </w:p>
    <w:p w:rsidR="00242726" w:rsidRPr="00242726" w:rsidRDefault="00242726" w:rsidP="002427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2726">
        <w:rPr>
          <w:rFonts w:ascii="Courier New" w:eastAsia="Times New Roman" w:hAnsi="Courier New" w:cs="Courier New"/>
          <w:b/>
          <w:bCs/>
          <w:sz w:val="20"/>
          <w:lang w:eastAsia="ru-RU"/>
        </w:rPr>
        <w:t>matrix</w:t>
      </w:r>
      <w:proofErr w:type="spellEnd"/>
      <w:r w:rsidRPr="00242726">
        <w:rPr>
          <w:rFonts w:ascii="Courier New" w:eastAsia="Times New Roman" w:hAnsi="Courier New" w:cs="Courier New"/>
          <w:b/>
          <w:bCs/>
          <w:sz w:val="20"/>
          <w:lang w:eastAsia="ru-RU"/>
        </w:rPr>
        <w:t>[:5, :5]</w:t>
      </w:r>
      <w:r w:rsidRPr="00242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матрицаның алғашқы 5 </w:t>
      </w:r>
      <w:proofErr w:type="spellStart"/>
      <w:r w:rsidRPr="00242726">
        <w:rPr>
          <w:rFonts w:ascii="Times New Roman" w:eastAsia="Times New Roman" w:hAnsi="Times New Roman" w:cs="Times New Roman"/>
          <w:sz w:val="24"/>
          <w:szCs w:val="24"/>
          <w:lang w:eastAsia="ru-RU"/>
        </w:rPr>
        <w:t>жолы</w:t>
      </w:r>
      <w:proofErr w:type="spellEnd"/>
      <w:r w:rsidRPr="00242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 алғашқы 5 бағанын бөлі</w:t>
      </w:r>
      <w:proofErr w:type="gramStart"/>
      <w:r w:rsidRPr="00242726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242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2726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алады</w:t>
      </w:r>
      <w:proofErr w:type="spellEnd"/>
      <w:r w:rsidRPr="002427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2726" w:rsidRPr="00242726" w:rsidRDefault="00242726" w:rsidP="002427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2726">
        <w:rPr>
          <w:rFonts w:ascii="Courier New" w:eastAsia="Times New Roman" w:hAnsi="Courier New" w:cs="Courier New"/>
          <w:b/>
          <w:bCs/>
          <w:sz w:val="20"/>
          <w:lang w:eastAsia="ru-RU"/>
        </w:rPr>
        <w:t>print</w:t>
      </w:r>
      <w:proofErr w:type="spellEnd"/>
      <w:r w:rsidRPr="00242726">
        <w:rPr>
          <w:rFonts w:ascii="Courier New" w:eastAsia="Times New Roman" w:hAnsi="Courier New" w:cs="Courier New"/>
          <w:b/>
          <w:bCs/>
          <w:sz w:val="20"/>
          <w:lang w:eastAsia="ru-RU"/>
        </w:rPr>
        <w:t>(</w:t>
      </w:r>
      <w:proofErr w:type="spellStart"/>
      <w:r w:rsidRPr="00242726">
        <w:rPr>
          <w:rFonts w:ascii="Courier New" w:eastAsia="Times New Roman" w:hAnsi="Courier New" w:cs="Courier New"/>
          <w:b/>
          <w:bCs/>
          <w:sz w:val="20"/>
          <w:lang w:eastAsia="ru-RU"/>
        </w:rPr>
        <w:t>sub_matrix</w:t>
      </w:r>
      <w:proofErr w:type="spellEnd"/>
      <w:r w:rsidRPr="00242726">
        <w:rPr>
          <w:rFonts w:ascii="Courier New" w:eastAsia="Times New Roman" w:hAnsi="Courier New" w:cs="Courier New"/>
          <w:b/>
          <w:bCs/>
          <w:sz w:val="20"/>
          <w:lang w:eastAsia="ru-RU"/>
        </w:rPr>
        <w:t>)</w:t>
      </w:r>
      <w:r w:rsidRPr="00242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нәтиже </w:t>
      </w:r>
      <w:proofErr w:type="spellStart"/>
      <w:r w:rsidRPr="00242726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ретінде</w:t>
      </w:r>
      <w:proofErr w:type="spellEnd"/>
      <w:r w:rsidRPr="00242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2726">
        <w:rPr>
          <w:rFonts w:ascii="Times New Roman" w:eastAsia="Times New Roman" w:hAnsi="Times New Roman" w:cs="Times New Roman"/>
          <w:sz w:val="24"/>
          <w:szCs w:val="24"/>
          <w:lang w:eastAsia="ru-RU"/>
        </w:rPr>
        <w:t>кіші</w:t>
      </w:r>
      <w:proofErr w:type="spellEnd"/>
      <w:r w:rsidRPr="00242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272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матрицаны</w:t>
      </w:r>
      <w:proofErr w:type="spellEnd"/>
      <w:r w:rsidRPr="002427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шығарады.</w:t>
      </w:r>
    </w:p>
    <w:p w:rsidR="00242726" w:rsidRPr="00242726" w:rsidRDefault="00242726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5C6D" w:rsidRPr="00955B89" w:rsidRDefault="00C25C6D" w:rsidP="00C25C6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</w:pPr>
      <w:r w:rsidRPr="00955B89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/>
        </w:rPr>
        <w:t>10. Фибоначчи тізбегініңбірінші 20 элементіншығару</w:t>
      </w:r>
    </w:p>
    <w:p w:rsidR="00C25C6D" w:rsidRPr="00955B89" w:rsidRDefault="00C25C6D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955B89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Фибоначчи тізбегініңалғашқы 20 элементін табу керек. Фибоначчи тізбегіәрбіржаңаэлементіалдыңғыекіэлементтіңқосындысынантұрады. Мысалы, 0, 1, 1, 2, 3, 5, 8, 13, 21, 34 жәнет.б.</w:t>
      </w:r>
    </w:p>
    <w:p w:rsidR="00C25C6D" w:rsidRDefault="00B35EEE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429486"/>
            <wp:effectExtent l="19050" t="0" r="3175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EEE" w:rsidRPr="00B35EEE" w:rsidRDefault="00B35EEE" w:rsidP="00B35EE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Кодтың түсіндірмесі:</w:t>
      </w:r>
    </w:p>
    <w:p w:rsidR="00B35EEE" w:rsidRPr="00B35EEE" w:rsidRDefault="00B35EEE" w:rsidP="00B35EEE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fib</w:t>
      </w:r>
      <w:proofErr w:type="spellEnd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 [0, 1]</w:t>
      </w:r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Фибоначчи тізбегінің алғашқы </w:t>
      </w:r>
      <w:proofErr w:type="spellStart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элементін</w:t>
      </w:r>
      <w:proofErr w:type="spellEnd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(0 және 1) анықтаймыз.</w:t>
      </w:r>
    </w:p>
    <w:p w:rsidR="00B35EEE" w:rsidRPr="00B35EEE" w:rsidRDefault="00B35EEE" w:rsidP="00B35EEE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</w:t>
      </w:r>
      <w:proofErr w:type="spellEnd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proofErr w:type="spellEnd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range</w:t>
      </w:r>
      <w:proofErr w:type="spellEnd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(2, </w:t>
      </w:r>
      <w:proofErr w:type="spellStart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</w:t>
      </w:r>
      <w:proofErr w:type="spellEnd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тізбекті</w:t>
      </w:r>
      <w:proofErr w:type="spellEnd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үшінші </w:t>
      </w:r>
      <w:proofErr w:type="spellStart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элементтен</w:t>
      </w:r>
      <w:proofErr w:type="spellEnd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бастап</w:t>
      </w:r>
      <w:proofErr w:type="spellEnd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жалғастырамыз.</w:t>
      </w:r>
    </w:p>
    <w:p w:rsidR="00B35EEE" w:rsidRPr="00B35EEE" w:rsidRDefault="00B35EEE" w:rsidP="00B35EEE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next_fib</w:t>
      </w:r>
      <w:proofErr w:type="spellEnd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 </w:t>
      </w:r>
      <w:proofErr w:type="spellStart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fib</w:t>
      </w:r>
      <w:proofErr w:type="spellEnd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spellStart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</w:t>
      </w:r>
      <w:proofErr w:type="spellEnd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- 1] + </w:t>
      </w:r>
      <w:proofErr w:type="spellStart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fib</w:t>
      </w:r>
      <w:proofErr w:type="spellEnd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spellStart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</w:t>
      </w:r>
      <w:proofErr w:type="spellEnd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- 2]</w:t>
      </w:r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ә</w:t>
      </w:r>
      <w:proofErr w:type="gramStart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жаңа элемент алдыңғы </w:t>
      </w:r>
      <w:proofErr w:type="spellStart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элементтің қосындысы </w:t>
      </w:r>
      <w:proofErr w:type="spellStart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ретінде</w:t>
      </w:r>
      <w:proofErr w:type="spellEnd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есептеледі</w:t>
      </w:r>
      <w:proofErr w:type="spellEnd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35EEE" w:rsidRPr="00B35EEE" w:rsidRDefault="00B35EEE" w:rsidP="00B35EEE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fib.append</w:t>
      </w:r>
      <w:proofErr w:type="spellEnd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next_fib</w:t>
      </w:r>
      <w:proofErr w:type="spellEnd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gramStart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>жа</w:t>
      </w:r>
      <w:proofErr w:type="gramEnd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ңа </w:t>
      </w:r>
      <w:proofErr w:type="spellStart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есептелген</w:t>
      </w:r>
      <w:proofErr w:type="spellEnd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элементті</w:t>
      </w:r>
      <w:proofErr w:type="spellEnd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>тізбекке</w:t>
      </w:r>
      <w:proofErr w:type="spellEnd"/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қосамыз.</w:t>
      </w:r>
    </w:p>
    <w:p w:rsidR="00B35EEE" w:rsidRPr="00B35EEE" w:rsidRDefault="00B35EEE" w:rsidP="00B35EEE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</w:t>
      </w:r>
      <w:proofErr w:type="spellEnd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fib</w:t>
      </w:r>
      <w:proofErr w:type="spellEnd"/>
      <w:r w:rsidRPr="00B35EE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B35E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нәтижені шығарамыз.</w:t>
      </w:r>
    </w:p>
    <w:p w:rsidR="00B35EEE" w:rsidRPr="00955B89" w:rsidRDefault="00B35EEE" w:rsidP="00C25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C25C6D" w:rsidRDefault="00C25C6D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C25C6D">
        <w:rPr>
          <w:rFonts w:ascii="Times New Roman" w:hAnsi="Times New Roman" w:cs="Times New Roman"/>
          <w:b/>
          <w:sz w:val="24"/>
          <w:szCs w:val="24"/>
          <w:lang w:val="kk-KZ"/>
        </w:rPr>
        <w:t xml:space="preserve">Қорытынды </w:t>
      </w:r>
    </w:p>
    <w:p w:rsidR="00B35EEE" w:rsidRPr="00982382" w:rsidRDefault="00982382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Өзіме жаңа мәлімет жинақтадым</w:t>
      </w:r>
    </w:p>
    <w:sectPr w:rsidR="00B35EEE" w:rsidRPr="00982382" w:rsidSect="008C1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6C29"/>
    <w:multiLevelType w:val="multilevel"/>
    <w:tmpl w:val="794E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D3A42"/>
    <w:multiLevelType w:val="multilevel"/>
    <w:tmpl w:val="89BE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695A56"/>
    <w:multiLevelType w:val="multilevel"/>
    <w:tmpl w:val="D188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1B582A"/>
    <w:multiLevelType w:val="multilevel"/>
    <w:tmpl w:val="0C44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AD7F4B"/>
    <w:multiLevelType w:val="multilevel"/>
    <w:tmpl w:val="6D06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6B527D"/>
    <w:multiLevelType w:val="multilevel"/>
    <w:tmpl w:val="B3A4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BC10E2"/>
    <w:multiLevelType w:val="multilevel"/>
    <w:tmpl w:val="A974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8224CA"/>
    <w:multiLevelType w:val="multilevel"/>
    <w:tmpl w:val="00CA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A825F7"/>
    <w:multiLevelType w:val="multilevel"/>
    <w:tmpl w:val="7950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AE6305"/>
    <w:multiLevelType w:val="multilevel"/>
    <w:tmpl w:val="0C00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F3287E"/>
    <w:multiLevelType w:val="multilevel"/>
    <w:tmpl w:val="427A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BB0E16"/>
    <w:multiLevelType w:val="multilevel"/>
    <w:tmpl w:val="0552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B91C68"/>
    <w:multiLevelType w:val="multilevel"/>
    <w:tmpl w:val="F4EE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A540E5"/>
    <w:multiLevelType w:val="multilevel"/>
    <w:tmpl w:val="996C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5931FF"/>
    <w:multiLevelType w:val="multilevel"/>
    <w:tmpl w:val="7F16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4B58D3"/>
    <w:multiLevelType w:val="multilevel"/>
    <w:tmpl w:val="AE9E5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816C76"/>
    <w:multiLevelType w:val="multilevel"/>
    <w:tmpl w:val="988A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8311B8"/>
    <w:multiLevelType w:val="multilevel"/>
    <w:tmpl w:val="F61C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620E95"/>
    <w:multiLevelType w:val="multilevel"/>
    <w:tmpl w:val="4444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9D51A2"/>
    <w:multiLevelType w:val="multilevel"/>
    <w:tmpl w:val="E588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694035"/>
    <w:multiLevelType w:val="multilevel"/>
    <w:tmpl w:val="00CA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3D445B"/>
    <w:multiLevelType w:val="multilevel"/>
    <w:tmpl w:val="1956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E974A3"/>
    <w:multiLevelType w:val="multilevel"/>
    <w:tmpl w:val="A4B6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EB5C8A"/>
    <w:multiLevelType w:val="multilevel"/>
    <w:tmpl w:val="C336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DF0D73"/>
    <w:multiLevelType w:val="multilevel"/>
    <w:tmpl w:val="42982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6"/>
  </w:num>
  <w:num w:numId="5">
    <w:abstractNumId w:val="12"/>
  </w:num>
  <w:num w:numId="6">
    <w:abstractNumId w:val="10"/>
  </w:num>
  <w:num w:numId="7">
    <w:abstractNumId w:val="13"/>
  </w:num>
  <w:num w:numId="8">
    <w:abstractNumId w:val="16"/>
  </w:num>
  <w:num w:numId="9">
    <w:abstractNumId w:val="20"/>
  </w:num>
  <w:num w:numId="10">
    <w:abstractNumId w:val="23"/>
  </w:num>
  <w:num w:numId="11">
    <w:abstractNumId w:val="8"/>
  </w:num>
  <w:num w:numId="12">
    <w:abstractNumId w:val="3"/>
  </w:num>
  <w:num w:numId="13">
    <w:abstractNumId w:val="19"/>
  </w:num>
  <w:num w:numId="14">
    <w:abstractNumId w:val="5"/>
  </w:num>
  <w:num w:numId="15">
    <w:abstractNumId w:val="17"/>
  </w:num>
  <w:num w:numId="16">
    <w:abstractNumId w:val="22"/>
  </w:num>
  <w:num w:numId="17">
    <w:abstractNumId w:val="7"/>
  </w:num>
  <w:num w:numId="18">
    <w:abstractNumId w:val="0"/>
  </w:num>
  <w:num w:numId="19">
    <w:abstractNumId w:val="9"/>
  </w:num>
  <w:num w:numId="20">
    <w:abstractNumId w:val="4"/>
  </w:num>
  <w:num w:numId="21">
    <w:abstractNumId w:val="15"/>
  </w:num>
  <w:num w:numId="22">
    <w:abstractNumId w:val="21"/>
  </w:num>
  <w:num w:numId="23">
    <w:abstractNumId w:val="24"/>
  </w:num>
  <w:num w:numId="24">
    <w:abstractNumId w:val="11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savePreviewPicture/>
  <w:compat/>
  <w:rsids>
    <w:rsidRoot w:val="00C25C6D"/>
    <w:rsid w:val="001A718C"/>
    <w:rsid w:val="00227BED"/>
    <w:rsid w:val="00242726"/>
    <w:rsid w:val="00542592"/>
    <w:rsid w:val="008338C3"/>
    <w:rsid w:val="008C1A0B"/>
    <w:rsid w:val="00921931"/>
    <w:rsid w:val="00955B89"/>
    <w:rsid w:val="00982382"/>
    <w:rsid w:val="00B35EEE"/>
    <w:rsid w:val="00C25C6D"/>
    <w:rsid w:val="00C40C87"/>
    <w:rsid w:val="00EC7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C6D"/>
  </w:style>
  <w:style w:type="paragraph" w:styleId="3">
    <w:name w:val="heading 3"/>
    <w:basedOn w:val="a"/>
    <w:link w:val="30"/>
    <w:uiPriority w:val="9"/>
    <w:qFormat/>
    <w:rsid w:val="00C25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5C6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25C6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55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5B89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C40C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4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2025-02-15T05:40:00Z</dcterms:created>
  <dcterms:modified xsi:type="dcterms:W3CDTF">2025-02-18T20:03:00Z</dcterms:modified>
</cp:coreProperties>
</file>