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2CD79">
      <w:pPr>
        <w:spacing w:line="360" w:lineRule="auto"/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THU THẬP THÔNG TIN HỆ THỐNG MỤC TIÊU</w:t>
      </w:r>
    </w:p>
    <w:p w14:paraId="0D72473A">
      <w:pPr>
        <w:spacing w:line="360" w:lineRule="auto"/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  <w:lang w:val="en-US"/>
        </w:rPr>
        <w:instrText xml:space="preserve"> HYPERLINK "https://vku.udn.vn" </w:instrTex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fldChar w:fldCharType="separate"/>
      </w:r>
      <w:r>
        <w:rPr>
          <w:rStyle w:val="5"/>
          <w:rFonts w:hint="default" w:ascii="Times New Roman" w:hAnsi="Times New Roman" w:cs="Times New Roman"/>
          <w:sz w:val="36"/>
          <w:szCs w:val="36"/>
          <w:lang w:val="en-US"/>
        </w:rPr>
        <w:t>https://vku.udn.vn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fldChar w:fldCharType="end"/>
      </w:r>
    </w:p>
    <w:p w14:paraId="40934DE3">
      <w:pPr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Câu 1: IP public</w:t>
      </w:r>
    </w:p>
    <w:p w14:paraId="43ECBA37">
      <w:pPr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- Dùng công cụ: nslookup trên kali linux</w:t>
      </w:r>
    </w:p>
    <w:p w14:paraId="3322C612">
      <w:pPr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- Dùng câu lệnh: nslookup vku.udn.vn</w:t>
      </w:r>
    </w:p>
    <w:p w14:paraId="4A401DDF">
      <w:pPr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- Lấy được IP public là: 103.97.126.141</w:t>
      </w:r>
    </w:p>
    <w:p w14:paraId="4A34BE5C">
      <w:pPr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06754AA8">
      <w:pPr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Câu 2: Port mở:</w:t>
      </w:r>
    </w:p>
    <w:p w14:paraId="6CA5EDB9">
      <w:pPr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- Dùng nmap trên kali linux</w:t>
      </w:r>
    </w:p>
    <w:p w14:paraId="0E2BA9F6">
      <w:pPr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- Dùng câu lệnh: nmap -sV 103.97.126.141</w:t>
      </w:r>
    </w:p>
    <w:p w14:paraId="4A50C495">
      <w:pPr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- Thông tin trả về:</w:t>
      </w:r>
    </w:p>
    <w:p w14:paraId="1104D41A">
      <w:pPr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+ Các cổng đang mở: </w:t>
      </w:r>
    </w:p>
    <w:p w14:paraId="0723B85E">
      <w:pPr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drawing>
          <wp:inline distT="0" distB="0" distL="114300" distR="114300">
            <wp:extent cx="5269230" cy="2667635"/>
            <wp:effectExtent l="0" t="0" r="7620" b="1841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C6DD8BD">
      <w:pPr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Câu 3: Các dịch vụ đang chạy:</w:t>
      </w:r>
    </w:p>
    <w:p w14:paraId="4043B25F">
      <w:pPr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- Dùng nmap.</w:t>
      </w:r>
    </w:p>
    <w:p w14:paraId="347A31D9">
      <w:pPr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- Dùng câu lệnh: nmap -sV 103.97.126.141</w:t>
      </w:r>
    </w:p>
    <w:p w14:paraId="2D129876">
      <w:pPr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- Thông tin trả về: các dịch vụ đang chạy: </w:t>
      </w:r>
      <w:r>
        <w:rPr>
          <w:rFonts w:hint="default" w:ascii="Times New Roman" w:hAnsi="Times New Roman"/>
          <w:sz w:val="32"/>
          <w:szCs w:val="32"/>
          <w:lang w:val="en-US"/>
        </w:rPr>
        <w:t xml:space="preserve">  ftp, smtp, doamin, http, pop3 , imap , sll, ssl/smtp, smtp, imaps, pop3s, http DirectAdmin.</w:t>
      </w:r>
    </w:p>
    <w:p w14:paraId="6CDBB8A2">
      <w:pPr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Câu 4: Sub domain:</w:t>
      </w:r>
    </w:p>
    <w:p w14:paraId="7E010BAF">
      <w:pPr>
        <w:spacing w:line="360" w:lineRule="auto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- Dùng công cụ pentest-tools: có địa chỉ </w:t>
      </w:r>
      <w:r>
        <w:rPr>
          <w:rFonts w:hint="default" w:ascii="Times New Roman" w:hAnsi="Times New Roman"/>
          <w:sz w:val="32"/>
          <w:szCs w:val="32"/>
          <w:lang w:val="en-US"/>
        </w:rPr>
        <w:fldChar w:fldCharType="begin"/>
      </w:r>
      <w:r>
        <w:rPr>
          <w:rFonts w:hint="default" w:ascii="Times New Roman" w:hAnsi="Times New Roman"/>
          <w:sz w:val="32"/>
          <w:szCs w:val="32"/>
          <w:lang w:val="en-US"/>
        </w:rPr>
        <w:instrText xml:space="preserve"> HYPERLINK "https://pentest-tools.com." </w:instrText>
      </w:r>
      <w:r>
        <w:rPr>
          <w:rFonts w:hint="default" w:ascii="Times New Roman" w:hAnsi="Times New Roman"/>
          <w:sz w:val="32"/>
          <w:szCs w:val="32"/>
          <w:lang w:val="en-US"/>
        </w:rPr>
        <w:fldChar w:fldCharType="separate"/>
      </w:r>
      <w:r>
        <w:rPr>
          <w:rStyle w:val="5"/>
          <w:rFonts w:hint="default" w:ascii="Times New Roman" w:hAnsi="Times New Roman"/>
          <w:sz w:val="32"/>
          <w:szCs w:val="32"/>
          <w:lang w:val="en-US"/>
        </w:rPr>
        <w:t>https://pentest-tools.com.</w:t>
      </w:r>
      <w:r>
        <w:rPr>
          <w:rFonts w:hint="default" w:ascii="Times New Roman" w:hAnsi="Times New Roman"/>
          <w:sz w:val="32"/>
          <w:szCs w:val="32"/>
          <w:lang w:val="en-US"/>
        </w:rPr>
        <w:fldChar w:fldCharType="end"/>
      </w:r>
    </w:p>
    <w:p w14:paraId="7E3A8FB3">
      <w:pPr>
        <w:spacing w:line="360" w:lineRule="auto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- Nhập địa chỉ web cần quét vào và quét.</w:t>
      </w:r>
    </w:p>
    <w:p w14:paraId="1CCBCA73">
      <w:pPr>
        <w:spacing w:line="360" w:lineRule="auto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- Thông tin trả về: có 20 subdomains:</w:t>
      </w:r>
    </w:p>
    <w:p w14:paraId="06D8BB2C">
      <w:pPr>
        <w:spacing w:line="360" w:lineRule="auto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drawing>
          <wp:inline distT="0" distB="0" distL="114300" distR="114300">
            <wp:extent cx="3679825" cy="3164205"/>
            <wp:effectExtent l="0" t="0" r="15875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9825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95420">
      <w:pPr>
        <w:spacing w:line="360" w:lineRule="auto"/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27FBDE50">
      <w:pPr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Câu 5: CMS:</w:t>
      </w:r>
    </w:p>
    <w:p w14:paraId="0B67F6FC">
      <w:pPr>
        <w:spacing w:line="360" w:lineRule="auto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- Dùng công cụ whatcms có địa chỉ: </w:t>
      </w:r>
      <w:r>
        <w:rPr>
          <w:rFonts w:hint="default" w:ascii="Times New Roman" w:hAnsi="Times New Roman"/>
          <w:sz w:val="32"/>
          <w:szCs w:val="32"/>
          <w:lang w:val="en-US"/>
        </w:rPr>
        <w:fldChar w:fldCharType="begin"/>
      </w:r>
      <w:r>
        <w:rPr>
          <w:rFonts w:hint="default" w:ascii="Times New Roman" w:hAnsi="Times New Roman"/>
          <w:sz w:val="32"/>
          <w:szCs w:val="32"/>
          <w:lang w:val="en-US"/>
        </w:rPr>
        <w:instrText xml:space="preserve"> HYPERLINK "https://whatcms.org/" </w:instrText>
      </w:r>
      <w:r>
        <w:rPr>
          <w:rFonts w:hint="default" w:ascii="Times New Roman" w:hAnsi="Times New Roman"/>
          <w:sz w:val="32"/>
          <w:szCs w:val="32"/>
          <w:lang w:val="en-US"/>
        </w:rPr>
        <w:fldChar w:fldCharType="separate"/>
      </w:r>
      <w:r>
        <w:rPr>
          <w:rStyle w:val="5"/>
          <w:rFonts w:hint="default" w:ascii="Times New Roman" w:hAnsi="Times New Roman"/>
          <w:sz w:val="32"/>
          <w:szCs w:val="32"/>
          <w:lang w:val="en-US"/>
        </w:rPr>
        <w:t>https://whatcms.org/</w:t>
      </w:r>
      <w:r>
        <w:rPr>
          <w:rFonts w:hint="default" w:ascii="Times New Roman" w:hAnsi="Times New Roman"/>
          <w:sz w:val="32"/>
          <w:szCs w:val="32"/>
          <w:lang w:val="en-US"/>
        </w:rPr>
        <w:fldChar w:fldCharType="end"/>
      </w:r>
    </w:p>
    <w:p w14:paraId="1894CE45">
      <w:pPr>
        <w:spacing w:line="360" w:lineRule="auto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- Cách dùng: nhập địa chỉ trang web cần quét vào thanh tìm kiếm</w:t>
      </w:r>
    </w:p>
    <w:p w14:paraId="1278A3A4">
      <w:pPr>
        <w:spacing w:line="360" w:lineRule="auto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- Thông tin trả về:</w:t>
      </w:r>
    </w:p>
    <w:p w14:paraId="4E6D2F34">
      <w:pPr>
        <w:spacing w:line="360" w:lineRule="auto"/>
        <w:jc w:val="left"/>
      </w:pPr>
      <w:r>
        <w:drawing>
          <wp:inline distT="0" distB="0" distL="114300" distR="114300">
            <wp:extent cx="5263515" cy="2830830"/>
            <wp:effectExtent l="0" t="0" r="1333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E0A65">
      <w:p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+ Các CMS sử dụng: WordPress, Elementor.</w:t>
      </w:r>
    </w:p>
    <w:p w14:paraId="5BD7AE5F">
      <w:pPr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Câu 6: Tồn tại những CVE nào:</w:t>
      </w:r>
    </w:p>
    <w:p w14:paraId="3581081C">
      <w:pPr>
        <w:spacing w:line="360" w:lineRule="auto"/>
        <w:ind w:firstLine="720" w:firstLineChars="0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- Dùng công cụ </w:t>
      </w:r>
      <w:r>
        <w:rPr>
          <w:rFonts w:hint="default" w:ascii="Times New Roman" w:hAnsi="Times New Roman"/>
          <w:sz w:val="32"/>
          <w:szCs w:val="32"/>
          <w:lang w:val="en-US"/>
        </w:rPr>
        <w:fldChar w:fldCharType="begin"/>
      </w:r>
      <w:r>
        <w:rPr>
          <w:rFonts w:hint="default" w:ascii="Times New Roman" w:hAnsi="Times New Roman"/>
          <w:sz w:val="32"/>
          <w:szCs w:val="32"/>
          <w:lang w:val="en-US"/>
        </w:rPr>
        <w:instrText xml:space="preserve"> HYPERLINK "https://cve.mitre.org/" </w:instrText>
      </w:r>
      <w:r>
        <w:rPr>
          <w:rFonts w:hint="default" w:ascii="Times New Roman" w:hAnsi="Times New Roman"/>
          <w:sz w:val="32"/>
          <w:szCs w:val="32"/>
          <w:lang w:val="en-US"/>
        </w:rPr>
        <w:fldChar w:fldCharType="separate"/>
      </w:r>
      <w:r>
        <w:rPr>
          <w:rStyle w:val="5"/>
          <w:rFonts w:hint="default" w:ascii="Times New Roman" w:hAnsi="Times New Roman"/>
          <w:sz w:val="32"/>
          <w:szCs w:val="32"/>
          <w:lang w:val="en-US"/>
        </w:rPr>
        <w:t>https://cve.mitre.org/</w:t>
      </w:r>
      <w:r>
        <w:rPr>
          <w:rFonts w:hint="default" w:ascii="Times New Roman" w:hAnsi="Times New Roman"/>
          <w:sz w:val="32"/>
          <w:szCs w:val="32"/>
          <w:lang w:val="en-US"/>
        </w:rPr>
        <w:fldChar w:fldCharType="end"/>
      </w:r>
    </w:p>
    <w:p w14:paraId="72A8676E">
      <w:pPr>
        <w:spacing w:line="360" w:lineRule="auto"/>
        <w:ind w:firstLine="720" w:firstLineChars="0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- Nhập keyword: wordpress</w:t>
      </w:r>
    </w:p>
    <w:p w14:paraId="29BEC3B0">
      <w:pPr>
        <w:spacing w:line="360" w:lineRule="auto"/>
        <w:ind w:firstLine="720" w:firstLineChars="0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- Thông tin trả về: các CVE liên quan đến wordpress</w:t>
      </w:r>
    </w:p>
    <w:p w14:paraId="7948AD7E">
      <w:pPr>
        <w:spacing w:line="360" w:lineRule="auto"/>
        <w:ind w:firstLine="720" w:firstLineChars="0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drawing>
          <wp:inline distT="0" distB="0" distL="114300" distR="114300">
            <wp:extent cx="5262245" cy="2072005"/>
            <wp:effectExtent l="0" t="0" r="14605" b="444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BC132">
      <w:pPr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Câu 7: Đường dẫn lộ lọt thông tin user thông qua CMS:</w:t>
      </w:r>
    </w:p>
    <w:p w14:paraId="6741B8BF">
      <w:pPr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650C6582">
      <w:pPr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Câu 8: Danh sách lỗ hổng tồn tại của CMS:</w:t>
      </w:r>
    </w:p>
    <w:p w14:paraId="64D95E02">
      <w:pPr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drawing>
          <wp:inline distT="0" distB="0" distL="114300" distR="114300">
            <wp:extent cx="5262245" cy="2072005"/>
            <wp:effectExtent l="0" t="0" r="14605" b="444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D44238"/>
    <w:rsid w:val="0459573A"/>
    <w:rsid w:val="23716833"/>
    <w:rsid w:val="31970FC6"/>
    <w:rsid w:val="46CB1F26"/>
    <w:rsid w:val="5DD44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qFormat/>
    <w:uiPriority w:val="0"/>
    <w:rPr>
      <w:color w:val="0000FF"/>
      <w:u w:val="single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2024-08-23T14:13:00Z</dcterms:created>
  <dc:creator>Admin</dc:creator>
  <cp:lastModifiedBy>TRẦN VŨ LẬP THI</cp:lastModifiedBy>
  <dcterms:modified xsi:type="dcterms:W3CDTF">2024-08-24T00:37:31Z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F5FF1229A41544B990547E8CAF0882CB_11</vt:lpwstr>
  </property>
</Properties>
</file>