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4DC2" w14:textId="77777777" w:rsidR="007F1389" w:rsidRPr="000D3181" w:rsidRDefault="007F1389" w:rsidP="007F1389">
      <w:pPr>
        <w:spacing w:line="360" w:lineRule="auto"/>
        <w:ind w:left="285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7B240B87" w14:textId="77777777" w:rsidR="007F1389" w:rsidRPr="000D3181" w:rsidRDefault="007F1389" w:rsidP="007F138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30DB2438" w14:textId="77777777" w:rsidR="007F1389" w:rsidRPr="000D3181" w:rsidRDefault="007F1389" w:rsidP="007F138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62093AA7" w14:textId="77777777" w:rsidR="007F1389" w:rsidRPr="000D3181" w:rsidRDefault="007F1389" w:rsidP="007F138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171C0F5B" w14:textId="77777777" w:rsidR="007F1389" w:rsidRPr="000D3181" w:rsidRDefault="007F1389" w:rsidP="007F138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управления в технических системах</w:t>
      </w:r>
    </w:p>
    <w:p w14:paraId="2A85E51C" w14:textId="77777777" w:rsidR="007F1389" w:rsidRPr="000D3181" w:rsidRDefault="007F1389" w:rsidP="007F138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6DB32ED9" w14:textId="77777777" w:rsidR="007F1389" w:rsidRPr="000D3181" w:rsidRDefault="007F1389" w:rsidP="007F138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0E192635" w14:textId="77777777" w:rsidR="007F1389" w:rsidRPr="000D3181" w:rsidRDefault="007F1389" w:rsidP="007F138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75DB7DF7" w14:textId="77777777" w:rsidR="007F1389" w:rsidRPr="000D3181" w:rsidRDefault="007F1389" w:rsidP="007F1389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007C6E36" w14:textId="77777777" w:rsidR="007F1389" w:rsidRPr="000D3181" w:rsidRDefault="007F1389" w:rsidP="007F138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№1</w:t>
      </w:r>
    </w:p>
    <w:p w14:paraId="409CBC4C" w14:textId="23A81E44" w:rsidR="007F1389" w:rsidRPr="000D3181" w:rsidRDefault="007F1389" w:rsidP="007F138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по дисциплине “</w:t>
      </w:r>
      <w:r>
        <w:rPr>
          <w:rFonts w:ascii="Times New Roman" w:eastAsia="Times New Roman" w:hAnsi="Times New Roman" w:cs="Times New Roman"/>
          <w:sz w:val="24"/>
          <w:szCs w:val="24"/>
        </w:rPr>
        <w:t>Моделирование Систем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7F08FAB" w14:textId="77777777" w:rsidR="007F1389" w:rsidRPr="000D3181" w:rsidRDefault="007F1389" w:rsidP="007F1389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C4732E" w14:textId="77777777" w:rsidR="007F1389" w:rsidRPr="000D3181" w:rsidRDefault="007F1389" w:rsidP="007F138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0583804F" w14:textId="77777777" w:rsidR="007F1389" w:rsidRPr="000D3181" w:rsidRDefault="007F1389" w:rsidP="007F138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20DE0CF3" w14:textId="77777777" w:rsidR="007F1389" w:rsidRPr="000D3181" w:rsidRDefault="007F1389" w:rsidP="007F1389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01A38D3D" w14:textId="77777777" w:rsidR="007F1389" w:rsidRPr="000D3181" w:rsidRDefault="007F1389" w:rsidP="007F138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-о </w:t>
      </w:r>
    </w:p>
    <w:p w14:paraId="7A6E1128" w14:textId="77777777" w:rsidR="007F1389" w:rsidRPr="000D3181" w:rsidRDefault="007F1389" w:rsidP="007F138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Белик Г. М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952DFB" w14:textId="1E931336" w:rsidR="007F1389" w:rsidRPr="000D3181" w:rsidRDefault="007F1389" w:rsidP="007F138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доц.  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каф. </w:t>
      </w:r>
    </w:p>
    <w:p w14:paraId="5511E4B4" w14:textId="77777777" w:rsidR="007F1389" w:rsidRPr="000D3181" w:rsidRDefault="007F1389" w:rsidP="007F138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«Информационные системы»</w:t>
      </w:r>
    </w:p>
    <w:p w14:paraId="2A7FA43C" w14:textId="3F5C42E7" w:rsidR="007F1389" w:rsidRPr="000D3181" w:rsidRDefault="007F1389" w:rsidP="007F1389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Хохлов В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CC5946" w14:textId="77777777" w:rsidR="007F1389" w:rsidRPr="000D3181" w:rsidRDefault="007F1389" w:rsidP="007F138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89DD93" w14:textId="77777777" w:rsidR="007F1389" w:rsidRPr="000D3181" w:rsidRDefault="007F1389" w:rsidP="007F138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060FB7" w14:textId="77777777" w:rsidR="007F1389" w:rsidRPr="000D3181" w:rsidRDefault="007F1389" w:rsidP="007F138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95CBFA" w14:textId="77777777" w:rsidR="007F1389" w:rsidRPr="000D3181" w:rsidRDefault="007F1389" w:rsidP="007F138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BF1042" w14:textId="77777777" w:rsidR="007F1389" w:rsidRPr="000D3181" w:rsidRDefault="007F1389" w:rsidP="007F1389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37DF9708" w14:textId="77777777" w:rsidR="007F1389" w:rsidRPr="000D3181" w:rsidRDefault="007F1389" w:rsidP="007F13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3181">
        <w:rPr>
          <w:rFonts w:ascii="Times New Roman" w:hAnsi="Times New Roman" w:cs="Times New Roman"/>
          <w:sz w:val="24"/>
          <w:szCs w:val="24"/>
        </w:rPr>
        <w:t>2022</w:t>
      </w:r>
    </w:p>
    <w:p w14:paraId="01ED4C2A" w14:textId="40601BA0" w:rsidR="00D4316A" w:rsidRDefault="0098606C" w:rsidP="00A93D2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4316A">
        <w:rPr>
          <w:rFonts w:ascii="Times New Roman" w:hAnsi="Times New Roman" w:cs="Times New Roman"/>
          <w:b/>
          <w:sz w:val="28"/>
        </w:rPr>
        <w:lastRenderedPageBreak/>
        <w:t>ЛАБОРАТОРНАЯ РАБОТА №</w:t>
      </w:r>
      <w:r w:rsidR="009C68BB" w:rsidRPr="001B6049">
        <w:rPr>
          <w:rFonts w:ascii="Times New Roman" w:hAnsi="Times New Roman" w:cs="Times New Roman"/>
          <w:b/>
          <w:sz w:val="28"/>
        </w:rPr>
        <w:t>1</w:t>
      </w:r>
      <w:r w:rsidRPr="00D4316A">
        <w:rPr>
          <w:rFonts w:ascii="Times New Roman" w:hAnsi="Times New Roman" w:cs="Times New Roman"/>
          <w:b/>
          <w:sz w:val="28"/>
        </w:rPr>
        <w:t xml:space="preserve"> </w:t>
      </w:r>
    </w:p>
    <w:p w14:paraId="48672951" w14:textId="0FCB6BE3" w:rsidR="0098606C" w:rsidRPr="00D4316A" w:rsidRDefault="0098606C" w:rsidP="00A93D2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4316A">
        <w:rPr>
          <w:rFonts w:ascii="Times New Roman" w:hAnsi="Times New Roman" w:cs="Times New Roman"/>
          <w:b/>
          <w:sz w:val="28"/>
        </w:rPr>
        <w:t>«</w:t>
      </w:r>
      <w:r w:rsidR="001B6049" w:rsidRPr="001B6049">
        <w:rPr>
          <w:rFonts w:ascii="Times New Roman" w:hAnsi="Times New Roman" w:cs="Times New Roman"/>
          <w:b/>
          <w:sz w:val="28"/>
        </w:rPr>
        <w:t>ИССЛЕДОВАНИЕ СПОСОБОВ МОДЕЛИРОВАНИЯ СИСТЕМ В РАМКАХ НЕПРЕРЫВНО-ДЕТЕРМИНИРОВАННОГО ПОДХОДА</w:t>
      </w:r>
      <w:r w:rsidRPr="00D4316A">
        <w:rPr>
          <w:rFonts w:ascii="Times New Roman" w:hAnsi="Times New Roman" w:cs="Times New Roman"/>
          <w:b/>
          <w:sz w:val="28"/>
        </w:rPr>
        <w:t>»</w:t>
      </w:r>
    </w:p>
    <w:p w14:paraId="38A8E3D7" w14:textId="77777777" w:rsidR="0098606C" w:rsidRDefault="0098606C" w:rsidP="00A93D24">
      <w:pPr>
        <w:spacing w:line="360" w:lineRule="auto"/>
      </w:pPr>
      <w:r>
        <w:t xml:space="preserve"> </w:t>
      </w:r>
    </w:p>
    <w:p w14:paraId="423979A9" w14:textId="23C708CA" w:rsidR="0098606C" w:rsidRPr="00B65A74" w:rsidRDefault="0098606C" w:rsidP="00A93D2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65A74">
        <w:rPr>
          <w:rFonts w:ascii="Times New Roman" w:hAnsi="Times New Roman" w:cs="Times New Roman"/>
          <w:b/>
          <w:sz w:val="28"/>
        </w:rPr>
        <w:t xml:space="preserve">Цель работы </w:t>
      </w:r>
    </w:p>
    <w:p w14:paraId="52B2FC9B" w14:textId="03AD11CA" w:rsidR="00A93D24" w:rsidRDefault="000E6F1D" w:rsidP="00A93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E6F1D">
        <w:rPr>
          <w:rFonts w:ascii="Times New Roman" w:hAnsi="Times New Roman" w:cs="Times New Roman"/>
          <w:sz w:val="28"/>
        </w:rPr>
        <w:t>Исследование способов построения простейших моделей непрерывных систем с помощью методов аналитического и имитационного моделирования. Изучение технологии системно-динамического имитационного моделирования в среде AnyLogic.</w:t>
      </w:r>
    </w:p>
    <w:p w14:paraId="21901EC8" w14:textId="77777777" w:rsidR="000E6F1D" w:rsidRPr="00B65A74" w:rsidRDefault="000E6F1D" w:rsidP="00A93D2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451F940C" w14:textId="3100D5F8" w:rsidR="00CF79D1" w:rsidRPr="00B65A74" w:rsidRDefault="00CF79D1" w:rsidP="00A93D2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65A74">
        <w:rPr>
          <w:rFonts w:ascii="Times New Roman" w:hAnsi="Times New Roman" w:cs="Times New Roman"/>
          <w:b/>
          <w:sz w:val="28"/>
        </w:rPr>
        <w:t xml:space="preserve">Вариант задания </w:t>
      </w:r>
    </w:p>
    <w:p w14:paraId="14859D89" w14:textId="45722B08" w:rsidR="00A93D24" w:rsidRDefault="007A69B4" w:rsidP="00CE7C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A69B4">
        <w:rPr>
          <w:rFonts w:ascii="Times New Roman" w:hAnsi="Times New Roman" w:cs="Times New Roman"/>
          <w:sz w:val="28"/>
        </w:rPr>
        <w:drawing>
          <wp:inline distT="0" distB="0" distL="0" distR="0" wp14:anchorId="47E9B02A" wp14:editId="6B18286D">
            <wp:extent cx="4445228" cy="18161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3B3F" w14:textId="7AE39ED1" w:rsidR="00252564" w:rsidRDefault="00CE7C24" w:rsidP="007A69B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Вариант задания</w:t>
      </w:r>
    </w:p>
    <w:p w14:paraId="0950AD31" w14:textId="77777777" w:rsidR="007A69B4" w:rsidRDefault="007A69B4" w:rsidP="007A69B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CA47510" w14:textId="26B91D10" w:rsidR="00A93D24" w:rsidRDefault="00BC3CF9" w:rsidP="0025256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B65A74" w:rsidRPr="00B65A74">
        <w:rPr>
          <w:rFonts w:ascii="Times New Roman" w:hAnsi="Times New Roman" w:cs="Times New Roman"/>
          <w:b/>
          <w:sz w:val="28"/>
        </w:rPr>
        <w:t xml:space="preserve"> аналитическ</w:t>
      </w:r>
      <w:r>
        <w:rPr>
          <w:rFonts w:ascii="Times New Roman" w:hAnsi="Times New Roman" w:cs="Times New Roman"/>
          <w:b/>
          <w:sz w:val="28"/>
        </w:rPr>
        <w:t>ой</w:t>
      </w:r>
      <w:r w:rsidR="00B65A74" w:rsidRPr="00B65A7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модели</w:t>
      </w:r>
      <w:r w:rsidR="00F4496F">
        <w:rPr>
          <w:rFonts w:ascii="Times New Roman" w:hAnsi="Times New Roman" w:cs="Times New Roman"/>
          <w:b/>
          <w:sz w:val="28"/>
        </w:rPr>
        <w:t xml:space="preserve"> заданного объекта</w:t>
      </w:r>
    </w:p>
    <w:p w14:paraId="4035A9F7" w14:textId="77777777" w:rsidR="007A69B4" w:rsidRDefault="007A69B4" w:rsidP="007A69B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69B4">
        <w:rPr>
          <w:rFonts w:ascii="Times New Roman" w:hAnsi="Times New Roman" w:cs="Times New Roman"/>
          <w:b/>
          <w:sz w:val="28"/>
        </w:rPr>
        <w:drawing>
          <wp:inline distT="0" distB="0" distL="0" distR="0" wp14:anchorId="7D7A9241" wp14:editId="021D4F93">
            <wp:extent cx="1759335" cy="11366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1105" cy="113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02C1" w14:textId="1935CE3D" w:rsidR="00F4496F" w:rsidRPr="007A69B4" w:rsidRDefault="007A69B4" w:rsidP="007A69B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69B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5F116D1" wp14:editId="42E5E570">
            <wp:extent cx="1878542" cy="952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372" cy="95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9201" w14:textId="53C8BF06" w:rsidR="00653109" w:rsidRDefault="00653109" w:rsidP="0065310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Вывод первоначального дифференциального уравнения </w:t>
      </w:r>
      <w:r w:rsidRPr="00653109">
        <w:rPr>
          <w:rFonts w:ascii="Times New Roman" w:hAnsi="Times New Roman" w:cs="Times New Roman"/>
          <w:sz w:val="28"/>
        </w:rPr>
        <w:t>заданного объекта</w:t>
      </w:r>
    </w:p>
    <w:p w14:paraId="4DEB6F52" w14:textId="7876B959" w:rsidR="00653109" w:rsidRDefault="00653109" w:rsidP="0065310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10145C5B" w14:textId="11785868" w:rsidR="00BA58F3" w:rsidRPr="0077411A" w:rsidRDefault="0077411A" w:rsidP="0077411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Создание и проверка аналитической модели в среде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AnyLogic</w:t>
      </w:r>
      <w:proofErr w:type="spellEnd"/>
    </w:p>
    <w:p w14:paraId="0C0C6701" w14:textId="5F96E9EA" w:rsidR="001A013B" w:rsidRDefault="00C47BBA" w:rsidP="001A013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C47BBA">
        <w:rPr>
          <w:rFonts w:ascii="Times New Roman" w:hAnsi="Times New Roman" w:cs="Times New Roman"/>
          <w:sz w:val="28"/>
        </w:rPr>
        <w:drawing>
          <wp:inline distT="0" distB="0" distL="0" distR="0" wp14:anchorId="3B989CA9" wp14:editId="44F0C5B2">
            <wp:extent cx="3950809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330" cy="24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D9D7" w14:textId="68A5931A" w:rsidR="001A013B" w:rsidRDefault="001A013B" w:rsidP="00C11DF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90128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 w:rsidR="00545821">
        <w:rPr>
          <w:rFonts w:ascii="Times New Roman" w:hAnsi="Times New Roman" w:cs="Times New Roman"/>
          <w:sz w:val="28"/>
        </w:rPr>
        <w:t>Структура имитационной модели</w:t>
      </w:r>
    </w:p>
    <w:p w14:paraId="5A51459C" w14:textId="2F631AAE" w:rsidR="00BA58F3" w:rsidRDefault="00C47BBA" w:rsidP="0065310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C47BBA">
        <w:rPr>
          <w:rFonts w:ascii="Times New Roman" w:hAnsi="Times New Roman" w:cs="Times New Roman"/>
          <w:sz w:val="28"/>
        </w:rPr>
        <w:drawing>
          <wp:inline distT="0" distB="0" distL="0" distR="0" wp14:anchorId="08034162" wp14:editId="714AFD39">
            <wp:extent cx="3917950" cy="272668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482" cy="272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82D8" w14:textId="6844E769" w:rsidR="00BA58F3" w:rsidRDefault="00BA58F3" w:rsidP="00BA58F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F04240"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</w:rPr>
        <w:t xml:space="preserve"> – </w:t>
      </w:r>
      <w:r w:rsidR="00545821">
        <w:rPr>
          <w:rFonts w:ascii="Times New Roman" w:hAnsi="Times New Roman" w:cs="Times New Roman"/>
          <w:sz w:val="28"/>
        </w:rPr>
        <w:t>Результат работы имитационной модели</w:t>
      </w:r>
    </w:p>
    <w:p w14:paraId="4064134E" w14:textId="77777777" w:rsidR="00BA58F3" w:rsidRDefault="00BA58F3" w:rsidP="0065310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402C8496" w14:textId="03F02F4F" w:rsidR="0077411A" w:rsidRDefault="0077411A" w:rsidP="0077411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математической модели движения автомобиля</w:t>
      </w:r>
    </w:p>
    <w:p w14:paraId="73F7344A" w14:textId="77777777" w:rsidR="00390308" w:rsidRDefault="00390308" w:rsidP="003903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0308">
        <w:rPr>
          <w:rFonts w:ascii="Times New Roman" w:hAnsi="Times New Roman" w:cs="Times New Roman"/>
          <w:sz w:val="28"/>
        </w:rPr>
        <w:t xml:space="preserve">Автомобиль рассматривался как упруго-массовая система в виде подрессоренного твердого тела, имеющего заданную массу и момент инерции. Перемещение и скорость автомобиля имеют по шесть компонент (два трехмерных вектора – линейные и угловые составляющие). При построении динамической модели используется ряд упрощающих предположений. Предполагается, в частности, что все колеса имеют независимую подвеску и массу равную нулю. Это приводит к тому, что у системы остается шесть степеней свободы (координаты центра масс и ориентация автомобиля). Далее предполагалось, что автомобиль не подвержен деформациям, возникающим, например, при переезде через препятствия, т.е. ход подвесок не смещается относительно центра масс. Еще одно упрощение – радиус колес принимается равным нулю, т. е. колесо стягивается в точку на конце пружины подвески. Это, например, упрощает вычисление координат точек касания колес и поверхности дороги. </w:t>
      </w:r>
    </w:p>
    <w:p w14:paraId="3053ACD7" w14:textId="40B27209" w:rsidR="00390308" w:rsidRPr="00390308" w:rsidRDefault="00390308" w:rsidP="00390308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</w:rPr>
      </w:pPr>
      <w:r w:rsidRPr="00390308">
        <w:rPr>
          <w:rFonts w:ascii="Times New Roman" w:hAnsi="Times New Roman" w:cs="Times New Roman"/>
          <w:sz w:val="28"/>
        </w:rPr>
        <w:t>Система дифференциальных уравнений, описывающая упруго-массовую модель автомобиля, характеризуется наличием степенных нелинейностей и параметров, значения которых определяются свойствами дорожного покрытия и рельефом дороги под колесом. Она позволяет учитывать возможность отрыва колес от грунта, вертикальные ограничения хода подвесок и получать параметры курсового движения с достаточной для практических целей точностью. Вместе с тем, приведенная математическая модель является упрощенной</w:t>
      </w:r>
      <w:r w:rsidR="00012C5B">
        <w:rPr>
          <w:rFonts w:ascii="Times New Roman" w:hAnsi="Times New Roman" w:cs="Times New Roman"/>
          <w:sz w:val="28"/>
        </w:rPr>
        <w:t>.</w:t>
      </w:r>
    </w:p>
    <w:p w14:paraId="5D970C35" w14:textId="2660FBB2" w:rsidR="00C10756" w:rsidRPr="00364295" w:rsidRDefault="00C10756" w:rsidP="00A93D2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7EC186E2" w14:textId="5A3DD48F" w:rsidR="00364295" w:rsidRPr="00364295" w:rsidRDefault="00364295" w:rsidP="0036429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64295">
        <w:rPr>
          <w:rFonts w:ascii="Times New Roman" w:hAnsi="Times New Roman" w:cs="Times New Roman"/>
          <w:b/>
          <w:sz w:val="28"/>
        </w:rPr>
        <w:t>Вывод</w:t>
      </w:r>
    </w:p>
    <w:p w14:paraId="7DC00A35" w14:textId="4E123DAA" w:rsidR="00487030" w:rsidRPr="00364295" w:rsidRDefault="00364295" w:rsidP="00DD7990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В ходе работы были </w:t>
      </w:r>
      <w:r w:rsidR="003B121F">
        <w:rPr>
          <w:rFonts w:ascii="Times New Roman" w:hAnsi="Times New Roman" w:cs="Times New Roman"/>
          <w:sz w:val="28"/>
        </w:rPr>
        <w:t>и</w:t>
      </w:r>
      <w:r w:rsidR="003B121F" w:rsidRPr="000E6F1D">
        <w:rPr>
          <w:rFonts w:ascii="Times New Roman" w:hAnsi="Times New Roman" w:cs="Times New Roman"/>
          <w:sz w:val="28"/>
        </w:rPr>
        <w:t>сследован</w:t>
      </w:r>
      <w:r w:rsidR="003B121F">
        <w:rPr>
          <w:rFonts w:ascii="Times New Roman" w:hAnsi="Times New Roman" w:cs="Times New Roman"/>
          <w:sz w:val="28"/>
        </w:rPr>
        <w:t>ы</w:t>
      </w:r>
      <w:r w:rsidR="003B121F" w:rsidRPr="000E6F1D">
        <w:rPr>
          <w:rFonts w:ascii="Times New Roman" w:hAnsi="Times New Roman" w:cs="Times New Roman"/>
          <w:sz w:val="28"/>
        </w:rPr>
        <w:t xml:space="preserve"> способ</w:t>
      </w:r>
      <w:r w:rsidR="00DD7990">
        <w:rPr>
          <w:rFonts w:ascii="Times New Roman" w:hAnsi="Times New Roman" w:cs="Times New Roman"/>
          <w:sz w:val="28"/>
        </w:rPr>
        <w:t>ы</w:t>
      </w:r>
      <w:r w:rsidR="003B121F" w:rsidRPr="000E6F1D">
        <w:rPr>
          <w:rFonts w:ascii="Times New Roman" w:hAnsi="Times New Roman" w:cs="Times New Roman"/>
          <w:sz w:val="28"/>
        </w:rPr>
        <w:t xml:space="preserve"> построения простейших моделей непрерывных систем с помощью методов аналитического и </w:t>
      </w:r>
      <w:r w:rsidR="003B121F" w:rsidRPr="000E6F1D">
        <w:rPr>
          <w:rFonts w:ascii="Times New Roman" w:hAnsi="Times New Roman" w:cs="Times New Roman"/>
          <w:sz w:val="28"/>
        </w:rPr>
        <w:lastRenderedPageBreak/>
        <w:t>имитационного моделирования. Изучен</w:t>
      </w:r>
      <w:r w:rsidR="00DD7990">
        <w:rPr>
          <w:rFonts w:ascii="Times New Roman" w:hAnsi="Times New Roman" w:cs="Times New Roman"/>
          <w:sz w:val="28"/>
        </w:rPr>
        <w:t>ы</w:t>
      </w:r>
      <w:r w:rsidR="003B121F" w:rsidRPr="000E6F1D">
        <w:rPr>
          <w:rFonts w:ascii="Times New Roman" w:hAnsi="Times New Roman" w:cs="Times New Roman"/>
          <w:sz w:val="28"/>
        </w:rPr>
        <w:t xml:space="preserve"> технологии системно-динамического имитационного моделирования в среде AnyLogic</w:t>
      </w:r>
      <w:r w:rsidR="00DD7990">
        <w:rPr>
          <w:rFonts w:ascii="Times New Roman" w:hAnsi="Times New Roman" w:cs="Times New Roman"/>
          <w:sz w:val="28"/>
        </w:rPr>
        <w:t>.</w:t>
      </w:r>
    </w:p>
    <w:sectPr w:rsidR="00487030" w:rsidRPr="00364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4F4"/>
    <w:rsid w:val="00012C5B"/>
    <w:rsid w:val="000405EA"/>
    <w:rsid w:val="000557E2"/>
    <w:rsid w:val="000E6F1D"/>
    <w:rsid w:val="00147880"/>
    <w:rsid w:val="001A013B"/>
    <w:rsid w:val="001B6049"/>
    <w:rsid w:val="00252564"/>
    <w:rsid w:val="002B45B7"/>
    <w:rsid w:val="00364295"/>
    <w:rsid w:val="00390308"/>
    <w:rsid w:val="00395052"/>
    <w:rsid w:val="003B121F"/>
    <w:rsid w:val="00487030"/>
    <w:rsid w:val="004B25B2"/>
    <w:rsid w:val="005304F4"/>
    <w:rsid w:val="00545821"/>
    <w:rsid w:val="0055546B"/>
    <w:rsid w:val="005563E1"/>
    <w:rsid w:val="00653109"/>
    <w:rsid w:val="006944FC"/>
    <w:rsid w:val="006953FA"/>
    <w:rsid w:val="007101F9"/>
    <w:rsid w:val="00710EA5"/>
    <w:rsid w:val="0077411A"/>
    <w:rsid w:val="007A69B4"/>
    <w:rsid w:val="007F1389"/>
    <w:rsid w:val="0080099D"/>
    <w:rsid w:val="00811D13"/>
    <w:rsid w:val="0090128F"/>
    <w:rsid w:val="0098606C"/>
    <w:rsid w:val="009C68BB"/>
    <w:rsid w:val="00A93D24"/>
    <w:rsid w:val="00B35799"/>
    <w:rsid w:val="00B65A74"/>
    <w:rsid w:val="00BA58F3"/>
    <w:rsid w:val="00BC3CF9"/>
    <w:rsid w:val="00C00087"/>
    <w:rsid w:val="00C10756"/>
    <w:rsid w:val="00C11DF0"/>
    <w:rsid w:val="00C47BBA"/>
    <w:rsid w:val="00CC13E9"/>
    <w:rsid w:val="00CE7C24"/>
    <w:rsid w:val="00CF79D1"/>
    <w:rsid w:val="00D4316A"/>
    <w:rsid w:val="00D77F77"/>
    <w:rsid w:val="00D81D9A"/>
    <w:rsid w:val="00DD7990"/>
    <w:rsid w:val="00E0733D"/>
    <w:rsid w:val="00E424A0"/>
    <w:rsid w:val="00F03580"/>
    <w:rsid w:val="00F04240"/>
    <w:rsid w:val="00F4496F"/>
    <w:rsid w:val="00F45F1A"/>
    <w:rsid w:val="00F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F1EF"/>
  <w15:chartTrackingRefBased/>
  <w15:docId w15:val="{95B7B1B8-AA77-42B0-BE6F-30A6CDF9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Georgij Belik</dc:creator>
  <cp:keywords/>
  <dc:description/>
  <cp:lastModifiedBy>Георгий Белик</cp:lastModifiedBy>
  <cp:revision>7</cp:revision>
  <dcterms:created xsi:type="dcterms:W3CDTF">2022-10-26T14:30:00Z</dcterms:created>
  <dcterms:modified xsi:type="dcterms:W3CDTF">2022-11-06T16:17:00Z</dcterms:modified>
</cp:coreProperties>
</file>