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BB53B" w14:textId="13E37CA8" w:rsidR="00DA04DC" w:rsidRPr="004A2D69" w:rsidRDefault="00DA04DC" w:rsidP="004A2D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A2D69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ПРОВАЛЮЄМОСЬ В КАТЕГОРІЮ «</w:t>
      </w:r>
      <w:r w:rsidR="00D2673F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КОРМОВА ГРУПА</w:t>
      </w:r>
      <w:r w:rsidRPr="004A2D69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</w:p>
    <w:p w14:paraId="08345940" w14:textId="0B016D57" w:rsidR="00DA04DC" w:rsidRPr="003776F9" w:rsidRDefault="00D2673F" w:rsidP="00CB7F4F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ТВАРИН</w:t>
      </w:r>
    </w:p>
    <w:p w14:paraId="3E4F8F2E" w14:textId="4CF9B7E1" w:rsidR="00905546" w:rsidRDefault="00905546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відкриваємо </w:t>
      </w:r>
      <w:r w:rsidR="00D2673F">
        <w:rPr>
          <w:rFonts w:ascii="Times New Roman" w:hAnsi="Times New Roman" w:cs="Times New Roman"/>
          <w:sz w:val="28"/>
          <w:szCs w:val="28"/>
          <w:lang w:val="uk-UA"/>
        </w:rPr>
        <w:t>ДЛЯ ТВАРИН</w:t>
      </w:r>
      <w:r>
        <w:rPr>
          <w:rFonts w:ascii="Times New Roman" w:hAnsi="Times New Roman" w:cs="Times New Roman"/>
          <w:sz w:val="28"/>
          <w:szCs w:val="28"/>
          <w:lang w:val="uk-UA"/>
        </w:rPr>
        <w:t>, зліва є фільтри:</w:t>
      </w:r>
    </w:p>
    <w:p w14:paraId="5BFFFFDC" w14:textId="506470DB" w:rsidR="00905546" w:rsidRDefault="00D2673F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свиней</w:t>
      </w:r>
    </w:p>
    <w:p w14:paraId="384A5388" w14:textId="2905EF66" w:rsidR="00D2673F" w:rsidRDefault="00D2673F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ВРХ</w:t>
      </w:r>
    </w:p>
    <w:p w14:paraId="63BDE3AF" w14:textId="0E2EAF15" w:rsidR="00D2673F" w:rsidRDefault="00D2673F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кроликів</w:t>
      </w:r>
    </w:p>
    <w:p w14:paraId="4463E1E2" w14:textId="46DD6B0D" w:rsidR="00D2673F" w:rsidRDefault="00D2673F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Інше</w:t>
      </w:r>
    </w:p>
    <w:p w14:paraId="59D82AE4" w14:textId="706DEEDD" w:rsidR="00905546" w:rsidRDefault="00905546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Виробник</w:t>
      </w:r>
    </w:p>
    <w:p w14:paraId="0769E932" w14:textId="027E301A" w:rsidR="00905546" w:rsidRDefault="00905546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Ціна</w:t>
      </w:r>
      <w:r w:rsidR="00D2673F">
        <w:rPr>
          <w:rFonts w:ascii="Times New Roman" w:hAnsi="Times New Roman" w:cs="Times New Roman"/>
          <w:sz w:val="28"/>
          <w:szCs w:val="28"/>
          <w:lang w:val="uk-UA"/>
        </w:rPr>
        <w:t xml:space="preserve"> від…до </w:t>
      </w:r>
    </w:p>
    <w:p w14:paraId="36B6CDDF" w14:textId="5DFF7ED0" w:rsidR="00DA387A" w:rsidRPr="002A3E22" w:rsidRDefault="002A3E22" w:rsidP="00CB7F4F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2A3E22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категорі</w:t>
      </w:r>
      <w:proofErr w:type="spellEnd"/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, </w:t>
      </w:r>
      <w:r w:rsidRPr="002A3E22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як з насінням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, бажано не ділити. Просто, щоб фільтри працювали. Але це, якщо  так можна</w:t>
      </w:r>
    </w:p>
    <w:p w14:paraId="5D0059F6" w14:textId="30B5968A" w:rsidR="003776F9" w:rsidRDefault="003776F9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Провалюємся в категорію певного виду </w:t>
      </w:r>
      <w:r w:rsidR="00D2673F">
        <w:rPr>
          <w:rFonts w:ascii="Times New Roman" w:hAnsi="Times New Roman" w:cs="Times New Roman"/>
          <w:sz w:val="28"/>
          <w:szCs w:val="28"/>
          <w:lang w:val="uk-UA"/>
        </w:rPr>
        <w:t>кормів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8C1346" w14:textId="3BD548CD" w:rsidR="003776F9" w:rsidRDefault="00DA04DC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 про наявність і ціна за </w:t>
      </w:r>
      <w:r w:rsidR="00D2673F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proofErr w:type="spellStart"/>
      <w:r w:rsidR="00D2673F">
        <w:rPr>
          <w:rFonts w:ascii="Times New Roman" w:hAnsi="Times New Roman" w:cs="Times New Roman"/>
          <w:sz w:val="28"/>
          <w:szCs w:val="28"/>
          <w:lang w:val="uk-UA"/>
        </w:rPr>
        <w:t>шт</w:t>
      </w:r>
      <w:proofErr w:type="spellEnd"/>
    </w:p>
    <w:p w14:paraId="79033BE8" w14:textId="233D5308" w:rsidR="002E70CA" w:rsidRDefault="002E70CA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Виробник</w:t>
      </w:r>
    </w:p>
    <w:p w14:paraId="75FDDD0E" w14:textId="77777777" w:rsidR="00DA04DC" w:rsidRDefault="00DA04DC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доставку: Завтра: Відповідно до тарифів перевізника</w:t>
      </w:r>
    </w:p>
    <w:p w14:paraId="27165D7F" w14:textId="77777777" w:rsidR="00DA04DC" w:rsidRDefault="00DA04DC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Оплата </w:t>
      </w:r>
    </w:p>
    <w:p w14:paraId="200D8AE9" w14:textId="77777777" w:rsidR="00DA04DC" w:rsidRDefault="00DA04DC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Віза,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мастеркарт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за реквізитами</w:t>
      </w:r>
    </w:p>
    <w:p w14:paraId="61EB21DB" w14:textId="77777777" w:rsidR="00CB7F4F" w:rsidRDefault="00DA04DC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Вкладка «Зателефонуйте нам / або замовити зворотній дзвінок»</w:t>
      </w:r>
      <w:r w:rsidR="00CB7F4F" w:rsidRPr="00CB7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EF18A78" w14:textId="77777777" w:rsidR="00CB7F4F" w:rsidRDefault="00CB7F4F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1BA638" w14:textId="147EC8FF" w:rsidR="00CB7F4F" w:rsidRPr="002635E4" w:rsidRDefault="00CB7F4F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5E4">
        <w:rPr>
          <w:rFonts w:ascii="Times New Roman" w:hAnsi="Times New Roman" w:cs="Times New Roman"/>
          <w:sz w:val="28"/>
          <w:szCs w:val="28"/>
          <w:lang w:val="uk-UA"/>
        </w:rPr>
        <w:t>НИЖЕ 2 КАТЕГОРІЇ  - ОПИС, ВІДГУКИ</w:t>
      </w:r>
    </w:p>
    <w:p w14:paraId="5FC46478" w14:textId="3530A5B1" w:rsidR="00CB7F4F" w:rsidRDefault="00CB7F4F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5E4">
        <w:rPr>
          <w:rFonts w:ascii="Times New Roman" w:hAnsi="Times New Roman" w:cs="Times New Roman"/>
          <w:sz w:val="28"/>
          <w:szCs w:val="28"/>
          <w:lang w:val="uk-UA"/>
        </w:rPr>
        <w:t xml:space="preserve">В ОПИСІ –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Основні характеристики</w:t>
      </w:r>
      <w:r w:rsidR="004A2D69">
        <w:rPr>
          <w:rFonts w:ascii="Times New Roman" w:hAnsi="Times New Roman" w:cs="Times New Roman"/>
          <w:sz w:val="28"/>
          <w:szCs w:val="28"/>
          <w:lang w:val="uk-UA"/>
        </w:rPr>
        <w:t xml:space="preserve"> (в табличці)</w:t>
      </w:r>
    </w:p>
    <w:p w14:paraId="2B681FBB" w14:textId="3120BA40" w:rsidR="00D2673F" w:rsidRDefault="00D2673F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Цільова група</w:t>
      </w:r>
    </w:p>
    <w:p w14:paraId="4F95FB72" w14:textId="64DD067D" w:rsidR="00D2673F" w:rsidRDefault="00D2673F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</w:t>
      </w:r>
    </w:p>
    <w:p w14:paraId="76D055C1" w14:textId="4CE7CAB0" w:rsidR="00D2673F" w:rsidRDefault="00D2673F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Країна виробник</w:t>
      </w:r>
    </w:p>
    <w:p w14:paraId="26515137" w14:textId="4D8611DD" w:rsidR="00D2673F" w:rsidRDefault="00D2673F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</w:t>
      </w:r>
    </w:p>
    <w:p w14:paraId="55CFAA42" w14:textId="735791E2" w:rsidR="00CB7F4F" w:rsidRDefault="00CB7F4F" w:rsidP="00CB7F4F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Пакування</w:t>
      </w:r>
    </w:p>
    <w:p w14:paraId="6F9EB7EA" w14:textId="77777777" w:rsidR="004A2D69" w:rsidRDefault="004A2D69" w:rsidP="004A2D6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(нижче – можливість додати інші характеристики та фото)</w:t>
      </w:r>
    </w:p>
    <w:p w14:paraId="2C8118BC" w14:textId="77777777" w:rsidR="004A2D69" w:rsidRDefault="004A2D69" w:rsidP="00CB7F4F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F6016F9" w14:textId="7E77D267" w:rsidR="00CB7F4F" w:rsidRPr="002635E4" w:rsidRDefault="00CB7F4F" w:rsidP="00CB7F4F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3C0691E" wp14:editId="48ABB627">
            <wp:extent cx="7200900" cy="40506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D1A1" w14:textId="3F99EFE5" w:rsidR="005F7688" w:rsidRDefault="005F7688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94FEEF" w14:textId="6204C906" w:rsidR="002A3E22" w:rsidRDefault="002A3E22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A0DFD7" w14:textId="72B83430" w:rsidR="002A3E22" w:rsidRDefault="002A3E22" w:rsidP="00CB7F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14255D" w14:textId="634C8E7B" w:rsidR="002A3E22" w:rsidRPr="003776F9" w:rsidRDefault="002A3E22" w:rsidP="002A3E22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ПТИЦІ</w:t>
      </w:r>
    </w:p>
    <w:p w14:paraId="5EEA38C0" w14:textId="5F455DE4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відкриваємо ДЛЯ </w:t>
      </w:r>
      <w:r>
        <w:rPr>
          <w:rFonts w:ascii="Times New Roman" w:hAnsi="Times New Roman" w:cs="Times New Roman"/>
          <w:sz w:val="28"/>
          <w:szCs w:val="28"/>
          <w:lang w:val="uk-UA"/>
        </w:rPr>
        <w:t>ПТИЦІ</w:t>
      </w:r>
      <w:r>
        <w:rPr>
          <w:rFonts w:ascii="Times New Roman" w:hAnsi="Times New Roman" w:cs="Times New Roman"/>
          <w:sz w:val="28"/>
          <w:szCs w:val="28"/>
          <w:lang w:val="uk-UA"/>
        </w:rPr>
        <w:t>, зліва є фільтри:</w:t>
      </w:r>
    </w:p>
    <w:p w14:paraId="5A900107" w14:textId="6F1A4481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курей</w:t>
      </w:r>
    </w:p>
    <w:p w14:paraId="61845D3B" w14:textId="5CFB0616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ля індиків</w:t>
      </w:r>
    </w:p>
    <w:p w14:paraId="2DF98BA8" w14:textId="6411B99B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водоплавної птиці</w:t>
      </w:r>
    </w:p>
    <w:p w14:paraId="170A4B66" w14:textId="5819BEB8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перепелів</w:t>
      </w:r>
    </w:p>
    <w:p w14:paraId="596F8319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Інше</w:t>
      </w:r>
    </w:p>
    <w:p w14:paraId="26053278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Виробник</w:t>
      </w:r>
    </w:p>
    <w:p w14:paraId="306DFE03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Ціна від…до </w:t>
      </w:r>
    </w:p>
    <w:p w14:paraId="71D42775" w14:textId="77777777" w:rsidR="002A3E22" w:rsidRPr="002A3E22" w:rsidRDefault="002A3E22" w:rsidP="002A3E22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2A3E22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категорі</w:t>
      </w:r>
      <w:proofErr w:type="spellEnd"/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, </w:t>
      </w:r>
      <w:r w:rsidRPr="002A3E22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як з насінням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, бажано не ділити. Просто, щоб фільтри працювали. Але це, якщо  так можна</w:t>
      </w:r>
    </w:p>
    <w:p w14:paraId="215E321B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Провалюємся в категорію певного виду кормів.</w:t>
      </w:r>
    </w:p>
    <w:p w14:paraId="35B4FCEB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наявність і ціна за 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</w:t>
      </w:r>
      <w:proofErr w:type="spellEnd"/>
    </w:p>
    <w:p w14:paraId="7B57854E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Виробник</w:t>
      </w:r>
    </w:p>
    <w:p w14:paraId="67A1FB8B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доставку: Завтра: Відповідно до тарифів перевізника</w:t>
      </w:r>
    </w:p>
    <w:p w14:paraId="4C3BE73A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Оплата </w:t>
      </w:r>
    </w:p>
    <w:p w14:paraId="31226CD8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Віза,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мастеркарт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за реквізитами</w:t>
      </w:r>
    </w:p>
    <w:p w14:paraId="10B66CF8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Вкладка «Зателефонуйте нам / або замовити зворотній дзвінок»</w:t>
      </w:r>
      <w:r w:rsidRPr="00CB7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17F190C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F0A89E" w14:textId="77777777" w:rsidR="002A3E22" w:rsidRPr="002635E4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5E4">
        <w:rPr>
          <w:rFonts w:ascii="Times New Roman" w:hAnsi="Times New Roman" w:cs="Times New Roman"/>
          <w:sz w:val="28"/>
          <w:szCs w:val="28"/>
          <w:lang w:val="uk-UA"/>
        </w:rPr>
        <w:t>НИЖЕ 2 КАТЕГОРІЇ  - ОПИС, ВІДГУКИ</w:t>
      </w:r>
    </w:p>
    <w:p w14:paraId="02818547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5E4">
        <w:rPr>
          <w:rFonts w:ascii="Times New Roman" w:hAnsi="Times New Roman" w:cs="Times New Roman"/>
          <w:sz w:val="28"/>
          <w:szCs w:val="28"/>
          <w:lang w:val="uk-UA"/>
        </w:rPr>
        <w:t xml:space="preserve">В ОПИСІ –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Основні характеристики (в табличці)</w:t>
      </w:r>
    </w:p>
    <w:p w14:paraId="3DE29A08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Цільова група</w:t>
      </w:r>
    </w:p>
    <w:p w14:paraId="393C0950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</w:t>
      </w:r>
    </w:p>
    <w:p w14:paraId="4F3E1BD3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Країна виробник</w:t>
      </w:r>
    </w:p>
    <w:p w14:paraId="1CBE5EB9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</w:t>
      </w:r>
    </w:p>
    <w:p w14:paraId="4E44965B" w14:textId="77777777" w:rsidR="002A3E22" w:rsidRDefault="002A3E22" w:rsidP="002A3E2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Пакування</w:t>
      </w:r>
    </w:p>
    <w:p w14:paraId="1FB703A9" w14:textId="0E853665" w:rsidR="002A3E22" w:rsidRPr="002A3E22" w:rsidRDefault="002A3E22" w:rsidP="002A3E2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(нижче – можливість додати інші характеристики та фото)</w:t>
      </w:r>
    </w:p>
    <w:p w14:paraId="6B69A537" w14:textId="3BE47A20" w:rsidR="002A3E22" w:rsidRPr="003776F9" w:rsidRDefault="002A3E22" w:rsidP="002A3E22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РИБИ</w:t>
      </w:r>
    </w:p>
    <w:p w14:paraId="4EF41EB3" w14:textId="5C03EE12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відкриваємо ДЛЯ </w:t>
      </w:r>
      <w:r>
        <w:rPr>
          <w:rFonts w:ascii="Times New Roman" w:hAnsi="Times New Roman" w:cs="Times New Roman"/>
          <w:sz w:val="28"/>
          <w:szCs w:val="28"/>
          <w:lang w:val="uk-UA"/>
        </w:rPr>
        <w:t>РИБИ</w:t>
      </w:r>
      <w:r>
        <w:rPr>
          <w:rFonts w:ascii="Times New Roman" w:hAnsi="Times New Roman" w:cs="Times New Roman"/>
          <w:sz w:val="28"/>
          <w:szCs w:val="28"/>
          <w:lang w:val="uk-UA"/>
        </w:rPr>
        <w:t>, зліва є фільтри:</w:t>
      </w:r>
    </w:p>
    <w:p w14:paraId="30445EA7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Виробник</w:t>
      </w:r>
    </w:p>
    <w:p w14:paraId="49F00289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Ціна від…до </w:t>
      </w:r>
    </w:p>
    <w:p w14:paraId="72FAB7F9" w14:textId="77777777" w:rsidR="002A3E22" w:rsidRPr="002A3E22" w:rsidRDefault="002A3E22" w:rsidP="002A3E22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2A3E22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категорі</w:t>
      </w:r>
      <w:proofErr w:type="spellEnd"/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, </w:t>
      </w:r>
      <w:r w:rsidRPr="002A3E22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як з насінням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, бажано не ділити. Просто, щоб фільтри працювали. Але це, якщо  так можна</w:t>
      </w:r>
    </w:p>
    <w:p w14:paraId="2881B6BE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Провалюємся в категорію певного виду кормів.</w:t>
      </w:r>
    </w:p>
    <w:p w14:paraId="134C5165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наявність і ціна за 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</w:t>
      </w:r>
      <w:proofErr w:type="spellEnd"/>
    </w:p>
    <w:p w14:paraId="71DB5645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Виробник</w:t>
      </w:r>
    </w:p>
    <w:p w14:paraId="06899952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доставку: Завтра: Відповідно до тарифів перевізника</w:t>
      </w:r>
    </w:p>
    <w:p w14:paraId="67CB82D4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Оплата </w:t>
      </w:r>
    </w:p>
    <w:p w14:paraId="0566E705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Віза,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мастеркарт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за реквізитами</w:t>
      </w:r>
    </w:p>
    <w:p w14:paraId="7E0FAD28" w14:textId="5E10DAD4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Вкладка «Зателефонуйте нам / або замовити зворотній дзвінок»</w:t>
      </w:r>
      <w:r w:rsidRPr="00CB7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A72C633" w14:textId="77777777" w:rsidR="002A3E22" w:rsidRPr="002635E4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5E4">
        <w:rPr>
          <w:rFonts w:ascii="Times New Roman" w:hAnsi="Times New Roman" w:cs="Times New Roman"/>
          <w:sz w:val="28"/>
          <w:szCs w:val="28"/>
          <w:lang w:val="uk-UA"/>
        </w:rPr>
        <w:t>НИЖЕ 2 КАТЕГОРІЇ  - ОПИС, ВІДГУКИ</w:t>
      </w:r>
    </w:p>
    <w:p w14:paraId="602A774E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5E4">
        <w:rPr>
          <w:rFonts w:ascii="Times New Roman" w:hAnsi="Times New Roman" w:cs="Times New Roman"/>
          <w:sz w:val="28"/>
          <w:szCs w:val="28"/>
          <w:lang w:val="uk-UA"/>
        </w:rPr>
        <w:t xml:space="preserve">В ОПИСІ –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Основні характеристики (в табличці)</w:t>
      </w:r>
    </w:p>
    <w:p w14:paraId="582FD0F0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Цільова група</w:t>
      </w:r>
    </w:p>
    <w:p w14:paraId="3D6F6CB7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</w:t>
      </w:r>
    </w:p>
    <w:p w14:paraId="76AA8709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Країна виробник</w:t>
      </w:r>
    </w:p>
    <w:p w14:paraId="070B6D51" w14:textId="77777777" w:rsidR="002A3E22" w:rsidRDefault="002A3E22" w:rsidP="002A3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</w:t>
      </w:r>
    </w:p>
    <w:p w14:paraId="5C6D7871" w14:textId="77777777" w:rsidR="002A3E22" w:rsidRDefault="002A3E22" w:rsidP="002A3E2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Пакування</w:t>
      </w:r>
    </w:p>
    <w:p w14:paraId="6EB273D8" w14:textId="77777777" w:rsidR="002A3E22" w:rsidRDefault="002A3E22" w:rsidP="002A3E2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(нижче – можливість додати інші характеристики та фото)</w:t>
      </w:r>
    </w:p>
    <w:p w14:paraId="762C0164" w14:textId="77777777" w:rsidR="00341AC2" w:rsidRPr="007E68C1" w:rsidRDefault="00341AC2" w:rsidP="007E68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341AC2" w:rsidRPr="007E68C1" w:rsidSect="000E4BAD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642"/>
    <w:multiLevelType w:val="hybridMultilevel"/>
    <w:tmpl w:val="BC6AE7E6"/>
    <w:lvl w:ilvl="0" w:tplc="A7DE77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356659"/>
    <w:multiLevelType w:val="hybridMultilevel"/>
    <w:tmpl w:val="E0E443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C80BA9"/>
    <w:multiLevelType w:val="hybridMultilevel"/>
    <w:tmpl w:val="E04A318A"/>
    <w:lvl w:ilvl="0" w:tplc="D55A6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B52EAC"/>
    <w:multiLevelType w:val="hybridMultilevel"/>
    <w:tmpl w:val="94D07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A5E45"/>
    <w:multiLevelType w:val="hybridMultilevel"/>
    <w:tmpl w:val="E0E44354"/>
    <w:lvl w:ilvl="0" w:tplc="BB38C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465588"/>
    <w:multiLevelType w:val="hybridMultilevel"/>
    <w:tmpl w:val="94D074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B7E45"/>
    <w:multiLevelType w:val="hybridMultilevel"/>
    <w:tmpl w:val="F8BAAEA4"/>
    <w:lvl w:ilvl="0" w:tplc="7F8CC5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96620"/>
    <w:multiLevelType w:val="hybridMultilevel"/>
    <w:tmpl w:val="933CCEA2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7722D"/>
    <w:multiLevelType w:val="hybridMultilevel"/>
    <w:tmpl w:val="F64C66DA"/>
    <w:lvl w:ilvl="0" w:tplc="D15A0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E752E2"/>
    <w:multiLevelType w:val="hybridMultilevel"/>
    <w:tmpl w:val="66901CF6"/>
    <w:lvl w:ilvl="0" w:tplc="6DE8E4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D35C0"/>
    <w:multiLevelType w:val="hybridMultilevel"/>
    <w:tmpl w:val="933CCEA2"/>
    <w:lvl w:ilvl="0" w:tplc="C9A8B6E2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70979"/>
    <w:multiLevelType w:val="hybridMultilevel"/>
    <w:tmpl w:val="D37CE2F4"/>
    <w:lvl w:ilvl="0" w:tplc="F03E2D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7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F35468"/>
    <w:multiLevelType w:val="hybridMultilevel"/>
    <w:tmpl w:val="69009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05772"/>
    <w:multiLevelType w:val="hybridMultilevel"/>
    <w:tmpl w:val="94D07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1313"/>
    <w:multiLevelType w:val="multilevel"/>
    <w:tmpl w:val="D9C8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7E2625"/>
    <w:multiLevelType w:val="hybridMultilevel"/>
    <w:tmpl w:val="B23AE0BC"/>
    <w:lvl w:ilvl="0" w:tplc="479C9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74F64"/>
    <w:multiLevelType w:val="hybridMultilevel"/>
    <w:tmpl w:val="933CCEA2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E58D7"/>
    <w:multiLevelType w:val="hybridMultilevel"/>
    <w:tmpl w:val="BF245CB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756E72"/>
    <w:multiLevelType w:val="hybridMultilevel"/>
    <w:tmpl w:val="BF245CB2"/>
    <w:lvl w:ilvl="0" w:tplc="B218C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7C2C14"/>
    <w:multiLevelType w:val="hybridMultilevel"/>
    <w:tmpl w:val="94D07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A5BED"/>
    <w:multiLevelType w:val="hybridMultilevel"/>
    <w:tmpl w:val="244868C6"/>
    <w:lvl w:ilvl="0" w:tplc="A05680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4"/>
  </w:num>
  <w:num w:numId="5">
    <w:abstractNumId w:val="6"/>
  </w:num>
  <w:num w:numId="6">
    <w:abstractNumId w:val="11"/>
  </w:num>
  <w:num w:numId="7">
    <w:abstractNumId w:val="4"/>
  </w:num>
  <w:num w:numId="8">
    <w:abstractNumId w:val="15"/>
  </w:num>
  <w:num w:numId="9">
    <w:abstractNumId w:val="7"/>
  </w:num>
  <w:num w:numId="10">
    <w:abstractNumId w:val="16"/>
  </w:num>
  <w:num w:numId="11">
    <w:abstractNumId w:val="18"/>
  </w:num>
  <w:num w:numId="12">
    <w:abstractNumId w:val="8"/>
  </w:num>
  <w:num w:numId="13">
    <w:abstractNumId w:val="17"/>
  </w:num>
  <w:num w:numId="14">
    <w:abstractNumId w:val="2"/>
  </w:num>
  <w:num w:numId="15">
    <w:abstractNumId w:val="0"/>
  </w:num>
  <w:num w:numId="16">
    <w:abstractNumId w:val="20"/>
  </w:num>
  <w:num w:numId="17">
    <w:abstractNumId w:val="13"/>
  </w:num>
  <w:num w:numId="18">
    <w:abstractNumId w:val="5"/>
  </w:num>
  <w:num w:numId="19">
    <w:abstractNumId w:val="1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C9"/>
    <w:rsid w:val="000046DF"/>
    <w:rsid w:val="00091CB1"/>
    <w:rsid w:val="00093A33"/>
    <w:rsid w:val="000D2827"/>
    <w:rsid w:val="000E4BAD"/>
    <w:rsid w:val="000E6E8E"/>
    <w:rsid w:val="000F562D"/>
    <w:rsid w:val="00145F4A"/>
    <w:rsid w:val="001E3A6D"/>
    <w:rsid w:val="002111B4"/>
    <w:rsid w:val="00213A15"/>
    <w:rsid w:val="00237C29"/>
    <w:rsid w:val="002635E4"/>
    <w:rsid w:val="00290232"/>
    <w:rsid w:val="00294E4D"/>
    <w:rsid w:val="002A3E22"/>
    <w:rsid w:val="002B37A9"/>
    <w:rsid w:val="002E70CA"/>
    <w:rsid w:val="003249C4"/>
    <w:rsid w:val="00333FD9"/>
    <w:rsid w:val="00341AC2"/>
    <w:rsid w:val="00344916"/>
    <w:rsid w:val="00356E90"/>
    <w:rsid w:val="003776F9"/>
    <w:rsid w:val="00385186"/>
    <w:rsid w:val="0041497B"/>
    <w:rsid w:val="00460B32"/>
    <w:rsid w:val="00466AA1"/>
    <w:rsid w:val="004A2D69"/>
    <w:rsid w:val="004B245F"/>
    <w:rsid w:val="00521D29"/>
    <w:rsid w:val="005E2ED1"/>
    <w:rsid w:val="005E4437"/>
    <w:rsid w:val="005F7688"/>
    <w:rsid w:val="00684871"/>
    <w:rsid w:val="00776668"/>
    <w:rsid w:val="007E68C1"/>
    <w:rsid w:val="00893D0E"/>
    <w:rsid w:val="00905546"/>
    <w:rsid w:val="0092190F"/>
    <w:rsid w:val="0097140E"/>
    <w:rsid w:val="00A1504F"/>
    <w:rsid w:val="00A31E10"/>
    <w:rsid w:val="00AB420D"/>
    <w:rsid w:val="00BF7ECA"/>
    <w:rsid w:val="00C55713"/>
    <w:rsid w:val="00CB7F4F"/>
    <w:rsid w:val="00CC56BF"/>
    <w:rsid w:val="00D2673F"/>
    <w:rsid w:val="00D75258"/>
    <w:rsid w:val="00DA04DC"/>
    <w:rsid w:val="00DA0DC9"/>
    <w:rsid w:val="00DA387A"/>
    <w:rsid w:val="00DB2F32"/>
    <w:rsid w:val="00DE0D57"/>
    <w:rsid w:val="00DF4B1E"/>
    <w:rsid w:val="00E012AC"/>
    <w:rsid w:val="00E04E50"/>
    <w:rsid w:val="00E439D9"/>
    <w:rsid w:val="00E60CC9"/>
    <w:rsid w:val="00E96782"/>
    <w:rsid w:val="00F4189C"/>
    <w:rsid w:val="00F8728A"/>
    <w:rsid w:val="00FA31B3"/>
    <w:rsid w:val="00FB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D275"/>
  <w15:chartTrackingRefBased/>
  <w15:docId w15:val="{CE584276-6893-4FCB-96AC-FFC96840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0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B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902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290232"/>
    <w:rPr>
      <w:color w:val="0000FF"/>
      <w:u w:val="single"/>
    </w:rPr>
  </w:style>
  <w:style w:type="character" w:styleId="a5">
    <w:name w:val="Strong"/>
    <w:basedOn w:val="a0"/>
    <w:uiPriority w:val="22"/>
    <w:qFormat/>
    <w:rsid w:val="000E4BAD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DA387A"/>
    <w:rPr>
      <w:color w:val="605E5C"/>
      <w:shd w:val="clear" w:color="auto" w:fill="E1DFDD"/>
    </w:rPr>
  </w:style>
  <w:style w:type="character" w:customStyle="1" w:styleId="text">
    <w:name w:val="text"/>
    <w:basedOn w:val="a0"/>
    <w:rsid w:val="00D2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1274</Words>
  <Characters>727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</dc:creator>
  <cp:keywords/>
  <dc:description/>
  <cp:lastModifiedBy>Asus</cp:lastModifiedBy>
  <cp:revision>10</cp:revision>
  <dcterms:created xsi:type="dcterms:W3CDTF">2022-01-08T12:20:00Z</dcterms:created>
  <dcterms:modified xsi:type="dcterms:W3CDTF">2022-01-22T19:44:00Z</dcterms:modified>
</cp:coreProperties>
</file>