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37" w:rsidRPr="00FD4547" w:rsidRDefault="00557337" w:rsidP="005573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FD4547">
        <w:rPr>
          <w:rFonts w:ascii="Times New Roman" w:hAnsi="Times New Roman"/>
          <w:sz w:val="28"/>
          <w:szCs w:val="28"/>
        </w:rPr>
        <w:t xml:space="preserve"> работа №</w:t>
      </w:r>
      <w:r>
        <w:rPr>
          <w:rFonts w:ascii="Times New Roman" w:hAnsi="Times New Roman"/>
          <w:sz w:val="28"/>
          <w:szCs w:val="28"/>
        </w:rPr>
        <w:t>3(3.2)</w:t>
      </w:r>
    </w:p>
    <w:p w:rsidR="00557337" w:rsidRPr="00FD4547" w:rsidRDefault="00557337" w:rsidP="00557337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Тема: «Основы компьютерной алгебры»</w:t>
      </w:r>
    </w:p>
    <w:p w:rsidR="00557337" w:rsidRPr="00FD4547" w:rsidRDefault="00557337" w:rsidP="00557337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Работу выполнила: Белорукова Елизавета Игоревна</w:t>
      </w:r>
    </w:p>
    <w:p w:rsidR="00557337" w:rsidRDefault="00557337" w:rsidP="00557337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студентка 2 курса       ИВТ       1 подгруппа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2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numPr>
          <w:ilvl w:val="0"/>
          <w:numId w:val="18"/>
        </w:numPr>
        <w:tabs>
          <w:tab w:val="left" w:pos="284"/>
        </w:tabs>
        <w:spacing w:after="0"/>
        <w:jc w:val="both"/>
      </w:pPr>
      <w:r>
        <w:t xml:space="preserve">Познакомьтесь с темой «Массивы и матрицы в </w:t>
      </w:r>
      <w:r>
        <w:rPr>
          <w:lang w:val="en-US"/>
        </w:rPr>
        <w:t>Scilab</w:t>
      </w:r>
      <w:r>
        <w:t>. Решение задач линейной алгебры».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6A082F" w:rsidRPr="00F611FD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Pr="00EE661E" w:rsidRDefault="006A082F" w:rsidP="006A082F">
      <w:pPr>
        <w:pStyle w:val="a3"/>
        <w:tabs>
          <w:tab w:val="left" w:pos="284"/>
        </w:tabs>
        <w:spacing w:after="0"/>
        <w:ind w:left="0"/>
        <w:jc w:val="both"/>
        <w:rPr>
          <w:lang w:val="en-US"/>
        </w:rPr>
      </w:pPr>
    </w:p>
    <w:p w:rsidR="0067170D" w:rsidRDefault="00557337" w:rsidP="00CB09F5">
      <w:pPr>
        <w:pStyle w:val="a3"/>
        <w:tabs>
          <w:tab w:val="left" w:pos="284"/>
        </w:tabs>
        <w:spacing w:after="0"/>
        <w:ind w:left="0"/>
        <w:jc w:val="both"/>
      </w:pPr>
      <w:r>
        <w:t>Результат работы:</w:t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</w:rPr>
        <w:t>Ввод и формирование массивов и матриц</w:t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805495" cy="510473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1.53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7" cy="51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557337">
        <w:rPr>
          <w:b/>
        </w:rPr>
        <w:t>Действия над матрицами</w:t>
      </w:r>
    </w:p>
    <w:p w:rsidR="00557337" w:rsidRP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50685" cy="576834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6-15 в 1.55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750685" cy="71837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6-15 в 1.58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557337">
        <w:rPr>
          <w:b/>
        </w:rPr>
        <w:t>Специальные матричные функции</w:t>
      </w:r>
    </w:p>
    <w:p w:rsidR="00557337" w:rsidRP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50685" cy="458089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6-15 в 2.00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557337">
        <w:rPr>
          <w:b/>
        </w:rPr>
        <w:t>Символьные матрицы и операции над ними</w:t>
      </w:r>
    </w:p>
    <w:p w:rsidR="00557337" w:rsidRP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8059018" wp14:editId="5875A51C">
            <wp:extent cx="5765800" cy="383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6-15 в 2.02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557337">
        <w:rPr>
          <w:b/>
        </w:rPr>
        <w:t>Решени</w:t>
      </w:r>
      <w:r>
        <w:rPr>
          <w:b/>
        </w:rPr>
        <w:t>е</w:t>
      </w:r>
      <w:r w:rsidRPr="00557337">
        <w:rPr>
          <w:b/>
        </w:rPr>
        <w:t xml:space="preserve"> СЛАУ</w:t>
      </w:r>
    </w:p>
    <w:p w:rsidR="00557337" w:rsidRPr="00557337" w:rsidRDefault="00557337" w:rsidP="00557337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91200" cy="441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6-15 в 2.11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337" w:rsidRDefault="00557337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57337"/>
    <w:rsid w:val="0057031E"/>
    <w:rsid w:val="00624412"/>
    <w:rsid w:val="0067170D"/>
    <w:rsid w:val="006A082F"/>
    <w:rsid w:val="006F135B"/>
    <w:rsid w:val="0072376F"/>
    <w:rsid w:val="00745850"/>
    <w:rsid w:val="007B12AB"/>
    <w:rsid w:val="007D13FD"/>
    <w:rsid w:val="007F4969"/>
    <w:rsid w:val="00817604"/>
    <w:rsid w:val="00885659"/>
    <w:rsid w:val="00895D90"/>
    <w:rsid w:val="009126A7"/>
    <w:rsid w:val="00972E6C"/>
    <w:rsid w:val="009C52EA"/>
    <w:rsid w:val="009D084C"/>
    <w:rsid w:val="009E0A49"/>
    <w:rsid w:val="009F3F20"/>
    <w:rsid w:val="00A11C18"/>
    <w:rsid w:val="00A45034"/>
    <w:rsid w:val="00A6399B"/>
    <w:rsid w:val="00AE247B"/>
    <w:rsid w:val="00BE60FC"/>
    <w:rsid w:val="00C12DD1"/>
    <w:rsid w:val="00CA059F"/>
    <w:rsid w:val="00CB09F5"/>
    <w:rsid w:val="00CB0E0D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8789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41</cp:revision>
  <dcterms:created xsi:type="dcterms:W3CDTF">2019-02-16T09:00:00Z</dcterms:created>
  <dcterms:modified xsi:type="dcterms:W3CDTF">2019-06-14T23:16:00Z</dcterms:modified>
</cp:coreProperties>
</file>