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AB6E70" w:rsidRDefault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Эксперимент 1:</w:t>
      </w:r>
    </w:p>
    <w:p w:rsidR="00734551" w:rsidRPr="00AB6E70" w:rsidRDefault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34551" w:rsidRPr="00AB6E70" w:rsidRDefault="00734551" w:rsidP="00734551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734551" w:rsidRPr="00AB6E70" w:rsidRDefault="0073455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 xml:space="preserve">Концентрация глюкозы в крови моль 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 = 5</w:t>
      </w:r>
    </w:p>
    <w:p w:rsidR="001F6C40" w:rsidRPr="00AB6E70" w:rsidRDefault="001F6C40" w:rsidP="00734551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1F6C40" w:rsidRPr="00AB6E70" w:rsidRDefault="001F6C40" w:rsidP="001F6C40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AB6E70">
        <w:rPr>
          <w:rFonts w:ascii="Times New Roman" w:hAnsi="Times New Roman" w:cs="Times New Roman"/>
          <w:sz w:val="28"/>
          <w:szCs w:val="28"/>
        </w:rPr>
        <w:t>Вирусная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инфекций = 0</w:t>
      </w:r>
    </w:p>
    <w:p w:rsidR="001F6C40" w:rsidRPr="00AB6E70" w:rsidRDefault="001F6C40" w:rsidP="001F6C40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Перегрузка углеводами = 0</w:t>
      </w:r>
    </w:p>
    <w:p w:rsidR="001F6C40" w:rsidRPr="00AB6E70" w:rsidRDefault="009A5FD7" w:rsidP="001F6C40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A5FD7" w:rsidRPr="00AB6E70" w:rsidRDefault="009A5FD7" w:rsidP="001F6C40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A5FD7" w:rsidRPr="00AB6E70" w:rsidRDefault="009A5FD7" w:rsidP="001F6C40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Стресс = 1</w:t>
      </w:r>
    </w:p>
    <w:p w:rsidR="00734551" w:rsidRPr="00AB6E70" w:rsidRDefault="00734551" w:rsidP="00734551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Симптомы:</w:t>
      </w:r>
    </w:p>
    <w:p w:rsidR="00734551" w:rsidRPr="00AB6E70" w:rsidRDefault="0073455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Жажда = 1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Запах ацетона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Кандидоз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Кожный зуд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Плохое заживление ран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Повышенный аппетит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Резкое снижение массы тела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Учащенное мочеиспускание = 0</w:t>
      </w:r>
    </w:p>
    <w:p w:rsidR="009945B1" w:rsidRPr="00AB6E70" w:rsidRDefault="009945B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Фурункулез = 0</w:t>
      </w:r>
    </w:p>
    <w:p w:rsidR="00734551" w:rsidRPr="00AB6E70" w:rsidRDefault="00734551" w:rsidP="00734551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734551" w:rsidRPr="00AB6E70" w:rsidRDefault="0073455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Вес = 60</w:t>
      </w:r>
    </w:p>
    <w:p w:rsidR="00734551" w:rsidRPr="00AB6E70" w:rsidRDefault="0073455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Возраст = 23</w:t>
      </w:r>
    </w:p>
    <w:p w:rsidR="00734551" w:rsidRPr="00AB6E70" w:rsidRDefault="0073455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Пол = мужской</w:t>
      </w:r>
    </w:p>
    <w:p w:rsidR="00734551" w:rsidRPr="00AB6E70" w:rsidRDefault="00734551" w:rsidP="00734551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Рост = 1,7</w:t>
      </w:r>
    </w:p>
    <w:p w:rsidR="00734551" w:rsidRPr="00AB6E70" w:rsidRDefault="00734551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 w:rsidR="004C6049" w:rsidRPr="00AB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049" w:rsidRPr="00AB6E70" w:rsidRDefault="004C6049" w:rsidP="004C6049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734551" w:rsidRPr="00AB6E70" w:rsidRDefault="00734551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Решение: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Определение_классических_симптомов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Определение_классических_симптомов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Плохое заживление ран=0;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зуд=0;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x4, x5, x6, x7, x8, x9,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(x1==1) || (x2==1) || (x3 == 1) || (x4 == 1) || (x5==1) || (x6 == 1) || (x7==1) || (x8==1) || (x9 ==1)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Определение_критериев_установления_СД_глюкоза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Определение_критериев_определения_СД_глюкоза_крови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классические симптомы СД и концентрация глюкозы в крови &gt;= 11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/л, то критерии установления СД)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в крови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л=5;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5B0A9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6049" w:rsidRPr="00AB6E70" w:rsidRDefault="004C6049" w:rsidP="005B0A9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 (x1 &gt;=11.1) &amp;&amp; (x2 == 1) ){</w:t>
      </w:r>
    </w:p>
    <w:p w:rsidR="004C6049" w:rsidRPr="00AB6E70" w:rsidRDefault="004C6049" w:rsidP="005B0A9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4C6049" w:rsidRPr="00AB6E70" w:rsidRDefault="004C6049" w:rsidP="005B0A9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:rsidR="004C6049" w:rsidRPr="00AB6E70" w:rsidRDefault="004C6049" w:rsidP="005B0A9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есть родственники с СД1 и/или если была перенесена вирусная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инфеуция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стресс и/или перенесена перегрузка легкоусвояемыми углеводами (любые два), то имеется клиническая картина СД1)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x4,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x1 &amp;&amp; x2 || x1 &amp;&amp; x3 || x1 &amp;&amp; x4 || x2 &amp;&amp; x3 || x2 &amp;&amp; x4 ||x3 &amp;&amp; x4 ){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Критерии_установления_СД_и_клиническая_картина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Критерии_установления_СД_и_клиническая_картина_СД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критерии установления СД и клиническая картина СД1, то СД1)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1) &amp;&amp; (x2 == 1)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Определение_пубертатного_возраста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Определение_пубертатного_возраста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пол женский и возраст от 9 до 16 или пол мужской и возраст от 11 до 19, то середина пубертатного возраста)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sex, age, y;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sex == '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мужской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((age &gt; 11) &amp;&amp; (age &lt; 19))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}else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sex == '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женский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((age &gt; 9) &amp;&amp; (age &lt; 16))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Определение_избытка_массы_тела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Определение_избытка_массы_тела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рост не соответствует росту, то наличие избытка массы тела)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Вес=60;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height, weight, age, y;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weight / ( height * height ) &gt;= 25)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имеется избыток массы тела и/или родственники с СД2 и/или середина пубертатного возраста и/или возраст &gt; 40 (любые два), то имеется клиническая картина СД2)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x4;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x1 &amp;&amp; x2 || x1 &amp;&amp; x3 || x1 &amp;&amp; (x4&gt;40) || x2 &amp;&amp; x3 || x2 &amp;&amp; (x4&gt;40) || x3 &amp;&amp; (x4&gt;40)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Критерии_установления_СД_и_клиническая_картина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Критерии_установления_СД_и_клиническая_картина_СД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критерии установления СД и клиническая картина СД2, то СД2)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1) &amp;&amp; (x2 == 1)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Определение_отсутствия_СД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Определение_отсутствия_СД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нет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СД)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x1, x2, y;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0) &amp;&amp; (x2 == 0) 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Определение_названия_диагноза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Определение_названия_диагноза</w:t>
      </w:r>
      <w:proofErr w:type="spell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(x1 == 1){</w:t>
      </w:r>
      <w:proofErr w:type="gramEnd"/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'Сахарный диабет 1-го типа';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(x2 == 1){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'Сахарный диабет 2-го типа';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(x3 == 1){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'Нет сахарного диабета 1-го или 2-го типа';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4C6049" w:rsidRPr="00AB6E70" w:rsidRDefault="004C6049" w:rsidP="004C604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Результат: Название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диагноза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=Н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сахарного диабета 1-го или 2-го типа;</w:t>
      </w:r>
    </w:p>
    <w:p w:rsidR="004C6049" w:rsidRPr="00AB6E70" w:rsidRDefault="004C6049" w:rsidP="004C6049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734551" w:rsidRPr="00AB6E70" w:rsidRDefault="00734551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97957" w:rsidRPr="00AB6E70" w:rsidRDefault="00497957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70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22" w:rsidRPr="00AB6E70" w:rsidRDefault="00722222" w:rsidP="00734551">
      <w:pPr>
        <w:rPr>
          <w:rFonts w:ascii="Times New Roman" w:hAnsi="Times New Roman" w:cs="Times New Roman"/>
          <w:sz w:val="28"/>
          <w:szCs w:val="28"/>
        </w:rPr>
      </w:pPr>
    </w:p>
    <w:p w:rsidR="00476314" w:rsidRPr="00AB6E70" w:rsidRDefault="00476314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Эксперимент 2:</w:t>
      </w:r>
    </w:p>
    <w:p w:rsidR="00476314" w:rsidRPr="00AB6E70" w:rsidRDefault="00476314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A4A25" w:rsidRPr="00AB6E70" w:rsidRDefault="009A4A25" w:rsidP="009A4A25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 xml:space="preserve">Концентрация глюкозы в плазме крови моль 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14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 xml:space="preserve">Концентрация глюкозы ОГТТ моль 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9A4A25" w:rsidRPr="00AB6E70" w:rsidRDefault="009A4A25" w:rsidP="009A4A25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Вирусная инфекция = 0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Перегрузка углеводами = 1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9A4A25" w:rsidRPr="00AB6E70" w:rsidRDefault="009A4A25" w:rsidP="009A4A2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Стресс = 0</w:t>
      </w:r>
    </w:p>
    <w:p w:rsidR="009A4A25" w:rsidRPr="00AB6E70" w:rsidRDefault="009A4A25" w:rsidP="009A4A25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Симптомы: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lastRenderedPageBreak/>
        <w:t>Жажда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Запах ацетона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Кандидоз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Кожный зуд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Плохое заживление ран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Повышенный аппетит = 1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Резкое снижение массы тела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Учащенное мочеиспускание = 0</w:t>
      </w:r>
    </w:p>
    <w:p w:rsidR="00A14BFE" w:rsidRPr="00AB6E70" w:rsidRDefault="00A14BFE" w:rsidP="00A14BF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Фурункулез = 0</w:t>
      </w:r>
    </w:p>
    <w:p w:rsidR="00A14BFE" w:rsidRPr="00AB6E70" w:rsidRDefault="00A14BFE" w:rsidP="00A14BFE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A14BFE" w:rsidRPr="00AB6E70" w:rsidRDefault="00A14BFE" w:rsidP="00037892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Вес = 120</w:t>
      </w:r>
    </w:p>
    <w:p w:rsidR="00A14BFE" w:rsidRPr="00AB6E70" w:rsidRDefault="00A14BFE" w:rsidP="00037892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Возраст = 25</w:t>
      </w:r>
    </w:p>
    <w:p w:rsidR="00A14BFE" w:rsidRPr="00AB6E70" w:rsidRDefault="00A14BFE" w:rsidP="00037892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Пол = мужской</w:t>
      </w:r>
    </w:p>
    <w:p w:rsidR="00A14BFE" w:rsidRPr="00AB6E70" w:rsidRDefault="00A14BFE" w:rsidP="00037892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Рост = 1,8</w:t>
      </w:r>
    </w:p>
    <w:p w:rsidR="00476314" w:rsidRPr="00AB6E70" w:rsidRDefault="00476314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Результат:</w:t>
      </w:r>
    </w:p>
    <w:p w:rsidR="00037892" w:rsidRPr="00AB6E70" w:rsidRDefault="00037892" w:rsidP="00037892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476314" w:rsidRPr="00AB6E70" w:rsidRDefault="00476314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Решение: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есть родственники с СД1 и/или если была перенесена вирусная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инфеуция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стресс и/или перенесена перегрузка легкоусвояемыми углеводами (любые два), то имеется клиническая картина СД1)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x4,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x1 &amp;&amp; x2 || x1 &amp;&amp; x3 || x1 &amp;&amp; x4 || x2 &amp;&amp; x3 || x2 &amp;&amp; x4 ||x3 &amp;&amp; x4 ){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}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Определение_критериев_установления_СД_ООГТТ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Определение_критериев_установления_СД_ООГТТ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уровень глюкозы &gt;= 11,1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/л при проведении ОГТТ, то критерии установления СД)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ОГТТ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л=12;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y;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 x &gt;= 11.1)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Критерии_установления_СД_и_клиническая_картина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Критерии_установления_СД_и_клиническая_картина_СД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критерии установления СД и клиническая картина СД1, то СД1)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1) &amp;&amp; (x2 == 1)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Определение_пубертатного_возраста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Определение_пубертатного_возраста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пол женский и возраст от 9 до 16 или пол мужской и возраст от 11 до 19, то середина пубертатного возраста)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sex, age, y;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sex == '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мужской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((age &gt; 11) &amp;&amp; (age &lt; 19))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}else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sex == '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женский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((age &gt; 9) &amp;&amp; (age &lt; 16))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Определение_избытка_массы_тела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Определение_избытка_массы_тела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рост не соответствует росту, то наличие избытка массы тела)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height, weight, age, y;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weight / ( height * height ) &gt;= 25)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proofErr w:type="gram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Определение_клинической_картины_СД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имеется избыток массы тела и/или родственники с СД2 и/или середина пубертатного возраста и/или возраст &gt; 40 (любые два), то имеется клиническая картина СД2)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x4;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x1 &amp;&amp; x2 || x1 &amp;&amp; x3 || x1 &amp;&amp; (x4&gt;40) || x2 &amp;&amp; x3 || x2 &amp;&amp; (x4&gt;40) || x3 &amp;&amp; (x4&gt;40)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Критерии_установления_СД_и_клиническая_картина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Критерии_установления_СД_и_клиническая_картина_СД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критерии установления СД и клиническая картина СД2, то СД2)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1) &amp;&amp; (x2 == 1)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Определение_отсутствия_СД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Определение_отсутствия_СД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нет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СД)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x1, x2, y;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0) &amp;&amp; (x2 == 0) 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Определение_названия_диагноза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Определение_названия_диагноза</w:t>
      </w:r>
      <w:proofErr w:type="spell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(x1 == 1){</w:t>
      </w:r>
      <w:proofErr w:type="gramEnd"/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'Сахарный диабет 1-го типа';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(x2 == 1){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'Сахарный диабет 2-го типа';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(x3 == 1){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'Нет сахарного диабета 1-го или 2-го типа';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A5E4E" w:rsidRPr="00AB6E70" w:rsidRDefault="00CA5E4E" w:rsidP="008C2E56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Результат: Название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диагноза=Сахарный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диабет 2-го типа;</w:t>
      </w:r>
    </w:p>
    <w:p w:rsidR="00CA5E4E" w:rsidRPr="00AB6E70" w:rsidRDefault="00CA5E4E" w:rsidP="00CA5E4E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76314" w:rsidRPr="00AB6E70" w:rsidRDefault="00476314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8C2E56" w:rsidRPr="00AB6E70" w:rsidRDefault="008C2E56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1708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22" w:rsidRPr="00AB6E70" w:rsidRDefault="00722222" w:rsidP="00734551">
      <w:pPr>
        <w:rPr>
          <w:rFonts w:ascii="Times New Roman" w:hAnsi="Times New Roman" w:cs="Times New Roman"/>
          <w:sz w:val="28"/>
          <w:szCs w:val="28"/>
        </w:rPr>
      </w:pPr>
    </w:p>
    <w:p w:rsidR="00476314" w:rsidRPr="00AB6E70" w:rsidRDefault="00476314" w:rsidP="00476314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Эксперимент 3:</w:t>
      </w:r>
    </w:p>
    <w:p w:rsidR="00476314" w:rsidRPr="00AB6E70" w:rsidRDefault="00476314" w:rsidP="00476314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1178F" w:rsidRPr="00AB6E70" w:rsidRDefault="0001178F" w:rsidP="0001178F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01178F" w:rsidRPr="00AB6E70" w:rsidRDefault="0001178F" w:rsidP="0001178F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AB6E70"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 w:rsidRPr="00AB6E70">
        <w:rPr>
          <w:rFonts w:ascii="Times New Roman" w:hAnsi="Times New Roman" w:cs="Times New Roman"/>
          <w:sz w:val="28"/>
          <w:szCs w:val="28"/>
        </w:rPr>
        <w:t xml:space="preserve"> гемоглобина в крови = 10</w:t>
      </w:r>
    </w:p>
    <w:p w:rsidR="0001178F" w:rsidRPr="00AB6E70" w:rsidRDefault="0001178F" w:rsidP="0001178F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Уровень С-пептида = 0,5</w:t>
      </w:r>
    </w:p>
    <w:p w:rsidR="0001178F" w:rsidRPr="00AB6E70" w:rsidRDefault="0001178F" w:rsidP="0001178F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01178F" w:rsidRPr="00AB6E70" w:rsidRDefault="00E947E5" w:rsidP="00E947E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Вирусная инфекция = 0</w:t>
      </w:r>
    </w:p>
    <w:p w:rsidR="00E947E5" w:rsidRPr="00AB6E70" w:rsidRDefault="00E947E5" w:rsidP="00E947E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Перегрузка углеводами = 0</w:t>
      </w:r>
    </w:p>
    <w:p w:rsidR="00E947E5" w:rsidRPr="00AB6E70" w:rsidRDefault="00E947E5" w:rsidP="00E947E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947E5" w:rsidRPr="00AB6E70" w:rsidRDefault="00E947E5" w:rsidP="00E947E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AB6E7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B6E7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E947E5" w:rsidRPr="00AB6E70" w:rsidRDefault="00E947E5" w:rsidP="00E947E5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Стресс = 1</w:t>
      </w:r>
    </w:p>
    <w:p w:rsidR="00E947E5" w:rsidRPr="00AB6E70" w:rsidRDefault="00E947E5" w:rsidP="0001178F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Симптомы: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Жажда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Запах ацетона = 1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Кандидоз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lastRenderedPageBreak/>
        <w:t>Кожный зуд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Плохое заживление ран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Повышенный аппетит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Резкое снижение массы тела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Учащенное мочеиспускание = 0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Фурункулез = 1</w:t>
      </w:r>
    </w:p>
    <w:p w:rsidR="000863BC" w:rsidRPr="00AB6E70" w:rsidRDefault="000863BC" w:rsidP="000863BC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Вес = 45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Возраст = 19</w:t>
      </w:r>
    </w:p>
    <w:p w:rsidR="000863BC" w:rsidRPr="00AB6E70" w:rsidRDefault="000863BC" w:rsidP="000863BC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Пол = женский</w:t>
      </w:r>
    </w:p>
    <w:p w:rsidR="000863BC" w:rsidRPr="00AB6E70" w:rsidRDefault="000863BC" w:rsidP="00236F1E">
      <w:pPr>
        <w:ind w:left="1416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Рост = 1,6</w:t>
      </w:r>
    </w:p>
    <w:p w:rsidR="00476314" w:rsidRPr="00AB6E70" w:rsidRDefault="00476314" w:rsidP="00476314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Результат:</w:t>
      </w:r>
    </w:p>
    <w:p w:rsidR="00236F1E" w:rsidRPr="00AB6E70" w:rsidRDefault="00236F1E" w:rsidP="00236F1E">
      <w:pPr>
        <w:ind w:left="708"/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476314" w:rsidRPr="00AB6E70" w:rsidRDefault="00476314" w:rsidP="00476314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Решение: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Отношение: Определение_критериев_установления_СД_гликированный_гемоглобин_крови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Определение_критериев_установления_СД_гликированный_гемоглобин_крови (Если уровень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 &gt;= 6,5%, то имеются критерии установления СД)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крови=10;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y;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 x &gt;= 6.5 ){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Определение_пониженного_уровня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Определение_пониженного_уровня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базальный уровень С-пептида &lt; 1,1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понижен)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y;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 x &lt; 1.1 ){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Критерии_установления_СД_и_уровень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Критерии_установления_СД_и_пониженный_уровень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критерии установления СД и пониженный уровень С-пептида, то СД1)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x1, x2, y;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(x1 == 1)&amp;&amp;(x2 == 1)){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Определение_повышенного_уровня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Определение_повышенного_уровня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базальный уровень С-пептида &gt; 4,4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повышен)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y;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 x &gt; 4.4 )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y = 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Критерии_установления_СД_и_уровень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Критерии_установления_СД_и_повышенный_уровень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_С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_пептида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критерии установления СД и повышенный уровень С-пептида, то СД2)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x1, x2, y;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(x1 == 1)&amp;&amp;(x2 == 1)){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Определение_отсутствия_СД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Определение_отсутствия_СД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нет 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СД)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x1, x2, y;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(x1 == 0) &amp;&amp; (x2 == 0) 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Определение_названия_диагноза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Правило: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Определение_названия_диагноза</w:t>
      </w:r>
      <w:proofErr w:type="spell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Формула: 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x1, x2, x3,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(x1 == 1){</w:t>
      </w:r>
      <w:proofErr w:type="gramEnd"/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'Сахарный диабет 1-го типа';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(x2 == 1){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'Сахарный диабет 2-го типа';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(x3 == 1){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'Нет сахарного диабета 1-го или 2-го типа';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236F1E" w:rsidRPr="00AB6E70" w:rsidRDefault="00236F1E" w:rsidP="0023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Результат: Название </w:t>
      </w:r>
      <w:proofErr w:type="spellStart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диагноза=Сахарный</w:t>
      </w:r>
      <w:proofErr w:type="spellEnd"/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диабет 1-го типа;</w:t>
      </w:r>
    </w:p>
    <w:p w:rsidR="00236F1E" w:rsidRPr="00AB6E70" w:rsidRDefault="00236F1E" w:rsidP="00236F1E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476314" w:rsidRPr="00AB6E70" w:rsidRDefault="00476314" w:rsidP="00476314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6314" w:rsidRPr="00AB6E70" w:rsidRDefault="005B704E" w:rsidP="00734551">
      <w:pPr>
        <w:rPr>
          <w:rFonts w:ascii="Times New Roman" w:hAnsi="Times New Roman" w:cs="Times New Roman"/>
          <w:sz w:val="28"/>
          <w:szCs w:val="28"/>
        </w:rPr>
      </w:pPr>
      <w:r w:rsidRPr="00AB6E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708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14" w:rsidRPr="00AB6E70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4551"/>
    <w:rsid w:val="0001178F"/>
    <w:rsid w:val="00012ABB"/>
    <w:rsid w:val="00012B7A"/>
    <w:rsid w:val="00021EFA"/>
    <w:rsid w:val="000221CE"/>
    <w:rsid w:val="00022AC3"/>
    <w:rsid w:val="000253F2"/>
    <w:rsid w:val="0002572F"/>
    <w:rsid w:val="00025E23"/>
    <w:rsid w:val="00037892"/>
    <w:rsid w:val="00042AC3"/>
    <w:rsid w:val="00052362"/>
    <w:rsid w:val="00056670"/>
    <w:rsid w:val="00067109"/>
    <w:rsid w:val="00075629"/>
    <w:rsid w:val="00075C63"/>
    <w:rsid w:val="00077581"/>
    <w:rsid w:val="000863BC"/>
    <w:rsid w:val="000905EA"/>
    <w:rsid w:val="000962AE"/>
    <w:rsid w:val="000962C4"/>
    <w:rsid w:val="000A0158"/>
    <w:rsid w:val="000A0F34"/>
    <w:rsid w:val="000B6A8D"/>
    <w:rsid w:val="000C3941"/>
    <w:rsid w:val="000D18A4"/>
    <w:rsid w:val="000E7BF4"/>
    <w:rsid w:val="000F7BD1"/>
    <w:rsid w:val="00100299"/>
    <w:rsid w:val="0011391F"/>
    <w:rsid w:val="00116C56"/>
    <w:rsid w:val="00116C9E"/>
    <w:rsid w:val="0012054A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808D7"/>
    <w:rsid w:val="0018490C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F6C40"/>
    <w:rsid w:val="00210FFC"/>
    <w:rsid w:val="002276AF"/>
    <w:rsid w:val="0023321F"/>
    <w:rsid w:val="002340DB"/>
    <w:rsid w:val="002345C6"/>
    <w:rsid w:val="00234ADE"/>
    <w:rsid w:val="00236F1E"/>
    <w:rsid w:val="00242027"/>
    <w:rsid w:val="002457A6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046B"/>
    <w:rsid w:val="003B5E40"/>
    <w:rsid w:val="003B7360"/>
    <w:rsid w:val="003C742A"/>
    <w:rsid w:val="003D3168"/>
    <w:rsid w:val="003D322F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2110F"/>
    <w:rsid w:val="0042532A"/>
    <w:rsid w:val="00425686"/>
    <w:rsid w:val="00431443"/>
    <w:rsid w:val="00436334"/>
    <w:rsid w:val="004406F8"/>
    <w:rsid w:val="00444032"/>
    <w:rsid w:val="00451744"/>
    <w:rsid w:val="0045704D"/>
    <w:rsid w:val="00476314"/>
    <w:rsid w:val="00487166"/>
    <w:rsid w:val="00495FAA"/>
    <w:rsid w:val="00497957"/>
    <w:rsid w:val="004A2141"/>
    <w:rsid w:val="004A37A9"/>
    <w:rsid w:val="004A3B9D"/>
    <w:rsid w:val="004A6DF3"/>
    <w:rsid w:val="004B5E55"/>
    <w:rsid w:val="004C0A7A"/>
    <w:rsid w:val="004C2407"/>
    <w:rsid w:val="004C6049"/>
    <w:rsid w:val="004C6E0B"/>
    <w:rsid w:val="004D01E5"/>
    <w:rsid w:val="004D0467"/>
    <w:rsid w:val="004D2596"/>
    <w:rsid w:val="004D27A6"/>
    <w:rsid w:val="004D3719"/>
    <w:rsid w:val="004D4128"/>
    <w:rsid w:val="004E085B"/>
    <w:rsid w:val="004F0EB0"/>
    <w:rsid w:val="004F6F41"/>
    <w:rsid w:val="00500F59"/>
    <w:rsid w:val="00501896"/>
    <w:rsid w:val="00505467"/>
    <w:rsid w:val="00506732"/>
    <w:rsid w:val="005209B9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09A4"/>
    <w:rsid w:val="00582E0D"/>
    <w:rsid w:val="00594669"/>
    <w:rsid w:val="00596B78"/>
    <w:rsid w:val="00597C8C"/>
    <w:rsid w:val="005A1340"/>
    <w:rsid w:val="005A229F"/>
    <w:rsid w:val="005A7F17"/>
    <w:rsid w:val="005B0A9A"/>
    <w:rsid w:val="005B693A"/>
    <w:rsid w:val="005B704E"/>
    <w:rsid w:val="005C034F"/>
    <w:rsid w:val="005C0E24"/>
    <w:rsid w:val="005D49E3"/>
    <w:rsid w:val="005F38D0"/>
    <w:rsid w:val="00610834"/>
    <w:rsid w:val="006111D2"/>
    <w:rsid w:val="006159B4"/>
    <w:rsid w:val="0061669C"/>
    <w:rsid w:val="00620BB9"/>
    <w:rsid w:val="0064124C"/>
    <w:rsid w:val="00642A89"/>
    <w:rsid w:val="00660C61"/>
    <w:rsid w:val="006637C8"/>
    <w:rsid w:val="00683B10"/>
    <w:rsid w:val="00697ECF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22222"/>
    <w:rsid w:val="007234AD"/>
    <w:rsid w:val="00723CAB"/>
    <w:rsid w:val="00724B7D"/>
    <w:rsid w:val="00732899"/>
    <w:rsid w:val="00734551"/>
    <w:rsid w:val="007407BB"/>
    <w:rsid w:val="00751F4C"/>
    <w:rsid w:val="007523A1"/>
    <w:rsid w:val="0075439A"/>
    <w:rsid w:val="00766BE5"/>
    <w:rsid w:val="00784033"/>
    <w:rsid w:val="007901CC"/>
    <w:rsid w:val="0079238F"/>
    <w:rsid w:val="007A4347"/>
    <w:rsid w:val="007A475A"/>
    <w:rsid w:val="007B6CFD"/>
    <w:rsid w:val="007C096D"/>
    <w:rsid w:val="007C6B91"/>
    <w:rsid w:val="007C70D9"/>
    <w:rsid w:val="007D2323"/>
    <w:rsid w:val="007F56B0"/>
    <w:rsid w:val="00805729"/>
    <w:rsid w:val="00806996"/>
    <w:rsid w:val="00811E21"/>
    <w:rsid w:val="008128EF"/>
    <w:rsid w:val="008335FB"/>
    <w:rsid w:val="00844AA3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2E56"/>
    <w:rsid w:val="008C4689"/>
    <w:rsid w:val="008D292F"/>
    <w:rsid w:val="008D2955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3DFD"/>
    <w:rsid w:val="009452D4"/>
    <w:rsid w:val="0095727B"/>
    <w:rsid w:val="00961A03"/>
    <w:rsid w:val="00964A18"/>
    <w:rsid w:val="009814DB"/>
    <w:rsid w:val="00983500"/>
    <w:rsid w:val="009924C8"/>
    <w:rsid w:val="00992A28"/>
    <w:rsid w:val="009945B1"/>
    <w:rsid w:val="009A1E11"/>
    <w:rsid w:val="009A4A25"/>
    <w:rsid w:val="009A567F"/>
    <w:rsid w:val="009A5FD7"/>
    <w:rsid w:val="009B3CFC"/>
    <w:rsid w:val="009B7AA0"/>
    <w:rsid w:val="009C42F8"/>
    <w:rsid w:val="009D0163"/>
    <w:rsid w:val="009D199C"/>
    <w:rsid w:val="009D6927"/>
    <w:rsid w:val="009E2A56"/>
    <w:rsid w:val="009E54CA"/>
    <w:rsid w:val="00A14BFE"/>
    <w:rsid w:val="00A22FE5"/>
    <w:rsid w:val="00A30350"/>
    <w:rsid w:val="00A42A85"/>
    <w:rsid w:val="00A45119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34BF"/>
    <w:rsid w:val="00AB3B30"/>
    <w:rsid w:val="00AB67D6"/>
    <w:rsid w:val="00AB6E70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3561"/>
    <w:rsid w:val="00BC3FC2"/>
    <w:rsid w:val="00BE115A"/>
    <w:rsid w:val="00BE233A"/>
    <w:rsid w:val="00BE3033"/>
    <w:rsid w:val="00BE3898"/>
    <w:rsid w:val="00BF5AA9"/>
    <w:rsid w:val="00BF7CE5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39BE"/>
    <w:rsid w:val="00C94356"/>
    <w:rsid w:val="00CA5E4E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7E5F"/>
    <w:rsid w:val="00D07F8F"/>
    <w:rsid w:val="00D10115"/>
    <w:rsid w:val="00D1013A"/>
    <w:rsid w:val="00D165BB"/>
    <w:rsid w:val="00D16B8B"/>
    <w:rsid w:val="00D20826"/>
    <w:rsid w:val="00D20E59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83FB2"/>
    <w:rsid w:val="00D964D1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0BD3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633AF"/>
    <w:rsid w:val="00E670E4"/>
    <w:rsid w:val="00E70FFB"/>
    <w:rsid w:val="00E747FF"/>
    <w:rsid w:val="00E82CFA"/>
    <w:rsid w:val="00E92284"/>
    <w:rsid w:val="00E947E5"/>
    <w:rsid w:val="00EA016F"/>
    <w:rsid w:val="00EA069F"/>
    <w:rsid w:val="00EA230E"/>
    <w:rsid w:val="00EA4495"/>
    <w:rsid w:val="00EB0403"/>
    <w:rsid w:val="00EB5002"/>
    <w:rsid w:val="00EB5BD7"/>
    <w:rsid w:val="00EC2C2E"/>
    <w:rsid w:val="00EE0390"/>
    <w:rsid w:val="00EE14B8"/>
    <w:rsid w:val="00EF0110"/>
    <w:rsid w:val="00F04124"/>
    <w:rsid w:val="00F11F77"/>
    <w:rsid w:val="00F14641"/>
    <w:rsid w:val="00F31C42"/>
    <w:rsid w:val="00F41A8E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3674"/>
    <w:rsid w:val="00FB6994"/>
    <w:rsid w:val="00FB6DE3"/>
    <w:rsid w:val="00FC7FFA"/>
    <w:rsid w:val="00FD59DC"/>
    <w:rsid w:val="00FE7620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9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21</cp:revision>
  <dcterms:created xsi:type="dcterms:W3CDTF">2021-04-06T23:17:00Z</dcterms:created>
  <dcterms:modified xsi:type="dcterms:W3CDTF">2021-04-07T17:06:00Z</dcterms:modified>
</cp:coreProperties>
</file>