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FF" w:rsidRPr="00347FD8" w:rsidRDefault="00A535FF" w:rsidP="00A535F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47FD8">
        <w:rPr>
          <w:rFonts w:ascii="Times New Roman" w:hAnsi="Times New Roman" w:cs="Times New Roman"/>
          <w:b/>
          <w:sz w:val="24"/>
          <w:szCs w:val="24"/>
        </w:rPr>
        <w:t>ПРИЛОЖЕНИЕ 1</w:t>
      </w:r>
    </w:p>
    <w:p w:rsidR="00A535FF" w:rsidRPr="00347FD8" w:rsidRDefault="00A535FF" w:rsidP="00D731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FD8">
        <w:rPr>
          <w:rFonts w:ascii="Times New Roman" w:hAnsi="Times New Roman" w:cs="Times New Roman"/>
          <w:b/>
          <w:sz w:val="28"/>
          <w:szCs w:val="28"/>
        </w:rPr>
        <w:t>СПРАВКА</w:t>
      </w:r>
    </w:p>
    <w:p w:rsidR="00042CEB" w:rsidRDefault="00A535FF" w:rsidP="00CF5B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FD8">
        <w:rPr>
          <w:rFonts w:ascii="Times New Roman" w:hAnsi="Times New Roman" w:cs="Times New Roman"/>
          <w:sz w:val="28"/>
          <w:szCs w:val="28"/>
        </w:rPr>
        <w:t>претендента на именную стипендию</w:t>
      </w:r>
    </w:p>
    <w:p w:rsidR="00A535FF" w:rsidRDefault="00D73110" w:rsidP="00D731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6C0">
        <w:rPr>
          <w:rFonts w:ascii="Times New Roman" w:hAnsi="Times New Roman" w:cs="Times New Roman"/>
          <w:b/>
          <w:sz w:val="28"/>
          <w:szCs w:val="28"/>
        </w:rPr>
        <w:t>Правительства РФ  ВЕСЕННИЙ семестр</w:t>
      </w:r>
      <w:r w:rsidR="00E73349">
        <w:rPr>
          <w:rFonts w:ascii="Times New Roman" w:hAnsi="Times New Roman" w:cs="Times New Roman"/>
          <w:b/>
          <w:sz w:val="28"/>
          <w:szCs w:val="28"/>
        </w:rPr>
        <w:t xml:space="preserve"> 2021</w:t>
      </w:r>
      <w:r w:rsidRPr="003E6670">
        <w:rPr>
          <w:rFonts w:ascii="Times New Roman" w:hAnsi="Times New Roman" w:cs="Times New Roman"/>
          <w:b/>
          <w:sz w:val="28"/>
          <w:szCs w:val="28"/>
        </w:rPr>
        <w:t>г.</w:t>
      </w:r>
    </w:p>
    <w:p w:rsidR="00042CEB" w:rsidRPr="00347FD8" w:rsidRDefault="00CF5BCE" w:rsidP="00D73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52FE" w:rsidRPr="00D73110" w:rsidRDefault="00CF5BCE" w:rsidP="009A52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бакалавры 4</w:t>
      </w:r>
      <w:r w:rsidR="00C812D3" w:rsidRPr="00D731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52FE" w:rsidRPr="00D73110">
        <w:rPr>
          <w:rFonts w:ascii="Times New Roman" w:hAnsi="Times New Roman" w:cs="Times New Roman"/>
          <w:b/>
          <w:sz w:val="28"/>
          <w:szCs w:val="28"/>
        </w:rPr>
        <w:t xml:space="preserve">-го курса </w:t>
      </w:r>
    </w:p>
    <w:p w:rsidR="009A52FE" w:rsidRPr="009A52FE" w:rsidRDefault="009A52FE" w:rsidP="009A52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9A52FE">
        <w:rPr>
          <w:rFonts w:ascii="Times New Roman" w:hAnsi="Times New Roman" w:cs="Times New Roman"/>
          <w:sz w:val="24"/>
          <w:szCs w:val="24"/>
        </w:rPr>
        <w:t>для кафедр</w:t>
      </w:r>
      <w:r w:rsidR="00D73110">
        <w:rPr>
          <w:rFonts w:ascii="Times New Roman" w:hAnsi="Times New Roman" w:cs="Times New Roman"/>
          <w:sz w:val="24"/>
          <w:szCs w:val="24"/>
        </w:rPr>
        <w:t xml:space="preserve"> </w:t>
      </w:r>
      <w:r w:rsidRPr="009A52FE">
        <w:rPr>
          <w:rFonts w:ascii="Times New Roman" w:hAnsi="Times New Roman" w:cs="Times New Roman"/>
          <w:b/>
          <w:sz w:val="24"/>
          <w:szCs w:val="24"/>
        </w:rPr>
        <w:t>ИУ3; ИУ4; ИУ5; ИУ6; ИУ7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535FF" w:rsidRDefault="00A535FF" w:rsidP="00A53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/>
      </w:tblPr>
      <w:tblGrid>
        <w:gridCol w:w="4361"/>
        <w:gridCol w:w="1521"/>
        <w:gridCol w:w="1739"/>
        <w:gridCol w:w="3368"/>
      </w:tblGrid>
      <w:tr w:rsidR="00502F05" w:rsidTr="00D73110">
        <w:tc>
          <w:tcPr>
            <w:tcW w:w="4361" w:type="dxa"/>
          </w:tcPr>
          <w:p w:rsidR="00502F05" w:rsidRPr="006D73A8" w:rsidRDefault="00502F05" w:rsidP="00A535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73A8">
              <w:rPr>
                <w:rFonts w:ascii="Times New Roman" w:hAnsi="Times New Roman" w:cs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521" w:type="dxa"/>
          </w:tcPr>
          <w:p w:rsidR="00502F05" w:rsidRPr="006D73A8" w:rsidRDefault="00502F05" w:rsidP="00A535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73A8">
              <w:rPr>
                <w:rFonts w:ascii="Times New Roman" w:hAnsi="Times New Roman" w:cs="Times New Roman"/>
                <w:b/>
                <w:sz w:val="20"/>
                <w:szCs w:val="20"/>
              </w:rPr>
              <w:t>№ группы</w:t>
            </w:r>
          </w:p>
        </w:tc>
        <w:tc>
          <w:tcPr>
            <w:tcW w:w="1739" w:type="dxa"/>
          </w:tcPr>
          <w:p w:rsidR="00D73110" w:rsidRPr="006D73A8" w:rsidRDefault="00502F05" w:rsidP="00D7311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73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Код </w:t>
            </w:r>
          </w:p>
          <w:p w:rsidR="00502F05" w:rsidRPr="006D73A8" w:rsidRDefault="00502F05" w:rsidP="00D7311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73A8">
              <w:rPr>
                <w:rFonts w:ascii="Times New Roman" w:hAnsi="Times New Roman" w:cs="Times New Roman"/>
                <w:b/>
                <w:sz w:val="20"/>
                <w:szCs w:val="20"/>
              </w:rPr>
              <w:t>специальности</w:t>
            </w:r>
          </w:p>
        </w:tc>
        <w:tc>
          <w:tcPr>
            <w:tcW w:w="3368" w:type="dxa"/>
          </w:tcPr>
          <w:p w:rsidR="00502F05" w:rsidRPr="006D73A8" w:rsidRDefault="00502F05" w:rsidP="00A535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73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телефона, </w:t>
            </w:r>
            <w:r w:rsidR="006D73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D73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</w:t>
            </w:r>
            <w:r w:rsidRPr="006D73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 w:rsidRPr="006D73A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mail</w:t>
            </w:r>
          </w:p>
        </w:tc>
      </w:tr>
      <w:tr w:rsidR="00502F05" w:rsidTr="00D73110">
        <w:tc>
          <w:tcPr>
            <w:tcW w:w="4361" w:type="dxa"/>
            <w:vMerge w:val="restart"/>
          </w:tcPr>
          <w:p w:rsidR="00502F05" w:rsidRDefault="005C5FDE" w:rsidP="00D7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2DFD">
              <w:rPr>
                <w:rFonts w:ascii="Times New Roman" w:hAnsi="Times New Roman" w:cs="Times New Roman"/>
                <w:sz w:val="24"/>
                <w:szCs w:val="24"/>
              </w:rPr>
              <w:t>Белоусов Евгений Александрович</w:t>
            </w:r>
          </w:p>
        </w:tc>
        <w:tc>
          <w:tcPr>
            <w:tcW w:w="1521" w:type="dxa"/>
            <w:vMerge w:val="restart"/>
          </w:tcPr>
          <w:p w:rsidR="00502F05" w:rsidRPr="00D73110" w:rsidRDefault="00F22DFD" w:rsidP="00A53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ИУ5-71Б</w:t>
            </w:r>
            <w:r w:rsidR="005C5F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9" w:type="dxa"/>
            <w:vMerge w:val="restart"/>
          </w:tcPr>
          <w:p w:rsidR="00502F05" w:rsidRDefault="005C5FDE" w:rsidP="00A53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2DFD">
              <w:rPr>
                <w:rFonts w:ascii="Times New Roman" w:hAnsi="Times New Roman" w:cs="Times New Roman"/>
                <w:sz w:val="24"/>
                <w:szCs w:val="24"/>
              </w:rPr>
              <w:t>09.03.01</w:t>
            </w:r>
          </w:p>
        </w:tc>
        <w:tc>
          <w:tcPr>
            <w:tcW w:w="3368" w:type="dxa"/>
          </w:tcPr>
          <w:p w:rsidR="00502F05" w:rsidRPr="005C5FDE" w:rsidRDefault="00F22DFD" w:rsidP="00D731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 (915) 200-99-15</w:t>
            </w:r>
            <w:r w:rsidR="005C5F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2F05" w:rsidTr="00D73110">
        <w:tc>
          <w:tcPr>
            <w:tcW w:w="4361" w:type="dxa"/>
            <w:vMerge/>
          </w:tcPr>
          <w:p w:rsidR="00502F05" w:rsidRDefault="00502F05" w:rsidP="00A53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1" w:type="dxa"/>
            <w:vMerge/>
          </w:tcPr>
          <w:p w:rsidR="00502F05" w:rsidRDefault="00502F05" w:rsidP="00A53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vMerge/>
          </w:tcPr>
          <w:p w:rsidR="00502F05" w:rsidRDefault="00502F05" w:rsidP="00A53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8" w:type="dxa"/>
          </w:tcPr>
          <w:p w:rsidR="00502F05" w:rsidRPr="00F22DFD" w:rsidRDefault="005C5FDE" w:rsidP="00D731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2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belousov_ea98@mail.ru</w:t>
            </w:r>
          </w:p>
        </w:tc>
      </w:tr>
    </w:tbl>
    <w:p w:rsidR="006D73A8" w:rsidRDefault="006D73A8" w:rsidP="006D7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35FF" w:rsidRPr="00347FD8" w:rsidRDefault="00A535FF" w:rsidP="006D7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7FD8">
        <w:rPr>
          <w:rFonts w:ascii="Times New Roman" w:hAnsi="Times New Roman" w:cs="Times New Roman"/>
          <w:b/>
          <w:sz w:val="24"/>
          <w:szCs w:val="24"/>
        </w:rPr>
        <w:t xml:space="preserve">Таблица 1 </w:t>
      </w:r>
    </w:p>
    <w:tbl>
      <w:tblPr>
        <w:tblStyle w:val="aa"/>
        <w:tblW w:w="0" w:type="auto"/>
        <w:jc w:val="center"/>
        <w:tblInd w:w="-527" w:type="dxa"/>
        <w:tblLook w:val="04A0"/>
      </w:tblPr>
      <w:tblGrid>
        <w:gridCol w:w="2610"/>
        <w:gridCol w:w="2880"/>
        <w:gridCol w:w="2400"/>
        <w:gridCol w:w="3069"/>
      </w:tblGrid>
      <w:tr w:rsidR="00D73110" w:rsidRPr="00347FD8" w:rsidTr="00D73110">
        <w:trPr>
          <w:jc w:val="center"/>
        </w:trPr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110" w:rsidRPr="00347FD8" w:rsidRDefault="006E3F91" w:rsidP="00D731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летней</w:t>
            </w:r>
            <w:r w:rsidR="00E733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сессии 2020</w:t>
            </w:r>
            <w:r w:rsidR="00D73110" w:rsidRPr="00347FD8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</w:p>
        </w:tc>
        <w:tc>
          <w:tcPr>
            <w:tcW w:w="5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10" w:rsidRDefault="00E73349" w:rsidP="00D7311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 зимней сессии 2021</w:t>
            </w:r>
            <w:r w:rsidR="00D73110" w:rsidRPr="00347FD8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</w:p>
        </w:tc>
      </w:tr>
      <w:tr w:rsidR="00D73110" w:rsidRPr="00347FD8" w:rsidTr="00D73110">
        <w:trPr>
          <w:jc w:val="center"/>
        </w:trPr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110" w:rsidRPr="00347FD8" w:rsidRDefault="00D73110" w:rsidP="00D7311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FD8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оценок</w:t>
            </w:r>
          </w:p>
        </w:tc>
        <w:tc>
          <w:tcPr>
            <w:tcW w:w="5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10" w:rsidRPr="00347FD8" w:rsidRDefault="00D73110" w:rsidP="00D7311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FD8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оценок</w:t>
            </w:r>
          </w:p>
        </w:tc>
      </w:tr>
      <w:tr w:rsidR="00D73110" w:rsidRPr="00347FD8" w:rsidTr="00D73110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110" w:rsidRPr="00347FD8" w:rsidRDefault="00D73110" w:rsidP="00D7311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FD8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10" w:rsidRPr="00347FD8" w:rsidRDefault="00D73110" w:rsidP="00D7311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FD8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110" w:rsidRPr="00347FD8" w:rsidRDefault="00D73110" w:rsidP="00D7311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FD8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10" w:rsidRPr="00347FD8" w:rsidRDefault="00D73110" w:rsidP="00D7311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FD8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3110" w:rsidRPr="00347FD8" w:rsidTr="00D73110">
        <w:trPr>
          <w:trHeight w:val="275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10" w:rsidRPr="00F22DFD" w:rsidRDefault="005C5FDE" w:rsidP="006D73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D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2DFD" w:rsidRPr="00F22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10" w:rsidRPr="00F22DFD" w:rsidRDefault="00F22DFD" w:rsidP="006D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C5FDE" w:rsidRPr="00F22D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10" w:rsidRPr="00347FD8" w:rsidRDefault="00D73110" w:rsidP="00502F0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110" w:rsidRPr="00347FD8" w:rsidRDefault="00D73110" w:rsidP="00502F0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D73A8" w:rsidRDefault="006D73A8" w:rsidP="006D7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35FF" w:rsidRPr="00347FD8" w:rsidRDefault="00A535FF" w:rsidP="006D7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7FD8">
        <w:rPr>
          <w:rFonts w:ascii="Times New Roman" w:hAnsi="Times New Roman" w:cs="Times New Roman"/>
          <w:b/>
          <w:sz w:val="24"/>
          <w:szCs w:val="24"/>
        </w:rPr>
        <w:t>Таблица 2 – Данные о наличии публикаций, грамот, дипломов и др.</w:t>
      </w:r>
    </w:p>
    <w:tbl>
      <w:tblPr>
        <w:tblStyle w:val="aa"/>
        <w:tblW w:w="0" w:type="auto"/>
        <w:jc w:val="center"/>
        <w:tblInd w:w="-709" w:type="dxa"/>
        <w:tblLook w:val="04A0"/>
      </w:tblPr>
      <w:tblGrid>
        <w:gridCol w:w="4078"/>
        <w:gridCol w:w="4758"/>
        <w:gridCol w:w="2030"/>
      </w:tblGrid>
      <w:tr w:rsidR="00347FD8" w:rsidRPr="00347FD8" w:rsidTr="006E3F91">
        <w:trPr>
          <w:jc w:val="center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F91" w:rsidRDefault="00A535FF" w:rsidP="006E3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F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Количество </w:t>
            </w:r>
            <w:r w:rsidR="006D73A8">
              <w:rPr>
                <w:rFonts w:ascii="Times New Roman" w:hAnsi="Times New Roman" w:cs="Times New Roman"/>
                <w:b/>
                <w:sz w:val="24"/>
                <w:szCs w:val="24"/>
              </w:rPr>
              <w:t>публикаций</w:t>
            </w:r>
          </w:p>
          <w:p w:rsidR="006E3F91" w:rsidRDefault="006D73A8" w:rsidP="006E3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 период</w:t>
            </w:r>
          </w:p>
          <w:p w:rsidR="00A535FF" w:rsidRPr="00347FD8" w:rsidRDefault="006E3F91" w:rsidP="006E3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июль</w:t>
            </w:r>
            <w:r w:rsidR="006D73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73349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г. по февраль</w:t>
            </w:r>
            <w:r w:rsidR="006D73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73349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  <w:r w:rsidR="00A535FF" w:rsidRPr="00347FD8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F91" w:rsidRDefault="00A535FF" w:rsidP="006E3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FD8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дипломов, грамот и др.</w:t>
            </w:r>
          </w:p>
          <w:p w:rsidR="006E3F91" w:rsidRDefault="00A535FF" w:rsidP="006E3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F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 </w:t>
            </w:r>
            <w:r w:rsidR="006E3F91">
              <w:rPr>
                <w:rFonts w:ascii="Times New Roman" w:hAnsi="Times New Roman" w:cs="Times New Roman"/>
                <w:b/>
                <w:sz w:val="24"/>
                <w:szCs w:val="24"/>
              </w:rPr>
              <w:t>период</w:t>
            </w:r>
          </w:p>
          <w:p w:rsidR="00A535FF" w:rsidRPr="00347FD8" w:rsidRDefault="00E73349" w:rsidP="006E3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июль 2019</w:t>
            </w:r>
            <w:r w:rsidR="006E3F91">
              <w:rPr>
                <w:rFonts w:ascii="Times New Roman" w:hAnsi="Times New Roman" w:cs="Times New Roman"/>
                <w:b/>
                <w:sz w:val="24"/>
                <w:szCs w:val="24"/>
              </w:rPr>
              <w:t>г. по февраль</w:t>
            </w:r>
            <w:r w:rsidR="006D73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50188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535FF" w:rsidRPr="00347FD8">
              <w:rPr>
                <w:rFonts w:ascii="Times New Roman" w:hAnsi="Times New Roman" w:cs="Times New Roman"/>
                <w:b/>
                <w:sz w:val="24"/>
                <w:szCs w:val="24"/>
              </w:rPr>
              <w:t>г.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FF" w:rsidRPr="00347FD8" w:rsidRDefault="00A535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FD8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347FD8" w:rsidRPr="00347FD8" w:rsidTr="006E3F91">
        <w:trPr>
          <w:trHeight w:val="338"/>
          <w:jc w:val="center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FF" w:rsidRPr="00F22DFD" w:rsidRDefault="006E3F91" w:rsidP="006D73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D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2DFD" w:rsidRPr="00F22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FF" w:rsidRPr="00F22DFD" w:rsidRDefault="006E3F91" w:rsidP="00382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D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2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5FF" w:rsidRPr="00F22DFD" w:rsidRDefault="00A535FF"/>
        </w:tc>
      </w:tr>
    </w:tbl>
    <w:p w:rsidR="00D55176" w:rsidRDefault="00D55176" w:rsidP="00D55176">
      <w:pPr>
        <w:pStyle w:val="a4"/>
        <w:spacing w:after="0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35FF" w:rsidRPr="00347FD8" w:rsidRDefault="00A535FF" w:rsidP="00A535FF">
      <w:pPr>
        <w:pStyle w:val="a6"/>
        <w:jc w:val="right"/>
        <w:rPr>
          <w:b/>
          <w:szCs w:val="28"/>
        </w:rPr>
      </w:pPr>
      <w:r w:rsidRPr="00347FD8">
        <w:rPr>
          <w:b/>
          <w:szCs w:val="28"/>
        </w:rPr>
        <w:t>ПРИЛОЖЕНИЕ 2</w:t>
      </w:r>
    </w:p>
    <w:tbl>
      <w:tblPr>
        <w:tblStyle w:val="aa"/>
        <w:tblW w:w="0" w:type="auto"/>
        <w:tblLook w:val="04A0"/>
      </w:tblPr>
      <w:tblGrid>
        <w:gridCol w:w="560"/>
        <w:gridCol w:w="3659"/>
        <w:gridCol w:w="3402"/>
        <w:gridCol w:w="1985"/>
        <w:gridCol w:w="1383"/>
      </w:tblGrid>
      <w:tr w:rsidR="003E6670" w:rsidTr="003E6670">
        <w:tc>
          <w:tcPr>
            <w:tcW w:w="560" w:type="dxa"/>
          </w:tcPr>
          <w:p w:rsidR="003E6670" w:rsidRPr="003E6670" w:rsidRDefault="003E6670" w:rsidP="003E6670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 xml:space="preserve">№ </w:t>
            </w:r>
          </w:p>
          <w:p w:rsidR="003E6670" w:rsidRPr="003E6670" w:rsidRDefault="003E6670" w:rsidP="003E6670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>п/п</w:t>
            </w:r>
          </w:p>
        </w:tc>
        <w:tc>
          <w:tcPr>
            <w:tcW w:w="3659" w:type="dxa"/>
          </w:tcPr>
          <w:p w:rsidR="003E6670" w:rsidRPr="003E6670" w:rsidRDefault="003E6670" w:rsidP="003E6670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>Название публикации</w:t>
            </w:r>
          </w:p>
        </w:tc>
        <w:tc>
          <w:tcPr>
            <w:tcW w:w="3402" w:type="dxa"/>
          </w:tcPr>
          <w:p w:rsidR="003E6670" w:rsidRPr="003E6670" w:rsidRDefault="003E6670" w:rsidP="003E6670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>Издательство</w:t>
            </w:r>
          </w:p>
        </w:tc>
        <w:tc>
          <w:tcPr>
            <w:tcW w:w="1985" w:type="dxa"/>
          </w:tcPr>
          <w:p w:rsidR="003E6670" w:rsidRPr="003E6670" w:rsidRDefault="003E6670" w:rsidP="003E6670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 xml:space="preserve">Месяц, </w:t>
            </w:r>
          </w:p>
          <w:p w:rsidR="003E6670" w:rsidRPr="003E6670" w:rsidRDefault="003E6670" w:rsidP="003E6670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>год</w:t>
            </w:r>
          </w:p>
        </w:tc>
        <w:tc>
          <w:tcPr>
            <w:tcW w:w="1383" w:type="dxa"/>
          </w:tcPr>
          <w:p w:rsidR="003E6670" w:rsidRPr="003E6670" w:rsidRDefault="003E6670" w:rsidP="003E6670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>Количество страниц</w:t>
            </w:r>
          </w:p>
        </w:tc>
      </w:tr>
      <w:tr w:rsidR="003E6670" w:rsidTr="003E6670">
        <w:tc>
          <w:tcPr>
            <w:tcW w:w="560" w:type="dxa"/>
          </w:tcPr>
          <w:p w:rsidR="003E6670" w:rsidRDefault="00F22DFD" w:rsidP="003E6670">
            <w:pPr>
              <w:pStyle w:val="a6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042CEB">
              <w:rPr>
                <w:b/>
                <w:sz w:val="24"/>
              </w:rPr>
              <w:t xml:space="preserve"> </w:t>
            </w:r>
          </w:p>
        </w:tc>
        <w:tc>
          <w:tcPr>
            <w:tcW w:w="3659" w:type="dxa"/>
          </w:tcPr>
          <w:p w:rsidR="003E6670" w:rsidRDefault="00F22DFD" w:rsidP="003E6670">
            <w:pPr>
              <w:pStyle w:val="a6"/>
              <w:rPr>
                <w:b/>
                <w:sz w:val="24"/>
              </w:rPr>
            </w:pPr>
            <w:r>
              <w:rPr>
                <w:sz w:val="24"/>
              </w:rPr>
              <w:t xml:space="preserve">Реализация нейронной сети Хопфилда на языке </w:t>
            </w:r>
            <w:r>
              <w:rPr>
                <w:sz w:val="24"/>
                <w:lang w:val="en-US"/>
              </w:rPr>
              <w:t>Python</w:t>
            </w:r>
            <w:r w:rsidRPr="00F22DFD">
              <w:rPr>
                <w:sz w:val="24"/>
              </w:rPr>
              <w:t xml:space="preserve"> 3</w:t>
            </w:r>
            <w:r w:rsidR="005C5FDE">
              <w:rPr>
                <w:sz w:val="24"/>
              </w:rPr>
              <w:t xml:space="preserve"> </w:t>
            </w:r>
          </w:p>
          <w:p w:rsidR="003E6670" w:rsidRDefault="003E6670" w:rsidP="003E6670">
            <w:pPr>
              <w:pStyle w:val="a6"/>
              <w:rPr>
                <w:b/>
                <w:sz w:val="24"/>
              </w:rPr>
            </w:pPr>
          </w:p>
        </w:tc>
        <w:tc>
          <w:tcPr>
            <w:tcW w:w="3402" w:type="dxa"/>
          </w:tcPr>
          <w:p w:rsidR="003E6670" w:rsidRDefault="005C5FDE" w:rsidP="003E6670">
            <w:pPr>
              <w:pStyle w:val="a6"/>
              <w:jc w:val="both"/>
              <w:rPr>
                <w:b/>
                <w:sz w:val="24"/>
              </w:rPr>
            </w:pPr>
            <w:r>
              <w:rPr>
                <w:sz w:val="22"/>
                <w:szCs w:val="22"/>
              </w:rPr>
              <w:t xml:space="preserve"> </w:t>
            </w:r>
            <w:r w:rsidR="00F22DFD">
              <w:rPr>
                <w:sz w:val="22"/>
                <w:szCs w:val="22"/>
              </w:rPr>
              <w:t>Издательство ФГБОУ ВО МГППУ</w:t>
            </w:r>
          </w:p>
        </w:tc>
        <w:tc>
          <w:tcPr>
            <w:tcW w:w="1985" w:type="dxa"/>
          </w:tcPr>
          <w:p w:rsidR="003E6670" w:rsidRDefault="00F22DFD" w:rsidP="003E6670">
            <w:pPr>
              <w:pStyle w:val="a6"/>
              <w:rPr>
                <w:sz w:val="24"/>
              </w:rPr>
            </w:pPr>
            <w:r>
              <w:rPr>
                <w:sz w:val="24"/>
              </w:rPr>
              <w:t>Март, 2020</w:t>
            </w:r>
          </w:p>
          <w:p w:rsidR="003E6670" w:rsidRDefault="005C5FDE" w:rsidP="003E6670">
            <w:pPr>
              <w:pStyle w:val="a6"/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83" w:type="dxa"/>
          </w:tcPr>
          <w:p w:rsidR="003E6670" w:rsidRDefault="003E6670" w:rsidP="003E6670">
            <w:pPr>
              <w:pStyle w:val="a6"/>
              <w:rPr>
                <w:b/>
                <w:sz w:val="24"/>
              </w:rPr>
            </w:pPr>
          </w:p>
          <w:p w:rsidR="003E6670" w:rsidRDefault="00F22DFD" w:rsidP="003E6670">
            <w:pPr>
              <w:pStyle w:val="a6"/>
              <w:rPr>
                <w:b/>
                <w:sz w:val="24"/>
              </w:rPr>
            </w:pPr>
            <w:r>
              <w:rPr>
                <w:sz w:val="24"/>
              </w:rPr>
              <w:t>2</w:t>
            </w:r>
            <w:r w:rsidR="005C5FDE">
              <w:rPr>
                <w:sz w:val="24"/>
              </w:rPr>
              <w:t xml:space="preserve"> </w:t>
            </w:r>
          </w:p>
        </w:tc>
      </w:tr>
      <w:tr w:rsidR="003E6670" w:rsidTr="003E6670">
        <w:tc>
          <w:tcPr>
            <w:tcW w:w="560" w:type="dxa"/>
          </w:tcPr>
          <w:p w:rsidR="003E6670" w:rsidRDefault="006E3F91" w:rsidP="003E6670">
            <w:pPr>
              <w:pStyle w:val="a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F22DFD">
              <w:rPr>
                <w:b/>
                <w:sz w:val="24"/>
              </w:rPr>
              <w:t>2</w:t>
            </w:r>
          </w:p>
        </w:tc>
        <w:tc>
          <w:tcPr>
            <w:tcW w:w="3659" w:type="dxa"/>
          </w:tcPr>
          <w:p w:rsidR="003E6670" w:rsidRPr="00FB0E8C" w:rsidRDefault="00FB0E8C" w:rsidP="00FB0E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0E8C">
              <w:rPr>
                <w:lang w:val="en-US"/>
              </w:rPr>
              <w:t xml:space="preserve"> </w:t>
            </w:r>
            <w:r w:rsidRPr="00FB0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Approach to Automated Metagraph Construction Based on the Hopfield Neural Network</w:t>
            </w:r>
          </w:p>
          <w:p w:rsidR="003E6670" w:rsidRPr="00FB0E8C" w:rsidRDefault="003E6670" w:rsidP="003E6670">
            <w:pPr>
              <w:pStyle w:val="a6"/>
              <w:rPr>
                <w:b/>
                <w:sz w:val="24"/>
                <w:lang w:val="en-US"/>
              </w:rPr>
            </w:pPr>
          </w:p>
        </w:tc>
        <w:tc>
          <w:tcPr>
            <w:tcW w:w="3402" w:type="dxa"/>
          </w:tcPr>
          <w:p w:rsidR="003E6670" w:rsidRPr="00FB0E8C" w:rsidRDefault="00FB0E8C" w:rsidP="003E6670">
            <w:pPr>
              <w:pStyle w:val="a6"/>
              <w:rPr>
                <w:sz w:val="24"/>
              </w:rPr>
            </w:pPr>
            <w:r w:rsidRPr="00FB0E8C">
              <w:rPr>
                <w:sz w:val="24"/>
              </w:rPr>
              <w:t xml:space="preserve">Сборник трудов конференции </w:t>
            </w:r>
            <w:r w:rsidR="00874FD6">
              <w:rPr>
                <w:sz w:val="24"/>
              </w:rPr>
              <w:t>«</w:t>
            </w:r>
            <w:r w:rsidRPr="00FB0E8C">
              <w:rPr>
                <w:sz w:val="24"/>
              </w:rPr>
              <w:t>Нейроинформатика-2020</w:t>
            </w:r>
            <w:r w:rsidR="00874FD6">
              <w:rPr>
                <w:sz w:val="24"/>
              </w:rPr>
              <w:t>»</w:t>
            </w:r>
          </w:p>
        </w:tc>
        <w:tc>
          <w:tcPr>
            <w:tcW w:w="1985" w:type="dxa"/>
          </w:tcPr>
          <w:p w:rsidR="003E6670" w:rsidRPr="00FB0E8C" w:rsidRDefault="00FB0E8C" w:rsidP="003E6670">
            <w:pPr>
              <w:pStyle w:val="a6"/>
              <w:rPr>
                <w:sz w:val="24"/>
              </w:rPr>
            </w:pPr>
            <w:r>
              <w:rPr>
                <w:sz w:val="24"/>
              </w:rPr>
              <w:t>Декабрь, 2020</w:t>
            </w:r>
          </w:p>
        </w:tc>
        <w:tc>
          <w:tcPr>
            <w:tcW w:w="1383" w:type="dxa"/>
          </w:tcPr>
          <w:p w:rsidR="003E6670" w:rsidRPr="00FB0E8C" w:rsidRDefault="00FB0E8C" w:rsidP="003E6670">
            <w:pPr>
              <w:pStyle w:val="a6"/>
              <w:rPr>
                <w:sz w:val="24"/>
              </w:rPr>
            </w:pPr>
            <w:r w:rsidRPr="00FB0E8C">
              <w:rPr>
                <w:sz w:val="24"/>
              </w:rPr>
              <w:t>7</w:t>
            </w:r>
          </w:p>
        </w:tc>
      </w:tr>
      <w:tr w:rsidR="003E6670" w:rsidTr="003E6670">
        <w:tc>
          <w:tcPr>
            <w:tcW w:w="560" w:type="dxa"/>
          </w:tcPr>
          <w:p w:rsidR="003E6670" w:rsidRDefault="006E3F91" w:rsidP="003E6670">
            <w:pPr>
              <w:pStyle w:val="a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659" w:type="dxa"/>
          </w:tcPr>
          <w:p w:rsidR="003E6670" w:rsidRDefault="003E6670" w:rsidP="003E6670">
            <w:pPr>
              <w:pStyle w:val="a6"/>
              <w:rPr>
                <w:b/>
                <w:sz w:val="24"/>
              </w:rPr>
            </w:pPr>
          </w:p>
          <w:p w:rsidR="003E6670" w:rsidRDefault="003E6670" w:rsidP="003E6670">
            <w:pPr>
              <w:pStyle w:val="a6"/>
              <w:rPr>
                <w:b/>
                <w:sz w:val="24"/>
              </w:rPr>
            </w:pPr>
          </w:p>
          <w:p w:rsidR="003E6670" w:rsidRDefault="003E6670" w:rsidP="003E6670">
            <w:pPr>
              <w:pStyle w:val="a6"/>
              <w:rPr>
                <w:b/>
                <w:sz w:val="24"/>
              </w:rPr>
            </w:pPr>
          </w:p>
        </w:tc>
        <w:tc>
          <w:tcPr>
            <w:tcW w:w="3402" w:type="dxa"/>
          </w:tcPr>
          <w:p w:rsidR="003E6670" w:rsidRDefault="003E6670" w:rsidP="003E6670">
            <w:pPr>
              <w:pStyle w:val="a6"/>
              <w:rPr>
                <w:b/>
                <w:sz w:val="24"/>
              </w:rPr>
            </w:pPr>
          </w:p>
        </w:tc>
        <w:tc>
          <w:tcPr>
            <w:tcW w:w="1985" w:type="dxa"/>
          </w:tcPr>
          <w:p w:rsidR="003E6670" w:rsidRDefault="003E6670" w:rsidP="003E6670">
            <w:pPr>
              <w:pStyle w:val="a6"/>
              <w:rPr>
                <w:b/>
                <w:sz w:val="24"/>
              </w:rPr>
            </w:pPr>
          </w:p>
        </w:tc>
        <w:tc>
          <w:tcPr>
            <w:tcW w:w="1383" w:type="dxa"/>
          </w:tcPr>
          <w:p w:rsidR="003E6670" w:rsidRDefault="003E6670" w:rsidP="003E6670">
            <w:pPr>
              <w:pStyle w:val="a6"/>
              <w:rPr>
                <w:b/>
                <w:sz w:val="24"/>
              </w:rPr>
            </w:pPr>
          </w:p>
        </w:tc>
      </w:tr>
    </w:tbl>
    <w:p w:rsidR="00A535FF" w:rsidRPr="00347FD8" w:rsidRDefault="00A535FF" w:rsidP="003E6670">
      <w:pPr>
        <w:pStyle w:val="a6"/>
        <w:rPr>
          <w:b/>
          <w:sz w:val="24"/>
        </w:rPr>
      </w:pPr>
    </w:p>
    <w:p w:rsidR="00A535FF" w:rsidRPr="00347FD8" w:rsidRDefault="00A535FF" w:rsidP="006D73A8">
      <w:pPr>
        <w:pStyle w:val="11"/>
        <w:ind w:firstLine="0"/>
        <w:rPr>
          <w:sz w:val="24"/>
        </w:rPr>
      </w:pPr>
    </w:p>
    <w:tbl>
      <w:tblPr>
        <w:tblStyle w:val="aa"/>
        <w:tblW w:w="0" w:type="auto"/>
        <w:tblLook w:val="04A0"/>
      </w:tblPr>
      <w:tblGrid>
        <w:gridCol w:w="560"/>
        <w:gridCol w:w="3659"/>
        <w:gridCol w:w="3402"/>
        <w:gridCol w:w="1985"/>
        <w:gridCol w:w="1383"/>
      </w:tblGrid>
      <w:tr w:rsidR="0018663D" w:rsidTr="00A47F65">
        <w:tc>
          <w:tcPr>
            <w:tcW w:w="560" w:type="dxa"/>
          </w:tcPr>
          <w:p w:rsidR="0018663D" w:rsidRPr="003E6670" w:rsidRDefault="0018663D" w:rsidP="00A47F65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 xml:space="preserve">№ </w:t>
            </w:r>
          </w:p>
          <w:p w:rsidR="0018663D" w:rsidRPr="003E6670" w:rsidRDefault="0018663D" w:rsidP="00A47F65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>п/п</w:t>
            </w:r>
          </w:p>
        </w:tc>
        <w:tc>
          <w:tcPr>
            <w:tcW w:w="3659" w:type="dxa"/>
          </w:tcPr>
          <w:p w:rsidR="0018663D" w:rsidRPr="003E6670" w:rsidRDefault="0018663D" w:rsidP="00A47F65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>Название публикации</w:t>
            </w:r>
          </w:p>
        </w:tc>
        <w:tc>
          <w:tcPr>
            <w:tcW w:w="3402" w:type="dxa"/>
          </w:tcPr>
          <w:p w:rsidR="0018663D" w:rsidRPr="003E6670" w:rsidRDefault="0018663D" w:rsidP="00A47F65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>Издательство</w:t>
            </w:r>
          </w:p>
        </w:tc>
        <w:tc>
          <w:tcPr>
            <w:tcW w:w="1985" w:type="dxa"/>
          </w:tcPr>
          <w:p w:rsidR="0018663D" w:rsidRPr="003E6670" w:rsidRDefault="0018663D" w:rsidP="00A47F65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 xml:space="preserve">Месяц, </w:t>
            </w:r>
          </w:p>
          <w:p w:rsidR="0018663D" w:rsidRPr="003E6670" w:rsidRDefault="0018663D" w:rsidP="00A47F65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>год</w:t>
            </w:r>
          </w:p>
        </w:tc>
        <w:tc>
          <w:tcPr>
            <w:tcW w:w="1383" w:type="dxa"/>
          </w:tcPr>
          <w:p w:rsidR="0018663D" w:rsidRPr="003E6670" w:rsidRDefault="0018663D" w:rsidP="00A47F65">
            <w:pPr>
              <w:pStyle w:val="a6"/>
              <w:rPr>
                <w:b/>
                <w:sz w:val="20"/>
              </w:rPr>
            </w:pPr>
            <w:r w:rsidRPr="003E6670">
              <w:rPr>
                <w:b/>
                <w:sz w:val="20"/>
              </w:rPr>
              <w:t>Количество страниц</w:t>
            </w:r>
          </w:p>
        </w:tc>
      </w:tr>
      <w:tr w:rsidR="0018663D" w:rsidTr="00A47F65">
        <w:tc>
          <w:tcPr>
            <w:tcW w:w="560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659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</w:tc>
        <w:tc>
          <w:tcPr>
            <w:tcW w:w="3402" w:type="dxa"/>
          </w:tcPr>
          <w:p w:rsidR="0018663D" w:rsidRDefault="0018663D" w:rsidP="00A47F65">
            <w:pPr>
              <w:pStyle w:val="a6"/>
              <w:jc w:val="both"/>
              <w:rPr>
                <w:b/>
                <w:sz w:val="24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</w:tcPr>
          <w:p w:rsidR="0018663D" w:rsidRDefault="0018663D" w:rsidP="00A47F65">
            <w:pPr>
              <w:pStyle w:val="a6"/>
              <w:rPr>
                <w:sz w:val="24"/>
              </w:rPr>
            </w:pPr>
          </w:p>
          <w:p w:rsidR="0018663D" w:rsidRDefault="0018663D" w:rsidP="00A47F65">
            <w:pPr>
              <w:pStyle w:val="a6"/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83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  <w:p w:rsidR="0018663D" w:rsidRDefault="0018663D" w:rsidP="00A47F65">
            <w:pPr>
              <w:pStyle w:val="a6"/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18663D" w:rsidTr="00A47F65">
        <w:tc>
          <w:tcPr>
            <w:tcW w:w="560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659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</w:tc>
        <w:tc>
          <w:tcPr>
            <w:tcW w:w="3402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</w:tc>
        <w:tc>
          <w:tcPr>
            <w:tcW w:w="1985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</w:tc>
        <w:tc>
          <w:tcPr>
            <w:tcW w:w="1383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</w:tc>
      </w:tr>
      <w:tr w:rsidR="0018663D" w:rsidTr="00A47F65">
        <w:tc>
          <w:tcPr>
            <w:tcW w:w="560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659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  <w:p w:rsidR="0018663D" w:rsidRDefault="0018663D" w:rsidP="00AE6F5C">
            <w:pPr>
              <w:pStyle w:val="a6"/>
              <w:jc w:val="left"/>
              <w:rPr>
                <w:b/>
                <w:sz w:val="24"/>
              </w:rPr>
            </w:pPr>
          </w:p>
        </w:tc>
        <w:tc>
          <w:tcPr>
            <w:tcW w:w="3402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</w:tc>
        <w:tc>
          <w:tcPr>
            <w:tcW w:w="1985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</w:tc>
        <w:tc>
          <w:tcPr>
            <w:tcW w:w="1383" w:type="dxa"/>
          </w:tcPr>
          <w:p w:rsidR="0018663D" w:rsidRDefault="0018663D" w:rsidP="00A47F65">
            <w:pPr>
              <w:pStyle w:val="a6"/>
              <w:rPr>
                <w:b/>
                <w:sz w:val="24"/>
              </w:rPr>
            </w:pPr>
          </w:p>
        </w:tc>
      </w:tr>
    </w:tbl>
    <w:p w:rsidR="006D73A8" w:rsidRDefault="006D73A8" w:rsidP="00A535FF">
      <w:pPr>
        <w:pStyle w:val="a8"/>
        <w:ind w:left="0"/>
        <w:rPr>
          <w:szCs w:val="28"/>
        </w:rPr>
      </w:pPr>
    </w:p>
    <w:p w:rsidR="00A535FF" w:rsidRPr="00347FD8" w:rsidRDefault="00AE6F5C" w:rsidP="00A535FF">
      <w:pPr>
        <w:pStyle w:val="a8"/>
        <w:ind w:left="0"/>
        <w:rPr>
          <w:szCs w:val="28"/>
        </w:rPr>
      </w:pPr>
      <w:r>
        <w:rPr>
          <w:szCs w:val="28"/>
        </w:rPr>
        <w:t xml:space="preserve">Подпись претендента </w:t>
      </w:r>
      <w:r w:rsidR="00A535FF" w:rsidRPr="00347FD8">
        <w:rPr>
          <w:szCs w:val="28"/>
        </w:rPr>
        <w:t xml:space="preserve">  </w:t>
      </w:r>
      <w:r>
        <w:rPr>
          <w:noProof/>
        </w:rPr>
        <w:drawing>
          <wp:inline distT="0" distB="0" distL="0" distR="0">
            <wp:extent cx="491490" cy="884681"/>
            <wp:effectExtent l="19050" t="0" r="3810" b="0"/>
            <wp:docPr id="1" name="Рисунок 1" descr="https://sun9-2.userapi.com/impg/b5FtwkEkm0rZokd8EUwA1htaW1P2Gjv_N9xrZQ/Eg1xEmDsIcU.jpg?size=145x261&amp;quality=96&amp;proxy=1&amp;sign=017f13af110f5ae715978c2f14c69be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b5FtwkEkm0rZokd8EUwA1htaW1P2Gjv_N9xrZQ/Eg1xEmDsIcU.jpg?size=145x261&amp;quality=96&amp;proxy=1&amp;sign=017f13af110f5ae715978c2f14c69be4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8" cy="88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35FF" w:rsidRPr="00347FD8" w:rsidSect="00D73110">
      <w:pgSz w:w="11906" w:h="16838"/>
      <w:pgMar w:top="426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5098"/>
    <w:multiLevelType w:val="hybridMultilevel"/>
    <w:tmpl w:val="99D63A08"/>
    <w:lvl w:ilvl="0" w:tplc="09AAF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6F1BBD"/>
    <w:multiLevelType w:val="hybridMultilevel"/>
    <w:tmpl w:val="2E0AB812"/>
    <w:lvl w:ilvl="0" w:tplc="0BE82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1D67C7"/>
    <w:multiLevelType w:val="hybridMultilevel"/>
    <w:tmpl w:val="300A5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41255"/>
    <w:multiLevelType w:val="hybridMultilevel"/>
    <w:tmpl w:val="5C06E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4034F"/>
    <w:multiLevelType w:val="hybridMultilevel"/>
    <w:tmpl w:val="467EAF30"/>
    <w:lvl w:ilvl="0" w:tplc="5272749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D22001B"/>
    <w:multiLevelType w:val="hybridMultilevel"/>
    <w:tmpl w:val="BD3E8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C7967"/>
    <w:multiLevelType w:val="hybridMultilevel"/>
    <w:tmpl w:val="3BB01B62"/>
    <w:lvl w:ilvl="0" w:tplc="6E6A7C3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8F02AA"/>
    <w:rsid w:val="00002A62"/>
    <w:rsid w:val="00042CEB"/>
    <w:rsid w:val="000C041D"/>
    <w:rsid w:val="00112D1C"/>
    <w:rsid w:val="001145D1"/>
    <w:rsid w:val="00125C2E"/>
    <w:rsid w:val="0018663D"/>
    <w:rsid w:val="001B4878"/>
    <w:rsid w:val="001F5755"/>
    <w:rsid w:val="00281B9C"/>
    <w:rsid w:val="002C02FA"/>
    <w:rsid w:val="002D72FF"/>
    <w:rsid w:val="002D7F54"/>
    <w:rsid w:val="002E0BBD"/>
    <w:rsid w:val="00347FD8"/>
    <w:rsid w:val="00382B03"/>
    <w:rsid w:val="003837DD"/>
    <w:rsid w:val="003E305B"/>
    <w:rsid w:val="003E6670"/>
    <w:rsid w:val="0050188E"/>
    <w:rsid w:val="00502F05"/>
    <w:rsid w:val="00535E57"/>
    <w:rsid w:val="005644A8"/>
    <w:rsid w:val="005C5FDE"/>
    <w:rsid w:val="00633113"/>
    <w:rsid w:val="00670E4E"/>
    <w:rsid w:val="006839BF"/>
    <w:rsid w:val="006846CB"/>
    <w:rsid w:val="00685D74"/>
    <w:rsid w:val="006B1520"/>
    <w:rsid w:val="006D73A8"/>
    <w:rsid w:val="006E3F91"/>
    <w:rsid w:val="006E579D"/>
    <w:rsid w:val="00724141"/>
    <w:rsid w:val="007368C6"/>
    <w:rsid w:val="00751D44"/>
    <w:rsid w:val="007C1B4E"/>
    <w:rsid w:val="007F2F87"/>
    <w:rsid w:val="007F3E47"/>
    <w:rsid w:val="00836AC5"/>
    <w:rsid w:val="00874FD6"/>
    <w:rsid w:val="008B729B"/>
    <w:rsid w:val="008C2D16"/>
    <w:rsid w:val="008F02AA"/>
    <w:rsid w:val="00993AD9"/>
    <w:rsid w:val="009A52FE"/>
    <w:rsid w:val="00A32C13"/>
    <w:rsid w:val="00A52D93"/>
    <w:rsid w:val="00A535FF"/>
    <w:rsid w:val="00A74DC0"/>
    <w:rsid w:val="00AC0638"/>
    <w:rsid w:val="00AE360C"/>
    <w:rsid w:val="00AE514D"/>
    <w:rsid w:val="00AE6F5C"/>
    <w:rsid w:val="00B2201F"/>
    <w:rsid w:val="00B42695"/>
    <w:rsid w:val="00B91870"/>
    <w:rsid w:val="00C54413"/>
    <w:rsid w:val="00C812D3"/>
    <w:rsid w:val="00CF5BCE"/>
    <w:rsid w:val="00D105DE"/>
    <w:rsid w:val="00D55176"/>
    <w:rsid w:val="00D729E2"/>
    <w:rsid w:val="00D73110"/>
    <w:rsid w:val="00D94EDD"/>
    <w:rsid w:val="00DB2867"/>
    <w:rsid w:val="00E155EA"/>
    <w:rsid w:val="00E25B8D"/>
    <w:rsid w:val="00E268D2"/>
    <w:rsid w:val="00E73349"/>
    <w:rsid w:val="00EA0A0F"/>
    <w:rsid w:val="00EA0BEC"/>
    <w:rsid w:val="00ED77AD"/>
    <w:rsid w:val="00F22DFD"/>
    <w:rsid w:val="00F47E21"/>
    <w:rsid w:val="00F50F99"/>
    <w:rsid w:val="00F7126F"/>
    <w:rsid w:val="00F7421C"/>
    <w:rsid w:val="00F85857"/>
    <w:rsid w:val="00F90A97"/>
    <w:rsid w:val="00FA46C0"/>
    <w:rsid w:val="00FB0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2AA"/>
  </w:style>
  <w:style w:type="paragraph" w:styleId="1">
    <w:name w:val="heading 1"/>
    <w:basedOn w:val="a"/>
    <w:next w:val="a"/>
    <w:link w:val="10"/>
    <w:uiPriority w:val="9"/>
    <w:qFormat/>
    <w:rsid w:val="003E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3E3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E30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E305B"/>
    <w:rPr>
      <w:b/>
      <w:bCs/>
    </w:rPr>
  </w:style>
  <w:style w:type="paragraph" w:styleId="a4">
    <w:name w:val="List Paragraph"/>
    <w:basedOn w:val="a"/>
    <w:uiPriority w:val="34"/>
    <w:qFormat/>
    <w:rsid w:val="003E305B"/>
    <w:pPr>
      <w:ind w:left="720"/>
      <w:contextualSpacing/>
    </w:pPr>
  </w:style>
  <w:style w:type="character" w:styleId="a5">
    <w:name w:val="Hyperlink"/>
    <w:semiHidden/>
    <w:unhideWhenUsed/>
    <w:rsid w:val="008F02AA"/>
    <w:rPr>
      <w:color w:val="0000FF"/>
      <w:u w:val="single"/>
    </w:rPr>
  </w:style>
  <w:style w:type="paragraph" w:styleId="a6">
    <w:name w:val="Title"/>
    <w:basedOn w:val="a"/>
    <w:link w:val="a7"/>
    <w:qFormat/>
    <w:rsid w:val="00A535F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rsid w:val="00A535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 Indent"/>
    <w:basedOn w:val="a"/>
    <w:link w:val="a9"/>
    <w:semiHidden/>
    <w:unhideWhenUsed/>
    <w:rsid w:val="00A535FF"/>
    <w:pPr>
      <w:spacing w:after="0" w:line="240" w:lineRule="auto"/>
      <w:ind w:left="24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A535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Стиль1"/>
    <w:basedOn w:val="a"/>
    <w:rsid w:val="00A535F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59"/>
    <w:rsid w:val="00A53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9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0A9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0E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2AA"/>
  </w:style>
  <w:style w:type="paragraph" w:styleId="1">
    <w:name w:val="heading 1"/>
    <w:basedOn w:val="a"/>
    <w:next w:val="a"/>
    <w:link w:val="10"/>
    <w:uiPriority w:val="9"/>
    <w:qFormat/>
    <w:rsid w:val="003E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3E3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E30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E305B"/>
    <w:rPr>
      <w:b/>
      <w:bCs/>
    </w:rPr>
  </w:style>
  <w:style w:type="paragraph" w:styleId="a4">
    <w:name w:val="List Paragraph"/>
    <w:basedOn w:val="a"/>
    <w:uiPriority w:val="34"/>
    <w:qFormat/>
    <w:rsid w:val="003E305B"/>
    <w:pPr>
      <w:ind w:left="720"/>
      <w:contextualSpacing/>
    </w:pPr>
  </w:style>
  <w:style w:type="character" w:styleId="a5">
    <w:name w:val="Hyperlink"/>
    <w:semiHidden/>
    <w:unhideWhenUsed/>
    <w:rsid w:val="008F02AA"/>
    <w:rPr>
      <w:color w:val="0000FF"/>
      <w:u w:val="single"/>
    </w:rPr>
  </w:style>
  <w:style w:type="paragraph" w:styleId="a6">
    <w:name w:val="Title"/>
    <w:basedOn w:val="a"/>
    <w:link w:val="a7"/>
    <w:qFormat/>
    <w:rsid w:val="00A535F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rsid w:val="00A535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 Indent"/>
    <w:basedOn w:val="a"/>
    <w:link w:val="a9"/>
    <w:semiHidden/>
    <w:unhideWhenUsed/>
    <w:rsid w:val="00A535FF"/>
    <w:pPr>
      <w:spacing w:after="0" w:line="240" w:lineRule="auto"/>
      <w:ind w:left="24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A535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Стиль1"/>
    <w:basedOn w:val="a"/>
    <w:rsid w:val="00A535F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59"/>
    <w:rsid w:val="00A535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0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Juravleva</dc:creator>
  <cp:lastModifiedBy>Evgeny</cp:lastModifiedBy>
  <cp:revision>3</cp:revision>
  <cp:lastPrinted>2020-12-24T16:02:00Z</cp:lastPrinted>
  <dcterms:created xsi:type="dcterms:W3CDTF">2021-01-15T12:57:00Z</dcterms:created>
  <dcterms:modified xsi:type="dcterms:W3CDTF">2021-01-15T13:19:00Z</dcterms:modified>
</cp:coreProperties>
</file>