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E3056" w:rsidRPr="000C36D3" w:rsidRDefault="00F15346">
      <w:pPr>
        <w:spacing w:after="0" w:line="360" w:lineRule="auto"/>
        <w:jc w:val="center"/>
        <w:rPr>
          <w:rFonts w:ascii="Times New Roman" w:eastAsia="Calibri" w:hAnsi="Times New Roman" w:cs="Times New Roman"/>
          <w:b/>
          <w:sz w:val="28"/>
          <w:szCs w:val="28"/>
          <w:lang w:val="en-US"/>
        </w:rPr>
      </w:pPr>
      <w:r w:rsidRPr="000C36D3">
        <w:rPr>
          <w:rFonts w:ascii="Times New Roman" w:eastAsia="Calibri" w:hAnsi="Times New Roman" w:cs="Times New Roman"/>
          <w:b/>
          <w:sz w:val="28"/>
          <w:szCs w:val="28"/>
          <w:lang w:val="en-US"/>
        </w:rPr>
        <w:tab/>
      </w:r>
    </w:p>
    <w:p w:rsidR="00AE3056" w:rsidRPr="000C36D3" w:rsidRDefault="00AE3056">
      <w:pPr>
        <w:spacing w:after="0" w:line="360" w:lineRule="auto"/>
        <w:jc w:val="center"/>
        <w:rPr>
          <w:rFonts w:ascii="Times New Roman" w:eastAsia="Calibri" w:hAnsi="Times New Roman" w:cs="Times New Roman"/>
          <w:b/>
          <w:sz w:val="28"/>
          <w:szCs w:val="28"/>
        </w:rPr>
      </w:pPr>
    </w:p>
    <w:p w:rsidR="00AE3056" w:rsidRPr="000C36D3" w:rsidRDefault="00AE3056">
      <w:pPr>
        <w:spacing w:after="0" w:line="360" w:lineRule="auto"/>
        <w:jc w:val="center"/>
        <w:rPr>
          <w:rFonts w:ascii="Times New Roman" w:eastAsia="Calibri" w:hAnsi="Times New Roman" w:cs="Times New Roman"/>
          <w:b/>
          <w:sz w:val="28"/>
          <w:szCs w:val="28"/>
          <w:lang w:val="en-US"/>
        </w:rPr>
      </w:pPr>
    </w:p>
    <w:p w:rsidR="00AE3056" w:rsidRPr="000C36D3" w:rsidRDefault="00AE3056">
      <w:pPr>
        <w:spacing w:after="0" w:line="360" w:lineRule="auto"/>
        <w:textAlignment w:val="baseline"/>
        <w:rPr>
          <w:rFonts w:ascii="Times New Roman" w:eastAsia="Times New Roman" w:hAnsi="Times New Roman" w:cs="Times New Roman"/>
          <w:sz w:val="28"/>
          <w:szCs w:val="28"/>
        </w:rPr>
      </w:pPr>
    </w:p>
    <w:p w:rsidR="00AE3056" w:rsidRPr="000C36D3" w:rsidRDefault="00AE3056">
      <w:pPr>
        <w:spacing w:after="0" w:line="360" w:lineRule="auto"/>
        <w:textAlignment w:val="baseline"/>
        <w:rPr>
          <w:rFonts w:ascii="Times New Roman" w:eastAsia="Times New Roman" w:hAnsi="Times New Roman" w:cs="Times New Roman"/>
          <w:sz w:val="28"/>
          <w:szCs w:val="28"/>
        </w:rPr>
      </w:pPr>
    </w:p>
    <w:tbl>
      <w:tblPr>
        <w:tblW w:w="5670" w:type="dxa"/>
        <w:tblInd w:w="1992" w:type="dxa"/>
        <w:tblLayout w:type="fixed"/>
        <w:tblLook w:val="0000" w:firstRow="0" w:lastRow="0" w:firstColumn="0" w:lastColumn="0" w:noHBand="0" w:noVBand="0"/>
      </w:tblPr>
      <w:tblGrid>
        <w:gridCol w:w="5670"/>
      </w:tblGrid>
      <w:tr w:rsidR="00AE3056" w:rsidRPr="000C36D3">
        <w:trPr>
          <w:trHeight w:val="3402"/>
        </w:trPr>
        <w:tc>
          <w:tcPr>
            <w:tcW w:w="5670" w:type="dxa"/>
            <w:tcBorders>
              <w:top w:val="single" w:sz="4" w:space="0" w:color="000000"/>
              <w:left w:val="single" w:sz="4" w:space="0" w:color="000000"/>
              <w:bottom w:val="single" w:sz="4" w:space="0" w:color="000000"/>
              <w:right w:val="single" w:sz="4" w:space="0" w:color="000000"/>
            </w:tcBorders>
          </w:tcPr>
          <w:p w:rsidR="00AE3056" w:rsidRPr="000C36D3" w:rsidRDefault="00AE3056">
            <w:pPr>
              <w:spacing w:after="0" w:line="360" w:lineRule="auto"/>
              <w:jc w:val="center"/>
              <w:textAlignment w:val="baseline"/>
              <w:rPr>
                <w:rFonts w:ascii="Times New Roman" w:eastAsia="Times New Roman" w:hAnsi="Times New Roman" w:cs="Times New Roman"/>
                <w:sz w:val="28"/>
                <w:szCs w:val="28"/>
              </w:rPr>
            </w:pPr>
          </w:p>
          <w:p w:rsidR="00AE3056" w:rsidRPr="000C36D3" w:rsidRDefault="00AE3056">
            <w:pPr>
              <w:spacing w:after="0" w:line="360" w:lineRule="auto"/>
              <w:jc w:val="center"/>
              <w:textAlignment w:val="baseline"/>
              <w:rPr>
                <w:rFonts w:ascii="Times New Roman" w:eastAsia="Times New Roman" w:hAnsi="Times New Roman" w:cs="Times New Roman"/>
                <w:sz w:val="28"/>
                <w:szCs w:val="28"/>
              </w:rPr>
            </w:pPr>
          </w:p>
          <w:p w:rsidR="00AE3056" w:rsidRPr="000C36D3" w:rsidRDefault="00F15346">
            <w:pPr>
              <w:spacing w:after="0" w:line="360" w:lineRule="auto"/>
              <w:jc w:val="center"/>
              <w:textAlignment w:val="baseline"/>
              <w:rPr>
                <w:rFonts w:ascii="Times New Roman" w:eastAsia="Times New Roman" w:hAnsi="Times New Roman" w:cs="Times New Roman"/>
                <w:sz w:val="28"/>
                <w:szCs w:val="28"/>
              </w:rPr>
            </w:pPr>
            <w:r w:rsidRPr="000C36D3">
              <w:rPr>
                <w:rFonts w:ascii="Times New Roman" w:eastAsia="Times New Roman" w:hAnsi="Times New Roman" w:cs="Times New Roman"/>
                <w:sz w:val="28"/>
                <w:szCs w:val="28"/>
              </w:rPr>
              <w:t>АлтГТУ</w:t>
            </w:r>
          </w:p>
          <w:p w:rsidR="00AE3056" w:rsidRPr="000C36D3" w:rsidRDefault="00F15346">
            <w:pPr>
              <w:spacing w:after="0" w:line="360" w:lineRule="auto"/>
              <w:jc w:val="center"/>
              <w:textAlignment w:val="baseline"/>
              <w:rPr>
                <w:rFonts w:ascii="Times New Roman" w:eastAsia="Times New Roman" w:hAnsi="Times New Roman" w:cs="Times New Roman"/>
                <w:sz w:val="28"/>
                <w:szCs w:val="28"/>
              </w:rPr>
            </w:pPr>
            <w:r w:rsidRPr="000C36D3">
              <w:rPr>
                <w:rFonts w:ascii="Times New Roman" w:eastAsia="Times New Roman" w:hAnsi="Times New Roman" w:cs="Times New Roman"/>
                <w:sz w:val="28"/>
                <w:szCs w:val="28"/>
              </w:rPr>
              <w:t>ДИПЛОМНЫЙ ПРОЕКТ</w:t>
            </w:r>
          </w:p>
          <w:p w:rsidR="00AE3056" w:rsidRPr="000C36D3" w:rsidRDefault="00F15346">
            <w:pPr>
              <w:spacing w:after="0" w:line="360" w:lineRule="auto"/>
              <w:jc w:val="center"/>
              <w:textAlignment w:val="baseline"/>
              <w:rPr>
                <w:rFonts w:ascii="Times New Roman" w:eastAsia="Times New Roman" w:hAnsi="Times New Roman" w:cs="Times New Roman"/>
                <w:sz w:val="28"/>
                <w:szCs w:val="28"/>
              </w:rPr>
            </w:pPr>
            <w:r w:rsidRPr="000C36D3">
              <w:rPr>
                <w:rFonts w:ascii="Times New Roman" w:eastAsia="Times New Roman" w:hAnsi="Times New Roman" w:cs="Times New Roman"/>
                <w:sz w:val="28"/>
                <w:szCs w:val="28"/>
              </w:rPr>
              <w:t>группа 1ИСП</w:t>
            </w:r>
            <w:r w:rsidR="004C6653">
              <w:rPr>
                <w:rFonts w:ascii="Times New Roman" w:eastAsia="Times New Roman" w:hAnsi="Times New Roman" w:cs="Times New Roman"/>
                <w:sz w:val="28"/>
                <w:szCs w:val="28"/>
              </w:rPr>
              <w:t>-</w:t>
            </w:r>
            <w:r w:rsidRPr="000C36D3">
              <w:rPr>
                <w:rFonts w:ascii="Times New Roman" w:eastAsia="Times New Roman" w:hAnsi="Times New Roman" w:cs="Times New Roman"/>
                <w:sz w:val="28"/>
                <w:szCs w:val="28"/>
              </w:rPr>
              <w:t>21</w:t>
            </w:r>
          </w:p>
          <w:p w:rsidR="00AE3056" w:rsidRPr="00D12F7C" w:rsidRDefault="00F15346">
            <w:pPr>
              <w:spacing w:after="0" w:line="360" w:lineRule="auto"/>
              <w:jc w:val="center"/>
              <w:textAlignment w:val="baseline"/>
              <w:rPr>
                <w:rFonts w:ascii="Times New Roman" w:eastAsia="Times New Roman" w:hAnsi="Times New Roman" w:cs="Times New Roman"/>
                <w:sz w:val="28"/>
                <w:szCs w:val="28"/>
              </w:rPr>
            </w:pPr>
            <w:r w:rsidRPr="000C36D3">
              <w:rPr>
                <w:rFonts w:ascii="Times New Roman" w:eastAsia="Times New Roman" w:hAnsi="Times New Roman" w:cs="Times New Roman"/>
                <w:sz w:val="28"/>
                <w:szCs w:val="28"/>
              </w:rPr>
              <w:t>специальность СПО 09.02.0</w:t>
            </w:r>
            <w:r w:rsidR="009F2709" w:rsidRPr="00D12F7C">
              <w:rPr>
                <w:rFonts w:ascii="Times New Roman" w:eastAsia="Times New Roman" w:hAnsi="Times New Roman" w:cs="Times New Roman"/>
                <w:sz w:val="28"/>
                <w:szCs w:val="28"/>
              </w:rPr>
              <w:t>7</w:t>
            </w:r>
          </w:p>
          <w:p w:rsidR="00AE3056" w:rsidRPr="000C36D3" w:rsidRDefault="00F15346">
            <w:pPr>
              <w:spacing w:after="0" w:line="360" w:lineRule="auto"/>
              <w:jc w:val="center"/>
              <w:textAlignment w:val="baseline"/>
              <w:rPr>
                <w:rFonts w:ascii="Times New Roman" w:eastAsia="Times New Roman" w:hAnsi="Times New Roman" w:cs="Times New Roman"/>
                <w:sz w:val="28"/>
                <w:szCs w:val="28"/>
              </w:rPr>
            </w:pPr>
            <w:r w:rsidRPr="000C36D3">
              <w:rPr>
                <w:rFonts w:ascii="Times New Roman" w:eastAsia="Times New Roman" w:hAnsi="Times New Roman" w:cs="Times New Roman"/>
                <w:sz w:val="28"/>
                <w:szCs w:val="28"/>
              </w:rPr>
              <w:t>«Информационные системы и программирование»</w:t>
            </w:r>
          </w:p>
          <w:p w:rsidR="00AE3056" w:rsidRPr="000C36D3" w:rsidRDefault="006C1CDA">
            <w:pPr>
              <w:spacing w:after="0" w:line="360" w:lineRule="auto"/>
              <w:jc w:val="center"/>
              <w:textAlignment w:val="baseline"/>
              <w:rPr>
                <w:rFonts w:ascii="Times New Roman" w:hAnsi="Times New Roman" w:cs="Times New Roman"/>
                <w:sz w:val="28"/>
                <w:szCs w:val="28"/>
              </w:rPr>
            </w:pPr>
            <w:r w:rsidRPr="000C36D3">
              <w:rPr>
                <w:rFonts w:ascii="Times New Roman" w:eastAsia="Times New Roman" w:hAnsi="Times New Roman" w:cs="Times New Roman"/>
                <w:sz w:val="28"/>
                <w:szCs w:val="28"/>
              </w:rPr>
              <w:t>Белоусов Кирилл</w:t>
            </w:r>
            <w:r w:rsidR="00F15346" w:rsidRPr="000C36D3">
              <w:rPr>
                <w:rFonts w:ascii="Times New Roman" w:eastAsia="Times New Roman" w:hAnsi="Times New Roman" w:cs="Times New Roman"/>
                <w:sz w:val="28"/>
                <w:szCs w:val="28"/>
              </w:rPr>
              <w:t xml:space="preserve"> </w:t>
            </w:r>
            <w:r w:rsidRPr="000C36D3">
              <w:rPr>
                <w:rFonts w:ascii="Times New Roman" w:eastAsia="Times New Roman" w:hAnsi="Times New Roman" w:cs="Times New Roman"/>
                <w:sz w:val="28"/>
                <w:szCs w:val="28"/>
              </w:rPr>
              <w:t>Станиславович</w:t>
            </w:r>
          </w:p>
          <w:p w:rsidR="00AE3056" w:rsidRPr="000C36D3" w:rsidRDefault="00F15346">
            <w:pPr>
              <w:spacing w:after="0" w:line="360" w:lineRule="auto"/>
              <w:ind w:right="-288"/>
              <w:jc w:val="center"/>
              <w:textAlignment w:val="baseline"/>
              <w:rPr>
                <w:rFonts w:ascii="Times New Roman" w:eastAsia="Times New Roman" w:hAnsi="Times New Roman" w:cs="Times New Roman"/>
                <w:sz w:val="28"/>
                <w:szCs w:val="28"/>
              </w:rPr>
            </w:pPr>
            <w:r w:rsidRPr="000C36D3">
              <w:rPr>
                <w:rFonts w:ascii="Times New Roman" w:eastAsia="Times New Roman" w:hAnsi="Times New Roman" w:cs="Times New Roman"/>
                <w:sz w:val="28"/>
                <w:szCs w:val="28"/>
              </w:rPr>
              <w:t>2026 г.</w:t>
            </w:r>
          </w:p>
          <w:p w:rsidR="00AE3056" w:rsidRPr="000C36D3" w:rsidRDefault="00AE3056">
            <w:pPr>
              <w:spacing w:after="0" w:line="360" w:lineRule="auto"/>
              <w:ind w:right="-288"/>
              <w:jc w:val="center"/>
              <w:textAlignment w:val="baseline"/>
              <w:rPr>
                <w:rFonts w:ascii="Times New Roman" w:eastAsia="Times New Roman" w:hAnsi="Times New Roman" w:cs="Times New Roman"/>
                <w:sz w:val="28"/>
                <w:szCs w:val="28"/>
              </w:rPr>
            </w:pPr>
          </w:p>
        </w:tc>
      </w:tr>
    </w:tbl>
    <w:p w:rsidR="00AE3056" w:rsidRPr="000C36D3" w:rsidRDefault="00AE3056">
      <w:pPr>
        <w:spacing w:after="0" w:line="360" w:lineRule="auto"/>
        <w:rPr>
          <w:rFonts w:ascii="Times New Roman" w:eastAsia="Calibri" w:hAnsi="Times New Roman" w:cs="Times New Roman"/>
          <w:b/>
          <w:sz w:val="28"/>
          <w:szCs w:val="28"/>
          <w:lang w:val="en-US"/>
        </w:rPr>
      </w:pPr>
    </w:p>
    <w:p w:rsidR="00AE3056" w:rsidRPr="000C36D3" w:rsidRDefault="00AE3056">
      <w:pPr>
        <w:spacing w:after="0" w:line="360" w:lineRule="auto"/>
        <w:jc w:val="center"/>
        <w:rPr>
          <w:rFonts w:ascii="Times New Roman" w:eastAsia="Calibri" w:hAnsi="Times New Roman" w:cs="Times New Roman"/>
          <w:b/>
          <w:sz w:val="28"/>
          <w:szCs w:val="28"/>
          <w:lang w:val="en-US"/>
        </w:rPr>
      </w:pPr>
    </w:p>
    <w:p w:rsidR="00AE3056" w:rsidRPr="000C36D3" w:rsidRDefault="00AE3056">
      <w:pPr>
        <w:spacing w:after="0" w:line="360" w:lineRule="auto"/>
        <w:jc w:val="center"/>
        <w:rPr>
          <w:rFonts w:ascii="Times New Roman" w:eastAsia="Calibri" w:hAnsi="Times New Roman" w:cs="Times New Roman"/>
          <w:b/>
          <w:sz w:val="28"/>
          <w:szCs w:val="28"/>
          <w:lang w:val="en-US"/>
        </w:rPr>
      </w:pPr>
    </w:p>
    <w:p w:rsidR="00AE3056" w:rsidRPr="000C36D3" w:rsidRDefault="00AE3056">
      <w:pPr>
        <w:spacing w:after="0" w:line="360" w:lineRule="auto"/>
        <w:jc w:val="center"/>
        <w:rPr>
          <w:rFonts w:ascii="Times New Roman" w:eastAsia="Calibri" w:hAnsi="Times New Roman" w:cs="Times New Roman"/>
          <w:b/>
          <w:sz w:val="28"/>
          <w:szCs w:val="28"/>
          <w:lang w:val="en-US"/>
        </w:rPr>
      </w:pPr>
    </w:p>
    <w:p w:rsidR="00AE3056" w:rsidRPr="000C36D3" w:rsidRDefault="00AE3056">
      <w:pPr>
        <w:spacing w:after="0" w:line="360" w:lineRule="auto"/>
        <w:jc w:val="center"/>
        <w:rPr>
          <w:rFonts w:ascii="Times New Roman" w:eastAsia="Calibri" w:hAnsi="Times New Roman" w:cs="Times New Roman"/>
          <w:b/>
          <w:sz w:val="28"/>
          <w:szCs w:val="28"/>
          <w:lang w:val="en-US"/>
        </w:rPr>
      </w:pPr>
    </w:p>
    <w:p w:rsidR="00AE3056" w:rsidRPr="000C36D3" w:rsidRDefault="00AE3056">
      <w:pPr>
        <w:spacing w:after="0" w:line="360" w:lineRule="auto"/>
        <w:jc w:val="center"/>
        <w:rPr>
          <w:rFonts w:ascii="Times New Roman" w:eastAsia="Calibri" w:hAnsi="Times New Roman" w:cs="Times New Roman"/>
          <w:b/>
          <w:sz w:val="28"/>
          <w:szCs w:val="28"/>
          <w:lang w:val="en-US"/>
        </w:rPr>
      </w:pPr>
    </w:p>
    <w:p w:rsidR="00AE3056" w:rsidRPr="000C36D3" w:rsidRDefault="00AE3056">
      <w:pPr>
        <w:spacing w:after="0" w:line="360" w:lineRule="auto"/>
        <w:jc w:val="center"/>
        <w:rPr>
          <w:rFonts w:ascii="Times New Roman" w:eastAsia="Calibri" w:hAnsi="Times New Roman" w:cs="Times New Roman"/>
          <w:b/>
          <w:sz w:val="28"/>
          <w:szCs w:val="28"/>
          <w:lang w:val="en-US"/>
        </w:rPr>
      </w:pPr>
    </w:p>
    <w:p w:rsidR="00AE3056" w:rsidRPr="000C36D3" w:rsidRDefault="00AE3056">
      <w:pPr>
        <w:spacing w:after="0" w:line="360" w:lineRule="auto"/>
        <w:jc w:val="center"/>
        <w:rPr>
          <w:rFonts w:ascii="Times New Roman" w:eastAsia="Calibri" w:hAnsi="Times New Roman" w:cs="Times New Roman"/>
          <w:b/>
          <w:sz w:val="28"/>
          <w:szCs w:val="28"/>
          <w:lang w:val="en-US"/>
        </w:rPr>
      </w:pPr>
    </w:p>
    <w:p w:rsidR="00AE3056" w:rsidRPr="000C36D3" w:rsidRDefault="00AE3056">
      <w:pPr>
        <w:spacing w:after="0" w:line="360" w:lineRule="auto"/>
        <w:jc w:val="center"/>
        <w:rPr>
          <w:rFonts w:ascii="Times New Roman" w:eastAsia="Calibri" w:hAnsi="Times New Roman" w:cs="Times New Roman"/>
          <w:b/>
          <w:sz w:val="28"/>
          <w:szCs w:val="28"/>
          <w:lang w:val="en-US"/>
        </w:rPr>
      </w:pPr>
    </w:p>
    <w:p w:rsidR="00AE3056" w:rsidRPr="000C36D3" w:rsidRDefault="00AE3056">
      <w:pPr>
        <w:spacing w:after="0" w:line="360" w:lineRule="auto"/>
        <w:jc w:val="center"/>
        <w:rPr>
          <w:rFonts w:ascii="Times New Roman" w:eastAsia="Calibri" w:hAnsi="Times New Roman" w:cs="Times New Roman"/>
          <w:b/>
          <w:sz w:val="28"/>
          <w:szCs w:val="28"/>
          <w:lang w:val="en-US"/>
        </w:rPr>
      </w:pPr>
    </w:p>
    <w:p w:rsidR="00AE3056" w:rsidRPr="000C36D3" w:rsidRDefault="00AE3056">
      <w:pPr>
        <w:spacing w:after="0" w:line="360" w:lineRule="auto"/>
        <w:jc w:val="center"/>
        <w:rPr>
          <w:rFonts w:ascii="Times New Roman" w:eastAsia="Calibri" w:hAnsi="Times New Roman" w:cs="Times New Roman"/>
          <w:b/>
          <w:sz w:val="28"/>
          <w:szCs w:val="28"/>
          <w:lang w:val="en-US"/>
        </w:rPr>
      </w:pPr>
    </w:p>
    <w:p w:rsidR="00AE3056" w:rsidRPr="000C36D3" w:rsidRDefault="00AE3056">
      <w:pPr>
        <w:spacing w:after="0" w:line="360" w:lineRule="auto"/>
        <w:jc w:val="center"/>
        <w:rPr>
          <w:rFonts w:ascii="Times New Roman" w:eastAsia="Calibri" w:hAnsi="Times New Roman" w:cs="Times New Roman"/>
          <w:b/>
          <w:sz w:val="28"/>
          <w:szCs w:val="28"/>
          <w:lang w:val="en-US"/>
        </w:rPr>
      </w:pPr>
    </w:p>
    <w:p w:rsidR="00AE3056" w:rsidRPr="000C36D3" w:rsidRDefault="00AE3056">
      <w:pPr>
        <w:spacing w:after="0" w:line="360" w:lineRule="auto"/>
        <w:jc w:val="center"/>
        <w:rPr>
          <w:rFonts w:ascii="Times New Roman" w:eastAsia="Calibri" w:hAnsi="Times New Roman" w:cs="Times New Roman"/>
          <w:b/>
          <w:sz w:val="28"/>
          <w:szCs w:val="28"/>
          <w:lang w:val="en-US"/>
        </w:rPr>
      </w:pPr>
    </w:p>
    <w:p w:rsidR="008B0F87" w:rsidRDefault="008B0F87">
      <w:pPr>
        <w:spacing w:after="0" w:line="360" w:lineRule="auto"/>
        <w:jc w:val="center"/>
        <w:rPr>
          <w:rFonts w:ascii="Times New Roman" w:eastAsia="Calibri" w:hAnsi="Times New Roman" w:cs="Times New Roman"/>
          <w:b/>
          <w:sz w:val="28"/>
          <w:szCs w:val="28"/>
        </w:rPr>
        <w:sectPr w:rsidR="008B0F87" w:rsidSect="000D2AE2">
          <w:headerReference w:type="default" r:id="rId9"/>
          <w:headerReference w:type="first" r:id="rId10"/>
          <w:pgSz w:w="11906" w:h="16838"/>
          <w:pgMar w:top="1134" w:right="850" w:bottom="1134" w:left="1701" w:header="0" w:footer="708" w:gutter="0"/>
          <w:cols w:space="720"/>
          <w:formProt w:val="0"/>
          <w:docGrid w:linePitch="360"/>
        </w:sectPr>
      </w:pPr>
    </w:p>
    <w:p w:rsidR="008B0F87" w:rsidRPr="005B4B1C" w:rsidRDefault="008B0F87" w:rsidP="008B0F87">
      <w:pPr>
        <w:spacing w:before="240" w:after="240" w:line="360" w:lineRule="auto"/>
        <w:ind w:left="284" w:right="284"/>
        <w:jc w:val="center"/>
        <w:rPr>
          <w:rFonts w:ascii="Times New Roman" w:hAnsi="Times New Roman" w:cs="Times New Roman"/>
          <w:b/>
          <w:bCs/>
          <w:sz w:val="28"/>
          <w:szCs w:val="28"/>
        </w:rPr>
      </w:pPr>
      <w:bookmarkStart w:id="0" w:name="_Toc167800976"/>
      <w:r w:rsidRPr="005B4B1C">
        <w:rPr>
          <w:rFonts w:ascii="Times New Roman" w:hAnsi="Times New Roman" w:cs="Times New Roman"/>
          <w:b/>
          <w:bCs/>
          <w:sz w:val="28"/>
          <w:szCs w:val="28"/>
        </w:rPr>
        <w:lastRenderedPageBreak/>
        <w:t>Реферат</w:t>
      </w:r>
      <w:bookmarkEnd w:id="0"/>
    </w:p>
    <w:p w:rsidR="008B0F87" w:rsidRPr="00594820" w:rsidRDefault="008B0F87" w:rsidP="008B0F87">
      <w:pPr>
        <w:pStyle w:val="a0"/>
        <w:spacing w:line="360" w:lineRule="auto"/>
        <w:ind w:left="284" w:right="284" w:firstLine="709"/>
        <w:jc w:val="both"/>
        <w:rPr>
          <w:rFonts w:ascii="Times New Roman" w:hAnsi="Times New Roman" w:cs="Times New Roman"/>
          <w:sz w:val="28"/>
          <w:szCs w:val="28"/>
        </w:rPr>
      </w:pPr>
      <w:r w:rsidRPr="00594820">
        <w:rPr>
          <w:rFonts w:ascii="Times New Roman" w:hAnsi="Times New Roman" w:cs="Times New Roman"/>
          <w:sz w:val="28"/>
          <w:szCs w:val="28"/>
        </w:rPr>
        <w:t>Дипломный проект состоит из введения, трех глав, заключения и списка использованных источников литературы, выполнена</w:t>
      </w:r>
      <w:r w:rsidRPr="00594820">
        <w:rPr>
          <w:rFonts w:ascii="Times New Roman" w:hAnsi="Times New Roman" w:cs="Times New Roman"/>
          <w:spacing w:val="1"/>
          <w:sz w:val="28"/>
          <w:szCs w:val="28"/>
        </w:rPr>
        <w:t xml:space="preserve"> </w:t>
      </w:r>
      <w:r w:rsidR="0030285E">
        <w:rPr>
          <w:rFonts w:ascii="Times New Roman" w:hAnsi="Times New Roman" w:cs="Times New Roman"/>
          <w:sz w:val="28"/>
          <w:szCs w:val="28"/>
        </w:rPr>
        <w:t>70</w:t>
      </w:r>
      <w:r w:rsidRPr="00594820">
        <w:rPr>
          <w:rFonts w:ascii="Times New Roman" w:hAnsi="Times New Roman" w:cs="Times New Roman"/>
          <w:spacing w:val="1"/>
          <w:sz w:val="28"/>
          <w:szCs w:val="28"/>
        </w:rPr>
        <w:t xml:space="preserve"> </w:t>
      </w:r>
      <w:r w:rsidRPr="00594820">
        <w:rPr>
          <w:rFonts w:ascii="Times New Roman" w:hAnsi="Times New Roman" w:cs="Times New Roman"/>
          <w:sz w:val="28"/>
          <w:szCs w:val="28"/>
        </w:rPr>
        <w:t>листах</w:t>
      </w:r>
      <w:r w:rsidRPr="00594820">
        <w:rPr>
          <w:rFonts w:ascii="Times New Roman" w:hAnsi="Times New Roman" w:cs="Times New Roman"/>
          <w:spacing w:val="1"/>
          <w:sz w:val="28"/>
          <w:szCs w:val="28"/>
        </w:rPr>
        <w:t xml:space="preserve"> </w:t>
      </w:r>
      <w:r w:rsidRPr="00594820">
        <w:rPr>
          <w:rFonts w:ascii="Times New Roman" w:hAnsi="Times New Roman" w:cs="Times New Roman"/>
          <w:sz w:val="28"/>
          <w:szCs w:val="28"/>
        </w:rPr>
        <w:t>машинописного</w:t>
      </w:r>
      <w:r w:rsidRPr="00594820">
        <w:rPr>
          <w:rFonts w:ascii="Times New Roman" w:hAnsi="Times New Roman" w:cs="Times New Roman"/>
          <w:spacing w:val="1"/>
          <w:sz w:val="28"/>
          <w:szCs w:val="28"/>
        </w:rPr>
        <w:t xml:space="preserve"> </w:t>
      </w:r>
      <w:r w:rsidRPr="00594820">
        <w:rPr>
          <w:rFonts w:ascii="Times New Roman" w:hAnsi="Times New Roman" w:cs="Times New Roman"/>
          <w:sz w:val="28"/>
          <w:szCs w:val="28"/>
        </w:rPr>
        <w:t>текста,</w:t>
      </w:r>
      <w:r w:rsidRPr="00594820">
        <w:rPr>
          <w:rFonts w:ascii="Times New Roman" w:hAnsi="Times New Roman" w:cs="Times New Roman"/>
          <w:spacing w:val="1"/>
          <w:sz w:val="28"/>
          <w:szCs w:val="28"/>
        </w:rPr>
        <w:t xml:space="preserve"> </w:t>
      </w:r>
      <w:r w:rsidRPr="00594820">
        <w:rPr>
          <w:rFonts w:ascii="Times New Roman" w:hAnsi="Times New Roman" w:cs="Times New Roman"/>
          <w:sz w:val="28"/>
          <w:szCs w:val="28"/>
        </w:rPr>
        <w:t>содержит</w:t>
      </w:r>
      <w:r w:rsidRPr="00594820">
        <w:rPr>
          <w:rFonts w:ascii="Times New Roman" w:hAnsi="Times New Roman" w:cs="Times New Roman"/>
          <w:spacing w:val="1"/>
          <w:sz w:val="28"/>
          <w:szCs w:val="28"/>
        </w:rPr>
        <w:t xml:space="preserve"> </w:t>
      </w:r>
      <w:r w:rsidR="00D63D89" w:rsidRPr="00594820">
        <w:rPr>
          <w:rFonts w:ascii="Times New Roman" w:hAnsi="Times New Roman" w:cs="Times New Roman"/>
          <w:sz w:val="28"/>
          <w:szCs w:val="28"/>
        </w:rPr>
        <w:t>36</w:t>
      </w:r>
      <w:r w:rsidRPr="00594820">
        <w:rPr>
          <w:rFonts w:ascii="Times New Roman" w:hAnsi="Times New Roman" w:cs="Times New Roman"/>
          <w:spacing w:val="1"/>
          <w:sz w:val="28"/>
          <w:szCs w:val="28"/>
        </w:rPr>
        <w:t xml:space="preserve"> </w:t>
      </w:r>
      <w:r w:rsidRPr="00594820">
        <w:rPr>
          <w:rFonts w:ascii="Times New Roman" w:hAnsi="Times New Roman" w:cs="Times New Roman"/>
          <w:sz w:val="28"/>
          <w:szCs w:val="28"/>
        </w:rPr>
        <w:t>рисунка,</w:t>
      </w:r>
      <w:r w:rsidRPr="00594820">
        <w:rPr>
          <w:rFonts w:ascii="Times New Roman" w:hAnsi="Times New Roman" w:cs="Times New Roman"/>
          <w:spacing w:val="1"/>
          <w:sz w:val="28"/>
          <w:szCs w:val="28"/>
        </w:rPr>
        <w:t xml:space="preserve"> </w:t>
      </w:r>
      <w:r w:rsidRPr="00594820">
        <w:rPr>
          <w:rFonts w:ascii="Times New Roman" w:hAnsi="Times New Roman" w:cs="Times New Roman"/>
          <w:sz w:val="28"/>
          <w:szCs w:val="28"/>
        </w:rPr>
        <w:t>2</w:t>
      </w:r>
      <w:r w:rsidR="00D63D89" w:rsidRPr="00594820">
        <w:rPr>
          <w:rFonts w:ascii="Times New Roman" w:hAnsi="Times New Roman" w:cs="Times New Roman"/>
          <w:sz w:val="28"/>
          <w:szCs w:val="28"/>
        </w:rPr>
        <w:t>0</w:t>
      </w:r>
      <w:r w:rsidRPr="00594820">
        <w:rPr>
          <w:rFonts w:ascii="Times New Roman" w:hAnsi="Times New Roman" w:cs="Times New Roman"/>
          <w:spacing w:val="1"/>
          <w:sz w:val="28"/>
          <w:szCs w:val="28"/>
        </w:rPr>
        <w:t xml:space="preserve"> </w:t>
      </w:r>
      <w:r w:rsidRPr="00594820">
        <w:rPr>
          <w:rFonts w:ascii="Times New Roman" w:hAnsi="Times New Roman" w:cs="Times New Roman"/>
          <w:sz w:val="28"/>
          <w:szCs w:val="28"/>
        </w:rPr>
        <w:t>таблиц,</w:t>
      </w:r>
      <w:r w:rsidRPr="00594820">
        <w:rPr>
          <w:rFonts w:ascii="Times New Roman" w:hAnsi="Times New Roman" w:cs="Times New Roman"/>
          <w:spacing w:val="1"/>
          <w:sz w:val="28"/>
          <w:szCs w:val="28"/>
        </w:rPr>
        <w:t xml:space="preserve"> </w:t>
      </w:r>
      <w:r w:rsidR="00D63D89" w:rsidRPr="00594820">
        <w:rPr>
          <w:rFonts w:ascii="Times New Roman" w:hAnsi="Times New Roman" w:cs="Times New Roman"/>
          <w:sz w:val="28"/>
          <w:szCs w:val="28"/>
        </w:rPr>
        <w:t>15</w:t>
      </w:r>
      <w:r w:rsidRPr="00594820">
        <w:rPr>
          <w:rFonts w:ascii="Times New Roman" w:hAnsi="Times New Roman" w:cs="Times New Roman"/>
          <w:spacing w:val="1"/>
          <w:sz w:val="28"/>
          <w:szCs w:val="28"/>
        </w:rPr>
        <w:t xml:space="preserve"> </w:t>
      </w:r>
      <w:r w:rsidRPr="00594820">
        <w:rPr>
          <w:rFonts w:ascii="Times New Roman" w:hAnsi="Times New Roman" w:cs="Times New Roman"/>
          <w:sz w:val="28"/>
          <w:szCs w:val="28"/>
        </w:rPr>
        <w:t>источников информации.</w:t>
      </w:r>
    </w:p>
    <w:p w:rsidR="008B0F87" w:rsidRPr="00594820" w:rsidRDefault="008B0F87" w:rsidP="008B0F87">
      <w:pPr>
        <w:pStyle w:val="a0"/>
        <w:spacing w:line="360" w:lineRule="auto"/>
        <w:ind w:left="284" w:right="284" w:firstLine="709"/>
        <w:jc w:val="both"/>
        <w:rPr>
          <w:rFonts w:ascii="Times New Roman" w:hAnsi="Times New Roman" w:cs="Times New Roman"/>
          <w:sz w:val="28"/>
          <w:szCs w:val="28"/>
        </w:rPr>
      </w:pPr>
      <w:r w:rsidRPr="00594820">
        <w:rPr>
          <w:rFonts w:ascii="Times New Roman" w:hAnsi="Times New Roman" w:cs="Times New Roman"/>
          <w:sz w:val="28"/>
          <w:szCs w:val="28"/>
        </w:rPr>
        <w:t xml:space="preserve">Перечень ключевых слов: </w:t>
      </w:r>
      <w:r w:rsidR="00D63D89" w:rsidRPr="00594820">
        <w:rPr>
          <w:rFonts w:ascii="Times New Roman" w:hAnsi="Times New Roman" w:cs="Times New Roman"/>
          <w:sz w:val="28"/>
          <w:szCs w:val="28"/>
        </w:rPr>
        <w:t>автоматизированная система, онлайн-страхование, веб-приложение, страхование автомобилей, ОСАГО, КАСКО, личный кабинет.</w:t>
      </w:r>
    </w:p>
    <w:p w:rsidR="008B0F87" w:rsidRPr="00594820" w:rsidRDefault="008B0F87" w:rsidP="008B0F87">
      <w:pPr>
        <w:pStyle w:val="af5"/>
        <w:ind w:left="284" w:right="284"/>
        <w:rPr>
          <w:rFonts w:cs="Times New Roman"/>
          <w:szCs w:val="28"/>
        </w:rPr>
      </w:pPr>
      <w:r w:rsidRPr="00594820">
        <w:rPr>
          <w:rFonts w:cs="Times New Roman"/>
          <w:szCs w:val="28"/>
        </w:rPr>
        <w:t xml:space="preserve">Объект исследования: </w:t>
      </w:r>
      <w:r w:rsidR="00D63D89" w:rsidRPr="00594820">
        <w:rPr>
          <w:rFonts w:cs="Times New Roman"/>
          <w:szCs w:val="28"/>
        </w:rPr>
        <w:t>процесс онлайн-страхования автомобилей (расчёт стоимости, оформление полиса, обработка страховых случаев).</w:t>
      </w:r>
    </w:p>
    <w:p w:rsidR="008B0F87" w:rsidRPr="00594820" w:rsidRDefault="008B0F87" w:rsidP="008B0F87">
      <w:pPr>
        <w:pStyle w:val="af5"/>
        <w:ind w:left="284" w:right="284"/>
        <w:rPr>
          <w:rFonts w:cs="Times New Roman"/>
          <w:szCs w:val="28"/>
          <w:highlight w:val="yellow"/>
        </w:rPr>
      </w:pPr>
      <w:r w:rsidRPr="00594820">
        <w:rPr>
          <w:rFonts w:cs="Times New Roman"/>
          <w:szCs w:val="28"/>
        </w:rPr>
        <w:t xml:space="preserve">Для реализации АИС </w:t>
      </w:r>
      <w:r w:rsidR="00D63D89" w:rsidRPr="00594820">
        <w:rPr>
          <w:rFonts w:cs="Times New Roman"/>
          <w:szCs w:val="28"/>
        </w:rPr>
        <w:t>выбрано веб-приложение на базе React и Laravel.</w:t>
      </w:r>
    </w:p>
    <w:p w:rsidR="00D63D89" w:rsidRPr="00594820" w:rsidRDefault="00D63D89" w:rsidP="008B0F87">
      <w:pPr>
        <w:pStyle w:val="a0"/>
        <w:spacing w:line="360" w:lineRule="auto"/>
        <w:ind w:left="284" w:right="284" w:firstLine="709"/>
        <w:jc w:val="both"/>
        <w:rPr>
          <w:rFonts w:ascii="Times New Roman" w:hAnsi="Times New Roman" w:cs="Times New Roman"/>
          <w:sz w:val="28"/>
          <w:szCs w:val="28"/>
        </w:rPr>
      </w:pPr>
      <w:r w:rsidRPr="00594820">
        <w:rPr>
          <w:rFonts w:ascii="Times New Roman" w:hAnsi="Times New Roman" w:cs="Times New Roman"/>
          <w:sz w:val="28"/>
          <w:szCs w:val="28"/>
        </w:rPr>
        <w:t>В рамках данного проекта была проведена исследовательская работа по изучению предметной области, выявлены проблемы существующих решений, спроектирована база данных, разработано и протестировано веб-приложение для онлайн-оформления страховых полисов.</w:t>
      </w:r>
    </w:p>
    <w:p w:rsidR="00D63D89" w:rsidRDefault="00D63D89" w:rsidP="00D63D89">
      <w:pPr>
        <w:pStyle w:val="a0"/>
        <w:spacing w:line="360" w:lineRule="auto"/>
        <w:ind w:left="284" w:right="284" w:firstLine="709"/>
        <w:jc w:val="both"/>
      </w:pPr>
    </w:p>
    <w:p w:rsidR="008B0F87" w:rsidRDefault="008B0F87" w:rsidP="008B0F87">
      <w:pPr>
        <w:pStyle w:val="af5"/>
        <w:ind w:left="0" w:firstLine="0"/>
        <w:rPr>
          <w:rFonts w:cs="Times New Roman"/>
          <w:szCs w:val="28"/>
        </w:rPr>
      </w:pPr>
    </w:p>
    <w:p w:rsidR="008B0F87" w:rsidRDefault="008B0F87" w:rsidP="008B0F87">
      <w:pPr>
        <w:pStyle w:val="af5"/>
        <w:ind w:left="0" w:firstLine="0"/>
        <w:rPr>
          <w:rFonts w:cs="Times New Roman"/>
          <w:szCs w:val="28"/>
        </w:rPr>
      </w:pPr>
    </w:p>
    <w:p w:rsidR="008B0F87" w:rsidRDefault="008B0F87" w:rsidP="008B0F87">
      <w:pPr>
        <w:pStyle w:val="af5"/>
        <w:ind w:left="0" w:firstLine="0"/>
        <w:rPr>
          <w:rFonts w:cs="Times New Roman"/>
          <w:szCs w:val="28"/>
        </w:rPr>
      </w:pPr>
    </w:p>
    <w:p w:rsidR="008B0F87" w:rsidRDefault="008B0F87" w:rsidP="008B0F87">
      <w:pPr>
        <w:pStyle w:val="af5"/>
        <w:ind w:left="0" w:firstLine="0"/>
        <w:rPr>
          <w:rFonts w:cs="Times New Roman"/>
          <w:szCs w:val="28"/>
        </w:rPr>
      </w:pPr>
    </w:p>
    <w:p w:rsidR="008B0F87" w:rsidRDefault="008B0F87" w:rsidP="008B0F87">
      <w:pPr>
        <w:pStyle w:val="af5"/>
        <w:ind w:left="0" w:firstLine="0"/>
        <w:rPr>
          <w:rFonts w:cs="Times New Roman"/>
          <w:szCs w:val="28"/>
        </w:rPr>
      </w:pPr>
    </w:p>
    <w:p w:rsidR="008B0F87" w:rsidRDefault="008B0F87" w:rsidP="008B0F87">
      <w:pPr>
        <w:pStyle w:val="af5"/>
        <w:ind w:left="0" w:firstLine="0"/>
        <w:rPr>
          <w:rFonts w:cs="Times New Roman"/>
          <w:szCs w:val="28"/>
        </w:rPr>
      </w:pPr>
    </w:p>
    <w:p w:rsidR="008B0F87" w:rsidRDefault="008B0F87" w:rsidP="008B0F87">
      <w:pPr>
        <w:pStyle w:val="af5"/>
        <w:ind w:left="0" w:firstLine="0"/>
        <w:rPr>
          <w:rFonts w:cs="Times New Roman"/>
          <w:szCs w:val="28"/>
        </w:rPr>
      </w:pPr>
    </w:p>
    <w:p w:rsidR="008B0F87" w:rsidRDefault="008B0F87" w:rsidP="008B0F87">
      <w:pPr>
        <w:pStyle w:val="af5"/>
        <w:ind w:left="0" w:firstLine="0"/>
        <w:rPr>
          <w:rFonts w:cs="Times New Roman"/>
          <w:szCs w:val="28"/>
        </w:rPr>
      </w:pPr>
    </w:p>
    <w:p w:rsidR="008B0F87" w:rsidRDefault="008B0F87" w:rsidP="008B0F87">
      <w:pPr>
        <w:pStyle w:val="af5"/>
        <w:ind w:left="0" w:firstLine="0"/>
        <w:rPr>
          <w:rFonts w:cs="Times New Roman"/>
          <w:szCs w:val="28"/>
        </w:rPr>
      </w:pPr>
    </w:p>
    <w:p w:rsidR="008B0F87" w:rsidRPr="002B1CAA" w:rsidRDefault="008B0F87" w:rsidP="008B0F87">
      <w:pPr>
        <w:pStyle w:val="af5"/>
        <w:ind w:left="0" w:firstLine="0"/>
        <w:rPr>
          <w:rFonts w:cs="Times New Roman"/>
          <w:szCs w:val="28"/>
        </w:rPr>
      </w:pPr>
    </w:p>
    <w:p w:rsidR="00354E42" w:rsidRPr="003460D0" w:rsidRDefault="00354E42" w:rsidP="00354E42">
      <w:pPr>
        <w:pStyle w:val="Default"/>
        <w:jc w:val="center"/>
        <w:rPr>
          <w:color w:val="auto"/>
          <w:sz w:val="28"/>
          <w:szCs w:val="28"/>
        </w:rPr>
      </w:pPr>
      <w:bookmarkStart w:id="1" w:name="_Toc105095825"/>
      <w:r w:rsidRPr="003460D0">
        <w:rPr>
          <w:color w:val="auto"/>
          <w:sz w:val="28"/>
          <w:szCs w:val="28"/>
        </w:rPr>
        <w:lastRenderedPageBreak/>
        <w:t>Министерство науки и высшего образования Российской Федерации</w:t>
      </w:r>
    </w:p>
    <w:p w:rsidR="00354E42" w:rsidRPr="003460D0" w:rsidRDefault="00354E42" w:rsidP="00354E42">
      <w:pPr>
        <w:pStyle w:val="Default"/>
        <w:jc w:val="center"/>
        <w:rPr>
          <w:color w:val="auto"/>
          <w:sz w:val="28"/>
          <w:szCs w:val="28"/>
        </w:rPr>
      </w:pPr>
      <w:r w:rsidRPr="003460D0">
        <w:rPr>
          <w:color w:val="auto"/>
          <w:sz w:val="28"/>
          <w:szCs w:val="28"/>
        </w:rPr>
        <w:t>федеральное государственное бюджетное образовательное</w:t>
      </w:r>
    </w:p>
    <w:p w:rsidR="00354E42" w:rsidRPr="003460D0" w:rsidRDefault="00354E42" w:rsidP="00354E42">
      <w:pPr>
        <w:pStyle w:val="Default"/>
        <w:jc w:val="center"/>
        <w:rPr>
          <w:color w:val="auto"/>
          <w:sz w:val="28"/>
          <w:szCs w:val="28"/>
        </w:rPr>
      </w:pPr>
      <w:r w:rsidRPr="003460D0">
        <w:rPr>
          <w:color w:val="auto"/>
          <w:sz w:val="28"/>
          <w:szCs w:val="28"/>
        </w:rPr>
        <w:t>учреждение высшего образования</w:t>
      </w:r>
    </w:p>
    <w:p w:rsidR="00354E42" w:rsidRPr="003460D0" w:rsidRDefault="00354E42" w:rsidP="00354E42">
      <w:pPr>
        <w:pStyle w:val="Default"/>
        <w:jc w:val="center"/>
        <w:rPr>
          <w:color w:val="auto"/>
          <w:sz w:val="28"/>
          <w:szCs w:val="28"/>
        </w:rPr>
      </w:pPr>
      <w:r w:rsidRPr="003460D0">
        <w:rPr>
          <w:color w:val="auto"/>
          <w:sz w:val="28"/>
          <w:szCs w:val="28"/>
        </w:rPr>
        <w:t>«Алтайский государственный технический университет</w:t>
      </w:r>
    </w:p>
    <w:p w:rsidR="00354E42" w:rsidRPr="003460D0" w:rsidRDefault="00354E42" w:rsidP="00354E42">
      <w:pPr>
        <w:pStyle w:val="Default"/>
        <w:jc w:val="center"/>
        <w:rPr>
          <w:color w:val="auto"/>
          <w:sz w:val="28"/>
          <w:szCs w:val="28"/>
        </w:rPr>
      </w:pPr>
      <w:r w:rsidRPr="003460D0">
        <w:rPr>
          <w:color w:val="auto"/>
          <w:sz w:val="28"/>
          <w:szCs w:val="28"/>
        </w:rPr>
        <w:t>им. И.И. Ползунова»</w:t>
      </w:r>
    </w:p>
    <w:p w:rsidR="00354E42" w:rsidRPr="003460D0" w:rsidRDefault="00354E42" w:rsidP="00354E42">
      <w:pPr>
        <w:pStyle w:val="Default"/>
        <w:jc w:val="center"/>
        <w:rPr>
          <w:color w:val="auto"/>
          <w:sz w:val="28"/>
          <w:szCs w:val="28"/>
        </w:rPr>
      </w:pPr>
    </w:p>
    <w:p w:rsidR="00354E42" w:rsidRPr="003460D0" w:rsidRDefault="00354E42" w:rsidP="00354E42">
      <w:pPr>
        <w:pStyle w:val="Default"/>
        <w:jc w:val="center"/>
        <w:rPr>
          <w:color w:val="auto"/>
          <w:sz w:val="28"/>
          <w:szCs w:val="28"/>
        </w:rPr>
      </w:pPr>
    </w:p>
    <w:p w:rsidR="00354E42" w:rsidRPr="003460D0" w:rsidRDefault="00354E42" w:rsidP="00354E42">
      <w:pPr>
        <w:pStyle w:val="Default"/>
        <w:jc w:val="center"/>
        <w:rPr>
          <w:color w:val="auto"/>
          <w:sz w:val="28"/>
          <w:szCs w:val="28"/>
        </w:rPr>
      </w:pPr>
      <w:r w:rsidRPr="003460D0">
        <w:rPr>
          <w:color w:val="auto"/>
          <w:sz w:val="28"/>
          <w:szCs w:val="28"/>
        </w:rPr>
        <w:t>Университетский технологический колледж</w:t>
      </w:r>
    </w:p>
    <w:p w:rsidR="00354E42" w:rsidRPr="003460D0" w:rsidRDefault="00354E42" w:rsidP="00354E42">
      <w:pPr>
        <w:pStyle w:val="Default"/>
        <w:rPr>
          <w:color w:val="auto"/>
          <w:sz w:val="28"/>
          <w:szCs w:val="28"/>
        </w:rPr>
      </w:pPr>
    </w:p>
    <w:p w:rsidR="00354E42" w:rsidRPr="003460D0" w:rsidRDefault="00354E42" w:rsidP="00354E42">
      <w:pPr>
        <w:pStyle w:val="Default"/>
        <w:rPr>
          <w:color w:val="auto"/>
          <w:sz w:val="28"/>
          <w:szCs w:val="28"/>
        </w:rPr>
      </w:pPr>
    </w:p>
    <w:p w:rsidR="00354E42" w:rsidRPr="003460D0" w:rsidRDefault="00354E42" w:rsidP="00354E42">
      <w:pPr>
        <w:pStyle w:val="Default"/>
        <w:rPr>
          <w:color w:val="auto"/>
          <w:sz w:val="28"/>
          <w:szCs w:val="28"/>
        </w:rPr>
      </w:pPr>
    </w:p>
    <w:p w:rsidR="00354E42" w:rsidRPr="003460D0" w:rsidRDefault="00354E42" w:rsidP="00354E42">
      <w:pPr>
        <w:pStyle w:val="Default"/>
        <w:rPr>
          <w:color w:val="auto"/>
          <w:sz w:val="28"/>
          <w:szCs w:val="28"/>
        </w:rPr>
      </w:pPr>
    </w:p>
    <w:p w:rsidR="00354E42" w:rsidRPr="000D2AE2" w:rsidRDefault="00354E42" w:rsidP="00354E42">
      <w:pPr>
        <w:pStyle w:val="Default"/>
        <w:rPr>
          <w:color w:val="auto"/>
          <w:sz w:val="28"/>
          <w:szCs w:val="28"/>
        </w:rPr>
      </w:pPr>
      <w:r w:rsidRPr="003460D0">
        <w:rPr>
          <w:color w:val="auto"/>
          <w:sz w:val="28"/>
          <w:szCs w:val="28"/>
        </w:rPr>
        <w:t xml:space="preserve">УДК </w:t>
      </w:r>
      <w:r w:rsidRPr="00875423">
        <w:rPr>
          <w:color w:val="auto"/>
          <w:sz w:val="28"/>
          <w:szCs w:val="28"/>
          <w:u w:val="single"/>
        </w:rPr>
        <w:t>004</w:t>
      </w:r>
      <w:r w:rsidR="00D12F7C" w:rsidRPr="000D2AE2">
        <w:rPr>
          <w:color w:val="auto"/>
          <w:sz w:val="28"/>
          <w:szCs w:val="28"/>
          <w:u w:val="single"/>
        </w:rPr>
        <w:t>;368</w:t>
      </w:r>
    </w:p>
    <w:p w:rsidR="00354E42" w:rsidRPr="003460D0" w:rsidRDefault="00354E42" w:rsidP="00354E42">
      <w:pPr>
        <w:pStyle w:val="Default"/>
        <w:rPr>
          <w:color w:val="auto"/>
          <w:sz w:val="28"/>
          <w:szCs w:val="28"/>
        </w:rPr>
      </w:pPr>
    </w:p>
    <w:p w:rsidR="00354E42" w:rsidRPr="003460D0" w:rsidRDefault="00354E42" w:rsidP="00354E42">
      <w:pPr>
        <w:pStyle w:val="Default"/>
        <w:rPr>
          <w:color w:val="auto"/>
          <w:sz w:val="28"/>
          <w:szCs w:val="28"/>
        </w:rPr>
      </w:pPr>
    </w:p>
    <w:p w:rsidR="00354E42" w:rsidRPr="003460D0" w:rsidRDefault="00354E42" w:rsidP="00354E42">
      <w:pPr>
        <w:pStyle w:val="Default"/>
        <w:rPr>
          <w:color w:val="auto"/>
          <w:sz w:val="28"/>
          <w:szCs w:val="28"/>
        </w:rPr>
      </w:pPr>
    </w:p>
    <w:p w:rsidR="00354E42" w:rsidRPr="003460D0" w:rsidRDefault="00354E42" w:rsidP="00354E42">
      <w:pPr>
        <w:pStyle w:val="Default"/>
        <w:rPr>
          <w:color w:val="auto"/>
          <w:sz w:val="28"/>
          <w:szCs w:val="28"/>
        </w:rPr>
      </w:pPr>
    </w:p>
    <w:p w:rsidR="00354E42" w:rsidRPr="003460D0" w:rsidRDefault="00354E42" w:rsidP="00354E42">
      <w:pPr>
        <w:pStyle w:val="Default"/>
        <w:rPr>
          <w:color w:val="auto"/>
          <w:sz w:val="28"/>
          <w:szCs w:val="28"/>
        </w:rPr>
      </w:pPr>
    </w:p>
    <w:p w:rsidR="00354E42" w:rsidRPr="003460D0" w:rsidRDefault="00354E42" w:rsidP="00354E42">
      <w:pPr>
        <w:pStyle w:val="Default"/>
        <w:jc w:val="center"/>
        <w:rPr>
          <w:color w:val="auto"/>
          <w:sz w:val="28"/>
          <w:szCs w:val="28"/>
        </w:rPr>
      </w:pPr>
      <w:r w:rsidRPr="003460D0">
        <w:rPr>
          <w:color w:val="auto"/>
          <w:sz w:val="28"/>
          <w:szCs w:val="28"/>
        </w:rPr>
        <w:t>ДИПЛОМНЫЙ ПРОЕКТ</w:t>
      </w:r>
    </w:p>
    <w:p w:rsidR="00354E42" w:rsidRPr="00BF0B91" w:rsidRDefault="00354E42" w:rsidP="00354E42">
      <w:pPr>
        <w:pStyle w:val="Default"/>
        <w:jc w:val="center"/>
        <w:rPr>
          <w:color w:val="auto"/>
          <w:sz w:val="28"/>
          <w:szCs w:val="28"/>
        </w:rPr>
      </w:pPr>
      <w:r w:rsidRPr="003460D0">
        <w:rPr>
          <w:color w:val="auto"/>
          <w:sz w:val="28"/>
          <w:szCs w:val="28"/>
        </w:rPr>
        <w:t>ДП 09.02.07.</w:t>
      </w:r>
      <w:r w:rsidR="00BF0B91" w:rsidRPr="00BF0B91">
        <w:rPr>
          <w:color w:val="auto"/>
          <w:sz w:val="28"/>
          <w:szCs w:val="28"/>
        </w:rPr>
        <w:t>3</w:t>
      </w:r>
    </w:p>
    <w:p w:rsidR="00354E42" w:rsidRPr="003460D0" w:rsidRDefault="00354E42" w:rsidP="00354E42">
      <w:pPr>
        <w:pStyle w:val="Default"/>
        <w:rPr>
          <w:color w:val="auto"/>
          <w:sz w:val="28"/>
          <w:szCs w:val="28"/>
        </w:rPr>
      </w:pPr>
    </w:p>
    <w:p w:rsidR="00354E42" w:rsidRPr="00252FDD" w:rsidRDefault="00354E42" w:rsidP="00354E42">
      <w:pPr>
        <w:pStyle w:val="Default"/>
        <w:jc w:val="center"/>
        <w:rPr>
          <w:color w:val="auto"/>
          <w:sz w:val="28"/>
          <w:szCs w:val="28"/>
        </w:rPr>
      </w:pPr>
      <w:r w:rsidRPr="00354E42">
        <w:rPr>
          <w:sz w:val="28"/>
          <w:szCs w:val="28"/>
        </w:rPr>
        <w:t>Разработка автоматизированной системы онлайн-страхования автомобилей</w:t>
      </w:r>
    </w:p>
    <w:p w:rsidR="00354E42" w:rsidRPr="003460D0" w:rsidRDefault="00354E42" w:rsidP="00354E42">
      <w:pPr>
        <w:pStyle w:val="Default"/>
        <w:jc w:val="center"/>
        <w:rPr>
          <w:color w:val="auto"/>
          <w:sz w:val="28"/>
          <w:szCs w:val="28"/>
        </w:rPr>
      </w:pPr>
      <w:r w:rsidRPr="003460D0">
        <w:rPr>
          <w:color w:val="auto"/>
          <w:sz w:val="28"/>
          <w:szCs w:val="28"/>
        </w:rPr>
        <w:t>Пояснительная записка</w:t>
      </w:r>
    </w:p>
    <w:p w:rsidR="00354E42" w:rsidRPr="003460D0" w:rsidRDefault="00354E42" w:rsidP="00354E42">
      <w:pPr>
        <w:pStyle w:val="Default"/>
        <w:rPr>
          <w:color w:val="auto"/>
          <w:sz w:val="28"/>
          <w:szCs w:val="28"/>
        </w:rPr>
      </w:pPr>
    </w:p>
    <w:p w:rsidR="00354E42" w:rsidRPr="003460D0" w:rsidRDefault="00354E42" w:rsidP="00354E42">
      <w:pPr>
        <w:pStyle w:val="Default"/>
        <w:rPr>
          <w:color w:val="auto"/>
          <w:sz w:val="28"/>
          <w:szCs w:val="28"/>
        </w:rPr>
      </w:pPr>
    </w:p>
    <w:p w:rsidR="00354E42" w:rsidRPr="003460D0" w:rsidRDefault="00354E42" w:rsidP="00354E42">
      <w:pPr>
        <w:pStyle w:val="Default"/>
        <w:rPr>
          <w:color w:val="auto"/>
          <w:sz w:val="28"/>
          <w:szCs w:val="28"/>
        </w:rPr>
      </w:pPr>
    </w:p>
    <w:p w:rsidR="00354E42" w:rsidRPr="003460D0" w:rsidRDefault="00354E42" w:rsidP="00354E42">
      <w:pPr>
        <w:pStyle w:val="Default"/>
        <w:rPr>
          <w:color w:val="auto"/>
          <w:sz w:val="28"/>
          <w:szCs w:val="28"/>
        </w:rPr>
      </w:pPr>
    </w:p>
    <w:p w:rsidR="00354E42" w:rsidRPr="003460D0" w:rsidRDefault="00354E42" w:rsidP="00354E42">
      <w:pPr>
        <w:pStyle w:val="Default"/>
        <w:rPr>
          <w:color w:val="auto"/>
          <w:sz w:val="28"/>
          <w:szCs w:val="28"/>
        </w:rPr>
      </w:pPr>
    </w:p>
    <w:p w:rsidR="00354E42" w:rsidRPr="003460D0" w:rsidRDefault="00354E42" w:rsidP="00354E42">
      <w:pPr>
        <w:pStyle w:val="Default"/>
        <w:rPr>
          <w:color w:val="auto"/>
          <w:sz w:val="28"/>
          <w:szCs w:val="28"/>
        </w:rPr>
      </w:pPr>
      <w:r w:rsidRPr="003460D0">
        <w:rPr>
          <w:color w:val="auto"/>
          <w:sz w:val="28"/>
          <w:szCs w:val="28"/>
        </w:rPr>
        <w:t xml:space="preserve">Студент группы </w:t>
      </w:r>
      <w:r>
        <w:rPr>
          <w:color w:val="auto"/>
          <w:sz w:val="28"/>
          <w:szCs w:val="28"/>
        </w:rPr>
        <w:t>1</w:t>
      </w:r>
      <w:r w:rsidRPr="003460D0">
        <w:rPr>
          <w:color w:val="auto"/>
          <w:sz w:val="28"/>
          <w:szCs w:val="28"/>
        </w:rPr>
        <w:t>ИСП-</w:t>
      </w:r>
      <w:r>
        <w:rPr>
          <w:color w:val="auto"/>
          <w:sz w:val="28"/>
          <w:szCs w:val="28"/>
        </w:rPr>
        <w:t>21</w:t>
      </w:r>
      <w:r w:rsidRPr="003460D0">
        <w:rPr>
          <w:color w:val="auto"/>
          <w:sz w:val="28"/>
          <w:szCs w:val="28"/>
        </w:rPr>
        <w:t xml:space="preserve"> </w:t>
      </w:r>
      <w:r w:rsidRPr="003460D0">
        <w:rPr>
          <w:color w:val="auto"/>
          <w:sz w:val="28"/>
          <w:szCs w:val="28"/>
        </w:rPr>
        <w:tab/>
      </w:r>
      <w:r w:rsidRPr="003460D0">
        <w:rPr>
          <w:color w:val="auto"/>
          <w:sz w:val="28"/>
          <w:szCs w:val="28"/>
        </w:rPr>
        <w:tab/>
      </w:r>
      <w:r w:rsidRPr="003460D0">
        <w:rPr>
          <w:color w:val="auto"/>
          <w:sz w:val="28"/>
          <w:szCs w:val="28"/>
        </w:rPr>
        <w:tab/>
      </w:r>
      <w:r w:rsidRPr="003460D0">
        <w:rPr>
          <w:color w:val="auto"/>
          <w:sz w:val="28"/>
          <w:szCs w:val="28"/>
        </w:rPr>
        <w:tab/>
      </w:r>
      <w:r>
        <w:rPr>
          <w:color w:val="auto"/>
          <w:sz w:val="28"/>
          <w:szCs w:val="28"/>
        </w:rPr>
        <w:t>Белоусов Кирилл Станиславович</w:t>
      </w:r>
      <w:r w:rsidRPr="003460D0">
        <w:rPr>
          <w:color w:val="auto"/>
          <w:sz w:val="28"/>
          <w:szCs w:val="28"/>
        </w:rPr>
        <w:t xml:space="preserve"> </w:t>
      </w:r>
    </w:p>
    <w:p w:rsidR="00354E42" w:rsidRPr="003460D0" w:rsidRDefault="00354E42" w:rsidP="00354E42">
      <w:pPr>
        <w:pStyle w:val="Default"/>
        <w:rPr>
          <w:color w:val="auto"/>
          <w:sz w:val="28"/>
          <w:szCs w:val="28"/>
        </w:rPr>
      </w:pPr>
      <w:r w:rsidRPr="003460D0">
        <w:rPr>
          <w:color w:val="auto"/>
          <w:sz w:val="28"/>
          <w:szCs w:val="28"/>
        </w:rPr>
        <w:t xml:space="preserve"> </w:t>
      </w:r>
    </w:p>
    <w:p w:rsidR="00354E42" w:rsidRDefault="00354E42" w:rsidP="00354E42">
      <w:pPr>
        <w:pStyle w:val="Default"/>
        <w:rPr>
          <w:color w:val="auto"/>
          <w:sz w:val="28"/>
          <w:szCs w:val="28"/>
        </w:rPr>
      </w:pPr>
    </w:p>
    <w:p w:rsidR="00354E42" w:rsidRPr="003460D0" w:rsidRDefault="00354E42" w:rsidP="00354E42">
      <w:pPr>
        <w:pStyle w:val="Default"/>
        <w:rPr>
          <w:color w:val="auto"/>
          <w:sz w:val="28"/>
          <w:szCs w:val="28"/>
        </w:rPr>
      </w:pPr>
      <w:r w:rsidRPr="003460D0">
        <w:rPr>
          <w:color w:val="auto"/>
          <w:sz w:val="28"/>
          <w:szCs w:val="28"/>
        </w:rPr>
        <w:t>Руководитель проекта</w:t>
      </w:r>
    </w:p>
    <w:p w:rsidR="00354E42" w:rsidRPr="003460D0" w:rsidRDefault="00354E42" w:rsidP="00354E42">
      <w:pPr>
        <w:pStyle w:val="Default"/>
        <w:rPr>
          <w:color w:val="auto"/>
          <w:sz w:val="28"/>
          <w:szCs w:val="28"/>
        </w:rPr>
      </w:pPr>
    </w:p>
    <w:p w:rsidR="00354E42" w:rsidRPr="003460D0" w:rsidRDefault="00354E42" w:rsidP="00354E42">
      <w:pPr>
        <w:pStyle w:val="Default"/>
        <w:rPr>
          <w:color w:val="auto"/>
          <w:sz w:val="28"/>
          <w:szCs w:val="28"/>
        </w:rPr>
      </w:pPr>
      <w:r>
        <w:rPr>
          <w:color w:val="auto"/>
          <w:sz w:val="28"/>
          <w:szCs w:val="28"/>
        </w:rPr>
        <w:t>преподаватель</w:t>
      </w:r>
      <w:r w:rsidRPr="003460D0">
        <w:rPr>
          <w:color w:val="auto"/>
          <w:sz w:val="28"/>
          <w:szCs w:val="28"/>
        </w:rPr>
        <w:t xml:space="preserve"> каф. ИСЭ</w:t>
      </w:r>
      <w:r w:rsidRPr="003460D0">
        <w:rPr>
          <w:color w:val="auto"/>
          <w:sz w:val="28"/>
          <w:szCs w:val="28"/>
        </w:rPr>
        <w:tab/>
      </w:r>
      <w:r w:rsidRPr="003460D0">
        <w:rPr>
          <w:color w:val="auto"/>
          <w:sz w:val="28"/>
          <w:szCs w:val="28"/>
        </w:rPr>
        <w:tab/>
      </w:r>
      <w:r w:rsidRPr="003460D0">
        <w:rPr>
          <w:color w:val="auto"/>
          <w:sz w:val="28"/>
          <w:szCs w:val="28"/>
        </w:rPr>
        <w:tab/>
      </w:r>
      <w:r>
        <w:rPr>
          <w:color w:val="auto"/>
          <w:sz w:val="28"/>
          <w:szCs w:val="28"/>
        </w:rPr>
        <w:tab/>
      </w:r>
      <w:r w:rsidRPr="00354E42">
        <w:rPr>
          <w:color w:val="auto"/>
          <w:sz w:val="28"/>
          <w:szCs w:val="28"/>
        </w:rPr>
        <w:t xml:space="preserve">К. </w:t>
      </w:r>
      <w:r w:rsidR="00D91E35">
        <w:rPr>
          <w:color w:val="auto"/>
          <w:sz w:val="28"/>
          <w:szCs w:val="28"/>
        </w:rPr>
        <w:t>В</w:t>
      </w:r>
      <w:r w:rsidRPr="00354E42">
        <w:rPr>
          <w:color w:val="auto"/>
          <w:sz w:val="28"/>
          <w:szCs w:val="28"/>
        </w:rPr>
        <w:t xml:space="preserve">. </w:t>
      </w:r>
      <w:r>
        <w:rPr>
          <w:color w:val="auto"/>
          <w:sz w:val="28"/>
          <w:szCs w:val="28"/>
        </w:rPr>
        <w:t>Воробьёв</w:t>
      </w:r>
      <w:r w:rsidRPr="003460D0">
        <w:rPr>
          <w:color w:val="auto"/>
          <w:sz w:val="28"/>
          <w:szCs w:val="28"/>
        </w:rPr>
        <w:t xml:space="preserve">  </w:t>
      </w:r>
    </w:p>
    <w:p w:rsidR="00354E42" w:rsidRPr="003460D0" w:rsidRDefault="00354E42" w:rsidP="00354E42">
      <w:pPr>
        <w:pStyle w:val="Default"/>
        <w:ind w:left="720" w:hanging="720"/>
        <w:jc w:val="center"/>
        <w:rPr>
          <w:color w:val="auto"/>
          <w:sz w:val="28"/>
          <w:szCs w:val="28"/>
        </w:rPr>
      </w:pPr>
    </w:p>
    <w:p w:rsidR="00354E42" w:rsidRPr="003460D0" w:rsidRDefault="00354E42" w:rsidP="00354E42">
      <w:pPr>
        <w:pStyle w:val="Default"/>
        <w:ind w:left="720" w:hanging="720"/>
        <w:jc w:val="center"/>
        <w:rPr>
          <w:color w:val="auto"/>
          <w:sz w:val="28"/>
          <w:szCs w:val="28"/>
        </w:rPr>
      </w:pPr>
    </w:p>
    <w:p w:rsidR="00354E42" w:rsidRPr="003460D0" w:rsidRDefault="00354E42" w:rsidP="00354E42">
      <w:pPr>
        <w:pStyle w:val="Default"/>
        <w:ind w:left="720" w:hanging="720"/>
        <w:jc w:val="center"/>
        <w:rPr>
          <w:color w:val="auto"/>
          <w:sz w:val="28"/>
          <w:szCs w:val="28"/>
        </w:rPr>
      </w:pPr>
    </w:p>
    <w:p w:rsidR="00354E42" w:rsidRPr="003460D0" w:rsidRDefault="00354E42" w:rsidP="00354E42">
      <w:pPr>
        <w:pStyle w:val="Default"/>
        <w:ind w:left="720" w:hanging="720"/>
        <w:jc w:val="center"/>
        <w:rPr>
          <w:color w:val="auto"/>
          <w:sz w:val="28"/>
          <w:szCs w:val="28"/>
        </w:rPr>
      </w:pPr>
    </w:p>
    <w:p w:rsidR="00354E42" w:rsidRPr="003460D0" w:rsidRDefault="00354E42" w:rsidP="00354E42">
      <w:pPr>
        <w:pStyle w:val="Default"/>
        <w:ind w:left="720" w:hanging="720"/>
        <w:jc w:val="center"/>
        <w:rPr>
          <w:color w:val="auto"/>
          <w:sz w:val="28"/>
          <w:szCs w:val="28"/>
        </w:rPr>
      </w:pPr>
    </w:p>
    <w:p w:rsidR="00354E42" w:rsidRPr="003460D0" w:rsidRDefault="00354E42" w:rsidP="00354E42">
      <w:pPr>
        <w:pStyle w:val="Default"/>
        <w:ind w:left="720" w:hanging="720"/>
        <w:jc w:val="center"/>
        <w:rPr>
          <w:color w:val="auto"/>
          <w:sz w:val="28"/>
          <w:szCs w:val="28"/>
        </w:rPr>
      </w:pPr>
    </w:p>
    <w:p w:rsidR="00354E42" w:rsidRPr="003460D0" w:rsidRDefault="00354E42" w:rsidP="00354E42">
      <w:pPr>
        <w:pStyle w:val="Default"/>
        <w:ind w:left="720" w:hanging="720"/>
        <w:jc w:val="center"/>
        <w:rPr>
          <w:color w:val="auto"/>
          <w:sz w:val="28"/>
          <w:szCs w:val="28"/>
        </w:rPr>
      </w:pPr>
    </w:p>
    <w:p w:rsidR="00354E42" w:rsidRPr="003460D0" w:rsidRDefault="00354E42" w:rsidP="00354E42">
      <w:pPr>
        <w:pStyle w:val="Default"/>
        <w:ind w:left="720" w:hanging="720"/>
        <w:jc w:val="center"/>
        <w:rPr>
          <w:color w:val="auto"/>
          <w:sz w:val="28"/>
          <w:szCs w:val="28"/>
        </w:rPr>
      </w:pPr>
    </w:p>
    <w:p w:rsidR="00354E42" w:rsidRPr="003460D0" w:rsidRDefault="00354E42" w:rsidP="00354E42">
      <w:pPr>
        <w:pStyle w:val="Default"/>
        <w:ind w:left="720" w:hanging="720"/>
        <w:jc w:val="center"/>
        <w:rPr>
          <w:color w:val="auto"/>
          <w:sz w:val="28"/>
          <w:szCs w:val="28"/>
        </w:rPr>
      </w:pPr>
    </w:p>
    <w:p w:rsidR="00AE3056" w:rsidRPr="00354E42" w:rsidRDefault="00354E42" w:rsidP="00354E42">
      <w:pPr>
        <w:pStyle w:val="Default"/>
        <w:ind w:left="720" w:hanging="720"/>
        <w:jc w:val="center"/>
        <w:rPr>
          <w:color w:val="auto"/>
          <w:sz w:val="28"/>
          <w:szCs w:val="28"/>
        </w:rPr>
      </w:pPr>
      <w:r w:rsidRPr="003460D0">
        <w:rPr>
          <w:color w:val="auto"/>
          <w:sz w:val="28"/>
          <w:szCs w:val="28"/>
        </w:rPr>
        <w:t>Барнаул 202</w:t>
      </w:r>
      <w:r>
        <w:rPr>
          <w:color w:val="auto"/>
          <w:sz w:val="28"/>
          <w:szCs w:val="28"/>
        </w:rPr>
        <w:t>6</w:t>
      </w:r>
    </w:p>
    <w:bookmarkStart w:id="2" w:name="__RefHeading___Toc3820_251559978" w:displacedByCustomXml="next"/>
    <w:bookmarkEnd w:id="2" w:displacedByCustomXml="next"/>
    <w:bookmarkEnd w:id="1" w:displacedByCustomXml="next"/>
    <w:sdt>
      <w:sdtPr>
        <w:rPr>
          <w:color w:val="auto"/>
          <w:szCs w:val="22"/>
          <w:lang w:eastAsia="ru-RU"/>
        </w:rPr>
        <w:id w:val="-200469368"/>
        <w:docPartObj>
          <w:docPartGallery w:val="Table of Contents"/>
          <w:docPartUnique/>
        </w:docPartObj>
      </w:sdtPr>
      <w:sdtEndPr>
        <w:rPr>
          <w:bCs w:val="0"/>
        </w:rPr>
      </w:sdtEndPr>
      <w:sdtContent>
        <w:p w:rsidR="00AE3056" w:rsidRPr="000C36D3" w:rsidRDefault="00F15346" w:rsidP="00BF41F4">
          <w:pPr>
            <w:pStyle w:val="aff2"/>
          </w:pPr>
          <w:r w:rsidRPr="000C36D3">
            <w:t>Содержание</w:t>
          </w:r>
        </w:p>
        <w:p w:rsidR="00684C53" w:rsidRDefault="00F15346">
          <w:pPr>
            <w:pStyle w:val="12"/>
            <w:tabs>
              <w:tab w:val="right" w:leader="dot" w:pos="9345"/>
            </w:tabs>
            <w:rPr>
              <w:rFonts w:asciiTheme="minorHAnsi" w:eastAsiaTheme="minorEastAsia" w:hAnsiTheme="minorHAnsi" w:cstheme="minorBidi"/>
              <w:noProof/>
              <w:sz w:val="22"/>
            </w:rPr>
          </w:pPr>
          <w:r w:rsidRPr="000C36D3">
            <w:rPr>
              <w:rFonts w:cs="Times New Roman"/>
              <w:szCs w:val="28"/>
            </w:rPr>
            <w:fldChar w:fldCharType="begin"/>
          </w:r>
          <w:r w:rsidRPr="000C36D3">
            <w:rPr>
              <w:rStyle w:val="user1"/>
              <w:rFonts w:cs="Times New Roman"/>
              <w:szCs w:val="28"/>
            </w:rPr>
            <w:instrText xml:space="preserve"> TOC \o "1-3" \h</w:instrText>
          </w:r>
          <w:r w:rsidRPr="000C36D3">
            <w:rPr>
              <w:rStyle w:val="user1"/>
            </w:rPr>
            <w:fldChar w:fldCharType="separate"/>
          </w:r>
          <w:hyperlink w:anchor="_Toc230485347" w:history="1">
            <w:r w:rsidR="00684C53" w:rsidRPr="001E34DF">
              <w:rPr>
                <w:rStyle w:val="af6"/>
                <w:noProof/>
              </w:rPr>
              <w:t>ВВЕДЕНИЕ</w:t>
            </w:r>
            <w:r w:rsidR="00684C53">
              <w:rPr>
                <w:noProof/>
              </w:rPr>
              <w:tab/>
            </w:r>
            <w:r w:rsidR="00684C53">
              <w:rPr>
                <w:noProof/>
              </w:rPr>
              <w:fldChar w:fldCharType="begin"/>
            </w:r>
            <w:r w:rsidR="00684C53">
              <w:rPr>
                <w:noProof/>
              </w:rPr>
              <w:instrText xml:space="preserve"> PAGEREF _Toc230485347 \h </w:instrText>
            </w:r>
            <w:r w:rsidR="00684C53">
              <w:rPr>
                <w:noProof/>
              </w:rPr>
            </w:r>
            <w:r w:rsidR="00684C53">
              <w:rPr>
                <w:noProof/>
              </w:rPr>
              <w:fldChar w:fldCharType="separate"/>
            </w:r>
            <w:r w:rsidR="00597FF2">
              <w:rPr>
                <w:noProof/>
              </w:rPr>
              <w:t>7</w:t>
            </w:r>
            <w:r w:rsidR="00684C53">
              <w:rPr>
                <w:noProof/>
              </w:rPr>
              <w:fldChar w:fldCharType="end"/>
            </w:r>
          </w:hyperlink>
        </w:p>
        <w:p w:rsidR="00684C53" w:rsidRDefault="00684C53">
          <w:pPr>
            <w:pStyle w:val="12"/>
            <w:tabs>
              <w:tab w:val="left" w:pos="440"/>
              <w:tab w:val="right" w:leader="dot" w:pos="9345"/>
            </w:tabs>
            <w:rPr>
              <w:rFonts w:asciiTheme="minorHAnsi" w:eastAsiaTheme="minorEastAsia" w:hAnsiTheme="minorHAnsi" w:cstheme="minorBidi"/>
              <w:noProof/>
              <w:sz w:val="22"/>
            </w:rPr>
          </w:pPr>
          <w:hyperlink w:anchor="_Toc230485348" w:history="1">
            <w:r w:rsidRPr="001E34DF">
              <w:rPr>
                <w:rStyle w:val="af6"/>
                <w:noProof/>
              </w:rPr>
              <w:t>1.</w:t>
            </w:r>
            <w:r>
              <w:rPr>
                <w:rFonts w:asciiTheme="minorHAnsi" w:eastAsiaTheme="minorEastAsia" w:hAnsiTheme="minorHAnsi" w:cstheme="minorBidi"/>
                <w:noProof/>
                <w:sz w:val="22"/>
              </w:rPr>
              <w:tab/>
            </w:r>
            <w:r w:rsidRPr="001E34DF">
              <w:rPr>
                <w:rStyle w:val="af6"/>
                <w:noProof/>
              </w:rPr>
              <w:t>АНАЛИТИЧЕСКАЯ ЧАСТЬ</w:t>
            </w:r>
            <w:r>
              <w:rPr>
                <w:noProof/>
              </w:rPr>
              <w:tab/>
            </w:r>
            <w:r>
              <w:rPr>
                <w:noProof/>
              </w:rPr>
              <w:fldChar w:fldCharType="begin"/>
            </w:r>
            <w:r>
              <w:rPr>
                <w:noProof/>
              </w:rPr>
              <w:instrText xml:space="preserve"> PAGEREF _Toc230485348 \h </w:instrText>
            </w:r>
            <w:r>
              <w:rPr>
                <w:noProof/>
              </w:rPr>
            </w:r>
            <w:r>
              <w:rPr>
                <w:noProof/>
              </w:rPr>
              <w:fldChar w:fldCharType="separate"/>
            </w:r>
            <w:r w:rsidR="00597FF2">
              <w:rPr>
                <w:noProof/>
              </w:rPr>
              <w:t>8</w:t>
            </w:r>
            <w:r>
              <w:rPr>
                <w:noProof/>
              </w:rPr>
              <w:fldChar w:fldCharType="end"/>
            </w:r>
          </w:hyperlink>
        </w:p>
        <w:p w:rsidR="00684C53" w:rsidRDefault="00684C53">
          <w:pPr>
            <w:pStyle w:val="21"/>
            <w:tabs>
              <w:tab w:val="left" w:pos="880"/>
              <w:tab w:val="right" w:leader="dot" w:pos="9345"/>
            </w:tabs>
            <w:rPr>
              <w:rFonts w:asciiTheme="minorHAnsi" w:eastAsiaTheme="minorEastAsia" w:hAnsiTheme="minorHAnsi" w:cstheme="minorBidi"/>
              <w:noProof/>
              <w:sz w:val="22"/>
            </w:rPr>
          </w:pPr>
          <w:hyperlink w:anchor="_Toc230485349" w:history="1">
            <w:r w:rsidRPr="001E34DF">
              <w:rPr>
                <w:rStyle w:val="af6"/>
                <w:noProof/>
              </w:rPr>
              <w:t>1.1.</w:t>
            </w:r>
            <w:r>
              <w:rPr>
                <w:rFonts w:asciiTheme="minorHAnsi" w:eastAsiaTheme="minorEastAsia" w:hAnsiTheme="minorHAnsi" w:cstheme="minorBidi"/>
                <w:noProof/>
                <w:sz w:val="22"/>
              </w:rPr>
              <w:tab/>
            </w:r>
            <w:r w:rsidRPr="001E34DF">
              <w:rPr>
                <w:rStyle w:val="af6"/>
                <w:noProof/>
              </w:rPr>
              <w:t>Анализ предметной области</w:t>
            </w:r>
            <w:r>
              <w:rPr>
                <w:noProof/>
              </w:rPr>
              <w:tab/>
            </w:r>
            <w:r>
              <w:rPr>
                <w:noProof/>
              </w:rPr>
              <w:fldChar w:fldCharType="begin"/>
            </w:r>
            <w:r>
              <w:rPr>
                <w:noProof/>
              </w:rPr>
              <w:instrText xml:space="preserve"> PAGEREF _Toc230485349 \h </w:instrText>
            </w:r>
            <w:r>
              <w:rPr>
                <w:noProof/>
              </w:rPr>
            </w:r>
            <w:r>
              <w:rPr>
                <w:noProof/>
              </w:rPr>
              <w:fldChar w:fldCharType="separate"/>
            </w:r>
            <w:r w:rsidR="00597FF2">
              <w:rPr>
                <w:noProof/>
              </w:rPr>
              <w:t>8</w:t>
            </w:r>
            <w:r>
              <w:rPr>
                <w:noProof/>
              </w:rPr>
              <w:fldChar w:fldCharType="end"/>
            </w:r>
          </w:hyperlink>
        </w:p>
        <w:p w:rsidR="00684C53" w:rsidRDefault="00684C53">
          <w:pPr>
            <w:pStyle w:val="21"/>
            <w:tabs>
              <w:tab w:val="left" w:pos="880"/>
              <w:tab w:val="right" w:leader="dot" w:pos="9345"/>
            </w:tabs>
            <w:rPr>
              <w:rFonts w:asciiTheme="minorHAnsi" w:eastAsiaTheme="minorEastAsia" w:hAnsiTheme="minorHAnsi" w:cstheme="minorBidi"/>
              <w:noProof/>
              <w:sz w:val="22"/>
            </w:rPr>
          </w:pPr>
          <w:hyperlink w:anchor="_Toc230485350" w:history="1">
            <w:r w:rsidRPr="001E34DF">
              <w:rPr>
                <w:rStyle w:val="af6"/>
                <w:noProof/>
              </w:rPr>
              <w:t>1.2.</w:t>
            </w:r>
            <w:r>
              <w:rPr>
                <w:rFonts w:asciiTheme="minorHAnsi" w:eastAsiaTheme="minorEastAsia" w:hAnsiTheme="minorHAnsi" w:cstheme="minorBidi"/>
                <w:noProof/>
                <w:sz w:val="22"/>
              </w:rPr>
              <w:tab/>
            </w:r>
            <w:r w:rsidRPr="001E34DF">
              <w:rPr>
                <w:rStyle w:val="af6"/>
                <w:noProof/>
              </w:rPr>
              <w:t>Предпроектное обследование объекта</w:t>
            </w:r>
            <w:r>
              <w:rPr>
                <w:noProof/>
              </w:rPr>
              <w:tab/>
            </w:r>
            <w:r>
              <w:rPr>
                <w:noProof/>
              </w:rPr>
              <w:fldChar w:fldCharType="begin"/>
            </w:r>
            <w:r>
              <w:rPr>
                <w:noProof/>
              </w:rPr>
              <w:instrText xml:space="preserve"> PAGEREF _Toc230485350 \h </w:instrText>
            </w:r>
            <w:r>
              <w:rPr>
                <w:noProof/>
              </w:rPr>
            </w:r>
            <w:r>
              <w:rPr>
                <w:noProof/>
              </w:rPr>
              <w:fldChar w:fldCharType="separate"/>
            </w:r>
            <w:r w:rsidR="00597FF2">
              <w:rPr>
                <w:noProof/>
              </w:rPr>
              <w:t>9</w:t>
            </w:r>
            <w:r>
              <w:rPr>
                <w:noProof/>
              </w:rPr>
              <w:fldChar w:fldCharType="end"/>
            </w:r>
          </w:hyperlink>
        </w:p>
        <w:p w:rsidR="00684C53" w:rsidRDefault="00684C53">
          <w:pPr>
            <w:pStyle w:val="21"/>
            <w:tabs>
              <w:tab w:val="left" w:pos="880"/>
              <w:tab w:val="right" w:leader="dot" w:pos="9345"/>
            </w:tabs>
            <w:rPr>
              <w:rFonts w:asciiTheme="minorHAnsi" w:eastAsiaTheme="minorEastAsia" w:hAnsiTheme="minorHAnsi" w:cstheme="minorBidi"/>
              <w:noProof/>
              <w:sz w:val="22"/>
            </w:rPr>
          </w:pPr>
          <w:hyperlink w:anchor="_Toc230485351" w:history="1">
            <w:r w:rsidRPr="001E34DF">
              <w:rPr>
                <w:rStyle w:val="af6"/>
                <w:noProof/>
              </w:rPr>
              <w:t>1.3.</w:t>
            </w:r>
            <w:r>
              <w:rPr>
                <w:rFonts w:asciiTheme="minorHAnsi" w:eastAsiaTheme="minorEastAsia" w:hAnsiTheme="minorHAnsi" w:cstheme="minorBidi"/>
                <w:noProof/>
                <w:sz w:val="22"/>
              </w:rPr>
              <w:tab/>
            </w:r>
            <w:r w:rsidRPr="001E34DF">
              <w:rPr>
                <w:rStyle w:val="af6"/>
                <w:noProof/>
              </w:rPr>
              <w:t>Анализ целевой аудитории</w:t>
            </w:r>
            <w:r>
              <w:rPr>
                <w:noProof/>
              </w:rPr>
              <w:tab/>
            </w:r>
            <w:r>
              <w:rPr>
                <w:noProof/>
              </w:rPr>
              <w:fldChar w:fldCharType="begin"/>
            </w:r>
            <w:r>
              <w:rPr>
                <w:noProof/>
              </w:rPr>
              <w:instrText xml:space="preserve"> PAGEREF _Toc230485351 \h </w:instrText>
            </w:r>
            <w:r>
              <w:rPr>
                <w:noProof/>
              </w:rPr>
            </w:r>
            <w:r>
              <w:rPr>
                <w:noProof/>
              </w:rPr>
              <w:fldChar w:fldCharType="separate"/>
            </w:r>
            <w:r w:rsidR="00597FF2">
              <w:rPr>
                <w:noProof/>
              </w:rPr>
              <w:t>9</w:t>
            </w:r>
            <w:r>
              <w:rPr>
                <w:noProof/>
              </w:rPr>
              <w:fldChar w:fldCharType="end"/>
            </w:r>
          </w:hyperlink>
        </w:p>
        <w:p w:rsidR="00684C53" w:rsidRDefault="00684C53">
          <w:pPr>
            <w:pStyle w:val="21"/>
            <w:tabs>
              <w:tab w:val="left" w:pos="880"/>
              <w:tab w:val="right" w:leader="dot" w:pos="9345"/>
            </w:tabs>
            <w:rPr>
              <w:rFonts w:asciiTheme="minorHAnsi" w:eastAsiaTheme="minorEastAsia" w:hAnsiTheme="minorHAnsi" w:cstheme="minorBidi"/>
              <w:noProof/>
              <w:sz w:val="22"/>
            </w:rPr>
          </w:pPr>
          <w:hyperlink w:anchor="_Toc230485352" w:history="1">
            <w:r w:rsidRPr="001E34DF">
              <w:rPr>
                <w:rStyle w:val="af6"/>
                <w:noProof/>
              </w:rPr>
              <w:t>1.4.</w:t>
            </w:r>
            <w:r>
              <w:rPr>
                <w:rFonts w:asciiTheme="minorHAnsi" w:eastAsiaTheme="minorEastAsia" w:hAnsiTheme="minorHAnsi" w:cstheme="minorBidi"/>
                <w:noProof/>
                <w:sz w:val="22"/>
              </w:rPr>
              <w:tab/>
            </w:r>
            <w:r w:rsidRPr="001E34DF">
              <w:rPr>
                <w:rStyle w:val="af6"/>
                <w:noProof/>
              </w:rPr>
              <w:t>Портреты потенциальных пользователей</w:t>
            </w:r>
            <w:r>
              <w:rPr>
                <w:noProof/>
              </w:rPr>
              <w:tab/>
            </w:r>
            <w:r>
              <w:rPr>
                <w:noProof/>
              </w:rPr>
              <w:fldChar w:fldCharType="begin"/>
            </w:r>
            <w:r>
              <w:rPr>
                <w:noProof/>
              </w:rPr>
              <w:instrText xml:space="preserve"> PAGEREF _Toc230485352 \h </w:instrText>
            </w:r>
            <w:r>
              <w:rPr>
                <w:noProof/>
              </w:rPr>
            </w:r>
            <w:r>
              <w:rPr>
                <w:noProof/>
              </w:rPr>
              <w:fldChar w:fldCharType="separate"/>
            </w:r>
            <w:r w:rsidR="00597FF2">
              <w:rPr>
                <w:noProof/>
              </w:rPr>
              <w:t>11</w:t>
            </w:r>
            <w:r>
              <w:rPr>
                <w:noProof/>
              </w:rPr>
              <w:fldChar w:fldCharType="end"/>
            </w:r>
          </w:hyperlink>
        </w:p>
        <w:p w:rsidR="00684C53" w:rsidRDefault="00684C53">
          <w:pPr>
            <w:pStyle w:val="21"/>
            <w:tabs>
              <w:tab w:val="left" w:pos="880"/>
              <w:tab w:val="right" w:leader="dot" w:pos="9345"/>
            </w:tabs>
            <w:rPr>
              <w:rFonts w:asciiTheme="minorHAnsi" w:eastAsiaTheme="minorEastAsia" w:hAnsiTheme="minorHAnsi" w:cstheme="minorBidi"/>
              <w:noProof/>
              <w:sz w:val="22"/>
            </w:rPr>
          </w:pPr>
          <w:hyperlink w:anchor="_Toc230485353" w:history="1">
            <w:r w:rsidRPr="001E34DF">
              <w:rPr>
                <w:rStyle w:val="af6"/>
                <w:noProof/>
              </w:rPr>
              <w:t>1.5.</w:t>
            </w:r>
            <w:r>
              <w:rPr>
                <w:rFonts w:asciiTheme="minorHAnsi" w:eastAsiaTheme="minorEastAsia" w:hAnsiTheme="minorHAnsi" w:cstheme="minorBidi"/>
                <w:noProof/>
                <w:sz w:val="22"/>
              </w:rPr>
              <w:tab/>
            </w:r>
            <w:r w:rsidRPr="001E34DF">
              <w:rPr>
                <w:rStyle w:val="af6"/>
                <w:noProof/>
              </w:rPr>
              <w:t>Как сейчас решается задача веб-приложения</w:t>
            </w:r>
            <w:r>
              <w:rPr>
                <w:noProof/>
              </w:rPr>
              <w:tab/>
            </w:r>
            <w:r>
              <w:rPr>
                <w:noProof/>
              </w:rPr>
              <w:fldChar w:fldCharType="begin"/>
            </w:r>
            <w:r>
              <w:rPr>
                <w:noProof/>
              </w:rPr>
              <w:instrText xml:space="preserve"> PAGEREF _Toc230485353 \h </w:instrText>
            </w:r>
            <w:r>
              <w:rPr>
                <w:noProof/>
              </w:rPr>
            </w:r>
            <w:r>
              <w:rPr>
                <w:noProof/>
              </w:rPr>
              <w:fldChar w:fldCharType="separate"/>
            </w:r>
            <w:r w:rsidR="00597FF2">
              <w:rPr>
                <w:noProof/>
              </w:rPr>
              <w:t>14</w:t>
            </w:r>
            <w:r>
              <w:rPr>
                <w:noProof/>
              </w:rPr>
              <w:fldChar w:fldCharType="end"/>
            </w:r>
          </w:hyperlink>
        </w:p>
        <w:p w:rsidR="00684C53" w:rsidRDefault="00684C53">
          <w:pPr>
            <w:pStyle w:val="21"/>
            <w:tabs>
              <w:tab w:val="left" w:pos="880"/>
              <w:tab w:val="right" w:leader="dot" w:pos="9345"/>
            </w:tabs>
            <w:rPr>
              <w:rFonts w:asciiTheme="minorHAnsi" w:eastAsiaTheme="minorEastAsia" w:hAnsiTheme="minorHAnsi" w:cstheme="minorBidi"/>
              <w:noProof/>
              <w:sz w:val="22"/>
            </w:rPr>
          </w:pPr>
          <w:hyperlink w:anchor="_Toc230485354" w:history="1">
            <w:r w:rsidRPr="001E34DF">
              <w:rPr>
                <w:rStyle w:val="af6"/>
                <w:noProof/>
              </w:rPr>
              <w:t>1.6.</w:t>
            </w:r>
            <w:r>
              <w:rPr>
                <w:rFonts w:asciiTheme="minorHAnsi" w:eastAsiaTheme="minorEastAsia" w:hAnsiTheme="minorHAnsi" w:cstheme="minorBidi"/>
                <w:noProof/>
                <w:sz w:val="22"/>
              </w:rPr>
              <w:tab/>
            </w:r>
            <w:r w:rsidRPr="001E34DF">
              <w:rPr>
                <w:rStyle w:val="af6"/>
                <w:noProof/>
              </w:rPr>
              <w:t>Анализ существующих решений</w:t>
            </w:r>
            <w:r>
              <w:rPr>
                <w:noProof/>
              </w:rPr>
              <w:tab/>
            </w:r>
            <w:r>
              <w:rPr>
                <w:noProof/>
              </w:rPr>
              <w:fldChar w:fldCharType="begin"/>
            </w:r>
            <w:r>
              <w:rPr>
                <w:noProof/>
              </w:rPr>
              <w:instrText xml:space="preserve"> PAGEREF _Toc230485354 \h </w:instrText>
            </w:r>
            <w:r>
              <w:rPr>
                <w:noProof/>
              </w:rPr>
            </w:r>
            <w:r>
              <w:rPr>
                <w:noProof/>
              </w:rPr>
              <w:fldChar w:fldCharType="separate"/>
            </w:r>
            <w:r w:rsidR="00597FF2">
              <w:rPr>
                <w:noProof/>
              </w:rPr>
              <w:t>15</w:t>
            </w:r>
            <w:r>
              <w:rPr>
                <w:noProof/>
              </w:rPr>
              <w:fldChar w:fldCharType="end"/>
            </w:r>
          </w:hyperlink>
        </w:p>
        <w:p w:rsidR="00684C53" w:rsidRDefault="00684C53">
          <w:pPr>
            <w:pStyle w:val="21"/>
            <w:tabs>
              <w:tab w:val="left" w:pos="880"/>
              <w:tab w:val="right" w:leader="dot" w:pos="9345"/>
            </w:tabs>
            <w:rPr>
              <w:rFonts w:asciiTheme="minorHAnsi" w:eastAsiaTheme="minorEastAsia" w:hAnsiTheme="minorHAnsi" w:cstheme="minorBidi"/>
              <w:noProof/>
              <w:sz w:val="22"/>
            </w:rPr>
          </w:pPr>
          <w:hyperlink w:anchor="_Toc230485355" w:history="1">
            <w:r w:rsidRPr="001E34DF">
              <w:rPr>
                <w:rStyle w:val="af6"/>
                <w:noProof/>
              </w:rPr>
              <w:t>1.7.</w:t>
            </w:r>
            <w:r>
              <w:rPr>
                <w:rFonts w:asciiTheme="minorHAnsi" w:eastAsiaTheme="minorEastAsia" w:hAnsiTheme="minorHAnsi" w:cstheme="minorBidi"/>
                <w:noProof/>
                <w:sz w:val="22"/>
              </w:rPr>
              <w:tab/>
            </w:r>
            <w:r w:rsidRPr="001E34DF">
              <w:rPr>
                <w:rStyle w:val="af6"/>
                <w:noProof/>
              </w:rPr>
              <w:t>Обзор аналогов</w:t>
            </w:r>
            <w:r>
              <w:rPr>
                <w:noProof/>
              </w:rPr>
              <w:tab/>
            </w:r>
            <w:r>
              <w:rPr>
                <w:noProof/>
              </w:rPr>
              <w:fldChar w:fldCharType="begin"/>
            </w:r>
            <w:r>
              <w:rPr>
                <w:noProof/>
              </w:rPr>
              <w:instrText xml:space="preserve"> PAGEREF _Toc230485355 \h </w:instrText>
            </w:r>
            <w:r>
              <w:rPr>
                <w:noProof/>
              </w:rPr>
            </w:r>
            <w:r>
              <w:rPr>
                <w:noProof/>
              </w:rPr>
              <w:fldChar w:fldCharType="separate"/>
            </w:r>
            <w:r w:rsidR="00597FF2">
              <w:rPr>
                <w:noProof/>
              </w:rPr>
              <w:t>15</w:t>
            </w:r>
            <w:r>
              <w:rPr>
                <w:noProof/>
              </w:rPr>
              <w:fldChar w:fldCharType="end"/>
            </w:r>
          </w:hyperlink>
        </w:p>
        <w:p w:rsidR="00684C53" w:rsidRDefault="00684C53">
          <w:pPr>
            <w:pStyle w:val="21"/>
            <w:tabs>
              <w:tab w:val="left" w:pos="880"/>
              <w:tab w:val="right" w:leader="dot" w:pos="9345"/>
            </w:tabs>
            <w:rPr>
              <w:rFonts w:asciiTheme="minorHAnsi" w:eastAsiaTheme="minorEastAsia" w:hAnsiTheme="minorHAnsi" w:cstheme="minorBidi"/>
              <w:noProof/>
              <w:sz w:val="22"/>
            </w:rPr>
          </w:pPr>
          <w:hyperlink w:anchor="_Toc230485356" w:history="1">
            <w:r w:rsidRPr="001E34DF">
              <w:rPr>
                <w:rStyle w:val="af6"/>
                <w:noProof/>
              </w:rPr>
              <w:t>1.8.</w:t>
            </w:r>
            <w:r>
              <w:rPr>
                <w:rFonts w:asciiTheme="minorHAnsi" w:eastAsiaTheme="minorEastAsia" w:hAnsiTheme="minorHAnsi" w:cstheme="minorBidi"/>
                <w:noProof/>
                <w:sz w:val="22"/>
              </w:rPr>
              <w:tab/>
            </w:r>
            <w:r w:rsidRPr="001E34DF">
              <w:rPr>
                <w:rStyle w:val="af6"/>
                <w:noProof/>
              </w:rPr>
              <w:t>Сравнительная таблица аналогов</w:t>
            </w:r>
            <w:r>
              <w:rPr>
                <w:noProof/>
              </w:rPr>
              <w:tab/>
            </w:r>
            <w:r>
              <w:rPr>
                <w:noProof/>
              </w:rPr>
              <w:fldChar w:fldCharType="begin"/>
            </w:r>
            <w:r>
              <w:rPr>
                <w:noProof/>
              </w:rPr>
              <w:instrText xml:space="preserve"> PAGEREF _Toc230485356 \h </w:instrText>
            </w:r>
            <w:r>
              <w:rPr>
                <w:noProof/>
              </w:rPr>
            </w:r>
            <w:r>
              <w:rPr>
                <w:noProof/>
              </w:rPr>
              <w:fldChar w:fldCharType="separate"/>
            </w:r>
            <w:r w:rsidR="00597FF2">
              <w:rPr>
                <w:noProof/>
              </w:rPr>
              <w:t>17</w:t>
            </w:r>
            <w:r>
              <w:rPr>
                <w:noProof/>
              </w:rPr>
              <w:fldChar w:fldCharType="end"/>
            </w:r>
          </w:hyperlink>
        </w:p>
        <w:p w:rsidR="00684C53" w:rsidRDefault="00684C53">
          <w:pPr>
            <w:pStyle w:val="21"/>
            <w:tabs>
              <w:tab w:val="left" w:pos="880"/>
              <w:tab w:val="right" w:leader="dot" w:pos="9345"/>
            </w:tabs>
            <w:rPr>
              <w:rFonts w:asciiTheme="minorHAnsi" w:eastAsiaTheme="minorEastAsia" w:hAnsiTheme="minorHAnsi" w:cstheme="minorBidi"/>
              <w:noProof/>
              <w:sz w:val="22"/>
            </w:rPr>
          </w:pPr>
          <w:hyperlink w:anchor="_Toc230485357" w:history="1">
            <w:r w:rsidRPr="001E34DF">
              <w:rPr>
                <w:rStyle w:val="af6"/>
                <w:noProof/>
              </w:rPr>
              <w:t>1.9.</w:t>
            </w:r>
            <w:r>
              <w:rPr>
                <w:rFonts w:asciiTheme="minorHAnsi" w:eastAsiaTheme="minorEastAsia" w:hAnsiTheme="minorHAnsi" w:cstheme="minorBidi"/>
                <w:noProof/>
                <w:sz w:val="22"/>
              </w:rPr>
              <w:tab/>
            </w:r>
            <w:r w:rsidRPr="001E34DF">
              <w:rPr>
                <w:rStyle w:val="af6"/>
                <w:noProof/>
              </w:rPr>
              <w:t>Вывод по анализу существующих решений</w:t>
            </w:r>
            <w:r>
              <w:rPr>
                <w:noProof/>
              </w:rPr>
              <w:tab/>
            </w:r>
            <w:r>
              <w:rPr>
                <w:noProof/>
              </w:rPr>
              <w:fldChar w:fldCharType="begin"/>
            </w:r>
            <w:r>
              <w:rPr>
                <w:noProof/>
              </w:rPr>
              <w:instrText xml:space="preserve"> PAGEREF _Toc230485357 \h </w:instrText>
            </w:r>
            <w:r>
              <w:rPr>
                <w:noProof/>
              </w:rPr>
            </w:r>
            <w:r>
              <w:rPr>
                <w:noProof/>
              </w:rPr>
              <w:fldChar w:fldCharType="separate"/>
            </w:r>
            <w:r w:rsidR="00597FF2">
              <w:rPr>
                <w:noProof/>
              </w:rPr>
              <w:t>18</w:t>
            </w:r>
            <w:r>
              <w:rPr>
                <w:noProof/>
              </w:rPr>
              <w:fldChar w:fldCharType="end"/>
            </w:r>
          </w:hyperlink>
        </w:p>
        <w:p w:rsidR="00684C53" w:rsidRDefault="00684C53">
          <w:pPr>
            <w:pStyle w:val="12"/>
            <w:tabs>
              <w:tab w:val="left" w:pos="440"/>
              <w:tab w:val="right" w:leader="dot" w:pos="9345"/>
            </w:tabs>
            <w:rPr>
              <w:rFonts w:asciiTheme="minorHAnsi" w:eastAsiaTheme="minorEastAsia" w:hAnsiTheme="minorHAnsi" w:cstheme="minorBidi"/>
              <w:noProof/>
              <w:sz w:val="22"/>
            </w:rPr>
          </w:pPr>
          <w:hyperlink w:anchor="_Toc230485358" w:history="1">
            <w:r w:rsidRPr="001E34DF">
              <w:rPr>
                <w:rStyle w:val="af6"/>
                <w:noProof/>
              </w:rPr>
              <w:t>2.</w:t>
            </w:r>
            <w:r>
              <w:rPr>
                <w:rFonts w:asciiTheme="minorHAnsi" w:eastAsiaTheme="minorEastAsia" w:hAnsiTheme="minorHAnsi" w:cstheme="minorBidi"/>
                <w:noProof/>
                <w:sz w:val="22"/>
              </w:rPr>
              <w:tab/>
            </w:r>
            <w:r w:rsidRPr="001E34DF">
              <w:rPr>
                <w:rStyle w:val="af6"/>
                <w:noProof/>
              </w:rPr>
              <w:t>Проектная часть</w:t>
            </w:r>
            <w:r>
              <w:rPr>
                <w:noProof/>
              </w:rPr>
              <w:tab/>
            </w:r>
            <w:r>
              <w:rPr>
                <w:noProof/>
              </w:rPr>
              <w:fldChar w:fldCharType="begin"/>
            </w:r>
            <w:r>
              <w:rPr>
                <w:noProof/>
              </w:rPr>
              <w:instrText xml:space="preserve"> PAGEREF _Toc230485358 \h </w:instrText>
            </w:r>
            <w:r>
              <w:rPr>
                <w:noProof/>
              </w:rPr>
            </w:r>
            <w:r>
              <w:rPr>
                <w:noProof/>
              </w:rPr>
              <w:fldChar w:fldCharType="separate"/>
            </w:r>
            <w:r w:rsidR="00597FF2">
              <w:rPr>
                <w:noProof/>
              </w:rPr>
              <w:t>20</w:t>
            </w:r>
            <w:r>
              <w:rPr>
                <w:noProof/>
              </w:rPr>
              <w:fldChar w:fldCharType="end"/>
            </w:r>
          </w:hyperlink>
        </w:p>
        <w:p w:rsidR="00684C53" w:rsidRDefault="00684C53">
          <w:pPr>
            <w:pStyle w:val="21"/>
            <w:tabs>
              <w:tab w:val="left" w:pos="880"/>
              <w:tab w:val="right" w:leader="dot" w:pos="9345"/>
            </w:tabs>
            <w:rPr>
              <w:rFonts w:asciiTheme="minorHAnsi" w:eastAsiaTheme="minorEastAsia" w:hAnsiTheme="minorHAnsi" w:cstheme="minorBidi"/>
              <w:noProof/>
              <w:sz w:val="22"/>
            </w:rPr>
          </w:pPr>
          <w:hyperlink w:anchor="_Toc230485359" w:history="1">
            <w:r w:rsidRPr="001E34DF">
              <w:rPr>
                <w:rStyle w:val="af6"/>
                <w:noProof/>
              </w:rPr>
              <w:t>2.1.</w:t>
            </w:r>
            <w:r>
              <w:rPr>
                <w:rFonts w:asciiTheme="minorHAnsi" w:eastAsiaTheme="minorEastAsia" w:hAnsiTheme="minorHAnsi" w:cstheme="minorBidi"/>
                <w:noProof/>
                <w:sz w:val="22"/>
              </w:rPr>
              <w:tab/>
            </w:r>
            <w:r w:rsidRPr="001E34DF">
              <w:rPr>
                <w:rStyle w:val="af6"/>
                <w:noProof/>
              </w:rPr>
              <w:t>Описание процесса разработки модели предмета (объекта) исследования</w:t>
            </w:r>
            <w:r>
              <w:rPr>
                <w:noProof/>
              </w:rPr>
              <w:tab/>
            </w:r>
            <w:r>
              <w:rPr>
                <w:noProof/>
              </w:rPr>
              <w:fldChar w:fldCharType="begin"/>
            </w:r>
            <w:r>
              <w:rPr>
                <w:noProof/>
              </w:rPr>
              <w:instrText xml:space="preserve"> PAGEREF _Toc230485359 \h </w:instrText>
            </w:r>
            <w:r>
              <w:rPr>
                <w:noProof/>
              </w:rPr>
            </w:r>
            <w:r>
              <w:rPr>
                <w:noProof/>
              </w:rPr>
              <w:fldChar w:fldCharType="separate"/>
            </w:r>
            <w:r w:rsidR="00597FF2">
              <w:rPr>
                <w:noProof/>
              </w:rPr>
              <w:t>20</w:t>
            </w:r>
            <w:r>
              <w:rPr>
                <w:noProof/>
              </w:rPr>
              <w:fldChar w:fldCharType="end"/>
            </w:r>
          </w:hyperlink>
        </w:p>
        <w:p w:rsidR="00684C53" w:rsidRDefault="00684C53">
          <w:pPr>
            <w:pStyle w:val="21"/>
            <w:tabs>
              <w:tab w:val="left" w:pos="880"/>
              <w:tab w:val="right" w:leader="dot" w:pos="9345"/>
            </w:tabs>
            <w:rPr>
              <w:rFonts w:asciiTheme="minorHAnsi" w:eastAsiaTheme="minorEastAsia" w:hAnsiTheme="minorHAnsi" w:cstheme="minorBidi"/>
              <w:noProof/>
              <w:sz w:val="22"/>
            </w:rPr>
          </w:pPr>
          <w:hyperlink w:anchor="_Toc230485360" w:history="1">
            <w:r w:rsidRPr="001E34DF">
              <w:rPr>
                <w:rStyle w:val="af6"/>
                <w:noProof/>
              </w:rPr>
              <w:t>2.2.</w:t>
            </w:r>
            <w:r>
              <w:rPr>
                <w:rFonts w:asciiTheme="minorHAnsi" w:eastAsiaTheme="minorEastAsia" w:hAnsiTheme="minorHAnsi" w:cstheme="minorBidi"/>
                <w:noProof/>
                <w:sz w:val="22"/>
              </w:rPr>
              <w:tab/>
            </w:r>
            <w:r w:rsidRPr="001E34DF">
              <w:rPr>
                <w:rStyle w:val="af6"/>
                <w:noProof/>
              </w:rPr>
              <w:t>Контекстная диаграмма IDEF0</w:t>
            </w:r>
            <w:r>
              <w:rPr>
                <w:noProof/>
              </w:rPr>
              <w:tab/>
            </w:r>
            <w:r>
              <w:rPr>
                <w:noProof/>
              </w:rPr>
              <w:fldChar w:fldCharType="begin"/>
            </w:r>
            <w:r>
              <w:rPr>
                <w:noProof/>
              </w:rPr>
              <w:instrText xml:space="preserve"> PAGEREF _Toc230485360 \h </w:instrText>
            </w:r>
            <w:r>
              <w:rPr>
                <w:noProof/>
              </w:rPr>
            </w:r>
            <w:r>
              <w:rPr>
                <w:noProof/>
              </w:rPr>
              <w:fldChar w:fldCharType="separate"/>
            </w:r>
            <w:r w:rsidR="00597FF2">
              <w:rPr>
                <w:noProof/>
              </w:rPr>
              <w:t>20</w:t>
            </w:r>
            <w:r>
              <w:rPr>
                <w:noProof/>
              </w:rPr>
              <w:fldChar w:fldCharType="end"/>
            </w:r>
          </w:hyperlink>
        </w:p>
        <w:p w:rsidR="00684C53" w:rsidRDefault="00684C53">
          <w:pPr>
            <w:pStyle w:val="21"/>
            <w:tabs>
              <w:tab w:val="left" w:pos="880"/>
              <w:tab w:val="right" w:leader="dot" w:pos="9345"/>
            </w:tabs>
            <w:rPr>
              <w:rFonts w:asciiTheme="minorHAnsi" w:eastAsiaTheme="minorEastAsia" w:hAnsiTheme="minorHAnsi" w:cstheme="minorBidi"/>
              <w:noProof/>
              <w:sz w:val="22"/>
            </w:rPr>
          </w:pPr>
          <w:hyperlink w:anchor="_Toc230485361" w:history="1">
            <w:r w:rsidRPr="001E34DF">
              <w:rPr>
                <w:rStyle w:val="af6"/>
                <w:noProof/>
              </w:rPr>
              <w:t>2.3.</w:t>
            </w:r>
            <w:r>
              <w:rPr>
                <w:rFonts w:asciiTheme="minorHAnsi" w:eastAsiaTheme="minorEastAsia" w:hAnsiTheme="minorHAnsi" w:cstheme="minorBidi"/>
                <w:noProof/>
                <w:sz w:val="22"/>
              </w:rPr>
              <w:tab/>
            </w:r>
            <w:r w:rsidRPr="001E34DF">
              <w:rPr>
                <w:rStyle w:val="af6"/>
                <w:noProof/>
              </w:rPr>
              <w:t>Декомпозиция процессов в IDEF0</w:t>
            </w:r>
            <w:r>
              <w:rPr>
                <w:noProof/>
              </w:rPr>
              <w:tab/>
            </w:r>
            <w:r>
              <w:rPr>
                <w:noProof/>
              </w:rPr>
              <w:fldChar w:fldCharType="begin"/>
            </w:r>
            <w:r>
              <w:rPr>
                <w:noProof/>
              </w:rPr>
              <w:instrText xml:space="preserve"> PAGEREF _Toc230485361 \h </w:instrText>
            </w:r>
            <w:r>
              <w:rPr>
                <w:noProof/>
              </w:rPr>
            </w:r>
            <w:r>
              <w:rPr>
                <w:noProof/>
              </w:rPr>
              <w:fldChar w:fldCharType="separate"/>
            </w:r>
            <w:r w:rsidR="00597FF2">
              <w:rPr>
                <w:noProof/>
              </w:rPr>
              <w:t>21</w:t>
            </w:r>
            <w:r>
              <w:rPr>
                <w:noProof/>
              </w:rPr>
              <w:fldChar w:fldCharType="end"/>
            </w:r>
          </w:hyperlink>
        </w:p>
        <w:p w:rsidR="00684C53" w:rsidRDefault="00684C53">
          <w:pPr>
            <w:pStyle w:val="21"/>
            <w:tabs>
              <w:tab w:val="left" w:pos="880"/>
              <w:tab w:val="right" w:leader="dot" w:pos="9345"/>
            </w:tabs>
            <w:rPr>
              <w:rFonts w:asciiTheme="minorHAnsi" w:eastAsiaTheme="minorEastAsia" w:hAnsiTheme="minorHAnsi" w:cstheme="minorBidi"/>
              <w:noProof/>
              <w:sz w:val="22"/>
            </w:rPr>
          </w:pPr>
          <w:hyperlink w:anchor="_Toc230485362" w:history="1">
            <w:r w:rsidRPr="001E34DF">
              <w:rPr>
                <w:rStyle w:val="af6"/>
                <w:noProof/>
              </w:rPr>
              <w:t>2.4.</w:t>
            </w:r>
            <w:r>
              <w:rPr>
                <w:rFonts w:asciiTheme="minorHAnsi" w:eastAsiaTheme="minorEastAsia" w:hAnsiTheme="minorHAnsi" w:cstheme="minorBidi"/>
                <w:noProof/>
                <w:sz w:val="22"/>
              </w:rPr>
              <w:tab/>
            </w:r>
            <w:r w:rsidRPr="001E34DF">
              <w:rPr>
                <w:rStyle w:val="af6"/>
                <w:noProof/>
              </w:rPr>
              <w:t>Декомпозиция процесса обработки страхового случая в IDEF0</w:t>
            </w:r>
            <w:r>
              <w:rPr>
                <w:noProof/>
              </w:rPr>
              <w:tab/>
            </w:r>
            <w:r>
              <w:rPr>
                <w:noProof/>
              </w:rPr>
              <w:fldChar w:fldCharType="begin"/>
            </w:r>
            <w:r>
              <w:rPr>
                <w:noProof/>
              </w:rPr>
              <w:instrText xml:space="preserve"> PAGEREF _Toc230485362 \h </w:instrText>
            </w:r>
            <w:r>
              <w:rPr>
                <w:noProof/>
              </w:rPr>
            </w:r>
            <w:r>
              <w:rPr>
                <w:noProof/>
              </w:rPr>
              <w:fldChar w:fldCharType="separate"/>
            </w:r>
            <w:r w:rsidR="00597FF2">
              <w:rPr>
                <w:noProof/>
              </w:rPr>
              <w:t>23</w:t>
            </w:r>
            <w:r>
              <w:rPr>
                <w:noProof/>
              </w:rPr>
              <w:fldChar w:fldCharType="end"/>
            </w:r>
          </w:hyperlink>
        </w:p>
        <w:p w:rsidR="00684C53" w:rsidRDefault="00684C53">
          <w:pPr>
            <w:pStyle w:val="21"/>
            <w:tabs>
              <w:tab w:val="left" w:pos="880"/>
              <w:tab w:val="right" w:leader="dot" w:pos="9345"/>
            </w:tabs>
            <w:rPr>
              <w:rFonts w:asciiTheme="minorHAnsi" w:eastAsiaTheme="minorEastAsia" w:hAnsiTheme="minorHAnsi" w:cstheme="minorBidi"/>
              <w:noProof/>
              <w:sz w:val="22"/>
            </w:rPr>
          </w:pPr>
          <w:hyperlink w:anchor="_Toc230485363" w:history="1">
            <w:r w:rsidRPr="001E34DF">
              <w:rPr>
                <w:rStyle w:val="af6"/>
                <w:noProof/>
              </w:rPr>
              <w:t>2.5.</w:t>
            </w:r>
            <w:r>
              <w:rPr>
                <w:rFonts w:asciiTheme="minorHAnsi" w:eastAsiaTheme="minorEastAsia" w:hAnsiTheme="minorHAnsi" w:cstheme="minorBidi"/>
                <w:noProof/>
                <w:sz w:val="22"/>
              </w:rPr>
              <w:tab/>
            </w:r>
            <w:r w:rsidRPr="001E34DF">
              <w:rPr>
                <w:rStyle w:val="af6"/>
                <w:noProof/>
              </w:rPr>
              <w:t>Требования к информационной системе</w:t>
            </w:r>
            <w:r>
              <w:rPr>
                <w:noProof/>
              </w:rPr>
              <w:tab/>
            </w:r>
            <w:r>
              <w:rPr>
                <w:noProof/>
              </w:rPr>
              <w:fldChar w:fldCharType="begin"/>
            </w:r>
            <w:r>
              <w:rPr>
                <w:noProof/>
              </w:rPr>
              <w:instrText xml:space="preserve"> PAGEREF _Toc230485363 \h </w:instrText>
            </w:r>
            <w:r>
              <w:rPr>
                <w:noProof/>
              </w:rPr>
            </w:r>
            <w:r>
              <w:rPr>
                <w:noProof/>
              </w:rPr>
              <w:fldChar w:fldCharType="separate"/>
            </w:r>
            <w:r w:rsidR="00597FF2">
              <w:rPr>
                <w:noProof/>
              </w:rPr>
              <w:t>25</w:t>
            </w:r>
            <w:r>
              <w:rPr>
                <w:noProof/>
              </w:rPr>
              <w:fldChar w:fldCharType="end"/>
            </w:r>
          </w:hyperlink>
        </w:p>
        <w:p w:rsidR="00684C53" w:rsidRDefault="00684C53">
          <w:pPr>
            <w:pStyle w:val="21"/>
            <w:tabs>
              <w:tab w:val="left" w:pos="880"/>
              <w:tab w:val="right" w:leader="dot" w:pos="9345"/>
            </w:tabs>
            <w:rPr>
              <w:rFonts w:asciiTheme="minorHAnsi" w:eastAsiaTheme="minorEastAsia" w:hAnsiTheme="minorHAnsi" w:cstheme="minorBidi"/>
              <w:noProof/>
              <w:sz w:val="22"/>
            </w:rPr>
          </w:pPr>
          <w:hyperlink w:anchor="_Toc230485364" w:history="1">
            <w:r w:rsidRPr="001E34DF">
              <w:rPr>
                <w:rStyle w:val="af6"/>
                <w:noProof/>
              </w:rPr>
              <w:t>2.6.</w:t>
            </w:r>
            <w:r>
              <w:rPr>
                <w:rFonts w:asciiTheme="minorHAnsi" w:eastAsiaTheme="minorEastAsia" w:hAnsiTheme="minorHAnsi" w:cstheme="minorBidi"/>
                <w:noProof/>
                <w:sz w:val="22"/>
              </w:rPr>
              <w:tab/>
            </w:r>
            <w:r w:rsidRPr="001E34DF">
              <w:rPr>
                <w:rStyle w:val="af6"/>
                <w:noProof/>
              </w:rPr>
              <w:t>Функциональные требования</w:t>
            </w:r>
            <w:r>
              <w:rPr>
                <w:noProof/>
              </w:rPr>
              <w:tab/>
            </w:r>
            <w:r>
              <w:rPr>
                <w:noProof/>
              </w:rPr>
              <w:fldChar w:fldCharType="begin"/>
            </w:r>
            <w:r>
              <w:rPr>
                <w:noProof/>
              </w:rPr>
              <w:instrText xml:space="preserve"> PAGEREF _Toc230485364 \h </w:instrText>
            </w:r>
            <w:r>
              <w:rPr>
                <w:noProof/>
              </w:rPr>
            </w:r>
            <w:r>
              <w:rPr>
                <w:noProof/>
              </w:rPr>
              <w:fldChar w:fldCharType="separate"/>
            </w:r>
            <w:r w:rsidR="00597FF2">
              <w:rPr>
                <w:noProof/>
              </w:rPr>
              <w:t>25</w:t>
            </w:r>
            <w:r>
              <w:rPr>
                <w:noProof/>
              </w:rPr>
              <w:fldChar w:fldCharType="end"/>
            </w:r>
          </w:hyperlink>
        </w:p>
        <w:p w:rsidR="00684C53" w:rsidRDefault="00684C53">
          <w:pPr>
            <w:pStyle w:val="21"/>
            <w:tabs>
              <w:tab w:val="left" w:pos="880"/>
              <w:tab w:val="right" w:leader="dot" w:pos="9345"/>
            </w:tabs>
            <w:rPr>
              <w:rFonts w:asciiTheme="minorHAnsi" w:eastAsiaTheme="minorEastAsia" w:hAnsiTheme="minorHAnsi" w:cstheme="minorBidi"/>
              <w:noProof/>
              <w:sz w:val="22"/>
            </w:rPr>
          </w:pPr>
          <w:hyperlink w:anchor="_Toc230485365" w:history="1">
            <w:r w:rsidRPr="001E34DF">
              <w:rPr>
                <w:rStyle w:val="af6"/>
                <w:noProof/>
              </w:rPr>
              <w:t>2.7.</w:t>
            </w:r>
            <w:r>
              <w:rPr>
                <w:rFonts w:asciiTheme="minorHAnsi" w:eastAsiaTheme="minorEastAsia" w:hAnsiTheme="minorHAnsi" w:cstheme="minorBidi"/>
                <w:noProof/>
                <w:sz w:val="22"/>
              </w:rPr>
              <w:tab/>
            </w:r>
            <w:r w:rsidRPr="001E34DF">
              <w:rPr>
                <w:rStyle w:val="af6"/>
                <w:noProof/>
              </w:rPr>
              <w:t>Проектирование базы данных</w:t>
            </w:r>
            <w:r>
              <w:rPr>
                <w:noProof/>
              </w:rPr>
              <w:tab/>
            </w:r>
            <w:r>
              <w:rPr>
                <w:noProof/>
              </w:rPr>
              <w:fldChar w:fldCharType="begin"/>
            </w:r>
            <w:r>
              <w:rPr>
                <w:noProof/>
              </w:rPr>
              <w:instrText xml:space="preserve"> PAGEREF _Toc230485365 \h </w:instrText>
            </w:r>
            <w:r>
              <w:rPr>
                <w:noProof/>
              </w:rPr>
            </w:r>
            <w:r>
              <w:rPr>
                <w:noProof/>
              </w:rPr>
              <w:fldChar w:fldCharType="separate"/>
            </w:r>
            <w:r w:rsidR="00597FF2">
              <w:rPr>
                <w:noProof/>
              </w:rPr>
              <w:t>28</w:t>
            </w:r>
            <w:r>
              <w:rPr>
                <w:noProof/>
              </w:rPr>
              <w:fldChar w:fldCharType="end"/>
            </w:r>
          </w:hyperlink>
        </w:p>
        <w:p w:rsidR="00684C53" w:rsidRDefault="00684C53">
          <w:pPr>
            <w:pStyle w:val="21"/>
            <w:tabs>
              <w:tab w:val="left" w:pos="880"/>
              <w:tab w:val="right" w:leader="dot" w:pos="9345"/>
            </w:tabs>
            <w:rPr>
              <w:rFonts w:asciiTheme="minorHAnsi" w:eastAsiaTheme="minorEastAsia" w:hAnsiTheme="minorHAnsi" w:cstheme="minorBidi"/>
              <w:noProof/>
              <w:sz w:val="22"/>
            </w:rPr>
          </w:pPr>
          <w:hyperlink w:anchor="_Toc230485366" w:history="1">
            <w:r w:rsidRPr="001E34DF">
              <w:rPr>
                <w:rStyle w:val="af6"/>
                <w:noProof/>
              </w:rPr>
              <w:t>2.8.</w:t>
            </w:r>
            <w:r>
              <w:rPr>
                <w:rFonts w:asciiTheme="minorHAnsi" w:eastAsiaTheme="minorEastAsia" w:hAnsiTheme="minorHAnsi" w:cstheme="minorBidi"/>
                <w:noProof/>
                <w:sz w:val="22"/>
              </w:rPr>
              <w:tab/>
            </w:r>
            <w:r w:rsidRPr="001E34DF">
              <w:rPr>
                <w:rStyle w:val="af6"/>
                <w:noProof/>
              </w:rPr>
              <w:t>Концепция информационной базы</w:t>
            </w:r>
            <w:r>
              <w:rPr>
                <w:noProof/>
              </w:rPr>
              <w:tab/>
            </w:r>
            <w:r>
              <w:rPr>
                <w:noProof/>
              </w:rPr>
              <w:fldChar w:fldCharType="begin"/>
            </w:r>
            <w:r>
              <w:rPr>
                <w:noProof/>
              </w:rPr>
              <w:instrText xml:space="preserve"> PAGEREF _Toc230485366 \h </w:instrText>
            </w:r>
            <w:r>
              <w:rPr>
                <w:noProof/>
              </w:rPr>
            </w:r>
            <w:r>
              <w:rPr>
                <w:noProof/>
              </w:rPr>
              <w:fldChar w:fldCharType="separate"/>
            </w:r>
            <w:r w:rsidR="00597FF2">
              <w:rPr>
                <w:noProof/>
              </w:rPr>
              <w:t>28</w:t>
            </w:r>
            <w:r>
              <w:rPr>
                <w:noProof/>
              </w:rPr>
              <w:fldChar w:fldCharType="end"/>
            </w:r>
          </w:hyperlink>
        </w:p>
        <w:p w:rsidR="00684C53" w:rsidRDefault="00684C53">
          <w:pPr>
            <w:pStyle w:val="21"/>
            <w:tabs>
              <w:tab w:val="left" w:pos="880"/>
              <w:tab w:val="right" w:leader="dot" w:pos="9345"/>
            </w:tabs>
            <w:rPr>
              <w:rFonts w:asciiTheme="minorHAnsi" w:eastAsiaTheme="minorEastAsia" w:hAnsiTheme="minorHAnsi" w:cstheme="minorBidi"/>
              <w:noProof/>
              <w:sz w:val="22"/>
            </w:rPr>
          </w:pPr>
          <w:hyperlink w:anchor="_Toc230485367" w:history="1">
            <w:r w:rsidRPr="001E34DF">
              <w:rPr>
                <w:rStyle w:val="af6"/>
                <w:noProof/>
              </w:rPr>
              <w:t>2.9.</w:t>
            </w:r>
            <w:r>
              <w:rPr>
                <w:rFonts w:asciiTheme="minorHAnsi" w:eastAsiaTheme="minorEastAsia" w:hAnsiTheme="minorHAnsi" w:cstheme="minorBidi"/>
                <w:noProof/>
                <w:sz w:val="22"/>
              </w:rPr>
              <w:tab/>
            </w:r>
            <w:r w:rsidRPr="001E34DF">
              <w:rPr>
                <w:rStyle w:val="af6"/>
                <w:noProof/>
              </w:rPr>
              <w:t>Построение функционально-алгоритмической структуры</w:t>
            </w:r>
            <w:r>
              <w:rPr>
                <w:noProof/>
              </w:rPr>
              <w:tab/>
            </w:r>
            <w:r>
              <w:rPr>
                <w:noProof/>
              </w:rPr>
              <w:fldChar w:fldCharType="begin"/>
            </w:r>
            <w:r>
              <w:rPr>
                <w:noProof/>
              </w:rPr>
              <w:instrText xml:space="preserve"> PAGEREF _Toc230485367 \h </w:instrText>
            </w:r>
            <w:r>
              <w:rPr>
                <w:noProof/>
              </w:rPr>
            </w:r>
            <w:r>
              <w:rPr>
                <w:noProof/>
              </w:rPr>
              <w:fldChar w:fldCharType="separate"/>
            </w:r>
            <w:r w:rsidR="00597FF2">
              <w:rPr>
                <w:noProof/>
              </w:rPr>
              <w:t>31</w:t>
            </w:r>
            <w:r>
              <w:rPr>
                <w:noProof/>
              </w:rPr>
              <w:fldChar w:fldCharType="end"/>
            </w:r>
          </w:hyperlink>
        </w:p>
        <w:p w:rsidR="00684C53" w:rsidRDefault="00684C53">
          <w:pPr>
            <w:pStyle w:val="21"/>
            <w:tabs>
              <w:tab w:val="left" w:pos="1100"/>
              <w:tab w:val="right" w:leader="dot" w:pos="9345"/>
            </w:tabs>
            <w:rPr>
              <w:rFonts w:asciiTheme="minorHAnsi" w:eastAsiaTheme="minorEastAsia" w:hAnsiTheme="minorHAnsi" w:cstheme="minorBidi"/>
              <w:noProof/>
              <w:sz w:val="22"/>
            </w:rPr>
          </w:pPr>
          <w:hyperlink w:anchor="_Toc230485368" w:history="1">
            <w:r w:rsidRPr="001E34DF">
              <w:rPr>
                <w:rStyle w:val="af6"/>
                <w:noProof/>
              </w:rPr>
              <w:t>2.10.</w:t>
            </w:r>
            <w:r>
              <w:rPr>
                <w:rFonts w:asciiTheme="minorHAnsi" w:eastAsiaTheme="minorEastAsia" w:hAnsiTheme="minorHAnsi" w:cstheme="minorBidi"/>
                <w:noProof/>
                <w:sz w:val="22"/>
              </w:rPr>
              <w:tab/>
            </w:r>
            <w:r w:rsidRPr="001E34DF">
              <w:rPr>
                <w:rStyle w:val="af6"/>
                <w:noProof/>
              </w:rPr>
              <w:t>Функциональные возможности страхователя</w:t>
            </w:r>
            <w:r>
              <w:rPr>
                <w:noProof/>
              </w:rPr>
              <w:tab/>
            </w:r>
            <w:r>
              <w:rPr>
                <w:noProof/>
              </w:rPr>
              <w:fldChar w:fldCharType="begin"/>
            </w:r>
            <w:r>
              <w:rPr>
                <w:noProof/>
              </w:rPr>
              <w:instrText xml:space="preserve"> PAGEREF _Toc230485368 \h </w:instrText>
            </w:r>
            <w:r>
              <w:rPr>
                <w:noProof/>
              </w:rPr>
            </w:r>
            <w:r>
              <w:rPr>
                <w:noProof/>
              </w:rPr>
              <w:fldChar w:fldCharType="separate"/>
            </w:r>
            <w:r w:rsidR="00597FF2">
              <w:rPr>
                <w:noProof/>
              </w:rPr>
              <w:t>32</w:t>
            </w:r>
            <w:r>
              <w:rPr>
                <w:noProof/>
              </w:rPr>
              <w:fldChar w:fldCharType="end"/>
            </w:r>
          </w:hyperlink>
        </w:p>
        <w:p w:rsidR="00684C53" w:rsidRDefault="00684C53">
          <w:pPr>
            <w:pStyle w:val="21"/>
            <w:tabs>
              <w:tab w:val="left" w:pos="1100"/>
              <w:tab w:val="right" w:leader="dot" w:pos="9345"/>
            </w:tabs>
            <w:rPr>
              <w:rFonts w:asciiTheme="minorHAnsi" w:eastAsiaTheme="minorEastAsia" w:hAnsiTheme="minorHAnsi" w:cstheme="minorBidi"/>
              <w:noProof/>
              <w:sz w:val="22"/>
            </w:rPr>
          </w:pPr>
          <w:hyperlink w:anchor="_Toc230485369" w:history="1">
            <w:r w:rsidRPr="001E34DF">
              <w:rPr>
                <w:rStyle w:val="af6"/>
                <w:noProof/>
              </w:rPr>
              <w:t>2.11.</w:t>
            </w:r>
            <w:r>
              <w:rPr>
                <w:rFonts w:asciiTheme="minorHAnsi" w:eastAsiaTheme="minorEastAsia" w:hAnsiTheme="minorHAnsi" w:cstheme="minorBidi"/>
                <w:noProof/>
                <w:sz w:val="22"/>
              </w:rPr>
              <w:tab/>
            </w:r>
            <w:r w:rsidRPr="001E34DF">
              <w:rPr>
                <w:rStyle w:val="af6"/>
                <w:noProof/>
              </w:rPr>
              <w:t>Функциональные возможности страхового агента</w:t>
            </w:r>
            <w:r>
              <w:rPr>
                <w:noProof/>
              </w:rPr>
              <w:tab/>
            </w:r>
            <w:r>
              <w:rPr>
                <w:noProof/>
              </w:rPr>
              <w:fldChar w:fldCharType="begin"/>
            </w:r>
            <w:r>
              <w:rPr>
                <w:noProof/>
              </w:rPr>
              <w:instrText xml:space="preserve"> PAGEREF _Toc230485369 \h </w:instrText>
            </w:r>
            <w:r>
              <w:rPr>
                <w:noProof/>
              </w:rPr>
            </w:r>
            <w:r>
              <w:rPr>
                <w:noProof/>
              </w:rPr>
              <w:fldChar w:fldCharType="separate"/>
            </w:r>
            <w:r w:rsidR="00597FF2">
              <w:rPr>
                <w:noProof/>
              </w:rPr>
              <w:t>33</w:t>
            </w:r>
            <w:r>
              <w:rPr>
                <w:noProof/>
              </w:rPr>
              <w:fldChar w:fldCharType="end"/>
            </w:r>
          </w:hyperlink>
        </w:p>
        <w:p w:rsidR="00684C53" w:rsidRDefault="00684C53">
          <w:pPr>
            <w:pStyle w:val="21"/>
            <w:tabs>
              <w:tab w:val="left" w:pos="1100"/>
              <w:tab w:val="right" w:leader="dot" w:pos="9345"/>
            </w:tabs>
            <w:rPr>
              <w:rFonts w:asciiTheme="minorHAnsi" w:eastAsiaTheme="minorEastAsia" w:hAnsiTheme="minorHAnsi" w:cstheme="minorBidi"/>
              <w:noProof/>
              <w:sz w:val="22"/>
            </w:rPr>
          </w:pPr>
          <w:hyperlink w:anchor="_Toc230485370" w:history="1">
            <w:r w:rsidRPr="001E34DF">
              <w:rPr>
                <w:rStyle w:val="af6"/>
                <w:noProof/>
              </w:rPr>
              <w:t>2.12.</w:t>
            </w:r>
            <w:r>
              <w:rPr>
                <w:rFonts w:asciiTheme="minorHAnsi" w:eastAsiaTheme="minorEastAsia" w:hAnsiTheme="minorHAnsi" w:cstheme="minorBidi"/>
                <w:noProof/>
                <w:sz w:val="22"/>
              </w:rPr>
              <w:tab/>
            </w:r>
            <w:r w:rsidRPr="001E34DF">
              <w:rPr>
                <w:rStyle w:val="af6"/>
                <w:noProof/>
              </w:rPr>
              <w:t>Функциональные возможности администратора</w:t>
            </w:r>
            <w:r>
              <w:rPr>
                <w:noProof/>
              </w:rPr>
              <w:tab/>
            </w:r>
            <w:r>
              <w:rPr>
                <w:noProof/>
              </w:rPr>
              <w:fldChar w:fldCharType="begin"/>
            </w:r>
            <w:r>
              <w:rPr>
                <w:noProof/>
              </w:rPr>
              <w:instrText xml:space="preserve"> PAGEREF _Toc230485370 \h </w:instrText>
            </w:r>
            <w:r>
              <w:rPr>
                <w:noProof/>
              </w:rPr>
            </w:r>
            <w:r>
              <w:rPr>
                <w:noProof/>
              </w:rPr>
              <w:fldChar w:fldCharType="separate"/>
            </w:r>
            <w:r w:rsidR="00597FF2">
              <w:rPr>
                <w:noProof/>
              </w:rPr>
              <w:t>34</w:t>
            </w:r>
            <w:r>
              <w:rPr>
                <w:noProof/>
              </w:rPr>
              <w:fldChar w:fldCharType="end"/>
            </w:r>
          </w:hyperlink>
        </w:p>
        <w:p w:rsidR="00684C53" w:rsidRDefault="00684C53">
          <w:pPr>
            <w:pStyle w:val="21"/>
            <w:tabs>
              <w:tab w:val="left" w:pos="1100"/>
              <w:tab w:val="right" w:leader="dot" w:pos="9345"/>
            </w:tabs>
            <w:rPr>
              <w:rFonts w:asciiTheme="minorHAnsi" w:eastAsiaTheme="minorEastAsia" w:hAnsiTheme="minorHAnsi" w:cstheme="minorBidi"/>
              <w:noProof/>
              <w:sz w:val="22"/>
            </w:rPr>
          </w:pPr>
          <w:hyperlink w:anchor="_Toc230485371" w:history="1">
            <w:r w:rsidRPr="001E34DF">
              <w:rPr>
                <w:rStyle w:val="af6"/>
                <w:noProof/>
              </w:rPr>
              <w:t>2.13.</w:t>
            </w:r>
            <w:r>
              <w:rPr>
                <w:rFonts w:asciiTheme="minorHAnsi" w:eastAsiaTheme="minorEastAsia" w:hAnsiTheme="minorHAnsi" w:cstheme="minorBidi"/>
                <w:noProof/>
                <w:sz w:val="22"/>
              </w:rPr>
              <w:tab/>
            </w:r>
            <w:r w:rsidRPr="001E34DF">
              <w:rPr>
                <w:rStyle w:val="af6"/>
                <w:noProof/>
              </w:rPr>
              <w:t>Проектирование пользовательского интерфейса</w:t>
            </w:r>
            <w:r>
              <w:rPr>
                <w:noProof/>
              </w:rPr>
              <w:tab/>
            </w:r>
            <w:r>
              <w:rPr>
                <w:noProof/>
              </w:rPr>
              <w:fldChar w:fldCharType="begin"/>
            </w:r>
            <w:r>
              <w:rPr>
                <w:noProof/>
              </w:rPr>
              <w:instrText xml:space="preserve"> PAGEREF _Toc230485371 \h </w:instrText>
            </w:r>
            <w:r>
              <w:rPr>
                <w:noProof/>
              </w:rPr>
            </w:r>
            <w:r>
              <w:rPr>
                <w:noProof/>
              </w:rPr>
              <w:fldChar w:fldCharType="separate"/>
            </w:r>
            <w:r w:rsidR="00597FF2">
              <w:rPr>
                <w:noProof/>
              </w:rPr>
              <w:t>35</w:t>
            </w:r>
            <w:r>
              <w:rPr>
                <w:noProof/>
              </w:rPr>
              <w:fldChar w:fldCharType="end"/>
            </w:r>
          </w:hyperlink>
        </w:p>
        <w:p w:rsidR="00684C53" w:rsidRDefault="00684C53">
          <w:pPr>
            <w:pStyle w:val="21"/>
            <w:tabs>
              <w:tab w:val="left" w:pos="1100"/>
              <w:tab w:val="right" w:leader="dot" w:pos="9345"/>
            </w:tabs>
            <w:rPr>
              <w:rFonts w:asciiTheme="minorHAnsi" w:eastAsiaTheme="minorEastAsia" w:hAnsiTheme="minorHAnsi" w:cstheme="minorBidi"/>
              <w:noProof/>
              <w:sz w:val="22"/>
            </w:rPr>
          </w:pPr>
          <w:hyperlink w:anchor="_Toc230485372" w:history="1">
            <w:r w:rsidRPr="001E34DF">
              <w:rPr>
                <w:rStyle w:val="af6"/>
                <w:noProof/>
              </w:rPr>
              <w:t>2.14.</w:t>
            </w:r>
            <w:r>
              <w:rPr>
                <w:rFonts w:asciiTheme="minorHAnsi" w:eastAsiaTheme="minorEastAsia" w:hAnsiTheme="minorHAnsi" w:cstheme="minorBidi"/>
                <w:noProof/>
                <w:sz w:val="22"/>
              </w:rPr>
              <w:tab/>
            </w:r>
            <w:r w:rsidRPr="001E34DF">
              <w:rPr>
                <w:rStyle w:val="af6"/>
                <w:noProof/>
              </w:rPr>
              <w:t>Главные экраны</w:t>
            </w:r>
            <w:r>
              <w:rPr>
                <w:noProof/>
              </w:rPr>
              <w:tab/>
            </w:r>
            <w:r>
              <w:rPr>
                <w:noProof/>
              </w:rPr>
              <w:fldChar w:fldCharType="begin"/>
            </w:r>
            <w:r>
              <w:rPr>
                <w:noProof/>
              </w:rPr>
              <w:instrText xml:space="preserve"> PAGEREF _Toc230485372 \h </w:instrText>
            </w:r>
            <w:r>
              <w:rPr>
                <w:noProof/>
              </w:rPr>
            </w:r>
            <w:r>
              <w:rPr>
                <w:noProof/>
              </w:rPr>
              <w:fldChar w:fldCharType="separate"/>
            </w:r>
            <w:r w:rsidR="00597FF2">
              <w:rPr>
                <w:noProof/>
              </w:rPr>
              <w:t>35</w:t>
            </w:r>
            <w:r>
              <w:rPr>
                <w:noProof/>
              </w:rPr>
              <w:fldChar w:fldCharType="end"/>
            </w:r>
          </w:hyperlink>
        </w:p>
        <w:p w:rsidR="00684C53" w:rsidRDefault="00684C53">
          <w:pPr>
            <w:pStyle w:val="21"/>
            <w:tabs>
              <w:tab w:val="left" w:pos="1100"/>
              <w:tab w:val="right" w:leader="dot" w:pos="9345"/>
            </w:tabs>
            <w:rPr>
              <w:rFonts w:asciiTheme="minorHAnsi" w:eastAsiaTheme="minorEastAsia" w:hAnsiTheme="minorHAnsi" w:cstheme="minorBidi"/>
              <w:noProof/>
              <w:sz w:val="22"/>
            </w:rPr>
          </w:pPr>
          <w:hyperlink w:anchor="_Toc230485373" w:history="1">
            <w:r w:rsidRPr="001E34DF">
              <w:rPr>
                <w:rStyle w:val="af6"/>
                <w:noProof/>
              </w:rPr>
              <w:t>2.15.</w:t>
            </w:r>
            <w:r>
              <w:rPr>
                <w:rFonts w:asciiTheme="minorHAnsi" w:eastAsiaTheme="minorEastAsia" w:hAnsiTheme="minorHAnsi" w:cstheme="minorBidi"/>
                <w:noProof/>
                <w:sz w:val="22"/>
              </w:rPr>
              <w:tab/>
            </w:r>
            <w:r w:rsidRPr="001E34DF">
              <w:rPr>
                <w:rStyle w:val="af6"/>
                <w:noProof/>
              </w:rPr>
              <w:t>Выбор технологий</w:t>
            </w:r>
            <w:r>
              <w:rPr>
                <w:noProof/>
              </w:rPr>
              <w:tab/>
            </w:r>
            <w:r>
              <w:rPr>
                <w:noProof/>
              </w:rPr>
              <w:fldChar w:fldCharType="begin"/>
            </w:r>
            <w:r>
              <w:rPr>
                <w:noProof/>
              </w:rPr>
              <w:instrText xml:space="preserve"> PAGEREF _Toc230485373 \h </w:instrText>
            </w:r>
            <w:r>
              <w:rPr>
                <w:noProof/>
              </w:rPr>
            </w:r>
            <w:r>
              <w:rPr>
                <w:noProof/>
              </w:rPr>
              <w:fldChar w:fldCharType="separate"/>
            </w:r>
            <w:r w:rsidR="00597FF2">
              <w:rPr>
                <w:noProof/>
              </w:rPr>
              <w:t>42</w:t>
            </w:r>
            <w:r>
              <w:rPr>
                <w:noProof/>
              </w:rPr>
              <w:fldChar w:fldCharType="end"/>
            </w:r>
          </w:hyperlink>
        </w:p>
        <w:p w:rsidR="00684C53" w:rsidRDefault="00684C53">
          <w:pPr>
            <w:pStyle w:val="21"/>
            <w:tabs>
              <w:tab w:val="left" w:pos="1100"/>
              <w:tab w:val="right" w:leader="dot" w:pos="9345"/>
            </w:tabs>
            <w:rPr>
              <w:rFonts w:asciiTheme="minorHAnsi" w:eastAsiaTheme="minorEastAsia" w:hAnsiTheme="minorHAnsi" w:cstheme="minorBidi"/>
              <w:noProof/>
              <w:sz w:val="22"/>
            </w:rPr>
          </w:pPr>
          <w:hyperlink w:anchor="_Toc230485374" w:history="1">
            <w:r w:rsidRPr="001E34DF">
              <w:rPr>
                <w:rStyle w:val="af6"/>
                <w:noProof/>
              </w:rPr>
              <w:t>2.16.</w:t>
            </w:r>
            <w:r>
              <w:rPr>
                <w:rFonts w:asciiTheme="minorHAnsi" w:eastAsiaTheme="minorEastAsia" w:hAnsiTheme="minorHAnsi" w:cstheme="minorBidi"/>
                <w:noProof/>
                <w:sz w:val="22"/>
              </w:rPr>
              <w:tab/>
            </w:r>
            <w:r w:rsidRPr="001E34DF">
              <w:rPr>
                <w:rStyle w:val="af6"/>
                <w:noProof/>
              </w:rPr>
              <w:t>Требования к программно-аппаратной платформе</w:t>
            </w:r>
            <w:r>
              <w:rPr>
                <w:noProof/>
              </w:rPr>
              <w:tab/>
            </w:r>
            <w:r>
              <w:rPr>
                <w:noProof/>
              </w:rPr>
              <w:fldChar w:fldCharType="begin"/>
            </w:r>
            <w:r>
              <w:rPr>
                <w:noProof/>
              </w:rPr>
              <w:instrText xml:space="preserve"> PAGEREF _Toc230485374 \h </w:instrText>
            </w:r>
            <w:r>
              <w:rPr>
                <w:noProof/>
              </w:rPr>
            </w:r>
            <w:r>
              <w:rPr>
                <w:noProof/>
              </w:rPr>
              <w:fldChar w:fldCharType="separate"/>
            </w:r>
            <w:r w:rsidR="00597FF2">
              <w:rPr>
                <w:noProof/>
              </w:rPr>
              <w:t>42</w:t>
            </w:r>
            <w:r>
              <w:rPr>
                <w:noProof/>
              </w:rPr>
              <w:fldChar w:fldCharType="end"/>
            </w:r>
          </w:hyperlink>
        </w:p>
        <w:p w:rsidR="00684C53" w:rsidRDefault="00684C53">
          <w:pPr>
            <w:pStyle w:val="21"/>
            <w:tabs>
              <w:tab w:val="left" w:pos="1100"/>
              <w:tab w:val="right" w:leader="dot" w:pos="9345"/>
            </w:tabs>
            <w:rPr>
              <w:rFonts w:asciiTheme="minorHAnsi" w:eastAsiaTheme="minorEastAsia" w:hAnsiTheme="minorHAnsi" w:cstheme="minorBidi"/>
              <w:noProof/>
              <w:sz w:val="22"/>
            </w:rPr>
          </w:pPr>
          <w:hyperlink w:anchor="_Toc230485375" w:history="1">
            <w:r w:rsidRPr="001E34DF">
              <w:rPr>
                <w:rStyle w:val="af6"/>
                <w:noProof/>
              </w:rPr>
              <w:t>2.17.</w:t>
            </w:r>
            <w:r>
              <w:rPr>
                <w:rFonts w:asciiTheme="minorHAnsi" w:eastAsiaTheme="minorEastAsia" w:hAnsiTheme="minorHAnsi" w:cstheme="minorBidi"/>
                <w:noProof/>
                <w:sz w:val="22"/>
              </w:rPr>
              <w:tab/>
            </w:r>
            <w:r w:rsidRPr="001E34DF">
              <w:rPr>
                <w:rStyle w:val="af6"/>
                <w:noProof/>
              </w:rPr>
              <w:t>Описание основных технологий</w:t>
            </w:r>
            <w:r>
              <w:rPr>
                <w:noProof/>
              </w:rPr>
              <w:tab/>
            </w:r>
            <w:r>
              <w:rPr>
                <w:noProof/>
              </w:rPr>
              <w:fldChar w:fldCharType="begin"/>
            </w:r>
            <w:r>
              <w:rPr>
                <w:noProof/>
              </w:rPr>
              <w:instrText xml:space="preserve"> PAGEREF _Toc230485375 \h </w:instrText>
            </w:r>
            <w:r>
              <w:rPr>
                <w:noProof/>
              </w:rPr>
            </w:r>
            <w:r>
              <w:rPr>
                <w:noProof/>
              </w:rPr>
              <w:fldChar w:fldCharType="separate"/>
            </w:r>
            <w:r w:rsidR="00597FF2">
              <w:rPr>
                <w:noProof/>
              </w:rPr>
              <w:t>43</w:t>
            </w:r>
            <w:r>
              <w:rPr>
                <w:noProof/>
              </w:rPr>
              <w:fldChar w:fldCharType="end"/>
            </w:r>
          </w:hyperlink>
        </w:p>
        <w:p w:rsidR="00684C53" w:rsidRDefault="00684C53">
          <w:pPr>
            <w:pStyle w:val="21"/>
            <w:tabs>
              <w:tab w:val="left" w:pos="1100"/>
              <w:tab w:val="right" w:leader="dot" w:pos="9345"/>
            </w:tabs>
            <w:rPr>
              <w:rFonts w:asciiTheme="minorHAnsi" w:eastAsiaTheme="minorEastAsia" w:hAnsiTheme="minorHAnsi" w:cstheme="minorBidi"/>
              <w:noProof/>
              <w:sz w:val="22"/>
            </w:rPr>
          </w:pPr>
          <w:hyperlink w:anchor="_Toc230485376" w:history="1">
            <w:r w:rsidRPr="001E34DF">
              <w:rPr>
                <w:rStyle w:val="af6"/>
                <w:noProof/>
              </w:rPr>
              <w:t>2.18.</w:t>
            </w:r>
            <w:r>
              <w:rPr>
                <w:rFonts w:asciiTheme="minorHAnsi" w:eastAsiaTheme="minorEastAsia" w:hAnsiTheme="minorHAnsi" w:cstheme="minorBidi"/>
                <w:noProof/>
                <w:sz w:val="22"/>
              </w:rPr>
              <w:tab/>
            </w:r>
            <w:r w:rsidRPr="001E34DF">
              <w:rPr>
                <w:rStyle w:val="af6"/>
                <w:noProof/>
              </w:rPr>
              <w:t>Обоснование выбора стека технологий</w:t>
            </w:r>
            <w:r>
              <w:rPr>
                <w:noProof/>
              </w:rPr>
              <w:tab/>
            </w:r>
            <w:r>
              <w:rPr>
                <w:noProof/>
              </w:rPr>
              <w:fldChar w:fldCharType="begin"/>
            </w:r>
            <w:r>
              <w:rPr>
                <w:noProof/>
              </w:rPr>
              <w:instrText xml:space="preserve"> PAGEREF _Toc230485376 \h </w:instrText>
            </w:r>
            <w:r>
              <w:rPr>
                <w:noProof/>
              </w:rPr>
            </w:r>
            <w:r>
              <w:rPr>
                <w:noProof/>
              </w:rPr>
              <w:fldChar w:fldCharType="separate"/>
            </w:r>
            <w:r w:rsidR="00597FF2">
              <w:rPr>
                <w:noProof/>
              </w:rPr>
              <w:t>45</w:t>
            </w:r>
            <w:r>
              <w:rPr>
                <w:noProof/>
              </w:rPr>
              <w:fldChar w:fldCharType="end"/>
            </w:r>
          </w:hyperlink>
        </w:p>
        <w:p w:rsidR="00684C53" w:rsidRDefault="00684C53">
          <w:pPr>
            <w:pStyle w:val="12"/>
            <w:tabs>
              <w:tab w:val="left" w:pos="440"/>
              <w:tab w:val="right" w:leader="dot" w:pos="9345"/>
            </w:tabs>
            <w:rPr>
              <w:rFonts w:asciiTheme="minorHAnsi" w:eastAsiaTheme="minorEastAsia" w:hAnsiTheme="minorHAnsi" w:cstheme="minorBidi"/>
              <w:noProof/>
              <w:sz w:val="22"/>
            </w:rPr>
          </w:pPr>
          <w:hyperlink w:anchor="_Toc230485377" w:history="1">
            <w:r w:rsidRPr="001E34DF">
              <w:rPr>
                <w:rStyle w:val="af6"/>
                <w:noProof/>
              </w:rPr>
              <w:t>3.</w:t>
            </w:r>
            <w:r>
              <w:rPr>
                <w:rFonts w:asciiTheme="minorHAnsi" w:eastAsiaTheme="minorEastAsia" w:hAnsiTheme="minorHAnsi" w:cstheme="minorBidi"/>
                <w:noProof/>
                <w:sz w:val="22"/>
              </w:rPr>
              <w:tab/>
            </w:r>
            <w:r w:rsidRPr="001E34DF">
              <w:rPr>
                <w:rStyle w:val="af6"/>
                <w:noProof/>
              </w:rPr>
              <w:t>РЕАЛИЗАЦИЯ ПРОЕКТА</w:t>
            </w:r>
            <w:r>
              <w:rPr>
                <w:noProof/>
              </w:rPr>
              <w:tab/>
            </w:r>
            <w:r>
              <w:rPr>
                <w:noProof/>
              </w:rPr>
              <w:fldChar w:fldCharType="begin"/>
            </w:r>
            <w:r>
              <w:rPr>
                <w:noProof/>
              </w:rPr>
              <w:instrText xml:space="preserve"> PAGEREF _Toc230485377 \h </w:instrText>
            </w:r>
            <w:r>
              <w:rPr>
                <w:noProof/>
              </w:rPr>
            </w:r>
            <w:r>
              <w:rPr>
                <w:noProof/>
              </w:rPr>
              <w:fldChar w:fldCharType="separate"/>
            </w:r>
            <w:r w:rsidR="00597FF2">
              <w:rPr>
                <w:noProof/>
              </w:rPr>
              <w:t>47</w:t>
            </w:r>
            <w:r>
              <w:rPr>
                <w:noProof/>
              </w:rPr>
              <w:fldChar w:fldCharType="end"/>
            </w:r>
          </w:hyperlink>
        </w:p>
        <w:p w:rsidR="00684C53" w:rsidRDefault="00684C53">
          <w:pPr>
            <w:pStyle w:val="21"/>
            <w:tabs>
              <w:tab w:val="left" w:pos="880"/>
              <w:tab w:val="right" w:leader="dot" w:pos="9345"/>
            </w:tabs>
            <w:rPr>
              <w:rFonts w:asciiTheme="minorHAnsi" w:eastAsiaTheme="minorEastAsia" w:hAnsiTheme="minorHAnsi" w:cstheme="minorBidi"/>
              <w:noProof/>
              <w:sz w:val="22"/>
            </w:rPr>
          </w:pPr>
          <w:hyperlink w:anchor="_Toc230485378" w:history="1">
            <w:r w:rsidRPr="001E34DF">
              <w:rPr>
                <w:rStyle w:val="af6"/>
                <w:noProof/>
              </w:rPr>
              <w:t>3.1.</w:t>
            </w:r>
            <w:r>
              <w:rPr>
                <w:rFonts w:asciiTheme="minorHAnsi" w:eastAsiaTheme="minorEastAsia" w:hAnsiTheme="minorHAnsi" w:cstheme="minorBidi"/>
                <w:noProof/>
                <w:sz w:val="22"/>
              </w:rPr>
              <w:tab/>
            </w:r>
            <w:r w:rsidRPr="001E34DF">
              <w:rPr>
                <w:rStyle w:val="af6"/>
                <w:noProof/>
              </w:rPr>
              <w:t>Описание реализации</w:t>
            </w:r>
            <w:r>
              <w:rPr>
                <w:noProof/>
              </w:rPr>
              <w:tab/>
            </w:r>
            <w:r>
              <w:rPr>
                <w:noProof/>
              </w:rPr>
              <w:fldChar w:fldCharType="begin"/>
            </w:r>
            <w:r>
              <w:rPr>
                <w:noProof/>
              </w:rPr>
              <w:instrText xml:space="preserve"> PAGEREF _Toc230485378 \h </w:instrText>
            </w:r>
            <w:r>
              <w:rPr>
                <w:noProof/>
              </w:rPr>
            </w:r>
            <w:r>
              <w:rPr>
                <w:noProof/>
              </w:rPr>
              <w:fldChar w:fldCharType="separate"/>
            </w:r>
            <w:r w:rsidR="00597FF2">
              <w:rPr>
                <w:noProof/>
              </w:rPr>
              <w:t>47</w:t>
            </w:r>
            <w:r>
              <w:rPr>
                <w:noProof/>
              </w:rPr>
              <w:fldChar w:fldCharType="end"/>
            </w:r>
          </w:hyperlink>
        </w:p>
        <w:p w:rsidR="00684C53" w:rsidRDefault="00684C53">
          <w:pPr>
            <w:pStyle w:val="21"/>
            <w:tabs>
              <w:tab w:val="left" w:pos="880"/>
              <w:tab w:val="right" w:leader="dot" w:pos="9345"/>
            </w:tabs>
            <w:rPr>
              <w:rFonts w:asciiTheme="minorHAnsi" w:eastAsiaTheme="minorEastAsia" w:hAnsiTheme="minorHAnsi" w:cstheme="minorBidi"/>
              <w:noProof/>
              <w:sz w:val="22"/>
            </w:rPr>
          </w:pPr>
          <w:hyperlink w:anchor="_Toc230485379" w:history="1">
            <w:r w:rsidRPr="001E34DF">
              <w:rPr>
                <w:rStyle w:val="af6"/>
                <w:noProof/>
              </w:rPr>
              <w:t>3.2.</w:t>
            </w:r>
            <w:r>
              <w:rPr>
                <w:rFonts w:asciiTheme="minorHAnsi" w:eastAsiaTheme="minorEastAsia" w:hAnsiTheme="minorHAnsi" w:cstheme="minorBidi"/>
                <w:noProof/>
                <w:sz w:val="22"/>
              </w:rPr>
              <w:tab/>
            </w:r>
            <w:r w:rsidRPr="001E34DF">
              <w:rPr>
                <w:rStyle w:val="af6"/>
                <w:noProof/>
              </w:rPr>
              <w:t>Архитектура приложения</w:t>
            </w:r>
            <w:r>
              <w:rPr>
                <w:noProof/>
              </w:rPr>
              <w:tab/>
            </w:r>
            <w:r>
              <w:rPr>
                <w:noProof/>
              </w:rPr>
              <w:fldChar w:fldCharType="begin"/>
            </w:r>
            <w:r>
              <w:rPr>
                <w:noProof/>
              </w:rPr>
              <w:instrText xml:space="preserve"> PAGEREF _Toc230485379 \h </w:instrText>
            </w:r>
            <w:r>
              <w:rPr>
                <w:noProof/>
              </w:rPr>
            </w:r>
            <w:r>
              <w:rPr>
                <w:noProof/>
              </w:rPr>
              <w:fldChar w:fldCharType="separate"/>
            </w:r>
            <w:r w:rsidR="00597FF2">
              <w:rPr>
                <w:noProof/>
              </w:rPr>
              <w:t>47</w:t>
            </w:r>
            <w:r>
              <w:rPr>
                <w:noProof/>
              </w:rPr>
              <w:fldChar w:fldCharType="end"/>
            </w:r>
          </w:hyperlink>
        </w:p>
        <w:p w:rsidR="00684C53" w:rsidRDefault="00684C53">
          <w:pPr>
            <w:pStyle w:val="21"/>
            <w:tabs>
              <w:tab w:val="left" w:pos="880"/>
              <w:tab w:val="right" w:leader="dot" w:pos="9345"/>
            </w:tabs>
            <w:rPr>
              <w:rFonts w:asciiTheme="minorHAnsi" w:eastAsiaTheme="minorEastAsia" w:hAnsiTheme="minorHAnsi" w:cstheme="minorBidi"/>
              <w:noProof/>
              <w:sz w:val="22"/>
            </w:rPr>
          </w:pPr>
          <w:hyperlink w:anchor="_Toc230485380" w:history="1">
            <w:r w:rsidRPr="001E34DF">
              <w:rPr>
                <w:rStyle w:val="af6"/>
                <w:noProof/>
              </w:rPr>
              <w:t>3.3.</w:t>
            </w:r>
            <w:r>
              <w:rPr>
                <w:rFonts w:asciiTheme="minorHAnsi" w:eastAsiaTheme="minorEastAsia" w:hAnsiTheme="minorHAnsi" w:cstheme="minorBidi"/>
                <w:noProof/>
                <w:sz w:val="22"/>
              </w:rPr>
              <w:tab/>
            </w:r>
            <w:r w:rsidRPr="001E34DF">
              <w:rPr>
                <w:rStyle w:val="af6"/>
                <w:noProof/>
              </w:rPr>
              <w:t>Руководство пользователя</w:t>
            </w:r>
            <w:r>
              <w:rPr>
                <w:noProof/>
              </w:rPr>
              <w:tab/>
            </w:r>
            <w:r>
              <w:rPr>
                <w:noProof/>
              </w:rPr>
              <w:fldChar w:fldCharType="begin"/>
            </w:r>
            <w:r>
              <w:rPr>
                <w:noProof/>
              </w:rPr>
              <w:instrText xml:space="preserve"> PAGEREF _Toc230485380 \h </w:instrText>
            </w:r>
            <w:r>
              <w:rPr>
                <w:noProof/>
              </w:rPr>
            </w:r>
            <w:r>
              <w:rPr>
                <w:noProof/>
              </w:rPr>
              <w:fldChar w:fldCharType="separate"/>
            </w:r>
            <w:r w:rsidR="00597FF2">
              <w:rPr>
                <w:noProof/>
              </w:rPr>
              <w:t>50</w:t>
            </w:r>
            <w:r>
              <w:rPr>
                <w:noProof/>
              </w:rPr>
              <w:fldChar w:fldCharType="end"/>
            </w:r>
          </w:hyperlink>
        </w:p>
        <w:p w:rsidR="00684C53" w:rsidRDefault="00684C53">
          <w:pPr>
            <w:pStyle w:val="21"/>
            <w:tabs>
              <w:tab w:val="left" w:pos="880"/>
              <w:tab w:val="right" w:leader="dot" w:pos="9345"/>
            </w:tabs>
            <w:rPr>
              <w:rFonts w:asciiTheme="minorHAnsi" w:eastAsiaTheme="minorEastAsia" w:hAnsiTheme="minorHAnsi" w:cstheme="minorBidi"/>
              <w:noProof/>
              <w:sz w:val="22"/>
            </w:rPr>
          </w:pPr>
          <w:hyperlink w:anchor="_Toc230485381" w:history="1">
            <w:r w:rsidRPr="001E34DF">
              <w:rPr>
                <w:rStyle w:val="af6"/>
                <w:noProof/>
              </w:rPr>
              <w:t>3.4.</w:t>
            </w:r>
            <w:r>
              <w:rPr>
                <w:rFonts w:asciiTheme="minorHAnsi" w:eastAsiaTheme="minorEastAsia" w:hAnsiTheme="minorHAnsi" w:cstheme="minorBidi"/>
                <w:noProof/>
                <w:sz w:val="22"/>
              </w:rPr>
              <w:tab/>
            </w:r>
            <w:r w:rsidRPr="001E34DF">
              <w:rPr>
                <w:rStyle w:val="af6"/>
                <w:noProof/>
              </w:rPr>
              <w:t>Тестирование и отладка</w:t>
            </w:r>
            <w:r>
              <w:rPr>
                <w:noProof/>
              </w:rPr>
              <w:tab/>
            </w:r>
            <w:r>
              <w:rPr>
                <w:noProof/>
              </w:rPr>
              <w:fldChar w:fldCharType="begin"/>
            </w:r>
            <w:r>
              <w:rPr>
                <w:noProof/>
              </w:rPr>
              <w:instrText xml:space="preserve"> PAGEREF _Toc230485381 \h </w:instrText>
            </w:r>
            <w:r>
              <w:rPr>
                <w:noProof/>
              </w:rPr>
            </w:r>
            <w:r>
              <w:rPr>
                <w:noProof/>
              </w:rPr>
              <w:fldChar w:fldCharType="separate"/>
            </w:r>
            <w:r w:rsidR="00597FF2">
              <w:rPr>
                <w:noProof/>
              </w:rPr>
              <w:t>61</w:t>
            </w:r>
            <w:r>
              <w:rPr>
                <w:noProof/>
              </w:rPr>
              <w:fldChar w:fldCharType="end"/>
            </w:r>
          </w:hyperlink>
        </w:p>
        <w:p w:rsidR="00684C53" w:rsidRDefault="00684C53">
          <w:pPr>
            <w:pStyle w:val="21"/>
            <w:tabs>
              <w:tab w:val="left" w:pos="880"/>
              <w:tab w:val="right" w:leader="dot" w:pos="9345"/>
            </w:tabs>
            <w:rPr>
              <w:rFonts w:asciiTheme="minorHAnsi" w:eastAsiaTheme="minorEastAsia" w:hAnsiTheme="minorHAnsi" w:cstheme="minorBidi"/>
              <w:noProof/>
              <w:sz w:val="22"/>
            </w:rPr>
          </w:pPr>
          <w:hyperlink w:anchor="_Toc230485382" w:history="1">
            <w:r w:rsidRPr="001E34DF">
              <w:rPr>
                <w:rStyle w:val="af6"/>
                <w:noProof/>
              </w:rPr>
              <w:t>3.5.</w:t>
            </w:r>
            <w:r>
              <w:rPr>
                <w:rFonts w:asciiTheme="minorHAnsi" w:eastAsiaTheme="minorEastAsia" w:hAnsiTheme="minorHAnsi" w:cstheme="minorBidi"/>
                <w:noProof/>
                <w:sz w:val="22"/>
              </w:rPr>
              <w:tab/>
            </w:r>
            <w:r w:rsidRPr="001E34DF">
              <w:rPr>
                <w:rStyle w:val="af6"/>
                <w:noProof/>
              </w:rPr>
              <w:t>Порядок проведения тестирования</w:t>
            </w:r>
            <w:r>
              <w:rPr>
                <w:noProof/>
              </w:rPr>
              <w:tab/>
            </w:r>
            <w:r>
              <w:rPr>
                <w:noProof/>
              </w:rPr>
              <w:fldChar w:fldCharType="begin"/>
            </w:r>
            <w:r>
              <w:rPr>
                <w:noProof/>
              </w:rPr>
              <w:instrText xml:space="preserve"> PAGEREF _Toc230485382 \h </w:instrText>
            </w:r>
            <w:r>
              <w:rPr>
                <w:noProof/>
              </w:rPr>
            </w:r>
            <w:r>
              <w:rPr>
                <w:noProof/>
              </w:rPr>
              <w:fldChar w:fldCharType="separate"/>
            </w:r>
            <w:r w:rsidR="00597FF2">
              <w:rPr>
                <w:noProof/>
              </w:rPr>
              <w:t>61</w:t>
            </w:r>
            <w:r>
              <w:rPr>
                <w:noProof/>
              </w:rPr>
              <w:fldChar w:fldCharType="end"/>
            </w:r>
          </w:hyperlink>
        </w:p>
        <w:p w:rsidR="00684C53" w:rsidRDefault="00684C53">
          <w:pPr>
            <w:pStyle w:val="21"/>
            <w:tabs>
              <w:tab w:val="left" w:pos="880"/>
              <w:tab w:val="right" w:leader="dot" w:pos="9345"/>
            </w:tabs>
            <w:rPr>
              <w:rFonts w:asciiTheme="minorHAnsi" w:eastAsiaTheme="minorEastAsia" w:hAnsiTheme="minorHAnsi" w:cstheme="minorBidi"/>
              <w:noProof/>
              <w:sz w:val="22"/>
            </w:rPr>
          </w:pPr>
          <w:hyperlink w:anchor="_Toc230485383" w:history="1">
            <w:r w:rsidRPr="001E34DF">
              <w:rPr>
                <w:rStyle w:val="af6"/>
                <w:noProof/>
              </w:rPr>
              <w:t>3.6.</w:t>
            </w:r>
            <w:r>
              <w:rPr>
                <w:rFonts w:asciiTheme="minorHAnsi" w:eastAsiaTheme="minorEastAsia" w:hAnsiTheme="minorHAnsi" w:cstheme="minorBidi"/>
                <w:noProof/>
                <w:sz w:val="22"/>
              </w:rPr>
              <w:tab/>
            </w:r>
            <w:r w:rsidRPr="001E34DF">
              <w:rPr>
                <w:rStyle w:val="af6"/>
                <w:noProof/>
              </w:rPr>
              <w:t>Тестовые сценарии</w:t>
            </w:r>
            <w:r>
              <w:rPr>
                <w:noProof/>
              </w:rPr>
              <w:tab/>
            </w:r>
            <w:r>
              <w:rPr>
                <w:noProof/>
              </w:rPr>
              <w:fldChar w:fldCharType="begin"/>
            </w:r>
            <w:r>
              <w:rPr>
                <w:noProof/>
              </w:rPr>
              <w:instrText xml:space="preserve"> PAGEREF _Toc230485383 \h </w:instrText>
            </w:r>
            <w:r>
              <w:rPr>
                <w:noProof/>
              </w:rPr>
            </w:r>
            <w:r>
              <w:rPr>
                <w:noProof/>
              </w:rPr>
              <w:fldChar w:fldCharType="separate"/>
            </w:r>
            <w:r w:rsidR="00597FF2">
              <w:rPr>
                <w:noProof/>
              </w:rPr>
              <w:t>62</w:t>
            </w:r>
            <w:r>
              <w:rPr>
                <w:noProof/>
              </w:rPr>
              <w:fldChar w:fldCharType="end"/>
            </w:r>
          </w:hyperlink>
        </w:p>
        <w:p w:rsidR="00684C53" w:rsidRDefault="00684C53">
          <w:pPr>
            <w:pStyle w:val="21"/>
            <w:tabs>
              <w:tab w:val="left" w:pos="880"/>
              <w:tab w:val="right" w:leader="dot" w:pos="9345"/>
            </w:tabs>
            <w:rPr>
              <w:rFonts w:asciiTheme="minorHAnsi" w:eastAsiaTheme="minorEastAsia" w:hAnsiTheme="minorHAnsi" w:cstheme="minorBidi"/>
              <w:noProof/>
              <w:sz w:val="22"/>
            </w:rPr>
          </w:pPr>
          <w:hyperlink w:anchor="_Toc230485384" w:history="1">
            <w:r w:rsidRPr="001E34DF">
              <w:rPr>
                <w:rStyle w:val="af6"/>
                <w:noProof/>
              </w:rPr>
              <w:t>3.7.</w:t>
            </w:r>
            <w:r>
              <w:rPr>
                <w:rFonts w:asciiTheme="minorHAnsi" w:eastAsiaTheme="minorEastAsia" w:hAnsiTheme="minorHAnsi" w:cstheme="minorBidi"/>
                <w:noProof/>
                <w:sz w:val="22"/>
              </w:rPr>
              <w:tab/>
            </w:r>
            <w:r w:rsidRPr="001E34DF">
              <w:rPr>
                <w:rStyle w:val="af6"/>
                <w:noProof/>
              </w:rPr>
              <w:t>Результаты тестирования</w:t>
            </w:r>
            <w:r>
              <w:rPr>
                <w:noProof/>
              </w:rPr>
              <w:tab/>
            </w:r>
            <w:r>
              <w:rPr>
                <w:noProof/>
              </w:rPr>
              <w:fldChar w:fldCharType="begin"/>
            </w:r>
            <w:r>
              <w:rPr>
                <w:noProof/>
              </w:rPr>
              <w:instrText xml:space="preserve"> PAGEREF _Toc230485384 \h </w:instrText>
            </w:r>
            <w:r>
              <w:rPr>
                <w:noProof/>
              </w:rPr>
            </w:r>
            <w:r>
              <w:rPr>
                <w:noProof/>
              </w:rPr>
              <w:fldChar w:fldCharType="separate"/>
            </w:r>
            <w:r w:rsidR="00597FF2">
              <w:rPr>
                <w:noProof/>
              </w:rPr>
              <w:t>63</w:t>
            </w:r>
            <w:r>
              <w:rPr>
                <w:noProof/>
              </w:rPr>
              <w:fldChar w:fldCharType="end"/>
            </w:r>
          </w:hyperlink>
        </w:p>
        <w:p w:rsidR="00684C53" w:rsidRDefault="00684C53">
          <w:pPr>
            <w:pStyle w:val="12"/>
            <w:tabs>
              <w:tab w:val="right" w:leader="dot" w:pos="9345"/>
            </w:tabs>
            <w:rPr>
              <w:rFonts w:asciiTheme="minorHAnsi" w:eastAsiaTheme="minorEastAsia" w:hAnsiTheme="minorHAnsi" w:cstheme="minorBidi"/>
              <w:noProof/>
              <w:sz w:val="22"/>
            </w:rPr>
          </w:pPr>
          <w:hyperlink w:anchor="_Toc230485385" w:history="1">
            <w:r w:rsidRPr="001E34DF">
              <w:rPr>
                <w:rStyle w:val="af6"/>
                <w:noProof/>
              </w:rPr>
              <w:t>ЗАКЛЮЧЕНИЕ</w:t>
            </w:r>
            <w:r>
              <w:rPr>
                <w:noProof/>
              </w:rPr>
              <w:tab/>
            </w:r>
            <w:r>
              <w:rPr>
                <w:noProof/>
              </w:rPr>
              <w:fldChar w:fldCharType="begin"/>
            </w:r>
            <w:r>
              <w:rPr>
                <w:noProof/>
              </w:rPr>
              <w:instrText xml:space="preserve"> PAGEREF _Toc230485385 \h </w:instrText>
            </w:r>
            <w:r>
              <w:rPr>
                <w:noProof/>
              </w:rPr>
            </w:r>
            <w:r>
              <w:rPr>
                <w:noProof/>
              </w:rPr>
              <w:fldChar w:fldCharType="separate"/>
            </w:r>
            <w:r w:rsidR="00597FF2">
              <w:rPr>
                <w:noProof/>
              </w:rPr>
              <w:t>64</w:t>
            </w:r>
            <w:r>
              <w:rPr>
                <w:noProof/>
              </w:rPr>
              <w:fldChar w:fldCharType="end"/>
            </w:r>
          </w:hyperlink>
        </w:p>
        <w:p w:rsidR="00684C53" w:rsidRDefault="00684C53">
          <w:pPr>
            <w:pStyle w:val="12"/>
            <w:tabs>
              <w:tab w:val="right" w:leader="dot" w:pos="9345"/>
            </w:tabs>
            <w:rPr>
              <w:rFonts w:asciiTheme="minorHAnsi" w:eastAsiaTheme="minorEastAsia" w:hAnsiTheme="minorHAnsi" w:cstheme="minorBidi"/>
              <w:noProof/>
              <w:sz w:val="22"/>
            </w:rPr>
          </w:pPr>
          <w:hyperlink w:anchor="_Toc230485386" w:history="1">
            <w:r w:rsidRPr="001E34DF">
              <w:rPr>
                <w:rStyle w:val="af6"/>
                <w:noProof/>
              </w:rPr>
              <w:t>СПИСОК ИСТОЧНИКОВ</w:t>
            </w:r>
            <w:r>
              <w:rPr>
                <w:noProof/>
              </w:rPr>
              <w:tab/>
            </w:r>
            <w:r>
              <w:rPr>
                <w:noProof/>
              </w:rPr>
              <w:fldChar w:fldCharType="begin"/>
            </w:r>
            <w:r>
              <w:rPr>
                <w:noProof/>
              </w:rPr>
              <w:instrText xml:space="preserve"> PAGEREF _Toc230485386 \h </w:instrText>
            </w:r>
            <w:r>
              <w:rPr>
                <w:noProof/>
              </w:rPr>
            </w:r>
            <w:r>
              <w:rPr>
                <w:noProof/>
              </w:rPr>
              <w:fldChar w:fldCharType="separate"/>
            </w:r>
            <w:r w:rsidR="00597FF2">
              <w:rPr>
                <w:noProof/>
              </w:rPr>
              <w:t>65</w:t>
            </w:r>
            <w:r>
              <w:rPr>
                <w:noProof/>
              </w:rPr>
              <w:fldChar w:fldCharType="end"/>
            </w:r>
          </w:hyperlink>
        </w:p>
        <w:p w:rsidR="00684C53" w:rsidRDefault="00684C53">
          <w:pPr>
            <w:pStyle w:val="12"/>
            <w:tabs>
              <w:tab w:val="right" w:leader="dot" w:pos="9345"/>
            </w:tabs>
            <w:rPr>
              <w:rFonts w:asciiTheme="minorHAnsi" w:eastAsiaTheme="minorEastAsia" w:hAnsiTheme="minorHAnsi" w:cstheme="minorBidi"/>
              <w:noProof/>
              <w:sz w:val="22"/>
            </w:rPr>
          </w:pPr>
          <w:hyperlink w:anchor="_Toc230485387" w:history="1">
            <w:r w:rsidRPr="001E34DF">
              <w:rPr>
                <w:rStyle w:val="af6"/>
                <w:noProof/>
              </w:rPr>
              <w:t>Приложение А</w:t>
            </w:r>
            <w:r>
              <w:rPr>
                <w:noProof/>
              </w:rPr>
              <w:tab/>
            </w:r>
            <w:r>
              <w:rPr>
                <w:noProof/>
              </w:rPr>
              <w:fldChar w:fldCharType="begin"/>
            </w:r>
            <w:r>
              <w:rPr>
                <w:noProof/>
              </w:rPr>
              <w:instrText xml:space="preserve"> PAGEREF _Toc230485387 \h </w:instrText>
            </w:r>
            <w:r>
              <w:rPr>
                <w:noProof/>
              </w:rPr>
            </w:r>
            <w:r>
              <w:rPr>
                <w:noProof/>
              </w:rPr>
              <w:fldChar w:fldCharType="separate"/>
            </w:r>
            <w:r w:rsidR="00597FF2">
              <w:rPr>
                <w:noProof/>
              </w:rPr>
              <w:t>67</w:t>
            </w:r>
            <w:r>
              <w:rPr>
                <w:noProof/>
              </w:rPr>
              <w:fldChar w:fldCharType="end"/>
            </w:r>
          </w:hyperlink>
        </w:p>
        <w:p w:rsidR="00684C53" w:rsidRDefault="00684C53">
          <w:pPr>
            <w:pStyle w:val="12"/>
            <w:tabs>
              <w:tab w:val="right" w:leader="dot" w:pos="9345"/>
            </w:tabs>
            <w:rPr>
              <w:rFonts w:asciiTheme="minorHAnsi" w:eastAsiaTheme="minorEastAsia" w:hAnsiTheme="minorHAnsi" w:cstheme="minorBidi"/>
              <w:noProof/>
              <w:sz w:val="22"/>
            </w:rPr>
          </w:pPr>
          <w:hyperlink w:anchor="_Toc230485388" w:history="1">
            <w:r w:rsidRPr="001E34DF">
              <w:rPr>
                <w:rStyle w:val="af6"/>
                <w:noProof/>
              </w:rPr>
              <w:t>Приложение Г. SQL скрипт базы данных</w:t>
            </w:r>
            <w:r>
              <w:rPr>
                <w:noProof/>
              </w:rPr>
              <w:tab/>
            </w:r>
            <w:r>
              <w:rPr>
                <w:noProof/>
              </w:rPr>
              <w:fldChar w:fldCharType="begin"/>
            </w:r>
            <w:r>
              <w:rPr>
                <w:noProof/>
              </w:rPr>
              <w:instrText xml:space="preserve"> PAGEREF _Toc230485388 \h </w:instrText>
            </w:r>
            <w:r>
              <w:rPr>
                <w:noProof/>
              </w:rPr>
            </w:r>
            <w:r>
              <w:rPr>
                <w:noProof/>
              </w:rPr>
              <w:fldChar w:fldCharType="separate"/>
            </w:r>
            <w:r w:rsidR="00597FF2">
              <w:rPr>
                <w:noProof/>
              </w:rPr>
              <w:t>71</w:t>
            </w:r>
            <w:r>
              <w:rPr>
                <w:noProof/>
              </w:rPr>
              <w:fldChar w:fldCharType="end"/>
            </w:r>
          </w:hyperlink>
        </w:p>
        <w:p w:rsidR="00684C53" w:rsidRDefault="00684C53">
          <w:pPr>
            <w:pStyle w:val="12"/>
            <w:tabs>
              <w:tab w:val="right" w:leader="dot" w:pos="9345"/>
            </w:tabs>
            <w:rPr>
              <w:rFonts w:asciiTheme="minorHAnsi" w:eastAsiaTheme="minorEastAsia" w:hAnsiTheme="minorHAnsi" w:cstheme="minorBidi"/>
              <w:noProof/>
              <w:sz w:val="22"/>
            </w:rPr>
          </w:pPr>
          <w:hyperlink w:anchor="_Toc230485389" w:history="1">
            <w:r w:rsidRPr="001E34DF">
              <w:rPr>
                <w:rStyle w:val="af6"/>
                <w:noProof/>
              </w:rPr>
              <w:t>Приложение Д. Код сайта</w:t>
            </w:r>
            <w:r>
              <w:rPr>
                <w:noProof/>
              </w:rPr>
              <w:tab/>
            </w:r>
            <w:r>
              <w:rPr>
                <w:noProof/>
              </w:rPr>
              <w:fldChar w:fldCharType="begin"/>
            </w:r>
            <w:r>
              <w:rPr>
                <w:noProof/>
              </w:rPr>
              <w:instrText xml:space="preserve"> PAGEREF _Toc230485389 \h </w:instrText>
            </w:r>
            <w:r>
              <w:rPr>
                <w:noProof/>
              </w:rPr>
            </w:r>
            <w:r>
              <w:rPr>
                <w:noProof/>
              </w:rPr>
              <w:fldChar w:fldCharType="separate"/>
            </w:r>
            <w:r w:rsidR="00597FF2">
              <w:rPr>
                <w:noProof/>
              </w:rPr>
              <w:t>91</w:t>
            </w:r>
            <w:r>
              <w:rPr>
                <w:noProof/>
              </w:rPr>
              <w:fldChar w:fldCharType="end"/>
            </w:r>
          </w:hyperlink>
        </w:p>
        <w:p w:rsidR="00560D45" w:rsidRPr="00560D45" w:rsidRDefault="00F15346" w:rsidP="00560D45">
          <w:pPr>
            <w:pStyle w:val="12"/>
            <w:tabs>
              <w:tab w:val="right" w:leader="dot" w:pos="9354"/>
            </w:tabs>
            <w:rPr>
              <w:rFonts w:cs="Times New Roman"/>
              <w:szCs w:val="28"/>
            </w:rPr>
            <w:sectPr w:rsidR="00560D45" w:rsidRPr="00560D45" w:rsidSect="000D2AE2">
              <w:footerReference w:type="default" r:id="rId11"/>
              <w:footerReference w:type="first" r:id="rId12"/>
              <w:pgSz w:w="11906" w:h="16838"/>
              <w:pgMar w:top="1134" w:right="850" w:bottom="1134" w:left="1701" w:header="0" w:footer="708" w:gutter="0"/>
              <w:cols w:space="720"/>
              <w:formProt w:val="0"/>
              <w:titlePg/>
              <w:docGrid w:linePitch="360"/>
            </w:sectPr>
          </w:pPr>
          <w:r w:rsidRPr="000C36D3">
            <w:rPr>
              <w:rFonts w:cs="Times New Roman"/>
              <w:szCs w:val="28"/>
            </w:rPr>
            <w:fldChar w:fldCharType="end"/>
          </w:r>
        </w:p>
      </w:sdtContent>
    </w:sdt>
    <w:p w:rsidR="001F5433" w:rsidRPr="00283AA9" w:rsidRDefault="001F5433" w:rsidP="001F5433">
      <w:pPr>
        <w:tabs>
          <w:tab w:val="left" w:pos="709"/>
        </w:tabs>
        <w:spacing w:before="240" w:after="240" w:line="360" w:lineRule="auto"/>
        <w:ind w:left="284" w:right="284" w:firstLine="709"/>
        <w:jc w:val="center"/>
        <w:rPr>
          <w:rFonts w:ascii="Times New Roman" w:eastAsia="Calibri" w:hAnsi="Times New Roman" w:cs="Times New Roman"/>
          <w:b/>
          <w:bCs/>
          <w:color w:val="000000"/>
          <w:sz w:val="28"/>
          <w:szCs w:val="28"/>
        </w:rPr>
      </w:pPr>
      <w:r w:rsidRPr="00283AA9">
        <w:rPr>
          <w:rFonts w:ascii="Times New Roman" w:eastAsia="Times New Roman" w:hAnsi="Times New Roman" w:cs="Times New Roman"/>
          <w:b/>
          <w:bCs/>
          <w:sz w:val="28"/>
          <w:szCs w:val="28"/>
        </w:rPr>
        <w:lastRenderedPageBreak/>
        <w:t>Определения, обозначения и сокращения</w:t>
      </w:r>
    </w:p>
    <w:p w:rsidR="001F5433" w:rsidRPr="001F5433" w:rsidRDefault="001F5433" w:rsidP="001F5433">
      <w:pPr>
        <w:pStyle w:val="af5"/>
        <w:rPr>
          <w:rFonts w:cs="Times New Roman"/>
          <w:szCs w:val="28"/>
          <w:lang w:eastAsia="ru-RU"/>
        </w:rPr>
      </w:pPr>
      <w:r w:rsidRPr="001F5433">
        <w:rPr>
          <w:rFonts w:cs="Times New Roman"/>
          <w:szCs w:val="28"/>
          <w:lang w:eastAsia="ru-RU"/>
        </w:rPr>
        <w:t>БД – база данных;</w:t>
      </w:r>
    </w:p>
    <w:p w:rsidR="001F5433" w:rsidRDefault="001F5433" w:rsidP="001F5433">
      <w:pPr>
        <w:pStyle w:val="af5"/>
        <w:rPr>
          <w:rFonts w:cs="Times New Roman"/>
          <w:szCs w:val="28"/>
          <w:lang w:eastAsia="ru-RU"/>
        </w:rPr>
      </w:pPr>
      <w:r w:rsidRPr="001F5433">
        <w:rPr>
          <w:rFonts w:cs="Times New Roman"/>
          <w:szCs w:val="28"/>
          <w:lang w:eastAsia="ru-RU"/>
        </w:rPr>
        <w:t>АИС – автоматизированная информационная система;</w:t>
      </w:r>
    </w:p>
    <w:p w:rsidR="001F5433" w:rsidRPr="001F5433" w:rsidRDefault="001F5433" w:rsidP="001F5433">
      <w:pPr>
        <w:pStyle w:val="af5"/>
        <w:rPr>
          <w:rFonts w:cs="Times New Roman"/>
          <w:szCs w:val="28"/>
          <w:lang w:eastAsia="ru-RU"/>
        </w:rPr>
      </w:pPr>
      <w:r w:rsidRPr="001F5433">
        <w:rPr>
          <w:rFonts w:cs="Times New Roman"/>
          <w:szCs w:val="28"/>
          <w:lang w:eastAsia="ru-RU"/>
        </w:rPr>
        <w:t>ОСАГО – обязательное страхование гражданской ответственности в</w:t>
      </w:r>
      <w:r>
        <w:rPr>
          <w:rFonts w:cs="Times New Roman"/>
          <w:szCs w:val="28"/>
          <w:lang w:eastAsia="ru-RU"/>
        </w:rPr>
        <w:t>ладельцев транспортных средств;</w:t>
      </w:r>
    </w:p>
    <w:p w:rsidR="001F5433" w:rsidRPr="001F5433" w:rsidRDefault="001F5433" w:rsidP="001F5433">
      <w:pPr>
        <w:pStyle w:val="af5"/>
        <w:rPr>
          <w:rFonts w:cs="Times New Roman"/>
          <w:szCs w:val="28"/>
          <w:lang w:eastAsia="ru-RU"/>
        </w:rPr>
      </w:pPr>
      <w:r w:rsidRPr="001F5433">
        <w:rPr>
          <w:rFonts w:cs="Times New Roman"/>
          <w:szCs w:val="28"/>
          <w:lang w:eastAsia="ru-RU"/>
        </w:rPr>
        <w:t>КАСКО – добровольное страхование транспортн</w:t>
      </w:r>
      <w:r>
        <w:rPr>
          <w:rFonts w:cs="Times New Roman"/>
          <w:szCs w:val="28"/>
          <w:lang w:eastAsia="ru-RU"/>
        </w:rPr>
        <w:t>ого средства от ущерба и угона;</w:t>
      </w:r>
    </w:p>
    <w:p w:rsidR="001F5433" w:rsidRPr="001F5433" w:rsidRDefault="001F5433" w:rsidP="001F5433">
      <w:pPr>
        <w:pStyle w:val="af5"/>
        <w:rPr>
          <w:rFonts w:cs="Times New Roman"/>
          <w:szCs w:val="28"/>
          <w:lang w:eastAsia="ru-RU"/>
        </w:rPr>
      </w:pPr>
      <w:r>
        <w:rPr>
          <w:rFonts w:cs="Times New Roman"/>
          <w:szCs w:val="28"/>
          <w:lang w:eastAsia="ru-RU"/>
        </w:rPr>
        <w:t>ФИО – фамилия, имя, отчество;</w:t>
      </w:r>
    </w:p>
    <w:p w:rsidR="001F5433" w:rsidRPr="001F5433" w:rsidRDefault="001F5433" w:rsidP="001F5433">
      <w:pPr>
        <w:pStyle w:val="af5"/>
        <w:rPr>
          <w:rFonts w:cs="Times New Roman"/>
          <w:szCs w:val="28"/>
          <w:lang w:eastAsia="ru-RU"/>
        </w:rPr>
      </w:pPr>
      <w:r w:rsidRPr="001F5433">
        <w:rPr>
          <w:rFonts w:cs="Times New Roman"/>
          <w:szCs w:val="28"/>
          <w:lang w:eastAsia="ru-RU"/>
        </w:rPr>
        <w:t>VIN – идентификационный номер транспортного средства (Vehicle Identification Number);</w:t>
      </w:r>
    </w:p>
    <w:p w:rsidR="00AE3056" w:rsidRPr="000C36D3" w:rsidRDefault="00F15346" w:rsidP="00BF41F4">
      <w:pPr>
        <w:pStyle w:val="1"/>
      </w:pPr>
      <w:r w:rsidRPr="000C36D3">
        <w:br w:type="page"/>
      </w:r>
    </w:p>
    <w:p w:rsidR="00AE3056" w:rsidRPr="000C36D3" w:rsidRDefault="00F15346" w:rsidP="00BF41F4">
      <w:pPr>
        <w:pStyle w:val="1"/>
      </w:pPr>
      <w:bookmarkStart w:id="3" w:name="__RefHeading___Toc3822_251559978"/>
      <w:bookmarkStart w:id="4" w:name="_Toc197874969"/>
      <w:bookmarkStart w:id="5" w:name="_Toc230485347"/>
      <w:bookmarkEnd w:id="3"/>
      <w:r w:rsidRPr="000C36D3">
        <w:lastRenderedPageBreak/>
        <w:t>ВВЕДЕНИЕ</w:t>
      </w:r>
      <w:bookmarkEnd w:id="4"/>
      <w:bookmarkEnd w:id="5"/>
    </w:p>
    <w:p w:rsidR="00AE3056" w:rsidRPr="000C36D3" w:rsidRDefault="00FE4C4D" w:rsidP="004F4A53">
      <w:pPr>
        <w:pStyle w:val="a8"/>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В последние годы растёт спрос на инструменты дистанционного получения услуг, самообслуживания и цифрового документооборота. Одновременно широкое распространение получили онлайн</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сервисы в финансовом секторе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банкинг, инвестиции, страхование. Рынок онлайн</w:t>
      </w:r>
      <w:r w:rsidR="004C6653">
        <w:rPr>
          <w:rFonts w:ascii="Times New Roman" w:hAnsi="Times New Roman" w:cs="Times New Roman"/>
          <w:sz w:val="28"/>
          <w:szCs w:val="28"/>
        </w:rPr>
        <w:t>-</w:t>
      </w:r>
      <w:r w:rsidRPr="000C36D3">
        <w:rPr>
          <w:rFonts w:ascii="Times New Roman" w:hAnsi="Times New Roman" w:cs="Times New Roman"/>
          <w:sz w:val="28"/>
          <w:szCs w:val="28"/>
        </w:rPr>
        <w:t>страхования сегодня активно развивается, но остаётся фрагментированным. Пользователи вынуждены выбирать между сайтами крупных страховых компаний со сложной навигацией и сторонними агрегаторами, не предоставляющими полного цикла оформления полиса.</w:t>
      </w:r>
    </w:p>
    <w:p w:rsidR="00FE4C4D" w:rsidRPr="000C36D3" w:rsidRDefault="00FE4C4D" w:rsidP="004F4A53">
      <w:pPr>
        <w:pStyle w:val="a8"/>
        <w:spacing w:line="360" w:lineRule="auto"/>
        <w:ind w:left="0" w:firstLine="709"/>
        <w:jc w:val="both"/>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t xml:space="preserve">Проблема </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 xml:space="preserve"> отсутствие единой платформы, совмещающей удобный расчёт стоимости страховки, возможность сравнения предложений разных компаний и полное оформление полиса (включая оплату и генерацию PDF</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документа) в одном месте.</w:t>
      </w:r>
    </w:p>
    <w:p w:rsidR="00FE4C4D" w:rsidRPr="000C36D3" w:rsidRDefault="00FE4C4D" w:rsidP="004F4A53">
      <w:pPr>
        <w:pStyle w:val="a8"/>
        <w:spacing w:line="360" w:lineRule="auto"/>
        <w:ind w:left="0" w:firstLine="709"/>
        <w:jc w:val="both"/>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t xml:space="preserve">Объект исследования </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 xml:space="preserve"> процесс онлайн</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страхования автомобилей (расчёт стоимости, выбор предложения, оплата, получение полиса).</w:t>
      </w:r>
    </w:p>
    <w:p w:rsidR="00FE4C4D" w:rsidRPr="000C36D3" w:rsidRDefault="00FE4C4D" w:rsidP="004F4A53">
      <w:pPr>
        <w:pStyle w:val="a8"/>
        <w:spacing w:line="360" w:lineRule="auto"/>
        <w:ind w:left="0" w:firstLine="709"/>
        <w:jc w:val="both"/>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t xml:space="preserve">Предмет исследования </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 xml:space="preserve"> методы и средства автоматизации этого процесса с помощью веб</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приложения.</w:t>
      </w:r>
    </w:p>
    <w:p w:rsidR="00FE4C4D" w:rsidRPr="000C36D3" w:rsidRDefault="00FE4C4D" w:rsidP="004F4A53">
      <w:pPr>
        <w:pStyle w:val="a8"/>
        <w:spacing w:line="360" w:lineRule="auto"/>
        <w:ind w:left="0" w:firstLine="709"/>
        <w:jc w:val="both"/>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t xml:space="preserve">Цель работы </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 xml:space="preserve"> разработка автоматизированной системы онлайн</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страхования автомобилей, обеспечивающей пользователю полный цикл получения страхового полиса в удалённом формате.</w:t>
      </w:r>
    </w:p>
    <w:p w:rsidR="00AE3056" w:rsidRPr="000C36D3" w:rsidRDefault="00F15346" w:rsidP="004F4A53">
      <w:pPr>
        <w:pStyle w:val="a8"/>
        <w:spacing w:line="360" w:lineRule="auto"/>
        <w:ind w:left="0" w:firstLine="709"/>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Задачи:</w:t>
      </w:r>
    </w:p>
    <w:p w:rsidR="00FE4C4D" w:rsidRPr="000C36D3" w:rsidRDefault="00FE4C4D" w:rsidP="004F4A53">
      <w:pPr>
        <w:pStyle w:val="a8"/>
        <w:numPr>
          <w:ilvl w:val="0"/>
          <w:numId w:val="25"/>
        </w:numPr>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Провести анализ предметной области и существующих аналогов.</w:t>
      </w:r>
    </w:p>
    <w:p w:rsidR="00FE4C4D" w:rsidRPr="000C36D3" w:rsidRDefault="00FE4C4D" w:rsidP="004F4A53">
      <w:pPr>
        <w:pStyle w:val="a8"/>
        <w:numPr>
          <w:ilvl w:val="0"/>
          <w:numId w:val="25"/>
        </w:numPr>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Выявить целевую аудиторию и сформулировать требования к системе.</w:t>
      </w:r>
    </w:p>
    <w:p w:rsidR="00FE4C4D" w:rsidRPr="000C36D3" w:rsidRDefault="00FE4C4D" w:rsidP="004F4A53">
      <w:pPr>
        <w:pStyle w:val="a8"/>
        <w:numPr>
          <w:ilvl w:val="0"/>
          <w:numId w:val="25"/>
        </w:numPr>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Разработать модель бизнес</w:t>
      </w:r>
      <w:r w:rsidR="004C6653">
        <w:rPr>
          <w:rFonts w:ascii="Times New Roman" w:hAnsi="Times New Roman" w:cs="Times New Roman"/>
          <w:sz w:val="28"/>
          <w:szCs w:val="28"/>
        </w:rPr>
        <w:t>-</w:t>
      </w:r>
      <w:r w:rsidRPr="000C36D3">
        <w:rPr>
          <w:rFonts w:ascii="Times New Roman" w:hAnsi="Times New Roman" w:cs="Times New Roman"/>
          <w:sz w:val="28"/>
          <w:szCs w:val="28"/>
        </w:rPr>
        <w:t>процессов.</w:t>
      </w:r>
    </w:p>
    <w:p w:rsidR="00FE4C4D" w:rsidRPr="000C36D3" w:rsidRDefault="00FE4C4D" w:rsidP="004F4A53">
      <w:pPr>
        <w:pStyle w:val="a8"/>
        <w:numPr>
          <w:ilvl w:val="0"/>
          <w:numId w:val="25"/>
        </w:numPr>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Спроектировать структуру базы данных.</w:t>
      </w:r>
    </w:p>
    <w:p w:rsidR="00FE4C4D" w:rsidRPr="000C36D3" w:rsidRDefault="00FE4C4D" w:rsidP="004F4A53">
      <w:pPr>
        <w:pStyle w:val="a8"/>
        <w:numPr>
          <w:ilvl w:val="0"/>
          <w:numId w:val="25"/>
        </w:numPr>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Выбрать и обосновать стек технологий.</w:t>
      </w:r>
    </w:p>
    <w:p w:rsidR="00FE4C4D" w:rsidRPr="000C36D3" w:rsidRDefault="00FE4C4D" w:rsidP="004F4A53">
      <w:pPr>
        <w:pStyle w:val="a8"/>
        <w:numPr>
          <w:ilvl w:val="0"/>
          <w:numId w:val="25"/>
        </w:numPr>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Реализовать веб</w:t>
      </w:r>
      <w:r w:rsidR="004C6653">
        <w:rPr>
          <w:rFonts w:ascii="Times New Roman" w:hAnsi="Times New Roman" w:cs="Times New Roman"/>
          <w:sz w:val="28"/>
          <w:szCs w:val="28"/>
        </w:rPr>
        <w:t>-</w:t>
      </w:r>
      <w:r w:rsidRPr="000C36D3">
        <w:rPr>
          <w:rFonts w:ascii="Times New Roman" w:hAnsi="Times New Roman" w:cs="Times New Roman"/>
          <w:sz w:val="28"/>
          <w:szCs w:val="28"/>
        </w:rPr>
        <w:t>приложение на выбранном стеке.</w:t>
      </w:r>
    </w:p>
    <w:p w:rsidR="00FE4C4D" w:rsidRPr="000C36D3" w:rsidRDefault="00FE4C4D" w:rsidP="004F4A53">
      <w:pPr>
        <w:pStyle w:val="a8"/>
        <w:numPr>
          <w:ilvl w:val="0"/>
          <w:numId w:val="25"/>
        </w:numPr>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Провести тестирование и оценить эффективность.</w:t>
      </w:r>
    </w:p>
    <w:p w:rsidR="00AE3056" w:rsidRPr="000C36D3" w:rsidRDefault="00F15346" w:rsidP="00BF41F4">
      <w:pPr>
        <w:pStyle w:val="1"/>
        <w:numPr>
          <w:ilvl w:val="0"/>
          <w:numId w:val="1"/>
        </w:numPr>
      </w:pPr>
      <w:bookmarkStart w:id="6" w:name="__RefHeading___Toc3824_251559978"/>
      <w:bookmarkStart w:id="7" w:name="_Toc197874970"/>
      <w:bookmarkStart w:id="8" w:name="_Toc230485348"/>
      <w:bookmarkEnd w:id="6"/>
      <w:r w:rsidRPr="000C36D3">
        <w:lastRenderedPageBreak/>
        <w:t>А</w:t>
      </w:r>
      <w:bookmarkEnd w:id="7"/>
      <w:r w:rsidRPr="000C36D3">
        <w:t>НАЛИТИЧЕСКАЯ ЧАСТЬ</w:t>
      </w:r>
      <w:bookmarkEnd w:id="8"/>
    </w:p>
    <w:p w:rsidR="00AE3056" w:rsidRPr="00E05615" w:rsidRDefault="00F15346" w:rsidP="00684C53">
      <w:pPr>
        <w:pStyle w:val="2"/>
      </w:pPr>
      <w:bookmarkStart w:id="9" w:name="__RefHeading___Toc3826_251559978"/>
      <w:bookmarkStart w:id="10" w:name="_Toc197874971"/>
      <w:bookmarkStart w:id="11" w:name="_Toc230485349"/>
      <w:bookmarkEnd w:id="9"/>
      <w:r w:rsidRPr="00E05615">
        <w:t>А</w:t>
      </w:r>
      <w:bookmarkEnd w:id="10"/>
      <w:r w:rsidRPr="00E05615">
        <w:t>нализ предметной области</w:t>
      </w:r>
      <w:bookmarkEnd w:id="11"/>
    </w:p>
    <w:p w:rsidR="002F5913" w:rsidRPr="000C36D3" w:rsidRDefault="002F5913" w:rsidP="004F4A53">
      <w:pPr>
        <w:pStyle w:val="a8"/>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Разрабатываемая система относится к отрасли финансовых технологий (FinTech), в частности к сегменту онлайн</w:t>
      </w:r>
      <w:r w:rsidR="004C6653">
        <w:rPr>
          <w:rFonts w:ascii="Times New Roman" w:hAnsi="Times New Roman" w:cs="Times New Roman"/>
          <w:sz w:val="28"/>
          <w:szCs w:val="28"/>
        </w:rPr>
        <w:t>-</w:t>
      </w:r>
      <w:r w:rsidRPr="000C36D3">
        <w:rPr>
          <w:rFonts w:ascii="Times New Roman" w:hAnsi="Times New Roman" w:cs="Times New Roman"/>
          <w:sz w:val="28"/>
          <w:szCs w:val="28"/>
        </w:rPr>
        <w:t>страхования (InsurTech). В последние годы наблюдается активный рост спроса на дистанционное получение страусовых услуг. Пользователи всё чаще предпочитают оформлять страховые полисы через интернет, не посещая офисы страховых компаний. Это позволяет экономить время и упрощает процесс получения страховой защиты.</w:t>
      </w:r>
    </w:p>
    <w:p w:rsidR="00AE3056" w:rsidRPr="000C36D3" w:rsidRDefault="00F15346" w:rsidP="004F4A53">
      <w:pPr>
        <w:pStyle w:val="a8"/>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Типовые проблемы и задачи в предметной области:</w:t>
      </w:r>
    </w:p>
    <w:p w:rsidR="002F5913" w:rsidRPr="000C36D3" w:rsidRDefault="002F5913" w:rsidP="004F4A53">
      <w:pPr>
        <w:pStyle w:val="a8"/>
        <w:numPr>
          <w:ilvl w:val="0"/>
          <w:numId w:val="4"/>
        </w:numPr>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 xml:space="preserve"> Сложность и запутанность интерфейсов</w:t>
      </w:r>
    </w:p>
    <w:p w:rsidR="00AE3056" w:rsidRPr="000C36D3" w:rsidRDefault="002F5913" w:rsidP="004F4A53">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Многие существующие сайты страховых компаний имеют перегруженный или нелогичный интерфейс. Пользователю трудно найти форму расчёта, понять, какие данные нужно ввести, и быстро получить результат. Это приводит к тому, что потенциальные клиенты покидают сайт, не оформив полис.</w:t>
      </w:r>
    </w:p>
    <w:p w:rsidR="002F5913" w:rsidRPr="000C36D3" w:rsidRDefault="002F5913" w:rsidP="004F4A53">
      <w:pPr>
        <w:pStyle w:val="a8"/>
        <w:numPr>
          <w:ilvl w:val="0"/>
          <w:numId w:val="4"/>
        </w:numPr>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Отсутствие личного кабинета с историей полисов</w:t>
      </w:r>
    </w:p>
    <w:p w:rsidR="002F5913" w:rsidRPr="000C36D3" w:rsidRDefault="002F5913" w:rsidP="004F4A53">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После оформления страховки пользователь часто не может вернуться на сайт, скачать полис повторно или проверить срок его действия. Это создаёт дополнительные неудобства и заставляет обращаться в службу поддержки.</w:t>
      </w:r>
    </w:p>
    <w:p w:rsidR="002F5913" w:rsidRPr="000C36D3" w:rsidRDefault="002F5913" w:rsidP="004F4A53">
      <w:pPr>
        <w:pStyle w:val="a8"/>
        <w:numPr>
          <w:ilvl w:val="0"/>
          <w:numId w:val="4"/>
        </w:numPr>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Отсутствие предварительного расчёта без регистрации</w:t>
      </w:r>
    </w:p>
    <w:p w:rsidR="002F5913" w:rsidRPr="000C36D3" w:rsidRDefault="002F5913" w:rsidP="004F4A53">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Многие сайты требуют обязательную регистрацию или авторизацию до того, как пользователь увидит стоимость страховки. Это отпугивает клиентов, которые хотят сначала оценить цену, а потом принимать решение об оформлении.</w:t>
      </w:r>
    </w:p>
    <w:p w:rsidR="002F5913" w:rsidRPr="000C36D3" w:rsidRDefault="002F5913" w:rsidP="004F4A53">
      <w:pPr>
        <w:spacing w:line="360" w:lineRule="auto"/>
        <w:ind w:firstLine="709"/>
        <w:jc w:val="both"/>
        <w:rPr>
          <w:rFonts w:ascii="Times New Roman" w:hAnsi="Times New Roman" w:cs="Times New Roman"/>
          <w:sz w:val="28"/>
          <w:szCs w:val="28"/>
        </w:rPr>
      </w:pPr>
    </w:p>
    <w:p w:rsidR="002F5913" w:rsidRPr="000C36D3" w:rsidRDefault="002F5913" w:rsidP="004F4A53">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lastRenderedPageBreak/>
        <w:t xml:space="preserve">Таким образом, выявленная проблема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отсутствие современного веб</w:t>
      </w:r>
      <w:r w:rsidR="004C6653">
        <w:rPr>
          <w:rFonts w:ascii="Times New Roman" w:hAnsi="Times New Roman" w:cs="Times New Roman"/>
          <w:sz w:val="28"/>
          <w:szCs w:val="28"/>
        </w:rPr>
        <w:t>-</w:t>
      </w:r>
      <w:r w:rsidRPr="000C36D3">
        <w:rPr>
          <w:rFonts w:ascii="Times New Roman" w:hAnsi="Times New Roman" w:cs="Times New Roman"/>
          <w:sz w:val="28"/>
          <w:szCs w:val="28"/>
        </w:rPr>
        <w:t>приложения для онлайн</w:t>
      </w:r>
      <w:r w:rsidR="004C6653">
        <w:rPr>
          <w:rFonts w:ascii="Times New Roman" w:hAnsi="Times New Roman" w:cs="Times New Roman"/>
          <w:sz w:val="28"/>
          <w:szCs w:val="28"/>
        </w:rPr>
        <w:t>-</w:t>
      </w:r>
      <w:r w:rsidRPr="000C36D3">
        <w:rPr>
          <w:rFonts w:ascii="Times New Roman" w:hAnsi="Times New Roman" w:cs="Times New Roman"/>
          <w:sz w:val="28"/>
          <w:szCs w:val="28"/>
        </w:rPr>
        <w:t>страхования автомобилей с понятным интерфейсом, возможностью расчёта без регистрации и удобным личным кабинетом для работы с полисами.</w:t>
      </w:r>
    </w:p>
    <w:p w:rsidR="002F5913" w:rsidRPr="000C36D3" w:rsidRDefault="002F5913" w:rsidP="004F4A53">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Целью разработки автоматизированной системы онлайн</w:t>
      </w:r>
      <w:r w:rsidR="004C6653">
        <w:rPr>
          <w:rFonts w:ascii="Times New Roman" w:hAnsi="Times New Roman" w:cs="Times New Roman"/>
          <w:sz w:val="28"/>
          <w:szCs w:val="28"/>
        </w:rPr>
        <w:t>-</w:t>
      </w:r>
      <w:r w:rsidRPr="000C36D3">
        <w:rPr>
          <w:rFonts w:ascii="Times New Roman" w:hAnsi="Times New Roman" w:cs="Times New Roman"/>
          <w:sz w:val="28"/>
          <w:szCs w:val="28"/>
        </w:rPr>
        <w:t>страхования автомобилей является создание веб</w:t>
      </w:r>
      <w:r w:rsidR="004C6653">
        <w:rPr>
          <w:rFonts w:ascii="Times New Roman" w:hAnsi="Times New Roman" w:cs="Times New Roman"/>
          <w:sz w:val="28"/>
          <w:szCs w:val="28"/>
        </w:rPr>
        <w:t>-</w:t>
      </w:r>
      <w:r w:rsidRPr="000C36D3">
        <w:rPr>
          <w:rFonts w:ascii="Times New Roman" w:hAnsi="Times New Roman" w:cs="Times New Roman"/>
          <w:sz w:val="28"/>
          <w:szCs w:val="28"/>
        </w:rPr>
        <w:t>приложения, обеспечивающего интуитивно понятный интерфейс, предварительный расчёт без регистрации и личный кабинет для хранения и управления оформленными полисами.</w:t>
      </w:r>
    </w:p>
    <w:p w:rsidR="00AE3056" w:rsidRPr="000C36D3" w:rsidRDefault="00F15346" w:rsidP="00684C53">
      <w:pPr>
        <w:pStyle w:val="2"/>
      </w:pPr>
      <w:bookmarkStart w:id="12" w:name="__RefHeading___Toc3828_251559978"/>
      <w:bookmarkStart w:id="13" w:name="_Toc230485350"/>
      <w:bookmarkEnd w:id="12"/>
      <w:r w:rsidRPr="000C36D3">
        <w:t>Предпроектное обследование объекта</w:t>
      </w:r>
      <w:bookmarkEnd w:id="13"/>
    </w:p>
    <w:p w:rsidR="006B742B" w:rsidRPr="000C36D3" w:rsidRDefault="00F15346" w:rsidP="00684C53">
      <w:pPr>
        <w:pStyle w:val="2"/>
      </w:pPr>
      <w:bookmarkStart w:id="14" w:name="__RefHeading___Toc14226_251559978"/>
      <w:bookmarkStart w:id="15" w:name="_Toc230485351"/>
      <w:bookmarkEnd w:id="14"/>
      <w:r w:rsidRPr="000C36D3">
        <w:t>Анализ целевой аудитории</w:t>
      </w:r>
      <w:bookmarkEnd w:id="15"/>
    </w:p>
    <w:p w:rsidR="00AE3056" w:rsidRPr="000C36D3" w:rsidRDefault="00F15346">
      <w:pPr>
        <w:pStyle w:val="a8"/>
        <w:spacing w:line="360" w:lineRule="auto"/>
        <w:ind w:left="0"/>
        <w:jc w:val="both"/>
        <w:rPr>
          <w:rFonts w:ascii="Times New Roman" w:hAnsi="Times New Roman" w:cs="Times New Roman"/>
          <w:sz w:val="28"/>
          <w:szCs w:val="28"/>
        </w:rPr>
      </w:pPr>
      <w:r w:rsidRPr="000C36D3">
        <w:rPr>
          <w:rFonts w:ascii="Times New Roman" w:hAnsi="Times New Roman" w:cs="Times New Roman"/>
          <w:color w:val="000000" w:themeColor="dark1"/>
          <w:sz w:val="28"/>
          <w:szCs w:val="28"/>
        </w:rPr>
        <w:tab/>
      </w:r>
      <w:r w:rsidR="006B742B" w:rsidRPr="000C36D3">
        <w:rPr>
          <w:rFonts w:ascii="Times New Roman" w:hAnsi="Times New Roman" w:cs="Times New Roman"/>
          <w:sz w:val="28"/>
          <w:szCs w:val="28"/>
        </w:rPr>
        <w:t xml:space="preserve">Система ориентирована на широкий рынок </w:t>
      </w:r>
      <w:r w:rsidR="004C6653">
        <w:rPr>
          <w:rFonts w:ascii="Times New Roman" w:hAnsi="Times New Roman" w:cs="Times New Roman"/>
          <w:sz w:val="28"/>
          <w:szCs w:val="28"/>
        </w:rPr>
        <w:t>-</w:t>
      </w:r>
      <w:r w:rsidR="006B742B" w:rsidRPr="000C36D3">
        <w:rPr>
          <w:rFonts w:ascii="Times New Roman" w:hAnsi="Times New Roman" w:cs="Times New Roman"/>
          <w:sz w:val="28"/>
          <w:szCs w:val="28"/>
        </w:rPr>
        <w:t xml:space="preserve"> любые пользователи интернета, желающие оформить страховку на автомобиль в удалённом формате. Целевая аудитория делится на три группы: пользователи, оформляющие страховку, администраторы системы, гости (</w:t>
      </w:r>
      <w:r w:rsidR="00082A85" w:rsidRPr="00082A85">
        <w:rPr>
          <w:rFonts w:ascii="Times New Roman" w:hAnsi="Times New Roman" w:cs="Times New Roman"/>
          <w:sz w:val="28"/>
          <w:szCs w:val="28"/>
        </w:rPr>
        <w:t xml:space="preserve">указано в таблице </w:t>
      </w:r>
      <w:r w:rsidR="006B742B" w:rsidRPr="000C36D3">
        <w:rPr>
          <w:rFonts w:ascii="Times New Roman" w:hAnsi="Times New Roman" w:cs="Times New Roman"/>
          <w:sz w:val="28"/>
          <w:szCs w:val="28"/>
        </w:rPr>
        <w:t>1).</w:t>
      </w:r>
    </w:p>
    <w:p w:rsidR="00AE3056" w:rsidRPr="000C36D3" w:rsidRDefault="00F15346">
      <w:pPr>
        <w:pStyle w:val="a8"/>
        <w:spacing w:line="360" w:lineRule="auto"/>
        <w:ind w:left="0"/>
        <w:jc w:val="both"/>
        <w:rPr>
          <w:rFonts w:ascii="Times New Roman" w:hAnsi="Times New Roman" w:cs="Times New Roman"/>
          <w:sz w:val="28"/>
          <w:szCs w:val="28"/>
        </w:rPr>
      </w:pPr>
      <w:r w:rsidRPr="000C36D3">
        <w:rPr>
          <w:rFonts w:ascii="Times New Roman" w:hAnsi="Times New Roman" w:cs="Times New Roman"/>
          <w:sz w:val="28"/>
          <w:szCs w:val="28"/>
        </w:rPr>
        <w:t xml:space="preserve">Таблица 1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Группы целевой аудитории</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484"/>
        <w:gridCol w:w="2302"/>
        <w:gridCol w:w="5679"/>
      </w:tblGrid>
      <w:tr w:rsidR="00AE3056" w:rsidRPr="000C36D3">
        <w:tc>
          <w:tcPr>
            <w:tcW w:w="1467" w:type="dxa"/>
            <w:tcBorders>
              <w:top w:val="single" w:sz="4" w:space="0" w:color="000000"/>
              <w:left w:val="single" w:sz="4" w:space="0" w:color="000000"/>
              <w:bottom w:val="single" w:sz="4" w:space="0" w:color="000000"/>
            </w:tcBorders>
          </w:tcPr>
          <w:p w:rsidR="00AE3056" w:rsidRPr="000C36D3" w:rsidRDefault="00F15346">
            <w:pPr>
              <w:pStyle w:val="user7"/>
              <w:jc w:val="both"/>
              <w:rPr>
                <w:rFonts w:ascii="Times New Roman" w:hAnsi="Times New Roman" w:cs="Times New Roman"/>
                <w:b/>
                <w:bCs/>
                <w:sz w:val="28"/>
                <w:szCs w:val="28"/>
              </w:rPr>
            </w:pPr>
            <w:r w:rsidRPr="000C36D3">
              <w:rPr>
                <w:rFonts w:ascii="Times New Roman" w:hAnsi="Times New Roman" w:cs="Times New Roman"/>
                <w:b/>
                <w:bCs/>
                <w:sz w:val="28"/>
                <w:szCs w:val="28"/>
              </w:rPr>
              <w:t>Группа</w:t>
            </w:r>
          </w:p>
        </w:tc>
        <w:tc>
          <w:tcPr>
            <w:tcW w:w="2275" w:type="dxa"/>
            <w:tcBorders>
              <w:top w:val="single" w:sz="4" w:space="0" w:color="000000"/>
              <w:left w:val="single" w:sz="4" w:space="0" w:color="000000"/>
              <w:bottom w:val="single" w:sz="4" w:space="0" w:color="000000"/>
            </w:tcBorders>
          </w:tcPr>
          <w:p w:rsidR="00AE3056" w:rsidRPr="000C36D3" w:rsidRDefault="00F15346">
            <w:pPr>
              <w:pStyle w:val="user7"/>
              <w:jc w:val="both"/>
              <w:rPr>
                <w:rFonts w:ascii="Times New Roman" w:hAnsi="Times New Roman" w:cs="Times New Roman"/>
                <w:b/>
                <w:bCs/>
                <w:sz w:val="28"/>
                <w:szCs w:val="28"/>
              </w:rPr>
            </w:pPr>
            <w:r w:rsidRPr="000C36D3">
              <w:rPr>
                <w:rFonts w:ascii="Times New Roman" w:hAnsi="Times New Roman" w:cs="Times New Roman"/>
                <w:b/>
                <w:bCs/>
                <w:sz w:val="28"/>
                <w:szCs w:val="28"/>
              </w:rPr>
              <w:t>Роль в системе</w:t>
            </w:r>
          </w:p>
        </w:tc>
        <w:tc>
          <w:tcPr>
            <w:tcW w:w="5613" w:type="dxa"/>
            <w:tcBorders>
              <w:top w:val="single" w:sz="4" w:space="0" w:color="000000"/>
              <w:left w:val="single" w:sz="4" w:space="0" w:color="000000"/>
              <w:bottom w:val="single" w:sz="4" w:space="0" w:color="000000"/>
              <w:right w:val="single" w:sz="4" w:space="0" w:color="000000"/>
            </w:tcBorders>
          </w:tcPr>
          <w:p w:rsidR="00AE3056" w:rsidRPr="000C36D3" w:rsidRDefault="00F15346">
            <w:pPr>
              <w:pStyle w:val="user7"/>
              <w:jc w:val="both"/>
              <w:rPr>
                <w:rFonts w:ascii="Times New Roman" w:hAnsi="Times New Roman" w:cs="Times New Roman"/>
                <w:b/>
                <w:bCs/>
                <w:sz w:val="28"/>
                <w:szCs w:val="28"/>
              </w:rPr>
            </w:pPr>
            <w:r w:rsidRPr="000C36D3">
              <w:rPr>
                <w:rFonts w:ascii="Times New Roman" w:hAnsi="Times New Roman" w:cs="Times New Roman"/>
                <w:b/>
                <w:bCs/>
                <w:sz w:val="28"/>
                <w:szCs w:val="28"/>
              </w:rPr>
              <w:t>Краткое описание</w:t>
            </w:r>
          </w:p>
        </w:tc>
      </w:tr>
      <w:tr w:rsidR="00AE3056" w:rsidRPr="000C36D3">
        <w:tc>
          <w:tcPr>
            <w:tcW w:w="1467" w:type="dxa"/>
            <w:tcBorders>
              <w:left w:val="single" w:sz="4" w:space="0" w:color="000000"/>
              <w:bottom w:val="single" w:sz="4" w:space="0" w:color="000000"/>
            </w:tcBorders>
          </w:tcPr>
          <w:p w:rsidR="00AE3056" w:rsidRPr="000C36D3" w:rsidRDefault="006B742B">
            <w:pPr>
              <w:pStyle w:val="user7"/>
              <w:jc w:val="both"/>
              <w:rPr>
                <w:rFonts w:ascii="Times New Roman" w:hAnsi="Times New Roman" w:cs="Times New Roman"/>
                <w:b/>
                <w:bCs/>
                <w:sz w:val="28"/>
                <w:szCs w:val="28"/>
              </w:rPr>
            </w:pPr>
            <w:r w:rsidRPr="000C36D3">
              <w:rPr>
                <w:rFonts w:ascii="Times New Roman" w:hAnsi="Times New Roman" w:cs="Times New Roman"/>
                <w:b/>
                <w:bCs/>
                <w:sz w:val="28"/>
                <w:szCs w:val="28"/>
              </w:rPr>
              <w:t>Пользователи</w:t>
            </w:r>
          </w:p>
        </w:tc>
        <w:tc>
          <w:tcPr>
            <w:tcW w:w="2275" w:type="dxa"/>
            <w:tcBorders>
              <w:left w:val="single" w:sz="4" w:space="0" w:color="000000"/>
              <w:bottom w:val="single" w:sz="4" w:space="0" w:color="000000"/>
            </w:tcBorders>
          </w:tcPr>
          <w:p w:rsidR="00AE3056" w:rsidRPr="000C36D3" w:rsidRDefault="006B742B">
            <w:pPr>
              <w:pStyle w:val="user7"/>
              <w:jc w:val="both"/>
              <w:rPr>
                <w:rFonts w:ascii="Times New Roman" w:hAnsi="Times New Roman" w:cs="Times New Roman"/>
                <w:sz w:val="28"/>
                <w:szCs w:val="28"/>
              </w:rPr>
            </w:pPr>
            <w:r w:rsidRPr="000C36D3">
              <w:rPr>
                <w:rFonts w:ascii="Times New Roman" w:hAnsi="Times New Roman" w:cs="Times New Roman"/>
                <w:sz w:val="28"/>
                <w:szCs w:val="28"/>
              </w:rPr>
              <w:t>Оформляют страховые полисы</w:t>
            </w:r>
          </w:p>
        </w:tc>
        <w:tc>
          <w:tcPr>
            <w:tcW w:w="5613" w:type="dxa"/>
            <w:tcBorders>
              <w:left w:val="single" w:sz="4" w:space="0" w:color="000000"/>
              <w:bottom w:val="single" w:sz="4" w:space="0" w:color="000000"/>
              <w:right w:val="single" w:sz="4" w:space="0" w:color="000000"/>
            </w:tcBorders>
          </w:tcPr>
          <w:p w:rsidR="00AE3056" w:rsidRPr="000C36D3" w:rsidRDefault="006B742B">
            <w:pPr>
              <w:pStyle w:val="user7"/>
              <w:jc w:val="both"/>
              <w:rPr>
                <w:rFonts w:ascii="Times New Roman" w:hAnsi="Times New Roman" w:cs="Times New Roman"/>
                <w:sz w:val="28"/>
                <w:szCs w:val="28"/>
              </w:rPr>
            </w:pPr>
            <w:r w:rsidRPr="000C36D3">
              <w:rPr>
                <w:rFonts w:ascii="Times New Roman" w:hAnsi="Times New Roman" w:cs="Times New Roman"/>
                <w:sz w:val="28"/>
                <w:szCs w:val="28"/>
              </w:rPr>
              <w:t>Основная аудитория, ради которой разрабатывается система</w:t>
            </w:r>
          </w:p>
        </w:tc>
      </w:tr>
      <w:tr w:rsidR="00AE3056" w:rsidRPr="000C36D3">
        <w:tc>
          <w:tcPr>
            <w:tcW w:w="1467" w:type="dxa"/>
            <w:tcBorders>
              <w:left w:val="single" w:sz="4" w:space="0" w:color="000000"/>
              <w:bottom w:val="single" w:sz="4" w:space="0" w:color="000000"/>
            </w:tcBorders>
          </w:tcPr>
          <w:p w:rsidR="00AE3056" w:rsidRPr="000C36D3" w:rsidRDefault="006B742B">
            <w:pPr>
              <w:pStyle w:val="user7"/>
              <w:jc w:val="both"/>
              <w:rPr>
                <w:rFonts w:ascii="Times New Roman" w:hAnsi="Times New Roman" w:cs="Times New Roman"/>
                <w:b/>
                <w:bCs/>
                <w:sz w:val="28"/>
                <w:szCs w:val="28"/>
              </w:rPr>
            </w:pPr>
            <w:r w:rsidRPr="000C36D3">
              <w:rPr>
                <w:rFonts w:ascii="Times New Roman" w:hAnsi="Times New Roman" w:cs="Times New Roman"/>
                <w:b/>
                <w:bCs/>
                <w:sz w:val="28"/>
                <w:szCs w:val="28"/>
              </w:rPr>
              <w:t>Администраторы</w:t>
            </w:r>
          </w:p>
        </w:tc>
        <w:tc>
          <w:tcPr>
            <w:tcW w:w="2275" w:type="dxa"/>
            <w:tcBorders>
              <w:left w:val="single" w:sz="4" w:space="0" w:color="000000"/>
              <w:bottom w:val="single" w:sz="4" w:space="0" w:color="000000"/>
            </w:tcBorders>
          </w:tcPr>
          <w:p w:rsidR="00AE3056" w:rsidRPr="000C36D3" w:rsidRDefault="006B742B">
            <w:pPr>
              <w:pStyle w:val="user7"/>
              <w:jc w:val="both"/>
              <w:rPr>
                <w:rFonts w:ascii="Times New Roman" w:hAnsi="Times New Roman" w:cs="Times New Roman"/>
                <w:sz w:val="28"/>
                <w:szCs w:val="28"/>
              </w:rPr>
            </w:pPr>
            <w:r w:rsidRPr="000C36D3">
              <w:rPr>
                <w:rFonts w:ascii="Times New Roman" w:hAnsi="Times New Roman" w:cs="Times New Roman"/>
                <w:sz w:val="28"/>
                <w:szCs w:val="28"/>
              </w:rPr>
              <w:t>Управляют системой</w:t>
            </w:r>
          </w:p>
        </w:tc>
        <w:tc>
          <w:tcPr>
            <w:tcW w:w="5613" w:type="dxa"/>
            <w:tcBorders>
              <w:left w:val="single" w:sz="4" w:space="0" w:color="000000"/>
              <w:bottom w:val="single" w:sz="4" w:space="0" w:color="000000"/>
              <w:right w:val="single" w:sz="4" w:space="0" w:color="000000"/>
            </w:tcBorders>
          </w:tcPr>
          <w:p w:rsidR="00AE3056" w:rsidRPr="000C36D3" w:rsidRDefault="006B742B">
            <w:pPr>
              <w:pStyle w:val="user7"/>
              <w:jc w:val="both"/>
              <w:rPr>
                <w:rFonts w:ascii="Times New Roman" w:hAnsi="Times New Roman" w:cs="Times New Roman"/>
                <w:sz w:val="28"/>
                <w:szCs w:val="28"/>
              </w:rPr>
            </w:pPr>
            <w:r w:rsidRPr="000C36D3">
              <w:rPr>
                <w:rFonts w:ascii="Times New Roman" w:hAnsi="Times New Roman" w:cs="Times New Roman"/>
                <w:sz w:val="28"/>
                <w:szCs w:val="28"/>
              </w:rPr>
              <w:t>Пользователи, обладающие правами администратора (просмотр заявок, управление контентом)</w:t>
            </w:r>
          </w:p>
        </w:tc>
      </w:tr>
      <w:tr w:rsidR="00AE3056" w:rsidRPr="000C36D3">
        <w:tc>
          <w:tcPr>
            <w:tcW w:w="1467" w:type="dxa"/>
            <w:tcBorders>
              <w:left w:val="single" w:sz="4" w:space="0" w:color="000000"/>
              <w:bottom w:val="single" w:sz="4" w:space="0" w:color="000000"/>
            </w:tcBorders>
          </w:tcPr>
          <w:p w:rsidR="00AE3056" w:rsidRPr="000C36D3" w:rsidRDefault="006B742B">
            <w:pPr>
              <w:pStyle w:val="user7"/>
              <w:jc w:val="both"/>
              <w:rPr>
                <w:rFonts w:ascii="Times New Roman" w:hAnsi="Times New Roman" w:cs="Times New Roman"/>
                <w:b/>
                <w:bCs/>
                <w:sz w:val="28"/>
                <w:szCs w:val="28"/>
              </w:rPr>
            </w:pPr>
            <w:r w:rsidRPr="000C36D3">
              <w:rPr>
                <w:rFonts w:ascii="Times New Roman" w:hAnsi="Times New Roman" w:cs="Times New Roman"/>
                <w:b/>
                <w:bCs/>
                <w:sz w:val="28"/>
                <w:szCs w:val="28"/>
              </w:rPr>
              <w:t>Гости</w:t>
            </w:r>
          </w:p>
        </w:tc>
        <w:tc>
          <w:tcPr>
            <w:tcW w:w="2275" w:type="dxa"/>
            <w:tcBorders>
              <w:left w:val="single" w:sz="4" w:space="0" w:color="000000"/>
              <w:bottom w:val="single" w:sz="4" w:space="0" w:color="000000"/>
            </w:tcBorders>
          </w:tcPr>
          <w:p w:rsidR="00AE3056" w:rsidRPr="000C36D3" w:rsidRDefault="006B742B">
            <w:pPr>
              <w:pStyle w:val="user7"/>
              <w:jc w:val="both"/>
              <w:rPr>
                <w:rFonts w:ascii="Times New Roman" w:hAnsi="Times New Roman" w:cs="Times New Roman"/>
                <w:sz w:val="28"/>
                <w:szCs w:val="28"/>
              </w:rPr>
            </w:pPr>
            <w:r w:rsidRPr="000C36D3">
              <w:rPr>
                <w:rFonts w:ascii="Times New Roman" w:hAnsi="Times New Roman" w:cs="Times New Roman"/>
                <w:sz w:val="28"/>
                <w:szCs w:val="28"/>
              </w:rPr>
              <w:t>Ознакамливаются с системой</w:t>
            </w:r>
          </w:p>
        </w:tc>
        <w:tc>
          <w:tcPr>
            <w:tcW w:w="5613" w:type="dxa"/>
            <w:tcBorders>
              <w:left w:val="single" w:sz="4" w:space="0" w:color="000000"/>
              <w:bottom w:val="single" w:sz="4" w:space="0" w:color="000000"/>
              <w:right w:val="single" w:sz="4" w:space="0" w:color="000000"/>
            </w:tcBorders>
          </w:tcPr>
          <w:p w:rsidR="00AE3056" w:rsidRPr="000C36D3" w:rsidRDefault="006B742B">
            <w:pPr>
              <w:pStyle w:val="user7"/>
              <w:jc w:val="both"/>
              <w:rPr>
                <w:rFonts w:ascii="Times New Roman" w:hAnsi="Times New Roman" w:cs="Times New Roman"/>
                <w:sz w:val="28"/>
                <w:szCs w:val="28"/>
              </w:rPr>
            </w:pPr>
            <w:r w:rsidRPr="000C36D3">
              <w:rPr>
                <w:rFonts w:ascii="Times New Roman" w:hAnsi="Times New Roman" w:cs="Times New Roman"/>
                <w:sz w:val="28"/>
                <w:szCs w:val="28"/>
              </w:rPr>
              <w:t>Пользователи, которые зашли на сайт, но ещё не авторизовались</w:t>
            </w:r>
          </w:p>
        </w:tc>
      </w:tr>
    </w:tbl>
    <w:p w:rsidR="00AE3056" w:rsidRPr="008B0F87" w:rsidRDefault="00AE3056">
      <w:pPr>
        <w:pStyle w:val="a8"/>
        <w:spacing w:line="360" w:lineRule="auto"/>
        <w:ind w:left="0"/>
        <w:jc w:val="both"/>
        <w:rPr>
          <w:rFonts w:ascii="Times New Roman" w:hAnsi="Times New Roman" w:cs="Times New Roman"/>
          <w:sz w:val="28"/>
          <w:szCs w:val="28"/>
        </w:rPr>
      </w:pPr>
    </w:p>
    <w:p w:rsidR="006B742B" w:rsidRPr="000C36D3" w:rsidRDefault="00F15346">
      <w:pPr>
        <w:pStyle w:val="a8"/>
        <w:spacing w:line="360" w:lineRule="auto"/>
        <w:ind w:left="0"/>
        <w:jc w:val="both"/>
        <w:rPr>
          <w:rFonts w:ascii="Times New Roman" w:hAnsi="Times New Roman" w:cs="Times New Roman"/>
          <w:sz w:val="28"/>
          <w:szCs w:val="28"/>
        </w:rPr>
      </w:pPr>
      <w:r w:rsidRPr="000C36D3">
        <w:rPr>
          <w:rFonts w:ascii="Times New Roman" w:hAnsi="Times New Roman" w:cs="Times New Roman"/>
          <w:sz w:val="28"/>
          <w:szCs w:val="28"/>
        </w:rPr>
        <w:tab/>
        <w:t>Ниже каждая группа рассмотрена подробно.</w:t>
      </w:r>
    </w:p>
    <w:p w:rsidR="00AE3056" w:rsidRPr="000C36D3" w:rsidRDefault="00F15346">
      <w:pPr>
        <w:pStyle w:val="a8"/>
        <w:spacing w:line="360" w:lineRule="auto"/>
        <w:ind w:left="0"/>
        <w:jc w:val="both"/>
        <w:rPr>
          <w:rFonts w:ascii="Times New Roman" w:hAnsi="Times New Roman" w:cs="Times New Roman"/>
          <w:sz w:val="28"/>
          <w:szCs w:val="28"/>
        </w:rPr>
      </w:pPr>
      <w:r w:rsidRPr="000C36D3">
        <w:rPr>
          <w:rFonts w:ascii="Times New Roman" w:hAnsi="Times New Roman" w:cs="Times New Roman"/>
          <w:sz w:val="28"/>
          <w:szCs w:val="28"/>
        </w:rPr>
        <w:tab/>
        <w:t xml:space="preserve">Группа 1. </w:t>
      </w:r>
      <w:r w:rsidR="006B742B" w:rsidRPr="000C36D3">
        <w:rPr>
          <w:rFonts w:ascii="Times New Roman" w:hAnsi="Times New Roman" w:cs="Times New Roman"/>
          <w:sz w:val="28"/>
          <w:szCs w:val="28"/>
        </w:rPr>
        <w:t>Пользователи</w:t>
      </w:r>
    </w:p>
    <w:p w:rsidR="00AE3056" w:rsidRPr="000C36D3" w:rsidRDefault="00F15346">
      <w:pPr>
        <w:pStyle w:val="a8"/>
        <w:spacing w:line="360" w:lineRule="auto"/>
        <w:ind w:left="0"/>
        <w:jc w:val="both"/>
        <w:rPr>
          <w:rFonts w:ascii="Times New Roman" w:hAnsi="Times New Roman" w:cs="Times New Roman"/>
          <w:sz w:val="28"/>
          <w:szCs w:val="28"/>
        </w:rPr>
      </w:pPr>
      <w:r w:rsidRPr="000C36D3">
        <w:rPr>
          <w:rFonts w:ascii="Times New Roman" w:hAnsi="Times New Roman" w:cs="Times New Roman"/>
          <w:sz w:val="28"/>
          <w:szCs w:val="28"/>
        </w:rPr>
        <w:lastRenderedPageBreak/>
        <w:tab/>
      </w:r>
      <w:r w:rsidR="006B742B" w:rsidRPr="000C36D3">
        <w:rPr>
          <w:rFonts w:ascii="Times New Roman" w:hAnsi="Times New Roman" w:cs="Times New Roman"/>
          <w:sz w:val="28"/>
          <w:szCs w:val="28"/>
        </w:rPr>
        <w:t xml:space="preserve">Пользователи </w:t>
      </w:r>
      <w:r w:rsidR="004C6653">
        <w:rPr>
          <w:rFonts w:ascii="Times New Roman" w:hAnsi="Times New Roman" w:cs="Times New Roman"/>
          <w:sz w:val="28"/>
          <w:szCs w:val="28"/>
        </w:rPr>
        <w:t>-</w:t>
      </w:r>
      <w:r w:rsidR="006B742B" w:rsidRPr="000C36D3">
        <w:rPr>
          <w:rFonts w:ascii="Times New Roman" w:hAnsi="Times New Roman" w:cs="Times New Roman"/>
          <w:sz w:val="28"/>
          <w:szCs w:val="28"/>
        </w:rPr>
        <w:t xml:space="preserve"> это основная аудитория, которая оформляет страховые полисы через систему. Без них система теряет смысл, поэтому важно сделать процесс расчёта и оформления максимально быстрым и понятным.</w:t>
      </w:r>
      <w:r w:rsidRPr="000C36D3">
        <w:rPr>
          <w:rFonts w:ascii="Times New Roman" w:hAnsi="Times New Roman" w:cs="Times New Roman"/>
          <w:sz w:val="28"/>
          <w:szCs w:val="28"/>
        </w:rPr>
        <w:tab/>
        <w:t>Авторов тестов можно разделить на две подгруппы (</w:t>
      </w:r>
      <w:r w:rsidR="00082A85" w:rsidRPr="00082A85">
        <w:rPr>
          <w:rFonts w:ascii="Times New Roman" w:hAnsi="Times New Roman" w:cs="Times New Roman"/>
          <w:sz w:val="28"/>
          <w:szCs w:val="28"/>
        </w:rPr>
        <w:t xml:space="preserve">указано в таблице </w:t>
      </w:r>
      <w:r w:rsidR="00D14833">
        <w:rPr>
          <w:rFonts w:ascii="Times New Roman" w:hAnsi="Times New Roman" w:cs="Times New Roman"/>
          <w:sz w:val="28"/>
          <w:szCs w:val="28"/>
        </w:rPr>
        <w:t>2</w:t>
      </w:r>
      <w:r w:rsidRPr="000C36D3">
        <w:rPr>
          <w:rFonts w:ascii="Times New Roman" w:hAnsi="Times New Roman" w:cs="Times New Roman"/>
          <w:sz w:val="28"/>
          <w:szCs w:val="28"/>
        </w:rPr>
        <w:t>).</w:t>
      </w:r>
    </w:p>
    <w:p w:rsidR="00AE3056" w:rsidRPr="000C36D3" w:rsidRDefault="00F15346">
      <w:pPr>
        <w:pStyle w:val="a8"/>
        <w:spacing w:line="360" w:lineRule="auto"/>
        <w:ind w:left="0"/>
        <w:jc w:val="both"/>
        <w:rPr>
          <w:rFonts w:ascii="Times New Roman" w:hAnsi="Times New Roman" w:cs="Times New Roman"/>
          <w:sz w:val="28"/>
          <w:szCs w:val="28"/>
        </w:rPr>
      </w:pPr>
      <w:r w:rsidRPr="000C36D3">
        <w:rPr>
          <w:rFonts w:ascii="Times New Roman" w:hAnsi="Times New Roman" w:cs="Times New Roman"/>
          <w:sz w:val="28"/>
          <w:szCs w:val="28"/>
        </w:rPr>
        <w:t xml:space="preserve">Таблица </w:t>
      </w:r>
      <w:r w:rsidR="00D14833">
        <w:rPr>
          <w:rFonts w:ascii="Times New Roman" w:hAnsi="Times New Roman" w:cs="Times New Roman"/>
          <w:sz w:val="28"/>
          <w:szCs w:val="28"/>
        </w:rPr>
        <w:t>2</w:t>
      </w:r>
      <w:r w:rsidRPr="000C36D3">
        <w:rPr>
          <w:rFonts w:ascii="Times New Roman" w:hAnsi="Times New Roman" w:cs="Times New Roman"/>
          <w:sz w:val="28"/>
          <w:szCs w:val="28"/>
        </w:rPr>
        <w:t xml:space="preserve">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Подгруппы авторов тестов</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2406"/>
        <w:gridCol w:w="2525"/>
        <w:gridCol w:w="4534"/>
      </w:tblGrid>
      <w:tr w:rsidR="00AE3056" w:rsidRPr="000C36D3">
        <w:tc>
          <w:tcPr>
            <w:tcW w:w="2378" w:type="dxa"/>
            <w:tcBorders>
              <w:top w:val="single" w:sz="4" w:space="0" w:color="000000"/>
              <w:left w:val="single" w:sz="4" w:space="0" w:color="000000"/>
              <w:bottom w:val="single" w:sz="4" w:space="0" w:color="000000"/>
            </w:tcBorders>
          </w:tcPr>
          <w:p w:rsidR="00AE3056" w:rsidRPr="000C36D3" w:rsidRDefault="00F15346">
            <w:pPr>
              <w:pStyle w:val="user7"/>
              <w:jc w:val="both"/>
              <w:rPr>
                <w:rFonts w:ascii="Times New Roman" w:hAnsi="Times New Roman" w:cs="Times New Roman"/>
                <w:b/>
                <w:bCs/>
                <w:sz w:val="28"/>
                <w:szCs w:val="28"/>
              </w:rPr>
            </w:pPr>
            <w:r w:rsidRPr="000C36D3">
              <w:rPr>
                <w:rFonts w:ascii="Times New Roman" w:hAnsi="Times New Roman" w:cs="Times New Roman"/>
                <w:b/>
                <w:bCs/>
                <w:sz w:val="28"/>
                <w:szCs w:val="28"/>
              </w:rPr>
              <w:t>Подгруппа</w:t>
            </w:r>
          </w:p>
        </w:tc>
        <w:tc>
          <w:tcPr>
            <w:tcW w:w="2496" w:type="dxa"/>
            <w:tcBorders>
              <w:top w:val="single" w:sz="4" w:space="0" w:color="000000"/>
              <w:left w:val="single" w:sz="4" w:space="0" w:color="000000"/>
              <w:bottom w:val="single" w:sz="4" w:space="0" w:color="000000"/>
            </w:tcBorders>
          </w:tcPr>
          <w:p w:rsidR="00AE3056" w:rsidRPr="000C36D3" w:rsidRDefault="00F15346">
            <w:pPr>
              <w:pStyle w:val="user7"/>
              <w:jc w:val="both"/>
              <w:rPr>
                <w:rFonts w:ascii="Times New Roman" w:hAnsi="Times New Roman" w:cs="Times New Roman"/>
                <w:b/>
                <w:bCs/>
                <w:sz w:val="28"/>
                <w:szCs w:val="28"/>
              </w:rPr>
            </w:pPr>
            <w:r w:rsidRPr="000C36D3">
              <w:rPr>
                <w:rFonts w:ascii="Times New Roman" w:hAnsi="Times New Roman" w:cs="Times New Roman"/>
                <w:b/>
                <w:bCs/>
                <w:sz w:val="28"/>
                <w:szCs w:val="28"/>
              </w:rPr>
              <w:t>Кому относится</w:t>
            </w:r>
          </w:p>
        </w:tc>
        <w:tc>
          <w:tcPr>
            <w:tcW w:w="4481" w:type="dxa"/>
            <w:tcBorders>
              <w:top w:val="single" w:sz="4" w:space="0" w:color="000000"/>
              <w:left w:val="single" w:sz="4" w:space="0" w:color="000000"/>
              <w:bottom w:val="single" w:sz="4" w:space="0" w:color="000000"/>
              <w:right w:val="single" w:sz="4" w:space="0" w:color="000000"/>
            </w:tcBorders>
          </w:tcPr>
          <w:p w:rsidR="00AE3056" w:rsidRPr="000C36D3" w:rsidRDefault="00F15346">
            <w:pPr>
              <w:pStyle w:val="user7"/>
              <w:jc w:val="both"/>
              <w:rPr>
                <w:rFonts w:ascii="Times New Roman" w:hAnsi="Times New Roman" w:cs="Times New Roman"/>
                <w:b/>
                <w:bCs/>
                <w:sz w:val="28"/>
                <w:szCs w:val="28"/>
              </w:rPr>
            </w:pPr>
            <w:r w:rsidRPr="000C36D3">
              <w:rPr>
                <w:rFonts w:ascii="Times New Roman" w:hAnsi="Times New Roman" w:cs="Times New Roman"/>
                <w:b/>
                <w:bCs/>
                <w:sz w:val="28"/>
                <w:szCs w:val="28"/>
              </w:rPr>
              <w:t xml:space="preserve">Цель </w:t>
            </w:r>
            <w:r w:rsidR="006B742B" w:rsidRPr="000C36D3">
              <w:rPr>
                <w:rFonts w:ascii="Times New Roman" w:hAnsi="Times New Roman" w:cs="Times New Roman"/>
                <w:b/>
                <w:bCs/>
                <w:sz w:val="28"/>
                <w:szCs w:val="28"/>
              </w:rPr>
              <w:t>оформления страховки</w:t>
            </w:r>
          </w:p>
        </w:tc>
      </w:tr>
      <w:tr w:rsidR="00AE3056" w:rsidRPr="000C36D3">
        <w:tc>
          <w:tcPr>
            <w:tcW w:w="2378" w:type="dxa"/>
            <w:tcBorders>
              <w:left w:val="single" w:sz="4" w:space="0" w:color="000000"/>
              <w:bottom w:val="single" w:sz="4" w:space="0" w:color="000000"/>
            </w:tcBorders>
          </w:tcPr>
          <w:p w:rsidR="00AE3056" w:rsidRPr="000C36D3" w:rsidRDefault="006B742B">
            <w:pPr>
              <w:pStyle w:val="user7"/>
              <w:jc w:val="both"/>
              <w:rPr>
                <w:rFonts w:ascii="Times New Roman" w:hAnsi="Times New Roman" w:cs="Times New Roman"/>
                <w:b/>
                <w:bCs/>
                <w:sz w:val="28"/>
                <w:szCs w:val="28"/>
              </w:rPr>
            </w:pPr>
            <w:r w:rsidRPr="000C36D3">
              <w:rPr>
                <w:rFonts w:ascii="Times New Roman" w:hAnsi="Times New Roman" w:cs="Times New Roman"/>
                <w:b/>
                <w:bCs/>
                <w:sz w:val="28"/>
                <w:szCs w:val="28"/>
              </w:rPr>
              <w:t>Владельцы новых автомобилей</w:t>
            </w:r>
          </w:p>
        </w:tc>
        <w:tc>
          <w:tcPr>
            <w:tcW w:w="2496" w:type="dxa"/>
            <w:tcBorders>
              <w:left w:val="single" w:sz="4" w:space="0" w:color="000000"/>
              <w:bottom w:val="single" w:sz="4" w:space="0" w:color="000000"/>
            </w:tcBorders>
          </w:tcPr>
          <w:p w:rsidR="00AE3056" w:rsidRPr="000C36D3" w:rsidRDefault="006B742B">
            <w:pPr>
              <w:pStyle w:val="user7"/>
              <w:jc w:val="both"/>
              <w:rPr>
                <w:rFonts w:ascii="Times New Roman" w:hAnsi="Times New Roman" w:cs="Times New Roman"/>
                <w:sz w:val="28"/>
                <w:szCs w:val="28"/>
              </w:rPr>
            </w:pPr>
            <w:r w:rsidRPr="000C36D3">
              <w:rPr>
                <w:rFonts w:ascii="Times New Roman" w:hAnsi="Times New Roman" w:cs="Times New Roman"/>
                <w:sz w:val="28"/>
                <w:szCs w:val="28"/>
              </w:rPr>
              <w:t>Люди, купившие автомобиль в течение последнего года</w:t>
            </w:r>
          </w:p>
        </w:tc>
        <w:tc>
          <w:tcPr>
            <w:tcW w:w="4481" w:type="dxa"/>
            <w:tcBorders>
              <w:left w:val="single" w:sz="4" w:space="0" w:color="000000"/>
              <w:bottom w:val="single" w:sz="4" w:space="0" w:color="000000"/>
              <w:right w:val="single" w:sz="4" w:space="0" w:color="000000"/>
            </w:tcBorders>
          </w:tcPr>
          <w:p w:rsidR="00AE3056" w:rsidRPr="000C36D3" w:rsidRDefault="006B742B">
            <w:pPr>
              <w:pStyle w:val="user7"/>
              <w:jc w:val="both"/>
              <w:rPr>
                <w:rFonts w:ascii="Times New Roman" w:hAnsi="Times New Roman" w:cs="Times New Roman"/>
                <w:sz w:val="28"/>
                <w:szCs w:val="28"/>
              </w:rPr>
            </w:pPr>
            <w:r w:rsidRPr="000C36D3">
              <w:rPr>
                <w:rFonts w:ascii="Times New Roman" w:hAnsi="Times New Roman" w:cs="Times New Roman"/>
                <w:sz w:val="28"/>
                <w:szCs w:val="28"/>
              </w:rPr>
              <w:t>Оформить страховку впервые, быстро сравнить условия</w:t>
            </w:r>
          </w:p>
        </w:tc>
      </w:tr>
      <w:tr w:rsidR="00AE3056" w:rsidRPr="000C36D3">
        <w:tc>
          <w:tcPr>
            <w:tcW w:w="2378" w:type="dxa"/>
            <w:tcBorders>
              <w:left w:val="single" w:sz="4" w:space="0" w:color="000000"/>
              <w:bottom w:val="single" w:sz="4" w:space="0" w:color="000000"/>
            </w:tcBorders>
          </w:tcPr>
          <w:p w:rsidR="00AE3056" w:rsidRPr="000C36D3" w:rsidRDefault="006B742B">
            <w:pPr>
              <w:pStyle w:val="user7"/>
              <w:jc w:val="both"/>
              <w:rPr>
                <w:rFonts w:ascii="Times New Roman" w:hAnsi="Times New Roman" w:cs="Times New Roman"/>
                <w:b/>
                <w:bCs/>
                <w:sz w:val="28"/>
                <w:szCs w:val="28"/>
              </w:rPr>
            </w:pPr>
            <w:r w:rsidRPr="000C36D3">
              <w:rPr>
                <w:rFonts w:ascii="Times New Roman" w:hAnsi="Times New Roman" w:cs="Times New Roman"/>
                <w:b/>
                <w:bCs/>
                <w:sz w:val="28"/>
                <w:szCs w:val="28"/>
              </w:rPr>
              <w:t>Опытные автовладельцы</w:t>
            </w:r>
          </w:p>
        </w:tc>
        <w:tc>
          <w:tcPr>
            <w:tcW w:w="2496" w:type="dxa"/>
            <w:tcBorders>
              <w:left w:val="single" w:sz="4" w:space="0" w:color="000000"/>
              <w:bottom w:val="single" w:sz="4" w:space="0" w:color="000000"/>
            </w:tcBorders>
          </w:tcPr>
          <w:p w:rsidR="00AE3056" w:rsidRPr="000C36D3" w:rsidRDefault="006B742B">
            <w:pPr>
              <w:pStyle w:val="user7"/>
              <w:jc w:val="both"/>
              <w:rPr>
                <w:rFonts w:ascii="Times New Roman" w:hAnsi="Times New Roman" w:cs="Times New Roman"/>
                <w:sz w:val="28"/>
                <w:szCs w:val="28"/>
              </w:rPr>
            </w:pPr>
            <w:r w:rsidRPr="000C36D3">
              <w:rPr>
                <w:rFonts w:ascii="Times New Roman" w:hAnsi="Times New Roman" w:cs="Times New Roman"/>
                <w:sz w:val="28"/>
                <w:szCs w:val="28"/>
              </w:rPr>
              <w:t>Люди, владеющие автомобилем более года</w:t>
            </w:r>
          </w:p>
        </w:tc>
        <w:tc>
          <w:tcPr>
            <w:tcW w:w="4481" w:type="dxa"/>
            <w:tcBorders>
              <w:left w:val="single" w:sz="4" w:space="0" w:color="000000"/>
              <w:bottom w:val="single" w:sz="4" w:space="0" w:color="000000"/>
              <w:right w:val="single" w:sz="4" w:space="0" w:color="000000"/>
            </w:tcBorders>
          </w:tcPr>
          <w:p w:rsidR="00AE3056" w:rsidRPr="000C36D3" w:rsidRDefault="006B742B">
            <w:pPr>
              <w:pStyle w:val="user7"/>
              <w:jc w:val="both"/>
              <w:rPr>
                <w:rFonts w:ascii="Times New Roman" w:hAnsi="Times New Roman" w:cs="Times New Roman"/>
                <w:sz w:val="28"/>
                <w:szCs w:val="28"/>
              </w:rPr>
            </w:pPr>
            <w:r w:rsidRPr="000C36D3">
              <w:rPr>
                <w:rFonts w:ascii="Times New Roman" w:hAnsi="Times New Roman" w:cs="Times New Roman"/>
                <w:sz w:val="28"/>
                <w:szCs w:val="28"/>
              </w:rPr>
              <w:t>Продлить существующую страховку, сменить страховую компанию</w:t>
            </w:r>
          </w:p>
        </w:tc>
      </w:tr>
    </w:tbl>
    <w:p w:rsidR="00AE3056" w:rsidRPr="000C36D3" w:rsidRDefault="00AE3056">
      <w:pPr>
        <w:pStyle w:val="a8"/>
        <w:spacing w:line="360" w:lineRule="auto"/>
        <w:ind w:left="0"/>
        <w:jc w:val="both"/>
        <w:rPr>
          <w:rFonts w:ascii="Times New Roman" w:hAnsi="Times New Roman" w:cs="Times New Roman"/>
          <w:sz w:val="28"/>
          <w:szCs w:val="28"/>
        </w:rPr>
      </w:pPr>
    </w:p>
    <w:p w:rsidR="00AE3056" w:rsidRPr="000C36D3" w:rsidRDefault="00F15346" w:rsidP="004F4A53">
      <w:pPr>
        <w:pStyle w:val="a8"/>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 xml:space="preserve">Характеристика: </w:t>
      </w:r>
      <w:r w:rsidR="006B742B" w:rsidRPr="000C36D3">
        <w:rPr>
          <w:rFonts w:ascii="Times New Roman" w:hAnsi="Times New Roman" w:cs="Times New Roman"/>
          <w:sz w:val="28"/>
          <w:szCs w:val="28"/>
        </w:rPr>
        <w:t>возраст 20–60 лет, владение ПК от базового до продвинутого. Мотивация: сэкономить время, оформить полис без посещения офиса. Боли: сложные и перегруженные формы ввода, обязательная регистрация перед расчётом, непонятный интерфейс, отсутствие истории оформленных полисов.</w:t>
      </w:r>
    </w:p>
    <w:p w:rsidR="00AE3056" w:rsidRPr="000C36D3" w:rsidRDefault="00F15346" w:rsidP="004F4A53">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 xml:space="preserve">Группа 2. </w:t>
      </w:r>
      <w:r w:rsidR="00D078E5" w:rsidRPr="000C36D3">
        <w:rPr>
          <w:rFonts w:ascii="Times New Roman" w:hAnsi="Times New Roman" w:cs="Times New Roman"/>
          <w:sz w:val="28"/>
          <w:szCs w:val="28"/>
        </w:rPr>
        <w:t>Администраторы системы</w:t>
      </w:r>
    </w:p>
    <w:p w:rsidR="00AE3056" w:rsidRPr="000C36D3" w:rsidRDefault="00D078E5" w:rsidP="004F4A53">
      <w:pPr>
        <w:pStyle w:val="a8"/>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 xml:space="preserve">Администраторы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это пользователи, которые управляют системой, отслеживают заявки и обеспечивают её работоспособность.</w:t>
      </w:r>
    </w:p>
    <w:p w:rsidR="00AE3056" w:rsidRPr="000C36D3" w:rsidRDefault="00D078E5" w:rsidP="004F4A53">
      <w:pPr>
        <w:pStyle w:val="a8"/>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 xml:space="preserve">Характеристика: возраст 18–55 лет, владение ПК на продвинутом уровне. Необходимые навыки: понимание работы системы, внимательность. Основные задачи: просмотр заявок, управление пользователями, контроль оформления полисов. </w:t>
      </w:r>
      <w:r w:rsidR="00F15346" w:rsidRPr="000C36D3">
        <w:rPr>
          <w:rFonts w:ascii="Times New Roman" w:hAnsi="Times New Roman" w:cs="Times New Roman"/>
          <w:sz w:val="28"/>
          <w:szCs w:val="28"/>
        </w:rPr>
        <w:br w:type="page"/>
      </w:r>
    </w:p>
    <w:p w:rsidR="00AE3056" w:rsidRPr="000C36D3" w:rsidRDefault="00F15346" w:rsidP="000217C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lastRenderedPageBreak/>
        <w:t xml:space="preserve">Группа 3. </w:t>
      </w:r>
      <w:r w:rsidR="00D078E5" w:rsidRPr="000C36D3">
        <w:rPr>
          <w:rFonts w:ascii="Times New Roman" w:hAnsi="Times New Roman" w:cs="Times New Roman"/>
          <w:sz w:val="28"/>
          <w:szCs w:val="28"/>
        </w:rPr>
        <w:t>Гости</w:t>
      </w:r>
    </w:p>
    <w:p w:rsidR="00AE3056" w:rsidRPr="000C36D3" w:rsidRDefault="00D078E5" w:rsidP="004F4A53">
      <w:pPr>
        <w:pStyle w:val="a8"/>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 xml:space="preserve">Гости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это пользователи, которые зашли на сайт, но ещё не авторизовались. Для них доступна только форма расчёта без регистрации и ознакомительная информация о системе.</w:t>
      </w:r>
    </w:p>
    <w:p w:rsidR="00D078E5" w:rsidRPr="0050243F" w:rsidRDefault="00D078E5" w:rsidP="004F4A53">
      <w:pPr>
        <w:pStyle w:val="a8"/>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Характеристика: возраст 16–60 лет, владение ПК от начального. Мотивация: получить предварительную информацию о стоимости страховки, оценить удобство системы. Боли: сложная навигация, навязчивая регистрация, отсутствие понятной информации о типах страховок.</w:t>
      </w:r>
    </w:p>
    <w:p w:rsidR="00AE3056" w:rsidRPr="00E05615" w:rsidRDefault="00F15346" w:rsidP="00684C53">
      <w:pPr>
        <w:pStyle w:val="2"/>
      </w:pPr>
      <w:bookmarkStart w:id="16" w:name="__RefHeading___Toc14228_251559978"/>
      <w:bookmarkStart w:id="17" w:name="_Toc230485352"/>
      <w:bookmarkEnd w:id="16"/>
      <w:r w:rsidRPr="00E05615">
        <w:t>Портреты потенциальных пользователей</w:t>
      </w:r>
      <w:bookmarkEnd w:id="17"/>
    </w:p>
    <w:p w:rsidR="00AE3056" w:rsidRPr="000C36D3" w:rsidRDefault="00F15346" w:rsidP="004F4A53">
      <w:pPr>
        <w:pStyle w:val="a8"/>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 xml:space="preserve">Для более детального понимания потребностей были разработаны портреты (персонажи) типичных представителей каждой группы. </w:t>
      </w:r>
    </w:p>
    <w:p w:rsidR="00AE3056" w:rsidRPr="000C36D3" w:rsidRDefault="00F15346" w:rsidP="004F4A53">
      <w:pPr>
        <w:pStyle w:val="a8"/>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 xml:space="preserve">Портрет 1. </w:t>
      </w:r>
      <w:r w:rsidR="00351362" w:rsidRPr="000C36D3">
        <w:rPr>
          <w:rFonts w:ascii="Times New Roman" w:hAnsi="Times New Roman" w:cs="Times New Roman"/>
          <w:sz w:val="28"/>
          <w:szCs w:val="28"/>
        </w:rPr>
        <w:t xml:space="preserve">Клиент (страхователь) </w:t>
      </w:r>
      <w:r w:rsidR="004C6653">
        <w:rPr>
          <w:rFonts w:ascii="Times New Roman" w:hAnsi="Times New Roman" w:cs="Times New Roman"/>
          <w:sz w:val="28"/>
          <w:szCs w:val="28"/>
        </w:rPr>
        <w:t>-</w:t>
      </w:r>
      <w:r w:rsidR="00351362" w:rsidRPr="000C36D3">
        <w:rPr>
          <w:rFonts w:ascii="Times New Roman" w:hAnsi="Times New Roman" w:cs="Times New Roman"/>
          <w:sz w:val="28"/>
          <w:szCs w:val="28"/>
        </w:rPr>
        <w:t xml:space="preserve"> «Алексей, 35 лет, владелец автомобиля» (</w:t>
      </w:r>
      <w:r w:rsidR="00082A85" w:rsidRPr="00082A85">
        <w:rPr>
          <w:rFonts w:ascii="Times New Roman" w:hAnsi="Times New Roman" w:cs="Times New Roman"/>
          <w:sz w:val="28"/>
          <w:szCs w:val="28"/>
        </w:rPr>
        <w:t xml:space="preserve">указано в таблице </w:t>
      </w:r>
      <w:r w:rsidR="00D14833">
        <w:rPr>
          <w:rFonts w:ascii="Times New Roman" w:hAnsi="Times New Roman" w:cs="Times New Roman"/>
          <w:sz w:val="28"/>
          <w:szCs w:val="28"/>
        </w:rPr>
        <w:t>3</w:t>
      </w:r>
      <w:r w:rsidR="00351362" w:rsidRPr="000C36D3">
        <w:rPr>
          <w:rFonts w:ascii="Times New Roman" w:hAnsi="Times New Roman" w:cs="Times New Roman"/>
          <w:sz w:val="28"/>
          <w:szCs w:val="28"/>
        </w:rPr>
        <w:t>).</w:t>
      </w:r>
    </w:p>
    <w:p w:rsidR="00AE3056" w:rsidRPr="000C36D3" w:rsidRDefault="00F15346">
      <w:pPr>
        <w:pStyle w:val="a8"/>
        <w:spacing w:line="360" w:lineRule="auto"/>
        <w:ind w:left="0"/>
        <w:jc w:val="both"/>
        <w:rPr>
          <w:rFonts w:ascii="Times New Roman" w:hAnsi="Times New Roman" w:cs="Times New Roman"/>
          <w:sz w:val="28"/>
          <w:szCs w:val="28"/>
        </w:rPr>
      </w:pPr>
      <w:r w:rsidRPr="000C36D3">
        <w:rPr>
          <w:rFonts w:ascii="Times New Roman" w:hAnsi="Times New Roman" w:cs="Times New Roman"/>
          <w:sz w:val="28"/>
          <w:szCs w:val="28"/>
        </w:rPr>
        <w:t xml:space="preserve">Таблица </w:t>
      </w:r>
      <w:r w:rsidR="00D14833">
        <w:rPr>
          <w:rFonts w:ascii="Times New Roman" w:hAnsi="Times New Roman" w:cs="Times New Roman"/>
          <w:sz w:val="28"/>
          <w:szCs w:val="28"/>
        </w:rPr>
        <w:t>3</w:t>
      </w:r>
      <w:r w:rsidR="004F4A53">
        <w:rPr>
          <w:rFonts w:ascii="Times New Roman" w:hAnsi="Times New Roman" w:cs="Times New Roman"/>
          <w:sz w:val="28"/>
          <w:szCs w:val="28"/>
        </w:rPr>
        <w:t>.</w:t>
      </w:r>
      <w:r w:rsidRPr="000C36D3">
        <w:rPr>
          <w:rFonts w:ascii="Times New Roman" w:hAnsi="Times New Roman" w:cs="Times New Roman"/>
          <w:sz w:val="28"/>
          <w:szCs w:val="28"/>
        </w:rPr>
        <w:t xml:space="preserve"> Потрет </w:t>
      </w:r>
      <w:r w:rsidR="00351362" w:rsidRPr="000C36D3">
        <w:rPr>
          <w:rFonts w:ascii="Times New Roman" w:hAnsi="Times New Roman" w:cs="Times New Roman"/>
          <w:sz w:val="28"/>
          <w:szCs w:val="28"/>
        </w:rPr>
        <w:t>владельца автомобиля</w:t>
      </w:r>
    </w:p>
    <w:tbl>
      <w:tblPr>
        <w:tblW w:w="9421" w:type="dxa"/>
        <w:tblInd w:w="-66" w:type="dxa"/>
        <w:tblLayout w:type="fixed"/>
        <w:tblCellMar>
          <w:top w:w="55" w:type="dxa"/>
          <w:left w:w="55" w:type="dxa"/>
          <w:bottom w:w="55" w:type="dxa"/>
          <w:right w:w="55" w:type="dxa"/>
        </w:tblCellMar>
        <w:tblLook w:val="0000" w:firstRow="0" w:lastRow="0" w:firstColumn="0" w:lastColumn="0" w:noHBand="0" w:noVBand="0"/>
      </w:tblPr>
      <w:tblGrid>
        <w:gridCol w:w="4653"/>
        <w:gridCol w:w="4768"/>
      </w:tblGrid>
      <w:tr w:rsidR="00AE3056" w:rsidRPr="000C36D3">
        <w:tc>
          <w:tcPr>
            <w:tcW w:w="4653" w:type="dxa"/>
            <w:tcBorders>
              <w:top w:val="single" w:sz="4" w:space="0" w:color="000000"/>
              <w:left w:val="single" w:sz="4" w:space="0" w:color="000000"/>
              <w:bottom w:val="single" w:sz="4" w:space="0" w:color="000000"/>
            </w:tcBorders>
          </w:tcPr>
          <w:p w:rsidR="00AE3056" w:rsidRPr="000C36D3" w:rsidRDefault="00F15346">
            <w:pPr>
              <w:pStyle w:val="user7"/>
              <w:jc w:val="both"/>
              <w:rPr>
                <w:rFonts w:ascii="Times New Roman" w:hAnsi="Times New Roman" w:cs="Times New Roman"/>
                <w:b/>
                <w:bCs/>
                <w:sz w:val="28"/>
                <w:szCs w:val="28"/>
              </w:rPr>
            </w:pPr>
            <w:r w:rsidRPr="000C36D3">
              <w:rPr>
                <w:rFonts w:ascii="Times New Roman" w:hAnsi="Times New Roman" w:cs="Times New Roman"/>
                <w:b/>
                <w:bCs/>
                <w:sz w:val="28"/>
                <w:szCs w:val="28"/>
              </w:rPr>
              <w:t>Параметр</w:t>
            </w:r>
          </w:p>
        </w:tc>
        <w:tc>
          <w:tcPr>
            <w:tcW w:w="4768" w:type="dxa"/>
            <w:tcBorders>
              <w:top w:val="single" w:sz="4" w:space="0" w:color="000000"/>
              <w:left w:val="single" w:sz="4" w:space="0" w:color="000000"/>
              <w:bottom w:val="single" w:sz="4" w:space="0" w:color="000000"/>
              <w:right w:val="single" w:sz="4" w:space="0" w:color="000000"/>
            </w:tcBorders>
          </w:tcPr>
          <w:p w:rsidR="00AE3056" w:rsidRPr="000C36D3" w:rsidRDefault="00F15346">
            <w:pPr>
              <w:pStyle w:val="user7"/>
              <w:jc w:val="both"/>
              <w:rPr>
                <w:rFonts w:ascii="Times New Roman" w:hAnsi="Times New Roman" w:cs="Times New Roman"/>
                <w:b/>
                <w:bCs/>
                <w:sz w:val="28"/>
                <w:szCs w:val="28"/>
              </w:rPr>
            </w:pPr>
            <w:r w:rsidRPr="000C36D3">
              <w:rPr>
                <w:rFonts w:ascii="Times New Roman" w:hAnsi="Times New Roman" w:cs="Times New Roman"/>
                <w:b/>
                <w:bCs/>
                <w:sz w:val="28"/>
                <w:szCs w:val="28"/>
              </w:rPr>
              <w:t>Значение</w:t>
            </w:r>
          </w:p>
        </w:tc>
      </w:tr>
      <w:tr w:rsidR="00AE3056" w:rsidRPr="000C36D3">
        <w:tc>
          <w:tcPr>
            <w:tcW w:w="4653" w:type="dxa"/>
            <w:tcBorders>
              <w:left w:val="single" w:sz="4" w:space="0" w:color="000000"/>
              <w:bottom w:val="single" w:sz="4" w:space="0" w:color="000000"/>
            </w:tcBorders>
          </w:tcPr>
          <w:p w:rsidR="00AE3056" w:rsidRPr="000C36D3" w:rsidRDefault="00F15346">
            <w:pPr>
              <w:pStyle w:val="user7"/>
              <w:jc w:val="both"/>
              <w:rPr>
                <w:rFonts w:ascii="Times New Roman" w:hAnsi="Times New Roman" w:cs="Times New Roman"/>
                <w:sz w:val="28"/>
                <w:szCs w:val="28"/>
              </w:rPr>
            </w:pPr>
            <w:r w:rsidRPr="000C36D3">
              <w:rPr>
                <w:rFonts w:ascii="Times New Roman" w:hAnsi="Times New Roman" w:cs="Times New Roman"/>
                <w:sz w:val="28"/>
                <w:szCs w:val="28"/>
              </w:rPr>
              <w:t>Возраст</w:t>
            </w:r>
          </w:p>
        </w:tc>
        <w:tc>
          <w:tcPr>
            <w:tcW w:w="4768" w:type="dxa"/>
            <w:tcBorders>
              <w:left w:val="single" w:sz="4" w:space="0" w:color="000000"/>
              <w:bottom w:val="single" w:sz="4" w:space="0" w:color="000000"/>
              <w:right w:val="single" w:sz="4" w:space="0" w:color="000000"/>
            </w:tcBorders>
          </w:tcPr>
          <w:p w:rsidR="00AE3056" w:rsidRPr="000C36D3" w:rsidRDefault="00F15346" w:rsidP="00351362">
            <w:pPr>
              <w:pStyle w:val="user7"/>
              <w:jc w:val="both"/>
              <w:rPr>
                <w:rFonts w:ascii="Times New Roman" w:hAnsi="Times New Roman" w:cs="Times New Roman"/>
                <w:sz w:val="28"/>
                <w:szCs w:val="28"/>
              </w:rPr>
            </w:pPr>
            <w:r w:rsidRPr="000C36D3">
              <w:rPr>
                <w:rFonts w:ascii="Times New Roman" w:hAnsi="Times New Roman" w:cs="Times New Roman"/>
                <w:sz w:val="28"/>
                <w:szCs w:val="28"/>
              </w:rPr>
              <w:t>3</w:t>
            </w:r>
            <w:r w:rsidR="00351362" w:rsidRPr="000C36D3">
              <w:rPr>
                <w:rFonts w:ascii="Times New Roman" w:hAnsi="Times New Roman" w:cs="Times New Roman"/>
                <w:sz w:val="28"/>
                <w:szCs w:val="28"/>
              </w:rPr>
              <w:t>5</w:t>
            </w:r>
            <w:r w:rsidRPr="000C36D3">
              <w:rPr>
                <w:rFonts w:ascii="Times New Roman" w:hAnsi="Times New Roman" w:cs="Times New Roman"/>
                <w:sz w:val="28"/>
                <w:szCs w:val="28"/>
              </w:rPr>
              <w:t xml:space="preserve"> </w:t>
            </w:r>
            <w:r w:rsidR="00351362" w:rsidRPr="000C36D3">
              <w:rPr>
                <w:rFonts w:ascii="Times New Roman" w:hAnsi="Times New Roman" w:cs="Times New Roman"/>
                <w:sz w:val="28"/>
                <w:szCs w:val="28"/>
              </w:rPr>
              <w:t>лет</w:t>
            </w:r>
          </w:p>
        </w:tc>
      </w:tr>
      <w:tr w:rsidR="00AE3056" w:rsidRPr="000C36D3">
        <w:tc>
          <w:tcPr>
            <w:tcW w:w="4653" w:type="dxa"/>
            <w:tcBorders>
              <w:left w:val="single" w:sz="4" w:space="0" w:color="000000"/>
              <w:bottom w:val="single" w:sz="4" w:space="0" w:color="000000"/>
            </w:tcBorders>
          </w:tcPr>
          <w:p w:rsidR="00AE3056" w:rsidRPr="000C36D3" w:rsidRDefault="00F15346">
            <w:pPr>
              <w:pStyle w:val="user7"/>
              <w:jc w:val="both"/>
              <w:rPr>
                <w:rFonts w:ascii="Times New Roman" w:hAnsi="Times New Roman" w:cs="Times New Roman"/>
                <w:sz w:val="28"/>
                <w:szCs w:val="28"/>
              </w:rPr>
            </w:pPr>
            <w:r w:rsidRPr="000C36D3">
              <w:rPr>
                <w:rFonts w:ascii="Times New Roman" w:hAnsi="Times New Roman" w:cs="Times New Roman"/>
                <w:sz w:val="28"/>
                <w:szCs w:val="28"/>
              </w:rPr>
              <w:t>Род занятий</w:t>
            </w:r>
          </w:p>
        </w:tc>
        <w:tc>
          <w:tcPr>
            <w:tcW w:w="4768" w:type="dxa"/>
            <w:tcBorders>
              <w:left w:val="single" w:sz="4" w:space="0" w:color="000000"/>
              <w:bottom w:val="single" w:sz="4" w:space="0" w:color="000000"/>
              <w:right w:val="single" w:sz="4" w:space="0" w:color="000000"/>
            </w:tcBorders>
          </w:tcPr>
          <w:p w:rsidR="00AE3056" w:rsidRPr="000C36D3" w:rsidRDefault="00351362">
            <w:pPr>
              <w:pStyle w:val="user7"/>
              <w:jc w:val="both"/>
              <w:rPr>
                <w:rFonts w:ascii="Times New Roman" w:hAnsi="Times New Roman" w:cs="Times New Roman"/>
                <w:sz w:val="28"/>
                <w:szCs w:val="28"/>
              </w:rPr>
            </w:pPr>
            <w:r w:rsidRPr="000C36D3">
              <w:rPr>
                <w:rFonts w:ascii="Times New Roman" w:hAnsi="Times New Roman" w:cs="Times New Roman"/>
                <w:sz w:val="28"/>
                <w:szCs w:val="28"/>
              </w:rPr>
              <w:t>Менеджер по продажам, владелец автомобиля Kia Rio 2021 года</w:t>
            </w:r>
          </w:p>
        </w:tc>
      </w:tr>
      <w:tr w:rsidR="00AE3056" w:rsidRPr="000C36D3">
        <w:trPr>
          <w:trHeight w:val="1255"/>
        </w:trPr>
        <w:tc>
          <w:tcPr>
            <w:tcW w:w="4653" w:type="dxa"/>
            <w:tcBorders>
              <w:left w:val="single" w:sz="4" w:space="0" w:color="000000"/>
              <w:bottom w:val="single" w:sz="4" w:space="0" w:color="000000"/>
            </w:tcBorders>
          </w:tcPr>
          <w:p w:rsidR="00AE3056" w:rsidRPr="000C36D3" w:rsidRDefault="00F15346">
            <w:pPr>
              <w:pStyle w:val="user7"/>
              <w:jc w:val="both"/>
              <w:rPr>
                <w:rFonts w:ascii="Times New Roman" w:hAnsi="Times New Roman" w:cs="Times New Roman"/>
                <w:sz w:val="28"/>
                <w:szCs w:val="28"/>
              </w:rPr>
            </w:pPr>
            <w:r w:rsidRPr="000C36D3">
              <w:rPr>
                <w:rFonts w:ascii="Times New Roman" w:hAnsi="Times New Roman" w:cs="Times New Roman"/>
                <w:sz w:val="28"/>
                <w:szCs w:val="28"/>
              </w:rPr>
              <w:t>Цель использование системы</w:t>
            </w:r>
          </w:p>
          <w:p w:rsidR="00AE3056" w:rsidRPr="000C36D3" w:rsidRDefault="00AE3056">
            <w:pPr>
              <w:pStyle w:val="user7"/>
              <w:jc w:val="both"/>
              <w:rPr>
                <w:rFonts w:ascii="Times New Roman" w:hAnsi="Times New Roman" w:cs="Times New Roman"/>
                <w:sz w:val="28"/>
                <w:szCs w:val="28"/>
              </w:rPr>
            </w:pPr>
          </w:p>
        </w:tc>
        <w:tc>
          <w:tcPr>
            <w:tcW w:w="4768" w:type="dxa"/>
            <w:tcBorders>
              <w:left w:val="single" w:sz="4" w:space="0" w:color="000000"/>
              <w:bottom w:val="single" w:sz="4" w:space="0" w:color="000000"/>
              <w:right w:val="single" w:sz="4" w:space="0" w:color="000000"/>
            </w:tcBorders>
          </w:tcPr>
          <w:p w:rsidR="00AE3056" w:rsidRPr="000C36D3" w:rsidRDefault="00351362">
            <w:pPr>
              <w:pStyle w:val="user7"/>
              <w:jc w:val="both"/>
              <w:rPr>
                <w:rFonts w:ascii="Times New Roman" w:hAnsi="Times New Roman" w:cs="Times New Roman"/>
                <w:sz w:val="28"/>
                <w:szCs w:val="28"/>
              </w:rPr>
            </w:pPr>
            <w:r w:rsidRPr="000C36D3">
              <w:rPr>
                <w:rFonts w:ascii="Times New Roman" w:hAnsi="Times New Roman" w:cs="Times New Roman"/>
                <w:sz w:val="28"/>
                <w:szCs w:val="28"/>
              </w:rPr>
              <w:t>Оформить полис КАСКО или ОСАГО онлайн, без посещения офиса страховой компании</w:t>
            </w:r>
          </w:p>
        </w:tc>
      </w:tr>
      <w:tr w:rsidR="00AE3056" w:rsidRPr="000C36D3">
        <w:tc>
          <w:tcPr>
            <w:tcW w:w="4653" w:type="dxa"/>
            <w:tcBorders>
              <w:left w:val="single" w:sz="4" w:space="0" w:color="000000"/>
              <w:bottom w:val="single" w:sz="4" w:space="0" w:color="000000"/>
            </w:tcBorders>
          </w:tcPr>
          <w:p w:rsidR="00AE3056" w:rsidRPr="000C36D3" w:rsidRDefault="00F15346">
            <w:pPr>
              <w:pStyle w:val="user7"/>
              <w:jc w:val="both"/>
              <w:rPr>
                <w:rFonts w:ascii="Times New Roman" w:hAnsi="Times New Roman" w:cs="Times New Roman"/>
                <w:sz w:val="28"/>
                <w:szCs w:val="28"/>
              </w:rPr>
            </w:pPr>
            <w:r w:rsidRPr="000C36D3">
              <w:rPr>
                <w:rFonts w:ascii="Times New Roman" w:hAnsi="Times New Roman" w:cs="Times New Roman"/>
                <w:sz w:val="28"/>
                <w:szCs w:val="28"/>
              </w:rPr>
              <w:t>Что важно</w:t>
            </w:r>
          </w:p>
        </w:tc>
        <w:tc>
          <w:tcPr>
            <w:tcW w:w="4768" w:type="dxa"/>
            <w:tcBorders>
              <w:left w:val="single" w:sz="4" w:space="0" w:color="000000"/>
              <w:bottom w:val="single" w:sz="4" w:space="0" w:color="000000"/>
              <w:right w:val="single" w:sz="4" w:space="0" w:color="000000"/>
            </w:tcBorders>
          </w:tcPr>
          <w:p w:rsidR="00AE3056" w:rsidRPr="000C36D3" w:rsidRDefault="00351362">
            <w:pPr>
              <w:pStyle w:val="user7"/>
              <w:jc w:val="both"/>
              <w:rPr>
                <w:rFonts w:ascii="Times New Roman" w:hAnsi="Times New Roman" w:cs="Times New Roman"/>
                <w:sz w:val="28"/>
                <w:szCs w:val="28"/>
              </w:rPr>
            </w:pPr>
            <w:r w:rsidRPr="000C36D3">
              <w:rPr>
                <w:rFonts w:ascii="Times New Roman" w:hAnsi="Times New Roman" w:cs="Times New Roman"/>
                <w:sz w:val="28"/>
                <w:szCs w:val="28"/>
              </w:rPr>
              <w:t>Быстрый расчёт стоимости, понятная форма ввода данных, возможность сравнить варианты покрытия</w:t>
            </w:r>
          </w:p>
        </w:tc>
      </w:tr>
      <w:tr w:rsidR="00AE3056" w:rsidRPr="000C36D3">
        <w:tc>
          <w:tcPr>
            <w:tcW w:w="4653" w:type="dxa"/>
            <w:tcBorders>
              <w:left w:val="single" w:sz="4" w:space="0" w:color="000000"/>
              <w:bottom w:val="single" w:sz="4" w:space="0" w:color="000000"/>
            </w:tcBorders>
          </w:tcPr>
          <w:p w:rsidR="00AE3056" w:rsidRPr="000C36D3" w:rsidRDefault="00F15346">
            <w:pPr>
              <w:pStyle w:val="user7"/>
              <w:jc w:val="both"/>
              <w:rPr>
                <w:rFonts w:ascii="Times New Roman" w:hAnsi="Times New Roman" w:cs="Times New Roman"/>
                <w:sz w:val="28"/>
                <w:szCs w:val="28"/>
              </w:rPr>
            </w:pPr>
            <w:r w:rsidRPr="000C36D3">
              <w:rPr>
                <w:rFonts w:ascii="Times New Roman" w:hAnsi="Times New Roman" w:cs="Times New Roman"/>
                <w:sz w:val="28"/>
                <w:szCs w:val="28"/>
              </w:rPr>
              <w:t>Что не устраивает в существующих решениях</w:t>
            </w:r>
          </w:p>
        </w:tc>
        <w:tc>
          <w:tcPr>
            <w:tcW w:w="4768" w:type="dxa"/>
            <w:tcBorders>
              <w:left w:val="single" w:sz="4" w:space="0" w:color="000000"/>
              <w:bottom w:val="single" w:sz="4" w:space="0" w:color="000000"/>
              <w:right w:val="single" w:sz="4" w:space="0" w:color="000000"/>
            </w:tcBorders>
          </w:tcPr>
          <w:p w:rsidR="00AE3056" w:rsidRPr="000C36D3" w:rsidRDefault="00351362">
            <w:pPr>
              <w:pStyle w:val="user7"/>
              <w:jc w:val="both"/>
              <w:rPr>
                <w:rFonts w:ascii="Times New Roman" w:hAnsi="Times New Roman" w:cs="Times New Roman"/>
                <w:sz w:val="28"/>
                <w:szCs w:val="28"/>
              </w:rPr>
            </w:pPr>
            <w:r w:rsidRPr="000C36D3">
              <w:rPr>
                <w:rFonts w:ascii="Times New Roman" w:hAnsi="Times New Roman" w:cs="Times New Roman"/>
                <w:sz w:val="28"/>
                <w:szCs w:val="28"/>
              </w:rPr>
              <w:t>Сложные и перегруженные формы, обязательная регистрация перед расчётом, непонятно, какие данные нужно вводить</w:t>
            </w:r>
          </w:p>
        </w:tc>
      </w:tr>
    </w:tbl>
    <w:p w:rsidR="0050243F" w:rsidRPr="0050243F" w:rsidRDefault="0050243F" w:rsidP="0050243F">
      <w:pPr>
        <w:pStyle w:val="a8"/>
        <w:spacing w:line="360" w:lineRule="auto"/>
        <w:ind w:left="0"/>
        <w:jc w:val="both"/>
        <w:rPr>
          <w:rFonts w:ascii="Times New Roman" w:hAnsi="Times New Roman" w:cs="Times New Roman"/>
          <w:sz w:val="28"/>
          <w:szCs w:val="28"/>
          <w:lang w:val="en-US"/>
        </w:rPr>
      </w:pPr>
      <w:r>
        <w:rPr>
          <w:rFonts w:ascii="Times New Roman" w:hAnsi="Times New Roman" w:cs="Times New Roman"/>
          <w:sz w:val="28"/>
          <w:szCs w:val="28"/>
        </w:rPr>
        <w:lastRenderedPageBreak/>
        <w:t>Продолжение таблицы</w:t>
      </w:r>
      <w:r w:rsidRPr="000C36D3">
        <w:rPr>
          <w:rFonts w:ascii="Times New Roman" w:hAnsi="Times New Roman" w:cs="Times New Roman"/>
          <w:sz w:val="28"/>
          <w:szCs w:val="28"/>
        </w:rPr>
        <w:t xml:space="preserve"> </w:t>
      </w:r>
      <w:r>
        <w:rPr>
          <w:rFonts w:ascii="Times New Roman" w:hAnsi="Times New Roman" w:cs="Times New Roman"/>
          <w:sz w:val="28"/>
          <w:szCs w:val="28"/>
        </w:rPr>
        <w:t>3.</w:t>
      </w:r>
    </w:p>
    <w:tbl>
      <w:tblPr>
        <w:tblW w:w="9421" w:type="dxa"/>
        <w:tblInd w:w="-66" w:type="dxa"/>
        <w:tblLayout w:type="fixed"/>
        <w:tblCellMar>
          <w:top w:w="55" w:type="dxa"/>
          <w:left w:w="55" w:type="dxa"/>
          <w:bottom w:w="55" w:type="dxa"/>
          <w:right w:w="55" w:type="dxa"/>
        </w:tblCellMar>
        <w:tblLook w:val="0000" w:firstRow="0" w:lastRow="0" w:firstColumn="0" w:lastColumn="0" w:noHBand="0" w:noVBand="0"/>
      </w:tblPr>
      <w:tblGrid>
        <w:gridCol w:w="4653"/>
        <w:gridCol w:w="4768"/>
      </w:tblGrid>
      <w:tr w:rsidR="00AE3056" w:rsidRPr="000C36D3" w:rsidTr="0050243F">
        <w:tc>
          <w:tcPr>
            <w:tcW w:w="4653" w:type="dxa"/>
            <w:tcBorders>
              <w:top w:val="single" w:sz="4" w:space="0" w:color="auto"/>
              <w:left w:val="single" w:sz="4" w:space="0" w:color="000000"/>
              <w:bottom w:val="single" w:sz="4" w:space="0" w:color="000000"/>
            </w:tcBorders>
          </w:tcPr>
          <w:p w:rsidR="00AE3056" w:rsidRPr="000C36D3" w:rsidRDefault="00F15346">
            <w:pPr>
              <w:pStyle w:val="user7"/>
              <w:jc w:val="both"/>
              <w:rPr>
                <w:rFonts w:ascii="Times New Roman" w:hAnsi="Times New Roman" w:cs="Times New Roman"/>
                <w:sz w:val="28"/>
                <w:szCs w:val="28"/>
              </w:rPr>
            </w:pPr>
            <w:r w:rsidRPr="000C36D3">
              <w:rPr>
                <w:rFonts w:ascii="Times New Roman" w:hAnsi="Times New Roman" w:cs="Times New Roman"/>
                <w:sz w:val="28"/>
                <w:szCs w:val="28"/>
              </w:rPr>
              <w:t>Что ожидается от новой системы</w:t>
            </w:r>
          </w:p>
        </w:tc>
        <w:tc>
          <w:tcPr>
            <w:tcW w:w="4768" w:type="dxa"/>
            <w:tcBorders>
              <w:top w:val="single" w:sz="4" w:space="0" w:color="auto"/>
              <w:left w:val="single" w:sz="4" w:space="0" w:color="000000"/>
              <w:bottom w:val="single" w:sz="4" w:space="0" w:color="000000"/>
              <w:right w:val="single" w:sz="4" w:space="0" w:color="000000"/>
            </w:tcBorders>
          </w:tcPr>
          <w:p w:rsidR="00AE3056" w:rsidRPr="000C36D3" w:rsidRDefault="00351362">
            <w:pPr>
              <w:pStyle w:val="user7"/>
              <w:jc w:val="both"/>
              <w:rPr>
                <w:rFonts w:ascii="Times New Roman" w:hAnsi="Times New Roman" w:cs="Times New Roman"/>
                <w:sz w:val="28"/>
                <w:szCs w:val="28"/>
              </w:rPr>
            </w:pPr>
            <w:r w:rsidRPr="000C36D3">
              <w:rPr>
                <w:rFonts w:ascii="Times New Roman" w:hAnsi="Times New Roman" w:cs="Times New Roman"/>
                <w:sz w:val="28"/>
                <w:szCs w:val="28"/>
              </w:rPr>
              <w:t>Расчёт без регистрации, понятный интерфейс, личный кабинет с историей полисов</w:t>
            </w:r>
          </w:p>
        </w:tc>
      </w:tr>
    </w:tbl>
    <w:p w:rsidR="00AE3056" w:rsidRPr="000C36D3" w:rsidRDefault="00F15346">
      <w:pPr>
        <w:spacing w:line="360" w:lineRule="auto"/>
        <w:jc w:val="both"/>
        <w:rPr>
          <w:rFonts w:ascii="Times New Roman" w:hAnsi="Times New Roman" w:cs="Times New Roman"/>
          <w:sz w:val="28"/>
          <w:szCs w:val="28"/>
        </w:rPr>
      </w:pPr>
      <w:r w:rsidRPr="000C36D3">
        <w:rPr>
          <w:rFonts w:ascii="Times New Roman" w:hAnsi="Times New Roman" w:cs="Times New Roman"/>
          <w:sz w:val="28"/>
          <w:szCs w:val="28"/>
        </w:rPr>
        <w:tab/>
      </w:r>
    </w:p>
    <w:p w:rsidR="00AE3056" w:rsidRPr="000C36D3" w:rsidRDefault="00F15346" w:rsidP="004F4A53">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 xml:space="preserve">Портрет 2. </w:t>
      </w:r>
      <w:r w:rsidR="00351362" w:rsidRPr="000C36D3">
        <w:rPr>
          <w:rFonts w:ascii="Times New Roman" w:hAnsi="Times New Roman" w:cs="Times New Roman"/>
          <w:sz w:val="28"/>
          <w:szCs w:val="28"/>
        </w:rPr>
        <w:t xml:space="preserve">Клиент (страхователь) </w:t>
      </w:r>
      <w:r w:rsidR="004C6653">
        <w:rPr>
          <w:rFonts w:ascii="Times New Roman" w:hAnsi="Times New Roman" w:cs="Times New Roman"/>
          <w:sz w:val="28"/>
          <w:szCs w:val="28"/>
        </w:rPr>
        <w:t>-</w:t>
      </w:r>
      <w:r w:rsidR="00351362" w:rsidRPr="000C36D3">
        <w:rPr>
          <w:rFonts w:ascii="Times New Roman" w:hAnsi="Times New Roman" w:cs="Times New Roman"/>
          <w:sz w:val="28"/>
          <w:szCs w:val="28"/>
        </w:rPr>
        <w:t xml:space="preserve"> «Екатерина, 28 лет, начинающий водитель» (</w:t>
      </w:r>
      <w:r w:rsidR="00082A85" w:rsidRPr="00082A85">
        <w:rPr>
          <w:rFonts w:ascii="Times New Roman" w:hAnsi="Times New Roman" w:cs="Times New Roman"/>
          <w:sz w:val="28"/>
          <w:szCs w:val="28"/>
        </w:rPr>
        <w:t xml:space="preserve">указано в таблице </w:t>
      </w:r>
      <w:r w:rsidR="00D14833">
        <w:rPr>
          <w:rFonts w:ascii="Times New Roman" w:hAnsi="Times New Roman" w:cs="Times New Roman"/>
          <w:sz w:val="28"/>
          <w:szCs w:val="28"/>
        </w:rPr>
        <w:t>4</w:t>
      </w:r>
      <w:r w:rsidR="00351362" w:rsidRPr="000C36D3">
        <w:rPr>
          <w:rFonts w:ascii="Times New Roman" w:hAnsi="Times New Roman" w:cs="Times New Roman"/>
          <w:sz w:val="28"/>
          <w:szCs w:val="28"/>
        </w:rPr>
        <w:t>).</w:t>
      </w:r>
    </w:p>
    <w:p w:rsidR="00AE3056" w:rsidRPr="000C36D3" w:rsidRDefault="00F15346">
      <w:pPr>
        <w:pStyle w:val="a8"/>
        <w:spacing w:line="360" w:lineRule="auto"/>
        <w:ind w:left="0"/>
        <w:jc w:val="both"/>
        <w:rPr>
          <w:rFonts w:ascii="Times New Roman" w:hAnsi="Times New Roman" w:cs="Times New Roman"/>
          <w:sz w:val="28"/>
          <w:szCs w:val="28"/>
        </w:rPr>
      </w:pPr>
      <w:r w:rsidRPr="000C36D3">
        <w:rPr>
          <w:rFonts w:ascii="Times New Roman" w:hAnsi="Times New Roman" w:cs="Times New Roman"/>
          <w:sz w:val="28"/>
          <w:szCs w:val="28"/>
        </w:rPr>
        <w:t xml:space="preserve">Таблица </w:t>
      </w:r>
      <w:r w:rsidR="00D14833">
        <w:rPr>
          <w:rFonts w:ascii="Times New Roman" w:hAnsi="Times New Roman" w:cs="Times New Roman"/>
          <w:sz w:val="28"/>
          <w:szCs w:val="28"/>
        </w:rPr>
        <w:t>4</w:t>
      </w:r>
      <w:r w:rsidRPr="000C36D3">
        <w:rPr>
          <w:rFonts w:ascii="Times New Roman" w:hAnsi="Times New Roman" w:cs="Times New Roman"/>
          <w:sz w:val="28"/>
          <w:szCs w:val="28"/>
        </w:rPr>
        <w:t xml:space="preserve">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Портрет </w:t>
      </w:r>
      <w:r w:rsidR="00351362" w:rsidRPr="000C36D3">
        <w:rPr>
          <w:rFonts w:ascii="Times New Roman" w:hAnsi="Times New Roman" w:cs="Times New Roman"/>
          <w:sz w:val="28"/>
          <w:szCs w:val="28"/>
        </w:rPr>
        <w:t>начинающего водителя</w:t>
      </w:r>
    </w:p>
    <w:tbl>
      <w:tblPr>
        <w:tblW w:w="9421" w:type="dxa"/>
        <w:tblInd w:w="-66" w:type="dxa"/>
        <w:tblLayout w:type="fixed"/>
        <w:tblCellMar>
          <w:top w:w="55" w:type="dxa"/>
          <w:left w:w="55" w:type="dxa"/>
          <w:bottom w:w="55" w:type="dxa"/>
          <w:right w:w="55" w:type="dxa"/>
        </w:tblCellMar>
        <w:tblLook w:val="0000" w:firstRow="0" w:lastRow="0" w:firstColumn="0" w:lastColumn="0" w:noHBand="0" w:noVBand="0"/>
      </w:tblPr>
      <w:tblGrid>
        <w:gridCol w:w="4653"/>
        <w:gridCol w:w="4768"/>
      </w:tblGrid>
      <w:tr w:rsidR="00AE3056" w:rsidRPr="000C36D3">
        <w:tc>
          <w:tcPr>
            <w:tcW w:w="4653" w:type="dxa"/>
            <w:tcBorders>
              <w:top w:val="single" w:sz="4" w:space="0" w:color="000000"/>
              <w:left w:val="single" w:sz="4" w:space="0" w:color="000000"/>
              <w:bottom w:val="single" w:sz="4" w:space="0" w:color="000000"/>
            </w:tcBorders>
          </w:tcPr>
          <w:p w:rsidR="00AE3056" w:rsidRPr="000C36D3" w:rsidRDefault="00F15346">
            <w:pPr>
              <w:pStyle w:val="user7"/>
              <w:jc w:val="both"/>
              <w:rPr>
                <w:rFonts w:ascii="Times New Roman" w:hAnsi="Times New Roman" w:cs="Times New Roman"/>
                <w:b/>
                <w:bCs/>
                <w:sz w:val="28"/>
                <w:szCs w:val="28"/>
              </w:rPr>
            </w:pPr>
            <w:r w:rsidRPr="000C36D3">
              <w:rPr>
                <w:rFonts w:ascii="Times New Roman" w:hAnsi="Times New Roman" w:cs="Times New Roman"/>
                <w:b/>
                <w:bCs/>
                <w:sz w:val="28"/>
                <w:szCs w:val="28"/>
              </w:rPr>
              <w:t>Параметр</w:t>
            </w:r>
          </w:p>
        </w:tc>
        <w:tc>
          <w:tcPr>
            <w:tcW w:w="4768" w:type="dxa"/>
            <w:tcBorders>
              <w:top w:val="single" w:sz="4" w:space="0" w:color="000000"/>
              <w:left w:val="single" w:sz="4" w:space="0" w:color="000000"/>
              <w:bottom w:val="single" w:sz="4" w:space="0" w:color="000000"/>
              <w:right w:val="single" w:sz="4" w:space="0" w:color="000000"/>
            </w:tcBorders>
          </w:tcPr>
          <w:p w:rsidR="00AE3056" w:rsidRPr="000C36D3" w:rsidRDefault="00F15346">
            <w:pPr>
              <w:pStyle w:val="user7"/>
              <w:jc w:val="both"/>
              <w:rPr>
                <w:rFonts w:ascii="Times New Roman" w:hAnsi="Times New Roman" w:cs="Times New Roman"/>
                <w:b/>
                <w:bCs/>
                <w:sz w:val="28"/>
                <w:szCs w:val="28"/>
              </w:rPr>
            </w:pPr>
            <w:r w:rsidRPr="000C36D3">
              <w:rPr>
                <w:rFonts w:ascii="Times New Roman" w:hAnsi="Times New Roman" w:cs="Times New Roman"/>
                <w:b/>
                <w:bCs/>
                <w:sz w:val="28"/>
                <w:szCs w:val="28"/>
              </w:rPr>
              <w:t>Значение</w:t>
            </w:r>
          </w:p>
        </w:tc>
      </w:tr>
      <w:tr w:rsidR="00AE3056" w:rsidRPr="000C36D3">
        <w:tc>
          <w:tcPr>
            <w:tcW w:w="4653" w:type="dxa"/>
            <w:tcBorders>
              <w:left w:val="single" w:sz="4" w:space="0" w:color="000000"/>
              <w:bottom w:val="single" w:sz="4" w:space="0" w:color="000000"/>
            </w:tcBorders>
          </w:tcPr>
          <w:p w:rsidR="00AE3056" w:rsidRPr="000C36D3" w:rsidRDefault="00F15346">
            <w:pPr>
              <w:pStyle w:val="user7"/>
              <w:jc w:val="both"/>
              <w:rPr>
                <w:rFonts w:ascii="Times New Roman" w:hAnsi="Times New Roman" w:cs="Times New Roman"/>
                <w:sz w:val="28"/>
                <w:szCs w:val="28"/>
              </w:rPr>
            </w:pPr>
            <w:r w:rsidRPr="000C36D3">
              <w:rPr>
                <w:rFonts w:ascii="Times New Roman" w:hAnsi="Times New Roman" w:cs="Times New Roman"/>
                <w:sz w:val="28"/>
                <w:szCs w:val="28"/>
              </w:rPr>
              <w:t>Возраст</w:t>
            </w:r>
          </w:p>
        </w:tc>
        <w:tc>
          <w:tcPr>
            <w:tcW w:w="4768" w:type="dxa"/>
            <w:tcBorders>
              <w:left w:val="single" w:sz="4" w:space="0" w:color="000000"/>
              <w:bottom w:val="single" w:sz="4" w:space="0" w:color="000000"/>
              <w:right w:val="single" w:sz="4" w:space="0" w:color="000000"/>
            </w:tcBorders>
          </w:tcPr>
          <w:p w:rsidR="00AE3056" w:rsidRPr="000C36D3" w:rsidRDefault="00351362">
            <w:pPr>
              <w:pStyle w:val="user7"/>
              <w:jc w:val="both"/>
              <w:rPr>
                <w:rFonts w:ascii="Times New Roman" w:hAnsi="Times New Roman" w:cs="Times New Roman"/>
                <w:sz w:val="28"/>
                <w:szCs w:val="28"/>
              </w:rPr>
            </w:pPr>
            <w:r w:rsidRPr="000C36D3">
              <w:rPr>
                <w:rFonts w:ascii="Times New Roman" w:hAnsi="Times New Roman" w:cs="Times New Roman"/>
                <w:sz w:val="28"/>
                <w:szCs w:val="28"/>
              </w:rPr>
              <w:t>28</w:t>
            </w:r>
            <w:r w:rsidR="00F15346" w:rsidRPr="000C36D3">
              <w:rPr>
                <w:rFonts w:ascii="Times New Roman" w:hAnsi="Times New Roman" w:cs="Times New Roman"/>
                <w:sz w:val="28"/>
                <w:szCs w:val="28"/>
              </w:rPr>
              <w:t xml:space="preserve"> лет</w:t>
            </w:r>
          </w:p>
        </w:tc>
      </w:tr>
      <w:tr w:rsidR="00AE3056" w:rsidRPr="000C36D3">
        <w:tc>
          <w:tcPr>
            <w:tcW w:w="4653" w:type="dxa"/>
            <w:tcBorders>
              <w:left w:val="single" w:sz="4" w:space="0" w:color="000000"/>
              <w:bottom w:val="single" w:sz="4" w:space="0" w:color="000000"/>
            </w:tcBorders>
          </w:tcPr>
          <w:p w:rsidR="00AE3056" w:rsidRPr="000C36D3" w:rsidRDefault="00F15346">
            <w:pPr>
              <w:pStyle w:val="user7"/>
              <w:jc w:val="both"/>
              <w:rPr>
                <w:rFonts w:ascii="Times New Roman" w:hAnsi="Times New Roman" w:cs="Times New Roman"/>
                <w:sz w:val="28"/>
                <w:szCs w:val="28"/>
              </w:rPr>
            </w:pPr>
            <w:r w:rsidRPr="000C36D3">
              <w:rPr>
                <w:rFonts w:ascii="Times New Roman" w:hAnsi="Times New Roman" w:cs="Times New Roman"/>
                <w:sz w:val="28"/>
                <w:szCs w:val="28"/>
              </w:rPr>
              <w:t>Род занятий</w:t>
            </w:r>
          </w:p>
        </w:tc>
        <w:tc>
          <w:tcPr>
            <w:tcW w:w="4768" w:type="dxa"/>
            <w:tcBorders>
              <w:left w:val="single" w:sz="4" w:space="0" w:color="000000"/>
              <w:bottom w:val="single" w:sz="4" w:space="0" w:color="000000"/>
              <w:right w:val="single" w:sz="4" w:space="0" w:color="000000"/>
            </w:tcBorders>
          </w:tcPr>
          <w:p w:rsidR="00AE3056" w:rsidRPr="000C36D3" w:rsidRDefault="00351362">
            <w:pPr>
              <w:spacing w:line="360" w:lineRule="auto"/>
              <w:jc w:val="both"/>
              <w:rPr>
                <w:rFonts w:ascii="Times New Roman" w:hAnsi="Times New Roman" w:cs="Times New Roman"/>
                <w:sz w:val="28"/>
                <w:szCs w:val="28"/>
              </w:rPr>
            </w:pPr>
            <w:r w:rsidRPr="000C36D3">
              <w:rPr>
                <w:rFonts w:ascii="Times New Roman" w:hAnsi="Times New Roman" w:cs="Times New Roman"/>
                <w:sz w:val="28"/>
                <w:szCs w:val="28"/>
              </w:rPr>
              <w:t>Специалист по кадрам, полгода назад получила водительское удостоверение</w:t>
            </w:r>
          </w:p>
        </w:tc>
      </w:tr>
      <w:tr w:rsidR="00AE3056" w:rsidRPr="000C36D3">
        <w:tc>
          <w:tcPr>
            <w:tcW w:w="4653" w:type="dxa"/>
            <w:tcBorders>
              <w:left w:val="single" w:sz="4" w:space="0" w:color="000000"/>
              <w:bottom w:val="single" w:sz="4" w:space="0" w:color="000000"/>
            </w:tcBorders>
          </w:tcPr>
          <w:p w:rsidR="00AE3056" w:rsidRPr="000C36D3" w:rsidRDefault="00F15346">
            <w:pPr>
              <w:pStyle w:val="user7"/>
              <w:jc w:val="both"/>
              <w:rPr>
                <w:rFonts w:ascii="Times New Roman" w:hAnsi="Times New Roman" w:cs="Times New Roman"/>
                <w:sz w:val="28"/>
                <w:szCs w:val="28"/>
              </w:rPr>
            </w:pPr>
            <w:r w:rsidRPr="000C36D3">
              <w:rPr>
                <w:rFonts w:ascii="Times New Roman" w:hAnsi="Times New Roman" w:cs="Times New Roman"/>
                <w:sz w:val="28"/>
                <w:szCs w:val="28"/>
              </w:rPr>
              <w:t>Цель использование системы</w:t>
            </w:r>
          </w:p>
          <w:p w:rsidR="00AE3056" w:rsidRPr="000C36D3" w:rsidRDefault="00AE3056">
            <w:pPr>
              <w:pStyle w:val="user7"/>
              <w:jc w:val="both"/>
              <w:rPr>
                <w:rFonts w:ascii="Times New Roman" w:hAnsi="Times New Roman" w:cs="Times New Roman"/>
                <w:sz w:val="28"/>
                <w:szCs w:val="28"/>
              </w:rPr>
            </w:pPr>
          </w:p>
        </w:tc>
        <w:tc>
          <w:tcPr>
            <w:tcW w:w="4768" w:type="dxa"/>
            <w:tcBorders>
              <w:left w:val="single" w:sz="4" w:space="0" w:color="000000"/>
              <w:bottom w:val="single" w:sz="4" w:space="0" w:color="000000"/>
              <w:right w:val="single" w:sz="4" w:space="0" w:color="000000"/>
            </w:tcBorders>
          </w:tcPr>
          <w:p w:rsidR="00AE3056" w:rsidRPr="000C36D3" w:rsidRDefault="00351362">
            <w:pPr>
              <w:spacing w:line="360" w:lineRule="auto"/>
              <w:jc w:val="both"/>
              <w:rPr>
                <w:rFonts w:ascii="Times New Roman" w:hAnsi="Times New Roman" w:cs="Times New Roman"/>
                <w:sz w:val="28"/>
                <w:szCs w:val="28"/>
              </w:rPr>
            </w:pPr>
            <w:r w:rsidRPr="000C36D3">
              <w:rPr>
                <w:rFonts w:ascii="Times New Roman" w:hAnsi="Times New Roman" w:cs="Times New Roman"/>
                <w:sz w:val="28"/>
                <w:szCs w:val="28"/>
              </w:rPr>
              <w:t>Оформить первый полис ОСАГО на купленный автомобиль, разобраться в типах страховок</w:t>
            </w:r>
          </w:p>
        </w:tc>
      </w:tr>
      <w:tr w:rsidR="00AE3056" w:rsidRPr="000C36D3">
        <w:tc>
          <w:tcPr>
            <w:tcW w:w="4653" w:type="dxa"/>
            <w:tcBorders>
              <w:left w:val="single" w:sz="4" w:space="0" w:color="000000"/>
              <w:bottom w:val="single" w:sz="4" w:space="0" w:color="000000"/>
            </w:tcBorders>
          </w:tcPr>
          <w:p w:rsidR="00AE3056" w:rsidRPr="000C36D3" w:rsidRDefault="00F15346">
            <w:pPr>
              <w:pStyle w:val="user7"/>
              <w:jc w:val="both"/>
              <w:rPr>
                <w:rFonts w:ascii="Times New Roman" w:hAnsi="Times New Roman" w:cs="Times New Roman"/>
                <w:sz w:val="28"/>
                <w:szCs w:val="28"/>
              </w:rPr>
            </w:pPr>
            <w:r w:rsidRPr="000C36D3">
              <w:rPr>
                <w:rFonts w:ascii="Times New Roman" w:hAnsi="Times New Roman" w:cs="Times New Roman"/>
                <w:sz w:val="28"/>
                <w:szCs w:val="28"/>
              </w:rPr>
              <w:t>Что важно</w:t>
            </w:r>
          </w:p>
        </w:tc>
        <w:tc>
          <w:tcPr>
            <w:tcW w:w="4768" w:type="dxa"/>
            <w:tcBorders>
              <w:left w:val="single" w:sz="4" w:space="0" w:color="000000"/>
              <w:bottom w:val="single" w:sz="4" w:space="0" w:color="000000"/>
              <w:right w:val="single" w:sz="4" w:space="0" w:color="000000"/>
            </w:tcBorders>
          </w:tcPr>
          <w:p w:rsidR="00AE3056" w:rsidRPr="000C36D3" w:rsidRDefault="00351362">
            <w:pPr>
              <w:spacing w:line="360" w:lineRule="auto"/>
              <w:jc w:val="both"/>
              <w:rPr>
                <w:rFonts w:ascii="Times New Roman" w:hAnsi="Times New Roman" w:cs="Times New Roman"/>
                <w:sz w:val="28"/>
                <w:szCs w:val="28"/>
              </w:rPr>
            </w:pPr>
            <w:r w:rsidRPr="000C36D3">
              <w:rPr>
                <w:rFonts w:ascii="Times New Roman" w:hAnsi="Times New Roman" w:cs="Times New Roman"/>
                <w:sz w:val="28"/>
                <w:szCs w:val="28"/>
              </w:rPr>
              <w:t>Наличие подсказок и пояснений, понятная терминология, пошаговое оформление</w:t>
            </w:r>
          </w:p>
        </w:tc>
      </w:tr>
      <w:tr w:rsidR="00AE3056" w:rsidRPr="000C36D3">
        <w:tc>
          <w:tcPr>
            <w:tcW w:w="4653" w:type="dxa"/>
            <w:tcBorders>
              <w:left w:val="single" w:sz="4" w:space="0" w:color="000000"/>
              <w:bottom w:val="single" w:sz="4" w:space="0" w:color="000000"/>
            </w:tcBorders>
          </w:tcPr>
          <w:p w:rsidR="00AE3056" w:rsidRPr="000C36D3" w:rsidRDefault="00F15346">
            <w:pPr>
              <w:pStyle w:val="user7"/>
              <w:jc w:val="both"/>
              <w:rPr>
                <w:rFonts w:ascii="Times New Roman" w:hAnsi="Times New Roman" w:cs="Times New Roman"/>
                <w:sz w:val="28"/>
                <w:szCs w:val="28"/>
              </w:rPr>
            </w:pPr>
            <w:r w:rsidRPr="000C36D3">
              <w:rPr>
                <w:rFonts w:ascii="Times New Roman" w:hAnsi="Times New Roman" w:cs="Times New Roman"/>
                <w:sz w:val="28"/>
                <w:szCs w:val="28"/>
              </w:rPr>
              <w:t>Что не устраивает в существующих решениях</w:t>
            </w:r>
          </w:p>
        </w:tc>
        <w:tc>
          <w:tcPr>
            <w:tcW w:w="4768" w:type="dxa"/>
            <w:tcBorders>
              <w:left w:val="single" w:sz="4" w:space="0" w:color="000000"/>
              <w:bottom w:val="single" w:sz="4" w:space="0" w:color="000000"/>
              <w:right w:val="single" w:sz="4" w:space="0" w:color="000000"/>
            </w:tcBorders>
          </w:tcPr>
          <w:p w:rsidR="00AE3056" w:rsidRPr="000C36D3" w:rsidRDefault="00351362">
            <w:pPr>
              <w:spacing w:line="360" w:lineRule="auto"/>
              <w:jc w:val="both"/>
              <w:rPr>
                <w:rFonts w:ascii="Times New Roman" w:hAnsi="Times New Roman" w:cs="Times New Roman"/>
                <w:sz w:val="28"/>
                <w:szCs w:val="28"/>
              </w:rPr>
            </w:pPr>
            <w:r w:rsidRPr="000C36D3">
              <w:rPr>
                <w:rFonts w:ascii="Times New Roman" w:hAnsi="Times New Roman" w:cs="Times New Roman"/>
                <w:sz w:val="28"/>
                <w:szCs w:val="28"/>
              </w:rPr>
              <w:t>Много непонятных слов (КАСКО, ДСАГО, КБМ, бонус</w:t>
            </w:r>
            <w:r w:rsidR="004C6653">
              <w:rPr>
                <w:rFonts w:ascii="Times New Roman" w:hAnsi="Times New Roman" w:cs="Times New Roman"/>
                <w:sz w:val="28"/>
                <w:szCs w:val="28"/>
              </w:rPr>
              <w:t>-</w:t>
            </w:r>
            <w:r w:rsidRPr="000C36D3">
              <w:rPr>
                <w:rFonts w:ascii="Times New Roman" w:hAnsi="Times New Roman" w:cs="Times New Roman"/>
                <w:sz w:val="28"/>
                <w:szCs w:val="28"/>
              </w:rPr>
              <w:t>малус), нет пояснений, страшно ошибиться</w:t>
            </w:r>
          </w:p>
        </w:tc>
      </w:tr>
      <w:tr w:rsidR="00AE3056" w:rsidRPr="000C36D3">
        <w:tc>
          <w:tcPr>
            <w:tcW w:w="4653" w:type="dxa"/>
            <w:tcBorders>
              <w:left w:val="single" w:sz="4" w:space="0" w:color="000000"/>
              <w:bottom w:val="single" w:sz="4" w:space="0" w:color="000000"/>
            </w:tcBorders>
          </w:tcPr>
          <w:p w:rsidR="00AE3056" w:rsidRPr="000C36D3" w:rsidRDefault="00F15346">
            <w:pPr>
              <w:pStyle w:val="user7"/>
              <w:jc w:val="both"/>
              <w:rPr>
                <w:rFonts w:ascii="Times New Roman" w:hAnsi="Times New Roman" w:cs="Times New Roman"/>
                <w:sz w:val="28"/>
                <w:szCs w:val="28"/>
              </w:rPr>
            </w:pPr>
            <w:r w:rsidRPr="000C36D3">
              <w:rPr>
                <w:rFonts w:ascii="Times New Roman" w:hAnsi="Times New Roman" w:cs="Times New Roman"/>
                <w:sz w:val="28"/>
                <w:szCs w:val="28"/>
              </w:rPr>
              <w:t>Что ожидается от новой системы</w:t>
            </w:r>
          </w:p>
        </w:tc>
        <w:tc>
          <w:tcPr>
            <w:tcW w:w="4768" w:type="dxa"/>
            <w:tcBorders>
              <w:left w:val="single" w:sz="4" w:space="0" w:color="000000"/>
              <w:bottom w:val="single" w:sz="4" w:space="0" w:color="000000"/>
              <w:right w:val="single" w:sz="4" w:space="0" w:color="000000"/>
            </w:tcBorders>
          </w:tcPr>
          <w:p w:rsidR="00AE3056" w:rsidRPr="000C36D3" w:rsidRDefault="00351362">
            <w:pPr>
              <w:pStyle w:val="user7"/>
              <w:jc w:val="both"/>
              <w:rPr>
                <w:rFonts w:ascii="Times New Roman" w:hAnsi="Times New Roman" w:cs="Times New Roman"/>
                <w:sz w:val="28"/>
                <w:szCs w:val="28"/>
              </w:rPr>
            </w:pPr>
            <w:r w:rsidRPr="000C36D3">
              <w:rPr>
                <w:rFonts w:ascii="Times New Roman" w:hAnsi="Times New Roman" w:cs="Times New Roman"/>
                <w:sz w:val="28"/>
                <w:szCs w:val="28"/>
              </w:rPr>
              <w:t>Подсказки при заполнении, понятные формулировки, возможность сохранить незавершённую заявку</w:t>
            </w:r>
          </w:p>
        </w:tc>
      </w:tr>
    </w:tbl>
    <w:p w:rsidR="00AE3056" w:rsidRPr="000C36D3" w:rsidRDefault="00AE3056">
      <w:pPr>
        <w:pStyle w:val="a8"/>
        <w:spacing w:line="360" w:lineRule="auto"/>
        <w:ind w:left="0"/>
        <w:jc w:val="both"/>
        <w:rPr>
          <w:rFonts w:ascii="Times New Roman" w:hAnsi="Times New Roman" w:cs="Times New Roman"/>
          <w:sz w:val="28"/>
          <w:szCs w:val="28"/>
        </w:rPr>
      </w:pPr>
    </w:p>
    <w:p w:rsidR="00AE3056" w:rsidRPr="000C36D3" w:rsidRDefault="00F15346" w:rsidP="004F4A53">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lastRenderedPageBreak/>
        <w:t xml:space="preserve">Портрет 3. </w:t>
      </w:r>
      <w:r w:rsidR="00351362" w:rsidRPr="000C36D3">
        <w:rPr>
          <w:rFonts w:ascii="Times New Roman" w:hAnsi="Times New Roman" w:cs="Times New Roman"/>
          <w:sz w:val="28"/>
          <w:szCs w:val="28"/>
        </w:rPr>
        <w:t xml:space="preserve">Страховой агент </w:t>
      </w:r>
      <w:r w:rsidR="004C6653">
        <w:rPr>
          <w:rFonts w:ascii="Times New Roman" w:hAnsi="Times New Roman" w:cs="Times New Roman"/>
          <w:sz w:val="28"/>
          <w:szCs w:val="28"/>
        </w:rPr>
        <w:t>-</w:t>
      </w:r>
      <w:r w:rsidR="00351362" w:rsidRPr="000C36D3">
        <w:rPr>
          <w:rFonts w:ascii="Times New Roman" w:hAnsi="Times New Roman" w:cs="Times New Roman"/>
          <w:sz w:val="28"/>
          <w:szCs w:val="28"/>
        </w:rPr>
        <w:t xml:space="preserve"> «Ольга, 42 года, менеджер по продажам страховой компании» (</w:t>
      </w:r>
      <w:r w:rsidR="00D14833" w:rsidRPr="00D14833">
        <w:rPr>
          <w:rFonts w:ascii="Times New Roman" w:hAnsi="Times New Roman" w:cs="Times New Roman"/>
          <w:sz w:val="28"/>
          <w:szCs w:val="28"/>
        </w:rPr>
        <w:t xml:space="preserve">указано в таблице </w:t>
      </w:r>
      <w:r w:rsidR="00D14833">
        <w:rPr>
          <w:rFonts w:ascii="Times New Roman" w:hAnsi="Times New Roman" w:cs="Times New Roman"/>
          <w:sz w:val="28"/>
          <w:szCs w:val="28"/>
        </w:rPr>
        <w:t>5</w:t>
      </w:r>
      <w:r w:rsidR="00351362" w:rsidRPr="000C36D3">
        <w:rPr>
          <w:rFonts w:ascii="Times New Roman" w:hAnsi="Times New Roman" w:cs="Times New Roman"/>
          <w:sz w:val="28"/>
          <w:szCs w:val="28"/>
        </w:rPr>
        <w:t>).</w:t>
      </w:r>
    </w:p>
    <w:p w:rsidR="00AE3056" w:rsidRPr="000C36D3" w:rsidRDefault="00F15346">
      <w:pPr>
        <w:pStyle w:val="a8"/>
        <w:spacing w:line="360" w:lineRule="auto"/>
        <w:ind w:left="0"/>
        <w:jc w:val="both"/>
        <w:rPr>
          <w:rFonts w:ascii="Times New Roman" w:hAnsi="Times New Roman" w:cs="Times New Roman"/>
          <w:sz w:val="28"/>
          <w:szCs w:val="28"/>
        </w:rPr>
      </w:pPr>
      <w:r w:rsidRPr="000C36D3">
        <w:rPr>
          <w:rFonts w:ascii="Times New Roman" w:hAnsi="Times New Roman" w:cs="Times New Roman"/>
          <w:sz w:val="28"/>
          <w:szCs w:val="28"/>
        </w:rPr>
        <w:t xml:space="preserve">Таблица </w:t>
      </w:r>
      <w:r w:rsidR="00D14833">
        <w:rPr>
          <w:rFonts w:ascii="Times New Roman" w:hAnsi="Times New Roman" w:cs="Times New Roman"/>
          <w:sz w:val="28"/>
          <w:szCs w:val="28"/>
        </w:rPr>
        <w:t>5</w:t>
      </w:r>
      <w:r w:rsidRPr="000C36D3">
        <w:rPr>
          <w:rFonts w:ascii="Times New Roman" w:hAnsi="Times New Roman" w:cs="Times New Roman"/>
          <w:sz w:val="28"/>
          <w:szCs w:val="28"/>
        </w:rPr>
        <w:t xml:space="preserve">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Портрет </w:t>
      </w:r>
      <w:r w:rsidR="00351362" w:rsidRPr="000C36D3">
        <w:rPr>
          <w:rFonts w:ascii="Times New Roman" w:hAnsi="Times New Roman" w:cs="Times New Roman"/>
          <w:sz w:val="28"/>
          <w:szCs w:val="28"/>
        </w:rPr>
        <w:t>менеджера по продажам страховой компании</w:t>
      </w:r>
    </w:p>
    <w:tbl>
      <w:tblPr>
        <w:tblW w:w="9365" w:type="dxa"/>
        <w:tblInd w:w="-10" w:type="dxa"/>
        <w:tblLayout w:type="fixed"/>
        <w:tblCellMar>
          <w:top w:w="55" w:type="dxa"/>
          <w:left w:w="55" w:type="dxa"/>
          <w:bottom w:w="55" w:type="dxa"/>
          <w:right w:w="55" w:type="dxa"/>
        </w:tblCellMar>
        <w:tblLook w:val="0000" w:firstRow="0" w:lastRow="0" w:firstColumn="0" w:lastColumn="0" w:noHBand="0" w:noVBand="0"/>
      </w:tblPr>
      <w:tblGrid>
        <w:gridCol w:w="4598"/>
        <w:gridCol w:w="4767"/>
      </w:tblGrid>
      <w:tr w:rsidR="00AE3056" w:rsidRPr="000C36D3">
        <w:tc>
          <w:tcPr>
            <w:tcW w:w="4598" w:type="dxa"/>
            <w:tcBorders>
              <w:top w:val="single" w:sz="4" w:space="0" w:color="000000"/>
              <w:left w:val="single" w:sz="4" w:space="0" w:color="000000"/>
              <w:bottom w:val="single" w:sz="4" w:space="0" w:color="000000"/>
            </w:tcBorders>
          </w:tcPr>
          <w:p w:rsidR="00AE3056" w:rsidRPr="000C36D3" w:rsidRDefault="00F15346">
            <w:pPr>
              <w:pStyle w:val="user7"/>
              <w:jc w:val="both"/>
              <w:rPr>
                <w:rFonts w:ascii="Times New Roman" w:hAnsi="Times New Roman" w:cs="Times New Roman"/>
                <w:b/>
                <w:bCs/>
                <w:sz w:val="28"/>
                <w:szCs w:val="28"/>
              </w:rPr>
            </w:pPr>
            <w:r w:rsidRPr="000C36D3">
              <w:rPr>
                <w:rFonts w:ascii="Times New Roman" w:hAnsi="Times New Roman" w:cs="Times New Roman"/>
                <w:b/>
                <w:bCs/>
                <w:sz w:val="28"/>
                <w:szCs w:val="28"/>
              </w:rPr>
              <w:t>Параметр</w:t>
            </w:r>
          </w:p>
        </w:tc>
        <w:tc>
          <w:tcPr>
            <w:tcW w:w="4767" w:type="dxa"/>
            <w:tcBorders>
              <w:top w:val="single" w:sz="4" w:space="0" w:color="000000"/>
              <w:left w:val="single" w:sz="4" w:space="0" w:color="000000"/>
              <w:bottom w:val="single" w:sz="4" w:space="0" w:color="000000"/>
              <w:right w:val="single" w:sz="4" w:space="0" w:color="000000"/>
            </w:tcBorders>
          </w:tcPr>
          <w:p w:rsidR="00AE3056" w:rsidRPr="000C36D3" w:rsidRDefault="00F15346">
            <w:pPr>
              <w:pStyle w:val="user7"/>
              <w:jc w:val="both"/>
              <w:rPr>
                <w:rFonts w:ascii="Times New Roman" w:hAnsi="Times New Roman" w:cs="Times New Roman"/>
                <w:b/>
                <w:bCs/>
                <w:sz w:val="28"/>
                <w:szCs w:val="28"/>
              </w:rPr>
            </w:pPr>
            <w:r w:rsidRPr="000C36D3">
              <w:rPr>
                <w:rFonts w:ascii="Times New Roman" w:hAnsi="Times New Roman" w:cs="Times New Roman"/>
                <w:b/>
                <w:bCs/>
                <w:sz w:val="28"/>
                <w:szCs w:val="28"/>
              </w:rPr>
              <w:t>Значение</w:t>
            </w:r>
          </w:p>
        </w:tc>
      </w:tr>
      <w:tr w:rsidR="00AE3056" w:rsidRPr="000C36D3">
        <w:tc>
          <w:tcPr>
            <w:tcW w:w="4598" w:type="dxa"/>
            <w:tcBorders>
              <w:left w:val="single" w:sz="4" w:space="0" w:color="000000"/>
              <w:bottom w:val="single" w:sz="4" w:space="0" w:color="000000"/>
            </w:tcBorders>
          </w:tcPr>
          <w:p w:rsidR="00AE3056" w:rsidRPr="000C36D3" w:rsidRDefault="00F15346">
            <w:pPr>
              <w:pStyle w:val="user7"/>
              <w:jc w:val="both"/>
              <w:rPr>
                <w:rFonts w:ascii="Times New Roman" w:hAnsi="Times New Roman" w:cs="Times New Roman"/>
                <w:sz w:val="28"/>
                <w:szCs w:val="28"/>
              </w:rPr>
            </w:pPr>
            <w:r w:rsidRPr="000C36D3">
              <w:rPr>
                <w:rFonts w:ascii="Times New Roman" w:hAnsi="Times New Roman" w:cs="Times New Roman"/>
                <w:sz w:val="28"/>
                <w:szCs w:val="28"/>
              </w:rPr>
              <w:t>Возраст</w:t>
            </w:r>
          </w:p>
        </w:tc>
        <w:tc>
          <w:tcPr>
            <w:tcW w:w="4767" w:type="dxa"/>
            <w:tcBorders>
              <w:left w:val="single" w:sz="4" w:space="0" w:color="000000"/>
              <w:bottom w:val="single" w:sz="4" w:space="0" w:color="000000"/>
              <w:right w:val="single" w:sz="4" w:space="0" w:color="000000"/>
            </w:tcBorders>
          </w:tcPr>
          <w:p w:rsidR="00AE3056" w:rsidRPr="000C36D3" w:rsidRDefault="00351362" w:rsidP="00351362">
            <w:pPr>
              <w:pStyle w:val="user7"/>
              <w:jc w:val="both"/>
              <w:rPr>
                <w:rFonts w:ascii="Times New Roman" w:hAnsi="Times New Roman" w:cs="Times New Roman"/>
                <w:sz w:val="28"/>
                <w:szCs w:val="28"/>
              </w:rPr>
            </w:pPr>
            <w:r w:rsidRPr="000C36D3">
              <w:rPr>
                <w:rFonts w:ascii="Times New Roman" w:hAnsi="Times New Roman" w:cs="Times New Roman"/>
                <w:sz w:val="28"/>
                <w:szCs w:val="28"/>
              </w:rPr>
              <w:t>42</w:t>
            </w:r>
            <w:r w:rsidR="00F15346" w:rsidRPr="000C36D3">
              <w:rPr>
                <w:rFonts w:ascii="Times New Roman" w:hAnsi="Times New Roman" w:cs="Times New Roman"/>
                <w:sz w:val="28"/>
                <w:szCs w:val="28"/>
              </w:rPr>
              <w:t xml:space="preserve"> </w:t>
            </w:r>
            <w:r w:rsidRPr="000C36D3">
              <w:rPr>
                <w:rFonts w:ascii="Times New Roman" w:hAnsi="Times New Roman" w:cs="Times New Roman"/>
                <w:sz w:val="28"/>
                <w:szCs w:val="28"/>
              </w:rPr>
              <w:t>года</w:t>
            </w:r>
          </w:p>
        </w:tc>
      </w:tr>
      <w:tr w:rsidR="00AE3056" w:rsidRPr="000C36D3">
        <w:tc>
          <w:tcPr>
            <w:tcW w:w="4598" w:type="dxa"/>
            <w:tcBorders>
              <w:left w:val="single" w:sz="4" w:space="0" w:color="000000"/>
              <w:bottom w:val="single" w:sz="4" w:space="0" w:color="000000"/>
            </w:tcBorders>
          </w:tcPr>
          <w:p w:rsidR="00AE3056" w:rsidRPr="000C36D3" w:rsidRDefault="00F15346">
            <w:pPr>
              <w:pStyle w:val="user7"/>
              <w:jc w:val="both"/>
              <w:rPr>
                <w:rFonts w:ascii="Times New Roman" w:hAnsi="Times New Roman" w:cs="Times New Roman"/>
                <w:sz w:val="28"/>
                <w:szCs w:val="28"/>
              </w:rPr>
            </w:pPr>
            <w:r w:rsidRPr="000C36D3">
              <w:rPr>
                <w:rFonts w:ascii="Times New Roman" w:hAnsi="Times New Roman" w:cs="Times New Roman"/>
                <w:sz w:val="28"/>
                <w:szCs w:val="28"/>
              </w:rPr>
              <w:t>Род занятий</w:t>
            </w:r>
          </w:p>
        </w:tc>
        <w:tc>
          <w:tcPr>
            <w:tcW w:w="4767" w:type="dxa"/>
            <w:tcBorders>
              <w:left w:val="single" w:sz="4" w:space="0" w:color="000000"/>
              <w:bottom w:val="single" w:sz="4" w:space="0" w:color="000000"/>
              <w:right w:val="single" w:sz="4" w:space="0" w:color="000000"/>
            </w:tcBorders>
          </w:tcPr>
          <w:p w:rsidR="00AE3056" w:rsidRPr="000C36D3" w:rsidRDefault="00351362">
            <w:pPr>
              <w:spacing w:line="360" w:lineRule="auto"/>
              <w:jc w:val="both"/>
              <w:rPr>
                <w:rFonts w:ascii="Times New Roman" w:hAnsi="Times New Roman" w:cs="Times New Roman"/>
                <w:sz w:val="28"/>
                <w:szCs w:val="28"/>
              </w:rPr>
            </w:pPr>
            <w:r w:rsidRPr="000C36D3">
              <w:rPr>
                <w:rFonts w:ascii="Times New Roman" w:hAnsi="Times New Roman" w:cs="Times New Roman"/>
                <w:sz w:val="28"/>
                <w:szCs w:val="28"/>
              </w:rPr>
              <w:t>Страховой агент, работает в компании 8 лет, обслуживает физических лиц</w:t>
            </w:r>
          </w:p>
        </w:tc>
      </w:tr>
      <w:tr w:rsidR="00AE3056" w:rsidRPr="000C36D3">
        <w:trPr>
          <w:trHeight w:val="1392"/>
        </w:trPr>
        <w:tc>
          <w:tcPr>
            <w:tcW w:w="4598" w:type="dxa"/>
            <w:tcBorders>
              <w:left w:val="single" w:sz="4" w:space="0" w:color="000000"/>
              <w:bottom w:val="single" w:sz="4" w:space="0" w:color="000000"/>
            </w:tcBorders>
          </w:tcPr>
          <w:p w:rsidR="00AE3056" w:rsidRPr="000C36D3" w:rsidRDefault="00F15346">
            <w:pPr>
              <w:pStyle w:val="user7"/>
              <w:jc w:val="both"/>
              <w:rPr>
                <w:rFonts w:ascii="Times New Roman" w:hAnsi="Times New Roman" w:cs="Times New Roman"/>
                <w:sz w:val="28"/>
                <w:szCs w:val="28"/>
              </w:rPr>
            </w:pPr>
            <w:r w:rsidRPr="000C36D3">
              <w:rPr>
                <w:rFonts w:ascii="Times New Roman" w:hAnsi="Times New Roman" w:cs="Times New Roman"/>
                <w:sz w:val="28"/>
                <w:szCs w:val="28"/>
              </w:rPr>
              <w:t>Цель использование системы</w:t>
            </w:r>
          </w:p>
          <w:p w:rsidR="00AE3056" w:rsidRPr="000C36D3" w:rsidRDefault="00AE3056">
            <w:pPr>
              <w:pStyle w:val="user7"/>
              <w:jc w:val="both"/>
              <w:rPr>
                <w:rFonts w:ascii="Times New Roman" w:hAnsi="Times New Roman" w:cs="Times New Roman"/>
                <w:sz w:val="28"/>
                <w:szCs w:val="28"/>
              </w:rPr>
            </w:pPr>
          </w:p>
        </w:tc>
        <w:tc>
          <w:tcPr>
            <w:tcW w:w="4767" w:type="dxa"/>
            <w:tcBorders>
              <w:left w:val="single" w:sz="4" w:space="0" w:color="000000"/>
              <w:bottom w:val="single" w:sz="4" w:space="0" w:color="000000"/>
              <w:right w:val="single" w:sz="4" w:space="0" w:color="000000"/>
            </w:tcBorders>
          </w:tcPr>
          <w:p w:rsidR="00AE3056" w:rsidRPr="000C36D3" w:rsidRDefault="00351362">
            <w:pPr>
              <w:pStyle w:val="user7"/>
              <w:jc w:val="both"/>
              <w:rPr>
                <w:rFonts w:ascii="Times New Roman" w:hAnsi="Times New Roman" w:cs="Times New Roman"/>
                <w:sz w:val="28"/>
                <w:szCs w:val="28"/>
              </w:rPr>
            </w:pPr>
            <w:r w:rsidRPr="000C36D3">
              <w:rPr>
                <w:rFonts w:ascii="Times New Roman" w:hAnsi="Times New Roman" w:cs="Times New Roman"/>
                <w:sz w:val="28"/>
                <w:szCs w:val="28"/>
              </w:rPr>
              <w:t>Быстро подбирать полисы для клиентов, отслеживать статус заявок, отправлять напоминания</w:t>
            </w:r>
          </w:p>
        </w:tc>
      </w:tr>
      <w:tr w:rsidR="00AE3056" w:rsidRPr="000C36D3">
        <w:tc>
          <w:tcPr>
            <w:tcW w:w="4598" w:type="dxa"/>
            <w:tcBorders>
              <w:left w:val="single" w:sz="4" w:space="0" w:color="000000"/>
              <w:bottom w:val="single" w:sz="4" w:space="0" w:color="000000"/>
            </w:tcBorders>
          </w:tcPr>
          <w:p w:rsidR="00AE3056" w:rsidRPr="000C36D3" w:rsidRDefault="00F15346">
            <w:pPr>
              <w:pStyle w:val="user7"/>
              <w:jc w:val="both"/>
              <w:rPr>
                <w:rFonts w:ascii="Times New Roman" w:hAnsi="Times New Roman" w:cs="Times New Roman"/>
                <w:sz w:val="28"/>
                <w:szCs w:val="28"/>
              </w:rPr>
            </w:pPr>
            <w:r w:rsidRPr="000C36D3">
              <w:rPr>
                <w:rFonts w:ascii="Times New Roman" w:hAnsi="Times New Roman" w:cs="Times New Roman"/>
                <w:sz w:val="28"/>
                <w:szCs w:val="28"/>
              </w:rPr>
              <w:t>Что важно</w:t>
            </w:r>
          </w:p>
        </w:tc>
        <w:tc>
          <w:tcPr>
            <w:tcW w:w="4767" w:type="dxa"/>
            <w:tcBorders>
              <w:left w:val="single" w:sz="4" w:space="0" w:color="000000"/>
              <w:bottom w:val="single" w:sz="4" w:space="0" w:color="000000"/>
              <w:right w:val="single" w:sz="4" w:space="0" w:color="000000"/>
            </w:tcBorders>
          </w:tcPr>
          <w:p w:rsidR="00AE3056" w:rsidRPr="000C36D3" w:rsidRDefault="00351362" w:rsidP="00351362">
            <w:pPr>
              <w:pStyle w:val="user7"/>
              <w:jc w:val="both"/>
              <w:rPr>
                <w:rFonts w:ascii="Times New Roman" w:hAnsi="Times New Roman" w:cs="Times New Roman"/>
                <w:sz w:val="28"/>
                <w:szCs w:val="28"/>
              </w:rPr>
            </w:pPr>
            <w:r w:rsidRPr="000C36D3">
              <w:rPr>
                <w:rFonts w:ascii="Times New Roman" w:hAnsi="Times New Roman" w:cs="Times New Roman"/>
                <w:sz w:val="28"/>
                <w:szCs w:val="28"/>
              </w:rPr>
              <w:t>Удобная подгрузка данных, быстрый расчёт нескольких тарифов, единый интерфейс для всех операций</w:t>
            </w:r>
          </w:p>
        </w:tc>
      </w:tr>
      <w:tr w:rsidR="00AE3056" w:rsidRPr="000C36D3">
        <w:tc>
          <w:tcPr>
            <w:tcW w:w="4598" w:type="dxa"/>
            <w:tcBorders>
              <w:left w:val="single" w:sz="4" w:space="0" w:color="000000"/>
              <w:bottom w:val="single" w:sz="4" w:space="0" w:color="000000"/>
            </w:tcBorders>
          </w:tcPr>
          <w:p w:rsidR="00AE3056" w:rsidRPr="000C36D3" w:rsidRDefault="00F15346">
            <w:pPr>
              <w:pStyle w:val="user7"/>
              <w:jc w:val="both"/>
              <w:rPr>
                <w:rFonts w:ascii="Times New Roman" w:hAnsi="Times New Roman" w:cs="Times New Roman"/>
                <w:sz w:val="28"/>
                <w:szCs w:val="28"/>
              </w:rPr>
            </w:pPr>
            <w:r w:rsidRPr="000C36D3">
              <w:rPr>
                <w:rFonts w:ascii="Times New Roman" w:hAnsi="Times New Roman" w:cs="Times New Roman"/>
                <w:sz w:val="28"/>
                <w:szCs w:val="28"/>
              </w:rPr>
              <w:t>Что не устраивает в существующих решениях</w:t>
            </w:r>
          </w:p>
        </w:tc>
        <w:tc>
          <w:tcPr>
            <w:tcW w:w="4767" w:type="dxa"/>
            <w:tcBorders>
              <w:left w:val="single" w:sz="4" w:space="0" w:color="000000"/>
              <w:bottom w:val="single" w:sz="4" w:space="0" w:color="000000"/>
              <w:right w:val="single" w:sz="4" w:space="0" w:color="000000"/>
            </w:tcBorders>
          </w:tcPr>
          <w:p w:rsidR="00AE3056" w:rsidRPr="000C36D3" w:rsidRDefault="00351362">
            <w:pPr>
              <w:pStyle w:val="user7"/>
              <w:jc w:val="both"/>
              <w:rPr>
                <w:rFonts w:ascii="Times New Roman" w:hAnsi="Times New Roman" w:cs="Times New Roman"/>
                <w:sz w:val="28"/>
                <w:szCs w:val="28"/>
              </w:rPr>
            </w:pPr>
            <w:r w:rsidRPr="000C36D3">
              <w:rPr>
                <w:rFonts w:ascii="Times New Roman" w:hAnsi="Times New Roman" w:cs="Times New Roman"/>
                <w:sz w:val="28"/>
                <w:szCs w:val="28"/>
              </w:rPr>
              <w:t>Нужно переключаться между разными программами и сайтами, информация о клиентах разрознена</w:t>
            </w:r>
          </w:p>
        </w:tc>
      </w:tr>
      <w:tr w:rsidR="00AE3056" w:rsidRPr="000C36D3">
        <w:tc>
          <w:tcPr>
            <w:tcW w:w="4598" w:type="dxa"/>
            <w:tcBorders>
              <w:left w:val="single" w:sz="4" w:space="0" w:color="000000"/>
              <w:bottom w:val="single" w:sz="4" w:space="0" w:color="000000"/>
            </w:tcBorders>
          </w:tcPr>
          <w:p w:rsidR="00AE3056" w:rsidRPr="000C36D3" w:rsidRDefault="00F15346">
            <w:pPr>
              <w:pStyle w:val="user7"/>
              <w:jc w:val="both"/>
              <w:rPr>
                <w:rFonts w:ascii="Times New Roman" w:hAnsi="Times New Roman" w:cs="Times New Roman"/>
                <w:sz w:val="28"/>
                <w:szCs w:val="28"/>
              </w:rPr>
            </w:pPr>
            <w:r w:rsidRPr="000C36D3">
              <w:rPr>
                <w:rFonts w:ascii="Times New Roman" w:hAnsi="Times New Roman" w:cs="Times New Roman"/>
                <w:sz w:val="28"/>
                <w:szCs w:val="28"/>
              </w:rPr>
              <w:t>Что ожидается от новой системы</w:t>
            </w:r>
          </w:p>
        </w:tc>
        <w:tc>
          <w:tcPr>
            <w:tcW w:w="4767" w:type="dxa"/>
            <w:tcBorders>
              <w:left w:val="single" w:sz="4" w:space="0" w:color="000000"/>
              <w:bottom w:val="single" w:sz="4" w:space="0" w:color="000000"/>
              <w:right w:val="single" w:sz="4" w:space="0" w:color="000000"/>
            </w:tcBorders>
          </w:tcPr>
          <w:p w:rsidR="00AE3056" w:rsidRPr="000C36D3" w:rsidRDefault="00351362">
            <w:pPr>
              <w:pStyle w:val="user7"/>
              <w:jc w:val="both"/>
              <w:rPr>
                <w:rFonts w:ascii="Times New Roman" w:hAnsi="Times New Roman" w:cs="Times New Roman"/>
                <w:sz w:val="28"/>
                <w:szCs w:val="28"/>
              </w:rPr>
            </w:pPr>
            <w:r w:rsidRPr="000C36D3">
              <w:rPr>
                <w:rFonts w:ascii="Times New Roman" w:hAnsi="Times New Roman" w:cs="Times New Roman"/>
                <w:sz w:val="28"/>
                <w:szCs w:val="28"/>
              </w:rPr>
              <w:t>Личный кабинет со списком клиентов, статусами заявок, автоматические напоминания о продлении полисов</w:t>
            </w:r>
          </w:p>
        </w:tc>
      </w:tr>
    </w:tbl>
    <w:p w:rsidR="00AE3056" w:rsidRPr="000C36D3" w:rsidRDefault="00AE3056">
      <w:pPr>
        <w:spacing w:line="360" w:lineRule="auto"/>
        <w:jc w:val="both"/>
        <w:rPr>
          <w:rFonts w:ascii="Times New Roman" w:hAnsi="Times New Roman" w:cs="Times New Roman"/>
          <w:sz w:val="28"/>
          <w:szCs w:val="28"/>
        </w:rPr>
      </w:pPr>
    </w:p>
    <w:p w:rsidR="00AE3056" w:rsidRPr="000C36D3" w:rsidRDefault="00F15346">
      <w:pPr>
        <w:spacing w:line="360" w:lineRule="auto"/>
        <w:jc w:val="both"/>
        <w:rPr>
          <w:rFonts w:ascii="Times New Roman" w:hAnsi="Times New Roman" w:cs="Times New Roman"/>
          <w:sz w:val="28"/>
          <w:szCs w:val="28"/>
        </w:rPr>
      </w:pPr>
      <w:r w:rsidRPr="000C36D3">
        <w:rPr>
          <w:rFonts w:ascii="Times New Roman" w:hAnsi="Times New Roman" w:cs="Times New Roman"/>
          <w:sz w:val="28"/>
          <w:szCs w:val="28"/>
        </w:rPr>
        <w:tab/>
        <w:t xml:space="preserve">Портрет 4. </w:t>
      </w:r>
      <w:r w:rsidR="00351362" w:rsidRPr="000C36D3">
        <w:rPr>
          <w:rFonts w:ascii="Times New Roman" w:hAnsi="Times New Roman" w:cs="Times New Roman"/>
          <w:sz w:val="28"/>
          <w:szCs w:val="28"/>
        </w:rPr>
        <w:t xml:space="preserve">Администратор системы </w:t>
      </w:r>
      <w:r w:rsidR="004C6653">
        <w:rPr>
          <w:rFonts w:ascii="Times New Roman" w:hAnsi="Times New Roman" w:cs="Times New Roman"/>
          <w:sz w:val="28"/>
          <w:szCs w:val="28"/>
        </w:rPr>
        <w:t>-</w:t>
      </w:r>
      <w:r w:rsidR="00351362" w:rsidRPr="000C36D3">
        <w:rPr>
          <w:rFonts w:ascii="Times New Roman" w:hAnsi="Times New Roman" w:cs="Times New Roman"/>
          <w:sz w:val="28"/>
          <w:szCs w:val="28"/>
        </w:rPr>
        <w:t xml:space="preserve"> «Дмитрий, 30 лет, технический специалист» (</w:t>
      </w:r>
      <w:r w:rsidR="00D14833" w:rsidRPr="00D14833">
        <w:rPr>
          <w:rFonts w:ascii="Times New Roman" w:hAnsi="Times New Roman" w:cs="Times New Roman"/>
          <w:sz w:val="28"/>
          <w:szCs w:val="28"/>
        </w:rPr>
        <w:t xml:space="preserve">указано в таблице </w:t>
      </w:r>
      <w:r w:rsidR="00D14833">
        <w:rPr>
          <w:rFonts w:ascii="Times New Roman" w:hAnsi="Times New Roman" w:cs="Times New Roman"/>
          <w:sz w:val="28"/>
          <w:szCs w:val="28"/>
        </w:rPr>
        <w:t>6</w:t>
      </w:r>
      <w:r w:rsidR="00351362" w:rsidRPr="000C36D3">
        <w:rPr>
          <w:rFonts w:ascii="Times New Roman" w:hAnsi="Times New Roman" w:cs="Times New Roman"/>
          <w:sz w:val="28"/>
          <w:szCs w:val="28"/>
        </w:rPr>
        <w:t>).</w:t>
      </w:r>
    </w:p>
    <w:p w:rsidR="00AE3056" w:rsidRPr="000C36D3" w:rsidRDefault="00F15346">
      <w:pPr>
        <w:pStyle w:val="a8"/>
        <w:spacing w:line="360" w:lineRule="auto"/>
        <w:ind w:left="0"/>
        <w:jc w:val="both"/>
        <w:rPr>
          <w:rFonts w:ascii="Times New Roman" w:hAnsi="Times New Roman" w:cs="Times New Roman"/>
          <w:sz w:val="28"/>
          <w:szCs w:val="28"/>
        </w:rPr>
      </w:pPr>
      <w:r w:rsidRPr="000C36D3">
        <w:rPr>
          <w:rFonts w:ascii="Times New Roman" w:hAnsi="Times New Roman" w:cs="Times New Roman"/>
          <w:sz w:val="28"/>
          <w:szCs w:val="28"/>
        </w:rPr>
        <w:t xml:space="preserve">Таблица </w:t>
      </w:r>
      <w:r w:rsidR="00D14833">
        <w:rPr>
          <w:rFonts w:ascii="Times New Roman" w:hAnsi="Times New Roman" w:cs="Times New Roman"/>
          <w:sz w:val="28"/>
          <w:szCs w:val="28"/>
        </w:rPr>
        <w:t>6</w:t>
      </w:r>
      <w:r w:rsidRPr="000C36D3">
        <w:rPr>
          <w:rFonts w:ascii="Times New Roman" w:hAnsi="Times New Roman" w:cs="Times New Roman"/>
          <w:sz w:val="28"/>
          <w:szCs w:val="28"/>
        </w:rPr>
        <w:t xml:space="preserve">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Портрет обычного пользователя проходящего тест</w:t>
      </w:r>
    </w:p>
    <w:tbl>
      <w:tblPr>
        <w:tblW w:w="9365" w:type="dxa"/>
        <w:tblInd w:w="-10" w:type="dxa"/>
        <w:tblLayout w:type="fixed"/>
        <w:tblCellMar>
          <w:top w:w="55" w:type="dxa"/>
          <w:left w:w="55" w:type="dxa"/>
          <w:bottom w:w="55" w:type="dxa"/>
          <w:right w:w="55" w:type="dxa"/>
        </w:tblCellMar>
        <w:tblLook w:val="0000" w:firstRow="0" w:lastRow="0" w:firstColumn="0" w:lastColumn="0" w:noHBand="0" w:noVBand="0"/>
      </w:tblPr>
      <w:tblGrid>
        <w:gridCol w:w="4598"/>
        <w:gridCol w:w="4767"/>
      </w:tblGrid>
      <w:tr w:rsidR="00AE3056" w:rsidRPr="000C36D3">
        <w:tc>
          <w:tcPr>
            <w:tcW w:w="4598" w:type="dxa"/>
            <w:tcBorders>
              <w:top w:val="single" w:sz="4" w:space="0" w:color="000000"/>
              <w:left w:val="single" w:sz="4" w:space="0" w:color="000000"/>
              <w:bottom w:val="single" w:sz="4" w:space="0" w:color="000000"/>
            </w:tcBorders>
          </w:tcPr>
          <w:p w:rsidR="00AE3056" w:rsidRPr="000C36D3" w:rsidRDefault="00F15346">
            <w:pPr>
              <w:pStyle w:val="user7"/>
              <w:jc w:val="both"/>
              <w:rPr>
                <w:rFonts w:ascii="Times New Roman" w:hAnsi="Times New Roman" w:cs="Times New Roman"/>
                <w:b/>
                <w:bCs/>
                <w:sz w:val="28"/>
                <w:szCs w:val="28"/>
              </w:rPr>
            </w:pPr>
            <w:r w:rsidRPr="000C36D3">
              <w:rPr>
                <w:rFonts w:ascii="Times New Roman" w:hAnsi="Times New Roman" w:cs="Times New Roman"/>
                <w:b/>
                <w:bCs/>
                <w:sz w:val="28"/>
                <w:szCs w:val="28"/>
              </w:rPr>
              <w:t>Параметр</w:t>
            </w:r>
          </w:p>
        </w:tc>
        <w:tc>
          <w:tcPr>
            <w:tcW w:w="4767" w:type="dxa"/>
            <w:tcBorders>
              <w:top w:val="single" w:sz="4" w:space="0" w:color="000000"/>
              <w:left w:val="single" w:sz="4" w:space="0" w:color="000000"/>
              <w:bottom w:val="single" w:sz="4" w:space="0" w:color="000000"/>
              <w:right w:val="single" w:sz="4" w:space="0" w:color="000000"/>
            </w:tcBorders>
          </w:tcPr>
          <w:p w:rsidR="00AE3056" w:rsidRPr="000C36D3" w:rsidRDefault="00F15346">
            <w:pPr>
              <w:pStyle w:val="user7"/>
              <w:jc w:val="both"/>
              <w:rPr>
                <w:rFonts w:ascii="Times New Roman" w:hAnsi="Times New Roman" w:cs="Times New Roman"/>
                <w:b/>
                <w:bCs/>
                <w:sz w:val="28"/>
                <w:szCs w:val="28"/>
              </w:rPr>
            </w:pPr>
            <w:r w:rsidRPr="000C36D3">
              <w:rPr>
                <w:rFonts w:ascii="Times New Roman" w:hAnsi="Times New Roman" w:cs="Times New Roman"/>
                <w:b/>
                <w:bCs/>
                <w:sz w:val="28"/>
                <w:szCs w:val="28"/>
              </w:rPr>
              <w:t>Значение</w:t>
            </w:r>
          </w:p>
        </w:tc>
      </w:tr>
      <w:tr w:rsidR="00AE3056" w:rsidRPr="000C36D3">
        <w:tc>
          <w:tcPr>
            <w:tcW w:w="4598" w:type="dxa"/>
            <w:tcBorders>
              <w:left w:val="single" w:sz="4" w:space="0" w:color="000000"/>
              <w:bottom w:val="single" w:sz="4" w:space="0" w:color="000000"/>
            </w:tcBorders>
          </w:tcPr>
          <w:p w:rsidR="00AE3056" w:rsidRPr="000C36D3" w:rsidRDefault="00F15346">
            <w:pPr>
              <w:pStyle w:val="user7"/>
              <w:jc w:val="both"/>
              <w:rPr>
                <w:rFonts w:ascii="Times New Roman" w:hAnsi="Times New Roman" w:cs="Times New Roman"/>
                <w:sz w:val="28"/>
                <w:szCs w:val="28"/>
              </w:rPr>
            </w:pPr>
            <w:r w:rsidRPr="000C36D3">
              <w:rPr>
                <w:rFonts w:ascii="Times New Roman" w:hAnsi="Times New Roman" w:cs="Times New Roman"/>
                <w:sz w:val="28"/>
                <w:szCs w:val="28"/>
              </w:rPr>
              <w:t>Возраст</w:t>
            </w:r>
          </w:p>
        </w:tc>
        <w:tc>
          <w:tcPr>
            <w:tcW w:w="4767" w:type="dxa"/>
            <w:tcBorders>
              <w:left w:val="single" w:sz="4" w:space="0" w:color="000000"/>
              <w:bottom w:val="single" w:sz="4" w:space="0" w:color="000000"/>
              <w:right w:val="single" w:sz="4" w:space="0" w:color="000000"/>
            </w:tcBorders>
          </w:tcPr>
          <w:p w:rsidR="00AE3056" w:rsidRPr="000C36D3" w:rsidRDefault="00351362">
            <w:pPr>
              <w:pStyle w:val="user7"/>
              <w:jc w:val="both"/>
              <w:rPr>
                <w:rFonts w:ascii="Times New Roman" w:hAnsi="Times New Roman" w:cs="Times New Roman"/>
                <w:sz w:val="28"/>
                <w:szCs w:val="28"/>
              </w:rPr>
            </w:pPr>
            <w:r w:rsidRPr="000C36D3">
              <w:rPr>
                <w:rFonts w:ascii="Times New Roman" w:hAnsi="Times New Roman" w:cs="Times New Roman"/>
                <w:sz w:val="28"/>
                <w:szCs w:val="28"/>
              </w:rPr>
              <w:t xml:space="preserve">30 </w:t>
            </w:r>
            <w:r w:rsidR="00F15346" w:rsidRPr="000C36D3">
              <w:rPr>
                <w:rFonts w:ascii="Times New Roman" w:hAnsi="Times New Roman" w:cs="Times New Roman"/>
                <w:sz w:val="28"/>
                <w:szCs w:val="28"/>
              </w:rPr>
              <w:t>лет</w:t>
            </w:r>
          </w:p>
        </w:tc>
      </w:tr>
    </w:tbl>
    <w:p w:rsidR="00A94958" w:rsidRPr="00A94958" w:rsidRDefault="00A94958" w:rsidP="00A94958">
      <w:pPr>
        <w:pStyle w:val="a8"/>
        <w:spacing w:line="360" w:lineRule="auto"/>
        <w:ind w:left="0"/>
        <w:jc w:val="both"/>
        <w:rPr>
          <w:rFonts w:ascii="Times New Roman" w:hAnsi="Times New Roman" w:cs="Times New Roman"/>
          <w:sz w:val="28"/>
          <w:szCs w:val="28"/>
        </w:rPr>
      </w:pPr>
      <w:r w:rsidRPr="00A94958">
        <w:rPr>
          <w:rFonts w:ascii="Times New Roman" w:hAnsi="Times New Roman" w:cs="Times New Roman"/>
          <w:sz w:val="28"/>
          <w:szCs w:val="28"/>
        </w:rPr>
        <w:lastRenderedPageBreak/>
        <w:t>Продолжение таблицы 6</w:t>
      </w:r>
    </w:p>
    <w:tbl>
      <w:tblPr>
        <w:tblW w:w="9365" w:type="dxa"/>
        <w:tblInd w:w="-10" w:type="dxa"/>
        <w:tblLayout w:type="fixed"/>
        <w:tblCellMar>
          <w:top w:w="55" w:type="dxa"/>
          <w:left w:w="55" w:type="dxa"/>
          <w:bottom w:w="55" w:type="dxa"/>
          <w:right w:w="55" w:type="dxa"/>
        </w:tblCellMar>
        <w:tblLook w:val="0000" w:firstRow="0" w:lastRow="0" w:firstColumn="0" w:lastColumn="0" w:noHBand="0" w:noVBand="0"/>
      </w:tblPr>
      <w:tblGrid>
        <w:gridCol w:w="4598"/>
        <w:gridCol w:w="4767"/>
      </w:tblGrid>
      <w:tr w:rsidR="00AE3056" w:rsidRPr="000C36D3" w:rsidTr="00A94958">
        <w:tc>
          <w:tcPr>
            <w:tcW w:w="4598" w:type="dxa"/>
            <w:tcBorders>
              <w:top w:val="single" w:sz="4" w:space="0" w:color="auto"/>
              <w:left w:val="single" w:sz="4" w:space="0" w:color="000000"/>
              <w:bottom w:val="single" w:sz="4" w:space="0" w:color="000000"/>
            </w:tcBorders>
          </w:tcPr>
          <w:p w:rsidR="00AE3056" w:rsidRPr="000C36D3" w:rsidRDefault="00F15346">
            <w:pPr>
              <w:pStyle w:val="user7"/>
              <w:jc w:val="both"/>
              <w:rPr>
                <w:rFonts w:ascii="Times New Roman" w:hAnsi="Times New Roman" w:cs="Times New Roman"/>
                <w:sz w:val="28"/>
                <w:szCs w:val="28"/>
              </w:rPr>
            </w:pPr>
            <w:r w:rsidRPr="000C36D3">
              <w:rPr>
                <w:rFonts w:ascii="Times New Roman" w:hAnsi="Times New Roman" w:cs="Times New Roman"/>
                <w:sz w:val="28"/>
                <w:szCs w:val="28"/>
              </w:rPr>
              <w:t>Род занятий</w:t>
            </w:r>
          </w:p>
        </w:tc>
        <w:tc>
          <w:tcPr>
            <w:tcW w:w="4767" w:type="dxa"/>
            <w:tcBorders>
              <w:top w:val="single" w:sz="4" w:space="0" w:color="auto"/>
              <w:left w:val="single" w:sz="4" w:space="0" w:color="000000"/>
              <w:bottom w:val="single" w:sz="4" w:space="0" w:color="000000"/>
              <w:right w:val="single" w:sz="4" w:space="0" w:color="000000"/>
            </w:tcBorders>
          </w:tcPr>
          <w:p w:rsidR="00AE3056" w:rsidRPr="000C36D3" w:rsidRDefault="00351362">
            <w:pPr>
              <w:pStyle w:val="user7"/>
              <w:jc w:val="both"/>
              <w:rPr>
                <w:rFonts w:ascii="Times New Roman" w:hAnsi="Times New Roman" w:cs="Times New Roman"/>
                <w:sz w:val="28"/>
                <w:szCs w:val="28"/>
              </w:rPr>
            </w:pPr>
            <w:r w:rsidRPr="000C36D3">
              <w:rPr>
                <w:rFonts w:ascii="Times New Roman" w:hAnsi="Times New Roman" w:cs="Times New Roman"/>
                <w:sz w:val="28"/>
                <w:szCs w:val="28"/>
              </w:rPr>
              <w:t>Системный администратор, отвечает за работу веб</w:t>
            </w:r>
            <w:r w:rsidR="004C6653">
              <w:rPr>
                <w:rFonts w:ascii="Times New Roman" w:hAnsi="Times New Roman" w:cs="Times New Roman"/>
                <w:sz w:val="28"/>
                <w:szCs w:val="28"/>
              </w:rPr>
              <w:t>-</w:t>
            </w:r>
            <w:r w:rsidRPr="000C36D3">
              <w:rPr>
                <w:rFonts w:ascii="Times New Roman" w:hAnsi="Times New Roman" w:cs="Times New Roman"/>
                <w:sz w:val="28"/>
                <w:szCs w:val="28"/>
              </w:rPr>
              <w:t>сайта и IT</w:t>
            </w:r>
            <w:r w:rsidR="004C6653">
              <w:rPr>
                <w:rFonts w:ascii="Times New Roman" w:hAnsi="Times New Roman" w:cs="Times New Roman"/>
                <w:sz w:val="28"/>
                <w:szCs w:val="28"/>
              </w:rPr>
              <w:t>-</w:t>
            </w:r>
            <w:r w:rsidRPr="000C36D3">
              <w:rPr>
                <w:rFonts w:ascii="Times New Roman" w:hAnsi="Times New Roman" w:cs="Times New Roman"/>
                <w:sz w:val="28"/>
                <w:szCs w:val="28"/>
              </w:rPr>
              <w:t>инфраструктуру</w:t>
            </w:r>
          </w:p>
        </w:tc>
      </w:tr>
      <w:tr w:rsidR="00AE3056" w:rsidRPr="000C36D3">
        <w:trPr>
          <w:trHeight w:val="1098"/>
        </w:trPr>
        <w:tc>
          <w:tcPr>
            <w:tcW w:w="4598" w:type="dxa"/>
            <w:tcBorders>
              <w:left w:val="single" w:sz="4" w:space="0" w:color="000000"/>
              <w:bottom w:val="single" w:sz="4" w:space="0" w:color="000000"/>
            </w:tcBorders>
          </w:tcPr>
          <w:p w:rsidR="00AE3056" w:rsidRPr="000C36D3" w:rsidRDefault="00F15346">
            <w:pPr>
              <w:pStyle w:val="user7"/>
              <w:jc w:val="both"/>
              <w:rPr>
                <w:rFonts w:ascii="Times New Roman" w:hAnsi="Times New Roman" w:cs="Times New Roman"/>
                <w:sz w:val="28"/>
                <w:szCs w:val="28"/>
              </w:rPr>
            </w:pPr>
            <w:r w:rsidRPr="000C36D3">
              <w:rPr>
                <w:rFonts w:ascii="Times New Roman" w:hAnsi="Times New Roman" w:cs="Times New Roman"/>
                <w:sz w:val="28"/>
                <w:szCs w:val="28"/>
              </w:rPr>
              <w:t>Цель использование системы</w:t>
            </w:r>
          </w:p>
        </w:tc>
        <w:tc>
          <w:tcPr>
            <w:tcW w:w="4767" w:type="dxa"/>
            <w:tcBorders>
              <w:left w:val="single" w:sz="4" w:space="0" w:color="000000"/>
              <w:bottom w:val="single" w:sz="4" w:space="0" w:color="000000"/>
              <w:right w:val="single" w:sz="4" w:space="0" w:color="000000"/>
            </w:tcBorders>
          </w:tcPr>
          <w:p w:rsidR="00AE3056" w:rsidRPr="000C36D3" w:rsidRDefault="00351362">
            <w:pPr>
              <w:pStyle w:val="user7"/>
              <w:jc w:val="both"/>
              <w:rPr>
                <w:rFonts w:ascii="Times New Roman" w:hAnsi="Times New Roman" w:cs="Times New Roman"/>
                <w:sz w:val="28"/>
                <w:szCs w:val="28"/>
              </w:rPr>
            </w:pPr>
            <w:r w:rsidRPr="000C36D3">
              <w:rPr>
                <w:rFonts w:ascii="Times New Roman" w:hAnsi="Times New Roman" w:cs="Times New Roman"/>
                <w:sz w:val="28"/>
                <w:szCs w:val="28"/>
              </w:rPr>
              <w:t>Управлять контентом, просматривать отчёты по оплатам, настраивать права доступа сотрудников</w:t>
            </w:r>
          </w:p>
        </w:tc>
      </w:tr>
      <w:tr w:rsidR="00AE3056" w:rsidRPr="000C36D3">
        <w:tc>
          <w:tcPr>
            <w:tcW w:w="4598" w:type="dxa"/>
            <w:tcBorders>
              <w:left w:val="single" w:sz="4" w:space="0" w:color="000000"/>
              <w:bottom w:val="single" w:sz="4" w:space="0" w:color="000000"/>
            </w:tcBorders>
          </w:tcPr>
          <w:p w:rsidR="00AE3056" w:rsidRPr="000C36D3" w:rsidRDefault="00F15346">
            <w:pPr>
              <w:pStyle w:val="user7"/>
              <w:jc w:val="both"/>
              <w:rPr>
                <w:rFonts w:ascii="Times New Roman" w:hAnsi="Times New Roman" w:cs="Times New Roman"/>
                <w:sz w:val="28"/>
                <w:szCs w:val="28"/>
              </w:rPr>
            </w:pPr>
            <w:r w:rsidRPr="000C36D3">
              <w:rPr>
                <w:rFonts w:ascii="Times New Roman" w:hAnsi="Times New Roman" w:cs="Times New Roman"/>
                <w:sz w:val="28"/>
                <w:szCs w:val="28"/>
              </w:rPr>
              <w:t>Что важно</w:t>
            </w:r>
          </w:p>
        </w:tc>
        <w:tc>
          <w:tcPr>
            <w:tcW w:w="4767" w:type="dxa"/>
            <w:tcBorders>
              <w:left w:val="single" w:sz="4" w:space="0" w:color="000000"/>
              <w:bottom w:val="single" w:sz="4" w:space="0" w:color="000000"/>
              <w:right w:val="single" w:sz="4" w:space="0" w:color="000000"/>
            </w:tcBorders>
          </w:tcPr>
          <w:p w:rsidR="00AE3056" w:rsidRPr="000C36D3" w:rsidRDefault="00351362" w:rsidP="00351362">
            <w:pPr>
              <w:pStyle w:val="user7"/>
              <w:jc w:val="both"/>
              <w:rPr>
                <w:rFonts w:ascii="Times New Roman" w:hAnsi="Times New Roman" w:cs="Times New Roman"/>
                <w:sz w:val="28"/>
                <w:szCs w:val="28"/>
              </w:rPr>
            </w:pPr>
            <w:r w:rsidRPr="000C36D3">
              <w:rPr>
                <w:rFonts w:ascii="Times New Roman" w:hAnsi="Times New Roman" w:cs="Times New Roman"/>
                <w:sz w:val="28"/>
                <w:szCs w:val="28"/>
              </w:rPr>
              <w:t>Единая админ</w:t>
            </w:r>
            <w:r w:rsidR="004C6653">
              <w:rPr>
                <w:rFonts w:ascii="Times New Roman" w:hAnsi="Times New Roman" w:cs="Times New Roman"/>
                <w:sz w:val="28"/>
                <w:szCs w:val="28"/>
              </w:rPr>
              <w:t>-</w:t>
            </w:r>
            <w:r w:rsidRPr="000C36D3">
              <w:rPr>
                <w:rFonts w:ascii="Times New Roman" w:hAnsi="Times New Roman" w:cs="Times New Roman"/>
                <w:sz w:val="28"/>
                <w:szCs w:val="28"/>
              </w:rPr>
              <w:t>панель, возможность быстро обновить тарифы и условия</w:t>
            </w:r>
          </w:p>
        </w:tc>
      </w:tr>
      <w:tr w:rsidR="00AE3056" w:rsidRPr="000C36D3">
        <w:tc>
          <w:tcPr>
            <w:tcW w:w="4598" w:type="dxa"/>
            <w:tcBorders>
              <w:left w:val="single" w:sz="4" w:space="0" w:color="000000"/>
              <w:bottom w:val="single" w:sz="4" w:space="0" w:color="000000"/>
            </w:tcBorders>
          </w:tcPr>
          <w:p w:rsidR="00AE3056" w:rsidRPr="000C36D3" w:rsidRDefault="00F15346">
            <w:pPr>
              <w:pStyle w:val="user7"/>
              <w:jc w:val="both"/>
              <w:rPr>
                <w:rFonts w:ascii="Times New Roman" w:hAnsi="Times New Roman" w:cs="Times New Roman"/>
                <w:sz w:val="28"/>
                <w:szCs w:val="28"/>
              </w:rPr>
            </w:pPr>
            <w:r w:rsidRPr="000C36D3">
              <w:rPr>
                <w:rFonts w:ascii="Times New Roman" w:hAnsi="Times New Roman" w:cs="Times New Roman"/>
                <w:sz w:val="28"/>
                <w:szCs w:val="28"/>
              </w:rPr>
              <w:t>Что не устраивает в существующих решениях</w:t>
            </w:r>
          </w:p>
        </w:tc>
        <w:tc>
          <w:tcPr>
            <w:tcW w:w="4767" w:type="dxa"/>
            <w:tcBorders>
              <w:left w:val="single" w:sz="4" w:space="0" w:color="000000"/>
              <w:bottom w:val="single" w:sz="4" w:space="0" w:color="000000"/>
              <w:right w:val="single" w:sz="4" w:space="0" w:color="000000"/>
            </w:tcBorders>
          </w:tcPr>
          <w:p w:rsidR="00AE3056" w:rsidRPr="000C36D3" w:rsidRDefault="00351362">
            <w:pPr>
              <w:pStyle w:val="user7"/>
              <w:jc w:val="both"/>
              <w:rPr>
                <w:rFonts w:ascii="Times New Roman" w:hAnsi="Times New Roman" w:cs="Times New Roman"/>
                <w:sz w:val="28"/>
                <w:szCs w:val="28"/>
              </w:rPr>
            </w:pPr>
            <w:r w:rsidRPr="000C36D3">
              <w:rPr>
                <w:rFonts w:ascii="Times New Roman" w:hAnsi="Times New Roman" w:cs="Times New Roman"/>
                <w:sz w:val="28"/>
                <w:szCs w:val="28"/>
              </w:rPr>
              <w:t>Для изменения цен нужно обращаться к разработчикам, отчёты неавтоматизированы</w:t>
            </w:r>
          </w:p>
        </w:tc>
      </w:tr>
      <w:tr w:rsidR="00AE3056" w:rsidRPr="000C36D3">
        <w:tc>
          <w:tcPr>
            <w:tcW w:w="4598" w:type="dxa"/>
            <w:tcBorders>
              <w:left w:val="single" w:sz="4" w:space="0" w:color="000000"/>
              <w:bottom w:val="single" w:sz="4" w:space="0" w:color="000000"/>
            </w:tcBorders>
          </w:tcPr>
          <w:p w:rsidR="00AE3056" w:rsidRPr="000C36D3" w:rsidRDefault="00F15346">
            <w:pPr>
              <w:pStyle w:val="user7"/>
              <w:jc w:val="both"/>
              <w:rPr>
                <w:rFonts w:ascii="Times New Roman" w:hAnsi="Times New Roman" w:cs="Times New Roman"/>
                <w:sz w:val="28"/>
                <w:szCs w:val="28"/>
              </w:rPr>
            </w:pPr>
            <w:r w:rsidRPr="000C36D3">
              <w:rPr>
                <w:rFonts w:ascii="Times New Roman" w:hAnsi="Times New Roman" w:cs="Times New Roman"/>
                <w:sz w:val="28"/>
                <w:szCs w:val="28"/>
              </w:rPr>
              <w:t>Что ожидается от новой системы</w:t>
            </w:r>
          </w:p>
        </w:tc>
        <w:tc>
          <w:tcPr>
            <w:tcW w:w="4767" w:type="dxa"/>
            <w:tcBorders>
              <w:left w:val="single" w:sz="4" w:space="0" w:color="000000"/>
              <w:bottom w:val="single" w:sz="4" w:space="0" w:color="000000"/>
              <w:right w:val="single" w:sz="4" w:space="0" w:color="000000"/>
            </w:tcBorders>
          </w:tcPr>
          <w:p w:rsidR="00AE3056" w:rsidRPr="000C36D3" w:rsidRDefault="00351362" w:rsidP="00351362">
            <w:pPr>
              <w:pStyle w:val="user7"/>
              <w:jc w:val="both"/>
              <w:rPr>
                <w:rFonts w:ascii="Times New Roman" w:hAnsi="Times New Roman" w:cs="Times New Roman"/>
                <w:sz w:val="28"/>
                <w:szCs w:val="28"/>
              </w:rPr>
            </w:pPr>
            <w:r w:rsidRPr="000C36D3">
              <w:rPr>
                <w:rFonts w:ascii="Times New Roman" w:hAnsi="Times New Roman" w:cs="Times New Roman"/>
                <w:sz w:val="28"/>
                <w:szCs w:val="28"/>
              </w:rPr>
              <w:t>Админ</w:t>
            </w:r>
            <w:r w:rsidR="004C6653">
              <w:rPr>
                <w:rFonts w:ascii="Times New Roman" w:hAnsi="Times New Roman" w:cs="Times New Roman"/>
                <w:sz w:val="28"/>
                <w:szCs w:val="28"/>
              </w:rPr>
              <w:t>-</w:t>
            </w:r>
            <w:r w:rsidRPr="000C36D3">
              <w:rPr>
                <w:rFonts w:ascii="Times New Roman" w:hAnsi="Times New Roman" w:cs="Times New Roman"/>
                <w:sz w:val="28"/>
                <w:szCs w:val="28"/>
              </w:rPr>
              <w:t>панель для самостоятельного управления тарифами и условиями, гибкая настройка прав</w:t>
            </w:r>
          </w:p>
        </w:tc>
      </w:tr>
    </w:tbl>
    <w:p w:rsidR="00AE3056" w:rsidRPr="000C36D3" w:rsidRDefault="00AE3056" w:rsidP="00351362">
      <w:pPr>
        <w:spacing w:line="360" w:lineRule="auto"/>
        <w:jc w:val="both"/>
        <w:rPr>
          <w:rFonts w:ascii="Times New Roman" w:hAnsi="Times New Roman" w:cs="Times New Roman"/>
          <w:sz w:val="28"/>
          <w:szCs w:val="28"/>
        </w:rPr>
      </w:pPr>
    </w:p>
    <w:p w:rsidR="00AE3056" w:rsidRPr="000C36D3" w:rsidRDefault="00F15346" w:rsidP="00684C53">
      <w:pPr>
        <w:pStyle w:val="2"/>
      </w:pPr>
      <w:bookmarkStart w:id="18" w:name="__RefHeading___Toc14230_251559978"/>
      <w:bookmarkStart w:id="19" w:name="_Toc230485353"/>
      <w:bookmarkEnd w:id="18"/>
      <w:r w:rsidRPr="000C36D3">
        <w:t>Как сейчас решается задача веб</w:t>
      </w:r>
      <w:r w:rsidR="004C6653">
        <w:t>-</w:t>
      </w:r>
      <w:r w:rsidRPr="000C36D3">
        <w:t>приложения</w:t>
      </w:r>
      <w:bookmarkEnd w:id="19"/>
    </w:p>
    <w:p w:rsidR="00F13611" w:rsidRPr="000C36D3" w:rsidRDefault="00F13611" w:rsidP="004F4A53">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На текущий момент пользователи, желающие оформить страховку на автомобиль удалённо, могут воспользоваться следующими способами:</w:t>
      </w:r>
    </w:p>
    <w:p w:rsidR="00F13611" w:rsidRPr="000C36D3" w:rsidRDefault="00F13611" w:rsidP="004F4A53">
      <w:pPr>
        <w:pStyle w:val="a8"/>
        <w:numPr>
          <w:ilvl w:val="0"/>
          <w:numId w:val="27"/>
        </w:numPr>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 xml:space="preserve">Сайты страховых компаний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позволяют рассчитать стоимость и оформить полис онлайн, однако интерфейсы многих из них перегружены, форма расчёта выглядит сложной, а личный кабинет часто отсутствует или имеет урезанный функционал.</w:t>
      </w:r>
    </w:p>
    <w:p w:rsidR="00F13611" w:rsidRPr="000C36D3" w:rsidRDefault="00F13611" w:rsidP="004F4A53">
      <w:pPr>
        <w:pStyle w:val="a8"/>
        <w:numPr>
          <w:ilvl w:val="0"/>
          <w:numId w:val="27"/>
        </w:numPr>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Офлайн</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офисы страховых компаний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можно получить консультацию специалиста и оформить полис, но требуется личное присутствие, трата времени на дорогу и возможные очереди.</w:t>
      </w:r>
    </w:p>
    <w:p w:rsidR="00F13611" w:rsidRPr="000C36D3" w:rsidRDefault="00F13611" w:rsidP="004F4A53">
      <w:pPr>
        <w:pStyle w:val="a8"/>
        <w:numPr>
          <w:ilvl w:val="0"/>
          <w:numId w:val="27"/>
        </w:numPr>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 xml:space="preserve">Телефонные звонки страховым агентам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можно уточнить стоимость и условия, но результат расчёта не фиксируется, нет возможности сохранить историю обращений.</w:t>
      </w:r>
    </w:p>
    <w:p w:rsidR="00F13611" w:rsidRPr="000C36D3" w:rsidRDefault="00F13611" w:rsidP="004F4A53">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lastRenderedPageBreak/>
        <w:t>Таким образом, несмотря на наличие онлайн</w:t>
      </w:r>
      <w:r w:rsidR="004C6653">
        <w:rPr>
          <w:rFonts w:ascii="Times New Roman" w:hAnsi="Times New Roman" w:cs="Times New Roman"/>
          <w:sz w:val="28"/>
          <w:szCs w:val="28"/>
        </w:rPr>
        <w:t>-</w:t>
      </w:r>
      <w:r w:rsidRPr="000C36D3">
        <w:rPr>
          <w:rFonts w:ascii="Times New Roman" w:hAnsi="Times New Roman" w:cs="Times New Roman"/>
          <w:sz w:val="28"/>
          <w:szCs w:val="28"/>
        </w:rPr>
        <w:t>инструментов, многие пользователи сталкиваются с неудобными интерфейсами и отсутствием полноценного личного кабинета для работы с оформленными полисами. Разрабатываемая система предлагает более удобный интерфейс и личный кабинет с историей полисов.</w:t>
      </w:r>
    </w:p>
    <w:p w:rsidR="00AE3056" w:rsidRPr="000C36D3" w:rsidRDefault="00F15346" w:rsidP="00684C53">
      <w:pPr>
        <w:pStyle w:val="2"/>
      </w:pPr>
      <w:bookmarkStart w:id="20" w:name="__RefHeading___Toc14232_251559978"/>
      <w:bookmarkStart w:id="21" w:name="_Toc230485354"/>
      <w:bookmarkEnd w:id="20"/>
      <w:r w:rsidRPr="000C36D3">
        <w:t>Анализ существующих решений</w:t>
      </w:r>
      <w:bookmarkEnd w:id="21"/>
    </w:p>
    <w:p w:rsidR="00AE3056" w:rsidRPr="000C36D3" w:rsidRDefault="00F15346" w:rsidP="00684C53">
      <w:pPr>
        <w:pStyle w:val="2"/>
      </w:pPr>
      <w:bookmarkStart w:id="22" w:name="__RefHeading___Toc14234_251559978"/>
      <w:bookmarkStart w:id="23" w:name="_Toc230485355"/>
      <w:bookmarkEnd w:id="22"/>
      <w:r w:rsidRPr="000C36D3">
        <w:t>Обзор аналогов</w:t>
      </w:r>
      <w:bookmarkEnd w:id="23"/>
    </w:p>
    <w:p w:rsidR="009E076B" w:rsidRPr="000C36D3" w:rsidRDefault="009E076B" w:rsidP="004F4A53">
      <w:pPr>
        <w:numPr>
          <w:ilvl w:val="0"/>
          <w:numId w:val="6"/>
        </w:numPr>
        <w:spacing w:after="0" w:line="360" w:lineRule="auto"/>
        <w:ind w:left="0" w:firstLine="709"/>
        <w:jc w:val="both"/>
        <w:rPr>
          <w:rStyle w:val="a4"/>
          <w:rFonts w:ascii="Times New Roman" w:hAnsi="Times New Roman" w:cs="Times New Roman"/>
          <w:b w:val="0"/>
          <w:bCs w:val="0"/>
          <w:sz w:val="28"/>
          <w:szCs w:val="28"/>
        </w:rPr>
      </w:pPr>
      <w:r w:rsidRPr="000C36D3">
        <w:rPr>
          <w:rFonts w:ascii="Times New Roman" w:hAnsi="Times New Roman" w:cs="Times New Roman"/>
          <w:sz w:val="28"/>
          <w:szCs w:val="28"/>
        </w:rPr>
        <w:t>Росгосстрах (</w:t>
      </w:r>
      <w:hyperlink r:id="rId13" w:history="1">
        <w:r w:rsidR="00C0404C" w:rsidRPr="000C36D3">
          <w:rPr>
            <w:rStyle w:val="af6"/>
            <w:rFonts w:ascii="Times New Roman" w:hAnsi="Times New Roman" w:cs="Times New Roman"/>
            <w:sz w:val="28"/>
            <w:szCs w:val="28"/>
          </w:rPr>
          <w:t>https://www.rgs.ru</w:t>
        </w:r>
      </w:hyperlink>
      <w:r w:rsidRPr="000C36D3">
        <w:rPr>
          <w:rFonts w:ascii="Times New Roman" w:hAnsi="Times New Roman" w:cs="Times New Roman"/>
          <w:sz w:val="28"/>
          <w:szCs w:val="28"/>
        </w:rPr>
        <w:t>)</w:t>
      </w:r>
      <w:r w:rsidR="00F15346" w:rsidRPr="000C36D3">
        <w:rPr>
          <w:rStyle w:val="a4"/>
          <w:rFonts w:ascii="Times New Roman" w:hAnsi="Times New Roman" w:cs="Times New Roman"/>
          <w:b w:val="0"/>
          <w:bCs w:val="0"/>
          <w:sz w:val="28"/>
          <w:szCs w:val="28"/>
        </w:rPr>
        <w:tab/>
      </w:r>
    </w:p>
    <w:p w:rsidR="00C0404C" w:rsidRPr="000C36D3" w:rsidRDefault="00C0404C" w:rsidP="004F4A53">
      <w:pPr>
        <w:spacing w:after="0" w:line="360" w:lineRule="auto"/>
        <w:ind w:firstLine="709"/>
        <w:jc w:val="both"/>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t>Назначение: Крупнейшая страховая компания России, предоставляющая полный спектр страховых услуг, включая ОСАГО и КАСКО.</w:t>
      </w:r>
    </w:p>
    <w:p w:rsidR="00C0404C" w:rsidRPr="000C36D3" w:rsidRDefault="00C0404C" w:rsidP="004F4A53">
      <w:pPr>
        <w:spacing w:after="0" w:line="360" w:lineRule="auto"/>
        <w:ind w:firstLine="709"/>
        <w:jc w:val="both"/>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t>Сильные стороны:</w:t>
      </w:r>
    </w:p>
    <w:p w:rsidR="00C0404C" w:rsidRPr="000C36D3" w:rsidRDefault="00C0404C" w:rsidP="004F4A53">
      <w:pPr>
        <w:pStyle w:val="a8"/>
        <w:numPr>
          <w:ilvl w:val="0"/>
          <w:numId w:val="29"/>
        </w:numPr>
        <w:spacing w:after="0" w:line="360" w:lineRule="auto"/>
        <w:ind w:left="0" w:firstLine="709"/>
        <w:jc w:val="both"/>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t>Калькулятор ОС</w:t>
      </w:r>
      <w:r w:rsidR="00F83AAA">
        <w:rPr>
          <w:rStyle w:val="a4"/>
          <w:rFonts w:ascii="Times New Roman" w:hAnsi="Times New Roman" w:cs="Times New Roman"/>
          <w:b w:val="0"/>
          <w:bCs w:val="0"/>
          <w:sz w:val="28"/>
          <w:szCs w:val="28"/>
        </w:rPr>
        <w:t>АГО вынесен на главную страницу, имеет простой интерфейс и заполняется в 3 шага.</w:t>
      </w:r>
    </w:p>
    <w:p w:rsidR="00C0404C" w:rsidRPr="000C36D3" w:rsidRDefault="00C0404C" w:rsidP="004F4A53">
      <w:pPr>
        <w:pStyle w:val="a8"/>
        <w:numPr>
          <w:ilvl w:val="0"/>
          <w:numId w:val="29"/>
        </w:numPr>
        <w:spacing w:after="0" w:line="360" w:lineRule="auto"/>
        <w:ind w:left="0" w:firstLine="709"/>
        <w:jc w:val="both"/>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t>Полностью онлайн</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оформление электронного полиса.</w:t>
      </w:r>
    </w:p>
    <w:p w:rsidR="00C0404C" w:rsidRPr="000C36D3" w:rsidRDefault="00C0404C" w:rsidP="004F4A53">
      <w:pPr>
        <w:pStyle w:val="a8"/>
        <w:numPr>
          <w:ilvl w:val="0"/>
          <w:numId w:val="29"/>
        </w:numPr>
        <w:spacing w:after="0" w:line="360" w:lineRule="auto"/>
        <w:ind w:left="0" w:firstLine="709"/>
        <w:jc w:val="both"/>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t>Развитая сеть офлайн</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офисов по всей стране.</w:t>
      </w:r>
    </w:p>
    <w:p w:rsidR="00C0404C" w:rsidRPr="000C36D3" w:rsidRDefault="00C0404C" w:rsidP="004F4A53">
      <w:pPr>
        <w:spacing w:after="0" w:line="360" w:lineRule="auto"/>
        <w:ind w:firstLine="709"/>
        <w:jc w:val="both"/>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t>Слабые стороны:</w:t>
      </w:r>
    </w:p>
    <w:p w:rsidR="00C0404C" w:rsidRPr="000C36D3" w:rsidRDefault="00C0404C" w:rsidP="004F4A53">
      <w:pPr>
        <w:pStyle w:val="a8"/>
        <w:numPr>
          <w:ilvl w:val="0"/>
          <w:numId w:val="28"/>
        </w:numPr>
        <w:spacing w:after="0" w:line="360" w:lineRule="auto"/>
        <w:ind w:left="0" w:firstLine="709"/>
        <w:jc w:val="both"/>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t>Калькулятор КАСКО сводится к форме обратной связи с менеджером, а не к полноценному онлайн</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расчёту.</w:t>
      </w:r>
    </w:p>
    <w:p w:rsidR="00C0404C" w:rsidRPr="000C36D3" w:rsidRDefault="00C0404C" w:rsidP="004F4A53">
      <w:pPr>
        <w:pStyle w:val="a8"/>
        <w:numPr>
          <w:ilvl w:val="0"/>
          <w:numId w:val="28"/>
        </w:numPr>
        <w:spacing w:after="0" w:line="360" w:lineRule="auto"/>
        <w:ind w:left="0" w:firstLine="709"/>
        <w:jc w:val="both"/>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t>Интерфейс перегружен рекламой и дополнительными услугами.</w:t>
      </w:r>
    </w:p>
    <w:p w:rsidR="00C0404C" w:rsidRPr="000C36D3" w:rsidRDefault="00C0404C" w:rsidP="004F4A53">
      <w:pPr>
        <w:pStyle w:val="a8"/>
        <w:numPr>
          <w:ilvl w:val="0"/>
          <w:numId w:val="28"/>
        </w:numPr>
        <w:spacing w:after="0" w:line="360" w:lineRule="auto"/>
        <w:ind w:left="0" w:firstLine="709"/>
        <w:jc w:val="both"/>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t>Время загрузки страниц выше среднего (2,8 сек).</w:t>
      </w:r>
    </w:p>
    <w:p w:rsidR="00AE3056" w:rsidRPr="000C36D3" w:rsidRDefault="00C0404C" w:rsidP="004F4A53">
      <w:pPr>
        <w:numPr>
          <w:ilvl w:val="0"/>
          <w:numId w:val="6"/>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 xml:space="preserve">Ингосстрах </w:t>
      </w:r>
      <w:r w:rsidR="00F15346" w:rsidRPr="000C36D3">
        <w:rPr>
          <w:rFonts w:ascii="Times New Roman" w:hAnsi="Times New Roman" w:cs="Times New Roman"/>
          <w:sz w:val="28"/>
          <w:szCs w:val="28"/>
        </w:rPr>
        <w:t>(</w:t>
      </w:r>
      <w:hyperlink r:id="rId14" w:history="1">
        <w:r w:rsidRPr="000C36D3">
          <w:rPr>
            <w:rStyle w:val="af6"/>
            <w:rFonts w:ascii="Times New Roman" w:hAnsi="Times New Roman" w:cs="Times New Roman"/>
            <w:sz w:val="28"/>
            <w:szCs w:val="28"/>
          </w:rPr>
          <w:t>https://www.ingos.ru</w:t>
        </w:r>
      </w:hyperlink>
      <w:r w:rsidR="00F15346" w:rsidRPr="000C36D3">
        <w:rPr>
          <w:rFonts w:ascii="Times New Roman" w:hAnsi="Times New Roman" w:cs="Times New Roman"/>
          <w:sz w:val="28"/>
          <w:szCs w:val="28"/>
        </w:rPr>
        <w:t>)</w:t>
      </w:r>
    </w:p>
    <w:p w:rsidR="00AE3056" w:rsidRPr="000C36D3" w:rsidRDefault="00F15346" w:rsidP="004F4A53">
      <w:pPr>
        <w:spacing w:after="0" w:line="360" w:lineRule="auto"/>
        <w:ind w:firstLine="709"/>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Назначение: </w:t>
      </w:r>
      <w:r w:rsidR="00C0404C" w:rsidRPr="000C36D3">
        <w:rPr>
          <w:rStyle w:val="a4"/>
          <w:rFonts w:ascii="Times New Roman" w:hAnsi="Times New Roman" w:cs="Times New Roman"/>
          <w:b w:val="0"/>
          <w:bCs w:val="0"/>
          <w:sz w:val="28"/>
          <w:szCs w:val="28"/>
        </w:rPr>
        <w:t>Одна из старейших страховых компаний России, ориентированная на корпоративных и частных клиентов.</w:t>
      </w:r>
    </w:p>
    <w:p w:rsidR="00AE3056" w:rsidRPr="000C36D3" w:rsidRDefault="00F15346" w:rsidP="004F4A53">
      <w:pPr>
        <w:spacing w:after="0" w:line="360" w:lineRule="auto"/>
        <w:ind w:firstLine="709"/>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ab/>
        <w:t>Сильные стороны:</w:t>
      </w:r>
    </w:p>
    <w:p w:rsidR="00C0404C" w:rsidRPr="000C36D3" w:rsidRDefault="00C0404C" w:rsidP="004F4A53">
      <w:pPr>
        <w:numPr>
          <w:ilvl w:val="0"/>
          <w:numId w:val="9"/>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Детальный онлайн</w:t>
      </w:r>
      <w:r w:rsidR="004C6653">
        <w:rPr>
          <w:rFonts w:ascii="Times New Roman" w:hAnsi="Times New Roman" w:cs="Times New Roman"/>
          <w:sz w:val="28"/>
          <w:szCs w:val="28"/>
        </w:rPr>
        <w:t>-</w:t>
      </w:r>
      <w:r w:rsidRPr="000C36D3">
        <w:rPr>
          <w:rFonts w:ascii="Times New Roman" w:hAnsi="Times New Roman" w:cs="Times New Roman"/>
          <w:sz w:val="28"/>
          <w:szCs w:val="28"/>
        </w:rPr>
        <w:t>калькулятор КАСКО с возможностью выбора параметров.</w:t>
      </w:r>
    </w:p>
    <w:p w:rsidR="00C0404C" w:rsidRPr="000C36D3" w:rsidRDefault="00C0404C" w:rsidP="004F4A53">
      <w:pPr>
        <w:numPr>
          <w:ilvl w:val="0"/>
          <w:numId w:val="9"/>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Поддержка Apple Pay и других современных способов оплаты.</w:t>
      </w:r>
    </w:p>
    <w:p w:rsidR="00C0404C" w:rsidRPr="000C36D3" w:rsidRDefault="00C0404C" w:rsidP="004F4A53">
      <w:pPr>
        <w:numPr>
          <w:ilvl w:val="0"/>
          <w:numId w:val="9"/>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Надёжный бренд с высокой узнаваемостью.</w:t>
      </w:r>
    </w:p>
    <w:p w:rsidR="00AE3056" w:rsidRPr="000C36D3" w:rsidRDefault="00F15346" w:rsidP="004F4A53">
      <w:pPr>
        <w:spacing w:after="0" w:line="360" w:lineRule="auto"/>
        <w:ind w:firstLine="709"/>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lastRenderedPageBreak/>
        <w:t>Слабые стороны:</w:t>
      </w:r>
    </w:p>
    <w:p w:rsidR="00C0404C" w:rsidRPr="000C36D3" w:rsidRDefault="00C0404C" w:rsidP="004F4A53">
      <w:pPr>
        <w:numPr>
          <w:ilvl w:val="0"/>
          <w:numId w:val="10"/>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Калькулятор ОСАГО находится на отдельной странице, требует 4 шага для оформления.</w:t>
      </w:r>
    </w:p>
    <w:p w:rsidR="00C0404C" w:rsidRPr="000C36D3" w:rsidRDefault="00C0404C" w:rsidP="004F4A53">
      <w:pPr>
        <w:numPr>
          <w:ilvl w:val="0"/>
          <w:numId w:val="10"/>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Интерфейс перегружен информацией.</w:t>
      </w:r>
    </w:p>
    <w:p w:rsidR="00C0404C" w:rsidRPr="000C36D3" w:rsidRDefault="00C0404C" w:rsidP="004F4A53">
      <w:pPr>
        <w:numPr>
          <w:ilvl w:val="0"/>
          <w:numId w:val="10"/>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Личный кабинет имеет ограниченный функционал по сравнению с конкурентами.</w:t>
      </w:r>
    </w:p>
    <w:p w:rsidR="00AE3056" w:rsidRPr="000C36D3" w:rsidRDefault="00C0404C" w:rsidP="004F4A53">
      <w:pPr>
        <w:numPr>
          <w:ilvl w:val="0"/>
          <w:numId w:val="6"/>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Согласие</w:t>
      </w:r>
      <w:r w:rsidR="00F15346" w:rsidRPr="000C36D3">
        <w:rPr>
          <w:rFonts w:ascii="Times New Roman" w:hAnsi="Times New Roman" w:cs="Times New Roman"/>
          <w:color w:val="000000"/>
          <w:sz w:val="28"/>
          <w:szCs w:val="28"/>
        </w:rPr>
        <w:t xml:space="preserve"> </w:t>
      </w:r>
      <w:r w:rsidR="00F15346" w:rsidRPr="000C36D3">
        <w:rPr>
          <w:rFonts w:ascii="Times New Roman" w:hAnsi="Times New Roman" w:cs="Times New Roman"/>
          <w:sz w:val="28"/>
          <w:szCs w:val="28"/>
        </w:rPr>
        <w:t>(</w:t>
      </w:r>
      <w:hyperlink r:id="rId15" w:history="1">
        <w:r w:rsidRPr="000C36D3">
          <w:rPr>
            <w:rStyle w:val="af6"/>
            <w:rFonts w:ascii="Times New Roman" w:hAnsi="Times New Roman" w:cs="Times New Roman"/>
            <w:sz w:val="28"/>
            <w:szCs w:val="28"/>
          </w:rPr>
          <w:t>https://www.soglasie.ru</w:t>
        </w:r>
      </w:hyperlink>
      <w:r w:rsidR="00F15346" w:rsidRPr="000C36D3">
        <w:rPr>
          <w:rFonts w:ascii="Times New Roman" w:hAnsi="Times New Roman" w:cs="Times New Roman"/>
          <w:sz w:val="28"/>
          <w:szCs w:val="28"/>
        </w:rPr>
        <w:t>)</w:t>
      </w:r>
    </w:p>
    <w:p w:rsidR="00AE3056" w:rsidRPr="000C36D3" w:rsidRDefault="00F15346" w:rsidP="004F4A53">
      <w:pPr>
        <w:spacing w:after="0" w:line="360" w:lineRule="auto"/>
        <w:ind w:firstLine="709"/>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Назначение: </w:t>
      </w:r>
      <w:r w:rsidR="00C0404C" w:rsidRPr="000C36D3">
        <w:rPr>
          <w:rStyle w:val="a4"/>
          <w:rFonts w:ascii="Times New Roman" w:hAnsi="Times New Roman" w:cs="Times New Roman"/>
          <w:b w:val="0"/>
          <w:bCs w:val="0"/>
          <w:sz w:val="28"/>
          <w:szCs w:val="28"/>
        </w:rPr>
        <w:t>Универсальная страховая компания с акцентом на онлайн</w:t>
      </w:r>
      <w:r w:rsidR="004C6653">
        <w:rPr>
          <w:rStyle w:val="a4"/>
          <w:rFonts w:ascii="Times New Roman" w:hAnsi="Times New Roman" w:cs="Times New Roman"/>
          <w:b w:val="0"/>
          <w:bCs w:val="0"/>
          <w:sz w:val="28"/>
          <w:szCs w:val="28"/>
        </w:rPr>
        <w:t>-</w:t>
      </w:r>
      <w:r w:rsidR="00C0404C" w:rsidRPr="000C36D3">
        <w:rPr>
          <w:rStyle w:val="a4"/>
          <w:rFonts w:ascii="Times New Roman" w:hAnsi="Times New Roman" w:cs="Times New Roman"/>
          <w:b w:val="0"/>
          <w:bCs w:val="0"/>
          <w:sz w:val="28"/>
          <w:szCs w:val="28"/>
        </w:rPr>
        <w:t>сервисы для физических лиц.</w:t>
      </w:r>
    </w:p>
    <w:p w:rsidR="00AE3056" w:rsidRPr="000C36D3" w:rsidRDefault="00F15346" w:rsidP="004F4A53">
      <w:pPr>
        <w:spacing w:after="0" w:line="360" w:lineRule="auto"/>
        <w:ind w:firstLine="709"/>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ab/>
        <w:t>Сильные стороны:</w:t>
      </w:r>
    </w:p>
    <w:p w:rsidR="00C0404C" w:rsidRPr="000C36D3" w:rsidRDefault="00C0404C" w:rsidP="004F4A53">
      <w:pPr>
        <w:numPr>
          <w:ilvl w:val="0"/>
          <w:numId w:val="12"/>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Калькулятор ОСАГО на главной странице, упрощённая форма ввода.</w:t>
      </w:r>
    </w:p>
    <w:p w:rsidR="00C0404C" w:rsidRPr="000C36D3" w:rsidRDefault="00C0404C" w:rsidP="004F4A53">
      <w:pPr>
        <w:numPr>
          <w:ilvl w:val="0"/>
          <w:numId w:val="12"/>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Хорошая скорость работы сайта (2,5 сек загрузки).</w:t>
      </w:r>
    </w:p>
    <w:p w:rsidR="00C0404C" w:rsidRPr="000C36D3" w:rsidRDefault="00C0404C" w:rsidP="004F4A53">
      <w:pPr>
        <w:numPr>
          <w:ilvl w:val="0"/>
          <w:numId w:val="12"/>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Электронный полис и онлайн</w:t>
      </w:r>
      <w:r w:rsidR="004C6653">
        <w:rPr>
          <w:rFonts w:ascii="Times New Roman" w:hAnsi="Times New Roman" w:cs="Times New Roman"/>
          <w:sz w:val="28"/>
          <w:szCs w:val="28"/>
        </w:rPr>
        <w:t>-</w:t>
      </w:r>
      <w:r w:rsidRPr="000C36D3">
        <w:rPr>
          <w:rFonts w:ascii="Times New Roman" w:hAnsi="Times New Roman" w:cs="Times New Roman"/>
          <w:sz w:val="28"/>
          <w:szCs w:val="28"/>
        </w:rPr>
        <w:t>оплата полностью реализованы.</w:t>
      </w:r>
    </w:p>
    <w:p w:rsidR="00AE3056" w:rsidRPr="000C36D3" w:rsidRDefault="00F15346" w:rsidP="004F4A53">
      <w:pPr>
        <w:spacing w:after="0" w:line="360" w:lineRule="auto"/>
        <w:ind w:firstLine="709"/>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ab/>
        <w:t>Слабые стороны:</w:t>
      </w:r>
    </w:p>
    <w:p w:rsidR="00C0404C" w:rsidRPr="000C36D3" w:rsidRDefault="00C0404C" w:rsidP="004F4A53">
      <w:pPr>
        <w:numPr>
          <w:ilvl w:val="0"/>
          <w:numId w:val="11"/>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Калькулятор КАСКО только упрощённый, точный расчёт требует звонка менеджеру.</w:t>
      </w:r>
    </w:p>
    <w:p w:rsidR="00C0404C" w:rsidRPr="000C36D3" w:rsidRDefault="00C0404C" w:rsidP="004F4A53">
      <w:pPr>
        <w:numPr>
          <w:ilvl w:val="0"/>
          <w:numId w:val="11"/>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 xml:space="preserve">Отсутствие прозрачности в расчётах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не показывается формула и коэффициенты.</w:t>
      </w:r>
    </w:p>
    <w:p w:rsidR="00C0404C" w:rsidRPr="000C36D3" w:rsidRDefault="00C0404C" w:rsidP="004F4A53">
      <w:pPr>
        <w:numPr>
          <w:ilvl w:val="0"/>
          <w:numId w:val="11"/>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Нет сравнения тарифов с другими компаниями.</w:t>
      </w:r>
    </w:p>
    <w:p w:rsidR="00AE3056" w:rsidRPr="000C36D3" w:rsidRDefault="00C0404C" w:rsidP="004F4A53">
      <w:pPr>
        <w:numPr>
          <w:ilvl w:val="0"/>
          <w:numId w:val="6"/>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 xml:space="preserve">АльфаСтрахование </w:t>
      </w:r>
      <w:r w:rsidR="00F15346" w:rsidRPr="000C36D3">
        <w:rPr>
          <w:rFonts w:ascii="Times New Roman" w:hAnsi="Times New Roman" w:cs="Times New Roman"/>
          <w:sz w:val="28"/>
          <w:szCs w:val="28"/>
        </w:rPr>
        <w:t>(</w:t>
      </w:r>
      <w:hyperlink r:id="rId16" w:history="1">
        <w:r w:rsidRPr="000C36D3">
          <w:rPr>
            <w:rStyle w:val="af6"/>
            <w:rFonts w:ascii="Times New Roman" w:hAnsi="Times New Roman" w:cs="Times New Roman"/>
            <w:sz w:val="28"/>
            <w:szCs w:val="28"/>
          </w:rPr>
          <w:t>https://www.alfastrah.ru</w:t>
        </w:r>
      </w:hyperlink>
      <w:r w:rsidR="00F15346" w:rsidRPr="000C36D3">
        <w:rPr>
          <w:rFonts w:ascii="Times New Roman" w:hAnsi="Times New Roman" w:cs="Times New Roman"/>
          <w:sz w:val="28"/>
          <w:szCs w:val="28"/>
        </w:rPr>
        <w:t>)</w:t>
      </w:r>
    </w:p>
    <w:p w:rsidR="00AE3056" w:rsidRPr="000C36D3" w:rsidRDefault="00F15346" w:rsidP="004F4A53">
      <w:pPr>
        <w:spacing w:after="0" w:line="360" w:lineRule="auto"/>
        <w:ind w:firstLine="709"/>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Назначение: </w:t>
      </w:r>
      <w:r w:rsidR="00C0404C" w:rsidRPr="000C36D3">
        <w:rPr>
          <w:rStyle w:val="a4"/>
          <w:rFonts w:ascii="Times New Roman" w:hAnsi="Times New Roman" w:cs="Times New Roman"/>
          <w:b w:val="0"/>
          <w:bCs w:val="0"/>
          <w:sz w:val="28"/>
          <w:szCs w:val="28"/>
        </w:rPr>
        <w:t>Крупная страховая компания с фокусом на цифровые технологии и удобный онлайн</w:t>
      </w:r>
      <w:r w:rsidR="004C6653">
        <w:rPr>
          <w:rStyle w:val="a4"/>
          <w:rFonts w:ascii="Times New Roman" w:hAnsi="Times New Roman" w:cs="Times New Roman"/>
          <w:b w:val="0"/>
          <w:bCs w:val="0"/>
          <w:sz w:val="28"/>
          <w:szCs w:val="28"/>
        </w:rPr>
        <w:t>-</w:t>
      </w:r>
      <w:r w:rsidR="00C0404C" w:rsidRPr="000C36D3">
        <w:rPr>
          <w:rStyle w:val="a4"/>
          <w:rFonts w:ascii="Times New Roman" w:hAnsi="Times New Roman" w:cs="Times New Roman"/>
          <w:b w:val="0"/>
          <w:bCs w:val="0"/>
          <w:sz w:val="28"/>
          <w:szCs w:val="28"/>
        </w:rPr>
        <w:t>сервис.</w:t>
      </w:r>
    </w:p>
    <w:p w:rsidR="00AE3056" w:rsidRPr="000C36D3" w:rsidRDefault="00F15346" w:rsidP="004F4A53">
      <w:pPr>
        <w:spacing w:after="0" w:line="360" w:lineRule="auto"/>
        <w:ind w:firstLine="709"/>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Сильные стороны:</w:t>
      </w:r>
    </w:p>
    <w:p w:rsidR="00C0404C" w:rsidRPr="000C36D3" w:rsidRDefault="00B62B23" w:rsidP="004F4A53">
      <w:pPr>
        <w:numPr>
          <w:ilvl w:val="0"/>
          <w:numId w:val="14"/>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 xml:space="preserve"> </w:t>
      </w:r>
      <w:r w:rsidR="00C0404C" w:rsidRPr="000C36D3">
        <w:rPr>
          <w:rFonts w:ascii="Times New Roman" w:hAnsi="Times New Roman" w:cs="Times New Roman"/>
          <w:sz w:val="28"/>
          <w:szCs w:val="28"/>
        </w:rPr>
        <w:t>«Умный» калькулятор с подсказками и пояснениями.</w:t>
      </w:r>
    </w:p>
    <w:p w:rsidR="00C0404C" w:rsidRPr="000C36D3" w:rsidRDefault="00C0404C" w:rsidP="004F4A53">
      <w:pPr>
        <w:numPr>
          <w:ilvl w:val="0"/>
          <w:numId w:val="14"/>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Самый быстрый сайт среди аналогов (2,2 сек загрузки).</w:t>
      </w:r>
    </w:p>
    <w:p w:rsidR="00C0404C" w:rsidRPr="000C36D3" w:rsidRDefault="00C0404C" w:rsidP="004F4A53">
      <w:pPr>
        <w:numPr>
          <w:ilvl w:val="0"/>
          <w:numId w:val="14"/>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Все способы оплаты, включая электронные кошельки.</w:t>
      </w:r>
    </w:p>
    <w:p w:rsidR="00AE3056" w:rsidRPr="000C36D3" w:rsidRDefault="00F15346" w:rsidP="004F4A53">
      <w:pPr>
        <w:spacing w:after="0" w:line="360" w:lineRule="auto"/>
        <w:ind w:firstLine="709"/>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Слабые стороны:</w:t>
      </w:r>
    </w:p>
    <w:p w:rsidR="00B62B23" w:rsidRPr="000C36D3" w:rsidRDefault="00B62B23" w:rsidP="004F4A53">
      <w:pPr>
        <w:numPr>
          <w:ilvl w:val="0"/>
          <w:numId w:val="13"/>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lastRenderedPageBreak/>
        <w:t>Калькулятор КАСКО требует детального заполнения, но даёт полный онлайн</w:t>
      </w:r>
      <w:r w:rsidR="004C6653">
        <w:rPr>
          <w:rFonts w:ascii="Times New Roman" w:hAnsi="Times New Roman" w:cs="Times New Roman"/>
          <w:sz w:val="28"/>
          <w:szCs w:val="28"/>
        </w:rPr>
        <w:t>-</w:t>
      </w:r>
      <w:r w:rsidRPr="000C36D3">
        <w:rPr>
          <w:rFonts w:ascii="Times New Roman" w:hAnsi="Times New Roman" w:cs="Times New Roman"/>
          <w:sz w:val="28"/>
          <w:szCs w:val="28"/>
        </w:rPr>
        <w:t>расчёт (это скорее сильная сторона, но для пользователя может быть слишком сложно).</w:t>
      </w:r>
    </w:p>
    <w:p w:rsidR="00B62B23" w:rsidRPr="000C36D3" w:rsidRDefault="00B62B23" w:rsidP="004F4A53">
      <w:pPr>
        <w:numPr>
          <w:ilvl w:val="0"/>
          <w:numId w:val="13"/>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Часть сервисов требует регистрации даже на этапе предварительного расчёта.</w:t>
      </w:r>
    </w:p>
    <w:p w:rsidR="00B62B23" w:rsidRPr="000C36D3" w:rsidRDefault="00B62B23" w:rsidP="004F4A53">
      <w:pPr>
        <w:numPr>
          <w:ilvl w:val="0"/>
          <w:numId w:val="13"/>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Карта офлайн</w:t>
      </w:r>
      <w:r w:rsidR="004C6653">
        <w:rPr>
          <w:rFonts w:ascii="Times New Roman" w:hAnsi="Times New Roman" w:cs="Times New Roman"/>
          <w:sz w:val="28"/>
          <w:szCs w:val="28"/>
        </w:rPr>
        <w:t>-</w:t>
      </w:r>
      <w:r w:rsidRPr="000C36D3">
        <w:rPr>
          <w:rFonts w:ascii="Times New Roman" w:hAnsi="Times New Roman" w:cs="Times New Roman"/>
          <w:sz w:val="28"/>
          <w:szCs w:val="28"/>
        </w:rPr>
        <w:t>офисов с актуальным расписанием отсутствует.</w:t>
      </w:r>
    </w:p>
    <w:p w:rsidR="00AE3056" w:rsidRPr="000C36D3" w:rsidRDefault="00B62B23" w:rsidP="004F4A53">
      <w:pPr>
        <w:numPr>
          <w:ilvl w:val="0"/>
          <w:numId w:val="6"/>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ВТБ Страхование</w:t>
      </w:r>
      <w:r w:rsidR="00F15346" w:rsidRPr="000C36D3">
        <w:rPr>
          <w:rFonts w:ascii="Times New Roman" w:hAnsi="Times New Roman" w:cs="Times New Roman"/>
          <w:sz w:val="28"/>
          <w:szCs w:val="28"/>
        </w:rPr>
        <w:t xml:space="preserve"> (</w:t>
      </w:r>
      <w:hyperlink r:id="rId17" w:history="1">
        <w:r w:rsidRPr="000C36D3">
          <w:rPr>
            <w:rStyle w:val="af6"/>
            <w:rFonts w:ascii="Times New Roman" w:hAnsi="Times New Roman" w:cs="Times New Roman"/>
            <w:sz w:val="28"/>
            <w:szCs w:val="28"/>
          </w:rPr>
          <w:t>https://www.vtb.ru/personal/drugie</w:t>
        </w:r>
        <w:r w:rsidR="004C6653">
          <w:rPr>
            <w:rStyle w:val="af6"/>
            <w:rFonts w:ascii="Times New Roman" w:hAnsi="Times New Roman" w:cs="Times New Roman"/>
            <w:sz w:val="28"/>
            <w:szCs w:val="28"/>
          </w:rPr>
          <w:t>-</w:t>
        </w:r>
        <w:r w:rsidRPr="000C36D3">
          <w:rPr>
            <w:rStyle w:val="af6"/>
            <w:rFonts w:ascii="Times New Roman" w:hAnsi="Times New Roman" w:cs="Times New Roman"/>
            <w:sz w:val="28"/>
            <w:szCs w:val="28"/>
          </w:rPr>
          <w:t>uslugi/strahovye</w:t>
        </w:r>
        <w:r w:rsidR="004C6653">
          <w:rPr>
            <w:rStyle w:val="af6"/>
            <w:rFonts w:ascii="Times New Roman" w:hAnsi="Times New Roman" w:cs="Times New Roman"/>
            <w:sz w:val="28"/>
            <w:szCs w:val="28"/>
          </w:rPr>
          <w:t>-</w:t>
        </w:r>
        <w:r w:rsidRPr="000C36D3">
          <w:rPr>
            <w:rStyle w:val="af6"/>
            <w:rFonts w:ascii="Times New Roman" w:hAnsi="Times New Roman" w:cs="Times New Roman"/>
            <w:sz w:val="28"/>
            <w:szCs w:val="28"/>
          </w:rPr>
          <w:t>i</w:t>
        </w:r>
        <w:r w:rsidR="004C6653">
          <w:rPr>
            <w:rStyle w:val="af6"/>
            <w:rFonts w:ascii="Times New Roman" w:hAnsi="Times New Roman" w:cs="Times New Roman"/>
            <w:sz w:val="28"/>
            <w:szCs w:val="28"/>
          </w:rPr>
          <w:t>-</w:t>
        </w:r>
        <w:r w:rsidRPr="000C36D3">
          <w:rPr>
            <w:rStyle w:val="af6"/>
            <w:rFonts w:ascii="Times New Roman" w:hAnsi="Times New Roman" w:cs="Times New Roman"/>
            <w:sz w:val="28"/>
            <w:szCs w:val="28"/>
          </w:rPr>
          <w:t>servisnye</w:t>
        </w:r>
        <w:r w:rsidR="004C6653">
          <w:rPr>
            <w:rStyle w:val="af6"/>
            <w:rFonts w:ascii="Times New Roman" w:hAnsi="Times New Roman" w:cs="Times New Roman"/>
            <w:sz w:val="28"/>
            <w:szCs w:val="28"/>
          </w:rPr>
          <w:t>-</w:t>
        </w:r>
        <w:r w:rsidRPr="000C36D3">
          <w:rPr>
            <w:rStyle w:val="af6"/>
            <w:rFonts w:ascii="Times New Roman" w:hAnsi="Times New Roman" w:cs="Times New Roman"/>
            <w:sz w:val="28"/>
            <w:szCs w:val="28"/>
          </w:rPr>
          <w:t>produkty/</w:t>
        </w:r>
        <w:r w:rsidR="00F15346" w:rsidRPr="000C36D3">
          <w:rPr>
            <w:rStyle w:val="af6"/>
            <w:rFonts w:ascii="Times New Roman" w:hAnsi="Times New Roman" w:cs="Times New Roman"/>
            <w:sz w:val="28"/>
            <w:szCs w:val="28"/>
          </w:rPr>
          <w:t>)</w:t>
        </w:r>
      </w:hyperlink>
    </w:p>
    <w:p w:rsidR="00AE3056" w:rsidRPr="000C36D3" w:rsidRDefault="00B62B23" w:rsidP="004F4A53">
      <w:pPr>
        <w:spacing w:after="0" w:line="360" w:lineRule="auto"/>
        <w:ind w:firstLine="709"/>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Назначение: Дочерняя компания банка ВТБ, ориентированная на клиентов банка и внешний рынок.</w:t>
      </w:r>
    </w:p>
    <w:p w:rsidR="00AE3056" w:rsidRPr="000C36D3" w:rsidRDefault="00F15346" w:rsidP="004F4A53">
      <w:pPr>
        <w:spacing w:after="0" w:line="360" w:lineRule="auto"/>
        <w:ind w:firstLine="709"/>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Сильные стороны:</w:t>
      </w:r>
    </w:p>
    <w:p w:rsidR="00B62B23" w:rsidRPr="000C36D3" w:rsidRDefault="00B62B23" w:rsidP="004F4A53">
      <w:pPr>
        <w:numPr>
          <w:ilvl w:val="0"/>
          <w:numId w:val="16"/>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Калькулятор ОСАГО интегрирован с банковским приложением ВТБ.</w:t>
      </w:r>
    </w:p>
    <w:p w:rsidR="00B62B23" w:rsidRPr="000C36D3" w:rsidRDefault="00B62B23" w:rsidP="004F4A53">
      <w:pPr>
        <w:numPr>
          <w:ilvl w:val="0"/>
          <w:numId w:val="16"/>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Электронный полис и онлайн</w:t>
      </w:r>
      <w:r w:rsidR="004C6653">
        <w:rPr>
          <w:rFonts w:ascii="Times New Roman" w:hAnsi="Times New Roman" w:cs="Times New Roman"/>
          <w:sz w:val="28"/>
          <w:szCs w:val="28"/>
        </w:rPr>
        <w:t>-</w:t>
      </w:r>
      <w:r w:rsidRPr="000C36D3">
        <w:rPr>
          <w:rFonts w:ascii="Times New Roman" w:hAnsi="Times New Roman" w:cs="Times New Roman"/>
          <w:sz w:val="28"/>
          <w:szCs w:val="28"/>
        </w:rPr>
        <w:t>оплата картами ВТБ и других банков.</w:t>
      </w:r>
    </w:p>
    <w:p w:rsidR="00B62B23" w:rsidRPr="000C36D3" w:rsidRDefault="00B62B23" w:rsidP="004F4A53">
      <w:pPr>
        <w:numPr>
          <w:ilvl w:val="0"/>
          <w:numId w:val="16"/>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Надёжность за счёт банковского бренда.</w:t>
      </w:r>
    </w:p>
    <w:p w:rsidR="00AE3056" w:rsidRPr="000C36D3" w:rsidRDefault="00F15346" w:rsidP="004F4A53">
      <w:pPr>
        <w:spacing w:after="0" w:line="360" w:lineRule="auto"/>
        <w:ind w:firstLine="709"/>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ab/>
        <w:t>Слабые стороны:</w:t>
      </w:r>
    </w:p>
    <w:p w:rsidR="00B62B23" w:rsidRPr="000C36D3" w:rsidRDefault="00B62B23" w:rsidP="004F4A53">
      <w:pPr>
        <w:numPr>
          <w:ilvl w:val="0"/>
          <w:numId w:val="15"/>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Калькулятор КАСКО только через менеджера, полноценного онлайн</w:t>
      </w:r>
      <w:r w:rsidR="004C6653">
        <w:rPr>
          <w:rFonts w:ascii="Times New Roman" w:hAnsi="Times New Roman" w:cs="Times New Roman"/>
          <w:sz w:val="28"/>
          <w:szCs w:val="28"/>
        </w:rPr>
        <w:t>-</w:t>
      </w:r>
      <w:r w:rsidRPr="000C36D3">
        <w:rPr>
          <w:rFonts w:ascii="Times New Roman" w:hAnsi="Times New Roman" w:cs="Times New Roman"/>
          <w:sz w:val="28"/>
          <w:szCs w:val="28"/>
        </w:rPr>
        <w:t>расчёта нет.</w:t>
      </w:r>
    </w:p>
    <w:p w:rsidR="00B62B23" w:rsidRPr="000C36D3" w:rsidRDefault="00B62B23" w:rsidP="004F4A53">
      <w:pPr>
        <w:numPr>
          <w:ilvl w:val="0"/>
          <w:numId w:val="15"/>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Самый медленный сайт среди аналогов (3,5 сек загрузки).</w:t>
      </w:r>
    </w:p>
    <w:p w:rsidR="00B62B23" w:rsidRPr="000C36D3" w:rsidRDefault="00B62B23" w:rsidP="004F4A53">
      <w:pPr>
        <w:numPr>
          <w:ilvl w:val="0"/>
          <w:numId w:val="15"/>
        </w:numPr>
        <w:spacing w:after="0"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Личный кабинет сильно завязан на банковскую экосистему, неудобен для клиентов других банков.</w:t>
      </w:r>
    </w:p>
    <w:p w:rsidR="00AE3056" w:rsidRPr="000C36D3" w:rsidRDefault="00F15346" w:rsidP="00684C53">
      <w:pPr>
        <w:pStyle w:val="2"/>
      </w:pPr>
      <w:bookmarkStart w:id="24" w:name="__RefHeading___Toc10477_844840213"/>
      <w:bookmarkStart w:id="25" w:name="_Toc230485356"/>
      <w:bookmarkEnd w:id="24"/>
      <w:r w:rsidRPr="000C36D3">
        <w:rPr>
          <w:rStyle w:val="a4"/>
          <w:b/>
          <w:bCs/>
        </w:rPr>
        <w:t>Сравнительная таблица аналогов</w:t>
      </w:r>
      <w:bookmarkEnd w:id="25"/>
    </w:p>
    <w:p w:rsidR="00AE3056" w:rsidRPr="000C36D3" w:rsidRDefault="00F15346">
      <w:pPr>
        <w:spacing w:line="360" w:lineRule="auto"/>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ab/>
        <w:t>Сравнительная таблица аналогов (</w:t>
      </w:r>
      <w:r w:rsidR="00D14833" w:rsidRPr="00D14833">
        <w:rPr>
          <w:rStyle w:val="a4"/>
          <w:rFonts w:ascii="Times New Roman" w:hAnsi="Times New Roman" w:cs="Times New Roman"/>
          <w:b w:val="0"/>
          <w:bCs w:val="0"/>
          <w:sz w:val="28"/>
          <w:szCs w:val="28"/>
        </w:rPr>
        <w:t xml:space="preserve">указано в таблице </w:t>
      </w:r>
      <w:r w:rsidR="00D14833">
        <w:rPr>
          <w:rStyle w:val="a4"/>
          <w:rFonts w:ascii="Times New Roman" w:hAnsi="Times New Roman" w:cs="Times New Roman"/>
          <w:b w:val="0"/>
          <w:bCs w:val="0"/>
          <w:sz w:val="28"/>
          <w:szCs w:val="28"/>
        </w:rPr>
        <w:t>7</w:t>
      </w:r>
      <w:r w:rsidRPr="000C36D3">
        <w:rPr>
          <w:rStyle w:val="a4"/>
          <w:rFonts w:ascii="Times New Roman" w:hAnsi="Times New Roman" w:cs="Times New Roman"/>
          <w:b w:val="0"/>
          <w:bCs w:val="0"/>
          <w:sz w:val="28"/>
          <w:szCs w:val="28"/>
        </w:rPr>
        <w:t>)</w:t>
      </w:r>
    </w:p>
    <w:p w:rsidR="00AE3056" w:rsidRPr="000C36D3" w:rsidRDefault="00F15346">
      <w:pPr>
        <w:spacing w:line="360" w:lineRule="auto"/>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 xml:space="preserve">Таблица </w:t>
      </w:r>
      <w:r w:rsidR="00D14833">
        <w:rPr>
          <w:rStyle w:val="a4"/>
          <w:rFonts w:ascii="Times New Roman" w:hAnsi="Times New Roman" w:cs="Times New Roman"/>
          <w:b w:val="0"/>
          <w:bCs w:val="0"/>
          <w:sz w:val="28"/>
          <w:szCs w:val="28"/>
        </w:rPr>
        <w:t>7</w:t>
      </w:r>
      <w:r w:rsidRPr="000C36D3">
        <w:rPr>
          <w:rStyle w:val="a4"/>
          <w:rFonts w:ascii="Times New Roman" w:hAnsi="Times New Roman" w:cs="Times New Roman"/>
          <w:b w:val="0"/>
          <w:bCs w:val="0"/>
          <w:sz w:val="28"/>
          <w:szCs w:val="28"/>
        </w:rPr>
        <w:t xml:space="preserve"> </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 xml:space="preserve"> Сравнительная таблица аналогов</w:t>
      </w:r>
    </w:p>
    <w:tbl>
      <w:tblPr>
        <w:tblStyle w:val="aff8"/>
        <w:tblW w:w="0" w:type="auto"/>
        <w:tblLook w:val="04A0" w:firstRow="1" w:lastRow="0" w:firstColumn="1" w:lastColumn="0" w:noHBand="0" w:noVBand="1"/>
      </w:tblPr>
      <w:tblGrid>
        <w:gridCol w:w="1304"/>
        <w:gridCol w:w="1533"/>
        <w:gridCol w:w="1485"/>
        <w:gridCol w:w="1233"/>
        <w:gridCol w:w="2371"/>
        <w:gridCol w:w="1645"/>
      </w:tblGrid>
      <w:tr w:rsidR="005559A3" w:rsidRPr="000C36D3" w:rsidTr="009D19DF">
        <w:tc>
          <w:tcPr>
            <w:tcW w:w="1560" w:type="dxa"/>
            <w:vAlign w:val="center"/>
          </w:tcPr>
          <w:p w:rsidR="005559A3" w:rsidRPr="000C36D3" w:rsidRDefault="005559A3" w:rsidP="00BB1140">
            <w:pPr>
              <w:spacing w:line="375" w:lineRule="atLeast"/>
              <w:rPr>
                <w:rFonts w:ascii="Times New Roman" w:hAnsi="Times New Roman" w:cs="Times New Roman"/>
                <w:b/>
                <w:sz w:val="28"/>
                <w:szCs w:val="28"/>
              </w:rPr>
            </w:pPr>
            <w:r w:rsidRPr="000C36D3">
              <w:rPr>
                <w:rFonts w:ascii="Times New Roman" w:hAnsi="Times New Roman" w:cs="Times New Roman"/>
                <w:b/>
                <w:sz w:val="28"/>
                <w:szCs w:val="28"/>
              </w:rPr>
              <w:t>Критерий</w:t>
            </w:r>
          </w:p>
        </w:tc>
        <w:tc>
          <w:tcPr>
            <w:tcW w:w="1427" w:type="dxa"/>
            <w:vAlign w:val="center"/>
          </w:tcPr>
          <w:p w:rsidR="005559A3" w:rsidRPr="000C36D3" w:rsidRDefault="005559A3" w:rsidP="005559A3">
            <w:pPr>
              <w:spacing w:line="375" w:lineRule="atLeast"/>
              <w:rPr>
                <w:rFonts w:ascii="Times New Roman" w:hAnsi="Times New Roman" w:cs="Times New Roman"/>
                <w:b/>
                <w:sz w:val="28"/>
                <w:szCs w:val="28"/>
              </w:rPr>
            </w:pPr>
            <w:r w:rsidRPr="000C36D3">
              <w:rPr>
                <w:rFonts w:ascii="Times New Roman" w:hAnsi="Times New Roman" w:cs="Times New Roman"/>
                <w:b/>
                <w:sz w:val="28"/>
                <w:szCs w:val="28"/>
              </w:rPr>
              <w:t xml:space="preserve">Росгосстрах </w:t>
            </w:r>
          </w:p>
        </w:tc>
        <w:tc>
          <w:tcPr>
            <w:tcW w:w="1383" w:type="dxa"/>
            <w:vAlign w:val="center"/>
          </w:tcPr>
          <w:p w:rsidR="005559A3" w:rsidRPr="000C36D3" w:rsidRDefault="005559A3" w:rsidP="005559A3">
            <w:pPr>
              <w:spacing w:line="375" w:lineRule="atLeast"/>
              <w:rPr>
                <w:rFonts w:ascii="Times New Roman" w:hAnsi="Times New Roman" w:cs="Times New Roman"/>
                <w:b/>
                <w:sz w:val="28"/>
                <w:szCs w:val="28"/>
              </w:rPr>
            </w:pPr>
            <w:r w:rsidRPr="000C36D3">
              <w:rPr>
                <w:rFonts w:ascii="Times New Roman" w:hAnsi="Times New Roman" w:cs="Times New Roman"/>
                <w:b/>
                <w:sz w:val="28"/>
                <w:szCs w:val="28"/>
              </w:rPr>
              <w:t xml:space="preserve">Ингосстрах </w:t>
            </w:r>
          </w:p>
        </w:tc>
        <w:tc>
          <w:tcPr>
            <w:tcW w:w="1445" w:type="dxa"/>
            <w:vAlign w:val="center"/>
          </w:tcPr>
          <w:p w:rsidR="005559A3" w:rsidRPr="000C36D3" w:rsidRDefault="005559A3" w:rsidP="005559A3">
            <w:pPr>
              <w:spacing w:line="375" w:lineRule="atLeast"/>
              <w:rPr>
                <w:rFonts w:ascii="Times New Roman" w:hAnsi="Times New Roman" w:cs="Times New Roman"/>
                <w:b/>
                <w:sz w:val="28"/>
                <w:szCs w:val="28"/>
              </w:rPr>
            </w:pPr>
            <w:r w:rsidRPr="000C36D3">
              <w:rPr>
                <w:rFonts w:ascii="Times New Roman" w:hAnsi="Times New Roman" w:cs="Times New Roman"/>
                <w:b/>
                <w:sz w:val="28"/>
                <w:szCs w:val="28"/>
              </w:rPr>
              <w:t xml:space="preserve">Согласие </w:t>
            </w:r>
          </w:p>
        </w:tc>
        <w:tc>
          <w:tcPr>
            <w:tcW w:w="2198" w:type="dxa"/>
            <w:vAlign w:val="center"/>
          </w:tcPr>
          <w:p w:rsidR="005559A3" w:rsidRPr="000C36D3" w:rsidRDefault="005559A3" w:rsidP="005559A3">
            <w:pPr>
              <w:spacing w:line="375" w:lineRule="atLeast"/>
              <w:rPr>
                <w:rFonts w:ascii="Times New Roman" w:hAnsi="Times New Roman" w:cs="Times New Roman"/>
                <w:b/>
                <w:sz w:val="28"/>
                <w:szCs w:val="28"/>
              </w:rPr>
            </w:pPr>
            <w:r w:rsidRPr="000C36D3">
              <w:rPr>
                <w:rFonts w:ascii="Times New Roman" w:hAnsi="Times New Roman" w:cs="Times New Roman"/>
                <w:b/>
                <w:sz w:val="28"/>
                <w:szCs w:val="28"/>
              </w:rPr>
              <w:t xml:space="preserve">АльфаСтрахование </w:t>
            </w:r>
          </w:p>
        </w:tc>
        <w:tc>
          <w:tcPr>
            <w:tcW w:w="1558" w:type="dxa"/>
            <w:vAlign w:val="center"/>
          </w:tcPr>
          <w:p w:rsidR="005559A3" w:rsidRPr="000C36D3" w:rsidRDefault="005559A3" w:rsidP="005559A3">
            <w:pPr>
              <w:spacing w:line="375" w:lineRule="atLeast"/>
              <w:rPr>
                <w:rFonts w:ascii="Times New Roman" w:hAnsi="Times New Roman" w:cs="Times New Roman"/>
                <w:b/>
                <w:sz w:val="28"/>
                <w:szCs w:val="28"/>
              </w:rPr>
            </w:pPr>
            <w:r w:rsidRPr="000C36D3">
              <w:rPr>
                <w:rFonts w:ascii="Times New Roman" w:hAnsi="Times New Roman" w:cs="Times New Roman"/>
                <w:b/>
                <w:sz w:val="28"/>
                <w:szCs w:val="28"/>
              </w:rPr>
              <w:t xml:space="preserve">ВТБ Страхование </w:t>
            </w:r>
          </w:p>
        </w:tc>
      </w:tr>
    </w:tbl>
    <w:p w:rsidR="009D19DF" w:rsidRDefault="009D19DF"/>
    <w:p w:rsidR="009D19DF" w:rsidRDefault="009D19DF">
      <w:r w:rsidRPr="009B5247">
        <w:rPr>
          <w:rStyle w:val="a4"/>
          <w:rFonts w:ascii="Times New Roman" w:hAnsi="Times New Roman" w:cs="Times New Roman"/>
          <w:b w:val="0"/>
          <w:sz w:val="28"/>
          <w:szCs w:val="28"/>
        </w:rPr>
        <w:lastRenderedPageBreak/>
        <w:t>Продолжение Таблицы 7</w:t>
      </w:r>
    </w:p>
    <w:tbl>
      <w:tblPr>
        <w:tblStyle w:val="aff8"/>
        <w:tblW w:w="0" w:type="auto"/>
        <w:tblLook w:val="04A0" w:firstRow="1" w:lastRow="0" w:firstColumn="1" w:lastColumn="0" w:noHBand="0" w:noVBand="1"/>
      </w:tblPr>
      <w:tblGrid>
        <w:gridCol w:w="1767"/>
        <w:gridCol w:w="1563"/>
        <w:gridCol w:w="1372"/>
        <w:gridCol w:w="1625"/>
        <w:gridCol w:w="1545"/>
        <w:gridCol w:w="1699"/>
      </w:tblGrid>
      <w:tr w:rsidR="005559A3" w:rsidRPr="000C36D3" w:rsidTr="009D19DF">
        <w:tc>
          <w:tcPr>
            <w:tcW w:w="1821" w:type="dxa"/>
            <w:vAlign w:val="center"/>
          </w:tcPr>
          <w:p w:rsidR="005559A3" w:rsidRPr="000C36D3" w:rsidRDefault="005559A3" w:rsidP="00BB1140">
            <w:pPr>
              <w:spacing w:line="375" w:lineRule="atLeast"/>
              <w:rPr>
                <w:rFonts w:ascii="Times New Roman" w:hAnsi="Times New Roman" w:cs="Times New Roman"/>
                <w:sz w:val="28"/>
                <w:szCs w:val="28"/>
              </w:rPr>
            </w:pPr>
            <w:r w:rsidRPr="000C36D3">
              <w:rPr>
                <w:rStyle w:val="a4"/>
                <w:rFonts w:ascii="Times New Roman" w:hAnsi="Times New Roman" w:cs="Times New Roman"/>
                <w:sz w:val="28"/>
                <w:szCs w:val="28"/>
              </w:rPr>
              <w:t>Калькулятор ОСАГО</w:t>
            </w:r>
          </w:p>
        </w:tc>
        <w:tc>
          <w:tcPr>
            <w:tcW w:w="1184" w:type="dxa"/>
            <w:vAlign w:val="center"/>
          </w:tcPr>
          <w:p w:rsidR="005559A3" w:rsidRPr="000C36D3" w:rsidRDefault="005559A3" w:rsidP="00BB1140">
            <w:pPr>
              <w:spacing w:line="375" w:lineRule="atLeast"/>
              <w:rPr>
                <w:rFonts w:ascii="Times New Roman" w:hAnsi="Times New Roman" w:cs="Times New Roman"/>
                <w:sz w:val="28"/>
                <w:szCs w:val="28"/>
              </w:rPr>
            </w:pPr>
            <w:r w:rsidRPr="000C36D3">
              <w:rPr>
                <w:rFonts w:ascii="Times New Roman" w:hAnsi="Times New Roman" w:cs="Times New Roman"/>
                <w:sz w:val="28"/>
                <w:szCs w:val="28"/>
              </w:rPr>
              <w:t>На главной, 3 шага</w:t>
            </w:r>
          </w:p>
        </w:tc>
        <w:tc>
          <w:tcPr>
            <w:tcW w:w="1412" w:type="dxa"/>
            <w:vAlign w:val="center"/>
          </w:tcPr>
          <w:p w:rsidR="005559A3" w:rsidRPr="000C36D3" w:rsidRDefault="005559A3" w:rsidP="00BB1140">
            <w:pPr>
              <w:spacing w:line="375" w:lineRule="atLeast"/>
              <w:rPr>
                <w:rFonts w:ascii="Times New Roman" w:hAnsi="Times New Roman" w:cs="Times New Roman"/>
                <w:sz w:val="28"/>
                <w:szCs w:val="28"/>
              </w:rPr>
            </w:pPr>
            <w:r w:rsidRPr="000C36D3">
              <w:rPr>
                <w:rFonts w:ascii="Times New Roman" w:hAnsi="Times New Roman" w:cs="Times New Roman"/>
                <w:sz w:val="28"/>
                <w:szCs w:val="28"/>
              </w:rPr>
              <w:t>Отдельная страница, 4 шага</w:t>
            </w:r>
          </w:p>
        </w:tc>
        <w:tc>
          <w:tcPr>
            <w:tcW w:w="1684" w:type="dxa"/>
            <w:vAlign w:val="center"/>
          </w:tcPr>
          <w:p w:rsidR="005559A3" w:rsidRPr="000C36D3" w:rsidRDefault="005559A3" w:rsidP="00BB1140">
            <w:pPr>
              <w:spacing w:line="375" w:lineRule="atLeast"/>
              <w:rPr>
                <w:rFonts w:ascii="Times New Roman" w:hAnsi="Times New Roman" w:cs="Times New Roman"/>
                <w:sz w:val="28"/>
                <w:szCs w:val="28"/>
              </w:rPr>
            </w:pPr>
            <w:r w:rsidRPr="000C36D3">
              <w:rPr>
                <w:rFonts w:ascii="Times New Roman" w:hAnsi="Times New Roman" w:cs="Times New Roman"/>
                <w:sz w:val="28"/>
                <w:szCs w:val="28"/>
              </w:rPr>
              <w:t>На главной, упрощенный</w:t>
            </w:r>
          </w:p>
        </w:tc>
        <w:tc>
          <w:tcPr>
            <w:tcW w:w="1652" w:type="dxa"/>
            <w:vAlign w:val="center"/>
          </w:tcPr>
          <w:p w:rsidR="005559A3" w:rsidRPr="000C36D3" w:rsidRDefault="005559A3" w:rsidP="00BB1140">
            <w:pPr>
              <w:spacing w:line="375" w:lineRule="atLeast"/>
              <w:rPr>
                <w:rFonts w:ascii="Times New Roman" w:hAnsi="Times New Roman" w:cs="Times New Roman"/>
                <w:sz w:val="28"/>
                <w:szCs w:val="28"/>
              </w:rPr>
            </w:pPr>
            <w:r w:rsidRPr="000C36D3">
              <w:rPr>
                <w:rFonts w:ascii="Times New Roman" w:hAnsi="Times New Roman" w:cs="Times New Roman"/>
                <w:sz w:val="28"/>
                <w:szCs w:val="28"/>
              </w:rPr>
              <w:t>Умный калькулятор с подсказками</w:t>
            </w:r>
          </w:p>
        </w:tc>
        <w:tc>
          <w:tcPr>
            <w:tcW w:w="1818" w:type="dxa"/>
            <w:vAlign w:val="center"/>
          </w:tcPr>
          <w:p w:rsidR="005559A3" w:rsidRPr="000C36D3" w:rsidRDefault="005559A3" w:rsidP="00BB1140">
            <w:pPr>
              <w:spacing w:line="375" w:lineRule="atLeast"/>
              <w:rPr>
                <w:rFonts w:ascii="Times New Roman" w:hAnsi="Times New Roman" w:cs="Times New Roman"/>
                <w:sz w:val="28"/>
                <w:szCs w:val="28"/>
              </w:rPr>
            </w:pPr>
            <w:r w:rsidRPr="000C36D3">
              <w:rPr>
                <w:rFonts w:ascii="Times New Roman" w:hAnsi="Times New Roman" w:cs="Times New Roman"/>
                <w:sz w:val="28"/>
                <w:szCs w:val="28"/>
              </w:rPr>
              <w:t>Интегрирован с банковским</w:t>
            </w:r>
          </w:p>
        </w:tc>
      </w:tr>
      <w:tr w:rsidR="009D19DF" w:rsidRPr="000C36D3" w:rsidTr="009D19DF">
        <w:tc>
          <w:tcPr>
            <w:tcW w:w="1821"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Style w:val="a4"/>
                <w:rFonts w:ascii="Times New Roman" w:hAnsi="Times New Roman" w:cs="Times New Roman"/>
                <w:sz w:val="28"/>
                <w:szCs w:val="28"/>
              </w:rPr>
              <w:t>Калькулятор КАСКО</w:t>
            </w:r>
          </w:p>
        </w:tc>
        <w:tc>
          <w:tcPr>
            <w:tcW w:w="1184"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Fonts w:ascii="Times New Roman" w:hAnsi="Times New Roman" w:cs="Times New Roman"/>
                <w:sz w:val="28"/>
                <w:szCs w:val="28"/>
              </w:rPr>
              <w:t>Форма с менеджером</w:t>
            </w:r>
          </w:p>
        </w:tc>
        <w:tc>
          <w:tcPr>
            <w:tcW w:w="1412"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Fonts w:ascii="Times New Roman" w:hAnsi="Times New Roman" w:cs="Times New Roman"/>
                <w:sz w:val="28"/>
                <w:szCs w:val="28"/>
              </w:rPr>
              <w:t>Детальный онлайн</w:t>
            </w:r>
          </w:p>
        </w:tc>
        <w:tc>
          <w:tcPr>
            <w:tcW w:w="1684"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Fonts w:ascii="Times New Roman" w:hAnsi="Times New Roman" w:cs="Times New Roman"/>
                <w:sz w:val="28"/>
                <w:szCs w:val="28"/>
              </w:rPr>
              <w:t>Упрощенный расчет</w:t>
            </w:r>
          </w:p>
        </w:tc>
        <w:tc>
          <w:tcPr>
            <w:tcW w:w="1652"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Fonts w:ascii="Times New Roman" w:hAnsi="Times New Roman" w:cs="Times New Roman"/>
                <w:sz w:val="28"/>
                <w:szCs w:val="28"/>
              </w:rPr>
              <w:t>Полный онлайн</w:t>
            </w:r>
            <w:r>
              <w:rPr>
                <w:rFonts w:ascii="Times New Roman" w:hAnsi="Times New Roman" w:cs="Times New Roman"/>
                <w:sz w:val="28"/>
                <w:szCs w:val="28"/>
              </w:rPr>
              <w:t>-</w:t>
            </w:r>
            <w:r w:rsidRPr="000C36D3">
              <w:rPr>
                <w:rFonts w:ascii="Times New Roman" w:hAnsi="Times New Roman" w:cs="Times New Roman"/>
                <w:sz w:val="28"/>
                <w:szCs w:val="28"/>
              </w:rPr>
              <w:t>расчет</w:t>
            </w:r>
          </w:p>
        </w:tc>
        <w:tc>
          <w:tcPr>
            <w:tcW w:w="1818"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Fonts w:ascii="Times New Roman" w:hAnsi="Times New Roman" w:cs="Times New Roman"/>
                <w:sz w:val="28"/>
                <w:szCs w:val="28"/>
              </w:rPr>
              <w:t>Через менеджера</w:t>
            </w:r>
          </w:p>
        </w:tc>
      </w:tr>
      <w:tr w:rsidR="009D19DF" w:rsidRPr="000C36D3" w:rsidTr="009D19DF">
        <w:tc>
          <w:tcPr>
            <w:tcW w:w="1821"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Style w:val="a4"/>
                <w:rFonts w:ascii="Times New Roman" w:hAnsi="Times New Roman" w:cs="Times New Roman"/>
                <w:sz w:val="28"/>
                <w:szCs w:val="28"/>
              </w:rPr>
              <w:t>Личный кабинет</w:t>
            </w:r>
          </w:p>
        </w:tc>
        <w:tc>
          <w:tcPr>
            <w:tcW w:w="1184"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Fonts w:ascii="Times New Roman" w:hAnsi="Times New Roman" w:cs="Times New Roman"/>
                <w:sz w:val="28"/>
                <w:szCs w:val="28"/>
              </w:rPr>
              <w:t>+</w:t>
            </w:r>
          </w:p>
        </w:tc>
        <w:tc>
          <w:tcPr>
            <w:tcW w:w="1412"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Fonts w:ascii="Times New Roman" w:hAnsi="Times New Roman" w:cs="Times New Roman"/>
                <w:sz w:val="28"/>
                <w:szCs w:val="28"/>
              </w:rPr>
              <w:t>+</w:t>
            </w:r>
          </w:p>
        </w:tc>
        <w:tc>
          <w:tcPr>
            <w:tcW w:w="1684"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Fonts w:ascii="Times New Roman" w:hAnsi="Times New Roman" w:cs="Times New Roman"/>
                <w:sz w:val="28"/>
                <w:szCs w:val="28"/>
              </w:rPr>
              <w:t>+</w:t>
            </w:r>
          </w:p>
        </w:tc>
        <w:tc>
          <w:tcPr>
            <w:tcW w:w="1652"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Fonts w:ascii="Times New Roman" w:hAnsi="Times New Roman" w:cs="Times New Roman"/>
                <w:sz w:val="28"/>
                <w:szCs w:val="28"/>
              </w:rPr>
              <w:t>+</w:t>
            </w:r>
          </w:p>
        </w:tc>
        <w:tc>
          <w:tcPr>
            <w:tcW w:w="1818"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Fonts w:ascii="Times New Roman" w:hAnsi="Times New Roman" w:cs="Times New Roman"/>
                <w:sz w:val="28"/>
                <w:szCs w:val="28"/>
              </w:rPr>
              <w:t>+</w:t>
            </w:r>
          </w:p>
        </w:tc>
      </w:tr>
      <w:tr w:rsidR="009D19DF" w:rsidRPr="000C36D3" w:rsidTr="009D19DF">
        <w:tc>
          <w:tcPr>
            <w:tcW w:w="1821"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Style w:val="a4"/>
                <w:rFonts w:ascii="Times New Roman" w:hAnsi="Times New Roman" w:cs="Times New Roman"/>
                <w:sz w:val="28"/>
                <w:szCs w:val="28"/>
              </w:rPr>
              <w:t>Электронный полис</w:t>
            </w:r>
          </w:p>
        </w:tc>
        <w:tc>
          <w:tcPr>
            <w:tcW w:w="1184"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Fonts w:ascii="Times New Roman" w:hAnsi="Times New Roman" w:cs="Times New Roman"/>
                <w:sz w:val="28"/>
                <w:szCs w:val="28"/>
              </w:rPr>
              <w:t>+</w:t>
            </w:r>
          </w:p>
        </w:tc>
        <w:tc>
          <w:tcPr>
            <w:tcW w:w="1412"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Fonts w:ascii="Times New Roman" w:hAnsi="Times New Roman" w:cs="Times New Roman"/>
                <w:sz w:val="28"/>
                <w:szCs w:val="28"/>
              </w:rPr>
              <w:t>+</w:t>
            </w:r>
          </w:p>
        </w:tc>
        <w:tc>
          <w:tcPr>
            <w:tcW w:w="1684"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Fonts w:ascii="Times New Roman" w:hAnsi="Times New Roman" w:cs="Times New Roman"/>
                <w:sz w:val="28"/>
                <w:szCs w:val="28"/>
              </w:rPr>
              <w:t>+</w:t>
            </w:r>
          </w:p>
        </w:tc>
        <w:tc>
          <w:tcPr>
            <w:tcW w:w="1652"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Fonts w:ascii="Times New Roman" w:hAnsi="Times New Roman" w:cs="Times New Roman"/>
                <w:sz w:val="28"/>
                <w:szCs w:val="28"/>
              </w:rPr>
              <w:t>+</w:t>
            </w:r>
          </w:p>
        </w:tc>
        <w:tc>
          <w:tcPr>
            <w:tcW w:w="1818"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Fonts w:ascii="Times New Roman" w:hAnsi="Times New Roman" w:cs="Times New Roman"/>
                <w:sz w:val="28"/>
                <w:szCs w:val="28"/>
              </w:rPr>
              <w:t>+</w:t>
            </w:r>
          </w:p>
        </w:tc>
      </w:tr>
      <w:tr w:rsidR="009D19DF" w:rsidRPr="000C36D3" w:rsidTr="009D19DF">
        <w:tc>
          <w:tcPr>
            <w:tcW w:w="1821"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Style w:val="a4"/>
                <w:rFonts w:ascii="Times New Roman" w:hAnsi="Times New Roman" w:cs="Times New Roman"/>
                <w:sz w:val="28"/>
                <w:szCs w:val="28"/>
              </w:rPr>
              <w:t>Онлайн</w:t>
            </w:r>
            <w:r>
              <w:rPr>
                <w:rStyle w:val="a4"/>
                <w:rFonts w:ascii="Times New Roman" w:hAnsi="Times New Roman" w:cs="Times New Roman"/>
                <w:sz w:val="28"/>
                <w:szCs w:val="28"/>
              </w:rPr>
              <w:t>-</w:t>
            </w:r>
            <w:r w:rsidRPr="000C36D3">
              <w:rPr>
                <w:rStyle w:val="a4"/>
                <w:rFonts w:ascii="Times New Roman" w:hAnsi="Times New Roman" w:cs="Times New Roman"/>
                <w:sz w:val="28"/>
                <w:szCs w:val="28"/>
              </w:rPr>
              <w:t>оплата</w:t>
            </w:r>
          </w:p>
        </w:tc>
        <w:tc>
          <w:tcPr>
            <w:tcW w:w="1184"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Fonts w:ascii="Times New Roman" w:hAnsi="Times New Roman" w:cs="Times New Roman"/>
                <w:sz w:val="28"/>
                <w:szCs w:val="28"/>
              </w:rPr>
              <w:t>Карты, электронные кошельки</w:t>
            </w:r>
          </w:p>
        </w:tc>
        <w:tc>
          <w:tcPr>
            <w:tcW w:w="1412"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Fonts w:ascii="Times New Roman" w:hAnsi="Times New Roman" w:cs="Times New Roman"/>
                <w:sz w:val="28"/>
                <w:szCs w:val="28"/>
              </w:rPr>
              <w:t>Карты, Apple Pay</w:t>
            </w:r>
          </w:p>
        </w:tc>
        <w:tc>
          <w:tcPr>
            <w:tcW w:w="1684"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Fonts w:ascii="Times New Roman" w:hAnsi="Times New Roman" w:cs="Times New Roman"/>
                <w:sz w:val="28"/>
                <w:szCs w:val="28"/>
              </w:rPr>
              <w:t>Карты</w:t>
            </w:r>
          </w:p>
        </w:tc>
        <w:tc>
          <w:tcPr>
            <w:tcW w:w="1652"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Fonts w:ascii="Times New Roman" w:hAnsi="Times New Roman" w:cs="Times New Roman"/>
                <w:sz w:val="28"/>
                <w:szCs w:val="28"/>
              </w:rPr>
              <w:t>Все способы</w:t>
            </w:r>
          </w:p>
        </w:tc>
        <w:tc>
          <w:tcPr>
            <w:tcW w:w="1818"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Fonts w:ascii="Times New Roman" w:hAnsi="Times New Roman" w:cs="Times New Roman"/>
                <w:sz w:val="28"/>
                <w:szCs w:val="28"/>
              </w:rPr>
              <w:t>Карты ВТБ, другие</w:t>
            </w:r>
          </w:p>
        </w:tc>
      </w:tr>
      <w:tr w:rsidR="009D19DF" w:rsidRPr="000C36D3" w:rsidTr="009D19DF">
        <w:tc>
          <w:tcPr>
            <w:tcW w:w="1821"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Style w:val="a4"/>
                <w:rFonts w:ascii="Times New Roman" w:hAnsi="Times New Roman" w:cs="Times New Roman"/>
                <w:sz w:val="28"/>
                <w:szCs w:val="28"/>
              </w:rPr>
              <w:t>Время загрузки</w:t>
            </w:r>
          </w:p>
        </w:tc>
        <w:tc>
          <w:tcPr>
            <w:tcW w:w="1184"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Fonts w:ascii="Times New Roman" w:hAnsi="Times New Roman" w:cs="Times New Roman"/>
                <w:sz w:val="28"/>
                <w:szCs w:val="28"/>
              </w:rPr>
              <w:t>2.8 сек</w:t>
            </w:r>
          </w:p>
        </w:tc>
        <w:tc>
          <w:tcPr>
            <w:tcW w:w="1412"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Fonts w:ascii="Times New Roman" w:hAnsi="Times New Roman" w:cs="Times New Roman"/>
                <w:sz w:val="28"/>
                <w:szCs w:val="28"/>
              </w:rPr>
              <w:t>3.1 сек</w:t>
            </w:r>
          </w:p>
        </w:tc>
        <w:tc>
          <w:tcPr>
            <w:tcW w:w="1684"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Fonts w:ascii="Times New Roman" w:hAnsi="Times New Roman" w:cs="Times New Roman"/>
                <w:sz w:val="28"/>
                <w:szCs w:val="28"/>
              </w:rPr>
              <w:t>2.5 сек</w:t>
            </w:r>
          </w:p>
        </w:tc>
        <w:tc>
          <w:tcPr>
            <w:tcW w:w="1652"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Fonts w:ascii="Times New Roman" w:hAnsi="Times New Roman" w:cs="Times New Roman"/>
                <w:sz w:val="28"/>
                <w:szCs w:val="28"/>
              </w:rPr>
              <w:t>2.2 сек</w:t>
            </w:r>
          </w:p>
        </w:tc>
        <w:tc>
          <w:tcPr>
            <w:tcW w:w="1818" w:type="dxa"/>
            <w:vAlign w:val="center"/>
          </w:tcPr>
          <w:p w:rsidR="009D19DF" w:rsidRPr="000C36D3" w:rsidRDefault="009D19DF" w:rsidP="000D2AE2">
            <w:pPr>
              <w:spacing w:line="375" w:lineRule="atLeast"/>
              <w:rPr>
                <w:rFonts w:ascii="Times New Roman" w:hAnsi="Times New Roman" w:cs="Times New Roman"/>
                <w:sz w:val="28"/>
                <w:szCs w:val="28"/>
              </w:rPr>
            </w:pPr>
            <w:r w:rsidRPr="000C36D3">
              <w:rPr>
                <w:rFonts w:ascii="Times New Roman" w:hAnsi="Times New Roman" w:cs="Times New Roman"/>
                <w:sz w:val="28"/>
                <w:szCs w:val="28"/>
              </w:rPr>
              <w:t>3.5 сек</w:t>
            </w:r>
          </w:p>
        </w:tc>
      </w:tr>
    </w:tbl>
    <w:p w:rsidR="00BC61AE" w:rsidRDefault="00BC61AE"/>
    <w:p w:rsidR="00AE3056" w:rsidRPr="000C36D3" w:rsidRDefault="00F15346" w:rsidP="00684C53">
      <w:pPr>
        <w:pStyle w:val="2"/>
      </w:pPr>
      <w:bookmarkStart w:id="26" w:name="__RefHeading___Toc10479_844840213"/>
      <w:bookmarkStart w:id="27" w:name="_Toc230485357"/>
      <w:bookmarkEnd w:id="26"/>
      <w:r w:rsidRPr="000C36D3">
        <w:rPr>
          <w:rStyle w:val="a4"/>
          <w:b/>
          <w:bCs/>
        </w:rPr>
        <w:t>Вывод по анализу существующих решений</w:t>
      </w:r>
      <w:bookmarkEnd w:id="27"/>
    </w:p>
    <w:p w:rsidR="00AE3056" w:rsidRPr="000C36D3" w:rsidRDefault="00F15346" w:rsidP="006B51CF">
      <w:pPr>
        <w:pStyle w:val="a8"/>
        <w:spacing w:line="360" w:lineRule="auto"/>
        <w:ind w:left="0" w:firstLine="709"/>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Проведенный анализ позволяет сделать следующие выводы:</w:t>
      </w:r>
    </w:p>
    <w:p w:rsidR="001239A0" w:rsidRPr="000C36D3" w:rsidRDefault="001239A0" w:rsidP="006B51CF">
      <w:pPr>
        <w:pStyle w:val="a8"/>
        <w:numPr>
          <w:ilvl w:val="0"/>
          <w:numId w:val="18"/>
        </w:numPr>
        <w:spacing w:line="360" w:lineRule="auto"/>
        <w:ind w:left="0" w:firstLine="709"/>
        <w:jc w:val="both"/>
        <w:rPr>
          <w:rStyle w:val="a4"/>
          <w:rFonts w:ascii="Times New Roman" w:hAnsi="Times New Roman" w:cs="Times New Roman"/>
          <w:b w:val="0"/>
          <w:sz w:val="28"/>
          <w:szCs w:val="28"/>
        </w:rPr>
      </w:pPr>
      <w:r w:rsidRPr="000C36D3">
        <w:rPr>
          <w:rStyle w:val="a4"/>
          <w:rFonts w:ascii="Times New Roman" w:hAnsi="Times New Roman" w:cs="Times New Roman"/>
          <w:b w:val="0"/>
          <w:sz w:val="28"/>
          <w:szCs w:val="28"/>
        </w:rPr>
        <w:t>Ни один из рассмотренных аналогов не предоставляет полноценный онлайн</w:t>
      </w:r>
      <w:r w:rsidR="004C6653">
        <w:rPr>
          <w:rStyle w:val="a4"/>
          <w:rFonts w:ascii="Times New Roman" w:hAnsi="Times New Roman" w:cs="Times New Roman"/>
          <w:b w:val="0"/>
          <w:sz w:val="28"/>
          <w:szCs w:val="28"/>
        </w:rPr>
        <w:t>-</w:t>
      </w:r>
      <w:r w:rsidRPr="000C36D3">
        <w:rPr>
          <w:rStyle w:val="a4"/>
          <w:rFonts w:ascii="Times New Roman" w:hAnsi="Times New Roman" w:cs="Times New Roman"/>
          <w:b w:val="0"/>
          <w:sz w:val="28"/>
          <w:szCs w:val="28"/>
        </w:rPr>
        <w:t>расчёт КАСКО без необходимости обращаться к менеджеру. В большинстве случаев калькулятор КАСКО либо упрощённый (Согласие), либо ведёт к форме обратной связи (Росгосстрах, ВТБ Страхование).</w:t>
      </w:r>
    </w:p>
    <w:p w:rsidR="001239A0" w:rsidRPr="000C36D3" w:rsidRDefault="001239A0" w:rsidP="006B51CF">
      <w:pPr>
        <w:pStyle w:val="a8"/>
        <w:numPr>
          <w:ilvl w:val="0"/>
          <w:numId w:val="18"/>
        </w:numPr>
        <w:spacing w:line="360" w:lineRule="auto"/>
        <w:ind w:left="0" w:firstLine="709"/>
        <w:jc w:val="both"/>
        <w:rPr>
          <w:rStyle w:val="a4"/>
          <w:rFonts w:ascii="Times New Roman" w:hAnsi="Times New Roman" w:cs="Times New Roman"/>
          <w:b w:val="0"/>
          <w:sz w:val="28"/>
          <w:szCs w:val="28"/>
        </w:rPr>
      </w:pPr>
      <w:r w:rsidRPr="000C36D3">
        <w:rPr>
          <w:rStyle w:val="a4"/>
          <w:rFonts w:ascii="Times New Roman" w:hAnsi="Times New Roman" w:cs="Times New Roman"/>
          <w:b w:val="0"/>
          <w:sz w:val="28"/>
          <w:szCs w:val="28"/>
        </w:rPr>
        <w:t xml:space="preserve">На всех сайтах отсутствует прозрачность расчётов </w:t>
      </w:r>
      <w:r w:rsidR="004C6653">
        <w:rPr>
          <w:rStyle w:val="a4"/>
          <w:rFonts w:ascii="Times New Roman" w:hAnsi="Times New Roman" w:cs="Times New Roman"/>
          <w:b w:val="0"/>
          <w:sz w:val="28"/>
          <w:szCs w:val="28"/>
        </w:rPr>
        <w:t>-</w:t>
      </w:r>
      <w:r w:rsidRPr="000C36D3">
        <w:rPr>
          <w:rStyle w:val="a4"/>
          <w:rFonts w:ascii="Times New Roman" w:hAnsi="Times New Roman" w:cs="Times New Roman"/>
          <w:b w:val="0"/>
          <w:sz w:val="28"/>
          <w:szCs w:val="28"/>
        </w:rPr>
        <w:t xml:space="preserve"> пользователь не видит, из каких коэффициентов и формул складывается итоговая стоимость страховки.</w:t>
      </w:r>
    </w:p>
    <w:p w:rsidR="001239A0" w:rsidRPr="000C36D3" w:rsidRDefault="001239A0" w:rsidP="006B51CF">
      <w:pPr>
        <w:pStyle w:val="a8"/>
        <w:numPr>
          <w:ilvl w:val="0"/>
          <w:numId w:val="18"/>
        </w:numPr>
        <w:spacing w:line="360" w:lineRule="auto"/>
        <w:ind w:left="0" w:firstLine="709"/>
        <w:jc w:val="both"/>
        <w:rPr>
          <w:rStyle w:val="a4"/>
          <w:rFonts w:ascii="Times New Roman" w:hAnsi="Times New Roman" w:cs="Times New Roman"/>
          <w:b w:val="0"/>
          <w:sz w:val="28"/>
          <w:szCs w:val="28"/>
        </w:rPr>
      </w:pPr>
      <w:r w:rsidRPr="000C36D3">
        <w:rPr>
          <w:rStyle w:val="a4"/>
          <w:rFonts w:ascii="Times New Roman" w:hAnsi="Times New Roman" w:cs="Times New Roman"/>
          <w:b w:val="0"/>
          <w:sz w:val="28"/>
          <w:szCs w:val="28"/>
        </w:rPr>
        <w:lastRenderedPageBreak/>
        <w:t>Личные кабинеты имеются у всех конкурентов, однако их функционал ограничен историей полисов и платежами. Ни один из аналогов не предлагает удобного инструмента для повторного скачивания полиса или отслеживания статуса заявок по страховым случаям.</w:t>
      </w:r>
    </w:p>
    <w:p w:rsidR="001239A0" w:rsidRPr="000C36D3" w:rsidRDefault="001239A0" w:rsidP="006B51CF">
      <w:pPr>
        <w:pStyle w:val="a8"/>
        <w:numPr>
          <w:ilvl w:val="0"/>
          <w:numId w:val="18"/>
        </w:numPr>
        <w:spacing w:line="360" w:lineRule="auto"/>
        <w:ind w:left="0" w:firstLine="709"/>
        <w:jc w:val="both"/>
        <w:rPr>
          <w:rStyle w:val="a4"/>
          <w:rFonts w:ascii="Times New Roman" w:hAnsi="Times New Roman" w:cs="Times New Roman"/>
          <w:b w:val="0"/>
          <w:sz w:val="28"/>
          <w:szCs w:val="28"/>
        </w:rPr>
      </w:pPr>
      <w:r w:rsidRPr="000C36D3">
        <w:rPr>
          <w:rStyle w:val="a4"/>
          <w:rFonts w:ascii="Times New Roman" w:hAnsi="Times New Roman" w:cs="Times New Roman"/>
          <w:b w:val="0"/>
          <w:sz w:val="28"/>
          <w:szCs w:val="28"/>
        </w:rPr>
        <w:t>Пользователям приходится выбирать: либо удобный интерфейс (АльфаСтрахование), либо скорость работы (Согласие, АльфаСтрахование), либо развитую сеть офлайн</w:t>
      </w:r>
      <w:r w:rsidR="004C6653">
        <w:rPr>
          <w:rStyle w:val="a4"/>
          <w:rFonts w:ascii="Times New Roman" w:hAnsi="Times New Roman" w:cs="Times New Roman"/>
          <w:b w:val="0"/>
          <w:sz w:val="28"/>
          <w:szCs w:val="28"/>
        </w:rPr>
        <w:t>-</w:t>
      </w:r>
      <w:r w:rsidRPr="000C36D3">
        <w:rPr>
          <w:rStyle w:val="a4"/>
          <w:rFonts w:ascii="Times New Roman" w:hAnsi="Times New Roman" w:cs="Times New Roman"/>
          <w:b w:val="0"/>
          <w:sz w:val="28"/>
          <w:szCs w:val="28"/>
        </w:rPr>
        <w:t>офисов (Росгосстрах), либо интеграцию с банком (ВТБ Страхование).</w:t>
      </w:r>
    </w:p>
    <w:p w:rsidR="00AE3056" w:rsidRPr="000C36D3" w:rsidRDefault="001239A0" w:rsidP="006B51CF">
      <w:pPr>
        <w:pStyle w:val="a8"/>
        <w:spacing w:line="360" w:lineRule="auto"/>
        <w:ind w:left="0" w:firstLine="709"/>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Таким образом, разрабатываемая автоматизированная система онлайн</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страхования автомобилей закрывает выявленные пробелы:</w:t>
      </w:r>
    </w:p>
    <w:p w:rsidR="001239A0" w:rsidRPr="000C36D3" w:rsidRDefault="001239A0" w:rsidP="006B51CF">
      <w:pPr>
        <w:pStyle w:val="a8"/>
        <w:numPr>
          <w:ilvl w:val="0"/>
          <w:numId w:val="17"/>
        </w:numPr>
        <w:spacing w:line="360" w:lineRule="auto"/>
        <w:ind w:left="0" w:firstLine="709"/>
        <w:jc w:val="both"/>
        <w:rPr>
          <w:rStyle w:val="a4"/>
          <w:rFonts w:ascii="Times New Roman" w:hAnsi="Times New Roman" w:cs="Times New Roman"/>
          <w:b w:val="0"/>
          <w:sz w:val="28"/>
          <w:szCs w:val="28"/>
        </w:rPr>
      </w:pPr>
      <w:r w:rsidRPr="000C36D3">
        <w:rPr>
          <w:rStyle w:val="a4"/>
          <w:rFonts w:ascii="Times New Roman" w:hAnsi="Times New Roman" w:cs="Times New Roman"/>
          <w:b w:val="0"/>
          <w:sz w:val="28"/>
          <w:szCs w:val="28"/>
        </w:rPr>
        <w:t>полноценный онлайн</w:t>
      </w:r>
      <w:r w:rsidR="004C6653">
        <w:rPr>
          <w:rStyle w:val="a4"/>
          <w:rFonts w:ascii="Times New Roman" w:hAnsi="Times New Roman" w:cs="Times New Roman"/>
          <w:b w:val="0"/>
          <w:sz w:val="28"/>
          <w:szCs w:val="28"/>
        </w:rPr>
        <w:t>-</w:t>
      </w:r>
      <w:r w:rsidRPr="000C36D3">
        <w:rPr>
          <w:rStyle w:val="a4"/>
          <w:rFonts w:ascii="Times New Roman" w:hAnsi="Times New Roman" w:cs="Times New Roman"/>
          <w:b w:val="0"/>
          <w:sz w:val="28"/>
          <w:szCs w:val="28"/>
        </w:rPr>
        <w:t>расчёт КАСКО без перехода на менеджера;</w:t>
      </w:r>
    </w:p>
    <w:p w:rsidR="001239A0" w:rsidRPr="000C36D3" w:rsidRDefault="001239A0" w:rsidP="006B51CF">
      <w:pPr>
        <w:pStyle w:val="a8"/>
        <w:numPr>
          <w:ilvl w:val="0"/>
          <w:numId w:val="17"/>
        </w:numPr>
        <w:spacing w:line="360" w:lineRule="auto"/>
        <w:ind w:left="0" w:firstLine="709"/>
        <w:jc w:val="both"/>
        <w:rPr>
          <w:rStyle w:val="a4"/>
          <w:rFonts w:ascii="Times New Roman" w:hAnsi="Times New Roman" w:cs="Times New Roman"/>
          <w:b w:val="0"/>
          <w:sz w:val="28"/>
          <w:szCs w:val="28"/>
        </w:rPr>
      </w:pPr>
      <w:r w:rsidRPr="000C36D3">
        <w:rPr>
          <w:rStyle w:val="a4"/>
          <w:rFonts w:ascii="Times New Roman" w:hAnsi="Times New Roman" w:cs="Times New Roman"/>
          <w:b w:val="0"/>
          <w:sz w:val="28"/>
          <w:szCs w:val="28"/>
        </w:rPr>
        <w:t>прозрачность расчётов (отображение формул и коэффициентов);</w:t>
      </w:r>
    </w:p>
    <w:p w:rsidR="001239A0" w:rsidRPr="000C36D3" w:rsidRDefault="001239A0" w:rsidP="006B51CF">
      <w:pPr>
        <w:pStyle w:val="a8"/>
        <w:numPr>
          <w:ilvl w:val="0"/>
          <w:numId w:val="17"/>
        </w:numPr>
        <w:spacing w:line="360" w:lineRule="auto"/>
        <w:ind w:left="0" w:firstLine="709"/>
        <w:jc w:val="both"/>
        <w:rPr>
          <w:rStyle w:val="a4"/>
          <w:rFonts w:ascii="Times New Roman" w:hAnsi="Times New Roman" w:cs="Times New Roman"/>
          <w:b w:val="0"/>
          <w:sz w:val="28"/>
          <w:szCs w:val="28"/>
        </w:rPr>
      </w:pPr>
      <w:r w:rsidRPr="000C36D3">
        <w:rPr>
          <w:rStyle w:val="a4"/>
          <w:rFonts w:ascii="Times New Roman" w:hAnsi="Times New Roman" w:cs="Times New Roman"/>
          <w:b w:val="0"/>
          <w:sz w:val="28"/>
          <w:szCs w:val="28"/>
        </w:rPr>
        <w:t>удобный личный кабинет с историей полисов и возможностью повторного скачивания;</w:t>
      </w:r>
    </w:p>
    <w:p w:rsidR="00AE3056" w:rsidRPr="000C36D3" w:rsidRDefault="001239A0" w:rsidP="006B51CF">
      <w:pPr>
        <w:pStyle w:val="a8"/>
        <w:numPr>
          <w:ilvl w:val="0"/>
          <w:numId w:val="17"/>
        </w:numPr>
        <w:spacing w:line="360" w:lineRule="auto"/>
        <w:ind w:left="0" w:firstLine="709"/>
        <w:jc w:val="both"/>
        <w:rPr>
          <w:rFonts w:ascii="Times New Roman" w:hAnsi="Times New Roman" w:cs="Times New Roman"/>
          <w:sz w:val="28"/>
          <w:szCs w:val="28"/>
        </w:rPr>
      </w:pPr>
      <w:r w:rsidRPr="000C36D3">
        <w:rPr>
          <w:rStyle w:val="a4"/>
          <w:rFonts w:ascii="Times New Roman" w:hAnsi="Times New Roman" w:cs="Times New Roman"/>
          <w:b w:val="0"/>
          <w:sz w:val="28"/>
          <w:szCs w:val="28"/>
        </w:rPr>
        <w:t>современный и понятный интерфейс.</w:t>
      </w:r>
      <w:r w:rsidR="00F15346" w:rsidRPr="000C36D3">
        <w:rPr>
          <w:rFonts w:ascii="Times New Roman" w:hAnsi="Times New Roman" w:cs="Times New Roman"/>
          <w:sz w:val="28"/>
          <w:szCs w:val="28"/>
        </w:rPr>
        <w:br w:type="page"/>
      </w:r>
    </w:p>
    <w:p w:rsidR="00AE3056" w:rsidRPr="000C36D3" w:rsidRDefault="00F15346" w:rsidP="00BF41F4">
      <w:pPr>
        <w:pStyle w:val="1"/>
        <w:numPr>
          <w:ilvl w:val="0"/>
          <w:numId w:val="1"/>
        </w:numPr>
      </w:pPr>
      <w:bookmarkStart w:id="28" w:name="__RefHeading___Toc3830_251559978"/>
      <w:bookmarkStart w:id="29" w:name="_Toc197874976"/>
      <w:bookmarkStart w:id="30" w:name="_Toc230485358"/>
      <w:bookmarkEnd w:id="28"/>
      <w:r w:rsidRPr="000C36D3">
        <w:lastRenderedPageBreak/>
        <w:t>П</w:t>
      </w:r>
      <w:bookmarkEnd w:id="29"/>
      <w:r w:rsidRPr="000C36D3">
        <w:t>роектная часть</w:t>
      </w:r>
      <w:bookmarkEnd w:id="30"/>
    </w:p>
    <w:p w:rsidR="00AE3056" w:rsidRPr="000C36D3" w:rsidRDefault="00F15346" w:rsidP="00684C53">
      <w:pPr>
        <w:pStyle w:val="2"/>
      </w:pPr>
      <w:bookmarkStart w:id="31" w:name="__RefHeading___Toc3832_251559978"/>
      <w:bookmarkStart w:id="32" w:name="_Toc197874977"/>
      <w:bookmarkStart w:id="33" w:name="_Toc230485359"/>
      <w:bookmarkEnd w:id="31"/>
      <w:bookmarkEnd w:id="32"/>
      <w:r w:rsidRPr="000C36D3">
        <w:t>Описание процесса разработки модели предмета (объекта) исследования</w:t>
      </w:r>
      <w:bookmarkEnd w:id="33"/>
      <w:r w:rsidRPr="000C36D3">
        <w:t xml:space="preserve"> </w:t>
      </w:r>
    </w:p>
    <w:p w:rsidR="00AE3056" w:rsidRPr="000C36D3" w:rsidRDefault="00F15346" w:rsidP="004F4A53">
      <w:pPr>
        <w:pStyle w:val="a8"/>
        <w:spacing w:line="360" w:lineRule="auto"/>
        <w:ind w:left="0" w:firstLine="709"/>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 xml:space="preserve">Объектом </w:t>
      </w:r>
      <w:r w:rsidR="003F5224" w:rsidRPr="000C36D3">
        <w:rPr>
          <w:rStyle w:val="a4"/>
          <w:rFonts w:ascii="Times New Roman" w:hAnsi="Times New Roman" w:cs="Times New Roman"/>
          <w:b w:val="0"/>
          <w:bCs w:val="0"/>
          <w:sz w:val="28"/>
          <w:szCs w:val="28"/>
        </w:rPr>
        <w:t>исследования является процесс онлайн</w:t>
      </w:r>
      <w:r w:rsidR="004C6653">
        <w:rPr>
          <w:rStyle w:val="a4"/>
          <w:rFonts w:ascii="Times New Roman" w:hAnsi="Times New Roman" w:cs="Times New Roman"/>
          <w:b w:val="0"/>
          <w:bCs w:val="0"/>
          <w:sz w:val="28"/>
          <w:szCs w:val="28"/>
        </w:rPr>
        <w:t>-</w:t>
      </w:r>
      <w:r w:rsidR="003F5224" w:rsidRPr="000C36D3">
        <w:rPr>
          <w:rStyle w:val="a4"/>
          <w:rFonts w:ascii="Times New Roman" w:hAnsi="Times New Roman" w:cs="Times New Roman"/>
          <w:b w:val="0"/>
          <w:bCs w:val="0"/>
          <w:sz w:val="28"/>
          <w:szCs w:val="28"/>
        </w:rPr>
        <w:t xml:space="preserve">страхования автомобилей, включающий обработку заявки на оформление полиса, проверку данных и расчёт стоимости, оформление и оплату полиса, обработку страхового случая, а также формирование отчётности. Предмет исследования </w:t>
      </w:r>
      <w:r w:rsidR="004C6653">
        <w:rPr>
          <w:rStyle w:val="a4"/>
          <w:rFonts w:ascii="Times New Roman" w:hAnsi="Times New Roman" w:cs="Times New Roman"/>
          <w:b w:val="0"/>
          <w:bCs w:val="0"/>
          <w:sz w:val="28"/>
          <w:szCs w:val="28"/>
        </w:rPr>
        <w:t>-</w:t>
      </w:r>
      <w:r w:rsidR="003F5224" w:rsidRPr="000C36D3">
        <w:rPr>
          <w:rStyle w:val="a4"/>
          <w:rFonts w:ascii="Times New Roman" w:hAnsi="Times New Roman" w:cs="Times New Roman"/>
          <w:b w:val="0"/>
          <w:bCs w:val="0"/>
          <w:sz w:val="28"/>
          <w:szCs w:val="28"/>
        </w:rPr>
        <w:t xml:space="preserve"> методы и средства автоматизации этого процесса с помощью веб</w:t>
      </w:r>
      <w:r w:rsidR="004C6653">
        <w:rPr>
          <w:rStyle w:val="a4"/>
          <w:rFonts w:ascii="Times New Roman" w:hAnsi="Times New Roman" w:cs="Times New Roman"/>
          <w:b w:val="0"/>
          <w:bCs w:val="0"/>
          <w:sz w:val="28"/>
          <w:szCs w:val="28"/>
        </w:rPr>
        <w:t>-</w:t>
      </w:r>
      <w:r w:rsidR="003F5224" w:rsidRPr="000C36D3">
        <w:rPr>
          <w:rStyle w:val="a4"/>
          <w:rFonts w:ascii="Times New Roman" w:hAnsi="Times New Roman" w:cs="Times New Roman"/>
          <w:b w:val="0"/>
          <w:bCs w:val="0"/>
          <w:sz w:val="28"/>
          <w:szCs w:val="28"/>
        </w:rPr>
        <w:t>приложения</w:t>
      </w:r>
      <w:r w:rsidRPr="000C36D3">
        <w:rPr>
          <w:rStyle w:val="a4"/>
          <w:rFonts w:ascii="Times New Roman" w:hAnsi="Times New Roman" w:cs="Times New Roman"/>
          <w:b w:val="0"/>
          <w:bCs w:val="0"/>
          <w:sz w:val="28"/>
          <w:szCs w:val="28"/>
        </w:rPr>
        <w:t>.</w:t>
      </w:r>
    </w:p>
    <w:p w:rsidR="00AE3056" w:rsidRPr="000C36D3" w:rsidRDefault="00F15346" w:rsidP="004F4A53">
      <w:pPr>
        <w:pStyle w:val="a8"/>
        <w:spacing w:line="360" w:lineRule="auto"/>
        <w:ind w:left="0" w:firstLine="709"/>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Для формализации предметной области проведено моделирование бизнес</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процессов. В качестве основной нотации выбрана IDEF0, позволяющая представить процесс на верхнем уровне абстракции с выделением входов, выходов, управляющих воздействий и механизмов.</w:t>
      </w:r>
    </w:p>
    <w:p w:rsidR="00AE3056" w:rsidRPr="000C36D3" w:rsidRDefault="00F15346" w:rsidP="00684C53">
      <w:pPr>
        <w:pStyle w:val="2"/>
        <w:rPr>
          <w:rStyle w:val="a4"/>
          <w:b/>
          <w:bCs/>
        </w:rPr>
      </w:pPr>
      <w:bookmarkStart w:id="34" w:name="__RefHeading___Toc10481_844840213"/>
      <w:bookmarkStart w:id="35" w:name="_Toc230485360"/>
      <w:bookmarkEnd w:id="34"/>
      <w:r w:rsidRPr="000C36D3">
        <w:rPr>
          <w:rStyle w:val="a4"/>
          <w:b/>
          <w:bCs/>
        </w:rPr>
        <w:t>Контекстная диаграмма IDEF0</w:t>
      </w:r>
      <w:bookmarkEnd w:id="35"/>
    </w:p>
    <w:p w:rsidR="007B5CA5" w:rsidRPr="000C36D3" w:rsidRDefault="007B5CA5" w:rsidP="004F4A53">
      <w:pPr>
        <w:pStyle w:val="a8"/>
        <w:spacing w:line="360" w:lineRule="auto"/>
        <w:ind w:left="0" w:firstLine="709"/>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 xml:space="preserve">На контекстной диаграмме (см. рисунок </w:t>
      </w:r>
      <w:r w:rsidR="009062D2">
        <w:rPr>
          <w:rStyle w:val="a4"/>
          <w:rFonts w:ascii="Times New Roman" w:hAnsi="Times New Roman" w:cs="Times New Roman"/>
          <w:b w:val="0"/>
          <w:bCs w:val="0"/>
          <w:sz w:val="28"/>
          <w:szCs w:val="28"/>
        </w:rPr>
        <w:t>2.1</w:t>
      </w:r>
      <w:r w:rsidRPr="000C36D3">
        <w:rPr>
          <w:rStyle w:val="a4"/>
          <w:rFonts w:ascii="Times New Roman" w:hAnsi="Times New Roman" w:cs="Times New Roman"/>
          <w:b w:val="0"/>
          <w:bCs w:val="0"/>
          <w:sz w:val="28"/>
          <w:szCs w:val="28"/>
        </w:rPr>
        <w:t>) основным бизнес</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процессом является «Обеспечение онлайн</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продажи и оформления страховых полисов ОСАГО/КАСКО».</w:t>
      </w:r>
    </w:p>
    <w:p w:rsidR="007B5CA5" w:rsidRPr="000C36D3" w:rsidRDefault="007B5CA5">
      <w:pPr>
        <w:pStyle w:val="a8"/>
        <w:spacing w:line="360" w:lineRule="auto"/>
        <w:ind w:left="0"/>
        <w:jc w:val="center"/>
        <w:rPr>
          <w:rFonts w:ascii="Times New Roman" w:hAnsi="Times New Roman" w:cs="Times New Roman"/>
          <w:noProof/>
          <w:sz w:val="28"/>
          <w:szCs w:val="28"/>
        </w:rPr>
      </w:pPr>
      <w:r w:rsidRPr="000C36D3">
        <w:rPr>
          <w:rFonts w:ascii="Times New Roman" w:hAnsi="Times New Roman" w:cs="Times New Roman"/>
          <w:noProof/>
          <w:sz w:val="28"/>
          <w:szCs w:val="28"/>
        </w:rPr>
        <w:drawing>
          <wp:inline distT="0" distB="0" distL="0" distR="0" wp14:anchorId="5D8B6C65" wp14:editId="48CA4C89">
            <wp:extent cx="5940425" cy="3431862"/>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40425" cy="3431862"/>
                    </a:xfrm>
                    <a:prstGeom prst="rect">
                      <a:avLst/>
                    </a:prstGeom>
                  </pic:spPr>
                </pic:pic>
              </a:graphicData>
            </a:graphic>
          </wp:inline>
        </w:drawing>
      </w:r>
    </w:p>
    <w:p w:rsidR="00AE3056" w:rsidRPr="000C36D3" w:rsidRDefault="00F15346">
      <w:pPr>
        <w:pStyle w:val="a8"/>
        <w:spacing w:line="360" w:lineRule="auto"/>
        <w:ind w:left="0"/>
        <w:jc w:val="center"/>
        <w:rPr>
          <w:rFonts w:ascii="Times New Roman" w:hAnsi="Times New Roman" w:cs="Times New Roman"/>
          <w:sz w:val="28"/>
          <w:szCs w:val="28"/>
        </w:rPr>
      </w:pPr>
      <w:r w:rsidRPr="000C36D3">
        <w:rPr>
          <w:rStyle w:val="a4"/>
          <w:rFonts w:ascii="Times New Roman" w:hAnsi="Times New Roman" w:cs="Times New Roman"/>
          <w:b w:val="0"/>
          <w:bCs w:val="0"/>
          <w:sz w:val="28"/>
          <w:szCs w:val="28"/>
        </w:rPr>
        <w:t xml:space="preserve">Рисунок </w:t>
      </w:r>
      <w:r w:rsidR="009062D2">
        <w:rPr>
          <w:rStyle w:val="a4"/>
          <w:rFonts w:ascii="Times New Roman" w:hAnsi="Times New Roman" w:cs="Times New Roman"/>
          <w:b w:val="0"/>
          <w:bCs w:val="0"/>
          <w:sz w:val="28"/>
          <w:szCs w:val="28"/>
        </w:rPr>
        <w:t>2.1</w:t>
      </w:r>
      <w:r w:rsidRPr="000C36D3">
        <w:rPr>
          <w:rStyle w:val="a4"/>
          <w:rFonts w:ascii="Times New Roman" w:hAnsi="Times New Roman" w:cs="Times New Roman"/>
          <w:b w:val="0"/>
          <w:bCs w:val="0"/>
          <w:sz w:val="28"/>
          <w:szCs w:val="28"/>
        </w:rPr>
        <w:t xml:space="preserve"> </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 xml:space="preserve"> </w:t>
      </w:r>
      <w:r w:rsidRPr="000C36D3">
        <w:rPr>
          <w:rStyle w:val="a4"/>
          <w:rFonts w:ascii="Times New Roman" w:hAnsi="Times New Roman" w:cs="Times New Roman"/>
          <w:b w:val="0"/>
          <w:bCs w:val="0"/>
          <w:sz w:val="28"/>
          <w:szCs w:val="28"/>
          <w:lang w:val="en-US"/>
        </w:rPr>
        <w:t>IDEF</w:t>
      </w:r>
      <w:r w:rsidRPr="000C36D3">
        <w:rPr>
          <w:rStyle w:val="a4"/>
          <w:rFonts w:ascii="Times New Roman" w:hAnsi="Times New Roman" w:cs="Times New Roman"/>
          <w:b w:val="0"/>
          <w:bCs w:val="0"/>
          <w:sz w:val="28"/>
          <w:szCs w:val="28"/>
        </w:rPr>
        <w:t>0 диаграмма</w:t>
      </w:r>
    </w:p>
    <w:p w:rsidR="00AE3056" w:rsidRPr="000C36D3" w:rsidRDefault="00AE3056">
      <w:pPr>
        <w:pStyle w:val="a8"/>
        <w:spacing w:line="360" w:lineRule="auto"/>
        <w:ind w:left="0"/>
        <w:jc w:val="both"/>
        <w:rPr>
          <w:rStyle w:val="a4"/>
          <w:rFonts w:ascii="Times New Roman" w:hAnsi="Times New Roman" w:cs="Times New Roman"/>
          <w:b w:val="0"/>
          <w:bCs w:val="0"/>
          <w:sz w:val="28"/>
          <w:szCs w:val="28"/>
        </w:rPr>
      </w:pPr>
    </w:p>
    <w:p w:rsidR="00AE3056" w:rsidRPr="000C36D3" w:rsidRDefault="00F15346">
      <w:pPr>
        <w:pStyle w:val="a8"/>
        <w:spacing w:line="360" w:lineRule="auto"/>
        <w:ind w:left="0"/>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ab/>
        <w:t>Входные потоки: </w:t>
      </w:r>
      <w:r w:rsidR="009860DA" w:rsidRPr="000C36D3">
        <w:rPr>
          <w:rStyle w:val="a4"/>
          <w:rFonts w:ascii="Times New Roman" w:hAnsi="Times New Roman" w:cs="Times New Roman"/>
          <w:b w:val="0"/>
          <w:bCs w:val="0"/>
          <w:sz w:val="28"/>
          <w:szCs w:val="28"/>
        </w:rPr>
        <w:t>запрос на полис, данные о клиенте, данные о транспорте, заявление о страховом случае, данные от РСА</w:t>
      </w:r>
    </w:p>
    <w:p w:rsidR="00AE3056" w:rsidRPr="000C36D3" w:rsidRDefault="00F15346">
      <w:pPr>
        <w:pStyle w:val="a8"/>
        <w:spacing w:line="360" w:lineRule="auto"/>
        <w:ind w:left="0"/>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ab/>
        <w:t xml:space="preserve">Управляющие потоки:  </w:t>
      </w:r>
      <w:r w:rsidR="009860DA" w:rsidRPr="000C36D3">
        <w:rPr>
          <w:rStyle w:val="a4"/>
          <w:rFonts w:ascii="Times New Roman" w:hAnsi="Times New Roman" w:cs="Times New Roman"/>
          <w:b w:val="0"/>
          <w:bCs w:val="0"/>
          <w:sz w:val="28"/>
          <w:szCs w:val="28"/>
        </w:rPr>
        <w:t>страховое законодательство РФ</w:t>
      </w:r>
      <w:r w:rsidRPr="000C36D3">
        <w:rPr>
          <w:rStyle w:val="a4"/>
          <w:rFonts w:ascii="Times New Roman" w:hAnsi="Times New Roman" w:cs="Times New Roman"/>
          <w:b w:val="0"/>
          <w:bCs w:val="0"/>
          <w:sz w:val="28"/>
          <w:szCs w:val="28"/>
        </w:rPr>
        <w:t xml:space="preserve">, </w:t>
      </w:r>
      <w:r w:rsidR="009860DA" w:rsidRPr="000C36D3">
        <w:rPr>
          <w:rStyle w:val="a4"/>
          <w:rFonts w:ascii="Times New Roman" w:hAnsi="Times New Roman" w:cs="Times New Roman"/>
          <w:b w:val="0"/>
          <w:bCs w:val="0"/>
          <w:sz w:val="28"/>
          <w:szCs w:val="28"/>
        </w:rPr>
        <w:t>внутренние регламенты Компании</w:t>
      </w:r>
      <w:r w:rsidRPr="000C36D3">
        <w:rPr>
          <w:rStyle w:val="a4"/>
          <w:rFonts w:ascii="Times New Roman" w:hAnsi="Times New Roman" w:cs="Times New Roman"/>
          <w:b w:val="0"/>
          <w:bCs w:val="0"/>
          <w:sz w:val="28"/>
          <w:szCs w:val="28"/>
        </w:rPr>
        <w:t>.</w:t>
      </w:r>
    </w:p>
    <w:p w:rsidR="00AE3056" w:rsidRPr="000C36D3" w:rsidRDefault="00F15346">
      <w:pPr>
        <w:pStyle w:val="a8"/>
        <w:spacing w:line="360" w:lineRule="auto"/>
        <w:ind w:left="0"/>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ab/>
        <w:t>Механизмы: </w:t>
      </w:r>
      <w:r w:rsidR="009860DA" w:rsidRPr="000C36D3">
        <w:rPr>
          <w:rStyle w:val="a4"/>
          <w:rFonts w:ascii="Times New Roman" w:hAnsi="Times New Roman" w:cs="Times New Roman"/>
          <w:b w:val="0"/>
          <w:bCs w:val="0"/>
          <w:sz w:val="28"/>
          <w:szCs w:val="28"/>
        </w:rPr>
        <w:t>веб</w:t>
      </w:r>
      <w:r w:rsidR="004C6653">
        <w:rPr>
          <w:rStyle w:val="a4"/>
          <w:rFonts w:ascii="Times New Roman" w:hAnsi="Times New Roman" w:cs="Times New Roman"/>
          <w:b w:val="0"/>
          <w:bCs w:val="0"/>
          <w:sz w:val="28"/>
          <w:szCs w:val="28"/>
        </w:rPr>
        <w:t>-</w:t>
      </w:r>
      <w:r w:rsidR="009860DA" w:rsidRPr="000C36D3">
        <w:rPr>
          <w:rStyle w:val="a4"/>
          <w:rFonts w:ascii="Times New Roman" w:hAnsi="Times New Roman" w:cs="Times New Roman"/>
          <w:b w:val="0"/>
          <w:bCs w:val="0"/>
          <w:sz w:val="28"/>
          <w:szCs w:val="28"/>
        </w:rPr>
        <w:t>инфраструктура, API РСА</w:t>
      </w:r>
      <w:r w:rsidRPr="000C36D3">
        <w:rPr>
          <w:rStyle w:val="a4"/>
          <w:rFonts w:ascii="Times New Roman" w:hAnsi="Times New Roman" w:cs="Times New Roman"/>
          <w:b w:val="0"/>
          <w:bCs w:val="0"/>
          <w:sz w:val="28"/>
          <w:szCs w:val="28"/>
        </w:rPr>
        <w:t xml:space="preserve">, </w:t>
      </w:r>
      <w:r w:rsidR="009860DA" w:rsidRPr="000C36D3">
        <w:rPr>
          <w:rStyle w:val="a4"/>
          <w:rFonts w:ascii="Times New Roman" w:hAnsi="Times New Roman" w:cs="Times New Roman"/>
          <w:b w:val="0"/>
          <w:bCs w:val="0"/>
          <w:sz w:val="28"/>
          <w:szCs w:val="28"/>
        </w:rPr>
        <w:t>платёжная система, персонал</w:t>
      </w:r>
      <w:r w:rsidRPr="000C36D3">
        <w:rPr>
          <w:rStyle w:val="a4"/>
          <w:rFonts w:ascii="Times New Roman" w:hAnsi="Times New Roman" w:cs="Times New Roman"/>
          <w:b w:val="0"/>
          <w:bCs w:val="0"/>
          <w:sz w:val="28"/>
          <w:szCs w:val="28"/>
        </w:rPr>
        <w:t>.</w:t>
      </w:r>
    </w:p>
    <w:p w:rsidR="00AE3056" w:rsidRPr="000C36D3" w:rsidRDefault="00F15346">
      <w:pPr>
        <w:pStyle w:val="a8"/>
        <w:spacing w:line="360" w:lineRule="auto"/>
        <w:ind w:left="0"/>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ab/>
        <w:t>Выходные потоки: </w:t>
      </w:r>
      <w:r w:rsidR="009860DA" w:rsidRPr="000C36D3">
        <w:rPr>
          <w:rStyle w:val="a4"/>
          <w:rFonts w:ascii="Times New Roman" w:hAnsi="Times New Roman" w:cs="Times New Roman"/>
          <w:b w:val="0"/>
          <w:bCs w:val="0"/>
          <w:sz w:val="28"/>
          <w:szCs w:val="28"/>
        </w:rPr>
        <w:t>Электронный полис</w:t>
      </w:r>
      <w:r w:rsidRPr="000C36D3">
        <w:rPr>
          <w:rStyle w:val="a4"/>
          <w:rFonts w:ascii="Times New Roman" w:hAnsi="Times New Roman" w:cs="Times New Roman"/>
          <w:b w:val="0"/>
          <w:bCs w:val="0"/>
          <w:sz w:val="28"/>
          <w:szCs w:val="28"/>
        </w:rPr>
        <w:t xml:space="preserve">, </w:t>
      </w:r>
      <w:r w:rsidR="009860DA" w:rsidRPr="000C36D3">
        <w:rPr>
          <w:rStyle w:val="a4"/>
          <w:rFonts w:ascii="Times New Roman" w:hAnsi="Times New Roman" w:cs="Times New Roman"/>
          <w:b w:val="0"/>
          <w:bCs w:val="0"/>
          <w:sz w:val="28"/>
          <w:szCs w:val="28"/>
        </w:rPr>
        <w:t>квитанция об оплате</w:t>
      </w:r>
      <w:r w:rsidRPr="000C36D3">
        <w:rPr>
          <w:rStyle w:val="a4"/>
          <w:rFonts w:ascii="Times New Roman" w:hAnsi="Times New Roman" w:cs="Times New Roman"/>
          <w:b w:val="0"/>
          <w:bCs w:val="0"/>
          <w:sz w:val="28"/>
          <w:szCs w:val="28"/>
        </w:rPr>
        <w:t xml:space="preserve">, </w:t>
      </w:r>
      <w:r w:rsidR="009860DA" w:rsidRPr="000C36D3">
        <w:rPr>
          <w:rStyle w:val="a4"/>
          <w:rFonts w:ascii="Times New Roman" w:hAnsi="Times New Roman" w:cs="Times New Roman"/>
          <w:b w:val="0"/>
          <w:bCs w:val="0"/>
          <w:sz w:val="28"/>
          <w:szCs w:val="28"/>
        </w:rPr>
        <w:t>данные для РСА, приказ о страховой выплате, отчёты</w:t>
      </w:r>
      <w:r w:rsidRPr="000C36D3">
        <w:rPr>
          <w:rStyle w:val="a4"/>
          <w:rFonts w:ascii="Times New Roman" w:hAnsi="Times New Roman" w:cs="Times New Roman"/>
          <w:b w:val="0"/>
          <w:bCs w:val="0"/>
          <w:sz w:val="28"/>
          <w:szCs w:val="28"/>
        </w:rPr>
        <w:t>.</w:t>
      </w:r>
    </w:p>
    <w:p w:rsidR="00AE3056" w:rsidRPr="000C36D3" w:rsidRDefault="00F15346" w:rsidP="00684C53">
      <w:pPr>
        <w:pStyle w:val="2"/>
      </w:pPr>
      <w:bookmarkStart w:id="36" w:name="__RefHeading___Toc10483_844840213"/>
      <w:bookmarkStart w:id="37" w:name="_Toc230485361"/>
      <w:bookmarkEnd w:id="36"/>
      <w:r w:rsidRPr="000C36D3">
        <w:rPr>
          <w:rStyle w:val="a4"/>
          <w:b/>
          <w:bCs/>
        </w:rPr>
        <w:t>Декомпозиция процесс</w:t>
      </w:r>
      <w:r w:rsidR="0030754A" w:rsidRPr="000C36D3">
        <w:rPr>
          <w:rStyle w:val="a4"/>
          <w:b/>
          <w:bCs/>
        </w:rPr>
        <w:t>ов</w:t>
      </w:r>
      <w:r w:rsidRPr="000C36D3">
        <w:rPr>
          <w:rStyle w:val="a4"/>
          <w:b/>
          <w:bCs/>
        </w:rPr>
        <w:t xml:space="preserve"> в IDEF0</w:t>
      </w:r>
      <w:bookmarkEnd w:id="37"/>
    </w:p>
    <w:p w:rsidR="00AE3056" w:rsidRPr="000C36D3" w:rsidRDefault="00F15346">
      <w:pPr>
        <w:pStyle w:val="a8"/>
        <w:spacing w:line="360" w:lineRule="auto"/>
        <w:ind w:left="0"/>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ab/>
        <w:t xml:space="preserve">Контекстная диаграмма декомпозируется на </w:t>
      </w:r>
      <w:r w:rsidR="00C533D9" w:rsidRPr="000C36D3">
        <w:rPr>
          <w:rStyle w:val="a4"/>
          <w:rFonts w:ascii="Times New Roman" w:hAnsi="Times New Roman" w:cs="Times New Roman"/>
          <w:b w:val="0"/>
          <w:bCs w:val="0"/>
          <w:sz w:val="28"/>
          <w:szCs w:val="28"/>
        </w:rPr>
        <w:t>пять дочерних процессов</w:t>
      </w:r>
      <w:r w:rsidRPr="000C36D3">
        <w:rPr>
          <w:rStyle w:val="a4"/>
          <w:rFonts w:ascii="Times New Roman" w:hAnsi="Times New Roman" w:cs="Times New Roman"/>
          <w:b w:val="0"/>
          <w:bCs w:val="0"/>
          <w:sz w:val="28"/>
          <w:szCs w:val="28"/>
        </w:rPr>
        <w:t xml:space="preserve"> (см. рисунок </w:t>
      </w:r>
      <w:r w:rsidR="009062D2">
        <w:rPr>
          <w:rStyle w:val="a4"/>
          <w:rFonts w:ascii="Times New Roman" w:hAnsi="Times New Roman" w:cs="Times New Roman"/>
          <w:b w:val="0"/>
          <w:bCs w:val="0"/>
          <w:sz w:val="28"/>
          <w:szCs w:val="28"/>
        </w:rPr>
        <w:t>2.2</w:t>
      </w:r>
      <w:r w:rsidRPr="000C36D3">
        <w:rPr>
          <w:rStyle w:val="a4"/>
          <w:rFonts w:ascii="Times New Roman" w:hAnsi="Times New Roman" w:cs="Times New Roman"/>
          <w:b w:val="0"/>
          <w:bCs w:val="0"/>
          <w:sz w:val="28"/>
          <w:szCs w:val="28"/>
        </w:rPr>
        <w:t>). Декомпозиция выполнена по принципу разделения основных функциональных областей системы.</w:t>
      </w:r>
    </w:p>
    <w:p w:rsidR="00C533D9" w:rsidRPr="000C36D3" w:rsidRDefault="00A502C0">
      <w:pPr>
        <w:pStyle w:val="a8"/>
        <w:spacing w:line="360" w:lineRule="auto"/>
        <w:ind w:left="0"/>
        <w:jc w:val="center"/>
        <w:rPr>
          <w:rFonts w:ascii="Times New Roman" w:hAnsi="Times New Roman" w:cs="Times New Roman"/>
          <w:noProof/>
          <w:sz w:val="28"/>
          <w:szCs w:val="28"/>
        </w:rPr>
      </w:pPr>
      <w:r w:rsidRPr="00A502C0">
        <w:rPr>
          <w:rFonts w:ascii="Times New Roman" w:hAnsi="Times New Roman" w:cs="Times New Roman"/>
          <w:noProof/>
          <w:sz w:val="28"/>
          <w:szCs w:val="28"/>
        </w:rPr>
        <w:drawing>
          <wp:inline distT="0" distB="0" distL="0" distR="0" wp14:anchorId="13E7088D" wp14:editId="213FC877">
            <wp:extent cx="5940425" cy="3598344"/>
            <wp:effectExtent l="0" t="0" r="3175" b="254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40425" cy="3598344"/>
                    </a:xfrm>
                    <a:prstGeom prst="rect">
                      <a:avLst/>
                    </a:prstGeom>
                  </pic:spPr>
                </pic:pic>
              </a:graphicData>
            </a:graphic>
          </wp:inline>
        </w:drawing>
      </w:r>
    </w:p>
    <w:p w:rsidR="00AE3056" w:rsidRPr="000C36D3" w:rsidRDefault="00F15346">
      <w:pPr>
        <w:pStyle w:val="a8"/>
        <w:spacing w:line="360" w:lineRule="auto"/>
        <w:ind w:left="0"/>
        <w:jc w:val="center"/>
        <w:rPr>
          <w:rFonts w:ascii="Times New Roman" w:hAnsi="Times New Roman" w:cs="Times New Roman"/>
          <w:sz w:val="28"/>
          <w:szCs w:val="28"/>
        </w:rPr>
      </w:pPr>
      <w:r w:rsidRPr="000C36D3">
        <w:rPr>
          <w:rStyle w:val="a4"/>
          <w:rFonts w:ascii="Times New Roman" w:hAnsi="Times New Roman" w:cs="Times New Roman"/>
          <w:b w:val="0"/>
          <w:bCs w:val="0"/>
          <w:sz w:val="28"/>
          <w:szCs w:val="28"/>
        </w:rPr>
        <w:t xml:space="preserve">Рисунок </w:t>
      </w:r>
      <w:r w:rsidR="009062D2">
        <w:rPr>
          <w:rStyle w:val="a4"/>
          <w:rFonts w:ascii="Times New Roman" w:hAnsi="Times New Roman" w:cs="Times New Roman"/>
          <w:b w:val="0"/>
          <w:bCs w:val="0"/>
          <w:sz w:val="28"/>
          <w:szCs w:val="28"/>
        </w:rPr>
        <w:t>2.2</w:t>
      </w:r>
      <w:r w:rsidRPr="000C36D3">
        <w:rPr>
          <w:rStyle w:val="a4"/>
          <w:rFonts w:ascii="Times New Roman" w:hAnsi="Times New Roman" w:cs="Times New Roman"/>
          <w:b w:val="0"/>
          <w:bCs w:val="0"/>
          <w:sz w:val="28"/>
          <w:szCs w:val="28"/>
        </w:rPr>
        <w:t xml:space="preserve"> </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 xml:space="preserve"> Декомпозиция основных функциональных областей системы </w:t>
      </w:r>
    </w:p>
    <w:p w:rsidR="00AE3056" w:rsidRPr="000C36D3" w:rsidRDefault="00AE3056">
      <w:pPr>
        <w:pStyle w:val="a8"/>
        <w:spacing w:line="360" w:lineRule="auto"/>
        <w:ind w:left="0"/>
        <w:jc w:val="both"/>
        <w:rPr>
          <w:rStyle w:val="a4"/>
          <w:rFonts w:ascii="Times New Roman" w:hAnsi="Times New Roman" w:cs="Times New Roman"/>
          <w:b w:val="0"/>
          <w:bCs w:val="0"/>
          <w:sz w:val="28"/>
          <w:szCs w:val="28"/>
        </w:rPr>
      </w:pPr>
    </w:p>
    <w:p w:rsidR="00AE3056" w:rsidRPr="000C36D3" w:rsidRDefault="00F15346">
      <w:pPr>
        <w:pStyle w:val="a8"/>
        <w:spacing w:line="360" w:lineRule="auto"/>
        <w:ind w:left="0"/>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ab/>
        <w:t xml:space="preserve">Процесс </w:t>
      </w:r>
      <w:r w:rsidR="00C963CD" w:rsidRPr="000C36D3">
        <w:rPr>
          <w:rStyle w:val="a4"/>
          <w:rFonts w:ascii="Times New Roman" w:hAnsi="Times New Roman" w:cs="Times New Roman"/>
          <w:b w:val="0"/>
          <w:bCs w:val="0"/>
          <w:sz w:val="28"/>
          <w:szCs w:val="28"/>
        </w:rPr>
        <w:t>A1.1</w:t>
      </w:r>
      <w:r w:rsidRPr="000C36D3">
        <w:rPr>
          <w:rStyle w:val="a4"/>
          <w:rFonts w:ascii="Times New Roman" w:hAnsi="Times New Roman" w:cs="Times New Roman"/>
          <w:b w:val="0"/>
          <w:bCs w:val="0"/>
          <w:sz w:val="28"/>
          <w:szCs w:val="28"/>
        </w:rPr>
        <w:t xml:space="preserve">. </w:t>
      </w:r>
      <w:r w:rsidR="00C963CD" w:rsidRPr="000C36D3">
        <w:rPr>
          <w:rStyle w:val="a4"/>
          <w:rFonts w:ascii="Times New Roman" w:hAnsi="Times New Roman" w:cs="Times New Roman"/>
          <w:b w:val="0"/>
          <w:bCs w:val="0"/>
          <w:sz w:val="28"/>
          <w:szCs w:val="28"/>
        </w:rPr>
        <w:t>Обработка заявки на оформление</w:t>
      </w:r>
    </w:p>
    <w:p w:rsidR="00C963CD" w:rsidRPr="000C36D3" w:rsidRDefault="00C963CD" w:rsidP="004F4A53">
      <w:pPr>
        <w:pStyle w:val="a8"/>
        <w:spacing w:line="360" w:lineRule="auto"/>
        <w:ind w:left="0" w:firstLine="709"/>
        <w:jc w:val="both"/>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lastRenderedPageBreak/>
        <w:t>Обрабатывает входные потоки «запрос на полис», «данные о клиенте», «данные о транспорте».</w:t>
      </w:r>
    </w:p>
    <w:p w:rsidR="00C963CD" w:rsidRPr="000C36D3" w:rsidRDefault="00C963CD" w:rsidP="004F4A53">
      <w:pPr>
        <w:pStyle w:val="a8"/>
        <w:spacing w:line="360" w:lineRule="auto"/>
        <w:ind w:left="0" w:firstLine="709"/>
        <w:jc w:val="both"/>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t>Управляется «страховым законодательством РФ» и «внутренними регламентами компании».</w:t>
      </w:r>
    </w:p>
    <w:p w:rsidR="00C963CD" w:rsidRPr="004F4A53" w:rsidRDefault="00C963CD" w:rsidP="004F4A53">
      <w:pPr>
        <w:spacing w:line="360" w:lineRule="auto"/>
        <w:ind w:firstLine="709"/>
        <w:jc w:val="both"/>
        <w:rPr>
          <w:rStyle w:val="a4"/>
          <w:rFonts w:ascii="Times New Roman" w:hAnsi="Times New Roman" w:cs="Times New Roman"/>
          <w:b w:val="0"/>
          <w:bCs w:val="0"/>
          <w:sz w:val="28"/>
          <w:szCs w:val="28"/>
        </w:rPr>
      </w:pPr>
      <w:r w:rsidRPr="004F4A53">
        <w:rPr>
          <w:rStyle w:val="a4"/>
          <w:rFonts w:ascii="Times New Roman" w:hAnsi="Times New Roman" w:cs="Times New Roman"/>
          <w:b w:val="0"/>
          <w:bCs w:val="0"/>
          <w:sz w:val="28"/>
          <w:szCs w:val="28"/>
        </w:rPr>
        <w:t>Механизмы: веб</w:t>
      </w:r>
      <w:r w:rsidR="004C6653" w:rsidRPr="004F4A53">
        <w:rPr>
          <w:rStyle w:val="a4"/>
          <w:rFonts w:ascii="Times New Roman" w:hAnsi="Times New Roman" w:cs="Times New Roman"/>
          <w:b w:val="0"/>
          <w:bCs w:val="0"/>
          <w:sz w:val="28"/>
          <w:szCs w:val="28"/>
        </w:rPr>
        <w:t>-</w:t>
      </w:r>
      <w:r w:rsidRPr="004F4A53">
        <w:rPr>
          <w:rStyle w:val="a4"/>
          <w:rFonts w:ascii="Times New Roman" w:hAnsi="Times New Roman" w:cs="Times New Roman"/>
          <w:b w:val="0"/>
          <w:bCs w:val="0"/>
          <w:sz w:val="28"/>
          <w:szCs w:val="28"/>
        </w:rPr>
        <w:t>инфраструктура, персонал.</w:t>
      </w:r>
    </w:p>
    <w:p w:rsidR="00AE3056" w:rsidRPr="004F4A53" w:rsidRDefault="00F15346" w:rsidP="004F4A53">
      <w:pPr>
        <w:spacing w:line="360" w:lineRule="auto"/>
        <w:ind w:firstLine="709"/>
        <w:jc w:val="both"/>
        <w:rPr>
          <w:rFonts w:ascii="Times New Roman" w:hAnsi="Times New Roman" w:cs="Times New Roman"/>
          <w:sz w:val="28"/>
          <w:szCs w:val="28"/>
        </w:rPr>
      </w:pPr>
      <w:r w:rsidRPr="004F4A53">
        <w:rPr>
          <w:rStyle w:val="a4"/>
          <w:rFonts w:ascii="Times New Roman" w:hAnsi="Times New Roman" w:cs="Times New Roman"/>
          <w:b w:val="0"/>
          <w:bCs w:val="0"/>
          <w:sz w:val="28"/>
          <w:szCs w:val="28"/>
        </w:rPr>
        <w:t xml:space="preserve">Выход: </w:t>
      </w:r>
      <w:r w:rsidR="00C963CD" w:rsidRPr="004F4A53">
        <w:rPr>
          <w:rStyle w:val="a4"/>
          <w:rFonts w:ascii="Times New Roman" w:hAnsi="Times New Roman" w:cs="Times New Roman"/>
          <w:b w:val="0"/>
          <w:bCs w:val="0"/>
          <w:sz w:val="28"/>
          <w:szCs w:val="28"/>
        </w:rPr>
        <w:t>«обработанная заявка»</w:t>
      </w:r>
      <w:r w:rsidRPr="004F4A53">
        <w:rPr>
          <w:rStyle w:val="a4"/>
          <w:rFonts w:ascii="Times New Roman" w:hAnsi="Times New Roman" w:cs="Times New Roman"/>
          <w:b w:val="0"/>
          <w:bCs w:val="0"/>
          <w:sz w:val="28"/>
          <w:szCs w:val="28"/>
        </w:rPr>
        <w:t>.</w:t>
      </w:r>
    </w:p>
    <w:p w:rsidR="00AE3056" w:rsidRPr="004F4A53" w:rsidRDefault="00F15346" w:rsidP="004F4A53">
      <w:pPr>
        <w:spacing w:line="360" w:lineRule="auto"/>
        <w:ind w:firstLine="709"/>
        <w:jc w:val="both"/>
        <w:rPr>
          <w:rFonts w:ascii="Times New Roman" w:hAnsi="Times New Roman" w:cs="Times New Roman"/>
          <w:sz w:val="28"/>
          <w:szCs w:val="28"/>
        </w:rPr>
      </w:pPr>
      <w:r w:rsidRPr="004F4A53">
        <w:rPr>
          <w:rStyle w:val="a4"/>
          <w:rFonts w:ascii="Times New Roman" w:hAnsi="Times New Roman" w:cs="Times New Roman"/>
          <w:b w:val="0"/>
          <w:bCs w:val="0"/>
          <w:sz w:val="28"/>
          <w:szCs w:val="28"/>
        </w:rPr>
        <w:t xml:space="preserve">Процесс </w:t>
      </w:r>
      <w:r w:rsidR="00C963CD" w:rsidRPr="004F4A53">
        <w:rPr>
          <w:rStyle w:val="a4"/>
          <w:rFonts w:ascii="Times New Roman" w:hAnsi="Times New Roman" w:cs="Times New Roman"/>
          <w:b w:val="0"/>
          <w:bCs w:val="0"/>
          <w:sz w:val="28"/>
          <w:szCs w:val="28"/>
        </w:rPr>
        <w:t>A1.2. Проверка данных и расчёт стоимости</w:t>
      </w:r>
    </w:p>
    <w:p w:rsidR="00C963CD" w:rsidRPr="000C36D3" w:rsidRDefault="00C963CD" w:rsidP="004F4A53">
      <w:pPr>
        <w:pStyle w:val="a8"/>
        <w:spacing w:line="360" w:lineRule="auto"/>
        <w:ind w:left="0" w:firstLine="709"/>
        <w:jc w:val="both"/>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t xml:space="preserve">Обрабатывает входной поток «обработанная заявка», а также внешние данные от «API РСА». </w:t>
      </w:r>
    </w:p>
    <w:p w:rsidR="00C963CD" w:rsidRPr="004F4A53" w:rsidRDefault="00C963CD" w:rsidP="004F4A53">
      <w:pPr>
        <w:spacing w:line="360" w:lineRule="auto"/>
        <w:ind w:firstLine="709"/>
        <w:jc w:val="both"/>
        <w:rPr>
          <w:rStyle w:val="a4"/>
          <w:rFonts w:ascii="Times New Roman" w:hAnsi="Times New Roman" w:cs="Times New Roman"/>
          <w:b w:val="0"/>
          <w:bCs w:val="0"/>
          <w:sz w:val="28"/>
          <w:szCs w:val="28"/>
        </w:rPr>
      </w:pPr>
      <w:r w:rsidRPr="004F4A53">
        <w:rPr>
          <w:rStyle w:val="a4"/>
          <w:rFonts w:ascii="Times New Roman" w:hAnsi="Times New Roman" w:cs="Times New Roman"/>
          <w:b w:val="0"/>
          <w:bCs w:val="0"/>
          <w:sz w:val="28"/>
          <w:szCs w:val="28"/>
        </w:rPr>
        <w:t xml:space="preserve">Управляется «страховым законодательством РФ». </w:t>
      </w:r>
    </w:p>
    <w:p w:rsidR="00C963CD" w:rsidRPr="004F4A53" w:rsidRDefault="00C963CD" w:rsidP="004F4A53">
      <w:pPr>
        <w:spacing w:line="360" w:lineRule="auto"/>
        <w:ind w:firstLine="709"/>
        <w:jc w:val="both"/>
        <w:rPr>
          <w:rStyle w:val="a4"/>
          <w:rFonts w:ascii="Times New Roman" w:hAnsi="Times New Roman" w:cs="Times New Roman"/>
          <w:b w:val="0"/>
          <w:bCs w:val="0"/>
          <w:sz w:val="28"/>
          <w:szCs w:val="28"/>
        </w:rPr>
      </w:pPr>
      <w:r w:rsidRPr="004F4A53">
        <w:rPr>
          <w:rStyle w:val="a4"/>
          <w:rFonts w:ascii="Times New Roman" w:hAnsi="Times New Roman" w:cs="Times New Roman"/>
          <w:b w:val="0"/>
          <w:bCs w:val="0"/>
          <w:sz w:val="28"/>
          <w:szCs w:val="28"/>
        </w:rPr>
        <w:t>Механизмы: веб</w:t>
      </w:r>
      <w:r w:rsidR="004C6653" w:rsidRPr="004F4A53">
        <w:rPr>
          <w:rStyle w:val="a4"/>
          <w:rFonts w:ascii="Times New Roman" w:hAnsi="Times New Roman" w:cs="Times New Roman"/>
          <w:b w:val="0"/>
          <w:bCs w:val="0"/>
          <w:sz w:val="28"/>
          <w:szCs w:val="28"/>
        </w:rPr>
        <w:t>-</w:t>
      </w:r>
      <w:r w:rsidRPr="004F4A53">
        <w:rPr>
          <w:rStyle w:val="a4"/>
          <w:rFonts w:ascii="Times New Roman" w:hAnsi="Times New Roman" w:cs="Times New Roman"/>
          <w:b w:val="0"/>
          <w:bCs w:val="0"/>
          <w:sz w:val="28"/>
          <w:szCs w:val="28"/>
        </w:rPr>
        <w:t xml:space="preserve">инфраструктура. </w:t>
      </w:r>
    </w:p>
    <w:p w:rsidR="00C963CD" w:rsidRPr="004F4A53" w:rsidRDefault="00C963CD" w:rsidP="004F4A53">
      <w:pPr>
        <w:spacing w:line="360" w:lineRule="auto"/>
        <w:ind w:firstLine="709"/>
        <w:jc w:val="both"/>
        <w:rPr>
          <w:rStyle w:val="a4"/>
          <w:rFonts w:ascii="Times New Roman" w:hAnsi="Times New Roman" w:cs="Times New Roman"/>
          <w:b w:val="0"/>
          <w:bCs w:val="0"/>
          <w:sz w:val="28"/>
          <w:szCs w:val="28"/>
        </w:rPr>
      </w:pPr>
      <w:r w:rsidRPr="004F4A53">
        <w:rPr>
          <w:rStyle w:val="a4"/>
          <w:rFonts w:ascii="Times New Roman" w:hAnsi="Times New Roman" w:cs="Times New Roman"/>
          <w:b w:val="0"/>
          <w:bCs w:val="0"/>
          <w:sz w:val="28"/>
          <w:szCs w:val="28"/>
        </w:rPr>
        <w:t>Выход: «рассчитанная стоимость».</w:t>
      </w:r>
      <w:r w:rsidR="00F15346" w:rsidRPr="004F4A53">
        <w:rPr>
          <w:rStyle w:val="a4"/>
          <w:rFonts w:ascii="Times New Roman" w:hAnsi="Times New Roman" w:cs="Times New Roman"/>
          <w:b w:val="0"/>
          <w:bCs w:val="0"/>
          <w:sz w:val="28"/>
          <w:szCs w:val="28"/>
        </w:rPr>
        <w:tab/>
      </w:r>
    </w:p>
    <w:p w:rsidR="00AE3056" w:rsidRPr="004F4A53" w:rsidRDefault="00F15346" w:rsidP="004F4A53">
      <w:pPr>
        <w:spacing w:line="360" w:lineRule="auto"/>
        <w:ind w:firstLine="709"/>
        <w:jc w:val="both"/>
        <w:rPr>
          <w:rStyle w:val="a4"/>
          <w:rFonts w:ascii="Times New Roman" w:hAnsi="Times New Roman" w:cs="Times New Roman"/>
          <w:sz w:val="28"/>
          <w:szCs w:val="28"/>
        </w:rPr>
      </w:pPr>
      <w:r w:rsidRPr="004F4A53">
        <w:rPr>
          <w:rStyle w:val="a4"/>
          <w:rFonts w:ascii="Times New Roman" w:hAnsi="Times New Roman" w:cs="Times New Roman"/>
          <w:b w:val="0"/>
          <w:bCs w:val="0"/>
          <w:sz w:val="28"/>
          <w:szCs w:val="28"/>
        </w:rPr>
        <w:t xml:space="preserve">Процесс </w:t>
      </w:r>
      <w:r w:rsidR="00C963CD" w:rsidRPr="004F4A53">
        <w:rPr>
          <w:rStyle w:val="a4"/>
          <w:rFonts w:ascii="Times New Roman" w:hAnsi="Times New Roman" w:cs="Times New Roman"/>
          <w:b w:val="0"/>
          <w:bCs w:val="0"/>
          <w:sz w:val="28"/>
          <w:szCs w:val="28"/>
        </w:rPr>
        <w:t>A1.3. Оформление, оплата и выдача полиса</w:t>
      </w:r>
    </w:p>
    <w:p w:rsidR="00C963CD" w:rsidRPr="004F4A53" w:rsidRDefault="00C963CD" w:rsidP="004F4A53">
      <w:pPr>
        <w:spacing w:line="360" w:lineRule="auto"/>
        <w:ind w:firstLine="709"/>
        <w:jc w:val="both"/>
        <w:rPr>
          <w:rStyle w:val="a4"/>
          <w:rFonts w:ascii="Times New Roman" w:hAnsi="Times New Roman" w:cs="Times New Roman"/>
          <w:b w:val="0"/>
          <w:bCs w:val="0"/>
          <w:sz w:val="28"/>
          <w:szCs w:val="28"/>
        </w:rPr>
      </w:pPr>
      <w:r w:rsidRPr="004F4A53">
        <w:rPr>
          <w:rStyle w:val="a4"/>
          <w:rFonts w:ascii="Times New Roman" w:hAnsi="Times New Roman" w:cs="Times New Roman"/>
          <w:b w:val="0"/>
          <w:bCs w:val="0"/>
          <w:sz w:val="28"/>
          <w:szCs w:val="28"/>
        </w:rPr>
        <w:t xml:space="preserve">Обрабатывает входной поток «рассчитанная стоимость». </w:t>
      </w:r>
    </w:p>
    <w:p w:rsidR="00C963CD" w:rsidRPr="004F4A53" w:rsidRDefault="00C963CD" w:rsidP="004F4A53">
      <w:pPr>
        <w:spacing w:line="360" w:lineRule="auto"/>
        <w:ind w:firstLine="709"/>
        <w:jc w:val="both"/>
        <w:rPr>
          <w:rStyle w:val="a4"/>
          <w:rFonts w:ascii="Times New Roman" w:hAnsi="Times New Roman" w:cs="Times New Roman"/>
          <w:b w:val="0"/>
          <w:bCs w:val="0"/>
          <w:sz w:val="28"/>
          <w:szCs w:val="28"/>
        </w:rPr>
      </w:pPr>
      <w:r w:rsidRPr="004F4A53">
        <w:rPr>
          <w:rStyle w:val="a4"/>
          <w:rFonts w:ascii="Times New Roman" w:hAnsi="Times New Roman" w:cs="Times New Roman"/>
          <w:b w:val="0"/>
          <w:bCs w:val="0"/>
          <w:sz w:val="28"/>
          <w:szCs w:val="28"/>
        </w:rPr>
        <w:t xml:space="preserve">Управляется «страховым законодательством РФ». </w:t>
      </w:r>
    </w:p>
    <w:p w:rsidR="00C963CD" w:rsidRPr="004F4A53" w:rsidRDefault="00C963CD" w:rsidP="004F4A53">
      <w:pPr>
        <w:spacing w:line="360" w:lineRule="auto"/>
        <w:ind w:firstLine="709"/>
        <w:jc w:val="both"/>
        <w:rPr>
          <w:rStyle w:val="a4"/>
          <w:rFonts w:ascii="Times New Roman" w:hAnsi="Times New Roman" w:cs="Times New Roman"/>
          <w:b w:val="0"/>
          <w:bCs w:val="0"/>
          <w:sz w:val="28"/>
          <w:szCs w:val="28"/>
        </w:rPr>
      </w:pPr>
      <w:r w:rsidRPr="004F4A53">
        <w:rPr>
          <w:rStyle w:val="a4"/>
          <w:rFonts w:ascii="Times New Roman" w:hAnsi="Times New Roman" w:cs="Times New Roman"/>
          <w:b w:val="0"/>
          <w:bCs w:val="0"/>
          <w:sz w:val="28"/>
          <w:szCs w:val="28"/>
        </w:rPr>
        <w:t>Механизмы: веб</w:t>
      </w:r>
      <w:r w:rsidR="004C6653" w:rsidRPr="004F4A53">
        <w:rPr>
          <w:rStyle w:val="a4"/>
          <w:rFonts w:ascii="Times New Roman" w:hAnsi="Times New Roman" w:cs="Times New Roman"/>
          <w:b w:val="0"/>
          <w:bCs w:val="0"/>
          <w:sz w:val="28"/>
          <w:szCs w:val="28"/>
        </w:rPr>
        <w:t>-</w:t>
      </w:r>
      <w:r w:rsidRPr="004F4A53">
        <w:rPr>
          <w:rStyle w:val="a4"/>
          <w:rFonts w:ascii="Times New Roman" w:hAnsi="Times New Roman" w:cs="Times New Roman"/>
          <w:b w:val="0"/>
          <w:bCs w:val="0"/>
          <w:sz w:val="28"/>
          <w:szCs w:val="28"/>
        </w:rPr>
        <w:t xml:space="preserve">инфраструктура, платёжная система, персонал. </w:t>
      </w:r>
    </w:p>
    <w:p w:rsidR="00C963CD" w:rsidRPr="000C36D3" w:rsidRDefault="00C963CD" w:rsidP="004F4A53">
      <w:pPr>
        <w:pStyle w:val="a8"/>
        <w:spacing w:line="360" w:lineRule="auto"/>
        <w:ind w:left="0" w:firstLine="709"/>
        <w:jc w:val="both"/>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t>Выход: «электронный полис», «квитанция об оплате», «данные для РСА».</w:t>
      </w:r>
    </w:p>
    <w:p w:rsidR="00AE3056" w:rsidRPr="004F4A53" w:rsidRDefault="00F15346" w:rsidP="004F4A53">
      <w:pPr>
        <w:spacing w:line="360" w:lineRule="auto"/>
        <w:ind w:firstLine="709"/>
        <w:jc w:val="both"/>
        <w:rPr>
          <w:rFonts w:ascii="Times New Roman" w:hAnsi="Times New Roman" w:cs="Times New Roman"/>
          <w:sz w:val="28"/>
          <w:szCs w:val="28"/>
        </w:rPr>
      </w:pPr>
      <w:r w:rsidRPr="004F4A53">
        <w:rPr>
          <w:rStyle w:val="a4"/>
          <w:rFonts w:ascii="Times New Roman" w:hAnsi="Times New Roman" w:cs="Times New Roman"/>
          <w:b w:val="0"/>
          <w:bCs w:val="0"/>
          <w:sz w:val="28"/>
          <w:szCs w:val="28"/>
        </w:rPr>
        <w:t xml:space="preserve">Процесс </w:t>
      </w:r>
      <w:r w:rsidR="00C963CD" w:rsidRPr="004F4A53">
        <w:rPr>
          <w:rStyle w:val="a4"/>
          <w:rFonts w:ascii="Times New Roman" w:hAnsi="Times New Roman" w:cs="Times New Roman"/>
          <w:b w:val="0"/>
          <w:bCs w:val="0"/>
          <w:sz w:val="28"/>
          <w:szCs w:val="28"/>
        </w:rPr>
        <w:t>A1.4. Обработка страхового случая</w:t>
      </w:r>
    </w:p>
    <w:p w:rsidR="00C963CD" w:rsidRPr="000C36D3" w:rsidRDefault="00C963CD" w:rsidP="004F4A53">
      <w:pPr>
        <w:pStyle w:val="a8"/>
        <w:spacing w:line="360" w:lineRule="auto"/>
        <w:ind w:left="0" w:firstLine="709"/>
        <w:jc w:val="both"/>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t xml:space="preserve">Обрабатывает входной поток «заявление о страховом случае», «данные клиента». </w:t>
      </w:r>
    </w:p>
    <w:p w:rsidR="00C963CD" w:rsidRPr="000C36D3" w:rsidRDefault="00C963CD" w:rsidP="004F4A53">
      <w:pPr>
        <w:pStyle w:val="a8"/>
        <w:spacing w:line="360" w:lineRule="auto"/>
        <w:ind w:left="0" w:firstLine="709"/>
        <w:jc w:val="both"/>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t xml:space="preserve">Управляется «страховым законодательством РФ» и «регламентом урегулирования». </w:t>
      </w:r>
    </w:p>
    <w:p w:rsidR="00C963CD" w:rsidRPr="004F4A53" w:rsidRDefault="00C963CD" w:rsidP="004F4A53">
      <w:pPr>
        <w:spacing w:line="360" w:lineRule="auto"/>
        <w:ind w:firstLine="709"/>
        <w:jc w:val="both"/>
        <w:rPr>
          <w:rStyle w:val="a4"/>
          <w:rFonts w:ascii="Times New Roman" w:hAnsi="Times New Roman" w:cs="Times New Roman"/>
          <w:b w:val="0"/>
          <w:bCs w:val="0"/>
          <w:sz w:val="28"/>
          <w:szCs w:val="28"/>
        </w:rPr>
      </w:pPr>
      <w:r w:rsidRPr="004F4A53">
        <w:rPr>
          <w:rStyle w:val="a4"/>
          <w:rFonts w:ascii="Times New Roman" w:hAnsi="Times New Roman" w:cs="Times New Roman"/>
          <w:b w:val="0"/>
          <w:bCs w:val="0"/>
          <w:sz w:val="28"/>
          <w:szCs w:val="28"/>
        </w:rPr>
        <w:lastRenderedPageBreak/>
        <w:t>Механизмы: веб</w:t>
      </w:r>
      <w:r w:rsidR="004C6653" w:rsidRPr="004F4A53">
        <w:rPr>
          <w:rStyle w:val="a4"/>
          <w:rFonts w:ascii="Times New Roman" w:hAnsi="Times New Roman" w:cs="Times New Roman"/>
          <w:b w:val="0"/>
          <w:bCs w:val="0"/>
          <w:sz w:val="28"/>
          <w:szCs w:val="28"/>
        </w:rPr>
        <w:t>-</w:t>
      </w:r>
      <w:r w:rsidRPr="004F4A53">
        <w:rPr>
          <w:rStyle w:val="a4"/>
          <w:rFonts w:ascii="Times New Roman" w:hAnsi="Times New Roman" w:cs="Times New Roman"/>
          <w:b w:val="0"/>
          <w:bCs w:val="0"/>
          <w:sz w:val="28"/>
          <w:szCs w:val="28"/>
        </w:rPr>
        <w:t xml:space="preserve">инфраструктура, персонал. </w:t>
      </w:r>
    </w:p>
    <w:p w:rsidR="00C963CD" w:rsidRPr="004F4A53" w:rsidRDefault="00C963CD" w:rsidP="004F4A53">
      <w:pPr>
        <w:spacing w:line="360" w:lineRule="auto"/>
        <w:ind w:firstLine="709"/>
        <w:jc w:val="both"/>
        <w:rPr>
          <w:rStyle w:val="a4"/>
          <w:rFonts w:ascii="Times New Roman" w:hAnsi="Times New Roman" w:cs="Times New Roman"/>
          <w:b w:val="0"/>
          <w:bCs w:val="0"/>
          <w:sz w:val="28"/>
          <w:szCs w:val="28"/>
        </w:rPr>
      </w:pPr>
      <w:r w:rsidRPr="004F4A53">
        <w:rPr>
          <w:rStyle w:val="a4"/>
          <w:rFonts w:ascii="Times New Roman" w:hAnsi="Times New Roman" w:cs="Times New Roman"/>
          <w:b w:val="0"/>
          <w:bCs w:val="0"/>
          <w:sz w:val="28"/>
          <w:szCs w:val="28"/>
        </w:rPr>
        <w:t>Выход: «приказ о страховой выплате».</w:t>
      </w:r>
    </w:p>
    <w:p w:rsidR="0030754A" w:rsidRPr="000C36D3" w:rsidRDefault="0030754A" w:rsidP="00684C53">
      <w:pPr>
        <w:pStyle w:val="2"/>
        <w:rPr>
          <w:rStyle w:val="a4"/>
          <w:b/>
          <w:bCs/>
        </w:rPr>
      </w:pPr>
      <w:bookmarkStart w:id="38" w:name="_Toc230485362"/>
      <w:r w:rsidRPr="000C36D3">
        <w:rPr>
          <w:rStyle w:val="a4"/>
          <w:b/>
          <w:bCs/>
        </w:rPr>
        <w:t>Декомпозиция процесса обработки страхового случая в IDEF0</w:t>
      </w:r>
      <w:bookmarkEnd w:id="38"/>
    </w:p>
    <w:p w:rsidR="0030754A" w:rsidRPr="000C36D3" w:rsidRDefault="0030754A" w:rsidP="0030754A">
      <w:pPr>
        <w:pStyle w:val="a8"/>
        <w:spacing w:line="360" w:lineRule="auto"/>
        <w:ind w:left="0" w:firstLine="709"/>
        <w:jc w:val="both"/>
        <w:rPr>
          <w:rStyle w:val="a4"/>
          <w:rFonts w:ascii="Times New Roman" w:hAnsi="Times New Roman" w:cs="Times New Roman"/>
          <w:b w:val="0"/>
          <w:sz w:val="28"/>
          <w:szCs w:val="28"/>
        </w:rPr>
      </w:pPr>
      <w:r w:rsidRPr="000C36D3">
        <w:rPr>
          <w:rStyle w:val="a4"/>
          <w:rFonts w:ascii="Times New Roman" w:hAnsi="Times New Roman" w:cs="Times New Roman"/>
          <w:b w:val="0"/>
          <w:sz w:val="28"/>
          <w:szCs w:val="28"/>
        </w:rPr>
        <w:t xml:space="preserve">Процесс A1.4 «Обработка страхового случая» декомпозируется на четыре дочерних процесса (см. рисунок </w:t>
      </w:r>
      <w:r w:rsidR="009062D2">
        <w:rPr>
          <w:rStyle w:val="a4"/>
          <w:rFonts w:ascii="Times New Roman" w:hAnsi="Times New Roman" w:cs="Times New Roman"/>
          <w:b w:val="0"/>
          <w:bCs w:val="0"/>
          <w:sz w:val="28"/>
          <w:szCs w:val="28"/>
        </w:rPr>
        <w:t>2.3</w:t>
      </w:r>
      <w:r w:rsidRPr="000C36D3">
        <w:rPr>
          <w:rStyle w:val="a4"/>
          <w:rFonts w:ascii="Times New Roman" w:hAnsi="Times New Roman" w:cs="Times New Roman"/>
          <w:b w:val="0"/>
          <w:sz w:val="28"/>
          <w:szCs w:val="28"/>
        </w:rPr>
        <w:t>). Декомпозиция выполнена по принципу разделения этапов урегулирования страхового случая.</w:t>
      </w:r>
    </w:p>
    <w:p w:rsidR="0030754A" w:rsidRPr="000C36D3" w:rsidRDefault="00A502C0" w:rsidP="00A502C0">
      <w:pPr>
        <w:pStyle w:val="a8"/>
        <w:spacing w:line="360" w:lineRule="auto"/>
        <w:ind w:left="0" w:firstLine="709"/>
        <w:jc w:val="center"/>
        <w:rPr>
          <w:rStyle w:val="a4"/>
          <w:rFonts w:ascii="Times New Roman" w:hAnsi="Times New Roman" w:cs="Times New Roman"/>
          <w:b w:val="0"/>
          <w:sz w:val="28"/>
          <w:szCs w:val="28"/>
        </w:rPr>
      </w:pPr>
      <w:r w:rsidRPr="00A502C0">
        <w:rPr>
          <w:rStyle w:val="a4"/>
          <w:rFonts w:ascii="Times New Roman" w:hAnsi="Times New Roman" w:cs="Times New Roman"/>
          <w:b w:val="0"/>
          <w:noProof/>
          <w:sz w:val="28"/>
          <w:szCs w:val="28"/>
        </w:rPr>
        <w:drawing>
          <wp:inline distT="0" distB="0" distL="0" distR="0" wp14:anchorId="26FA3C66" wp14:editId="68EBCD40">
            <wp:extent cx="5581816" cy="4182386"/>
            <wp:effectExtent l="0" t="0" r="0" b="889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582970" cy="4183251"/>
                    </a:xfrm>
                    <a:prstGeom prst="rect">
                      <a:avLst/>
                    </a:prstGeom>
                  </pic:spPr>
                </pic:pic>
              </a:graphicData>
            </a:graphic>
          </wp:inline>
        </w:drawing>
      </w:r>
    </w:p>
    <w:p w:rsidR="0030754A" w:rsidRPr="000C36D3" w:rsidRDefault="0030754A" w:rsidP="0030754A">
      <w:pPr>
        <w:pStyle w:val="a8"/>
        <w:spacing w:line="360" w:lineRule="auto"/>
        <w:ind w:left="0"/>
        <w:jc w:val="center"/>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t xml:space="preserve">Рисунок </w:t>
      </w:r>
      <w:r w:rsidR="009062D2">
        <w:rPr>
          <w:rStyle w:val="a4"/>
          <w:rFonts w:ascii="Times New Roman" w:hAnsi="Times New Roman" w:cs="Times New Roman"/>
          <w:b w:val="0"/>
          <w:bCs w:val="0"/>
          <w:sz w:val="28"/>
          <w:szCs w:val="28"/>
        </w:rPr>
        <w:t>2.3</w:t>
      </w:r>
      <w:r w:rsidRPr="000C36D3">
        <w:rPr>
          <w:rStyle w:val="a4"/>
          <w:rFonts w:ascii="Times New Roman" w:hAnsi="Times New Roman" w:cs="Times New Roman"/>
          <w:b w:val="0"/>
          <w:bCs w:val="0"/>
          <w:sz w:val="28"/>
          <w:szCs w:val="28"/>
        </w:rPr>
        <w:t xml:space="preserve"> </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 xml:space="preserve"> Декомпозиция процесса обработки страхового случая</w:t>
      </w:r>
    </w:p>
    <w:p w:rsidR="0030754A" w:rsidRPr="000C36D3" w:rsidRDefault="0030754A" w:rsidP="0030754A">
      <w:pPr>
        <w:pStyle w:val="a8"/>
        <w:spacing w:line="360" w:lineRule="auto"/>
        <w:ind w:left="0"/>
        <w:jc w:val="center"/>
        <w:rPr>
          <w:rStyle w:val="a4"/>
          <w:rFonts w:ascii="Times New Roman" w:hAnsi="Times New Roman" w:cs="Times New Roman"/>
          <w:b w:val="0"/>
          <w:bCs w:val="0"/>
          <w:sz w:val="28"/>
          <w:szCs w:val="28"/>
        </w:rPr>
      </w:pPr>
    </w:p>
    <w:p w:rsidR="0030754A" w:rsidRPr="004F4A53" w:rsidRDefault="0030754A" w:rsidP="004F4A53">
      <w:pPr>
        <w:spacing w:line="360" w:lineRule="auto"/>
        <w:ind w:firstLine="709"/>
        <w:jc w:val="both"/>
        <w:rPr>
          <w:rFonts w:ascii="Times New Roman" w:hAnsi="Times New Roman" w:cs="Times New Roman"/>
          <w:sz w:val="28"/>
          <w:szCs w:val="28"/>
        </w:rPr>
      </w:pPr>
      <w:r w:rsidRPr="004F4A53">
        <w:rPr>
          <w:rStyle w:val="a4"/>
          <w:rFonts w:ascii="Times New Roman" w:hAnsi="Times New Roman" w:cs="Times New Roman"/>
          <w:b w:val="0"/>
          <w:bCs w:val="0"/>
          <w:sz w:val="28"/>
          <w:szCs w:val="28"/>
        </w:rPr>
        <w:t>Процесс A1.4.1. Приём и регистрация заявления</w:t>
      </w:r>
    </w:p>
    <w:p w:rsidR="0030754A" w:rsidRPr="004F4A53" w:rsidRDefault="0030754A" w:rsidP="004F4A53">
      <w:pPr>
        <w:spacing w:line="360" w:lineRule="auto"/>
        <w:ind w:firstLine="709"/>
        <w:jc w:val="both"/>
        <w:rPr>
          <w:rStyle w:val="a4"/>
          <w:rFonts w:ascii="Times New Roman" w:hAnsi="Times New Roman" w:cs="Times New Roman"/>
          <w:b w:val="0"/>
          <w:sz w:val="28"/>
          <w:szCs w:val="28"/>
        </w:rPr>
      </w:pPr>
      <w:r w:rsidRPr="004F4A53">
        <w:rPr>
          <w:rStyle w:val="a4"/>
          <w:rFonts w:ascii="Times New Roman" w:hAnsi="Times New Roman" w:cs="Times New Roman"/>
          <w:b w:val="0"/>
          <w:sz w:val="28"/>
          <w:szCs w:val="28"/>
        </w:rPr>
        <w:t xml:space="preserve">Обрабатывает входные потоки «заявление о страховом случае», «данные клиента». </w:t>
      </w:r>
    </w:p>
    <w:p w:rsidR="0030754A" w:rsidRPr="004F4A53" w:rsidRDefault="0030754A" w:rsidP="004F4A53">
      <w:pPr>
        <w:spacing w:line="360" w:lineRule="auto"/>
        <w:ind w:firstLine="709"/>
        <w:jc w:val="both"/>
        <w:rPr>
          <w:rStyle w:val="a4"/>
          <w:rFonts w:ascii="Times New Roman" w:hAnsi="Times New Roman" w:cs="Times New Roman"/>
          <w:b w:val="0"/>
          <w:sz w:val="28"/>
          <w:szCs w:val="28"/>
        </w:rPr>
      </w:pPr>
      <w:r w:rsidRPr="004F4A53">
        <w:rPr>
          <w:rStyle w:val="a4"/>
          <w:rFonts w:ascii="Times New Roman" w:hAnsi="Times New Roman" w:cs="Times New Roman"/>
          <w:b w:val="0"/>
          <w:sz w:val="28"/>
          <w:szCs w:val="28"/>
        </w:rPr>
        <w:t xml:space="preserve">Управляется «страховым законодательством РФ». </w:t>
      </w:r>
    </w:p>
    <w:p w:rsidR="0030754A" w:rsidRPr="004F4A53" w:rsidRDefault="0030754A" w:rsidP="004F4A53">
      <w:pPr>
        <w:spacing w:line="360" w:lineRule="auto"/>
        <w:ind w:firstLine="709"/>
        <w:jc w:val="both"/>
        <w:rPr>
          <w:rStyle w:val="a4"/>
          <w:rFonts w:ascii="Times New Roman" w:hAnsi="Times New Roman" w:cs="Times New Roman"/>
          <w:b w:val="0"/>
          <w:sz w:val="28"/>
          <w:szCs w:val="28"/>
        </w:rPr>
      </w:pPr>
      <w:r w:rsidRPr="004F4A53">
        <w:rPr>
          <w:rStyle w:val="a4"/>
          <w:rFonts w:ascii="Times New Roman" w:hAnsi="Times New Roman" w:cs="Times New Roman"/>
          <w:b w:val="0"/>
          <w:sz w:val="28"/>
          <w:szCs w:val="28"/>
        </w:rPr>
        <w:t>Механизмы: веб</w:t>
      </w:r>
      <w:r w:rsidR="004C6653" w:rsidRPr="004F4A53">
        <w:rPr>
          <w:rStyle w:val="a4"/>
          <w:rFonts w:ascii="Times New Roman" w:hAnsi="Times New Roman" w:cs="Times New Roman"/>
          <w:b w:val="0"/>
          <w:sz w:val="28"/>
          <w:szCs w:val="28"/>
        </w:rPr>
        <w:t>-</w:t>
      </w:r>
      <w:r w:rsidRPr="004F4A53">
        <w:rPr>
          <w:rStyle w:val="a4"/>
          <w:rFonts w:ascii="Times New Roman" w:hAnsi="Times New Roman" w:cs="Times New Roman"/>
          <w:b w:val="0"/>
          <w:sz w:val="28"/>
          <w:szCs w:val="28"/>
        </w:rPr>
        <w:t xml:space="preserve">инфраструктура. </w:t>
      </w:r>
    </w:p>
    <w:p w:rsidR="0030754A" w:rsidRPr="004F4A53" w:rsidRDefault="0030754A" w:rsidP="004F4A53">
      <w:pPr>
        <w:spacing w:line="360" w:lineRule="auto"/>
        <w:ind w:firstLine="709"/>
        <w:jc w:val="both"/>
        <w:rPr>
          <w:rStyle w:val="a4"/>
          <w:rFonts w:ascii="Times New Roman" w:hAnsi="Times New Roman" w:cs="Times New Roman"/>
          <w:b w:val="0"/>
          <w:sz w:val="28"/>
          <w:szCs w:val="28"/>
        </w:rPr>
      </w:pPr>
      <w:r w:rsidRPr="004F4A53">
        <w:rPr>
          <w:rStyle w:val="a4"/>
          <w:rFonts w:ascii="Times New Roman" w:hAnsi="Times New Roman" w:cs="Times New Roman"/>
          <w:b w:val="0"/>
          <w:sz w:val="28"/>
          <w:szCs w:val="28"/>
        </w:rPr>
        <w:lastRenderedPageBreak/>
        <w:t>Выход: «информация о страховом случае».</w:t>
      </w:r>
    </w:p>
    <w:p w:rsidR="0030754A" w:rsidRPr="004F4A53" w:rsidRDefault="0030754A" w:rsidP="004F4A53">
      <w:pPr>
        <w:spacing w:line="360" w:lineRule="auto"/>
        <w:ind w:firstLine="709"/>
        <w:jc w:val="both"/>
        <w:rPr>
          <w:rFonts w:ascii="Times New Roman" w:hAnsi="Times New Roman" w:cs="Times New Roman"/>
          <w:sz w:val="28"/>
          <w:szCs w:val="28"/>
        </w:rPr>
      </w:pPr>
      <w:r w:rsidRPr="004F4A53">
        <w:rPr>
          <w:rStyle w:val="a4"/>
          <w:rFonts w:ascii="Times New Roman" w:hAnsi="Times New Roman" w:cs="Times New Roman"/>
          <w:b w:val="0"/>
          <w:bCs w:val="0"/>
          <w:sz w:val="28"/>
          <w:szCs w:val="28"/>
        </w:rPr>
        <w:t>Процесс A1.4.2. Сбор документов и оценка</w:t>
      </w:r>
    </w:p>
    <w:p w:rsidR="0030754A" w:rsidRPr="004F4A53" w:rsidRDefault="0030754A" w:rsidP="004F4A53">
      <w:pPr>
        <w:spacing w:line="360" w:lineRule="auto"/>
        <w:ind w:firstLine="709"/>
        <w:jc w:val="both"/>
        <w:rPr>
          <w:rStyle w:val="a4"/>
          <w:rFonts w:ascii="Times New Roman" w:hAnsi="Times New Roman" w:cs="Times New Roman"/>
          <w:b w:val="0"/>
          <w:bCs w:val="0"/>
          <w:sz w:val="28"/>
          <w:szCs w:val="28"/>
        </w:rPr>
      </w:pPr>
      <w:r w:rsidRPr="004F4A53">
        <w:rPr>
          <w:rStyle w:val="a4"/>
          <w:rFonts w:ascii="Times New Roman" w:hAnsi="Times New Roman" w:cs="Times New Roman"/>
          <w:b w:val="0"/>
          <w:bCs w:val="0"/>
          <w:sz w:val="28"/>
          <w:szCs w:val="28"/>
        </w:rPr>
        <w:t>Обрабатывает входной поток «информация о страховом случае».</w:t>
      </w:r>
    </w:p>
    <w:p w:rsidR="0030754A" w:rsidRPr="000C36D3" w:rsidRDefault="0030754A" w:rsidP="004F4A53">
      <w:pPr>
        <w:pStyle w:val="a8"/>
        <w:spacing w:line="360" w:lineRule="auto"/>
        <w:ind w:left="0" w:firstLine="709"/>
        <w:jc w:val="both"/>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t>Управляется «страховым законодательством РФ» и «регламентом урегулирования».</w:t>
      </w:r>
    </w:p>
    <w:p w:rsidR="0030754A" w:rsidRPr="004F4A53" w:rsidRDefault="0030754A" w:rsidP="004F4A53">
      <w:pPr>
        <w:spacing w:line="360" w:lineRule="auto"/>
        <w:ind w:firstLine="709"/>
        <w:jc w:val="both"/>
        <w:rPr>
          <w:rStyle w:val="a4"/>
          <w:rFonts w:ascii="Times New Roman" w:hAnsi="Times New Roman" w:cs="Times New Roman"/>
          <w:b w:val="0"/>
          <w:bCs w:val="0"/>
          <w:sz w:val="28"/>
          <w:szCs w:val="28"/>
        </w:rPr>
      </w:pPr>
      <w:r w:rsidRPr="004F4A53">
        <w:rPr>
          <w:rStyle w:val="a4"/>
          <w:rFonts w:ascii="Times New Roman" w:hAnsi="Times New Roman" w:cs="Times New Roman"/>
          <w:b w:val="0"/>
          <w:bCs w:val="0"/>
          <w:sz w:val="28"/>
          <w:szCs w:val="28"/>
        </w:rPr>
        <w:t>Механизмы: веб</w:t>
      </w:r>
      <w:r w:rsidR="004C6653" w:rsidRPr="004F4A53">
        <w:rPr>
          <w:rStyle w:val="a4"/>
          <w:rFonts w:ascii="Times New Roman" w:hAnsi="Times New Roman" w:cs="Times New Roman"/>
          <w:b w:val="0"/>
          <w:bCs w:val="0"/>
          <w:sz w:val="28"/>
          <w:szCs w:val="28"/>
        </w:rPr>
        <w:t>-</w:t>
      </w:r>
      <w:r w:rsidRPr="004F4A53">
        <w:rPr>
          <w:rStyle w:val="a4"/>
          <w:rFonts w:ascii="Times New Roman" w:hAnsi="Times New Roman" w:cs="Times New Roman"/>
          <w:b w:val="0"/>
          <w:bCs w:val="0"/>
          <w:sz w:val="28"/>
          <w:szCs w:val="28"/>
        </w:rPr>
        <w:t>инфраструктура,</w:t>
      </w:r>
      <w:r w:rsidRPr="004F4A53">
        <w:rPr>
          <w:rFonts w:ascii="Times New Roman" w:hAnsi="Times New Roman" w:cs="Times New Roman"/>
          <w:sz w:val="28"/>
          <w:szCs w:val="28"/>
        </w:rPr>
        <w:t xml:space="preserve"> </w:t>
      </w:r>
      <w:r w:rsidRPr="004F4A53">
        <w:rPr>
          <w:rStyle w:val="a4"/>
          <w:rFonts w:ascii="Times New Roman" w:hAnsi="Times New Roman" w:cs="Times New Roman"/>
          <w:b w:val="0"/>
          <w:bCs w:val="0"/>
          <w:sz w:val="28"/>
          <w:szCs w:val="28"/>
        </w:rPr>
        <w:t xml:space="preserve">персонал. </w:t>
      </w:r>
    </w:p>
    <w:p w:rsidR="0030754A" w:rsidRPr="004F4A53" w:rsidRDefault="0030754A" w:rsidP="004F4A53">
      <w:pPr>
        <w:spacing w:line="360" w:lineRule="auto"/>
        <w:ind w:firstLine="709"/>
        <w:jc w:val="both"/>
        <w:rPr>
          <w:rStyle w:val="a4"/>
          <w:rFonts w:ascii="Times New Roman" w:hAnsi="Times New Roman" w:cs="Times New Roman"/>
          <w:b w:val="0"/>
          <w:bCs w:val="0"/>
          <w:sz w:val="28"/>
          <w:szCs w:val="28"/>
        </w:rPr>
      </w:pPr>
      <w:r w:rsidRPr="004F4A53">
        <w:rPr>
          <w:rStyle w:val="a4"/>
          <w:rFonts w:ascii="Times New Roman" w:hAnsi="Times New Roman" w:cs="Times New Roman"/>
          <w:b w:val="0"/>
          <w:bCs w:val="0"/>
          <w:sz w:val="28"/>
          <w:szCs w:val="28"/>
        </w:rPr>
        <w:t>Выход: «обработанная экспертом информация».</w:t>
      </w:r>
      <w:r w:rsidRPr="004F4A53">
        <w:rPr>
          <w:rStyle w:val="a4"/>
          <w:rFonts w:ascii="Times New Roman" w:hAnsi="Times New Roman" w:cs="Times New Roman"/>
          <w:b w:val="0"/>
          <w:bCs w:val="0"/>
          <w:sz w:val="28"/>
          <w:szCs w:val="28"/>
        </w:rPr>
        <w:tab/>
      </w:r>
    </w:p>
    <w:p w:rsidR="0030754A" w:rsidRPr="004F4A53" w:rsidRDefault="0030754A" w:rsidP="004F4A53">
      <w:pPr>
        <w:spacing w:line="360" w:lineRule="auto"/>
        <w:ind w:firstLine="709"/>
        <w:jc w:val="both"/>
        <w:rPr>
          <w:rStyle w:val="a4"/>
          <w:rFonts w:ascii="Times New Roman" w:hAnsi="Times New Roman" w:cs="Times New Roman"/>
          <w:sz w:val="28"/>
          <w:szCs w:val="28"/>
        </w:rPr>
      </w:pPr>
      <w:r w:rsidRPr="004F4A53">
        <w:rPr>
          <w:rStyle w:val="a4"/>
          <w:rFonts w:ascii="Times New Roman" w:hAnsi="Times New Roman" w:cs="Times New Roman"/>
          <w:b w:val="0"/>
          <w:bCs w:val="0"/>
          <w:sz w:val="28"/>
          <w:szCs w:val="28"/>
        </w:rPr>
        <w:t>Процесс A1.4.3. Принятие решения о выплате</w:t>
      </w:r>
    </w:p>
    <w:p w:rsidR="00384D93" w:rsidRPr="004F4A53" w:rsidRDefault="0030754A" w:rsidP="004F4A53">
      <w:pPr>
        <w:spacing w:line="360" w:lineRule="auto"/>
        <w:ind w:firstLine="709"/>
        <w:jc w:val="both"/>
        <w:rPr>
          <w:rStyle w:val="a4"/>
          <w:rFonts w:ascii="Times New Roman" w:hAnsi="Times New Roman" w:cs="Times New Roman"/>
          <w:b w:val="0"/>
          <w:bCs w:val="0"/>
          <w:sz w:val="28"/>
          <w:szCs w:val="28"/>
        </w:rPr>
      </w:pPr>
      <w:r w:rsidRPr="004F4A53">
        <w:rPr>
          <w:rStyle w:val="a4"/>
          <w:rFonts w:ascii="Times New Roman" w:hAnsi="Times New Roman" w:cs="Times New Roman"/>
          <w:b w:val="0"/>
          <w:bCs w:val="0"/>
          <w:sz w:val="28"/>
          <w:szCs w:val="28"/>
        </w:rPr>
        <w:t xml:space="preserve">Обрабатывает входной поток «обработанная экспертом информация». </w:t>
      </w:r>
    </w:p>
    <w:p w:rsidR="00384D93" w:rsidRPr="000C36D3" w:rsidRDefault="0030754A" w:rsidP="004F4A53">
      <w:pPr>
        <w:pStyle w:val="a8"/>
        <w:spacing w:line="360" w:lineRule="auto"/>
        <w:ind w:left="0" w:firstLine="709"/>
        <w:jc w:val="both"/>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t xml:space="preserve">Управляется «страховым законодательством РФ» и «регламентом урегулирования». </w:t>
      </w:r>
    </w:p>
    <w:p w:rsidR="00384D93" w:rsidRPr="004F4A53" w:rsidRDefault="0030754A" w:rsidP="004F4A53">
      <w:pPr>
        <w:spacing w:line="360" w:lineRule="auto"/>
        <w:ind w:firstLine="709"/>
        <w:jc w:val="both"/>
        <w:rPr>
          <w:rStyle w:val="a4"/>
          <w:rFonts w:ascii="Times New Roman" w:hAnsi="Times New Roman" w:cs="Times New Roman"/>
          <w:b w:val="0"/>
          <w:bCs w:val="0"/>
          <w:sz w:val="28"/>
          <w:szCs w:val="28"/>
        </w:rPr>
      </w:pPr>
      <w:r w:rsidRPr="004F4A53">
        <w:rPr>
          <w:rStyle w:val="a4"/>
          <w:rFonts w:ascii="Times New Roman" w:hAnsi="Times New Roman" w:cs="Times New Roman"/>
          <w:b w:val="0"/>
          <w:bCs w:val="0"/>
          <w:sz w:val="28"/>
          <w:szCs w:val="28"/>
        </w:rPr>
        <w:t>Механизмы: веб</w:t>
      </w:r>
      <w:r w:rsidR="004C6653" w:rsidRPr="004F4A53">
        <w:rPr>
          <w:rStyle w:val="a4"/>
          <w:rFonts w:ascii="Times New Roman" w:hAnsi="Times New Roman" w:cs="Times New Roman"/>
          <w:b w:val="0"/>
          <w:bCs w:val="0"/>
          <w:sz w:val="28"/>
          <w:szCs w:val="28"/>
        </w:rPr>
        <w:t>-</w:t>
      </w:r>
      <w:r w:rsidRPr="004F4A53">
        <w:rPr>
          <w:rStyle w:val="a4"/>
          <w:rFonts w:ascii="Times New Roman" w:hAnsi="Times New Roman" w:cs="Times New Roman"/>
          <w:b w:val="0"/>
          <w:bCs w:val="0"/>
          <w:sz w:val="28"/>
          <w:szCs w:val="28"/>
        </w:rPr>
        <w:t xml:space="preserve">инфраструктура, персонал. </w:t>
      </w:r>
    </w:p>
    <w:p w:rsidR="0030754A" w:rsidRPr="004F4A53" w:rsidRDefault="0030754A" w:rsidP="004F4A53">
      <w:pPr>
        <w:spacing w:line="360" w:lineRule="auto"/>
        <w:ind w:firstLine="709"/>
        <w:jc w:val="both"/>
        <w:rPr>
          <w:rStyle w:val="a4"/>
          <w:rFonts w:ascii="Times New Roman" w:hAnsi="Times New Roman" w:cs="Times New Roman"/>
          <w:b w:val="0"/>
          <w:bCs w:val="0"/>
          <w:sz w:val="28"/>
          <w:szCs w:val="28"/>
        </w:rPr>
      </w:pPr>
      <w:r w:rsidRPr="004F4A53">
        <w:rPr>
          <w:rStyle w:val="a4"/>
          <w:rFonts w:ascii="Times New Roman" w:hAnsi="Times New Roman" w:cs="Times New Roman"/>
          <w:b w:val="0"/>
          <w:bCs w:val="0"/>
          <w:sz w:val="28"/>
          <w:szCs w:val="28"/>
        </w:rPr>
        <w:t>Выход: «данные для урегулирования».</w:t>
      </w:r>
    </w:p>
    <w:p w:rsidR="0030754A" w:rsidRPr="004F4A53" w:rsidRDefault="0030754A" w:rsidP="004F4A53">
      <w:pPr>
        <w:spacing w:line="360" w:lineRule="auto"/>
        <w:ind w:firstLine="709"/>
        <w:jc w:val="both"/>
        <w:rPr>
          <w:rFonts w:ascii="Times New Roman" w:hAnsi="Times New Roman" w:cs="Times New Roman"/>
          <w:sz w:val="28"/>
          <w:szCs w:val="28"/>
        </w:rPr>
      </w:pPr>
      <w:r w:rsidRPr="004F4A53">
        <w:rPr>
          <w:rStyle w:val="a4"/>
          <w:rFonts w:ascii="Times New Roman" w:hAnsi="Times New Roman" w:cs="Times New Roman"/>
          <w:b w:val="0"/>
          <w:bCs w:val="0"/>
          <w:sz w:val="28"/>
          <w:szCs w:val="28"/>
        </w:rPr>
        <w:t>Процесс A1.4.4. Оформление выплаты</w:t>
      </w:r>
    </w:p>
    <w:p w:rsidR="00384D93" w:rsidRPr="004F4A53" w:rsidRDefault="00384D93" w:rsidP="004F4A53">
      <w:pPr>
        <w:spacing w:line="360" w:lineRule="auto"/>
        <w:ind w:firstLine="709"/>
        <w:jc w:val="both"/>
        <w:rPr>
          <w:rStyle w:val="a4"/>
          <w:rFonts w:ascii="Times New Roman" w:hAnsi="Times New Roman" w:cs="Times New Roman"/>
          <w:b w:val="0"/>
          <w:bCs w:val="0"/>
          <w:sz w:val="28"/>
          <w:szCs w:val="28"/>
        </w:rPr>
      </w:pPr>
      <w:r w:rsidRPr="004F4A53">
        <w:rPr>
          <w:rStyle w:val="a4"/>
          <w:rFonts w:ascii="Times New Roman" w:hAnsi="Times New Roman" w:cs="Times New Roman"/>
          <w:b w:val="0"/>
          <w:bCs w:val="0"/>
          <w:sz w:val="28"/>
          <w:szCs w:val="28"/>
        </w:rPr>
        <w:t>Обрабатывает входной поток «данные для урегулирования».</w:t>
      </w:r>
    </w:p>
    <w:p w:rsidR="00384D93" w:rsidRPr="000C36D3" w:rsidRDefault="00384D93" w:rsidP="004F4A53">
      <w:pPr>
        <w:pStyle w:val="a8"/>
        <w:spacing w:line="360" w:lineRule="auto"/>
        <w:ind w:left="0" w:firstLine="709"/>
        <w:jc w:val="both"/>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t xml:space="preserve">Управляется «страховым законодательством РФ» и «регламентом урегулирования». </w:t>
      </w:r>
    </w:p>
    <w:p w:rsidR="00384D93" w:rsidRPr="004F4A53" w:rsidRDefault="00384D93" w:rsidP="004F4A53">
      <w:pPr>
        <w:spacing w:line="360" w:lineRule="auto"/>
        <w:ind w:firstLine="709"/>
        <w:jc w:val="both"/>
        <w:rPr>
          <w:rStyle w:val="a4"/>
          <w:rFonts w:ascii="Times New Roman" w:hAnsi="Times New Roman" w:cs="Times New Roman"/>
          <w:b w:val="0"/>
          <w:bCs w:val="0"/>
          <w:sz w:val="28"/>
          <w:szCs w:val="28"/>
        </w:rPr>
      </w:pPr>
      <w:r w:rsidRPr="004F4A53">
        <w:rPr>
          <w:rStyle w:val="a4"/>
          <w:rFonts w:ascii="Times New Roman" w:hAnsi="Times New Roman" w:cs="Times New Roman"/>
          <w:b w:val="0"/>
          <w:bCs w:val="0"/>
          <w:sz w:val="28"/>
          <w:szCs w:val="28"/>
        </w:rPr>
        <w:t>Механизмы: веб</w:t>
      </w:r>
      <w:r w:rsidR="004C6653" w:rsidRPr="004F4A53">
        <w:rPr>
          <w:rStyle w:val="a4"/>
          <w:rFonts w:ascii="Times New Roman" w:hAnsi="Times New Roman" w:cs="Times New Roman"/>
          <w:b w:val="0"/>
          <w:bCs w:val="0"/>
          <w:sz w:val="28"/>
          <w:szCs w:val="28"/>
        </w:rPr>
        <w:t>-</w:t>
      </w:r>
      <w:r w:rsidRPr="004F4A53">
        <w:rPr>
          <w:rStyle w:val="a4"/>
          <w:rFonts w:ascii="Times New Roman" w:hAnsi="Times New Roman" w:cs="Times New Roman"/>
          <w:b w:val="0"/>
          <w:bCs w:val="0"/>
          <w:sz w:val="28"/>
          <w:szCs w:val="28"/>
        </w:rPr>
        <w:t xml:space="preserve">инфраструктура, персонал. </w:t>
      </w:r>
    </w:p>
    <w:p w:rsidR="0030754A" w:rsidRPr="004F4A53" w:rsidRDefault="00384D93" w:rsidP="004F4A53">
      <w:pPr>
        <w:spacing w:line="360" w:lineRule="auto"/>
        <w:ind w:firstLine="709"/>
        <w:jc w:val="both"/>
        <w:rPr>
          <w:rStyle w:val="a4"/>
          <w:rFonts w:ascii="Times New Roman" w:hAnsi="Times New Roman" w:cs="Times New Roman"/>
          <w:b w:val="0"/>
          <w:bCs w:val="0"/>
          <w:sz w:val="28"/>
          <w:szCs w:val="28"/>
        </w:rPr>
      </w:pPr>
      <w:r w:rsidRPr="004F4A53">
        <w:rPr>
          <w:rStyle w:val="a4"/>
          <w:rFonts w:ascii="Times New Roman" w:hAnsi="Times New Roman" w:cs="Times New Roman"/>
          <w:b w:val="0"/>
          <w:bCs w:val="0"/>
          <w:sz w:val="28"/>
          <w:szCs w:val="28"/>
        </w:rPr>
        <w:t>Выход: «приказ о страховой выплате».</w:t>
      </w:r>
    </w:p>
    <w:p w:rsidR="00FC2E9F" w:rsidRPr="000C36D3" w:rsidRDefault="00FC2E9F" w:rsidP="00FC2E9F">
      <w:pPr>
        <w:pStyle w:val="a8"/>
        <w:spacing w:line="360" w:lineRule="auto"/>
        <w:ind w:left="0" w:firstLine="643"/>
        <w:jc w:val="both"/>
        <w:rPr>
          <w:rFonts w:ascii="Times New Roman" w:hAnsi="Times New Roman" w:cs="Times New Roman"/>
          <w:sz w:val="28"/>
          <w:szCs w:val="28"/>
        </w:rPr>
      </w:pPr>
    </w:p>
    <w:p w:rsidR="00AE3056" w:rsidRPr="000C36D3" w:rsidRDefault="00F15346" w:rsidP="00684C53">
      <w:pPr>
        <w:pStyle w:val="2"/>
      </w:pPr>
      <w:bookmarkStart w:id="39" w:name="__RefHeading___Toc3834_251559978"/>
      <w:bookmarkStart w:id="40" w:name="_Toc197874978"/>
      <w:bookmarkStart w:id="41" w:name="_Toc230485363"/>
      <w:bookmarkEnd w:id="39"/>
      <w:bookmarkEnd w:id="40"/>
      <w:r w:rsidRPr="000C36D3">
        <w:lastRenderedPageBreak/>
        <w:t>Требования к информационной системе</w:t>
      </w:r>
      <w:bookmarkEnd w:id="41"/>
      <w:r w:rsidRPr="000C36D3">
        <w:t xml:space="preserve"> </w:t>
      </w:r>
    </w:p>
    <w:p w:rsidR="00AE3056" w:rsidRPr="000C36D3" w:rsidRDefault="00F15346" w:rsidP="00684C53">
      <w:pPr>
        <w:pStyle w:val="2"/>
      </w:pPr>
      <w:bookmarkStart w:id="42" w:name="__RefHeading___Toc10485_844840213"/>
      <w:bookmarkStart w:id="43" w:name="_Toc230485364"/>
      <w:bookmarkEnd w:id="42"/>
      <w:r w:rsidRPr="000C36D3">
        <w:rPr>
          <w:rStyle w:val="a4"/>
          <w:b/>
          <w:bCs/>
        </w:rPr>
        <w:t>Функциональные требования</w:t>
      </w:r>
      <w:bookmarkEnd w:id="43"/>
    </w:p>
    <w:p w:rsidR="00AE3056" w:rsidRPr="000C36D3" w:rsidRDefault="00F15346">
      <w:pPr>
        <w:pStyle w:val="a8"/>
        <w:spacing w:line="360" w:lineRule="auto"/>
        <w:ind w:left="0"/>
        <w:jc w:val="both"/>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tab/>
        <w:t xml:space="preserve">Функциональные требования сформулированы в виде пользовательских истории (User Stories) для каждой роли. </w:t>
      </w:r>
    </w:p>
    <w:p w:rsidR="00AE3056" w:rsidRPr="000C36D3" w:rsidRDefault="00F15346">
      <w:pPr>
        <w:pStyle w:val="a8"/>
        <w:spacing w:line="360" w:lineRule="auto"/>
        <w:ind w:left="0"/>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ab/>
        <w:t xml:space="preserve">Роль 1. </w:t>
      </w:r>
      <w:r w:rsidR="007A1081" w:rsidRPr="000C36D3">
        <w:rPr>
          <w:rStyle w:val="a4"/>
          <w:rFonts w:ascii="Times New Roman" w:hAnsi="Times New Roman" w:cs="Times New Roman"/>
          <w:b w:val="0"/>
          <w:bCs w:val="0"/>
          <w:sz w:val="28"/>
          <w:szCs w:val="28"/>
        </w:rPr>
        <w:t xml:space="preserve">Клиент (Страхователь) </w:t>
      </w:r>
      <w:r w:rsidRPr="000C36D3">
        <w:rPr>
          <w:rStyle w:val="a4"/>
          <w:rFonts w:ascii="Times New Roman" w:hAnsi="Times New Roman" w:cs="Times New Roman"/>
          <w:b w:val="0"/>
          <w:bCs w:val="0"/>
          <w:sz w:val="28"/>
          <w:szCs w:val="28"/>
        </w:rPr>
        <w:t>(</w:t>
      </w:r>
      <w:r w:rsidR="00D14833" w:rsidRPr="00D14833">
        <w:rPr>
          <w:rStyle w:val="a4"/>
          <w:rFonts w:ascii="Times New Roman" w:hAnsi="Times New Roman" w:cs="Times New Roman"/>
          <w:b w:val="0"/>
          <w:bCs w:val="0"/>
          <w:sz w:val="28"/>
          <w:szCs w:val="28"/>
        </w:rPr>
        <w:t xml:space="preserve">указано в таблице </w:t>
      </w:r>
      <w:r w:rsidR="00D14833">
        <w:rPr>
          <w:rStyle w:val="a4"/>
          <w:rFonts w:ascii="Times New Roman" w:hAnsi="Times New Roman" w:cs="Times New Roman"/>
          <w:b w:val="0"/>
          <w:bCs w:val="0"/>
          <w:sz w:val="28"/>
          <w:szCs w:val="28"/>
        </w:rPr>
        <w:t>8</w:t>
      </w:r>
      <w:r w:rsidRPr="000C36D3">
        <w:rPr>
          <w:rStyle w:val="a4"/>
          <w:rFonts w:ascii="Times New Roman" w:hAnsi="Times New Roman" w:cs="Times New Roman"/>
          <w:b w:val="0"/>
          <w:bCs w:val="0"/>
          <w:sz w:val="28"/>
          <w:szCs w:val="28"/>
        </w:rPr>
        <w:t>)</w:t>
      </w:r>
    </w:p>
    <w:p w:rsidR="00AE3056" w:rsidRPr="000C36D3" w:rsidRDefault="00F15346">
      <w:pPr>
        <w:pStyle w:val="a8"/>
        <w:spacing w:line="360" w:lineRule="auto"/>
        <w:ind w:left="0"/>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 xml:space="preserve">Таблица </w:t>
      </w:r>
      <w:r w:rsidR="00D14833">
        <w:rPr>
          <w:rStyle w:val="a4"/>
          <w:rFonts w:ascii="Times New Roman" w:hAnsi="Times New Roman" w:cs="Times New Roman"/>
          <w:b w:val="0"/>
          <w:bCs w:val="0"/>
          <w:sz w:val="28"/>
          <w:szCs w:val="28"/>
        </w:rPr>
        <w:t>8</w:t>
      </w:r>
      <w:r w:rsidRPr="000C36D3">
        <w:rPr>
          <w:rStyle w:val="a4"/>
          <w:rFonts w:ascii="Times New Roman" w:hAnsi="Times New Roman" w:cs="Times New Roman"/>
          <w:b w:val="0"/>
          <w:bCs w:val="0"/>
          <w:sz w:val="28"/>
          <w:szCs w:val="28"/>
        </w:rPr>
        <w:t xml:space="preserve"> </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 xml:space="preserve"> </w:t>
      </w:r>
      <w:r w:rsidRPr="000C36D3">
        <w:rPr>
          <w:rStyle w:val="a4"/>
          <w:rFonts w:ascii="Times New Roman" w:hAnsi="Times New Roman" w:cs="Times New Roman"/>
          <w:b w:val="0"/>
          <w:bCs w:val="0"/>
          <w:sz w:val="28"/>
          <w:szCs w:val="28"/>
          <w:lang w:val="en-US"/>
        </w:rPr>
        <w:t>Use</w:t>
      </w:r>
      <w:r w:rsidRPr="000C36D3">
        <w:rPr>
          <w:rStyle w:val="a4"/>
          <w:rFonts w:ascii="Times New Roman" w:hAnsi="Times New Roman" w:cs="Times New Roman"/>
          <w:b w:val="0"/>
          <w:bCs w:val="0"/>
          <w:sz w:val="28"/>
          <w:szCs w:val="28"/>
        </w:rPr>
        <w:t xml:space="preserve"> </w:t>
      </w:r>
      <w:r w:rsidRPr="000C36D3">
        <w:rPr>
          <w:rStyle w:val="a4"/>
          <w:rFonts w:ascii="Times New Roman" w:hAnsi="Times New Roman" w:cs="Times New Roman"/>
          <w:b w:val="0"/>
          <w:bCs w:val="0"/>
          <w:sz w:val="28"/>
          <w:szCs w:val="28"/>
          <w:lang w:val="en-US"/>
        </w:rPr>
        <w:t>Stories</w:t>
      </w:r>
      <w:r w:rsidRPr="000C36D3">
        <w:rPr>
          <w:rStyle w:val="a4"/>
          <w:rFonts w:ascii="Times New Roman" w:hAnsi="Times New Roman" w:cs="Times New Roman"/>
          <w:b w:val="0"/>
          <w:bCs w:val="0"/>
          <w:sz w:val="28"/>
          <w:szCs w:val="28"/>
        </w:rPr>
        <w:t xml:space="preserve"> роль </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 xml:space="preserve"> </w:t>
      </w:r>
      <w:r w:rsidR="007A1081" w:rsidRPr="000C36D3">
        <w:rPr>
          <w:rStyle w:val="a4"/>
          <w:rFonts w:ascii="Times New Roman" w:hAnsi="Times New Roman" w:cs="Times New Roman"/>
          <w:b w:val="0"/>
          <w:bCs w:val="0"/>
          <w:sz w:val="28"/>
          <w:szCs w:val="28"/>
        </w:rPr>
        <w:t>клиент</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809"/>
        <w:gridCol w:w="23"/>
        <w:gridCol w:w="518"/>
        <w:gridCol w:w="7115"/>
      </w:tblGrid>
      <w:tr w:rsidR="007A1081" w:rsidRPr="000C36D3" w:rsidTr="007A1081">
        <w:trPr>
          <w:trHeight w:val="553"/>
        </w:trPr>
        <w:tc>
          <w:tcPr>
            <w:tcW w:w="1832" w:type="dxa"/>
            <w:gridSpan w:val="2"/>
            <w:tcBorders>
              <w:top w:val="single" w:sz="4" w:space="0" w:color="000000"/>
              <w:left w:val="single" w:sz="4" w:space="0" w:color="000000"/>
              <w:bottom w:val="single" w:sz="4" w:space="0" w:color="auto"/>
              <w:right w:val="single" w:sz="4" w:space="0" w:color="auto"/>
            </w:tcBorders>
          </w:tcPr>
          <w:p w:rsidR="007A1081" w:rsidRPr="000C36D3" w:rsidRDefault="007A1081">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ID</w:t>
            </w:r>
          </w:p>
        </w:tc>
        <w:tc>
          <w:tcPr>
            <w:tcW w:w="518" w:type="dxa"/>
            <w:tcBorders>
              <w:top w:val="single" w:sz="4" w:space="0" w:color="000000"/>
              <w:left w:val="single" w:sz="4" w:space="0" w:color="auto"/>
              <w:bottom w:val="single" w:sz="4" w:space="0" w:color="auto"/>
            </w:tcBorders>
          </w:tcPr>
          <w:p w:rsidR="007A1081" w:rsidRPr="000C36D3" w:rsidRDefault="007A1081" w:rsidP="007A1081">
            <w:pPr>
              <w:pStyle w:val="user7"/>
              <w:rPr>
                <w:rFonts w:ascii="Times New Roman" w:hAnsi="Times New Roman" w:cs="Times New Roman"/>
                <w:b/>
                <w:bCs/>
                <w:color w:val="000000"/>
                <w:sz w:val="28"/>
                <w:szCs w:val="28"/>
              </w:rPr>
            </w:pPr>
          </w:p>
        </w:tc>
        <w:tc>
          <w:tcPr>
            <w:tcW w:w="7115" w:type="dxa"/>
            <w:tcBorders>
              <w:top w:val="single" w:sz="4" w:space="0" w:color="000000"/>
              <w:bottom w:val="single" w:sz="4" w:space="0" w:color="auto"/>
              <w:right w:val="single" w:sz="4" w:space="0" w:color="auto"/>
            </w:tcBorders>
          </w:tcPr>
          <w:p w:rsidR="007A1081" w:rsidRPr="000C36D3" w:rsidRDefault="007A1081">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User Story</w:t>
            </w:r>
          </w:p>
        </w:tc>
      </w:tr>
      <w:tr w:rsidR="007A1081" w:rsidRPr="000C36D3" w:rsidTr="007A1081">
        <w:tc>
          <w:tcPr>
            <w:tcW w:w="1832" w:type="dxa"/>
            <w:gridSpan w:val="2"/>
            <w:tcBorders>
              <w:top w:val="single" w:sz="4" w:space="0" w:color="auto"/>
              <w:left w:val="single" w:sz="4" w:space="0" w:color="000000"/>
              <w:right w:val="single" w:sz="4" w:space="0" w:color="auto"/>
            </w:tcBorders>
          </w:tcPr>
          <w:p w:rsidR="007A1081" w:rsidRPr="000C36D3" w:rsidRDefault="007A1081" w:rsidP="007A1081">
            <w:pPr>
              <w:pStyle w:val="user7"/>
              <w:rPr>
                <w:rFonts w:ascii="Times New Roman" w:hAnsi="Times New Roman" w:cs="Times New Roman"/>
                <w:b/>
                <w:bCs/>
                <w:color w:val="000000"/>
                <w:sz w:val="28"/>
                <w:szCs w:val="28"/>
              </w:rPr>
            </w:pPr>
          </w:p>
        </w:tc>
        <w:tc>
          <w:tcPr>
            <w:tcW w:w="518" w:type="dxa"/>
            <w:tcBorders>
              <w:top w:val="single" w:sz="4" w:space="0" w:color="auto"/>
              <w:left w:val="single" w:sz="4" w:space="0" w:color="auto"/>
            </w:tcBorders>
          </w:tcPr>
          <w:p w:rsidR="007A1081" w:rsidRPr="000C36D3" w:rsidRDefault="007A1081" w:rsidP="007A1081">
            <w:pPr>
              <w:pStyle w:val="user7"/>
              <w:rPr>
                <w:rFonts w:ascii="Times New Roman" w:hAnsi="Times New Roman" w:cs="Times New Roman"/>
                <w:b/>
                <w:bCs/>
                <w:color w:val="000000"/>
                <w:sz w:val="28"/>
                <w:szCs w:val="28"/>
              </w:rPr>
            </w:pPr>
          </w:p>
        </w:tc>
        <w:tc>
          <w:tcPr>
            <w:tcW w:w="7115" w:type="dxa"/>
            <w:tcBorders>
              <w:top w:val="single" w:sz="4" w:space="0" w:color="auto"/>
              <w:right w:val="single" w:sz="4" w:space="0" w:color="auto"/>
            </w:tcBorders>
          </w:tcPr>
          <w:p w:rsidR="007A1081" w:rsidRPr="000C36D3" w:rsidRDefault="007A1081" w:rsidP="007A1081">
            <w:pPr>
              <w:pStyle w:val="user7"/>
              <w:rPr>
                <w:rFonts w:ascii="Times New Roman" w:hAnsi="Times New Roman" w:cs="Times New Roman"/>
                <w:b/>
                <w:bCs/>
                <w:color w:val="000000"/>
                <w:sz w:val="28"/>
                <w:szCs w:val="28"/>
              </w:rPr>
            </w:pPr>
          </w:p>
        </w:tc>
      </w:tr>
      <w:tr w:rsidR="007A1081" w:rsidRPr="000C36D3" w:rsidTr="007A1081">
        <w:trPr>
          <w:trHeight w:val="1820"/>
        </w:trPr>
        <w:tc>
          <w:tcPr>
            <w:tcW w:w="1832" w:type="dxa"/>
            <w:gridSpan w:val="2"/>
            <w:tcBorders>
              <w:left w:val="single" w:sz="4" w:space="0" w:color="000000"/>
              <w:bottom w:val="single" w:sz="4" w:space="0" w:color="auto"/>
              <w:right w:val="single" w:sz="4" w:space="0" w:color="auto"/>
            </w:tcBorders>
          </w:tcPr>
          <w:p w:rsidR="007A1081" w:rsidRPr="000C36D3" w:rsidRDefault="007A1081">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US</w:t>
            </w:r>
            <w:r w:rsidR="004C6653">
              <w:rPr>
                <w:rFonts w:ascii="Times New Roman" w:hAnsi="Times New Roman" w:cs="Times New Roman"/>
                <w:b/>
                <w:bCs/>
                <w:color w:val="000000"/>
                <w:sz w:val="28"/>
                <w:szCs w:val="28"/>
              </w:rPr>
              <w:t>-</w:t>
            </w:r>
            <w:r w:rsidRPr="000C36D3">
              <w:rPr>
                <w:rFonts w:ascii="Times New Roman" w:hAnsi="Times New Roman" w:cs="Times New Roman"/>
                <w:b/>
                <w:bCs/>
                <w:color w:val="000000"/>
                <w:sz w:val="28"/>
                <w:szCs w:val="28"/>
              </w:rPr>
              <w:t>1.1</w:t>
            </w:r>
          </w:p>
        </w:tc>
        <w:tc>
          <w:tcPr>
            <w:tcW w:w="518" w:type="dxa"/>
            <w:tcBorders>
              <w:left w:val="single" w:sz="4" w:space="0" w:color="auto"/>
              <w:bottom w:val="single" w:sz="4" w:space="0" w:color="auto"/>
            </w:tcBorders>
          </w:tcPr>
          <w:p w:rsidR="007A1081" w:rsidRPr="000C36D3" w:rsidRDefault="007A1081" w:rsidP="007A1081">
            <w:pPr>
              <w:pStyle w:val="user7"/>
              <w:rPr>
                <w:rFonts w:ascii="Times New Roman" w:hAnsi="Times New Roman" w:cs="Times New Roman"/>
                <w:b/>
                <w:bCs/>
                <w:color w:val="000000"/>
                <w:sz w:val="28"/>
                <w:szCs w:val="28"/>
              </w:rPr>
            </w:pPr>
          </w:p>
        </w:tc>
        <w:tc>
          <w:tcPr>
            <w:tcW w:w="7115" w:type="dxa"/>
            <w:tcBorders>
              <w:bottom w:val="single" w:sz="4" w:space="0" w:color="auto"/>
              <w:right w:val="single" w:sz="4" w:space="0" w:color="auto"/>
            </w:tcBorders>
          </w:tcPr>
          <w:p w:rsidR="007A1081" w:rsidRPr="000C36D3" w:rsidRDefault="007A1081" w:rsidP="007A1081">
            <w:pPr>
              <w:pStyle w:val="user7"/>
              <w:rPr>
                <w:rFonts w:ascii="Times New Roman" w:hAnsi="Times New Roman" w:cs="Times New Roman"/>
                <w:color w:val="000000"/>
                <w:sz w:val="28"/>
                <w:szCs w:val="28"/>
              </w:rPr>
            </w:pPr>
            <w:r w:rsidRPr="000C36D3">
              <w:rPr>
                <w:rStyle w:val="a4"/>
                <w:rFonts w:ascii="Times New Roman" w:hAnsi="Times New Roman" w:cs="Times New Roman"/>
                <w:b w:val="0"/>
                <w:bCs w:val="0"/>
                <w:color w:val="000000"/>
                <w:sz w:val="28"/>
                <w:szCs w:val="28"/>
              </w:rPr>
              <w:t>Как клиент, выбирающий страховку для нового автомобиля, я хочу ввести данные машины (марка, модель, год, VIN) и свои данные в онлайн</w:t>
            </w:r>
            <w:r w:rsidR="004C6653">
              <w:rPr>
                <w:rStyle w:val="a4"/>
                <w:rFonts w:ascii="Times New Roman" w:hAnsi="Times New Roman" w:cs="Times New Roman"/>
                <w:b w:val="0"/>
                <w:bCs w:val="0"/>
                <w:color w:val="000000"/>
                <w:sz w:val="28"/>
                <w:szCs w:val="28"/>
              </w:rPr>
              <w:t>-</w:t>
            </w:r>
            <w:r w:rsidRPr="000C36D3">
              <w:rPr>
                <w:rStyle w:val="a4"/>
                <w:rFonts w:ascii="Times New Roman" w:hAnsi="Times New Roman" w:cs="Times New Roman"/>
                <w:b w:val="0"/>
                <w:bCs w:val="0"/>
                <w:color w:val="000000"/>
                <w:sz w:val="28"/>
                <w:szCs w:val="28"/>
              </w:rPr>
              <w:t>калькулятор, чтобы мгновенно увидеть точную стоимость полиса и сравнить несколько вариантов покрытия, не обзванивая компании.</w:t>
            </w:r>
          </w:p>
        </w:tc>
      </w:tr>
      <w:tr w:rsidR="007A1081" w:rsidRPr="000C36D3" w:rsidTr="007A1081">
        <w:trPr>
          <w:trHeight w:val="104"/>
        </w:trPr>
        <w:tc>
          <w:tcPr>
            <w:tcW w:w="1832" w:type="dxa"/>
            <w:gridSpan w:val="2"/>
            <w:tcBorders>
              <w:top w:val="single" w:sz="4" w:space="0" w:color="auto"/>
              <w:left w:val="single" w:sz="4" w:space="0" w:color="000000"/>
              <w:right w:val="single" w:sz="4" w:space="0" w:color="auto"/>
            </w:tcBorders>
          </w:tcPr>
          <w:p w:rsidR="007A1081" w:rsidRPr="000C36D3" w:rsidRDefault="007A1081" w:rsidP="007A1081">
            <w:pPr>
              <w:pStyle w:val="user7"/>
              <w:rPr>
                <w:rFonts w:ascii="Times New Roman" w:hAnsi="Times New Roman" w:cs="Times New Roman"/>
                <w:b/>
                <w:bCs/>
                <w:color w:val="000000"/>
                <w:sz w:val="28"/>
                <w:szCs w:val="28"/>
              </w:rPr>
            </w:pPr>
          </w:p>
        </w:tc>
        <w:tc>
          <w:tcPr>
            <w:tcW w:w="518" w:type="dxa"/>
            <w:tcBorders>
              <w:top w:val="single" w:sz="4" w:space="0" w:color="auto"/>
              <w:left w:val="single" w:sz="4" w:space="0" w:color="auto"/>
            </w:tcBorders>
          </w:tcPr>
          <w:p w:rsidR="007A1081" w:rsidRPr="000C36D3" w:rsidRDefault="007A1081" w:rsidP="007A1081">
            <w:pPr>
              <w:pStyle w:val="user7"/>
              <w:rPr>
                <w:rFonts w:ascii="Times New Roman" w:hAnsi="Times New Roman" w:cs="Times New Roman"/>
                <w:b/>
                <w:bCs/>
                <w:color w:val="000000"/>
                <w:sz w:val="28"/>
                <w:szCs w:val="28"/>
              </w:rPr>
            </w:pPr>
          </w:p>
        </w:tc>
        <w:tc>
          <w:tcPr>
            <w:tcW w:w="7115" w:type="dxa"/>
            <w:tcBorders>
              <w:top w:val="single" w:sz="4" w:space="0" w:color="auto"/>
              <w:right w:val="single" w:sz="4" w:space="0" w:color="auto"/>
            </w:tcBorders>
          </w:tcPr>
          <w:p w:rsidR="007A1081" w:rsidRPr="000C36D3" w:rsidRDefault="007A1081" w:rsidP="007A1081">
            <w:pPr>
              <w:pStyle w:val="user7"/>
              <w:rPr>
                <w:rStyle w:val="a4"/>
                <w:rFonts w:ascii="Times New Roman" w:hAnsi="Times New Roman" w:cs="Times New Roman"/>
                <w:b w:val="0"/>
                <w:bCs w:val="0"/>
                <w:color w:val="000000"/>
                <w:sz w:val="28"/>
                <w:szCs w:val="28"/>
              </w:rPr>
            </w:pPr>
          </w:p>
        </w:tc>
      </w:tr>
      <w:tr w:rsidR="007A1081" w:rsidRPr="000C36D3" w:rsidTr="007A1081">
        <w:tc>
          <w:tcPr>
            <w:tcW w:w="1832" w:type="dxa"/>
            <w:gridSpan w:val="2"/>
            <w:tcBorders>
              <w:left w:val="single" w:sz="4" w:space="0" w:color="000000"/>
              <w:right w:val="single" w:sz="4" w:space="0" w:color="auto"/>
            </w:tcBorders>
          </w:tcPr>
          <w:p w:rsidR="007A1081" w:rsidRPr="000C36D3" w:rsidRDefault="007A1081">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US</w:t>
            </w:r>
            <w:r w:rsidR="004C6653">
              <w:rPr>
                <w:rFonts w:ascii="Times New Roman" w:hAnsi="Times New Roman" w:cs="Times New Roman"/>
                <w:b/>
                <w:bCs/>
                <w:color w:val="000000"/>
                <w:sz w:val="28"/>
                <w:szCs w:val="28"/>
              </w:rPr>
              <w:t>-</w:t>
            </w:r>
            <w:r w:rsidRPr="000C36D3">
              <w:rPr>
                <w:rFonts w:ascii="Times New Roman" w:hAnsi="Times New Roman" w:cs="Times New Roman"/>
                <w:b/>
                <w:bCs/>
                <w:color w:val="000000"/>
                <w:sz w:val="28"/>
                <w:szCs w:val="28"/>
              </w:rPr>
              <w:t>1.2</w:t>
            </w:r>
          </w:p>
        </w:tc>
        <w:tc>
          <w:tcPr>
            <w:tcW w:w="518" w:type="dxa"/>
            <w:tcBorders>
              <w:left w:val="single" w:sz="4" w:space="0" w:color="auto"/>
            </w:tcBorders>
          </w:tcPr>
          <w:p w:rsidR="007A1081" w:rsidRPr="000C36D3" w:rsidRDefault="007A1081" w:rsidP="007A1081">
            <w:pPr>
              <w:pStyle w:val="user7"/>
              <w:rPr>
                <w:rFonts w:ascii="Times New Roman" w:hAnsi="Times New Roman" w:cs="Times New Roman"/>
                <w:b/>
                <w:bCs/>
                <w:color w:val="000000"/>
                <w:sz w:val="28"/>
                <w:szCs w:val="28"/>
              </w:rPr>
            </w:pPr>
          </w:p>
        </w:tc>
        <w:tc>
          <w:tcPr>
            <w:tcW w:w="7115" w:type="dxa"/>
            <w:tcBorders>
              <w:right w:val="single" w:sz="4" w:space="0" w:color="auto"/>
            </w:tcBorders>
          </w:tcPr>
          <w:p w:rsidR="007A1081" w:rsidRPr="000C36D3" w:rsidRDefault="007A1081" w:rsidP="007A1081">
            <w:pPr>
              <w:pStyle w:val="user7"/>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rPr>
              <w:t>Как клиент, попавший в ДТП, я хочу в личном кабинете нажать кнопку «Заявить о страховом случае», чтобы система автоматически подставила данные из моего профиля и активного полиса, и мне осталось только прикрепить фотографии повреждений авто, выбрать удобное СТО и отправить заявку, чтобы официально зафиксировать случай для выплаты, не дожидаясь ГИБДД и не теряя время на бумажную волокиту.</w:t>
            </w:r>
          </w:p>
        </w:tc>
      </w:tr>
      <w:tr w:rsidR="007A1081" w:rsidRPr="000C36D3" w:rsidTr="007A1081">
        <w:tc>
          <w:tcPr>
            <w:tcW w:w="1809" w:type="dxa"/>
            <w:tcBorders>
              <w:top w:val="single" w:sz="4" w:space="0" w:color="auto"/>
              <w:left w:val="single" w:sz="4" w:space="0" w:color="000000"/>
              <w:bottom w:val="single" w:sz="4" w:space="0" w:color="auto"/>
              <w:right w:val="single" w:sz="4" w:space="0" w:color="auto"/>
            </w:tcBorders>
          </w:tcPr>
          <w:p w:rsidR="007A1081" w:rsidRPr="000C36D3" w:rsidRDefault="007A1081">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US</w:t>
            </w:r>
            <w:r w:rsidR="004C6653">
              <w:rPr>
                <w:rFonts w:ascii="Times New Roman" w:hAnsi="Times New Roman" w:cs="Times New Roman"/>
                <w:b/>
                <w:bCs/>
                <w:color w:val="000000"/>
                <w:sz w:val="28"/>
                <w:szCs w:val="28"/>
              </w:rPr>
              <w:t>-</w:t>
            </w:r>
            <w:r w:rsidRPr="000C36D3">
              <w:rPr>
                <w:rFonts w:ascii="Times New Roman" w:hAnsi="Times New Roman" w:cs="Times New Roman"/>
                <w:b/>
                <w:bCs/>
                <w:color w:val="000000"/>
                <w:sz w:val="28"/>
                <w:szCs w:val="28"/>
              </w:rPr>
              <w:t>1.3</w:t>
            </w:r>
          </w:p>
        </w:tc>
        <w:tc>
          <w:tcPr>
            <w:tcW w:w="541" w:type="dxa"/>
            <w:gridSpan w:val="2"/>
            <w:tcBorders>
              <w:top w:val="single" w:sz="4" w:space="0" w:color="auto"/>
              <w:left w:val="single" w:sz="4" w:space="0" w:color="auto"/>
              <w:bottom w:val="single" w:sz="4" w:space="0" w:color="auto"/>
            </w:tcBorders>
          </w:tcPr>
          <w:p w:rsidR="007A1081" w:rsidRPr="000C36D3" w:rsidRDefault="007A1081" w:rsidP="007A1081">
            <w:pPr>
              <w:pStyle w:val="user7"/>
              <w:rPr>
                <w:rFonts w:ascii="Times New Roman" w:hAnsi="Times New Roman" w:cs="Times New Roman"/>
                <w:b/>
                <w:bCs/>
                <w:color w:val="000000"/>
                <w:sz w:val="28"/>
                <w:szCs w:val="28"/>
              </w:rPr>
            </w:pPr>
          </w:p>
        </w:tc>
        <w:tc>
          <w:tcPr>
            <w:tcW w:w="7115" w:type="dxa"/>
            <w:tcBorders>
              <w:top w:val="single" w:sz="4" w:space="0" w:color="auto"/>
              <w:bottom w:val="single" w:sz="4" w:space="0" w:color="auto"/>
              <w:right w:val="single" w:sz="4" w:space="0" w:color="auto"/>
            </w:tcBorders>
          </w:tcPr>
          <w:p w:rsidR="007A1081" w:rsidRPr="000C36D3" w:rsidRDefault="007A1081" w:rsidP="007A1081">
            <w:pPr>
              <w:pStyle w:val="user7"/>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rPr>
              <w:t>Как постоянный клиент, я хочу видеть в личном кабинете архив всех моих полисов ОСАГО и КАСКО за последние годы и историю обращений с выплатами, чтобы быстро находить нужные данные для налогового вычета или при споре со страховой, не храня много бумаг.</w:t>
            </w:r>
          </w:p>
        </w:tc>
      </w:tr>
    </w:tbl>
    <w:p w:rsidR="00AE3056" w:rsidRPr="000C36D3" w:rsidRDefault="00AE3056">
      <w:pPr>
        <w:pStyle w:val="a8"/>
        <w:spacing w:line="360" w:lineRule="auto"/>
        <w:ind w:left="0"/>
        <w:jc w:val="both"/>
        <w:rPr>
          <w:rStyle w:val="a4"/>
          <w:rFonts w:ascii="Times New Roman" w:hAnsi="Times New Roman" w:cs="Times New Roman"/>
          <w:b w:val="0"/>
          <w:bCs w:val="0"/>
          <w:sz w:val="28"/>
          <w:szCs w:val="28"/>
        </w:rPr>
      </w:pPr>
    </w:p>
    <w:p w:rsidR="00AE3056" w:rsidRPr="000C36D3" w:rsidRDefault="00F15346">
      <w:pPr>
        <w:spacing w:line="360" w:lineRule="auto"/>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 xml:space="preserve">Роль 2. </w:t>
      </w:r>
      <w:r w:rsidR="007A1081" w:rsidRPr="000C36D3">
        <w:rPr>
          <w:rStyle w:val="a4"/>
          <w:rFonts w:ascii="Times New Roman" w:hAnsi="Times New Roman" w:cs="Times New Roman"/>
          <w:b w:val="0"/>
          <w:bCs w:val="0"/>
          <w:sz w:val="28"/>
          <w:szCs w:val="28"/>
        </w:rPr>
        <w:t xml:space="preserve">Страховой агент (Менеджер по продажам) </w:t>
      </w:r>
      <w:r w:rsidRPr="000C36D3">
        <w:rPr>
          <w:rStyle w:val="a4"/>
          <w:rFonts w:ascii="Times New Roman" w:hAnsi="Times New Roman" w:cs="Times New Roman"/>
          <w:b w:val="0"/>
          <w:bCs w:val="0"/>
          <w:sz w:val="28"/>
          <w:szCs w:val="28"/>
        </w:rPr>
        <w:t>(</w:t>
      </w:r>
      <w:r w:rsidR="00D14833" w:rsidRPr="00D14833">
        <w:rPr>
          <w:rStyle w:val="a4"/>
          <w:rFonts w:ascii="Times New Roman" w:hAnsi="Times New Roman" w:cs="Times New Roman"/>
          <w:b w:val="0"/>
          <w:bCs w:val="0"/>
          <w:sz w:val="28"/>
          <w:szCs w:val="28"/>
        </w:rPr>
        <w:t xml:space="preserve">указано в таблице </w:t>
      </w:r>
      <w:r w:rsidR="00D14833">
        <w:rPr>
          <w:rStyle w:val="a4"/>
          <w:rFonts w:ascii="Times New Roman" w:hAnsi="Times New Roman" w:cs="Times New Roman"/>
          <w:b w:val="0"/>
          <w:bCs w:val="0"/>
          <w:sz w:val="28"/>
          <w:szCs w:val="28"/>
        </w:rPr>
        <w:t>9</w:t>
      </w:r>
      <w:r w:rsidRPr="000C36D3">
        <w:rPr>
          <w:rStyle w:val="a4"/>
          <w:rFonts w:ascii="Times New Roman" w:hAnsi="Times New Roman" w:cs="Times New Roman"/>
          <w:b w:val="0"/>
          <w:bCs w:val="0"/>
          <w:sz w:val="28"/>
          <w:szCs w:val="28"/>
        </w:rPr>
        <w:t>)</w:t>
      </w:r>
    </w:p>
    <w:p w:rsidR="00AE3056" w:rsidRPr="000C36D3" w:rsidRDefault="00F15346">
      <w:pPr>
        <w:pStyle w:val="a8"/>
        <w:spacing w:line="360" w:lineRule="auto"/>
        <w:ind w:left="0"/>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lastRenderedPageBreak/>
        <w:t xml:space="preserve">Таблица </w:t>
      </w:r>
      <w:r w:rsidR="00D14833">
        <w:rPr>
          <w:rStyle w:val="a4"/>
          <w:rFonts w:ascii="Times New Roman" w:hAnsi="Times New Roman" w:cs="Times New Roman"/>
          <w:b w:val="0"/>
          <w:bCs w:val="0"/>
          <w:sz w:val="28"/>
          <w:szCs w:val="28"/>
        </w:rPr>
        <w:t>9</w:t>
      </w:r>
      <w:r w:rsidRPr="000C36D3">
        <w:rPr>
          <w:rStyle w:val="a4"/>
          <w:rFonts w:ascii="Times New Roman" w:hAnsi="Times New Roman" w:cs="Times New Roman"/>
          <w:b w:val="0"/>
          <w:bCs w:val="0"/>
          <w:sz w:val="28"/>
          <w:szCs w:val="28"/>
        </w:rPr>
        <w:t xml:space="preserve"> </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 xml:space="preserve"> </w:t>
      </w:r>
      <w:r w:rsidRPr="000C36D3">
        <w:rPr>
          <w:rStyle w:val="a4"/>
          <w:rFonts w:ascii="Times New Roman" w:hAnsi="Times New Roman" w:cs="Times New Roman"/>
          <w:b w:val="0"/>
          <w:bCs w:val="0"/>
          <w:sz w:val="28"/>
          <w:szCs w:val="28"/>
          <w:lang w:val="en-US"/>
        </w:rPr>
        <w:t>Use</w:t>
      </w:r>
      <w:r w:rsidRPr="000C36D3">
        <w:rPr>
          <w:rStyle w:val="a4"/>
          <w:rFonts w:ascii="Times New Roman" w:hAnsi="Times New Roman" w:cs="Times New Roman"/>
          <w:b w:val="0"/>
          <w:bCs w:val="0"/>
          <w:sz w:val="28"/>
          <w:szCs w:val="28"/>
        </w:rPr>
        <w:t xml:space="preserve"> </w:t>
      </w:r>
      <w:r w:rsidRPr="000C36D3">
        <w:rPr>
          <w:rStyle w:val="a4"/>
          <w:rFonts w:ascii="Times New Roman" w:hAnsi="Times New Roman" w:cs="Times New Roman"/>
          <w:b w:val="0"/>
          <w:bCs w:val="0"/>
          <w:sz w:val="28"/>
          <w:szCs w:val="28"/>
          <w:lang w:val="en-US"/>
        </w:rPr>
        <w:t>Stories</w:t>
      </w:r>
      <w:r w:rsidRPr="000C36D3">
        <w:rPr>
          <w:rStyle w:val="a4"/>
          <w:rFonts w:ascii="Times New Roman" w:hAnsi="Times New Roman" w:cs="Times New Roman"/>
          <w:b w:val="0"/>
          <w:bCs w:val="0"/>
          <w:sz w:val="28"/>
          <w:szCs w:val="28"/>
        </w:rPr>
        <w:t xml:space="preserve"> роль </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 xml:space="preserve"> </w:t>
      </w:r>
      <w:r w:rsidR="007A1081" w:rsidRPr="000C36D3">
        <w:rPr>
          <w:rStyle w:val="a4"/>
          <w:rFonts w:ascii="Times New Roman" w:hAnsi="Times New Roman" w:cs="Times New Roman"/>
          <w:b w:val="0"/>
          <w:bCs w:val="0"/>
          <w:sz w:val="28"/>
          <w:szCs w:val="28"/>
        </w:rPr>
        <w:t>Страховой агент (Менеджер по продажам)</w:t>
      </w:r>
    </w:p>
    <w:tbl>
      <w:tblPr>
        <w:tblW w:w="5016" w:type="pct"/>
        <w:tblInd w:w="-5" w:type="dxa"/>
        <w:tblLayout w:type="fixed"/>
        <w:tblCellMar>
          <w:top w:w="55" w:type="dxa"/>
          <w:left w:w="55" w:type="dxa"/>
          <w:bottom w:w="55" w:type="dxa"/>
          <w:right w:w="55" w:type="dxa"/>
        </w:tblCellMar>
        <w:tblLook w:val="0000" w:firstRow="0" w:lastRow="0" w:firstColumn="0" w:lastColumn="0" w:noHBand="0" w:noVBand="0"/>
      </w:tblPr>
      <w:tblGrid>
        <w:gridCol w:w="1832"/>
        <w:gridCol w:w="518"/>
        <w:gridCol w:w="7015"/>
        <w:gridCol w:w="130"/>
      </w:tblGrid>
      <w:tr w:rsidR="007A1081" w:rsidRPr="000C36D3" w:rsidTr="007A1081">
        <w:trPr>
          <w:trHeight w:val="541"/>
        </w:trPr>
        <w:tc>
          <w:tcPr>
            <w:tcW w:w="1832" w:type="dxa"/>
            <w:tcBorders>
              <w:top w:val="single" w:sz="4" w:space="0" w:color="000000"/>
              <w:left w:val="single" w:sz="4" w:space="0" w:color="000000"/>
              <w:bottom w:val="single" w:sz="4" w:space="0" w:color="auto"/>
              <w:right w:val="single" w:sz="4" w:space="0" w:color="auto"/>
            </w:tcBorders>
          </w:tcPr>
          <w:p w:rsidR="007A1081" w:rsidRPr="000C36D3" w:rsidRDefault="007A1081">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ID</w:t>
            </w:r>
          </w:p>
        </w:tc>
        <w:tc>
          <w:tcPr>
            <w:tcW w:w="518" w:type="dxa"/>
            <w:tcBorders>
              <w:top w:val="single" w:sz="4" w:space="0" w:color="000000"/>
              <w:left w:val="single" w:sz="4" w:space="0" w:color="auto"/>
              <w:bottom w:val="single" w:sz="4" w:space="0" w:color="auto"/>
            </w:tcBorders>
          </w:tcPr>
          <w:p w:rsidR="007A1081" w:rsidRPr="000C36D3" w:rsidRDefault="007A1081" w:rsidP="007A1081">
            <w:pPr>
              <w:pStyle w:val="user7"/>
              <w:rPr>
                <w:rFonts w:ascii="Times New Roman" w:hAnsi="Times New Roman" w:cs="Times New Roman"/>
                <w:b/>
                <w:bCs/>
                <w:color w:val="000000"/>
                <w:sz w:val="28"/>
                <w:szCs w:val="28"/>
              </w:rPr>
            </w:pPr>
          </w:p>
        </w:tc>
        <w:tc>
          <w:tcPr>
            <w:tcW w:w="7015" w:type="dxa"/>
            <w:tcBorders>
              <w:top w:val="single" w:sz="4" w:space="0" w:color="000000"/>
              <w:bottom w:val="single" w:sz="4" w:space="0" w:color="auto"/>
              <w:right w:val="single" w:sz="4" w:space="0" w:color="auto"/>
            </w:tcBorders>
          </w:tcPr>
          <w:p w:rsidR="007A1081" w:rsidRPr="000C36D3" w:rsidRDefault="007A1081">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User Story</w:t>
            </w:r>
          </w:p>
        </w:tc>
        <w:tc>
          <w:tcPr>
            <w:tcW w:w="130" w:type="dxa"/>
            <w:tcBorders>
              <w:top w:val="single" w:sz="4" w:space="0" w:color="000000"/>
              <w:left w:val="single" w:sz="4" w:space="0" w:color="auto"/>
              <w:bottom w:val="single" w:sz="4" w:space="0" w:color="auto"/>
            </w:tcBorders>
          </w:tcPr>
          <w:p w:rsidR="007A1081" w:rsidRPr="000C36D3" w:rsidRDefault="007A1081" w:rsidP="007A1081">
            <w:pPr>
              <w:pStyle w:val="user7"/>
              <w:rPr>
                <w:rFonts w:ascii="Times New Roman" w:hAnsi="Times New Roman" w:cs="Times New Roman"/>
                <w:b/>
                <w:bCs/>
                <w:color w:val="000000"/>
                <w:sz w:val="28"/>
                <w:szCs w:val="28"/>
              </w:rPr>
            </w:pPr>
          </w:p>
        </w:tc>
      </w:tr>
      <w:tr w:rsidR="007A1081" w:rsidRPr="000C36D3" w:rsidTr="007A1081">
        <w:tc>
          <w:tcPr>
            <w:tcW w:w="1832" w:type="dxa"/>
            <w:tcBorders>
              <w:top w:val="single" w:sz="4" w:space="0" w:color="auto"/>
              <w:left w:val="single" w:sz="4" w:space="0" w:color="000000"/>
              <w:right w:val="single" w:sz="4" w:space="0" w:color="auto"/>
            </w:tcBorders>
          </w:tcPr>
          <w:p w:rsidR="007A1081" w:rsidRPr="000C36D3" w:rsidRDefault="007A1081" w:rsidP="007A1081">
            <w:pPr>
              <w:pStyle w:val="user7"/>
              <w:rPr>
                <w:rFonts w:ascii="Times New Roman" w:hAnsi="Times New Roman" w:cs="Times New Roman"/>
                <w:b/>
                <w:bCs/>
                <w:color w:val="000000"/>
                <w:sz w:val="28"/>
                <w:szCs w:val="28"/>
              </w:rPr>
            </w:pPr>
          </w:p>
        </w:tc>
        <w:tc>
          <w:tcPr>
            <w:tcW w:w="518" w:type="dxa"/>
            <w:tcBorders>
              <w:top w:val="single" w:sz="4" w:space="0" w:color="auto"/>
              <w:left w:val="single" w:sz="4" w:space="0" w:color="auto"/>
            </w:tcBorders>
          </w:tcPr>
          <w:p w:rsidR="007A1081" w:rsidRPr="000C36D3" w:rsidRDefault="007A1081" w:rsidP="007A1081">
            <w:pPr>
              <w:pStyle w:val="user7"/>
              <w:rPr>
                <w:rFonts w:ascii="Times New Roman" w:hAnsi="Times New Roman" w:cs="Times New Roman"/>
                <w:b/>
                <w:bCs/>
                <w:color w:val="000000"/>
                <w:sz w:val="28"/>
                <w:szCs w:val="28"/>
              </w:rPr>
            </w:pPr>
          </w:p>
        </w:tc>
        <w:tc>
          <w:tcPr>
            <w:tcW w:w="7015" w:type="dxa"/>
            <w:tcBorders>
              <w:top w:val="single" w:sz="4" w:space="0" w:color="auto"/>
              <w:right w:val="single" w:sz="4" w:space="0" w:color="auto"/>
            </w:tcBorders>
          </w:tcPr>
          <w:p w:rsidR="007A1081" w:rsidRPr="000C36D3" w:rsidRDefault="007A1081" w:rsidP="007A1081">
            <w:pPr>
              <w:pStyle w:val="user7"/>
              <w:rPr>
                <w:rFonts w:ascii="Times New Roman" w:hAnsi="Times New Roman" w:cs="Times New Roman"/>
                <w:b/>
                <w:bCs/>
                <w:color w:val="000000"/>
                <w:sz w:val="28"/>
                <w:szCs w:val="28"/>
              </w:rPr>
            </w:pPr>
          </w:p>
        </w:tc>
        <w:tc>
          <w:tcPr>
            <w:tcW w:w="130" w:type="dxa"/>
            <w:tcBorders>
              <w:top w:val="single" w:sz="4" w:space="0" w:color="auto"/>
              <w:left w:val="single" w:sz="4" w:space="0" w:color="auto"/>
            </w:tcBorders>
          </w:tcPr>
          <w:p w:rsidR="007A1081" w:rsidRPr="000C36D3" w:rsidRDefault="007A1081" w:rsidP="007A1081">
            <w:pPr>
              <w:pStyle w:val="user7"/>
              <w:rPr>
                <w:rFonts w:ascii="Times New Roman" w:hAnsi="Times New Roman" w:cs="Times New Roman"/>
                <w:b/>
                <w:bCs/>
                <w:color w:val="000000"/>
                <w:sz w:val="28"/>
                <w:szCs w:val="28"/>
              </w:rPr>
            </w:pPr>
          </w:p>
        </w:tc>
      </w:tr>
      <w:tr w:rsidR="007A1081" w:rsidRPr="000C36D3" w:rsidTr="007A1081">
        <w:trPr>
          <w:trHeight w:val="1958"/>
        </w:trPr>
        <w:tc>
          <w:tcPr>
            <w:tcW w:w="1832" w:type="dxa"/>
            <w:tcBorders>
              <w:left w:val="single" w:sz="4" w:space="0" w:color="000000"/>
              <w:bottom w:val="single" w:sz="4" w:space="0" w:color="auto"/>
              <w:right w:val="single" w:sz="4" w:space="0" w:color="auto"/>
            </w:tcBorders>
          </w:tcPr>
          <w:p w:rsidR="007A1081" w:rsidRPr="000C36D3" w:rsidRDefault="007A1081">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US</w:t>
            </w:r>
            <w:r w:rsidR="004C6653">
              <w:rPr>
                <w:rFonts w:ascii="Times New Roman" w:hAnsi="Times New Roman" w:cs="Times New Roman"/>
                <w:b/>
                <w:bCs/>
                <w:color w:val="000000"/>
                <w:sz w:val="28"/>
                <w:szCs w:val="28"/>
              </w:rPr>
              <w:t>-</w:t>
            </w:r>
            <w:r w:rsidRPr="000C36D3">
              <w:rPr>
                <w:rFonts w:ascii="Times New Roman" w:hAnsi="Times New Roman" w:cs="Times New Roman"/>
                <w:b/>
                <w:bCs/>
                <w:color w:val="000000"/>
                <w:sz w:val="28"/>
                <w:szCs w:val="28"/>
              </w:rPr>
              <w:t>2.1</w:t>
            </w:r>
          </w:p>
        </w:tc>
        <w:tc>
          <w:tcPr>
            <w:tcW w:w="518" w:type="dxa"/>
            <w:tcBorders>
              <w:left w:val="single" w:sz="4" w:space="0" w:color="auto"/>
              <w:bottom w:val="single" w:sz="4" w:space="0" w:color="auto"/>
            </w:tcBorders>
          </w:tcPr>
          <w:p w:rsidR="007A1081" w:rsidRPr="000C36D3" w:rsidRDefault="007A1081" w:rsidP="007A1081">
            <w:pPr>
              <w:pStyle w:val="user7"/>
              <w:rPr>
                <w:rFonts w:ascii="Times New Roman" w:hAnsi="Times New Roman" w:cs="Times New Roman"/>
                <w:b/>
                <w:bCs/>
                <w:color w:val="000000"/>
                <w:sz w:val="28"/>
                <w:szCs w:val="28"/>
              </w:rPr>
            </w:pPr>
          </w:p>
        </w:tc>
        <w:tc>
          <w:tcPr>
            <w:tcW w:w="7015" w:type="dxa"/>
            <w:tcBorders>
              <w:bottom w:val="single" w:sz="4" w:space="0" w:color="auto"/>
              <w:right w:val="single" w:sz="4" w:space="0" w:color="auto"/>
            </w:tcBorders>
          </w:tcPr>
          <w:p w:rsidR="007A1081" w:rsidRPr="000C36D3" w:rsidRDefault="007A1081" w:rsidP="007A1081">
            <w:pPr>
              <w:pStyle w:val="user7"/>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rPr>
              <w:t>Как страховой агент на точке продаж, я хочу по номеру VIN автомобиля автоматически подгрузить его полные данные из базы и быстро рассчитать несколько тарифов ОСАГО и КАСКО в одном интерфейсе, чтобы за 5 минут предложить клиенту готовые варианты и оформить полис, не переключаясь между разными программами и сайтами.</w:t>
            </w:r>
          </w:p>
        </w:tc>
        <w:tc>
          <w:tcPr>
            <w:tcW w:w="130" w:type="dxa"/>
            <w:tcBorders>
              <w:left w:val="single" w:sz="4" w:space="0" w:color="auto"/>
              <w:bottom w:val="single" w:sz="4" w:space="0" w:color="auto"/>
            </w:tcBorders>
          </w:tcPr>
          <w:p w:rsidR="007A1081" w:rsidRPr="000C36D3" w:rsidRDefault="007A1081">
            <w:pPr>
              <w:overflowPunct/>
              <w:spacing w:after="0" w:line="240" w:lineRule="auto"/>
              <w:rPr>
                <w:rFonts w:ascii="Times New Roman" w:hAnsi="Times New Roman" w:cs="Times New Roman"/>
                <w:sz w:val="28"/>
                <w:szCs w:val="28"/>
              </w:rPr>
            </w:pPr>
          </w:p>
          <w:p w:rsidR="007A1081" w:rsidRPr="000C36D3" w:rsidRDefault="007A1081">
            <w:pPr>
              <w:overflowPunct/>
              <w:spacing w:after="0" w:line="240" w:lineRule="auto"/>
              <w:rPr>
                <w:rFonts w:ascii="Times New Roman" w:hAnsi="Times New Roman" w:cs="Times New Roman"/>
                <w:sz w:val="28"/>
                <w:szCs w:val="28"/>
              </w:rPr>
            </w:pPr>
          </w:p>
          <w:p w:rsidR="007A1081" w:rsidRPr="000C36D3" w:rsidRDefault="007A1081">
            <w:pPr>
              <w:overflowPunct/>
              <w:spacing w:after="0" w:line="240" w:lineRule="auto"/>
              <w:rPr>
                <w:rFonts w:ascii="Times New Roman" w:hAnsi="Times New Roman" w:cs="Times New Roman"/>
                <w:sz w:val="28"/>
                <w:szCs w:val="28"/>
              </w:rPr>
            </w:pPr>
          </w:p>
          <w:p w:rsidR="007A1081" w:rsidRPr="000C36D3" w:rsidRDefault="007A1081">
            <w:pPr>
              <w:overflowPunct/>
              <w:spacing w:after="0" w:line="240" w:lineRule="auto"/>
              <w:rPr>
                <w:rFonts w:ascii="Times New Roman" w:hAnsi="Times New Roman" w:cs="Times New Roman"/>
                <w:sz w:val="28"/>
                <w:szCs w:val="28"/>
              </w:rPr>
            </w:pPr>
          </w:p>
          <w:p w:rsidR="007A1081" w:rsidRPr="000C36D3" w:rsidRDefault="007A1081">
            <w:pPr>
              <w:overflowPunct/>
              <w:spacing w:after="0" w:line="240" w:lineRule="auto"/>
              <w:rPr>
                <w:rFonts w:ascii="Times New Roman" w:hAnsi="Times New Roman" w:cs="Times New Roman"/>
                <w:sz w:val="28"/>
                <w:szCs w:val="28"/>
              </w:rPr>
            </w:pPr>
          </w:p>
          <w:p w:rsidR="007A1081" w:rsidRPr="000C36D3" w:rsidRDefault="007A1081" w:rsidP="007A1081">
            <w:pPr>
              <w:pStyle w:val="user7"/>
              <w:rPr>
                <w:rFonts w:ascii="Times New Roman" w:hAnsi="Times New Roman" w:cs="Times New Roman"/>
                <w:sz w:val="28"/>
                <w:szCs w:val="28"/>
              </w:rPr>
            </w:pPr>
          </w:p>
        </w:tc>
      </w:tr>
      <w:tr w:rsidR="00A94958" w:rsidRPr="000C36D3" w:rsidTr="007A1081">
        <w:trPr>
          <w:trHeight w:val="311"/>
        </w:trPr>
        <w:tc>
          <w:tcPr>
            <w:tcW w:w="1832" w:type="dxa"/>
            <w:tcBorders>
              <w:top w:val="single" w:sz="4" w:space="0" w:color="auto"/>
              <w:left w:val="single" w:sz="4" w:space="0" w:color="000000"/>
              <w:right w:val="single" w:sz="4" w:space="0" w:color="auto"/>
            </w:tcBorders>
          </w:tcPr>
          <w:p w:rsidR="00A94958" w:rsidRPr="000C36D3" w:rsidRDefault="00A94958" w:rsidP="007A1081">
            <w:pPr>
              <w:pStyle w:val="user7"/>
              <w:rPr>
                <w:rFonts w:ascii="Times New Roman" w:hAnsi="Times New Roman" w:cs="Times New Roman"/>
                <w:b/>
                <w:bCs/>
                <w:color w:val="000000"/>
                <w:sz w:val="28"/>
                <w:szCs w:val="28"/>
              </w:rPr>
            </w:pPr>
          </w:p>
        </w:tc>
        <w:tc>
          <w:tcPr>
            <w:tcW w:w="518" w:type="dxa"/>
            <w:tcBorders>
              <w:top w:val="single" w:sz="4" w:space="0" w:color="auto"/>
              <w:left w:val="single" w:sz="4" w:space="0" w:color="auto"/>
            </w:tcBorders>
          </w:tcPr>
          <w:p w:rsidR="00A94958" w:rsidRPr="000C36D3" w:rsidRDefault="00A94958" w:rsidP="007A1081">
            <w:pPr>
              <w:pStyle w:val="user7"/>
              <w:rPr>
                <w:rFonts w:ascii="Times New Roman" w:hAnsi="Times New Roman" w:cs="Times New Roman"/>
                <w:b/>
                <w:bCs/>
                <w:color w:val="000000"/>
                <w:sz w:val="28"/>
                <w:szCs w:val="28"/>
              </w:rPr>
            </w:pPr>
          </w:p>
        </w:tc>
        <w:tc>
          <w:tcPr>
            <w:tcW w:w="7015" w:type="dxa"/>
            <w:tcBorders>
              <w:top w:val="single" w:sz="4" w:space="0" w:color="auto"/>
              <w:right w:val="single" w:sz="4" w:space="0" w:color="auto"/>
            </w:tcBorders>
          </w:tcPr>
          <w:p w:rsidR="00A94958" w:rsidRPr="000C36D3" w:rsidRDefault="00A94958" w:rsidP="007A1081">
            <w:pPr>
              <w:pStyle w:val="user7"/>
              <w:rPr>
                <w:rStyle w:val="a4"/>
                <w:rFonts w:ascii="Times New Roman" w:hAnsi="Times New Roman" w:cs="Times New Roman"/>
                <w:b w:val="0"/>
                <w:bCs w:val="0"/>
                <w:color w:val="000000"/>
                <w:sz w:val="28"/>
                <w:szCs w:val="28"/>
              </w:rPr>
            </w:pPr>
          </w:p>
        </w:tc>
        <w:tc>
          <w:tcPr>
            <w:tcW w:w="130" w:type="dxa"/>
            <w:tcBorders>
              <w:top w:val="single" w:sz="4" w:space="0" w:color="auto"/>
              <w:left w:val="single" w:sz="4" w:space="0" w:color="auto"/>
            </w:tcBorders>
          </w:tcPr>
          <w:p w:rsidR="00A94958" w:rsidRPr="000C36D3" w:rsidRDefault="00A94958" w:rsidP="007A1081">
            <w:pPr>
              <w:pStyle w:val="user7"/>
              <w:rPr>
                <w:rFonts w:ascii="Times New Roman" w:hAnsi="Times New Roman" w:cs="Times New Roman"/>
                <w:sz w:val="28"/>
                <w:szCs w:val="28"/>
              </w:rPr>
            </w:pPr>
          </w:p>
        </w:tc>
      </w:tr>
      <w:tr w:rsidR="007A1081" w:rsidRPr="000C36D3" w:rsidTr="007A1081">
        <w:trPr>
          <w:trHeight w:val="1428"/>
        </w:trPr>
        <w:tc>
          <w:tcPr>
            <w:tcW w:w="1832" w:type="dxa"/>
            <w:tcBorders>
              <w:left w:val="single" w:sz="4" w:space="0" w:color="000000"/>
              <w:bottom w:val="single" w:sz="4" w:space="0" w:color="auto"/>
              <w:right w:val="single" w:sz="4" w:space="0" w:color="auto"/>
            </w:tcBorders>
          </w:tcPr>
          <w:p w:rsidR="007A1081" w:rsidRPr="000C36D3" w:rsidRDefault="007A1081">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US</w:t>
            </w:r>
            <w:r w:rsidR="004C6653">
              <w:rPr>
                <w:rFonts w:ascii="Times New Roman" w:hAnsi="Times New Roman" w:cs="Times New Roman"/>
                <w:b/>
                <w:bCs/>
                <w:color w:val="000000"/>
                <w:sz w:val="28"/>
                <w:szCs w:val="28"/>
              </w:rPr>
              <w:t>-</w:t>
            </w:r>
            <w:r w:rsidRPr="000C36D3">
              <w:rPr>
                <w:rFonts w:ascii="Times New Roman" w:hAnsi="Times New Roman" w:cs="Times New Roman"/>
                <w:b/>
                <w:bCs/>
                <w:color w:val="000000"/>
                <w:sz w:val="28"/>
                <w:szCs w:val="28"/>
              </w:rPr>
              <w:t>2.2</w:t>
            </w:r>
          </w:p>
        </w:tc>
        <w:tc>
          <w:tcPr>
            <w:tcW w:w="518" w:type="dxa"/>
            <w:tcBorders>
              <w:left w:val="single" w:sz="4" w:space="0" w:color="auto"/>
              <w:bottom w:val="single" w:sz="4" w:space="0" w:color="auto"/>
            </w:tcBorders>
          </w:tcPr>
          <w:p w:rsidR="007A1081" w:rsidRPr="000C36D3" w:rsidRDefault="007A1081" w:rsidP="007A1081">
            <w:pPr>
              <w:pStyle w:val="user7"/>
              <w:rPr>
                <w:rFonts w:ascii="Times New Roman" w:hAnsi="Times New Roman" w:cs="Times New Roman"/>
                <w:b/>
                <w:bCs/>
                <w:color w:val="000000"/>
                <w:sz w:val="28"/>
                <w:szCs w:val="28"/>
              </w:rPr>
            </w:pPr>
          </w:p>
        </w:tc>
        <w:tc>
          <w:tcPr>
            <w:tcW w:w="7015" w:type="dxa"/>
            <w:tcBorders>
              <w:bottom w:val="single" w:sz="4" w:space="0" w:color="auto"/>
              <w:right w:val="single" w:sz="4" w:space="0" w:color="auto"/>
            </w:tcBorders>
          </w:tcPr>
          <w:p w:rsidR="007A1081" w:rsidRPr="000C36D3" w:rsidRDefault="007A1081" w:rsidP="007A1081">
            <w:pPr>
              <w:pStyle w:val="user7"/>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rPr>
              <w:t>Как агент, который продал полис КАСКО, я хочу видеть в личном кабинете список своих клиентов и статус обработки их заявлений о выплате (принято, на осмотре, выплачено), чтобы оперативно отвечать на вопросы клиентов о ходе дела.</w:t>
            </w:r>
          </w:p>
        </w:tc>
        <w:tc>
          <w:tcPr>
            <w:tcW w:w="130" w:type="dxa"/>
            <w:tcBorders>
              <w:left w:val="single" w:sz="4" w:space="0" w:color="auto"/>
            </w:tcBorders>
          </w:tcPr>
          <w:p w:rsidR="007A1081" w:rsidRPr="000C36D3" w:rsidRDefault="007A1081">
            <w:pPr>
              <w:overflowPunct/>
              <w:spacing w:after="0" w:line="240" w:lineRule="auto"/>
              <w:rPr>
                <w:rFonts w:ascii="Times New Roman" w:hAnsi="Times New Roman" w:cs="Times New Roman"/>
                <w:sz w:val="28"/>
                <w:szCs w:val="28"/>
              </w:rPr>
            </w:pPr>
          </w:p>
          <w:p w:rsidR="007A1081" w:rsidRPr="000C36D3" w:rsidRDefault="007A1081">
            <w:pPr>
              <w:overflowPunct/>
              <w:spacing w:after="0" w:line="240" w:lineRule="auto"/>
              <w:rPr>
                <w:rFonts w:ascii="Times New Roman" w:hAnsi="Times New Roman" w:cs="Times New Roman"/>
                <w:sz w:val="28"/>
                <w:szCs w:val="28"/>
              </w:rPr>
            </w:pPr>
          </w:p>
          <w:p w:rsidR="007A1081" w:rsidRPr="000C36D3" w:rsidRDefault="007A1081">
            <w:pPr>
              <w:overflowPunct/>
              <w:spacing w:after="0" w:line="240" w:lineRule="auto"/>
              <w:rPr>
                <w:rFonts w:ascii="Times New Roman" w:hAnsi="Times New Roman" w:cs="Times New Roman"/>
                <w:sz w:val="28"/>
                <w:szCs w:val="28"/>
              </w:rPr>
            </w:pPr>
          </w:p>
          <w:p w:rsidR="007A1081" w:rsidRPr="000C36D3" w:rsidRDefault="007A1081" w:rsidP="007A1081">
            <w:pPr>
              <w:pStyle w:val="user7"/>
              <w:rPr>
                <w:rFonts w:ascii="Times New Roman" w:hAnsi="Times New Roman" w:cs="Times New Roman"/>
                <w:sz w:val="28"/>
                <w:szCs w:val="28"/>
              </w:rPr>
            </w:pPr>
          </w:p>
        </w:tc>
      </w:tr>
      <w:tr w:rsidR="007A1081" w:rsidRPr="000C36D3" w:rsidTr="007A1081">
        <w:trPr>
          <w:trHeight w:val="1935"/>
        </w:trPr>
        <w:tc>
          <w:tcPr>
            <w:tcW w:w="1832" w:type="dxa"/>
            <w:tcBorders>
              <w:left w:val="single" w:sz="4" w:space="0" w:color="000000"/>
              <w:bottom w:val="single" w:sz="4" w:space="0" w:color="auto"/>
              <w:right w:val="single" w:sz="4" w:space="0" w:color="auto"/>
            </w:tcBorders>
          </w:tcPr>
          <w:p w:rsidR="007A1081" w:rsidRPr="000C36D3" w:rsidRDefault="007A1081">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US</w:t>
            </w:r>
            <w:r w:rsidR="004C6653">
              <w:rPr>
                <w:rFonts w:ascii="Times New Roman" w:hAnsi="Times New Roman" w:cs="Times New Roman"/>
                <w:b/>
                <w:bCs/>
                <w:color w:val="000000"/>
                <w:sz w:val="28"/>
                <w:szCs w:val="28"/>
              </w:rPr>
              <w:t>-</w:t>
            </w:r>
            <w:r w:rsidRPr="000C36D3">
              <w:rPr>
                <w:rFonts w:ascii="Times New Roman" w:hAnsi="Times New Roman" w:cs="Times New Roman"/>
                <w:b/>
                <w:bCs/>
                <w:color w:val="000000"/>
                <w:sz w:val="28"/>
                <w:szCs w:val="28"/>
              </w:rPr>
              <w:t>2.3</w:t>
            </w:r>
          </w:p>
        </w:tc>
        <w:tc>
          <w:tcPr>
            <w:tcW w:w="518" w:type="dxa"/>
            <w:tcBorders>
              <w:left w:val="single" w:sz="4" w:space="0" w:color="auto"/>
              <w:bottom w:val="single" w:sz="4" w:space="0" w:color="auto"/>
            </w:tcBorders>
          </w:tcPr>
          <w:p w:rsidR="007A1081" w:rsidRPr="000C36D3" w:rsidRDefault="007A1081" w:rsidP="007A1081">
            <w:pPr>
              <w:pStyle w:val="user7"/>
              <w:rPr>
                <w:rFonts w:ascii="Times New Roman" w:hAnsi="Times New Roman" w:cs="Times New Roman"/>
                <w:b/>
                <w:bCs/>
                <w:color w:val="000000"/>
                <w:sz w:val="28"/>
                <w:szCs w:val="28"/>
              </w:rPr>
            </w:pPr>
          </w:p>
        </w:tc>
        <w:tc>
          <w:tcPr>
            <w:tcW w:w="7015" w:type="dxa"/>
            <w:tcBorders>
              <w:bottom w:val="single" w:sz="4" w:space="0" w:color="auto"/>
              <w:right w:val="single" w:sz="4" w:space="0" w:color="auto"/>
            </w:tcBorders>
          </w:tcPr>
          <w:p w:rsidR="007A1081" w:rsidRPr="000C36D3" w:rsidRDefault="007A1081" w:rsidP="007A1081">
            <w:pPr>
              <w:pStyle w:val="user7"/>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rPr>
              <w:t>Как страховой агент, я хочу одним действием отфильтровать клиентов, у которых полис истекает через 30 дней, и отправить им персональное SMS</w:t>
            </w:r>
            <w:r w:rsidR="004C6653">
              <w:rPr>
                <w:rStyle w:val="a4"/>
                <w:rFonts w:ascii="Times New Roman" w:hAnsi="Times New Roman" w:cs="Times New Roman"/>
                <w:b w:val="0"/>
                <w:bCs w:val="0"/>
                <w:color w:val="000000"/>
                <w:sz w:val="28"/>
                <w:szCs w:val="28"/>
              </w:rPr>
              <w:t>-</w:t>
            </w:r>
            <w:r w:rsidRPr="000C36D3">
              <w:rPr>
                <w:rStyle w:val="a4"/>
                <w:rFonts w:ascii="Times New Roman" w:hAnsi="Times New Roman" w:cs="Times New Roman"/>
                <w:b w:val="0"/>
                <w:bCs w:val="0"/>
                <w:color w:val="000000"/>
                <w:sz w:val="28"/>
                <w:szCs w:val="28"/>
              </w:rPr>
              <w:t>напоминание, чтобы автоматически стимулировать повторные продажи и не упускать клиентов, которые могли забыть о продлении.</w:t>
            </w:r>
          </w:p>
        </w:tc>
        <w:tc>
          <w:tcPr>
            <w:tcW w:w="130" w:type="dxa"/>
            <w:tcBorders>
              <w:left w:val="single" w:sz="4" w:space="0" w:color="auto"/>
            </w:tcBorders>
          </w:tcPr>
          <w:p w:rsidR="007A1081" w:rsidRPr="000C36D3" w:rsidRDefault="007A1081">
            <w:pPr>
              <w:overflowPunct/>
              <w:spacing w:after="0" w:line="240" w:lineRule="auto"/>
              <w:rPr>
                <w:rFonts w:ascii="Times New Roman" w:hAnsi="Times New Roman" w:cs="Times New Roman"/>
                <w:sz w:val="28"/>
                <w:szCs w:val="28"/>
              </w:rPr>
            </w:pPr>
          </w:p>
          <w:p w:rsidR="007A1081" w:rsidRPr="000C36D3" w:rsidRDefault="007A1081">
            <w:pPr>
              <w:overflowPunct/>
              <w:spacing w:after="0" w:line="240" w:lineRule="auto"/>
              <w:rPr>
                <w:rFonts w:ascii="Times New Roman" w:hAnsi="Times New Roman" w:cs="Times New Roman"/>
                <w:sz w:val="28"/>
                <w:szCs w:val="28"/>
              </w:rPr>
            </w:pPr>
          </w:p>
          <w:p w:rsidR="007A1081" w:rsidRPr="000C36D3" w:rsidRDefault="007A1081">
            <w:pPr>
              <w:overflowPunct/>
              <w:spacing w:after="0" w:line="240" w:lineRule="auto"/>
              <w:rPr>
                <w:rFonts w:ascii="Times New Roman" w:hAnsi="Times New Roman" w:cs="Times New Roman"/>
                <w:sz w:val="28"/>
                <w:szCs w:val="28"/>
              </w:rPr>
            </w:pPr>
          </w:p>
          <w:p w:rsidR="007A1081" w:rsidRPr="000C36D3" w:rsidRDefault="007A1081">
            <w:pPr>
              <w:overflowPunct/>
              <w:spacing w:after="0" w:line="240" w:lineRule="auto"/>
              <w:rPr>
                <w:rFonts w:ascii="Times New Roman" w:hAnsi="Times New Roman" w:cs="Times New Roman"/>
                <w:sz w:val="28"/>
                <w:szCs w:val="28"/>
              </w:rPr>
            </w:pPr>
          </w:p>
          <w:p w:rsidR="007A1081" w:rsidRPr="000C36D3" w:rsidRDefault="007A1081" w:rsidP="007A1081">
            <w:pPr>
              <w:pStyle w:val="user7"/>
              <w:rPr>
                <w:rFonts w:ascii="Times New Roman" w:hAnsi="Times New Roman" w:cs="Times New Roman"/>
                <w:sz w:val="28"/>
                <w:szCs w:val="28"/>
              </w:rPr>
            </w:pPr>
          </w:p>
        </w:tc>
      </w:tr>
    </w:tbl>
    <w:p w:rsidR="00AE3056" w:rsidRPr="000C36D3" w:rsidRDefault="00F15346">
      <w:pPr>
        <w:spacing w:line="360" w:lineRule="auto"/>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 xml:space="preserve">Роль 3. </w:t>
      </w:r>
      <w:r w:rsidR="002C2E6C" w:rsidRPr="000C36D3">
        <w:rPr>
          <w:rStyle w:val="a4"/>
          <w:rFonts w:ascii="Times New Roman" w:hAnsi="Times New Roman" w:cs="Times New Roman"/>
          <w:b w:val="0"/>
          <w:bCs w:val="0"/>
          <w:sz w:val="28"/>
          <w:szCs w:val="28"/>
        </w:rPr>
        <w:t xml:space="preserve">Администратор сайта </w:t>
      </w:r>
      <w:r w:rsidRPr="000C36D3">
        <w:rPr>
          <w:rStyle w:val="a4"/>
          <w:rFonts w:ascii="Times New Roman" w:hAnsi="Times New Roman" w:cs="Times New Roman"/>
          <w:b w:val="0"/>
          <w:bCs w:val="0"/>
          <w:sz w:val="28"/>
          <w:szCs w:val="28"/>
        </w:rPr>
        <w:t>(</w:t>
      </w:r>
      <w:r w:rsidR="00D14833" w:rsidRPr="00D14833">
        <w:rPr>
          <w:rStyle w:val="a4"/>
          <w:rFonts w:ascii="Times New Roman" w:hAnsi="Times New Roman" w:cs="Times New Roman"/>
          <w:b w:val="0"/>
          <w:bCs w:val="0"/>
          <w:sz w:val="28"/>
          <w:szCs w:val="28"/>
        </w:rPr>
        <w:t xml:space="preserve">указано в таблице </w:t>
      </w:r>
      <w:r w:rsidR="00D14833">
        <w:rPr>
          <w:rStyle w:val="a4"/>
          <w:rFonts w:ascii="Times New Roman" w:hAnsi="Times New Roman" w:cs="Times New Roman"/>
          <w:b w:val="0"/>
          <w:bCs w:val="0"/>
          <w:sz w:val="28"/>
          <w:szCs w:val="28"/>
        </w:rPr>
        <w:t>10</w:t>
      </w:r>
      <w:r w:rsidRPr="000C36D3">
        <w:rPr>
          <w:rStyle w:val="a4"/>
          <w:rFonts w:ascii="Times New Roman" w:hAnsi="Times New Roman" w:cs="Times New Roman"/>
          <w:b w:val="0"/>
          <w:bCs w:val="0"/>
          <w:sz w:val="28"/>
          <w:szCs w:val="28"/>
        </w:rPr>
        <w:t>)</w:t>
      </w:r>
    </w:p>
    <w:p w:rsidR="00AE3056" w:rsidRPr="000C36D3" w:rsidRDefault="00F15346">
      <w:pPr>
        <w:pStyle w:val="a8"/>
        <w:spacing w:line="360" w:lineRule="auto"/>
        <w:ind w:left="0"/>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 xml:space="preserve">Таблица </w:t>
      </w:r>
      <w:r w:rsidR="00D14833">
        <w:rPr>
          <w:rStyle w:val="a4"/>
          <w:rFonts w:ascii="Times New Roman" w:hAnsi="Times New Roman" w:cs="Times New Roman"/>
          <w:b w:val="0"/>
          <w:bCs w:val="0"/>
          <w:sz w:val="28"/>
          <w:szCs w:val="28"/>
        </w:rPr>
        <w:t>10</w:t>
      </w:r>
      <w:r w:rsidRPr="000C36D3">
        <w:rPr>
          <w:rStyle w:val="a4"/>
          <w:rFonts w:ascii="Times New Roman" w:hAnsi="Times New Roman" w:cs="Times New Roman"/>
          <w:b w:val="0"/>
          <w:bCs w:val="0"/>
          <w:sz w:val="28"/>
          <w:szCs w:val="28"/>
        </w:rPr>
        <w:t xml:space="preserve"> </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 xml:space="preserve"> </w:t>
      </w:r>
      <w:r w:rsidRPr="000C36D3">
        <w:rPr>
          <w:rStyle w:val="a4"/>
          <w:rFonts w:ascii="Times New Roman" w:hAnsi="Times New Roman" w:cs="Times New Roman"/>
          <w:b w:val="0"/>
          <w:bCs w:val="0"/>
          <w:sz w:val="28"/>
          <w:szCs w:val="28"/>
          <w:lang w:val="en-US"/>
        </w:rPr>
        <w:t>Use</w:t>
      </w:r>
      <w:r w:rsidRPr="000C36D3">
        <w:rPr>
          <w:rStyle w:val="a4"/>
          <w:rFonts w:ascii="Times New Roman" w:hAnsi="Times New Roman" w:cs="Times New Roman"/>
          <w:b w:val="0"/>
          <w:bCs w:val="0"/>
          <w:sz w:val="28"/>
          <w:szCs w:val="28"/>
        </w:rPr>
        <w:t xml:space="preserve"> </w:t>
      </w:r>
      <w:r w:rsidRPr="000C36D3">
        <w:rPr>
          <w:rStyle w:val="a4"/>
          <w:rFonts w:ascii="Times New Roman" w:hAnsi="Times New Roman" w:cs="Times New Roman"/>
          <w:b w:val="0"/>
          <w:bCs w:val="0"/>
          <w:sz w:val="28"/>
          <w:szCs w:val="28"/>
          <w:lang w:val="en-US"/>
        </w:rPr>
        <w:t>Stories</w:t>
      </w:r>
      <w:r w:rsidRPr="000C36D3">
        <w:rPr>
          <w:rStyle w:val="a4"/>
          <w:rFonts w:ascii="Times New Roman" w:hAnsi="Times New Roman" w:cs="Times New Roman"/>
          <w:b w:val="0"/>
          <w:bCs w:val="0"/>
          <w:sz w:val="28"/>
          <w:szCs w:val="28"/>
        </w:rPr>
        <w:t xml:space="preserve"> роль </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 xml:space="preserve"> </w:t>
      </w:r>
      <w:r w:rsidR="002C2E6C" w:rsidRPr="000C36D3">
        <w:rPr>
          <w:rStyle w:val="a4"/>
          <w:rFonts w:ascii="Times New Roman" w:hAnsi="Times New Roman" w:cs="Times New Roman"/>
          <w:b w:val="0"/>
          <w:bCs w:val="0"/>
          <w:sz w:val="28"/>
          <w:szCs w:val="28"/>
        </w:rPr>
        <w:t>Администратор сайта</w:t>
      </w:r>
    </w:p>
    <w:tbl>
      <w:tblPr>
        <w:tblW w:w="4945" w:type="pct"/>
        <w:tblInd w:w="-5" w:type="dxa"/>
        <w:tblLayout w:type="fixed"/>
        <w:tblCellMar>
          <w:top w:w="55" w:type="dxa"/>
          <w:left w:w="55" w:type="dxa"/>
          <w:bottom w:w="55" w:type="dxa"/>
          <w:right w:w="55" w:type="dxa"/>
        </w:tblCellMar>
        <w:tblLook w:val="0000" w:firstRow="0" w:lastRow="0" w:firstColumn="0" w:lastColumn="0" w:noHBand="0" w:noVBand="0"/>
      </w:tblPr>
      <w:tblGrid>
        <w:gridCol w:w="1405"/>
        <w:gridCol w:w="893"/>
        <w:gridCol w:w="7063"/>
      </w:tblGrid>
      <w:tr w:rsidR="007A1081" w:rsidRPr="000C36D3" w:rsidTr="009D19DF">
        <w:tc>
          <w:tcPr>
            <w:tcW w:w="1405" w:type="dxa"/>
            <w:tcBorders>
              <w:top w:val="single" w:sz="4" w:space="0" w:color="000000"/>
              <w:left w:val="single" w:sz="4" w:space="0" w:color="000000"/>
              <w:bottom w:val="single" w:sz="4" w:space="0" w:color="auto"/>
              <w:right w:val="single" w:sz="4" w:space="0" w:color="auto"/>
            </w:tcBorders>
          </w:tcPr>
          <w:p w:rsidR="007A1081" w:rsidRPr="000C36D3" w:rsidRDefault="007A1081">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ID</w:t>
            </w:r>
          </w:p>
        </w:tc>
        <w:tc>
          <w:tcPr>
            <w:tcW w:w="893" w:type="dxa"/>
            <w:tcBorders>
              <w:top w:val="single" w:sz="4" w:space="0" w:color="000000"/>
              <w:left w:val="single" w:sz="4" w:space="0" w:color="auto"/>
              <w:bottom w:val="single" w:sz="4" w:space="0" w:color="auto"/>
            </w:tcBorders>
          </w:tcPr>
          <w:p w:rsidR="007A1081" w:rsidRPr="000C36D3" w:rsidRDefault="007A1081" w:rsidP="007A1081">
            <w:pPr>
              <w:pStyle w:val="user7"/>
              <w:rPr>
                <w:rFonts w:ascii="Times New Roman" w:hAnsi="Times New Roman" w:cs="Times New Roman"/>
                <w:b/>
                <w:bCs/>
                <w:color w:val="000000"/>
                <w:sz w:val="28"/>
                <w:szCs w:val="28"/>
              </w:rPr>
            </w:pPr>
          </w:p>
        </w:tc>
        <w:tc>
          <w:tcPr>
            <w:tcW w:w="7063" w:type="dxa"/>
            <w:tcBorders>
              <w:top w:val="single" w:sz="4" w:space="0" w:color="000000"/>
              <w:bottom w:val="single" w:sz="4" w:space="0" w:color="auto"/>
              <w:right w:val="single" w:sz="4" w:space="0" w:color="auto"/>
            </w:tcBorders>
          </w:tcPr>
          <w:p w:rsidR="007A1081" w:rsidRPr="000C36D3" w:rsidRDefault="007A1081">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User Story</w:t>
            </w:r>
          </w:p>
        </w:tc>
      </w:tr>
    </w:tbl>
    <w:p w:rsidR="009D19DF" w:rsidRDefault="009D19DF" w:rsidP="009D19DF"/>
    <w:p w:rsidR="009D19DF" w:rsidRDefault="009D19DF" w:rsidP="009D19DF"/>
    <w:p w:rsidR="009D19DF" w:rsidRDefault="009D19DF" w:rsidP="009D19DF"/>
    <w:p w:rsidR="009D19DF" w:rsidRDefault="009D19DF" w:rsidP="009D19DF"/>
    <w:p w:rsidR="009D19DF" w:rsidRDefault="009D19DF" w:rsidP="009D19DF">
      <w:r w:rsidRPr="00A94958">
        <w:rPr>
          <w:rStyle w:val="a4"/>
          <w:rFonts w:ascii="Times New Roman" w:hAnsi="Times New Roman" w:cs="Times New Roman"/>
          <w:b w:val="0"/>
          <w:sz w:val="28"/>
          <w:szCs w:val="28"/>
        </w:rPr>
        <w:lastRenderedPageBreak/>
        <w:t xml:space="preserve">Продолжение таблицы </w:t>
      </w:r>
      <w:r>
        <w:rPr>
          <w:rStyle w:val="a4"/>
          <w:rFonts w:ascii="Times New Roman" w:hAnsi="Times New Roman" w:cs="Times New Roman"/>
          <w:b w:val="0"/>
          <w:sz w:val="28"/>
          <w:szCs w:val="28"/>
        </w:rPr>
        <w:t>10</w:t>
      </w:r>
    </w:p>
    <w:tbl>
      <w:tblPr>
        <w:tblW w:w="4945" w:type="pct"/>
        <w:tblInd w:w="-5" w:type="dxa"/>
        <w:tblLayout w:type="fixed"/>
        <w:tblCellMar>
          <w:top w:w="55" w:type="dxa"/>
          <w:left w:w="55" w:type="dxa"/>
          <w:bottom w:w="55" w:type="dxa"/>
          <w:right w:w="55" w:type="dxa"/>
        </w:tblCellMar>
        <w:tblLook w:val="0000" w:firstRow="0" w:lastRow="0" w:firstColumn="0" w:lastColumn="0" w:noHBand="0" w:noVBand="0"/>
      </w:tblPr>
      <w:tblGrid>
        <w:gridCol w:w="1405"/>
        <w:gridCol w:w="893"/>
        <w:gridCol w:w="7063"/>
      </w:tblGrid>
      <w:tr w:rsidR="007A1081" w:rsidRPr="000C36D3" w:rsidTr="002C2E6C">
        <w:tc>
          <w:tcPr>
            <w:tcW w:w="1405" w:type="dxa"/>
            <w:tcBorders>
              <w:top w:val="single" w:sz="4" w:space="0" w:color="auto"/>
              <w:left w:val="single" w:sz="4" w:space="0" w:color="000000"/>
              <w:bottom w:val="single" w:sz="4" w:space="0" w:color="auto"/>
              <w:right w:val="single" w:sz="4" w:space="0" w:color="auto"/>
            </w:tcBorders>
          </w:tcPr>
          <w:p w:rsidR="007A1081" w:rsidRPr="000C36D3" w:rsidRDefault="007A1081">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US</w:t>
            </w:r>
            <w:r w:rsidR="004C6653">
              <w:rPr>
                <w:rFonts w:ascii="Times New Roman" w:hAnsi="Times New Roman" w:cs="Times New Roman"/>
                <w:b/>
                <w:bCs/>
                <w:color w:val="000000"/>
                <w:sz w:val="28"/>
                <w:szCs w:val="28"/>
              </w:rPr>
              <w:t>-</w:t>
            </w:r>
            <w:r w:rsidRPr="000C36D3">
              <w:rPr>
                <w:rFonts w:ascii="Times New Roman" w:hAnsi="Times New Roman" w:cs="Times New Roman"/>
                <w:b/>
                <w:bCs/>
                <w:color w:val="000000"/>
                <w:sz w:val="28"/>
                <w:szCs w:val="28"/>
              </w:rPr>
              <w:t>3.1</w:t>
            </w:r>
          </w:p>
        </w:tc>
        <w:tc>
          <w:tcPr>
            <w:tcW w:w="893" w:type="dxa"/>
            <w:tcBorders>
              <w:top w:val="single" w:sz="4" w:space="0" w:color="auto"/>
              <w:left w:val="single" w:sz="4" w:space="0" w:color="auto"/>
              <w:bottom w:val="single" w:sz="4" w:space="0" w:color="auto"/>
            </w:tcBorders>
          </w:tcPr>
          <w:p w:rsidR="007A1081" w:rsidRPr="000C36D3" w:rsidRDefault="007A1081" w:rsidP="007A1081">
            <w:pPr>
              <w:pStyle w:val="user7"/>
              <w:rPr>
                <w:rFonts w:ascii="Times New Roman" w:hAnsi="Times New Roman" w:cs="Times New Roman"/>
                <w:b/>
                <w:bCs/>
                <w:color w:val="000000"/>
                <w:sz w:val="28"/>
                <w:szCs w:val="28"/>
              </w:rPr>
            </w:pPr>
          </w:p>
        </w:tc>
        <w:tc>
          <w:tcPr>
            <w:tcW w:w="7063" w:type="dxa"/>
            <w:tcBorders>
              <w:top w:val="single" w:sz="4" w:space="0" w:color="auto"/>
              <w:bottom w:val="single" w:sz="4" w:space="0" w:color="auto"/>
              <w:right w:val="single" w:sz="4" w:space="0" w:color="auto"/>
            </w:tcBorders>
          </w:tcPr>
          <w:p w:rsidR="007A1081" w:rsidRPr="000C36D3" w:rsidRDefault="002C2E6C" w:rsidP="002C2E6C">
            <w:pPr>
              <w:pStyle w:val="user7"/>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rPr>
              <w:t>Как администратор сайта страховой компании, я хочу через единую админ</w:t>
            </w:r>
            <w:r w:rsidR="004C6653">
              <w:rPr>
                <w:rStyle w:val="a4"/>
                <w:rFonts w:ascii="Times New Roman" w:hAnsi="Times New Roman" w:cs="Times New Roman"/>
                <w:b w:val="0"/>
                <w:bCs w:val="0"/>
                <w:color w:val="000000"/>
                <w:sz w:val="28"/>
                <w:szCs w:val="28"/>
              </w:rPr>
              <w:t>-</w:t>
            </w:r>
            <w:r w:rsidRPr="000C36D3">
              <w:rPr>
                <w:rStyle w:val="a4"/>
                <w:rFonts w:ascii="Times New Roman" w:hAnsi="Times New Roman" w:cs="Times New Roman"/>
                <w:b w:val="0"/>
                <w:bCs w:val="0"/>
                <w:color w:val="000000"/>
                <w:sz w:val="28"/>
                <w:szCs w:val="28"/>
              </w:rPr>
              <w:t>панель изменить базовую ставку для калькулятора ОСАГО, добавить новую акцию или отредактировать текст на главной, чтобы самостоятельно и оперативно управлять контентом, не обращаясь каждый раз к веб</w:t>
            </w:r>
            <w:r w:rsidR="004C6653">
              <w:rPr>
                <w:rStyle w:val="a4"/>
                <w:rFonts w:ascii="Times New Roman" w:hAnsi="Times New Roman" w:cs="Times New Roman"/>
                <w:b w:val="0"/>
                <w:bCs w:val="0"/>
                <w:color w:val="000000"/>
                <w:sz w:val="28"/>
                <w:szCs w:val="28"/>
              </w:rPr>
              <w:t>-</w:t>
            </w:r>
            <w:r w:rsidRPr="000C36D3">
              <w:rPr>
                <w:rStyle w:val="a4"/>
                <w:rFonts w:ascii="Times New Roman" w:hAnsi="Times New Roman" w:cs="Times New Roman"/>
                <w:b w:val="0"/>
                <w:bCs w:val="0"/>
                <w:color w:val="000000"/>
                <w:sz w:val="28"/>
                <w:szCs w:val="28"/>
              </w:rPr>
              <w:t>разработчикам и не теряя времени на согласования.</w:t>
            </w:r>
          </w:p>
        </w:tc>
      </w:tr>
      <w:tr w:rsidR="007A1081" w:rsidRPr="000C36D3" w:rsidTr="002C2E6C">
        <w:trPr>
          <w:trHeight w:val="1924"/>
        </w:trPr>
        <w:tc>
          <w:tcPr>
            <w:tcW w:w="1405" w:type="dxa"/>
            <w:tcBorders>
              <w:top w:val="single" w:sz="4" w:space="0" w:color="auto"/>
              <w:left w:val="single" w:sz="4" w:space="0" w:color="000000"/>
              <w:bottom w:val="single" w:sz="4" w:space="0" w:color="auto"/>
              <w:right w:val="single" w:sz="4" w:space="0" w:color="auto"/>
            </w:tcBorders>
          </w:tcPr>
          <w:p w:rsidR="007A1081" w:rsidRPr="000C36D3" w:rsidRDefault="007A1081">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US</w:t>
            </w:r>
            <w:r w:rsidR="004C6653">
              <w:rPr>
                <w:rFonts w:ascii="Times New Roman" w:hAnsi="Times New Roman" w:cs="Times New Roman"/>
                <w:b/>
                <w:bCs/>
                <w:color w:val="000000"/>
                <w:sz w:val="28"/>
                <w:szCs w:val="28"/>
              </w:rPr>
              <w:t>-</w:t>
            </w:r>
            <w:r w:rsidRPr="000C36D3">
              <w:rPr>
                <w:rFonts w:ascii="Times New Roman" w:hAnsi="Times New Roman" w:cs="Times New Roman"/>
                <w:b/>
                <w:bCs/>
                <w:color w:val="000000"/>
                <w:sz w:val="28"/>
                <w:szCs w:val="28"/>
              </w:rPr>
              <w:t>3.2</w:t>
            </w:r>
          </w:p>
        </w:tc>
        <w:tc>
          <w:tcPr>
            <w:tcW w:w="893" w:type="dxa"/>
            <w:tcBorders>
              <w:top w:val="single" w:sz="4" w:space="0" w:color="auto"/>
              <w:left w:val="single" w:sz="4" w:space="0" w:color="auto"/>
              <w:bottom w:val="single" w:sz="4" w:space="0" w:color="auto"/>
            </w:tcBorders>
          </w:tcPr>
          <w:p w:rsidR="007A1081" w:rsidRPr="000C36D3" w:rsidRDefault="007A1081" w:rsidP="007A1081">
            <w:pPr>
              <w:pStyle w:val="user7"/>
              <w:rPr>
                <w:rFonts w:ascii="Times New Roman" w:hAnsi="Times New Roman" w:cs="Times New Roman"/>
                <w:b/>
                <w:bCs/>
                <w:color w:val="000000"/>
                <w:sz w:val="28"/>
                <w:szCs w:val="28"/>
              </w:rPr>
            </w:pPr>
          </w:p>
        </w:tc>
        <w:tc>
          <w:tcPr>
            <w:tcW w:w="7063" w:type="dxa"/>
            <w:tcBorders>
              <w:top w:val="single" w:sz="4" w:space="0" w:color="auto"/>
              <w:bottom w:val="single" w:sz="4" w:space="0" w:color="auto"/>
              <w:right w:val="single" w:sz="4" w:space="0" w:color="auto"/>
            </w:tcBorders>
          </w:tcPr>
          <w:p w:rsidR="007A1081" w:rsidRPr="000C36D3" w:rsidRDefault="002C2E6C" w:rsidP="002C2E6C">
            <w:pPr>
              <w:pStyle w:val="user7"/>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rPr>
              <w:t>Как администратор, ответственный за финансовые операции, я хочу каждый день получать автоматический отчёт со списком всех успешных и неудачных онлайн</w:t>
            </w:r>
            <w:r w:rsidR="004C6653">
              <w:rPr>
                <w:rStyle w:val="a4"/>
                <w:rFonts w:ascii="Times New Roman" w:hAnsi="Times New Roman" w:cs="Times New Roman"/>
                <w:b w:val="0"/>
                <w:bCs w:val="0"/>
                <w:color w:val="000000"/>
                <w:sz w:val="28"/>
                <w:szCs w:val="28"/>
              </w:rPr>
              <w:t>-</w:t>
            </w:r>
            <w:r w:rsidRPr="000C36D3">
              <w:rPr>
                <w:rStyle w:val="a4"/>
                <w:rFonts w:ascii="Times New Roman" w:hAnsi="Times New Roman" w:cs="Times New Roman"/>
                <w:b w:val="0"/>
                <w:bCs w:val="0"/>
                <w:color w:val="000000"/>
                <w:sz w:val="28"/>
                <w:szCs w:val="28"/>
              </w:rPr>
              <w:t>платежей за полисы, с указанием суммы, номера полиса и причины отказа, чтобы сверять поступления с банком, выявлять проблемы с платёжным шлюзом и находить заявки, где клиент не завершил оплату.</w:t>
            </w:r>
          </w:p>
        </w:tc>
      </w:tr>
      <w:tr w:rsidR="007A1081" w:rsidRPr="000C36D3" w:rsidTr="00E77B53">
        <w:tc>
          <w:tcPr>
            <w:tcW w:w="1405" w:type="dxa"/>
            <w:tcBorders>
              <w:top w:val="single" w:sz="4" w:space="0" w:color="auto"/>
              <w:left w:val="single" w:sz="4" w:space="0" w:color="000000"/>
              <w:bottom w:val="single" w:sz="4" w:space="0" w:color="auto"/>
              <w:right w:val="single" w:sz="4" w:space="0" w:color="auto"/>
            </w:tcBorders>
          </w:tcPr>
          <w:p w:rsidR="007A1081" w:rsidRPr="000C36D3" w:rsidRDefault="007A1081">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US</w:t>
            </w:r>
            <w:r w:rsidR="004C6653">
              <w:rPr>
                <w:rFonts w:ascii="Times New Roman" w:hAnsi="Times New Roman" w:cs="Times New Roman"/>
                <w:b/>
                <w:bCs/>
                <w:color w:val="000000"/>
                <w:sz w:val="28"/>
                <w:szCs w:val="28"/>
              </w:rPr>
              <w:t>-</w:t>
            </w:r>
            <w:r w:rsidRPr="000C36D3">
              <w:rPr>
                <w:rFonts w:ascii="Times New Roman" w:hAnsi="Times New Roman" w:cs="Times New Roman"/>
                <w:b/>
                <w:bCs/>
                <w:color w:val="000000"/>
                <w:sz w:val="28"/>
                <w:szCs w:val="28"/>
              </w:rPr>
              <w:t>3.3</w:t>
            </w:r>
          </w:p>
        </w:tc>
        <w:tc>
          <w:tcPr>
            <w:tcW w:w="893" w:type="dxa"/>
            <w:tcBorders>
              <w:top w:val="single" w:sz="4" w:space="0" w:color="auto"/>
              <w:left w:val="single" w:sz="4" w:space="0" w:color="auto"/>
              <w:bottom w:val="single" w:sz="4" w:space="0" w:color="auto"/>
            </w:tcBorders>
          </w:tcPr>
          <w:p w:rsidR="007A1081" w:rsidRPr="000C36D3" w:rsidRDefault="007A1081" w:rsidP="007A1081">
            <w:pPr>
              <w:pStyle w:val="user7"/>
              <w:rPr>
                <w:rFonts w:ascii="Times New Roman" w:hAnsi="Times New Roman" w:cs="Times New Roman"/>
                <w:b/>
                <w:bCs/>
                <w:color w:val="000000"/>
                <w:sz w:val="28"/>
                <w:szCs w:val="28"/>
              </w:rPr>
            </w:pPr>
          </w:p>
        </w:tc>
        <w:tc>
          <w:tcPr>
            <w:tcW w:w="7063" w:type="dxa"/>
            <w:tcBorders>
              <w:top w:val="single" w:sz="4" w:space="0" w:color="auto"/>
              <w:bottom w:val="single" w:sz="4" w:space="0" w:color="auto"/>
              <w:right w:val="single" w:sz="4" w:space="0" w:color="auto"/>
            </w:tcBorders>
          </w:tcPr>
          <w:p w:rsidR="007A1081" w:rsidRPr="000C36D3" w:rsidRDefault="002C2E6C" w:rsidP="002C2E6C">
            <w:pPr>
              <w:pStyle w:val="user7"/>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rPr>
              <w:t>Как администратор, я хочу в панели управления настраивать права доступа для новых сотрудников, чтобы обеспечивать информационную безопасность и не допуская несанкционированного доступа к конфиденциальным данным (платежи, персональные данные клиентов).</w:t>
            </w:r>
          </w:p>
        </w:tc>
      </w:tr>
    </w:tbl>
    <w:p w:rsidR="00AE3056" w:rsidRPr="000C36D3" w:rsidRDefault="00F15346">
      <w:pPr>
        <w:pStyle w:val="a8"/>
        <w:spacing w:line="360" w:lineRule="auto"/>
        <w:ind w:left="0"/>
        <w:jc w:val="both"/>
        <w:rPr>
          <w:rStyle w:val="a4"/>
          <w:rFonts w:ascii="Times New Roman" w:hAnsi="Times New Roman" w:cs="Times New Roman"/>
          <w:b w:val="0"/>
          <w:bCs w:val="0"/>
          <w:color w:val="000000" w:themeColor="dark1"/>
          <w:sz w:val="28"/>
          <w:szCs w:val="28"/>
        </w:rPr>
      </w:pPr>
      <w:r w:rsidRPr="000C36D3">
        <w:rPr>
          <w:rFonts w:ascii="Times New Roman" w:hAnsi="Times New Roman" w:cs="Times New Roman"/>
          <w:sz w:val="28"/>
          <w:szCs w:val="28"/>
        </w:rPr>
        <w:br w:type="page"/>
      </w:r>
    </w:p>
    <w:p w:rsidR="00AE3056" w:rsidRPr="000C36D3" w:rsidRDefault="00F15346" w:rsidP="00684C53">
      <w:pPr>
        <w:pStyle w:val="2"/>
      </w:pPr>
      <w:bookmarkStart w:id="44" w:name="__RefHeading___Toc3836_251559978"/>
      <w:bookmarkStart w:id="45" w:name="_Toc230485365"/>
      <w:bookmarkEnd w:id="44"/>
      <w:r w:rsidRPr="000C36D3">
        <w:lastRenderedPageBreak/>
        <w:t>Проектирование базы данных</w:t>
      </w:r>
      <w:bookmarkEnd w:id="45"/>
    </w:p>
    <w:p w:rsidR="00AE3056" w:rsidRPr="000C36D3" w:rsidRDefault="00F15346" w:rsidP="00684C53">
      <w:pPr>
        <w:pStyle w:val="2"/>
      </w:pPr>
      <w:bookmarkStart w:id="46" w:name="__RefHeading___Toc10489_844840213"/>
      <w:bookmarkStart w:id="47" w:name="_Toc230485366"/>
      <w:bookmarkEnd w:id="46"/>
      <w:r w:rsidRPr="000C36D3">
        <w:rPr>
          <w:rStyle w:val="a4"/>
          <w:b/>
          <w:bCs/>
        </w:rPr>
        <w:t>Концепция информационной базы</w:t>
      </w:r>
      <w:bookmarkEnd w:id="47"/>
    </w:p>
    <w:p w:rsidR="00AE3056" w:rsidRPr="000C36D3" w:rsidRDefault="00F15346">
      <w:pPr>
        <w:pStyle w:val="a8"/>
        <w:spacing w:line="360" w:lineRule="auto"/>
        <w:ind w:left="0"/>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ab/>
        <w:t>Проектирование базы данных выполнено в соответствии с требованиями к структуре и функционированию системы. Выделены следующие подсистемы, каждая из которых опирается на соответствующие таблицы БД (</w:t>
      </w:r>
      <w:r w:rsidR="00D14833" w:rsidRPr="00D14833">
        <w:rPr>
          <w:rStyle w:val="a4"/>
          <w:rFonts w:ascii="Times New Roman" w:hAnsi="Times New Roman" w:cs="Times New Roman"/>
          <w:b w:val="0"/>
          <w:bCs w:val="0"/>
          <w:sz w:val="28"/>
          <w:szCs w:val="28"/>
        </w:rPr>
        <w:t xml:space="preserve">указано в таблице </w:t>
      </w:r>
      <w:r w:rsidR="00D14833">
        <w:rPr>
          <w:rStyle w:val="a4"/>
          <w:rFonts w:ascii="Times New Roman" w:hAnsi="Times New Roman" w:cs="Times New Roman"/>
          <w:b w:val="0"/>
          <w:bCs w:val="0"/>
          <w:sz w:val="28"/>
          <w:szCs w:val="28"/>
        </w:rPr>
        <w:t>11</w:t>
      </w:r>
      <w:r w:rsidRPr="000C36D3">
        <w:rPr>
          <w:rStyle w:val="a4"/>
          <w:rFonts w:ascii="Times New Roman" w:hAnsi="Times New Roman" w:cs="Times New Roman"/>
          <w:b w:val="0"/>
          <w:bCs w:val="0"/>
          <w:sz w:val="28"/>
          <w:szCs w:val="28"/>
        </w:rPr>
        <w:t>).</w:t>
      </w:r>
    </w:p>
    <w:p w:rsidR="00AE3056" w:rsidRPr="000C36D3" w:rsidRDefault="00F15346">
      <w:pPr>
        <w:pStyle w:val="a8"/>
        <w:spacing w:line="360" w:lineRule="auto"/>
        <w:ind w:left="0"/>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 xml:space="preserve">Таблица </w:t>
      </w:r>
      <w:r w:rsidR="00D14833">
        <w:rPr>
          <w:rStyle w:val="a4"/>
          <w:rFonts w:ascii="Times New Roman" w:hAnsi="Times New Roman" w:cs="Times New Roman"/>
          <w:b w:val="0"/>
          <w:bCs w:val="0"/>
          <w:sz w:val="28"/>
          <w:szCs w:val="28"/>
        </w:rPr>
        <w:t>11</w:t>
      </w:r>
      <w:r w:rsidRPr="000C36D3">
        <w:rPr>
          <w:rStyle w:val="a4"/>
          <w:rFonts w:ascii="Times New Roman" w:hAnsi="Times New Roman" w:cs="Times New Roman"/>
          <w:b w:val="0"/>
          <w:bCs w:val="0"/>
          <w:sz w:val="28"/>
          <w:szCs w:val="28"/>
        </w:rPr>
        <w:t xml:space="preserve"> </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 xml:space="preserve"> Концепция информационной базы данных</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376"/>
        <w:gridCol w:w="6089"/>
      </w:tblGrid>
      <w:tr w:rsidR="00AE3056" w:rsidRPr="000C36D3" w:rsidTr="00C5296D">
        <w:trPr>
          <w:trHeight w:val="495"/>
        </w:trPr>
        <w:tc>
          <w:tcPr>
            <w:tcW w:w="3376" w:type="dxa"/>
            <w:tcBorders>
              <w:top w:val="single" w:sz="4" w:space="0" w:color="000000"/>
              <w:left w:val="single" w:sz="4" w:space="0" w:color="000000"/>
              <w:bottom w:val="single" w:sz="4" w:space="0" w:color="auto"/>
            </w:tcBorders>
          </w:tcPr>
          <w:p w:rsidR="00AE3056" w:rsidRPr="000C36D3" w:rsidRDefault="00F15346">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Подсистема</w:t>
            </w:r>
          </w:p>
        </w:tc>
        <w:tc>
          <w:tcPr>
            <w:tcW w:w="6089" w:type="dxa"/>
            <w:tcBorders>
              <w:top w:val="single" w:sz="4" w:space="0" w:color="000000"/>
              <w:left w:val="single" w:sz="4" w:space="0" w:color="000000"/>
              <w:bottom w:val="single" w:sz="4" w:space="0" w:color="auto"/>
              <w:right w:val="single" w:sz="4" w:space="0" w:color="000000"/>
            </w:tcBorders>
          </w:tcPr>
          <w:p w:rsidR="00AE3056" w:rsidRPr="000C36D3" w:rsidRDefault="00F15346">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Таблицы в бд</w:t>
            </w:r>
          </w:p>
        </w:tc>
      </w:tr>
      <w:tr w:rsidR="00F67DD6" w:rsidRPr="000C36D3" w:rsidTr="00C5296D">
        <w:trPr>
          <w:trHeight w:val="518"/>
        </w:trPr>
        <w:tc>
          <w:tcPr>
            <w:tcW w:w="3376" w:type="dxa"/>
            <w:tcBorders>
              <w:left w:val="single" w:sz="4" w:space="0" w:color="000000"/>
              <w:bottom w:val="single" w:sz="4" w:space="0" w:color="auto"/>
            </w:tcBorders>
          </w:tcPr>
          <w:p w:rsidR="00F67DD6" w:rsidRPr="000C36D3" w:rsidRDefault="00F67DD6" w:rsidP="00BB1140">
            <w:pPr>
              <w:rPr>
                <w:rFonts w:ascii="Times New Roman" w:hAnsi="Times New Roman" w:cs="Times New Roman"/>
                <w:sz w:val="28"/>
                <w:szCs w:val="28"/>
              </w:rPr>
            </w:pPr>
            <w:r w:rsidRPr="000C36D3">
              <w:rPr>
                <w:rFonts w:ascii="Times New Roman" w:hAnsi="Times New Roman" w:cs="Times New Roman"/>
                <w:sz w:val="28"/>
                <w:szCs w:val="28"/>
              </w:rPr>
              <w:t>Аутентификации и авторизации</w:t>
            </w:r>
          </w:p>
        </w:tc>
        <w:tc>
          <w:tcPr>
            <w:tcW w:w="6089" w:type="dxa"/>
            <w:tcBorders>
              <w:left w:val="single" w:sz="4" w:space="0" w:color="000000"/>
              <w:bottom w:val="single" w:sz="4" w:space="0" w:color="auto"/>
              <w:right w:val="single" w:sz="4" w:space="0" w:color="000000"/>
            </w:tcBorders>
          </w:tcPr>
          <w:p w:rsidR="00F67DD6" w:rsidRPr="000C36D3" w:rsidRDefault="00F67DD6" w:rsidP="00BB1140">
            <w:pPr>
              <w:rPr>
                <w:rFonts w:ascii="Times New Roman" w:hAnsi="Times New Roman" w:cs="Times New Roman"/>
                <w:sz w:val="28"/>
                <w:szCs w:val="28"/>
              </w:rPr>
            </w:pPr>
            <w:r w:rsidRPr="000C36D3">
              <w:rPr>
                <w:rFonts w:ascii="Times New Roman" w:hAnsi="Times New Roman" w:cs="Times New Roman"/>
                <w:sz w:val="28"/>
                <w:szCs w:val="28"/>
              </w:rPr>
              <w:t>users, user_types</w:t>
            </w:r>
          </w:p>
        </w:tc>
      </w:tr>
      <w:tr w:rsidR="00F67DD6" w:rsidRPr="006B51CF" w:rsidTr="00C5296D">
        <w:trPr>
          <w:trHeight w:val="760"/>
        </w:trPr>
        <w:tc>
          <w:tcPr>
            <w:tcW w:w="3376" w:type="dxa"/>
            <w:tcBorders>
              <w:left w:val="single" w:sz="4" w:space="0" w:color="000000"/>
              <w:bottom w:val="single" w:sz="4" w:space="0" w:color="auto"/>
            </w:tcBorders>
          </w:tcPr>
          <w:p w:rsidR="00F67DD6" w:rsidRPr="000C36D3" w:rsidRDefault="00F67DD6" w:rsidP="00BB1140">
            <w:pPr>
              <w:rPr>
                <w:rFonts w:ascii="Times New Roman" w:hAnsi="Times New Roman" w:cs="Times New Roman"/>
                <w:sz w:val="28"/>
                <w:szCs w:val="28"/>
              </w:rPr>
            </w:pPr>
            <w:r w:rsidRPr="000C36D3">
              <w:rPr>
                <w:rFonts w:ascii="Times New Roman" w:hAnsi="Times New Roman" w:cs="Times New Roman"/>
                <w:sz w:val="28"/>
                <w:szCs w:val="28"/>
              </w:rPr>
              <w:t>Управления клиентскими профилями</w:t>
            </w:r>
          </w:p>
        </w:tc>
        <w:tc>
          <w:tcPr>
            <w:tcW w:w="6089" w:type="dxa"/>
            <w:tcBorders>
              <w:left w:val="single" w:sz="4" w:space="0" w:color="000000"/>
              <w:bottom w:val="single" w:sz="4" w:space="0" w:color="auto"/>
              <w:right w:val="single" w:sz="4" w:space="0" w:color="000000"/>
            </w:tcBorders>
          </w:tcPr>
          <w:p w:rsidR="00F67DD6" w:rsidRPr="000C36D3" w:rsidRDefault="00F67DD6" w:rsidP="00BB1140">
            <w:pPr>
              <w:rPr>
                <w:rFonts w:ascii="Times New Roman" w:hAnsi="Times New Roman" w:cs="Times New Roman"/>
                <w:sz w:val="28"/>
                <w:szCs w:val="28"/>
                <w:lang w:val="en-US"/>
              </w:rPr>
            </w:pPr>
            <w:r w:rsidRPr="000C36D3">
              <w:rPr>
                <w:rFonts w:ascii="Times New Roman" w:hAnsi="Times New Roman" w:cs="Times New Roman"/>
                <w:sz w:val="28"/>
                <w:szCs w:val="28"/>
                <w:lang w:val="en-US"/>
              </w:rPr>
              <w:t>client_profiles, client_driver_categories</w:t>
            </w:r>
          </w:p>
        </w:tc>
      </w:tr>
      <w:tr w:rsidR="00F67DD6" w:rsidRPr="000C36D3" w:rsidTr="00C5296D">
        <w:tc>
          <w:tcPr>
            <w:tcW w:w="3376" w:type="dxa"/>
            <w:tcBorders>
              <w:left w:val="single" w:sz="4" w:space="0" w:color="000000"/>
              <w:bottom w:val="single" w:sz="4" w:space="0" w:color="auto"/>
            </w:tcBorders>
          </w:tcPr>
          <w:p w:rsidR="00F67DD6" w:rsidRPr="000C36D3" w:rsidRDefault="00F67DD6" w:rsidP="00BB1140">
            <w:pPr>
              <w:rPr>
                <w:rFonts w:ascii="Times New Roman" w:hAnsi="Times New Roman" w:cs="Times New Roman"/>
                <w:sz w:val="28"/>
                <w:szCs w:val="28"/>
              </w:rPr>
            </w:pPr>
            <w:r w:rsidRPr="000C36D3">
              <w:rPr>
                <w:rFonts w:ascii="Times New Roman" w:hAnsi="Times New Roman" w:cs="Times New Roman"/>
                <w:sz w:val="28"/>
                <w:szCs w:val="28"/>
              </w:rPr>
              <w:t>Управления транспортными средствами</w:t>
            </w:r>
          </w:p>
        </w:tc>
        <w:tc>
          <w:tcPr>
            <w:tcW w:w="6089" w:type="dxa"/>
            <w:tcBorders>
              <w:left w:val="single" w:sz="4" w:space="0" w:color="000000"/>
              <w:bottom w:val="single" w:sz="4" w:space="0" w:color="auto"/>
              <w:right w:val="single" w:sz="4" w:space="0" w:color="000000"/>
            </w:tcBorders>
          </w:tcPr>
          <w:p w:rsidR="00F67DD6" w:rsidRPr="000C36D3" w:rsidRDefault="00F67DD6" w:rsidP="00BB1140">
            <w:pPr>
              <w:rPr>
                <w:rFonts w:ascii="Times New Roman" w:hAnsi="Times New Roman" w:cs="Times New Roman"/>
                <w:sz w:val="28"/>
                <w:szCs w:val="28"/>
              </w:rPr>
            </w:pPr>
            <w:r w:rsidRPr="000C36D3">
              <w:rPr>
                <w:rFonts w:ascii="Times New Roman" w:hAnsi="Times New Roman" w:cs="Times New Roman"/>
                <w:sz w:val="28"/>
                <w:szCs w:val="28"/>
              </w:rPr>
              <w:t>vehicles, vehicle_categories</w:t>
            </w:r>
          </w:p>
        </w:tc>
      </w:tr>
      <w:tr w:rsidR="00F67DD6" w:rsidRPr="000C36D3" w:rsidTr="00C5296D">
        <w:tc>
          <w:tcPr>
            <w:tcW w:w="3376" w:type="dxa"/>
            <w:tcBorders>
              <w:top w:val="single" w:sz="4" w:space="0" w:color="auto"/>
              <w:left w:val="single" w:sz="4" w:space="0" w:color="000000"/>
              <w:bottom w:val="single" w:sz="4" w:space="0" w:color="auto"/>
            </w:tcBorders>
          </w:tcPr>
          <w:p w:rsidR="00F67DD6" w:rsidRPr="000C36D3" w:rsidRDefault="00F67DD6" w:rsidP="00BB1140">
            <w:pPr>
              <w:rPr>
                <w:rFonts w:ascii="Times New Roman" w:hAnsi="Times New Roman" w:cs="Times New Roman"/>
                <w:sz w:val="28"/>
                <w:szCs w:val="28"/>
              </w:rPr>
            </w:pPr>
            <w:r w:rsidRPr="000C36D3">
              <w:rPr>
                <w:rFonts w:ascii="Times New Roman" w:hAnsi="Times New Roman" w:cs="Times New Roman"/>
                <w:sz w:val="28"/>
                <w:szCs w:val="28"/>
              </w:rPr>
              <w:t>Управления страховыми продуктами</w:t>
            </w:r>
          </w:p>
        </w:tc>
        <w:tc>
          <w:tcPr>
            <w:tcW w:w="6089" w:type="dxa"/>
            <w:tcBorders>
              <w:top w:val="single" w:sz="4" w:space="0" w:color="auto"/>
              <w:left w:val="single" w:sz="4" w:space="0" w:color="000000"/>
              <w:bottom w:val="single" w:sz="4" w:space="0" w:color="auto"/>
              <w:right w:val="single" w:sz="4" w:space="0" w:color="000000"/>
            </w:tcBorders>
          </w:tcPr>
          <w:p w:rsidR="00F67DD6" w:rsidRPr="000C36D3" w:rsidRDefault="00F67DD6" w:rsidP="00BB1140">
            <w:pPr>
              <w:rPr>
                <w:rFonts w:ascii="Times New Roman" w:hAnsi="Times New Roman" w:cs="Times New Roman"/>
                <w:sz w:val="28"/>
                <w:szCs w:val="28"/>
              </w:rPr>
            </w:pPr>
            <w:r w:rsidRPr="000C36D3">
              <w:rPr>
                <w:rFonts w:ascii="Times New Roman" w:hAnsi="Times New Roman" w:cs="Times New Roman"/>
                <w:sz w:val="28"/>
                <w:szCs w:val="28"/>
              </w:rPr>
              <w:t>policy_types, tariffs</w:t>
            </w:r>
          </w:p>
        </w:tc>
      </w:tr>
      <w:tr w:rsidR="00F67DD6" w:rsidRPr="000C36D3" w:rsidTr="00C5296D">
        <w:tc>
          <w:tcPr>
            <w:tcW w:w="3376" w:type="dxa"/>
            <w:tcBorders>
              <w:top w:val="single" w:sz="4" w:space="0" w:color="auto"/>
              <w:left w:val="single" w:sz="4" w:space="0" w:color="000000"/>
              <w:bottom w:val="single" w:sz="4" w:space="0" w:color="auto"/>
            </w:tcBorders>
          </w:tcPr>
          <w:p w:rsidR="00F67DD6" w:rsidRPr="000C36D3" w:rsidRDefault="00F67DD6" w:rsidP="00BB1140">
            <w:pPr>
              <w:rPr>
                <w:rFonts w:ascii="Times New Roman" w:hAnsi="Times New Roman" w:cs="Times New Roman"/>
                <w:sz w:val="28"/>
                <w:szCs w:val="28"/>
              </w:rPr>
            </w:pPr>
            <w:r w:rsidRPr="000C36D3">
              <w:rPr>
                <w:rFonts w:ascii="Times New Roman" w:hAnsi="Times New Roman" w:cs="Times New Roman"/>
                <w:sz w:val="28"/>
                <w:szCs w:val="28"/>
              </w:rPr>
              <w:t>Оформления и хранения полисов</w:t>
            </w:r>
          </w:p>
        </w:tc>
        <w:tc>
          <w:tcPr>
            <w:tcW w:w="6089" w:type="dxa"/>
            <w:tcBorders>
              <w:top w:val="single" w:sz="4" w:space="0" w:color="auto"/>
              <w:left w:val="single" w:sz="4" w:space="0" w:color="000000"/>
              <w:bottom w:val="single" w:sz="4" w:space="0" w:color="auto"/>
              <w:right w:val="single" w:sz="4" w:space="0" w:color="000000"/>
            </w:tcBorders>
          </w:tcPr>
          <w:p w:rsidR="00F67DD6" w:rsidRPr="000C36D3" w:rsidRDefault="00F67DD6" w:rsidP="00BB1140">
            <w:pPr>
              <w:rPr>
                <w:rFonts w:ascii="Times New Roman" w:hAnsi="Times New Roman" w:cs="Times New Roman"/>
                <w:sz w:val="28"/>
                <w:szCs w:val="28"/>
              </w:rPr>
            </w:pPr>
            <w:r w:rsidRPr="000C36D3">
              <w:rPr>
                <w:rFonts w:ascii="Times New Roman" w:hAnsi="Times New Roman" w:cs="Times New Roman"/>
                <w:sz w:val="28"/>
                <w:szCs w:val="28"/>
              </w:rPr>
              <w:t>policies</w:t>
            </w:r>
          </w:p>
        </w:tc>
      </w:tr>
      <w:tr w:rsidR="00F67DD6" w:rsidRPr="000C36D3" w:rsidTr="00C5296D">
        <w:tc>
          <w:tcPr>
            <w:tcW w:w="3376" w:type="dxa"/>
            <w:tcBorders>
              <w:top w:val="single" w:sz="4" w:space="0" w:color="auto"/>
              <w:left w:val="single" w:sz="4" w:space="0" w:color="000000"/>
              <w:bottom w:val="single" w:sz="4" w:space="0" w:color="auto"/>
            </w:tcBorders>
          </w:tcPr>
          <w:p w:rsidR="00F67DD6" w:rsidRPr="000C36D3" w:rsidRDefault="00F67DD6" w:rsidP="00BB1140">
            <w:pPr>
              <w:rPr>
                <w:rFonts w:ascii="Times New Roman" w:hAnsi="Times New Roman" w:cs="Times New Roman"/>
                <w:sz w:val="28"/>
                <w:szCs w:val="28"/>
              </w:rPr>
            </w:pPr>
            <w:r w:rsidRPr="000C36D3">
              <w:rPr>
                <w:rFonts w:ascii="Times New Roman" w:hAnsi="Times New Roman" w:cs="Times New Roman"/>
                <w:sz w:val="28"/>
                <w:szCs w:val="28"/>
              </w:rPr>
              <w:t>Обработки страховых случаев</w:t>
            </w:r>
          </w:p>
        </w:tc>
        <w:tc>
          <w:tcPr>
            <w:tcW w:w="6089" w:type="dxa"/>
            <w:tcBorders>
              <w:top w:val="single" w:sz="4" w:space="0" w:color="auto"/>
              <w:left w:val="single" w:sz="4" w:space="0" w:color="000000"/>
              <w:bottom w:val="single" w:sz="4" w:space="0" w:color="auto"/>
              <w:right w:val="single" w:sz="4" w:space="0" w:color="000000"/>
            </w:tcBorders>
          </w:tcPr>
          <w:p w:rsidR="00F67DD6" w:rsidRPr="000C36D3" w:rsidRDefault="00F67DD6" w:rsidP="00BB1140">
            <w:pPr>
              <w:rPr>
                <w:rFonts w:ascii="Times New Roman" w:hAnsi="Times New Roman" w:cs="Times New Roman"/>
                <w:sz w:val="28"/>
                <w:szCs w:val="28"/>
              </w:rPr>
            </w:pPr>
            <w:r w:rsidRPr="000C36D3">
              <w:rPr>
                <w:rFonts w:ascii="Times New Roman" w:hAnsi="Times New Roman" w:cs="Times New Roman"/>
                <w:sz w:val="28"/>
                <w:szCs w:val="28"/>
              </w:rPr>
              <w:t>accidents</w:t>
            </w:r>
          </w:p>
        </w:tc>
      </w:tr>
      <w:tr w:rsidR="00F67DD6" w:rsidRPr="000C36D3" w:rsidTr="00C5296D">
        <w:trPr>
          <w:trHeight w:val="542"/>
        </w:trPr>
        <w:tc>
          <w:tcPr>
            <w:tcW w:w="3376" w:type="dxa"/>
            <w:tcBorders>
              <w:top w:val="single" w:sz="4" w:space="0" w:color="auto"/>
              <w:left w:val="single" w:sz="4" w:space="0" w:color="000000"/>
              <w:bottom w:val="single" w:sz="4" w:space="0" w:color="auto"/>
            </w:tcBorders>
          </w:tcPr>
          <w:p w:rsidR="00F67DD6" w:rsidRPr="000C36D3" w:rsidRDefault="00F67DD6" w:rsidP="00BB1140">
            <w:pPr>
              <w:rPr>
                <w:rFonts w:ascii="Times New Roman" w:hAnsi="Times New Roman" w:cs="Times New Roman"/>
                <w:sz w:val="28"/>
                <w:szCs w:val="28"/>
              </w:rPr>
            </w:pPr>
            <w:r w:rsidRPr="000C36D3">
              <w:rPr>
                <w:rFonts w:ascii="Times New Roman" w:hAnsi="Times New Roman" w:cs="Times New Roman"/>
                <w:sz w:val="28"/>
                <w:szCs w:val="28"/>
              </w:rPr>
              <w:t>Уведомлений и коммуникаций</w:t>
            </w:r>
          </w:p>
        </w:tc>
        <w:tc>
          <w:tcPr>
            <w:tcW w:w="6089" w:type="dxa"/>
            <w:tcBorders>
              <w:top w:val="single" w:sz="4" w:space="0" w:color="auto"/>
              <w:left w:val="single" w:sz="4" w:space="0" w:color="000000"/>
              <w:bottom w:val="single" w:sz="4" w:space="0" w:color="auto"/>
              <w:right w:val="single" w:sz="4" w:space="0" w:color="000000"/>
            </w:tcBorders>
          </w:tcPr>
          <w:p w:rsidR="00F67DD6" w:rsidRPr="000C36D3" w:rsidRDefault="00F67DD6" w:rsidP="00BB1140">
            <w:pPr>
              <w:rPr>
                <w:rFonts w:ascii="Times New Roman" w:hAnsi="Times New Roman" w:cs="Times New Roman"/>
                <w:sz w:val="28"/>
                <w:szCs w:val="28"/>
              </w:rPr>
            </w:pPr>
            <w:r w:rsidRPr="000C36D3">
              <w:rPr>
                <w:rFonts w:ascii="Times New Roman" w:hAnsi="Times New Roman" w:cs="Times New Roman"/>
                <w:sz w:val="28"/>
                <w:szCs w:val="28"/>
              </w:rPr>
              <w:t>notifications</w:t>
            </w:r>
          </w:p>
        </w:tc>
      </w:tr>
      <w:tr w:rsidR="00F67DD6" w:rsidRPr="000C36D3" w:rsidTr="00C5296D">
        <w:trPr>
          <w:trHeight w:val="472"/>
        </w:trPr>
        <w:tc>
          <w:tcPr>
            <w:tcW w:w="3376" w:type="dxa"/>
            <w:tcBorders>
              <w:top w:val="single" w:sz="4" w:space="0" w:color="auto"/>
              <w:left w:val="single" w:sz="4" w:space="0" w:color="000000"/>
              <w:bottom w:val="single" w:sz="4" w:space="0" w:color="000000"/>
            </w:tcBorders>
          </w:tcPr>
          <w:p w:rsidR="00F67DD6" w:rsidRPr="000C36D3" w:rsidRDefault="00F67DD6" w:rsidP="00BB1140">
            <w:pPr>
              <w:rPr>
                <w:rFonts w:ascii="Times New Roman" w:hAnsi="Times New Roman" w:cs="Times New Roman"/>
                <w:sz w:val="28"/>
                <w:szCs w:val="28"/>
              </w:rPr>
            </w:pPr>
            <w:r w:rsidRPr="000C36D3">
              <w:rPr>
                <w:rFonts w:ascii="Times New Roman" w:hAnsi="Times New Roman" w:cs="Times New Roman"/>
                <w:sz w:val="28"/>
                <w:szCs w:val="28"/>
              </w:rPr>
              <w:t>Административного управления</w:t>
            </w:r>
          </w:p>
        </w:tc>
        <w:tc>
          <w:tcPr>
            <w:tcW w:w="6089" w:type="dxa"/>
            <w:tcBorders>
              <w:top w:val="single" w:sz="4" w:space="0" w:color="auto"/>
              <w:left w:val="single" w:sz="4" w:space="0" w:color="000000"/>
              <w:bottom w:val="single" w:sz="4" w:space="0" w:color="000000"/>
              <w:right w:val="single" w:sz="4" w:space="0" w:color="000000"/>
            </w:tcBorders>
          </w:tcPr>
          <w:p w:rsidR="00F67DD6" w:rsidRPr="000C36D3" w:rsidRDefault="00F67DD6" w:rsidP="00BB1140">
            <w:pPr>
              <w:rPr>
                <w:rFonts w:ascii="Times New Roman" w:hAnsi="Times New Roman" w:cs="Times New Roman"/>
                <w:sz w:val="28"/>
                <w:szCs w:val="28"/>
              </w:rPr>
            </w:pPr>
            <w:r w:rsidRPr="000C36D3">
              <w:rPr>
                <w:rFonts w:ascii="Times New Roman" w:hAnsi="Times New Roman" w:cs="Times New Roman"/>
                <w:sz w:val="28"/>
                <w:szCs w:val="28"/>
              </w:rPr>
              <w:t>users, user_types, notifications</w:t>
            </w:r>
          </w:p>
        </w:tc>
      </w:tr>
    </w:tbl>
    <w:p w:rsidR="00AE3056" w:rsidRPr="000C36D3" w:rsidRDefault="00AE3056">
      <w:pPr>
        <w:pStyle w:val="a8"/>
        <w:spacing w:line="360" w:lineRule="auto"/>
        <w:ind w:left="0"/>
        <w:jc w:val="both"/>
        <w:rPr>
          <w:rStyle w:val="a4"/>
          <w:rFonts w:ascii="Times New Roman" w:hAnsi="Times New Roman" w:cs="Times New Roman"/>
          <w:b w:val="0"/>
          <w:bCs w:val="0"/>
          <w:sz w:val="28"/>
          <w:szCs w:val="28"/>
          <w:lang w:val="en-US"/>
        </w:rPr>
      </w:pPr>
    </w:p>
    <w:p w:rsidR="00AE3056" w:rsidRPr="000C36D3" w:rsidRDefault="00F15346">
      <w:pPr>
        <w:pStyle w:val="a8"/>
        <w:spacing w:line="360" w:lineRule="auto"/>
        <w:ind w:left="0"/>
        <w:jc w:val="both"/>
        <w:rPr>
          <w:rFonts w:ascii="Times New Roman" w:hAnsi="Times New Roman" w:cs="Times New Roman"/>
          <w:sz w:val="28"/>
          <w:szCs w:val="28"/>
        </w:rPr>
      </w:pPr>
      <w:r w:rsidRPr="000C36D3">
        <w:rPr>
          <w:rStyle w:val="a4"/>
          <w:rFonts w:ascii="Times New Roman" w:hAnsi="Times New Roman" w:cs="Times New Roman"/>
          <w:b w:val="0"/>
          <w:bCs w:val="0"/>
          <w:sz w:val="28"/>
          <w:szCs w:val="28"/>
        </w:rPr>
        <w:tab/>
        <w:t>Основные сущности информационной базы</w:t>
      </w:r>
      <w:r w:rsidR="00DE6D37" w:rsidRPr="000C36D3">
        <w:rPr>
          <w:rStyle w:val="a4"/>
          <w:rFonts w:ascii="Times New Roman" w:hAnsi="Times New Roman" w:cs="Times New Roman"/>
          <w:b w:val="0"/>
          <w:bCs w:val="0"/>
          <w:sz w:val="28"/>
          <w:szCs w:val="28"/>
        </w:rPr>
        <w:t xml:space="preserve"> (см. рисунок </w:t>
      </w:r>
      <w:r w:rsidR="009062D2">
        <w:rPr>
          <w:rStyle w:val="a4"/>
          <w:rFonts w:ascii="Times New Roman" w:hAnsi="Times New Roman" w:cs="Times New Roman"/>
          <w:b w:val="0"/>
          <w:bCs w:val="0"/>
          <w:sz w:val="28"/>
          <w:szCs w:val="28"/>
        </w:rPr>
        <w:t>2.</w:t>
      </w:r>
      <w:r w:rsidR="00B82137">
        <w:rPr>
          <w:rStyle w:val="a4"/>
          <w:rFonts w:ascii="Times New Roman" w:hAnsi="Times New Roman" w:cs="Times New Roman"/>
          <w:b w:val="0"/>
          <w:bCs w:val="0"/>
          <w:sz w:val="28"/>
          <w:szCs w:val="28"/>
        </w:rPr>
        <w:t>4</w:t>
      </w:r>
      <w:r w:rsidR="00DE6D37" w:rsidRPr="000C36D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w:t>
      </w:r>
    </w:p>
    <w:p w:rsidR="00F67DD6" w:rsidRPr="000C36D3" w:rsidRDefault="00F67DD6"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0C36D3">
        <w:rPr>
          <w:rStyle w:val="a4"/>
          <w:rFonts w:ascii="Times New Roman" w:hAnsi="Times New Roman" w:cs="Times New Roman"/>
          <w:b w:val="0"/>
          <w:sz w:val="28"/>
          <w:szCs w:val="28"/>
        </w:rPr>
        <w:lastRenderedPageBreak/>
        <w:t xml:space="preserve">Пользователь (users) </w:t>
      </w:r>
      <w:r w:rsidR="004C6653">
        <w:rPr>
          <w:rStyle w:val="a4"/>
          <w:rFonts w:ascii="Times New Roman" w:hAnsi="Times New Roman" w:cs="Times New Roman"/>
          <w:b w:val="0"/>
          <w:sz w:val="28"/>
          <w:szCs w:val="28"/>
        </w:rPr>
        <w:t>-</w:t>
      </w:r>
      <w:r w:rsidRPr="000C36D3">
        <w:rPr>
          <w:rStyle w:val="a4"/>
          <w:rFonts w:ascii="Times New Roman" w:hAnsi="Times New Roman" w:cs="Times New Roman"/>
          <w:b w:val="0"/>
          <w:sz w:val="28"/>
          <w:szCs w:val="28"/>
        </w:rPr>
        <w:t xml:space="preserve"> хранит учётные записи всех пользователей системы: email, телефон, хеш пароля. Каждый пользователь относится к определённому типу через связь с таблицей user_types (admin, agent, client).</w:t>
      </w:r>
    </w:p>
    <w:p w:rsidR="00F67DD6" w:rsidRPr="000C36D3" w:rsidRDefault="00F67DD6"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0C36D3">
        <w:rPr>
          <w:rStyle w:val="a4"/>
          <w:rFonts w:ascii="Times New Roman" w:hAnsi="Times New Roman" w:cs="Times New Roman"/>
          <w:b w:val="0"/>
          <w:sz w:val="28"/>
          <w:szCs w:val="28"/>
        </w:rPr>
        <w:t xml:space="preserve">Тип пользователя (user_types) </w:t>
      </w:r>
      <w:r w:rsidR="004C6653">
        <w:rPr>
          <w:rStyle w:val="a4"/>
          <w:rFonts w:ascii="Times New Roman" w:hAnsi="Times New Roman" w:cs="Times New Roman"/>
          <w:b w:val="0"/>
          <w:sz w:val="28"/>
          <w:szCs w:val="28"/>
        </w:rPr>
        <w:t>-</w:t>
      </w:r>
      <w:r w:rsidRPr="000C36D3">
        <w:rPr>
          <w:rStyle w:val="a4"/>
          <w:rFonts w:ascii="Times New Roman" w:hAnsi="Times New Roman" w:cs="Times New Roman"/>
          <w:b w:val="0"/>
          <w:sz w:val="28"/>
          <w:szCs w:val="28"/>
        </w:rPr>
        <w:t xml:space="preserve"> справочник ролей пользователей в системе: администратор, страховой агент, клиент.</w:t>
      </w:r>
    </w:p>
    <w:p w:rsidR="00F67DD6" w:rsidRPr="000C36D3" w:rsidRDefault="00F67DD6"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0C36D3">
        <w:rPr>
          <w:rStyle w:val="a4"/>
          <w:rFonts w:ascii="Times New Roman" w:hAnsi="Times New Roman" w:cs="Times New Roman"/>
          <w:b w:val="0"/>
          <w:sz w:val="28"/>
          <w:szCs w:val="28"/>
        </w:rPr>
        <w:t xml:space="preserve">Профиль клиента (client_profiles) </w:t>
      </w:r>
      <w:r w:rsidR="004C6653">
        <w:rPr>
          <w:rStyle w:val="a4"/>
          <w:rFonts w:ascii="Times New Roman" w:hAnsi="Times New Roman" w:cs="Times New Roman"/>
          <w:b w:val="0"/>
          <w:sz w:val="28"/>
          <w:szCs w:val="28"/>
        </w:rPr>
        <w:t>-</w:t>
      </w:r>
      <w:r w:rsidRPr="000C36D3">
        <w:rPr>
          <w:rStyle w:val="a4"/>
          <w:rFonts w:ascii="Times New Roman" w:hAnsi="Times New Roman" w:cs="Times New Roman"/>
          <w:b w:val="0"/>
          <w:sz w:val="28"/>
          <w:szCs w:val="28"/>
        </w:rPr>
        <w:t xml:space="preserve"> расширенная информация о клиенте: фамилия, имя, отчество, дата рождения, паспортные данные, водительское удостоверение, стаж вождения, класс бонус</w:t>
      </w:r>
      <w:r w:rsidR="004C6653">
        <w:rPr>
          <w:rStyle w:val="a4"/>
          <w:rFonts w:ascii="Times New Roman" w:hAnsi="Times New Roman" w:cs="Times New Roman"/>
          <w:b w:val="0"/>
          <w:sz w:val="28"/>
          <w:szCs w:val="28"/>
        </w:rPr>
        <w:t>-</w:t>
      </w:r>
      <w:r w:rsidRPr="000C36D3">
        <w:rPr>
          <w:rStyle w:val="a4"/>
          <w:rFonts w:ascii="Times New Roman" w:hAnsi="Times New Roman" w:cs="Times New Roman"/>
          <w:b w:val="0"/>
          <w:sz w:val="28"/>
          <w:szCs w:val="28"/>
        </w:rPr>
        <w:t>малус, наличие аварий за последний год. Связан с пользователем (user_id). Паспортные и водительские данные хранятся непосредственно в этой таблице (без вынесения в отдельные справочники).</w:t>
      </w:r>
    </w:p>
    <w:p w:rsidR="00F67DD6" w:rsidRPr="000C36D3" w:rsidRDefault="00F67DD6"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0C36D3">
        <w:rPr>
          <w:rStyle w:val="a4"/>
          <w:rFonts w:ascii="Times New Roman" w:hAnsi="Times New Roman" w:cs="Times New Roman"/>
          <w:b w:val="0"/>
          <w:sz w:val="28"/>
          <w:szCs w:val="28"/>
        </w:rPr>
        <w:t xml:space="preserve">Категории прав клиента (client_driver_categories) </w:t>
      </w:r>
      <w:r w:rsidR="004C6653">
        <w:rPr>
          <w:rStyle w:val="a4"/>
          <w:rFonts w:ascii="Times New Roman" w:hAnsi="Times New Roman" w:cs="Times New Roman"/>
          <w:b w:val="0"/>
          <w:sz w:val="28"/>
          <w:szCs w:val="28"/>
        </w:rPr>
        <w:t>-</w:t>
      </w:r>
      <w:r w:rsidRPr="000C36D3">
        <w:rPr>
          <w:rStyle w:val="a4"/>
          <w:rFonts w:ascii="Times New Roman" w:hAnsi="Times New Roman" w:cs="Times New Roman"/>
          <w:b w:val="0"/>
          <w:sz w:val="28"/>
          <w:szCs w:val="28"/>
        </w:rPr>
        <w:t xml:space="preserve"> связующая таблица, позволяющая одному клиенту иметь несколько категорий водительских прав (A, B, C, D, E). Связана с профилем клиента и справочником vehicle_categories. Обеспечивает гибкость при проверке права управления транспортным средством.</w:t>
      </w:r>
    </w:p>
    <w:p w:rsidR="00F67DD6" w:rsidRPr="000C36D3" w:rsidRDefault="00F67DD6"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0C36D3">
        <w:rPr>
          <w:rStyle w:val="a4"/>
          <w:rFonts w:ascii="Times New Roman" w:hAnsi="Times New Roman" w:cs="Times New Roman"/>
          <w:b w:val="0"/>
          <w:sz w:val="28"/>
          <w:szCs w:val="28"/>
        </w:rPr>
        <w:t xml:space="preserve">Транспортное средство (vehicles) </w:t>
      </w:r>
      <w:r w:rsidR="004C6653">
        <w:rPr>
          <w:rStyle w:val="a4"/>
          <w:rFonts w:ascii="Times New Roman" w:hAnsi="Times New Roman" w:cs="Times New Roman"/>
          <w:b w:val="0"/>
          <w:sz w:val="28"/>
          <w:szCs w:val="28"/>
        </w:rPr>
        <w:t>-</w:t>
      </w:r>
      <w:r w:rsidRPr="000C36D3">
        <w:rPr>
          <w:rStyle w:val="a4"/>
          <w:rFonts w:ascii="Times New Roman" w:hAnsi="Times New Roman" w:cs="Times New Roman"/>
          <w:b w:val="0"/>
          <w:sz w:val="28"/>
          <w:szCs w:val="28"/>
        </w:rPr>
        <w:t xml:space="preserve"> информация об автомобилях клиента: государственный номер, марка, модель, год выпуска, мощность в лошадиных силах, VIN</w:t>
      </w:r>
      <w:r w:rsidR="004C6653">
        <w:rPr>
          <w:rStyle w:val="a4"/>
          <w:rFonts w:ascii="Times New Roman" w:hAnsi="Times New Roman" w:cs="Times New Roman"/>
          <w:b w:val="0"/>
          <w:sz w:val="28"/>
          <w:szCs w:val="28"/>
        </w:rPr>
        <w:t>-</w:t>
      </w:r>
      <w:r w:rsidRPr="000C36D3">
        <w:rPr>
          <w:rStyle w:val="a4"/>
          <w:rFonts w:ascii="Times New Roman" w:hAnsi="Times New Roman" w:cs="Times New Roman"/>
          <w:b w:val="0"/>
          <w:sz w:val="28"/>
          <w:szCs w:val="28"/>
        </w:rPr>
        <w:t>номер, цена приобретения, пробег, наличие трекера, тип парковки. Связан с клиентом (client_id) и справочником vehicle_categories.</w:t>
      </w:r>
    </w:p>
    <w:p w:rsidR="00F67DD6" w:rsidRPr="000C36D3" w:rsidRDefault="00F67DD6"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0C36D3">
        <w:rPr>
          <w:rStyle w:val="a4"/>
          <w:rFonts w:ascii="Times New Roman" w:hAnsi="Times New Roman" w:cs="Times New Roman"/>
          <w:b w:val="0"/>
          <w:sz w:val="28"/>
          <w:szCs w:val="28"/>
        </w:rPr>
        <w:t xml:space="preserve">Категория транспортного средства (vehicle_categories) </w:t>
      </w:r>
      <w:r w:rsidR="004C6653">
        <w:rPr>
          <w:rStyle w:val="a4"/>
          <w:rFonts w:ascii="Times New Roman" w:hAnsi="Times New Roman" w:cs="Times New Roman"/>
          <w:b w:val="0"/>
          <w:sz w:val="28"/>
          <w:szCs w:val="28"/>
        </w:rPr>
        <w:t>-</w:t>
      </w:r>
      <w:r w:rsidRPr="000C36D3">
        <w:rPr>
          <w:rStyle w:val="a4"/>
          <w:rFonts w:ascii="Times New Roman" w:hAnsi="Times New Roman" w:cs="Times New Roman"/>
          <w:b w:val="0"/>
          <w:sz w:val="28"/>
          <w:szCs w:val="28"/>
        </w:rPr>
        <w:t xml:space="preserve"> справочник категорий ТС (мотоциклы </w:t>
      </w:r>
      <w:r w:rsidR="004C6653">
        <w:rPr>
          <w:rStyle w:val="a4"/>
          <w:rFonts w:ascii="Times New Roman" w:hAnsi="Times New Roman" w:cs="Times New Roman"/>
          <w:b w:val="0"/>
          <w:sz w:val="28"/>
          <w:szCs w:val="28"/>
        </w:rPr>
        <w:t>-</w:t>
      </w:r>
      <w:r w:rsidRPr="000C36D3">
        <w:rPr>
          <w:rStyle w:val="a4"/>
          <w:rFonts w:ascii="Times New Roman" w:hAnsi="Times New Roman" w:cs="Times New Roman"/>
          <w:b w:val="0"/>
          <w:sz w:val="28"/>
          <w:szCs w:val="28"/>
        </w:rPr>
        <w:t xml:space="preserve"> A, легковые </w:t>
      </w:r>
      <w:r w:rsidR="004C6653">
        <w:rPr>
          <w:rStyle w:val="a4"/>
          <w:rFonts w:ascii="Times New Roman" w:hAnsi="Times New Roman" w:cs="Times New Roman"/>
          <w:b w:val="0"/>
          <w:sz w:val="28"/>
          <w:szCs w:val="28"/>
        </w:rPr>
        <w:t>-</w:t>
      </w:r>
      <w:r w:rsidRPr="000C36D3">
        <w:rPr>
          <w:rStyle w:val="a4"/>
          <w:rFonts w:ascii="Times New Roman" w:hAnsi="Times New Roman" w:cs="Times New Roman"/>
          <w:b w:val="0"/>
          <w:sz w:val="28"/>
          <w:szCs w:val="28"/>
        </w:rPr>
        <w:t xml:space="preserve"> B, грузовые </w:t>
      </w:r>
      <w:r w:rsidR="004C6653">
        <w:rPr>
          <w:rStyle w:val="a4"/>
          <w:rFonts w:ascii="Times New Roman" w:hAnsi="Times New Roman" w:cs="Times New Roman"/>
          <w:b w:val="0"/>
          <w:sz w:val="28"/>
          <w:szCs w:val="28"/>
        </w:rPr>
        <w:t>-</w:t>
      </w:r>
      <w:r w:rsidRPr="000C36D3">
        <w:rPr>
          <w:rStyle w:val="a4"/>
          <w:rFonts w:ascii="Times New Roman" w:hAnsi="Times New Roman" w:cs="Times New Roman"/>
          <w:b w:val="0"/>
          <w:sz w:val="28"/>
          <w:szCs w:val="28"/>
        </w:rPr>
        <w:t xml:space="preserve"> C, автобусы </w:t>
      </w:r>
      <w:r w:rsidR="004C6653">
        <w:rPr>
          <w:rStyle w:val="a4"/>
          <w:rFonts w:ascii="Times New Roman" w:hAnsi="Times New Roman" w:cs="Times New Roman"/>
          <w:b w:val="0"/>
          <w:sz w:val="28"/>
          <w:szCs w:val="28"/>
        </w:rPr>
        <w:t>-</w:t>
      </w:r>
      <w:r w:rsidRPr="000C36D3">
        <w:rPr>
          <w:rStyle w:val="a4"/>
          <w:rFonts w:ascii="Times New Roman" w:hAnsi="Times New Roman" w:cs="Times New Roman"/>
          <w:b w:val="0"/>
          <w:sz w:val="28"/>
          <w:szCs w:val="28"/>
        </w:rPr>
        <w:t xml:space="preserve"> D, прицепы </w:t>
      </w:r>
      <w:r w:rsidR="004C6653">
        <w:rPr>
          <w:rStyle w:val="a4"/>
          <w:rFonts w:ascii="Times New Roman" w:hAnsi="Times New Roman" w:cs="Times New Roman"/>
          <w:b w:val="0"/>
          <w:sz w:val="28"/>
          <w:szCs w:val="28"/>
        </w:rPr>
        <w:t>-</w:t>
      </w:r>
      <w:r w:rsidRPr="000C36D3">
        <w:rPr>
          <w:rStyle w:val="a4"/>
          <w:rFonts w:ascii="Times New Roman" w:hAnsi="Times New Roman" w:cs="Times New Roman"/>
          <w:b w:val="0"/>
          <w:sz w:val="28"/>
          <w:szCs w:val="28"/>
        </w:rPr>
        <w:t xml:space="preserve"> E).</w:t>
      </w:r>
    </w:p>
    <w:p w:rsidR="00F67DD6" w:rsidRPr="000C36D3" w:rsidRDefault="00F67DD6"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0C36D3">
        <w:rPr>
          <w:rStyle w:val="a4"/>
          <w:rFonts w:ascii="Times New Roman" w:hAnsi="Times New Roman" w:cs="Times New Roman"/>
          <w:b w:val="0"/>
          <w:sz w:val="28"/>
          <w:szCs w:val="28"/>
        </w:rPr>
        <w:t xml:space="preserve">Тип полиса (policy_types) </w:t>
      </w:r>
      <w:r w:rsidR="004C6653">
        <w:rPr>
          <w:rStyle w:val="a4"/>
          <w:rFonts w:ascii="Times New Roman" w:hAnsi="Times New Roman" w:cs="Times New Roman"/>
          <w:b w:val="0"/>
          <w:sz w:val="28"/>
          <w:szCs w:val="28"/>
        </w:rPr>
        <w:t>-</w:t>
      </w:r>
      <w:r w:rsidRPr="000C36D3">
        <w:rPr>
          <w:rStyle w:val="a4"/>
          <w:rFonts w:ascii="Times New Roman" w:hAnsi="Times New Roman" w:cs="Times New Roman"/>
          <w:b w:val="0"/>
          <w:sz w:val="28"/>
          <w:szCs w:val="28"/>
        </w:rPr>
        <w:t xml:space="preserve"> справочник видов страхования (ОСАГО, КАСКО).</w:t>
      </w:r>
    </w:p>
    <w:p w:rsidR="00F67DD6" w:rsidRPr="000C36D3" w:rsidRDefault="00F67DD6"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0C36D3">
        <w:rPr>
          <w:rStyle w:val="a4"/>
          <w:rFonts w:ascii="Times New Roman" w:hAnsi="Times New Roman" w:cs="Times New Roman"/>
          <w:b w:val="0"/>
          <w:sz w:val="28"/>
          <w:szCs w:val="28"/>
        </w:rPr>
        <w:t xml:space="preserve">Тариф (tariffs) </w:t>
      </w:r>
      <w:r w:rsidR="004C6653">
        <w:rPr>
          <w:rStyle w:val="a4"/>
          <w:rFonts w:ascii="Times New Roman" w:hAnsi="Times New Roman" w:cs="Times New Roman"/>
          <w:b w:val="0"/>
          <w:sz w:val="28"/>
          <w:szCs w:val="28"/>
        </w:rPr>
        <w:t>-</w:t>
      </w:r>
      <w:r w:rsidRPr="000C36D3">
        <w:rPr>
          <w:rStyle w:val="a4"/>
          <w:rFonts w:ascii="Times New Roman" w:hAnsi="Times New Roman" w:cs="Times New Roman"/>
          <w:b w:val="0"/>
          <w:sz w:val="28"/>
          <w:szCs w:val="28"/>
        </w:rPr>
        <w:t xml:space="preserve"> хранит базовые ставки и коэффициенты для расчёта стоимости полиса в зависимости от категории ТС, типа полиса и выбранного метода расчёта (basic для ОСАГО, coefficient для КАСКО).</w:t>
      </w:r>
    </w:p>
    <w:p w:rsidR="00F67DD6" w:rsidRPr="000C36D3" w:rsidRDefault="00F67DD6"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0C36D3">
        <w:rPr>
          <w:rStyle w:val="a4"/>
          <w:rFonts w:ascii="Times New Roman" w:hAnsi="Times New Roman" w:cs="Times New Roman"/>
          <w:b w:val="0"/>
          <w:sz w:val="28"/>
          <w:szCs w:val="28"/>
        </w:rPr>
        <w:lastRenderedPageBreak/>
        <w:t xml:space="preserve">Полис (policies) </w:t>
      </w:r>
      <w:r w:rsidR="004C6653">
        <w:rPr>
          <w:rStyle w:val="a4"/>
          <w:rFonts w:ascii="Times New Roman" w:hAnsi="Times New Roman" w:cs="Times New Roman"/>
          <w:b w:val="0"/>
          <w:sz w:val="28"/>
          <w:szCs w:val="28"/>
        </w:rPr>
        <w:t>-</w:t>
      </w:r>
      <w:r w:rsidRPr="000C36D3">
        <w:rPr>
          <w:rStyle w:val="a4"/>
          <w:rFonts w:ascii="Times New Roman" w:hAnsi="Times New Roman" w:cs="Times New Roman"/>
          <w:b w:val="0"/>
          <w:sz w:val="28"/>
          <w:szCs w:val="28"/>
        </w:rPr>
        <w:t xml:space="preserve"> основная сущность системы. Фиксирует факт оформления страхового полиса: номер полиса, тип, клиент, транспортное средство, тариф, базовая и итоговая цена, сумма скидки, даты начала и окончания действия, статус (черновик, активный, истёкший, отменённый), сумма франшизы и покрытия.</w:t>
      </w:r>
    </w:p>
    <w:p w:rsidR="00F67DD6" w:rsidRPr="000C36D3" w:rsidRDefault="00F67DD6"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0C36D3">
        <w:rPr>
          <w:rStyle w:val="a4"/>
          <w:rFonts w:ascii="Times New Roman" w:hAnsi="Times New Roman" w:cs="Times New Roman"/>
          <w:b w:val="0"/>
          <w:sz w:val="28"/>
          <w:szCs w:val="28"/>
        </w:rPr>
        <w:t xml:space="preserve">Страховой случай (accidents) </w:t>
      </w:r>
      <w:r w:rsidR="004C6653">
        <w:rPr>
          <w:rStyle w:val="a4"/>
          <w:rFonts w:ascii="Times New Roman" w:hAnsi="Times New Roman" w:cs="Times New Roman"/>
          <w:b w:val="0"/>
          <w:sz w:val="28"/>
          <w:szCs w:val="28"/>
        </w:rPr>
        <w:t>-</w:t>
      </w:r>
      <w:r w:rsidRPr="000C36D3">
        <w:rPr>
          <w:rStyle w:val="a4"/>
          <w:rFonts w:ascii="Times New Roman" w:hAnsi="Times New Roman" w:cs="Times New Roman"/>
          <w:b w:val="0"/>
          <w:sz w:val="28"/>
          <w:szCs w:val="28"/>
        </w:rPr>
        <w:t xml:space="preserve"> фиксирует информацию о наступлении страхового случая: дата, сумма ущерба, наличие вины клиента, описание, статус рассмотрения (на рассмотрении, одобрено, отклонено, выплачено). Связан с клиентом (client_id) и полисом (policy_id).</w:t>
      </w:r>
    </w:p>
    <w:p w:rsidR="00F67DD6" w:rsidRPr="000C36D3" w:rsidRDefault="00F67DD6"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0C36D3">
        <w:rPr>
          <w:rStyle w:val="a4"/>
          <w:rFonts w:ascii="Times New Roman" w:hAnsi="Times New Roman" w:cs="Times New Roman"/>
          <w:b w:val="0"/>
          <w:sz w:val="28"/>
          <w:szCs w:val="28"/>
        </w:rPr>
        <w:t xml:space="preserve">Уведомление (notifications) </w:t>
      </w:r>
      <w:r w:rsidR="004C6653">
        <w:rPr>
          <w:rStyle w:val="a4"/>
          <w:rFonts w:ascii="Times New Roman" w:hAnsi="Times New Roman" w:cs="Times New Roman"/>
          <w:b w:val="0"/>
          <w:sz w:val="28"/>
          <w:szCs w:val="28"/>
        </w:rPr>
        <w:t>-</w:t>
      </w:r>
      <w:r w:rsidRPr="000C36D3">
        <w:rPr>
          <w:rStyle w:val="a4"/>
          <w:rFonts w:ascii="Times New Roman" w:hAnsi="Times New Roman" w:cs="Times New Roman"/>
          <w:b w:val="0"/>
          <w:sz w:val="28"/>
          <w:szCs w:val="28"/>
        </w:rPr>
        <w:t xml:space="preserve"> хранит уведомления для пользователей: сообщение, статус прочтения, дополнительные данные в формате JSON (например, размер скидки, количество дней до окончания полиса). Связан с пользователем (user_id).</w:t>
      </w:r>
    </w:p>
    <w:p w:rsidR="00DE6D37" w:rsidRPr="000C36D3" w:rsidRDefault="00DE6D37" w:rsidP="00DE6D37">
      <w:pPr>
        <w:spacing w:line="360" w:lineRule="auto"/>
        <w:jc w:val="both"/>
        <w:rPr>
          <w:rStyle w:val="a4"/>
          <w:rFonts w:ascii="Times New Roman" w:hAnsi="Times New Roman" w:cs="Times New Roman"/>
          <w:b w:val="0"/>
          <w:sz w:val="28"/>
          <w:szCs w:val="28"/>
        </w:rPr>
      </w:pPr>
      <w:r w:rsidRPr="000C36D3">
        <w:rPr>
          <w:rFonts w:ascii="Times New Roman" w:hAnsi="Times New Roman" w:cs="Times New Roman"/>
          <w:noProof/>
          <w:sz w:val="28"/>
          <w:szCs w:val="28"/>
        </w:rPr>
        <w:lastRenderedPageBreak/>
        <w:drawing>
          <wp:inline distT="0" distB="0" distL="0" distR="0" wp14:anchorId="1F0F247F" wp14:editId="22F7CD71">
            <wp:extent cx="5940425" cy="7822772"/>
            <wp:effectExtent l="0" t="0" r="3175" b="698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940425" cy="7822772"/>
                    </a:xfrm>
                    <a:prstGeom prst="rect">
                      <a:avLst/>
                    </a:prstGeom>
                  </pic:spPr>
                </pic:pic>
              </a:graphicData>
            </a:graphic>
          </wp:inline>
        </w:drawing>
      </w:r>
    </w:p>
    <w:p w:rsidR="00DE6D37" w:rsidRPr="000C36D3" w:rsidRDefault="00DE6D37" w:rsidP="00DE6D37">
      <w:pPr>
        <w:spacing w:line="360" w:lineRule="auto"/>
        <w:jc w:val="center"/>
        <w:rPr>
          <w:rStyle w:val="a4"/>
          <w:rFonts w:ascii="Times New Roman" w:hAnsi="Times New Roman" w:cs="Times New Roman"/>
          <w:b w:val="0"/>
          <w:sz w:val="28"/>
          <w:szCs w:val="28"/>
        </w:rPr>
      </w:pPr>
      <w:r w:rsidRPr="000C36D3">
        <w:rPr>
          <w:rStyle w:val="a4"/>
          <w:rFonts w:ascii="Times New Roman" w:hAnsi="Times New Roman" w:cs="Times New Roman"/>
          <w:b w:val="0"/>
          <w:bCs w:val="0"/>
          <w:sz w:val="28"/>
          <w:szCs w:val="28"/>
        </w:rPr>
        <w:t xml:space="preserve">Рисунок </w:t>
      </w:r>
      <w:r w:rsidR="009062D2">
        <w:rPr>
          <w:rStyle w:val="a4"/>
          <w:rFonts w:ascii="Times New Roman" w:hAnsi="Times New Roman" w:cs="Times New Roman"/>
          <w:b w:val="0"/>
          <w:bCs w:val="0"/>
          <w:sz w:val="28"/>
          <w:szCs w:val="28"/>
        </w:rPr>
        <w:t>2.4</w:t>
      </w:r>
      <w:r w:rsidRPr="000C36D3">
        <w:rPr>
          <w:rStyle w:val="a4"/>
          <w:rFonts w:ascii="Times New Roman" w:hAnsi="Times New Roman" w:cs="Times New Roman"/>
          <w:b w:val="0"/>
          <w:bCs w:val="0"/>
          <w:sz w:val="28"/>
          <w:szCs w:val="28"/>
        </w:rPr>
        <w:t xml:space="preserve"> </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 xml:space="preserve"> Схема Базы данных</w:t>
      </w:r>
    </w:p>
    <w:p w:rsidR="00AE3056" w:rsidRPr="000C36D3" w:rsidRDefault="00F15346" w:rsidP="00684C53">
      <w:pPr>
        <w:pStyle w:val="2"/>
      </w:pPr>
      <w:bookmarkStart w:id="48" w:name="__RefHeading___Toc10493_844840213"/>
      <w:bookmarkStart w:id="49" w:name="_Toc230485367"/>
      <w:bookmarkEnd w:id="48"/>
      <w:r w:rsidRPr="000C36D3">
        <w:t>Построение функционально</w:t>
      </w:r>
      <w:r w:rsidR="004C6653">
        <w:t>-</w:t>
      </w:r>
      <w:r w:rsidRPr="000C36D3">
        <w:t>алгоритмической структуры</w:t>
      </w:r>
      <w:bookmarkEnd w:id="49"/>
    </w:p>
    <w:p w:rsidR="00C5296D" w:rsidRPr="000C36D3" w:rsidRDefault="00C5296D" w:rsidP="00C5296D">
      <w:pPr>
        <w:rPr>
          <w:rFonts w:ascii="Times New Roman" w:hAnsi="Times New Roman" w:cs="Times New Roman"/>
          <w:sz w:val="28"/>
          <w:szCs w:val="28"/>
          <w:lang w:val="en-US"/>
        </w:rPr>
      </w:pPr>
      <w:bookmarkStart w:id="50" w:name="__RefHeading___Toc10495_844840213"/>
      <w:bookmarkEnd w:id="50"/>
    </w:p>
    <w:p w:rsidR="00C5296D" w:rsidRPr="000C36D3" w:rsidRDefault="00DE6D37" w:rsidP="00DE6D37">
      <w:pPr>
        <w:ind w:firstLine="709"/>
        <w:rPr>
          <w:rFonts w:ascii="Times New Roman" w:hAnsi="Times New Roman" w:cs="Times New Roman"/>
          <w:sz w:val="28"/>
          <w:szCs w:val="28"/>
        </w:rPr>
      </w:pPr>
      <w:r w:rsidRPr="000C36D3">
        <w:rPr>
          <w:rFonts w:ascii="Times New Roman" w:hAnsi="Times New Roman" w:cs="Times New Roman"/>
          <w:sz w:val="28"/>
          <w:szCs w:val="28"/>
        </w:rPr>
        <w:lastRenderedPageBreak/>
        <w:t>Для описания взаимодействия пользователей с разрабатываемой системой построена диаграмма вариантов использования (use case diagram) в нотации UML. Диаграмма позволяет выделить основные функциональные требования к системе и показать, какие роли пользователей имеют доступ к тем или иным функциям.</w:t>
      </w:r>
    </w:p>
    <w:p w:rsidR="00C5296D" w:rsidRPr="000C36D3" w:rsidRDefault="0081231D" w:rsidP="00C5296D">
      <w:pPr>
        <w:rPr>
          <w:rFonts w:ascii="Times New Roman" w:hAnsi="Times New Roman" w:cs="Times New Roman"/>
          <w:sz w:val="28"/>
          <w:szCs w:val="28"/>
          <w:lang w:val="en-US"/>
        </w:rPr>
      </w:pPr>
      <w:r w:rsidRPr="0081231D">
        <w:rPr>
          <w:rFonts w:ascii="Times New Roman" w:hAnsi="Times New Roman" w:cs="Times New Roman"/>
          <w:noProof/>
          <w:sz w:val="28"/>
          <w:szCs w:val="28"/>
        </w:rPr>
        <w:drawing>
          <wp:inline distT="0" distB="0" distL="0" distR="0" wp14:anchorId="6AFFA26B" wp14:editId="6C06CE17">
            <wp:extent cx="5940425" cy="4242110"/>
            <wp:effectExtent l="0" t="0" r="3175"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40425" cy="4242110"/>
                    </a:xfrm>
                    <a:prstGeom prst="rect">
                      <a:avLst/>
                    </a:prstGeom>
                  </pic:spPr>
                </pic:pic>
              </a:graphicData>
            </a:graphic>
          </wp:inline>
        </w:drawing>
      </w:r>
    </w:p>
    <w:p w:rsidR="00AE3056" w:rsidRPr="000C36D3" w:rsidRDefault="00DE6D37" w:rsidP="00DE6D37">
      <w:pPr>
        <w:jc w:val="center"/>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t xml:space="preserve">Рисунок </w:t>
      </w:r>
      <w:r w:rsidR="009062D2">
        <w:rPr>
          <w:rStyle w:val="a4"/>
          <w:rFonts w:ascii="Times New Roman" w:hAnsi="Times New Roman" w:cs="Times New Roman"/>
          <w:b w:val="0"/>
          <w:bCs w:val="0"/>
          <w:sz w:val="28"/>
          <w:szCs w:val="28"/>
        </w:rPr>
        <w:t>2.5</w:t>
      </w:r>
      <w:r w:rsidRPr="000C36D3">
        <w:rPr>
          <w:rStyle w:val="a4"/>
          <w:rFonts w:ascii="Times New Roman" w:hAnsi="Times New Roman" w:cs="Times New Roman"/>
          <w:b w:val="0"/>
          <w:bCs w:val="0"/>
          <w:sz w:val="28"/>
          <w:szCs w:val="28"/>
        </w:rPr>
        <w:t xml:space="preserve"> </w:t>
      </w:r>
      <w:r w:rsidR="004C6653">
        <w:rPr>
          <w:rStyle w:val="a4"/>
          <w:rFonts w:ascii="Times New Roman" w:hAnsi="Times New Roman" w:cs="Times New Roman"/>
          <w:b w:val="0"/>
          <w:bCs w:val="0"/>
          <w:sz w:val="28"/>
          <w:szCs w:val="28"/>
        </w:rPr>
        <w:t>-</w:t>
      </w:r>
      <w:r w:rsidRPr="000C36D3">
        <w:rPr>
          <w:rStyle w:val="a4"/>
          <w:rFonts w:ascii="Times New Roman" w:hAnsi="Times New Roman" w:cs="Times New Roman"/>
          <w:b w:val="0"/>
          <w:bCs w:val="0"/>
          <w:sz w:val="28"/>
          <w:szCs w:val="28"/>
        </w:rPr>
        <w:t xml:space="preserve"> </w:t>
      </w:r>
      <w:r w:rsidRPr="000C36D3">
        <w:rPr>
          <w:rStyle w:val="a4"/>
          <w:rFonts w:ascii="Times New Roman" w:hAnsi="Times New Roman" w:cs="Times New Roman"/>
          <w:b w:val="0"/>
          <w:bCs w:val="0"/>
          <w:sz w:val="28"/>
          <w:szCs w:val="28"/>
          <w:lang w:val="en-US"/>
        </w:rPr>
        <w:t>UML</w:t>
      </w:r>
      <w:r w:rsidRPr="000C36D3">
        <w:rPr>
          <w:rStyle w:val="a4"/>
          <w:rFonts w:ascii="Times New Roman" w:hAnsi="Times New Roman" w:cs="Times New Roman"/>
          <w:b w:val="0"/>
          <w:bCs w:val="0"/>
          <w:sz w:val="28"/>
          <w:szCs w:val="28"/>
        </w:rPr>
        <w:t xml:space="preserve"> диаграмма</w:t>
      </w:r>
    </w:p>
    <w:p w:rsidR="00DE6D37" w:rsidRPr="000C36D3" w:rsidRDefault="00DE6D37" w:rsidP="00DE6D37">
      <w:pPr>
        <w:ind w:firstLine="709"/>
        <w:jc w:val="both"/>
        <w:rPr>
          <w:rStyle w:val="a4"/>
          <w:rFonts w:ascii="Times New Roman" w:hAnsi="Times New Roman" w:cs="Times New Roman"/>
          <w:b w:val="0"/>
          <w:bCs w:val="0"/>
          <w:sz w:val="28"/>
          <w:szCs w:val="28"/>
        </w:rPr>
      </w:pPr>
      <w:r w:rsidRPr="000C36D3">
        <w:rPr>
          <w:rStyle w:val="a4"/>
          <w:rFonts w:ascii="Times New Roman" w:hAnsi="Times New Roman" w:cs="Times New Roman"/>
          <w:b w:val="0"/>
          <w:bCs w:val="0"/>
          <w:sz w:val="28"/>
          <w:szCs w:val="28"/>
        </w:rPr>
        <w:t xml:space="preserve">На диаграмме вариантов использования (см. рисунок </w:t>
      </w:r>
      <w:r w:rsidR="00B82137">
        <w:rPr>
          <w:rStyle w:val="a4"/>
          <w:rFonts w:ascii="Times New Roman" w:hAnsi="Times New Roman" w:cs="Times New Roman"/>
          <w:b w:val="0"/>
          <w:bCs w:val="0"/>
          <w:sz w:val="28"/>
          <w:szCs w:val="28"/>
        </w:rPr>
        <w:t>2.</w:t>
      </w:r>
      <w:r w:rsidR="00956474" w:rsidRPr="00956474">
        <w:rPr>
          <w:rStyle w:val="a4"/>
          <w:rFonts w:ascii="Times New Roman" w:hAnsi="Times New Roman" w:cs="Times New Roman"/>
          <w:b w:val="0"/>
          <w:bCs w:val="0"/>
          <w:sz w:val="28"/>
          <w:szCs w:val="28"/>
        </w:rPr>
        <w:t>5</w:t>
      </w:r>
      <w:r w:rsidRPr="000C36D3">
        <w:rPr>
          <w:rStyle w:val="a4"/>
          <w:rFonts w:ascii="Times New Roman" w:hAnsi="Times New Roman" w:cs="Times New Roman"/>
          <w:b w:val="0"/>
          <w:bCs w:val="0"/>
          <w:sz w:val="28"/>
          <w:szCs w:val="28"/>
        </w:rPr>
        <w:t>) выделены три основных актора:</w:t>
      </w:r>
    </w:p>
    <w:p w:rsidR="00DE6D37" w:rsidRPr="004F4A53"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4F4A53">
        <w:rPr>
          <w:rStyle w:val="a4"/>
          <w:rFonts w:ascii="Times New Roman" w:hAnsi="Times New Roman" w:cs="Times New Roman"/>
          <w:b w:val="0"/>
          <w:sz w:val="28"/>
          <w:szCs w:val="28"/>
        </w:rPr>
        <w:t xml:space="preserve">Страхователь </w:t>
      </w:r>
      <w:r w:rsidR="004C6653" w:rsidRPr="004F4A53">
        <w:rPr>
          <w:rStyle w:val="a4"/>
          <w:rFonts w:ascii="Times New Roman" w:hAnsi="Times New Roman" w:cs="Times New Roman"/>
          <w:b w:val="0"/>
          <w:sz w:val="28"/>
          <w:szCs w:val="28"/>
        </w:rPr>
        <w:t>-</w:t>
      </w:r>
      <w:r w:rsidRPr="004F4A53">
        <w:rPr>
          <w:rStyle w:val="a4"/>
          <w:rFonts w:ascii="Times New Roman" w:hAnsi="Times New Roman" w:cs="Times New Roman"/>
          <w:b w:val="0"/>
          <w:sz w:val="28"/>
          <w:szCs w:val="28"/>
        </w:rPr>
        <w:t xml:space="preserve"> пользователь, желающий получить страховой полис онлайн;</w:t>
      </w:r>
    </w:p>
    <w:p w:rsidR="00DE6D37" w:rsidRPr="004F4A53"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4F4A53">
        <w:rPr>
          <w:rStyle w:val="a4"/>
          <w:rFonts w:ascii="Times New Roman" w:hAnsi="Times New Roman" w:cs="Times New Roman"/>
          <w:b w:val="0"/>
          <w:sz w:val="28"/>
          <w:szCs w:val="28"/>
        </w:rPr>
        <w:t xml:space="preserve">Страховой агент </w:t>
      </w:r>
      <w:r w:rsidR="004C6653" w:rsidRPr="004F4A53">
        <w:rPr>
          <w:rStyle w:val="a4"/>
          <w:rFonts w:ascii="Times New Roman" w:hAnsi="Times New Roman" w:cs="Times New Roman"/>
          <w:b w:val="0"/>
          <w:sz w:val="28"/>
          <w:szCs w:val="28"/>
        </w:rPr>
        <w:t>-</w:t>
      </w:r>
      <w:r w:rsidRPr="004F4A53">
        <w:rPr>
          <w:rStyle w:val="a4"/>
          <w:rFonts w:ascii="Times New Roman" w:hAnsi="Times New Roman" w:cs="Times New Roman"/>
          <w:b w:val="0"/>
          <w:sz w:val="28"/>
          <w:szCs w:val="28"/>
        </w:rPr>
        <w:t xml:space="preserve"> сотрудник страховой компании, работающий с клиентами;</w:t>
      </w:r>
    </w:p>
    <w:p w:rsidR="00DE6D37" w:rsidRPr="004F4A53"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4F4A53">
        <w:rPr>
          <w:rStyle w:val="a4"/>
          <w:rFonts w:ascii="Times New Roman" w:hAnsi="Times New Roman" w:cs="Times New Roman"/>
          <w:b w:val="0"/>
          <w:sz w:val="28"/>
          <w:szCs w:val="28"/>
        </w:rPr>
        <w:t xml:space="preserve">Администратор </w:t>
      </w:r>
      <w:r w:rsidR="004C6653" w:rsidRPr="004F4A53">
        <w:rPr>
          <w:rStyle w:val="a4"/>
          <w:rFonts w:ascii="Times New Roman" w:hAnsi="Times New Roman" w:cs="Times New Roman"/>
          <w:b w:val="0"/>
          <w:sz w:val="28"/>
          <w:szCs w:val="28"/>
        </w:rPr>
        <w:t>-</w:t>
      </w:r>
      <w:r w:rsidRPr="004F4A53">
        <w:rPr>
          <w:rStyle w:val="a4"/>
          <w:rFonts w:ascii="Times New Roman" w:hAnsi="Times New Roman" w:cs="Times New Roman"/>
          <w:b w:val="0"/>
          <w:sz w:val="28"/>
          <w:szCs w:val="28"/>
        </w:rPr>
        <w:t xml:space="preserve"> технический специалист, управляющий системой.</w:t>
      </w:r>
    </w:p>
    <w:p w:rsidR="00DE6D37" w:rsidRPr="000C36D3" w:rsidRDefault="00DE6D37" w:rsidP="00684C53">
      <w:pPr>
        <w:pStyle w:val="2"/>
        <w:rPr>
          <w:rStyle w:val="a4"/>
          <w:b/>
          <w:bCs/>
        </w:rPr>
      </w:pPr>
      <w:bookmarkStart w:id="51" w:name="_Toc230485368"/>
      <w:r w:rsidRPr="000C36D3">
        <w:rPr>
          <w:rStyle w:val="a4"/>
          <w:b/>
          <w:bCs/>
        </w:rPr>
        <w:t>Функциональные возможности страхователя</w:t>
      </w:r>
      <w:bookmarkEnd w:id="51"/>
    </w:p>
    <w:p w:rsidR="00DE6D37" w:rsidRPr="000C36D3" w:rsidRDefault="00DE6D37" w:rsidP="00DE6D37">
      <w:pPr>
        <w:rPr>
          <w:rFonts w:ascii="Times New Roman" w:hAnsi="Times New Roman" w:cs="Times New Roman"/>
          <w:sz w:val="28"/>
          <w:szCs w:val="28"/>
        </w:rPr>
      </w:pPr>
    </w:p>
    <w:p w:rsidR="00DE6D37" w:rsidRPr="000C36D3" w:rsidRDefault="00DE6D37" w:rsidP="009B5247">
      <w:pPr>
        <w:ind w:firstLine="709"/>
        <w:rPr>
          <w:rFonts w:ascii="Times New Roman" w:hAnsi="Times New Roman" w:cs="Times New Roman"/>
          <w:sz w:val="28"/>
          <w:szCs w:val="28"/>
        </w:rPr>
      </w:pPr>
      <w:r w:rsidRPr="000C36D3">
        <w:rPr>
          <w:rFonts w:ascii="Times New Roman" w:hAnsi="Times New Roman" w:cs="Times New Roman"/>
          <w:sz w:val="28"/>
          <w:szCs w:val="28"/>
        </w:rPr>
        <w:lastRenderedPageBreak/>
        <w:t>Страхователь взаимодействует с системой в рамках следующих вариантов использования:</w:t>
      </w:r>
    </w:p>
    <w:p w:rsidR="00DE6D37" w:rsidRPr="004F4A53"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4F4A53">
        <w:rPr>
          <w:rStyle w:val="a4"/>
          <w:rFonts w:ascii="Times New Roman" w:hAnsi="Times New Roman" w:cs="Times New Roman"/>
          <w:b w:val="0"/>
          <w:sz w:val="28"/>
          <w:szCs w:val="28"/>
        </w:rPr>
        <w:t xml:space="preserve">Зарегистрироваться </w:t>
      </w:r>
      <w:r w:rsidR="004C6653" w:rsidRPr="004F4A53">
        <w:rPr>
          <w:rStyle w:val="a4"/>
          <w:rFonts w:ascii="Times New Roman" w:hAnsi="Times New Roman" w:cs="Times New Roman"/>
          <w:b w:val="0"/>
          <w:sz w:val="28"/>
          <w:szCs w:val="28"/>
        </w:rPr>
        <w:t>-</w:t>
      </w:r>
      <w:r w:rsidRPr="004F4A53">
        <w:rPr>
          <w:rStyle w:val="a4"/>
          <w:rFonts w:ascii="Times New Roman" w:hAnsi="Times New Roman" w:cs="Times New Roman"/>
          <w:b w:val="0"/>
          <w:sz w:val="28"/>
          <w:szCs w:val="28"/>
        </w:rPr>
        <w:t xml:space="preserve"> создание учётной записи в системе. Включает в себя (&lt;&lt;include&gt;&gt;) авторизацию.</w:t>
      </w:r>
    </w:p>
    <w:p w:rsidR="00DE6D37" w:rsidRPr="004F4A53"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4F4A53">
        <w:rPr>
          <w:rStyle w:val="a4"/>
          <w:rFonts w:ascii="Times New Roman" w:hAnsi="Times New Roman" w:cs="Times New Roman"/>
          <w:b w:val="0"/>
          <w:sz w:val="28"/>
          <w:szCs w:val="28"/>
        </w:rPr>
        <w:t xml:space="preserve">Авторизироваться </w:t>
      </w:r>
      <w:r w:rsidR="004C6653" w:rsidRPr="004F4A53">
        <w:rPr>
          <w:rStyle w:val="a4"/>
          <w:rFonts w:ascii="Times New Roman" w:hAnsi="Times New Roman" w:cs="Times New Roman"/>
          <w:b w:val="0"/>
          <w:sz w:val="28"/>
          <w:szCs w:val="28"/>
        </w:rPr>
        <w:t>-</w:t>
      </w:r>
      <w:r w:rsidRPr="004F4A53">
        <w:rPr>
          <w:rStyle w:val="a4"/>
          <w:rFonts w:ascii="Times New Roman" w:hAnsi="Times New Roman" w:cs="Times New Roman"/>
          <w:b w:val="0"/>
          <w:sz w:val="28"/>
          <w:szCs w:val="28"/>
        </w:rPr>
        <w:t xml:space="preserve"> вход в систему по email и паролю.</w:t>
      </w:r>
    </w:p>
    <w:p w:rsidR="00DE6D37" w:rsidRPr="004F4A53"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4F4A53">
        <w:rPr>
          <w:rStyle w:val="a4"/>
          <w:rFonts w:ascii="Times New Roman" w:hAnsi="Times New Roman" w:cs="Times New Roman"/>
          <w:b w:val="0"/>
          <w:sz w:val="28"/>
          <w:szCs w:val="28"/>
        </w:rPr>
        <w:t xml:space="preserve">Зайти в личный кабинет </w:t>
      </w:r>
      <w:r w:rsidR="004C6653" w:rsidRPr="004F4A53">
        <w:rPr>
          <w:rStyle w:val="a4"/>
          <w:rFonts w:ascii="Times New Roman" w:hAnsi="Times New Roman" w:cs="Times New Roman"/>
          <w:b w:val="0"/>
          <w:sz w:val="28"/>
          <w:szCs w:val="28"/>
        </w:rPr>
        <w:t>-</w:t>
      </w:r>
      <w:r w:rsidRPr="004F4A53">
        <w:rPr>
          <w:rStyle w:val="a4"/>
          <w:rFonts w:ascii="Times New Roman" w:hAnsi="Times New Roman" w:cs="Times New Roman"/>
          <w:b w:val="0"/>
          <w:sz w:val="28"/>
          <w:szCs w:val="28"/>
        </w:rPr>
        <w:t xml:space="preserve"> основная точка входа для работы с полисами и данными. Расширяется (&lt;&lt;extend&gt;&gt;) следующими функциями:</w:t>
      </w:r>
    </w:p>
    <w:p w:rsidR="00DE6D37" w:rsidRPr="004F4A53"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4F4A53">
        <w:rPr>
          <w:rStyle w:val="a4"/>
          <w:rFonts w:ascii="Times New Roman" w:hAnsi="Times New Roman" w:cs="Times New Roman"/>
          <w:b w:val="0"/>
          <w:sz w:val="28"/>
          <w:szCs w:val="28"/>
        </w:rPr>
        <w:t>просмотр истории своих полисов;</w:t>
      </w:r>
    </w:p>
    <w:p w:rsidR="00DE6D37" w:rsidRPr="004F4A53"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4F4A53">
        <w:rPr>
          <w:rStyle w:val="a4"/>
          <w:rFonts w:ascii="Times New Roman" w:hAnsi="Times New Roman" w:cs="Times New Roman"/>
          <w:b w:val="0"/>
          <w:sz w:val="28"/>
          <w:szCs w:val="28"/>
        </w:rPr>
        <w:t>просмотр своих данных;</w:t>
      </w:r>
    </w:p>
    <w:p w:rsidR="00DE6D37" w:rsidRPr="004F4A53"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4F4A53">
        <w:rPr>
          <w:rStyle w:val="a4"/>
          <w:rFonts w:ascii="Times New Roman" w:hAnsi="Times New Roman" w:cs="Times New Roman"/>
          <w:b w:val="0"/>
          <w:sz w:val="28"/>
          <w:szCs w:val="28"/>
        </w:rPr>
        <w:t>изменение данных учётной записи;</w:t>
      </w:r>
    </w:p>
    <w:p w:rsidR="00DE6D37" w:rsidRPr="004F4A53"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4F4A53">
        <w:rPr>
          <w:rStyle w:val="a4"/>
          <w:rFonts w:ascii="Times New Roman" w:hAnsi="Times New Roman" w:cs="Times New Roman"/>
          <w:b w:val="0"/>
          <w:sz w:val="28"/>
          <w:szCs w:val="28"/>
        </w:rPr>
        <w:t>просмотр уведомлений;</w:t>
      </w:r>
    </w:p>
    <w:p w:rsidR="00DE6D37" w:rsidRPr="004F4A53"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4F4A53">
        <w:rPr>
          <w:rStyle w:val="a4"/>
          <w:rFonts w:ascii="Times New Roman" w:hAnsi="Times New Roman" w:cs="Times New Roman"/>
          <w:b w:val="0"/>
          <w:sz w:val="28"/>
          <w:szCs w:val="28"/>
        </w:rPr>
        <w:t>выход из учётной записи.</w:t>
      </w:r>
    </w:p>
    <w:p w:rsidR="00DE6D37" w:rsidRPr="004F4A53"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4F4A53">
        <w:rPr>
          <w:rStyle w:val="a4"/>
          <w:rFonts w:ascii="Times New Roman" w:hAnsi="Times New Roman" w:cs="Times New Roman"/>
          <w:b w:val="0"/>
          <w:sz w:val="28"/>
          <w:szCs w:val="28"/>
        </w:rPr>
        <w:t xml:space="preserve">Заполнить форму для расчёта стоимости полиса </w:t>
      </w:r>
      <w:r w:rsidR="004C6653" w:rsidRPr="004F4A53">
        <w:rPr>
          <w:rStyle w:val="a4"/>
          <w:rFonts w:ascii="Times New Roman" w:hAnsi="Times New Roman" w:cs="Times New Roman"/>
          <w:b w:val="0"/>
          <w:sz w:val="28"/>
          <w:szCs w:val="28"/>
        </w:rPr>
        <w:t>-</w:t>
      </w:r>
      <w:r w:rsidRPr="004F4A53">
        <w:rPr>
          <w:rStyle w:val="a4"/>
          <w:rFonts w:ascii="Times New Roman" w:hAnsi="Times New Roman" w:cs="Times New Roman"/>
          <w:b w:val="0"/>
          <w:sz w:val="28"/>
          <w:szCs w:val="28"/>
        </w:rPr>
        <w:t xml:space="preserve"> включает в себя (&lt;&lt;include&gt;&gt;) заполнение данных об автомобиле и данных о водительских правах. После успешного расчёта включает (&lt;&lt;include&gt;&gt;) оформление полиса.</w:t>
      </w:r>
    </w:p>
    <w:p w:rsidR="00DE6D37" w:rsidRPr="004F4A53"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4F4A53">
        <w:rPr>
          <w:rStyle w:val="a4"/>
          <w:rFonts w:ascii="Times New Roman" w:hAnsi="Times New Roman" w:cs="Times New Roman"/>
          <w:b w:val="0"/>
          <w:sz w:val="28"/>
          <w:szCs w:val="28"/>
        </w:rPr>
        <w:t xml:space="preserve">Оформить полис </w:t>
      </w:r>
      <w:r w:rsidR="004C6653" w:rsidRPr="004F4A53">
        <w:rPr>
          <w:rStyle w:val="a4"/>
          <w:rFonts w:ascii="Times New Roman" w:hAnsi="Times New Roman" w:cs="Times New Roman"/>
          <w:b w:val="0"/>
          <w:sz w:val="28"/>
          <w:szCs w:val="28"/>
        </w:rPr>
        <w:t>-</w:t>
      </w:r>
      <w:r w:rsidRPr="004F4A53">
        <w:rPr>
          <w:rStyle w:val="a4"/>
          <w:rFonts w:ascii="Times New Roman" w:hAnsi="Times New Roman" w:cs="Times New Roman"/>
          <w:b w:val="0"/>
          <w:sz w:val="28"/>
          <w:szCs w:val="28"/>
        </w:rPr>
        <w:t xml:space="preserve"> включает (&lt;&lt;include&gt;&gt;) заполнение формы расчёта (</w:t>
      </w:r>
      <w:r w:rsidR="00AA08EE" w:rsidRPr="004F4A53">
        <w:rPr>
          <w:rStyle w:val="a4"/>
          <w:rFonts w:ascii="Times New Roman" w:hAnsi="Times New Roman" w:cs="Times New Roman"/>
          <w:b w:val="0"/>
          <w:sz w:val="28"/>
          <w:szCs w:val="28"/>
        </w:rPr>
        <w:t>повторный вызов) и авторизацию.</w:t>
      </w:r>
    </w:p>
    <w:p w:rsidR="00DE6D37" w:rsidRPr="004F4A53"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4F4A53">
        <w:rPr>
          <w:rStyle w:val="a4"/>
          <w:rFonts w:ascii="Times New Roman" w:hAnsi="Times New Roman" w:cs="Times New Roman"/>
          <w:b w:val="0"/>
          <w:sz w:val="28"/>
          <w:szCs w:val="28"/>
        </w:rPr>
        <w:t xml:space="preserve">Заявить о страховом случае </w:t>
      </w:r>
      <w:r w:rsidR="004C6653" w:rsidRPr="004F4A53">
        <w:rPr>
          <w:rStyle w:val="a4"/>
          <w:rFonts w:ascii="Times New Roman" w:hAnsi="Times New Roman" w:cs="Times New Roman"/>
          <w:b w:val="0"/>
          <w:sz w:val="28"/>
          <w:szCs w:val="28"/>
        </w:rPr>
        <w:t>-</w:t>
      </w:r>
      <w:r w:rsidRPr="004F4A53">
        <w:rPr>
          <w:rStyle w:val="a4"/>
          <w:rFonts w:ascii="Times New Roman" w:hAnsi="Times New Roman" w:cs="Times New Roman"/>
          <w:b w:val="0"/>
          <w:sz w:val="28"/>
          <w:szCs w:val="28"/>
        </w:rPr>
        <w:t xml:space="preserve"> включает в себя (&lt;&lt;include&gt;&gt;) заполнение формы с данными о ДТП, прикрепление фото ДТП и авторизацию.</w:t>
      </w:r>
    </w:p>
    <w:p w:rsidR="00DE6D37" w:rsidRPr="000C36D3" w:rsidRDefault="00DE6D37" w:rsidP="009B5247">
      <w:pPr>
        <w:ind w:firstLine="709"/>
        <w:rPr>
          <w:rFonts w:ascii="Times New Roman" w:hAnsi="Times New Roman" w:cs="Times New Roman"/>
          <w:sz w:val="28"/>
          <w:szCs w:val="28"/>
        </w:rPr>
      </w:pPr>
      <w:r w:rsidRPr="000C36D3">
        <w:rPr>
          <w:rFonts w:ascii="Times New Roman" w:hAnsi="Times New Roman" w:cs="Times New Roman"/>
          <w:sz w:val="28"/>
          <w:szCs w:val="28"/>
        </w:rPr>
        <w:t>Для незарегистрированных пользователей реализован вариант использования «Просмотр информации о компании на главной и информационной страницах», не требующий авторизации.</w:t>
      </w:r>
    </w:p>
    <w:p w:rsidR="00DE6D37" w:rsidRPr="000C36D3" w:rsidRDefault="00DE6D37" w:rsidP="00684C53">
      <w:pPr>
        <w:pStyle w:val="2"/>
        <w:rPr>
          <w:rStyle w:val="a4"/>
          <w:b/>
          <w:bCs/>
        </w:rPr>
      </w:pPr>
      <w:bookmarkStart w:id="52" w:name="_Toc230485369"/>
      <w:r w:rsidRPr="000C36D3">
        <w:rPr>
          <w:rStyle w:val="a4"/>
          <w:b/>
          <w:bCs/>
        </w:rPr>
        <w:t>Функциональные возможности страхового агента</w:t>
      </w:r>
      <w:bookmarkEnd w:id="52"/>
    </w:p>
    <w:p w:rsidR="00DE6D37" w:rsidRPr="000C36D3" w:rsidRDefault="00DE6D37" w:rsidP="00DE6D37">
      <w:pPr>
        <w:rPr>
          <w:rFonts w:ascii="Times New Roman" w:hAnsi="Times New Roman" w:cs="Times New Roman"/>
          <w:sz w:val="28"/>
          <w:szCs w:val="28"/>
        </w:rPr>
      </w:pPr>
    </w:p>
    <w:p w:rsidR="00DE6D37" w:rsidRPr="004F4A53"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0C36D3">
        <w:rPr>
          <w:rFonts w:ascii="Times New Roman" w:hAnsi="Times New Roman" w:cs="Times New Roman"/>
          <w:sz w:val="28"/>
          <w:szCs w:val="28"/>
        </w:rPr>
        <w:t>Страховой агент имеет расширенные права по сравнению со страхователем:</w:t>
      </w:r>
    </w:p>
    <w:p w:rsidR="00DE6D37" w:rsidRPr="004F4A53"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4F4A53">
        <w:rPr>
          <w:rStyle w:val="a4"/>
          <w:rFonts w:ascii="Times New Roman" w:hAnsi="Times New Roman" w:cs="Times New Roman"/>
          <w:b w:val="0"/>
          <w:sz w:val="28"/>
          <w:szCs w:val="28"/>
        </w:rPr>
        <w:lastRenderedPageBreak/>
        <w:t xml:space="preserve">Оформить полис за клиента </w:t>
      </w:r>
      <w:r w:rsidR="004C6653" w:rsidRPr="004F4A53">
        <w:rPr>
          <w:rStyle w:val="a4"/>
          <w:rFonts w:ascii="Times New Roman" w:hAnsi="Times New Roman" w:cs="Times New Roman"/>
          <w:b w:val="0"/>
          <w:sz w:val="28"/>
          <w:szCs w:val="28"/>
        </w:rPr>
        <w:t>-</w:t>
      </w:r>
      <w:r w:rsidRPr="004F4A53">
        <w:rPr>
          <w:rStyle w:val="a4"/>
          <w:rFonts w:ascii="Times New Roman" w:hAnsi="Times New Roman" w:cs="Times New Roman"/>
          <w:b w:val="0"/>
          <w:sz w:val="28"/>
          <w:szCs w:val="28"/>
        </w:rPr>
        <w:t xml:space="preserve"> включает (&lt;&lt;include&gt;&gt;) заполнение формы для расчёта стоимости полиса (с возможностью ввода данных клиента). Расширяется (&lt;&lt;extend&gt;&gt;) функцией «Применить скидку».</w:t>
      </w:r>
    </w:p>
    <w:p w:rsidR="00DE6D37" w:rsidRPr="004F4A53"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4F4A53">
        <w:rPr>
          <w:rStyle w:val="a4"/>
          <w:rFonts w:ascii="Times New Roman" w:hAnsi="Times New Roman" w:cs="Times New Roman"/>
          <w:b w:val="0"/>
          <w:sz w:val="28"/>
          <w:szCs w:val="28"/>
        </w:rPr>
        <w:t xml:space="preserve">Просмотр полисов клиентов </w:t>
      </w:r>
      <w:r w:rsidR="004C6653" w:rsidRPr="004F4A53">
        <w:rPr>
          <w:rStyle w:val="a4"/>
          <w:rFonts w:ascii="Times New Roman" w:hAnsi="Times New Roman" w:cs="Times New Roman"/>
          <w:b w:val="0"/>
          <w:sz w:val="28"/>
          <w:szCs w:val="28"/>
        </w:rPr>
        <w:t>-</w:t>
      </w:r>
      <w:r w:rsidRPr="004F4A53">
        <w:rPr>
          <w:rStyle w:val="a4"/>
          <w:rFonts w:ascii="Times New Roman" w:hAnsi="Times New Roman" w:cs="Times New Roman"/>
          <w:b w:val="0"/>
          <w:sz w:val="28"/>
          <w:szCs w:val="28"/>
        </w:rPr>
        <w:t xml:space="preserve"> просмотр оформленных полисов.</w:t>
      </w:r>
    </w:p>
    <w:p w:rsidR="00DE6D37" w:rsidRPr="004F4A53"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4F4A53">
        <w:rPr>
          <w:rStyle w:val="a4"/>
          <w:rFonts w:ascii="Times New Roman" w:hAnsi="Times New Roman" w:cs="Times New Roman"/>
          <w:b w:val="0"/>
          <w:sz w:val="28"/>
          <w:szCs w:val="28"/>
        </w:rPr>
        <w:t xml:space="preserve">Расчёт стоимости полисов по данным клиента </w:t>
      </w:r>
      <w:r w:rsidR="004C6653" w:rsidRPr="004F4A53">
        <w:rPr>
          <w:rStyle w:val="a4"/>
          <w:rFonts w:ascii="Times New Roman" w:hAnsi="Times New Roman" w:cs="Times New Roman"/>
          <w:b w:val="0"/>
          <w:sz w:val="28"/>
          <w:szCs w:val="28"/>
        </w:rPr>
        <w:t>-</w:t>
      </w:r>
      <w:r w:rsidRPr="004F4A53">
        <w:rPr>
          <w:rStyle w:val="a4"/>
          <w:rFonts w:ascii="Times New Roman" w:hAnsi="Times New Roman" w:cs="Times New Roman"/>
          <w:b w:val="0"/>
          <w:sz w:val="28"/>
          <w:szCs w:val="28"/>
        </w:rPr>
        <w:t xml:space="preserve"> быстрый расчёт с использованием сохранённых данных клиента.</w:t>
      </w:r>
    </w:p>
    <w:p w:rsidR="00DE6D37" w:rsidRPr="004F4A53"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4F4A53">
        <w:rPr>
          <w:rStyle w:val="a4"/>
          <w:rFonts w:ascii="Times New Roman" w:hAnsi="Times New Roman" w:cs="Times New Roman"/>
          <w:b w:val="0"/>
          <w:sz w:val="28"/>
          <w:szCs w:val="28"/>
        </w:rPr>
        <w:t xml:space="preserve">Просмотр данных клиентов </w:t>
      </w:r>
      <w:r w:rsidR="004C6653" w:rsidRPr="004F4A53">
        <w:rPr>
          <w:rStyle w:val="a4"/>
          <w:rFonts w:ascii="Times New Roman" w:hAnsi="Times New Roman" w:cs="Times New Roman"/>
          <w:b w:val="0"/>
          <w:sz w:val="28"/>
          <w:szCs w:val="28"/>
        </w:rPr>
        <w:t>-</w:t>
      </w:r>
      <w:r w:rsidRPr="004F4A53">
        <w:rPr>
          <w:rStyle w:val="a4"/>
          <w:rFonts w:ascii="Times New Roman" w:hAnsi="Times New Roman" w:cs="Times New Roman"/>
          <w:b w:val="0"/>
          <w:sz w:val="28"/>
          <w:szCs w:val="28"/>
        </w:rPr>
        <w:t xml:space="preserve"> доступ к профилям клиентов.</w:t>
      </w:r>
    </w:p>
    <w:p w:rsidR="00DE6D37" w:rsidRPr="004F4A53"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4F4A53">
        <w:rPr>
          <w:rStyle w:val="a4"/>
          <w:rFonts w:ascii="Times New Roman" w:hAnsi="Times New Roman" w:cs="Times New Roman"/>
          <w:b w:val="0"/>
          <w:sz w:val="28"/>
          <w:szCs w:val="28"/>
        </w:rPr>
        <w:t xml:space="preserve">Отправить уведомление клиенту </w:t>
      </w:r>
      <w:r w:rsidR="004C6653" w:rsidRPr="004F4A53">
        <w:rPr>
          <w:rStyle w:val="a4"/>
          <w:rFonts w:ascii="Times New Roman" w:hAnsi="Times New Roman" w:cs="Times New Roman"/>
          <w:b w:val="0"/>
          <w:sz w:val="28"/>
          <w:szCs w:val="28"/>
        </w:rPr>
        <w:t>-</w:t>
      </w:r>
      <w:r w:rsidRPr="004F4A53">
        <w:rPr>
          <w:rStyle w:val="a4"/>
          <w:rFonts w:ascii="Times New Roman" w:hAnsi="Times New Roman" w:cs="Times New Roman"/>
          <w:b w:val="0"/>
          <w:sz w:val="28"/>
          <w:szCs w:val="28"/>
        </w:rPr>
        <w:t xml:space="preserve"> информирование клиентов о статусе полисов, скидках и напоминаниях.</w:t>
      </w:r>
    </w:p>
    <w:p w:rsidR="00DE6D37" w:rsidRPr="000C36D3" w:rsidRDefault="00DE6D37" w:rsidP="00DE6D37">
      <w:pPr>
        <w:rPr>
          <w:rFonts w:ascii="Times New Roman" w:hAnsi="Times New Roman" w:cs="Times New Roman"/>
          <w:sz w:val="28"/>
          <w:szCs w:val="28"/>
        </w:rPr>
      </w:pPr>
    </w:p>
    <w:p w:rsidR="00DE6D37" w:rsidRPr="000C36D3" w:rsidRDefault="00DE6D37" w:rsidP="00684C53">
      <w:pPr>
        <w:pStyle w:val="2"/>
        <w:rPr>
          <w:rStyle w:val="a4"/>
          <w:b/>
          <w:bCs/>
        </w:rPr>
      </w:pPr>
      <w:bookmarkStart w:id="53" w:name="_Toc230485370"/>
      <w:r w:rsidRPr="000C36D3">
        <w:rPr>
          <w:rStyle w:val="a4"/>
          <w:b/>
          <w:bCs/>
        </w:rPr>
        <w:t>Функциональные возможности администратора</w:t>
      </w:r>
      <w:bookmarkEnd w:id="53"/>
    </w:p>
    <w:p w:rsidR="00DE6D37" w:rsidRPr="000C36D3" w:rsidRDefault="00DE6D37" w:rsidP="00DE6D37">
      <w:pPr>
        <w:rPr>
          <w:rFonts w:ascii="Times New Roman" w:hAnsi="Times New Roman" w:cs="Times New Roman"/>
          <w:sz w:val="28"/>
          <w:szCs w:val="28"/>
        </w:rPr>
      </w:pPr>
    </w:p>
    <w:p w:rsidR="00DE6D37" w:rsidRPr="000C36D3" w:rsidRDefault="00DE6D37" w:rsidP="009B5247">
      <w:pPr>
        <w:ind w:firstLine="709"/>
        <w:rPr>
          <w:rFonts w:ascii="Times New Roman" w:hAnsi="Times New Roman" w:cs="Times New Roman"/>
          <w:sz w:val="28"/>
          <w:szCs w:val="28"/>
        </w:rPr>
      </w:pPr>
      <w:r w:rsidRPr="000C36D3">
        <w:rPr>
          <w:rFonts w:ascii="Times New Roman" w:hAnsi="Times New Roman" w:cs="Times New Roman"/>
          <w:sz w:val="28"/>
          <w:szCs w:val="28"/>
        </w:rPr>
        <w:t>Администратор осуществляет управление системой и настройку бизнес</w:t>
      </w:r>
      <w:r w:rsidR="004C6653">
        <w:rPr>
          <w:rFonts w:ascii="Times New Roman" w:hAnsi="Times New Roman" w:cs="Times New Roman"/>
          <w:sz w:val="28"/>
          <w:szCs w:val="28"/>
        </w:rPr>
        <w:t>-</w:t>
      </w:r>
      <w:r w:rsidRPr="000C36D3">
        <w:rPr>
          <w:rFonts w:ascii="Times New Roman" w:hAnsi="Times New Roman" w:cs="Times New Roman"/>
          <w:sz w:val="28"/>
          <w:szCs w:val="28"/>
        </w:rPr>
        <w:t>правил:</w:t>
      </w:r>
    </w:p>
    <w:p w:rsidR="00DE6D37" w:rsidRPr="00754C94"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754C94">
        <w:rPr>
          <w:rStyle w:val="a4"/>
          <w:rFonts w:ascii="Times New Roman" w:hAnsi="Times New Roman" w:cs="Times New Roman"/>
          <w:b w:val="0"/>
          <w:sz w:val="28"/>
          <w:szCs w:val="28"/>
        </w:rPr>
        <w:t xml:space="preserve">Редактирование полисов и тарифов </w:t>
      </w:r>
      <w:r w:rsidR="004C6653" w:rsidRPr="00754C94">
        <w:rPr>
          <w:rStyle w:val="a4"/>
          <w:rFonts w:ascii="Times New Roman" w:hAnsi="Times New Roman" w:cs="Times New Roman"/>
          <w:b w:val="0"/>
          <w:sz w:val="28"/>
          <w:szCs w:val="28"/>
        </w:rPr>
        <w:t>-</w:t>
      </w:r>
      <w:r w:rsidRPr="00754C94">
        <w:rPr>
          <w:rStyle w:val="a4"/>
          <w:rFonts w:ascii="Times New Roman" w:hAnsi="Times New Roman" w:cs="Times New Roman"/>
          <w:b w:val="0"/>
          <w:sz w:val="28"/>
          <w:szCs w:val="28"/>
        </w:rPr>
        <w:t xml:space="preserve"> изменение базовых ставок и коэффициентов для расчёта страховки.</w:t>
      </w:r>
    </w:p>
    <w:p w:rsidR="00DE6D37" w:rsidRPr="00754C94"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754C94">
        <w:rPr>
          <w:rStyle w:val="a4"/>
          <w:rFonts w:ascii="Times New Roman" w:hAnsi="Times New Roman" w:cs="Times New Roman"/>
          <w:b w:val="0"/>
          <w:sz w:val="28"/>
          <w:szCs w:val="28"/>
        </w:rPr>
        <w:t xml:space="preserve">Просмотр полной информации о клиентах и полисах </w:t>
      </w:r>
      <w:r w:rsidR="004C6653" w:rsidRPr="00754C94">
        <w:rPr>
          <w:rStyle w:val="a4"/>
          <w:rFonts w:ascii="Times New Roman" w:hAnsi="Times New Roman" w:cs="Times New Roman"/>
          <w:b w:val="0"/>
          <w:sz w:val="28"/>
          <w:szCs w:val="28"/>
        </w:rPr>
        <w:t>-</w:t>
      </w:r>
      <w:r w:rsidRPr="00754C94">
        <w:rPr>
          <w:rStyle w:val="a4"/>
          <w:rFonts w:ascii="Times New Roman" w:hAnsi="Times New Roman" w:cs="Times New Roman"/>
          <w:b w:val="0"/>
          <w:sz w:val="28"/>
          <w:szCs w:val="28"/>
        </w:rPr>
        <w:t xml:space="preserve"> агрегированный просмотр всех данных системы.</w:t>
      </w:r>
    </w:p>
    <w:p w:rsidR="00DE6D37" w:rsidRPr="00754C94"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754C94">
        <w:rPr>
          <w:rStyle w:val="a4"/>
          <w:rFonts w:ascii="Times New Roman" w:hAnsi="Times New Roman" w:cs="Times New Roman"/>
          <w:b w:val="0"/>
          <w:sz w:val="28"/>
          <w:szCs w:val="28"/>
        </w:rPr>
        <w:t xml:space="preserve">Выставление прав доступа сотрудникам </w:t>
      </w:r>
      <w:r w:rsidR="004C6653" w:rsidRPr="00754C94">
        <w:rPr>
          <w:rStyle w:val="a4"/>
          <w:rFonts w:ascii="Times New Roman" w:hAnsi="Times New Roman" w:cs="Times New Roman"/>
          <w:b w:val="0"/>
          <w:sz w:val="28"/>
          <w:szCs w:val="28"/>
        </w:rPr>
        <w:t>-</w:t>
      </w:r>
      <w:r w:rsidRPr="00754C94">
        <w:rPr>
          <w:rStyle w:val="a4"/>
          <w:rFonts w:ascii="Times New Roman" w:hAnsi="Times New Roman" w:cs="Times New Roman"/>
          <w:b w:val="0"/>
          <w:sz w:val="28"/>
          <w:szCs w:val="28"/>
        </w:rPr>
        <w:t xml:space="preserve"> назначение ролей (агент, администратор) для пользователей.</w:t>
      </w:r>
    </w:p>
    <w:p w:rsidR="00DE6D37" w:rsidRPr="00754C94"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754C94">
        <w:rPr>
          <w:rStyle w:val="a4"/>
          <w:rFonts w:ascii="Times New Roman" w:hAnsi="Times New Roman" w:cs="Times New Roman"/>
          <w:b w:val="0"/>
          <w:sz w:val="28"/>
          <w:szCs w:val="28"/>
        </w:rPr>
        <w:t xml:space="preserve">Добавление акций </w:t>
      </w:r>
      <w:r w:rsidR="004C6653" w:rsidRPr="00754C94">
        <w:rPr>
          <w:rStyle w:val="a4"/>
          <w:rFonts w:ascii="Times New Roman" w:hAnsi="Times New Roman" w:cs="Times New Roman"/>
          <w:b w:val="0"/>
          <w:sz w:val="28"/>
          <w:szCs w:val="28"/>
        </w:rPr>
        <w:t>-</w:t>
      </w:r>
      <w:r w:rsidRPr="00754C94">
        <w:rPr>
          <w:rStyle w:val="a4"/>
          <w:rFonts w:ascii="Times New Roman" w:hAnsi="Times New Roman" w:cs="Times New Roman"/>
          <w:b w:val="0"/>
          <w:sz w:val="28"/>
          <w:szCs w:val="28"/>
        </w:rPr>
        <w:t xml:space="preserve"> создание и управление промо</w:t>
      </w:r>
      <w:r w:rsidR="004C6653" w:rsidRPr="00754C94">
        <w:rPr>
          <w:rStyle w:val="a4"/>
          <w:rFonts w:ascii="Times New Roman" w:hAnsi="Times New Roman" w:cs="Times New Roman"/>
          <w:b w:val="0"/>
          <w:sz w:val="28"/>
          <w:szCs w:val="28"/>
        </w:rPr>
        <w:t>-</w:t>
      </w:r>
      <w:r w:rsidRPr="00754C94">
        <w:rPr>
          <w:rStyle w:val="a4"/>
          <w:rFonts w:ascii="Times New Roman" w:hAnsi="Times New Roman" w:cs="Times New Roman"/>
          <w:b w:val="0"/>
          <w:sz w:val="28"/>
          <w:szCs w:val="28"/>
        </w:rPr>
        <w:t>акциями для клиентов.</w:t>
      </w:r>
    </w:p>
    <w:p w:rsidR="00DE6D37" w:rsidRPr="00754C94"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754C94">
        <w:rPr>
          <w:rStyle w:val="a4"/>
          <w:rFonts w:ascii="Times New Roman" w:hAnsi="Times New Roman" w:cs="Times New Roman"/>
          <w:b w:val="0"/>
          <w:sz w:val="28"/>
          <w:szCs w:val="28"/>
        </w:rPr>
        <w:t xml:space="preserve">Редактирование информации о клиенте </w:t>
      </w:r>
      <w:r w:rsidR="004C6653" w:rsidRPr="00754C94">
        <w:rPr>
          <w:rStyle w:val="a4"/>
          <w:rFonts w:ascii="Times New Roman" w:hAnsi="Times New Roman" w:cs="Times New Roman"/>
          <w:b w:val="0"/>
          <w:sz w:val="28"/>
          <w:szCs w:val="28"/>
        </w:rPr>
        <w:t>-</w:t>
      </w:r>
      <w:r w:rsidRPr="00754C94">
        <w:rPr>
          <w:rStyle w:val="a4"/>
          <w:rFonts w:ascii="Times New Roman" w:hAnsi="Times New Roman" w:cs="Times New Roman"/>
          <w:b w:val="0"/>
          <w:sz w:val="28"/>
          <w:szCs w:val="28"/>
        </w:rPr>
        <w:t xml:space="preserve"> изменение персональных данных клиентов при необходимости.</w:t>
      </w:r>
    </w:p>
    <w:p w:rsidR="00DE6D37" w:rsidRPr="00754C94" w:rsidRDefault="00DE6D37" w:rsidP="006B51CF">
      <w:pPr>
        <w:pStyle w:val="a8"/>
        <w:numPr>
          <w:ilvl w:val="0"/>
          <w:numId w:val="19"/>
        </w:numPr>
        <w:spacing w:line="360" w:lineRule="auto"/>
        <w:ind w:left="0" w:firstLine="709"/>
        <w:jc w:val="both"/>
        <w:rPr>
          <w:rStyle w:val="a4"/>
          <w:rFonts w:ascii="Times New Roman" w:hAnsi="Times New Roman" w:cs="Times New Roman"/>
          <w:b w:val="0"/>
          <w:sz w:val="28"/>
          <w:szCs w:val="28"/>
        </w:rPr>
      </w:pPr>
      <w:r w:rsidRPr="00754C94">
        <w:rPr>
          <w:rStyle w:val="a4"/>
          <w:rFonts w:ascii="Times New Roman" w:hAnsi="Times New Roman" w:cs="Times New Roman"/>
          <w:b w:val="0"/>
          <w:sz w:val="28"/>
          <w:szCs w:val="28"/>
        </w:rPr>
        <w:t>Все варианты использования, связанные с созданием, редактированием или оформлением данных, требуют предварительной авторизации пользователя в системе.</w:t>
      </w:r>
    </w:p>
    <w:p w:rsidR="00AE3056" w:rsidRPr="000C36D3" w:rsidRDefault="00F15346" w:rsidP="00684C53">
      <w:pPr>
        <w:pStyle w:val="2"/>
      </w:pPr>
      <w:bookmarkStart w:id="54" w:name="__RefHeading___Toc10497_844840213"/>
      <w:bookmarkStart w:id="55" w:name="_Toc230485371"/>
      <w:bookmarkEnd w:id="54"/>
      <w:r w:rsidRPr="000C36D3">
        <w:lastRenderedPageBreak/>
        <w:t>Проектирование пользовательского интерфейса</w:t>
      </w:r>
      <w:bookmarkEnd w:id="55"/>
    </w:p>
    <w:p w:rsidR="00AE3056" w:rsidRPr="000C36D3" w:rsidRDefault="00F15346" w:rsidP="00684C53">
      <w:pPr>
        <w:pStyle w:val="2"/>
      </w:pPr>
      <w:bookmarkStart w:id="56" w:name="__RefHeading___Toc29085_844840213"/>
      <w:bookmarkStart w:id="57" w:name="_Toc230485372"/>
      <w:bookmarkEnd w:id="56"/>
      <w:r w:rsidRPr="000C36D3">
        <w:t>Главные экраны</w:t>
      </w:r>
      <w:bookmarkEnd w:id="57"/>
    </w:p>
    <w:p w:rsidR="00284905" w:rsidRPr="0012396A" w:rsidRDefault="00F15346">
      <w:pPr>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ab/>
        <w:t xml:space="preserve">Первым делом была подобрана основная цветовая политра, выполненая в коричноватых стилях, для создания эффекта строгости, но не слишком (см. рисунок </w:t>
      </w:r>
      <w:r w:rsidR="009062D2">
        <w:rPr>
          <w:rFonts w:ascii="Times New Roman" w:hAnsi="Times New Roman" w:cs="Times New Roman"/>
          <w:color w:val="000000" w:themeColor="dark1"/>
          <w:sz w:val="28"/>
          <w:szCs w:val="28"/>
        </w:rPr>
        <w:t>2.6</w:t>
      </w:r>
      <w:r w:rsidRPr="000C36D3">
        <w:rPr>
          <w:rFonts w:ascii="Times New Roman" w:hAnsi="Times New Roman" w:cs="Times New Roman"/>
          <w:color w:val="000000" w:themeColor="dark1"/>
          <w:sz w:val="28"/>
          <w:szCs w:val="28"/>
        </w:rPr>
        <w:t>).</w:t>
      </w:r>
    </w:p>
    <w:p w:rsidR="00AE3056" w:rsidRPr="000C36D3" w:rsidRDefault="00284905">
      <w:pPr>
        <w:rPr>
          <w:rFonts w:ascii="Times New Roman" w:hAnsi="Times New Roman" w:cs="Times New Roman"/>
          <w:color w:val="000000" w:themeColor="dark1"/>
          <w:sz w:val="28"/>
          <w:szCs w:val="28"/>
        </w:rPr>
      </w:pPr>
      <w:r w:rsidRPr="000C36D3">
        <w:rPr>
          <w:rFonts w:ascii="Times New Roman" w:hAnsi="Times New Roman" w:cs="Times New Roman"/>
          <w:noProof/>
          <w:color w:val="000000" w:themeColor="dark1"/>
          <w:sz w:val="28"/>
          <w:szCs w:val="28"/>
        </w:rPr>
        <w:drawing>
          <wp:inline distT="0" distB="0" distL="0" distR="0" wp14:anchorId="4FC8CA69" wp14:editId="650A0398">
            <wp:extent cx="5573865" cy="1630017"/>
            <wp:effectExtent l="0" t="0" r="0" b="889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572903" cy="1629736"/>
                    </a:xfrm>
                    <a:prstGeom prst="rect">
                      <a:avLst/>
                    </a:prstGeom>
                  </pic:spPr>
                </pic:pic>
              </a:graphicData>
            </a:graphic>
          </wp:inline>
        </w:drawing>
      </w:r>
    </w:p>
    <w:p w:rsidR="00284905" w:rsidRPr="00200710" w:rsidRDefault="00F15346" w:rsidP="0012396A">
      <w:pPr>
        <w:jc w:val="center"/>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Рисунок </w:t>
      </w:r>
      <w:r w:rsidR="009062D2">
        <w:rPr>
          <w:rFonts w:ascii="Times New Roman" w:hAnsi="Times New Roman" w:cs="Times New Roman"/>
          <w:color w:val="000000" w:themeColor="dark1"/>
          <w:sz w:val="28"/>
          <w:szCs w:val="28"/>
        </w:rPr>
        <w:t>2.6</w:t>
      </w:r>
      <w:r w:rsidR="00284905" w:rsidRPr="000C36D3">
        <w:rPr>
          <w:rFonts w:ascii="Times New Roman" w:hAnsi="Times New Roman" w:cs="Times New Roman"/>
          <w:color w:val="000000" w:themeColor="dark1"/>
          <w:sz w:val="28"/>
          <w:szCs w:val="28"/>
        </w:rPr>
        <w:t xml:space="preserve">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Цветовая политра</w:t>
      </w:r>
    </w:p>
    <w:p w:rsidR="00AE3056" w:rsidRPr="000C36D3" w:rsidRDefault="00F15346">
      <w:pPr>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ab/>
        <w:t xml:space="preserve">Далее были разработаны макеты основных экранов (см. рис. </w:t>
      </w:r>
      <w:r w:rsidR="00B82137">
        <w:rPr>
          <w:rFonts w:ascii="Times New Roman" w:hAnsi="Times New Roman" w:cs="Times New Roman"/>
          <w:color w:val="000000" w:themeColor="dark1"/>
          <w:sz w:val="28"/>
          <w:szCs w:val="28"/>
        </w:rPr>
        <w:t>2.</w:t>
      </w:r>
      <w:r w:rsidR="00284905" w:rsidRPr="000C36D3">
        <w:rPr>
          <w:rFonts w:ascii="Times New Roman" w:hAnsi="Times New Roman" w:cs="Times New Roman"/>
          <w:color w:val="000000" w:themeColor="dark1"/>
          <w:sz w:val="28"/>
          <w:szCs w:val="28"/>
        </w:rPr>
        <w:t>7</w:t>
      </w:r>
      <w:r w:rsidRPr="000C36D3">
        <w:rPr>
          <w:rFonts w:ascii="Times New Roman" w:hAnsi="Times New Roman" w:cs="Times New Roman"/>
          <w:color w:val="000000" w:themeColor="dark1"/>
          <w:sz w:val="28"/>
          <w:szCs w:val="28"/>
        </w:rPr>
        <w:t xml:space="preserve"> </w:t>
      </w:r>
      <w:r w:rsidR="00B82137">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w:t>
      </w:r>
      <w:r w:rsidR="00B82137">
        <w:rPr>
          <w:rFonts w:ascii="Times New Roman" w:hAnsi="Times New Roman" w:cs="Times New Roman"/>
          <w:color w:val="000000" w:themeColor="dark1"/>
          <w:sz w:val="28"/>
          <w:szCs w:val="28"/>
        </w:rPr>
        <w:t>2.</w:t>
      </w:r>
      <w:r w:rsidR="00284905" w:rsidRPr="000C36D3">
        <w:rPr>
          <w:rFonts w:ascii="Times New Roman" w:hAnsi="Times New Roman" w:cs="Times New Roman"/>
          <w:color w:val="000000" w:themeColor="dark1"/>
          <w:sz w:val="28"/>
          <w:szCs w:val="28"/>
        </w:rPr>
        <w:t>1</w:t>
      </w:r>
      <w:r w:rsidR="003F2C34" w:rsidRPr="000C36D3">
        <w:rPr>
          <w:rFonts w:ascii="Times New Roman" w:hAnsi="Times New Roman" w:cs="Times New Roman"/>
          <w:color w:val="000000" w:themeColor="dark1"/>
          <w:sz w:val="28"/>
          <w:szCs w:val="28"/>
        </w:rPr>
        <w:t>7</w:t>
      </w:r>
      <w:r w:rsidRPr="000C36D3">
        <w:rPr>
          <w:rFonts w:ascii="Times New Roman" w:hAnsi="Times New Roman" w:cs="Times New Roman"/>
          <w:color w:val="000000" w:themeColor="dark1"/>
          <w:sz w:val="28"/>
          <w:szCs w:val="28"/>
        </w:rPr>
        <w:t>):</w:t>
      </w:r>
    </w:p>
    <w:p w:rsidR="00284905" w:rsidRPr="009062D2" w:rsidRDefault="00540058" w:rsidP="00284905">
      <w:pPr>
        <w:jc w:val="center"/>
        <w:rPr>
          <w:rFonts w:ascii="Times New Roman" w:hAnsi="Times New Roman" w:cs="Times New Roman"/>
          <w:color w:val="000000" w:themeColor="dark1"/>
          <w:sz w:val="28"/>
          <w:szCs w:val="28"/>
        </w:rPr>
      </w:pPr>
      <w:r w:rsidRPr="00540058">
        <w:rPr>
          <w:rFonts w:ascii="Times New Roman" w:hAnsi="Times New Roman" w:cs="Times New Roman"/>
          <w:noProof/>
          <w:color w:val="000000" w:themeColor="dark1"/>
          <w:sz w:val="28"/>
          <w:szCs w:val="28"/>
        </w:rPr>
        <w:lastRenderedPageBreak/>
        <w:drawing>
          <wp:inline distT="0" distB="0" distL="0" distR="0" wp14:anchorId="4C38DC2C" wp14:editId="3C636AC9">
            <wp:extent cx="4275313" cy="8340919"/>
            <wp:effectExtent l="0" t="0" r="0" b="31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274820" cy="8339957"/>
                    </a:xfrm>
                    <a:prstGeom prst="rect">
                      <a:avLst/>
                    </a:prstGeom>
                  </pic:spPr>
                </pic:pic>
              </a:graphicData>
            </a:graphic>
          </wp:inline>
        </w:drawing>
      </w:r>
    </w:p>
    <w:p w:rsidR="00AE3056" w:rsidRPr="000C36D3" w:rsidRDefault="00F15346">
      <w:pPr>
        <w:jc w:val="center"/>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Рисунок </w:t>
      </w:r>
      <w:r w:rsidR="00B82137">
        <w:rPr>
          <w:rFonts w:ascii="Times New Roman" w:hAnsi="Times New Roman" w:cs="Times New Roman"/>
          <w:color w:val="000000" w:themeColor="dark1"/>
          <w:sz w:val="28"/>
          <w:szCs w:val="28"/>
        </w:rPr>
        <w:t>2.</w:t>
      </w:r>
      <w:r w:rsidR="00284905" w:rsidRPr="000C36D3">
        <w:rPr>
          <w:rFonts w:ascii="Times New Roman" w:hAnsi="Times New Roman" w:cs="Times New Roman"/>
          <w:color w:val="000000" w:themeColor="dark1"/>
          <w:sz w:val="28"/>
          <w:szCs w:val="28"/>
        </w:rPr>
        <w:t>7</w:t>
      </w:r>
      <w:r w:rsidRPr="000C36D3">
        <w:rPr>
          <w:rFonts w:ascii="Times New Roman" w:hAnsi="Times New Roman" w:cs="Times New Roman"/>
          <w:color w:val="000000" w:themeColor="dark1"/>
          <w:sz w:val="28"/>
          <w:szCs w:val="28"/>
        </w:rPr>
        <w:t xml:space="preserve">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Главная страница</w:t>
      </w:r>
    </w:p>
    <w:p w:rsidR="003F2C34" w:rsidRPr="000C36D3" w:rsidRDefault="006B51CF">
      <w:pPr>
        <w:jc w:val="center"/>
        <w:rPr>
          <w:rFonts w:ascii="Times New Roman" w:hAnsi="Times New Roman" w:cs="Times New Roman"/>
          <w:color w:val="000000" w:themeColor="dark1"/>
          <w:sz w:val="28"/>
          <w:szCs w:val="28"/>
        </w:rPr>
      </w:pPr>
      <w:r>
        <w:rPr>
          <w:rFonts w:ascii="Times New Roman" w:hAnsi="Times New Roman" w:cs="Times New Roman"/>
          <w:color w:val="000000" w:themeColor="dark1"/>
          <w:sz w:val="28"/>
          <w:szCs w:val="28"/>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7pt;height:249.8pt">
            <v:imagedata r:id="rId25" o:title="screencapture-localhost-3000-SignUp-2026-04-28-08_06_52"/>
          </v:shape>
        </w:pict>
      </w:r>
    </w:p>
    <w:p w:rsidR="00AE3056" w:rsidRPr="000C36D3" w:rsidRDefault="00F15346">
      <w:pPr>
        <w:jc w:val="center"/>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Рисунок </w:t>
      </w:r>
      <w:r w:rsidR="00B82137">
        <w:rPr>
          <w:rFonts w:ascii="Times New Roman" w:hAnsi="Times New Roman" w:cs="Times New Roman"/>
          <w:color w:val="000000" w:themeColor="dark1"/>
          <w:sz w:val="28"/>
          <w:szCs w:val="28"/>
        </w:rPr>
        <w:t>2.</w:t>
      </w:r>
      <w:r w:rsidR="00284905" w:rsidRPr="000C36D3">
        <w:rPr>
          <w:rFonts w:ascii="Times New Roman" w:hAnsi="Times New Roman" w:cs="Times New Roman"/>
          <w:color w:val="000000" w:themeColor="dark1"/>
          <w:sz w:val="28"/>
          <w:szCs w:val="28"/>
        </w:rPr>
        <w:t>8</w:t>
      </w:r>
      <w:r w:rsidRPr="000C36D3">
        <w:rPr>
          <w:rFonts w:ascii="Times New Roman" w:hAnsi="Times New Roman" w:cs="Times New Roman"/>
          <w:color w:val="000000" w:themeColor="dark1"/>
          <w:sz w:val="28"/>
          <w:szCs w:val="28"/>
        </w:rPr>
        <w:t xml:space="preserve">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Страница регистраци</w:t>
      </w:r>
      <w:r w:rsidR="00284905" w:rsidRPr="000C36D3">
        <w:rPr>
          <w:rFonts w:ascii="Times New Roman" w:hAnsi="Times New Roman" w:cs="Times New Roman"/>
          <w:color w:val="000000" w:themeColor="dark1"/>
          <w:sz w:val="28"/>
          <w:szCs w:val="28"/>
        </w:rPr>
        <w:t>и</w:t>
      </w:r>
    </w:p>
    <w:p w:rsidR="003F2C34" w:rsidRPr="000C36D3" w:rsidRDefault="006B51CF">
      <w:pPr>
        <w:jc w:val="center"/>
        <w:rPr>
          <w:rFonts w:ascii="Times New Roman" w:hAnsi="Times New Roman" w:cs="Times New Roman"/>
          <w:color w:val="000000" w:themeColor="dark1"/>
          <w:sz w:val="28"/>
          <w:szCs w:val="28"/>
        </w:rPr>
      </w:pPr>
      <w:r>
        <w:rPr>
          <w:rFonts w:ascii="Times New Roman" w:hAnsi="Times New Roman" w:cs="Times New Roman"/>
          <w:color w:val="000000" w:themeColor="dark1"/>
          <w:sz w:val="28"/>
          <w:szCs w:val="28"/>
        </w:rPr>
        <w:pict>
          <v:shape id="_x0000_i1026" type="#_x0000_t75" style="width:467.7pt;height:249.8pt">
            <v:imagedata r:id="rId26" o:title="screencapture-localhost-3000-SignIn-2026-04-28-08_07_04"/>
          </v:shape>
        </w:pict>
      </w:r>
    </w:p>
    <w:p w:rsidR="00284905" w:rsidRPr="000C36D3" w:rsidRDefault="00284905" w:rsidP="00284905">
      <w:pPr>
        <w:jc w:val="center"/>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Рисунок </w:t>
      </w:r>
      <w:r w:rsidR="00B82137">
        <w:rPr>
          <w:rFonts w:ascii="Times New Roman" w:hAnsi="Times New Roman" w:cs="Times New Roman"/>
          <w:color w:val="000000" w:themeColor="dark1"/>
          <w:sz w:val="28"/>
          <w:szCs w:val="28"/>
        </w:rPr>
        <w:t>2.</w:t>
      </w:r>
      <w:r w:rsidRPr="000C36D3">
        <w:rPr>
          <w:rFonts w:ascii="Times New Roman" w:hAnsi="Times New Roman" w:cs="Times New Roman"/>
          <w:color w:val="000000" w:themeColor="dark1"/>
          <w:sz w:val="28"/>
          <w:szCs w:val="28"/>
        </w:rPr>
        <w:t xml:space="preserve">9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Страница авторизации</w:t>
      </w:r>
    </w:p>
    <w:p w:rsidR="003F2C34" w:rsidRPr="000C36D3" w:rsidRDefault="006B51CF" w:rsidP="00284905">
      <w:pPr>
        <w:jc w:val="center"/>
        <w:rPr>
          <w:rFonts w:ascii="Times New Roman" w:hAnsi="Times New Roman" w:cs="Times New Roman"/>
          <w:color w:val="000000" w:themeColor="dark1"/>
          <w:sz w:val="28"/>
          <w:szCs w:val="28"/>
        </w:rPr>
      </w:pPr>
      <w:r>
        <w:rPr>
          <w:rFonts w:ascii="Times New Roman" w:hAnsi="Times New Roman" w:cs="Times New Roman"/>
          <w:color w:val="000000" w:themeColor="dark1"/>
          <w:sz w:val="28"/>
          <w:szCs w:val="28"/>
        </w:rPr>
        <w:lastRenderedPageBreak/>
        <w:pict>
          <v:shape id="_x0000_i1027" type="#_x0000_t75" style="width:467.7pt;height:249.8pt">
            <v:imagedata r:id="rId27" o:title="screencapture-localhost-3000-ForgotPassword-2026-04-28-08_07_46"/>
          </v:shape>
        </w:pict>
      </w:r>
    </w:p>
    <w:p w:rsidR="00284905" w:rsidRPr="000C36D3" w:rsidRDefault="00284905" w:rsidP="00284905">
      <w:pPr>
        <w:jc w:val="center"/>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Рисунок </w:t>
      </w:r>
      <w:r w:rsidR="00B82137">
        <w:rPr>
          <w:rFonts w:ascii="Times New Roman" w:hAnsi="Times New Roman" w:cs="Times New Roman"/>
          <w:color w:val="000000" w:themeColor="dark1"/>
          <w:sz w:val="28"/>
          <w:szCs w:val="28"/>
        </w:rPr>
        <w:t>2.</w:t>
      </w:r>
      <w:r w:rsidRPr="000C36D3">
        <w:rPr>
          <w:rFonts w:ascii="Times New Roman" w:hAnsi="Times New Roman" w:cs="Times New Roman"/>
          <w:color w:val="000000" w:themeColor="dark1"/>
          <w:sz w:val="28"/>
          <w:szCs w:val="28"/>
        </w:rPr>
        <w:t xml:space="preserve">10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Страница «Забыли пароль»</w:t>
      </w:r>
    </w:p>
    <w:p w:rsidR="003F2C34" w:rsidRPr="000C36D3" w:rsidRDefault="003F2C34" w:rsidP="00284905">
      <w:pPr>
        <w:jc w:val="center"/>
        <w:rPr>
          <w:rFonts w:ascii="Times New Roman" w:hAnsi="Times New Roman" w:cs="Times New Roman"/>
          <w:color w:val="000000" w:themeColor="dark1"/>
          <w:sz w:val="28"/>
          <w:szCs w:val="28"/>
        </w:rPr>
      </w:pPr>
      <w:r w:rsidRPr="000C36D3">
        <w:rPr>
          <w:rFonts w:ascii="Times New Roman" w:hAnsi="Times New Roman" w:cs="Times New Roman"/>
          <w:noProof/>
          <w:color w:val="000000" w:themeColor="dark1"/>
          <w:sz w:val="28"/>
          <w:szCs w:val="28"/>
        </w:rPr>
        <w:drawing>
          <wp:inline distT="0" distB="0" distL="0" distR="0" wp14:anchorId="4D0482F3" wp14:editId="41208DA0">
            <wp:extent cx="5940425" cy="3177540"/>
            <wp:effectExtent l="0" t="0" r="3175"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40425" cy="3177540"/>
                    </a:xfrm>
                    <a:prstGeom prst="rect">
                      <a:avLst/>
                    </a:prstGeom>
                  </pic:spPr>
                </pic:pic>
              </a:graphicData>
            </a:graphic>
          </wp:inline>
        </w:drawing>
      </w:r>
    </w:p>
    <w:p w:rsidR="00AE3056" w:rsidRPr="000C36D3" w:rsidRDefault="00F15346">
      <w:pPr>
        <w:jc w:val="center"/>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Рисунок </w:t>
      </w:r>
      <w:r w:rsidR="00B82137">
        <w:rPr>
          <w:rFonts w:ascii="Times New Roman" w:hAnsi="Times New Roman" w:cs="Times New Roman"/>
          <w:color w:val="000000" w:themeColor="dark1"/>
          <w:sz w:val="28"/>
          <w:szCs w:val="28"/>
        </w:rPr>
        <w:t>2.</w:t>
      </w:r>
      <w:r w:rsidR="00284905" w:rsidRPr="000C36D3">
        <w:rPr>
          <w:rFonts w:ascii="Times New Roman" w:hAnsi="Times New Roman" w:cs="Times New Roman"/>
          <w:color w:val="000000" w:themeColor="dark1"/>
          <w:sz w:val="28"/>
          <w:szCs w:val="28"/>
        </w:rPr>
        <w:t>11</w:t>
      </w:r>
      <w:r w:rsidRPr="000C36D3">
        <w:rPr>
          <w:rFonts w:ascii="Times New Roman" w:hAnsi="Times New Roman" w:cs="Times New Roman"/>
          <w:color w:val="000000" w:themeColor="dark1"/>
          <w:sz w:val="28"/>
          <w:szCs w:val="28"/>
        </w:rPr>
        <w:t xml:space="preserve">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Страница профиля</w:t>
      </w:r>
    </w:p>
    <w:p w:rsidR="003F2C34" w:rsidRPr="000C36D3" w:rsidRDefault="007671D5">
      <w:pPr>
        <w:jc w:val="center"/>
        <w:rPr>
          <w:rFonts w:ascii="Times New Roman" w:hAnsi="Times New Roman" w:cs="Times New Roman"/>
          <w:color w:val="000000" w:themeColor="dark1"/>
          <w:sz w:val="28"/>
          <w:szCs w:val="28"/>
        </w:rPr>
      </w:pPr>
      <w:r w:rsidRPr="007671D5">
        <w:rPr>
          <w:rFonts w:ascii="Times New Roman" w:hAnsi="Times New Roman" w:cs="Times New Roman"/>
          <w:noProof/>
          <w:color w:val="000000" w:themeColor="dark1"/>
          <w:sz w:val="28"/>
          <w:szCs w:val="28"/>
        </w:rPr>
        <w:lastRenderedPageBreak/>
        <w:drawing>
          <wp:inline distT="0" distB="0" distL="0" distR="0" wp14:anchorId="18E61BCD" wp14:editId="4EC557CC">
            <wp:extent cx="4627245" cy="8618220"/>
            <wp:effectExtent l="0" t="0" r="190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4627245" cy="8618220"/>
                    </a:xfrm>
                    <a:prstGeom prst="rect">
                      <a:avLst/>
                    </a:prstGeom>
                  </pic:spPr>
                </pic:pic>
              </a:graphicData>
            </a:graphic>
          </wp:inline>
        </w:drawing>
      </w:r>
    </w:p>
    <w:p w:rsidR="00284905" w:rsidRPr="000C36D3" w:rsidRDefault="00284905" w:rsidP="00284905">
      <w:pPr>
        <w:jc w:val="center"/>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Рисунок </w:t>
      </w:r>
      <w:r w:rsidR="00B82137">
        <w:rPr>
          <w:rFonts w:ascii="Times New Roman" w:hAnsi="Times New Roman" w:cs="Times New Roman"/>
          <w:color w:val="000000" w:themeColor="dark1"/>
          <w:sz w:val="28"/>
          <w:szCs w:val="28"/>
        </w:rPr>
        <w:t>2.</w:t>
      </w:r>
      <w:r w:rsidRPr="000C36D3">
        <w:rPr>
          <w:rFonts w:ascii="Times New Roman" w:hAnsi="Times New Roman" w:cs="Times New Roman"/>
          <w:color w:val="000000" w:themeColor="dark1"/>
          <w:sz w:val="28"/>
          <w:szCs w:val="28"/>
        </w:rPr>
        <w:t xml:space="preserve">12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Страница «О компании»</w:t>
      </w:r>
    </w:p>
    <w:p w:rsidR="003F2C34" w:rsidRPr="000C36D3" w:rsidRDefault="007671D5" w:rsidP="00284905">
      <w:pPr>
        <w:jc w:val="center"/>
        <w:rPr>
          <w:rFonts w:ascii="Times New Roman" w:hAnsi="Times New Roman" w:cs="Times New Roman"/>
          <w:color w:val="000000" w:themeColor="dark1"/>
          <w:sz w:val="28"/>
          <w:szCs w:val="28"/>
        </w:rPr>
      </w:pPr>
      <w:r w:rsidRPr="007671D5">
        <w:rPr>
          <w:rFonts w:ascii="Times New Roman" w:hAnsi="Times New Roman" w:cs="Times New Roman"/>
          <w:noProof/>
          <w:color w:val="000000" w:themeColor="dark1"/>
          <w:sz w:val="28"/>
          <w:szCs w:val="28"/>
        </w:rPr>
        <w:lastRenderedPageBreak/>
        <w:drawing>
          <wp:inline distT="0" distB="0" distL="0" distR="0" wp14:anchorId="03C5FC2A" wp14:editId="5D677C92">
            <wp:extent cx="5940425" cy="3419316"/>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940425" cy="3419316"/>
                    </a:xfrm>
                    <a:prstGeom prst="rect">
                      <a:avLst/>
                    </a:prstGeom>
                  </pic:spPr>
                </pic:pic>
              </a:graphicData>
            </a:graphic>
          </wp:inline>
        </w:drawing>
      </w:r>
    </w:p>
    <w:p w:rsidR="00284905" w:rsidRPr="000C36D3" w:rsidRDefault="00284905" w:rsidP="00284905">
      <w:pPr>
        <w:jc w:val="center"/>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Рисунок </w:t>
      </w:r>
      <w:r w:rsidR="00B82137">
        <w:rPr>
          <w:rFonts w:ascii="Times New Roman" w:hAnsi="Times New Roman" w:cs="Times New Roman"/>
          <w:color w:val="000000" w:themeColor="dark1"/>
          <w:sz w:val="28"/>
          <w:szCs w:val="28"/>
        </w:rPr>
        <w:t>2.</w:t>
      </w:r>
      <w:r w:rsidRPr="000C36D3">
        <w:rPr>
          <w:rFonts w:ascii="Times New Roman" w:hAnsi="Times New Roman" w:cs="Times New Roman"/>
          <w:color w:val="000000" w:themeColor="dark1"/>
          <w:sz w:val="28"/>
          <w:szCs w:val="28"/>
        </w:rPr>
        <w:t>1</w:t>
      </w:r>
      <w:r w:rsidR="003F2C34" w:rsidRPr="000C36D3">
        <w:rPr>
          <w:rFonts w:ascii="Times New Roman" w:hAnsi="Times New Roman" w:cs="Times New Roman"/>
          <w:color w:val="000000" w:themeColor="dark1"/>
          <w:sz w:val="28"/>
          <w:szCs w:val="28"/>
        </w:rPr>
        <w:t>3</w:t>
      </w:r>
      <w:r w:rsidRPr="000C36D3">
        <w:rPr>
          <w:rFonts w:ascii="Times New Roman" w:hAnsi="Times New Roman" w:cs="Times New Roman"/>
          <w:color w:val="000000" w:themeColor="dark1"/>
          <w:sz w:val="28"/>
          <w:szCs w:val="28"/>
        </w:rPr>
        <w:t xml:space="preserve">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Страница </w:t>
      </w:r>
      <w:r w:rsidR="003F2C34" w:rsidRPr="000C36D3">
        <w:rPr>
          <w:rFonts w:ascii="Times New Roman" w:hAnsi="Times New Roman" w:cs="Times New Roman"/>
          <w:color w:val="000000" w:themeColor="dark1"/>
          <w:sz w:val="28"/>
          <w:szCs w:val="28"/>
        </w:rPr>
        <w:t>калькулятора</w:t>
      </w:r>
    </w:p>
    <w:p w:rsidR="003F2C34" w:rsidRPr="000C36D3" w:rsidRDefault="007671D5" w:rsidP="00284905">
      <w:pPr>
        <w:jc w:val="center"/>
        <w:rPr>
          <w:rFonts w:ascii="Times New Roman" w:hAnsi="Times New Roman" w:cs="Times New Roman"/>
          <w:color w:val="000000" w:themeColor="dark1"/>
          <w:sz w:val="28"/>
          <w:szCs w:val="28"/>
        </w:rPr>
      </w:pPr>
      <w:r w:rsidRPr="007671D5">
        <w:rPr>
          <w:rFonts w:ascii="Times New Roman" w:hAnsi="Times New Roman" w:cs="Times New Roman"/>
          <w:noProof/>
          <w:color w:val="000000" w:themeColor="dark1"/>
          <w:sz w:val="28"/>
          <w:szCs w:val="28"/>
        </w:rPr>
        <w:drawing>
          <wp:inline distT="0" distB="0" distL="0" distR="0" wp14:anchorId="6622D869" wp14:editId="61D51925">
            <wp:extent cx="5940425" cy="4020164"/>
            <wp:effectExtent l="0" t="0" r="3175"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0425" cy="4020164"/>
                    </a:xfrm>
                    <a:prstGeom prst="rect">
                      <a:avLst/>
                    </a:prstGeom>
                  </pic:spPr>
                </pic:pic>
              </a:graphicData>
            </a:graphic>
          </wp:inline>
        </w:drawing>
      </w:r>
    </w:p>
    <w:p w:rsidR="00284905" w:rsidRPr="000C36D3" w:rsidRDefault="00284905" w:rsidP="00284905">
      <w:pPr>
        <w:jc w:val="center"/>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Рисунок </w:t>
      </w:r>
      <w:r w:rsidR="00B82137">
        <w:rPr>
          <w:rFonts w:ascii="Times New Roman" w:hAnsi="Times New Roman" w:cs="Times New Roman"/>
          <w:color w:val="000000" w:themeColor="dark1"/>
          <w:sz w:val="28"/>
          <w:szCs w:val="28"/>
        </w:rPr>
        <w:t>2.</w:t>
      </w:r>
      <w:r w:rsidRPr="000C36D3">
        <w:rPr>
          <w:rFonts w:ascii="Times New Roman" w:hAnsi="Times New Roman" w:cs="Times New Roman"/>
          <w:color w:val="000000" w:themeColor="dark1"/>
          <w:sz w:val="28"/>
          <w:szCs w:val="28"/>
        </w:rPr>
        <w:t>1</w:t>
      </w:r>
      <w:r w:rsidR="003F2C34" w:rsidRPr="000C36D3">
        <w:rPr>
          <w:rFonts w:ascii="Times New Roman" w:hAnsi="Times New Roman" w:cs="Times New Roman"/>
          <w:color w:val="000000" w:themeColor="dark1"/>
          <w:sz w:val="28"/>
          <w:szCs w:val="28"/>
        </w:rPr>
        <w:t>4</w:t>
      </w:r>
      <w:r w:rsidRPr="000C36D3">
        <w:rPr>
          <w:rFonts w:ascii="Times New Roman" w:hAnsi="Times New Roman" w:cs="Times New Roman"/>
          <w:color w:val="000000" w:themeColor="dark1"/>
          <w:sz w:val="28"/>
          <w:szCs w:val="28"/>
        </w:rPr>
        <w:t xml:space="preserve">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Страница </w:t>
      </w:r>
      <w:r w:rsidR="003F2C34" w:rsidRPr="000C36D3">
        <w:rPr>
          <w:rFonts w:ascii="Times New Roman" w:hAnsi="Times New Roman" w:cs="Times New Roman"/>
          <w:color w:val="000000" w:themeColor="dark1"/>
          <w:sz w:val="28"/>
          <w:szCs w:val="28"/>
        </w:rPr>
        <w:t>оплаты</w:t>
      </w:r>
    </w:p>
    <w:p w:rsidR="003F2C34" w:rsidRPr="000C36D3" w:rsidRDefault="003F2C34" w:rsidP="00284905">
      <w:pPr>
        <w:jc w:val="center"/>
        <w:rPr>
          <w:rFonts w:ascii="Times New Roman" w:hAnsi="Times New Roman" w:cs="Times New Roman"/>
          <w:color w:val="000000" w:themeColor="dark1"/>
          <w:sz w:val="28"/>
          <w:szCs w:val="28"/>
        </w:rPr>
      </w:pPr>
    </w:p>
    <w:p w:rsidR="003F2C34" w:rsidRPr="000C36D3" w:rsidRDefault="007671D5" w:rsidP="00284905">
      <w:pPr>
        <w:jc w:val="center"/>
        <w:rPr>
          <w:rFonts w:ascii="Times New Roman" w:hAnsi="Times New Roman" w:cs="Times New Roman"/>
          <w:color w:val="000000" w:themeColor="dark1"/>
          <w:sz w:val="28"/>
          <w:szCs w:val="28"/>
        </w:rPr>
      </w:pPr>
      <w:r w:rsidRPr="007671D5">
        <w:rPr>
          <w:rFonts w:ascii="Times New Roman" w:hAnsi="Times New Roman" w:cs="Times New Roman"/>
          <w:noProof/>
          <w:color w:val="000000" w:themeColor="dark1"/>
          <w:sz w:val="28"/>
          <w:szCs w:val="28"/>
        </w:rPr>
        <w:lastRenderedPageBreak/>
        <w:drawing>
          <wp:inline distT="0" distB="0" distL="0" distR="0" wp14:anchorId="47329AF3" wp14:editId="7B6F3570">
            <wp:extent cx="5940425" cy="3207180"/>
            <wp:effectExtent l="0" t="0" r="317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40425" cy="3207180"/>
                    </a:xfrm>
                    <a:prstGeom prst="rect">
                      <a:avLst/>
                    </a:prstGeom>
                  </pic:spPr>
                </pic:pic>
              </a:graphicData>
            </a:graphic>
          </wp:inline>
        </w:drawing>
      </w:r>
    </w:p>
    <w:p w:rsidR="00284905" w:rsidRPr="000C36D3" w:rsidRDefault="00284905" w:rsidP="00284905">
      <w:pPr>
        <w:jc w:val="center"/>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Рисунок </w:t>
      </w:r>
      <w:r w:rsidR="00B82137">
        <w:rPr>
          <w:rFonts w:ascii="Times New Roman" w:hAnsi="Times New Roman" w:cs="Times New Roman"/>
          <w:color w:val="000000" w:themeColor="dark1"/>
          <w:sz w:val="28"/>
          <w:szCs w:val="28"/>
        </w:rPr>
        <w:t>2.</w:t>
      </w:r>
      <w:r w:rsidRPr="000C36D3">
        <w:rPr>
          <w:rFonts w:ascii="Times New Roman" w:hAnsi="Times New Roman" w:cs="Times New Roman"/>
          <w:color w:val="000000" w:themeColor="dark1"/>
          <w:sz w:val="28"/>
          <w:szCs w:val="28"/>
        </w:rPr>
        <w:t>1</w:t>
      </w:r>
      <w:r w:rsidR="003F2C34" w:rsidRPr="000C36D3">
        <w:rPr>
          <w:rFonts w:ascii="Times New Roman" w:hAnsi="Times New Roman" w:cs="Times New Roman"/>
          <w:color w:val="000000" w:themeColor="dark1"/>
          <w:sz w:val="28"/>
          <w:szCs w:val="28"/>
        </w:rPr>
        <w:t>5</w:t>
      </w:r>
      <w:r w:rsidRPr="000C36D3">
        <w:rPr>
          <w:rFonts w:ascii="Times New Roman" w:hAnsi="Times New Roman" w:cs="Times New Roman"/>
          <w:color w:val="000000" w:themeColor="dark1"/>
          <w:sz w:val="28"/>
          <w:szCs w:val="28"/>
        </w:rPr>
        <w:t xml:space="preserve">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Страница «</w:t>
      </w:r>
      <w:r w:rsidR="003F2C34" w:rsidRPr="000C36D3">
        <w:rPr>
          <w:rFonts w:ascii="Times New Roman" w:hAnsi="Times New Roman" w:cs="Times New Roman"/>
          <w:color w:val="000000" w:themeColor="dark1"/>
          <w:sz w:val="28"/>
          <w:szCs w:val="28"/>
        </w:rPr>
        <w:t>Страховой случай</w:t>
      </w:r>
      <w:r w:rsidRPr="000C36D3">
        <w:rPr>
          <w:rFonts w:ascii="Times New Roman" w:hAnsi="Times New Roman" w:cs="Times New Roman"/>
          <w:color w:val="000000" w:themeColor="dark1"/>
          <w:sz w:val="28"/>
          <w:szCs w:val="28"/>
        </w:rPr>
        <w:t>»</w:t>
      </w:r>
    </w:p>
    <w:p w:rsidR="003F2C34" w:rsidRPr="000C36D3" w:rsidRDefault="006B51CF" w:rsidP="00284905">
      <w:pPr>
        <w:jc w:val="center"/>
        <w:rPr>
          <w:rFonts w:ascii="Times New Roman" w:hAnsi="Times New Roman" w:cs="Times New Roman"/>
          <w:color w:val="000000" w:themeColor="dark1"/>
          <w:sz w:val="28"/>
          <w:szCs w:val="28"/>
        </w:rPr>
      </w:pPr>
      <w:r>
        <w:rPr>
          <w:rFonts w:ascii="Times New Roman" w:hAnsi="Times New Roman" w:cs="Times New Roman"/>
          <w:color w:val="000000" w:themeColor="dark1"/>
          <w:sz w:val="28"/>
          <w:szCs w:val="28"/>
        </w:rPr>
        <w:pict>
          <v:shape id="_x0000_i1028" type="#_x0000_t75" style="width:467.7pt;height:249.8pt">
            <v:imagedata r:id="rId33" o:title="screencapture-localhost-3000-Admin-2026-04-28-08_08_39"/>
          </v:shape>
        </w:pict>
      </w:r>
    </w:p>
    <w:p w:rsidR="00284905" w:rsidRPr="000C36D3" w:rsidRDefault="00284905" w:rsidP="00284905">
      <w:pPr>
        <w:jc w:val="center"/>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Рисунок </w:t>
      </w:r>
      <w:r w:rsidR="00B82137">
        <w:rPr>
          <w:rFonts w:ascii="Times New Roman" w:hAnsi="Times New Roman" w:cs="Times New Roman"/>
          <w:color w:val="000000" w:themeColor="dark1"/>
          <w:sz w:val="28"/>
          <w:szCs w:val="28"/>
        </w:rPr>
        <w:t>2.</w:t>
      </w:r>
      <w:r w:rsidRPr="000C36D3">
        <w:rPr>
          <w:rFonts w:ascii="Times New Roman" w:hAnsi="Times New Roman" w:cs="Times New Roman"/>
          <w:color w:val="000000" w:themeColor="dark1"/>
          <w:sz w:val="28"/>
          <w:szCs w:val="28"/>
        </w:rPr>
        <w:t>1</w:t>
      </w:r>
      <w:r w:rsidR="003F2C34" w:rsidRPr="000C36D3">
        <w:rPr>
          <w:rFonts w:ascii="Times New Roman" w:hAnsi="Times New Roman" w:cs="Times New Roman"/>
          <w:color w:val="000000" w:themeColor="dark1"/>
          <w:sz w:val="28"/>
          <w:szCs w:val="28"/>
        </w:rPr>
        <w:t>6</w:t>
      </w:r>
      <w:r w:rsidRPr="000C36D3">
        <w:rPr>
          <w:rFonts w:ascii="Times New Roman" w:hAnsi="Times New Roman" w:cs="Times New Roman"/>
          <w:color w:val="000000" w:themeColor="dark1"/>
          <w:sz w:val="28"/>
          <w:szCs w:val="28"/>
        </w:rPr>
        <w:t xml:space="preserve">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Страница </w:t>
      </w:r>
      <w:r w:rsidR="003F2C34" w:rsidRPr="000C36D3">
        <w:rPr>
          <w:rFonts w:ascii="Times New Roman" w:hAnsi="Times New Roman" w:cs="Times New Roman"/>
          <w:color w:val="000000" w:themeColor="dark1"/>
          <w:sz w:val="28"/>
          <w:szCs w:val="28"/>
        </w:rPr>
        <w:t>Админ</w:t>
      </w:r>
      <w:r w:rsidR="004C6653">
        <w:rPr>
          <w:rFonts w:ascii="Times New Roman" w:hAnsi="Times New Roman" w:cs="Times New Roman"/>
          <w:color w:val="000000" w:themeColor="dark1"/>
          <w:sz w:val="28"/>
          <w:szCs w:val="28"/>
        </w:rPr>
        <w:t>-</w:t>
      </w:r>
      <w:r w:rsidR="003F2C34" w:rsidRPr="000C36D3">
        <w:rPr>
          <w:rFonts w:ascii="Times New Roman" w:hAnsi="Times New Roman" w:cs="Times New Roman"/>
          <w:color w:val="000000" w:themeColor="dark1"/>
          <w:sz w:val="28"/>
          <w:szCs w:val="28"/>
        </w:rPr>
        <w:t>панели</w:t>
      </w:r>
    </w:p>
    <w:p w:rsidR="003F2C34" w:rsidRPr="000C36D3" w:rsidRDefault="00455394" w:rsidP="00284905">
      <w:pPr>
        <w:jc w:val="center"/>
        <w:rPr>
          <w:rFonts w:ascii="Times New Roman" w:hAnsi="Times New Roman" w:cs="Times New Roman"/>
          <w:color w:val="000000" w:themeColor="dark1"/>
          <w:sz w:val="28"/>
          <w:szCs w:val="28"/>
        </w:rPr>
      </w:pPr>
      <w:r w:rsidRPr="00455394">
        <w:rPr>
          <w:rFonts w:ascii="Times New Roman" w:hAnsi="Times New Roman" w:cs="Times New Roman"/>
          <w:noProof/>
          <w:color w:val="000000" w:themeColor="dark1"/>
          <w:sz w:val="28"/>
          <w:szCs w:val="28"/>
        </w:rPr>
        <w:lastRenderedPageBreak/>
        <w:drawing>
          <wp:inline distT="0" distB="0" distL="0" distR="0" wp14:anchorId="74620FBB" wp14:editId="7102777C">
            <wp:extent cx="5940425" cy="3163649"/>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940425" cy="3163649"/>
                    </a:xfrm>
                    <a:prstGeom prst="rect">
                      <a:avLst/>
                    </a:prstGeom>
                  </pic:spPr>
                </pic:pic>
              </a:graphicData>
            </a:graphic>
          </wp:inline>
        </w:drawing>
      </w:r>
    </w:p>
    <w:p w:rsidR="00284905" w:rsidRPr="000C36D3" w:rsidRDefault="00284905" w:rsidP="00284905">
      <w:pPr>
        <w:jc w:val="center"/>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Рисунок </w:t>
      </w:r>
      <w:r w:rsidR="00B82137">
        <w:rPr>
          <w:rFonts w:ascii="Times New Roman" w:hAnsi="Times New Roman" w:cs="Times New Roman"/>
          <w:color w:val="000000" w:themeColor="dark1"/>
          <w:sz w:val="28"/>
          <w:szCs w:val="28"/>
        </w:rPr>
        <w:t>2.</w:t>
      </w:r>
      <w:r w:rsidRPr="000C36D3">
        <w:rPr>
          <w:rFonts w:ascii="Times New Roman" w:hAnsi="Times New Roman" w:cs="Times New Roman"/>
          <w:color w:val="000000" w:themeColor="dark1"/>
          <w:sz w:val="28"/>
          <w:szCs w:val="28"/>
        </w:rPr>
        <w:t>1</w:t>
      </w:r>
      <w:r w:rsidR="003F2C34" w:rsidRPr="000C36D3">
        <w:rPr>
          <w:rFonts w:ascii="Times New Roman" w:hAnsi="Times New Roman" w:cs="Times New Roman"/>
          <w:color w:val="000000" w:themeColor="dark1"/>
          <w:sz w:val="28"/>
          <w:szCs w:val="28"/>
        </w:rPr>
        <w:t>7</w:t>
      </w:r>
      <w:r w:rsidRPr="000C36D3">
        <w:rPr>
          <w:rFonts w:ascii="Times New Roman" w:hAnsi="Times New Roman" w:cs="Times New Roman"/>
          <w:color w:val="000000" w:themeColor="dark1"/>
          <w:sz w:val="28"/>
          <w:szCs w:val="28"/>
        </w:rPr>
        <w:t xml:space="preserve">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Страница </w:t>
      </w:r>
      <w:r w:rsidR="003F2C34" w:rsidRPr="000C36D3">
        <w:rPr>
          <w:rFonts w:ascii="Times New Roman" w:hAnsi="Times New Roman" w:cs="Times New Roman"/>
          <w:color w:val="000000" w:themeColor="dark1"/>
          <w:sz w:val="28"/>
          <w:szCs w:val="28"/>
        </w:rPr>
        <w:t>панели страхового агента</w:t>
      </w:r>
    </w:p>
    <w:p w:rsidR="00284905" w:rsidRPr="000C36D3" w:rsidRDefault="00284905" w:rsidP="00284905">
      <w:pPr>
        <w:jc w:val="center"/>
        <w:rPr>
          <w:rFonts w:ascii="Times New Roman" w:hAnsi="Times New Roman" w:cs="Times New Roman"/>
          <w:color w:val="000000" w:themeColor="dark1"/>
          <w:sz w:val="28"/>
          <w:szCs w:val="28"/>
        </w:rPr>
      </w:pPr>
    </w:p>
    <w:p w:rsidR="00AE3056" w:rsidRPr="000C36D3" w:rsidRDefault="00F15346" w:rsidP="00684C53">
      <w:pPr>
        <w:pStyle w:val="2"/>
      </w:pPr>
      <w:bookmarkStart w:id="58" w:name="__RefHeading___Toc10501_844840213"/>
      <w:bookmarkStart w:id="59" w:name="_Toc230485373"/>
      <w:bookmarkEnd w:id="58"/>
      <w:r w:rsidRPr="000C36D3">
        <w:t>Выбор технологий</w:t>
      </w:r>
      <w:bookmarkEnd w:id="59"/>
    </w:p>
    <w:p w:rsidR="00AE3056" w:rsidRPr="000C36D3" w:rsidRDefault="00F15346" w:rsidP="00684C53">
      <w:pPr>
        <w:pStyle w:val="2"/>
      </w:pPr>
      <w:bookmarkStart w:id="60" w:name="__RefHeading___Toc10503_844840213"/>
      <w:bookmarkStart w:id="61" w:name="_Toc230485374"/>
      <w:bookmarkEnd w:id="60"/>
      <w:r w:rsidRPr="000C36D3">
        <w:t>Требования к программно</w:t>
      </w:r>
      <w:r w:rsidR="004C6653">
        <w:t>-</w:t>
      </w:r>
      <w:r w:rsidRPr="000C36D3">
        <w:t>аппаратной платформе</w:t>
      </w:r>
      <w:bookmarkEnd w:id="61"/>
    </w:p>
    <w:p w:rsidR="00AE3056" w:rsidRPr="000C36D3" w:rsidRDefault="00F15346" w:rsidP="006B51CF">
      <w:pPr>
        <w:ind w:firstLine="709"/>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shd w:val="clear" w:color="auto" w:fill="FFFFFF"/>
        </w:rPr>
        <w:t>Для пользователей (</w:t>
      </w:r>
      <w:r w:rsidR="00D14833" w:rsidRPr="00D14833">
        <w:rPr>
          <w:rStyle w:val="a4"/>
          <w:rFonts w:ascii="Times New Roman" w:hAnsi="Times New Roman" w:cs="Times New Roman"/>
          <w:b w:val="0"/>
          <w:bCs w:val="0"/>
          <w:sz w:val="28"/>
          <w:szCs w:val="28"/>
        </w:rPr>
        <w:t xml:space="preserve">указано в таблице </w:t>
      </w:r>
      <w:r w:rsidR="00D14833">
        <w:rPr>
          <w:rStyle w:val="a4"/>
          <w:rFonts w:ascii="Times New Roman" w:hAnsi="Times New Roman" w:cs="Times New Roman"/>
          <w:b w:val="0"/>
          <w:bCs w:val="0"/>
          <w:color w:val="000000"/>
          <w:sz w:val="28"/>
          <w:szCs w:val="28"/>
          <w:shd w:val="clear" w:color="auto" w:fill="FFFFFF"/>
        </w:rPr>
        <w:t>12</w:t>
      </w:r>
      <w:r w:rsidRPr="000C36D3">
        <w:rPr>
          <w:rStyle w:val="a4"/>
          <w:rFonts w:ascii="Times New Roman" w:hAnsi="Times New Roman" w:cs="Times New Roman"/>
          <w:b w:val="0"/>
          <w:bCs w:val="0"/>
          <w:color w:val="000000"/>
          <w:sz w:val="28"/>
          <w:szCs w:val="28"/>
          <w:shd w:val="clear" w:color="auto" w:fill="FFFFFF"/>
        </w:rPr>
        <w:t>).</w:t>
      </w:r>
    </w:p>
    <w:p w:rsidR="00AE3056" w:rsidRPr="000C36D3" w:rsidRDefault="00F15346">
      <w:pPr>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shd w:val="clear" w:color="auto" w:fill="FFFFFF"/>
        </w:rPr>
        <w:t xml:space="preserve">Таблица </w:t>
      </w:r>
      <w:r w:rsidR="00D14833">
        <w:rPr>
          <w:rStyle w:val="a4"/>
          <w:rFonts w:ascii="Times New Roman" w:hAnsi="Times New Roman" w:cs="Times New Roman"/>
          <w:b w:val="0"/>
          <w:bCs w:val="0"/>
          <w:color w:val="000000"/>
          <w:sz w:val="28"/>
          <w:szCs w:val="28"/>
          <w:shd w:val="clear" w:color="auto" w:fill="FFFFFF"/>
        </w:rPr>
        <w:t>12</w:t>
      </w:r>
      <w:r w:rsidRPr="000C36D3">
        <w:rPr>
          <w:rStyle w:val="a4"/>
          <w:rFonts w:ascii="Times New Roman" w:hAnsi="Times New Roman" w:cs="Times New Roman"/>
          <w:b w:val="0"/>
          <w:bCs w:val="0"/>
          <w:color w:val="000000"/>
          <w:sz w:val="28"/>
          <w:szCs w:val="28"/>
          <w:shd w:val="clear" w:color="auto" w:fill="FFFFFF"/>
        </w:rPr>
        <w:t xml:space="preserve"> </w:t>
      </w:r>
      <w:r w:rsidR="004C6653">
        <w:rPr>
          <w:rStyle w:val="a4"/>
          <w:rFonts w:ascii="Times New Roman" w:hAnsi="Times New Roman" w:cs="Times New Roman"/>
          <w:b w:val="0"/>
          <w:bCs w:val="0"/>
          <w:color w:val="000000"/>
          <w:sz w:val="28"/>
          <w:szCs w:val="28"/>
          <w:shd w:val="clear" w:color="auto" w:fill="FFFFFF"/>
        </w:rPr>
        <w:t>-</w:t>
      </w:r>
      <w:r w:rsidRPr="000C36D3">
        <w:rPr>
          <w:rStyle w:val="a4"/>
          <w:rFonts w:ascii="Times New Roman" w:hAnsi="Times New Roman" w:cs="Times New Roman"/>
          <w:b w:val="0"/>
          <w:bCs w:val="0"/>
          <w:color w:val="000000"/>
          <w:sz w:val="28"/>
          <w:szCs w:val="28"/>
          <w:shd w:val="clear" w:color="auto" w:fill="FFFFFF"/>
        </w:rPr>
        <w:t xml:space="preserve"> Программно</w:t>
      </w:r>
      <w:r w:rsidR="004C6653">
        <w:rPr>
          <w:rStyle w:val="a4"/>
          <w:rFonts w:ascii="Times New Roman" w:hAnsi="Times New Roman" w:cs="Times New Roman"/>
          <w:b w:val="0"/>
          <w:bCs w:val="0"/>
          <w:color w:val="000000"/>
          <w:sz w:val="28"/>
          <w:szCs w:val="28"/>
          <w:shd w:val="clear" w:color="auto" w:fill="FFFFFF"/>
        </w:rPr>
        <w:t>-</w:t>
      </w:r>
      <w:r w:rsidRPr="000C36D3">
        <w:rPr>
          <w:rStyle w:val="a4"/>
          <w:rFonts w:ascii="Times New Roman" w:hAnsi="Times New Roman" w:cs="Times New Roman"/>
          <w:b w:val="0"/>
          <w:bCs w:val="0"/>
          <w:color w:val="000000"/>
          <w:sz w:val="28"/>
          <w:szCs w:val="28"/>
          <w:shd w:val="clear" w:color="auto" w:fill="FFFFFF"/>
        </w:rPr>
        <w:t>аппаратная платформа для пользователей</w:t>
      </w:r>
    </w:p>
    <w:tbl>
      <w:tblPr>
        <w:tblW w:w="9355" w:type="dxa"/>
        <w:tblInd w:w="-5" w:type="dxa"/>
        <w:tblLayout w:type="fixed"/>
        <w:tblCellMar>
          <w:top w:w="55" w:type="dxa"/>
          <w:left w:w="55" w:type="dxa"/>
          <w:bottom w:w="55" w:type="dxa"/>
          <w:right w:w="55" w:type="dxa"/>
        </w:tblCellMar>
        <w:tblLook w:val="0000" w:firstRow="0" w:lastRow="0" w:firstColumn="0" w:lastColumn="0" w:noHBand="0" w:noVBand="0"/>
      </w:tblPr>
      <w:tblGrid>
        <w:gridCol w:w="1435"/>
        <w:gridCol w:w="4596"/>
        <w:gridCol w:w="3324"/>
      </w:tblGrid>
      <w:tr w:rsidR="00AE3056" w:rsidRPr="000C36D3" w:rsidTr="00B13C6C">
        <w:trPr>
          <w:trHeight w:val="463"/>
        </w:trPr>
        <w:tc>
          <w:tcPr>
            <w:tcW w:w="1435" w:type="dxa"/>
            <w:tcBorders>
              <w:top w:val="single" w:sz="4" w:space="0" w:color="auto"/>
              <w:left w:val="single" w:sz="4" w:space="0" w:color="000000"/>
              <w:bottom w:val="single" w:sz="4" w:space="0" w:color="auto"/>
            </w:tcBorders>
          </w:tcPr>
          <w:p w:rsidR="00AE3056" w:rsidRPr="000C36D3" w:rsidRDefault="00F15346">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Компонент</w:t>
            </w:r>
          </w:p>
        </w:tc>
        <w:tc>
          <w:tcPr>
            <w:tcW w:w="4596" w:type="dxa"/>
            <w:tcBorders>
              <w:top w:val="single" w:sz="4" w:space="0" w:color="auto"/>
              <w:left w:val="single" w:sz="4" w:space="0" w:color="000000"/>
              <w:bottom w:val="single" w:sz="4" w:space="0" w:color="auto"/>
            </w:tcBorders>
          </w:tcPr>
          <w:p w:rsidR="00AE3056" w:rsidRPr="000C36D3" w:rsidRDefault="00F15346">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Требование</w:t>
            </w:r>
          </w:p>
        </w:tc>
        <w:tc>
          <w:tcPr>
            <w:tcW w:w="3324" w:type="dxa"/>
            <w:tcBorders>
              <w:top w:val="single" w:sz="4" w:space="0" w:color="auto"/>
              <w:left w:val="single" w:sz="4" w:space="0" w:color="000000"/>
              <w:bottom w:val="single" w:sz="4" w:space="0" w:color="auto"/>
              <w:right w:val="single" w:sz="4" w:space="0" w:color="auto"/>
            </w:tcBorders>
          </w:tcPr>
          <w:p w:rsidR="00AE3056" w:rsidRPr="000C36D3" w:rsidRDefault="00F15346">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Пояснение</w:t>
            </w:r>
          </w:p>
        </w:tc>
      </w:tr>
      <w:tr w:rsidR="00AE3056" w:rsidRPr="000C36D3" w:rsidTr="00B13C6C">
        <w:trPr>
          <w:trHeight w:val="789"/>
        </w:trPr>
        <w:tc>
          <w:tcPr>
            <w:tcW w:w="1435" w:type="dxa"/>
            <w:tcBorders>
              <w:left w:val="single" w:sz="4" w:space="0" w:color="000000"/>
              <w:bottom w:val="single" w:sz="4" w:space="0" w:color="auto"/>
            </w:tcBorders>
          </w:tcPr>
          <w:p w:rsidR="00AE3056" w:rsidRPr="000C36D3" w:rsidRDefault="00F15346">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ОС</w:t>
            </w:r>
          </w:p>
        </w:tc>
        <w:tc>
          <w:tcPr>
            <w:tcW w:w="4596" w:type="dxa"/>
            <w:tcBorders>
              <w:left w:val="single" w:sz="4" w:space="0" w:color="000000"/>
              <w:bottom w:val="single" w:sz="4" w:space="0" w:color="auto"/>
            </w:tcBorders>
          </w:tcPr>
          <w:p w:rsidR="00AE3056" w:rsidRPr="000C36D3" w:rsidRDefault="00F15346">
            <w:pPr>
              <w:pStyle w:val="user7"/>
              <w:rPr>
                <w:rFonts w:ascii="Times New Roman" w:hAnsi="Times New Roman" w:cs="Times New Roman"/>
                <w:color w:val="000000"/>
                <w:sz w:val="28"/>
                <w:szCs w:val="28"/>
                <w:lang w:val="en-US"/>
              </w:rPr>
            </w:pPr>
            <w:r w:rsidRPr="000C36D3">
              <w:rPr>
                <w:rFonts w:ascii="Times New Roman" w:hAnsi="Times New Roman" w:cs="Times New Roman"/>
                <w:color w:val="000000"/>
                <w:sz w:val="28"/>
                <w:szCs w:val="28"/>
              </w:rPr>
              <w:t>Любая</w:t>
            </w:r>
            <w:r w:rsidRPr="000C36D3">
              <w:rPr>
                <w:rFonts w:ascii="Times New Roman" w:hAnsi="Times New Roman" w:cs="Times New Roman"/>
                <w:color w:val="000000"/>
                <w:sz w:val="28"/>
                <w:szCs w:val="28"/>
                <w:lang w:val="en-US"/>
              </w:rPr>
              <w:t xml:space="preserve"> (Windows, macOS, Linux, iOS, Android)</w:t>
            </w:r>
          </w:p>
        </w:tc>
        <w:tc>
          <w:tcPr>
            <w:tcW w:w="3324" w:type="dxa"/>
            <w:tcBorders>
              <w:left w:val="single" w:sz="4" w:space="0" w:color="000000"/>
              <w:bottom w:val="single" w:sz="4" w:space="0" w:color="auto"/>
              <w:right w:val="single" w:sz="4" w:space="0" w:color="auto"/>
            </w:tcBorders>
          </w:tcPr>
          <w:p w:rsidR="00AE3056" w:rsidRPr="000C36D3" w:rsidRDefault="00F15346">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Веб</w:t>
            </w:r>
            <w:r w:rsidR="004C6653">
              <w:rPr>
                <w:rFonts w:ascii="Times New Roman" w:hAnsi="Times New Roman" w:cs="Times New Roman"/>
                <w:color w:val="000000"/>
                <w:sz w:val="28"/>
                <w:szCs w:val="28"/>
              </w:rPr>
              <w:t>-</w:t>
            </w:r>
            <w:r w:rsidRPr="000C36D3">
              <w:rPr>
                <w:rFonts w:ascii="Times New Roman" w:hAnsi="Times New Roman" w:cs="Times New Roman"/>
                <w:color w:val="000000"/>
                <w:sz w:val="28"/>
                <w:szCs w:val="28"/>
              </w:rPr>
              <w:t>приложение через браузер</w:t>
            </w:r>
          </w:p>
        </w:tc>
      </w:tr>
      <w:tr w:rsidR="00AE3056" w:rsidRPr="000C36D3" w:rsidTr="00B13C6C">
        <w:trPr>
          <w:trHeight w:val="902"/>
        </w:trPr>
        <w:tc>
          <w:tcPr>
            <w:tcW w:w="1435" w:type="dxa"/>
            <w:tcBorders>
              <w:left w:val="single" w:sz="4" w:space="0" w:color="000000"/>
              <w:bottom w:val="single" w:sz="4" w:space="0" w:color="auto"/>
            </w:tcBorders>
          </w:tcPr>
          <w:p w:rsidR="00AE3056" w:rsidRPr="000C36D3" w:rsidRDefault="00F15346">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Браузер</w:t>
            </w:r>
          </w:p>
        </w:tc>
        <w:tc>
          <w:tcPr>
            <w:tcW w:w="4596" w:type="dxa"/>
            <w:tcBorders>
              <w:left w:val="single" w:sz="4" w:space="0" w:color="000000"/>
              <w:bottom w:val="single" w:sz="4" w:space="0" w:color="auto"/>
            </w:tcBorders>
          </w:tcPr>
          <w:p w:rsidR="00AE3056" w:rsidRPr="000C36D3" w:rsidRDefault="00F15346">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Chrome 90+, Firefox 88+, Safari 14+, Edge 90+</w:t>
            </w:r>
          </w:p>
        </w:tc>
        <w:tc>
          <w:tcPr>
            <w:tcW w:w="3324" w:type="dxa"/>
            <w:tcBorders>
              <w:left w:val="single" w:sz="4" w:space="0" w:color="000000"/>
              <w:bottom w:val="single" w:sz="4" w:space="0" w:color="auto"/>
              <w:right w:val="single" w:sz="4" w:space="0" w:color="auto"/>
            </w:tcBorders>
          </w:tcPr>
          <w:p w:rsidR="00AE3056" w:rsidRPr="000C36D3" w:rsidRDefault="00F15346">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Современные браузеры</w:t>
            </w:r>
          </w:p>
        </w:tc>
      </w:tr>
      <w:tr w:rsidR="00AE3056" w:rsidRPr="000C36D3" w:rsidTr="00B13C6C">
        <w:tc>
          <w:tcPr>
            <w:tcW w:w="1435" w:type="dxa"/>
            <w:tcBorders>
              <w:left w:val="single" w:sz="4" w:space="0" w:color="000000"/>
              <w:bottom w:val="single" w:sz="4" w:space="0" w:color="auto"/>
            </w:tcBorders>
          </w:tcPr>
          <w:p w:rsidR="00AE3056" w:rsidRPr="000C36D3" w:rsidRDefault="00F15346">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Разрешение</w:t>
            </w:r>
          </w:p>
        </w:tc>
        <w:tc>
          <w:tcPr>
            <w:tcW w:w="4596" w:type="dxa"/>
            <w:tcBorders>
              <w:left w:val="single" w:sz="4" w:space="0" w:color="000000"/>
              <w:bottom w:val="single" w:sz="4" w:space="0" w:color="auto"/>
              <w:right w:val="single" w:sz="4" w:space="0" w:color="auto"/>
            </w:tcBorders>
          </w:tcPr>
          <w:p w:rsidR="00AE3056" w:rsidRPr="000C36D3" w:rsidRDefault="00F15346">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от 320px</w:t>
            </w:r>
          </w:p>
        </w:tc>
        <w:tc>
          <w:tcPr>
            <w:tcW w:w="3324" w:type="dxa"/>
            <w:tcBorders>
              <w:left w:val="single" w:sz="4" w:space="0" w:color="auto"/>
              <w:bottom w:val="single" w:sz="4" w:space="0" w:color="auto"/>
              <w:right w:val="single" w:sz="4" w:space="0" w:color="auto"/>
            </w:tcBorders>
          </w:tcPr>
          <w:p w:rsidR="00AE3056" w:rsidRPr="000C36D3" w:rsidRDefault="00F15346">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Адаптивный дизайн</w:t>
            </w:r>
          </w:p>
        </w:tc>
      </w:tr>
      <w:tr w:rsidR="00AE3056" w:rsidRPr="000C36D3" w:rsidTr="00B13C6C">
        <w:trPr>
          <w:trHeight w:val="563"/>
        </w:trPr>
        <w:tc>
          <w:tcPr>
            <w:tcW w:w="1435" w:type="dxa"/>
            <w:tcBorders>
              <w:top w:val="single" w:sz="4" w:space="0" w:color="auto"/>
              <w:left w:val="single" w:sz="4" w:space="0" w:color="000000"/>
              <w:bottom w:val="single" w:sz="4" w:space="0" w:color="auto"/>
            </w:tcBorders>
          </w:tcPr>
          <w:p w:rsidR="00AE3056" w:rsidRPr="000C36D3" w:rsidRDefault="00F15346">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Интернет</w:t>
            </w:r>
          </w:p>
        </w:tc>
        <w:tc>
          <w:tcPr>
            <w:tcW w:w="4596" w:type="dxa"/>
            <w:tcBorders>
              <w:top w:val="single" w:sz="4" w:space="0" w:color="auto"/>
              <w:left w:val="single" w:sz="4" w:space="0" w:color="000000"/>
              <w:bottom w:val="single" w:sz="4" w:space="0" w:color="auto"/>
            </w:tcBorders>
          </w:tcPr>
          <w:p w:rsidR="00AE3056" w:rsidRPr="000C36D3" w:rsidRDefault="00F15346">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от 1 Мбит/с</w:t>
            </w:r>
          </w:p>
        </w:tc>
        <w:tc>
          <w:tcPr>
            <w:tcW w:w="3324" w:type="dxa"/>
            <w:tcBorders>
              <w:top w:val="single" w:sz="4" w:space="0" w:color="auto"/>
              <w:left w:val="single" w:sz="4" w:space="0" w:color="000000"/>
              <w:bottom w:val="single" w:sz="4" w:space="0" w:color="auto"/>
              <w:right w:val="single" w:sz="4" w:space="0" w:color="auto"/>
            </w:tcBorders>
          </w:tcPr>
          <w:p w:rsidR="00AE3056" w:rsidRPr="000C36D3" w:rsidRDefault="00F15346">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Для загрузки страниц</w:t>
            </w:r>
          </w:p>
        </w:tc>
      </w:tr>
    </w:tbl>
    <w:p w:rsidR="00AE3056" w:rsidRPr="000C36D3" w:rsidRDefault="00AE3056">
      <w:pPr>
        <w:rPr>
          <w:rStyle w:val="a4"/>
          <w:rFonts w:ascii="Times New Roman" w:hAnsi="Times New Roman" w:cs="Times New Roman"/>
          <w:b w:val="0"/>
          <w:bCs w:val="0"/>
          <w:color w:val="000000"/>
          <w:sz w:val="28"/>
          <w:szCs w:val="28"/>
          <w:shd w:val="clear" w:color="auto" w:fill="FFFFFF"/>
        </w:rPr>
      </w:pPr>
    </w:p>
    <w:p w:rsidR="00AE3056" w:rsidRPr="006B51CF" w:rsidRDefault="00F15346" w:rsidP="006B51CF">
      <w:pPr>
        <w:ind w:firstLine="709"/>
        <w:rPr>
          <w:rStyle w:val="a4"/>
          <w:color w:val="000000"/>
          <w:shd w:val="clear" w:color="auto" w:fill="FFFFFF"/>
        </w:rPr>
      </w:pPr>
      <w:r w:rsidRPr="000C36D3">
        <w:rPr>
          <w:rStyle w:val="a4"/>
          <w:rFonts w:ascii="Times New Roman" w:hAnsi="Times New Roman" w:cs="Times New Roman"/>
          <w:b w:val="0"/>
          <w:bCs w:val="0"/>
          <w:color w:val="000000"/>
          <w:sz w:val="28"/>
          <w:szCs w:val="28"/>
          <w:shd w:val="clear" w:color="auto" w:fill="FFFFFF"/>
        </w:rPr>
        <w:t>Для сервера (</w:t>
      </w:r>
      <w:r w:rsidR="00D14833" w:rsidRPr="006B51CF">
        <w:rPr>
          <w:rStyle w:val="a4"/>
          <w:rFonts w:ascii="Times New Roman" w:hAnsi="Times New Roman" w:cs="Times New Roman"/>
          <w:b w:val="0"/>
          <w:bCs w:val="0"/>
          <w:color w:val="000000"/>
          <w:sz w:val="28"/>
          <w:szCs w:val="28"/>
          <w:shd w:val="clear" w:color="auto" w:fill="FFFFFF"/>
        </w:rPr>
        <w:t xml:space="preserve">указано в таблице </w:t>
      </w:r>
      <w:r w:rsidR="00D14833">
        <w:rPr>
          <w:rStyle w:val="a4"/>
          <w:rFonts w:ascii="Times New Roman" w:hAnsi="Times New Roman" w:cs="Times New Roman"/>
          <w:b w:val="0"/>
          <w:bCs w:val="0"/>
          <w:color w:val="000000"/>
          <w:sz w:val="28"/>
          <w:szCs w:val="28"/>
          <w:shd w:val="clear" w:color="auto" w:fill="FFFFFF"/>
        </w:rPr>
        <w:t>13</w:t>
      </w:r>
      <w:r w:rsidRPr="000C36D3">
        <w:rPr>
          <w:rStyle w:val="a4"/>
          <w:rFonts w:ascii="Times New Roman" w:hAnsi="Times New Roman" w:cs="Times New Roman"/>
          <w:b w:val="0"/>
          <w:bCs w:val="0"/>
          <w:color w:val="000000"/>
          <w:sz w:val="28"/>
          <w:szCs w:val="28"/>
          <w:shd w:val="clear" w:color="auto" w:fill="FFFFFF"/>
        </w:rPr>
        <w:t>).</w:t>
      </w:r>
    </w:p>
    <w:p w:rsidR="00AE3056" w:rsidRPr="000C36D3" w:rsidRDefault="00F15346">
      <w:pPr>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shd w:val="clear" w:color="auto" w:fill="FFFFFF"/>
        </w:rPr>
        <w:lastRenderedPageBreak/>
        <w:t xml:space="preserve">Таблица </w:t>
      </w:r>
      <w:r w:rsidR="00D14833">
        <w:rPr>
          <w:rStyle w:val="a4"/>
          <w:rFonts w:ascii="Times New Roman" w:hAnsi="Times New Roman" w:cs="Times New Roman"/>
          <w:b w:val="0"/>
          <w:bCs w:val="0"/>
          <w:color w:val="000000"/>
          <w:sz w:val="28"/>
          <w:szCs w:val="28"/>
          <w:shd w:val="clear" w:color="auto" w:fill="FFFFFF"/>
        </w:rPr>
        <w:t>13</w:t>
      </w:r>
      <w:r w:rsidRPr="000C36D3">
        <w:rPr>
          <w:rStyle w:val="a4"/>
          <w:rFonts w:ascii="Times New Roman" w:hAnsi="Times New Roman" w:cs="Times New Roman"/>
          <w:b w:val="0"/>
          <w:bCs w:val="0"/>
          <w:color w:val="000000"/>
          <w:sz w:val="28"/>
          <w:szCs w:val="28"/>
          <w:shd w:val="clear" w:color="auto" w:fill="FFFFFF"/>
        </w:rPr>
        <w:t xml:space="preserve"> </w:t>
      </w:r>
      <w:r w:rsidR="004C6653">
        <w:rPr>
          <w:rStyle w:val="a4"/>
          <w:rFonts w:ascii="Times New Roman" w:hAnsi="Times New Roman" w:cs="Times New Roman"/>
          <w:b w:val="0"/>
          <w:bCs w:val="0"/>
          <w:color w:val="000000"/>
          <w:sz w:val="28"/>
          <w:szCs w:val="28"/>
          <w:shd w:val="clear" w:color="auto" w:fill="FFFFFF"/>
        </w:rPr>
        <w:t>-</w:t>
      </w:r>
      <w:r w:rsidRPr="000C36D3">
        <w:rPr>
          <w:rStyle w:val="a4"/>
          <w:rFonts w:ascii="Times New Roman" w:hAnsi="Times New Roman" w:cs="Times New Roman"/>
          <w:b w:val="0"/>
          <w:bCs w:val="0"/>
          <w:color w:val="000000"/>
          <w:sz w:val="28"/>
          <w:szCs w:val="28"/>
          <w:shd w:val="clear" w:color="auto" w:fill="FFFFFF"/>
        </w:rPr>
        <w:t xml:space="preserve"> Программно</w:t>
      </w:r>
      <w:r w:rsidR="004C6653">
        <w:rPr>
          <w:rStyle w:val="a4"/>
          <w:rFonts w:ascii="Times New Roman" w:hAnsi="Times New Roman" w:cs="Times New Roman"/>
          <w:b w:val="0"/>
          <w:bCs w:val="0"/>
          <w:color w:val="000000"/>
          <w:sz w:val="28"/>
          <w:szCs w:val="28"/>
          <w:shd w:val="clear" w:color="auto" w:fill="FFFFFF"/>
        </w:rPr>
        <w:t>-</w:t>
      </w:r>
      <w:r w:rsidRPr="000C36D3">
        <w:rPr>
          <w:rStyle w:val="a4"/>
          <w:rFonts w:ascii="Times New Roman" w:hAnsi="Times New Roman" w:cs="Times New Roman"/>
          <w:b w:val="0"/>
          <w:bCs w:val="0"/>
          <w:color w:val="000000"/>
          <w:sz w:val="28"/>
          <w:szCs w:val="28"/>
          <w:shd w:val="clear" w:color="auto" w:fill="FFFFFF"/>
        </w:rPr>
        <w:t>аппаратная платформа для сервера</w:t>
      </w:r>
    </w:p>
    <w:tbl>
      <w:tblPr>
        <w:tblW w:w="9355" w:type="dxa"/>
        <w:tblInd w:w="-5" w:type="dxa"/>
        <w:tblLayout w:type="fixed"/>
        <w:tblCellMar>
          <w:top w:w="55" w:type="dxa"/>
          <w:left w:w="55" w:type="dxa"/>
          <w:bottom w:w="55" w:type="dxa"/>
          <w:right w:w="55" w:type="dxa"/>
        </w:tblCellMar>
        <w:tblLook w:val="0000" w:firstRow="0" w:lastRow="0" w:firstColumn="0" w:lastColumn="0" w:noHBand="0" w:noVBand="0"/>
      </w:tblPr>
      <w:tblGrid>
        <w:gridCol w:w="1473"/>
        <w:gridCol w:w="3833"/>
        <w:gridCol w:w="4049"/>
      </w:tblGrid>
      <w:tr w:rsidR="00AE3056" w:rsidRPr="000C36D3" w:rsidTr="00B13C6C">
        <w:trPr>
          <w:trHeight w:val="501"/>
        </w:trPr>
        <w:tc>
          <w:tcPr>
            <w:tcW w:w="1473" w:type="dxa"/>
            <w:tcBorders>
              <w:top w:val="single" w:sz="4" w:space="0" w:color="auto"/>
              <w:left w:val="single" w:sz="4" w:space="0" w:color="000000"/>
              <w:bottom w:val="single" w:sz="4" w:space="0" w:color="auto"/>
            </w:tcBorders>
          </w:tcPr>
          <w:p w:rsidR="00AE3056" w:rsidRPr="000C36D3" w:rsidRDefault="00F15346">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Компонент</w:t>
            </w:r>
          </w:p>
        </w:tc>
        <w:tc>
          <w:tcPr>
            <w:tcW w:w="3833" w:type="dxa"/>
            <w:tcBorders>
              <w:top w:val="single" w:sz="4" w:space="0" w:color="auto"/>
              <w:left w:val="single" w:sz="4" w:space="0" w:color="000000"/>
              <w:bottom w:val="single" w:sz="4" w:space="0" w:color="auto"/>
            </w:tcBorders>
          </w:tcPr>
          <w:p w:rsidR="00AE3056" w:rsidRPr="000C36D3" w:rsidRDefault="00F15346">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Минимальные требования</w:t>
            </w:r>
          </w:p>
        </w:tc>
        <w:tc>
          <w:tcPr>
            <w:tcW w:w="4049" w:type="dxa"/>
            <w:tcBorders>
              <w:top w:val="single" w:sz="4" w:space="0" w:color="auto"/>
              <w:left w:val="single" w:sz="4" w:space="0" w:color="000000"/>
              <w:bottom w:val="single" w:sz="4" w:space="0" w:color="auto"/>
              <w:right w:val="single" w:sz="4" w:space="0" w:color="auto"/>
            </w:tcBorders>
          </w:tcPr>
          <w:p w:rsidR="00AE3056" w:rsidRPr="000C36D3" w:rsidRDefault="00F15346">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Рекомендуемые требования</w:t>
            </w:r>
          </w:p>
        </w:tc>
      </w:tr>
      <w:tr w:rsidR="00AE3056" w:rsidRPr="000C36D3" w:rsidTr="00B13C6C">
        <w:trPr>
          <w:trHeight w:val="551"/>
        </w:trPr>
        <w:tc>
          <w:tcPr>
            <w:tcW w:w="1473" w:type="dxa"/>
            <w:tcBorders>
              <w:left w:val="single" w:sz="4" w:space="0" w:color="000000"/>
              <w:bottom w:val="single" w:sz="4" w:space="0" w:color="auto"/>
            </w:tcBorders>
          </w:tcPr>
          <w:p w:rsidR="00AE3056" w:rsidRPr="000C36D3" w:rsidRDefault="00F15346">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ОС</w:t>
            </w:r>
          </w:p>
        </w:tc>
        <w:tc>
          <w:tcPr>
            <w:tcW w:w="3833" w:type="dxa"/>
            <w:tcBorders>
              <w:left w:val="single" w:sz="4" w:space="0" w:color="000000"/>
              <w:bottom w:val="single" w:sz="4" w:space="0" w:color="auto"/>
            </w:tcBorders>
          </w:tcPr>
          <w:p w:rsidR="00AE3056" w:rsidRPr="000C36D3" w:rsidRDefault="00F15346">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Ubuntu 22.04 LTS</w:t>
            </w:r>
          </w:p>
        </w:tc>
        <w:tc>
          <w:tcPr>
            <w:tcW w:w="4049" w:type="dxa"/>
            <w:tcBorders>
              <w:left w:val="single" w:sz="4" w:space="0" w:color="000000"/>
              <w:bottom w:val="single" w:sz="4" w:space="0" w:color="auto"/>
              <w:right w:val="single" w:sz="4" w:space="0" w:color="auto"/>
            </w:tcBorders>
          </w:tcPr>
          <w:p w:rsidR="00AE3056" w:rsidRPr="000C36D3" w:rsidRDefault="00F15346">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Ubuntu 22.04 LTS</w:t>
            </w:r>
          </w:p>
        </w:tc>
      </w:tr>
      <w:tr w:rsidR="00AE3056" w:rsidRPr="000C36D3" w:rsidTr="00B13C6C">
        <w:trPr>
          <w:trHeight w:val="551"/>
        </w:trPr>
        <w:tc>
          <w:tcPr>
            <w:tcW w:w="1473" w:type="dxa"/>
            <w:tcBorders>
              <w:left w:val="single" w:sz="4" w:space="0" w:color="000000"/>
              <w:bottom w:val="single" w:sz="4" w:space="0" w:color="auto"/>
            </w:tcBorders>
          </w:tcPr>
          <w:p w:rsidR="00AE3056" w:rsidRPr="000C36D3" w:rsidRDefault="00F15346">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CPU</w:t>
            </w:r>
          </w:p>
        </w:tc>
        <w:tc>
          <w:tcPr>
            <w:tcW w:w="3833" w:type="dxa"/>
            <w:tcBorders>
              <w:left w:val="single" w:sz="4" w:space="0" w:color="000000"/>
              <w:bottom w:val="single" w:sz="4" w:space="0" w:color="auto"/>
            </w:tcBorders>
          </w:tcPr>
          <w:p w:rsidR="00AE3056" w:rsidRPr="000C36D3" w:rsidRDefault="00F15346">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2 vCPU</w:t>
            </w:r>
          </w:p>
        </w:tc>
        <w:tc>
          <w:tcPr>
            <w:tcW w:w="4049" w:type="dxa"/>
            <w:tcBorders>
              <w:left w:val="single" w:sz="4" w:space="0" w:color="000000"/>
              <w:bottom w:val="single" w:sz="4" w:space="0" w:color="auto"/>
              <w:right w:val="single" w:sz="4" w:space="0" w:color="auto"/>
            </w:tcBorders>
          </w:tcPr>
          <w:p w:rsidR="00AE3056" w:rsidRPr="000C36D3" w:rsidRDefault="00F15346">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4 vCPU</w:t>
            </w:r>
          </w:p>
        </w:tc>
      </w:tr>
      <w:tr w:rsidR="00AE3056" w:rsidRPr="000C36D3" w:rsidTr="00B13C6C">
        <w:trPr>
          <w:trHeight w:val="438"/>
        </w:trPr>
        <w:tc>
          <w:tcPr>
            <w:tcW w:w="1473" w:type="dxa"/>
            <w:tcBorders>
              <w:left w:val="single" w:sz="4" w:space="0" w:color="000000"/>
              <w:bottom w:val="single" w:sz="4" w:space="0" w:color="auto"/>
            </w:tcBorders>
          </w:tcPr>
          <w:p w:rsidR="00AE3056" w:rsidRPr="000C36D3" w:rsidRDefault="00F15346">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RAM</w:t>
            </w:r>
          </w:p>
        </w:tc>
        <w:tc>
          <w:tcPr>
            <w:tcW w:w="3833" w:type="dxa"/>
            <w:tcBorders>
              <w:left w:val="single" w:sz="4" w:space="0" w:color="000000"/>
              <w:bottom w:val="single" w:sz="4" w:space="0" w:color="auto"/>
            </w:tcBorders>
          </w:tcPr>
          <w:p w:rsidR="00AE3056" w:rsidRPr="000C36D3" w:rsidRDefault="00F15346">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2 ГБ</w:t>
            </w:r>
          </w:p>
        </w:tc>
        <w:tc>
          <w:tcPr>
            <w:tcW w:w="4049" w:type="dxa"/>
            <w:tcBorders>
              <w:left w:val="single" w:sz="4" w:space="0" w:color="000000"/>
              <w:bottom w:val="single" w:sz="4" w:space="0" w:color="auto"/>
              <w:right w:val="single" w:sz="4" w:space="0" w:color="auto"/>
            </w:tcBorders>
          </w:tcPr>
          <w:p w:rsidR="00AE3056" w:rsidRPr="000C36D3" w:rsidRDefault="00F15346">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8 ГБ</w:t>
            </w:r>
          </w:p>
        </w:tc>
      </w:tr>
      <w:tr w:rsidR="00AE3056" w:rsidRPr="000C36D3" w:rsidTr="00B13C6C">
        <w:trPr>
          <w:trHeight w:val="526"/>
        </w:trPr>
        <w:tc>
          <w:tcPr>
            <w:tcW w:w="1473" w:type="dxa"/>
            <w:tcBorders>
              <w:left w:val="single" w:sz="4" w:space="0" w:color="000000"/>
              <w:bottom w:val="single" w:sz="4" w:space="0" w:color="auto"/>
            </w:tcBorders>
          </w:tcPr>
          <w:p w:rsidR="00AE3056" w:rsidRPr="000C36D3" w:rsidRDefault="00F15346">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Диск</w:t>
            </w:r>
          </w:p>
        </w:tc>
        <w:tc>
          <w:tcPr>
            <w:tcW w:w="3833" w:type="dxa"/>
            <w:tcBorders>
              <w:left w:val="single" w:sz="4" w:space="0" w:color="000000"/>
              <w:bottom w:val="single" w:sz="4" w:space="0" w:color="auto"/>
            </w:tcBorders>
          </w:tcPr>
          <w:p w:rsidR="00AE3056" w:rsidRPr="000C36D3" w:rsidRDefault="00F15346">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1 ГБ SSD</w:t>
            </w:r>
          </w:p>
        </w:tc>
        <w:tc>
          <w:tcPr>
            <w:tcW w:w="4049" w:type="dxa"/>
            <w:tcBorders>
              <w:left w:val="single" w:sz="4" w:space="0" w:color="000000"/>
              <w:bottom w:val="single" w:sz="4" w:space="0" w:color="auto"/>
              <w:right w:val="single" w:sz="4" w:space="0" w:color="auto"/>
            </w:tcBorders>
          </w:tcPr>
          <w:p w:rsidR="00AE3056" w:rsidRPr="000C36D3" w:rsidRDefault="00F15346">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50 ГБ SSD</w:t>
            </w:r>
          </w:p>
        </w:tc>
      </w:tr>
      <w:tr w:rsidR="00B13C6C" w:rsidRPr="000C36D3" w:rsidTr="00B13C6C">
        <w:trPr>
          <w:trHeight w:val="902"/>
        </w:trPr>
        <w:tc>
          <w:tcPr>
            <w:tcW w:w="1473" w:type="dxa"/>
            <w:tcBorders>
              <w:left w:val="single" w:sz="4" w:space="0" w:color="000000"/>
              <w:bottom w:val="single" w:sz="4" w:space="0" w:color="auto"/>
            </w:tcBorders>
          </w:tcPr>
          <w:p w:rsidR="00B13C6C" w:rsidRPr="000C36D3" w:rsidRDefault="00B13C6C">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ПО</w:t>
            </w:r>
          </w:p>
        </w:tc>
        <w:tc>
          <w:tcPr>
            <w:tcW w:w="3833" w:type="dxa"/>
            <w:tcBorders>
              <w:left w:val="single" w:sz="4" w:space="0" w:color="000000"/>
              <w:bottom w:val="single" w:sz="4" w:space="0" w:color="auto"/>
            </w:tcBorders>
          </w:tcPr>
          <w:p w:rsidR="00B13C6C" w:rsidRPr="000C36D3" w:rsidRDefault="00B13C6C" w:rsidP="00B13C6C">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PHP 8.1+, MySQL 8.0+, Nginx/Apache</w:t>
            </w:r>
          </w:p>
        </w:tc>
        <w:tc>
          <w:tcPr>
            <w:tcW w:w="4049" w:type="dxa"/>
            <w:tcBorders>
              <w:left w:val="single" w:sz="4" w:space="0" w:color="000000"/>
              <w:bottom w:val="single" w:sz="4" w:space="0" w:color="auto"/>
              <w:right w:val="single" w:sz="4" w:space="0" w:color="auto"/>
            </w:tcBorders>
          </w:tcPr>
          <w:p w:rsidR="00B13C6C" w:rsidRPr="000C36D3" w:rsidRDefault="00B13C6C" w:rsidP="00B13C6C">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PHP 8.2+, MySQL 8.0+, Nginx</w:t>
            </w:r>
          </w:p>
        </w:tc>
      </w:tr>
    </w:tbl>
    <w:p w:rsidR="00AE3056" w:rsidRPr="000C36D3" w:rsidRDefault="00AE3056">
      <w:pPr>
        <w:rPr>
          <w:rStyle w:val="a4"/>
          <w:rFonts w:ascii="Times New Roman" w:hAnsi="Times New Roman" w:cs="Times New Roman"/>
          <w:b w:val="0"/>
          <w:color w:val="F9FAFB"/>
          <w:sz w:val="28"/>
          <w:szCs w:val="28"/>
        </w:rPr>
      </w:pPr>
    </w:p>
    <w:p w:rsidR="00AE3056" w:rsidRPr="000C36D3" w:rsidRDefault="00F15346" w:rsidP="00684C53">
      <w:pPr>
        <w:pStyle w:val="2"/>
      </w:pPr>
      <w:bookmarkStart w:id="62" w:name="__RefHeading___Toc10505_844840213"/>
      <w:bookmarkStart w:id="63" w:name="_Toc230485375"/>
      <w:bookmarkEnd w:id="62"/>
      <w:r w:rsidRPr="000C36D3">
        <w:t>Описание основных технологий</w:t>
      </w:r>
      <w:bookmarkEnd w:id="63"/>
    </w:p>
    <w:p w:rsidR="00AE3056" w:rsidRPr="000C36D3" w:rsidRDefault="00F15346">
      <w:pPr>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shd w:val="clear" w:color="auto" w:fill="FFFFFF"/>
        </w:rPr>
        <w:tab/>
        <w:t>Языки программирования (</w:t>
      </w:r>
      <w:r w:rsidR="00D14833" w:rsidRPr="00D14833">
        <w:rPr>
          <w:rStyle w:val="a4"/>
          <w:rFonts w:ascii="Times New Roman" w:hAnsi="Times New Roman" w:cs="Times New Roman"/>
          <w:b w:val="0"/>
          <w:bCs w:val="0"/>
          <w:sz w:val="28"/>
          <w:szCs w:val="28"/>
        </w:rPr>
        <w:t xml:space="preserve">указано в таблице </w:t>
      </w:r>
      <w:r w:rsidR="00D14833">
        <w:rPr>
          <w:rStyle w:val="a4"/>
          <w:rFonts w:ascii="Times New Roman" w:hAnsi="Times New Roman" w:cs="Times New Roman"/>
          <w:b w:val="0"/>
          <w:bCs w:val="0"/>
          <w:color w:val="000000"/>
          <w:sz w:val="28"/>
          <w:szCs w:val="28"/>
          <w:shd w:val="clear" w:color="auto" w:fill="FFFFFF"/>
        </w:rPr>
        <w:t>14</w:t>
      </w:r>
      <w:r w:rsidRPr="00D14833">
        <w:rPr>
          <w:rStyle w:val="a4"/>
          <w:rFonts w:ascii="Times New Roman" w:hAnsi="Times New Roman" w:cs="Times New Roman"/>
          <w:b w:val="0"/>
          <w:bCs w:val="0"/>
          <w:color w:val="000000"/>
          <w:sz w:val="28"/>
          <w:szCs w:val="28"/>
          <w:shd w:val="clear" w:color="auto" w:fill="FFFFFF"/>
        </w:rPr>
        <w:t>).</w:t>
      </w:r>
    </w:p>
    <w:p w:rsidR="00AE3056" w:rsidRPr="000C36D3" w:rsidRDefault="00F15346">
      <w:pPr>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shd w:val="clear" w:color="auto" w:fill="FFFFFF"/>
        </w:rPr>
        <w:t xml:space="preserve">Таблица </w:t>
      </w:r>
      <w:r w:rsidR="00D14833">
        <w:rPr>
          <w:rStyle w:val="a4"/>
          <w:rFonts w:ascii="Times New Roman" w:hAnsi="Times New Roman" w:cs="Times New Roman"/>
          <w:b w:val="0"/>
          <w:bCs w:val="0"/>
          <w:color w:val="000000"/>
          <w:sz w:val="28"/>
          <w:szCs w:val="28"/>
          <w:shd w:val="clear" w:color="auto" w:fill="FFFFFF"/>
        </w:rPr>
        <w:t>14</w:t>
      </w:r>
      <w:r w:rsidRPr="000C36D3">
        <w:rPr>
          <w:rStyle w:val="a4"/>
          <w:rFonts w:ascii="Times New Roman" w:hAnsi="Times New Roman" w:cs="Times New Roman"/>
          <w:b w:val="0"/>
          <w:bCs w:val="0"/>
          <w:color w:val="000000"/>
          <w:sz w:val="28"/>
          <w:szCs w:val="28"/>
          <w:shd w:val="clear" w:color="auto" w:fill="FFFFFF"/>
          <w:lang w:val="en-US"/>
        </w:rPr>
        <w:t xml:space="preserve"> – Я</w:t>
      </w:r>
      <w:r w:rsidRPr="000C36D3">
        <w:rPr>
          <w:rStyle w:val="a4"/>
          <w:rFonts w:ascii="Times New Roman" w:hAnsi="Times New Roman" w:cs="Times New Roman"/>
          <w:b w:val="0"/>
          <w:bCs w:val="0"/>
          <w:color w:val="000000"/>
          <w:sz w:val="28"/>
          <w:szCs w:val="28"/>
          <w:shd w:val="clear" w:color="auto" w:fill="FFFFFF"/>
        </w:rPr>
        <w:t>зыки программирования</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541"/>
        <w:gridCol w:w="1274"/>
        <w:gridCol w:w="6650"/>
      </w:tblGrid>
      <w:tr w:rsidR="00AE3056" w:rsidRPr="000C36D3" w:rsidTr="00802ADB">
        <w:trPr>
          <w:trHeight w:val="476"/>
        </w:trPr>
        <w:tc>
          <w:tcPr>
            <w:tcW w:w="1541" w:type="dxa"/>
            <w:tcBorders>
              <w:top w:val="single" w:sz="4" w:space="0" w:color="auto"/>
              <w:left w:val="single" w:sz="4" w:space="0" w:color="000000"/>
              <w:bottom w:val="single" w:sz="4" w:space="0" w:color="auto"/>
            </w:tcBorders>
          </w:tcPr>
          <w:p w:rsidR="00AE3056" w:rsidRPr="000C36D3" w:rsidRDefault="00F15346">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Технология</w:t>
            </w:r>
          </w:p>
        </w:tc>
        <w:tc>
          <w:tcPr>
            <w:tcW w:w="1274" w:type="dxa"/>
            <w:tcBorders>
              <w:top w:val="single" w:sz="4" w:space="0" w:color="auto"/>
              <w:left w:val="single" w:sz="4" w:space="0" w:color="000000"/>
              <w:bottom w:val="single" w:sz="4" w:space="0" w:color="auto"/>
            </w:tcBorders>
          </w:tcPr>
          <w:p w:rsidR="00AE3056" w:rsidRPr="000C36D3" w:rsidRDefault="00F15346">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Версия</w:t>
            </w:r>
          </w:p>
        </w:tc>
        <w:tc>
          <w:tcPr>
            <w:tcW w:w="6650" w:type="dxa"/>
            <w:tcBorders>
              <w:top w:val="single" w:sz="4" w:space="0" w:color="auto"/>
              <w:left w:val="single" w:sz="4" w:space="0" w:color="000000"/>
              <w:bottom w:val="single" w:sz="4" w:space="0" w:color="auto"/>
              <w:right w:val="single" w:sz="4" w:space="0" w:color="auto"/>
            </w:tcBorders>
          </w:tcPr>
          <w:p w:rsidR="00AE3056" w:rsidRPr="000C36D3" w:rsidRDefault="00F15346">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Назначение</w:t>
            </w:r>
          </w:p>
        </w:tc>
      </w:tr>
      <w:tr w:rsidR="00AE3056" w:rsidRPr="000C36D3" w:rsidTr="00802ADB">
        <w:trPr>
          <w:trHeight w:val="475"/>
        </w:trPr>
        <w:tc>
          <w:tcPr>
            <w:tcW w:w="1541" w:type="dxa"/>
            <w:tcBorders>
              <w:left w:val="single" w:sz="4" w:space="0" w:color="000000"/>
              <w:bottom w:val="single" w:sz="4" w:space="0" w:color="auto"/>
            </w:tcBorders>
          </w:tcPr>
          <w:p w:rsidR="00AE3056" w:rsidRPr="000C36D3" w:rsidRDefault="001B2E77">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PHP</w:t>
            </w:r>
          </w:p>
        </w:tc>
        <w:tc>
          <w:tcPr>
            <w:tcW w:w="1274" w:type="dxa"/>
            <w:tcBorders>
              <w:left w:val="single" w:sz="4" w:space="0" w:color="000000"/>
              <w:bottom w:val="single" w:sz="4" w:space="0" w:color="auto"/>
            </w:tcBorders>
          </w:tcPr>
          <w:p w:rsidR="00AE3056" w:rsidRPr="000C36D3" w:rsidRDefault="001B2E77">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8.1+</w:t>
            </w:r>
          </w:p>
        </w:tc>
        <w:tc>
          <w:tcPr>
            <w:tcW w:w="6650" w:type="dxa"/>
            <w:tcBorders>
              <w:left w:val="single" w:sz="4" w:space="0" w:color="000000"/>
              <w:bottom w:val="single" w:sz="4" w:space="0" w:color="auto"/>
              <w:right w:val="single" w:sz="4" w:space="0" w:color="auto"/>
            </w:tcBorders>
          </w:tcPr>
          <w:p w:rsidR="00AE3056" w:rsidRPr="000C36D3" w:rsidRDefault="00F15346">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Бэкенд (серверная логика)</w:t>
            </w:r>
          </w:p>
        </w:tc>
      </w:tr>
      <w:tr w:rsidR="00AE3056" w:rsidRPr="000C36D3" w:rsidTr="00802ADB">
        <w:tc>
          <w:tcPr>
            <w:tcW w:w="1541" w:type="dxa"/>
            <w:tcBorders>
              <w:left w:val="single" w:sz="4" w:space="0" w:color="000000"/>
              <w:bottom w:val="single" w:sz="4" w:space="0" w:color="auto"/>
            </w:tcBorders>
          </w:tcPr>
          <w:p w:rsidR="00AE3056" w:rsidRPr="000C36D3" w:rsidRDefault="001B2E77">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JavaScript</w:t>
            </w:r>
          </w:p>
        </w:tc>
        <w:tc>
          <w:tcPr>
            <w:tcW w:w="1274" w:type="dxa"/>
            <w:tcBorders>
              <w:left w:val="single" w:sz="4" w:space="0" w:color="000000"/>
              <w:bottom w:val="single" w:sz="4" w:space="0" w:color="auto"/>
            </w:tcBorders>
          </w:tcPr>
          <w:p w:rsidR="00AE3056" w:rsidRPr="000C36D3" w:rsidRDefault="001B2E77">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ES6+</w:t>
            </w:r>
          </w:p>
        </w:tc>
        <w:tc>
          <w:tcPr>
            <w:tcW w:w="6650" w:type="dxa"/>
            <w:tcBorders>
              <w:left w:val="single" w:sz="4" w:space="0" w:color="000000"/>
              <w:bottom w:val="single" w:sz="4" w:space="0" w:color="auto"/>
              <w:right w:val="single" w:sz="4" w:space="0" w:color="auto"/>
            </w:tcBorders>
          </w:tcPr>
          <w:p w:rsidR="00AE3056" w:rsidRPr="000C36D3" w:rsidRDefault="00F15346">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Фронтенд (типизированный JavaScript)</w:t>
            </w:r>
          </w:p>
        </w:tc>
      </w:tr>
    </w:tbl>
    <w:p w:rsidR="00AE3056" w:rsidRPr="000C36D3" w:rsidRDefault="00F15346">
      <w:pPr>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shd w:val="clear" w:color="auto" w:fill="FFFFFF"/>
        </w:rPr>
        <w:tab/>
      </w:r>
    </w:p>
    <w:p w:rsidR="00AE3056" w:rsidRPr="000C36D3" w:rsidRDefault="00754C94">
      <w:pPr>
        <w:rPr>
          <w:rFonts w:ascii="Times New Roman" w:hAnsi="Times New Roman" w:cs="Times New Roman"/>
          <w:sz w:val="28"/>
          <w:szCs w:val="28"/>
        </w:rPr>
      </w:pPr>
      <w:r>
        <w:rPr>
          <w:rStyle w:val="a4"/>
          <w:rFonts w:ascii="Times New Roman" w:hAnsi="Times New Roman" w:cs="Times New Roman"/>
          <w:b w:val="0"/>
          <w:bCs w:val="0"/>
          <w:color w:val="000000"/>
          <w:sz w:val="28"/>
          <w:szCs w:val="28"/>
          <w:shd w:val="clear" w:color="auto" w:fill="FFFFFF"/>
        </w:rPr>
        <w:tab/>
        <w:t>Фрей</w:t>
      </w:r>
      <w:r w:rsidR="00F15346" w:rsidRPr="000C36D3">
        <w:rPr>
          <w:rStyle w:val="a4"/>
          <w:rFonts w:ascii="Times New Roman" w:hAnsi="Times New Roman" w:cs="Times New Roman"/>
          <w:b w:val="0"/>
          <w:bCs w:val="0"/>
          <w:color w:val="000000"/>
          <w:sz w:val="28"/>
          <w:szCs w:val="28"/>
          <w:shd w:val="clear" w:color="auto" w:fill="FFFFFF"/>
        </w:rPr>
        <w:t>мворки и библиотеки бекенд (</w:t>
      </w:r>
      <w:r w:rsidR="00D14833" w:rsidRPr="00D14833">
        <w:rPr>
          <w:rStyle w:val="a4"/>
          <w:rFonts w:ascii="Times New Roman" w:hAnsi="Times New Roman" w:cs="Times New Roman"/>
          <w:b w:val="0"/>
          <w:bCs w:val="0"/>
          <w:sz w:val="28"/>
          <w:szCs w:val="28"/>
        </w:rPr>
        <w:t xml:space="preserve">указано в таблице </w:t>
      </w:r>
      <w:r w:rsidR="00D14833">
        <w:rPr>
          <w:rStyle w:val="a4"/>
          <w:rFonts w:ascii="Times New Roman" w:hAnsi="Times New Roman" w:cs="Times New Roman"/>
          <w:b w:val="0"/>
          <w:bCs w:val="0"/>
          <w:color w:val="000000"/>
          <w:sz w:val="28"/>
          <w:szCs w:val="28"/>
          <w:shd w:val="clear" w:color="auto" w:fill="FFFFFF"/>
        </w:rPr>
        <w:t>15</w:t>
      </w:r>
      <w:r w:rsidR="00F15346" w:rsidRPr="000C36D3">
        <w:rPr>
          <w:rStyle w:val="a4"/>
          <w:rFonts w:ascii="Times New Roman" w:hAnsi="Times New Roman" w:cs="Times New Roman"/>
          <w:b w:val="0"/>
          <w:bCs w:val="0"/>
          <w:color w:val="000000"/>
          <w:sz w:val="28"/>
          <w:szCs w:val="28"/>
          <w:shd w:val="clear" w:color="auto" w:fill="FFFFFF"/>
        </w:rPr>
        <w:t>).</w:t>
      </w:r>
    </w:p>
    <w:p w:rsidR="00AE3056" w:rsidRPr="000C36D3" w:rsidRDefault="00F15346">
      <w:pPr>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shd w:val="clear" w:color="auto" w:fill="FFFFFF"/>
        </w:rPr>
        <w:t xml:space="preserve">Таблица </w:t>
      </w:r>
      <w:r w:rsidR="00D14833">
        <w:rPr>
          <w:rStyle w:val="a4"/>
          <w:rFonts w:ascii="Times New Roman" w:hAnsi="Times New Roman" w:cs="Times New Roman"/>
          <w:b w:val="0"/>
          <w:bCs w:val="0"/>
          <w:color w:val="000000"/>
          <w:sz w:val="28"/>
          <w:szCs w:val="28"/>
          <w:shd w:val="clear" w:color="auto" w:fill="FFFFFF"/>
        </w:rPr>
        <w:t>15</w:t>
      </w:r>
      <w:r w:rsidRPr="000C36D3">
        <w:rPr>
          <w:rStyle w:val="a4"/>
          <w:rFonts w:ascii="Times New Roman" w:hAnsi="Times New Roman" w:cs="Times New Roman"/>
          <w:b w:val="0"/>
          <w:bCs w:val="0"/>
          <w:color w:val="000000"/>
          <w:sz w:val="28"/>
          <w:szCs w:val="28"/>
          <w:shd w:val="clear" w:color="auto" w:fill="FFFFFF"/>
        </w:rPr>
        <w:t xml:space="preserve"> –  Фре</w:t>
      </w:r>
      <w:r w:rsidR="006B51CF">
        <w:rPr>
          <w:rStyle w:val="a4"/>
          <w:rFonts w:ascii="Times New Roman" w:hAnsi="Times New Roman" w:cs="Times New Roman"/>
          <w:b w:val="0"/>
          <w:bCs w:val="0"/>
          <w:color w:val="000000"/>
          <w:sz w:val="28"/>
          <w:szCs w:val="28"/>
          <w:shd w:val="clear" w:color="auto" w:fill="FFFFFF"/>
        </w:rPr>
        <w:t>й</w:t>
      </w:r>
      <w:r w:rsidRPr="000C36D3">
        <w:rPr>
          <w:rStyle w:val="a4"/>
          <w:rFonts w:ascii="Times New Roman" w:hAnsi="Times New Roman" w:cs="Times New Roman"/>
          <w:b w:val="0"/>
          <w:bCs w:val="0"/>
          <w:color w:val="000000"/>
          <w:sz w:val="28"/>
          <w:szCs w:val="28"/>
          <w:shd w:val="clear" w:color="auto" w:fill="FFFFFF"/>
        </w:rPr>
        <w:t>мворки и библиотеки бекенд</w:t>
      </w:r>
    </w:p>
    <w:tbl>
      <w:tblPr>
        <w:tblW w:w="9406" w:type="dxa"/>
        <w:tblInd w:w="-5" w:type="dxa"/>
        <w:tblLayout w:type="fixed"/>
        <w:tblCellMar>
          <w:top w:w="55" w:type="dxa"/>
          <w:left w:w="55" w:type="dxa"/>
          <w:bottom w:w="55" w:type="dxa"/>
          <w:right w:w="55" w:type="dxa"/>
        </w:tblCellMar>
        <w:tblLook w:val="0000" w:firstRow="0" w:lastRow="0" w:firstColumn="0" w:lastColumn="0" w:noHBand="0" w:noVBand="0"/>
      </w:tblPr>
      <w:tblGrid>
        <w:gridCol w:w="3541"/>
        <w:gridCol w:w="5735"/>
        <w:gridCol w:w="79"/>
        <w:gridCol w:w="51"/>
      </w:tblGrid>
      <w:tr w:rsidR="00802ADB" w:rsidRPr="000C36D3" w:rsidTr="00802ADB">
        <w:trPr>
          <w:trHeight w:val="526"/>
        </w:trPr>
        <w:tc>
          <w:tcPr>
            <w:tcW w:w="3541" w:type="dxa"/>
            <w:tcBorders>
              <w:top w:val="single" w:sz="4" w:space="0" w:color="auto"/>
              <w:left w:val="single" w:sz="4" w:space="0" w:color="000000"/>
              <w:bottom w:val="single" w:sz="4" w:space="0" w:color="auto"/>
            </w:tcBorders>
          </w:tcPr>
          <w:p w:rsidR="00802ADB" w:rsidRPr="000C36D3" w:rsidRDefault="00802ADB">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Технология</w:t>
            </w:r>
          </w:p>
        </w:tc>
        <w:tc>
          <w:tcPr>
            <w:tcW w:w="5735" w:type="dxa"/>
            <w:tcBorders>
              <w:top w:val="single" w:sz="4" w:space="0" w:color="auto"/>
              <w:left w:val="single" w:sz="4" w:space="0" w:color="000000"/>
              <w:bottom w:val="single" w:sz="4" w:space="0" w:color="auto"/>
              <w:right w:val="single" w:sz="4" w:space="0" w:color="auto"/>
            </w:tcBorders>
          </w:tcPr>
          <w:p w:rsidR="00802ADB" w:rsidRPr="000C36D3" w:rsidRDefault="00802ADB">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Назначение</w:t>
            </w:r>
          </w:p>
        </w:tc>
        <w:tc>
          <w:tcPr>
            <w:tcW w:w="130" w:type="dxa"/>
            <w:gridSpan w:val="2"/>
            <w:tcBorders>
              <w:top w:val="single" w:sz="4" w:space="0" w:color="auto"/>
              <w:left w:val="single" w:sz="4" w:space="0" w:color="auto"/>
              <w:bottom w:val="single" w:sz="4" w:space="0" w:color="auto"/>
            </w:tcBorders>
          </w:tcPr>
          <w:p w:rsidR="00802ADB" w:rsidRPr="000C36D3" w:rsidRDefault="00802ADB" w:rsidP="00802ADB">
            <w:pPr>
              <w:pStyle w:val="user7"/>
              <w:rPr>
                <w:rFonts w:ascii="Times New Roman" w:hAnsi="Times New Roman" w:cs="Times New Roman"/>
                <w:b/>
                <w:bCs/>
                <w:color w:val="000000"/>
                <w:sz w:val="28"/>
                <w:szCs w:val="28"/>
              </w:rPr>
            </w:pPr>
          </w:p>
        </w:tc>
      </w:tr>
      <w:tr w:rsidR="00802ADB" w:rsidRPr="000C36D3" w:rsidTr="00802ADB">
        <w:tc>
          <w:tcPr>
            <w:tcW w:w="3541" w:type="dxa"/>
            <w:tcBorders>
              <w:left w:val="single" w:sz="4" w:space="0" w:color="000000"/>
              <w:bottom w:val="single" w:sz="4" w:space="0" w:color="auto"/>
            </w:tcBorders>
          </w:tcPr>
          <w:p w:rsidR="00802ADB" w:rsidRPr="000C36D3" w:rsidRDefault="00802ADB">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Laravel</w:t>
            </w:r>
          </w:p>
        </w:tc>
        <w:tc>
          <w:tcPr>
            <w:tcW w:w="5735" w:type="dxa"/>
            <w:tcBorders>
              <w:left w:val="single" w:sz="4" w:space="0" w:color="000000"/>
              <w:bottom w:val="single" w:sz="4" w:space="0" w:color="auto"/>
              <w:right w:val="single" w:sz="4" w:space="0" w:color="auto"/>
            </w:tcBorders>
          </w:tcPr>
          <w:p w:rsidR="00802ADB" w:rsidRPr="000C36D3" w:rsidRDefault="00802ADB">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Веб</w:t>
            </w:r>
            <w:r w:rsidR="004C6653">
              <w:rPr>
                <w:rFonts w:ascii="Times New Roman" w:hAnsi="Times New Roman" w:cs="Times New Roman"/>
                <w:color w:val="000000"/>
                <w:sz w:val="28"/>
                <w:szCs w:val="28"/>
              </w:rPr>
              <w:t>-</w:t>
            </w:r>
            <w:r w:rsidRPr="000C36D3">
              <w:rPr>
                <w:rFonts w:ascii="Times New Roman" w:hAnsi="Times New Roman" w:cs="Times New Roman"/>
                <w:color w:val="000000"/>
                <w:sz w:val="28"/>
                <w:szCs w:val="28"/>
              </w:rPr>
              <w:t>фреймворк (ORM, аутентификация, админ</w:t>
            </w:r>
            <w:r w:rsidR="004C6653">
              <w:rPr>
                <w:rFonts w:ascii="Times New Roman" w:hAnsi="Times New Roman" w:cs="Times New Roman"/>
                <w:color w:val="000000"/>
                <w:sz w:val="28"/>
                <w:szCs w:val="28"/>
              </w:rPr>
              <w:t>-</w:t>
            </w:r>
            <w:r w:rsidRPr="000C36D3">
              <w:rPr>
                <w:rFonts w:ascii="Times New Roman" w:hAnsi="Times New Roman" w:cs="Times New Roman"/>
                <w:color w:val="000000"/>
                <w:sz w:val="28"/>
                <w:szCs w:val="28"/>
              </w:rPr>
              <w:t>панель, миграции)</w:t>
            </w:r>
          </w:p>
        </w:tc>
        <w:tc>
          <w:tcPr>
            <w:tcW w:w="130" w:type="dxa"/>
            <w:gridSpan w:val="2"/>
            <w:tcBorders>
              <w:left w:val="single" w:sz="4" w:space="0" w:color="auto"/>
              <w:bottom w:val="single" w:sz="4" w:space="0" w:color="auto"/>
            </w:tcBorders>
          </w:tcPr>
          <w:p w:rsidR="00802ADB" w:rsidRPr="000C36D3" w:rsidRDefault="00802ADB">
            <w:pPr>
              <w:overflowPunct/>
              <w:spacing w:after="0" w:line="240" w:lineRule="auto"/>
              <w:rPr>
                <w:rFonts w:ascii="Times New Roman" w:hAnsi="Times New Roman" w:cs="Times New Roman"/>
                <w:color w:val="000000"/>
                <w:sz w:val="28"/>
                <w:szCs w:val="28"/>
              </w:rPr>
            </w:pPr>
          </w:p>
          <w:p w:rsidR="00802ADB" w:rsidRPr="000C36D3" w:rsidRDefault="00802ADB" w:rsidP="00802ADB">
            <w:pPr>
              <w:pStyle w:val="user7"/>
              <w:rPr>
                <w:rFonts w:ascii="Times New Roman" w:hAnsi="Times New Roman" w:cs="Times New Roman"/>
                <w:color w:val="000000"/>
                <w:sz w:val="28"/>
                <w:szCs w:val="28"/>
              </w:rPr>
            </w:pPr>
          </w:p>
        </w:tc>
      </w:tr>
      <w:tr w:rsidR="00AE3056" w:rsidRPr="000C36D3" w:rsidTr="00802ADB">
        <w:trPr>
          <w:gridAfter w:val="1"/>
          <w:wAfter w:w="51" w:type="dxa"/>
          <w:trHeight w:val="551"/>
        </w:trPr>
        <w:tc>
          <w:tcPr>
            <w:tcW w:w="3541" w:type="dxa"/>
            <w:tcBorders>
              <w:top w:val="single" w:sz="4" w:space="0" w:color="auto"/>
              <w:left w:val="single" w:sz="4" w:space="0" w:color="000000"/>
              <w:bottom w:val="single" w:sz="4" w:space="0" w:color="auto"/>
            </w:tcBorders>
          </w:tcPr>
          <w:p w:rsidR="00AE3056" w:rsidRPr="000C36D3" w:rsidRDefault="001B2E77">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Laravel Sanctum</w:t>
            </w:r>
          </w:p>
        </w:tc>
        <w:tc>
          <w:tcPr>
            <w:tcW w:w="5814" w:type="dxa"/>
            <w:gridSpan w:val="2"/>
            <w:tcBorders>
              <w:top w:val="single" w:sz="4" w:space="0" w:color="auto"/>
              <w:left w:val="single" w:sz="4" w:space="0" w:color="000000"/>
              <w:bottom w:val="single" w:sz="4" w:space="0" w:color="auto"/>
              <w:right w:val="single" w:sz="4" w:space="0" w:color="auto"/>
            </w:tcBorders>
          </w:tcPr>
          <w:p w:rsidR="00AE3056" w:rsidRPr="000C36D3" w:rsidRDefault="001B2E77">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JWT</w:t>
            </w:r>
            <w:r w:rsidR="004C6653">
              <w:rPr>
                <w:rFonts w:ascii="Times New Roman" w:hAnsi="Times New Roman" w:cs="Times New Roman"/>
                <w:color w:val="000000"/>
                <w:sz w:val="28"/>
                <w:szCs w:val="28"/>
              </w:rPr>
              <w:t>-</w:t>
            </w:r>
            <w:r w:rsidRPr="000C36D3">
              <w:rPr>
                <w:rFonts w:ascii="Times New Roman" w:hAnsi="Times New Roman" w:cs="Times New Roman"/>
                <w:color w:val="000000"/>
                <w:sz w:val="28"/>
                <w:szCs w:val="28"/>
              </w:rPr>
              <w:t>аутентификация</w:t>
            </w:r>
          </w:p>
        </w:tc>
      </w:tr>
    </w:tbl>
    <w:p w:rsidR="00802ADB" w:rsidRPr="000C36D3" w:rsidRDefault="00802ADB">
      <w:pPr>
        <w:rPr>
          <w:rStyle w:val="a4"/>
          <w:rFonts w:ascii="Times New Roman" w:hAnsi="Times New Roman" w:cs="Times New Roman"/>
          <w:b w:val="0"/>
          <w:bCs w:val="0"/>
          <w:color w:val="000000"/>
          <w:sz w:val="28"/>
          <w:szCs w:val="28"/>
          <w:shd w:val="clear" w:color="auto" w:fill="FFFFFF"/>
        </w:rPr>
      </w:pPr>
    </w:p>
    <w:p w:rsidR="00AE3056" w:rsidRPr="000C36D3" w:rsidRDefault="00F15346">
      <w:pPr>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shd w:val="clear" w:color="auto" w:fill="FFFFFF"/>
        </w:rPr>
        <w:lastRenderedPageBreak/>
        <w:tab/>
        <w:t>Фре</w:t>
      </w:r>
      <w:r w:rsidR="006B51CF">
        <w:rPr>
          <w:rStyle w:val="a4"/>
          <w:rFonts w:ascii="Times New Roman" w:hAnsi="Times New Roman" w:cs="Times New Roman"/>
          <w:b w:val="0"/>
          <w:bCs w:val="0"/>
          <w:color w:val="000000"/>
          <w:sz w:val="28"/>
          <w:szCs w:val="28"/>
          <w:shd w:val="clear" w:color="auto" w:fill="FFFFFF"/>
        </w:rPr>
        <w:t>й</w:t>
      </w:r>
      <w:r w:rsidRPr="000C36D3">
        <w:rPr>
          <w:rStyle w:val="a4"/>
          <w:rFonts w:ascii="Times New Roman" w:hAnsi="Times New Roman" w:cs="Times New Roman"/>
          <w:b w:val="0"/>
          <w:bCs w:val="0"/>
          <w:color w:val="000000"/>
          <w:sz w:val="28"/>
          <w:szCs w:val="28"/>
          <w:shd w:val="clear" w:color="auto" w:fill="FFFFFF"/>
        </w:rPr>
        <w:t>мворки и библиотеки фронтенд (</w:t>
      </w:r>
      <w:r w:rsidR="00D14833" w:rsidRPr="00D14833">
        <w:rPr>
          <w:rStyle w:val="a4"/>
          <w:rFonts w:ascii="Times New Roman" w:hAnsi="Times New Roman" w:cs="Times New Roman"/>
          <w:b w:val="0"/>
          <w:bCs w:val="0"/>
          <w:sz w:val="28"/>
          <w:szCs w:val="28"/>
        </w:rPr>
        <w:t xml:space="preserve">указано в таблице </w:t>
      </w:r>
      <w:r w:rsidR="00D14833">
        <w:rPr>
          <w:rStyle w:val="a4"/>
          <w:rFonts w:ascii="Times New Roman" w:hAnsi="Times New Roman" w:cs="Times New Roman"/>
          <w:b w:val="0"/>
          <w:bCs w:val="0"/>
          <w:color w:val="000000"/>
          <w:sz w:val="28"/>
          <w:szCs w:val="28"/>
          <w:shd w:val="clear" w:color="auto" w:fill="FFFFFF"/>
        </w:rPr>
        <w:t>16</w:t>
      </w:r>
      <w:r w:rsidRPr="000C36D3">
        <w:rPr>
          <w:rStyle w:val="a4"/>
          <w:rFonts w:ascii="Times New Roman" w:hAnsi="Times New Roman" w:cs="Times New Roman"/>
          <w:b w:val="0"/>
          <w:bCs w:val="0"/>
          <w:color w:val="000000"/>
          <w:sz w:val="28"/>
          <w:szCs w:val="28"/>
          <w:shd w:val="clear" w:color="auto" w:fill="FFFFFF"/>
        </w:rPr>
        <w:t>).</w:t>
      </w:r>
    </w:p>
    <w:p w:rsidR="00AE3056" w:rsidRPr="000C36D3" w:rsidRDefault="00F15346">
      <w:pPr>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shd w:val="clear" w:color="auto" w:fill="FFFFFF"/>
        </w:rPr>
        <w:t xml:space="preserve">Таблица </w:t>
      </w:r>
      <w:r w:rsidR="00D14833">
        <w:rPr>
          <w:rStyle w:val="a4"/>
          <w:rFonts w:ascii="Times New Roman" w:hAnsi="Times New Roman" w:cs="Times New Roman"/>
          <w:b w:val="0"/>
          <w:bCs w:val="0"/>
          <w:color w:val="000000"/>
          <w:sz w:val="28"/>
          <w:szCs w:val="28"/>
          <w:shd w:val="clear" w:color="auto" w:fill="FFFFFF"/>
        </w:rPr>
        <w:t>16</w:t>
      </w:r>
      <w:r w:rsidRPr="000C36D3">
        <w:rPr>
          <w:rStyle w:val="a4"/>
          <w:rFonts w:ascii="Times New Roman" w:hAnsi="Times New Roman" w:cs="Times New Roman"/>
          <w:b w:val="0"/>
          <w:bCs w:val="0"/>
          <w:color w:val="000000"/>
          <w:sz w:val="28"/>
          <w:szCs w:val="28"/>
          <w:shd w:val="clear" w:color="auto" w:fill="FFFFFF"/>
        </w:rPr>
        <w:t xml:space="preserve"> –  Фре</w:t>
      </w:r>
      <w:r w:rsidR="006B51CF">
        <w:rPr>
          <w:rStyle w:val="a4"/>
          <w:rFonts w:ascii="Times New Roman" w:hAnsi="Times New Roman" w:cs="Times New Roman"/>
          <w:b w:val="0"/>
          <w:bCs w:val="0"/>
          <w:color w:val="000000"/>
          <w:sz w:val="28"/>
          <w:szCs w:val="28"/>
          <w:shd w:val="clear" w:color="auto" w:fill="FFFFFF"/>
        </w:rPr>
        <w:t>й</w:t>
      </w:r>
      <w:r w:rsidRPr="000C36D3">
        <w:rPr>
          <w:rStyle w:val="a4"/>
          <w:rFonts w:ascii="Times New Roman" w:hAnsi="Times New Roman" w:cs="Times New Roman"/>
          <w:b w:val="0"/>
          <w:bCs w:val="0"/>
          <w:color w:val="000000"/>
          <w:sz w:val="28"/>
          <w:szCs w:val="28"/>
          <w:shd w:val="clear" w:color="auto" w:fill="FFFFFF"/>
        </w:rPr>
        <w:t>мворки и библиотеки   фронтенд</w:t>
      </w:r>
    </w:p>
    <w:tbl>
      <w:tblPr>
        <w:tblW w:w="4824" w:type="pct"/>
        <w:tblInd w:w="-5" w:type="dxa"/>
        <w:tblLayout w:type="fixed"/>
        <w:tblCellMar>
          <w:top w:w="55" w:type="dxa"/>
          <w:left w:w="55" w:type="dxa"/>
          <w:bottom w:w="55" w:type="dxa"/>
          <w:right w:w="55" w:type="dxa"/>
        </w:tblCellMar>
        <w:tblLook w:val="0000" w:firstRow="0" w:lastRow="0" w:firstColumn="0" w:lastColumn="0" w:noHBand="0" w:noVBand="0"/>
      </w:tblPr>
      <w:tblGrid>
        <w:gridCol w:w="2180"/>
        <w:gridCol w:w="6952"/>
      </w:tblGrid>
      <w:tr w:rsidR="00802ADB" w:rsidRPr="000C36D3" w:rsidTr="00802ADB">
        <w:trPr>
          <w:trHeight w:val="526"/>
        </w:trPr>
        <w:tc>
          <w:tcPr>
            <w:tcW w:w="2180" w:type="dxa"/>
            <w:tcBorders>
              <w:top w:val="single" w:sz="4" w:space="0" w:color="auto"/>
              <w:left w:val="single" w:sz="4" w:space="0" w:color="000000"/>
              <w:bottom w:val="single" w:sz="4" w:space="0" w:color="auto"/>
            </w:tcBorders>
          </w:tcPr>
          <w:p w:rsidR="00802ADB" w:rsidRPr="000C36D3" w:rsidRDefault="00802ADB">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Технология</w:t>
            </w:r>
          </w:p>
        </w:tc>
        <w:tc>
          <w:tcPr>
            <w:tcW w:w="6952" w:type="dxa"/>
            <w:tcBorders>
              <w:top w:val="single" w:sz="4" w:space="0" w:color="auto"/>
              <w:left w:val="single" w:sz="4" w:space="0" w:color="000000"/>
              <w:bottom w:val="single" w:sz="4" w:space="0" w:color="auto"/>
              <w:right w:val="single" w:sz="4" w:space="0" w:color="auto"/>
            </w:tcBorders>
          </w:tcPr>
          <w:p w:rsidR="00802ADB" w:rsidRPr="000C36D3" w:rsidRDefault="00802ADB">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Назначение</w:t>
            </w:r>
          </w:p>
        </w:tc>
      </w:tr>
      <w:tr w:rsidR="00802ADB" w:rsidRPr="000C36D3" w:rsidTr="00802ADB">
        <w:trPr>
          <w:trHeight w:val="538"/>
        </w:trPr>
        <w:tc>
          <w:tcPr>
            <w:tcW w:w="2180" w:type="dxa"/>
            <w:tcBorders>
              <w:left w:val="single" w:sz="4" w:space="0" w:color="000000"/>
              <w:bottom w:val="single" w:sz="4" w:space="0" w:color="auto"/>
            </w:tcBorders>
          </w:tcPr>
          <w:p w:rsidR="00802ADB" w:rsidRPr="000C36D3" w:rsidRDefault="00802ADB">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React</w:t>
            </w:r>
          </w:p>
        </w:tc>
        <w:tc>
          <w:tcPr>
            <w:tcW w:w="6952" w:type="dxa"/>
            <w:tcBorders>
              <w:left w:val="single" w:sz="4" w:space="0" w:color="000000"/>
              <w:bottom w:val="single" w:sz="4" w:space="0" w:color="auto"/>
              <w:right w:val="single" w:sz="4" w:space="0" w:color="auto"/>
            </w:tcBorders>
          </w:tcPr>
          <w:p w:rsidR="00802ADB" w:rsidRPr="000C36D3" w:rsidRDefault="00802ADB">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UI</w:t>
            </w:r>
            <w:r w:rsidR="004C6653">
              <w:rPr>
                <w:rFonts w:ascii="Times New Roman" w:hAnsi="Times New Roman" w:cs="Times New Roman"/>
                <w:color w:val="000000"/>
                <w:sz w:val="28"/>
                <w:szCs w:val="28"/>
              </w:rPr>
              <w:t>-</w:t>
            </w:r>
            <w:r w:rsidRPr="000C36D3">
              <w:rPr>
                <w:rFonts w:ascii="Times New Roman" w:hAnsi="Times New Roman" w:cs="Times New Roman"/>
                <w:color w:val="000000"/>
                <w:sz w:val="28"/>
                <w:szCs w:val="28"/>
              </w:rPr>
              <w:t>компоненты, виртуальный DOM</w:t>
            </w:r>
          </w:p>
        </w:tc>
      </w:tr>
      <w:tr w:rsidR="00802ADB" w:rsidRPr="000C36D3" w:rsidTr="00802ADB">
        <w:tc>
          <w:tcPr>
            <w:tcW w:w="2180" w:type="dxa"/>
            <w:tcBorders>
              <w:left w:val="single" w:sz="4" w:space="0" w:color="000000"/>
              <w:bottom w:val="single" w:sz="4" w:space="0" w:color="auto"/>
            </w:tcBorders>
          </w:tcPr>
          <w:p w:rsidR="00802ADB" w:rsidRPr="000C36D3" w:rsidRDefault="00802ADB">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React Router</w:t>
            </w:r>
          </w:p>
        </w:tc>
        <w:tc>
          <w:tcPr>
            <w:tcW w:w="6952" w:type="dxa"/>
            <w:tcBorders>
              <w:left w:val="single" w:sz="4" w:space="0" w:color="000000"/>
              <w:bottom w:val="single" w:sz="4" w:space="0" w:color="auto"/>
              <w:right w:val="single" w:sz="4" w:space="0" w:color="auto"/>
            </w:tcBorders>
          </w:tcPr>
          <w:p w:rsidR="00802ADB" w:rsidRPr="000C36D3" w:rsidRDefault="00802ADB">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Клиентская маршрутизация</w:t>
            </w:r>
          </w:p>
        </w:tc>
      </w:tr>
      <w:tr w:rsidR="00802ADB" w:rsidRPr="000C36D3" w:rsidTr="00802ADB">
        <w:tc>
          <w:tcPr>
            <w:tcW w:w="2180" w:type="dxa"/>
            <w:tcBorders>
              <w:top w:val="single" w:sz="4" w:space="0" w:color="auto"/>
              <w:left w:val="single" w:sz="4" w:space="0" w:color="000000"/>
              <w:bottom w:val="single" w:sz="4" w:space="0" w:color="auto"/>
            </w:tcBorders>
          </w:tcPr>
          <w:p w:rsidR="00802ADB" w:rsidRPr="000C36D3" w:rsidRDefault="00802ADB">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Axios</w:t>
            </w:r>
          </w:p>
        </w:tc>
        <w:tc>
          <w:tcPr>
            <w:tcW w:w="6952" w:type="dxa"/>
            <w:tcBorders>
              <w:top w:val="single" w:sz="4" w:space="0" w:color="auto"/>
              <w:left w:val="single" w:sz="4" w:space="0" w:color="000000"/>
              <w:bottom w:val="single" w:sz="4" w:space="0" w:color="auto"/>
              <w:right w:val="single" w:sz="4" w:space="0" w:color="auto"/>
            </w:tcBorders>
          </w:tcPr>
          <w:p w:rsidR="00802ADB" w:rsidRPr="000C36D3" w:rsidRDefault="00802ADB">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HTTP</w:t>
            </w:r>
            <w:r w:rsidR="004C6653">
              <w:rPr>
                <w:rFonts w:ascii="Times New Roman" w:hAnsi="Times New Roman" w:cs="Times New Roman"/>
                <w:color w:val="000000"/>
                <w:sz w:val="28"/>
                <w:szCs w:val="28"/>
              </w:rPr>
              <w:t>-</w:t>
            </w:r>
            <w:r w:rsidRPr="000C36D3">
              <w:rPr>
                <w:rFonts w:ascii="Times New Roman" w:hAnsi="Times New Roman" w:cs="Times New Roman"/>
                <w:color w:val="000000"/>
                <w:sz w:val="28"/>
                <w:szCs w:val="28"/>
              </w:rPr>
              <w:t>запросы к бэкенду (с перехватчиками для токенов)</w:t>
            </w:r>
          </w:p>
        </w:tc>
      </w:tr>
    </w:tbl>
    <w:p w:rsidR="00AE3056" w:rsidRPr="000C36D3" w:rsidRDefault="00F15346">
      <w:pPr>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shd w:val="clear" w:color="auto" w:fill="FFFFFF"/>
        </w:rPr>
        <w:tab/>
      </w:r>
    </w:p>
    <w:p w:rsidR="00AE3056" w:rsidRPr="000C36D3" w:rsidRDefault="00F15346">
      <w:pPr>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shd w:val="clear" w:color="auto" w:fill="FFFFFF"/>
        </w:rPr>
        <w:tab/>
      </w:r>
      <w:r w:rsidR="006B51CF">
        <w:rPr>
          <w:rStyle w:val="a4"/>
          <w:rFonts w:ascii="Times New Roman" w:hAnsi="Times New Roman" w:cs="Times New Roman"/>
          <w:b w:val="0"/>
          <w:bCs w:val="0"/>
          <w:color w:val="000000"/>
          <w:sz w:val="28"/>
          <w:szCs w:val="28"/>
          <w:shd w:val="clear" w:color="auto" w:fill="FFFFFF"/>
        </w:rPr>
        <w:t>Способ хранения данных</w:t>
      </w:r>
      <w:r w:rsidRPr="000C36D3">
        <w:rPr>
          <w:rStyle w:val="a4"/>
          <w:rFonts w:ascii="Times New Roman" w:hAnsi="Times New Roman" w:cs="Times New Roman"/>
          <w:b w:val="0"/>
          <w:bCs w:val="0"/>
          <w:color w:val="000000"/>
          <w:sz w:val="28"/>
          <w:szCs w:val="28"/>
          <w:shd w:val="clear" w:color="auto" w:fill="FFFFFF"/>
        </w:rPr>
        <w:t xml:space="preserve"> (</w:t>
      </w:r>
      <w:r w:rsidR="00D14833" w:rsidRPr="00D14833">
        <w:rPr>
          <w:rStyle w:val="a4"/>
          <w:rFonts w:ascii="Times New Roman" w:hAnsi="Times New Roman" w:cs="Times New Roman"/>
          <w:b w:val="0"/>
          <w:bCs w:val="0"/>
          <w:sz w:val="28"/>
          <w:szCs w:val="28"/>
        </w:rPr>
        <w:t xml:space="preserve">указано в таблице </w:t>
      </w:r>
      <w:r w:rsidR="00D14833">
        <w:rPr>
          <w:rStyle w:val="a4"/>
          <w:rFonts w:ascii="Times New Roman" w:hAnsi="Times New Roman" w:cs="Times New Roman"/>
          <w:b w:val="0"/>
          <w:bCs w:val="0"/>
          <w:color w:val="000000"/>
          <w:sz w:val="28"/>
          <w:szCs w:val="28"/>
          <w:shd w:val="clear" w:color="auto" w:fill="FFFFFF"/>
        </w:rPr>
        <w:t>17</w:t>
      </w:r>
      <w:r w:rsidRPr="000C36D3">
        <w:rPr>
          <w:rStyle w:val="a4"/>
          <w:rFonts w:ascii="Times New Roman" w:hAnsi="Times New Roman" w:cs="Times New Roman"/>
          <w:b w:val="0"/>
          <w:bCs w:val="0"/>
          <w:color w:val="000000"/>
          <w:sz w:val="28"/>
          <w:szCs w:val="28"/>
          <w:shd w:val="clear" w:color="auto" w:fill="FFFFFF"/>
        </w:rPr>
        <w:t>).</w:t>
      </w:r>
    </w:p>
    <w:p w:rsidR="00AE3056" w:rsidRPr="000C36D3" w:rsidRDefault="00F15346">
      <w:pPr>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shd w:val="clear" w:color="auto" w:fill="FFFFFF"/>
        </w:rPr>
        <w:t xml:space="preserve">Таблица </w:t>
      </w:r>
      <w:r w:rsidR="00D14833">
        <w:rPr>
          <w:rStyle w:val="a4"/>
          <w:rFonts w:ascii="Times New Roman" w:hAnsi="Times New Roman" w:cs="Times New Roman"/>
          <w:b w:val="0"/>
          <w:bCs w:val="0"/>
          <w:color w:val="000000"/>
          <w:sz w:val="28"/>
          <w:szCs w:val="28"/>
          <w:shd w:val="clear" w:color="auto" w:fill="FFFFFF"/>
        </w:rPr>
        <w:t>17</w:t>
      </w:r>
      <w:r w:rsidRPr="000C36D3">
        <w:rPr>
          <w:rStyle w:val="a4"/>
          <w:rFonts w:ascii="Times New Roman" w:hAnsi="Times New Roman" w:cs="Times New Roman"/>
          <w:b w:val="0"/>
          <w:bCs w:val="0"/>
          <w:color w:val="000000"/>
          <w:sz w:val="28"/>
          <w:szCs w:val="28"/>
          <w:shd w:val="clear" w:color="auto" w:fill="FFFFFF"/>
        </w:rPr>
        <w:t xml:space="preserve">–   </w:t>
      </w:r>
      <w:r w:rsidR="006B51CF" w:rsidRPr="006B51CF">
        <w:rPr>
          <w:rStyle w:val="a4"/>
          <w:rFonts w:ascii="Times New Roman" w:hAnsi="Times New Roman" w:cs="Times New Roman"/>
          <w:b w:val="0"/>
          <w:bCs w:val="0"/>
          <w:color w:val="000000"/>
          <w:sz w:val="28"/>
          <w:szCs w:val="28"/>
          <w:shd w:val="clear" w:color="auto" w:fill="FFFFFF"/>
        </w:rPr>
        <w:t>Способ хранения данных</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598"/>
        <w:gridCol w:w="7867"/>
      </w:tblGrid>
      <w:tr w:rsidR="00AE3056" w:rsidRPr="000C36D3" w:rsidTr="00802ADB">
        <w:trPr>
          <w:trHeight w:val="88"/>
        </w:trPr>
        <w:tc>
          <w:tcPr>
            <w:tcW w:w="1598" w:type="dxa"/>
            <w:tcBorders>
              <w:top w:val="single" w:sz="4" w:space="0" w:color="auto"/>
              <w:left w:val="single" w:sz="4" w:space="0" w:color="000000"/>
              <w:bottom w:val="single" w:sz="4" w:space="0" w:color="auto"/>
            </w:tcBorders>
          </w:tcPr>
          <w:p w:rsidR="00AE3056" w:rsidRPr="000C36D3" w:rsidRDefault="00F15346">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Технология</w:t>
            </w:r>
          </w:p>
        </w:tc>
        <w:tc>
          <w:tcPr>
            <w:tcW w:w="7867" w:type="dxa"/>
            <w:tcBorders>
              <w:top w:val="single" w:sz="4" w:space="0" w:color="auto"/>
              <w:left w:val="single" w:sz="4" w:space="0" w:color="000000"/>
              <w:bottom w:val="single" w:sz="4" w:space="0" w:color="auto"/>
              <w:right w:val="single" w:sz="4" w:space="0" w:color="auto"/>
            </w:tcBorders>
          </w:tcPr>
          <w:p w:rsidR="00AE3056" w:rsidRPr="000C36D3" w:rsidRDefault="00F15346">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Назначение</w:t>
            </w:r>
          </w:p>
        </w:tc>
      </w:tr>
      <w:tr w:rsidR="00AE3056" w:rsidRPr="000C36D3" w:rsidTr="00802ADB">
        <w:tc>
          <w:tcPr>
            <w:tcW w:w="1598" w:type="dxa"/>
            <w:tcBorders>
              <w:left w:val="single" w:sz="4" w:space="0" w:color="000000"/>
              <w:bottom w:val="single" w:sz="4" w:space="0" w:color="auto"/>
            </w:tcBorders>
          </w:tcPr>
          <w:p w:rsidR="00AE3056" w:rsidRPr="000C36D3" w:rsidRDefault="001B2E77">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MySQL</w:t>
            </w:r>
          </w:p>
        </w:tc>
        <w:tc>
          <w:tcPr>
            <w:tcW w:w="7867" w:type="dxa"/>
            <w:tcBorders>
              <w:left w:val="single" w:sz="4" w:space="0" w:color="000000"/>
              <w:bottom w:val="single" w:sz="4" w:space="0" w:color="auto"/>
              <w:right w:val="single" w:sz="4" w:space="0" w:color="auto"/>
            </w:tcBorders>
          </w:tcPr>
          <w:p w:rsidR="00AE3056" w:rsidRPr="000C36D3" w:rsidRDefault="001B2E77">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Реляционная СУБД (ACID, внешние ключи, индексы, хранение данных клиентов, полисов и страховых случаев)</w:t>
            </w:r>
          </w:p>
        </w:tc>
      </w:tr>
    </w:tbl>
    <w:p w:rsidR="00AE3056" w:rsidRPr="000C36D3" w:rsidRDefault="00AE3056">
      <w:pPr>
        <w:rPr>
          <w:rStyle w:val="a4"/>
          <w:rFonts w:ascii="Times New Roman" w:hAnsi="Times New Roman" w:cs="Times New Roman"/>
          <w:b w:val="0"/>
          <w:bCs w:val="0"/>
          <w:color w:val="000000"/>
          <w:sz w:val="28"/>
          <w:szCs w:val="28"/>
          <w:shd w:val="clear" w:color="auto" w:fill="FFFFFF"/>
        </w:rPr>
      </w:pPr>
    </w:p>
    <w:p w:rsidR="00AE3056" w:rsidRPr="000C36D3" w:rsidRDefault="00F15346">
      <w:pPr>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shd w:val="clear" w:color="auto" w:fill="FFFFFF"/>
        </w:rPr>
        <w:tab/>
      </w:r>
      <w:r w:rsidR="006B51CF" w:rsidRPr="006B51CF">
        <w:rPr>
          <w:rStyle w:val="a4"/>
          <w:rFonts w:ascii="Times New Roman" w:hAnsi="Times New Roman" w:cs="Times New Roman"/>
          <w:b w:val="0"/>
          <w:bCs w:val="0"/>
          <w:color w:val="000000"/>
          <w:sz w:val="28"/>
          <w:szCs w:val="28"/>
          <w:shd w:val="clear" w:color="auto" w:fill="FFFFFF"/>
        </w:rPr>
        <w:t xml:space="preserve">Инструменты сборки и контейнеризации </w:t>
      </w:r>
      <w:r w:rsidRPr="000C36D3">
        <w:rPr>
          <w:rStyle w:val="a4"/>
          <w:rFonts w:ascii="Times New Roman" w:hAnsi="Times New Roman" w:cs="Times New Roman"/>
          <w:b w:val="0"/>
          <w:bCs w:val="0"/>
          <w:color w:val="000000"/>
          <w:sz w:val="28"/>
          <w:szCs w:val="28"/>
          <w:shd w:val="clear" w:color="auto" w:fill="FFFFFF"/>
        </w:rPr>
        <w:t>(</w:t>
      </w:r>
      <w:r w:rsidR="00D14833" w:rsidRPr="00D14833">
        <w:rPr>
          <w:rStyle w:val="a4"/>
          <w:rFonts w:ascii="Times New Roman" w:hAnsi="Times New Roman" w:cs="Times New Roman"/>
          <w:b w:val="0"/>
          <w:bCs w:val="0"/>
          <w:sz w:val="28"/>
          <w:szCs w:val="28"/>
        </w:rPr>
        <w:t xml:space="preserve">указано в таблице </w:t>
      </w:r>
      <w:r w:rsidR="00D14833">
        <w:rPr>
          <w:rStyle w:val="a4"/>
          <w:rFonts w:ascii="Times New Roman" w:hAnsi="Times New Roman" w:cs="Times New Roman"/>
          <w:b w:val="0"/>
          <w:bCs w:val="0"/>
          <w:color w:val="000000"/>
          <w:sz w:val="28"/>
          <w:szCs w:val="28"/>
          <w:shd w:val="clear" w:color="auto" w:fill="FFFFFF"/>
        </w:rPr>
        <w:t>18</w:t>
      </w:r>
      <w:r w:rsidRPr="000C36D3">
        <w:rPr>
          <w:rStyle w:val="a4"/>
          <w:rFonts w:ascii="Times New Roman" w:hAnsi="Times New Roman" w:cs="Times New Roman"/>
          <w:b w:val="0"/>
          <w:bCs w:val="0"/>
          <w:color w:val="000000"/>
          <w:sz w:val="28"/>
          <w:szCs w:val="28"/>
          <w:shd w:val="clear" w:color="auto" w:fill="FFFFFF"/>
        </w:rPr>
        <w:t>).</w:t>
      </w:r>
    </w:p>
    <w:p w:rsidR="00AE3056" w:rsidRPr="000C36D3" w:rsidRDefault="00F15346">
      <w:pPr>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shd w:val="clear" w:color="auto" w:fill="FFFFFF"/>
        </w:rPr>
        <w:t xml:space="preserve">Таблица </w:t>
      </w:r>
      <w:r w:rsidR="00D14833">
        <w:rPr>
          <w:rStyle w:val="a4"/>
          <w:rFonts w:ascii="Times New Roman" w:hAnsi="Times New Roman" w:cs="Times New Roman"/>
          <w:b w:val="0"/>
          <w:bCs w:val="0"/>
          <w:color w:val="000000"/>
          <w:sz w:val="28"/>
          <w:szCs w:val="28"/>
          <w:shd w:val="clear" w:color="auto" w:fill="FFFFFF"/>
        </w:rPr>
        <w:t>18</w:t>
      </w:r>
      <w:r w:rsidRPr="000C36D3">
        <w:rPr>
          <w:rStyle w:val="a4"/>
          <w:rFonts w:ascii="Times New Roman" w:hAnsi="Times New Roman" w:cs="Times New Roman"/>
          <w:b w:val="0"/>
          <w:bCs w:val="0"/>
          <w:color w:val="000000"/>
          <w:sz w:val="28"/>
          <w:szCs w:val="28"/>
          <w:shd w:val="clear" w:color="auto" w:fill="FFFFFF"/>
        </w:rPr>
        <w:t xml:space="preserve"> –  </w:t>
      </w:r>
      <w:r w:rsidR="006B51CF" w:rsidRPr="006B51CF">
        <w:rPr>
          <w:rStyle w:val="a4"/>
          <w:rFonts w:ascii="Times New Roman" w:hAnsi="Times New Roman" w:cs="Times New Roman"/>
          <w:b w:val="0"/>
          <w:bCs w:val="0"/>
          <w:color w:val="000000"/>
          <w:sz w:val="28"/>
          <w:szCs w:val="28"/>
          <w:shd w:val="clear" w:color="auto" w:fill="FFFFFF"/>
        </w:rPr>
        <w:t>Инструменты сборки и контейнеризации</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2465"/>
        <w:gridCol w:w="6787"/>
        <w:gridCol w:w="213"/>
      </w:tblGrid>
      <w:tr w:rsidR="00802ADB" w:rsidRPr="000C36D3" w:rsidTr="00802ADB">
        <w:trPr>
          <w:gridAfter w:val="1"/>
          <w:wAfter w:w="213" w:type="dxa"/>
          <w:trHeight w:val="438"/>
        </w:trPr>
        <w:tc>
          <w:tcPr>
            <w:tcW w:w="2465" w:type="dxa"/>
            <w:tcBorders>
              <w:top w:val="single" w:sz="4" w:space="0" w:color="auto"/>
              <w:left w:val="single" w:sz="4" w:space="0" w:color="000000"/>
              <w:bottom w:val="single" w:sz="4" w:space="0" w:color="auto"/>
            </w:tcBorders>
          </w:tcPr>
          <w:p w:rsidR="00802ADB" w:rsidRPr="000C36D3" w:rsidRDefault="00802ADB">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Технология</w:t>
            </w:r>
          </w:p>
        </w:tc>
        <w:tc>
          <w:tcPr>
            <w:tcW w:w="6787" w:type="dxa"/>
            <w:tcBorders>
              <w:top w:val="single" w:sz="4" w:space="0" w:color="auto"/>
              <w:left w:val="single" w:sz="4" w:space="0" w:color="000000"/>
              <w:bottom w:val="single" w:sz="4" w:space="0" w:color="auto"/>
              <w:right w:val="single" w:sz="4" w:space="0" w:color="auto"/>
            </w:tcBorders>
          </w:tcPr>
          <w:p w:rsidR="00802ADB" w:rsidRPr="000C36D3" w:rsidRDefault="00802ADB">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Назначение</w:t>
            </w:r>
          </w:p>
        </w:tc>
      </w:tr>
      <w:tr w:rsidR="00802ADB" w:rsidRPr="000C36D3" w:rsidTr="00802ADB">
        <w:trPr>
          <w:trHeight w:val="551"/>
        </w:trPr>
        <w:tc>
          <w:tcPr>
            <w:tcW w:w="2465" w:type="dxa"/>
            <w:tcBorders>
              <w:left w:val="single" w:sz="4" w:space="0" w:color="000000"/>
              <w:bottom w:val="single" w:sz="4" w:space="0" w:color="auto"/>
            </w:tcBorders>
          </w:tcPr>
          <w:p w:rsidR="00802ADB" w:rsidRPr="000C36D3" w:rsidRDefault="00802ADB">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Composer</w:t>
            </w:r>
          </w:p>
        </w:tc>
        <w:tc>
          <w:tcPr>
            <w:tcW w:w="6787" w:type="dxa"/>
            <w:tcBorders>
              <w:left w:val="single" w:sz="4" w:space="0" w:color="000000"/>
              <w:bottom w:val="single" w:sz="4" w:space="0" w:color="auto"/>
              <w:right w:val="single" w:sz="4" w:space="0" w:color="auto"/>
            </w:tcBorders>
          </w:tcPr>
          <w:p w:rsidR="00802ADB" w:rsidRPr="000C36D3" w:rsidRDefault="00802ADB">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Управление PHP</w:t>
            </w:r>
            <w:r w:rsidR="004C6653">
              <w:rPr>
                <w:rFonts w:ascii="Times New Roman" w:hAnsi="Times New Roman" w:cs="Times New Roman"/>
                <w:color w:val="000000"/>
                <w:sz w:val="28"/>
                <w:szCs w:val="28"/>
              </w:rPr>
              <w:t>-</w:t>
            </w:r>
            <w:r w:rsidRPr="000C36D3">
              <w:rPr>
                <w:rFonts w:ascii="Times New Roman" w:hAnsi="Times New Roman" w:cs="Times New Roman"/>
                <w:color w:val="000000"/>
                <w:sz w:val="28"/>
                <w:szCs w:val="28"/>
              </w:rPr>
              <w:t>зависимостями (Laravel и пакеты)</w:t>
            </w:r>
          </w:p>
        </w:tc>
        <w:tc>
          <w:tcPr>
            <w:tcW w:w="213" w:type="dxa"/>
            <w:tcBorders>
              <w:left w:val="single" w:sz="4" w:space="0" w:color="auto"/>
            </w:tcBorders>
          </w:tcPr>
          <w:p w:rsidR="00802ADB" w:rsidRPr="000C36D3" w:rsidRDefault="00802ADB" w:rsidP="00802ADB">
            <w:pPr>
              <w:pStyle w:val="user7"/>
              <w:rPr>
                <w:rFonts w:ascii="Times New Roman" w:hAnsi="Times New Roman" w:cs="Times New Roman"/>
                <w:color w:val="000000"/>
                <w:sz w:val="28"/>
                <w:szCs w:val="28"/>
              </w:rPr>
            </w:pPr>
          </w:p>
        </w:tc>
      </w:tr>
      <w:tr w:rsidR="00802ADB" w:rsidRPr="000C36D3" w:rsidTr="00802ADB">
        <w:tc>
          <w:tcPr>
            <w:tcW w:w="2465" w:type="dxa"/>
            <w:tcBorders>
              <w:left w:val="single" w:sz="4" w:space="0" w:color="000000"/>
              <w:bottom w:val="single" w:sz="4" w:space="0" w:color="auto"/>
            </w:tcBorders>
          </w:tcPr>
          <w:p w:rsidR="00802ADB" w:rsidRPr="000C36D3" w:rsidRDefault="00802ADB">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npm</w:t>
            </w:r>
          </w:p>
        </w:tc>
        <w:tc>
          <w:tcPr>
            <w:tcW w:w="6787" w:type="dxa"/>
            <w:tcBorders>
              <w:left w:val="single" w:sz="4" w:space="0" w:color="000000"/>
              <w:bottom w:val="single" w:sz="4" w:space="0" w:color="auto"/>
              <w:right w:val="single" w:sz="4" w:space="0" w:color="auto"/>
            </w:tcBorders>
          </w:tcPr>
          <w:p w:rsidR="00802ADB" w:rsidRPr="000C36D3" w:rsidRDefault="00802ADB">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Управление JavaScript</w:t>
            </w:r>
            <w:r w:rsidR="004C6653">
              <w:rPr>
                <w:rFonts w:ascii="Times New Roman" w:hAnsi="Times New Roman" w:cs="Times New Roman"/>
                <w:color w:val="000000"/>
                <w:sz w:val="28"/>
                <w:szCs w:val="28"/>
              </w:rPr>
              <w:t>-</w:t>
            </w:r>
            <w:r w:rsidRPr="000C36D3">
              <w:rPr>
                <w:rFonts w:ascii="Times New Roman" w:hAnsi="Times New Roman" w:cs="Times New Roman"/>
                <w:color w:val="000000"/>
                <w:sz w:val="28"/>
                <w:szCs w:val="28"/>
              </w:rPr>
              <w:t>зависимостями (React, React Router, Axios)</w:t>
            </w:r>
          </w:p>
        </w:tc>
        <w:tc>
          <w:tcPr>
            <w:tcW w:w="213" w:type="dxa"/>
            <w:tcBorders>
              <w:left w:val="single" w:sz="4" w:space="0" w:color="auto"/>
              <w:bottom w:val="nil"/>
            </w:tcBorders>
          </w:tcPr>
          <w:p w:rsidR="00802ADB" w:rsidRPr="000C36D3" w:rsidRDefault="00802ADB">
            <w:pPr>
              <w:overflowPunct/>
              <w:spacing w:after="0" w:line="240" w:lineRule="auto"/>
              <w:rPr>
                <w:rFonts w:ascii="Times New Roman" w:hAnsi="Times New Roman" w:cs="Times New Roman"/>
                <w:color w:val="000000"/>
                <w:sz w:val="28"/>
                <w:szCs w:val="28"/>
              </w:rPr>
            </w:pPr>
          </w:p>
          <w:p w:rsidR="00802ADB" w:rsidRPr="000C36D3" w:rsidRDefault="00802ADB" w:rsidP="00802ADB">
            <w:pPr>
              <w:pStyle w:val="user7"/>
              <w:rPr>
                <w:rFonts w:ascii="Times New Roman" w:hAnsi="Times New Roman" w:cs="Times New Roman"/>
                <w:color w:val="000000"/>
                <w:sz w:val="28"/>
                <w:szCs w:val="28"/>
              </w:rPr>
            </w:pPr>
          </w:p>
        </w:tc>
      </w:tr>
    </w:tbl>
    <w:p w:rsidR="00AE3056" w:rsidRPr="000C36D3" w:rsidRDefault="00AE3056">
      <w:pPr>
        <w:rPr>
          <w:rStyle w:val="a4"/>
          <w:rFonts w:ascii="Times New Roman" w:hAnsi="Times New Roman" w:cs="Times New Roman"/>
          <w:b w:val="0"/>
          <w:bCs w:val="0"/>
          <w:color w:val="000000"/>
          <w:sz w:val="28"/>
          <w:szCs w:val="28"/>
          <w:shd w:val="clear" w:color="auto" w:fill="FFFFFF"/>
        </w:rPr>
      </w:pPr>
    </w:p>
    <w:p w:rsidR="00AE3056" w:rsidRPr="000C36D3" w:rsidRDefault="00F15346">
      <w:pPr>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shd w:val="clear" w:color="auto" w:fill="FFFFFF"/>
        </w:rPr>
        <w:tab/>
        <w:t>Контроль версий (</w:t>
      </w:r>
      <w:r w:rsidR="00D14833" w:rsidRPr="00D14833">
        <w:rPr>
          <w:rStyle w:val="a4"/>
          <w:rFonts w:ascii="Times New Roman" w:hAnsi="Times New Roman" w:cs="Times New Roman"/>
          <w:b w:val="0"/>
          <w:bCs w:val="0"/>
          <w:sz w:val="28"/>
          <w:szCs w:val="28"/>
        </w:rPr>
        <w:t xml:space="preserve">указано в таблице </w:t>
      </w:r>
      <w:r w:rsidR="00D14833">
        <w:rPr>
          <w:rStyle w:val="a4"/>
          <w:rFonts w:ascii="Times New Roman" w:hAnsi="Times New Roman" w:cs="Times New Roman"/>
          <w:b w:val="0"/>
          <w:bCs w:val="0"/>
          <w:color w:val="000000"/>
          <w:sz w:val="28"/>
          <w:szCs w:val="28"/>
          <w:shd w:val="clear" w:color="auto" w:fill="FFFFFF"/>
        </w:rPr>
        <w:t>19</w:t>
      </w:r>
      <w:r w:rsidRPr="000C36D3">
        <w:rPr>
          <w:rStyle w:val="a4"/>
          <w:rFonts w:ascii="Times New Roman" w:hAnsi="Times New Roman" w:cs="Times New Roman"/>
          <w:b w:val="0"/>
          <w:bCs w:val="0"/>
          <w:color w:val="000000"/>
          <w:sz w:val="28"/>
          <w:szCs w:val="28"/>
          <w:shd w:val="clear" w:color="auto" w:fill="FFFFFF"/>
        </w:rPr>
        <w:t>).</w:t>
      </w:r>
    </w:p>
    <w:p w:rsidR="00AE3056" w:rsidRPr="000C36D3" w:rsidRDefault="00F15346">
      <w:pPr>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shd w:val="clear" w:color="auto" w:fill="FFFFFF"/>
        </w:rPr>
        <w:t xml:space="preserve">Таблица </w:t>
      </w:r>
      <w:r w:rsidR="00D14833">
        <w:rPr>
          <w:rStyle w:val="a4"/>
          <w:rFonts w:ascii="Times New Roman" w:hAnsi="Times New Roman" w:cs="Times New Roman"/>
          <w:b w:val="0"/>
          <w:bCs w:val="0"/>
          <w:color w:val="000000"/>
          <w:sz w:val="28"/>
          <w:szCs w:val="28"/>
          <w:shd w:val="clear" w:color="auto" w:fill="FFFFFF"/>
        </w:rPr>
        <w:t>19</w:t>
      </w:r>
      <w:r w:rsidRPr="000C36D3">
        <w:rPr>
          <w:rStyle w:val="a4"/>
          <w:rFonts w:ascii="Times New Roman" w:hAnsi="Times New Roman" w:cs="Times New Roman"/>
          <w:b w:val="0"/>
          <w:bCs w:val="0"/>
          <w:color w:val="000000"/>
          <w:sz w:val="28"/>
          <w:szCs w:val="28"/>
          <w:shd w:val="clear" w:color="auto" w:fill="FFFFFF"/>
        </w:rPr>
        <w:t xml:space="preserve"> –  Контроль версий</w:t>
      </w:r>
    </w:p>
    <w:tbl>
      <w:tblPr>
        <w:tblW w:w="4675" w:type="pct"/>
        <w:tblInd w:w="-5" w:type="dxa"/>
        <w:tblLayout w:type="fixed"/>
        <w:tblCellMar>
          <w:top w:w="55" w:type="dxa"/>
          <w:left w:w="55" w:type="dxa"/>
          <w:bottom w:w="55" w:type="dxa"/>
          <w:right w:w="55" w:type="dxa"/>
        </w:tblCellMar>
        <w:tblLook w:val="0000" w:firstRow="0" w:lastRow="0" w:firstColumn="0" w:lastColumn="0" w:noHBand="0" w:noVBand="0"/>
      </w:tblPr>
      <w:tblGrid>
        <w:gridCol w:w="1890"/>
        <w:gridCol w:w="6960"/>
      </w:tblGrid>
      <w:tr w:rsidR="00802ADB" w:rsidRPr="000C36D3" w:rsidTr="00802ADB">
        <w:trPr>
          <w:trHeight w:val="75"/>
        </w:trPr>
        <w:tc>
          <w:tcPr>
            <w:tcW w:w="1890" w:type="dxa"/>
            <w:tcBorders>
              <w:top w:val="single" w:sz="4" w:space="0" w:color="auto"/>
              <w:left w:val="single" w:sz="4" w:space="0" w:color="000000"/>
              <w:bottom w:val="single" w:sz="4" w:space="0" w:color="auto"/>
            </w:tcBorders>
          </w:tcPr>
          <w:p w:rsidR="00802ADB" w:rsidRPr="000C36D3" w:rsidRDefault="00802ADB">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lastRenderedPageBreak/>
              <w:t>Технология</w:t>
            </w:r>
          </w:p>
        </w:tc>
        <w:tc>
          <w:tcPr>
            <w:tcW w:w="6960" w:type="dxa"/>
            <w:tcBorders>
              <w:top w:val="single" w:sz="4" w:space="0" w:color="auto"/>
              <w:left w:val="single" w:sz="4" w:space="0" w:color="000000"/>
              <w:bottom w:val="single" w:sz="4" w:space="0" w:color="auto"/>
              <w:right w:val="single" w:sz="4" w:space="0" w:color="auto"/>
            </w:tcBorders>
          </w:tcPr>
          <w:p w:rsidR="00802ADB" w:rsidRPr="000C36D3" w:rsidRDefault="00802ADB" w:rsidP="00802ADB">
            <w:pPr>
              <w:pStyle w:val="user7"/>
              <w:rPr>
                <w:rFonts w:ascii="Times New Roman" w:hAnsi="Times New Roman" w:cs="Times New Roman"/>
                <w:b/>
                <w:bCs/>
                <w:color w:val="000000"/>
                <w:sz w:val="28"/>
                <w:szCs w:val="28"/>
              </w:rPr>
            </w:pPr>
          </w:p>
        </w:tc>
      </w:tr>
      <w:tr w:rsidR="00802ADB" w:rsidRPr="000C36D3" w:rsidTr="00802ADB">
        <w:trPr>
          <w:trHeight w:val="551"/>
        </w:trPr>
        <w:tc>
          <w:tcPr>
            <w:tcW w:w="1890" w:type="dxa"/>
            <w:tcBorders>
              <w:left w:val="single" w:sz="4" w:space="0" w:color="000000"/>
              <w:bottom w:val="single" w:sz="4" w:space="0" w:color="auto"/>
            </w:tcBorders>
          </w:tcPr>
          <w:p w:rsidR="00802ADB" w:rsidRPr="000C36D3" w:rsidRDefault="00802ADB">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Git</w:t>
            </w:r>
          </w:p>
        </w:tc>
        <w:tc>
          <w:tcPr>
            <w:tcW w:w="6960" w:type="dxa"/>
            <w:tcBorders>
              <w:left w:val="single" w:sz="4" w:space="0" w:color="000000"/>
              <w:bottom w:val="single" w:sz="4" w:space="0" w:color="auto"/>
              <w:right w:val="single" w:sz="4" w:space="0" w:color="auto"/>
            </w:tcBorders>
          </w:tcPr>
          <w:p w:rsidR="00802ADB" w:rsidRPr="000C36D3" w:rsidRDefault="00802ADB">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Система контроля версий</w:t>
            </w:r>
          </w:p>
        </w:tc>
      </w:tr>
      <w:tr w:rsidR="00802ADB" w:rsidRPr="000C36D3" w:rsidTr="00802ADB">
        <w:tc>
          <w:tcPr>
            <w:tcW w:w="1890" w:type="dxa"/>
            <w:tcBorders>
              <w:left w:val="single" w:sz="4" w:space="0" w:color="000000"/>
              <w:bottom w:val="single" w:sz="4" w:space="0" w:color="auto"/>
            </w:tcBorders>
          </w:tcPr>
          <w:p w:rsidR="00802ADB" w:rsidRPr="000C36D3" w:rsidRDefault="00802ADB">
            <w:pPr>
              <w:pStyle w:val="user7"/>
              <w:rPr>
                <w:rFonts w:ascii="Times New Roman" w:hAnsi="Times New Roman" w:cs="Times New Roman"/>
                <w:b/>
                <w:bCs/>
                <w:color w:val="000000"/>
                <w:sz w:val="28"/>
                <w:szCs w:val="28"/>
              </w:rPr>
            </w:pPr>
            <w:r w:rsidRPr="000C36D3">
              <w:rPr>
                <w:rFonts w:ascii="Times New Roman" w:hAnsi="Times New Roman" w:cs="Times New Roman"/>
                <w:b/>
                <w:bCs/>
                <w:color w:val="000000"/>
                <w:sz w:val="28"/>
                <w:szCs w:val="28"/>
              </w:rPr>
              <w:t>GitHub</w:t>
            </w:r>
          </w:p>
        </w:tc>
        <w:tc>
          <w:tcPr>
            <w:tcW w:w="6960" w:type="dxa"/>
            <w:tcBorders>
              <w:left w:val="single" w:sz="4" w:space="0" w:color="000000"/>
              <w:bottom w:val="single" w:sz="4" w:space="0" w:color="auto"/>
              <w:right w:val="single" w:sz="4" w:space="0" w:color="auto"/>
            </w:tcBorders>
          </w:tcPr>
          <w:p w:rsidR="00802ADB" w:rsidRPr="000C36D3" w:rsidRDefault="00802ADB">
            <w:pPr>
              <w:pStyle w:val="user7"/>
              <w:rPr>
                <w:rFonts w:ascii="Times New Roman" w:hAnsi="Times New Roman" w:cs="Times New Roman"/>
                <w:color w:val="000000"/>
                <w:sz w:val="28"/>
                <w:szCs w:val="28"/>
              </w:rPr>
            </w:pPr>
            <w:r w:rsidRPr="000C36D3">
              <w:rPr>
                <w:rFonts w:ascii="Times New Roman" w:hAnsi="Times New Roman" w:cs="Times New Roman"/>
                <w:color w:val="000000"/>
                <w:sz w:val="28"/>
                <w:szCs w:val="28"/>
              </w:rPr>
              <w:t>Хостинг репозитория</w:t>
            </w:r>
          </w:p>
        </w:tc>
      </w:tr>
    </w:tbl>
    <w:p w:rsidR="00AE3056" w:rsidRPr="000C36D3" w:rsidRDefault="00AE3056">
      <w:pPr>
        <w:rPr>
          <w:rFonts w:ascii="Times New Roman" w:hAnsi="Times New Roman" w:cs="Times New Roman"/>
          <w:color w:val="000000" w:themeColor="dark1"/>
          <w:sz w:val="28"/>
          <w:szCs w:val="28"/>
        </w:rPr>
      </w:pPr>
    </w:p>
    <w:p w:rsidR="00AE3056" w:rsidRPr="000C36D3" w:rsidRDefault="00F15346" w:rsidP="00684C53">
      <w:pPr>
        <w:pStyle w:val="2"/>
      </w:pPr>
      <w:bookmarkStart w:id="64" w:name="__RefHeading___Toc10507_844840213"/>
      <w:bookmarkStart w:id="65" w:name="_Toc230485376"/>
      <w:bookmarkEnd w:id="64"/>
      <w:r w:rsidRPr="000C36D3">
        <w:t>Обоснование выбора стека технологий</w:t>
      </w:r>
      <w:bookmarkEnd w:id="65"/>
    </w:p>
    <w:p w:rsidR="00AE3056" w:rsidRPr="000C36D3" w:rsidRDefault="00F15346" w:rsidP="009B5247">
      <w:pPr>
        <w:ind w:firstLine="709"/>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shd w:val="clear" w:color="auto" w:fill="FFFFFF"/>
        </w:rPr>
        <w:t xml:space="preserve">Почему </w:t>
      </w:r>
      <w:r w:rsidR="001B2E77" w:rsidRPr="000C36D3">
        <w:rPr>
          <w:rStyle w:val="a4"/>
          <w:rFonts w:ascii="Times New Roman" w:hAnsi="Times New Roman" w:cs="Times New Roman"/>
          <w:b w:val="0"/>
          <w:bCs w:val="0"/>
          <w:color w:val="000000"/>
          <w:sz w:val="28"/>
          <w:szCs w:val="28"/>
          <w:shd w:val="clear" w:color="auto" w:fill="FFFFFF"/>
        </w:rPr>
        <w:t xml:space="preserve">PHP </w:t>
      </w:r>
      <w:r w:rsidRPr="000C36D3">
        <w:rPr>
          <w:rStyle w:val="a4"/>
          <w:rFonts w:ascii="Times New Roman" w:hAnsi="Times New Roman" w:cs="Times New Roman"/>
          <w:b w:val="0"/>
          <w:bCs w:val="0"/>
          <w:color w:val="000000"/>
          <w:sz w:val="28"/>
          <w:szCs w:val="28"/>
          <w:shd w:val="clear" w:color="auto" w:fill="FFFFFF"/>
        </w:rPr>
        <w:t xml:space="preserve">и </w:t>
      </w:r>
      <w:r w:rsidR="001B2E77" w:rsidRPr="000C36D3">
        <w:rPr>
          <w:rStyle w:val="a4"/>
          <w:rFonts w:ascii="Times New Roman" w:hAnsi="Times New Roman" w:cs="Times New Roman"/>
          <w:b w:val="0"/>
          <w:bCs w:val="0"/>
          <w:color w:val="000000"/>
          <w:sz w:val="28"/>
          <w:szCs w:val="28"/>
          <w:shd w:val="clear" w:color="auto" w:fill="FFFFFF"/>
        </w:rPr>
        <w:t xml:space="preserve">Laravel </w:t>
      </w:r>
      <w:r w:rsidRPr="000C36D3">
        <w:rPr>
          <w:rStyle w:val="a4"/>
          <w:rFonts w:ascii="Times New Roman" w:hAnsi="Times New Roman" w:cs="Times New Roman"/>
          <w:b w:val="0"/>
          <w:bCs w:val="0"/>
          <w:color w:val="000000"/>
          <w:sz w:val="28"/>
          <w:szCs w:val="28"/>
          <w:shd w:val="clear" w:color="auto" w:fill="FFFFFF"/>
        </w:rPr>
        <w:t>для бэкенда</w:t>
      </w:r>
      <w:r w:rsidR="00E41144" w:rsidRPr="00E41144">
        <w:rPr>
          <w:rStyle w:val="a4"/>
          <w:rFonts w:ascii="Times New Roman" w:hAnsi="Times New Roman" w:cs="Times New Roman"/>
          <w:b w:val="0"/>
          <w:bCs w:val="0"/>
          <w:color w:val="000000"/>
          <w:sz w:val="28"/>
          <w:szCs w:val="28"/>
          <w:shd w:val="clear" w:color="auto" w:fill="FFFFFF"/>
        </w:rPr>
        <w:t xml:space="preserve"> [3]</w:t>
      </w:r>
      <w:r w:rsidRPr="000C36D3">
        <w:rPr>
          <w:rStyle w:val="a4"/>
          <w:rFonts w:ascii="Times New Roman" w:hAnsi="Times New Roman" w:cs="Times New Roman"/>
          <w:b w:val="0"/>
          <w:bCs w:val="0"/>
          <w:color w:val="000000"/>
          <w:sz w:val="28"/>
          <w:szCs w:val="28"/>
          <w:shd w:val="clear" w:color="auto" w:fill="FFFFFF"/>
        </w:rPr>
        <w:t>:</w:t>
      </w:r>
    </w:p>
    <w:p w:rsidR="001B2E77" w:rsidRPr="000C36D3" w:rsidRDefault="001B2E77" w:rsidP="006B51CF">
      <w:pPr>
        <w:numPr>
          <w:ilvl w:val="0"/>
          <w:numId w:val="23"/>
        </w:numPr>
        <w:ind w:left="0" w:firstLine="709"/>
        <w:rPr>
          <w:rStyle w:val="a4"/>
          <w:rFonts w:ascii="Times New Roman" w:hAnsi="Times New Roman" w:cs="Times New Roman"/>
          <w:b w:val="0"/>
          <w:color w:val="000000"/>
          <w:sz w:val="28"/>
          <w:szCs w:val="28"/>
          <w:shd w:val="clear" w:color="auto" w:fill="FFFFFF"/>
        </w:rPr>
      </w:pPr>
      <w:r w:rsidRPr="000C36D3">
        <w:rPr>
          <w:rStyle w:val="a4"/>
          <w:rFonts w:ascii="Times New Roman" w:hAnsi="Times New Roman" w:cs="Times New Roman"/>
          <w:b w:val="0"/>
          <w:color w:val="000000"/>
          <w:sz w:val="28"/>
          <w:szCs w:val="28"/>
          <w:shd w:val="clear" w:color="auto" w:fill="FFFFFF"/>
        </w:rPr>
        <w:t xml:space="preserve">Скорость разработки </w:t>
      </w:r>
      <w:r w:rsidR="004C6653">
        <w:rPr>
          <w:rStyle w:val="a4"/>
          <w:rFonts w:ascii="Times New Roman" w:hAnsi="Times New Roman" w:cs="Times New Roman"/>
          <w:b w:val="0"/>
          <w:color w:val="000000"/>
          <w:sz w:val="28"/>
          <w:szCs w:val="28"/>
          <w:shd w:val="clear" w:color="auto" w:fill="FFFFFF"/>
        </w:rPr>
        <w:t>-</w:t>
      </w:r>
      <w:r w:rsidRPr="000C36D3">
        <w:rPr>
          <w:rStyle w:val="a4"/>
          <w:rFonts w:ascii="Times New Roman" w:hAnsi="Times New Roman" w:cs="Times New Roman"/>
          <w:b w:val="0"/>
          <w:color w:val="000000"/>
          <w:sz w:val="28"/>
          <w:szCs w:val="28"/>
          <w:shd w:val="clear" w:color="auto" w:fill="FFFFFF"/>
        </w:rPr>
        <w:t xml:space="preserve"> Laravel предоставляет готовые компоненты: ORM (Eloquent), аутентификацию, миграции, маршрутизацию, защиту от CSRF и XSS.</w:t>
      </w:r>
    </w:p>
    <w:p w:rsidR="001B2E77" w:rsidRPr="000C36D3" w:rsidRDefault="001B2E77" w:rsidP="006B51CF">
      <w:pPr>
        <w:numPr>
          <w:ilvl w:val="0"/>
          <w:numId w:val="23"/>
        </w:numPr>
        <w:ind w:left="0" w:firstLine="709"/>
        <w:rPr>
          <w:rStyle w:val="a4"/>
          <w:rFonts w:ascii="Times New Roman" w:hAnsi="Times New Roman" w:cs="Times New Roman"/>
          <w:b w:val="0"/>
          <w:color w:val="000000"/>
          <w:sz w:val="28"/>
          <w:szCs w:val="28"/>
          <w:shd w:val="clear" w:color="auto" w:fill="FFFFFF"/>
        </w:rPr>
      </w:pPr>
      <w:r w:rsidRPr="000C36D3">
        <w:rPr>
          <w:rStyle w:val="a4"/>
          <w:rFonts w:ascii="Times New Roman" w:hAnsi="Times New Roman" w:cs="Times New Roman"/>
          <w:b w:val="0"/>
          <w:color w:val="000000"/>
          <w:sz w:val="28"/>
          <w:szCs w:val="28"/>
          <w:shd w:val="clear" w:color="auto" w:fill="FFFFFF"/>
        </w:rPr>
        <w:t xml:space="preserve">Соответствие требованиям безопасности </w:t>
      </w:r>
      <w:r w:rsidR="004C6653">
        <w:rPr>
          <w:rStyle w:val="a4"/>
          <w:rFonts w:ascii="Times New Roman" w:hAnsi="Times New Roman" w:cs="Times New Roman"/>
          <w:b w:val="0"/>
          <w:color w:val="000000"/>
          <w:sz w:val="28"/>
          <w:szCs w:val="28"/>
          <w:shd w:val="clear" w:color="auto" w:fill="FFFFFF"/>
        </w:rPr>
        <w:t>-</w:t>
      </w:r>
      <w:r w:rsidRPr="000C36D3">
        <w:rPr>
          <w:rStyle w:val="a4"/>
          <w:rFonts w:ascii="Times New Roman" w:hAnsi="Times New Roman" w:cs="Times New Roman"/>
          <w:b w:val="0"/>
          <w:color w:val="000000"/>
          <w:sz w:val="28"/>
          <w:szCs w:val="28"/>
          <w:shd w:val="clear" w:color="auto" w:fill="FFFFFF"/>
        </w:rPr>
        <w:t xml:space="preserve"> хэширование паролей (bcrypt), ролевая модель (user_types), защита от SQL</w:t>
      </w:r>
      <w:r w:rsidR="004C6653">
        <w:rPr>
          <w:rStyle w:val="a4"/>
          <w:rFonts w:ascii="Times New Roman" w:hAnsi="Times New Roman" w:cs="Times New Roman"/>
          <w:b w:val="0"/>
          <w:color w:val="000000"/>
          <w:sz w:val="28"/>
          <w:szCs w:val="28"/>
          <w:shd w:val="clear" w:color="auto" w:fill="FFFFFF"/>
        </w:rPr>
        <w:t>-</w:t>
      </w:r>
      <w:r w:rsidRPr="000C36D3">
        <w:rPr>
          <w:rStyle w:val="a4"/>
          <w:rFonts w:ascii="Times New Roman" w:hAnsi="Times New Roman" w:cs="Times New Roman"/>
          <w:b w:val="0"/>
          <w:color w:val="000000"/>
          <w:sz w:val="28"/>
          <w:szCs w:val="28"/>
          <w:shd w:val="clear" w:color="auto" w:fill="FFFFFF"/>
        </w:rPr>
        <w:t>инъекций через Eloquent.</w:t>
      </w:r>
    </w:p>
    <w:p w:rsidR="001B2E77" w:rsidRPr="000C36D3" w:rsidRDefault="001B2E77" w:rsidP="006B51CF">
      <w:pPr>
        <w:numPr>
          <w:ilvl w:val="0"/>
          <w:numId w:val="23"/>
        </w:numPr>
        <w:ind w:left="0" w:firstLine="709"/>
        <w:rPr>
          <w:rStyle w:val="a4"/>
          <w:rFonts w:ascii="Times New Roman" w:hAnsi="Times New Roman" w:cs="Times New Roman"/>
          <w:b w:val="0"/>
          <w:color w:val="000000"/>
          <w:sz w:val="28"/>
          <w:szCs w:val="28"/>
          <w:shd w:val="clear" w:color="auto" w:fill="FFFFFF"/>
        </w:rPr>
      </w:pPr>
      <w:r w:rsidRPr="000C36D3">
        <w:rPr>
          <w:rStyle w:val="a4"/>
          <w:rFonts w:ascii="Times New Roman" w:hAnsi="Times New Roman" w:cs="Times New Roman"/>
          <w:b w:val="0"/>
          <w:color w:val="000000"/>
          <w:sz w:val="28"/>
          <w:szCs w:val="28"/>
          <w:shd w:val="clear" w:color="auto" w:fill="FFFFFF"/>
        </w:rPr>
        <w:t xml:space="preserve">Удобство работы с БД </w:t>
      </w:r>
      <w:r w:rsidR="004C6653">
        <w:rPr>
          <w:rStyle w:val="a4"/>
          <w:rFonts w:ascii="Times New Roman" w:hAnsi="Times New Roman" w:cs="Times New Roman"/>
          <w:b w:val="0"/>
          <w:color w:val="000000"/>
          <w:sz w:val="28"/>
          <w:szCs w:val="28"/>
          <w:shd w:val="clear" w:color="auto" w:fill="FFFFFF"/>
        </w:rPr>
        <w:t>-</w:t>
      </w:r>
      <w:r w:rsidRPr="000C36D3">
        <w:rPr>
          <w:rStyle w:val="a4"/>
          <w:rFonts w:ascii="Times New Roman" w:hAnsi="Times New Roman" w:cs="Times New Roman"/>
          <w:b w:val="0"/>
          <w:color w:val="000000"/>
          <w:sz w:val="28"/>
          <w:szCs w:val="28"/>
          <w:shd w:val="clear" w:color="auto" w:fill="FFFFFF"/>
        </w:rPr>
        <w:t xml:space="preserve"> миграции позволяют версионировать структуру базы данных, сидеры </w:t>
      </w:r>
      <w:r w:rsidR="004C6653">
        <w:rPr>
          <w:rStyle w:val="a4"/>
          <w:rFonts w:ascii="Times New Roman" w:hAnsi="Times New Roman" w:cs="Times New Roman"/>
          <w:b w:val="0"/>
          <w:color w:val="000000"/>
          <w:sz w:val="28"/>
          <w:szCs w:val="28"/>
          <w:shd w:val="clear" w:color="auto" w:fill="FFFFFF"/>
        </w:rPr>
        <w:t>-</w:t>
      </w:r>
      <w:r w:rsidRPr="000C36D3">
        <w:rPr>
          <w:rStyle w:val="a4"/>
          <w:rFonts w:ascii="Times New Roman" w:hAnsi="Times New Roman" w:cs="Times New Roman"/>
          <w:b w:val="0"/>
          <w:color w:val="000000"/>
          <w:sz w:val="28"/>
          <w:szCs w:val="28"/>
          <w:shd w:val="clear" w:color="auto" w:fill="FFFFFF"/>
        </w:rPr>
        <w:t xml:space="preserve"> заполнять тестовыми данными.</w:t>
      </w:r>
    </w:p>
    <w:p w:rsidR="001B2E77" w:rsidRPr="000C36D3" w:rsidRDefault="001B2E77" w:rsidP="006B51CF">
      <w:pPr>
        <w:numPr>
          <w:ilvl w:val="0"/>
          <w:numId w:val="23"/>
        </w:numPr>
        <w:ind w:left="0" w:firstLine="709"/>
        <w:rPr>
          <w:rFonts w:ascii="Times New Roman" w:hAnsi="Times New Roman" w:cs="Times New Roman"/>
          <w:bCs/>
          <w:color w:val="000000"/>
          <w:sz w:val="28"/>
          <w:szCs w:val="28"/>
          <w:shd w:val="clear" w:color="auto" w:fill="FFFFFF"/>
        </w:rPr>
      </w:pPr>
      <w:r w:rsidRPr="000C36D3">
        <w:rPr>
          <w:rStyle w:val="a4"/>
          <w:rFonts w:ascii="Times New Roman" w:hAnsi="Times New Roman" w:cs="Times New Roman"/>
          <w:b w:val="0"/>
          <w:color w:val="000000"/>
          <w:sz w:val="28"/>
          <w:szCs w:val="28"/>
          <w:shd w:val="clear" w:color="auto" w:fill="FFFFFF"/>
        </w:rPr>
        <w:t xml:space="preserve">Большое сообщество и экосистема </w:t>
      </w:r>
      <w:r w:rsidR="004C6653">
        <w:rPr>
          <w:rStyle w:val="a4"/>
          <w:rFonts w:ascii="Times New Roman" w:hAnsi="Times New Roman" w:cs="Times New Roman"/>
          <w:b w:val="0"/>
          <w:color w:val="000000"/>
          <w:sz w:val="28"/>
          <w:szCs w:val="28"/>
          <w:shd w:val="clear" w:color="auto" w:fill="FFFFFF"/>
        </w:rPr>
        <w:t>-</w:t>
      </w:r>
      <w:r w:rsidRPr="000C36D3">
        <w:rPr>
          <w:rStyle w:val="a4"/>
          <w:rFonts w:ascii="Times New Roman" w:hAnsi="Times New Roman" w:cs="Times New Roman"/>
          <w:b w:val="0"/>
          <w:color w:val="000000"/>
          <w:sz w:val="28"/>
          <w:szCs w:val="28"/>
          <w:shd w:val="clear" w:color="auto" w:fill="FFFFFF"/>
        </w:rPr>
        <w:t xml:space="preserve"> множество готовых пакетов, обширная документация.</w:t>
      </w:r>
    </w:p>
    <w:p w:rsidR="00AE3056" w:rsidRPr="000C36D3" w:rsidRDefault="00E41144" w:rsidP="006B51CF">
      <w:pPr>
        <w:ind w:firstLine="709"/>
        <w:rPr>
          <w:rFonts w:ascii="Times New Roman" w:hAnsi="Times New Roman" w:cs="Times New Roman"/>
          <w:sz w:val="28"/>
          <w:szCs w:val="28"/>
        </w:rPr>
      </w:pPr>
      <w:r>
        <w:rPr>
          <w:rStyle w:val="a4"/>
          <w:rFonts w:ascii="Times New Roman" w:hAnsi="Times New Roman" w:cs="Times New Roman"/>
          <w:b w:val="0"/>
          <w:bCs w:val="0"/>
          <w:color w:val="000000"/>
          <w:sz w:val="28"/>
          <w:szCs w:val="28"/>
          <w:shd w:val="clear" w:color="auto" w:fill="FFFFFF"/>
        </w:rPr>
        <w:tab/>
        <w:t xml:space="preserve">Почему React </w:t>
      </w:r>
      <w:r w:rsidR="00F15346" w:rsidRPr="000C36D3">
        <w:rPr>
          <w:rStyle w:val="a4"/>
          <w:rFonts w:ascii="Times New Roman" w:hAnsi="Times New Roman" w:cs="Times New Roman"/>
          <w:b w:val="0"/>
          <w:bCs w:val="0"/>
          <w:color w:val="000000"/>
          <w:sz w:val="28"/>
          <w:szCs w:val="28"/>
          <w:shd w:val="clear" w:color="auto" w:fill="FFFFFF"/>
        </w:rPr>
        <w:t>для фронтенда</w:t>
      </w:r>
      <w:r>
        <w:rPr>
          <w:rStyle w:val="a4"/>
          <w:rFonts w:ascii="Times New Roman" w:hAnsi="Times New Roman" w:cs="Times New Roman"/>
          <w:b w:val="0"/>
          <w:bCs w:val="0"/>
          <w:color w:val="000000"/>
          <w:sz w:val="28"/>
          <w:szCs w:val="28"/>
          <w:shd w:val="clear" w:color="auto" w:fill="FFFFFF"/>
          <w:lang w:val="en-US"/>
        </w:rPr>
        <w:t xml:space="preserve"> [1]</w:t>
      </w:r>
      <w:r w:rsidR="00F15346" w:rsidRPr="000C36D3">
        <w:rPr>
          <w:rStyle w:val="a4"/>
          <w:rFonts w:ascii="Times New Roman" w:hAnsi="Times New Roman" w:cs="Times New Roman"/>
          <w:b w:val="0"/>
          <w:bCs w:val="0"/>
          <w:color w:val="000000"/>
          <w:sz w:val="28"/>
          <w:szCs w:val="28"/>
          <w:shd w:val="clear" w:color="auto" w:fill="FFFFFF"/>
        </w:rPr>
        <w:t>:</w:t>
      </w:r>
    </w:p>
    <w:p w:rsidR="00AE3056" w:rsidRPr="000C36D3" w:rsidRDefault="00F15346" w:rsidP="006B51CF">
      <w:pPr>
        <w:numPr>
          <w:ilvl w:val="0"/>
          <w:numId w:val="22"/>
        </w:numPr>
        <w:ind w:left="0" w:firstLine="709"/>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shd w:val="clear" w:color="auto" w:fill="FFFFFF"/>
        </w:rPr>
        <w:t>Компонентный подход </w:t>
      </w:r>
      <w:r w:rsidR="004C6653">
        <w:rPr>
          <w:rStyle w:val="a4"/>
          <w:rFonts w:ascii="Times New Roman" w:hAnsi="Times New Roman" w:cs="Times New Roman"/>
          <w:b w:val="0"/>
          <w:bCs w:val="0"/>
          <w:color w:val="000000"/>
          <w:sz w:val="28"/>
          <w:szCs w:val="28"/>
          <w:shd w:val="clear" w:color="auto" w:fill="FFFFFF"/>
        </w:rPr>
        <w:t>-</w:t>
      </w:r>
      <w:r w:rsidRPr="000C36D3">
        <w:rPr>
          <w:rStyle w:val="a4"/>
          <w:rFonts w:ascii="Times New Roman" w:hAnsi="Times New Roman" w:cs="Times New Roman"/>
          <w:b w:val="0"/>
          <w:bCs w:val="0"/>
          <w:color w:val="000000"/>
          <w:sz w:val="28"/>
          <w:szCs w:val="28"/>
          <w:shd w:val="clear" w:color="auto" w:fill="FFFFFF"/>
        </w:rPr>
        <w:t xml:space="preserve"> переиспользование UI</w:t>
      </w:r>
      <w:r w:rsidR="004C6653">
        <w:rPr>
          <w:rStyle w:val="a4"/>
          <w:rFonts w:ascii="Times New Roman" w:hAnsi="Times New Roman" w:cs="Times New Roman"/>
          <w:b w:val="0"/>
          <w:bCs w:val="0"/>
          <w:color w:val="000000"/>
          <w:sz w:val="28"/>
          <w:szCs w:val="28"/>
          <w:shd w:val="clear" w:color="auto" w:fill="FFFFFF"/>
        </w:rPr>
        <w:t>-</w:t>
      </w:r>
      <w:r w:rsidRPr="000C36D3">
        <w:rPr>
          <w:rStyle w:val="a4"/>
          <w:rFonts w:ascii="Times New Roman" w:hAnsi="Times New Roman" w:cs="Times New Roman"/>
          <w:b w:val="0"/>
          <w:bCs w:val="0"/>
          <w:color w:val="000000"/>
          <w:sz w:val="28"/>
          <w:szCs w:val="28"/>
          <w:shd w:val="clear" w:color="auto" w:fill="FFFFFF"/>
        </w:rPr>
        <w:t>блоков (карточки тестов, формы вопросов).</w:t>
      </w:r>
    </w:p>
    <w:p w:rsidR="00AE3056" w:rsidRPr="000C36D3" w:rsidRDefault="00F15346" w:rsidP="006B51CF">
      <w:pPr>
        <w:numPr>
          <w:ilvl w:val="0"/>
          <w:numId w:val="22"/>
        </w:numPr>
        <w:ind w:left="0" w:firstLine="709"/>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shd w:val="clear" w:color="auto" w:fill="FFFFFF"/>
        </w:rPr>
        <w:t>Адаптивность </w:t>
      </w:r>
      <w:r w:rsidR="004C6653">
        <w:rPr>
          <w:rStyle w:val="a4"/>
          <w:rFonts w:ascii="Times New Roman" w:hAnsi="Times New Roman" w:cs="Times New Roman"/>
          <w:b w:val="0"/>
          <w:bCs w:val="0"/>
          <w:color w:val="000000"/>
          <w:sz w:val="28"/>
          <w:szCs w:val="28"/>
          <w:shd w:val="clear" w:color="auto" w:fill="FFFFFF"/>
        </w:rPr>
        <w:t>-</w:t>
      </w:r>
      <w:r w:rsidRPr="000C36D3">
        <w:rPr>
          <w:rStyle w:val="a4"/>
          <w:rFonts w:ascii="Times New Roman" w:hAnsi="Times New Roman" w:cs="Times New Roman"/>
          <w:b w:val="0"/>
          <w:bCs w:val="0"/>
          <w:color w:val="000000"/>
          <w:sz w:val="28"/>
          <w:szCs w:val="28"/>
          <w:shd w:val="clear" w:color="auto" w:fill="FFFFFF"/>
        </w:rPr>
        <w:t xml:space="preserve"> React хорошо работает с адаптивным дизайном.</w:t>
      </w:r>
    </w:p>
    <w:p w:rsidR="00AE3056" w:rsidRPr="000C36D3" w:rsidRDefault="00F15346" w:rsidP="006B51CF">
      <w:pPr>
        <w:numPr>
          <w:ilvl w:val="0"/>
          <w:numId w:val="22"/>
        </w:numPr>
        <w:ind w:left="0" w:firstLine="709"/>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shd w:val="clear" w:color="auto" w:fill="FFFFFF"/>
        </w:rPr>
        <w:t>Экосистема </w:t>
      </w:r>
      <w:r w:rsidR="004C6653">
        <w:rPr>
          <w:rStyle w:val="a4"/>
          <w:rFonts w:ascii="Times New Roman" w:hAnsi="Times New Roman" w:cs="Times New Roman"/>
          <w:b w:val="0"/>
          <w:bCs w:val="0"/>
          <w:color w:val="000000"/>
          <w:sz w:val="28"/>
          <w:szCs w:val="28"/>
          <w:shd w:val="clear" w:color="auto" w:fill="FFFFFF"/>
        </w:rPr>
        <w:t>-</w:t>
      </w:r>
      <w:r w:rsidRPr="000C36D3">
        <w:rPr>
          <w:rStyle w:val="a4"/>
          <w:rFonts w:ascii="Times New Roman" w:hAnsi="Times New Roman" w:cs="Times New Roman"/>
          <w:b w:val="0"/>
          <w:bCs w:val="0"/>
          <w:color w:val="000000"/>
          <w:sz w:val="28"/>
          <w:szCs w:val="28"/>
          <w:shd w:val="clear" w:color="auto" w:fill="FFFFFF"/>
        </w:rPr>
        <w:t xml:space="preserve"> React Router (маршрутизация), Axios (HTTP</w:t>
      </w:r>
      <w:r w:rsidR="004C6653">
        <w:rPr>
          <w:rStyle w:val="a4"/>
          <w:rFonts w:ascii="Times New Roman" w:hAnsi="Times New Roman" w:cs="Times New Roman"/>
          <w:b w:val="0"/>
          <w:bCs w:val="0"/>
          <w:color w:val="000000"/>
          <w:sz w:val="28"/>
          <w:szCs w:val="28"/>
          <w:shd w:val="clear" w:color="auto" w:fill="FFFFFF"/>
        </w:rPr>
        <w:t>-</w:t>
      </w:r>
      <w:r w:rsidRPr="000C36D3">
        <w:rPr>
          <w:rStyle w:val="a4"/>
          <w:rFonts w:ascii="Times New Roman" w:hAnsi="Times New Roman" w:cs="Times New Roman"/>
          <w:b w:val="0"/>
          <w:bCs w:val="0"/>
          <w:color w:val="000000"/>
          <w:sz w:val="28"/>
          <w:szCs w:val="28"/>
          <w:shd w:val="clear" w:color="auto" w:fill="FFFFFF"/>
        </w:rPr>
        <w:t>запросы).</w:t>
      </w:r>
    </w:p>
    <w:p w:rsidR="00AE3056" w:rsidRPr="000C36D3" w:rsidRDefault="00F15346" w:rsidP="006B51CF">
      <w:pPr>
        <w:ind w:firstLine="709"/>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shd w:val="clear" w:color="auto" w:fill="FFFFFF"/>
        </w:rPr>
        <w:tab/>
        <w:t xml:space="preserve">Почему </w:t>
      </w:r>
      <w:r w:rsidR="00753CC4" w:rsidRPr="000C36D3">
        <w:rPr>
          <w:rStyle w:val="a4"/>
          <w:rFonts w:ascii="Times New Roman" w:hAnsi="Times New Roman" w:cs="Times New Roman"/>
          <w:b w:val="0"/>
          <w:bCs w:val="0"/>
          <w:color w:val="000000"/>
          <w:sz w:val="28"/>
          <w:szCs w:val="28"/>
          <w:shd w:val="clear" w:color="auto" w:fill="FFFFFF"/>
        </w:rPr>
        <w:t>MySQL</w:t>
      </w:r>
      <w:r w:rsidR="00E41144">
        <w:rPr>
          <w:rStyle w:val="a4"/>
          <w:rFonts w:ascii="Times New Roman" w:hAnsi="Times New Roman" w:cs="Times New Roman"/>
          <w:b w:val="0"/>
          <w:bCs w:val="0"/>
          <w:color w:val="000000"/>
          <w:sz w:val="28"/>
          <w:szCs w:val="28"/>
          <w:shd w:val="clear" w:color="auto" w:fill="FFFFFF"/>
          <w:lang w:val="en-US"/>
        </w:rPr>
        <w:t xml:space="preserve"> [14]</w:t>
      </w:r>
      <w:r w:rsidRPr="000C36D3">
        <w:rPr>
          <w:rStyle w:val="a4"/>
          <w:rFonts w:ascii="Times New Roman" w:hAnsi="Times New Roman" w:cs="Times New Roman"/>
          <w:b w:val="0"/>
          <w:bCs w:val="0"/>
          <w:color w:val="000000"/>
          <w:sz w:val="28"/>
          <w:szCs w:val="28"/>
          <w:shd w:val="clear" w:color="auto" w:fill="FFFFFF"/>
        </w:rPr>
        <w:t>:</w:t>
      </w:r>
    </w:p>
    <w:p w:rsidR="00753CC4" w:rsidRPr="000C36D3" w:rsidRDefault="00753CC4" w:rsidP="006B51CF">
      <w:pPr>
        <w:numPr>
          <w:ilvl w:val="0"/>
          <w:numId w:val="21"/>
        </w:numPr>
        <w:ind w:left="0" w:firstLine="709"/>
        <w:rPr>
          <w:rStyle w:val="a4"/>
          <w:rFonts w:ascii="Times New Roman" w:hAnsi="Times New Roman" w:cs="Times New Roman"/>
          <w:b w:val="0"/>
          <w:color w:val="000000"/>
          <w:sz w:val="28"/>
          <w:szCs w:val="28"/>
          <w:shd w:val="clear" w:color="auto" w:fill="FFFFFF"/>
        </w:rPr>
      </w:pPr>
      <w:r w:rsidRPr="000C36D3">
        <w:rPr>
          <w:rStyle w:val="a4"/>
          <w:rFonts w:ascii="Times New Roman" w:hAnsi="Times New Roman" w:cs="Times New Roman"/>
          <w:b w:val="0"/>
          <w:color w:val="000000"/>
          <w:sz w:val="28"/>
          <w:szCs w:val="28"/>
          <w:shd w:val="clear" w:color="auto" w:fill="FFFFFF"/>
        </w:rPr>
        <w:t xml:space="preserve">Скорость разработки </w:t>
      </w:r>
      <w:r w:rsidR="004C6653">
        <w:rPr>
          <w:rStyle w:val="a4"/>
          <w:rFonts w:ascii="Times New Roman" w:hAnsi="Times New Roman" w:cs="Times New Roman"/>
          <w:b w:val="0"/>
          <w:color w:val="000000"/>
          <w:sz w:val="28"/>
          <w:szCs w:val="28"/>
          <w:shd w:val="clear" w:color="auto" w:fill="FFFFFF"/>
        </w:rPr>
        <w:t>-</w:t>
      </w:r>
      <w:r w:rsidRPr="000C36D3">
        <w:rPr>
          <w:rStyle w:val="a4"/>
          <w:rFonts w:ascii="Times New Roman" w:hAnsi="Times New Roman" w:cs="Times New Roman"/>
          <w:b w:val="0"/>
          <w:color w:val="000000"/>
          <w:sz w:val="28"/>
          <w:szCs w:val="28"/>
          <w:shd w:val="clear" w:color="auto" w:fill="FFFFFF"/>
        </w:rPr>
        <w:t xml:space="preserve"> Laravel предоставляет готовые компоненты: ORM (Eloquent), аутентификацию, миграции, маршрутизацию, защиту от CSRF и XSS.</w:t>
      </w:r>
    </w:p>
    <w:p w:rsidR="00753CC4" w:rsidRPr="000C36D3" w:rsidRDefault="00753CC4" w:rsidP="006B51CF">
      <w:pPr>
        <w:numPr>
          <w:ilvl w:val="0"/>
          <w:numId w:val="21"/>
        </w:numPr>
        <w:ind w:left="0" w:firstLine="709"/>
        <w:rPr>
          <w:rStyle w:val="a4"/>
          <w:rFonts w:ascii="Times New Roman" w:hAnsi="Times New Roman" w:cs="Times New Roman"/>
          <w:b w:val="0"/>
          <w:color w:val="000000"/>
          <w:sz w:val="28"/>
          <w:szCs w:val="28"/>
          <w:shd w:val="clear" w:color="auto" w:fill="FFFFFF"/>
        </w:rPr>
      </w:pPr>
      <w:r w:rsidRPr="000C36D3">
        <w:rPr>
          <w:rStyle w:val="a4"/>
          <w:rFonts w:ascii="Times New Roman" w:hAnsi="Times New Roman" w:cs="Times New Roman"/>
          <w:b w:val="0"/>
          <w:color w:val="000000"/>
          <w:sz w:val="28"/>
          <w:szCs w:val="28"/>
          <w:shd w:val="clear" w:color="auto" w:fill="FFFFFF"/>
        </w:rPr>
        <w:t xml:space="preserve">Соответствие требованиям безопасности </w:t>
      </w:r>
      <w:r w:rsidR="004C6653">
        <w:rPr>
          <w:rStyle w:val="a4"/>
          <w:rFonts w:ascii="Times New Roman" w:hAnsi="Times New Roman" w:cs="Times New Roman"/>
          <w:b w:val="0"/>
          <w:color w:val="000000"/>
          <w:sz w:val="28"/>
          <w:szCs w:val="28"/>
          <w:shd w:val="clear" w:color="auto" w:fill="FFFFFF"/>
        </w:rPr>
        <w:t>-</w:t>
      </w:r>
      <w:r w:rsidRPr="000C36D3">
        <w:rPr>
          <w:rStyle w:val="a4"/>
          <w:rFonts w:ascii="Times New Roman" w:hAnsi="Times New Roman" w:cs="Times New Roman"/>
          <w:b w:val="0"/>
          <w:color w:val="000000"/>
          <w:sz w:val="28"/>
          <w:szCs w:val="28"/>
          <w:shd w:val="clear" w:color="auto" w:fill="FFFFFF"/>
        </w:rPr>
        <w:t xml:space="preserve"> хэширование паролей (bcrypt), ролевая модель (user_types), защита от SQL</w:t>
      </w:r>
      <w:r w:rsidR="004C6653">
        <w:rPr>
          <w:rStyle w:val="a4"/>
          <w:rFonts w:ascii="Times New Roman" w:hAnsi="Times New Roman" w:cs="Times New Roman"/>
          <w:b w:val="0"/>
          <w:color w:val="000000"/>
          <w:sz w:val="28"/>
          <w:szCs w:val="28"/>
          <w:shd w:val="clear" w:color="auto" w:fill="FFFFFF"/>
        </w:rPr>
        <w:t>-</w:t>
      </w:r>
      <w:r w:rsidRPr="000C36D3">
        <w:rPr>
          <w:rStyle w:val="a4"/>
          <w:rFonts w:ascii="Times New Roman" w:hAnsi="Times New Roman" w:cs="Times New Roman"/>
          <w:b w:val="0"/>
          <w:color w:val="000000"/>
          <w:sz w:val="28"/>
          <w:szCs w:val="28"/>
          <w:shd w:val="clear" w:color="auto" w:fill="FFFFFF"/>
        </w:rPr>
        <w:t>инъекций через Eloquent.</w:t>
      </w:r>
    </w:p>
    <w:p w:rsidR="00753CC4" w:rsidRPr="000C36D3" w:rsidRDefault="00753CC4" w:rsidP="006B51CF">
      <w:pPr>
        <w:numPr>
          <w:ilvl w:val="0"/>
          <w:numId w:val="21"/>
        </w:numPr>
        <w:ind w:left="0" w:firstLine="709"/>
        <w:rPr>
          <w:rStyle w:val="a4"/>
          <w:rFonts w:ascii="Times New Roman" w:hAnsi="Times New Roman" w:cs="Times New Roman"/>
          <w:b w:val="0"/>
          <w:color w:val="000000"/>
          <w:sz w:val="28"/>
          <w:szCs w:val="28"/>
          <w:shd w:val="clear" w:color="auto" w:fill="FFFFFF"/>
        </w:rPr>
      </w:pPr>
      <w:r w:rsidRPr="000C36D3">
        <w:rPr>
          <w:rStyle w:val="a4"/>
          <w:rFonts w:ascii="Times New Roman" w:hAnsi="Times New Roman" w:cs="Times New Roman"/>
          <w:b w:val="0"/>
          <w:color w:val="000000"/>
          <w:sz w:val="28"/>
          <w:szCs w:val="28"/>
          <w:shd w:val="clear" w:color="auto" w:fill="FFFFFF"/>
        </w:rPr>
        <w:lastRenderedPageBreak/>
        <w:t xml:space="preserve">Удобство работы с БД </w:t>
      </w:r>
      <w:r w:rsidR="004C6653">
        <w:rPr>
          <w:rStyle w:val="a4"/>
          <w:rFonts w:ascii="Times New Roman" w:hAnsi="Times New Roman" w:cs="Times New Roman"/>
          <w:b w:val="0"/>
          <w:color w:val="000000"/>
          <w:sz w:val="28"/>
          <w:szCs w:val="28"/>
          <w:shd w:val="clear" w:color="auto" w:fill="FFFFFF"/>
        </w:rPr>
        <w:t>-</w:t>
      </w:r>
      <w:r w:rsidRPr="000C36D3">
        <w:rPr>
          <w:rStyle w:val="a4"/>
          <w:rFonts w:ascii="Times New Roman" w:hAnsi="Times New Roman" w:cs="Times New Roman"/>
          <w:b w:val="0"/>
          <w:color w:val="000000"/>
          <w:sz w:val="28"/>
          <w:szCs w:val="28"/>
          <w:shd w:val="clear" w:color="auto" w:fill="FFFFFF"/>
        </w:rPr>
        <w:t xml:space="preserve"> миграции позволяют версионировать структуру базы данных, сидеры </w:t>
      </w:r>
      <w:r w:rsidR="004C6653">
        <w:rPr>
          <w:rStyle w:val="a4"/>
          <w:rFonts w:ascii="Times New Roman" w:hAnsi="Times New Roman" w:cs="Times New Roman"/>
          <w:b w:val="0"/>
          <w:color w:val="000000"/>
          <w:sz w:val="28"/>
          <w:szCs w:val="28"/>
          <w:shd w:val="clear" w:color="auto" w:fill="FFFFFF"/>
        </w:rPr>
        <w:t>-</w:t>
      </w:r>
      <w:r w:rsidRPr="000C36D3">
        <w:rPr>
          <w:rStyle w:val="a4"/>
          <w:rFonts w:ascii="Times New Roman" w:hAnsi="Times New Roman" w:cs="Times New Roman"/>
          <w:b w:val="0"/>
          <w:color w:val="000000"/>
          <w:sz w:val="28"/>
          <w:szCs w:val="28"/>
          <w:shd w:val="clear" w:color="auto" w:fill="FFFFFF"/>
        </w:rPr>
        <w:t xml:space="preserve"> заполнять тестовыми данными.</w:t>
      </w:r>
    </w:p>
    <w:p w:rsidR="00753CC4" w:rsidRPr="000C36D3" w:rsidRDefault="00753CC4" w:rsidP="006B51CF">
      <w:pPr>
        <w:numPr>
          <w:ilvl w:val="0"/>
          <w:numId w:val="21"/>
        </w:numPr>
        <w:ind w:left="0" w:firstLine="709"/>
        <w:rPr>
          <w:rFonts w:ascii="Times New Roman" w:hAnsi="Times New Roman" w:cs="Times New Roman"/>
          <w:bCs/>
          <w:color w:val="000000"/>
          <w:sz w:val="28"/>
          <w:szCs w:val="28"/>
          <w:shd w:val="clear" w:color="auto" w:fill="FFFFFF"/>
        </w:rPr>
      </w:pPr>
      <w:r w:rsidRPr="000C36D3">
        <w:rPr>
          <w:rStyle w:val="a4"/>
          <w:rFonts w:ascii="Times New Roman" w:hAnsi="Times New Roman" w:cs="Times New Roman"/>
          <w:b w:val="0"/>
          <w:color w:val="000000"/>
          <w:sz w:val="28"/>
          <w:szCs w:val="28"/>
          <w:shd w:val="clear" w:color="auto" w:fill="FFFFFF"/>
        </w:rPr>
        <w:t xml:space="preserve">Большое сообщество и экосистема </w:t>
      </w:r>
      <w:r w:rsidR="004C6653">
        <w:rPr>
          <w:rStyle w:val="a4"/>
          <w:rFonts w:ascii="Times New Roman" w:hAnsi="Times New Roman" w:cs="Times New Roman"/>
          <w:b w:val="0"/>
          <w:color w:val="000000"/>
          <w:sz w:val="28"/>
          <w:szCs w:val="28"/>
          <w:shd w:val="clear" w:color="auto" w:fill="FFFFFF"/>
        </w:rPr>
        <w:t>-</w:t>
      </w:r>
      <w:r w:rsidRPr="000C36D3">
        <w:rPr>
          <w:rStyle w:val="a4"/>
          <w:rFonts w:ascii="Times New Roman" w:hAnsi="Times New Roman" w:cs="Times New Roman"/>
          <w:b w:val="0"/>
          <w:color w:val="000000"/>
          <w:sz w:val="28"/>
          <w:szCs w:val="28"/>
          <w:shd w:val="clear" w:color="auto" w:fill="FFFFFF"/>
        </w:rPr>
        <w:t xml:space="preserve"> множество готовых пакетов, обширная документация.</w:t>
      </w:r>
    </w:p>
    <w:p w:rsidR="00AE3056" w:rsidRPr="000C36D3" w:rsidRDefault="00F15346" w:rsidP="006B51CF">
      <w:pPr>
        <w:ind w:firstLine="709"/>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shd w:val="clear" w:color="auto" w:fill="FFFFFF"/>
        </w:rPr>
        <w:tab/>
        <w:t xml:space="preserve">Почему </w:t>
      </w:r>
      <w:r w:rsidR="00753CC4" w:rsidRPr="000C36D3">
        <w:rPr>
          <w:rStyle w:val="a4"/>
          <w:rFonts w:ascii="Times New Roman" w:hAnsi="Times New Roman" w:cs="Times New Roman"/>
          <w:b w:val="0"/>
          <w:bCs w:val="0"/>
          <w:color w:val="000000"/>
          <w:sz w:val="28"/>
          <w:szCs w:val="28"/>
          <w:shd w:val="clear" w:color="auto" w:fill="FFFFFF"/>
        </w:rPr>
        <w:t>Laravel Sanctum для аутентификации</w:t>
      </w:r>
      <w:r w:rsidR="00E41144" w:rsidRPr="00E41144">
        <w:rPr>
          <w:rStyle w:val="a4"/>
          <w:rFonts w:ascii="Times New Roman" w:hAnsi="Times New Roman" w:cs="Times New Roman"/>
          <w:b w:val="0"/>
          <w:bCs w:val="0"/>
          <w:color w:val="000000"/>
          <w:sz w:val="28"/>
          <w:szCs w:val="28"/>
          <w:shd w:val="clear" w:color="auto" w:fill="FFFFFF"/>
        </w:rPr>
        <w:t xml:space="preserve"> [15]</w:t>
      </w:r>
      <w:r w:rsidRPr="000C36D3">
        <w:rPr>
          <w:rStyle w:val="a4"/>
          <w:rFonts w:ascii="Times New Roman" w:hAnsi="Times New Roman" w:cs="Times New Roman"/>
          <w:b w:val="0"/>
          <w:bCs w:val="0"/>
          <w:color w:val="000000"/>
          <w:sz w:val="28"/>
          <w:szCs w:val="28"/>
          <w:shd w:val="clear" w:color="auto" w:fill="FFFFFF"/>
        </w:rPr>
        <w:t>:</w:t>
      </w:r>
    </w:p>
    <w:p w:rsidR="00753CC4" w:rsidRPr="000C36D3" w:rsidRDefault="00753CC4" w:rsidP="006B51CF">
      <w:pPr>
        <w:numPr>
          <w:ilvl w:val="0"/>
          <w:numId w:val="20"/>
        </w:numPr>
        <w:ind w:left="0" w:firstLine="709"/>
        <w:rPr>
          <w:rStyle w:val="a4"/>
          <w:rFonts w:ascii="Times New Roman" w:hAnsi="Times New Roman" w:cs="Times New Roman"/>
          <w:b w:val="0"/>
          <w:color w:val="000000"/>
          <w:sz w:val="28"/>
          <w:szCs w:val="28"/>
          <w:shd w:val="clear" w:color="auto" w:fill="FFFFFF"/>
        </w:rPr>
      </w:pPr>
      <w:r w:rsidRPr="000C36D3">
        <w:rPr>
          <w:rStyle w:val="a4"/>
          <w:rFonts w:ascii="Times New Roman" w:hAnsi="Times New Roman" w:cs="Times New Roman"/>
          <w:b w:val="0"/>
          <w:color w:val="000000"/>
          <w:sz w:val="28"/>
          <w:szCs w:val="28"/>
          <w:shd w:val="clear" w:color="auto" w:fill="FFFFFF"/>
        </w:rPr>
        <w:t xml:space="preserve">Скорость разработки </w:t>
      </w:r>
      <w:r w:rsidR="004C6653">
        <w:rPr>
          <w:rStyle w:val="a4"/>
          <w:rFonts w:ascii="Times New Roman" w:hAnsi="Times New Roman" w:cs="Times New Roman"/>
          <w:b w:val="0"/>
          <w:color w:val="000000"/>
          <w:sz w:val="28"/>
          <w:szCs w:val="28"/>
          <w:shd w:val="clear" w:color="auto" w:fill="FFFFFF"/>
        </w:rPr>
        <w:t>-</w:t>
      </w:r>
      <w:r w:rsidRPr="000C36D3">
        <w:rPr>
          <w:rStyle w:val="a4"/>
          <w:rFonts w:ascii="Times New Roman" w:hAnsi="Times New Roman" w:cs="Times New Roman"/>
          <w:b w:val="0"/>
          <w:color w:val="000000"/>
          <w:sz w:val="28"/>
          <w:szCs w:val="28"/>
          <w:shd w:val="clear" w:color="auto" w:fill="FFFFFF"/>
        </w:rPr>
        <w:t xml:space="preserve"> Laravel предоставляет готовые компоненты: ORM (Eloquent), аутентификацию, миграции, маршрутизацию, защиту от CSRF и XSS.</w:t>
      </w:r>
    </w:p>
    <w:p w:rsidR="00753CC4" w:rsidRPr="000C36D3" w:rsidRDefault="00753CC4" w:rsidP="006B51CF">
      <w:pPr>
        <w:numPr>
          <w:ilvl w:val="0"/>
          <w:numId w:val="20"/>
        </w:numPr>
        <w:ind w:left="0" w:firstLine="709"/>
        <w:rPr>
          <w:rStyle w:val="a4"/>
          <w:rFonts w:ascii="Times New Roman" w:hAnsi="Times New Roman" w:cs="Times New Roman"/>
          <w:b w:val="0"/>
          <w:color w:val="000000"/>
          <w:sz w:val="28"/>
          <w:szCs w:val="28"/>
          <w:shd w:val="clear" w:color="auto" w:fill="FFFFFF"/>
        </w:rPr>
      </w:pPr>
      <w:r w:rsidRPr="000C36D3">
        <w:rPr>
          <w:rStyle w:val="a4"/>
          <w:rFonts w:ascii="Times New Roman" w:hAnsi="Times New Roman" w:cs="Times New Roman"/>
          <w:b w:val="0"/>
          <w:color w:val="000000"/>
          <w:sz w:val="28"/>
          <w:szCs w:val="28"/>
          <w:shd w:val="clear" w:color="auto" w:fill="FFFFFF"/>
        </w:rPr>
        <w:t xml:space="preserve">Соответствие требованиям безопасности </w:t>
      </w:r>
      <w:r w:rsidR="004C6653">
        <w:rPr>
          <w:rStyle w:val="a4"/>
          <w:rFonts w:ascii="Times New Roman" w:hAnsi="Times New Roman" w:cs="Times New Roman"/>
          <w:b w:val="0"/>
          <w:color w:val="000000"/>
          <w:sz w:val="28"/>
          <w:szCs w:val="28"/>
          <w:shd w:val="clear" w:color="auto" w:fill="FFFFFF"/>
        </w:rPr>
        <w:t>-</w:t>
      </w:r>
      <w:r w:rsidRPr="000C36D3">
        <w:rPr>
          <w:rStyle w:val="a4"/>
          <w:rFonts w:ascii="Times New Roman" w:hAnsi="Times New Roman" w:cs="Times New Roman"/>
          <w:b w:val="0"/>
          <w:color w:val="000000"/>
          <w:sz w:val="28"/>
          <w:szCs w:val="28"/>
          <w:shd w:val="clear" w:color="auto" w:fill="FFFFFF"/>
        </w:rPr>
        <w:t xml:space="preserve"> хэширование паролей (bcrypt), ролевая модель (user_types), защита от SQL</w:t>
      </w:r>
      <w:r w:rsidR="004C6653">
        <w:rPr>
          <w:rStyle w:val="a4"/>
          <w:rFonts w:ascii="Times New Roman" w:hAnsi="Times New Roman" w:cs="Times New Roman"/>
          <w:b w:val="0"/>
          <w:color w:val="000000"/>
          <w:sz w:val="28"/>
          <w:szCs w:val="28"/>
          <w:shd w:val="clear" w:color="auto" w:fill="FFFFFF"/>
        </w:rPr>
        <w:t>-</w:t>
      </w:r>
      <w:r w:rsidRPr="000C36D3">
        <w:rPr>
          <w:rStyle w:val="a4"/>
          <w:rFonts w:ascii="Times New Roman" w:hAnsi="Times New Roman" w:cs="Times New Roman"/>
          <w:b w:val="0"/>
          <w:color w:val="000000"/>
          <w:sz w:val="28"/>
          <w:szCs w:val="28"/>
          <w:shd w:val="clear" w:color="auto" w:fill="FFFFFF"/>
        </w:rPr>
        <w:t>инъекций через Eloquent.</w:t>
      </w:r>
    </w:p>
    <w:p w:rsidR="00753CC4" w:rsidRPr="000C36D3" w:rsidRDefault="00753CC4" w:rsidP="006B51CF">
      <w:pPr>
        <w:numPr>
          <w:ilvl w:val="0"/>
          <w:numId w:val="20"/>
        </w:numPr>
        <w:ind w:left="0" w:firstLine="709"/>
        <w:rPr>
          <w:rStyle w:val="a4"/>
          <w:rFonts w:ascii="Times New Roman" w:hAnsi="Times New Roman" w:cs="Times New Roman"/>
          <w:b w:val="0"/>
          <w:color w:val="000000"/>
          <w:sz w:val="28"/>
          <w:szCs w:val="28"/>
          <w:shd w:val="clear" w:color="auto" w:fill="FFFFFF"/>
        </w:rPr>
      </w:pPr>
      <w:r w:rsidRPr="000C36D3">
        <w:rPr>
          <w:rStyle w:val="a4"/>
          <w:rFonts w:ascii="Times New Roman" w:hAnsi="Times New Roman" w:cs="Times New Roman"/>
          <w:b w:val="0"/>
          <w:color w:val="000000"/>
          <w:sz w:val="28"/>
          <w:szCs w:val="28"/>
          <w:shd w:val="clear" w:color="auto" w:fill="FFFFFF"/>
        </w:rPr>
        <w:t xml:space="preserve">Удобство работы с БД </w:t>
      </w:r>
      <w:r w:rsidR="004C6653">
        <w:rPr>
          <w:rStyle w:val="a4"/>
          <w:rFonts w:ascii="Times New Roman" w:hAnsi="Times New Roman" w:cs="Times New Roman"/>
          <w:b w:val="0"/>
          <w:color w:val="000000"/>
          <w:sz w:val="28"/>
          <w:szCs w:val="28"/>
          <w:shd w:val="clear" w:color="auto" w:fill="FFFFFF"/>
        </w:rPr>
        <w:t>-</w:t>
      </w:r>
      <w:r w:rsidRPr="000C36D3">
        <w:rPr>
          <w:rStyle w:val="a4"/>
          <w:rFonts w:ascii="Times New Roman" w:hAnsi="Times New Roman" w:cs="Times New Roman"/>
          <w:b w:val="0"/>
          <w:color w:val="000000"/>
          <w:sz w:val="28"/>
          <w:szCs w:val="28"/>
          <w:shd w:val="clear" w:color="auto" w:fill="FFFFFF"/>
        </w:rPr>
        <w:t xml:space="preserve"> миграции позволяют версионировать структуру базы данных, сидеры </w:t>
      </w:r>
      <w:r w:rsidR="004C6653">
        <w:rPr>
          <w:rStyle w:val="a4"/>
          <w:rFonts w:ascii="Times New Roman" w:hAnsi="Times New Roman" w:cs="Times New Roman"/>
          <w:b w:val="0"/>
          <w:color w:val="000000"/>
          <w:sz w:val="28"/>
          <w:szCs w:val="28"/>
          <w:shd w:val="clear" w:color="auto" w:fill="FFFFFF"/>
        </w:rPr>
        <w:t>-</w:t>
      </w:r>
      <w:r w:rsidRPr="000C36D3">
        <w:rPr>
          <w:rStyle w:val="a4"/>
          <w:rFonts w:ascii="Times New Roman" w:hAnsi="Times New Roman" w:cs="Times New Roman"/>
          <w:b w:val="0"/>
          <w:color w:val="000000"/>
          <w:sz w:val="28"/>
          <w:szCs w:val="28"/>
          <w:shd w:val="clear" w:color="auto" w:fill="FFFFFF"/>
        </w:rPr>
        <w:t xml:space="preserve"> заполнять тестовыми данными.</w:t>
      </w:r>
    </w:p>
    <w:p w:rsidR="00753CC4" w:rsidRPr="000C36D3" w:rsidRDefault="00753CC4" w:rsidP="006B51CF">
      <w:pPr>
        <w:numPr>
          <w:ilvl w:val="0"/>
          <w:numId w:val="20"/>
        </w:numPr>
        <w:ind w:left="0" w:firstLine="709"/>
        <w:rPr>
          <w:rStyle w:val="a4"/>
          <w:rFonts w:ascii="Times New Roman" w:hAnsi="Times New Roman" w:cs="Times New Roman"/>
          <w:b w:val="0"/>
          <w:color w:val="000000"/>
          <w:sz w:val="28"/>
          <w:szCs w:val="28"/>
          <w:shd w:val="clear" w:color="auto" w:fill="FFFFFF"/>
        </w:rPr>
      </w:pPr>
      <w:r w:rsidRPr="000C36D3">
        <w:rPr>
          <w:rStyle w:val="a4"/>
          <w:rFonts w:ascii="Times New Roman" w:hAnsi="Times New Roman" w:cs="Times New Roman"/>
          <w:b w:val="0"/>
          <w:color w:val="000000"/>
          <w:sz w:val="28"/>
          <w:szCs w:val="28"/>
          <w:shd w:val="clear" w:color="auto" w:fill="FFFFFF"/>
        </w:rPr>
        <w:t xml:space="preserve">Большое сообщество и экосистема </w:t>
      </w:r>
      <w:r w:rsidR="004C6653">
        <w:rPr>
          <w:rStyle w:val="a4"/>
          <w:rFonts w:ascii="Times New Roman" w:hAnsi="Times New Roman" w:cs="Times New Roman"/>
          <w:b w:val="0"/>
          <w:color w:val="000000"/>
          <w:sz w:val="28"/>
          <w:szCs w:val="28"/>
          <w:shd w:val="clear" w:color="auto" w:fill="FFFFFF"/>
        </w:rPr>
        <w:t>-</w:t>
      </w:r>
      <w:r w:rsidRPr="000C36D3">
        <w:rPr>
          <w:rStyle w:val="a4"/>
          <w:rFonts w:ascii="Times New Roman" w:hAnsi="Times New Roman" w:cs="Times New Roman"/>
          <w:b w:val="0"/>
          <w:color w:val="000000"/>
          <w:sz w:val="28"/>
          <w:szCs w:val="28"/>
          <w:shd w:val="clear" w:color="auto" w:fill="FFFFFF"/>
        </w:rPr>
        <w:t xml:space="preserve"> множество готовых пакетов, обширная документация.</w:t>
      </w:r>
    </w:p>
    <w:p w:rsidR="00753CC4" w:rsidRPr="000C36D3" w:rsidRDefault="00753CC4" w:rsidP="006B51CF">
      <w:pPr>
        <w:ind w:firstLine="709"/>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shd w:val="clear" w:color="auto" w:fill="FFFFFF"/>
        </w:rPr>
        <w:t>Почему React Router DOM:</w:t>
      </w:r>
    </w:p>
    <w:p w:rsidR="00753CC4" w:rsidRPr="000C36D3" w:rsidRDefault="00753CC4" w:rsidP="006B51CF">
      <w:pPr>
        <w:numPr>
          <w:ilvl w:val="0"/>
          <w:numId w:val="20"/>
        </w:numPr>
        <w:ind w:left="0" w:firstLine="709"/>
        <w:rPr>
          <w:rStyle w:val="a4"/>
          <w:rFonts w:ascii="Times New Roman" w:hAnsi="Times New Roman" w:cs="Times New Roman"/>
          <w:b w:val="0"/>
          <w:color w:val="000000"/>
          <w:sz w:val="28"/>
          <w:szCs w:val="28"/>
          <w:shd w:val="clear" w:color="auto" w:fill="FFFFFF"/>
        </w:rPr>
      </w:pPr>
      <w:r w:rsidRPr="000C36D3">
        <w:rPr>
          <w:rStyle w:val="a4"/>
          <w:rFonts w:ascii="Times New Roman" w:hAnsi="Times New Roman" w:cs="Times New Roman"/>
          <w:b w:val="0"/>
          <w:color w:val="000000"/>
          <w:sz w:val="28"/>
          <w:szCs w:val="28"/>
          <w:shd w:val="clear" w:color="auto" w:fill="FFFFFF"/>
        </w:rPr>
        <w:t xml:space="preserve">Клиентская маршрутизация без перезагрузки страницы </w:t>
      </w:r>
      <w:r w:rsidR="004C6653">
        <w:rPr>
          <w:rStyle w:val="a4"/>
          <w:rFonts w:ascii="Times New Roman" w:hAnsi="Times New Roman" w:cs="Times New Roman"/>
          <w:b w:val="0"/>
          <w:color w:val="000000"/>
          <w:sz w:val="28"/>
          <w:szCs w:val="28"/>
          <w:shd w:val="clear" w:color="auto" w:fill="FFFFFF"/>
        </w:rPr>
        <w:t>-</w:t>
      </w:r>
      <w:r w:rsidRPr="000C36D3">
        <w:rPr>
          <w:rStyle w:val="a4"/>
          <w:rFonts w:ascii="Times New Roman" w:hAnsi="Times New Roman" w:cs="Times New Roman"/>
          <w:b w:val="0"/>
          <w:color w:val="000000"/>
          <w:sz w:val="28"/>
          <w:szCs w:val="28"/>
          <w:shd w:val="clear" w:color="auto" w:fill="FFFFFF"/>
        </w:rPr>
        <w:t xml:space="preserve"> пользователь перемещается между разделами сайта (главная, личный кабинет, форма расчёта, история полисов) мгновенно.</w:t>
      </w:r>
    </w:p>
    <w:p w:rsidR="00753CC4" w:rsidRPr="000C36D3" w:rsidRDefault="00753CC4" w:rsidP="006B51CF">
      <w:pPr>
        <w:numPr>
          <w:ilvl w:val="0"/>
          <w:numId w:val="20"/>
        </w:numPr>
        <w:ind w:left="0" w:firstLine="709"/>
        <w:rPr>
          <w:rStyle w:val="a4"/>
          <w:rFonts w:ascii="Times New Roman" w:hAnsi="Times New Roman" w:cs="Times New Roman"/>
          <w:b w:val="0"/>
          <w:color w:val="000000"/>
          <w:sz w:val="28"/>
          <w:szCs w:val="28"/>
          <w:shd w:val="clear" w:color="auto" w:fill="FFFFFF"/>
        </w:rPr>
      </w:pPr>
      <w:r w:rsidRPr="000C36D3">
        <w:rPr>
          <w:rStyle w:val="a4"/>
          <w:rFonts w:ascii="Times New Roman" w:hAnsi="Times New Roman" w:cs="Times New Roman"/>
          <w:b w:val="0"/>
          <w:color w:val="000000"/>
          <w:sz w:val="28"/>
          <w:szCs w:val="28"/>
          <w:shd w:val="clear" w:color="auto" w:fill="FFFFFF"/>
        </w:rPr>
        <w:t xml:space="preserve">Глубокая интеграция с React </w:t>
      </w:r>
      <w:r w:rsidR="004C6653">
        <w:rPr>
          <w:rStyle w:val="a4"/>
          <w:rFonts w:ascii="Times New Roman" w:hAnsi="Times New Roman" w:cs="Times New Roman"/>
          <w:b w:val="0"/>
          <w:color w:val="000000"/>
          <w:sz w:val="28"/>
          <w:szCs w:val="28"/>
          <w:shd w:val="clear" w:color="auto" w:fill="FFFFFF"/>
        </w:rPr>
        <w:t>-</w:t>
      </w:r>
      <w:r w:rsidRPr="000C36D3">
        <w:rPr>
          <w:rStyle w:val="a4"/>
          <w:rFonts w:ascii="Times New Roman" w:hAnsi="Times New Roman" w:cs="Times New Roman"/>
          <w:b w:val="0"/>
          <w:color w:val="000000"/>
          <w:sz w:val="28"/>
          <w:szCs w:val="28"/>
          <w:shd w:val="clear" w:color="auto" w:fill="FFFFFF"/>
        </w:rPr>
        <w:t xml:space="preserve"> маршруты объявляются непосредственно в компонентах.</w:t>
      </w:r>
    </w:p>
    <w:p w:rsidR="00753CC4" w:rsidRPr="000C36D3" w:rsidRDefault="00753CC4" w:rsidP="006B51CF">
      <w:pPr>
        <w:ind w:firstLine="709"/>
        <w:rPr>
          <w:rFonts w:ascii="Times New Roman" w:hAnsi="Times New Roman" w:cs="Times New Roman"/>
          <w:sz w:val="28"/>
          <w:szCs w:val="28"/>
        </w:rPr>
      </w:pPr>
      <w:r w:rsidRPr="000C36D3">
        <w:rPr>
          <w:rStyle w:val="a4"/>
          <w:rFonts w:ascii="Times New Roman" w:hAnsi="Times New Roman" w:cs="Times New Roman"/>
          <w:b w:val="0"/>
          <w:bCs w:val="0"/>
          <w:color w:val="000000"/>
          <w:sz w:val="28"/>
          <w:szCs w:val="28"/>
          <w:shd w:val="clear" w:color="auto" w:fill="FFFFFF"/>
        </w:rPr>
        <w:t>Почему Axios:</w:t>
      </w:r>
    </w:p>
    <w:p w:rsidR="00753CC4" w:rsidRPr="000C36D3" w:rsidRDefault="00753CC4" w:rsidP="006B51CF">
      <w:pPr>
        <w:numPr>
          <w:ilvl w:val="0"/>
          <w:numId w:val="20"/>
        </w:numPr>
        <w:ind w:left="0" w:firstLine="709"/>
        <w:rPr>
          <w:rStyle w:val="a4"/>
          <w:rFonts w:ascii="Times New Roman" w:hAnsi="Times New Roman" w:cs="Times New Roman"/>
          <w:b w:val="0"/>
          <w:color w:val="000000"/>
          <w:sz w:val="28"/>
          <w:szCs w:val="28"/>
          <w:shd w:val="clear" w:color="auto" w:fill="FFFFFF"/>
        </w:rPr>
      </w:pPr>
      <w:r w:rsidRPr="000C36D3">
        <w:rPr>
          <w:rStyle w:val="a4"/>
          <w:rFonts w:ascii="Times New Roman" w:hAnsi="Times New Roman" w:cs="Times New Roman"/>
          <w:b w:val="0"/>
          <w:color w:val="000000"/>
          <w:sz w:val="28"/>
          <w:szCs w:val="28"/>
          <w:shd w:val="clear" w:color="auto" w:fill="FFFFFF"/>
        </w:rPr>
        <w:t>Удобная работа с HTTP</w:t>
      </w:r>
      <w:r w:rsidR="004C6653">
        <w:rPr>
          <w:rStyle w:val="a4"/>
          <w:rFonts w:ascii="Times New Roman" w:hAnsi="Times New Roman" w:cs="Times New Roman"/>
          <w:b w:val="0"/>
          <w:color w:val="000000"/>
          <w:sz w:val="28"/>
          <w:szCs w:val="28"/>
          <w:shd w:val="clear" w:color="auto" w:fill="FFFFFF"/>
        </w:rPr>
        <w:t>-</w:t>
      </w:r>
      <w:r w:rsidRPr="000C36D3">
        <w:rPr>
          <w:rStyle w:val="a4"/>
          <w:rFonts w:ascii="Times New Roman" w:hAnsi="Times New Roman" w:cs="Times New Roman"/>
          <w:b w:val="0"/>
          <w:color w:val="000000"/>
          <w:sz w:val="28"/>
          <w:szCs w:val="28"/>
          <w:shd w:val="clear" w:color="auto" w:fill="FFFFFF"/>
        </w:rPr>
        <w:t xml:space="preserve">запросами </w:t>
      </w:r>
      <w:r w:rsidR="004C6653">
        <w:rPr>
          <w:rStyle w:val="a4"/>
          <w:rFonts w:ascii="Times New Roman" w:hAnsi="Times New Roman" w:cs="Times New Roman"/>
          <w:b w:val="0"/>
          <w:color w:val="000000"/>
          <w:sz w:val="28"/>
          <w:szCs w:val="28"/>
          <w:shd w:val="clear" w:color="auto" w:fill="FFFFFF"/>
        </w:rPr>
        <w:t>-</w:t>
      </w:r>
      <w:r w:rsidRPr="000C36D3">
        <w:rPr>
          <w:rStyle w:val="a4"/>
          <w:rFonts w:ascii="Times New Roman" w:hAnsi="Times New Roman" w:cs="Times New Roman"/>
          <w:b w:val="0"/>
          <w:color w:val="000000"/>
          <w:sz w:val="28"/>
          <w:szCs w:val="28"/>
          <w:shd w:val="clear" w:color="auto" w:fill="FFFFFF"/>
        </w:rPr>
        <w:t xml:space="preserve"> поддержка промисов, перехватчики (интерцепторы) для автоматической подстановки Bearer</w:t>
      </w:r>
      <w:r w:rsidR="004C6653">
        <w:rPr>
          <w:rStyle w:val="a4"/>
          <w:rFonts w:ascii="Times New Roman" w:hAnsi="Times New Roman" w:cs="Times New Roman"/>
          <w:b w:val="0"/>
          <w:color w:val="000000"/>
          <w:sz w:val="28"/>
          <w:szCs w:val="28"/>
          <w:shd w:val="clear" w:color="auto" w:fill="FFFFFF"/>
        </w:rPr>
        <w:t>-</w:t>
      </w:r>
      <w:r w:rsidRPr="000C36D3">
        <w:rPr>
          <w:rStyle w:val="a4"/>
          <w:rFonts w:ascii="Times New Roman" w:hAnsi="Times New Roman" w:cs="Times New Roman"/>
          <w:b w:val="0"/>
          <w:color w:val="000000"/>
          <w:sz w:val="28"/>
          <w:szCs w:val="28"/>
          <w:shd w:val="clear" w:color="auto" w:fill="FFFFFF"/>
        </w:rPr>
        <w:t>токенов в заголовки.</w:t>
      </w:r>
    </w:p>
    <w:p w:rsidR="00753CC4" w:rsidRPr="000C36D3" w:rsidRDefault="00753CC4" w:rsidP="006B51CF">
      <w:pPr>
        <w:numPr>
          <w:ilvl w:val="0"/>
          <w:numId w:val="20"/>
        </w:numPr>
        <w:ind w:left="0" w:firstLine="709"/>
        <w:rPr>
          <w:rStyle w:val="a4"/>
          <w:rFonts w:ascii="Times New Roman" w:hAnsi="Times New Roman" w:cs="Times New Roman"/>
          <w:b w:val="0"/>
          <w:color w:val="000000"/>
          <w:sz w:val="28"/>
          <w:szCs w:val="28"/>
          <w:shd w:val="clear" w:color="auto" w:fill="FFFFFF"/>
        </w:rPr>
      </w:pPr>
      <w:r w:rsidRPr="000C36D3">
        <w:rPr>
          <w:rStyle w:val="a4"/>
          <w:rFonts w:ascii="Times New Roman" w:hAnsi="Times New Roman" w:cs="Times New Roman"/>
          <w:b w:val="0"/>
          <w:color w:val="000000"/>
          <w:sz w:val="28"/>
          <w:szCs w:val="28"/>
          <w:shd w:val="clear" w:color="auto" w:fill="FFFFFF"/>
        </w:rPr>
        <w:t xml:space="preserve">Простая обработка ошибок </w:t>
      </w:r>
      <w:r w:rsidR="004C6653">
        <w:rPr>
          <w:rStyle w:val="a4"/>
          <w:rFonts w:ascii="Times New Roman" w:hAnsi="Times New Roman" w:cs="Times New Roman"/>
          <w:b w:val="0"/>
          <w:color w:val="000000"/>
          <w:sz w:val="28"/>
          <w:szCs w:val="28"/>
          <w:shd w:val="clear" w:color="auto" w:fill="FFFFFF"/>
        </w:rPr>
        <w:t>-</w:t>
      </w:r>
      <w:r w:rsidRPr="000C36D3">
        <w:rPr>
          <w:rStyle w:val="a4"/>
          <w:rFonts w:ascii="Times New Roman" w:hAnsi="Times New Roman" w:cs="Times New Roman"/>
          <w:b w:val="0"/>
          <w:color w:val="000000"/>
          <w:sz w:val="28"/>
          <w:szCs w:val="28"/>
          <w:shd w:val="clear" w:color="auto" w:fill="FFFFFF"/>
        </w:rPr>
        <w:t xml:space="preserve"> единый блок catch для всех ошибок API.</w:t>
      </w:r>
    </w:p>
    <w:p w:rsidR="00AE3056" w:rsidRPr="000C36D3" w:rsidRDefault="00F15346">
      <w:pPr>
        <w:rPr>
          <w:rStyle w:val="a4"/>
          <w:rFonts w:ascii="Times New Roman" w:hAnsi="Times New Roman" w:cs="Times New Roman"/>
          <w:b w:val="0"/>
          <w:bCs w:val="0"/>
          <w:color w:val="000000"/>
          <w:sz w:val="28"/>
          <w:szCs w:val="28"/>
          <w:shd w:val="clear" w:color="auto" w:fill="FFFFFF"/>
        </w:rPr>
      </w:pPr>
      <w:r w:rsidRPr="000C36D3">
        <w:rPr>
          <w:rFonts w:ascii="Times New Roman" w:hAnsi="Times New Roman" w:cs="Times New Roman"/>
          <w:sz w:val="28"/>
          <w:szCs w:val="28"/>
        </w:rPr>
        <w:br w:type="page"/>
      </w:r>
    </w:p>
    <w:p w:rsidR="00AE3056" w:rsidRPr="000C36D3" w:rsidRDefault="001406D3" w:rsidP="00BF41F4">
      <w:pPr>
        <w:pStyle w:val="1"/>
        <w:numPr>
          <w:ilvl w:val="0"/>
          <w:numId w:val="1"/>
        </w:numPr>
      </w:pPr>
      <w:bookmarkStart w:id="66" w:name="_Toc230485377"/>
      <w:r w:rsidRPr="000C36D3">
        <w:lastRenderedPageBreak/>
        <w:t>РЕАЛИЗАЦИЯ ПРОЕКТА</w:t>
      </w:r>
      <w:bookmarkEnd w:id="66"/>
    </w:p>
    <w:p w:rsidR="00386CBE" w:rsidRPr="000C36D3" w:rsidRDefault="001406D3" w:rsidP="00684C53">
      <w:pPr>
        <w:pStyle w:val="2"/>
      </w:pPr>
      <w:bookmarkStart w:id="67" w:name="__RefHeading___Toc3840_251559978"/>
      <w:bookmarkStart w:id="68" w:name="_Toc230485378"/>
      <w:bookmarkEnd w:id="67"/>
      <w:r w:rsidRPr="000C36D3">
        <w:t>Описание реализации</w:t>
      </w:r>
      <w:bookmarkEnd w:id="68"/>
    </w:p>
    <w:p w:rsidR="00386CBE" w:rsidRPr="000C36D3" w:rsidRDefault="00386CBE" w:rsidP="00684C53">
      <w:pPr>
        <w:pStyle w:val="2"/>
      </w:pPr>
      <w:r w:rsidRPr="000C36D3">
        <w:t xml:space="preserve"> </w:t>
      </w:r>
      <w:bookmarkStart w:id="69" w:name="_Toc230485379"/>
      <w:r w:rsidRPr="000C36D3">
        <w:t>Архитектура приложения</w:t>
      </w:r>
      <w:bookmarkEnd w:id="69"/>
    </w:p>
    <w:p w:rsidR="00386CBE" w:rsidRPr="00AD1921" w:rsidRDefault="00386CBE" w:rsidP="00754C94">
      <w:pPr>
        <w:pStyle w:val="af3"/>
        <w:ind w:firstLine="709"/>
      </w:pPr>
      <w:r w:rsidRPr="00AD1921">
        <w:t>Разработанное веб</w:t>
      </w:r>
      <w:r w:rsidR="004C6653">
        <w:t>-</w:t>
      </w:r>
      <w:r w:rsidRPr="00AD1921">
        <w:t>приложение построено по классической клиент</w:t>
      </w:r>
      <w:r w:rsidR="004C6653">
        <w:t>-</w:t>
      </w:r>
      <w:r w:rsidRPr="00AD1921">
        <w:t xml:space="preserve">серверной архитектуре. Серверная часть реализована на фреймворке Laravel (PHP), клиентская </w:t>
      </w:r>
      <w:r w:rsidR="004C6653">
        <w:t>-</w:t>
      </w:r>
      <w:r w:rsidRPr="00AD1921">
        <w:t xml:space="preserve"> на библиотеке React (JavaScript). Взаимодействие между клиентом и сервером осуществляется посредством REST API с обменом данными в формате JSON. Для аутентификации пользователей используются токены Laravel Sanctum.</w:t>
      </w:r>
    </w:p>
    <w:p w:rsidR="00386CBE" w:rsidRPr="000C36D3" w:rsidRDefault="00386CBE" w:rsidP="00754C94">
      <w:pPr>
        <w:pStyle w:val="af3"/>
        <w:ind w:firstLine="709"/>
      </w:pPr>
      <w:r w:rsidRPr="000C36D3">
        <w:t xml:space="preserve">Общая архитектура приложения представлена на рисунке </w:t>
      </w:r>
      <w:r w:rsidR="00B82137">
        <w:t>3.</w:t>
      </w:r>
      <w:r w:rsidRPr="000C36D3">
        <w:t>18.</w:t>
      </w:r>
    </w:p>
    <w:p w:rsidR="00386CBE" w:rsidRPr="000C36D3" w:rsidRDefault="004A607D" w:rsidP="00386CBE">
      <w:pPr>
        <w:jc w:val="center"/>
        <w:rPr>
          <w:rFonts w:ascii="Times New Roman" w:hAnsi="Times New Roman" w:cs="Times New Roman"/>
          <w:sz w:val="28"/>
          <w:szCs w:val="28"/>
        </w:rPr>
      </w:pPr>
      <w:r w:rsidRPr="004A607D">
        <w:rPr>
          <w:rFonts w:ascii="Times New Roman" w:hAnsi="Times New Roman" w:cs="Times New Roman"/>
          <w:noProof/>
          <w:sz w:val="28"/>
          <w:szCs w:val="28"/>
        </w:rPr>
        <w:drawing>
          <wp:inline distT="0" distB="0" distL="0" distR="0" wp14:anchorId="3997D35F" wp14:editId="1094AD2B">
            <wp:extent cx="5940425" cy="3654750"/>
            <wp:effectExtent l="0" t="0" r="3175" b="317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0425" cy="3654750"/>
                    </a:xfrm>
                    <a:prstGeom prst="rect">
                      <a:avLst/>
                    </a:prstGeom>
                  </pic:spPr>
                </pic:pic>
              </a:graphicData>
            </a:graphic>
          </wp:inline>
        </w:drawing>
      </w:r>
    </w:p>
    <w:p w:rsidR="00386CBE" w:rsidRPr="000C36D3" w:rsidRDefault="00386CBE" w:rsidP="00386CBE">
      <w:pPr>
        <w:jc w:val="center"/>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Рисунок </w:t>
      </w:r>
      <w:r w:rsidR="00B82137">
        <w:rPr>
          <w:rFonts w:ascii="Times New Roman" w:hAnsi="Times New Roman" w:cs="Times New Roman"/>
          <w:color w:val="000000" w:themeColor="dark1"/>
          <w:sz w:val="28"/>
          <w:szCs w:val="28"/>
        </w:rPr>
        <w:t>3.</w:t>
      </w:r>
      <w:r w:rsidRPr="000C36D3">
        <w:rPr>
          <w:rFonts w:ascii="Times New Roman" w:hAnsi="Times New Roman" w:cs="Times New Roman"/>
          <w:color w:val="000000" w:themeColor="dark1"/>
          <w:sz w:val="28"/>
          <w:szCs w:val="28"/>
        </w:rPr>
        <w:t xml:space="preserve">18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Общая архитектура приложения</w:t>
      </w:r>
    </w:p>
    <w:p w:rsidR="00386CBE" w:rsidRPr="000C36D3" w:rsidRDefault="00386CBE" w:rsidP="00754C94">
      <w:pPr>
        <w:spacing w:line="360" w:lineRule="auto"/>
        <w:ind w:firstLine="709"/>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Клиентская часть (Frontend)</w:t>
      </w:r>
    </w:p>
    <w:p w:rsidR="00386CBE" w:rsidRPr="000C36D3" w:rsidRDefault="00386CBE" w:rsidP="00754C94">
      <w:pPr>
        <w:spacing w:line="360" w:lineRule="auto"/>
        <w:ind w:firstLine="709"/>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Клиентская часть выполнена на фреймворке React. В качестве методологии организации кода выбрана Feature</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Sliced Design (FSD), которая позволяет структурировать проект по функциональным модулям (фичам), а </w:t>
      </w:r>
      <w:r w:rsidRPr="000C36D3">
        <w:rPr>
          <w:rFonts w:ascii="Times New Roman" w:hAnsi="Times New Roman" w:cs="Times New Roman"/>
          <w:color w:val="000000" w:themeColor="dark1"/>
          <w:sz w:val="28"/>
          <w:szCs w:val="28"/>
        </w:rPr>
        <w:lastRenderedPageBreak/>
        <w:t>не по технической роли файлов. Это обеспечивает высокую масштабируемость и удобство поддержки кода.</w:t>
      </w:r>
    </w:p>
    <w:p w:rsidR="00386CBE" w:rsidRPr="000C36D3" w:rsidRDefault="00386CBE" w:rsidP="00754C94">
      <w:pPr>
        <w:spacing w:line="360" w:lineRule="auto"/>
        <w:ind w:firstLine="709"/>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Структура клиентской части представлена на рисунке </w:t>
      </w:r>
      <w:r w:rsidR="00B82137">
        <w:rPr>
          <w:rFonts w:ascii="Times New Roman" w:hAnsi="Times New Roman" w:cs="Times New Roman"/>
          <w:color w:val="000000" w:themeColor="dark1"/>
          <w:sz w:val="28"/>
          <w:szCs w:val="28"/>
        </w:rPr>
        <w:t>3.</w:t>
      </w:r>
      <w:r w:rsidRPr="000C36D3">
        <w:rPr>
          <w:rFonts w:ascii="Times New Roman" w:hAnsi="Times New Roman" w:cs="Times New Roman"/>
          <w:color w:val="000000" w:themeColor="dark1"/>
          <w:sz w:val="28"/>
          <w:szCs w:val="28"/>
        </w:rPr>
        <w:t>19</w:t>
      </w:r>
    </w:p>
    <w:p w:rsidR="00386CBE" w:rsidRPr="000C36D3" w:rsidRDefault="004A607D" w:rsidP="00386CBE">
      <w:pPr>
        <w:jc w:val="center"/>
        <w:rPr>
          <w:rFonts w:ascii="Times New Roman" w:hAnsi="Times New Roman" w:cs="Times New Roman"/>
          <w:color w:val="000000" w:themeColor="dark1"/>
          <w:sz w:val="28"/>
          <w:szCs w:val="28"/>
        </w:rPr>
      </w:pPr>
      <w:r w:rsidRPr="004A607D">
        <w:rPr>
          <w:rFonts w:ascii="Times New Roman" w:hAnsi="Times New Roman" w:cs="Times New Roman"/>
          <w:noProof/>
          <w:color w:val="000000" w:themeColor="dark1"/>
          <w:sz w:val="28"/>
          <w:szCs w:val="28"/>
        </w:rPr>
        <w:drawing>
          <wp:inline distT="0" distB="0" distL="0" distR="0" wp14:anchorId="32C4134D" wp14:editId="27255228">
            <wp:extent cx="5940425" cy="2100516"/>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940425" cy="2100516"/>
                    </a:xfrm>
                    <a:prstGeom prst="rect">
                      <a:avLst/>
                    </a:prstGeom>
                  </pic:spPr>
                </pic:pic>
              </a:graphicData>
            </a:graphic>
          </wp:inline>
        </w:drawing>
      </w:r>
    </w:p>
    <w:p w:rsidR="00386CBE" w:rsidRPr="000C36D3" w:rsidRDefault="00386CBE" w:rsidP="00386CBE">
      <w:pPr>
        <w:jc w:val="center"/>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Рисунок </w:t>
      </w:r>
      <w:r w:rsidR="00B82137">
        <w:rPr>
          <w:rFonts w:ascii="Times New Roman" w:hAnsi="Times New Roman" w:cs="Times New Roman"/>
          <w:color w:val="000000" w:themeColor="dark1"/>
          <w:sz w:val="28"/>
          <w:szCs w:val="28"/>
        </w:rPr>
        <w:t>3.</w:t>
      </w:r>
      <w:r w:rsidRPr="000C36D3">
        <w:rPr>
          <w:rFonts w:ascii="Times New Roman" w:hAnsi="Times New Roman" w:cs="Times New Roman"/>
          <w:color w:val="000000" w:themeColor="dark1"/>
          <w:sz w:val="28"/>
          <w:szCs w:val="28"/>
        </w:rPr>
        <w:t xml:space="preserve">19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Структура клиентской части</w:t>
      </w:r>
    </w:p>
    <w:p w:rsidR="0042531B" w:rsidRPr="000C36D3" w:rsidRDefault="0042531B" w:rsidP="00754C94">
      <w:pPr>
        <w:spacing w:line="360" w:lineRule="auto"/>
        <w:ind w:firstLine="709"/>
        <w:jc w:val="both"/>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Основные слои архитектуры FSD:</w:t>
      </w:r>
    </w:p>
    <w:p w:rsidR="0042531B" w:rsidRPr="000C36D3" w:rsidRDefault="0042531B" w:rsidP="006B51CF">
      <w:pPr>
        <w:pStyle w:val="a8"/>
        <w:numPr>
          <w:ilvl w:val="0"/>
          <w:numId w:val="34"/>
        </w:numPr>
        <w:spacing w:line="360" w:lineRule="auto"/>
        <w:ind w:left="0" w:firstLine="709"/>
        <w:jc w:val="both"/>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app/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точка входа в приложение. Содержит только роутинг (настройку маршрутов и провайдеры).</w:t>
      </w:r>
    </w:p>
    <w:p w:rsidR="0042531B" w:rsidRPr="000C36D3" w:rsidRDefault="0042531B" w:rsidP="006B51CF">
      <w:pPr>
        <w:pStyle w:val="a8"/>
        <w:numPr>
          <w:ilvl w:val="0"/>
          <w:numId w:val="34"/>
        </w:numPr>
        <w:spacing w:line="360" w:lineRule="auto"/>
        <w:ind w:left="0" w:firstLine="709"/>
        <w:jc w:val="both"/>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api/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модуль взаимодействия с сервером. Содержит настройку HTTP</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клиента (Axios), конфигурацию эндпоинтов и обработку запросов к бэкенду.</w:t>
      </w:r>
    </w:p>
    <w:p w:rsidR="0042531B" w:rsidRPr="000C36D3" w:rsidRDefault="0042531B" w:rsidP="006B51CF">
      <w:pPr>
        <w:pStyle w:val="a8"/>
        <w:numPr>
          <w:ilvl w:val="0"/>
          <w:numId w:val="34"/>
        </w:numPr>
        <w:spacing w:line="360" w:lineRule="auto"/>
        <w:ind w:left="0" w:firstLine="709"/>
        <w:jc w:val="both"/>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features/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функциональные модули приложения. Внутри каждой фичи находятся папки pages/ (страницы) и components/ (компоненты, относящиеся к этой странице). Такой подход позволяет группировать весь код, связанный с конкретным функционалом, в одном месте.</w:t>
      </w:r>
    </w:p>
    <w:p w:rsidR="0042531B" w:rsidRPr="000C36D3" w:rsidRDefault="0042531B" w:rsidP="006B51CF">
      <w:pPr>
        <w:pStyle w:val="a8"/>
        <w:numPr>
          <w:ilvl w:val="0"/>
          <w:numId w:val="34"/>
        </w:numPr>
        <w:spacing w:line="360" w:lineRule="auto"/>
        <w:ind w:left="0" w:firstLine="709"/>
        <w:jc w:val="both"/>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shared/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переиспользуемые утилиты, используемые во всём приложении:</w:t>
      </w:r>
    </w:p>
    <w:p w:rsidR="0042531B" w:rsidRPr="000C36D3" w:rsidRDefault="0042531B" w:rsidP="006B51CF">
      <w:pPr>
        <w:pStyle w:val="a8"/>
        <w:numPr>
          <w:ilvl w:val="0"/>
          <w:numId w:val="34"/>
        </w:numPr>
        <w:spacing w:line="360" w:lineRule="auto"/>
        <w:ind w:left="0" w:firstLine="709"/>
        <w:jc w:val="both"/>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lib/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вспомогательные библиотеки и утилиты (валидация, форматирование дат, работа с числами);</w:t>
      </w:r>
    </w:p>
    <w:p w:rsidR="0042531B" w:rsidRPr="000C36D3" w:rsidRDefault="0042531B" w:rsidP="006B51CF">
      <w:pPr>
        <w:pStyle w:val="a8"/>
        <w:numPr>
          <w:ilvl w:val="0"/>
          <w:numId w:val="34"/>
        </w:numPr>
        <w:spacing w:line="360" w:lineRule="auto"/>
        <w:ind w:left="0" w:firstLine="709"/>
        <w:jc w:val="both"/>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hooks/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кастомные React</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хуки (например, useAuth, useForm);</w:t>
      </w:r>
    </w:p>
    <w:p w:rsidR="0042531B" w:rsidRPr="000C36D3" w:rsidRDefault="0042531B" w:rsidP="006B51CF">
      <w:pPr>
        <w:pStyle w:val="a8"/>
        <w:numPr>
          <w:ilvl w:val="0"/>
          <w:numId w:val="34"/>
        </w:numPr>
        <w:spacing w:line="360" w:lineRule="auto"/>
        <w:ind w:left="0" w:firstLine="709"/>
        <w:jc w:val="both"/>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context/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React</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контексты для глобального состояния (например, контекст аутентификации);</w:t>
      </w:r>
    </w:p>
    <w:p w:rsidR="0042531B" w:rsidRPr="000C36D3" w:rsidRDefault="0042531B" w:rsidP="006B51CF">
      <w:pPr>
        <w:pStyle w:val="a8"/>
        <w:numPr>
          <w:ilvl w:val="0"/>
          <w:numId w:val="34"/>
        </w:numPr>
        <w:spacing w:line="360" w:lineRule="auto"/>
        <w:ind w:left="0" w:firstLine="709"/>
        <w:jc w:val="both"/>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lastRenderedPageBreak/>
        <w:t xml:space="preserve">utils/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вспомогательные функции;</w:t>
      </w:r>
    </w:p>
    <w:p w:rsidR="0042531B" w:rsidRPr="000C36D3" w:rsidRDefault="0042531B" w:rsidP="006B51CF">
      <w:pPr>
        <w:pStyle w:val="a8"/>
        <w:numPr>
          <w:ilvl w:val="0"/>
          <w:numId w:val="34"/>
        </w:numPr>
        <w:spacing w:line="360" w:lineRule="auto"/>
        <w:ind w:left="0" w:firstLine="709"/>
        <w:jc w:val="both"/>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config/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конфигурации (поля для форм, константы, маски ввода);</w:t>
      </w:r>
    </w:p>
    <w:p w:rsidR="0042531B" w:rsidRPr="000C36D3" w:rsidRDefault="0042531B" w:rsidP="006B51CF">
      <w:pPr>
        <w:pStyle w:val="a8"/>
        <w:numPr>
          <w:ilvl w:val="0"/>
          <w:numId w:val="34"/>
        </w:numPr>
        <w:spacing w:line="360" w:lineRule="auto"/>
        <w:ind w:left="0" w:firstLine="709"/>
        <w:jc w:val="both"/>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components/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общие UI</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компоненты (кнопки, поля ввода, модальные окна);</w:t>
      </w:r>
    </w:p>
    <w:p w:rsidR="0042531B" w:rsidRPr="000C36D3" w:rsidRDefault="0042531B" w:rsidP="006B51CF">
      <w:pPr>
        <w:pStyle w:val="a8"/>
        <w:numPr>
          <w:ilvl w:val="0"/>
          <w:numId w:val="34"/>
        </w:numPr>
        <w:spacing w:line="360" w:lineRule="auto"/>
        <w:ind w:left="0" w:firstLine="709"/>
        <w:jc w:val="both"/>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layouts/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компоненты макетов страниц (шапка сайта, подвал, боковое меню).</w:t>
      </w:r>
    </w:p>
    <w:p w:rsidR="00386CBE" w:rsidRPr="000C36D3" w:rsidRDefault="00386CBE" w:rsidP="00754C94">
      <w:pPr>
        <w:spacing w:line="360" w:lineRule="auto"/>
        <w:ind w:firstLine="709"/>
        <w:jc w:val="both"/>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Серверная часть (Backend)</w:t>
      </w:r>
    </w:p>
    <w:p w:rsidR="00386CBE" w:rsidRPr="000C36D3" w:rsidRDefault="00386CBE" w:rsidP="00754C94">
      <w:pPr>
        <w:spacing w:line="360" w:lineRule="auto"/>
        <w:ind w:firstLine="709"/>
        <w:jc w:val="both"/>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Серверная часть реализована на фреймворке Laravel с использованием стандартной структуры, генерируемой фреймворком. Laravel обеспечивает MVC</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архитектуру, объектно</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реляционное отображение (ORM Eloquent), миграции для управления схемой базы данных, встроенную аутентификацию и маршрутизацию.</w:t>
      </w:r>
    </w:p>
    <w:p w:rsidR="00386CBE" w:rsidRPr="000C36D3" w:rsidRDefault="00386CBE" w:rsidP="00754C94">
      <w:pPr>
        <w:spacing w:line="360" w:lineRule="auto"/>
        <w:ind w:firstLine="709"/>
        <w:jc w:val="both"/>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Структура серверной части представлена на рисунке </w:t>
      </w:r>
      <w:r w:rsidR="00B82137">
        <w:rPr>
          <w:rFonts w:ascii="Times New Roman" w:hAnsi="Times New Roman" w:cs="Times New Roman"/>
          <w:color w:val="000000" w:themeColor="dark1"/>
          <w:sz w:val="28"/>
          <w:szCs w:val="28"/>
        </w:rPr>
        <w:t>3.</w:t>
      </w:r>
      <w:r w:rsidRPr="000C36D3">
        <w:rPr>
          <w:rFonts w:ascii="Times New Roman" w:hAnsi="Times New Roman" w:cs="Times New Roman"/>
          <w:color w:val="000000" w:themeColor="dark1"/>
          <w:sz w:val="28"/>
          <w:szCs w:val="28"/>
        </w:rPr>
        <w:t>20.</w:t>
      </w:r>
    </w:p>
    <w:p w:rsidR="00386CBE" w:rsidRPr="000C36D3" w:rsidRDefault="004A607D" w:rsidP="0042531B">
      <w:pPr>
        <w:jc w:val="center"/>
        <w:rPr>
          <w:rFonts w:ascii="Times New Roman" w:hAnsi="Times New Roman" w:cs="Times New Roman"/>
          <w:color w:val="000000" w:themeColor="dark1"/>
          <w:sz w:val="28"/>
          <w:szCs w:val="28"/>
        </w:rPr>
      </w:pPr>
      <w:r w:rsidRPr="004A607D">
        <w:rPr>
          <w:rFonts w:ascii="Times New Roman" w:hAnsi="Times New Roman" w:cs="Times New Roman"/>
          <w:noProof/>
          <w:color w:val="000000" w:themeColor="dark1"/>
          <w:sz w:val="28"/>
          <w:szCs w:val="28"/>
        </w:rPr>
        <w:drawing>
          <wp:inline distT="0" distB="0" distL="0" distR="0" wp14:anchorId="5DCD928F" wp14:editId="327C6379">
            <wp:extent cx="5940425" cy="1408927"/>
            <wp:effectExtent l="0" t="0" r="3175" b="127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940425" cy="1408927"/>
                    </a:xfrm>
                    <a:prstGeom prst="rect">
                      <a:avLst/>
                    </a:prstGeom>
                  </pic:spPr>
                </pic:pic>
              </a:graphicData>
            </a:graphic>
          </wp:inline>
        </w:drawing>
      </w:r>
    </w:p>
    <w:p w:rsidR="00386CBE" w:rsidRPr="000C36D3" w:rsidRDefault="00386CBE" w:rsidP="00386CBE">
      <w:pPr>
        <w:jc w:val="center"/>
        <w:rPr>
          <w:rFonts w:ascii="Times New Roman" w:hAnsi="Times New Roman" w:cs="Times New Roman"/>
          <w:color w:val="000000" w:themeColor="dark1"/>
          <w:sz w:val="28"/>
          <w:szCs w:val="28"/>
        </w:rPr>
      </w:pPr>
      <w:r w:rsidRPr="000C36D3">
        <w:rPr>
          <w:rFonts w:ascii="Times New Roman" w:hAnsi="Times New Roman" w:cs="Times New Roman"/>
          <w:color w:val="000000" w:themeColor="dark1"/>
          <w:sz w:val="28"/>
          <w:szCs w:val="28"/>
        </w:rPr>
        <w:t xml:space="preserve">Рисунок </w:t>
      </w:r>
      <w:r w:rsidR="00B82137">
        <w:rPr>
          <w:rFonts w:ascii="Times New Roman" w:hAnsi="Times New Roman" w:cs="Times New Roman"/>
          <w:color w:val="000000" w:themeColor="dark1"/>
          <w:sz w:val="28"/>
          <w:szCs w:val="28"/>
        </w:rPr>
        <w:t>3.</w:t>
      </w:r>
      <w:r w:rsidRPr="000C36D3">
        <w:rPr>
          <w:rFonts w:ascii="Times New Roman" w:hAnsi="Times New Roman" w:cs="Times New Roman"/>
          <w:color w:val="000000" w:themeColor="dark1"/>
          <w:sz w:val="28"/>
          <w:szCs w:val="28"/>
        </w:rPr>
        <w:t xml:space="preserve">20 </w:t>
      </w:r>
      <w:r w:rsidR="004C6653">
        <w:rPr>
          <w:rFonts w:ascii="Times New Roman" w:hAnsi="Times New Roman" w:cs="Times New Roman"/>
          <w:color w:val="000000" w:themeColor="dark1"/>
          <w:sz w:val="28"/>
          <w:szCs w:val="28"/>
        </w:rPr>
        <w:t>-</w:t>
      </w:r>
      <w:r w:rsidRPr="000C36D3">
        <w:rPr>
          <w:rFonts w:ascii="Times New Roman" w:hAnsi="Times New Roman" w:cs="Times New Roman"/>
          <w:color w:val="000000" w:themeColor="dark1"/>
          <w:sz w:val="28"/>
          <w:szCs w:val="28"/>
        </w:rPr>
        <w:t xml:space="preserve"> Структура </w:t>
      </w:r>
      <w:r w:rsidR="0042531B" w:rsidRPr="000C36D3">
        <w:rPr>
          <w:rFonts w:ascii="Times New Roman" w:hAnsi="Times New Roman" w:cs="Times New Roman"/>
          <w:color w:val="000000" w:themeColor="dark1"/>
          <w:sz w:val="28"/>
          <w:szCs w:val="28"/>
        </w:rPr>
        <w:t xml:space="preserve">серверной </w:t>
      </w:r>
      <w:r w:rsidRPr="000C36D3">
        <w:rPr>
          <w:rFonts w:ascii="Times New Roman" w:hAnsi="Times New Roman" w:cs="Times New Roman"/>
          <w:color w:val="000000" w:themeColor="dark1"/>
          <w:sz w:val="28"/>
          <w:szCs w:val="28"/>
        </w:rPr>
        <w:t>части</w:t>
      </w:r>
    </w:p>
    <w:p w:rsidR="00386CBE" w:rsidRPr="000C36D3" w:rsidRDefault="00386CBE" w:rsidP="00386CBE">
      <w:pPr>
        <w:jc w:val="center"/>
        <w:rPr>
          <w:rFonts w:ascii="Times New Roman" w:hAnsi="Times New Roman" w:cs="Times New Roman"/>
          <w:color w:val="000000" w:themeColor="dark1"/>
          <w:sz w:val="28"/>
          <w:szCs w:val="28"/>
        </w:rPr>
      </w:pPr>
    </w:p>
    <w:p w:rsidR="0042531B" w:rsidRPr="000C36D3" w:rsidRDefault="0042531B" w:rsidP="009B5247">
      <w:pPr>
        <w:ind w:firstLine="709"/>
        <w:rPr>
          <w:rFonts w:ascii="Times New Roman" w:hAnsi="Times New Roman" w:cs="Times New Roman"/>
          <w:sz w:val="28"/>
          <w:szCs w:val="28"/>
        </w:rPr>
      </w:pPr>
      <w:r w:rsidRPr="000C36D3">
        <w:rPr>
          <w:rFonts w:ascii="Times New Roman" w:hAnsi="Times New Roman" w:cs="Times New Roman"/>
          <w:sz w:val="28"/>
          <w:szCs w:val="28"/>
        </w:rPr>
        <w:t>Основные компоненты серверной части:</w:t>
      </w:r>
    </w:p>
    <w:p w:rsidR="0042531B" w:rsidRPr="000C36D3" w:rsidRDefault="0042531B" w:rsidP="006B51CF">
      <w:pPr>
        <w:pStyle w:val="a8"/>
        <w:numPr>
          <w:ilvl w:val="0"/>
          <w:numId w:val="35"/>
        </w:numPr>
        <w:spacing w:line="360" w:lineRule="auto"/>
        <w:ind w:left="0" w:firstLine="709"/>
        <w:rPr>
          <w:rFonts w:ascii="Times New Roman" w:hAnsi="Times New Roman" w:cs="Times New Roman"/>
          <w:sz w:val="28"/>
          <w:szCs w:val="28"/>
        </w:rPr>
      </w:pPr>
      <w:r w:rsidRPr="000C36D3">
        <w:rPr>
          <w:rFonts w:ascii="Times New Roman" w:hAnsi="Times New Roman" w:cs="Times New Roman"/>
          <w:sz w:val="28"/>
          <w:szCs w:val="28"/>
        </w:rPr>
        <w:t xml:space="preserve">app/Http/Controllers/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контроллеры, обрабатывающие входящие HTTP</w:t>
      </w:r>
      <w:r w:rsidR="004C6653">
        <w:rPr>
          <w:rFonts w:ascii="Times New Roman" w:hAnsi="Times New Roman" w:cs="Times New Roman"/>
          <w:sz w:val="28"/>
          <w:szCs w:val="28"/>
        </w:rPr>
        <w:t>-</w:t>
      </w:r>
      <w:r w:rsidRPr="000C36D3">
        <w:rPr>
          <w:rFonts w:ascii="Times New Roman" w:hAnsi="Times New Roman" w:cs="Times New Roman"/>
          <w:sz w:val="28"/>
          <w:szCs w:val="28"/>
        </w:rPr>
        <w:t>запросы. Каждый контроллер отвечает за определённый ресурс (например, PolicyController, AccidentController, AuthController). Валидация входящих данных выполняется непосредственно в методах контроллеров.</w:t>
      </w:r>
    </w:p>
    <w:p w:rsidR="0042531B" w:rsidRPr="000C36D3" w:rsidRDefault="0042531B" w:rsidP="006B51CF">
      <w:pPr>
        <w:pStyle w:val="a8"/>
        <w:numPr>
          <w:ilvl w:val="0"/>
          <w:numId w:val="35"/>
        </w:numPr>
        <w:ind w:left="0" w:firstLine="709"/>
        <w:rPr>
          <w:rFonts w:ascii="Times New Roman" w:hAnsi="Times New Roman" w:cs="Times New Roman"/>
          <w:sz w:val="28"/>
          <w:szCs w:val="28"/>
        </w:rPr>
      </w:pPr>
      <w:r w:rsidRPr="000C36D3">
        <w:rPr>
          <w:rFonts w:ascii="Times New Roman" w:hAnsi="Times New Roman" w:cs="Times New Roman"/>
          <w:sz w:val="28"/>
          <w:szCs w:val="28"/>
        </w:rPr>
        <w:t xml:space="preserve">app/Models/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модели, соответствующие таблицам базы данных (User, ClientProfile, Vehicle, Policy, Accident, Tariff и др.). Модели содержат бизнес</w:t>
      </w:r>
      <w:r w:rsidR="004C6653">
        <w:rPr>
          <w:rFonts w:ascii="Times New Roman" w:hAnsi="Times New Roman" w:cs="Times New Roman"/>
          <w:sz w:val="28"/>
          <w:szCs w:val="28"/>
        </w:rPr>
        <w:t>-</w:t>
      </w:r>
      <w:r w:rsidRPr="000C36D3">
        <w:rPr>
          <w:rFonts w:ascii="Times New Roman" w:hAnsi="Times New Roman" w:cs="Times New Roman"/>
          <w:sz w:val="28"/>
          <w:szCs w:val="28"/>
        </w:rPr>
        <w:t>логику, связи между сущностями и атрибуты.</w:t>
      </w:r>
    </w:p>
    <w:p w:rsidR="00807A07" w:rsidRPr="000C36D3" w:rsidRDefault="00807A07" w:rsidP="006B51CF">
      <w:pPr>
        <w:pStyle w:val="a8"/>
        <w:numPr>
          <w:ilvl w:val="0"/>
          <w:numId w:val="35"/>
        </w:numPr>
        <w:ind w:left="0" w:firstLine="709"/>
        <w:rPr>
          <w:rFonts w:ascii="Times New Roman" w:hAnsi="Times New Roman" w:cs="Times New Roman"/>
          <w:sz w:val="28"/>
          <w:szCs w:val="28"/>
        </w:rPr>
      </w:pPr>
      <w:r w:rsidRPr="000C36D3">
        <w:rPr>
          <w:rFonts w:ascii="Times New Roman" w:hAnsi="Times New Roman" w:cs="Times New Roman"/>
          <w:sz w:val="28"/>
          <w:szCs w:val="28"/>
        </w:rPr>
        <w:lastRenderedPageBreak/>
        <w:t xml:space="preserve">app/Http/Middleware/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middleware</w:t>
      </w:r>
      <w:r w:rsidR="004C6653">
        <w:rPr>
          <w:rFonts w:ascii="Times New Roman" w:hAnsi="Times New Roman" w:cs="Times New Roman"/>
          <w:sz w:val="28"/>
          <w:szCs w:val="28"/>
        </w:rPr>
        <w:t>-</w:t>
      </w:r>
      <w:r w:rsidRPr="000C36D3">
        <w:rPr>
          <w:rFonts w:ascii="Times New Roman" w:hAnsi="Times New Roman" w:cs="Times New Roman"/>
          <w:sz w:val="28"/>
          <w:szCs w:val="28"/>
        </w:rPr>
        <w:t>классы, выполняющие проверки до передачи запроса в контроллеры. В системе реализованы три middleware для проверки ролей пользователя: CheckAdmin</w:t>
      </w:r>
      <w:r w:rsidRPr="000C36D3">
        <w:rPr>
          <w:rFonts w:ascii="Times New Roman" w:hAnsi="Times New Roman" w:cs="Times New Roman"/>
          <w:sz w:val="28"/>
          <w:szCs w:val="28"/>
          <w:lang w:val="en-US"/>
        </w:rPr>
        <w:t>Role</w:t>
      </w:r>
      <w:r w:rsidRPr="000C36D3">
        <w:rPr>
          <w:rFonts w:ascii="Times New Roman" w:hAnsi="Times New Roman" w:cs="Times New Roman"/>
          <w:sz w:val="28"/>
          <w:szCs w:val="28"/>
        </w:rPr>
        <w:t>, CheckAgent</w:t>
      </w:r>
      <w:r w:rsidRPr="000C36D3">
        <w:rPr>
          <w:rFonts w:ascii="Times New Roman" w:hAnsi="Times New Roman" w:cs="Times New Roman"/>
          <w:sz w:val="28"/>
          <w:szCs w:val="28"/>
          <w:lang w:val="en-US"/>
        </w:rPr>
        <w:t>Role</w:t>
      </w:r>
      <w:r w:rsidRPr="000C36D3">
        <w:rPr>
          <w:rFonts w:ascii="Times New Roman" w:hAnsi="Times New Roman" w:cs="Times New Roman"/>
          <w:sz w:val="28"/>
          <w:szCs w:val="28"/>
        </w:rPr>
        <w:t xml:space="preserve"> и CheckClient</w:t>
      </w:r>
      <w:r w:rsidRPr="000C36D3">
        <w:rPr>
          <w:rFonts w:ascii="Times New Roman" w:hAnsi="Times New Roman" w:cs="Times New Roman"/>
          <w:sz w:val="28"/>
          <w:szCs w:val="28"/>
          <w:lang w:val="en-US"/>
        </w:rPr>
        <w:t>Role</w:t>
      </w:r>
      <w:r w:rsidRPr="000C36D3">
        <w:rPr>
          <w:rFonts w:ascii="Times New Roman" w:hAnsi="Times New Roman" w:cs="Times New Roman"/>
          <w:sz w:val="28"/>
          <w:szCs w:val="28"/>
        </w:rPr>
        <w:t>, которые ограничивают доступ к определённым маршрутам в зависимости от типа учётной записи (администратор, агент, клиент).</w:t>
      </w:r>
    </w:p>
    <w:p w:rsidR="0042531B" w:rsidRPr="000C36D3" w:rsidRDefault="0042531B" w:rsidP="006B51CF">
      <w:pPr>
        <w:pStyle w:val="a8"/>
        <w:numPr>
          <w:ilvl w:val="0"/>
          <w:numId w:val="35"/>
        </w:numPr>
        <w:ind w:left="0" w:firstLine="709"/>
        <w:rPr>
          <w:rFonts w:ascii="Times New Roman" w:hAnsi="Times New Roman" w:cs="Times New Roman"/>
          <w:sz w:val="28"/>
          <w:szCs w:val="28"/>
        </w:rPr>
      </w:pPr>
      <w:r w:rsidRPr="000C36D3">
        <w:rPr>
          <w:rFonts w:ascii="Times New Roman" w:hAnsi="Times New Roman" w:cs="Times New Roman"/>
          <w:sz w:val="28"/>
          <w:szCs w:val="28"/>
        </w:rPr>
        <w:t xml:space="preserve">database/migrations/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миграции, управляющие схемой базы данных. Позволяют создавать и изменять таблицы, добавлять индексы и внешние ключи, обеспечивая воспроизводимость структуры на любом окружении.</w:t>
      </w:r>
    </w:p>
    <w:p w:rsidR="0042531B" w:rsidRPr="000C36D3" w:rsidRDefault="0042531B" w:rsidP="006B51CF">
      <w:pPr>
        <w:pStyle w:val="a8"/>
        <w:numPr>
          <w:ilvl w:val="0"/>
          <w:numId w:val="35"/>
        </w:numPr>
        <w:ind w:left="0" w:firstLine="709"/>
        <w:rPr>
          <w:rFonts w:ascii="Times New Roman" w:hAnsi="Times New Roman" w:cs="Times New Roman"/>
          <w:sz w:val="28"/>
          <w:szCs w:val="28"/>
        </w:rPr>
      </w:pPr>
      <w:r w:rsidRPr="000C36D3">
        <w:rPr>
          <w:rFonts w:ascii="Times New Roman" w:hAnsi="Times New Roman" w:cs="Times New Roman"/>
          <w:sz w:val="28"/>
          <w:szCs w:val="28"/>
        </w:rPr>
        <w:t xml:space="preserve">database/seeders/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сидеры, заполняющие базу данных тестовыми данными (типы полисов, тарифы, категории транспортных средств, тестовые пользователи). Это упрощает первоначальную настройку системы и тестирование.</w:t>
      </w:r>
    </w:p>
    <w:p w:rsidR="0042531B" w:rsidRPr="000C36D3" w:rsidRDefault="0042531B" w:rsidP="006B51CF">
      <w:pPr>
        <w:pStyle w:val="a8"/>
        <w:numPr>
          <w:ilvl w:val="0"/>
          <w:numId w:val="35"/>
        </w:numPr>
        <w:ind w:left="0" w:firstLine="709"/>
        <w:rPr>
          <w:rFonts w:ascii="Times New Roman" w:hAnsi="Times New Roman" w:cs="Times New Roman"/>
          <w:sz w:val="28"/>
          <w:szCs w:val="28"/>
        </w:rPr>
      </w:pPr>
      <w:r w:rsidRPr="000C36D3">
        <w:rPr>
          <w:rFonts w:ascii="Times New Roman" w:hAnsi="Times New Roman" w:cs="Times New Roman"/>
          <w:sz w:val="28"/>
          <w:szCs w:val="28"/>
        </w:rPr>
        <w:t xml:space="preserve">routes/api.php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файл маршрутизации для API</w:t>
      </w:r>
      <w:r w:rsidR="004C6653">
        <w:rPr>
          <w:rFonts w:ascii="Times New Roman" w:hAnsi="Times New Roman" w:cs="Times New Roman"/>
          <w:sz w:val="28"/>
          <w:szCs w:val="28"/>
        </w:rPr>
        <w:t>-</w:t>
      </w:r>
      <w:r w:rsidRPr="000C36D3">
        <w:rPr>
          <w:rFonts w:ascii="Times New Roman" w:hAnsi="Times New Roman" w:cs="Times New Roman"/>
          <w:sz w:val="28"/>
          <w:szCs w:val="28"/>
        </w:rPr>
        <w:t>эндпоинтов. Все маршруты привязаны к контроллерам и сгруппированы по middleware (например, auth:sanctum для защищённых маршрутов).</w:t>
      </w:r>
    </w:p>
    <w:p w:rsidR="00386CBE" w:rsidRPr="004C6653" w:rsidRDefault="0042531B" w:rsidP="009B5247">
      <w:pPr>
        <w:ind w:firstLine="709"/>
        <w:rPr>
          <w:rFonts w:ascii="Times New Roman" w:hAnsi="Times New Roman" w:cs="Times New Roman"/>
          <w:sz w:val="28"/>
          <w:szCs w:val="28"/>
        </w:rPr>
      </w:pPr>
      <w:r w:rsidRPr="000C36D3">
        <w:rPr>
          <w:rFonts w:ascii="Times New Roman" w:hAnsi="Times New Roman" w:cs="Times New Roman"/>
          <w:sz w:val="28"/>
          <w:szCs w:val="28"/>
        </w:rPr>
        <w:t>Взаимодействие между клиентом и сервером происходит посредством AJAX</w:t>
      </w:r>
      <w:r w:rsidR="004C6653">
        <w:rPr>
          <w:rFonts w:ascii="Times New Roman" w:hAnsi="Times New Roman" w:cs="Times New Roman"/>
          <w:sz w:val="28"/>
          <w:szCs w:val="28"/>
        </w:rPr>
        <w:t>-</w:t>
      </w:r>
      <w:r w:rsidRPr="000C36D3">
        <w:rPr>
          <w:rFonts w:ascii="Times New Roman" w:hAnsi="Times New Roman" w:cs="Times New Roman"/>
          <w:sz w:val="28"/>
          <w:szCs w:val="28"/>
        </w:rPr>
        <w:t>запросов через библиотеку Axios. Клиент отправляет HTTP</w:t>
      </w:r>
      <w:r w:rsidR="004C6653">
        <w:rPr>
          <w:rFonts w:ascii="Times New Roman" w:hAnsi="Times New Roman" w:cs="Times New Roman"/>
          <w:sz w:val="28"/>
          <w:szCs w:val="28"/>
        </w:rPr>
        <w:t>-</w:t>
      </w:r>
      <w:r w:rsidRPr="000C36D3">
        <w:rPr>
          <w:rFonts w:ascii="Times New Roman" w:hAnsi="Times New Roman" w:cs="Times New Roman"/>
          <w:sz w:val="28"/>
          <w:szCs w:val="28"/>
        </w:rPr>
        <w:t>запросы на API</w:t>
      </w:r>
      <w:r w:rsidR="004C6653">
        <w:rPr>
          <w:rFonts w:ascii="Times New Roman" w:hAnsi="Times New Roman" w:cs="Times New Roman"/>
          <w:sz w:val="28"/>
          <w:szCs w:val="28"/>
        </w:rPr>
        <w:t>-</w:t>
      </w:r>
      <w:r w:rsidRPr="000C36D3">
        <w:rPr>
          <w:rFonts w:ascii="Times New Roman" w:hAnsi="Times New Roman" w:cs="Times New Roman"/>
          <w:sz w:val="28"/>
          <w:szCs w:val="28"/>
        </w:rPr>
        <w:t>эндпоинты сервера, сервер обрабатывает их, взаимодействует с базой данных и возвращает ответ в формате JSON.</w:t>
      </w:r>
    </w:p>
    <w:p w:rsidR="00F36290" w:rsidRPr="000C36D3" w:rsidRDefault="0026631F" w:rsidP="00684C53">
      <w:pPr>
        <w:pStyle w:val="2"/>
        <w:rPr>
          <w:lang w:val="en-US"/>
        </w:rPr>
      </w:pPr>
      <w:bookmarkStart w:id="70" w:name="_Toc230485380"/>
      <w:r w:rsidRPr="000C36D3">
        <w:t>Руководство пользователя</w:t>
      </w:r>
      <w:bookmarkEnd w:id="70"/>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Главная страница</w:t>
      </w:r>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При переходе на сайт пользователь попадает на главную страницу, где размещена общая информация о компании и доступ</w:t>
      </w:r>
      <w:r w:rsidR="005D0BCD" w:rsidRPr="000C36D3">
        <w:rPr>
          <w:rFonts w:ascii="Times New Roman" w:hAnsi="Times New Roman" w:cs="Times New Roman"/>
          <w:sz w:val="28"/>
          <w:szCs w:val="28"/>
        </w:rPr>
        <w:t>ен переход на</w:t>
      </w:r>
      <w:r w:rsidRPr="000C36D3">
        <w:rPr>
          <w:rFonts w:ascii="Times New Roman" w:hAnsi="Times New Roman" w:cs="Times New Roman"/>
          <w:sz w:val="28"/>
          <w:szCs w:val="28"/>
        </w:rPr>
        <w:t xml:space="preserve"> форм</w:t>
      </w:r>
      <w:r w:rsidR="005D0BCD" w:rsidRPr="000C36D3">
        <w:rPr>
          <w:rFonts w:ascii="Times New Roman" w:hAnsi="Times New Roman" w:cs="Times New Roman"/>
          <w:sz w:val="28"/>
          <w:szCs w:val="28"/>
        </w:rPr>
        <w:t>у</w:t>
      </w:r>
      <w:r w:rsidRPr="000C36D3">
        <w:rPr>
          <w:rFonts w:ascii="Times New Roman" w:hAnsi="Times New Roman" w:cs="Times New Roman"/>
          <w:sz w:val="28"/>
          <w:szCs w:val="28"/>
        </w:rPr>
        <w:t xml:space="preserve"> для расчёта стоимости страховки. Главная страница представлена на рисунке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21.</w:t>
      </w:r>
    </w:p>
    <w:p w:rsidR="004C43B5" w:rsidRPr="000C36D3" w:rsidRDefault="00B62F4E" w:rsidP="004C43B5">
      <w:pPr>
        <w:ind w:firstLine="709"/>
        <w:jc w:val="both"/>
        <w:rPr>
          <w:rFonts w:ascii="Times New Roman" w:hAnsi="Times New Roman" w:cs="Times New Roman"/>
          <w:sz w:val="28"/>
          <w:szCs w:val="28"/>
        </w:rPr>
      </w:pPr>
      <w:r w:rsidRPr="000C36D3">
        <w:rPr>
          <w:rFonts w:ascii="Times New Roman" w:hAnsi="Times New Roman" w:cs="Times New Roman"/>
          <w:noProof/>
          <w:sz w:val="28"/>
          <w:szCs w:val="28"/>
        </w:rPr>
        <w:lastRenderedPageBreak/>
        <w:drawing>
          <wp:inline distT="0" distB="0" distL="0" distR="0" wp14:anchorId="22700B86" wp14:editId="3F76EA86">
            <wp:extent cx="5579182" cy="2989690"/>
            <wp:effectExtent l="0" t="0" r="2540" b="127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583999" cy="2992271"/>
                    </a:xfrm>
                    <a:prstGeom prst="rect">
                      <a:avLst/>
                    </a:prstGeom>
                  </pic:spPr>
                </pic:pic>
              </a:graphicData>
            </a:graphic>
          </wp:inline>
        </w:drawing>
      </w:r>
    </w:p>
    <w:p w:rsidR="004C43B5" w:rsidRPr="000C36D3" w:rsidRDefault="004C43B5" w:rsidP="001D51F9">
      <w:pPr>
        <w:ind w:firstLine="709"/>
        <w:jc w:val="center"/>
        <w:rPr>
          <w:rFonts w:ascii="Times New Roman" w:hAnsi="Times New Roman" w:cs="Times New Roman"/>
          <w:sz w:val="28"/>
          <w:szCs w:val="28"/>
        </w:rPr>
      </w:pPr>
      <w:r w:rsidRPr="000C36D3">
        <w:rPr>
          <w:rFonts w:ascii="Times New Roman" w:hAnsi="Times New Roman" w:cs="Times New Roman"/>
          <w:sz w:val="28"/>
          <w:szCs w:val="28"/>
        </w:rPr>
        <w:t xml:space="preserve">Рисунок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 xml:space="preserve">21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Главная страница</w:t>
      </w:r>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Расчёт стоимости полиса без регистрации</w:t>
      </w:r>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 xml:space="preserve">Одним из ключевых преимуществ системы является возможность расчёта стоимости полиса без предварительной регистрации. Пользователь может ввести данные об автомобиле и получить расчёт, не создавая учётную запись. Интерфейс калькулятора представлен на рисунке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22.</w:t>
      </w:r>
    </w:p>
    <w:p w:rsidR="004C43B5" w:rsidRPr="000C36D3" w:rsidRDefault="007671D5" w:rsidP="005D0BCD">
      <w:pPr>
        <w:ind w:firstLine="709"/>
        <w:jc w:val="center"/>
        <w:rPr>
          <w:rFonts w:ascii="Times New Roman" w:hAnsi="Times New Roman" w:cs="Times New Roman"/>
          <w:sz w:val="28"/>
          <w:szCs w:val="28"/>
        </w:rPr>
      </w:pPr>
      <w:r w:rsidRPr="007671D5">
        <w:rPr>
          <w:rFonts w:ascii="Times New Roman" w:hAnsi="Times New Roman" w:cs="Times New Roman"/>
          <w:noProof/>
          <w:sz w:val="28"/>
          <w:szCs w:val="28"/>
        </w:rPr>
        <w:lastRenderedPageBreak/>
        <w:drawing>
          <wp:inline distT="0" distB="0" distL="0" distR="0" wp14:anchorId="500FDE29" wp14:editId="0BCAAFAD">
            <wp:extent cx="5270787" cy="4206240"/>
            <wp:effectExtent l="0" t="0" r="6350" b="381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268060" cy="4204064"/>
                    </a:xfrm>
                    <a:prstGeom prst="rect">
                      <a:avLst/>
                    </a:prstGeom>
                  </pic:spPr>
                </pic:pic>
              </a:graphicData>
            </a:graphic>
          </wp:inline>
        </w:drawing>
      </w:r>
    </w:p>
    <w:p w:rsidR="004C43B5" w:rsidRPr="000C36D3" w:rsidRDefault="004C43B5" w:rsidP="001D51F9">
      <w:pPr>
        <w:ind w:firstLine="709"/>
        <w:jc w:val="center"/>
        <w:rPr>
          <w:rFonts w:ascii="Times New Roman" w:hAnsi="Times New Roman" w:cs="Times New Roman"/>
          <w:sz w:val="28"/>
          <w:szCs w:val="28"/>
        </w:rPr>
      </w:pPr>
      <w:r w:rsidRPr="000C36D3">
        <w:rPr>
          <w:rFonts w:ascii="Times New Roman" w:hAnsi="Times New Roman" w:cs="Times New Roman"/>
          <w:sz w:val="28"/>
          <w:szCs w:val="28"/>
        </w:rPr>
        <w:t xml:space="preserve">Рисунок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 xml:space="preserve">22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Калькулятор расчёта стоимости полиса</w:t>
      </w:r>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Добавление автомобиля</w:t>
      </w:r>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Для расчёта необходимо добавить автомобиль в систему. Пользователь заполняет форму: указывает государственный номер, марку, модель, год выпуска, мощность в лошадиных силах, VIN</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номер и другие параметры. Форма добавления автомобиля представлена на рисунке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23.</w:t>
      </w:r>
    </w:p>
    <w:p w:rsidR="004C43B5" w:rsidRPr="000C36D3" w:rsidRDefault="007671D5" w:rsidP="007671D5">
      <w:pPr>
        <w:ind w:firstLine="709"/>
        <w:jc w:val="center"/>
        <w:rPr>
          <w:rFonts w:ascii="Times New Roman" w:hAnsi="Times New Roman" w:cs="Times New Roman"/>
          <w:sz w:val="28"/>
          <w:szCs w:val="28"/>
          <w:lang w:val="en-US"/>
        </w:rPr>
      </w:pPr>
      <w:r w:rsidRPr="007671D5">
        <w:rPr>
          <w:rFonts w:ascii="Times New Roman" w:hAnsi="Times New Roman" w:cs="Times New Roman"/>
          <w:noProof/>
          <w:sz w:val="28"/>
          <w:szCs w:val="28"/>
        </w:rPr>
        <w:lastRenderedPageBreak/>
        <w:drawing>
          <wp:inline distT="0" distB="0" distL="0" distR="0" wp14:anchorId="79C23F15" wp14:editId="2BFB1486">
            <wp:extent cx="5515745" cy="5334744"/>
            <wp:effectExtent l="0" t="0" r="889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515745" cy="5334744"/>
                    </a:xfrm>
                    <a:prstGeom prst="rect">
                      <a:avLst/>
                    </a:prstGeom>
                  </pic:spPr>
                </pic:pic>
              </a:graphicData>
            </a:graphic>
          </wp:inline>
        </w:drawing>
      </w:r>
    </w:p>
    <w:p w:rsidR="004C43B5" w:rsidRPr="000C36D3" w:rsidRDefault="004C43B5" w:rsidP="004C43B5">
      <w:pPr>
        <w:ind w:firstLine="709"/>
        <w:jc w:val="center"/>
        <w:rPr>
          <w:rFonts w:ascii="Times New Roman" w:hAnsi="Times New Roman" w:cs="Times New Roman"/>
          <w:sz w:val="28"/>
          <w:szCs w:val="28"/>
        </w:rPr>
      </w:pPr>
      <w:r w:rsidRPr="000C36D3">
        <w:rPr>
          <w:rFonts w:ascii="Times New Roman" w:hAnsi="Times New Roman" w:cs="Times New Roman"/>
          <w:sz w:val="28"/>
          <w:szCs w:val="28"/>
        </w:rPr>
        <w:t xml:space="preserve">Рисунок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 xml:space="preserve">23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Форма добавления автомобиля</w:t>
      </w:r>
    </w:p>
    <w:p w:rsidR="004C43B5" w:rsidRPr="000C36D3" w:rsidRDefault="004C43B5" w:rsidP="004C43B5">
      <w:pPr>
        <w:ind w:firstLine="709"/>
        <w:jc w:val="both"/>
        <w:rPr>
          <w:rFonts w:ascii="Times New Roman" w:hAnsi="Times New Roman" w:cs="Times New Roman"/>
          <w:sz w:val="28"/>
          <w:szCs w:val="28"/>
        </w:rPr>
      </w:pPr>
    </w:p>
    <w:p w:rsidR="004C43B5" w:rsidRPr="000C36D3" w:rsidRDefault="001D51F9"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Расчёт полиса</w:t>
      </w:r>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 xml:space="preserve">После добавления автомобиля пользователь выбирает тип полиса (ОСАГО или КАСКО) и нажимает кнопку «Рассчитать». Система отображает итоговую стоимость страховки. Результат расчёта представлен на рисунке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24.</w:t>
      </w:r>
    </w:p>
    <w:p w:rsidR="004C43B5" w:rsidRPr="000C36D3" w:rsidRDefault="007671D5" w:rsidP="007671D5">
      <w:pPr>
        <w:ind w:firstLine="709"/>
        <w:jc w:val="center"/>
        <w:rPr>
          <w:rFonts w:ascii="Times New Roman" w:hAnsi="Times New Roman" w:cs="Times New Roman"/>
          <w:sz w:val="28"/>
          <w:szCs w:val="28"/>
        </w:rPr>
      </w:pPr>
      <w:r w:rsidRPr="007671D5">
        <w:rPr>
          <w:rFonts w:ascii="Times New Roman" w:hAnsi="Times New Roman" w:cs="Times New Roman"/>
          <w:noProof/>
          <w:sz w:val="28"/>
          <w:szCs w:val="28"/>
        </w:rPr>
        <w:lastRenderedPageBreak/>
        <w:drawing>
          <wp:inline distT="0" distB="0" distL="0" distR="0" wp14:anchorId="5A4F10F3" wp14:editId="264A23EE">
            <wp:extent cx="3991532" cy="3562847"/>
            <wp:effectExtent l="0" t="0" r="952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3991532" cy="3562847"/>
                    </a:xfrm>
                    <a:prstGeom prst="rect">
                      <a:avLst/>
                    </a:prstGeom>
                  </pic:spPr>
                </pic:pic>
              </a:graphicData>
            </a:graphic>
          </wp:inline>
        </w:drawing>
      </w:r>
    </w:p>
    <w:p w:rsidR="005D0BCD" w:rsidRPr="000C36D3" w:rsidRDefault="004C43B5" w:rsidP="001D51F9">
      <w:pPr>
        <w:ind w:firstLine="709"/>
        <w:jc w:val="center"/>
        <w:rPr>
          <w:rFonts w:ascii="Times New Roman" w:hAnsi="Times New Roman" w:cs="Times New Roman"/>
          <w:sz w:val="28"/>
          <w:szCs w:val="28"/>
        </w:rPr>
      </w:pPr>
      <w:r w:rsidRPr="000C36D3">
        <w:rPr>
          <w:rFonts w:ascii="Times New Roman" w:hAnsi="Times New Roman" w:cs="Times New Roman"/>
          <w:sz w:val="28"/>
          <w:szCs w:val="28"/>
        </w:rPr>
        <w:t xml:space="preserve">Рисунок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 xml:space="preserve">24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Результат расчёта стоимости полиса</w:t>
      </w:r>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Оформление полиса</w:t>
      </w:r>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 xml:space="preserve">При нажатии кнопки «Оформить полис» система проверяет, авторизован ли пользователь. Если пользователь не авторизован, происходит перенаправление на страницу регистрации. </w:t>
      </w:r>
      <w:r w:rsidR="005D0BCD" w:rsidRPr="000C36D3">
        <w:rPr>
          <w:rFonts w:ascii="Times New Roman" w:hAnsi="Times New Roman" w:cs="Times New Roman"/>
          <w:sz w:val="28"/>
          <w:szCs w:val="28"/>
        </w:rPr>
        <w:t xml:space="preserve">Все поля валидируются и пользователю выводятся подсказки по правильному их заполнению. </w:t>
      </w:r>
      <w:r w:rsidRPr="000C36D3">
        <w:rPr>
          <w:rFonts w:ascii="Times New Roman" w:hAnsi="Times New Roman" w:cs="Times New Roman"/>
          <w:sz w:val="28"/>
          <w:szCs w:val="28"/>
        </w:rPr>
        <w:t xml:space="preserve">После успешной регистрации или авторизации пользователь возвращается к процессу оформления. Страница регистрации представлена на рисунке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25.</w:t>
      </w:r>
    </w:p>
    <w:p w:rsidR="005D0BCD" w:rsidRPr="000C36D3" w:rsidRDefault="005D0BCD" w:rsidP="004C43B5">
      <w:pPr>
        <w:ind w:firstLine="709"/>
        <w:jc w:val="both"/>
        <w:rPr>
          <w:rFonts w:ascii="Times New Roman" w:hAnsi="Times New Roman" w:cs="Times New Roman"/>
          <w:sz w:val="28"/>
          <w:szCs w:val="28"/>
          <w:lang w:val="en-US"/>
        </w:rPr>
      </w:pPr>
      <w:r w:rsidRPr="000C36D3">
        <w:rPr>
          <w:rFonts w:ascii="Times New Roman" w:hAnsi="Times New Roman" w:cs="Times New Roman"/>
          <w:noProof/>
          <w:sz w:val="28"/>
          <w:szCs w:val="28"/>
        </w:rPr>
        <w:lastRenderedPageBreak/>
        <w:drawing>
          <wp:inline distT="0" distB="0" distL="0" distR="0" wp14:anchorId="05511949" wp14:editId="1343C55D">
            <wp:extent cx="5208105" cy="2788693"/>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216222" cy="2793039"/>
                    </a:xfrm>
                    <a:prstGeom prst="rect">
                      <a:avLst/>
                    </a:prstGeom>
                  </pic:spPr>
                </pic:pic>
              </a:graphicData>
            </a:graphic>
          </wp:inline>
        </w:drawing>
      </w:r>
    </w:p>
    <w:p w:rsidR="004C43B5" w:rsidRPr="000C36D3" w:rsidRDefault="004C43B5" w:rsidP="001D51F9">
      <w:pPr>
        <w:ind w:firstLine="709"/>
        <w:jc w:val="center"/>
        <w:rPr>
          <w:rFonts w:ascii="Times New Roman" w:hAnsi="Times New Roman" w:cs="Times New Roman"/>
          <w:sz w:val="28"/>
          <w:szCs w:val="28"/>
        </w:rPr>
      </w:pPr>
      <w:r w:rsidRPr="000C36D3">
        <w:rPr>
          <w:rFonts w:ascii="Times New Roman" w:hAnsi="Times New Roman" w:cs="Times New Roman"/>
          <w:sz w:val="28"/>
          <w:szCs w:val="28"/>
        </w:rPr>
        <w:t xml:space="preserve">Рисунок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 xml:space="preserve">25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Страница регистрации</w:t>
      </w:r>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После входа в систему оформленный полис сохраняется в баз</w:t>
      </w:r>
      <w:r w:rsidR="005D0BCD" w:rsidRPr="000C36D3">
        <w:rPr>
          <w:rFonts w:ascii="Times New Roman" w:hAnsi="Times New Roman" w:cs="Times New Roman"/>
          <w:sz w:val="28"/>
          <w:szCs w:val="28"/>
        </w:rPr>
        <w:t xml:space="preserve">е данных. </w:t>
      </w:r>
      <w:r w:rsidRPr="000C36D3">
        <w:rPr>
          <w:rFonts w:ascii="Times New Roman" w:hAnsi="Times New Roman" w:cs="Times New Roman"/>
          <w:sz w:val="28"/>
          <w:szCs w:val="28"/>
        </w:rPr>
        <w:t xml:space="preserve">Пользователь может произвести оплату полиса. Страница оплаты представлена на рисунке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26.</w:t>
      </w:r>
    </w:p>
    <w:p w:rsidR="004C43B5" w:rsidRPr="000C36D3" w:rsidRDefault="00D03117" w:rsidP="004C43B5">
      <w:pPr>
        <w:ind w:firstLine="709"/>
        <w:jc w:val="both"/>
        <w:rPr>
          <w:rFonts w:ascii="Times New Roman" w:hAnsi="Times New Roman" w:cs="Times New Roman"/>
          <w:sz w:val="28"/>
          <w:szCs w:val="28"/>
        </w:rPr>
      </w:pPr>
      <w:r w:rsidRPr="000C36D3">
        <w:rPr>
          <w:rFonts w:ascii="Times New Roman" w:hAnsi="Times New Roman" w:cs="Times New Roman"/>
          <w:noProof/>
          <w:sz w:val="28"/>
          <w:szCs w:val="28"/>
        </w:rPr>
        <w:drawing>
          <wp:inline distT="0" distB="0" distL="0" distR="0" wp14:anchorId="29F72AF9" wp14:editId="0A38500D">
            <wp:extent cx="5382719" cy="2623930"/>
            <wp:effectExtent l="0" t="0" r="8890" b="508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384740" cy="2624915"/>
                    </a:xfrm>
                    <a:prstGeom prst="rect">
                      <a:avLst/>
                    </a:prstGeom>
                  </pic:spPr>
                </pic:pic>
              </a:graphicData>
            </a:graphic>
          </wp:inline>
        </w:drawing>
      </w:r>
    </w:p>
    <w:p w:rsidR="004C43B5" w:rsidRPr="000C36D3" w:rsidRDefault="004C43B5" w:rsidP="001D51F9">
      <w:pPr>
        <w:ind w:firstLine="709"/>
        <w:jc w:val="center"/>
        <w:rPr>
          <w:rFonts w:ascii="Times New Roman" w:hAnsi="Times New Roman" w:cs="Times New Roman"/>
          <w:sz w:val="28"/>
          <w:szCs w:val="28"/>
        </w:rPr>
      </w:pPr>
      <w:r w:rsidRPr="000C36D3">
        <w:rPr>
          <w:rFonts w:ascii="Times New Roman" w:hAnsi="Times New Roman" w:cs="Times New Roman"/>
          <w:sz w:val="28"/>
          <w:szCs w:val="28"/>
        </w:rPr>
        <w:t xml:space="preserve">Рисунок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 xml:space="preserve">26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Страница оплаты полиса</w:t>
      </w:r>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Личный кабинет</w:t>
      </w:r>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После успешного оформления и оплаты полис появляется в личном кабинете пользовате</w:t>
      </w:r>
      <w:r w:rsidR="001D51F9" w:rsidRPr="000C36D3">
        <w:rPr>
          <w:rFonts w:ascii="Times New Roman" w:hAnsi="Times New Roman" w:cs="Times New Roman"/>
          <w:sz w:val="28"/>
          <w:szCs w:val="28"/>
        </w:rPr>
        <w:t>ля в разделе «История полисов».</w:t>
      </w:r>
    </w:p>
    <w:p w:rsidR="004C43B5" w:rsidRPr="000C36D3" w:rsidRDefault="001D51F9"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Оплаченный полис в истории</w:t>
      </w:r>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lastRenderedPageBreak/>
        <w:t xml:space="preserve">Список оформленных полисов представлен на рисунке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27. Для каждого полиса отображаются номер, тип, даты начала и окончания действия, статус и сумма.</w:t>
      </w:r>
    </w:p>
    <w:p w:rsidR="004C43B5" w:rsidRPr="000C36D3" w:rsidRDefault="00FE24C3" w:rsidP="004C43B5">
      <w:pPr>
        <w:ind w:firstLine="709"/>
        <w:jc w:val="both"/>
        <w:rPr>
          <w:rFonts w:ascii="Times New Roman" w:hAnsi="Times New Roman" w:cs="Times New Roman"/>
          <w:sz w:val="28"/>
          <w:szCs w:val="28"/>
        </w:rPr>
      </w:pPr>
      <w:r w:rsidRPr="000C36D3">
        <w:rPr>
          <w:rFonts w:ascii="Times New Roman" w:hAnsi="Times New Roman" w:cs="Times New Roman"/>
          <w:noProof/>
          <w:sz w:val="28"/>
          <w:szCs w:val="28"/>
        </w:rPr>
        <w:drawing>
          <wp:inline distT="0" distB="0" distL="0" distR="0" wp14:anchorId="2D63C20A" wp14:editId="6717BFC3">
            <wp:extent cx="5430741" cy="2608028"/>
            <wp:effectExtent l="0" t="0" r="0" b="190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432951" cy="2609089"/>
                    </a:xfrm>
                    <a:prstGeom prst="rect">
                      <a:avLst/>
                    </a:prstGeom>
                  </pic:spPr>
                </pic:pic>
              </a:graphicData>
            </a:graphic>
          </wp:inline>
        </w:drawing>
      </w:r>
    </w:p>
    <w:p w:rsidR="004C43B5" w:rsidRPr="000C36D3" w:rsidRDefault="004C43B5" w:rsidP="001D51F9">
      <w:pPr>
        <w:ind w:firstLine="709"/>
        <w:jc w:val="center"/>
        <w:rPr>
          <w:rFonts w:ascii="Times New Roman" w:hAnsi="Times New Roman" w:cs="Times New Roman"/>
          <w:sz w:val="28"/>
          <w:szCs w:val="28"/>
        </w:rPr>
      </w:pPr>
      <w:r w:rsidRPr="000C36D3">
        <w:rPr>
          <w:rFonts w:ascii="Times New Roman" w:hAnsi="Times New Roman" w:cs="Times New Roman"/>
          <w:sz w:val="28"/>
          <w:szCs w:val="28"/>
        </w:rPr>
        <w:t xml:space="preserve">Рисунок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 xml:space="preserve">27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История полисов в личном кабинете</w:t>
      </w:r>
    </w:p>
    <w:p w:rsidR="004C43B5" w:rsidRPr="000C36D3" w:rsidRDefault="001D51F9"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Привязанные автомобили</w:t>
      </w:r>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 xml:space="preserve">Автомобиль, на который оформлен полис, отображается в разделе «Мои автомобили» (рисунок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28).</w:t>
      </w:r>
    </w:p>
    <w:p w:rsidR="004C43B5" w:rsidRPr="000C36D3" w:rsidRDefault="00D03117" w:rsidP="004C43B5">
      <w:pPr>
        <w:ind w:firstLine="709"/>
        <w:jc w:val="both"/>
        <w:rPr>
          <w:rFonts w:ascii="Times New Roman" w:hAnsi="Times New Roman" w:cs="Times New Roman"/>
          <w:sz w:val="28"/>
          <w:szCs w:val="28"/>
        </w:rPr>
      </w:pPr>
      <w:r w:rsidRPr="000C36D3">
        <w:rPr>
          <w:rFonts w:ascii="Times New Roman" w:hAnsi="Times New Roman" w:cs="Times New Roman"/>
          <w:noProof/>
          <w:sz w:val="28"/>
          <w:szCs w:val="28"/>
        </w:rPr>
        <w:drawing>
          <wp:inline distT="0" distB="0" distL="0" distR="0" wp14:anchorId="15249CA5" wp14:editId="389A22A2">
            <wp:extent cx="5333666" cy="2528514"/>
            <wp:effectExtent l="0" t="0" r="635" b="571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330004" cy="2526778"/>
                    </a:xfrm>
                    <a:prstGeom prst="rect">
                      <a:avLst/>
                    </a:prstGeom>
                  </pic:spPr>
                </pic:pic>
              </a:graphicData>
            </a:graphic>
          </wp:inline>
        </w:drawing>
      </w:r>
    </w:p>
    <w:p w:rsidR="004C43B5" w:rsidRPr="000C36D3" w:rsidRDefault="004C43B5" w:rsidP="001D51F9">
      <w:pPr>
        <w:ind w:firstLine="709"/>
        <w:jc w:val="center"/>
        <w:rPr>
          <w:rFonts w:ascii="Times New Roman" w:hAnsi="Times New Roman" w:cs="Times New Roman"/>
          <w:sz w:val="28"/>
          <w:szCs w:val="28"/>
        </w:rPr>
      </w:pPr>
      <w:r w:rsidRPr="000C36D3">
        <w:rPr>
          <w:rFonts w:ascii="Times New Roman" w:hAnsi="Times New Roman" w:cs="Times New Roman"/>
          <w:sz w:val="28"/>
          <w:szCs w:val="28"/>
        </w:rPr>
        <w:t xml:space="preserve">Рисунок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 xml:space="preserve">28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Список автомобилей пользователя</w:t>
      </w:r>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Подача заявления о страховом случае</w:t>
      </w:r>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lastRenderedPageBreak/>
        <w:t xml:space="preserve">При наступлении страхового случая пользователь может подать заявление через систему. Для этого необходимо заполнить форму: указать дату происшествия, сумму ущерба, наличие вины и описание. Форма подачи заявления представлена на рисунке </w:t>
      </w:r>
      <w:r w:rsidR="00B82137">
        <w:rPr>
          <w:rFonts w:ascii="Times New Roman" w:hAnsi="Times New Roman" w:cs="Times New Roman"/>
          <w:color w:val="000000" w:themeColor="dark1"/>
          <w:sz w:val="28"/>
          <w:szCs w:val="28"/>
        </w:rPr>
        <w:t>3.</w:t>
      </w:r>
      <w:r w:rsidR="00FE24C3" w:rsidRPr="000C36D3">
        <w:rPr>
          <w:rFonts w:ascii="Times New Roman" w:hAnsi="Times New Roman" w:cs="Times New Roman"/>
          <w:sz w:val="28"/>
          <w:szCs w:val="28"/>
        </w:rPr>
        <w:t>29</w:t>
      </w:r>
      <w:r w:rsidRPr="000C36D3">
        <w:rPr>
          <w:rFonts w:ascii="Times New Roman" w:hAnsi="Times New Roman" w:cs="Times New Roman"/>
          <w:sz w:val="28"/>
          <w:szCs w:val="28"/>
        </w:rPr>
        <w:t>.</w:t>
      </w:r>
    </w:p>
    <w:p w:rsidR="004C43B5" w:rsidRPr="000C36D3" w:rsidRDefault="00FE24C3" w:rsidP="004C43B5">
      <w:pPr>
        <w:ind w:firstLine="709"/>
        <w:jc w:val="both"/>
        <w:rPr>
          <w:rFonts w:ascii="Times New Roman" w:hAnsi="Times New Roman" w:cs="Times New Roman"/>
          <w:sz w:val="28"/>
          <w:szCs w:val="28"/>
        </w:rPr>
      </w:pPr>
      <w:r w:rsidRPr="000C36D3">
        <w:rPr>
          <w:rFonts w:ascii="Times New Roman" w:hAnsi="Times New Roman" w:cs="Times New Roman"/>
          <w:noProof/>
          <w:sz w:val="28"/>
          <w:szCs w:val="28"/>
        </w:rPr>
        <w:drawing>
          <wp:inline distT="0" distB="0" distL="0" distR="0" wp14:anchorId="0C2F7FA4" wp14:editId="15406171">
            <wp:extent cx="5530483" cy="2957886"/>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538443" cy="2962143"/>
                    </a:xfrm>
                    <a:prstGeom prst="rect">
                      <a:avLst/>
                    </a:prstGeom>
                  </pic:spPr>
                </pic:pic>
              </a:graphicData>
            </a:graphic>
          </wp:inline>
        </w:drawing>
      </w:r>
    </w:p>
    <w:p w:rsidR="004C43B5" w:rsidRPr="000C36D3" w:rsidRDefault="004C43B5" w:rsidP="00FE24C3">
      <w:pPr>
        <w:ind w:firstLine="709"/>
        <w:jc w:val="center"/>
        <w:rPr>
          <w:rFonts w:ascii="Times New Roman" w:hAnsi="Times New Roman" w:cs="Times New Roman"/>
          <w:sz w:val="28"/>
          <w:szCs w:val="28"/>
        </w:rPr>
      </w:pPr>
      <w:r w:rsidRPr="000C36D3">
        <w:rPr>
          <w:rFonts w:ascii="Times New Roman" w:hAnsi="Times New Roman" w:cs="Times New Roman"/>
          <w:sz w:val="28"/>
          <w:szCs w:val="28"/>
        </w:rPr>
        <w:t xml:space="preserve">Рисунок </w:t>
      </w:r>
      <w:r w:rsidR="00B82137">
        <w:rPr>
          <w:rFonts w:ascii="Times New Roman" w:hAnsi="Times New Roman" w:cs="Times New Roman"/>
          <w:color w:val="000000" w:themeColor="dark1"/>
          <w:sz w:val="28"/>
          <w:szCs w:val="28"/>
        </w:rPr>
        <w:t>3.</w:t>
      </w:r>
      <w:r w:rsidR="00D03117" w:rsidRPr="000C36D3">
        <w:rPr>
          <w:rFonts w:ascii="Times New Roman" w:hAnsi="Times New Roman" w:cs="Times New Roman"/>
          <w:sz w:val="28"/>
          <w:szCs w:val="28"/>
        </w:rPr>
        <w:t>29</w:t>
      </w:r>
      <w:r w:rsidRPr="000C36D3">
        <w:rPr>
          <w:rFonts w:ascii="Times New Roman" w:hAnsi="Times New Roman" w:cs="Times New Roman"/>
          <w:sz w:val="28"/>
          <w:szCs w:val="28"/>
        </w:rPr>
        <w:t xml:space="preserve">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Форма подачи заявления о страховом случае</w:t>
      </w:r>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 xml:space="preserve">После отправки заявление сохраняется в системе. В профиле пользователя в разделе «Страховые случаи» отображается поданное заявление (рисунок </w:t>
      </w:r>
      <w:r w:rsidR="00B82137">
        <w:rPr>
          <w:rFonts w:ascii="Times New Roman" w:hAnsi="Times New Roman" w:cs="Times New Roman"/>
          <w:color w:val="000000" w:themeColor="dark1"/>
          <w:sz w:val="28"/>
          <w:szCs w:val="28"/>
        </w:rPr>
        <w:t>3.</w:t>
      </w:r>
      <w:r w:rsidR="00FE24C3" w:rsidRPr="000C36D3">
        <w:rPr>
          <w:rFonts w:ascii="Times New Roman" w:hAnsi="Times New Roman" w:cs="Times New Roman"/>
          <w:sz w:val="28"/>
          <w:szCs w:val="28"/>
        </w:rPr>
        <w:t>30</w:t>
      </w:r>
      <w:r w:rsidRPr="000C36D3">
        <w:rPr>
          <w:rFonts w:ascii="Times New Roman" w:hAnsi="Times New Roman" w:cs="Times New Roman"/>
          <w:sz w:val="28"/>
          <w:szCs w:val="28"/>
        </w:rPr>
        <w:t>).</w:t>
      </w:r>
    </w:p>
    <w:p w:rsidR="004C43B5" w:rsidRPr="000C36D3" w:rsidRDefault="00FE24C3" w:rsidP="004C43B5">
      <w:pPr>
        <w:ind w:firstLine="709"/>
        <w:jc w:val="both"/>
        <w:rPr>
          <w:rFonts w:ascii="Times New Roman" w:hAnsi="Times New Roman" w:cs="Times New Roman"/>
          <w:sz w:val="28"/>
          <w:szCs w:val="28"/>
        </w:rPr>
      </w:pPr>
      <w:r w:rsidRPr="000C36D3">
        <w:rPr>
          <w:rFonts w:ascii="Times New Roman" w:hAnsi="Times New Roman" w:cs="Times New Roman"/>
          <w:noProof/>
          <w:sz w:val="28"/>
          <w:szCs w:val="28"/>
        </w:rPr>
        <w:drawing>
          <wp:inline distT="0" distB="0" distL="0" distR="0" wp14:anchorId="61E6DBA1" wp14:editId="70849670">
            <wp:extent cx="5365537" cy="2862469"/>
            <wp:effectExtent l="0" t="0" r="698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5359782" cy="2859399"/>
                    </a:xfrm>
                    <a:prstGeom prst="rect">
                      <a:avLst/>
                    </a:prstGeom>
                  </pic:spPr>
                </pic:pic>
              </a:graphicData>
            </a:graphic>
          </wp:inline>
        </w:drawing>
      </w:r>
    </w:p>
    <w:p w:rsidR="004C43B5" w:rsidRPr="000C36D3" w:rsidRDefault="004C43B5" w:rsidP="00B82137">
      <w:pPr>
        <w:ind w:firstLine="709"/>
        <w:jc w:val="center"/>
        <w:rPr>
          <w:rFonts w:ascii="Times New Roman" w:hAnsi="Times New Roman" w:cs="Times New Roman"/>
          <w:sz w:val="28"/>
          <w:szCs w:val="28"/>
        </w:rPr>
      </w:pPr>
      <w:r w:rsidRPr="000C36D3">
        <w:rPr>
          <w:rFonts w:ascii="Times New Roman" w:hAnsi="Times New Roman" w:cs="Times New Roman"/>
          <w:sz w:val="28"/>
          <w:szCs w:val="28"/>
        </w:rPr>
        <w:t xml:space="preserve">Рисунок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3</w:t>
      </w:r>
      <w:r w:rsidR="00D03117" w:rsidRPr="000C36D3">
        <w:rPr>
          <w:rFonts w:ascii="Times New Roman" w:hAnsi="Times New Roman" w:cs="Times New Roman"/>
          <w:sz w:val="28"/>
          <w:szCs w:val="28"/>
        </w:rPr>
        <w:t>0</w:t>
      </w:r>
      <w:r w:rsidRPr="000C36D3">
        <w:rPr>
          <w:rFonts w:ascii="Times New Roman" w:hAnsi="Times New Roman" w:cs="Times New Roman"/>
          <w:sz w:val="28"/>
          <w:szCs w:val="28"/>
        </w:rPr>
        <w:t xml:space="preserve">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Страховы</w:t>
      </w:r>
      <w:r w:rsidR="00B82137">
        <w:rPr>
          <w:rFonts w:ascii="Times New Roman" w:hAnsi="Times New Roman" w:cs="Times New Roman"/>
          <w:sz w:val="28"/>
          <w:szCs w:val="28"/>
        </w:rPr>
        <w:t>е случаи в профиле пользователя</w:t>
      </w:r>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lastRenderedPageBreak/>
        <w:t>Действия страхового агента</w:t>
      </w:r>
    </w:p>
    <w:p w:rsidR="004C43B5" w:rsidRPr="000C36D3" w:rsidRDefault="001D51F9"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Авторизация агента</w:t>
      </w:r>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 xml:space="preserve">Страховой агент авторизуется в системе с использованием своей учётной записи. После входа ему доступны функции работы с клиентами и полисами. Страница авторизации агента представлена на рисунке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3</w:t>
      </w:r>
      <w:r w:rsidR="00FE24C3" w:rsidRPr="000C36D3">
        <w:rPr>
          <w:rFonts w:ascii="Times New Roman" w:hAnsi="Times New Roman" w:cs="Times New Roman"/>
          <w:sz w:val="28"/>
          <w:szCs w:val="28"/>
        </w:rPr>
        <w:t>1</w:t>
      </w:r>
      <w:r w:rsidRPr="000C36D3">
        <w:rPr>
          <w:rFonts w:ascii="Times New Roman" w:hAnsi="Times New Roman" w:cs="Times New Roman"/>
          <w:sz w:val="28"/>
          <w:szCs w:val="28"/>
        </w:rPr>
        <w:t>.</w:t>
      </w:r>
    </w:p>
    <w:p w:rsidR="004C43B5" w:rsidRPr="000C36D3" w:rsidRDefault="00FE24C3" w:rsidP="004C43B5">
      <w:pPr>
        <w:ind w:firstLine="709"/>
        <w:jc w:val="both"/>
        <w:rPr>
          <w:rFonts w:ascii="Times New Roman" w:hAnsi="Times New Roman" w:cs="Times New Roman"/>
          <w:sz w:val="28"/>
          <w:szCs w:val="28"/>
          <w:lang w:val="en-US"/>
        </w:rPr>
      </w:pPr>
      <w:r w:rsidRPr="000C36D3">
        <w:rPr>
          <w:rFonts w:ascii="Times New Roman" w:hAnsi="Times New Roman" w:cs="Times New Roman"/>
          <w:noProof/>
          <w:sz w:val="28"/>
          <w:szCs w:val="28"/>
        </w:rPr>
        <w:drawing>
          <wp:inline distT="0" distB="0" distL="0" distR="0" wp14:anchorId="298C368F" wp14:editId="0315C6C6">
            <wp:extent cx="5588869" cy="2989690"/>
            <wp:effectExtent l="0" t="0" r="0" b="127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584000" cy="2987085"/>
                    </a:xfrm>
                    <a:prstGeom prst="rect">
                      <a:avLst/>
                    </a:prstGeom>
                  </pic:spPr>
                </pic:pic>
              </a:graphicData>
            </a:graphic>
          </wp:inline>
        </w:drawing>
      </w:r>
    </w:p>
    <w:p w:rsidR="004C43B5" w:rsidRPr="000C36D3" w:rsidRDefault="004C43B5" w:rsidP="001D51F9">
      <w:pPr>
        <w:ind w:firstLine="709"/>
        <w:jc w:val="center"/>
        <w:rPr>
          <w:rFonts w:ascii="Times New Roman" w:hAnsi="Times New Roman" w:cs="Times New Roman"/>
          <w:sz w:val="28"/>
          <w:szCs w:val="28"/>
        </w:rPr>
      </w:pPr>
      <w:r w:rsidRPr="000C36D3">
        <w:rPr>
          <w:rFonts w:ascii="Times New Roman" w:hAnsi="Times New Roman" w:cs="Times New Roman"/>
          <w:sz w:val="28"/>
          <w:szCs w:val="28"/>
        </w:rPr>
        <w:t xml:space="preserve">Рисунок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3</w:t>
      </w:r>
      <w:r w:rsidR="00D03117" w:rsidRPr="000C36D3">
        <w:rPr>
          <w:rFonts w:ascii="Times New Roman" w:hAnsi="Times New Roman" w:cs="Times New Roman"/>
          <w:sz w:val="28"/>
          <w:szCs w:val="28"/>
        </w:rPr>
        <w:t>1</w:t>
      </w:r>
      <w:r w:rsidRPr="000C36D3">
        <w:rPr>
          <w:rFonts w:ascii="Times New Roman" w:hAnsi="Times New Roman" w:cs="Times New Roman"/>
          <w:sz w:val="28"/>
          <w:szCs w:val="28"/>
        </w:rPr>
        <w:t xml:space="preserve">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Авторизация страхового агента</w:t>
      </w:r>
    </w:p>
    <w:p w:rsidR="004C43B5" w:rsidRPr="000C36D3" w:rsidRDefault="001D51F9"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Отправка уведомления клиенту</w:t>
      </w:r>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 xml:space="preserve">Агент может отправить уведомление клиенту, например, о необходимости продления полиса или о специальном предложении. Форма отправки уведомления представлена на рисунке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3</w:t>
      </w:r>
      <w:r w:rsidR="00FE24C3" w:rsidRPr="000C36D3">
        <w:rPr>
          <w:rFonts w:ascii="Times New Roman" w:hAnsi="Times New Roman" w:cs="Times New Roman"/>
          <w:sz w:val="28"/>
          <w:szCs w:val="28"/>
        </w:rPr>
        <w:t>2</w:t>
      </w:r>
      <w:r w:rsidRPr="000C36D3">
        <w:rPr>
          <w:rFonts w:ascii="Times New Roman" w:hAnsi="Times New Roman" w:cs="Times New Roman"/>
          <w:sz w:val="28"/>
          <w:szCs w:val="28"/>
        </w:rPr>
        <w:t>.</w:t>
      </w:r>
    </w:p>
    <w:p w:rsidR="004C43B5" w:rsidRPr="000C36D3" w:rsidRDefault="00FE24C3" w:rsidP="004C43B5">
      <w:pPr>
        <w:ind w:firstLine="709"/>
        <w:jc w:val="both"/>
        <w:rPr>
          <w:rFonts w:ascii="Times New Roman" w:hAnsi="Times New Roman" w:cs="Times New Roman"/>
          <w:sz w:val="28"/>
          <w:szCs w:val="28"/>
        </w:rPr>
      </w:pPr>
      <w:r w:rsidRPr="000C36D3">
        <w:rPr>
          <w:rFonts w:ascii="Times New Roman" w:hAnsi="Times New Roman" w:cs="Times New Roman"/>
          <w:noProof/>
          <w:sz w:val="28"/>
          <w:szCs w:val="28"/>
        </w:rPr>
        <w:lastRenderedPageBreak/>
        <w:drawing>
          <wp:inline distT="0" distB="0" distL="0" distR="0" wp14:anchorId="75773D98" wp14:editId="7A82DBBD">
            <wp:extent cx="5390985" cy="2751152"/>
            <wp:effectExtent l="0" t="0" r="63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5389559" cy="2750424"/>
                    </a:xfrm>
                    <a:prstGeom prst="rect">
                      <a:avLst/>
                    </a:prstGeom>
                  </pic:spPr>
                </pic:pic>
              </a:graphicData>
            </a:graphic>
          </wp:inline>
        </w:drawing>
      </w:r>
    </w:p>
    <w:p w:rsidR="004C43B5" w:rsidRPr="000C36D3" w:rsidRDefault="004C43B5" w:rsidP="001D51F9">
      <w:pPr>
        <w:ind w:firstLine="709"/>
        <w:jc w:val="center"/>
        <w:rPr>
          <w:rFonts w:ascii="Times New Roman" w:hAnsi="Times New Roman" w:cs="Times New Roman"/>
          <w:sz w:val="28"/>
          <w:szCs w:val="28"/>
        </w:rPr>
      </w:pPr>
      <w:r w:rsidRPr="000C36D3">
        <w:rPr>
          <w:rFonts w:ascii="Times New Roman" w:hAnsi="Times New Roman" w:cs="Times New Roman"/>
          <w:sz w:val="28"/>
          <w:szCs w:val="28"/>
        </w:rPr>
        <w:t xml:space="preserve">Рисунок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3</w:t>
      </w:r>
      <w:r w:rsidR="00D03117" w:rsidRPr="000C36D3">
        <w:rPr>
          <w:rFonts w:ascii="Times New Roman" w:hAnsi="Times New Roman" w:cs="Times New Roman"/>
          <w:sz w:val="28"/>
          <w:szCs w:val="28"/>
        </w:rPr>
        <w:t>2</w:t>
      </w:r>
      <w:r w:rsidRPr="000C36D3">
        <w:rPr>
          <w:rFonts w:ascii="Times New Roman" w:hAnsi="Times New Roman" w:cs="Times New Roman"/>
          <w:sz w:val="28"/>
          <w:szCs w:val="28"/>
        </w:rPr>
        <w:t xml:space="preserve">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Отправка уведомления клиенту</w:t>
      </w:r>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Действия администратора</w:t>
      </w:r>
    </w:p>
    <w:p w:rsidR="004C43B5" w:rsidRPr="000C36D3" w:rsidRDefault="001D51F9"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Авторизация администратора</w:t>
      </w:r>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 xml:space="preserve">Администратор авторизуется в системе с использованием своей учётной записи. Страница авторизации администратора представлена на рисунке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3</w:t>
      </w:r>
      <w:r w:rsidR="00FE24C3" w:rsidRPr="000C36D3">
        <w:rPr>
          <w:rFonts w:ascii="Times New Roman" w:hAnsi="Times New Roman" w:cs="Times New Roman"/>
          <w:sz w:val="28"/>
          <w:szCs w:val="28"/>
        </w:rPr>
        <w:t>3</w:t>
      </w:r>
      <w:r w:rsidRPr="000C36D3">
        <w:rPr>
          <w:rFonts w:ascii="Times New Roman" w:hAnsi="Times New Roman" w:cs="Times New Roman"/>
          <w:sz w:val="28"/>
          <w:szCs w:val="28"/>
        </w:rPr>
        <w:t>.</w:t>
      </w:r>
    </w:p>
    <w:p w:rsidR="004C43B5" w:rsidRPr="000C36D3" w:rsidRDefault="00FE24C3" w:rsidP="004C43B5">
      <w:pPr>
        <w:ind w:firstLine="709"/>
        <w:jc w:val="both"/>
        <w:rPr>
          <w:rFonts w:ascii="Times New Roman" w:hAnsi="Times New Roman" w:cs="Times New Roman"/>
          <w:sz w:val="28"/>
          <w:szCs w:val="28"/>
        </w:rPr>
      </w:pPr>
      <w:r w:rsidRPr="000C36D3">
        <w:rPr>
          <w:rFonts w:ascii="Times New Roman" w:hAnsi="Times New Roman" w:cs="Times New Roman"/>
          <w:noProof/>
          <w:sz w:val="28"/>
          <w:szCs w:val="28"/>
        </w:rPr>
        <w:drawing>
          <wp:inline distT="0" distB="0" distL="0" distR="0" wp14:anchorId="0934EB9B" wp14:editId="4E3F5C38">
            <wp:extent cx="5438693" cy="2600077"/>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436749" cy="2599148"/>
                    </a:xfrm>
                    <a:prstGeom prst="rect">
                      <a:avLst/>
                    </a:prstGeom>
                  </pic:spPr>
                </pic:pic>
              </a:graphicData>
            </a:graphic>
          </wp:inline>
        </w:drawing>
      </w:r>
    </w:p>
    <w:p w:rsidR="004C43B5" w:rsidRPr="000C36D3" w:rsidRDefault="004C43B5" w:rsidP="004C43B5">
      <w:pPr>
        <w:ind w:firstLine="709"/>
        <w:jc w:val="center"/>
        <w:rPr>
          <w:rFonts w:ascii="Times New Roman" w:hAnsi="Times New Roman" w:cs="Times New Roman"/>
          <w:sz w:val="28"/>
          <w:szCs w:val="28"/>
        </w:rPr>
      </w:pPr>
      <w:r w:rsidRPr="000C36D3">
        <w:rPr>
          <w:rFonts w:ascii="Times New Roman" w:hAnsi="Times New Roman" w:cs="Times New Roman"/>
          <w:sz w:val="28"/>
          <w:szCs w:val="28"/>
        </w:rPr>
        <w:t xml:space="preserve">Рисунок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3</w:t>
      </w:r>
      <w:r w:rsidR="00D03117" w:rsidRPr="004C6653">
        <w:rPr>
          <w:rFonts w:ascii="Times New Roman" w:hAnsi="Times New Roman" w:cs="Times New Roman"/>
          <w:sz w:val="28"/>
          <w:szCs w:val="28"/>
        </w:rPr>
        <w:t>3</w:t>
      </w:r>
      <w:r w:rsidRPr="000C36D3">
        <w:rPr>
          <w:rFonts w:ascii="Times New Roman" w:hAnsi="Times New Roman" w:cs="Times New Roman"/>
          <w:sz w:val="28"/>
          <w:szCs w:val="28"/>
        </w:rPr>
        <w:t xml:space="preserve">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Авторизация администратора</w:t>
      </w:r>
    </w:p>
    <w:p w:rsidR="004C43B5" w:rsidRPr="000C36D3" w:rsidRDefault="004C43B5" w:rsidP="004C43B5">
      <w:pPr>
        <w:ind w:firstLine="709"/>
        <w:jc w:val="both"/>
        <w:rPr>
          <w:rFonts w:ascii="Times New Roman" w:hAnsi="Times New Roman" w:cs="Times New Roman"/>
          <w:sz w:val="28"/>
          <w:szCs w:val="28"/>
        </w:rPr>
      </w:pPr>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Изме</w:t>
      </w:r>
      <w:r w:rsidR="006D301F">
        <w:rPr>
          <w:rFonts w:ascii="Times New Roman" w:hAnsi="Times New Roman" w:cs="Times New Roman"/>
          <w:sz w:val="28"/>
          <w:szCs w:val="28"/>
        </w:rPr>
        <w:t>нение статуса страхового случая</w:t>
      </w:r>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lastRenderedPageBreak/>
        <w:t>Администратор может изменять статус заявления о страховом случае (например, с «pending» на «approved» или «paid»). Интерфейс управления страховыми случаями представлен на рисунке 3</w:t>
      </w:r>
      <w:r w:rsidR="00FE24C3" w:rsidRPr="000C36D3">
        <w:rPr>
          <w:rFonts w:ascii="Times New Roman" w:hAnsi="Times New Roman" w:cs="Times New Roman"/>
          <w:sz w:val="28"/>
          <w:szCs w:val="28"/>
        </w:rPr>
        <w:t>4</w:t>
      </w:r>
      <w:r w:rsidRPr="000C36D3">
        <w:rPr>
          <w:rFonts w:ascii="Times New Roman" w:hAnsi="Times New Roman" w:cs="Times New Roman"/>
          <w:sz w:val="28"/>
          <w:szCs w:val="28"/>
        </w:rPr>
        <w:t>.</w:t>
      </w:r>
    </w:p>
    <w:p w:rsidR="004C43B5" w:rsidRPr="000C36D3" w:rsidRDefault="00FE24C3" w:rsidP="004C43B5">
      <w:pPr>
        <w:ind w:firstLine="709"/>
        <w:jc w:val="both"/>
        <w:rPr>
          <w:rFonts w:ascii="Times New Roman" w:hAnsi="Times New Roman" w:cs="Times New Roman"/>
          <w:sz w:val="28"/>
          <w:szCs w:val="28"/>
        </w:rPr>
      </w:pPr>
      <w:r w:rsidRPr="000C36D3">
        <w:rPr>
          <w:rFonts w:ascii="Times New Roman" w:hAnsi="Times New Roman" w:cs="Times New Roman"/>
          <w:noProof/>
          <w:sz w:val="28"/>
          <w:szCs w:val="28"/>
        </w:rPr>
        <w:drawing>
          <wp:inline distT="0" distB="0" distL="0" distR="0" wp14:anchorId="6FC1B20C" wp14:editId="74D8712A">
            <wp:extent cx="5465641" cy="2536466"/>
            <wp:effectExtent l="0" t="0" r="190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464001" cy="2535705"/>
                    </a:xfrm>
                    <a:prstGeom prst="rect">
                      <a:avLst/>
                    </a:prstGeom>
                  </pic:spPr>
                </pic:pic>
              </a:graphicData>
            </a:graphic>
          </wp:inline>
        </w:drawing>
      </w:r>
    </w:p>
    <w:p w:rsidR="004C43B5" w:rsidRPr="000C36D3" w:rsidRDefault="004C43B5" w:rsidP="001D51F9">
      <w:pPr>
        <w:ind w:firstLine="709"/>
        <w:jc w:val="center"/>
        <w:rPr>
          <w:rFonts w:ascii="Times New Roman" w:hAnsi="Times New Roman" w:cs="Times New Roman"/>
          <w:sz w:val="28"/>
          <w:szCs w:val="28"/>
        </w:rPr>
      </w:pPr>
      <w:r w:rsidRPr="000C36D3">
        <w:rPr>
          <w:rFonts w:ascii="Times New Roman" w:hAnsi="Times New Roman" w:cs="Times New Roman"/>
          <w:sz w:val="28"/>
          <w:szCs w:val="28"/>
        </w:rPr>
        <w:t xml:space="preserve">Рисунок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3</w:t>
      </w:r>
      <w:r w:rsidR="00D03117" w:rsidRPr="000C36D3">
        <w:rPr>
          <w:rFonts w:ascii="Times New Roman" w:hAnsi="Times New Roman" w:cs="Times New Roman"/>
          <w:sz w:val="28"/>
          <w:szCs w:val="28"/>
        </w:rPr>
        <w:t>4</w:t>
      </w:r>
      <w:r w:rsidRPr="000C36D3">
        <w:rPr>
          <w:rFonts w:ascii="Times New Roman" w:hAnsi="Times New Roman" w:cs="Times New Roman"/>
          <w:sz w:val="28"/>
          <w:szCs w:val="28"/>
        </w:rPr>
        <w:t xml:space="preserve">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Изменение статуса страхового случая администратором</w:t>
      </w:r>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Результат для пользователя</w:t>
      </w:r>
    </w:p>
    <w:p w:rsidR="004C43B5" w:rsidRPr="000C36D3" w:rsidRDefault="004C43B5"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t>После того как админист</w:t>
      </w:r>
      <w:r w:rsidR="003F6851" w:rsidRPr="000C36D3">
        <w:rPr>
          <w:rFonts w:ascii="Times New Roman" w:hAnsi="Times New Roman" w:cs="Times New Roman"/>
          <w:sz w:val="28"/>
          <w:szCs w:val="28"/>
        </w:rPr>
        <w:t xml:space="preserve">ратор изменил статус заявления, и агент отправил уведомление, </w:t>
      </w:r>
      <w:r w:rsidRPr="000C36D3">
        <w:rPr>
          <w:rFonts w:ascii="Times New Roman" w:hAnsi="Times New Roman" w:cs="Times New Roman"/>
          <w:sz w:val="28"/>
          <w:szCs w:val="28"/>
        </w:rPr>
        <w:t xml:space="preserve">пользователь </w:t>
      </w:r>
      <w:r w:rsidR="003F6851" w:rsidRPr="000C36D3">
        <w:rPr>
          <w:rFonts w:ascii="Times New Roman" w:hAnsi="Times New Roman" w:cs="Times New Roman"/>
          <w:sz w:val="28"/>
          <w:szCs w:val="28"/>
        </w:rPr>
        <w:t>видит</w:t>
      </w:r>
      <w:r w:rsidRPr="000C36D3">
        <w:rPr>
          <w:rFonts w:ascii="Times New Roman" w:hAnsi="Times New Roman" w:cs="Times New Roman"/>
          <w:sz w:val="28"/>
          <w:szCs w:val="28"/>
        </w:rPr>
        <w:t xml:space="preserve"> соответствующ</w:t>
      </w:r>
      <w:r w:rsidR="003F6851" w:rsidRPr="000C36D3">
        <w:rPr>
          <w:rFonts w:ascii="Times New Roman" w:hAnsi="Times New Roman" w:cs="Times New Roman"/>
          <w:sz w:val="28"/>
          <w:szCs w:val="28"/>
        </w:rPr>
        <w:t>ие изменения в профиле. А именно статус заявления обновляется в разделе «Страховые случаи»</w:t>
      </w:r>
      <w:r w:rsidRPr="000C36D3">
        <w:rPr>
          <w:rFonts w:ascii="Times New Roman" w:hAnsi="Times New Roman" w:cs="Times New Roman"/>
          <w:sz w:val="28"/>
          <w:szCs w:val="28"/>
        </w:rPr>
        <w:t xml:space="preserve"> (рисунок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3</w:t>
      </w:r>
      <w:r w:rsidR="00FE24C3" w:rsidRPr="000C36D3">
        <w:rPr>
          <w:rFonts w:ascii="Times New Roman" w:hAnsi="Times New Roman" w:cs="Times New Roman"/>
          <w:sz w:val="28"/>
          <w:szCs w:val="28"/>
        </w:rPr>
        <w:t>5</w:t>
      </w:r>
      <w:r w:rsidR="003F6851" w:rsidRPr="000C36D3">
        <w:rPr>
          <w:rFonts w:ascii="Times New Roman" w:hAnsi="Times New Roman" w:cs="Times New Roman"/>
          <w:sz w:val="28"/>
          <w:szCs w:val="28"/>
        </w:rPr>
        <w:t>).</w:t>
      </w:r>
    </w:p>
    <w:p w:rsidR="003F6851" w:rsidRPr="000C36D3" w:rsidRDefault="003F6851" w:rsidP="004C43B5">
      <w:pPr>
        <w:ind w:firstLine="709"/>
        <w:jc w:val="center"/>
        <w:rPr>
          <w:rFonts w:ascii="Times New Roman" w:hAnsi="Times New Roman" w:cs="Times New Roman"/>
          <w:sz w:val="28"/>
          <w:szCs w:val="28"/>
        </w:rPr>
      </w:pPr>
      <w:r w:rsidRPr="000C36D3">
        <w:rPr>
          <w:rFonts w:ascii="Times New Roman" w:hAnsi="Times New Roman" w:cs="Times New Roman"/>
          <w:noProof/>
          <w:sz w:val="28"/>
          <w:szCs w:val="28"/>
        </w:rPr>
        <w:drawing>
          <wp:inline distT="0" distB="0" distL="0" distR="0" wp14:anchorId="2E7A4D5F" wp14:editId="24F70BC2">
            <wp:extent cx="5406884" cy="2496709"/>
            <wp:effectExtent l="0" t="0" r="381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401747" cy="2494337"/>
                    </a:xfrm>
                    <a:prstGeom prst="rect">
                      <a:avLst/>
                    </a:prstGeom>
                  </pic:spPr>
                </pic:pic>
              </a:graphicData>
            </a:graphic>
          </wp:inline>
        </w:drawing>
      </w:r>
    </w:p>
    <w:p w:rsidR="004C43B5" w:rsidRPr="000C36D3" w:rsidRDefault="004C43B5" w:rsidP="001D51F9">
      <w:pPr>
        <w:ind w:firstLine="709"/>
        <w:jc w:val="center"/>
        <w:rPr>
          <w:rFonts w:ascii="Times New Roman" w:hAnsi="Times New Roman" w:cs="Times New Roman"/>
          <w:sz w:val="28"/>
          <w:szCs w:val="28"/>
        </w:rPr>
      </w:pPr>
      <w:r w:rsidRPr="000C36D3">
        <w:rPr>
          <w:rFonts w:ascii="Times New Roman" w:hAnsi="Times New Roman" w:cs="Times New Roman"/>
          <w:sz w:val="28"/>
          <w:szCs w:val="28"/>
        </w:rPr>
        <w:t xml:space="preserve">Рисунок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3</w:t>
      </w:r>
      <w:r w:rsidR="00D03117" w:rsidRPr="000C36D3">
        <w:rPr>
          <w:rFonts w:ascii="Times New Roman" w:hAnsi="Times New Roman" w:cs="Times New Roman"/>
          <w:sz w:val="28"/>
          <w:szCs w:val="28"/>
        </w:rPr>
        <w:t>5</w:t>
      </w:r>
      <w:r w:rsidRPr="000C36D3">
        <w:rPr>
          <w:rFonts w:ascii="Times New Roman" w:hAnsi="Times New Roman" w:cs="Times New Roman"/>
          <w:sz w:val="28"/>
          <w:szCs w:val="28"/>
        </w:rPr>
        <w:t xml:space="preserve">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w:t>
      </w:r>
      <w:r w:rsidR="003F6851" w:rsidRPr="000C36D3">
        <w:rPr>
          <w:rFonts w:ascii="Times New Roman" w:hAnsi="Times New Roman" w:cs="Times New Roman"/>
          <w:sz w:val="28"/>
          <w:szCs w:val="28"/>
        </w:rPr>
        <w:t xml:space="preserve">Обновлённый статус страхового случая в профиле пользователя </w:t>
      </w:r>
    </w:p>
    <w:p w:rsidR="004C43B5" w:rsidRPr="000C36D3" w:rsidRDefault="003F6851" w:rsidP="00754C94">
      <w:pPr>
        <w:spacing w:line="360" w:lineRule="auto"/>
        <w:ind w:firstLine="709"/>
        <w:jc w:val="both"/>
        <w:rPr>
          <w:rFonts w:ascii="Times New Roman" w:hAnsi="Times New Roman" w:cs="Times New Roman"/>
          <w:sz w:val="28"/>
          <w:szCs w:val="28"/>
        </w:rPr>
      </w:pPr>
      <w:r w:rsidRPr="000C36D3">
        <w:rPr>
          <w:rFonts w:ascii="Times New Roman" w:hAnsi="Times New Roman" w:cs="Times New Roman"/>
          <w:sz w:val="28"/>
          <w:szCs w:val="28"/>
        </w:rPr>
        <w:lastRenderedPageBreak/>
        <w:t xml:space="preserve">А также </w:t>
      </w:r>
      <w:r w:rsidR="004C43B5" w:rsidRPr="000C36D3">
        <w:rPr>
          <w:rFonts w:ascii="Times New Roman" w:hAnsi="Times New Roman" w:cs="Times New Roman"/>
          <w:sz w:val="28"/>
          <w:szCs w:val="28"/>
        </w:rPr>
        <w:t>в профиле пользователя</w:t>
      </w:r>
      <w:r w:rsidRPr="000C36D3">
        <w:rPr>
          <w:rFonts w:ascii="Times New Roman" w:hAnsi="Times New Roman" w:cs="Times New Roman"/>
          <w:sz w:val="28"/>
          <w:szCs w:val="28"/>
        </w:rPr>
        <w:t xml:space="preserve"> будет уведомление</w:t>
      </w:r>
      <w:r w:rsidR="004C43B5" w:rsidRPr="000C36D3">
        <w:rPr>
          <w:rFonts w:ascii="Times New Roman" w:hAnsi="Times New Roman" w:cs="Times New Roman"/>
          <w:sz w:val="28"/>
          <w:szCs w:val="28"/>
        </w:rPr>
        <w:t xml:space="preserve"> (рисунок </w:t>
      </w:r>
      <w:r w:rsidR="00B82137">
        <w:rPr>
          <w:rFonts w:ascii="Times New Roman" w:hAnsi="Times New Roman" w:cs="Times New Roman"/>
          <w:color w:val="000000" w:themeColor="dark1"/>
          <w:sz w:val="28"/>
          <w:szCs w:val="28"/>
        </w:rPr>
        <w:t>3.</w:t>
      </w:r>
      <w:r w:rsidR="004C43B5" w:rsidRPr="000C36D3">
        <w:rPr>
          <w:rFonts w:ascii="Times New Roman" w:hAnsi="Times New Roman" w:cs="Times New Roman"/>
          <w:sz w:val="28"/>
          <w:szCs w:val="28"/>
        </w:rPr>
        <w:t>3</w:t>
      </w:r>
      <w:r w:rsidR="00FE24C3" w:rsidRPr="000C36D3">
        <w:rPr>
          <w:rFonts w:ascii="Times New Roman" w:hAnsi="Times New Roman" w:cs="Times New Roman"/>
          <w:sz w:val="28"/>
          <w:szCs w:val="28"/>
        </w:rPr>
        <w:t>6</w:t>
      </w:r>
      <w:r w:rsidR="004C43B5" w:rsidRPr="000C36D3">
        <w:rPr>
          <w:rFonts w:ascii="Times New Roman" w:hAnsi="Times New Roman" w:cs="Times New Roman"/>
          <w:sz w:val="28"/>
          <w:szCs w:val="28"/>
        </w:rPr>
        <w:t>).</w:t>
      </w:r>
    </w:p>
    <w:p w:rsidR="004C43B5" w:rsidRPr="000C36D3" w:rsidRDefault="003F6851" w:rsidP="004C43B5">
      <w:pPr>
        <w:ind w:firstLine="709"/>
        <w:jc w:val="both"/>
        <w:rPr>
          <w:rFonts w:ascii="Times New Roman" w:hAnsi="Times New Roman" w:cs="Times New Roman"/>
          <w:sz w:val="28"/>
          <w:szCs w:val="28"/>
        </w:rPr>
      </w:pPr>
      <w:r w:rsidRPr="000C36D3">
        <w:rPr>
          <w:rFonts w:ascii="Times New Roman" w:hAnsi="Times New Roman" w:cs="Times New Roman"/>
          <w:noProof/>
          <w:sz w:val="28"/>
          <w:szCs w:val="28"/>
        </w:rPr>
        <w:drawing>
          <wp:inline distT="0" distB="0" distL="0" distR="0" wp14:anchorId="348AC793" wp14:editId="4B1731C9">
            <wp:extent cx="5421182" cy="3792773"/>
            <wp:effectExtent l="0" t="0" r="825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5420637" cy="3792392"/>
                    </a:xfrm>
                    <a:prstGeom prst="rect">
                      <a:avLst/>
                    </a:prstGeom>
                  </pic:spPr>
                </pic:pic>
              </a:graphicData>
            </a:graphic>
          </wp:inline>
        </w:drawing>
      </w:r>
    </w:p>
    <w:p w:rsidR="0026631F" w:rsidRPr="000C36D3" w:rsidRDefault="004C43B5" w:rsidP="006E5F0E">
      <w:pPr>
        <w:ind w:firstLine="709"/>
        <w:jc w:val="center"/>
        <w:rPr>
          <w:rFonts w:ascii="Times New Roman" w:hAnsi="Times New Roman" w:cs="Times New Roman"/>
          <w:sz w:val="28"/>
          <w:szCs w:val="28"/>
        </w:rPr>
      </w:pPr>
      <w:r w:rsidRPr="000C36D3">
        <w:rPr>
          <w:rFonts w:ascii="Times New Roman" w:hAnsi="Times New Roman" w:cs="Times New Roman"/>
          <w:sz w:val="28"/>
          <w:szCs w:val="28"/>
        </w:rPr>
        <w:t xml:space="preserve">Рисунок </w:t>
      </w:r>
      <w:r w:rsidR="00B82137">
        <w:rPr>
          <w:rFonts w:ascii="Times New Roman" w:hAnsi="Times New Roman" w:cs="Times New Roman"/>
          <w:color w:val="000000" w:themeColor="dark1"/>
          <w:sz w:val="28"/>
          <w:szCs w:val="28"/>
        </w:rPr>
        <w:t>3.</w:t>
      </w:r>
      <w:r w:rsidRPr="000C36D3">
        <w:rPr>
          <w:rFonts w:ascii="Times New Roman" w:hAnsi="Times New Roman" w:cs="Times New Roman"/>
          <w:sz w:val="28"/>
          <w:szCs w:val="28"/>
        </w:rPr>
        <w:t>3</w:t>
      </w:r>
      <w:r w:rsidR="00D03117" w:rsidRPr="000C36D3">
        <w:rPr>
          <w:rFonts w:ascii="Times New Roman" w:hAnsi="Times New Roman" w:cs="Times New Roman"/>
          <w:sz w:val="28"/>
          <w:szCs w:val="28"/>
        </w:rPr>
        <w:t>6</w:t>
      </w:r>
      <w:r w:rsidRPr="000C36D3">
        <w:rPr>
          <w:rFonts w:ascii="Times New Roman" w:hAnsi="Times New Roman" w:cs="Times New Roman"/>
          <w:sz w:val="28"/>
          <w:szCs w:val="28"/>
        </w:rPr>
        <w:t xml:space="preserve">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w:t>
      </w:r>
      <w:r w:rsidR="003F6851" w:rsidRPr="000C36D3">
        <w:rPr>
          <w:rFonts w:ascii="Times New Roman" w:hAnsi="Times New Roman" w:cs="Times New Roman"/>
          <w:sz w:val="28"/>
          <w:szCs w:val="28"/>
        </w:rPr>
        <w:t>Уведомление об изменении статуса страхового случая</w:t>
      </w:r>
    </w:p>
    <w:p w:rsidR="00BC2018" w:rsidRPr="000C36D3" w:rsidRDefault="001406D3" w:rsidP="00684C53">
      <w:pPr>
        <w:pStyle w:val="2"/>
      </w:pPr>
      <w:bookmarkStart w:id="71" w:name="__RefHeading___Toc3842_251559978"/>
      <w:bookmarkStart w:id="72" w:name="_Toc230485381"/>
      <w:bookmarkEnd w:id="71"/>
      <w:r w:rsidRPr="000C36D3">
        <w:t>Тестирование и отладка</w:t>
      </w:r>
      <w:bookmarkEnd w:id="72"/>
    </w:p>
    <w:p w:rsidR="0055296F" w:rsidRPr="000C36D3" w:rsidRDefault="0055296F" w:rsidP="00684C53">
      <w:pPr>
        <w:pStyle w:val="2"/>
      </w:pPr>
      <w:bookmarkStart w:id="73" w:name="_Toc230485382"/>
      <w:r w:rsidRPr="000C36D3">
        <w:t>Порядок проведения тестирования</w:t>
      </w:r>
      <w:bookmarkEnd w:id="73"/>
    </w:p>
    <w:p w:rsidR="006E5F0E" w:rsidRPr="000C36D3" w:rsidRDefault="006E5F0E" w:rsidP="00754C94">
      <w:pPr>
        <w:spacing w:line="360" w:lineRule="auto"/>
        <w:ind w:firstLine="709"/>
        <w:rPr>
          <w:rFonts w:ascii="Times New Roman" w:hAnsi="Times New Roman" w:cs="Times New Roman"/>
          <w:sz w:val="28"/>
          <w:szCs w:val="28"/>
        </w:rPr>
      </w:pPr>
      <w:r w:rsidRPr="000C36D3">
        <w:rPr>
          <w:rFonts w:ascii="Times New Roman" w:hAnsi="Times New Roman" w:cs="Times New Roman"/>
          <w:sz w:val="28"/>
          <w:szCs w:val="28"/>
        </w:rPr>
        <w:t>Тестирование разработанного веб</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приложения проводилось методом чёрного ящика </w:t>
      </w:r>
      <w:r w:rsidR="004C6653">
        <w:rPr>
          <w:rFonts w:ascii="Times New Roman" w:hAnsi="Times New Roman" w:cs="Times New Roman"/>
          <w:sz w:val="28"/>
          <w:szCs w:val="28"/>
        </w:rPr>
        <w:t>-</w:t>
      </w:r>
      <w:r w:rsidRPr="000C36D3">
        <w:rPr>
          <w:rFonts w:ascii="Times New Roman" w:hAnsi="Times New Roman" w:cs="Times New Roman"/>
          <w:sz w:val="28"/>
          <w:szCs w:val="28"/>
        </w:rPr>
        <w:t xml:space="preserve"> проверялось соответствие фактического поведения системы ожидаемым результатам. Тестирование включало следующие этапы:</w:t>
      </w:r>
    </w:p>
    <w:p w:rsidR="006E5F0E" w:rsidRPr="000C36D3" w:rsidRDefault="006E5F0E" w:rsidP="006B51CF">
      <w:pPr>
        <w:pStyle w:val="a8"/>
        <w:numPr>
          <w:ilvl w:val="0"/>
          <w:numId w:val="36"/>
        </w:numPr>
        <w:spacing w:line="360" w:lineRule="auto"/>
        <w:ind w:left="0" w:firstLine="709"/>
        <w:rPr>
          <w:rFonts w:ascii="Times New Roman" w:hAnsi="Times New Roman" w:cs="Times New Roman"/>
          <w:sz w:val="28"/>
          <w:szCs w:val="28"/>
        </w:rPr>
      </w:pPr>
      <w:r w:rsidRPr="000C36D3">
        <w:rPr>
          <w:rFonts w:ascii="Times New Roman" w:hAnsi="Times New Roman" w:cs="Times New Roman"/>
          <w:sz w:val="28"/>
          <w:szCs w:val="28"/>
        </w:rPr>
        <w:t>Тестирование аутентификации и авторизации (регистрация, вход, выход, защита маршрутов).</w:t>
      </w:r>
    </w:p>
    <w:p w:rsidR="006E5F0E" w:rsidRPr="000C36D3" w:rsidRDefault="006E5F0E" w:rsidP="006B51CF">
      <w:pPr>
        <w:pStyle w:val="a8"/>
        <w:numPr>
          <w:ilvl w:val="0"/>
          <w:numId w:val="36"/>
        </w:numPr>
        <w:ind w:left="0" w:firstLine="709"/>
        <w:rPr>
          <w:rFonts w:ascii="Times New Roman" w:hAnsi="Times New Roman" w:cs="Times New Roman"/>
          <w:sz w:val="28"/>
          <w:szCs w:val="28"/>
        </w:rPr>
      </w:pPr>
      <w:r w:rsidRPr="000C36D3">
        <w:rPr>
          <w:rFonts w:ascii="Times New Roman" w:hAnsi="Times New Roman" w:cs="Times New Roman"/>
          <w:sz w:val="28"/>
          <w:szCs w:val="28"/>
        </w:rPr>
        <w:t>Тестирование функциональности калькулятора (расчёт стоимости ОСАГО и КАСКО).</w:t>
      </w:r>
    </w:p>
    <w:p w:rsidR="006E5F0E" w:rsidRPr="000C36D3" w:rsidRDefault="006E5F0E" w:rsidP="006B51CF">
      <w:pPr>
        <w:pStyle w:val="a8"/>
        <w:numPr>
          <w:ilvl w:val="0"/>
          <w:numId w:val="36"/>
        </w:numPr>
        <w:ind w:left="0" w:firstLine="709"/>
        <w:rPr>
          <w:rFonts w:ascii="Times New Roman" w:hAnsi="Times New Roman" w:cs="Times New Roman"/>
          <w:sz w:val="28"/>
          <w:szCs w:val="28"/>
        </w:rPr>
      </w:pPr>
      <w:r w:rsidRPr="000C36D3">
        <w:rPr>
          <w:rFonts w:ascii="Times New Roman" w:hAnsi="Times New Roman" w:cs="Times New Roman"/>
          <w:sz w:val="28"/>
          <w:szCs w:val="28"/>
        </w:rPr>
        <w:t>Тестирование оформления полиса (создание, оплата, отображение в истории).</w:t>
      </w:r>
    </w:p>
    <w:p w:rsidR="006E5F0E" w:rsidRPr="000C36D3" w:rsidRDefault="006E5F0E" w:rsidP="006B51CF">
      <w:pPr>
        <w:pStyle w:val="a8"/>
        <w:numPr>
          <w:ilvl w:val="0"/>
          <w:numId w:val="36"/>
        </w:numPr>
        <w:ind w:left="0" w:firstLine="709"/>
        <w:rPr>
          <w:rFonts w:ascii="Times New Roman" w:hAnsi="Times New Roman" w:cs="Times New Roman"/>
          <w:sz w:val="28"/>
          <w:szCs w:val="28"/>
        </w:rPr>
      </w:pPr>
      <w:r w:rsidRPr="000C36D3">
        <w:rPr>
          <w:rFonts w:ascii="Times New Roman" w:hAnsi="Times New Roman" w:cs="Times New Roman"/>
          <w:sz w:val="28"/>
          <w:szCs w:val="28"/>
        </w:rPr>
        <w:t>Тестирование работы со страховыми случаями (подача заявления, изменение статуса, уведомления).</w:t>
      </w:r>
    </w:p>
    <w:p w:rsidR="004913D1" w:rsidRPr="000C36D3" w:rsidRDefault="006E5F0E" w:rsidP="006B51CF">
      <w:pPr>
        <w:pStyle w:val="a8"/>
        <w:numPr>
          <w:ilvl w:val="0"/>
          <w:numId w:val="36"/>
        </w:numPr>
        <w:ind w:left="0" w:firstLine="709"/>
        <w:rPr>
          <w:rFonts w:ascii="Times New Roman" w:hAnsi="Times New Roman" w:cs="Times New Roman"/>
          <w:sz w:val="28"/>
          <w:szCs w:val="28"/>
        </w:rPr>
      </w:pPr>
      <w:r w:rsidRPr="000C36D3">
        <w:rPr>
          <w:rFonts w:ascii="Times New Roman" w:hAnsi="Times New Roman" w:cs="Times New Roman"/>
          <w:sz w:val="28"/>
          <w:szCs w:val="28"/>
        </w:rPr>
        <w:t>Тестирование валидации вводимых данных (проверка обязательных полей, форматов).</w:t>
      </w:r>
    </w:p>
    <w:p w:rsidR="0055296F" w:rsidRPr="000C36D3" w:rsidRDefault="0055296F" w:rsidP="00684C53">
      <w:pPr>
        <w:pStyle w:val="2"/>
      </w:pPr>
      <w:bookmarkStart w:id="74" w:name="_Toc230485383"/>
      <w:r w:rsidRPr="000C36D3">
        <w:lastRenderedPageBreak/>
        <w:t>Тестовые сценарии</w:t>
      </w:r>
      <w:bookmarkEnd w:id="74"/>
    </w:p>
    <w:p w:rsidR="00A74D72" w:rsidRDefault="00A74D72" w:rsidP="00754C94">
      <w:pPr>
        <w:spacing w:line="360" w:lineRule="auto"/>
        <w:ind w:firstLine="709"/>
        <w:rPr>
          <w:rFonts w:ascii="Times New Roman" w:hAnsi="Times New Roman" w:cs="Times New Roman"/>
          <w:sz w:val="28"/>
          <w:szCs w:val="28"/>
        </w:rPr>
      </w:pPr>
      <w:r w:rsidRPr="000C36D3">
        <w:rPr>
          <w:rFonts w:ascii="Times New Roman" w:hAnsi="Times New Roman" w:cs="Times New Roman"/>
          <w:sz w:val="28"/>
          <w:szCs w:val="28"/>
        </w:rPr>
        <w:t>Для проверки работоспособности системы были разработаны следующие тестовые сценарии (</w:t>
      </w:r>
      <w:r w:rsidR="00D14833" w:rsidRPr="00D14833">
        <w:rPr>
          <w:rStyle w:val="a4"/>
          <w:rFonts w:ascii="Times New Roman" w:hAnsi="Times New Roman" w:cs="Times New Roman"/>
          <w:b w:val="0"/>
          <w:bCs w:val="0"/>
          <w:sz w:val="28"/>
          <w:szCs w:val="28"/>
        </w:rPr>
        <w:t xml:space="preserve">указано в таблице </w:t>
      </w:r>
      <w:r w:rsidR="00D14833">
        <w:rPr>
          <w:rFonts w:ascii="Times New Roman" w:hAnsi="Times New Roman" w:cs="Times New Roman"/>
          <w:sz w:val="28"/>
          <w:szCs w:val="28"/>
        </w:rPr>
        <w:t>20</w:t>
      </w:r>
      <w:r w:rsidRPr="000C36D3">
        <w:rPr>
          <w:rFonts w:ascii="Times New Roman" w:hAnsi="Times New Roman" w:cs="Times New Roman"/>
          <w:sz w:val="28"/>
          <w:szCs w:val="28"/>
        </w:rPr>
        <w:t>).</w:t>
      </w:r>
    </w:p>
    <w:p w:rsidR="00D14833" w:rsidRPr="000C36D3" w:rsidRDefault="00D14833" w:rsidP="00D14833">
      <w:pPr>
        <w:pStyle w:val="a8"/>
        <w:spacing w:line="360" w:lineRule="auto"/>
        <w:ind w:left="0"/>
        <w:jc w:val="both"/>
        <w:rPr>
          <w:rFonts w:ascii="Times New Roman" w:hAnsi="Times New Roman" w:cs="Times New Roman"/>
          <w:sz w:val="28"/>
          <w:szCs w:val="28"/>
        </w:rPr>
      </w:pPr>
      <w:r w:rsidRPr="000C36D3">
        <w:rPr>
          <w:rFonts w:ascii="Times New Roman" w:hAnsi="Times New Roman" w:cs="Times New Roman"/>
          <w:sz w:val="28"/>
          <w:szCs w:val="28"/>
        </w:rPr>
        <w:t xml:space="preserve">Таблица </w:t>
      </w:r>
      <w:r>
        <w:rPr>
          <w:rFonts w:ascii="Times New Roman" w:hAnsi="Times New Roman" w:cs="Times New Roman"/>
          <w:sz w:val="28"/>
          <w:szCs w:val="28"/>
        </w:rPr>
        <w:t>20</w:t>
      </w:r>
      <w:r w:rsidRPr="000C36D3">
        <w:rPr>
          <w:rFonts w:ascii="Times New Roman" w:hAnsi="Times New Roman" w:cs="Times New Roman"/>
          <w:sz w:val="28"/>
          <w:szCs w:val="28"/>
        </w:rPr>
        <w:t xml:space="preserve"> </w:t>
      </w:r>
      <w:r>
        <w:rPr>
          <w:rFonts w:ascii="Times New Roman" w:hAnsi="Times New Roman" w:cs="Times New Roman"/>
          <w:sz w:val="28"/>
          <w:szCs w:val="28"/>
        </w:rPr>
        <w:t>–</w:t>
      </w:r>
      <w:r w:rsidRPr="000C36D3">
        <w:rPr>
          <w:rFonts w:ascii="Times New Roman" w:hAnsi="Times New Roman" w:cs="Times New Roman"/>
          <w:sz w:val="28"/>
          <w:szCs w:val="28"/>
        </w:rPr>
        <w:t xml:space="preserve"> </w:t>
      </w:r>
      <w:r>
        <w:rPr>
          <w:rFonts w:ascii="Times New Roman" w:hAnsi="Times New Roman" w:cs="Times New Roman"/>
          <w:sz w:val="28"/>
          <w:szCs w:val="28"/>
        </w:rPr>
        <w:t>Тестовые сценарии</w:t>
      </w:r>
    </w:p>
    <w:tbl>
      <w:tblPr>
        <w:tblStyle w:val="aff8"/>
        <w:tblW w:w="0" w:type="auto"/>
        <w:tblLook w:val="04A0" w:firstRow="1" w:lastRow="0" w:firstColumn="1" w:lastColumn="0" w:noHBand="0" w:noVBand="1"/>
      </w:tblPr>
      <w:tblGrid>
        <w:gridCol w:w="908"/>
        <w:gridCol w:w="1872"/>
        <w:gridCol w:w="2866"/>
        <w:gridCol w:w="2094"/>
        <w:gridCol w:w="1831"/>
      </w:tblGrid>
      <w:tr w:rsidR="006E5F0E" w:rsidRPr="000C36D3" w:rsidTr="006D301F">
        <w:tc>
          <w:tcPr>
            <w:tcW w:w="908" w:type="dxa"/>
            <w:vAlign w:val="center"/>
          </w:tcPr>
          <w:p w:rsidR="006E5F0E" w:rsidRPr="000C36D3" w:rsidRDefault="006E5F0E">
            <w:pPr>
              <w:spacing w:line="375" w:lineRule="atLeast"/>
              <w:rPr>
                <w:rFonts w:ascii="Times New Roman" w:hAnsi="Times New Roman" w:cs="Times New Roman"/>
                <w:sz w:val="28"/>
                <w:szCs w:val="28"/>
              </w:rPr>
            </w:pPr>
            <w:r w:rsidRPr="000C36D3">
              <w:rPr>
                <w:rFonts w:ascii="Times New Roman" w:hAnsi="Times New Roman" w:cs="Times New Roman"/>
                <w:sz w:val="28"/>
                <w:szCs w:val="28"/>
              </w:rPr>
              <w:t>№</w:t>
            </w:r>
          </w:p>
        </w:tc>
        <w:tc>
          <w:tcPr>
            <w:tcW w:w="1872" w:type="dxa"/>
            <w:vAlign w:val="center"/>
          </w:tcPr>
          <w:p w:rsidR="006E5F0E" w:rsidRPr="000C36D3" w:rsidRDefault="006E5F0E">
            <w:pPr>
              <w:spacing w:line="375" w:lineRule="atLeast"/>
              <w:rPr>
                <w:rFonts w:ascii="Times New Roman" w:hAnsi="Times New Roman" w:cs="Times New Roman"/>
                <w:sz w:val="28"/>
                <w:szCs w:val="28"/>
              </w:rPr>
            </w:pPr>
            <w:r w:rsidRPr="000C36D3">
              <w:rPr>
                <w:rFonts w:ascii="Times New Roman" w:hAnsi="Times New Roman" w:cs="Times New Roman"/>
                <w:sz w:val="28"/>
                <w:szCs w:val="28"/>
              </w:rPr>
              <w:t>Сценарий</w:t>
            </w:r>
          </w:p>
        </w:tc>
        <w:tc>
          <w:tcPr>
            <w:tcW w:w="2866" w:type="dxa"/>
            <w:vAlign w:val="center"/>
          </w:tcPr>
          <w:p w:rsidR="006E5F0E" w:rsidRPr="000C36D3" w:rsidRDefault="006E5F0E">
            <w:pPr>
              <w:spacing w:line="375" w:lineRule="atLeast"/>
              <w:rPr>
                <w:rFonts w:ascii="Times New Roman" w:hAnsi="Times New Roman" w:cs="Times New Roman"/>
                <w:sz w:val="28"/>
                <w:szCs w:val="28"/>
              </w:rPr>
            </w:pPr>
            <w:r w:rsidRPr="000C36D3">
              <w:rPr>
                <w:rFonts w:ascii="Times New Roman" w:hAnsi="Times New Roman" w:cs="Times New Roman"/>
                <w:sz w:val="28"/>
                <w:szCs w:val="28"/>
              </w:rPr>
              <w:t>Действия</w:t>
            </w:r>
          </w:p>
        </w:tc>
        <w:tc>
          <w:tcPr>
            <w:tcW w:w="2094" w:type="dxa"/>
            <w:vAlign w:val="center"/>
          </w:tcPr>
          <w:p w:rsidR="006E5F0E" w:rsidRPr="000C36D3" w:rsidRDefault="006E5F0E">
            <w:pPr>
              <w:spacing w:line="375" w:lineRule="atLeast"/>
              <w:rPr>
                <w:rFonts w:ascii="Times New Roman" w:hAnsi="Times New Roman" w:cs="Times New Roman"/>
                <w:sz w:val="28"/>
                <w:szCs w:val="28"/>
              </w:rPr>
            </w:pPr>
            <w:r w:rsidRPr="000C36D3">
              <w:rPr>
                <w:rFonts w:ascii="Times New Roman" w:hAnsi="Times New Roman" w:cs="Times New Roman"/>
                <w:sz w:val="28"/>
                <w:szCs w:val="28"/>
              </w:rPr>
              <w:t>Ожидаемый результат</w:t>
            </w:r>
          </w:p>
        </w:tc>
        <w:tc>
          <w:tcPr>
            <w:tcW w:w="1831" w:type="dxa"/>
            <w:vAlign w:val="center"/>
          </w:tcPr>
          <w:p w:rsidR="006E5F0E" w:rsidRPr="000C36D3" w:rsidRDefault="006E5F0E">
            <w:pPr>
              <w:spacing w:line="375" w:lineRule="atLeast"/>
              <w:rPr>
                <w:rFonts w:ascii="Times New Roman" w:hAnsi="Times New Roman" w:cs="Times New Roman"/>
                <w:sz w:val="28"/>
                <w:szCs w:val="28"/>
              </w:rPr>
            </w:pPr>
            <w:r w:rsidRPr="000C36D3">
              <w:rPr>
                <w:rFonts w:ascii="Times New Roman" w:hAnsi="Times New Roman" w:cs="Times New Roman"/>
                <w:sz w:val="28"/>
                <w:szCs w:val="28"/>
              </w:rPr>
              <w:t>Фактический результат</w:t>
            </w:r>
          </w:p>
        </w:tc>
      </w:tr>
      <w:tr w:rsidR="006E5F0E" w:rsidRPr="000C36D3" w:rsidTr="006D301F">
        <w:tc>
          <w:tcPr>
            <w:tcW w:w="908" w:type="dxa"/>
            <w:vAlign w:val="center"/>
          </w:tcPr>
          <w:p w:rsidR="006E5F0E" w:rsidRPr="000C36D3" w:rsidRDefault="006E5F0E">
            <w:pPr>
              <w:spacing w:line="375" w:lineRule="atLeast"/>
              <w:rPr>
                <w:rFonts w:ascii="Times New Roman" w:hAnsi="Times New Roman" w:cs="Times New Roman"/>
                <w:sz w:val="28"/>
                <w:szCs w:val="28"/>
              </w:rPr>
            </w:pPr>
            <w:r w:rsidRPr="000C36D3">
              <w:rPr>
                <w:rFonts w:ascii="Times New Roman" w:hAnsi="Times New Roman" w:cs="Times New Roman"/>
                <w:sz w:val="28"/>
                <w:szCs w:val="28"/>
              </w:rPr>
              <w:t>1</w:t>
            </w:r>
          </w:p>
        </w:tc>
        <w:tc>
          <w:tcPr>
            <w:tcW w:w="1872" w:type="dxa"/>
            <w:vAlign w:val="center"/>
          </w:tcPr>
          <w:p w:rsidR="006E5F0E" w:rsidRPr="000C36D3" w:rsidRDefault="006E5F0E">
            <w:pPr>
              <w:spacing w:line="375" w:lineRule="atLeast"/>
              <w:rPr>
                <w:rFonts w:ascii="Times New Roman" w:hAnsi="Times New Roman" w:cs="Times New Roman"/>
                <w:sz w:val="28"/>
                <w:szCs w:val="28"/>
              </w:rPr>
            </w:pPr>
            <w:r w:rsidRPr="000C36D3">
              <w:rPr>
                <w:rFonts w:ascii="Times New Roman" w:hAnsi="Times New Roman" w:cs="Times New Roman"/>
                <w:sz w:val="28"/>
                <w:szCs w:val="28"/>
              </w:rPr>
              <w:t>Регистрация нового пользователя</w:t>
            </w:r>
          </w:p>
        </w:tc>
        <w:tc>
          <w:tcPr>
            <w:tcW w:w="2866" w:type="dxa"/>
            <w:vAlign w:val="center"/>
          </w:tcPr>
          <w:p w:rsidR="006E5F0E" w:rsidRPr="000C36D3" w:rsidRDefault="006E5F0E">
            <w:pPr>
              <w:spacing w:line="375" w:lineRule="atLeast"/>
              <w:rPr>
                <w:rFonts w:ascii="Times New Roman" w:hAnsi="Times New Roman" w:cs="Times New Roman"/>
                <w:sz w:val="28"/>
                <w:szCs w:val="28"/>
              </w:rPr>
            </w:pPr>
            <w:r w:rsidRPr="000C36D3">
              <w:rPr>
                <w:rFonts w:ascii="Times New Roman" w:hAnsi="Times New Roman" w:cs="Times New Roman"/>
                <w:sz w:val="28"/>
                <w:szCs w:val="28"/>
              </w:rPr>
              <w:t>Заполнить форму регистрации, нажать «Зарегистрироваться»</w:t>
            </w:r>
          </w:p>
        </w:tc>
        <w:tc>
          <w:tcPr>
            <w:tcW w:w="2094" w:type="dxa"/>
            <w:vAlign w:val="center"/>
          </w:tcPr>
          <w:p w:rsidR="006E5F0E" w:rsidRPr="000C36D3" w:rsidRDefault="006E5F0E">
            <w:pPr>
              <w:spacing w:line="375" w:lineRule="atLeast"/>
              <w:rPr>
                <w:rFonts w:ascii="Times New Roman" w:hAnsi="Times New Roman" w:cs="Times New Roman"/>
                <w:sz w:val="28"/>
                <w:szCs w:val="28"/>
              </w:rPr>
            </w:pPr>
            <w:r w:rsidRPr="000C36D3">
              <w:rPr>
                <w:rFonts w:ascii="Times New Roman" w:hAnsi="Times New Roman" w:cs="Times New Roman"/>
                <w:sz w:val="28"/>
                <w:szCs w:val="28"/>
              </w:rPr>
              <w:t>Пользователь создан, выполнен вход</w:t>
            </w:r>
          </w:p>
        </w:tc>
        <w:tc>
          <w:tcPr>
            <w:tcW w:w="1831" w:type="dxa"/>
            <w:vAlign w:val="center"/>
          </w:tcPr>
          <w:p w:rsidR="006E5F0E" w:rsidRPr="000C36D3" w:rsidRDefault="006E5F0E">
            <w:pPr>
              <w:spacing w:line="375" w:lineRule="atLeast"/>
              <w:rPr>
                <w:rFonts w:ascii="Times New Roman" w:hAnsi="Times New Roman" w:cs="Times New Roman"/>
                <w:sz w:val="28"/>
                <w:szCs w:val="28"/>
              </w:rPr>
            </w:pPr>
            <w:r w:rsidRPr="000C36D3">
              <w:rPr>
                <w:rFonts w:ascii="Times New Roman" w:hAnsi="Times New Roman" w:cs="Times New Roman"/>
                <w:sz w:val="28"/>
                <w:szCs w:val="28"/>
              </w:rPr>
              <w:t>Успешно</w:t>
            </w:r>
          </w:p>
        </w:tc>
      </w:tr>
      <w:tr w:rsidR="006E5F0E" w:rsidRPr="000C36D3" w:rsidTr="006D301F">
        <w:trPr>
          <w:trHeight w:val="1583"/>
        </w:trPr>
        <w:tc>
          <w:tcPr>
            <w:tcW w:w="908" w:type="dxa"/>
            <w:vAlign w:val="center"/>
          </w:tcPr>
          <w:p w:rsidR="006E5F0E" w:rsidRPr="000C36D3" w:rsidRDefault="006E5F0E">
            <w:pPr>
              <w:spacing w:line="375" w:lineRule="atLeast"/>
              <w:rPr>
                <w:rFonts w:ascii="Times New Roman" w:hAnsi="Times New Roman" w:cs="Times New Roman"/>
                <w:sz w:val="28"/>
                <w:szCs w:val="28"/>
              </w:rPr>
            </w:pPr>
            <w:r w:rsidRPr="000C36D3">
              <w:rPr>
                <w:rFonts w:ascii="Times New Roman" w:hAnsi="Times New Roman" w:cs="Times New Roman"/>
                <w:sz w:val="28"/>
                <w:szCs w:val="28"/>
              </w:rPr>
              <w:t>2</w:t>
            </w:r>
          </w:p>
        </w:tc>
        <w:tc>
          <w:tcPr>
            <w:tcW w:w="1872" w:type="dxa"/>
            <w:vAlign w:val="center"/>
          </w:tcPr>
          <w:p w:rsidR="006E5F0E" w:rsidRPr="000C36D3" w:rsidRDefault="006E5F0E" w:rsidP="00A74D72">
            <w:pPr>
              <w:spacing w:line="375" w:lineRule="atLeast"/>
              <w:rPr>
                <w:rFonts w:ascii="Times New Roman" w:hAnsi="Times New Roman" w:cs="Times New Roman"/>
                <w:sz w:val="28"/>
                <w:szCs w:val="28"/>
              </w:rPr>
            </w:pPr>
            <w:r w:rsidRPr="000C36D3">
              <w:rPr>
                <w:rFonts w:ascii="Times New Roman" w:hAnsi="Times New Roman" w:cs="Times New Roman"/>
                <w:sz w:val="28"/>
                <w:szCs w:val="28"/>
              </w:rPr>
              <w:t xml:space="preserve">Регистрация с </w:t>
            </w:r>
            <w:r w:rsidR="00A74D72" w:rsidRPr="000C36D3">
              <w:rPr>
                <w:rFonts w:ascii="Times New Roman" w:hAnsi="Times New Roman" w:cs="Times New Roman"/>
                <w:sz w:val="28"/>
                <w:szCs w:val="28"/>
                <w:lang w:val="en-US"/>
              </w:rPr>
              <w:t>email</w:t>
            </w:r>
            <w:r w:rsidR="00A74D72" w:rsidRPr="000C36D3">
              <w:rPr>
                <w:rFonts w:ascii="Times New Roman" w:hAnsi="Times New Roman" w:cs="Times New Roman"/>
                <w:sz w:val="28"/>
                <w:szCs w:val="28"/>
              </w:rPr>
              <w:t xml:space="preserve"> в неверном формате</w:t>
            </w:r>
          </w:p>
        </w:tc>
        <w:tc>
          <w:tcPr>
            <w:tcW w:w="2866" w:type="dxa"/>
            <w:vAlign w:val="center"/>
          </w:tcPr>
          <w:p w:rsidR="006E5F0E" w:rsidRPr="000C36D3" w:rsidRDefault="006E5F0E" w:rsidP="00A74D72">
            <w:pPr>
              <w:spacing w:line="375" w:lineRule="atLeast"/>
              <w:rPr>
                <w:rFonts w:ascii="Times New Roman" w:hAnsi="Times New Roman" w:cs="Times New Roman"/>
                <w:sz w:val="28"/>
                <w:szCs w:val="28"/>
              </w:rPr>
            </w:pPr>
            <w:r w:rsidRPr="000C36D3">
              <w:rPr>
                <w:rFonts w:ascii="Times New Roman" w:hAnsi="Times New Roman" w:cs="Times New Roman"/>
                <w:sz w:val="28"/>
                <w:szCs w:val="28"/>
              </w:rPr>
              <w:t>Ввести email</w:t>
            </w:r>
            <w:r w:rsidR="00A74D72" w:rsidRPr="000C36D3">
              <w:rPr>
                <w:rFonts w:ascii="Times New Roman" w:hAnsi="Times New Roman" w:cs="Times New Roman"/>
                <w:sz w:val="28"/>
                <w:szCs w:val="28"/>
              </w:rPr>
              <w:t xml:space="preserve"> в неверном формате, нажать «Перейти на следующий шаг»</w:t>
            </w:r>
          </w:p>
        </w:tc>
        <w:tc>
          <w:tcPr>
            <w:tcW w:w="2094" w:type="dxa"/>
            <w:vAlign w:val="center"/>
          </w:tcPr>
          <w:p w:rsidR="006E5F0E" w:rsidRPr="000C36D3" w:rsidRDefault="006E5F0E" w:rsidP="00A74D72">
            <w:pPr>
              <w:spacing w:line="375" w:lineRule="atLeast"/>
              <w:rPr>
                <w:rFonts w:ascii="Times New Roman" w:hAnsi="Times New Roman" w:cs="Times New Roman"/>
                <w:sz w:val="28"/>
                <w:szCs w:val="28"/>
              </w:rPr>
            </w:pPr>
            <w:r w:rsidRPr="000C36D3">
              <w:rPr>
                <w:rFonts w:ascii="Times New Roman" w:hAnsi="Times New Roman" w:cs="Times New Roman"/>
                <w:sz w:val="28"/>
                <w:szCs w:val="28"/>
              </w:rPr>
              <w:t xml:space="preserve">Сообщение </w:t>
            </w:r>
            <w:r w:rsidR="00A74D72" w:rsidRPr="000C36D3">
              <w:rPr>
                <w:rFonts w:ascii="Times New Roman" w:hAnsi="Times New Roman" w:cs="Times New Roman"/>
                <w:sz w:val="28"/>
                <w:szCs w:val="28"/>
              </w:rPr>
              <w:t xml:space="preserve">о неверном формате </w:t>
            </w:r>
            <w:r w:rsidR="00A74D72" w:rsidRPr="000C36D3">
              <w:rPr>
                <w:rFonts w:ascii="Times New Roman" w:hAnsi="Times New Roman" w:cs="Times New Roman"/>
                <w:sz w:val="28"/>
                <w:szCs w:val="28"/>
                <w:lang w:val="en-US"/>
              </w:rPr>
              <w:t>email</w:t>
            </w:r>
          </w:p>
        </w:tc>
        <w:tc>
          <w:tcPr>
            <w:tcW w:w="1831" w:type="dxa"/>
            <w:vAlign w:val="center"/>
          </w:tcPr>
          <w:p w:rsidR="006E5F0E" w:rsidRPr="000C36D3" w:rsidRDefault="006E5F0E" w:rsidP="006E5F0E">
            <w:pPr>
              <w:spacing w:line="375" w:lineRule="atLeast"/>
              <w:rPr>
                <w:rFonts w:ascii="Times New Roman" w:hAnsi="Times New Roman" w:cs="Times New Roman"/>
                <w:sz w:val="28"/>
                <w:szCs w:val="28"/>
              </w:rPr>
            </w:pPr>
            <w:r w:rsidRPr="000C36D3">
              <w:rPr>
                <w:rFonts w:ascii="Times New Roman" w:hAnsi="Times New Roman" w:cs="Times New Roman"/>
                <w:sz w:val="28"/>
                <w:szCs w:val="28"/>
              </w:rPr>
              <w:t>Успешно</w:t>
            </w:r>
          </w:p>
        </w:tc>
      </w:tr>
      <w:tr w:rsidR="006E5F0E" w:rsidRPr="000C36D3" w:rsidTr="006D301F">
        <w:tc>
          <w:tcPr>
            <w:tcW w:w="908" w:type="dxa"/>
            <w:vAlign w:val="center"/>
          </w:tcPr>
          <w:p w:rsidR="006E5F0E" w:rsidRPr="000C36D3" w:rsidRDefault="006E5F0E">
            <w:pPr>
              <w:spacing w:line="375" w:lineRule="atLeast"/>
              <w:rPr>
                <w:rFonts w:ascii="Times New Roman" w:hAnsi="Times New Roman" w:cs="Times New Roman"/>
                <w:sz w:val="28"/>
                <w:szCs w:val="28"/>
              </w:rPr>
            </w:pPr>
            <w:r w:rsidRPr="000C36D3">
              <w:rPr>
                <w:rFonts w:ascii="Times New Roman" w:hAnsi="Times New Roman" w:cs="Times New Roman"/>
                <w:sz w:val="28"/>
                <w:szCs w:val="28"/>
              </w:rPr>
              <w:t>3</w:t>
            </w:r>
          </w:p>
        </w:tc>
        <w:tc>
          <w:tcPr>
            <w:tcW w:w="1872" w:type="dxa"/>
            <w:vAlign w:val="center"/>
          </w:tcPr>
          <w:p w:rsidR="006E5F0E" w:rsidRPr="000C36D3" w:rsidRDefault="006E5F0E">
            <w:pPr>
              <w:spacing w:line="375" w:lineRule="atLeast"/>
              <w:rPr>
                <w:rFonts w:ascii="Times New Roman" w:hAnsi="Times New Roman" w:cs="Times New Roman"/>
                <w:sz w:val="28"/>
                <w:szCs w:val="28"/>
              </w:rPr>
            </w:pPr>
            <w:r w:rsidRPr="000C36D3">
              <w:rPr>
                <w:rFonts w:ascii="Times New Roman" w:hAnsi="Times New Roman" w:cs="Times New Roman"/>
                <w:sz w:val="28"/>
                <w:szCs w:val="28"/>
              </w:rPr>
              <w:t>Авторизация с верными данными</w:t>
            </w:r>
          </w:p>
        </w:tc>
        <w:tc>
          <w:tcPr>
            <w:tcW w:w="2866" w:type="dxa"/>
            <w:vAlign w:val="center"/>
          </w:tcPr>
          <w:p w:rsidR="006E5F0E" w:rsidRPr="000C36D3" w:rsidRDefault="006E5F0E">
            <w:pPr>
              <w:spacing w:line="375" w:lineRule="atLeast"/>
              <w:rPr>
                <w:rFonts w:ascii="Times New Roman" w:hAnsi="Times New Roman" w:cs="Times New Roman"/>
                <w:sz w:val="28"/>
                <w:szCs w:val="28"/>
              </w:rPr>
            </w:pPr>
            <w:r w:rsidRPr="000C36D3">
              <w:rPr>
                <w:rFonts w:ascii="Times New Roman" w:hAnsi="Times New Roman" w:cs="Times New Roman"/>
                <w:sz w:val="28"/>
                <w:szCs w:val="28"/>
              </w:rPr>
              <w:t>Ввести email и пароль, нажать «Войти»</w:t>
            </w:r>
          </w:p>
        </w:tc>
        <w:tc>
          <w:tcPr>
            <w:tcW w:w="2094" w:type="dxa"/>
            <w:vAlign w:val="center"/>
          </w:tcPr>
          <w:p w:rsidR="006E5F0E" w:rsidRPr="000C36D3" w:rsidRDefault="006E5F0E">
            <w:pPr>
              <w:spacing w:line="375" w:lineRule="atLeast"/>
              <w:rPr>
                <w:rFonts w:ascii="Times New Roman" w:hAnsi="Times New Roman" w:cs="Times New Roman"/>
                <w:sz w:val="28"/>
                <w:szCs w:val="28"/>
              </w:rPr>
            </w:pPr>
            <w:r w:rsidRPr="000C36D3">
              <w:rPr>
                <w:rFonts w:ascii="Times New Roman" w:hAnsi="Times New Roman" w:cs="Times New Roman"/>
                <w:sz w:val="28"/>
                <w:szCs w:val="28"/>
              </w:rPr>
              <w:t>Переход в личный кабинет</w:t>
            </w:r>
          </w:p>
        </w:tc>
        <w:tc>
          <w:tcPr>
            <w:tcW w:w="1831" w:type="dxa"/>
            <w:vAlign w:val="center"/>
          </w:tcPr>
          <w:p w:rsidR="006E5F0E" w:rsidRPr="000C36D3" w:rsidRDefault="006E5F0E">
            <w:pPr>
              <w:spacing w:line="375" w:lineRule="atLeast"/>
              <w:rPr>
                <w:rFonts w:ascii="Times New Roman" w:hAnsi="Times New Roman" w:cs="Times New Roman"/>
                <w:sz w:val="28"/>
                <w:szCs w:val="28"/>
              </w:rPr>
            </w:pPr>
            <w:r w:rsidRPr="000C36D3">
              <w:rPr>
                <w:rFonts w:ascii="Times New Roman" w:hAnsi="Times New Roman" w:cs="Times New Roman"/>
                <w:sz w:val="28"/>
                <w:szCs w:val="28"/>
              </w:rPr>
              <w:t xml:space="preserve"> Успешно</w:t>
            </w:r>
          </w:p>
        </w:tc>
      </w:tr>
      <w:tr w:rsidR="007535D1" w:rsidRPr="000C36D3" w:rsidTr="00855763">
        <w:tc>
          <w:tcPr>
            <w:tcW w:w="908" w:type="dxa"/>
            <w:vAlign w:val="center"/>
          </w:tcPr>
          <w:p w:rsidR="007535D1" w:rsidRPr="000C36D3" w:rsidRDefault="007535D1" w:rsidP="00855763">
            <w:pPr>
              <w:spacing w:line="375" w:lineRule="atLeast"/>
              <w:rPr>
                <w:rFonts w:ascii="Times New Roman" w:hAnsi="Times New Roman" w:cs="Times New Roman"/>
                <w:sz w:val="28"/>
                <w:szCs w:val="28"/>
              </w:rPr>
            </w:pPr>
            <w:r w:rsidRPr="000C36D3">
              <w:rPr>
                <w:rFonts w:ascii="Times New Roman" w:hAnsi="Times New Roman" w:cs="Times New Roman"/>
                <w:sz w:val="28"/>
                <w:szCs w:val="28"/>
              </w:rPr>
              <w:t>4</w:t>
            </w:r>
          </w:p>
        </w:tc>
        <w:tc>
          <w:tcPr>
            <w:tcW w:w="1872" w:type="dxa"/>
            <w:vAlign w:val="center"/>
          </w:tcPr>
          <w:p w:rsidR="007535D1" w:rsidRPr="000C36D3" w:rsidRDefault="007535D1" w:rsidP="00855763">
            <w:pPr>
              <w:spacing w:line="375" w:lineRule="atLeast"/>
              <w:rPr>
                <w:rFonts w:ascii="Times New Roman" w:hAnsi="Times New Roman" w:cs="Times New Roman"/>
                <w:sz w:val="28"/>
                <w:szCs w:val="28"/>
              </w:rPr>
            </w:pPr>
            <w:r w:rsidRPr="000C36D3">
              <w:rPr>
                <w:rFonts w:ascii="Times New Roman" w:hAnsi="Times New Roman" w:cs="Times New Roman"/>
                <w:sz w:val="28"/>
                <w:szCs w:val="28"/>
              </w:rPr>
              <w:t>Авторизация с неверным паролем</w:t>
            </w:r>
          </w:p>
        </w:tc>
        <w:tc>
          <w:tcPr>
            <w:tcW w:w="2866" w:type="dxa"/>
            <w:vAlign w:val="center"/>
          </w:tcPr>
          <w:p w:rsidR="007535D1" w:rsidRPr="000C36D3" w:rsidRDefault="007535D1" w:rsidP="00855763">
            <w:pPr>
              <w:spacing w:line="375" w:lineRule="atLeast"/>
              <w:rPr>
                <w:rFonts w:ascii="Times New Roman" w:hAnsi="Times New Roman" w:cs="Times New Roman"/>
                <w:sz w:val="28"/>
                <w:szCs w:val="28"/>
              </w:rPr>
            </w:pPr>
            <w:r w:rsidRPr="000C36D3">
              <w:rPr>
                <w:rFonts w:ascii="Times New Roman" w:hAnsi="Times New Roman" w:cs="Times New Roman"/>
                <w:sz w:val="28"/>
                <w:szCs w:val="28"/>
              </w:rPr>
              <w:t>Ввести верный email, неверный пароль</w:t>
            </w:r>
          </w:p>
        </w:tc>
        <w:tc>
          <w:tcPr>
            <w:tcW w:w="2094" w:type="dxa"/>
            <w:vAlign w:val="center"/>
          </w:tcPr>
          <w:p w:rsidR="007535D1" w:rsidRPr="000C36D3" w:rsidRDefault="007535D1" w:rsidP="00855763">
            <w:pPr>
              <w:spacing w:line="375" w:lineRule="atLeast"/>
              <w:rPr>
                <w:rFonts w:ascii="Times New Roman" w:hAnsi="Times New Roman" w:cs="Times New Roman"/>
                <w:sz w:val="28"/>
                <w:szCs w:val="28"/>
              </w:rPr>
            </w:pPr>
            <w:r w:rsidRPr="000C36D3">
              <w:rPr>
                <w:rFonts w:ascii="Times New Roman" w:hAnsi="Times New Roman" w:cs="Times New Roman"/>
                <w:sz w:val="28"/>
                <w:szCs w:val="28"/>
              </w:rPr>
              <w:t>Сообщение «Неверный логин или пароль»</w:t>
            </w:r>
          </w:p>
        </w:tc>
        <w:tc>
          <w:tcPr>
            <w:tcW w:w="1831" w:type="dxa"/>
            <w:vAlign w:val="center"/>
          </w:tcPr>
          <w:p w:rsidR="007535D1" w:rsidRPr="000C36D3" w:rsidRDefault="007535D1" w:rsidP="00855763">
            <w:pPr>
              <w:spacing w:line="375" w:lineRule="atLeast"/>
              <w:rPr>
                <w:rFonts w:ascii="Times New Roman" w:hAnsi="Times New Roman" w:cs="Times New Roman"/>
                <w:sz w:val="28"/>
                <w:szCs w:val="28"/>
              </w:rPr>
            </w:pPr>
            <w:r w:rsidRPr="000C36D3">
              <w:rPr>
                <w:rFonts w:ascii="Times New Roman" w:hAnsi="Times New Roman" w:cs="Times New Roman"/>
                <w:sz w:val="28"/>
                <w:szCs w:val="28"/>
              </w:rPr>
              <w:t>Успешно</w:t>
            </w:r>
          </w:p>
        </w:tc>
      </w:tr>
      <w:tr w:rsidR="007535D1" w:rsidRPr="000C36D3" w:rsidTr="00855763">
        <w:tc>
          <w:tcPr>
            <w:tcW w:w="908" w:type="dxa"/>
            <w:vAlign w:val="center"/>
          </w:tcPr>
          <w:p w:rsidR="007535D1" w:rsidRPr="000C36D3" w:rsidRDefault="007535D1" w:rsidP="00855763">
            <w:pPr>
              <w:spacing w:line="375" w:lineRule="atLeast"/>
              <w:rPr>
                <w:rFonts w:ascii="Times New Roman" w:hAnsi="Times New Roman" w:cs="Times New Roman"/>
                <w:sz w:val="28"/>
                <w:szCs w:val="28"/>
              </w:rPr>
            </w:pPr>
            <w:r w:rsidRPr="000C36D3">
              <w:rPr>
                <w:rFonts w:ascii="Times New Roman" w:hAnsi="Times New Roman" w:cs="Times New Roman"/>
                <w:sz w:val="28"/>
                <w:szCs w:val="28"/>
              </w:rPr>
              <w:t>5</w:t>
            </w:r>
          </w:p>
        </w:tc>
        <w:tc>
          <w:tcPr>
            <w:tcW w:w="1872" w:type="dxa"/>
            <w:vAlign w:val="center"/>
          </w:tcPr>
          <w:p w:rsidR="007535D1" w:rsidRPr="000C36D3" w:rsidRDefault="007535D1" w:rsidP="00855763">
            <w:pPr>
              <w:spacing w:line="375" w:lineRule="atLeast"/>
              <w:rPr>
                <w:rFonts w:ascii="Times New Roman" w:hAnsi="Times New Roman" w:cs="Times New Roman"/>
                <w:sz w:val="28"/>
                <w:szCs w:val="28"/>
              </w:rPr>
            </w:pPr>
            <w:r w:rsidRPr="000C36D3">
              <w:rPr>
                <w:rFonts w:ascii="Times New Roman" w:hAnsi="Times New Roman" w:cs="Times New Roman"/>
                <w:sz w:val="28"/>
                <w:szCs w:val="28"/>
              </w:rPr>
              <w:t>Расчёт ОСАГО без регистрации</w:t>
            </w:r>
          </w:p>
        </w:tc>
        <w:tc>
          <w:tcPr>
            <w:tcW w:w="2866" w:type="dxa"/>
            <w:vAlign w:val="center"/>
          </w:tcPr>
          <w:p w:rsidR="007535D1" w:rsidRPr="000C36D3" w:rsidRDefault="007535D1" w:rsidP="00855763">
            <w:pPr>
              <w:spacing w:line="375" w:lineRule="atLeast"/>
              <w:rPr>
                <w:rFonts w:ascii="Times New Roman" w:hAnsi="Times New Roman" w:cs="Times New Roman"/>
                <w:sz w:val="28"/>
                <w:szCs w:val="28"/>
              </w:rPr>
            </w:pPr>
            <w:r w:rsidRPr="000C36D3">
              <w:rPr>
                <w:rFonts w:ascii="Times New Roman" w:hAnsi="Times New Roman" w:cs="Times New Roman"/>
                <w:sz w:val="28"/>
                <w:szCs w:val="28"/>
              </w:rPr>
              <w:t>Добавить автомобиль, выбрать ОСАГО, нажать «Рассчитать»</w:t>
            </w:r>
          </w:p>
        </w:tc>
        <w:tc>
          <w:tcPr>
            <w:tcW w:w="2094" w:type="dxa"/>
            <w:vAlign w:val="center"/>
          </w:tcPr>
          <w:p w:rsidR="007535D1" w:rsidRPr="000C36D3" w:rsidRDefault="007535D1" w:rsidP="00855763">
            <w:pPr>
              <w:spacing w:line="375" w:lineRule="atLeast"/>
              <w:rPr>
                <w:rFonts w:ascii="Times New Roman" w:hAnsi="Times New Roman" w:cs="Times New Roman"/>
                <w:sz w:val="28"/>
                <w:szCs w:val="28"/>
              </w:rPr>
            </w:pPr>
            <w:r w:rsidRPr="000C36D3">
              <w:rPr>
                <w:rFonts w:ascii="Times New Roman" w:hAnsi="Times New Roman" w:cs="Times New Roman"/>
                <w:sz w:val="28"/>
                <w:szCs w:val="28"/>
              </w:rPr>
              <w:t>Отображение итоговой цены</w:t>
            </w:r>
          </w:p>
        </w:tc>
        <w:tc>
          <w:tcPr>
            <w:tcW w:w="1831" w:type="dxa"/>
            <w:vAlign w:val="center"/>
          </w:tcPr>
          <w:p w:rsidR="007535D1" w:rsidRPr="000C36D3" w:rsidRDefault="007535D1" w:rsidP="00855763">
            <w:pPr>
              <w:spacing w:line="375" w:lineRule="atLeast"/>
              <w:rPr>
                <w:rFonts w:ascii="Times New Roman" w:hAnsi="Times New Roman" w:cs="Times New Roman"/>
                <w:sz w:val="28"/>
                <w:szCs w:val="28"/>
              </w:rPr>
            </w:pPr>
            <w:r w:rsidRPr="000C36D3">
              <w:rPr>
                <w:rFonts w:ascii="Times New Roman" w:hAnsi="Times New Roman" w:cs="Times New Roman"/>
                <w:sz w:val="28"/>
                <w:szCs w:val="28"/>
              </w:rPr>
              <w:t>Успешно</w:t>
            </w:r>
          </w:p>
        </w:tc>
      </w:tr>
      <w:tr w:rsidR="007535D1" w:rsidRPr="000C36D3" w:rsidTr="00855763">
        <w:tc>
          <w:tcPr>
            <w:tcW w:w="908" w:type="dxa"/>
            <w:vAlign w:val="center"/>
          </w:tcPr>
          <w:p w:rsidR="007535D1" w:rsidRPr="000C36D3" w:rsidRDefault="007535D1" w:rsidP="00855763">
            <w:pPr>
              <w:spacing w:line="375" w:lineRule="atLeast"/>
              <w:rPr>
                <w:rFonts w:ascii="Times New Roman" w:hAnsi="Times New Roman" w:cs="Times New Roman"/>
                <w:sz w:val="28"/>
                <w:szCs w:val="28"/>
              </w:rPr>
            </w:pPr>
            <w:r w:rsidRPr="000C36D3">
              <w:rPr>
                <w:rFonts w:ascii="Times New Roman" w:hAnsi="Times New Roman" w:cs="Times New Roman"/>
                <w:sz w:val="28"/>
                <w:szCs w:val="28"/>
              </w:rPr>
              <w:t>6</w:t>
            </w:r>
          </w:p>
        </w:tc>
        <w:tc>
          <w:tcPr>
            <w:tcW w:w="1872" w:type="dxa"/>
            <w:vAlign w:val="center"/>
          </w:tcPr>
          <w:p w:rsidR="007535D1" w:rsidRPr="000C36D3" w:rsidRDefault="007535D1" w:rsidP="00855763">
            <w:pPr>
              <w:spacing w:line="375" w:lineRule="atLeast"/>
              <w:rPr>
                <w:rFonts w:ascii="Times New Roman" w:hAnsi="Times New Roman" w:cs="Times New Roman"/>
                <w:sz w:val="28"/>
                <w:szCs w:val="28"/>
              </w:rPr>
            </w:pPr>
            <w:r w:rsidRPr="000C36D3">
              <w:rPr>
                <w:rFonts w:ascii="Times New Roman" w:hAnsi="Times New Roman" w:cs="Times New Roman"/>
                <w:sz w:val="28"/>
                <w:szCs w:val="28"/>
              </w:rPr>
              <w:t>Расчёт КАСКО</w:t>
            </w:r>
          </w:p>
        </w:tc>
        <w:tc>
          <w:tcPr>
            <w:tcW w:w="2866" w:type="dxa"/>
            <w:vAlign w:val="center"/>
          </w:tcPr>
          <w:p w:rsidR="007535D1" w:rsidRPr="000C36D3" w:rsidRDefault="007535D1" w:rsidP="00855763">
            <w:pPr>
              <w:spacing w:line="375" w:lineRule="atLeast"/>
              <w:rPr>
                <w:rFonts w:ascii="Times New Roman" w:hAnsi="Times New Roman" w:cs="Times New Roman"/>
                <w:sz w:val="28"/>
                <w:szCs w:val="28"/>
              </w:rPr>
            </w:pPr>
            <w:r w:rsidRPr="000C36D3">
              <w:rPr>
                <w:rFonts w:ascii="Times New Roman" w:hAnsi="Times New Roman" w:cs="Times New Roman"/>
                <w:sz w:val="28"/>
                <w:szCs w:val="28"/>
              </w:rPr>
              <w:t>Выбрать автомобиль, выбрать КАСКО, нажать «Рассчитать»</w:t>
            </w:r>
          </w:p>
        </w:tc>
        <w:tc>
          <w:tcPr>
            <w:tcW w:w="2094" w:type="dxa"/>
            <w:vAlign w:val="center"/>
          </w:tcPr>
          <w:p w:rsidR="007535D1" w:rsidRPr="000C36D3" w:rsidRDefault="007535D1" w:rsidP="00855763">
            <w:pPr>
              <w:spacing w:line="375" w:lineRule="atLeast"/>
              <w:rPr>
                <w:rFonts w:ascii="Times New Roman" w:hAnsi="Times New Roman" w:cs="Times New Roman"/>
                <w:sz w:val="28"/>
                <w:szCs w:val="28"/>
              </w:rPr>
            </w:pPr>
            <w:r w:rsidRPr="000C36D3">
              <w:rPr>
                <w:rFonts w:ascii="Times New Roman" w:hAnsi="Times New Roman" w:cs="Times New Roman"/>
                <w:sz w:val="28"/>
                <w:szCs w:val="28"/>
              </w:rPr>
              <w:t>Отображение цены с учётом коэффициентов</w:t>
            </w:r>
          </w:p>
        </w:tc>
        <w:tc>
          <w:tcPr>
            <w:tcW w:w="1831" w:type="dxa"/>
            <w:vAlign w:val="center"/>
          </w:tcPr>
          <w:p w:rsidR="007535D1" w:rsidRPr="000C36D3" w:rsidRDefault="007535D1" w:rsidP="00855763">
            <w:pPr>
              <w:spacing w:line="375" w:lineRule="atLeast"/>
              <w:rPr>
                <w:rFonts w:ascii="Times New Roman" w:hAnsi="Times New Roman" w:cs="Times New Roman"/>
                <w:sz w:val="28"/>
                <w:szCs w:val="28"/>
              </w:rPr>
            </w:pPr>
            <w:r w:rsidRPr="000C36D3">
              <w:rPr>
                <w:rFonts w:ascii="Times New Roman" w:hAnsi="Times New Roman" w:cs="Times New Roman"/>
                <w:sz w:val="28"/>
                <w:szCs w:val="28"/>
              </w:rPr>
              <w:t xml:space="preserve"> Успешно</w:t>
            </w:r>
          </w:p>
        </w:tc>
      </w:tr>
      <w:tr w:rsidR="007535D1" w:rsidRPr="000C36D3" w:rsidTr="006D301F">
        <w:tc>
          <w:tcPr>
            <w:tcW w:w="908" w:type="dxa"/>
            <w:vAlign w:val="center"/>
          </w:tcPr>
          <w:p w:rsidR="007535D1" w:rsidRPr="000C36D3" w:rsidRDefault="007535D1" w:rsidP="00855763">
            <w:pPr>
              <w:spacing w:line="375" w:lineRule="atLeast"/>
              <w:rPr>
                <w:rFonts w:ascii="Times New Roman" w:hAnsi="Times New Roman" w:cs="Times New Roman"/>
                <w:sz w:val="28"/>
                <w:szCs w:val="28"/>
              </w:rPr>
            </w:pPr>
            <w:r w:rsidRPr="000C36D3">
              <w:rPr>
                <w:rFonts w:ascii="Times New Roman" w:hAnsi="Times New Roman" w:cs="Times New Roman"/>
                <w:sz w:val="28"/>
                <w:szCs w:val="28"/>
              </w:rPr>
              <w:t>7</w:t>
            </w:r>
          </w:p>
        </w:tc>
        <w:tc>
          <w:tcPr>
            <w:tcW w:w="1872" w:type="dxa"/>
            <w:vAlign w:val="center"/>
          </w:tcPr>
          <w:p w:rsidR="007535D1" w:rsidRPr="000C36D3" w:rsidRDefault="007535D1" w:rsidP="00855763">
            <w:pPr>
              <w:spacing w:line="375" w:lineRule="atLeast"/>
              <w:rPr>
                <w:rFonts w:ascii="Times New Roman" w:hAnsi="Times New Roman" w:cs="Times New Roman"/>
                <w:sz w:val="28"/>
                <w:szCs w:val="28"/>
              </w:rPr>
            </w:pPr>
            <w:r w:rsidRPr="000C36D3">
              <w:rPr>
                <w:rFonts w:ascii="Times New Roman" w:hAnsi="Times New Roman" w:cs="Times New Roman"/>
                <w:sz w:val="28"/>
                <w:szCs w:val="28"/>
              </w:rPr>
              <w:t>Валидация обязательных полей</w:t>
            </w:r>
          </w:p>
        </w:tc>
        <w:tc>
          <w:tcPr>
            <w:tcW w:w="2866" w:type="dxa"/>
            <w:vAlign w:val="center"/>
          </w:tcPr>
          <w:p w:rsidR="007535D1" w:rsidRPr="000C36D3" w:rsidRDefault="007535D1" w:rsidP="00855763">
            <w:pPr>
              <w:spacing w:line="375" w:lineRule="atLeast"/>
              <w:rPr>
                <w:rFonts w:ascii="Times New Roman" w:hAnsi="Times New Roman" w:cs="Times New Roman"/>
                <w:sz w:val="28"/>
                <w:szCs w:val="28"/>
              </w:rPr>
            </w:pPr>
            <w:r w:rsidRPr="000C36D3">
              <w:rPr>
                <w:rFonts w:ascii="Times New Roman" w:hAnsi="Times New Roman" w:cs="Times New Roman"/>
                <w:sz w:val="28"/>
                <w:szCs w:val="28"/>
              </w:rPr>
              <w:t>Оставить поле «Дата окончания действия полиса» пустым, нажать «Рассчитать»</w:t>
            </w:r>
          </w:p>
        </w:tc>
        <w:tc>
          <w:tcPr>
            <w:tcW w:w="2094" w:type="dxa"/>
            <w:vAlign w:val="center"/>
          </w:tcPr>
          <w:p w:rsidR="007535D1" w:rsidRPr="000C36D3" w:rsidRDefault="007535D1" w:rsidP="00855763">
            <w:pPr>
              <w:spacing w:line="375" w:lineRule="atLeast"/>
              <w:rPr>
                <w:rFonts w:ascii="Times New Roman" w:hAnsi="Times New Roman" w:cs="Times New Roman"/>
                <w:sz w:val="28"/>
                <w:szCs w:val="28"/>
              </w:rPr>
            </w:pPr>
            <w:r w:rsidRPr="000C36D3">
              <w:rPr>
                <w:rFonts w:ascii="Times New Roman" w:hAnsi="Times New Roman" w:cs="Times New Roman"/>
                <w:sz w:val="28"/>
                <w:szCs w:val="28"/>
              </w:rPr>
              <w:t>Сообщение об ошибке валидации</w:t>
            </w:r>
          </w:p>
        </w:tc>
        <w:tc>
          <w:tcPr>
            <w:tcW w:w="1831" w:type="dxa"/>
            <w:vAlign w:val="center"/>
          </w:tcPr>
          <w:p w:rsidR="007535D1" w:rsidRPr="000C36D3" w:rsidRDefault="007535D1" w:rsidP="00855763">
            <w:pPr>
              <w:spacing w:line="375" w:lineRule="atLeast"/>
              <w:rPr>
                <w:rFonts w:ascii="Times New Roman" w:hAnsi="Times New Roman" w:cs="Times New Roman"/>
                <w:sz w:val="28"/>
                <w:szCs w:val="28"/>
              </w:rPr>
            </w:pPr>
            <w:r w:rsidRPr="000C36D3">
              <w:rPr>
                <w:rFonts w:ascii="Times New Roman" w:hAnsi="Times New Roman" w:cs="Times New Roman"/>
                <w:sz w:val="28"/>
                <w:szCs w:val="28"/>
              </w:rPr>
              <w:t>Успешно</w:t>
            </w:r>
          </w:p>
        </w:tc>
      </w:tr>
    </w:tbl>
    <w:p w:rsidR="006E5F0E" w:rsidRPr="000C36D3" w:rsidRDefault="006E5F0E" w:rsidP="006E5F0E">
      <w:pPr>
        <w:rPr>
          <w:rFonts w:ascii="Times New Roman" w:hAnsi="Times New Roman" w:cs="Times New Roman"/>
          <w:sz w:val="28"/>
          <w:szCs w:val="28"/>
        </w:rPr>
      </w:pPr>
    </w:p>
    <w:p w:rsidR="00BC2018" w:rsidRPr="000C36D3" w:rsidRDefault="0055296F" w:rsidP="00684C53">
      <w:pPr>
        <w:pStyle w:val="2"/>
      </w:pPr>
      <w:bookmarkStart w:id="75" w:name="_Toc230485384"/>
      <w:r w:rsidRPr="000C36D3">
        <w:lastRenderedPageBreak/>
        <w:t>Результаты тестирования</w:t>
      </w:r>
      <w:bookmarkEnd w:id="75"/>
    </w:p>
    <w:p w:rsidR="00BC2018" w:rsidRPr="000C36D3" w:rsidRDefault="00A74D72" w:rsidP="0012396A">
      <w:pPr>
        <w:ind w:firstLine="709"/>
        <w:rPr>
          <w:rFonts w:ascii="Times New Roman" w:hAnsi="Times New Roman" w:cs="Times New Roman"/>
          <w:sz w:val="28"/>
          <w:szCs w:val="28"/>
        </w:rPr>
      </w:pPr>
      <w:r w:rsidRPr="000C36D3">
        <w:rPr>
          <w:rFonts w:ascii="Times New Roman" w:hAnsi="Times New Roman" w:cs="Times New Roman"/>
          <w:sz w:val="28"/>
          <w:szCs w:val="28"/>
        </w:rPr>
        <w:t>По итогам тестирования все основные функции системы работают корректно. Выявленные ошибки устранены. Система готова к эксплуатации в демонстрационных и учебных целях. Тестирование подтвердило соответствие системы заявленным требованиям.</w:t>
      </w:r>
    </w:p>
    <w:p w:rsidR="00386CBE" w:rsidRPr="000C36D3" w:rsidRDefault="00386CBE" w:rsidP="00BF41F4">
      <w:pPr>
        <w:pStyle w:val="1"/>
      </w:pPr>
    </w:p>
    <w:p w:rsidR="00AE3056" w:rsidRPr="000C36D3" w:rsidRDefault="00F15346" w:rsidP="00BF41F4">
      <w:pPr>
        <w:pStyle w:val="1"/>
      </w:pPr>
      <w:r w:rsidRPr="000C36D3">
        <w:br w:type="page"/>
      </w:r>
    </w:p>
    <w:p w:rsidR="001B0584" w:rsidRPr="00BF41F4" w:rsidRDefault="00F15346" w:rsidP="00BF41F4">
      <w:pPr>
        <w:pStyle w:val="1"/>
      </w:pPr>
      <w:bookmarkStart w:id="76" w:name="__RefHeading___Toc3874_251559978"/>
      <w:bookmarkStart w:id="77" w:name="_Toc197874998"/>
      <w:bookmarkStart w:id="78" w:name="_Toc230485385"/>
      <w:bookmarkEnd w:id="76"/>
      <w:r w:rsidRPr="00BF41F4">
        <w:lastRenderedPageBreak/>
        <w:t>ЗАКЛЮЧЕНИЕ</w:t>
      </w:r>
      <w:bookmarkEnd w:id="77"/>
      <w:bookmarkEnd w:id="78"/>
    </w:p>
    <w:p w:rsidR="004F4C8E" w:rsidRPr="004F4C8E" w:rsidRDefault="004F4C8E" w:rsidP="004F4C8E"/>
    <w:p w:rsidR="00E03653" w:rsidRPr="000C36D3" w:rsidRDefault="00E03653" w:rsidP="00E03653">
      <w:pPr>
        <w:pStyle w:val="a8"/>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В результате выполнения дипломного проекта разработана автоматизированная система онлайн</w:t>
      </w:r>
      <w:r w:rsidR="004C6653">
        <w:rPr>
          <w:rFonts w:ascii="Times New Roman" w:hAnsi="Times New Roman" w:cs="Times New Roman"/>
          <w:sz w:val="28"/>
          <w:szCs w:val="28"/>
        </w:rPr>
        <w:t>-</w:t>
      </w:r>
      <w:r w:rsidRPr="000C36D3">
        <w:rPr>
          <w:rFonts w:ascii="Times New Roman" w:hAnsi="Times New Roman" w:cs="Times New Roman"/>
          <w:sz w:val="28"/>
          <w:szCs w:val="28"/>
        </w:rPr>
        <w:t>страхования автомобилей. Все поставленные задачи решены, цель работы достигнута.</w:t>
      </w:r>
    </w:p>
    <w:p w:rsidR="00E03653" w:rsidRPr="000C36D3" w:rsidRDefault="00E03653" w:rsidP="00E03653">
      <w:pPr>
        <w:pStyle w:val="a8"/>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Проведён анализ предметной области. Выявлены основные проблемы традиционного оформления страховок (личное присутствие, временные затраты, сложность сравнения предложений). Сформулированы требования к системе.</w:t>
      </w:r>
    </w:p>
    <w:p w:rsidR="00E03653" w:rsidRPr="000C36D3" w:rsidRDefault="00E03653" w:rsidP="00E03653">
      <w:pPr>
        <w:pStyle w:val="a8"/>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Выполнен обзор существующих аналогов. Выявлены их сильные и слабые стороны. Обоснована необходимость разработки собственной системы.</w:t>
      </w:r>
    </w:p>
    <w:p w:rsidR="00E03653" w:rsidRPr="000C36D3" w:rsidRDefault="00E03653" w:rsidP="00E03653">
      <w:pPr>
        <w:pStyle w:val="a8"/>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Сформулированы функциональные и нефункциональные требования.</w:t>
      </w:r>
    </w:p>
    <w:p w:rsidR="00E03653" w:rsidRPr="000C36D3" w:rsidRDefault="00E03653" w:rsidP="00E03653">
      <w:pPr>
        <w:pStyle w:val="a8"/>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Спроектирована структура базы данных для хранения информации о пользователях, транспортных средствах и полисах. Разработаны алгоритмы расчёта стоимости страховки, выбора предложения, интеграции с платёжным шлюзом и генерации PDF</w:t>
      </w:r>
      <w:r w:rsidR="004C6653">
        <w:rPr>
          <w:rFonts w:ascii="Times New Roman" w:hAnsi="Times New Roman" w:cs="Times New Roman"/>
          <w:sz w:val="28"/>
          <w:szCs w:val="28"/>
        </w:rPr>
        <w:t>-</w:t>
      </w:r>
      <w:r w:rsidRPr="000C36D3">
        <w:rPr>
          <w:rFonts w:ascii="Times New Roman" w:hAnsi="Times New Roman" w:cs="Times New Roman"/>
          <w:sz w:val="28"/>
          <w:szCs w:val="28"/>
        </w:rPr>
        <w:t>полиса.</w:t>
      </w:r>
    </w:p>
    <w:p w:rsidR="00E03653" w:rsidRPr="000C36D3" w:rsidRDefault="00E03653" w:rsidP="00E03653">
      <w:pPr>
        <w:pStyle w:val="a8"/>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Обоснован выбор технологического стека: PHP и JavaScript, фреймворки Laravel и React, СУБД MySQL.</w:t>
      </w:r>
    </w:p>
    <w:p w:rsidR="00E03653" w:rsidRPr="000C36D3" w:rsidRDefault="00E03653" w:rsidP="00E03653">
      <w:pPr>
        <w:pStyle w:val="a8"/>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Реализовано веб</w:t>
      </w:r>
      <w:r w:rsidR="004C6653">
        <w:rPr>
          <w:rFonts w:ascii="Times New Roman" w:hAnsi="Times New Roman" w:cs="Times New Roman"/>
          <w:sz w:val="28"/>
          <w:szCs w:val="28"/>
        </w:rPr>
        <w:t>-</w:t>
      </w:r>
      <w:r w:rsidRPr="000C36D3">
        <w:rPr>
          <w:rFonts w:ascii="Times New Roman" w:hAnsi="Times New Roman" w:cs="Times New Roman"/>
          <w:sz w:val="28"/>
          <w:szCs w:val="28"/>
        </w:rPr>
        <w:t>приложение, включающее форму расчёта страховки, личный кабинет, панель администратора, интеграцию с платёжным шлюзом и модуль генерации PDF</w:t>
      </w:r>
      <w:r w:rsidR="004C6653">
        <w:rPr>
          <w:rFonts w:ascii="Times New Roman" w:hAnsi="Times New Roman" w:cs="Times New Roman"/>
          <w:sz w:val="28"/>
          <w:szCs w:val="28"/>
        </w:rPr>
        <w:t>-</w:t>
      </w:r>
      <w:r w:rsidR="004F4C8E">
        <w:rPr>
          <w:rFonts w:ascii="Times New Roman" w:hAnsi="Times New Roman" w:cs="Times New Roman"/>
          <w:sz w:val="28"/>
          <w:szCs w:val="28"/>
        </w:rPr>
        <w:t>полисов.</w:t>
      </w:r>
    </w:p>
    <w:p w:rsidR="00E03653" w:rsidRPr="000C36D3" w:rsidRDefault="00E03653" w:rsidP="00E03653">
      <w:pPr>
        <w:pStyle w:val="a8"/>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Проведено функциональное тестирование. Составлены тестовые сценарии, выявленные ошибки устранены. Система показала стабильную работу.</w:t>
      </w:r>
    </w:p>
    <w:p w:rsidR="00AE3056" w:rsidRPr="008E1A82" w:rsidRDefault="00E03653" w:rsidP="008E1A82">
      <w:pPr>
        <w:pStyle w:val="a8"/>
        <w:spacing w:line="360" w:lineRule="auto"/>
        <w:ind w:left="0" w:firstLine="709"/>
        <w:jc w:val="both"/>
        <w:rPr>
          <w:rFonts w:ascii="Times New Roman" w:hAnsi="Times New Roman" w:cs="Times New Roman"/>
          <w:sz w:val="28"/>
          <w:szCs w:val="28"/>
        </w:rPr>
      </w:pPr>
      <w:r w:rsidRPr="000C36D3">
        <w:rPr>
          <w:rFonts w:ascii="Times New Roman" w:hAnsi="Times New Roman" w:cs="Times New Roman"/>
          <w:sz w:val="28"/>
          <w:szCs w:val="28"/>
        </w:rPr>
        <w:t>Разработанная система может использоваться владельцами автомобилей для самостоятельного оформления страховки, а также страховыми брокерами. Направления дальнейшего развития: мобильное приложение, интеграция с дополнительными страховыми компаниями, система рекомендаций.</w:t>
      </w:r>
    </w:p>
    <w:p w:rsidR="008E1A82" w:rsidRDefault="00F15346" w:rsidP="00BF41F4">
      <w:pPr>
        <w:pStyle w:val="1"/>
      </w:pPr>
      <w:bookmarkStart w:id="79" w:name="__RefHeading___Toc3876_251559978"/>
      <w:bookmarkStart w:id="80" w:name="__RefHeading___Toc3878_251559978"/>
      <w:bookmarkStart w:id="81" w:name="__RefHeading___Toc3884_251559978"/>
      <w:bookmarkStart w:id="82" w:name="_Toc421171102"/>
      <w:bookmarkStart w:id="83" w:name="_Toc197875003"/>
      <w:bookmarkStart w:id="84" w:name="_Toc230485386"/>
      <w:bookmarkEnd w:id="79"/>
      <w:bookmarkEnd w:id="80"/>
      <w:bookmarkEnd w:id="81"/>
      <w:r w:rsidRPr="000C36D3">
        <w:lastRenderedPageBreak/>
        <w:t>СПИСОК ИСТОЧНИКОВ</w:t>
      </w:r>
      <w:bookmarkEnd w:id="82"/>
      <w:bookmarkEnd w:id="83"/>
      <w:bookmarkEnd w:id="84"/>
    </w:p>
    <w:p w:rsidR="008E1A82" w:rsidRPr="008E1A82" w:rsidRDefault="008E1A82" w:rsidP="008E1A82"/>
    <w:p w:rsidR="008E1A82" w:rsidRPr="008E1A82" w:rsidRDefault="008E1A82" w:rsidP="008E1A82">
      <w:pPr>
        <w:pStyle w:val="a8"/>
        <w:numPr>
          <w:ilvl w:val="0"/>
          <w:numId w:val="37"/>
        </w:numPr>
        <w:suppressAutoHyphens w:val="0"/>
        <w:overflowPunct/>
        <w:spacing w:after="0" w:line="360" w:lineRule="auto"/>
        <w:ind w:left="426" w:right="284" w:firstLine="567"/>
        <w:jc w:val="both"/>
        <w:rPr>
          <w:rFonts w:ascii="Times New Roman" w:hAnsi="Times New Roman" w:cs="Times New Roman"/>
          <w:sz w:val="28"/>
          <w:szCs w:val="28"/>
        </w:rPr>
      </w:pPr>
      <w:r w:rsidRPr="008E1A82">
        <w:rPr>
          <w:rFonts w:ascii="Times New Roman" w:hAnsi="Times New Roman" w:cs="Times New Roman"/>
          <w:sz w:val="28"/>
          <w:szCs w:val="28"/>
        </w:rPr>
        <w:t>Бенке, Д. React: современные шаблоны для разработки прил</w:t>
      </w:r>
      <w:r w:rsidRPr="008E1A82">
        <w:rPr>
          <w:rFonts w:ascii="Times New Roman" w:hAnsi="Times New Roman" w:cs="Times New Roman"/>
          <w:sz w:val="28"/>
          <w:szCs w:val="28"/>
        </w:rPr>
        <w:t>о</w:t>
      </w:r>
      <w:r w:rsidRPr="008E1A82">
        <w:rPr>
          <w:rFonts w:ascii="Times New Roman" w:hAnsi="Times New Roman" w:cs="Times New Roman"/>
          <w:sz w:val="28"/>
          <w:szCs w:val="28"/>
        </w:rPr>
        <w:t>жений / Д. Бенке. – Санкт-Петербург : Питер, 2023. – 384 с.</w:t>
      </w:r>
    </w:p>
    <w:p w:rsidR="008E1A82" w:rsidRPr="008E1A82" w:rsidRDefault="008E1A82" w:rsidP="008E1A82">
      <w:pPr>
        <w:pStyle w:val="a8"/>
        <w:numPr>
          <w:ilvl w:val="0"/>
          <w:numId w:val="37"/>
        </w:numPr>
        <w:suppressAutoHyphens w:val="0"/>
        <w:overflowPunct/>
        <w:spacing w:after="0" w:line="360" w:lineRule="auto"/>
        <w:ind w:left="426" w:right="284" w:firstLine="567"/>
        <w:jc w:val="both"/>
        <w:rPr>
          <w:rFonts w:ascii="Times New Roman" w:hAnsi="Times New Roman" w:cs="Times New Roman"/>
          <w:sz w:val="28"/>
          <w:szCs w:val="28"/>
        </w:rPr>
      </w:pPr>
      <w:r w:rsidRPr="008E1A82">
        <w:rPr>
          <w:rFonts w:ascii="Times New Roman" w:hAnsi="Times New Roman" w:cs="Times New Roman"/>
          <w:sz w:val="28"/>
          <w:szCs w:val="28"/>
        </w:rPr>
        <w:t>Васильев, А. Н. JavaScript в примерах и задачах: от основ до React / А. Н. Васильев. – Москва : Эксмо, 2022. – 288 с.</w:t>
      </w:r>
    </w:p>
    <w:p w:rsidR="008E1A82" w:rsidRPr="008E1A82" w:rsidRDefault="008E1A82" w:rsidP="008E1A82">
      <w:pPr>
        <w:pStyle w:val="a8"/>
        <w:numPr>
          <w:ilvl w:val="0"/>
          <w:numId w:val="37"/>
        </w:numPr>
        <w:suppressAutoHyphens w:val="0"/>
        <w:overflowPunct/>
        <w:spacing w:after="0" w:line="360" w:lineRule="auto"/>
        <w:ind w:left="426" w:right="284" w:firstLine="567"/>
        <w:jc w:val="both"/>
        <w:rPr>
          <w:rFonts w:ascii="Times New Roman" w:hAnsi="Times New Roman" w:cs="Times New Roman"/>
          <w:sz w:val="28"/>
          <w:szCs w:val="28"/>
        </w:rPr>
      </w:pPr>
      <w:r w:rsidRPr="008E1A82">
        <w:rPr>
          <w:rFonts w:ascii="Times New Roman" w:hAnsi="Times New Roman" w:cs="Times New Roman"/>
          <w:sz w:val="28"/>
          <w:szCs w:val="28"/>
        </w:rPr>
        <w:t>Дронов, В. А. PHP, MySQL и Laravel: полное руководство по с</w:t>
      </w:r>
      <w:r w:rsidRPr="008E1A82">
        <w:rPr>
          <w:rFonts w:ascii="Times New Roman" w:hAnsi="Times New Roman" w:cs="Times New Roman"/>
          <w:sz w:val="28"/>
          <w:szCs w:val="28"/>
        </w:rPr>
        <w:t>о</w:t>
      </w:r>
      <w:r w:rsidRPr="008E1A82">
        <w:rPr>
          <w:rFonts w:ascii="Times New Roman" w:hAnsi="Times New Roman" w:cs="Times New Roman"/>
          <w:sz w:val="28"/>
          <w:szCs w:val="28"/>
        </w:rPr>
        <w:t>зданию современных веб-приложений / В. А. Дронов. – Санкт-Петербург : БХВ-Петербург, 2023. – 672 с.</w:t>
      </w:r>
    </w:p>
    <w:p w:rsidR="008E1A82" w:rsidRPr="008E1A82" w:rsidRDefault="008E1A82" w:rsidP="008E1A82">
      <w:pPr>
        <w:pStyle w:val="a8"/>
        <w:numPr>
          <w:ilvl w:val="0"/>
          <w:numId w:val="37"/>
        </w:numPr>
        <w:suppressAutoHyphens w:val="0"/>
        <w:overflowPunct/>
        <w:spacing w:after="0" w:line="360" w:lineRule="auto"/>
        <w:ind w:left="426" w:right="284" w:firstLine="567"/>
        <w:jc w:val="both"/>
        <w:rPr>
          <w:rFonts w:ascii="Times New Roman" w:hAnsi="Times New Roman" w:cs="Times New Roman"/>
          <w:sz w:val="28"/>
          <w:szCs w:val="28"/>
        </w:rPr>
      </w:pPr>
      <w:r w:rsidRPr="008E1A82">
        <w:rPr>
          <w:rFonts w:ascii="Times New Roman" w:hAnsi="Times New Roman" w:cs="Times New Roman"/>
          <w:sz w:val="28"/>
          <w:szCs w:val="28"/>
        </w:rPr>
        <w:t>Старк, Дж. Laravel: разработка современных веб-приложений / Дж. Старк. – Москва : ДМК Пресс, 2022. – 350 с.</w:t>
      </w:r>
    </w:p>
    <w:p w:rsidR="008E1A82" w:rsidRPr="008E1A82" w:rsidRDefault="008E1A82" w:rsidP="008E1A82">
      <w:pPr>
        <w:pStyle w:val="a8"/>
        <w:numPr>
          <w:ilvl w:val="0"/>
          <w:numId w:val="37"/>
        </w:numPr>
        <w:suppressAutoHyphens w:val="0"/>
        <w:overflowPunct/>
        <w:spacing w:after="0" w:line="360" w:lineRule="auto"/>
        <w:ind w:left="426" w:right="284" w:firstLine="567"/>
        <w:jc w:val="both"/>
        <w:rPr>
          <w:rFonts w:ascii="Times New Roman" w:hAnsi="Times New Roman" w:cs="Times New Roman"/>
          <w:sz w:val="28"/>
          <w:szCs w:val="28"/>
        </w:rPr>
      </w:pPr>
      <w:r w:rsidRPr="008E1A82">
        <w:rPr>
          <w:rFonts w:ascii="Times New Roman" w:hAnsi="Times New Roman" w:cs="Times New Roman"/>
          <w:sz w:val="28"/>
          <w:szCs w:val="28"/>
        </w:rPr>
        <w:t>Фримен, А. React в действии / А. Фримен. – Санкт-Петербург : Питер, 2020. – 480 с.</w:t>
      </w:r>
    </w:p>
    <w:p w:rsidR="008E1A82" w:rsidRPr="008E1A82" w:rsidRDefault="008E1A82" w:rsidP="008E1A82">
      <w:pPr>
        <w:pStyle w:val="a8"/>
        <w:numPr>
          <w:ilvl w:val="0"/>
          <w:numId w:val="37"/>
        </w:numPr>
        <w:suppressAutoHyphens w:val="0"/>
        <w:overflowPunct/>
        <w:spacing w:after="0" w:line="360" w:lineRule="auto"/>
        <w:ind w:left="426" w:right="284" w:firstLine="567"/>
        <w:jc w:val="both"/>
        <w:rPr>
          <w:rFonts w:ascii="Times New Roman" w:hAnsi="Times New Roman" w:cs="Times New Roman"/>
          <w:sz w:val="28"/>
          <w:szCs w:val="28"/>
        </w:rPr>
      </w:pPr>
      <w:r w:rsidRPr="008E1A82">
        <w:rPr>
          <w:rFonts w:ascii="Times New Roman" w:hAnsi="Times New Roman" w:cs="Times New Roman"/>
          <w:sz w:val="28"/>
          <w:szCs w:val="28"/>
        </w:rPr>
        <w:t>Стефанов, С. JavaScript. Шаблоны / С. Стефанов. – Санкт-Петербург : Питер, 2019. – 336 с.</w:t>
      </w:r>
    </w:p>
    <w:p w:rsidR="008E1A82" w:rsidRPr="008E1A82" w:rsidRDefault="008E1A82" w:rsidP="008E1A82">
      <w:pPr>
        <w:pStyle w:val="a8"/>
        <w:numPr>
          <w:ilvl w:val="0"/>
          <w:numId w:val="37"/>
        </w:numPr>
        <w:suppressAutoHyphens w:val="0"/>
        <w:overflowPunct/>
        <w:spacing w:after="0" w:line="360" w:lineRule="auto"/>
        <w:ind w:left="426" w:right="284" w:firstLine="567"/>
        <w:jc w:val="both"/>
        <w:rPr>
          <w:rFonts w:ascii="Times New Roman" w:hAnsi="Times New Roman" w:cs="Times New Roman"/>
          <w:sz w:val="28"/>
          <w:szCs w:val="28"/>
        </w:rPr>
      </w:pPr>
      <w:r w:rsidRPr="008E1A82">
        <w:rPr>
          <w:rFonts w:ascii="Times New Roman" w:hAnsi="Times New Roman" w:cs="Times New Roman"/>
          <w:sz w:val="28"/>
          <w:szCs w:val="28"/>
        </w:rPr>
        <w:t>Хорстман, К. JavaScript для профессионалов / К. Хорстман. – Санкт-Петербург : Питер, 2021. – 704 с.</w:t>
      </w:r>
    </w:p>
    <w:p w:rsidR="008E1A82" w:rsidRPr="008E1A82" w:rsidRDefault="008E1A82" w:rsidP="008E1A82">
      <w:pPr>
        <w:pStyle w:val="a8"/>
        <w:numPr>
          <w:ilvl w:val="0"/>
          <w:numId w:val="37"/>
        </w:numPr>
        <w:suppressAutoHyphens w:val="0"/>
        <w:overflowPunct/>
        <w:spacing w:after="0" w:line="360" w:lineRule="auto"/>
        <w:ind w:left="426" w:right="284" w:firstLine="567"/>
        <w:jc w:val="both"/>
        <w:rPr>
          <w:rFonts w:ascii="Times New Roman" w:hAnsi="Times New Roman" w:cs="Times New Roman"/>
          <w:sz w:val="28"/>
          <w:szCs w:val="28"/>
        </w:rPr>
      </w:pPr>
      <w:r w:rsidRPr="008E1A82">
        <w:rPr>
          <w:rFonts w:ascii="Times New Roman" w:hAnsi="Times New Roman" w:cs="Times New Roman"/>
          <w:sz w:val="28"/>
          <w:szCs w:val="28"/>
        </w:rPr>
        <w:t>Дакетт, Дж. HTML и CSS. Разработка и дизайн веб-сайтов / Дж. Дакетт. – Москва : Эксмо, 2021. – 512 с.</w:t>
      </w:r>
    </w:p>
    <w:p w:rsidR="008E1A82" w:rsidRPr="008E1A82" w:rsidRDefault="008E1A82" w:rsidP="008E1A82">
      <w:pPr>
        <w:pStyle w:val="a8"/>
        <w:numPr>
          <w:ilvl w:val="0"/>
          <w:numId w:val="37"/>
        </w:numPr>
        <w:suppressAutoHyphens w:val="0"/>
        <w:overflowPunct/>
        <w:spacing w:after="0" w:line="360" w:lineRule="auto"/>
        <w:ind w:left="426" w:right="284" w:firstLine="567"/>
        <w:jc w:val="both"/>
        <w:rPr>
          <w:rFonts w:ascii="Times New Roman" w:hAnsi="Times New Roman" w:cs="Times New Roman"/>
          <w:sz w:val="28"/>
          <w:szCs w:val="28"/>
        </w:rPr>
      </w:pPr>
      <w:r w:rsidRPr="008E1A82">
        <w:rPr>
          <w:rFonts w:ascii="Times New Roman" w:hAnsi="Times New Roman" w:cs="Times New Roman"/>
          <w:sz w:val="28"/>
          <w:szCs w:val="28"/>
        </w:rPr>
        <w:t>Кузьминов, А. Ю. Современный фронтенд: React, Redux, Webpack / А. Ю. Кузьминов. – Москва : Альфа-книга, 2022. – 412 с.</w:t>
      </w:r>
    </w:p>
    <w:p w:rsidR="008E1A82" w:rsidRPr="008E1A82" w:rsidRDefault="008E1A82" w:rsidP="008E1A82">
      <w:pPr>
        <w:pStyle w:val="a8"/>
        <w:numPr>
          <w:ilvl w:val="0"/>
          <w:numId w:val="37"/>
        </w:numPr>
        <w:suppressAutoHyphens w:val="0"/>
        <w:overflowPunct/>
        <w:spacing w:after="0" w:line="360" w:lineRule="auto"/>
        <w:ind w:left="426" w:right="284" w:firstLine="567"/>
        <w:jc w:val="both"/>
        <w:rPr>
          <w:rFonts w:ascii="Times New Roman" w:hAnsi="Times New Roman" w:cs="Times New Roman"/>
          <w:sz w:val="28"/>
          <w:szCs w:val="28"/>
        </w:rPr>
      </w:pPr>
      <w:r w:rsidRPr="008E1A82">
        <w:rPr>
          <w:rFonts w:ascii="Times New Roman" w:hAnsi="Times New Roman" w:cs="Times New Roman"/>
          <w:sz w:val="28"/>
          <w:szCs w:val="28"/>
        </w:rPr>
        <w:t>Мелансон, Б. Проектирование веб-API / Б. Мелансон. – Москва : ДМК Пресс, 2020. – 298 с.</w:t>
      </w:r>
    </w:p>
    <w:p w:rsidR="008E1A82" w:rsidRPr="008E1A82" w:rsidRDefault="008E1A82" w:rsidP="008E1A82">
      <w:pPr>
        <w:pStyle w:val="a8"/>
        <w:numPr>
          <w:ilvl w:val="0"/>
          <w:numId w:val="37"/>
        </w:numPr>
        <w:suppressAutoHyphens w:val="0"/>
        <w:overflowPunct/>
        <w:spacing w:after="0" w:line="360" w:lineRule="auto"/>
        <w:ind w:left="426" w:right="284" w:firstLine="567"/>
        <w:jc w:val="both"/>
        <w:rPr>
          <w:rFonts w:ascii="Times New Roman" w:hAnsi="Times New Roman" w:cs="Times New Roman"/>
          <w:sz w:val="28"/>
          <w:szCs w:val="28"/>
        </w:rPr>
      </w:pPr>
      <w:r w:rsidRPr="008E1A82">
        <w:rPr>
          <w:rFonts w:ascii="Times New Roman" w:hAnsi="Times New Roman" w:cs="Times New Roman"/>
          <w:sz w:val="28"/>
          <w:szCs w:val="28"/>
        </w:rPr>
        <w:t>Маккоу, Ч. React. Современные шаблоны для быстрой ра</w:t>
      </w:r>
      <w:r w:rsidRPr="008E1A82">
        <w:rPr>
          <w:rFonts w:ascii="Times New Roman" w:hAnsi="Times New Roman" w:cs="Times New Roman"/>
          <w:sz w:val="28"/>
          <w:szCs w:val="28"/>
        </w:rPr>
        <w:t>з</w:t>
      </w:r>
      <w:r w:rsidRPr="008E1A82">
        <w:rPr>
          <w:rFonts w:ascii="Times New Roman" w:hAnsi="Times New Roman" w:cs="Times New Roman"/>
          <w:sz w:val="28"/>
          <w:szCs w:val="28"/>
        </w:rPr>
        <w:t>работки / Ч. Маккоу. – Москва : ДМК Пресс, 2022. – 310 с.</w:t>
      </w:r>
    </w:p>
    <w:p w:rsidR="008E1A82" w:rsidRPr="008E1A82" w:rsidRDefault="008E1A82" w:rsidP="008E1A82">
      <w:pPr>
        <w:pStyle w:val="a8"/>
        <w:numPr>
          <w:ilvl w:val="0"/>
          <w:numId w:val="37"/>
        </w:numPr>
        <w:suppressAutoHyphens w:val="0"/>
        <w:overflowPunct/>
        <w:spacing w:after="0" w:line="360" w:lineRule="auto"/>
        <w:ind w:left="426" w:right="284" w:firstLine="567"/>
        <w:jc w:val="both"/>
        <w:rPr>
          <w:rFonts w:ascii="Times New Roman" w:hAnsi="Times New Roman" w:cs="Times New Roman"/>
          <w:sz w:val="28"/>
          <w:szCs w:val="28"/>
        </w:rPr>
      </w:pPr>
      <w:r w:rsidRPr="008E1A82">
        <w:rPr>
          <w:rFonts w:ascii="Times New Roman" w:hAnsi="Times New Roman" w:cs="Times New Roman"/>
          <w:sz w:val="28"/>
          <w:szCs w:val="28"/>
        </w:rPr>
        <w:t>Смит, Д. CSS: полное руководство / Д. Смит. – Санкт-Петербург : Питер, 2022. – 896 с.</w:t>
      </w:r>
    </w:p>
    <w:p w:rsidR="008E1A82" w:rsidRPr="008E1A82" w:rsidRDefault="008E1A82" w:rsidP="008E1A82">
      <w:pPr>
        <w:pStyle w:val="a8"/>
        <w:numPr>
          <w:ilvl w:val="0"/>
          <w:numId w:val="37"/>
        </w:numPr>
        <w:suppressAutoHyphens w:val="0"/>
        <w:overflowPunct/>
        <w:spacing w:after="0" w:line="360" w:lineRule="auto"/>
        <w:ind w:left="426" w:right="284" w:firstLine="567"/>
        <w:jc w:val="both"/>
        <w:rPr>
          <w:rFonts w:ascii="Times New Roman" w:hAnsi="Times New Roman" w:cs="Times New Roman"/>
          <w:sz w:val="28"/>
          <w:szCs w:val="28"/>
        </w:rPr>
      </w:pPr>
      <w:r w:rsidRPr="008E1A82">
        <w:rPr>
          <w:rFonts w:ascii="Times New Roman" w:hAnsi="Times New Roman" w:cs="Times New Roman"/>
          <w:sz w:val="28"/>
          <w:szCs w:val="28"/>
        </w:rPr>
        <w:t>Фаулер, М. Рефакторинг кода на JavaScript / М. Фаулер. – Москва : Диалектика, 2020. – 448 с.</w:t>
      </w:r>
    </w:p>
    <w:p w:rsidR="008E1A82" w:rsidRPr="008E1A82" w:rsidRDefault="008E1A82" w:rsidP="008E1A82">
      <w:pPr>
        <w:pStyle w:val="a8"/>
        <w:numPr>
          <w:ilvl w:val="0"/>
          <w:numId w:val="37"/>
        </w:numPr>
        <w:suppressAutoHyphens w:val="0"/>
        <w:overflowPunct/>
        <w:spacing w:after="0" w:line="360" w:lineRule="auto"/>
        <w:ind w:left="426" w:right="284" w:firstLine="567"/>
        <w:jc w:val="both"/>
        <w:rPr>
          <w:rFonts w:ascii="Times New Roman" w:hAnsi="Times New Roman" w:cs="Times New Roman"/>
          <w:sz w:val="28"/>
          <w:szCs w:val="28"/>
        </w:rPr>
      </w:pPr>
      <w:r w:rsidRPr="008E1A82">
        <w:rPr>
          <w:rFonts w:ascii="Times New Roman" w:hAnsi="Times New Roman" w:cs="Times New Roman"/>
          <w:sz w:val="28"/>
          <w:szCs w:val="28"/>
        </w:rPr>
        <w:lastRenderedPageBreak/>
        <w:t>Кляйн, Л. MySQL. Оптимизация производительности / Л. Кляйн. – Санкт-Петербург : БХВ-Петербург, 2021. – 400 с.</w:t>
      </w:r>
    </w:p>
    <w:p w:rsidR="005B4B08" w:rsidRPr="000C36D3" w:rsidRDefault="008E1A82" w:rsidP="008E1A82">
      <w:pPr>
        <w:pStyle w:val="a8"/>
        <w:numPr>
          <w:ilvl w:val="0"/>
          <w:numId w:val="37"/>
        </w:numPr>
        <w:suppressAutoHyphens w:val="0"/>
        <w:overflowPunct/>
        <w:spacing w:after="0" w:line="360" w:lineRule="auto"/>
        <w:ind w:left="426" w:right="284" w:firstLine="567"/>
        <w:jc w:val="both"/>
        <w:rPr>
          <w:rFonts w:ascii="Times New Roman" w:hAnsi="Times New Roman" w:cs="Times New Roman"/>
          <w:sz w:val="28"/>
          <w:szCs w:val="28"/>
        </w:rPr>
      </w:pPr>
      <w:r w:rsidRPr="008E1A82">
        <w:rPr>
          <w:rFonts w:ascii="Times New Roman" w:hAnsi="Times New Roman" w:cs="Times New Roman"/>
          <w:sz w:val="28"/>
          <w:szCs w:val="28"/>
        </w:rPr>
        <w:t>Лав, Дж. Laravel. Полное руководство по разработке веб-приложений / Дж. Лав. – Санкт-Петербург : Питер, 2023. – 420 с.</w:t>
      </w:r>
    </w:p>
    <w:p w:rsidR="00AE3056" w:rsidRPr="000C36D3" w:rsidRDefault="00AE3056" w:rsidP="00C122E4">
      <w:pPr>
        <w:spacing w:after="0" w:line="360" w:lineRule="auto"/>
        <w:jc w:val="both"/>
        <w:rPr>
          <w:rFonts w:ascii="Times New Roman" w:hAnsi="Times New Roman" w:cs="Times New Roman"/>
          <w:sz w:val="28"/>
          <w:szCs w:val="28"/>
        </w:rPr>
      </w:pPr>
    </w:p>
    <w:p w:rsidR="009B74FE" w:rsidRDefault="00216657">
      <w:pPr>
        <w:overflowPunct/>
        <w:spacing w:after="0" w:line="240" w:lineRule="auto"/>
        <w:rPr>
          <w:rFonts w:cs="Times New Roman"/>
          <w:szCs w:val="28"/>
        </w:rPr>
        <w:sectPr w:rsidR="009B74FE" w:rsidSect="000D2AE2">
          <w:footerReference w:type="default" r:id="rId54"/>
          <w:headerReference w:type="first" r:id="rId55"/>
          <w:footerReference w:type="first" r:id="rId56"/>
          <w:pgSz w:w="11906" w:h="16838"/>
          <w:pgMar w:top="1134" w:right="850" w:bottom="1134" w:left="1701" w:header="0" w:footer="708" w:gutter="0"/>
          <w:cols w:space="720"/>
          <w:formProt w:val="0"/>
          <w:titlePg/>
          <w:docGrid w:linePitch="360"/>
        </w:sectPr>
      </w:pPr>
      <w:r>
        <w:rPr>
          <w:rFonts w:cs="Times New Roman"/>
          <w:szCs w:val="28"/>
        </w:rPr>
        <w:br w:type="page"/>
      </w:r>
    </w:p>
    <w:p w:rsidR="00216657" w:rsidRPr="005561C4" w:rsidRDefault="00216657" w:rsidP="00BF41F4">
      <w:pPr>
        <w:pStyle w:val="1"/>
      </w:pPr>
      <w:bookmarkStart w:id="85" w:name="_Toc168406557"/>
      <w:bookmarkStart w:id="86" w:name="_Toc230485387"/>
      <w:r w:rsidRPr="005561C4">
        <w:lastRenderedPageBreak/>
        <w:t>Приложение А</w:t>
      </w:r>
      <w:bookmarkEnd w:id="85"/>
      <w:bookmarkEnd w:id="86"/>
    </w:p>
    <w:p w:rsidR="00216657" w:rsidRPr="006D451B" w:rsidRDefault="00216657" w:rsidP="00216657">
      <w:pPr>
        <w:pStyle w:val="Default"/>
        <w:spacing w:line="360" w:lineRule="auto"/>
        <w:jc w:val="center"/>
        <w:rPr>
          <w:color w:val="auto"/>
          <w:sz w:val="28"/>
          <w:szCs w:val="28"/>
        </w:rPr>
      </w:pPr>
      <w:r w:rsidRPr="006D451B">
        <w:rPr>
          <w:color w:val="auto"/>
          <w:sz w:val="28"/>
          <w:szCs w:val="28"/>
        </w:rPr>
        <w:t>Министерство науки и высшего образования Российской Федерации</w:t>
      </w:r>
    </w:p>
    <w:p w:rsidR="00216657" w:rsidRPr="006D451B" w:rsidRDefault="00216657" w:rsidP="00216657">
      <w:pPr>
        <w:pStyle w:val="Default"/>
        <w:spacing w:line="360" w:lineRule="auto"/>
        <w:jc w:val="center"/>
        <w:rPr>
          <w:color w:val="auto"/>
          <w:sz w:val="28"/>
          <w:szCs w:val="28"/>
        </w:rPr>
      </w:pPr>
      <w:r w:rsidRPr="006D451B">
        <w:rPr>
          <w:color w:val="auto"/>
          <w:sz w:val="28"/>
          <w:szCs w:val="28"/>
        </w:rPr>
        <w:t>федеральное государственное бюджетное образовательное</w:t>
      </w:r>
    </w:p>
    <w:p w:rsidR="00216657" w:rsidRPr="006D451B" w:rsidRDefault="00216657" w:rsidP="00216657">
      <w:pPr>
        <w:pStyle w:val="Default"/>
        <w:spacing w:line="360" w:lineRule="auto"/>
        <w:jc w:val="center"/>
        <w:rPr>
          <w:color w:val="auto"/>
          <w:sz w:val="28"/>
          <w:szCs w:val="28"/>
        </w:rPr>
      </w:pPr>
      <w:r w:rsidRPr="006D451B">
        <w:rPr>
          <w:color w:val="auto"/>
          <w:sz w:val="28"/>
          <w:szCs w:val="28"/>
        </w:rPr>
        <w:t>учреждение высшего образования</w:t>
      </w:r>
    </w:p>
    <w:p w:rsidR="00216657" w:rsidRPr="006D451B" w:rsidRDefault="00216657" w:rsidP="00216657">
      <w:pPr>
        <w:pStyle w:val="Default"/>
        <w:spacing w:line="360" w:lineRule="auto"/>
        <w:jc w:val="center"/>
        <w:rPr>
          <w:color w:val="auto"/>
          <w:sz w:val="28"/>
          <w:szCs w:val="28"/>
        </w:rPr>
      </w:pPr>
      <w:r w:rsidRPr="006D451B">
        <w:rPr>
          <w:color w:val="auto"/>
          <w:sz w:val="28"/>
          <w:szCs w:val="28"/>
        </w:rPr>
        <w:t>«Алтайский государственный технический университет им. И. И. Ползунова»</w:t>
      </w:r>
    </w:p>
    <w:p w:rsidR="00216657" w:rsidRPr="006D451B" w:rsidRDefault="00216657" w:rsidP="00216657">
      <w:pPr>
        <w:pStyle w:val="Default"/>
        <w:ind w:left="1599"/>
        <w:rPr>
          <w:color w:val="auto"/>
          <w:sz w:val="28"/>
          <w:szCs w:val="28"/>
        </w:rPr>
      </w:pPr>
    </w:p>
    <w:p w:rsidR="00216657" w:rsidRPr="006D451B" w:rsidRDefault="00216657" w:rsidP="00216657">
      <w:pPr>
        <w:pStyle w:val="Default"/>
        <w:ind w:left="1599"/>
        <w:jc w:val="right"/>
        <w:rPr>
          <w:color w:val="auto"/>
          <w:sz w:val="28"/>
          <w:szCs w:val="28"/>
        </w:rPr>
      </w:pPr>
    </w:p>
    <w:p w:rsidR="00216657" w:rsidRPr="006D451B" w:rsidRDefault="00216657" w:rsidP="00216657">
      <w:pPr>
        <w:pStyle w:val="Default"/>
        <w:ind w:left="1134" w:right="170"/>
        <w:rPr>
          <w:color w:val="auto"/>
          <w:sz w:val="28"/>
          <w:szCs w:val="28"/>
        </w:rPr>
      </w:pPr>
      <w:r>
        <w:rPr>
          <w:color w:val="auto"/>
          <w:sz w:val="28"/>
          <w:szCs w:val="28"/>
        </w:rPr>
        <w:tab/>
      </w:r>
      <w:r>
        <w:rPr>
          <w:color w:val="auto"/>
          <w:sz w:val="28"/>
          <w:szCs w:val="28"/>
        </w:rPr>
        <w:tab/>
      </w:r>
      <w:r>
        <w:rPr>
          <w:color w:val="auto"/>
          <w:sz w:val="28"/>
          <w:szCs w:val="28"/>
        </w:rPr>
        <w:tab/>
      </w:r>
      <w:r>
        <w:rPr>
          <w:color w:val="auto"/>
          <w:sz w:val="28"/>
          <w:szCs w:val="28"/>
        </w:rPr>
        <w:tab/>
      </w:r>
      <w:r>
        <w:rPr>
          <w:color w:val="auto"/>
          <w:sz w:val="28"/>
          <w:szCs w:val="28"/>
        </w:rPr>
        <w:tab/>
      </w:r>
      <w:r>
        <w:rPr>
          <w:color w:val="auto"/>
          <w:sz w:val="28"/>
          <w:szCs w:val="28"/>
        </w:rPr>
        <w:tab/>
      </w:r>
      <w:r>
        <w:rPr>
          <w:color w:val="auto"/>
          <w:sz w:val="28"/>
          <w:szCs w:val="28"/>
        </w:rPr>
        <w:tab/>
      </w:r>
      <w:r>
        <w:rPr>
          <w:color w:val="auto"/>
          <w:sz w:val="28"/>
          <w:szCs w:val="28"/>
        </w:rPr>
        <w:tab/>
      </w:r>
      <w:r w:rsidRPr="006D451B">
        <w:rPr>
          <w:color w:val="auto"/>
          <w:sz w:val="28"/>
          <w:szCs w:val="28"/>
        </w:rPr>
        <w:t>УТВЕРЖДАЮ</w:t>
      </w:r>
    </w:p>
    <w:p w:rsidR="00216657" w:rsidRPr="006D451B" w:rsidRDefault="00216657" w:rsidP="00216657">
      <w:pPr>
        <w:pStyle w:val="Default"/>
        <w:ind w:left="5382" w:right="170" w:firstLine="282"/>
        <w:rPr>
          <w:color w:val="auto"/>
          <w:sz w:val="28"/>
          <w:szCs w:val="28"/>
        </w:rPr>
      </w:pPr>
      <w:r>
        <w:rPr>
          <w:color w:val="auto"/>
          <w:sz w:val="28"/>
          <w:szCs w:val="28"/>
        </w:rPr>
        <w:t>З</w:t>
      </w:r>
      <w:r w:rsidRPr="006D451B">
        <w:rPr>
          <w:color w:val="auto"/>
          <w:sz w:val="28"/>
          <w:szCs w:val="28"/>
        </w:rPr>
        <w:t>аведующий кафедр</w:t>
      </w:r>
      <w:r>
        <w:rPr>
          <w:color w:val="auto"/>
          <w:sz w:val="28"/>
          <w:szCs w:val="28"/>
        </w:rPr>
        <w:t>ой</w:t>
      </w:r>
      <w:r w:rsidRPr="006D451B">
        <w:rPr>
          <w:color w:val="auto"/>
          <w:sz w:val="28"/>
          <w:szCs w:val="28"/>
        </w:rPr>
        <w:t xml:space="preserve"> ИСЭ</w:t>
      </w:r>
    </w:p>
    <w:p w:rsidR="00216657" w:rsidRPr="006D451B" w:rsidRDefault="00216657" w:rsidP="00216657">
      <w:pPr>
        <w:pStyle w:val="Default"/>
        <w:ind w:left="5100" w:right="170" w:firstLine="564"/>
        <w:rPr>
          <w:color w:val="auto"/>
          <w:sz w:val="28"/>
          <w:szCs w:val="28"/>
        </w:rPr>
      </w:pPr>
      <w:r>
        <w:rPr>
          <w:color w:val="auto"/>
          <w:sz w:val="28"/>
          <w:szCs w:val="28"/>
        </w:rPr>
        <w:t>_</w:t>
      </w:r>
      <w:r w:rsidRPr="006D451B">
        <w:rPr>
          <w:color w:val="auto"/>
          <w:sz w:val="28"/>
          <w:szCs w:val="28"/>
        </w:rPr>
        <w:t>_________ Авдеев А. С.</w:t>
      </w:r>
    </w:p>
    <w:p w:rsidR="00216657" w:rsidRPr="002543E5" w:rsidRDefault="00216657" w:rsidP="00216657">
      <w:pPr>
        <w:pStyle w:val="Default"/>
        <w:ind w:left="1134" w:right="170"/>
        <w:jc w:val="center"/>
        <w:rPr>
          <w:color w:val="auto"/>
          <w:vertAlign w:val="superscript"/>
        </w:rPr>
      </w:pPr>
      <w:r>
        <w:rPr>
          <w:i/>
          <w:iCs/>
          <w:color w:val="auto"/>
          <w:sz w:val="28"/>
          <w:szCs w:val="28"/>
          <w:vertAlign w:val="superscript"/>
        </w:rPr>
        <w:t xml:space="preserve">                                                        </w:t>
      </w:r>
      <w:r w:rsidRPr="002543E5">
        <w:rPr>
          <w:i/>
          <w:iCs/>
          <w:color w:val="auto"/>
          <w:vertAlign w:val="superscript"/>
        </w:rPr>
        <w:t xml:space="preserve">подпись                         ФИО                          </w:t>
      </w:r>
    </w:p>
    <w:p w:rsidR="00216657" w:rsidRPr="006D451B" w:rsidRDefault="00216657" w:rsidP="00216657">
      <w:pPr>
        <w:pStyle w:val="Default"/>
        <w:ind w:left="1599"/>
        <w:rPr>
          <w:b/>
          <w:bCs/>
          <w:color w:val="auto"/>
          <w:sz w:val="28"/>
          <w:szCs w:val="28"/>
        </w:rPr>
      </w:pPr>
    </w:p>
    <w:p w:rsidR="00216657" w:rsidRPr="006D451B" w:rsidRDefault="00216657" w:rsidP="00216657">
      <w:pPr>
        <w:pStyle w:val="Default"/>
        <w:ind w:left="1599"/>
        <w:rPr>
          <w:b/>
          <w:bCs/>
          <w:color w:val="auto"/>
          <w:sz w:val="28"/>
          <w:szCs w:val="28"/>
        </w:rPr>
      </w:pPr>
    </w:p>
    <w:p w:rsidR="00216657" w:rsidRPr="006D451B" w:rsidRDefault="00216657" w:rsidP="00216657">
      <w:pPr>
        <w:pStyle w:val="Default"/>
        <w:ind w:left="1599"/>
        <w:rPr>
          <w:b/>
          <w:bCs/>
          <w:color w:val="auto"/>
          <w:sz w:val="28"/>
          <w:szCs w:val="28"/>
        </w:rPr>
      </w:pPr>
    </w:p>
    <w:p w:rsidR="00216657" w:rsidRPr="00D91E35" w:rsidRDefault="00216657" w:rsidP="00216657">
      <w:pPr>
        <w:pStyle w:val="Default"/>
        <w:ind w:left="426" w:right="282"/>
        <w:jc w:val="center"/>
        <w:rPr>
          <w:color w:val="auto"/>
          <w:sz w:val="28"/>
          <w:szCs w:val="28"/>
        </w:rPr>
      </w:pPr>
      <w:r w:rsidRPr="006D451B">
        <w:rPr>
          <w:b/>
          <w:bCs/>
          <w:color w:val="auto"/>
          <w:sz w:val="28"/>
          <w:szCs w:val="28"/>
        </w:rPr>
        <w:t>ЗАДАНИЕ №</w:t>
      </w:r>
      <w:r w:rsidR="00BF0B91" w:rsidRPr="00D91E35">
        <w:rPr>
          <w:b/>
          <w:bCs/>
          <w:color w:val="auto"/>
          <w:sz w:val="28"/>
          <w:szCs w:val="28"/>
        </w:rPr>
        <w:t>3</w:t>
      </w:r>
    </w:p>
    <w:p w:rsidR="00216657" w:rsidRPr="006D451B" w:rsidRDefault="00216657" w:rsidP="00216657">
      <w:pPr>
        <w:pStyle w:val="Default"/>
        <w:ind w:left="426" w:right="282"/>
        <w:jc w:val="center"/>
        <w:rPr>
          <w:b/>
          <w:bCs/>
          <w:color w:val="auto"/>
          <w:sz w:val="28"/>
          <w:szCs w:val="28"/>
        </w:rPr>
      </w:pPr>
      <w:r w:rsidRPr="006D451B">
        <w:rPr>
          <w:b/>
          <w:bCs/>
          <w:color w:val="auto"/>
          <w:sz w:val="28"/>
          <w:szCs w:val="28"/>
        </w:rPr>
        <w:t>НА ВЫПОЛНЕНИЕ ДИПЛОМНОГО ПРОЕКТА</w:t>
      </w:r>
    </w:p>
    <w:p w:rsidR="00216657" w:rsidRPr="006D451B" w:rsidRDefault="00216657" w:rsidP="00216657">
      <w:pPr>
        <w:pStyle w:val="Default"/>
        <w:ind w:left="426" w:right="282"/>
        <w:rPr>
          <w:color w:val="auto"/>
          <w:sz w:val="28"/>
          <w:szCs w:val="28"/>
        </w:rPr>
      </w:pPr>
    </w:p>
    <w:p w:rsidR="00216657" w:rsidRPr="006D451B" w:rsidRDefault="00216657" w:rsidP="00216657">
      <w:pPr>
        <w:pStyle w:val="Default"/>
        <w:ind w:left="426" w:right="282"/>
        <w:rPr>
          <w:color w:val="auto"/>
          <w:sz w:val="28"/>
          <w:szCs w:val="28"/>
        </w:rPr>
      </w:pPr>
    </w:p>
    <w:p w:rsidR="00216657" w:rsidRPr="006D451B" w:rsidRDefault="00216657" w:rsidP="00216657">
      <w:pPr>
        <w:pStyle w:val="Default"/>
        <w:ind w:left="426" w:right="282"/>
        <w:rPr>
          <w:color w:val="auto"/>
          <w:sz w:val="28"/>
          <w:szCs w:val="28"/>
        </w:rPr>
      </w:pPr>
      <w:r w:rsidRPr="006D451B">
        <w:rPr>
          <w:color w:val="auto"/>
          <w:sz w:val="28"/>
          <w:szCs w:val="28"/>
        </w:rPr>
        <w:t>по специальности 09.02.07 «</w:t>
      </w:r>
      <w:r w:rsidRPr="006D451B">
        <w:rPr>
          <w:rFonts w:eastAsia="Times New Roman"/>
          <w:color w:val="auto"/>
          <w:sz w:val="28"/>
          <w:szCs w:val="28"/>
          <w:lang w:eastAsia="ru-RU"/>
        </w:rPr>
        <w:t>Информационные системы и программ</w:t>
      </w:r>
      <w:r w:rsidRPr="006D451B">
        <w:rPr>
          <w:rFonts w:eastAsia="Times New Roman"/>
          <w:color w:val="auto"/>
          <w:sz w:val="28"/>
          <w:szCs w:val="28"/>
          <w:lang w:eastAsia="ru-RU"/>
        </w:rPr>
        <w:t>и</w:t>
      </w:r>
      <w:r w:rsidRPr="006D451B">
        <w:rPr>
          <w:rFonts w:eastAsia="Times New Roman"/>
          <w:color w:val="auto"/>
          <w:sz w:val="28"/>
          <w:szCs w:val="28"/>
          <w:lang w:eastAsia="ru-RU"/>
        </w:rPr>
        <w:t>рование</w:t>
      </w:r>
      <w:r w:rsidRPr="006D451B">
        <w:rPr>
          <w:color w:val="auto"/>
          <w:sz w:val="28"/>
          <w:szCs w:val="28"/>
        </w:rPr>
        <w:t xml:space="preserve">» </w:t>
      </w:r>
    </w:p>
    <w:p w:rsidR="00216657" w:rsidRPr="006D451B" w:rsidRDefault="00216657" w:rsidP="00216657">
      <w:pPr>
        <w:pStyle w:val="Default"/>
        <w:ind w:left="426" w:right="282"/>
        <w:rPr>
          <w:color w:val="auto"/>
          <w:sz w:val="28"/>
          <w:szCs w:val="28"/>
        </w:rPr>
      </w:pPr>
    </w:p>
    <w:p w:rsidR="00216657" w:rsidRPr="006D451B" w:rsidRDefault="00216657" w:rsidP="00216657">
      <w:pPr>
        <w:pStyle w:val="Default"/>
        <w:ind w:left="426" w:right="282"/>
        <w:rPr>
          <w:color w:val="auto"/>
          <w:sz w:val="28"/>
          <w:szCs w:val="28"/>
        </w:rPr>
      </w:pPr>
    </w:p>
    <w:p w:rsidR="00216657" w:rsidRPr="006D451B" w:rsidRDefault="00216657" w:rsidP="00216657">
      <w:pPr>
        <w:pStyle w:val="Default"/>
        <w:ind w:left="426" w:right="282"/>
        <w:rPr>
          <w:color w:val="auto"/>
          <w:sz w:val="28"/>
          <w:szCs w:val="28"/>
        </w:rPr>
      </w:pPr>
    </w:p>
    <w:p w:rsidR="00216657" w:rsidRPr="006D451B" w:rsidRDefault="00216657" w:rsidP="00216657">
      <w:pPr>
        <w:pStyle w:val="Default"/>
        <w:ind w:left="426" w:right="282"/>
        <w:rPr>
          <w:color w:val="auto"/>
          <w:sz w:val="28"/>
          <w:szCs w:val="28"/>
        </w:rPr>
      </w:pPr>
      <w:r w:rsidRPr="006D451B">
        <w:rPr>
          <w:color w:val="auto"/>
          <w:sz w:val="28"/>
          <w:szCs w:val="28"/>
        </w:rPr>
        <w:t xml:space="preserve">студенту группы </w:t>
      </w:r>
      <w:r>
        <w:rPr>
          <w:color w:val="auto"/>
          <w:sz w:val="28"/>
          <w:szCs w:val="28"/>
        </w:rPr>
        <w:t>1</w:t>
      </w:r>
      <w:r w:rsidRPr="006D451B">
        <w:rPr>
          <w:color w:val="auto"/>
          <w:sz w:val="28"/>
          <w:szCs w:val="28"/>
        </w:rPr>
        <w:t>ИСП-</w:t>
      </w:r>
      <w:r>
        <w:rPr>
          <w:color w:val="auto"/>
          <w:sz w:val="28"/>
          <w:szCs w:val="28"/>
        </w:rPr>
        <w:t>2</w:t>
      </w:r>
      <w:r w:rsidRPr="009743D6">
        <w:rPr>
          <w:color w:val="auto"/>
          <w:sz w:val="28"/>
          <w:szCs w:val="28"/>
        </w:rPr>
        <w:t>1</w:t>
      </w:r>
      <w:r w:rsidRPr="006D451B">
        <w:rPr>
          <w:color w:val="auto"/>
          <w:sz w:val="28"/>
          <w:szCs w:val="28"/>
        </w:rPr>
        <w:t xml:space="preserve"> </w:t>
      </w:r>
      <w:r w:rsidR="009743D6" w:rsidRPr="009743D6">
        <w:rPr>
          <w:color w:val="auto"/>
          <w:sz w:val="28"/>
          <w:szCs w:val="28"/>
        </w:rPr>
        <w:t>Белоусов</w:t>
      </w:r>
      <w:r w:rsidR="009743D6">
        <w:rPr>
          <w:color w:val="auto"/>
          <w:sz w:val="28"/>
          <w:szCs w:val="28"/>
        </w:rPr>
        <w:t>у</w:t>
      </w:r>
      <w:r w:rsidR="009743D6" w:rsidRPr="009743D6">
        <w:rPr>
          <w:color w:val="auto"/>
          <w:sz w:val="28"/>
          <w:szCs w:val="28"/>
        </w:rPr>
        <w:t xml:space="preserve"> Кирилл</w:t>
      </w:r>
      <w:r w:rsidR="009743D6">
        <w:rPr>
          <w:color w:val="auto"/>
          <w:sz w:val="28"/>
          <w:szCs w:val="28"/>
        </w:rPr>
        <w:t>у</w:t>
      </w:r>
      <w:r w:rsidR="009743D6" w:rsidRPr="009743D6">
        <w:rPr>
          <w:color w:val="auto"/>
          <w:sz w:val="28"/>
          <w:szCs w:val="28"/>
        </w:rPr>
        <w:t xml:space="preserve"> Станиславович</w:t>
      </w:r>
      <w:r w:rsidR="009743D6">
        <w:rPr>
          <w:color w:val="auto"/>
          <w:sz w:val="28"/>
          <w:szCs w:val="28"/>
        </w:rPr>
        <w:t>у</w:t>
      </w:r>
      <w:r w:rsidRPr="006D451B">
        <w:rPr>
          <w:color w:val="auto"/>
          <w:sz w:val="28"/>
          <w:szCs w:val="28"/>
        </w:rPr>
        <w:tab/>
      </w:r>
      <w:r w:rsidRPr="006D451B">
        <w:rPr>
          <w:color w:val="auto"/>
          <w:sz w:val="28"/>
          <w:szCs w:val="28"/>
        </w:rPr>
        <w:tab/>
        <w:t xml:space="preserve"> </w:t>
      </w:r>
    </w:p>
    <w:p w:rsidR="00216657" w:rsidRPr="006D451B" w:rsidRDefault="00216657" w:rsidP="00216657">
      <w:pPr>
        <w:pStyle w:val="Default"/>
        <w:ind w:left="426" w:right="282"/>
        <w:rPr>
          <w:b/>
          <w:bCs/>
          <w:color w:val="auto"/>
          <w:sz w:val="28"/>
          <w:szCs w:val="28"/>
        </w:rPr>
      </w:pPr>
    </w:p>
    <w:p w:rsidR="00216657" w:rsidRPr="006D451B" w:rsidRDefault="00216657" w:rsidP="00216657">
      <w:pPr>
        <w:pStyle w:val="Default"/>
        <w:ind w:left="426" w:right="282"/>
        <w:rPr>
          <w:b/>
          <w:bCs/>
          <w:color w:val="auto"/>
          <w:sz w:val="28"/>
          <w:szCs w:val="28"/>
        </w:rPr>
      </w:pPr>
    </w:p>
    <w:p w:rsidR="00216657" w:rsidRDefault="00216657" w:rsidP="00216657">
      <w:pPr>
        <w:pStyle w:val="Default"/>
        <w:ind w:left="426" w:right="282"/>
        <w:rPr>
          <w:b/>
          <w:bCs/>
          <w:color w:val="auto"/>
          <w:sz w:val="28"/>
          <w:szCs w:val="28"/>
        </w:rPr>
      </w:pPr>
    </w:p>
    <w:p w:rsidR="00216657" w:rsidRPr="006D451B" w:rsidRDefault="00216657" w:rsidP="00216657">
      <w:pPr>
        <w:pStyle w:val="Default"/>
        <w:ind w:left="426" w:right="282"/>
        <w:rPr>
          <w:b/>
          <w:bCs/>
          <w:color w:val="auto"/>
          <w:sz w:val="28"/>
          <w:szCs w:val="28"/>
        </w:rPr>
      </w:pPr>
    </w:p>
    <w:p w:rsidR="00216657" w:rsidRPr="00910141" w:rsidRDefault="00216657" w:rsidP="00216657">
      <w:pPr>
        <w:pStyle w:val="Default"/>
        <w:jc w:val="center"/>
        <w:rPr>
          <w:color w:val="auto"/>
          <w:sz w:val="28"/>
          <w:szCs w:val="28"/>
        </w:rPr>
      </w:pPr>
      <w:r w:rsidRPr="006D451B">
        <w:rPr>
          <w:b/>
          <w:bCs/>
          <w:color w:val="auto"/>
          <w:sz w:val="28"/>
          <w:szCs w:val="28"/>
        </w:rPr>
        <w:t xml:space="preserve">Тема </w:t>
      </w:r>
      <w:r w:rsidR="009743D6" w:rsidRPr="009743D6">
        <w:rPr>
          <w:sz w:val="28"/>
          <w:szCs w:val="28"/>
        </w:rPr>
        <w:t>Разработка автоматизированной системы онлайн-страхования автом</w:t>
      </w:r>
      <w:r w:rsidR="009743D6" w:rsidRPr="009743D6">
        <w:rPr>
          <w:sz w:val="28"/>
          <w:szCs w:val="28"/>
        </w:rPr>
        <w:t>о</w:t>
      </w:r>
      <w:r w:rsidR="009743D6" w:rsidRPr="009743D6">
        <w:rPr>
          <w:sz w:val="28"/>
          <w:szCs w:val="28"/>
        </w:rPr>
        <w:t>билей</w:t>
      </w:r>
    </w:p>
    <w:p w:rsidR="00216657" w:rsidRPr="006D451B" w:rsidRDefault="00216657" w:rsidP="00216657">
      <w:pPr>
        <w:pStyle w:val="Default"/>
        <w:ind w:firstLine="709"/>
        <w:rPr>
          <w:color w:val="auto"/>
          <w:sz w:val="28"/>
          <w:szCs w:val="28"/>
        </w:rPr>
      </w:pPr>
    </w:p>
    <w:p w:rsidR="00216657" w:rsidRPr="006D451B" w:rsidRDefault="00216657" w:rsidP="00216657">
      <w:pPr>
        <w:pStyle w:val="Default"/>
        <w:ind w:firstLine="709"/>
        <w:rPr>
          <w:color w:val="auto"/>
          <w:sz w:val="28"/>
          <w:szCs w:val="28"/>
        </w:rPr>
      </w:pPr>
    </w:p>
    <w:p w:rsidR="00216657" w:rsidRPr="006D451B" w:rsidRDefault="00216657" w:rsidP="00216657">
      <w:pPr>
        <w:pStyle w:val="Default"/>
        <w:rPr>
          <w:color w:val="auto"/>
          <w:sz w:val="28"/>
          <w:szCs w:val="28"/>
        </w:rPr>
      </w:pPr>
    </w:p>
    <w:p w:rsidR="00216657" w:rsidRPr="006D451B" w:rsidRDefault="00216657" w:rsidP="00216657">
      <w:pPr>
        <w:pStyle w:val="Default"/>
        <w:ind w:firstLine="426"/>
        <w:rPr>
          <w:color w:val="auto"/>
          <w:sz w:val="28"/>
          <w:szCs w:val="28"/>
        </w:rPr>
      </w:pPr>
      <w:r w:rsidRPr="006D451B">
        <w:rPr>
          <w:color w:val="auto"/>
          <w:sz w:val="28"/>
          <w:szCs w:val="28"/>
        </w:rPr>
        <w:t xml:space="preserve">Утверждена приказом ректора от </w:t>
      </w:r>
      <w:r w:rsidRPr="00BF0B91">
        <w:rPr>
          <w:color w:val="auto"/>
          <w:sz w:val="28"/>
          <w:szCs w:val="28"/>
        </w:rPr>
        <w:t>30.03.2026 № Л-733</w:t>
      </w:r>
    </w:p>
    <w:p w:rsidR="00216657" w:rsidRPr="006D451B" w:rsidRDefault="00216657" w:rsidP="00216657">
      <w:pPr>
        <w:pStyle w:val="Default"/>
        <w:ind w:firstLine="426"/>
        <w:rPr>
          <w:color w:val="auto"/>
          <w:sz w:val="28"/>
          <w:szCs w:val="28"/>
        </w:rPr>
      </w:pPr>
    </w:p>
    <w:p w:rsidR="00216657" w:rsidRPr="006D451B" w:rsidRDefault="00216657" w:rsidP="00216657">
      <w:pPr>
        <w:pStyle w:val="Default"/>
        <w:ind w:firstLine="426"/>
        <w:rPr>
          <w:color w:val="auto"/>
          <w:sz w:val="28"/>
          <w:szCs w:val="28"/>
        </w:rPr>
      </w:pPr>
      <w:r w:rsidRPr="006D451B">
        <w:rPr>
          <w:color w:val="auto"/>
          <w:sz w:val="28"/>
          <w:szCs w:val="28"/>
        </w:rPr>
        <w:t xml:space="preserve">Срок выполнения </w:t>
      </w:r>
      <w:r w:rsidRPr="0003749F">
        <w:rPr>
          <w:color w:val="auto"/>
          <w:sz w:val="28"/>
          <w:szCs w:val="28"/>
        </w:rPr>
        <w:t xml:space="preserve">задания </w:t>
      </w:r>
      <w:r w:rsidRPr="00BF0B91">
        <w:rPr>
          <w:color w:val="auto"/>
          <w:sz w:val="28"/>
          <w:szCs w:val="28"/>
        </w:rPr>
        <w:t>26.05.2026</w:t>
      </w:r>
      <w:r w:rsidRPr="006D451B">
        <w:rPr>
          <w:color w:val="auto"/>
          <w:sz w:val="28"/>
          <w:szCs w:val="28"/>
        </w:rPr>
        <w:t xml:space="preserve"> </w:t>
      </w:r>
    </w:p>
    <w:p w:rsidR="00216657" w:rsidRPr="006D451B" w:rsidRDefault="00216657" w:rsidP="00216657">
      <w:pPr>
        <w:pStyle w:val="Default"/>
        <w:ind w:firstLine="426"/>
        <w:rPr>
          <w:color w:val="auto"/>
          <w:sz w:val="28"/>
          <w:szCs w:val="28"/>
        </w:rPr>
      </w:pPr>
    </w:p>
    <w:p w:rsidR="00216657" w:rsidRPr="006D451B" w:rsidRDefault="00216657" w:rsidP="00216657">
      <w:pPr>
        <w:pStyle w:val="Default"/>
        <w:ind w:firstLine="426"/>
        <w:rPr>
          <w:color w:val="auto"/>
          <w:sz w:val="28"/>
          <w:szCs w:val="28"/>
        </w:rPr>
      </w:pPr>
      <w:r w:rsidRPr="006D451B">
        <w:rPr>
          <w:color w:val="auto"/>
          <w:sz w:val="28"/>
          <w:szCs w:val="28"/>
        </w:rPr>
        <w:t>Задание принял к исполнению:</w:t>
      </w:r>
      <w:r w:rsidR="009743D6">
        <w:rPr>
          <w:color w:val="auto"/>
          <w:sz w:val="28"/>
          <w:szCs w:val="28"/>
        </w:rPr>
        <w:tab/>
      </w:r>
      <w:r w:rsidR="009743D6">
        <w:rPr>
          <w:color w:val="auto"/>
          <w:sz w:val="28"/>
          <w:szCs w:val="28"/>
        </w:rPr>
        <w:tab/>
        <w:t>Белоусов Кирилл Станиславович</w:t>
      </w:r>
    </w:p>
    <w:p w:rsidR="00216657" w:rsidRPr="002543E5" w:rsidRDefault="00216657" w:rsidP="00216657">
      <w:pPr>
        <w:pStyle w:val="Default"/>
        <w:ind w:left="4248" w:right="170"/>
        <w:rPr>
          <w:color w:val="auto"/>
          <w:vertAlign w:val="superscript"/>
        </w:rPr>
      </w:pPr>
      <w:r>
        <w:rPr>
          <w:i/>
          <w:iCs/>
          <w:color w:val="auto"/>
          <w:sz w:val="28"/>
          <w:szCs w:val="28"/>
          <w:vertAlign w:val="superscript"/>
        </w:rPr>
        <w:t xml:space="preserve">       </w:t>
      </w:r>
      <w:r w:rsidRPr="002543E5">
        <w:rPr>
          <w:i/>
          <w:iCs/>
          <w:color w:val="auto"/>
          <w:vertAlign w:val="superscript"/>
        </w:rPr>
        <w:t>подпись</w:t>
      </w:r>
      <w:r>
        <w:rPr>
          <w:i/>
          <w:iCs/>
          <w:color w:val="auto"/>
          <w:vertAlign w:val="superscript"/>
        </w:rPr>
        <w:tab/>
      </w:r>
      <w:r>
        <w:rPr>
          <w:i/>
          <w:iCs/>
          <w:color w:val="auto"/>
          <w:vertAlign w:val="superscript"/>
        </w:rPr>
        <w:tab/>
      </w:r>
      <w:r w:rsidRPr="002543E5">
        <w:rPr>
          <w:i/>
          <w:iCs/>
          <w:color w:val="auto"/>
          <w:vertAlign w:val="superscript"/>
        </w:rPr>
        <w:t xml:space="preserve">             ФИО                          </w:t>
      </w:r>
    </w:p>
    <w:p w:rsidR="00216657" w:rsidRPr="006D451B" w:rsidRDefault="00216657" w:rsidP="00216657">
      <w:pPr>
        <w:pStyle w:val="Default"/>
        <w:rPr>
          <w:color w:val="auto"/>
          <w:sz w:val="28"/>
          <w:szCs w:val="28"/>
        </w:rPr>
      </w:pPr>
    </w:p>
    <w:p w:rsidR="00216657" w:rsidRPr="006D451B" w:rsidRDefault="00216657" w:rsidP="001F7C1C">
      <w:pPr>
        <w:pStyle w:val="Default"/>
        <w:jc w:val="center"/>
        <w:rPr>
          <w:color w:val="auto"/>
          <w:sz w:val="28"/>
          <w:szCs w:val="28"/>
        </w:rPr>
      </w:pPr>
      <w:r w:rsidRPr="006D451B">
        <w:rPr>
          <w:color w:val="auto"/>
          <w:sz w:val="28"/>
          <w:szCs w:val="28"/>
        </w:rPr>
        <w:t>Барнаул 202</w:t>
      </w:r>
      <w:r>
        <w:rPr>
          <w:color w:val="auto"/>
          <w:sz w:val="28"/>
          <w:szCs w:val="28"/>
        </w:rPr>
        <w:t>6</w:t>
      </w:r>
      <w:r w:rsidRPr="006D451B">
        <w:rPr>
          <w:color w:val="auto"/>
          <w:sz w:val="28"/>
          <w:szCs w:val="28"/>
        </w:rPr>
        <w:t xml:space="preserve"> г.</w:t>
      </w:r>
      <w:r>
        <w:rPr>
          <w:color w:val="auto"/>
          <w:sz w:val="28"/>
          <w:szCs w:val="28"/>
        </w:rPr>
        <w:br/>
      </w:r>
    </w:p>
    <w:p w:rsidR="00216657" w:rsidRPr="00477324" w:rsidRDefault="00216657" w:rsidP="00216657">
      <w:pPr>
        <w:spacing w:line="360" w:lineRule="auto"/>
        <w:ind w:firstLine="851"/>
        <w:contextualSpacing/>
        <w:rPr>
          <w:rFonts w:ascii="Times New Roman" w:hAnsi="Times New Roman" w:cs="Times New Roman"/>
          <w:sz w:val="28"/>
          <w:szCs w:val="28"/>
        </w:rPr>
      </w:pPr>
      <w:r w:rsidRPr="00BE3457">
        <w:rPr>
          <w:rFonts w:ascii="Times New Roman" w:hAnsi="Times New Roman" w:cs="Times New Roman"/>
          <w:bCs/>
          <w:sz w:val="28"/>
          <w:szCs w:val="28"/>
        </w:rPr>
        <w:t>1</w:t>
      </w:r>
      <w:r w:rsidRPr="00BE3457">
        <w:rPr>
          <w:rFonts w:ascii="Times New Roman" w:hAnsi="Times New Roman" w:cs="Times New Roman"/>
          <w:sz w:val="28"/>
          <w:szCs w:val="28"/>
        </w:rPr>
        <w:t xml:space="preserve"> </w:t>
      </w:r>
      <w:r w:rsidRPr="00BE3457">
        <w:rPr>
          <w:rFonts w:ascii="Times New Roman" w:hAnsi="Times New Roman" w:cs="Times New Roman"/>
          <w:bCs/>
          <w:sz w:val="28"/>
          <w:szCs w:val="28"/>
        </w:rPr>
        <w:t>ИСХОДНЫЕ ДАННЫЕ</w:t>
      </w:r>
    </w:p>
    <w:p w:rsidR="00216657" w:rsidRPr="00477324" w:rsidRDefault="009743D6" w:rsidP="00216657">
      <w:pPr>
        <w:spacing w:line="360" w:lineRule="auto"/>
        <w:ind w:firstLine="851"/>
        <w:contextualSpacing/>
        <w:jc w:val="both"/>
        <w:rPr>
          <w:rFonts w:ascii="Times New Roman" w:hAnsi="Times New Roman" w:cs="Times New Roman"/>
          <w:sz w:val="28"/>
          <w:szCs w:val="28"/>
        </w:rPr>
      </w:pPr>
      <w:r w:rsidRPr="009743D6">
        <w:rPr>
          <w:rFonts w:ascii="Times New Roman" w:eastAsia="Times New Roman" w:hAnsi="Times New Roman" w:cs="Times New Roman"/>
          <w:sz w:val="28"/>
          <w:szCs w:val="28"/>
        </w:rPr>
        <w:lastRenderedPageBreak/>
        <w:t>На основании анализа онлайн-страхования автомобилей разработать веб-приложение для расчёта, оформления полисов и обработки страховых случаев.</w:t>
      </w:r>
    </w:p>
    <w:p w:rsidR="00216657" w:rsidRPr="00216657" w:rsidRDefault="00216657" w:rsidP="00216657">
      <w:pPr>
        <w:spacing w:line="360" w:lineRule="auto"/>
        <w:ind w:right="-2" w:firstLine="709"/>
        <w:rPr>
          <w:rFonts w:ascii="Times New Roman" w:eastAsia="Calibri" w:hAnsi="Times New Roman" w:cs="Times New Roman"/>
          <w:sz w:val="28"/>
        </w:rPr>
      </w:pPr>
      <w:r w:rsidRPr="00062CBE">
        <w:rPr>
          <w:rFonts w:ascii="Times New Roman" w:eastAsia="Calibri" w:hAnsi="Times New Roman" w:cs="Times New Roman"/>
          <w:sz w:val="28"/>
        </w:rPr>
        <w:t>2 СОДЕРЖАНИЕ РАЗДЕЛОВ РАБОТЫ</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1" w:type="dxa"/>
          <w:right w:w="71" w:type="dxa"/>
        </w:tblCellMar>
        <w:tblLook w:val="0000" w:firstRow="0" w:lastRow="0" w:firstColumn="0" w:lastColumn="0" w:noHBand="0" w:noVBand="0"/>
      </w:tblPr>
      <w:tblGrid>
        <w:gridCol w:w="3970"/>
        <w:gridCol w:w="1276"/>
        <w:gridCol w:w="1701"/>
        <w:gridCol w:w="2268"/>
      </w:tblGrid>
      <w:tr w:rsidR="00216657" w:rsidRPr="00477324" w:rsidTr="009743D6">
        <w:trPr>
          <w:jc w:val="center"/>
        </w:trPr>
        <w:tc>
          <w:tcPr>
            <w:tcW w:w="3970" w:type="dxa"/>
          </w:tcPr>
          <w:p w:rsidR="00216657" w:rsidRPr="00477324" w:rsidRDefault="00216657" w:rsidP="009743D6">
            <w:pPr>
              <w:jc w:val="center"/>
              <w:rPr>
                <w:rFonts w:ascii="Times New Roman" w:hAnsi="Times New Roman" w:cs="Times New Roman"/>
                <w:sz w:val="28"/>
                <w:szCs w:val="28"/>
              </w:rPr>
            </w:pPr>
            <w:r w:rsidRPr="00477324">
              <w:rPr>
                <w:rFonts w:ascii="Times New Roman" w:hAnsi="Times New Roman" w:cs="Times New Roman"/>
                <w:sz w:val="28"/>
                <w:szCs w:val="28"/>
              </w:rPr>
              <w:t>Наименование разделов</w:t>
            </w:r>
          </w:p>
          <w:p w:rsidR="00216657" w:rsidRPr="00477324" w:rsidRDefault="00216657" w:rsidP="009743D6">
            <w:pPr>
              <w:jc w:val="center"/>
              <w:rPr>
                <w:rFonts w:ascii="Times New Roman" w:hAnsi="Times New Roman" w:cs="Times New Roman"/>
                <w:sz w:val="28"/>
                <w:szCs w:val="28"/>
              </w:rPr>
            </w:pPr>
            <w:r w:rsidRPr="00477324">
              <w:rPr>
                <w:rFonts w:ascii="Times New Roman" w:hAnsi="Times New Roman" w:cs="Times New Roman"/>
                <w:sz w:val="28"/>
                <w:szCs w:val="28"/>
              </w:rPr>
              <w:t>работы и их содержание</w:t>
            </w:r>
          </w:p>
        </w:tc>
        <w:tc>
          <w:tcPr>
            <w:tcW w:w="1276" w:type="dxa"/>
            <w:vAlign w:val="center"/>
          </w:tcPr>
          <w:p w:rsidR="00216657" w:rsidRPr="00477324" w:rsidRDefault="00216657" w:rsidP="009743D6">
            <w:pPr>
              <w:jc w:val="center"/>
              <w:rPr>
                <w:rFonts w:ascii="Times New Roman" w:hAnsi="Times New Roman" w:cs="Times New Roman"/>
                <w:sz w:val="28"/>
                <w:szCs w:val="28"/>
              </w:rPr>
            </w:pPr>
            <w:r w:rsidRPr="00477324">
              <w:rPr>
                <w:rFonts w:ascii="Times New Roman" w:hAnsi="Times New Roman" w:cs="Times New Roman"/>
                <w:sz w:val="28"/>
                <w:szCs w:val="28"/>
              </w:rPr>
              <w:t>Трудоемкость,</w:t>
            </w:r>
          </w:p>
          <w:p w:rsidR="00216657" w:rsidRPr="00477324" w:rsidRDefault="00216657" w:rsidP="009743D6">
            <w:pPr>
              <w:jc w:val="center"/>
              <w:rPr>
                <w:rFonts w:ascii="Times New Roman" w:hAnsi="Times New Roman" w:cs="Times New Roman"/>
                <w:sz w:val="28"/>
                <w:szCs w:val="28"/>
              </w:rPr>
            </w:pPr>
            <w:r w:rsidRPr="00477324">
              <w:rPr>
                <w:rFonts w:ascii="Times New Roman" w:hAnsi="Times New Roman" w:cs="Times New Roman"/>
                <w:sz w:val="28"/>
                <w:szCs w:val="28"/>
              </w:rPr>
              <w:t>%</w:t>
            </w:r>
          </w:p>
        </w:tc>
        <w:tc>
          <w:tcPr>
            <w:tcW w:w="1701" w:type="dxa"/>
          </w:tcPr>
          <w:p w:rsidR="00216657" w:rsidRPr="00477324" w:rsidRDefault="00216657" w:rsidP="009743D6">
            <w:pPr>
              <w:jc w:val="center"/>
              <w:rPr>
                <w:rFonts w:ascii="Times New Roman" w:hAnsi="Times New Roman" w:cs="Times New Roman"/>
                <w:sz w:val="28"/>
                <w:szCs w:val="28"/>
              </w:rPr>
            </w:pPr>
            <w:r w:rsidRPr="00477324">
              <w:rPr>
                <w:rFonts w:ascii="Times New Roman" w:hAnsi="Times New Roman" w:cs="Times New Roman"/>
                <w:sz w:val="28"/>
                <w:szCs w:val="28"/>
              </w:rPr>
              <w:t>Срок</w:t>
            </w:r>
          </w:p>
          <w:p w:rsidR="00216657" w:rsidRPr="00477324" w:rsidRDefault="00216657" w:rsidP="009743D6">
            <w:pPr>
              <w:jc w:val="center"/>
              <w:rPr>
                <w:rFonts w:ascii="Times New Roman" w:hAnsi="Times New Roman" w:cs="Times New Roman"/>
                <w:sz w:val="28"/>
                <w:szCs w:val="28"/>
              </w:rPr>
            </w:pPr>
            <w:r w:rsidRPr="00477324">
              <w:rPr>
                <w:rFonts w:ascii="Times New Roman" w:hAnsi="Times New Roman" w:cs="Times New Roman"/>
                <w:sz w:val="28"/>
                <w:szCs w:val="28"/>
              </w:rPr>
              <w:t>выполнения</w:t>
            </w:r>
          </w:p>
        </w:tc>
        <w:tc>
          <w:tcPr>
            <w:tcW w:w="2268" w:type="dxa"/>
            <w:shd w:val="clear" w:color="auto" w:fill="auto"/>
          </w:tcPr>
          <w:p w:rsidR="00216657" w:rsidRPr="00477324" w:rsidRDefault="00216657" w:rsidP="009743D6">
            <w:pPr>
              <w:jc w:val="center"/>
              <w:rPr>
                <w:rFonts w:ascii="Times New Roman" w:hAnsi="Times New Roman" w:cs="Times New Roman"/>
                <w:sz w:val="28"/>
                <w:szCs w:val="28"/>
              </w:rPr>
            </w:pPr>
            <w:r w:rsidRPr="00477324">
              <w:rPr>
                <w:rFonts w:ascii="Times New Roman" w:hAnsi="Times New Roman" w:cs="Times New Roman"/>
                <w:sz w:val="28"/>
                <w:szCs w:val="28"/>
              </w:rPr>
              <w:t>Руководитель</w:t>
            </w:r>
          </w:p>
          <w:p w:rsidR="00216657" w:rsidRPr="00477324" w:rsidRDefault="00216657" w:rsidP="009743D6">
            <w:pPr>
              <w:jc w:val="center"/>
              <w:rPr>
                <w:rFonts w:ascii="Times New Roman" w:hAnsi="Times New Roman" w:cs="Times New Roman"/>
                <w:sz w:val="28"/>
                <w:szCs w:val="28"/>
                <w:highlight w:val="yellow"/>
              </w:rPr>
            </w:pPr>
            <w:r w:rsidRPr="00477324">
              <w:rPr>
                <w:rFonts w:ascii="Times New Roman" w:hAnsi="Times New Roman" w:cs="Times New Roman"/>
                <w:sz w:val="28"/>
                <w:szCs w:val="28"/>
              </w:rPr>
              <w:t>(Ф.И.О., подпись)</w:t>
            </w:r>
          </w:p>
        </w:tc>
      </w:tr>
      <w:tr w:rsidR="009743D6" w:rsidRPr="00477324" w:rsidTr="009743D6">
        <w:trPr>
          <w:jc w:val="center"/>
        </w:trPr>
        <w:tc>
          <w:tcPr>
            <w:tcW w:w="3970" w:type="dxa"/>
            <w:vAlign w:val="center"/>
          </w:tcPr>
          <w:p w:rsidR="009743D6" w:rsidRPr="00B53B27" w:rsidRDefault="009743D6" w:rsidP="00B53B27">
            <w:pPr>
              <w:rPr>
                <w:rFonts w:ascii="Times New Roman" w:hAnsi="Times New Roman" w:cs="Times New Roman"/>
                <w:sz w:val="28"/>
                <w:szCs w:val="28"/>
              </w:rPr>
            </w:pPr>
            <w:r w:rsidRPr="00B53B27">
              <w:rPr>
                <w:rFonts w:ascii="Times New Roman" w:hAnsi="Times New Roman" w:cs="Times New Roman"/>
                <w:sz w:val="28"/>
                <w:szCs w:val="28"/>
              </w:rPr>
              <w:t>1 Аналитическ</w:t>
            </w:r>
            <w:r w:rsidR="00B53B27" w:rsidRPr="00B53B27">
              <w:rPr>
                <w:rFonts w:ascii="Times New Roman" w:hAnsi="Times New Roman" w:cs="Times New Roman"/>
                <w:sz w:val="28"/>
                <w:szCs w:val="28"/>
              </w:rPr>
              <w:t>ая часть</w:t>
            </w:r>
          </w:p>
        </w:tc>
        <w:tc>
          <w:tcPr>
            <w:tcW w:w="1276" w:type="dxa"/>
            <w:vAlign w:val="center"/>
          </w:tcPr>
          <w:p w:rsidR="009743D6" w:rsidRPr="00DA6A56" w:rsidRDefault="00DA6A56" w:rsidP="000D2AE2">
            <w:pPr>
              <w:ind w:hanging="71"/>
              <w:jc w:val="center"/>
              <w:rPr>
                <w:rFonts w:ascii="Times New Roman" w:hAnsi="Times New Roman" w:cs="Times New Roman"/>
                <w:sz w:val="28"/>
                <w:szCs w:val="28"/>
              </w:rPr>
            </w:pPr>
            <w:r w:rsidRPr="00DA6A56">
              <w:rPr>
                <w:rFonts w:ascii="Times New Roman" w:hAnsi="Times New Roman" w:cs="Times New Roman"/>
                <w:sz w:val="28"/>
                <w:szCs w:val="28"/>
              </w:rPr>
              <w:t>2</w:t>
            </w:r>
            <w:r w:rsidR="000D2AE2">
              <w:rPr>
                <w:rFonts w:ascii="Times New Roman" w:hAnsi="Times New Roman" w:cs="Times New Roman"/>
                <w:sz w:val="28"/>
                <w:szCs w:val="28"/>
              </w:rPr>
              <w:t>7</w:t>
            </w:r>
          </w:p>
        </w:tc>
        <w:tc>
          <w:tcPr>
            <w:tcW w:w="1701" w:type="dxa"/>
            <w:vAlign w:val="center"/>
          </w:tcPr>
          <w:p w:rsidR="009743D6" w:rsidRPr="002B1CAA" w:rsidRDefault="002B1CAA" w:rsidP="009743D6">
            <w:pPr>
              <w:pStyle w:val="8"/>
              <w:rPr>
                <w:sz w:val="28"/>
                <w:szCs w:val="28"/>
                <w:highlight w:val="yellow"/>
                <w:lang w:val="en-US"/>
              </w:rPr>
            </w:pPr>
            <w:r w:rsidRPr="00BF0B91">
              <w:rPr>
                <w:sz w:val="28"/>
                <w:szCs w:val="28"/>
              </w:rPr>
              <w:t>26.05.2026</w:t>
            </w:r>
          </w:p>
        </w:tc>
        <w:tc>
          <w:tcPr>
            <w:tcW w:w="2268" w:type="dxa"/>
          </w:tcPr>
          <w:p w:rsidR="009743D6" w:rsidRPr="009743D6" w:rsidRDefault="009743D6" w:rsidP="00D91E35">
            <w:pPr>
              <w:jc w:val="center"/>
              <w:rPr>
                <w:rFonts w:ascii="Times New Roman" w:hAnsi="Times New Roman" w:cs="Times New Roman"/>
                <w:sz w:val="28"/>
                <w:szCs w:val="28"/>
              </w:rPr>
            </w:pPr>
            <w:r w:rsidRPr="00F5639B">
              <w:rPr>
                <w:rFonts w:ascii="Times New Roman" w:hAnsi="Times New Roman" w:cs="Times New Roman"/>
                <w:sz w:val="28"/>
                <w:szCs w:val="28"/>
              </w:rPr>
              <w:t>Воробьёв К.</w:t>
            </w:r>
            <w:r w:rsidR="00D91E35">
              <w:rPr>
                <w:rFonts w:ascii="Times New Roman" w:hAnsi="Times New Roman" w:cs="Times New Roman"/>
                <w:sz w:val="28"/>
                <w:szCs w:val="28"/>
              </w:rPr>
              <w:t>В</w:t>
            </w:r>
            <w:r w:rsidRPr="00F5639B">
              <w:rPr>
                <w:rFonts w:ascii="Times New Roman" w:hAnsi="Times New Roman" w:cs="Times New Roman"/>
                <w:sz w:val="28"/>
                <w:szCs w:val="28"/>
              </w:rPr>
              <w:t>.</w:t>
            </w:r>
          </w:p>
        </w:tc>
      </w:tr>
      <w:tr w:rsidR="00D91E35" w:rsidRPr="00477324" w:rsidTr="009062D2">
        <w:trPr>
          <w:jc w:val="center"/>
        </w:trPr>
        <w:tc>
          <w:tcPr>
            <w:tcW w:w="3970" w:type="dxa"/>
            <w:vAlign w:val="center"/>
          </w:tcPr>
          <w:p w:rsidR="00D91E35" w:rsidRPr="00B53B27" w:rsidRDefault="00D91E35" w:rsidP="00B53B27">
            <w:pPr>
              <w:rPr>
                <w:rFonts w:ascii="Times New Roman" w:hAnsi="Times New Roman" w:cs="Times New Roman"/>
                <w:sz w:val="28"/>
                <w:szCs w:val="28"/>
              </w:rPr>
            </w:pPr>
            <w:r w:rsidRPr="00B53B27">
              <w:rPr>
                <w:rFonts w:ascii="Times New Roman" w:hAnsi="Times New Roman" w:cs="Times New Roman"/>
                <w:sz w:val="28"/>
                <w:szCs w:val="28"/>
              </w:rPr>
              <w:t xml:space="preserve">1.1 Анализ предметной области </w:t>
            </w:r>
          </w:p>
        </w:tc>
        <w:tc>
          <w:tcPr>
            <w:tcW w:w="1276" w:type="dxa"/>
            <w:vAlign w:val="center"/>
          </w:tcPr>
          <w:p w:rsidR="00D91E35" w:rsidRPr="000D2AE2" w:rsidRDefault="000D2AE2" w:rsidP="009743D6">
            <w:pPr>
              <w:ind w:hanging="71"/>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1701" w:type="dxa"/>
          </w:tcPr>
          <w:p w:rsidR="00D91E35" w:rsidRDefault="00D91E35">
            <w:r w:rsidRPr="004960E2">
              <w:rPr>
                <w:sz w:val="28"/>
                <w:szCs w:val="28"/>
              </w:rPr>
              <w:t xml:space="preserve">26.05.2026 </w:t>
            </w:r>
          </w:p>
        </w:tc>
        <w:tc>
          <w:tcPr>
            <w:tcW w:w="2268" w:type="dxa"/>
            <w:shd w:val="clear" w:color="auto" w:fill="auto"/>
          </w:tcPr>
          <w:p w:rsidR="00D91E35" w:rsidRPr="00D91E35" w:rsidRDefault="00D91E35"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91E35" w:rsidRPr="00477324" w:rsidTr="009062D2">
        <w:trPr>
          <w:jc w:val="center"/>
        </w:trPr>
        <w:tc>
          <w:tcPr>
            <w:tcW w:w="3970" w:type="dxa"/>
            <w:tcBorders>
              <w:bottom w:val="nil"/>
            </w:tcBorders>
            <w:vAlign w:val="center"/>
          </w:tcPr>
          <w:p w:rsidR="00D91E35" w:rsidRPr="00B53B27" w:rsidRDefault="00D91E35" w:rsidP="009743D6">
            <w:pPr>
              <w:rPr>
                <w:rFonts w:ascii="Times New Roman" w:hAnsi="Times New Roman" w:cs="Times New Roman"/>
                <w:sz w:val="28"/>
                <w:szCs w:val="28"/>
              </w:rPr>
            </w:pPr>
            <w:r>
              <w:rPr>
                <w:rFonts w:ascii="Times New Roman" w:hAnsi="Times New Roman" w:cs="Times New Roman"/>
                <w:sz w:val="28"/>
                <w:szCs w:val="28"/>
              </w:rPr>
              <w:t>1.2</w:t>
            </w:r>
            <w:r w:rsidRPr="00B53B27">
              <w:rPr>
                <w:rFonts w:ascii="Times New Roman" w:hAnsi="Times New Roman" w:cs="Times New Roman"/>
                <w:sz w:val="28"/>
                <w:szCs w:val="28"/>
              </w:rPr>
              <w:t xml:space="preserve"> Предпроектное обследование объекта</w:t>
            </w:r>
          </w:p>
        </w:tc>
        <w:tc>
          <w:tcPr>
            <w:tcW w:w="1276" w:type="dxa"/>
            <w:tcBorders>
              <w:bottom w:val="nil"/>
            </w:tcBorders>
            <w:vAlign w:val="center"/>
          </w:tcPr>
          <w:p w:rsidR="00D91E35" w:rsidRPr="00DA6A56" w:rsidRDefault="00DA6A56" w:rsidP="009743D6">
            <w:pPr>
              <w:ind w:hanging="71"/>
              <w:jc w:val="center"/>
              <w:rPr>
                <w:rFonts w:ascii="Times New Roman" w:hAnsi="Times New Roman" w:cs="Times New Roman"/>
                <w:sz w:val="28"/>
                <w:szCs w:val="28"/>
              </w:rPr>
            </w:pPr>
            <w:r>
              <w:rPr>
                <w:rFonts w:ascii="Times New Roman" w:hAnsi="Times New Roman" w:cs="Times New Roman"/>
                <w:sz w:val="28"/>
                <w:szCs w:val="28"/>
              </w:rPr>
              <w:t>3</w:t>
            </w:r>
          </w:p>
        </w:tc>
        <w:tc>
          <w:tcPr>
            <w:tcW w:w="1701" w:type="dxa"/>
            <w:tcBorders>
              <w:bottom w:val="nil"/>
            </w:tcBorders>
          </w:tcPr>
          <w:p w:rsidR="00D91E35" w:rsidRDefault="00D91E35">
            <w:r w:rsidRPr="004960E2">
              <w:rPr>
                <w:sz w:val="28"/>
                <w:szCs w:val="28"/>
              </w:rPr>
              <w:t xml:space="preserve">26.05.2026 </w:t>
            </w:r>
          </w:p>
        </w:tc>
        <w:tc>
          <w:tcPr>
            <w:tcW w:w="2268" w:type="dxa"/>
            <w:tcBorders>
              <w:bottom w:val="nil"/>
            </w:tcBorders>
            <w:shd w:val="clear" w:color="auto" w:fill="auto"/>
          </w:tcPr>
          <w:p w:rsidR="00D91E35" w:rsidRPr="00D91E35" w:rsidRDefault="00D91E35"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91E35" w:rsidRPr="00477324" w:rsidTr="009062D2">
        <w:trPr>
          <w:jc w:val="center"/>
        </w:trPr>
        <w:tc>
          <w:tcPr>
            <w:tcW w:w="3970" w:type="dxa"/>
            <w:tcBorders>
              <w:bottom w:val="nil"/>
            </w:tcBorders>
            <w:vAlign w:val="center"/>
          </w:tcPr>
          <w:p w:rsidR="00D91E35" w:rsidRPr="00B53B27" w:rsidRDefault="00D91E35" w:rsidP="00684C53">
            <w:pPr>
              <w:rPr>
                <w:rFonts w:ascii="Times New Roman" w:hAnsi="Times New Roman" w:cs="Times New Roman"/>
                <w:sz w:val="28"/>
                <w:szCs w:val="28"/>
              </w:rPr>
            </w:pPr>
            <w:r w:rsidRPr="00B53B27">
              <w:rPr>
                <w:rFonts w:ascii="Times New Roman" w:hAnsi="Times New Roman" w:cs="Times New Roman"/>
                <w:sz w:val="28"/>
                <w:szCs w:val="28"/>
              </w:rPr>
              <w:t>1.</w:t>
            </w:r>
            <w:r w:rsidR="00684C53">
              <w:rPr>
                <w:rFonts w:ascii="Times New Roman" w:hAnsi="Times New Roman" w:cs="Times New Roman"/>
                <w:sz w:val="28"/>
                <w:szCs w:val="28"/>
              </w:rPr>
              <w:t>3</w:t>
            </w:r>
            <w:r w:rsidRPr="00B53B27">
              <w:rPr>
                <w:rFonts w:ascii="Times New Roman" w:hAnsi="Times New Roman" w:cs="Times New Roman"/>
                <w:sz w:val="28"/>
                <w:szCs w:val="28"/>
              </w:rPr>
              <w:t>.</w:t>
            </w:r>
            <w:r w:rsidRPr="00B53B27">
              <w:rPr>
                <w:rFonts w:ascii="Times New Roman" w:hAnsi="Times New Roman" w:cs="Times New Roman"/>
                <w:sz w:val="28"/>
                <w:szCs w:val="28"/>
              </w:rPr>
              <w:tab/>
              <w:t>Анализ целевой аудитории</w:t>
            </w:r>
          </w:p>
        </w:tc>
        <w:tc>
          <w:tcPr>
            <w:tcW w:w="1276" w:type="dxa"/>
            <w:tcBorders>
              <w:bottom w:val="nil"/>
            </w:tcBorders>
            <w:vAlign w:val="center"/>
          </w:tcPr>
          <w:p w:rsidR="00D91E35" w:rsidRPr="00DA6A56" w:rsidRDefault="00DA6A56" w:rsidP="009743D6">
            <w:pPr>
              <w:ind w:hanging="71"/>
              <w:jc w:val="center"/>
              <w:rPr>
                <w:rFonts w:ascii="Times New Roman" w:hAnsi="Times New Roman" w:cs="Times New Roman"/>
                <w:sz w:val="28"/>
                <w:szCs w:val="28"/>
              </w:rPr>
            </w:pPr>
            <w:r>
              <w:rPr>
                <w:rFonts w:ascii="Times New Roman" w:hAnsi="Times New Roman" w:cs="Times New Roman"/>
                <w:sz w:val="28"/>
                <w:szCs w:val="28"/>
              </w:rPr>
              <w:t>3</w:t>
            </w:r>
          </w:p>
        </w:tc>
        <w:tc>
          <w:tcPr>
            <w:tcW w:w="1701" w:type="dxa"/>
            <w:tcBorders>
              <w:bottom w:val="nil"/>
            </w:tcBorders>
          </w:tcPr>
          <w:p w:rsidR="00D91E35" w:rsidRDefault="00D91E35">
            <w:r w:rsidRPr="004960E2">
              <w:rPr>
                <w:sz w:val="28"/>
                <w:szCs w:val="28"/>
              </w:rPr>
              <w:t xml:space="preserve">26.05.2026 </w:t>
            </w:r>
          </w:p>
        </w:tc>
        <w:tc>
          <w:tcPr>
            <w:tcW w:w="2268" w:type="dxa"/>
            <w:tcBorders>
              <w:bottom w:val="nil"/>
            </w:tcBorders>
            <w:shd w:val="clear" w:color="auto" w:fill="auto"/>
          </w:tcPr>
          <w:p w:rsidR="00D91E35" w:rsidRPr="00D91E35" w:rsidRDefault="00D91E35"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91E35" w:rsidRPr="00477324" w:rsidTr="009062D2">
        <w:trPr>
          <w:trHeight w:val="782"/>
          <w:jc w:val="center"/>
        </w:trPr>
        <w:tc>
          <w:tcPr>
            <w:tcW w:w="3970" w:type="dxa"/>
            <w:tcBorders>
              <w:bottom w:val="nil"/>
            </w:tcBorders>
            <w:vAlign w:val="center"/>
          </w:tcPr>
          <w:p w:rsidR="00D91E35" w:rsidRPr="00B53B27" w:rsidRDefault="00D91E35" w:rsidP="00684C53">
            <w:pPr>
              <w:rPr>
                <w:rFonts w:ascii="Times New Roman" w:hAnsi="Times New Roman" w:cs="Times New Roman"/>
                <w:sz w:val="28"/>
                <w:szCs w:val="28"/>
              </w:rPr>
            </w:pPr>
            <w:r w:rsidRPr="00B53B27">
              <w:rPr>
                <w:rFonts w:ascii="Times New Roman" w:hAnsi="Times New Roman" w:cs="Times New Roman"/>
                <w:sz w:val="28"/>
                <w:szCs w:val="28"/>
              </w:rPr>
              <w:t>1.</w:t>
            </w:r>
            <w:r w:rsidR="00684C53">
              <w:rPr>
                <w:rFonts w:ascii="Times New Roman" w:hAnsi="Times New Roman" w:cs="Times New Roman"/>
                <w:sz w:val="28"/>
                <w:szCs w:val="28"/>
              </w:rPr>
              <w:t>4</w:t>
            </w:r>
            <w:r w:rsidRPr="00B53B27">
              <w:rPr>
                <w:rFonts w:ascii="Times New Roman" w:hAnsi="Times New Roman" w:cs="Times New Roman"/>
                <w:sz w:val="28"/>
                <w:szCs w:val="28"/>
              </w:rPr>
              <w:tab/>
              <w:t>Портреты потенциальных пользователей</w:t>
            </w:r>
          </w:p>
        </w:tc>
        <w:tc>
          <w:tcPr>
            <w:tcW w:w="1276" w:type="dxa"/>
            <w:tcBorders>
              <w:bottom w:val="nil"/>
            </w:tcBorders>
            <w:vAlign w:val="center"/>
          </w:tcPr>
          <w:p w:rsidR="00D91E35" w:rsidRPr="00DA6A56" w:rsidRDefault="00DA6A56" w:rsidP="009743D6">
            <w:pPr>
              <w:ind w:hanging="71"/>
              <w:jc w:val="center"/>
              <w:rPr>
                <w:rFonts w:ascii="Times New Roman" w:hAnsi="Times New Roman" w:cs="Times New Roman"/>
                <w:sz w:val="28"/>
                <w:szCs w:val="28"/>
              </w:rPr>
            </w:pPr>
            <w:r>
              <w:rPr>
                <w:rFonts w:ascii="Times New Roman" w:hAnsi="Times New Roman" w:cs="Times New Roman"/>
                <w:sz w:val="28"/>
                <w:szCs w:val="28"/>
              </w:rPr>
              <w:t>3</w:t>
            </w:r>
          </w:p>
        </w:tc>
        <w:tc>
          <w:tcPr>
            <w:tcW w:w="1701" w:type="dxa"/>
            <w:tcBorders>
              <w:bottom w:val="nil"/>
            </w:tcBorders>
          </w:tcPr>
          <w:p w:rsidR="00D91E35" w:rsidRDefault="00D91E35">
            <w:r w:rsidRPr="004960E2">
              <w:rPr>
                <w:sz w:val="28"/>
                <w:szCs w:val="28"/>
              </w:rPr>
              <w:t xml:space="preserve">26.05.2026 </w:t>
            </w:r>
          </w:p>
        </w:tc>
        <w:tc>
          <w:tcPr>
            <w:tcW w:w="2268" w:type="dxa"/>
            <w:tcBorders>
              <w:bottom w:val="nil"/>
            </w:tcBorders>
            <w:shd w:val="clear" w:color="auto" w:fill="auto"/>
          </w:tcPr>
          <w:p w:rsidR="00D91E35" w:rsidRPr="00D91E35" w:rsidRDefault="00D91E35"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91E35" w:rsidRPr="00477324" w:rsidTr="009062D2">
        <w:trPr>
          <w:jc w:val="center"/>
        </w:trPr>
        <w:tc>
          <w:tcPr>
            <w:tcW w:w="3970" w:type="dxa"/>
            <w:tcBorders>
              <w:bottom w:val="nil"/>
            </w:tcBorders>
            <w:vAlign w:val="center"/>
          </w:tcPr>
          <w:p w:rsidR="00D91E35" w:rsidRPr="00B53B27" w:rsidRDefault="00D91E35" w:rsidP="00684C53">
            <w:pPr>
              <w:rPr>
                <w:rFonts w:ascii="Times New Roman" w:hAnsi="Times New Roman" w:cs="Times New Roman"/>
                <w:sz w:val="28"/>
                <w:szCs w:val="28"/>
              </w:rPr>
            </w:pPr>
            <w:r w:rsidRPr="00B53B27">
              <w:rPr>
                <w:rFonts w:ascii="Times New Roman" w:hAnsi="Times New Roman" w:cs="Times New Roman"/>
                <w:sz w:val="28"/>
                <w:szCs w:val="28"/>
              </w:rPr>
              <w:t>1.</w:t>
            </w:r>
            <w:r w:rsidR="00684C53">
              <w:rPr>
                <w:rFonts w:ascii="Times New Roman" w:hAnsi="Times New Roman" w:cs="Times New Roman"/>
                <w:sz w:val="28"/>
                <w:szCs w:val="28"/>
              </w:rPr>
              <w:t>5</w:t>
            </w:r>
            <w:r w:rsidRPr="00B53B27">
              <w:rPr>
                <w:rFonts w:ascii="Times New Roman" w:hAnsi="Times New Roman" w:cs="Times New Roman"/>
                <w:sz w:val="28"/>
                <w:szCs w:val="28"/>
              </w:rPr>
              <w:t>.</w:t>
            </w:r>
            <w:r w:rsidRPr="00B53B27">
              <w:rPr>
                <w:rFonts w:ascii="Times New Roman" w:hAnsi="Times New Roman" w:cs="Times New Roman"/>
                <w:sz w:val="28"/>
                <w:szCs w:val="28"/>
              </w:rPr>
              <w:tab/>
              <w:t>Как сейчас решается задача веб-приложения</w:t>
            </w:r>
          </w:p>
        </w:tc>
        <w:tc>
          <w:tcPr>
            <w:tcW w:w="1276" w:type="dxa"/>
            <w:tcBorders>
              <w:bottom w:val="nil"/>
            </w:tcBorders>
            <w:vAlign w:val="center"/>
          </w:tcPr>
          <w:p w:rsidR="00D91E35" w:rsidRPr="00DA6A56" w:rsidRDefault="000D2AE2" w:rsidP="009743D6">
            <w:pPr>
              <w:ind w:hanging="71"/>
              <w:jc w:val="center"/>
              <w:rPr>
                <w:rFonts w:ascii="Times New Roman" w:hAnsi="Times New Roman" w:cs="Times New Roman"/>
                <w:sz w:val="28"/>
                <w:szCs w:val="28"/>
              </w:rPr>
            </w:pPr>
            <w:r>
              <w:rPr>
                <w:rFonts w:ascii="Times New Roman" w:hAnsi="Times New Roman" w:cs="Times New Roman"/>
                <w:sz w:val="28"/>
                <w:szCs w:val="28"/>
              </w:rPr>
              <w:t>3</w:t>
            </w:r>
          </w:p>
        </w:tc>
        <w:tc>
          <w:tcPr>
            <w:tcW w:w="1701" w:type="dxa"/>
            <w:tcBorders>
              <w:bottom w:val="nil"/>
            </w:tcBorders>
          </w:tcPr>
          <w:p w:rsidR="00D91E35" w:rsidRDefault="00D91E35">
            <w:r w:rsidRPr="004960E2">
              <w:rPr>
                <w:sz w:val="28"/>
                <w:szCs w:val="28"/>
              </w:rPr>
              <w:t xml:space="preserve">26.05.2026 </w:t>
            </w:r>
          </w:p>
        </w:tc>
        <w:tc>
          <w:tcPr>
            <w:tcW w:w="2268" w:type="dxa"/>
            <w:tcBorders>
              <w:bottom w:val="nil"/>
            </w:tcBorders>
            <w:shd w:val="clear" w:color="auto" w:fill="auto"/>
          </w:tcPr>
          <w:p w:rsidR="00D91E35" w:rsidRPr="00D91E35" w:rsidRDefault="00D91E35"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91E35" w:rsidRPr="00477324" w:rsidTr="009062D2">
        <w:trPr>
          <w:jc w:val="center"/>
        </w:trPr>
        <w:tc>
          <w:tcPr>
            <w:tcW w:w="3970" w:type="dxa"/>
            <w:tcBorders>
              <w:bottom w:val="nil"/>
            </w:tcBorders>
            <w:vAlign w:val="center"/>
          </w:tcPr>
          <w:p w:rsidR="00D91E35" w:rsidRPr="00B53B27" w:rsidRDefault="00D91E35" w:rsidP="00684C53">
            <w:pPr>
              <w:rPr>
                <w:rFonts w:ascii="Times New Roman" w:hAnsi="Times New Roman" w:cs="Times New Roman"/>
                <w:sz w:val="28"/>
                <w:szCs w:val="28"/>
              </w:rPr>
            </w:pPr>
            <w:r w:rsidRPr="00B53B27">
              <w:rPr>
                <w:rFonts w:ascii="Times New Roman" w:hAnsi="Times New Roman" w:cs="Times New Roman"/>
                <w:sz w:val="28"/>
                <w:szCs w:val="28"/>
              </w:rPr>
              <w:t>1.</w:t>
            </w:r>
            <w:r w:rsidR="00684C53">
              <w:rPr>
                <w:rFonts w:ascii="Times New Roman" w:hAnsi="Times New Roman" w:cs="Times New Roman"/>
                <w:sz w:val="28"/>
                <w:szCs w:val="28"/>
              </w:rPr>
              <w:t>6</w:t>
            </w:r>
            <w:r w:rsidRPr="00B53B27">
              <w:rPr>
                <w:rFonts w:ascii="Times New Roman" w:hAnsi="Times New Roman" w:cs="Times New Roman"/>
                <w:sz w:val="28"/>
                <w:szCs w:val="28"/>
              </w:rPr>
              <w:t>.</w:t>
            </w:r>
            <w:r w:rsidRPr="00B53B27">
              <w:rPr>
                <w:rFonts w:ascii="Times New Roman" w:hAnsi="Times New Roman" w:cs="Times New Roman"/>
                <w:sz w:val="28"/>
                <w:szCs w:val="28"/>
              </w:rPr>
              <w:tab/>
              <w:t>Анализ существующих решений</w:t>
            </w:r>
          </w:p>
        </w:tc>
        <w:tc>
          <w:tcPr>
            <w:tcW w:w="1276" w:type="dxa"/>
            <w:tcBorders>
              <w:bottom w:val="nil"/>
            </w:tcBorders>
            <w:vAlign w:val="center"/>
          </w:tcPr>
          <w:p w:rsidR="00D91E35" w:rsidRPr="00DA6A56" w:rsidRDefault="00DA6A56" w:rsidP="009743D6">
            <w:pPr>
              <w:ind w:hanging="71"/>
              <w:jc w:val="center"/>
              <w:rPr>
                <w:rFonts w:ascii="Times New Roman" w:hAnsi="Times New Roman" w:cs="Times New Roman"/>
                <w:sz w:val="28"/>
                <w:szCs w:val="28"/>
              </w:rPr>
            </w:pPr>
            <w:r>
              <w:rPr>
                <w:rFonts w:ascii="Times New Roman" w:hAnsi="Times New Roman" w:cs="Times New Roman"/>
                <w:sz w:val="28"/>
                <w:szCs w:val="28"/>
              </w:rPr>
              <w:t>3</w:t>
            </w:r>
          </w:p>
        </w:tc>
        <w:tc>
          <w:tcPr>
            <w:tcW w:w="1701" w:type="dxa"/>
            <w:tcBorders>
              <w:bottom w:val="nil"/>
            </w:tcBorders>
          </w:tcPr>
          <w:p w:rsidR="00D91E35" w:rsidRDefault="00D91E35">
            <w:r w:rsidRPr="004960E2">
              <w:rPr>
                <w:sz w:val="28"/>
                <w:szCs w:val="28"/>
              </w:rPr>
              <w:t xml:space="preserve">26.05.2026 </w:t>
            </w:r>
          </w:p>
        </w:tc>
        <w:tc>
          <w:tcPr>
            <w:tcW w:w="2268" w:type="dxa"/>
            <w:tcBorders>
              <w:bottom w:val="nil"/>
            </w:tcBorders>
            <w:shd w:val="clear" w:color="auto" w:fill="auto"/>
          </w:tcPr>
          <w:p w:rsidR="00D91E35" w:rsidRPr="00D91E35" w:rsidRDefault="00D91E35"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91E35" w:rsidRPr="00477324" w:rsidTr="009062D2">
        <w:trPr>
          <w:jc w:val="center"/>
        </w:trPr>
        <w:tc>
          <w:tcPr>
            <w:tcW w:w="3970" w:type="dxa"/>
            <w:tcBorders>
              <w:bottom w:val="nil"/>
            </w:tcBorders>
            <w:vAlign w:val="center"/>
          </w:tcPr>
          <w:p w:rsidR="00D91E35" w:rsidRPr="00B53B27" w:rsidRDefault="00D91E35" w:rsidP="00684C53">
            <w:pPr>
              <w:rPr>
                <w:rFonts w:ascii="Times New Roman" w:hAnsi="Times New Roman" w:cs="Times New Roman"/>
                <w:sz w:val="28"/>
                <w:szCs w:val="28"/>
              </w:rPr>
            </w:pPr>
            <w:r w:rsidRPr="00B53B27">
              <w:rPr>
                <w:rFonts w:ascii="Times New Roman" w:hAnsi="Times New Roman" w:cs="Times New Roman"/>
                <w:sz w:val="28"/>
                <w:szCs w:val="28"/>
              </w:rPr>
              <w:t>1.</w:t>
            </w:r>
            <w:r w:rsidR="00684C53">
              <w:rPr>
                <w:rFonts w:ascii="Times New Roman" w:hAnsi="Times New Roman" w:cs="Times New Roman"/>
                <w:sz w:val="28"/>
                <w:szCs w:val="28"/>
              </w:rPr>
              <w:t>7</w:t>
            </w:r>
            <w:r w:rsidRPr="00B53B27">
              <w:rPr>
                <w:rFonts w:ascii="Times New Roman" w:hAnsi="Times New Roman" w:cs="Times New Roman"/>
                <w:sz w:val="28"/>
                <w:szCs w:val="28"/>
              </w:rPr>
              <w:t>.</w:t>
            </w:r>
            <w:r w:rsidRPr="00B53B27">
              <w:rPr>
                <w:rFonts w:ascii="Times New Roman" w:hAnsi="Times New Roman" w:cs="Times New Roman"/>
                <w:sz w:val="28"/>
                <w:szCs w:val="28"/>
              </w:rPr>
              <w:tab/>
              <w:t>Обзор аналогов</w:t>
            </w:r>
          </w:p>
        </w:tc>
        <w:tc>
          <w:tcPr>
            <w:tcW w:w="1276" w:type="dxa"/>
            <w:tcBorders>
              <w:bottom w:val="nil"/>
            </w:tcBorders>
            <w:vAlign w:val="center"/>
          </w:tcPr>
          <w:p w:rsidR="00D91E35" w:rsidRPr="00DA6A56" w:rsidRDefault="00DA6A56" w:rsidP="009743D6">
            <w:pPr>
              <w:ind w:hanging="71"/>
              <w:jc w:val="center"/>
              <w:rPr>
                <w:rFonts w:ascii="Times New Roman" w:hAnsi="Times New Roman" w:cs="Times New Roman"/>
                <w:sz w:val="28"/>
                <w:szCs w:val="28"/>
              </w:rPr>
            </w:pPr>
            <w:r>
              <w:rPr>
                <w:rFonts w:ascii="Times New Roman" w:hAnsi="Times New Roman" w:cs="Times New Roman"/>
                <w:sz w:val="28"/>
                <w:szCs w:val="28"/>
              </w:rPr>
              <w:t>3</w:t>
            </w:r>
          </w:p>
        </w:tc>
        <w:tc>
          <w:tcPr>
            <w:tcW w:w="1701" w:type="dxa"/>
            <w:tcBorders>
              <w:bottom w:val="nil"/>
            </w:tcBorders>
          </w:tcPr>
          <w:p w:rsidR="00D91E35" w:rsidRDefault="00D91E35">
            <w:r w:rsidRPr="004960E2">
              <w:rPr>
                <w:sz w:val="28"/>
                <w:szCs w:val="28"/>
              </w:rPr>
              <w:t xml:space="preserve">26.05.2026 </w:t>
            </w:r>
          </w:p>
        </w:tc>
        <w:tc>
          <w:tcPr>
            <w:tcW w:w="2268" w:type="dxa"/>
            <w:tcBorders>
              <w:bottom w:val="nil"/>
            </w:tcBorders>
            <w:shd w:val="clear" w:color="auto" w:fill="auto"/>
          </w:tcPr>
          <w:p w:rsidR="00D91E35" w:rsidRPr="00D91E35" w:rsidRDefault="00D91E35"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jc w:val="center"/>
        </w:trPr>
        <w:tc>
          <w:tcPr>
            <w:tcW w:w="3970" w:type="dxa"/>
            <w:tcBorders>
              <w:bottom w:val="nil"/>
            </w:tcBorders>
            <w:vAlign w:val="center"/>
          </w:tcPr>
          <w:p w:rsidR="00DA6A56" w:rsidRPr="00B53B27" w:rsidRDefault="00DA6A56" w:rsidP="00684C53">
            <w:pPr>
              <w:rPr>
                <w:rFonts w:ascii="Times New Roman" w:hAnsi="Times New Roman" w:cs="Times New Roman"/>
                <w:sz w:val="28"/>
                <w:szCs w:val="28"/>
              </w:rPr>
            </w:pPr>
            <w:r w:rsidRPr="00B53B27">
              <w:rPr>
                <w:rFonts w:ascii="Times New Roman" w:hAnsi="Times New Roman" w:cs="Times New Roman"/>
                <w:sz w:val="28"/>
                <w:szCs w:val="28"/>
              </w:rPr>
              <w:t>1.</w:t>
            </w:r>
            <w:r w:rsidR="00684C53">
              <w:rPr>
                <w:rFonts w:ascii="Times New Roman" w:hAnsi="Times New Roman" w:cs="Times New Roman"/>
                <w:sz w:val="28"/>
                <w:szCs w:val="28"/>
              </w:rPr>
              <w:t>8</w:t>
            </w:r>
            <w:r w:rsidRPr="00B53B27">
              <w:rPr>
                <w:rFonts w:ascii="Times New Roman" w:hAnsi="Times New Roman" w:cs="Times New Roman"/>
                <w:sz w:val="28"/>
                <w:szCs w:val="28"/>
              </w:rPr>
              <w:t>.</w:t>
            </w:r>
            <w:r w:rsidRPr="00B53B27">
              <w:rPr>
                <w:rFonts w:ascii="Times New Roman" w:hAnsi="Times New Roman" w:cs="Times New Roman"/>
                <w:sz w:val="28"/>
                <w:szCs w:val="28"/>
              </w:rPr>
              <w:tab/>
              <w:t>Сравнительная таблица аналогов</w:t>
            </w:r>
          </w:p>
        </w:tc>
        <w:tc>
          <w:tcPr>
            <w:tcW w:w="1276" w:type="dxa"/>
            <w:tcBorders>
              <w:bottom w:val="nil"/>
            </w:tcBorders>
          </w:tcPr>
          <w:p w:rsidR="00DA6A56" w:rsidRDefault="00DA6A56" w:rsidP="00DA6A56">
            <w:pPr>
              <w:jc w:val="center"/>
            </w:pPr>
            <w:r w:rsidRPr="0027035A">
              <w:rPr>
                <w:rFonts w:ascii="Times New Roman" w:hAnsi="Times New Roman" w:cs="Times New Roman"/>
                <w:sz w:val="28"/>
                <w:szCs w:val="28"/>
              </w:rPr>
              <w:t>3</w:t>
            </w:r>
          </w:p>
        </w:tc>
        <w:tc>
          <w:tcPr>
            <w:tcW w:w="1701" w:type="dxa"/>
            <w:tcBorders>
              <w:bottom w:val="nil"/>
            </w:tcBorders>
          </w:tcPr>
          <w:p w:rsidR="00DA6A56" w:rsidRDefault="00DA6A56">
            <w:r w:rsidRPr="004960E2">
              <w:rPr>
                <w:sz w:val="28"/>
                <w:szCs w:val="28"/>
              </w:rPr>
              <w:t xml:space="preserve">26.05.2026 </w:t>
            </w:r>
          </w:p>
        </w:tc>
        <w:tc>
          <w:tcPr>
            <w:tcW w:w="2268" w:type="dxa"/>
            <w:tcBorders>
              <w:bottom w:val="nil"/>
            </w:tcBorders>
            <w:shd w:val="clear" w:color="auto" w:fill="auto"/>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trHeight w:val="833"/>
          <w:jc w:val="center"/>
        </w:trPr>
        <w:tc>
          <w:tcPr>
            <w:tcW w:w="3970" w:type="dxa"/>
            <w:tcBorders>
              <w:bottom w:val="single" w:sz="6" w:space="0" w:color="auto"/>
            </w:tcBorders>
            <w:vAlign w:val="center"/>
          </w:tcPr>
          <w:p w:rsidR="00DA6A56" w:rsidRPr="00B53B27" w:rsidRDefault="00DA6A56" w:rsidP="00684C53">
            <w:pPr>
              <w:rPr>
                <w:rFonts w:ascii="Times New Roman" w:hAnsi="Times New Roman" w:cs="Times New Roman"/>
                <w:sz w:val="28"/>
                <w:szCs w:val="28"/>
              </w:rPr>
            </w:pPr>
            <w:r w:rsidRPr="00B53B27">
              <w:rPr>
                <w:rFonts w:ascii="Times New Roman" w:hAnsi="Times New Roman" w:cs="Times New Roman"/>
                <w:sz w:val="28"/>
                <w:szCs w:val="28"/>
              </w:rPr>
              <w:t>1.</w:t>
            </w:r>
            <w:r w:rsidR="00684C53">
              <w:rPr>
                <w:rFonts w:ascii="Times New Roman" w:hAnsi="Times New Roman" w:cs="Times New Roman"/>
                <w:sz w:val="28"/>
                <w:szCs w:val="28"/>
              </w:rPr>
              <w:t>9</w:t>
            </w:r>
            <w:r w:rsidRPr="00B53B27">
              <w:rPr>
                <w:rFonts w:ascii="Times New Roman" w:hAnsi="Times New Roman" w:cs="Times New Roman"/>
                <w:sz w:val="28"/>
                <w:szCs w:val="28"/>
              </w:rPr>
              <w:t>.</w:t>
            </w:r>
            <w:r w:rsidRPr="00B53B27">
              <w:rPr>
                <w:rFonts w:ascii="Times New Roman" w:hAnsi="Times New Roman" w:cs="Times New Roman"/>
                <w:sz w:val="28"/>
                <w:szCs w:val="28"/>
              </w:rPr>
              <w:tab/>
              <w:t>Вывод по анализу существующих решений</w:t>
            </w:r>
          </w:p>
        </w:tc>
        <w:tc>
          <w:tcPr>
            <w:tcW w:w="1276" w:type="dxa"/>
            <w:tcBorders>
              <w:bottom w:val="single" w:sz="6" w:space="0" w:color="auto"/>
            </w:tcBorders>
          </w:tcPr>
          <w:p w:rsidR="00DA6A56" w:rsidRDefault="000D2AE2" w:rsidP="00DA6A56">
            <w:pPr>
              <w:jc w:val="center"/>
            </w:pPr>
            <w:r>
              <w:rPr>
                <w:rFonts w:ascii="Times New Roman" w:hAnsi="Times New Roman" w:cs="Times New Roman"/>
                <w:sz w:val="28"/>
                <w:szCs w:val="28"/>
              </w:rPr>
              <w:t>3</w:t>
            </w:r>
          </w:p>
        </w:tc>
        <w:tc>
          <w:tcPr>
            <w:tcW w:w="1701" w:type="dxa"/>
            <w:tcBorders>
              <w:bottom w:val="single" w:sz="6" w:space="0" w:color="auto"/>
            </w:tcBorders>
          </w:tcPr>
          <w:p w:rsidR="00DA6A56" w:rsidRDefault="00DA6A56">
            <w:r w:rsidRPr="004960E2">
              <w:rPr>
                <w:sz w:val="28"/>
                <w:szCs w:val="28"/>
              </w:rPr>
              <w:t xml:space="preserve">26.05.2026 </w:t>
            </w:r>
          </w:p>
        </w:tc>
        <w:tc>
          <w:tcPr>
            <w:tcW w:w="2268" w:type="dxa"/>
            <w:tcBorders>
              <w:bottom w:val="single" w:sz="6" w:space="0" w:color="auto"/>
            </w:tcBorders>
            <w:shd w:val="clear" w:color="auto" w:fill="auto"/>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jc w:val="center"/>
        </w:trPr>
        <w:tc>
          <w:tcPr>
            <w:tcW w:w="3970" w:type="dxa"/>
            <w:tcBorders>
              <w:bottom w:val="single" w:sz="2" w:space="0" w:color="auto"/>
            </w:tcBorders>
            <w:vAlign w:val="center"/>
          </w:tcPr>
          <w:p w:rsidR="00DA6A56" w:rsidRPr="00B53B27" w:rsidRDefault="00DA6A56" w:rsidP="009743D6">
            <w:pPr>
              <w:rPr>
                <w:rFonts w:ascii="Times New Roman" w:hAnsi="Times New Roman" w:cs="Times New Roman"/>
                <w:sz w:val="28"/>
                <w:szCs w:val="28"/>
              </w:rPr>
            </w:pPr>
            <w:r w:rsidRPr="00B53B27">
              <w:rPr>
                <w:rFonts w:ascii="Times New Roman" w:hAnsi="Times New Roman" w:cs="Times New Roman"/>
                <w:sz w:val="28"/>
                <w:szCs w:val="28"/>
              </w:rPr>
              <w:t>2.</w:t>
            </w:r>
            <w:r w:rsidRPr="00B53B27">
              <w:rPr>
                <w:rFonts w:ascii="Times New Roman" w:hAnsi="Times New Roman" w:cs="Times New Roman"/>
                <w:sz w:val="28"/>
                <w:szCs w:val="28"/>
              </w:rPr>
              <w:tab/>
              <w:t>Проектная часть</w:t>
            </w:r>
          </w:p>
        </w:tc>
        <w:tc>
          <w:tcPr>
            <w:tcW w:w="1276" w:type="dxa"/>
            <w:tcBorders>
              <w:bottom w:val="single" w:sz="2" w:space="0" w:color="auto"/>
            </w:tcBorders>
          </w:tcPr>
          <w:p w:rsidR="00DA6A56" w:rsidRDefault="000D2AE2" w:rsidP="00DA6A56">
            <w:pPr>
              <w:jc w:val="center"/>
            </w:pPr>
            <w:r>
              <w:rPr>
                <w:rFonts w:ascii="Times New Roman" w:hAnsi="Times New Roman" w:cs="Times New Roman"/>
                <w:sz w:val="28"/>
                <w:szCs w:val="28"/>
              </w:rPr>
              <w:t>51</w:t>
            </w:r>
          </w:p>
        </w:tc>
        <w:tc>
          <w:tcPr>
            <w:tcW w:w="1701" w:type="dxa"/>
            <w:tcBorders>
              <w:bottom w:val="single" w:sz="2" w:space="0" w:color="auto"/>
            </w:tcBorders>
          </w:tcPr>
          <w:p w:rsidR="00DA6A56" w:rsidRDefault="00DA6A56">
            <w:r w:rsidRPr="004960E2">
              <w:rPr>
                <w:sz w:val="28"/>
                <w:szCs w:val="28"/>
              </w:rPr>
              <w:t xml:space="preserve">26.05.2026 </w:t>
            </w:r>
          </w:p>
        </w:tc>
        <w:tc>
          <w:tcPr>
            <w:tcW w:w="2268" w:type="dxa"/>
            <w:tcBorders>
              <w:bottom w:val="single" w:sz="2" w:space="0" w:color="auto"/>
            </w:tcBorders>
            <w:shd w:val="clear" w:color="auto" w:fill="auto"/>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jc w:val="center"/>
        </w:trPr>
        <w:tc>
          <w:tcPr>
            <w:tcW w:w="3970" w:type="dxa"/>
            <w:tcBorders>
              <w:top w:val="single" w:sz="2" w:space="0" w:color="auto"/>
              <w:left w:val="single" w:sz="2" w:space="0" w:color="auto"/>
              <w:bottom w:val="single" w:sz="2" w:space="0" w:color="auto"/>
              <w:right w:val="single" w:sz="2" w:space="0" w:color="auto"/>
            </w:tcBorders>
            <w:vAlign w:val="center"/>
          </w:tcPr>
          <w:p w:rsidR="00DA6A56" w:rsidRPr="00B53B27" w:rsidRDefault="00684C53" w:rsidP="009743D6">
            <w:pPr>
              <w:rPr>
                <w:rFonts w:ascii="Times New Roman" w:hAnsi="Times New Roman" w:cs="Times New Roman"/>
                <w:sz w:val="28"/>
                <w:szCs w:val="28"/>
              </w:rPr>
            </w:pPr>
            <w:r>
              <w:rPr>
                <w:rFonts w:ascii="Times New Roman" w:hAnsi="Times New Roman" w:cs="Times New Roman"/>
                <w:sz w:val="28"/>
                <w:szCs w:val="28"/>
              </w:rPr>
              <w:t>2.1.</w:t>
            </w:r>
            <w:r w:rsidR="00DA6A56" w:rsidRPr="00B53B27">
              <w:rPr>
                <w:rFonts w:ascii="Times New Roman" w:hAnsi="Times New Roman" w:cs="Times New Roman"/>
                <w:sz w:val="28"/>
                <w:szCs w:val="28"/>
              </w:rPr>
              <w:tab/>
              <w:t>Контекстная диаграмма IDEF0</w:t>
            </w:r>
          </w:p>
        </w:tc>
        <w:tc>
          <w:tcPr>
            <w:tcW w:w="1276" w:type="dxa"/>
            <w:tcBorders>
              <w:top w:val="single" w:sz="2" w:space="0" w:color="auto"/>
              <w:left w:val="single" w:sz="2" w:space="0" w:color="auto"/>
              <w:bottom w:val="single" w:sz="2" w:space="0" w:color="auto"/>
              <w:right w:val="single" w:sz="2" w:space="0" w:color="auto"/>
            </w:tcBorders>
          </w:tcPr>
          <w:p w:rsidR="00DA6A56" w:rsidRDefault="00DA6A56" w:rsidP="00DA6A56">
            <w:pPr>
              <w:jc w:val="center"/>
            </w:pPr>
            <w:r w:rsidRPr="0027035A">
              <w:rPr>
                <w:rFonts w:ascii="Times New Roman" w:hAnsi="Times New Roman" w:cs="Times New Roman"/>
                <w:sz w:val="28"/>
                <w:szCs w:val="28"/>
              </w:rPr>
              <w:t>3</w:t>
            </w:r>
          </w:p>
        </w:tc>
        <w:tc>
          <w:tcPr>
            <w:tcW w:w="1701" w:type="dxa"/>
            <w:tcBorders>
              <w:top w:val="single" w:sz="2" w:space="0" w:color="auto"/>
              <w:left w:val="single" w:sz="2" w:space="0" w:color="auto"/>
              <w:bottom w:val="single" w:sz="2" w:space="0" w:color="auto"/>
              <w:right w:val="single" w:sz="2" w:space="0" w:color="auto"/>
            </w:tcBorders>
          </w:tcPr>
          <w:p w:rsidR="00DA6A56" w:rsidRDefault="00DA6A56">
            <w:r w:rsidRPr="004960E2">
              <w:rPr>
                <w:sz w:val="28"/>
                <w:szCs w:val="28"/>
              </w:rPr>
              <w:t xml:space="preserve">26.05.2026 </w:t>
            </w:r>
          </w:p>
        </w:tc>
        <w:tc>
          <w:tcPr>
            <w:tcW w:w="2268" w:type="dxa"/>
            <w:tcBorders>
              <w:top w:val="single" w:sz="2" w:space="0" w:color="auto"/>
              <w:left w:val="single" w:sz="2" w:space="0" w:color="auto"/>
              <w:bottom w:val="single" w:sz="2" w:space="0" w:color="auto"/>
              <w:right w:val="single" w:sz="2" w:space="0" w:color="auto"/>
            </w:tcBorders>
            <w:shd w:val="clear" w:color="auto" w:fill="auto"/>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trHeight w:val="863"/>
          <w:jc w:val="center"/>
        </w:trPr>
        <w:tc>
          <w:tcPr>
            <w:tcW w:w="3970" w:type="dxa"/>
            <w:tcBorders>
              <w:top w:val="single" w:sz="2" w:space="0" w:color="auto"/>
              <w:left w:val="single" w:sz="2" w:space="0" w:color="auto"/>
              <w:bottom w:val="single" w:sz="2" w:space="0" w:color="auto"/>
              <w:right w:val="single" w:sz="2" w:space="0" w:color="auto"/>
            </w:tcBorders>
            <w:vAlign w:val="center"/>
          </w:tcPr>
          <w:p w:rsidR="00DA6A56" w:rsidRPr="00B53B27" w:rsidRDefault="00684C53" w:rsidP="009743D6">
            <w:pPr>
              <w:rPr>
                <w:rFonts w:ascii="Times New Roman" w:hAnsi="Times New Roman" w:cs="Times New Roman"/>
                <w:sz w:val="28"/>
                <w:szCs w:val="28"/>
              </w:rPr>
            </w:pPr>
            <w:r>
              <w:rPr>
                <w:rFonts w:ascii="Times New Roman" w:hAnsi="Times New Roman" w:cs="Times New Roman"/>
                <w:sz w:val="28"/>
                <w:szCs w:val="28"/>
              </w:rPr>
              <w:lastRenderedPageBreak/>
              <w:t>2.</w:t>
            </w:r>
            <w:r w:rsidR="00DA6A56" w:rsidRPr="00B53B27">
              <w:rPr>
                <w:rFonts w:ascii="Times New Roman" w:hAnsi="Times New Roman" w:cs="Times New Roman"/>
                <w:sz w:val="28"/>
                <w:szCs w:val="28"/>
              </w:rPr>
              <w:t>2.</w:t>
            </w:r>
            <w:r w:rsidR="00DA6A56" w:rsidRPr="00B53B27">
              <w:rPr>
                <w:rFonts w:ascii="Times New Roman" w:hAnsi="Times New Roman" w:cs="Times New Roman"/>
                <w:sz w:val="28"/>
                <w:szCs w:val="28"/>
              </w:rPr>
              <w:tab/>
              <w:t>Декомпозиция процессов в IDEF0</w:t>
            </w:r>
          </w:p>
        </w:tc>
        <w:tc>
          <w:tcPr>
            <w:tcW w:w="1276" w:type="dxa"/>
            <w:tcBorders>
              <w:top w:val="single" w:sz="2" w:space="0" w:color="auto"/>
              <w:left w:val="single" w:sz="2" w:space="0" w:color="auto"/>
              <w:bottom w:val="single" w:sz="2" w:space="0" w:color="auto"/>
              <w:right w:val="single" w:sz="2" w:space="0" w:color="auto"/>
            </w:tcBorders>
          </w:tcPr>
          <w:p w:rsidR="00DA6A56" w:rsidRDefault="00DA6A56" w:rsidP="00DA6A56">
            <w:pPr>
              <w:jc w:val="center"/>
            </w:pPr>
            <w:r w:rsidRPr="0027035A">
              <w:rPr>
                <w:rFonts w:ascii="Times New Roman" w:hAnsi="Times New Roman" w:cs="Times New Roman"/>
                <w:sz w:val="28"/>
                <w:szCs w:val="28"/>
              </w:rPr>
              <w:t>3</w:t>
            </w:r>
          </w:p>
        </w:tc>
        <w:tc>
          <w:tcPr>
            <w:tcW w:w="1701" w:type="dxa"/>
            <w:tcBorders>
              <w:top w:val="single" w:sz="2" w:space="0" w:color="auto"/>
              <w:left w:val="single" w:sz="2" w:space="0" w:color="auto"/>
              <w:bottom w:val="single" w:sz="2" w:space="0" w:color="auto"/>
              <w:right w:val="single" w:sz="2" w:space="0" w:color="auto"/>
            </w:tcBorders>
          </w:tcPr>
          <w:p w:rsidR="00DA6A56" w:rsidRDefault="00DA6A56">
            <w:r w:rsidRPr="004960E2">
              <w:rPr>
                <w:sz w:val="28"/>
                <w:szCs w:val="28"/>
              </w:rPr>
              <w:t xml:space="preserve">26.05.2026 </w:t>
            </w:r>
          </w:p>
        </w:tc>
        <w:tc>
          <w:tcPr>
            <w:tcW w:w="2268" w:type="dxa"/>
            <w:tcBorders>
              <w:top w:val="single" w:sz="2" w:space="0" w:color="auto"/>
              <w:left w:val="single" w:sz="2" w:space="0" w:color="auto"/>
              <w:bottom w:val="single" w:sz="2" w:space="0" w:color="auto"/>
              <w:right w:val="single" w:sz="2" w:space="0" w:color="auto"/>
            </w:tcBorders>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trHeight w:val="1069"/>
          <w:jc w:val="center"/>
        </w:trPr>
        <w:tc>
          <w:tcPr>
            <w:tcW w:w="3970" w:type="dxa"/>
            <w:tcBorders>
              <w:top w:val="single" w:sz="2" w:space="0" w:color="auto"/>
              <w:bottom w:val="single" w:sz="4" w:space="0" w:color="auto"/>
            </w:tcBorders>
            <w:vAlign w:val="center"/>
          </w:tcPr>
          <w:p w:rsidR="00DA6A56" w:rsidRPr="00B53B27" w:rsidRDefault="00684C53" w:rsidP="009743D6">
            <w:pPr>
              <w:rPr>
                <w:rFonts w:ascii="Times New Roman" w:hAnsi="Times New Roman" w:cs="Times New Roman"/>
                <w:sz w:val="28"/>
                <w:szCs w:val="28"/>
              </w:rPr>
            </w:pPr>
            <w:r>
              <w:rPr>
                <w:rFonts w:ascii="Times New Roman" w:hAnsi="Times New Roman" w:cs="Times New Roman"/>
                <w:sz w:val="28"/>
                <w:szCs w:val="28"/>
              </w:rPr>
              <w:t>2.</w:t>
            </w:r>
            <w:r w:rsidR="00DA6A56" w:rsidRPr="00B53B27">
              <w:rPr>
                <w:rFonts w:ascii="Times New Roman" w:hAnsi="Times New Roman" w:cs="Times New Roman"/>
                <w:sz w:val="28"/>
                <w:szCs w:val="28"/>
              </w:rPr>
              <w:t>3.</w:t>
            </w:r>
            <w:r w:rsidR="00DA6A56" w:rsidRPr="00B53B27">
              <w:rPr>
                <w:rFonts w:ascii="Times New Roman" w:hAnsi="Times New Roman" w:cs="Times New Roman"/>
                <w:sz w:val="28"/>
                <w:szCs w:val="28"/>
              </w:rPr>
              <w:tab/>
              <w:t>Декомпозиция процесса обработки страхового случая в IDEF0</w:t>
            </w:r>
          </w:p>
        </w:tc>
        <w:tc>
          <w:tcPr>
            <w:tcW w:w="1276" w:type="dxa"/>
            <w:tcBorders>
              <w:top w:val="single" w:sz="2" w:space="0" w:color="auto"/>
              <w:bottom w:val="single" w:sz="4" w:space="0" w:color="auto"/>
            </w:tcBorders>
          </w:tcPr>
          <w:p w:rsidR="00DA6A56" w:rsidRDefault="00DA6A56" w:rsidP="00DA6A56">
            <w:pPr>
              <w:jc w:val="center"/>
            </w:pPr>
            <w:r w:rsidRPr="0027035A">
              <w:rPr>
                <w:rFonts w:ascii="Times New Roman" w:hAnsi="Times New Roman" w:cs="Times New Roman"/>
                <w:sz w:val="28"/>
                <w:szCs w:val="28"/>
              </w:rPr>
              <w:t>3</w:t>
            </w:r>
          </w:p>
        </w:tc>
        <w:tc>
          <w:tcPr>
            <w:tcW w:w="1701" w:type="dxa"/>
            <w:tcBorders>
              <w:top w:val="single" w:sz="2" w:space="0" w:color="auto"/>
              <w:bottom w:val="single" w:sz="4" w:space="0" w:color="auto"/>
            </w:tcBorders>
          </w:tcPr>
          <w:p w:rsidR="00DA6A56" w:rsidRDefault="00DA6A56">
            <w:r w:rsidRPr="004960E2">
              <w:rPr>
                <w:sz w:val="28"/>
                <w:szCs w:val="28"/>
              </w:rPr>
              <w:t xml:space="preserve">26.05.2026 </w:t>
            </w:r>
          </w:p>
        </w:tc>
        <w:tc>
          <w:tcPr>
            <w:tcW w:w="2268" w:type="dxa"/>
            <w:tcBorders>
              <w:top w:val="single" w:sz="2" w:space="0" w:color="auto"/>
              <w:bottom w:val="single" w:sz="4" w:space="0" w:color="auto"/>
            </w:tcBorders>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trHeight w:val="782"/>
          <w:jc w:val="center"/>
        </w:trPr>
        <w:tc>
          <w:tcPr>
            <w:tcW w:w="3970" w:type="dxa"/>
            <w:tcBorders>
              <w:top w:val="single" w:sz="4" w:space="0" w:color="auto"/>
              <w:left w:val="single" w:sz="4" w:space="0" w:color="auto"/>
              <w:bottom w:val="single" w:sz="4" w:space="0" w:color="auto"/>
              <w:right w:val="single" w:sz="4" w:space="0" w:color="auto"/>
            </w:tcBorders>
            <w:vAlign w:val="center"/>
          </w:tcPr>
          <w:p w:rsidR="00DA6A56" w:rsidRPr="00B53B27" w:rsidRDefault="00DA6A56" w:rsidP="00684C53">
            <w:pPr>
              <w:rPr>
                <w:rFonts w:ascii="Times New Roman" w:hAnsi="Times New Roman" w:cs="Times New Roman"/>
                <w:sz w:val="28"/>
                <w:szCs w:val="28"/>
              </w:rPr>
            </w:pPr>
            <w:r w:rsidRPr="00B53B27">
              <w:rPr>
                <w:rFonts w:ascii="Times New Roman" w:hAnsi="Times New Roman" w:cs="Times New Roman"/>
                <w:sz w:val="28"/>
                <w:szCs w:val="28"/>
              </w:rPr>
              <w:t>2.</w:t>
            </w:r>
            <w:r w:rsidR="00684C53">
              <w:rPr>
                <w:rFonts w:ascii="Times New Roman" w:hAnsi="Times New Roman" w:cs="Times New Roman"/>
                <w:sz w:val="28"/>
                <w:szCs w:val="28"/>
              </w:rPr>
              <w:t>4</w:t>
            </w:r>
            <w:r w:rsidRPr="00B53B27">
              <w:rPr>
                <w:rFonts w:ascii="Times New Roman" w:hAnsi="Times New Roman" w:cs="Times New Roman"/>
                <w:sz w:val="28"/>
                <w:szCs w:val="28"/>
              </w:rPr>
              <w:t>.</w:t>
            </w:r>
            <w:r w:rsidRPr="00B53B27">
              <w:rPr>
                <w:rFonts w:ascii="Times New Roman" w:hAnsi="Times New Roman" w:cs="Times New Roman"/>
                <w:sz w:val="28"/>
                <w:szCs w:val="28"/>
              </w:rPr>
              <w:tab/>
              <w:t>Требования к информационной системе</w:t>
            </w:r>
          </w:p>
        </w:tc>
        <w:tc>
          <w:tcPr>
            <w:tcW w:w="1276" w:type="dxa"/>
            <w:tcBorders>
              <w:top w:val="single" w:sz="4" w:space="0" w:color="auto"/>
              <w:left w:val="single" w:sz="4" w:space="0" w:color="auto"/>
              <w:bottom w:val="single" w:sz="4" w:space="0" w:color="auto"/>
              <w:right w:val="single" w:sz="4" w:space="0" w:color="auto"/>
            </w:tcBorders>
          </w:tcPr>
          <w:p w:rsidR="00DA6A56" w:rsidRDefault="00DA6A56" w:rsidP="00DA6A56">
            <w:pPr>
              <w:jc w:val="center"/>
            </w:pPr>
            <w:r w:rsidRPr="0027035A">
              <w:rPr>
                <w:rFonts w:ascii="Times New Roman" w:hAnsi="Times New Roman" w:cs="Times New Roman"/>
                <w:sz w:val="28"/>
                <w:szCs w:val="28"/>
              </w:rPr>
              <w:t>3</w:t>
            </w:r>
          </w:p>
        </w:tc>
        <w:tc>
          <w:tcPr>
            <w:tcW w:w="1701" w:type="dxa"/>
            <w:tcBorders>
              <w:top w:val="single" w:sz="4" w:space="0" w:color="auto"/>
              <w:left w:val="single" w:sz="4" w:space="0" w:color="auto"/>
              <w:bottom w:val="single" w:sz="4" w:space="0" w:color="auto"/>
              <w:right w:val="single" w:sz="4" w:space="0" w:color="auto"/>
            </w:tcBorders>
          </w:tcPr>
          <w:p w:rsidR="00DA6A56" w:rsidRDefault="00DA6A56">
            <w:r w:rsidRPr="004960E2">
              <w:rPr>
                <w:sz w:val="28"/>
                <w:szCs w:val="28"/>
              </w:rPr>
              <w:t xml:space="preserve">26.05.2026 </w:t>
            </w:r>
          </w:p>
        </w:tc>
        <w:tc>
          <w:tcPr>
            <w:tcW w:w="2268" w:type="dxa"/>
            <w:tcBorders>
              <w:top w:val="single" w:sz="4" w:space="0" w:color="auto"/>
              <w:left w:val="single" w:sz="4" w:space="0" w:color="auto"/>
              <w:bottom w:val="single" w:sz="4" w:space="0" w:color="auto"/>
              <w:right w:val="single" w:sz="4" w:space="0" w:color="auto"/>
            </w:tcBorders>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trHeight w:val="785"/>
          <w:jc w:val="center"/>
        </w:trPr>
        <w:tc>
          <w:tcPr>
            <w:tcW w:w="3970" w:type="dxa"/>
            <w:tcBorders>
              <w:top w:val="single" w:sz="4" w:space="0" w:color="auto"/>
              <w:left w:val="single" w:sz="4" w:space="0" w:color="auto"/>
              <w:bottom w:val="single" w:sz="4" w:space="0" w:color="auto"/>
              <w:right w:val="single" w:sz="4" w:space="0" w:color="auto"/>
            </w:tcBorders>
            <w:vAlign w:val="center"/>
          </w:tcPr>
          <w:p w:rsidR="00DA6A56" w:rsidRPr="00B53B27" w:rsidRDefault="00DA6A56" w:rsidP="00684C53">
            <w:pPr>
              <w:rPr>
                <w:rFonts w:ascii="Times New Roman" w:hAnsi="Times New Roman" w:cs="Times New Roman"/>
                <w:sz w:val="28"/>
                <w:szCs w:val="28"/>
              </w:rPr>
            </w:pPr>
            <w:r w:rsidRPr="00B53B27">
              <w:rPr>
                <w:rFonts w:ascii="Times New Roman" w:hAnsi="Times New Roman" w:cs="Times New Roman"/>
                <w:sz w:val="28"/>
                <w:szCs w:val="28"/>
              </w:rPr>
              <w:t>2.</w:t>
            </w:r>
            <w:r w:rsidR="00684C53">
              <w:rPr>
                <w:rFonts w:ascii="Times New Roman" w:hAnsi="Times New Roman" w:cs="Times New Roman"/>
                <w:sz w:val="28"/>
                <w:szCs w:val="28"/>
              </w:rPr>
              <w:t>5</w:t>
            </w:r>
            <w:r w:rsidRPr="00B53B27">
              <w:rPr>
                <w:rFonts w:ascii="Times New Roman" w:hAnsi="Times New Roman" w:cs="Times New Roman"/>
                <w:sz w:val="28"/>
                <w:szCs w:val="28"/>
              </w:rPr>
              <w:t>.</w:t>
            </w:r>
            <w:r w:rsidRPr="00B53B27">
              <w:rPr>
                <w:rFonts w:ascii="Times New Roman" w:hAnsi="Times New Roman" w:cs="Times New Roman"/>
                <w:sz w:val="28"/>
                <w:szCs w:val="28"/>
              </w:rPr>
              <w:tab/>
              <w:t>Проектирование базы данных</w:t>
            </w:r>
          </w:p>
        </w:tc>
        <w:tc>
          <w:tcPr>
            <w:tcW w:w="1276" w:type="dxa"/>
            <w:tcBorders>
              <w:top w:val="single" w:sz="4" w:space="0" w:color="auto"/>
              <w:left w:val="single" w:sz="4" w:space="0" w:color="auto"/>
              <w:bottom w:val="single" w:sz="4" w:space="0" w:color="auto"/>
              <w:right w:val="single" w:sz="4" w:space="0" w:color="auto"/>
            </w:tcBorders>
          </w:tcPr>
          <w:p w:rsidR="00DA6A56" w:rsidRDefault="000D2AE2" w:rsidP="00DA6A56">
            <w:pPr>
              <w:jc w:val="center"/>
            </w:pPr>
            <w:r>
              <w:rPr>
                <w:rFonts w:ascii="Times New Roman" w:hAnsi="Times New Roman" w:cs="Times New Roman"/>
                <w:sz w:val="28"/>
                <w:szCs w:val="28"/>
              </w:rPr>
              <w:t>4</w:t>
            </w:r>
          </w:p>
        </w:tc>
        <w:tc>
          <w:tcPr>
            <w:tcW w:w="1701" w:type="dxa"/>
            <w:tcBorders>
              <w:top w:val="single" w:sz="4" w:space="0" w:color="auto"/>
              <w:left w:val="single" w:sz="4" w:space="0" w:color="auto"/>
              <w:bottom w:val="single" w:sz="4" w:space="0" w:color="auto"/>
              <w:right w:val="single" w:sz="4" w:space="0" w:color="auto"/>
            </w:tcBorders>
          </w:tcPr>
          <w:p w:rsidR="00DA6A56" w:rsidRDefault="00DA6A56">
            <w:r w:rsidRPr="004960E2">
              <w:rPr>
                <w:sz w:val="28"/>
                <w:szCs w:val="28"/>
              </w:rPr>
              <w:t xml:space="preserve">26.05.2026 </w:t>
            </w:r>
          </w:p>
        </w:tc>
        <w:tc>
          <w:tcPr>
            <w:tcW w:w="2268" w:type="dxa"/>
            <w:tcBorders>
              <w:top w:val="single" w:sz="4" w:space="0" w:color="auto"/>
              <w:left w:val="single" w:sz="4" w:space="0" w:color="auto"/>
              <w:bottom w:val="single" w:sz="4" w:space="0" w:color="auto"/>
              <w:right w:val="single" w:sz="4" w:space="0" w:color="auto"/>
            </w:tcBorders>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trHeight w:val="834"/>
          <w:jc w:val="center"/>
        </w:trPr>
        <w:tc>
          <w:tcPr>
            <w:tcW w:w="3970" w:type="dxa"/>
            <w:tcBorders>
              <w:top w:val="single" w:sz="4" w:space="0" w:color="auto"/>
              <w:left w:val="single" w:sz="4" w:space="0" w:color="auto"/>
              <w:bottom w:val="single" w:sz="4" w:space="0" w:color="auto"/>
              <w:right w:val="single" w:sz="4" w:space="0" w:color="auto"/>
            </w:tcBorders>
            <w:vAlign w:val="center"/>
          </w:tcPr>
          <w:p w:rsidR="00DA6A56" w:rsidRPr="00B53B27" w:rsidRDefault="00DA6A56" w:rsidP="00684C53">
            <w:pPr>
              <w:rPr>
                <w:rFonts w:ascii="Times New Roman" w:hAnsi="Times New Roman" w:cs="Times New Roman"/>
                <w:sz w:val="28"/>
                <w:szCs w:val="28"/>
              </w:rPr>
            </w:pPr>
            <w:r w:rsidRPr="00B53B27">
              <w:rPr>
                <w:rFonts w:ascii="Times New Roman" w:hAnsi="Times New Roman" w:cs="Times New Roman"/>
                <w:sz w:val="28"/>
                <w:szCs w:val="28"/>
              </w:rPr>
              <w:t>2.</w:t>
            </w:r>
            <w:r w:rsidR="00684C53">
              <w:rPr>
                <w:rFonts w:ascii="Times New Roman" w:hAnsi="Times New Roman" w:cs="Times New Roman"/>
                <w:sz w:val="28"/>
                <w:szCs w:val="28"/>
              </w:rPr>
              <w:t>6</w:t>
            </w:r>
            <w:r w:rsidRPr="00B53B27">
              <w:rPr>
                <w:rFonts w:ascii="Times New Roman" w:hAnsi="Times New Roman" w:cs="Times New Roman"/>
                <w:sz w:val="28"/>
                <w:szCs w:val="28"/>
              </w:rPr>
              <w:t>.</w:t>
            </w:r>
            <w:r w:rsidRPr="00B53B27">
              <w:rPr>
                <w:rFonts w:ascii="Times New Roman" w:hAnsi="Times New Roman" w:cs="Times New Roman"/>
                <w:sz w:val="28"/>
                <w:szCs w:val="28"/>
              </w:rPr>
              <w:tab/>
              <w:t>Концепция информационной базы</w:t>
            </w:r>
          </w:p>
        </w:tc>
        <w:tc>
          <w:tcPr>
            <w:tcW w:w="1276" w:type="dxa"/>
            <w:tcBorders>
              <w:top w:val="single" w:sz="4" w:space="0" w:color="auto"/>
              <w:left w:val="single" w:sz="4" w:space="0" w:color="auto"/>
              <w:bottom w:val="single" w:sz="4" w:space="0" w:color="auto"/>
              <w:right w:val="single" w:sz="4" w:space="0" w:color="auto"/>
            </w:tcBorders>
          </w:tcPr>
          <w:p w:rsidR="00DA6A56" w:rsidRDefault="00DA6A56" w:rsidP="00DA6A56">
            <w:pPr>
              <w:jc w:val="center"/>
            </w:pPr>
            <w:r w:rsidRPr="0027035A">
              <w:rPr>
                <w:rFonts w:ascii="Times New Roman" w:hAnsi="Times New Roman" w:cs="Times New Roman"/>
                <w:sz w:val="28"/>
                <w:szCs w:val="28"/>
              </w:rPr>
              <w:t>3</w:t>
            </w:r>
          </w:p>
        </w:tc>
        <w:tc>
          <w:tcPr>
            <w:tcW w:w="1701" w:type="dxa"/>
            <w:tcBorders>
              <w:top w:val="single" w:sz="4" w:space="0" w:color="auto"/>
              <w:left w:val="single" w:sz="4" w:space="0" w:color="auto"/>
              <w:bottom w:val="single" w:sz="4" w:space="0" w:color="auto"/>
              <w:right w:val="single" w:sz="4" w:space="0" w:color="auto"/>
            </w:tcBorders>
          </w:tcPr>
          <w:p w:rsidR="00DA6A56" w:rsidRDefault="00DA6A56">
            <w:r w:rsidRPr="004960E2">
              <w:rPr>
                <w:sz w:val="28"/>
                <w:szCs w:val="28"/>
              </w:rPr>
              <w:t xml:space="preserve">26.05.2026 </w:t>
            </w:r>
          </w:p>
        </w:tc>
        <w:tc>
          <w:tcPr>
            <w:tcW w:w="2268" w:type="dxa"/>
            <w:tcBorders>
              <w:top w:val="single" w:sz="4" w:space="0" w:color="auto"/>
              <w:left w:val="single" w:sz="4" w:space="0" w:color="auto"/>
              <w:bottom w:val="single" w:sz="4" w:space="0" w:color="auto"/>
              <w:right w:val="single" w:sz="4" w:space="0" w:color="auto"/>
            </w:tcBorders>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trHeight w:val="1166"/>
          <w:jc w:val="center"/>
        </w:trPr>
        <w:tc>
          <w:tcPr>
            <w:tcW w:w="3970" w:type="dxa"/>
            <w:tcBorders>
              <w:top w:val="single" w:sz="4" w:space="0" w:color="auto"/>
              <w:left w:val="single" w:sz="4" w:space="0" w:color="auto"/>
              <w:bottom w:val="single" w:sz="4" w:space="0" w:color="auto"/>
              <w:right w:val="single" w:sz="4" w:space="0" w:color="auto"/>
            </w:tcBorders>
            <w:vAlign w:val="center"/>
          </w:tcPr>
          <w:p w:rsidR="00DA6A56" w:rsidRPr="00B53B27" w:rsidRDefault="00DA6A56" w:rsidP="00684C53">
            <w:pPr>
              <w:rPr>
                <w:rFonts w:ascii="Times New Roman" w:hAnsi="Times New Roman" w:cs="Times New Roman"/>
                <w:sz w:val="28"/>
                <w:szCs w:val="28"/>
              </w:rPr>
            </w:pPr>
            <w:r w:rsidRPr="00B53B27">
              <w:rPr>
                <w:rFonts w:ascii="Times New Roman" w:hAnsi="Times New Roman" w:cs="Times New Roman"/>
                <w:sz w:val="28"/>
                <w:szCs w:val="28"/>
              </w:rPr>
              <w:t>2.</w:t>
            </w:r>
            <w:r w:rsidR="00684C53">
              <w:rPr>
                <w:rFonts w:ascii="Times New Roman" w:hAnsi="Times New Roman" w:cs="Times New Roman"/>
                <w:sz w:val="28"/>
                <w:szCs w:val="28"/>
              </w:rPr>
              <w:t>7</w:t>
            </w:r>
            <w:r w:rsidRPr="00B53B27">
              <w:rPr>
                <w:rFonts w:ascii="Times New Roman" w:hAnsi="Times New Roman" w:cs="Times New Roman"/>
                <w:sz w:val="28"/>
                <w:szCs w:val="28"/>
              </w:rPr>
              <w:t>.</w:t>
            </w:r>
            <w:r w:rsidRPr="00B53B27">
              <w:rPr>
                <w:rFonts w:ascii="Times New Roman" w:hAnsi="Times New Roman" w:cs="Times New Roman"/>
                <w:sz w:val="28"/>
                <w:szCs w:val="28"/>
              </w:rPr>
              <w:tab/>
              <w:t>Построение функционально-алгоритмической структуры</w:t>
            </w:r>
          </w:p>
        </w:tc>
        <w:tc>
          <w:tcPr>
            <w:tcW w:w="1276" w:type="dxa"/>
            <w:tcBorders>
              <w:top w:val="single" w:sz="4" w:space="0" w:color="auto"/>
              <w:left w:val="single" w:sz="4" w:space="0" w:color="auto"/>
              <w:bottom w:val="single" w:sz="4" w:space="0" w:color="auto"/>
              <w:right w:val="single" w:sz="4" w:space="0" w:color="auto"/>
            </w:tcBorders>
          </w:tcPr>
          <w:p w:rsidR="00DA6A56" w:rsidRDefault="00DA6A56" w:rsidP="00DA6A56">
            <w:pPr>
              <w:jc w:val="center"/>
            </w:pPr>
            <w:r w:rsidRPr="0027035A">
              <w:rPr>
                <w:rFonts w:ascii="Times New Roman" w:hAnsi="Times New Roman" w:cs="Times New Roman"/>
                <w:sz w:val="28"/>
                <w:szCs w:val="28"/>
              </w:rPr>
              <w:t>3</w:t>
            </w:r>
          </w:p>
        </w:tc>
        <w:tc>
          <w:tcPr>
            <w:tcW w:w="1701" w:type="dxa"/>
            <w:tcBorders>
              <w:top w:val="single" w:sz="4" w:space="0" w:color="auto"/>
              <w:left w:val="single" w:sz="4" w:space="0" w:color="auto"/>
              <w:bottom w:val="single" w:sz="4" w:space="0" w:color="auto"/>
              <w:right w:val="single" w:sz="4" w:space="0" w:color="auto"/>
            </w:tcBorders>
          </w:tcPr>
          <w:p w:rsidR="00DA6A56" w:rsidRDefault="00DA6A56">
            <w:r w:rsidRPr="004960E2">
              <w:rPr>
                <w:sz w:val="28"/>
                <w:szCs w:val="28"/>
              </w:rPr>
              <w:t xml:space="preserve">26.05.2026 </w:t>
            </w:r>
          </w:p>
        </w:tc>
        <w:tc>
          <w:tcPr>
            <w:tcW w:w="2268" w:type="dxa"/>
            <w:tcBorders>
              <w:top w:val="single" w:sz="4" w:space="0" w:color="auto"/>
              <w:left w:val="single" w:sz="4" w:space="0" w:color="auto"/>
              <w:bottom w:val="single" w:sz="4" w:space="0" w:color="auto"/>
              <w:right w:val="single" w:sz="4" w:space="0" w:color="auto"/>
            </w:tcBorders>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trHeight w:val="834"/>
          <w:jc w:val="center"/>
        </w:trPr>
        <w:tc>
          <w:tcPr>
            <w:tcW w:w="3970" w:type="dxa"/>
            <w:tcBorders>
              <w:top w:val="single" w:sz="4" w:space="0" w:color="auto"/>
              <w:left w:val="single" w:sz="4" w:space="0" w:color="auto"/>
              <w:bottom w:val="single" w:sz="4" w:space="0" w:color="auto"/>
              <w:right w:val="single" w:sz="4" w:space="0" w:color="auto"/>
            </w:tcBorders>
            <w:vAlign w:val="center"/>
          </w:tcPr>
          <w:p w:rsidR="00DA6A56" w:rsidRPr="00B53B27" w:rsidRDefault="00DA6A56" w:rsidP="00684C53">
            <w:pPr>
              <w:rPr>
                <w:rFonts w:ascii="Times New Roman" w:hAnsi="Times New Roman" w:cs="Times New Roman"/>
                <w:sz w:val="28"/>
                <w:szCs w:val="28"/>
              </w:rPr>
            </w:pPr>
            <w:r w:rsidRPr="00B53B27">
              <w:rPr>
                <w:rFonts w:ascii="Times New Roman" w:hAnsi="Times New Roman" w:cs="Times New Roman"/>
                <w:sz w:val="28"/>
                <w:szCs w:val="28"/>
              </w:rPr>
              <w:t>2.</w:t>
            </w:r>
            <w:r w:rsidR="00684C53">
              <w:rPr>
                <w:rFonts w:ascii="Times New Roman" w:hAnsi="Times New Roman" w:cs="Times New Roman"/>
                <w:sz w:val="28"/>
                <w:szCs w:val="28"/>
              </w:rPr>
              <w:t>8</w:t>
            </w:r>
            <w:r w:rsidRPr="00B53B27">
              <w:rPr>
                <w:rFonts w:ascii="Times New Roman" w:hAnsi="Times New Roman" w:cs="Times New Roman"/>
                <w:sz w:val="28"/>
                <w:szCs w:val="28"/>
              </w:rPr>
              <w:t>.</w:t>
            </w:r>
            <w:r w:rsidRPr="00B53B27">
              <w:rPr>
                <w:rFonts w:ascii="Times New Roman" w:hAnsi="Times New Roman" w:cs="Times New Roman"/>
                <w:sz w:val="28"/>
                <w:szCs w:val="28"/>
              </w:rPr>
              <w:tab/>
              <w:t>Функциональные возможности страхователя</w:t>
            </w:r>
          </w:p>
        </w:tc>
        <w:tc>
          <w:tcPr>
            <w:tcW w:w="1276" w:type="dxa"/>
            <w:tcBorders>
              <w:top w:val="single" w:sz="4" w:space="0" w:color="auto"/>
              <w:left w:val="single" w:sz="4" w:space="0" w:color="auto"/>
              <w:bottom w:val="single" w:sz="4" w:space="0" w:color="auto"/>
              <w:right w:val="single" w:sz="4" w:space="0" w:color="auto"/>
            </w:tcBorders>
          </w:tcPr>
          <w:p w:rsidR="00DA6A56" w:rsidRDefault="00DA6A56" w:rsidP="00DA6A56">
            <w:pPr>
              <w:jc w:val="center"/>
            </w:pPr>
            <w:r w:rsidRPr="0027035A">
              <w:rPr>
                <w:rFonts w:ascii="Times New Roman" w:hAnsi="Times New Roman" w:cs="Times New Roman"/>
                <w:sz w:val="28"/>
                <w:szCs w:val="28"/>
              </w:rPr>
              <w:t>3</w:t>
            </w:r>
          </w:p>
        </w:tc>
        <w:tc>
          <w:tcPr>
            <w:tcW w:w="1701" w:type="dxa"/>
            <w:tcBorders>
              <w:top w:val="single" w:sz="4" w:space="0" w:color="auto"/>
              <w:left w:val="single" w:sz="4" w:space="0" w:color="auto"/>
              <w:bottom w:val="single" w:sz="4" w:space="0" w:color="auto"/>
              <w:right w:val="single" w:sz="4" w:space="0" w:color="auto"/>
            </w:tcBorders>
          </w:tcPr>
          <w:p w:rsidR="00DA6A56" w:rsidRDefault="00DA6A56">
            <w:r w:rsidRPr="004960E2">
              <w:rPr>
                <w:sz w:val="28"/>
                <w:szCs w:val="28"/>
              </w:rPr>
              <w:t xml:space="preserve">26.05.2026 </w:t>
            </w:r>
          </w:p>
        </w:tc>
        <w:tc>
          <w:tcPr>
            <w:tcW w:w="2268" w:type="dxa"/>
            <w:tcBorders>
              <w:top w:val="single" w:sz="4" w:space="0" w:color="auto"/>
              <w:left w:val="single" w:sz="4" w:space="0" w:color="auto"/>
              <w:bottom w:val="single" w:sz="4" w:space="0" w:color="auto"/>
              <w:right w:val="single" w:sz="4" w:space="0" w:color="auto"/>
            </w:tcBorders>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trHeight w:val="834"/>
          <w:jc w:val="center"/>
        </w:trPr>
        <w:tc>
          <w:tcPr>
            <w:tcW w:w="3970" w:type="dxa"/>
            <w:tcBorders>
              <w:top w:val="single" w:sz="4" w:space="0" w:color="auto"/>
              <w:left w:val="single" w:sz="4" w:space="0" w:color="auto"/>
              <w:bottom w:val="single" w:sz="4" w:space="0" w:color="auto"/>
              <w:right w:val="single" w:sz="4" w:space="0" w:color="auto"/>
            </w:tcBorders>
            <w:vAlign w:val="center"/>
          </w:tcPr>
          <w:p w:rsidR="00DA6A56" w:rsidRPr="00B53B27" w:rsidRDefault="00DA6A56" w:rsidP="00684C53">
            <w:pPr>
              <w:rPr>
                <w:rFonts w:ascii="Times New Roman" w:hAnsi="Times New Roman" w:cs="Times New Roman"/>
                <w:sz w:val="28"/>
                <w:szCs w:val="28"/>
              </w:rPr>
            </w:pPr>
            <w:r w:rsidRPr="00B53B27">
              <w:rPr>
                <w:rFonts w:ascii="Times New Roman" w:hAnsi="Times New Roman" w:cs="Times New Roman"/>
                <w:sz w:val="28"/>
                <w:szCs w:val="28"/>
              </w:rPr>
              <w:t>2.</w:t>
            </w:r>
            <w:r w:rsidR="00684C53">
              <w:rPr>
                <w:rFonts w:ascii="Times New Roman" w:hAnsi="Times New Roman" w:cs="Times New Roman"/>
                <w:sz w:val="28"/>
                <w:szCs w:val="28"/>
              </w:rPr>
              <w:t>9</w:t>
            </w:r>
            <w:r w:rsidRPr="00B53B27">
              <w:rPr>
                <w:rFonts w:ascii="Times New Roman" w:hAnsi="Times New Roman" w:cs="Times New Roman"/>
                <w:sz w:val="28"/>
                <w:szCs w:val="28"/>
              </w:rPr>
              <w:t>.</w:t>
            </w:r>
            <w:r w:rsidRPr="00B53B27">
              <w:rPr>
                <w:rFonts w:ascii="Times New Roman" w:hAnsi="Times New Roman" w:cs="Times New Roman"/>
                <w:sz w:val="28"/>
                <w:szCs w:val="28"/>
              </w:rPr>
              <w:tab/>
              <w:t>Функциональные возможности страхового агента</w:t>
            </w:r>
          </w:p>
        </w:tc>
        <w:tc>
          <w:tcPr>
            <w:tcW w:w="1276" w:type="dxa"/>
            <w:tcBorders>
              <w:top w:val="single" w:sz="4" w:space="0" w:color="auto"/>
              <w:left w:val="single" w:sz="4" w:space="0" w:color="auto"/>
              <w:bottom w:val="single" w:sz="4" w:space="0" w:color="auto"/>
              <w:right w:val="single" w:sz="4" w:space="0" w:color="auto"/>
            </w:tcBorders>
          </w:tcPr>
          <w:p w:rsidR="00DA6A56" w:rsidRDefault="00DA6A56" w:rsidP="00DA6A56">
            <w:pPr>
              <w:jc w:val="center"/>
            </w:pPr>
            <w:r w:rsidRPr="0027035A">
              <w:rPr>
                <w:rFonts w:ascii="Times New Roman" w:hAnsi="Times New Roman" w:cs="Times New Roman"/>
                <w:sz w:val="28"/>
                <w:szCs w:val="28"/>
              </w:rPr>
              <w:t>3</w:t>
            </w:r>
          </w:p>
        </w:tc>
        <w:tc>
          <w:tcPr>
            <w:tcW w:w="1701" w:type="dxa"/>
            <w:tcBorders>
              <w:top w:val="single" w:sz="4" w:space="0" w:color="auto"/>
              <w:left w:val="single" w:sz="4" w:space="0" w:color="auto"/>
              <w:bottom w:val="single" w:sz="4" w:space="0" w:color="auto"/>
              <w:right w:val="single" w:sz="4" w:space="0" w:color="auto"/>
            </w:tcBorders>
          </w:tcPr>
          <w:p w:rsidR="00DA6A56" w:rsidRDefault="00DA6A56">
            <w:r w:rsidRPr="004960E2">
              <w:rPr>
                <w:sz w:val="28"/>
                <w:szCs w:val="28"/>
              </w:rPr>
              <w:t xml:space="preserve">26.05.2026 </w:t>
            </w:r>
          </w:p>
        </w:tc>
        <w:tc>
          <w:tcPr>
            <w:tcW w:w="2268" w:type="dxa"/>
            <w:tcBorders>
              <w:top w:val="single" w:sz="4" w:space="0" w:color="auto"/>
              <w:left w:val="single" w:sz="4" w:space="0" w:color="auto"/>
              <w:bottom w:val="single" w:sz="4" w:space="0" w:color="auto"/>
              <w:right w:val="single" w:sz="4" w:space="0" w:color="auto"/>
            </w:tcBorders>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trHeight w:val="834"/>
          <w:jc w:val="center"/>
        </w:trPr>
        <w:tc>
          <w:tcPr>
            <w:tcW w:w="3970" w:type="dxa"/>
            <w:tcBorders>
              <w:top w:val="single" w:sz="4" w:space="0" w:color="auto"/>
              <w:left w:val="single" w:sz="4" w:space="0" w:color="auto"/>
              <w:bottom w:val="single" w:sz="4" w:space="0" w:color="auto"/>
              <w:right w:val="single" w:sz="4" w:space="0" w:color="auto"/>
            </w:tcBorders>
            <w:vAlign w:val="center"/>
          </w:tcPr>
          <w:p w:rsidR="00DA6A56" w:rsidRPr="00B53B27" w:rsidRDefault="00DA6A56" w:rsidP="00684C53">
            <w:pPr>
              <w:rPr>
                <w:rFonts w:ascii="Times New Roman" w:hAnsi="Times New Roman" w:cs="Times New Roman"/>
                <w:sz w:val="28"/>
                <w:szCs w:val="28"/>
              </w:rPr>
            </w:pPr>
            <w:r w:rsidRPr="00B53B27">
              <w:rPr>
                <w:rFonts w:ascii="Times New Roman" w:hAnsi="Times New Roman" w:cs="Times New Roman"/>
                <w:sz w:val="28"/>
                <w:szCs w:val="28"/>
              </w:rPr>
              <w:t>2.</w:t>
            </w:r>
            <w:r w:rsidR="00684C53">
              <w:rPr>
                <w:rFonts w:ascii="Times New Roman" w:hAnsi="Times New Roman" w:cs="Times New Roman"/>
                <w:sz w:val="28"/>
                <w:szCs w:val="28"/>
              </w:rPr>
              <w:t>10</w:t>
            </w:r>
            <w:r w:rsidRPr="00B53B27">
              <w:rPr>
                <w:rFonts w:ascii="Times New Roman" w:hAnsi="Times New Roman" w:cs="Times New Roman"/>
                <w:sz w:val="28"/>
                <w:szCs w:val="28"/>
              </w:rPr>
              <w:t>.</w:t>
            </w:r>
            <w:r w:rsidRPr="00B53B27">
              <w:rPr>
                <w:rFonts w:ascii="Times New Roman" w:hAnsi="Times New Roman" w:cs="Times New Roman"/>
                <w:sz w:val="28"/>
                <w:szCs w:val="28"/>
              </w:rPr>
              <w:tab/>
              <w:t>Функциональные возможности администратора</w:t>
            </w:r>
          </w:p>
        </w:tc>
        <w:tc>
          <w:tcPr>
            <w:tcW w:w="1276" w:type="dxa"/>
            <w:tcBorders>
              <w:top w:val="single" w:sz="4" w:space="0" w:color="auto"/>
              <w:left w:val="single" w:sz="4" w:space="0" w:color="auto"/>
              <w:bottom w:val="single" w:sz="4" w:space="0" w:color="auto"/>
              <w:right w:val="single" w:sz="4" w:space="0" w:color="auto"/>
            </w:tcBorders>
          </w:tcPr>
          <w:p w:rsidR="00DA6A56" w:rsidRDefault="00DA6A56" w:rsidP="00DA6A56">
            <w:pPr>
              <w:jc w:val="center"/>
            </w:pPr>
            <w:r w:rsidRPr="0027035A">
              <w:rPr>
                <w:rFonts w:ascii="Times New Roman" w:hAnsi="Times New Roman" w:cs="Times New Roman"/>
                <w:sz w:val="28"/>
                <w:szCs w:val="28"/>
              </w:rPr>
              <w:t>3</w:t>
            </w:r>
          </w:p>
        </w:tc>
        <w:tc>
          <w:tcPr>
            <w:tcW w:w="1701" w:type="dxa"/>
            <w:tcBorders>
              <w:top w:val="single" w:sz="4" w:space="0" w:color="auto"/>
              <w:left w:val="single" w:sz="4" w:space="0" w:color="auto"/>
              <w:bottom w:val="single" w:sz="4" w:space="0" w:color="auto"/>
              <w:right w:val="single" w:sz="4" w:space="0" w:color="auto"/>
            </w:tcBorders>
          </w:tcPr>
          <w:p w:rsidR="00DA6A56" w:rsidRDefault="00DA6A56">
            <w:r w:rsidRPr="004960E2">
              <w:rPr>
                <w:sz w:val="28"/>
                <w:szCs w:val="28"/>
              </w:rPr>
              <w:t xml:space="preserve">26.05.2026 </w:t>
            </w:r>
          </w:p>
        </w:tc>
        <w:tc>
          <w:tcPr>
            <w:tcW w:w="2268" w:type="dxa"/>
            <w:tcBorders>
              <w:top w:val="single" w:sz="4" w:space="0" w:color="auto"/>
              <w:left w:val="single" w:sz="4" w:space="0" w:color="auto"/>
              <w:bottom w:val="single" w:sz="4" w:space="0" w:color="auto"/>
              <w:right w:val="single" w:sz="4" w:space="0" w:color="auto"/>
            </w:tcBorders>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trHeight w:val="834"/>
          <w:jc w:val="center"/>
        </w:trPr>
        <w:tc>
          <w:tcPr>
            <w:tcW w:w="3970" w:type="dxa"/>
            <w:tcBorders>
              <w:top w:val="single" w:sz="4" w:space="0" w:color="auto"/>
              <w:left w:val="single" w:sz="4" w:space="0" w:color="auto"/>
              <w:bottom w:val="single" w:sz="4" w:space="0" w:color="auto"/>
              <w:right w:val="single" w:sz="4" w:space="0" w:color="auto"/>
            </w:tcBorders>
            <w:vAlign w:val="center"/>
          </w:tcPr>
          <w:p w:rsidR="00DA6A56" w:rsidRPr="00B53B27" w:rsidRDefault="00DA6A56" w:rsidP="00684C53">
            <w:pPr>
              <w:rPr>
                <w:rFonts w:ascii="Times New Roman" w:hAnsi="Times New Roman" w:cs="Times New Roman"/>
                <w:sz w:val="28"/>
                <w:szCs w:val="28"/>
              </w:rPr>
            </w:pPr>
            <w:r w:rsidRPr="00B53B27">
              <w:rPr>
                <w:rFonts w:ascii="Times New Roman" w:hAnsi="Times New Roman" w:cs="Times New Roman"/>
                <w:sz w:val="28"/>
                <w:szCs w:val="28"/>
              </w:rPr>
              <w:t>2.</w:t>
            </w:r>
            <w:r w:rsidR="00684C53">
              <w:rPr>
                <w:rFonts w:ascii="Times New Roman" w:hAnsi="Times New Roman" w:cs="Times New Roman"/>
                <w:sz w:val="28"/>
                <w:szCs w:val="28"/>
              </w:rPr>
              <w:t>11</w:t>
            </w:r>
            <w:r w:rsidRPr="00B53B27">
              <w:rPr>
                <w:rFonts w:ascii="Times New Roman" w:hAnsi="Times New Roman" w:cs="Times New Roman"/>
                <w:sz w:val="28"/>
                <w:szCs w:val="28"/>
              </w:rPr>
              <w:t>.</w:t>
            </w:r>
            <w:r w:rsidRPr="00B53B27">
              <w:rPr>
                <w:rFonts w:ascii="Times New Roman" w:hAnsi="Times New Roman" w:cs="Times New Roman"/>
                <w:sz w:val="28"/>
                <w:szCs w:val="28"/>
              </w:rPr>
              <w:tab/>
              <w:t>Проектирование пользовательского интерфейса</w:t>
            </w:r>
          </w:p>
        </w:tc>
        <w:tc>
          <w:tcPr>
            <w:tcW w:w="1276" w:type="dxa"/>
            <w:tcBorders>
              <w:top w:val="single" w:sz="4" w:space="0" w:color="auto"/>
              <w:left w:val="single" w:sz="4" w:space="0" w:color="auto"/>
              <w:bottom w:val="single" w:sz="4" w:space="0" w:color="auto"/>
              <w:right w:val="single" w:sz="4" w:space="0" w:color="auto"/>
            </w:tcBorders>
          </w:tcPr>
          <w:p w:rsidR="00DA6A56" w:rsidRDefault="000D2AE2" w:rsidP="00DA6A56">
            <w:pPr>
              <w:jc w:val="center"/>
            </w:pPr>
            <w:r>
              <w:rPr>
                <w:rFonts w:ascii="Times New Roman" w:hAnsi="Times New Roman" w:cs="Times New Roman"/>
                <w:sz w:val="28"/>
                <w:szCs w:val="28"/>
              </w:rPr>
              <w:t>4</w:t>
            </w:r>
          </w:p>
        </w:tc>
        <w:tc>
          <w:tcPr>
            <w:tcW w:w="1701" w:type="dxa"/>
            <w:tcBorders>
              <w:top w:val="single" w:sz="4" w:space="0" w:color="auto"/>
              <w:left w:val="single" w:sz="4" w:space="0" w:color="auto"/>
              <w:bottom w:val="single" w:sz="4" w:space="0" w:color="auto"/>
              <w:right w:val="single" w:sz="4" w:space="0" w:color="auto"/>
            </w:tcBorders>
          </w:tcPr>
          <w:p w:rsidR="00DA6A56" w:rsidRDefault="00DA6A56">
            <w:r w:rsidRPr="004960E2">
              <w:rPr>
                <w:sz w:val="28"/>
                <w:szCs w:val="28"/>
              </w:rPr>
              <w:t xml:space="preserve">26.05.2026 </w:t>
            </w:r>
          </w:p>
        </w:tc>
        <w:tc>
          <w:tcPr>
            <w:tcW w:w="2268" w:type="dxa"/>
            <w:tcBorders>
              <w:top w:val="single" w:sz="4" w:space="0" w:color="auto"/>
              <w:left w:val="single" w:sz="4" w:space="0" w:color="auto"/>
              <w:bottom w:val="single" w:sz="4" w:space="0" w:color="auto"/>
              <w:right w:val="single" w:sz="4" w:space="0" w:color="auto"/>
            </w:tcBorders>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trHeight w:val="531"/>
          <w:jc w:val="center"/>
        </w:trPr>
        <w:tc>
          <w:tcPr>
            <w:tcW w:w="3970" w:type="dxa"/>
            <w:tcBorders>
              <w:top w:val="single" w:sz="4" w:space="0" w:color="auto"/>
              <w:left w:val="single" w:sz="4" w:space="0" w:color="auto"/>
              <w:bottom w:val="single" w:sz="4" w:space="0" w:color="auto"/>
              <w:right w:val="single" w:sz="4" w:space="0" w:color="auto"/>
            </w:tcBorders>
            <w:vAlign w:val="center"/>
          </w:tcPr>
          <w:p w:rsidR="00DA6A56" w:rsidRPr="00B53B27" w:rsidRDefault="00DA6A56" w:rsidP="00684C53">
            <w:pPr>
              <w:rPr>
                <w:rFonts w:ascii="Times New Roman" w:hAnsi="Times New Roman" w:cs="Times New Roman"/>
                <w:sz w:val="28"/>
                <w:szCs w:val="28"/>
              </w:rPr>
            </w:pPr>
            <w:r w:rsidRPr="00B53B27">
              <w:rPr>
                <w:rFonts w:ascii="Times New Roman" w:hAnsi="Times New Roman" w:cs="Times New Roman"/>
                <w:sz w:val="28"/>
                <w:szCs w:val="28"/>
              </w:rPr>
              <w:t>2.</w:t>
            </w:r>
            <w:r w:rsidR="00684C53">
              <w:rPr>
                <w:rFonts w:ascii="Times New Roman" w:hAnsi="Times New Roman" w:cs="Times New Roman"/>
                <w:sz w:val="28"/>
                <w:szCs w:val="28"/>
              </w:rPr>
              <w:t>12</w:t>
            </w:r>
            <w:r w:rsidRPr="00B53B27">
              <w:rPr>
                <w:rFonts w:ascii="Times New Roman" w:hAnsi="Times New Roman" w:cs="Times New Roman"/>
                <w:sz w:val="28"/>
                <w:szCs w:val="28"/>
              </w:rPr>
              <w:t>.</w:t>
            </w:r>
            <w:r w:rsidRPr="00B53B27">
              <w:rPr>
                <w:rFonts w:ascii="Times New Roman" w:hAnsi="Times New Roman" w:cs="Times New Roman"/>
                <w:sz w:val="28"/>
                <w:szCs w:val="28"/>
              </w:rPr>
              <w:tab/>
              <w:t>Главные экраны</w:t>
            </w:r>
          </w:p>
        </w:tc>
        <w:tc>
          <w:tcPr>
            <w:tcW w:w="1276" w:type="dxa"/>
            <w:tcBorders>
              <w:top w:val="single" w:sz="4" w:space="0" w:color="auto"/>
              <w:left w:val="single" w:sz="4" w:space="0" w:color="auto"/>
              <w:bottom w:val="single" w:sz="4" w:space="0" w:color="auto"/>
              <w:right w:val="single" w:sz="4" w:space="0" w:color="auto"/>
            </w:tcBorders>
          </w:tcPr>
          <w:p w:rsidR="00DA6A56" w:rsidRPr="000D2AE2" w:rsidRDefault="000D2AE2" w:rsidP="00DA6A56">
            <w:pPr>
              <w:jc w:val="center"/>
            </w:pPr>
            <w:r>
              <w:rPr>
                <w:rFonts w:ascii="Times New Roman" w:hAnsi="Times New Roman" w:cs="Times New Roman"/>
                <w:sz w:val="28"/>
                <w:szCs w:val="28"/>
              </w:rPr>
              <w:t>4</w:t>
            </w:r>
          </w:p>
        </w:tc>
        <w:tc>
          <w:tcPr>
            <w:tcW w:w="1701" w:type="dxa"/>
            <w:tcBorders>
              <w:top w:val="single" w:sz="4" w:space="0" w:color="auto"/>
              <w:left w:val="single" w:sz="4" w:space="0" w:color="auto"/>
              <w:bottom w:val="single" w:sz="4" w:space="0" w:color="auto"/>
              <w:right w:val="single" w:sz="4" w:space="0" w:color="auto"/>
            </w:tcBorders>
          </w:tcPr>
          <w:p w:rsidR="00DA6A56" w:rsidRDefault="00DA6A56">
            <w:r w:rsidRPr="004960E2">
              <w:rPr>
                <w:sz w:val="28"/>
                <w:szCs w:val="28"/>
              </w:rPr>
              <w:t xml:space="preserve">26.05.2026 </w:t>
            </w:r>
          </w:p>
        </w:tc>
        <w:tc>
          <w:tcPr>
            <w:tcW w:w="2268" w:type="dxa"/>
            <w:tcBorders>
              <w:top w:val="single" w:sz="4" w:space="0" w:color="auto"/>
              <w:left w:val="single" w:sz="4" w:space="0" w:color="auto"/>
              <w:bottom w:val="single" w:sz="4" w:space="0" w:color="auto"/>
              <w:right w:val="single" w:sz="4" w:space="0" w:color="auto"/>
            </w:tcBorders>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trHeight w:val="680"/>
          <w:jc w:val="center"/>
        </w:trPr>
        <w:tc>
          <w:tcPr>
            <w:tcW w:w="3970" w:type="dxa"/>
            <w:tcBorders>
              <w:top w:val="single" w:sz="4" w:space="0" w:color="auto"/>
              <w:left w:val="single" w:sz="4" w:space="0" w:color="auto"/>
              <w:bottom w:val="single" w:sz="4" w:space="0" w:color="auto"/>
              <w:right w:val="single" w:sz="4" w:space="0" w:color="auto"/>
            </w:tcBorders>
            <w:vAlign w:val="center"/>
          </w:tcPr>
          <w:p w:rsidR="00DA6A56" w:rsidRPr="00B53B27" w:rsidRDefault="00DA6A56" w:rsidP="00684C53">
            <w:pPr>
              <w:rPr>
                <w:rFonts w:ascii="Times New Roman" w:hAnsi="Times New Roman" w:cs="Times New Roman"/>
                <w:sz w:val="28"/>
                <w:szCs w:val="28"/>
              </w:rPr>
            </w:pPr>
            <w:r w:rsidRPr="00B53B27">
              <w:rPr>
                <w:rFonts w:ascii="Times New Roman" w:hAnsi="Times New Roman" w:cs="Times New Roman"/>
                <w:sz w:val="28"/>
                <w:szCs w:val="28"/>
              </w:rPr>
              <w:t>2.</w:t>
            </w:r>
            <w:r w:rsidR="00684C53">
              <w:rPr>
                <w:rFonts w:ascii="Times New Roman" w:hAnsi="Times New Roman" w:cs="Times New Roman"/>
                <w:sz w:val="28"/>
                <w:szCs w:val="28"/>
              </w:rPr>
              <w:t>13</w:t>
            </w:r>
            <w:r w:rsidRPr="00B53B27">
              <w:rPr>
                <w:rFonts w:ascii="Times New Roman" w:hAnsi="Times New Roman" w:cs="Times New Roman"/>
                <w:sz w:val="28"/>
                <w:szCs w:val="28"/>
              </w:rPr>
              <w:t>.</w:t>
            </w:r>
            <w:r w:rsidRPr="00B53B27">
              <w:rPr>
                <w:rFonts w:ascii="Times New Roman" w:hAnsi="Times New Roman" w:cs="Times New Roman"/>
                <w:sz w:val="28"/>
                <w:szCs w:val="28"/>
              </w:rPr>
              <w:tab/>
              <w:t>Выбор технологий</w:t>
            </w:r>
          </w:p>
        </w:tc>
        <w:tc>
          <w:tcPr>
            <w:tcW w:w="1276" w:type="dxa"/>
            <w:tcBorders>
              <w:top w:val="single" w:sz="4" w:space="0" w:color="auto"/>
              <w:left w:val="single" w:sz="4" w:space="0" w:color="auto"/>
              <w:bottom w:val="single" w:sz="4" w:space="0" w:color="auto"/>
              <w:right w:val="single" w:sz="4" w:space="0" w:color="auto"/>
            </w:tcBorders>
          </w:tcPr>
          <w:p w:rsidR="00DA6A56" w:rsidRDefault="00DA6A56" w:rsidP="00DA6A56">
            <w:pPr>
              <w:jc w:val="center"/>
            </w:pPr>
            <w:r w:rsidRPr="0027035A">
              <w:rPr>
                <w:rFonts w:ascii="Times New Roman" w:hAnsi="Times New Roman" w:cs="Times New Roman"/>
                <w:sz w:val="28"/>
                <w:szCs w:val="28"/>
              </w:rPr>
              <w:t>3</w:t>
            </w:r>
          </w:p>
        </w:tc>
        <w:tc>
          <w:tcPr>
            <w:tcW w:w="1701" w:type="dxa"/>
            <w:tcBorders>
              <w:top w:val="single" w:sz="4" w:space="0" w:color="auto"/>
              <w:left w:val="single" w:sz="4" w:space="0" w:color="auto"/>
              <w:bottom w:val="single" w:sz="4" w:space="0" w:color="auto"/>
              <w:right w:val="single" w:sz="4" w:space="0" w:color="auto"/>
            </w:tcBorders>
          </w:tcPr>
          <w:p w:rsidR="00DA6A56" w:rsidRDefault="00DA6A56">
            <w:r w:rsidRPr="004960E2">
              <w:rPr>
                <w:sz w:val="28"/>
                <w:szCs w:val="28"/>
              </w:rPr>
              <w:t xml:space="preserve">26.05.2026 </w:t>
            </w:r>
          </w:p>
        </w:tc>
        <w:tc>
          <w:tcPr>
            <w:tcW w:w="2268" w:type="dxa"/>
            <w:tcBorders>
              <w:top w:val="single" w:sz="4" w:space="0" w:color="auto"/>
              <w:left w:val="single" w:sz="4" w:space="0" w:color="auto"/>
              <w:bottom w:val="single" w:sz="4" w:space="0" w:color="auto"/>
              <w:right w:val="single" w:sz="4" w:space="0" w:color="auto"/>
            </w:tcBorders>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trHeight w:val="1118"/>
          <w:jc w:val="center"/>
        </w:trPr>
        <w:tc>
          <w:tcPr>
            <w:tcW w:w="3970" w:type="dxa"/>
            <w:tcBorders>
              <w:top w:val="single" w:sz="4" w:space="0" w:color="auto"/>
              <w:left w:val="single" w:sz="4" w:space="0" w:color="auto"/>
              <w:bottom w:val="single" w:sz="4" w:space="0" w:color="auto"/>
              <w:right w:val="single" w:sz="4" w:space="0" w:color="auto"/>
            </w:tcBorders>
            <w:vAlign w:val="center"/>
          </w:tcPr>
          <w:p w:rsidR="00DA6A56" w:rsidRPr="00B53B27" w:rsidRDefault="00DA6A56" w:rsidP="00684C53">
            <w:pPr>
              <w:rPr>
                <w:rFonts w:ascii="Times New Roman" w:hAnsi="Times New Roman" w:cs="Times New Roman"/>
                <w:sz w:val="28"/>
                <w:szCs w:val="28"/>
              </w:rPr>
            </w:pPr>
            <w:r w:rsidRPr="00B53B27">
              <w:rPr>
                <w:rFonts w:ascii="Times New Roman" w:hAnsi="Times New Roman" w:cs="Times New Roman"/>
                <w:sz w:val="28"/>
                <w:szCs w:val="28"/>
              </w:rPr>
              <w:t>2.</w:t>
            </w:r>
            <w:r w:rsidR="00684C53">
              <w:rPr>
                <w:rFonts w:ascii="Times New Roman" w:hAnsi="Times New Roman" w:cs="Times New Roman"/>
                <w:sz w:val="28"/>
                <w:szCs w:val="28"/>
              </w:rPr>
              <w:t>14</w:t>
            </w:r>
            <w:r w:rsidRPr="00B53B27">
              <w:rPr>
                <w:rFonts w:ascii="Times New Roman" w:hAnsi="Times New Roman" w:cs="Times New Roman"/>
                <w:sz w:val="28"/>
                <w:szCs w:val="28"/>
              </w:rPr>
              <w:t>.</w:t>
            </w:r>
            <w:r w:rsidRPr="00B53B27">
              <w:rPr>
                <w:rFonts w:ascii="Times New Roman" w:hAnsi="Times New Roman" w:cs="Times New Roman"/>
                <w:sz w:val="28"/>
                <w:szCs w:val="28"/>
              </w:rPr>
              <w:tab/>
              <w:t>Требования к программно-аппаратной платформе</w:t>
            </w:r>
          </w:p>
        </w:tc>
        <w:tc>
          <w:tcPr>
            <w:tcW w:w="1276" w:type="dxa"/>
            <w:tcBorders>
              <w:top w:val="single" w:sz="4" w:space="0" w:color="auto"/>
              <w:left w:val="single" w:sz="4" w:space="0" w:color="auto"/>
              <w:bottom w:val="single" w:sz="4" w:space="0" w:color="auto"/>
              <w:right w:val="single" w:sz="4" w:space="0" w:color="auto"/>
            </w:tcBorders>
          </w:tcPr>
          <w:p w:rsidR="00DA6A56" w:rsidRDefault="00DA6A56" w:rsidP="00DA6A56">
            <w:pPr>
              <w:jc w:val="center"/>
            </w:pPr>
            <w:r w:rsidRPr="0027035A">
              <w:rPr>
                <w:rFonts w:ascii="Times New Roman" w:hAnsi="Times New Roman" w:cs="Times New Roman"/>
                <w:sz w:val="28"/>
                <w:szCs w:val="28"/>
              </w:rPr>
              <w:t>3</w:t>
            </w:r>
          </w:p>
        </w:tc>
        <w:tc>
          <w:tcPr>
            <w:tcW w:w="1701" w:type="dxa"/>
            <w:tcBorders>
              <w:top w:val="single" w:sz="4" w:space="0" w:color="auto"/>
              <w:left w:val="single" w:sz="4" w:space="0" w:color="auto"/>
              <w:bottom w:val="single" w:sz="4" w:space="0" w:color="auto"/>
              <w:right w:val="single" w:sz="4" w:space="0" w:color="auto"/>
            </w:tcBorders>
          </w:tcPr>
          <w:p w:rsidR="00DA6A56" w:rsidRDefault="00DA6A56">
            <w:r w:rsidRPr="004960E2">
              <w:rPr>
                <w:sz w:val="28"/>
                <w:szCs w:val="28"/>
              </w:rPr>
              <w:t xml:space="preserve">26.05.2026 </w:t>
            </w:r>
          </w:p>
        </w:tc>
        <w:tc>
          <w:tcPr>
            <w:tcW w:w="2268" w:type="dxa"/>
            <w:tcBorders>
              <w:top w:val="single" w:sz="4" w:space="0" w:color="auto"/>
              <w:left w:val="single" w:sz="4" w:space="0" w:color="auto"/>
              <w:bottom w:val="single" w:sz="4" w:space="0" w:color="auto"/>
              <w:right w:val="single" w:sz="4" w:space="0" w:color="auto"/>
            </w:tcBorders>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trHeight w:val="840"/>
          <w:jc w:val="center"/>
        </w:trPr>
        <w:tc>
          <w:tcPr>
            <w:tcW w:w="3970" w:type="dxa"/>
            <w:tcBorders>
              <w:top w:val="single" w:sz="4" w:space="0" w:color="auto"/>
              <w:left w:val="single" w:sz="4" w:space="0" w:color="auto"/>
              <w:bottom w:val="single" w:sz="4" w:space="0" w:color="auto"/>
              <w:right w:val="single" w:sz="4" w:space="0" w:color="auto"/>
            </w:tcBorders>
            <w:vAlign w:val="center"/>
          </w:tcPr>
          <w:p w:rsidR="00DA6A56" w:rsidRPr="00B53B27" w:rsidRDefault="00DA6A56" w:rsidP="00684C53">
            <w:pPr>
              <w:rPr>
                <w:rFonts w:ascii="Times New Roman" w:hAnsi="Times New Roman" w:cs="Times New Roman"/>
                <w:sz w:val="28"/>
                <w:szCs w:val="28"/>
              </w:rPr>
            </w:pPr>
            <w:r w:rsidRPr="00B53B27">
              <w:rPr>
                <w:rFonts w:ascii="Times New Roman" w:hAnsi="Times New Roman" w:cs="Times New Roman"/>
                <w:sz w:val="28"/>
                <w:szCs w:val="28"/>
              </w:rPr>
              <w:t>2.</w:t>
            </w:r>
            <w:r w:rsidR="00684C53">
              <w:rPr>
                <w:rFonts w:ascii="Times New Roman" w:hAnsi="Times New Roman" w:cs="Times New Roman"/>
                <w:sz w:val="28"/>
                <w:szCs w:val="28"/>
              </w:rPr>
              <w:t>15</w:t>
            </w:r>
            <w:r w:rsidRPr="00B53B27">
              <w:rPr>
                <w:rFonts w:ascii="Times New Roman" w:hAnsi="Times New Roman" w:cs="Times New Roman"/>
                <w:sz w:val="28"/>
                <w:szCs w:val="28"/>
              </w:rPr>
              <w:t>.</w:t>
            </w:r>
            <w:r w:rsidRPr="00B53B27">
              <w:rPr>
                <w:rFonts w:ascii="Times New Roman" w:hAnsi="Times New Roman" w:cs="Times New Roman"/>
                <w:sz w:val="28"/>
                <w:szCs w:val="28"/>
              </w:rPr>
              <w:tab/>
              <w:t>Описание основных технологий</w:t>
            </w:r>
          </w:p>
        </w:tc>
        <w:tc>
          <w:tcPr>
            <w:tcW w:w="1276" w:type="dxa"/>
            <w:tcBorders>
              <w:top w:val="single" w:sz="4" w:space="0" w:color="auto"/>
              <w:left w:val="single" w:sz="4" w:space="0" w:color="auto"/>
              <w:bottom w:val="single" w:sz="4" w:space="0" w:color="auto"/>
              <w:right w:val="single" w:sz="4" w:space="0" w:color="auto"/>
            </w:tcBorders>
          </w:tcPr>
          <w:p w:rsidR="00DA6A56" w:rsidRDefault="00DA6A56" w:rsidP="00DA6A56">
            <w:pPr>
              <w:jc w:val="center"/>
            </w:pPr>
            <w:r w:rsidRPr="0027035A">
              <w:rPr>
                <w:rFonts w:ascii="Times New Roman" w:hAnsi="Times New Roman" w:cs="Times New Roman"/>
                <w:sz w:val="28"/>
                <w:szCs w:val="28"/>
              </w:rPr>
              <w:t>3</w:t>
            </w:r>
          </w:p>
        </w:tc>
        <w:tc>
          <w:tcPr>
            <w:tcW w:w="1701" w:type="dxa"/>
            <w:tcBorders>
              <w:top w:val="single" w:sz="4" w:space="0" w:color="auto"/>
              <w:left w:val="single" w:sz="4" w:space="0" w:color="auto"/>
              <w:bottom w:val="single" w:sz="4" w:space="0" w:color="auto"/>
              <w:right w:val="single" w:sz="4" w:space="0" w:color="auto"/>
            </w:tcBorders>
          </w:tcPr>
          <w:p w:rsidR="00DA6A56" w:rsidRDefault="00DA6A56">
            <w:r w:rsidRPr="004960E2">
              <w:rPr>
                <w:sz w:val="28"/>
                <w:szCs w:val="28"/>
              </w:rPr>
              <w:t xml:space="preserve">26.05.2026 </w:t>
            </w:r>
          </w:p>
        </w:tc>
        <w:tc>
          <w:tcPr>
            <w:tcW w:w="2268" w:type="dxa"/>
            <w:tcBorders>
              <w:top w:val="single" w:sz="4" w:space="0" w:color="auto"/>
              <w:left w:val="single" w:sz="4" w:space="0" w:color="auto"/>
              <w:bottom w:val="single" w:sz="4" w:space="0" w:color="auto"/>
              <w:right w:val="single" w:sz="4" w:space="0" w:color="auto"/>
            </w:tcBorders>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trHeight w:val="753"/>
          <w:jc w:val="center"/>
        </w:trPr>
        <w:tc>
          <w:tcPr>
            <w:tcW w:w="3970" w:type="dxa"/>
            <w:tcBorders>
              <w:top w:val="single" w:sz="4" w:space="0" w:color="auto"/>
              <w:left w:val="single" w:sz="4" w:space="0" w:color="auto"/>
              <w:bottom w:val="single" w:sz="4" w:space="0" w:color="auto"/>
              <w:right w:val="single" w:sz="4" w:space="0" w:color="auto"/>
            </w:tcBorders>
            <w:vAlign w:val="center"/>
          </w:tcPr>
          <w:p w:rsidR="00DA6A56" w:rsidRPr="00B53B27" w:rsidRDefault="00DA6A56" w:rsidP="00684C53">
            <w:pPr>
              <w:rPr>
                <w:rFonts w:ascii="Times New Roman" w:hAnsi="Times New Roman" w:cs="Times New Roman"/>
                <w:sz w:val="28"/>
                <w:szCs w:val="28"/>
              </w:rPr>
            </w:pPr>
            <w:r w:rsidRPr="00B53B27">
              <w:rPr>
                <w:rFonts w:ascii="Times New Roman" w:hAnsi="Times New Roman" w:cs="Times New Roman"/>
                <w:sz w:val="28"/>
                <w:szCs w:val="28"/>
              </w:rPr>
              <w:lastRenderedPageBreak/>
              <w:t>2.</w:t>
            </w:r>
            <w:r w:rsidR="00684C53">
              <w:rPr>
                <w:rFonts w:ascii="Times New Roman" w:hAnsi="Times New Roman" w:cs="Times New Roman"/>
                <w:sz w:val="28"/>
                <w:szCs w:val="28"/>
              </w:rPr>
              <w:t>16</w:t>
            </w:r>
            <w:r w:rsidRPr="00B53B27">
              <w:rPr>
                <w:rFonts w:ascii="Times New Roman" w:hAnsi="Times New Roman" w:cs="Times New Roman"/>
                <w:sz w:val="28"/>
                <w:szCs w:val="28"/>
              </w:rPr>
              <w:t>.</w:t>
            </w:r>
            <w:r w:rsidRPr="00B53B27">
              <w:rPr>
                <w:rFonts w:ascii="Times New Roman" w:hAnsi="Times New Roman" w:cs="Times New Roman"/>
                <w:sz w:val="28"/>
                <w:szCs w:val="28"/>
              </w:rPr>
              <w:tab/>
              <w:t>Обоснование выбора стека технологий</w:t>
            </w:r>
          </w:p>
        </w:tc>
        <w:tc>
          <w:tcPr>
            <w:tcW w:w="1276" w:type="dxa"/>
            <w:tcBorders>
              <w:top w:val="single" w:sz="4" w:space="0" w:color="auto"/>
              <w:left w:val="single" w:sz="4" w:space="0" w:color="auto"/>
              <w:bottom w:val="single" w:sz="4" w:space="0" w:color="auto"/>
              <w:right w:val="single" w:sz="4" w:space="0" w:color="auto"/>
            </w:tcBorders>
          </w:tcPr>
          <w:p w:rsidR="00DA6A56" w:rsidRDefault="00DA6A56" w:rsidP="00DA6A56">
            <w:pPr>
              <w:jc w:val="center"/>
            </w:pPr>
            <w:r w:rsidRPr="0027035A">
              <w:rPr>
                <w:rFonts w:ascii="Times New Roman" w:hAnsi="Times New Roman" w:cs="Times New Roman"/>
                <w:sz w:val="28"/>
                <w:szCs w:val="28"/>
              </w:rPr>
              <w:t>3</w:t>
            </w:r>
          </w:p>
        </w:tc>
        <w:tc>
          <w:tcPr>
            <w:tcW w:w="1701" w:type="dxa"/>
            <w:tcBorders>
              <w:top w:val="single" w:sz="4" w:space="0" w:color="auto"/>
              <w:left w:val="single" w:sz="4" w:space="0" w:color="auto"/>
              <w:bottom w:val="single" w:sz="4" w:space="0" w:color="auto"/>
              <w:right w:val="single" w:sz="4" w:space="0" w:color="auto"/>
            </w:tcBorders>
          </w:tcPr>
          <w:p w:rsidR="00DA6A56" w:rsidRDefault="00DA6A56">
            <w:r w:rsidRPr="004960E2">
              <w:rPr>
                <w:sz w:val="28"/>
                <w:szCs w:val="28"/>
              </w:rPr>
              <w:t xml:space="preserve">26.05.2026 </w:t>
            </w:r>
          </w:p>
        </w:tc>
        <w:tc>
          <w:tcPr>
            <w:tcW w:w="2268" w:type="dxa"/>
            <w:tcBorders>
              <w:top w:val="single" w:sz="4" w:space="0" w:color="auto"/>
              <w:left w:val="single" w:sz="4" w:space="0" w:color="auto"/>
              <w:bottom w:val="single" w:sz="4" w:space="0" w:color="auto"/>
              <w:right w:val="single" w:sz="4" w:space="0" w:color="auto"/>
            </w:tcBorders>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trHeight w:val="497"/>
          <w:jc w:val="center"/>
        </w:trPr>
        <w:tc>
          <w:tcPr>
            <w:tcW w:w="3970" w:type="dxa"/>
            <w:tcBorders>
              <w:top w:val="single" w:sz="4" w:space="0" w:color="auto"/>
              <w:left w:val="single" w:sz="4" w:space="0" w:color="auto"/>
              <w:bottom w:val="single" w:sz="4" w:space="0" w:color="auto"/>
              <w:right w:val="single" w:sz="4" w:space="0" w:color="auto"/>
            </w:tcBorders>
            <w:vAlign w:val="center"/>
          </w:tcPr>
          <w:p w:rsidR="00DA6A56" w:rsidRPr="00B53B27" w:rsidRDefault="00DA6A56" w:rsidP="001F7C1C">
            <w:pPr>
              <w:rPr>
                <w:rFonts w:ascii="Times New Roman" w:hAnsi="Times New Roman" w:cs="Times New Roman"/>
                <w:sz w:val="28"/>
                <w:szCs w:val="28"/>
              </w:rPr>
            </w:pPr>
            <w:r w:rsidRPr="001F7C1C">
              <w:rPr>
                <w:rFonts w:ascii="Times New Roman" w:hAnsi="Times New Roman" w:cs="Times New Roman"/>
                <w:sz w:val="28"/>
                <w:szCs w:val="28"/>
              </w:rPr>
              <w:t>3.</w:t>
            </w:r>
            <w:r w:rsidRPr="001F7C1C">
              <w:rPr>
                <w:rFonts w:ascii="Times New Roman" w:hAnsi="Times New Roman" w:cs="Times New Roman"/>
                <w:sz w:val="28"/>
                <w:szCs w:val="28"/>
              </w:rPr>
              <w:tab/>
            </w:r>
            <w:r>
              <w:rPr>
                <w:rFonts w:ascii="Times New Roman" w:hAnsi="Times New Roman" w:cs="Times New Roman"/>
                <w:sz w:val="28"/>
                <w:szCs w:val="28"/>
              </w:rPr>
              <w:t>Реализация проекта</w:t>
            </w:r>
          </w:p>
        </w:tc>
        <w:tc>
          <w:tcPr>
            <w:tcW w:w="1276" w:type="dxa"/>
            <w:tcBorders>
              <w:top w:val="single" w:sz="4" w:space="0" w:color="auto"/>
              <w:left w:val="single" w:sz="4" w:space="0" w:color="auto"/>
              <w:bottom w:val="single" w:sz="4" w:space="0" w:color="auto"/>
              <w:right w:val="single" w:sz="4" w:space="0" w:color="auto"/>
            </w:tcBorders>
          </w:tcPr>
          <w:p w:rsidR="00DA6A56" w:rsidRDefault="000D2AE2" w:rsidP="000D2AE2">
            <w:pPr>
              <w:jc w:val="center"/>
            </w:pPr>
            <w:r>
              <w:rPr>
                <w:rFonts w:ascii="Times New Roman" w:hAnsi="Times New Roman" w:cs="Times New Roman"/>
                <w:sz w:val="28"/>
                <w:szCs w:val="28"/>
              </w:rPr>
              <w:t>22</w:t>
            </w:r>
          </w:p>
        </w:tc>
        <w:tc>
          <w:tcPr>
            <w:tcW w:w="1701" w:type="dxa"/>
            <w:tcBorders>
              <w:top w:val="single" w:sz="4" w:space="0" w:color="auto"/>
              <w:left w:val="single" w:sz="4" w:space="0" w:color="auto"/>
              <w:bottom w:val="single" w:sz="4" w:space="0" w:color="auto"/>
              <w:right w:val="single" w:sz="4" w:space="0" w:color="auto"/>
            </w:tcBorders>
          </w:tcPr>
          <w:p w:rsidR="00DA6A56" w:rsidRDefault="00DA6A56">
            <w:r w:rsidRPr="004960E2">
              <w:rPr>
                <w:sz w:val="28"/>
                <w:szCs w:val="28"/>
              </w:rPr>
              <w:t xml:space="preserve">26.05.2026 </w:t>
            </w:r>
          </w:p>
        </w:tc>
        <w:tc>
          <w:tcPr>
            <w:tcW w:w="2268" w:type="dxa"/>
            <w:tcBorders>
              <w:top w:val="single" w:sz="4" w:space="0" w:color="auto"/>
              <w:left w:val="single" w:sz="4" w:space="0" w:color="auto"/>
              <w:bottom w:val="single" w:sz="4" w:space="0" w:color="auto"/>
              <w:right w:val="single" w:sz="4" w:space="0" w:color="auto"/>
            </w:tcBorders>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trHeight w:val="463"/>
          <w:jc w:val="center"/>
        </w:trPr>
        <w:tc>
          <w:tcPr>
            <w:tcW w:w="3970" w:type="dxa"/>
            <w:tcBorders>
              <w:top w:val="single" w:sz="4" w:space="0" w:color="auto"/>
              <w:left w:val="single" w:sz="4" w:space="0" w:color="auto"/>
              <w:bottom w:val="single" w:sz="4" w:space="0" w:color="auto"/>
              <w:right w:val="single" w:sz="4" w:space="0" w:color="auto"/>
            </w:tcBorders>
            <w:vAlign w:val="center"/>
          </w:tcPr>
          <w:p w:rsidR="00DA6A56" w:rsidRPr="00B53B27" w:rsidRDefault="00DA6A56" w:rsidP="002964D1">
            <w:pPr>
              <w:rPr>
                <w:rFonts w:ascii="Times New Roman" w:hAnsi="Times New Roman" w:cs="Times New Roman"/>
                <w:sz w:val="28"/>
                <w:szCs w:val="28"/>
              </w:rPr>
            </w:pPr>
            <w:r w:rsidRPr="001F7C1C">
              <w:rPr>
                <w:rFonts w:ascii="Times New Roman" w:hAnsi="Times New Roman" w:cs="Times New Roman"/>
                <w:sz w:val="28"/>
                <w:szCs w:val="28"/>
              </w:rPr>
              <w:t>3.1.</w:t>
            </w:r>
            <w:r w:rsidRPr="001F7C1C">
              <w:rPr>
                <w:rFonts w:ascii="Times New Roman" w:hAnsi="Times New Roman" w:cs="Times New Roman"/>
                <w:sz w:val="28"/>
                <w:szCs w:val="28"/>
              </w:rPr>
              <w:tab/>
              <w:t>Описание реализации</w:t>
            </w:r>
          </w:p>
        </w:tc>
        <w:tc>
          <w:tcPr>
            <w:tcW w:w="1276" w:type="dxa"/>
            <w:tcBorders>
              <w:top w:val="single" w:sz="4" w:space="0" w:color="auto"/>
              <w:left w:val="single" w:sz="4" w:space="0" w:color="auto"/>
              <w:bottom w:val="single" w:sz="4" w:space="0" w:color="auto"/>
              <w:right w:val="single" w:sz="4" w:space="0" w:color="auto"/>
            </w:tcBorders>
          </w:tcPr>
          <w:p w:rsidR="00DA6A56" w:rsidRDefault="000D2AE2" w:rsidP="00DA6A56">
            <w:pPr>
              <w:jc w:val="center"/>
            </w:pPr>
            <w:r>
              <w:rPr>
                <w:rFonts w:ascii="Times New Roman" w:hAnsi="Times New Roman" w:cs="Times New Roman"/>
                <w:sz w:val="28"/>
                <w:szCs w:val="28"/>
              </w:rPr>
              <w:t>4</w:t>
            </w:r>
          </w:p>
        </w:tc>
        <w:tc>
          <w:tcPr>
            <w:tcW w:w="1701" w:type="dxa"/>
            <w:tcBorders>
              <w:top w:val="single" w:sz="4" w:space="0" w:color="auto"/>
              <w:left w:val="single" w:sz="4" w:space="0" w:color="auto"/>
              <w:bottom w:val="single" w:sz="4" w:space="0" w:color="auto"/>
              <w:right w:val="single" w:sz="4" w:space="0" w:color="auto"/>
            </w:tcBorders>
          </w:tcPr>
          <w:p w:rsidR="00DA6A56" w:rsidRDefault="00DA6A56">
            <w:r w:rsidRPr="004960E2">
              <w:rPr>
                <w:sz w:val="28"/>
                <w:szCs w:val="28"/>
              </w:rPr>
              <w:t xml:space="preserve">26.05.2026 </w:t>
            </w:r>
          </w:p>
        </w:tc>
        <w:tc>
          <w:tcPr>
            <w:tcW w:w="2268" w:type="dxa"/>
            <w:tcBorders>
              <w:top w:val="single" w:sz="4" w:space="0" w:color="auto"/>
              <w:left w:val="single" w:sz="4" w:space="0" w:color="auto"/>
              <w:bottom w:val="single" w:sz="4" w:space="0" w:color="auto"/>
              <w:right w:val="single" w:sz="4" w:space="0" w:color="auto"/>
            </w:tcBorders>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trHeight w:val="571"/>
          <w:jc w:val="center"/>
        </w:trPr>
        <w:tc>
          <w:tcPr>
            <w:tcW w:w="3970" w:type="dxa"/>
            <w:tcBorders>
              <w:top w:val="single" w:sz="4" w:space="0" w:color="auto"/>
              <w:left w:val="single" w:sz="4" w:space="0" w:color="auto"/>
              <w:bottom w:val="single" w:sz="4" w:space="0" w:color="auto"/>
              <w:right w:val="single" w:sz="4" w:space="0" w:color="auto"/>
            </w:tcBorders>
            <w:vAlign w:val="center"/>
          </w:tcPr>
          <w:p w:rsidR="00DA6A56" w:rsidRPr="00B53B27" w:rsidRDefault="00684C53" w:rsidP="002964D1">
            <w:pPr>
              <w:rPr>
                <w:rFonts w:ascii="Times New Roman" w:hAnsi="Times New Roman" w:cs="Times New Roman"/>
                <w:sz w:val="28"/>
                <w:szCs w:val="28"/>
              </w:rPr>
            </w:pPr>
            <w:r>
              <w:rPr>
                <w:rFonts w:ascii="Times New Roman" w:hAnsi="Times New Roman" w:cs="Times New Roman"/>
                <w:sz w:val="28"/>
                <w:szCs w:val="28"/>
              </w:rPr>
              <w:t>3.2</w:t>
            </w:r>
            <w:r w:rsidR="00DA6A56" w:rsidRPr="001F7C1C">
              <w:rPr>
                <w:rFonts w:ascii="Times New Roman" w:hAnsi="Times New Roman" w:cs="Times New Roman"/>
                <w:sz w:val="28"/>
                <w:szCs w:val="28"/>
              </w:rPr>
              <w:t>.</w:t>
            </w:r>
            <w:r w:rsidR="00DA6A56" w:rsidRPr="001F7C1C">
              <w:rPr>
                <w:rFonts w:ascii="Times New Roman" w:hAnsi="Times New Roman" w:cs="Times New Roman"/>
                <w:sz w:val="28"/>
                <w:szCs w:val="28"/>
              </w:rPr>
              <w:tab/>
              <w:t>Архитектура приложения</w:t>
            </w:r>
          </w:p>
        </w:tc>
        <w:tc>
          <w:tcPr>
            <w:tcW w:w="1276" w:type="dxa"/>
            <w:tcBorders>
              <w:top w:val="single" w:sz="4" w:space="0" w:color="auto"/>
              <w:left w:val="single" w:sz="4" w:space="0" w:color="auto"/>
              <w:bottom w:val="single" w:sz="4" w:space="0" w:color="auto"/>
              <w:right w:val="single" w:sz="4" w:space="0" w:color="auto"/>
            </w:tcBorders>
          </w:tcPr>
          <w:p w:rsidR="00DA6A56" w:rsidRDefault="00DA6A56" w:rsidP="00DA6A56">
            <w:pPr>
              <w:jc w:val="center"/>
            </w:pPr>
            <w:r w:rsidRPr="0027035A">
              <w:rPr>
                <w:rFonts w:ascii="Times New Roman" w:hAnsi="Times New Roman" w:cs="Times New Roman"/>
                <w:sz w:val="28"/>
                <w:szCs w:val="28"/>
              </w:rPr>
              <w:t>3</w:t>
            </w:r>
          </w:p>
        </w:tc>
        <w:tc>
          <w:tcPr>
            <w:tcW w:w="1701" w:type="dxa"/>
            <w:tcBorders>
              <w:top w:val="single" w:sz="4" w:space="0" w:color="auto"/>
              <w:left w:val="single" w:sz="4" w:space="0" w:color="auto"/>
              <w:bottom w:val="single" w:sz="4" w:space="0" w:color="auto"/>
              <w:right w:val="single" w:sz="4" w:space="0" w:color="auto"/>
            </w:tcBorders>
          </w:tcPr>
          <w:p w:rsidR="00DA6A56" w:rsidRDefault="00DA6A56">
            <w:r w:rsidRPr="004960E2">
              <w:rPr>
                <w:sz w:val="28"/>
                <w:szCs w:val="28"/>
              </w:rPr>
              <w:t xml:space="preserve">26.05.2026 </w:t>
            </w:r>
          </w:p>
        </w:tc>
        <w:tc>
          <w:tcPr>
            <w:tcW w:w="2268" w:type="dxa"/>
            <w:tcBorders>
              <w:top w:val="single" w:sz="4" w:space="0" w:color="auto"/>
              <w:left w:val="single" w:sz="4" w:space="0" w:color="auto"/>
              <w:bottom w:val="single" w:sz="4" w:space="0" w:color="auto"/>
              <w:right w:val="single" w:sz="4" w:space="0" w:color="auto"/>
            </w:tcBorders>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trHeight w:val="661"/>
          <w:jc w:val="center"/>
        </w:trPr>
        <w:tc>
          <w:tcPr>
            <w:tcW w:w="3970" w:type="dxa"/>
            <w:tcBorders>
              <w:top w:val="single" w:sz="4" w:space="0" w:color="auto"/>
              <w:left w:val="single" w:sz="4" w:space="0" w:color="auto"/>
              <w:bottom w:val="single" w:sz="4" w:space="0" w:color="auto"/>
              <w:right w:val="single" w:sz="4" w:space="0" w:color="auto"/>
            </w:tcBorders>
            <w:vAlign w:val="center"/>
          </w:tcPr>
          <w:p w:rsidR="00DA6A56" w:rsidRPr="00B53B27" w:rsidRDefault="00DA6A56" w:rsidP="00684C53">
            <w:pPr>
              <w:rPr>
                <w:rFonts w:ascii="Times New Roman" w:hAnsi="Times New Roman" w:cs="Times New Roman"/>
                <w:sz w:val="28"/>
                <w:szCs w:val="28"/>
              </w:rPr>
            </w:pPr>
            <w:r w:rsidRPr="001F7C1C">
              <w:rPr>
                <w:rFonts w:ascii="Times New Roman" w:hAnsi="Times New Roman" w:cs="Times New Roman"/>
                <w:sz w:val="28"/>
                <w:szCs w:val="28"/>
              </w:rPr>
              <w:t>3.</w:t>
            </w:r>
            <w:r w:rsidR="00684C53">
              <w:rPr>
                <w:rFonts w:ascii="Times New Roman" w:hAnsi="Times New Roman" w:cs="Times New Roman"/>
                <w:sz w:val="28"/>
                <w:szCs w:val="28"/>
              </w:rPr>
              <w:t>3</w:t>
            </w:r>
            <w:r w:rsidRPr="001F7C1C">
              <w:rPr>
                <w:rFonts w:ascii="Times New Roman" w:hAnsi="Times New Roman" w:cs="Times New Roman"/>
                <w:sz w:val="28"/>
                <w:szCs w:val="28"/>
              </w:rPr>
              <w:t>.</w:t>
            </w:r>
            <w:r w:rsidRPr="001F7C1C">
              <w:rPr>
                <w:rFonts w:ascii="Times New Roman" w:hAnsi="Times New Roman" w:cs="Times New Roman"/>
                <w:sz w:val="28"/>
                <w:szCs w:val="28"/>
              </w:rPr>
              <w:tab/>
              <w:t>Руководство пользователя</w:t>
            </w:r>
          </w:p>
        </w:tc>
        <w:tc>
          <w:tcPr>
            <w:tcW w:w="1276" w:type="dxa"/>
            <w:tcBorders>
              <w:top w:val="single" w:sz="4" w:space="0" w:color="auto"/>
              <w:left w:val="single" w:sz="4" w:space="0" w:color="auto"/>
              <w:bottom w:val="single" w:sz="4" w:space="0" w:color="auto"/>
              <w:right w:val="single" w:sz="4" w:space="0" w:color="auto"/>
            </w:tcBorders>
          </w:tcPr>
          <w:p w:rsidR="00DA6A56" w:rsidRDefault="00DA6A56" w:rsidP="00DA6A56">
            <w:pPr>
              <w:jc w:val="center"/>
            </w:pPr>
            <w:r w:rsidRPr="0027035A">
              <w:rPr>
                <w:rFonts w:ascii="Times New Roman" w:hAnsi="Times New Roman" w:cs="Times New Roman"/>
                <w:sz w:val="28"/>
                <w:szCs w:val="28"/>
              </w:rPr>
              <w:t>3</w:t>
            </w:r>
          </w:p>
        </w:tc>
        <w:tc>
          <w:tcPr>
            <w:tcW w:w="1701" w:type="dxa"/>
            <w:tcBorders>
              <w:top w:val="single" w:sz="4" w:space="0" w:color="auto"/>
              <w:left w:val="single" w:sz="4" w:space="0" w:color="auto"/>
              <w:bottom w:val="single" w:sz="4" w:space="0" w:color="auto"/>
              <w:right w:val="single" w:sz="4" w:space="0" w:color="auto"/>
            </w:tcBorders>
          </w:tcPr>
          <w:p w:rsidR="00DA6A56" w:rsidRDefault="00DA6A56">
            <w:r w:rsidRPr="004960E2">
              <w:rPr>
                <w:sz w:val="28"/>
                <w:szCs w:val="28"/>
              </w:rPr>
              <w:t xml:space="preserve">26.05.2026 </w:t>
            </w:r>
          </w:p>
        </w:tc>
        <w:tc>
          <w:tcPr>
            <w:tcW w:w="2268" w:type="dxa"/>
            <w:tcBorders>
              <w:top w:val="single" w:sz="4" w:space="0" w:color="auto"/>
              <w:left w:val="single" w:sz="4" w:space="0" w:color="auto"/>
              <w:bottom w:val="single" w:sz="4" w:space="0" w:color="auto"/>
              <w:right w:val="single" w:sz="4" w:space="0" w:color="auto"/>
            </w:tcBorders>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trHeight w:val="394"/>
          <w:jc w:val="center"/>
        </w:trPr>
        <w:tc>
          <w:tcPr>
            <w:tcW w:w="3970" w:type="dxa"/>
            <w:tcBorders>
              <w:top w:val="single" w:sz="4" w:space="0" w:color="auto"/>
              <w:left w:val="single" w:sz="4" w:space="0" w:color="auto"/>
              <w:bottom w:val="single" w:sz="4" w:space="0" w:color="auto"/>
              <w:right w:val="single" w:sz="4" w:space="0" w:color="auto"/>
            </w:tcBorders>
            <w:vAlign w:val="center"/>
          </w:tcPr>
          <w:p w:rsidR="00DA6A56" w:rsidRPr="00B53B27" w:rsidRDefault="00DA6A56" w:rsidP="00684C53">
            <w:pPr>
              <w:rPr>
                <w:rFonts w:ascii="Times New Roman" w:hAnsi="Times New Roman" w:cs="Times New Roman"/>
                <w:sz w:val="28"/>
                <w:szCs w:val="28"/>
              </w:rPr>
            </w:pPr>
            <w:r w:rsidRPr="001F7C1C">
              <w:rPr>
                <w:rFonts w:ascii="Times New Roman" w:hAnsi="Times New Roman" w:cs="Times New Roman"/>
                <w:sz w:val="28"/>
                <w:szCs w:val="28"/>
              </w:rPr>
              <w:t>3.</w:t>
            </w:r>
            <w:r w:rsidR="00684C53">
              <w:rPr>
                <w:rFonts w:ascii="Times New Roman" w:hAnsi="Times New Roman" w:cs="Times New Roman"/>
                <w:sz w:val="28"/>
                <w:szCs w:val="28"/>
              </w:rPr>
              <w:t>4</w:t>
            </w:r>
            <w:r w:rsidRPr="001F7C1C">
              <w:rPr>
                <w:rFonts w:ascii="Times New Roman" w:hAnsi="Times New Roman" w:cs="Times New Roman"/>
                <w:sz w:val="28"/>
                <w:szCs w:val="28"/>
              </w:rPr>
              <w:t>.</w:t>
            </w:r>
            <w:r w:rsidRPr="001F7C1C">
              <w:rPr>
                <w:rFonts w:ascii="Times New Roman" w:hAnsi="Times New Roman" w:cs="Times New Roman"/>
                <w:sz w:val="28"/>
                <w:szCs w:val="28"/>
              </w:rPr>
              <w:tab/>
              <w:t>Тестирование и отладка</w:t>
            </w:r>
          </w:p>
        </w:tc>
        <w:tc>
          <w:tcPr>
            <w:tcW w:w="1276" w:type="dxa"/>
            <w:tcBorders>
              <w:top w:val="single" w:sz="4" w:space="0" w:color="auto"/>
              <w:left w:val="single" w:sz="4" w:space="0" w:color="auto"/>
              <w:bottom w:val="single" w:sz="4" w:space="0" w:color="auto"/>
              <w:right w:val="single" w:sz="4" w:space="0" w:color="auto"/>
            </w:tcBorders>
          </w:tcPr>
          <w:p w:rsidR="00DA6A56" w:rsidRDefault="00DA6A56" w:rsidP="00DA6A56">
            <w:pPr>
              <w:jc w:val="center"/>
            </w:pPr>
            <w:r w:rsidRPr="0027035A">
              <w:rPr>
                <w:rFonts w:ascii="Times New Roman" w:hAnsi="Times New Roman" w:cs="Times New Roman"/>
                <w:sz w:val="28"/>
                <w:szCs w:val="28"/>
              </w:rPr>
              <w:t>3</w:t>
            </w:r>
          </w:p>
        </w:tc>
        <w:tc>
          <w:tcPr>
            <w:tcW w:w="1701" w:type="dxa"/>
            <w:tcBorders>
              <w:top w:val="single" w:sz="4" w:space="0" w:color="auto"/>
              <w:left w:val="single" w:sz="4" w:space="0" w:color="auto"/>
              <w:bottom w:val="single" w:sz="4" w:space="0" w:color="auto"/>
              <w:right w:val="single" w:sz="4" w:space="0" w:color="auto"/>
            </w:tcBorders>
          </w:tcPr>
          <w:p w:rsidR="00DA6A56" w:rsidRDefault="00DA6A56">
            <w:r w:rsidRPr="004960E2">
              <w:rPr>
                <w:sz w:val="28"/>
                <w:szCs w:val="28"/>
              </w:rPr>
              <w:t xml:space="preserve">26.05.2026 </w:t>
            </w:r>
          </w:p>
        </w:tc>
        <w:tc>
          <w:tcPr>
            <w:tcW w:w="2268" w:type="dxa"/>
            <w:tcBorders>
              <w:top w:val="single" w:sz="4" w:space="0" w:color="auto"/>
              <w:left w:val="single" w:sz="4" w:space="0" w:color="auto"/>
              <w:bottom w:val="single" w:sz="4" w:space="0" w:color="auto"/>
              <w:right w:val="single" w:sz="4" w:space="0" w:color="auto"/>
            </w:tcBorders>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trHeight w:val="643"/>
          <w:jc w:val="center"/>
        </w:trPr>
        <w:tc>
          <w:tcPr>
            <w:tcW w:w="3970" w:type="dxa"/>
            <w:tcBorders>
              <w:top w:val="single" w:sz="4" w:space="0" w:color="auto"/>
              <w:left w:val="single" w:sz="4" w:space="0" w:color="auto"/>
              <w:bottom w:val="single" w:sz="4" w:space="0" w:color="auto"/>
              <w:right w:val="single" w:sz="4" w:space="0" w:color="auto"/>
            </w:tcBorders>
            <w:vAlign w:val="center"/>
          </w:tcPr>
          <w:p w:rsidR="00DA6A56" w:rsidRPr="00B53B27" w:rsidRDefault="00DA6A56" w:rsidP="00684C53">
            <w:pPr>
              <w:rPr>
                <w:rFonts w:ascii="Times New Roman" w:hAnsi="Times New Roman" w:cs="Times New Roman"/>
                <w:sz w:val="28"/>
                <w:szCs w:val="28"/>
              </w:rPr>
            </w:pPr>
            <w:r w:rsidRPr="001F7C1C">
              <w:rPr>
                <w:rFonts w:ascii="Times New Roman" w:hAnsi="Times New Roman" w:cs="Times New Roman"/>
                <w:sz w:val="28"/>
                <w:szCs w:val="28"/>
              </w:rPr>
              <w:t>3.</w:t>
            </w:r>
            <w:r w:rsidR="00684C53">
              <w:rPr>
                <w:rFonts w:ascii="Times New Roman" w:hAnsi="Times New Roman" w:cs="Times New Roman"/>
                <w:sz w:val="28"/>
                <w:szCs w:val="28"/>
              </w:rPr>
              <w:t>5</w:t>
            </w:r>
            <w:r w:rsidRPr="001F7C1C">
              <w:rPr>
                <w:rFonts w:ascii="Times New Roman" w:hAnsi="Times New Roman" w:cs="Times New Roman"/>
                <w:sz w:val="28"/>
                <w:szCs w:val="28"/>
              </w:rPr>
              <w:t>.</w:t>
            </w:r>
            <w:r w:rsidRPr="001F7C1C">
              <w:rPr>
                <w:rFonts w:ascii="Times New Roman" w:hAnsi="Times New Roman" w:cs="Times New Roman"/>
                <w:sz w:val="28"/>
                <w:szCs w:val="28"/>
              </w:rPr>
              <w:tab/>
              <w:t>Порядок проведения тестирования</w:t>
            </w:r>
          </w:p>
        </w:tc>
        <w:tc>
          <w:tcPr>
            <w:tcW w:w="1276" w:type="dxa"/>
            <w:tcBorders>
              <w:top w:val="single" w:sz="4" w:space="0" w:color="auto"/>
              <w:left w:val="single" w:sz="4" w:space="0" w:color="auto"/>
              <w:bottom w:val="single" w:sz="4" w:space="0" w:color="auto"/>
              <w:right w:val="single" w:sz="4" w:space="0" w:color="auto"/>
            </w:tcBorders>
          </w:tcPr>
          <w:p w:rsidR="00DA6A56" w:rsidRDefault="00DA6A56" w:rsidP="00DA6A56">
            <w:pPr>
              <w:jc w:val="center"/>
            </w:pPr>
            <w:r w:rsidRPr="0027035A">
              <w:rPr>
                <w:rFonts w:ascii="Times New Roman" w:hAnsi="Times New Roman" w:cs="Times New Roman"/>
                <w:sz w:val="28"/>
                <w:szCs w:val="28"/>
              </w:rPr>
              <w:t>3</w:t>
            </w:r>
          </w:p>
        </w:tc>
        <w:tc>
          <w:tcPr>
            <w:tcW w:w="1701" w:type="dxa"/>
            <w:tcBorders>
              <w:top w:val="single" w:sz="4" w:space="0" w:color="auto"/>
              <w:left w:val="single" w:sz="4" w:space="0" w:color="auto"/>
              <w:bottom w:val="single" w:sz="4" w:space="0" w:color="auto"/>
              <w:right w:val="single" w:sz="4" w:space="0" w:color="auto"/>
            </w:tcBorders>
          </w:tcPr>
          <w:p w:rsidR="00DA6A56" w:rsidRDefault="00DA6A56">
            <w:r w:rsidRPr="004960E2">
              <w:rPr>
                <w:sz w:val="28"/>
                <w:szCs w:val="28"/>
              </w:rPr>
              <w:t xml:space="preserve">26.05.2026 </w:t>
            </w:r>
          </w:p>
        </w:tc>
        <w:tc>
          <w:tcPr>
            <w:tcW w:w="2268" w:type="dxa"/>
            <w:tcBorders>
              <w:top w:val="single" w:sz="4" w:space="0" w:color="auto"/>
              <w:left w:val="single" w:sz="4" w:space="0" w:color="auto"/>
              <w:bottom w:val="single" w:sz="4" w:space="0" w:color="auto"/>
              <w:right w:val="single" w:sz="4" w:space="0" w:color="auto"/>
            </w:tcBorders>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trHeight w:val="543"/>
          <w:jc w:val="center"/>
        </w:trPr>
        <w:tc>
          <w:tcPr>
            <w:tcW w:w="3970" w:type="dxa"/>
            <w:tcBorders>
              <w:top w:val="single" w:sz="4" w:space="0" w:color="auto"/>
              <w:left w:val="single" w:sz="4" w:space="0" w:color="auto"/>
              <w:bottom w:val="single" w:sz="4" w:space="0" w:color="auto"/>
              <w:right w:val="single" w:sz="4" w:space="0" w:color="auto"/>
            </w:tcBorders>
            <w:vAlign w:val="center"/>
          </w:tcPr>
          <w:p w:rsidR="00DA6A56" w:rsidRPr="00B53B27" w:rsidRDefault="00DA6A56" w:rsidP="00684C53">
            <w:pPr>
              <w:rPr>
                <w:rFonts w:ascii="Times New Roman" w:hAnsi="Times New Roman" w:cs="Times New Roman"/>
                <w:sz w:val="28"/>
                <w:szCs w:val="28"/>
              </w:rPr>
            </w:pPr>
            <w:r w:rsidRPr="001F7C1C">
              <w:rPr>
                <w:rFonts w:ascii="Times New Roman" w:hAnsi="Times New Roman" w:cs="Times New Roman"/>
                <w:sz w:val="28"/>
                <w:szCs w:val="28"/>
              </w:rPr>
              <w:t>3.</w:t>
            </w:r>
            <w:r w:rsidR="00684C53">
              <w:rPr>
                <w:rFonts w:ascii="Times New Roman" w:hAnsi="Times New Roman" w:cs="Times New Roman"/>
                <w:sz w:val="28"/>
                <w:szCs w:val="28"/>
              </w:rPr>
              <w:t>6</w:t>
            </w:r>
            <w:r w:rsidRPr="001F7C1C">
              <w:rPr>
                <w:rFonts w:ascii="Times New Roman" w:hAnsi="Times New Roman" w:cs="Times New Roman"/>
                <w:sz w:val="28"/>
                <w:szCs w:val="28"/>
              </w:rPr>
              <w:t>.</w:t>
            </w:r>
            <w:r w:rsidRPr="001F7C1C">
              <w:rPr>
                <w:rFonts w:ascii="Times New Roman" w:hAnsi="Times New Roman" w:cs="Times New Roman"/>
                <w:sz w:val="28"/>
                <w:szCs w:val="28"/>
              </w:rPr>
              <w:tab/>
              <w:t>Тестовые сценарии</w:t>
            </w:r>
          </w:p>
        </w:tc>
        <w:tc>
          <w:tcPr>
            <w:tcW w:w="1276" w:type="dxa"/>
            <w:tcBorders>
              <w:top w:val="single" w:sz="4" w:space="0" w:color="auto"/>
              <w:left w:val="single" w:sz="4" w:space="0" w:color="auto"/>
              <w:bottom w:val="single" w:sz="4" w:space="0" w:color="auto"/>
              <w:right w:val="single" w:sz="4" w:space="0" w:color="auto"/>
            </w:tcBorders>
          </w:tcPr>
          <w:p w:rsidR="00DA6A56" w:rsidRDefault="00DA6A56" w:rsidP="00DA6A56">
            <w:pPr>
              <w:jc w:val="center"/>
            </w:pPr>
            <w:r w:rsidRPr="0027035A">
              <w:rPr>
                <w:rFonts w:ascii="Times New Roman" w:hAnsi="Times New Roman" w:cs="Times New Roman"/>
                <w:sz w:val="28"/>
                <w:szCs w:val="28"/>
              </w:rPr>
              <w:t>3</w:t>
            </w:r>
          </w:p>
        </w:tc>
        <w:tc>
          <w:tcPr>
            <w:tcW w:w="1701" w:type="dxa"/>
            <w:tcBorders>
              <w:top w:val="single" w:sz="4" w:space="0" w:color="auto"/>
              <w:left w:val="single" w:sz="4" w:space="0" w:color="auto"/>
              <w:bottom w:val="single" w:sz="4" w:space="0" w:color="auto"/>
              <w:right w:val="single" w:sz="4" w:space="0" w:color="auto"/>
            </w:tcBorders>
          </w:tcPr>
          <w:p w:rsidR="00DA6A56" w:rsidRDefault="00DA6A56">
            <w:r w:rsidRPr="004960E2">
              <w:rPr>
                <w:sz w:val="28"/>
                <w:szCs w:val="28"/>
              </w:rPr>
              <w:t xml:space="preserve">26.05.2026 </w:t>
            </w:r>
          </w:p>
        </w:tc>
        <w:tc>
          <w:tcPr>
            <w:tcW w:w="2268" w:type="dxa"/>
            <w:tcBorders>
              <w:top w:val="single" w:sz="4" w:space="0" w:color="auto"/>
              <w:left w:val="single" w:sz="4" w:space="0" w:color="auto"/>
              <w:bottom w:val="single" w:sz="4" w:space="0" w:color="auto"/>
              <w:right w:val="single" w:sz="4" w:space="0" w:color="auto"/>
            </w:tcBorders>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r w:rsidR="00DA6A56" w:rsidRPr="00477324" w:rsidTr="009062D2">
        <w:trPr>
          <w:trHeight w:val="225"/>
          <w:jc w:val="center"/>
        </w:trPr>
        <w:tc>
          <w:tcPr>
            <w:tcW w:w="3970" w:type="dxa"/>
            <w:tcBorders>
              <w:top w:val="single" w:sz="4" w:space="0" w:color="auto"/>
              <w:left w:val="single" w:sz="4" w:space="0" w:color="auto"/>
              <w:bottom w:val="single" w:sz="4" w:space="0" w:color="auto"/>
              <w:right w:val="single" w:sz="4" w:space="0" w:color="auto"/>
            </w:tcBorders>
            <w:vAlign w:val="center"/>
          </w:tcPr>
          <w:p w:rsidR="00DA6A56" w:rsidRPr="00B53B27" w:rsidRDefault="00DA6A56" w:rsidP="00684C53">
            <w:pPr>
              <w:rPr>
                <w:rFonts w:ascii="Times New Roman" w:hAnsi="Times New Roman" w:cs="Times New Roman"/>
                <w:sz w:val="28"/>
                <w:szCs w:val="28"/>
              </w:rPr>
            </w:pPr>
            <w:r w:rsidRPr="001F7C1C">
              <w:rPr>
                <w:rFonts w:ascii="Times New Roman" w:hAnsi="Times New Roman" w:cs="Times New Roman"/>
                <w:sz w:val="28"/>
                <w:szCs w:val="28"/>
              </w:rPr>
              <w:t>3.</w:t>
            </w:r>
            <w:r w:rsidR="00684C53">
              <w:rPr>
                <w:rFonts w:ascii="Times New Roman" w:hAnsi="Times New Roman" w:cs="Times New Roman"/>
                <w:sz w:val="28"/>
                <w:szCs w:val="28"/>
              </w:rPr>
              <w:t>7</w:t>
            </w:r>
            <w:bookmarkStart w:id="87" w:name="_GoBack"/>
            <w:bookmarkEnd w:id="87"/>
            <w:r w:rsidRPr="001F7C1C">
              <w:rPr>
                <w:rFonts w:ascii="Times New Roman" w:hAnsi="Times New Roman" w:cs="Times New Roman"/>
                <w:sz w:val="28"/>
                <w:szCs w:val="28"/>
              </w:rPr>
              <w:t>.</w:t>
            </w:r>
            <w:r w:rsidRPr="001F7C1C">
              <w:rPr>
                <w:rFonts w:ascii="Times New Roman" w:hAnsi="Times New Roman" w:cs="Times New Roman"/>
                <w:sz w:val="28"/>
                <w:szCs w:val="28"/>
              </w:rPr>
              <w:tab/>
              <w:t>Результаты тестирования</w:t>
            </w:r>
          </w:p>
        </w:tc>
        <w:tc>
          <w:tcPr>
            <w:tcW w:w="1276" w:type="dxa"/>
            <w:tcBorders>
              <w:top w:val="single" w:sz="4" w:space="0" w:color="auto"/>
              <w:left w:val="single" w:sz="4" w:space="0" w:color="auto"/>
              <w:bottom w:val="single" w:sz="4" w:space="0" w:color="auto"/>
              <w:right w:val="single" w:sz="4" w:space="0" w:color="auto"/>
            </w:tcBorders>
          </w:tcPr>
          <w:p w:rsidR="00DA6A56" w:rsidRDefault="00DA6A56" w:rsidP="00DA6A56">
            <w:pPr>
              <w:jc w:val="center"/>
            </w:pPr>
            <w:r w:rsidRPr="0027035A">
              <w:rPr>
                <w:rFonts w:ascii="Times New Roman" w:hAnsi="Times New Roman" w:cs="Times New Roman"/>
                <w:sz w:val="28"/>
                <w:szCs w:val="28"/>
              </w:rPr>
              <w:t>3</w:t>
            </w:r>
          </w:p>
        </w:tc>
        <w:tc>
          <w:tcPr>
            <w:tcW w:w="1701" w:type="dxa"/>
            <w:tcBorders>
              <w:top w:val="single" w:sz="4" w:space="0" w:color="auto"/>
              <w:left w:val="single" w:sz="4" w:space="0" w:color="auto"/>
              <w:bottom w:val="single" w:sz="4" w:space="0" w:color="auto"/>
              <w:right w:val="single" w:sz="4" w:space="0" w:color="auto"/>
            </w:tcBorders>
          </w:tcPr>
          <w:p w:rsidR="00DA6A56" w:rsidRDefault="00DA6A56">
            <w:r w:rsidRPr="004960E2">
              <w:rPr>
                <w:sz w:val="28"/>
                <w:szCs w:val="28"/>
              </w:rPr>
              <w:t xml:space="preserve">26.05.2026 </w:t>
            </w:r>
          </w:p>
        </w:tc>
        <w:tc>
          <w:tcPr>
            <w:tcW w:w="2268" w:type="dxa"/>
            <w:tcBorders>
              <w:top w:val="single" w:sz="4" w:space="0" w:color="auto"/>
              <w:left w:val="single" w:sz="4" w:space="0" w:color="auto"/>
              <w:bottom w:val="single" w:sz="4" w:space="0" w:color="auto"/>
              <w:right w:val="single" w:sz="4" w:space="0" w:color="auto"/>
            </w:tcBorders>
          </w:tcPr>
          <w:p w:rsidR="00DA6A56" w:rsidRPr="00D91E35" w:rsidRDefault="00DA6A56" w:rsidP="00D91E35">
            <w:pPr>
              <w:jc w:val="center"/>
              <w:rPr>
                <w:rFonts w:ascii="Times New Roman" w:hAnsi="Times New Roman" w:cs="Times New Roman"/>
                <w:sz w:val="28"/>
                <w:szCs w:val="28"/>
              </w:rPr>
            </w:pPr>
            <w:r w:rsidRPr="00E66FE0">
              <w:rPr>
                <w:rFonts w:ascii="Times New Roman" w:hAnsi="Times New Roman" w:cs="Times New Roman"/>
                <w:sz w:val="28"/>
                <w:szCs w:val="28"/>
              </w:rPr>
              <w:t>Воробьёв К.В.</w:t>
            </w:r>
          </w:p>
        </w:tc>
      </w:tr>
    </w:tbl>
    <w:p w:rsidR="00216657" w:rsidRPr="00477324" w:rsidRDefault="00216657" w:rsidP="001F7C1C">
      <w:pPr>
        <w:spacing w:line="360" w:lineRule="auto"/>
        <w:contextualSpacing/>
        <w:rPr>
          <w:rFonts w:ascii="Times New Roman" w:hAnsi="Times New Roman" w:cs="Times New Roman"/>
          <w:smallCaps/>
          <w:sz w:val="28"/>
          <w:szCs w:val="28"/>
        </w:rPr>
      </w:pPr>
    </w:p>
    <w:p w:rsidR="00216657" w:rsidRPr="00062CBE" w:rsidRDefault="00216657" w:rsidP="00216657">
      <w:pPr>
        <w:spacing w:line="360" w:lineRule="auto"/>
        <w:ind w:right="-2" w:firstLine="709"/>
        <w:rPr>
          <w:rFonts w:ascii="Times New Roman" w:eastAsia="Calibri" w:hAnsi="Times New Roman" w:cs="Times New Roman"/>
          <w:sz w:val="28"/>
        </w:rPr>
      </w:pPr>
      <w:r w:rsidRPr="00062CBE">
        <w:rPr>
          <w:rFonts w:ascii="Times New Roman" w:eastAsia="Calibri" w:hAnsi="Times New Roman" w:cs="Times New Roman"/>
          <w:sz w:val="28"/>
        </w:rPr>
        <w:t>3 СПИСОК РЕКОМЕНДОВАННЫХ ИСТОЧНИКОВ</w:t>
      </w:r>
    </w:p>
    <w:p w:rsidR="00216657" w:rsidRPr="00062CBE" w:rsidRDefault="00216657" w:rsidP="00216657">
      <w:pPr>
        <w:spacing w:line="360" w:lineRule="auto"/>
        <w:ind w:right="-2" w:firstLine="709"/>
        <w:rPr>
          <w:rFonts w:ascii="Times New Roman" w:eastAsia="Calibri" w:hAnsi="Times New Roman" w:cs="Times New Roman"/>
          <w:sz w:val="28"/>
        </w:rPr>
      </w:pPr>
      <w:r w:rsidRPr="00062CBE">
        <w:rPr>
          <w:rFonts w:ascii="Times New Roman" w:eastAsia="Calibri" w:hAnsi="Times New Roman" w:cs="Times New Roman"/>
          <w:sz w:val="28"/>
        </w:rPr>
        <w:t xml:space="preserve">3.1. По научно-технической литературе просмотреть реферативные журналы __________________________________________________________________ за последние ______ года и научно-технические журналы </w:t>
      </w:r>
      <w:r>
        <w:rPr>
          <w:rFonts w:ascii="Times New Roman" w:eastAsia="Calibri" w:hAnsi="Times New Roman" w:cs="Times New Roman"/>
          <w:sz w:val="28"/>
        </w:rPr>
        <w:t>_</w:t>
      </w:r>
      <w:r w:rsidRPr="00062CBE">
        <w:rPr>
          <w:rFonts w:ascii="Times New Roman" w:eastAsia="Calibri" w:hAnsi="Times New Roman" w:cs="Times New Roman"/>
          <w:sz w:val="28"/>
        </w:rPr>
        <w:t>_______________________</w:t>
      </w:r>
      <w:r>
        <w:rPr>
          <w:rFonts w:ascii="Times New Roman" w:eastAsia="Calibri" w:hAnsi="Times New Roman" w:cs="Times New Roman"/>
          <w:sz w:val="28"/>
        </w:rPr>
        <w:t xml:space="preserve"> </w:t>
      </w:r>
      <w:r w:rsidRPr="00062CBE">
        <w:rPr>
          <w:rFonts w:ascii="Times New Roman" w:eastAsia="Calibri" w:hAnsi="Times New Roman" w:cs="Times New Roman"/>
          <w:sz w:val="28"/>
        </w:rPr>
        <w:t>________</w:t>
      </w:r>
      <w:r>
        <w:rPr>
          <w:rFonts w:ascii="Times New Roman" w:eastAsia="Calibri" w:hAnsi="Times New Roman" w:cs="Times New Roman"/>
          <w:sz w:val="28"/>
        </w:rPr>
        <w:t>___________________</w:t>
      </w:r>
      <w:r w:rsidRPr="00062CBE">
        <w:rPr>
          <w:rFonts w:ascii="Times New Roman" w:eastAsia="Calibri" w:hAnsi="Times New Roman" w:cs="Times New Roman"/>
          <w:sz w:val="28"/>
        </w:rPr>
        <w:t xml:space="preserve"> за последние ______ года. </w:t>
      </w:r>
    </w:p>
    <w:p w:rsidR="00216657" w:rsidRPr="00062CBE" w:rsidRDefault="00216657" w:rsidP="00216657">
      <w:pPr>
        <w:spacing w:line="360" w:lineRule="auto"/>
        <w:ind w:right="-2" w:firstLine="709"/>
        <w:rPr>
          <w:rFonts w:ascii="Times New Roman" w:eastAsia="Calibri" w:hAnsi="Times New Roman" w:cs="Times New Roman"/>
          <w:sz w:val="28"/>
        </w:rPr>
      </w:pPr>
      <w:r w:rsidRPr="00062CBE">
        <w:rPr>
          <w:rFonts w:ascii="Times New Roman" w:eastAsia="Calibri" w:hAnsi="Times New Roman" w:cs="Times New Roman"/>
          <w:sz w:val="28"/>
        </w:rPr>
        <w:t xml:space="preserve">3.2. По нормативной литературе просмотреть указатели государственных и отраслевых стандартов за последний год. </w:t>
      </w:r>
    </w:p>
    <w:p w:rsidR="00216657" w:rsidRPr="00216657" w:rsidRDefault="00216657" w:rsidP="00216657">
      <w:pPr>
        <w:spacing w:line="360" w:lineRule="auto"/>
        <w:ind w:right="-2" w:firstLine="709"/>
        <w:rPr>
          <w:rFonts w:ascii="Times New Roman" w:eastAsia="Calibri" w:hAnsi="Times New Roman" w:cs="Times New Roman"/>
          <w:sz w:val="28"/>
        </w:rPr>
      </w:pPr>
      <w:r w:rsidRPr="00062CBE">
        <w:rPr>
          <w:rFonts w:ascii="Times New Roman" w:eastAsia="Calibri" w:hAnsi="Times New Roman" w:cs="Times New Roman"/>
          <w:sz w:val="28"/>
        </w:rPr>
        <w:t xml:space="preserve">3.3. Патентный поиск провести за ______ лет по странам __________________________________________________________________ </w:t>
      </w:r>
    </w:p>
    <w:p w:rsidR="00216657" w:rsidRDefault="00216657" w:rsidP="00216657">
      <w:pPr>
        <w:spacing w:line="230" w:lineRule="auto"/>
        <w:ind w:left="5529" w:hanging="4893"/>
        <w:rPr>
          <w:rFonts w:ascii="Times New Roman" w:eastAsia="Times New Roman" w:hAnsi="Times New Roman" w:cs="Times New Roman"/>
          <w:i/>
          <w:iCs/>
          <w:sz w:val="24"/>
          <w:szCs w:val="24"/>
          <w:vertAlign w:val="superscript"/>
        </w:rPr>
      </w:pPr>
      <w:r w:rsidRPr="00477324">
        <w:rPr>
          <w:rFonts w:ascii="Times New Roman" w:eastAsia="Times New Roman" w:hAnsi="Times New Roman" w:cs="Times New Roman"/>
          <w:sz w:val="28"/>
          <w:szCs w:val="28"/>
        </w:rPr>
        <w:t xml:space="preserve">Руководитель </w:t>
      </w:r>
      <w:r>
        <w:rPr>
          <w:rFonts w:ascii="Times New Roman" w:eastAsia="Times New Roman" w:hAnsi="Times New Roman" w:cs="Times New Roman"/>
          <w:sz w:val="28"/>
          <w:szCs w:val="28"/>
        </w:rPr>
        <w:t>дипломного проекта</w:t>
      </w:r>
      <w:r w:rsidRPr="009E6FDA">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0088682B" w:rsidRPr="0088682B">
        <w:rPr>
          <w:rFonts w:ascii="Times New Roman" w:eastAsia="Times New Roman" w:hAnsi="Times New Roman" w:cs="Times New Roman"/>
          <w:sz w:val="28"/>
          <w:szCs w:val="28"/>
        </w:rPr>
        <w:t>Воробьёв К</w:t>
      </w:r>
      <w:r w:rsidRPr="0088682B">
        <w:rPr>
          <w:rFonts w:ascii="Times New Roman" w:eastAsia="Times New Roman" w:hAnsi="Times New Roman" w:cs="Times New Roman"/>
          <w:sz w:val="28"/>
          <w:szCs w:val="28"/>
        </w:rPr>
        <w:t>.</w:t>
      </w:r>
      <w:r w:rsidR="00D91E35">
        <w:rPr>
          <w:rFonts w:ascii="Times New Roman" w:eastAsia="Times New Roman" w:hAnsi="Times New Roman" w:cs="Times New Roman"/>
          <w:sz w:val="28"/>
          <w:szCs w:val="28"/>
        </w:rPr>
        <w:t>В</w:t>
      </w:r>
      <w:r w:rsidRPr="0088682B">
        <w:rPr>
          <w:rFonts w:ascii="Times New Roman" w:eastAsia="Times New Roman" w:hAnsi="Times New Roman" w:cs="Times New Roman"/>
          <w:sz w:val="28"/>
          <w:szCs w:val="28"/>
        </w:rPr>
        <w:t>._____________</w:t>
      </w:r>
      <w:r>
        <w:rPr>
          <w:rFonts w:ascii="Times New Roman" w:eastAsia="Times New Roman" w:hAnsi="Times New Roman" w:cs="Times New Roman"/>
          <w:sz w:val="28"/>
          <w:szCs w:val="28"/>
        </w:rPr>
        <w:br/>
      </w:r>
      <w:r w:rsidRPr="001A3617">
        <w:rPr>
          <w:rFonts w:ascii="Times New Roman" w:eastAsia="Times New Roman" w:hAnsi="Times New Roman" w:cs="Times New Roman"/>
          <w:i/>
          <w:iCs/>
          <w:sz w:val="24"/>
          <w:szCs w:val="24"/>
          <w:vertAlign w:val="superscript"/>
        </w:rPr>
        <w:t>ФИ</w:t>
      </w:r>
      <w:r>
        <w:rPr>
          <w:rFonts w:ascii="Times New Roman" w:eastAsia="Times New Roman" w:hAnsi="Times New Roman" w:cs="Times New Roman"/>
          <w:i/>
          <w:iCs/>
          <w:sz w:val="24"/>
          <w:szCs w:val="24"/>
          <w:vertAlign w:val="superscript"/>
        </w:rPr>
        <w:t>О</w:t>
      </w:r>
      <w:r w:rsidRPr="001A3617">
        <w:rPr>
          <w:rFonts w:ascii="Times New Roman" w:eastAsia="Times New Roman" w:hAnsi="Times New Roman" w:cs="Times New Roman"/>
          <w:i/>
          <w:iCs/>
          <w:sz w:val="24"/>
          <w:szCs w:val="24"/>
          <w:vertAlign w:val="superscript"/>
        </w:rPr>
        <w:t>.                                 подпись</w:t>
      </w:r>
    </w:p>
    <w:p w:rsidR="00A63EE2" w:rsidRDefault="00A63EE2" w:rsidP="00216657">
      <w:pPr>
        <w:spacing w:line="230" w:lineRule="auto"/>
        <w:ind w:left="5529" w:hanging="4893"/>
        <w:rPr>
          <w:rFonts w:ascii="Times New Roman" w:eastAsia="Times New Roman" w:hAnsi="Times New Roman" w:cs="Times New Roman"/>
          <w:i/>
          <w:iCs/>
          <w:sz w:val="24"/>
          <w:szCs w:val="24"/>
          <w:vertAlign w:val="superscript"/>
        </w:rPr>
      </w:pPr>
    </w:p>
    <w:p w:rsidR="00A63EE2" w:rsidRDefault="00A63EE2" w:rsidP="00216657">
      <w:pPr>
        <w:spacing w:line="230" w:lineRule="auto"/>
        <w:ind w:left="5529" w:hanging="4893"/>
        <w:rPr>
          <w:rFonts w:ascii="Times New Roman" w:eastAsia="Times New Roman" w:hAnsi="Times New Roman" w:cs="Times New Roman"/>
          <w:i/>
          <w:iCs/>
          <w:sz w:val="24"/>
          <w:szCs w:val="24"/>
          <w:vertAlign w:val="superscript"/>
        </w:rPr>
      </w:pPr>
    </w:p>
    <w:p w:rsidR="00A63EE2" w:rsidRDefault="00BF41F4" w:rsidP="00BF41F4">
      <w:pPr>
        <w:pStyle w:val="1"/>
      </w:pPr>
      <w:bookmarkStart w:id="88" w:name="_Toc230485388"/>
      <w:r w:rsidRPr="00BF41F4">
        <w:lastRenderedPageBreak/>
        <w:t>Приложение Г. SQL скрипт базы данных</w:t>
      </w:r>
      <w:bookmarkEnd w:id="88"/>
    </w:p>
    <w:p w:rsidR="00BF41F4" w:rsidRDefault="00BF41F4" w:rsidP="00BF41F4"/>
    <w:p w:rsidR="00D65E8B" w:rsidRPr="00D65E8B" w:rsidRDefault="00D65E8B" w:rsidP="00D65E8B">
      <w:pPr>
        <w:rPr>
          <w:lang w:val="en-US"/>
        </w:rPr>
      </w:pPr>
      <w:r w:rsidRPr="00D65E8B">
        <w:rPr>
          <w:lang w:val="en-US"/>
        </w:rPr>
        <w:t>-- MySQL dump 10.13  Distrib 8.0.38, for Win64 (x86_64)</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Host: 127.0.0.1    Database: ins_system</w:t>
      </w:r>
    </w:p>
    <w:p w:rsidR="00D65E8B" w:rsidRPr="00D65E8B" w:rsidRDefault="00D65E8B" w:rsidP="00D65E8B">
      <w:pPr>
        <w:rPr>
          <w:lang w:val="en-US"/>
        </w:rPr>
      </w:pPr>
      <w:r w:rsidRPr="00D65E8B">
        <w:rPr>
          <w:lang w:val="en-US"/>
        </w:rPr>
        <w:t>-- ------------------------------------------------------</w:t>
      </w:r>
    </w:p>
    <w:p w:rsidR="00D65E8B" w:rsidRPr="00D65E8B" w:rsidRDefault="00D65E8B" w:rsidP="00D65E8B">
      <w:pPr>
        <w:rPr>
          <w:lang w:val="en-US"/>
        </w:rPr>
      </w:pPr>
      <w:r w:rsidRPr="00D65E8B">
        <w:rPr>
          <w:lang w:val="en-US"/>
        </w:rPr>
        <w:t>-- Server version</w:t>
      </w:r>
      <w:r w:rsidRPr="00D65E8B">
        <w:rPr>
          <w:lang w:val="en-US"/>
        </w:rPr>
        <w:tab/>
        <w:t>8.0.42</w:t>
      </w:r>
    </w:p>
    <w:p w:rsidR="00D65E8B" w:rsidRPr="00D65E8B" w:rsidRDefault="00D65E8B" w:rsidP="00D65E8B">
      <w:pPr>
        <w:rPr>
          <w:lang w:val="en-US"/>
        </w:rPr>
      </w:pPr>
    </w:p>
    <w:p w:rsidR="00D65E8B" w:rsidRPr="00D65E8B" w:rsidRDefault="00D65E8B" w:rsidP="00D65E8B">
      <w:pPr>
        <w:rPr>
          <w:lang w:val="en-US"/>
        </w:rPr>
      </w:pPr>
      <w:r w:rsidRPr="00D65E8B">
        <w:rPr>
          <w:lang w:val="en-US"/>
        </w:rPr>
        <w:t>/*!40101 SET @OLD_CHARACTER_SET_CLIENT=@@CHARACTER_SET_CLIENT */;</w:t>
      </w:r>
    </w:p>
    <w:p w:rsidR="00D65E8B" w:rsidRPr="00D65E8B" w:rsidRDefault="00D65E8B" w:rsidP="00D65E8B">
      <w:pPr>
        <w:rPr>
          <w:lang w:val="en-US"/>
        </w:rPr>
      </w:pPr>
      <w:r w:rsidRPr="00D65E8B">
        <w:rPr>
          <w:lang w:val="en-US"/>
        </w:rPr>
        <w:t>/*!40101 SET @OLD_CHARACTER_SET_RESULTS=@@CHARACTER_SET_RESULTS */;</w:t>
      </w:r>
    </w:p>
    <w:p w:rsidR="00D65E8B" w:rsidRPr="00D65E8B" w:rsidRDefault="00D65E8B" w:rsidP="00D65E8B">
      <w:pPr>
        <w:rPr>
          <w:lang w:val="en-US"/>
        </w:rPr>
      </w:pPr>
      <w:r w:rsidRPr="00D65E8B">
        <w:rPr>
          <w:lang w:val="en-US"/>
        </w:rPr>
        <w:t>/*!40101 SET @OLD_COLLATION_CONNECTION=@@COLLATION_CONNECTION */;</w:t>
      </w:r>
    </w:p>
    <w:p w:rsidR="00D65E8B" w:rsidRPr="00D65E8B" w:rsidRDefault="00D65E8B" w:rsidP="00D65E8B">
      <w:pPr>
        <w:rPr>
          <w:lang w:val="en-US"/>
        </w:rPr>
      </w:pPr>
      <w:r w:rsidRPr="00D65E8B">
        <w:rPr>
          <w:lang w:val="en-US"/>
        </w:rPr>
        <w:t>/*!50503 SET NAMES utf8 */;</w:t>
      </w:r>
    </w:p>
    <w:p w:rsidR="00D65E8B" w:rsidRPr="00D65E8B" w:rsidRDefault="00D65E8B" w:rsidP="00D65E8B">
      <w:pPr>
        <w:rPr>
          <w:lang w:val="en-US"/>
        </w:rPr>
      </w:pPr>
      <w:r w:rsidRPr="00D65E8B">
        <w:rPr>
          <w:lang w:val="en-US"/>
        </w:rPr>
        <w:t>/*!40103 SET @OLD_TIME_ZONE=@@TIME_ZONE */;</w:t>
      </w:r>
    </w:p>
    <w:p w:rsidR="00D65E8B" w:rsidRPr="00D65E8B" w:rsidRDefault="00D65E8B" w:rsidP="00D65E8B">
      <w:pPr>
        <w:rPr>
          <w:lang w:val="en-US"/>
        </w:rPr>
      </w:pPr>
      <w:r w:rsidRPr="00D65E8B">
        <w:rPr>
          <w:lang w:val="en-US"/>
        </w:rPr>
        <w:t>/*!40103 SET TIME_ZONE='+00:00' */;</w:t>
      </w:r>
    </w:p>
    <w:p w:rsidR="00D65E8B" w:rsidRPr="00D65E8B" w:rsidRDefault="00D65E8B" w:rsidP="00D65E8B">
      <w:pPr>
        <w:rPr>
          <w:lang w:val="en-US"/>
        </w:rPr>
      </w:pPr>
      <w:r w:rsidRPr="00D65E8B">
        <w:rPr>
          <w:lang w:val="en-US"/>
        </w:rPr>
        <w:t>/*!40014 SET @OLD_UNIQUE_CHECKS=@@UNIQUE_CHECKS, UNIQUE_CHECKS=0 */;</w:t>
      </w:r>
    </w:p>
    <w:p w:rsidR="00D65E8B" w:rsidRPr="00D65E8B" w:rsidRDefault="00D65E8B" w:rsidP="00D65E8B">
      <w:pPr>
        <w:rPr>
          <w:lang w:val="en-US"/>
        </w:rPr>
      </w:pPr>
      <w:r w:rsidRPr="00D65E8B">
        <w:rPr>
          <w:lang w:val="en-US"/>
        </w:rPr>
        <w:t>/*!40014 SET @OLD_FOREIGN_KEY_CHECKS=@@FOREIGN_KEY_CHECKS, FOREIGN_KEY_CHECKS=0 */;</w:t>
      </w:r>
    </w:p>
    <w:p w:rsidR="00D65E8B" w:rsidRPr="00D65E8B" w:rsidRDefault="00D65E8B" w:rsidP="00D65E8B">
      <w:pPr>
        <w:rPr>
          <w:lang w:val="en-US"/>
        </w:rPr>
      </w:pPr>
      <w:r w:rsidRPr="00D65E8B">
        <w:rPr>
          <w:lang w:val="en-US"/>
        </w:rPr>
        <w:t>/*!40101 SET @OLD_SQL_MODE=@@SQL_MODE, SQL_MODE='NO_AUTO_VALUE_ON_ZERO' */;</w:t>
      </w:r>
    </w:p>
    <w:p w:rsidR="00D65E8B" w:rsidRPr="00D65E8B" w:rsidRDefault="00D65E8B" w:rsidP="00D65E8B">
      <w:pPr>
        <w:rPr>
          <w:lang w:val="en-US"/>
        </w:rPr>
      </w:pPr>
      <w:r w:rsidRPr="00D65E8B">
        <w:rPr>
          <w:lang w:val="en-US"/>
        </w:rPr>
        <w:t>/*!40111 SET @OLD_SQL_NOTES=@@SQL_NOTES, SQL_NOTES=0 */;</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Table structure for table `accidents`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DROP TABLE IF EXISTS `accidents`;</w:t>
      </w:r>
    </w:p>
    <w:p w:rsidR="00D65E8B" w:rsidRPr="00D65E8B" w:rsidRDefault="00D65E8B" w:rsidP="00D65E8B">
      <w:pPr>
        <w:rPr>
          <w:lang w:val="en-US"/>
        </w:rPr>
      </w:pPr>
      <w:r w:rsidRPr="00D65E8B">
        <w:rPr>
          <w:lang w:val="en-US"/>
        </w:rPr>
        <w:t>/*!40101 SET @saved_cs_client     = @@character_set_client */;</w:t>
      </w:r>
    </w:p>
    <w:p w:rsidR="00D65E8B" w:rsidRPr="00D65E8B" w:rsidRDefault="00D65E8B" w:rsidP="00D65E8B">
      <w:pPr>
        <w:rPr>
          <w:lang w:val="en-US"/>
        </w:rPr>
      </w:pPr>
      <w:r w:rsidRPr="00D65E8B">
        <w:rPr>
          <w:lang w:val="en-US"/>
        </w:rPr>
        <w:t>/*!50503 SET character_set_client = utf8mb4 */;</w:t>
      </w:r>
    </w:p>
    <w:p w:rsidR="00D65E8B" w:rsidRPr="00D65E8B" w:rsidRDefault="00D65E8B" w:rsidP="00D65E8B">
      <w:pPr>
        <w:rPr>
          <w:lang w:val="en-US"/>
        </w:rPr>
      </w:pPr>
      <w:r w:rsidRPr="00D65E8B">
        <w:rPr>
          <w:lang w:val="en-US"/>
        </w:rPr>
        <w:t>CREATE TABLE `accidents` (</w:t>
      </w:r>
    </w:p>
    <w:p w:rsidR="00D65E8B" w:rsidRPr="00D65E8B" w:rsidRDefault="00D65E8B" w:rsidP="00D65E8B">
      <w:pPr>
        <w:rPr>
          <w:lang w:val="en-US"/>
        </w:rPr>
      </w:pPr>
      <w:r w:rsidRPr="00D65E8B">
        <w:rPr>
          <w:lang w:val="en-US"/>
        </w:rPr>
        <w:t xml:space="preserve">  `id` bigint unsigned NOT NULL AUTO_INCREMENT,</w:t>
      </w:r>
    </w:p>
    <w:p w:rsidR="00D65E8B" w:rsidRPr="00D65E8B" w:rsidRDefault="00D65E8B" w:rsidP="00D65E8B">
      <w:pPr>
        <w:rPr>
          <w:lang w:val="en-US"/>
        </w:rPr>
      </w:pPr>
      <w:r w:rsidRPr="00D65E8B">
        <w:rPr>
          <w:lang w:val="en-US"/>
        </w:rPr>
        <w:t xml:space="preserve">  `client_id` bigint unsigned NOT NULL,</w:t>
      </w:r>
    </w:p>
    <w:p w:rsidR="00D65E8B" w:rsidRPr="00D65E8B" w:rsidRDefault="00D65E8B" w:rsidP="00D65E8B">
      <w:pPr>
        <w:rPr>
          <w:lang w:val="en-US"/>
        </w:rPr>
      </w:pPr>
      <w:r w:rsidRPr="00D65E8B">
        <w:rPr>
          <w:lang w:val="en-US"/>
        </w:rPr>
        <w:lastRenderedPageBreak/>
        <w:t xml:space="preserve">  `policy_id` bigint unsigned NOT NULL,</w:t>
      </w:r>
    </w:p>
    <w:p w:rsidR="00D65E8B" w:rsidRPr="00D65E8B" w:rsidRDefault="00D65E8B" w:rsidP="00D65E8B">
      <w:pPr>
        <w:rPr>
          <w:lang w:val="en-US"/>
        </w:rPr>
      </w:pPr>
      <w:r w:rsidRPr="00D65E8B">
        <w:rPr>
          <w:lang w:val="en-US"/>
        </w:rPr>
        <w:t xml:space="preserve">  `accident_date` date NOT NULL,</w:t>
      </w:r>
    </w:p>
    <w:p w:rsidR="00D65E8B" w:rsidRPr="00D65E8B" w:rsidRDefault="00D65E8B" w:rsidP="00D65E8B">
      <w:pPr>
        <w:rPr>
          <w:lang w:val="en-US"/>
        </w:rPr>
      </w:pPr>
      <w:r w:rsidRPr="00D65E8B">
        <w:rPr>
          <w:lang w:val="en-US"/>
        </w:rPr>
        <w:t xml:space="preserve">  `damage_amount` decimal(10,2) DEFAULT NULL,</w:t>
      </w:r>
    </w:p>
    <w:p w:rsidR="00D65E8B" w:rsidRPr="00D65E8B" w:rsidRDefault="00D65E8B" w:rsidP="00D65E8B">
      <w:pPr>
        <w:rPr>
          <w:lang w:val="en-US"/>
        </w:rPr>
      </w:pPr>
      <w:r w:rsidRPr="00D65E8B">
        <w:rPr>
          <w:lang w:val="en-US"/>
        </w:rPr>
        <w:t xml:space="preserve">  `is_client_fault` tinyint(1) DEFAULT NULL,</w:t>
      </w:r>
    </w:p>
    <w:p w:rsidR="00D65E8B" w:rsidRPr="00D65E8B" w:rsidRDefault="00D65E8B" w:rsidP="00D65E8B">
      <w:pPr>
        <w:rPr>
          <w:lang w:val="en-US"/>
        </w:rPr>
      </w:pPr>
      <w:r w:rsidRPr="00D65E8B">
        <w:rPr>
          <w:lang w:val="en-US"/>
        </w:rPr>
        <w:t xml:space="preserve">  `description` text COLLATE utf8mb4_unicode_ci,</w:t>
      </w:r>
    </w:p>
    <w:p w:rsidR="00D65E8B" w:rsidRPr="00D65E8B" w:rsidRDefault="00D65E8B" w:rsidP="00D65E8B">
      <w:pPr>
        <w:rPr>
          <w:lang w:val="en-US"/>
        </w:rPr>
      </w:pPr>
      <w:r w:rsidRPr="00D65E8B">
        <w:rPr>
          <w:lang w:val="en-US"/>
        </w:rPr>
        <w:t xml:space="preserve">  `status` enum('pending','approved','rejected','paid') COLLATE utf8mb4_unicode_ci NOT NULL DEFAULT 'pending',</w:t>
      </w:r>
    </w:p>
    <w:p w:rsidR="00D65E8B" w:rsidRPr="00D65E8B" w:rsidRDefault="00D65E8B" w:rsidP="00D65E8B">
      <w:pPr>
        <w:rPr>
          <w:lang w:val="en-US"/>
        </w:rPr>
      </w:pPr>
      <w:r w:rsidRPr="00D65E8B">
        <w:rPr>
          <w:lang w:val="en-US"/>
        </w:rPr>
        <w:t xml:space="preserve">  `created_at` timestamp NULL DEFAULT NULL,</w:t>
      </w:r>
    </w:p>
    <w:p w:rsidR="00D65E8B" w:rsidRPr="00D65E8B" w:rsidRDefault="00D65E8B" w:rsidP="00D65E8B">
      <w:pPr>
        <w:rPr>
          <w:lang w:val="en-US"/>
        </w:rPr>
      </w:pPr>
      <w:r w:rsidRPr="00D65E8B">
        <w:rPr>
          <w:lang w:val="en-US"/>
        </w:rPr>
        <w:t xml:space="preserve">  `updated_at` timestamp NULL DEFAULT NULL,</w:t>
      </w:r>
    </w:p>
    <w:p w:rsidR="00D65E8B" w:rsidRPr="00D65E8B" w:rsidRDefault="00D65E8B" w:rsidP="00D65E8B">
      <w:pPr>
        <w:rPr>
          <w:lang w:val="en-US"/>
        </w:rPr>
      </w:pPr>
      <w:r w:rsidRPr="00D65E8B">
        <w:rPr>
          <w:lang w:val="en-US"/>
        </w:rPr>
        <w:t xml:space="preserve">  PRIMARY KEY (`id`),</w:t>
      </w:r>
    </w:p>
    <w:p w:rsidR="00D65E8B" w:rsidRPr="00D65E8B" w:rsidRDefault="00D65E8B" w:rsidP="00D65E8B">
      <w:pPr>
        <w:rPr>
          <w:lang w:val="en-US"/>
        </w:rPr>
      </w:pPr>
      <w:r w:rsidRPr="00D65E8B">
        <w:rPr>
          <w:lang w:val="en-US"/>
        </w:rPr>
        <w:t xml:space="preserve">  KEY `accidents_client_id_index` (`client_id`),</w:t>
      </w:r>
    </w:p>
    <w:p w:rsidR="00D65E8B" w:rsidRPr="00D65E8B" w:rsidRDefault="00D65E8B" w:rsidP="00D65E8B">
      <w:pPr>
        <w:rPr>
          <w:lang w:val="en-US"/>
        </w:rPr>
      </w:pPr>
      <w:r w:rsidRPr="00D65E8B">
        <w:rPr>
          <w:lang w:val="en-US"/>
        </w:rPr>
        <w:t xml:space="preserve">  KEY `accidents_policy_id_index` (`policy_id`),</w:t>
      </w:r>
    </w:p>
    <w:p w:rsidR="00D65E8B" w:rsidRPr="00D65E8B" w:rsidRDefault="00D65E8B" w:rsidP="00D65E8B">
      <w:pPr>
        <w:rPr>
          <w:lang w:val="en-US"/>
        </w:rPr>
      </w:pPr>
      <w:r w:rsidRPr="00D65E8B">
        <w:rPr>
          <w:lang w:val="en-US"/>
        </w:rPr>
        <w:t xml:space="preserve">  CONSTRAINT `accidents_client_id_foreign` FOREIGN KEY (`client_id`) REFERENCES `client_profiles` (`id`),</w:t>
      </w:r>
    </w:p>
    <w:p w:rsidR="00D65E8B" w:rsidRPr="00D65E8B" w:rsidRDefault="00D65E8B" w:rsidP="00D65E8B">
      <w:pPr>
        <w:rPr>
          <w:lang w:val="en-US"/>
        </w:rPr>
      </w:pPr>
      <w:r w:rsidRPr="00D65E8B">
        <w:rPr>
          <w:lang w:val="en-US"/>
        </w:rPr>
        <w:t xml:space="preserve">  CONSTRAINT `accidents_policy_id_foreign` FOREIGN KEY (`policy_id`) REFERENCES `policies` (`id`)</w:t>
      </w:r>
    </w:p>
    <w:p w:rsidR="00D65E8B" w:rsidRPr="00D65E8B" w:rsidRDefault="00D65E8B" w:rsidP="00D65E8B">
      <w:pPr>
        <w:rPr>
          <w:lang w:val="en-US"/>
        </w:rPr>
      </w:pPr>
      <w:r w:rsidRPr="00D65E8B">
        <w:rPr>
          <w:lang w:val="en-US"/>
        </w:rPr>
        <w:t>) ENGINE=InnoDB AUTO_INCREMENT=3 DEFAULT CHARSET=utf8mb4 COLLATE=utf8mb4_unicode_ci;</w:t>
      </w:r>
    </w:p>
    <w:p w:rsidR="00D65E8B" w:rsidRPr="00D65E8B" w:rsidRDefault="00D65E8B" w:rsidP="00D65E8B">
      <w:pPr>
        <w:rPr>
          <w:lang w:val="en-US"/>
        </w:rPr>
      </w:pPr>
      <w:r w:rsidRPr="00D65E8B">
        <w:rPr>
          <w:lang w:val="en-US"/>
        </w:rPr>
        <w:t>/*!40101 SET character_set_client = @saved_cs_client */;</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Dumping data for table `accidents`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LOCK TABLES `accidents` WRITE;</w:t>
      </w:r>
    </w:p>
    <w:p w:rsidR="00D65E8B" w:rsidRPr="00D65E8B" w:rsidRDefault="00D65E8B" w:rsidP="00D65E8B">
      <w:pPr>
        <w:rPr>
          <w:lang w:val="en-US"/>
        </w:rPr>
      </w:pPr>
      <w:r w:rsidRPr="00D65E8B">
        <w:rPr>
          <w:lang w:val="en-US"/>
        </w:rPr>
        <w:t>/*!40000 ALTER TABLE `accidents` DISABLE KEYS */;</w:t>
      </w:r>
    </w:p>
    <w:p w:rsidR="00D65E8B" w:rsidRPr="00D65E8B" w:rsidRDefault="00D65E8B" w:rsidP="00D65E8B">
      <w:pPr>
        <w:rPr>
          <w:lang w:val="en-US"/>
        </w:rPr>
      </w:pPr>
      <w:r w:rsidRPr="00D65E8B">
        <w:rPr>
          <w:lang w:val="en-US"/>
        </w:rPr>
        <w:t>INSERT INTO `accidents` VALUES (1,2,2,'2026-03-15',25000.00,0,'</w:t>
      </w:r>
      <w:r>
        <w:t>ДТП</w:t>
      </w:r>
      <w:r w:rsidRPr="00D65E8B">
        <w:rPr>
          <w:lang w:val="en-US"/>
        </w:rPr>
        <w:t xml:space="preserve"> </w:t>
      </w:r>
      <w:r>
        <w:t>на</w:t>
      </w:r>
      <w:r w:rsidRPr="00D65E8B">
        <w:rPr>
          <w:lang w:val="en-US"/>
        </w:rPr>
        <w:t xml:space="preserve"> </w:t>
      </w:r>
      <w:r>
        <w:t>перекрестке</w:t>
      </w:r>
      <w:r w:rsidRPr="00D65E8B">
        <w:rPr>
          <w:lang w:val="en-US"/>
        </w:rPr>
        <w:t xml:space="preserve">, </w:t>
      </w:r>
      <w:r>
        <w:t>поврежден</w:t>
      </w:r>
      <w:r w:rsidRPr="00D65E8B">
        <w:rPr>
          <w:lang w:val="en-US"/>
        </w:rPr>
        <w:t xml:space="preserve"> </w:t>
      </w:r>
      <w:r>
        <w:t>бампер</w:t>
      </w:r>
      <w:r w:rsidRPr="00D65E8B">
        <w:rPr>
          <w:lang w:val="en-US"/>
        </w:rPr>
        <w:t xml:space="preserve"> </w:t>
      </w:r>
      <w:r>
        <w:t>и</w:t>
      </w:r>
      <w:r w:rsidRPr="00D65E8B">
        <w:rPr>
          <w:lang w:val="en-US"/>
        </w:rPr>
        <w:t xml:space="preserve"> </w:t>
      </w:r>
      <w:r>
        <w:t>фара</w:t>
      </w:r>
      <w:r w:rsidRPr="00D65E8B">
        <w:rPr>
          <w:lang w:val="en-US"/>
        </w:rPr>
        <w:t>','paid','2026-05-23 20:58:50','2026-05-23 20:58:50'),(2,2,2,'2026-03-20',50000.00,1,'</w:t>
      </w:r>
      <w:r>
        <w:t>Наезд</w:t>
      </w:r>
      <w:r w:rsidRPr="00D65E8B">
        <w:rPr>
          <w:lang w:val="en-US"/>
        </w:rPr>
        <w:t xml:space="preserve"> </w:t>
      </w:r>
      <w:r>
        <w:t>на</w:t>
      </w:r>
      <w:r w:rsidRPr="00D65E8B">
        <w:rPr>
          <w:lang w:val="en-US"/>
        </w:rPr>
        <w:t xml:space="preserve"> </w:t>
      </w:r>
      <w:r>
        <w:t>бордюр</w:t>
      </w:r>
      <w:r w:rsidRPr="00D65E8B">
        <w:rPr>
          <w:lang w:val="en-US"/>
        </w:rPr>
        <w:t xml:space="preserve">, </w:t>
      </w:r>
      <w:r>
        <w:t>повреждена</w:t>
      </w:r>
      <w:r w:rsidRPr="00D65E8B">
        <w:rPr>
          <w:lang w:val="en-US"/>
        </w:rPr>
        <w:t xml:space="preserve"> </w:t>
      </w:r>
      <w:r>
        <w:t>подвеска</w:t>
      </w:r>
      <w:r w:rsidRPr="00D65E8B">
        <w:rPr>
          <w:lang w:val="en-US"/>
        </w:rPr>
        <w:t>','approved','2026-05-23 20:58:50','2026-05-23 20:58:50');</w:t>
      </w:r>
    </w:p>
    <w:p w:rsidR="00D65E8B" w:rsidRPr="00D65E8B" w:rsidRDefault="00D65E8B" w:rsidP="00D65E8B">
      <w:pPr>
        <w:rPr>
          <w:lang w:val="en-US"/>
        </w:rPr>
      </w:pPr>
      <w:r w:rsidRPr="00D65E8B">
        <w:rPr>
          <w:lang w:val="en-US"/>
        </w:rPr>
        <w:t>/*!40000 ALTER TABLE `accidents` ENABLE KEYS */;</w:t>
      </w:r>
    </w:p>
    <w:p w:rsidR="00D65E8B" w:rsidRPr="00D65E8B" w:rsidRDefault="00D65E8B" w:rsidP="00D65E8B">
      <w:pPr>
        <w:rPr>
          <w:lang w:val="en-US"/>
        </w:rPr>
      </w:pPr>
      <w:r w:rsidRPr="00D65E8B">
        <w:rPr>
          <w:lang w:val="en-US"/>
        </w:rPr>
        <w:t>UNLOCK TABLES;</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Table structure for table `client_driver_categories`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DROP TABLE IF EXISTS `client_driver_categories`;</w:t>
      </w:r>
    </w:p>
    <w:p w:rsidR="00D65E8B" w:rsidRPr="00D65E8B" w:rsidRDefault="00D65E8B" w:rsidP="00D65E8B">
      <w:pPr>
        <w:rPr>
          <w:lang w:val="en-US"/>
        </w:rPr>
      </w:pPr>
      <w:r w:rsidRPr="00D65E8B">
        <w:rPr>
          <w:lang w:val="en-US"/>
        </w:rPr>
        <w:t>/*!40101 SET @saved_cs_client     = @@character_set_client */;</w:t>
      </w:r>
    </w:p>
    <w:p w:rsidR="00D65E8B" w:rsidRPr="00D65E8B" w:rsidRDefault="00D65E8B" w:rsidP="00D65E8B">
      <w:pPr>
        <w:rPr>
          <w:lang w:val="en-US"/>
        </w:rPr>
      </w:pPr>
      <w:r w:rsidRPr="00D65E8B">
        <w:rPr>
          <w:lang w:val="en-US"/>
        </w:rPr>
        <w:t>/*!50503 SET character_set_client = utf8mb4 */;</w:t>
      </w:r>
    </w:p>
    <w:p w:rsidR="00D65E8B" w:rsidRPr="00D65E8B" w:rsidRDefault="00D65E8B" w:rsidP="00D65E8B">
      <w:pPr>
        <w:rPr>
          <w:lang w:val="en-US"/>
        </w:rPr>
      </w:pPr>
      <w:r w:rsidRPr="00D65E8B">
        <w:rPr>
          <w:lang w:val="en-US"/>
        </w:rPr>
        <w:t>CREATE TABLE `client_driver_categories` (</w:t>
      </w:r>
    </w:p>
    <w:p w:rsidR="00D65E8B" w:rsidRPr="00D65E8B" w:rsidRDefault="00D65E8B" w:rsidP="00D65E8B">
      <w:pPr>
        <w:rPr>
          <w:lang w:val="en-US"/>
        </w:rPr>
      </w:pPr>
      <w:r w:rsidRPr="00D65E8B">
        <w:rPr>
          <w:lang w:val="en-US"/>
        </w:rPr>
        <w:t xml:space="preserve">  `id` bigint unsigned NOT NULL AUTO_INCREMENT,</w:t>
      </w:r>
    </w:p>
    <w:p w:rsidR="00D65E8B" w:rsidRPr="00D65E8B" w:rsidRDefault="00D65E8B" w:rsidP="00D65E8B">
      <w:pPr>
        <w:rPr>
          <w:lang w:val="en-US"/>
        </w:rPr>
      </w:pPr>
      <w:r w:rsidRPr="00D65E8B">
        <w:rPr>
          <w:lang w:val="en-US"/>
        </w:rPr>
        <w:t xml:space="preserve">  `client_profile_id` bigint unsigned NOT NULL,</w:t>
      </w:r>
    </w:p>
    <w:p w:rsidR="00D65E8B" w:rsidRPr="00D65E8B" w:rsidRDefault="00D65E8B" w:rsidP="00D65E8B">
      <w:pPr>
        <w:rPr>
          <w:lang w:val="en-US"/>
        </w:rPr>
      </w:pPr>
      <w:r w:rsidRPr="00D65E8B">
        <w:rPr>
          <w:lang w:val="en-US"/>
        </w:rPr>
        <w:t xml:space="preserve">  `category_code` varchar(10) COLLATE utf8mb4_unicode_ci NOT NULL,</w:t>
      </w:r>
    </w:p>
    <w:p w:rsidR="00D65E8B" w:rsidRPr="00D65E8B" w:rsidRDefault="00D65E8B" w:rsidP="00D65E8B">
      <w:pPr>
        <w:rPr>
          <w:lang w:val="en-US"/>
        </w:rPr>
      </w:pPr>
      <w:r w:rsidRPr="00D65E8B">
        <w:rPr>
          <w:lang w:val="en-US"/>
        </w:rPr>
        <w:t xml:space="preserve">  `created_at` timestamp NULL DEFAULT NULL,</w:t>
      </w:r>
    </w:p>
    <w:p w:rsidR="00D65E8B" w:rsidRPr="00D65E8B" w:rsidRDefault="00D65E8B" w:rsidP="00D65E8B">
      <w:pPr>
        <w:rPr>
          <w:lang w:val="en-US"/>
        </w:rPr>
      </w:pPr>
      <w:r w:rsidRPr="00D65E8B">
        <w:rPr>
          <w:lang w:val="en-US"/>
        </w:rPr>
        <w:t xml:space="preserve">  `updated_at` timestamp NULL DEFAULT NULL,</w:t>
      </w:r>
    </w:p>
    <w:p w:rsidR="00D65E8B" w:rsidRPr="00D65E8B" w:rsidRDefault="00D65E8B" w:rsidP="00D65E8B">
      <w:pPr>
        <w:rPr>
          <w:lang w:val="en-US"/>
        </w:rPr>
      </w:pPr>
      <w:r w:rsidRPr="00D65E8B">
        <w:rPr>
          <w:lang w:val="en-US"/>
        </w:rPr>
        <w:t xml:space="preserve">  PRIMARY KEY (`id`),</w:t>
      </w:r>
    </w:p>
    <w:p w:rsidR="00D65E8B" w:rsidRPr="00D65E8B" w:rsidRDefault="00D65E8B" w:rsidP="00D65E8B">
      <w:pPr>
        <w:rPr>
          <w:lang w:val="en-US"/>
        </w:rPr>
      </w:pPr>
      <w:r w:rsidRPr="00D65E8B">
        <w:rPr>
          <w:lang w:val="en-US"/>
        </w:rPr>
        <w:t xml:space="preserve">  UNIQUE KEY `client_driver_categories_client_profile_id_category_code_unique` (`client_profile_id`,`category_code`),</w:t>
      </w:r>
    </w:p>
    <w:p w:rsidR="00D65E8B" w:rsidRPr="00D65E8B" w:rsidRDefault="00D65E8B" w:rsidP="00D65E8B">
      <w:pPr>
        <w:rPr>
          <w:lang w:val="en-US"/>
        </w:rPr>
      </w:pPr>
      <w:r w:rsidRPr="00D65E8B">
        <w:rPr>
          <w:lang w:val="en-US"/>
        </w:rPr>
        <w:t xml:space="preserve">  KEY `client_driver_categories_category_code_foreign` (`category_code`),</w:t>
      </w:r>
    </w:p>
    <w:p w:rsidR="00D65E8B" w:rsidRPr="00D65E8B" w:rsidRDefault="00D65E8B" w:rsidP="00D65E8B">
      <w:pPr>
        <w:rPr>
          <w:lang w:val="en-US"/>
        </w:rPr>
      </w:pPr>
      <w:r w:rsidRPr="00D65E8B">
        <w:rPr>
          <w:lang w:val="en-US"/>
        </w:rPr>
        <w:t xml:space="preserve">  CONSTRAINT `client_driver_categories_category_code_foreign` FOREIGN KEY (`category_code`) REFERENCES `vehicle_categories` (`code`),</w:t>
      </w:r>
    </w:p>
    <w:p w:rsidR="00D65E8B" w:rsidRPr="00D65E8B" w:rsidRDefault="00D65E8B" w:rsidP="00D65E8B">
      <w:pPr>
        <w:rPr>
          <w:lang w:val="en-US"/>
        </w:rPr>
      </w:pPr>
      <w:r w:rsidRPr="00D65E8B">
        <w:rPr>
          <w:lang w:val="en-US"/>
        </w:rPr>
        <w:t xml:space="preserve">  CONSTRAINT `client_driver_categories_client_profile_id_foreign` FOREIGN KEY (`client_profile_id`) REFERENCES `client_profiles` (`id`) ON DELETE CASCADE</w:t>
      </w:r>
    </w:p>
    <w:p w:rsidR="00D65E8B" w:rsidRPr="00D65E8B" w:rsidRDefault="00D65E8B" w:rsidP="00D65E8B">
      <w:pPr>
        <w:rPr>
          <w:lang w:val="en-US"/>
        </w:rPr>
      </w:pPr>
      <w:r w:rsidRPr="00D65E8B">
        <w:rPr>
          <w:lang w:val="en-US"/>
        </w:rPr>
        <w:t>) ENGINE=InnoDB AUTO_INCREMENT=3 DEFAULT CHARSET=utf8mb4 COLLATE=utf8mb4_unicode_ci;</w:t>
      </w:r>
    </w:p>
    <w:p w:rsidR="00D65E8B" w:rsidRPr="00D65E8B" w:rsidRDefault="00D65E8B" w:rsidP="00D65E8B">
      <w:pPr>
        <w:rPr>
          <w:lang w:val="en-US"/>
        </w:rPr>
      </w:pPr>
      <w:r w:rsidRPr="00D65E8B">
        <w:rPr>
          <w:lang w:val="en-US"/>
        </w:rPr>
        <w:t>/*!40101 SET character_set_client = @saved_cs_client */;</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Dumping data for table `client_driver_categories`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LOCK TABLES `client_driver_categories` WRITE;</w:t>
      </w:r>
    </w:p>
    <w:p w:rsidR="00D65E8B" w:rsidRPr="00D65E8B" w:rsidRDefault="00D65E8B" w:rsidP="00D65E8B">
      <w:pPr>
        <w:rPr>
          <w:lang w:val="en-US"/>
        </w:rPr>
      </w:pPr>
      <w:r w:rsidRPr="00D65E8B">
        <w:rPr>
          <w:lang w:val="en-US"/>
        </w:rPr>
        <w:lastRenderedPageBreak/>
        <w:t>/*!40000 ALTER TABLE `client_driver_categories` DISABLE KEYS */;</w:t>
      </w:r>
    </w:p>
    <w:p w:rsidR="00D65E8B" w:rsidRPr="00D65E8B" w:rsidRDefault="00D65E8B" w:rsidP="00D65E8B">
      <w:pPr>
        <w:rPr>
          <w:lang w:val="en-US"/>
        </w:rPr>
      </w:pPr>
      <w:r w:rsidRPr="00D65E8B">
        <w:rPr>
          <w:lang w:val="en-US"/>
        </w:rPr>
        <w:t>INSERT INTO `client_driver_categories` VALUES (1,1,'B','2026-05-23 20:58:50','2026-05-23 20:58:50'),(2,2,'B','2026-05-23 20:58:50','2026-05-23 20:58:50');</w:t>
      </w:r>
    </w:p>
    <w:p w:rsidR="00D65E8B" w:rsidRPr="00D65E8B" w:rsidRDefault="00D65E8B" w:rsidP="00D65E8B">
      <w:pPr>
        <w:rPr>
          <w:lang w:val="en-US"/>
        </w:rPr>
      </w:pPr>
      <w:r w:rsidRPr="00D65E8B">
        <w:rPr>
          <w:lang w:val="en-US"/>
        </w:rPr>
        <w:t>/*!40000 ALTER TABLE `client_driver_categories` ENABLE KEYS */;</w:t>
      </w:r>
    </w:p>
    <w:p w:rsidR="00D65E8B" w:rsidRPr="00D65E8B" w:rsidRDefault="00D65E8B" w:rsidP="00D65E8B">
      <w:pPr>
        <w:rPr>
          <w:lang w:val="en-US"/>
        </w:rPr>
      </w:pPr>
      <w:r w:rsidRPr="00D65E8B">
        <w:rPr>
          <w:lang w:val="en-US"/>
        </w:rPr>
        <w:t>UNLOCK TABLES;</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Table structure for table `client_profiles`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DROP TABLE IF EXISTS `client_profiles`;</w:t>
      </w:r>
    </w:p>
    <w:p w:rsidR="00D65E8B" w:rsidRPr="00D65E8B" w:rsidRDefault="00D65E8B" w:rsidP="00D65E8B">
      <w:pPr>
        <w:rPr>
          <w:lang w:val="en-US"/>
        </w:rPr>
      </w:pPr>
      <w:r w:rsidRPr="00D65E8B">
        <w:rPr>
          <w:lang w:val="en-US"/>
        </w:rPr>
        <w:t>/*!40101 SET @saved_cs_client     = @@character_set_client */;</w:t>
      </w:r>
    </w:p>
    <w:p w:rsidR="00D65E8B" w:rsidRPr="00D65E8B" w:rsidRDefault="00D65E8B" w:rsidP="00D65E8B">
      <w:pPr>
        <w:rPr>
          <w:lang w:val="en-US"/>
        </w:rPr>
      </w:pPr>
      <w:r w:rsidRPr="00D65E8B">
        <w:rPr>
          <w:lang w:val="en-US"/>
        </w:rPr>
        <w:t>/*!50503 SET character_set_client = utf8mb4 */;</w:t>
      </w:r>
    </w:p>
    <w:p w:rsidR="00D65E8B" w:rsidRPr="00D65E8B" w:rsidRDefault="00D65E8B" w:rsidP="00D65E8B">
      <w:pPr>
        <w:rPr>
          <w:lang w:val="en-US"/>
        </w:rPr>
      </w:pPr>
      <w:r w:rsidRPr="00D65E8B">
        <w:rPr>
          <w:lang w:val="en-US"/>
        </w:rPr>
        <w:t>CREATE TABLE `client_profiles` (</w:t>
      </w:r>
    </w:p>
    <w:p w:rsidR="00D65E8B" w:rsidRPr="00D65E8B" w:rsidRDefault="00D65E8B" w:rsidP="00D65E8B">
      <w:pPr>
        <w:rPr>
          <w:lang w:val="en-US"/>
        </w:rPr>
      </w:pPr>
      <w:r w:rsidRPr="00D65E8B">
        <w:rPr>
          <w:lang w:val="en-US"/>
        </w:rPr>
        <w:t xml:space="preserve">  `id` bigint unsigned NOT NULL AUTO_INCREMENT,</w:t>
      </w:r>
    </w:p>
    <w:p w:rsidR="00D65E8B" w:rsidRPr="00D65E8B" w:rsidRDefault="00D65E8B" w:rsidP="00D65E8B">
      <w:pPr>
        <w:rPr>
          <w:lang w:val="en-US"/>
        </w:rPr>
      </w:pPr>
      <w:r w:rsidRPr="00D65E8B">
        <w:rPr>
          <w:lang w:val="en-US"/>
        </w:rPr>
        <w:t xml:space="preserve">  `user_id` bigint unsigned NOT NULL,</w:t>
      </w:r>
    </w:p>
    <w:p w:rsidR="00D65E8B" w:rsidRPr="00D65E8B" w:rsidRDefault="00D65E8B" w:rsidP="00D65E8B">
      <w:pPr>
        <w:rPr>
          <w:lang w:val="en-US"/>
        </w:rPr>
      </w:pPr>
      <w:r w:rsidRPr="00D65E8B">
        <w:rPr>
          <w:lang w:val="en-US"/>
        </w:rPr>
        <w:t xml:space="preserve">  `last_name` varchar(30) COLLATE utf8mb4_unicode_ci DEFAULT NULL,</w:t>
      </w:r>
    </w:p>
    <w:p w:rsidR="00D65E8B" w:rsidRPr="00D65E8B" w:rsidRDefault="00D65E8B" w:rsidP="00D65E8B">
      <w:pPr>
        <w:rPr>
          <w:lang w:val="en-US"/>
        </w:rPr>
      </w:pPr>
      <w:r w:rsidRPr="00D65E8B">
        <w:rPr>
          <w:lang w:val="en-US"/>
        </w:rPr>
        <w:t xml:space="preserve">  `first_name` varchar(30) COLLATE utf8mb4_unicode_ci DEFAULT NULL,</w:t>
      </w:r>
    </w:p>
    <w:p w:rsidR="00D65E8B" w:rsidRPr="00D65E8B" w:rsidRDefault="00D65E8B" w:rsidP="00D65E8B">
      <w:pPr>
        <w:rPr>
          <w:lang w:val="en-US"/>
        </w:rPr>
      </w:pPr>
      <w:r w:rsidRPr="00D65E8B">
        <w:rPr>
          <w:lang w:val="en-US"/>
        </w:rPr>
        <w:t xml:space="preserve">  `middle_name` varchar(30) COLLATE utf8mb4_unicode_ci DEFAULT NULL,</w:t>
      </w:r>
    </w:p>
    <w:p w:rsidR="00D65E8B" w:rsidRPr="00D65E8B" w:rsidRDefault="00D65E8B" w:rsidP="00D65E8B">
      <w:pPr>
        <w:rPr>
          <w:lang w:val="en-US"/>
        </w:rPr>
      </w:pPr>
      <w:r w:rsidRPr="00D65E8B">
        <w:rPr>
          <w:lang w:val="en-US"/>
        </w:rPr>
        <w:t xml:space="preserve">  `birth_date` date DEFAULT NULL,</w:t>
      </w:r>
    </w:p>
    <w:p w:rsidR="00D65E8B" w:rsidRPr="00D65E8B" w:rsidRDefault="00D65E8B" w:rsidP="00D65E8B">
      <w:pPr>
        <w:rPr>
          <w:lang w:val="en-US"/>
        </w:rPr>
      </w:pPr>
      <w:r w:rsidRPr="00D65E8B">
        <w:rPr>
          <w:lang w:val="en-US"/>
        </w:rPr>
        <w:t xml:space="preserve">  `passport_series` varchar(10) COLLATE utf8mb4_unicode_ci DEFAULT NULL,</w:t>
      </w:r>
    </w:p>
    <w:p w:rsidR="00D65E8B" w:rsidRPr="00D65E8B" w:rsidRDefault="00D65E8B" w:rsidP="00D65E8B">
      <w:pPr>
        <w:rPr>
          <w:lang w:val="en-US"/>
        </w:rPr>
      </w:pPr>
      <w:r w:rsidRPr="00D65E8B">
        <w:rPr>
          <w:lang w:val="en-US"/>
        </w:rPr>
        <w:t xml:space="preserve">  `passport_number` varchar(20) COLLATE utf8mb4_unicode_ci DEFAULT NULL,</w:t>
      </w:r>
    </w:p>
    <w:p w:rsidR="00D65E8B" w:rsidRPr="00D65E8B" w:rsidRDefault="00D65E8B" w:rsidP="00D65E8B">
      <w:pPr>
        <w:rPr>
          <w:lang w:val="en-US"/>
        </w:rPr>
      </w:pPr>
      <w:r w:rsidRPr="00D65E8B">
        <w:rPr>
          <w:lang w:val="en-US"/>
        </w:rPr>
        <w:t xml:space="preserve">  `passport_issued_by` varchar(100) COLLATE utf8mb4_unicode_ci DEFAULT NULL,</w:t>
      </w:r>
    </w:p>
    <w:p w:rsidR="00D65E8B" w:rsidRPr="00D65E8B" w:rsidRDefault="00D65E8B" w:rsidP="00D65E8B">
      <w:pPr>
        <w:rPr>
          <w:lang w:val="en-US"/>
        </w:rPr>
      </w:pPr>
      <w:r w:rsidRPr="00D65E8B">
        <w:rPr>
          <w:lang w:val="en-US"/>
        </w:rPr>
        <w:t xml:space="preserve">  `passport_issue_date` date DEFAULT NULL,</w:t>
      </w:r>
    </w:p>
    <w:p w:rsidR="00D65E8B" w:rsidRPr="00D65E8B" w:rsidRDefault="00D65E8B" w:rsidP="00D65E8B">
      <w:pPr>
        <w:rPr>
          <w:lang w:val="en-US"/>
        </w:rPr>
      </w:pPr>
      <w:r w:rsidRPr="00D65E8B">
        <w:rPr>
          <w:lang w:val="en-US"/>
        </w:rPr>
        <w:t xml:space="preserve">  `passport_expiry_date` date DEFAULT NULL,</w:t>
      </w:r>
    </w:p>
    <w:p w:rsidR="00D65E8B" w:rsidRPr="00D65E8B" w:rsidRDefault="00D65E8B" w:rsidP="00D65E8B">
      <w:pPr>
        <w:rPr>
          <w:lang w:val="en-US"/>
        </w:rPr>
      </w:pPr>
      <w:r w:rsidRPr="00D65E8B">
        <w:rPr>
          <w:lang w:val="en-US"/>
        </w:rPr>
        <w:t xml:space="preserve">  `driver_license_series` varchar(10) COLLATE utf8mb4_unicode_ci DEFAULT NULL,</w:t>
      </w:r>
    </w:p>
    <w:p w:rsidR="00D65E8B" w:rsidRPr="00D65E8B" w:rsidRDefault="00D65E8B" w:rsidP="00D65E8B">
      <w:pPr>
        <w:rPr>
          <w:lang w:val="en-US"/>
        </w:rPr>
      </w:pPr>
      <w:r w:rsidRPr="00D65E8B">
        <w:rPr>
          <w:lang w:val="en-US"/>
        </w:rPr>
        <w:t xml:space="preserve">  `driver_license_number` varchar(20) COLLATE utf8mb4_unicode_ci DEFAULT NULL,</w:t>
      </w:r>
    </w:p>
    <w:p w:rsidR="00D65E8B" w:rsidRPr="00D65E8B" w:rsidRDefault="00D65E8B" w:rsidP="00D65E8B">
      <w:pPr>
        <w:rPr>
          <w:lang w:val="en-US"/>
        </w:rPr>
      </w:pPr>
      <w:r w:rsidRPr="00D65E8B">
        <w:rPr>
          <w:lang w:val="en-US"/>
        </w:rPr>
        <w:t xml:space="preserve">  `driver_license_issued_by` varchar(100) COLLATE utf8mb4_unicode_ci DEFAULT NULL,</w:t>
      </w:r>
    </w:p>
    <w:p w:rsidR="00D65E8B" w:rsidRPr="00D65E8B" w:rsidRDefault="00D65E8B" w:rsidP="00D65E8B">
      <w:pPr>
        <w:rPr>
          <w:lang w:val="en-US"/>
        </w:rPr>
      </w:pPr>
      <w:r w:rsidRPr="00D65E8B">
        <w:rPr>
          <w:lang w:val="en-US"/>
        </w:rPr>
        <w:t xml:space="preserve">  `driver_license_issue_date` date DEFAULT NULL,</w:t>
      </w:r>
    </w:p>
    <w:p w:rsidR="00D65E8B" w:rsidRPr="00D65E8B" w:rsidRDefault="00D65E8B" w:rsidP="00D65E8B">
      <w:pPr>
        <w:rPr>
          <w:lang w:val="en-US"/>
        </w:rPr>
      </w:pPr>
      <w:r w:rsidRPr="00D65E8B">
        <w:rPr>
          <w:lang w:val="en-US"/>
        </w:rPr>
        <w:lastRenderedPageBreak/>
        <w:t xml:space="preserve">  `driver_license_expiry_date` date DEFAULT NULL,</w:t>
      </w:r>
    </w:p>
    <w:p w:rsidR="00D65E8B" w:rsidRPr="00D65E8B" w:rsidRDefault="00D65E8B" w:rsidP="00D65E8B">
      <w:pPr>
        <w:rPr>
          <w:lang w:val="en-US"/>
        </w:rPr>
      </w:pPr>
      <w:r w:rsidRPr="00D65E8B">
        <w:rPr>
          <w:lang w:val="en-US"/>
        </w:rPr>
        <w:t xml:space="preserve">  `driver_experience_years` int NOT NULL DEFAULT '0',</w:t>
      </w:r>
    </w:p>
    <w:p w:rsidR="00D65E8B" w:rsidRPr="00D65E8B" w:rsidRDefault="00D65E8B" w:rsidP="00D65E8B">
      <w:pPr>
        <w:rPr>
          <w:lang w:val="en-US"/>
        </w:rPr>
      </w:pPr>
      <w:r w:rsidRPr="00D65E8B">
        <w:rPr>
          <w:lang w:val="en-US"/>
        </w:rPr>
        <w:t xml:space="preserve">  `bonus_malus_class` varchar(10) COLLATE utf8mb4_unicode_ci NOT NULL DEFAULT 'M',</w:t>
      </w:r>
    </w:p>
    <w:p w:rsidR="00D65E8B" w:rsidRPr="00D65E8B" w:rsidRDefault="00D65E8B" w:rsidP="00D65E8B">
      <w:pPr>
        <w:rPr>
          <w:lang w:val="en-US"/>
        </w:rPr>
      </w:pPr>
      <w:r w:rsidRPr="00D65E8B">
        <w:rPr>
          <w:lang w:val="en-US"/>
        </w:rPr>
        <w:t xml:space="preserve">  `has_accidents_last_year` tinyint(1) NOT NULL DEFAULT '0',</w:t>
      </w:r>
    </w:p>
    <w:p w:rsidR="00D65E8B" w:rsidRPr="00D65E8B" w:rsidRDefault="00D65E8B" w:rsidP="00D65E8B">
      <w:pPr>
        <w:rPr>
          <w:lang w:val="en-US"/>
        </w:rPr>
      </w:pPr>
      <w:r w:rsidRPr="00D65E8B">
        <w:rPr>
          <w:lang w:val="en-US"/>
        </w:rPr>
        <w:t xml:space="preserve">  `created_at` timestamp NULL DEFAULT NULL,</w:t>
      </w:r>
    </w:p>
    <w:p w:rsidR="00D65E8B" w:rsidRPr="00D65E8B" w:rsidRDefault="00D65E8B" w:rsidP="00D65E8B">
      <w:pPr>
        <w:rPr>
          <w:lang w:val="en-US"/>
        </w:rPr>
      </w:pPr>
      <w:r w:rsidRPr="00D65E8B">
        <w:rPr>
          <w:lang w:val="en-US"/>
        </w:rPr>
        <w:t xml:space="preserve">  `updated_at` timestamp NULL DEFAULT NULL,</w:t>
      </w:r>
    </w:p>
    <w:p w:rsidR="00D65E8B" w:rsidRPr="00D65E8B" w:rsidRDefault="00D65E8B" w:rsidP="00D65E8B">
      <w:pPr>
        <w:rPr>
          <w:lang w:val="en-US"/>
        </w:rPr>
      </w:pPr>
      <w:r w:rsidRPr="00D65E8B">
        <w:rPr>
          <w:lang w:val="en-US"/>
        </w:rPr>
        <w:t xml:space="preserve">  PRIMARY KEY (`id`),</w:t>
      </w:r>
    </w:p>
    <w:p w:rsidR="00D65E8B" w:rsidRPr="00D65E8B" w:rsidRDefault="00D65E8B" w:rsidP="00D65E8B">
      <w:pPr>
        <w:rPr>
          <w:lang w:val="en-US"/>
        </w:rPr>
      </w:pPr>
      <w:r w:rsidRPr="00D65E8B">
        <w:rPr>
          <w:lang w:val="en-US"/>
        </w:rPr>
        <w:t xml:space="preserve">  UNIQUE KEY `client_profiles_user_id_unique` (`user_id`),</w:t>
      </w:r>
    </w:p>
    <w:p w:rsidR="00D65E8B" w:rsidRPr="00D65E8B" w:rsidRDefault="00D65E8B" w:rsidP="00D65E8B">
      <w:pPr>
        <w:rPr>
          <w:lang w:val="en-US"/>
        </w:rPr>
      </w:pPr>
      <w:r w:rsidRPr="00D65E8B">
        <w:rPr>
          <w:lang w:val="en-US"/>
        </w:rPr>
        <w:t xml:space="preserve">  CONSTRAINT `client_profiles_user_id_foreign` FOREIGN KEY (`user_id`) REFERENCES `users` (`id`) ON DELETE CASCADE</w:t>
      </w:r>
    </w:p>
    <w:p w:rsidR="00D65E8B" w:rsidRPr="00D65E8B" w:rsidRDefault="00D65E8B" w:rsidP="00D65E8B">
      <w:pPr>
        <w:rPr>
          <w:lang w:val="en-US"/>
        </w:rPr>
      </w:pPr>
      <w:r w:rsidRPr="00D65E8B">
        <w:rPr>
          <w:lang w:val="en-US"/>
        </w:rPr>
        <w:t>) ENGINE=InnoDB AUTO_INCREMENT=3 DEFAULT CHARSET=utf8mb4 COLLATE=utf8mb4_unicode_ci;</w:t>
      </w:r>
    </w:p>
    <w:p w:rsidR="00D65E8B" w:rsidRPr="00D65E8B" w:rsidRDefault="00D65E8B" w:rsidP="00D65E8B">
      <w:pPr>
        <w:rPr>
          <w:lang w:val="en-US"/>
        </w:rPr>
      </w:pPr>
      <w:r w:rsidRPr="00D65E8B">
        <w:rPr>
          <w:lang w:val="en-US"/>
        </w:rPr>
        <w:t>/*!40101 SET character_set_client = @saved_cs_client */;</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Dumping data for table `client_profiles`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LOCK TABLES `client_profiles` WRITE;</w:t>
      </w:r>
    </w:p>
    <w:p w:rsidR="00D65E8B" w:rsidRPr="00D65E8B" w:rsidRDefault="00D65E8B" w:rsidP="00D65E8B">
      <w:pPr>
        <w:rPr>
          <w:lang w:val="en-US"/>
        </w:rPr>
      </w:pPr>
      <w:r w:rsidRPr="00D65E8B">
        <w:rPr>
          <w:lang w:val="en-US"/>
        </w:rPr>
        <w:t>/*!40000 ALTER TABLE `client_profiles` DISABLE KEYS */;</w:t>
      </w:r>
    </w:p>
    <w:p w:rsidR="00D65E8B" w:rsidRPr="00D65E8B" w:rsidRDefault="00D65E8B" w:rsidP="00D65E8B">
      <w:pPr>
        <w:rPr>
          <w:lang w:val="en-US"/>
        </w:rPr>
      </w:pPr>
      <w:r w:rsidRPr="00D65E8B">
        <w:rPr>
          <w:lang w:val="en-US"/>
        </w:rPr>
        <w:t>INSERT INTO `client_profiles` VALUES (1,3,'</w:t>
      </w:r>
      <w:r>
        <w:t>Иванов</w:t>
      </w:r>
      <w:r w:rsidRPr="00D65E8B">
        <w:rPr>
          <w:lang w:val="en-US"/>
        </w:rPr>
        <w:t>','</w:t>
      </w:r>
      <w:r>
        <w:t>Иван</w:t>
      </w:r>
      <w:r w:rsidRPr="00D65E8B">
        <w:rPr>
          <w:lang w:val="en-US"/>
        </w:rPr>
        <w:t>','</w:t>
      </w:r>
      <w:r>
        <w:t>Иванович</w:t>
      </w:r>
      <w:r w:rsidRPr="00D65E8B">
        <w:rPr>
          <w:lang w:val="en-US"/>
        </w:rPr>
        <w:t>','1985-05-15','4501','123456','</w:t>
      </w:r>
      <w:r>
        <w:t>ОВД</w:t>
      </w:r>
      <w:r w:rsidRPr="00D65E8B">
        <w:rPr>
          <w:lang w:val="en-US"/>
        </w:rPr>
        <w:t xml:space="preserve"> </w:t>
      </w:r>
      <w:r>
        <w:t>г</w:t>
      </w:r>
      <w:r w:rsidRPr="00D65E8B">
        <w:rPr>
          <w:lang w:val="en-US"/>
        </w:rPr>
        <w:t xml:space="preserve">. </w:t>
      </w:r>
      <w:r>
        <w:t>Москвы</w:t>
      </w:r>
      <w:r w:rsidRPr="00D65E8B">
        <w:rPr>
          <w:lang w:val="en-US"/>
        </w:rPr>
        <w:t>','2010-06-20',NULL,'99','1234567890','</w:t>
      </w:r>
      <w:r>
        <w:t>ГИБДД</w:t>
      </w:r>
      <w:r w:rsidRPr="00D65E8B">
        <w:rPr>
          <w:lang w:val="en-US"/>
        </w:rPr>
        <w:t xml:space="preserve"> </w:t>
      </w:r>
      <w:r>
        <w:t>г</w:t>
      </w:r>
      <w:r w:rsidRPr="00D65E8B">
        <w:rPr>
          <w:lang w:val="en-US"/>
        </w:rPr>
        <w:t xml:space="preserve">. </w:t>
      </w:r>
      <w:r>
        <w:t>Москвы</w:t>
      </w:r>
      <w:r w:rsidRPr="00D65E8B">
        <w:rPr>
          <w:lang w:val="en-US"/>
        </w:rPr>
        <w:t>','2015-03-10','2025-03-10',0,'M',0,'2026-05-23 20:58:49','2026-05-23 20:58:49'),(2,4,'</w:t>
      </w:r>
      <w:r>
        <w:t>Петров</w:t>
      </w:r>
      <w:r w:rsidRPr="00D65E8B">
        <w:rPr>
          <w:lang w:val="en-US"/>
        </w:rPr>
        <w:t>','</w:t>
      </w:r>
      <w:r>
        <w:t>Петр</w:t>
      </w:r>
      <w:r w:rsidRPr="00D65E8B">
        <w:rPr>
          <w:lang w:val="en-US"/>
        </w:rPr>
        <w:t>','</w:t>
      </w:r>
      <w:r>
        <w:t>Петрович</w:t>
      </w:r>
      <w:r w:rsidRPr="00D65E8B">
        <w:rPr>
          <w:lang w:val="en-US"/>
        </w:rPr>
        <w:t>','1992-11-23','4502','654321','</w:t>
      </w:r>
      <w:r>
        <w:t>ОВД</w:t>
      </w:r>
      <w:r w:rsidRPr="00D65E8B">
        <w:rPr>
          <w:lang w:val="en-US"/>
        </w:rPr>
        <w:t xml:space="preserve"> </w:t>
      </w:r>
      <w:r>
        <w:t>г</w:t>
      </w:r>
      <w:r w:rsidRPr="00D65E8B">
        <w:rPr>
          <w:lang w:val="en-US"/>
        </w:rPr>
        <w:t xml:space="preserve">. </w:t>
      </w:r>
      <w:r>
        <w:t>Москвы</w:t>
      </w:r>
      <w:r w:rsidRPr="00D65E8B">
        <w:rPr>
          <w:lang w:val="en-US"/>
        </w:rPr>
        <w:t>','2012-08-15',NULL,'77','0987654321','</w:t>
      </w:r>
      <w:r>
        <w:t>ГИБДД</w:t>
      </w:r>
      <w:r w:rsidRPr="00D65E8B">
        <w:rPr>
          <w:lang w:val="en-US"/>
        </w:rPr>
        <w:t xml:space="preserve"> </w:t>
      </w:r>
      <w:r>
        <w:t>г</w:t>
      </w:r>
      <w:r w:rsidRPr="00D65E8B">
        <w:rPr>
          <w:lang w:val="en-US"/>
        </w:rPr>
        <w:t xml:space="preserve">. </w:t>
      </w:r>
      <w:r>
        <w:t>Москвы</w:t>
      </w:r>
      <w:r w:rsidRPr="00D65E8B">
        <w:rPr>
          <w:lang w:val="en-US"/>
        </w:rPr>
        <w:t>','2018-01-20','2028-01-20',0,'M',0,'2026-05-23 20:58:50','2026-05-23 20:58:50');</w:t>
      </w:r>
    </w:p>
    <w:p w:rsidR="00D65E8B" w:rsidRPr="00D65E8B" w:rsidRDefault="00D65E8B" w:rsidP="00D65E8B">
      <w:pPr>
        <w:rPr>
          <w:lang w:val="en-US"/>
        </w:rPr>
      </w:pPr>
      <w:r w:rsidRPr="00D65E8B">
        <w:rPr>
          <w:lang w:val="en-US"/>
        </w:rPr>
        <w:t>/*!40000 ALTER TABLE `client_profiles` ENABLE KEYS */;</w:t>
      </w:r>
    </w:p>
    <w:p w:rsidR="00D65E8B" w:rsidRPr="00D65E8B" w:rsidRDefault="00D65E8B" w:rsidP="00D65E8B">
      <w:pPr>
        <w:rPr>
          <w:lang w:val="en-US"/>
        </w:rPr>
      </w:pPr>
      <w:r w:rsidRPr="00D65E8B">
        <w:rPr>
          <w:lang w:val="en-US"/>
        </w:rPr>
        <w:t>UNLOCK TABLES;</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Table structure for table `migrations`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DROP TABLE IF EXISTS `migrations`;</w:t>
      </w:r>
    </w:p>
    <w:p w:rsidR="00D65E8B" w:rsidRPr="00D65E8B" w:rsidRDefault="00D65E8B" w:rsidP="00D65E8B">
      <w:pPr>
        <w:rPr>
          <w:lang w:val="en-US"/>
        </w:rPr>
      </w:pPr>
      <w:r w:rsidRPr="00D65E8B">
        <w:rPr>
          <w:lang w:val="en-US"/>
        </w:rPr>
        <w:t>/*!40101 SET @saved_cs_client     = @@character_set_client */;</w:t>
      </w:r>
    </w:p>
    <w:p w:rsidR="00D65E8B" w:rsidRPr="00D65E8B" w:rsidRDefault="00D65E8B" w:rsidP="00D65E8B">
      <w:pPr>
        <w:rPr>
          <w:lang w:val="en-US"/>
        </w:rPr>
      </w:pPr>
      <w:r w:rsidRPr="00D65E8B">
        <w:rPr>
          <w:lang w:val="en-US"/>
        </w:rPr>
        <w:t>/*!50503 SET character_set_client = utf8mb4 */;</w:t>
      </w:r>
    </w:p>
    <w:p w:rsidR="00D65E8B" w:rsidRPr="00D65E8B" w:rsidRDefault="00D65E8B" w:rsidP="00D65E8B">
      <w:pPr>
        <w:rPr>
          <w:lang w:val="en-US"/>
        </w:rPr>
      </w:pPr>
      <w:r w:rsidRPr="00D65E8B">
        <w:rPr>
          <w:lang w:val="en-US"/>
        </w:rPr>
        <w:t>CREATE TABLE `migrations` (</w:t>
      </w:r>
    </w:p>
    <w:p w:rsidR="00D65E8B" w:rsidRPr="00D65E8B" w:rsidRDefault="00D65E8B" w:rsidP="00D65E8B">
      <w:pPr>
        <w:rPr>
          <w:lang w:val="en-US"/>
        </w:rPr>
      </w:pPr>
      <w:r w:rsidRPr="00D65E8B">
        <w:rPr>
          <w:lang w:val="en-US"/>
        </w:rPr>
        <w:t xml:space="preserve">  `id` int unsigned NOT NULL AUTO_INCREMENT,</w:t>
      </w:r>
    </w:p>
    <w:p w:rsidR="00D65E8B" w:rsidRPr="00D65E8B" w:rsidRDefault="00D65E8B" w:rsidP="00D65E8B">
      <w:pPr>
        <w:rPr>
          <w:lang w:val="en-US"/>
        </w:rPr>
      </w:pPr>
      <w:r w:rsidRPr="00D65E8B">
        <w:rPr>
          <w:lang w:val="en-US"/>
        </w:rPr>
        <w:t xml:space="preserve">  `migration` varchar(255) COLLATE utf8mb4_unicode_ci NOT NULL,</w:t>
      </w:r>
    </w:p>
    <w:p w:rsidR="00D65E8B" w:rsidRPr="00D65E8B" w:rsidRDefault="00D65E8B" w:rsidP="00D65E8B">
      <w:pPr>
        <w:rPr>
          <w:lang w:val="en-US"/>
        </w:rPr>
      </w:pPr>
      <w:r w:rsidRPr="00D65E8B">
        <w:rPr>
          <w:lang w:val="en-US"/>
        </w:rPr>
        <w:t xml:space="preserve">  `batch` int NOT NULL,</w:t>
      </w:r>
    </w:p>
    <w:p w:rsidR="00D65E8B" w:rsidRPr="00D65E8B" w:rsidRDefault="00D65E8B" w:rsidP="00D65E8B">
      <w:pPr>
        <w:rPr>
          <w:lang w:val="en-US"/>
        </w:rPr>
      </w:pPr>
      <w:r w:rsidRPr="00D65E8B">
        <w:rPr>
          <w:lang w:val="en-US"/>
        </w:rPr>
        <w:t xml:space="preserve">  PRIMARY KEY (`id`)</w:t>
      </w:r>
    </w:p>
    <w:p w:rsidR="00D65E8B" w:rsidRPr="00D65E8B" w:rsidRDefault="00D65E8B" w:rsidP="00D65E8B">
      <w:pPr>
        <w:rPr>
          <w:lang w:val="en-US"/>
        </w:rPr>
      </w:pPr>
      <w:r w:rsidRPr="00D65E8B">
        <w:rPr>
          <w:lang w:val="en-US"/>
        </w:rPr>
        <w:t>) ENGINE=InnoDB AUTO_INCREMENT=4 DEFAULT CHARSET=utf8mb4 COLLATE=utf8mb4_unicode_ci;</w:t>
      </w:r>
    </w:p>
    <w:p w:rsidR="00D65E8B" w:rsidRPr="00D65E8B" w:rsidRDefault="00D65E8B" w:rsidP="00D65E8B">
      <w:pPr>
        <w:rPr>
          <w:lang w:val="en-US"/>
        </w:rPr>
      </w:pPr>
      <w:r w:rsidRPr="00D65E8B">
        <w:rPr>
          <w:lang w:val="en-US"/>
        </w:rPr>
        <w:t>/*!40101 SET character_set_client = @saved_cs_client */;</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Dumping data for table `migrations`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LOCK TABLES `migrations` WRITE;</w:t>
      </w:r>
    </w:p>
    <w:p w:rsidR="00D65E8B" w:rsidRPr="00D65E8B" w:rsidRDefault="00D65E8B" w:rsidP="00D65E8B">
      <w:pPr>
        <w:rPr>
          <w:lang w:val="en-US"/>
        </w:rPr>
      </w:pPr>
      <w:r w:rsidRPr="00D65E8B">
        <w:rPr>
          <w:lang w:val="en-US"/>
        </w:rPr>
        <w:t>/*!40000 ALTER TABLE `migrations` DISABLE KEYS */;</w:t>
      </w:r>
    </w:p>
    <w:p w:rsidR="00D65E8B" w:rsidRPr="00D65E8B" w:rsidRDefault="00D65E8B" w:rsidP="00D65E8B">
      <w:pPr>
        <w:rPr>
          <w:lang w:val="en-US"/>
        </w:rPr>
      </w:pPr>
      <w:r w:rsidRPr="00D65E8B">
        <w:rPr>
          <w:lang w:val="en-US"/>
        </w:rPr>
        <w:t>INSERT INTO `migrations` VALUES (1,'2026_04_02_000000_create_all_tables',1),(2,'2026_04_02_101158_create_personal_access_tokens_table',1),(3,'2026_04_04_014244_create_sessions_table',1);</w:t>
      </w:r>
    </w:p>
    <w:p w:rsidR="00D65E8B" w:rsidRPr="00D65E8B" w:rsidRDefault="00D65E8B" w:rsidP="00D65E8B">
      <w:pPr>
        <w:rPr>
          <w:lang w:val="en-US"/>
        </w:rPr>
      </w:pPr>
      <w:r w:rsidRPr="00D65E8B">
        <w:rPr>
          <w:lang w:val="en-US"/>
        </w:rPr>
        <w:t>/*!40000 ALTER TABLE `migrations` ENABLE KEYS */;</w:t>
      </w:r>
    </w:p>
    <w:p w:rsidR="00D65E8B" w:rsidRPr="00D65E8B" w:rsidRDefault="00D65E8B" w:rsidP="00D65E8B">
      <w:pPr>
        <w:rPr>
          <w:lang w:val="en-US"/>
        </w:rPr>
      </w:pPr>
      <w:r w:rsidRPr="00D65E8B">
        <w:rPr>
          <w:lang w:val="en-US"/>
        </w:rPr>
        <w:t>UNLOCK TABLES;</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Table structure for table `notifications`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DROP TABLE IF EXISTS `notifications`;</w:t>
      </w:r>
    </w:p>
    <w:p w:rsidR="00D65E8B" w:rsidRPr="00D65E8B" w:rsidRDefault="00D65E8B" w:rsidP="00D65E8B">
      <w:pPr>
        <w:rPr>
          <w:lang w:val="en-US"/>
        </w:rPr>
      </w:pPr>
      <w:r w:rsidRPr="00D65E8B">
        <w:rPr>
          <w:lang w:val="en-US"/>
        </w:rPr>
        <w:lastRenderedPageBreak/>
        <w:t>/*!40101 SET @saved_cs_client     = @@character_set_client */;</w:t>
      </w:r>
    </w:p>
    <w:p w:rsidR="00D65E8B" w:rsidRPr="00D65E8B" w:rsidRDefault="00D65E8B" w:rsidP="00D65E8B">
      <w:pPr>
        <w:rPr>
          <w:lang w:val="en-US"/>
        </w:rPr>
      </w:pPr>
      <w:r w:rsidRPr="00D65E8B">
        <w:rPr>
          <w:lang w:val="en-US"/>
        </w:rPr>
        <w:t>/*!50503 SET character_set_client = utf8mb4 */;</w:t>
      </w:r>
    </w:p>
    <w:p w:rsidR="00D65E8B" w:rsidRPr="00D65E8B" w:rsidRDefault="00D65E8B" w:rsidP="00D65E8B">
      <w:pPr>
        <w:rPr>
          <w:lang w:val="en-US"/>
        </w:rPr>
      </w:pPr>
      <w:r w:rsidRPr="00D65E8B">
        <w:rPr>
          <w:lang w:val="en-US"/>
        </w:rPr>
        <w:t>CREATE TABLE `notifications` (</w:t>
      </w:r>
    </w:p>
    <w:p w:rsidR="00D65E8B" w:rsidRPr="00D65E8B" w:rsidRDefault="00D65E8B" w:rsidP="00D65E8B">
      <w:pPr>
        <w:rPr>
          <w:lang w:val="en-US"/>
        </w:rPr>
      </w:pPr>
      <w:r w:rsidRPr="00D65E8B">
        <w:rPr>
          <w:lang w:val="en-US"/>
        </w:rPr>
        <w:t xml:space="preserve">  `id` bigint unsigned NOT NULL AUTO_INCREMENT,</w:t>
      </w:r>
    </w:p>
    <w:p w:rsidR="00D65E8B" w:rsidRPr="00D65E8B" w:rsidRDefault="00D65E8B" w:rsidP="00D65E8B">
      <w:pPr>
        <w:rPr>
          <w:lang w:val="en-US"/>
        </w:rPr>
      </w:pPr>
      <w:r w:rsidRPr="00D65E8B">
        <w:rPr>
          <w:lang w:val="en-US"/>
        </w:rPr>
        <w:t xml:space="preserve">  `user_id` bigint unsigned NOT NULL,</w:t>
      </w:r>
    </w:p>
    <w:p w:rsidR="00D65E8B" w:rsidRPr="00D65E8B" w:rsidRDefault="00D65E8B" w:rsidP="00D65E8B">
      <w:pPr>
        <w:rPr>
          <w:lang w:val="en-US"/>
        </w:rPr>
      </w:pPr>
      <w:r w:rsidRPr="00D65E8B">
        <w:rPr>
          <w:lang w:val="en-US"/>
        </w:rPr>
        <w:t xml:space="preserve">  `message` varchar(500) COLLATE utf8mb4_unicode_ci NOT NULL,</w:t>
      </w:r>
    </w:p>
    <w:p w:rsidR="00D65E8B" w:rsidRPr="00D65E8B" w:rsidRDefault="00D65E8B" w:rsidP="00D65E8B">
      <w:pPr>
        <w:rPr>
          <w:lang w:val="en-US"/>
        </w:rPr>
      </w:pPr>
      <w:r w:rsidRPr="00D65E8B">
        <w:rPr>
          <w:lang w:val="en-US"/>
        </w:rPr>
        <w:t xml:space="preserve">  `is_read` tinyint(1) NOT NULL DEFAULT '0',</w:t>
      </w:r>
    </w:p>
    <w:p w:rsidR="00D65E8B" w:rsidRPr="00D65E8B" w:rsidRDefault="00D65E8B" w:rsidP="00D65E8B">
      <w:pPr>
        <w:rPr>
          <w:lang w:val="en-US"/>
        </w:rPr>
      </w:pPr>
      <w:r w:rsidRPr="00D65E8B">
        <w:rPr>
          <w:lang w:val="en-US"/>
        </w:rPr>
        <w:t xml:space="preserve">  `data` json DEFAULT NULL,</w:t>
      </w:r>
    </w:p>
    <w:p w:rsidR="00D65E8B" w:rsidRPr="00D65E8B" w:rsidRDefault="00D65E8B" w:rsidP="00D65E8B">
      <w:pPr>
        <w:rPr>
          <w:lang w:val="en-US"/>
        </w:rPr>
      </w:pPr>
      <w:r w:rsidRPr="00D65E8B">
        <w:rPr>
          <w:lang w:val="en-US"/>
        </w:rPr>
        <w:t xml:space="preserve">  `created_at` timestamp NULL DEFAULT NULL,</w:t>
      </w:r>
    </w:p>
    <w:p w:rsidR="00D65E8B" w:rsidRPr="00D65E8B" w:rsidRDefault="00D65E8B" w:rsidP="00D65E8B">
      <w:pPr>
        <w:rPr>
          <w:lang w:val="en-US"/>
        </w:rPr>
      </w:pPr>
      <w:r w:rsidRPr="00D65E8B">
        <w:rPr>
          <w:lang w:val="en-US"/>
        </w:rPr>
        <w:t xml:space="preserve">  `updated_at` timestamp NULL DEFAULT NULL,</w:t>
      </w:r>
    </w:p>
    <w:p w:rsidR="00D65E8B" w:rsidRPr="00D65E8B" w:rsidRDefault="00D65E8B" w:rsidP="00D65E8B">
      <w:pPr>
        <w:rPr>
          <w:lang w:val="en-US"/>
        </w:rPr>
      </w:pPr>
      <w:r w:rsidRPr="00D65E8B">
        <w:rPr>
          <w:lang w:val="en-US"/>
        </w:rPr>
        <w:t xml:space="preserve">  PRIMARY KEY (`id`),</w:t>
      </w:r>
    </w:p>
    <w:p w:rsidR="00D65E8B" w:rsidRPr="00D65E8B" w:rsidRDefault="00D65E8B" w:rsidP="00D65E8B">
      <w:pPr>
        <w:rPr>
          <w:lang w:val="en-US"/>
        </w:rPr>
      </w:pPr>
      <w:r w:rsidRPr="00D65E8B">
        <w:rPr>
          <w:lang w:val="en-US"/>
        </w:rPr>
        <w:t xml:space="preserve">  KEY `notifications_user_id_is_read_index` (`user_id`,`is_read`),</w:t>
      </w:r>
    </w:p>
    <w:p w:rsidR="00D65E8B" w:rsidRPr="00D65E8B" w:rsidRDefault="00D65E8B" w:rsidP="00D65E8B">
      <w:pPr>
        <w:rPr>
          <w:lang w:val="en-US"/>
        </w:rPr>
      </w:pPr>
      <w:r w:rsidRPr="00D65E8B">
        <w:rPr>
          <w:lang w:val="en-US"/>
        </w:rPr>
        <w:t xml:space="preserve">  CONSTRAINT `notifications_user_id_foreign` FOREIGN KEY (`user_id`) REFERENCES `users` (`id`) ON DELETE CASCADE</w:t>
      </w:r>
    </w:p>
    <w:p w:rsidR="00D65E8B" w:rsidRPr="00D65E8B" w:rsidRDefault="00D65E8B" w:rsidP="00D65E8B">
      <w:pPr>
        <w:rPr>
          <w:lang w:val="en-US"/>
        </w:rPr>
      </w:pPr>
      <w:r w:rsidRPr="00D65E8B">
        <w:rPr>
          <w:lang w:val="en-US"/>
        </w:rPr>
        <w:t>) ENGINE=InnoDB AUTO_INCREMENT=12 DEFAULT CHARSET=utf8mb4 COLLATE=utf8mb4_unicode_ci;</w:t>
      </w:r>
    </w:p>
    <w:p w:rsidR="00D65E8B" w:rsidRPr="00D65E8B" w:rsidRDefault="00D65E8B" w:rsidP="00D65E8B">
      <w:pPr>
        <w:rPr>
          <w:lang w:val="en-US"/>
        </w:rPr>
      </w:pPr>
      <w:r w:rsidRPr="00D65E8B">
        <w:rPr>
          <w:lang w:val="en-US"/>
        </w:rPr>
        <w:t>/*!40101 SET character_set_client = @saved_cs_client */;</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Dumping data for table `notifications`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LOCK TABLES `notifications` WRITE;</w:t>
      </w:r>
    </w:p>
    <w:p w:rsidR="00D65E8B" w:rsidRPr="00D65E8B" w:rsidRDefault="00D65E8B" w:rsidP="00D65E8B">
      <w:pPr>
        <w:rPr>
          <w:lang w:val="en-US"/>
        </w:rPr>
      </w:pPr>
      <w:r w:rsidRPr="00D65E8B">
        <w:rPr>
          <w:lang w:val="en-US"/>
        </w:rPr>
        <w:t>/*!40000 ALTER TABLE `notifications` DISABLE KEYS */;</w:t>
      </w:r>
    </w:p>
    <w:p w:rsidR="00D65E8B" w:rsidRPr="00D65E8B" w:rsidRDefault="00D65E8B" w:rsidP="00D65E8B">
      <w:pPr>
        <w:rPr>
          <w:lang w:val="en-US"/>
        </w:rPr>
      </w:pPr>
      <w:r>
        <w:t xml:space="preserve">INSERT INTO `notifications` VALUES (1,3,'Добро пожаловать в систему страхования! Оформите свой первый полис прямо сейчас.',0,'\"{\\\"priority\\\":\\\"high\\\"}\"','2026-05-23 20:58:50','2026-05-23 20:58:50'),(2,3,'Срок действия вашего полиса ОСАГО под номером 6954 истекает через 30 дней. Продлите полис вовремя!',0,'\"{\\\"days_left\\\":30,\\\"policy_type\\\":\\\"osago\\\"}\"','2026-05-23 20:58:50','2026-05-23 20:58:50'),(3,3,'Специальное предложение! Скидка 15% на КАСКО при оформлении онлайн до конца месяца.',1,'\"{\\\"discount\\\":15,\\\"expires_at\\\":\\\"2026-06-07T23:58:50.492224Z\\\"}\"','2026-05-23 20:58:50','2026-05-23 20:58:50'),(4,3,'Пожалуйста, проверьте и обновите свои персональные данные в профиле для корректного расчета страховки.',0,NULL,'2026-05-23 20:58:50','2026-05-23 20:58:50'),(5,4,'Добро пожаловать в систему </w:t>
      </w:r>
      <w:r>
        <w:lastRenderedPageBreak/>
        <w:t>страхования! Оформите свой первый полис прямо сейчас.',0,'\"{\\\"priority\\\":\\\"high\\\"}\"','2026-05-23 20:58:50','2026-05-23 20:58:50'),(6,4,'Срок действия вашего полиса ОСАГО под номером 1926 истекает через 30 дней. Продлите полис вовремя!',0,'\"{\\\"days_left\\\":30,\\\"policy_type\\\":\\\"osago\\\"}\"','2026-05-23 20:58:50','2026-05-23 20:58:50'),(7,4,'Специальное предложение! Скидка 15% на КАСКО при оформлении онлайн до конца месяца.',1,'\"{\\\"discount\\\":15,\\\"expires_at\\\":\\\"2026-06-07T23:58:50.499333Z\\\"}\"','2026-05-23 20:58:50','2026-05-23 20:58:50'),(8,4,'Оплата полиса №49202 прошла успешно. Спасибо, что выбираете нас!',1,'\"{\\\"amount\\\":18084}\"','2026-05-23 20:58:50','2026-05-23 20:58:50'),(9,4,'Пожалуйста, проверьте и обновите свои персональные данные в профиле для корректного расчета страховки.',0,NULL,'2026-05-23 20:58:50','2026-05-23 20:58:50'),(10,3,'Ваш бонус-малус класс обновлен до 7. Ваша скидка на следующий полис составит 15%!',0,'\"{\\\"old_class\\\":\\\"5\\\",\\\"new_class\\\":\\\"7\\\",\\\"discount\\\":15}\"','2026-05-23 20:58:50','2026-05-23 20:58:50'),(11,4,'Зафиксирован страховой случай по полису №12345. Статус</w:t>
      </w:r>
      <w:r w:rsidRPr="00D65E8B">
        <w:rPr>
          <w:lang w:val="en-US"/>
        </w:rPr>
        <w:t xml:space="preserve"> </w:t>
      </w:r>
      <w:r>
        <w:t>заявления</w:t>
      </w:r>
      <w:r w:rsidRPr="00D65E8B">
        <w:rPr>
          <w:lang w:val="en-US"/>
        </w:rPr>
        <w:t xml:space="preserve">: </w:t>
      </w:r>
      <w:r>
        <w:t>на</w:t>
      </w:r>
      <w:r w:rsidRPr="00D65E8B">
        <w:rPr>
          <w:lang w:val="en-US"/>
        </w:rPr>
        <w:t xml:space="preserve"> </w:t>
      </w:r>
      <w:r>
        <w:t>рассмотрении</w:t>
      </w:r>
      <w:r w:rsidRPr="00D65E8B">
        <w:rPr>
          <w:lang w:val="en-US"/>
        </w:rPr>
        <w:t>.',0,'\"{\\\"policy_number\\\":\\\"12345\\\",\\\"status\\\":\\\"reviewing\\\"}\"','2026-05-23 20:58:50','2026-05-23 20:58:50');</w:t>
      </w:r>
    </w:p>
    <w:p w:rsidR="00D65E8B" w:rsidRPr="00D65E8B" w:rsidRDefault="00D65E8B" w:rsidP="00D65E8B">
      <w:pPr>
        <w:rPr>
          <w:lang w:val="en-US"/>
        </w:rPr>
      </w:pPr>
      <w:r w:rsidRPr="00D65E8B">
        <w:rPr>
          <w:lang w:val="en-US"/>
        </w:rPr>
        <w:t>/*!40000 ALTER TABLE `notifications` ENABLE KEYS */;</w:t>
      </w:r>
    </w:p>
    <w:p w:rsidR="00D65E8B" w:rsidRPr="00D65E8B" w:rsidRDefault="00D65E8B" w:rsidP="00D65E8B">
      <w:pPr>
        <w:rPr>
          <w:lang w:val="en-US"/>
        </w:rPr>
      </w:pPr>
      <w:r w:rsidRPr="00D65E8B">
        <w:rPr>
          <w:lang w:val="en-US"/>
        </w:rPr>
        <w:t>UNLOCK TABLES;</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Table structure for table `personal_access_tokens`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DROP TABLE IF EXISTS `personal_access_tokens`;</w:t>
      </w:r>
    </w:p>
    <w:p w:rsidR="00D65E8B" w:rsidRPr="00D65E8B" w:rsidRDefault="00D65E8B" w:rsidP="00D65E8B">
      <w:pPr>
        <w:rPr>
          <w:lang w:val="en-US"/>
        </w:rPr>
      </w:pPr>
      <w:r w:rsidRPr="00D65E8B">
        <w:rPr>
          <w:lang w:val="en-US"/>
        </w:rPr>
        <w:t>/*!40101 SET @saved_cs_client     = @@character_set_client */;</w:t>
      </w:r>
    </w:p>
    <w:p w:rsidR="00D65E8B" w:rsidRPr="00D65E8B" w:rsidRDefault="00D65E8B" w:rsidP="00D65E8B">
      <w:pPr>
        <w:rPr>
          <w:lang w:val="en-US"/>
        </w:rPr>
      </w:pPr>
      <w:r w:rsidRPr="00D65E8B">
        <w:rPr>
          <w:lang w:val="en-US"/>
        </w:rPr>
        <w:t>/*!50503 SET character_set_client = utf8mb4 */;</w:t>
      </w:r>
    </w:p>
    <w:p w:rsidR="00D65E8B" w:rsidRPr="00D65E8B" w:rsidRDefault="00D65E8B" w:rsidP="00D65E8B">
      <w:pPr>
        <w:rPr>
          <w:lang w:val="en-US"/>
        </w:rPr>
      </w:pPr>
      <w:r w:rsidRPr="00D65E8B">
        <w:rPr>
          <w:lang w:val="en-US"/>
        </w:rPr>
        <w:t>CREATE TABLE `personal_access_tokens` (</w:t>
      </w:r>
    </w:p>
    <w:p w:rsidR="00D65E8B" w:rsidRPr="00D65E8B" w:rsidRDefault="00D65E8B" w:rsidP="00D65E8B">
      <w:pPr>
        <w:rPr>
          <w:lang w:val="en-US"/>
        </w:rPr>
      </w:pPr>
      <w:r w:rsidRPr="00D65E8B">
        <w:rPr>
          <w:lang w:val="en-US"/>
        </w:rPr>
        <w:t xml:space="preserve">  `id` bigint unsigned NOT NULL AUTO_INCREMENT,</w:t>
      </w:r>
    </w:p>
    <w:p w:rsidR="00D65E8B" w:rsidRPr="00D65E8B" w:rsidRDefault="00D65E8B" w:rsidP="00D65E8B">
      <w:pPr>
        <w:rPr>
          <w:lang w:val="en-US"/>
        </w:rPr>
      </w:pPr>
      <w:r w:rsidRPr="00D65E8B">
        <w:rPr>
          <w:lang w:val="en-US"/>
        </w:rPr>
        <w:t xml:space="preserve">  `tokenable_type` varchar(255) COLLATE utf8mb4_unicode_ci NOT NULL,</w:t>
      </w:r>
    </w:p>
    <w:p w:rsidR="00D65E8B" w:rsidRPr="00D65E8B" w:rsidRDefault="00D65E8B" w:rsidP="00D65E8B">
      <w:pPr>
        <w:rPr>
          <w:lang w:val="en-US"/>
        </w:rPr>
      </w:pPr>
      <w:r w:rsidRPr="00D65E8B">
        <w:rPr>
          <w:lang w:val="en-US"/>
        </w:rPr>
        <w:t xml:space="preserve">  `tokenable_id` bigint unsigned NOT NULL,</w:t>
      </w:r>
    </w:p>
    <w:p w:rsidR="00D65E8B" w:rsidRPr="00D65E8B" w:rsidRDefault="00D65E8B" w:rsidP="00D65E8B">
      <w:pPr>
        <w:rPr>
          <w:lang w:val="en-US"/>
        </w:rPr>
      </w:pPr>
      <w:r w:rsidRPr="00D65E8B">
        <w:rPr>
          <w:lang w:val="en-US"/>
        </w:rPr>
        <w:t xml:space="preserve">  `name` text COLLATE utf8mb4_unicode_ci NOT NULL,</w:t>
      </w:r>
    </w:p>
    <w:p w:rsidR="00D65E8B" w:rsidRPr="00D65E8B" w:rsidRDefault="00D65E8B" w:rsidP="00D65E8B">
      <w:pPr>
        <w:rPr>
          <w:lang w:val="en-US"/>
        </w:rPr>
      </w:pPr>
      <w:r w:rsidRPr="00D65E8B">
        <w:rPr>
          <w:lang w:val="en-US"/>
        </w:rPr>
        <w:t xml:space="preserve">  `token` varchar(64) COLLATE utf8mb4_unicode_ci NOT NULL,</w:t>
      </w:r>
    </w:p>
    <w:p w:rsidR="00D65E8B" w:rsidRPr="00D65E8B" w:rsidRDefault="00D65E8B" w:rsidP="00D65E8B">
      <w:pPr>
        <w:rPr>
          <w:lang w:val="en-US"/>
        </w:rPr>
      </w:pPr>
      <w:r w:rsidRPr="00D65E8B">
        <w:rPr>
          <w:lang w:val="en-US"/>
        </w:rPr>
        <w:t xml:space="preserve">  `abilities` text COLLATE utf8mb4_unicode_ci,</w:t>
      </w:r>
    </w:p>
    <w:p w:rsidR="00D65E8B" w:rsidRPr="00D65E8B" w:rsidRDefault="00D65E8B" w:rsidP="00D65E8B">
      <w:pPr>
        <w:rPr>
          <w:lang w:val="en-US"/>
        </w:rPr>
      </w:pPr>
      <w:r w:rsidRPr="00D65E8B">
        <w:rPr>
          <w:lang w:val="en-US"/>
        </w:rPr>
        <w:t xml:space="preserve">  `last_used_at` timestamp NULL DEFAULT NULL,</w:t>
      </w:r>
    </w:p>
    <w:p w:rsidR="00D65E8B" w:rsidRPr="00D65E8B" w:rsidRDefault="00D65E8B" w:rsidP="00D65E8B">
      <w:pPr>
        <w:rPr>
          <w:lang w:val="en-US"/>
        </w:rPr>
      </w:pPr>
      <w:r w:rsidRPr="00D65E8B">
        <w:rPr>
          <w:lang w:val="en-US"/>
        </w:rPr>
        <w:lastRenderedPageBreak/>
        <w:t xml:space="preserve">  `expires_at` timestamp NULL DEFAULT NULL,</w:t>
      </w:r>
    </w:p>
    <w:p w:rsidR="00D65E8B" w:rsidRPr="00D65E8B" w:rsidRDefault="00D65E8B" w:rsidP="00D65E8B">
      <w:pPr>
        <w:rPr>
          <w:lang w:val="en-US"/>
        </w:rPr>
      </w:pPr>
      <w:r w:rsidRPr="00D65E8B">
        <w:rPr>
          <w:lang w:val="en-US"/>
        </w:rPr>
        <w:t xml:space="preserve">  `created_at` timestamp NULL DEFAULT NULL,</w:t>
      </w:r>
    </w:p>
    <w:p w:rsidR="00D65E8B" w:rsidRPr="00D65E8B" w:rsidRDefault="00D65E8B" w:rsidP="00D65E8B">
      <w:pPr>
        <w:rPr>
          <w:lang w:val="en-US"/>
        </w:rPr>
      </w:pPr>
      <w:r w:rsidRPr="00D65E8B">
        <w:rPr>
          <w:lang w:val="en-US"/>
        </w:rPr>
        <w:t xml:space="preserve">  `updated_at` timestamp NULL DEFAULT NULL,</w:t>
      </w:r>
    </w:p>
    <w:p w:rsidR="00D65E8B" w:rsidRPr="00D65E8B" w:rsidRDefault="00D65E8B" w:rsidP="00D65E8B">
      <w:pPr>
        <w:rPr>
          <w:lang w:val="en-US"/>
        </w:rPr>
      </w:pPr>
      <w:r w:rsidRPr="00D65E8B">
        <w:rPr>
          <w:lang w:val="en-US"/>
        </w:rPr>
        <w:t xml:space="preserve">  PRIMARY KEY (`id`),</w:t>
      </w:r>
    </w:p>
    <w:p w:rsidR="00D65E8B" w:rsidRPr="00D65E8B" w:rsidRDefault="00D65E8B" w:rsidP="00D65E8B">
      <w:pPr>
        <w:rPr>
          <w:lang w:val="en-US"/>
        </w:rPr>
      </w:pPr>
      <w:r w:rsidRPr="00D65E8B">
        <w:rPr>
          <w:lang w:val="en-US"/>
        </w:rPr>
        <w:t xml:space="preserve">  UNIQUE KEY `personal_access_tokens_token_unique` (`token`),</w:t>
      </w:r>
    </w:p>
    <w:p w:rsidR="00D65E8B" w:rsidRPr="00D65E8B" w:rsidRDefault="00D65E8B" w:rsidP="00D65E8B">
      <w:pPr>
        <w:rPr>
          <w:lang w:val="en-US"/>
        </w:rPr>
      </w:pPr>
      <w:r w:rsidRPr="00D65E8B">
        <w:rPr>
          <w:lang w:val="en-US"/>
        </w:rPr>
        <w:t xml:space="preserve">  KEY `personal_access_tokens_tokenable_type_tokenable_id_index` (`tokenable_type`,`tokenable_id`),</w:t>
      </w:r>
    </w:p>
    <w:p w:rsidR="00D65E8B" w:rsidRPr="00D65E8B" w:rsidRDefault="00D65E8B" w:rsidP="00D65E8B">
      <w:pPr>
        <w:rPr>
          <w:lang w:val="en-US"/>
        </w:rPr>
      </w:pPr>
      <w:r w:rsidRPr="00D65E8B">
        <w:rPr>
          <w:lang w:val="en-US"/>
        </w:rPr>
        <w:t xml:space="preserve">  KEY `personal_access_tokens_expires_at_index` (`expires_at`)</w:t>
      </w:r>
    </w:p>
    <w:p w:rsidR="00D65E8B" w:rsidRPr="00D65E8B" w:rsidRDefault="00D65E8B" w:rsidP="00D65E8B">
      <w:pPr>
        <w:rPr>
          <w:lang w:val="en-US"/>
        </w:rPr>
      </w:pPr>
      <w:r w:rsidRPr="00D65E8B">
        <w:rPr>
          <w:lang w:val="en-US"/>
        </w:rPr>
        <w:t>) ENGINE=InnoDB DEFAULT CHARSET=utf8mb4 COLLATE=utf8mb4_unicode_ci;</w:t>
      </w:r>
    </w:p>
    <w:p w:rsidR="00D65E8B" w:rsidRPr="00D65E8B" w:rsidRDefault="00D65E8B" w:rsidP="00D65E8B">
      <w:pPr>
        <w:rPr>
          <w:lang w:val="en-US"/>
        </w:rPr>
      </w:pPr>
      <w:r w:rsidRPr="00D65E8B">
        <w:rPr>
          <w:lang w:val="en-US"/>
        </w:rPr>
        <w:t>/*!40101 SET character_set_client = @saved_cs_client */;</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Dumping data for table `personal_access_tokens`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LOCK TABLES `personal_access_tokens` WRITE;</w:t>
      </w:r>
    </w:p>
    <w:p w:rsidR="00D65E8B" w:rsidRPr="00D65E8B" w:rsidRDefault="00D65E8B" w:rsidP="00D65E8B">
      <w:pPr>
        <w:rPr>
          <w:lang w:val="en-US"/>
        </w:rPr>
      </w:pPr>
      <w:r w:rsidRPr="00D65E8B">
        <w:rPr>
          <w:lang w:val="en-US"/>
        </w:rPr>
        <w:t>/*!40000 ALTER TABLE `personal_access_tokens` DISABLE KEYS */;</w:t>
      </w:r>
    </w:p>
    <w:p w:rsidR="00D65E8B" w:rsidRPr="00D65E8B" w:rsidRDefault="00D65E8B" w:rsidP="00D65E8B">
      <w:pPr>
        <w:rPr>
          <w:lang w:val="en-US"/>
        </w:rPr>
      </w:pPr>
      <w:r w:rsidRPr="00D65E8B">
        <w:rPr>
          <w:lang w:val="en-US"/>
        </w:rPr>
        <w:t>/*!40000 ALTER TABLE `personal_access_tokens` ENABLE KEYS */;</w:t>
      </w:r>
    </w:p>
    <w:p w:rsidR="00D65E8B" w:rsidRPr="00D65E8B" w:rsidRDefault="00D65E8B" w:rsidP="00D65E8B">
      <w:pPr>
        <w:rPr>
          <w:lang w:val="en-US"/>
        </w:rPr>
      </w:pPr>
      <w:r w:rsidRPr="00D65E8B">
        <w:rPr>
          <w:lang w:val="en-US"/>
        </w:rPr>
        <w:t>UNLOCK TABLES;</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Table structure for table `policies`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DROP TABLE IF EXISTS `policies`;</w:t>
      </w:r>
    </w:p>
    <w:p w:rsidR="00D65E8B" w:rsidRPr="00D65E8B" w:rsidRDefault="00D65E8B" w:rsidP="00D65E8B">
      <w:pPr>
        <w:rPr>
          <w:lang w:val="en-US"/>
        </w:rPr>
      </w:pPr>
      <w:r w:rsidRPr="00D65E8B">
        <w:rPr>
          <w:lang w:val="en-US"/>
        </w:rPr>
        <w:t>/*!40101 SET @saved_cs_client     = @@character_set_client */;</w:t>
      </w:r>
    </w:p>
    <w:p w:rsidR="00D65E8B" w:rsidRPr="00D65E8B" w:rsidRDefault="00D65E8B" w:rsidP="00D65E8B">
      <w:pPr>
        <w:rPr>
          <w:lang w:val="en-US"/>
        </w:rPr>
      </w:pPr>
      <w:r w:rsidRPr="00D65E8B">
        <w:rPr>
          <w:lang w:val="en-US"/>
        </w:rPr>
        <w:t>/*!50503 SET character_set_client = utf8mb4 */;</w:t>
      </w:r>
    </w:p>
    <w:p w:rsidR="00D65E8B" w:rsidRPr="00D65E8B" w:rsidRDefault="00D65E8B" w:rsidP="00D65E8B">
      <w:pPr>
        <w:rPr>
          <w:lang w:val="en-US"/>
        </w:rPr>
      </w:pPr>
      <w:r w:rsidRPr="00D65E8B">
        <w:rPr>
          <w:lang w:val="en-US"/>
        </w:rPr>
        <w:t>CREATE TABLE `policies` (</w:t>
      </w:r>
    </w:p>
    <w:p w:rsidR="00D65E8B" w:rsidRPr="00D65E8B" w:rsidRDefault="00D65E8B" w:rsidP="00D65E8B">
      <w:pPr>
        <w:rPr>
          <w:lang w:val="en-US"/>
        </w:rPr>
      </w:pPr>
      <w:r w:rsidRPr="00D65E8B">
        <w:rPr>
          <w:lang w:val="en-US"/>
        </w:rPr>
        <w:t xml:space="preserve">  `id` bigint unsigned NOT NULL AUTO_INCREMENT,</w:t>
      </w:r>
    </w:p>
    <w:p w:rsidR="00D65E8B" w:rsidRPr="00D65E8B" w:rsidRDefault="00D65E8B" w:rsidP="00D65E8B">
      <w:pPr>
        <w:rPr>
          <w:lang w:val="en-US"/>
        </w:rPr>
      </w:pPr>
      <w:r w:rsidRPr="00D65E8B">
        <w:rPr>
          <w:lang w:val="en-US"/>
        </w:rPr>
        <w:lastRenderedPageBreak/>
        <w:t xml:space="preserve">  `policy_number` varchar(20) COLLATE utf8mb4_unicode_ci NOT NULL,</w:t>
      </w:r>
    </w:p>
    <w:p w:rsidR="00D65E8B" w:rsidRPr="00D65E8B" w:rsidRDefault="00D65E8B" w:rsidP="00D65E8B">
      <w:pPr>
        <w:rPr>
          <w:lang w:val="en-US"/>
        </w:rPr>
      </w:pPr>
      <w:r w:rsidRPr="00D65E8B">
        <w:rPr>
          <w:lang w:val="en-US"/>
        </w:rPr>
        <w:t xml:space="preserve">  `policy_type_id` bigint unsigned NOT NULL,</w:t>
      </w:r>
    </w:p>
    <w:p w:rsidR="00D65E8B" w:rsidRPr="00D65E8B" w:rsidRDefault="00D65E8B" w:rsidP="00D65E8B">
      <w:pPr>
        <w:rPr>
          <w:lang w:val="en-US"/>
        </w:rPr>
      </w:pPr>
      <w:r w:rsidRPr="00D65E8B">
        <w:rPr>
          <w:lang w:val="en-US"/>
        </w:rPr>
        <w:t xml:space="preserve">  `client_id` bigint unsigned NOT NULL,</w:t>
      </w:r>
    </w:p>
    <w:p w:rsidR="00D65E8B" w:rsidRPr="00D65E8B" w:rsidRDefault="00D65E8B" w:rsidP="00D65E8B">
      <w:pPr>
        <w:rPr>
          <w:lang w:val="en-US"/>
        </w:rPr>
      </w:pPr>
      <w:r w:rsidRPr="00D65E8B">
        <w:rPr>
          <w:lang w:val="en-US"/>
        </w:rPr>
        <w:t xml:space="preserve">  `vehicle_id` bigint unsigned NOT NULL,</w:t>
      </w:r>
    </w:p>
    <w:p w:rsidR="00D65E8B" w:rsidRPr="00D65E8B" w:rsidRDefault="00D65E8B" w:rsidP="00D65E8B">
      <w:pPr>
        <w:rPr>
          <w:lang w:val="en-US"/>
        </w:rPr>
      </w:pPr>
      <w:r w:rsidRPr="00D65E8B">
        <w:rPr>
          <w:lang w:val="en-US"/>
        </w:rPr>
        <w:t xml:space="preserve">  `tariff_id` bigint unsigned NOT NULL,</w:t>
      </w:r>
    </w:p>
    <w:p w:rsidR="00D65E8B" w:rsidRPr="00D65E8B" w:rsidRDefault="00D65E8B" w:rsidP="00D65E8B">
      <w:pPr>
        <w:rPr>
          <w:lang w:val="en-US"/>
        </w:rPr>
      </w:pPr>
      <w:r w:rsidRPr="00D65E8B">
        <w:rPr>
          <w:lang w:val="en-US"/>
        </w:rPr>
        <w:t xml:space="preserve">  `base_price` decimal(12,2) NOT NULL,</w:t>
      </w:r>
    </w:p>
    <w:p w:rsidR="00D65E8B" w:rsidRPr="00D65E8B" w:rsidRDefault="00D65E8B" w:rsidP="00D65E8B">
      <w:pPr>
        <w:rPr>
          <w:lang w:val="en-US"/>
        </w:rPr>
      </w:pPr>
      <w:r w:rsidRPr="00D65E8B">
        <w:rPr>
          <w:lang w:val="en-US"/>
        </w:rPr>
        <w:t xml:space="preserve">  `final_price` decimal(12,2) NOT NULL,</w:t>
      </w:r>
    </w:p>
    <w:p w:rsidR="00D65E8B" w:rsidRPr="00D65E8B" w:rsidRDefault="00D65E8B" w:rsidP="00D65E8B">
      <w:pPr>
        <w:rPr>
          <w:lang w:val="en-US"/>
        </w:rPr>
      </w:pPr>
      <w:r w:rsidRPr="00D65E8B">
        <w:rPr>
          <w:lang w:val="en-US"/>
        </w:rPr>
        <w:t xml:space="preserve">  `discount_amount` decimal(10,2) NOT NULL DEFAULT '0.00',</w:t>
      </w:r>
    </w:p>
    <w:p w:rsidR="00D65E8B" w:rsidRPr="00D65E8B" w:rsidRDefault="00D65E8B" w:rsidP="00D65E8B">
      <w:pPr>
        <w:rPr>
          <w:lang w:val="en-US"/>
        </w:rPr>
      </w:pPr>
      <w:r w:rsidRPr="00D65E8B">
        <w:rPr>
          <w:lang w:val="en-US"/>
        </w:rPr>
        <w:t xml:space="preserve">  `start_date` date NOT NULL,</w:t>
      </w:r>
    </w:p>
    <w:p w:rsidR="00D65E8B" w:rsidRPr="00D65E8B" w:rsidRDefault="00D65E8B" w:rsidP="00D65E8B">
      <w:pPr>
        <w:rPr>
          <w:lang w:val="en-US"/>
        </w:rPr>
      </w:pPr>
      <w:r w:rsidRPr="00D65E8B">
        <w:rPr>
          <w:lang w:val="en-US"/>
        </w:rPr>
        <w:t xml:space="preserve">  `end_date` date NOT NULL,</w:t>
      </w:r>
    </w:p>
    <w:p w:rsidR="00D65E8B" w:rsidRPr="00D65E8B" w:rsidRDefault="00D65E8B" w:rsidP="00D65E8B">
      <w:pPr>
        <w:rPr>
          <w:lang w:val="en-US"/>
        </w:rPr>
      </w:pPr>
      <w:r w:rsidRPr="00D65E8B">
        <w:rPr>
          <w:lang w:val="en-US"/>
        </w:rPr>
        <w:t xml:space="preserve">  `status` enum('draft','active','expired','cancelled') COLLATE utf8mb4_unicode_ci NOT NULL DEFAULT 'draft',</w:t>
      </w:r>
    </w:p>
    <w:p w:rsidR="00D65E8B" w:rsidRPr="00D65E8B" w:rsidRDefault="00D65E8B" w:rsidP="00D65E8B">
      <w:pPr>
        <w:rPr>
          <w:lang w:val="en-US"/>
        </w:rPr>
      </w:pPr>
      <w:r w:rsidRPr="00D65E8B">
        <w:rPr>
          <w:lang w:val="en-US"/>
        </w:rPr>
        <w:t xml:space="preserve">  `franchise_amount` decimal(10,2) NOT NULL DEFAULT '0.00',</w:t>
      </w:r>
    </w:p>
    <w:p w:rsidR="00D65E8B" w:rsidRPr="00D65E8B" w:rsidRDefault="00D65E8B" w:rsidP="00D65E8B">
      <w:pPr>
        <w:rPr>
          <w:lang w:val="en-US"/>
        </w:rPr>
      </w:pPr>
      <w:r w:rsidRPr="00D65E8B">
        <w:rPr>
          <w:lang w:val="en-US"/>
        </w:rPr>
        <w:t xml:space="preserve">  `coverage_amount` decimal(12,2) DEFAULT NULL,</w:t>
      </w:r>
    </w:p>
    <w:p w:rsidR="00D65E8B" w:rsidRPr="00D65E8B" w:rsidRDefault="00D65E8B" w:rsidP="00D65E8B">
      <w:pPr>
        <w:rPr>
          <w:lang w:val="en-US"/>
        </w:rPr>
      </w:pPr>
      <w:r w:rsidRPr="00D65E8B">
        <w:rPr>
          <w:lang w:val="en-US"/>
        </w:rPr>
        <w:t xml:space="preserve">  `created_at` timestamp NULL DEFAULT NULL,</w:t>
      </w:r>
    </w:p>
    <w:p w:rsidR="00D65E8B" w:rsidRPr="00D65E8B" w:rsidRDefault="00D65E8B" w:rsidP="00D65E8B">
      <w:pPr>
        <w:rPr>
          <w:lang w:val="en-US"/>
        </w:rPr>
      </w:pPr>
      <w:r w:rsidRPr="00D65E8B">
        <w:rPr>
          <w:lang w:val="en-US"/>
        </w:rPr>
        <w:t xml:space="preserve">  `updated_at` timestamp NULL DEFAULT NULL,</w:t>
      </w:r>
    </w:p>
    <w:p w:rsidR="00D65E8B" w:rsidRPr="00D65E8B" w:rsidRDefault="00D65E8B" w:rsidP="00D65E8B">
      <w:pPr>
        <w:rPr>
          <w:lang w:val="en-US"/>
        </w:rPr>
      </w:pPr>
      <w:r w:rsidRPr="00D65E8B">
        <w:rPr>
          <w:lang w:val="en-US"/>
        </w:rPr>
        <w:t xml:space="preserve">  PRIMARY KEY (`id`),</w:t>
      </w:r>
    </w:p>
    <w:p w:rsidR="00D65E8B" w:rsidRPr="00D65E8B" w:rsidRDefault="00D65E8B" w:rsidP="00D65E8B">
      <w:pPr>
        <w:rPr>
          <w:lang w:val="en-US"/>
        </w:rPr>
      </w:pPr>
      <w:r w:rsidRPr="00D65E8B">
        <w:rPr>
          <w:lang w:val="en-US"/>
        </w:rPr>
        <w:t xml:space="preserve">  UNIQUE KEY `policies_policy_number_unique` (`policy_number`),</w:t>
      </w:r>
    </w:p>
    <w:p w:rsidR="00D65E8B" w:rsidRPr="00D65E8B" w:rsidRDefault="00D65E8B" w:rsidP="00D65E8B">
      <w:pPr>
        <w:rPr>
          <w:lang w:val="en-US"/>
        </w:rPr>
      </w:pPr>
      <w:r w:rsidRPr="00D65E8B">
        <w:rPr>
          <w:lang w:val="en-US"/>
        </w:rPr>
        <w:t xml:space="preserve">  KEY `policies_policy_type_id_foreign` (`policy_type_id`),</w:t>
      </w:r>
    </w:p>
    <w:p w:rsidR="00D65E8B" w:rsidRPr="00D65E8B" w:rsidRDefault="00D65E8B" w:rsidP="00D65E8B">
      <w:pPr>
        <w:rPr>
          <w:lang w:val="en-US"/>
        </w:rPr>
      </w:pPr>
      <w:r w:rsidRPr="00D65E8B">
        <w:rPr>
          <w:lang w:val="en-US"/>
        </w:rPr>
        <w:t xml:space="preserve">  KEY `policies_vehicle_id_foreign` (`vehicle_id`),</w:t>
      </w:r>
    </w:p>
    <w:p w:rsidR="00D65E8B" w:rsidRPr="00D65E8B" w:rsidRDefault="00D65E8B" w:rsidP="00D65E8B">
      <w:pPr>
        <w:rPr>
          <w:lang w:val="en-US"/>
        </w:rPr>
      </w:pPr>
      <w:r w:rsidRPr="00D65E8B">
        <w:rPr>
          <w:lang w:val="en-US"/>
        </w:rPr>
        <w:t xml:space="preserve">  KEY `policies_tariff_id_foreign` (`tariff_id`),</w:t>
      </w:r>
    </w:p>
    <w:p w:rsidR="00D65E8B" w:rsidRPr="00D65E8B" w:rsidRDefault="00D65E8B" w:rsidP="00D65E8B">
      <w:pPr>
        <w:rPr>
          <w:lang w:val="en-US"/>
        </w:rPr>
      </w:pPr>
      <w:r w:rsidRPr="00D65E8B">
        <w:rPr>
          <w:lang w:val="en-US"/>
        </w:rPr>
        <w:t xml:space="preserve">  KEY `policies_status_index` (`status`),</w:t>
      </w:r>
    </w:p>
    <w:p w:rsidR="00D65E8B" w:rsidRPr="00D65E8B" w:rsidRDefault="00D65E8B" w:rsidP="00D65E8B">
      <w:pPr>
        <w:rPr>
          <w:lang w:val="en-US"/>
        </w:rPr>
      </w:pPr>
      <w:r w:rsidRPr="00D65E8B">
        <w:rPr>
          <w:lang w:val="en-US"/>
        </w:rPr>
        <w:t xml:space="preserve">  KEY `policies_client_id_index` (`client_id`),</w:t>
      </w:r>
    </w:p>
    <w:p w:rsidR="00D65E8B" w:rsidRPr="00D65E8B" w:rsidRDefault="00D65E8B" w:rsidP="00D65E8B">
      <w:pPr>
        <w:rPr>
          <w:lang w:val="en-US"/>
        </w:rPr>
      </w:pPr>
      <w:r w:rsidRPr="00D65E8B">
        <w:rPr>
          <w:lang w:val="en-US"/>
        </w:rPr>
        <w:t xml:space="preserve">  CONSTRAINT `policies_client_id_foreign` FOREIGN KEY (`client_id`) REFERENCES `client_profiles` (`id`),</w:t>
      </w:r>
    </w:p>
    <w:p w:rsidR="00D65E8B" w:rsidRPr="00D65E8B" w:rsidRDefault="00D65E8B" w:rsidP="00D65E8B">
      <w:pPr>
        <w:rPr>
          <w:lang w:val="en-US"/>
        </w:rPr>
      </w:pPr>
      <w:r w:rsidRPr="00D65E8B">
        <w:rPr>
          <w:lang w:val="en-US"/>
        </w:rPr>
        <w:t xml:space="preserve">  CONSTRAINT `policies_policy_type_id_foreign` FOREIGN KEY (`policy_type_id`) REFERENCES `policy_types` (`id`),</w:t>
      </w:r>
    </w:p>
    <w:p w:rsidR="00D65E8B" w:rsidRPr="00D65E8B" w:rsidRDefault="00D65E8B" w:rsidP="00D65E8B">
      <w:pPr>
        <w:rPr>
          <w:lang w:val="en-US"/>
        </w:rPr>
      </w:pPr>
      <w:r w:rsidRPr="00D65E8B">
        <w:rPr>
          <w:lang w:val="en-US"/>
        </w:rPr>
        <w:t xml:space="preserve">  CONSTRAINT `policies_tariff_id_foreign` FOREIGN KEY (`tariff_id`) REFERENCES `tariffs` (`id`),</w:t>
      </w:r>
    </w:p>
    <w:p w:rsidR="00D65E8B" w:rsidRPr="00D65E8B" w:rsidRDefault="00D65E8B" w:rsidP="00D65E8B">
      <w:pPr>
        <w:rPr>
          <w:lang w:val="en-US"/>
        </w:rPr>
      </w:pPr>
      <w:r w:rsidRPr="00D65E8B">
        <w:rPr>
          <w:lang w:val="en-US"/>
        </w:rPr>
        <w:t xml:space="preserve">  CONSTRAINT `policies_vehicle_id_foreign` FOREIGN KEY (`vehicle_id`) REFERENCES `vehicles` (`id`)</w:t>
      </w:r>
    </w:p>
    <w:p w:rsidR="00D65E8B" w:rsidRPr="00D65E8B" w:rsidRDefault="00D65E8B" w:rsidP="00D65E8B">
      <w:pPr>
        <w:rPr>
          <w:lang w:val="en-US"/>
        </w:rPr>
      </w:pPr>
      <w:r w:rsidRPr="00D65E8B">
        <w:rPr>
          <w:lang w:val="en-US"/>
        </w:rPr>
        <w:t>) ENGINE=InnoDB AUTO_INCREMENT=4 DEFAULT CHARSET=utf8mb4 COLLATE=utf8mb4_unicode_ci;</w:t>
      </w:r>
    </w:p>
    <w:p w:rsidR="00D65E8B" w:rsidRPr="00D65E8B" w:rsidRDefault="00D65E8B" w:rsidP="00D65E8B">
      <w:pPr>
        <w:rPr>
          <w:lang w:val="en-US"/>
        </w:rPr>
      </w:pPr>
      <w:r w:rsidRPr="00D65E8B">
        <w:rPr>
          <w:lang w:val="en-US"/>
        </w:rPr>
        <w:lastRenderedPageBreak/>
        <w:t>/*!40101 SET character_set_client = @saved_cs_client */;</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Dumping data for table `policies`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LOCK TABLES `policies` WRITE;</w:t>
      </w:r>
    </w:p>
    <w:p w:rsidR="00D65E8B" w:rsidRPr="00D65E8B" w:rsidRDefault="00D65E8B" w:rsidP="00D65E8B">
      <w:pPr>
        <w:rPr>
          <w:lang w:val="en-US"/>
        </w:rPr>
      </w:pPr>
      <w:r w:rsidRPr="00D65E8B">
        <w:rPr>
          <w:lang w:val="en-US"/>
        </w:rPr>
        <w:t>/*!40000 ALTER TABLE `policies` DISABLE KEYS */;</w:t>
      </w:r>
    </w:p>
    <w:p w:rsidR="00D65E8B" w:rsidRPr="00D65E8B" w:rsidRDefault="00D65E8B" w:rsidP="00D65E8B">
      <w:pPr>
        <w:rPr>
          <w:lang w:val="en-US"/>
        </w:rPr>
      </w:pPr>
      <w:r w:rsidRPr="00D65E8B">
        <w:rPr>
          <w:lang w:val="en-US"/>
        </w:rPr>
        <w:t>INSERT INTO `policies` VALUES (1,'202605ZZPMCK',1,1,1,2,4118.00,4118.00,0.00,'2026-05-02','2027-05-02','active',0.00,400000.00,'2026-05-23 20:58:50','2026-05-23 20:58:50'),(2,'202605XW6MAD',1,2,2,2,4118.00,4118.00,0.00,'2026-05-19','2027-05-19','active',0.00,400000.00,'2026-05-23 20:58:50','2026-05-23 20:58:50'),(3,'202605FJL4PS',2,2,2,7,50000.00,50000.00,0.00,'2026-05-23','2027-05-23','active',5000.00,1500000.00,'2026-05-23 20:58:50','2026-05-23 20:58:50');</w:t>
      </w:r>
    </w:p>
    <w:p w:rsidR="00D65E8B" w:rsidRPr="00D65E8B" w:rsidRDefault="00D65E8B" w:rsidP="00D65E8B">
      <w:pPr>
        <w:rPr>
          <w:lang w:val="en-US"/>
        </w:rPr>
      </w:pPr>
      <w:r w:rsidRPr="00D65E8B">
        <w:rPr>
          <w:lang w:val="en-US"/>
        </w:rPr>
        <w:t>/*!40000 ALTER TABLE `policies` ENABLE KEYS */;</w:t>
      </w:r>
    </w:p>
    <w:p w:rsidR="00D65E8B" w:rsidRPr="00D65E8B" w:rsidRDefault="00D65E8B" w:rsidP="00D65E8B">
      <w:pPr>
        <w:rPr>
          <w:lang w:val="en-US"/>
        </w:rPr>
      </w:pPr>
      <w:r w:rsidRPr="00D65E8B">
        <w:rPr>
          <w:lang w:val="en-US"/>
        </w:rPr>
        <w:t>UNLOCK TABLES;</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Table structure for table `policy_types`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DROP TABLE IF EXISTS `policy_types`;</w:t>
      </w:r>
    </w:p>
    <w:p w:rsidR="00D65E8B" w:rsidRPr="00D65E8B" w:rsidRDefault="00D65E8B" w:rsidP="00D65E8B">
      <w:pPr>
        <w:rPr>
          <w:lang w:val="en-US"/>
        </w:rPr>
      </w:pPr>
      <w:r w:rsidRPr="00D65E8B">
        <w:rPr>
          <w:lang w:val="en-US"/>
        </w:rPr>
        <w:t>/*!40101 SET @saved_cs_client     = @@character_set_client */;</w:t>
      </w:r>
    </w:p>
    <w:p w:rsidR="00D65E8B" w:rsidRPr="00D65E8B" w:rsidRDefault="00D65E8B" w:rsidP="00D65E8B">
      <w:pPr>
        <w:rPr>
          <w:lang w:val="en-US"/>
        </w:rPr>
      </w:pPr>
      <w:r w:rsidRPr="00D65E8B">
        <w:rPr>
          <w:lang w:val="en-US"/>
        </w:rPr>
        <w:t>/*!50503 SET character_set_client = utf8mb4 */;</w:t>
      </w:r>
    </w:p>
    <w:p w:rsidR="00D65E8B" w:rsidRPr="00D65E8B" w:rsidRDefault="00D65E8B" w:rsidP="00D65E8B">
      <w:pPr>
        <w:rPr>
          <w:lang w:val="en-US"/>
        </w:rPr>
      </w:pPr>
      <w:r w:rsidRPr="00D65E8B">
        <w:rPr>
          <w:lang w:val="en-US"/>
        </w:rPr>
        <w:t>CREATE TABLE `policy_types` (</w:t>
      </w:r>
    </w:p>
    <w:p w:rsidR="00D65E8B" w:rsidRPr="00D65E8B" w:rsidRDefault="00D65E8B" w:rsidP="00D65E8B">
      <w:pPr>
        <w:rPr>
          <w:lang w:val="en-US"/>
        </w:rPr>
      </w:pPr>
      <w:r w:rsidRPr="00D65E8B">
        <w:rPr>
          <w:lang w:val="en-US"/>
        </w:rPr>
        <w:t xml:space="preserve">  `id` bigint unsigned NOT NULL AUTO_INCREMENT,</w:t>
      </w:r>
    </w:p>
    <w:p w:rsidR="00D65E8B" w:rsidRPr="00D65E8B" w:rsidRDefault="00D65E8B" w:rsidP="00D65E8B">
      <w:pPr>
        <w:rPr>
          <w:lang w:val="en-US"/>
        </w:rPr>
      </w:pPr>
      <w:r w:rsidRPr="00D65E8B">
        <w:rPr>
          <w:lang w:val="en-US"/>
        </w:rPr>
        <w:t xml:space="preserve">  `name` varchar(50) COLLATE utf8mb4_unicode_ci NOT NULL,</w:t>
      </w:r>
    </w:p>
    <w:p w:rsidR="00D65E8B" w:rsidRPr="00D65E8B" w:rsidRDefault="00D65E8B" w:rsidP="00D65E8B">
      <w:pPr>
        <w:rPr>
          <w:lang w:val="en-US"/>
        </w:rPr>
      </w:pPr>
      <w:r w:rsidRPr="00D65E8B">
        <w:rPr>
          <w:lang w:val="en-US"/>
        </w:rPr>
        <w:t xml:space="preserve">  `created_at` timestamp NULL DEFAULT NULL,</w:t>
      </w:r>
    </w:p>
    <w:p w:rsidR="00D65E8B" w:rsidRPr="00D65E8B" w:rsidRDefault="00D65E8B" w:rsidP="00D65E8B">
      <w:pPr>
        <w:rPr>
          <w:lang w:val="en-US"/>
        </w:rPr>
      </w:pPr>
      <w:r w:rsidRPr="00D65E8B">
        <w:rPr>
          <w:lang w:val="en-US"/>
        </w:rPr>
        <w:t xml:space="preserve">  `updated_at` timestamp NULL DEFAULT NULL,</w:t>
      </w:r>
    </w:p>
    <w:p w:rsidR="00D65E8B" w:rsidRPr="00D65E8B" w:rsidRDefault="00D65E8B" w:rsidP="00D65E8B">
      <w:pPr>
        <w:rPr>
          <w:lang w:val="en-US"/>
        </w:rPr>
      </w:pPr>
      <w:r w:rsidRPr="00D65E8B">
        <w:rPr>
          <w:lang w:val="en-US"/>
        </w:rPr>
        <w:t xml:space="preserve">  PRIMARY KEY (`id`)</w:t>
      </w:r>
    </w:p>
    <w:p w:rsidR="00D65E8B" w:rsidRPr="00D65E8B" w:rsidRDefault="00D65E8B" w:rsidP="00D65E8B">
      <w:pPr>
        <w:rPr>
          <w:lang w:val="en-US"/>
        </w:rPr>
      </w:pPr>
      <w:r w:rsidRPr="00D65E8B">
        <w:rPr>
          <w:lang w:val="en-US"/>
        </w:rPr>
        <w:lastRenderedPageBreak/>
        <w:t>) ENGINE=InnoDB AUTO_INCREMENT=3 DEFAULT CHARSET=utf8mb4 COLLATE=utf8mb4_unicode_ci;</w:t>
      </w:r>
    </w:p>
    <w:p w:rsidR="00D65E8B" w:rsidRPr="00D65E8B" w:rsidRDefault="00D65E8B" w:rsidP="00D65E8B">
      <w:pPr>
        <w:rPr>
          <w:lang w:val="en-US"/>
        </w:rPr>
      </w:pPr>
      <w:r w:rsidRPr="00D65E8B">
        <w:rPr>
          <w:lang w:val="en-US"/>
        </w:rPr>
        <w:t>/*!40101 SET character_set_client = @saved_cs_client */;</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Dumping data for table `policy_types`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LOCK TABLES `policy_types` WRITE;</w:t>
      </w:r>
    </w:p>
    <w:p w:rsidR="00D65E8B" w:rsidRPr="00D65E8B" w:rsidRDefault="00D65E8B" w:rsidP="00D65E8B">
      <w:pPr>
        <w:rPr>
          <w:lang w:val="en-US"/>
        </w:rPr>
      </w:pPr>
      <w:r w:rsidRPr="00D65E8B">
        <w:rPr>
          <w:lang w:val="en-US"/>
        </w:rPr>
        <w:t>/*!40000 ALTER TABLE `policy_types` DISABLE KEYS */;</w:t>
      </w:r>
    </w:p>
    <w:p w:rsidR="00D65E8B" w:rsidRPr="00D65E8B" w:rsidRDefault="00D65E8B" w:rsidP="00D65E8B">
      <w:pPr>
        <w:rPr>
          <w:lang w:val="en-US"/>
        </w:rPr>
      </w:pPr>
      <w:r w:rsidRPr="00D65E8B">
        <w:rPr>
          <w:lang w:val="en-US"/>
        </w:rPr>
        <w:t>INSERT INTO `policy_types` VALUES (1,'</w:t>
      </w:r>
      <w:r>
        <w:t>ОСАГО</w:t>
      </w:r>
      <w:r w:rsidRPr="00D65E8B">
        <w:rPr>
          <w:lang w:val="en-US"/>
        </w:rPr>
        <w:t>','2026-05-23 20:58:48','2026-05-23 20:58:48'),(2,'</w:t>
      </w:r>
      <w:r>
        <w:t>КАСКО</w:t>
      </w:r>
      <w:r w:rsidRPr="00D65E8B">
        <w:rPr>
          <w:lang w:val="en-US"/>
        </w:rPr>
        <w:t>','2026-05-23 20:58:48','2026-05-23 20:58:48');</w:t>
      </w:r>
    </w:p>
    <w:p w:rsidR="00D65E8B" w:rsidRPr="00D65E8B" w:rsidRDefault="00D65E8B" w:rsidP="00D65E8B">
      <w:pPr>
        <w:rPr>
          <w:lang w:val="en-US"/>
        </w:rPr>
      </w:pPr>
      <w:r w:rsidRPr="00D65E8B">
        <w:rPr>
          <w:lang w:val="en-US"/>
        </w:rPr>
        <w:t>/*!40000 ALTER TABLE `policy_types` ENABLE KEYS */;</w:t>
      </w:r>
    </w:p>
    <w:p w:rsidR="00D65E8B" w:rsidRPr="00D65E8B" w:rsidRDefault="00D65E8B" w:rsidP="00D65E8B">
      <w:pPr>
        <w:rPr>
          <w:lang w:val="en-US"/>
        </w:rPr>
      </w:pPr>
      <w:r w:rsidRPr="00D65E8B">
        <w:rPr>
          <w:lang w:val="en-US"/>
        </w:rPr>
        <w:t>UNLOCK TABLES;</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Table structure for table `sessions`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DROP TABLE IF EXISTS `sessions`;</w:t>
      </w:r>
    </w:p>
    <w:p w:rsidR="00D65E8B" w:rsidRPr="00D65E8B" w:rsidRDefault="00D65E8B" w:rsidP="00D65E8B">
      <w:pPr>
        <w:rPr>
          <w:lang w:val="en-US"/>
        </w:rPr>
      </w:pPr>
      <w:r w:rsidRPr="00D65E8B">
        <w:rPr>
          <w:lang w:val="en-US"/>
        </w:rPr>
        <w:t>/*!40101 SET @saved_cs_client     = @@character_set_client */;</w:t>
      </w:r>
    </w:p>
    <w:p w:rsidR="00D65E8B" w:rsidRPr="00D65E8B" w:rsidRDefault="00D65E8B" w:rsidP="00D65E8B">
      <w:pPr>
        <w:rPr>
          <w:lang w:val="en-US"/>
        </w:rPr>
      </w:pPr>
      <w:r w:rsidRPr="00D65E8B">
        <w:rPr>
          <w:lang w:val="en-US"/>
        </w:rPr>
        <w:t>/*!50503 SET character_set_client = utf8mb4 */;</w:t>
      </w:r>
    </w:p>
    <w:p w:rsidR="00D65E8B" w:rsidRPr="00D65E8B" w:rsidRDefault="00D65E8B" w:rsidP="00D65E8B">
      <w:pPr>
        <w:rPr>
          <w:lang w:val="en-US"/>
        </w:rPr>
      </w:pPr>
      <w:r w:rsidRPr="00D65E8B">
        <w:rPr>
          <w:lang w:val="en-US"/>
        </w:rPr>
        <w:t>CREATE TABLE `sessions` (</w:t>
      </w:r>
    </w:p>
    <w:p w:rsidR="00D65E8B" w:rsidRPr="00D65E8B" w:rsidRDefault="00D65E8B" w:rsidP="00D65E8B">
      <w:pPr>
        <w:rPr>
          <w:lang w:val="en-US"/>
        </w:rPr>
      </w:pPr>
      <w:r w:rsidRPr="00D65E8B">
        <w:rPr>
          <w:lang w:val="en-US"/>
        </w:rPr>
        <w:t xml:space="preserve">  `id` varchar(255) COLLATE utf8mb4_unicode_ci NOT NULL,</w:t>
      </w:r>
    </w:p>
    <w:p w:rsidR="00D65E8B" w:rsidRPr="00D65E8B" w:rsidRDefault="00D65E8B" w:rsidP="00D65E8B">
      <w:pPr>
        <w:rPr>
          <w:lang w:val="en-US"/>
        </w:rPr>
      </w:pPr>
      <w:r w:rsidRPr="00D65E8B">
        <w:rPr>
          <w:lang w:val="en-US"/>
        </w:rPr>
        <w:t xml:space="preserve">  `user_id` bigint unsigned DEFAULT NULL,</w:t>
      </w:r>
    </w:p>
    <w:p w:rsidR="00D65E8B" w:rsidRPr="00D65E8B" w:rsidRDefault="00D65E8B" w:rsidP="00D65E8B">
      <w:pPr>
        <w:rPr>
          <w:lang w:val="en-US"/>
        </w:rPr>
      </w:pPr>
      <w:r w:rsidRPr="00D65E8B">
        <w:rPr>
          <w:lang w:val="en-US"/>
        </w:rPr>
        <w:t xml:space="preserve">  `ip_address` varchar(45) COLLATE utf8mb4_unicode_ci DEFAULT NULL,</w:t>
      </w:r>
    </w:p>
    <w:p w:rsidR="00D65E8B" w:rsidRPr="00D65E8B" w:rsidRDefault="00D65E8B" w:rsidP="00D65E8B">
      <w:pPr>
        <w:rPr>
          <w:lang w:val="en-US"/>
        </w:rPr>
      </w:pPr>
      <w:r w:rsidRPr="00D65E8B">
        <w:rPr>
          <w:lang w:val="en-US"/>
        </w:rPr>
        <w:t xml:space="preserve">  `user_agent` text COLLATE utf8mb4_unicode_ci,</w:t>
      </w:r>
    </w:p>
    <w:p w:rsidR="00D65E8B" w:rsidRPr="00D65E8B" w:rsidRDefault="00D65E8B" w:rsidP="00D65E8B">
      <w:pPr>
        <w:rPr>
          <w:lang w:val="en-US"/>
        </w:rPr>
      </w:pPr>
      <w:r w:rsidRPr="00D65E8B">
        <w:rPr>
          <w:lang w:val="en-US"/>
        </w:rPr>
        <w:t xml:space="preserve">  `payload` longtext COLLATE utf8mb4_unicode_ci NOT NULL,</w:t>
      </w:r>
    </w:p>
    <w:p w:rsidR="00D65E8B" w:rsidRPr="00D65E8B" w:rsidRDefault="00D65E8B" w:rsidP="00D65E8B">
      <w:pPr>
        <w:rPr>
          <w:lang w:val="en-US"/>
        </w:rPr>
      </w:pPr>
      <w:r w:rsidRPr="00D65E8B">
        <w:rPr>
          <w:lang w:val="en-US"/>
        </w:rPr>
        <w:t xml:space="preserve">  `last_activity` int NOT NULL,</w:t>
      </w:r>
    </w:p>
    <w:p w:rsidR="00D65E8B" w:rsidRPr="00D65E8B" w:rsidRDefault="00D65E8B" w:rsidP="00D65E8B">
      <w:pPr>
        <w:rPr>
          <w:lang w:val="en-US"/>
        </w:rPr>
      </w:pPr>
      <w:r w:rsidRPr="00D65E8B">
        <w:rPr>
          <w:lang w:val="en-US"/>
        </w:rPr>
        <w:t xml:space="preserve">  PRIMARY KEY (`id`),</w:t>
      </w:r>
    </w:p>
    <w:p w:rsidR="00D65E8B" w:rsidRPr="00D65E8B" w:rsidRDefault="00D65E8B" w:rsidP="00D65E8B">
      <w:pPr>
        <w:rPr>
          <w:lang w:val="en-US"/>
        </w:rPr>
      </w:pPr>
      <w:r w:rsidRPr="00D65E8B">
        <w:rPr>
          <w:lang w:val="en-US"/>
        </w:rPr>
        <w:lastRenderedPageBreak/>
        <w:t xml:space="preserve">  KEY `sessions_user_id_index` (`user_id`),</w:t>
      </w:r>
    </w:p>
    <w:p w:rsidR="00D65E8B" w:rsidRPr="00D65E8B" w:rsidRDefault="00D65E8B" w:rsidP="00D65E8B">
      <w:pPr>
        <w:rPr>
          <w:lang w:val="en-US"/>
        </w:rPr>
      </w:pPr>
      <w:r w:rsidRPr="00D65E8B">
        <w:rPr>
          <w:lang w:val="en-US"/>
        </w:rPr>
        <w:t xml:space="preserve">  KEY `sessions_last_activity_index` (`last_activity`)</w:t>
      </w:r>
    </w:p>
    <w:p w:rsidR="00D65E8B" w:rsidRPr="00D65E8B" w:rsidRDefault="00D65E8B" w:rsidP="00D65E8B">
      <w:pPr>
        <w:rPr>
          <w:lang w:val="en-US"/>
        </w:rPr>
      </w:pPr>
      <w:r w:rsidRPr="00D65E8B">
        <w:rPr>
          <w:lang w:val="en-US"/>
        </w:rPr>
        <w:t>) ENGINE=InnoDB DEFAULT CHARSET=utf8mb4 COLLATE=utf8mb4_unicode_ci;</w:t>
      </w:r>
    </w:p>
    <w:p w:rsidR="00D65E8B" w:rsidRPr="00D65E8B" w:rsidRDefault="00D65E8B" w:rsidP="00D65E8B">
      <w:pPr>
        <w:rPr>
          <w:lang w:val="en-US"/>
        </w:rPr>
      </w:pPr>
      <w:r w:rsidRPr="00D65E8B">
        <w:rPr>
          <w:lang w:val="en-US"/>
        </w:rPr>
        <w:t>/*!40101 SET character_set_client = @saved_cs_client */;</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Dumping data for table `sessions`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LOCK TABLES `sessions` WRITE;</w:t>
      </w:r>
    </w:p>
    <w:p w:rsidR="00D65E8B" w:rsidRPr="00D65E8B" w:rsidRDefault="00D65E8B" w:rsidP="00D65E8B">
      <w:pPr>
        <w:rPr>
          <w:lang w:val="en-US"/>
        </w:rPr>
      </w:pPr>
      <w:r w:rsidRPr="00D65E8B">
        <w:rPr>
          <w:lang w:val="en-US"/>
        </w:rPr>
        <w:t>/*!40000 ALTER TABLE `sessions` DISABLE KEYS */;</w:t>
      </w:r>
    </w:p>
    <w:p w:rsidR="00D65E8B" w:rsidRPr="00D65E8B" w:rsidRDefault="00D65E8B" w:rsidP="00D65E8B">
      <w:pPr>
        <w:rPr>
          <w:lang w:val="en-US"/>
        </w:rPr>
      </w:pPr>
      <w:r w:rsidRPr="00D65E8B">
        <w:rPr>
          <w:lang w:val="en-US"/>
        </w:rPr>
        <w:t>/*!40000 ALTER TABLE `sessions` ENABLE KEYS */;</w:t>
      </w:r>
    </w:p>
    <w:p w:rsidR="00D65E8B" w:rsidRPr="00D65E8B" w:rsidRDefault="00D65E8B" w:rsidP="00D65E8B">
      <w:pPr>
        <w:rPr>
          <w:lang w:val="en-US"/>
        </w:rPr>
      </w:pPr>
      <w:r w:rsidRPr="00D65E8B">
        <w:rPr>
          <w:lang w:val="en-US"/>
        </w:rPr>
        <w:t>UNLOCK TABLES;</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Table structure for table `tariffs`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DROP TABLE IF EXISTS `tariffs`;</w:t>
      </w:r>
    </w:p>
    <w:p w:rsidR="00D65E8B" w:rsidRPr="00D65E8B" w:rsidRDefault="00D65E8B" w:rsidP="00D65E8B">
      <w:pPr>
        <w:rPr>
          <w:lang w:val="en-US"/>
        </w:rPr>
      </w:pPr>
      <w:r w:rsidRPr="00D65E8B">
        <w:rPr>
          <w:lang w:val="en-US"/>
        </w:rPr>
        <w:t>/*!40101 SET @saved_cs_client     = @@character_set_client */;</w:t>
      </w:r>
    </w:p>
    <w:p w:rsidR="00D65E8B" w:rsidRPr="00D65E8B" w:rsidRDefault="00D65E8B" w:rsidP="00D65E8B">
      <w:pPr>
        <w:rPr>
          <w:lang w:val="en-US"/>
        </w:rPr>
      </w:pPr>
      <w:r w:rsidRPr="00D65E8B">
        <w:rPr>
          <w:lang w:val="en-US"/>
        </w:rPr>
        <w:t>/*!50503 SET character_set_client = utf8mb4 */;</w:t>
      </w:r>
    </w:p>
    <w:p w:rsidR="00D65E8B" w:rsidRPr="00D65E8B" w:rsidRDefault="00D65E8B" w:rsidP="00D65E8B">
      <w:pPr>
        <w:rPr>
          <w:lang w:val="en-US"/>
        </w:rPr>
      </w:pPr>
      <w:r w:rsidRPr="00D65E8B">
        <w:rPr>
          <w:lang w:val="en-US"/>
        </w:rPr>
        <w:t>CREATE TABLE `tariffs` (</w:t>
      </w:r>
    </w:p>
    <w:p w:rsidR="00D65E8B" w:rsidRPr="00D65E8B" w:rsidRDefault="00D65E8B" w:rsidP="00D65E8B">
      <w:pPr>
        <w:rPr>
          <w:lang w:val="en-US"/>
        </w:rPr>
      </w:pPr>
      <w:r w:rsidRPr="00D65E8B">
        <w:rPr>
          <w:lang w:val="en-US"/>
        </w:rPr>
        <w:t xml:space="preserve">  `id` bigint unsigned NOT NULL AUTO_INCREMENT,</w:t>
      </w:r>
    </w:p>
    <w:p w:rsidR="00D65E8B" w:rsidRPr="00D65E8B" w:rsidRDefault="00D65E8B" w:rsidP="00D65E8B">
      <w:pPr>
        <w:rPr>
          <w:lang w:val="en-US"/>
        </w:rPr>
      </w:pPr>
      <w:r w:rsidRPr="00D65E8B">
        <w:rPr>
          <w:lang w:val="en-US"/>
        </w:rPr>
        <w:t xml:space="preserve">  `policy_type_id` bigint unsigned NOT NULL,</w:t>
      </w:r>
    </w:p>
    <w:p w:rsidR="00D65E8B" w:rsidRPr="00D65E8B" w:rsidRDefault="00D65E8B" w:rsidP="00D65E8B">
      <w:pPr>
        <w:rPr>
          <w:lang w:val="en-US"/>
        </w:rPr>
      </w:pPr>
      <w:r w:rsidRPr="00D65E8B">
        <w:rPr>
          <w:lang w:val="en-US"/>
        </w:rPr>
        <w:t xml:space="preserve">  `vehicle_category` varchar(10) COLLATE utf8mb4_unicode_ci NOT NULL,</w:t>
      </w:r>
    </w:p>
    <w:p w:rsidR="00D65E8B" w:rsidRPr="00D65E8B" w:rsidRDefault="00D65E8B" w:rsidP="00D65E8B">
      <w:pPr>
        <w:rPr>
          <w:lang w:val="en-US"/>
        </w:rPr>
      </w:pPr>
      <w:r w:rsidRPr="00D65E8B">
        <w:rPr>
          <w:lang w:val="en-US"/>
        </w:rPr>
        <w:t xml:space="preserve">  `base_rate` decimal(10,2) NOT NULL,</w:t>
      </w:r>
    </w:p>
    <w:p w:rsidR="00D65E8B" w:rsidRPr="00D65E8B" w:rsidRDefault="00D65E8B" w:rsidP="00D65E8B">
      <w:pPr>
        <w:rPr>
          <w:lang w:val="en-US"/>
        </w:rPr>
      </w:pPr>
      <w:r w:rsidRPr="00D65E8B">
        <w:rPr>
          <w:lang w:val="en-US"/>
        </w:rPr>
        <w:t xml:space="preserve">  `min_rate` decimal(10,2) NOT NULL,</w:t>
      </w:r>
    </w:p>
    <w:p w:rsidR="00D65E8B" w:rsidRPr="00D65E8B" w:rsidRDefault="00D65E8B" w:rsidP="00D65E8B">
      <w:pPr>
        <w:rPr>
          <w:lang w:val="en-US"/>
        </w:rPr>
      </w:pPr>
      <w:r w:rsidRPr="00D65E8B">
        <w:rPr>
          <w:lang w:val="en-US"/>
        </w:rPr>
        <w:t xml:space="preserve">  `max_rate` decimal(10,2) NOT NULL,</w:t>
      </w:r>
    </w:p>
    <w:p w:rsidR="00D65E8B" w:rsidRPr="00D65E8B" w:rsidRDefault="00D65E8B" w:rsidP="00D65E8B">
      <w:pPr>
        <w:rPr>
          <w:lang w:val="en-US"/>
        </w:rPr>
      </w:pPr>
      <w:r w:rsidRPr="00D65E8B">
        <w:rPr>
          <w:lang w:val="en-US"/>
        </w:rPr>
        <w:lastRenderedPageBreak/>
        <w:t xml:space="preserve">  `power_coefficient` decimal(5,4) NOT NULL DEFAULT '1.0000',</w:t>
      </w:r>
    </w:p>
    <w:p w:rsidR="00D65E8B" w:rsidRPr="00D65E8B" w:rsidRDefault="00D65E8B" w:rsidP="00D65E8B">
      <w:pPr>
        <w:rPr>
          <w:lang w:val="en-US"/>
        </w:rPr>
      </w:pPr>
      <w:r w:rsidRPr="00D65E8B">
        <w:rPr>
          <w:lang w:val="en-US"/>
        </w:rPr>
        <w:t xml:space="preserve">  `experience_coefficient` decimal(5,4) NOT NULL DEFAULT '1.0000',</w:t>
      </w:r>
    </w:p>
    <w:p w:rsidR="00D65E8B" w:rsidRPr="00D65E8B" w:rsidRDefault="00D65E8B" w:rsidP="00D65E8B">
      <w:pPr>
        <w:rPr>
          <w:lang w:val="en-US"/>
        </w:rPr>
      </w:pPr>
      <w:r w:rsidRPr="00D65E8B">
        <w:rPr>
          <w:lang w:val="en-US"/>
        </w:rPr>
        <w:t xml:space="preserve">  `age_coefficient` decimal(5,4) NOT NULL DEFAULT '1.0000',</w:t>
      </w:r>
    </w:p>
    <w:p w:rsidR="00D65E8B" w:rsidRPr="00D65E8B" w:rsidRDefault="00D65E8B" w:rsidP="00D65E8B">
      <w:pPr>
        <w:rPr>
          <w:lang w:val="en-US"/>
        </w:rPr>
      </w:pPr>
      <w:r w:rsidRPr="00D65E8B">
        <w:rPr>
          <w:lang w:val="en-US"/>
        </w:rPr>
        <w:t xml:space="preserve">  `bonus_malus_coefficient` decimal(5,4) NOT NULL DEFAULT '1.0000',</w:t>
      </w:r>
    </w:p>
    <w:p w:rsidR="00D65E8B" w:rsidRPr="00D65E8B" w:rsidRDefault="00D65E8B" w:rsidP="00D65E8B">
      <w:pPr>
        <w:rPr>
          <w:lang w:val="en-US"/>
        </w:rPr>
      </w:pPr>
      <w:r w:rsidRPr="00D65E8B">
        <w:rPr>
          <w:lang w:val="en-US"/>
        </w:rPr>
        <w:t xml:space="preserve">  `region_coefficient` decimal(5,4) NOT NULL DEFAULT '1.0000',</w:t>
      </w:r>
    </w:p>
    <w:p w:rsidR="00D65E8B" w:rsidRPr="00D65E8B" w:rsidRDefault="00D65E8B" w:rsidP="00D65E8B">
      <w:pPr>
        <w:rPr>
          <w:lang w:val="en-US"/>
        </w:rPr>
      </w:pPr>
      <w:r w:rsidRPr="00D65E8B">
        <w:rPr>
          <w:lang w:val="en-US"/>
        </w:rPr>
        <w:t xml:space="preserve">  `vehicle_age_coefficient` decimal(5,4) NOT NULL DEFAULT '1.0000',</w:t>
      </w:r>
    </w:p>
    <w:p w:rsidR="00D65E8B" w:rsidRPr="00D65E8B" w:rsidRDefault="00D65E8B" w:rsidP="00D65E8B">
      <w:pPr>
        <w:rPr>
          <w:lang w:val="en-US"/>
        </w:rPr>
      </w:pPr>
      <w:r w:rsidRPr="00D65E8B">
        <w:rPr>
          <w:lang w:val="en-US"/>
        </w:rPr>
        <w:t xml:space="preserve">  `security_coefficient` decimal(5,4) NOT NULL DEFAULT '1.0000',</w:t>
      </w:r>
    </w:p>
    <w:p w:rsidR="00D65E8B" w:rsidRPr="00D65E8B" w:rsidRDefault="00D65E8B" w:rsidP="00D65E8B">
      <w:pPr>
        <w:rPr>
          <w:lang w:val="en-US"/>
        </w:rPr>
      </w:pPr>
      <w:r w:rsidRPr="00D65E8B">
        <w:rPr>
          <w:lang w:val="en-US"/>
        </w:rPr>
        <w:t xml:space="preserve">  `franchise_coefficient` decimal(5,4) NOT NULL DEFAULT '1.0000',</w:t>
      </w:r>
    </w:p>
    <w:p w:rsidR="00D65E8B" w:rsidRPr="00D65E8B" w:rsidRDefault="00D65E8B" w:rsidP="00D65E8B">
      <w:pPr>
        <w:rPr>
          <w:lang w:val="en-US"/>
        </w:rPr>
      </w:pPr>
      <w:r w:rsidRPr="00D65E8B">
        <w:rPr>
          <w:lang w:val="en-US"/>
        </w:rPr>
        <w:t xml:space="preserve">  `calculation_method` varchar(50) COLLATE utf8mb4_unicode_ci NOT NULL,</w:t>
      </w:r>
    </w:p>
    <w:p w:rsidR="00D65E8B" w:rsidRPr="00D65E8B" w:rsidRDefault="00D65E8B" w:rsidP="00D65E8B">
      <w:pPr>
        <w:rPr>
          <w:lang w:val="en-US"/>
        </w:rPr>
      </w:pPr>
      <w:r w:rsidRPr="00D65E8B">
        <w:rPr>
          <w:lang w:val="en-US"/>
        </w:rPr>
        <w:t xml:space="preserve">  `created_at` timestamp NULL DEFAULT NULL,</w:t>
      </w:r>
    </w:p>
    <w:p w:rsidR="00D65E8B" w:rsidRPr="00D65E8B" w:rsidRDefault="00D65E8B" w:rsidP="00D65E8B">
      <w:pPr>
        <w:rPr>
          <w:lang w:val="en-US"/>
        </w:rPr>
      </w:pPr>
      <w:r w:rsidRPr="00D65E8B">
        <w:rPr>
          <w:lang w:val="en-US"/>
        </w:rPr>
        <w:t xml:space="preserve">  `updated_at` timestamp NULL DEFAULT NULL,</w:t>
      </w:r>
    </w:p>
    <w:p w:rsidR="00D65E8B" w:rsidRPr="00D65E8B" w:rsidRDefault="00D65E8B" w:rsidP="00D65E8B">
      <w:pPr>
        <w:rPr>
          <w:lang w:val="en-US"/>
        </w:rPr>
      </w:pPr>
      <w:r w:rsidRPr="00D65E8B">
        <w:rPr>
          <w:lang w:val="en-US"/>
        </w:rPr>
        <w:t xml:space="preserve">  PRIMARY KEY (`id`),</w:t>
      </w:r>
    </w:p>
    <w:p w:rsidR="00D65E8B" w:rsidRPr="00D65E8B" w:rsidRDefault="00D65E8B" w:rsidP="00D65E8B">
      <w:pPr>
        <w:rPr>
          <w:lang w:val="en-US"/>
        </w:rPr>
      </w:pPr>
      <w:r w:rsidRPr="00D65E8B">
        <w:rPr>
          <w:lang w:val="en-US"/>
        </w:rPr>
        <w:t xml:space="preserve">  KEY `tariffs_policy_type_id_foreign` (`policy_type_id`),</w:t>
      </w:r>
    </w:p>
    <w:p w:rsidR="00D65E8B" w:rsidRPr="00D65E8B" w:rsidRDefault="00D65E8B" w:rsidP="00D65E8B">
      <w:pPr>
        <w:rPr>
          <w:lang w:val="en-US"/>
        </w:rPr>
      </w:pPr>
      <w:r w:rsidRPr="00D65E8B">
        <w:rPr>
          <w:lang w:val="en-US"/>
        </w:rPr>
        <w:t xml:space="preserve">  KEY `tariffs_vehicle_category_foreign` (`vehicle_category`),</w:t>
      </w:r>
    </w:p>
    <w:p w:rsidR="00D65E8B" w:rsidRPr="00D65E8B" w:rsidRDefault="00D65E8B" w:rsidP="00D65E8B">
      <w:pPr>
        <w:rPr>
          <w:lang w:val="en-US"/>
        </w:rPr>
      </w:pPr>
      <w:r w:rsidRPr="00D65E8B">
        <w:rPr>
          <w:lang w:val="en-US"/>
        </w:rPr>
        <w:t xml:space="preserve">  CONSTRAINT `tariffs_policy_type_id_foreign` FOREIGN KEY (`policy_type_id`) REFERENCES `policy_types` (`id`),</w:t>
      </w:r>
    </w:p>
    <w:p w:rsidR="00D65E8B" w:rsidRPr="00D65E8B" w:rsidRDefault="00D65E8B" w:rsidP="00D65E8B">
      <w:pPr>
        <w:rPr>
          <w:lang w:val="en-US"/>
        </w:rPr>
      </w:pPr>
      <w:r w:rsidRPr="00D65E8B">
        <w:rPr>
          <w:lang w:val="en-US"/>
        </w:rPr>
        <w:t xml:space="preserve">  CONSTRAINT `tariffs_vehicle_category_foreign` FOREIGN KEY (`vehicle_category`) REFERENCES `vehicle_categories` (`code`)</w:t>
      </w:r>
    </w:p>
    <w:p w:rsidR="00D65E8B" w:rsidRPr="00D65E8B" w:rsidRDefault="00D65E8B" w:rsidP="00D65E8B">
      <w:pPr>
        <w:rPr>
          <w:lang w:val="en-US"/>
        </w:rPr>
      </w:pPr>
      <w:r w:rsidRPr="00D65E8B">
        <w:rPr>
          <w:lang w:val="en-US"/>
        </w:rPr>
        <w:t>) ENGINE=InnoDB AUTO_INCREMENT=11 DEFAULT CHARSET=utf8mb4 COLLATE=utf8mb4_unicode_ci;</w:t>
      </w:r>
    </w:p>
    <w:p w:rsidR="00D65E8B" w:rsidRPr="00D65E8B" w:rsidRDefault="00D65E8B" w:rsidP="00D65E8B">
      <w:pPr>
        <w:rPr>
          <w:lang w:val="en-US"/>
        </w:rPr>
      </w:pPr>
      <w:r w:rsidRPr="00D65E8B">
        <w:rPr>
          <w:lang w:val="en-US"/>
        </w:rPr>
        <w:t>/*!40101 SET character_set_client = @saved_cs_client */;</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Dumping data for table `tariffs`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LOCK TABLES `tariffs` WRITE;</w:t>
      </w:r>
    </w:p>
    <w:p w:rsidR="00D65E8B" w:rsidRPr="00D65E8B" w:rsidRDefault="00D65E8B" w:rsidP="00D65E8B">
      <w:pPr>
        <w:rPr>
          <w:lang w:val="en-US"/>
        </w:rPr>
      </w:pPr>
      <w:r w:rsidRPr="00D65E8B">
        <w:rPr>
          <w:lang w:val="en-US"/>
        </w:rPr>
        <w:t>/*!40000 ALTER TABLE `tariffs` DISABLE KEYS */;</w:t>
      </w:r>
    </w:p>
    <w:p w:rsidR="00D65E8B" w:rsidRPr="00D65E8B" w:rsidRDefault="00D65E8B" w:rsidP="00D65E8B">
      <w:pPr>
        <w:rPr>
          <w:lang w:val="en-US"/>
        </w:rPr>
      </w:pPr>
      <w:r w:rsidRPr="00D65E8B">
        <w:rPr>
          <w:lang w:val="en-US"/>
        </w:rPr>
        <w:t xml:space="preserve">INSERT INTO `tariffs` VALUES (1,1,'A',1500.00,1000.00,2000.00,1.0000,1.0000,1.0000,1.0000,1.0000,1.0000,1.0000,1.0000,'basic','2026-05-23 20:58:48','2026-05-23 </w:t>
      </w:r>
      <w:r w:rsidRPr="00D65E8B">
        <w:rPr>
          <w:lang w:val="en-US"/>
        </w:rPr>
        <w:lastRenderedPageBreak/>
        <w:t>20:58:48'),(2,1,'B',4118.00,2746.00,4942.00,1.0000,1.0000,1.0000,1.0000,1.0000,1.0000,1.0000,1.0000,'basic','2026-05-23 20:58:48','2026-05-23 20:58:48'),(3,1,'C',5500.00,4000.00,7000.00,1.2000,1.0000,1.0000,1.0000,1.0000,1.0000,1.0000,1.0000,'basic','2026-05-23 20:58:48','2026-05-23 20:58:48'),(4,1,'D',6500.00,5000.00,8500.00,1.3000,1.0000,1.0000,1.0000,1.0000,1.0000,1.0000,1.0000,'basic','2026-05-23 20:58:48','2026-05-23 20:58:48'),(5,1,'E',2000.00,1500.00,3000.00,1.0000,1.0000,1.0000,1.0000,1.0000,1.0000,1.0000,1.0000,'basic','2026-05-23 20:58:48','2026-05-23 20:58:48'),(6,2,'A',30000.00,15000.00,80000.00,1.2000,0.9000,0.8500,1.0000,1.1000,0.9500,0.8000,0.7000,'coefficient','2026-05-23 20:58:48','2026-05-23 20:58:48'),(7,2,'B',50000.00,25000.00,150000.00,1.2000,0.9000,0.8500,1.0000,1.1000,0.9500,0.8000,0.7000,'coefficient','2026-05-23 20:58:48','2026-05-23 20:58:48'),(8,2,'C',70000.00,35000.00,200000.00,1.3000,0.9000,0.8500,1.0000,1.2000,0.9500,0.8000,0.7000,'coefficient','2026-05-23 20:58:48','2026-05-23 20:58:48'),(9,2,'D',100000.00,50000.00,250000.00,1.4000,0.9000,0.8500,1.0000,1.2000,0.9500,0.8000,0.7000,'coefficient','2026-05-23 20:58:48','2026-05-23 20:58:48'),(10,2,'E',40000.00,20000.00,100000.00,1.0000,0.9000,0.8500,1.0000,1.1000,0.9500,0.8000,0.7000,'coefficient','2026-05-23 20:58:48','2026-05-23 20:58:48');</w:t>
      </w:r>
    </w:p>
    <w:p w:rsidR="00D65E8B" w:rsidRPr="00D65E8B" w:rsidRDefault="00D65E8B" w:rsidP="00D65E8B">
      <w:pPr>
        <w:rPr>
          <w:lang w:val="en-US"/>
        </w:rPr>
      </w:pPr>
      <w:r w:rsidRPr="00D65E8B">
        <w:rPr>
          <w:lang w:val="en-US"/>
        </w:rPr>
        <w:t>/*!40000 ALTER TABLE `tariffs` ENABLE KEYS */;</w:t>
      </w:r>
    </w:p>
    <w:p w:rsidR="00D65E8B" w:rsidRPr="00D65E8B" w:rsidRDefault="00D65E8B" w:rsidP="00D65E8B">
      <w:pPr>
        <w:rPr>
          <w:lang w:val="en-US"/>
        </w:rPr>
      </w:pPr>
      <w:r w:rsidRPr="00D65E8B">
        <w:rPr>
          <w:lang w:val="en-US"/>
        </w:rPr>
        <w:t>UNLOCK TABLES;</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Table structure for table `user_types`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DROP TABLE IF EXISTS `user_types`;</w:t>
      </w:r>
    </w:p>
    <w:p w:rsidR="00D65E8B" w:rsidRPr="00D65E8B" w:rsidRDefault="00D65E8B" w:rsidP="00D65E8B">
      <w:pPr>
        <w:rPr>
          <w:lang w:val="en-US"/>
        </w:rPr>
      </w:pPr>
      <w:r w:rsidRPr="00D65E8B">
        <w:rPr>
          <w:lang w:val="en-US"/>
        </w:rPr>
        <w:t>/*!40101 SET @saved_cs_client     = @@character_set_client */;</w:t>
      </w:r>
    </w:p>
    <w:p w:rsidR="00D65E8B" w:rsidRPr="00D65E8B" w:rsidRDefault="00D65E8B" w:rsidP="00D65E8B">
      <w:pPr>
        <w:rPr>
          <w:lang w:val="en-US"/>
        </w:rPr>
      </w:pPr>
      <w:r w:rsidRPr="00D65E8B">
        <w:rPr>
          <w:lang w:val="en-US"/>
        </w:rPr>
        <w:t>/*!50503 SET character_set_client = utf8mb4 */;</w:t>
      </w:r>
    </w:p>
    <w:p w:rsidR="00D65E8B" w:rsidRPr="00D65E8B" w:rsidRDefault="00D65E8B" w:rsidP="00D65E8B">
      <w:pPr>
        <w:rPr>
          <w:lang w:val="en-US"/>
        </w:rPr>
      </w:pPr>
      <w:r w:rsidRPr="00D65E8B">
        <w:rPr>
          <w:lang w:val="en-US"/>
        </w:rPr>
        <w:t>CREATE TABLE `user_types` (</w:t>
      </w:r>
    </w:p>
    <w:p w:rsidR="00D65E8B" w:rsidRPr="00D65E8B" w:rsidRDefault="00D65E8B" w:rsidP="00D65E8B">
      <w:pPr>
        <w:rPr>
          <w:lang w:val="en-US"/>
        </w:rPr>
      </w:pPr>
      <w:r w:rsidRPr="00D65E8B">
        <w:rPr>
          <w:lang w:val="en-US"/>
        </w:rPr>
        <w:t xml:space="preserve">  `id` bigint unsigned NOT NULL AUTO_INCREMENT,</w:t>
      </w:r>
    </w:p>
    <w:p w:rsidR="00D65E8B" w:rsidRPr="00D65E8B" w:rsidRDefault="00D65E8B" w:rsidP="00D65E8B">
      <w:pPr>
        <w:rPr>
          <w:lang w:val="en-US"/>
        </w:rPr>
      </w:pPr>
      <w:r w:rsidRPr="00D65E8B">
        <w:rPr>
          <w:lang w:val="en-US"/>
        </w:rPr>
        <w:t xml:space="preserve">  `name` varchar(30) COLLATE utf8mb4_unicode_ci NOT NULL,</w:t>
      </w:r>
    </w:p>
    <w:p w:rsidR="00D65E8B" w:rsidRPr="00D65E8B" w:rsidRDefault="00D65E8B" w:rsidP="00D65E8B">
      <w:pPr>
        <w:rPr>
          <w:lang w:val="en-US"/>
        </w:rPr>
      </w:pPr>
      <w:r w:rsidRPr="00D65E8B">
        <w:rPr>
          <w:lang w:val="en-US"/>
        </w:rPr>
        <w:t xml:space="preserve">  `created_at` timestamp NULL DEFAULT NULL,</w:t>
      </w:r>
    </w:p>
    <w:p w:rsidR="00D65E8B" w:rsidRPr="00D65E8B" w:rsidRDefault="00D65E8B" w:rsidP="00D65E8B">
      <w:pPr>
        <w:rPr>
          <w:lang w:val="en-US"/>
        </w:rPr>
      </w:pPr>
      <w:r w:rsidRPr="00D65E8B">
        <w:rPr>
          <w:lang w:val="en-US"/>
        </w:rPr>
        <w:t xml:space="preserve">  `updated_at` timestamp NULL DEFAULT NULL,</w:t>
      </w:r>
    </w:p>
    <w:p w:rsidR="00D65E8B" w:rsidRPr="00D65E8B" w:rsidRDefault="00D65E8B" w:rsidP="00D65E8B">
      <w:pPr>
        <w:rPr>
          <w:lang w:val="en-US"/>
        </w:rPr>
      </w:pPr>
      <w:r w:rsidRPr="00D65E8B">
        <w:rPr>
          <w:lang w:val="en-US"/>
        </w:rPr>
        <w:t xml:space="preserve">  PRIMARY KEY (`id`)</w:t>
      </w:r>
    </w:p>
    <w:p w:rsidR="00D65E8B" w:rsidRPr="00D65E8B" w:rsidRDefault="00D65E8B" w:rsidP="00D65E8B">
      <w:pPr>
        <w:rPr>
          <w:lang w:val="en-US"/>
        </w:rPr>
      </w:pPr>
      <w:r w:rsidRPr="00D65E8B">
        <w:rPr>
          <w:lang w:val="en-US"/>
        </w:rPr>
        <w:t>) ENGINE=InnoDB AUTO_INCREMENT=4 DEFAULT CHARSET=utf8mb4 COLLATE=utf8mb4_unicode_ci;</w:t>
      </w:r>
    </w:p>
    <w:p w:rsidR="00D65E8B" w:rsidRPr="00D65E8B" w:rsidRDefault="00D65E8B" w:rsidP="00D65E8B">
      <w:pPr>
        <w:rPr>
          <w:lang w:val="en-US"/>
        </w:rPr>
      </w:pPr>
      <w:r w:rsidRPr="00D65E8B">
        <w:rPr>
          <w:lang w:val="en-US"/>
        </w:rPr>
        <w:lastRenderedPageBreak/>
        <w:t>/*!40101 SET character_set_client = @saved_cs_client */;</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Dumping data for table `user_types`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LOCK TABLES `user_types` WRITE;</w:t>
      </w:r>
    </w:p>
    <w:p w:rsidR="00D65E8B" w:rsidRPr="00D65E8B" w:rsidRDefault="00D65E8B" w:rsidP="00D65E8B">
      <w:pPr>
        <w:rPr>
          <w:lang w:val="en-US"/>
        </w:rPr>
      </w:pPr>
      <w:r w:rsidRPr="00D65E8B">
        <w:rPr>
          <w:lang w:val="en-US"/>
        </w:rPr>
        <w:t>/*!40000 ALTER TABLE `user_types` DISABLE KEYS */;</w:t>
      </w:r>
    </w:p>
    <w:p w:rsidR="00D65E8B" w:rsidRPr="00D65E8B" w:rsidRDefault="00D65E8B" w:rsidP="00D65E8B">
      <w:pPr>
        <w:rPr>
          <w:lang w:val="en-US"/>
        </w:rPr>
      </w:pPr>
      <w:r w:rsidRPr="00D65E8B">
        <w:rPr>
          <w:lang w:val="en-US"/>
        </w:rPr>
        <w:t>INSERT INTO `user_types` VALUES (1,'admin','2026-05-23 20:58:48','2026-05-23 20:58:48'),(2,'agent','2026-05-23 20:58:48','2026-05-23 20:58:48'),(3,'client','2026-05-23 20:58:48','2026-05-23 20:58:48');</w:t>
      </w:r>
    </w:p>
    <w:p w:rsidR="00D65E8B" w:rsidRPr="00D65E8B" w:rsidRDefault="00D65E8B" w:rsidP="00D65E8B">
      <w:pPr>
        <w:rPr>
          <w:lang w:val="en-US"/>
        </w:rPr>
      </w:pPr>
      <w:r w:rsidRPr="00D65E8B">
        <w:rPr>
          <w:lang w:val="en-US"/>
        </w:rPr>
        <w:t>/*!40000 ALTER TABLE `user_types` ENABLE KEYS */;</w:t>
      </w:r>
    </w:p>
    <w:p w:rsidR="00D65E8B" w:rsidRPr="00D65E8B" w:rsidRDefault="00D65E8B" w:rsidP="00D65E8B">
      <w:pPr>
        <w:rPr>
          <w:lang w:val="en-US"/>
        </w:rPr>
      </w:pPr>
      <w:r w:rsidRPr="00D65E8B">
        <w:rPr>
          <w:lang w:val="en-US"/>
        </w:rPr>
        <w:t>UNLOCK TABLES;</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Table structure for table `users`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DROP TABLE IF EXISTS `users`;</w:t>
      </w:r>
    </w:p>
    <w:p w:rsidR="00D65E8B" w:rsidRPr="00D65E8B" w:rsidRDefault="00D65E8B" w:rsidP="00D65E8B">
      <w:pPr>
        <w:rPr>
          <w:lang w:val="en-US"/>
        </w:rPr>
      </w:pPr>
      <w:r w:rsidRPr="00D65E8B">
        <w:rPr>
          <w:lang w:val="en-US"/>
        </w:rPr>
        <w:t>/*!40101 SET @saved_cs_client     = @@character_set_client */;</w:t>
      </w:r>
    </w:p>
    <w:p w:rsidR="00D65E8B" w:rsidRPr="00D65E8B" w:rsidRDefault="00D65E8B" w:rsidP="00D65E8B">
      <w:pPr>
        <w:rPr>
          <w:lang w:val="en-US"/>
        </w:rPr>
      </w:pPr>
      <w:r w:rsidRPr="00D65E8B">
        <w:rPr>
          <w:lang w:val="en-US"/>
        </w:rPr>
        <w:t>/*!50503 SET character_set_client = utf8mb4 */;</w:t>
      </w:r>
    </w:p>
    <w:p w:rsidR="00D65E8B" w:rsidRPr="00D65E8B" w:rsidRDefault="00D65E8B" w:rsidP="00D65E8B">
      <w:pPr>
        <w:rPr>
          <w:lang w:val="en-US"/>
        </w:rPr>
      </w:pPr>
      <w:r w:rsidRPr="00D65E8B">
        <w:rPr>
          <w:lang w:val="en-US"/>
        </w:rPr>
        <w:t>CREATE TABLE `users` (</w:t>
      </w:r>
    </w:p>
    <w:p w:rsidR="00D65E8B" w:rsidRPr="00D65E8B" w:rsidRDefault="00D65E8B" w:rsidP="00D65E8B">
      <w:pPr>
        <w:rPr>
          <w:lang w:val="en-US"/>
        </w:rPr>
      </w:pPr>
      <w:r w:rsidRPr="00D65E8B">
        <w:rPr>
          <w:lang w:val="en-US"/>
        </w:rPr>
        <w:t xml:space="preserve">  `id` bigint unsigned NOT NULL AUTO_INCREMENT,</w:t>
      </w:r>
    </w:p>
    <w:p w:rsidR="00D65E8B" w:rsidRPr="00D65E8B" w:rsidRDefault="00D65E8B" w:rsidP="00D65E8B">
      <w:pPr>
        <w:rPr>
          <w:lang w:val="en-US"/>
        </w:rPr>
      </w:pPr>
      <w:r w:rsidRPr="00D65E8B">
        <w:rPr>
          <w:lang w:val="en-US"/>
        </w:rPr>
        <w:t xml:space="preserve">  `email` varchar(50) COLLATE utf8mb4_unicode_ci NOT NULL,</w:t>
      </w:r>
    </w:p>
    <w:p w:rsidR="00D65E8B" w:rsidRPr="00D65E8B" w:rsidRDefault="00D65E8B" w:rsidP="00D65E8B">
      <w:pPr>
        <w:rPr>
          <w:lang w:val="en-US"/>
        </w:rPr>
      </w:pPr>
      <w:r w:rsidRPr="00D65E8B">
        <w:rPr>
          <w:lang w:val="en-US"/>
        </w:rPr>
        <w:t xml:space="preserve">  `phone` varchar(20) COLLATE utf8mb4_unicode_ci NOT NULL,</w:t>
      </w:r>
    </w:p>
    <w:p w:rsidR="00D65E8B" w:rsidRPr="00D65E8B" w:rsidRDefault="00D65E8B" w:rsidP="00D65E8B">
      <w:pPr>
        <w:rPr>
          <w:lang w:val="en-US"/>
        </w:rPr>
      </w:pPr>
      <w:r w:rsidRPr="00D65E8B">
        <w:rPr>
          <w:lang w:val="en-US"/>
        </w:rPr>
        <w:t xml:space="preserve">  `password_hash` varchar(255) COLLATE utf8mb4_unicode_ci NOT NULL,</w:t>
      </w:r>
    </w:p>
    <w:p w:rsidR="00D65E8B" w:rsidRPr="00D65E8B" w:rsidRDefault="00D65E8B" w:rsidP="00D65E8B">
      <w:pPr>
        <w:rPr>
          <w:lang w:val="en-US"/>
        </w:rPr>
      </w:pPr>
      <w:r w:rsidRPr="00D65E8B">
        <w:rPr>
          <w:lang w:val="en-US"/>
        </w:rPr>
        <w:t xml:space="preserve">  `user_type_id` bigint unsigned NOT NULL,</w:t>
      </w:r>
    </w:p>
    <w:p w:rsidR="00D65E8B" w:rsidRPr="00D65E8B" w:rsidRDefault="00D65E8B" w:rsidP="00D65E8B">
      <w:pPr>
        <w:rPr>
          <w:lang w:val="en-US"/>
        </w:rPr>
      </w:pPr>
      <w:r w:rsidRPr="00D65E8B">
        <w:rPr>
          <w:lang w:val="en-US"/>
        </w:rPr>
        <w:t xml:space="preserve">  `created_at` timestamp NULL DEFAULT NULL,</w:t>
      </w:r>
    </w:p>
    <w:p w:rsidR="00D65E8B" w:rsidRPr="00D65E8B" w:rsidRDefault="00D65E8B" w:rsidP="00D65E8B">
      <w:pPr>
        <w:rPr>
          <w:lang w:val="en-US"/>
        </w:rPr>
      </w:pPr>
      <w:r w:rsidRPr="00D65E8B">
        <w:rPr>
          <w:lang w:val="en-US"/>
        </w:rPr>
        <w:t xml:space="preserve">  `updated_at` timestamp NULL DEFAULT NULL,</w:t>
      </w:r>
    </w:p>
    <w:p w:rsidR="00D65E8B" w:rsidRPr="00D65E8B" w:rsidRDefault="00D65E8B" w:rsidP="00D65E8B">
      <w:pPr>
        <w:rPr>
          <w:lang w:val="en-US"/>
        </w:rPr>
      </w:pPr>
      <w:r w:rsidRPr="00D65E8B">
        <w:rPr>
          <w:lang w:val="en-US"/>
        </w:rPr>
        <w:lastRenderedPageBreak/>
        <w:t xml:space="preserve">  PRIMARY KEY (`id`),</w:t>
      </w:r>
    </w:p>
    <w:p w:rsidR="00D65E8B" w:rsidRPr="00D65E8B" w:rsidRDefault="00D65E8B" w:rsidP="00D65E8B">
      <w:pPr>
        <w:rPr>
          <w:lang w:val="en-US"/>
        </w:rPr>
      </w:pPr>
      <w:r w:rsidRPr="00D65E8B">
        <w:rPr>
          <w:lang w:val="en-US"/>
        </w:rPr>
        <w:t xml:space="preserve">  UNIQUE KEY `users_email_unique` (`email`),</w:t>
      </w:r>
    </w:p>
    <w:p w:rsidR="00D65E8B" w:rsidRPr="00D65E8B" w:rsidRDefault="00D65E8B" w:rsidP="00D65E8B">
      <w:pPr>
        <w:rPr>
          <w:lang w:val="en-US"/>
        </w:rPr>
      </w:pPr>
      <w:r w:rsidRPr="00D65E8B">
        <w:rPr>
          <w:lang w:val="en-US"/>
        </w:rPr>
        <w:t xml:space="preserve">  UNIQUE KEY `users_phone_unique` (`phone`),</w:t>
      </w:r>
    </w:p>
    <w:p w:rsidR="00D65E8B" w:rsidRPr="00D65E8B" w:rsidRDefault="00D65E8B" w:rsidP="00D65E8B">
      <w:pPr>
        <w:rPr>
          <w:lang w:val="en-US"/>
        </w:rPr>
      </w:pPr>
      <w:r w:rsidRPr="00D65E8B">
        <w:rPr>
          <w:lang w:val="en-US"/>
        </w:rPr>
        <w:t xml:space="preserve">  KEY `users_user_type_id_foreign` (`user_type_id`),</w:t>
      </w:r>
    </w:p>
    <w:p w:rsidR="00D65E8B" w:rsidRPr="00D65E8B" w:rsidRDefault="00D65E8B" w:rsidP="00D65E8B">
      <w:pPr>
        <w:rPr>
          <w:lang w:val="en-US"/>
        </w:rPr>
      </w:pPr>
      <w:r w:rsidRPr="00D65E8B">
        <w:rPr>
          <w:lang w:val="en-US"/>
        </w:rPr>
        <w:t xml:space="preserve">  CONSTRAINT `users_user_type_id_foreign` FOREIGN KEY (`user_type_id`) REFERENCES `user_types` (`id`)</w:t>
      </w:r>
    </w:p>
    <w:p w:rsidR="00D65E8B" w:rsidRPr="00D65E8B" w:rsidRDefault="00D65E8B" w:rsidP="00D65E8B">
      <w:pPr>
        <w:rPr>
          <w:lang w:val="en-US"/>
        </w:rPr>
      </w:pPr>
      <w:r w:rsidRPr="00D65E8B">
        <w:rPr>
          <w:lang w:val="en-US"/>
        </w:rPr>
        <w:t>) ENGINE=InnoDB AUTO_INCREMENT=5 DEFAULT CHARSET=utf8mb4 COLLATE=utf8mb4_unicode_ci;</w:t>
      </w:r>
    </w:p>
    <w:p w:rsidR="00D65E8B" w:rsidRPr="00D65E8B" w:rsidRDefault="00D65E8B" w:rsidP="00D65E8B">
      <w:pPr>
        <w:rPr>
          <w:lang w:val="en-US"/>
        </w:rPr>
      </w:pPr>
      <w:r w:rsidRPr="00D65E8B">
        <w:rPr>
          <w:lang w:val="en-US"/>
        </w:rPr>
        <w:t>/*!40101 SET character_set_client = @saved_cs_client */;</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Dumping data for table `users`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LOCK TABLES `users` WRITE;</w:t>
      </w:r>
    </w:p>
    <w:p w:rsidR="00D65E8B" w:rsidRPr="00D65E8B" w:rsidRDefault="00D65E8B" w:rsidP="00D65E8B">
      <w:pPr>
        <w:rPr>
          <w:lang w:val="en-US"/>
        </w:rPr>
      </w:pPr>
      <w:r w:rsidRPr="00D65E8B">
        <w:rPr>
          <w:lang w:val="en-US"/>
        </w:rPr>
        <w:t>/*!40000 ALTER TABLE `users` DISABLE KEYS */;</w:t>
      </w:r>
    </w:p>
    <w:p w:rsidR="00D65E8B" w:rsidRPr="00D65E8B" w:rsidRDefault="00D65E8B" w:rsidP="00D65E8B">
      <w:pPr>
        <w:rPr>
          <w:lang w:val="en-US"/>
        </w:rPr>
      </w:pPr>
      <w:r w:rsidRPr="00D65E8B">
        <w:rPr>
          <w:lang w:val="en-US"/>
        </w:rPr>
        <w:t>INSERT INTO `users` VALUES (1,'admin@insurancesystem.com','1111111111','$2y$12$vquv/vCwGOOS00xTD3f3meFPot6LkK2aB1ZNEvxia6z5gupjkh9Ee',1,'2026-05-23 20:58:49','2026-05-23 20:58:49'),(2,'agent@insurancesystem.com','2222222222','$2y$12$VzNhv9dzTcTE0nUHrgo8SueicKCaRalH6yNMf3HeyVbYMcwD/H7aC',2,'2026-05-23 20:58:49','2026-05-23 20:58:49'),(3,'ivanov@example.com','7777777777','$2y$12$IDrCDqQjqPx3vusn2ouMsOOB3eRrqDzpLGorbnEvCS.qgXKAALUN6',3,'2026-05-23 20:58:49','2026-05-23 20:58:49'),(4,'petrov@example.com','8888888888','$2y$12$N13.w4pgNRfsj..dz8wehuGeg3ohQYIguM4wBzHntMAG5ZLwzEE5W',3,'2026-05-23 20:58:50','2026-05-23 20:58:50');</w:t>
      </w:r>
    </w:p>
    <w:p w:rsidR="00D65E8B" w:rsidRPr="00D65E8B" w:rsidRDefault="00D65E8B" w:rsidP="00D65E8B">
      <w:pPr>
        <w:rPr>
          <w:lang w:val="en-US"/>
        </w:rPr>
      </w:pPr>
      <w:r w:rsidRPr="00D65E8B">
        <w:rPr>
          <w:lang w:val="en-US"/>
        </w:rPr>
        <w:t>/*!40000 ALTER TABLE `users` ENABLE KEYS */;</w:t>
      </w:r>
    </w:p>
    <w:p w:rsidR="00D65E8B" w:rsidRPr="00D65E8B" w:rsidRDefault="00D65E8B" w:rsidP="00D65E8B">
      <w:pPr>
        <w:rPr>
          <w:lang w:val="en-US"/>
        </w:rPr>
      </w:pPr>
      <w:r w:rsidRPr="00D65E8B">
        <w:rPr>
          <w:lang w:val="en-US"/>
        </w:rPr>
        <w:t>UNLOCK TABLES;</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Table structure for table `vehicle_categories`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DROP TABLE IF EXISTS `vehicle_categories`;</w:t>
      </w:r>
    </w:p>
    <w:p w:rsidR="00D65E8B" w:rsidRPr="00D65E8B" w:rsidRDefault="00D65E8B" w:rsidP="00D65E8B">
      <w:pPr>
        <w:rPr>
          <w:lang w:val="en-US"/>
        </w:rPr>
      </w:pPr>
      <w:r w:rsidRPr="00D65E8B">
        <w:rPr>
          <w:lang w:val="en-US"/>
        </w:rPr>
        <w:lastRenderedPageBreak/>
        <w:t>/*!40101 SET @saved_cs_client     = @@character_set_client */;</w:t>
      </w:r>
    </w:p>
    <w:p w:rsidR="00D65E8B" w:rsidRPr="00D65E8B" w:rsidRDefault="00D65E8B" w:rsidP="00D65E8B">
      <w:pPr>
        <w:rPr>
          <w:lang w:val="en-US"/>
        </w:rPr>
      </w:pPr>
      <w:r w:rsidRPr="00D65E8B">
        <w:rPr>
          <w:lang w:val="en-US"/>
        </w:rPr>
        <w:t>/*!50503 SET character_set_client = utf8mb4 */;</w:t>
      </w:r>
    </w:p>
    <w:p w:rsidR="00D65E8B" w:rsidRPr="00D65E8B" w:rsidRDefault="00D65E8B" w:rsidP="00D65E8B">
      <w:pPr>
        <w:rPr>
          <w:lang w:val="en-US"/>
        </w:rPr>
      </w:pPr>
      <w:r w:rsidRPr="00D65E8B">
        <w:rPr>
          <w:lang w:val="en-US"/>
        </w:rPr>
        <w:t>CREATE TABLE `vehicle_categories` (</w:t>
      </w:r>
    </w:p>
    <w:p w:rsidR="00D65E8B" w:rsidRPr="00D65E8B" w:rsidRDefault="00D65E8B" w:rsidP="00D65E8B">
      <w:pPr>
        <w:rPr>
          <w:lang w:val="en-US"/>
        </w:rPr>
      </w:pPr>
      <w:r w:rsidRPr="00D65E8B">
        <w:rPr>
          <w:lang w:val="en-US"/>
        </w:rPr>
        <w:t xml:space="preserve">  `code` varchar(10) COLLATE utf8mb4_unicode_ci NOT NULL,</w:t>
      </w:r>
    </w:p>
    <w:p w:rsidR="00D65E8B" w:rsidRPr="00D65E8B" w:rsidRDefault="00D65E8B" w:rsidP="00D65E8B">
      <w:pPr>
        <w:rPr>
          <w:lang w:val="en-US"/>
        </w:rPr>
      </w:pPr>
      <w:r w:rsidRPr="00D65E8B">
        <w:rPr>
          <w:lang w:val="en-US"/>
        </w:rPr>
        <w:t xml:space="preserve">  `name` varchar(50) COLLATE utf8mb4_unicode_ci NOT NULL,</w:t>
      </w:r>
    </w:p>
    <w:p w:rsidR="00D65E8B" w:rsidRPr="00D65E8B" w:rsidRDefault="00D65E8B" w:rsidP="00D65E8B">
      <w:pPr>
        <w:rPr>
          <w:lang w:val="en-US"/>
        </w:rPr>
      </w:pPr>
      <w:r w:rsidRPr="00D65E8B">
        <w:rPr>
          <w:lang w:val="en-US"/>
        </w:rPr>
        <w:t xml:space="preserve">  `created_at` timestamp NULL DEFAULT NULL,</w:t>
      </w:r>
    </w:p>
    <w:p w:rsidR="00D65E8B" w:rsidRPr="00D65E8B" w:rsidRDefault="00D65E8B" w:rsidP="00D65E8B">
      <w:pPr>
        <w:rPr>
          <w:lang w:val="en-US"/>
        </w:rPr>
      </w:pPr>
      <w:r w:rsidRPr="00D65E8B">
        <w:rPr>
          <w:lang w:val="en-US"/>
        </w:rPr>
        <w:t xml:space="preserve">  `updated_at` timestamp NULL DEFAULT NULL,</w:t>
      </w:r>
    </w:p>
    <w:p w:rsidR="00D65E8B" w:rsidRPr="00D65E8B" w:rsidRDefault="00D65E8B" w:rsidP="00D65E8B">
      <w:pPr>
        <w:rPr>
          <w:lang w:val="en-US"/>
        </w:rPr>
      </w:pPr>
      <w:r w:rsidRPr="00D65E8B">
        <w:rPr>
          <w:lang w:val="en-US"/>
        </w:rPr>
        <w:t xml:space="preserve">  PRIMARY KEY (`code`)</w:t>
      </w:r>
    </w:p>
    <w:p w:rsidR="00D65E8B" w:rsidRPr="00D65E8B" w:rsidRDefault="00D65E8B" w:rsidP="00D65E8B">
      <w:pPr>
        <w:rPr>
          <w:lang w:val="en-US"/>
        </w:rPr>
      </w:pPr>
      <w:r w:rsidRPr="00D65E8B">
        <w:rPr>
          <w:lang w:val="en-US"/>
        </w:rPr>
        <w:t>) ENGINE=InnoDB DEFAULT CHARSET=utf8mb4 COLLATE=utf8mb4_unicode_ci;</w:t>
      </w:r>
    </w:p>
    <w:p w:rsidR="00D65E8B" w:rsidRPr="00D65E8B" w:rsidRDefault="00D65E8B" w:rsidP="00D65E8B">
      <w:pPr>
        <w:rPr>
          <w:lang w:val="en-US"/>
        </w:rPr>
      </w:pPr>
      <w:r w:rsidRPr="00D65E8B">
        <w:rPr>
          <w:lang w:val="en-US"/>
        </w:rPr>
        <w:t>/*!40101 SET character_set_client = @saved_cs_client */;</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Dumping data for table `vehicle_categories`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LOCK TABLES `vehicle_categories` WRITE;</w:t>
      </w:r>
    </w:p>
    <w:p w:rsidR="00D65E8B" w:rsidRPr="00D65E8B" w:rsidRDefault="00D65E8B" w:rsidP="00D65E8B">
      <w:pPr>
        <w:rPr>
          <w:lang w:val="en-US"/>
        </w:rPr>
      </w:pPr>
      <w:r w:rsidRPr="00D65E8B">
        <w:rPr>
          <w:lang w:val="en-US"/>
        </w:rPr>
        <w:t>/*!40000 ALTER TABLE `vehicle_categories` DISABLE KEYS */;</w:t>
      </w:r>
    </w:p>
    <w:p w:rsidR="00D65E8B" w:rsidRPr="00D65E8B" w:rsidRDefault="00D65E8B" w:rsidP="00D65E8B">
      <w:pPr>
        <w:rPr>
          <w:lang w:val="en-US"/>
        </w:rPr>
      </w:pPr>
      <w:r w:rsidRPr="00D65E8B">
        <w:rPr>
          <w:lang w:val="en-US"/>
        </w:rPr>
        <w:t>INSERT INTO `vehicle_categories` VALUES ('A','</w:t>
      </w:r>
      <w:r>
        <w:t>Мотоциклы</w:t>
      </w:r>
      <w:r w:rsidRPr="00D65E8B">
        <w:rPr>
          <w:lang w:val="en-US"/>
        </w:rPr>
        <w:t>','2026-05-23 20:58:48','2026-05-23 20:58:48'),('B','</w:t>
      </w:r>
      <w:r>
        <w:t>Легковые</w:t>
      </w:r>
      <w:r w:rsidRPr="00D65E8B">
        <w:rPr>
          <w:lang w:val="en-US"/>
        </w:rPr>
        <w:t xml:space="preserve"> </w:t>
      </w:r>
      <w:r>
        <w:t>автомобили</w:t>
      </w:r>
      <w:r w:rsidRPr="00D65E8B">
        <w:rPr>
          <w:lang w:val="en-US"/>
        </w:rPr>
        <w:t>','2026-05-23 20:58:48','2026-05-23 20:58:48'),('C','</w:t>
      </w:r>
      <w:r>
        <w:t>Грузовые</w:t>
      </w:r>
      <w:r w:rsidRPr="00D65E8B">
        <w:rPr>
          <w:lang w:val="en-US"/>
        </w:rPr>
        <w:t xml:space="preserve"> </w:t>
      </w:r>
      <w:r>
        <w:t>автомобили</w:t>
      </w:r>
      <w:r w:rsidRPr="00D65E8B">
        <w:rPr>
          <w:lang w:val="en-US"/>
        </w:rPr>
        <w:t>','2026-05-23 20:58:48','2026-05-23 20:58:48'),('D','</w:t>
      </w:r>
      <w:r>
        <w:t>Автобусы</w:t>
      </w:r>
      <w:r w:rsidRPr="00D65E8B">
        <w:rPr>
          <w:lang w:val="en-US"/>
        </w:rPr>
        <w:t>','2026-05-23 20:58:48','2026-05-23 20:58:48'),('E','</w:t>
      </w:r>
      <w:r>
        <w:t>Прицепы</w:t>
      </w:r>
      <w:r w:rsidRPr="00D65E8B">
        <w:rPr>
          <w:lang w:val="en-US"/>
        </w:rPr>
        <w:t>','2026-05-23 20:58:48','2026-05-23 20:58:48');</w:t>
      </w:r>
    </w:p>
    <w:p w:rsidR="00D65E8B" w:rsidRPr="00D65E8B" w:rsidRDefault="00D65E8B" w:rsidP="00D65E8B">
      <w:pPr>
        <w:rPr>
          <w:lang w:val="en-US"/>
        </w:rPr>
      </w:pPr>
      <w:r w:rsidRPr="00D65E8B">
        <w:rPr>
          <w:lang w:val="en-US"/>
        </w:rPr>
        <w:t>/*!40000 ALTER TABLE `vehicle_categories` ENABLE KEYS */;</w:t>
      </w:r>
    </w:p>
    <w:p w:rsidR="00D65E8B" w:rsidRPr="00D65E8B" w:rsidRDefault="00D65E8B" w:rsidP="00D65E8B">
      <w:pPr>
        <w:rPr>
          <w:lang w:val="en-US"/>
        </w:rPr>
      </w:pPr>
      <w:r w:rsidRPr="00D65E8B">
        <w:rPr>
          <w:lang w:val="en-US"/>
        </w:rPr>
        <w:t>UNLOCK TABLES;</w:t>
      </w:r>
    </w:p>
    <w:p w:rsidR="00D65E8B" w:rsidRPr="00D65E8B" w:rsidRDefault="00D65E8B" w:rsidP="00D65E8B">
      <w:pPr>
        <w:rPr>
          <w:lang w:val="en-US"/>
        </w:rPr>
      </w:pPr>
    </w:p>
    <w:p w:rsidR="00D65E8B" w:rsidRPr="00D65E8B" w:rsidRDefault="00D65E8B" w:rsidP="00D65E8B">
      <w:pPr>
        <w:rPr>
          <w:lang w:val="en-US"/>
        </w:rPr>
      </w:pPr>
      <w:r w:rsidRPr="00D65E8B">
        <w:rPr>
          <w:lang w:val="en-US"/>
        </w:rPr>
        <w:t>--</w:t>
      </w:r>
    </w:p>
    <w:p w:rsidR="00D65E8B" w:rsidRPr="00D65E8B" w:rsidRDefault="00D65E8B" w:rsidP="00D65E8B">
      <w:pPr>
        <w:rPr>
          <w:lang w:val="en-US"/>
        </w:rPr>
      </w:pPr>
      <w:r w:rsidRPr="00D65E8B">
        <w:rPr>
          <w:lang w:val="en-US"/>
        </w:rPr>
        <w:t>-- Table structure for table `vehicles`</w:t>
      </w:r>
    </w:p>
    <w:p w:rsidR="00D65E8B" w:rsidRPr="00D65E8B" w:rsidRDefault="00D65E8B" w:rsidP="00D65E8B">
      <w:pPr>
        <w:rPr>
          <w:lang w:val="en-US"/>
        </w:rPr>
      </w:pPr>
      <w:r w:rsidRPr="00D65E8B">
        <w:rPr>
          <w:lang w:val="en-US"/>
        </w:rPr>
        <w:t>--</w:t>
      </w:r>
    </w:p>
    <w:p w:rsidR="00D65E8B" w:rsidRPr="00D65E8B" w:rsidRDefault="00D65E8B" w:rsidP="00D65E8B">
      <w:pPr>
        <w:rPr>
          <w:lang w:val="en-US"/>
        </w:rPr>
      </w:pPr>
    </w:p>
    <w:p w:rsidR="00D65E8B" w:rsidRPr="00D65E8B" w:rsidRDefault="00D65E8B" w:rsidP="00D65E8B">
      <w:pPr>
        <w:rPr>
          <w:lang w:val="en-US"/>
        </w:rPr>
      </w:pPr>
      <w:r w:rsidRPr="00D65E8B">
        <w:rPr>
          <w:lang w:val="en-US"/>
        </w:rPr>
        <w:t>DROP TABLE IF EXISTS `vehicles`;</w:t>
      </w:r>
    </w:p>
    <w:p w:rsidR="00D65E8B" w:rsidRPr="00D65E8B" w:rsidRDefault="00D65E8B" w:rsidP="00D65E8B">
      <w:pPr>
        <w:rPr>
          <w:lang w:val="en-US"/>
        </w:rPr>
      </w:pPr>
      <w:r w:rsidRPr="00D65E8B">
        <w:rPr>
          <w:lang w:val="en-US"/>
        </w:rPr>
        <w:t>/*!40101 SET @saved_cs_client     = @@character_set_client */;</w:t>
      </w:r>
    </w:p>
    <w:p w:rsidR="00D65E8B" w:rsidRPr="00D65E8B" w:rsidRDefault="00D65E8B" w:rsidP="00D65E8B">
      <w:pPr>
        <w:rPr>
          <w:lang w:val="en-US"/>
        </w:rPr>
      </w:pPr>
      <w:r w:rsidRPr="00D65E8B">
        <w:rPr>
          <w:lang w:val="en-US"/>
        </w:rPr>
        <w:lastRenderedPageBreak/>
        <w:t>/*!50503 SET character_set_client = utf8mb4 */;</w:t>
      </w:r>
    </w:p>
    <w:p w:rsidR="00D65E8B" w:rsidRPr="00D65E8B" w:rsidRDefault="00D65E8B" w:rsidP="00D65E8B">
      <w:pPr>
        <w:rPr>
          <w:lang w:val="en-US"/>
        </w:rPr>
      </w:pPr>
      <w:r w:rsidRPr="00D65E8B">
        <w:rPr>
          <w:lang w:val="en-US"/>
        </w:rPr>
        <w:t>CREATE TABLE `vehicles` (</w:t>
      </w:r>
    </w:p>
    <w:p w:rsidR="00D65E8B" w:rsidRPr="00D65E8B" w:rsidRDefault="00D65E8B" w:rsidP="00D65E8B">
      <w:pPr>
        <w:rPr>
          <w:lang w:val="en-US"/>
        </w:rPr>
      </w:pPr>
      <w:r w:rsidRPr="00D65E8B">
        <w:rPr>
          <w:lang w:val="en-US"/>
        </w:rPr>
        <w:t xml:space="preserve">  `id` bigint unsigned NOT NULL AUTO_INCREMENT,</w:t>
      </w:r>
    </w:p>
    <w:p w:rsidR="00D65E8B" w:rsidRPr="00D65E8B" w:rsidRDefault="00D65E8B" w:rsidP="00D65E8B">
      <w:pPr>
        <w:rPr>
          <w:lang w:val="en-US"/>
        </w:rPr>
      </w:pPr>
      <w:r w:rsidRPr="00D65E8B">
        <w:rPr>
          <w:lang w:val="en-US"/>
        </w:rPr>
        <w:t xml:space="preserve">  `client_id` bigint unsigned DEFAULT NULL,</w:t>
      </w:r>
    </w:p>
    <w:p w:rsidR="00D65E8B" w:rsidRPr="00D65E8B" w:rsidRDefault="00D65E8B" w:rsidP="00D65E8B">
      <w:pPr>
        <w:rPr>
          <w:lang w:val="en-US"/>
        </w:rPr>
      </w:pPr>
      <w:r w:rsidRPr="00D65E8B">
        <w:rPr>
          <w:lang w:val="en-US"/>
        </w:rPr>
        <w:t xml:space="preserve">  `state_number` varchar(15) COLLATE utf8mb4_unicode_ci NOT NULL,</w:t>
      </w:r>
    </w:p>
    <w:p w:rsidR="00D65E8B" w:rsidRPr="00D65E8B" w:rsidRDefault="00D65E8B" w:rsidP="00D65E8B">
      <w:pPr>
        <w:rPr>
          <w:lang w:val="en-US"/>
        </w:rPr>
      </w:pPr>
      <w:r w:rsidRPr="00D65E8B">
        <w:rPr>
          <w:lang w:val="en-US"/>
        </w:rPr>
        <w:t xml:space="preserve">  `brand` varchar(30) COLLATE utf8mb4_unicode_ci DEFAULT NULL,</w:t>
      </w:r>
    </w:p>
    <w:p w:rsidR="00D65E8B" w:rsidRPr="00D65E8B" w:rsidRDefault="00D65E8B" w:rsidP="00D65E8B">
      <w:pPr>
        <w:rPr>
          <w:lang w:val="en-US"/>
        </w:rPr>
      </w:pPr>
      <w:r w:rsidRPr="00D65E8B">
        <w:rPr>
          <w:lang w:val="en-US"/>
        </w:rPr>
        <w:t xml:space="preserve">  `model` varchar(30) COLLATE utf8mb4_unicode_ci DEFAULT NULL,</w:t>
      </w:r>
    </w:p>
    <w:p w:rsidR="00D65E8B" w:rsidRPr="00D65E8B" w:rsidRDefault="00D65E8B" w:rsidP="00D65E8B">
      <w:pPr>
        <w:rPr>
          <w:lang w:val="en-US"/>
        </w:rPr>
      </w:pPr>
      <w:r w:rsidRPr="00D65E8B">
        <w:rPr>
          <w:lang w:val="en-US"/>
        </w:rPr>
        <w:t xml:space="preserve">  `manufacture_year` year DEFAULT NULL,</w:t>
      </w:r>
    </w:p>
    <w:p w:rsidR="00D65E8B" w:rsidRPr="00D65E8B" w:rsidRDefault="00D65E8B" w:rsidP="00D65E8B">
      <w:pPr>
        <w:rPr>
          <w:lang w:val="en-US"/>
        </w:rPr>
      </w:pPr>
      <w:r w:rsidRPr="00D65E8B">
        <w:rPr>
          <w:lang w:val="en-US"/>
        </w:rPr>
        <w:t xml:space="preserve">  `power_hp` int DEFAULT NULL,</w:t>
      </w:r>
    </w:p>
    <w:p w:rsidR="00D65E8B" w:rsidRPr="00D65E8B" w:rsidRDefault="00D65E8B" w:rsidP="00D65E8B">
      <w:pPr>
        <w:rPr>
          <w:lang w:val="en-US"/>
        </w:rPr>
      </w:pPr>
      <w:r w:rsidRPr="00D65E8B">
        <w:rPr>
          <w:lang w:val="en-US"/>
        </w:rPr>
        <w:t xml:space="preserve">  `category` varchar(10) COLLATE utf8mb4_unicode_ci DEFAULT NULL,</w:t>
      </w:r>
    </w:p>
    <w:p w:rsidR="00D65E8B" w:rsidRPr="00D65E8B" w:rsidRDefault="00D65E8B" w:rsidP="00D65E8B">
      <w:pPr>
        <w:rPr>
          <w:lang w:val="en-US"/>
        </w:rPr>
      </w:pPr>
      <w:r w:rsidRPr="00D65E8B">
        <w:rPr>
          <w:lang w:val="en-US"/>
        </w:rPr>
        <w:t xml:space="preserve">  `vin` varchar(17) COLLATE utf8mb4_unicode_ci NOT NULL,</w:t>
      </w:r>
    </w:p>
    <w:p w:rsidR="00D65E8B" w:rsidRPr="00D65E8B" w:rsidRDefault="00D65E8B" w:rsidP="00D65E8B">
      <w:pPr>
        <w:rPr>
          <w:lang w:val="en-US"/>
        </w:rPr>
      </w:pPr>
      <w:r w:rsidRPr="00D65E8B">
        <w:rPr>
          <w:lang w:val="en-US"/>
        </w:rPr>
        <w:t xml:space="preserve">  `purchase_price` decimal(12,2) DEFAULT NULL,</w:t>
      </w:r>
    </w:p>
    <w:p w:rsidR="00D65E8B" w:rsidRPr="00D65E8B" w:rsidRDefault="00D65E8B" w:rsidP="00D65E8B">
      <w:pPr>
        <w:rPr>
          <w:lang w:val="en-US"/>
        </w:rPr>
      </w:pPr>
      <w:r w:rsidRPr="00D65E8B">
        <w:rPr>
          <w:lang w:val="en-US"/>
        </w:rPr>
        <w:t xml:space="preserve">  `mileage` int NOT NULL DEFAULT '0',</w:t>
      </w:r>
    </w:p>
    <w:p w:rsidR="00D65E8B" w:rsidRPr="00D65E8B" w:rsidRDefault="00D65E8B" w:rsidP="00D65E8B">
      <w:pPr>
        <w:rPr>
          <w:lang w:val="en-US"/>
        </w:rPr>
      </w:pPr>
      <w:r w:rsidRPr="00D65E8B">
        <w:rPr>
          <w:lang w:val="en-US"/>
        </w:rPr>
        <w:t xml:space="preserve">  `has_tracker` tinyint(1) NOT NULL DEFAULT '0',</w:t>
      </w:r>
    </w:p>
    <w:p w:rsidR="00D65E8B" w:rsidRPr="00D65E8B" w:rsidRDefault="00D65E8B" w:rsidP="00D65E8B">
      <w:pPr>
        <w:rPr>
          <w:lang w:val="en-US"/>
        </w:rPr>
      </w:pPr>
      <w:r w:rsidRPr="00D65E8B">
        <w:rPr>
          <w:lang w:val="en-US"/>
        </w:rPr>
        <w:t xml:space="preserve">  `parking_type` enum('garage','street','parking_lot','other') COLLATE utf8mb4_unicode_ci DEFAULT NULL,</w:t>
      </w:r>
    </w:p>
    <w:p w:rsidR="00D65E8B" w:rsidRPr="00D65E8B" w:rsidRDefault="00D65E8B" w:rsidP="00D65E8B">
      <w:pPr>
        <w:rPr>
          <w:lang w:val="en-US"/>
        </w:rPr>
      </w:pPr>
      <w:r w:rsidRPr="00D65E8B">
        <w:rPr>
          <w:lang w:val="en-US"/>
        </w:rPr>
        <w:t xml:space="preserve">  `created_at` timestamp NULL DEFAULT NULL,</w:t>
      </w:r>
    </w:p>
    <w:p w:rsidR="00D65E8B" w:rsidRPr="00D65E8B" w:rsidRDefault="00D65E8B" w:rsidP="00D65E8B">
      <w:pPr>
        <w:rPr>
          <w:lang w:val="en-US"/>
        </w:rPr>
      </w:pPr>
      <w:r w:rsidRPr="00D65E8B">
        <w:rPr>
          <w:lang w:val="en-US"/>
        </w:rPr>
        <w:t xml:space="preserve">  `updated_at` timestamp NULL DEFAULT NULL,</w:t>
      </w:r>
    </w:p>
    <w:p w:rsidR="00D65E8B" w:rsidRPr="00D65E8B" w:rsidRDefault="00D65E8B" w:rsidP="00D65E8B">
      <w:pPr>
        <w:rPr>
          <w:lang w:val="en-US"/>
        </w:rPr>
      </w:pPr>
      <w:r w:rsidRPr="00D65E8B">
        <w:rPr>
          <w:lang w:val="en-US"/>
        </w:rPr>
        <w:t xml:space="preserve">  PRIMARY KEY (`id`),</w:t>
      </w:r>
    </w:p>
    <w:p w:rsidR="00D65E8B" w:rsidRPr="00D65E8B" w:rsidRDefault="00D65E8B" w:rsidP="00D65E8B">
      <w:pPr>
        <w:rPr>
          <w:lang w:val="en-US"/>
        </w:rPr>
      </w:pPr>
      <w:r w:rsidRPr="00D65E8B">
        <w:rPr>
          <w:lang w:val="en-US"/>
        </w:rPr>
        <w:t xml:space="preserve">  UNIQUE KEY `vehicles_state_number_unique` (`state_number`),</w:t>
      </w:r>
    </w:p>
    <w:p w:rsidR="00D65E8B" w:rsidRPr="00D65E8B" w:rsidRDefault="00D65E8B" w:rsidP="00D65E8B">
      <w:pPr>
        <w:rPr>
          <w:lang w:val="en-US"/>
        </w:rPr>
      </w:pPr>
      <w:r w:rsidRPr="00D65E8B">
        <w:rPr>
          <w:lang w:val="en-US"/>
        </w:rPr>
        <w:t xml:space="preserve">  UNIQUE KEY `vehicles_vin_unique` (`vin`),</w:t>
      </w:r>
    </w:p>
    <w:p w:rsidR="00D65E8B" w:rsidRPr="00D65E8B" w:rsidRDefault="00D65E8B" w:rsidP="00D65E8B">
      <w:pPr>
        <w:rPr>
          <w:lang w:val="en-US"/>
        </w:rPr>
      </w:pPr>
      <w:r w:rsidRPr="00D65E8B">
        <w:rPr>
          <w:lang w:val="en-US"/>
        </w:rPr>
        <w:t xml:space="preserve">  KEY `vehicles_client_id_foreign` (`client_id`),</w:t>
      </w:r>
    </w:p>
    <w:p w:rsidR="00D65E8B" w:rsidRPr="00D65E8B" w:rsidRDefault="00D65E8B" w:rsidP="00D65E8B">
      <w:pPr>
        <w:rPr>
          <w:lang w:val="en-US"/>
        </w:rPr>
      </w:pPr>
      <w:r w:rsidRPr="00D65E8B">
        <w:rPr>
          <w:lang w:val="en-US"/>
        </w:rPr>
        <w:t xml:space="preserve">  KEY `vehicles_category_foreign` (`category`),</w:t>
      </w:r>
    </w:p>
    <w:p w:rsidR="00D65E8B" w:rsidRPr="00D65E8B" w:rsidRDefault="00D65E8B" w:rsidP="00D65E8B">
      <w:pPr>
        <w:rPr>
          <w:lang w:val="en-US"/>
        </w:rPr>
      </w:pPr>
      <w:r w:rsidRPr="00D65E8B">
        <w:rPr>
          <w:lang w:val="en-US"/>
        </w:rPr>
        <w:t xml:space="preserve">  CONSTRAINT `vehicles_category_foreign` FOREIGN KEY (`category`) REFERENCES `vehicle_categories` (`code`),</w:t>
      </w:r>
    </w:p>
    <w:p w:rsidR="00D65E8B" w:rsidRPr="00D65E8B" w:rsidRDefault="00D65E8B" w:rsidP="00D65E8B">
      <w:pPr>
        <w:rPr>
          <w:lang w:val="en-US"/>
        </w:rPr>
      </w:pPr>
      <w:r w:rsidRPr="00D65E8B">
        <w:rPr>
          <w:lang w:val="en-US"/>
        </w:rPr>
        <w:t xml:space="preserve">  CONSTRAINT `vehicles_client_id_foreign` FOREIGN KEY (`client_id`) REFERENCES `client_profiles` (`id`)</w:t>
      </w:r>
    </w:p>
    <w:p w:rsidR="00D65E8B" w:rsidRPr="00D65E8B" w:rsidRDefault="00D65E8B" w:rsidP="00D65E8B">
      <w:pPr>
        <w:rPr>
          <w:lang w:val="en-US"/>
        </w:rPr>
      </w:pPr>
      <w:r w:rsidRPr="00D65E8B">
        <w:rPr>
          <w:lang w:val="en-US"/>
        </w:rPr>
        <w:t>) ENGINE=InnoDB AUTO_INCREMENT=3 DEFAULT CHARSET=utf8mb4 COLLATE=utf8mb4_unicode_ci;</w:t>
      </w:r>
    </w:p>
    <w:p w:rsidR="00D65E8B" w:rsidRPr="00D65E8B" w:rsidRDefault="00D65E8B" w:rsidP="00D65E8B">
      <w:pPr>
        <w:rPr>
          <w:lang w:val="en-US"/>
        </w:rPr>
      </w:pPr>
      <w:r w:rsidRPr="00D65E8B">
        <w:rPr>
          <w:lang w:val="en-US"/>
        </w:rPr>
        <w:t>/*!40101 SET character_set_client = @saved_cs_client */;</w:t>
      </w:r>
    </w:p>
    <w:p w:rsidR="00D65E8B" w:rsidRPr="00D65E8B" w:rsidRDefault="00D65E8B" w:rsidP="00D65E8B">
      <w:pPr>
        <w:rPr>
          <w:lang w:val="en-US"/>
        </w:rPr>
      </w:pPr>
    </w:p>
    <w:p w:rsidR="00D65E8B" w:rsidRPr="00D65E8B" w:rsidRDefault="00D65E8B" w:rsidP="00D65E8B">
      <w:pPr>
        <w:rPr>
          <w:lang w:val="en-US"/>
        </w:rPr>
      </w:pPr>
      <w:r w:rsidRPr="00D65E8B">
        <w:rPr>
          <w:lang w:val="en-US"/>
        </w:rPr>
        <w:lastRenderedPageBreak/>
        <w:t>--</w:t>
      </w:r>
    </w:p>
    <w:p w:rsidR="00D65E8B" w:rsidRPr="00D65E8B" w:rsidRDefault="00D65E8B" w:rsidP="00D65E8B">
      <w:pPr>
        <w:rPr>
          <w:lang w:val="en-US"/>
        </w:rPr>
      </w:pPr>
      <w:r w:rsidRPr="00D65E8B">
        <w:rPr>
          <w:lang w:val="en-US"/>
        </w:rPr>
        <w:t>-- Dumping data for table `vehicles`</w:t>
      </w:r>
    </w:p>
    <w:p w:rsidR="00D65E8B" w:rsidRDefault="00D65E8B" w:rsidP="00D65E8B">
      <w:r>
        <w:t>--</w:t>
      </w:r>
    </w:p>
    <w:p w:rsidR="00D65E8B" w:rsidRDefault="00D65E8B" w:rsidP="00D65E8B"/>
    <w:p w:rsidR="00D65E8B" w:rsidRPr="00D65E8B" w:rsidRDefault="00D65E8B" w:rsidP="00D65E8B">
      <w:pPr>
        <w:rPr>
          <w:lang w:val="en-US"/>
        </w:rPr>
      </w:pPr>
      <w:r w:rsidRPr="00D65E8B">
        <w:rPr>
          <w:lang w:val="en-US"/>
        </w:rPr>
        <w:t>LOCK TABLES `vehicles` WRITE;</w:t>
      </w:r>
    </w:p>
    <w:p w:rsidR="00D65E8B" w:rsidRPr="00D65E8B" w:rsidRDefault="00D65E8B" w:rsidP="00D65E8B">
      <w:pPr>
        <w:rPr>
          <w:lang w:val="en-US"/>
        </w:rPr>
      </w:pPr>
      <w:r w:rsidRPr="00D65E8B">
        <w:rPr>
          <w:lang w:val="en-US"/>
        </w:rPr>
        <w:t>/*!40000 ALTER TABLE `vehicles` DISABLE KEYS */;</w:t>
      </w:r>
    </w:p>
    <w:p w:rsidR="00D65E8B" w:rsidRPr="00D65E8B" w:rsidRDefault="00D65E8B" w:rsidP="00D65E8B">
      <w:pPr>
        <w:rPr>
          <w:lang w:val="en-US"/>
        </w:rPr>
      </w:pPr>
      <w:r w:rsidRPr="00D65E8B">
        <w:rPr>
          <w:lang w:val="en-US"/>
        </w:rPr>
        <w:t>INSERT INTO `vehicles` VALUES (1,1,'</w:t>
      </w:r>
      <w:r>
        <w:t>А</w:t>
      </w:r>
      <w:r w:rsidRPr="00D65E8B">
        <w:rPr>
          <w:lang w:val="en-US"/>
        </w:rPr>
        <w:t>123</w:t>
      </w:r>
      <w:r>
        <w:t>ВС</w:t>
      </w:r>
      <w:r w:rsidRPr="00D65E8B">
        <w:rPr>
          <w:lang w:val="en-US"/>
        </w:rPr>
        <w:t>77','Toyota','Camry',2020,200,'B','JTDKW3D3X05123456',2500000.00,35000,1,'garage','2026-05-23 20:58:50','2026-05-23 20:58:50'),(2,2,'</w:t>
      </w:r>
      <w:r>
        <w:t>В</w:t>
      </w:r>
      <w:r w:rsidRPr="00D65E8B">
        <w:rPr>
          <w:lang w:val="en-US"/>
        </w:rPr>
        <w:t>456</w:t>
      </w:r>
      <w:r>
        <w:t>ЕО</w:t>
      </w:r>
      <w:r w:rsidRPr="00D65E8B">
        <w:rPr>
          <w:lang w:val="en-US"/>
        </w:rPr>
        <w:t>77','Hyundai','Solaris',2021,123,'B','KMHD3513LGU123456',1500000.00,15000,0,'street','2026-05-23 20:58:50','2026-05-23 20:58:50');</w:t>
      </w:r>
    </w:p>
    <w:p w:rsidR="00D65E8B" w:rsidRPr="00D65E8B" w:rsidRDefault="00D65E8B" w:rsidP="00D65E8B">
      <w:pPr>
        <w:rPr>
          <w:lang w:val="en-US"/>
        </w:rPr>
      </w:pPr>
      <w:r w:rsidRPr="00D65E8B">
        <w:rPr>
          <w:lang w:val="en-US"/>
        </w:rPr>
        <w:t>/*!40000 ALTER TABLE `vehicles` ENABLE KEYS */;</w:t>
      </w:r>
    </w:p>
    <w:p w:rsidR="00D65E8B" w:rsidRPr="00D65E8B" w:rsidRDefault="00D65E8B" w:rsidP="00D65E8B">
      <w:pPr>
        <w:rPr>
          <w:lang w:val="en-US"/>
        </w:rPr>
      </w:pPr>
      <w:r w:rsidRPr="00D65E8B">
        <w:rPr>
          <w:lang w:val="en-US"/>
        </w:rPr>
        <w:t>UNLOCK TABLES;</w:t>
      </w:r>
    </w:p>
    <w:p w:rsidR="00D65E8B" w:rsidRPr="00D65E8B" w:rsidRDefault="00D65E8B" w:rsidP="00D65E8B">
      <w:pPr>
        <w:rPr>
          <w:lang w:val="en-US"/>
        </w:rPr>
      </w:pPr>
      <w:r w:rsidRPr="00D65E8B">
        <w:rPr>
          <w:lang w:val="en-US"/>
        </w:rPr>
        <w:t>/*!40103 SET TIME_ZONE=@OLD_TIME_ZONE */;</w:t>
      </w:r>
    </w:p>
    <w:p w:rsidR="00D65E8B" w:rsidRPr="00D65E8B" w:rsidRDefault="00D65E8B" w:rsidP="00D65E8B">
      <w:pPr>
        <w:rPr>
          <w:lang w:val="en-US"/>
        </w:rPr>
      </w:pPr>
    </w:p>
    <w:p w:rsidR="00D65E8B" w:rsidRPr="00D65E8B" w:rsidRDefault="00D65E8B" w:rsidP="00D65E8B">
      <w:pPr>
        <w:rPr>
          <w:lang w:val="en-US"/>
        </w:rPr>
      </w:pPr>
      <w:r w:rsidRPr="00D65E8B">
        <w:rPr>
          <w:lang w:val="en-US"/>
        </w:rPr>
        <w:t>/*!40101 SET SQL_MODE=@OLD_SQL_MODE */;</w:t>
      </w:r>
    </w:p>
    <w:p w:rsidR="00D65E8B" w:rsidRPr="00D65E8B" w:rsidRDefault="00D65E8B" w:rsidP="00D65E8B">
      <w:pPr>
        <w:rPr>
          <w:lang w:val="en-US"/>
        </w:rPr>
      </w:pPr>
      <w:r w:rsidRPr="00D65E8B">
        <w:rPr>
          <w:lang w:val="en-US"/>
        </w:rPr>
        <w:t>/*!40014 SET FOREIGN_KEY_CHECKS=@OLD_FOREIGN_KEY_CHECKS */;</w:t>
      </w:r>
    </w:p>
    <w:p w:rsidR="00D65E8B" w:rsidRPr="00D65E8B" w:rsidRDefault="00D65E8B" w:rsidP="00D65E8B">
      <w:pPr>
        <w:rPr>
          <w:lang w:val="en-US"/>
        </w:rPr>
      </w:pPr>
      <w:r w:rsidRPr="00D65E8B">
        <w:rPr>
          <w:lang w:val="en-US"/>
        </w:rPr>
        <w:t>/*!40014 SET UNIQUE_CHECKS=@OLD_UNIQUE_CHECKS */;</w:t>
      </w:r>
    </w:p>
    <w:p w:rsidR="00D65E8B" w:rsidRPr="00D65E8B" w:rsidRDefault="00D65E8B" w:rsidP="00D65E8B">
      <w:pPr>
        <w:rPr>
          <w:lang w:val="en-US"/>
        </w:rPr>
      </w:pPr>
      <w:r w:rsidRPr="00D65E8B">
        <w:rPr>
          <w:lang w:val="en-US"/>
        </w:rPr>
        <w:t>/*!40101 SET CHARACTER_SET_CLIENT=@OLD_CHARACTER_SET_CLIENT */;</w:t>
      </w:r>
    </w:p>
    <w:p w:rsidR="00D65E8B" w:rsidRPr="00D65E8B" w:rsidRDefault="00D65E8B" w:rsidP="00D65E8B">
      <w:pPr>
        <w:rPr>
          <w:lang w:val="en-US"/>
        </w:rPr>
      </w:pPr>
      <w:r w:rsidRPr="00D65E8B">
        <w:rPr>
          <w:lang w:val="en-US"/>
        </w:rPr>
        <w:t>/*!40101 SET CHARACTER_SET_RESULTS=@OLD_CHARACTER_SET_RESULTS */;</w:t>
      </w:r>
    </w:p>
    <w:p w:rsidR="00D65E8B" w:rsidRPr="00D65E8B" w:rsidRDefault="00D65E8B" w:rsidP="00D65E8B">
      <w:pPr>
        <w:rPr>
          <w:lang w:val="en-US"/>
        </w:rPr>
      </w:pPr>
      <w:r w:rsidRPr="00D65E8B">
        <w:rPr>
          <w:lang w:val="en-US"/>
        </w:rPr>
        <w:t>/*!40101 SET COLLATION_CONNECTION=@OLD_COLLATION_CONNECTION */;</w:t>
      </w:r>
    </w:p>
    <w:p w:rsidR="00D65E8B" w:rsidRPr="00D65E8B" w:rsidRDefault="00D65E8B" w:rsidP="00D65E8B">
      <w:pPr>
        <w:rPr>
          <w:lang w:val="en-US"/>
        </w:rPr>
      </w:pPr>
      <w:r w:rsidRPr="00D65E8B">
        <w:rPr>
          <w:lang w:val="en-US"/>
        </w:rPr>
        <w:t>/*!40111 SET SQL_NOTES=@OLD_SQL_NOTES */;</w:t>
      </w:r>
    </w:p>
    <w:p w:rsidR="00D65E8B" w:rsidRPr="00D65E8B" w:rsidRDefault="00D65E8B" w:rsidP="00D65E8B">
      <w:pPr>
        <w:rPr>
          <w:lang w:val="en-US"/>
        </w:rPr>
      </w:pPr>
    </w:p>
    <w:p w:rsidR="00BF41F4" w:rsidRDefault="00D65E8B" w:rsidP="00D65E8B">
      <w:r>
        <w:t>-- Dump completed on 2026-05-24  3:01:26</w:t>
      </w:r>
    </w:p>
    <w:p w:rsidR="00D65E8B" w:rsidRDefault="00D65E8B" w:rsidP="00D65E8B"/>
    <w:p w:rsidR="00D65E8B" w:rsidRDefault="00D65E8B" w:rsidP="00D65E8B"/>
    <w:p w:rsidR="00D65E8B" w:rsidRDefault="00D65E8B" w:rsidP="00D65E8B"/>
    <w:p w:rsidR="00D65E8B" w:rsidRDefault="00D65E8B" w:rsidP="00D65E8B"/>
    <w:p w:rsidR="00D65E8B" w:rsidRDefault="00D65E8B" w:rsidP="00D65E8B"/>
    <w:p w:rsidR="00D65E8B" w:rsidRDefault="00D65E8B" w:rsidP="00D65E8B"/>
    <w:p w:rsidR="00D65E8B" w:rsidRDefault="00D65E8B" w:rsidP="00D65E8B">
      <w:pPr>
        <w:pStyle w:val="1"/>
      </w:pPr>
      <w:bookmarkStart w:id="89" w:name="_Toc229965143"/>
      <w:bookmarkStart w:id="90" w:name="_Toc230458049"/>
      <w:bookmarkStart w:id="91" w:name="_Toc230485389"/>
      <w:r w:rsidRPr="00D65E8B">
        <w:lastRenderedPageBreak/>
        <w:t xml:space="preserve">Приложение Д. Код </w:t>
      </w:r>
      <w:bookmarkEnd w:id="89"/>
      <w:r w:rsidRPr="00D65E8B">
        <w:t>сайта</w:t>
      </w:r>
      <w:bookmarkEnd w:id="90"/>
      <w:bookmarkEnd w:id="91"/>
    </w:p>
    <w:p w:rsidR="00D65E8B" w:rsidRDefault="00D65E8B" w:rsidP="00D65E8B"/>
    <w:p w:rsidR="001F705F" w:rsidRDefault="001F705F" w:rsidP="001F705F"/>
    <w:p w:rsidR="001F705F" w:rsidRPr="001F705F" w:rsidRDefault="001F705F" w:rsidP="001F705F">
      <w:pPr>
        <w:rPr>
          <w:lang w:val="en-US"/>
        </w:rPr>
      </w:pPr>
      <w:r w:rsidRPr="001F705F">
        <w:rPr>
          <w:lang w:val="en-US"/>
        </w:rPr>
        <w:t>vite.config.js</w:t>
      </w:r>
    </w:p>
    <w:p w:rsidR="001F705F" w:rsidRPr="001F705F" w:rsidRDefault="001F705F" w:rsidP="001F705F">
      <w:pPr>
        <w:rPr>
          <w:lang w:val="en-US"/>
        </w:rPr>
      </w:pPr>
    </w:p>
    <w:p w:rsidR="001F705F" w:rsidRPr="001F705F" w:rsidRDefault="001F705F" w:rsidP="001F705F">
      <w:pPr>
        <w:rPr>
          <w:lang w:val="en-US"/>
        </w:rPr>
      </w:pPr>
      <w:r w:rsidRPr="001F705F">
        <w:rPr>
          <w:lang w:val="en-US"/>
        </w:rPr>
        <w:t>import { defineConfig } from 'vite';</w:t>
      </w:r>
    </w:p>
    <w:p w:rsidR="001F705F" w:rsidRPr="001F705F" w:rsidRDefault="001F705F" w:rsidP="001F705F">
      <w:pPr>
        <w:rPr>
          <w:lang w:val="en-US"/>
        </w:rPr>
      </w:pPr>
      <w:r w:rsidRPr="001F705F">
        <w:rPr>
          <w:lang w:val="en-US"/>
        </w:rPr>
        <w:t>import laravel from 'laravel-vite-plugin';</w:t>
      </w:r>
    </w:p>
    <w:p w:rsidR="001F705F" w:rsidRPr="001F705F" w:rsidRDefault="001F705F" w:rsidP="001F705F">
      <w:pPr>
        <w:rPr>
          <w:lang w:val="en-US"/>
        </w:rPr>
      </w:pPr>
      <w:r w:rsidRPr="001F705F">
        <w:rPr>
          <w:lang w:val="en-US"/>
        </w:rPr>
        <w:t>import tailwindcss from '@tailwindcss/vite';</w:t>
      </w:r>
    </w:p>
    <w:p w:rsidR="001F705F" w:rsidRPr="001F705F" w:rsidRDefault="001F705F" w:rsidP="001F705F">
      <w:pPr>
        <w:rPr>
          <w:lang w:val="en-US"/>
        </w:rPr>
      </w:pPr>
    </w:p>
    <w:p w:rsidR="001F705F" w:rsidRPr="001F705F" w:rsidRDefault="001F705F" w:rsidP="001F705F">
      <w:pPr>
        <w:rPr>
          <w:lang w:val="en-US"/>
        </w:rPr>
      </w:pPr>
      <w:r w:rsidRPr="001F705F">
        <w:rPr>
          <w:lang w:val="en-US"/>
        </w:rPr>
        <w:t>export default defineConfig({</w:t>
      </w:r>
    </w:p>
    <w:p w:rsidR="001F705F" w:rsidRPr="001F705F" w:rsidRDefault="001F705F" w:rsidP="001F705F">
      <w:pPr>
        <w:rPr>
          <w:lang w:val="en-US"/>
        </w:rPr>
      </w:pPr>
      <w:r w:rsidRPr="001F705F">
        <w:rPr>
          <w:lang w:val="en-US"/>
        </w:rPr>
        <w:t xml:space="preserve">    plugins: [</w:t>
      </w:r>
    </w:p>
    <w:p w:rsidR="001F705F" w:rsidRPr="001F705F" w:rsidRDefault="001F705F" w:rsidP="001F705F">
      <w:pPr>
        <w:rPr>
          <w:lang w:val="en-US"/>
        </w:rPr>
      </w:pPr>
      <w:r w:rsidRPr="001F705F">
        <w:rPr>
          <w:lang w:val="en-US"/>
        </w:rPr>
        <w:t xml:space="preserve">        laravel({</w:t>
      </w:r>
    </w:p>
    <w:p w:rsidR="001F705F" w:rsidRPr="001F705F" w:rsidRDefault="001F705F" w:rsidP="001F705F">
      <w:pPr>
        <w:rPr>
          <w:lang w:val="en-US"/>
        </w:rPr>
      </w:pPr>
      <w:r w:rsidRPr="001F705F">
        <w:rPr>
          <w:lang w:val="en-US"/>
        </w:rPr>
        <w:t xml:space="preserve">            input: ['resources/css/app.css', 'resources/js/app.js'],</w:t>
      </w:r>
    </w:p>
    <w:p w:rsidR="001F705F" w:rsidRPr="001F705F" w:rsidRDefault="001F705F" w:rsidP="001F705F">
      <w:pPr>
        <w:rPr>
          <w:lang w:val="en-US"/>
        </w:rPr>
      </w:pPr>
      <w:r w:rsidRPr="001F705F">
        <w:rPr>
          <w:lang w:val="en-US"/>
        </w:rPr>
        <w:t xml:space="preserve">            refresh: true,</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tailwindcss(),</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server: {</w:t>
      </w:r>
    </w:p>
    <w:p w:rsidR="001F705F" w:rsidRPr="001F705F" w:rsidRDefault="001F705F" w:rsidP="001F705F">
      <w:pPr>
        <w:rPr>
          <w:lang w:val="en-US"/>
        </w:rPr>
      </w:pPr>
      <w:r w:rsidRPr="001F705F">
        <w:rPr>
          <w:lang w:val="en-US"/>
        </w:rPr>
        <w:t xml:space="preserve">        watch: {</w:t>
      </w:r>
    </w:p>
    <w:p w:rsidR="001F705F" w:rsidRPr="001F705F" w:rsidRDefault="001F705F" w:rsidP="001F705F">
      <w:pPr>
        <w:rPr>
          <w:lang w:val="en-US"/>
        </w:rPr>
      </w:pPr>
      <w:r w:rsidRPr="001F705F">
        <w:rPr>
          <w:lang w:val="en-US"/>
        </w:rPr>
        <w:t xml:space="preserve">            ignored: ['**/storage/framework/views/**'],</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p>
    <w:p w:rsidR="001F705F" w:rsidRPr="001F705F" w:rsidRDefault="001F705F" w:rsidP="001F705F">
      <w:pPr>
        <w:rPr>
          <w:lang w:val="en-US"/>
        </w:rPr>
      </w:pPr>
    </w:p>
    <w:p w:rsidR="001F705F" w:rsidRPr="001F705F" w:rsidRDefault="001F705F" w:rsidP="001F705F">
      <w:pPr>
        <w:rPr>
          <w:lang w:val="en-US"/>
        </w:rPr>
      </w:pPr>
      <w:r w:rsidRPr="001F705F">
        <w:rPr>
          <w:lang w:val="en-US"/>
        </w:rPr>
        <w:t>app.js</w:t>
      </w:r>
    </w:p>
    <w:p w:rsidR="001F705F" w:rsidRPr="001F705F" w:rsidRDefault="001F705F" w:rsidP="001F705F">
      <w:pPr>
        <w:rPr>
          <w:lang w:val="en-US"/>
        </w:rPr>
      </w:pPr>
    </w:p>
    <w:p w:rsidR="001F705F" w:rsidRPr="001F705F" w:rsidRDefault="001F705F" w:rsidP="001F705F">
      <w:pPr>
        <w:rPr>
          <w:lang w:val="en-US"/>
        </w:rPr>
      </w:pPr>
      <w:r w:rsidRPr="001F705F">
        <w:rPr>
          <w:lang w:val="en-US"/>
        </w:rPr>
        <w:t>import './bootstrap';</w:t>
      </w:r>
    </w:p>
    <w:p w:rsidR="001F705F" w:rsidRPr="001F705F" w:rsidRDefault="001F705F" w:rsidP="001F705F">
      <w:pPr>
        <w:rPr>
          <w:lang w:val="en-US"/>
        </w:rPr>
      </w:pPr>
    </w:p>
    <w:p w:rsidR="001F705F" w:rsidRPr="001F705F" w:rsidRDefault="001F705F" w:rsidP="001F705F">
      <w:pPr>
        <w:rPr>
          <w:lang w:val="en-US"/>
        </w:rPr>
      </w:pPr>
    </w:p>
    <w:p w:rsidR="001F705F" w:rsidRPr="001F705F" w:rsidRDefault="001F705F" w:rsidP="001F705F">
      <w:pPr>
        <w:rPr>
          <w:lang w:val="en-US"/>
        </w:rPr>
      </w:pPr>
    </w:p>
    <w:p w:rsidR="001F705F" w:rsidRPr="001F705F" w:rsidRDefault="001F705F" w:rsidP="001F705F">
      <w:pPr>
        <w:rPr>
          <w:lang w:val="en-US"/>
        </w:rPr>
      </w:pPr>
      <w:r w:rsidRPr="001F705F">
        <w:rPr>
          <w:lang w:val="en-US"/>
        </w:rPr>
        <w:t>bootstrap.js</w:t>
      </w:r>
    </w:p>
    <w:p w:rsidR="001F705F" w:rsidRPr="001F705F" w:rsidRDefault="001F705F" w:rsidP="001F705F">
      <w:pPr>
        <w:rPr>
          <w:lang w:val="en-US"/>
        </w:rPr>
      </w:pPr>
    </w:p>
    <w:p w:rsidR="001F705F" w:rsidRPr="001F705F" w:rsidRDefault="001F705F" w:rsidP="001F705F">
      <w:pPr>
        <w:rPr>
          <w:lang w:val="en-US"/>
        </w:rPr>
      </w:pPr>
      <w:r w:rsidRPr="001F705F">
        <w:rPr>
          <w:lang w:val="en-US"/>
        </w:rPr>
        <w:t>import axios from 'axios';</w:t>
      </w:r>
    </w:p>
    <w:p w:rsidR="001F705F" w:rsidRPr="001F705F" w:rsidRDefault="001F705F" w:rsidP="001F705F">
      <w:pPr>
        <w:rPr>
          <w:lang w:val="en-US"/>
        </w:rPr>
      </w:pPr>
      <w:r w:rsidRPr="001F705F">
        <w:rPr>
          <w:lang w:val="en-US"/>
        </w:rPr>
        <w:t>window.axios = axios;</w:t>
      </w:r>
    </w:p>
    <w:p w:rsidR="001F705F" w:rsidRPr="001F705F" w:rsidRDefault="001F705F" w:rsidP="001F705F">
      <w:pPr>
        <w:rPr>
          <w:lang w:val="en-US"/>
        </w:rPr>
      </w:pPr>
    </w:p>
    <w:p w:rsidR="001F705F" w:rsidRPr="001F705F" w:rsidRDefault="001F705F" w:rsidP="001F705F">
      <w:pPr>
        <w:rPr>
          <w:lang w:val="en-US"/>
        </w:rPr>
      </w:pPr>
      <w:r w:rsidRPr="001F705F">
        <w:rPr>
          <w:lang w:val="en-US"/>
        </w:rPr>
        <w:t>window.axios.defaults.headers.common['X-Requested-With'] = 'XMLHttpRequest';</w:t>
      </w:r>
    </w:p>
    <w:p w:rsidR="001F705F" w:rsidRPr="001F705F" w:rsidRDefault="001F705F" w:rsidP="001F705F">
      <w:pPr>
        <w:rPr>
          <w:lang w:val="en-US"/>
        </w:rPr>
      </w:pPr>
    </w:p>
    <w:p w:rsidR="001F705F" w:rsidRPr="001F705F" w:rsidRDefault="001F705F" w:rsidP="001F705F">
      <w:pPr>
        <w:rPr>
          <w:lang w:val="en-US"/>
        </w:rPr>
      </w:pPr>
    </w:p>
    <w:p w:rsidR="001F705F" w:rsidRPr="001F705F" w:rsidRDefault="001F705F" w:rsidP="001F705F">
      <w:pPr>
        <w:rPr>
          <w:lang w:val="en-US"/>
        </w:rPr>
      </w:pPr>
    </w:p>
    <w:p w:rsidR="001F705F" w:rsidRPr="001F705F" w:rsidRDefault="001F705F" w:rsidP="001F705F">
      <w:pPr>
        <w:rPr>
          <w:lang w:val="en-US"/>
        </w:rPr>
      </w:pPr>
      <w:r w:rsidRPr="001F705F">
        <w:rPr>
          <w:lang w:val="en-US"/>
        </w:rPr>
        <w:t>webpack.config.js</w:t>
      </w:r>
    </w:p>
    <w:p w:rsidR="001F705F" w:rsidRPr="001F705F" w:rsidRDefault="001F705F" w:rsidP="001F705F">
      <w:pPr>
        <w:rPr>
          <w:lang w:val="en-US"/>
        </w:rPr>
      </w:pPr>
    </w:p>
    <w:p w:rsidR="001F705F" w:rsidRPr="001F705F" w:rsidRDefault="001F705F" w:rsidP="001F705F">
      <w:pPr>
        <w:rPr>
          <w:lang w:val="en-US"/>
        </w:rPr>
      </w:pPr>
      <w:r w:rsidRPr="001F705F">
        <w:rPr>
          <w:lang w:val="en-US"/>
        </w:rPr>
        <w:t>module.exports = {</w:t>
      </w:r>
    </w:p>
    <w:p w:rsidR="001F705F" w:rsidRPr="001F705F" w:rsidRDefault="001F705F" w:rsidP="001F705F">
      <w:pPr>
        <w:rPr>
          <w:lang w:val="en-US"/>
        </w:rPr>
      </w:pPr>
      <w:r w:rsidRPr="001F705F">
        <w:rPr>
          <w:lang w:val="en-US"/>
        </w:rPr>
        <w:t xml:space="preserve">    resolve: {</w:t>
      </w:r>
    </w:p>
    <w:p w:rsidR="001F705F" w:rsidRPr="001F705F" w:rsidRDefault="001F705F" w:rsidP="001F705F">
      <w:pPr>
        <w:rPr>
          <w:lang w:val="en-US"/>
        </w:rPr>
      </w:pPr>
      <w:r w:rsidRPr="001F705F">
        <w:rPr>
          <w:lang w:val="en-US"/>
        </w:rPr>
        <w:t xml:space="preserve">      fallback: {</w:t>
      </w:r>
    </w:p>
    <w:p w:rsidR="001F705F" w:rsidRPr="001F705F" w:rsidRDefault="001F705F" w:rsidP="001F705F">
      <w:pPr>
        <w:rPr>
          <w:lang w:val="en-US"/>
        </w:rPr>
      </w:pPr>
      <w:r w:rsidRPr="001F705F">
        <w:rPr>
          <w:lang w:val="en-US"/>
        </w:rPr>
        <w:t xml:space="preserve">        http: require.resolve("stream-http"),</w:t>
      </w:r>
    </w:p>
    <w:p w:rsidR="001F705F" w:rsidRPr="001F705F" w:rsidRDefault="001F705F" w:rsidP="001F705F">
      <w:pPr>
        <w:rPr>
          <w:lang w:val="en-US"/>
        </w:rPr>
      </w:pPr>
      <w:r w:rsidRPr="001F705F">
        <w:rPr>
          <w:lang w:val="en-US"/>
        </w:rPr>
        <w:t xml:space="preserve">        https: require.resolve("https-browserify"),</w:t>
      </w:r>
    </w:p>
    <w:p w:rsidR="001F705F" w:rsidRPr="001F705F" w:rsidRDefault="001F705F" w:rsidP="001F705F">
      <w:pPr>
        <w:rPr>
          <w:lang w:val="en-US"/>
        </w:rPr>
      </w:pPr>
      <w:r w:rsidRPr="001F705F">
        <w:rPr>
          <w:lang w:val="en-US"/>
        </w:rPr>
        <w:t xml:space="preserve">        url: require.resolve("url/"),</w:t>
      </w:r>
    </w:p>
    <w:p w:rsidR="001F705F" w:rsidRPr="001F705F" w:rsidRDefault="001F705F" w:rsidP="001F705F">
      <w:pPr>
        <w:rPr>
          <w:lang w:val="en-US"/>
        </w:rPr>
      </w:pPr>
      <w:r w:rsidRPr="001F705F">
        <w:rPr>
          <w:lang w:val="en-US"/>
        </w:rPr>
        <w:t xml:space="preserve">        util: require.resolve("util/"),</w:t>
      </w:r>
    </w:p>
    <w:p w:rsidR="001F705F" w:rsidRPr="001F705F" w:rsidRDefault="001F705F" w:rsidP="001F705F">
      <w:pPr>
        <w:rPr>
          <w:lang w:val="en-US"/>
        </w:rPr>
      </w:pPr>
      <w:r w:rsidRPr="001F705F">
        <w:rPr>
          <w:lang w:val="en-US"/>
        </w:rPr>
        <w:t xml:space="preserve">        assert: require.resolve("assert/"),</w:t>
      </w:r>
    </w:p>
    <w:p w:rsidR="001F705F" w:rsidRPr="001F705F" w:rsidRDefault="001F705F" w:rsidP="001F705F">
      <w:pPr>
        <w:rPr>
          <w:lang w:val="en-US"/>
        </w:rPr>
      </w:pPr>
      <w:r w:rsidRPr="001F705F">
        <w:rPr>
          <w:lang w:val="en-US"/>
        </w:rPr>
        <w:t xml:space="preserve">        crypto: require.resolve("crypto-browserify"),</w:t>
      </w:r>
    </w:p>
    <w:p w:rsidR="001F705F" w:rsidRPr="001F705F" w:rsidRDefault="001F705F" w:rsidP="001F705F">
      <w:pPr>
        <w:rPr>
          <w:lang w:val="en-US"/>
        </w:rPr>
      </w:pPr>
      <w:r w:rsidRPr="001F705F">
        <w:rPr>
          <w:lang w:val="en-US"/>
        </w:rPr>
        <w:t xml:space="preserve">        stream: require.resolve("stream-browserify"),</w:t>
      </w:r>
    </w:p>
    <w:p w:rsidR="001F705F" w:rsidRPr="001F705F" w:rsidRDefault="001F705F" w:rsidP="001F705F">
      <w:pPr>
        <w:rPr>
          <w:lang w:val="en-US"/>
        </w:rPr>
      </w:pPr>
      <w:r w:rsidRPr="001F705F">
        <w:rPr>
          <w:lang w:val="en-US"/>
        </w:rPr>
        <w:t xml:space="preserve">        zlib: require.resolve("browserify-zlib"),</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p>
    <w:p w:rsidR="001F705F" w:rsidRPr="001F705F" w:rsidRDefault="001F705F" w:rsidP="001F705F">
      <w:pPr>
        <w:rPr>
          <w:lang w:val="en-US"/>
        </w:rPr>
      </w:pPr>
    </w:p>
    <w:p w:rsidR="001F705F" w:rsidRPr="001F705F" w:rsidRDefault="001F705F" w:rsidP="001F705F">
      <w:pPr>
        <w:rPr>
          <w:lang w:val="en-US"/>
        </w:rPr>
      </w:pPr>
      <w:r w:rsidRPr="001F705F">
        <w:rPr>
          <w:lang w:val="en-US"/>
        </w:rPr>
        <w:t>App.js</w:t>
      </w:r>
    </w:p>
    <w:p w:rsidR="001F705F" w:rsidRPr="001F705F" w:rsidRDefault="001F705F" w:rsidP="001F705F">
      <w:pPr>
        <w:rPr>
          <w:lang w:val="en-US"/>
        </w:rPr>
      </w:pPr>
    </w:p>
    <w:p w:rsidR="001F705F" w:rsidRPr="001F705F" w:rsidRDefault="001F705F" w:rsidP="001F705F">
      <w:pPr>
        <w:rPr>
          <w:lang w:val="en-US"/>
        </w:rPr>
      </w:pPr>
      <w:r w:rsidRPr="001F705F">
        <w:rPr>
          <w:lang w:val="en-US"/>
        </w:rPr>
        <w:t>import React from 'react';</w:t>
      </w:r>
    </w:p>
    <w:p w:rsidR="001F705F" w:rsidRPr="001F705F" w:rsidRDefault="001F705F" w:rsidP="001F705F">
      <w:pPr>
        <w:rPr>
          <w:lang w:val="en-US"/>
        </w:rPr>
      </w:pPr>
      <w:r w:rsidRPr="001F705F">
        <w:rPr>
          <w:lang w:val="en-US"/>
        </w:rPr>
        <w:t>import { BrowserRouter } from 'react-router-dom';</w:t>
      </w:r>
    </w:p>
    <w:p w:rsidR="001F705F" w:rsidRPr="001F705F" w:rsidRDefault="001F705F" w:rsidP="001F705F">
      <w:pPr>
        <w:rPr>
          <w:lang w:val="en-US"/>
        </w:rPr>
      </w:pPr>
      <w:r w:rsidRPr="001F705F">
        <w:rPr>
          <w:lang w:val="en-US"/>
        </w:rPr>
        <w:t>import { AuthProvider } from './shared/context/authContext';</w:t>
      </w:r>
    </w:p>
    <w:p w:rsidR="001F705F" w:rsidRPr="001F705F" w:rsidRDefault="001F705F" w:rsidP="001F705F">
      <w:pPr>
        <w:rPr>
          <w:lang w:val="en-US"/>
        </w:rPr>
      </w:pPr>
      <w:r w:rsidRPr="001F705F">
        <w:rPr>
          <w:lang w:val="en-US"/>
        </w:rPr>
        <w:t>import { NotificationsProvider } from './shared/context/notificationsContext';</w:t>
      </w:r>
    </w:p>
    <w:p w:rsidR="001F705F" w:rsidRPr="001F705F" w:rsidRDefault="001F705F" w:rsidP="001F705F">
      <w:pPr>
        <w:rPr>
          <w:lang w:val="en-US"/>
        </w:rPr>
      </w:pPr>
      <w:r w:rsidRPr="001F705F">
        <w:rPr>
          <w:lang w:val="en-US"/>
        </w:rPr>
        <w:t>import { CalculatorProvider } from './shared/context/calculatorContext';</w:t>
      </w:r>
    </w:p>
    <w:p w:rsidR="001F705F" w:rsidRPr="001F705F" w:rsidRDefault="001F705F" w:rsidP="001F705F">
      <w:pPr>
        <w:rPr>
          <w:lang w:val="en-US"/>
        </w:rPr>
      </w:pPr>
      <w:r w:rsidRPr="001F705F">
        <w:rPr>
          <w:lang w:val="en-US"/>
        </w:rPr>
        <w:t>import Routes from './app/Routes';</w:t>
      </w:r>
    </w:p>
    <w:p w:rsidR="001F705F" w:rsidRPr="001F705F" w:rsidRDefault="001F705F" w:rsidP="001F705F">
      <w:pPr>
        <w:rPr>
          <w:lang w:val="en-US"/>
        </w:rPr>
      </w:pPr>
    </w:p>
    <w:p w:rsidR="001F705F" w:rsidRPr="001F705F" w:rsidRDefault="001F705F" w:rsidP="001F705F">
      <w:pPr>
        <w:rPr>
          <w:lang w:val="en-US"/>
        </w:rPr>
      </w:pPr>
      <w:r w:rsidRPr="001F705F">
        <w:rPr>
          <w:lang w:val="en-US"/>
        </w:rPr>
        <w:t>function App() {</w:t>
      </w:r>
    </w:p>
    <w:p w:rsidR="001F705F" w:rsidRPr="001F705F" w:rsidRDefault="001F705F" w:rsidP="001F705F">
      <w:pPr>
        <w:rPr>
          <w:lang w:val="en-US"/>
        </w:rPr>
      </w:pPr>
      <w:r w:rsidRPr="001F705F">
        <w:rPr>
          <w:lang w:val="en-US"/>
        </w:rPr>
        <w:t xml:space="preserve">  return (</w:t>
      </w:r>
    </w:p>
    <w:p w:rsidR="001F705F" w:rsidRPr="001F705F" w:rsidRDefault="001F705F" w:rsidP="001F705F">
      <w:pPr>
        <w:rPr>
          <w:lang w:val="en-US"/>
        </w:rPr>
      </w:pPr>
      <w:r w:rsidRPr="001F705F">
        <w:rPr>
          <w:lang w:val="en-US"/>
        </w:rPr>
        <w:t xml:space="preserve">    &lt;BrowserRouter&gt;</w:t>
      </w:r>
    </w:p>
    <w:p w:rsidR="001F705F" w:rsidRPr="001F705F" w:rsidRDefault="001F705F" w:rsidP="001F705F">
      <w:pPr>
        <w:rPr>
          <w:lang w:val="en-US"/>
        </w:rPr>
      </w:pPr>
      <w:r w:rsidRPr="001F705F">
        <w:rPr>
          <w:lang w:val="en-US"/>
        </w:rPr>
        <w:t xml:space="preserve">      &lt;AuthProvider&gt;</w:t>
      </w:r>
    </w:p>
    <w:p w:rsidR="001F705F" w:rsidRPr="001F705F" w:rsidRDefault="001F705F" w:rsidP="001F705F">
      <w:pPr>
        <w:rPr>
          <w:lang w:val="en-US"/>
        </w:rPr>
      </w:pPr>
      <w:r w:rsidRPr="001F705F">
        <w:rPr>
          <w:lang w:val="en-US"/>
        </w:rPr>
        <w:t xml:space="preserve">        &lt;NotificationsProvider&gt;</w:t>
      </w:r>
    </w:p>
    <w:p w:rsidR="001F705F" w:rsidRPr="001F705F" w:rsidRDefault="001F705F" w:rsidP="001F705F">
      <w:pPr>
        <w:rPr>
          <w:lang w:val="en-US"/>
        </w:rPr>
      </w:pPr>
      <w:r w:rsidRPr="001F705F">
        <w:rPr>
          <w:lang w:val="en-US"/>
        </w:rPr>
        <w:t xml:space="preserve">          &lt;CalculatorProvider&gt;</w:t>
      </w:r>
    </w:p>
    <w:p w:rsidR="001F705F" w:rsidRPr="001F705F" w:rsidRDefault="001F705F" w:rsidP="001F705F">
      <w:pPr>
        <w:rPr>
          <w:lang w:val="en-US"/>
        </w:rPr>
      </w:pPr>
      <w:r w:rsidRPr="001F705F">
        <w:rPr>
          <w:lang w:val="en-US"/>
        </w:rPr>
        <w:t xml:space="preserve">            &lt;Routes /&gt;</w:t>
      </w:r>
    </w:p>
    <w:p w:rsidR="001F705F" w:rsidRPr="001F705F" w:rsidRDefault="001F705F" w:rsidP="001F705F">
      <w:pPr>
        <w:rPr>
          <w:lang w:val="en-US"/>
        </w:rPr>
      </w:pPr>
      <w:r w:rsidRPr="001F705F">
        <w:rPr>
          <w:lang w:val="en-US"/>
        </w:rPr>
        <w:t xml:space="preserve">          &lt;/CalculatorProvider&gt;</w:t>
      </w:r>
    </w:p>
    <w:p w:rsidR="001F705F" w:rsidRPr="001F705F" w:rsidRDefault="001F705F" w:rsidP="001F705F">
      <w:pPr>
        <w:rPr>
          <w:lang w:val="en-US"/>
        </w:rPr>
      </w:pPr>
      <w:r w:rsidRPr="001F705F">
        <w:rPr>
          <w:lang w:val="en-US"/>
        </w:rPr>
        <w:t xml:space="preserve">        &lt;/NotificationsProvider&gt;</w:t>
      </w:r>
    </w:p>
    <w:p w:rsidR="001F705F" w:rsidRPr="001F705F" w:rsidRDefault="001F705F" w:rsidP="001F705F">
      <w:pPr>
        <w:rPr>
          <w:lang w:val="en-US"/>
        </w:rPr>
      </w:pPr>
      <w:r w:rsidRPr="001F705F">
        <w:rPr>
          <w:lang w:val="en-US"/>
        </w:rPr>
        <w:t xml:space="preserve">      &lt;/AuthProvider&gt;</w:t>
      </w:r>
    </w:p>
    <w:p w:rsidR="001F705F" w:rsidRPr="001F705F" w:rsidRDefault="001F705F" w:rsidP="001F705F">
      <w:pPr>
        <w:rPr>
          <w:lang w:val="en-US"/>
        </w:rPr>
      </w:pPr>
      <w:r w:rsidRPr="001F705F">
        <w:rPr>
          <w:lang w:val="en-US"/>
        </w:rPr>
        <w:t xml:space="preserve">    &lt;/BrowserRouter&gt;</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r w:rsidRPr="001F705F">
        <w:rPr>
          <w:lang w:val="en-US"/>
        </w:rPr>
        <w:t>export default App;</w:t>
      </w:r>
    </w:p>
    <w:p w:rsidR="001F705F" w:rsidRPr="001F705F" w:rsidRDefault="001F705F" w:rsidP="001F705F">
      <w:pPr>
        <w:rPr>
          <w:lang w:val="en-US"/>
        </w:rPr>
      </w:pPr>
    </w:p>
    <w:p w:rsidR="001F705F" w:rsidRPr="001F705F" w:rsidRDefault="001F705F" w:rsidP="001F705F">
      <w:pPr>
        <w:rPr>
          <w:lang w:val="en-US"/>
        </w:rPr>
      </w:pPr>
    </w:p>
    <w:p w:rsidR="001F705F" w:rsidRPr="001F705F" w:rsidRDefault="001F705F" w:rsidP="001F705F">
      <w:pPr>
        <w:rPr>
          <w:lang w:val="en-US"/>
        </w:rPr>
      </w:pPr>
      <w:r w:rsidRPr="001F705F">
        <w:rPr>
          <w:lang w:val="en-US"/>
        </w:rPr>
        <w:lastRenderedPageBreak/>
        <w:t>index.js</w:t>
      </w:r>
    </w:p>
    <w:p w:rsidR="001F705F" w:rsidRPr="001F705F" w:rsidRDefault="001F705F" w:rsidP="001F705F">
      <w:pPr>
        <w:rPr>
          <w:lang w:val="en-US"/>
        </w:rPr>
      </w:pPr>
    </w:p>
    <w:p w:rsidR="001F705F" w:rsidRPr="001F705F" w:rsidRDefault="001F705F" w:rsidP="001F705F">
      <w:pPr>
        <w:rPr>
          <w:lang w:val="en-US"/>
        </w:rPr>
      </w:pPr>
      <w:r w:rsidRPr="001F705F">
        <w:rPr>
          <w:lang w:val="en-US"/>
        </w:rPr>
        <w:t>import React from 'react';</w:t>
      </w:r>
    </w:p>
    <w:p w:rsidR="001F705F" w:rsidRPr="001F705F" w:rsidRDefault="001F705F" w:rsidP="001F705F">
      <w:pPr>
        <w:rPr>
          <w:lang w:val="en-US"/>
        </w:rPr>
      </w:pPr>
      <w:r w:rsidRPr="001F705F">
        <w:rPr>
          <w:lang w:val="en-US"/>
        </w:rPr>
        <w:t>import ReactDOM from 'react-dom/client';</w:t>
      </w:r>
    </w:p>
    <w:p w:rsidR="001F705F" w:rsidRPr="001F705F" w:rsidRDefault="001F705F" w:rsidP="001F705F">
      <w:pPr>
        <w:rPr>
          <w:lang w:val="en-US"/>
        </w:rPr>
      </w:pPr>
      <w:r w:rsidRPr="001F705F">
        <w:rPr>
          <w:lang w:val="en-US"/>
        </w:rPr>
        <w:t>import App from './App';</w:t>
      </w:r>
    </w:p>
    <w:p w:rsidR="001F705F" w:rsidRPr="001F705F" w:rsidRDefault="001F705F" w:rsidP="001F705F">
      <w:pPr>
        <w:rPr>
          <w:lang w:val="en-US"/>
        </w:rPr>
      </w:pPr>
    </w:p>
    <w:p w:rsidR="001F705F" w:rsidRPr="001F705F" w:rsidRDefault="001F705F" w:rsidP="001F705F">
      <w:pPr>
        <w:rPr>
          <w:lang w:val="en-US"/>
        </w:rPr>
      </w:pPr>
      <w:r w:rsidRPr="001F705F">
        <w:rPr>
          <w:lang w:val="en-US"/>
        </w:rPr>
        <w:t>const root = ReactDOM.createRoot(document.getElementById('root'));</w:t>
      </w:r>
    </w:p>
    <w:p w:rsidR="001F705F" w:rsidRPr="001F705F" w:rsidRDefault="001F705F" w:rsidP="001F705F">
      <w:pPr>
        <w:rPr>
          <w:lang w:val="en-US"/>
        </w:rPr>
      </w:pPr>
      <w:r w:rsidRPr="001F705F">
        <w:rPr>
          <w:lang w:val="en-US"/>
        </w:rPr>
        <w:t>root.render(</w:t>
      </w:r>
    </w:p>
    <w:p w:rsidR="001F705F" w:rsidRPr="001F705F" w:rsidRDefault="001F705F" w:rsidP="001F705F">
      <w:pPr>
        <w:rPr>
          <w:lang w:val="en-US"/>
        </w:rPr>
      </w:pPr>
      <w:r w:rsidRPr="001F705F">
        <w:rPr>
          <w:lang w:val="en-US"/>
        </w:rPr>
        <w:t xml:space="preserve">  &lt;React.StrictMode&gt;</w:t>
      </w:r>
    </w:p>
    <w:p w:rsidR="001F705F" w:rsidRPr="001F705F" w:rsidRDefault="001F705F" w:rsidP="001F705F">
      <w:pPr>
        <w:rPr>
          <w:lang w:val="en-US"/>
        </w:rPr>
      </w:pPr>
      <w:r w:rsidRPr="001F705F">
        <w:rPr>
          <w:lang w:val="en-US"/>
        </w:rPr>
        <w:t xml:space="preserve">    &lt;App /&gt;</w:t>
      </w:r>
    </w:p>
    <w:p w:rsidR="001F705F" w:rsidRPr="001F705F" w:rsidRDefault="001F705F" w:rsidP="001F705F">
      <w:pPr>
        <w:rPr>
          <w:lang w:val="en-US"/>
        </w:rPr>
      </w:pPr>
      <w:r w:rsidRPr="001F705F">
        <w:rPr>
          <w:lang w:val="en-US"/>
        </w:rPr>
        <w:t xml:space="preserve">  &lt;/React.StrictMode&gt;</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p>
    <w:p w:rsidR="001F705F" w:rsidRPr="001F705F" w:rsidRDefault="001F705F" w:rsidP="001F705F">
      <w:pPr>
        <w:rPr>
          <w:lang w:val="en-US"/>
        </w:rPr>
      </w:pPr>
      <w:r w:rsidRPr="001F705F">
        <w:rPr>
          <w:lang w:val="en-US"/>
        </w:rPr>
        <w:t>auth.js</w:t>
      </w:r>
    </w:p>
    <w:p w:rsidR="001F705F" w:rsidRPr="001F705F" w:rsidRDefault="001F705F" w:rsidP="001F705F">
      <w:pPr>
        <w:rPr>
          <w:lang w:val="en-US"/>
        </w:rPr>
      </w:pPr>
    </w:p>
    <w:p w:rsidR="001F705F" w:rsidRPr="001F705F" w:rsidRDefault="001F705F" w:rsidP="001F705F">
      <w:pPr>
        <w:rPr>
          <w:lang w:val="en-US"/>
        </w:rPr>
      </w:pPr>
      <w:r w:rsidRPr="001F705F">
        <w:rPr>
          <w:lang w:val="en-US"/>
        </w:rPr>
        <w:t>import api from './client';</w:t>
      </w:r>
    </w:p>
    <w:p w:rsidR="001F705F" w:rsidRPr="001F705F" w:rsidRDefault="001F705F" w:rsidP="001F705F">
      <w:pPr>
        <w:rPr>
          <w:lang w:val="en-US"/>
        </w:rPr>
      </w:pPr>
    </w:p>
    <w:p w:rsidR="001F705F" w:rsidRPr="001F705F" w:rsidRDefault="001F705F" w:rsidP="001F705F">
      <w:pPr>
        <w:rPr>
          <w:lang w:val="en-US"/>
        </w:rPr>
      </w:pPr>
      <w:r w:rsidRPr="001F705F">
        <w:rPr>
          <w:lang w:val="en-US"/>
        </w:rPr>
        <w:t>export const register = (data) =&gt; {</w:t>
      </w:r>
    </w:p>
    <w:p w:rsidR="001F705F" w:rsidRPr="001F705F" w:rsidRDefault="001F705F" w:rsidP="001F705F">
      <w:pPr>
        <w:rPr>
          <w:lang w:val="en-US"/>
        </w:rPr>
      </w:pPr>
      <w:r w:rsidRPr="001F705F">
        <w:rPr>
          <w:lang w:val="en-US"/>
        </w:rPr>
        <w:t xml:space="preserve">    console.log('=== [auth/register] </w:t>
      </w:r>
      <w:r>
        <w:t>НАЧАЛО</w:t>
      </w:r>
      <w:r w:rsidRPr="001F705F">
        <w:rPr>
          <w:lang w:val="en-US"/>
        </w:rPr>
        <w:t xml:space="preserve"> ===');</w:t>
      </w:r>
    </w:p>
    <w:p w:rsidR="001F705F" w:rsidRPr="001F705F" w:rsidRDefault="001F705F" w:rsidP="001F705F">
      <w:pPr>
        <w:rPr>
          <w:lang w:val="en-US"/>
        </w:rPr>
      </w:pPr>
      <w:r w:rsidRPr="001F705F">
        <w:rPr>
          <w:lang w:val="en-US"/>
        </w:rPr>
        <w:t xml:space="preserve">    console.log('</w:t>
      </w:r>
      <w:r>
        <w:t>Полученные</w:t>
      </w:r>
      <w:r w:rsidRPr="001F705F">
        <w:rPr>
          <w:lang w:val="en-US"/>
        </w:rPr>
        <w:t xml:space="preserve"> data:', data);</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const payload = {</w:t>
      </w:r>
    </w:p>
    <w:p w:rsidR="001F705F" w:rsidRPr="001F705F" w:rsidRDefault="001F705F" w:rsidP="001F705F">
      <w:pPr>
        <w:rPr>
          <w:lang w:val="en-US"/>
        </w:rPr>
      </w:pPr>
      <w:r w:rsidRPr="001F705F">
        <w:rPr>
          <w:lang w:val="en-US"/>
        </w:rPr>
        <w:t xml:space="preserve">        email: data.email,</w:t>
      </w:r>
    </w:p>
    <w:p w:rsidR="001F705F" w:rsidRPr="001F705F" w:rsidRDefault="001F705F" w:rsidP="001F705F">
      <w:pPr>
        <w:rPr>
          <w:lang w:val="en-US"/>
        </w:rPr>
      </w:pPr>
      <w:r w:rsidRPr="001F705F">
        <w:rPr>
          <w:lang w:val="en-US"/>
        </w:rPr>
        <w:t xml:space="preserve">        phone: data.phone,</w:t>
      </w:r>
    </w:p>
    <w:p w:rsidR="001F705F" w:rsidRPr="001F705F" w:rsidRDefault="001F705F" w:rsidP="001F705F">
      <w:pPr>
        <w:rPr>
          <w:lang w:val="en-US"/>
        </w:rPr>
      </w:pPr>
      <w:r w:rsidRPr="001F705F">
        <w:rPr>
          <w:lang w:val="en-US"/>
        </w:rPr>
        <w:t xml:space="preserve">        password: data.password,</w:t>
      </w:r>
    </w:p>
    <w:p w:rsidR="001F705F" w:rsidRPr="001F705F" w:rsidRDefault="001F705F" w:rsidP="001F705F">
      <w:pPr>
        <w:rPr>
          <w:lang w:val="en-US"/>
        </w:rPr>
      </w:pPr>
      <w:r w:rsidRPr="001F705F">
        <w:rPr>
          <w:lang w:val="en-US"/>
        </w:rPr>
        <w:t xml:space="preserve">        password_confirmation: data.password_confirmation,</w:t>
      </w:r>
    </w:p>
    <w:p w:rsidR="001F705F" w:rsidRPr="001F705F" w:rsidRDefault="001F705F" w:rsidP="001F705F">
      <w:pPr>
        <w:rPr>
          <w:lang w:val="en-US"/>
        </w:rPr>
      </w:pPr>
      <w:r w:rsidRPr="001F705F">
        <w:rPr>
          <w:lang w:val="en-US"/>
        </w:rPr>
        <w:t xml:space="preserve">        last_name: data.last_name,</w:t>
      </w:r>
    </w:p>
    <w:p w:rsidR="001F705F" w:rsidRPr="001F705F" w:rsidRDefault="001F705F" w:rsidP="001F705F">
      <w:pPr>
        <w:rPr>
          <w:lang w:val="en-US"/>
        </w:rPr>
      </w:pPr>
      <w:r w:rsidRPr="001F705F">
        <w:rPr>
          <w:lang w:val="en-US"/>
        </w:rPr>
        <w:lastRenderedPageBreak/>
        <w:t xml:space="preserve">        first_name: data.first_name,</w:t>
      </w:r>
    </w:p>
    <w:p w:rsidR="001F705F" w:rsidRPr="001F705F" w:rsidRDefault="001F705F" w:rsidP="001F705F">
      <w:pPr>
        <w:rPr>
          <w:lang w:val="en-US"/>
        </w:rPr>
      </w:pPr>
      <w:r w:rsidRPr="001F705F">
        <w:rPr>
          <w:lang w:val="en-US"/>
        </w:rPr>
        <w:t xml:space="preserve">        middle_name: data.middle_name || '',</w:t>
      </w:r>
    </w:p>
    <w:p w:rsidR="001F705F" w:rsidRPr="001F705F" w:rsidRDefault="001F705F" w:rsidP="001F705F">
      <w:pPr>
        <w:rPr>
          <w:lang w:val="en-US"/>
        </w:rPr>
      </w:pPr>
      <w:r w:rsidRPr="001F705F">
        <w:rPr>
          <w:lang w:val="en-US"/>
        </w:rPr>
        <w:t xml:space="preserve">        birth_date: data.birth_date,</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passport_series: data.passport_series,</w:t>
      </w:r>
    </w:p>
    <w:p w:rsidR="001F705F" w:rsidRPr="001F705F" w:rsidRDefault="001F705F" w:rsidP="001F705F">
      <w:pPr>
        <w:rPr>
          <w:lang w:val="en-US"/>
        </w:rPr>
      </w:pPr>
      <w:r w:rsidRPr="001F705F">
        <w:rPr>
          <w:lang w:val="en-US"/>
        </w:rPr>
        <w:t xml:space="preserve">        passport_number: data.passport_number,</w:t>
      </w:r>
    </w:p>
    <w:p w:rsidR="001F705F" w:rsidRPr="001F705F" w:rsidRDefault="001F705F" w:rsidP="001F705F">
      <w:pPr>
        <w:rPr>
          <w:lang w:val="en-US"/>
        </w:rPr>
      </w:pPr>
      <w:r w:rsidRPr="001F705F">
        <w:rPr>
          <w:lang w:val="en-US"/>
        </w:rPr>
        <w:t xml:space="preserve">        passport_issued_by: data.passport_issued_by,</w:t>
      </w:r>
    </w:p>
    <w:p w:rsidR="001F705F" w:rsidRPr="001F705F" w:rsidRDefault="001F705F" w:rsidP="001F705F">
      <w:pPr>
        <w:rPr>
          <w:lang w:val="en-US"/>
        </w:rPr>
      </w:pPr>
      <w:r w:rsidRPr="001F705F">
        <w:rPr>
          <w:lang w:val="en-US"/>
        </w:rPr>
        <w:t xml:space="preserve">        passport_issue_date: data.passport_issue_date,</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driver_license_series: data.driver_license_series,</w:t>
      </w:r>
    </w:p>
    <w:p w:rsidR="001F705F" w:rsidRPr="001F705F" w:rsidRDefault="001F705F" w:rsidP="001F705F">
      <w:pPr>
        <w:rPr>
          <w:lang w:val="en-US"/>
        </w:rPr>
      </w:pPr>
      <w:r w:rsidRPr="001F705F">
        <w:rPr>
          <w:lang w:val="en-US"/>
        </w:rPr>
        <w:t xml:space="preserve">        driver_license_number: data.driver_license_number,</w:t>
      </w:r>
    </w:p>
    <w:p w:rsidR="001F705F" w:rsidRPr="001F705F" w:rsidRDefault="001F705F" w:rsidP="001F705F">
      <w:pPr>
        <w:rPr>
          <w:lang w:val="en-US"/>
        </w:rPr>
      </w:pPr>
      <w:r w:rsidRPr="001F705F">
        <w:rPr>
          <w:lang w:val="en-US"/>
        </w:rPr>
        <w:t xml:space="preserve">        driver_license_issued_by: data.driver_license_issued_by,</w:t>
      </w:r>
    </w:p>
    <w:p w:rsidR="001F705F" w:rsidRPr="001F705F" w:rsidRDefault="001F705F" w:rsidP="001F705F">
      <w:pPr>
        <w:rPr>
          <w:lang w:val="en-US"/>
        </w:rPr>
      </w:pPr>
      <w:r w:rsidRPr="001F705F">
        <w:rPr>
          <w:lang w:val="en-US"/>
        </w:rPr>
        <w:t xml:space="preserve">        driver_license_issue_date: data.driver_license_issue_date,</w:t>
      </w:r>
    </w:p>
    <w:p w:rsidR="001F705F" w:rsidRPr="001F705F" w:rsidRDefault="001F705F" w:rsidP="001F705F">
      <w:pPr>
        <w:rPr>
          <w:lang w:val="en-US"/>
        </w:rPr>
      </w:pPr>
      <w:r w:rsidRPr="001F705F">
        <w:rPr>
          <w:lang w:val="en-US"/>
        </w:rPr>
        <w:t xml:space="preserve">        driver_license_expiry_date: data.driver_license_expiry_date,</w:t>
      </w:r>
    </w:p>
    <w:p w:rsidR="001F705F" w:rsidRPr="001F705F" w:rsidRDefault="001F705F" w:rsidP="001F705F">
      <w:pPr>
        <w:rPr>
          <w:lang w:val="en-US"/>
        </w:rPr>
      </w:pPr>
      <w:r w:rsidRPr="001F705F">
        <w:rPr>
          <w:lang w:val="en-US"/>
        </w:rPr>
        <w:t xml:space="preserve">        driver_categories: data.driver_categories,</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console.log('</w:t>
      </w:r>
      <w:r>
        <w:t>Сформированный</w:t>
      </w:r>
      <w:r w:rsidRPr="001F705F">
        <w:rPr>
          <w:lang w:val="en-US"/>
        </w:rPr>
        <w:t xml:space="preserve"> payload:', payload);</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return api.post('/auth/register', payload);</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r w:rsidRPr="001F705F">
        <w:rPr>
          <w:lang w:val="en-US"/>
        </w:rPr>
        <w:t>export const login = (email, password) =&gt; {</w:t>
      </w:r>
    </w:p>
    <w:p w:rsidR="001F705F" w:rsidRPr="001F705F" w:rsidRDefault="001F705F" w:rsidP="001F705F">
      <w:pPr>
        <w:rPr>
          <w:lang w:val="en-US"/>
        </w:rPr>
      </w:pPr>
      <w:r w:rsidRPr="001F705F">
        <w:rPr>
          <w:lang w:val="en-US"/>
        </w:rPr>
        <w:t xml:space="preserve">    console.log('=== [auth/login] </w:t>
      </w:r>
      <w:r>
        <w:t>НАЧАЛО</w:t>
      </w:r>
      <w:r w:rsidRPr="001F705F">
        <w:rPr>
          <w:lang w:val="en-US"/>
        </w:rPr>
        <w:t xml:space="preserve"> ===');</w:t>
      </w:r>
    </w:p>
    <w:p w:rsidR="001F705F" w:rsidRPr="001F705F" w:rsidRDefault="001F705F" w:rsidP="001F705F">
      <w:pPr>
        <w:rPr>
          <w:lang w:val="en-US"/>
        </w:rPr>
      </w:pPr>
      <w:r w:rsidRPr="001F705F">
        <w:rPr>
          <w:lang w:val="en-US"/>
        </w:rPr>
        <w:t xml:space="preserve">    console.log('Email:', email);</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return api.post('/auth/login', { email, password }).then(</w:t>
      </w:r>
    </w:p>
    <w:p w:rsidR="001F705F" w:rsidRPr="001F705F" w:rsidRDefault="001F705F" w:rsidP="001F705F">
      <w:pPr>
        <w:rPr>
          <w:lang w:val="en-US"/>
        </w:rPr>
      </w:pPr>
      <w:r w:rsidRPr="001F705F">
        <w:rPr>
          <w:lang w:val="en-US"/>
        </w:rPr>
        <w:t xml:space="preserve">        (response) =&gt; {</w:t>
      </w:r>
    </w:p>
    <w:p w:rsidR="001F705F" w:rsidRPr="001F705F" w:rsidRDefault="001F705F" w:rsidP="001F705F">
      <w:pPr>
        <w:rPr>
          <w:lang w:val="en-US"/>
        </w:rPr>
      </w:pPr>
      <w:r w:rsidRPr="001F705F">
        <w:rPr>
          <w:lang w:val="en-US"/>
        </w:rPr>
        <w:lastRenderedPageBreak/>
        <w:t xml:space="preserve">            console.log('=== [auth/login] </w:t>
      </w:r>
      <w:r>
        <w:t>УСПЕХ</w:t>
      </w:r>
      <w:r w:rsidRPr="001F705F">
        <w:rPr>
          <w:lang w:val="en-US"/>
        </w:rPr>
        <w:t xml:space="preserve"> ===');</w:t>
      </w:r>
    </w:p>
    <w:p w:rsidR="001F705F" w:rsidRPr="001F705F" w:rsidRDefault="001F705F" w:rsidP="001F705F">
      <w:pPr>
        <w:rPr>
          <w:lang w:val="en-US"/>
        </w:rPr>
      </w:pPr>
      <w:r w:rsidRPr="001F705F">
        <w:rPr>
          <w:lang w:val="en-US"/>
        </w:rPr>
        <w:t xml:space="preserve">            console.log('</w:t>
      </w:r>
      <w:r>
        <w:t>Ответ</w:t>
      </w:r>
      <w:r w:rsidRPr="001F705F">
        <w:rPr>
          <w:lang w:val="en-US"/>
        </w:rPr>
        <w:t>:', response);</w:t>
      </w:r>
    </w:p>
    <w:p w:rsidR="001F705F" w:rsidRPr="001F705F" w:rsidRDefault="001F705F" w:rsidP="001F705F">
      <w:pPr>
        <w:rPr>
          <w:lang w:val="en-US"/>
        </w:rPr>
      </w:pPr>
      <w:r w:rsidRPr="001F705F">
        <w:rPr>
          <w:lang w:val="en-US"/>
        </w:rPr>
        <w:t xml:space="preserve">            return response;</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(error) =&gt; {</w:t>
      </w:r>
    </w:p>
    <w:p w:rsidR="001F705F" w:rsidRPr="001F705F" w:rsidRDefault="001F705F" w:rsidP="001F705F">
      <w:pPr>
        <w:rPr>
          <w:lang w:val="en-US"/>
        </w:rPr>
      </w:pPr>
      <w:r w:rsidRPr="001F705F">
        <w:rPr>
          <w:lang w:val="en-US"/>
        </w:rPr>
        <w:t xml:space="preserve">            console.error('=== [auth/login] </w:t>
      </w:r>
      <w:r>
        <w:t>ОШИБКА</w:t>
      </w:r>
      <w:r w:rsidRPr="001F705F">
        <w:rPr>
          <w:lang w:val="en-US"/>
        </w:rPr>
        <w:t xml:space="preserve"> ===');</w:t>
      </w:r>
    </w:p>
    <w:p w:rsidR="001F705F" w:rsidRPr="001F705F" w:rsidRDefault="001F705F" w:rsidP="001F705F">
      <w:pPr>
        <w:rPr>
          <w:lang w:val="en-US"/>
        </w:rPr>
      </w:pPr>
      <w:r w:rsidRPr="001F705F">
        <w:rPr>
          <w:lang w:val="en-US"/>
        </w:rPr>
        <w:t xml:space="preserve">            console.error('error.response:', error.response);</w:t>
      </w:r>
    </w:p>
    <w:p w:rsidR="001F705F" w:rsidRPr="001F705F" w:rsidRDefault="001F705F" w:rsidP="001F705F">
      <w:pPr>
        <w:rPr>
          <w:lang w:val="en-US"/>
        </w:rPr>
      </w:pPr>
      <w:r w:rsidRPr="001F705F">
        <w:rPr>
          <w:lang w:val="en-US"/>
        </w:rPr>
        <w:t xml:space="preserve">            console.error('error.response?.data:', error.response?.data);</w:t>
      </w:r>
    </w:p>
    <w:p w:rsidR="001F705F" w:rsidRPr="001F705F" w:rsidRDefault="001F705F" w:rsidP="001F705F">
      <w:pPr>
        <w:rPr>
          <w:lang w:val="en-US"/>
        </w:rPr>
      </w:pPr>
      <w:r w:rsidRPr="001F705F">
        <w:rPr>
          <w:lang w:val="en-US"/>
        </w:rPr>
        <w:t xml:space="preserve">            throw error;</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r w:rsidRPr="001F705F">
        <w:rPr>
          <w:lang w:val="en-US"/>
        </w:rPr>
        <w:t>export const getMe = () =&gt; {</w:t>
      </w:r>
    </w:p>
    <w:p w:rsidR="001F705F" w:rsidRPr="001F705F" w:rsidRDefault="001F705F" w:rsidP="001F705F">
      <w:pPr>
        <w:rPr>
          <w:lang w:val="en-US"/>
        </w:rPr>
      </w:pPr>
      <w:r w:rsidRPr="001F705F">
        <w:rPr>
          <w:lang w:val="en-US"/>
        </w:rPr>
        <w:t xml:space="preserve">    console.log('=== [auth/getMe] </w:t>
      </w:r>
      <w:r>
        <w:t>НАЧАЛО</w:t>
      </w:r>
      <w:r w:rsidRPr="001F705F">
        <w:rPr>
          <w:lang w:val="en-US"/>
        </w:rPr>
        <w:t xml:space="preserve"> ===');</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return api.get('/auth/me').then(</w:t>
      </w:r>
    </w:p>
    <w:p w:rsidR="001F705F" w:rsidRPr="001F705F" w:rsidRDefault="001F705F" w:rsidP="001F705F">
      <w:pPr>
        <w:rPr>
          <w:lang w:val="en-US"/>
        </w:rPr>
      </w:pPr>
      <w:r w:rsidRPr="001F705F">
        <w:rPr>
          <w:lang w:val="en-US"/>
        </w:rPr>
        <w:t xml:space="preserve">        (response) =&gt; {</w:t>
      </w:r>
    </w:p>
    <w:p w:rsidR="001F705F" w:rsidRPr="001F705F" w:rsidRDefault="001F705F" w:rsidP="001F705F">
      <w:pPr>
        <w:rPr>
          <w:lang w:val="en-US"/>
        </w:rPr>
      </w:pPr>
      <w:r w:rsidRPr="001F705F">
        <w:rPr>
          <w:lang w:val="en-US"/>
        </w:rPr>
        <w:t xml:space="preserve">            console.log('=== [auth/getMe] </w:t>
      </w:r>
      <w:r>
        <w:t>УСПЕХ</w:t>
      </w:r>
      <w:r w:rsidRPr="001F705F">
        <w:rPr>
          <w:lang w:val="en-US"/>
        </w:rPr>
        <w:t xml:space="preserve"> ===');</w:t>
      </w:r>
    </w:p>
    <w:p w:rsidR="001F705F" w:rsidRPr="001F705F" w:rsidRDefault="001F705F" w:rsidP="001F705F">
      <w:pPr>
        <w:rPr>
          <w:lang w:val="en-US"/>
        </w:rPr>
      </w:pPr>
      <w:r w:rsidRPr="001F705F">
        <w:rPr>
          <w:lang w:val="en-US"/>
        </w:rPr>
        <w:t xml:space="preserve">            console.log('</w:t>
      </w:r>
      <w:r>
        <w:t>Ответ</w:t>
      </w:r>
      <w:r w:rsidRPr="001F705F">
        <w:rPr>
          <w:lang w:val="en-US"/>
        </w:rPr>
        <w:t>:', response);</w:t>
      </w:r>
    </w:p>
    <w:p w:rsidR="001F705F" w:rsidRPr="001F705F" w:rsidRDefault="001F705F" w:rsidP="001F705F">
      <w:pPr>
        <w:rPr>
          <w:lang w:val="en-US"/>
        </w:rPr>
      </w:pPr>
      <w:r w:rsidRPr="001F705F">
        <w:rPr>
          <w:lang w:val="en-US"/>
        </w:rPr>
        <w:t xml:space="preserve">            return response;</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(error) =&gt; {</w:t>
      </w:r>
    </w:p>
    <w:p w:rsidR="001F705F" w:rsidRPr="001F705F" w:rsidRDefault="001F705F" w:rsidP="001F705F">
      <w:pPr>
        <w:rPr>
          <w:lang w:val="en-US"/>
        </w:rPr>
      </w:pPr>
      <w:r w:rsidRPr="001F705F">
        <w:rPr>
          <w:lang w:val="en-US"/>
        </w:rPr>
        <w:t xml:space="preserve">            console.error('=== [auth/getMe] </w:t>
      </w:r>
      <w:r>
        <w:t>ОШИБКА</w:t>
      </w:r>
      <w:r w:rsidRPr="001F705F">
        <w:rPr>
          <w:lang w:val="en-US"/>
        </w:rPr>
        <w:t xml:space="preserve"> ===');</w:t>
      </w:r>
    </w:p>
    <w:p w:rsidR="001F705F" w:rsidRPr="001F705F" w:rsidRDefault="001F705F" w:rsidP="001F705F">
      <w:pPr>
        <w:rPr>
          <w:lang w:val="en-US"/>
        </w:rPr>
      </w:pPr>
      <w:r w:rsidRPr="001F705F">
        <w:rPr>
          <w:lang w:val="en-US"/>
        </w:rPr>
        <w:t xml:space="preserve">            console.error('error.response:', error.response);</w:t>
      </w:r>
    </w:p>
    <w:p w:rsidR="001F705F" w:rsidRPr="001F705F" w:rsidRDefault="001F705F" w:rsidP="001F705F">
      <w:pPr>
        <w:rPr>
          <w:lang w:val="en-US"/>
        </w:rPr>
      </w:pPr>
      <w:r w:rsidRPr="001F705F">
        <w:rPr>
          <w:lang w:val="en-US"/>
        </w:rPr>
        <w:t xml:space="preserve">            console.error('error.response?.data:', error.response?.data);</w:t>
      </w:r>
    </w:p>
    <w:p w:rsidR="001F705F" w:rsidRPr="001F705F" w:rsidRDefault="001F705F" w:rsidP="001F705F">
      <w:pPr>
        <w:rPr>
          <w:lang w:val="en-US"/>
        </w:rPr>
      </w:pPr>
      <w:r w:rsidRPr="001F705F">
        <w:rPr>
          <w:lang w:val="en-US"/>
        </w:rPr>
        <w:t xml:space="preserve">            throw error;</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lastRenderedPageBreak/>
        <w:t xml:space="preserve">    );</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r w:rsidRPr="001F705F">
        <w:rPr>
          <w:lang w:val="en-US"/>
        </w:rPr>
        <w:t>export const logout = () =&gt; {</w:t>
      </w:r>
    </w:p>
    <w:p w:rsidR="001F705F" w:rsidRPr="001F705F" w:rsidRDefault="001F705F" w:rsidP="001F705F">
      <w:pPr>
        <w:rPr>
          <w:lang w:val="en-US"/>
        </w:rPr>
      </w:pPr>
      <w:r w:rsidRPr="001F705F">
        <w:rPr>
          <w:lang w:val="en-US"/>
        </w:rPr>
        <w:t xml:space="preserve">    console.log('=== [auth/logout] </w:t>
      </w:r>
      <w:r>
        <w:t>НАЧАЛО</w:t>
      </w:r>
      <w:r w:rsidRPr="001F705F">
        <w:rPr>
          <w:lang w:val="en-US"/>
        </w:rPr>
        <w:t xml:space="preserve"> ===');</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return api.post('/auth/logout').then(</w:t>
      </w:r>
    </w:p>
    <w:p w:rsidR="001F705F" w:rsidRPr="001F705F" w:rsidRDefault="001F705F" w:rsidP="001F705F">
      <w:pPr>
        <w:rPr>
          <w:lang w:val="en-US"/>
        </w:rPr>
      </w:pPr>
      <w:r w:rsidRPr="001F705F">
        <w:rPr>
          <w:lang w:val="en-US"/>
        </w:rPr>
        <w:t xml:space="preserve">        (response) =&gt; {</w:t>
      </w:r>
    </w:p>
    <w:p w:rsidR="001F705F" w:rsidRPr="001F705F" w:rsidRDefault="001F705F" w:rsidP="001F705F">
      <w:pPr>
        <w:rPr>
          <w:lang w:val="en-US"/>
        </w:rPr>
      </w:pPr>
      <w:r w:rsidRPr="001F705F">
        <w:rPr>
          <w:lang w:val="en-US"/>
        </w:rPr>
        <w:t xml:space="preserve">            console.log('=== [auth/logout] </w:t>
      </w:r>
      <w:r>
        <w:t>УСПЕХ</w:t>
      </w:r>
      <w:r w:rsidRPr="001F705F">
        <w:rPr>
          <w:lang w:val="en-US"/>
        </w:rPr>
        <w:t xml:space="preserve"> ===');</w:t>
      </w:r>
    </w:p>
    <w:p w:rsidR="001F705F" w:rsidRPr="001F705F" w:rsidRDefault="001F705F" w:rsidP="001F705F">
      <w:pPr>
        <w:rPr>
          <w:lang w:val="en-US"/>
        </w:rPr>
      </w:pPr>
      <w:r w:rsidRPr="001F705F">
        <w:rPr>
          <w:lang w:val="en-US"/>
        </w:rPr>
        <w:t xml:space="preserve">            console.log('</w:t>
      </w:r>
      <w:r>
        <w:t>Ответ</w:t>
      </w:r>
      <w:r w:rsidRPr="001F705F">
        <w:rPr>
          <w:lang w:val="en-US"/>
        </w:rPr>
        <w:t>:', response);</w:t>
      </w:r>
    </w:p>
    <w:p w:rsidR="001F705F" w:rsidRPr="001F705F" w:rsidRDefault="001F705F" w:rsidP="001F705F">
      <w:pPr>
        <w:rPr>
          <w:lang w:val="en-US"/>
        </w:rPr>
      </w:pPr>
      <w:r w:rsidRPr="001F705F">
        <w:rPr>
          <w:lang w:val="en-US"/>
        </w:rPr>
        <w:t xml:space="preserve">            return response;</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(error) =&gt; {</w:t>
      </w:r>
    </w:p>
    <w:p w:rsidR="001F705F" w:rsidRPr="001F705F" w:rsidRDefault="001F705F" w:rsidP="001F705F">
      <w:pPr>
        <w:rPr>
          <w:lang w:val="en-US"/>
        </w:rPr>
      </w:pPr>
      <w:r w:rsidRPr="001F705F">
        <w:rPr>
          <w:lang w:val="en-US"/>
        </w:rPr>
        <w:t xml:space="preserve">            console.error('=== [auth/logout] </w:t>
      </w:r>
      <w:r>
        <w:t>ОШИБКА</w:t>
      </w:r>
      <w:r w:rsidRPr="001F705F">
        <w:rPr>
          <w:lang w:val="en-US"/>
        </w:rPr>
        <w:t xml:space="preserve"> ===');</w:t>
      </w:r>
    </w:p>
    <w:p w:rsidR="001F705F" w:rsidRPr="001F705F" w:rsidRDefault="001F705F" w:rsidP="001F705F">
      <w:pPr>
        <w:rPr>
          <w:lang w:val="en-US"/>
        </w:rPr>
      </w:pPr>
      <w:r w:rsidRPr="001F705F">
        <w:rPr>
          <w:lang w:val="en-US"/>
        </w:rPr>
        <w:t xml:space="preserve">            console.error('error.response:', error.response);</w:t>
      </w:r>
    </w:p>
    <w:p w:rsidR="001F705F" w:rsidRPr="001F705F" w:rsidRDefault="001F705F" w:rsidP="001F705F">
      <w:pPr>
        <w:rPr>
          <w:lang w:val="en-US"/>
        </w:rPr>
      </w:pPr>
      <w:r w:rsidRPr="001F705F">
        <w:rPr>
          <w:lang w:val="en-US"/>
        </w:rPr>
        <w:t xml:space="preserve">            console.error('error.response?.data:', error.response?.data);</w:t>
      </w:r>
    </w:p>
    <w:p w:rsidR="001F705F" w:rsidRPr="001F705F" w:rsidRDefault="001F705F" w:rsidP="001F705F">
      <w:pPr>
        <w:rPr>
          <w:lang w:val="en-US"/>
        </w:rPr>
      </w:pPr>
      <w:r w:rsidRPr="001F705F">
        <w:rPr>
          <w:lang w:val="en-US"/>
        </w:rPr>
        <w:t xml:space="preserve">            throw error;</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r w:rsidRPr="001F705F">
        <w:rPr>
          <w:lang w:val="en-US"/>
        </w:rPr>
        <w:t>export const changePassword = (currentPassword, newPassword, newPasswordConfirmation) =&gt; {</w:t>
      </w:r>
    </w:p>
    <w:p w:rsidR="001F705F" w:rsidRPr="001F705F" w:rsidRDefault="001F705F" w:rsidP="001F705F">
      <w:pPr>
        <w:rPr>
          <w:lang w:val="en-US"/>
        </w:rPr>
      </w:pPr>
      <w:r w:rsidRPr="001F705F">
        <w:rPr>
          <w:lang w:val="en-US"/>
        </w:rPr>
        <w:t xml:space="preserve">    console.log('=== [auth/changePassword] </w:t>
      </w:r>
      <w:r>
        <w:t>НАЧАЛО</w:t>
      </w:r>
      <w:r w:rsidRPr="001F705F">
        <w:rPr>
          <w:lang w:val="en-US"/>
        </w:rPr>
        <w:t xml:space="preserve"> ===');</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return api.put('/auth/change-password', {</w:t>
      </w:r>
    </w:p>
    <w:p w:rsidR="001F705F" w:rsidRPr="001F705F" w:rsidRDefault="001F705F" w:rsidP="001F705F">
      <w:pPr>
        <w:rPr>
          <w:lang w:val="en-US"/>
        </w:rPr>
      </w:pPr>
      <w:r w:rsidRPr="001F705F">
        <w:rPr>
          <w:lang w:val="en-US"/>
        </w:rPr>
        <w:t xml:space="preserve">        current_password: currentPassword,</w:t>
      </w:r>
    </w:p>
    <w:p w:rsidR="001F705F" w:rsidRPr="001F705F" w:rsidRDefault="001F705F" w:rsidP="001F705F">
      <w:pPr>
        <w:rPr>
          <w:lang w:val="en-US"/>
        </w:rPr>
      </w:pPr>
      <w:r w:rsidRPr="001F705F">
        <w:rPr>
          <w:lang w:val="en-US"/>
        </w:rPr>
        <w:t xml:space="preserve">        new_password: newPassword,</w:t>
      </w:r>
    </w:p>
    <w:p w:rsidR="001F705F" w:rsidRPr="001F705F" w:rsidRDefault="001F705F" w:rsidP="001F705F">
      <w:pPr>
        <w:rPr>
          <w:lang w:val="en-US"/>
        </w:rPr>
      </w:pPr>
      <w:r w:rsidRPr="001F705F">
        <w:rPr>
          <w:lang w:val="en-US"/>
        </w:rPr>
        <w:t xml:space="preserve">        new_password_confirmation: newPasswordConfirmation,</w:t>
      </w:r>
    </w:p>
    <w:p w:rsidR="001F705F" w:rsidRPr="001F705F" w:rsidRDefault="001F705F" w:rsidP="001F705F">
      <w:pPr>
        <w:rPr>
          <w:lang w:val="en-US"/>
        </w:rPr>
      </w:pPr>
      <w:r w:rsidRPr="001F705F">
        <w:rPr>
          <w:lang w:val="en-US"/>
        </w:rPr>
        <w:lastRenderedPageBreak/>
        <w:t xml:space="preserve">    }).then(</w:t>
      </w:r>
    </w:p>
    <w:p w:rsidR="001F705F" w:rsidRPr="001F705F" w:rsidRDefault="001F705F" w:rsidP="001F705F">
      <w:pPr>
        <w:rPr>
          <w:lang w:val="en-US"/>
        </w:rPr>
      </w:pPr>
      <w:r w:rsidRPr="001F705F">
        <w:rPr>
          <w:lang w:val="en-US"/>
        </w:rPr>
        <w:t xml:space="preserve">        (response) =&gt; {</w:t>
      </w:r>
    </w:p>
    <w:p w:rsidR="001F705F" w:rsidRPr="001F705F" w:rsidRDefault="001F705F" w:rsidP="001F705F">
      <w:pPr>
        <w:rPr>
          <w:lang w:val="en-US"/>
        </w:rPr>
      </w:pPr>
      <w:r w:rsidRPr="001F705F">
        <w:rPr>
          <w:lang w:val="en-US"/>
        </w:rPr>
        <w:t xml:space="preserve">            console.log('=== [auth/changePassword] </w:t>
      </w:r>
      <w:r>
        <w:t>УСПЕХ</w:t>
      </w:r>
      <w:r w:rsidRPr="001F705F">
        <w:rPr>
          <w:lang w:val="en-US"/>
        </w:rPr>
        <w:t xml:space="preserve"> ===');</w:t>
      </w:r>
    </w:p>
    <w:p w:rsidR="001F705F" w:rsidRPr="001F705F" w:rsidRDefault="001F705F" w:rsidP="001F705F">
      <w:pPr>
        <w:rPr>
          <w:lang w:val="en-US"/>
        </w:rPr>
      </w:pPr>
      <w:r w:rsidRPr="001F705F">
        <w:rPr>
          <w:lang w:val="en-US"/>
        </w:rPr>
        <w:t xml:space="preserve">            console.log('</w:t>
      </w:r>
      <w:r>
        <w:t>Ответ</w:t>
      </w:r>
      <w:r w:rsidRPr="001F705F">
        <w:rPr>
          <w:lang w:val="en-US"/>
        </w:rPr>
        <w:t>:', response);</w:t>
      </w:r>
    </w:p>
    <w:p w:rsidR="001F705F" w:rsidRPr="001F705F" w:rsidRDefault="001F705F" w:rsidP="001F705F">
      <w:pPr>
        <w:rPr>
          <w:lang w:val="en-US"/>
        </w:rPr>
      </w:pPr>
      <w:r w:rsidRPr="001F705F">
        <w:rPr>
          <w:lang w:val="en-US"/>
        </w:rPr>
        <w:t xml:space="preserve">            return response;</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(error) =&gt; {</w:t>
      </w:r>
    </w:p>
    <w:p w:rsidR="001F705F" w:rsidRPr="001F705F" w:rsidRDefault="001F705F" w:rsidP="001F705F">
      <w:pPr>
        <w:rPr>
          <w:lang w:val="en-US"/>
        </w:rPr>
      </w:pPr>
      <w:r w:rsidRPr="001F705F">
        <w:rPr>
          <w:lang w:val="en-US"/>
        </w:rPr>
        <w:t xml:space="preserve">            console.error('=== [auth/changePassword] </w:t>
      </w:r>
      <w:r>
        <w:t>ОШИБКА</w:t>
      </w:r>
      <w:r w:rsidRPr="001F705F">
        <w:rPr>
          <w:lang w:val="en-US"/>
        </w:rPr>
        <w:t xml:space="preserve"> ===');</w:t>
      </w:r>
    </w:p>
    <w:p w:rsidR="001F705F" w:rsidRPr="001F705F" w:rsidRDefault="001F705F" w:rsidP="001F705F">
      <w:pPr>
        <w:rPr>
          <w:lang w:val="en-US"/>
        </w:rPr>
      </w:pPr>
      <w:r w:rsidRPr="001F705F">
        <w:rPr>
          <w:lang w:val="en-US"/>
        </w:rPr>
        <w:t xml:space="preserve">            console.error('error.response:', error.response);</w:t>
      </w:r>
    </w:p>
    <w:p w:rsidR="001F705F" w:rsidRPr="001F705F" w:rsidRDefault="001F705F" w:rsidP="001F705F">
      <w:pPr>
        <w:rPr>
          <w:lang w:val="en-US"/>
        </w:rPr>
      </w:pPr>
      <w:r w:rsidRPr="001F705F">
        <w:rPr>
          <w:lang w:val="en-US"/>
        </w:rPr>
        <w:t xml:space="preserve">            console.error('error.response?.data:', error.response?.data);</w:t>
      </w:r>
    </w:p>
    <w:p w:rsidR="001F705F" w:rsidRPr="001F705F" w:rsidRDefault="001F705F" w:rsidP="001F705F">
      <w:pPr>
        <w:rPr>
          <w:lang w:val="en-US"/>
        </w:rPr>
      </w:pPr>
      <w:r w:rsidRPr="001F705F">
        <w:rPr>
          <w:lang w:val="en-US"/>
        </w:rPr>
        <w:t xml:space="preserve">            throw error;</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r w:rsidRPr="001F705F">
        <w:rPr>
          <w:lang w:val="en-US"/>
        </w:rPr>
        <w:t>export const updateProfile = (data) =&gt; {</w:t>
      </w:r>
    </w:p>
    <w:p w:rsidR="001F705F" w:rsidRPr="001F705F" w:rsidRDefault="001F705F" w:rsidP="001F705F">
      <w:pPr>
        <w:rPr>
          <w:lang w:val="en-US"/>
        </w:rPr>
      </w:pPr>
      <w:r w:rsidRPr="001F705F">
        <w:rPr>
          <w:lang w:val="en-US"/>
        </w:rPr>
        <w:t xml:space="preserve">    console.log('=== [auth/updateProfile] </w:t>
      </w:r>
      <w:r>
        <w:t>НАЧАЛО</w:t>
      </w:r>
      <w:r w:rsidRPr="001F705F">
        <w:rPr>
          <w:lang w:val="en-US"/>
        </w:rPr>
        <w:t xml:space="preserve"> ===');</w:t>
      </w:r>
    </w:p>
    <w:p w:rsidR="001F705F" w:rsidRDefault="001F705F" w:rsidP="001F705F">
      <w:r w:rsidRPr="001F705F">
        <w:rPr>
          <w:lang w:val="en-US"/>
        </w:rPr>
        <w:t xml:space="preserve">    </w:t>
      </w:r>
      <w:r>
        <w:t>console.log('Данные для обновления:', data);</w:t>
      </w:r>
    </w:p>
    <w:p w:rsidR="001F705F" w:rsidRDefault="001F705F" w:rsidP="001F705F">
      <w:r>
        <w:t xml:space="preserve">    </w:t>
      </w:r>
    </w:p>
    <w:p w:rsidR="001F705F" w:rsidRPr="001F705F" w:rsidRDefault="001F705F" w:rsidP="001F705F">
      <w:pPr>
        <w:rPr>
          <w:lang w:val="en-US"/>
        </w:rPr>
      </w:pPr>
      <w:r>
        <w:t xml:space="preserve">    </w:t>
      </w:r>
      <w:r w:rsidRPr="001F705F">
        <w:rPr>
          <w:lang w:val="en-US"/>
        </w:rPr>
        <w:t>return api.put('/profile', data).then(</w:t>
      </w:r>
    </w:p>
    <w:p w:rsidR="001F705F" w:rsidRPr="001F705F" w:rsidRDefault="001F705F" w:rsidP="001F705F">
      <w:pPr>
        <w:rPr>
          <w:lang w:val="en-US"/>
        </w:rPr>
      </w:pPr>
      <w:r w:rsidRPr="001F705F">
        <w:rPr>
          <w:lang w:val="en-US"/>
        </w:rPr>
        <w:t xml:space="preserve">        (response) =&gt; {</w:t>
      </w:r>
    </w:p>
    <w:p w:rsidR="001F705F" w:rsidRPr="001F705F" w:rsidRDefault="001F705F" w:rsidP="001F705F">
      <w:pPr>
        <w:rPr>
          <w:lang w:val="en-US"/>
        </w:rPr>
      </w:pPr>
      <w:r w:rsidRPr="001F705F">
        <w:rPr>
          <w:lang w:val="en-US"/>
        </w:rPr>
        <w:t xml:space="preserve">            console.log('=== [auth/updateProfile] </w:t>
      </w:r>
      <w:r>
        <w:t>УСПЕХ</w:t>
      </w:r>
      <w:r w:rsidRPr="001F705F">
        <w:rPr>
          <w:lang w:val="en-US"/>
        </w:rPr>
        <w:t xml:space="preserve"> ===');</w:t>
      </w:r>
    </w:p>
    <w:p w:rsidR="001F705F" w:rsidRPr="001F705F" w:rsidRDefault="001F705F" w:rsidP="001F705F">
      <w:pPr>
        <w:rPr>
          <w:lang w:val="en-US"/>
        </w:rPr>
      </w:pPr>
      <w:r w:rsidRPr="001F705F">
        <w:rPr>
          <w:lang w:val="en-US"/>
        </w:rPr>
        <w:t xml:space="preserve">            console.log('</w:t>
      </w:r>
      <w:r>
        <w:t>Ответ</w:t>
      </w:r>
      <w:r w:rsidRPr="001F705F">
        <w:rPr>
          <w:lang w:val="en-US"/>
        </w:rPr>
        <w:t>:', response);</w:t>
      </w:r>
    </w:p>
    <w:p w:rsidR="001F705F" w:rsidRPr="001F705F" w:rsidRDefault="001F705F" w:rsidP="001F705F">
      <w:pPr>
        <w:rPr>
          <w:lang w:val="en-US"/>
        </w:rPr>
      </w:pPr>
      <w:r w:rsidRPr="001F705F">
        <w:rPr>
          <w:lang w:val="en-US"/>
        </w:rPr>
        <w:t xml:space="preserve">            return response;</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(error) =&gt; {</w:t>
      </w:r>
    </w:p>
    <w:p w:rsidR="001F705F" w:rsidRPr="001F705F" w:rsidRDefault="001F705F" w:rsidP="001F705F">
      <w:pPr>
        <w:rPr>
          <w:lang w:val="en-US"/>
        </w:rPr>
      </w:pPr>
      <w:r w:rsidRPr="001F705F">
        <w:rPr>
          <w:lang w:val="en-US"/>
        </w:rPr>
        <w:t xml:space="preserve">            console.error('=== [auth/updateProfile] </w:t>
      </w:r>
      <w:r>
        <w:t>ОШИБКА</w:t>
      </w:r>
      <w:r w:rsidRPr="001F705F">
        <w:rPr>
          <w:lang w:val="en-US"/>
        </w:rPr>
        <w:t xml:space="preserve"> ===');</w:t>
      </w:r>
    </w:p>
    <w:p w:rsidR="001F705F" w:rsidRPr="001F705F" w:rsidRDefault="001F705F" w:rsidP="001F705F">
      <w:pPr>
        <w:rPr>
          <w:lang w:val="en-US"/>
        </w:rPr>
      </w:pPr>
      <w:r w:rsidRPr="001F705F">
        <w:rPr>
          <w:lang w:val="en-US"/>
        </w:rPr>
        <w:t xml:space="preserve">            console.error('error.response:', error.response);</w:t>
      </w:r>
    </w:p>
    <w:p w:rsidR="001F705F" w:rsidRPr="001F705F" w:rsidRDefault="001F705F" w:rsidP="001F705F">
      <w:pPr>
        <w:rPr>
          <w:lang w:val="en-US"/>
        </w:rPr>
      </w:pPr>
      <w:r w:rsidRPr="001F705F">
        <w:rPr>
          <w:lang w:val="en-US"/>
        </w:rPr>
        <w:lastRenderedPageBreak/>
        <w:t xml:space="preserve">            throw error;</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r w:rsidRPr="001F705F">
        <w:rPr>
          <w:lang w:val="en-US"/>
        </w:rPr>
        <w:t>export const forgotPassword = (email) =&gt; {</w:t>
      </w:r>
    </w:p>
    <w:p w:rsidR="001F705F" w:rsidRPr="001F705F" w:rsidRDefault="001F705F" w:rsidP="001F705F">
      <w:pPr>
        <w:rPr>
          <w:lang w:val="en-US"/>
        </w:rPr>
      </w:pPr>
      <w:r w:rsidRPr="001F705F">
        <w:rPr>
          <w:lang w:val="en-US"/>
        </w:rPr>
        <w:t xml:space="preserve">    console.log('=== [auth/forgotPassword] </w:t>
      </w:r>
      <w:r>
        <w:t>НАЧАЛО</w:t>
      </w:r>
      <w:r w:rsidRPr="001F705F">
        <w:rPr>
          <w:lang w:val="en-US"/>
        </w:rPr>
        <w:t xml:space="preserve"> ===');</w:t>
      </w:r>
    </w:p>
    <w:p w:rsidR="001F705F" w:rsidRPr="001F705F" w:rsidRDefault="001F705F" w:rsidP="001F705F">
      <w:pPr>
        <w:rPr>
          <w:lang w:val="en-US"/>
        </w:rPr>
      </w:pPr>
      <w:r w:rsidRPr="001F705F">
        <w:rPr>
          <w:lang w:val="en-US"/>
        </w:rPr>
        <w:t xml:space="preserve">    console.log('Email:', email);</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return api.post('/auth/forgot-password', { email }).then(</w:t>
      </w:r>
    </w:p>
    <w:p w:rsidR="001F705F" w:rsidRPr="001F705F" w:rsidRDefault="001F705F" w:rsidP="001F705F">
      <w:pPr>
        <w:rPr>
          <w:lang w:val="en-US"/>
        </w:rPr>
      </w:pPr>
      <w:r w:rsidRPr="001F705F">
        <w:rPr>
          <w:lang w:val="en-US"/>
        </w:rPr>
        <w:t xml:space="preserve">        (response) =&gt; {</w:t>
      </w:r>
    </w:p>
    <w:p w:rsidR="001F705F" w:rsidRPr="001F705F" w:rsidRDefault="001F705F" w:rsidP="001F705F">
      <w:pPr>
        <w:rPr>
          <w:lang w:val="en-US"/>
        </w:rPr>
      </w:pPr>
      <w:r w:rsidRPr="001F705F">
        <w:rPr>
          <w:lang w:val="en-US"/>
        </w:rPr>
        <w:t xml:space="preserve">            console.log('=== [auth/forgotPassword] </w:t>
      </w:r>
      <w:r>
        <w:t>УСПЕХ</w:t>
      </w:r>
      <w:r w:rsidRPr="001F705F">
        <w:rPr>
          <w:lang w:val="en-US"/>
        </w:rPr>
        <w:t xml:space="preserve"> ===');</w:t>
      </w:r>
    </w:p>
    <w:p w:rsidR="001F705F" w:rsidRPr="001F705F" w:rsidRDefault="001F705F" w:rsidP="001F705F">
      <w:pPr>
        <w:rPr>
          <w:lang w:val="en-US"/>
        </w:rPr>
      </w:pPr>
      <w:r w:rsidRPr="001F705F">
        <w:rPr>
          <w:lang w:val="en-US"/>
        </w:rPr>
        <w:t xml:space="preserve">            console.log('</w:t>
      </w:r>
      <w:r>
        <w:t>Ответ</w:t>
      </w:r>
      <w:r w:rsidRPr="001F705F">
        <w:rPr>
          <w:lang w:val="en-US"/>
        </w:rPr>
        <w:t>:', response);</w:t>
      </w:r>
    </w:p>
    <w:p w:rsidR="001F705F" w:rsidRPr="001F705F" w:rsidRDefault="001F705F" w:rsidP="001F705F">
      <w:pPr>
        <w:rPr>
          <w:lang w:val="en-US"/>
        </w:rPr>
      </w:pPr>
      <w:r w:rsidRPr="001F705F">
        <w:rPr>
          <w:lang w:val="en-US"/>
        </w:rPr>
        <w:t xml:space="preserve">            return response;</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(error) =&gt; {</w:t>
      </w:r>
    </w:p>
    <w:p w:rsidR="001F705F" w:rsidRPr="001F705F" w:rsidRDefault="001F705F" w:rsidP="001F705F">
      <w:pPr>
        <w:rPr>
          <w:lang w:val="en-US"/>
        </w:rPr>
      </w:pPr>
      <w:r w:rsidRPr="001F705F">
        <w:rPr>
          <w:lang w:val="en-US"/>
        </w:rPr>
        <w:t xml:space="preserve">            console.error('=== [auth/forgotPassword] </w:t>
      </w:r>
      <w:r>
        <w:t>ОШИБКА</w:t>
      </w:r>
      <w:r w:rsidRPr="001F705F">
        <w:rPr>
          <w:lang w:val="en-US"/>
        </w:rPr>
        <w:t xml:space="preserve"> ===');</w:t>
      </w:r>
    </w:p>
    <w:p w:rsidR="001F705F" w:rsidRPr="001F705F" w:rsidRDefault="001F705F" w:rsidP="001F705F">
      <w:pPr>
        <w:rPr>
          <w:lang w:val="en-US"/>
        </w:rPr>
      </w:pPr>
      <w:r w:rsidRPr="001F705F">
        <w:rPr>
          <w:lang w:val="en-US"/>
        </w:rPr>
        <w:t xml:space="preserve">            console.error('error.response:', error.response);</w:t>
      </w:r>
    </w:p>
    <w:p w:rsidR="001F705F" w:rsidRPr="001F705F" w:rsidRDefault="001F705F" w:rsidP="001F705F">
      <w:pPr>
        <w:rPr>
          <w:lang w:val="en-US"/>
        </w:rPr>
      </w:pPr>
      <w:r w:rsidRPr="001F705F">
        <w:rPr>
          <w:lang w:val="en-US"/>
        </w:rPr>
        <w:t xml:space="preserve">            throw error;</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r w:rsidRPr="001F705F">
        <w:rPr>
          <w:lang w:val="en-US"/>
        </w:rPr>
        <w:t>export const resetPassword = (email, token, password, passwordConfirmation) =&gt; {</w:t>
      </w:r>
    </w:p>
    <w:p w:rsidR="001F705F" w:rsidRPr="001F705F" w:rsidRDefault="001F705F" w:rsidP="001F705F">
      <w:pPr>
        <w:rPr>
          <w:lang w:val="en-US"/>
        </w:rPr>
      </w:pPr>
      <w:r w:rsidRPr="001F705F">
        <w:rPr>
          <w:lang w:val="en-US"/>
        </w:rPr>
        <w:t xml:space="preserve">    console.log('=== [auth/resetPassword] </w:t>
      </w:r>
      <w:r>
        <w:t>НАЧАЛО</w:t>
      </w:r>
      <w:r w:rsidRPr="001F705F">
        <w:rPr>
          <w:lang w:val="en-US"/>
        </w:rPr>
        <w:t xml:space="preserve"> ===');</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return api.post('/auth/reset-password', {</w:t>
      </w:r>
    </w:p>
    <w:p w:rsidR="001F705F" w:rsidRPr="001F705F" w:rsidRDefault="001F705F" w:rsidP="001F705F">
      <w:pPr>
        <w:rPr>
          <w:lang w:val="en-US"/>
        </w:rPr>
      </w:pPr>
      <w:r w:rsidRPr="001F705F">
        <w:rPr>
          <w:lang w:val="en-US"/>
        </w:rPr>
        <w:t xml:space="preserve">        email,</w:t>
      </w:r>
    </w:p>
    <w:p w:rsidR="001F705F" w:rsidRPr="001F705F" w:rsidRDefault="001F705F" w:rsidP="001F705F">
      <w:pPr>
        <w:rPr>
          <w:lang w:val="en-US"/>
        </w:rPr>
      </w:pPr>
      <w:r w:rsidRPr="001F705F">
        <w:rPr>
          <w:lang w:val="en-US"/>
        </w:rPr>
        <w:lastRenderedPageBreak/>
        <w:t xml:space="preserve">        token,</w:t>
      </w:r>
    </w:p>
    <w:p w:rsidR="001F705F" w:rsidRPr="001F705F" w:rsidRDefault="001F705F" w:rsidP="001F705F">
      <w:pPr>
        <w:rPr>
          <w:lang w:val="en-US"/>
        </w:rPr>
      </w:pPr>
      <w:r w:rsidRPr="001F705F">
        <w:rPr>
          <w:lang w:val="en-US"/>
        </w:rPr>
        <w:t xml:space="preserve">        password,</w:t>
      </w:r>
    </w:p>
    <w:p w:rsidR="001F705F" w:rsidRPr="001F705F" w:rsidRDefault="001F705F" w:rsidP="001F705F">
      <w:pPr>
        <w:rPr>
          <w:lang w:val="en-US"/>
        </w:rPr>
      </w:pPr>
      <w:r w:rsidRPr="001F705F">
        <w:rPr>
          <w:lang w:val="en-US"/>
        </w:rPr>
        <w:t xml:space="preserve">        password_confirmation: passwordConfirmation</w:t>
      </w:r>
    </w:p>
    <w:p w:rsidR="001F705F" w:rsidRPr="001F705F" w:rsidRDefault="001F705F" w:rsidP="001F705F">
      <w:pPr>
        <w:rPr>
          <w:lang w:val="en-US"/>
        </w:rPr>
      </w:pPr>
      <w:r w:rsidRPr="001F705F">
        <w:rPr>
          <w:lang w:val="en-US"/>
        </w:rPr>
        <w:t xml:space="preserve">    }).then(</w:t>
      </w:r>
    </w:p>
    <w:p w:rsidR="001F705F" w:rsidRPr="001F705F" w:rsidRDefault="001F705F" w:rsidP="001F705F">
      <w:pPr>
        <w:rPr>
          <w:lang w:val="en-US"/>
        </w:rPr>
      </w:pPr>
      <w:r w:rsidRPr="001F705F">
        <w:rPr>
          <w:lang w:val="en-US"/>
        </w:rPr>
        <w:t xml:space="preserve">        (response) =&gt; {</w:t>
      </w:r>
    </w:p>
    <w:p w:rsidR="001F705F" w:rsidRPr="001F705F" w:rsidRDefault="001F705F" w:rsidP="001F705F">
      <w:pPr>
        <w:rPr>
          <w:lang w:val="en-US"/>
        </w:rPr>
      </w:pPr>
      <w:r w:rsidRPr="001F705F">
        <w:rPr>
          <w:lang w:val="en-US"/>
        </w:rPr>
        <w:t xml:space="preserve">            console.log('=== [auth/resetPassword] </w:t>
      </w:r>
      <w:r>
        <w:t>УСПЕХ</w:t>
      </w:r>
      <w:r w:rsidRPr="001F705F">
        <w:rPr>
          <w:lang w:val="en-US"/>
        </w:rPr>
        <w:t xml:space="preserve"> ===');</w:t>
      </w:r>
    </w:p>
    <w:p w:rsidR="001F705F" w:rsidRPr="001F705F" w:rsidRDefault="001F705F" w:rsidP="001F705F">
      <w:pPr>
        <w:rPr>
          <w:lang w:val="en-US"/>
        </w:rPr>
      </w:pPr>
      <w:r w:rsidRPr="001F705F">
        <w:rPr>
          <w:lang w:val="en-US"/>
        </w:rPr>
        <w:t xml:space="preserve">            console.log('</w:t>
      </w:r>
      <w:r>
        <w:t>Ответ</w:t>
      </w:r>
      <w:r w:rsidRPr="001F705F">
        <w:rPr>
          <w:lang w:val="en-US"/>
        </w:rPr>
        <w:t>:', response);</w:t>
      </w:r>
    </w:p>
    <w:p w:rsidR="001F705F" w:rsidRPr="001F705F" w:rsidRDefault="001F705F" w:rsidP="001F705F">
      <w:pPr>
        <w:rPr>
          <w:lang w:val="en-US"/>
        </w:rPr>
      </w:pPr>
      <w:r w:rsidRPr="001F705F">
        <w:rPr>
          <w:lang w:val="en-US"/>
        </w:rPr>
        <w:t xml:space="preserve">            return response;</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(error) =&gt; {</w:t>
      </w:r>
    </w:p>
    <w:p w:rsidR="001F705F" w:rsidRPr="001F705F" w:rsidRDefault="001F705F" w:rsidP="001F705F">
      <w:pPr>
        <w:rPr>
          <w:lang w:val="en-US"/>
        </w:rPr>
      </w:pPr>
      <w:r w:rsidRPr="001F705F">
        <w:rPr>
          <w:lang w:val="en-US"/>
        </w:rPr>
        <w:t xml:space="preserve">            console.error('=== [auth/resetPassword] </w:t>
      </w:r>
      <w:r>
        <w:t>ОШИБКА</w:t>
      </w:r>
      <w:r w:rsidRPr="001F705F">
        <w:rPr>
          <w:lang w:val="en-US"/>
        </w:rPr>
        <w:t xml:space="preserve"> ===');</w:t>
      </w:r>
    </w:p>
    <w:p w:rsidR="001F705F" w:rsidRPr="001F705F" w:rsidRDefault="001F705F" w:rsidP="001F705F">
      <w:pPr>
        <w:rPr>
          <w:lang w:val="en-US"/>
        </w:rPr>
      </w:pPr>
      <w:r w:rsidRPr="001F705F">
        <w:rPr>
          <w:lang w:val="en-US"/>
        </w:rPr>
        <w:t xml:space="preserve">            console.error('error.response:', error.response);</w:t>
      </w:r>
    </w:p>
    <w:p w:rsidR="001F705F" w:rsidRPr="001F705F" w:rsidRDefault="001F705F" w:rsidP="001F705F">
      <w:pPr>
        <w:rPr>
          <w:lang w:val="en-US"/>
        </w:rPr>
      </w:pPr>
      <w:r w:rsidRPr="001F705F">
        <w:rPr>
          <w:lang w:val="en-US"/>
        </w:rPr>
        <w:t xml:space="preserve">            throw error;</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p>
    <w:p w:rsidR="001F705F" w:rsidRPr="001F705F" w:rsidRDefault="001F705F" w:rsidP="001F705F">
      <w:pPr>
        <w:rPr>
          <w:lang w:val="en-US"/>
        </w:rPr>
      </w:pPr>
    </w:p>
    <w:p w:rsidR="001F705F" w:rsidRPr="001F705F" w:rsidRDefault="001F705F" w:rsidP="001F705F">
      <w:pPr>
        <w:rPr>
          <w:lang w:val="en-US"/>
        </w:rPr>
      </w:pPr>
      <w:r w:rsidRPr="001F705F">
        <w:rPr>
          <w:lang w:val="en-US"/>
        </w:rPr>
        <w:t>client.js</w:t>
      </w:r>
    </w:p>
    <w:p w:rsidR="001F705F" w:rsidRPr="001F705F" w:rsidRDefault="001F705F" w:rsidP="001F705F">
      <w:pPr>
        <w:rPr>
          <w:lang w:val="en-US"/>
        </w:rPr>
      </w:pPr>
    </w:p>
    <w:p w:rsidR="001F705F" w:rsidRPr="001F705F" w:rsidRDefault="001F705F" w:rsidP="001F705F">
      <w:pPr>
        <w:rPr>
          <w:lang w:val="en-US"/>
        </w:rPr>
      </w:pPr>
      <w:r w:rsidRPr="001F705F">
        <w:rPr>
          <w:lang w:val="en-US"/>
        </w:rPr>
        <w:t>import axios from 'axios';</w:t>
      </w:r>
    </w:p>
    <w:p w:rsidR="001F705F" w:rsidRPr="001F705F" w:rsidRDefault="001F705F" w:rsidP="001F705F">
      <w:pPr>
        <w:rPr>
          <w:lang w:val="en-US"/>
        </w:rPr>
      </w:pPr>
    </w:p>
    <w:p w:rsidR="001F705F" w:rsidRPr="001F705F" w:rsidRDefault="001F705F" w:rsidP="001F705F">
      <w:pPr>
        <w:rPr>
          <w:lang w:val="en-US"/>
        </w:rPr>
      </w:pPr>
      <w:r w:rsidRPr="001F705F">
        <w:rPr>
          <w:lang w:val="en-US"/>
        </w:rPr>
        <w:t xml:space="preserve">console.log('=== [client] </w:t>
      </w:r>
      <w:r>
        <w:t>ИНИЦИАЛИЗАЦИЯ</w:t>
      </w:r>
      <w:r w:rsidRPr="001F705F">
        <w:rPr>
          <w:lang w:val="en-US"/>
        </w:rPr>
        <w:t xml:space="preserve"> ===');</w:t>
      </w:r>
    </w:p>
    <w:p w:rsidR="001F705F" w:rsidRPr="001F705F" w:rsidRDefault="001F705F" w:rsidP="001F705F">
      <w:pPr>
        <w:rPr>
          <w:lang w:val="en-US"/>
        </w:rPr>
      </w:pPr>
    </w:p>
    <w:p w:rsidR="001F705F" w:rsidRPr="001F705F" w:rsidRDefault="001F705F" w:rsidP="001F705F">
      <w:pPr>
        <w:rPr>
          <w:lang w:val="en-US"/>
        </w:rPr>
      </w:pPr>
      <w:r w:rsidRPr="001F705F">
        <w:rPr>
          <w:lang w:val="en-US"/>
        </w:rPr>
        <w:t>const api = axios.create({</w:t>
      </w:r>
    </w:p>
    <w:p w:rsidR="001F705F" w:rsidRPr="001F705F" w:rsidRDefault="001F705F" w:rsidP="001F705F">
      <w:pPr>
        <w:rPr>
          <w:lang w:val="en-US"/>
        </w:rPr>
      </w:pPr>
      <w:r w:rsidRPr="001F705F">
        <w:rPr>
          <w:lang w:val="en-US"/>
        </w:rPr>
        <w:t xml:space="preserve">    baseURL: 'http://localhost:8000/api',</w:t>
      </w:r>
    </w:p>
    <w:p w:rsidR="001F705F" w:rsidRPr="001F705F" w:rsidRDefault="001F705F" w:rsidP="001F705F">
      <w:pPr>
        <w:rPr>
          <w:lang w:val="en-US"/>
        </w:rPr>
      </w:pPr>
      <w:r w:rsidRPr="001F705F">
        <w:rPr>
          <w:lang w:val="en-US"/>
        </w:rPr>
        <w:t xml:space="preserve">    headers: {</w:t>
      </w:r>
    </w:p>
    <w:p w:rsidR="001F705F" w:rsidRPr="001F705F" w:rsidRDefault="001F705F" w:rsidP="001F705F">
      <w:pPr>
        <w:rPr>
          <w:lang w:val="en-US"/>
        </w:rPr>
      </w:pPr>
      <w:r w:rsidRPr="001F705F">
        <w:rPr>
          <w:lang w:val="en-US"/>
        </w:rPr>
        <w:lastRenderedPageBreak/>
        <w:t xml:space="preserve">        'Content-Type': 'application/json',</w:t>
      </w:r>
    </w:p>
    <w:p w:rsidR="001F705F" w:rsidRPr="001F705F" w:rsidRDefault="001F705F" w:rsidP="001F705F">
      <w:pPr>
        <w:rPr>
          <w:lang w:val="en-US"/>
        </w:rPr>
      </w:pPr>
      <w:r w:rsidRPr="001F705F">
        <w:rPr>
          <w:lang w:val="en-US"/>
        </w:rPr>
        <w:t xml:space="preserve">        'Accept': 'application/json',</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r w:rsidRPr="001F705F">
        <w:rPr>
          <w:lang w:val="en-US"/>
        </w:rPr>
        <w:t xml:space="preserve">console.log('=== [client] API </w:t>
      </w:r>
      <w:r>
        <w:t>создан</w:t>
      </w:r>
      <w:r w:rsidRPr="001F705F">
        <w:rPr>
          <w:lang w:val="en-US"/>
        </w:rPr>
        <w:t>, baseURL:', api.defaults.baseURL);</w:t>
      </w:r>
    </w:p>
    <w:p w:rsidR="001F705F" w:rsidRPr="001F705F" w:rsidRDefault="001F705F" w:rsidP="001F705F">
      <w:pPr>
        <w:rPr>
          <w:lang w:val="en-US"/>
        </w:rPr>
      </w:pPr>
    </w:p>
    <w:p w:rsidR="001F705F" w:rsidRPr="001F705F" w:rsidRDefault="001F705F" w:rsidP="001F705F">
      <w:pPr>
        <w:rPr>
          <w:lang w:val="en-US"/>
        </w:rPr>
      </w:pPr>
      <w:r w:rsidRPr="001F705F">
        <w:rPr>
          <w:lang w:val="en-US"/>
        </w:rPr>
        <w:t>api.interceptors.request.use((config) =&gt; {</w:t>
      </w:r>
    </w:p>
    <w:p w:rsidR="001F705F" w:rsidRPr="001F705F" w:rsidRDefault="001F705F" w:rsidP="001F705F">
      <w:pPr>
        <w:rPr>
          <w:lang w:val="en-US"/>
        </w:rPr>
      </w:pPr>
      <w:r w:rsidRPr="001F705F">
        <w:rPr>
          <w:lang w:val="en-US"/>
        </w:rPr>
        <w:t xml:space="preserve">    console.log('=== [client] INTERCEPTOR REQUEST ===');</w:t>
      </w:r>
    </w:p>
    <w:p w:rsidR="001F705F" w:rsidRPr="001F705F" w:rsidRDefault="001F705F" w:rsidP="001F705F">
      <w:pPr>
        <w:rPr>
          <w:lang w:val="en-US"/>
        </w:rPr>
      </w:pPr>
      <w:r w:rsidRPr="001F705F">
        <w:rPr>
          <w:lang w:val="en-US"/>
        </w:rPr>
        <w:t xml:space="preserve">    console.log('URL:', config.url);</w:t>
      </w:r>
    </w:p>
    <w:p w:rsidR="001F705F" w:rsidRPr="001F705F" w:rsidRDefault="001F705F" w:rsidP="001F705F">
      <w:pPr>
        <w:rPr>
          <w:lang w:val="en-US"/>
        </w:rPr>
      </w:pPr>
      <w:r w:rsidRPr="001F705F">
        <w:rPr>
          <w:lang w:val="en-US"/>
        </w:rPr>
        <w:t xml:space="preserve">    console.log('</w:t>
      </w:r>
      <w:r>
        <w:t>Метод</w:t>
      </w:r>
      <w:r w:rsidRPr="001F705F">
        <w:rPr>
          <w:lang w:val="en-US"/>
        </w:rPr>
        <w:t>:', config.method);</w:t>
      </w:r>
    </w:p>
    <w:p w:rsidR="001F705F" w:rsidRPr="001F705F" w:rsidRDefault="001F705F" w:rsidP="001F705F">
      <w:pPr>
        <w:rPr>
          <w:lang w:val="en-US"/>
        </w:rPr>
      </w:pPr>
      <w:r w:rsidRPr="001F705F">
        <w:rPr>
          <w:lang w:val="en-US"/>
        </w:rPr>
        <w:t xml:space="preserve">    console.log('</w:t>
      </w:r>
      <w:r>
        <w:t>Данные</w:t>
      </w:r>
      <w:r w:rsidRPr="001F705F">
        <w:rPr>
          <w:lang w:val="en-US"/>
        </w:rPr>
        <w:t>:', config.data);</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const token = localStorage.getItem('token');</w:t>
      </w:r>
    </w:p>
    <w:p w:rsidR="001F705F" w:rsidRPr="001F705F" w:rsidRDefault="001F705F" w:rsidP="001F705F">
      <w:pPr>
        <w:rPr>
          <w:lang w:val="en-US"/>
        </w:rPr>
      </w:pPr>
      <w:r w:rsidRPr="001F705F">
        <w:rPr>
          <w:lang w:val="en-US"/>
        </w:rPr>
        <w:t xml:space="preserve">    if (token) {</w:t>
      </w:r>
    </w:p>
    <w:p w:rsidR="001F705F" w:rsidRPr="001F705F" w:rsidRDefault="001F705F" w:rsidP="001F705F">
      <w:pPr>
        <w:rPr>
          <w:lang w:val="en-US"/>
        </w:rPr>
      </w:pPr>
      <w:r w:rsidRPr="001F705F">
        <w:rPr>
          <w:lang w:val="en-US"/>
        </w:rPr>
        <w:t xml:space="preserve">        console.log('</w:t>
      </w:r>
      <w:r>
        <w:t>Токен</w:t>
      </w:r>
      <w:r w:rsidRPr="001F705F">
        <w:rPr>
          <w:lang w:val="en-US"/>
        </w:rPr>
        <w:t xml:space="preserve"> </w:t>
      </w:r>
      <w:r>
        <w:t>найден</w:t>
      </w:r>
      <w:r w:rsidRPr="001F705F">
        <w:rPr>
          <w:lang w:val="en-US"/>
        </w:rPr>
        <w:t xml:space="preserve">, </w:t>
      </w:r>
      <w:r>
        <w:t>добавляем</w:t>
      </w:r>
      <w:r w:rsidRPr="001F705F">
        <w:rPr>
          <w:lang w:val="en-US"/>
        </w:rPr>
        <w:t xml:space="preserve"> Authorization');</w:t>
      </w:r>
    </w:p>
    <w:p w:rsidR="001F705F" w:rsidRPr="001F705F" w:rsidRDefault="001F705F" w:rsidP="001F705F">
      <w:pPr>
        <w:rPr>
          <w:lang w:val="en-US"/>
        </w:rPr>
      </w:pPr>
      <w:r w:rsidRPr="001F705F">
        <w:rPr>
          <w:lang w:val="en-US"/>
        </w:rPr>
        <w:t xml:space="preserve">        config.headers.Authorization = `Bearer ${token}`;</w:t>
      </w:r>
    </w:p>
    <w:p w:rsidR="001F705F" w:rsidRPr="001F705F" w:rsidRDefault="001F705F" w:rsidP="001F705F">
      <w:pPr>
        <w:rPr>
          <w:lang w:val="en-US"/>
        </w:rPr>
      </w:pPr>
      <w:r w:rsidRPr="001F705F">
        <w:rPr>
          <w:lang w:val="en-US"/>
        </w:rPr>
        <w:t xml:space="preserve">    } else {</w:t>
      </w:r>
    </w:p>
    <w:p w:rsidR="001F705F" w:rsidRPr="001F705F" w:rsidRDefault="001F705F" w:rsidP="001F705F">
      <w:pPr>
        <w:rPr>
          <w:lang w:val="en-US"/>
        </w:rPr>
      </w:pPr>
      <w:r w:rsidRPr="001F705F">
        <w:rPr>
          <w:lang w:val="en-US"/>
        </w:rPr>
        <w:t xml:space="preserve">        console.log('</w:t>
      </w:r>
      <w:r>
        <w:t>Токен</w:t>
      </w:r>
      <w:r w:rsidRPr="001F705F">
        <w:rPr>
          <w:lang w:val="en-US"/>
        </w:rPr>
        <w:t xml:space="preserve"> </w:t>
      </w:r>
      <w:r>
        <w:t>не</w:t>
      </w:r>
      <w:r w:rsidRPr="001F705F">
        <w:rPr>
          <w:lang w:val="en-US"/>
        </w:rPr>
        <w:t xml:space="preserve"> </w:t>
      </w:r>
      <w:r>
        <w:t>найден</w:t>
      </w:r>
      <w:r w:rsidRPr="001F705F">
        <w:rPr>
          <w:lang w:val="en-US"/>
        </w:rPr>
        <w:t>');</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return config;</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r w:rsidRPr="001F705F">
        <w:rPr>
          <w:lang w:val="en-US"/>
        </w:rPr>
        <w:t>api.interceptors.response.use(</w:t>
      </w:r>
    </w:p>
    <w:p w:rsidR="001F705F" w:rsidRPr="001F705F" w:rsidRDefault="001F705F" w:rsidP="001F705F">
      <w:pPr>
        <w:rPr>
          <w:lang w:val="en-US"/>
        </w:rPr>
      </w:pPr>
      <w:r w:rsidRPr="001F705F">
        <w:rPr>
          <w:lang w:val="en-US"/>
        </w:rPr>
        <w:t xml:space="preserve">    (response) =&gt; {</w:t>
      </w:r>
    </w:p>
    <w:p w:rsidR="001F705F" w:rsidRPr="001F705F" w:rsidRDefault="001F705F" w:rsidP="001F705F">
      <w:pPr>
        <w:rPr>
          <w:lang w:val="en-US"/>
        </w:rPr>
      </w:pPr>
      <w:r w:rsidRPr="001F705F">
        <w:rPr>
          <w:lang w:val="en-US"/>
        </w:rPr>
        <w:t xml:space="preserve">        console.log('=== [client] INTERCEPTOR RESPONSE SUCCESS ===');</w:t>
      </w:r>
    </w:p>
    <w:p w:rsidR="001F705F" w:rsidRPr="001F705F" w:rsidRDefault="001F705F" w:rsidP="001F705F">
      <w:pPr>
        <w:rPr>
          <w:lang w:val="en-US"/>
        </w:rPr>
      </w:pPr>
      <w:r w:rsidRPr="001F705F">
        <w:rPr>
          <w:lang w:val="en-US"/>
        </w:rPr>
        <w:t xml:space="preserve">        console.log('</w:t>
      </w:r>
      <w:r>
        <w:t>Статус</w:t>
      </w:r>
      <w:r w:rsidRPr="001F705F">
        <w:rPr>
          <w:lang w:val="en-US"/>
        </w:rPr>
        <w:t>:', response.status);</w:t>
      </w:r>
    </w:p>
    <w:p w:rsidR="001F705F" w:rsidRPr="001F705F" w:rsidRDefault="001F705F" w:rsidP="001F705F">
      <w:pPr>
        <w:rPr>
          <w:lang w:val="en-US"/>
        </w:rPr>
      </w:pPr>
      <w:r w:rsidRPr="001F705F">
        <w:rPr>
          <w:lang w:val="en-US"/>
        </w:rPr>
        <w:t xml:space="preserve">        console.log('</w:t>
      </w:r>
      <w:r>
        <w:t>Данные</w:t>
      </w:r>
      <w:r w:rsidRPr="001F705F">
        <w:rPr>
          <w:lang w:val="en-US"/>
        </w:rPr>
        <w:t>:', response.data);</w:t>
      </w:r>
    </w:p>
    <w:p w:rsidR="001F705F" w:rsidRPr="001F705F" w:rsidRDefault="001F705F" w:rsidP="001F705F">
      <w:pPr>
        <w:rPr>
          <w:lang w:val="en-US"/>
        </w:rPr>
      </w:pPr>
      <w:r w:rsidRPr="001F705F">
        <w:rPr>
          <w:lang w:val="en-US"/>
        </w:rPr>
        <w:lastRenderedPageBreak/>
        <w:t xml:space="preserve">        return response;</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 xml:space="preserve">    (error) =&gt; {</w:t>
      </w:r>
    </w:p>
    <w:p w:rsidR="001F705F" w:rsidRPr="001F705F" w:rsidRDefault="001F705F" w:rsidP="001F705F">
      <w:pPr>
        <w:rPr>
          <w:lang w:val="en-US"/>
        </w:rPr>
      </w:pPr>
      <w:r w:rsidRPr="001F705F">
        <w:rPr>
          <w:lang w:val="en-US"/>
        </w:rPr>
        <w:t xml:space="preserve">        console.error('=== [client] INTERCEPTOR RESPONSE ERROR ===');</w:t>
      </w:r>
    </w:p>
    <w:p w:rsidR="001F705F" w:rsidRPr="001F705F" w:rsidRDefault="001F705F" w:rsidP="001F705F">
      <w:pPr>
        <w:rPr>
          <w:lang w:val="en-US"/>
        </w:rPr>
      </w:pPr>
      <w:r w:rsidRPr="001F705F">
        <w:rPr>
          <w:lang w:val="en-US"/>
        </w:rPr>
        <w:t xml:space="preserve">        console.error('</w:t>
      </w:r>
      <w:r>
        <w:t>Статус</w:t>
      </w:r>
      <w:r w:rsidRPr="001F705F">
        <w:rPr>
          <w:lang w:val="en-US"/>
        </w:rPr>
        <w:t>:', error.response?.status);</w:t>
      </w:r>
    </w:p>
    <w:p w:rsidR="001F705F" w:rsidRPr="001F705F" w:rsidRDefault="001F705F" w:rsidP="001F705F">
      <w:pPr>
        <w:rPr>
          <w:lang w:val="en-US"/>
        </w:rPr>
      </w:pPr>
      <w:r w:rsidRPr="001F705F">
        <w:rPr>
          <w:lang w:val="en-US"/>
        </w:rPr>
        <w:t xml:space="preserve">        console.error('</w:t>
      </w:r>
      <w:r>
        <w:t>Данные</w:t>
      </w:r>
      <w:r w:rsidRPr="001F705F">
        <w:rPr>
          <w:lang w:val="en-US"/>
        </w:rPr>
        <w:t xml:space="preserve"> </w:t>
      </w:r>
      <w:r>
        <w:t>ошибки</w:t>
      </w:r>
      <w:r w:rsidRPr="001F705F">
        <w:rPr>
          <w:lang w:val="en-US"/>
        </w:rPr>
        <w:t>:', error.response?.data);</w:t>
      </w:r>
    </w:p>
    <w:p w:rsidR="001F705F" w:rsidRPr="001F705F" w:rsidRDefault="001F705F" w:rsidP="001F705F">
      <w:pPr>
        <w:rPr>
          <w:lang w:val="en-US"/>
        </w:rPr>
      </w:pPr>
      <w:r w:rsidRPr="001F705F">
        <w:rPr>
          <w:lang w:val="en-US"/>
        </w:rPr>
        <w:t xml:space="preserve">        return Promise.reject(error);</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r w:rsidRPr="001F705F">
        <w:rPr>
          <w:lang w:val="en-US"/>
        </w:rPr>
        <w:t>export default api;</w:t>
      </w:r>
    </w:p>
    <w:p w:rsidR="001F705F" w:rsidRPr="001F705F" w:rsidRDefault="001F705F" w:rsidP="001F705F">
      <w:pPr>
        <w:rPr>
          <w:lang w:val="en-US"/>
        </w:rPr>
      </w:pPr>
    </w:p>
    <w:p w:rsidR="001F705F" w:rsidRPr="001F705F" w:rsidRDefault="001F705F" w:rsidP="001F705F">
      <w:pPr>
        <w:rPr>
          <w:lang w:val="en-US"/>
        </w:rPr>
      </w:pPr>
    </w:p>
    <w:p w:rsidR="001F705F" w:rsidRPr="001F705F" w:rsidRDefault="001F705F" w:rsidP="001F705F">
      <w:pPr>
        <w:rPr>
          <w:lang w:val="en-US"/>
        </w:rPr>
      </w:pPr>
      <w:r w:rsidRPr="001F705F">
        <w:rPr>
          <w:lang w:val="en-US"/>
        </w:rPr>
        <w:t>policies.js</w:t>
      </w:r>
    </w:p>
    <w:p w:rsidR="001F705F" w:rsidRPr="001F705F" w:rsidRDefault="001F705F" w:rsidP="001F705F">
      <w:pPr>
        <w:rPr>
          <w:lang w:val="en-US"/>
        </w:rPr>
      </w:pPr>
    </w:p>
    <w:p w:rsidR="001F705F" w:rsidRPr="001F705F" w:rsidRDefault="001F705F" w:rsidP="001F705F">
      <w:pPr>
        <w:rPr>
          <w:lang w:val="en-US"/>
        </w:rPr>
      </w:pPr>
      <w:r w:rsidRPr="001F705F">
        <w:rPr>
          <w:lang w:val="en-US"/>
        </w:rPr>
        <w:t>import api from './client';</w:t>
      </w:r>
    </w:p>
    <w:p w:rsidR="001F705F" w:rsidRPr="001F705F" w:rsidRDefault="001F705F" w:rsidP="001F705F">
      <w:pPr>
        <w:rPr>
          <w:lang w:val="en-US"/>
        </w:rPr>
      </w:pPr>
    </w:p>
    <w:p w:rsidR="001F705F" w:rsidRPr="001F705F" w:rsidRDefault="001F705F" w:rsidP="001F705F">
      <w:pPr>
        <w:rPr>
          <w:lang w:val="en-US"/>
        </w:rPr>
      </w:pPr>
      <w:r w:rsidRPr="001F705F">
        <w:rPr>
          <w:lang w:val="en-US"/>
        </w:rPr>
        <w:t>export const getMyPolicies = () =&gt; {</w:t>
      </w:r>
    </w:p>
    <w:p w:rsidR="001F705F" w:rsidRPr="001F705F" w:rsidRDefault="001F705F" w:rsidP="001F705F">
      <w:pPr>
        <w:rPr>
          <w:lang w:val="en-US"/>
        </w:rPr>
      </w:pPr>
      <w:r w:rsidRPr="001F705F">
        <w:rPr>
          <w:lang w:val="en-US"/>
        </w:rPr>
        <w:t xml:space="preserve">    return api.get('/client/policies');</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r w:rsidRPr="001F705F">
        <w:rPr>
          <w:lang w:val="en-US"/>
        </w:rPr>
        <w:t>export const getPolicy = (id) =&gt; {</w:t>
      </w:r>
    </w:p>
    <w:p w:rsidR="001F705F" w:rsidRPr="001F705F" w:rsidRDefault="001F705F" w:rsidP="001F705F">
      <w:pPr>
        <w:rPr>
          <w:lang w:val="en-US"/>
        </w:rPr>
      </w:pPr>
      <w:r w:rsidRPr="001F705F">
        <w:rPr>
          <w:lang w:val="en-US"/>
        </w:rPr>
        <w:t xml:space="preserve">    return api.get(`/client/policies/${id}`);</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r w:rsidRPr="001F705F">
        <w:rPr>
          <w:lang w:val="en-US"/>
        </w:rPr>
        <w:t>export const calculatePolicy = (data) =&gt; {</w:t>
      </w:r>
    </w:p>
    <w:p w:rsidR="001F705F" w:rsidRPr="001F705F" w:rsidRDefault="001F705F" w:rsidP="001F705F">
      <w:pPr>
        <w:rPr>
          <w:lang w:val="en-US"/>
        </w:rPr>
      </w:pPr>
      <w:r w:rsidRPr="001F705F">
        <w:rPr>
          <w:lang w:val="en-US"/>
        </w:rPr>
        <w:t xml:space="preserve">    return api.post('/client/policies/calculate', data);</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r w:rsidRPr="001F705F">
        <w:rPr>
          <w:lang w:val="en-US"/>
        </w:rPr>
        <w:t>export const createPolicy = (data) =&gt; {</w:t>
      </w:r>
    </w:p>
    <w:p w:rsidR="001F705F" w:rsidRPr="001F705F" w:rsidRDefault="001F705F" w:rsidP="001F705F">
      <w:pPr>
        <w:rPr>
          <w:lang w:val="en-US"/>
        </w:rPr>
      </w:pPr>
      <w:r w:rsidRPr="001F705F">
        <w:rPr>
          <w:lang w:val="en-US"/>
        </w:rPr>
        <w:t xml:space="preserve">    return api.post('/client/policies', data);</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r w:rsidRPr="001F705F">
        <w:rPr>
          <w:lang w:val="en-US"/>
        </w:rPr>
        <w:t>export const payPolicy = (id) =&gt; {</w:t>
      </w:r>
    </w:p>
    <w:p w:rsidR="001F705F" w:rsidRPr="001F705F" w:rsidRDefault="001F705F" w:rsidP="001F705F">
      <w:pPr>
        <w:rPr>
          <w:lang w:val="en-US"/>
        </w:rPr>
      </w:pPr>
      <w:r w:rsidRPr="001F705F">
        <w:rPr>
          <w:lang w:val="en-US"/>
        </w:rPr>
        <w:t xml:space="preserve">    return api.post(`/client/policies/${id}/pay`);</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r w:rsidRPr="001F705F">
        <w:rPr>
          <w:lang w:val="en-US"/>
        </w:rPr>
        <w:t>export const cancelPolicy = (id) =&gt; {</w:t>
      </w:r>
    </w:p>
    <w:p w:rsidR="001F705F" w:rsidRPr="001F705F" w:rsidRDefault="001F705F" w:rsidP="001F705F">
      <w:pPr>
        <w:rPr>
          <w:lang w:val="en-US"/>
        </w:rPr>
      </w:pPr>
      <w:r w:rsidRPr="001F705F">
        <w:rPr>
          <w:lang w:val="en-US"/>
        </w:rPr>
        <w:t xml:space="preserve">    return api.post(`/client/policies/${id}/cancel`);</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p>
    <w:p w:rsidR="001F705F" w:rsidRPr="001F705F" w:rsidRDefault="001F705F" w:rsidP="001F705F">
      <w:pPr>
        <w:rPr>
          <w:lang w:val="en-US"/>
        </w:rPr>
      </w:pPr>
    </w:p>
    <w:p w:rsidR="001F705F" w:rsidRPr="001F705F" w:rsidRDefault="001F705F" w:rsidP="001F705F">
      <w:pPr>
        <w:rPr>
          <w:lang w:val="en-US"/>
        </w:rPr>
      </w:pPr>
    </w:p>
    <w:p w:rsidR="001F705F" w:rsidRPr="001F705F" w:rsidRDefault="001F705F" w:rsidP="001F705F">
      <w:pPr>
        <w:rPr>
          <w:lang w:val="en-US"/>
        </w:rPr>
      </w:pPr>
      <w:r w:rsidRPr="001F705F">
        <w:rPr>
          <w:lang w:val="en-US"/>
        </w:rPr>
        <w:t>vehicles.js</w:t>
      </w:r>
    </w:p>
    <w:p w:rsidR="001F705F" w:rsidRPr="001F705F" w:rsidRDefault="001F705F" w:rsidP="001F705F">
      <w:pPr>
        <w:rPr>
          <w:lang w:val="en-US"/>
        </w:rPr>
      </w:pPr>
    </w:p>
    <w:p w:rsidR="001F705F" w:rsidRPr="001F705F" w:rsidRDefault="001F705F" w:rsidP="001F705F">
      <w:pPr>
        <w:rPr>
          <w:lang w:val="en-US"/>
        </w:rPr>
      </w:pPr>
      <w:r w:rsidRPr="001F705F">
        <w:rPr>
          <w:lang w:val="en-US"/>
        </w:rPr>
        <w:t>import api from './client';</w:t>
      </w:r>
    </w:p>
    <w:p w:rsidR="001F705F" w:rsidRPr="001F705F" w:rsidRDefault="001F705F" w:rsidP="001F705F">
      <w:pPr>
        <w:rPr>
          <w:lang w:val="en-US"/>
        </w:rPr>
      </w:pPr>
    </w:p>
    <w:p w:rsidR="001F705F" w:rsidRPr="001F705F" w:rsidRDefault="001F705F" w:rsidP="001F705F">
      <w:pPr>
        <w:rPr>
          <w:lang w:val="en-US"/>
        </w:rPr>
      </w:pPr>
      <w:r w:rsidRPr="001F705F">
        <w:rPr>
          <w:lang w:val="en-US"/>
        </w:rPr>
        <w:t>export const getMyVehicles = () =&gt; {</w:t>
      </w:r>
    </w:p>
    <w:p w:rsidR="001F705F" w:rsidRPr="001F705F" w:rsidRDefault="001F705F" w:rsidP="001F705F">
      <w:pPr>
        <w:rPr>
          <w:lang w:val="en-US"/>
        </w:rPr>
      </w:pPr>
      <w:r w:rsidRPr="001F705F">
        <w:rPr>
          <w:lang w:val="en-US"/>
        </w:rPr>
        <w:t xml:space="preserve">    return api.get('/client/vehicles');</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r w:rsidRPr="001F705F">
        <w:rPr>
          <w:lang w:val="en-US"/>
        </w:rPr>
        <w:t>export const createVehicle = (data) =&gt; {</w:t>
      </w:r>
    </w:p>
    <w:p w:rsidR="001F705F" w:rsidRPr="001F705F" w:rsidRDefault="001F705F" w:rsidP="001F705F">
      <w:pPr>
        <w:rPr>
          <w:lang w:val="en-US"/>
        </w:rPr>
      </w:pPr>
      <w:r w:rsidRPr="001F705F">
        <w:rPr>
          <w:lang w:val="en-US"/>
        </w:rPr>
        <w:t xml:space="preserve">    return api.post('/client/vehicles', data);</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r w:rsidRPr="001F705F">
        <w:rPr>
          <w:lang w:val="en-US"/>
        </w:rPr>
        <w:lastRenderedPageBreak/>
        <w:t>export const updateVehicle = (id, data) =&gt; {</w:t>
      </w:r>
    </w:p>
    <w:p w:rsidR="001F705F" w:rsidRPr="001F705F" w:rsidRDefault="001F705F" w:rsidP="001F705F">
      <w:pPr>
        <w:rPr>
          <w:lang w:val="en-US"/>
        </w:rPr>
      </w:pPr>
      <w:r w:rsidRPr="001F705F">
        <w:rPr>
          <w:lang w:val="en-US"/>
        </w:rPr>
        <w:t xml:space="preserve">    return api.put(`/client/vehicles/${id}`, data);</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r w:rsidRPr="001F705F">
        <w:rPr>
          <w:lang w:val="en-US"/>
        </w:rPr>
        <w:t>export const deleteVehicle = (id) =&gt; {</w:t>
      </w:r>
    </w:p>
    <w:p w:rsidR="001F705F" w:rsidRPr="001F705F" w:rsidRDefault="001F705F" w:rsidP="001F705F">
      <w:pPr>
        <w:rPr>
          <w:lang w:val="en-US"/>
        </w:rPr>
      </w:pPr>
      <w:r w:rsidRPr="001F705F">
        <w:rPr>
          <w:lang w:val="en-US"/>
        </w:rPr>
        <w:t xml:space="preserve">    return api.delete(`/client/vehicles/${id}`);</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p>
    <w:p w:rsidR="001F705F" w:rsidRPr="001F705F" w:rsidRDefault="001F705F" w:rsidP="001F705F">
      <w:pPr>
        <w:rPr>
          <w:lang w:val="en-US"/>
        </w:rPr>
      </w:pPr>
      <w:r w:rsidRPr="001F705F">
        <w:rPr>
          <w:lang w:val="en-US"/>
        </w:rPr>
        <w:t>Routes.js</w:t>
      </w:r>
    </w:p>
    <w:p w:rsidR="001F705F" w:rsidRPr="001F705F" w:rsidRDefault="001F705F" w:rsidP="001F705F">
      <w:pPr>
        <w:rPr>
          <w:lang w:val="en-US"/>
        </w:rPr>
      </w:pPr>
    </w:p>
    <w:p w:rsidR="001F705F" w:rsidRPr="001F705F" w:rsidRDefault="001F705F" w:rsidP="001F705F">
      <w:pPr>
        <w:rPr>
          <w:lang w:val="en-US"/>
        </w:rPr>
      </w:pPr>
      <w:r w:rsidRPr="001F705F">
        <w:rPr>
          <w:lang w:val="en-US"/>
        </w:rPr>
        <w:t>import React from 'react';</w:t>
      </w:r>
    </w:p>
    <w:p w:rsidR="001F705F" w:rsidRPr="001F705F" w:rsidRDefault="001F705F" w:rsidP="001F705F">
      <w:pPr>
        <w:rPr>
          <w:lang w:val="en-US"/>
        </w:rPr>
      </w:pPr>
      <w:r w:rsidRPr="001F705F">
        <w:rPr>
          <w:lang w:val="en-US"/>
        </w:rPr>
        <w:t>import { Route, Routes as RouterRoutes } from 'react-router-dom';</w:t>
      </w:r>
    </w:p>
    <w:p w:rsidR="001F705F" w:rsidRPr="001F705F" w:rsidRDefault="001F705F" w:rsidP="001F705F">
      <w:pPr>
        <w:rPr>
          <w:lang w:val="en-US"/>
        </w:rPr>
      </w:pPr>
    </w:p>
    <w:p w:rsidR="001F705F" w:rsidRPr="001F705F" w:rsidRDefault="001F705F" w:rsidP="001F705F">
      <w:pPr>
        <w:rPr>
          <w:lang w:val="en-US"/>
        </w:rPr>
      </w:pPr>
      <w:r w:rsidRPr="001F705F">
        <w:rPr>
          <w:lang w:val="en-US"/>
        </w:rPr>
        <w:t>import { HomePage } from '../features/home/pages/HomePage';</w:t>
      </w:r>
    </w:p>
    <w:p w:rsidR="001F705F" w:rsidRPr="001F705F" w:rsidRDefault="001F705F" w:rsidP="001F705F">
      <w:pPr>
        <w:rPr>
          <w:lang w:val="en-US"/>
        </w:rPr>
      </w:pPr>
      <w:r w:rsidRPr="001F705F">
        <w:rPr>
          <w:lang w:val="en-US"/>
        </w:rPr>
        <w:t>import { AboutUsPage } from '../features/about/pages/AboutUsPage';</w:t>
      </w:r>
    </w:p>
    <w:p w:rsidR="001F705F" w:rsidRPr="001F705F" w:rsidRDefault="001F705F" w:rsidP="001F705F">
      <w:pPr>
        <w:rPr>
          <w:lang w:val="en-US"/>
        </w:rPr>
      </w:pPr>
      <w:r w:rsidRPr="001F705F">
        <w:rPr>
          <w:lang w:val="en-US"/>
        </w:rPr>
        <w:t>import { ProfilePage } from '../features/profile/pages/ProfilePage';</w:t>
      </w:r>
    </w:p>
    <w:p w:rsidR="001F705F" w:rsidRPr="001F705F" w:rsidRDefault="001F705F" w:rsidP="001F705F">
      <w:pPr>
        <w:rPr>
          <w:lang w:val="en-US"/>
        </w:rPr>
      </w:pPr>
      <w:r w:rsidRPr="001F705F">
        <w:rPr>
          <w:lang w:val="en-US"/>
        </w:rPr>
        <w:t>import { CalculatorPage } from '../features/calculator/pages/CalculatorPage';</w:t>
      </w:r>
    </w:p>
    <w:p w:rsidR="001F705F" w:rsidRPr="001F705F" w:rsidRDefault="001F705F" w:rsidP="001F705F">
      <w:pPr>
        <w:rPr>
          <w:lang w:val="en-US"/>
        </w:rPr>
      </w:pPr>
      <w:r w:rsidRPr="001F705F">
        <w:rPr>
          <w:lang w:val="en-US"/>
        </w:rPr>
        <w:t>import { AccidentPage } from '../features/accident/pages/AccidentPage';</w:t>
      </w:r>
    </w:p>
    <w:p w:rsidR="001F705F" w:rsidRPr="001F705F" w:rsidRDefault="001F705F" w:rsidP="001F705F">
      <w:pPr>
        <w:rPr>
          <w:lang w:val="en-US"/>
        </w:rPr>
      </w:pPr>
      <w:r w:rsidRPr="001F705F">
        <w:rPr>
          <w:lang w:val="en-US"/>
        </w:rPr>
        <w:t>import { SignInPage } from '../features/auth/pages/SignInPage';</w:t>
      </w:r>
    </w:p>
    <w:p w:rsidR="001F705F" w:rsidRPr="001F705F" w:rsidRDefault="001F705F" w:rsidP="001F705F">
      <w:pPr>
        <w:rPr>
          <w:lang w:val="en-US"/>
        </w:rPr>
      </w:pPr>
      <w:r w:rsidRPr="001F705F">
        <w:rPr>
          <w:lang w:val="en-US"/>
        </w:rPr>
        <w:t>import { SignUpPage } from '../features/auth/pages/SignUpPage';</w:t>
      </w:r>
    </w:p>
    <w:p w:rsidR="001F705F" w:rsidRPr="001F705F" w:rsidRDefault="001F705F" w:rsidP="001F705F">
      <w:pPr>
        <w:rPr>
          <w:lang w:val="en-US"/>
        </w:rPr>
      </w:pPr>
      <w:r w:rsidRPr="001F705F">
        <w:rPr>
          <w:lang w:val="en-US"/>
        </w:rPr>
        <w:t>import { ForgotPasswordPage } from '../features/auth/pages/ForgotPasswordPage';</w:t>
      </w:r>
    </w:p>
    <w:p w:rsidR="001F705F" w:rsidRPr="001F705F" w:rsidRDefault="001F705F" w:rsidP="001F705F">
      <w:pPr>
        <w:rPr>
          <w:lang w:val="en-US"/>
        </w:rPr>
      </w:pPr>
      <w:r w:rsidRPr="001F705F">
        <w:rPr>
          <w:lang w:val="en-US"/>
        </w:rPr>
        <w:t>import { AdminPage } from '../features/panels/pages/AdminPage';</w:t>
      </w:r>
    </w:p>
    <w:p w:rsidR="001F705F" w:rsidRPr="001F705F" w:rsidRDefault="001F705F" w:rsidP="001F705F">
      <w:pPr>
        <w:rPr>
          <w:lang w:val="en-US"/>
        </w:rPr>
      </w:pPr>
      <w:r w:rsidRPr="001F705F">
        <w:rPr>
          <w:lang w:val="en-US"/>
        </w:rPr>
        <w:t>import { AgentPage } from '../features/panels/pages/AgentPage';</w:t>
      </w:r>
    </w:p>
    <w:p w:rsidR="001F705F" w:rsidRPr="001F705F" w:rsidRDefault="001F705F" w:rsidP="001F705F">
      <w:pPr>
        <w:rPr>
          <w:lang w:val="en-US"/>
        </w:rPr>
      </w:pPr>
      <w:r w:rsidRPr="001F705F">
        <w:rPr>
          <w:lang w:val="en-US"/>
        </w:rPr>
        <w:t>import { PaymentPage } from '../features/payment/pages/PaymentPage';</w:t>
      </w:r>
    </w:p>
    <w:p w:rsidR="001F705F" w:rsidRPr="001F705F" w:rsidRDefault="001F705F" w:rsidP="001F705F">
      <w:pPr>
        <w:rPr>
          <w:lang w:val="en-US"/>
        </w:rPr>
      </w:pPr>
    </w:p>
    <w:p w:rsidR="001F705F" w:rsidRPr="001F705F" w:rsidRDefault="001F705F" w:rsidP="001F705F">
      <w:pPr>
        <w:rPr>
          <w:lang w:val="en-US"/>
        </w:rPr>
      </w:pPr>
    </w:p>
    <w:p w:rsidR="001F705F" w:rsidRPr="001F705F" w:rsidRDefault="001F705F" w:rsidP="001F705F">
      <w:pPr>
        <w:rPr>
          <w:lang w:val="en-US"/>
        </w:rPr>
      </w:pPr>
      <w:r w:rsidRPr="001F705F">
        <w:rPr>
          <w:lang w:val="en-US"/>
        </w:rPr>
        <w:t>const Routes = () =&gt; {</w:t>
      </w:r>
    </w:p>
    <w:p w:rsidR="001F705F" w:rsidRPr="001F705F" w:rsidRDefault="001F705F" w:rsidP="001F705F">
      <w:pPr>
        <w:rPr>
          <w:lang w:val="en-US"/>
        </w:rPr>
      </w:pPr>
      <w:r w:rsidRPr="001F705F">
        <w:rPr>
          <w:lang w:val="en-US"/>
        </w:rPr>
        <w:lastRenderedPageBreak/>
        <w:t xml:space="preserve">    return (</w:t>
      </w:r>
    </w:p>
    <w:p w:rsidR="001F705F" w:rsidRPr="001F705F" w:rsidRDefault="001F705F" w:rsidP="001F705F">
      <w:pPr>
        <w:rPr>
          <w:lang w:val="en-US"/>
        </w:rPr>
      </w:pPr>
      <w:r w:rsidRPr="001F705F">
        <w:rPr>
          <w:lang w:val="en-US"/>
        </w:rPr>
        <w:t xml:space="preserve">        &lt;RouterRoutes&gt;</w:t>
      </w:r>
    </w:p>
    <w:p w:rsidR="001F705F" w:rsidRPr="001F705F" w:rsidRDefault="001F705F" w:rsidP="001F705F">
      <w:pPr>
        <w:rPr>
          <w:lang w:val="en-US"/>
        </w:rPr>
      </w:pPr>
      <w:r w:rsidRPr="001F705F">
        <w:rPr>
          <w:lang w:val="en-US"/>
        </w:rPr>
        <w:t xml:space="preserve">            &lt;Route path="/" element={&lt;HomePage/&gt;}/&gt;</w:t>
      </w:r>
    </w:p>
    <w:p w:rsidR="001F705F" w:rsidRPr="001F705F" w:rsidRDefault="001F705F" w:rsidP="001F705F">
      <w:pPr>
        <w:rPr>
          <w:lang w:val="en-US"/>
        </w:rPr>
      </w:pPr>
      <w:r w:rsidRPr="001F705F">
        <w:rPr>
          <w:lang w:val="en-US"/>
        </w:rPr>
        <w:t xml:space="preserve">            &lt;Route path="/AboutUs" element={&lt;AboutUsPage/&gt;} /&gt;</w:t>
      </w:r>
    </w:p>
    <w:p w:rsidR="001F705F" w:rsidRPr="001F705F" w:rsidRDefault="001F705F" w:rsidP="001F705F">
      <w:pPr>
        <w:rPr>
          <w:lang w:val="en-US"/>
        </w:rPr>
      </w:pPr>
      <w:r w:rsidRPr="001F705F">
        <w:rPr>
          <w:lang w:val="en-US"/>
        </w:rPr>
        <w:t xml:space="preserve">            &lt;Route path="/Profile" element={&lt;ProfilePage/&gt;} /&gt;</w:t>
      </w:r>
    </w:p>
    <w:p w:rsidR="001F705F" w:rsidRPr="001F705F" w:rsidRDefault="001F705F" w:rsidP="001F705F">
      <w:pPr>
        <w:rPr>
          <w:lang w:val="en-US"/>
        </w:rPr>
      </w:pPr>
      <w:r w:rsidRPr="001F705F">
        <w:rPr>
          <w:lang w:val="en-US"/>
        </w:rPr>
        <w:t xml:space="preserve">            &lt;Route path="/SignIn" element={&lt;SignInPage/&gt;} /&gt;</w:t>
      </w:r>
    </w:p>
    <w:p w:rsidR="001F705F" w:rsidRPr="001F705F" w:rsidRDefault="001F705F" w:rsidP="001F705F">
      <w:pPr>
        <w:rPr>
          <w:lang w:val="en-US"/>
        </w:rPr>
      </w:pPr>
      <w:r w:rsidRPr="001F705F">
        <w:rPr>
          <w:lang w:val="en-US"/>
        </w:rPr>
        <w:t xml:space="preserve">            &lt;Route path="/SignUp" element={&lt;SignUpPage/&gt;} /&gt;</w:t>
      </w:r>
    </w:p>
    <w:p w:rsidR="001F705F" w:rsidRPr="001F705F" w:rsidRDefault="001F705F" w:rsidP="001F705F">
      <w:pPr>
        <w:rPr>
          <w:lang w:val="en-US"/>
        </w:rPr>
      </w:pPr>
      <w:r w:rsidRPr="001F705F">
        <w:rPr>
          <w:lang w:val="en-US"/>
        </w:rPr>
        <w:t xml:space="preserve">            &lt;Route path="/Calculator" element={&lt;CalculatorPage/&gt;} /&gt;</w:t>
      </w:r>
    </w:p>
    <w:p w:rsidR="001F705F" w:rsidRPr="001F705F" w:rsidRDefault="001F705F" w:rsidP="001F705F">
      <w:pPr>
        <w:rPr>
          <w:lang w:val="en-US"/>
        </w:rPr>
      </w:pPr>
      <w:r w:rsidRPr="001F705F">
        <w:rPr>
          <w:lang w:val="en-US"/>
        </w:rPr>
        <w:t xml:space="preserve">            &lt;Route path="/Accident" element={&lt;AccidentPage/&gt;} /&gt;</w:t>
      </w:r>
    </w:p>
    <w:p w:rsidR="001F705F" w:rsidRPr="001F705F" w:rsidRDefault="001F705F" w:rsidP="001F705F">
      <w:pPr>
        <w:rPr>
          <w:lang w:val="en-US"/>
        </w:rPr>
      </w:pPr>
      <w:r w:rsidRPr="001F705F">
        <w:rPr>
          <w:lang w:val="en-US"/>
        </w:rPr>
        <w:t xml:space="preserve">            &lt;Route path="/ForgotPassword" element={&lt;ForgotPasswordPage/&gt;} /&gt;</w:t>
      </w:r>
    </w:p>
    <w:p w:rsidR="001F705F" w:rsidRPr="001F705F" w:rsidRDefault="001F705F" w:rsidP="001F705F">
      <w:pPr>
        <w:rPr>
          <w:lang w:val="en-US"/>
        </w:rPr>
      </w:pPr>
      <w:r w:rsidRPr="001F705F">
        <w:rPr>
          <w:lang w:val="en-US"/>
        </w:rPr>
        <w:t xml:space="preserve">            &lt;Route path="/Admin" element={&lt;AdminPage /&gt;} /&gt;</w:t>
      </w:r>
    </w:p>
    <w:p w:rsidR="001F705F" w:rsidRPr="001F705F" w:rsidRDefault="001F705F" w:rsidP="001F705F">
      <w:pPr>
        <w:rPr>
          <w:lang w:val="en-US"/>
        </w:rPr>
      </w:pPr>
      <w:r w:rsidRPr="001F705F">
        <w:rPr>
          <w:lang w:val="en-US"/>
        </w:rPr>
        <w:t xml:space="preserve">            &lt;Route path="/Agent" element={&lt;AgentPage /&gt;} /&gt;</w:t>
      </w:r>
    </w:p>
    <w:p w:rsidR="001F705F" w:rsidRPr="001F705F" w:rsidRDefault="001F705F" w:rsidP="001F705F">
      <w:pPr>
        <w:rPr>
          <w:lang w:val="en-US"/>
        </w:rPr>
      </w:pPr>
      <w:r w:rsidRPr="001F705F">
        <w:rPr>
          <w:lang w:val="en-US"/>
        </w:rPr>
        <w:t xml:space="preserve">            &lt;Route path="/Payment/:id" element={&lt;PaymentPage /&gt;} /&gt;</w:t>
      </w:r>
    </w:p>
    <w:p w:rsidR="001F705F" w:rsidRPr="001F705F" w:rsidRDefault="001F705F" w:rsidP="001F705F">
      <w:pPr>
        <w:rPr>
          <w:lang w:val="en-US"/>
        </w:rPr>
      </w:pPr>
      <w:r w:rsidRPr="001F705F">
        <w:rPr>
          <w:lang w:val="en-US"/>
        </w:rPr>
        <w:t xml:space="preserve">        &lt;/RouterRoutes&gt;</w:t>
      </w:r>
    </w:p>
    <w:p w:rsidR="001F705F" w:rsidRPr="001F705F" w:rsidRDefault="001F705F" w:rsidP="001F705F">
      <w:pPr>
        <w:rPr>
          <w:lang w:val="en-US"/>
        </w:rPr>
      </w:pPr>
      <w:r w:rsidRPr="001F705F">
        <w:rPr>
          <w:lang w:val="en-US"/>
        </w:rPr>
        <w:t xml:space="preserve">    );</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r w:rsidRPr="001F705F">
        <w:rPr>
          <w:lang w:val="en-US"/>
        </w:rPr>
        <w:t xml:space="preserve">export default Routes; </w:t>
      </w:r>
    </w:p>
    <w:p w:rsidR="001F705F" w:rsidRPr="001F705F" w:rsidRDefault="001F705F" w:rsidP="001F705F">
      <w:pPr>
        <w:rPr>
          <w:lang w:val="en-US"/>
        </w:rPr>
      </w:pPr>
    </w:p>
    <w:p w:rsidR="001F705F" w:rsidRPr="001F705F" w:rsidRDefault="001F705F" w:rsidP="001F705F">
      <w:pPr>
        <w:rPr>
          <w:lang w:val="en-US"/>
        </w:rPr>
      </w:pPr>
    </w:p>
    <w:p w:rsidR="001F705F" w:rsidRPr="001F705F" w:rsidRDefault="001F705F" w:rsidP="001F705F">
      <w:pPr>
        <w:rPr>
          <w:lang w:val="en-US"/>
        </w:rPr>
      </w:pPr>
      <w:r w:rsidRPr="001F705F">
        <w:rPr>
          <w:lang w:val="en-US"/>
        </w:rPr>
        <w:t>fields.js</w:t>
      </w:r>
    </w:p>
    <w:p w:rsidR="001F705F" w:rsidRPr="001F705F" w:rsidRDefault="001F705F" w:rsidP="001F705F">
      <w:pPr>
        <w:rPr>
          <w:lang w:val="en-US"/>
        </w:rPr>
      </w:pPr>
    </w:p>
    <w:p w:rsidR="001F705F" w:rsidRPr="001F705F" w:rsidRDefault="001F705F" w:rsidP="001F705F">
      <w:pPr>
        <w:rPr>
          <w:lang w:val="en-US"/>
        </w:rPr>
      </w:pPr>
      <w:r w:rsidRPr="001F705F">
        <w:rPr>
          <w:lang w:val="en-US"/>
        </w:rPr>
        <w:t xml:space="preserve">// </w:t>
      </w:r>
      <w:r>
        <w:t>Поля</w:t>
      </w:r>
      <w:r w:rsidRPr="001F705F">
        <w:rPr>
          <w:lang w:val="en-US"/>
        </w:rPr>
        <w:t xml:space="preserve"> </w:t>
      </w:r>
      <w:r>
        <w:t>для</w:t>
      </w:r>
      <w:r w:rsidRPr="001F705F">
        <w:rPr>
          <w:lang w:val="en-US"/>
        </w:rPr>
        <w:t xml:space="preserve"> </w:t>
      </w:r>
      <w:r>
        <w:t>регистрации</w:t>
      </w:r>
    </w:p>
    <w:p w:rsidR="001F705F" w:rsidRPr="001F705F" w:rsidRDefault="001F705F" w:rsidP="001F705F">
      <w:pPr>
        <w:rPr>
          <w:lang w:val="en-US"/>
        </w:rPr>
      </w:pPr>
      <w:r w:rsidRPr="001F705F">
        <w:rPr>
          <w:lang w:val="en-US"/>
        </w:rPr>
        <w:t>export const SIGNUP_STEP1_FIELDS = [</w:t>
      </w:r>
    </w:p>
    <w:p w:rsidR="001F705F" w:rsidRPr="001F705F" w:rsidRDefault="001F705F" w:rsidP="001F705F">
      <w:pPr>
        <w:rPr>
          <w:lang w:val="en-US"/>
        </w:rPr>
      </w:pPr>
      <w:r w:rsidRPr="001F705F">
        <w:rPr>
          <w:lang w:val="en-US"/>
        </w:rPr>
        <w:t xml:space="preserve">    { id: 0, placeholder: "</w:t>
      </w:r>
      <w:r>
        <w:t>Фамилия</w:t>
      </w:r>
      <w:r w:rsidRPr="001F705F">
        <w:rPr>
          <w:lang w:val="en-US"/>
        </w:rPr>
        <w:t>", type: "text", name: 'surname' },</w:t>
      </w:r>
    </w:p>
    <w:p w:rsidR="001F705F" w:rsidRPr="001F705F" w:rsidRDefault="001F705F" w:rsidP="001F705F">
      <w:pPr>
        <w:rPr>
          <w:lang w:val="en-US"/>
        </w:rPr>
      </w:pPr>
      <w:r w:rsidRPr="001F705F">
        <w:rPr>
          <w:lang w:val="en-US"/>
        </w:rPr>
        <w:t xml:space="preserve">    { id: 1, placeholder: "</w:t>
      </w:r>
      <w:r>
        <w:t>Имя</w:t>
      </w:r>
      <w:r w:rsidRPr="001F705F">
        <w:rPr>
          <w:lang w:val="en-US"/>
        </w:rPr>
        <w:t>", type: "text", name: 'name' },</w:t>
      </w:r>
    </w:p>
    <w:p w:rsidR="001F705F" w:rsidRPr="001F705F" w:rsidRDefault="001F705F" w:rsidP="001F705F">
      <w:pPr>
        <w:rPr>
          <w:lang w:val="en-US"/>
        </w:rPr>
      </w:pPr>
      <w:r w:rsidRPr="001F705F">
        <w:rPr>
          <w:lang w:val="en-US"/>
        </w:rPr>
        <w:t xml:space="preserve">    { id: 2, placeholder: "</w:t>
      </w:r>
      <w:r>
        <w:t>Отчество</w:t>
      </w:r>
      <w:r w:rsidRPr="001F705F">
        <w:rPr>
          <w:lang w:val="en-US"/>
        </w:rPr>
        <w:t>", type: "text", name: 'patronymic' },</w:t>
      </w:r>
    </w:p>
    <w:p w:rsidR="001F705F" w:rsidRPr="001F705F" w:rsidRDefault="001F705F" w:rsidP="001F705F">
      <w:pPr>
        <w:rPr>
          <w:lang w:val="en-US"/>
        </w:rPr>
      </w:pPr>
      <w:r w:rsidRPr="001F705F">
        <w:rPr>
          <w:lang w:val="en-US"/>
        </w:rPr>
        <w:t xml:space="preserve">    { id: 3, placeholder: "</w:t>
      </w:r>
      <w:r>
        <w:t>Дата</w:t>
      </w:r>
      <w:r w:rsidRPr="001F705F">
        <w:rPr>
          <w:lang w:val="en-US"/>
        </w:rPr>
        <w:t xml:space="preserve"> </w:t>
      </w:r>
      <w:r>
        <w:t>рождения</w:t>
      </w:r>
      <w:r w:rsidRPr="001F705F">
        <w:rPr>
          <w:lang w:val="en-US"/>
        </w:rPr>
        <w:t xml:space="preserve"> (</w:t>
      </w:r>
      <w:r>
        <w:t>дд</w:t>
      </w:r>
      <w:r w:rsidRPr="001F705F">
        <w:rPr>
          <w:lang w:val="en-US"/>
        </w:rPr>
        <w:t>.</w:t>
      </w:r>
      <w:r>
        <w:t>мм</w:t>
      </w:r>
      <w:r w:rsidRPr="001F705F">
        <w:rPr>
          <w:lang w:val="en-US"/>
        </w:rPr>
        <w:t>.</w:t>
      </w:r>
      <w:r>
        <w:t>гггг</w:t>
      </w:r>
      <w:r w:rsidRPr="001F705F">
        <w:rPr>
          <w:lang w:val="en-US"/>
        </w:rPr>
        <w:t>)", type: "text", name: 'birthDate' },</w:t>
      </w:r>
    </w:p>
    <w:p w:rsidR="001F705F" w:rsidRPr="001F705F" w:rsidRDefault="001F705F" w:rsidP="001F705F">
      <w:pPr>
        <w:rPr>
          <w:lang w:val="en-US"/>
        </w:rPr>
      </w:pPr>
      <w:r w:rsidRPr="001F705F">
        <w:rPr>
          <w:lang w:val="en-US"/>
        </w:rPr>
        <w:lastRenderedPageBreak/>
        <w:t xml:space="preserve">    { id: 4, placeholder: "</w:t>
      </w:r>
      <w:r>
        <w:t>Телефон</w:t>
      </w:r>
      <w:r w:rsidRPr="001F705F">
        <w:rPr>
          <w:lang w:val="en-US"/>
        </w:rPr>
        <w:t>", type: "tel", name: 'phone' },</w:t>
      </w:r>
    </w:p>
    <w:p w:rsidR="001F705F" w:rsidRPr="001F705F" w:rsidRDefault="001F705F" w:rsidP="001F705F">
      <w:pPr>
        <w:rPr>
          <w:lang w:val="en-US"/>
        </w:rPr>
      </w:pPr>
      <w:r w:rsidRPr="001F705F">
        <w:rPr>
          <w:lang w:val="en-US"/>
        </w:rPr>
        <w:t xml:space="preserve">    { id: 5, placeholder: "Email", type: "email", name: 'email' },</w:t>
      </w:r>
    </w:p>
    <w:p w:rsidR="001F705F" w:rsidRPr="001F705F" w:rsidRDefault="001F705F" w:rsidP="001F705F">
      <w:pPr>
        <w:rPr>
          <w:lang w:val="en-US"/>
        </w:rPr>
      </w:pPr>
      <w:r w:rsidRPr="001F705F">
        <w:rPr>
          <w:lang w:val="en-US"/>
        </w:rPr>
        <w:t xml:space="preserve">    { id: 6, placeholder: "</w:t>
      </w:r>
      <w:r>
        <w:t>Пароль</w:t>
      </w:r>
      <w:r w:rsidRPr="001F705F">
        <w:rPr>
          <w:lang w:val="en-US"/>
        </w:rPr>
        <w:t>", type: "password", name: 'password' },</w:t>
      </w:r>
    </w:p>
    <w:p w:rsidR="001F705F" w:rsidRPr="001F705F" w:rsidRDefault="001F705F" w:rsidP="001F705F">
      <w:pPr>
        <w:rPr>
          <w:lang w:val="en-US"/>
        </w:rPr>
      </w:pPr>
      <w:r w:rsidRPr="001F705F">
        <w:rPr>
          <w:lang w:val="en-US"/>
        </w:rPr>
        <w:t xml:space="preserve">    { id: 7, placeholder: "</w:t>
      </w:r>
      <w:r>
        <w:t>Повторите</w:t>
      </w:r>
      <w:r w:rsidRPr="001F705F">
        <w:rPr>
          <w:lang w:val="en-US"/>
        </w:rPr>
        <w:t xml:space="preserve"> </w:t>
      </w:r>
      <w:r>
        <w:t>пароль</w:t>
      </w:r>
      <w:r w:rsidRPr="001F705F">
        <w:rPr>
          <w:lang w:val="en-US"/>
        </w:rPr>
        <w:t>", type: "password", name: 'confirmPassword' },</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r w:rsidRPr="001F705F">
        <w:rPr>
          <w:lang w:val="en-US"/>
        </w:rPr>
        <w:t>export const SIGNUP_STEP2_FIELDS = [</w:t>
      </w:r>
    </w:p>
    <w:p w:rsidR="001F705F" w:rsidRPr="001F705F" w:rsidRDefault="001F705F" w:rsidP="001F705F">
      <w:pPr>
        <w:rPr>
          <w:lang w:val="en-US"/>
        </w:rPr>
      </w:pPr>
      <w:r w:rsidRPr="001F705F">
        <w:rPr>
          <w:lang w:val="en-US"/>
        </w:rPr>
        <w:t xml:space="preserve">    { id: 0, placeholder: "</w:t>
      </w:r>
      <w:r>
        <w:t>Тип</w:t>
      </w:r>
      <w:r w:rsidRPr="001F705F">
        <w:rPr>
          <w:lang w:val="en-US"/>
        </w:rPr>
        <w:t xml:space="preserve"> </w:t>
      </w:r>
      <w:r>
        <w:t>документа</w:t>
      </w:r>
      <w:r w:rsidRPr="001F705F">
        <w:rPr>
          <w:lang w:val="en-US"/>
        </w:rPr>
        <w:t>", type: "select", name: 'documentType', options: ['</w:t>
      </w:r>
      <w:r>
        <w:t>Паспорт</w:t>
      </w:r>
      <w:r w:rsidRPr="001F705F">
        <w:rPr>
          <w:lang w:val="en-US"/>
        </w:rPr>
        <w:t xml:space="preserve"> </w:t>
      </w:r>
      <w:r>
        <w:t>РФ</w:t>
      </w:r>
      <w:r w:rsidRPr="001F705F">
        <w:rPr>
          <w:lang w:val="en-US"/>
        </w:rPr>
        <w:t>', '</w:t>
      </w:r>
      <w:r>
        <w:t>Загранпаспорт</w:t>
      </w:r>
      <w:r w:rsidRPr="001F705F">
        <w:rPr>
          <w:lang w:val="en-US"/>
        </w:rPr>
        <w:t>'] },</w:t>
      </w:r>
    </w:p>
    <w:p w:rsidR="001F705F" w:rsidRPr="001F705F" w:rsidRDefault="001F705F" w:rsidP="001F705F">
      <w:pPr>
        <w:rPr>
          <w:lang w:val="en-US"/>
        </w:rPr>
      </w:pPr>
      <w:r w:rsidRPr="001F705F">
        <w:rPr>
          <w:lang w:val="en-US"/>
        </w:rPr>
        <w:t xml:space="preserve">    { id: 1, placeholder: "</w:t>
      </w:r>
      <w:r>
        <w:t>Серия</w:t>
      </w:r>
      <w:r w:rsidRPr="001F705F">
        <w:rPr>
          <w:lang w:val="en-US"/>
        </w:rPr>
        <w:t xml:space="preserve"> </w:t>
      </w:r>
      <w:r>
        <w:t>паспорта</w:t>
      </w:r>
      <w:r w:rsidRPr="001F705F">
        <w:rPr>
          <w:lang w:val="en-US"/>
        </w:rPr>
        <w:t>", type: "text", name: 'passportSeries' },</w:t>
      </w:r>
    </w:p>
    <w:p w:rsidR="001F705F" w:rsidRPr="001F705F" w:rsidRDefault="001F705F" w:rsidP="001F705F">
      <w:pPr>
        <w:rPr>
          <w:lang w:val="en-US"/>
        </w:rPr>
      </w:pPr>
      <w:r w:rsidRPr="001F705F">
        <w:rPr>
          <w:lang w:val="en-US"/>
        </w:rPr>
        <w:t xml:space="preserve">    { id: 2, placeholder: "</w:t>
      </w:r>
      <w:r>
        <w:t>Номер</w:t>
      </w:r>
      <w:r w:rsidRPr="001F705F">
        <w:rPr>
          <w:lang w:val="en-US"/>
        </w:rPr>
        <w:t xml:space="preserve"> </w:t>
      </w:r>
      <w:r>
        <w:t>паспорта</w:t>
      </w:r>
      <w:r w:rsidRPr="001F705F">
        <w:rPr>
          <w:lang w:val="en-US"/>
        </w:rPr>
        <w:t>", type: "text", name: 'passportNumber' },</w:t>
      </w:r>
    </w:p>
    <w:p w:rsidR="001F705F" w:rsidRPr="001F705F" w:rsidRDefault="001F705F" w:rsidP="001F705F">
      <w:pPr>
        <w:rPr>
          <w:lang w:val="en-US"/>
        </w:rPr>
      </w:pPr>
      <w:r w:rsidRPr="001F705F">
        <w:rPr>
          <w:lang w:val="en-US"/>
        </w:rPr>
        <w:t xml:space="preserve">    { id: 3, placeholder: "</w:t>
      </w:r>
      <w:r>
        <w:t>Кем</w:t>
      </w:r>
      <w:r w:rsidRPr="001F705F">
        <w:rPr>
          <w:lang w:val="en-US"/>
        </w:rPr>
        <w:t xml:space="preserve"> </w:t>
      </w:r>
      <w:r>
        <w:t>выдан</w:t>
      </w:r>
      <w:r w:rsidRPr="001F705F">
        <w:rPr>
          <w:lang w:val="en-US"/>
        </w:rPr>
        <w:t>", type: "text", name: 'issuedBy' },</w:t>
      </w:r>
    </w:p>
    <w:p w:rsidR="001F705F" w:rsidRPr="001F705F" w:rsidRDefault="001F705F" w:rsidP="001F705F">
      <w:pPr>
        <w:rPr>
          <w:lang w:val="en-US"/>
        </w:rPr>
      </w:pPr>
      <w:r w:rsidRPr="001F705F">
        <w:rPr>
          <w:lang w:val="en-US"/>
        </w:rPr>
        <w:t xml:space="preserve">    { id: 4, placeholder: "</w:t>
      </w:r>
      <w:r>
        <w:t>Дата</w:t>
      </w:r>
      <w:r w:rsidRPr="001F705F">
        <w:rPr>
          <w:lang w:val="en-US"/>
        </w:rPr>
        <w:t xml:space="preserve"> </w:t>
      </w:r>
      <w:r>
        <w:t>выдачи</w:t>
      </w:r>
      <w:r w:rsidRPr="001F705F">
        <w:rPr>
          <w:lang w:val="en-US"/>
        </w:rPr>
        <w:t xml:space="preserve"> (</w:t>
      </w:r>
      <w:r>
        <w:t>дд</w:t>
      </w:r>
      <w:r w:rsidRPr="001F705F">
        <w:rPr>
          <w:lang w:val="en-US"/>
        </w:rPr>
        <w:t>.</w:t>
      </w:r>
      <w:r>
        <w:t>мм</w:t>
      </w:r>
      <w:r w:rsidRPr="001F705F">
        <w:rPr>
          <w:lang w:val="en-US"/>
        </w:rPr>
        <w:t>.</w:t>
      </w:r>
      <w:r>
        <w:t>гггг</w:t>
      </w:r>
      <w:r w:rsidRPr="001F705F">
        <w:rPr>
          <w:lang w:val="en-US"/>
        </w:rPr>
        <w:t>)", type: "text", name: 'issueDate' },</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r w:rsidRPr="001F705F">
        <w:rPr>
          <w:lang w:val="en-US"/>
        </w:rPr>
        <w:t>export const SIGNUP_STEP3_FIELDS = [</w:t>
      </w:r>
    </w:p>
    <w:p w:rsidR="001F705F" w:rsidRPr="001F705F" w:rsidRDefault="001F705F" w:rsidP="001F705F">
      <w:pPr>
        <w:rPr>
          <w:lang w:val="en-US"/>
        </w:rPr>
      </w:pPr>
      <w:r w:rsidRPr="001F705F">
        <w:rPr>
          <w:lang w:val="en-US"/>
        </w:rPr>
        <w:t xml:space="preserve">    { id: 0, placeholder: "</w:t>
      </w:r>
      <w:r>
        <w:t>Серия</w:t>
      </w:r>
      <w:r w:rsidRPr="001F705F">
        <w:rPr>
          <w:lang w:val="en-US"/>
        </w:rPr>
        <w:t xml:space="preserve"> </w:t>
      </w:r>
      <w:r>
        <w:t>ВУ</w:t>
      </w:r>
      <w:r w:rsidRPr="001F705F">
        <w:rPr>
          <w:lang w:val="en-US"/>
        </w:rPr>
        <w:t>", type: "text", name: 'licenseSeries' },</w:t>
      </w:r>
    </w:p>
    <w:p w:rsidR="001F705F" w:rsidRPr="001F705F" w:rsidRDefault="001F705F" w:rsidP="001F705F">
      <w:pPr>
        <w:rPr>
          <w:lang w:val="en-US"/>
        </w:rPr>
      </w:pPr>
      <w:r w:rsidRPr="001F705F">
        <w:rPr>
          <w:lang w:val="en-US"/>
        </w:rPr>
        <w:t xml:space="preserve">    { id: 1, placeholder: "</w:t>
      </w:r>
      <w:r>
        <w:t>Номер</w:t>
      </w:r>
      <w:r w:rsidRPr="001F705F">
        <w:rPr>
          <w:lang w:val="en-US"/>
        </w:rPr>
        <w:t xml:space="preserve"> </w:t>
      </w:r>
      <w:r>
        <w:t>ВУ</w:t>
      </w:r>
      <w:r w:rsidRPr="001F705F">
        <w:rPr>
          <w:lang w:val="en-US"/>
        </w:rPr>
        <w:t>", type: "text", name: 'licenseNumber' },</w:t>
      </w:r>
    </w:p>
    <w:p w:rsidR="001F705F" w:rsidRPr="001F705F" w:rsidRDefault="001F705F" w:rsidP="001F705F">
      <w:pPr>
        <w:rPr>
          <w:lang w:val="en-US"/>
        </w:rPr>
      </w:pPr>
      <w:r w:rsidRPr="001F705F">
        <w:rPr>
          <w:lang w:val="en-US"/>
        </w:rPr>
        <w:t xml:space="preserve">    { id: 2, placeholder: "</w:t>
      </w:r>
      <w:r>
        <w:t>Кем</w:t>
      </w:r>
      <w:r w:rsidRPr="001F705F">
        <w:rPr>
          <w:lang w:val="en-US"/>
        </w:rPr>
        <w:t xml:space="preserve"> </w:t>
      </w:r>
      <w:r>
        <w:t>выдано</w:t>
      </w:r>
      <w:r w:rsidRPr="001F705F">
        <w:rPr>
          <w:lang w:val="en-US"/>
        </w:rPr>
        <w:t xml:space="preserve"> </w:t>
      </w:r>
      <w:r>
        <w:t>ВУ</w:t>
      </w:r>
      <w:r w:rsidRPr="001F705F">
        <w:rPr>
          <w:lang w:val="en-US"/>
        </w:rPr>
        <w:t>", type: "text", name: 'licenseIssuedBy' },</w:t>
      </w:r>
    </w:p>
    <w:p w:rsidR="001F705F" w:rsidRPr="001F705F" w:rsidRDefault="001F705F" w:rsidP="001F705F">
      <w:pPr>
        <w:rPr>
          <w:lang w:val="en-US"/>
        </w:rPr>
      </w:pPr>
      <w:r w:rsidRPr="001F705F">
        <w:rPr>
          <w:lang w:val="en-US"/>
        </w:rPr>
        <w:t xml:space="preserve">    { id: 3, placeholder: "</w:t>
      </w:r>
      <w:r>
        <w:t>Дата</w:t>
      </w:r>
      <w:r w:rsidRPr="001F705F">
        <w:rPr>
          <w:lang w:val="en-US"/>
        </w:rPr>
        <w:t xml:space="preserve"> </w:t>
      </w:r>
      <w:r>
        <w:t>выдачи</w:t>
      </w:r>
      <w:r w:rsidRPr="001F705F">
        <w:rPr>
          <w:lang w:val="en-US"/>
        </w:rPr>
        <w:t xml:space="preserve"> </w:t>
      </w:r>
      <w:r>
        <w:t>ВУ</w:t>
      </w:r>
      <w:r w:rsidRPr="001F705F">
        <w:rPr>
          <w:lang w:val="en-US"/>
        </w:rPr>
        <w:t xml:space="preserve"> (</w:t>
      </w:r>
      <w:r>
        <w:t>дд</w:t>
      </w:r>
      <w:r w:rsidRPr="001F705F">
        <w:rPr>
          <w:lang w:val="en-US"/>
        </w:rPr>
        <w:t>.</w:t>
      </w:r>
      <w:r>
        <w:t>мм</w:t>
      </w:r>
      <w:r w:rsidRPr="001F705F">
        <w:rPr>
          <w:lang w:val="en-US"/>
        </w:rPr>
        <w:t>.</w:t>
      </w:r>
      <w:r>
        <w:t>гггг</w:t>
      </w:r>
      <w:r w:rsidRPr="001F705F">
        <w:rPr>
          <w:lang w:val="en-US"/>
        </w:rPr>
        <w:t>)", type: "text", name: 'licenseIssueDate' },</w:t>
      </w:r>
    </w:p>
    <w:p w:rsidR="001F705F" w:rsidRPr="001F705F" w:rsidRDefault="001F705F" w:rsidP="001F705F">
      <w:pPr>
        <w:rPr>
          <w:lang w:val="en-US"/>
        </w:rPr>
      </w:pPr>
      <w:r w:rsidRPr="001F705F">
        <w:rPr>
          <w:lang w:val="en-US"/>
        </w:rPr>
        <w:t xml:space="preserve">    { id: 4, placeholder: "</w:t>
      </w:r>
      <w:r>
        <w:t>Дата</w:t>
      </w:r>
      <w:r w:rsidRPr="001F705F">
        <w:rPr>
          <w:lang w:val="en-US"/>
        </w:rPr>
        <w:t xml:space="preserve"> </w:t>
      </w:r>
      <w:r>
        <w:t>окончания</w:t>
      </w:r>
      <w:r w:rsidRPr="001F705F">
        <w:rPr>
          <w:lang w:val="en-US"/>
        </w:rPr>
        <w:t xml:space="preserve"> </w:t>
      </w:r>
      <w:r>
        <w:t>действия</w:t>
      </w:r>
      <w:r w:rsidRPr="001F705F">
        <w:rPr>
          <w:lang w:val="en-US"/>
        </w:rPr>
        <w:t xml:space="preserve"> </w:t>
      </w:r>
      <w:r>
        <w:t>ВУ</w:t>
      </w:r>
      <w:r w:rsidRPr="001F705F">
        <w:rPr>
          <w:lang w:val="en-US"/>
        </w:rPr>
        <w:t xml:space="preserve"> (</w:t>
      </w:r>
      <w:r>
        <w:t>дд</w:t>
      </w:r>
      <w:r w:rsidRPr="001F705F">
        <w:rPr>
          <w:lang w:val="en-US"/>
        </w:rPr>
        <w:t>.</w:t>
      </w:r>
      <w:r>
        <w:t>мм</w:t>
      </w:r>
      <w:r w:rsidRPr="001F705F">
        <w:rPr>
          <w:lang w:val="en-US"/>
        </w:rPr>
        <w:t>.</w:t>
      </w:r>
      <w:r>
        <w:t>гггг</w:t>
      </w:r>
      <w:r w:rsidRPr="001F705F">
        <w:rPr>
          <w:lang w:val="en-US"/>
        </w:rPr>
        <w:t>)", type: "text", name: 'licenseExpiryDate' },</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r w:rsidRPr="001F705F">
        <w:rPr>
          <w:lang w:val="en-US"/>
        </w:rPr>
        <w:t>export const SIGNUP_STEP_TITLES = {</w:t>
      </w:r>
    </w:p>
    <w:p w:rsidR="001F705F" w:rsidRDefault="001F705F" w:rsidP="001F705F">
      <w:r w:rsidRPr="001F705F">
        <w:rPr>
          <w:lang w:val="en-US"/>
        </w:rPr>
        <w:t xml:space="preserve">    </w:t>
      </w:r>
      <w:r>
        <w:t>1: 'Личные данные',</w:t>
      </w:r>
    </w:p>
    <w:p w:rsidR="001F705F" w:rsidRDefault="001F705F" w:rsidP="001F705F">
      <w:r>
        <w:t xml:space="preserve">    2: 'Паспортные данные',</w:t>
      </w:r>
    </w:p>
    <w:p w:rsidR="001F705F" w:rsidRDefault="001F705F" w:rsidP="001F705F">
      <w:r>
        <w:t xml:space="preserve">    3: 'Водительское удостоверение'</w:t>
      </w:r>
    </w:p>
    <w:p w:rsidR="001F705F" w:rsidRPr="001F705F" w:rsidRDefault="001F705F" w:rsidP="001F705F">
      <w:pPr>
        <w:rPr>
          <w:lang w:val="en-US"/>
        </w:rPr>
      </w:pPr>
      <w:r w:rsidRPr="001F705F">
        <w:rPr>
          <w:lang w:val="en-US"/>
        </w:rPr>
        <w:t>};</w:t>
      </w:r>
    </w:p>
    <w:p w:rsidR="001F705F" w:rsidRPr="001F705F" w:rsidRDefault="001F705F" w:rsidP="001F705F">
      <w:pPr>
        <w:rPr>
          <w:lang w:val="en-US"/>
        </w:rPr>
      </w:pPr>
    </w:p>
    <w:p w:rsidR="001F705F" w:rsidRPr="001F705F" w:rsidRDefault="001F705F" w:rsidP="001F705F">
      <w:pPr>
        <w:rPr>
          <w:lang w:val="en-US"/>
        </w:rPr>
      </w:pPr>
      <w:r w:rsidRPr="001F705F">
        <w:rPr>
          <w:lang w:val="en-US"/>
        </w:rPr>
        <w:t xml:space="preserve">// </w:t>
      </w:r>
      <w:r>
        <w:t>Поля</w:t>
      </w:r>
      <w:r w:rsidRPr="001F705F">
        <w:rPr>
          <w:lang w:val="en-US"/>
        </w:rPr>
        <w:t xml:space="preserve"> </w:t>
      </w:r>
      <w:r>
        <w:t>для</w:t>
      </w:r>
      <w:r w:rsidRPr="001F705F">
        <w:rPr>
          <w:lang w:val="en-US"/>
        </w:rPr>
        <w:t xml:space="preserve"> </w:t>
      </w:r>
      <w:r>
        <w:t>профиля</w:t>
      </w:r>
    </w:p>
    <w:p w:rsidR="001F705F" w:rsidRPr="001F705F" w:rsidRDefault="001F705F" w:rsidP="001F705F">
      <w:pPr>
        <w:rPr>
          <w:lang w:val="en-US"/>
        </w:rPr>
      </w:pPr>
      <w:r w:rsidRPr="001F705F">
        <w:rPr>
          <w:lang w:val="en-US"/>
        </w:rPr>
        <w:t>export const PROFILE_FIELDS = [</w:t>
      </w:r>
    </w:p>
    <w:p w:rsidR="001F705F" w:rsidRPr="001F705F" w:rsidRDefault="001F705F" w:rsidP="001F705F">
      <w:pPr>
        <w:rPr>
          <w:lang w:val="en-US"/>
        </w:rPr>
      </w:pPr>
      <w:r w:rsidRPr="001F705F">
        <w:rPr>
          <w:lang w:val="en-US"/>
        </w:rPr>
        <w:t xml:space="preserve">    {id:0, label:'</w:t>
      </w:r>
      <w:r>
        <w:t>Фамилия</w:t>
      </w:r>
      <w:r w:rsidRPr="001F705F">
        <w:rPr>
          <w:lang w:val="en-US"/>
        </w:rPr>
        <w:t>', key: 'surname', type: 'text'},</w:t>
      </w:r>
    </w:p>
    <w:p w:rsidR="001F705F" w:rsidRPr="001F705F" w:rsidRDefault="001F705F" w:rsidP="001F705F">
      <w:pPr>
        <w:rPr>
          <w:lang w:val="en-US"/>
        </w:rPr>
      </w:pPr>
      <w:r w:rsidRPr="001F705F">
        <w:rPr>
          <w:lang w:val="en-US"/>
        </w:rPr>
        <w:t xml:space="preserve">    {id:1, label:'</w:t>
      </w:r>
      <w:r>
        <w:t>Имя</w:t>
      </w:r>
      <w:r w:rsidRPr="001F705F">
        <w:rPr>
          <w:lang w:val="en-US"/>
        </w:rPr>
        <w:t>', key: 'name', type: 'text'},</w:t>
      </w:r>
    </w:p>
    <w:p w:rsidR="001F705F" w:rsidRPr="001F705F" w:rsidRDefault="001F705F" w:rsidP="001F705F">
      <w:pPr>
        <w:rPr>
          <w:lang w:val="en-US"/>
        </w:rPr>
      </w:pPr>
      <w:r w:rsidRPr="001F705F">
        <w:rPr>
          <w:lang w:val="en-US"/>
        </w:rPr>
        <w:t xml:space="preserve">    {id:2, label:'</w:t>
      </w:r>
      <w:r>
        <w:t>Отчество</w:t>
      </w:r>
      <w:r w:rsidRPr="001F705F">
        <w:rPr>
          <w:lang w:val="en-US"/>
        </w:rPr>
        <w:t>', key: 'patronymic', type: 'text'},</w:t>
      </w:r>
    </w:p>
    <w:p w:rsidR="001F705F" w:rsidRPr="001F705F" w:rsidRDefault="001F705F" w:rsidP="001F705F">
      <w:pPr>
        <w:rPr>
          <w:lang w:val="en-US"/>
        </w:rPr>
      </w:pPr>
      <w:r w:rsidRPr="001F705F">
        <w:rPr>
          <w:lang w:val="en-US"/>
        </w:rPr>
        <w:t xml:space="preserve">    {id:3, label:'</w:t>
      </w:r>
      <w:r>
        <w:t>Дата</w:t>
      </w:r>
      <w:r w:rsidRPr="001F705F">
        <w:rPr>
          <w:lang w:val="en-US"/>
        </w:rPr>
        <w:t xml:space="preserve"> </w:t>
      </w:r>
      <w:r>
        <w:t>рождения</w:t>
      </w:r>
      <w:r w:rsidRPr="001F705F">
        <w:rPr>
          <w:lang w:val="en-US"/>
        </w:rPr>
        <w:t>', key: 'birthDate', type: 'text'},</w:t>
      </w:r>
    </w:p>
    <w:p w:rsidR="001F705F" w:rsidRPr="001F705F" w:rsidRDefault="001F705F" w:rsidP="001F705F">
      <w:pPr>
        <w:rPr>
          <w:lang w:val="en-US"/>
        </w:rPr>
      </w:pPr>
      <w:r w:rsidRPr="001F705F">
        <w:rPr>
          <w:lang w:val="en-US"/>
        </w:rPr>
        <w:t xml:space="preserve">    {id:4, label:'Email', key: 'email', type: 'email'},</w:t>
      </w:r>
    </w:p>
    <w:p w:rsidR="001F705F" w:rsidRPr="00E3203E" w:rsidRDefault="001F705F" w:rsidP="001F705F">
      <w:pPr>
        <w:rPr>
          <w:lang w:val="en-US"/>
        </w:rPr>
      </w:pPr>
      <w:r w:rsidRPr="001F705F">
        <w:rPr>
          <w:lang w:val="en-US"/>
        </w:rPr>
        <w:t xml:space="preserve">    </w:t>
      </w:r>
      <w:r w:rsidRPr="00E3203E">
        <w:rPr>
          <w:lang w:val="en-US"/>
        </w:rPr>
        <w:t>{id:5, label:'</w:t>
      </w:r>
      <w:r>
        <w:t>Телефон</w:t>
      </w:r>
      <w:r w:rsidRPr="00E3203E">
        <w:rPr>
          <w:lang w:val="en-US"/>
        </w:rPr>
        <w:t>', key: 'phone', type: 'tel'},</w:t>
      </w:r>
    </w:p>
    <w:p w:rsidR="001F705F" w:rsidRPr="00E3203E" w:rsidRDefault="001F705F" w:rsidP="001F705F">
      <w:pPr>
        <w:rPr>
          <w:lang w:val="en-US"/>
        </w:rPr>
      </w:pPr>
      <w:r w:rsidRPr="00E3203E">
        <w:rPr>
          <w:lang w:val="en-US"/>
        </w:rPr>
        <w:t xml:space="preserve">    {id:6, label:'</w:t>
      </w:r>
      <w:r>
        <w:t>Серия</w:t>
      </w:r>
      <w:r w:rsidRPr="00E3203E">
        <w:rPr>
          <w:lang w:val="en-US"/>
        </w:rPr>
        <w:t xml:space="preserve"> </w:t>
      </w:r>
      <w:r>
        <w:t>паспорта</w:t>
      </w:r>
      <w:r w:rsidRPr="00E3203E">
        <w:rPr>
          <w:lang w:val="en-US"/>
        </w:rPr>
        <w:t>', key: 'passportSeries', type: 'text'},</w:t>
      </w:r>
    </w:p>
    <w:p w:rsidR="001F705F" w:rsidRPr="00E3203E" w:rsidRDefault="001F705F" w:rsidP="001F705F">
      <w:pPr>
        <w:rPr>
          <w:lang w:val="en-US"/>
        </w:rPr>
      </w:pPr>
      <w:r w:rsidRPr="00E3203E">
        <w:rPr>
          <w:lang w:val="en-US"/>
        </w:rPr>
        <w:t xml:space="preserve">    {id:7, label:'</w:t>
      </w:r>
      <w:r>
        <w:t>Номер</w:t>
      </w:r>
      <w:r w:rsidRPr="00E3203E">
        <w:rPr>
          <w:lang w:val="en-US"/>
        </w:rPr>
        <w:t xml:space="preserve"> </w:t>
      </w:r>
      <w:r>
        <w:t>паспорта</w:t>
      </w:r>
      <w:r w:rsidRPr="00E3203E">
        <w:rPr>
          <w:lang w:val="en-US"/>
        </w:rPr>
        <w:t>', key: 'passportNumber', type: 'text'},</w:t>
      </w:r>
    </w:p>
    <w:p w:rsidR="001F705F" w:rsidRPr="00E3203E" w:rsidRDefault="001F705F" w:rsidP="001F705F">
      <w:pPr>
        <w:rPr>
          <w:lang w:val="en-US"/>
        </w:rPr>
      </w:pPr>
      <w:r w:rsidRPr="00E3203E">
        <w:rPr>
          <w:lang w:val="en-US"/>
        </w:rPr>
        <w:t xml:space="preserve">    {id:8, label:'</w:t>
      </w:r>
      <w:r>
        <w:t>Кем</w:t>
      </w:r>
      <w:r w:rsidRPr="00E3203E">
        <w:rPr>
          <w:lang w:val="en-US"/>
        </w:rPr>
        <w:t xml:space="preserve"> </w:t>
      </w:r>
      <w:r>
        <w:t>выдан</w:t>
      </w:r>
      <w:r w:rsidRPr="00E3203E">
        <w:rPr>
          <w:lang w:val="en-US"/>
        </w:rPr>
        <w:t>', key: 'issuedBy', type: 'text'},</w:t>
      </w:r>
    </w:p>
    <w:p w:rsidR="001F705F" w:rsidRPr="00E3203E" w:rsidRDefault="001F705F" w:rsidP="001F705F">
      <w:pPr>
        <w:rPr>
          <w:lang w:val="en-US"/>
        </w:rPr>
      </w:pPr>
      <w:r w:rsidRPr="00E3203E">
        <w:rPr>
          <w:lang w:val="en-US"/>
        </w:rPr>
        <w:t xml:space="preserve">    {id:9, label:'</w:t>
      </w:r>
      <w:r>
        <w:t>Дата</w:t>
      </w:r>
      <w:r w:rsidRPr="00E3203E">
        <w:rPr>
          <w:lang w:val="en-US"/>
        </w:rPr>
        <w:t xml:space="preserve"> </w:t>
      </w:r>
      <w:r>
        <w:t>выдачи</w:t>
      </w:r>
      <w:r w:rsidRPr="00E3203E">
        <w:rPr>
          <w:lang w:val="en-US"/>
        </w:rPr>
        <w:t>', key: 'issueDate', type: 'text'},</w:t>
      </w:r>
    </w:p>
    <w:p w:rsidR="001F705F" w:rsidRPr="00E3203E" w:rsidRDefault="001F705F" w:rsidP="001F705F">
      <w:pPr>
        <w:rPr>
          <w:lang w:val="en-US"/>
        </w:rPr>
      </w:pPr>
      <w:r w:rsidRPr="00E3203E">
        <w:rPr>
          <w:lang w:val="en-US"/>
        </w:rPr>
        <w:t xml:space="preserve">    {id:10, label:'</w:t>
      </w:r>
      <w:r>
        <w:t>Серия</w:t>
      </w:r>
      <w:r w:rsidRPr="00E3203E">
        <w:rPr>
          <w:lang w:val="en-US"/>
        </w:rPr>
        <w:t xml:space="preserve"> </w:t>
      </w:r>
      <w:r>
        <w:t>ВУ</w:t>
      </w:r>
      <w:r w:rsidRPr="00E3203E">
        <w:rPr>
          <w:lang w:val="en-US"/>
        </w:rPr>
        <w:t>', key: 'licenseSeries', type: 'text'},</w:t>
      </w:r>
    </w:p>
    <w:p w:rsidR="001F705F" w:rsidRPr="00E3203E" w:rsidRDefault="001F705F" w:rsidP="001F705F">
      <w:pPr>
        <w:rPr>
          <w:lang w:val="en-US"/>
        </w:rPr>
      </w:pPr>
      <w:r w:rsidRPr="00E3203E">
        <w:rPr>
          <w:lang w:val="en-US"/>
        </w:rPr>
        <w:t xml:space="preserve">    {id:11, label:'</w:t>
      </w:r>
      <w:r>
        <w:t>Номер</w:t>
      </w:r>
      <w:r w:rsidRPr="00E3203E">
        <w:rPr>
          <w:lang w:val="en-US"/>
        </w:rPr>
        <w:t xml:space="preserve"> </w:t>
      </w:r>
      <w:r>
        <w:t>ВУ</w:t>
      </w:r>
      <w:r w:rsidRPr="00E3203E">
        <w:rPr>
          <w:lang w:val="en-US"/>
        </w:rPr>
        <w:t>', key: 'licenseNumber', type: 'text'},</w:t>
      </w:r>
    </w:p>
    <w:p w:rsidR="001F705F" w:rsidRPr="00E3203E" w:rsidRDefault="001F705F" w:rsidP="001F705F">
      <w:pPr>
        <w:rPr>
          <w:lang w:val="en-US"/>
        </w:rPr>
      </w:pPr>
      <w:r w:rsidRPr="00E3203E">
        <w:rPr>
          <w:lang w:val="en-US"/>
        </w:rPr>
        <w:t xml:space="preserve">    {id:12, label:'</w:t>
      </w:r>
      <w:r>
        <w:t>Кем</w:t>
      </w:r>
      <w:r w:rsidRPr="00E3203E">
        <w:rPr>
          <w:lang w:val="en-US"/>
        </w:rPr>
        <w:t xml:space="preserve"> </w:t>
      </w:r>
      <w:r>
        <w:t>выдано</w:t>
      </w:r>
      <w:r w:rsidRPr="00E3203E">
        <w:rPr>
          <w:lang w:val="en-US"/>
        </w:rPr>
        <w:t xml:space="preserve"> </w:t>
      </w:r>
      <w:r>
        <w:t>ВУ</w:t>
      </w:r>
      <w:r w:rsidRPr="00E3203E">
        <w:rPr>
          <w:lang w:val="en-US"/>
        </w:rPr>
        <w:t>', key: 'licenseIssuedBy', type: 'text'},</w:t>
      </w:r>
    </w:p>
    <w:p w:rsidR="001F705F" w:rsidRPr="00E3203E" w:rsidRDefault="001F705F" w:rsidP="001F705F">
      <w:pPr>
        <w:rPr>
          <w:lang w:val="en-US"/>
        </w:rPr>
      </w:pPr>
      <w:r w:rsidRPr="00E3203E">
        <w:rPr>
          <w:lang w:val="en-US"/>
        </w:rPr>
        <w:t xml:space="preserve">    {id:13, label:'</w:t>
      </w:r>
      <w:r>
        <w:t>Дата</w:t>
      </w:r>
      <w:r w:rsidRPr="00E3203E">
        <w:rPr>
          <w:lang w:val="en-US"/>
        </w:rPr>
        <w:t xml:space="preserve"> </w:t>
      </w:r>
      <w:r>
        <w:t>выдачи</w:t>
      </w:r>
      <w:r w:rsidRPr="00E3203E">
        <w:rPr>
          <w:lang w:val="en-US"/>
        </w:rPr>
        <w:t xml:space="preserve"> </w:t>
      </w:r>
      <w:r>
        <w:t>ВУ</w:t>
      </w:r>
      <w:r w:rsidRPr="00E3203E">
        <w:rPr>
          <w:lang w:val="en-US"/>
        </w:rPr>
        <w:t>', key: 'licenseIssueDate', type: 'text'},</w:t>
      </w:r>
    </w:p>
    <w:p w:rsidR="001F705F" w:rsidRPr="00E3203E" w:rsidRDefault="001F705F" w:rsidP="001F705F">
      <w:pPr>
        <w:rPr>
          <w:lang w:val="en-US"/>
        </w:rPr>
      </w:pPr>
      <w:r w:rsidRPr="00E3203E">
        <w:rPr>
          <w:lang w:val="en-US"/>
        </w:rPr>
        <w:t xml:space="preserve">    {id:14, label:'</w:t>
      </w:r>
      <w:r>
        <w:t>Дата</w:t>
      </w:r>
      <w:r w:rsidRPr="00E3203E">
        <w:rPr>
          <w:lang w:val="en-US"/>
        </w:rPr>
        <w:t xml:space="preserve"> </w:t>
      </w:r>
      <w:r>
        <w:t>окончания</w:t>
      </w:r>
      <w:r w:rsidRPr="00E3203E">
        <w:rPr>
          <w:lang w:val="en-US"/>
        </w:rPr>
        <w:t xml:space="preserve"> </w:t>
      </w:r>
      <w:r>
        <w:t>действия</w:t>
      </w:r>
      <w:r w:rsidRPr="00E3203E">
        <w:rPr>
          <w:lang w:val="en-US"/>
        </w:rPr>
        <w:t xml:space="preserve"> </w:t>
      </w:r>
      <w:r>
        <w:t>ВУ</w:t>
      </w:r>
      <w:r w:rsidRPr="00E3203E">
        <w:rPr>
          <w:lang w:val="en-US"/>
        </w:rPr>
        <w:t>', key: 'licenseExpiryDate', type: 'text'},</w:t>
      </w:r>
    </w:p>
    <w:p w:rsidR="001F705F" w:rsidRPr="00E3203E" w:rsidRDefault="001F705F" w:rsidP="001F705F">
      <w:pPr>
        <w:rPr>
          <w:lang w:val="en-US"/>
        </w:rPr>
      </w:pPr>
      <w:r w:rsidRPr="00E3203E">
        <w:rPr>
          <w:lang w:val="en-US"/>
        </w:rPr>
        <w:t xml:space="preserve">    {id:15, label: '</w:t>
      </w:r>
      <w:r>
        <w:t>Категории</w:t>
      </w:r>
      <w:r w:rsidRPr="00E3203E">
        <w:rPr>
          <w:lang w:val="en-US"/>
        </w:rPr>
        <w:t xml:space="preserve"> </w:t>
      </w:r>
      <w:r>
        <w:t>прав</w:t>
      </w:r>
      <w:r w:rsidRPr="00E3203E">
        <w:rPr>
          <w:lang w:val="en-US"/>
        </w:rPr>
        <w:t>', key: 'driverCategories', type: 'text', readOnly: true},</w:t>
      </w:r>
    </w:p>
    <w:p w:rsidR="001F705F" w:rsidRPr="00E3203E" w:rsidRDefault="001F705F" w:rsidP="001F705F">
      <w:pPr>
        <w:rPr>
          <w:lang w:val="en-US"/>
        </w:rPr>
      </w:pPr>
      <w:r w:rsidRPr="00E3203E">
        <w:rPr>
          <w:lang w:val="en-US"/>
        </w:rPr>
        <w:t xml:space="preserve">    {id:16, label:'</w:t>
      </w:r>
      <w:r>
        <w:t>Пароль</w:t>
      </w:r>
      <w:r w:rsidRPr="00E3203E">
        <w:rPr>
          <w:lang w:val="en-US"/>
        </w:rPr>
        <w:t>', key: 'password', type: 'password', isPassword: true},</w:t>
      </w:r>
    </w:p>
    <w:p w:rsidR="001F705F" w:rsidRPr="00E3203E" w:rsidRDefault="001F705F" w:rsidP="001F705F">
      <w:pPr>
        <w:rPr>
          <w:lang w:val="en-US"/>
        </w:rPr>
      </w:pPr>
      <w:r w:rsidRPr="00E3203E">
        <w:rPr>
          <w:lang w:val="en-US"/>
        </w:rPr>
        <w:t>];</w:t>
      </w:r>
    </w:p>
    <w:p w:rsidR="001F705F" w:rsidRPr="00E3203E" w:rsidRDefault="001F705F" w:rsidP="001F705F">
      <w:pPr>
        <w:rPr>
          <w:lang w:val="en-US"/>
        </w:rPr>
      </w:pPr>
    </w:p>
    <w:p w:rsidR="001F705F" w:rsidRPr="00E3203E" w:rsidRDefault="001F705F" w:rsidP="001F705F">
      <w:pPr>
        <w:rPr>
          <w:lang w:val="en-US"/>
        </w:rPr>
      </w:pPr>
      <w:r w:rsidRPr="00E3203E">
        <w:rPr>
          <w:lang w:val="en-US"/>
        </w:rPr>
        <w:t xml:space="preserve">// </w:t>
      </w:r>
      <w:r>
        <w:t>Маппинг</w:t>
      </w:r>
      <w:r w:rsidRPr="00E3203E">
        <w:rPr>
          <w:lang w:val="en-US"/>
        </w:rPr>
        <w:t xml:space="preserve"> </w:t>
      </w:r>
      <w:r>
        <w:t>полей</w:t>
      </w:r>
      <w:r w:rsidRPr="00E3203E">
        <w:rPr>
          <w:lang w:val="en-US"/>
        </w:rPr>
        <w:t xml:space="preserve"> </w:t>
      </w:r>
      <w:r>
        <w:t>для</w:t>
      </w:r>
      <w:r w:rsidRPr="00E3203E">
        <w:rPr>
          <w:lang w:val="en-US"/>
        </w:rPr>
        <w:t xml:space="preserve"> </w:t>
      </w:r>
      <w:r>
        <w:t>профиля</w:t>
      </w:r>
    </w:p>
    <w:p w:rsidR="001F705F" w:rsidRPr="00E3203E" w:rsidRDefault="001F705F" w:rsidP="001F705F">
      <w:pPr>
        <w:rPr>
          <w:lang w:val="en-US"/>
        </w:rPr>
      </w:pPr>
      <w:r w:rsidRPr="00E3203E">
        <w:rPr>
          <w:lang w:val="en-US"/>
        </w:rPr>
        <w:t>export const PROFILE_FIELD_MAP = {</w:t>
      </w:r>
    </w:p>
    <w:p w:rsidR="001F705F" w:rsidRPr="00E3203E" w:rsidRDefault="001F705F" w:rsidP="001F705F">
      <w:pPr>
        <w:rPr>
          <w:lang w:val="en-US"/>
        </w:rPr>
      </w:pPr>
      <w:r w:rsidRPr="00E3203E">
        <w:rPr>
          <w:lang w:val="en-US"/>
        </w:rPr>
        <w:t xml:space="preserve">    '</w:t>
      </w:r>
      <w:r>
        <w:t>Фамилия</w:t>
      </w:r>
      <w:r w:rsidRPr="00E3203E">
        <w:rPr>
          <w:lang w:val="en-US"/>
        </w:rPr>
        <w:t>': 'surname',</w:t>
      </w:r>
    </w:p>
    <w:p w:rsidR="001F705F" w:rsidRPr="00E3203E" w:rsidRDefault="001F705F" w:rsidP="001F705F">
      <w:pPr>
        <w:rPr>
          <w:lang w:val="en-US"/>
        </w:rPr>
      </w:pPr>
      <w:r w:rsidRPr="00E3203E">
        <w:rPr>
          <w:lang w:val="en-US"/>
        </w:rPr>
        <w:t xml:space="preserve">    '</w:t>
      </w:r>
      <w:r>
        <w:t>Имя</w:t>
      </w:r>
      <w:r w:rsidRPr="00E3203E">
        <w:rPr>
          <w:lang w:val="en-US"/>
        </w:rPr>
        <w:t>': 'name',</w:t>
      </w:r>
    </w:p>
    <w:p w:rsidR="001F705F" w:rsidRPr="00E3203E" w:rsidRDefault="001F705F" w:rsidP="001F705F">
      <w:pPr>
        <w:rPr>
          <w:lang w:val="en-US"/>
        </w:rPr>
      </w:pPr>
      <w:r w:rsidRPr="00E3203E">
        <w:rPr>
          <w:lang w:val="en-US"/>
        </w:rPr>
        <w:t xml:space="preserve">    '</w:t>
      </w:r>
      <w:r>
        <w:t>Отчество</w:t>
      </w:r>
      <w:r w:rsidRPr="00E3203E">
        <w:rPr>
          <w:lang w:val="en-US"/>
        </w:rPr>
        <w:t>': 'patronymic',</w:t>
      </w:r>
    </w:p>
    <w:p w:rsidR="001F705F" w:rsidRPr="00E3203E" w:rsidRDefault="001F705F" w:rsidP="001F705F">
      <w:pPr>
        <w:rPr>
          <w:lang w:val="en-US"/>
        </w:rPr>
      </w:pPr>
      <w:r w:rsidRPr="00E3203E">
        <w:rPr>
          <w:lang w:val="en-US"/>
        </w:rPr>
        <w:t xml:space="preserve">    '</w:t>
      </w:r>
      <w:r>
        <w:t>Дата</w:t>
      </w:r>
      <w:r w:rsidRPr="00E3203E">
        <w:rPr>
          <w:lang w:val="en-US"/>
        </w:rPr>
        <w:t xml:space="preserve"> </w:t>
      </w:r>
      <w:r>
        <w:t>рождения</w:t>
      </w:r>
      <w:r w:rsidRPr="00E3203E">
        <w:rPr>
          <w:lang w:val="en-US"/>
        </w:rPr>
        <w:t>': 'birthDate',</w:t>
      </w:r>
    </w:p>
    <w:p w:rsidR="001F705F" w:rsidRPr="00E3203E" w:rsidRDefault="001F705F" w:rsidP="001F705F">
      <w:pPr>
        <w:rPr>
          <w:lang w:val="en-US"/>
        </w:rPr>
      </w:pPr>
      <w:r w:rsidRPr="00E3203E">
        <w:rPr>
          <w:lang w:val="en-US"/>
        </w:rPr>
        <w:lastRenderedPageBreak/>
        <w:t xml:space="preserve">    'Email': 'email',</w:t>
      </w:r>
    </w:p>
    <w:p w:rsidR="001F705F" w:rsidRPr="00E3203E" w:rsidRDefault="001F705F" w:rsidP="001F705F">
      <w:pPr>
        <w:rPr>
          <w:lang w:val="en-US"/>
        </w:rPr>
      </w:pPr>
      <w:r w:rsidRPr="00E3203E">
        <w:rPr>
          <w:lang w:val="en-US"/>
        </w:rPr>
        <w:t xml:space="preserve">    '</w:t>
      </w:r>
      <w:r>
        <w:t>Телефон</w:t>
      </w:r>
      <w:r w:rsidRPr="00E3203E">
        <w:rPr>
          <w:lang w:val="en-US"/>
        </w:rPr>
        <w:t>': 'phone',</w:t>
      </w:r>
    </w:p>
    <w:p w:rsidR="001F705F" w:rsidRPr="00E3203E" w:rsidRDefault="001F705F" w:rsidP="001F705F">
      <w:pPr>
        <w:rPr>
          <w:lang w:val="en-US"/>
        </w:rPr>
      </w:pPr>
      <w:r w:rsidRPr="00E3203E">
        <w:rPr>
          <w:lang w:val="en-US"/>
        </w:rPr>
        <w:t xml:space="preserve">    '</w:t>
      </w:r>
      <w:r>
        <w:t>Серия</w:t>
      </w:r>
      <w:r w:rsidRPr="00E3203E">
        <w:rPr>
          <w:lang w:val="en-US"/>
        </w:rPr>
        <w:t xml:space="preserve"> </w:t>
      </w:r>
      <w:r>
        <w:t>паспорта</w:t>
      </w:r>
      <w:r w:rsidRPr="00E3203E">
        <w:rPr>
          <w:lang w:val="en-US"/>
        </w:rPr>
        <w:t>': 'passportSeries',</w:t>
      </w:r>
    </w:p>
    <w:p w:rsidR="001F705F" w:rsidRPr="00E3203E" w:rsidRDefault="001F705F" w:rsidP="001F705F">
      <w:pPr>
        <w:rPr>
          <w:lang w:val="en-US"/>
        </w:rPr>
      </w:pPr>
      <w:r w:rsidRPr="00E3203E">
        <w:rPr>
          <w:lang w:val="en-US"/>
        </w:rPr>
        <w:t xml:space="preserve">    '</w:t>
      </w:r>
      <w:r>
        <w:t>Номер</w:t>
      </w:r>
      <w:r w:rsidRPr="00E3203E">
        <w:rPr>
          <w:lang w:val="en-US"/>
        </w:rPr>
        <w:t xml:space="preserve"> </w:t>
      </w:r>
      <w:r>
        <w:t>паспорта</w:t>
      </w:r>
      <w:r w:rsidRPr="00E3203E">
        <w:rPr>
          <w:lang w:val="en-US"/>
        </w:rPr>
        <w:t>': 'passportNumber',</w:t>
      </w:r>
    </w:p>
    <w:p w:rsidR="001F705F" w:rsidRPr="00E3203E" w:rsidRDefault="001F705F" w:rsidP="001F705F">
      <w:pPr>
        <w:rPr>
          <w:lang w:val="en-US"/>
        </w:rPr>
      </w:pPr>
      <w:r w:rsidRPr="00E3203E">
        <w:rPr>
          <w:lang w:val="en-US"/>
        </w:rPr>
        <w:t xml:space="preserve">    '</w:t>
      </w:r>
      <w:r>
        <w:t>Кем</w:t>
      </w:r>
      <w:r w:rsidRPr="00E3203E">
        <w:rPr>
          <w:lang w:val="en-US"/>
        </w:rPr>
        <w:t xml:space="preserve"> </w:t>
      </w:r>
      <w:r>
        <w:t>выдан</w:t>
      </w:r>
      <w:r w:rsidRPr="00E3203E">
        <w:rPr>
          <w:lang w:val="en-US"/>
        </w:rPr>
        <w:t>': 'issuedBy',</w:t>
      </w:r>
    </w:p>
    <w:p w:rsidR="001F705F" w:rsidRPr="00E3203E" w:rsidRDefault="001F705F" w:rsidP="001F705F">
      <w:pPr>
        <w:rPr>
          <w:lang w:val="en-US"/>
        </w:rPr>
      </w:pPr>
      <w:r w:rsidRPr="00E3203E">
        <w:rPr>
          <w:lang w:val="en-US"/>
        </w:rPr>
        <w:t xml:space="preserve">    '</w:t>
      </w:r>
      <w:r>
        <w:t>Дата</w:t>
      </w:r>
      <w:r w:rsidRPr="00E3203E">
        <w:rPr>
          <w:lang w:val="en-US"/>
        </w:rPr>
        <w:t xml:space="preserve"> </w:t>
      </w:r>
      <w:r>
        <w:t>выдачи</w:t>
      </w:r>
      <w:r w:rsidRPr="00E3203E">
        <w:rPr>
          <w:lang w:val="en-US"/>
        </w:rPr>
        <w:t>': 'issueDate',</w:t>
      </w:r>
    </w:p>
    <w:p w:rsidR="001F705F" w:rsidRPr="00E3203E" w:rsidRDefault="001F705F" w:rsidP="001F705F">
      <w:pPr>
        <w:rPr>
          <w:lang w:val="en-US"/>
        </w:rPr>
      </w:pPr>
      <w:r w:rsidRPr="00E3203E">
        <w:rPr>
          <w:lang w:val="en-US"/>
        </w:rPr>
        <w:t xml:space="preserve">    '</w:t>
      </w:r>
      <w:r>
        <w:t>Серия</w:t>
      </w:r>
      <w:r w:rsidRPr="00E3203E">
        <w:rPr>
          <w:lang w:val="en-US"/>
        </w:rPr>
        <w:t xml:space="preserve"> </w:t>
      </w:r>
      <w:r>
        <w:t>ВУ</w:t>
      </w:r>
      <w:r w:rsidRPr="00E3203E">
        <w:rPr>
          <w:lang w:val="en-US"/>
        </w:rPr>
        <w:t>': 'licenseSeries',</w:t>
      </w:r>
    </w:p>
    <w:p w:rsidR="001F705F" w:rsidRPr="00E3203E" w:rsidRDefault="001F705F" w:rsidP="001F705F">
      <w:pPr>
        <w:rPr>
          <w:lang w:val="en-US"/>
        </w:rPr>
      </w:pPr>
      <w:r w:rsidRPr="00E3203E">
        <w:rPr>
          <w:lang w:val="en-US"/>
        </w:rPr>
        <w:t xml:space="preserve">    '</w:t>
      </w:r>
      <w:r>
        <w:t>Номер</w:t>
      </w:r>
      <w:r w:rsidRPr="00E3203E">
        <w:rPr>
          <w:lang w:val="en-US"/>
        </w:rPr>
        <w:t xml:space="preserve"> </w:t>
      </w:r>
      <w:r>
        <w:t>ВУ</w:t>
      </w:r>
      <w:r w:rsidRPr="00E3203E">
        <w:rPr>
          <w:lang w:val="en-US"/>
        </w:rPr>
        <w:t>': 'licenseNumber',</w:t>
      </w:r>
    </w:p>
    <w:p w:rsidR="001F705F" w:rsidRPr="00E3203E" w:rsidRDefault="001F705F" w:rsidP="001F705F">
      <w:pPr>
        <w:rPr>
          <w:lang w:val="en-US"/>
        </w:rPr>
      </w:pPr>
      <w:r w:rsidRPr="00E3203E">
        <w:rPr>
          <w:lang w:val="en-US"/>
        </w:rPr>
        <w:t xml:space="preserve">    '</w:t>
      </w:r>
      <w:r>
        <w:t>Кем</w:t>
      </w:r>
      <w:r w:rsidRPr="00E3203E">
        <w:rPr>
          <w:lang w:val="en-US"/>
        </w:rPr>
        <w:t xml:space="preserve"> </w:t>
      </w:r>
      <w:r>
        <w:t>выдано</w:t>
      </w:r>
      <w:r w:rsidRPr="00E3203E">
        <w:rPr>
          <w:lang w:val="en-US"/>
        </w:rPr>
        <w:t xml:space="preserve"> </w:t>
      </w:r>
      <w:r>
        <w:t>ВУ</w:t>
      </w:r>
      <w:r w:rsidRPr="00E3203E">
        <w:rPr>
          <w:lang w:val="en-US"/>
        </w:rPr>
        <w:t>': 'licenseIssuedBy',</w:t>
      </w:r>
    </w:p>
    <w:p w:rsidR="001F705F" w:rsidRPr="00E3203E" w:rsidRDefault="001F705F" w:rsidP="001F705F">
      <w:pPr>
        <w:rPr>
          <w:lang w:val="en-US"/>
        </w:rPr>
      </w:pPr>
      <w:r w:rsidRPr="00E3203E">
        <w:rPr>
          <w:lang w:val="en-US"/>
        </w:rPr>
        <w:t xml:space="preserve">    '</w:t>
      </w:r>
      <w:r>
        <w:t>Дата</w:t>
      </w:r>
      <w:r w:rsidRPr="00E3203E">
        <w:rPr>
          <w:lang w:val="en-US"/>
        </w:rPr>
        <w:t xml:space="preserve"> </w:t>
      </w:r>
      <w:r>
        <w:t>выдачи</w:t>
      </w:r>
      <w:r w:rsidRPr="00E3203E">
        <w:rPr>
          <w:lang w:val="en-US"/>
        </w:rPr>
        <w:t xml:space="preserve"> </w:t>
      </w:r>
      <w:r>
        <w:t>ВУ</w:t>
      </w:r>
      <w:r w:rsidRPr="00E3203E">
        <w:rPr>
          <w:lang w:val="en-US"/>
        </w:rPr>
        <w:t>': 'licenseIssueDate',</w:t>
      </w:r>
    </w:p>
    <w:p w:rsidR="001F705F" w:rsidRPr="00E3203E" w:rsidRDefault="001F705F" w:rsidP="001F705F">
      <w:pPr>
        <w:rPr>
          <w:lang w:val="en-US"/>
        </w:rPr>
      </w:pPr>
      <w:r w:rsidRPr="00E3203E">
        <w:rPr>
          <w:lang w:val="en-US"/>
        </w:rPr>
        <w:t xml:space="preserve">    '</w:t>
      </w:r>
      <w:r>
        <w:t>Дата</w:t>
      </w:r>
      <w:r w:rsidRPr="00E3203E">
        <w:rPr>
          <w:lang w:val="en-US"/>
        </w:rPr>
        <w:t xml:space="preserve"> </w:t>
      </w:r>
      <w:r>
        <w:t>окончания</w:t>
      </w:r>
      <w:r w:rsidRPr="00E3203E">
        <w:rPr>
          <w:lang w:val="en-US"/>
        </w:rPr>
        <w:t xml:space="preserve"> </w:t>
      </w:r>
      <w:r>
        <w:t>действия</w:t>
      </w:r>
      <w:r w:rsidRPr="00E3203E">
        <w:rPr>
          <w:lang w:val="en-US"/>
        </w:rPr>
        <w:t xml:space="preserve"> </w:t>
      </w:r>
      <w:r>
        <w:t>ВУ</w:t>
      </w:r>
      <w:r w:rsidRPr="00E3203E">
        <w:rPr>
          <w:lang w:val="en-US"/>
        </w:rPr>
        <w:t>': 'licenseExpiryDate',</w:t>
      </w:r>
    </w:p>
    <w:p w:rsidR="001F705F" w:rsidRPr="00E3203E" w:rsidRDefault="001F705F" w:rsidP="001F705F">
      <w:pPr>
        <w:rPr>
          <w:lang w:val="en-US"/>
        </w:rPr>
      </w:pPr>
      <w:r w:rsidRPr="00E3203E">
        <w:rPr>
          <w:lang w:val="en-US"/>
        </w:rPr>
        <w:t xml:space="preserve">    '</w:t>
      </w:r>
      <w:r>
        <w:t>Категории</w:t>
      </w:r>
      <w:r w:rsidRPr="00E3203E">
        <w:rPr>
          <w:lang w:val="en-US"/>
        </w:rPr>
        <w:t xml:space="preserve"> </w:t>
      </w:r>
      <w:r>
        <w:t>прав</w:t>
      </w:r>
      <w:r w:rsidRPr="00E3203E">
        <w:rPr>
          <w:lang w:val="en-US"/>
        </w:rPr>
        <w:t>': 'driverCategories',</w:t>
      </w:r>
    </w:p>
    <w:p w:rsidR="001F705F" w:rsidRPr="00E3203E" w:rsidRDefault="001F705F" w:rsidP="001F705F">
      <w:pPr>
        <w:rPr>
          <w:lang w:val="en-US"/>
        </w:rPr>
      </w:pPr>
      <w:r w:rsidRPr="00E3203E">
        <w:rPr>
          <w:lang w:val="en-US"/>
        </w:rPr>
        <w:t xml:space="preserve">    '</w:t>
      </w:r>
      <w:r>
        <w:t>Пароль</w:t>
      </w:r>
      <w:r w:rsidRPr="00E3203E">
        <w:rPr>
          <w:lang w:val="en-US"/>
        </w:rPr>
        <w:t>': 'password'</w:t>
      </w:r>
    </w:p>
    <w:p w:rsidR="001F705F" w:rsidRPr="00E3203E" w:rsidRDefault="001F705F" w:rsidP="001F705F">
      <w:pPr>
        <w:rPr>
          <w:lang w:val="en-US"/>
        </w:rPr>
      </w:pPr>
      <w:r w:rsidRPr="00E3203E">
        <w:rPr>
          <w:lang w:val="en-US"/>
        </w:rPr>
        <w:t>};</w:t>
      </w:r>
    </w:p>
    <w:p w:rsidR="001F705F" w:rsidRPr="00E3203E" w:rsidRDefault="001F705F" w:rsidP="001F705F">
      <w:pPr>
        <w:rPr>
          <w:lang w:val="en-US"/>
        </w:rPr>
      </w:pPr>
    </w:p>
    <w:p w:rsidR="001F705F" w:rsidRDefault="001F705F" w:rsidP="001F705F">
      <w:r>
        <w:t>// Поля для калькулятора (шаг 1 - автомобиль)</w:t>
      </w:r>
    </w:p>
    <w:p w:rsidR="001F705F" w:rsidRPr="00E3203E" w:rsidRDefault="001F705F" w:rsidP="001F705F">
      <w:pPr>
        <w:rPr>
          <w:lang w:val="en-US"/>
        </w:rPr>
      </w:pPr>
      <w:r w:rsidRPr="00E3203E">
        <w:rPr>
          <w:lang w:val="en-US"/>
        </w:rPr>
        <w:t>export const CALCULATOR_VEHICLE_FIELDS = [</w:t>
      </w:r>
    </w:p>
    <w:p w:rsidR="001F705F" w:rsidRPr="00E3203E" w:rsidRDefault="001F705F" w:rsidP="001F705F">
      <w:pPr>
        <w:rPr>
          <w:lang w:val="en-US"/>
        </w:rPr>
      </w:pPr>
      <w:r w:rsidRPr="00E3203E">
        <w:rPr>
          <w:lang w:val="en-US"/>
        </w:rPr>
        <w:t xml:space="preserve">    { name: 'stateNumber', label: '</w:t>
      </w:r>
      <w:r>
        <w:t>Государственный</w:t>
      </w:r>
      <w:r w:rsidRPr="00E3203E">
        <w:rPr>
          <w:lang w:val="en-US"/>
        </w:rPr>
        <w:t xml:space="preserve"> </w:t>
      </w:r>
      <w:r>
        <w:t>номер</w:t>
      </w:r>
      <w:r w:rsidRPr="00E3203E">
        <w:rPr>
          <w:lang w:val="en-US"/>
        </w:rPr>
        <w:t>', type: 'text', placeholder: '</w:t>
      </w:r>
      <w:r>
        <w:t>А</w:t>
      </w:r>
      <w:r w:rsidRPr="00E3203E">
        <w:rPr>
          <w:lang w:val="en-US"/>
        </w:rPr>
        <w:t>123</w:t>
      </w:r>
      <w:r>
        <w:t>ВС</w:t>
      </w:r>
      <w:r w:rsidRPr="00E3203E">
        <w:rPr>
          <w:lang w:val="en-US"/>
        </w:rPr>
        <w:t>777' },</w:t>
      </w:r>
    </w:p>
    <w:p w:rsidR="001F705F" w:rsidRPr="00E3203E" w:rsidRDefault="001F705F" w:rsidP="001F705F">
      <w:pPr>
        <w:rPr>
          <w:lang w:val="en-US"/>
        </w:rPr>
      </w:pPr>
      <w:r w:rsidRPr="00E3203E">
        <w:rPr>
          <w:lang w:val="en-US"/>
        </w:rPr>
        <w:t xml:space="preserve">    { name: 'brand', label: '</w:t>
      </w:r>
      <w:r>
        <w:t>Марка</w:t>
      </w:r>
      <w:r w:rsidRPr="00E3203E">
        <w:rPr>
          <w:lang w:val="en-US"/>
        </w:rPr>
        <w:t>', type: 'text', placeholder: 'Toyota' },</w:t>
      </w:r>
    </w:p>
    <w:p w:rsidR="001F705F" w:rsidRPr="00E3203E" w:rsidRDefault="001F705F" w:rsidP="001F705F">
      <w:pPr>
        <w:rPr>
          <w:lang w:val="en-US"/>
        </w:rPr>
      </w:pPr>
      <w:r w:rsidRPr="00E3203E">
        <w:rPr>
          <w:lang w:val="en-US"/>
        </w:rPr>
        <w:t xml:space="preserve">    { name: 'model', label: '</w:t>
      </w:r>
      <w:r>
        <w:t>Модель</w:t>
      </w:r>
      <w:r w:rsidRPr="00E3203E">
        <w:rPr>
          <w:lang w:val="en-US"/>
        </w:rPr>
        <w:t>', type: 'text', placeholder: 'Camry' },</w:t>
      </w:r>
    </w:p>
    <w:p w:rsidR="001F705F" w:rsidRPr="00E3203E" w:rsidRDefault="001F705F" w:rsidP="001F705F">
      <w:pPr>
        <w:rPr>
          <w:lang w:val="en-US"/>
        </w:rPr>
      </w:pPr>
      <w:r w:rsidRPr="00E3203E">
        <w:rPr>
          <w:lang w:val="en-US"/>
        </w:rPr>
        <w:t xml:space="preserve">    { name: 'manufactureYear', label: '</w:t>
      </w:r>
      <w:r>
        <w:t>Год</w:t>
      </w:r>
      <w:r w:rsidRPr="00E3203E">
        <w:rPr>
          <w:lang w:val="en-US"/>
        </w:rPr>
        <w:t xml:space="preserve"> </w:t>
      </w:r>
      <w:r>
        <w:t>выпуска</w:t>
      </w:r>
      <w:r w:rsidRPr="00E3203E">
        <w:rPr>
          <w:lang w:val="en-US"/>
        </w:rPr>
        <w:t>', type: 'number', placeholder: '2020' },</w:t>
      </w:r>
    </w:p>
    <w:p w:rsidR="001F705F" w:rsidRPr="00E3203E" w:rsidRDefault="001F705F" w:rsidP="001F705F">
      <w:pPr>
        <w:rPr>
          <w:lang w:val="en-US"/>
        </w:rPr>
      </w:pPr>
      <w:r w:rsidRPr="00E3203E">
        <w:rPr>
          <w:lang w:val="en-US"/>
        </w:rPr>
        <w:t xml:space="preserve">    { name: 'powerHp', label: '</w:t>
      </w:r>
      <w:r>
        <w:t>Мощность</w:t>
      </w:r>
      <w:r w:rsidRPr="00E3203E">
        <w:rPr>
          <w:lang w:val="en-US"/>
        </w:rPr>
        <w:t xml:space="preserve"> (</w:t>
      </w:r>
      <w:r>
        <w:t>л</w:t>
      </w:r>
      <w:r w:rsidRPr="00E3203E">
        <w:rPr>
          <w:lang w:val="en-US"/>
        </w:rPr>
        <w:t>.</w:t>
      </w:r>
      <w:r>
        <w:t>с</w:t>
      </w:r>
      <w:r w:rsidRPr="00E3203E">
        <w:rPr>
          <w:lang w:val="en-US"/>
        </w:rPr>
        <w:t>.)', type: 'number', placeholder: '150' },</w:t>
      </w:r>
    </w:p>
    <w:p w:rsidR="001F705F" w:rsidRPr="00E3203E" w:rsidRDefault="001F705F" w:rsidP="001F705F">
      <w:pPr>
        <w:rPr>
          <w:lang w:val="en-US"/>
        </w:rPr>
      </w:pPr>
      <w:r w:rsidRPr="00E3203E">
        <w:rPr>
          <w:lang w:val="en-US"/>
        </w:rPr>
        <w:t xml:space="preserve">    { name: 'category', label: '</w:t>
      </w:r>
      <w:r>
        <w:t>Категория</w:t>
      </w:r>
      <w:r w:rsidRPr="00E3203E">
        <w:rPr>
          <w:lang w:val="en-US"/>
        </w:rPr>
        <w:t xml:space="preserve"> </w:t>
      </w:r>
      <w:r>
        <w:t>ТС</w:t>
      </w:r>
      <w:r w:rsidRPr="00E3203E">
        <w:rPr>
          <w:lang w:val="en-US"/>
        </w:rPr>
        <w:t>', type: 'select', options: [</w:t>
      </w:r>
    </w:p>
    <w:p w:rsidR="001F705F" w:rsidRPr="00E3203E" w:rsidRDefault="001F705F" w:rsidP="001F705F">
      <w:pPr>
        <w:rPr>
          <w:lang w:val="en-US"/>
        </w:rPr>
      </w:pPr>
      <w:r w:rsidRPr="00E3203E">
        <w:rPr>
          <w:lang w:val="en-US"/>
        </w:rPr>
        <w:t xml:space="preserve">        { value: 'A', label: 'A - </w:t>
      </w:r>
      <w:r>
        <w:t>Мотоциклы</w:t>
      </w:r>
      <w:r w:rsidRPr="00E3203E">
        <w:rPr>
          <w:lang w:val="en-US"/>
        </w:rPr>
        <w:t>' },</w:t>
      </w:r>
    </w:p>
    <w:p w:rsidR="001F705F" w:rsidRDefault="001F705F" w:rsidP="001F705F">
      <w:r w:rsidRPr="00E3203E">
        <w:rPr>
          <w:lang w:val="en-US"/>
        </w:rPr>
        <w:t xml:space="preserve">        </w:t>
      </w:r>
      <w:r>
        <w:t>{ value: 'B', label: 'B - Легковые автомобили' },</w:t>
      </w:r>
    </w:p>
    <w:p w:rsidR="001F705F" w:rsidRDefault="001F705F" w:rsidP="001F705F">
      <w:r>
        <w:t xml:space="preserve">        { value: 'C', label: 'C - Грузовые автомобили' },</w:t>
      </w:r>
    </w:p>
    <w:p w:rsidR="001F705F" w:rsidRDefault="001F705F" w:rsidP="001F705F">
      <w:r>
        <w:t xml:space="preserve">        { value: 'D', label: 'D - Автобусы' },</w:t>
      </w:r>
    </w:p>
    <w:p w:rsidR="001F705F" w:rsidRDefault="001F705F" w:rsidP="001F705F">
      <w:r>
        <w:t xml:space="preserve">        { value: 'E', label: 'E - Прицепы' }</w:t>
      </w:r>
    </w:p>
    <w:p w:rsidR="001F705F" w:rsidRPr="00E3203E" w:rsidRDefault="001F705F" w:rsidP="001F705F">
      <w:pPr>
        <w:rPr>
          <w:lang w:val="en-US"/>
        </w:rPr>
      </w:pPr>
      <w:r>
        <w:lastRenderedPageBreak/>
        <w:t xml:space="preserve">    </w:t>
      </w:r>
      <w:r w:rsidRPr="00E3203E">
        <w:rPr>
          <w:lang w:val="en-US"/>
        </w:rPr>
        <w:t>] },</w:t>
      </w:r>
    </w:p>
    <w:p w:rsidR="001F705F" w:rsidRPr="00E3203E" w:rsidRDefault="001F705F" w:rsidP="001F705F">
      <w:pPr>
        <w:rPr>
          <w:lang w:val="en-US"/>
        </w:rPr>
      </w:pPr>
      <w:r w:rsidRPr="00E3203E">
        <w:rPr>
          <w:lang w:val="en-US"/>
        </w:rPr>
        <w:t xml:space="preserve">    { name: 'vin', label: 'VIN', type: 'text', placeholder: 'JTDBE32KX00123456' },</w:t>
      </w:r>
    </w:p>
    <w:p w:rsidR="001F705F" w:rsidRPr="00E3203E" w:rsidRDefault="001F705F" w:rsidP="001F705F">
      <w:pPr>
        <w:rPr>
          <w:lang w:val="en-US"/>
        </w:rPr>
      </w:pPr>
      <w:r w:rsidRPr="00E3203E">
        <w:rPr>
          <w:lang w:val="en-US"/>
        </w:rPr>
        <w:t xml:space="preserve">    { name: 'purchasePrice', label: '</w:t>
      </w:r>
      <w:r>
        <w:t>Стоимость</w:t>
      </w:r>
      <w:r w:rsidRPr="00E3203E">
        <w:rPr>
          <w:lang w:val="en-US"/>
        </w:rPr>
        <w:t xml:space="preserve"> </w:t>
      </w:r>
      <w:r>
        <w:t>автомобиля</w:t>
      </w:r>
      <w:r w:rsidRPr="00E3203E">
        <w:rPr>
          <w:lang w:val="en-US"/>
        </w:rPr>
        <w:t xml:space="preserve"> (₽)', type: 'number', placeholder: '2000000' },</w:t>
      </w:r>
    </w:p>
    <w:p w:rsidR="001F705F" w:rsidRPr="00E3203E" w:rsidRDefault="001F705F" w:rsidP="001F705F">
      <w:pPr>
        <w:rPr>
          <w:lang w:val="en-US"/>
        </w:rPr>
      </w:pPr>
      <w:r w:rsidRPr="00E3203E">
        <w:rPr>
          <w:lang w:val="en-US"/>
        </w:rPr>
        <w:t xml:space="preserve">    { name: 'hasTracker', label: '</w:t>
      </w:r>
      <w:r>
        <w:t>Наличие</w:t>
      </w:r>
      <w:r w:rsidRPr="00E3203E">
        <w:rPr>
          <w:lang w:val="en-US"/>
        </w:rPr>
        <w:t xml:space="preserve"> </w:t>
      </w:r>
      <w:r>
        <w:t>спутниковой</w:t>
      </w:r>
      <w:r w:rsidRPr="00E3203E">
        <w:rPr>
          <w:lang w:val="en-US"/>
        </w:rPr>
        <w:t xml:space="preserve"> </w:t>
      </w:r>
      <w:r>
        <w:t>сигнализации</w:t>
      </w:r>
      <w:r w:rsidRPr="00E3203E">
        <w:rPr>
          <w:lang w:val="en-US"/>
        </w:rPr>
        <w:t>', type: 'checkbox' },</w:t>
      </w:r>
    </w:p>
    <w:p w:rsidR="001F705F" w:rsidRDefault="001F705F" w:rsidP="001F705F">
      <w:r>
        <w:t>];</w:t>
      </w:r>
    </w:p>
    <w:p w:rsidR="001F705F" w:rsidRDefault="001F705F" w:rsidP="001F705F"/>
    <w:p w:rsidR="001F705F" w:rsidRDefault="001F705F" w:rsidP="001F705F">
      <w:r>
        <w:t>// Поля для КАСКО (дополнительные)</w:t>
      </w:r>
    </w:p>
    <w:p w:rsidR="001F705F" w:rsidRDefault="001F705F" w:rsidP="001F705F">
      <w:r>
        <w:t>export const KASKO_EXTRA_FIELDS = [</w:t>
      </w:r>
    </w:p>
    <w:p w:rsidR="001F705F" w:rsidRPr="00E3203E" w:rsidRDefault="001F705F" w:rsidP="001F705F">
      <w:pPr>
        <w:rPr>
          <w:lang w:val="en-US"/>
        </w:rPr>
      </w:pPr>
      <w:r>
        <w:t xml:space="preserve">    </w:t>
      </w:r>
      <w:r w:rsidRPr="00E3203E">
        <w:rPr>
          <w:lang w:val="en-US"/>
        </w:rPr>
        <w:t>{ name: 'purchasePrice', label: '</w:t>
      </w:r>
      <w:r>
        <w:t>Стоимость</w:t>
      </w:r>
      <w:r w:rsidRPr="00E3203E">
        <w:rPr>
          <w:lang w:val="en-US"/>
        </w:rPr>
        <w:t xml:space="preserve"> </w:t>
      </w:r>
      <w:r>
        <w:t>автомобиля</w:t>
      </w:r>
      <w:r w:rsidRPr="00E3203E">
        <w:rPr>
          <w:lang w:val="en-US"/>
        </w:rPr>
        <w:t xml:space="preserve"> (₽)', type: 'number', placeholder: '2000000' },</w:t>
      </w:r>
    </w:p>
    <w:p w:rsidR="001F705F" w:rsidRDefault="001F705F" w:rsidP="001F705F">
      <w:r>
        <w:t>];</w:t>
      </w:r>
    </w:p>
    <w:p w:rsidR="001F705F" w:rsidRDefault="001F705F" w:rsidP="001F705F"/>
    <w:p w:rsidR="001F705F" w:rsidRDefault="001F705F" w:rsidP="001F705F">
      <w:r>
        <w:t>// Поля для калькулятора (шаг 2 - срок)</w:t>
      </w:r>
    </w:p>
    <w:p w:rsidR="001F705F" w:rsidRPr="00E3203E" w:rsidRDefault="001F705F" w:rsidP="001F705F">
      <w:pPr>
        <w:rPr>
          <w:lang w:val="en-US"/>
        </w:rPr>
      </w:pPr>
      <w:r w:rsidRPr="00E3203E">
        <w:rPr>
          <w:lang w:val="en-US"/>
        </w:rPr>
        <w:t>export const CALCULATOR_DATE_FIELDS = [</w:t>
      </w:r>
    </w:p>
    <w:p w:rsidR="001F705F" w:rsidRPr="00E3203E" w:rsidRDefault="001F705F" w:rsidP="001F705F">
      <w:pPr>
        <w:rPr>
          <w:lang w:val="en-US"/>
        </w:rPr>
      </w:pPr>
      <w:r w:rsidRPr="00E3203E">
        <w:rPr>
          <w:lang w:val="en-US"/>
        </w:rPr>
        <w:t xml:space="preserve">    { name: 'startDate', label: '</w:t>
      </w:r>
      <w:r>
        <w:t>Дата</w:t>
      </w:r>
      <w:r w:rsidRPr="00E3203E">
        <w:rPr>
          <w:lang w:val="en-US"/>
        </w:rPr>
        <w:t xml:space="preserve"> </w:t>
      </w:r>
      <w:r>
        <w:t>начала</w:t>
      </w:r>
      <w:r w:rsidRPr="00E3203E">
        <w:rPr>
          <w:lang w:val="en-US"/>
        </w:rPr>
        <w:t>', type: 'date' },</w:t>
      </w:r>
    </w:p>
    <w:p w:rsidR="001F705F" w:rsidRPr="00E3203E" w:rsidRDefault="001F705F" w:rsidP="001F705F">
      <w:pPr>
        <w:rPr>
          <w:lang w:val="en-US"/>
        </w:rPr>
      </w:pPr>
      <w:r w:rsidRPr="00E3203E">
        <w:rPr>
          <w:lang w:val="en-US"/>
        </w:rPr>
        <w:t xml:space="preserve">    { name: 'endDate', label: '</w:t>
      </w:r>
      <w:r>
        <w:t>Дата</w:t>
      </w:r>
      <w:r w:rsidRPr="00E3203E">
        <w:rPr>
          <w:lang w:val="en-US"/>
        </w:rPr>
        <w:t xml:space="preserve"> </w:t>
      </w:r>
      <w:r>
        <w:t>окончания</w:t>
      </w:r>
      <w:r w:rsidRPr="00E3203E">
        <w:rPr>
          <w:lang w:val="en-US"/>
        </w:rPr>
        <w:t>', type: 'date' },</w:t>
      </w:r>
    </w:p>
    <w:p w:rsidR="001F705F" w:rsidRDefault="001F705F" w:rsidP="001F705F">
      <w:r>
        <w:t>];</w:t>
      </w:r>
    </w:p>
    <w:p w:rsidR="001F705F" w:rsidRDefault="001F705F" w:rsidP="001F705F"/>
    <w:p w:rsidR="001F705F" w:rsidRDefault="001F705F" w:rsidP="001F705F">
      <w:r>
        <w:t>// Поля для добавления нового автомобиля (модальное окно)</w:t>
      </w:r>
    </w:p>
    <w:p w:rsidR="001F705F" w:rsidRPr="00E3203E" w:rsidRDefault="001F705F" w:rsidP="001F705F">
      <w:pPr>
        <w:rPr>
          <w:lang w:val="en-US"/>
        </w:rPr>
      </w:pPr>
      <w:r w:rsidRPr="00E3203E">
        <w:rPr>
          <w:lang w:val="en-US"/>
        </w:rPr>
        <w:t>export const NEW_VEHICLE_FIELDS = [</w:t>
      </w:r>
    </w:p>
    <w:p w:rsidR="001F705F" w:rsidRPr="00E3203E" w:rsidRDefault="001F705F" w:rsidP="001F705F">
      <w:pPr>
        <w:rPr>
          <w:lang w:val="en-US"/>
        </w:rPr>
      </w:pPr>
      <w:r w:rsidRPr="00E3203E">
        <w:rPr>
          <w:lang w:val="en-US"/>
        </w:rPr>
        <w:t xml:space="preserve">    { name: 'state_number', label: '</w:t>
      </w:r>
      <w:r>
        <w:t>Государственный</w:t>
      </w:r>
      <w:r w:rsidRPr="00E3203E">
        <w:rPr>
          <w:lang w:val="en-US"/>
        </w:rPr>
        <w:t xml:space="preserve"> </w:t>
      </w:r>
      <w:r>
        <w:t>номер</w:t>
      </w:r>
      <w:r w:rsidRPr="00E3203E">
        <w:rPr>
          <w:lang w:val="en-US"/>
        </w:rPr>
        <w:t xml:space="preserve"> *', type: 'text', required: true, placeholder: 'A123AA123' },</w:t>
      </w:r>
    </w:p>
    <w:p w:rsidR="001F705F" w:rsidRPr="00E3203E" w:rsidRDefault="001F705F" w:rsidP="001F705F">
      <w:pPr>
        <w:rPr>
          <w:lang w:val="en-US"/>
        </w:rPr>
      </w:pPr>
      <w:r w:rsidRPr="00E3203E">
        <w:rPr>
          <w:lang w:val="en-US"/>
        </w:rPr>
        <w:t xml:space="preserve">    { name: 'brand', label: '</w:t>
      </w:r>
      <w:r>
        <w:t>Марка</w:t>
      </w:r>
      <w:r w:rsidRPr="00E3203E">
        <w:rPr>
          <w:lang w:val="en-US"/>
        </w:rPr>
        <w:t xml:space="preserve"> *', type: 'text', required: true, placeholder: 'Toyota' },</w:t>
      </w:r>
    </w:p>
    <w:p w:rsidR="001F705F" w:rsidRPr="00E3203E" w:rsidRDefault="001F705F" w:rsidP="001F705F">
      <w:pPr>
        <w:rPr>
          <w:lang w:val="en-US"/>
        </w:rPr>
      </w:pPr>
      <w:r w:rsidRPr="00E3203E">
        <w:rPr>
          <w:lang w:val="en-US"/>
        </w:rPr>
        <w:t xml:space="preserve">    { name: 'model', label: '</w:t>
      </w:r>
      <w:r>
        <w:t>Модель</w:t>
      </w:r>
      <w:r w:rsidRPr="00E3203E">
        <w:rPr>
          <w:lang w:val="en-US"/>
        </w:rPr>
        <w:t xml:space="preserve"> *', type: 'text', required: true, placeholder: 'Camry' },</w:t>
      </w:r>
    </w:p>
    <w:p w:rsidR="001F705F" w:rsidRPr="00E3203E" w:rsidRDefault="001F705F" w:rsidP="001F705F">
      <w:pPr>
        <w:rPr>
          <w:lang w:val="en-US"/>
        </w:rPr>
      </w:pPr>
      <w:r w:rsidRPr="00E3203E">
        <w:rPr>
          <w:lang w:val="en-US"/>
        </w:rPr>
        <w:t xml:space="preserve">    { name: 'manufacture_year', label: '</w:t>
      </w:r>
      <w:r>
        <w:t>Год</w:t>
      </w:r>
      <w:r w:rsidRPr="00E3203E">
        <w:rPr>
          <w:lang w:val="en-US"/>
        </w:rPr>
        <w:t xml:space="preserve"> </w:t>
      </w:r>
      <w:r>
        <w:t>выпуска</w:t>
      </w:r>
      <w:r w:rsidRPr="00E3203E">
        <w:rPr>
          <w:lang w:val="en-US"/>
        </w:rPr>
        <w:t>', type: 'number', placeholder: '2020' },</w:t>
      </w:r>
    </w:p>
    <w:p w:rsidR="001F705F" w:rsidRPr="00E3203E" w:rsidRDefault="001F705F" w:rsidP="001F705F">
      <w:pPr>
        <w:rPr>
          <w:lang w:val="en-US"/>
        </w:rPr>
      </w:pPr>
      <w:r w:rsidRPr="00E3203E">
        <w:rPr>
          <w:lang w:val="en-US"/>
        </w:rPr>
        <w:t xml:space="preserve">    { name: 'power_hp', label: '</w:t>
      </w:r>
      <w:r>
        <w:t>Мощность</w:t>
      </w:r>
      <w:r w:rsidRPr="00E3203E">
        <w:rPr>
          <w:lang w:val="en-US"/>
        </w:rPr>
        <w:t xml:space="preserve"> (</w:t>
      </w:r>
      <w:r>
        <w:t>л</w:t>
      </w:r>
      <w:r w:rsidRPr="00E3203E">
        <w:rPr>
          <w:lang w:val="en-US"/>
        </w:rPr>
        <w:t>.</w:t>
      </w:r>
      <w:r>
        <w:t>с</w:t>
      </w:r>
      <w:r w:rsidRPr="00E3203E">
        <w:rPr>
          <w:lang w:val="en-US"/>
        </w:rPr>
        <w:t>.)', type: 'number', placeholder: '150' },</w:t>
      </w:r>
    </w:p>
    <w:p w:rsidR="001F705F" w:rsidRPr="00E3203E" w:rsidRDefault="001F705F" w:rsidP="001F705F">
      <w:pPr>
        <w:rPr>
          <w:lang w:val="en-US"/>
        </w:rPr>
      </w:pPr>
      <w:r w:rsidRPr="00E3203E">
        <w:rPr>
          <w:lang w:val="en-US"/>
        </w:rPr>
        <w:t xml:space="preserve">    { name: 'category', label: '</w:t>
      </w:r>
      <w:r>
        <w:t>Категория</w:t>
      </w:r>
      <w:r w:rsidRPr="00E3203E">
        <w:rPr>
          <w:lang w:val="en-US"/>
        </w:rPr>
        <w:t xml:space="preserve"> </w:t>
      </w:r>
      <w:r>
        <w:t>ТС</w:t>
      </w:r>
      <w:r w:rsidRPr="00E3203E">
        <w:rPr>
          <w:lang w:val="en-US"/>
        </w:rPr>
        <w:t>', type: 'select', options: [</w:t>
      </w:r>
    </w:p>
    <w:p w:rsidR="001F705F" w:rsidRPr="00E3203E" w:rsidRDefault="001F705F" w:rsidP="001F705F">
      <w:pPr>
        <w:rPr>
          <w:lang w:val="en-US"/>
        </w:rPr>
      </w:pPr>
      <w:r w:rsidRPr="00E3203E">
        <w:rPr>
          <w:lang w:val="en-US"/>
        </w:rPr>
        <w:t xml:space="preserve">        { value: 'A', label: 'A - </w:t>
      </w:r>
      <w:r>
        <w:t>Мотоциклы</w:t>
      </w:r>
      <w:r w:rsidRPr="00E3203E">
        <w:rPr>
          <w:lang w:val="en-US"/>
        </w:rPr>
        <w:t>' },</w:t>
      </w:r>
    </w:p>
    <w:p w:rsidR="001F705F" w:rsidRDefault="001F705F" w:rsidP="001F705F">
      <w:r w:rsidRPr="00E3203E">
        <w:rPr>
          <w:lang w:val="en-US"/>
        </w:rPr>
        <w:t xml:space="preserve">        </w:t>
      </w:r>
      <w:r>
        <w:t>{ value: 'B', label: 'B - Легковые автомобили' },</w:t>
      </w:r>
    </w:p>
    <w:p w:rsidR="001F705F" w:rsidRDefault="001F705F" w:rsidP="001F705F">
      <w:r>
        <w:t xml:space="preserve">        { value: 'C', label: 'C - Грузовые автомобили' },</w:t>
      </w:r>
    </w:p>
    <w:p w:rsidR="001F705F" w:rsidRDefault="001F705F" w:rsidP="001F705F">
      <w:r>
        <w:lastRenderedPageBreak/>
        <w:t xml:space="preserve">        { value: 'D', label: 'D - Автобусы' },</w:t>
      </w:r>
    </w:p>
    <w:p w:rsidR="001F705F" w:rsidRDefault="001F705F" w:rsidP="001F705F">
      <w:r>
        <w:t xml:space="preserve">        { value: 'E', label: 'E - Прицепы' }</w:t>
      </w:r>
    </w:p>
    <w:p w:rsidR="001F705F" w:rsidRPr="00E3203E" w:rsidRDefault="001F705F" w:rsidP="001F705F">
      <w:pPr>
        <w:rPr>
          <w:lang w:val="en-US"/>
        </w:rPr>
      </w:pPr>
      <w:r>
        <w:t xml:space="preserve">    </w:t>
      </w:r>
      <w:r w:rsidRPr="00E3203E">
        <w:rPr>
          <w:lang w:val="en-US"/>
        </w:rPr>
        <w:t>] },</w:t>
      </w:r>
    </w:p>
    <w:p w:rsidR="001F705F" w:rsidRPr="00E3203E" w:rsidRDefault="001F705F" w:rsidP="001F705F">
      <w:pPr>
        <w:rPr>
          <w:lang w:val="en-US"/>
        </w:rPr>
      </w:pPr>
      <w:r w:rsidRPr="00E3203E">
        <w:rPr>
          <w:lang w:val="en-US"/>
        </w:rPr>
        <w:t xml:space="preserve">    { name: 'vin', label: 'VIN *', type: 'text', required: true, placeholder: 'JTDBE32KX00123456' },</w:t>
      </w:r>
    </w:p>
    <w:p w:rsidR="001F705F" w:rsidRPr="00E3203E" w:rsidRDefault="001F705F" w:rsidP="001F705F">
      <w:pPr>
        <w:rPr>
          <w:lang w:val="en-US"/>
        </w:rPr>
      </w:pPr>
      <w:r w:rsidRPr="00E3203E">
        <w:rPr>
          <w:lang w:val="en-US"/>
        </w:rPr>
        <w:t xml:space="preserve">    { name: 'purchase_price', label: '</w:t>
      </w:r>
      <w:r>
        <w:t>Стоимость</w:t>
      </w:r>
      <w:r w:rsidRPr="00E3203E">
        <w:rPr>
          <w:lang w:val="en-US"/>
        </w:rPr>
        <w:t xml:space="preserve"> </w:t>
      </w:r>
      <w:r>
        <w:t>автомобиля</w:t>
      </w:r>
      <w:r w:rsidRPr="00E3203E">
        <w:rPr>
          <w:lang w:val="en-US"/>
        </w:rPr>
        <w:t xml:space="preserve"> (₽)', type: 'number', placeholder: '2000000' },</w:t>
      </w:r>
    </w:p>
    <w:p w:rsidR="001F705F" w:rsidRPr="00E3203E" w:rsidRDefault="001F705F" w:rsidP="001F705F">
      <w:pPr>
        <w:rPr>
          <w:lang w:val="en-US"/>
        </w:rPr>
      </w:pPr>
      <w:r w:rsidRPr="00E3203E">
        <w:rPr>
          <w:lang w:val="en-US"/>
        </w:rPr>
        <w:t xml:space="preserve">    { name: 'parking_type', label: '</w:t>
      </w:r>
      <w:r>
        <w:t>Способ</w:t>
      </w:r>
      <w:r w:rsidRPr="00E3203E">
        <w:rPr>
          <w:lang w:val="en-US"/>
        </w:rPr>
        <w:t xml:space="preserve"> </w:t>
      </w:r>
      <w:r>
        <w:t>парковки</w:t>
      </w:r>
      <w:r w:rsidRPr="00E3203E">
        <w:rPr>
          <w:lang w:val="en-US"/>
        </w:rPr>
        <w:t>', type: 'select', options: [</w:t>
      </w:r>
    </w:p>
    <w:p w:rsidR="001F705F" w:rsidRPr="00E3203E" w:rsidRDefault="001F705F" w:rsidP="001F705F">
      <w:pPr>
        <w:rPr>
          <w:lang w:val="en-US"/>
        </w:rPr>
      </w:pPr>
      <w:r w:rsidRPr="00E3203E">
        <w:rPr>
          <w:lang w:val="en-US"/>
        </w:rPr>
        <w:t xml:space="preserve">        { value: 'garage', label: '</w:t>
      </w:r>
      <w:r>
        <w:t>Гараж</w:t>
      </w:r>
      <w:r w:rsidRPr="00E3203E">
        <w:rPr>
          <w:lang w:val="en-US"/>
        </w:rPr>
        <w:t>' },</w:t>
      </w:r>
    </w:p>
    <w:p w:rsidR="001F705F" w:rsidRPr="00E3203E" w:rsidRDefault="001F705F" w:rsidP="001F705F">
      <w:pPr>
        <w:rPr>
          <w:lang w:val="en-US"/>
        </w:rPr>
      </w:pPr>
      <w:r w:rsidRPr="00E3203E">
        <w:rPr>
          <w:lang w:val="en-US"/>
        </w:rPr>
        <w:t xml:space="preserve">        { value: 'street', label: '</w:t>
      </w:r>
      <w:r>
        <w:t>Улица</w:t>
      </w:r>
      <w:r w:rsidRPr="00E3203E">
        <w:rPr>
          <w:lang w:val="en-US"/>
        </w:rPr>
        <w:t>' },</w:t>
      </w:r>
    </w:p>
    <w:p w:rsidR="001F705F" w:rsidRPr="00E3203E" w:rsidRDefault="001F705F" w:rsidP="001F705F">
      <w:pPr>
        <w:rPr>
          <w:lang w:val="en-US"/>
        </w:rPr>
      </w:pPr>
      <w:r w:rsidRPr="00E3203E">
        <w:rPr>
          <w:lang w:val="en-US"/>
        </w:rPr>
        <w:t xml:space="preserve">        { value: 'parking_lot', label: '</w:t>
      </w:r>
      <w:r>
        <w:t>Охраняемая</w:t>
      </w:r>
      <w:r w:rsidRPr="00E3203E">
        <w:rPr>
          <w:lang w:val="en-US"/>
        </w:rPr>
        <w:t xml:space="preserve"> </w:t>
      </w:r>
      <w:r>
        <w:t>парковка</w:t>
      </w:r>
      <w:r w:rsidRPr="00E3203E">
        <w:rPr>
          <w:lang w:val="en-US"/>
        </w:rPr>
        <w:t>' },</w:t>
      </w:r>
    </w:p>
    <w:p w:rsidR="001F705F" w:rsidRPr="00E3203E" w:rsidRDefault="001F705F" w:rsidP="001F705F">
      <w:pPr>
        <w:rPr>
          <w:lang w:val="en-US"/>
        </w:rPr>
      </w:pPr>
      <w:r w:rsidRPr="00E3203E">
        <w:rPr>
          <w:lang w:val="en-US"/>
        </w:rPr>
        <w:t xml:space="preserve">        { value: 'other', label: '</w:t>
      </w:r>
      <w:r>
        <w:t>Другое</w:t>
      </w:r>
      <w:r w:rsidRPr="00E3203E">
        <w:rPr>
          <w:lang w:val="en-US"/>
        </w:rPr>
        <w:t>' }</w:t>
      </w:r>
    </w:p>
    <w:p w:rsidR="001F705F" w:rsidRPr="00E3203E" w:rsidRDefault="001F705F" w:rsidP="001F705F">
      <w:pPr>
        <w:rPr>
          <w:lang w:val="en-US"/>
        </w:rPr>
      </w:pPr>
      <w:r w:rsidRPr="00E3203E">
        <w:rPr>
          <w:lang w:val="en-US"/>
        </w:rPr>
        <w:t xml:space="preserve">    ] },</w:t>
      </w:r>
    </w:p>
    <w:p w:rsidR="001F705F" w:rsidRPr="00E3203E" w:rsidRDefault="001F705F" w:rsidP="001F705F">
      <w:pPr>
        <w:rPr>
          <w:lang w:val="en-US"/>
        </w:rPr>
      </w:pPr>
      <w:r w:rsidRPr="00E3203E">
        <w:rPr>
          <w:lang w:val="en-US"/>
        </w:rPr>
        <w:t xml:space="preserve">    { name: 'has_tracker', label: '</w:t>
      </w:r>
      <w:r>
        <w:t>Наличие</w:t>
      </w:r>
      <w:r w:rsidRPr="00E3203E">
        <w:rPr>
          <w:lang w:val="en-US"/>
        </w:rPr>
        <w:t xml:space="preserve"> </w:t>
      </w:r>
      <w:r>
        <w:t>спутниковой</w:t>
      </w:r>
      <w:r w:rsidRPr="00E3203E">
        <w:rPr>
          <w:lang w:val="en-US"/>
        </w:rPr>
        <w:t xml:space="preserve"> </w:t>
      </w:r>
      <w:r>
        <w:t>сигнализации</w:t>
      </w:r>
      <w:r w:rsidRPr="00E3203E">
        <w:rPr>
          <w:lang w:val="en-US"/>
        </w:rPr>
        <w:t>', type: 'checkbox' },</w:t>
      </w:r>
    </w:p>
    <w:p w:rsidR="001F705F" w:rsidRPr="00E3203E" w:rsidRDefault="001F705F" w:rsidP="001F705F">
      <w:pPr>
        <w:rPr>
          <w:lang w:val="en-US"/>
        </w:rPr>
      </w:pPr>
      <w:r w:rsidRPr="00E3203E">
        <w:rPr>
          <w:lang w:val="en-US"/>
        </w:rPr>
        <w:t>];</w:t>
      </w:r>
    </w:p>
    <w:p w:rsidR="001F705F" w:rsidRPr="00E3203E" w:rsidRDefault="001F705F" w:rsidP="001F705F">
      <w:pPr>
        <w:rPr>
          <w:lang w:val="en-US"/>
        </w:rPr>
      </w:pPr>
    </w:p>
    <w:p w:rsidR="001F705F" w:rsidRPr="00E3203E" w:rsidRDefault="001F705F" w:rsidP="001F705F">
      <w:pPr>
        <w:rPr>
          <w:lang w:val="en-US"/>
        </w:rPr>
      </w:pPr>
      <w:r w:rsidRPr="00E3203E">
        <w:rPr>
          <w:lang w:val="en-US"/>
        </w:rPr>
        <w:t xml:space="preserve">// </w:t>
      </w:r>
      <w:r>
        <w:t>Поля</w:t>
      </w:r>
      <w:r w:rsidRPr="00E3203E">
        <w:rPr>
          <w:lang w:val="en-US"/>
        </w:rPr>
        <w:t xml:space="preserve"> </w:t>
      </w:r>
      <w:r>
        <w:t>для</w:t>
      </w:r>
      <w:r w:rsidRPr="00E3203E">
        <w:rPr>
          <w:lang w:val="en-US"/>
        </w:rPr>
        <w:t xml:space="preserve"> </w:t>
      </w:r>
      <w:r>
        <w:t>оплаты</w:t>
      </w:r>
    </w:p>
    <w:p w:rsidR="001F705F" w:rsidRPr="00E3203E" w:rsidRDefault="001F705F" w:rsidP="001F705F">
      <w:pPr>
        <w:rPr>
          <w:lang w:val="en-US"/>
        </w:rPr>
      </w:pPr>
      <w:r w:rsidRPr="00E3203E">
        <w:rPr>
          <w:lang w:val="en-US"/>
        </w:rPr>
        <w:t>export const PAYMENT_FIELDS = [</w:t>
      </w:r>
    </w:p>
    <w:p w:rsidR="001F705F" w:rsidRPr="00E3203E" w:rsidRDefault="001F705F" w:rsidP="001F705F">
      <w:pPr>
        <w:rPr>
          <w:lang w:val="en-US"/>
        </w:rPr>
      </w:pPr>
      <w:r w:rsidRPr="00E3203E">
        <w:rPr>
          <w:lang w:val="en-US"/>
        </w:rPr>
        <w:t xml:space="preserve">    { name: 'cardNumber', label: '</w:t>
      </w:r>
      <w:r>
        <w:t>Номер</w:t>
      </w:r>
      <w:r w:rsidRPr="00E3203E">
        <w:rPr>
          <w:lang w:val="en-US"/>
        </w:rPr>
        <w:t xml:space="preserve"> </w:t>
      </w:r>
      <w:r>
        <w:t>карты</w:t>
      </w:r>
      <w:r w:rsidRPr="00E3203E">
        <w:rPr>
          <w:lang w:val="en-US"/>
        </w:rPr>
        <w:t>', type: 'text', placeholder: '1234 5678 9012 3456', maxLength: 19 },</w:t>
      </w:r>
    </w:p>
    <w:p w:rsidR="001F705F" w:rsidRPr="00E3203E" w:rsidRDefault="001F705F" w:rsidP="001F705F">
      <w:pPr>
        <w:rPr>
          <w:lang w:val="en-US"/>
        </w:rPr>
      </w:pPr>
      <w:r w:rsidRPr="00E3203E">
        <w:rPr>
          <w:lang w:val="en-US"/>
        </w:rPr>
        <w:t xml:space="preserve">    { name: 'cardHolder', label: '</w:t>
      </w:r>
      <w:r>
        <w:t>Владелец</w:t>
      </w:r>
      <w:r w:rsidRPr="00E3203E">
        <w:rPr>
          <w:lang w:val="en-US"/>
        </w:rPr>
        <w:t xml:space="preserve"> </w:t>
      </w:r>
      <w:r>
        <w:t>карты</w:t>
      </w:r>
      <w:r w:rsidRPr="00E3203E">
        <w:rPr>
          <w:lang w:val="en-US"/>
        </w:rPr>
        <w:t>', type: 'text', placeholder: 'IVAN IVANOV' },</w:t>
      </w:r>
    </w:p>
    <w:p w:rsidR="001F705F" w:rsidRPr="00E3203E" w:rsidRDefault="001F705F" w:rsidP="001F705F">
      <w:pPr>
        <w:rPr>
          <w:lang w:val="en-US"/>
        </w:rPr>
      </w:pPr>
      <w:r w:rsidRPr="00E3203E">
        <w:rPr>
          <w:lang w:val="en-US"/>
        </w:rPr>
        <w:t xml:space="preserve">    { name: 'expiryDate', label: '</w:t>
      </w:r>
      <w:r>
        <w:t>Срок</w:t>
      </w:r>
      <w:r w:rsidRPr="00E3203E">
        <w:rPr>
          <w:lang w:val="en-US"/>
        </w:rPr>
        <w:t xml:space="preserve"> </w:t>
      </w:r>
      <w:r>
        <w:t>действия</w:t>
      </w:r>
      <w:r w:rsidRPr="00E3203E">
        <w:rPr>
          <w:lang w:val="en-US"/>
        </w:rPr>
        <w:t>', type: 'text', placeholder: 'MM/YY', maxLength: 5 },</w:t>
      </w:r>
    </w:p>
    <w:p w:rsidR="001F705F" w:rsidRPr="00E3203E" w:rsidRDefault="001F705F" w:rsidP="001F705F">
      <w:pPr>
        <w:rPr>
          <w:lang w:val="en-US"/>
        </w:rPr>
      </w:pPr>
      <w:r w:rsidRPr="00E3203E">
        <w:rPr>
          <w:lang w:val="en-US"/>
        </w:rPr>
        <w:t xml:space="preserve">    { name: 'cvv', label: 'CVV', type: 'text', placeholder: '123', maxLength: 3 },</w:t>
      </w:r>
    </w:p>
    <w:p w:rsidR="001F705F" w:rsidRPr="00E3203E" w:rsidRDefault="001F705F" w:rsidP="001F705F">
      <w:pPr>
        <w:rPr>
          <w:lang w:val="en-US"/>
        </w:rPr>
      </w:pPr>
      <w:r w:rsidRPr="00E3203E">
        <w:rPr>
          <w:lang w:val="en-US"/>
        </w:rPr>
        <w:t>];</w:t>
      </w:r>
    </w:p>
    <w:p w:rsidR="001F705F" w:rsidRPr="00E3203E" w:rsidRDefault="001F705F" w:rsidP="001F705F">
      <w:pPr>
        <w:rPr>
          <w:lang w:val="en-US"/>
        </w:rPr>
      </w:pPr>
    </w:p>
    <w:p w:rsidR="001F705F" w:rsidRPr="00E3203E" w:rsidRDefault="001F705F" w:rsidP="001F705F">
      <w:pPr>
        <w:rPr>
          <w:lang w:val="en-US"/>
        </w:rPr>
      </w:pPr>
      <w:r w:rsidRPr="00E3203E">
        <w:rPr>
          <w:lang w:val="en-US"/>
        </w:rPr>
        <w:t xml:space="preserve">// </w:t>
      </w:r>
      <w:r>
        <w:t>Поля</w:t>
      </w:r>
      <w:r w:rsidRPr="00E3203E">
        <w:rPr>
          <w:lang w:val="en-US"/>
        </w:rPr>
        <w:t xml:space="preserve"> </w:t>
      </w:r>
      <w:r>
        <w:t>для</w:t>
      </w:r>
      <w:r w:rsidRPr="00E3203E">
        <w:rPr>
          <w:lang w:val="en-US"/>
        </w:rPr>
        <w:t xml:space="preserve"> </w:t>
      </w:r>
      <w:r>
        <w:t>страхового</w:t>
      </w:r>
      <w:r w:rsidRPr="00E3203E">
        <w:rPr>
          <w:lang w:val="en-US"/>
        </w:rPr>
        <w:t xml:space="preserve"> </w:t>
      </w:r>
      <w:r>
        <w:t>случая</w:t>
      </w:r>
    </w:p>
    <w:p w:rsidR="001F705F" w:rsidRPr="00E3203E" w:rsidRDefault="001F705F" w:rsidP="001F705F">
      <w:pPr>
        <w:rPr>
          <w:lang w:val="en-US"/>
        </w:rPr>
      </w:pPr>
      <w:r w:rsidRPr="00E3203E">
        <w:rPr>
          <w:lang w:val="en-US"/>
        </w:rPr>
        <w:t>export const ACCIDENT_FIELDS = [</w:t>
      </w:r>
    </w:p>
    <w:p w:rsidR="001F705F" w:rsidRPr="00E3203E" w:rsidRDefault="001F705F" w:rsidP="001F705F">
      <w:pPr>
        <w:rPr>
          <w:lang w:val="en-US"/>
        </w:rPr>
      </w:pPr>
      <w:r w:rsidRPr="00E3203E">
        <w:rPr>
          <w:lang w:val="en-US"/>
        </w:rPr>
        <w:t xml:space="preserve">    { name: 'accident_date', label: '</w:t>
      </w:r>
      <w:r>
        <w:t>Дата</w:t>
      </w:r>
      <w:r w:rsidRPr="00E3203E">
        <w:rPr>
          <w:lang w:val="en-US"/>
        </w:rPr>
        <w:t xml:space="preserve"> </w:t>
      </w:r>
      <w:r>
        <w:t>происшествия</w:t>
      </w:r>
      <w:r w:rsidRPr="00E3203E">
        <w:rPr>
          <w:lang w:val="en-US"/>
        </w:rPr>
        <w:t>', type: 'date', required: true },</w:t>
      </w:r>
    </w:p>
    <w:p w:rsidR="001F705F" w:rsidRPr="00E3203E" w:rsidRDefault="001F705F" w:rsidP="001F705F">
      <w:pPr>
        <w:rPr>
          <w:lang w:val="en-US"/>
        </w:rPr>
      </w:pPr>
      <w:r w:rsidRPr="00E3203E">
        <w:rPr>
          <w:lang w:val="en-US"/>
        </w:rPr>
        <w:t xml:space="preserve">    { name: 'damage_amount', label: '</w:t>
      </w:r>
      <w:r>
        <w:t>Сумма</w:t>
      </w:r>
      <w:r w:rsidRPr="00E3203E">
        <w:rPr>
          <w:lang w:val="en-US"/>
        </w:rPr>
        <w:t xml:space="preserve"> </w:t>
      </w:r>
      <w:r>
        <w:t>ущерба</w:t>
      </w:r>
      <w:r w:rsidRPr="00E3203E">
        <w:rPr>
          <w:lang w:val="en-US"/>
        </w:rPr>
        <w:t xml:space="preserve"> (₽)', type: 'number', placeholder: '</w:t>
      </w:r>
      <w:r>
        <w:t>Введите</w:t>
      </w:r>
      <w:r w:rsidRPr="00E3203E">
        <w:rPr>
          <w:lang w:val="en-US"/>
        </w:rPr>
        <w:t xml:space="preserve"> </w:t>
      </w:r>
      <w:r>
        <w:t>сумму</w:t>
      </w:r>
      <w:r w:rsidRPr="00E3203E">
        <w:rPr>
          <w:lang w:val="en-US"/>
        </w:rPr>
        <w:t xml:space="preserve"> </w:t>
      </w:r>
      <w:r>
        <w:t>ущерба</w:t>
      </w:r>
      <w:r w:rsidRPr="00E3203E">
        <w:rPr>
          <w:lang w:val="en-US"/>
        </w:rPr>
        <w:t>' },</w:t>
      </w:r>
    </w:p>
    <w:p w:rsidR="001F705F" w:rsidRPr="00E3203E" w:rsidRDefault="001F705F" w:rsidP="001F705F">
      <w:pPr>
        <w:rPr>
          <w:lang w:val="en-US"/>
        </w:rPr>
      </w:pPr>
      <w:r w:rsidRPr="00E3203E">
        <w:rPr>
          <w:lang w:val="en-US"/>
        </w:rPr>
        <w:t xml:space="preserve">    { name: 'description', label: '</w:t>
      </w:r>
      <w:r>
        <w:t>Описание</w:t>
      </w:r>
      <w:r w:rsidRPr="00E3203E">
        <w:rPr>
          <w:lang w:val="en-US"/>
        </w:rPr>
        <w:t xml:space="preserve"> </w:t>
      </w:r>
      <w:r>
        <w:t>происшествия</w:t>
      </w:r>
      <w:r w:rsidRPr="00E3203E">
        <w:rPr>
          <w:lang w:val="en-US"/>
        </w:rPr>
        <w:t>', type: 'textarea', placeholder: '</w:t>
      </w:r>
      <w:r>
        <w:t>Опишите</w:t>
      </w:r>
      <w:r w:rsidRPr="00E3203E">
        <w:rPr>
          <w:lang w:val="en-US"/>
        </w:rPr>
        <w:t xml:space="preserve"> </w:t>
      </w:r>
      <w:r>
        <w:t>обстоятельства</w:t>
      </w:r>
      <w:r w:rsidRPr="00E3203E">
        <w:rPr>
          <w:lang w:val="en-US"/>
        </w:rPr>
        <w:t xml:space="preserve"> </w:t>
      </w:r>
      <w:r>
        <w:t>происшествия</w:t>
      </w:r>
      <w:r w:rsidRPr="00E3203E">
        <w:rPr>
          <w:lang w:val="en-US"/>
        </w:rPr>
        <w:t>', rows: 5 },</w:t>
      </w:r>
    </w:p>
    <w:p w:rsidR="001F705F" w:rsidRPr="00E3203E" w:rsidRDefault="001F705F" w:rsidP="001F705F">
      <w:pPr>
        <w:rPr>
          <w:lang w:val="en-US"/>
        </w:rPr>
      </w:pPr>
      <w:r w:rsidRPr="00E3203E">
        <w:rPr>
          <w:lang w:val="en-US"/>
        </w:rPr>
        <w:lastRenderedPageBreak/>
        <w:t>];</w:t>
      </w:r>
    </w:p>
    <w:p w:rsidR="001F705F" w:rsidRPr="00E3203E" w:rsidRDefault="001F705F" w:rsidP="001F705F">
      <w:pPr>
        <w:rPr>
          <w:lang w:val="en-US"/>
        </w:rPr>
      </w:pPr>
    </w:p>
    <w:p w:rsidR="001F705F" w:rsidRPr="00E3203E" w:rsidRDefault="001F705F" w:rsidP="001F705F">
      <w:pPr>
        <w:rPr>
          <w:lang w:val="en-US"/>
        </w:rPr>
      </w:pPr>
      <w:r w:rsidRPr="00E3203E">
        <w:rPr>
          <w:lang w:val="en-US"/>
        </w:rPr>
        <w:t xml:space="preserve">// </w:t>
      </w:r>
      <w:r>
        <w:t>Категории</w:t>
      </w:r>
      <w:r w:rsidRPr="00E3203E">
        <w:rPr>
          <w:lang w:val="en-US"/>
        </w:rPr>
        <w:t xml:space="preserve"> </w:t>
      </w:r>
      <w:r>
        <w:t>ТС</w:t>
      </w:r>
      <w:r w:rsidRPr="00E3203E">
        <w:rPr>
          <w:lang w:val="en-US"/>
        </w:rPr>
        <w:t xml:space="preserve"> </w:t>
      </w:r>
      <w:r>
        <w:t>для</w:t>
      </w:r>
      <w:r w:rsidRPr="00E3203E">
        <w:rPr>
          <w:lang w:val="en-US"/>
        </w:rPr>
        <w:t xml:space="preserve"> </w:t>
      </w:r>
      <w:r>
        <w:t>селектов</w:t>
      </w:r>
    </w:p>
    <w:p w:rsidR="001F705F" w:rsidRPr="00E3203E" w:rsidRDefault="001F705F" w:rsidP="001F705F">
      <w:pPr>
        <w:rPr>
          <w:lang w:val="en-US"/>
        </w:rPr>
      </w:pPr>
      <w:r w:rsidRPr="00E3203E">
        <w:rPr>
          <w:lang w:val="en-US"/>
        </w:rPr>
        <w:t>export const VEHICLE_CATEGORIES = [</w:t>
      </w:r>
    </w:p>
    <w:p w:rsidR="001F705F" w:rsidRPr="00E3203E" w:rsidRDefault="001F705F" w:rsidP="001F705F">
      <w:pPr>
        <w:rPr>
          <w:lang w:val="en-US"/>
        </w:rPr>
      </w:pPr>
      <w:r w:rsidRPr="00E3203E">
        <w:rPr>
          <w:lang w:val="en-US"/>
        </w:rPr>
        <w:t xml:space="preserve">    { value: 'A', label: 'A - </w:t>
      </w:r>
      <w:r>
        <w:t>Мотоциклы</w:t>
      </w:r>
      <w:r w:rsidRPr="00E3203E">
        <w:rPr>
          <w:lang w:val="en-US"/>
        </w:rPr>
        <w:t>' },</w:t>
      </w:r>
    </w:p>
    <w:p w:rsidR="001F705F" w:rsidRDefault="001F705F" w:rsidP="001F705F">
      <w:r w:rsidRPr="00E3203E">
        <w:rPr>
          <w:lang w:val="en-US"/>
        </w:rPr>
        <w:t xml:space="preserve">    </w:t>
      </w:r>
      <w:r>
        <w:t>{ value: 'B', label: 'B - Легковые автомобили' },</w:t>
      </w:r>
    </w:p>
    <w:p w:rsidR="001F705F" w:rsidRDefault="001F705F" w:rsidP="001F705F">
      <w:r>
        <w:t xml:space="preserve">    { value: 'C', label: 'C - Грузовые автомобили' },</w:t>
      </w:r>
    </w:p>
    <w:p w:rsidR="001F705F" w:rsidRDefault="001F705F" w:rsidP="001F705F">
      <w:r>
        <w:t xml:space="preserve">    { value: 'D', label: 'D - Автобусы' },</w:t>
      </w:r>
    </w:p>
    <w:p w:rsidR="001F705F" w:rsidRDefault="001F705F" w:rsidP="001F705F">
      <w:r>
        <w:t xml:space="preserve">    { value: 'E', label: 'E - Прицепы' }</w:t>
      </w:r>
    </w:p>
    <w:p w:rsidR="001F705F" w:rsidRPr="00E3203E" w:rsidRDefault="001F705F" w:rsidP="001F705F">
      <w:pPr>
        <w:rPr>
          <w:lang w:val="en-US"/>
        </w:rPr>
      </w:pPr>
      <w:r w:rsidRPr="00E3203E">
        <w:rPr>
          <w:lang w:val="en-US"/>
        </w:rPr>
        <w:t>];</w:t>
      </w:r>
    </w:p>
    <w:p w:rsidR="001F705F" w:rsidRPr="00E3203E" w:rsidRDefault="001F705F" w:rsidP="001F705F">
      <w:pPr>
        <w:rPr>
          <w:lang w:val="en-US"/>
        </w:rPr>
      </w:pPr>
    </w:p>
    <w:p w:rsidR="001F705F" w:rsidRPr="00E3203E" w:rsidRDefault="001F705F" w:rsidP="001F705F">
      <w:pPr>
        <w:rPr>
          <w:lang w:val="en-US"/>
        </w:rPr>
      </w:pPr>
      <w:r w:rsidRPr="00E3203E">
        <w:rPr>
          <w:lang w:val="en-US"/>
        </w:rPr>
        <w:t xml:space="preserve">// </w:t>
      </w:r>
      <w:r>
        <w:t>Опции</w:t>
      </w:r>
      <w:r w:rsidRPr="00E3203E">
        <w:rPr>
          <w:lang w:val="en-US"/>
        </w:rPr>
        <w:t xml:space="preserve"> </w:t>
      </w:r>
      <w:r>
        <w:t>парковки</w:t>
      </w:r>
    </w:p>
    <w:p w:rsidR="001F705F" w:rsidRPr="00E3203E" w:rsidRDefault="001F705F" w:rsidP="001F705F">
      <w:pPr>
        <w:rPr>
          <w:lang w:val="en-US"/>
        </w:rPr>
      </w:pPr>
      <w:r w:rsidRPr="00E3203E">
        <w:rPr>
          <w:lang w:val="en-US"/>
        </w:rPr>
        <w:t>export const PARKING_OPTIONS = [</w:t>
      </w:r>
    </w:p>
    <w:p w:rsidR="001F705F" w:rsidRPr="00E3203E" w:rsidRDefault="001F705F" w:rsidP="001F705F">
      <w:pPr>
        <w:rPr>
          <w:lang w:val="en-US"/>
        </w:rPr>
      </w:pPr>
      <w:r w:rsidRPr="00E3203E">
        <w:rPr>
          <w:lang w:val="en-US"/>
        </w:rPr>
        <w:t xml:space="preserve">    { value: 'garage', label: '</w:t>
      </w:r>
      <w:r>
        <w:t>Гараж</w:t>
      </w:r>
      <w:r w:rsidRPr="00E3203E">
        <w:rPr>
          <w:lang w:val="en-US"/>
        </w:rPr>
        <w:t>' },</w:t>
      </w:r>
    </w:p>
    <w:p w:rsidR="001F705F" w:rsidRPr="00E3203E" w:rsidRDefault="001F705F" w:rsidP="001F705F">
      <w:pPr>
        <w:rPr>
          <w:lang w:val="en-US"/>
        </w:rPr>
      </w:pPr>
      <w:r w:rsidRPr="00E3203E">
        <w:rPr>
          <w:lang w:val="en-US"/>
        </w:rPr>
        <w:t xml:space="preserve">    { value: 'street', label: '</w:t>
      </w:r>
      <w:r>
        <w:t>Улица</w:t>
      </w:r>
      <w:r w:rsidRPr="00E3203E">
        <w:rPr>
          <w:lang w:val="en-US"/>
        </w:rPr>
        <w:t>' },</w:t>
      </w:r>
    </w:p>
    <w:p w:rsidR="001F705F" w:rsidRPr="00E3203E" w:rsidRDefault="001F705F" w:rsidP="001F705F">
      <w:pPr>
        <w:rPr>
          <w:lang w:val="en-US"/>
        </w:rPr>
      </w:pPr>
      <w:r w:rsidRPr="00E3203E">
        <w:rPr>
          <w:lang w:val="en-US"/>
        </w:rPr>
        <w:t xml:space="preserve">    { value: 'parking_lot', label: '</w:t>
      </w:r>
      <w:r>
        <w:t>Охраняемая</w:t>
      </w:r>
      <w:r w:rsidRPr="00E3203E">
        <w:rPr>
          <w:lang w:val="en-US"/>
        </w:rPr>
        <w:t xml:space="preserve"> </w:t>
      </w:r>
      <w:r>
        <w:t>парковка</w:t>
      </w:r>
      <w:r w:rsidRPr="00E3203E">
        <w:rPr>
          <w:lang w:val="en-US"/>
        </w:rPr>
        <w:t>' },</w:t>
      </w:r>
    </w:p>
    <w:p w:rsidR="001F705F" w:rsidRPr="00E3203E" w:rsidRDefault="001F705F" w:rsidP="001F705F">
      <w:pPr>
        <w:rPr>
          <w:lang w:val="en-US"/>
        </w:rPr>
      </w:pPr>
      <w:r w:rsidRPr="00E3203E">
        <w:rPr>
          <w:lang w:val="en-US"/>
        </w:rPr>
        <w:t xml:space="preserve">    { value: 'other', label: '</w:t>
      </w:r>
      <w:r>
        <w:t>Другое</w:t>
      </w:r>
      <w:r w:rsidRPr="00E3203E">
        <w:rPr>
          <w:lang w:val="en-US"/>
        </w:rPr>
        <w:t>' }</w:t>
      </w:r>
    </w:p>
    <w:p w:rsidR="001F705F" w:rsidRPr="00E3203E" w:rsidRDefault="001F705F" w:rsidP="001F705F">
      <w:pPr>
        <w:rPr>
          <w:lang w:val="en-US"/>
        </w:rPr>
      </w:pPr>
      <w:r w:rsidRPr="00E3203E">
        <w:rPr>
          <w:lang w:val="en-US"/>
        </w:rPr>
        <w:t>];</w:t>
      </w:r>
    </w:p>
    <w:p w:rsidR="001F705F" w:rsidRPr="00E3203E" w:rsidRDefault="001F705F" w:rsidP="001F705F">
      <w:pPr>
        <w:rPr>
          <w:lang w:val="en-US"/>
        </w:rPr>
      </w:pPr>
    </w:p>
    <w:p w:rsidR="001F705F" w:rsidRPr="00E3203E" w:rsidRDefault="001F705F" w:rsidP="001F705F">
      <w:pPr>
        <w:rPr>
          <w:lang w:val="en-US"/>
        </w:rPr>
      </w:pPr>
    </w:p>
    <w:p w:rsidR="001F705F" w:rsidRPr="00E3203E" w:rsidRDefault="001F705F" w:rsidP="001F705F">
      <w:pPr>
        <w:rPr>
          <w:lang w:val="en-US"/>
        </w:rPr>
      </w:pPr>
      <w:r w:rsidRPr="00E3203E">
        <w:rPr>
          <w:lang w:val="en-US"/>
        </w:rPr>
        <w:t>authContext.js</w:t>
      </w:r>
    </w:p>
    <w:p w:rsidR="001F705F" w:rsidRPr="00E3203E" w:rsidRDefault="001F705F" w:rsidP="001F705F">
      <w:pPr>
        <w:rPr>
          <w:lang w:val="en-US"/>
        </w:rPr>
      </w:pPr>
    </w:p>
    <w:p w:rsidR="001F705F" w:rsidRPr="00E3203E" w:rsidRDefault="001F705F" w:rsidP="001F705F">
      <w:pPr>
        <w:rPr>
          <w:lang w:val="en-US"/>
        </w:rPr>
      </w:pPr>
      <w:r w:rsidRPr="00E3203E">
        <w:rPr>
          <w:lang w:val="en-US"/>
        </w:rPr>
        <w:t>import React, { createContext, useState, useContext, useEffect } from 'react';</w:t>
      </w:r>
    </w:p>
    <w:p w:rsidR="001F705F" w:rsidRPr="00E3203E" w:rsidRDefault="001F705F" w:rsidP="001F705F">
      <w:pPr>
        <w:rPr>
          <w:lang w:val="en-US"/>
        </w:rPr>
      </w:pPr>
      <w:r w:rsidRPr="00E3203E">
        <w:rPr>
          <w:lang w:val="en-US"/>
        </w:rPr>
        <w:t>import { getMe, logout as apiLogout, updateProfile, changePassword } from '../../api/auth';</w:t>
      </w:r>
    </w:p>
    <w:p w:rsidR="001F705F" w:rsidRPr="00E3203E" w:rsidRDefault="001F705F" w:rsidP="001F705F">
      <w:pPr>
        <w:rPr>
          <w:lang w:val="en-US"/>
        </w:rPr>
      </w:pPr>
      <w:r w:rsidRPr="00E3203E">
        <w:rPr>
          <w:lang w:val="en-US"/>
        </w:rPr>
        <w:t>import { getMyPolicies } from '../../api/policies';</w:t>
      </w:r>
    </w:p>
    <w:p w:rsidR="001F705F" w:rsidRPr="00E3203E" w:rsidRDefault="001F705F" w:rsidP="001F705F">
      <w:pPr>
        <w:rPr>
          <w:lang w:val="en-US"/>
        </w:rPr>
      </w:pPr>
      <w:r w:rsidRPr="00E3203E">
        <w:rPr>
          <w:lang w:val="en-US"/>
        </w:rPr>
        <w:t>import { createPolicy } from '../../api/policies';</w:t>
      </w:r>
    </w:p>
    <w:p w:rsidR="001F705F" w:rsidRPr="00E3203E" w:rsidRDefault="001F705F" w:rsidP="001F705F">
      <w:pPr>
        <w:rPr>
          <w:lang w:val="en-US"/>
        </w:rPr>
      </w:pPr>
      <w:r w:rsidRPr="00E3203E">
        <w:rPr>
          <w:lang w:val="en-US"/>
        </w:rPr>
        <w:t>import api from '../../api/client';</w:t>
      </w:r>
    </w:p>
    <w:p w:rsidR="001F705F" w:rsidRPr="00E3203E" w:rsidRDefault="001F705F" w:rsidP="001F705F">
      <w:pPr>
        <w:rPr>
          <w:lang w:val="en-US"/>
        </w:rPr>
      </w:pPr>
    </w:p>
    <w:p w:rsidR="001F705F" w:rsidRPr="00E3203E" w:rsidRDefault="001F705F" w:rsidP="001F705F">
      <w:pPr>
        <w:rPr>
          <w:lang w:val="en-US"/>
        </w:rPr>
      </w:pPr>
      <w:r w:rsidRPr="00E3203E">
        <w:rPr>
          <w:lang w:val="en-US"/>
        </w:rPr>
        <w:lastRenderedPageBreak/>
        <w:t>const AuthContext = createContext();</w:t>
      </w:r>
    </w:p>
    <w:p w:rsidR="001F705F" w:rsidRPr="00E3203E" w:rsidRDefault="001F705F" w:rsidP="001F705F">
      <w:pPr>
        <w:rPr>
          <w:lang w:val="en-US"/>
        </w:rPr>
      </w:pPr>
    </w:p>
    <w:p w:rsidR="001F705F" w:rsidRPr="00E3203E" w:rsidRDefault="001F705F" w:rsidP="001F705F">
      <w:pPr>
        <w:rPr>
          <w:lang w:val="en-US"/>
        </w:rPr>
      </w:pPr>
      <w:r w:rsidRPr="00E3203E">
        <w:rPr>
          <w:lang w:val="en-US"/>
        </w:rPr>
        <w:t>export const AuthProvider = ({ children }) =&gt; {</w:t>
      </w:r>
    </w:p>
    <w:p w:rsidR="001F705F" w:rsidRPr="00E3203E" w:rsidRDefault="001F705F" w:rsidP="001F705F">
      <w:pPr>
        <w:rPr>
          <w:lang w:val="en-US"/>
        </w:rPr>
      </w:pPr>
      <w:r w:rsidRPr="00E3203E">
        <w:rPr>
          <w:lang w:val="en-US"/>
        </w:rPr>
        <w:t xml:space="preserve">    const [isAuthenticated, setIsAuthenticated] = useState(false);</w:t>
      </w:r>
    </w:p>
    <w:p w:rsidR="001F705F" w:rsidRPr="00E3203E" w:rsidRDefault="001F705F" w:rsidP="001F705F">
      <w:pPr>
        <w:rPr>
          <w:lang w:val="en-US"/>
        </w:rPr>
      </w:pPr>
      <w:r w:rsidRPr="00E3203E">
        <w:rPr>
          <w:lang w:val="en-US"/>
        </w:rPr>
        <w:t xml:space="preserve">    const [userData, setUserData] = useState(null);</w:t>
      </w:r>
    </w:p>
    <w:p w:rsidR="001F705F" w:rsidRPr="00E3203E" w:rsidRDefault="001F705F" w:rsidP="001F705F">
      <w:pPr>
        <w:rPr>
          <w:lang w:val="en-US"/>
        </w:rPr>
      </w:pPr>
      <w:r w:rsidRPr="00E3203E">
        <w:rPr>
          <w:lang w:val="en-US"/>
        </w:rPr>
        <w:t xml:space="preserve">    const [profileData, setProfileData] = useState(null);</w:t>
      </w:r>
    </w:p>
    <w:p w:rsidR="001F705F" w:rsidRPr="00E3203E" w:rsidRDefault="001F705F" w:rsidP="001F705F">
      <w:pPr>
        <w:rPr>
          <w:lang w:val="en-US"/>
        </w:rPr>
      </w:pPr>
      <w:r w:rsidRPr="00E3203E">
        <w:rPr>
          <w:lang w:val="en-US"/>
        </w:rPr>
        <w:t xml:space="preserve">    const [loading, setLoading] = useState(true);</w:t>
      </w:r>
    </w:p>
    <w:p w:rsidR="001F705F" w:rsidRPr="00E3203E" w:rsidRDefault="001F705F" w:rsidP="001F705F">
      <w:pPr>
        <w:rPr>
          <w:lang w:val="en-US"/>
        </w:rPr>
      </w:pPr>
      <w:r w:rsidRPr="00E3203E">
        <w:rPr>
          <w:lang w:val="en-US"/>
        </w:rPr>
        <w:t xml:space="preserve">    const [userPolicies, setUserPolicies] = useState([]);</w:t>
      </w:r>
    </w:p>
    <w:p w:rsidR="001F705F" w:rsidRPr="00E3203E" w:rsidRDefault="001F705F" w:rsidP="001F705F">
      <w:pPr>
        <w:rPr>
          <w:lang w:val="en-US"/>
        </w:rPr>
      </w:pPr>
    </w:p>
    <w:p w:rsidR="001F705F" w:rsidRPr="00E3203E" w:rsidRDefault="001F705F" w:rsidP="001F705F">
      <w:pPr>
        <w:rPr>
          <w:lang w:val="en-US"/>
        </w:rPr>
      </w:pPr>
      <w:r w:rsidRPr="00E3203E">
        <w:rPr>
          <w:lang w:val="en-US"/>
        </w:rPr>
        <w:t xml:space="preserve">    const loadPolicies = async () =&gt; {</w:t>
      </w:r>
    </w:p>
    <w:p w:rsidR="001F705F" w:rsidRPr="00E3203E" w:rsidRDefault="001F705F" w:rsidP="001F705F">
      <w:pPr>
        <w:rPr>
          <w:lang w:val="en-US"/>
        </w:rPr>
      </w:pPr>
      <w:r w:rsidRPr="00E3203E">
        <w:rPr>
          <w:lang w:val="en-US"/>
        </w:rPr>
        <w:t xml:space="preserve">        try {</w:t>
      </w:r>
    </w:p>
    <w:p w:rsidR="001F705F" w:rsidRPr="00E3203E" w:rsidRDefault="001F705F" w:rsidP="001F705F">
      <w:pPr>
        <w:rPr>
          <w:lang w:val="en-US"/>
        </w:rPr>
      </w:pPr>
      <w:r w:rsidRPr="00E3203E">
        <w:rPr>
          <w:lang w:val="en-US"/>
        </w:rPr>
        <w:t xml:space="preserve">            const response = await getMyPolicies();</w:t>
      </w:r>
    </w:p>
    <w:p w:rsidR="001F705F" w:rsidRPr="00E3203E" w:rsidRDefault="001F705F" w:rsidP="001F705F">
      <w:pPr>
        <w:rPr>
          <w:lang w:val="en-US"/>
        </w:rPr>
      </w:pPr>
      <w:r w:rsidRPr="00E3203E">
        <w:rPr>
          <w:lang w:val="en-US"/>
        </w:rPr>
        <w:t xml:space="preserve">            setUserPolicies(response.data);</w:t>
      </w:r>
    </w:p>
    <w:p w:rsidR="001F705F" w:rsidRPr="00E3203E" w:rsidRDefault="001F705F" w:rsidP="001F705F">
      <w:pPr>
        <w:rPr>
          <w:lang w:val="en-US"/>
        </w:rPr>
      </w:pPr>
      <w:r w:rsidRPr="00E3203E">
        <w:rPr>
          <w:lang w:val="en-US"/>
        </w:rPr>
        <w:t xml:space="preserve">        } catch (error) {</w:t>
      </w:r>
    </w:p>
    <w:p w:rsidR="001F705F" w:rsidRPr="00E3203E" w:rsidRDefault="001F705F" w:rsidP="001F705F">
      <w:pPr>
        <w:rPr>
          <w:lang w:val="en-US"/>
        </w:rPr>
      </w:pPr>
      <w:r w:rsidRPr="00E3203E">
        <w:rPr>
          <w:lang w:val="en-US"/>
        </w:rPr>
        <w:t xml:space="preserve">            console.error('Error loading policies:', error);</w:t>
      </w:r>
    </w:p>
    <w:p w:rsidR="001F705F" w:rsidRPr="00E3203E" w:rsidRDefault="001F705F" w:rsidP="001F705F">
      <w:pPr>
        <w:rPr>
          <w:lang w:val="en-US"/>
        </w:rPr>
      </w:pPr>
      <w:r w:rsidRPr="00E3203E">
        <w:rPr>
          <w:lang w:val="en-US"/>
        </w:rPr>
        <w:t xml:space="preserve">            setUserPolicies([]);</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p>
    <w:p w:rsidR="001F705F" w:rsidRPr="00E3203E" w:rsidRDefault="001F705F" w:rsidP="001F705F">
      <w:pPr>
        <w:rPr>
          <w:lang w:val="en-US"/>
        </w:rPr>
      </w:pPr>
      <w:r w:rsidRPr="00E3203E">
        <w:rPr>
          <w:lang w:val="en-US"/>
        </w:rPr>
        <w:t xml:space="preserve">    const loadUserData = async () =&gt; {</w:t>
      </w:r>
    </w:p>
    <w:p w:rsidR="001F705F" w:rsidRPr="00E3203E" w:rsidRDefault="001F705F" w:rsidP="001F705F">
      <w:pPr>
        <w:rPr>
          <w:lang w:val="en-US"/>
        </w:rPr>
      </w:pPr>
      <w:r w:rsidRPr="00E3203E">
        <w:rPr>
          <w:lang w:val="en-US"/>
        </w:rPr>
        <w:t xml:space="preserve">        try {</w:t>
      </w:r>
    </w:p>
    <w:p w:rsidR="001F705F" w:rsidRPr="00E3203E" w:rsidRDefault="001F705F" w:rsidP="001F705F">
      <w:pPr>
        <w:rPr>
          <w:lang w:val="en-US"/>
        </w:rPr>
      </w:pPr>
      <w:r w:rsidRPr="00E3203E">
        <w:rPr>
          <w:lang w:val="en-US"/>
        </w:rPr>
        <w:t xml:space="preserve">            const response = await getMe();</w:t>
      </w:r>
    </w:p>
    <w:p w:rsidR="001F705F" w:rsidRPr="00E3203E" w:rsidRDefault="001F705F" w:rsidP="001F705F">
      <w:pPr>
        <w:rPr>
          <w:lang w:val="en-US"/>
        </w:rPr>
      </w:pPr>
      <w:r w:rsidRPr="00E3203E">
        <w:rPr>
          <w:lang w:val="en-US"/>
        </w:rPr>
        <w:t xml:space="preserve">            const user = response.data;</w:t>
      </w:r>
    </w:p>
    <w:p w:rsidR="001F705F" w:rsidRPr="00E3203E" w:rsidRDefault="001F705F" w:rsidP="001F705F">
      <w:pPr>
        <w:rPr>
          <w:lang w:val="en-US"/>
        </w:rPr>
      </w:pPr>
      <w:r w:rsidRPr="00E3203E">
        <w:rPr>
          <w:lang w:val="en-US"/>
        </w:rPr>
        <w:t xml:space="preserve">            setUserData(user);</w:t>
      </w:r>
    </w:p>
    <w:p w:rsidR="001F705F" w:rsidRPr="00E3203E" w:rsidRDefault="001F705F" w:rsidP="001F705F">
      <w:pPr>
        <w:rPr>
          <w:lang w:val="en-US"/>
        </w:rPr>
      </w:pPr>
      <w:r w:rsidRPr="00E3203E">
        <w:rPr>
          <w:lang w:val="en-US"/>
        </w:rPr>
        <w:t xml:space="preserve">            setProfileData(user.client_profile);</w:t>
      </w:r>
    </w:p>
    <w:p w:rsidR="001F705F" w:rsidRPr="00E3203E" w:rsidRDefault="001F705F" w:rsidP="001F705F">
      <w:pPr>
        <w:rPr>
          <w:lang w:val="en-US"/>
        </w:rPr>
      </w:pPr>
      <w:r w:rsidRPr="00E3203E">
        <w:rPr>
          <w:lang w:val="en-US"/>
        </w:rPr>
        <w:t xml:space="preserve">            setIsAuthenticated(true);</w:t>
      </w:r>
    </w:p>
    <w:p w:rsidR="001F705F" w:rsidRPr="00E3203E" w:rsidRDefault="001F705F" w:rsidP="001F705F">
      <w:pPr>
        <w:rPr>
          <w:lang w:val="en-US"/>
        </w:rPr>
      </w:pPr>
      <w:r w:rsidRPr="00E3203E">
        <w:rPr>
          <w:lang w:val="en-US"/>
        </w:rPr>
        <w:t xml:space="preserve">            return user;</w:t>
      </w:r>
    </w:p>
    <w:p w:rsidR="001F705F" w:rsidRPr="00E3203E" w:rsidRDefault="001F705F" w:rsidP="001F705F">
      <w:pPr>
        <w:rPr>
          <w:lang w:val="en-US"/>
        </w:rPr>
      </w:pPr>
      <w:r w:rsidRPr="00E3203E">
        <w:rPr>
          <w:lang w:val="en-US"/>
        </w:rPr>
        <w:t xml:space="preserve">        } catch (error) {</w:t>
      </w:r>
    </w:p>
    <w:p w:rsidR="001F705F" w:rsidRPr="00E3203E" w:rsidRDefault="001F705F" w:rsidP="001F705F">
      <w:pPr>
        <w:rPr>
          <w:lang w:val="en-US"/>
        </w:rPr>
      </w:pPr>
      <w:r w:rsidRPr="00E3203E">
        <w:rPr>
          <w:lang w:val="en-US"/>
        </w:rPr>
        <w:lastRenderedPageBreak/>
        <w:t xml:space="preserve">            console.error('Error loading user data:', error);</w:t>
      </w:r>
    </w:p>
    <w:p w:rsidR="001F705F" w:rsidRPr="00E3203E" w:rsidRDefault="001F705F" w:rsidP="001F705F">
      <w:pPr>
        <w:rPr>
          <w:lang w:val="en-US"/>
        </w:rPr>
      </w:pPr>
      <w:r w:rsidRPr="00E3203E">
        <w:rPr>
          <w:lang w:val="en-US"/>
        </w:rPr>
        <w:t xml:space="preserve">            localStorage.removeItem('token');</w:t>
      </w:r>
    </w:p>
    <w:p w:rsidR="001F705F" w:rsidRPr="00E3203E" w:rsidRDefault="001F705F" w:rsidP="001F705F">
      <w:pPr>
        <w:rPr>
          <w:lang w:val="en-US"/>
        </w:rPr>
      </w:pPr>
      <w:r w:rsidRPr="00E3203E">
        <w:rPr>
          <w:lang w:val="en-US"/>
        </w:rPr>
        <w:t xml:space="preserve">            setIsAuthenticated(false);</w:t>
      </w:r>
    </w:p>
    <w:p w:rsidR="001F705F" w:rsidRPr="00E3203E" w:rsidRDefault="001F705F" w:rsidP="001F705F">
      <w:pPr>
        <w:rPr>
          <w:lang w:val="en-US"/>
        </w:rPr>
      </w:pPr>
      <w:r w:rsidRPr="00E3203E">
        <w:rPr>
          <w:lang w:val="en-US"/>
        </w:rPr>
        <w:t xml:space="preserve">            setUserData(null);</w:t>
      </w:r>
    </w:p>
    <w:p w:rsidR="001F705F" w:rsidRPr="00E3203E" w:rsidRDefault="001F705F" w:rsidP="001F705F">
      <w:pPr>
        <w:rPr>
          <w:lang w:val="en-US"/>
        </w:rPr>
      </w:pPr>
      <w:r w:rsidRPr="00E3203E">
        <w:rPr>
          <w:lang w:val="en-US"/>
        </w:rPr>
        <w:t xml:space="preserve">            setProfileData(null);</w:t>
      </w:r>
    </w:p>
    <w:p w:rsidR="001F705F" w:rsidRPr="00E3203E" w:rsidRDefault="001F705F" w:rsidP="001F705F">
      <w:pPr>
        <w:rPr>
          <w:lang w:val="en-US"/>
        </w:rPr>
      </w:pPr>
      <w:r w:rsidRPr="00E3203E">
        <w:rPr>
          <w:lang w:val="en-US"/>
        </w:rPr>
        <w:t xml:space="preserve">            return null;</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p>
    <w:p w:rsidR="001F705F" w:rsidRPr="00E3203E" w:rsidRDefault="001F705F" w:rsidP="001F705F">
      <w:pPr>
        <w:rPr>
          <w:lang w:val="en-US"/>
        </w:rPr>
      </w:pPr>
      <w:r w:rsidRPr="00E3203E">
        <w:rPr>
          <w:lang w:val="en-US"/>
        </w:rPr>
        <w:t xml:space="preserve">    const refreshUserData = async () =&gt; {</w:t>
      </w:r>
    </w:p>
    <w:p w:rsidR="001F705F" w:rsidRPr="00E3203E" w:rsidRDefault="001F705F" w:rsidP="001F705F">
      <w:pPr>
        <w:rPr>
          <w:lang w:val="en-US"/>
        </w:rPr>
      </w:pPr>
      <w:r w:rsidRPr="00E3203E">
        <w:rPr>
          <w:lang w:val="en-US"/>
        </w:rPr>
        <w:t xml:space="preserve">        if (!isAuthenticated) return null;</w:t>
      </w:r>
    </w:p>
    <w:p w:rsidR="001F705F" w:rsidRPr="00E3203E" w:rsidRDefault="001F705F" w:rsidP="001F705F">
      <w:pPr>
        <w:rPr>
          <w:lang w:val="en-US"/>
        </w:rPr>
      </w:pPr>
      <w:r w:rsidRPr="00E3203E">
        <w:rPr>
          <w:lang w:val="en-US"/>
        </w:rPr>
        <w:t xml:space="preserve">        try {</w:t>
      </w:r>
    </w:p>
    <w:p w:rsidR="001F705F" w:rsidRPr="00E3203E" w:rsidRDefault="001F705F" w:rsidP="001F705F">
      <w:pPr>
        <w:rPr>
          <w:lang w:val="en-US"/>
        </w:rPr>
      </w:pPr>
      <w:r w:rsidRPr="00E3203E">
        <w:rPr>
          <w:lang w:val="en-US"/>
        </w:rPr>
        <w:t xml:space="preserve">            const response = await getMe();</w:t>
      </w:r>
    </w:p>
    <w:p w:rsidR="001F705F" w:rsidRPr="00E3203E" w:rsidRDefault="001F705F" w:rsidP="001F705F">
      <w:pPr>
        <w:rPr>
          <w:lang w:val="en-US"/>
        </w:rPr>
      </w:pPr>
      <w:r w:rsidRPr="00E3203E">
        <w:rPr>
          <w:lang w:val="en-US"/>
        </w:rPr>
        <w:t xml:space="preserve">            const user = response.data;</w:t>
      </w:r>
    </w:p>
    <w:p w:rsidR="001F705F" w:rsidRPr="00E3203E" w:rsidRDefault="001F705F" w:rsidP="001F705F">
      <w:pPr>
        <w:rPr>
          <w:lang w:val="en-US"/>
        </w:rPr>
      </w:pPr>
      <w:r w:rsidRPr="00E3203E">
        <w:rPr>
          <w:lang w:val="en-US"/>
        </w:rPr>
        <w:t xml:space="preserve">            setUserData(user);</w:t>
      </w:r>
    </w:p>
    <w:p w:rsidR="001F705F" w:rsidRPr="00E3203E" w:rsidRDefault="001F705F" w:rsidP="001F705F">
      <w:pPr>
        <w:rPr>
          <w:lang w:val="en-US"/>
        </w:rPr>
      </w:pPr>
      <w:r w:rsidRPr="00E3203E">
        <w:rPr>
          <w:lang w:val="en-US"/>
        </w:rPr>
        <w:t xml:space="preserve">            setProfileData(user.client_profile);</w:t>
      </w:r>
    </w:p>
    <w:p w:rsidR="001F705F" w:rsidRPr="00E3203E" w:rsidRDefault="001F705F" w:rsidP="001F705F">
      <w:pPr>
        <w:rPr>
          <w:lang w:val="en-US"/>
        </w:rPr>
      </w:pPr>
      <w:r w:rsidRPr="00E3203E">
        <w:rPr>
          <w:lang w:val="en-US"/>
        </w:rPr>
        <w:t xml:space="preserve">            await loadPolicies();</w:t>
      </w:r>
    </w:p>
    <w:p w:rsidR="001F705F" w:rsidRPr="00E3203E" w:rsidRDefault="001F705F" w:rsidP="001F705F">
      <w:pPr>
        <w:rPr>
          <w:lang w:val="en-US"/>
        </w:rPr>
      </w:pPr>
      <w:r w:rsidRPr="00E3203E">
        <w:rPr>
          <w:lang w:val="en-US"/>
        </w:rPr>
        <w:t xml:space="preserve">            return user;</w:t>
      </w:r>
    </w:p>
    <w:p w:rsidR="001F705F" w:rsidRPr="00E3203E" w:rsidRDefault="001F705F" w:rsidP="001F705F">
      <w:pPr>
        <w:rPr>
          <w:lang w:val="en-US"/>
        </w:rPr>
      </w:pPr>
      <w:r w:rsidRPr="00E3203E">
        <w:rPr>
          <w:lang w:val="en-US"/>
        </w:rPr>
        <w:t xml:space="preserve">        } catch (error) {</w:t>
      </w:r>
    </w:p>
    <w:p w:rsidR="001F705F" w:rsidRPr="00E3203E" w:rsidRDefault="001F705F" w:rsidP="001F705F">
      <w:pPr>
        <w:rPr>
          <w:lang w:val="en-US"/>
        </w:rPr>
      </w:pPr>
      <w:r w:rsidRPr="00E3203E">
        <w:rPr>
          <w:lang w:val="en-US"/>
        </w:rPr>
        <w:t xml:space="preserve">            console.error('Error refreshing user data:', error);</w:t>
      </w:r>
    </w:p>
    <w:p w:rsidR="001F705F" w:rsidRPr="00E3203E" w:rsidRDefault="001F705F" w:rsidP="001F705F">
      <w:pPr>
        <w:rPr>
          <w:lang w:val="en-US"/>
        </w:rPr>
      </w:pPr>
      <w:r w:rsidRPr="00E3203E">
        <w:rPr>
          <w:lang w:val="en-US"/>
        </w:rPr>
        <w:t xml:space="preserve">            return null;</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p>
    <w:p w:rsidR="001F705F" w:rsidRPr="00E3203E" w:rsidRDefault="001F705F" w:rsidP="001F705F">
      <w:pPr>
        <w:rPr>
          <w:lang w:val="en-US"/>
        </w:rPr>
      </w:pPr>
      <w:r w:rsidRPr="00E3203E">
        <w:rPr>
          <w:lang w:val="en-US"/>
        </w:rPr>
        <w:t xml:space="preserve">    const restorePendingData = async (clientId) =&gt; {</w:t>
      </w:r>
    </w:p>
    <w:p w:rsidR="001F705F" w:rsidRPr="00E3203E" w:rsidRDefault="001F705F" w:rsidP="001F705F">
      <w:pPr>
        <w:rPr>
          <w:lang w:val="en-US"/>
        </w:rPr>
      </w:pPr>
      <w:r w:rsidRPr="00E3203E">
        <w:rPr>
          <w:lang w:val="en-US"/>
        </w:rPr>
        <w:t xml:space="preserve">        console.log('=== restorePendingData START ===');</w:t>
      </w:r>
    </w:p>
    <w:p w:rsidR="001F705F" w:rsidRPr="00E3203E" w:rsidRDefault="001F705F" w:rsidP="001F705F">
      <w:pPr>
        <w:rPr>
          <w:lang w:val="en-US"/>
        </w:rPr>
      </w:pPr>
      <w:r w:rsidRPr="00E3203E">
        <w:rPr>
          <w:lang w:val="en-US"/>
        </w:rPr>
        <w:t xml:space="preserve">        console.log('clientId received:', clientId);</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lastRenderedPageBreak/>
        <w:t xml:space="preserve">        const policyData = localStorage.getItem('pendingPolicy');</w:t>
      </w:r>
    </w:p>
    <w:p w:rsidR="001F705F" w:rsidRPr="00E3203E" w:rsidRDefault="001F705F" w:rsidP="001F705F">
      <w:pPr>
        <w:rPr>
          <w:lang w:val="en-US"/>
        </w:rPr>
      </w:pPr>
      <w:r w:rsidRPr="00E3203E">
        <w:rPr>
          <w:lang w:val="en-US"/>
        </w:rPr>
        <w:t xml:space="preserve">        const vehicleData = localStorage.getItem('pendingVehicle');</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console.log('policyData exists:', !!policyData);</w:t>
      </w:r>
    </w:p>
    <w:p w:rsidR="001F705F" w:rsidRPr="00E3203E" w:rsidRDefault="001F705F" w:rsidP="001F705F">
      <w:pPr>
        <w:rPr>
          <w:lang w:val="en-US"/>
        </w:rPr>
      </w:pPr>
      <w:r w:rsidRPr="00E3203E">
        <w:rPr>
          <w:lang w:val="en-US"/>
        </w:rPr>
        <w:t xml:space="preserve">        console.log('vehicleData exists:', !!vehicleData);</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if (!policyData) {</w:t>
      </w:r>
    </w:p>
    <w:p w:rsidR="001F705F" w:rsidRPr="00E3203E" w:rsidRDefault="001F705F" w:rsidP="001F705F">
      <w:pPr>
        <w:rPr>
          <w:lang w:val="en-US"/>
        </w:rPr>
      </w:pPr>
      <w:r w:rsidRPr="00E3203E">
        <w:rPr>
          <w:lang w:val="en-US"/>
        </w:rPr>
        <w:t xml:space="preserve">            console.log('No pending policy');</w:t>
      </w:r>
    </w:p>
    <w:p w:rsidR="001F705F" w:rsidRPr="00E3203E" w:rsidRDefault="001F705F" w:rsidP="001F705F">
      <w:pPr>
        <w:rPr>
          <w:lang w:val="en-US"/>
        </w:rPr>
      </w:pPr>
      <w:r w:rsidRPr="00E3203E">
        <w:rPr>
          <w:lang w:val="en-US"/>
        </w:rPr>
        <w:t xml:space="preserve">            return null;</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const policy = JSON.parse(policyData);</w:t>
      </w:r>
    </w:p>
    <w:p w:rsidR="001F705F" w:rsidRPr="00E3203E" w:rsidRDefault="001F705F" w:rsidP="001F705F">
      <w:pPr>
        <w:rPr>
          <w:lang w:val="en-US"/>
        </w:rPr>
      </w:pPr>
      <w:r w:rsidRPr="00E3203E">
        <w:rPr>
          <w:lang w:val="en-US"/>
        </w:rPr>
        <w:t xml:space="preserve">        let vehicleId = null;</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if (vehicleData) {</w:t>
      </w:r>
    </w:p>
    <w:p w:rsidR="001F705F" w:rsidRPr="00E3203E" w:rsidRDefault="001F705F" w:rsidP="001F705F">
      <w:pPr>
        <w:rPr>
          <w:lang w:val="en-US"/>
        </w:rPr>
      </w:pPr>
      <w:r w:rsidRPr="00E3203E">
        <w:rPr>
          <w:lang w:val="en-US"/>
        </w:rPr>
        <w:t xml:space="preserve">            const vehicle = JSON.parse(vehicleData);</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try {</w:t>
      </w:r>
    </w:p>
    <w:p w:rsidR="001F705F" w:rsidRPr="00E3203E" w:rsidRDefault="001F705F" w:rsidP="001F705F">
      <w:pPr>
        <w:rPr>
          <w:lang w:val="en-US"/>
        </w:rPr>
      </w:pPr>
      <w:r w:rsidRPr="00E3203E">
        <w:rPr>
          <w:lang w:val="en-US"/>
        </w:rPr>
        <w:t xml:space="preserve">                console.log('Step 1: Creating vehicle from pending data:', vehicle);</w:t>
      </w:r>
    </w:p>
    <w:p w:rsidR="001F705F" w:rsidRPr="00E3203E" w:rsidRDefault="001F705F" w:rsidP="001F705F">
      <w:pPr>
        <w:rPr>
          <w:lang w:val="en-US"/>
        </w:rPr>
      </w:pPr>
      <w:r w:rsidRPr="00E3203E">
        <w:rPr>
          <w:lang w:val="en-US"/>
        </w:rPr>
        <w:t xml:space="preserve">                const createVehicleResponse = await api.post('/client/vehicles', {</w:t>
      </w:r>
    </w:p>
    <w:p w:rsidR="001F705F" w:rsidRPr="00E3203E" w:rsidRDefault="001F705F" w:rsidP="001F705F">
      <w:pPr>
        <w:rPr>
          <w:lang w:val="en-US"/>
        </w:rPr>
      </w:pPr>
      <w:r w:rsidRPr="00E3203E">
        <w:rPr>
          <w:lang w:val="en-US"/>
        </w:rPr>
        <w:t xml:space="preserve">                    state_number: vehicle.state_number,</w:t>
      </w:r>
    </w:p>
    <w:p w:rsidR="001F705F" w:rsidRPr="00E3203E" w:rsidRDefault="001F705F" w:rsidP="001F705F">
      <w:pPr>
        <w:rPr>
          <w:lang w:val="en-US"/>
        </w:rPr>
      </w:pPr>
      <w:r w:rsidRPr="00E3203E">
        <w:rPr>
          <w:lang w:val="en-US"/>
        </w:rPr>
        <w:t xml:space="preserve">                    brand: vehicle.brand,</w:t>
      </w:r>
    </w:p>
    <w:p w:rsidR="001F705F" w:rsidRPr="00E3203E" w:rsidRDefault="001F705F" w:rsidP="001F705F">
      <w:pPr>
        <w:rPr>
          <w:lang w:val="en-US"/>
        </w:rPr>
      </w:pPr>
      <w:r w:rsidRPr="00E3203E">
        <w:rPr>
          <w:lang w:val="en-US"/>
        </w:rPr>
        <w:t xml:space="preserve">                    model: vehicle.model,</w:t>
      </w:r>
    </w:p>
    <w:p w:rsidR="001F705F" w:rsidRPr="00E3203E" w:rsidRDefault="001F705F" w:rsidP="001F705F">
      <w:pPr>
        <w:rPr>
          <w:lang w:val="en-US"/>
        </w:rPr>
      </w:pPr>
      <w:r w:rsidRPr="00E3203E">
        <w:rPr>
          <w:lang w:val="en-US"/>
        </w:rPr>
        <w:t xml:space="preserve">                    manufacture_year: parseInt(vehicle.manufacture_year),</w:t>
      </w:r>
    </w:p>
    <w:p w:rsidR="001F705F" w:rsidRPr="00E3203E" w:rsidRDefault="001F705F" w:rsidP="001F705F">
      <w:pPr>
        <w:rPr>
          <w:lang w:val="en-US"/>
        </w:rPr>
      </w:pPr>
      <w:r w:rsidRPr="00E3203E">
        <w:rPr>
          <w:lang w:val="en-US"/>
        </w:rPr>
        <w:t xml:space="preserve">                    power_hp: parseInt(vehicle.power_hp),</w:t>
      </w:r>
    </w:p>
    <w:p w:rsidR="001F705F" w:rsidRPr="00E3203E" w:rsidRDefault="001F705F" w:rsidP="001F705F">
      <w:pPr>
        <w:rPr>
          <w:lang w:val="en-US"/>
        </w:rPr>
      </w:pPr>
      <w:r w:rsidRPr="00E3203E">
        <w:rPr>
          <w:lang w:val="en-US"/>
        </w:rPr>
        <w:t xml:space="preserve">                    category: vehicle.category,</w:t>
      </w:r>
    </w:p>
    <w:p w:rsidR="001F705F" w:rsidRPr="00E3203E" w:rsidRDefault="001F705F" w:rsidP="001F705F">
      <w:pPr>
        <w:rPr>
          <w:lang w:val="en-US"/>
        </w:rPr>
      </w:pPr>
      <w:r w:rsidRPr="00E3203E">
        <w:rPr>
          <w:lang w:val="en-US"/>
        </w:rPr>
        <w:t xml:space="preserve">                    vin: vehicle.vin,</w:t>
      </w:r>
    </w:p>
    <w:p w:rsidR="001F705F" w:rsidRPr="00E3203E" w:rsidRDefault="001F705F" w:rsidP="001F705F">
      <w:pPr>
        <w:rPr>
          <w:lang w:val="en-US"/>
        </w:rPr>
      </w:pPr>
      <w:r w:rsidRPr="00E3203E">
        <w:rPr>
          <w:lang w:val="en-US"/>
        </w:rPr>
        <w:t xml:space="preserve">                    purchase_price: vehicle.purchase_price ? parseFloat(vehicle.purchase_price) : null,</w:t>
      </w:r>
    </w:p>
    <w:p w:rsidR="001F705F" w:rsidRPr="00E3203E" w:rsidRDefault="001F705F" w:rsidP="001F705F">
      <w:pPr>
        <w:rPr>
          <w:lang w:val="en-US"/>
        </w:rPr>
      </w:pPr>
      <w:r w:rsidRPr="00E3203E">
        <w:rPr>
          <w:lang w:val="en-US"/>
        </w:rPr>
        <w:lastRenderedPageBreak/>
        <w:t xml:space="preserve">                    has_tracker: vehicle.has_tracker || false,</w:t>
      </w:r>
    </w:p>
    <w:p w:rsidR="001F705F" w:rsidRPr="00E3203E" w:rsidRDefault="001F705F" w:rsidP="001F705F">
      <w:pPr>
        <w:rPr>
          <w:lang w:val="en-US"/>
        </w:rPr>
      </w:pPr>
      <w:r w:rsidRPr="00E3203E">
        <w:rPr>
          <w:lang w:val="en-US"/>
        </w:rPr>
        <w:t xml:space="preserve">                    parking_type: vehicle.parking_type || 'garage'</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vehicleId = createVehicleResponse.data.vehicle.id;</w:t>
      </w:r>
    </w:p>
    <w:p w:rsidR="001F705F" w:rsidRPr="00E3203E" w:rsidRDefault="001F705F" w:rsidP="001F705F">
      <w:pPr>
        <w:rPr>
          <w:lang w:val="en-US"/>
        </w:rPr>
      </w:pPr>
      <w:r w:rsidRPr="00E3203E">
        <w:rPr>
          <w:lang w:val="en-US"/>
        </w:rPr>
        <w:t xml:space="preserve">                console.log('</w:t>
      </w:r>
      <w:r w:rsidRPr="00E3203E">
        <w:rPr>
          <w:rFonts w:ascii="MS Gothic" w:eastAsia="MS Gothic" w:hAnsi="MS Gothic" w:cs="MS Gothic" w:hint="eastAsia"/>
          <w:lang w:val="en-US"/>
        </w:rPr>
        <w:t>✓</w:t>
      </w:r>
      <w:r w:rsidRPr="00E3203E">
        <w:rPr>
          <w:lang w:val="en-US"/>
        </w:rPr>
        <w:t xml:space="preserve"> Vehicle created successfully, ID:', vehicleId);</w:t>
      </w:r>
    </w:p>
    <w:p w:rsidR="001F705F" w:rsidRPr="00E3203E" w:rsidRDefault="001F705F" w:rsidP="001F705F">
      <w:pPr>
        <w:rPr>
          <w:lang w:val="en-US"/>
        </w:rPr>
      </w:pPr>
      <w:r w:rsidRPr="00E3203E">
        <w:rPr>
          <w:lang w:val="en-US"/>
        </w:rPr>
        <w:t xml:space="preserve">            } catch (error) {</w:t>
      </w:r>
    </w:p>
    <w:p w:rsidR="001F705F" w:rsidRPr="00E3203E" w:rsidRDefault="001F705F" w:rsidP="001F705F">
      <w:pPr>
        <w:rPr>
          <w:lang w:val="en-US"/>
        </w:rPr>
      </w:pPr>
      <w:r w:rsidRPr="00E3203E">
        <w:rPr>
          <w:lang w:val="en-US"/>
        </w:rPr>
        <w:t xml:space="preserve">                console.error('Error creating vehicle:', error);</w:t>
      </w:r>
    </w:p>
    <w:p w:rsidR="001F705F" w:rsidRPr="00E3203E" w:rsidRDefault="001F705F" w:rsidP="001F705F">
      <w:pPr>
        <w:rPr>
          <w:lang w:val="en-US"/>
        </w:rPr>
      </w:pPr>
      <w:r w:rsidRPr="00E3203E">
        <w:rPr>
          <w:lang w:val="en-US"/>
        </w:rPr>
        <w:t xml:space="preserve">                return null;</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 else {</w:t>
      </w:r>
    </w:p>
    <w:p w:rsidR="001F705F" w:rsidRPr="00E3203E" w:rsidRDefault="001F705F" w:rsidP="001F705F">
      <w:pPr>
        <w:rPr>
          <w:lang w:val="en-US"/>
        </w:rPr>
      </w:pPr>
      <w:r w:rsidRPr="00E3203E">
        <w:rPr>
          <w:lang w:val="en-US"/>
        </w:rPr>
        <w:t xml:space="preserve">            console.log('No pending vehicle data');</w:t>
      </w:r>
    </w:p>
    <w:p w:rsidR="001F705F" w:rsidRPr="00E3203E" w:rsidRDefault="001F705F" w:rsidP="001F705F">
      <w:pPr>
        <w:rPr>
          <w:lang w:val="en-US"/>
        </w:rPr>
      </w:pPr>
      <w:r w:rsidRPr="00E3203E">
        <w:rPr>
          <w:lang w:val="en-US"/>
        </w:rPr>
        <w:t xml:space="preserve">            return null;</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if (!vehicleId) {</w:t>
      </w:r>
    </w:p>
    <w:p w:rsidR="001F705F" w:rsidRPr="00E3203E" w:rsidRDefault="001F705F" w:rsidP="001F705F">
      <w:pPr>
        <w:rPr>
          <w:lang w:val="en-US"/>
        </w:rPr>
      </w:pPr>
      <w:r w:rsidRPr="00E3203E">
        <w:rPr>
          <w:lang w:val="en-US"/>
        </w:rPr>
        <w:t xml:space="preserve">            console.log('No vehicleId available');</w:t>
      </w:r>
    </w:p>
    <w:p w:rsidR="001F705F" w:rsidRPr="00E3203E" w:rsidRDefault="001F705F" w:rsidP="001F705F">
      <w:pPr>
        <w:rPr>
          <w:lang w:val="en-US"/>
        </w:rPr>
      </w:pPr>
      <w:r w:rsidRPr="00E3203E">
        <w:rPr>
          <w:lang w:val="en-US"/>
        </w:rPr>
        <w:t xml:space="preserve">            return null;</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p>
    <w:p w:rsidR="001F705F" w:rsidRPr="00E3203E" w:rsidRDefault="001F705F" w:rsidP="001F705F">
      <w:pPr>
        <w:rPr>
          <w:lang w:val="en-US"/>
        </w:rPr>
      </w:pPr>
      <w:r w:rsidRPr="00E3203E">
        <w:rPr>
          <w:lang w:val="en-US"/>
        </w:rPr>
        <w:t xml:space="preserve">        console.log('Step 2: Creating policy with vehicleId:', vehicleId, 'clientId:', clientId);</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try {</w:t>
      </w:r>
    </w:p>
    <w:p w:rsidR="001F705F" w:rsidRPr="00E3203E" w:rsidRDefault="001F705F" w:rsidP="001F705F">
      <w:pPr>
        <w:rPr>
          <w:lang w:val="en-US"/>
        </w:rPr>
      </w:pPr>
      <w:r w:rsidRPr="00E3203E">
        <w:rPr>
          <w:lang w:val="en-US"/>
        </w:rPr>
        <w:t xml:space="preserve">            const response = await createPolicy({</w:t>
      </w:r>
    </w:p>
    <w:p w:rsidR="001F705F" w:rsidRPr="00E3203E" w:rsidRDefault="001F705F" w:rsidP="001F705F">
      <w:pPr>
        <w:rPr>
          <w:lang w:val="en-US"/>
        </w:rPr>
      </w:pPr>
      <w:r w:rsidRPr="00E3203E">
        <w:rPr>
          <w:lang w:val="en-US"/>
        </w:rPr>
        <w:t xml:space="preserve">                policy_type_id: policy.policy_type_id,</w:t>
      </w:r>
    </w:p>
    <w:p w:rsidR="001F705F" w:rsidRPr="00E3203E" w:rsidRDefault="001F705F" w:rsidP="001F705F">
      <w:pPr>
        <w:rPr>
          <w:lang w:val="en-US"/>
        </w:rPr>
      </w:pPr>
      <w:r w:rsidRPr="00E3203E">
        <w:rPr>
          <w:lang w:val="en-US"/>
        </w:rPr>
        <w:t xml:space="preserve">                client_id: clientId,  </w:t>
      </w:r>
    </w:p>
    <w:p w:rsidR="001F705F" w:rsidRPr="00E3203E" w:rsidRDefault="001F705F" w:rsidP="001F705F">
      <w:pPr>
        <w:rPr>
          <w:lang w:val="en-US"/>
        </w:rPr>
      </w:pPr>
      <w:r w:rsidRPr="00E3203E">
        <w:rPr>
          <w:lang w:val="en-US"/>
        </w:rPr>
        <w:t xml:space="preserve">                vehicle_id: vehicleId,</w:t>
      </w:r>
    </w:p>
    <w:p w:rsidR="001F705F" w:rsidRPr="00E3203E" w:rsidRDefault="001F705F" w:rsidP="001F705F">
      <w:pPr>
        <w:rPr>
          <w:lang w:val="en-US"/>
        </w:rPr>
      </w:pPr>
      <w:r w:rsidRPr="00E3203E">
        <w:rPr>
          <w:lang w:val="en-US"/>
        </w:rPr>
        <w:t xml:space="preserve">                tariff_id: policy.tariffId,</w:t>
      </w:r>
    </w:p>
    <w:p w:rsidR="001F705F" w:rsidRPr="00E3203E" w:rsidRDefault="001F705F" w:rsidP="001F705F">
      <w:pPr>
        <w:rPr>
          <w:lang w:val="en-US"/>
        </w:rPr>
      </w:pPr>
      <w:r w:rsidRPr="00E3203E">
        <w:rPr>
          <w:lang w:val="en-US"/>
        </w:rPr>
        <w:t xml:space="preserve">                base_price: policy.calculatedPrice,</w:t>
      </w:r>
    </w:p>
    <w:p w:rsidR="001F705F" w:rsidRPr="00E3203E" w:rsidRDefault="001F705F" w:rsidP="001F705F">
      <w:pPr>
        <w:rPr>
          <w:lang w:val="en-US"/>
        </w:rPr>
      </w:pPr>
      <w:r w:rsidRPr="00E3203E">
        <w:rPr>
          <w:lang w:val="en-US"/>
        </w:rPr>
        <w:lastRenderedPageBreak/>
        <w:t xml:space="preserve">                final_price: policy.calculatedPrice,</w:t>
      </w:r>
    </w:p>
    <w:p w:rsidR="001F705F" w:rsidRPr="00E3203E" w:rsidRDefault="001F705F" w:rsidP="001F705F">
      <w:pPr>
        <w:rPr>
          <w:lang w:val="en-US"/>
        </w:rPr>
      </w:pPr>
      <w:r w:rsidRPr="00E3203E">
        <w:rPr>
          <w:lang w:val="en-US"/>
        </w:rPr>
        <w:t xml:space="preserve">                start_date: policy.startDate,</w:t>
      </w:r>
    </w:p>
    <w:p w:rsidR="001F705F" w:rsidRPr="00E3203E" w:rsidRDefault="001F705F" w:rsidP="001F705F">
      <w:pPr>
        <w:rPr>
          <w:lang w:val="en-US"/>
        </w:rPr>
      </w:pPr>
      <w:r w:rsidRPr="00E3203E">
        <w:rPr>
          <w:lang w:val="en-US"/>
        </w:rPr>
        <w:t xml:space="preserve">                end_date: policy.endDate,</w:t>
      </w:r>
    </w:p>
    <w:p w:rsidR="001F705F" w:rsidRPr="00E3203E" w:rsidRDefault="001F705F" w:rsidP="001F705F">
      <w:pPr>
        <w:rPr>
          <w:lang w:val="en-US"/>
        </w:rPr>
      </w:pPr>
      <w:r w:rsidRPr="00E3203E">
        <w:rPr>
          <w:lang w:val="en-US"/>
        </w:rPr>
        <w:t xml:space="preserve">                franchise_amount: 0,</w:t>
      </w:r>
    </w:p>
    <w:p w:rsidR="001F705F" w:rsidRPr="00E3203E" w:rsidRDefault="001F705F" w:rsidP="001F705F">
      <w:pPr>
        <w:rPr>
          <w:lang w:val="en-US"/>
        </w:rPr>
      </w:pPr>
      <w:r w:rsidRPr="00E3203E">
        <w:rPr>
          <w:lang w:val="en-US"/>
        </w:rPr>
        <w:t xml:space="preserve">                coverage_amount: null</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localStorage.removeItem('pendingPolicy');</w:t>
      </w:r>
    </w:p>
    <w:p w:rsidR="001F705F" w:rsidRPr="00E3203E" w:rsidRDefault="001F705F" w:rsidP="001F705F">
      <w:pPr>
        <w:rPr>
          <w:lang w:val="en-US"/>
        </w:rPr>
      </w:pPr>
      <w:r w:rsidRPr="00E3203E">
        <w:rPr>
          <w:lang w:val="en-US"/>
        </w:rPr>
        <w:t xml:space="preserve">            localStorage.removeItem('pendingVehicle');</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console.log('</w:t>
      </w:r>
      <w:r w:rsidRPr="00E3203E">
        <w:rPr>
          <w:rFonts w:ascii="MS Gothic" w:eastAsia="MS Gothic" w:hAnsi="MS Gothic" w:cs="MS Gothic" w:hint="eastAsia"/>
          <w:lang w:val="en-US"/>
        </w:rPr>
        <w:t>✓</w:t>
      </w:r>
      <w:r w:rsidRPr="00E3203E">
        <w:rPr>
          <w:lang w:val="en-US"/>
        </w:rPr>
        <w:t xml:space="preserve"> Policy created successfully, ID:', response.data.policy.id);</w:t>
      </w:r>
    </w:p>
    <w:p w:rsidR="001F705F" w:rsidRPr="00E3203E" w:rsidRDefault="001F705F" w:rsidP="001F705F">
      <w:pPr>
        <w:rPr>
          <w:lang w:val="en-US"/>
        </w:rPr>
      </w:pPr>
      <w:r w:rsidRPr="00E3203E">
        <w:rPr>
          <w:lang w:val="en-US"/>
        </w:rPr>
        <w:t xml:space="preserve">            return response.data.policy;</w:t>
      </w:r>
    </w:p>
    <w:p w:rsidR="001F705F" w:rsidRPr="00E3203E" w:rsidRDefault="001F705F" w:rsidP="001F705F">
      <w:pPr>
        <w:rPr>
          <w:lang w:val="en-US"/>
        </w:rPr>
      </w:pPr>
      <w:r w:rsidRPr="00E3203E">
        <w:rPr>
          <w:lang w:val="en-US"/>
        </w:rPr>
        <w:t xml:space="preserve">        } catch (error) {</w:t>
      </w:r>
    </w:p>
    <w:p w:rsidR="001F705F" w:rsidRPr="00E3203E" w:rsidRDefault="001F705F" w:rsidP="001F705F">
      <w:pPr>
        <w:rPr>
          <w:lang w:val="en-US"/>
        </w:rPr>
      </w:pPr>
      <w:r w:rsidRPr="00E3203E">
        <w:rPr>
          <w:lang w:val="en-US"/>
        </w:rPr>
        <w:t xml:space="preserve">            console.error('Error creating policy:', error);</w:t>
      </w:r>
    </w:p>
    <w:p w:rsidR="001F705F" w:rsidRPr="00E3203E" w:rsidRDefault="001F705F" w:rsidP="001F705F">
      <w:pPr>
        <w:rPr>
          <w:lang w:val="en-US"/>
        </w:rPr>
      </w:pPr>
      <w:r w:rsidRPr="00E3203E">
        <w:rPr>
          <w:lang w:val="en-US"/>
        </w:rPr>
        <w:t xml:space="preserve">            return null;</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p>
    <w:p w:rsidR="001F705F" w:rsidRPr="00E3203E" w:rsidRDefault="001F705F" w:rsidP="001F705F">
      <w:pPr>
        <w:rPr>
          <w:lang w:val="en-US"/>
        </w:rPr>
      </w:pPr>
      <w:r w:rsidRPr="00E3203E">
        <w:rPr>
          <w:lang w:val="en-US"/>
        </w:rPr>
        <w:t xml:space="preserve">    useEffect(() =&gt; {</w:t>
      </w:r>
    </w:p>
    <w:p w:rsidR="001F705F" w:rsidRPr="00E3203E" w:rsidRDefault="001F705F" w:rsidP="001F705F">
      <w:pPr>
        <w:rPr>
          <w:lang w:val="en-US"/>
        </w:rPr>
      </w:pPr>
      <w:r w:rsidRPr="00E3203E">
        <w:rPr>
          <w:lang w:val="en-US"/>
        </w:rPr>
        <w:t xml:space="preserve">        const token = localStorage.getItem('token');</w:t>
      </w:r>
    </w:p>
    <w:p w:rsidR="001F705F" w:rsidRPr="00E3203E" w:rsidRDefault="001F705F" w:rsidP="001F705F">
      <w:pPr>
        <w:rPr>
          <w:lang w:val="en-US"/>
        </w:rPr>
      </w:pPr>
      <w:r w:rsidRPr="00E3203E">
        <w:rPr>
          <w:lang w:val="en-US"/>
        </w:rPr>
        <w:t xml:space="preserve">        console.log('useEffect - token:', token ? 'exists' : 'not found');</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if (token) {</w:t>
      </w:r>
    </w:p>
    <w:p w:rsidR="001F705F" w:rsidRPr="00E3203E" w:rsidRDefault="001F705F" w:rsidP="001F705F">
      <w:pPr>
        <w:rPr>
          <w:lang w:val="en-US"/>
        </w:rPr>
      </w:pPr>
      <w:r w:rsidRPr="00E3203E">
        <w:rPr>
          <w:lang w:val="en-US"/>
        </w:rPr>
        <w:t xml:space="preserve">            loadUserData()</w:t>
      </w:r>
    </w:p>
    <w:p w:rsidR="001F705F" w:rsidRPr="00E3203E" w:rsidRDefault="001F705F" w:rsidP="001F705F">
      <w:pPr>
        <w:rPr>
          <w:lang w:val="en-US"/>
        </w:rPr>
      </w:pPr>
      <w:r w:rsidRPr="00E3203E">
        <w:rPr>
          <w:lang w:val="en-US"/>
        </w:rPr>
        <w:t xml:space="preserve">                .then(async (user) =&gt; {</w:t>
      </w:r>
    </w:p>
    <w:p w:rsidR="001F705F" w:rsidRPr="00E3203E" w:rsidRDefault="001F705F" w:rsidP="001F705F">
      <w:pPr>
        <w:rPr>
          <w:lang w:val="en-US"/>
        </w:rPr>
      </w:pPr>
      <w:r w:rsidRPr="00E3203E">
        <w:rPr>
          <w:lang w:val="en-US"/>
        </w:rPr>
        <w:t xml:space="preserve">                    console.log('loadUserData finished, user:', user?.id);</w:t>
      </w:r>
    </w:p>
    <w:p w:rsidR="001F705F" w:rsidRPr="00E3203E" w:rsidRDefault="001F705F" w:rsidP="001F705F">
      <w:pPr>
        <w:rPr>
          <w:lang w:val="en-US"/>
        </w:rPr>
      </w:pPr>
      <w:r w:rsidRPr="00E3203E">
        <w:rPr>
          <w:lang w:val="en-US"/>
        </w:rPr>
        <w:t xml:space="preserve">                    console.log('user?.user_type?.name:', user?.user_type?.name);</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lastRenderedPageBreak/>
        <w:t xml:space="preserve">                    const userType = user?.user_type?.name;</w:t>
      </w:r>
    </w:p>
    <w:p w:rsidR="001F705F" w:rsidRPr="00E3203E" w:rsidRDefault="001F705F" w:rsidP="001F705F">
      <w:pPr>
        <w:rPr>
          <w:lang w:val="en-US"/>
        </w:rPr>
      </w:pPr>
      <w:r w:rsidRPr="00E3203E">
        <w:rPr>
          <w:lang w:val="en-US"/>
        </w:rPr>
        <w:t xml:space="preserve">                    const isAgent = userType === 'agent';</w:t>
      </w:r>
    </w:p>
    <w:p w:rsidR="001F705F" w:rsidRPr="00E3203E" w:rsidRDefault="001F705F" w:rsidP="001F705F">
      <w:pPr>
        <w:rPr>
          <w:lang w:val="en-US"/>
        </w:rPr>
      </w:pPr>
      <w:r w:rsidRPr="00E3203E">
        <w:rPr>
          <w:lang w:val="en-US"/>
        </w:rPr>
        <w:t xml:space="preserve">                    const isAdmin = userType === 'admin';</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if (isAgent || isAdmin) {</w:t>
      </w:r>
    </w:p>
    <w:p w:rsidR="001F705F" w:rsidRPr="00E3203E" w:rsidRDefault="001F705F" w:rsidP="001F705F">
      <w:pPr>
        <w:rPr>
          <w:lang w:val="en-US"/>
        </w:rPr>
      </w:pPr>
      <w:r w:rsidRPr="00E3203E">
        <w:rPr>
          <w:lang w:val="en-US"/>
        </w:rPr>
        <w:t xml:space="preserve">                        console.log('User is agent or admin, no policy restoration');</w:t>
      </w:r>
    </w:p>
    <w:p w:rsidR="001F705F" w:rsidRPr="00E3203E" w:rsidRDefault="001F705F" w:rsidP="001F705F">
      <w:pPr>
        <w:rPr>
          <w:lang w:val="en-US"/>
        </w:rPr>
      </w:pPr>
      <w:r w:rsidRPr="00E3203E">
        <w:rPr>
          <w:lang w:val="en-US"/>
        </w:rPr>
        <w:t xml:space="preserve">                        setLoading(false);</w:t>
      </w:r>
    </w:p>
    <w:p w:rsidR="001F705F" w:rsidRPr="00E3203E" w:rsidRDefault="001F705F" w:rsidP="001F705F">
      <w:pPr>
        <w:rPr>
          <w:lang w:val="en-US"/>
        </w:rPr>
      </w:pPr>
      <w:r w:rsidRPr="00E3203E">
        <w:rPr>
          <w:lang w:val="en-US"/>
        </w:rPr>
        <w:t xml:space="preserve">                        return;</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if (user &amp;&amp; user.client_profile) {</w:t>
      </w:r>
    </w:p>
    <w:p w:rsidR="001F705F" w:rsidRPr="00E3203E" w:rsidRDefault="001F705F" w:rsidP="001F705F">
      <w:pPr>
        <w:rPr>
          <w:lang w:val="en-US"/>
        </w:rPr>
      </w:pPr>
      <w:r w:rsidRPr="00E3203E">
        <w:rPr>
          <w:lang w:val="en-US"/>
        </w:rPr>
        <w:t xml:space="preserve">                        await loadPolicies();</w:t>
      </w:r>
    </w:p>
    <w:p w:rsidR="001F705F" w:rsidRPr="00E3203E" w:rsidRDefault="001F705F" w:rsidP="001F705F">
      <w:pPr>
        <w:rPr>
          <w:lang w:val="en-US"/>
        </w:rPr>
      </w:pPr>
      <w:r w:rsidRPr="00E3203E">
        <w:rPr>
          <w:lang w:val="en-US"/>
        </w:rPr>
        <w:t xml:space="preserve">                        const restoredPolicy = await restorePendingData(user.client_profile.id);</w:t>
      </w:r>
    </w:p>
    <w:p w:rsidR="001F705F" w:rsidRPr="00E3203E" w:rsidRDefault="001F705F" w:rsidP="001F705F">
      <w:pPr>
        <w:rPr>
          <w:lang w:val="en-US"/>
        </w:rPr>
      </w:pPr>
      <w:r w:rsidRPr="00E3203E">
        <w:rPr>
          <w:lang w:val="en-US"/>
        </w:rPr>
        <w:t xml:space="preserve">                        console.log('restoredPolicy after useEffect load:', restoredPolicy);</w:t>
      </w:r>
    </w:p>
    <w:p w:rsidR="001F705F" w:rsidRPr="00E3203E" w:rsidRDefault="001F705F" w:rsidP="001F705F">
      <w:pPr>
        <w:rPr>
          <w:lang w:val="en-US"/>
        </w:rPr>
      </w:pPr>
      <w:r w:rsidRPr="00E3203E">
        <w:rPr>
          <w:lang w:val="en-US"/>
        </w:rPr>
        <w:t xml:space="preserve">                        if (restoredPolicy) {</w:t>
      </w:r>
    </w:p>
    <w:p w:rsidR="001F705F" w:rsidRPr="00E3203E" w:rsidRDefault="001F705F" w:rsidP="001F705F">
      <w:pPr>
        <w:rPr>
          <w:lang w:val="en-US"/>
        </w:rPr>
      </w:pPr>
      <w:r w:rsidRPr="00E3203E">
        <w:rPr>
          <w:lang w:val="en-US"/>
        </w:rPr>
        <w:t xml:space="preserve">                            setUserPolicies(prev =&gt; [restoredPolicy, ...prev]);</w:t>
      </w:r>
    </w:p>
    <w:p w:rsidR="001F705F" w:rsidRPr="00E3203E" w:rsidRDefault="001F705F" w:rsidP="001F705F">
      <w:pPr>
        <w:rPr>
          <w:lang w:val="en-US"/>
        </w:rPr>
      </w:pPr>
      <w:r w:rsidRPr="00E3203E">
        <w:rPr>
          <w:lang w:val="en-US"/>
        </w:rPr>
        <w:t xml:space="preserve">                            console.log('Redirecting to payment from useEffect');</w:t>
      </w:r>
    </w:p>
    <w:p w:rsidR="001F705F" w:rsidRPr="00E3203E" w:rsidRDefault="001F705F" w:rsidP="001F705F">
      <w:pPr>
        <w:rPr>
          <w:lang w:val="en-US"/>
        </w:rPr>
      </w:pPr>
      <w:r w:rsidRPr="00E3203E">
        <w:rPr>
          <w:lang w:val="en-US"/>
        </w:rPr>
        <w:t xml:space="preserve">                            window.location.href = `/Payment/${restoredPolicy.id}`;</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setLoading(false);</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.catch(() =&gt; setLoading(false));</w:t>
      </w:r>
    </w:p>
    <w:p w:rsidR="001F705F" w:rsidRPr="00E3203E" w:rsidRDefault="001F705F" w:rsidP="001F705F">
      <w:pPr>
        <w:rPr>
          <w:lang w:val="en-US"/>
        </w:rPr>
      </w:pPr>
      <w:r w:rsidRPr="00E3203E">
        <w:rPr>
          <w:lang w:val="en-US"/>
        </w:rPr>
        <w:t xml:space="preserve">        } else {</w:t>
      </w:r>
    </w:p>
    <w:p w:rsidR="001F705F" w:rsidRPr="00E3203E" w:rsidRDefault="001F705F" w:rsidP="001F705F">
      <w:pPr>
        <w:rPr>
          <w:lang w:val="en-US"/>
        </w:rPr>
      </w:pPr>
      <w:r w:rsidRPr="00E3203E">
        <w:rPr>
          <w:lang w:val="en-US"/>
        </w:rPr>
        <w:t xml:space="preserve">            setLoading(false);</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 []);</w:t>
      </w:r>
    </w:p>
    <w:p w:rsidR="001F705F" w:rsidRPr="00E3203E" w:rsidRDefault="001F705F" w:rsidP="001F705F">
      <w:pPr>
        <w:rPr>
          <w:lang w:val="en-US"/>
        </w:rPr>
      </w:pPr>
    </w:p>
    <w:p w:rsidR="001F705F" w:rsidRPr="00E3203E" w:rsidRDefault="001F705F" w:rsidP="001F705F">
      <w:pPr>
        <w:rPr>
          <w:lang w:val="en-US"/>
        </w:rPr>
      </w:pPr>
      <w:r w:rsidRPr="00E3203E">
        <w:rPr>
          <w:lang w:val="en-US"/>
        </w:rPr>
        <w:lastRenderedPageBreak/>
        <w:t xml:space="preserve">    const login = async (user, token) =&gt; {</w:t>
      </w:r>
    </w:p>
    <w:p w:rsidR="001F705F" w:rsidRPr="00E3203E" w:rsidRDefault="001F705F" w:rsidP="001F705F">
      <w:pPr>
        <w:rPr>
          <w:lang w:val="en-US"/>
        </w:rPr>
      </w:pPr>
      <w:r w:rsidRPr="00E3203E">
        <w:rPr>
          <w:lang w:val="en-US"/>
        </w:rPr>
        <w:t xml:space="preserve">        console.log('=== login START ===');</w:t>
      </w:r>
    </w:p>
    <w:p w:rsidR="001F705F" w:rsidRPr="00E3203E" w:rsidRDefault="001F705F" w:rsidP="001F705F">
      <w:pPr>
        <w:rPr>
          <w:lang w:val="en-US"/>
        </w:rPr>
      </w:pPr>
      <w:r w:rsidRPr="00E3203E">
        <w:rPr>
          <w:lang w:val="en-US"/>
        </w:rPr>
        <w:t xml:space="preserve">        console.log('user:', user);</w:t>
      </w:r>
    </w:p>
    <w:p w:rsidR="001F705F" w:rsidRPr="00E3203E" w:rsidRDefault="001F705F" w:rsidP="001F705F">
      <w:pPr>
        <w:rPr>
          <w:lang w:val="en-US"/>
        </w:rPr>
      </w:pPr>
      <w:r w:rsidRPr="00E3203E">
        <w:rPr>
          <w:lang w:val="en-US"/>
        </w:rPr>
        <w:t xml:space="preserve">        console.log('user.user_type?.name:', user?.user_type?.name);</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localStorage.setItem('token', token);</w:t>
      </w:r>
    </w:p>
    <w:p w:rsidR="001F705F" w:rsidRPr="00E3203E" w:rsidRDefault="001F705F" w:rsidP="001F705F">
      <w:pPr>
        <w:rPr>
          <w:lang w:val="en-US"/>
        </w:rPr>
      </w:pPr>
      <w:r w:rsidRPr="00E3203E">
        <w:rPr>
          <w:lang w:val="en-US"/>
        </w:rPr>
        <w:t xml:space="preserve">        setUserData(user);</w:t>
      </w:r>
    </w:p>
    <w:p w:rsidR="001F705F" w:rsidRPr="00E3203E" w:rsidRDefault="001F705F" w:rsidP="001F705F">
      <w:pPr>
        <w:rPr>
          <w:lang w:val="en-US"/>
        </w:rPr>
      </w:pPr>
      <w:r w:rsidRPr="00E3203E">
        <w:rPr>
          <w:lang w:val="en-US"/>
        </w:rPr>
        <w:t xml:space="preserve">        setProfileData(user.client_profile);</w:t>
      </w:r>
    </w:p>
    <w:p w:rsidR="001F705F" w:rsidRPr="00E3203E" w:rsidRDefault="001F705F" w:rsidP="001F705F">
      <w:pPr>
        <w:rPr>
          <w:lang w:val="en-US"/>
        </w:rPr>
      </w:pPr>
      <w:r w:rsidRPr="00E3203E">
        <w:rPr>
          <w:lang w:val="en-US"/>
        </w:rPr>
        <w:t xml:space="preserve">        setIsAuthenticated(true);</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const userType = user?.user_type?.name;</w:t>
      </w:r>
    </w:p>
    <w:p w:rsidR="001F705F" w:rsidRPr="00E3203E" w:rsidRDefault="001F705F" w:rsidP="001F705F">
      <w:pPr>
        <w:rPr>
          <w:lang w:val="en-US"/>
        </w:rPr>
      </w:pPr>
      <w:r w:rsidRPr="00E3203E">
        <w:rPr>
          <w:lang w:val="en-US"/>
        </w:rPr>
        <w:t xml:space="preserve">        const isAgent = userType === 'agent';</w:t>
      </w:r>
    </w:p>
    <w:p w:rsidR="001F705F" w:rsidRPr="00E3203E" w:rsidRDefault="001F705F" w:rsidP="001F705F">
      <w:pPr>
        <w:rPr>
          <w:lang w:val="en-US"/>
        </w:rPr>
      </w:pPr>
      <w:r w:rsidRPr="00E3203E">
        <w:rPr>
          <w:lang w:val="en-US"/>
        </w:rPr>
        <w:t xml:space="preserve">        const isAdmin = userType === 'admin';</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if (isAgent || isAdmin) {</w:t>
      </w:r>
    </w:p>
    <w:p w:rsidR="001F705F" w:rsidRPr="00E3203E" w:rsidRDefault="001F705F" w:rsidP="001F705F">
      <w:pPr>
        <w:rPr>
          <w:lang w:val="en-US"/>
        </w:rPr>
      </w:pPr>
      <w:r w:rsidRPr="00E3203E">
        <w:rPr>
          <w:lang w:val="en-US"/>
        </w:rPr>
        <w:t xml:space="preserve">            console.log('User is agent or admin, redirecting to panel');</w:t>
      </w:r>
    </w:p>
    <w:p w:rsidR="001F705F" w:rsidRPr="00E3203E" w:rsidRDefault="001F705F" w:rsidP="001F705F">
      <w:pPr>
        <w:rPr>
          <w:lang w:val="en-US"/>
        </w:rPr>
      </w:pPr>
      <w:r w:rsidRPr="00E3203E">
        <w:rPr>
          <w:lang w:val="en-US"/>
        </w:rPr>
        <w:t xml:space="preserve">            const redirectUrl = isAgent ? '/Agent' : '/Admin';</w:t>
      </w:r>
    </w:p>
    <w:p w:rsidR="001F705F" w:rsidRPr="00E3203E" w:rsidRDefault="001F705F" w:rsidP="001F705F">
      <w:pPr>
        <w:rPr>
          <w:lang w:val="en-US"/>
        </w:rPr>
      </w:pPr>
      <w:r w:rsidRPr="00E3203E">
        <w:rPr>
          <w:lang w:val="en-US"/>
        </w:rPr>
        <w:t xml:space="preserve">            window.location.href = redirectUrl;</w:t>
      </w:r>
    </w:p>
    <w:p w:rsidR="001F705F" w:rsidRPr="00E3203E" w:rsidRDefault="001F705F" w:rsidP="001F705F">
      <w:pPr>
        <w:rPr>
          <w:lang w:val="en-US"/>
        </w:rPr>
      </w:pPr>
      <w:r w:rsidRPr="00E3203E">
        <w:rPr>
          <w:lang w:val="en-US"/>
        </w:rPr>
        <w:t xml:space="preserve">            return;</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console.log('Loading policies...');</w:t>
      </w:r>
    </w:p>
    <w:p w:rsidR="001F705F" w:rsidRPr="00E3203E" w:rsidRDefault="001F705F" w:rsidP="001F705F">
      <w:pPr>
        <w:rPr>
          <w:lang w:val="en-US"/>
        </w:rPr>
      </w:pPr>
      <w:r w:rsidRPr="00E3203E">
        <w:rPr>
          <w:lang w:val="en-US"/>
        </w:rPr>
        <w:t xml:space="preserve">        await loadPolicies();</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const clientId = user.client_profile?.id;</w:t>
      </w:r>
    </w:p>
    <w:p w:rsidR="001F705F" w:rsidRPr="00E3203E" w:rsidRDefault="001F705F" w:rsidP="001F705F">
      <w:pPr>
        <w:rPr>
          <w:lang w:val="en-US"/>
        </w:rPr>
      </w:pPr>
      <w:r w:rsidRPr="00E3203E">
        <w:rPr>
          <w:lang w:val="en-US"/>
        </w:rPr>
        <w:t xml:space="preserve">        console.log('Calling restorePendingData with clientId:', clientId);</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const restoredPolicy = await restorePendingData(clientId);</w:t>
      </w:r>
    </w:p>
    <w:p w:rsidR="001F705F" w:rsidRPr="00E3203E" w:rsidRDefault="001F705F" w:rsidP="001F705F">
      <w:pPr>
        <w:rPr>
          <w:lang w:val="en-US"/>
        </w:rPr>
      </w:pPr>
      <w:r w:rsidRPr="00E3203E">
        <w:rPr>
          <w:lang w:val="en-US"/>
        </w:rPr>
        <w:lastRenderedPageBreak/>
        <w:t xml:space="preserve">        console.log('restoredPolicy from login:', restoredPolicy);</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if (restoredPolicy) {</w:t>
      </w:r>
    </w:p>
    <w:p w:rsidR="001F705F" w:rsidRPr="00E3203E" w:rsidRDefault="001F705F" w:rsidP="001F705F">
      <w:pPr>
        <w:rPr>
          <w:lang w:val="en-US"/>
        </w:rPr>
      </w:pPr>
      <w:r w:rsidRPr="00E3203E">
        <w:rPr>
          <w:lang w:val="en-US"/>
        </w:rPr>
        <w:t xml:space="preserve">            console.log('Policy restored, adding to state');</w:t>
      </w:r>
    </w:p>
    <w:p w:rsidR="001F705F" w:rsidRPr="00E3203E" w:rsidRDefault="001F705F" w:rsidP="001F705F">
      <w:pPr>
        <w:rPr>
          <w:lang w:val="en-US"/>
        </w:rPr>
      </w:pPr>
      <w:r w:rsidRPr="00E3203E">
        <w:rPr>
          <w:lang w:val="en-US"/>
        </w:rPr>
        <w:t xml:space="preserve">            setUserPolicies(prev =&gt; [restoredPolicy, ...prev]);</w:t>
      </w:r>
    </w:p>
    <w:p w:rsidR="001F705F" w:rsidRPr="00E3203E" w:rsidRDefault="001F705F" w:rsidP="001F705F">
      <w:pPr>
        <w:rPr>
          <w:lang w:val="en-US"/>
        </w:rPr>
      </w:pPr>
      <w:r w:rsidRPr="00E3203E">
        <w:rPr>
          <w:lang w:val="en-US"/>
        </w:rPr>
        <w:t xml:space="preserve">            console.log('Redirecting to payment...');</w:t>
      </w:r>
    </w:p>
    <w:p w:rsidR="001F705F" w:rsidRPr="00E3203E" w:rsidRDefault="001F705F" w:rsidP="001F705F">
      <w:pPr>
        <w:rPr>
          <w:lang w:val="en-US"/>
        </w:rPr>
      </w:pPr>
      <w:r w:rsidRPr="00E3203E">
        <w:rPr>
          <w:lang w:val="en-US"/>
        </w:rPr>
        <w:t xml:space="preserve">            window.location.href = `/Payment/${restoredPolicy.id}`;</w:t>
      </w:r>
    </w:p>
    <w:p w:rsidR="001F705F" w:rsidRPr="00E3203E" w:rsidRDefault="001F705F" w:rsidP="001F705F">
      <w:pPr>
        <w:rPr>
          <w:lang w:val="en-US"/>
        </w:rPr>
      </w:pPr>
      <w:r w:rsidRPr="00E3203E">
        <w:rPr>
          <w:lang w:val="en-US"/>
        </w:rPr>
        <w:t xml:space="preserve">        } else {</w:t>
      </w:r>
    </w:p>
    <w:p w:rsidR="001F705F" w:rsidRPr="00E3203E" w:rsidRDefault="001F705F" w:rsidP="001F705F">
      <w:pPr>
        <w:rPr>
          <w:lang w:val="en-US"/>
        </w:rPr>
      </w:pPr>
      <w:r w:rsidRPr="00E3203E">
        <w:rPr>
          <w:lang w:val="en-US"/>
        </w:rPr>
        <w:t xml:space="preserve">            console.log('No policy to restore, redirecting to profile');</w:t>
      </w:r>
    </w:p>
    <w:p w:rsidR="001F705F" w:rsidRPr="00E3203E" w:rsidRDefault="001F705F" w:rsidP="001F705F">
      <w:pPr>
        <w:rPr>
          <w:lang w:val="en-US"/>
        </w:rPr>
      </w:pPr>
      <w:r w:rsidRPr="00E3203E">
        <w:rPr>
          <w:lang w:val="en-US"/>
        </w:rPr>
        <w:t xml:space="preserve">            window.location.href = '/Profile';</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p>
    <w:p w:rsidR="001F705F" w:rsidRPr="00E3203E" w:rsidRDefault="001F705F" w:rsidP="001F705F">
      <w:pPr>
        <w:rPr>
          <w:lang w:val="en-US"/>
        </w:rPr>
      </w:pPr>
      <w:r w:rsidRPr="00E3203E">
        <w:rPr>
          <w:lang w:val="en-US"/>
        </w:rPr>
        <w:t xml:space="preserve">    const logout = async () =&gt; {</w:t>
      </w:r>
    </w:p>
    <w:p w:rsidR="001F705F" w:rsidRPr="00E3203E" w:rsidRDefault="001F705F" w:rsidP="001F705F">
      <w:pPr>
        <w:rPr>
          <w:lang w:val="en-US"/>
        </w:rPr>
      </w:pPr>
      <w:r w:rsidRPr="00E3203E">
        <w:rPr>
          <w:lang w:val="en-US"/>
        </w:rPr>
        <w:t xml:space="preserve">        try {</w:t>
      </w:r>
    </w:p>
    <w:p w:rsidR="001F705F" w:rsidRPr="00E3203E" w:rsidRDefault="001F705F" w:rsidP="001F705F">
      <w:pPr>
        <w:rPr>
          <w:lang w:val="en-US"/>
        </w:rPr>
      </w:pPr>
      <w:r w:rsidRPr="00E3203E">
        <w:rPr>
          <w:lang w:val="en-US"/>
        </w:rPr>
        <w:t xml:space="preserve">            await apiLogout();</w:t>
      </w:r>
    </w:p>
    <w:p w:rsidR="001F705F" w:rsidRPr="00E3203E" w:rsidRDefault="001F705F" w:rsidP="001F705F">
      <w:pPr>
        <w:rPr>
          <w:lang w:val="en-US"/>
        </w:rPr>
      </w:pPr>
      <w:r w:rsidRPr="00E3203E">
        <w:rPr>
          <w:lang w:val="en-US"/>
        </w:rPr>
        <w:t xml:space="preserve">        } catch (e) {</w:t>
      </w:r>
    </w:p>
    <w:p w:rsidR="001F705F" w:rsidRPr="00E3203E" w:rsidRDefault="001F705F" w:rsidP="001F705F">
      <w:pPr>
        <w:rPr>
          <w:lang w:val="en-US"/>
        </w:rPr>
      </w:pPr>
      <w:r w:rsidRPr="00E3203E">
        <w:rPr>
          <w:lang w:val="en-US"/>
        </w:rPr>
        <w:t xml:space="preserve">            console.error(e);</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localStorage.removeItem('token');</w:t>
      </w:r>
    </w:p>
    <w:p w:rsidR="001F705F" w:rsidRPr="00E3203E" w:rsidRDefault="001F705F" w:rsidP="001F705F">
      <w:pPr>
        <w:rPr>
          <w:lang w:val="en-US"/>
        </w:rPr>
      </w:pPr>
      <w:r w:rsidRPr="00E3203E">
        <w:rPr>
          <w:lang w:val="en-US"/>
        </w:rPr>
        <w:t xml:space="preserve">        setUserData(null);</w:t>
      </w:r>
    </w:p>
    <w:p w:rsidR="001F705F" w:rsidRPr="00E3203E" w:rsidRDefault="001F705F" w:rsidP="001F705F">
      <w:pPr>
        <w:rPr>
          <w:lang w:val="en-US"/>
        </w:rPr>
      </w:pPr>
      <w:r w:rsidRPr="00E3203E">
        <w:rPr>
          <w:lang w:val="en-US"/>
        </w:rPr>
        <w:t xml:space="preserve">        setProfileData(null);</w:t>
      </w:r>
    </w:p>
    <w:p w:rsidR="001F705F" w:rsidRPr="00E3203E" w:rsidRDefault="001F705F" w:rsidP="001F705F">
      <w:pPr>
        <w:rPr>
          <w:lang w:val="en-US"/>
        </w:rPr>
      </w:pPr>
      <w:r w:rsidRPr="00E3203E">
        <w:rPr>
          <w:lang w:val="en-US"/>
        </w:rPr>
        <w:t xml:space="preserve">        setIsAuthenticated(false);</w:t>
      </w:r>
    </w:p>
    <w:p w:rsidR="001F705F" w:rsidRPr="00E3203E" w:rsidRDefault="001F705F" w:rsidP="001F705F">
      <w:pPr>
        <w:rPr>
          <w:lang w:val="en-US"/>
        </w:rPr>
      </w:pPr>
      <w:r w:rsidRPr="00E3203E">
        <w:rPr>
          <w:lang w:val="en-US"/>
        </w:rPr>
        <w:t xml:space="preserve">        setUserPolicies([]);</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p>
    <w:p w:rsidR="001F705F" w:rsidRPr="00E3203E" w:rsidRDefault="001F705F" w:rsidP="001F705F">
      <w:pPr>
        <w:rPr>
          <w:lang w:val="en-US"/>
        </w:rPr>
      </w:pPr>
      <w:r w:rsidRPr="00E3203E">
        <w:rPr>
          <w:lang w:val="en-US"/>
        </w:rPr>
        <w:t xml:space="preserve">    const updateUserData = async (data) =&gt; {</w:t>
      </w:r>
    </w:p>
    <w:p w:rsidR="001F705F" w:rsidRPr="00E3203E" w:rsidRDefault="001F705F" w:rsidP="001F705F">
      <w:pPr>
        <w:rPr>
          <w:lang w:val="en-US"/>
        </w:rPr>
      </w:pPr>
      <w:r w:rsidRPr="00E3203E">
        <w:rPr>
          <w:lang w:val="en-US"/>
        </w:rPr>
        <w:t xml:space="preserve">        try {</w:t>
      </w:r>
    </w:p>
    <w:p w:rsidR="001F705F" w:rsidRPr="00E3203E" w:rsidRDefault="001F705F" w:rsidP="001F705F">
      <w:pPr>
        <w:rPr>
          <w:lang w:val="en-US"/>
        </w:rPr>
      </w:pPr>
      <w:r w:rsidRPr="00E3203E">
        <w:rPr>
          <w:lang w:val="en-US"/>
        </w:rPr>
        <w:lastRenderedPageBreak/>
        <w:t xml:space="preserve">            const payload = {</w:t>
      </w:r>
    </w:p>
    <w:p w:rsidR="001F705F" w:rsidRPr="00E3203E" w:rsidRDefault="001F705F" w:rsidP="001F705F">
      <w:pPr>
        <w:rPr>
          <w:lang w:val="en-US"/>
        </w:rPr>
      </w:pPr>
      <w:r w:rsidRPr="00E3203E">
        <w:rPr>
          <w:lang w:val="en-US"/>
        </w:rPr>
        <w:t xml:space="preserve">                last_name: data.surname || data.last_name,</w:t>
      </w:r>
    </w:p>
    <w:p w:rsidR="001F705F" w:rsidRPr="00E3203E" w:rsidRDefault="001F705F" w:rsidP="001F705F">
      <w:pPr>
        <w:rPr>
          <w:lang w:val="en-US"/>
        </w:rPr>
      </w:pPr>
      <w:r w:rsidRPr="00E3203E">
        <w:rPr>
          <w:lang w:val="en-US"/>
        </w:rPr>
        <w:t xml:space="preserve">                first_name: data.name || data.first_name,</w:t>
      </w:r>
    </w:p>
    <w:p w:rsidR="001F705F" w:rsidRPr="00E3203E" w:rsidRDefault="001F705F" w:rsidP="001F705F">
      <w:pPr>
        <w:rPr>
          <w:lang w:val="en-US"/>
        </w:rPr>
      </w:pPr>
      <w:r w:rsidRPr="00E3203E">
        <w:rPr>
          <w:lang w:val="en-US"/>
        </w:rPr>
        <w:t xml:space="preserve">                middle_name: data.patronymic || data.middle_name,</w:t>
      </w:r>
    </w:p>
    <w:p w:rsidR="001F705F" w:rsidRPr="00E3203E" w:rsidRDefault="001F705F" w:rsidP="001F705F">
      <w:pPr>
        <w:rPr>
          <w:lang w:val="en-US"/>
        </w:rPr>
      </w:pPr>
      <w:r w:rsidRPr="00E3203E">
        <w:rPr>
          <w:lang w:val="en-US"/>
        </w:rPr>
        <w:t xml:space="preserve">                birth_date: data.birthDate || data.birth_date,</w:t>
      </w:r>
    </w:p>
    <w:p w:rsidR="001F705F" w:rsidRPr="00E3203E" w:rsidRDefault="001F705F" w:rsidP="001F705F">
      <w:pPr>
        <w:rPr>
          <w:lang w:val="en-US"/>
        </w:rPr>
      </w:pPr>
      <w:r w:rsidRPr="00E3203E">
        <w:rPr>
          <w:lang w:val="en-US"/>
        </w:rPr>
        <w:t xml:space="preserve">                email: data.email,</w:t>
      </w:r>
    </w:p>
    <w:p w:rsidR="001F705F" w:rsidRPr="00E3203E" w:rsidRDefault="001F705F" w:rsidP="001F705F">
      <w:pPr>
        <w:rPr>
          <w:lang w:val="en-US"/>
        </w:rPr>
      </w:pPr>
      <w:r w:rsidRPr="00E3203E">
        <w:rPr>
          <w:lang w:val="en-US"/>
        </w:rPr>
        <w:t xml:space="preserve">                phone: data.phone,</w:t>
      </w:r>
    </w:p>
    <w:p w:rsidR="001F705F" w:rsidRPr="00E3203E" w:rsidRDefault="001F705F" w:rsidP="001F705F">
      <w:pPr>
        <w:rPr>
          <w:lang w:val="en-US"/>
        </w:rPr>
      </w:pPr>
      <w:r w:rsidRPr="00E3203E">
        <w:rPr>
          <w:lang w:val="en-US"/>
        </w:rPr>
        <w:t xml:space="preserve">                passport_series: data.passportSeries,</w:t>
      </w:r>
    </w:p>
    <w:p w:rsidR="001F705F" w:rsidRPr="00E3203E" w:rsidRDefault="001F705F" w:rsidP="001F705F">
      <w:pPr>
        <w:rPr>
          <w:lang w:val="en-US"/>
        </w:rPr>
      </w:pPr>
      <w:r w:rsidRPr="00E3203E">
        <w:rPr>
          <w:lang w:val="en-US"/>
        </w:rPr>
        <w:t xml:space="preserve">                passport_number: data.passportNumber,</w:t>
      </w:r>
    </w:p>
    <w:p w:rsidR="001F705F" w:rsidRPr="00E3203E" w:rsidRDefault="001F705F" w:rsidP="001F705F">
      <w:pPr>
        <w:rPr>
          <w:lang w:val="en-US"/>
        </w:rPr>
      </w:pPr>
      <w:r w:rsidRPr="00E3203E">
        <w:rPr>
          <w:lang w:val="en-US"/>
        </w:rPr>
        <w:t xml:space="preserve">                passport_issued_by: data.issuedBy,</w:t>
      </w:r>
    </w:p>
    <w:p w:rsidR="001F705F" w:rsidRPr="00E3203E" w:rsidRDefault="001F705F" w:rsidP="001F705F">
      <w:pPr>
        <w:rPr>
          <w:lang w:val="en-US"/>
        </w:rPr>
      </w:pPr>
      <w:r w:rsidRPr="00E3203E">
        <w:rPr>
          <w:lang w:val="en-US"/>
        </w:rPr>
        <w:t xml:space="preserve">                passport_issue_date: data.issueDate,</w:t>
      </w:r>
    </w:p>
    <w:p w:rsidR="001F705F" w:rsidRPr="00E3203E" w:rsidRDefault="001F705F" w:rsidP="001F705F">
      <w:pPr>
        <w:rPr>
          <w:lang w:val="en-US"/>
        </w:rPr>
      </w:pPr>
      <w:r w:rsidRPr="00E3203E">
        <w:rPr>
          <w:lang w:val="en-US"/>
        </w:rPr>
        <w:t xml:space="preserve">                driver_license_series: data.licenseSeries,</w:t>
      </w:r>
    </w:p>
    <w:p w:rsidR="001F705F" w:rsidRPr="00E3203E" w:rsidRDefault="001F705F" w:rsidP="001F705F">
      <w:pPr>
        <w:rPr>
          <w:lang w:val="en-US"/>
        </w:rPr>
      </w:pPr>
      <w:r w:rsidRPr="00E3203E">
        <w:rPr>
          <w:lang w:val="en-US"/>
        </w:rPr>
        <w:t xml:space="preserve">                driver_license_number: data.licenseNumber,</w:t>
      </w:r>
    </w:p>
    <w:p w:rsidR="001F705F" w:rsidRPr="00E3203E" w:rsidRDefault="001F705F" w:rsidP="001F705F">
      <w:pPr>
        <w:rPr>
          <w:lang w:val="en-US"/>
        </w:rPr>
      </w:pPr>
      <w:r w:rsidRPr="00E3203E">
        <w:rPr>
          <w:lang w:val="en-US"/>
        </w:rPr>
        <w:t xml:space="preserve">                driver_license_issued_by: data.licenseIssuedBy,</w:t>
      </w:r>
    </w:p>
    <w:p w:rsidR="001F705F" w:rsidRPr="00E3203E" w:rsidRDefault="001F705F" w:rsidP="001F705F">
      <w:pPr>
        <w:rPr>
          <w:lang w:val="en-US"/>
        </w:rPr>
      </w:pPr>
      <w:r w:rsidRPr="00E3203E">
        <w:rPr>
          <w:lang w:val="en-US"/>
        </w:rPr>
        <w:t xml:space="preserve">                driver_license_issue_date: data.licenseIssueDate,</w:t>
      </w:r>
    </w:p>
    <w:p w:rsidR="001F705F" w:rsidRPr="00E3203E" w:rsidRDefault="001F705F" w:rsidP="001F705F">
      <w:pPr>
        <w:rPr>
          <w:lang w:val="en-US"/>
        </w:rPr>
      </w:pPr>
      <w:r w:rsidRPr="00E3203E">
        <w:rPr>
          <w:lang w:val="en-US"/>
        </w:rPr>
        <w:t xml:space="preserve">                driver_license_expiry_date: data.licenseExpiryDate,</w:t>
      </w:r>
    </w:p>
    <w:p w:rsidR="001F705F" w:rsidRPr="00E3203E" w:rsidRDefault="001F705F" w:rsidP="001F705F">
      <w:pPr>
        <w:rPr>
          <w:lang w:val="en-US"/>
        </w:rPr>
      </w:pPr>
      <w:r w:rsidRPr="00E3203E">
        <w:rPr>
          <w:lang w:val="en-US"/>
        </w:rPr>
        <w:t xml:space="preserve">                driver_categories: data.licenseCategory,</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const response = await updateProfile(payload);</w:t>
      </w:r>
    </w:p>
    <w:p w:rsidR="001F705F" w:rsidRPr="00E3203E" w:rsidRDefault="001F705F" w:rsidP="001F705F">
      <w:pPr>
        <w:rPr>
          <w:lang w:val="en-US"/>
        </w:rPr>
      </w:pPr>
      <w:r w:rsidRPr="00E3203E">
        <w:rPr>
          <w:lang w:val="en-US"/>
        </w:rPr>
        <w:t xml:space="preserve">            setProfileData(prev =&gt; ({ ...prev, ...payload }));</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if (data.email || data.phone) {</w:t>
      </w:r>
    </w:p>
    <w:p w:rsidR="001F705F" w:rsidRPr="00E3203E" w:rsidRDefault="001F705F" w:rsidP="001F705F">
      <w:pPr>
        <w:rPr>
          <w:lang w:val="en-US"/>
        </w:rPr>
      </w:pPr>
      <w:r w:rsidRPr="00E3203E">
        <w:rPr>
          <w:lang w:val="en-US"/>
        </w:rPr>
        <w:t xml:space="preserve">                setUserData(prev =&gt; ({</w:t>
      </w:r>
    </w:p>
    <w:p w:rsidR="001F705F" w:rsidRPr="00E3203E" w:rsidRDefault="001F705F" w:rsidP="001F705F">
      <w:pPr>
        <w:rPr>
          <w:lang w:val="en-US"/>
        </w:rPr>
      </w:pPr>
      <w:r w:rsidRPr="00E3203E">
        <w:rPr>
          <w:lang w:val="en-US"/>
        </w:rPr>
        <w:t xml:space="preserve">                    ...prev,</w:t>
      </w:r>
    </w:p>
    <w:p w:rsidR="001F705F" w:rsidRPr="00E3203E" w:rsidRDefault="001F705F" w:rsidP="001F705F">
      <w:pPr>
        <w:rPr>
          <w:lang w:val="en-US"/>
        </w:rPr>
      </w:pPr>
      <w:r w:rsidRPr="00E3203E">
        <w:rPr>
          <w:lang w:val="en-US"/>
        </w:rPr>
        <w:t xml:space="preserve">                    email: data.email || prev.email,</w:t>
      </w:r>
    </w:p>
    <w:p w:rsidR="001F705F" w:rsidRPr="00E3203E" w:rsidRDefault="001F705F" w:rsidP="001F705F">
      <w:pPr>
        <w:rPr>
          <w:lang w:val="en-US"/>
        </w:rPr>
      </w:pPr>
      <w:r w:rsidRPr="00E3203E">
        <w:rPr>
          <w:lang w:val="en-US"/>
        </w:rPr>
        <w:t xml:space="preserve">                    phone: data.phone || prev.phone</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lastRenderedPageBreak/>
        <w:t xml:space="preserve">            }</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return response;</w:t>
      </w:r>
    </w:p>
    <w:p w:rsidR="001F705F" w:rsidRPr="00E3203E" w:rsidRDefault="001F705F" w:rsidP="001F705F">
      <w:pPr>
        <w:rPr>
          <w:lang w:val="en-US"/>
        </w:rPr>
      </w:pPr>
      <w:r w:rsidRPr="00E3203E">
        <w:rPr>
          <w:lang w:val="en-US"/>
        </w:rPr>
        <w:t xml:space="preserve">        } catch (error) {</w:t>
      </w:r>
    </w:p>
    <w:p w:rsidR="001F705F" w:rsidRPr="00E3203E" w:rsidRDefault="001F705F" w:rsidP="001F705F">
      <w:pPr>
        <w:rPr>
          <w:lang w:val="en-US"/>
        </w:rPr>
      </w:pPr>
      <w:r w:rsidRPr="00E3203E">
        <w:rPr>
          <w:lang w:val="en-US"/>
        </w:rPr>
        <w:t xml:space="preserve">            console.error('Update profile error:', error);</w:t>
      </w:r>
    </w:p>
    <w:p w:rsidR="001F705F" w:rsidRPr="00E3203E" w:rsidRDefault="001F705F" w:rsidP="001F705F">
      <w:pPr>
        <w:rPr>
          <w:lang w:val="en-US"/>
        </w:rPr>
      </w:pPr>
      <w:r w:rsidRPr="00E3203E">
        <w:rPr>
          <w:lang w:val="en-US"/>
        </w:rPr>
        <w:t xml:space="preserve">            throw error;</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p>
    <w:p w:rsidR="001F705F" w:rsidRPr="00E3203E" w:rsidRDefault="001F705F" w:rsidP="001F705F">
      <w:pPr>
        <w:rPr>
          <w:lang w:val="en-US"/>
        </w:rPr>
      </w:pPr>
      <w:r w:rsidRPr="00E3203E">
        <w:rPr>
          <w:lang w:val="en-US"/>
        </w:rPr>
        <w:t xml:space="preserve">    const updateUserPassword = async (currentPassword, newPassword) =&gt; {</w:t>
      </w:r>
    </w:p>
    <w:p w:rsidR="001F705F" w:rsidRPr="00E3203E" w:rsidRDefault="001F705F" w:rsidP="001F705F">
      <w:pPr>
        <w:rPr>
          <w:lang w:val="en-US"/>
        </w:rPr>
      </w:pPr>
      <w:r w:rsidRPr="00E3203E">
        <w:rPr>
          <w:lang w:val="en-US"/>
        </w:rPr>
        <w:t xml:space="preserve">        try {</w:t>
      </w:r>
    </w:p>
    <w:p w:rsidR="001F705F" w:rsidRPr="00E3203E" w:rsidRDefault="001F705F" w:rsidP="001F705F">
      <w:pPr>
        <w:rPr>
          <w:lang w:val="en-US"/>
        </w:rPr>
      </w:pPr>
      <w:r w:rsidRPr="00E3203E">
        <w:rPr>
          <w:lang w:val="en-US"/>
        </w:rPr>
        <w:t xml:space="preserve">            const response = await changePassword(currentPassword, newPassword, newPassword);</w:t>
      </w:r>
    </w:p>
    <w:p w:rsidR="001F705F" w:rsidRPr="00E3203E" w:rsidRDefault="001F705F" w:rsidP="001F705F">
      <w:pPr>
        <w:rPr>
          <w:lang w:val="en-US"/>
        </w:rPr>
      </w:pPr>
      <w:r w:rsidRPr="00E3203E">
        <w:rPr>
          <w:lang w:val="en-US"/>
        </w:rPr>
        <w:t xml:space="preserve">            return response;</w:t>
      </w:r>
    </w:p>
    <w:p w:rsidR="001F705F" w:rsidRPr="00E3203E" w:rsidRDefault="001F705F" w:rsidP="001F705F">
      <w:pPr>
        <w:rPr>
          <w:lang w:val="en-US"/>
        </w:rPr>
      </w:pPr>
      <w:r w:rsidRPr="00E3203E">
        <w:rPr>
          <w:lang w:val="en-US"/>
        </w:rPr>
        <w:t xml:space="preserve">        } catch (error) {</w:t>
      </w:r>
    </w:p>
    <w:p w:rsidR="001F705F" w:rsidRPr="00E3203E" w:rsidRDefault="001F705F" w:rsidP="001F705F">
      <w:pPr>
        <w:rPr>
          <w:lang w:val="en-US"/>
        </w:rPr>
      </w:pPr>
      <w:r w:rsidRPr="00E3203E">
        <w:rPr>
          <w:lang w:val="en-US"/>
        </w:rPr>
        <w:t xml:space="preserve">            console.error('Change password error:', error);</w:t>
      </w:r>
    </w:p>
    <w:p w:rsidR="001F705F" w:rsidRPr="00E3203E" w:rsidRDefault="001F705F" w:rsidP="001F705F">
      <w:pPr>
        <w:rPr>
          <w:lang w:val="en-US"/>
        </w:rPr>
      </w:pPr>
      <w:r w:rsidRPr="00E3203E">
        <w:rPr>
          <w:lang w:val="en-US"/>
        </w:rPr>
        <w:t xml:space="preserve">            throw error;</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p>
    <w:p w:rsidR="001F705F" w:rsidRPr="00E3203E" w:rsidRDefault="001F705F" w:rsidP="001F705F">
      <w:pPr>
        <w:rPr>
          <w:lang w:val="en-US"/>
        </w:rPr>
      </w:pPr>
      <w:r w:rsidRPr="00E3203E">
        <w:rPr>
          <w:lang w:val="en-US"/>
        </w:rPr>
        <w:t xml:space="preserve">    const addPolicy = (policy) =&gt; {</w:t>
      </w:r>
    </w:p>
    <w:p w:rsidR="001F705F" w:rsidRPr="00E3203E" w:rsidRDefault="001F705F" w:rsidP="001F705F">
      <w:pPr>
        <w:rPr>
          <w:lang w:val="en-US"/>
        </w:rPr>
      </w:pPr>
      <w:r w:rsidRPr="00E3203E">
        <w:rPr>
          <w:lang w:val="en-US"/>
        </w:rPr>
        <w:t xml:space="preserve">        setUserPolicies(prev =&gt; [policy, ...prev]);</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p>
    <w:p w:rsidR="001F705F" w:rsidRPr="00E3203E" w:rsidRDefault="001F705F" w:rsidP="001F705F">
      <w:pPr>
        <w:rPr>
          <w:lang w:val="en-US"/>
        </w:rPr>
      </w:pPr>
      <w:r w:rsidRPr="00E3203E">
        <w:rPr>
          <w:lang w:val="en-US"/>
        </w:rPr>
        <w:t xml:space="preserve">    const resetPolicies = () =&gt; {</w:t>
      </w:r>
    </w:p>
    <w:p w:rsidR="001F705F" w:rsidRPr="00E3203E" w:rsidRDefault="001F705F" w:rsidP="001F705F">
      <w:pPr>
        <w:rPr>
          <w:lang w:val="en-US"/>
        </w:rPr>
      </w:pPr>
      <w:r w:rsidRPr="00E3203E">
        <w:rPr>
          <w:lang w:val="en-US"/>
        </w:rPr>
        <w:t xml:space="preserve">        setUserPolicies([]);</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p>
    <w:p w:rsidR="001F705F" w:rsidRPr="00E3203E" w:rsidRDefault="001F705F" w:rsidP="001F705F">
      <w:pPr>
        <w:rPr>
          <w:lang w:val="en-US"/>
        </w:rPr>
      </w:pPr>
      <w:r w:rsidRPr="00E3203E">
        <w:rPr>
          <w:lang w:val="en-US"/>
        </w:rPr>
        <w:t xml:space="preserve">    const refreshPolicies = async () =&gt; {</w:t>
      </w:r>
    </w:p>
    <w:p w:rsidR="001F705F" w:rsidRPr="00E3203E" w:rsidRDefault="001F705F" w:rsidP="001F705F">
      <w:pPr>
        <w:rPr>
          <w:lang w:val="en-US"/>
        </w:rPr>
      </w:pPr>
      <w:r w:rsidRPr="00E3203E">
        <w:rPr>
          <w:lang w:val="en-US"/>
        </w:rPr>
        <w:lastRenderedPageBreak/>
        <w:t xml:space="preserve">        await loadPolicies();</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p>
    <w:p w:rsidR="001F705F" w:rsidRPr="00E3203E" w:rsidRDefault="001F705F" w:rsidP="001F705F">
      <w:pPr>
        <w:rPr>
          <w:lang w:val="en-US"/>
        </w:rPr>
      </w:pPr>
      <w:r w:rsidRPr="00E3203E">
        <w:rPr>
          <w:lang w:val="en-US"/>
        </w:rPr>
        <w:t xml:space="preserve">    const formatDate = (dateString) =&gt; {</w:t>
      </w:r>
    </w:p>
    <w:p w:rsidR="001F705F" w:rsidRPr="00E3203E" w:rsidRDefault="001F705F" w:rsidP="001F705F">
      <w:pPr>
        <w:rPr>
          <w:lang w:val="en-US"/>
        </w:rPr>
      </w:pPr>
      <w:r w:rsidRPr="00E3203E">
        <w:rPr>
          <w:lang w:val="en-US"/>
        </w:rPr>
        <w:t xml:space="preserve">        if (!dateString) return '';</w:t>
      </w:r>
    </w:p>
    <w:p w:rsidR="001F705F" w:rsidRPr="00E3203E" w:rsidRDefault="001F705F" w:rsidP="001F705F">
      <w:pPr>
        <w:rPr>
          <w:lang w:val="en-US"/>
        </w:rPr>
      </w:pPr>
      <w:r w:rsidRPr="00E3203E">
        <w:rPr>
          <w:lang w:val="en-US"/>
        </w:rPr>
        <w:t xml:space="preserve">        if (dateString.includes('T')) {</w:t>
      </w:r>
    </w:p>
    <w:p w:rsidR="001F705F" w:rsidRPr="00E3203E" w:rsidRDefault="001F705F" w:rsidP="001F705F">
      <w:pPr>
        <w:rPr>
          <w:lang w:val="en-US"/>
        </w:rPr>
      </w:pPr>
      <w:r w:rsidRPr="00E3203E">
        <w:rPr>
          <w:lang w:val="en-US"/>
        </w:rPr>
        <w:t xml:space="preserve">            return dateString.split('T')[0];</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return dateString;</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const fullUserData = {</w:t>
      </w:r>
    </w:p>
    <w:p w:rsidR="001F705F" w:rsidRPr="00E3203E" w:rsidRDefault="001F705F" w:rsidP="001F705F">
      <w:pPr>
        <w:rPr>
          <w:lang w:val="en-US"/>
        </w:rPr>
      </w:pPr>
      <w:r w:rsidRPr="00E3203E">
        <w:rPr>
          <w:lang w:val="en-US"/>
        </w:rPr>
        <w:t xml:space="preserve">        id: userData?.id,</w:t>
      </w:r>
    </w:p>
    <w:p w:rsidR="001F705F" w:rsidRPr="00E3203E" w:rsidRDefault="001F705F" w:rsidP="001F705F">
      <w:pPr>
        <w:rPr>
          <w:lang w:val="en-US"/>
        </w:rPr>
      </w:pPr>
      <w:r w:rsidRPr="00E3203E">
        <w:rPr>
          <w:lang w:val="en-US"/>
        </w:rPr>
        <w:t xml:space="preserve">        email: userData?.email,</w:t>
      </w:r>
    </w:p>
    <w:p w:rsidR="001F705F" w:rsidRPr="00E3203E" w:rsidRDefault="001F705F" w:rsidP="001F705F">
      <w:pPr>
        <w:rPr>
          <w:lang w:val="en-US"/>
        </w:rPr>
      </w:pPr>
      <w:r w:rsidRPr="00E3203E">
        <w:rPr>
          <w:lang w:val="en-US"/>
        </w:rPr>
        <w:t xml:space="preserve">        phone: userData?.phone,</w:t>
      </w:r>
    </w:p>
    <w:p w:rsidR="001F705F" w:rsidRPr="00E3203E" w:rsidRDefault="001F705F" w:rsidP="001F705F">
      <w:pPr>
        <w:rPr>
          <w:lang w:val="en-US"/>
        </w:rPr>
      </w:pPr>
      <w:r w:rsidRPr="00E3203E">
        <w:rPr>
          <w:lang w:val="en-US"/>
        </w:rPr>
        <w:t xml:space="preserve">        surname: profileData?.last_name || '',</w:t>
      </w:r>
    </w:p>
    <w:p w:rsidR="001F705F" w:rsidRPr="00E3203E" w:rsidRDefault="001F705F" w:rsidP="001F705F">
      <w:pPr>
        <w:rPr>
          <w:lang w:val="en-US"/>
        </w:rPr>
      </w:pPr>
      <w:r w:rsidRPr="00E3203E">
        <w:rPr>
          <w:lang w:val="en-US"/>
        </w:rPr>
        <w:t xml:space="preserve">        name: profileData?.first_name || '',</w:t>
      </w:r>
    </w:p>
    <w:p w:rsidR="001F705F" w:rsidRPr="00E3203E" w:rsidRDefault="001F705F" w:rsidP="001F705F">
      <w:pPr>
        <w:rPr>
          <w:lang w:val="en-US"/>
        </w:rPr>
      </w:pPr>
      <w:r w:rsidRPr="00E3203E">
        <w:rPr>
          <w:lang w:val="en-US"/>
        </w:rPr>
        <w:t xml:space="preserve">        patronymic: profileData?.middle_name || '',</w:t>
      </w:r>
    </w:p>
    <w:p w:rsidR="001F705F" w:rsidRPr="00E3203E" w:rsidRDefault="001F705F" w:rsidP="001F705F">
      <w:pPr>
        <w:rPr>
          <w:lang w:val="en-US"/>
        </w:rPr>
      </w:pPr>
      <w:r w:rsidRPr="00E3203E">
        <w:rPr>
          <w:lang w:val="en-US"/>
        </w:rPr>
        <w:t xml:space="preserve">        birthDate: formatDate(profileData?.birth_date),</w:t>
      </w:r>
    </w:p>
    <w:p w:rsidR="001F705F" w:rsidRPr="00E3203E" w:rsidRDefault="001F705F" w:rsidP="001F705F">
      <w:pPr>
        <w:rPr>
          <w:lang w:val="en-US"/>
        </w:rPr>
      </w:pPr>
      <w:r w:rsidRPr="00E3203E">
        <w:rPr>
          <w:lang w:val="en-US"/>
        </w:rPr>
        <w:t xml:space="preserve">        passportSeries: profileData?.passport_series || '',</w:t>
      </w:r>
    </w:p>
    <w:p w:rsidR="001F705F" w:rsidRPr="00E3203E" w:rsidRDefault="001F705F" w:rsidP="001F705F">
      <w:pPr>
        <w:rPr>
          <w:lang w:val="en-US"/>
        </w:rPr>
      </w:pPr>
      <w:r w:rsidRPr="00E3203E">
        <w:rPr>
          <w:lang w:val="en-US"/>
        </w:rPr>
        <w:t xml:space="preserve">        passportNumber: profileData?.passport_number || '',</w:t>
      </w:r>
    </w:p>
    <w:p w:rsidR="001F705F" w:rsidRPr="00E3203E" w:rsidRDefault="001F705F" w:rsidP="001F705F">
      <w:pPr>
        <w:rPr>
          <w:lang w:val="en-US"/>
        </w:rPr>
      </w:pPr>
      <w:r w:rsidRPr="00E3203E">
        <w:rPr>
          <w:lang w:val="en-US"/>
        </w:rPr>
        <w:t xml:space="preserve">        issuedBy: profileData?.passport_issued_by || '',</w:t>
      </w:r>
    </w:p>
    <w:p w:rsidR="001F705F" w:rsidRPr="00E3203E" w:rsidRDefault="001F705F" w:rsidP="001F705F">
      <w:pPr>
        <w:rPr>
          <w:lang w:val="en-US"/>
        </w:rPr>
      </w:pPr>
      <w:r w:rsidRPr="00E3203E">
        <w:rPr>
          <w:lang w:val="en-US"/>
        </w:rPr>
        <w:t xml:space="preserve">        issueDate: formatDate(profileData?.passport_issue_date),</w:t>
      </w:r>
    </w:p>
    <w:p w:rsidR="001F705F" w:rsidRPr="00E3203E" w:rsidRDefault="001F705F" w:rsidP="001F705F">
      <w:pPr>
        <w:rPr>
          <w:lang w:val="en-US"/>
        </w:rPr>
      </w:pPr>
      <w:r w:rsidRPr="00E3203E">
        <w:rPr>
          <w:lang w:val="en-US"/>
        </w:rPr>
        <w:t xml:space="preserve">        licenseSeries: profileData?.driver_license_series || '',</w:t>
      </w:r>
    </w:p>
    <w:p w:rsidR="001F705F" w:rsidRPr="00E3203E" w:rsidRDefault="001F705F" w:rsidP="001F705F">
      <w:pPr>
        <w:rPr>
          <w:lang w:val="en-US"/>
        </w:rPr>
      </w:pPr>
      <w:r w:rsidRPr="00E3203E">
        <w:rPr>
          <w:lang w:val="en-US"/>
        </w:rPr>
        <w:t xml:space="preserve">        licenseNumber: profileData?.driver_license_number || '',</w:t>
      </w:r>
    </w:p>
    <w:p w:rsidR="001F705F" w:rsidRPr="00E3203E" w:rsidRDefault="001F705F" w:rsidP="001F705F">
      <w:pPr>
        <w:rPr>
          <w:lang w:val="en-US"/>
        </w:rPr>
      </w:pPr>
      <w:r w:rsidRPr="00E3203E">
        <w:rPr>
          <w:lang w:val="en-US"/>
        </w:rPr>
        <w:t xml:space="preserve">        licenseIssuedBy: profileData?.driver_license_issued_by || '',</w:t>
      </w:r>
    </w:p>
    <w:p w:rsidR="001F705F" w:rsidRPr="00E3203E" w:rsidRDefault="001F705F" w:rsidP="001F705F">
      <w:pPr>
        <w:rPr>
          <w:lang w:val="en-US"/>
        </w:rPr>
      </w:pPr>
      <w:r w:rsidRPr="00E3203E">
        <w:rPr>
          <w:lang w:val="en-US"/>
        </w:rPr>
        <w:t xml:space="preserve">        licenseIssueDate: formatDate(profileData?.driver_license_issue_date),</w:t>
      </w:r>
    </w:p>
    <w:p w:rsidR="001F705F" w:rsidRPr="00E3203E" w:rsidRDefault="001F705F" w:rsidP="001F705F">
      <w:pPr>
        <w:rPr>
          <w:lang w:val="en-US"/>
        </w:rPr>
      </w:pPr>
      <w:r w:rsidRPr="00E3203E">
        <w:rPr>
          <w:lang w:val="en-US"/>
        </w:rPr>
        <w:t xml:space="preserve">        licenseExpiryDate: formatDate(profileData?.driver_license_expiry_date),</w:t>
      </w:r>
    </w:p>
    <w:p w:rsidR="001F705F" w:rsidRPr="00E3203E" w:rsidRDefault="001F705F" w:rsidP="001F705F">
      <w:pPr>
        <w:rPr>
          <w:lang w:val="en-US"/>
        </w:rPr>
      </w:pPr>
      <w:r w:rsidRPr="00E3203E">
        <w:rPr>
          <w:lang w:val="en-US"/>
        </w:rPr>
        <w:lastRenderedPageBreak/>
        <w:t xml:space="preserve">        driver_categories: profileData?.driver_categories || [],</w:t>
      </w:r>
    </w:p>
    <w:p w:rsidR="001F705F" w:rsidRPr="00E3203E" w:rsidRDefault="001F705F" w:rsidP="001F705F">
      <w:pPr>
        <w:rPr>
          <w:lang w:val="en-US"/>
        </w:rPr>
      </w:pPr>
      <w:r w:rsidRPr="00E3203E">
        <w:rPr>
          <w:lang w:val="en-US"/>
        </w:rPr>
        <w:t xml:space="preserve">        ...profileData,</w:t>
      </w:r>
    </w:p>
    <w:p w:rsidR="001F705F" w:rsidRPr="00E3203E" w:rsidRDefault="001F705F" w:rsidP="001F705F">
      <w:pPr>
        <w:rPr>
          <w:lang w:val="en-US"/>
        </w:rPr>
      </w:pPr>
      <w:r w:rsidRPr="00E3203E">
        <w:rPr>
          <w:lang w:val="en-US"/>
        </w:rPr>
        <w:t xml:space="preserve">        ...userData,</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p>
    <w:p w:rsidR="001F705F" w:rsidRPr="00E3203E" w:rsidRDefault="001F705F" w:rsidP="001F705F">
      <w:pPr>
        <w:rPr>
          <w:lang w:val="en-US"/>
        </w:rPr>
      </w:pPr>
      <w:r w:rsidRPr="00E3203E">
        <w:rPr>
          <w:lang w:val="en-US"/>
        </w:rPr>
        <w:t xml:space="preserve">    return (</w:t>
      </w:r>
    </w:p>
    <w:p w:rsidR="001F705F" w:rsidRPr="00E3203E" w:rsidRDefault="001F705F" w:rsidP="001F705F">
      <w:pPr>
        <w:rPr>
          <w:lang w:val="en-US"/>
        </w:rPr>
      </w:pPr>
      <w:r w:rsidRPr="00E3203E">
        <w:rPr>
          <w:lang w:val="en-US"/>
        </w:rPr>
        <w:t xml:space="preserve">        &lt;AuthContext.Provider value={{</w:t>
      </w:r>
    </w:p>
    <w:p w:rsidR="001F705F" w:rsidRPr="00E3203E" w:rsidRDefault="001F705F" w:rsidP="001F705F">
      <w:pPr>
        <w:rPr>
          <w:lang w:val="en-US"/>
        </w:rPr>
      </w:pPr>
      <w:r w:rsidRPr="00E3203E">
        <w:rPr>
          <w:lang w:val="en-US"/>
        </w:rPr>
        <w:t xml:space="preserve">            isAuthenticated,</w:t>
      </w:r>
    </w:p>
    <w:p w:rsidR="001F705F" w:rsidRPr="00E3203E" w:rsidRDefault="001F705F" w:rsidP="001F705F">
      <w:pPr>
        <w:rPr>
          <w:lang w:val="en-US"/>
        </w:rPr>
      </w:pPr>
      <w:r w:rsidRPr="00E3203E">
        <w:rPr>
          <w:lang w:val="en-US"/>
        </w:rPr>
        <w:t xml:space="preserve">            userData,</w:t>
      </w:r>
    </w:p>
    <w:p w:rsidR="001F705F" w:rsidRPr="00E3203E" w:rsidRDefault="001F705F" w:rsidP="001F705F">
      <w:pPr>
        <w:rPr>
          <w:lang w:val="en-US"/>
        </w:rPr>
      </w:pPr>
      <w:r w:rsidRPr="00E3203E">
        <w:rPr>
          <w:lang w:val="en-US"/>
        </w:rPr>
        <w:t xml:space="preserve">            profileData,</w:t>
      </w:r>
    </w:p>
    <w:p w:rsidR="001F705F" w:rsidRPr="00E3203E" w:rsidRDefault="001F705F" w:rsidP="001F705F">
      <w:pPr>
        <w:rPr>
          <w:lang w:val="en-US"/>
        </w:rPr>
      </w:pPr>
      <w:r w:rsidRPr="00E3203E">
        <w:rPr>
          <w:lang w:val="en-US"/>
        </w:rPr>
        <w:t xml:space="preserve">            fullUserData,</w:t>
      </w:r>
    </w:p>
    <w:p w:rsidR="001F705F" w:rsidRPr="00E3203E" w:rsidRDefault="001F705F" w:rsidP="001F705F">
      <w:pPr>
        <w:rPr>
          <w:lang w:val="en-US"/>
        </w:rPr>
      </w:pPr>
      <w:r w:rsidRPr="00E3203E">
        <w:rPr>
          <w:lang w:val="en-US"/>
        </w:rPr>
        <w:t xml:space="preserve">            userPolicies,</w:t>
      </w:r>
    </w:p>
    <w:p w:rsidR="001F705F" w:rsidRPr="00E3203E" w:rsidRDefault="001F705F" w:rsidP="001F705F">
      <w:pPr>
        <w:rPr>
          <w:lang w:val="en-US"/>
        </w:rPr>
      </w:pPr>
      <w:r w:rsidRPr="00E3203E">
        <w:rPr>
          <w:lang w:val="en-US"/>
        </w:rPr>
        <w:t xml:space="preserve">            loading,</w:t>
      </w:r>
    </w:p>
    <w:p w:rsidR="001F705F" w:rsidRPr="00E3203E" w:rsidRDefault="001F705F" w:rsidP="001F705F">
      <w:pPr>
        <w:rPr>
          <w:lang w:val="en-US"/>
        </w:rPr>
      </w:pPr>
      <w:r w:rsidRPr="00E3203E">
        <w:rPr>
          <w:lang w:val="en-US"/>
        </w:rPr>
        <w:t xml:space="preserve">            login,</w:t>
      </w:r>
    </w:p>
    <w:p w:rsidR="001F705F" w:rsidRPr="00E3203E" w:rsidRDefault="001F705F" w:rsidP="001F705F">
      <w:pPr>
        <w:rPr>
          <w:lang w:val="en-US"/>
        </w:rPr>
      </w:pPr>
      <w:r w:rsidRPr="00E3203E">
        <w:rPr>
          <w:lang w:val="en-US"/>
        </w:rPr>
        <w:t xml:space="preserve">            logout,</w:t>
      </w:r>
    </w:p>
    <w:p w:rsidR="001F705F" w:rsidRPr="00E3203E" w:rsidRDefault="001F705F" w:rsidP="001F705F">
      <w:pPr>
        <w:rPr>
          <w:lang w:val="en-US"/>
        </w:rPr>
      </w:pPr>
      <w:r w:rsidRPr="00E3203E">
        <w:rPr>
          <w:lang w:val="en-US"/>
        </w:rPr>
        <w:t xml:space="preserve">            updateUserData,</w:t>
      </w:r>
    </w:p>
    <w:p w:rsidR="001F705F" w:rsidRPr="00E3203E" w:rsidRDefault="001F705F" w:rsidP="001F705F">
      <w:pPr>
        <w:rPr>
          <w:lang w:val="en-US"/>
        </w:rPr>
      </w:pPr>
      <w:r w:rsidRPr="00E3203E">
        <w:rPr>
          <w:lang w:val="en-US"/>
        </w:rPr>
        <w:t xml:space="preserve">            updateUserPassword,</w:t>
      </w:r>
    </w:p>
    <w:p w:rsidR="001F705F" w:rsidRPr="00E3203E" w:rsidRDefault="001F705F" w:rsidP="001F705F">
      <w:pPr>
        <w:rPr>
          <w:lang w:val="en-US"/>
        </w:rPr>
      </w:pPr>
      <w:r w:rsidRPr="00E3203E">
        <w:rPr>
          <w:lang w:val="en-US"/>
        </w:rPr>
        <w:t xml:space="preserve">            addPolicy,</w:t>
      </w:r>
    </w:p>
    <w:p w:rsidR="001F705F" w:rsidRPr="00E3203E" w:rsidRDefault="001F705F" w:rsidP="001F705F">
      <w:pPr>
        <w:rPr>
          <w:lang w:val="en-US"/>
        </w:rPr>
      </w:pPr>
      <w:r w:rsidRPr="00E3203E">
        <w:rPr>
          <w:lang w:val="en-US"/>
        </w:rPr>
        <w:t xml:space="preserve">            resetPolicies,</w:t>
      </w:r>
    </w:p>
    <w:p w:rsidR="001F705F" w:rsidRPr="00E3203E" w:rsidRDefault="001F705F" w:rsidP="001F705F">
      <w:pPr>
        <w:rPr>
          <w:lang w:val="en-US"/>
        </w:rPr>
      </w:pPr>
      <w:r w:rsidRPr="00E3203E">
        <w:rPr>
          <w:lang w:val="en-US"/>
        </w:rPr>
        <w:t xml:space="preserve">            refreshPolicies,</w:t>
      </w:r>
    </w:p>
    <w:p w:rsidR="001F705F" w:rsidRPr="00E3203E" w:rsidRDefault="001F705F" w:rsidP="001F705F">
      <w:pPr>
        <w:rPr>
          <w:lang w:val="en-US"/>
        </w:rPr>
      </w:pPr>
      <w:r w:rsidRPr="00E3203E">
        <w:rPr>
          <w:lang w:val="en-US"/>
        </w:rPr>
        <w:t xml:space="preserve">            refreshUserData  </w:t>
      </w:r>
    </w:p>
    <w:p w:rsidR="001F705F" w:rsidRPr="00E3203E" w:rsidRDefault="001F705F" w:rsidP="001F705F">
      <w:pPr>
        <w:rPr>
          <w:lang w:val="en-US"/>
        </w:rPr>
      </w:pPr>
      <w:r w:rsidRPr="00E3203E">
        <w:rPr>
          <w:lang w:val="en-US"/>
        </w:rPr>
        <w:t xml:space="preserve">        }}&gt;</w:t>
      </w:r>
    </w:p>
    <w:p w:rsidR="001F705F" w:rsidRPr="00E3203E" w:rsidRDefault="001F705F" w:rsidP="001F705F">
      <w:pPr>
        <w:rPr>
          <w:lang w:val="en-US"/>
        </w:rPr>
      </w:pPr>
      <w:r w:rsidRPr="00E3203E">
        <w:rPr>
          <w:lang w:val="en-US"/>
        </w:rPr>
        <w:t xml:space="preserve">            {children}</w:t>
      </w:r>
    </w:p>
    <w:p w:rsidR="001F705F" w:rsidRPr="00E3203E" w:rsidRDefault="001F705F" w:rsidP="001F705F">
      <w:pPr>
        <w:rPr>
          <w:lang w:val="en-US"/>
        </w:rPr>
      </w:pPr>
      <w:r w:rsidRPr="00E3203E">
        <w:rPr>
          <w:lang w:val="en-US"/>
        </w:rPr>
        <w:t xml:space="preserve">        &lt;/AuthContext.Provider&gt;</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w:t>
      </w:r>
    </w:p>
    <w:p w:rsidR="001F705F" w:rsidRPr="00E3203E" w:rsidRDefault="001F705F" w:rsidP="001F705F">
      <w:pPr>
        <w:rPr>
          <w:lang w:val="en-US"/>
        </w:rPr>
      </w:pPr>
    </w:p>
    <w:p w:rsidR="001F705F" w:rsidRPr="00E3203E" w:rsidRDefault="001F705F" w:rsidP="001F705F">
      <w:pPr>
        <w:rPr>
          <w:lang w:val="en-US"/>
        </w:rPr>
      </w:pPr>
      <w:r w:rsidRPr="00E3203E">
        <w:rPr>
          <w:lang w:val="en-US"/>
        </w:rPr>
        <w:t>export const useAuth = () =&gt; {</w:t>
      </w:r>
    </w:p>
    <w:p w:rsidR="001F705F" w:rsidRPr="00E3203E" w:rsidRDefault="001F705F" w:rsidP="001F705F">
      <w:pPr>
        <w:rPr>
          <w:lang w:val="en-US"/>
        </w:rPr>
      </w:pPr>
      <w:r w:rsidRPr="00E3203E">
        <w:rPr>
          <w:lang w:val="en-US"/>
        </w:rPr>
        <w:lastRenderedPageBreak/>
        <w:t xml:space="preserve">    const context = useContext(AuthContext);</w:t>
      </w:r>
    </w:p>
    <w:p w:rsidR="001F705F" w:rsidRPr="00E3203E" w:rsidRDefault="001F705F" w:rsidP="001F705F">
      <w:pPr>
        <w:rPr>
          <w:lang w:val="en-US"/>
        </w:rPr>
      </w:pPr>
      <w:r w:rsidRPr="00E3203E">
        <w:rPr>
          <w:lang w:val="en-US"/>
        </w:rPr>
        <w:t xml:space="preserve">    if (!context) throw new Error('useAuth must be used within AuthProvider');</w:t>
      </w:r>
    </w:p>
    <w:p w:rsidR="001F705F" w:rsidRPr="00E3203E" w:rsidRDefault="001F705F" w:rsidP="001F705F">
      <w:pPr>
        <w:rPr>
          <w:lang w:val="en-US"/>
        </w:rPr>
      </w:pPr>
      <w:r w:rsidRPr="00E3203E">
        <w:rPr>
          <w:lang w:val="en-US"/>
        </w:rPr>
        <w:t xml:space="preserve">    return context;</w:t>
      </w:r>
    </w:p>
    <w:p w:rsidR="001F705F" w:rsidRPr="00E3203E" w:rsidRDefault="001F705F" w:rsidP="001F705F">
      <w:pPr>
        <w:rPr>
          <w:lang w:val="en-US"/>
        </w:rPr>
      </w:pPr>
      <w:r w:rsidRPr="00E3203E">
        <w:rPr>
          <w:lang w:val="en-US"/>
        </w:rPr>
        <w:t>};</w:t>
      </w:r>
    </w:p>
    <w:p w:rsidR="001F705F" w:rsidRPr="00E3203E" w:rsidRDefault="001F705F" w:rsidP="001F705F">
      <w:pPr>
        <w:rPr>
          <w:lang w:val="en-US"/>
        </w:rPr>
      </w:pPr>
    </w:p>
    <w:p w:rsidR="001F705F" w:rsidRPr="00E3203E" w:rsidRDefault="001F705F" w:rsidP="001F705F">
      <w:pPr>
        <w:rPr>
          <w:lang w:val="en-US"/>
        </w:rPr>
      </w:pPr>
    </w:p>
    <w:p w:rsidR="001F705F" w:rsidRPr="00E3203E" w:rsidRDefault="001F705F" w:rsidP="001F705F">
      <w:pPr>
        <w:rPr>
          <w:lang w:val="en-US"/>
        </w:rPr>
      </w:pPr>
      <w:r w:rsidRPr="00E3203E">
        <w:rPr>
          <w:lang w:val="en-US"/>
        </w:rPr>
        <w:t>calculatorContext.js</w:t>
      </w:r>
    </w:p>
    <w:p w:rsidR="001F705F" w:rsidRPr="00E3203E" w:rsidRDefault="001F705F" w:rsidP="001F705F">
      <w:pPr>
        <w:rPr>
          <w:lang w:val="en-US"/>
        </w:rPr>
      </w:pPr>
    </w:p>
    <w:p w:rsidR="001F705F" w:rsidRPr="00E3203E" w:rsidRDefault="001F705F" w:rsidP="001F705F">
      <w:pPr>
        <w:rPr>
          <w:lang w:val="en-US"/>
        </w:rPr>
      </w:pPr>
      <w:r w:rsidRPr="00E3203E">
        <w:rPr>
          <w:lang w:val="en-US"/>
        </w:rPr>
        <w:t>import React, { createContext, useState, useContext, useEffect } from 'react';</w:t>
      </w:r>
    </w:p>
    <w:p w:rsidR="001F705F" w:rsidRPr="00E3203E" w:rsidRDefault="001F705F" w:rsidP="001F705F">
      <w:pPr>
        <w:rPr>
          <w:lang w:val="en-US"/>
        </w:rPr>
      </w:pPr>
    </w:p>
    <w:p w:rsidR="001F705F" w:rsidRPr="00E3203E" w:rsidRDefault="001F705F" w:rsidP="001F705F">
      <w:pPr>
        <w:rPr>
          <w:lang w:val="en-US"/>
        </w:rPr>
      </w:pPr>
      <w:r w:rsidRPr="00E3203E">
        <w:rPr>
          <w:lang w:val="en-US"/>
        </w:rPr>
        <w:t>const CalculatorContext = createContext();</w:t>
      </w:r>
    </w:p>
    <w:p w:rsidR="001F705F" w:rsidRPr="00E3203E" w:rsidRDefault="001F705F" w:rsidP="001F705F">
      <w:pPr>
        <w:rPr>
          <w:lang w:val="en-US"/>
        </w:rPr>
      </w:pPr>
    </w:p>
    <w:p w:rsidR="001F705F" w:rsidRPr="00E3203E" w:rsidRDefault="001F705F" w:rsidP="001F705F">
      <w:pPr>
        <w:rPr>
          <w:lang w:val="en-US"/>
        </w:rPr>
      </w:pPr>
      <w:r w:rsidRPr="00E3203E">
        <w:rPr>
          <w:lang w:val="en-US"/>
        </w:rPr>
        <w:t>export const CalculatorProvider = ({ children }) =&gt; {</w:t>
      </w:r>
    </w:p>
    <w:p w:rsidR="001F705F" w:rsidRPr="00E3203E" w:rsidRDefault="001F705F" w:rsidP="001F705F">
      <w:pPr>
        <w:rPr>
          <w:lang w:val="en-US"/>
        </w:rPr>
      </w:pPr>
      <w:r w:rsidRPr="00E3203E">
        <w:rPr>
          <w:lang w:val="en-US"/>
        </w:rPr>
        <w:t xml:space="preserve">    const [calculatorData, setCalculatorData] = useState({</w:t>
      </w:r>
    </w:p>
    <w:p w:rsidR="001F705F" w:rsidRPr="00E3203E" w:rsidRDefault="001F705F" w:rsidP="001F705F">
      <w:pPr>
        <w:rPr>
          <w:lang w:val="en-US"/>
        </w:rPr>
      </w:pPr>
      <w:r w:rsidRPr="00E3203E">
        <w:rPr>
          <w:lang w:val="en-US"/>
        </w:rPr>
        <w:t xml:space="preserve">        osago: {</w:t>
      </w:r>
    </w:p>
    <w:p w:rsidR="001F705F" w:rsidRPr="00E3203E" w:rsidRDefault="001F705F" w:rsidP="001F705F">
      <w:pPr>
        <w:rPr>
          <w:lang w:val="en-US"/>
        </w:rPr>
      </w:pPr>
      <w:r w:rsidRPr="00E3203E">
        <w:rPr>
          <w:lang w:val="en-US"/>
        </w:rPr>
        <w:t xml:space="preserve">            stateNumber: '',</w:t>
      </w:r>
    </w:p>
    <w:p w:rsidR="001F705F" w:rsidRPr="00E3203E" w:rsidRDefault="001F705F" w:rsidP="001F705F">
      <w:pPr>
        <w:rPr>
          <w:lang w:val="en-US"/>
        </w:rPr>
      </w:pPr>
      <w:r w:rsidRPr="00E3203E">
        <w:rPr>
          <w:lang w:val="en-US"/>
        </w:rPr>
        <w:t xml:space="preserve">            brand: '',</w:t>
      </w:r>
    </w:p>
    <w:p w:rsidR="001F705F" w:rsidRPr="00E3203E" w:rsidRDefault="001F705F" w:rsidP="001F705F">
      <w:pPr>
        <w:rPr>
          <w:lang w:val="en-US"/>
        </w:rPr>
      </w:pPr>
      <w:r w:rsidRPr="00E3203E">
        <w:rPr>
          <w:lang w:val="en-US"/>
        </w:rPr>
        <w:t xml:space="preserve">            model: '',</w:t>
      </w:r>
    </w:p>
    <w:p w:rsidR="001F705F" w:rsidRPr="00E3203E" w:rsidRDefault="001F705F" w:rsidP="001F705F">
      <w:pPr>
        <w:rPr>
          <w:lang w:val="en-US"/>
        </w:rPr>
      </w:pPr>
      <w:r w:rsidRPr="00E3203E">
        <w:rPr>
          <w:lang w:val="en-US"/>
        </w:rPr>
        <w:t xml:space="preserve">            manufactureYear: '',</w:t>
      </w:r>
    </w:p>
    <w:p w:rsidR="001F705F" w:rsidRPr="00E3203E" w:rsidRDefault="001F705F" w:rsidP="001F705F">
      <w:pPr>
        <w:rPr>
          <w:lang w:val="en-US"/>
        </w:rPr>
      </w:pPr>
      <w:r w:rsidRPr="00E3203E">
        <w:rPr>
          <w:lang w:val="en-US"/>
        </w:rPr>
        <w:t xml:space="preserve">            powerHp: '',</w:t>
      </w:r>
    </w:p>
    <w:p w:rsidR="001F705F" w:rsidRPr="00E3203E" w:rsidRDefault="001F705F" w:rsidP="001F705F">
      <w:pPr>
        <w:rPr>
          <w:lang w:val="en-US"/>
        </w:rPr>
      </w:pPr>
      <w:r w:rsidRPr="00E3203E">
        <w:rPr>
          <w:lang w:val="en-US"/>
        </w:rPr>
        <w:t xml:space="preserve">            category: 'B',</w:t>
      </w:r>
    </w:p>
    <w:p w:rsidR="001F705F" w:rsidRPr="00E3203E" w:rsidRDefault="001F705F" w:rsidP="001F705F">
      <w:pPr>
        <w:rPr>
          <w:lang w:val="en-US"/>
        </w:rPr>
      </w:pPr>
      <w:r w:rsidRPr="00E3203E">
        <w:rPr>
          <w:lang w:val="en-US"/>
        </w:rPr>
        <w:t xml:space="preserve">            vin: '',</w:t>
      </w:r>
    </w:p>
    <w:p w:rsidR="001F705F" w:rsidRPr="00E3203E" w:rsidRDefault="001F705F" w:rsidP="001F705F">
      <w:pPr>
        <w:rPr>
          <w:lang w:val="en-US"/>
        </w:rPr>
      </w:pPr>
      <w:r w:rsidRPr="00E3203E">
        <w:rPr>
          <w:lang w:val="en-US"/>
        </w:rPr>
        <w:t xml:space="preserve">            startDate: '',</w:t>
      </w:r>
    </w:p>
    <w:p w:rsidR="001F705F" w:rsidRPr="00E3203E" w:rsidRDefault="001F705F" w:rsidP="001F705F">
      <w:pPr>
        <w:rPr>
          <w:lang w:val="en-US"/>
        </w:rPr>
      </w:pPr>
      <w:r w:rsidRPr="00E3203E">
        <w:rPr>
          <w:lang w:val="en-US"/>
        </w:rPr>
        <w:t xml:space="preserve">            endDate: '',</w:t>
      </w:r>
    </w:p>
    <w:p w:rsidR="001F705F" w:rsidRPr="00E3203E" w:rsidRDefault="001F705F" w:rsidP="001F705F">
      <w:pPr>
        <w:rPr>
          <w:lang w:val="en-US"/>
        </w:rPr>
      </w:pPr>
      <w:r w:rsidRPr="00E3203E">
        <w:rPr>
          <w:lang w:val="en-US"/>
        </w:rPr>
        <w:t xml:space="preserve">            calculatedPrice: null</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kasko: {</w:t>
      </w:r>
    </w:p>
    <w:p w:rsidR="001F705F" w:rsidRPr="00E3203E" w:rsidRDefault="001F705F" w:rsidP="001F705F">
      <w:pPr>
        <w:rPr>
          <w:lang w:val="en-US"/>
        </w:rPr>
      </w:pPr>
      <w:r w:rsidRPr="00E3203E">
        <w:rPr>
          <w:lang w:val="en-US"/>
        </w:rPr>
        <w:t xml:space="preserve">            stateNumber: '',</w:t>
      </w:r>
    </w:p>
    <w:p w:rsidR="001F705F" w:rsidRPr="00E3203E" w:rsidRDefault="001F705F" w:rsidP="001F705F">
      <w:pPr>
        <w:rPr>
          <w:lang w:val="en-US"/>
        </w:rPr>
      </w:pPr>
      <w:r w:rsidRPr="00E3203E">
        <w:rPr>
          <w:lang w:val="en-US"/>
        </w:rPr>
        <w:lastRenderedPageBreak/>
        <w:t xml:space="preserve">            brand: '',</w:t>
      </w:r>
    </w:p>
    <w:p w:rsidR="001F705F" w:rsidRPr="00E3203E" w:rsidRDefault="001F705F" w:rsidP="001F705F">
      <w:pPr>
        <w:rPr>
          <w:lang w:val="en-US"/>
        </w:rPr>
      </w:pPr>
      <w:r w:rsidRPr="00E3203E">
        <w:rPr>
          <w:lang w:val="en-US"/>
        </w:rPr>
        <w:t xml:space="preserve">            model: '',</w:t>
      </w:r>
    </w:p>
    <w:p w:rsidR="001F705F" w:rsidRPr="00E3203E" w:rsidRDefault="001F705F" w:rsidP="001F705F">
      <w:pPr>
        <w:rPr>
          <w:lang w:val="en-US"/>
        </w:rPr>
      </w:pPr>
      <w:r w:rsidRPr="00E3203E">
        <w:rPr>
          <w:lang w:val="en-US"/>
        </w:rPr>
        <w:t xml:space="preserve">            manufactureYear: '',</w:t>
      </w:r>
    </w:p>
    <w:p w:rsidR="001F705F" w:rsidRPr="00E3203E" w:rsidRDefault="001F705F" w:rsidP="001F705F">
      <w:pPr>
        <w:rPr>
          <w:lang w:val="en-US"/>
        </w:rPr>
      </w:pPr>
      <w:r w:rsidRPr="00E3203E">
        <w:rPr>
          <w:lang w:val="en-US"/>
        </w:rPr>
        <w:t xml:space="preserve">            powerHp: '',</w:t>
      </w:r>
    </w:p>
    <w:p w:rsidR="001F705F" w:rsidRPr="00E3203E" w:rsidRDefault="001F705F" w:rsidP="001F705F">
      <w:pPr>
        <w:rPr>
          <w:lang w:val="en-US"/>
        </w:rPr>
      </w:pPr>
      <w:r w:rsidRPr="00E3203E">
        <w:rPr>
          <w:lang w:val="en-US"/>
        </w:rPr>
        <w:t xml:space="preserve">            category: 'B',</w:t>
      </w:r>
    </w:p>
    <w:p w:rsidR="001F705F" w:rsidRPr="00E3203E" w:rsidRDefault="001F705F" w:rsidP="001F705F">
      <w:pPr>
        <w:rPr>
          <w:lang w:val="en-US"/>
        </w:rPr>
      </w:pPr>
      <w:r w:rsidRPr="00E3203E">
        <w:rPr>
          <w:lang w:val="en-US"/>
        </w:rPr>
        <w:t xml:space="preserve">            vin: '',</w:t>
      </w:r>
    </w:p>
    <w:p w:rsidR="001F705F" w:rsidRPr="00E3203E" w:rsidRDefault="001F705F" w:rsidP="001F705F">
      <w:pPr>
        <w:rPr>
          <w:lang w:val="en-US"/>
        </w:rPr>
      </w:pPr>
      <w:r w:rsidRPr="00E3203E">
        <w:rPr>
          <w:lang w:val="en-US"/>
        </w:rPr>
        <w:t xml:space="preserve">            purchasePrice: '',</w:t>
      </w:r>
    </w:p>
    <w:p w:rsidR="001F705F" w:rsidRPr="00E3203E" w:rsidRDefault="001F705F" w:rsidP="001F705F">
      <w:pPr>
        <w:rPr>
          <w:lang w:val="en-US"/>
        </w:rPr>
      </w:pPr>
      <w:r w:rsidRPr="00E3203E">
        <w:rPr>
          <w:lang w:val="en-US"/>
        </w:rPr>
        <w:t xml:space="preserve">            hasTracker: false,</w:t>
      </w:r>
    </w:p>
    <w:p w:rsidR="001F705F" w:rsidRPr="00E3203E" w:rsidRDefault="001F705F" w:rsidP="001F705F">
      <w:pPr>
        <w:rPr>
          <w:lang w:val="en-US"/>
        </w:rPr>
      </w:pPr>
      <w:r w:rsidRPr="00E3203E">
        <w:rPr>
          <w:lang w:val="en-US"/>
        </w:rPr>
        <w:t xml:space="preserve">            parkingType: 'garage',</w:t>
      </w:r>
    </w:p>
    <w:p w:rsidR="001F705F" w:rsidRPr="00E3203E" w:rsidRDefault="001F705F" w:rsidP="001F705F">
      <w:pPr>
        <w:rPr>
          <w:lang w:val="en-US"/>
        </w:rPr>
      </w:pPr>
      <w:r w:rsidRPr="00E3203E">
        <w:rPr>
          <w:lang w:val="en-US"/>
        </w:rPr>
        <w:t xml:space="preserve">            startDate: '',</w:t>
      </w:r>
    </w:p>
    <w:p w:rsidR="001F705F" w:rsidRPr="00E3203E" w:rsidRDefault="001F705F" w:rsidP="001F705F">
      <w:pPr>
        <w:rPr>
          <w:lang w:val="en-US"/>
        </w:rPr>
      </w:pPr>
      <w:r w:rsidRPr="00E3203E">
        <w:rPr>
          <w:lang w:val="en-US"/>
        </w:rPr>
        <w:t xml:space="preserve">            endDate: '',</w:t>
      </w:r>
    </w:p>
    <w:p w:rsidR="001F705F" w:rsidRPr="00E3203E" w:rsidRDefault="001F705F" w:rsidP="001F705F">
      <w:pPr>
        <w:rPr>
          <w:lang w:val="en-US"/>
        </w:rPr>
      </w:pPr>
      <w:r w:rsidRPr="00E3203E">
        <w:rPr>
          <w:lang w:val="en-US"/>
        </w:rPr>
        <w:t xml:space="preserve">            calculatedPrice: null</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p>
    <w:p w:rsidR="001F705F" w:rsidRPr="00E3203E" w:rsidRDefault="001F705F" w:rsidP="001F705F">
      <w:pPr>
        <w:rPr>
          <w:lang w:val="en-US"/>
        </w:rPr>
      </w:pPr>
      <w:r w:rsidRPr="00E3203E">
        <w:rPr>
          <w:lang w:val="en-US"/>
        </w:rPr>
        <w:t xml:space="preserve">    useEffect(() =&gt; {</w:t>
      </w:r>
    </w:p>
    <w:p w:rsidR="001F705F" w:rsidRPr="00E3203E" w:rsidRDefault="001F705F" w:rsidP="001F705F">
      <w:pPr>
        <w:rPr>
          <w:lang w:val="en-US"/>
        </w:rPr>
      </w:pPr>
      <w:r w:rsidRPr="00E3203E">
        <w:rPr>
          <w:lang w:val="en-US"/>
        </w:rPr>
        <w:t xml:space="preserve">        const saved = localStorage.getItem('calculatorData');</w:t>
      </w:r>
    </w:p>
    <w:p w:rsidR="001F705F" w:rsidRPr="00E3203E" w:rsidRDefault="001F705F" w:rsidP="001F705F">
      <w:pPr>
        <w:rPr>
          <w:lang w:val="en-US"/>
        </w:rPr>
      </w:pPr>
      <w:r w:rsidRPr="00E3203E">
        <w:rPr>
          <w:lang w:val="en-US"/>
        </w:rPr>
        <w:t xml:space="preserve">        if (saved) {</w:t>
      </w:r>
    </w:p>
    <w:p w:rsidR="001F705F" w:rsidRPr="00E3203E" w:rsidRDefault="001F705F" w:rsidP="001F705F">
      <w:pPr>
        <w:rPr>
          <w:lang w:val="en-US"/>
        </w:rPr>
      </w:pPr>
      <w:r w:rsidRPr="00E3203E">
        <w:rPr>
          <w:lang w:val="en-US"/>
        </w:rPr>
        <w:t xml:space="preserve">            setCalculatorData(JSON.parse(saved));</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 []);</w:t>
      </w:r>
    </w:p>
    <w:p w:rsidR="001F705F" w:rsidRPr="00E3203E" w:rsidRDefault="001F705F" w:rsidP="001F705F">
      <w:pPr>
        <w:rPr>
          <w:lang w:val="en-US"/>
        </w:rPr>
      </w:pPr>
    </w:p>
    <w:p w:rsidR="001F705F" w:rsidRPr="00E3203E" w:rsidRDefault="001F705F" w:rsidP="001F705F">
      <w:pPr>
        <w:rPr>
          <w:lang w:val="en-US"/>
        </w:rPr>
      </w:pPr>
      <w:r w:rsidRPr="00E3203E">
        <w:rPr>
          <w:lang w:val="en-US"/>
        </w:rPr>
        <w:t xml:space="preserve">    useEffect(() =&gt; {</w:t>
      </w:r>
    </w:p>
    <w:p w:rsidR="001F705F" w:rsidRPr="00E3203E" w:rsidRDefault="001F705F" w:rsidP="001F705F">
      <w:pPr>
        <w:rPr>
          <w:lang w:val="en-US"/>
        </w:rPr>
      </w:pPr>
      <w:r w:rsidRPr="00E3203E">
        <w:rPr>
          <w:lang w:val="en-US"/>
        </w:rPr>
        <w:t xml:space="preserve">        localStorage.setItem('calculatorData', JSON.stringify(calculatorData));</w:t>
      </w:r>
    </w:p>
    <w:p w:rsidR="001F705F" w:rsidRPr="00E3203E" w:rsidRDefault="001F705F" w:rsidP="001F705F">
      <w:pPr>
        <w:rPr>
          <w:lang w:val="en-US"/>
        </w:rPr>
      </w:pPr>
      <w:r w:rsidRPr="00E3203E">
        <w:rPr>
          <w:lang w:val="en-US"/>
        </w:rPr>
        <w:t xml:space="preserve">    }, [calculatorData]);</w:t>
      </w:r>
    </w:p>
    <w:p w:rsidR="001F705F" w:rsidRPr="00E3203E" w:rsidRDefault="001F705F" w:rsidP="001F705F">
      <w:pPr>
        <w:rPr>
          <w:lang w:val="en-US"/>
        </w:rPr>
      </w:pPr>
    </w:p>
    <w:p w:rsidR="001F705F" w:rsidRPr="00E3203E" w:rsidRDefault="001F705F" w:rsidP="001F705F">
      <w:pPr>
        <w:rPr>
          <w:lang w:val="en-US"/>
        </w:rPr>
      </w:pPr>
      <w:r w:rsidRPr="00E3203E">
        <w:rPr>
          <w:lang w:val="en-US"/>
        </w:rPr>
        <w:t xml:space="preserve">    const updateOsagoData = (data) =&gt; {</w:t>
      </w:r>
    </w:p>
    <w:p w:rsidR="001F705F" w:rsidRPr="00E3203E" w:rsidRDefault="001F705F" w:rsidP="001F705F">
      <w:pPr>
        <w:rPr>
          <w:lang w:val="en-US"/>
        </w:rPr>
      </w:pPr>
      <w:r w:rsidRPr="00E3203E">
        <w:rPr>
          <w:lang w:val="en-US"/>
        </w:rPr>
        <w:t xml:space="preserve">        setCalculatorData(prev =&gt; ({</w:t>
      </w:r>
    </w:p>
    <w:p w:rsidR="001F705F" w:rsidRPr="00E3203E" w:rsidRDefault="001F705F" w:rsidP="001F705F">
      <w:pPr>
        <w:rPr>
          <w:lang w:val="en-US"/>
        </w:rPr>
      </w:pPr>
      <w:r w:rsidRPr="00E3203E">
        <w:rPr>
          <w:lang w:val="en-US"/>
        </w:rPr>
        <w:lastRenderedPageBreak/>
        <w:t xml:space="preserve">            ...prev,</w:t>
      </w:r>
    </w:p>
    <w:p w:rsidR="001F705F" w:rsidRPr="00E3203E" w:rsidRDefault="001F705F" w:rsidP="001F705F">
      <w:pPr>
        <w:rPr>
          <w:lang w:val="en-US"/>
        </w:rPr>
      </w:pPr>
      <w:r w:rsidRPr="00E3203E">
        <w:rPr>
          <w:lang w:val="en-US"/>
        </w:rPr>
        <w:t xml:space="preserve">            osago: { ...prev.osago, ...data }</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p>
    <w:p w:rsidR="001F705F" w:rsidRPr="00E3203E" w:rsidRDefault="001F705F" w:rsidP="001F705F">
      <w:pPr>
        <w:rPr>
          <w:lang w:val="en-US"/>
        </w:rPr>
      </w:pPr>
      <w:r w:rsidRPr="00E3203E">
        <w:rPr>
          <w:lang w:val="en-US"/>
        </w:rPr>
        <w:t xml:space="preserve">    const updateKaskoData = (data) =&gt; {</w:t>
      </w:r>
    </w:p>
    <w:p w:rsidR="001F705F" w:rsidRPr="00E3203E" w:rsidRDefault="001F705F" w:rsidP="001F705F">
      <w:pPr>
        <w:rPr>
          <w:lang w:val="en-US"/>
        </w:rPr>
      </w:pPr>
      <w:r w:rsidRPr="00E3203E">
        <w:rPr>
          <w:lang w:val="en-US"/>
        </w:rPr>
        <w:t xml:space="preserve">        setCalculatorData(prev =&gt; ({</w:t>
      </w:r>
    </w:p>
    <w:p w:rsidR="001F705F" w:rsidRPr="00E3203E" w:rsidRDefault="001F705F" w:rsidP="001F705F">
      <w:pPr>
        <w:rPr>
          <w:lang w:val="en-US"/>
        </w:rPr>
      </w:pPr>
      <w:r w:rsidRPr="00E3203E">
        <w:rPr>
          <w:lang w:val="en-US"/>
        </w:rPr>
        <w:t xml:space="preserve">            ...prev,</w:t>
      </w:r>
    </w:p>
    <w:p w:rsidR="001F705F" w:rsidRPr="00E3203E" w:rsidRDefault="001F705F" w:rsidP="001F705F">
      <w:pPr>
        <w:rPr>
          <w:lang w:val="en-US"/>
        </w:rPr>
      </w:pPr>
      <w:r w:rsidRPr="00E3203E">
        <w:rPr>
          <w:lang w:val="en-US"/>
        </w:rPr>
        <w:t xml:space="preserve">            kasko: { ...prev.kasko, ...data }</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p>
    <w:p w:rsidR="001F705F" w:rsidRPr="00E3203E" w:rsidRDefault="001F705F" w:rsidP="001F705F">
      <w:pPr>
        <w:rPr>
          <w:lang w:val="en-US"/>
        </w:rPr>
      </w:pPr>
      <w:r w:rsidRPr="00E3203E">
        <w:rPr>
          <w:lang w:val="en-US"/>
        </w:rPr>
        <w:t xml:space="preserve">    const updateBothData = (osagoData, kaskoData) =&gt; {</w:t>
      </w:r>
    </w:p>
    <w:p w:rsidR="001F705F" w:rsidRPr="00E3203E" w:rsidRDefault="001F705F" w:rsidP="001F705F">
      <w:pPr>
        <w:rPr>
          <w:lang w:val="en-US"/>
        </w:rPr>
      </w:pPr>
      <w:r w:rsidRPr="00E3203E">
        <w:rPr>
          <w:lang w:val="en-US"/>
        </w:rPr>
        <w:t xml:space="preserve">        setCalculatorData(prev =&gt; ({</w:t>
      </w:r>
    </w:p>
    <w:p w:rsidR="001F705F" w:rsidRPr="00E3203E" w:rsidRDefault="001F705F" w:rsidP="001F705F">
      <w:pPr>
        <w:rPr>
          <w:lang w:val="en-US"/>
        </w:rPr>
      </w:pPr>
      <w:r w:rsidRPr="00E3203E">
        <w:rPr>
          <w:lang w:val="en-US"/>
        </w:rPr>
        <w:t xml:space="preserve">            osago: { ...prev.osago, ...osagoData },</w:t>
      </w:r>
    </w:p>
    <w:p w:rsidR="001F705F" w:rsidRPr="00E3203E" w:rsidRDefault="001F705F" w:rsidP="001F705F">
      <w:pPr>
        <w:rPr>
          <w:lang w:val="en-US"/>
        </w:rPr>
      </w:pPr>
      <w:r w:rsidRPr="00E3203E">
        <w:rPr>
          <w:lang w:val="en-US"/>
        </w:rPr>
        <w:t xml:space="preserve">            kasko: { ...prev.kasko, ...kaskoData }</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p>
    <w:p w:rsidR="001F705F" w:rsidRPr="00E3203E" w:rsidRDefault="001F705F" w:rsidP="001F705F">
      <w:pPr>
        <w:rPr>
          <w:lang w:val="en-US"/>
        </w:rPr>
      </w:pPr>
      <w:r w:rsidRPr="00E3203E">
        <w:rPr>
          <w:lang w:val="en-US"/>
        </w:rPr>
        <w:t xml:space="preserve">    const resetCalculator = () =&gt; {</w:t>
      </w:r>
    </w:p>
    <w:p w:rsidR="001F705F" w:rsidRPr="00E3203E" w:rsidRDefault="001F705F" w:rsidP="001F705F">
      <w:pPr>
        <w:rPr>
          <w:lang w:val="en-US"/>
        </w:rPr>
      </w:pPr>
      <w:r w:rsidRPr="00E3203E">
        <w:rPr>
          <w:lang w:val="en-US"/>
        </w:rPr>
        <w:t xml:space="preserve">        const emptyData = {</w:t>
      </w:r>
    </w:p>
    <w:p w:rsidR="001F705F" w:rsidRPr="00E3203E" w:rsidRDefault="001F705F" w:rsidP="001F705F">
      <w:pPr>
        <w:rPr>
          <w:lang w:val="en-US"/>
        </w:rPr>
      </w:pPr>
      <w:r w:rsidRPr="00E3203E">
        <w:rPr>
          <w:lang w:val="en-US"/>
        </w:rPr>
        <w:t xml:space="preserve">            osago: {</w:t>
      </w:r>
    </w:p>
    <w:p w:rsidR="001F705F" w:rsidRPr="00E3203E" w:rsidRDefault="001F705F" w:rsidP="001F705F">
      <w:pPr>
        <w:rPr>
          <w:lang w:val="en-US"/>
        </w:rPr>
      </w:pPr>
      <w:r w:rsidRPr="00E3203E">
        <w:rPr>
          <w:lang w:val="en-US"/>
        </w:rPr>
        <w:t xml:space="preserve">                stateNumber: '',</w:t>
      </w:r>
    </w:p>
    <w:p w:rsidR="001F705F" w:rsidRPr="00E3203E" w:rsidRDefault="001F705F" w:rsidP="001F705F">
      <w:pPr>
        <w:rPr>
          <w:lang w:val="en-US"/>
        </w:rPr>
      </w:pPr>
      <w:r w:rsidRPr="00E3203E">
        <w:rPr>
          <w:lang w:val="en-US"/>
        </w:rPr>
        <w:t xml:space="preserve">                brand: '',</w:t>
      </w:r>
    </w:p>
    <w:p w:rsidR="001F705F" w:rsidRPr="00E3203E" w:rsidRDefault="001F705F" w:rsidP="001F705F">
      <w:pPr>
        <w:rPr>
          <w:lang w:val="en-US"/>
        </w:rPr>
      </w:pPr>
      <w:r w:rsidRPr="00E3203E">
        <w:rPr>
          <w:lang w:val="en-US"/>
        </w:rPr>
        <w:t xml:space="preserve">                model: '',</w:t>
      </w:r>
    </w:p>
    <w:p w:rsidR="001F705F" w:rsidRPr="00E3203E" w:rsidRDefault="001F705F" w:rsidP="001F705F">
      <w:pPr>
        <w:rPr>
          <w:lang w:val="en-US"/>
        </w:rPr>
      </w:pPr>
      <w:r w:rsidRPr="00E3203E">
        <w:rPr>
          <w:lang w:val="en-US"/>
        </w:rPr>
        <w:t xml:space="preserve">                manufactureYear: '',</w:t>
      </w:r>
    </w:p>
    <w:p w:rsidR="001F705F" w:rsidRPr="00E3203E" w:rsidRDefault="001F705F" w:rsidP="001F705F">
      <w:pPr>
        <w:rPr>
          <w:lang w:val="en-US"/>
        </w:rPr>
      </w:pPr>
      <w:r w:rsidRPr="00E3203E">
        <w:rPr>
          <w:lang w:val="en-US"/>
        </w:rPr>
        <w:t xml:space="preserve">                powerHp: '',</w:t>
      </w:r>
    </w:p>
    <w:p w:rsidR="001F705F" w:rsidRPr="00E3203E" w:rsidRDefault="001F705F" w:rsidP="001F705F">
      <w:pPr>
        <w:rPr>
          <w:lang w:val="en-US"/>
        </w:rPr>
      </w:pPr>
      <w:r w:rsidRPr="00E3203E">
        <w:rPr>
          <w:lang w:val="en-US"/>
        </w:rPr>
        <w:t xml:space="preserve">                category: 'B',</w:t>
      </w:r>
    </w:p>
    <w:p w:rsidR="001F705F" w:rsidRPr="00E3203E" w:rsidRDefault="001F705F" w:rsidP="001F705F">
      <w:pPr>
        <w:rPr>
          <w:lang w:val="en-US"/>
        </w:rPr>
      </w:pPr>
      <w:r w:rsidRPr="00E3203E">
        <w:rPr>
          <w:lang w:val="en-US"/>
        </w:rPr>
        <w:lastRenderedPageBreak/>
        <w:t xml:space="preserve">                vin: '',</w:t>
      </w:r>
    </w:p>
    <w:p w:rsidR="001F705F" w:rsidRPr="00E3203E" w:rsidRDefault="001F705F" w:rsidP="001F705F">
      <w:pPr>
        <w:rPr>
          <w:lang w:val="en-US"/>
        </w:rPr>
      </w:pPr>
      <w:r w:rsidRPr="00E3203E">
        <w:rPr>
          <w:lang w:val="en-US"/>
        </w:rPr>
        <w:t xml:space="preserve">                startDate: '',</w:t>
      </w:r>
    </w:p>
    <w:p w:rsidR="001F705F" w:rsidRPr="00E3203E" w:rsidRDefault="001F705F" w:rsidP="001F705F">
      <w:pPr>
        <w:rPr>
          <w:lang w:val="en-US"/>
        </w:rPr>
      </w:pPr>
      <w:r w:rsidRPr="00E3203E">
        <w:rPr>
          <w:lang w:val="en-US"/>
        </w:rPr>
        <w:t xml:space="preserve">                endDate: '',</w:t>
      </w:r>
    </w:p>
    <w:p w:rsidR="001F705F" w:rsidRPr="00E3203E" w:rsidRDefault="001F705F" w:rsidP="001F705F">
      <w:pPr>
        <w:rPr>
          <w:lang w:val="en-US"/>
        </w:rPr>
      </w:pPr>
      <w:r w:rsidRPr="00E3203E">
        <w:rPr>
          <w:lang w:val="en-US"/>
        </w:rPr>
        <w:t xml:space="preserve">                calculatedPrice: null</w:t>
      </w:r>
    </w:p>
    <w:p w:rsidR="001F705F" w:rsidRPr="00E3203E" w:rsidRDefault="001F705F" w:rsidP="001F705F">
      <w:pPr>
        <w:rPr>
          <w:lang w:val="en-US"/>
        </w:rPr>
      </w:pPr>
      <w:r w:rsidRPr="00E3203E">
        <w:rPr>
          <w:lang w:val="en-US"/>
        </w:rPr>
        <w:t xml:space="preserve">            },</w:t>
      </w:r>
    </w:p>
    <w:p w:rsidR="001F705F" w:rsidRPr="00E3203E" w:rsidRDefault="001F705F" w:rsidP="001F705F">
      <w:pPr>
        <w:rPr>
          <w:lang w:val="en-US"/>
        </w:rPr>
      </w:pPr>
      <w:r w:rsidRPr="00E3203E">
        <w:rPr>
          <w:lang w:val="en-US"/>
        </w:rPr>
        <w:t xml:space="preserve">            kasko: {</w:t>
      </w:r>
    </w:p>
    <w:p w:rsidR="001F705F" w:rsidRPr="00E3203E" w:rsidRDefault="001F705F" w:rsidP="001F705F">
      <w:pPr>
        <w:rPr>
          <w:lang w:val="en-US"/>
        </w:rPr>
      </w:pPr>
      <w:r w:rsidRPr="00E3203E">
        <w:rPr>
          <w:lang w:val="en-US"/>
        </w:rPr>
        <w:t xml:space="preserve">                stateNumber: '',</w:t>
      </w:r>
    </w:p>
    <w:p w:rsidR="001F705F" w:rsidRPr="00E3203E" w:rsidRDefault="001F705F" w:rsidP="001F705F">
      <w:pPr>
        <w:rPr>
          <w:lang w:val="en-US"/>
        </w:rPr>
      </w:pPr>
      <w:r w:rsidRPr="00E3203E">
        <w:rPr>
          <w:lang w:val="en-US"/>
        </w:rPr>
        <w:t xml:space="preserve">                brand: '',</w:t>
      </w:r>
    </w:p>
    <w:p w:rsidR="001F705F" w:rsidRPr="00E3203E" w:rsidRDefault="001F705F" w:rsidP="001F705F">
      <w:pPr>
        <w:rPr>
          <w:lang w:val="en-US"/>
        </w:rPr>
      </w:pPr>
      <w:r w:rsidRPr="00E3203E">
        <w:rPr>
          <w:lang w:val="en-US"/>
        </w:rPr>
        <w:t xml:space="preserve">                model: '',</w:t>
      </w:r>
    </w:p>
    <w:p w:rsidR="001F705F" w:rsidRPr="00E3203E" w:rsidRDefault="001F705F" w:rsidP="001F705F">
      <w:pPr>
        <w:rPr>
          <w:lang w:val="en-US"/>
        </w:rPr>
      </w:pPr>
      <w:r w:rsidRPr="00E3203E">
        <w:rPr>
          <w:lang w:val="en-US"/>
        </w:rPr>
        <w:t xml:space="preserve">                manufactureYear: '',</w:t>
      </w:r>
    </w:p>
    <w:p w:rsidR="001F705F" w:rsidRPr="00E3203E" w:rsidRDefault="001F705F" w:rsidP="001F705F">
      <w:pPr>
        <w:rPr>
          <w:lang w:val="en-US"/>
        </w:rPr>
      </w:pPr>
      <w:r w:rsidRPr="00E3203E">
        <w:rPr>
          <w:lang w:val="en-US"/>
        </w:rPr>
        <w:t xml:space="preserve">                powerHp: '',</w:t>
      </w:r>
    </w:p>
    <w:p w:rsidR="001F705F" w:rsidRPr="00E3203E" w:rsidRDefault="001F705F" w:rsidP="001F705F">
      <w:pPr>
        <w:rPr>
          <w:lang w:val="en-US"/>
        </w:rPr>
      </w:pPr>
      <w:r w:rsidRPr="00E3203E">
        <w:rPr>
          <w:lang w:val="en-US"/>
        </w:rPr>
        <w:t xml:space="preserve">                category: 'B',</w:t>
      </w:r>
    </w:p>
    <w:p w:rsidR="001F705F" w:rsidRPr="00E3203E" w:rsidRDefault="001F705F" w:rsidP="001F705F">
      <w:pPr>
        <w:rPr>
          <w:lang w:val="en-US"/>
        </w:rPr>
      </w:pPr>
      <w:r w:rsidRPr="00E3203E">
        <w:rPr>
          <w:lang w:val="en-US"/>
        </w:rPr>
        <w:t xml:space="preserve">                vin: '',</w:t>
      </w:r>
    </w:p>
    <w:p w:rsidR="001F705F" w:rsidRPr="00E3203E" w:rsidRDefault="001F705F" w:rsidP="001F705F">
      <w:pPr>
        <w:rPr>
          <w:lang w:val="en-US"/>
        </w:rPr>
      </w:pPr>
      <w:r w:rsidRPr="00E3203E">
        <w:rPr>
          <w:lang w:val="en-US"/>
        </w:rPr>
        <w:t xml:space="preserve">                purchasePrice: '',</w:t>
      </w:r>
    </w:p>
    <w:p w:rsidR="001F705F" w:rsidRPr="00E3203E" w:rsidRDefault="001F705F" w:rsidP="001F705F">
      <w:pPr>
        <w:rPr>
          <w:lang w:val="en-US"/>
        </w:rPr>
      </w:pPr>
      <w:r w:rsidRPr="00E3203E">
        <w:rPr>
          <w:lang w:val="en-US"/>
        </w:rPr>
        <w:t xml:space="preserve">                hasTracker: false,</w:t>
      </w:r>
    </w:p>
    <w:p w:rsidR="001F705F" w:rsidRPr="00E3203E" w:rsidRDefault="001F705F" w:rsidP="001F705F">
      <w:pPr>
        <w:rPr>
          <w:lang w:val="en-US"/>
        </w:rPr>
      </w:pPr>
      <w:r w:rsidRPr="00E3203E">
        <w:rPr>
          <w:lang w:val="en-US"/>
        </w:rPr>
        <w:t xml:space="preserve">                parkingType: 'garage',</w:t>
      </w:r>
    </w:p>
    <w:p w:rsidR="001F705F" w:rsidRPr="00E3203E" w:rsidRDefault="001F705F" w:rsidP="001F705F">
      <w:pPr>
        <w:rPr>
          <w:lang w:val="en-US"/>
        </w:rPr>
      </w:pPr>
      <w:r w:rsidRPr="00E3203E">
        <w:rPr>
          <w:lang w:val="en-US"/>
        </w:rPr>
        <w:t xml:space="preserve">                startDate: '',</w:t>
      </w:r>
    </w:p>
    <w:p w:rsidR="001F705F" w:rsidRPr="00E3203E" w:rsidRDefault="001F705F" w:rsidP="001F705F">
      <w:pPr>
        <w:rPr>
          <w:lang w:val="en-US"/>
        </w:rPr>
      </w:pPr>
      <w:r w:rsidRPr="00E3203E">
        <w:rPr>
          <w:lang w:val="en-US"/>
        </w:rPr>
        <w:t xml:space="preserve">                endDate: '',</w:t>
      </w:r>
    </w:p>
    <w:p w:rsidR="001F705F" w:rsidRPr="00E3203E" w:rsidRDefault="001F705F" w:rsidP="001F705F">
      <w:pPr>
        <w:rPr>
          <w:lang w:val="en-US"/>
        </w:rPr>
      </w:pPr>
      <w:r w:rsidRPr="00E3203E">
        <w:rPr>
          <w:lang w:val="en-US"/>
        </w:rPr>
        <w:t xml:space="preserve">                calculatedPrice: null</w:t>
      </w:r>
    </w:p>
    <w:p w:rsidR="001F705F" w:rsidRPr="00684C53" w:rsidRDefault="001F705F" w:rsidP="001F705F">
      <w:pPr>
        <w:rPr>
          <w:lang w:val="en-US"/>
        </w:rPr>
      </w:pPr>
      <w:r w:rsidRPr="00E3203E">
        <w:rPr>
          <w:lang w:val="en-US"/>
        </w:rPr>
        <w:t xml:space="preserve">            </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setCalculatorData(emptyData);</w:t>
      </w:r>
    </w:p>
    <w:p w:rsidR="001F705F" w:rsidRPr="00684C53" w:rsidRDefault="001F705F" w:rsidP="001F705F">
      <w:pPr>
        <w:rPr>
          <w:lang w:val="en-US"/>
        </w:rPr>
      </w:pPr>
      <w:r w:rsidRPr="00684C53">
        <w:rPr>
          <w:lang w:val="en-US"/>
        </w:rPr>
        <w:t xml:space="preserve">        localStorage.removeItem('calculatorData');</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&lt;CalculatorContext.Provider value={{</w:t>
      </w:r>
    </w:p>
    <w:p w:rsidR="001F705F" w:rsidRPr="00684C53" w:rsidRDefault="001F705F" w:rsidP="001F705F">
      <w:pPr>
        <w:rPr>
          <w:lang w:val="en-US"/>
        </w:rPr>
      </w:pPr>
      <w:r w:rsidRPr="00684C53">
        <w:rPr>
          <w:lang w:val="en-US"/>
        </w:rPr>
        <w:t xml:space="preserve">            calculatorData,</w:t>
      </w:r>
    </w:p>
    <w:p w:rsidR="001F705F" w:rsidRPr="00684C53" w:rsidRDefault="001F705F" w:rsidP="001F705F">
      <w:pPr>
        <w:rPr>
          <w:lang w:val="en-US"/>
        </w:rPr>
      </w:pPr>
      <w:r w:rsidRPr="00684C53">
        <w:rPr>
          <w:lang w:val="en-US"/>
        </w:rPr>
        <w:lastRenderedPageBreak/>
        <w:t xml:space="preserve">            updateOsagoData,</w:t>
      </w:r>
    </w:p>
    <w:p w:rsidR="001F705F" w:rsidRPr="00684C53" w:rsidRDefault="001F705F" w:rsidP="001F705F">
      <w:pPr>
        <w:rPr>
          <w:lang w:val="en-US"/>
        </w:rPr>
      </w:pPr>
      <w:r w:rsidRPr="00684C53">
        <w:rPr>
          <w:lang w:val="en-US"/>
        </w:rPr>
        <w:t xml:space="preserve">            updateKaskoData,</w:t>
      </w:r>
    </w:p>
    <w:p w:rsidR="001F705F" w:rsidRPr="00684C53" w:rsidRDefault="001F705F" w:rsidP="001F705F">
      <w:pPr>
        <w:rPr>
          <w:lang w:val="en-US"/>
        </w:rPr>
      </w:pPr>
      <w:r w:rsidRPr="00684C53">
        <w:rPr>
          <w:lang w:val="en-US"/>
        </w:rPr>
        <w:t xml:space="preserve">            updateBothData,</w:t>
      </w:r>
    </w:p>
    <w:p w:rsidR="001F705F" w:rsidRPr="00684C53" w:rsidRDefault="001F705F" w:rsidP="001F705F">
      <w:pPr>
        <w:rPr>
          <w:lang w:val="en-US"/>
        </w:rPr>
      </w:pPr>
      <w:r w:rsidRPr="00684C53">
        <w:rPr>
          <w:lang w:val="en-US"/>
        </w:rPr>
        <w:t xml:space="preserve">            resetCalculator</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{children}</w:t>
      </w:r>
    </w:p>
    <w:p w:rsidR="001F705F" w:rsidRPr="00684C53" w:rsidRDefault="001F705F" w:rsidP="001F705F">
      <w:pPr>
        <w:rPr>
          <w:lang w:val="en-US"/>
        </w:rPr>
      </w:pPr>
      <w:r w:rsidRPr="00684C53">
        <w:rPr>
          <w:lang w:val="en-US"/>
        </w:rPr>
        <w:t xml:space="preserve">        &lt;/CalculatorContext.Provider&gt;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useCalculator = () =&gt; {</w:t>
      </w:r>
    </w:p>
    <w:p w:rsidR="001F705F" w:rsidRPr="00684C53" w:rsidRDefault="001F705F" w:rsidP="001F705F">
      <w:pPr>
        <w:rPr>
          <w:lang w:val="en-US"/>
        </w:rPr>
      </w:pPr>
      <w:r w:rsidRPr="00684C53">
        <w:rPr>
          <w:lang w:val="en-US"/>
        </w:rPr>
        <w:t xml:space="preserve">    const context = useContext(CalculatorContext);</w:t>
      </w:r>
    </w:p>
    <w:p w:rsidR="001F705F" w:rsidRPr="00684C53" w:rsidRDefault="001F705F" w:rsidP="001F705F">
      <w:pPr>
        <w:rPr>
          <w:lang w:val="en-US"/>
        </w:rPr>
      </w:pPr>
      <w:r w:rsidRPr="00684C53">
        <w:rPr>
          <w:lang w:val="en-US"/>
        </w:rPr>
        <w:t xml:space="preserve">    if (!context) {</w:t>
      </w:r>
    </w:p>
    <w:p w:rsidR="001F705F" w:rsidRPr="00684C53" w:rsidRDefault="001F705F" w:rsidP="001F705F">
      <w:pPr>
        <w:rPr>
          <w:lang w:val="en-US"/>
        </w:rPr>
      </w:pPr>
      <w:r w:rsidRPr="00684C53">
        <w:rPr>
          <w:lang w:val="en-US"/>
        </w:rPr>
        <w:t xml:space="preserve">        throw new Error('useCalculator must be used within a CalculatorProvider');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context;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notificationsContext.js</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React, { createContext, useState, useContext, useEffect, useCallback } from 'react';</w:t>
      </w:r>
    </w:p>
    <w:p w:rsidR="001F705F" w:rsidRPr="00684C53" w:rsidRDefault="001F705F" w:rsidP="001F705F">
      <w:pPr>
        <w:rPr>
          <w:lang w:val="en-US"/>
        </w:rPr>
      </w:pPr>
      <w:r w:rsidRPr="00684C53">
        <w:rPr>
          <w:lang w:val="en-US"/>
        </w:rPr>
        <w:t>import api from '../../api/client';</w:t>
      </w:r>
    </w:p>
    <w:p w:rsidR="001F705F" w:rsidRPr="00684C53" w:rsidRDefault="001F705F" w:rsidP="001F705F">
      <w:pPr>
        <w:rPr>
          <w:lang w:val="en-US"/>
        </w:rPr>
      </w:pPr>
    </w:p>
    <w:p w:rsidR="001F705F" w:rsidRPr="00684C53" w:rsidRDefault="001F705F" w:rsidP="001F705F">
      <w:pPr>
        <w:rPr>
          <w:lang w:val="en-US"/>
        </w:rPr>
      </w:pPr>
      <w:r w:rsidRPr="00684C53">
        <w:rPr>
          <w:lang w:val="en-US"/>
        </w:rPr>
        <w:t>const NotificationsContext = createContext();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NotificationsProvider = ({ children }) =&gt; {</w:t>
      </w:r>
    </w:p>
    <w:p w:rsidR="001F705F" w:rsidRPr="00684C53" w:rsidRDefault="001F705F" w:rsidP="001F705F">
      <w:pPr>
        <w:rPr>
          <w:lang w:val="en-US"/>
        </w:rPr>
      </w:pPr>
      <w:r w:rsidRPr="00684C53">
        <w:rPr>
          <w:lang w:val="en-US"/>
        </w:rPr>
        <w:t xml:space="preserve">    const [notifications, setNotifications] = useState([]);</w:t>
      </w:r>
    </w:p>
    <w:p w:rsidR="001F705F" w:rsidRPr="00684C53" w:rsidRDefault="001F705F" w:rsidP="001F705F">
      <w:pPr>
        <w:rPr>
          <w:lang w:val="en-US"/>
        </w:rPr>
      </w:pPr>
      <w:r w:rsidRPr="00684C53">
        <w:rPr>
          <w:lang w:val="en-US"/>
        </w:rPr>
        <w:lastRenderedPageBreak/>
        <w:t xml:space="preserve">    const [loading, setLoading] = useState(true);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loadNotifications = useCallback(async () =&gt;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const response = await api.get('/notifications');</w:t>
      </w:r>
    </w:p>
    <w:p w:rsidR="001F705F" w:rsidRPr="00684C53" w:rsidRDefault="001F705F" w:rsidP="001F705F">
      <w:pPr>
        <w:rPr>
          <w:lang w:val="en-US"/>
        </w:rPr>
      </w:pPr>
      <w:r w:rsidRPr="00684C53">
        <w:rPr>
          <w:lang w:val="en-US"/>
        </w:rPr>
        <w:t xml:space="preserve">            setNotifications(response.data);</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console.error('Error loading notifications:', error);</w:t>
      </w:r>
    </w:p>
    <w:p w:rsidR="001F705F" w:rsidRPr="00684C53" w:rsidRDefault="001F705F" w:rsidP="001F705F">
      <w:pPr>
        <w:rPr>
          <w:lang w:val="en-US"/>
        </w:rPr>
      </w:pPr>
      <w:r w:rsidRPr="00684C53">
        <w:rPr>
          <w:lang w:val="en-US"/>
        </w:rPr>
        <w:t xml:space="preserve">        } finally {</w:t>
      </w:r>
    </w:p>
    <w:p w:rsidR="001F705F" w:rsidRPr="00684C53" w:rsidRDefault="001F705F" w:rsidP="001F705F">
      <w:pPr>
        <w:rPr>
          <w:lang w:val="en-US"/>
        </w:rPr>
      </w:pPr>
      <w:r w:rsidRPr="00684C53">
        <w:rPr>
          <w:lang w:val="en-US"/>
        </w:rPr>
        <w:t xml:space="preserve">            setLoading(false);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useEffect(() =&gt; {</w:t>
      </w:r>
    </w:p>
    <w:p w:rsidR="001F705F" w:rsidRPr="00684C53" w:rsidRDefault="001F705F" w:rsidP="001F705F">
      <w:pPr>
        <w:rPr>
          <w:lang w:val="en-US"/>
        </w:rPr>
      </w:pPr>
      <w:r w:rsidRPr="00684C53">
        <w:rPr>
          <w:lang w:val="en-US"/>
        </w:rPr>
        <w:t xml:space="preserve">        loadNotifications();</w:t>
      </w:r>
    </w:p>
    <w:p w:rsidR="001F705F" w:rsidRPr="00684C53" w:rsidRDefault="001F705F" w:rsidP="001F705F">
      <w:pPr>
        <w:rPr>
          <w:lang w:val="en-US"/>
        </w:rPr>
      </w:pPr>
      <w:r w:rsidRPr="00684C53">
        <w:rPr>
          <w:lang w:val="en-US"/>
        </w:rPr>
        <w:t xml:space="preserve">    }, [loadNotifications]);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unreadCount = notifications.filter(n =&gt; !n.is_read).length;</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markAsRead = async (id) =&gt;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await api.put(`/notifications/${id}/read`);</w:t>
      </w:r>
    </w:p>
    <w:p w:rsidR="001F705F" w:rsidRPr="00684C53" w:rsidRDefault="001F705F" w:rsidP="001F705F">
      <w:pPr>
        <w:rPr>
          <w:lang w:val="en-US"/>
        </w:rPr>
      </w:pPr>
      <w:r w:rsidRPr="00684C53">
        <w:rPr>
          <w:lang w:val="en-US"/>
        </w:rPr>
        <w:t xml:space="preserve">            setNotifications(prev =&gt; </w:t>
      </w:r>
    </w:p>
    <w:p w:rsidR="001F705F" w:rsidRPr="00684C53" w:rsidRDefault="001F705F" w:rsidP="001F705F">
      <w:pPr>
        <w:rPr>
          <w:lang w:val="en-US"/>
        </w:rPr>
      </w:pPr>
      <w:r w:rsidRPr="00684C53">
        <w:rPr>
          <w:lang w:val="en-US"/>
        </w:rPr>
        <w:t xml:space="preserve">                prev.map(n =&gt; n.id === id ? { ...n, is_read: true } : 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console.error('Error marking as read:', error);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markAllAsRead = async () =&gt;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await api.put('/notifications/read-all');</w:t>
      </w:r>
    </w:p>
    <w:p w:rsidR="001F705F" w:rsidRPr="00684C53" w:rsidRDefault="001F705F" w:rsidP="001F705F">
      <w:pPr>
        <w:rPr>
          <w:lang w:val="en-US"/>
        </w:rPr>
      </w:pPr>
      <w:r w:rsidRPr="00684C53">
        <w:rPr>
          <w:lang w:val="en-US"/>
        </w:rPr>
        <w:t xml:space="preserve">            setNotifications(prev =&gt; </w:t>
      </w:r>
    </w:p>
    <w:p w:rsidR="001F705F" w:rsidRPr="00684C53" w:rsidRDefault="001F705F" w:rsidP="001F705F">
      <w:pPr>
        <w:rPr>
          <w:lang w:val="en-US"/>
        </w:rPr>
      </w:pPr>
      <w:r w:rsidRPr="00684C53">
        <w:rPr>
          <w:lang w:val="en-US"/>
        </w:rPr>
        <w:t xml:space="preserve">                prev.map(n =&gt; ({ ...n, is_read: true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console.error('Error marking all as read:', error);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addNotification = (notification) =&gt; {</w:t>
      </w:r>
    </w:p>
    <w:p w:rsidR="001F705F" w:rsidRPr="00684C53" w:rsidRDefault="001F705F" w:rsidP="001F705F">
      <w:pPr>
        <w:rPr>
          <w:lang w:val="en-US"/>
        </w:rPr>
      </w:pPr>
      <w:r w:rsidRPr="00684C53">
        <w:rPr>
          <w:lang w:val="en-US"/>
        </w:rPr>
        <w:t xml:space="preserve">        setNotifications(prev =&gt; [notification, ...prev]);</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deleteNotification = async (id) =&gt;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await api.delete(`/notifications/${id}`);</w:t>
      </w:r>
    </w:p>
    <w:p w:rsidR="001F705F" w:rsidRPr="00684C53" w:rsidRDefault="001F705F" w:rsidP="001F705F">
      <w:pPr>
        <w:rPr>
          <w:lang w:val="en-US"/>
        </w:rPr>
      </w:pPr>
      <w:r w:rsidRPr="00684C53">
        <w:rPr>
          <w:lang w:val="en-US"/>
        </w:rPr>
        <w:t xml:space="preserve">            setNotifications(prev =&gt; prev.filter(n =&gt; n.id !== id));</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console.error('Error deleting notification:', error);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reloadNotifications = () =&gt; {</w:t>
      </w:r>
    </w:p>
    <w:p w:rsidR="001F705F" w:rsidRPr="00684C53" w:rsidRDefault="001F705F" w:rsidP="001F705F">
      <w:pPr>
        <w:rPr>
          <w:lang w:val="en-US"/>
        </w:rPr>
      </w:pPr>
      <w:r w:rsidRPr="00684C53">
        <w:rPr>
          <w:lang w:val="en-US"/>
        </w:rPr>
        <w:t xml:space="preserve">        loadNotifications();</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&lt;NotificationsContext.Provider value={{ </w:t>
      </w:r>
    </w:p>
    <w:p w:rsidR="001F705F" w:rsidRPr="00684C53" w:rsidRDefault="001F705F" w:rsidP="001F705F">
      <w:pPr>
        <w:rPr>
          <w:lang w:val="en-US"/>
        </w:rPr>
      </w:pPr>
      <w:r w:rsidRPr="00684C53">
        <w:rPr>
          <w:lang w:val="en-US"/>
        </w:rPr>
        <w:t xml:space="preserve">            notifications,</w:t>
      </w:r>
    </w:p>
    <w:p w:rsidR="001F705F" w:rsidRPr="00684C53" w:rsidRDefault="001F705F" w:rsidP="001F705F">
      <w:pPr>
        <w:rPr>
          <w:lang w:val="en-US"/>
        </w:rPr>
      </w:pPr>
      <w:r w:rsidRPr="00684C53">
        <w:rPr>
          <w:lang w:val="en-US"/>
        </w:rPr>
        <w:t xml:space="preserve">            loading,</w:t>
      </w:r>
    </w:p>
    <w:p w:rsidR="001F705F" w:rsidRPr="00684C53" w:rsidRDefault="001F705F" w:rsidP="001F705F">
      <w:pPr>
        <w:rPr>
          <w:lang w:val="en-US"/>
        </w:rPr>
      </w:pPr>
      <w:r w:rsidRPr="00684C53">
        <w:rPr>
          <w:lang w:val="en-US"/>
        </w:rPr>
        <w:t xml:space="preserve">            unreadCount,</w:t>
      </w:r>
    </w:p>
    <w:p w:rsidR="001F705F" w:rsidRPr="00684C53" w:rsidRDefault="001F705F" w:rsidP="001F705F">
      <w:pPr>
        <w:rPr>
          <w:lang w:val="en-US"/>
        </w:rPr>
      </w:pPr>
      <w:r w:rsidRPr="00684C53">
        <w:rPr>
          <w:lang w:val="en-US"/>
        </w:rPr>
        <w:t xml:space="preserve">            markAsRead,</w:t>
      </w:r>
    </w:p>
    <w:p w:rsidR="001F705F" w:rsidRPr="00684C53" w:rsidRDefault="001F705F" w:rsidP="001F705F">
      <w:pPr>
        <w:rPr>
          <w:lang w:val="en-US"/>
        </w:rPr>
      </w:pPr>
      <w:r w:rsidRPr="00684C53">
        <w:rPr>
          <w:lang w:val="en-US"/>
        </w:rPr>
        <w:t xml:space="preserve">            markAllAsRead,</w:t>
      </w:r>
    </w:p>
    <w:p w:rsidR="001F705F" w:rsidRPr="00684C53" w:rsidRDefault="001F705F" w:rsidP="001F705F">
      <w:pPr>
        <w:rPr>
          <w:lang w:val="en-US"/>
        </w:rPr>
      </w:pPr>
      <w:r w:rsidRPr="00684C53">
        <w:rPr>
          <w:lang w:val="en-US"/>
        </w:rPr>
        <w:t xml:space="preserve">            addNotification,</w:t>
      </w:r>
    </w:p>
    <w:p w:rsidR="001F705F" w:rsidRPr="00684C53" w:rsidRDefault="001F705F" w:rsidP="001F705F">
      <w:pPr>
        <w:rPr>
          <w:lang w:val="en-US"/>
        </w:rPr>
      </w:pPr>
      <w:r w:rsidRPr="00684C53">
        <w:rPr>
          <w:lang w:val="en-US"/>
        </w:rPr>
        <w:t xml:space="preserve">            deleteNotification,</w:t>
      </w:r>
    </w:p>
    <w:p w:rsidR="001F705F" w:rsidRPr="00684C53" w:rsidRDefault="001F705F" w:rsidP="001F705F">
      <w:pPr>
        <w:rPr>
          <w:lang w:val="en-US"/>
        </w:rPr>
      </w:pPr>
      <w:r w:rsidRPr="00684C53">
        <w:rPr>
          <w:lang w:val="en-US"/>
        </w:rPr>
        <w:t xml:space="preserve">            reloadNotifications</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{children}</w:t>
      </w:r>
    </w:p>
    <w:p w:rsidR="001F705F" w:rsidRPr="00684C53" w:rsidRDefault="001F705F" w:rsidP="001F705F">
      <w:pPr>
        <w:rPr>
          <w:lang w:val="en-US"/>
        </w:rPr>
      </w:pPr>
      <w:r w:rsidRPr="00684C53">
        <w:rPr>
          <w:lang w:val="en-US"/>
        </w:rPr>
        <w:t xml:space="preserve">        &lt;/NotificationsContext.Provider&gt;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useNotifications = () =&gt; {</w:t>
      </w:r>
    </w:p>
    <w:p w:rsidR="001F705F" w:rsidRPr="00684C53" w:rsidRDefault="001F705F" w:rsidP="001F705F">
      <w:pPr>
        <w:rPr>
          <w:lang w:val="en-US"/>
        </w:rPr>
      </w:pPr>
      <w:r w:rsidRPr="00684C53">
        <w:rPr>
          <w:lang w:val="en-US"/>
        </w:rPr>
        <w:t xml:space="preserve">    const context = useContext(NotificationsContext);</w:t>
      </w:r>
    </w:p>
    <w:p w:rsidR="001F705F" w:rsidRPr="00684C53" w:rsidRDefault="001F705F" w:rsidP="001F705F">
      <w:pPr>
        <w:rPr>
          <w:lang w:val="en-US"/>
        </w:rPr>
      </w:pPr>
      <w:r w:rsidRPr="00684C53">
        <w:rPr>
          <w:lang w:val="en-US"/>
        </w:rPr>
        <w:t xml:space="preserve">    if (!context) {</w:t>
      </w:r>
    </w:p>
    <w:p w:rsidR="001F705F" w:rsidRPr="00684C53" w:rsidRDefault="001F705F" w:rsidP="001F705F">
      <w:pPr>
        <w:rPr>
          <w:lang w:val="en-US"/>
        </w:rPr>
      </w:pPr>
      <w:r w:rsidRPr="00684C53">
        <w:rPr>
          <w:lang w:val="en-US"/>
        </w:rPr>
        <w:t xml:space="preserve">        throw new Error('useNotifications must be used within a NotificationsProvider');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context;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useAccidentForm.js</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 useState, useEffect } from 'react';</w:t>
      </w:r>
    </w:p>
    <w:p w:rsidR="001F705F" w:rsidRPr="00684C53" w:rsidRDefault="001F705F" w:rsidP="001F705F">
      <w:pPr>
        <w:rPr>
          <w:lang w:val="en-US"/>
        </w:rPr>
      </w:pPr>
      <w:r w:rsidRPr="00684C53">
        <w:rPr>
          <w:lang w:val="en-US"/>
        </w:rPr>
        <w:t>import api from '../../api/client';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useAccidentForm = (isAuthenticated) =&gt; {</w:t>
      </w:r>
    </w:p>
    <w:p w:rsidR="001F705F" w:rsidRPr="00684C53" w:rsidRDefault="001F705F" w:rsidP="001F705F">
      <w:pPr>
        <w:rPr>
          <w:lang w:val="en-US"/>
        </w:rPr>
      </w:pPr>
      <w:r w:rsidRPr="00684C53">
        <w:rPr>
          <w:lang w:val="en-US"/>
        </w:rPr>
        <w:t xml:space="preserve">    const [step, setStep] = useState(1);</w:t>
      </w:r>
    </w:p>
    <w:p w:rsidR="001F705F" w:rsidRPr="00684C53" w:rsidRDefault="001F705F" w:rsidP="001F705F">
      <w:pPr>
        <w:rPr>
          <w:lang w:val="en-US"/>
        </w:rPr>
      </w:pPr>
      <w:r w:rsidRPr="00684C53">
        <w:rPr>
          <w:lang w:val="en-US"/>
        </w:rPr>
        <w:t xml:space="preserve">    const [myVehicles, setMyVehicles] = useState([]);</w:t>
      </w:r>
    </w:p>
    <w:p w:rsidR="001F705F" w:rsidRPr="00684C53" w:rsidRDefault="001F705F" w:rsidP="001F705F">
      <w:pPr>
        <w:rPr>
          <w:lang w:val="en-US"/>
        </w:rPr>
      </w:pPr>
      <w:r w:rsidRPr="00684C53">
        <w:rPr>
          <w:lang w:val="en-US"/>
        </w:rPr>
        <w:t xml:space="preserve">    const [selectedVehicle, setSelectedVehicle] = useState(null);</w:t>
      </w:r>
    </w:p>
    <w:p w:rsidR="001F705F" w:rsidRPr="00684C53" w:rsidRDefault="001F705F" w:rsidP="001F705F">
      <w:pPr>
        <w:rPr>
          <w:lang w:val="en-US"/>
        </w:rPr>
      </w:pPr>
      <w:r w:rsidRPr="00684C53">
        <w:rPr>
          <w:lang w:val="en-US"/>
        </w:rPr>
        <w:t xml:space="preserve">    const [policies, setPolicies] = useState([]);</w:t>
      </w:r>
    </w:p>
    <w:p w:rsidR="001F705F" w:rsidRPr="00684C53" w:rsidRDefault="001F705F" w:rsidP="001F705F">
      <w:pPr>
        <w:rPr>
          <w:lang w:val="en-US"/>
        </w:rPr>
      </w:pPr>
      <w:r w:rsidRPr="00684C53">
        <w:rPr>
          <w:lang w:val="en-US"/>
        </w:rPr>
        <w:t xml:space="preserve">    const [selectedPolicy, setSelectedPolicy] = useState(null);</w:t>
      </w:r>
    </w:p>
    <w:p w:rsidR="001F705F" w:rsidRPr="00684C53" w:rsidRDefault="001F705F" w:rsidP="001F705F">
      <w:pPr>
        <w:rPr>
          <w:lang w:val="en-US"/>
        </w:rPr>
      </w:pPr>
      <w:r w:rsidRPr="00684C53">
        <w:rPr>
          <w:lang w:val="en-US"/>
        </w:rPr>
        <w:t xml:space="preserve">    const [isSubmitting, setIsSubmitting] = useState(false);</w:t>
      </w:r>
    </w:p>
    <w:p w:rsidR="001F705F" w:rsidRPr="00684C53" w:rsidRDefault="001F705F" w:rsidP="001F705F">
      <w:pPr>
        <w:rPr>
          <w:lang w:val="en-US"/>
        </w:rPr>
      </w:pPr>
      <w:r w:rsidRPr="00684C53">
        <w:rPr>
          <w:lang w:val="en-US"/>
        </w:rPr>
        <w:t xml:space="preserve">    const [error, setError] = useState(null);</w:t>
      </w:r>
    </w:p>
    <w:p w:rsidR="001F705F" w:rsidRPr="00684C53" w:rsidRDefault="001F705F" w:rsidP="001F705F">
      <w:pPr>
        <w:rPr>
          <w:lang w:val="en-US"/>
        </w:rPr>
      </w:pPr>
      <w:r w:rsidRPr="00684C53">
        <w:rPr>
          <w:lang w:val="en-US"/>
        </w:rPr>
        <w:t xml:space="preserve">    const [success, setSuccess] = useState(null);</w:t>
      </w:r>
    </w:p>
    <w:p w:rsidR="001F705F" w:rsidRPr="00684C53" w:rsidRDefault="001F705F" w:rsidP="001F705F">
      <w:pPr>
        <w:rPr>
          <w:lang w:val="en-US"/>
        </w:rPr>
      </w:pPr>
      <w:r w:rsidRPr="00684C53">
        <w:rPr>
          <w:lang w:val="en-US"/>
        </w:rPr>
        <w:t xml:space="preserve">    const [validationErrors, setValidationErrors] = useState({});</w:t>
      </w:r>
    </w:p>
    <w:p w:rsidR="001F705F" w:rsidRPr="00684C53" w:rsidRDefault="001F705F" w:rsidP="001F705F">
      <w:pPr>
        <w:rPr>
          <w:lang w:val="en-US"/>
        </w:rPr>
      </w:pPr>
      <w:r w:rsidRPr="00684C53">
        <w:rPr>
          <w:lang w:val="en-US"/>
        </w:rPr>
        <w:t xml:space="preserve">    const [formData, setFormData] = useState({</w:t>
      </w:r>
    </w:p>
    <w:p w:rsidR="001F705F" w:rsidRPr="00684C53" w:rsidRDefault="001F705F" w:rsidP="001F705F">
      <w:pPr>
        <w:rPr>
          <w:lang w:val="en-US"/>
        </w:rPr>
      </w:pPr>
      <w:r w:rsidRPr="00684C53">
        <w:rPr>
          <w:lang w:val="en-US"/>
        </w:rPr>
        <w:t xml:space="preserve">        accident_date: '',</w:t>
      </w:r>
    </w:p>
    <w:p w:rsidR="001F705F" w:rsidRPr="00684C53" w:rsidRDefault="001F705F" w:rsidP="001F705F">
      <w:pPr>
        <w:rPr>
          <w:lang w:val="en-US"/>
        </w:rPr>
      </w:pPr>
      <w:r w:rsidRPr="00684C53">
        <w:rPr>
          <w:lang w:val="en-US"/>
        </w:rPr>
        <w:t xml:space="preserve">        damage_amount: '',</w:t>
      </w:r>
    </w:p>
    <w:p w:rsidR="001F705F" w:rsidRPr="00684C53" w:rsidRDefault="001F705F" w:rsidP="001F705F">
      <w:pPr>
        <w:rPr>
          <w:lang w:val="en-US"/>
        </w:rPr>
      </w:pPr>
      <w:r w:rsidRPr="00684C53">
        <w:rPr>
          <w:lang w:val="en-US"/>
        </w:rPr>
        <w:t xml:space="preserve">        description: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loadMyVehicles = async () =&gt; {</w:t>
      </w:r>
    </w:p>
    <w:p w:rsidR="001F705F" w:rsidRPr="00684C53" w:rsidRDefault="001F705F" w:rsidP="001F705F">
      <w:pPr>
        <w:rPr>
          <w:lang w:val="en-US"/>
        </w:rPr>
      </w:pPr>
      <w:r w:rsidRPr="00684C53">
        <w:rPr>
          <w:lang w:val="en-US"/>
        </w:rPr>
        <w:t xml:space="preserve">        if (!isAuthenticated) return;</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const response = await api.get('/client/vehicles');</w:t>
      </w:r>
    </w:p>
    <w:p w:rsidR="001F705F" w:rsidRPr="00684C53" w:rsidRDefault="001F705F" w:rsidP="001F705F">
      <w:pPr>
        <w:rPr>
          <w:lang w:val="en-US"/>
        </w:rPr>
      </w:pPr>
      <w:r w:rsidRPr="00684C53">
        <w:rPr>
          <w:lang w:val="en-US"/>
        </w:rPr>
        <w:t xml:space="preserve">            setMyVehicles(response.data);</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console.error('Error loading vehicles:', error);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loadPoliciesForVehicle = async (vehicleId) =&gt;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const response = await api.get('/client/policies');</w:t>
      </w:r>
    </w:p>
    <w:p w:rsidR="001F705F" w:rsidRPr="00684C53" w:rsidRDefault="001F705F" w:rsidP="001F705F">
      <w:pPr>
        <w:rPr>
          <w:lang w:val="en-US"/>
        </w:rPr>
      </w:pPr>
      <w:r w:rsidRPr="00684C53">
        <w:rPr>
          <w:lang w:val="en-US"/>
        </w:rPr>
        <w:t xml:space="preserve">            const activePolicies = response.data.filter(</w:t>
      </w:r>
    </w:p>
    <w:p w:rsidR="001F705F" w:rsidRPr="00684C53" w:rsidRDefault="001F705F" w:rsidP="001F705F">
      <w:pPr>
        <w:rPr>
          <w:lang w:val="en-US"/>
        </w:rPr>
      </w:pPr>
      <w:r w:rsidRPr="00684C53">
        <w:rPr>
          <w:lang w:val="en-US"/>
        </w:rPr>
        <w:t xml:space="preserve">                policy =&gt; policy.vehicle_id === vehicleId &amp;&amp; policy.status === 'active'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setPolicies(activePolicies);</w:t>
      </w:r>
    </w:p>
    <w:p w:rsidR="001F705F" w:rsidRPr="00684C53" w:rsidRDefault="001F705F" w:rsidP="001F705F">
      <w:pPr>
        <w:rPr>
          <w:lang w:val="en-US"/>
        </w:rPr>
      </w:pPr>
      <w:r w:rsidRPr="00684C53">
        <w:rPr>
          <w:lang w:val="en-US"/>
        </w:rPr>
        <w:t xml:space="preserve">            setSelectedPolicy(null);</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console.error('Error loading policies:', error);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useEffect(() =&gt; {</w:t>
      </w:r>
    </w:p>
    <w:p w:rsidR="001F705F" w:rsidRPr="00684C53" w:rsidRDefault="001F705F" w:rsidP="001F705F">
      <w:pPr>
        <w:rPr>
          <w:lang w:val="en-US"/>
        </w:rPr>
      </w:pPr>
      <w:r w:rsidRPr="00684C53">
        <w:rPr>
          <w:lang w:val="en-US"/>
        </w:rPr>
        <w:t xml:space="preserve">        if (isAuthenticated) {</w:t>
      </w:r>
    </w:p>
    <w:p w:rsidR="001F705F" w:rsidRPr="00684C53" w:rsidRDefault="001F705F" w:rsidP="001F705F">
      <w:pPr>
        <w:rPr>
          <w:lang w:val="en-US"/>
        </w:rPr>
      </w:pPr>
      <w:r w:rsidRPr="00684C53">
        <w:rPr>
          <w:lang w:val="en-US"/>
        </w:rPr>
        <w:t xml:space="preserve">            loadMyVehicles();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[isAuthenticated]);</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handleSelectVehicle = (vehicle) =&gt; {</w:t>
      </w:r>
    </w:p>
    <w:p w:rsidR="001F705F" w:rsidRPr="00684C53" w:rsidRDefault="001F705F" w:rsidP="001F705F">
      <w:pPr>
        <w:rPr>
          <w:lang w:val="en-US"/>
        </w:rPr>
      </w:pPr>
      <w:r w:rsidRPr="00684C53">
        <w:rPr>
          <w:lang w:val="en-US"/>
        </w:rPr>
        <w:t xml:space="preserve">        setSelectedVehicle(vehicle);</w:t>
      </w:r>
    </w:p>
    <w:p w:rsidR="001F705F" w:rsidRPr="00684C53" w:rsidRDefault="001F705F" w:rsidP="001F705F">
      <w:pPr>
        <w:rPr>
          <w:lang w:val="en-US"/>
        </w:rPr>
      </w:pPr>
      <w:r w:rsidRPr="00684C53">
        <w:rPr>
          <w:lang w:val="en-US"/>
        </w:rPr>
        <w:t xml:space="preserve">        loadPoliciesForVehicle(vehicle.id);</w:t>
      </w:r>
    </w:p>
    <w:p w:rsidR="001F705F" w:rsidRPr="00684C53" w:rsidRDefault="001F705F" w:rsidP="001F705F">
      <w:pPr>
        <w:rPr>
          <w:lang w:val="en-US"/>
        </w:rPr>
      </w:pPr>
      <w:r w:rsidRPr="00684C53">
        <w:rPr>
          <w:lang w:val="en-US"/>
        </w:rPr>
        <w:t xml:space="preserve">        setStep(2);</w:t>
      </w:r>
    </w:p>
    <w:p w:rsidR="001F705F" w:rsidRPr="00684C53" w:rsidRDefault="001F705F" w:rsidP="001F705F">
      <w:pPr>
        <w:rPr>
          <w:lang w:val="en-US"/>
        </w:rPr>
      </w:pPr>
      <w:r w:rsidRPr="00684C53">
        <w:rPr>
          <w:lang w:val="en-US"/>
        </w:rPr>
        <w:t xml:space="preserve">        setError(null);</w:t>
      </w:r>
    </w:p>
    <w:p w:rsidR="001F705F" w:rsidRPr="00684C53" w:rsidRDefault="001F705F" w:rsidP="001F705F">
      <w:pPr>
        <w:rPr>
          <w:lang w:val="en-US"/>
        </w:rPr>
      </w:pPr>
      <w:r w:rsidRPr="00684C53">
        <w:rPr>
          <w:lang w:val="en-US"/>
        </w:rPr>
        <w:t xml:space="preserve">        setValidationErrors({});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handleSelectPolicy = (policy) =&gt; {</w:t>
      </w:r>
    </w:p>
    <w:p w:rsidR="001F705F" w:rsidRPr="00684C53" w:rsidRDefault="001F705F" w:rsidP="001F705F">
      <w:pPr>
        <w:rPr>
          <w:lang w:val="en-US"/>
        </w:rPr>
      </w:pPr>
      <w:r w:rsidRPr="00684C53">
        <w:rPr>
          <w:lang w:val="en-US"/>
        </w:rPr>
        <w:t xml:space="preserve">        setSelectedPolicy(policy);</w:t>
      </w:r>
    </w:p>
    <w:p w:rsidR="001F705F" w:rsidRPr="00684C53" w:rsidRDefault="001F705F" w:rsidP="001F705F">
      <w:pPr>
        <w:rPr>
          <w:lang w:val="en-US"/>
        </w:rPr>
      </w:pPr>
      <w:r w:rsidRPr="00684C53">
        <w:rPr>
          <w:lang w:val="en-US"/>
        </w:rPr>
        <w:t xml:space="preserve">        setStep(3);</w:t>
      </w:r>
    </w:p>
    <w:p w:rsidR="001F705F" w:rsidRPr="00684C53" w:rsidRDefault="001F705F" w:rsidP="001F705F">
      <w:pPr>
        <w:rPr>
          <w:lang w:val="en-US"/>
        </w:rPr>
      </w:pPr>
      <w:r w:rsidRPr="00684C53">
        <w:rPr>
          <w:lang w:val="en-US"/>
        </w:rPr>
        <w:t xml:space="preserve">        setError(null);</w:t>
      </w:r>
    </w:p>
    <w:p w:rsidR="001F705F" w:rsidRPr="00684C53" w:rsidRDefault="001F705F" w:rsidP="001F705F">
      <w:pPr>
        <w:rPr>
          <w:lang w:val="en-US"/>
        </w:rPr>
      </w:pPr>
      <w:r w:rsidRPr="00684C53">
        <w:rPr>
          <w:lang w:val="en-US"/>
        </w:rPr>
        <w:t xml:space="preserve">        setValidationErrors({});</w:t>
      </w:r>
    </w:p>
    <w:p w:rsidR="001F705F" w:rsidRPr="00684C53" w:rsidRDefault="001F705F" w:rsidP="001F705F">
      <w:pPr>
        <w:rPr>
          <w:lang w:val="en-US"/>
        </w:rPr>
      </w:pPr>
      <w:r w:rsidRPr="00684C53">
        <w:rPr>
          <w:lang w:val="en-US"/>
        </w:rPr>
        <w:t xml:space="preserve">        setFormData({</w:t>
      </w:r>
    </w:p>
    <w:p w:rsidR="001F705F" w:rsidRPr="00684C53" w:rsidRDefault="001F705F" w:rsidP="001F705F">
      <w:pPr>
        <w:rPr>
          <w:lang w:val="en-US"/>
        </w:rPr>
      </w:pPr>
      <w:r w:rsidRPr="00684C53">
        <w:rPr>
          <w:lang w:val="en-US"/>
        </w:rPr>
        <w:t xml:space="preserve">            accident_date: '',</w:t>
      </w:r>
    </w:p>
    <w:p w:rsidR="001F705F" w:rsidRPr="00684C53" w:rsidRDefault="001F705F" w:rsidP="001F705F">
      <w:pPr>
        <w:rPr>
          <w:lang w:val="en-US"/>
        </w:rPr>
      </w:pPr>
      <w:r w:rsidRPr="00684C53">
        <w:rPr>
          <w:lang w:val="en-US"/>
        </w:rPr>
        <w:t xml:space="preserve">            damage_amount: '',</w:t>
      </w:r>
    </w:p>
    <w:p w:rsidR="001F705F" w:rsidRPr="00684C53" w:rsidRDefault="001F705F" w:rsidP="001F705F">
      <w:pPr>
        <w:rPr>
          <w:lang w:val="en-US"/>
        </w:rPr>
      </w:pPr>
      <w:r w:rsidRPr="00684C53">
        <w:rPr>
          <w:lang w:val="en-US"/>
        </w:rPr>
        <w:t xml:space="preserve">            description: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handleInputChange = (e) =&gt; {</w:t>
      </w:r>
    </w:p>
    <w:p w:rsidR="001F705F" w:rsidRPr="00684C53" w:rsidRDefault="001F705F" w:rsidP="001F705F">
      <w:pPr>
        <w:rPr>
          <w:lang w:val="en-US"/>
        </w:rPr>
      </w:pPr>
      <w:r w:rsidRPr="00684C53">
        <w:rPr>
          <w:lang w:val="en-US"/>
        </w:rPr>
        <w:t xml:space="preserve">        const { name, value } = e.target;</w:t>
      </w:r>
    </w:p>
    <w:p w:rsidR="001F705F" w:rsidRPr="00684C53" w:rsidRDefault="001F705F" w:rsidP="001F705F">
      <w:pPr>
        <w:rPr>
          <w:lang w:val="en-US"/>
        </w:rPr>
      </w:pPr>
      <w:r w:rsidRPr="00684C53">
        <w:rPr>
          <w:lang w:val="en-US"/>
        </w:rPr>
        <w:t xml:space="preserve">        setFormData(prev =&gt; ({ </w:t>
      </w:r>
    </w:p>
    <w:p w:rsidR="001F705F" w:rsidRPr="00684C53" w:rsidRDefault="001F705F" w:rsidP="001F705F">
      <w:pPr>
        <w:rPr>
          <w:lang w:val="en-US"/>
        </w:rPr>
      </w:pPr>
      <w:r w:rsidRPr="00684C53">
        <w:rPr>
          <w:lang w:val="en-US"/>
        </w:rPr>
        <w:t xml:space="preserve">            ...prev, </w:t>
      </w:r>
    </w:p>
    <w:p w:rsidR="001F705F" w:rsidRPr="00684C53" w:rsidRDefault="001F705F" w:rsidP="001F705F">
      <w:pPr>
        <w:rPr>
          <w:lang w:val="en-US"/>
        </w:rPr>
      </w:pPr>
      <w:r w:rsidRPr="00684C53">
        <w:rPr>
          <w:lang w:val="en-US"/>
        </w:rPr>
        <w:t xml:space="preserve">            [name]: value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(validationErrors[name]) {</w:t>
      </w:r>
    </w:p>
    <w:p w:rsidR="001F705F" w:rsidRPr="00684C53" w:rsidRDefault="001F705F" w:rsidP="001F705F">
      <w:pPr>
        <w:rPr>
          <w:lang w:val="en-US"/>
        </w:rPr>
      </w:pPr>
      <w:r w:rsidRPr="00684C53">
        <w:rPr>
          <w:lang w:val="en-US"/>
        </w:rPr>
        <w:t xml:space="preserve">            setValidationErrors(prev =&gt; ({ ...prev, [name]: null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validateForm = () =&gt; {</w:t>
      </w:r>
    </w:p>
    <w:p w:rsidR="001F705F" w:rsidRPr="00684C53" w:rsidRDefault="001F705F" w:rsidP="001F705F">
      <w:pPr>
        <w:rPr>
          <w:lang w:val="en-US"/>
        </w:rPr>
      </w:pPr>
      <w:r w:rsidRPr="00684C53">
        <w:rPr>
          <w:lang w:val="en-US"/>
        </w:rPr>
        <w:t xml:space="preserve">        const errors =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(!formData.accident_date) {</w:t>
      </w:r>
    </w:p>
    <w:p w:rsidR="001F705F" w:rsidRPr="00684C53" w:rsidRDefault="001F705F" w:rsidP="001F705F">
      <w:pPr>
        <w:rPr>
          <w:lang w:val="en-US"/>
        </w:rPr>
      </w:pPr>
      <w:r w:rsidRPr="00684C53">
        <w:rPr>
          <w:lang w:val="en-US"/>
        </w:rPr>
        <w:lastRenderedPageBreak/>
        <w:t xml:space="preserve">            errors.accident_date = '</w:t>
      </w:r>
      <w:r>
        <w:t>Укажите</w:t>
      </w:r>
      <w:r w:rsidRPr="00684C53">
        <w:rPr>
          <w:lang w:val="en-US"/>
        </w:rPr>
        <w:t xml:space="preserve"> </w:t>
      </w:r>
      <w:r>
        <w:t>дату</w:t>
      </w:r>
      <w:r w:rsidRPr="00684C53">
        <w:rPr>
          <w:lang w:val="en-US"/>
        </w:rPr>
        <w:t xml:space="preserve"> </w:t>
      </w:r>
      <w:r>
        <w:t>происшествия</w:t>
      </w:r>
      <w:r w:rsidRPr="00684C53">
        <w:rPr>
          <w:lang w:val="en-US"/>
        </w:rPr>
        <w:t>';</w:t>
      </w:r>
    </w:p>
    <w:p w:rsidR="001F705F" w:rsidRPr="00684C53" w:rsidRDefault="001F705F" w:rsidP="001F705F">
      <w:pPr>
        <w:rPr>
          <w:lang w:val="en-US"/>
        </w:rPr>
      </w:pPr>
      <w:r w:rsidRPr="00684C53">
        <w:rPr>
          <w:lang w:val="en-US"/>
        </w:rPr>
        <w:t xml:space="preserve">        } else {</w:t>
      </w:r>
    </w:p>
    <w:p w:rsidR="001F705F" w:rsidRPr="00684C53" w:rsidRDefault="001F705F" w:rsidP="001F705F">
      <w:pPr>
        <w:rPr>
          <w:lang w:val="en-US"/>
        </w:rPr>
      </w:pPr>
      <w:r w:rsidRPr="00684C53">
        <w:rPr>
          <w:lang w:val="en-US"/>
        </w:rPr>
        <w:t xml:space="preserve">            const today = new Date();</w:t>
      </w:r>
    </w:p>
    <w:p w:rsidR="001F705F" w:rsidRPr="00684C53" w:rsidRDefault="001F705F" w:rsidP="001F705F">
      <w:pPr>
        <w:rPr>
          <w:lang w:val="en-US"/>
        </w:rPr>
      </w:pPr>
      <w:r w:rsidRPr="00684C53">
        <w:rPr>
          <w:lang w:val="en-US"/>
        </w:rPr>
        <w:t xml:space="preserve">            const todayStr = today.toISOString().split('T')[0];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(formData.accident_date &gt; todayStr) {</w:t>
      </w:r>
    </w:p>
    <w:p w:rsidR="001F705F" w:rsidRDefault="001F705F" w:rsidP="001F705F">
      <w:r w:rsidRPr="00684C53">
        <w:rPr>
          <w:lang w:val="en-US"/>
        </w:rPr>
        <w:t xml:space="preserve">                </w:t>
      </w:r>
      <w:r>
        <w:t>errors.accident_date = 'Дата происшествия не может быть в будущем';</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policyStartDate = selectedPolicy.start_date.split('T')[0];</w:t>
      </w:r>
    </w:p>
    <w:p w:rsidR="001F705F" w:rsidRPr="00684C53" w:rsidRDefault="001F705F" w:rsidP="001F705F">
      <w:pPr>
        <w:rPr>
          <w:lang w:val="en-US"/>
        </w:rPr>
      </w:pPr>
      <w:r w:rsidRPr="00684C53">
        <w:rPr>
          <w:lang w:val="en-US"/>
        </w:rPr>
        <w:t xml:space="preserve">            if (formData.accident_date &lt; policyStartDate) {</w:t>
      </w:r>
    </w:p>
    <w:p w:rsidR="001F705F" w:rsidRPr="00684C53" w:rsidRDefault="001F705F" w:rsidP="001F705F">
      <w:pPr>
        <w:rPr>
          <w:lang w:val="en-US"/>
        </w:rPr>
      </w:pPr>
      <w:r w:rsidRPr="00684C53">
        <w:rPr>
          <w:lang w:val="en-US"/>
        </w:rPr>
        <w:t xml:space="preserve">                const formattedDate = new Date(selectedPolicy.start_date).toLocaleDateString('ru-RU');</w:t>
      </w:r>
    </w:p>
    <w:p w:rsidR="001F705F" w:rsidRDefault="001F705F" w:rsidP="001F705F">
      <w:r w:rsidRPr="00684C53">
        <w:rPr>
          <w:lang w:val="en-US"/>
        </w:rPr>
        <w:t xml:space="preserve">                </w:t>
      </w:r>
      <w:r>
        <w:t>errors.accident_date = `Дата происшествия не может быть раньше ${formattedDate}`;</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(formData.damage_amount) {</w:t>
      </w:r>
    </w:p>
    <w:p w:rsidR="001F705F" w:rsidRPr="00684C53" w:rsidRDefault="001F705F" w:rsidP="001F705F">
      <w:pPr>
        <w:rPr>
          <w:lang w:val="en-US"/>
        </w:rPr>
      </w:pPr>
      <w:r w:rsidRPr="00684C53">
        <w:rPr>
          <w:lang w:val="en-US"/>
        </w:rPr>
        <w:t xml:space="preserve">            const amount = parseFloat(formData.damage_amount);</w:t>
      </w:r>
    </w:p>
    <w:p w:rsidR="001F705F" w:rsidRPr="00684C53" w:rsidRDefault="001F705F" w:rsidP="001F705F">
      <w:pPr>
        <w:rPr>
          <w:lang w:val="en-US"/>
        </w:rPr>
      </w:pPr>
      <w:r w:rsidRPr="00684C53">
        <w:rPr>
          <w:lang w:val="en-US"/>
        </w:rPr>
        <w:t xml:space="preserve">            if (isNaN(amount) || amount &lt; 0) {</w:t>
      </w:r>
    </w:p>
    <w:p w:rsidR="001F705F" w:rsidRPr="00684C53" w:rsidRDefault="001F705F" w:rsidP="001F705F">
      <w:pPr>
        <w:rPr>
          <w:lang w:val="en-US"/>
        </w:rPr>
      </w:pPr>
      <w:r w:rsidRPr="00684C53">
        <w:rPr>
          <w:lang w:val="en-US"/>
        </w:rPr>
        <w:t xml:space="preserve">                errors.damage_amount = '</w:t>
      </w:r>
      <w:r>
        <w:t>Укажите</w:t>
      </w:r>
      <w:r w:rsidRPr="00684C53">
        <w:rPr>
          <w:lang w:val="en-US"/>
        </w:rPr>
        <w:t xml:space="preserve"> </w:t>
      </w:r>
      <w:r>
        <w:t>корректную</w:t>
      </w:r>
      <w:r w:rsidRPr="00684C53">
        <w:rPr>
          <w:lang w:val="en-US"/>
        </w:rPr>
        <w:t xml:space="preserve"> </w:t>
      </w:r>
      <w:r>
        <w:t>сумму</w:t>
      </w:r>
      <w:r w:rsidRPr="00684C53">
        <w:rPr>
          <w:lang w:val="en-US"/>
        </w:rPr>
        <w:t xml:space="preserve"> </w:t>
      </w:r>
      <w:r>
        <w:t>ущерба</w:t>
      </w:r>
      <w:r w:rsidRPr="00684C53">
        <w:rPr>
          <w:lang w:val="en-US"/>
        </w:rPr>
        <w:t>';</w:t>
      </w:r>
    </w:p>
    <w:p w:rsidR="001F705F" w:rsidRPr="00684C53" w:rsidRDefault="001F705F" w:rsidP="001F705F">
      <w:pPr>
        <w:rPr>
          <w:lang w:val="en-US"/>
        </w:rPr>
      </w:pPr>
      <w:r w:rsidRPr="00684C53">
        <w:rPr>
          <w:lang w:val="en-US"/>
        </w:rPr>
        <w:t xml:space="preserve">            } else if (amount === 0) {</w:t>
      </w:r>
    </w:p>
    <w:p w:rsidR="001F705F" w:rsidRPr="00684C53" w:rsidRDefault="001F705F" w:rsidP="001F705F">
      <w:pPr>
        <w:rPr>
          <w:lang w:val="en-US"/>
        </w:rPr>
      </w:pPr>
      <w:r w:rsidRPr="00684C53">
        <w:rPr>
          <w:lang w:val="en-US"/>
        </w:rPr>
        <w:t xml:space="preserve">                errors.damage_amount = '</w:t>
      </w:r>
      <w:r>
        <w:t>Сумма</w:t>
      </w:r>
      <w:r w:rsidRPr="00684C53">
        <w:rPr>
          <w:lang w:val="en-US"/>
        </w:rPr>
        <w:t xml:space="preserve"> </w:t>
      </w:r>
      <w:r>
        <w:t>ущерба</w:t>
      </w:r>
      <w:r w:rsidRPr="00684C53">
        <w:rPr>
          <w:lang w:val="en-US"/>
        </w:rPr>
        <w:t xml:space="preserve"> </w:t>
      </w:r>
      <w:r>
        <w:t>не</w:t>
      </w:r>
      <w:r w:rsidRPr="00684C53">
        <w:rPr>
          <w:lang w:val="en-US"/>
        </w:rPr>
        <w:t xml:space="preserve"> </w:t>
      </w:r>
      <w:r>
        <w:t>может</w:t>
      </w:r>
      <w:r w:rsidRPr="00684C53">
        <w:rPr>
          <w:lang w:val="en-US"/>
        </w:rPr>
        <w:t xml:space="preserve"> </w:t>
      </w:r>
      <w:r>
        <w:t>быть</w:t>
      </w:r>
      <w:r w:rsidRPr="00684C53">
        <w:rPr>
          <w:lang w:val="en-US"/>
        </w:rPr>
        <w:t xml:space="preserve"> </w:t>
      </w:r>
      <w:r>
        <w:t>равна</w:t>
      </w:r>
      <w:r w:rsidRPr="00684C53">
        <w:rPr>
          <w:lang w:val="en-US"/>
        </w:rPr>
        <w:t xml:space="preserve"> 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(formData.description &amp;&amp; formData.description.length &lt; 10) {</w:t>
      </w:r>
    </w:p>
    <w:p w:rsidR="001F705F" w:rsidRDefault="001F705F" w:rsidP="001F705F">
      <w:r w:rsidRPr="00684C53">
        <w:rPr>
          <w:lang w:val="en-US"/>
        </w:rPr>
        <w:t xml:space="preserve">            </w:t>
      </w:r>
      <w:r>
        <w:t>errors.description = 'Описание должно содержать минимум 10 символов';</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lastRenderedPageBreak/>
        <w:t xml:space="preserve">        if (formData.description &amp;&amp; formData.description.length &gt; 1000) {</w:t>
      </w:r>
    </w:p>
    <w:p w:rsidR="001F705F" w:rsidRDefault="001F705F" w:rsidP="001F705F">
      <w:r w:rsidRPr="00684C53">
        <w:rPr>
          <w:lang w:val="en-US"/>
        </w:rPr>
        <w:t xml:space="preserve">            </w:t>
      </w:r>
      <w:r>
        <w:t>errors.description = 'Описание не должно превышать 1000 символов';</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errors;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handleSubmit = async (e) =&gt; {</w:t>
      </w:r>
    </w:p>
    <w:p w:rsidR="001F705F" w:rsidRPr="00684C53" w:rsidRDefault="001F705F" w:rsidP="001F705F">
      <w:pPr>
        <w:rPr>
          <w:lang w:val="en-US"/>
        </w:rPr>
      </w:pPr>
      <w:r w:rsidRPr="00684C53">
        <w:rPr>
          <w:lang w:val="en-US"/>
        </w:rPr>
        <w:t xml:space="preserve">        e.preventDefault();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errors = validateForm();</w:t>
      </w:r>
    </w:p>
    <w:p w:rsidR="001F705F" w:rsidRPr="00684C53" w:rsidRDefault="001F705F" w:rsidP="001F705F">
      <w:pPr>
        <w:rPr>
          <w:lang w:val="en-US"/>
        </w:rPr>
      </w:pPr>
      <w:r w:rsidRPr="00684C53">
        <w:rPr>
          <w:lang w:val="en-US"/>
        </w:rPr>
        <w:t xml:space="preserve">        if (Object.keys(errors).length &gt; 0) {</w:t>
      </w:r>
    </w:p>
    <w:p w:rsidR="001F705F" w:rsidRPr="00684C53" w:rsidRDefault="001F705F" w:rsidP="001F705F">
      <w:pPr>
        <w:rPr>
          <w:lang w:val="en-US"/>
        </w:rPr>
      </w:pPr>
      <w:r w:rsidRPr="00684C53">
        <w:rPr>
          <w:lang w:val="en-US"/>
        </w:rPr>
        <w:t xml:space="preserve">            setValidationErrors(errors);</w:t>
      </w:r>
    </w:p>
    <w:p w:rsidR="001F705F" w:rsidRPr="00684C53" w:rsidRDefault="001F705F" w:rsidP="001F705F">
      <w:pPr>
        <w:rPr>
          <w:lang w:val="en-US"/>
        </w:rPr>
      </w:pPr>
      <w:r w:rsidRPr="00684C53">
        <w:rPr>
          <w:lang w:val="en-US"/>
        </w:rPr>
        <w:t xml:space="preserve">            return;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setIsSubmitting(true);</w:t>
      </w:r>
    </w:p>
    <w:p w:rsidR="001F705F" w:rsidRPr="00684C53" w:rsidRDefault="001F705F" w:rsidP="001F705F">
      <w:pPr>
        <w:rPr>
          <w:lang w:val="en-US"/>
        </w:rPr>
      </w:pPr>
      <w:r w:rsidRPr="00684C53">
        <w:rPr>
          <w:lang w:val="en-US"/>
        </w:rPr>
        <w:t xml:space="preserve">        setError(null);</w:t>
      </w:r>
    </w:p>
    <w:p w:rsidR="001F705F" w:rsidRPr="00684C53" w:rsidRDefault="001F705F" w:rsidP="001F705F">
      <w:pPr>
        <w:rPr>
          <w:lang w:val="en-US"/>
        </w:rPr>
      </w:pPr>
      <w:r w:rsidRPr="00684C53">
        <w:rPr>
          <w:lang w:val="en-US"/>
        </w:rPr>
        <w:t xml:space="preserve">        setSuccess(null);</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await api.post(`/client/accidents/${selectedPolicy.id}`, {</w:t>
      </w:r>
    </w:p>
    <w:p w:rsidR="001F705F" w:rsidRPr="00684C53" w:rsidRDefault="001F705F" w:rsidP="001F705F">
      <w:pPr>
        <w:rPr>
          <w:lang w:val="en-US"/>
        </w:rPr>
      </w:pPr>
      <w:r w:rsidRPr="00684C53">
        <w:rPr>
          <w:lang w:val="en-US"/>
        </w:rPr>
        <w:t xml:space="preserve">                accident_date: formData.accident_date,</w:t>
      </w:r>
    </w:p>
    <w:p w:rsidR="001F705F" w:rsidRPr="00684C53" w:rsidRDefault="001F705F" w:rsidP="001F705F">
      <w:pPr>
        <w:rPr>
          <w:lang w:val="en-US"/>
        </w:rPr>
      </w:pPr>
      <w:r w:rsidRPr="00684C53">
        <w:rPr>
          <w:lang w:val="en-US"/>
        </w:rPr>
        <w:t xml:space="preserve">                damage_amount: formData.damage_amount ? parseFloat(formData.damage_amount) : null,</w:t>
      </w:r>
    </w:p>
    <w:p w:rsidR="001F705F" w:rsidRPr="00684C53" w:rsidRDefault="001F705F" w:rsidP="001F705F">
      <w:pPr>
        <w:rPr>
          <w:lang w:val="en-US"/>
        </w:rPr>
      </w:pPr>
      <w:r w:rsidRPr="00684C53">
        <w:rPr>
          <w:lang w:val="en-US"/>
        </w:rPr>
        <w:t xml:space="preserve">                description: formData.description || null,</w:t>
      </w:r>
    </w:p>
    <w:p w:rsidR="001F705F" w:rsidRPr="00684C53" w:rsidRDefault="001F705F" w:rsidP="001F705F">
      <w:pPr>
        <w:rPr>
          <w:lang w:val="en-US"/>
        </w:rPr>
      </w:pPr>
      <w:r w:rsidRPr="00684C53">
        <w:rPr>
          <w:lang w:val="en-US"/>
        </w:rPr>
        <w:t xml:space="preserve">                is_client_fault: false </w:t>
      </w:r>
    </w:p>
    <w:p w:rsidR="001F705F" w:rsidRDefault="001F705F" w:rsidP="001F705F">
      <w:r w:rsidRPr="00684C53">
        <w:rPr>
          <w:lang w:val="en-US"/>
        </w:rPr>
        <w:t xml:space="preserve">            </w:t>
      </w:r>
      <w:r>
        <w:t>});</w:t>
      </w:r>
    </w:p>
    <w:p w:rsidR="001F705F" w:rsidRDefault="001F705F" w:rsidP="001F705F"/>
    <w:p w:rsidR="001F705F" w:rsidRDefault="001F705F" w:rsidP="001F705F">
      <w:r>
        <w:lastRenderedPageBreak/>
        <w:t xml:space="preserve">            setSuccess('Страховой случай успешно зарегистрирован!');</w:t>
      </w:r>
    </w:p>
    <w:p w:rsidR="001F705F" w:rsidRDefault="001F705F" w:rsidP="001F705F">
      <w:r>
        <w:t xml:space="preserve">            </w:t>
      </w:r>
    </w:p>
    <w:p w:rsidR="001F705F" w:rsidRPr="00684C53" w:rsidRDefault="001F705F" w:rsidP="001F705F">
      <w:pPr>
        <w:rPr>
          <w:lang w:val="en-US"/>
        </w:rPr>
      </w:pPr>
      <w:r>
        <w:t xml:space="preserve">            </w:t>
      </w:r>
      <w:r w:rsidRPr="00684C53">
        <w:rPr>
          <w:lang w:val="en-US"/>
        </w:rPr>
        <w:t>setTimeout(() =&gt; {</w:t>
      </w:r>
    </w:p>
    <w:p w:rsidR="001F705F" w:rsidRPr="00684C53" w:rsidRDefault="001F705F" w:rsidP="001F705F">
      <w:pPr>
        <w:rPr>
          <w:lang w:val="en-US"/>
        </w:rPr>
      </w:pPr>
      <w:r w:rsidRPr="00684C53">
        <w:rPr>
          <w:lang w:val="en-US"/>
        </w:rPr>
        <w:t xml:space="preserve">                setStep(1);</w:t>
      </w:r>
    </w:p>
    <w:p w:rsidR="001F705F" w:rsidRPr="00684C53" w:rsidRDefault="001F705F" w:rsidP="001F705F">
      <w:pPr>
        <w:rPr>
          <w:lang w:val="en-US"/>
        </w:rPr>
      </w:pPr>
      <w:r w:rsidRPr="00684C53">
        <w:rPr>
          <w:lang w:val="en-US"/>
        </w:rPr>
        <w:t xml:space="preserve">                setSelectedVehicle(null);</w:t>
      </w:r>
    </w:p>
    <w:p w:rsidR="001F705F" w:rsidRPr="00684C53" w:rsidRDefault="001F705F" w:rsidP="001F705F">
      <w:pPr>
        <w:rPr>
          <w:lang w:val="en-US"/>
        </w:rPr>
      </w:pPr>
      <w:r w:rsidRPr="00684C53">
        <w:rPr>
          <w:lang w:val="en-US"/>
        </w:rPr>
        <w:t xml:space="preserve">                setSelectedPolicy(null);</w:t>
      </w:r>
    </w:p>
    <w:p w:rsidR="001F705F" w:rsidRPr="00684C53" w:rsidRDefault="001F705F" w:rsidP="001F705F">
      <w:pPr>
        <w:rPr>
          <w:lang w:val="en-US"/>
        </w:rPr>
      </w:pPr>
      <w:r w:rsidRPr="00684C53">
        <w:rPr>
          <w:lang w:val="en-US"/>
        </w:rPr>
        <w:t xml:space="preserve">                setSuccess(null);</w:t>
      </w:r>
    </w:p>
    <w:p w:rsidR="001F705F" w:rsidRPr="00684C53" w:rsidRDefault="001F705F" w:rsidP="001F705F">
      <w:pPr>
        <w:rPr>
          <w:lang w:val="en-US"/>
        </w:rPr>
      </w:pPr>
      <w:r w:rsidRPr="00684C53">
        <w:rPr>
          <w:lang w:val="en-US"/>
        </w:rPr>
        <w:t xml:space="preserve">                setValidationErrors({});</w:t>
      </w:r>
    </w:p>
    <w:p w:rsidR="001F705F" w:rsidRPr="00684C53" w:rsidRDefault="001F705F" w:rsidP="001F705F">
      <w:pPr>
        <w:rPr>
          <w:lang w:val="en-US"/>
        </w:rPr>
      </w:pPr>
      <w:r w:rsidRPr="00684C53">
        <w:rPr>
          <w:lang w:val="en-US"/>
        </w:rPr>
        <w:t xml:space="preserve">            }, 3000);</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setError(error.response?.data?.message || '</w:t>
      </w:r>
      <w:r>
        <w:t>Ошибка</w:t>
      </w:r>
      <w:r w:rsidRPr="00684C53">
        <w:rPr>
          <w:lang w:val="en-US"/>
        </w:rPr>
        <w:t xml:space="preserve"> </w:t>
      </w:r>
      <w:r>
        <w:t>при</w:t>
      </w:r>
      <w:r w:rsidRPr="00684C53">
        <w:rPr>
          <w:lang w:val="en-US"/>
        </w:rPr>
        <w:t xml:space="preserve"> </w:t>
      </w:r>
      <w:r>
        <w:t>регистрации</w:t>
      </w:r>
      <w:r w:rsidRPr="00684C53">
        <w:rPr>
          <w:lang w:val="en-US"/>
        </w:rPr>
        <w:t xml:space="preserve"> </w:t>
      </w:r>
      <w:r>
        <w:t>страхового</w:t>
      </w:r>
      <w:r w:rsidRPr="00684C53">
        <w:rPr>
          <w:lang w:val="en-US"/>
        </w:rPr>
        <w:t xml:space="preserve"> </w:t>
      </w:r>
      <w:r>
        <w:t>случая</w:t>
      </w:r>
      <w:r w:rsidRPr="00684C53">
        <w:rPr>
          <w:lang w:val="en-US"/>
        </w:rPr>
        <w:t>');</w:t>
      </w:r>
    </w:p>
    <w:p w:rsidR="001F705F" w:rsidRPr="00684C53" w:rsidRDefault="001F705F" w:rsidP="001F705F">
      <w:pPr>
        <w:rPr>
          <w:lang w:val="en-US"/>
        </w:rPr>
      </w:pPr>
      <w:r w:rsidRPr="00684C53">
        <w:rPr>
          <w:lang w:val="en-US"/>
        </w:rPr>
        <w:t xml:space="preserve">        } finally {</w:t>
      </w:r>
    </w:p>
    <w:p w:rsidR="001F705F" w:rsidRPr="00684C53" w:rsidRDefault="001F705F" w:rsidP="001F705F">
      <w:pPr>
        <w:rPr>
          <w:lang w:val="en-US"/>
        </w:rPr>
      </w:pPr>
      <w:r w:rsidRPr="00684C53">
        <w:rPr>
          <w:lang w:val="en-US"/>
        </w:rPr>
        <w:t xml:space="preserve">            setIsSubmitting(false);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handleBack = () =&gt; {</w:t>
      </w:r>
    </w:p>
    <w:p w:rsidR="001F705F" w:rsidRPr="00684C53" w:rsidRDefault="001F705F" w:rsidP="001F705F">
      <w:pPr>
        <w:rPr>
          <w:lang w:val="en-US"/>
        </w:rPr>
      </w:pPr>
      <w:r w:rsidRPr="00684C53">
        <w:rPr>
          <w:lang w:val="en-US"/>
        </w:rPr>
        <w:t xml:space="preserve">        if (step === 2) {</w:t>
      </w:r>
    </w:p>
    <w:p w:rsidR="001F705F" w:rsidRPr="00684C53" w:rsidRDefault="001F705F" w:rsidP="001F705F">
      <w:pPr>
        <w:rPr>
          <w:lang w:val="en-US"/>
        </w:rPr>
      </w:pPr>
      <w:r w:rsidRPr="00684C53">
        <w:rPr>
          <w:lang w:val="en-US"/>
        </w:rPr>
        <w:t xml:space="preserve">            setStep(1);</w:t>
      </w:r>
    </w:p>
    <w:p w:rsidR="001F705F" w:rsidRPr="00684C53" w:rsidRDefault="001F705F" w:rsidP="001F705F">
      <w:pPr>
        <w:rPr>
          <w:lang w:val="en-US"/>
        </w:rPr>
      </w:pPr>
      <w:r w:rsidRPr="00684C53">
        <w:rPr>
          <w:lang w:val="en-US"/>
        </w:rPr>
        <w:t xml:space="preserve">            setSelectedVehicle(null);</w:t>
      </w:r>
    </w:p>
    <w:p w:rsidR="001F705F" w:rsidRPr="00684C53" w:rsidRDefault="001F705F" w:rsidP="001F705F">
      <w:pPr>
        <w:rPr>
          <w:lang w:val="en-US"/>
        </w:rPr>
      </w:pPr>
      <w:r w:rsidRPr="00684C53">
        <w:rPr>
          <w:lang w:val="en-US"/>
        </w:rPr>
        <w:t xml:space="preserve">            setPolicies([]);</w:t>
      </w:r>
    </w:p>
    <w:p w:rsidR="001F705F" w:rsidRPr="00684C53" w:rsidRDefault="001F705F" w:rsidP="001F705F">
      <w:pPr>
        <w:rPr>
          <w:lang w:val="en-US"/>
        </w:rPr>
      </w:pPr>
      <w:r w:rsidRPr="00684C53">
        <w:rPr>
          <w:lang w:val="en-US"/>
        </w:rPr>
        <w:t xml:space="preserve">            setSelectedPolicy(null);</w:t>
      </w:r>
    </w:p>
    <w:p w:rsidR="001F705F" w:rsidRPr="00684C53" w:rsidRDefault="001F705F" w:rsidP="001F705F">
      <w:pPr>
        <w:rPr>
          <w:lang w:val="en-US"/>
        </w:rPr>
      </w:pPr>
      <w:r w:rsidRPr="00684C53">
        <w:rPr>
          <w:lang w:val="en-US"/>
        </w:rPr>
        <w:t xml:space="preserve">        } else if (step === 3) {</w:t>
      </w:r>
    </w:p>
    <w:p w:rsidR="001F705F" w:rsidRPr="00684C53" w:rsidRDefault="001F705F" w:rsidP="001F705F">
      <w:pPr>
        <w:rPr>
          <w:lang w:val="en-US"/>
        </w:rPr>
      </w:pPr>
      <w:r w:rsidRPr="00684C53">
        <w:rPr>
          <w:lang w:val="en-US"/>
        </w:rPr>
        <w:t xml:space="preserve">            setStep(2);</w:t>
      </w:r>
    </w:p>
    <w:p w:rsidR="001F705F" w:rsidRPr="00684C53" w:rsidRDefault="001F705F" w:rsidP="001F705F">
      <w:pPr>
        <w:rPr>
          <w:lang w:val="en-US"/>
        </w:rPr>
      </w:pPr>
      <w:r w:rsidRPr="00684C53">
        <w:rPr>
          <w:lang w:val="en-US"/>
        </w:rPr>
        <w:t xml:space="preserve">            setSelectedPolicy(null);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setError(null);</w:t>
      </w:r>
    </w:p>
    <w:p w:rsidR="001F705F" w:rsidRPr="00684C53" w:rsidRDefault="001F705F" w:rsidP="001F705F">
      <w:pPr>
        <w:rPr>
          <w:lang w:val="en-US"/>
        </w:rPr>
      </w:pPr>
      <w:r w:rsidRPr="00684C53">
        <w:rPr>
          <w:lang w:val="en-US"/>
        </w:rPr>
        <w:t xml:space="preserve">        setValidationErrors({});</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step,</w:t>
      </w:r>
    </w:p>
    <w:p w:rsidR="001F705F" w:rsidRPr="00684C53" w:rsidRDefault="001F705F" w:rsidP="001F705F">
      <w:pPr>
        <w:rPr>
          <w:lang w:val="en-US"/>
        </w:rPr>
      </w:pPr>
      <w:r w:rsidRPr="00684C53">
        <w:rPr>
          <w:lang w:val="en-US"/>
        </w:rPr>
        <w:t xml:space="preserve">        myVehicles,</w:t>
      </w:r>
    </w:p>
    <w:p w:rsidR="001F705F" w:rsidRPr="00684C53" w:rsidRDefault="001F705F" w:rsidP="001F705F">
      <w:pPr>
        <w:rPr>
          <w:lang w:val="en-US"/>
        </w:rPr>
      </w:pPr>
      <w:r w:rsidRPr="00684C53">
        <w:rPr>
          <w:lang w:val="en-US"/>
        </w:rPr>
        <w:t xml:space="preserve">        selectedVehicle,</w:t>
      </w:r>
    </w:p>
    <w:p w:rsidR="001F705F" w:rsidRPr="00684C53" w:rsidRDefault="001F705F" w:rsidP="001F705F">
      <w:pPr>
        <w:rPr>
          <w:lang w:val="en-US"/>
        </w:rPr>
      </w:pPr>
      <w:r w:rsidRPr="00684C53">
        <w:rPr>
          <w:lang w:val="en-US"/>
        </w:rPr>
        <w:t xml:space="preserve">        policies,</w:t>
      </w:r>
    </w:p>
    <w:p w:rsidR="001F705F" w:rsidRPr="00684C53" w:rsidRDefault="001F705F" w:rsidP="001F705F">
      <w:pPr>
        <w:rPr>
          <w:lang w:val="en-US"/>
        </w:rPr>
      </w:pPr>
      <w:r w:rsidRPr="00684C53">
        <w:rPr>
          <w:lang w:val="en-US"/>
        </w:rPr>
        <w:t xml:space="preserve">        selectedPolicy,</w:t>
      </w:r>
    </w:p>
    <w:p w:rsidR="001F705F" w:rsidRPr="00684C53" w:rsidRDefault="001F705F" w:rsidP="001F705F">
      <w:pPr>
        <w:rPr>
          <w:lang w:val="en-US"/>
        </w:rPr>
      </w:pPr>
      <w:r w:rsidRPr="00684C53">
        <w:rPr>
          <w:lang w:val="en-US"/>
        </w:rPr>
        <w:t xml:space="preserve">        isSubmitting,</w:t>
      </w:r>
    </w:p>
    <w:p w:rsidR="001F705F" w:rsidRPr="00684C53" w:rsidRDefault="001F705F" w:rsidP="001F705F">
      <w:pPr>
        <w:rPr>
          <w:lang w:val="en-US"/>
        </w:rPr>
      </w:pPr>
      <w:r w:rsidRPr="00684C53">
        <w:rPr>
          <w:lang w:val="en-US"/>
        </w:rPr>
        <w:t xml:space="preserve">        error,</w:t>
      </w:r>
    </w:p>
    <w:p w:rsidR="001F705F" w:rsidRPr="00684C53" w:rsidRDefault="001F705F" w:rsidP="001F705F">
      <w:pPr>
        <w:rPr>
          <w:lang w:val="en-US"/>
        </w:rPr>
      </w:pPr>
      <w:r w:rsidRPr="00684C53">
        <w:rPr>
          <w:lang w:val="en-US"/>
        </w:rPr>
        <w:t xml:space="preserve">        success,</w:t>
      </w:r>
    </w:p>
    <w:p w:rsidR="001F705F" w:rsidRPr="00684C53" w:rsidRDefault="001F705F" w:rsidP="001F705F">
      <w:pPr>
        <w:rPr>
          <w:lang w:val="en-US"/>
        </w:rPr>
      </w:pPr>
      <w:r w:rsidRPr="00684C53">
        <w:rPr>
          <w:lang w:val="en-US"/>
        </w:rPr>
        <w:t xml:space="preserve">        validationErrors,</w:t>
      </w:r>
    </w:p>
    <w:p w:rsidR="001F705F" w:rsidRPr="00684C53" w:rsidRDefault="001F705F" w:rsidP="001F705F">
      <w:pPr>
        <w:rPr>
          <w:lang w:val="en-US"/>
        </w:rPr>
      </w:pPr>
      <w:r w:rsidRPr="00684C53">
        <w:rPr>
          <w:lang w:val="en-US"/>
        </w:rPr>
        <w:t xml:space="preserve">        formData,</w:t>
      </w:r>
    </w:p>
    <w:p w:rsidR="001F705F" w:rsidRPr="00684C53" w:rsidRDefault="001F705F" w:rsidP="001F705F">
      <w:pPr>
        <w:rPr>
          <w:lang w:val="en-US"/>
        </w:rPr>
      </w:pPr>
      <w:r w:rsidRPr="00684C53">
        <w:rPr>
          <w:lang w:val="en-US"/>
        </w:rPr>
        <w:t xml:space="preserve">        handleSelectVehicle,</w:t>
      </w:r>
    </w:p>
    <w:p w:rsidR="001F705F" w:rsidRPr="00684C53" w:rsidRDefault="001F705F" w:rsidP="001F705F">
      <w:pPr>
        <w:rPr>
          <w:lang w:val="en-US"/>
        </w:rPr>
      </w:pPr>
      <w:r w:rsidRPr="00684C53">
        <w:rPr>
          <w:lang w:val="en-US"/>
        </w:rPr>
        <w:t xml:space="preserve">        handleSelectPolicy,</w:t>
      </w:r>
    </w:p>
    <w:p w:rsidR="001F705F" w:rsidRPr="00684C53" w:rsidRDefault="001F705F" w:rsidP="001F705F">
      <w:pPr>
        <w:rPr>
          <w:lang w:val="en-US"/>
        </w:rPr>
      </w:pPr>
      <w:r w:rsidRPr="00684C53">
        <w:rPr>
          <w:lang w:val="en-US"/>
        </w:rPr>
        <w:t xml:space="preserve">        handleInputChange,</w:t>
      </w:r>
    </w:p>
    <w:p w:rsidR="001F705F" w:rsidRPr="00684C53" w:rsidRDefault="001F705F" w:rsidP="001F705F">
      <w:pPr>
        <w:rPr>
          <w:lang w:val="en-US"/>
        </w:rPr>
      </w:pPr>
      <w:r w:rsidRPr="00684C53">
        <w:rPr>
          <w:lang w:val="en-US"/>
        </w:rPr>
        <w:t xml:space="preserve">        handleSubmit,</w:t>
      </w:r>
    </w:p>
    <w:p w:rsidR="001F705F" w:rsidRPr="00684C53" w:rsidRDefault="001F705F" w:rsidP="001F705F">
      <w:pPr>
        <w:rPr>
          <w:lang w:val="en-US"/>
        </w:rPr>
      </w:pPr>
      <w:r w:rsidRPr="00684C53">
        <w:rPr>
          <w:lang w:val="en-US"/>
        </w:rPr>
        <w:t xml:space="preserve">        handleBack,</w:t>
      </w:r>
    </w:p>
    <w:p w:rsidR="001F705F" w:rsidRPr="00684C53" w:rsidRDefault="001F705F" w:rsidP="001F705F">
      <w:pPr>
        <w:rPr>
          <w:lang w:val="en-US"/>
        </w:rPr>
      </w:pPr>
      <w:r w:rsidRPr="00684C53">
        <w:rPr>
          <w:lang w:val="en-US"/>
        </w:rPr>
        <w:t xml:space="preserve">        setError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useCalculatorForm.js</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 useState, useEffect, useCallback } from 'react';</w:t>
      </w:r>
    </w:p>
    <w:p w:rsidR="001F705F" w:rsidRPr="00684C53" w:rsidRDefault="001F705F" w:rsidP="001F705F">
      <w:pPr>
        <w:rPr>
          <w:lang w:val="en-US"/>
        </w:rPr>
      </w:pPr>
      <w:r w:rsidRPr="00684C53">
        <w:rPr>
          <w:lang w:val="en-US"/>
        </w:rPr>
        <w:t>import { useCalculator } from '../context/calculatorContext';</w:t>
      </w:r>
    </w:p>
    <w:p w:rsidR="001F705F" w:rsidRPr="00684C53" w:rsidRDefault="001F705F" w:rsidP="001F705F">
      <w:pPr>
        <w:rPr>
          <w:lang w:val="en-US"/>
        </w:rPr>
      </w:pPr>
      <w:r w:rsidRPr="00684C53">
        <w:rPr>
          <w:lang w:val="en-US"/>
        </w:rPr>
        <w:t>import { normalizeLicensePlate, validateLicensePlate, validateVehicleData, validateDates } from '../lib/validations/calculatorValidations';</w:t>
      </w:r>
    </w:p>
    <w:p w:rsidR="001F705F" w:rsidRPr="00684C53" w:rsidRDefault="001F705F" w:rsidP="001F705F">
      <w:pPr>
        <w:rPr>
          <w:lang w:val="en-US"/>
        </w:rPr>
      </w:pPr>
      <w:r w:rsidRPr="00684C53">
        <w:rPr>
          <w:lang w:val="en-US"/>
        </w:rPr>
        <w:lastRenderedPageBreak/>
        <w:t>import api from '../../api/client';</w:t>
      </w:r>
    </w:p>
    <w:p w:rsidR="001F705F" w:rsidRPr="00684C53" w:rsidRDefault="001F705F" w:rsidP="001F705F">
      <w:pPr>
        <w:rPr>
          <w:lang w:val="en-US"/>
        </w:rPr>
      </w:pPr>
      <w:r w:rsidRPr="00684C53">
        <w:rPr>
          <w:lang w:val="en-US"/>
        </w:rPr>
        <w:t>import { createPolicy } from '../../api/policies';</w:t>
      </w:r>
    </w:p>
    <w:p w:rsidR="001F705F" w:rsidRPr="00684C53" w:rsidRDefault="001F705F" w:rsidP="001F705F">
      <w:pPr>
        <w:rPr>
          <w:lang w:val="en-US"/>
        </w:rPr>
      </w:pPr>
      <w:r w:rsidRPr="00684C53">
        <w:rPr>
          <w:lang w:val="en-US"/>
        </w:rPr>
        <w:t>import { useNavigate } from 'react-router-dom';</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useCalculatorForm = (isAuthenticated, profileData, addPolicy, refreshPolicies) =&gt; {</w:t>
      </w:r>
    </w:p>
    <w:p w:rsidR="001F705F" w:rsidRPr="00684C53" w:rsidRDefault="001F705F" w:rsidP="001F705F">
      <w:pPr>
        <w:rPr>
          <w:lang w:val="en-US"/>
        </w:rPr>
      </w:pPr>
      <w:r w:rsidRPr="00684C53">
        <w:rPr>
          <w:lang w:val="en-US"/>
        </w:rPr>
        <w:t xml:space="preserve">    const navigate = useNavigate();</w:t>
      </w:r>
    </w:p>
    <w:p w:rsidR="001F705F" w:rsidRPr="00684C53" w:rsidRDefault="001F705F" w:rsidP="001F705F">
      <w:pPr>
        <w:rPr>
          <w:lang w:val="en-US"/>
        </w:rPr>
      </w:pPr>
      <w:r w:rsidRPr="00684C53">
        <w:rPr>
          <w:lang w:val="en-US"/>
        </w:rPr>
        <w:t xml:space="preserve">    const { calculatorData, updateOsagoData, updateKaskoData } = useCalculator();</w:t>
      </w:r>
    </w:p>
    <w:p w:rsidR="001F705F" w:rsidRPr="00684C53" w:rsidRDefault="001F705F" w:rsidP="001F705F">
      <w:pPr>
        <w:rPr>
          <w:lang w:val="en-US"/>
        </w:rPr>
      </w:pPr>
      <w:r w:rsidRPr="00684C53">
        <w:rPr>
          <w:lang w:val="en-US"/>
        </w:rPr>
        <w:t xml:space="preserve">    const [policyType, setPolicyType] = useState('osago');</w:t>
      </w:r>
    </w:p>
    <w:p w:rsidR="001F705F" w:rsidRPr="00684C53" w:rsidRDefault="001F705F" w:rsidP="001F705F">
      <w:pPr>
        <w:rPr>
          <w:lang w:val="en-US"/>
        </w:rPr>
      </w:pPr>
      <w:r w:rsidRPr="00684C53">
        <w:rPr>
          <w:lang w:val="en-US"/>
        </w:rPr>
        <w:t xml:space="preserve">    const [step, setStep] = useState(1);</w:t>
      </w:r>
    </w:p>
    <w:p w:rsidR="001F705F" w:rsidRPr="00684C53" w:rsidRDefault="001F705F" w:rsidP="001F705F">
      <w:pPr>
        <w:rPr>
          <w:lang w:val="en-US"/>
        </w:rPr>
      </w:pPr>
      <w:r w:rsidRPr="00684C53">
        <w:rPr>
          <w:lang w:val="en-US"/>
        </w:rPr>
        <w:t xml:space="preserve">    const [osagoStep, setOsagoStep] = useState(1);</w:t>
      </w:r>
    </w:p>
    <w:p w:rsidR="001F705F" w:rsidRPr="00684C53" w:rsidRDefault="001F705F" w:rsidP="001F705F">
      <w:pPr>
        <w:rPr>
          <w:lang w:val="en-US"/>
        </w:rPr>
      </w:pPr>
      <w:r w:rsidRPr="00684C53">
        <w:rPr>
          <w:lang w:val="en-US"/>
        </w:rPr>
        <w:t xml:space="preserve">    const [kaskoStep, setKaskoStep] = useState(1);</w:t>
      </w:r>
    </w:p>
    <w:p w:rsidR="001F705F" w:rsidRPr="00684C53" w:rsidRDefault="001F705F" w:rsidP="001F705F">
      <w:pPr>
        <w:rPr>
          <w:lang w:val="en-US"/>
        </w:rPr>
      </w:pPr>
      <w:r w:rsidRPr="00684C53">
        <w:rPr>
          <w:lang w:val="en-US"/>
        </w:rPr>
        <w:t xml:space="preserve">    const [errors, setErrors] = useState({});</w:t>
      </w:r>
    </w:p>
    <w:p w:rsidR="001F705F" w:rsidRPr="00684C53" w:rsidRDefault="001F705F" w:rsidP="001F705F">
      <w:pPr>
        <w:rPr>
          <w:lang w:val="en-US"/>
        </w:rPr>
      </w:pPr>
      <w:r w:rsidRPr="00684C53">
        <w:rPr>
          <w:lang w:val="en-US"/>
        </w:rPr>
        <w:t xml:space="preserve">    const [isCalculating, setIsCalculating] = useState(false);</w:t>
      </w:r>
    </w:p>
    <w:p w:rsidR="001F705F" w:rsidRPr="00684C53" w:rsidRDefault="001F705F" w:rsidP="001F705F">
      <w:pPr>
        <w:rPr>
          <w:lang w:val="en-US"/>
        </w:rPr>
      </w:pPr>
      <w:r w:rsidRPr="00684C53">
        <w:rPr>
          <w:lang w:val="en-US"/>
        </w:rPr>
        <w:t xml:space="preserve">    const [error, setError] = useState(null);</w:t>
      </w:r>
    </w:p>
    <w:p w:rsidR="001F705F" w:rsidRPr="00684C53" w:rsidRDefault="001F705F" w:rsidP="001F705F">
      <w:pPr>
        <w:rPr>
          <w:lang w:val="en-US"/>
        </w:rPr>
      </w:pPr>
      <w:r w:rsidRPr="00684C53">
        <w:rPr>
          <w:lang w:val="en-US"/>
        </w:rPr>
        <w:t xml:space="preserve">    const [myVehicles, setMyVehicles] = useState([]);</w:t>
      </w:r>
    </w:p>
    <w:p w:rsidR="001F705F" w:rsidRPr="00684C53" w:rsidRDefault="001F705F" w:rsidP="001F705F">
      <w:pPr>
        <w:rPr>
          <w:lang w:val="en-US"/>
        </w:rPr>
      </w:pPr>
      <w:r w:rsidRPr="00684C53">
        <w:rPr>
          <w:lang w:val="en-US"/>
        </w:rPr>
        <w:t xml:space="preserve">    const [selectedVehicle, setSelectedVehicle] = useState(null);</w:t>
      </w:r>
    </w:p>
    <w:p w:rsidR="001F705F" w:rsidRPr="00684C53" w:rsidRDefault="001F705F" w:rsidP="001F705F">
      <w:pPr>
        <w:rPr>
          <w:lang w:val="en-US"/>
        </w:rPr>
      </w:pPr>
      <w:r w:rsidRPr="00684C53">
        <w:rPr>
          <w:lang w:val="en-US"/>
        </w:rPr>
        <w:t xml:space="preserve">    const [showVehicleModal, setShowVehicleModal] = useState(false);</w:t>
      </w:r>
    </w:p>
    <w:p w:rsidR="001F705F" w:rsidRPr="00684C53" w:rsidRDefault="001F705F" w:rsidP="001F705F">
      <w:pPr>
        <w:rPr>
          <w:lang w:val="en-US"/>
        </w:rPr>
      </w:pPr>
      <w:r w:rsidRPr="00684C53">
        <w:rPr>
          <w:lang w:val="en-US"/>
        </w:rPr>
        <w:t xml:space="preserve">    const [newVehicleData, setNewVehicleData] = useState({</w:t>
      </w:r>
    </w:p>
    <w:p w:rsidR="001F705F" w:rsidRPr="00684C53" w:rsidRDefault="001F705F" w:rsidP="001F705F">
      <w:pPr>
        <w:rPr>
          <w:lang w:val="en-US"/>
        </w:rPr>
      </w:pPr>
      <w:r w:rsidRPr="00684C53">
        <w:rPr>
          <w:lang w:val="en-US"/>
        </w:rPr>
        <w:t xml:space="preserve">        state_number: '',</w:t>
      </w:r>
    </w:p>
    <w:p w:rsidR="001F705F" w:rsidRPr="00684C53" w:rsidRDefault="001F705F" w:rsidP="001F705F">
      <w:pPr>
        <w:rPr>
          <w:lang w:val="en-US"/>
        </w:rPr>
      </w:pPr>
      <w:r w:rsidRPr="00684C53">
        <w:rPr>
          <w:lang w:val="en-US"/>
        </w:rPr>
        <w:t xml:space="preserve">        brand: '',</w:t>
      </w:r>
    </w:p>
    <w:p w:rsidR="001F705F" w:rsidRPr="00684C53" w:rsidRDefault="001F705F" w:rsidP="001F705F">
      <w:pPr>
        <w:rPr>
          <w:lang w:val="en-US"/>
        </w:rPr>
      </w:pPr>
      <w:r w:rsidRPr="00684C53">
        <w:rPr>
          <w:lang w:val="en-US"/>
        </w:rPr>
        <w:t xml:space="preserve">        model: '',</w:t>
      </w:r>
    </w:p>
    <w:p w:rsidR="001F705F" w:rsidRPr="00684C53" w:rsidRDefault="001F705F" w:rsidP="001F705F">
      <w:pPr>
        <w:rPr>
          <w:lang w:val="en-US"/>
        </w:rPr>
      </w:pPr>
      <w:r w:rsidRPr="00684C53">
        <w:rPr>
          <w:lang w:val="en-US"/>
        </w:rPr>
        <w:t xml:space="preserve">        manufacture_year: '',</w:t>
      </w:r>
    </w:p>
    <w:p w:rsidR="001F705F" w:rsidRPr="00684C53" w:rsidRDefault="001F705F" w:rsidP="001F705F">
      <w:pPr>
        <w:rPr>
          <w:lang w:val="en-US"/>
        </w:rPr>
      </w:pPr>
      <w:r w:rsidRPr="00684C53">
        <w:rPr>
          <w:lang w:val="en-US"/>
        </w:rPr>
        <w:t xml:space="preserve">        power_hp: '',</w:t>
      </w:r>
    </w:p>
    <w:p w:rsidR="001F705F" w:rsidRPr="00684C53" w:rsidRDefault="001F705F" w:rsidP="001F705F">
      <w:pPr>
        <w:rPr>
          <w:lang w:val="en-US"/>
        </w:rPr>
      </w:pPr>
      <w:r w:rsidRPr="00684C53">
        <w:rPr>
          <w:lang w:val="en-US"/>
        </w:rPr>
        <w:t xml:space="preserve">        category: 'B',</w:t>
      </w:r>
    </w:p>
    <w:p w:rsidR="001F705F" w:rsidRPr="00684C53" w:rsidRDefault="001F705F" w:rsidP="001F705F">
      <w:pPr>
        <w:rPr>
          <w:lang w:val="en-US"/>
        </w:rPr>
      </w:pPr>
      <w:r w:rsidRPr="00684C53">
        <w:rPr>
          <w:lang w:val="en-US"/>
        </w:rPr>
        <w:t xml:space="preserve">        vin: '',</w:t>
      </w:r>
    </w:p>
    <w:p w:rsidR="001F705F" w:rsidRPr="00684C53" w:rsidRDefault="001F705F" w:rsidP="001F705F">
      <w:pPr>
        <w:rPr>
          <w:lang w:val="en-US"/>
        </w:rPr>
      </w:pPr>
      <w:r w:rsidRPr="00684C53">
        <w:rPr>
          <w:lang w:val="en-US"/>
        </w:rPr>
        <w:t xml:space="preserve">        purchase_price: '',</w:t>
      </w:r>
    </w:p>
    <w:p w:rsidR="001F705F" w:rsidRPr="00684C53" w:rsidRDefault="001F705F" w:rsidP="001F705F">
      <w:pPr>
        <w:rPr>
          <w:lang w:val="en-US"/>
        </w:rPr>
      </w:pPr>
      <w:r w:rsidRPr="00684C53">
        <w:rPr>
          <w:lang w:val="en-US"/>
        </w:rPr>
        <w:t xml:space="preserve">        has_tracker: false,</w:t>
      </w:r>
    </w:p>
    <w:p w:rsidR="001F705F" w:rsidRPr="00684C53" w:rsidRDefault="001F705F" w:rsidP="001F705F">
      <w:pPr>
        <w:rPr>
          <w:lang w:val="en-US"/>
        </w:rPr>
      </w:pPr>
      <w:r w:rsidRPr="00684C53">
        <w:rPr>
          <w:lang w:val="en-US"/>
        </w:rPr>
        <w:t xml:space="preserve">        parking_type: 'garage'</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loadMyVehicles = useCallback(async () =&gt; {</w:t>
      </w:r>
    </w:p>
    <w:p w:rsidR="001F705F" w:rsidRPr="00684C53" w:rsidRDefault="001F705F" w:rsidP="001F705F">
      <w:pPr>
        <w:rPr>
          <w:lang w:val="en-US"/>
        </w:rPr>
      </w:pPr>
      <w:r w:rsidRPr="00684C53">
        <w:rPr>
          <w:lang w:val="en-US"/>
        </w:rPr>
        <w:t xml:space="preserve">        if (!isAuthenticated) return;</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const response = await api.get('/client/vehicles');</w:t>
      </w:r>
    </w:p>
    <w:p w:rsidR="001F705F" w:rsidRPr="00684C53" w:rsidRDefault="001F705F" w:rsidP="001F705F">
      <w:pPr>
        <w:rPr>
          <w:lang w:val="en-US"/>
        </w:rPr>
      </w:pPr>
      <w:r w:rsidRPr="00684C53">
        <w:rPr>
          <w:lang w:val="en-US"/>
        </w:rPr>
        <w:t xml:space="preserve">            setMyVehicles(response.data);</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console.error('Error loading vehicles:', error);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[isAuthenticated]);</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useEffect(() =&gt; {</w:t>
      </w:r>
    </w:p>
    <w:p w:rsidR="001F705F" w:rsidRPr="00684C53" w:rsidRDefault="001F705F" w:rsidP="001F705F">
      <w:pPr>
        <w:rPr>
          <w:lang w:val="en-US"/>
        </w:rPr>
      </w:pPr>
      <w:r w:rsidRPr="00684C53">
        <w:rPr>
          <w:lang w:val="en-US"/>
        </w:rPr>
        <w:t xml:space="preserve">        if (isAuthenticated) loadMyVehicles();</w:t>
      </w:r>
    </w:p>
    <w:p w:rsidR="001F705F" w:rsidRPr="00684C53" w:rsidRDefault="001F705F" w:rsidP="001F705F">
      <w:pPr>
        <w:rPr>
          <w:lang w:val="en-US"/>
        </w:rPr>
      </w:pPr>
      <w:r w:rsidRPr="00684C53">
        <w:rPr>
          <w:lang w:val="en-US"/>
        </w:rPr>
        <w:t xml:space="preserve">    }, [isAuthenticated, loadMyVehicles]);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useEffect(() =&gt; {</w:t>
      </w:r>
    </w:p>
    <w:p w:rsidR="001F705F" w:rsidRPr="00684C53" w:rsidRDefault="001F705F" w:rsidP="001F705F">
      <w:pPr>
        <w:rPr>
          <w:lang w:val="en-US"/>
        </w:rPr>
      </w:pPr>
      <w:r w:rsidRPr="00684C53">
        <w:rPr>
          <w:lang w:val="en-US"/>
        </w:rPr>
        <w:t xml:space="preserve">        const saved = localStorage.getItem('pendingCalculatorData');</w:t>
      </w:r>
    </w:p>
    <w:p w:rsidR="001F705F" w:rsidRPr="00684C53" w:rsidRDefault="001F705F" w:rsidP="001F705F">
      <w:pPr>
        <w:rPr>
          <w:lang w:val="en-US"/>
        </w:rPr>
      </w:pPr>
      <w:r w:rsidRPr="00684C53">
        <w:rPr>
          <w:lang w:val="en-US"/>
        </w:rPr>
        <w:t xml:space="preserve">        if (saved) {</w:t>
      </w:r>
    </w:p>
    <w:p w:rsidR="001F705F" w:rsidRPr="00684C53" w:rsidRDefault="001F705F" w:rsidP="001F705F">
      <w:pPr>
        <w:rPr>
          <w:lang w:val="en-US"/>
        </w:rPr>
      </w:pPr>
      <w:r w:rsidRPr="00684C53">
        <w:rPr>
          <w:lang w:val="en-US"/>
        </w:rPr>
        <w:t xml:space="preserve">            const { osago, kasko, policyType: savedType, step: savedStep, osagoStep: savedOsagoStep, kaskoStep: savedKaskoStep } = JSON.parse(saved);</w:t>
      </w:r>
    </w:p>
    <w:p w:rsidR="001F705F" w:rsidRPr="00684C53" w:rsidRDefault="001F705F" w:rsidP="001F705F">
      <w:pPr>
        <w:rPr>
          <w:lang w:val="en-US"/>
        </w:rPr>
      </w:pPr>
      <w:r w:rsidRPr="00684C53">
        <w:rPr>
          <w:lang w:val="en-US"/>
        </w:rPr>
        <w:t xml:space="preserve">            updateOsagoData(osago);</w:t>
      </w:r>
    </w:p>
    <w:p w:rsidR="001F705F" w:rsidRPr="00684C53" w:rsidRDefault="001F705F" w:rsidP="001F705F">
      <w:pPr>
        <w:rPr>
          <w:lang w:val="en-US"/>
        </w:rPr>
      </w:pPr>
      <w:r w:rsidRPr="00684C53">
        <w:rPr>
          <w:lang w:val="en-US"/>
        </w:rPr>
        <w:t xml:space="preserve">            updateKaskoData(kasko);</w:t>
      </w:r>
    </w:p>
    <w:p w:rsidR="001F705F" w:rsidRPr="00684C53" w:rsidRDefault="001F705F" w:rsidP="001F705F">
      <w:pPr>
        <w:rPr>
          <w:lang w:val="en-US"/>
        </w:rPr>
      </w:pPr>
      <w:r w:rsidRPr="00684C53">
        <w:rPr>
          <w:lang w:val="en-US"/>
        </w:rPr>
        <w:t xml:space="preserve">            setPolicyType(savedType);</w:t>
      </w:r>
    </w:p>
    <w:p w:rsidR="001F705F" w:rsidRPr="00684C53" w:rsidRDefault="001F705F" w:rsidP="001F705F">
      <w:pPr>
        <w:rPr>
          <w:lang w:val="en-US"/>
        </w:rPr>
      </w:pPr>
      <w:r w:rsidRPr="00684C53">
        <w:rPr>
          <w:lang w:val="en-US"/>
        </w:rPr>
        <w:t xml:space="preserve">            setStep(savedStep);</w:t>
      </w:r>
    </w:p>
    <w:p w:rsidR="001F705F" w:rsidRPr="00684C53" w:rsidRDefault="001F705F" w:rsidP="001F705F">
      <w:pPr>
        <w:rPr>
          <w:lang w:val="en-US"/>
        </w:rPr>
      </w:pPr>
      <w:r w:rsidRPr="00684C53">
        <w:rPr>
          <w:lang w:val="en-US"/>
        </w:rPr>
        <w:t xml:space="preserve">            setOsagoStep(savedOsagoStep);</w:t>
      </w:r>
    </w:p>
    <w:p w:rsidR="001F705F" w:rsidRPr="00684C53" w:rsidRDefault="001F705F" w:rsidP="001F705F">
      <w:pPr>
        <w:rPr>
          <w:lang w:val="en-US"/>
        </w:rPr>
      </w:pPr>
      <w:r w:rsidRPr="00684C53">
        <w:rPr>
          <w:lang w:val="en-US"/>
        </w:rPr>
        <w:t xml:space="preserve">            setKaskoStep(savedKaskoStep);</w:t>
      </w:r>
    </w:p>
    <w:p w:rsidR="001F705F" w:rsidRPr="00684C53" w:rsidRDefault="001F705F" w:rsidP="001F705F">
      <w:pPr>
        <w:rPr>
          <w:lang w:val="en-US"/>
        </w:rPr>
      </w:pPr>
      <w:r w:rsidRPr="00684C53">
        <w:rPr>
          <w:lang w:val="en-US"/>
        </w:rPr>
        <w:t xml:space="preserve">            localStorage.removeItem('pendingCalculatorData');</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saveSteps = useCallback(() =&gt; {</w:t>
      </w:r>
    </w:p>
    <w:p w:rsidR="001F705F" w:rsidRPr="00684C53" w:rsidRDefault="001F705F" w:rsidP="001F705F">
      <w:pPr>
        <w:rPr>
          <w:lang w:val="en-US"/>
        </w:rPr>
      </w:pPr>
      <w:r w:rsidRPr="00684C53">
        <w:rPr>
          <w:lang w:val="en-US"/>
        </w:rPr>
        <w:t xml:space="preserve">        localStorage.setItem('pendingCalculatorState', JSON.stringify({</w:t>
      </w:r>
    </w:p>
    <w:p w:rsidR="001F705F" w:rsidRPr="00684C53" w:rsidRDefault="001F705F" w:rsidP="001F705F">
      <w:pPr>
        <w:rPr>
          <w:lang w:val="en-US"/>
        </w:rPr>
      </w:pPr>
      <w:r w:rsidRPr="00684C53">
        <w:rPr>
          <w:lang w:val="en-US"/>
        </w:rPr>
        <w:t xml:space="preserve">            policyType,</w:t>
      </w:r>
    </w:p>
    <w:p w:rsidR="001F705F" w:rsidRPr="00684C53" w:rsidRDefault="001F705F" w:rsidP="001F705F">
      <w:pPr>
        <w:rPr>
          <w:lang w:val="en-US"/>
        </w:rPr>
      </w:pPr>
      <w:r w:rsidRPr="00684C53">
        <w:rPr>
          <w:lang w:val="en-US"/>
        </w:rPr>
        <w:t xml:space="preserve">            step,</w:t>
      </w:r>
    </w:p>
    <w:p w:rsidR="001F705F" w:rsidRPr="00684C53" w:rsidRDefault="001F705F" w:rsidP="001F705F">
      <w:pPr>
        <w:rPr>
          <w:lang w:val="en-US"/>
        </w:rPr>
      </w:pPr>
      <w:r w:rsidRPr="00684C53">
        <w:rPr>
          <w:lang w:val="en-US"/>
        </w:rPr>
        <w:t xml:space="preserve">            osagoStep,</w:t>
      </w:r>
    </w:p>
    <w:p w:rsidR="001F705F" w:rsidRPr="00684C53" w:rsidRDefault="001F705F" w:rsidP="001F705F">
      <w:pPr>
        <w:rPr>
          <w:lang w:val="en-US"/>
        </w:rPr>
      </w:pPr>
      <w:r w:rsidRPr="00684C53">
        <w:rPr>
          <w:lang w:val="en-US"/>
        </w:rPr>
        <w:t xml:space="preserve">            kaskoStep</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[policyType, step, osagoStep, kaskoStep]);</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useEffect(() =&gt; {</w:t>
      </w:r>
    </w:p>
    <w:p w:rsidR="001F705F" w:rsidRPr="00684C53" w:rsidRDefault="001F705F" w:rsidP="001F705F">
      <w:pPr>
        <w:rPr>
          <w:lang w:val="en-US"/>
        </w:rPr>
      </w:pPr>
      <w:r w:rsidRPr="00684C53">
        <w:rPr>
          <w:lang w:val="en-US"/>
        </w:rPr>
        <w:t xml:space="preserve">        saveSteps();</w:t>
      </w:r>
    </w:p>
    <w:p w:rsidR="001F705F" w:rsidRPr="00684C53" w:rsidRDefault="001F705F" w:rsidP="001F705F">
      <w:pPr>
        <w:rPr>
          <w:lang w:val="en-US"/>
        </w:rPr>
      </w:pPr>
      <w:r w:rsidRPr="00684C53">
        <w:rPr>
          <w:lang w:val="en-US"/>
        </w:rPr>
        <w:t xml:space="preserve">    }, [step, policyType, saveSteps]);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getCurrentData = () =&gt; {</w:t>
      </w:r>
    </w:p>
    <w:p w:rsidR="001F705F" w:rsidRPr="00684C53" w:rsidRDefault="001F705F" w:rsidP="001F705F">
      <w:pPr>
        <w:rPr>
          <w:lang w:val="en-US"/>
        </w:rPr>
      </w:pPr>
      <w:r w:rsidRPr="00684C53">
        <w:rPr>
          <w:lang w:val="en-US"/>
        </w:rPr>
        <w:t xml:space="preserve">        return policyType === 'osago' ? calculatorData.osago : calculatorData.kasko;</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updateCurrentData = (data) =&gt; {</w:t>
      </w:r>
    </w:p>
    <w:p w:rsidR="001F705F" w:rsidRPr="00684C53" w:rsidRDefault="001F705F" w:rsidP="001F705F">
      <w:pPr>
        <w:rPr>
          <w:lang w:val="en-US"/>
        </w:rPr>
      </w:pPr>
      <w:r w:rsidRPr="00684C53">
        <w:rPr>
          <w:lang w:val="en-US"/>
        </w:rPr>
        <w:t xml:space="preserve">        if (policyType === 'osago') {</w:t>
      </w:r>
    </w:p>
    <w:p w:rsidR="001F705F" w:rsidRPr="00684C53" w:rsidRDefault="001F705F" w:rsidP="001F705F">
      <w:pPr>
        <w:rPr>
          <w:lang w:val="en-US"/>
        </w:rPr>
      </w:pPr>
      <w:r w:rsidRPr="00684C53">
        <w:rPr>
          <w:lang w:val="en-US"/>
        </w:rPr>
        <w:t xml:space="preserve">            updateOsagoData(data);</w:t>
      </w:r>
    </w:p>
    <w:p w:rsidR="001F705F" w:rsidRPr="00684C53" w:rsidRDefault="001F705F" w:rsidP="001F705F">
      <w:pPr>
        <w:rPr>
          <w:lang w:val="en-US"/>
        </w:rPr>
      </w:pPr>
      <w:r w:rsidRPr="00684C53">
        <w:rPr>
          <w:lang w:val="en-US"/>
        </w:rPr>
        <w:t xml:space="preserve">        } else {</w:t>
      </w:r>
    </w:p>
    <w:p w:rsidR="001F705F" w:rsidRPr="00684C53" w:rsidRDefault="001F705F" w:rsidP="001F705F">
      <w:pPr>
        <w:rPr>
          <w:lang w:val="en-US"/>
        </w:rPr>
      </w:pPr>
      <w:r w:rsidRPr="00684C53">
        <w:rPr>
          <w:lang w:val="en-US"/>
        </w:rPr>
        <w:t xml:space="preserve">            updateKaskoData(data);</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handleInputChange = (e) =&gt; {</w:t>
      </w:r>
    </w:p>
    <w:p w:rsidR="001F705F" w:rsidRPr="00684C53" w:rsidRDefault="001F705F" w:rsidP="001F705F">
      <w:pPr>
        <w:rPr>
          <w:lang w:val="en-US"/>
        </w:rPr>
      </w:pPr>
      <w:r w:rsidRPr="00684C53">
        <w:rPr>
          <w:lang w:val="en-US"/>
        </w:rPr>
        <w:lastRenderedPageBreak/>
        <w:t xml:space="preserve">        const { name, value, type, checked } = e.target;</w:t>
      </w:r>
    </w:p>
    <w:p w:rsidR="001F705F" w:rsidRPr="00684C53" w:rsidRDefault="001F705F" w:rsidP="001F705F">
      <w:pPr>
        <w:rPr>
          <w:lang w:val="en-US"/>
        </w:rPr>
      </w:pPr>
      <w:r w:rsidRPr="00684C53">
        <w:rPr>
          <w:lang w:val="en-US"/>
        </w:rPr>
        <w:t xml:space="preserve">        const currentData = getCurrentData();</w:t>
      </w:r>
    </w:p>
    <w:p w:rsidR="001F705F" w:rsidRPr="00684C53" w:rsidRDefault="001F705F" w:rsidP="001F705F">
      <w:pPr>
        <w:rPr>
          <w:lang w:val="en-US"/>
        </w:rPr>
      </w:pPr>
      <w:r w:rsidRPr="00684C53">
        <w:rPr>
          <w:lang w:val="en-US"/>
        </w:rPr>
        <w:t xml:space="preserve">        updateCurrentData({</w:t>
      </w:r>
    </w:p>
    <w:p w:rsidR="001F705F" w:rsidRPr="00684C53" w:rsidRDefault="001F705F" w:rsidP="001F705F">
      <w:pPr>
        <w:rPr>
          <w:lang w:val="en-US"/>
        </w:rPr>
      </w:pPr>
      <w:r w:rsidRPr="00684C53">
        <w:rPr>
          <w:lang w:val="en-US"/>
        </w:rPr>
        <w:t xml:space="preserve">            ...currentData,</w:t>
      </w:r>
    </w:p>
    <w:p w:rsidR="001F705F" w:rsidRPr="00684C53" w:rsidRDefault="001F705F" w:rsidP="001F705F">
      <w:pPr>
        <w:rPr>
          <w:lang w:val="en-US"/>
        </w:rPr>
      </w:pPr>
      <w:r w:rsidRPr="00684C53">
        <w:rPr>
          <w:lang w:val="en-US"/>
        </w:rPr>
        <w:t xml:space="preserve">            [name]: type === 'checkbox' ? checked : value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(errors[name]) {</w:t>
      </w:r>
    </w:p>
    <w:p w:rsidR="001F705F" w:rsidRPr="00684C53" w:rsidRDefault="001F705F" w:rsidP="001F705F">
      <w:pPr>
        <w:rPr>
          <w:lang w:val="en-US"/>
        </w:rPr>
      </w:pPr>
      <w:r w:rsidRPr="00684C53">
        <w:rPr>
          <w:lang w:val="en-US"/>
        </w:rPr>
        <w:t xml:space="preserve">            setErrors({ ...errors, [name]: ''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handleSelectVehicle = (vehicle) =&gt; {</w:t>
      </w:r>
    </w:p>
    <w:p w:rsidR="001F705F" w:rsidRPr="00684C53" w:rsidRDefault="001F705F" w:rsidP="001F705F">
      <w:pPr>
        <w:rPr>
          <w:lang w:val="en-US"/>
        </w:rPr>
      </w:pPr>
      <w:r w:rsidRPr="00684C53">
        <w:rPr>
          <w:lang w:val="en-US"/>
        </w:rPr>
        <w:t xml:space="preserve">        setSelectedVehicle(vehicle);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let categoryValue = vehicle.category;</w:t>
      </w:r>
    </w:p>
    <w:p w:rsidR="001F705F" w:rsidRPr="00684C53" w:rsidRDefault="001F705F" w:rsidP="001F705F">
      <w:pPr>
        <w:rPr>
          <w:lang w:val="en-US"/>
        </w:rPr>
      </w:pPr>
      <w:r w:rsidRPr="00684C53">
        <w:rPr>
          <w:lang w:val="en-US"/>
        </w:rPr>
        <w:t xml:space="preserve">        if (typeof categoryValue === 'object' &amp;&amp; categoryValue !== null) {</w:t>
      </w:r>
    </w:p>
    <w:p w:rsidR="001F705F" w:rsidRPr="00684C53" w:rsidRDefault="001F705F" w:rsidP="001F705F">
      <w:pPr>
        <w:rPr>
          <w:lang w:val="en-US"/>
        </w:rPr>
      </w:pPr>
      <w:r w:rsidRPr="00684C53">
        <w:rPr>
          <w:lang w:val="en-US"/>
        </w:rPr>
        <w:t xml:space="preserve">            categoryValue = categoryValue.value || categoryValue.code || 'B';</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updateCurrentData({</w:t>
      </w:r>
    </w:p>
    <w:p w:rsidR="001F705F" w:rsidRPr="00684C53" w:rsidRDefault="001F705F" w:rsidP="001F705F">
      <w:pPr>
        <w:rPr>
          <w:lang w:val="en-US"/>
        </w:rPr>
      </w:pPr>
      <w:r w:rsidRPr="00684C53">
        <w:rPr>
          <w:lang w:val="en-US"/>
        </w:rPr>
        <w:t xml:space="preserve">            ...getCurrentData(),</w:t>
      </w:r>
    </w:p>
    <w:p w:rsidR="001F705F" w:rsidRPr="00684C53" w:rsidRDefault="001F705F" w:rsidP="001F705F">
      <w:pPr>
        <w:rPr>
          <w:lang w:val="en-US"/>
        </w:rPr>
      </w:pPr>
      <w:r w:rsidRPr="00684C53">
        <w:rPr>
          <w:lang w:val="en-US"/>
        </w:rPr>
        <w:t xml:space="preserve">            stateNumber: vehicle.state_number,</w:t>
      </w:r>
    </w:p>
    <w:p w:rsidR="001F705F" w:rsidRPr="00684C53" w:rsidRDefault="001F705F" w:rsidP="001F705F">
      <w:pPr>
        <w:rPr>
          <w:lang w:val="en-US"/>
        </w:rPr>
      </w:pPr>
      <w:r w:rsidRPr="00684C53">
        <w:rPr>
          <w:lang w:val="en-US"/>
        </w:rPr>
        <w:t xml:space="preserve">            brand: vehicle.brand,</w:t>
      </w:r>
    </w:p>
    <w:p w:rsidR="001F705F" w:rsidRPr="00684C53" w:rsidRDefault="001F705F" w:rsidP="001F705F">
      <w:pPr>
        <w:rPr>
          <w:lang w:val="en-US"/>
        </w:rPr>
      </w:pPr>
      <w:r w:rsidRPr="00684C53">
        <w:rPr>
          <w:lang w:val="en-US"/>
        </w:rPr>
        <w:t xml:space="preserve">            model: vehicle.model,</w:t>
      </w:r>
    </w:p>
    <w:p w:rsidR="001F705F" w:rsidRPr="00684C53" w:rsidRDefault="001F705F" w:rsidP="001F705F">
      <w:pPr>
        <w:rPr>
          <w:lang w:val="en-US"/>
        </w:rPr>
      </w:pPr>
      <w:r w:rsidRPr="00684C53">
        <w:rPr>
          <w:lang w:val="en-US"/>
        </w:rPr>
        <w:t xml:space="preserve">            manufactureYear: vehicle.manufacture_year,</w:t>
      </w:r>
    </w:p>
    <w:p w:rsidR="001F705F" w:rsidRPr="00684C53" w:rsidRDefault="001F705F" w:rsidP="001F705F">
      <w:pPr>
        <w:rPr>
          <w:lang w:val="en-US"/>
        </w:rPr>
      </w:pPr>
      <w:r w:rsidRPr="00684C53">
        <w:rPr>
          <w:lang w:val="en-US"/>
        </w:rPr>
        <w:t xml:space="preserve">            powerHp: vehicle.power_hp,</w:t>
      </w:r>
    </w:p>
    <w:p w:rsidR="001F705F" w:rsidRPr="00684C53" w:rsidRDefault="001F705F" w:rsidP="001F705F">
      <w:pPr>
        <w:rPr>
          <w:lang w:val="en-US"/>
        </w:rPr>
      </w:pPr>
      <w:r w:rsidRPr="00684C53">
        <w:rPr>
          <w:lang w:val="en-US"/>
        </w:rPr>
        <w:t xml:space="preserve">            category: categoryValue, </w:t>
      </w:r>
    </w:p>
    <w:p w:rsidR="001F705F" w:rsidRPr="00684C53" w:rsidRDefault="001F705F" w:rsidP="001F705F">
      <w:pPr>
        <w:rPr>
          <w:lang w:val="en-US"/>
        </w:rPr>
      </w:pPr>
      <w:r w:rsidRPr="00684C53">
        <w:rPr>
          <w:lang w:val="en-US"/>
        </w:rPr>
        <w:t xml:space="preserve">            vin: vehicle.vin,</w:t>
      </w:r>
    </w:p>
    <w:p w:rsidR="001F705F" w:rsidRPr="00684C53" w:rsidRDefault="001F705F" w:rsidP="001F705F">
      <w:pPr>
        <w:rPr>
          <w:lang w:val="en-US"/>
        </w:rPr>
      </w:pPr>
      <w:r w:rsidRPr="00684C53">
        <w:rPr>
          <w:lang w:val="en-US"/>
        </w:rPr>
        <w:lastRenderedPageBreak/>
        <w:t xml:space="preserve">            purchasePrice: vehicle.purchase_price,</w:t>
      </w:r>
    </w:p>
    <w:p w:rsidR="001F705F" w:rsidRPr="00684C53" w:rsidRDefault="001F705F" w:rsidP="001F705F">
      <w:pPr>
        <w:rPr>
          <w:lang w:val="en-US"/>
        </w:rPr>
      </w:pPr>
      <w:r w:rsidRPr="00684C53">
        <w:rPr>
          <w:lang w:val="en-US"/>
        </w:rPr>
        <w:t xml:space="preserve">            hasTracker: vehicle.has_tracker,</w:t>
      </w:r>
    </w:p>
    <w:p w:rsidR="001F705F" w:rsidRPr="00684C53" w:rsidRDefault="001F705F" w:rsidP="001F705F">
      <w:pPr>
        <w:rPr>
          <w:lang w:val="en-US"/>
        </w:rPr>
      </w:pPr>
      <w:r w:rsidRPr="00684C53">
        <w:rPr>
          <w:lang w:val="en-US"/>
        </w:rPr>
        <w:t xml:space="preserve">            parkingType: vehicle.parking_type,</w:t>
      </w:r>
    </w:p>
    <w:p w:rsidR="001F705F" w:rsidRPr="00684C53" w:rsidRDefault="001F705F" w:rsidP="001F705F">
      <w:pPr>
        <w:rPr>
          <w:lang w:val="en-US"/>
        </w:rPr>
      </w:pPr>
      <w:r w:rsidRPr="00684C53">
        <w:rPr>
          <w:lang w:val="en-US"/>
        </w:rPr>
        <w:t xml:space="preserve">            vehicleId: vehicle.id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setErrors({});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handleAddNewVehicle = async (e) =&gt; {</w:t>
      </w:r>
    </w:p>
    <w:p w:rsidR="001F705F" w:rsidRPr="00684C53" w:rsidRDefault="001F705F" w:rsidP="001F705F">
      <w:pPr>
        <w:rPr>
          <w:lang w:val="en-US"/>
        </w:rPr>
      </w:pPr>
      <w:r w:rsidRPr="00684C53">
        <w:rPr>
          <w:lang w:val="en-US"/>
        </w:rPr>
        <w:t xml:space="preserve">        e.preventDefault();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Валидация</w:t>
      </w:r>
      <w:r w:rsidRPr="00684C53">
        <w:rPr>
          <w:lang w:val="en-US"/>
        </w:rPr>
        <w:t xml:space="preserve"> </w:t>
      </w:r>
      <w:r>
        <w:t>госномера</w:t>
      </w:r>
    </w:p>
    <w:p w:rsidR="001F705F" w:rsidRPr="00684C53" w:rsidRDefault="001F705F" w:rsidP="001F705F">
      <w:pPr>
        <w:rPr>
          <w:lang w:val="en-US"/>
        </w:rPr>
      </w:pPr>
      <w:r w:rsidRPr="00684C53">
        <w:rPr>
          <w:lang w:val="en-US"/>
        </w:rPr>
        <w:t xml:space="preserve">        const plateError = validateLicensePlate(newVehicleData.state_number);</w:t>
      </w:r>
    </w:p>
    <w:p w:rsidR="001F705F" w:rsidRPr="00684C53" w:rsidRDefault="001F705F" w:rsidP="001F705F">
      <w:pPr>
        <w:rPr>
          <w:lang w:val="en-US"/>
        </w:rPr>
      </w:pPr>
      <w:r w:rsidRPr="00684C53">
        <w:rPr>
          <w:lang w:val="en-US"/>
        </w:rPr>
        <w:t xml:space="preserve">        if (plateError) {</w:t>
      </w:r>
    </w:p>
    <w:p w:rsidR="001F705F" w:rsidRPr="00684C53" w:rsidRDefault="001F705F" w:rsidP="001F705F">
      <w:pPr>
        <w:rPr>
          <w:lang w:val="en-US"/>
        </w:rPr>
      </w:pPr>
      <w:r w:rsidRPr="00684C53">
        <w:rPr>
          <w:lang w:val="en-US"/>
        </w:rPr>
        <w:t xml:space="preserve">            setError(plateError);</w:t>
      </w:r>
    </w:p>
    <w:p w:rsidR="001F705F" w:rsidRPr="00684C53" w:rsidRDefault="001F705F" w:rsidP="001F705F">
      <w:pPr>
        <w:rPr>
          <w:lang w:val="en-US"/>
        </w:rPr>
      </w:pPr>
      <w:r w:rsidRPr="00684C53">
        <w:rPr>
          <w:lang w:val="en-US"/>
        </w:rPr>
        <w:t xml:space="preserve">            return;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Нормализуем</w:t>
      </w:r>
      <w:r w:rsidRPr="00684C53">
        <w:rPr>
          <w:lang w:val="en-US"/>
        </w:rPr>
        <w:t xml:space="preserve"> </w:t>
      </w:r>
      <w:r>
        <w:t>госномер</w:t>
      </w:r>
      <w:r w:rsidRPr="00684C53">
        <w:rPr>
          <w:lang w:val="en-US"/>
        </w:rPr>
        <w:t xml:space="preserve"> </w:t>
      </w:r>
      <w:r>
        <w:t>перед</w:t>
      </w:r>
      <w:r w:rsidRPr="00684C53">
        <w:rPr>
          <w:lang w:val="en-US"/>
        </w:rPr>
        <w:t xml:space="preserve"> </w:t>
      </w:r>
      <w:r>
        <w:t>сохранением</w:t>
      </w:r>
    </w:p>
    <w:p w:rsidR="001F705F" w:rsidRPr="00684C53" w:rsidRDefault="001F705F" w:rsidP="001F705F">
      <w:pPr>
        <w:rPr>
          <w:lang w:val="en-US"/>
        </w:rPr>
      </w:pPr>
      <w:r w:rsidRPr="00684C53">
        <w:rPr>
          <w:lang w:val="en-US"/>
        </w:rPr>
        <w:t xml:space="preserve">        const normalizedPlate = normalizeLicensePlate(newVehicleData.state_number);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vehicleToAdd = {</w:t>
      </w:r>
    </w:p>
    <w:p w:rsidR="001F705F" w:rsidRPr="00684C53" w:rsidRDefault="001F705F" w:rsidP="001F705F">
      <w:pPr>
        <w:rPr>
          <w:lang w:val="en-US"/>
        </w:rPr>
      </w:pPr>
      <w:r w:rsidRPr="00684C53">
        <w:rPr>
          <w:lang w:val="en-US"/>
        </w:rPr>
        <w:t xml:space="preserve">            state_number: normalizedPlate,</w:t>
      </w:r>
    </w:p>
    <w:p w:rsidR="001F705F" w:rsidRPr="00684C53" w:rsidRDefault="001F705F" w:rsidP="001F705F">
      <w:pPr>
        <w:rPr>
          <w:lang w:val="en-US"/>
        </w:rPr>
      </w:pPr>
      <w:r w:rsidRPr="00684C53">
        <w:rPr>
          <w:lang w:val="en-US"/>
        </w:rPr>
        <w:t xml:space="preserve">            brand: newVehicleData.brand,</w:t>
      </w:r>
    </w:p>
    <w:p w:rsidR="001F705F" w:rsidRPr="00684C53" w:rsidRDefault="001F705F" w:rsidP="001F705F">
      <w:pPr>
        <w:rPr>
          <w:lang w:val="en-US"/>
        </w:rPr>
      </w:pPr>
      <w:r w:rsidRPr="00684C53">
        <w:rPr>
          <w:lang w:val="en-US"/>
        </w:rPr>
        <w:t xml:space="preserve">            model: newVehicleData.model,</w:t>
      </w:r>
    </w:p>
    <w:p w:rsidR="001F705F" w:rsidRPr="00684C53" w:rsidRDefault="001F705F" w:rsidP="001F705F">
      <w:pPr>
        <w:rPr>
          <w:lang w:val="en-US"/>
        </w:rPr>
      </w:pPr>
      <w:r w:rsidRPr="00684C53">
        <w:rPr>
          <w:lang w:val="en-US"/>
        </w:rPr>
        <w:t xml:space="preserve">            manufacture_year: parseInt(newVehicleData.manufacture_year),</w:t>
      </w:r>
    </w:p>
    <w:p w:rsidR="001F705F" w:rsidRPr="00684C53" w:rsidRDefault="001F705F" w:rsidP="001F705F">
      <w:pPr>
        <w:rPr>
          <w:lang w:val="en-US"/>
        </w:rPr>
      </w:pPr>
      <w:r w:rsidRPr="00684C53">
        <w:rPr>
          <w:lang w:val="en-US"/>
        </w:rPr>
        <w:t xml:space="preserve">            power_hp: parseInt(newVehicleData.power_hp),</w:t>
      </w:r>
    </w:p>
    <w:p w:rsidR="001F705F" w:rsidRPr="00684C53" w:rsidRDefault="001F705F" w:rsidP="001F705F">
      <w:pPr>
        <w:rPr>
          <w:lang w:val="en-US"/>
        </w:rPr>
      </w:pPr>
      <w:r w:rsidRPr="00684C53">
        <w:rPr>
          <w:lang w:val="en-US"/>
        </w:rPr>
        <w:t xml:space="preserve">            category: newVehicleData.category,</w:t>
      </w:r>
    </w:p>
    <w:p w:rsidR="001F705F" w:rsidRPr="00684C53" w:rsidRDefault="001F705F" w:rsidP="001F705F">
      <w:pPr>
        <w:rPr>
          <w:lang w:val="en-US"/>
        </w:rPr>
      </w:pPr>
      <w:r w:rsidRPr="00684C53">
        <w:rPr>
          <w:lang w:val="en-US"/>
        </w:rPr>
        <w:lastRenderedPageBreak/>
        <w:t xml:space="preserve">            vin: newVehicleData.vin,</w:t>
      </w:r>
    </w:p>
    <w:p w:rsidR="001F705F" w:rsidRPr="00684C53" w:rsidRDefault="001F705F" w:rsidP="001F705F">
      <w:pPr>
        <w:rPr>
          <w:lang w:val="en-US"/>
        </w:rPr>
      </w:pPr>
      <w:r w:rsidRPr="00684C53">
        <w:rPr>
          <w:lang w:val="en-US"/>
        </w:rPr>
        <w:t xml:space="preserve">            purchase_price: newVehicleData.purchase_price ? parseFloat(newVehicleData.purchase_price) : null,</w:t>
      </w:r>
    </w:p>
    <w:p w:rsidR="001F705F" w:rsidRPr="00684C53" w:rsidRDefault="001F705F" w:rsidP="001F705F">
      <w:pPr>
        <w:rPr>
          <w:lang w:val="en-US"/>
        </w:rPr>
      </w:pPr>
      <w:r w:rsidRPr="00684C53">
        <w:rPr>
          <w:lang w:val="en-US"/>
        </w:rPr>
        <w:t xml:space="preserve">            has_tracker: newVehicleData.has_tracker,</w:t>
      </w:r>
    </w:p>
    <w:p w:rsidR="001F705F" w:rsidRPr="00684C53" w:rsidRDefault="001F705F" w:rsidP="001F705F">
      <w:pPr>
        <w:rPr>
          <w:lang w:val="en-US"/>
        </w:rPr>
      </w:pPr>
      <w:r w:rsidRPr="00684C53">
        <w:rPr>
          <w:lang w:val="en-US"/>
        </w:rPr>
        <w:t xml:space="preserve">            parking_type: newVehicleData.parking_type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(!isAuthenticated) {</w:t>
      </w:r>
    </w:p>
    <w:p w:rsidR="001F705F" w:rsidRPr="00684C53" w:rsidRDefault="001F705F" w:rsidP="001F705F">
      <w:pPr>
        <w:rPr>
          <w:lang w:val="en-US"/>
        </w:rPr>
      </w:pPr>
      <w:r w:rsidRPr="00684C53">
        <w:rPr>
          <w:lang w:val="en-US"/>
        </w:rPr>
        <w:t xml:space="preserve">            const newVehicle = { id: Date.now(), ...vehicleToAdd };</w:t>
      </w:r>
    </w:p>
    <w:p w:rsidR="001F705F" w:rsidRPr="00684C53" w:rsidRDefault="001F705F" w:rsidP="001F705F">
      <w:pPr>
        <w:rPr>
          <w:lang w:val="en-US"/>
        </w:rPr>
      </w:pPr>
      <w:r w:rsidRPr="00684C53">
        <w:rPr>
          <w:lang w:val="en-US"/>
        </w:rPr>
        <w:t xml:space="preserve">            setMyVehicles(prev =&gt; [...prev, newVehicle]);</w:t>
      </w:r>
    </w:p>
    <w:p w:rsidR="001F705F" w:rsidRPr="00684C53" w:rsidRDefault="001F705F" w:rsidP="001F705F">
      <w:pPr>
        <w:rPr>
          <w:lang w:val="en-US"/>
        </w:rPr>
      </w:pPr>
      <w:r w:rsidRPr="00684C53">
        <w:rPr>
          <w:lang w:val="en-US"/>
        </w:rPr>
        <w:t xml:space="preserve">            setSelectedVehicle(newVehicle);</w:t>
      </w:r>
    </w:p>
    <w:p w:rsidR="001F705F" w:rsidRPr="00684C53" w:rsidRDefault="001F705F" w:rsidP="001F705F">
      <w:pPr>
        <w:rPr>
          <w:lang w:val="en-US"/>
        </w:rPr>
      </w:pPr>
      <w:r w:rsidRPr="00684C53">
        <w:rPr>
          <w:lang w:val="en-US"/>
        </w:rPr>
        <w:t xml:space="preserve">            updateCurrentData({</w:t>
      </w:r>
    </w:p>
    <w:p w:rsidR="001F705F" w:rsidRPr="00684C53" w:rsidRDefault="001F705F" w:rsidP="001F705F">
      <w:pPr>
        <w:rPr>
          <w:lang w:val="en-US"/>
        </w:rPr>
      </w:pPr>
      <w:r w:rsidRPr="00684C53">
        <w:rPr>
          <w:lang w:val="en-US"/>
        </w:rPr>
        <w:t xml:space="preserve">                ...getCurrentData(),</w:t>
      </w:r>
    </w:p>
    <w:p w:rsidR="001F705F" w:rsidRPr="00684C53" w:rsidRDefault="001F705F" w:rsidP="001F705F">
      <w:pPr>
        <w:rPr>
          <w:lang w:val="en-US"/>
        </w:rPr>
      </w:pPr>
      <w:r w:rsidRPr="00684C53">
        <w:rPr>
          <w:lang w:val="en-US"/>
        </w:rPr>
        <w:t xml:space="preserve">                stateNumber: newVehicle.state_number,</w:t>
      </w:r>
    </w:p>
    <w:p w:rsidR="001F705F" w:rsidRPr="00684C53" w:rsidRDefault="001F705F" w:rsidP="001F705F">
      <w:pPr>
        <w:rPr>
          <w:lang w:val="en-US"/>
        </w:rPr>
      </w:pPr>
      <w:r w:rsidRPr="00684C53">
        <w:rPr>
          <w:lang w:val="en-US"/>
        </w:rPr>
        <w:t xml:space="preserve">                brand: newVehicle.brand,</w:t>
      </w:r>
    </w:p>
    <w:p w:rsidR="001F705F" w:rsidRPr="00684C53" w:rsidRDefault="001F705F" w:rsidP="001F705F">
      <w:pPr>
        <w:rPr>
          <w:lang w:val="en-US"/>
        </w:rPr>
      </w:pPr>
      <w:r w:rsidRPr="00684C53">
        <w:rPr>
          <w:lang w:val="en-US"/>
        </w:rPr>
        <w:t xml:space="preserve">                model: newVehicle.model,</w:t>
      </w:r>
    </w:p>
    <w:p w:rsidR="001F705F" w:rsidRPr="00684C53" w:rsidRDefault="001F705F" w:rsidP="001F705F">
      <w:pPr>
        <w:rPr>
          <w:lang w:val="en-US"/>
        </w:rPr>
      </w:pPr>
      <w:r w:rsidRPr="00684C53">
        <w:rPr>
          <w:lang w:val="en-US"/>
        </w:rPr>
        <w:t xml:space="preserve">                manufactureYear: newVehicle.manufacture_year,</w:t>
      </w:r>
    </w:p>
    <w:p w:rsidR="001F705F" w:rsidRPr="00684C53" w:rsidRDefault="001F705F" w:rsidP="001F705F">
      <w:pPr>
        <w:rPr>
          <w:lang w:val="en-US"/>
        </w:rPr>
      </w:pPr>
      <w:r w:rsidRPr="00684C53">
        <w:rPr>
          <w:lang w:val="en-US"/>
        </w:rPr>
        <w:t xml:space="preserve">                powerHp: newVehicle.power_hp,</w:t>
      </w:r>
    </w:p>
    <w:p w:rsidR="001F705F" w:rsidRPr="00684C53" w:rsidRDefault="001F705F" w:rsidP="001F705F">
      <w:pPr>
        <w:rPr>
          <w:lang w:val="en-US"/>
        </w:rPr>
      </w:pPr>
      <w:r w:rsidRPr="00684C53">
        <w:rPr>
          <w:lang w:val="en-US"/>
        </w:rPr>
        <w:t xml:space="preserve">                category: newVehicle.category,</w:t>
      </w:r>
    </w:p>
    <w:p w:rsidR="001F705F" w:rsidRPr="00684C53" w:rsidRDefault="001F705F" w:rsidP="001F705F">
      <w:pPr>
        <w:rPr>
          <w:lang w:val="en-US"/>
        </w:rPr>
      </w:pPr>
      <w:r w:rsidRPr="00684C53">
        <w:rPr>
          <w:lang w:val="en-US"/>
        </w:rPr>
        <w:t xml:space="preserve">                vin: newVehicle.vin,</w:t>
      </w:r>
    </w:p>
    <w:p w:rsidR="001F705F" w:rsidRPr="00684C53" w:rsidRDefault="001F705F" w:rsidP="001F705F">
      <w:pPr>
        <w:rPr>
          <w:lang w:val="en-US"/>
        </w:rPr>
      </w:pPr>
      <w:r w:rsidRPr="00684C53">
        <w:rPr>
          <w:lang w:val="en-US"/>
        </w:rPr>
        <w:t xml:space="preserve">                purchasePrice: newVehicle.purchase_price,</w:t>
      </w:r>
    </w:p>
    <w:p w:rsidR="001F705F" w:rsidRPr="00684C53" w:rsidRDefault="001F705F" w:rsidP="001F705F">
      <w:pPr>
        <w:rPr>
          <w:lang w:val="en-US"/>
        </w:rPr>
      </w:pPr>
      <w:r w:rsidRPr="00684C53">
        <w:rPr>
          <w:lang w:val="en-US"/>
        </w:rPr>
        <w:t xml:space="preserve">                hasTracker: newVehicle.has_tracker,</w:t>
      </w:r>
    </w:p>
    <w:p w:rsidR="001F705F" w:rsidRPr="00684C53" w:rsidRDefault="001F705F" w:rsidP="001F705F">
      <w:pPr>
        <w:rPr>
          <w:lang w:val="en-US"/>
        </w:rPr>
      </w:pPr>
      <w:r w:rsidRPr="00684C53">
        <w:rPr>
          <w:lang w:val="en-US"/>
        </w:rPr>
        <w:t xml:space="preserve">                parkingType: newVehicle.parking_type,</w:t>
      </w:r>
    </w:p>
    <w:p w:rsidR="001F705F" w:rsidRPr="00684C53" w:rsidRDefault="001F705F" w:rsidP="001F705F">
      <w:pPr>
        <w:rPr>
          <w:lang w:val="en-US"/>
        </w:rPr>
      </w:pPr>
      <w:r w:rsidRPr="00684C53">
        <w:rPr>
          <w:lang w:val="en-US"/>
        </w:rPr>
        <w:t xml:space="preserve">                vehicleId: newVehicle.id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setShowVehicleModal(false);</w:t>
      </w:r>
    </w:p>
    <w:p w:rsidR="001F705F" w:rsidRPr="00684C53" w:rsidRDefault="001F705F" w:rsidP="001F705F">
      <w:pPr>
        <w:rPr>
          <w:lang w:val="en-US"/>
        </w:rPr>
      </w:pPr>
      <w:r w:rsidRPr="00684C53">
        <w:rPr>
          <w:lang w:val="en-US"/>
        </w:rPr>
        <w:t xml:space="preserve">            setNewVehicleData({</w:t>
      </w:r>
    </w:p>
    <w:p w:rsidR="001F705F" w:rsidRPr="00684C53" w:rsidRDefault="001F705F" w:rsidP="001F705F">
      <w:pPr>
        <w:rPr>
          <w:lang w:val="en-US"/>
        </w:rPr>
      </w:pPr>
      <w:r w:rsidRPr="00684C53">
        <w:rPr>
          <w:lang w:val="en-US"/>
        </w:rPr>
        <w:t xml:space="preserve">                state_number: '',</w:t>
      </w:r>
    </w:p>
    <w:p w:rsidR="001F705F" w:rsidRPr="00684C53" w:rsidRDefault="001F705F" w:rsidP="001F705F">
      <w:pPr>
        <w:rPr>
          <w:lang w:val="en-US"/>
        </w:rPr>
      </w:pPr>
      <w:r w:rsidRPr="00684C53">
        <w:rPr>
          <w:lang w:val="en-US"/>
        </w:rPr>
        <w:t xml:space="preserve">                brand: '',</w:t>
      </w:r>
    </w:p>
    <w:p w:rsidR="001F705F" w:rsidRPr="00684C53" w:rsidRDefault="001F705F" w:rsidP="001F705F">
      <w:pPr>
        <w:rPr>
          <w:lang w:val="en-US"/>
        </w:rPr>
      </w:pPr>
      <w:r w:rsidRPr="00684C53">
        <w:rPr>
          <w:lang w:val="en-US"/>
        </w:rPr>
        <w:lastRenderedPageBreak/>
        <w:t xml:space="preserve">                model: '',</w:t>
      </w:r>
    </w:p>
    <w:p w:rsidR="001F705F" w:rsidRPr="00684C53" w:rsidRDefault="001F705F" w:rsidP="001F705F">
      <w:pPr>
        <w:rPr>
          <w:lang w:val="en-US"/>
        </w:rPr>
      </w:pPr>
      <w:r w:rsidRPr="00684C53">
        <w:rPr>
          <w:lang w:val="en-US"/>
        </w:rPr>
        <w:t xml:space="preserve">                manufacture_year: '',</w:t>
      </w:r>
    </w:p>
    <w:p w:rsidR="001F705F" w:rsidRPr="00684C53" w:rsidRDefault="001F705F" w:rsidP="001F705F">
      <w:pPr>
        <w:rPr>
          <w:lang w:val="en-US"/>
        </w:rPr>
      </w:pPr>
      <w:r w:rsidRPr="00684C53">
        <w:rPr>
          <w:lang w:val="en-US"/>
        </w:rPr>
        <w:t xml:space="preserve">                power_hp: '',</w:t>
      </w:r>
    </w:p>
    <w:p w:rsidR="001F705F" w:rsidRPr="00684C53" w:rsidRDefault="001F705F" w:rsidP="001F705F">
      <w:pPr>
        <w:rPr>
          <w:lang w:val="en-US"/>
        </w:rPr>
      </w:pPr>
      <w:r w:rsidRPr="00684C53">
        <w:rPr>
          <w:lang w:val="en-US"/>
        </w:rPr>
        <w:t xml:space="preserve">                category: 'B',</w:t>
      </w:r>
    </w:p>
    <w:p w:rsidR="001F705F" w:rsidRPr="00684C53" w:rsidRDefault="001F705F" w:rsidP="001F705F">
      <w:pPr>
        <w:rPr>
          <w:lang w:val="en-US"/>
        </w:rPr>
      </w:pPr>
      <w:r w:rsidRPr="00684C53">
        <w:rPr>
          <w:lang w:val="en-US"/>
        </w:rPr>
        <w:t xml:space="preserve">                vin: '',</w:t>
      </w:r>
    </w:p>
    <w:p w:rsidR="001F705F" w:rsidRPr="00684C53" w:rsidRDefault="001F705F" w:rsidP="001F705F">
      <w:pPr>
        <w:rPr>
          <w:lang w:val="en-US"/>
        </w:rPr>
      </w:pPr>
      <w:r w:rsidRPr="00684C53">
        <w:rPr>
          <w:lang w:val="en-US"/>
        </w:rPr>
        <w:t xml:space="preserve">                purchase_price: '',</w:t>
      </w:r>
    </w:p>
    <w:p w:rsidR="001F705F" w:rsidRPr="00684C53" w:rsidRDefault="001F705F" w:rsidP="001F705F">
      <w:pPr>
        <w:rPr>
          <w:lang w:val="en-US"/>
        </w:rPr>
      </w:pPr>
      <w:r w:rsidRPr="00684C53">
        <w:rPr>
          <w:lang w:val="en-US"/>
        </w:rPr>
        <w:t xml:space="preserve">                has_tracker: false,</w:t>
      </w:r>
    </w:p>
    <w:p w:rsidR="001F705F" w:rsidRPr="00684C53" w:rsidRDefault="001F705F" w:rsidP="001F705F">
      <w:pPr>
        <w:rPr>
          <w:lang w:val="en-US"/>
        </w:rPr>
      </w:pPr>
      <w:r w:rsidRPr="00684C53">
        <w:rPr>
          <w:lang w:val="en-US"/>
        </w:rPr>
        <w:t xml:space="preserve">                parking_type: 'garage'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const response = await api.post('/client/vehicles', vehicleToAdd);</w:t>
      </w:r>
    </w:p>
    <w:p w:rsidR="001F705F" w:rsidRPr="00684C53" w:rsidRDefault="001F705F" w:rsidP="001F705F">
      <w:pPr>
        <w:rPr>
          <w:lang w:val="en-US"/>
        </w:rPr>
      </w:pPr>
      <w:r w:rsidRPr="00684C53">
        <w:rPr>
          <w:lang w:val="en-US"/>
        </w:rPr>
        <w:t xml:space="preserve">            const newVehicle = response.data.vehicle;</w:t>
      </w:r>
    </w:p>
    <w:p w:rsidR="001F705F" w:rsidRPr="00684C53" w:rsidRDefault="001F705F" w:rsidP="001F705F">
      <w:pPr>
        <w:rPr>
          <w:lang w:val="en-US"/>
        </w:rPr>
      </w:pPr>
      <w:r w:rsidRPr="00684C53">
        <w:rPr>
          <w:lang w:val="en-US"/>
        </w:rPr>
        <w:t xml:space="preserve">            setMyVehicles(prev =&gt; [...prev, newVehicle]);</w:t>
      </w:r>
    </w:p>
    <w:p w:rsidR="001F705F" w:rsidRPr="00684C53" w:rsidRDefault="001F705F" w:rsidP="001F705F">
      <w:pPr>
        <w:rPr>
          <w:lang w:val="en-US"/>
        </w:rPr>
      </w:pPr>
      <w:r w:rsidRPr="00684C53">
        <w:rPr>
          <w:lang w:val="en-US"/>
        </w:rPr>
        <w:t xml:space="preserve">            setSelectedVehicle(newVehicle);</w:t>
      </w:r>
    </w:p>
    <w:p w:rsidR="001F705F" w:rsidRPr="00684C53" w:rsidRDefault="001F705F" w:rsidP="001F705F">
      <w:pPr>
        <w:rPr>
          <w:lang w:val="en-US"/>
        </w:rPr>
      </w:pPr>
      <w:r w:rsidRPr="00684C53">
        <w:rPr>
          <w:lang w:val="en-US"/>
        </w:rPr>
        <w:t xml:space="preserve">            updateCurrentData({</w:t>
      </w:r>
    </w:p>
    <w:p w:rsidR="001F705F" w:rsidRPr="00684C53" w:rsidRDefault="001F705F" w:rsidP="001F705F">
      <w:pPr>
        <w:rPr>
          <w:lang w:val="en-US"/>
        </w:rPr>
      </w:pPr>
      <w:r w:rsidRPr="00684C53">
        <w:rPr>
          <w:lang w:val="en-US"/>
        </w:rPr>
        <w:t xml:space="preserve">                ...getCurrentData(),</w:t>
      </w:r>
    </w:p>
    <w:p w:rsidR="001F705F" w:rsidRPr="00684C53" w:rsidRDefault="001F705F" w:rsidP="001F705F">
      <w:pPr>
        <w:rPr>
          <w:lang w:val="en-US"/>
        </w:rPr>
      </w:pPr>
      <w:r w:rsidRPr="00684C53">
        <w:rPr>
          <w:lang w:val="en-US"/>
        </w:rPr>
        <w:t xml:space="preserve">                stateNumber: newVehicle.state_number,</w:t>
      </w:r>
    </w:p>
    <w:p w:rsidR="001F705F" w:rsidRPr="00684C53" w:rsidRDefault="001F705F" w:rsidP="001F705F">
      <w:pPr>
        <w:rPr>
          <w:lang w:val="en-US"/>
        </w:rPr>
      </w:pPr>
      <w:r w:rsidRPr="00684C53">
        <w:rPr>
          <w:lang w:val="en-US"/>
        </w:rPr>
        <w:t xml:space="preserve">                brand: newVehicle.brand,</w:t>
      </w:r>
    </w:p>
    <w:p w:rsidR="001F705F" w:rsidRPr="00684C53" w:rsidRDefault="001F705F" w:rsidP="001F705F">
      <w:pPr>
        <w:rPr>
          <w:lang w:val="en-US"/>
        </w:rPr>
      </w:pPr>
      <w:r w:rsidRPr="00684C53">
        <w:rPr>
          <w:lang w:val="en-US"/>
        </w:rPr>
        <w:t xml:space="preserve">                model: newVehicle.model,</w:t>
      </w:r>
    </w:p>
    <w:p w:rsidR="001F705F" w:rsidRPr="00684C53" w:rsidRDefault="001F705F" w:rsidP="001F705F">
      <w:pPr>
        <w:rPr>
          <w:lang w:val="en-US"/>
        </w:rPr>
      </w:pPr>
      <w:r w:rsidRPr="00684C53">
        <w:rPr>
          <w:lang w:val="en-US"/>
        </w:rPr>
        <w:t xml:space="preserve">                manufactureYear: newVehicle.manufacture_year,</w:t>
      </w:r>
    </w:p>
    <w:p w:rsidR="001F705F" w:rsidRPr="00684C53" w:rsidRDefault="001F705F" w:rsidP="001F705F">
      <w:pPr>
        <w:rPr>
          <w:lang w:val="en-US"/>
        </w:rPr>
      </w:pPr>
      <w:r w:rsidRPr="00684C53">
        <w:rPr>
          <w:lang w:val="en-US"/>
        </w:rPr>
        <w:t xml:space="preserve">                powerHp: newVehicle.power_hp,</w:t>
      </w:r>
    </w:p>
    <w:p w:rsidR="001F705F" w:rsidRPr="00684C53" w:rsidRDefault="001F705F" w:rsidP="001F705F">
      <w:pPr>
        <w:rPr>
          <w:lang w:val="en-US"/>
        </w:rPr>
      </w:pPr>
      <w:r w:rsidRPr="00684C53">
        <w:rPr>
          <w:lang w:val="en-US"/>
        </w:rPr>
        <w:t xml:space="preserve">                category: newVehicle.category,</w:t>
      </w:r>
    </w:p>
    <w:p w:rsidR="001F705F" w:rsidRPr="00684C53" w:rsidRDefault="001F705F" w:rsidP="001F705F">
      <w:pPr>
        <w:rPr>
          <w:lang w:val="en-US"/>
        </w:rPr>
      </w:pPr>
      <w:r w:rsidRPr="00684C53">
        <w:rPr>
          <w:lang w:val="en-US"/>
        </w:rPr>
        <w:t xml:space="preserve">                vin: newVehicle.vin,</w:t>
      </w:r>
    </w:p>
    <w:p w:rsidR="001F705F" w:rsidRPr="00684C53" w:rsidRDefault="001F705F" w:rsidP="001F705F">
      <w:pPr>
        <w:rPr>
          <w:lang w:val="en-US"/>
        </w:rPr>
      </w:pPr>
      <w:r w:rsidRPr="00684C53">
        <w:rPr>
          <w:lang w:val="en-US"/>
        </w:rPr>
        <w:t xml:space="preserve">                purchasePrice: newVehicle.purchase_price,</w:t>
      </w:r>
    </w:p>
    <w:p w:rsidR="001F705F" w:rsidRPr="00684C53" w:rsidRDefault="001F705F" w:rsidP="001F705F">
      <w:pPr>
        <w:rPr>
          <w:lang w:val="en-US"/>
        </w:rPr>
      </w:pPr>
      <w:r w:rsidRPr="00684C53">
        <w:rPr>
          <w:lang w:val="en-US"/>
        </w:rPr>
        <w:t xml:space="preserve">                hasTracker: newVehicle.has_tracker,</w:t>
      </w:r>
    </w:p>
    <w:p w:rsidR="001F705F" w:rsidRPr="00684C53" w:rsidRDefault="001F705F" w:rsidP="001F705F">
      <w:pPr>
        <w:rPr>
          <w:lang w:val="en-US"/>
        </w:rPr>
      </w:pPr>
      <w:r w:rsidRPr="00684C53">
        <w:rPr>
          <w:lang w:val="en-US"/>
        </w:rPr>
        <w:lastRenderedPageBreak/>
        <w:t xml:space="preserve">                parkingType: newVehicle.parking_type,</w:t>
      </w:r>
    </w:p>
    <w:p w:rsidR="001F705F" w:rsidRPr="00684C53" w:rsidRDefault="001F705F" w:rsidP="001F705F">
      <w:pPr>
        <w:rPr>
          <w:lang w:val="en-US"/>
        </w:rPr>
      </w:pPr>
      <w:r w:rsidRPr="00684C53">
        <w:rPr>
          <w:lang w:val="en-US"/>
        </w:rPr>
        <w:t xml:space="preserve">                vehicleId: newVehicle.id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setShowVehicleModal(false);</w:t>
      </w:r>
    </w:p>
    <w:p w:rsidR="001F705F" w:rsidRPr="00684C53" w:rsidRDefault="001F705F" w:rsidP="001F705F">
      <w:pPr>
        <w:rPr>
          <w:lang w:val="en-US"/>
        </w:rPr>
      </w:pPr>
      <w:r w:rsidRPr="00684C53">
        <w:rPr>
          <w:lang w:val="en-US"/>
        </w:rPr>
        <w:t xml:space="preserve">            setNewVehicleData({</w:t>
      </w:r>
    </w:p>
    <w:p w:rsidR="001F705F" w:rsidRPr="00684C53" w:rsidRDefault="001F705F" w:rsidP="001F705F">
      <w:pPr>
        <w:rPr>
          <w:lang w:val="en-US"/>
        </w:rPr>
      </w:pPr>
      <w:r w:rsidRPr="00684C53">
        <w:rPr>
          <w:lang w:val="en-US"/>
        </w:rPr>
        <w:t xml:space="preserve">                state_number: '',</w:t>
      </w:r>
    </w:p>
    <w:p w:rsidR="001F705F" w:rsidRPr="00684C53" w:rsidRDefault="001F705F" w:rsidP="001F705F">
      <w:pPr>
        <w:rPr>
          <w:lang w:val="en-US"/>
        </w:rPr>
      </w:pPr>
      <w:r w:rsidRPr="00684C53">
        <w:rPr>
          <w:lang w:val="en-US"/>
        </w:rPr>
        <w:t xml:space="preserve">                brand: '',</w:t>
      </w:r>
    </w:p>
    <w:p w:rsidR="001F705F" w:rsidRPr="00684C53" w:rsidRDefault="001F705F" w:rsidP="001F705F">
      <w:pPr>
        <w:rPr>
          <w:lang w:val="en-US"/>
        </w:rPr>
      </w:pPr>
      <w:r w:rsidRPr="00684C53">
        <w:rPr>
          <w:lang w:val="en-US"/>
        </w:rPr>
        <w:t xml:space="preserve">                model: '',</w:t>
      </w:r>
    </w:p>
    <w:p w:rsidR="001F705F" w:rsidRPr="00684C53" w:rsidRDefault="001F705F" w:rsidP="001F705F">
      <w:pPr>
        <w:rPr>
          <w:lang w:val="en-US"/>
        </w:rPr>
      </w:pPr>
      <w:r w:rsidRPr="00684C53">
        <w:rPr>
          <w:lang w:val="en-US"/>
        </w:rPr>
        <w:t xml:space="preserve">                manufacture_year: '',</w:t>
      </w:r>
    </w:p>
    <w:p w:rsidR="001F705F" w:rsidRPr="00684C53" w:rsidRDefault="001F705F" w:rsidP="001F705F">
      <w:pPr>
        <w:rPr>
          <w:lang w:val="en-US"/>
        </w:rPr>
      </w:pPr>
      <w:r w:rsidRPr="00684C53">
        <w:rPr>
          <w:lang w:val="en-US"/>
        </w:rPr>
        <w:t xml:space="preserve">                power_hp: '',</w:t>
      </w:r>
    </w:p>
    <w:p w:rsidR="001F705F" w:rsidRPr="00684C53" w:rsidRDefault="001F705F" w:rsidP="001F705F">
      <w:pPr>
        <w:rPr>
          <w:lang w:val="en-US"/>
        </w:rPr>
      </w:pPr>
      <w:r w:rsidRPr="00684C53">
        <w:rPr>
          <w:lang w:val="en-US"/>
        </w:rPr>
        <w:t xml:space="preserve">                category: 'B',</w:t>
      </w:r>
    </w:p>
    <w:p w:rsidR="001F705F" w:rsidRPr="00684C53" w:rsidRDefault="001F705F" w:rsidP="001F705F">
      <w:pPr>
        <w:rPr>
          <w:lang w:val="en-US"/>
        </w:rPr>
      </w:pPr>
      <w:r w:rsidRPr="00684C53">
        <w:rPr>
          <w:lang w:val="en-US"/>
        </w:rPr>
        <w:t xml:space="preserve">                vin: '',</w:t>
      </w:r>
    </w:p>
    <w:p w:rsidR="001F705F" w:rsidRPr="00684C53" w:rsidRDefault="001F705F" w:rsidP="001F705F">
      <w:pPr>
        <w:rPr>
          <w:lang w:val="en-US"/>
        </w:rPr>
      </w:pPr>
      <w:r w:rsidRPr="00684C53">
        <w:rPr>
          <w:lang w:val="en-US"/>
        </w:rPr>
        <w:t xml:space="preserve">                purchase_price: '',</w:t>
      </w:r>
    </w:p>
    <w:p w:rsidR="001F705F" w:rsidRPr="00684C53" w:rsidRDefault="001F705F" w:rsidP="001F705F">
      <w:pPr>
        <w:rPr>
          <w:lang w:val="en-US"/>
        </w:rPr>
      </w:pPr>
      <w:r w:rsidRPr="00684C53">
        <w:rPr>
          <w:lang w:val="en-US"/>
        </w:rPr>
        <w:t xml:space="preserve">                has_tracker: false,</w:t>
      </w:r>
    </w:p>
    <w:p w:rsidR="001F705F" w:rsidRPr="00684C53" w:rsidRDefault="001F705F" w:rsidP="001F705F">
      <w:pPr>
        <w:rPr>
          <w:lang w:val="en-US"/>
        </w:rPr>
      </w:pPr>
      <w:r w:rsidRPr="00684C53">
        <w:rPr>
          <w:lang w:val="en-US"/>
        </w:rPr>
        <w:t xml:space="preserve">                parking_type: 'garage'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setError(error.response?.data?.message || '</w:t>
      </w:r>
      <w:r>
        <w:t>Ошибка</w:t>
      </w:r>
      <w:r w:rsidRPr="00684C53">
        <w:rPr>
          <w:lang w:val="en-US"/>
        </w:rPr>
        <w:t xml:space="preserve"> </w:t>
      </w:r>
      <w:r>
        <w:t>при</w:t>
      </w:r>
      <w:r w:rsidRPr="00684C53">
        <w:rPr>
          <w:lang w:val="en-US"/>
        </w:rPr>
        <w:t xml:space="preserve"> </w:t>
      </w:r>
      <w:r>
        <w:t>добавлении</w:t>
      </w:r>
      <w:r w:rsidRPr="00684C53">
        <w:rPr>
          <w:lang w:val="en-US"/>
        </w:rPr>
        <w:t xml:space="preserve"> </w:t>
      </w:r>
      <w:r>
        <w:t>автомобиля</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validateStep1 = () =&gt; {</w:t>
      </w:r>
    </w:p>
    <w:p w:rsidR="001F705F" w:rsidRPr="00684C53" w:rsidRDefault="001F705F" w:rsidP="001F705F">
      <w:pPr>
        <w:rPr>
          <w:lang w:val="en-US"/>
        </w:rPr>
      </w:pPr>
      <w:r w:rsidRPr="00684C53">
        <w:rPr>
          <w:lang w:val="en-US"/>
        </w:rPr>
        <w:t xml:space="preserve">        const data = getCurrentData();</w:t>
      </w:r>
    </w:p>
    <w:p w:rsidR="001F705F" w:rsidRPr="00684C53" w:rsidRDefault="001F705F" w:rsidP="001F705F">
      <w:pPr>
        <w:rPr>
          <w:lang w:val="en-US"/>
        </w:rPr>
      </w:pPr>
      <w:r w:rsidRPr="00684C53">
        <w:rPr>
          <w:lang w:val="en-US"/>
        </w:rPr>
        <w:t xml:space="preserve">        if (data.vehicleId) {</w:t>
      </w:r>
    </w:p>
    <w:p w:rsidR="001F705F" w:rsidRPr="00684C53" w:rsidRDefault="001F705F" w:rsidP="001F705F">
      <w:pPr>
        <w:rPr>
          <w:lang w:val="en-US"/>
        </w:rPr>
      </w:pPr>
      <w:r w:rsidRPr="00684C53">
        <w:rPr>
          <w:lang w:val="en-US"/>
        </w:rPr>
        <w:t xml:space="preserve">            setErrors({});</w:t>
      </w:r>
    </w:p>
    <w:p w:rsidR="001F705F" w:rsidRPr="00684C53" w:rsidRDefault="001F705F" w:rsidP="001F705F">
      <w:pPr>
        <w:rPr>
          <w:lang w:val="en-US"/>
        </w:rPr>
      </w:pPr>
      <w:r w:rsidRPr="00684C53">
        <w:rPr>
          <w:lang w:val="en-US"/>
        </w:rPr>
        <w:t xml:space="preserve">            return true;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validationErrors = validateVehicleData(data, policyType);</w:t>
      </w:r>
    </w:p>
    <w:p w:rsidR="001F705F" w:rsidRPr="00684C53" w:rsidRDefault="001F705F" w:rsidP="001F705F">
      <w:pPr>
        <w:rPr>
          <w:lang w:val="en-US"/>
        </w:rPr>
      </w:pPr>
      <w:r w:rsidRPr="00684C53">
        <w:rPr>
          <w:lang w:val="en-US"/>
        </w:rPr>
        <w:lastRenderedPageBreak/>
        <w:t xml:space="preserve">        setErrors(validationErrors);</w:t>
      </w:r>
    </w:p>
    <w:p w:rsidR="001F705F" w:rsidRPr="00684C53" w:rsidRDefault="001F705F" w:rsidP="001F705F">
      <w:pPr>
        <w:rPr>
          <w:lang w:val="en-US"/>
        </w:rPr>
      </w:pPr>
      <w:r w:rsidRPr="00684C53">
        <w:rPr>
          <w:lang w:val="en-US"/>
        </w:rPr>
        <w:t xml:space="preserve">        return Object.keys(validationErrors).length === 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validateStep2 = () =&gt; {</w:t>
      </w:r>
    </w:p>
    <w:p w:rsidR="001F705F" w:rsidRPr="00684C53" w:rsidRDefault="001F705F" w:rsidP="001F705F">
      <w:pPr>
        <w:rPr>
          <w:lang w:val="en-US"/>
        </w:rPr>
      </w:pPr>
      <w:r w:rsidRPr="00684C53">
        <w:rPr>
          <w:lang w:val="en-US"/>
        </w:rPr>
        <w:t xml:space="preserve">        const data = getCurrentData();</w:t>
      </w:r>
    </w:p>
    <w:p w:rsidR="001F705F" w:rsidRPr="00684C53" w:rsidRDefault="001F705F" w:rsidP="001F705F">
      <w:pPr>
        <w:rPr>
          <w:lang w:val="en-US"/>
        </w:rPr>
      </w:pPr>
      <w:r w:rsidRPr="00684C53">
        <w:rPr>
          <w:lang w:val="en-US"/>
        </w:rPr>
        <w:t xml:space="preserve">        const errorsList =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today = new Date();</w:t>
      </w:r>
    </w:p>
    <w:p w:rsidR="001F705F" w:rsidRPr="00684C53" w:rsidRDefault="001F705F" w:rsidP="001F705F">
      <w:pPr>
        <w:rPr>
          <w:lang w:val="en-US"/>
        </w:rPr>
      </w:pPr>
      <w:r w:rsidRPr="00684C53">
        <w:rPr>
          <w:lang w:val="en-US"/>
        </w:rPr>
        <w:t xml:space="preserve">        today.setHours(0, 0, 0, 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(!data.startDate) {</w:t>
      </w:r>
    </w:p>
    <w:p w:rsidR="001F705F" w:rsidRPr="00684C53" w:rsidRDefault="001F705F" w:rsidP="001F705F">
      <w:pPr>
        <w:rPr>
          <w:lang w:val="en-US"/>
        </w:rPr>
      </w:pPr>
      <w:r w:rsidRPr="00684C53">
        <w:rPr>
          <w:lang w:val="en-US"/>
        </w:rPr>
        <w:t xml:space="preserve">            errorsList.startDate = '</w:t>
      </w:r>
      <w:r>
        <w:t>Укажите</w:t>
      </w:r>
      <w:r w:rsidRPr="00684C53">
        <w:rPr>
          <w:lang w:val="en-US"/>
        </w:rPr>
        <w:t xml:space="preserve"> </w:t>
      </w:r>
      <w:r>
        <w:t>дату</w:t>
      </w:r>
      <w:r w:rsidRPr="00684C53">
        <w:rPr>
          <w:lang w:val="en-US"/>
        </w:rPr>
        <w:t xml:space="preserve"> </w:t>
      </w:r>
      <w:r>
        <w:t>начала</w:t>
      </w:r>
      <w:r w:rsidRPr="00684C53">
        <w:rPr>
          <w:lang w:val="en-US"/>
        </w:rPr>
        <w:t>';</w:t>
      </w:r>
    </w:p>
    <w:p w:rsidR="001F705F" w:rsidRPr="00684C53" w:rsidRDefault="001F705F" w:rsidP="001F705F">
      <w:pPr>
        <w:rPr>
          <w:lang w:val="en-US"/>
        </w:rPr>
      </w:pPr>
      <w:r w:rsidRPr="00684C53">
        <w:rPr>
          <w:lang w:val="en-US"/>
        </w:rPr>
        <w:t xml:space="preserve">        } else {</w:t>
      </w:r>
    </w:p>
    <w:p w:rsidR="001F705F" w:rsidRPr="00684C53" w:rsidRDefault="001F705F" w:rsidP="001F705F">
      <w:pPr>
        <w:rPr>
          <w:lang w:val="en-US"/>
        </w:rPr>
      </w:pPr>
      <w:r w:rsidRPr="00684C53">
        <w:rPr>
          <w:lang w:val="en-US"/>
        </w:rPr>
        <w:t xml:space="preserve">            const startDate = new Date(data.startDate);</w:t>
      </w:r>
    </w:p>
    <w:p w:rsidR="001F705F" w:rsidRPr="00684C53" w:rsidRDefault="001F705F" w:rsidP="001F705F">
      <w:pPr>
        <w:rPr>
          <w:lang w:val="en-US"/>
        </w:rPr>
      </w:pPr>
      <w:r w:rsidRPr="00684C53">
        <w:rPr>
          <w:lang w:val="en-US"/>
        </w:rPr>
        <w:t xml:space="preserve">            startDate.setHours(0, 0, 0, 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(startDate &lt; today) {</w:t>
      </w:r>
    </w:p>
    <w:p w:rsidR="001F705F" w:rsidRDefault="001F705F" w:rsidP="001F705F">
      <w:r w:rsidRPr="00684C53">
        <w:rPr>
          <w:lang w:val="en-US"/>
        </w:rPr>
        <w:t xml:space="preserve">                </w:t>
      </w:r>
      <w:r>
        <w:t>errorsList.startDate = 'Дата начала не может быть раньше сегодняшнего дня';</w:t>
      </w:r>
    </w:p>
    <w:p w:rsidR="001F705F" w:rsidRDefault="001F705F" w:rsidP="001F705F">
      <w:r>
        <w:t xml:space="preserve">            }</w:t>
      </w:r>
    </w:p>
    <w:p w:rsidR="001F705F" w:rsidRDefault="001F705F" w:rsidP="001F705F">
      <w:r>
        <w:t xml:space="preserve">        }</w:t>
      </w:r>
    </w:p>
    <w:p w:rsidR="001F705F" w:rsidRDefault="001F705F" w:rsidP="001F705F">
      <w:r>
        <w:t xml:space="preserve">        </w:t>
      </w:r>
    </w:p>
    <w:p w:rsidR="001F705F" w:rsidRDefault="001F705F" w:rsidP="001F705F">
      <w:r>
        <w:t xml:space="preserve">        if (!data.endDate) {</w:t>
      </w:r>
    </w:p>
    <w:p w:rsidR="001F705F" w:rsidRDefault="001F705F" w:rsidP="001F705F">
      <w:r>
        <w:t xml:space="preserve">            errorsList.endDate = 'Укажите дату окончания';</w:t>
      </w:r>
    </w:p>
    <w:p w:rsidR="001F705F" w:rsidRPr="00684C53" w:rsidRDefault="001F705F" w:rsidP="001F705F">
      <w:pPr>
        <w:rPr>
          <w:lang w:val="en-US"/>
        </w:rPr>
      </w:pPr>
      <w:r>
        <w:t xml:space="preserve">        </w:t>
      </w:r>
      <w:r w:rsidRPr="00684C53">
        <w:rPr>
          <w:lang w:val="en-US"/>
        </w:rPr>
        <w:t>} else if (data.startDate &amp;&amp; data.endDate) {</w:t>
      </w:r>
    </w:p>
    <w:p w:rsidR="001F705F" w:rsidRPr="00684C53" w:rsidRDefault="001F705F" w:rsidP="001F705F">
      <w:pPr>
        <w:rPr>
          <w:lang w:val="en-US"/>
        </w:rPr>
      </w:pPr>
      <w:r w:rsidRPr="00684C53">
        <w:rPr>
          <w:lang w:val="en-US"/>
        </w:rPr>
        <w:t xml:space="preserve">            const startDate = new Date(data.startDate);</w:t>
      </w:r>
    </w:p>
    <w:p w:rsidR="001F705F" w:rsidRPr="00684C53" w:rsidRDefault="001F705F" w:rsidP="001F705F">
      <w:pPr>
        <w:rPr>
          <w:lang w:val="en-US"/>
        </w:rPr>
      </w:pPr>
      <w:r w:rsidRPr="00684C53">
        <w:rPr>
          <w:lang w:val="en-US"/>
        </w:rPr>
        <w:t xml:space="preserve">            const endDate = new Date(data.endDate);</w:t>
      </w:r>
    </w:p>
    <w:p w:rsidR="001F705F" w:rsidRPr="00684C53" w:rsidRDefault="001F705F" w:rsidP="001F705F">
      <w:pPr>
        <w:rPr>
          <w:lang w:val="en-US"/>
        </w:rPr>
      </w:pPr>
      <w:r w:rsidRPr="00684C53">
        <w:rPr>
          <w:lang w:val="en-US"/>
        </w:rPr>
        <w:t xml:space="preserve">            startDate.setHours(0, 0, 0, 0);</w:t>
      </w:r>
    </w:p>
    <w:p w:rsidR="001F705F" w:rsidRPr="00684C53" w:rsidRDefault="001F705F" w:rsidP="001F705F">
      <w:pPr>
        <w:rPr>
          <w:lang w:val="en-US"/>
        </w:rPr>
      </w:pPr>
      <w:r w:rsidRPr="00684C53">
        <w:rPr>
          <w:lang w:val="en-US"/>
        </w:rPr>
        <w:lastRenderedPageBreak/>
        <w:t xml:space="preserve">            endDate.setHours(0, 0, 0, 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(endDate &lt;= startDate) {</w:t>
      </w:r>
    </w:p>
    <w:p w:rsidR="001F705F" w:rsidRDefault="001F705F" w:rsidP="001F705F">
      <w:r w:rsidRPr="00684C53">
        <w:rPr>
          <w:lang w:val="en-US"/>
        </w:rPr>
        <w:t xml:space="preserve">                </w:t>
      </w:r>
      <w:r>
        <w:t>errorsList.endDate = 'Дата окончания должна быть позже даты начала';</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setErrors(errorsList);</w:t>
      </w:r>
    </w:p>
    <w:p w:rsidR="001F705F" w:rsidRPr="00684C53" w:rsidRDefault="001F705F" w:rsidP="001F705F">
      <w:pPr>
        <w:rPr>
          <w:lang w:val="en-US"/>
        </w:rPr>
      </w:pPr>
      <w:r w:rsidRPr="00684C53">
        <w:rPr>
          <w:lang w:val="en-US"/>
        </w:rPr>
        <w:t xml:space="preserve">        return Object.keys(errorsList).length === 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calculatePrice = async () =&gt; {</w:t>
      </w:r>
    </w:p>
    <w:p w:rsidR="001F705F" w:rsidRPr="00684C53" w:rsidRDefault="001F705F" w:rsidP="001F705F">
      <w:pPr>
        <w:rPr>
          <w:lang w:val="en-US"/>
        </w:rPr>
      </w:pPr>
      <w:r w:rsidRPr="00684C53">
        <w:rPr>
          <w:lang w:val="en-US"/>
        </w:rPr>
        <w:t xml:space="preserve">        setIsCalculating(true);</w:t>
      </w:r>
    </w:p>
    <w:p w:rsidR="001F705F" w:rsidRPr="00684C53" w:rsidRDefault="001F705F" w:rsidP="001F705F">
      <w:pPr>
        <w:rPr>
          <w:lang w:val="en-US"/>
        </w:rPr>
      </w:pPr>
      <w:r w:rsidRPr="00684C53">
        <w:rPr>
          <w:lang w:val="en-US"/>
        </w:rPr>
        <w:t xml:space="preserve">        setError(null);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const currentData = getCurrentData();</w:t>
      </w:r>
    </w:p>
    <w:p w:rsidR="001F705F" w:rsidRPr="00684C53" w:rsidRDefault="001F705F" w:rsidP="001F705F">
      <w:pPr>
        <w:rPr>
          <w:lang w:val="en-US"/>
        </w:rPr>
      </w:pPr>
      <w:r w:rsidRPr="00684C53">
        <w:rPr>
          <w:lang w:val="en-US"/>
        </w:rPr>
        <w:t xml:space="preserve">            let vehicleId = currentData.vehicleId;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(!isAuthenticated &amp;&amp; !vehicleId) {</w:t>
      </w:r>
    </w:p>
    <w:p w:rsidR="001F705F" w:rsidRPr="00684C53" w:rsidRDefault="001F705F" w:rsidP="001F705F">
      <w:pPr>
        <w:rPr>
          <w:lang w:val="en-US"/>
        </w:rPr>
      </w:pPr>
      <w:r w:rsidRPr="00684C53">
        <w:rPr>
          <w:lang w:val="en-US"/>
        </w:rPr>
        <w:t xml:space="preserve">                vehicleId = Date.now();</w:t>
      </w:r>
    </w:p>
    <w:p w:rsidR="001F705F" w:rsidRPr="00684C53" w:rsidRDefault="001F705F" w:rsidP="001F705F">
      <w:pPr>
        <w:rPr>
          <w:lang w:val="en-US"/>
        </w:rPr>
      </w:pPr>
      <w:r w:rsidRPr="00684C53">
        <w:rPr>
          <w:lang w:val="en-US"/>
        </w:rPr>
        <w:t xml:space="preserve">                updateCurrentData({ ...currentData, vehicleId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(isAuthenticated &amp;&amp; !vehicleId &amp;&amp; currentData.stateNumber &amp;&amp; currentData.vin)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let categoryValue = currentData.category;</w:t>
      </w:r>
    </w:p>
    <w:p w:rsidR="001F705F" w:rsidRPr="00684C53" w:rsidRDefault="001F705F" w:rsidP="001F705F">
      <w:pPr>
        <w:rPr>
          <w:lang w:val="en-US"/>
        </w:rPr>
      </w:pPr>
      <w:r w:rsidRPr="00684C53">
        <w:rPr>
          <w:lang w:val="en-US"/>
        </w:rPr>
        <w:t xml:space="preserve">                    if (typeof categoryValue === 'object' &amp;&amp; categoryValue !== null) {</w:t>
      </w:r>
    </w:p>
    <w:p w:rsidR="001F705F" w:rsidRPr="00684C53" w:rsidRDefault="001F705F" w:rsidP="001F705F">
      <w:pPr>
        <w:rPr>
          <w:lang w:val="en-US"/>
        </w:rPr>
      </w:pPr>
      <w:r w:rsidRPr="00684C53">
        <w:rPr>
          <w:lang w:val="en-US"/>
        </w:rPr>
        <w:lastRenderedPageBreak/>
        <w:t xml:space="preserve">                        categoryValue = categoryValue.value || categoryValue.code || 'B';</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vehicleResponse = await api.post('/client/vehicles', {</w:t>
      </w:r>
    </w:p>
    <w:p w:rsidR="001F705F" w:rsidRPr="00684C53" w:rsidRDefault="001F705F" w:rsidP="001F705F">
      <w:pPr>
        <w:rPr>
          <w:lang w:val="en-US"/>
        </w:rPr>
      </w:pPr>
      <w:r w:rsidRPr="00684C53">
        <w:rPr>
          <w:lang w:val="en-US"/>
        </w:rPr>
        <w:t xml:space="preserve">                        state_number: currentData.stateNumber,</w:t>
      </w:r>
    </w:p>
    <w:p w:rsidR="001F705F" w:rsidRPr="00684C53" w:rsidRDefault="001F705F" w:rsidP="001F705F">
      <w:pPr>
        <w:rPr>
          <w:lang w:val="en-US"/>
        </w:rPr>
      </w:pPr>
      <w:r w:rsidRPr="00684C53">
        <w:rPr>
          <w:lang w:val="en-US"/>
        </w:rPr>
        <w:t xml:space="preserve">                        brand: currentData.brand,</w:t>
      </w:r>
    </w:p>
    <w:p w:rsidR="001F705F" w:rsidRPr="00684C53" w:rsidRDefault="001F705F" w:rsidP="001F705F">
      <w:pPr>
        <w:rPr>
          <w:lang w:val="en-US"/>
        </w:rPr>
      </w:pPr>
      <w:r w:rsidRPr="00684C53">
        <w:rPr>
          <w:lang w:val="en-US"/>
        </w:rPr>
        <w:t xml:space="preserve">                        model: currentData.model,</w:t>
      </w:r>
    </w:p>
    <w:p w:rsidR="001F705F" w:rsidRPr="00684C53" w:rsidRDefault="001F705F" w:rsidP="001F705F">
      <w:pPr>
        <w:rPr>
          <w:lang w:val="en-US"/>
        </w:rPr>
      </w:pPr>
      <w:r w:rsidRPr="00684C53">
        <w:rPr>
          <w:lang w:val="en-US"/>
        </w:rPr>
        <w:t xml:space="preserve">                        manufacture_year: parseInt(currentData.manufactureYear),</w:t>
      </w:r>
    </w:p>
    <w:p w:rsidR="001F705F" w:rsidRPr="00684C53" w:rsidRDefault="001F705F" w:rsidP="001F705F">
      <w:pPr>
        <w:rPr>
          <w:lang w:val="en-US"/>
        </w:rPr>
      </w:pPr>
      <w:r w:rsidRPr="00684C53">
        <w:rPr>
          <w:lang w:val="en-US"/>
        </w:rPr>
        <w:t xml:space="preserve">                        power_hp: parseInt(currentData.powerHp),</w:t>
      </w:r>
    </w:p>
    <w:p w:rsidR="001F705F" w:rsidRPr="00684C53" w:rsidRDefault="001F705F" w:rsidP="001F705F">
      <w:pPr>
        <w:rPr>
          <w:lang w:val="en-US"/>
        </w:rPr>
      </w:pPr>
      <w:r w:rsidRPr="00684C53">
        <w:rPr>
          <w:lang w:val="en-US"/>
        </w:rPr>
        <w:t xml:space="preserve">                        category: categoryValue, </w:t>
      </w:r>
    </w:p>
    <w:p w:rsidR="001F705F" w:rsidRPr="00684C53" w:rsidRDefault="001F705F" w:rsidP="001F705F">
      <w:pPr>
        <w:rPr>
          <w:lang w:val="en-US"/>
        </w:rPr>
      </w:pPr>
      <w:r w:rsidRPr="00684C53">
        <w:rPr>
          <w:lang w:val="en-US"/>
        </w:rPr>
        <w:t xml:space="preserve">                        vin: currentData.vin,</w:t>
      </w:r>
    </w:p>
    <w:p w:rsidR="001F705F" w:rsidRPr="00684C53" w:rsidRDefault="001F705F" w:rsidP="001F705F">
      <w:pPr>
        <w:rPr>
          <w:lang w:val="en-US"/>
        </w:rPr>
      </w:pPr>
      <w:r w:rsidRPr="00684C53">
        <w:rPr>
          <w:lang w:val="en-US"/>
        </w:rPr>
        <w:t xml:space="preserve">                        purchase_price: currentData.purchasePrice ? parseFloat(currentData.purchasePrice) : null,</w:t>
      </w:r>
    </w:p>
    <w:p w:rsidR="001F705F" w:rsidRPr="00684C53" w:rsidRDefault="001F705F" w:rsidP="001F705F">
      <w:pPr>
        <w:rPr>
          <w:lang w:val="en-US"/>
        </w:rPr>
      </w:pPr>
      <w:r w:rsidRPr="00684C53">
        <w:rPr>
          <w:lang w:val="en-US"/>
        </w:rPr>
        <w:t xml:space="preserve">                        has_tracker: currentData.hasTracker || false,</w:t>
      </w:r>
    </w:p>
    <w:p w:rsidR="001F705F" w:rsidRPr="00684C53" w:rsidRDefault="001F705F" w:rsidP="001F705F">
      <w:pPr>
        <w:rPr>
          <w:lang w:val="en-US"/>
        </w:rPr>
      </w:pPr>
      <w:r w:rsidRPr="00684C53">
        <w:rPr>
          <w:lang w:val="en-US"/>
        </w:rPr>
        <w:t xml:space="preserve">                        parking_type: currentData.parkingType || 'garage'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vehicleId = vehicleResponse.data.vehicle.id;</w:t>
      </w:r>
    </w:p>
    <w:p w:rsidR="001F705F" w:rsidRPr="00684C53" w:rsidRDefault="001F705F" w:rsidP="001F705F">
      <w:pPr>
        <w:rPr>
          <w:lang w:val="en-US"/>
        </w:rPr>
      </w:pPr>
      <w:r w:rsidRPr="00684C53">
        <w:rPr>
          <w:lang w:val="en-US"/>
        </w:rPr>
        <w:t xml:space="preserve">                    updateCurrentData({ ...currentData, vehicleId });</w:t>
      </w:r>
    </w:p>
    <w:p w:rsidR="001F705F" w:rsidRPr="00684C53" w:rsidRDefault="001F705F" w:rsidP="001F705F">
      <w:pPr>
        <w:rPr>
          <w:lang w:val="en-US"/>
        </w:rPr>
      </w:pPr>
      <w:r w:rsidRPr="00684C53">
        <w:rPr>
          <w:lang w:val="en-US"/>
        </w:rPr>
        <w:t xml:space="preserve">                    await loadMyVehicles();</w:t>
      </w:r>
    </w:p>
    <w:p w:rsidR="001F705F" w:rsidRPr="00684C53" w:rsidRDefault="001F705F" w:rsidP="001F705F">
      <w:pPr>
        <w:rPr>
          <w:lang w:val="en-US"/>
        </w:rPr>
      </w:pPr>
      <w:r w:rsidRPr="00684C53">
        <w:rPr>
          <w:lang w:val="en-US"/>
        </w:rPr>
        <w:t xml:space="preserve">                } catch (err) {</w:t>
      </w:r>
    </w:p>
    <w:p w:rsidR="001F705F" w:rsidRPr="00684C53" w:rsidRDefault="001F705F" w:rsidP="001F705F">
      <w:pPr>
        <w:rPr>
          <w:lang w:val="en-US"/>
        </w:rPr>
      </w:pPr>
      <w:r w:rsidRPr="00684C53">
        <w:rPr>
          <w:lang w:val="en-US"/>
        </w:rPr>
        <w:t xml:space="preserve">                    console.error('Error creating vehicle:', err);</w:t>
      </w:r>
    </w:p>
    <w:p w:rsidR="001F705F" w:rsidRDefault="001F705F" w:rsidP="001F705F">
      <w:r w:rsidRPr="00684C53">
        <w:rPr>
          <w:lang w:val="en-US"/>
        </w:rPr>
        <w:t xml:space="preserve">                    </w:t>
      </w:r>
      <w:r>
        <w:t>throw new Error('Не удалось создать автомобиль');</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(!vehicleId) throw new Error('</w:t>
      </w:r>
      <w:r>
        <w:t>Автомобиль</w:t>
      </w:r>
      <w:r w:rsidRPr="00684C53">
        <w:rPr>
          <w:lang w:val="en-US"/>
        </w:rPr>
        <w:t xml:space="preserve"> </w:t>
      </w:r>
      <w:r>
        <w:t>не</w:t>
      </w:r>
      <w:r w:rsidRPr="00684C53">
        <w:rPr>
          <w:lang w:val="en-US"/>
        </w:rPr>
        <w:t xml:space="preserve"> </w:t>
      </w:r>
      <w:r>
        <w:t>найден</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policyTypeId = policyType === 'osago' ? 1 : 2;</w:t>
      </w:r>
    </w:p>
    <w:p w:rsidR="001F705F" w:rsidRPr="00684C53" w:rsidRDefault="001F705F" w:rsidP="001F705F">
      <w:pPr>
        <w:rPr>
          <w:lang w:val="en-US"/>
        </w:rPr>
      </w:pPr>
      <w:r w:rsidRPr="00684C53">
        <w:rPr>
          <w:lang w:val="en-US"/>
        </w:rPr>
        <w:t xml:space="preserve">            const tariffsResponse = await api.get('/tariffs/public', { params: { policy_type_id: policyTypeId } });</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let categoryForTariff = currentData.category;</w:t>
      </w:r>
    </w:p>
    <w:p w:rsidR="001F705F" w:rsidRPr="00684C53" w:rsidRDefault="001F705F" w:rsidP="001F705F">
      <w:pPr>
        <w:rPr>
          <w:lang w:val="en-US"/>
        </w:rPr>
      </w:pPr>
      <w:r w:rsidRPr="00684C53">
        <w:rPr>
          <w:lang w:val="en-US"/>
        </w:rPr>
        <w:t xml:space="preserve">            if (typeof categoryForTariff === 'object' &amp;&amp; categoryForTariff !== null) {</w:t>
      </w:r>
    </w:p>
    <w:p w:rsidR="001F705F" w:rsidRPr="00684C53" w:rsidRDefault="001F705F" w:rsidP="001F705F">
      <w:pPr>
        <w:rPr>
          <w:lang w:val="en-US"/>
        </w:rPr>
      </w:pPr>
      <w:r w:rsidRPr="00684C53">
        <w:rPr>
          <w:lang w:val="en-US"/>
        </w:rPr>
        <w:t xml:space="preserve">                categoryForTariff = categoryForTariff.value || categoryForTariff.code || 'B';</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console.log('Looking for tariff with category:', categoryForTariff);</w:t>
      </w:r>
    </w:p>
    <w:p w:rsidR="001F705F" w:rsidRPr="00684C53" w:rsidRDefault="001F705F" w:rsidP="001F705F">
      <w:pPr>
        <w:rPr>
          <w:lang w:val="en-US"/>
        </w:rPr>
      </w:pPr>
      <w:r w:rsidRPr="00684C53">
        <w:rPr>
          <w:lang w:val="en-US"/>
        </w:rPr>
        <w:t xml:space="preserve">            console.log('Available tariffs:', tariffsResponse.data);</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tariff = tariffsResponse.data.find(t =&gt; {</w:t>
      </w:r>
    </w:p>
    <w:p w:rsidR="001F705F" w:rsidRPr="00684C53" w:rsidRDefault="001F705F" w:rsidP="001F705F">
      <w:pPr>
        <w:rPr>
          <w:lang w:val="en-US"/>
        </w:rPr>
      </w:pPr>
      <w:r w:rsidRPr="00684C53">
        <w:rPr>
          <w:lang w:val="en-US"/>
        </w:rPr>
        <w:t xml:space="preserve">                const tariffCategory = t.vehicle_category?.code || t.vehicle_category;</w:t>
      </w:r>
    </w:p>
    <w:p w:rsidR="001F705F" w:rsidRPr="00684C53" w:rsidRDefault="001F705F" w:rsidP="001F705F">
      <w:pPr>
        <w:rPr>
          <w:lang w:val="en-US"/>
        </w:rPr>
      </w:pPr>
      <w:r w:rsidRPr="00684C53">
        <w:rPr>
          <w:lang w:val="en-US"/>
        </w:rPr>
        <w:t xml:space="preserve">                return tariffCategory === categoryForTariff;</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(!tariff) {</w:t>
      </w:r>
    </w:p>
    <w:p w:rsidR="001F705F" w:rsidRPr="00684C53" w:rsidRDefault="001F705F" w:rsidP="001F705F">
      <w:pPr>
        <w:rPr>
          <w:lang w:val="en-US"/>
        </w:rPr>
      </w:pPr>
      <w:r w:rsidRPr="00684C53">
        <w:rPr>
          <w:lang w:val="en-US"/>
        </w:rPr>
        <w:t xml:space="preserve">                throw new Error('</w:t>
      </w:r>
      <w:r>
        <w:t>Тариф</w:t>
      </w:r>
      <w:r w:rsidRPr="00684C53">
        <w:rPr>
          <w:lang w:val="en-US"/>
        </w:rPr>
        <w:t xml:space="preserve"> </w:t>
      </w:r>
      <w:r>
        <w:t>не</w:t>
      </w:r>
      <w:r w:rsidRPr="00684C53">
        <w:rPr>
          <w:lang w:val="en-US"/>
        </w:rPr>
        <w:t xml:space="preserve"> </w:t>
      </w:r>
      <w:r>
        <w:t>найден</w:t>
      </w:r>
      <w:r w:rsidRPr="00684C53">
        <w:rPr>
          <w:lang w:val="en-US"/>
        </w:rPr>
        <w:t xml:space="preserve"> </w:t>
      </w:r>
      <w:r>
        <w:t>для</w:t>
      </w:r>
      <w:r w:rsidRPr="00684C53">
        <w:rPr>
          <w:lang w:val="en-US"/>
        </w:rPr>
        <w:t xml:space="preserve"> </w:t>
      </w:r>
      <w:r>
        <w:t>категории</w:t>
      </w:r>
      <w:r w:rsidRPr="00684C53">
        <w:rPr>
          <w:lang w:val="en-US"/>
        </w:rPr>
        <w:t xml:space="preserve"> ' + categoryForTariff);</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response = await api.post('/policies/calculate', {</w:t>
      </w:r>
    </w:p>
    <w:p w:rsidR="001F705F" w:rsidRPr="00684C53" w:rsidRDefault="001F705F" w:rsidP="001F705F">
      <w:pPr>
        <w:rPr>
          <w:lang w:val="en-US"/>
        </w:rPr>
      </w:pPr>
      <w:r w:rsidRPr="00684C53">
        <w:rPr>
          <w:lang w:val="en-US"/>
        </w:rPr>
        <w:t xml:space="preserve">                policy_type_id: policyTypeId,</w:t>
      </w:r>
    </w:p>
    <w:p w:rsidR="001F705F" w:rsidRPr="00684C53" w:rsidRDefault="001F705F" w:rsidP="001F705F">
      <w:pPr>
        <w:rPr>
          <w:lang w:val="en-US"/>
        </w:rPr>
      </w:pPr>
      <w:r w:rsidRPr="00684C53">
        <w:rPr>
          <w:lang w:val="en-US"/>
        </w:rPr>
        <w:t xml:space="preserve">                vehicle_id: vehicleId,</w:t>
      </w:r>
    </w:p>
    <w:p w:rsidR="001F705F" w:rsidRPr="00684C53" w:rsidRDefault="001F705F" w:rsidP="001F705F">
      <w:pPr>
        <w:rPr>
          <w:lang w:val="en-US"/>
        </w:rPr>
      </w:pPr>
      <w:r w:rsidRPr="00684C53">
        <w:rPr>
          <w:lang w:val="en-US"/>
        </w:rPr>
        <w:t xml:space="preserve">                tariff_id: tariff.id,</w:t>
      </w:r>
    </w:p>
    <w:p w:rsidR="001F705F" w:rsidRPr="00684C53" w:rsidRDefault="001F705F" w:rsidP="001F705F">
      <w:pPr>
        <w:rPr>
          <w:lang w:val="en-US"/>
        </w:rPr>
      </w:pPr>
      <w:r w:rsidRPr="00684C53">
        <w:rPr>
          <w:lang w:val="en-US"/>
        </w:rPr>
        <w:t xml:space="preserve">                start_date: currentData.startDate,</w:t>
      </w:r>
    </w:p>
    <w:p w:rsidR="001F705F" w:rsidRPr="00684C53" w:rsidRDefault="001F705F" w:rsidP="001F705F">
      <w:pPr>
        <w:rPr>
          <w:lang w:val="en-US"/>
        </w:rPr>
      </w:pPr>
      <w:r w:rsidRPr="00684C53">
        <w:rPr>
          <w:lang w:val="en-US"/>
        </w:rPr>
        <w:t xml:space="preserve">                end_date: currentData.endDate,</w:t>
      </w:r>
    </w:p>
    <w:p w:rsidR="001F705F" w:rsidRPr="00684C53" w:rsidRDefault="001F705F" w:rsidP="001F705F">
      <w:pPr>
        <w:rPr>
          <w:lang w:val="en-US"/>
        </w:rPr>
      </w:pPr>
      <w:r w:rsidRPr="00684C53">
        <w:rPr>
          <w:lang w:val="en-US"/>
        </w:rPr>
        <w:t xml:space="preserve">                power_hp: currentData.powerHp,</w:t>
      </w:r>
    </w:p>
    <w:p w:rsidR="001F705F" w:rsidRPr="00684C53" w:rsidRDefault="001F705F" w:rsidP="001F705F">
      <w:pPr>
        <w:rPr>
          <w:lang w:val="en-US"/>
        </w:rPr>
      </w:pPr>
      <w:r w:rsidRPr="00684C53">
        <w:rPr>
          <w:lang w:val="en-US"/>
        </w:rPr>
        <w:t xml:space="preserve">                manufacture_year: currentData.manufactureYear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updateCurrentData({ ...currentData, tariffId: tariff.id, calculatedPrice: response.data.calculated_price });</w:t>
      </w:r>
    </w:p>
    <w:p w:rsidR="001F705F" w:rsidRPr="00684C53" w:rsidRDefault="001F705F" w:rsidP="001F705F">
      <w:pPr>
        <w:rPr>
          <w:lang w:val="en-US"/>
        </w:rPr>
      </w:pPr>
      <w:r w:rsidRPr="00684C53">
        <w:rPr>
          <w:lang w:val="en-US"/>
        </w:rPr>
        <w:t xml:space="preserve">            setStep(3);</w:t>
      </w:r>
    </w:p>
    <w:p w:rsidR="001F705F" w:rsidRPr="00684C53" w:rsidRDefault="001F705F" w:rsidP="001F705F">
      <w:pPr>
        <w:rPr>
          <w:lang w:val="en-US"/>
        </w:rPr>
      </w:pPr>
      <w:r w:rsidRPr="00684C53">
        <w:rPr>
          <w:lang w:val="en-US"/>
        </w:rPr>
        <w:t xml:space="preserve">            if (policyType === 'osago') {</w:t>
      </w:r>
    </w:p>
    <w:p w:rsidR="001F705F" w:rsidRPr="00684C53" w:rsidRDefault="001F705F" w:rsidP="001F705F">
      <w:pPr>
        <w:rPr>
          <w:lang w:val="en-US"/>
        </w:rPr>
      </w:pPr>
      <w:r w:rsidRPr="00684C53">
        <w:rPr>
          <w:lang w:val="en-US"/>
        </w:rPr>
        <w:t xml:space="preserve">                setOsagoStep(3);</w:t>
      </w:r>
    </w:p>
    <w:p w:rsidR="001F705F" w:rsidRPr="00684C53" w:rsidRDefault="001F705F" w:rsidP="001F705F">
      <w:pPr>
        <w:rPr>
          <w:lang w:val="en-US"/>
        </w:rPr>
      </w:pPr>
      <w:r w:rsidRPr="00684C53">
        <w:rPr>
          <w:lang w:val="en-US"/>
        </w:rPr>
        <w:t xml:space="preserve">            } else {</w:t>
      </w:r>
    </w:p>
    <w:p w:rsidR="001F705F" w:rsidRPr="00684C53" w:rsidRDefault="001F705F" w:rsidP="001F705F">
      <w:pPr>
        <w:rPr>
          <w:lang w:val="en-US"/>
        </w:rPr>
      </w:pPr>
      <w:r w:rsidRPr="00684C53">
        <w:rPr>
          <w:lang w:val="en-US"/>
        </w:rPr>
        <w:t xml:space="preserve">                setKaskoStep(3);</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console.error('Calculate price error:', error);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(error.response?.data?.errors) {</w:t>
      </w:r>
    </w:p>
    <w:p w:rsidR="001F705F" w:rsidRPr="00684C53" w:rsidRDefault="001F705F" w:rsidP="001F705F">
      <w:pPr>
        <w:rPr>
          <w:lang w:val="en-US"/>
        </w:rPr>
      </w:pPr>
      <w:r w:rsidRPr="00684C53">
        <w:rPr>
          <w:lang w:val="en-US"/>
        </w:rPr>
        <w:t xml:space="preserve">                const validationErrors = error.response.data.errors;</w:t>
      </w:r>
    </w:p>
    <w:p w:rsidR="001F705F" w:rsidRPr="00684C53" w:rsidRDefault="001F705F" w:rsidP="001F705F">
      <w:pPr>
        <w:rPr>
          <w:lang w:val="en-US"/>
        </w:rPr>
      </w:pPr>
      <w:r w:rsidRPr="00684C53">
        <w:rPr>
          <w:lang w:val="en-US"/>
        </w:rPr>
        <w:t xml:space="preserve">                const errorMessages =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Object.keys(validationErrors).forEach(key =&gt; {</w:t>
      </w:r>
    </w:p>
    <w:p w:rsidR="001F705F" w:rsidRPr="00684C53" w:rsidRDefault="001F705F" w:rsidP="001F705F">
      <w:pPr>
        <w:rPr>
          <w:lang w:val="en-US"/>
        </w:rPr>
      </w:pPr>
      <w:r w:rsidRPr="00684C53">
        <w:rPr>
          <w:lang w:val="en-US"/>
        </w:rPr>
        <w:t xml:space="preserve">                    errorMessages.push(...validationErrors[key]);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setError(errorMessages[0] || '</w:t>
      </w:r>
      <w:r>
        <w:t>Ошибка</w:t>
      </w:r>
      <w:r w:rsidRPr="00684C53">
        <w:rPr>
          <w:lang w:val="en-US"/>
        </w:rPr>
        <w:t xml:space="preserve"> </w:t>
      </w:r>
      <w:r>
        <w:t>при</w:t>
      </w:r>
      <w:r w:rsidRPr="00684C53">
        <w:rPr>
          <w:lang w:val="en-US"/>
        </w:rPr>
        <w:t xml:space="preserve"> </w:t>
      </w:r>
      <w:r>
        <w:t>расчете</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fieldErrors = {};</w:t>
      </w:r>
    </w:p>
    <w:p w:rsidR="001F705F" w:rsidRPr="00684C53" w:rsidRDefault="001F705F" w:rsidP="001F705F">
      <w:pPr>
        <w:rPr>
          <w:lang w:val="en-US"/>
        </w:rPr>
      </w:pPr>
      <w:r w:rsidRPr="00684C53">
        <w:rPr>
          <w:lang w:val="en-US"/>
        </w:rPr>
        <w:t xml:space="preserve">                if (validationErrors.start_date) {</w:t>
      </w:r>
    </w:p>
    <w:p w:rsidR="001F705F" w:rsidRPr="00684C53" w:rsidRDefault="001F705F" w:rsidP="001F705F">
      <w:pPr>
        <w:rPr>
          <w:lang w:val="en-US"/>
        </w:rPr>
      </w:pPr>
      <w:r w:rsidRPr="00684C53">
        <w:rPr>
          <w:lang w:val="en-US"/>
        </w:rPr>
        <w:t xml:space="preserve">                    fieldErrors.startDate = validationErrors.start_date[0];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(validationErrors.end_date) {</w:t>
      </w:r>
    </w:p>
    <w:p w:rsidR="001F705F" w:rsidRPr="00684C53" w:rsidRDefault="001F705F" w:rsidP="001F705F">
      <w:pPr>
        <w:rPr>
          <w:lang w:val="en-US"/>
        </w:rPr>
      </w:pPr>
      <w:r w:rsidRPr="00684C53">
        <w:rPr>
          <w:lang w:val="en-US"/>
        </w:rPr>
        <w:t xml:space="preserve">                    fieldErrors.endDate = validationErrors.end_date[0];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(Object.keys(fieldErrors).length &gt; 0) {</w:t>
      </w:r>
    </w:p>
    <w:p w:rsidR="001F705F" w:rsidRPr="00684C53" w:rsidRDefault="001F705F" w:rsidP="001F705F">
      <w:pPr>
        <w:rPr>
          <w:lang w:val="en-US"/>
        </w:rPr>
      </w:pPr>
      <w:r w:rsidRPr="00684C53">
        <w:rPr>
          <w:lang w:val="en-US"/>
        </w:rPr>
        <w:lastRenderedPageBreak/>
        <w:t xml:space="preserve">                    setErrors(fieldErrors);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else if (error.response?.data?.message) {</w:t>
      </w:r>
    </w:p>
    <w:p w:rsidR="001F705F" w:rsidRPr="00684C53" w:rsidRDefault="001F705F" w:rsidP="001F705F">
      <w:pPr>
        <w:rPr>
          <w:lang w:val="en-US"/>
        </w:rPr>
      </w:pPr>
      <w:r w:rsidRPr="00684C53">
        <w:rPr>
          <w:lang w:val="en-US"/>
        </w:rPr>
        <w:t xml:space="preserve">                setError(error.response.data.message);</w:t>
      </w:r>
    </w:p>
    <w:p w:rsidR="001F705F" w:rsidRPr="00684C53" w:rsidRDefault="001F705F" w:rsidP="001F705F">
      <w:pPr>
        <w:rPr>
          <w:lang w:val="en-US"/>
        </w:rPr>
      </w:pPr>
      <w:r w:rsidRPr="00684C53">
        <w:rPr>
          <w:lang w:val="en-US"/>
        </w:rPr>
        <w:t xml:space="preserve">            } else {</w:t>
      </w:r>
    </w:p>
    <w:p w:rsidR="001F705F" w:rsidRPr="00684C53" w:rsidRDefault="001F705F" w:rsidP="001F705F">
      <w:pPr>
        <w:rPr>
          <w:lang w:val="en-US"/>
        </w:rPr>
      </w:pPr>
      <w:r w:rsidRPr="00684C53">
        <w:rPr>
          <w:lang w:val="en-US"/>
        </w:rPr>
        <w:t xml:space="preserve">                setError(error.message || '</w:t>
      </w:r>
      <w:r>
        <w:t>Ошибка</w:t>
      </w:r>
      <w:r w:rsidRPr="00684C53">
        <w:rPr>
          <w:lang w:val="en-US"/>
        </w:rPr>
        <w:t xml:space="preserve"> </w:t>
      </w:r>
      <w:r>
        <w:t>при</w:t>
      </w:r>
      <w:r w:rsidRPr="00684C53">
        <w:rPr>
          <w:lang w:val="en-US"/>
        </w:rPr>
        <w:t xml:space="preserve"> </w:t>
      </w:r>
      <w:r>
        <w:t>расчете</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finally {</w:t>
      </w:r>
    </w:p>
    <w:p w:rsidR="001F705F" w:rsidRPr="00684C53" w:rsidRDefault="001F705F" w:rsidP="001F705F">
      <w:pPr>
        <w:rPr>
          <w:lang w:val="en-US"/>
        </w:rPr>
      </w:pPr>
      <w:r w:rsidRPr="00684C53">
        <w:rPr>
          <w:lang w:val="en-US"/>
        </w:rPr>
        <w:t xml:space="preserve">            setIsCalculating(false);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handleSubmitOrder = async () =&gt; {</w:t>
      </w:r>
    </w:p>
    <w:p w:rsidR="001F705F" w:rsidRPr="00684C53" w:rsidRDefault="001F705F" w:rsidP="001F705F">
      <w:pPr>
        <w:rPr>
          <w:lang w:val="en-US"/>
        </w:rPr>
      </w:pPr>
      <w:r w:rsidRPr="00684C53">
        <w:rPr>
          <w:lang w:val="en-US"/>
        </w:rPr>
        <w:t xml:space="preserve">        if (!isAuthenticated) {</w:t>
      </w:r>
    </w:p>
    <w:p w:rsidR="001F705F" w:rsidRPr="00684C53" w:rsidRDefault="001F705F" w:rsidP="001F705F">
      <w:pPr>
        <w:rPr>
          <w:lang w:val="en-US"/>
        </w:rPr>
      </w:pPr>
      <w:r w:rsidRPr="00684C53">
        <w:rPr>
          <w:lang w:val="en-US"/>
        </w:rPr>
        <w:t xml:space="preserve">            const currentData = getCurrentData();</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vehicleData = {</w:t>
      </w:r>
    </w:p>
    <w:p w:rsidR="001F705F" w:rsidRPr="00684C53" w:rsidRDefault="001F705F" w:rsidP="001F705F">
      <w:pPr>
        <w:rPr>
          <w:lang w:val="en-US"/>
        </w:rPr>
      </w:pPr>
      <w:r w:rsidRPr="00684C53">
        <w:rPr>
          <w:lang w:val="en-US"/>
        </w:rPr>
        <w:t xml:space="preserve">                state_number: currentData.stateNumber,</w:t>
      </w:r>
    </w:p>
    <w:p w:rsidR="001F705F" w:rsidRPr="00684C53" w:rsidRDefault="001F705F" w:rsidP="001F705F">
      <w:pPr>
        <w:rPr>
          <w:lang w:val="en-US"/>
        </w:rPr>
      </w:pPr>
      <w:r w:rsidRPr="00684C53">
        <w:rPr>
          <w:lang w:val="en-US"/>
        </w:rPr>
        <w:t xml:space="preserve">                brand: currentData.brand,</w:t>
      </w:r>
    </w:p>
    <w:p w:rsidR="001F705F" w:rsidRPr="00684C53" w:rsidRDefault="001F705F" w:rsidP="001F705F">
      <w:pPr>
        <w:rPr>
          <w:lang w:val="en-US"/>
        </w:rPr>
      </w:pPr>
      <w:r w:rsidRPr="00684C53">
        <w:rPr>
          <w:lang w:val="en-US"/>
        </w:rPr>
        <w:t xml:space="preserve">                model: currentData.model,</w:t>
      </w:r>
    </w:p>
    <w:p w:rsidR="001F705F" w:rsidRPr="00684C53" w:rsidRDefault="001F705F" w:rsidP="001F705F">
      <w:pPr>
        <w:rPr>
          <w:lang w:val="en-US"/>
        </w:rPr>
      </w:pPr>
      <w:r w:rsidRPr="00684C53">
        <w:rPr>
          <w:lang w:val="en-US"/>
        </w:rPr>
        <w:t xml:space="preserve">                manufacture_year: currentData.manufactureYear,</w:t>
      </w:r>
    </w:p>
    <w:p w:rsidR="001F705F" w:rsidRPr="00684C53" w:rsidRDefault="001F705F" w:rsidP="001F705F">
      <w:pPr>
        <w:rPr>
          <w:lang w:val="en-US"/>
        </w:rPr>
      </w:pPr>
      <w:r w:rsidRPr="00684C53">
        <w:rPr>
          <w:lang w:val="en-US"/>
        </w:rPr>
        <w:t xml:space="preserve">                power_hp: currentData.powerHp,</w:t>
      </w:r>
    </w:p>
    <w:p w:rsidR="001F705F" w:rsidRPr="00684C53" w:rsidRDefault="001F705F" w:rsidP="001F705F">
      <w:pPr>
        <w:rPr>
          <w:lang w:val="en-US"/>
        </w:rPr>
      </w:pPr>
      <w:r w:rsidRPr="00684C53">
        <w:rPr>
          <w:lang w:val="en-US"/>
        </w:rPr>
        <w:t xml:space="preserve">                category: currentData.category,</w:t>
      </w:r>
    </w:p>
    <w:p w:rsidR="001F705F" w:rsidRPr="00684C53" w:rsidRDefault="001F705F" w:rsidP="001F705F">
      <w:pPr>
        <w:rPr>
          <w:lang w:val="en-US"/>
        </w:rPr>
      </w:pPr>
      <w:r w:rsidRPr="00684C53">
        <w:rPr>
          <w:lang w:val="en-US"/>
        </w:rPr>
        <w:t xml:space="preserve">                vin: currentData.vin,</w:t>
      </w:r>
    </w:p>
    <w:p w:rsidR="001F705F" w:rsidRPr="00684C53" w:rsidRDefault="001F705F" w:rsidP="001F705F">
      <w:pPr>
        <w:rPr>
          <w:lang w:val="en-US"/>
        </w:rPr>
      </w:pPr>
      <w:r w:rsidRPr="00684C53">
        <w:rPr>
          <w:lang w:val="en-US"/>
        </w:rPr>
        <w:t xml:space="preserve">                purchase_price: currentData.purchasePrice,</w:t>
      </w:r>
    </w:p>
    <w:p w:rsidR="001F705F" w:rsidRPr="00684C53" w:rsidRDefault="001F705F" w:rsidP="001F705F">
      <w:pPr>
        <w:rPr>
          <w:lang w:val="en-US"/>
        </w:rPr>
      </w:pPr>
      <w:r w:rsidRPr="00684C53">
        <w:rPr>
          <w:lang w:val="en-US"/>
        </w:rPr>
        <w:t xml:space="preserve">                has_tracker: currentData.hasTracker || false,</w:t>
      </w:r>
    </w:p>
    <w:p w:rsidR="001F705F" w:rsidRPr="00684C53" w:rsidRDefault="001F705F" w:rsidP="001F705F">
      <w:pPr>
        <w:rPr>
          <w:lang w:val="en-US"/>
        </w:rPr>
      </w:pPr>
      <w:r w:rsidRPr="00684C53">
        <w:rPr>
          <w:lang w:val="en-US"/>
        </w:rPr>
        <w:t xml:space="preserve">                parking_type: currentData.parkingType || 'garage'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const policyData = {</w:t>
      </w:r>
    </w:p>
    <w:p w:rsidR="001F705F" w:rsidRPr="00684C53" w:rsidRDefault="001F705F" w:rsidP="001F705F">
      <w:pPr>
        <w:rPr>
          <w:lang w:val="en-US"/>
        </w:rPr>
      </w:pPr>
      <w:r w:rsidRPr="00684C53">
        <w:rPr>
          <w:lang w:val="en-US"/>
        </w:rPr>
        <w:t xml:space="preserve">                policy_type_id: policyType === 'osago' ? 1 : 2,</w:t>
      </w:r>
    </w:p>
    <w:p w:rsidR="001F705F" w:rsidRPr="00684C53" w:rsidRDefault="001F705F" w:rsidP="001F705F">
      <w:pPr>
        <w:rPr>
          <w:lang w:val="en-US"/>
        </w:rPr>
      </w:pPr>
      <w:r w:rsidRPr="00684C53">
        <w:rPr>
          <w:lang w:val="en-US"/>
        </w:rPr>
        <w:t xml:space="preserve">                tariffId: currentData.tariffId,</w:t>
      </w:r>
    </w:p>
    <w:p w:rsidR="001F705F" w:rsidRPr="00684C53" w:rsidRDefault="001F705F" w:rsidP="001F705F">
      <w:pPr>
        <w:rPr>
          <w:lang w:val="en-US"/>
        </w:rPr>
      </w:pPr>
      <w:r w:rsidRPr="00684C53">
        <w:rPr>
          <w:lang w:val="en-US"/>
        </w:rPr>
        <w:t xml:space="preserve">                calculatedPrice: currentData.calculatedPrice,</w:t>
      </w:r>
    </w:p>
    <w:p w:rsidR="001F705F" w:rsidRPr="00684C53" w:rsidRDefault="001F705F" w:rsidP="001F705F">
      <w:pPr>
        <w:rPr>
          <w:lang w:val="en-US"/>
        </w:rPr>
      </w:pPr>
      <w:r w:rsidRPr="00684C53">
        <w:rPr>
          <w:lang w:val="en-US"/>
        </w:rPr>
        <w:t xml:space="preserve">                startDate: currentData.startDate,</w:t>
      </w:r>
    </w:p>
    <w:p w:rsidR="001F705F" w:rsidRPr="00684C53" w:rsidRDefault="001F705F" w:rsidP="001F705F">
      <w:pPr>
        <w:rPr>
          <w:lang w:val="en-US"/>
        </w:rPr>
      </w:pPr>
      <w:r w:rsidRPr="00684C53">
        <w:rPr>
          <w:lang w:val="en-US"/>
        </w:rPr>
        <w:t xml:space="preserve">                endDate: currentData.endDate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console.log('=== handleSubmitOrder for non-authenticated ===');</w:t>
      </w:r>
    </w:p>
    <w:p w:rsidR="001F705F" w:rsidRPr="00684C53" w:rsidRDefault="001F705F" w:rsidP="001F705F">
      <w:pPr>
        <w:rPr>
          <w:lang w:val="en-US"/>
        </w:rPr>
      </w:pPr>
      <w:r w:rsidRPr="00684C53">
        <w:rPr>
          <w:lang w:val="en-US"/>
        </w:rPr>
        <w:t xml:space="preserve">            console.log('currentData:', currentData);</w:t>
      </w:r>
    </w:p>
    <w:p w:rsidR="001F705F" w:rsidRPr="00684C53" w:rsidRDefault="001F705F" w:rsidP="001F705F">
      <w:pPr>
        <w:rPr>
          <w:lang w:val="en-US"/>
        </w:rPr>
      </w:pPr>
      <w:r w:rsidRPr="00684C53">
        <w:rPr>
          <w:lang w:val="en-US"/>
        </w:rPr>
        <w:t xml:space="preserve">            console.log('vehicleData to save:', vehicleData);</w:t>
      </w:r>
    </w:p>
    <w:p w:rsidR="001F705F" w:rsidRPr="00684C53" w:rsidRDefault="001F705F" w:rsidP="001F705F">
      <w:pPr>
        <w:rPr>
          <w:lang w:val="en-US"/>
        </w:rPr>
      </w:pPr>
      <w:r w:rsidRPr="00684C53">
        <w:rPr>
          <w:lang w:val="en-US"/>
        </w:rPr>
        <w:t xml:space="preserve">            console.log('policyData to save:', policyData);</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localStorage.setItem('pendingVehicle', JSON.stringify(vehicleData));</w:t>
      </w:r>
    </w:p>
    <w:p w:rsidR="001F705F" w:rsidRPr="00684C53" w:rsidRDefault="001F705F" w:rsidP="001F705F">
      <w:pPr>
        <w:rPr>
          <w:lang w:val="en-US"/>
        </w:rPr>
      </w:pPr>
      <w:r w:rsidRPr="00684C53">
        <w:rPr>
          <w:lang w:val="en-US"/>
        </w:rPr>
        <w:t xml:space="preserve">            localStorage.setItem('pendingPolicy', JSON.stringify(policyData));</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console.log('After save - pendingVehicle:', localStorage.getItem('pendingVehicle'));</w:t>
      </w:r>
    </w:p>
    <w:p w:rsidR="001F705F" w:rsidRPr="00684C53" w:rsidRDefault="001F705F" w:rsidP="001F705F">
      <w:pPr>
        <w:rPr>
          <w:lang w:val="en-US"/>
        </w:rPr>
      </w:pPr>
      <w:r w:rsidRPr="00684C53">
        <w:rPr>
          <w:lang w:val="en-US"/>
        </w:rPr>
        <w:t xml:space="preserve">            console.log('After save - pendingPolicy:', localStorage.getItem('pendingPolicy'));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window.location.href = '/SignUp';</w:t>
      </w:r>
    </w:p>
    <w:p w:rsidR="001F705F" w:rsidRPr="00684C53" w:rsidRDefault="001F705F" w:rsidP="001F705F">
      <w:pPr>
        <w:rPr>
          <w:lang w:val="en-US"/>
        </w:rPr>
      </w:pPr>
      <w:r w:rsidRPr="00684C53">
        <w:rPr>
          <w:lang w:val="en-US"/>
        </w:rPr>
        <w:t xml:space="preserve">            return;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setIsCalculating(true);</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const currentData = getCurrentData();</w:t>
      </w:r>
    </w:p>
    <w:p w:rsidR="001F705F" w:rsidRPr="00684C53" w:rsidRDefault="001F705F" w:rsidP="001F705F">
      <w:pPr>
        <w:rPr>
          <w:lang w:val="en-US"/>
        </w:rPr>
      </w:pPr>
      <w:r w:rsidRPr="00684C53">
        <w:rPr>
          <w:lang w:val="en-US"/>
        </w:rPr>
        <w:t xml:space="preserve">            const response = await createPolicy({</w:t>
      </w:r>
    </w:p>
    <w:p w:rsidR="001F705F" w:rsidRPr="00684C53" w:rsidRDefault="001F705F" w:rsidP="001F705F">
      <w:pPr>
        <w:rPr>
          <w:lang w:val="en-US"/>
        </w:rPr>
      </w:pPr>
      <w:r w:rsidRPr="00684C53">
        <w:rPr>
          <w:lang w:val="en-US"/>
        </w:rPr>
        <w:lastRenderedPageBreak/>
        <w:t xml:space="preserve">                policy_type_id: policyType === 'osago' ? 1 : 2,</w:t>
      </w:r>
    </w:p>
    <w:p w:rsidR="001F705F" w:rsidRPr="00684C53" w:rsidRDefault="001F705F" w:rsidP="001F705F">
      <w:pPr>
        <w:rPr>
          <w:lang w:val="en-US"/>
        </w:rPr>
      </w:pPr>
      <w:r w:rsidRPr="00684C53">
        <w:rPr>
          <w:lang w:val="en-US"/>
        </w:rPr>
        <w:t xml:space="preserve">                client_id: profileData?.id,</w:t>
      </w:r>
    </w:p>
    <w:p w:rsidR="001F705F" w:rsidRPr="00684C53" w:rsidRDefault="001F705F" w:rsidP="001F705F">
      <w:pPr>
        <w:rPr>
          <w:lang w:val="en-US"/>
        </w:rPr>
      </w:pPr>
      <w:r w:rsidRPr="00684C53">
        <w:rPr>
          <w:lang w:val="en-US"/>
        </w:rPr>
        <w:t xml:space="preserve">                vehicle_id: currentData.vehicleId,</w:t>
      </w:r>
    </w:p>
    <w:p w:rsidR="001F705F" w:rsidRPr="00684C53" w:rsidRDefault="001F705F" w:rsidP="001F705F">
      <w:pPr>
        <w:rPr>
          <w:lang w:val="en-US"/>
        </w:rPr>
      </w:pPr>
      <w:r w:rsidRPr="00684C53">
        <w:rPr>
          <w:lang w:val="en-US"/>
        </w:rPr>
        <w:t xml:space="preserve">                tariff_id: currentData.tariffId,</w:t>
      </w:r>
    </w:p>
    <w:p w:rsidR="001F705F" w:rsidRPr="00684C53" w:rsidRDefault="001F705F" w:rsidP="001F705F">
      <w:pPr>
        <w:rPr>
          <w:lang w:val="en-US"/>
        </w:rPr>
      </w:pPr>
      <w:r w:rsidRPr="00684C53">
        <w:rPr>
          <w:lang w:val="en-US"/>
        </w:rPr>
        <w:t xml:space="preserve">                base_price: currentData.calculatedPrice,</w:t>
      </w:r>
    </w:p>
    <w:p w:rsidR="001F705F" w:rsidRPr="00684C53" w:rsidRDefault="001F705F" w:rsidP="001F705F">
      <w:pPr>
        <w:rPr>
          <w:lang w:val="en-US"/>
        </w:rPr>
      </w:pPr>
      <w:r w:rsidRPr="00684C53">
        <w:rPr>
          <w:lang w:val="en-US"/>
        </w:rPr>
        <w:t xml:space="preserve">                final_price: currentData.calculatedPrice,</w:t>
      </w:r>
    </w:p>
    <w:p w:rsidR="001F705F" w:rsidRPr="00684C53" w:rsidRDefault="001F705F" w:rsidP="001F705F">
      <w:pPr>
        <w:rPr>
          <w:lang w:val="en-US"/>
        </w:rPr>
      </w:pPr>
      <w:r w:rsidRPr="00684C53">
        <w:rPr>
          <w:lang w:val="en-US"/>
        </w:rPr>
        <w:t xml:space="preserve">                start_date: currentData.startDate,</w:t>
      </w:r>
    </w:p>
    <w:p w:rsidR="001F705F" w:rsidRPr="00684C53" w:rsidRDefault="001F705F" w:rsidP="001F705F">
      <w:pPr>
        <w:rPr>
          <w:lang w:val="en-US"/>
        </w:rPr>
      </w:pPr>
      <w:r w:rsidRPr="00684C53">
        <w:rPr>
          <w:lang w:val="en-US"/>
        </w:rPr>
        <w:t xml:space="preserve">                end_date: currentData.endDate,</w:t>
      </w:r>
    </w:p>
    <w:p w:rsidR="001F705F" w:rsidRPr="00684C53" w:rsidRDefault="001F705F" w:rsidP="001F705F">
      <w:pPr>
        <w:rPr>
          <w:lang w:val="en-US"/>
        </w:rPr>
      </w:pPr>
      <w:r w:rsidRPr="00684C53">
        <w:rPr>
          <w:lang w:val="en-US"/>
        </w:rPr>
        <w:t xml:space="preserve">                franchise_amount: 0,</w:t>
      </w:r>
    </w:p>
    <w:p w:rsidR="001F705F" w:rsidRPr="00684C53" w:rsidRDefault="001F705F" w:rsidP="001F705F">
      <w:pPr>
        <w:rPr>
          <w:lang w:val="en-US"/>
        </w:rPr>
      </w:pPr>
      <w:r w:rsidRPr="00684C53">
        <w:rPr>
          <w:lang w:val="en-US"/>
        </w:rPr>
        <w:t xml:space="preserve">                coverage_amount: null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addPolicy(response.data.policy);</w:t>
      </w:r>
    </w:p>
    <w:p w:rsidR="001F705F" w:rsidRPr="00684C53" w:rsidRDefault="001F705F" w:rsidP="001F705F">
      <w:pPr>
        <w:rPr>
          <w:lang w:val="en-US"/>
        </w:rPr>
      </w:pPr>
      <w:r w:rsidRPr="00684C53">
        <w:rPr>
          <w:lang w:val="en-US"/>
        </w:rPr>
        <w:t xml:space="preserve">            await refreshPolicies();</w:t>
      </w:r>
    </w:p>
    <w:p w:rsidR="001F705F" w:rsidRPr="00684C53" w:rsidRDefault="001F705F" w:rsidP="001F705F">
      <w:pPr>
        <w:rPr>
          <w:lang w:val="en-US"/>
        </w:rPr>
      </w:pPr>
      <w:r w:rsidRPr="00684C53">
        <w:rPr>
          <w:lang w:val="en-US"/>
        </w:rPr>
        <w:t xml:space="preserve">            navigate(`/Payment/${response.data.policy.id}`);</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setError(error.response?.data?.message || '</w:t>
      </w:r>
      <w:r>
        <w:t>Ошибка</w:t>
      </w:r>
      <w:r w:rsidRPr="00684C53">
        <w:rPr>
          <w:lang w:val="en-US"/>
        </w:rPr>
        <w:t xml:space="preserve"> </w:t>
      </w:r>
      <w:r>
        <w:t>при</w:t>
      </w:r>
      <w:r w:rsidRPr="00684C53">
        <w:rPr>
          <w:lang w:val="en-US"/>
        </w:rPr>
        <w:t xml:space="preserve"> </w:t>
      </w:r>
      <w:r>
        <w:t>оформлении</w:t>
      </w:r>
      <w:r w:rsidRPr="00684C53">
        <w:rPr>
          <w:lang w:val="en-US"/>
        </w:rPr>
        <w:t xml:space="preserve"> </w:t>
      </w:r>
      <w:r>
        <w:t>полиса</w:t>
      </w:r>
      <w:r w:rsidRPr="00684C53">
        <w:rPr>
          <w:lang w:val="en-US"/>
        </w:rPr>
        <w:t>');</w:t>
      </w:r>
    </w:p>
    <w:p w:rsidR="001F705F" w:rsidRPr="00684C53" w:rsidRDefault="001F705F" w:rsidP="001F705F">
      <w:pPr>
        <w:rPr>
          <w:lang w:val="en-US"/>
        </w:rPr>
      </w:pPr>
      <w:r w:rsidRPr="00684C53">
        <w:rPr>
          <w:lang w:val="en-US"/>
        </w:rPr>
        <w:t xml:space="preserve">        } finally {</w:t>
      </w:r>
    </w:p>
    <w:p w:rsidR="001F705F" w:rsidRPr="00684C53" w:rsidRDefault="001F705F" w:rsidP="001F705F">
      <w:pPr>
        <w:rPr>
          <w:lang w:val="en-US"/>
        </w:rPr>
      </w:pPr>
      <w:r w:rsidRPr="00684C53">
        <w:rPr>
          <w:lang w:val="en-US"/>
        </w:rPr>
        <w:t xml:space="preserve">            setIsCalculating(false);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nextStep = () =&gt; {</w:t>
      </w:r>
    </w:p>
    <w:p w:rsidR="001F705F" w:rsidRPr="00684C53" w:rsidRDefault="001F705F" w:rsidP="001F705F">
      <w:pPr>
        <w:rPr>
          <w:lang w:val="en-US"/>
        </w:rPr>
      </w:pPr>
      <w:r w:rsidRPr="00684C53">
        <w:rPr>
          <w:lang w:val="en-US"/>
        </w:rPr>
        <w:t xml:space="preserve">        if (step === 1 &amp;&amp; !validateStep1()) return;</w:t>
      </w:r>
    </w:p>
    <w:p w:rsidR="001F705F" w:rsidRPr="00684C53" w:rsidRDefault="001F705F" w:rsidP="001F705F">
      <w:pPr>
        <w:rPr>
          <w:lang w:val="en-US"/>
        </w:rPr>
      </w:pPr>
      <w:r w:rsidRPr="00684C53">
        <w:rPr>
          <w:lang w:val="en-US"/>
        </w:rPr>
        <w:t xml:space="preserve">        if (step === 2) {</w:t>
      </w:r>
    </w:p>
    <w:p w:rsidR="001F705F" w:rsidRPr="00684C53" w:rsidRDefault="001F705F" w:rsidP="001F705F">
      <w:pPr>
        <w:rPr>
          <w:lang w:val="en-US"/>
        </w:rPr>
      </w:pPr>
      <w:r w:rsidRPr="00684C53">
        <w:rPr>
          <w:lang w:val="en-US"/>
        </w:rPr>
        <w:t xml:space="preserve">            if (validateStep2()) {</w:t>
      </w:r>
    </w:p>
    <w:p w:rsidR="001F705F" w:rsidRPr="00684C53" w:rsidRDefault="001F705F" w:rsidP="001F705F">
      <w:pPr>
        <w:rPr>
          <w:lang w:val="en-US"/>
        </w:rPr>
      </w:pPr>
      <w:r w:rsidRPr="00684C53">
        <w:rPr>
          <w:lang w:val="en-US"/>
        </w:rPr>
        <w:t xml:space="preserve">                calculatePrice();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const newStep = step + 1;</w:t>
      </w:r>
    </w:p>
    <w:p w:rsidR="001F705F" w:rsidRPr="00684C53" w:rsidRDefault="001F705F" w:rsidP="001F705F">
      <w:pPr>
        <w:rPr>
          <w:lang w:val="en-US"/>
        </w:rPr>
      </w:pPr>
      <w:r w:rsidRPr="00684C53">
        <w:rPr>
          <w:lang w:val="en-US"/>
        </w:rPr>
        <w:t xml:space="preserve">        setStep(newStep);</w:t>
      </w:r>
    </w:p>
    <w:p w:rsidR="001F705F" w:rsidRPr="00684C53" w:rsidRDefault="001F705F" w:rsidP="001F705F">
      <w:pPr>
        <w:rPr>
          <w:lang w:val="en-US"/>
        </w:rPr>
      </w:pPr>
      <w:r w:rsidRPr="00684C53">
        <w:rPr>
          <w:lang w:val="en-US"/>
        </w:rPr>
        <w:t xml:space="preserve">        if (policyType === 'osago') {</w:t>
      </w:r>
    </w:p>
    <w:p w:rsidR="001F705F" w:rsidRPr="00684C53" w:rsidRDefault="001F705F" w:rsidP="001F705F">
      <w:pPr>
        <w:rPr>
          <w:lang w:val="en-US"/>
        </w:rPr>
      </w:pPr>
      <w:r w:rsidRPr="00684C53">
        <w:rPr>
          <w:lang w:val="en-US"/>
        </w:rPr>
        <w:t xml:space="preserve">            setOsagoStep(newStep);</w:t>
      </w:r>
    </w:p>
    <w:p w:rsidR="001F705F" w:rsidRPr="00684C53" w:rsidRDefault="001F705F" w:rsidP="001F705F">
      <w:pPr>
        <w:rPr>
          <w:lang w:val="en-US"/>
        </w:rPr>
      </w:pPr>
      <w:r w:rsidRPr="00684C53">
        <w:rPr>
          <w:lang w:val="en-US"/>
        </w:rPr>
        <w:t xml:space="preserve">        } else {</w:t>
      </w:r>
    </w:p>
    <w:p w:rsidR="001F705F" w:rsidRPr="00684C53" w:rsidRDefault="001F705F" w:rsidP="001F705F">
      <w:pPr>
        <w:rPr>
          <w:lang w:val="en-US"/>
        </w:rPr>
      </w:pPr>
      <w:r w:rsidRPr="00684C53">
        <w:rPr>
          <w:lang w:val="en-US"/>
        </w:rPr>
        <w:t xml:space="preserve">            setKaskoStep(newStep);</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setErrors({});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prevStep = () =&gt; {</w:t>
      </w:r>
    </w:p>
    <w:p w:rsidR="001F705F" w:rsidRPr="00684C53" w:rsidRDefault="001F705F" w:rsidP="001F705F">
      <w:pPr>
        <w:rPr>
          <w:lang w:val="en-US"/>
        </w:rPr>
      </w:pPr>
      <w:r w:rsidRPr="00684C53">
        <w:rPr>
          <w:lang w:val="en-US"/>
        </w:rPr>
        <w:t xml:space="preserve">        const newStep = step - 1;</w:t>
      </w:r>
    </w:p>
    <w:p w:rsidR="001F705F" w:rsidRPr="00684C53" w:rsidRDefault="001F705F" w:rsidP="001F705F">
      <w:pPr>
        <w:rPr>
          <w:lang w:val="en-US"/>
        </w:rPr>
      </w:pPr>
      <w:r w:rsidRPr="00684C53">
        <w:rPr>
          <w:lang w:val="en-US"/>
        </w:rPr>
        <w:t xml:space="preserve">        setStep(newStep);</w:t>
      </w:r>
    </w:p>
    <w:p w:rsidR="001F705F" w:rsidRPr="00684C53" w:rsidRDefault="001F705F" w:rsidP="001F705F">
      <w:pPr>
        <w:rPr>
          <w:lang w:val="en-US"/>
        </w:rPr>
      </w:pPr>
      <w:r w:rsidRPr="00684C53">
        <w:rPr>
          <w:lang w:val="en-US"/>
        </w:rPr>
        <w:t xml:space="preserve">        if (policyType === 'osago') {</w:t>
      </w:r>
    </w:p>
    <w:p w:rsidR="001F705F" w:rsidRPr="00684C53" w:rsidRDefault="001F705F" w:rsidP="001F705F">
      <w:pPr>
        <w:rPr>
          <w:lang w:val="en-US"/>
        </w:rPr>
      </w:pPr>
      <w:r w:rsidRPr="00684C53">
        <w:rPr>
          <w:lang w:val="en-US"/>
        </w:rPr>
        <w:t xml:space="preserve">            setOsagoStep(newStep);</w:t>
      </w:r>
    </w:p>
    <w:p w:rsidR="001F705F" w:rsidRPr="00684C53" w:rsidRDefault="001F705F" w:rsidP="001F705F">
      <w:pPr>
        <w:rPr>
          <w:lang w:val="en-US"/>
        </w:rPr>
      </w:pPr>
      <w:r w:rsidRPr="00684C53">
        <w:rPr>
          <w:lang w:val="en-US"/>
        </w:rPr>
        <w:t xml:space="preserve">        } else {</w:t>
      </w:r>
    </w:p>
    <w:p w:rsidR="001F705F" w:rsidRPr="00684C53" w:rsidRDefault="001F705F" w:rsidP="001F705F">
      <w:pPr>
        <w:rPr>
          <w:lang w:val="en-US"/>
        </w:rPr>
      </w:pPr>
      <w:r w:rsidRPr="00684C53">
        <w:rPr>
          <w:lang w:val="en-US"/>
        </w:rPr>
        <w:t xml:space="preserve">            setKaskoStep(newStep);</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setErrors({});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goToStep = (targetStep) =&gt; {</w:t>
      </w:r>
    </w:p>
    <w:p w:rsidR="001F705F" w:rsidRPr="00684C53" w:rsidRDefault="001F705F" w:rsidP="001F705F">
      <w:pPr>
        <w:rPr>
          <w:lang w:val="en-US"/>
        </w:rPr>
      </w:pPr>
      <w:r w:rsidRPr="00684C53">
        <w:rPr>
          <w:lang w:val="en-US"/>
        </w:rPr>
        <w:t xml:space="preserve">        if (targetStep &lt; step) {</w:t>
      </w:r>
    </w:p>
    <w:p w:rsidR="001F705F" w:rsidRPr="00684C53" w:rsidRDefault="001F705F" w:rsidP="001F705F">
      <w:pPr>
        <w:rPr>
          <w:lang w:val="en-US"/>
        </w:rPr>
      </w:pPr>
      <w:r w:rsidRPr="00684C53">
        <w:rPr>
          <w:lang w:val="en-US"/>
        </w:rPr>
        <w:t xml:space="preserve">            setStep(targetStep);</w:t>
      </w:r>
    </w:p>
    <w:p w:rsidR="001F705F" w:rsidRPr="00684C53" w:rsidRDefault="001F705F" w:rsidP="001F705F">
      <w:pPr>
        <w:rPr>
          <w:lang w:val="en-US"/>
        </w:rPr>
      </w:pPr>
      <w:r w:rsidRPr="00684C53">
        <w:rPr>
          <w:lang w:val="en-US"/>
        </w:rPr>
        <w:t xml:space="preserve">            if (policyType === 'osago') {</w:t>
      </w:r>
    </w:p>
    <w:p w:rsidR="001F705F" w:rsidRPr="00684C53" w:rsidRDefault="001F705F" w:rsidP="001F705F">
      <w:pPr>
        <w:rPr>
          <w:lang w:val="en-US"/>
        </w:rPr>
      </w:pPr>
      <w:r w:rsidRPr="00684C53">
        <w:rPr>
          <w:lang w:val="en-US"/>
        </w:rPr>
        <w:t xml:space="preserve">                setOsagoStep(targetStep);</w:t>
      </w:r>
    </w:p>
    <w:p w:rsidR="001F705F" w:rsidRPr="00684C53" w:rsidRDefault="001F705F" w:rsidP="001F705F">
      <w:pPr>
        <w:rPr>
          <w:lang w:val="en-US"/>
        </w:rPr>
      </w:pPr>
      <w:r w:rsidRPr="00684C53">
        <w:rPr>
          <w:lang w:val="en-US"/>
        </w:rPr>
        <w:t xml:space="preserve">            } else {</w:t>
      </w:r>
    </w:p>
    <w:p w:rsidR="001F705F" w:rsidRPr="00684C53" w:rsidRDefault="001F705F" w:rsidP="001F705F">
      <w:pPr>
        <w:rPr>
          <w:lang w:val="en-US"/>
        </w:rPr>
      </w:pPr>
      <w:r w:rsidRPr="00684C53">
        <w:rPr>
          <w:lang w:val="en-US"/>
        </w:rPr>
        <w:lastRenderedPageBreak/>
        <w:t xml:space="preserve">                setKaskoStep(targetStep);</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setErrors({});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handlePolicyTypeChange = (type) =&gt; {</w:t>
      </w:r>
    </w:p>
    <w:p w:rsidR="001F705F" w:rsidRPr="00684C53" w:rsidRDefault="001F705F" w:rsidP="001F705F">
      <w:pPr>
        <w:rPr>
          <w:lang w:val="en-US"/>
        </w:rPr>
      </w:pPr>
      <w:r w:rsidRPr="00684C53">
        <w:rPr>
          <w:lang w:val="en-US"/>
        </w:rPr>
        <w:t xml:space="preserve">        if (policyType === 'osago') {</w:t>
      </w:r>
    </w:p>
    <w:p w:rsidR="001F705F" w:rsidRPr="00684C53" w:rsidRDefault="001F705F" w:rsidP="001F705F">
      <w:pPr>
        <w:rPr>
          <w:lang w:val="en-US"/>
        </w:rPr>
      </w:pPr>
      <w:r w:rsidRPr="00684C53">
        <w:rPr>
          <w:lang w:val="en-US"/>
        </w:rPr>
        <w:t xml:space="preserve">            setOsagoStep(step);</w:t>
      </w:r>
    </w:p>
    <w:p w:rsidR="001F705F" w:rsidRPr="00684C53" w:rsidRDefault="001F705F" w:rsidP="001F705F">
      <w:pPr>
        <w:rPr>
          <w:lang w:val="en-US"/>
        </w:rPr>
      </w:pPr>
      <w:r w:rsidRPr="00684C53">
        <w:rPr>
          <w:lang w:val="en-US"/>
        </w:rPr>
        <w:t xml:space="preserve">        } else {</w:t>
      </w:r>
    </w:p>
    <w:p w:rsidR="001F705F" w:rsidRPr="00684C53" w:rsidRDefault="001F705F" w:rsidP="001F705F">
      <w:pPr>
        <w:rPr>
          <w:lang w:val="en-US"/>
        </w:rPr>
      </w:pPr>
      <w:r w:rsidRPr="00684C53">
        <w:rPr>
          <w:lang w:val="en-US"/>
        </w:rPr>
        <w:t xml:space="preserve">            setKaskoStep(step);</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setPolicyType(type);</w:t>
      </w:r>
    </w:p>
    <w:p w:rsidR="001F705F" w:rsidRPr="00684C53" w:rsidRDefault="001F705F" w:rsidP="001F705F">
      <w:pPr>
        <w:rPr>
          <w:lang w:val="en-US"/>
        </w:rPr>
      </w:pPr>
      <w:r w:rsidRPr="00684C53">
        <w:rPr>
          <w:lang w:val="en-US"/>
        </w:rPr>
        <w:t xml:space="preserve">        if (type === 'osago') {</w:t>
      </w:r>
    </w:p>
    <w:p w:rsidR="001F705F" w:rsidRPr="00684C53" w:rsidRDefault="001F705F" w:rsidP="001F705F">
      <w:pPr>
        <w:rPr>
          <w:lang w:val="en-US"/>
        </w:rPr>
      </w:pPr>
      <w:r w:rsidRPr="00684C53">
        <w:rPr>
          <w:lang w:val="en-US"/>
        </w:rPr>
        <w:t xml:space="preserve">            setStep(osagoStep);</w:t>
      </w:r>
    </w:p>
    <w:p w:rsidR="001F705F" w:rsidRPr="00684C53" w:rsidRDefault="001F705F" w:rsidP="001F705F">
      <w:pPr>
        <w:rPr>
          <w:lang w:val="en-US"/>
        </w:rPr>
      </w:pPr>
      <w:r w:rsidRPr="00684C53">
        <w:rPr>
          <w:lang w:val="en-US"/>
        </w:rPr>
        <w:t xml:space="preserve">        } else {</w:t>
      </w:r>
    </w:p>
    <w:p w:rsidR="001F705F" w:rsidRPr="00684C53" w:rsidRDefault="001F705F" w:rsidP="001F705F">
      <w:pPr>
        <w:rPr>
          <w:lang w:val="en-US"/>
        </w:rPr>
      </w:pPr>
      <w:r w:rsidRPr="00684C53">
        <w:rPr>
          <w:lang w:val="en-US"/>
        </w:rPr>
        <w:t xml:space="preserve">            setStep(kaskoStep);</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setErrors({});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resetToStep1 = () =&gt; {</w:t>
      </w:r>
    </w:p>
    <w:p w:rsidR="001F705F" w:rsidRPr="00684C53" w:rsidRDefault="001F705F" w:rsidP="001F705F">
      <w:pPr>
        <w:rPr>
          <w:lang w:val="en-US"/>
        </w:rPr>
      </w:pPr>
      <w:r w:rsidRPr="00684C53">
        <w:rPr>
          <w:lang w:val="en-US"/>
        </w:rPr>
        <w:t xml:space="preserve">        setStep(1);</w:t>
      </w:r>
    </w:p>
    <w:p w:rsidR="001F705F" w:rsidRPr="00684C53" w:rsidRDefault="001F705F" w:rsidP="001F705F">
      <w:pPr>
        <w:rPr>
          <w:lang w:val="en-US"/>
        </w:rPr>
      </w:pPr>
      <w:r w:rsidRPr="00684C53">
        <w:rPr>
          <w:lang w:val="en-US"/>
        </w:rPr>
        <w:t xml:space="preserve">        if (policyType === 'osago') {</w:t>
      </w:r>
    </w:p>
    <w:p w:rsidR="001F705F" w:rsidRPr="00684C53" w:rsidRDefault="001F705F" w:rsidP="001F705F">
      <w:pPr>
        <w:rPr>
          <w:lang w:val="en-US"/>
        </w:rPr>
      </w:pPr>
      <w:r w:rsidRPr="00684C53">
        <w:rPr>
          <w:lang w:val="en-US"/>
        </w:rPr>
        <w:t xml:space="preserve">            setOsagoStep(1);</w:t>
      </w:r>
    </w:p>
    <w:p w:rsidR="001F705F" w:rsidRPr="00684C53" w:rsidRDefault="001F705F" w:rsidP="001F705F">
      <w:pPr>
        <w:rPr>
          <w:lang w:val="en-US"/>
        </w:rPr>
      </w:pPr>
      <w:r w:rsidRPr="00684C53">
        <w:rPr>
          <w:lang w:val="en-US"/>
        </w:rPr>
        <w:t xml:space="preserve">        } else {</w:t>
      </w:r>
    </w:p>
    <w:p w:rsidR="001F705F" w:rsidRPr="00684C53" w:rsidRDefault="001F705F" w:rsidP="001F705F">
      <w:pPr>
        <w:rPr>
          <w:lang w:val="en-US"/>
        </w:rPr>
      </w:pPr>
      <w:r w:rsidRPr="00684C53">
        <w:rPr>
          <w:lang w:val="en-US"/>
        </w:rPr>
        <w:t xml:space="preserve">            setKaskoStep(1);</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policyType,</w:t>
      </w:r>
    </w:p>
    <w:p w:rsidR="001F705F" w:rsidRPr="00684C53" w:rsidRDefault="001F705F" w:rsidP="001F705F">
      <w:pPr>
        <w:rPr>
          <w:lang w:val="en-US"/>
        </w:rPr>
      </w:pPr>
      <w:r w:rsidRPr="00684C53">
        <w:rPr>
          <w:lang w:val="en-US"/>
        </w:rPr>
        <w:t xml:space="preserve">        step,</w:t>
      </w:r>
    </w:p>
    <w:p w:rsidR="001F705F" w:rsidRPr="00684C53" w:rsidRDefault="001F705F" w:rsidP="001F705F">
      <w:pPr>
        <w:rPr>
          <w:lang w:val="en-US"/>
        </w:rPr>
      </w:pPr>
      <w:r w:rsidRPr="00684C53">
        <w:rPr>
          <w:lang w:val="en-US"/>
        </w:rPr>
        <w:t xml:space="preserve">        osagoStep,</w:t>
      </w:r>
    </w:p>
    <w:p w:rsidR="001F705F" w:rsidRPr="00684C53" w:rsidRDefault="001F705F" w:rsidP="001F705F">
      <w:pPr>
        <w:rPr>
          <w:lang w:val="en-US"/>
        </w:rPr>
      </w:pPr>
      <w:r w:rsidRPr="00684C53">
        <w:rPr>
          <w:lang w:val="en-US"/>
        </w:rPr>
        <w:t xml:space="preserve">        kaskoStep,</w:t>
      </w:r>
    </w:p>
    <w:p w:rsidR="001F705F" w:rsidRPr="00684C53" w:rsidRDefault="001F705F" w:rsidP="001F705F">
      <w:pPr>
        <w:rPr>
          <w:lang w:val="en-US"/>
        </w:rPr>
      </w:pPr>
      <w:r w:rsidRPr="00684C53">
        <w:rPr>
          <w:lang w:val="en-US"/>
        </w:rPr>
        <w:t xml:space="preserve">        errors,</w:t>
      </w:r>
    </w:p>
    <w:p w:rsidR="001F705F" w:rsidRPr="00684C53" w:rsidRDefault="001F705F" w:rsidP="001F705F">
      <w:pPr>
        <w:rPr>
          <w:lang w:val="en-US"/>
        </w:rPr>
      </w:pPr>
      <w:r w:rsidRPr="00684C53">
        <w:rPr>
          <w:lang w:val="en-US"/>
        </w:rPr>
        <w:t xml:space="preserve">        error,</w:t>
      </w:r>
    </w:p>
    <w:p w:rsidR="001F705F" w:rsidRPr="00684C53" w:rsidRDefault="001F705F" w:rsidP="001F705F">
      <w:pPr>
        <w:rPr>
          <w:lang w:val="en-US"/>
        </w:rPr>
      </w:pPr>
      <w:r w:rsidRPr="00684C53">
        <w:rPr>
          <w:lang w:val="en-US"/>
        </w:rPr>
        <w:t xml:space="preserve">        isCalculating,</w:t>
      </w:r>
    </w:p>
    <w:p w:rsidR="001F705F" w:rsidRPr="00684C53" w:rsidRDefault="001F705F" w:rsidP="001F705F">
      <w:pPr>
        <w:rPr>
          <w:lang w:val="en-US"/>
        </w:rPr>
      </w:pPr>
      <w:r w:rsidRPr="00684C53">
        <w:rPr>
          <w:lang w:val="en-US"/>
        </w:rPr>
        <w:t xml:space="preserve">        myVehicles,</w:t>
      </w:r>
    </w:p>
    <w:p w:rsidR="001F705F" w:rsidRPr="00684C53" w:rsidRDefault="001F705F" w:rsidP="001F705F">
      <w:pPr>
        <w:rPr>
          <w:lang w:val="en-US"/>
        </w:rPr>
      </w:pPr>
      <w:r w:rsidRPr="00684C53">
        <w:rPr>
          <w:lang w:val="en-US"/>
        </w:rPr>
        <w:t xml:space="preserve">        selectedVehicle,</w:t>
      </w:r>
    </w:p>
    <w:p w:rsidR="001F705F" w:rsidRPr="00684C53" w:rsidRDefault="001F705F" w:rsidP="001F705F">
      <w:pPr>
        <w:rPr>
          <w:lang w:val="en-US"/>
        </w:rPr>
      </w:pPr>
      <w:r w:rsidRPr="00684C53">
        <w:rPr>
          <w:lang w:val="en-US"/>
        </w:rPr>
        <w:t xml:space="preserve">        showVehicleModal,</w:t>
      </w:r>
    </w:p>
    <w:p w:rsidR="001F705F" w:rsidRPr="00684C53" w:rsidRDefault="001F705F" w:rsidP="001F705F">
      <w:pPr>
        <w:rPr>
          <w:lang w:val="en-US"/>
        </w:rPr>
      </w:pPr>
      <w:r w:rsidRPr="00684C53">
        <w:rPr>
          <w:lang w:val="en-US"/>
        </w:rPr>
        <w:t xml:space="preserve">        newVehicleData,</w:t>
      </w:r>
    </w:p>
    <w:p w:rsidR="001F705F" w:rsidRPr="00684C53" w:rsidRDefault="001F705F" w:rsidP="001F705F">
      <w:pPr>
        <w:rPr>
          <w:lang w:val="en-US"/>
        </w:rPr>
      </w:pPr>
      <w:r w:rsidRPr="00684C53">
        <w:rPr>
          <w:lang w:val="en-US"/>
        </w:rPr>
        <w:t xml:space="preserve">        calculatorData,</w:t>
      </w:r>
    </w:p>
    <w:p w:rsidR="001F705F" w:rsidRPr="00684C53" w:rsidRDefault="001F705F" w:rsidP="001F705F">
      <w:pPr>
        <w:rPr>
          <w:lang w:val="en-US"/>
        </w:rPr>
      </w:pPr>
      <w:r w:rsidRPr="00684C53">
        <w:rPr>
          <w:lang w:val="en-US"/>
        </w:rPr>
        <w:t xml:space="preserve">        getCurrentData,</w:t>
      </w:r>
    </w:p>
    <w:p w:rsidR="001F705F" w:rsidRPr="00684C53" w:rsidRDefault="001F705F" w:rsidP="001F705F">
      <w:pPr>
        <w:rPr>
          <w:lang w:val="en-US"/>
        </w:rPr>
      </w:pPr>
      <w:r w:rsidRPr="00684C53">
        <w:rPr>
          <w:lang w:val="en-US"/>
        </w:rPr>
        <w:t xml:space="preserve">        updateCurrentData,</w:t>
      </w:r>
    </w:p>
    <w:p w:rsidR="001F705F" w:rsidRPr="00684C53" w:rsidRDefault="001F705F" w:rsidP="001F705F">
      <w:pPr>
        <w:rPr>
          <w:lang w:val="en-US"/>
        </w:rPr>
      </w:pPr>
      <w:r w:rsidRPr="00684C53">
        <w:rPr>
          <w:lang w:val="en-US"/>
        </w:rPr>
        <w:t xml:space="preserve">        handleInputChange,</w:t>
      </w:r>
    </w:p>
    <w:p w:rsidR="001F705F" w:rsidRPr="00684C53" w:rsidRDefault="001F705F" w:rsidP="001F705F">
      <w:pPr>
        <w:rPr>
          <w:lang w:val="en-US"/>
        </w:rPr>
      </w:pPr>
      <w:r w:rsidRPr="00684C53">
        <w:rPr>
          <w:lang w:val="en-US"/>
        </w:rPr>
        <w:t xml:space="preserve">        handleSelectVehicle,</w:t>
      </w:r>
    </w:p>
    <w:p w:rsidR="001F705F" w:rsidRPr="00684C53" w:rsidRDefault="001F705F" w:rsidP="001F705F">
      <w:pPr>
        <w:rPr>
          <w:lang w:val="en-US"/>
        </w:rPr>
      </w:pPr>
      <w:r w:rsidRPr="00684C53">
        <w:rPr>
          <w:lang w:val="en-US"/>
        </w:rPr>
        <w:t xml:space="preserve">        handleAddNewVehicle,</w:t>
      </w:r>
    </w:p>
    <w:p w:rsidR="001F705F" w:rsidRPr="00684C53" w:rsidRDefault="001F705F" w:rsidP="001F705F">
      <w:pPr>
        <w:rPr>
          <w:lang w:val="en-US"/>
        </w:rPr>
      </w:pPr>
      <w:r w:rsidRPr="00684C53">
        <w:rPr>
          <w:lang w:val="en-US"/>
        </w:rPr>
        <w:t xml:space="preserve">        setShowVehicleModal,</w:t>
      </w:r>
    </w:p>
    <w:p w:rsidR="001F705F" w:rsidRPr="00684C53" w:rsidRDefault="001F705F" w:rsidP="001F705F">
      <w:pPr>
        <w:rPr>
          <w:lang w:val="en-US"/>
        </w:rPr>
      </w:pPr>
      <w:r w:rsidRPr="00684C53">
        <w:rPr>
          <w:lang w:val="en-US"/>
        </w:rPr>
        <w:t xml:space="preserve">        setNewVehicleData,</w:t>
      </w:r>
    </w:p>
    <w:p w:rsidR="001F705F" w:rsidRPr="00684C53" w:rsidRDefault="001F705F" w:rsidP="001F705F">
      <w:pPr>
        <w:rPr>
          <w:lang w:val="en-US"/>
        </w:rPr>
      </w:pPr>
      <w:r w:rsidRPr="00684C53">
        <w:rPr>
          <w:lang w:val="en-US"/>
        </w:rPr>
        <w:t xml:space="preserve">        nextStep,</w:t>
      </w:r>
    </w:p>
    <w:p w:rsidR="001F705F" w:rsidRPr="00684C53" w:rsidRDefault="001F705F" w:rsidP="001F705F">
      <w:pPr>
        <w:rPr>
          <w:lang w:val="en-US"/>
        </w:rPr>
      </w:pPr>
      <w:r w:rsidRPr="00684C53">
        <w:rPr>
          <w:lang w:val="en-US"/>
        </w:rPr>
        <w:t xml:space="preserve">        prevStep,</w:t>
      </w:r>
    </w:p>
    <w:p w:rsidR="001F705F" w:rsidRPr="00684C53" w:rsidRDefault="001F705F" w:rsidP="001F705F">
      <w:pPr>
        <w:rPr>
          <w:lang w:val="en-US"/>
        </w:rPr>
      </w:pPr>
      <w:r w:rsidRPr="00684C53">
        <w:rPr>
          <w:lang w:val="en-US"/>
        </w:rPr>
        <w:t xml:space="preserve">        goToStep,</w:t>
      </w:r>
    </w:p>
    <w:p w:rsidR="001F705F" w:rsidRPr="00684C53" w:rsidRDefault="001F705F" w:rsidP="001F705F">
      <w:pPr>
        <w:rPr>
          <w:lang w:val="en-US"/>
        </w:rPr>
      </w:pPr>
      <w:r w:rsidRPr="00684C53">
        <w:rPr>
          <w:lang w:val="en-US"/>
        </w:rPr>
        <w:t xml:space="preserve">        handlePolicyTypeChange,</w:t>
      </w:r>
    </w:p>
    <w:p w:rsidR="001F705F" w:rsidRPr="00684C53" w:rsidRDefault="001F705F" w:rsidP="001F705F">
      <w:pPr>
        <w:rPr>
          <w:lang w:val="en-US"/>
        </w:rPr>
      </w:pPr>
      <w:r w:rsidRPr="00684C53">
        <w:rPr>
          <w:lang w:val="en-US"/>
        </w:rPr>
        <w:t xml:space="preserve">        resetToStep1,</w:t>
      </w:r>
    </w:p>
    <w:p w:rsidR="001F705F" w:rsidRPr="00684C53" w:rsidRDefault="001F705F" w:rsidP="001F705F">
      <w:pPr>
        <w:rPr>
          <w:lang w:val="en-US"/>
        </w:rPr>
      </w:pPr>
      <w:r w:rsidRPr="00684C53">
        <w:rPr>
          <w:lang w:val="en-US"/>
        </w:rPr>
        <w:t xml:space="preserve">        handleSubmitOrder</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usePaymentForm.js</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 useState } from 'react';</w:t>
      </w:r>
    </w:p>
    <w:p w:rsidR="001F705F" w:rsidRPr="00684C53" w:rsidRDefault="001F705F" w:rsidP="001F705F">
      <w:pPr>
        <w:rPr>
          <w:lang w:val="en-US"/>
        </w:rPr>
      </w:pPr>
      <w:r w:rsidRPr="00684C53">
        <w:rPr>
          <w:lang w:val="en-US"/>
        </w:rPr>
        <w:t>import { useNavigate } from 'react-router-dom';</w:t>
      </w:r>
    </w:p>
    <w:p w:rsidR="001F705F" w:rsidRPr="00684C53" w:rsidRDefault="001F705F" w:rsidP="001F705F">
      <w:pPr>
        <w:rPr>
          <w:lang w:val="en-US"/>
        </w:rPr>
      </w:pPr>
      <w:r w:rsidRPr="00684C53">
        <w:rPr>
          <w:lang w:val="en-US"/>
        </w:rPr>
        <w:t>import { payPolicy } from '../../api/policies';</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usePaymentForm = (policy) =&gt; {</w:t>
      </w:r>
    </w:p>
    <w:p w:rsidR="001F705F" w:rsidRPr="00684C53" w:rsidRDefault="001F705F" w:rsidP="001F705F">
      <w:pPr>
        <w:rPr>
          <w:lang w:val="en-US"/>
        </w:rPr>
      </w:pPr>
      <w:r w:rsidRPr="00684C53">
        <w:rPr>
          <w:lang w:val="en-US"/>
        </w:rPr>
        <w:t xml:space="preserve">    const navigate = useNavigate();</w:t>
      </w:r>
    </w:p>
    <w:p w:rsidR="001F705F" w:rsidRPr="00684C53" w:rsidRDefault="001F705F" w:rsidP="001F705F">
      <w:pPr>
        <w:rPr>
          <w:lang w:val="en-US"/>
        </w:rPr>
      </w:pPr>
      <w:r w:rsidRPr="00684C53">
        <w:rPr>
          <w:lang w:val="en-US"/>
        </w:rPr>
        <w:t xml:space="preserve">    const [loading, setLoading] = useState(false);</w:t>
      </w:r>
    </w:p>
    <w:p w:rsidR="001F705F" w:rsidRPr="00684C53" w:rsidRDefault="001F705F" w:rsidP="001F705F">
      <w:pPr>
        <w:rPr>
          <w:lang w:val="en-US"/>
        </w:rPr>
      </w:pPr>
      <w:r w:rsidRPr="00684C53">
        <w:rPr>
          <w:lang w:val="en-US"/>
        </w:rPr>
        <w:t xml:space="preserve">    const [error, setError] = useState(null);</w:t>
      </w:r>
    </w:p>
    <w:p w:rsidR="001F705F" w:rsidRPr="00684C53" w:rsidRDefault="001F705F" w:rsidP="001F705F">
      <w:pPr>
        <w:rPr>
          <w:lang w:val="en-US"/>
        </w:rPr>
      </w:pPr>
      <w:r w:rsidRPr="00684C53">
        <w:rPr>
          <w:lang w:val="en-US"/>
        </w:rPr>
        <w:t xml:space="preserve">    const [success, setSuccess] = useState(false);</w:t>
      </w:r>
    </w:p>
    <w:p w:rsidR="001F705F" w:rsidRPr="00684C53" w:rsidRDefault="001F705F" w:rsidP="001F705F">
      <w:pPr>
        <w:rPr>
          <w:lang w:val="en-US"/>
        </w:rPr>
      </w:pPr>
      <w:r w:rsidRPr="00684C53">
        <w:rPr>
          <w:lang w:val="en-US"/>
        </w:rPr>
        <w:t xml:space="preserve">    const [formData, setFormData] = useState({</w:t>
      </w:r>
    </w:p>
    <w:p w:rsidR="001F705F" w:rsidRPr="00684C53" w:rsidRDefault="001F705F" w:rsidP="001F705F">
      <w:pPr>
        <w:rPr>
          <w:lang w:val="en-US"/>
        </w:rPr>
      </w:pPr>
      <w:r w:rsidRPr="00684C53">
        <w:rPr>
          <w:lang w:val="en-US"/>
        </w:rPr>
        <w:t xml:space="preserve">        cardNumber: '',</w:t>
      </w:r>
    </w:p>
    <w:p w:rsidR="001F705F" w:rsidRPr="00684C53" w:rsidRDefault="001F705F" w:rsidP="001F705F">
      <w:pPr>
        <w:rPr>
          <w:lang w:val="en-US"/>
        </w:rPr>
      </w:pPr>
      <w:r w:rsidRPr="00684C53">
        <w:rPr>
          <w:lang w:val="en-US"/>
        </w:rPr>
        <w:t xml:space="preserve">        cardHolder: '',</w:t>
      </w:r>
    </w:p>
    <w:p w:rsidR="001F705F" w:rsidRPr="00684C53" w:rsidRDefault="001F705F" w:rsidP="001F705F">
      <w:pPr>
        <w:rPr>
          <w:lang w:val="en-US"/>
        </w:rPr>
      </w:pPr>
      <w:r w:rsidRPr="00684C53">
        <w:rPr>
          <w:lang w:val="en-US"/>
        </w:rPr>
        <w:t xml:space="preserve">        expiryDate: '',</w:t>
      </w:r>
    </w:p>
    <w:p w:rsidR="001F705F" w:rsidRPr="00684C53" w:rsidRDefault="001F705F" w:rsidP="001F705F">
      <w:pPr>
        <w:rPr>
          <w:lang w:val="en-US"/>
        </w:rPr>
      </w:pPr>
      <w:r w:rsidRPr="00684C53">
        <w:rPr>
          <w:lang w:val="en-US"/>
        </w:rPr>
        <w:t xml:space="preserve">        cvv: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handleInputChange = (e, field) =&gt; {</w:t>
      </w:r>
    </w:p>
    <w:p w:rsidR="001F705F" w:rsidRPr="00684C53" w:rsidRDefault="001F705F" w:rsidP="001F705F">
      <w:pPr>
        <w:rPr>
          <w:lang w:val="en-US"/>
        </w:rPr>
      </w:pPr>
      <w:r w:rsidRPr="00684C53">
        <w:rPr>
          <w:lang w:val="en-US"/>
        </w:rPr>
        <w:t xml:space="preserve">        let { name, value } = e.target;</w:t>
      </w:r>
    </w:p>
    <w:p w:rsidR="001F705F" w:rsidRPr="00684C53" w:rsidRDefault="001F705F" w:rsidP="001F705F">
      <w:pPr>
        <w:rPr>
          <w:lang w:val="en-US"/>
        </w:rPr>
      </w:pPr>
      <w:r w:rsidRPr="00684C53">
        <w:rPr>
          <w:lang w:val="en-US"/>
        </w:rPr>
        <w:t xml:space="preserve">        if (name === 'cardNumber') value = value.replace(/\D/g, '').replace(/(\d{4})/g, '$1 ').trim().slice(0, 19);</w:t>
      </w:r>
    </w:p>
    <w:p w:rsidR="001F705F" w:rsidRPr="00684C53" w:rsidRDefault="001F705F" w:rsidP="001F705F">
      <w:pPr>
        <w:rPr>
          <w:lang w:val="en-US"/>
        </w:rPr>
      </w:pPr>
      <w:r w:rsidRPr="00684C53">
        <w:rPr>
          <w:lang w:val="en-US"/>
        </w:rPr>
        <w:t xml:space="preserve">        if (name === 'expiryDate') value = value.replace(/\D/g, '').replace(/(\d{2})(\d{0,2})/, '$1/$2').slice(0, 5);</w:t>
      </w:r>
    </w:p>
    <w:p w:rsidR="001F705F" w:rsidRPr="00684C53" w:rsidRDefault="001F705F" w:rsidP="001F705F">
      <w:pPr>
        <w:rPr>
          <w:lang w:val="en-US"/>
        </w:rPr>
      </w:pPr>
      <w:r w:rsidRPr="00684C53">
        <w:rPr>
          <w:lang w:val="en-US"/>
        </w:rPr>
        <w:t xml:space="preserve">        if (name === 'cvv') value = value.replace(/\D/g, '').slice(0, 3);</w:t>
      </w:r>
    </w:p>
    <w:p w:rsidR="001F705F" w:rsidRPr="00684C53" w:rsidRDefault="001F705F" w:rsidP="001F705F">
      <w:pPr>
        <w:rPr>
          <w:lang w:val="en-US"/>
        </w:rPr>
      </w:pPr>
      <w:r w:rsidRPr="00684C53">
        <w:rPr>
          <w:lang w:val="en-US"/>
        </w:rPr>
        <w:lastRenderedPageBreak/>
        <w:t xml:space="preserve">        setFormData(prev =&gt; ({ ...prev, [name]: value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handleSubmit = async (e) =&gt; {</w:t>
      </w:r>
    </w:p>
    <w:p w:rsidR="001F705F" w:rsidRPr="00684C53" w:rsidRDefault="001F705F" w:rsidP="001F705F">
      <w:pPr>
        <w:rPr>
          <w:lang w:val="en-US"/>
        </w:rPr>
      </w:pPr>
      <w:r w:rsidRPr="00684C53">
        <w:rPr>
          <w:lang w:val="en-US"/>
        </w:rPr>
        <w:t xml:space="preserve">        e.preventDefault();</w:t>
      </w:r>
    </w:p>
    <w:p w:rsidR="001F705F" w:rsidRPr="00684C53" w:rsidRDefault="001F705F" w:rsidP="001F705F">
      <w:pPr>
        <w:rPr>
          <w:lang w:val="en-US"/>
        </w:rPr>
      </w:pPr>
      <w:r w:rsidRPr="00684C53">
        <w:rPr>
          <w:lang w:val="en-US"/>
        </w:rPr>
        <w:t xml:space="preserve">        setLoading(true);</w:t>
      </w:r>
    </w:p>
    <w:p w:rsidR="001F705F" w:rsidRPr="00684C53" w:rsidRDefault="001F705F" w:rsidP="001F705F">
      <w:pPr>
        <w:rPr>
          <w:lang w:val="en-US"/>
        </w:rPr>
      </w:pPr>
      <w:r w:rsidRPr="00684C53">
        <w:rPr>
          <w:lang w:val="en-US"/>
        </w:rPr>
        <w:t xml:space="preserve">        setError(null);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setTimeout(async () =&gt;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if (formData.cardNumber.replace(/\s/g, '').length !== 16) throw new Error('</w:t>
      </w:r>
      <w:r>
        <w:t>Неверный</w:t>
      </w:r>
      <w:r w:rsidRPr="00684C53">
        <w:rPr>
          <w:lang w:val="en-US"/>
        </w:rPr>
        <w:t xml:space="preserve"> </w:t>
      </w:r>
      <w:r>
        <w:t>номер</w:t>
      </w:r>
      <w:r w:rsidRPr="00684C53">
        <w:rPr>
          <w:lang w:val="en-US"/>
        </w:rPr>
        <w:t xml:space="preserve"> </w:t>
      </w:r>
      <w:r>
        <w:t>карты</w:t>
      </w:r>
      <w:r w:rsidRPr="00684C53">
        <w:rPr>
          <w:lang w:val="en-US"/>
        </w:rPr>
        <w:t>');</w:t>
      </w:r>
    </w:p>
    <w:p w:rsidR="001F705F" w:rsidRPr="00684C53" w:rsidRDefault="001F705F" w:rsidP="001F705F">
      <w:pPr>
        <w:rPr>
          <w:lang w:val="en-US"/>
        </w:rPr>
      </w:pPr>
      <w:r w:rsidRPr="00684C53">
        <w:rPr>
          <w:lang w:val="en-US"/>
        </w:rPr>
        <w:t xml:space="preserve">                if (formData.cvv.length !== 3) throw new Error('</w:t>
      </w:r>
      <w:r>
        <w:t>Неверный</w:t>
      </w:r>
      <w:r w:rsidRPr="00684C53">
        <w:rPr>
          <w:lang w:val="en-US"/>
        </w:rPr>
        <w:t xml:space="preserve"> CVV </w:t>
      </w:r>
      <w:r>
        <w:t>код</w:t>
      </w:r>
      <w:r w:rsidRPr="00684C53">
        <w:rPr>
          <w:lang w:val="en-US"/>
        </w:rPr>
        <w:t>');</w:t>
      </w:r>
    </w:p>
    <w:p w:rsidR="001F705F" w:rsidRPr="00684C53" w:rsidRDefault="001F705F" w:rsidP="001F705F">
      <w:pPr>
        <w:rPr>
          <w:lang w:val="en-US"/>
        </w:rPr>
      </w:pPr>
      <w:r w:rsidRPr="00684C53">
        <w:rPr>
          <w:lang w:val="en-US"/>
        </w:rPr>
        <w:t xml:space="preserve">                await payPolicy(policy.id);</w:t>
      </w:r>
    </w:p>
    <w:p w:rsidR="001F705F" w:rsidRPr="00684C53" w:rsidRDefault="001F705F" w:rsidP="001F705F">
      <w:pPr>
        <w:rPr>
          <w:lang w:val="en-US"/>
        </w:rPr>
      </w:pPr>
      <w:r w:rsidRPr="00684C53">
        <w:rPr>
          <w:lang w:val="en-US"/>
        </w:rPr>
        <w:t xml:space="preserve">                setSuccess(true);</w:t>
      </w:r>
    </w:p>
    <w:p w:rsidR="001F705F" w:rsidRPr="00684C53" w:rsidRDefault="001F705F" w:rsidP="001F705F">
      <w:pPr>
        <w:rPr>
          <w:lang w:val="en-US"/>
        </w:rPr>
      </w:pPr>
      <w:r w:rsidRPr="00684C53">
        <w:rPr>
          <w:lang w:val="en-US"/>
        </w:rPr>
        <w:t xml:space="preserve">                setTimeout(() =&gt; navigate('/profile?tab=policies'), 2000);</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setError(error.response?.data?.message || '</w:t>
      </w:r>
      <w:r>
        <w:t>Ошибка</w:t>
      </w:r>
      <w:r w:rsidRPr="00684C53">
        <w:rPr>
          <w:lang w:val="en-US"/>
        </w:rPr>
        <w:t xml:space="preserve"> </w:t>
      </w:r>
      <w:r>
        <w:t>при</w:t>
      </w:r>
      <w:r w:rsidRPr="00684C53">
        <w:rPr>
          <w:lang w:val="en-US"/>
        </w:rPr>
        <w:t xml:space="preserve"> </w:t>
      </w:r>
      <w:r>
        <w:t>оплате</w:t>
      </w:r>
      <w:r w:rsidRPr="00684C53">
        <w:rPr>
          <w:lang w:val="en-US"/>
        </w:rPr>
        <w:t>');</w:t>
      </w:r>
    </w:p>
    <w:p w:rsidR="001F705F" w:rsidRPr="00684C53" w:rsidRDefault="001F705F" w:rsidP="001F705F">
      <w:pPr>
        <w:rPr>
          <w:lang w:val="en-US"/>
        </w:rPr>
      </w:pPr>
      <w:r w:rsidRPr="00684C53">
        <w:rPr>
          <w:lang w:val="en-US"/>
        </w:rPr>
        <w:t xml:space="preserve">            } finally {</w:t>
      </w:r>
    </w:p>
    <w:p w:rsidR="001F705F" w:rsidRPr="00684C53" w:rsidRDefault="001F705F" w:rsidP="001F705F">
      <w:pPr>
        <w:rPr>
          <w:lang w:val="en-US"/>
        </w:rPr>
      </w:pPr>
      <w:r w:rsidRPr="00684C53">
        <w:rPr>
          <w:lang w:val="en-US"/>
        </w:rPr>
        <w:t xml:space="preserve">                setLoading(false);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1500);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formatPrice = (price) =&gt; price?.toLocaleString() || '0';</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handleCancel = () =&gt; {</w:t>
      </w:r>
    </w:p>
    <w:p w:rsidR="001F705F" w:rsidRPr="00684C53" w:rsidRDefault="001F705F" w:rsidP="001F705F">
      <w:pPr>
        <w:rPr>
          <w:lang w:val="en-US"/>
        </w:rPr>
      </w:pPr>
      <w:r w:rsidRPr="00684C53">
        <w:rPr>
          <w:lang w:val="en-US"/>
        </w:rPr>
        <w:t xml:space="preserve">        navigate('/profile');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loading,</w:t>
      </w:r>
    </w:p>
    <w:p w:rsidR="001F705F" w:rsidRPr="00684C53" w:rsidRDefault="001F705F" w:rsidP="001F705F">
      <w:pPr>
        <w:rPr>
          <w:lang w:val="en-US"/>
        </w:rPr>
      </w:pPr>
      <w:r w:rsidRPr="00684C53">
        <w:rPr>
          <w:lang w:val="en-US"/>
        </w:rPr>
        <w:t xml:space="preserve">        error,</w:t>
      </w:r>
    </w:p>
    <w:p w:rsidR="001F705F" w:rsidRPr="00684C53" w:rsidRDefault="001F705F" w:rsidP="001F705F">
      <w:pPr>
        <w:rPr>
          <w:lang w:val="en-US"/>
        </w:rPr>
      </w:pPr>
      <w:r w:rsidRPr="00684C53">
        <w:rPr>
          <w:lang w:val="en-US"/>
        </w:rPr>
        <w:t xml:space="preserve">        success,</w:t>
      </w:r>
    </w:p>
    <w:p w:rsidR="001F705F" w:rsidRPr="00684C53" w:rsidRDefault="001F705F" w:rsidP="001F705F">
      <w:pPr>
        <w:rPr>
          <w:lang w:val="en-US"/>
        </w:rPr>
      </w:pPr>
      <w:r w:rsidRPr="00684C53">
        <w:rPr>
          <w:lang w:val="en-US"/>
        </w:rPr>
        <w:t xml:space="preserve">        formData,</w:t>
      </w:r>
    </w:p>
    <w:p w:rsidR="001F705F" w:rsidRPr="00684C53" w:rsidRDefault="001F705F" w:rsidP="001F705F">
      <w:pPr>
        <w:rPr>
          <w:lang w:val="en-US"/>
        </w:rPr>
      </w:pPr>
      <w:r w:rsidRPr="00684C53">
        <w:rPr>
          <w:lang w:val="en-US"/>
        </w:rPr>
        <w:t xml:space="preserve">        handleInputChange,</w:t>
      </w:r>
    </w:p>
    <w:p w:rsidR="001F705F" w:rsidRPr="00684C53" w:rsidRDefault="001F705F" w:rsidP="001F705F">
      <w:pPr>
        <w:rPr>
          <w:lang w:val="en-US"/>
        </w:rPr>
      </w:pPr>
      <w:r w:rsidRPr="00684C53">
        <w:rPr>
          <w:lang w:val="en-US"/>
        </w:rPr>
        <w:t xml:space="preserve">        handleSubmit,</w:t>
      </w:r>
    </w:p>
    <w:p w:rsidR="001F705F" w:rsidRPr="00684C53" w:rsidRDefault="001F705F" w:rsidP="001F705F">
      <w:pPr>
        <w:rPr>
          <w:lang w:val="en-US"/>
        </w:rPr>
      </w:pPr>
      <w:r w:rsidRPr="00684C53">
        <w:rPr>
          <w:lang w:val="en-US"/>
        </w:rPr>
        <w:t xml:space="preserve">        handleCancel,</w:t>
      </w:r>
    </w:p>
    <w:p w:rsidR="001F705F" w:rsidRPr="00684C53" w:rsidRDefault="001F705F" w:rsidP="001F705F">
      <w:pPr>
        <w:rPr>
          <w:lang w:val="en-US"/>
        </w:rPr>
      </w:pPr>
      <w:r w:rsidRPr="00684C53">
        <w:rPr>
          <w:lang w:val="en-US"/>
        </w:rPr>
        <w:t xml:space="preserve">        formatPrice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useAdminAccidents.js</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 useState, useEffect, useCallback } from 'react';</w:t>
      </w:r>
    </w:p>
    <w:p w:rsidR="001F705F" w:rsidRPr="00684C53" w:rsidRDefault="001F705F" w:rsidP="001F705F">
      <w:pPr>
        <w:rPr>
          <w:lang w:val="en-US"/>
        </w:rPr>
      </w:pPr>
      <w:r w:rsidRPr="00684C53">
        <w:rPr>
          <w:lang w:val="en-US"/>
        </w:rPr>
        <w:t>import api from '../../../api/client';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useAdminAccidents = () =&gt; {</w:t>
      </w:r>
    </w:p>
    <w:p w:rsidR="001F705F" w:rsidRPr="00684C53" w:rsidRDefault="001F705F" w:rsidP="001F705F">
      <w:pPr>
        <w:rPr>
          <w:lang w:val="en-US"/>
        </w:rPr>
      </w:pPr>
      <w:r w:rsidRPr="00684C53">
        <w:rPr>
          <w:lang w:val="en-US"/>
        </w:rPr>
        <w:t xml:space="preserve">    const [accidents, setAccidents] = useState([]);</w:t>
      </w:r>
    </w:p>
    <w:p w:rsidR="001F705F" w:rsidRPr="00684C53" w:rsidRDefault="001F705F" w:rsidP="001F705F">
      <w:pPr>
        <w:rPr>
          <w:lang w:val="en-US"/>
        </w:rPr>
      </w:pPr>
      <w:r w:rsidRPr="00684C53">
        <w:rPr>
          <w:lang w:val="en-US"/>
        </w:rPr>
        <w:t xml:space="preserve">    const [loading, setLoading] = useState(false);</w:t>
      </w:r>
    </w:p>
    <w:p w:rsidR="001F705F" w:rsidRPr="00684C53" w:rsidRDefault="001F705F" w:rsidP="001F705F">
      <w:pPr>
        <w:rPr>
          <w:lang w:val="en-US"/>
        </w:rPr>
      </w:pPr>
      <w:r w:rsidRPr="00684C53">
        <w:rPr>
          <w:lang w:val="en-US"/>
        </w:rPr>
        <w:t xml:space="preserve">    const [error, setError] = useState(null);</w:t>
      </w:r>
    </w:p>
    <w:p w:rsidR="001F705F" w:rsidRPr="00684C53" w:rsidRDefault="001F705F" w:rsidP="001F705F">
      <w:pPr>
        <w:rPr>
          <w:lang w:val="en-US"/>
        </w:rPr>
      </w:pPr>
      <w:r w:rsidRPr="00684C53">
        <w:rPr>
          <w:lang w:val="en-US"/>
        </w:rPr>
        <w:t xml:space="preserve">    const [selectedItem, setSelectedItem] = useState(null);</w:t>
      </w:r>
    </w:p>
    <w:p w:rsidR="001F705F" w:rsidRPr="00684C53" w:rsidRDefault="001F705F" w:rsidP="001F705F">
      <w:pPr>
        <w:rPr>
          <w:lang w:val="en-US"/>
        </w:rPr>
      </w:pPr>
      <w:r w:rsidRPr="00684C53">
        <w:rPr>
          <w:lang w:val="en-US"/>
        </w:rPr>
        <w:t xml:space="preserve">    const [showModal, setShowModal] = useState(false);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formatDate = (dateString) =&gt; {</w:t>
      </w:r>
    </w:p>
    <w:p w:rsidR="001F705F" w:rsidRPr="00684C53" w:rsidRDefault="001F705F" w:rsidP="001F705F">
      <w:pPr>
        <w:rPr>
          <w:lang w:val="en-US"/>
        </w:rPr>
      </w:pPr>
      <w:r w:rsidRPr="00684C53">
        <w:rPr>
          <w:lang w:val="en-US"/>
        </w:rPr>
        <w:t xml:space="preserve">        if (!dateString) return '—';</w:t>
      </w:r>
    </w:p>
    <w:p w:rsidR="001F705F" w:rsidRPr="00684C53" w:rsidRDefault="001F705F" w:rsidP="001F705F">
      <w:pPr>
        <w:rPr>
          <w:lang w:val="en-US"/>
        </w:rPr>
      </w:pPr>
      <w:r w:rsidRPr="00684C53">
        <w:rPr>
          <w:lang w:val="en-US"/>
        </w:rPr>
        <w:lastRenderedPageBreak/>
        <w:t xml:space="preserve">        return dateString.split('T')[0];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loadAccidents = useCallback(async () =&gt; {</w:t>
      </w:r>
    </w:p>
    <w:p w:rsidR="001F705F" w:rsidRPr="00684C53" w:rsidRDefault="001F705F" w:rsidP="001F705F">
      <w:pPr>
        <w:rPr>
          <w:lang w:val="en-US"/>
        </w:rPr>
      </w:pPr>
      <w:r w:rsidRPr="00684C53">
        <w:rPr>
          <w:lang w:val="en-US"/>
        </w:rPr>
        <w:t xml:space="preserve">        setLoading(true);</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const response = await api.get('/admin/accidents');</w:t>
      </w:r>
    </w:p>
    <w:p w:rsidR="001F705F" w:rsidRPr="00684C53" w:rsidRDefault="001F705F" w:rsidP="001F705F">
      <w:pPr>
        <w:rPr>
          <w:lang w:val="en-US"/>
        </w:rPr>
      </w:pPr>
      <w:r w:rsidRPr="00684C53">
        <w:rPr>
          <w:lang w:val="en-US"/>
        </w:rPr>
        <w:t xml:space="preserve">            setAccidents(response.data.data || []);</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w:t>
      </w:r>
      <w:r>
        <w:t>Ошибка</w:t>
      </w:r>
      <w:r w:rsidRPr="00684C53">
        <w:rPr>
          <w:lang w:val="en-US"/>
        </w:rPr>
        <w:t xml:space="preserve"> </w:t>
      </w:r>
      <w:r>
        <w:t>загрузки</w:t>
      </w:r>
      <w:r w:rsidRPr="00684C53">
        <w:rPr>
          <w:lang w:val="en-US"/>
        </w:rPr>
        <w:t xml:space="preserve"> </w:t>
      </w:r>
      <w:r>
        <w:t>страховых</w:t>
      </w:r>
      <w:r w:rsidRPr="00684C53">
        <w:rPr>
          <w:lang w:val="en-US"/>
        </w:rPr>
        <w:t xml:space="preserve"> </w:t>
      </w:r>
      <w:r>
        <w:t>случаев</w:t>
      </w:r>
      <w:r w:rsidRPr="00684C53">
        <w:rPr>
          <w:lang w:val="en-US"/>
        </w:rPr>
        <w:t>: ' + (error.response?.data?.message || error.message));</w:t>
      </w:r>
    </w:p>
    <w:p w:rsidR="001F705F" w:rsidRPr="00684C53" w:rsidRDefault="001F705F" w:rsidP="001F705F">
      <w:pPr>
        <w:rPr>
          <w:lang w:val="en-US"/>
        </w:rPr>
      </w:pPr>
      <w:r w:rsidRPr="00684C53">
        <w:rPr>
          <w:lang w:val="en-US"/>
        </w:rPr>
        <w:t xml:space="preserve">        } finally {</w:t>
      </w:r>
    </w:p>
    <w:p w:rsidR="001F705F" w:rsidRPr="00684C53" w:rsidRDefault="001F705F" w:rsidP="001F705F">
      <w:pPr>
        <w:rPr>
          <w:lang w:val="en-US"/>
        </w:rPr>
      </w:pPr>
      <w:r w:rsidRPr="00684C53">
        <w:rPr>
          <w:lang w:val="en-US"/>
        </w:rPr>
        <w:t xml:space="preserve">            setLoading(false);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useEffect(() =&gt; {</w:t>
      </w:r>
    </w:p>
    <w:p w:rsidR="001F705F" w:rsidRPr="00684C53" w:rsidRDefault="001F705F" w:rsidP="001F705F">
      <w:pPr>
        <w:rPr>
          <w:lang w:val="en-US"/>
        </w:rPr>
      </w:pPr>
      <w:r w:rsidRPr="00684C53">
        <w:rPr>
          <w:lang w:val="en-US"/>
        </w:rPr>
        <w:t xml:space="preserve">        loadAccidents();</w:t>
      </w:r>
    </w:p>
    <w:p w:rsidR="001F705F" w:rsidRPr="00684C53" w:rsidRDefault="001F705F" w:rsidP="001F705F">
      <w:pPr>
        <w:rPr>
          <w:lang w:val="en-US"/>
        </w:rPr>
      </w:pPr>
      <w:r w:rsidRPr="00684C53">
        <w:rPr>
          <w:lang w:val="en-US"/>
        </w:rPr>
        <w:t xml:space="preserve">    }, [loadAccidents]);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updateAccidentFault = async (id, isClientFault) =&gt;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await api.put(`/admin/accidents/${id}`, { is_client_fault: isClientFault });</w:t>
      </w:r>
    </w:p>
    <w:p w:rsidR="001F705F" w:rsidRPr="00684C53" w:rsidRDefault="001F705F" w:rsidP="001F705F">
      <w:pPr>
        <w:rPr>
          <w:lang w:val="en-US"/>
        </w:rPr>
      </w:pPr>
      <w:r w:rsidRPr="00684C53">
        <w:rPr>
          <w:lang w:val="en-US"/>
        </w:rPr>
        <w:t xml:space="preserve">            await loadAccidents();</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w:t>
      </w:r>
      <w:r>
        <w:t>Ошибка</w:t>
      </w:r>
      <w:r w:rsidRPr="00684C53">
        <w:rPr>
          <w:lang w:val="en-US"/>
        </w:rPr>
        <w:t xml:space="preserve"> </w:t>
      </w:r>
      <w:r>
        <w:t>обновления</w:t>
      </w:r>
      <w:r w:rsidRPr="00684C53">
        <w:rPr>
          <w:lang w:val="en-US"/>
        </w:rPr>
        <w:t xml:space="preserve"> </w:t>
      </w:r>
      <w:r>
        <w:t>вины</w:t>
      </w:r>
      <w:r w:rsidRPr="00684C53">
        <w:rPr>
          <w:lang w:val="en-US"/>
        </w:rPr>
        <w:t xml:space="preserve"> </w:t>
      </w:r>
      <w:r>
        <w:t>клиента</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const updateAccidentStatus = async (id, status) =&gt;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await api.put(`/admin/accidents/${id}`, { status });</w:t>
      </w:r>
    </w:p>
    <w:p w:rsidR="001F705F" w:rsidRPr="00684C53" w:rsidRDefault="001F705F" w:rsidP="001F705F">
      <w:pPr>
        <w:rPr>
          <w:lang w:val="en-US"/>
        </w:rPr>
      </w:pPr>
      <w:r w:rsidRPr="00684C53">
        <w:rPr>
          <w:lang w:val="en-US"/>
        </w:rPr>
        <w:t xml:space="preserve">            await loadAccidents();</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w:t>
      </w:r>
      <w:r>
        <w:t>Ошибка</w:t>
      </w:r>
      <w:r w:rsidRPr="00684C53">
        <w:rPr>
          <w:lang w:val="en-US"/>
        </w:rPr>
        <w:t xml:space="preserve"> </w:t>
      </w:r>
      <w:r>
        <w:t>обновления</w:t>
      </w:r>
      <w:r w:rsidRPr="00684C53">
        <w:rPr>
          <w:lang w:val="en-US"/>
        </w:rPr>
        <w:t xml:space="preserve"> </w:t>
      </w:r>
      <w:r>
        <w:t>статуса</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getStatusText = (status) =&gt; {</w:t>
      </w:r>
    </w:p>
    <w:p w:rsidR="001F705F" w:rsidRPr="00684C53" w:rsidRDefault="001F705F" w:rsidP="001F705F">
      <w:pPr>
        <w:rPr>
          <w:lang w:val="en-US"/>
        </w:rPr>
      </w:pPr>
      <w:r w:rsidRPr="00684C53">
        <w:rPr>
          <w:lang w:val="en-US"/>
        </w:rPr>
        <w:t xml:space="preserve">        const statusMap = {</w:t>
      </w:r>
    </w:p>
    <w:p w:rsidR="001F705F" w:rsidRDefault="001F705F" w:rsidP="001F705F">
      <w:r w:rsidRPr="00684C53">
        <w:rPr>
          <w:lang w:val="en-US"/>
        </w:rPr>
        <w:t xml:space="preserve">            </w:t>
      </w:r>
      <w:r>
        <w:t>'pending': 'На рассмотрении',</w:t>
      </w:r>
    </w:p>
    <w:p w:rsidR="001F705F" w:rsidRDefault="001F705F" w:rsidP="001F705F">
      <w:r>
        <w:t xml:space="preserve">            'approved': 'Одобрено',</w:t>
      </w:r>
    </w:p>
    <w:p w:rsidR="001F705F" w:rsidRPr="00684C53" w:rsidRDefault="001F705F" w:rsidP="001F705F">
      <w:pPr>
        <w:rPr>
          <w:lang w:val="en-US"/>
        </w:rPr>
      </w:pPr>
      <w:r>
        <w:t xml:space="preserve">            </w:t>
      </w:r>
      <w:r w:rsidRPr="00684C53">
        <w:rPr>
          <w:lang w:val="en-US"/>
        </w:rPr>
        <w:t>'rejected': '</w:t>
      </w:r>
      <w:r>
        <w:t>Отклонено</w:t>
      </w:r>
      <w:r w:rsidRPr="00684C53">
        <w:rPr>
          <w:lang w:val="en-US"/>
        </w:rPr>
        <w:t>',</w:t>
      </w:r>
    </w:p>
    <w:p w:rsidR="001F705F" w:rsidRPr="00684C53" w:rsidRDefault="001F705F" w:rsidP="001F705F">
      <w:pPr>
        <w:rPr>
          <w:lang w:val="en-US"/>
        </w:rPr>
      </w:pPr>
      <w:r w:rsidRPr="00684C53">
        <w:rPr>
          <w:lang w:val="en-US"/>
        </w:rPr>
        <w:t xml:space="preserve">            'paid': '</w:t>
      </w:r>
      <w:r>
        <w:t>Выплачено</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statusMap[status] || status;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openModal = (accident) =&gt; {</w:t>
      </w:r>
    </w:p>
    <w:p w:rsidR="001F705F" w:rsidRPr="00684C53" w:rsidRDefault="001F705F" w:rsidP="001F705F">
      <w:pPr>
        <w:rPr>
          <w:lang w:val="en-US"/>
        </w:rPr>
      </w:pPr>
      <w:r w:rsidRPr="00684C53">
        <w:rPr>
          <w:lang w:val="en-US"/>
        </w:rPr>
        <w:t xml:space="preserve">        setSelectedItem(accident);</w:t>
      </w:r>
    </w:p>
    <w:p w:rsidR="001F705F" w:rsidRPr="00684C53" w:rsidRDefault="001F705F" w:rsidP="001F705F">
      <w:pPr>
        <w:rPr>
          <w:lang w:val="en-US"/>
        </w:rPr>
      </w:pPr>
      <w:r w:rsidRPr="00684C53">
        <w:rPr>
          <w:lang w:val="en-US"/>
        </w:rPr>
        <w:t xml:space="preserve">        setShowModal(true);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closeModal = () =&gt; {</w:t>
      </w:r>
    </w:p>
    <w:p w:rsidR="001F705F" w:rsidRPr="00684C53" w:rsidRDefault="001F705F" w:rsidP="001F705F">
      <w:pPr>
        <w:rPr>
          <w:lang w:val="en-US"/>
        </w:rPr>
      </w:pPr>
      <w:r w:rsidRPr="00684C53">
        <w:rPr>
          <w:lang w:val="en-US"/>
        </w:rPr>
        <w:t xml:space="preserve">        setShowModal(false);</w:t>
      </w:r>
    </w:p>
    <w:p w:rsidR="001F705F" w:rsidRPr="00684C53" w:rsidRDefault="001F705F" w:rsidP="001F705F">
      <w:pPr>
        <w:rPr>
          <w:lang w:val="en-US"/>
        </w:rPr>
      </w:pPr>
      <w:r w:rsidRPr="00684C53">
        <w:rPr>
          <w:lang w:val="en-US"/>
        </w:rPr>
        <w:t xml:space="preserve">        setSelectedItem(null);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accidents,</w:t>
      </w:r>
    </w:p>
    <w:p w:rsidR="001F705F" w:rsidRPr="00684C53" w:rsidRDefault="001F705F" w:rsidP="001F705F">
      <w:pPr>
        <w:rPr>
          <w:lang w:val="en-US"/>
        </w:rPr>
      </w:pPr>
      <w:r w:rsidRPr="00684C53">
        <w:rPr>
          <w:lang w:val="en-US"/>
        </w:rPr>
        <w:t xml:space="preserve">        loading,</w:t>
      </w:r>
    </w:p>
    <w:p w:rsidR="001F705F" w:rsidRPr="00684C53" w:rsidRDefault="001F705F" w:rsidP="001F705F">
      <w:pPr>
        <w:rPr>
          <w:lang w:val="en-US"/>
        </w:rPr>
      </w:pPr>
      <w:r w:rsidRPr="00684C53">
        <w:rPr>
          <w:lang w:val="en-US"/>
        </w:rPr>
        <w:t xml:space="preserve">        error,</w:t>
      </w:r>
    </w:p>
    <w:p w:rsidR="001F705F" w:rsidRPr="00684C53" w:rsidRDefault="001F705F" w:rsidP="001F705F">
      <w:pPr>
        <w:rPr>
          <w:lang w:val="en-US"/>
        </w:rPr>
      </w:pPr>
      <w:r w:rsidRPr="00684C53">
        <w:rPr>
          <w:lang w:val="en-US"/>
        </w:rPr>
        <w:t xml:space="preserve">        selectedItem,</w:t>
      </w:r>
    </w:p>
    <w:p w:rsidR="001F705F" w:rsidRPr="00684C53" w:rsidRDefault="001F705F" w:rsidP="001F705F">
      <w:pPr>
        <w:rPr>
          <w:lang w:val="en-US"/>
        </w:rPr>
      </w:pPr>
      <w:r w:rsidRPr="00684C53">
        <w:rPr>
          <w:lang w:val="en-US"/>
        </w:rPr>
        <w:t xml:space="preserve">        showModal,</w:t>
      </w:r>
    </w:p>
    <w:p w:rsidR="001F705F" w:rsidRPr="00684C53" w:rsidRDefault="001F705F" w:rsidP="001F705F">
      <w:pPr>
        <w:rPr>
          <w:lang w:val="en-US"/>
        </w:rPr>
      </w:pPr>
      <w:r w:rsidRPr="00684C53">
        <w:rPr>
          <w:lang w:val="en-US"/>
        </w:rPr>
        <w:t xml:space="preserve">        updateAccidentFault,</w:t>
      </w:r>
    </w:p>
    <w:p w:rsidR="001F705F" w:rsidRPr="00684C53" w:rsidRDefault="001F705F" w:rsidP="001F705F">
      <w:pPr>
        <w:rPr>
          <w:lang w:val="en-US"/>
        </w:rPr>
      </w:pPr>
      <w:r w:rsidRPr="00684C53">
        <w:rPr>
          <w:lang w:val="en-US"/>
        </w:rPr>
        <w:t xml:space="preserve">        updateAccidentStatus,</w:t>
      </w:r>
    </w:p>
    <w:p w:rsidR="001F705F" w:rsidRPr="00684C53" w:rsidRDefault="001F705F" w:rsidP="001F705F">
      <w:pPr>
        <w:rPr>
          <w:lang w:val="en-US"/>
        </w:rPr>
      </w:pPr>
      <w:r w:rsidRPr="00684C53">
        <w:rPr>
          <w:lang w:val="en-US"/>
        </w:rPr>
        <w:t xml:space="preserve">        getStatusText,</w:t>
      </w:r>
    </w:p>
    <w:p w:rsidR="001F705F" w:rsidRPr="00684C53" w:rsidRDefault="001F705F" w:rsidP="001F705F">
      <w:pPr>
        <w:rPr>
          <w:lang w:val="en-US"/>
        </w:rPr>
      </w:pPr>
      <w:r w:rsidRPr="00684C53">
        <w:rPr>
          <w:lang w:val="en-US"/>
        </w:rPr>
        <w:t xml:space="preserve">        formatDate,</w:t>
      </w:r>
    </w:p>
    <w:p w:rsidR="001F705F" w:rsidRPr="00684C53" w:rsidRDefault="001F705F" w:rsidP="001F705F">
      <w:pPr>
        <w:rPr>
          <w:lang w:val="en-US"/>
        </w:rPr>
      </w:pPr>
      <w:r w:rsidRPr="00684C53">
        <w:rPr>
          <w:lang w:val="en-US"/>
        </w:rPr>
        <w:t xml:space="preserve">        openModal,</w:t>
      </w:r>
    </w:p>
    <w:p w:rsidR="001F705F" w:rsidRPr="00684C53" w:rsidRDefault="001F705F" w:rsidP="001F705F">
      <w:pPr>
        <w:rPr>
          <w:lang w:val="en-US"/>
        </w:rPr>
      </w:pPr>
      <w:r w:rsidRPr="00684C53">
        <w:rPr>
          <w:lang w:val="en-US"/>
        </w:rPr>
        <w:t xml:space="preserve">        closeModal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useAdminPolicies.js</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 useState, useEffect, useCallback } from 'react';</w:t>
      </w:r>
    </w:p>
    <w:p w:rsidR="001F705F" w:rsidRPr="00684C53" w:rsidRDefault="001F705F" w:rsidP="001F705F">
      <w:pPr>
        <w:rPr>
          <w:lang w:val="en-US"/>
        </w:rPr>
      </w:pPr>
      <w:r w:rsidRPr="00684C53">
        <w:rPr>
          <w:lang w:val="en-US"/>
        </w:rPr>
        <w:t>import api from '../../../api/client';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useAdminPolicies = () =&gt; {</w:t>
      </w:r>
    </w:p>
    <w:p w:rsidR="001F705F" w:rsidRPr="00684C53" w:rsidRDefault="001F705F" w:rsidP="001F705F">
      <w:pPr>
        <w:rPr>
          <w:lang w:val="en-US"/>
        </w:rPr>
      </w:pPr>
      <w:r w:rsidRPr="00684C53">
        <w:rPr>
          <w:lang w:val="en-US"/>
        </w:rPr>
        <w:t xml:space="preserve">    const [policies, setPolicies] = useState([]);</w:t>
      </w:r>
    </w:p>
    <w:p w:rsidR="001F705F" w:rsidRPr="00684C53" w:rsidRDefault="001F705F" w:rsidP="001F705F">
      <w:pPr>
        <w:rPr>
          <w:lang w:val="en-US"/>
        </w:rPr>
      </w:pPr>
      <w:r w:rsidRPr="00684C53">
        <w:rPr>
          <w:lang w:val="en-US"/>
        </w:rPr>
        <w:t xml:space="preserve">    const [loading, setLoading] = useState(false);</w:t>
      </w:r>
    </w:p>
    <w:p w:rsidR="001F705F" w:rsidRPr="00684C53" w:rsidRDefault="001F705F" w:rsidP="001F705F">
      <w:pPr>
        <w:rPr>
          <w:lang w:val="en-US"/>
        </w:rPr>
      </w:pPr>
      <w:r w:rsidRPr="00684C53">
        <w:rPr>
          <w:lang w:val="en-US"/>
        </w:rPr>
        <w:t xml:space="preserve">    const [error, setError] = useState(null);</w:t>
      </w:r>
    </w:p>
    <w:p w:rsidR="001F705F" w:rsidRPr="00684C53" w:rsidRDefault="001F705F" w:rsidP="001F705F">
      <w:pPr>
        <w:rPr>
          <w:lang w:val="en-US"/>
        </w:rPr>
      </w:pPr>
      <w:r w:rsidRPr="00684C53">
        <w:rPr>
          <w:lang w:val="en-US"/>
        </w:rPr>
        <w:t xml:space="preserve">    const [statusFilter, setStatusFilter] = useState('');</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const loadPolicies = useCallback(async () =&gt; {</w:t>
      </w:r>
    </w:p>
    <w:p w:rsidR="001F705F" w:rsidRPr="00684C53" w:rsidRDefault="001F705F" w:rsidP="001F705F">
      <w:pPr>
        <w:rPr>
          <w:lang w:val="en-US"/>
        </w:rPr>
      </w:pPr>
      <w:r w:rsidRPr="00684C53">
        <w:rPr>
          <w:lang w:val="en-US"/>
        </w:rPr>
        <w:t xml:space="preserve">        setLoading(true);</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const response = await api.get('/admin/policies');</w:t>
      </w:r>
    </w:p>
    <w:p w:rsidR="001F705F" w:rsidRPr="00684C53" w:rsidRDefault="001F705F" w:rsidP="001F705F">
      <w:pPr>
        <w:rPr>
          <w:lang w:val="en-US"/>
        </w:rPr>
      </w:pPr>
      <w:r w:rsidRPr="00684C53">
        <w:rPr>
          <w:lang w:val="en-US"/>
        </w:rPr>
        <w:t xml:space="preserve">            setPolicies(response.data.data || []);</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w:t>
      </w:r>
      <w:r>
        <w:t>Ошибка</w:t>
      </w:r>
      <w:r w:rsidRPr="00684C53">
        <w:rPr>
          <w:lang w:val="en-US"/>
        </w:rPr>
        <w:t xml:space="preserve"> </w:t>
      </w:r>
      <w:r>
        <w:t>загрузки</w:t>
      </w:r>
      <w:r w:rsidRPr="00684C53">
        <w:rPr>
          <w:lang w:val="en-US"/>
        </w:rPr>
        <w:t xml:space="preserve"> </w:t>
      </w:r>
      <w:r>
        <w:t>полисов</w:t>
      </w:r>
      <w:r w:rsidRPr="00684C53">
        <w:rPr>
          <w:lang w:val="en-US"/>
        </w:rPr>
        <w:t>: ' + (error.response?.data?.message || error.message));</w:t>
      </w:r>
    </w:p>
    <w:p w:rsidR="001F705F" w:rsidRPr="00684C53" w:rsidRDefault="001F705F" w:rsidP="001F705F">
      <w:pPr>
        <w:rPr>
          <w:lang w:val="en-US"/>
        </w:rPr>
      </w:pPr>
      <w:r w:rsidRPr="00684C53">
        <w:rPr>
          <w:lang w:val="en-US"/>
        </w:rPr>
        <w:t xml:space="preserve">        } finally {</w:t>
      </w:r>
    </w:p>
    <w:p w:rsidR="001F705F" w:rsidRPr="00684C53" w:rsidRDefault="001F705F" w:rsidP="001F705F">
      <w:pPr>
        <w:rPr>
          <w:lang w:val="en-US"/>
        </w:rPr>
      </w:pPr>
      <w:r w:rsidRPr="00684C53">
        <w:rPr>
          <w:lang w:val="en-US"/>
        </w:rPr>
        <w:t xml:space="preserve">            setLoading(false);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useEffect(() =&gt; {</w:t>
      </w:r>
    </w:p>
    <w:p w:rsidR="001F705F" w:rsidRPr="00684C53" w:rsidRDefault="001F705F" w:rsidP="001F705F">
      <w:pPr>
        <w:rPr>
          <w:lang w:val="en-US"/>
        </w:rPr>
      </w:pPr>
      <w:r w:rsidRPr="00684C53">
        <w:rPr>
          <w:lang w:val="en-US"/>
        </w:rPr>
        <w:t xml:space="preserve">        loadPolicies();</w:t>
      </w:r>
    </w:p>
    <w:p w:rsidR="001F705F" w:rsidRPr="00684C53" w:rsidRDefault="001F705F" w:rsidP="001F705F">
      <w:pPr>
        <w:rPr>
          <w:lang w:val="en-US"/>
        </w:rPr>
      </w:pPr>
      <w:r w:rsidRPr="00684C53">
        <w:rPr>
          <w:lang w:val="en-US"/>
        </w:rPr>
        <w:t xml:space="preserve">    }, [loadPolicies]);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cancelPolicy = async (id) =&gt; {</w:t>
      </w:r>
    </w:p>
    <w:p w:rsidR="001F705F" w:rsidRPr="00684C53" w:rsidRDefault="001F705F" w:rsidP="001F705F">
      <w:pPr>
        <w:rPr>
          <w:lang w:val="en-US"/>
        </w:rPr>
      </w:pPr>
      <w:r w:rsidRPr="00684C53">
        <w:rPr>
          <w:lang w:val="en-US"/>
        </w:rPr>
        <w:t xml:space="preserve">        if (window.confirm('</w:t>
      </w:r>
      <w:r>
        <w:t>Отменить</w:t>
      </w:r>
      <w:r w:rsidRPr="00684C53">
        <w:rPr>
          <w:lang w:val="en-US"/>
        </w:rPr>
        <w:t xml:space="preserve"> </w:t>
      </w:r>
      <w:r>
        <w:t>полис</w:t>
      </w:r>
      <w:r w:rsidRPr="00684C53">
        <w:rPr>
          <w:lang w:val="en-US"/>
        </w:rPr>
        <w:t>?'))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await api.post(`/admin/policies/${id}/cancel`);</w:t>
      </w:r>
    </w:p>
    <w:p w:rsidR="001F705F" w:rsidRPr="00684C53" w:rsidRDefault="001F705F" w:rsidP="001F705F">
      <w:pPr>
        <w:rPr>
          <w:lang w:val="en-US"/>
        </w:rPr>
      </w:pPr>
      <w:r w:rsidRPr="00684C53">
        <w:rPr>
          <w:lang w:val="en-US"/>
        </w:rPr>
        <w:t xml:space="preserve">                await loadPolicies();</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w:t>
      </w:r>
      <w:r>
        <w:t>Ошибка</w:t>
      </w:r>
      <w:r w:rsidRPr="00684C53">
        <w:rPr>
          <w:lang w:val="en-US"/>
        </w:rPr>
        <w:t xml:space="preserve"> </w:t>
      </w:r>
      <w:r>
        <w:t>отмены</w:t>
      </w:r>
      <w:r w:rsidRPr="00684C53">
        <w:rPr>
          <w:lang w:val="en-US"/>
        </w:rPr>
        <w:t xml:space="preserve"> </w:t>
      </w:r>
      <w:r>
        <w:t>полиса</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getStatusText = (status) =&gt; {</w:t>
      </w:r>
    </w:p>
    <w:p w:rsidR="001F705F" w:rsidRPr="00684C53" w:rsidRDefault="001F705F" w:rsidP="001F705F">
      <w:pPr>
        <w:rPr>
          <w:lang w:val="en-US"/>
        </w:rPr>
      </w:pPr>
      <w:r w:rsidRPr="00684C53">
        <w:rPr>
          <w:lang w:val="en-US"/>
        </w:rPr>
        <w:lastRenderedPageBreak/>
        <w:t xml:space="preserve">        const statusMap = {</w:t>
      </w:r>
    </w:p>
    <w:p w:rsidR="001F705F" w:rsidRPr="00684C53" w:rsidRDefault="001F705F" w:rsidP="001F705F">
      <w:pPr>
        <w:rPr>
          <w:lang w:val="en-US"/>
        </w:rPr>
      </w:pPr>
      <w:r w:rsidRPr="00684C53">
        <w:rPr>
          <w:lang w:val="en-US"/>
        </w:rPr>
        <w:t xml:space="preserve">            'draft': '</w:t>
      </w:r>
      <w:r>
        <w:t>Черновик</w:t>
      </w:r>
      <w:r w:rsidRPr="00684C53">
        <w:rPr>
          <w:lang w:val="en-US"/>
        </w:rPr>
        <w:t>',</w:t>
      </w:r>
    </w:p>
    <w:p w:rsidR="001F705F" w:rsidRPr="00684C53" w:rsidRDefault="001F705F" w:rsidP="001F705F">
      <w:pPr>
        <w:rPr>
          <w:lang w:val="en-US"/>
        </w:rPr>
      </w:pPr>
      <w:r w:rsidRPr="00684C53">
        <w:rPr>
          <w:lang w:val="en-US"/>
        </w:rPr>
        <w:t xml:space="preserve">            'active': '</w:t>
      </w:r>
      <w:r>
        <w:t>Активен</w:t>
      </w:r>
      <w:r w:rsidRPr="00684C53">
        <w:rPr>
          <w:lang w:val="en-US"/>
        </w:rPr>
        <w:t>',</w:t>
      </w:r>
    </w:p>
    <w:p w:rsidR="001F705F" w:rsidRPr="00684C53" w:rsidRDefault="001F705F" w:rsidP="001F705F">
      <w:pPr>
        <w:rPr>
          <w:lang w:val="en-US"/>
        </w:rPr>
      </w:pPr>
      <w:r w:rsidRPr="00684C53">
        <w:rPr>
          <w:lang w:val="en-US"/>
        </w:rPr>
        <w:t xml:space="preserve">            'expired': '</w:t>
      </w:r>
      <w:r>
        <w:t>Просрочен</w:t>
      </w:r>
      <w:r w:rsidRPr="00684C53">
        <w:rPr>
          <w:lang w:val="en-US"/>
        </w:rPr>
        <w:t>',</w:t>
      </w:r>
    </w:p>
    <w:p w:rsidR="001F705F" w:rsidRPr="00684C53" w:rsidRDefault="001F705F" w:rsidP="001F705F">
      <w:pPr>
        <w:rPr>
          <w:lang w:val="en-US"/>
        </w:rPr>
      </w:pPr>
      <w:r w:rsidRPr="00684C53">
        <w:rPr>
          <w:lang w:val="en-US"/>
        </w:rPr>
        <w:t xml:space="preserve">            'cancelled': '</w:t>
      </w:r>
      <w:r>
        <w:t>Отменён</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statusMap[status] || status;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filteredPolicies = policies.filter(policy =&gt; !statusFilter || policy.status === statusFilter);</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policies,</w:t>
      </w:r>
    </w:p>
    <w:p w:rsidR="001F705F" w:rsidRPr="00684C53" w:rsidRDefault="001F705F" w:rsidP="001F705F">
      <w:pPr>
        <w:rPr>
          <w:lang w:val="en-US"/>
        </w:rPr>
      </w:pPr>
      <w:r w:rsidRPr="00684C53">
        <w:rPr>
          <w:lang w:val="en-US"/>
        </w:rPr>
        <w:t xml:space="preserve">        loading,</w:t>
      </w:r>
    </w:p>
    <w:p w:rsidR="001F705F" w:rsidRPr="00684C53" w:rsidRDefault="001F705F" w:rsidP="001F705F">
      <w:pPr>
        <w:rPr>
          <w:lang w:val="en-US"/>
        </w:rPr>
      </w:pPr>
      <w:r w:rsidRPr="00684C53">
        <w:rPr>
          <w:lang w:val="en-US"/>
        </w:rPr>
        <w:t xml:space="preserve">        error,</w:t>
      </w:r>
    </w:p>
    <w:p w:rsidR="001F705F" w:rsidRPr="00684C53" w:rsidRDefault="001F705F" w:rsidP="001F705F">
      <w:pPr>
        <w:rPr>
          <w:lang w:val="en-US"/>
        </w:rPr>
      </w:pPr>
      <w:r w:rsidRPr="00684C53">
        <w:rPr>
          <w:lang w:val="en-US"/>
        </w:rPr>
        <w:t xml:space="preserve">        statusFilter,</w:t>
      </w:r>
    </w:p>
    <w:p w:rsidR="001F705F" w:rsidRPr="00684C53" w:rsidRDefault="001F705F" w:rsidP="001F705F">
      <w:pPr>
        <w:rPr>
          <w:lang w:val="en-US"/>
        </w:rPr>
      </w:pPr>
      <w:r w:rsidRPr="00684C53">
        <w:rPr>
          <w:lang w:val="en-US"/>
        </w:rPr>
        <w:t xml:space="preserve">        setStatusFilter,</w:t>
      </w:r>
    </w:p>
    <w:p w:rsidR="001F705F" w:rsidRPr="00684C53" w:rsidRDefault="001F705F" w:rsidP="001F705F">
      <w:pPr>
        <w:rPr>
          <w:lang w:val="en-US"/>
        </w:rPr>
      </w:pPr>
      <w:r w:rsidRPr="00684C53">
        <w:rPr>
          <w:lang w:val="en-US"/>
        </w:rPr>
        <w:t xml:space="preserve">        loadPolicies,</w:t>
      </w:r>
    </w:p>
    <w:p w:rsidR="001F705F" w:rsidRPr="00684C53" w:rsidRDefault="001F705F" w:rsidP="001F705F">
      <w:pPr>
        <w:rPr>
          <w:lang w:val="en-US"/>
        </w:rPr>
      </w:pPr>
      <w:r w:rsidRPr="00684C53">
        <w:rPr>
          <w:lang w:val="en-US"/>
        </w:rPr>
        <w:t xml:space="preserve">        cancelPolicy,</w:t>
      </w:r>
    </w:p>
    <w:p w:rsidR="001F705F" w:rsidRPr="00684C53" w:rsidRDefault="001F705F" w:rsidP="001F705F">
      <w:pPr>
        <w:rPr>
          <w:lang w:val="en-US"/>
        </w:rPr>
      </w:pPr>
      <w:r w:rsidRPr="00684C53">
        <w:rPr>
          <w:lang w:val="en-US"/>
        </w:rPr>
        <w:t xml:space="preserve">        getStatusText,</w:t>
      </w:r>
    </w:p>
    <w:p w:rsidR="001F705F" w:rsidRPr="00684C53" w:rsidRDefault="001F705F" w:rsidP="001F705F">
      <w:pPr>
        <w:rPr>
          <w:lang w:val="en-US"/>
        </w:rPr>
      </w:pPr>
      <w:r w:rsidRPr="00684C53">
        <w:rPr>
          <w:lang w:val="en-US"/>
        </w:rPr>
        <w:t xml:space="preserve">        filteredPolicies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useAdminTariffs.js</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 useState, useEffect, useCallback } from 'react';</w:t>
      </w:r>
    </w:p>
    <w:p w:rsidR="001F705F" w:rsidRPr="00684C53" w:rsidRDefault="001F705F" w:rsidP="001F705F">
      <w:pPr>
        <w:rPr>
          <w:lang w:val="en-US"/>
        </w:rPr>
      </w:pPr>
      <w:r w:rsidRPr="00684C53">
        <w:rPr>
          <w:lang w:val="en-US"/>
        </w:rPr>
        <w:lastRenderedPageBreak/>
        <w:t>import api from '../../../api/client';</w:t>
      </w:r>
    </w:p>
    <w:p w:rsidR="001F705F" w:rsidRPr="00684C53" w:rsidRDefault="001F705F" w:rsidP="001F705F">
      <w:pPr>
        <w:rPr>
          <w:lang w:val="en-US"/>
        </w:rPr>
      </w:pPr>
      <w:r w:rsidRPr="00684C53">
        <w:rPr>
          <w:lang w:val="en-US"/>
        </w:rPr>
        <w:t>import { tariffValidationSchema } from '../../../shared/lib/validations/panelsValidations';</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useAdminTariffs = () =&gt; {</w:t>
      </w:r>
    </w:p>
    <w:p w:rsidR="001F705F" w:rsidRPr="00684C53" w:rsidRDefault="001F705F" w:rsidP="001F705F">
      <w:pPr>
        <w:rPr>
          <w:lang w:val="en-US"/>
        </w:rPr>
      </w:pPr>
      <w:r w:rsidRPr="00684C53">
        <w:rPr>
          <w:lang w:val="en-US"/>
        </w:rPr>
        <w:t xml:space="preserve">    const [tariffs, setTariffs] = useState([]);</w:t>
      </w:r>
    </w:p>
    <w:p w:rsidR="001F705F" w:rsidRPr="00684C53" w:rsidRDefault="001F705F" w:rsidP="001F705F">
      <w:pPr>
        <w:rPr>
          <w:lang w:val="en-US"/>
        </w:rPr>
      </w:pPr>
      <w:r w:rsidRPr="00684C53">
        <w:rPr>
          <w:lang w:val="en-US"/>
        </w:rPr>
        <w:t xml:space="preserve">    const [loading, setLoading] = useState(false);</w:t>
      </w:r>
    </w:p>
    <w:p w:rsidR="001F705F" w:rsidRPr="00684C53" w:rsidRDefault="001F705F" w:rsidP="001F705F">
      <w:pPr>
        <w:rPr>
          <w:lang w:val="en-US"/>
        </w:rPr>
      </w:pPr>
      <w:r w:rsidRPr="00684C53">
        <w:rPr>
          <w:lang w:val="en-US"/>
        </w:rPr>
        <w:t xml:space="preserve">    const [error, setError] = useState(null);</w:t>
      </w:r>
    </w:p>
    <w:p w:rsidR="001F705F" w:rsidRPr="00684C53" w:rsidRDefault="001F705F" w:rsidP="001F705F">
      <w:pPr>
        <w:rPr>
          <w:lang w:val="en-US"/>
        </w:rPr>
      </w:pPr>
      <w:r w:rsidRPr="00684C53">
        <w:rPr>
          <w:lang w:val="en-US"/>
        </w:rPr>
        <w:t xml:space="preserve">    const [showModal, setShowModal] = useState(false);</w:t>
      </w:r>
    </w:p>
    <w:p w:rsidR="001F705F" w:rsidRPr="00684C53" w:rsidRDefault="001F705F" w:rsidP="001F705F">
      <w:pPr>
        <w:rPr>
          <w:lang w:val="en-US"/>
        </w:rPr>
      </w:pPr>
      <w:r w:rsidRPr="00684C53">
        <w:rPr>
          <w:lang w:val="en-US"/>
        </w:rPr>
        <w:t xml:space="preserve">    const [selectedItem, setSelectedItem] = useState(null);</w:t>
      </w:r>
    </w:p>
    <w:p w:rsidR="001F705F" w:rsidRPr="00684C53" w:rsidRDefault="001F705F" w:rsidP="001F705F">
      <w:pPr>
        <w:rPr>
          <w:lang w:val="en-US"/>
        </w:rPr>
      </w:pPr>
      <w:r w:rsidRPr="00684C53">
        <w:rPr>
          <w:lang w:val="en-US"/>
        </w:rPr>
        <w:t xml:space="preserve">    const [formData, setFormData] = useState({});</w:t>
      </w:r>
    </w:p>
    <w:p w:rsidR="001F705F" w:rsidRPr="00684C53" w:rsidRDefault="001F705F" w:rsidP="001F705F">
      <w:pPr>
        <w:rPr>
          <w:lang w:val="en-US"/>
        </w:rPr>
      </w:pPr>
      <w:r w:rsidRPr="00684C53">
        <w:rPr>
          <w:lang w:val="en-US"/>
        </w:rPr>
        <w:t xml:space="preserve">    const [validationErrors, setValidationErrors] = useState({});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loadTariffs = useCallback(async () =&gt; {</w:t>
      </w:r>
    </w:p>
    <w:p w:rsidR="001F705F" w:rsidRPr="00684C53" w:rsidRDefault="001F705F" w:rsidP="001F705F">
      <w:pPr>
        <w:rPr>
          <w:lang w:val="en-US"/>
        </w:rPr>
      </w:pPr>
      <w:r w:rsidRPr="00684C53">
        <w:rPr>
          <w:lang w:val="en-US"/>
        </w:rPr>
        <w:t xml:space="preserve">        setLoading(true);</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const response = await api.get('/admin/tariffs');</w:t>
      </w:r>
    </w:p>
    <w:p w:rsidR="001F705F" w:rsidRPr="00684C53" w:rsidRDefault="001F705F" w:rsidP="001F705F">
      <w:pPr>
        <w:rPr>
          <w:lang w:val="en-US"/>
        </w:rPr>
      </w:pPr>
      <w:r w:rsidRPr="00684C53">
        <w:rPr>
          <w:lang w:val="en-US"/>
        </w:rPr>
        <w:t xml:space="preserve">            setTariffs(response.data.data || []);</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w:t>
      </w:r>
      <w:r>
        <w:t>Ошибка</w:t>
      </w:r>
      <w:r w:rsidRPr="00684C53">
        <w:rPr>
          <w:lang w:val="en-US"/>
        </w:rPr>
        <w:t xml:space="preserve"> </w:t>
      </w:r>
      <w:r>
        <w:t>загрузки</w:t>
      </w:r>
      <w:r w:rsidRPr="00684C53">
        <w:rPr>
          <w:lang w:val="en-US"/>
        </w:rPr>
        <w:t xml:space="preserve"> </w:t>
      </w:r>
      <w:r>
        <w:t>тарифов</w:t>
      </w:r>
      <w:r w:rsidRPr="00684C53">
        <w:rPr>
          <w:lang w:val="en-US"/>
        </w:rPr>
        <w:t>: ' + (error.response?.data?.message || error.message));</w:t>
      </w:r>
    </w:p>
    <w:p w:rsidR="001F705F" w:rsidRPr="00684C53" w:rsidRDefault="001F705F" w:rsidP="001F705F">
      <w:pPr>
        <w:rPr>
          <w:lang w:val="en-US"/>
        </w:rPr>
      </w:pPr>
      <w:r w:rsidRPr="00684C53">
        <w:rPr>
          <w:lang w:val="en-US"/>
        </w:rPr>
        <w:t xml:space="preserve">        } finally {</w:t>
      </w:r>
    </w:p>
    <w:p w:rsidR="001F705F" w:rsidRPr="00684C53" w:rsidRDefault="001F705F" w:rsidP="001F705F">
      <w:pPr>
        <w:rPr>
          <w:lang w:val="en-US"/>
        </w:rPr>
      </w:pPr>
      <w:r w:rsidRPr="00684C53">
        <w:rPr>
          <w:lang w:val="en-US"/>
        </w:rPr>
        <w:t xml:space="preserve">            setLoading(false);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useEffect(() =&gt; {</w:t>
      </w:r>
    </w:p>
    <w:p w:rsidR="001F705F" w:rsidRPr="00684C53" w:rsidRDefault="001F705F" w:rsidP="001F705F">
      <w:pPr>
        <w:rPr>
          <w:lang w:val="en-US"/>
        </w:rPr>
      </w:pPr>
      <w:r w:rsidRPr="00684C53">
        <w:rPr>
          <w:lang w:val="en-US"/>
        </w:rPr>
        <w:t xml:space="preserve">        loadTariffs();</w:t>
      </w:r>
    </w:p>
    <w:p w:rsidR="001F705F" w:rsidRPr="00684C53" w:rsidRDefault="001F705F" w:rsidP="001F705F">
      <w:pPr>
        <w:rPr>
          <w:lang w:val="en-US"/>
        </w:rPr>
      </w:pPr>
      <w:r w:rsidRPr="00684C53">
        <w:rPr>
          <w:lang w:val="en-US"/>
        </w:rPr>
        <w:t xml:space="preserve">    }, [loadTariffs]);</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const deleteTariff = async (id) =&gt; {</w:t>
      </w:r>
    </w:p>
    <w:p w:rsidR="001F705F" w:rsidRPr="00684C53" w:rsidRDefault="001F705F" w:rsidP="001F705F">
      <w:pPr>
        <w:rPr>
          <w:lang w:val="en-US"/>
        </w:rPr>
      </w:pPr>
      <w:r w:rsidRPr="00684C53">
        <w:rPr>
          <w:lang w:val="en-US"/>
        </w:rPr>
        <w:t xml:space="preserve">        if (window.confirm('</w:t>
      </w:r>
      <w:r>
        <w:t>Удалить</w:t>
      </w:r>
      <w:r w:rsidRPr="00684C53">
        <w:rPr>
          <w:lang w:val="en-US"/>
        </w:rPr>
        <w:t xml:space="preserve"> </w:t>
      </w:r>
      <w:r>
        <w:t>тариф</w:t>
      </w:r>
      <w:r w:rsidRPr="00684C53">
        <w:rPr>
          <w:lang w:val="en-US"/>
        </w:rPr>
        <w:t>?'))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await api.delete(`/admin/tariffs/${id}`);</w:t>
      </w:r>
    </w:p>
    <w:p w:rsidR="001F705F" w:rsidRPr="00684C53" w:rsidRDefault="001F705F" w:rsidP="001F705F">
      <w:pPr>
        <w:rPr>
          <w:lang w:val="en-US"/>
        </w:rPr>
      </w:pPr>
      <w:r w:rsidRPr="00684C53">
        <w:rPr>
          <w:lang w:val="en-US"/>
        </w:rPr>
        <w:t xml:space="preserve">                await loadTariffs();</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w:t>
      </w:r>
      <w:r>
        <w:t>Ошибка</w:t>
      </w:r>
      <w:r w:rsidRPr="00684C53">
        <w:rPr>
          <w:lang w:val="en-US"/>
        </w:rPr>
        <w:t xml:space="preserve"> </w:t>
      </w:r>
      <w:r>
        <w:t>удаления</w:t>
      </w:r>
      <w:r w:rsidRPr="00684C53">
        <w:rPr>
          <w:lang w:val="en-US"/>
        </w:rPr>
        <w:t xml:space="preserve"> </w:t>
      </w:r>
      <w:r>
        <w:t>тарифа</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saveTariff = async (e) =&gt; {</w:t>
      </w:r>
    </w:p>
    <w:p w:rsidR="001F705F" w:rsidRPr="00684C53" w:rsidRDefault="001F705F" w:rsidP="001F705F">
      <w:pPr>
        <w:rPr>
          <w:lang w:val="en-US"/>
        </w:rPr>
      </w:pPr>
      <w:r w:rsidRPr="00684C53">
        <w:rPr>
          <w:lang w:val="en-US"/>
        </w:rPr>
        <w:t xml:space="preserve">        e.preventDefault();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await tariffValidationSchema.validate(formData, { abortEarly: false });</w:t>
      </w:r>
    </w:p>
    <w:p w:rsidR="001F705F" w:rsidRPr="00684C53" w:rsidRDefault="001F705F" w:rsidP="001F705F">
      <w:pPr>
        <w:rPr>
          <w:lang w:val="en-US"/>
        </w:rPr>
      </w:pPr>
      <w:r w:rsidRPr="00684C53">
        <w:rPr>
          <w:lang w:val="en-US"/>
        </w:rPr>
        <w:t xml:space="preserve">        } catch (err) {</w:t>
      </w:r>
    </w:p>
    <w:p w:rsidR="001F705F" w:rsidRPr="00684C53" w:rsidRDefault="001F705F" w:rsidP="001F705F">
      <w:pPr>
        <w:rPr>
          <w:lang w:val="en-US"/>
        </w:rPr>
      </w:pPr>
      <w:r w:rsidRPr="00684C53">
        <w:rPr>
          <w:lang w:val="en-US"/>
        </w:rPr>
        <w:t xml:space="preserve">            const errors = {};</w:t>
      </w:r>
    </w:p>
    <w:p w:rsidR="001F705F" w:rsidRPr="00684C53" w:rsidRDefault="001F705F" w:rsidP="001F705F">
      <w:pPr>
        <w:rPr>
          <w:lang w:val="en-US"/>
        </w:rPr>
      </w:pPr>
      <w:r w:rsidRPr="00684C53">
        <w:rPr>
          <w:lang w:val="en-US"/>
        </w:rPr>
        <w:t xml:space="preserve">            err.inner.forEach(error =&gt; {</w:t>
      </w:r>
    </w:p>
    <w:p w:rsidR="001F705F" w:rsidRPr="00684C53" w:rsidRDefault="001F705F" w:rsidP="001F705F">
      <w:pPr>
        <w:rPr>
          <w:lang w:val="en-US"/>
        </w:rPr>
      </w:pPr>
      <w:r w:rsidRPr="00684C53">
        <w:rPr>
          <w:lang w:val="en-US"/>
        </w:rPr>
        <w:t xml:space="preserve">                errors[error.path] = error.message;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setValidationErrors(errors);</w:t>
      </w:r>
    </w:p>
    <w:p w:rsidR="001F705F" w:rsidRPr="00684C53" w:rsidRDefault="001F705F" w:rsidP="001F705F">
      <w:pPr>
        <w:rPr>
          <w:lang w:val="en-US"/>
        </w:rPr>
      </w:pPr>
      <w:r w:rsidRPr="00684C53">
        <w:rPr>
          <w:lang w:val="en-US"/>
        </w:rPr>
        <w:t xml:space="preserve">            return;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if (selectedItem) {</w:t>
      </w:r>
    </w:p>
    <w:p w:rsidR="001F705F" w:rsidRPr="00684C53" w:rsidRDefault="001F705F" w:rsidP="001F705F">
      <w:pPr>
        <w:rPr>
          <w:lang w:val="en-US"/>
        </w:rPr>
      </w:pPr>
      <w:r w:rsidRPr="00684C53">
        <w:rPr>
          <w:lang w:val="en-US"/>
        </w:rPr>
        <w:t xml:space="preserve">                await api.put(`/admin/tariffs/${selectedItem.id}`, formData);</w:t>
      </w:r>
    </w:p>
    <w:p w:rsidR="001F705F" w:rsidRPr="00684C53" w:rsidRDefault="001F705F" w:rsidP="001F705F">
      <w:pPr>
        <w:rPr>
          <w:lang w:val="en-US"/>
        </w:rPr>
      </w:pPr>
      <w:r w:rsidRPr="00684C53">
        <w:rPr>
          <w:lang w:val="en-US"/>
        </w:rPr>
        <w:lastRenderedPageBreak/>
        <w:t xml:space="preserve">            } else {</w:t>
      </w:r>
    </w:p>
    <w:p w:rsidR="001F705F" w:rsidRPr="00684C53" w:rsidRDefault="001F705F" w:rsidP="001F705F">
      <w:pPr>
        <w:rPr>
          <w:lang w:val="en-US"/>
        </w:rPr>
      </w:pPr>
      <w:r w:rsidRPr="00684C53">
        <w:rPr>
          <w:lang w:val="en-US"/>
        </w:rPr>
        <w:t xml:space="preserve">                await api.post('/admin/tariffs', formData);</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setShowModal(false);</w:t>
      </w:r>
    </w:p>
    <w:p w:rsidR="001F705F" w:rsidRPr="00684C53" w:rsidRDefault="001F705F" w:rsidP="001F705F">
      <w:pPr>
        <w:rPr>
          <w:lang w:val="en-US"/>
        </w:rPr>
      </w:pPr>
      <w:r w:rsidRPr="00684C53">
        <w:rPr>
          <w:lang w:val="en-US"/>
        </w:rPr>
        <w:t xml:space="preserve">            setSelectedItem(null);</w:t>
      </w:r>
    </w:p>
    <w:p w:rsidR="001F705F" w:rsidRPr="00684C53" w:rsidRDefault="001F705F" w:rsidP="001F705F">
      <w:pPr>
        <w:rPr>
          <w:lang w:val="en-US"/>
        </w:rPr>
      </w:pPr>
      <w:r w:rsidRPr="00684C53">
        <w:rPr>
          <w:lang w:val="en-US"/>
        </w:rPr>
        <w:t xml:space="preserve">            setFormData({});</w:t>
      </w:r>
    </w:p>
    <w:p w:rsidR="001F705F" w:rsidRPr="00684C53" w:rsidRDefault="001F705F" w:rsidP="001F705F">
      <w:pPr>
        <w:rPr>
          <w:lang w:val="en-US"/>
        </w:rPr>
      </w:pPr>
      <w:r w:rsidRPr="00684C53">
        <w:rPr>
          <w:lang w:val="en-US"/>
        </w:rPr>
        <w:t xml:space="preserve">            setValidationErrors({});</w:t>
      </w:r>
    </w:p>
    <w:p w:rsidR="001F705F" w:rsidRPr="00684C53" w:rsidRDefault="001F705F" w:rsidP="001F705F">
      <w:pPr>
        <w:rPr>
          <w:lang w:val="en-US"/>
        </w:rPr>
      </w:pPr>
      <w:r w:rsidRPr="00684C53">
        <w:rPr>
          <w:lang w:val="en-US"/>
        </w:rPr>
        <w:t xml:space="preserve">            await loadTariffs();</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w:t>
      </w:r>
      <w:r>
        <w:t>Ошибка</w:t>
      </w:r>
      <w:r w:rsidRPr="00684C53">
        <w:rPr>
          <w:lang w:val="en-US"/>
        </w:rPr>
        <w:t xml:space="preserve"> </w:t>
      </w:r>
      <w:r>
        <w:t>сохранения</w:t>
      </w:r>
      <w:r w:rsidRPr="00684C53">
        <w:rPr>
          <w:lang w:val="en-US"/>
        </w:rPr>
        <w:t xml:space="preserve"> </w:t>
      </w:r>
      <w:r>
        <w:t>тарифа</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openModal = (tariff = null) =&gt; {</w:t>
      </w:r>
    </w:p>
    <w:p w:rsidR="001F705F" w:rsidRPr="00684C53" w:rsidRDefault="001F705F" w:rsidP="001F705F">
      <w:pPr>
        <w:rPr>
          <w:lang w:val="en-US"/>
        </w:rPr>
      </w:pPr>
      <w:r w:rsidRPr="00684C53">
        <w:rPr>
          <w:lang w:val="en-US"/>
        </w:rPr>
        <w:t xml:space="preserve">        setSelectedItem(tariff);</w:t>
      </w:r>
    </w:p>
    <w:p w:rsidR="001F705F" w:rsidRPr="00684C53" w:rsidRDefault="001F705F" w:rsidP="001F705F">
      <w:pPr>
        <w:rPr>
          <w:lang w:val="en-US"/>
        </w:rPr>
      </w:pPr>
      <w:r w:rsidRPr="00684C53">
        <w:rPr>
          <w:lang w:val="en-US"/>
        </w:rPr>
        <w:t xml:space="preserve">        setFormData(tariff || {});</w:t>
      </w:r>
    </w:p>
    <w:p w:rsidR="001F705F" w:rsidRPr="00684C53" w:rsidRDefault="001F705F" w:rsidP="001F705F">
      <w:pPr>
        <w:rPr>
          <w:lang w:val="en-US"/>
        </w:rPr>
      </w:pPr>
      <w:r w:rsidRPr="00684C53">
        <w:rPr>
          <w:lang w:val="en-US"/>
        </w:rPr>
        <w:t xml:space="preserve">        setValidationErrors({});</w:t>
      </w:r>
    </w:p>
    <w:p w:rsidR="001F705F" w:rsidRPr="00684C53" w:rsidRDefault="001F705F" w:rsidP="001F705F">
      <w:pPr>
        <w:rPr>
          <w:lang w:val="en-US"/>
        </w:rPr>
      </w:pPr>
      <w:r w:rsidRPr="00684C53">
        <w:rPr>
          <w:lang w:val="en-US"/>
        </w:rPr>
        <w:t xml:space="preserve">        setShowModal(true);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closeModal = () =&gt; {</w:t>
      </w:r>
    </w:p>
    <w:p w:rsidR="001F705F" w:rsidRPr="00684C53" w:rsidRDefault="001F705F" w:rsidP="001F705F">
      <w:pPr>
        <w:rPr>
          <w:lang w:val="en-US"/>
        </w:rPr>
      </w:pPr>
      <w:r w:rsidRPr="00684C53">
        <w:rPr>
          <w:lang w:val="en-US"/>
        </w:rPr>
        <w:t xml:space="preserve">        setShowModal(false);</w:t>
      </w:r>
    </w:p>
    <w:p w:rsidR="001F705F" w:rsidRPr="00684C53" w:rsidRDefault="001F705F" w:rsidP="001F705F">
      <w:pPr>
        <w:rPr>
          <w:lang w:val="en-US"/>
        </w:rPr>
      </w:pPr>
      <w:r w:rsidRPr="00684C53">
        <w:rPr>
          <w:lang w:val="en-US"/>
        </w:rPr>
        <w:t xml:space="preserve">        setSelectedItem(null);</w:t>
      </w:r>
    </w:p>
    <w:p w:rsidR="001F705F" w:rsidRPr="00684C53" w:rsidRDefault="001F705F" w:rsidP="001F705F">
      <w:pPr>
        <w:rPr>
          <w:lang w:val="en-US"/>
        </w:rPr>
      </w:pPr>
      <w:r w:rsidRPr="00684C53">
        <w:rPr>
          <w:lang w:val="en-US"/>
        </w:rPr>
        <w:t xml:space="preserve">        setFormData({});</w:t>
      </w:r>
    </w:p>
    <w:p w:rsidR="001F705F" w:rsidRPr="00684C53" w:rsidRDefault="001F705F" w:rsidP="001F705F">
      <w:pPr>
        <w:rPr>
          <w:lang w:val="en-US"/>
        </w:rPr>
      </w:pPr>
      <w:r w:rsidRPr="00684C53">
        <w:rPr>
          <w:lang w:val="en-US"/>
        </w:rPr>
        <w:t xml:space="preserve">        setValidationErrors({});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lastRenderedPageBreak/>
        <w:t xml:space="preserve">        tariffs,</w:t>
      </w:r>
    </w:p>
    <w:p w:rsidR="001F705F" w:rsidRPr="00684C53" w:rsidRDefault="001F705F" w:rsidP="001F705F">
      <w:pPr>
        <w:rPr>
          <w:lang w:val="en-US"/>
        </w:rPr>
      </w:pPr>
      <w:r w:rsidRPr="00684C53">
        <w:rPr>
          <w:lang w:val="en-US"/>
        </w:rPr>
        <w:t xml:space="preserve">        loading,</w:t>
      </w:r>
    </w:p>
    <w:p w:rsidR="001F705F" w:rsidRPr="00684C53" w:rsidRDefault="001F705F" w:rsidP="001F705F">
      <w:pPr>
        <w:rPr>
          <w:lang w:val="en-US"/>
        </w:rPr>
      </w:pPr>
      <w:r w:rsidRPr="00684C53">
        <w:rPr>
          <w:lang w:val="en-US"/>
        </w:rPr>
        <w:t xml:space="preserve">        error,</w:t>
      </w:r>
    </w:p>
    <w:p w:rsidR="001F705F" w:rsidRPr="00684C53" w:rsidRDefault="001F705F" w:rsidP="001F705F">
      <w:pPr>
        <w:rPr>
          <w:lang w:val="en-US"/>
        </w:rPr>
      </w:pPr>
      <w:r w:rsidRPr="00684C53">
        <w:rPr>
          <w:lang w:val="en-US"/>
        </w:rPr>
        <w:t xml:space="preserve">        showModal,</w:t>
      </w:r>
    </w:p>
    <w:p w:rsidR="001F705F" w:rsidRPr="00684C53" w:rsidRDefault="001F705F" w:rsidP="001F705F">
      <w:pPr>
        <w:rPr>
          <w:lang w:val="en-US"/>
        </w:rPr>
      </w:pPr>
      <w:r w:rsidRPr="00684C53">
        <w:rPr>
          <w:lang w:val="en-US"/>
        </w:rPr>
        <w:t xml:space="preserve">        selectedItem,</w:t>
      </w:r>
    </w:p>
    <w:p w:rsidR="001F705F" w:rsidRPr="00684C53" w:rsidRDefault="001F705F" w:rsidP="001F705F">
      <w:pPr>
        <w:rPr>
          <w:lang w:val="en-US"/>
        </w:rPr>
      </w:pPr>
      <w:r w:rsidRPr="00684C53">
        <w:rPr>
          <w:lang w:val="en-US"/>
        </w:rPr>
        <w:t xml:space="preserve">        formData,</w:t>
      </w:r>
    </w:p>
    <w:p w:rsidR="001F705F" w:rsidRPr="00684C53" w:rsidRDefault="001F705F" w:rsidP="001F705F">
      <w:pPr>
        <w:rPr>
          <w:lang w:val="en-US"/>
        </w:rPr>
      </w:pPr>
      <w:r w:rsidRPr="00684C53">
        <w:rPr>
          <w:lang w:val="en-US"/>
        </w:rPr>
        <w:t xml:space="preserve">        validationErrors,</w:t>
      </w:r>
    </w:p>
    <w:p w:rsidR="001F705F" w:rsidRPr="00684C53" w:rsidRDefault="001F705F" w:rsidP="001F705F">
      <w:pPr>
        <w:rPr>
          <w:lang w:val="en-US"/>
        </w:rPr>
      </w:pPr>
      <w:r w:rsidRPr="00684C53">
        <w:rPr>
          <w:lang w:val="en-US"/>
        </w:rPr>
        <w:t xml:space="preserve">        setFormData,</w:t>
      </w:r>
    </w:p>
    <w:p w:rsidR="001F705F" w:rsidRPr="00684C53" w:rsidRDefault="001F705F" w:rsidP="001F705F">
      <w:pPr>
        <w:rPr>
          <w:lang w:val="en-US"/>
        </w:rPr>
      </w:pPr>
      <w:r w:rsidRPr="00684C53">
        <w:rPr>
          <w:lang w:val="en-US"/>
        </w:rPr>
        <w:t xml:space="preserve">        deleteTariff,</w:t>
      </w:r>
    </w:p>
    <w:p w:rsidR="001F705F" w:rsidRPr="00684C53" w:rsidRDefault="001F705F" w:rsidP="001F705F">
      <w:pPr>
        <w:rPr>
          <w:lang w:val="en-US"/>
        </w:rPr>
      </w:pPr>
      <w:r w:rsidRPr="00684C53">
        <w:rPr>
          <w:lang w:val="en-US"/>
        </w:rPr>
        <w:t xml:space="preserve">        saveTariff,</w:t>
      </w:r>
    </w:p>
    <w:p w:rsidR="001F705F" w:rsidRPr="00684C53" w:rsidRDefault="001F705F" w:rsidP="001F705F">
      <w:pPr>
        <w:rPr>
          <w:lang w:val="en-US"/>
        </w:rPr>
      </w:pPr>
      <w:r w:rsidRPr="00684C53">
        <w:rPr>
          <w:lang w:val="en-US"/>
        </w:rPr>
        <w:t xml:space="preserve">        openModal,</w:t>
      </w:r>
    </w:p>
    <w:p w:rsidR="001F705F" w:rsidRPr="00684C53" w:rsidRDefault="001F705F" w:rsidP="001F705F">
      <w:pPr>
        <w:rPr>
          <w:lang w:val="en-US"/>
        </w:rPr>
      </w:pPr>
      <w:r w:rsidRPr="00684C53">
        <w:rPr>
          <w:lang w:val="en-US"/>
        </w:rPr>
        <w:t xml:space="preserve">        closeModal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useAdminUsers.js</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 useState, useEffect, useCallback } from 'react';</w:t>
      </w:r>
    </w:p>
    <w:p w:rsidR="001F705F" w:rsidRPr="00684C53" w:rsidRDefault="001F705F" w:rsidP="001F705F">
      <w:pPr>
        <w:rPr>
          <w:lang w:val="en-US"/>
        </w:rPr>
      </w:pPr>
      <w:r w:rsidRPr="00684C53">
        <w:rPr>
          <w:lang w:val="en-US"/>
        </w:rPr>
        <w:t>import api from '../../../api/client';</w:t>
      </w:r>
    </w:p>
    <w:p w:rsidR="001F705F" w:rsidRPr="00684C53" w:rsidRDefault="001F705F" w:rsidP="001F705F">
      <w:pPr>
        <w:rPr>
          <w:lang w:val="en-US"/>
        </w:rPr>
      </w:pPr>
      <w:r w:rsidRPr="00684C53">
        <w:rPr>
          <w:lang w:val="en-US"/>
        </w:rPr>
        <w:t>import { userTypeSchema } from '../../../shared/lib/validations/panelsValidations';</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useAdminUsers = () =&gt; {</w:t>
      </w:r>
    </w:p>
    <w:p w:rsidR="001F705F" w:rsidRPr="00684C53" w:rsidRDefault="001F705F" w:rsidP="001F705F">
      <w:pPr>
        <w:rPr>
          <w:lang w:val="en-US"/>
        </w:rPr>
      </w:pPr>
      <w:r w:rsidRPr="00684C53">
        <w:rPr>
          <w:lang w:val="en-US"/>
        </w:rPr>
        <w:t xml:space="preserve">    const [users, setUsers] = useState([]);</w:t>
      </w:r>
    </w:p>
    <w:p w:rsidR="001F705F" w:rsidRPr="00684C53" w:rsidRDefault="001F705F" w:rsidP="001F705F">
      <w:pPr>
        <w:rPr>
          <w:lang w:val="en-US"/>
        </w:rPr>
      </w:pPr>
      <w:r w:rsidRPr="00684C53">
        <w:rPr>
          <w:lang w:val="en-US"/>
        </w:rPr>
        <w:t xml:space="preserve">    const [loading, setLoading] = useState(false);</w:t>
      </w:r>
    </w:p>
    <w:p w:rsidR="001F705F" w:rsidRPr="00684C53" w:rsidRDefault="001F705F" w:rsidP="001F705F">
      <w:pPr>
        <w:rPr>
          <w:lang w:val="en-US"/>
        </w:rPr>
      </w:pPr>
      <w:r w:rsidRPr="00684C53">
        <w:rPr>
          <w:lang w:val="en-US"/>
        </w:rPr>
        <w:t xml:space="preserve">    const [error, setError] = useState(null);</w:t>
      </w:r>
    </w:p>
    <w:p w:rsidR="001F705F" w:rsidRPr="00684C53" w:rsidRDefault="001F705F" w:rsidP="001F705F">
      <w:pPr>
        <w:rPr>
          <w:lang w:val="en-US"/>
        </w:rPr>
      </w:pPr>
      <w:r w:rsidRPr="00684C53">
        <w:rPr>
          <w:lang w:val="en-US"/>
        </w:rPr>
        <w:t xml:space="preserve">    const [searchTerm, setSearchTerm] = useState('');</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const formatDate = (dateString) =&gt; {</w:t>
      </w:r>
    </w:p>
    <w:p w:rsidR="001F705F" w:rsidRPr="00684C53" w:rsidRDefault="001F705F" w:rsidP="001F705F">
      <w:pPr>
        <w:rPr>
          <w:lang w:val="en-US"/>
        </w:rPr>
      </w:pPr>
      <w:r w:rsidRPr="00684C53">
        <w:rPr>
          <w:lang w:val="en-US"/>
        </w:rPr>
        <w:t xml:space="preserve">        if (!dateString) return '—';</w:t>
      </w:r>
    </w:p>
    <w:p w:rsidR="001F705F" w:rsidRPr="00684C53" w:rsidRDefault="001F705F" w:rsidP="001F705F">
      <w:pPr>
        <w:rPr>
          <w:lang w:val="en-US"/>
        </w:rPr>
      </w:pPr>
      <w:r w:rsidRPr="00684C53">
        <w:rPr>
          <w:lang w:val="en-US"/>
        </w:rPr>
        <w:t xml:space="preserve">        return dateString.split('T')[0];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loadUsers = useCallback(async () =&gt; {</w:t>
      </w:r>
    </w:p>
    <w:p w:rsidR="001F705F" w:rsidRPr="00684C53" w:rsidRDefault="001F705F" w:rsidP="001F705F">
      <w:pPr>
        <w:rPr>
          <w:lang w:val="en-US"/>
        </w:rPr>
      </w:pPr>
      <w:r w:rsidRPr="00684C53">
        <w:rPr>
          <w:lang w:val="en-US"/>
        </w:rPr>
        <w:t xml:space="preserve">        setLoading(true);</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const response = await api.get('/admin/users');</w:t>
      </w:r>
    </w:p>
    <w:p w:rsidR="001F705F" w:rsidRPr="00684C53" w:rsidRDefault="001F705F" w:rsidP="001F705F">
      <w:pPr>
        <w:rPr>
          <w:lang w:val="en-US"/>
        </w:rPr>
      </w:pPr>
      <w:r w:rsidRPr="00684C53">
        <w:rPr>
          <w:lang w:val="en-US"/>
        </w:rPr>
        <w:t xml:space="preserve">            setUsers(response.data.data || []);</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w:t>
      </w:r>
      <w:r>
        <w:t>Ошибка</w:t>
      </w:r>
      <w:r w:rsidRPr="00684C53">
        <w:rPr>
          <w:lang w:val="en-US"/>
        </w:rPr>
        <w:t xml:space="preserve"> </w:t>
      </w:r>
      <w:r>
        <w:t>загрузки</w:t>
      </w:r>
      <w:r w:rsidRPr="00684C53">
        <w:rPr>
          <w:lang w:val="en-US"/>
        </w:rPr>
        <w:t xml:space="preserve"> </w:t>
      </w:r>
      <w:r>
        <w:t>пользователей</w:t>
      </w:r>
      <w:r w:rsidRPr="00684C53">
        <w:rPr>
          <w:lang w:val="en-US"/>
        </w:rPr>
        <w:t>: ' + (error.response?.data?.message || error.message));</w:t>
      </w:r>
    </w:p>
    <w:p w:rsidR="001F705F" w:rsidRPr="00684C53" w:rsidRDefault="001F705F" w:rsidP="001F705F">
      <w:pPr>
        <w:rPr>
          <w:lang w:val="en-US"/>
        </w:rPr>
      </w:pPr>
      <w:r w:rsidRPr="00684C53">
        <w:rPr>
          <w:lang w:val="en-US"/>
        </w:rPr>
        <w:t xml:space="preserve">        } finally {</w:t>
      </w:r>
    </w:p>
    <w:p w:rsidR="001F705F" w:rsidRPr="00684C53" w:rsidRDefault="001F705F" w:rsidP="001F705F">
      <w:pPr>
        <w:rPr>
          <w:lang w:val="en-US"/>
        </w:rPr>
      </w:pPr>
      <w:r w:rsidRPr="00684C53">
        <w:rPr>
          <w:lang w:val="en-US"/>
        </w:rPr>
        <w:t xml:space="preserve">            setLoading(false);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useEffect(() =&gt; {</w:t>
      </w:r>
    </w:p>
    <w:p w:rsidR="001F705F" w:rsidRPr="00684C53" w:rsidRDefault="001F705F" w:rsidP="001F705F">
      <w:pPr>
        <w:rPr>
          <w:lang w:val="en-US"/>
        </w:rPr>
      </w:pPr>
      <w:r w:rsidRPr="00684C53">
        <w:rPr>
          <w:lang w:val="en-US"/>
        </w:rPr>
        <w:t xml:space="preserve">        loadUsers();</w:t>
      </w:r>
    </w:p>
    <w:p w:rsidR="001F705F" w:rsidRPr="00684C53" w:rsidRDefault="001F705F" w:rsidP="001F705F">
      <w:pPr>
        <w:rPr>
          <w:lang w:val="en-US"/>
        </w:rPr>
      </w:pPr>
      <w:r w:rsidRPr="00684C53">
        <w:rPr>
          <w:lang w:val="en-US"/>
        </w:rPr>
        <w:t xml:space="preserve">    }, [loadUsers]);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changeUserType = async (userId, newType) =&gt;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await userTypeSchema.validate({ user_type: newType }, { abortEarly: false });</w:t>
      </w:r>
    </w:p>
    <w:p w:rsidR="001F705F" w:rsidRPr="00684C53" w:rsidRDefault="001F705F" w:rsidP="001F705F">
      <w:pPr>
        <w:rPr>
          <w:lang w:val="en-US"/>
        </w:rPr>
      </w:pPr>
      <w:r w:rsidRPr="00684C53">
        <w:rPr>
          <w:lang w:val="en-US"/>
        </w:rPr>
        <w:t xml:space="preserve">            await api.put(`/admin/users/${userId}`, { user_type: newType });</w:t>
      </w:r>
    </w:p>
    <w:p w:rsidR="001F705F" w:rsidRPr="00684C53" w:rsidRDefault="001F705F" w:rsidP="001F705F">
      <w:pPr>
        <w:rPr>
          <w:lang w:val="en-US"/>
        </w:rPr>
      </w:pPr>
      <w:r w:rsidRPr="00684C53">
        <w:rPr>
          <w:lang w:val="en-US"/>
        </w:rPr>
        <w:t xml:space="preserve">            await loadUsers();</w:t>
      </w:r>
    </w:p>
    <w:p w:rsidR="001F705F" w:rsidRPr="00684C53" w:rsidRDefault="001F705F" w:rsidP="001F705F">
      <w:pPr>
        <w:rPr>
          <w:lang w:val="en-US"/>
        </w:rPr>
      </w:pPr>
      <w:r w:rsidRPr="00684C53">
        <w:rPr>
          <w:lang w:val="en-US"/>
        </w:rPr>
        <w:t xml:space="preserve">        } catch (err) {</w:t>
      </w:r>
    </w:p>
    <w:p w:rsidR="001F705F" w:rsidRPr="00684C53" w:rsidRDefault="001F705F" w:rsidP="001F705F">
      <w:pPr>
        <w:rPr>
          <w:lang w:val="en-US"/>
        </w:rPr>
      </w:pPr>
      <w:r w:rsidRPr="00684C53">
        <w:rPr>
          <w:lang w:val="en-US"/>
        </w:rPr>
        <w:t xml:space="preserve">            if (err.name === 'ValidationError') {</w:t>
      </w:r>
    </w:p>
    <w:p w:rsidR="001F705F" w:rsidRPr="00684C53" w:rsidRDefault="001F705F" w:rsidP="001F705F">
      <w:pPr>
        <w:rPr>
          <w:lang w:val="en-US"/>
        </w:rPr>
      </w:pPr>
      <w:r w:rsidRPr="00684C53">
        <w:rPr>
          <w:lang w:val="en-US"/>
        </w:rPr>
        <w:lastRenderedPageBreak/>
        <w:t xml:space="preserve">                setError(err.errors[0]);</w:t>
      </w:r>
    </w:p>
    <w:p w:rsidR="001F705F" w:rsidRPr="00684C53" w:rsidRDefault="001F705F" w:rsidP="001F705F">
      <w:pPr>
        <w:rPr>
          <w:lang w:val="en-US"/>
        </w:rPr>
      </w:pPr>
      <w:r w:rsidRPr="00684C53">
        <w:rPr>
          <w:lang w:val="en-US"/>
        </w:rPr>
        <w:t xml:space="preserve">            } else {</w:t>
      </w:r>
    </w:p>
    <w:p w:rsidR="001F705F" w:rsidRPr="00684C53" w:rsidRDefault="001F705F" w:rsidP="001F705F">
      <w:pPr>
        <w:rPr>
          <w:lang w:val="en-US"/>
        </w:rPr>
      </w:pPr>
      <w:r w:rsidRPr="00684C53">
        <w:rPr>
          <w:lang w:val="en-US"/>
        </w:rPr>
        <w:t xml:space="preserve">                setError('</w:t>
      </w:r>
      <w:r>
        <w:t>Ошибка</w:t>
      </w:r>
      <w:r w:rsidRPr="00684C53">
        <w:rPr>
          <w:lang w:val="en-US"/>
        </w:rPr>
        <w:t xml:space="preserve"> </w:t>
      </w:r>
      <w:r>
        <w:t>смены</w:t>
      </w:r>
      <w:r w:rsidRPr="00684C53">
        <w:rPr>
          <w:lang w:val="en-US"/>
        </w:rPr>
        <w:t xml:space="preserve"> </w:t>
      </w:r>
      <w:r>
        <w:t>типа</w:t>
      </w:r>
      <w:r w:rsidRPr="00684C53">
        <w:rPr>
          <w:lang w:val="en-US"/>
        </w:rPr>
        <w:t xml:space="preserve"> </w:t>
      </w:r>
      <w:r>
        <w:t>пользователя</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getFullName = (user) =&gt; {</w:t>
      </w:r>
    </w:p>
    <w:p w:rsidR="001F705F" w:rsidRPr="00684C53" w:rsidRDefault="001F705F" w:rsidP="001F705F">
      <w:pPr>
        <w:rPr>
          <w:lang w:val="en-US"/>
        </w:rPr>
      </w:pPr>
      <w:r w:rsidRPr="00684C53">
        <w:rPr>
          <w:lang w:val="en-US"/>
        </w:rPr>
        <w:t xml:space="preserve">        const profile = user.client_profile;</w:t>
      </w:r>
    </w:p>
    <w:p w:rsidR="001F705F" w:rsidRPr="00684C53" w:rsidRDefault="001F705F" w:rsidP="001F705F">
      <w:pPr>
        <w:rPr>
          <w:lang w:val="en-US"/>
        </w:rPr>
      </w:pPr>
      <w:r w:rsidRPr="00684C53">
        <w:rPr>
          <w:lang w:val="en-US"/>
        </w:rPr>
        <w:t xml:space="preserve">        if (!profile) return '—';</w:t>
      </w:r>
    </w:p>
    <w:p w:rsidR="001F705F" w:rsidRPr="00684C53" w:rsidRDefault="001F705F" w:rsidP="001F705F">
      <w:pPr>
        <w:rPr>
          <w:lang w:val="en-US"/>
        </w:rPr>
      </w:pPr>
      <w:r w:rsidRPr="00684C53">
        <w:rPr>
          <w:lang w:val="en-US"/>
        </w:rPr>
        <w:t xml:space="preserve">        const parts = [profile.last_name, profile.first_name, profile.middle_name].filter(p =&gt; p);</w:t>
      </w:r>
    </w:p>
    <w:p w:rsidR="001F705F" w:rsidRPr="00684C53" w:rsidRDefault="001F705F" w:rsidP="001F705F">
      <w:pPr>
        <w:rPr>
          <w:lang w:val="en-US"/>
        </w:rPr>
      </w:pPr>
      <w:r w:rsidRPr="00684C53">
        <w:rPr>
          <w:lang w:val="en-US"/>
        </w:rPr>
        <w:t xml:space="preserve">        return parts.length ? parts.join(' ') :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getUserTypeName = (user) =&gt; {</w:t>
      </w:r>
    </w:p>
    <w:p w:rsidR="001F705F" w:rsidRPr="00684C53" w:rsidRDefault="001F705F" w:rsidP="001F705F">
      <w:pPr>
        <w:rPr>
          <w:lang w:val="en-US"/>
        </w:rPr>
      </w:pPr>
      <w:r w:rsidRPr="00684C53">
        <w:rPr>
          <w:lang w:val="en-US"/>
        </w:rPr>
        <w:t xml:space="preserve">        const type = user.user_type?.name;</w:t>
      </w:r>
    </w:p>
    <w:p w:rsidR="001F705F" w:rsidRPr="00684C53" w:rsidRDefault="001F705F" w:rsidP="001F705F">
      <w:pPr>
        <w:rPr>
          <w:lang w:val="en-US"/>
        </w:rPr>
      </w:pPr>
      <w:r w:rsidRPr="00684C53">
        <w:rPr>
          <w:lang w:val="en-US"/>
        </w:rPr>
        <w:t xml:space="preserve">        if (type === 'admin') return '</w:t>
      </w:r>
      <w:r>
        <w:t>Админ</w:t>
      </w:r>
      <w:r w:rsidRPr="00684C53">
        <w:rPr>
          <w:lang w:val="en-US"/>
        </w:rPr>
        <w:t>';</w:t>
      </w:r>
    </w:p>
    <w:p w:rsidR="001F705F" w:rsidRPr="00684C53" w:rsidRDefault="001F705F" w:rsidP="001F705F">
      <w:pPr>
        <w:rPr>
          <w:lang w:val="en-US"/>
        </w:rPr>
      </w:pPr>
      <w:r w:rsidRPr="00684C53">
        <w:rPr>
          <w:lang w:val="en-US"/>
        </w:rPr>
        <w:t xml:space="preserve">        if (type === 'agent') return '</w:t>
      </w:r>
      <w:r>
        <w:t>Агент</w:t>
      </w:r>
      <w:r w:rsidRPr="00684C53">
        <w:rPr>
          <w:lang w:val="en-US"/>
        </w:rPr>
        <w:t>';</w:t>
      </w:r>
    </w:p>
    <w:p w:rsidR="001F705F" w:rsidRPr="00684C53" w:rsidRDefault="001F705F" w:rsidP="001F705F">
      <w:pPr>
        <w:rPr>
          <w:lang w:val="en-US"/>
        </w:rPr>
      </w:pPr>
      <w:r w:rsidRPr="00684C53">
        <w:rPr>
          <w:lang w:val="en-US"/>
        </w:rPr>
        <w:t xml:space="preserve">        if (type === 'client') return '</w:t>
      </w:r>
      <w:r>
        <w:t>Клиент</w:t>
      </w:r>
      <w:r w:rsidRPr="00684C53">
        <w:rPr>
          <w:lang w:val="en-US"/>
        </w:rPr>
        <w:t>';</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filteredUsers = users.filter(user =&gt; </w:t>
      </w:r>
    </w:p>
    <w:p w:rsidR="001F705F" w:rsidRPr="00684C53" w:rsidRDefault="001F705F" w:rsidP="001F705F">
      <w:pPr>
        <w:rPr>
          <w:lang w:val="en-US"/>
        </w:rPr>
      </w:pPr>
      <w:r w:rsidRPr="00684C53">
        <w:rPr>
          <w:lang w:val="en-US"/>
        </w:rPr>
        <w:t xml:space="preserve">        user.email?.toLowerCase().includes(searchTerm.toLowerCase()) ||</w:t>
      </w:r>
    </w:p>
    <w:p w:rsidR="001F705F" w:rsidRPr="00684C53" w:rsidRDefault="001F705F" w:rsidP="001F705F">
      <w:pPr>
        <w:rPr>
          <w:lang w:val="en-US"/>
        </w:rPr>
      </w:pPr>
      <w:r w:rsidRPr="00684C53">
        <w:rPr>
          <w:lang w:val="en-US"/>
        </w:rPr>
        <w:t xml:space="preserve">        user.phone?.includes(searchTerm) ||</w:t>
      </w:r>
    </w:p>
    <w:p w:rsidR="001F705F" w:rsidRPr="00684C53" w:rsidRDefault="001F705F" w:rsidP="001F705F">
      <w:pPr>
        <w:rPr>
          <w:lang w:val="en-US"/>
        </w:rPr>
      </w:pPr>
      <w:r w:rsidRPr="00684C53">
        <w:rPr>
          <w:lang w:val="en-US"/>
        </w:rPr>
        <w:t xml:space="preserve">        user.client_profile?.last_name?.toLowerCase().includes(searchTerm.toLowerCase()) ||</w:t>
      </w:r>
    </w:p>
    <w:p w:rsidR="001F705F" w:rsidRPr="00684C53" w:rsidRDefault="001F705F" w:rsidP="001F705F">
      <w:pPr>
        <w:rPr>
          <w:lang w:val="en-US"/>
        </w:rPr>
      </w:pPr>
      <w:r w:rsidRPr="00684C53">
        <w:rPr>
          <w:lang w:val="en-US"/>
        </w:rPr>
        <w:t xml:space="preserve">        user.client_profile?.first_name?.toLowerCase().includes(searchTerm.toLowerCase())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users,</w:t>
      </w:r>
    </w:p>
    <w:p w:rsidR="001F705F" w:rsidRPr="00684C53" w:rsidRDefault="001F705F" w:rsidP="001F705F">
      <w:pPr>
        <w:rPr>
          <w:lang w:val="en-US"/>
        </w:rPr>
      </w:pPr>
      <w:r w:rsidRPr="00684C53">
        <w:rPr>
          <w:lang w:val="en-US"/>
        </w:rPr>
        <w:t xml:space="preserve">        loading,</w:t>
      </w:r>
    </w:p>
    <w:p w:rsidR="001F705F" w:rsidRPr="00684C53" w:rsidRDefault="001F705F" w:rsidP="001F705F">
      <w:pPr>
        <w:rPr>
          <w:lang w:val="en-US"/>
        </w:rPr>
      </w:pPr>
      <w:r w:rsidRPr="00684C53">
        <w:rPr>
          <w:lang w:val="en-US"/>
        </w:rPr>
        <w:t xml:space="preserve">        error,</w:t>
      </w:r>
    </w:p>
    <w:p w:rsidR="001F705F" w:rsidRPr="00684C53" w:rsidRDefault="001F705F" w:rsidP="001F705F">
      <w:pPr>
        <w:rPr>
          <w:lang w:val="en-US"/>
        </w:rPr>
      </w:pPr>
      <w:r w:rsidRPr="00684C53">
        <w:rPr>
          <w:lang w:val="en-US"/>
        </w:rPr>
        <w:t xml:space="preserve">        searchTerm,</w:t>
      </w:r>
    </w:p>
    <w:p w:rsidR="001F705F" w:rsidRPr="00684C53" w:rsidRDefault="001F705F" w:rsidP="001F705F">
      <w:pPr>
        <w:rPr>
          <w:lang w:val="en-US"/>
        </w:rPr>
      </w:pPr>
      <w:r w:rsidRPr="00684C53">
        <w:rPr>
          <w:lang w:val="en-US"/>
        </w:rPr>
        <w:t xml:space="preserve">        setSearchTerm,</w:t>
      </w:r>
    </w:p>
    <w:p w:rsidR="001F705F" w:rsidRPr="00684C53" w:rsidRDefault="001F705F" w:rsidP="001F705F">
      <w:pPr>
        <w:rPr>
          <w:lang w:val="en-US"/>
        </w:rPr>
      </w:pPr>
      <w:r w:rsidRPr="00684C53">
        <w:rPr>
          <w:lang w:val="en-US"/>
        </w:rPr>
        <w:t xml:space="preserve">        loadUsers,</w:t>
      </w:r>
    </w:p>
    <w:p w:rsidR="001F705F" w:rsidRPr="00684C53" w:rsidRDefault="001F705F" w:rsidP="001F705F">
      <w:pPr>
        <w:rPr>
          <w:lang w:val="en-US"/>
        </w:rPr>
      </w:pPr>
      <w:r w:rsidRPr="00684C53">
        <w:rPr>
          <w:lang w:val="en-US"/>
        </w:rPr>
        <w:t xml:space="preserve">        changeUserType,</w:t>
      </w:r>
    </w:p>
    <w:p w:rsidR="001F705F" w:rsidRPr="00684C53" w:rsidRDefault="001F705F" w:rsidP="001F705F">
      <w:pPr>
        <w:rPr>
          <w:lang w:val="en-US"/>
        </w:rPr>
      </w:pPr>
      <w:r w:rsidRPr="00684C53">
        <w:rPr>
          <w:lang w:val="en-US"/>
        </w:rPr>
        <w:t xml:space="preserve">        getFullName,</w:t>
      </w:r>
    </w:p>
    <w:p w:rsidR="001F705F" w:rsidRPr="00684C53" w:rsidRDefault="001F705F" w:rsidP="001F705F">
      <w:pPr>
        <w:rPr>
          <w:lang w:val="en-US"/>
        </w:rPr>
      </w:pPr>
      <w:r w:rsidRPr="00684C53">
        <w:rPr>
          <w:lang w:val="en-US"/>
        </w:rPr>
        <w:t xml:space="preserve">        getUserTypeName,</w:t>
      </w:r>
    </w:p>
    <w:p w:rsidR="001F705F" w:rsidRPr="00684C53" w:rsidRDefault="001F705F" w:rsidP="001F705F">
      <w:pPr>
        <w:rPr>
          <w:lang w:val="en-US"/>
        </w:rPr>
      </w:pPr>
      <w:r w:rsidRPr="00684C53">
        <w:rPr>
          <w:lang w:val="en-US"/>
        </w:rPr>
        <w:t xml:space="preserve">        filteredUsers,</w:t>
      </w:r>
    </w:p>
    <w:p w:rsidR="001F705F" w:rsidRPr="00684C53" w:rsidRDefault="001F705F" w:rsidP="001F705F">
      <w:pPr>
        <w:rPr>
          <w:lang w:val="en-US"/>
        </w:rPr>
      </w:pPr>
      <w:r w:rsidRPr="00684C53">
        <w:rPr>
          <w:lang w:val="en-US"/>
        </w:rPr>
        <w:t xml:space="preserve">        formatDate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useAgentAccidents.js</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 useState, useEffect, useCallback } from 'react';</w:t>
      </w:r>
    </w:p>
    <w:p w:rsidR="001F705F" w:rsidRPr="00684C53" w:rsidRDefault="001F705F" w:rsidP="001F705F">
      <w:pPr>
        <w:rPr>
          <w:lang w:val="en-US"/>
        </w:rPr>
      </w:pPr>
      <w:r w:rsidRPr="00684C53">
        <w:rPr>
          <w:lang w:val="en-US"/>
        </w:rPr>
        <w:t>import api from '../../../api/client';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useAgentAccidents = () =&gt; {</w:t>
      </w:r>
    </w:p>
    <w:p w:rsidR="001F705F" w:rsidRPr="00684C53" w:rsidRDefault="001F705F" w:rsidP="001F705F">
      <w:pPr>
        <w:rPr>
          <w:lang w:val="en-US"/>
        </w:rPr>
      </w:pPr>
      <w:r w:rsidRPr="00684C53">
        <w:rPr>
          <w:lang w:val="en-US"/>
        </w:rPr>
        <w:t xml:space="preserve">    const [accidents, setAccidents] = useState([]);</w:t>
      </w:r>
    </w:p>
    <w:p w:rsidR="001F705F" w:rsidRPr="00684C53" w:rsidRDefault="001F705F" w:rsidP="001F705F">
      <w:pPr>
        <w:rPr>
          <w:lang w:val="en-US"/>
        </w:rPr>
      </w:pPr>
      <w:r w:rsidRPr="00684C53">
        <w:rPr>
          <w:lang w:val="en-US"/>
        </w:rPr>
        <w:t xml:space="preserve">    const [loading, setLoading] = useState(false);</w:t>
      </w:r>
    </w:p>
    <w:p w:rsidR="001F705F" w:rsidRPr="00684C53" w:rsidRDefault="001F705F" w:rsidP="001F705F">
      <w:pPr>
        <w:rPr>
          <w:lang w:val="en-US"/>
        </w:rPr>
      </w:pPr>
      <w:r w:rsidRPr="00684C53">
        <w:rPr>
          <w:lang w:val="en-US"/>
        </w:rPr>
        <w:t xml:space="preserve">    const [error, setError] = useState(null);</w:t>
      </w:r>
    </w:p>
    <w:p w:rsidR="001F705F" w:rsidRPr="00684C53" w:rsidRDefault="001F705F" w:rsidP="001F705F">
      <w:pPr>
        <w:rPr>
          <w:lang w:val="en-US"/>
        </w:rPr>
      </w:pPr>
      <w:r w:rsidRPr="00684C53">
        <w:rPr>
          <w:lang w:val="en-US"/>
        </w:rPr>
        <w:t xml:space="preserve">    const [selectedItem, setSelectedItem] = useState(null);</w:t>
      </w:r>
    </w:p>
    <w:p w:rsidR="001F705F" w:rsidRPr="00684C53" w:rsidRDefault="001F705F" w:rsidP="001F705F">
      <w:pPr>
        <w:rPr>
          <w:lang w:val="en-US"/>
        </w:rPr>
      </w:pPr>
      <w:r w:rsidRPr="00684C53">
        <w:rPr>
          <w:lang w:val="en-US"/>
        </w:rPr>
        <w:t xml:space="preserve">    const [showModal, setShowModal] = useState(false);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formatDate = (dateString) =&gt; {</w:t>
      </w:r>
    </w:p>
    <w:p w:rsidR="001F705F" w:rsidRPr="00684C53" w:rsidRDefault="001F705F" w:rsidP="001F705F">
      <w:pPr>
        <w:rPr>
          <w:lang w:val="en-US"/>
        </w:rPr>
      </w:pPr>
      <w:r w:rsidRPr="00684C53">
        <w:rPr>
          <w:lang w:val="en-US"/>
        </w:rPr>
        <w:t xml:space="preserve">        if (!dateString) return '—';</w:t>
      </w:r>
    </w:p>
    <w:p w:rsidR="001F705F" w:rsidRPr="00684C53" w:rsidRDefault="001F705F" w:rsidP="001F705F">
      <w:pPr>
        <w:rPr>
          <w:lang w:val="en-US"/>
        </w:rPr>
      </w:pPr>
      <w:r w:rsidRPr="00684C53">
        <w:rPr>
          <w:lang w:val="en-US"/>
        </w:rPr>
        <w:t xml:space="preserve">        return dateString.split('T')[0];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getStatusText = (status) =&gt; {</w:t>
      </w:r>
    </w:p>
    <w:p w:rsidR="001F705F" w:rsidRPr="00684C53" w:rsidRDefault="001F705F" w:rsidP="001F705F">
      <w:pPr>
        <w:rPr>
          <w:lang w:val="en-US"/>
        </w:rPr>
      </w:pPr>
      <w:r w:rsidRPr="00684C53">
        <w:rPr>
          <w:lang w:val="en-US"/>
        </w:rPr>
        <w:t xml:space="preserve">        const statusMap = {</w:t>
      </w:r>
    </w:p>
    <w:p w:rsidR="001F705F" w:rsidRPr="00684C53" w:rsidRDefault="001F705F" w:rsidP="001F705F">
      <w:pPr>
        <w:rPr>
          <w:lang w:val="en-US"/>
        </w:rPr>
      </w:pPr>
      <w:r w:rsidRPr="00684C53">
        <w:rPr>
          <w:lang w:val="en-US"/>
        </w:rPr>
        <w:t xml:space="preserve">            'pending': '</w:t>
      </w:r>
      <w:r>
        <w:t>На</w:t>
      </w:r>
      <w:r w:rsidRPr="00684C53">
        <w:rPr>
          <w:lang w:val="en-US"/>
        </w:rPr>
        <w:t xml:space="preserve"> </w:t>
      </w:r>
      <w:r>
        <w:t>рассмотрении</w:t>
      </w:r>
      <w:r w:rsidRPr="00684C53">
        <w:rPr>
          <w:lang w:val="en-US"/>
        </w:rPr>
        <w:t>',</w:t>
      </w:r>
    </w:p>
    <w:p w:rsidR="001F705F" w:rsidRPr="00684C53" w:rsidRDefault="001F705F" w:rsidP="001F705F">
      <w:pPr>
        <w:rPr>
          <w:lang w:val="en-US"/>
        </w:rPr>
      </w:pPr>
      <w:r w:rsidRPr="00684C53">
        <w:rPr>
          <w:lang w:val="en-US"/>
        </w:rPr>
        <w:t xml:space="preserve">            'approved': '</w:t>
      </w:r>
      <w:r>
        <w:t>Одобрено</w:t>
      </w:r>
      <w:r w:rsidRPr="00684C53">
        <w:rPr>
          <w:lang w:val="en-US"/>
        </w:rPr>
        <w:t>',</w:t>
      </w:r>
    </w:p>
    <w:p w:rsidR="001F705F" w:rsidRPr="00684C53" w:rsidRDefault="001F705F" w:rsidP="001F705F">
      <w:pPr>
        <w:rPr>
          <w:lang w:val="en-US"/>
        </w:rPr>
      </w:pPr>
      <w:r w:rsidRPr="00684C53">
        <w:rPr>
          <w:lang w:val="en-US"/>
        </w:rPr>
        <w:t xml:space="preserve">            'paid': '</w:t>
      </w:r>
      <w:r>
        <w:t>Выплачено</w:t>
      </w:r>
      <w:r w:rsidRPr="00684C53">
        <w:rPr>
          <w:lang w:val="en-US"/>
        </w:rPr>
        <w:t>',</w:t>
      </w:r>
    </w:p>
    <w:p w:rsidR="001F705F" w:rsidRPr="00684C53" w:rsidRDefault="001F705F" w:rsidP="001F705F">
      <w:pPr>
        <w:rPr>
          <w:lang w:val="en-US"/>
        </w:rPr>
      </w:pPr>
      <w:r w:rsidRPr="00684C53">
        <w:rPr>
          <w:lang w:val="en-US"/>
        </w:rPr>
        <w:t xml:space="preserve">            'rejected': '</w:t>
      </w:r>
      <w:r>
        <w:t>Отклонено</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statusMap[status] || status;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loadAccidents = useCallback(async () =&gt; {</w:t>
      </w:r>
    </w:p>
    <w:p w:rsidR="001F705F" w:rsidRPr="00684C53" w:rsidRDefault="001F705F" w:rsidP="001F705F">
      <w:pPr>
        <w:rPr>
          <w:lang w:val="en-US"/>
        </w:rPr>
      </w:pPr>
      <w:r w:rsidRPr="00684C53">
        <w:rPr>
          <w:lang w:val="en-US"/>
        </w:rPr>
        <w:t xml:space="preserve">        setLoading(true);</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const response = await api.get('/agent/accidents');</w:t>
      </w:r>
    </w:p>
    <w:p w:rsidR="001F705F" w:rsidRPr="00684C53" w:rsidRDefault="001F705F" w:rsidP="001F705F">
      <w:pPr>
        <w:rPr>
          <w:lang w:val="en-US"/>
        </w:rPr>
      </w:pPr>
      <w:r w:rsidRPr="00684C53">
        <w:rPr>
          <w:lang w:val="en-US"/>
        </w:rPr>
        <w:t xml:space="preserve">            setAccidents(response.data.data);</w:t>
      </w:r>
    </w:p>
    <w:p w:rsidR="001F705F" w:rsidRPr="00684C53" w:rsidRDefault="001F705F" w:rsidP="001F705F">
      <w:pPr>
        <w:rPr>
          <w:lang w:val="en-US"/>
        </w:rPr>
      </w:pPr>
      <w:r w:rsidRPr="00684C53">
        <w:rPr>
          <w:lang w:val="en-US"/>
        </w:rPr>
        <w:t xml:space="preserve">        } catch (error) {</w:t>
      </w:r>
    </w:p>
    <w:p w:rsidR="001F705F" w:rsidRDefault="001F705F" w:rsidP="001F705F">
      <w:r w:rsidRPr="00684C53">
        <w:rPr>
          <w:lang w:val="en-US"/>
        </w:rPr>
        <w:t xml:space="preserve">            </w:t>
      </w:r>
      <w:r>
        <w:t>setError('Ошибка загрузки страховых случаев');</w:t>
      </w:r>
    </w:p>
    <w:p w:rsidR="001F705F" w:rsidRPr="00684C53" w:rsidRDefault="001F705F" w:rsidP="001F705F">
      <w:pPr>
        <w:rPr>
          <w:lang w:val="en-US"/>
        </w:rPr>
      </w:pPr>
      <w:r>
        <w:t xml:space="preserve">        </w:t>
      </w:r>
      <w:r w:rsidRPr="00684C53">
        <w:rPr>
          <w:lang w:val="en-US"/>
        </w:rPr>
        <w:t>} finally {</w:t>
      </w:r>
    </w:p>
    <w:p w:rsidR="001F705F" w:rsidRPr="00684C53" w:rsidRDefault="001F705F" w:rsidP="001F705F">
      <w:pPr>
        <w:rPr>
          <w:lang w:val="en-US"/>
        </w:rPr>
      </w:pPr>
      <w:r w:rsidRPr="00684C53">
        <w:rPr>
          <w:lang w:val="en-US"/>
        </w:rPr>
        <w:t xml:space="preserve">            setLoading(false);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useEffect(() =&gt; {</w:t>
      </w:r>
    </w:p>
    <w:p w:rsidR="001F705F" w:rsidRPr="00684C53" w:rsidRDefault="001F705F" w:rsidP="001F705F">
      <w:pPr>
        <w:rPr>
          <w:lang w:val="en-US"/>
        </w:rPr>
      </w:pPr>
      <w:r w:rsidRPr="00684C53">
        <w:rPr>
          <w:lang w:val="en-US"/>
        </w:rPr>
        <w:t xml:space="preserve">        loadAccidents();</w:t>
      </w:r>
    </w:p>
    <w:p w:rsidR="001F705F" w:rsidRPr="00684C53" w:rsidRDefault="001F705F" w:rsidP="001F705F">
      <w:pPr>
        <w:rPr>
          <w:lang w:val="en-US"/>
        </w:rPr>
      </w:pPr>
      <w:r w:rsidRPr="00684C53">
        <w:rPr>
          <w:lang w:val="en-US"/>
        </w:rPr>
        <w:t xml:space="preserve">    }, [loadAccidents]);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updateAccidentStatus = async (id, status) =&gt;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await api.put(`/agent/accidents/${id}`, { status });</w:t>
      </w:r>
    </w:p>
    <w:p w:rsidR="001F705F" w:rsidRPr="00684C53" w:rsidRDefault="001F705F" w:rsidP="001F705F">
      <w:pPr>
        <w:rPr>
          <w:lang w:val="en-US"/>
        </w:rPr>
      </w:pPr>
      <w:r w:rsidRPr="00684C53">
        <w:rPr>
          <w:lang w:val="en-US"/>
        </w:rPr>
        <w:t xml:space="preserve">            await loadAccidents();</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w:t>
      </w:r>
      <w:r>
        <w:t>Ошибка</w:t>
      </w:r>
      <w:r w:rsidRPr="00684C53">
        <w:rPr>
          <w:lang w:val="en-US"/>
        </w:rPr>
        <w:t xml:space="preserve"> </w:t>
      </w:r>
      <w:r>
        <w:t>обновления</w:t>
      </w:r>
      <w:r w:rsidRPr="00684C53">
        <w:rPr>
          <w:lang w:val="en-US"/>
        </w:rPr>
        <w:t xml:space="preserve"> </w:t>
      </w:r>
      <w:r>
        <w:t>статуса</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openModal = (accident) =&gt; {</w:t>
      </w:r>
    </w:p>
    <w:p w:rsidR="001F705F" w:rsidRPr="00684C53" w:rsidRDefault="001F705F" w:rsidP="001F705F">
      <w:pPr>
        <w:rPr>
          <w:lang w:val="en-US"/>
        </w:rPr>
      </w:pPr>
      <w:r w:rsidRPr="00684C53">
        <w:rPr>
          <w:lang w:val="en-US"/>
        </w:rPr>
        <w:t xml:space="preserve">        setSelectedItem(accident);</w:t>
      </w:r>
    </w:p>
    <w:p w:rsidR="001F705F" w:rsidRPr="00684C53" w:rsidRDefault="001F705F" w:rsidP="001F705F">
      <w:pPr>
        <w:rPr>
          <w:lang w:val="en-US"/>
        </w:rPr>
      </w:pPr>
      <w:r w:rsidRPr="00684C53">
        <w:rPr>
          <w:lang w:val="en-US"/>
        </w:rPr>
        <w:t xml:space="preserve">        setShowModal(true);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closeModal = () =&gt; {</w:t>
      </w:r>
    </w:p>
    <w:p w:rsidR="001F705F" w:rsidRPr="00684C53" w:rsidRDefault="001F705F" w:rsidP="001F705F">
      <w:pPr>
        <w:rPr>
          <w:lang w:val="en-US"/>
        </w:rPr>
      </w:pPr>
      <w:r w:rsidRPr="00684C53">
        <w:rPr>
          <w:lang w:val="en-US"/>
        </w:rPr>
        <w:t xml:space="preserve">        setShowModal(false);</w:t>
      </w:r>
    </w:p>
    <w:p w:rsidR="001F705F" w:rsidRPr="00684C53" w:rsidRDefault="001F705F" w:rsidP="001F705F">
      <w:pPr>
        <w:rPr>
          <w:lang w:val="en-US"/>
        </w:rPr>
      </w:pPr>
      <w:r w:rsidRPr="00684C53">
        <w:rPr>
          <w:lang w:val="en-US"/>
        </w:rPr>
        <w:t xml:space="preserve">        setSelectedItem(null);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accidents,</w:t>
      </w:r>
    </w:p>
    <w:p w:rsidR="001F705F" w:rsidRPr="00684C53" w:rsidRDefault="001F705F" w:rsidP="001F705F">
      <w:pPr>
        <w:rPr>
          <w:lang w:val="en-US"/>
        </w:rPr>
      </w:pPr>
      <w:r w:rsidRPr="00684C53">
        <w:rPr>
          <w:lang w:val="en-US"/>
        </w:rPr>
        <w:t xml:space="preserve">        loading,</w:t>
      </w:r>
    </w:p>
    <w:p w:rsidR="001F705F" w:rsidRPr="00684C53" w:rsidRDefault="001F705F" w:rsidP="001F705F">
      <w:pPr>
        <w:rPr>
          <w:lang w:val="en-US"/>
        </w:rPr>
      </w:pPr>
      <w:r w:rsidRPr="00684C53">
        <w:rPr>
          <w:lang w:val="en-US"/>
        </w:rPr>
        <w:t xml:space="preserve">        error,</w:t>
      </w:r>
    </w:p>
    <w:p w:rsidR="001F705F" w:rsidRPr="00684C53" w:rsidRDefault="001F705F" w:rsidP="001F705F">
      <w:pPr>
        <w:rPr>
          <w:lang w:val="en-US"/>
        </w:rPr>
      </w:pPr>
      <w:r w:rsidRPr="00684C53">
        <w:rPr>
          <w:lang w:val="en-US"/>
        </w:rPr>
        <w:t xml:space="preserve">        selectedItem,</w:t>
      </w:r>
    </w:p>
    <w:p w:rsidR="001F705F" w:rsidRPr="00684C53" w:rsidRDefault="001F705F" w:rsidP="001F705F">
      <w:pPr>
        <w:rPr>
          <w:lang w:val="en-US"/>
        </w:rPr>
      </w:pPr>
      <w:r w:rsidRPr="00684C53">
        <w:rPr>
          <w:lang w:val="en-US"/>
        </w:rPr>
        <w:lastRenderedPageBreak/>
        <w:t xml:space="preserve">        showModal,</w:t>
      </w:r>
    </w:p>
    <w:p w:rsidR="001F705F" w:rsidRPr="00684C53" w:rsidRDefault="001F705F" w:rsidP="001F705F">
      <w:pPr>
        <w:rPr>
          <w:lang w:val="en-US"/>
        </w:rPr>
      </w:pPr>
      <w:r w:rsidRPr="00684C53">
        <w:rPr>
          <w:lang w:val="en-US"/>
        </w:rPr>
        <w:t xml:space="preserve">        formatDate,</w:t>
      </w:r>
    </w:p>
    <w:p w:rsidR="001F705F" w:rsidRPr="00684C53" w:rsidRDefault="001F705F" w:rsidP="001F705F">
      <w:pPr>
        <w:rPr>
          <w:lang w:val="en-US"/>
        </w:rPr>
      </w:pPr>
      <w:r w:rsidRPr="00684C53">
        <w:rPr>
          <w:lang w:val="en-US"/>
        </w:rPr>
        <w:t xml:space="preserve">        getStatusText,</w:t>
      </w:r>
    </w:p>
    <w:p w:rsidR="001F705F" w:rsidRPr="00684C53" w:rsidRDefault="001F705F" w:rsidP="001F705F">
      <w:pPr>
        <w:rPr>
          <w:lang w:val="en-US"/>
        </w:rPr>
      </w:pPr>
      <w:r w:rsidRPr="00684C53">
        <w:rPr>
          <w:lang w:val="en-US"/>
        </w:rPr>
        <w:t xml:space="preserve">        loadAccidents,</w:t>
      </w:r>
    </w:p>
    <w:p w:rsidR="001F705F" w:rsidRPr="00684C53" w:rsidRDefault="001F705F" w:rsidP="001F705F">
      <w:pPr>
        <w:rPr>
          <w:lang w:val="en-US"/>
        </w:rPr>
      </w:pPr>
      <w:r w:rsidRPr="00684C53">
        <w:rPr>
          <w:lang w:val="en-US"/>
        </w:rPr>
        <w:t xml:space="preserve">        updateAccidentStatus,</w:t>
      </w:r>
    </w:p>
    <w:p w:rsidR="001F705F" w:rsidRPr="00684C53" w:rsidRDefault="001F705F" w:rsidP="001F705F">
      <w:pPr>
        <w:rPr>
          <w:lang w:val="en-US"/>
        </w:rPr>
      </w:pPr>
      <w:r w:rsidRPr="00684C53">
        <w:rPr>
          <w:lang w:val="en-US"/>
        </w:rPr>
        <w:t xml:space="preserve">        openModal,</w:t>
      </w:r>
    </w:p>
    <w:p w:rsidR="001F705F" w:rsidRPr="00684C53" w:rsidRDefault="001F705F" w:rsidP="001F705F">
      <w:pPr>
        <w:rPr>
          <w:lang w:val="en-US"/>
        </w:rPr>
      </w:pPr>
      <w:r w:rsidRPr="00684C53">
        <w:rPr>
          <w:lang w:val="en-US"/>
        </w:rPr>
        <w:t xml:space="preserve">        closeModal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useAgentClients.js</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 useState, useEffect, useCallback } from 'react';</w:t>
      </w:r>
    </w:p>
    <w:p w:rsidR="001F705F" w:rsidRPr="00684C53" w:rsidRDefault="001F705F" w:rsidP="001F705F">
      <w:pPr>
        <w:rPr>
          <w:lang w:val="en-US"/>
        </w:rPr>
      </w:pPr>
      <w:r w:rsidRPr="00684C53">
        <w:rPr>
          <w:lang w:val="en-US"/>
        </w:rPr>
        <w:t>import api from '../../../api/client';</w:t>
      </w:r>
    </w:p>
    <w:p w:rsidR="001F705F" w:rsidRPr="00684C53" w:rsidRDefault="001F705F" w:rsidP="001F705F">
      <w:pPr>
        <w:rPr>
          <w:lang w:val="en-US"/>
        </w:rPr>
      </w:pPr>
      <w:r w:rsidRPr="00684C53">
        <w:rPr>
          <w:lang w:val="en-US"/>
        </w:rPr>
        <w:t>import { clientValidationSchema } from '../../../shared/lib/validations/panelsValidations';</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useAgentClients = () =&gt; {</w:t>
      </w:r>
    </w:p>
    <w:p w:rsidR="001F705F" w:rsidRPr="00684C53" w:rsidRDefault="001F705F" w:rsidP="001F705F">
      <w:pPr>
        <w:rPr>
          <w:lang w:val="en-US"/>
        </w:rPr>
      </w:pPr>
      <w:r w:rsidRPr="00684C53">
        <w:rPr>
          <w:lang w:val="en-US"/>
        </w:rPr>
        <w:t xml:space="preserve">    const [clients, setClients] = useState([]);</w:t>
      </w:r>
    </w:p>
    <w:p w:rsidR="001F705F" w:rsidRPr="00684C53" w:rsidRDefault="001F705F" w:rsidP="001F705F">
      <w:pPr>
        <w:rPr>
          <w:lang w:val="en-US"/>
        </w:rPr>
      </w:pPr>
      <w:r w:rsidRPr="00684C53">
        <w:rPr>
          <w:lang w:val="en-US"/>
        </w:rPr>
        <w:t xml:space="preserve">    const [loading, setLoading] = useState(false);</w:t>
      </w:r>
    </w:p>
    <w:p w:rsidR="001F705F" w:rsidRPr="00684C53" w:rsidRDefault="001F705F" w:rsidP="001F705F">
      <w:pPr>
        <w:rPr>
          <w:lang w:val="en-US"/>
        </w:rPr>
      </w:pPr>
      <w:r w:rsidRPr="00684C53">
        <w:rPr>
          <w:lang w:val="en-US"/>
        </w:rPr>
        <w:t xml:space="preserve">    const [error, setError] = useState(null);</w:t>
      </w:r>
    </w:p>
    <w:p w:rsidR="001F705F" w:rsidRPr="00684C53" w:rsidRDefault="001F705F" w:rsidP="001F705F">
      <w:pPr>
        <w:rPr>
          <w:lang w:val="en-US"/>
        </w:rPr>
      </w:pPr>
      <w:r w:rsidRPr="00684C53">
        <w:rPr>
          <w:lang w:val="en-US"/>
        </w:rPr>
        <w:t xml:space="preserve">    const [searchTerm, setSearchTerm] = useState('');</w:t>
      </w:r>
    </w:p>
    <w:p w:rsidR="001F705F" w:rsidRPr="00684C53" w:rsidRDefault="001F705F" w:rsidP="001F705F">
      <w:pPr>
        <w:rPr>
          <w:lang w:val="en-US"/>
        </w:rPr>
      </w:pPr>
      <w:r w:rsidRPr="00684C53">
        <w:rPr>
          <w:lang w:val="en-US"/>
        </w:rPr>
        <w:t xml:space="preserve">    const [showModal, setShowModal] = useState(false);</w:t>
      </w:r>
    </w:p>
    <w:p w:rsidR="001F705F" w:rsidRPr="00684C53" w:rsidRDefault="001F705F" w:rsidP="001F705F">
      <w:pPr>
        <w:rPr>
          <w:lang w:val="en-US"/>
        </w:rPr>
      </w:pPr>
      <w:r w:rsidRPr="00684C53">
        <w:rPr>
          <w:lang w:val="en-US"/>
        </w:rPr>
        <w:t xml:space="preserve">    const [selectedItem, setSelectedItem] = useState(null);</w:t>
      </w:r>
    </w:p>
    <w:p w:rsidR="001F705F" w:rsidRPr="00684C53" w:rsidRDefault="001F705F" w:rsidP="001F705F">
      <w:pPr>
        <w:rPr>
          <w:lang w:val="en-US"/>
        </w:rPr>
      </w:pPr>
      <w:r w:rsidRPr="00684C53">
        <w:rPr>
          <w:lang w:val="en-US"/>
        </w:rPr>
        <w:t xml:space="preserve">    const [validationErrors, setValidationErrors] = useState({});</w:t>
      </w:r>
    </w:p>
    <w:p w:rsidR="001F705F" w:rsidRPr="00684C53" w:rsidRDefault="001F705F" w:rsidP="001F705F">
      <w:pPr>
        <w:rPr>
          <w:lang w:val="en-US"/>
        </w:rPr>
      </w:pPr>
      <w:r w:rsidRPr="00684C53">
        <w:rPr>
          <w:lang w:val="en-US"/>
        </w:rPr>
        <w:t xml:space="preserve">    const [formData, setFormData] = useState({</w:t>
      </w:r>
    </w:p>
    <w:p w:rsidR="001F705F" w:rsidRPr="00684C53" w:rsidRDefault="001F705F" w:rsidP="001F705F">
      <w:pPr>
        <w:rPr>
          <w:lang w:val="en-US"/>
        </w:rPr>
      </w:pPr>
      <w:r w:rsidRPr="00684C53">
        <w:rPr>
          <w:lang w:val="en-US"/>
        </w:rPr>
        <w:t xml:space="preserve">        email: '',</w:t>
      </w:r>
    </w:p>
    <w:p w:rsidR="001F705F" w:rsidRPr="00684C53" w:rsidRDefault="001F705F" w:rsidP="001F705F">
      <w:pPr>
        <w:rPr>
          <w:lang w:val="en-US"/>
        </w:rPr>
      </w:pPr>
      <w:r w:rsidRPr="00684C53">
        <w:rPr>
          <w:lang w:val="en-US"/>
        </w:rPr>
        <w:t xml:space="preserve">        phone: '',</w:t>
      </w:r>
    </w:p>
    <w:p w:rsidR="001F705F" w:rsidRPr="00684C53" w:rsidRDefault="001F705F" w:rsidP="001F705F">
      <w:pPr>
        <w:rPr>
          <w:lang w:val="en-US"/>
        </w:rPr>
      </w:pPr>
      <w:r w:rsidRPr="00684C53">
        <w:rPr>
          <w:lang w:val="en-US"/>
        </w:rPr>
        <w:lastRenderedPageBreak/>
        <w:t xml:space="preserve">        password: '',</w:t>
      </w:r>
    </w:p>
    <w:p w:rsidR="001F705F" w:rsidRPr="00684C53" w:rsidRDefault="001F705F" w:rsidP="001F705F">
      <w:pPr>
        <w:rPr>
          <w:lang w:val="en-US"/>
        </w:rPr>
      </w:pPr>
      <w:r w:rsidRPr="00684C53">
        <w:rPr>
          <w:lang w:val="en-US"/>
        </w:rPr>
        <w:t xml:space="preserve">        last_name: '',</w:t>
      </w:r>
    </w:p>
    <w:p w:rsidR="001F705F" w:rsidRPr="00684C53" w:rsidRDefault="001F705F" w:rsidP="001F705F">
      <w:pPr>
        <w:rPr>
          <w:lang w:val="en-US"/>
        </w:rPr>
      </w:pPr>
      <w:r w:rsidRPr="00684C53">
        <w:rPr>
          <w:lang w:val="en-US"/>
        </w:rPr>
        <w:t xml:space="preserve">        first_name: '',</w:t>
      </w:r>
    </w:p>
    <w:p w:rsidR="001F705F" w:rsidRPr="00684C53" w:rsidRDefault="001F705F" w:rsidP="001F705F">
      <w:pPr>
        <w:rPr>
          <w:lang w:val="en-US"/>
        </w:rPr>
      </w:pPr>
      <w:r w:rsidRPr="00684C53">
        <w:rPr>
          <w:lang w:val="en-US"/>
        </w:rPr>
        <w:t xml:space="preserve">        middle_name: '',</w:t>
      </w:r>
    </w:p>
    <w:p w:rsidR="001F705F" w:rsidRPr="00684C53" w:rsidRDefault="001F705F" w:rsidP="001F705F">
      <w:pPr>
        <w:rPr>
          <w:lang w:val="en-US"/>
        </w:rPr>
      </w:pPr>
      <w:r w:rsidRPr="00684C53">
        <w:rPr>
          <w:lang w:val="en-US"/>
        </w:rPr>
        <w:t xml:space="preserve">        birth_date: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formatDate = (dateString) =&gt; {</w:t>
      </w:r>
    </w:p>
    <w:p w:rsidR="001F705F" w:rsidRPr="00684C53" w:rsidRDefault="001F705F" w:rsidP="001F705F">
      <w:pPr>
        <w:rPr>
          <w:lang w:val="en-US"/>
        </w:rPr>
      </w:pPr>
      <w:r w:rsidRPr="00684C53">
        <w:rPr>
          <w:lang w:val="en-US"/>
        </w:rPr>
        <w:t xml:space="preserve">        if (!dateString) return '—';</w:t>
      </w:r>
    </w:p>
    <w:p w:rsidR="001F705F" w:rsidRPr="00684C53" w:rsidRDefault="001F705F" w:rsidP="001F705F">
      <w:pPr>
        <w:rPr>
          <w:lang w:val="en-US"/>
        </w:rPr>
      </w:pPr>
      <w:r w:rsidRPr="00684C53">
        <w:rPr>
          <w:lang w:val="en-US"/>
        </w:rPr>
        <w:t xml:space="preserve">        return dateString.split('T')[0];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getFullName = (obj) =&gt; {</w:t>
      </w:r>
    </w:p>
    <w:p w:rsidR="001F705F" w:rsidRPr="00684C53" w:rsidRDefault="001F705F" w:rsidP="001F705F">
      <w:pPr>
        <w:rPr>
          <w:lang w:val="en-US"/>
        </w:rPr>
      </w:pPr>
      <w:r w:rsidRPr="00684C53">
        <w:rPr>
          <w:lang w:val="en-US"/>
        </w:rPr>
        <w:t xml:space="preserve">        if (!obj) return '—';</w:t>
      </w:r>
    </w:p>
    <w:p w:rsidR="001F705F" w:rsidRPr="00684C53" w:rsidRDefault="001F705F" w:rsidP="001F705F">
      <w:pPr>
        <w:rPr>
          <w:lang w:val="en-US"/>
        </w:rPr>
      </w:pPr>
      <w:r w:rsidRPr="00684C53">
        <w:rPr>
          <w:lang w:val="en-US"/>
        </w:rPr>
        <w:t xml:space="preserve">        if (obj.client_profile) {</w:t>
      </w:r>
    </w:p>
    <w:p w:rsidR="001F705F" w:rsidRPr="00684C53" w:rsidRDefault="001F705F" w:rsidP="001F705F">
      <w:pPr>
        <w:rPr>
          <w:lang w:val="en-US"/>
        </w:rPr>
      </w:pPr>
      <w:r w:rsidRPr="00684C53">
        <w:rPr>
          <w:lang w:val="en-US"/>
        </w:rPr>
        <w:t xml:space="preserve">            const parts = [obj.client_profile.last_name, obj.client_profile.first_name, obj.client_profile.middle_name].filter(p =&gt; p);</w:t>
      </w:r>
    </w:p>
    <w:p w:rsidR="001F705F" w:rsidRPr="00684C53" w:rsidRDefault="001F705F" w:rsidP="001F705F">
      <w:pPr>
        <w:rPr>
          <w:lang w:val="en-US"/>
        </w:rPr>
      </w:pPr>
      <w:r w:rsidRPr="00684C53">
        <w:rPr>
          <w:lang w:val="en-US"/>
        </w:rPr>
        <w:t xml:space="preserve">            return parts.length ? parts.join(' ') :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(obj.last_name || obj.first_name) {</w:t>
      </w:r>
    </w:p>
    <w:p w:rsidR="001F705F" w:rsidRPr="00684C53" w:rsidRDefault="001F705F" w:rsidP="001F705F">
      <w:pPr>
        <w:rPr>
          <w:lang w:val="en-US"/>
        </w:rPr>
      </w:pPr>
      <w:r w:rsidRPr="00684C53">
        <w:rPr>
          <w:lang w:val="en-US"/>
        </w:rPr>
        <w:t xml:space="preserve">            const parts = [obj.last_name, obj.first_name, obj.middle_name].filter(p =&gt; p);</w:t>
      </w:r>
    </w:p>
    <w:p w:rsidR="001F705F" w:rsidRPr="00684C53" w:rsidRDefault="001F705F" w:rsidP="001F705F">
      <w:pPr>
        <w:rPr>
          <w:lang w:val="en-US"/>
        </w:rPr>
      </w:pPr>
      <w:r w:rsidRPr="00684C53">
        <w:rPr>
          <w:lang w:val="en-US"/>
        </w:rPr>
        <w:t xml:space="preserve">            return parts.length ? parts.join(' ') :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loadClients = useCallback(async () =&gt; {</w:t>
      </w:r>
    </w:p>
    <w:p w:rsidR="001F705F" w:rsidRPr="00684C53" w:rsidRDefault="001F705F" w:rsidP="001F705F">
      <w:pPr>
        <w:rPr>
          <w:lang w:val="en-US"/>
        </w:rPr>
      </w:pPr>
      <w:r w:rsidRPr="00684C53">
        <w:rPr>
          <w:lang w:val="en-US"/>
        </w:rPr>
        <w:t xml:space="preserve">        setLoading(true);</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lastRenderedPageBreak/>
        <w:t xml:space="preserve">            const response = await api.get('/agent/clients');</w:t>
      </w:r>
    </w:p>
    <w:p w:rsidR="001F705F" w:rsidRPr="00684C53" w:rsidRDefault="001F705F" w:rsidP="001F705F">
      <w:pPr>
        <w:rPr>
          <w:lang w:val="en-US"/>
        </w:rPr>
      </w:pPr>
      <w:r w:rsidRPr="00684C53">
        <w:rPr>
          <w:lang w:val="en-US"/>
        </w:rPr>
        <w:t xml:space="preserve">            setClients(response.data.data);</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w:t>
      </w:r>
      <w:r>
        <w:t>Ошибка</w:t>
      </w:r>
      <w:r w:rsidRPr="00684C53">
        <w:rPr>
          <w:lang w:val="en-US"/>
        </w:rPr>
        <w:t xml:space="preserve"> </w:t>
      </w:r>
      <w:r>
        <w:t>загрузки</w:t>
      </w:r>
      <w:r w:rsidRPr="00684C53">
        <w:rPr>
          <w:lang w:val="en-US"/>
        </w:rPr>
        <w:t xml:space="preserve"> </w:t>
      </w:r>
      <w:r>
        <w:t>клиентов</w:t>
      </w:r>
      <w:r w:rsidRPr="00684C53">
        <w:rPr>
          <w:lang w:val="en-US"/>
        </w:rPr>
        <w:t>');</w:t>
      </w:r>
    </w:p>
    <w:p w:rsidR="001F705F" w:rsidRPr="00684C53" w:rsidRDefault="001F705F" w:rsidP="001F705F">
      <w:pPr>
        <w:rPr>
          <w:lang w:val="en-US"/>
        </w:rPr>
      </w:pPr>
      <w:r w:rsidRPr="00684C53">
        <w:rPr>
          <w:lang w:val="en-US"/>
        </w:rPr>
        <w:t xml:space="preserve">        } finally {</w:t>
      </w:r>
    </w:p>
    <w:p w:rsidR="001F705F" w:rsidRPr="00684C53" w:rsidRDefault="001F705F" w:rsidP="001F705F">
      <w:pPr>
        <w:rPr>
          <w:lang w:val="en-US"/>
        </w:rPr>
      </w:pPr>
      <w:r w:rsidRPr="00684C53">
        <w:rPr>
          <w:lang w:val="en-US"/>
        </w:rPr>
        <w:t xml:space="preserve">            setLoading(false);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useEffect(() =&gt; {</w:t>
      </w:r>
    </w:p>
    <w:p w:rsidR="001F705F" w:rsidRPr="00684C53" w:rsidRDefault="001F705F" w:rsidP="001F705F">
      <w:pPr>
        <w:rPr>
          <w:lang w:val="en-US"/>
        </w:rPr>
      </w:pPr>
      <w:r w:rsidRPr="00684C53">
        <w:rPr>
          <w:lang w:val="en-US"/>
        </w:rPr>
        <w:t xml:space="preserve">        loadClients();</w:t>
      </w:r>
    </w:p>
    <w:p w:rsidR="001F705F" w:rsidRPr="00684C53" w:rsidRDefault="001F705F" w:rsidP="001F705F">
      <w:pPr>
        <w:rPr>
          <w:lang w:val="en-US"/>
        </w:rPr>
      </w:pPr>
      <w:r w:rsidRPr="00684C53">
        <w:rPr>
          <w:lang w:val="en-US"/>
        </w:rPr>
        <w:t xml:space="preserve">    }, [loadClients]);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addClient = async (e) =&gt; {</w:t>
      </w:r>
    </w:p>
    <w:p w:rsidR="001F705F" w:rsidRPr="00684C53" w:rsidRDefault="001F705F" w:rsidP="001F705F">
      <w:pPr>
        <w:rPr>
          <w:lang w:val="en-US"/>
        </w:rPr>
      </w:pPr>
      <w:r w:rsidRPr="00684C53">
        <w:rPr>
          <w:lang w:val="en-US"/>
        </w:rPr>
        <w:t xml:space="preserve">        e.preventDefault();</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await clientValidationSchema.validate({ ...formData, password: formData.password }, { abortEarly: false });</w:t>
      </w:r>
    </w:p>
    <w:p w:rsidR="001F705F" w:rsidRPr="00684C53" w:rsidRDefault="001F705F" w:rsidP="001F705F">
      <w:pPr>
        <w:rPr>
          <w:lang w:val="en-US"/>
        </w:rPr>
      </w:pPr>
      <w:r w:rsidRPr="00684C53">
        <w:rPr>
          <w:lang w:val="en-US"/>
        </w:rPr>
        <w:t xml:space="preserve">        } catch (err) {</w:t>
      </w:r>
    </w:p>
    <w:p w:rsidR="001F705F" w:rsidRPr="00684C53" w:rsidRDefault="001F705F" w:rsidP="001F705F">
      <w:pPr>
        <w:rPr>
          <w:lang w:val="en-US"/>
        </w:rPr>
      </w:pPr>
      <w:r w:rsidRPr="00684C53">
        <w:rPr>
          <w:lang w:val="en-US"/>
        </w:rPr>
        <w:t xml:space="preserve">            const errors = {};</w:t>
      </w:r>
    </w:p>
    <w:p w:rsidR="001F705F" w:rsidRPr="00684C53" w:rsidRDefault="001F705F" w:rsidP="001F705F">
      <w:pPr>
        <w:rPr>
          <w:lang w:val="en-US"/>
        </w:rPr>
      </w:pPr>
      <w:r w:rsidRPr="00684C53">
        <w:rPr>
          <w:lang w:val="en-US"/>
        </w:rPr>
        <w:t xml:space="preserve">            err.inner.forEach(error =&gt; { errors[error.path] = error.message; });</w:t>
      </w:r>
    </w:p>
    <w:p w:rsidR="001F705F" w:rsidRPr="00684C53" w:rsidRDefault="001F705F" w:rsidP="001F705F">
      <w:pPr>
        <w:rPr>
          <w:lang w:val="en-US"/>
        </w:rPr>
      </w:pPr>
      <w:r w:rsidRPr="00684C53">
        <w:rPr>
          <w:lang w:val="en-US"/>
        </w:rPr>
        <w:t xml:space="preserve">            setValidationErrors(errors);</w:t>
      </w:r>
    </w:p>
    <w:p w:rsidR="001F705F" w:rsidRPr="00684C53" w:rsidRDefault="001F705F" w:rsidP="001F705F">
      <w:pPr>
        <w:rPr>
          <w:lang w:val="en-US"/>
        </w:rPr>
      </w:pPr>
      <w:r w:rsidRPr="00684C53">
        <w:rPr>
          <w:lang w:val="en-US"/>
        </w:rPr>
        <w:t xml:space="preserve">            return;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await api.post('/agent/clients', formData);</w:t>
      </w:r>
    </w:p>
    <w:p w:rsidR="001F705F" w:rsidRPr="00684C53" w:rsidRDefault="001F705F" w:rsidP="001F705F">
      <w:pPr>
        <w:rPr>
          <w:lang w:val="en-US"/>
        </w:rPr>
      </w:pPr>
      <w:r w:rsidRPr="00684C53">
        <w:rPr>
          <w:lang w:val="en-US"/>
        </w:rPr>
        <w:t xml:space="preserve">            setShowModal(false);</w:t>
      </w:r>
    </w:p>
    <w:p w:rsidR="001F705F" w:rsidRPr="00684C53" w:rsidRDefault="001F705F" w:rsidP="001F705F">
      <w:pPr>
        <w:rPr>
          <w:lang w:val="en-US"/>
        </w:rPr>
      </w:pPr>
      <w:r w:rsidRPr="00684C53">
        <w:rPr>
          <w:lang w:val="en-US"/>
        </w:rPr>
        <w:t xml:space="preserve">            setFormData({ email: '', phone: '', password: '', last_name: '', first_name: '', middle_name: '', birth_date: '' });</w:t>
      </w:r>
    </w:p>
    <w:p w:rsidR="001F705F" w:rsidRPr="00684C53" w:rsidRDefault="001F705F" w:rsidP="001F705F">
      <w:pPr>
        <w:rPr>
          <w:lang w:val="en-US"/>
        </w:rPr>
      </w:pPr>
      <w:r w:rsidRPr="00684C53">
        <w:rPr>
          <w:lang w:val="en-US"/>
        </w:rPr>
        <w:lastRenderedPageBreak/>
        <w:t xml:space="preserve">            setValidationErrors({});</w:t>
      </w:r>
    </w:p>
    <w:p w:rsidR="001F705F" w:rsidRPr="00684C53" w:rsidRDefault="001F705F" w:rsidP="001F705F">
      <w:pPr>
        <w:rPr>
          <w:lang w:val="en-US"/>
        </w:rPr>
      </w:pPr>
      <w:r w:rsidRPr="00684C53">
        <w:rPr>
          <w:lang w:val="en-US"/>
        </w:rPr>
        <w:t xml:space="preserve">            await loadClients();</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setError(error.response?.data?.message || '</w:t>
      </w:r>
      <w:r>
        <w:t>Ошибка</w:t>
      </w:r>
      <w:r w:rsidRPr="00684C53">
        <w:rPr>
          <w:lang w:val="en-US"/>
        </w:rPr>
        <w:t xml:space="preserve"> </w:t>
      </w:r>
      <w:r>
        <w:t>добавления</w:t>
      </w:r>
      <w:r w:rsidRPr="00684C53">
        <w:rPr>
          <w:lang w:val="en-US"/>
        </w:rPr>
        <w:t xml:space="preserve"> </w:t>
      </w:r>
      <w:r>
        <w:t>клиента</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updateClient = async (e) =&gt; {</w:t>
      </w:r>
    </w:p>
    <w:p w:rsidR="001F705F" w:rsidRPr="00684C53" w:rsidRDefault="001F705F" w:rsidP="001F705F">
      <w:pPr>
        <w:rPr>
          <w:lang w:val="en-US"/>
        </w:rPr>
      </w:pPr>
      <w:r w:rsidRPr="00684C53">
        <w:rPr>
          <w:lang w:val="en-US"/>
        </w:rPr>
        <w:t xml:space="preserve">        e.preventDefault();</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await clientValidationSchema.omit(['password']).validate(formData, { abortEarly: false });</w:t>
      </w:r>
    </w:p>
    <w:p w:rsidR="001F705F" w:rsidRPr="00684C53" w:rsidRDefault="001F705F" w:rsidP="001F705F">
      <w:pPr>
        <w:rPr>
          <w:lang w:val="en-US"/>
        </w:rPr>
      </w:pPr>
      <w:r w:rsidRPr="00684C53">
        <w:rPr>
          <w:lang w:val="en-US"/>
        </w:rPr>
        <w:t xml:space="preserve">        } catch (err) {</w:t>
      </w:r>
    </w:p>
    <w:p w:rsidR="001F705F" w:rsidRPr="00684C53" w:rsidRDefault="001F705F" w:rsidP="001F705F">
      <w:pPr>
        <w:rPr>
          <w:lang w:val="en-US"/>
        </w:rPr>
      </w:pPr>
      <w:r w:rsidRPr="00684C53">
        <w:rPr>
          <w:lang w:val="en-US"/>
        </w:rPr>
        <w:t xml:space="preserve">            const errors = {};</w:t>
      </w:r>
    </w:p>
    <w:p w:rsidR="001F705F" w:rsidRPr="00684C53" w:rsidRDefault="001F705F" w:rsidP="001F705F">
      <w:pPr>
        <w:rPr>
          <w:lang w:val="en-US"/>
        </w:rPr>
      </w:pPr>
      <w:r w:rsidRPr="00684C53">
        <w:rPr>
          <w:lang w:val="en-US"/>
        </w:rPr>
        <w:t xml:space="preserve">            err.inner.forEach(error =&gt; { errors[error.path] = error.message; });</w:t>
      </w:r>
    </w:p>
    <w:p w:rsidR="001F705F" w:rsidRPr="00684C53" w:rsidRDefault="001F705F" w:rsidP="001F705F">
      <w:pPr>
        <w:rPr>
          <w:lang w:val="en-US"/>
        </w:rPr>
      </w:pPr>
      <w:r w:rsidRPr="00684C53">
        <w:rPr>
          <w:lang w:val="en-US"/>
        </w:rPr>
        <w:t xml:space="preserve">            setValidationErrors(errors);</w:t>
      </w:r>
    </w:p>
    <w:p w:rsidR="001F705F" w:rsidRPr="00684C53" w:rsidRDefault="001F705F" w:rsidP="001F705F">
      <w:pPr>
        <w:rPr>
          <w:lang w:val="en-US"/>
        </w:rPr>
      </w:pPr>
      <w:r w:rsidRPr="00684C53">
        <w:rPr>
          <w:lang w:val="en-US"/>
        </w:rPr>
        <w:t xml:space="preserve">            return;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await api.put(`/agent/clients/${selectedItem.id}`, formData);</w:t>
      </w:r>
    </w:p>
    <w:p w:rsidR="001F705F" w:rsidRPr="00684C53" w:rsidRDefault="001F705F" w:rsidP="001F705F">
      <w:pPr>
        <w:rPr>
          <w:lang w:val="en-US"/>
        </w:rPr>
      </w:pPr>
      <w:r w:rsidRPr="00684C53">
        <w:rPr>
          <w:lang w:val="en-US"/>
        </w:rPr>
        <w:t xml:space="preserve">            setShowModal(false);</w:t>
      </w:r>
    </w:p>
    <w:p w:rsidR="001F705F" w:rsidRPr="00684C53" w:rsidRDefault="001F705F" w:rsidP="001F705F">
      <w:pPr>
        <w:rPr>
          <w:lang w:val="en-US"/>
        </w:rPr>
      </w:pPr>
      <w:r w:rsidRPr="00684C53">
        <w:rPr>
          <w:lang w:val="en-US"/>
        </w:rPr>
        <w:t xml:space="preserve">            setSelectedItem(null);</w:t>
      </w:r>
    </w:p>
    <w:p w:rsidR="001F705F" w:rsidRPr="00684C53" w:rsidRDefault="001F705F" w:rsidP="001F705F">
      <w:pPr>
        <w:rPr>
          <w:lang w:val="en-US"/>
        </w:rPr>
      </w:pPr>
      <w:r w:rsidRPr="00684C53">
        <w:rPr>
          <w:lang w:val="en-US"/>
        </w:rPr>
        <w:t xml:space="preserve">            setFormData({});</w:t>
      </w:r>
    </w:p>
    <w:p w:rsidR="001F705F" w:rsidRPr="00684C53" w:rsidRDefault="001F705F" w:rsidP="001F705F">
      <w:pPr>
        <w:rPr>
          <w:lang w:val="en-US"/>
        </w:rPr>
      </w:pPr>
      <w:r w:rsidRPr="00684C53">
        <w:rPr>
          <w:lang w:val="en-US"/>
        </w:rPr>
        <w:t xml:space="preserve">            setValidationErrors({});</w:t>
      </w:r>
    </w:p>
    <w:p w:rsidR="001F705F" w:rsidRPr="00684C53" w:rsidRDefault="001F705F" w:rsidP="001F705F">
      <w:pPr>
        <w:rPr>
          <w:lang w:val="en-US"/>
        </w:rPr>
      </w:pPr>
      <w:r w:rsidRPr="00684C53">
        <w:rPr>
          <w:lang w:val="en-US"/>
        </w:rPr>
        <w:t xml:space="preserve">            await loadClients();</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w:t>
      </w:r>
      <w:r>
        <w:t>Ошибка</w:t>
      </w:r>
      <w:r w:rsidRPr="00684C53">
        <w:rPr>
          <w:lang w:val="en-US"/>
        </w:rPr>
        <w:t xml:space="preserve"> </w:t>
      </w:r>
      <w:r>
        <w:t>обновления</w:t>
      </w:r>
      <w:r w:rsidRPr="00684C53">
        <w:rPr>
          <w:lang w:val="en-US"/>
        </w:rPr>
        <w:t xml:space="preserve"> </w:t>
      </w:r>
      <w:r>
        <w:t>клиента</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deleteClient = async (id) =&gt; {</w:t>
      </w:r>
    </w:p>
    <w:p w:rsidR="001F705F" w:rsidRPr="00684C53" w:rsidRDefault="001F705F" w:rsidP="001F705F">
      <w:pPr>
        <w:rPr>
          <w:lang w:val="en-US"/>
        </w:rPr>
      </w:pPr>
      <w:r w:rsidRPr="00684C53">
        <w:rPr>
          <w:lang w:val="en-US"/>
        </w:rPr>
        <w:t xml:space="preserve">        if (window.confirm('</w:t>
      </w:r>
      <w:r>
        <w:t>Удалить</w:t>
      </w:r>
      <w:r w:rsidRPr="00684C53">
        <w:rPr>
          <w:lang w:val="en-US"/>
        </w:rPr>
        <w:t xml:space="preserve"> </w:t>
      </w:r>
      <w:r>
        <w:t>клиента</w:t>
      </w:r>
      <w:r w:rsidRPr="00684C53">
        <w:rPr>
          <w:lang w:val="en-US"/>
        </w:rPr>
        <w:t>?'))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await api.delete(`/agent/clients/${id}`);</w:t>
      </w:r>
    </w:p>
    <w:p w:rsidR="001F705F" w:rsidRPr="00684C53" w:rsidRDefault="001F705F" w:rsidP="001F705F">
      <w:pPr>
        <w:rPr>
          <w:lang w:val="en-US"/>
        </w:rPr>
      </w:pPr>
      <w:r w:rsidRPr="00684C53">
        <w:rPr>
          <w:lang w:val="en-US"/>
        </w:rPr>
        <w:t xml:space="preserve">                await loadClients();</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setError(error.response?.data?.message || '</w:t>
      </w:r>
      <w:r>
        <w:t>Ошибка</w:t>
      </w:r>
      <w:r w:rsidRPr="00684C53">
        <w:rPr>
          <w:lang w:val="en-US"/>
        </w:rPr>
        <w:t xml:space="preserve"> </w:t>
      </w:r>
      <w:r>
        <w:t>удаления</w:t>
      </w:r>
      <w:r w:rsidRPr="00684C53">
        <w:rPr>
          <w:lang w:val="en-US"/>
        </w:rPr>
        <w:t xml:space="preserve"> </w:t>
      </w:r>
      <w:r>
        <w:t>клиента</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handleEditClient = (client) =&gt; {</w:t>
      </w:r>
    </w:p>
    <w:p w:rsidR="001F705F" w:rsidRPr="00684C53" w:rsidRDefault="001F705F" w:rsidP="001F705F">
      <w:pPr>
        <w:rPr>
          <w:lang w:val="en-US"/>
        </w:rPr>
      </w:pPr>
      <w:r w:rsidRPr="00684C53">
        <w:rPr>
          <w:lang w:val="en-US"/>
        </w:rPr>
        <w:t xml:space="preserve">        setSelectedItem(client);</w:t>
      </w:r>
    </w:p>
    <w:p w:rsidR="001F705F" w:rsidRPr="00684C53" w:rsidRDefault="001F705F" w:rsidP="001F705F">
      <w:pPr>
        <w:rPr>
          <w:lang w:val="en-US"/>
        </w:rPr>
      </w:pPr>
      <w:r w:rsidRPr="00684C53">
        <w:rPr>
          <w:lang w:val="en-US"/>
        </w:rPr>
        <w:t xml:space="preserve">        setFormData({</w:t>
      </w:r>
    </w:p>
    <w:p w:rsidR="001F705F" w:rsidRPr="00684C53" w:rsidRDefault="001F705F" w:rsidP="001F705F">
      <w:pPr>
        <w:rPr>
          <w:lang w:val="en-US"/>
        </w:rPr>
      </w:pPr>
      <w:r w:rsidRPr="00684C53">
        <w:rPr>
          <w:lang w:val="en-US"/>
        </w:rPr>
        <w:t xml:space="preserve">            email: client.email,</w:t>
      </w:r>
    </w:p>
    <w:p w:rsidR="001F705F" w:rsidRPr="00684C53" w:rsidRDefault="001F705F" w:rsidP="001F705F">
      <w:pPr>
        <w:rPr>
          <w:lang w:val="en-US"/>
        </w:rPr>
      </w:pPr>
      <w:r w:rsidRPr="00684C53">
        <w:rPr>
          <w:lang w:val="en-US"/>
        </w:rPr>
        <w:t xml:space="preserve">            phone: client.phone,</w:t>
      </w:r>
    </w:p>
    <w:p w:rsidR="001F705F" w:rsidRPr="00684C53" w:rsidRDefault="001F705F" w:rsidP="001F705F">
      <w:pPr>
        <w:rPr>
          <w:lang w:val="en-US"/>
        </w:rPr>
      </w:pPr>
      <w:r w:rsidRPr="00684C53">
        <w:rPr>
          <w:lang w:val="en-US"/>
        </w:rPr>
        <w:t xml:space="preserve">            last_name: client.client_profile?.last_name || '',</w:t>
      </w:r>
    </w:p>
    <w:p w:rsidR="001F705F" w:rsidRPr="00684C53" w:rsidRDefault="001F705F" w:rsidP="001F705F">
      <w:pPr>
        <w:rPr>
          <w:lang w:val="en-US"/>
        </w:rPr>
      </w:pPr>
      <w:r w:rsidRPr="00684C53">
        <w:rPr>
          <w:lang w:val="en-US"/>
        </w:rPr>
        <w:t xml:space="preserve">            first_name: client.client_profile?.first_name || '',</w:t>
      </w:r>
    </w:p>
    <w:p w:rsidR="001F705F" w:rsidRPr="00684C53" w:rsidRDefault="001F705F" w:rsidP="001F705F">
      <w:pPr>
        <w:rPr>
          <w:lang w:val="en-US"/>
        </w:rPr>
      </w:pPr>
      <w:r w:rsidRPr="00684C53">
        <w:rPr>
          <w:lang w:val="en-US"/>
        </w:rPr>
        <w:t xml:space="preserve">            middle_name: client.client_profile?.middle_name || '',</w:t>
      </w:r>
    </w:p>
    <w:p w:rsidR="001F705F" w:rsidRPr="00684C53" w:rsidRDefault="001F705F" w:rsidP="001F705F">
      <w:pPr>
        <w:rPr>
          <w:lang w:val="en-US"/>
        </w:rPr>
      </w:pPr>
      <w:r w:rsidRPr="00684C53">
        <w:rPr>
          <w:lang w:val="en-US"/>
        </w:rPr>
        <w:t xml:space="preserve">            birth_date: client.client_profile?.birth_date?.split('T')[0] || client.client_profile?.birth_date ||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setValidationErrors({});</w:t>
      </w:r>
    </w:p>
    <w:p w:rsidR="001F705F" w:rsidRPr="00684C53" w:rsidRDefault="001F705F" w:rsidP="001F705F">
      <w:pPr>
        <w:rPr>
          <w:lang w:val="en-US"/>
        </w:rPr>
      </w:pPr>
      <w:r w:rsidRPr="00684C53">
        <w:rPr>
          <w:lang w:val="en-US"/>
        </w:rPr>
        <w:t xml:space="preserve">        setShowModal(true);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filteredClients = clients.filter(client =&gt; </w:t>
      </w:r>
    </w:p>
    <w:p w:rsidR="001F705F" w:rsidRPr="00684C53" w:rsidRDefault="001F705F" w:rsidP="001F705F">
      <w:pPr>
        <w:rPr>
          <w:lang w:val="en-US"/>
        </w:rPr>
      </w:pPr>
      <w:r w:rsidRPr="00684C53">
        <w:rPr>
          <w:lang w:val="en-US"/>
        </w:rPr>
        <w:t xml:space="preserve">        client.email?.toLowerCase().includes(searchTerm.toLowerCase()) ||</w:t>
      </w:r>
    </w:p>
    <w:p w:rsidR="001F705F" w:rsidRPr="00684C53" w:rsidRDefault="001F705F" w:rsidP="001F705F">
      <w:pPr>
        <w:rPr>
          <w:lang w:val="en-US"/>
        </w:rPr>
      </w:pPr>
      <w:r w:rsidRPr="00684C53">
        <w:rPr>
          <w:lang w:val="en-US"/>
        </w:rPr>
        <w:lastRenderedPageBreak/>
        <w:t xml:space="preserve">        client.phone?.includes(searchTerm) ||</w:t>
      </w:r>
    </w:p>
    <w:p w:rsidR="001F705F" w:rsidRPr="00684C53" w:rsidRDefault="001F705F" w:rsidP="001F705F">
      <w:pPr>
        <w:rPr>
          <w:lang w:val="en-US"/>
        </w:rPr>
      </w:pPr>
      <w:r w:rsidRPr="00684C53">
        <w:rPr>
          <w:lang w:val="en-US"/>
        </w:rPr>
        <w:t xml:space="preserve">        client.client_profile?.last_name?.toLowerCase().includes(searchTerm.toLowerCase()) ||</w:t>
      </w:r>
    </w:p>
    <w:p w:rsidR="001F705F" w:rsidRPr="00684C53" w:rsidRDefault="001F705F" w:rsidP="001F705F">
      <w:pPr>
        <w:rPr>
          <w:lang w:val="en-US"/>
        </w:rPr>
      </w:pPr>
      <w:r w:rsidRPr="00684C53">
        <w:rPr>
          <w:lang w:val="en-US"/>
        </w:rPr>
        <w:t xml:space="preserve">        client.client_profile?.first_name?.toLowerCase().includes(searchTerm.toLowerCase())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clients,</w:t>
      </w:r>
    </w:p>
    <w:p w:rsidR="001F705F" w:rsidRPr="00684C53" w:rsidRDefault="001F705F" w:rsidP="001F705F">
      <w:pPr>
        <w:rPr>
          <w:lang w:val="en-US"/>
        </w:rPr>
      </w:pPr>
      <w:r w:rsidRPr="00684C53">
        <w:rPr>
          <w:lang w:val="en-US"/>
        </w:rPr>
        <w:t xml:space="preserve">        loading,</w:t>
      </w:r>
    </w:p>
    <w:p w:rsidR="001F705F" w:rsidRPr="00684C53" w:rsidRDefault="001F705F" w:rsidP="001F705F">
      <w:pPr>
        <w:rPr>
          <w:lang w:val="en-US"/>
        </w:rPr>
      </w:pPr>
      <w:r w:rsidRPr="00684C53">
        <w:rPr>
          <w:lang w:val="en-US"/>
        </w:rPr>
        <w:t xml:space="preserve">        error,</w:t>
      </w:r>
    </w:p>
    <w:p w:rsidR="001F705F" w:rsidRPr="00684C53" w:rsidRDefault="001F705F" w:rsidP="001F705F">
      <w:pPr>
        <w:rPr>
          <w:lang w:val="en-US"/>
        </w:rPr>
      </w:pPr>
      <w:r w:rsidRPr="00684C53">
        <w:rPr>
          <w:lang w:val="en-US"/>
        </w:rPr>
        <w:t xml:space="preserve">        searchTerm,</w:t>
      </w:r>
    </w:p>
    <w:p w:rsidR="001F705F" w:rsidRPr="00684C53" w:rsidRDefault="001F705F" w:rsidP="001F705F">
      <w:pPr>
        <w:rPr>
          <w:lang w:val="en-US"/>
        </w:rPr>
      </w:pPr>
      <w:r w:rsidRPr="00684C53">
        <w:rPr>
          <w:lang w:val="en-US"/>
        </w:rPr>
        <w:t xml:space="preserve">        setSearchTerm,</w:t>
      </w:r>
    </w:p>
    <w:p w:rsidR="001F705F" w:rsidRPr="00684C53" w:rsidRDefault="001F705F" w:rsidP="001F705F">
      <w:pPr>
        <w:rPr>
          <w:lang w:val="en-US"/>
        </w:rPr>
      </w:pPr>
      <w:r w:rsidRPr="00684C53">
        <w:rPr>
          <w:lang w:val="en-US"/>
        </w:rPr>
        <w:t xml:space="preserve">        showModal,</w:t>
      </w:r>
    </w:p>
    <w:p w:rsidR="001F705F" w:rsidRPr="00684C53" w:rsidRDefault="001F705F" w:rsidP="001F705F">
      <w:pPr>
        <w:rPr>
          <w:lang w:val="en-US"/>
        </w:rPr>
      </w:pPr>
      <w:r w:rsidRPr="00684C53">
        <w:rPr>
          <w:lang w:val="en-US"/>
        </w:rPr>
        <w:t xml:space="preserve">        setShowModal,</w:t>
      </w:r>
    </w:p>
    <w:p w:rsidR="001F705F" w:rsidRPr="00684C53" w:rsidRDefault="001F705F" w:rsidP="001F705F">
      <w:pPr>
        <w:rPr>
          <w:lang w:val="en-US"/>
        </w:rPr>
      </w:pPr>
      <w:r w:rsidRPr="00684C53">
        <w:rPr>
          <w:lang w:val="en-US"/>
        </w:rPr>
        <w:t xml:space="preserve">        selectedItem,</w:t>
      </w:r>
    </w:p>
    <w:p w:rsidR="001F705F" w:rsidRPr="00684C53" w:rsidRDefault="001F705F" w:rsidP="001F705F">
      <w:pPr>
        <w:rPr>
          <w:lang w:val="en-US"/>
        </w:rPr>
      </w:pPr>
      <w:r w:rsidRPr="00684C53">
        <w:rPr>
          <w:lang w:val="en-US"/>
        </w:rPr>
        <w:t xml:space="preserve">        validationErrors,</w:t>
      </w:r>
    </w:p>
    <w:p w:rsidR="001F705F" w:rsidRPr="00684C53" w:rsidRDefault="001F705F" w:rsidP="001F705F">
      <w:pPr>
        <w:rPr>
          <w:lang w:val="en-US"/>
        </w:rPr>
      </w:pPr>
      <w:r w:rsidRPr="00684C53">
        <w:rPr>
          <w:lang w:val="en-US"/>
        </w:rPr>
        <w:t xml:space="preserve">        formData,</w:t>
      </w:r>
    </w:p>
    <w:p w:rsidR="001F705F" w:rsidRPr="00684C53" w:rsidRDefault="001F705F" w:rsidP="001F705F">
      <w:pPr>
        <w:rPr>
          <w:lang w:val="en-US"/>
        </w:rPr>
      </w:pPr>
      <w:r w:rsidRPr="00684C53">
        <w:rPr>
          <w:lang w:val="en-US"/>
        </w:rPr>
        <w:t xml:space="preserve">        setFormData,</w:t>
      </w:r>
    </w:p>
    <w:p w:rsidR="001F705F" w:rsidRPr="00684C53" w:rsidRDefault="001F705F" w:rsidP="001F705F">
      <w:pPr>
        <w:rPr>
          <w:lang w:val="en-US"/>
        </w:rPr>
      </w:pPr>
      <w:r w:rsidRPr="00684C53">
        <w:rPr>
          <w:lang w:val="en-US"/>
        </w:rPr>
        <w:t xml:space="preserve">        formatDate,</w:t>
      </w:r>
    </w:p>
    <w:p w:rsidR="001F705F" w:rsidRPr="00684C53" w:rsidRDefault="001F705F" w:rsidP="001F705F">
      <w:pPr>
        <w:rPr>
          <w:lang w:val="en-US"/>
        </w:rPr>
      </w:pPr>
      <w:r w:rsidRPr="00684C53">
        <w:rPr>
          <w:lang w:val="en-US"/>
        </w:rPr>
        <w:t xml:space="preserve">        getFullName,</w:t>
      </w:r>
    </w:p>
    <w:p w:rsidR="001F705F" w:rsidRPr="00684C53" w:rsidRDefault="001F705F" w:rsidP="001F705F">
      <w:pPr>
        <w:rPr>
          <w:lang w:val="en-US"/>
        </w:rPr>
      </w:pPr>
      <w:r w:rsidRPr="00684C53">
        <w:rPr>
          <w:lang w:val="en-US"/>
        </w:rPr>
        <w:t xml:space="preserve">        loadClients,</w:t>
      </w:r>
    </w:p>
    <w:p w:rsidR="001F705F" w:rsidRPr="00684C53" w:rsidRDefault="001F705F" w:rsidP="001F705F">
      <w:pPr>
        <w:rPr>
          <w:lang w:val="en-US"/>
        </w:rPr>
      </w:pPr>
      <w:r w:rsidRPr="00684C53">
        <w:rPr>
          <w:lang w:val="en-US"/>
        </w:rPr>
        <w:t xml:space="preserve">        addClient,</w:t>
      </w:r>
    </w:p>
    <w:p w:rsidR="001F705F" w:rsidRPr="00684C53" w:rsidRDefault="001F705F" w:rsidP="001F705F">
      <w:pPr>
        <w:rPr>
          <w:lang w:val="en-US"/>
        </w:rPr>
      </w:pPr>
      <w:r w:rsidRPr="00684C53">
        <w:rPr>
          <w:lang w:val="en-US"/>
        </w:rPr>
        <w:t xml:space="preserve">        updateClient,</w:t>
      </w:r>
    </w:p>
    <w:p w:rsidR="001F705F" w:rsidRPr="00684C53" w:rsidRDefault="001F705F" w:rsidP="001F705F">
      <w:pPr>
        <w:rPr>
          <w:lang w:val="en-US"/>
        </w:rPr>
      </w:pPr>
      <w:r w:rsidRPr="00684C53">
        <w:rPr>
          <w:lang w:val="en-US"/>
        </w:rPr>
        <w:t xml:space="preserve">        deleteClient,</w:t>
      </w:r>
    </w:p>
    <w:p w:rsidR="001F705F" w:rsidRPr="00684C53" w:rsidRDefault="001F705F" w:rsidP="001F705F">
      <w:pPr>
        <w:rPr>
          <w:lang w:val="en-US"/>
        </w:rPr>
      </w:pPr>
      <w:r w:rsidRPr="00684C53">
        <w:rPr>
          <w:lang w:val="en-US"/>
        </w:rPr>
        <w:t xml:space="preserve">        handleEditClient,</w:t>
      </w:r>
    </w:p>
    <w:p w:rsidR="001F705F" w:rsidRPr="00684C53" w:rsidRDefault="001F705F" w:rsidP="001F705F">
      <w:pPr>
        <w:rPr>
          <w:lang w:val="en-US"/>
        </w:rPr>
      </w:pPr>
      <w:r w:rsidRPr="00684C53">
        <w:rPr>
          <w:lang w:val="en-US"/>
        </w:rPr>
        <w:t xml:space="preserve">        filteredClients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useAgentNotifications.js</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 useState, useEffect, useCallback } from 'react';</w:t>
      </w:r>
    </w:p>
    <w:p w:rsidR="001F705F" w:rsidRPr="00684C53" w:rsidRDefault="001F705F" w:rsidP="001F705F">
      <w:pPr>
        <w:rPr>
          <w:lang w:val="en-US"/>
        </w:rPr>
      </w:pPr>
      <w:r w:rsidRPr="00684C53">
        <w:rPr>
          <w:lang w:val="en-US"/>
        </w:rPr>
        <w:t>import api from '../../../api/client';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useAgentNotifications = () =&gt; {</w:t>
      </w:r>
    </w:p>
    <w:p w:rsidR="001F705F" w:rsidRPr="00684C53" w:rsidRDefault="001F705F" w:rsidP="001F705F">
      <w:pPr>
        <w:rPr>
          <w:lang w:val="en-US"/>
        </w:rPr>
      </w:pPr>
      <w:r w:rsidRPr="00684C53">
        <w:rPr>
          <w:lang w:val="en-US"/>
        </w:rPr>
        <w:t xml:space="preserve">    const [notifications, setNotifications] = useState([]);</w:t>
      </w:r>
    </w:p>
    <w:p w:rsidR="001F705F" w:rsidRPr="00684C53" w:rsidRDefault="001F705F" w:rsidP="001F705F">
      <w:pPr>
        <w:rPr>
          <w:lang w:val="en-US"/>
        </w:rPr>
      </w:pPr>
      <w:r w:rsidRPr="00684C53">
        <w:rPr>
          <w:lang w:val="en-US"/>
        </w:rPr>
        <w:t xml:space="preserve">    const [loading, setLoading] = useState(false);</w:t>
      </w:r>
    </w:p>
    <w:p w:rsidR="001F705F" w:rsidRPr="00684C53" w:rsidRDefault="001F705F" w:rsidP="001F705F">
      <w:pPr>
        <w:rPr>
          <w:lang w:val="en-US"/>
        </w:rPr>
      </w:pPr>
      <w:r w:rsidRPr="00684C53">
        <w:rPr>
          <w:lang w:val="en-US"/>
        </w:rPr>
        <w:t xml:space="preserve">    const [error, setError] = useState(null);</w:t>
      </w:r>
    </w:p>
    <w:p w:rsidR="001F705F" w:rsidRPr="00684C53" w:rsidRDefault="001F705F" w:rsidP="001F705F">
      <w:pPr>
        <w:rPr>
          <w:lang w:val="en-US"/>
        </w:rPr>
      </w:pPr>
      <w:r w:rsidRPr="00684C53">
        <w:rPr>
          <w:lang w:val="en-US"/>
        </w:rPr>
        <w:t xml:space="preserve">    const [showNotificationModal, setShowNotificationModal] = useState(false);</w:t>
      </w:r>
    </w:p>
    <w:p w:rsidR="001F705F" w:rsidRPr="00684C53" w:rsidRDefault="001F705F" w:rsidP="001F705F">
      <w:pPr>
        <w:rPr>
          <w:lang w:val="en-US"/>
        </w:rPr>
      </w:pPr>
      <w:r w:rsidRPr="00684C53">
        <w:rPr>
          <w:lang w:val="en-US"/>
        </w:rPr>
        <w:t xml:space="preserve">    const [notificationData, setNotificationData] = useState({</w:t>
      </w:r>
    </w:p>
    <w:p w:rsidR="001F705F" w:rsidRPr="00684C53" w:rsidRDefault="001F705F" w:rsidP="001F705F">
      <w:pPr>
        <w:rPr>
          <w:lang w:val="en-US"/>
        </w:rPr>
      </w:pPr>
      <w:r w:rsidRPr="00684C53">
        <w:rPr>
          <w:lang w:val="en-US"/>
        </w:rPr>
        <w:t xml:space="preserve">        client_id: '',</w:t>
      </w:r>
    </w:p>
    <w:p w:rsidR="001F705F" w:rsidRPr="00684C53" w:rsidRDefault="001F705F" w:rsidP="001F705F">
      <w:pPr>
        <w:rPr>
          <w:lang w:val="en-US"/>
        </w:rPr>
      </w:pPr>
      <w:r w:rsidRPr="00684C53">
        <w:rPr>
          <w:lang w:val="en-US"/>
        </w:rPr>
        <w:t xml:space="preserve">        message: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formatDate = (dateString) =&gt; {</w:t>
      </w:r>
    </w:p>
    <w:p w:rsidR="001F705F" w:rsidRPr="00684C53" w:rsidRDefault="001F705F" w:rsidP="001F705F">
      <w:pPr>
        <w:rPr>
          <w:lang w:val="en-US"/>
        </w:rPr>
      </w:pPr>
      <w:r w:rsidRPr="00684C53">
        <w:rPr>
          <w:lang w:val="en-US"/>
        </w:rPr>
        <w:t xml:space="preserve">        if (!dateString) return '—';</w:t>
      </w:r>
    </w:p>
    <w:p w:rsidR="001F705F" w:rsidRPr="00684C53" w:rsidRDefault="001F705F" w:rsidP="001F705F">
      <w:pPr>
        <w:rPr>
          <w:lang w:val="en-US"/>
        </w:rPr>
      </w:pPr>
      <w:r w:rsidRPr="00684C53">
        <w:rPr>
          <w:lang w:val="en-US"/>
        </w:rPr>
        <w:t xml:space="preserve">        return dateString.split('T')[0];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getFullName = (obj) =&gt; {</w:t>
      </w:r>
    </w:p>
    <w:p w:rsidR="001F705F" w:rsidRPr="00684C53" w:rsidRDefault="001F705F" w:rsidP="001F705F">
      <w:pPr>
        <w:rPr>
          <w:lang w:val="en-US"/>
        </w:rPr>
      </w:pPr>
      <w:r w:rsidRPr="00684C53">
        <w:rPr>
          <w:lang w:val="en-US"/>
        </w:rPr>
        <w:t xml:space="preserve">        if (!obj) return '—';</w:t>
      </w:r>
    </w:p>
    <w:p w:rsidR="001F705F" w:rsidRPr="00684C53" w:rsidRDefault="001F705F" w:rsidP="001F705F">
      <w:pPr>
        <w:rPr>
          <w:lang w:val="en-US"/>
        </w:rPr>
      </w:pPr>
      <w:r w:rsidRPr="00684C53">
        <w:rPr>
          <w:lang w:val="en-US"/>
        </w:rPr>
        <w:t xml:space="preserve">        if (obj.client_profile) {</w:t>
      </w:r>
    </w:p>
    <w:p w:rsidR="001F705F" w:rsidRPr="00684C53" w:rsidRDefault="001F705F" w:rsidP="001F705F">
      <w:pPr>
        <w:rPr>
          <w:lang w:val="en-US"/>
        </w:rPr>
      </w:pPr>
      <w:r w:rsidRPr="00684C53">
        <w:rPr>
          <w:lang w:val="en-US"/>
        </w:rPr>
        <w:t xml:space="preserve">            const parts = [obj.client_profile.last_name, obj.client_profile.first_name, obj.client_profile.middle_name].filter(p =&gt; p);</w:t>
      </w:r>
    </w:p>
    <w:p w:rsidR="001F705F" w:rsidRPr="00684C53" w:rsidRDefault="001F705F" w:rsidP="001F705F">
      <w:pPr>
        <w:rPr>
          <w:lang w:val="en-US"/>
        </w:rPr>
      </w:pPr>
      <w:r w:rsidRPr="00684C53">
        <w:rPr>
          <w:lang w:val="en-US"/>
        </w:rPr>
        <w:t xml:space="preserve">            return parts.length ? parts.join(' ') :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(obj.last_name || obj.first_name) {</w:t>
      </w:r>
    </w:p>
    <w:p w:rsidR="001F705F" w:rsidRPr="00684C53" w:rsidRDefault="001F705F" w:rsidP="001F705F">
      <w:pPr>
        <w:rPr>
          <w:lang w:val="en-US"/>
        </w:rPr>
      </w:pPr>
      <w:r w:rsidRPr="00684C53">
        <w:rPr>
          <w:lang w:val="en-US"/>
        </w:rPr>
        <w:lastRenderedPageBreak/>
        <w:t xml:space="preserve">            const parts = [obj.last_name, obj.first_name, obj.middle_name].filter(p =&gt; p);</w:t>
      </w:r>
    </w:p>
    <w:p w:rsidR="001F705F" w:rsidRPr="00684C53" w:rsidRDefault="001F705F" w:rsidP="001F705F">
      <w:pPr>
        <w:rPr>
          <w:lang w:val="en-US"/>
        </w:rPr>
      </w:pPr>
      <w:r w:rsidRPr="00684C53">
        <w:rPr>
          <w:lang w:val="en-US"/>
        </w:rPr>
        <w:t xml:space="preserve">            return parts.length ? parts.join(' ') :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loadNotifications = useCallback(async () =&gt; {</w:t>
      </w:r>
    </w:p>
    <w:p w:rsidR="001F705F" w:rsidRPr="00684C53" w:rsidRDefault="001F705F" w:rsidP="001F705F">
      <w:pPr>
        <w:rPr>
          <w:lang w:val="en-US"/>
        </w:rPr>
      </w:pPr>
      <w:r w:rsidRPr="00684C53">
        <w:rPr>
          <w:lang w:val="en-US"/>
        </w:rPr>
        <w:t xml:space="preserve">        setLoading(true);</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const response = await api.get('/agent/notifications/all');</w:t>
      </w:r>
    </w:p>
    <w:p w:rsidR="001F705F" w:rsidRPr="00684C53" w:rsidRDefault="001F705F" w:rsidP="001F705F">
      <w:pPr>
        <w:rPr>
          <w:lang w:val="en-US"/>
        </w:rPr>
      </w:pPr>
      <w:r w:rsidRPr="00684C53">
        <w:rPr>
          <w:lang w:val="en-US"/>
        </w:rPr>
        <w:t xml:space="preserve">            const sortedData = [...response.data].sort((a, b) =&gt; a.id - b.id);</w:t>
      </w:r>
    </w:p>
    <w:p w:rsidR="001F705F" w:rsidRPr="00684C53" w:rsidRDefault="001F705F" w:rsidP="001F705F">
      <w:pPr>
        <w:rPr>
          <w:lang w:val="en-US"/>
        </w:rPr>
      </w:pPr>
      <w:r w:rsidRPr="00684C53">
        <w:rPr>
          <w:lang w:val="en-US"/>
        </w:rPr>
        <w:t xml:space="preserve">            setNotifications(sortedData);</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w:t>
      </w:r>
      <w:r>
        <w:t>Ошибка</w:t>
      </w:r>
      <w:r w:rsidRPr="00684C53">
        <w:rPr>
          <w:lang w:val="en-US"/>
        </w:rPr>
        <w:t xml:space="preserve"> </w:t>
      </w:r>
      <w:r>
        <w:t>загрузки</w:t>
      </w:r>
      <w:r w:rsidRPr="00684C53">
        <w:rPr>
          <w:lang w:val="en-US"/>
        </w:rPr>
        <w:t xml:space="preserve"> </w:t>
      </w:r>
      <w:r>
        <w:t>уведомлений</w:t>
      </w:r>
      <w:r w:rsidRPr="00684C53">
        <w:rPr>
          <w:lang w:val="en-US"/>
        </w:rPr>
        <w:t>');</w:t>
      </w:r>
    </w:p>
    <w:p w:rsidR="001F705F" w:rsidRPr="00684C53" w:rsidRDefault="001F705F" w:rsidP="001F705F">
      <w:pPr>
        <w:rPr>
          <w:lang w:val="en-US"/>
        </w:rPr>
      </w:pPr>
      <w:r w:rsidRPr="00684C53">
        <w:rPr>
          <w:lang w:val="en-US"/>
        </w:rPr>
        <w:t xml:space="preserve">        } finally {</w:t>
      </w:r>
    </w:p>
    <w:p w:rsidR="001F705F" w:rsidRPr="00684C53" w:rsidRDefault="001F705F" w:rsidP="001F705F">
      <w:pPr>
        <w:rPr>
          <w:lang w:val="en-US"/>
        </w:rPr>
      </w:pPr>
      <w:r w:rsidRPr="00684C53">
        <w:rPr>
          <w:lang w:val="en-US"/>
        </w:rPr>
        <w:t xml:space="preserve">            setLoading(false);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useEffect(() =&gt; {</w:t>
      </w:r>
    </w:p>
    <w:p w:rsidR="001F705F" w:rsidRPr="00684C53" w:rsidRDefault="001F705F" w:rsidP="001F705F">
      <w:pPr>
        <w:rPr>
          <w:lang w:val="en-US"/>
        </w:rPr>
      </w:pPr>
      <w:r w:rsidRPr="00684C53">
        <w:rPr>
          <w:lang w:val="en-US"/>
        </w:rPr>
        <w:t xml:space="preserve">        loadNotifications();</w:t>
      </w:r>
    </w:p>
    <w:p w:rsidR="001F705F" w:rsidRPr="00684C53" w:rsidRDefault="001F705F" w:rsidP="001F705F">
      <w:pPr>
        <w:rPr>
          <w:lang w:val="en-US"/>
        </w:rPr>
      </w:pPr>
      <w:r w:rsidRPr="00684C53">
        <w:rPr>
          <w:lang w:val="en-US"/>
        </w:rPr>
        <w:t xml:space="preserve">    }, [loadNotifications]);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sendNotification = async (e) =&gt; {</w:t>
      </w:r>
    </w:p>
    <w:p w:rsidR="001F705F" w:rsidRPr="00684C53" w:rsidRDefault="001F705F" w:rsidP="001F705F">
      <w:pPr>
        <w:rPr>
          <w:lang w:val="en-US"/>
        </w:rPr>
      </w:pPr>
      <w:r w:rsidRPr="00684C53">
        <w:rPr>
          <w:lang w:val="en-US"/>
        </w:rPr>
        <w:t xml:space="preserve">        e.preventDefault();</w:t>
      </w:r>
    </w:p>
    <w:p w:rsidR="001F705F" w:rsidRPr="00684C53" w:rsidRDefault="001F705F" w:rsidP="001F705F">
      <w:pPr>
        <w:rPr>
          <w:lang w:val="en-US"/>
        </w:rPr>
      </w:pPr>
      <w:r w:rsidRPr="00684C53">
        <w:rPr>
          <w:lang w:val="en-US"/>
        </w:rPr>
        <w:t xml:space="preserve">        if (!notificationData.client_id) {</w:t>
      </w:r>
    </w:p>
    <w:p w:rsidR="001F705F" w:rsidRPr="00684C53" w:rsidRDefault="001F705F" w:rsidP="001F705F">
      <w:pPr>
        <w:rPr>
          <w:lang w:val="en-US"/>
        </w:rPr>
      </w:pPr>
      <w:r w:rsidRPr="00684C53">
        <w:rPr>
          <w:lang w:val="en-US"/>
        </w:rPr>
        <w:t xml:space="preserve">            setError('</w:t>
      </w:r>
      <w:r>
        <w:t>Выберите</w:t>
      </w:r>
      <w:r w:rsidRPr="00684C53">
        <w:rPr>
          <w:lang w:val="en-US"/>
        </w:rPr>
        <w:t xml:space="preserve"> </w:t>
      </w:r>
      <w:r>
        <w:t>клиента</w:t>
      </w:r>
      <w:r w:rsidRPr="00684C53">
        <w:rPr>
          <w:lang w:val="en-US"/>
        </w:rPr>
        <w:t>');</w:t>
      </w:r>
    </w:p>
    <w:p w:rsidR="001F705F" w:rsidRPr="00684C53" w:rsidRDefault="001F705F" w:rsidP="001F705F">
      <w:pPr>
        <w:rPr>
          <w:lang w:val="en-US"/>
        </w:rPr>
      </w:pPr>
      <w:r w:rsidRPr="00684C53">
        <w:rPr>
          <w:lang w:val="en-US"/>
        </w:rPr>
        <w:t xml:space="preserve">            return;</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if (!notificationData.message.trim()) {</w:t>
      </w:r>
    </w:p>
    <w:p w:rsidR="001F705F" w:rsidRDefault="001F705F" w:rsidP="001F705F">
      <w:r w:rsidRPr="00684C53">
        <w:rPr>
          <w:lang w:val="en-US"/>
        </w:rPr>
        <w:t xml:space="preserve">            </w:t>
      </w:r>
      <w:r>
        <w:t>setError('Введите текст уведомления');</w:t>
      </w:r>
    </w:p>
    <w:p w:rsidR="001F705F" w:rsidRDefault="001F705F" w:rsidP="001F705F">
      <w:r>
        <w:t xml:space="preserve">            return;</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await api.post('/notifications', {</w:t>
      </w:r>
    </w:p>
    <w:p w:rsidR="001F705F" w:rsidRPr="00684C53" w:rsidRDefault="001F705F" w:rsidP="001F705F">
      <w:pPr>
        <w:rPr>
          <w:lang w:val="en-US"/>
        </w:rPr>
      </w:pPr>
      <w:r w:rsidRPr="00684C53">
        <w:rPr>
          <w:lang w:val="en-US"/>
        </w:rPr>
        <w:t xml:space="preserve">                user_id: notificationData.client_id,</w:t>
      </w:r>
    </w:p>
    <w:p w:rsidR="001F705F" w:rsidRPr="00684C53" w:rsidRDefault="001F705F" w:rsidP="001F705F">
      <w:pPr>
        <w:rPr>
          <w:lang w:val="en-US"/>
        </w:rPr>
      </w:pPr>
      <w:r w:rsidRPr="00684C53">
        <w:rPr>
          <w:lang w:val="en-US"/>
        </w:rPr>
        <w:t xml:space="preserve">                message: notificationData.message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setShowNotificationModal(false);</w:t>
      </w:r>
    </w:p>
    <w:p w:rsidR="001F705F" w:rsidRPr="00684C53" w:rsidRDefault="001F705F" w:rsidP="001F705F">
      <w:pPr>
        <w:rPr>
          <w:lang w:val="en-US"/>
        </w:rPr>
      </w:pPr>
      <w:r w:rsidRPr="00684C53">
        <w:rPr>
          <w:lang w:val="en-US"/>
        </w:rPr>
        <w:t xml:space="preserve">            setNotificationData({ client_id: '', message: '' });</w:t>
      </w:r>
    </w:p>
    <w:p w:rsidR="001F705F" w:rsidRPr="00684C53" w:rsidRDefault="001F705F" w:rsidP="001F705F">
      <w:pPr>
        <w:rPr>
          <w:lang w:val="en-US"/>
        </w:rPr>
      </w:pPr>
      <w:r w:rsidRPr="00684C53">
        <w:rPr>
          <w:lang w:val="en-US"/>
        </w:rPr>
        <w:t xml:space="preserve">            setError(null);</w:t>
      </w:r>
    </w:p>
    <w:p w:rsidR="001F705F" w:rsidRPr="00684C53" w:rsidRDefault="001F705F" w:rsidP="001F705F">
      <w:pPr>
        <w:rPr>
          <w:lang w:val="en-US"/>
        </w:rPr>
      </w:pPr>
      <w:r w:rsidRPr="00684C53">
        <w:rPr>
          <w:lang w:val="en-US"/>
        </w:rPr>
        <w:t xml:space="preserve">            await loadNotifications();</w:t>
      </w:r>
    </w:p>
    <w:p w:rsidR="001F705F" w:rsidRPr="00684C53" w:rsidRDefault="001F705F" w:rsidP="001F705F">
      <w:pPr>
        <w:rPr>
          <w:lang w:val="en-US"/>
        </w:rPr>
      </w:pPr>
      <w:r w:rsidRPr="00684C53">
        <w:rPr>
          <w:lang w:val="en-US"/>
        </w:rPr>
        <w:t xml:space="preserve">            alert('</w:t>
      </w:r>
      <w:r>
        <w:t>Уведомление</w:t>
      </w:r>
      <w:r w:rsidRPr="00684C53">
        <w:rPr>
          <w:lang w:val="en-US"/>
        </w:rPr>
        <w:t xml:space="preserve"> </w:t>
      </w:r>
      <w:r>
        <w:t>успешно</w:t>
      </w:r>
      <w:r w:rsidRPr="00684C53">
        <w:rPr>
          <w:lang w:val="en-US"/>
        </w:rPr>
        <w:t xml:space="preserve"> </w:t>
      </w:r>
      <w:r>
        <w:t>отправлено</w:t>
      </w:r>
      <w:r w:rsidRPr="00684C53">
        <w:rPr>
          <w:lang w:val="en-US"/>
        </w:rPr>
        <w:t>');</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setError(error.response?.data?.message || '</w:t>
      </w:r>
      <w:r>
        <w:t>Ошибка</w:t>
      </w:r>
      <w:r w:rsidRPr="00684C53">
        <w:rPr>
          <w:lang w:val="en-US"/>
        </w:rPr>
        <w:t xml:space="preserve"> </w:t>
      </w:r>
      <w:r>
        <w:t>отправки</w:t>
      </w:r>
      <w:r w:rsidRPr="00684C53">
        <w:rPr>
          <w:lang w:val="en-US"/>
        </w:rPr>
        <w:t xml:space="preserve"> </w:t>
      </w:r>
      <w:r>
        <w:t>уведомления</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deleteNotification = async (id) =&gt; {</w:t>
      </w:r>
    </w:p>
    <w:p w:rsidR="001F705F" w:rsidRPr="00684C53" w:rsidRDefault="001F705F" w:rsidP="001F705F">
      <w:pPr>
        <w:rPr>
          <w:lang w:val="en-US"/>
        </w:rPr>
      </w:pPr>
      <w:r w:rsidRPr="00684C53">
        <w:rPr>
          <w:lang w:val="en-US"/>
        </w:rPr>
        <w:t xml:space="preserve">        if (window.confirm('</w:t>
      </w:r>
      <w:r>
        <w:t>Удалить</w:t>
      </w:r>
      <w:r w:rsidRPr="00684C53">
        <w:rPr>
          <w:lang w:val="en-US"/>
        </w:rPr>
        <w:t xml:space="preserve"> </w:t>
      </w:r>
      <w:r>
        <w:t>уведомление</w:t>
      </w:r>
      <w:r w:rsidRPr="00684C53">
        <w:rPr>
          <w:lang w:val="en-US"/>
        </w:rPr>
        <w:t>?'))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await api.delete(`/notifications/${id}`);</w:t>
      </w:r>
    </w:p>
    <w:p w:rsidR="001F705F" w:rsidRPr="00684C53" w:rsidRDefault="001F705F" w:rsidP="001F705F">
      <w:pPr>
        <w:rPr>
          <w:lang w:val="en-US"/>
        </w:rPr>
      </w:pPr>
      <w:r w:rsidRPr="00684C53">
        <w:rPr>
          <w:lang w:val="en-US"/>
        </w:rPr>
        <w:t xml:space="preserve">                await loadNotifications();</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w:t>
      </w:r>
      <w:r>
        <w:t>Ошибка</w:t>
      </w:r>
      <w:r w:rsidRPr="00684C53">
        <w:rPr>
          <w:lang w:val="en-US"/>
        </w:rPr>
        <w:t xml:space="preserve"> </w:t>
      </w:r>
      <w:r>
        <w:t>удаления</w:t>
      </w:r>
      <w:r w:rsidRPr="00684C53">
        <w:rPr>
          <w:lang w:val="en-US"/>
        </w:rPr>
        <w:t xml:space="preserve"> </w:t>
      </w:r>
      <w:r>
        <w:t>уведомления</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notifications,</w:t>
      </w:r>
    </w:p>
    <w:p w:rsidR="001F705F" w:rsidRPr="00684C53" w:rsidRDefault="001F705F" w:rsidP="001F705F">
      <w:pPr>
        <w:rPr>
          <w:lang w:val="en-US"/>
        </w:rPr>
      </w:pPr>
      <w:r w:rsidRPr="00684C53">
        <w:rPr>
          <w:lang w:val="en-US"/>
        </w:rPr>
        <w:t xml:space="preserve">        loading,</w:t>
      </w:r>
    </w:p>
    <w:p w:rsidR="001F705F" w:rsidRPr="00684C53" w:rsidRDefault="001F705F" w:rsidP="001F705F">
      <w:pPr>
        <w:rPr>
          <w:lang w:val="en-US"/>
        </w:rPr>
      </w:pPr>
      <w:r w:rsidRPr="00684C53">
        <w:rPr>
          <w:lang w:val="en-US"/>
        </w:rPr>
        <w:t xml:space="preserve">        error,</w:t>
      </w:r>
    </w:p>
    <w:p w:rsidR="001F705F" w:rsidRPr="00684C53" w:rsidRDefault="001F705F" w:rsidP="001F705F">
      <w:pPr>
        <w:rPr>
          <w:lang w:val="en-US"/>
        </w:rPr>
      </w:pPr>
      <w:r w:rsidRPr="00684C53">
        <w:rPr>
          <w:lang w:val="en-US"/>
        </w:rPr>
        <w:t xml:space="preserve">        showNotificationModal,</w:t>
      </w:r>
    </w:p>
    <w:p w:rsidR="001F705F" w:rsidRPr="00684C53" w:rsidRDefault="001F705F" w:rsidP="001F705F">
      <w:pPr>
        <w:rPr>
          <w:lang w:val="en-US"/>
        </w:rPr>
      </w:pPr>
      <w:r w:rsidRPr="00684C53">
        <w:rPr>
          <w:lang w:val="en-US"/>
        </w:rPr>
        <w:t xml:space="preserve">        setShowNotificationModal,</w:t>
      </w:r>
    </w:p>
    <w:p w:rsidR="001F705F" w:rsidRPr="00684C53" w:rsidRDefault="001F705F" w:rsidP="001F705F">
      <w:pPr>
        <w:rPr>
          <w:lang w:val="en-US"/>
        </w:rPr>
      </w:pPr>
      <w:r w:rsidRPr="00684C53">
        <w:rPr>
          <w:lang w:val="en-US"/>
        </w:rPr>
        <w:t xml:space="preserve">        notificationData,</w:t>
      </w:r>
    </w:p>
    <w:p w:rsidR="001F705F" w:rsidRPr="00684C53" w:rsidRDefault="001F705F" w:rsidP="001F705F">
      <w:pPr>
        <w:rPr>
          <w:lang w:val="en-US"/>
        </w:rPr>
      </w:pPr>
      <w:r w:rsidRPr="00684C53">
        <w:rPr>
          <w:lang w:val="en-US"/>
        </w:rPr>
        <w:t xml:space="preserve">        setNotificationData,</w:t>
      </w:r>
    </w:p>
    <w:p w:rsidR="001F705F" w:rsidRPr="00684C53" w:rsidRDefault="001F705F" w:rsidP="001F705F">
      <w:pPr>
        <w:rPr>
          <w:lang w:val="en-US"/>
        </w:rPr>
      </w:pPr>
      <w:r w:rsidRPr="00684C53">
        <w:rPr>
          <w:lang w:val="en-US"/>
        </w:rPr>
        <w:t xml:space="preserve">        formatDate,</w:t>
      </w:r>
    </w:p>
    <w:p w:rsidR="001F705F" w:rsidRPr="00684C53" w:rsidRDefault="001F705F" w:rsidP="001F705F">
      <w:pPr>
        <w:rPr>
          <w:lang w:val="en-US"/>
        </w:rPr>
      </w:pPr>
      <w:r w:rsidRPr="00684C53">
        <w:rPr>
          <w:lang w:val="en-US"/>
        </w:rPr>
        <w:t xml:space="preserve">        getFullName,</w:t>
      </w:r>
    </w:p>
    <w:p w:rsidR="001F705F" w:rsidRPr="00684C53" w:rsidRDefault="001F705F" w:rsidP="001F705F">
      <w:pPr>
        <w:rPr>
          <w:lang w:val="en-US"/>
        </w:rPr>
      </w:pPr>
      <w:r w:rsidRPr="00684C53">
        <w:rPr>
          <w:lang w:val="en-US"/>
        </w:rPr>
        <w:t xml:space="preserve">        loadNotifications,</w:t>
      </w:r>
    </w:p>
    <w:p w:rsidR="001F705F" w:rsidRPr="00684C53" w:rsidRDefault="001F705F" w:rsidP="001F705F">
      <w:pPr>
        <w:rPr>
          <w:lang w:val="en-US"/>
        </w:rPr>
      </w:pPr>
      <w:r w:rsidRPr="00684C53">
        <w:rPr>
          <w:lang w:val="en-US"/>
        </w:rPr>
        <w:t xml:space="preserve">        sendNotification,</w:t>
      </w:r>
    </w:p>
    <w:p w:rsidR="001F705F" w:rsidRPr="00684C53" w:rsidRDefault="001F705F" w:rsidP="001F705F">
      <w:pPr>
        <w:rPr>
          <w:lang w:val="en-US"/>
        </w:rPr>
      </w:pPr>
      <w:r w:rsidRPr="00684C53">
        <w:rPr>
          <w:lang w:val="en-US"/>
        </w:rPr>
        <w:t xml:space="preserve">        deleteNotification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useAgentPolicies.js</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 useState, useEffect, useCallback } from 'react';</w:t>
      </w:r>
    </w:p>
    <w:p w:rsidR="001F705F" w:rsidRPr="00684C53" w:rsidRDefault="001F705F" w:rsidP="001F705F">
      <w:pPr>
        <w:rPr>
          <w:lang w:val="en-US"/>
        </w:rPr>
      </w:pPr>
      <w:r w:rsidRPr="00684C53">
        <w:rPr>
          <w:lang w:val="en-US"/>
        </w:rPr>
        <w:t>import api from '../../../api/client';</w:t>
      </w:r>
    </w:p>
    <w:p w:rsidR="001F705F" w:rsidRPr="00684C53" w:rsidRDefault="001F705F" w:rsidP="001F705F">
      <w:pPr>
        <w:rPr>
          <w:lang w:val="en-US"/>
        </w:rPr>
      </w:pPr>
      <w:r w:rsidRPr="00684C53">
        <w:rPr>
          <w:lang w:val="en-US"/>
        </w:rPr>
        <w:t>import { policyDiscountSchema, policyRenewSchema } from '../../../shared/lib/validations/panelsValidations';</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useAgentPolicies = () =&gt; {</w:t>
      </w:r>
    </w:p>
    <w:p w:rsidR="001F705F" w:rsidRPr="00684C53" w:rsidRDefault="001F705F" w:rsidP="001F705F">
      <w:pPr>
        <w:rPr>
          <w:lang w:val="en-US"/>
        </w:rPr>
      </w:pPr>
      <w:r w:rsidRPr="00684C53">
        <w:rPr>
          <w:lang w:val="en-US"/>
        </w:rPr>
        <w:t xml:space="preserve">    const [policies, setPolicies] = useState([]);</w:t>
      </w:r>
    </w:p>
    <w:p w:rsidR="001F705F" w:rsidRPr="00684C53" w:rsidRDefault="001F705F" w:rsidP="001F705F">
      <w:pPr>
        <w:rPr>
          <w:lang w:val="en-US"/>
        </w:rPr>
      </w:pPr>
      <w:r w:rsidRPr="00684C53">
        <w:rPr>
          <w:lang w:val="en-US"/>
        </w:rPr>
        <w:lastRenderedPageBreak/>
        <w:t xml:space="preserve">    const [loading, setLoading] = useState(false);</w:t>
      </w:r>
    </w:p>
    <w:p w:rsidR="001F705F" w:rsidRPr="00684C53" w:rsidRDefault="001F705F" w:rsidP="001F705F">
      <w:pPr>
        <w:rPr>
          <w:lang w:val="en-US"/>
        </w:rPr>
      </w:pPr>
      <w:r w:rsidRPr="00684C53">
        <w:rPr>
          <w:lang w:val="en-US"/>
        </w:rPr>
        <w:t xml:space="preserve">    const [error, setError] = useState(null);</w:t>
      </w:r>
    </w:p>
    <w:p w:rsidR="001F705F" w:rsidRPr="00684C53" w:rsidRDefault="001F705F" w:rsidP="001F705F">
      <w:pPr>
        <w:rPr>
          <w:lang w:val="en-US"/>
        </w:rPr>
      </w:pPr>
      <w:r w:rsidRPr="00684C53">
        <w:rPr>
          <w:lang w:val="en-US"/>
        </w:rPr>
        <w:t xml:space="preserve">    const [statusFilter, setStatusFilter] = useState('');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formatDate = (dateString) =&gt; {</w:t>
      </w:r>
    </w:p>
    <w:p w:rsidR="001F705F" w:rsidRPr="00684C53" w:rsidRDefault="001F705F" w:rsidP="001F705F">
      <w:pPr>
        <w:rPr>
          <w:lang w:val="en-US"/>
        </w:rPr>
      </w:pPr>
      <w:r w:rsidRPr="00684C53">
        <w:rPr>
          <w:lang w:val="en-US"/>
        </w:rPr>
        <w:t xml:space="preserve">        if (!dateString) return '—';</w:t>
      </w:r>
    </w:p>
    <w:p w:rsidR="001F705F" w:rsidRPr="00684C53" w:rsidRDefault="001F705F" w:rsidP="001F705F">
      <w:pPr>
        <w:rPr>
          <w:lang w:val="en-US"/>
        </w:rPr>
      </w:pPr>
      <w:r w:rsidRPr="00684C53">
        <w:rPr>
          <w:lang w:val="en-US"/>
        </w:rPr>
        <w:t xml:space="preserve">        return dateString.split('T')[0];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getStatusText = (status) =&gt; {</w:t>
      </w:r>
    </w:p>
    <w:p w:rsidR="001F705F" w:rsidRPr="00684C53" w:rsidRDefault="001F705F" w:rsidP="001F705F">
      <w:pPr>
        <w:rPr>
          <w:lang w:val="en-US"/>
        </w:rPr>
      </w:pPr>
      <w:r w:rsidRPr="00684C53">
        <w:rPr>
          <w:lang w:val="en-US"/>
        </w:rPr>
        <w:t xml:space="preserve">        const statusMap = {</w:t>
      </w:r>
    </w:p>
    <w:p w:rsidR="001F705F" w:rsidRPr="00684C53" w:rsidRDefault="001F705F" w:rsidP="001F705F">
      <w:pPr>
        <w:rPr>
          <w:lang w:val="en-US"/>
        </w:rPr>
      </w:pPr>
      <w:r w:rsidRPr="00684C53">
        <w:rPr>
          <w:lang w:val="en-US"/>
        </w:rPr>
        <w:t xml:space="preserve">            'draft': '</w:t>
      </w:r>
      <w:r>
        <w:t>Черновик</w:t>
      </w:r>
      <w:r w:rsidRPr="00684C53">
        <w:rPr>
          <w:lang w:val="en-US"/>
        </w:rPr>
        <w:t>', 'active': '</w:t>
      </w:r>
      <w:r>
        <w:t>Активен</w:t>
      </w:r>
      <w:r w:rsidRPr="00684C53">
        <w:rPr>
          <w:lang w:val="en-US"/>
        </w:rPr>
        <w:t>', 'expired': '</w:t>
      </w:r>
      <w:r>
        <w:t>Просрочен</w:t>
      </w:r>
      <w:r w:rsidRPr="00684C53">
        <w:rPr>
          <w:lang w:val="en-US"/>
        </w:rPr>
        <w:t>', 'cancelled': '</w:t>
      </w:r>
      <w:r>
        <w:t>Отменён</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statusMap[status] || status;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loadPolicies = useCallback(async () =&gt; {</w:t>
      </w:r>
    </w:p>
    <w:p w:rsidR="001F705F" w:rsidRPr="00684C53" w:rsidRDefault="001F705F" w:rsidP="001F705F">
      <w:pPr>
        <w:rPr>
          <w:lang w:val="en-US"/>
        </w:rPr>
      </w:pPr>
      <w:r w:rsidRPr="00684C53">
        <w:rPr>
          <w:lang w:val="en-US"/>
        </w:rPr>
        <w:t xml:space="preserve">        setLoading(true);</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const response = await api.get('/agent/policies');</w:t>
      </w:r>
    </w:p>
    <w:p w:rsidR="001F705F" w:rsidRPr="00684C53" w:rsidRDefault="001F705F" w:rsidP="001F705F">
      <w:pPr>
        <w:rPr>
          <w:lang w:val="en-US"/>
        </w:rPr>
      </w:pPr>
      <w:r w:rsidRPr="00684C53">
        <w:rPr>
          <w:lang w:val="en-US"/>
        </w:rPr>
        <w:t xml:space="preserve">            setPolicies(response.data.data);</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w:t>
      </w:r>
      <w:r>
        <w:t>Ошибка</w:t>
      </w:r>
      <w:r w:rsidRPr="00684C53">
        <w:rPr>
          <w:lang w:val="en-US"/>
        </w:rPr>
        <w:t xml:space="preserve"> </w:t>
      </w:r>
      <w:r>
        <w:t>загрузки</w:t>
      </w:r>
      <w:r w:rsidRPr="00684C53">
        <w:rPr>
          <w:lang w:val="en-US"/>
        </w:rPr>
        <w:t xml:space="preserve"> </w:t>
      </w:r>
      <w:r>
        <w:t>полисов</w:t>
      </w:r>
      <w:r w:rsidRPr="00684C53">
        <w:rPr>
          <w:lang w:val="en-US"/>
        </w:rPr>
        <w:t>');</w:t>
      </w:r>
    </w:p>
    <w:p w:rsidR="001F705F" w:rsidRPr="00684C53" w:rsidRDefault="001F705F" w:rsidP="001F705F">
      <w:pPr>
        <w:rPr>
          <w:lang w:val="en-US"/>
        </w:rPr>
      </w:pPr>
      <w:r w:rsidRPr="00684C53">
        <w:rPr>
          <w:lang w:val="en-US"/>
        </w:rPr>
        <w:t xml:space="preserve">        } finally {</w:t>
      </w:r>
    </w:p>
    <w:p w:rsidR="001F705F" w:rsidRPr="00684C53" w:rsidRDefault="001F705F" w:rsidP="001F705F">
      <w:pPr>
        <w:rPr>
          <w:lang w:val="en-US"/>
        </w:rPr>
      </w:pPr>
      <w:r w:rsidRPr="00684C53">
        <w:rPr>
          <w:lang w:val="en-US"/>
        </w:rPr>
        <w:t xml:space="preserve">            setLoading(false);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useEffect(() =&gt; {</w:t>
      </w:r>
    </w:p>
    <w:p w:rsidR="001F705F" w:rsidRPr="00684C53" w:rsidRDefault="001F705F" w:rsidP="001F705F">
      <w:pPr>
        <w:rPr>
          <w:lang w:val="en-US"/>
        </w:rPr>
      </w:pPr>
      <w:r w:rsidRPr="00684C53">
        <w:rPr>
          <w:lang w:val="en-US"/>
        </w:rPr>
        <w:t xml:space="preserve">        loadPolicies();</w:t>
      </w:r>
    </w:p>
    <w:p w:rsidR="001F705F" w:rsidRPr="00684C53" w:rsidRDefault="001F705F" w:rsidP="001F705F">
      <w:pPr>
        <w:rPr>
          <w:lang w:val="en-US"/>
        </w:rPr>
      </w:pPr>
      <w:r w:rsidRPr="00684C53">
        <w:rPr>
          <w:lang w:val="en-US"/>
        </w:rPr>
        <w:t xml:space="preserve">    }, [loadPolicies]);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cancelPolicy = async (id) =&gt; {</w:t>
      </w:r>
    </w:p>
    <w:p w:rsidR="001F705F" w:rsidRPr="00684C53" w:rsidRDefault="001F705F" w:rsidP="001F705F">
      <w:pPr>
        <w:rPr>
          <w:lang w:val="en-US"/>
        </w:rPr>
      </w:pPr>
      <w:r w:rsidRPr="00684C53">
        <w:rPr>
          <w:lang w:val="en-US"/>
        </w:rPr>
        <w:t xml:space="preserve">        if (window.confirm('</w:t>
      </w:r>
      <w:r>
        <w:t>Отменить</w:t>
      </w:r>
      <w:r w:rsidRPr="00684C53">
        <w:rPr>
          <w:lang w:val="en-US"/>
        </w:rPr>
        <w:t xml:space="preserve"> </w:t>
      </w:r>
      <w:r>
        <w:t>полис</w:t>
      </w:r>
      <w:r w:rsidRPr="00684C53">
        <w:rPr>
          <w:lang w:val="en-US"/>
        </w:rPr>
        <w:t>?'))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await api.post(`/agent/policies/${id}/cancel`);</w:t>
      </w:r>
    </w:p>
    <w:p w:rsidR="001F705F" w:rsidRPr="00684C53" w:rsidRDefault="001F705F" w:rsidP="001F705F">
      <w:pPr>
        <w:rPr>
          <w:lang w:val="en-US"/>
        </w:rPr>
      </w:pPr>
      <w:r w:rsidRPr="00684C53">
        <w:rPr>
          <w:lang w:val="en-US"/>
        </w:rPr>
        <w:t xml:space="preserve">                await loadPolicies();</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w:t>
      </w:r>
      <w:r>
        <w:t>Ошибка</w:t>
      </w:r>
      <w:r w:rsidRPr="00684C53">
        <w:rPr>
          <w:lang w:val="en-US"/>
        </w:rPr>
        <w:t xml:space="preserve"> </w:t>
      </w:r>
      <w:r>
        <w:t>отмены</w:t>
      </w:r>
      <w:r w:rsidRPr="00684C53">
        <w:rPr>
          <w:lang w:val="en-US"/>
        </w:rPr>
        <w:t xml:space="preserve"> </w:t>
      </w:r>
      <w:r>
        <w:t>полиса</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activatePolicy = async (id) =&gt;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await api.post(`/agent/policies/${id}/activate`);</w:t>
      </w:r>
    </w:p>
    <w:p w:rsidR="001F705F" w:rsidRPr="00684C53" w:rsidRDefault="001F705F" w:rsidP="001F705F">
      <w:pPr>
        <w:rPr>
          <w:lang w:val="en-US"/>
        </w:rPr>
      </w:pPr>
      <w:r w:rsidRPr="00684C53">
        <w:rPr>
          <w:lang w:val="en-US"/>
        </w:rPr>
        <w:t xml:space="preserve">            await loadPolicies();</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w:t>
      </w:r>
      <w:r>
        <w:t>Ошибка</w:t>
      </w:r>
      <w:r w:rsidRPr="00684C53">
        <w:rPr>
          <w:lang w:val="en-US"/>
        </w:rPr>
        <w:t xml:space="preserve"> </w:t>
      </w:r>
      <w:r>
        <w:t>активации</w:t>
      </w:r>
      <w:r w:rsidRPr="00684C53">
        <w:rPr>
          <w:lang w:val="en-US"/>
        </w:rPr>
        <w:t xml:space="preserve"> </w:t>
      </w:r>
      <w:r>
        <w:t>полиса</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renewPolicy = async (id) =&gt; {</w:t>
      </w:r>
    </w:p>
    <w:p w:rsidR="001F705F" w:rsidRPr="00684C53" w:rsidRDefault="001F705F" w:rsidP="001F705F">
      <w:pPr>
        <w:rPr>
          <w:lang w:val="en-US"/>
        </w:rPr>
      </w:pPr>
      <w:r w:rsidRPr="00684C53">
        <w:rPr>
          <w:lang w:val="en-US"/>
        </w:rPr>
        <w:t xml:space="preserve">        const days = prompt('</w:t>
      </w:r>
      <w:r>
        <w:t>На</w:t>
      </w:r>
      <w:r w:rsidRPr="00684C53">
        <w:rPr>
          <w:lang w:val="en-US"/>
        </w:rPr>
        <w:t xml:space="preserve"> </w:t>
      </w:r>
      <w:r>
        <w:t>сколько</w:t>
      </w:r>
      <w:r w:rsidRPr="00684C53">
        <w:rPr>
          <w:lang w:val="en-US"/>
        </w:rPr>
        <w:t xml:space="preserve"> </w:t>
      </w:r>
      <w:r>
        <w:t>дней</w:t>
      </w:r>
      <w:r w:rsidRPr="00684C53">
        <w:rPr>
          <w:lang w:val="en-US"/>
        </w:rPr>
        <w:t xml:space="preserve"> </w:t>
      </w:r>
      <w:r>
        <w:t>продлить</w:t>
      </w:r>
      <w:r w:rsidRPr="00684C53">
        <w:rPr>
          <w:lang w:val="en-US"/>
        </w:rPr>
        <w:t xml:space="preserve"> </w:t>
      </w:r>
      <w:r>
        <w:t>полис</w:t>
      </w:r>
      <w:r w:rsidRPr="00684C53">
        <w:rPr>
          <w:lang w:val="en-US"/>
        </w:rPr>
        <w:t>? (1-365)', '365');</w:t>
      </w:r>
    </w:p>
    <w:p w:rsidR="001F705F" w:rsidRPr="00684C53" w:rsidRDefault="001F705F" w:rsidP="001F705F">
      <w:pPr>
        <w:rPr>
          <w:lang w:val="en-US"/>
        </w:rPr>
      </w:pPr>
      <w:r w:rsidRPr="00684C53">
        <w:rPr>
          <w:lang w:val="en-US"/>
        </w:rPr>
        <w:t xml:space="preserve">        if (days)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lastRenderedPageBreak/>
        <w:t xml:space="preserve">                await policyRenewSchema.validate({ days: parseInt(days) }, { abortEarly: false });</w:t>
      </w:r>
    </w:p>
    <w:p w:rsidR="001F705F" w:rsidRPr="00684C53" w:rsidRDefault="001F705F" w:rsidP="001F705F">
      <w:pPr>
        <w:rPr>
          <w:lang w:val="en-US"/>
        </w:rPr>
      </w:pPr>
      <w:r w:rsidRPr="00684C53">
        <w:rPr>
          <w:lang w:val="en-US"/>
        </w:rPr>
        <w:t xml:space="preserve">                await api.post(`/agent/policies/${id}/renew`, { days: parseInt(days) });</w:t>
      </w:r>
    </w:p>
    <w:p w:rsidR="001F705F" w:rsidRPr="00684C53" w:rsidRDefault="001F705F" w:rsidP="001F705F">
      <w:pPr>
        <w:rPr>
          <w:lang w:val="en-US"/>
        </w:rPr>
      </w:pPr>
      <w:r w:rsidRPr="00684C53">
        <w:rPr>
          <w:lang w:val="en-US"/>
        </w:rPr>
        <w:t xml:space="preserve">                await loadPolicies();</w:t>
      </w:r>
    </w:p>
    <w:p w:rsidR="001F705F" w:rsidRPr="00684C53" w:rsidRDefault="001F705F" w:rsidP="001F705F">
      <w:pPr>
        <w:rPr>
          <w:lang w:val="en-US"/>
        </w:rPr>
      </w:pPr>
      <w:r w:rsidRPr="00684C53">
        <w:rPr>
          <w:lang w:val="en-US"/>
        </w:rPr>
        <w:t xml:space="preserve">            } catch (err) {</w:t>
      </w:r>
    </w:p>
    <w:p w:rsidR="001F705F" w:rsidRPr="00684C53" w:rsidRDefault="001F705F" w:rsidP="001F705F">
      <w:pPr>
        <w:rPr>
          <w:lang w:val="en-US"/>
        </w:rPr>
      </w:pPr>
      <w:r w:rsidRPr="00684C53">
        <w:rPr>
          <w:lang w:val="en-US"/>
        </w:rPr>
        <w:t xml:space="preserve">                if (err.name === 'ValidationError') {</w:t>
      </w:r>
    </w:p>
    <w:p w:rsidR="001F705F" w:rsidRPr="00684C53" w:rsidRDefault="001F705F" w:rsidP="001F705F">
      <w:pPr>
        <w:rPr>
          <w:lang w:val="en-US"/>
        </w:rPr>
      </w:pPr>
      <w:r w:rsidRPr="00684C53">
        <w:rPr>
          <w:lang w:val="en-US"/>
        </w:rPr>
        <w:t xml:space="preserve">                    setError(err.errors[0]);</w:t>
      </w:r>
    </w:p>
    <w:p w:rsidR="001F705F" w:rsidRPr="00684C53" w:rsidRDefault="001F705F" w:rsidP="001F705F">
      <w:pPr>
        <w:rPr>
          <w:lang w:val="en-US"/>
        </w:rPr>
      </w:pPr>
      <w:r w:rsidRPr="00684C53">
        <w:rPr>
          <w:lang w:val="en-US"/>
        </w:rPr>
        <w:t xml:space="preserve">                } else {</w:t>
      </w:r>
    </w:p>
    <w:p w:rsidR="001F705F" w:rsidRPr="00684C53" w:rsidRDefault="001F705F" w:rsidP="001F705F">
      <w:pPr>
        <w:rPr>
          <w:lang w:val="en-US"/>
        </w:rPr>
      </w:pPr>
      <w:r w:rsidRPr="00684C53">
        <w:rPr>
          <w:lang w:val="en-US"/>
        </w:rPr>
        <w:t xml:space="preserve">                    setError('</w:t>
      </w:r>
      <w:r>
        <w:t>Ошибка</w:t>
      </w:r>
      <w:r w:rsidRPr="00684C53">
        <w:rPr>
          <w:lang w:val="en-US"/>
        </w:rPr>
        <w:t xml:space="preserve"> </w:t>
      </w:r>
      <w:r>
        <w:t>продления</w:t>
      </w:r>
      <w:r w:rsidRPr="00684C53">
        <w:rPr>
          <w:lang w:val="en-US"/>
        </w:rPr>
        <w:t xml:space="preserve"> </w:t>
      </w:r>
      <w:r>
        <w:t>полиса</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updatePolicyDiscount = async (id, discount) =&gt;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await policyDiscountSchema.validate({ discount_amount: discount }, { abortEarly: false });</w:t>
      </w:r>
    </w:p>
    <w:p w:rsidR="001F705F" w:rsidRPr="00684C53" w:rsidRDefault="001F705F" w:rsidP="001F705F">
      <w:pPr>
        <w:rPr>
          <w:lang w:val="en-US"/>
        </w:rPr>
      </w:pPr>
      <w:r w:rsidRPr="00684C53">
        <w:rPr>
          <w:lang w:val="en-US"/>
        </w:rPr>
        <w:t xml:space="preserve">            await api.put(`/agent/policies/${id}`, { discount_amount: discount });</w:t>
      </w:r>
    </w:p>
    <w:p w:rsidR="001F705F" w:rsidRPr="00684C53" w:rsidRDefault="001F705F" w:rsidP="001F705F">
      <w:pPr>
        <w:rPr>
          <w:lang w:val="en-US"/>
        </w:rPr>
      </w:pPr>
      <w:r w:rsidRPr="00684C53">
        <w:rPr>
          <w:lang w:val="en-US"/>
        </w:rPr>
        <w:t xml:space="preserve">            await loadPolicies();</w:t>
      </w:r>
    </w:p>
    <w:p w:rsidR="001F705F" w:rsidRPr="00684C53" w:rsidRDefault="001F705F" w:rsidP="001F705F">
      <w:pPr>
        <w:rPr>
          <w:lang w:val="en-US"/>
        </w:rPr>
      </w:pPr>
      <w:r w:rsidRPr="00684C53">
        <w:rPr>
          <w:lang w:val="en-US"/>
        </w:rPr>
        <w:t xml:space="preserve">        } catch (err) {</w:t>
      </w:r>
    </w:p>
    <w:p w:rsidR="001F705F" w:rsidRPr="00684C53" w:rsidRDefault="001F705F" w:rsidP="001F705F">
      <w:pPr>
        <w:rPr>
          <w:lang w:val="en-US"/>
        </w:rPr>
      </w:pPr>
      <w:r w:rsidRPr="00684C53">
        <w:rPr>
          <w:lang w:val="en-US"/>
        </w:rPr>
        <w:t xml:space="preserve">            if (err.name === 'ValidationError') {</w:t>
      </w:r>
    </w:p>
    <w:p w:rsidR="001F705F" w:rsidRPr="00684C53" w:rsidRDefault="001F705F" w:rsidP="001F705F">
      <w:pPr>
        <w:rPr>
          <w:lang w:val="en-US"/>
        </w:rPr>
      </w:pPr>
      <w:r w:rsidRPr="00684C53">
        <w:rPr>
          <w:lang w:val="en-US"/>
        </w:rPr>
        <w:t xml:space="preserve">                setError(err.errors[0]);</w:t>
      </w:r>
    </w:p>
    <w:p w:rsidR="001F705F" w:rsidRPr="00684C53" w:rsidRDefault="001F705F" w:rsidP="001F705F">
      <w:pPr>
        <w:rPr>
          <w:lang w:val="en-US"/>
        </w:rPr>
      </w:pPr>
      <w:r w:rsidRPr="00684C53">
        <w:rPr>
          <w:lang w:val="en-US"/>
        </w:rPr>
        <w:t xml:space="preserve">            } else {</w:t>
      </w:r>
    </w:p>
    <w:p w:rsidR="001F705F" w:rsidRPr="00684C53" w:rsidRDefault="001F705F" w:rsidP="001F705F">
      <w:pPr>
        <w:rPr>
          <w:lang w:val="en-US"/>
        </w:rPr>
      </w:pPr>
      <w:r w:rsidRPr="00684C53">
        <w:rPr>
          <w:lang w:val="en-US"/>
        </w:rPr>
        <w:t xml:space="preserve">                setError('</w:t>
      </w:r>
      <w:r>
        <w:t>Ошибка</w:t>
      </w:r>
      <w:r w:rsidRPr="00684C53">
        <w:rPr>
          <w:lang w:val="en-US"/>
        </w:rPr>
        <w:t xml:space="preserve"> </w:t>
      </w:r>
      <w:r>
        <w:t>обновления</w:t>
      </w:r>
      <w:r w:rsidRPr="00684C53">
        <w:rPr>
          <w:lang w:val="en-US"/>
        </w:rPr>
        <w:t xml:space="preserve"> </w:t>
      </w:r>
      <w:r>
        <w:t>скидки</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filteredPolicies = policies.filter(policy =&gt; !statusFilter || policy.status === statusFilter);</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policies,</w:t>
      </w:r>
    </w:p>
    <w:p w:rsidR="001F705F" w:rsidRPr="00684C53" w:rsidRDefault="001F705F" w:rsidP="001F705F">
      <w:pPr>
        <w:rPr>
          <w:lang w:val="en-US"/>
        </w:rPr>
      </w:pPr>
      <w:r w:rsidRPr="00684C53">
        <w:rPr>
          <w:lang w:val="en-US"/>
        </w:rPr>
        <w:t xml:space="preserve">        loading,</w:t>
      </w:r>
    </w:p>
    <w:p w:rsidR="001F705F" w:rsidRPr="00684C53" w:rsidRDefault="001F705F" w:rsidP="001F705F">
      <w:pPr>
        <w:rPr>
          <w:lang w:val="en-US"/>
        </w:rPr>
      </w:pPr>
      <w:r w:rsidRPr="00684C53">
        <w:rPr>
          <w:lang w:val="en-US"/>
        </w:rPr>
        <w:t xml:space="preserve">        error,</w:t>
      </w:r>
    </w:p>
    <w:p w:rsidR="001F705F" w:rsidRPr="00684C53" w:rsidRDefault="001F705F" w:rsidP="001F705F">
      <w:pPr>
        <w:rPr>
          <w:lang w:val="en-US"/>
        </w:rPr>
      </w:pPr>
      <w:r w:rsidRPr="00684C53">
        <w:rPr>
          <w:lang w:val="en-US"/>
        </w:rPr>
        <w:t xml:space="preserve">        statusFilter,</w:t>
      </w:r>
    </w:p>
    <w:p w:rsidR="001F705F" w:rsidRPr="00684C53" w:rsidRDefault="001F705F" w:rsidP="001F705F">
      <w:pPr>
        <w:rPr>
          <w:lang w:val="en-US"/>
        </w:rPr>
      </w:pPr>
      <w:r w:rsidRPr="00684C53">
        <w:rPr>
          <w:lang w:val="en-US"/>
        </w:rPr>
        <w:t xml:space="preserve">        setStatusFilter,</w:t>
      </w:r>
    </w:p>
    <w:p w:rsidR="001F705F" w:rsidRPr="00684C53" w:rsidRDefault="001F705F" w:rsidP="001F705F">
      <w:pPr>
        <w:rPr>
          <w:lang w:val="en-US"/>
        </w:rPr>
      </w:pPr>
      <w:r w:rsidRPr="00684C53">
        <w:rPr>
          <w:lang w:val="en-US"/>
        </w:rPr>
        <w:t xml:space="preserve">        formatDate,</w:t>
      </w:r>
    </w:p>
    <w:p w:rsidR="001F705F" w:rsidRPr="00684C53" w:rsidRDefault="001F705F" w:rsidP="001F705F">
      <w:pPr>
        <w:rPr>
          <w:lang w:val="en-US"/>
        </w:rPr>
      </w:pPr>
      <w:r w:rsidRPr="00684C53">
        <w:rPr>
          <w:lang w:val="en-US"/>
        </w:rPr>
        <w:t xml:space="preserve">        getStatusText,</w:t>
      </w:r>
    </w:p>
    <w:p w:rsidR="001F705F" w:rsidRPr="00684C53" w:rsidRDefault="001F705F" w:rsidP="001F705F">
      <w:pPr>
        <w:rPr>
          <w:lang w:val="en-US"/>
        </w:rPr>
      </w:pPr>
      <w:r w:rsidRPr="00684C53">
        <w:rPr>
          <w:lang w:val="en-US"/>
        </w:rPr>
        <w:t xml:space="preserve">        loadPolicies,</w:t>
      </w:r>
    </w:p>
    <w:p w:rsidR="001F705F" w:rsidRPr="00684C53" w:rsidRDefault="001F705F" w:rsidP="001F705F">
      <w:pPr>
        <w:rPr>
          <w:lang w:val="en-US"/>
        </w:rPr>
      </w:pPr>
      <w:r w:rsidRPr="00684C53">
        <w:rPr>
          <w:lang w:val="en-US"/>
        </w:rPr>
        <w:t xml:space="preserve">        cancelPolicy,</w:t>
      </w:r>
    </w:p>
    <w:p w:rsidR="001F705F" w:rsidRPr="00684C53" w:rsidRDefault="001F705F" w:rsidP="001F705F">
      <w:pPr>
        <w:rPr>
          <w:lang w:val="en-US"/>
        </w:rPr>
      </w:pPr>
      <w:r w:rsidRPr="00684C53">
        <w:rPr>
          <w:lang w:val="en-US"/>
        </w:rPr>
        <w:t xml:space="preserve">        activatePolicy,</w:t>
      </w:r>
    </w:p>
    <w:p w:rsidR="001F705F" w:rsidRPr="00684C53" w:rsidRDefault="001F705F" w:rsidP="001F705F">
      <w:pPr>
        <w:rPr>
          <w:lang w:val="en-US"/>
        </w:rPr>
      </w:pPr>
      <w:r w:rsidRPr="00684C53">
        <w:rPr>
          <w:lang w:val="en-US"/>
        </w:rPr>
        <w:t xml:space="preserve">        renewPolicy,</w:t>
      </w:r>
    </w:p>
    <w:p w:rsidR="001F705F" w:rsidRPr="00684C53" w:rsidRDefault="001F705F" w:rsidP="001F705F">
      <w:pPr>
        <w:rPr>
          <w:lang w:val="en-US"/>
        </w:rPr>
      </w:pPr>
      <w:r w:rsidRPr="00684C53">
        <w:rPr>
          <w:lang w:val="en-US"/>
        </w:rPr>
        <w:t xml:space="preserve">        updatePolicyDiscount,</w:t>
      </w:r>
    </w:p>
    <w:p w:rsidR="001F705F" w:rsidRPr="00684C53" w:rsidRDefault="001F705F" w:rsidP="001F705F">
      <w:pPr>
        <w:rPr>
          <w:lang w:val="en-US"/>
        </w:rPr>
      </w:pPr>
      <w:r w:rsidRPr="00684C53">
        <w:rPr>
          <w:lang w:val="en-US"/>
        </w:rPr>
        <w:t xml:space="preserve">        filteredPolicies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useForgotPassword.js</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 useState } from 'react';</w:t>
      </w:r>
    </w:p>
    <w:p w:rsidR="001F705F" w:rsidRPr="00684C53" w:rsidRDefault="001F705F" w:rsidP="001F705F">
      <w:pPr>
        <w:rPr>
          <w:lang w:val="en-US"/>
        </w:rPr>
      </w:pPr>
      <w:r w:rsidRPr="00684C53">
        <w:rPr>
          <w:lang w:val="en-US"/>
        </w:rPr>
        <w:t>import { useNavigate } from 'react-router-dom';</w:t>
      </w:r>
    </w:p>
    <w:p w:rsidR="001F705F" w:rsidRPr="00684C53" w:rsidRDefault="001F705F" w:rsidP="001F705F">
      <w:pPr>
        <w:rPr>
          <w:lang w:val="en-US"/>
        </w:rPr>
      </w:pPr>
      <w:r w:rsidRPr="00684C53">
        <w:rPr>
          <w:lang w:val="en-US"/>
        </w:rPr>
        <w:t>import { forgotPassword, resetPassword } from '../../../api/auth';</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useForgotPassword = () =&gt; {</w:t>
      </w:r>
    </w:p>
    <w:p w:rsidR="001F705F" w:rsidRPr="00684C53" w:rsidRDefault="001F705F" w:rsidP="001F705F">
      <w:pPr>
        <w:rPr>
          <w:lang w:val="en-US"/>
        </w:rPr>
      </w:pPr>
      <w:r w:rsidRPr="00684C53">
        <w:rPr>
          <w:lang w:val="en-US"/>
        </w:rPr>
        <w:t xml:space="preserve">    const navigate = useNavigate();</w:t>
      </w:r>
    </w:p>
    <w:p w:rsidR="001F705F" w:rsidRPr="00684C53" w:rsidRDefault="001F705F" w:rsidP="001F705F">
      <w:pPr>
        <w:rPr>
          <w:lang w:val="en-US"/>
        </w:rPr>
      </w:pPr>
      <w:r w:rsidRPr="00684C53">
        <w:rPr>
          <w:lang w:val="en-US"/>
        </w:rPr>
        <w:t xml:space="preserve">    const [step, setStep] = useState(1);</w:t>
      </w:r>
    </w:p>
    <w:p w:rsidR="001F705F" w:rsidRPr="00684C53" w:rsidRDefault="001F705F" w:rsidP="001F705F">
      <w:pPr>
        <w:rPr>
          <w:lang w:val="en-US"/>
        </w:rPr>
      </w:pPr>
      <w:r w:rsidRPr="00684C53">
        <w:rPr>
          <w:lang w:val="en-US"/>
        </w:rPr>
        <w:lastRenderedPageBreak/>
        <w:t xml:space="preserve">    const [email, setEmail] = useState('');</w:t>
      </w:r>
    </w:p>
    <w:p w:rsidR="001F705F" w:rsidRPr="00684C53" w:rsidRDefault="001F705F" w:rsidP="001F705F">
      <w:pPr>
        <w:rPr>
          <w:lang w:val="en-US"/>
        </w:rPr>
      </w:pPr>
      <w:r w:rsidRPr="00684C53">
        <w:rPr>
          <w:lang w:val="en-US"/>
        </w:rPr>
        <w:t xml:space="preserve">    const [error, setError] = useState('');</w:t>
      </w:r>
    </w:p>
    <w:p w:rsidR="001F705F" w:rsidRPr="00684C53" w:rsidRDefault="001F705F" w:rsidP="001F705F">
      <w:pPr>
        <w:rPr>
          <w:lang w:val="en-US"/>
        </w:rPr>
      </w:pPr>
      <w:r w:rsidRPr="00684C53">
        <w:rPr>
          <w:lang w:val="en-US"/>
        </w:rPr>
        <w:t xml:space="preserve">    const [success, setSuccess] = useState('');</w:t>
      </w:r>
    </w:p>
    <w:p w:rsidR="001F705F" w:rsidRPr="00684C53" w:rsidRDefault="001F705F" w:rsidP="001F705F">
      <w:pPr>
        <w:rPr>
          <w:lang w:val="en-US"/>
        </w:rPr>
      </w:pPr>
      <w:r w:rsidRPr="00684C53">
        <w:rPr>
          <w:lang w:val="en-US"/>
        </w:rPr>
        <w:t xml:space="preserve">    const [loading, setLoading] = useState(false);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onSendCode = async (data) =&gt; {</w:t>
      </w:r>
    </w:p>
    <w:p w:rsidR="001F705F" w:rsidRPr="00684C53" w:rsidRDefault="001F705F" w:rsidP="001F705F">
      <w:pPr>
        <w:rPr>
          <w:lang w:val="en-US"/>
        </w:rPr>
      </w:pPr>
      <w:r w:rsidRPr="00684C53">
        <w:rPr>
          <w:lang w:val="en-US"/>
        </w:rPr>
        <w:t xml:space="preserve">        setLoading(true);</w:t>
      </w:r>
    </w:p>
    <w:p w:rsidR="001F705F" w:rsidRPr="00684C53" w:rsidRDefault="001F705F" w:rsidP="001F705F">
      <w:pPr>
        <w:rPr>
          <w:lang w:val="en-US"/>
        </w:rPr>
      </w:pPr>
      <w:r w:rsidRPr="00684C53">
        <w:rPr>
          <w:lang w:val="en-US"/>
        </w:rPr>
        <w:t xml:space="preserve">        setError('');</w:t>
      </w:r>
    </w:p>
    <w:p w:rsidR="001F705F" w:rsidRPr="00684C53" w:rsidRDefault="001F705F" w:rsidP="001F705F">
      <w:pPr>
        <w:rPr>
          <w:lang w:val="en-US"/>
        </w:rPr>
      </w:pPr>
      <w:r w:rsidRPr="00684C53">
        <w:rPr>
          <w:lang w:val="en-US"/>
        </w:rPr>
        <w:t xml:space="preserve">        setSuccess('');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const response = await forgotPassword(data.email);</w:t>
      </w:r>
    </w:p>
    <w:p w:rsidR="001F705F" w:rsidRPr="00684C53" w:rsidRDefault="001F705F" w:rsidP="001F705F">
      <w:pPr>
        <w:rPr>
          <w:lang w:val="en-US"/>
        </w:rPr>
      </w:pPr>
      <w:r w:rsidRPr="00684C53">
        <w:rPr>
          <w:lang w:val="en-US"/>
        </w:rPr>
        <w:t xml:space="preserve">            setEmail(data.email);</w:t>
      </w:r>
    </w:p>
    <w:p w:rsidR="001F705F" w:rsidRPr="00684C53" w:rsidRDefault="001F705F" w:rsidP="001F705F">
      <w:pPr>
        <w:rPr>
          <w:lang w:val="en-US"/>
        </w:rPr>
      </w:pPr>
      <w:r w:rsidRPr="00684C53">
        <w:rPr>
          <w:lang w:val="en-US"/>
        </w:rPr>
        <w:t xml:space="preserve">            setStep(2);</w:t>
      </w:r>
    </w:p>
    <w:p w:rsidR="001F705F" w:rsidRPr="00684C53" w:rsidRDefault="001F705F" w:rsidP="001F705F">
      <w:pPr>
        <w:rPr>
          <w:lang w:val="en-US"/>
        </w:rPr>
      </w:pPr>
      <w:r w:rsidRPr="00684C53">
        <w:rPr>
          <w:lang w:val="en-US"/>
        </w:rPr>
        <w:t xml:space="preserve">            setSuccess(`</w:t>
      </w:r>
      <w:r>
        <w:t>Код</w:t>
      </w:r>
      <w:r w:rsidRPr="00684C53">
        <w:rPr>
          <w:lang w:val="en-US"/>
        </w:rPr>
        <w:t xml:space="preserve"> </w:t>
      </w:r>
      <w:r>
        <w:t>подтверждения</w:t>
      </w:r>
      <w:r w:rsidRPr="00684C53">
        <w:rPr>
          <w:lang w:val="en-US"/>
        </w:rPr>
        <w:t xml:space="preserve"> </w:t>
      </w:r>
      <w:r>
        <w:t>отправлен</w:t>
      </w:r>
      <w:r w:rsidRPr="00684C53">
        <w:rPr>
          <w:lang w:val="en-US"/>
        </w:rPr>
        <w:t xml:space="preserve"> </w:t>
      </w:r>
      <w:r>
        <w:t>на</w:t>
      </w:r>
      <w:r w:rsidRPr="00684C53">
        <w:rPr>
          <w:lang w:val="en-US"/>
        </w:rPr>
        <w:t xml:space="preserve"> ${data.email}`);</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setError(error.response?.data?.message || '</w:t>
      </w:r>
      <w:r>
        <w:t>Пользователь</w:t>
      </w:r>
      <w:r w:rsidRPr="00684C53">
        <w:rPr>
          <w:lang w:val="en-US"/>
        </w:rPr>
        <w:t xml:space="preserve"> </w:t>
      </w:r>
      <w:r>
        <w:t>с</w:t>
      </w:r>
      <w:r w:rsidRPr="00684C53">
        <w:rPr>
          <w:lang w:val="en-US"/>
        </w:rPr>
        <w:t xml:space="preserve"> </w:t>
      </w:r>
      <w:r>
        <w:t>таким</w:t>
      </w:r>
      <w:r w:rsidRPr="00684C53">
        <w:rPr>
          <w:lang w:val="en-US"/>
        </w:rPr>
        <w:t xml:space="preserve"> email </w:t>
      </w:r>
      <w:r>
        <w:t>не</w:t>
      </w:r>
      <w:r w:rsidRPr="00684C53">
        <w:rPr>
          <w:lang w:val="en-US"/>
        </w:rPr>
        <w:t xml:space="preserve"> </w:t>
      </w:r>
      <w:r>
        <w:t>найден</w:t>
      </w:r>
      <w:r w:rsidRPr="00684C53">
        <w:rPr>
          <w:lang w:val="en-US"/>
        </w:rPr>
        <w:t>');</w:t>
      </w:r>
    </w:p>
    <w:p w:rsidR="001F705F" w:rsidRPr="00684C53" w:rsidRDefault="001F705F" w:rsidP="001F705F">
      <w:pPr>
        <w:rPr>
          <w:lang w:val="en-US"/>
        </w:rPr>
      </w:pPr>
      <w:r w:rsidRPr="00684C53">
        <w:rPr>
          <w:lang w:val="en-US"/>
        </w:rPr>
        <w:t xml:space="preserve">        } finally {</w:t>
      </w:r>
    </w:p>
    <w:p w:rsidR="001F705F" w:rsidRPr="00684C53" w:rsidRDefault="001F705F" w:rsidP="001F705F">
      <w:pPr>
        <w:rPr>
          <w:lang w:val="en-US"/>
        </w:rPr>
      </w:pPr>
      <w:r w:rsidRPr="00684C53">
        <w:rPr>
          <w:lang w:val="en-US"/>
        </w:rPr>
        <w:t xml:space="preserve">            setLoading(false);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onVerifyCode = async (data) =&gt; {</w:t>
      </w:r>
    </w:p>
    <w:p w:rsidR="001F705F" w:rsidRPr="00684C53" w:rsidRDefault="001F705F" w:rsidP="001F705F">
      <w:pPr>
        <w:rPr>
          <w:lang w:val="en-US"/>
        </w:rPr>
      </w:pPr>
      <w:r w:rsidRPr="00684C53">
        <w:rPr>
          <w:lang w:val="en-US"/>
        </w:rPr>
        <w:t xml:space="preserve">        setLoading(true);</w:t>
      </w:r>
    </w:p>
    <w:p w:rsidR="001F705F" w:rsidRPr="00684C53" w:rsidRDefault="001F705F" w:rsidP="001F705F">
      <w:pPr>
        <w:rPr>
          <w:lang w:val="en-US"/>
        </w:rPr>
      </w:pPr>
      <w:r w:rsidRPr="00684C53">
        <w:rPr>
          <w:lang w:val="en-US"/>
        </w:rPr>
        <w:t xml:space="preserve">        setError('');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Default="001F705F" w:rsidP="001F705F">
      <w:r w:rsidRPr="00684C53">
        <w:rPr>
          <w:lang w:val="en-US"/>
        </w:rPr>
        <w:t xml:space="preserve">            </w:t>
      </w:r>
      <w:r>
        <w:t>if (data.code !== '4444') {</w:t>
      </w:r>
    </w:p>
    <w:p w:rsidR="001F705F" w:rsidRDefault="001F705F" w:rsidP="001F705F">
      <w:r>
        <w:lastRenderedPageBreak/>
        <w:t xml:space="preserve">                setError('Неверный код подтверждения');</w:t>
      </w:r>
    </w:p>
    <w:p w:rsidR="001F705F" w:rsidRPr="00684C53" w:rsidRDefault="001F705F" w:rsidP="001F705F">
      <w:pPr>
        <w:rPr>
          <w:lang w:val="en-US"/>
        </w:rPr>
      </w:pPr>
      <w:r>
        <w:t xml:space="preserve">                </w:t>
      </w:r>
      <w:r w:rsidRPr="00684C53">
        <w:rPr>
          <w:lang w:val="en-US"/>
        </w:rPr>
        <w:t>setLoading(false);</w:t>
      </w:r>
    </w:p>
    <w:p w:rsidR="001F705F" w:rsidRPr="00684C53" w:rsidRDefault="001F705F" w:rsidP="001F705F">
      <w:pPr>
        <w:rPr>
          <w:lang w:val="en-US"/>
        </w:rPr>
      </w:pPr>
      <w:r w:rsidRPr="00684C53">
        <w:rPr>
          <w:lang w:val="en-US"/>
        </w:rPr>
        <w:t xml:space="preserve">                return;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setStep(3);</w:t>
      </w:r>
    </w:p>
    <w:p w:rsidR="001F705F" w:rsidRDefault="001F705F" w:rsidP="001F705F">
      <w:r w:rsidRPr="00684C53">
        <w:rPr>
          <w:lang w:val="en-US"/>
        </w:rPr>
        <w:t xml:space="preserve">            setSuccess('</w:t>
      </w:r>
      <w:r>
        <w:t>Код</w:t>
      </w:r>
      <w:r w:rsidRPr="00684C53">
        <w:rPr>
          <w:lang w:val="en-US"/>
        </w:rPr>
        <w:t xml:space="preserve"> </w:t>
      </w:r>
      <w:r>
        <w:t>подтвержден</w:t>
      </w:r>
      <w:r w:rsidRPr="00684C53">
        <w:rPr>
          <w:lang w:val="en-US"/>
        </w:rPr>
        <w:t xml:space="preserve">. </w:t>
      </w:r>
      <w:r>
        <w:t>Введите новый пароль');</w:t>
      </w:r>
    </w:p>
    <w:p w:rsidR="001F705F" w:rsidRDefault="001F705F" w:rsidP="001F705F">
      <w:r>
        <w:t xml:space="preserve">        } catch (error) {</w:t>
      </w:r>
    </w:p>
    <w:p w:rsidR="001F705F" w:rsidRDefault="001F705F" w:rsidP="001F705F">
      <w:r>
        <w:t xml:space="preserve">            setError('Ошибка проверки кода');</w:t>
      </w:r>
    </w:p>
    <w:p w:rsidR="001F705F" w:rsidRDefault="001F705F" w:rsidP="001F705F">
      <w:r>
        <w:t xml:space="preserve">        } finally {</w:t>
      </w:r>
    </w:p>
    <w:p w:rsidR="001F705F" w:rsidRPr="00684C53" w:rsidRDefault="001F705F" w:rsidP="001F705F">
      <w:pPr>
        <w:rPr>
          <w:lang w:val="en-US"/>
        </w:rPr>
      </w:pPr>
      <w:r>
        <w:t xml:space="preserve">            </w:t>
      </w:r>
      <w:r w:rsidRPr="00684C53">
        <w:rPr>
          <w:lang w:val="en-US"/>
        </w:rPr>
        <w:t>setLoading(false);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onResetPassword = async (data) =&gt; {</w:t>
      </w:r>
    </w:p>
    <w:p w:rsidR="001F705F" w:rsidRPr="00684C53" w:rsidRDefault="001F705F" w:rsidP="001F705F">
      <w:pPr>
        <w:rPr>
          <w:lang w:val="en-US"/>
        </w:rPr>
      </w:pPr>
      <w:r w:rsidRPr="00684C53">
        <w:rPr>
          <w:lang w:val="en-US"/>
        </w:rPr>
        <w:t xml:space="preserve">        setLoading(true);</w:t>
      </w:r>
    </w:p>
    <w:p w:rsidR="001F705F" w:rsidRPr="00684C53" w:rsidRDefault="001F705F" w:rsidP="001F705F">
      <w:pPr>
        <w:rPr>
          <w:lang w:val="en-US"/>
        </w:rPr>
      </w:pPr>
      <w:r w:rsidRPr="00684C53">
        <w:rPr>
          <w:lang w:val="en-US"/>
        </w:rPr>
        <w:t xml:space="preserve">        setError('');</w:t>
      </w:r>
    </w:p>
    <w:p w:rsidR="001F705F" w:rsidRPr="00684C53" w:rsidRDefault="001F705F" w:rsidP="001F705F">
      <w:pPr>
        <w:rPr>
          <w:lang w:val="en-US"/>
        </w:rPr>
      </w:pPr>
      <w:r w:rsidRPr="00684C53">
        <w:rPr>
          <w:lang w:val="en-US"/>
        </w:rPr>
        <w:t xml:space="preserve">        setSuccess('');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await resetPassword(email, '4444', data.password, data.confirmPassword);</w:t>
      </w:r>
    </w:p>
    <w:p w:rsidR="001F705F" w:rsidRDefault="001F705F" w:rsidP="001F705F">
      <w:r w:rsidRPr="00684C53">
        <w:rPr>
          <w:lang w:val="en-US"/>
        </w:rPr>
        <w:t xml:space="preserve">            </w:t>
      </w:r>
      <w:r>
        <w:t>setSuccess('Пароль успешно изменен! Сейчас вы будете перенаправлены на страницу входа');</w:t>
      </w:r>
    </w:p>
    <w:p w:rsidR="001F705F" w:rsidRPr="00684C53" w:rsidRDefault="001F705F" w:rsidP="001F705F">
      <w:pPr>
        <w:rPr>
          <w:lang w:val="en-US"/>
        </w:rPr>
      </w:pPr>
      <w:r>
        <w:t xml:space="preserve">            </w:t>
      </w:r>
      <w:r w:rsidRPr="00684C53">
        <w:rPr>
          <w:lang w:val="en-US"/>
        </w:rPr>
        <w:t>setTimeout(() =&gt; {</w:t>
      </w:r>
    </w:p>
    <w:p w:rsidR="001F705F" w:rsidRPr="00684C53" w:rsidRDefault="001F705F" w:rsidP="001F705F">
      <w:pPr>
        <w:rPr>
          <w:lang w:val="en-US"/>
        </w:rPr>
      </w:pPr>
      <w:r w:rsidRPr="00684C53">
        <w:rPr>
          <w:lang w:val="en-US"/>
        </w:rPr>
        <w:t xml:space="preserve">                navigate('/SignIn');</w:t>
      </w:r>
    </w:p>
    <w:p w:rsidR="001F705F" w:rsidRPr="00684C53" w:rsidRDefault="001F705F" w:rsidP="001F705F">
      <w:pPr>
        <w:rPr>
          <w:lang w:val="en-US"/>
        </w:rPr>
      </w:pPr>
      <w:r w:rsidRPr="00684C53">
        <w:rPr>
          <w:lang w:val="en-US"/>
        </w:rPr>
        <w:t xml:space="preserve">            }, 3000);</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setError(error.response?.data?.message || '</w:t>
      </w:r>
      <w:r>
        <w:t>Ошибка</w:t>
      </w:r>
      <w:r w:rsidRPr="00684C53">
        <w:rPr>
          <w:lang w:val="en-US"/>
        </w:rPr>
        <w:t xml:space="preserve"> </w:t>
      </w:r>
      <w:r>
        <w:t>при</w:t>
      </w:r>
      <w:r w:rsidRPr="00684C53">
        <w:rPr>
          <w:lang w:val="en-US"/>
        </w:rPr>
        <w:t xml:space="preserve"> </w:t>
      </w:r>
      <w:r>
        <w:t>сбросе</w:t>
      </w:r>
      <w:r w:rsidRPr="00684C53">
        <w:rPr>
          <w:lang w:val="en-US"/>
        </w:rPr>
        <w:t xml:space="preserve"> </w:t>
      </w:r>
      <w:r>
        <w:t>пароля</w:t>
      </w:r>
      <w:r w:rsidRPr="00684C53">
        <w:rPr>
          <w:lang w:val="en-US"/>
        </w:rPr>
        <w:t>');</w:t>
      </w:r>
    </w:p>
    <w:p w:rsidR="001F705F" w:rsidRPr="00684C53" w:rsidRDefault="001F705F" w:rsidP="001F705F">
      <w:pPr>
        <w:rPr>
          <w:lang w:val="en-US"/>
        </w:rPr>
      </w:pPr>
      <w:r w:rsidRPr="00684C53">
        <w:rPr>
          <w:lang w:val="en-US"/>
        </w:rPr>
        <w:t xml:space="preserve">        } finally {</w:t>
      </w:r>
    </w:p>
    <w:p w:rsidR="001F705F" w:rsidRPr="00684C53" w:rsidRDefault="001F705F" w:rsidP="001F705F">
      <w:pPr>
        <w:rPr>
          <w:lang w:val="en-US"/>
        </w:rPr>
      </w:pPr>
      <w:r w:rsidRPr="00684C53">
        <w:rPr>
          <w:lang w:val="en-US"/>
        </w:rPr>
        <w:t xml:space="preserve">            setLoading(false);</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goBack = () =&gt; {</w:t>
      </w:r>
    </w:p>
    <w:p w:rsidR="001F705F" w:rsidRPr="00684C53" w:rsidRDefault="001F705F" w:rsidP="001F705F">
      <w:pPr>
        <w:rPr>
          <w:lang w:val="en-US"/>
        </w:rPr>
      </w:pPr>
      <w:r w:rsidRPr="00684C53">
        <w:rPr>
          <w:lang w:val="en-US"/>
        </w:rPr>
        <w:t xml:space="preserve">        setStep(1);</w:t>
      </w:r>
    </w:p>
    <w:p w:rsidR="001F705F" w:rsidRPr="00684C53" w:rsidRDefault="001F705F" w:rsidP="001F705F">
      <w:pPr>
        <w:rPr>
          <w:lang w:val="en-US"/>
        </w:rPr>
      </w:pPr>
      <w:r w:rsidRPr="00684C53">
        <w:rPr>
          <w:lang w:val="en-US"/>
        </w:rPr>
        <w:t xml:space="preserve">        setError('');</w:t>
      </w:r>
    </w:p>
    <w:p w:rsidR="001F705F" w:rsidRPr="00684C53" w:rsidRDefault="001F705F" w:rsidP="001F705F">
      <w:pPr>
        <w:rPr>
          <w:lang w:val="en-US"/>
        </w:rPr>
      </w:pPr>
      <w:r w:rsidRPr="00684C53">
        <w:rPr>
          <w:lang w:val="en-US"/>
        </w:rPr>
        <w:t xml:space="preserve">        setSuccess('');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step,</w:t>
      </w:r>
    </w:p>
    <w:p w:rsidR="001F705F" w:rsidRPr="00684C53" w:rsidRDefault="001F705F" w:rsidP="001F705F">
      <w:pPr>
        <w:rPr>
          <w:lang w:val="en-US"/>
        </w:rPr>
      </w:pPr>
      <w:r w:rsidRPr="00684C53">
        <w:rPr>
          <w:lang w:val="en-US"/>
        </w:rPr>
        <w:t xml:space="preserve">        email,</w:t>
      </w:r>
    </w:p>
    <w:p w:rsidR="001F705F" w:rsidRPr="00684C53" w:rsidRDefault="001F705F" w:rsidP="001F705F">
      <w:pPr>
        <w:rPr>
          <w:lang w:val="en-US"/>
        </w:rPr>
      </w:pPr>
      <w:r w:rsidRPr="00684C53">
        <w:rPr>
          <w:lang w:val="en-US"/>
        </w:rPr>
        <w:t xml:space="preserve">        error,</w:t>
      </w:r>
    </w:p>
    <w:p w:rsidR="001F705F" w:rsidRPr="00684C53" w:rsidRDefault="001F705F" w:rsidP="001F705F">
      <w:pPr>
        <w:rPr>
          <w:lang w:val="en-US"/>
        </w:rPr>
      </w:pPr>
      <w:r w:rsidRPr="00684C53">
        <w:rPr>
          <w:lang w:val="en-US"/>
        </w:rPr>
        <w:t xml:space="preserve">        success,</w:t>
      </w:r>
    </w:p>
    <w:p w:rsidR="001F705F" w:rsidRPr="00684C53" w:rsidRDefault="001F705F" w:rsidP="001F705F">
      <w:pPr>
        <w:rPr>
          <w:lang w:val="en-US"/>
        </w:rPr>
      </w:pPr>
      <w:r w:rsidRPr="00684C53">
        <w:rPr>
          <w:lang w:val="en-US"/>
        </w:rPr>
        <w:t xml:space="preserve">        loading,</w:t>
      </w:r>
    </w:p>
    <w:p w:rsidR="001F705F" w:rsidRPr="00684C53" w:rsidRDefault="001F705F" w:rsidP="001F705F">
      <w:pPr>
        <w:rPr>
          <w:lang w:val="en-US"/>
        </w:rPr>
      </w:pPr>
      <w:r w:rsidRPr="00684C53">
        <w:rPr>
          <w:lang w:val="en-US"/>
        </w:rPr>
        <w:t xml:space="preserve">        onSendCode,</w:t>
      </w:r>
    </w:p>
    <w:p w:rsidR="001F705F" w:rsidRPr="00684C53" w:rsidRDefault="001F705F" w:rsidP="001F705F">
      <w:pPr>
        <w:rPr>
          <w:lang w:val="en-US"/>
        </w:rPr>
      </w:pPr>
      <w:r w:rsidRPr="00684C53">
        <w:rPr>
          <w:lang w:val="en-US"/>
        </w:rPr>
        <w:t xml:space="preserve">        onVerifyCode,</w:t>
      </w:r>
    </w:p>
    <w:p w:rsidR="001F705F" w:rsidRPr="00684C53" w:rsidRDefault="001F705F" w:rsidP="001F705F">
      <w:pPr>
        <w:rPr>
          <w:lang w:val="en-US"/>
        </w:rPr>
      </w:pPr>
      <w:r w:rsidRPr="00684C53">
        <w:rPr>
          <w:lang w:val="en-US"/>
        </w:rPr>
        <w:t xml:space="preserve">        onResetPassword,</w:t>
      </w:r>
    </w:p>
    <w:p w:rsidR="001F705F" w:rsidRPr="00684C53" w:rsidRDefault="001F705F" w:rsidP="001F705F">
      <w:pPr>
        <w:rPr>
          <w:lang w:val="en-US"/>
        </w:rPr>
      </w:pPr>
      <w:r w:rsidRPr="00684C53">
        <w:rPr>
          <w:lang w:val="en-US"/>
        </w:rPr>
        <w:t xml:space="preserve">        goBack</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useSignUpForm.js</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 useState } from 'react';</w:t>
      </w:r>
    </w:p>
    <w:p w:rsidR="001F705F" w:rsidRPr="00684C53" w:rsidRDefault="001F705F" w:rsidP="001F705F">
      <w:pPr>
        <w:rPr>
          <w:lang w:val="en-US"/>
        </w:rPr>
      </w:pPr>
      <w:r w:rsidRPr="00684C53">
        <w:rPr>
          <w:lang w:val="en-US"/>
        </w:rPr>
        <w:t>import { useForm } from 'react-hook-form';</w:t>
      </w:r>
    </w:p>
    <w:p w:rsidR="001F705F" w:rsidRPr="00684C53" w:rsidRDefault="001F705F" w:rsidP="001F705F">
      <w:pPr>
        <w:rPr>
          <w:lang w:val="en-US"/>
        </w:rPr>
      </w:pPr>
      <w:r w:rsidRPr="00684C53">
        <w:rPr>
          <w:lang w:val="en-US"/>
        </w:rPr>
        <w:t>import { yupResolver } from '@hookform/resolvers/yup';</w:t>
      </w:r>
    </w:p>
    <w:p w:rsidR="001F705F" w:rsidRPr="00684C53" w:rsidRDefault="001F705F" w:rsidP="001F705F">
      <w:pPr>
        <w:rPr>
          <w:lang w:val="en-US"/>
        </w:rPr>
      </w:pPr>
      <w:r w:rsidRPr="00684C53">
        <w:rPr>
          <w:lang w:val="en-US"/>
        </w:rPr>
        <w:lastRenderedPageBreak/>
        <w:t>import * as yup from 'yup';</w:t>
      </w:r>
    </w:p>
    <w:p w:rsidR="001F705F" w:rsidRPr="00684C53" w:rsidRDefault="001F705F" w:rsidP="001F705F">
      <w:pPr>
        <w:rPr>
          <w:lang w:val="en-US"/>
        </w:rPr>
      </w:pPr>
      <w:r w:rsidRPr="00684C53">
        <w:rPr>
          <w:lang w:val="en-US"/>
        </w:rPr>
        <w:t>import { useNavigate } from 'react-router-dom';</w:t>
      </w:r>
    </w:p>
    <w:p w:rsidR="001F705F" w:rsidRPr="00684C53" w:rsidRDefault="001F705F" w:rsidP="001F705F">
      <w:pPr>
        <w:rPr>
          <w:lang w:val="en-US"/>
        </w:rPr>
      </w:pPr>
      <w:r w:rsidRPr="00684C53">
        <w:rPr>
          <w:lang w:val="en-US"/>
        </w:rPr>
        <w:t>import { useAuth } from '../../context/authContext';</w:t>
      </w:r>
    </w:p>
    <w:p w:rsidR="001F705F" w:rsidRPr="00684C53" w:rsidRDefault="001F705F" w:rsidP="001F705F">
      <w:pPr>
        <w:rPr>
          <w:lang w:val="en-US"/>
        </w:rPr>
      </w:pPr>
      <w:r w:rsidRPr="00684C53">
        <w:rPr>
          <w:lang w:val="en-US"/>
        </w:rPr>
        <w:t xml:space="preserve">import { </w:t>
      </w:r>
    </w:p>
    <w:p w:rsidR="001F705F" w:rsidRPr="00684C53" w:rsidRDefault="001F705F" w:rsidP="001F705F">
      <w:pPr>
        <w:rPr>
          <w:lang w:val="en-US"/>
        </w:rPr>
      </w:pPr>
      <w:r w:rsidRPr="00684C53">
        <w:rPr>
          <w:lang w:val="en-US"/>
        </w:rPr>
        <w:t xml:space="preserve">    personalInfoSchema, </w:t>
      </w:r>
    </w:p>
    <w:p w:rsidR="001F705F" w:rsidRPr="00684C53" w:rsidRDefault="001F705F" w:rsidP="001F705F">
      <w:pPr>
        <w:rPr>
          <w:lang w:val="en-US"/>
        </w:rPr>
      </w:pPr>
      <w:r w:rsidRPr="00684C53">
        <w:rPr>
          <w:lang w:val="en-US"/>
        </w:rPr>
        <w:t xml:space="preserve">    passportSchema, </w:t>
      </w:r>
    </w:p>
    <w:p w:rsidR="001F705F" w:rsidRPr="00684C53" w:rsidRDefault="001F705F" w:rsidP="001F705F">
      <w:pPr>
        <w:rPr>
          <w:lang w:val="en-US"/>
        </w:rPr>
      </w:pPr>
      <w:r w:rsidRPr="00684C53">
        <w:rPr>
          <w:lang w:val="en-US"/>
        </w:rPr>
        <w:t xml:space="preserve">    licenseSchema,</w:t>
      </w:r>
    </w:p>
    <w:p w:rsidR="001F705F" w:rsidRPr="00684C53" w:rsidRDefault="001F705F" w:rsidP="001F705F">
      <w:pPr>
        <w:rPr>
          <w:lang w:val="en-US"/>
        </w:rPr>
      </w:pPr>
      <w:r w:rsidRPr="00684C53">
        <w:rPr>
          <w:lang w:val="en-US"/>
        </w:rPr>
        <w:t xml:space="preserve">    passwordRules,</w:t>
      </w:r>
    </w:p>
    <w:p w:rsidR="001F705F" w:rsidRPr="00684C53" w:rsidRDefault="001F705F" w:rsidP="001F705F">
      <w:pPr>
        <w:rPr>
          <w:lang w:val="en-US"/>
        </w:rPr>
      </w:pPr>
      <w:r w:rsidRPr="00684C53">
        <w:rPr>
          <w:lang w:val="en-US"/>
        </w:rPr>
        <w:t xml:space="preserve">    isValidDateISO,</w:t>
      </w:r>
    </w:p>
    <w:p w:rsidR="001F705F" w:rsidRPr="00684C53" w:rsidRDefault="001F705F" w:rsidP="001F705F">
      <w:pPr>
        <w:rPr>
          <w:lang w:val="en-US"/>
        </w:rPr>
      </w:pPr>
      <w:r w:rsidRPr="00684C53">
        <w:rPr>
          <w:lang w:val="en-US"/>
        </w:rPr>
        <w:t xml:space="preserve">    isValidDateNotFuture</w:t>
      </w:r>
    </w:p>
    <w:p w:rsidR="001F705F" w:rsidRPr="00684C53" w:rsidRDefault="001F705F" w:rsidP="001F705F">
      <w:pPr>
        <w:rPr>
          <w:lang w:val="en-US"/>
        </w:rPr>
      </w:pPr>
      <w:r w:rsidRPr="00684C53">
        <w:rPr>
          <w:lang w:val="en-US"/>
        </w:rPr>
        <w:t>} from '../../lib/validations/authValidations';</w:t>
      </w:r>
    </w:p>
    <w:p w:rsidR="001F705F" w:rsidRPr="00684C53" w:rsidRDefault="001F705F" w:rsidP="001F705F">
      <w:pPr>
        <w:rPr>
          <w:lang w:val="en-US"/>
        </w:rPr>
      </w:pPr>
      <w:r w:rsidRPr="00684C53">
        <w:rPr>
          <w:lang w:val="en-US"/>
        </w:rPr>
        <w:t>import { register as apiRegister } from '../../../api/auth';</w:t>
      </w:r>
    </w:p>
    <w:p w:rsidR="001F705F" w:rsidRPr="00684C53" w:rsidRDefault="001F705F" w:rsidP="001F705F">
      <w:pPr>
        <w:rPr>
          <w:lang w:val="en-US"/>
        </w:rPr>
      </w:pPr>
    </w:p>
    <w:p w:rsidR="001F705F" w:rsidRDefault="001F705F" w:rsidP="001F705F">
      <w:r>
        <w:t>// Конвертер из ДД.ММ.ГГГГ в YYYY-MM-DD</w:t>
      </w:r>
    </w:p>
    <w:p w:rsidR="001F705F" w:rsidRPr="00684C53" w:rsidRDefault="001F705F" w:rsidP="001F705F">
      <w:pPr>
        <w:rPr>
          <w:lang w:val="en-US"/>
        </w:rPr>
      </w:pPr>
      <w:r w:rsidRPr="00684C53">
        <w:rPr>
          <w:lang w:val="en-US"/>
        </w:rPr>
        <w:t>const convertToISO = (dateStr) =&gt; {</w:t>
      </w:r>
    </w:p>
    <w:p w:rsidR="001F705F" w:rsidRPr="00684C53" w:rsidRDefault="001F705F" w:rsidP="001F705F">
      <w:pPr>
        <w:rPr>
          <w:lang w:val="en-US"/>
        </w:rPr>
      </w:pPr>
      <w:r w:rsidRPr="00684C53">
        <w:rPr>
          <w:lang w:val="en-US"/>
        </w:rPr>
        <w:t xml:space="preserve">    if (!dateStr) return '';</w:t>
      </w:r>
    </w:p>
    <w:p w:rsidR="001F705F" w:rsidRPr="00684C53" w:rsidRDefault="001F705F" w:rsidP="001F705F">
      <w:pPr>
        <w:rPr>
          <w:lang w:val="en-US"/>
        </w:rPr>
      </w:pPr>
      <w:r w:rsidRPr="00684C53">
        <w:rPr>
          <w:lang w:val="en-US"/>
        </w:rPr>
        <w:t xml:space="preserve">    const parts = dateStr.split('.');</w:t>
      </w:r>
    </w:p>
    <w:p w:rsidR="001F705F" w:rsidRPr="00684C53" w:rsidRDefault="001F705F" w:rsidP="001F705F">
      <w:pPr>
        <w:rPr>
          <w:lang w:val="en-US"/>
        </w:rPr>
      </w:pPr>
      <w:r w:rsidRPr="00684C53">
        <w:rPr>
          <w:lang w:val="en-US"/>
        </w:rPr>
        <w:t xml:space="preserve">    if (parts.length !== 3) return dateStr;</w:t>
      </w:r>
    </w:p>
    <w:p w:rsidR="001F705F" w:rsidRPr="00684C53" w:rsidRDefault="001F705F" w:rsidP="001F705F">
      <w:pPr>
        <w:rPr>
          <w:lang w:val="en-US"/>
        </w:rPr>
      </w:pPr>
      <w:r w:rsidRPr="00684C53">
        <w:rPr>
          <w:lang w:val="en-US"/>
        </w:rPr>
        <w:t xml:space="preserve">    return `${parts[2]}-${parts[1]}-${parts[0]}`;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r>
        <w:t>Валидация</w:t>
      </w:r>
      <w:r w:rsidRPr="00684C53">
        <w:rPr>
          <w:lang w:val="en-US"/>
        </w:rPr>
        <w:t xml:space="preserve"> </w:t>
      </w:r>
      <w:r>
        <w:t>формата</w:t>
      </w:r>
      <w:r w:rsidRPr="00684C53">
        <w:rPr>
          <w:lang w:val="en-US"/>
        </w:rPr>
        <w:t xml:space="preserve"> </w:t>
      </w:r>
      <w:r>
        <w:t>ДД</w:t>
      </w:r>
      <w:r w:rsidRPr="00684C53">
        <w:rPr>
          <w:lang w:val="en-US"/>
        </w:rPr>
        <w:t>.</w:t>
      </w:r>
      <w:r>
        <w:t>ММ</w:t>
      </w:r>
      <w:r w:rsidRPr="00684C53">
        <w:rPr>
          <w:lang w:val="en-US"/>
        </w:rPr>
        <w:t>.</w:t>
      </w:r>
      <w:r>
        <w:t>ГГГГ</w:t>
      </w:r>
      <w:r w:rsidRPr="00684C53">
        <w:rPr>
          <w:lang w:val="en-US"/>
        </w:rPr>
        <w:t xml:space="preserve"> (</w:t>
      </w:r>
      <w:r>
        <w:t>конвертируем</w:t>
      </w:r>
      <w:r w:rsidRPr="00684C53">
        <w:rPr>
          <w:lang w:val="en-US"/>
        </w:rPr>
        <w:t xml:space="preserve"> </w:t>
      </w:r>
      <w:r>
        <w:t>в</w:t>
      </w:r>
      <w:r w:rsidRPr="00684C53">
        <w:rPr>
          <w:lang w:val="en-US"/>
        </w:rPr>
        <w:t xml:space="preserve"> ISO </w:t>
      </w:r>
      <w:r>
        <w:t>и</w:t>
      </w:r>
      <w:r w:rsidRPr="00684C53">
        <w:rPr>
          <w:lang w:val="en-US"/>
        </w:rPr>
        <w:t xml:space="preserve"> </w:t>
      </w:r>
      <w:r>
        <w:t>проверяем</w:t>
      </w:r>
      <w:r w:rsidRPr="00684C53">
        <w:rPr>
          <w:lang w:val="en-US"/>
        </w:rPr>
        <w:t>)</w:t>
      </w:r>
    </w:p>
    <w:p w:rsidR="001F705F" w:rsidRPr="00684C53" w:rsidRDefault="001F705F" w:rsidP="001F705F">
      <w:pPr>
        <w:rPr>
          <w:lang w:val="en-US"/>
        </w:rPr>
      </w:pPr>
      <w:r w:rsidRPr="00684C53">
        <w:rPr>
          <w:lang w:val="en-US"/>
        </w:rPr>
        <w:t>const isValidDateDDMMYYYY = (value) =&gt; {</w:t>
      </w:r>
    </w:p>
    <w:p w:rsidR="001F705F" w:rsidRPr="00684C53" w:rsidRDefault="001F705F" w:rsidP="001F705F">
      <w:pPr>
        <w:rPr>
          <w:lang w:val="en-US"/>
        </w:rPr>
      </w:pPr>
      <w:r w:rsidRPr="00684C53">
        <w:rPr>
          <w:lang w:val="en-US"/>
        </w:rPr>
        <w:t xml:space="preserve">    if (!value) return false;</w:t>
      </w:r>
    </w:p>
    <w:p w:rsidR="001F705F" w:rsidRPr="00684C53" w:rsidRDefault="001F705F" w:rsidP="001F705F">
      <w:pPr>
        <w:rPr>
          <w:lang w:val="en-US"/>
        </w:rPr>
      </w:pPr>
      <w:r w:rsidRPr="00684C53">
        <w:rPr>
          <w:lang w:val="en-US"/>
        </w:rPr>
        <w:t xml:space="preserve">    const isoDate = convertToISO(value);</w:t>
      </w:r>
    </w:p>
    <w:p w:rsidR="001F705F" w:rsidRPr="00684C53" w:rsidRDefault="001F705F" w:rsidP="001F705F">
      <w:pPr>
        <w:rPr>
          <w:lang w:val="en-US"/>
        </w:rPr>
      </w:pPr>
      <w:r w:rsidRPr="00684C53">
        <w:rPr>
          <w:lang w:val="en-US"/>
        </w:rPr>
        <w:t xml:space="preserve">    return isValidDateISO(isoDate);</w:t>
      </w:r>
    </w:p>
    <w:p w:rsidR="001F705F" w:rsidRDefault="001F705F" w:rsidP="001F705F">
      <w:r>
        <w:t>};</w:t>
      </w:r>
    </w:p>
    <w:p w:rsidR="001F705F" w:rsidRDefault="001F705F" w:rsidP="001F705F"/>
    <w:p w:rsidR="001F705F" w:rsidRDefault="001F705F" w:rsidP="001F705F">
      <w:r>
        <w:lastRenderedPageBreak/>
        <w:t>// Проверка что дата не в будущем</w:t>
      </w:r>
    </w:p>
    <w:p w:rsidR="001F705F" w:rsidRPr="00684C53" w:rsidRDefault="001F705F" w:rsidP="001F705F">
      <w:pPr>
        <w:rPr>
          <w:lang w:val="en-US"/>
        </w:rPr>
      </w:pPr>
      <w:r w:rsidRPr="00684C53">
        <w:rPr>
          <w:lang w:val="en-US"/>
        </w:rPr>
        <w:t>const isNotFutureDate = (value) =&gt; {</w:t>
      </w:r>
    </w:p>
    <w:p w:rsidR="001F705F" w:rsidRPr="00684C53" w:rsidRDefault="001F705F" w:rsidP="001F705F">
      <w:pPr>
        <w:rPr>
          <w:lang w:val="en-US"/>
        </w:rPr>
      </w:pPr>
      <w:r w:rsidRPr="00684C53">
        <w:rPr>
          <w:lang w:val="en-US"/>
        </w:rPr>
        <w:t xml:space="preserve">    if (!value) return false;</w:t>
      </w:r>
    </w:p>
    <w:p w:rsidR="001F705F" w:rsidRPr="00684C53" w:rsidRDefault="001F705F" w:rsidP="001F705F">
      <w:pPr>
        <w:rPr>
          <w:lang w:val="en-US"/>
        </w:rPr>
      </w:pPr>
      <w:r w:rsidRPr="00684C53">
        <w:rPr>
          <w:lang w:val="en-US"/>
        </w:rPr>
        <w:t xml:space="preserve">    const isoDate = convertToISO(value);</w:t>
      </w:r>
    </w:p>
    <w:p w:rsidR="001F705F" w:rsidRPr="00684C53" w:rsidRDefault="001F705F" w:rsidP="001F705F">
      <w:pPr>
        <w:rPr>
          <w:lang w:val="en-US"/>
        </w:rPr>
      </w:pPr>
      <w:r w:rsidRPr="00684C53">
        <w:rPr>
          <w:lang w:val="en-US"/>
        </w:rPr>
        <w:t xml:space="preserve">    return isValidDateNotFuture(isoDate);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const step1Schema = yup.object().shape({</w:t>
      </w:r>
    </w:p>
    <w:p w:rsidR="001F705F" w:rsidRPr="00684C53" w:rsidRDefault="001F705F" w:rsidP="001F705F">
      <w:pPr>
        <w:rPr>
          <w:lang w:val="en-US"/>
        </w:rPr>
      </w:pPr>
      <w:r w:rsidRPr="00684C53">
        <w:rPr>
          <w:lang w:val="en-US"/>
        </w:rPr>
        <w:t xml:space="preserve">    ...personalInfoSchema,</w:t>
      </w:r>
    </w:p>
    <w:p w:rsidR="001F705F" w:rsidRPr="00684C53" w:rsidRDefault="001F705F" w:rsidP="001F705F">
      <w:pPr>
        <w:rPr>
          <w:lang w:val="en-US"/>
        </w:rPr>
      </w:pPr>
      <w:r w:rsidRPr="00684C53">
        <w:rPr>
          <w:lang w:val="en-US"/>
        </w:rPr>
        <w:t xml:space="preserve">    birthDate: yup.string()</w:t>
      </w:r>
    </w:p>
    <w:p w:rsidR="001F705F" w:rsidRPr="00684C53" w:rsidRDefault="001F705F" w:rsidP="001F705F">
      <w:pPr>
        <w:rPr>
          <w:lang w:val="en-US"/>
        </w:rPr>
      </w:pPr>
      <w:r w:rsidRPr="00684C53">
        <w:rPr>
          <w:lang w:val="en-US"/>
        </w:rPr>
        <w:t xml:space="preserve">        .required('</w:t>
      </w:r>
      <w:r>
        <w:t>Дата</w:t>
      </w:r>
      <w:r w:rsidRPr="00684C53">
        <w:rPr>
          <w:lang w:val="en-US"/>
        </w:rPr>
        <w:t xml:space="preserve"> </w:t>
      </w:r>
      <w:r>
        <w:t>рождения</w:t>
      </w:r>
      <w:r w:rsidRPr="00684C53">
        <w:rPr>
          <w:lang w:val="en-US"/>
        </w:rPr>
        <w:t xml:space="preserve"> </w:t>
      </w:r>
      <w:r>
        <w:t>обязательна</w:t>
      </w:r>
      <w:r w:rsidRPr="00684C53">
        <w:rPr>
          <w:lang w:val="en-US"/>
        </w:rPr>
        <w:t>')</w:t>
      </w:r>
    </w:p>
    <w:p w:rsidR="001F705F" w:rsidRPr="00684C53" w:rsidRDefault="001F705F" w:rsidP="001F705F">
      <w:pPr>
        <w:rPr>
          <w:lang w:val="en-US"/>
        </w:rPr>
      </w:pPr>
      <w:r w:rsidRPr="00684C53">
        <w:rPr>
          <w:lang w:val="en-US"/>
        </w:rPr>
        <w:t xml:space="preserve">        .test('valid-format', '</w:t>
      </w:r>
      <w:r>
        <w:t>Дата</w:t>
      </w:r>
      <w:r w:rsidRPr="00684C53">
        <w:rPr>
          <w:lang w:val="en-US"/>
        </w:rPr>
        <w:t xml:space="preserve"> </w:t>
      </w:r>
      <w:r>
        <w:t>должна</w:t>
      </w:r>
      <w:r w:rsidRPr="00684C53">
        <w:rPr>
          <w:lang w:val="en-US"/>
        </w:rPr>
        <w:t xml:space="preserve"> </w:t>
      </w:r>
      <w:r>
        <w:t>быть</w:t>
      </w:r>
      <w:r w:rsidRPr="00684C53">
        <w:rPr>
          <w:lang w:val="en-US"/>
        </w:rPr>
        <w:t xml:space="preserve"> </w:t>
      </w:r>
      <w:r>
        <w:t>в</w:t>
      </w:r>
      <w:r w:rsidRPr="00684C53">
        <w:rPr>
          <w:lang w:val="en-US"/>
        </w:rPr>
        <w:t xml:space="preserve"> </w:t>
      </w:r>
      <w:r>
        <w:t>формате</w:t>
      </w:r>
      <w:r w:rsidRPr="00684C53">
        <w:rPr>
          <w:lang w:val="en-US"/>
        </w:rPr>
        <w:t xml:space="preserve"> </w:t>
      </w:r>
      <w:r>
        <w:t>ДД</w:t>
      </w:r>
      <w:r w:rsidRPr="00684C53">
        <w:rPr>
          <w:lang w:val="en-US"/>
        </w:rPr>
        <w:t>.</w:t>
      </w:r>
      <w:r>
        <w:t>ММ</w:t>
      </w:r>
      <w:r w:rsidRPr="00684C53">
        <w:rPr>
          <w:lang w:val="en-US"/>
        </w:rPr>
        <w:t>.</w:t>
      </w:r>
      <w:r>
        <w:t>ГГГГ</w:t>
      </w:r>
      <w:r w:rsidRPr="00684C53">
        <w:rPr>
          <w:lang w:val="en-US"/>
        </w:rPr>
        <w:t>', isValidDateDDMMYYYY)</w:t>
      </w:r>
    </w:p>
    <w:p w:rsidR="001F705F" w:rsidRDefault="001F705F" w:rsidP="001F705F">
      <w:r w:rsidRPr="00684C53">
        <w:rPr>
          <w:lang w:val="en-US"/>
        </w:rPr>
        <w:t xml:space="preserve">        </w:t>
      </w:r>
      <w:r>
        <w:t>.test('not-future', 'Дата рождения не может быть в будущем', isNotFutureDate),</w:t>
      </w:r>
    </w:p>
    <w:p w:rsidR="001F705F" w:rsidRPr="00684C53" w:rsidRDefault="001F705F" w:rsidP="001F705F">
      <w:pPr>
        <w:rPr>
          <w:lang w:val="en-US"/>
        </w:rPr>
      </w:pPr>
      <w:r>
        <w:t xml:space="preserve">    </w:t>
      </w:r>
      <w:r w:rsidRPr="00684C53">
        <w:rPr>
          <w:lang w:val="en-US"/>
        </w:rPr>
        <w:t>password: yup.string()</w:t>
      </w:r>
    </w:p>
    <w:p w:rsidR="001F705F" w:rsidRPr="00684C53" w:rsidRDefault="001F705F" w:rsidP="001F705F">
      <w:pPr>
        <w:rPr>
          <w:lang w:val="en-US"/>
        </w:rPr>
      </w:pPr>
      <w:r w:rsidRPr="00684C53">
        <w:rPr>
          <w:lang w:val="en-US"/>
        </w:rPr>
        <w:t xml:space="preserve">        .required('</w:t>
      </w:r>
      <w:r>
        <w:t>Пароль</w:t>
      </w:r>
      <w:r w:rsidRPr="00684C53">
        <w:rPr>
          <w:lang w:val="en-US"/>
        </w:rPr>
        <w:t xml:space="preserve"> </w:t>
      </w:r>
      <w:r>
        <w:t>обязателен</w:t>
      </w:r>
      <w:r w:rsidRPr="00684C53">
        <w:rPr>
          <w:lang w:val="en-US"/>
        </w:rPr>
        <w:t>')</w:t>
      </w:r>
    </w:p>
    <w:p w:rsidR="001F705F" w:rsidRPr="00684C53" w:rsidRDefault="001F705F" w:rsidP="001F705F">
      <w:pPr>
        <w:rPr>
          <w:lang w:val="en-US"/>
        </w:rPr>
      </w:pPr>
      <w:r w:rsidRPr="00684C53">
        <w:rPr>
          <w:lang w:val="en-US"/>
        </w:rPr>
        <w:t xml:space="preserve">        .min(passwordRules.min, `</w:t>
      </w:r>
      <w:r>
        <w:t>Пароль</w:t>
      </w:r>
      <w:r w:rsidRPr="00684C53">
        <w:rPr>
          <w:lang w:val="en-US"/>
        </w:rPr>
        <w:t xml:space="preserve"> </w:t>
      </w:r>
      <w:r>
        <w:t>должен</w:t>
      </w:r>
      <w:r w:rsidRPr="00684C53">
        <w:rPr>
          <w:lang w:val="en-US"/>
        </w:rPr>
        <w:t xml:space="preserve"> </w:t>
      </w:r>
      <w:r>
        <w:t>содержать</w:t>
      </w:r>
      <w:r w:rsidRPr="00684C53">
        <w:rPr>
          <w:lang w:val="en-US"/>
        </w:rPr>
        <w:t xml:space="preserve"> </w:t>
      </w:r>
      <w:r>
        <w:t>минимум</w:t>
      </w:r>
      <w:r w:rsidRPr="00684C53">
        <w:rPr>
          <w:lang w:val="en-US"/>
        </w:rPr>
        <w:t xml:space="preserve"> ${passwordRules.min} </w:t>
      </w:r>
      <w:r>
        <w:t>символов</w:t>
      </w:r>
      <w:r w:rsidRPr="00684C53">
        <w:rPr>
          <w:lang w:val="en-US"/>
        </w:rPr>
        <w:t>`)</w:t>
      </w:r>
    </w:p>
    <w:p w:rsidR="001F705F" w:rsidRDefault="001F705F" w:rsidP="001F705F">
      <w:r w:rsidRPr="00684C53">
        <w:rPr>
          <w:lang w:val="en-US"/>
        </w:rPr>
        <w:t xml:space="preserve">        </w:t>
      </w:r>
      <w:r>
        <w:t>.matches(passwordRules.hasUpperCase, 'Пароль должен содержать хотя бы одну заглавную букву')</w:t>
      </w:r>
    </w:p>
    <w:p w:rsidR="001F705F" w:rsidRDefault="001F705F" w:rsidP="001F705F">
      <w:r>
        <w:t xml:space="preserve">        .matches(passwordRules.hasLowerCase, 'Пароль должен содержать хотя бы одну строчную букву')</w:t>
      </w:r>
    </w:p>
    <w:p w:rsidR="001F705F" w:rsidRDefault="001F705F" w:rsidP="001F705F">
      <w:r>
        <w:t xml:space="preserve">        .matches(passwordRules.hasNumber, 'Пароль должен содержать хотя бы одну цифру')</w:t>
      </w:r>
    </w:p>
    <w:p w:rsidR="001F705F" w:rsidRDefault="001F705F" w:rsidP="001F705F">
      <w:r>
        <w:t xml:space="preserve">        .matches(passwordRules.hasSpecial, 'Пароль должен содержать хотя бы один спецсимвол (!@#$%^&amp;*)'),</w:t>
      </w:r>
    </w:p>
    <w:p w:rsidR="001F705F" w:rsidRDefault="001F705F" w:rsidP="001F705F">
      <w:r>
        <w:t xml:space="preserve">    </w:t>
      </w:r>
    </w:p>
    <w:p w:rsidR="001F705F" w:rsidRDefault="001F705F" w:rsidP="001F705F">
      <w:r>
        <w:t xml:space="preserve">    confirmPassword: yup.string()</w:t>
      </w:r>
    </w:p>
    <w:p w:rsidR="001F705F" w:rsidRDefault="001F705F" w:rsidP="001F705F">
      <w:r>
        <w:t xml:space="preserve">        .required('Подтверждение пароля обязательно')</w:t>
      </w:r>
    </w:p>
    <w:p w:rsidR="001F705F" w:rsidRDefault="001F705F" w:rsidP="001F705F">
      <w:r>
        <w:t xml:space="preserve">        .oneOf([yup.ref('password')], 'Пароли должны совпадать'),</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const step2Schema = yup.object().shape({</w:t>
      </w:r>
    </w:p>
    <w:p w:rsidR="001F705F" w:rsidRPr="00684C53" w:rsidRDefault="001F705F" w:rsidP="001F705F">
      <w:pPr>
        <w:rPr>
          <w:lang w:val="en-US"/>
        </w:rPr>
      </w:pPr>
      <w:r w:rsidRPr="00684C53">
        <w:rPr>
          <w:lang w:val="en-US"/>
        </w:rPr>
        <w:t xml:space="preserve">    ...passportSchema,</w:t>
      </w:r>
    </w:p>
    <w:p w:rsidR="001F705F" w:rsidRPr="00684C53" w:rsidRDefault="001F705F" w:rsidP="001F705F">
      <w:pPr>
        <w:rPr>
          <w:lang w:val="en-US"/>
        </w:rPr>
      </w:pPr>
      <w:r w:rsidRPr="00684C53">
        <w:rPr>
          <w:lang w:val="en-US"/>
        </w:rPr>
        <w:t xml:space="preserve">    issueDate: yup.string()</w:t>
      </w:r>
    </w:p>
    <w:p w:rsidR="001F705F" w:rsidRPr="00684C53" w:rsidRDefault="001F705F" w:rsidP="001F705F">
      <w:pPr>
        <w:rPr>
          <w:lang w:val="en-US"/>
        </w:rPr>
      </w:pPr>
      <w:r w:rsidRPr="00684C53">
        <w:rPr>
          <w:lang w:val="en-US"/>
        </w:rPr>
        <w:t xml:space="preserve">        .required('</w:t>
      </w:r>
      <w:r>
        <w:t>Дата</w:t>
      </w:r>
      <w:r w:rsidRPr="00684C53">
        <w:rPr>
          <w:lang w:val="en-US"/>
        </w:rPr>
        <w:t xml:space="preserve"> </w:t>
      </w:r>
      <w:r>
        <w:t>выдачи</w:t>
      </w:r>
      <w:r w:rsidRPr="00684C53">
        <w:rPr>
          <w:lang w:val="en-US"/>
        </w:rPr>
        <w:t xml:space="preserve"> </w:t>
      </w:r>
      <w:r>
        <w:t>обязательна</w:t>
      </w:r>
      <w:r w:rsidRPr="00684C53">
        <w:rPr>
          <w:lang w:val="en-US"/>
        </w:rPr>
        <w:t>')</w:t>
      </w:r>
    </w:p>
    <w:p w:rsidR="001F705F" w:rsidRPr="00684C53" w:rsidRDefault="001F705F" w:rsidP="001F705F">
      <w:pPr>
        <w:rPr>
          <w:lang w:val="en-US"/>
        </w:rPr>
      </w:pPr>
      <w:r w:rsidRPr="00684C53">
        <w:rPr>
          <w:lang w:val="en-US"/>
        </w:rPr>
        <w:t xml:space="preserve">        .test('valid-format', '</w:t>
      </w:r>
      <w:r>
        <w:t>Дата</w:t>
      </w:r>
      <w:r w:rsidRPr="00684C53">
        <w:rPr>
          <w:lang w:val="en-US"/>
        </w:rPr>
        <w:t xml:space="preserve"> </w:t>
      </w:r>
      <w:r>
        <w:t>должна</w:t>
      </w:r>
      <w:r w:rsidRPr="00684C53">
        <w:rPr>
          <w:lang w:val="en-US"/>
        </w:rPr>
        <w:t xml:space="preserve"> </w:t>
      </w:r>
      <w:r>
        <w:t>быть</w:t>
      </w:r>
      <w:r w:rsidRPr="00684C53">
        <w:rPr>
          <w:lang w:val="en-US"/>
        </w:rPr>
        <w:t xml:space="preserve"> </w:t>
      </w:r>
      <w:r>
        <w:t>в</w:t>
      </w:r>
      <w:r w:rsidRPr="00684C53">
        <w:rPr>
          <w:lang w:val="en-US"/>
        </w:rPr>
        <w:t xml:space="preserve"> </w:t>
      </w:r>
      <w:r>
        <w:t>формате</w:t>
      </w:r>
      <w:r w:rsidRPr="00684C53">
        <w:rPr>
          <w:lang w:val="en-US"/>
        </w:rPr>
        <w:t xml:space="preserve"> </w:t>
      </w:r>
      <w:r>
        <w:t>ДД</w:t>
      </w:r>
      <w:r w:rsidRPr="00684C53">
        <w:rPr>
          <w:lang w:val="en-US"/>
        </w:rPr>
        <w:t>.</w:t>
      </w:r>
      <w:r>
        <w:t>ММ</w:t>
      </w:r>
      <w:r w:rsidRPr="00684C53">
        <w:rPr>
          <w:lang w:val="en-US"/>
        </w:rPr>
        <w:t>.</w:t>
      </w:r>
      <w:r>
        <w:t>ГГГГ</w:t>
      </w:r>
      <w:r w:rsidRPr="00684C53">
        <w:rPr>
          <w:lang w:val="en-US"/>
        </w:rPr>
        <w:t>', isValidDateDDMMYYYY)</w:t>
      </w:r>
    </w:p>
    <w:p w:rsidR="001F705F" w:rsidRDefault="001F705F" w:rsidP="001F705F">
      <w:r w:rsidRPr="00684C53">
        <w:rPr>
          <w:lang w:val="en-US"/>
        </w:rPr>
        <w:t xml:space="preserve">        </w:t>
      </w:r>
      <w:r>
        <w:t>.test('not-future', 'Дата выдачи не может быть в будущем', isNotFutureDate)</w:t>
      </w:r>
    </w:p>
    <w:p w:rsidR="001F705F" w:rsidRDefault="001F705F" w:rsidP="001F705F">
      <w:r>
        <w:t xml:space="preserve">        .test('not-too-old', 'Дата выдачи не может быть раньше 1991 года', (value) =&gt; {</w:t>
      </w:r>
    </w:p>
    <w:p w:rsidR="001F705F" w:rsidRPr="00684C53" w:rsidRDefault="001F705F" w:rsidP="001F705F">
      <w:pPr>
        <w:rPr>
          <w:lang w:val="en-US"/>
        </w:rPr>
      </w:pPr>
      <w:r>
        <w:t xml:space="preserve">            </w:t>
      </w:r>
      <w:r w:rsidRPr="00684C53">
        <w:rPr>
          <w:lang w:val="en-US"/>
        </w:rPr>
        <w:t>if (!value) return false;</w:t>
      </w:r>
    </w:p>
    <w:p w:rsidR="001F705F" w:rsidRPr="00684C53" w:rsidRDefault="001F705F" w:rsidP="001F705F">
      <w:pPr>
        <w:rPr>
          <w:lang w:val="en-US"/>
        </w:rPr>
      </w:pPr>
      <w:r w:rsidRPr="00684C53">
        <w:rPr>
          <w:lang w:val="en-US"/>
        </w:rPr>
        <w:t xml:space="preserve">            const [day, month, year] = value.split('.').map(Number);</w:t>
      </w:r>
    </w:p>
    <w:p w:rsidR="001F705F" w:rsidRPr="00684C53" w:rsidRDefault="001F705F" w:rsidP="001F705F">
      <w:pPr>
        <w:rPr>
          <w:lang w:val="en-US"/>
        </w:rPr>
      </w:pPr>
      <w:r w:rsidRPr="00684C53">
        <w:rPr>
          <w:lang w:val="en-US"/>
        </w:rPr>
        <w:t xml:space="preserve">            return year &gt;= 1991;</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const step3Schema = yup.object().shape({</w:t>
      </w:r>
    </w:p>
    <w:p w:rsidR="001F705F" w:rsidRPr="00684C53" w:rsidRDefault="001F705F" w:rsidP="001F705F">
      <w:pPr>
        <w:rPr>
          <w:lang w:val="en-US"/>
        </w:rPr>
      </w:pPr>
      <w:r w:rsidRPr="00684C53">
        <w:rPr>
          <w:lang w:val="en-US"/>
        </w:rPr>
        <w:t xml:space="preserve">    ...licenseSchema,</w:t>
      </w:r>
    </w:p>
    <w:p w:rsidR="001F705F" w:rsidRPr="00684C53" w:rsidRDefault="001F705F" w:rsidP="001F705F">
      <w:pPr>
        <w:rPr>
          <w:lang w:val="en-US"/>
        </w:rPr>
      </w:pPr>
      <w:r w:rsidRPr="00684C53">
        <w:rPr>
          <w:lang w:val="en-US"/>
        </w:rPr>
        <w:t xml:space="preserve">    licenseIssueDate: yup.string()</w:t>
      </w:r>
    </w:p>
    <w:p w:rsidR="001F705F" w:rsidRPr="00684C53" w:rsidRDefault="001F705F" w:rsidP="001F705F">
      <w:pPr>
        <w:rPr>
          <w:lang w:val="en-US"/>
        </w:rPr>
      </w:pPr>
      <w:r w:rsidRPr="00684C53">
        <w:rPr>
          <w:lang w:val="en-US"/>
        </w:rPr>
        <w:t xml:space="preserve">        .required('</w:t>
      </w:r>
      <w:r>
        <w:t>Дата</w:t>
      </w:r>
      <w:r w:rsidRPr="00684C53">
        <w:rPr>
          <w:lang w:val="en-US"/>
        </w:rPr>
        <w:t xml:space="preserve"> </w:t>
      </w:r>
      <w:r>
        <w:t>выдачи</w:t>
      </w:r>
      <w:r w:rsidRPr="00684C53">
        <w:rPr>
          <w:lang w:val="en-US"/>
        </w:rPr>
        <w:t xml:space="preserve"> </w:t>
      </w:r>
      <w:r>
        <w:t>ВУ</w:t>
      </w:r>
      <w:r w:rsidRPr="00684C53">
        <w:rPr>
          <w:lang w:val="en-US"/>
        </w:rPr>
        <w:t xml:space="preserve"> </w:t>
      </w:r>
      <w:r>
        <w:t>обязательна</w:t>
      </w:r>
      <w:r w:rsidRPr="00684C53">
        <w:rPr>
          <w:lang w:val="en-US"/>
        </w:rPr>
        <w:t>')</w:t>
      </w:r>
    </w:p>
    <w:p w:rsidR="001F705F" w:rsidRPr="00684C53" w:rsidRDefault="001F705F" w:rsidP="001F705F">
      <w:pPr>
        <w:rPr>
          <w:lang w:val="en-US"/>
        </w:rPr>
      </w:pPr>
      <w:r w:rsidRPr="00684C53">
        <w:rPr>
          <w:lang w:val="en-US"/>
        </w:rPr>
        <w:t xml:space="preserve">        .test('valid-format', '</w:t>
      </w:r>
      <w:r>
        <w:t>Дата</w:t>
      </w:r>
      <w:r w:rsidRPr="00684C53">
        <w:rPr>
          <w:lang w:val="en-US"/>
        </w:rPr>
        <w:t xml:space="preserve"> </w:t>
      </w:r>
      <w:r>
        <w:t>должна</w:t>
      </w:r>
      <w:r w:rsidRPr="00684C53">
        <w:rPr>
          <w:lang w:val="en-US"/>
        </w:rPr>
        <w:t xml:space="preserve"> </w:t>
      </w:r>
      <w:r>
        <w:t>быть</w:t>
      </w:r>
      <w:r w:rsidRPr="00684C53">
        <w:rPr>
          <w:lang w:val="en-US"/>
        </w:rPr>
        <w:t xml:space="preserve"> </w:t>
      </w:r>
      <w:r>
        <w:t>в</w:t>
      </w:r>
      <w:r w:rsidRPr="00684C53">
        <w:rPr>
          <w:lang w:val="en-US"/>
        </w:rPr>
        <w:t xml:space="preserve"> </w:t>
      </w:r>
      <w:r>
        <w:t>формате</w:t>
      </w:r>
      <w:r w:rsidRPr="00684C53">
        <w:rPr>
          <w:lang w:val="en-US"/>
        </w:rPr>
        <w:t xml:space="preserve"> </w:t>
      </w:r>
      <w:r>
        <w:t>ДД</w:t>
      </w:r>
      <w:r w:rsidRPr="00684C53">
        <w:rPr>
          <w:lang w:val="en-US"/>
        </w:rPr>
        <w:t>.</w:t>
      </w:r>
      <w:r>
        <w:t>ММ</w:t>
      </w:r>
      <w:r w:rsidRPr="00684C53">
        <w:rPr>
          <w:lang w:val="en-US"/>
        </w:rPr>
        <w:t>.</w:t>
      </w:r>
      <w:r>
        <w:t>ГГГГ</w:t>
      </w:r>
      <w:r w:rsidRPr="00684C53">
        <w:rPr>
          <w:lang w:val="en-US"/>
        </w:rPr>
        <w:t>', isValidDateDDMMYYYY)</w:t>
      </w:r>
    </w:p>
    <w:p w:rsidR="001F705F" w:rsidRDefault="001F705F" w:rsidP="001F705F">
      <w:r w:rsidRPr="00684C53">
        <w:rPr>
          <w:lang w:val="en-US"/>
        </w:rPr>
        <w:t xml:space="preserve">        </w:t>
      </w:r>
      <w:r>
        <w:t>.test('not-future', 'Дата выдачи ВУ не может быть в будущем', isNotFutureDate),</w:t>
      </w:r>
    </w:p>
    <w:p w:rsidR="001F705F" w:rsidRDefault="001F705F" w:rsidP="001F705F">
      <w:r>
        <w:t xml:space="preserve">    </w:t>
      </w:r>
    </w:p>
    <w:p w:rsidR="001F705F" w:rsidRDefault="001F705F" w:rsidP="001F705F">
      <w:r>
        <w:t xml:space="preserve">    licenseExpiryDate: yup.string()</w:t>
      </w:r>
    </w:p>
    <w:p w:rsidR="001F705F" w:rsidRDefault="001F705F" w:rsidP="001F705F">
      <w:r>
        <w:t xml:space="preserve">        .required('Дата окончания действия ВУ обязательна')</w:t>
      </w:r>
    </w:p>
    <w:p w:rsidR="001F705F" w:rsidRDefault="001F705F" w:rsidP="001F705F">
      <w:r>
        <w:t xml:space="preserve">        .test('valid-format', 'Дата должна быть в формате ДД.ММ.ГГГГ', isValidDateDDMMYYYY)</w:t>
      </w:r>
    </w:p>
    <w:p w:rsidR="001F705F" w:rsidRDefault="001F705F" w:rsidP="001F705F">
      <w:r>
        <w:t xml:space="preserve">        .test('after-issue', 'Дата окончания должна быть позже даты выдачи', function(value) {</w:t>
      </w:r>
    </w:p>
    <w:p w:rsidR="001F705F" w:rsidRPr="00684C53" w:rsidRDefault="001F705F" w:rsidP="001F705F">
      <w:pPr>
        <w:rPr>
          <w:lang w:val="en-US"/>
        </w:rPr>
      </w:pPr>
      <w:r>
        <w:t xml:space="preserve">            </w:t>
      </w:r>
      <w:r w:rsidRPr="00684C53">
        <w:rPr>
          <w:lang w:val="en-US"/>
        </w:rPr>
        <w:t>if (!value || !this.parent.licenseIssueDate) return false;</w:t>
      </w:r>
    </w:p>
    <w:p w:rsidR="001F705F" w:rsidRPr="00684C53" w:rsidRDefault="001F705F" w:rsidP="001F705F">
      <w:pPr>
        <w:rPr>
          <w:lang w:val="en-US"/>
        </w:rPr>
      </w:pPr>
      <w:r w:rsidRPr="00684C53">
        <w:rPr>
          <w:lang w:val="en-US"/>
        </w:rPr>
        <w:t xml:space="preserve">            const [expiryDay, expiryMonth, expiryYear] = value.split('.').map(Number);</w:t>
      </w:r>
    </w:p>
    <w:p w:rsidR="001F705F" w:rsidRPr="00684C53" w:rsidRDefault="001F705F" w:rsidP="001F705F">
      <w:pPr>
        <w:rPr>
          <w:lang w:val="en-US"/>
        </w:rPr>
      </w:pPr>
      <w:r w:rsidRPr="00684C53">
        <w:rPr>
          <w:lang w:val="en-US"/>
        </w:rPr>
        <w:t xml:space="preserve">            const [issueDay, issueMonth, issueYear] = this.parent.licenseIssueDate.split('.').map(Number);</w:t>
      </w:r>
    </w:p>
    <w:p w:rsidR="001F705F" w:rsidRPr="00684C53" w:rsidRDefault="001F705F" w:rsidP="001F705F">
      <w:pPr>
        <w:rPr>
          <w:lang w:val="en-US"/>
        </w:rPr>
      </w:pPr>
      <w:r w:rsidRPr="00684C53">
        <w:rPr>
          <w:lang w:val="en-US"/>
        </w:rPr>
        <w:t xml:space="preserve">            const expiry = new Date(expiryYear, expiryMonth - 1, expiryDay);</w:t>
      </w:r>
    </w:p>
    <w:p w:rsidR="001F705F" w:rsidRPr="00684C53" w:rsidRDefault="001F705F" w:rsidP="001F705F">
      <w:pPr>
        <w:rPr>
          <w:lang w:val="en-US"/>
        </w:rPr>
      </w:pPr>
      <w:r w:rsidRPr="00684C53">
        <w:rPr>
          <w:lang w:val="en-US"/>
        </w:rPr>
        <w:lastRenderedPageBreak/>
        <w:t xml:space="preserve">            const issue = new Date(issueYear, issueMonth - 1, issueDay);</w:t>
      </w:r>
    </w:p>
    <w:p w:rsidR="001F705F" w:rsidRPr="00684C53" w:rsidRDefault="001F705F" w:rsidP="001F705F">
      <w:pPr>
        <w:rPr>
          <w:lang w:val="en-US"/>
        </w:rPr>
      </w:pPr>
      <w:r w:rsidRPr="00684C53">
        <w:rPr>
          <w:lang w:val="en-US"/>
        </w:rPr>
        <w:t xml:space="preserve">            return expiry &gt; issue;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useSignUpForm = () =&gt; {</w:t>
      </w:r>
    </w:p>
    <w:p w:rsidR="001F705F" w:rsidRPr="00684C53" w:rsidRDefault="001F705F" w:rsidP="001F705F">
      <w:pPr>
        <w:rPr>
          <w:lang w:val="en-US"/>
        </w:rPr>
      </w:pPr>
      <w:r w:rsidRPr="00684C53">
        <w:rPr>
          <w:lang w:val="en-US"/>
        </w:rPr>
        <w:t xml:space="preserve">    const navigate = useNavigate();</w:t>
      </w:r>
    </w:p>
    <w:p w:rsidR="001F705F" w:rsidRPr="00684C53" w:rsidRDefault="001F705F" w:rsidP="001F705F">
      <w:pPr>
        <w:rPr>
          <w:lang w:val="en-US"/>
        </w:rPr>
      </w:pPr>
      <w:r w:rsidRPr="00684C53">
        <w:rPr>
          <w:lang w:val="en-US"/>
        </w:rPr>
        <w:t xml:space="preserve">    const [step, setStep] = useState(1);</w:t>
      </w:r>
    </w:p>
    <w:p w:rsidR="001F705F" w:rsidRPr="00684C53" w:rsidRDefault="001F705F" w:rsidP="001F705F">
      <w:pPr>
        <w:rPr>
          <w:lang w:val="en-US"/>
        </w:rPr>
      </w:pPr>
      <w:r w:rsidRPr="00684C53">
        <w:rPr>
          <w:lang w:val="en-US"/>
        </w:rPr>
        <w:t xml:space="preserve">    const [step1Data, setStep1Data] = useState({});</w:t>
      </w:r>
    </w:p>
    <w:p w:rsidR="001F705F" w:rsidRPr="00684C53" w:rsidRDefault="001F705F" w:rsidP="001F705F">
      <w:pPr>
        <w:rPr>
          <w:lang w:val="en-US"/>
        </w:rPr>
      </w:pPr>
      <w:r w:rsidRPr="00684C53">
        <w:rPr>
          <w:lang w:val="en-US"/>
        </w:rPr>
        <w:t xml:space="preserve">    const [step2Data, setStep2Data] = useState({});</w:t>
      </w:r>
    </w:p>
    <w:p w:rsidR="001F705F" w:rsidRPr="00684C53" w:rsidRDefault="001F705F" w:rsidP="001F705F">
      <w:pPr>
        <w:rPr>
          <w:lang w:val="en-US"/>
        </w:rPr>
      </w:pPr>
      <w:r w:rsidRPr="00684C53">
        <w:rPr>
          <w:lang w:val="en-US"/>
        </w:rPr>
        <w:t xml:space="preserve">    const [step3Data, setStep3Data] = useState({});</w:t>
      </w:r>
    </w:p>
    <w:p w:rsidR="001F705F" w:rsidRPr="00684C53" w:rsidRDefault="001F705F" w:rsidP="001F705F">
      <w:pPr>
        <w:rPr>
          <w:lang w:val="en-US"/>
        </w:rPr>
      </w:pPr>
      <w:r w:rsidRPr="00684C53">
        <w:rPr>
          <w:lang w:val="en-US"/>
        </w:rPr>
        <w:t xml:space="preserve">    const [formErrors, setFormErrors] = useState({});</w:t>
      </w:r>
    </w:p>
    <w:p w:rsidR="001F705F" w:rsidRPr="00684C53" w:rsidRDefault="001F705F" w:rsidP="001F705F">
      <w:pPr>
        <w:rPr>
          <w:lang w:val="en-US"/>
        </w:rPr>
      </w:pPr>
      <w:r w:rsidRPr="00684C53">
        <w:rPr>
          <w:lang w:val="en-US"/>
        </w:rPr>
        <w:t xml:space="preserve">    const { login } = useAuth();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getSchema = () =&gt; {</w:t>
      </w:r>
    </w:p>
    <w:p w:rsidR="001F705F" w:rsidRPr="00684C53" w:rsidRDefault="001F705F" w:rsidP="001F705F">
      <w:pPr>
        <w:rPr>
          <w:lang w:val="en-US"/>
        </w:rPr>
      </w:pPr>
      <w:r w:rsidRPr="00684C53">
        <w:rPr>
          <w:lang w:val="en-US"/>
        </w:rPr>
        <w:t xml:space="preserve">        if (step === 1) return step1Schema;</w:t>
      </w:r>
    </w:p>
    <w:p w:rsidR="001F705F" w:rsidRPr="00684C53" w:rsidRDefault="001F705F" w:rsidP="001F705F">
      <w:pPr>
        <w:rPr>
          <w:lang w:val="en-US"/>
        </w:rPr>
      </w:pPr>
      <w:r w:rsidRPr="00684C53">
        <w:rPr>
          <w:lang w:val="en-US"/>
        </w:rPr>
        <w:t xml:space="preserve">        if (step === 2) return step2Schema;</w:t>
      </w:r>
    </w:p>
    <w:p w:rsidR="001F705F" w:rsidRPr="00684C53" w:rsidRDefault="001F705F" w:rsidP="001F705F">
      <w:pPr>
        <w:rPr>
          <w:lang w:val="en-US"/>
        </w:rPr>
      </w:pPr>
      <w:r w:rsidRPr="00684C53">
        <w:rPr>
          <w:lang w:val="en-US"/>
        </w:rPr>
        <w:t xml:space="preserve">        return step3Schema;</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 register, handleSubmit, formState: { errors }, trigger, reset, getValues, setValue, clearErrors } = useForm({</w:t>
      </w:r>
    </w:p>
    <w:p w:rsidR="001F705F" w:rsidRPr="00684C53" w:rsidRDefault="001F705F" w:rsidP="001F705F">
      <w:pPr>
        <w:rPr>
          <w:lang w:val="en-US"/>
        </w:rPr>
      </w:pPr>
      <w:r w:rsidRPr="00684C53">
        <w:rPr>
          <w:lang w:val="en-US"/>
        </w:rPr>
        <w:t xml:space="preserve">        resolver: yupResolver(getSchema()),</w:t>
      </w:r>
    </w:p>
    <w:p w:rsidR="001F705F" w:rsidRPr="00684C53" w:rsidRDefault="001F705F" w:rsidP="001F705F">
      <w:pPr>
        <w:rPr>
          <w:lang w:val="en-US"/>
        </w:rPr>
      </w:pPr>
      <w:r w:rsidRPr="00684C53">
        <w:rPr>
          <w:lang w:val="en-US"/>
        </w:rPr>
        <w:t xml:space="preserve">        mode: 'onChange',</w:t>
      </w:r>
    </w:p>
    <w:p w:rsidR="001F705F" w:rsidRPr="00684C53" w:rsidRDefault="001F705F" w:rsidP="001F705F">
      <w:pPr>
        <w:rPr>
          <w:lang w:val="en-US"/>
        </w:rPr>
      </w:pPr>
      <w:r w:rsidRPr="00684C53">
        <w:rPr>
          <w:lang w:val="en-US"/>
        </w:rPr>
        <w:t xml:space="preserve">        reValidateMode: 'onSubmit'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saveCurrentStepData = () =&gt; {</w:t>
      </w:r>
    </w:p>
    <w:p w:rsidR="001F705F" w:rsidRPr="00684C53" w:rsidRDefault="001F705F" w:rsidP="001F705F">
      <w:pPr>
        <w:rPr>
          <w:lang w:val="en-US"/>
        </w:rPr>
      </w:pPr>
      <w:r w:rsidRPr="00684C53">
        <w:rPr>
          <w:lang w:val="en-US"/>
        </w:rPr>
        <w:t xml:space="preserve">        const currentValues = getValues();</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if (step === 1) {</w:t>
      </w:r>
    </w:p>
    <w:p w:rsidR="001F705F" w:rsidRPr="00684C53" w:rsidRDefault="001F705F" w:rsidP="001F705F">
      <w:pPr>
        <w:rPr>
          <w:lang w:val="en-US"/>
        </w:rPr>
      </w:pPr>
      <w:r w:rsidRPr="00684C53">
        <w:rPr>
          <w:lang w:val="en-US"/>
        </w:rPr>
        <w:t xml:space="preserve">            setStep1Data(currentValues);</w:t>
      </w:r>
    </w:p>
    <w:p w:rsidR="001F705F" w:rsidRPr="00684C53" w:rsidRDefault="001F705F" w:rsidP="001F705F">
      <w:pPr>
        <w:rPr>
          <w:lang w:val="en-US"/>
        </w:rPr>
      </w:pPr>
      <w:r w:rsidRPr="00684C53">
        <w:rPr>
          <w:lang w:val="en-US"/>
        </w:rPr>
        <w:t xml:space="preserve">        } else if (step === 2) {</w:t>
      </w:r>
    </w:p>
    <w:p w:rsidR="001F705F" w:rsidRPr="00684C53" w:rsidRDefault="001F705F" w:rsidP="001F705F">
      <w:pPr>
        <w:rPr>
          <w:lang w:val="en-US"/>
        </w:rPr>
      </w:pPr>
      <w:r w:rsidRPr="00684C53">
        <w:rPr>
          <w:lang w:val="en-US"/>
        </w:rPr>
        <w:t xml:space="preserve">            setStep2Data(currentValues);</w:t>
      </w:r>
    </w:p>
    <w:p w:rsidR="001F705F" w:rsidRPr="00684C53" w:rsidRDefault="001F705F" w:rsidP="001F705F">
      <w:pPr>
        <w:rPr>
          <w:lang w:val="en-US"/>
        </w:rPr>
      </w:pPr>
      <w:r w:rsidRPr="00684C53">
        <w:rPr>
          <w:lang w:val="en-US"/>
        </w:rPr>
        <w:t xml:space="preserve">        } else if (step === 3) {</w:t>
      </w:r>
    </w:p>
    <w:p w:rsidR="001F705F" w:rsidRPr="00684C53" w:rsidRDefault="001F705F" w:rsidP="001F705F">
      <w:pPr>
        <w:rPr>
          <w:lang w:val="en-US"/>
        </w:rPr>
      </w:pPr>
      <w:r w:rsidRPr="00684C53">
        <w:rPr>
          <w:lang w:val="en-US"/>
        </w:rPr>
        <w:t xml:space="preserve">            setStep3Data(currentValues);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nextStep = async () =&gt; {</w:t>
      </w:r>
    </w:p>
    <w:p w:rsidR="001F705F" w:rsidRPr="00684C53" w:rsidRDefault="001F705F" w:rsidP="001F705F">
      <w:pPr>
        <w:rPr>
          <w:lang w:val="en-US"/>
        </w:rPr>
      </w:pPr>
      <w:r w:rsidRPr="00684C53">
        <w:rPr>
          <w:lang w:val="en-US"/>
        </w:rPr>
        <w:t xml:space="preserve">        const fieldsToValidate = step === 1 </w:t>
      </w:r>
    </w:p>
    <w:p w:rsidR="001F705F" w:rsidRPr="00684C53" w:rsidRDefault="001F705F" w:rsidP="001F705F">
      <w:pPr>
        <w:rPr>
          <w:lang w:val="en-US"/>
        </w:rPr>
      </w:pPr>
      <w:r w:rsidRPr="00684C53">
        <w:rPr>
          <w:lang w:val="en-US"/>
        </w:rPr>
        <w:t xml:space="preserve">            ? ['surname', 'name', 'patronymic', 'birthDate', 'phone', 'email', 'password', 'confirmPassword']</w:t>
      </w:r>
    </w:p>
    <w:p w:rsidR="001F705F" w:rsidRPr="00684C53" w:rsidRDefault="001F705F" w:rsidP="001F705F">
      <w:pPr>
        <w:rPr>
          <w:lang w:val="en-US"/>
        </w:rPr>
      </w:pPr>
      <w:r w:rsidRPr="00684C53">
        <w:rPr>
          <w:lang w:val="en-US"/>
        </w:rPr>
        <w:t xml:space="preserve">            : step === 2</w:t>
      </w:r>
    </w:p>
    <w:p w:rsidR="001F705F" w:rsidRPr="00684C53" w:rsidRDefault="001F705F" w:rsidP="001F705F">
      <w:pPr>
        <w:rPr>
          <w:lang w:val="en-US"/>
        </w:rPr>
      </w:pPr>
      <w:r w:rsidRPr="00684C53">
        <w:rPr>
          <w:lang w:val="en-US"/>
        </w:rPr>
        <w:t xml:space="preserve">            ? ['passportSeries', 'passportNumber', 'issuedBy', 'issueDate']</w:t>
      </w:r>
    </w:p>
    <w:p w:rsidR="001F705F" w:rsidRPr="00684C53" w:rsidRDefault="001F705F" w:rsidP="001F705F">
      <w:pPr>
        <w:rPr>
          <w:lang w:val="en-US"/>
        </w:rPr>
      </w:pPr>
      <w:r w:rsidRPr="00684C53">
        <w:rPr>
          <w:lang w:val="en-US"/>
        </w:rPr>
        <w:t xml:space="preserve">            : ['licenseSeries', 'licenseNumber', 'licenseIssuedBy', 'licenseIssueDate', 'licenseExpiryDate'];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isValid = await trigger(fieldsToValidate);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(isValid) {</w:t>
      </w:r>
    </w:p>
    <w:p w:rsidR="001F705F" w:rsidRPr="00684C53" w:rsidRDefault="001F705F" w:rsidP="001F705F">
      <w:pPr>
        <w:rPr>
          <w:lang w:val="en-US"/>
        </w:rPr>
      </w:pPr>
      <w:r w:rsidRPr="00684C53">
        <w:rPr>
          <w:lang w:val="en-US"/>
        </w:rPr>
        <w:t xml:space="preserve">            saveCurrentStepData();</w:t>
      </w:r>
    </w:p>
    <w:p w:rsidR="001F705F" w:rsidRPr="00684C53" w:rsidRDefault="001F705F" w:rsidP="001F705F">
      <w:pPr>
        <w:rPr>
          <w:lang w:val="en-US"/>
        </w:rPr>
      </w:pPr>
      <w:r w:rsidRPr="00684C53">
        <w:rPr>
          <w:lang w:val="en-US"/>
        </w:rPr>
        <w:t xml:space="preserve">            setStep(step + 1);</w:t>
      </w:r>
    </w:p>
    <w:p w:rsidR="001F705F" w:rsidRPr="00684C53" w:rsidRDefault="001F705F" w:rsidP="001F705F">
      <w:pPr>
        <w:rPr>
          <w:lang w:val="en-US"/>
        </w:rPr>
      </w:pPr>
      <w:r w:rsidRPr="00684C53">
        <w:rPr>
          <w:lang w:val="en-US"/>
        </w:rPr>
        <w:t xml:space="preserve">            setFormErrors({});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(step === 1) {</w:t>
      </w:r>
    </w:p>
    <w:p w:rsidR="001F705F" w:rsidRPr="00684C53" w:rsidRDefault="001F705F" w:rsidP="001F705F">
      <w:pPr>
        <w:rPr>
          <w:lang w:val="en-US"/>
        </w:rPr>
      </w:pPr>
      <w:r w:rsidRPr="00684C53">
        <w:rPr>
          <w:lang w:val="en-US"/>
        </w:rPr>
        <w:t xml:space="preserve">                if (Object.keys(step2Data).length &gt; 0) {</w:t>
      </w:r>
    </w:p>
    <w:p w:rsidR="001F705F" w:rsidRPr="00684C53" w:rsidRDefault="001F705F" w:rsidP="001F705F">
      <w:pPr>
        <w:rPr>
          <w:lang w:val="en-US"/>
        </w:rPr>
      </w:pPr>
      <w:r w:rsidRPr="00684C53">
        <w:rPr>
          <w:lang w:val="en-US"/>
        </w:rPr>
        <w:t xml:space="preserve">                    reset({</w:t>
      </w:r>
    </w:p>
    <w:p w:rsidR="001F705F" w:rsidRPr="00684C53" w:rsidRDefault="001F705F" w:rsidP="001F705F">
      <w:pPr>
        <w:rPr>
          <w:lang w:val="en-US"/>
        </w:rPr>
      </w:pPr>
      <w:r w:rsidRPr="00684C53">
        <w:rPr>
          <w:lang w:val="en-US"/>
        </w:rPr>
        <w:t xml:space="preserve">                        documentType: '',</w:t>
      </w:r>
    </w:p>
    <w:p w:rsidR="001F705F" w:rsidRPr="00684C53" w:rsidRDefault="001F705F" w:rsidP="001F705F">
      <w:pPr>
        <w:rPr>
          <w:lang w:val="en-US"/>
        </w:rPr>
      </w:pPr>
      <w:r w:rsidRPr="00684C53">
        <w:rPr>
          <w:lang w:val="en-US"/>
        </w:rPr>
        <w:lastRenderedPageBreak/>
        <w:t xml:space="preserve">                        ...step2Data</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else {</w:t>
      </w:r>
    </w:p>
    <w:p w:rsidR="001F705F" w:rsidRPr="00684C53" w:rsidRDefault="001F705F" w:rsidP="001F705F">
      <w:pPr>
        <w:rPr>
          <w:lang w:val="en-US"/>
        </w:rPr>
      </w:pPr>
      <w:r w:rsidRPr="00684C53">
        <w:rPr>
          <w:lang w:val="en-US"/>
        </w:rPr>
        <w:t xml:space="preserve">                    reset({</w:t>
      </w:r>
    </w:p>
    <w:p w:rsidR="001F705F" w:rsidRPr="00684C53" w:rsidRDefault="001F705F" w:rsidP="001F705F">
      <w:pPr>
        <w:rPr>
          <w:lang w:val="en-US"/>
        </w:rPr>
      </w:pPr>
      <w:r w:rsidRPr="00684C53">
        <w:rPr>
          <w:lang w:val="en-US"/>
        </w:rPr>
        <w:t xml:space="preserve">                        documentType: '',</w:t>
      </w:r>
    </w:p>
    <w:p w:rsidR="001F705F" w:rsidRPr="00684C53" w:rsidRDefault="001F705F" w:rsidP="001F705F">
      <w:pPr>
        <w:rPr>
          <w:lang w:val="en-US"/>
        </w:rPr>
      </w:pPr>
      <w:r w:rsidRPr="00684C53">
        <w:rPr>
          <w:lang w:val="en-US"/>
        </w:rPr>
        <w:t xml:space="preserve">                        passportSeries: '',</w:t>
      </w:r>
    </w:p>
    <w:p w:rsidR="001F705F" w:rsidRPr="00684C53" w:rsidRDefault="001F705F" w:rsidP="001F705F">
      <w:pPr>
        <w:rPr>
          <w:lang w:val="en-US"/>
        </w:rPr>
      </w:pPr>
      <w:r w:rsidRPr="00684C53">
        <w:rPr>
          <w:lang w:val="en-US"/>
        </w:rPr>
        <w:t xml:space="preserve">                        passportNumber: '',</w:t>
      </w:r>
    </w:p>
    <w:p w:rsidR="001F705F" w:rsidRPr="00684C53" w:rsidRDefault="001F705F" w:rsidP="001F705F">
      <w:pPr>
        <w:rPr>
          <w:lang w:val="en-US"/>
        </w:rPr>
      </w:pPr>
      <w:r w:rsidRPr="00684C53">
        <w:rPr>
          <w:lang w:val="en-US"/>
        </w:rPr>
        <w:t xml:space="preserve">                        issuedBy: '',</w:t>
      </w:r>
    </w:p>
    <w:p w:rsidR="001F705F" w:rsidRPr="00684C53" w:rsidRDefault="001F705F" w:rsidP="001F705F">
      <w:pPr>
        <w:rPr>
          <w:lang w:val="en-US"/>
        </w:rPr>
      </w:pPr>
      <w:r w:rsidRPr="00684C53">
        <w:rPr>
          <w:lang w:val="en-US"/>
        </w:rPr>
        <w:t xml:space="preserve">                        issueDate: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else if (step === 2) {</w:t>
      </w:r>
    </w:p>
    <w:p w:rsidR="001F705F" w:rsidRPr="00684C53" w:rsidRDefault="001F705F" w:rsidP="001F705F">
      <w:pPr>
        <w:rPr>
          <w:lang w:val="en-US"/>
        </w:rPr>
      </w:pPr>
      <w:r w:rsidRPr="00684C53">
        <w:rPr>
          <w:lang w:val="en-US"/>
        </w:rPr>
        <w:t xml:space="preserve">                if (Object.keys(step3Data).length &gt; 0) {</w:t>
      </w:r>
    </w:p>
    <w:p w:rsidR="001F705F" w:rsidRPr="00684C53" w:rsidRDefault="001F705F" w:rsidP="001F705F">
      <w:pPr>
        <w:rPr>
          <w:lang w:val="en-US"/>
        </w:rPr>
      </w:pPr>
      <w:r w:rsidRPr="00684C53">
        <w:rPr>
          <w:lang w:val="en-US"/>
        </w:rPr>
        <w:t xml:space="preserve">                    reset(step3Data);</w:t>
      </w:r>
    </w:p>
    <w:p w:rsidR="001F705F" w:rsidRPr="00684C53" w:rsidRDefault="001F705F" w:rsidP="001F705F">
      <w:pPr>
        <w:rPr>
          <w:lang w:val="en-US"/>
        </w:rPr>
      </w:pPr>
      <w:r w:rsidRPr="00684C53">
        <w:rPr>
          <w:lang w:val="en-US"/>
        </w:rPr>
        <w:t xml:space="preserve">                } else {</w:t>
      </w:r>
    </w:p>
    <w:p w:rsidR="001F705F" w:rsidRPr="00684C53" w:rsidRDefault="001F705F" w:rsidP="001F705F">
      <w:pPr>
        <w:rPr>
          <w:lang w:val="en-US"/>
        </w:rPr>
      </w:pPr>
      <w:r w:rsidRPr="00684C53">
        <w:rPr>
          <w:lang w:val="en-US"/>
        </w:rPr>
        <w:t xml:space="preserve">                    reset({</w:t>
      </w:r>
    </w:p>
    <w:p w:rsidR="001F705F" w:rsidRPr="00684C53" w:rsidRDefault="001F705F" w:rsidP="001F705F">
      <w:pPr>
        <w:rPr>
          <w:lang w:val="en-US"/>
        </w:rPr>
      </w:pPr>
      <w:r w:rsidRPr="00684C53">
        <w:rPr>
          <w:lang w:val="en-US"/>
        </w:rPr>
        <w:t xml:space="preserve">                        licenseSeries: '',</w:t>
      </w:r>
    </w:p>
    <w:p w:rsidR="001F705F" w:rsidRPr="00684C53" w:rsidRDefault="001F705F" w:rsidP="001F705F">
      <w:pPr>
        <w:rPr>
          <w:lang w:val="en-US"/>
        </w:rPr>
      </w:pPr>
      <w:r w:rsidRPr="00684C53">
        <w:rPr>
          <w:lang w:val="en-US"/>
        </w:rPr>
        <w:t xml:space="preserve">                        licenseNumber: '',</w:t>
      </w:r>
    </w:p>
    <w:p w:rsidR="001F705F" w:rsidRPr="00684C53" w:rsidRDefault="001F705F" w:rsidP="001F705F">
      <w:pPr>
        <w:rPr>
          <w:lang w:val="en-US"/>
        </w:rPr>
      </w:pPr>
      <w:r w:rsidRPr="00684C53">
        <w:rPr>
          <w:lang w:val="en-US"/>
        </w:rPr>
        <w:t xml:space="preserve">                        licenseIssuedBy: '',</w:t>
      </w:r>
    </w:p>
    <w:p w:rsidR="001F705F" w:rsidRPr="00684C53" w:rsidRDefault="001F705F" w:rsidP="001F705F">
      <w:pPr>
        <w:rPr>
          <w:lang w:val="en-US"/>
        </w:rPr>
      </w:pPr>
      <w:r w:rsidRPr="00684C53">
        <w:rPr>
          <w:lang w:val="en-US"/>
        </w:rPr>
        <w:t xml:space="preserve">                        licenseIssueDate: '',</w:t>
      </w:r>
    </w:p>
    <w:p w:rsidR="001F705F" w:rsidRPr="00684C53" w:rsidRDefault="001F705F" w:rsidP="001F705F">
      <w:pPr>
        <w:rPr>
          <w:lang w:val="en-US"/>
        </w:rPr>
      </w:pPr>
      <w:r w:rsidRPr="00684C53">
        <w:rPr>
          <w:lang w:val="en-US"/>
        </w:rPr>
        <w:t xml:space="preserve">                        licenseExpiryDate: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setTimeout(() =&gt; {</w:t>
      </w:r>
    </w:p>
    <w:p w:rsidR="001F705F" w:rsidRPr="00684C53" w:rsidRDefault="001F705F" w:rsidP="001F705F">
      <w:pPr>
        <w:rPr>
          <w:lang w:val="en-US"/>
        </w:rPr>
      </w:pPr>
      <w:r w:rsidRPr="00684C53">
        <w:rPr>
          <w:lang w:val="en-US"/>
        </w:rPr>
        <w:t xml:space="preserve">                clearErrors();</w:t>
      </w:r>
    </w:p>
    <w:p w:rsidR="001F705F" w:rsidRPr="00684C53" w:rsidRDefault="001F705F" w:rsidP="001F705F">
      <w:pPr>
        <w:rPr>
          <w:lang w:val="en-US"/>
        </w:rPr>
      </w:pPr>
      <w:r w:rsidRPr="00684C53">
        <w:rPr>
          <w:lang w:val="en-US"/>
        </w:rPr>
        <w:t xml:space="preserve">            }, 0);</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prevStep = () =&gt; {</w:t>
      </w:r>
    </w:p>
    <w:p w:rsidR="001F705F" w:rsidRPr="00684C53" w:rsidRDefault="001F705F" w:rsidP="001F705F">
      <w:pPr>
        <w:rPr>
          <w:lang w:val="en-US"/>
        </w:rPr>
      </w:pPr>
      <w:r w:rsidRPr="00684C53">
        <w:rPr>
          <w:lang w:val="en-US"/>
        </w:rPr>
        <w:t xml:space="preserve">        saveCurrentStepData();</w:t>
      </w:r>
    </w:p>
    <w:p w:rsidR="001F705F" w:rsidRPr="00684C53" w:rsidRDefault="001F705F" w:rsidP="001F705F">
      <w:pPr>
        <w:rPr>
          <w:lang w:val="en-US"/>
        </w:rPr>
      </w:pPr>
      <w:r w:rsidRPr="00684C53">
        <w:rPr>
          <w:lang w:val="en-US"/>
        </w:rPr>
        <w:t xml:space="preserve">        const prevStepNumber = step - 1;</w:t>
      </w:r>
    </w:p>
    <w:p w:rsidR="001F705F" w:rsidRPr="00684C53" w:rsidRDefault="001F705F" w:rsidP="001F705F">
      <w:pPr>
        <w:rPr>
          <w:lang w:val="en-US"/>
        </w:rPr>
      </w:pPr>
      <w:r w:rsidRPr="00684C53">
        <w:rPr>
          <w:lang w:val="en-US"/>
        </w:rPr>
        <w:t xml:space="preserve">        setStep(prevStepNumber);</w:t>
      </w:r>
    </w:p>
    <w:p w:rsidR="001F705F" w:rsidRPr="00684C53" w:rsidRDefault="001F705F" w:rsidP="001F705F">
      <w:pPr>
        <w:rPr>
          <w:lang w:val="en-US"/>
        </w:rPr>
      </w:pPr>
      <w:r w:rsidRPr="00684C53">
        <w:rPr>
          <w:lang w:val="en-US"/>
        </w:rPr>
        <w:t xml:space="preserve">        setFormErrors({});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(prevStepNumber === 1) {</w:t>
      </w:r>
    </w:p>
    <w:p w:rsidR="001F705F" w:rsidRPr="00684C53" w:rsidRDefault="001F705F" w:rsidP="001F705F">
      <w:pPr>
        <w:rPr>
          <w:lang w:val="en-US"/>
        </w:rPr>
      </w:pPr>
      <w:r w:rsidRPr="00684C53">
        <w:rPr>
          <w:lang w:val="en-US"/>
        </w:rPr>
        <w:t xml:space="preserve">            reset(step1Data);</w:t>
      </w:r>
    </w:p>
    <w:p w:rsidR="001F705F" w:rsidRPr="00684C53" w:rsidRDefault="001F705F" w:rsidP="001F705F">
      <w:pPr>
        <w:rPr>
          <w:lang w:val="en-US"/>
        </w:rPr>
      </w:pPr>
      <w:r w:rsidRPr="00684C53">
        <w:rPr>
          <w:lang w:val="en-US"/>
        </w:rPr>
        <w:t xml:space="preserve">        } else if (prevStepNumber === 2) {</w:t>
      </w:r>
    </w:p>
    <w:p w:rsidR="001F705F" w:rsidRPr="00684C53" w:rsidRDefault="001F705F" w:rsidP="001F705F">
      <w:pPr>
        <w:rPr>
          <w:lang w:val="en-US"/>
        </w:rPr>
      </w:pPr>
      <w:r w:rsidRPr="00684C53">
        <w:rPr>
          <w:lang w:val="en-US"/>
        </w:rPr>
        <w:t xml:space="preserve">            reset({</w:t>
      </w:r>
    </w:p>
    <w:p w:rsidR="001F705F" w:rsidRPr="00684C53" w:rsidRDefault="001F705F" w:rsidP="001F705F">
      <w:pPr>
        <w:rPr>
          <w:lang w:val="en-US"/>
        </w:rPr>
      </w:pPr>
      <w:r w:rsidRPr="00684C53">
        <w:rPr>
          <w:lang w:val="en-US"/>
        </w:rPr>
        <w:t xml:space="preserve">                documentType: '',</w:t>
      </w:r>
    </w:p>
    <w:p w:rsidR="001F705F" w:rsidRPr="00684C53" w:rsidRDefault="001F705F" w:rsidP="001F705F">
      <w:pPr>
        <w:rPr>
          <w:lang w:val="en-US"/>
        </w:rPr>
      </w:pPr>
      <w:r w:rsidRPr="00684C53">
        <w:rPr>
          <w:lang w:val="en-US"/>
        </w:rPr>
        <w:t xml:space="preserve">                ...step2Data</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else if (prevStepNumber === 3) {</w:t>
      </w:r>
    </w:p>
    <w:p w:rsidR="001F705F" w:rsidRPr="00684C53" w:rsidRDefault="001F705F" w:rsidP="001F705F">
      <w:pPr>
        <w:rPr>
          <w:lang w:val="en-US"/>
        </w:rPr>
      </w:pPr>
      <w:r w:rsidRPr="00684C53">
        <w:rPr>
          <w:lang w:val="en-US"/>
        </w:rPr>
        <w:t xml:space="preserve">            reset(step3Data);</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setTimeout(() =&gt; {</w:t>
      </w:r>
    </w:p>
    <w:p w:rsidR="001F705F" w:rsidRPr="00684C53" w:rsidRDefault="001F705F" w:rsidP="001F705F">
      <w:pPr>
        <w:rPr>
          <w:lang w:val="en-US"/>
        </w:rPr>
      </w:pPr>
      <w:r w:rsidRPr="00684C53">
        <w:rPr>
          <w:lang w:val="en-US"/>
        </w:rPr>
        <w:t xml:space="preserve">            clearErrors();</w:t>
      </w:r>
    </w:p>
    <w:p w:rsidR="001F705F" w:rsidRPr="00684C53" w:rsidRDefault="001F705F" w:rsidP="001F705F">
      <w:pPr>
        <w:rPr>
          <w:lang w:val="en-US"/>
        </w:rPr>
      </w:pPr>
      <w:r w:rsidRPr="00684C53">
        <w:rPr>
          <w:lang w:val="en-US"/>
        </w:rPr>
        <w:t xml:space="preserve">        }, 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onSubmit = async (data) =&gt; {</w:t>
      </w:r>
    </w:p>
    <w:p w:rsidR="001F705F" w:rsidRPr="00684C53" w:rsidRDefault="001F705F" w:rsidP="001F705F">
      <w:pPr>
        <w:rPr>
          <w:lang w:val="en-US"/>
        </w:rPr>
      </w:pPr>
      <w:r w:rsidRPr="00684C53">
        <w:rPr>
          <w:lang w:val="en-US"/>
        </w:rPr>
        <w:t xml:space="preserve">        const currentFormData = getValues();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const allData = {</w:t>
      </w:r>
    </w:p>
    <w:p w:rsidR="001F705F" w:rsidRPr="00684C53" w:rsidRDefault="001F705F" w:rsidP="001F705F">
      <w:pPr>
        <w:rPr>
          <w:lang w:val="en-US"/>
        </w:rPr>
      </w:pPr>
      <w:r w:rsidRPr="00684C53">
        <w:rPr>
          <w:lang w:val="en-US"/>
        </w:rPr>
        <w:t xml:space="preserve">            ...step1Data,</w:t>
      </w:r>
    </w:p>
    <w:p w:rsidR="001F705F" w:rsidRPr="00684C53" w:rsidRDefault="001F705F" w:rsidP="001F705F">
      <w:pPr>
        <w:rPr>
          <w:lang w:val="en-US"/>
        </w:rPr>
      </w:pPr>
      <w:r w:rsidRPr="00684C53">
        <w:rPr>
          <w:lang w:val="en-US"/>
        </w:rPr>
        <w:t xml:space="preserve">            ...step2Data,</w:t>
      </w:r>
    </w:p>
    <w:p w:rsidR="001F705F" w:rsidRPr="00684C53" w:rsidRDefault="001F705F" w:rsidP="001F705F">
      <w:pPr>
        <w:rPr>
          <w:lang w:val="en-US"/>
        </w:rPr>
      </w:pPr>
      <w:r w:rsidRPr="00684C53">
        <w:rPr>
          <w:lang w:val="en-US"/>
        </w:rPr>
        <w:t xml:space="preserve">            ...step3Data,</w:t>
      </w:r>
    </w:p>
    <w:p w:rsidR="001F705F" w:rsidRPr="00684C53" w:rsidRDefault="001F705F" w:rsidP="001F705F">
      <w:pPr>
        <w:rPr>
          <w:lang w:val="en-US"/>
        </w:rPr>
      </w:pPr>
      <w:r w:rsidRPr="00684C53">
        <w:rPr>
          <w:lang w:val="en-US"/>
        </w:rPr>
        <w:t xml:space="preserve">            ...currentFormData,</w:t>
      </w:r>
    </w:p>
    <w:p w:rsidR="001F705F" w:rsidRPr="00684C53" w:rsidRDefault="001F705F" w:rsidP="001F705F">
      <w:pPr>
        <w:rPr>
          <w:lang w:val="en-US"/>
        </w:rPr>
      </w:pPr>
      <w:r w:rsidRPr="00684C53">
        <w:rPr>
          <w:lang w:val="en-US"/>
        </w:rPr>
        <w:t xml:space="preserve">            ...data</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payloadForBackend = {</w:t>
      </w:r>
    </w:p>
    <w:p w:rsidR="001F705F" w:rsidRPr="00684C53" w:rsidRDefault="001F705F" w:rsidP="001F705F">
      <w:pPr>
        <w:rPr>
          <w:lang w:val="en-US"/>
        </w:rPr>
      </w:pPr>
      <w:r w:rsidRPr="00684C53">
        <w:rPr>
          <w:lang w:val="en-US"/>
        </w:rPr>
        <w:t xml:space="preserve">            email: allData.email,</w:t>
      </w:r>
    </w:p>
    <w:p w:rsidR="001F705F" w:rsidRPr="00684C53" w:rsidRDefault="001F705F" w:rsidP="001F705F">
      <w:pPr>
        <w:rPr>
          <w:lang w:val="en-US"/>
        </w:rPr>
      </w:pPr>
      <w:r w:rsidRPr="00684C53">
        <w:rPr>
          <w:lang w:val="en-US"/>
        </w:rPr>
        <w:t xml:space="preserve">            phone: allData.phone,</w:t>
      </w:r>
    </w:p>
    <w:p w:rsidR="001F705F" w:rsidRPr="00684C53" w:rsidRDefault="001F705F" w:rsidP="001F705F">
      <w:pPr>
        <w:rPr>
          <w:lang w:val="en-US"/>
        </w:rPr>
      </w:pPr>
      <w:r w:rsidRPr="00684C53">
        <w:rPr>
          <w:lang w:val="en-US"/>
        </w:rPr>
        <w:t xml:space="preserve">            password: allData.password,</w:t>
      </w:r>
    </w:p>
    <w:p w:rsidR="001F705F" w:rsidRPr="00684C53" w:rsidRDefault="001F705F" w:rsidP="001F705F">
      <w:pPr>
        <w:rPr>
          <w:lang w:val="en-US"/>
        </w:rPr>
      </w:pPr>
      <w:r w:rsidRPr="00684C53">
        <w:rPr>
          <w:lang w:val="en-US"/>
        </w:rPr>
        <w:t xml:space="preserve">            password_confirmation: allData.confirmPassword,</w:t>
      </w:r>
    </w:p>
    <w:p w:rsidR="001F705F" w:rsidRPr="00684C53" w:rsidRDefault="001F705F" w:rsidP="001F705F">
      <w:pPr>
        <w:rPr>
          <w:lang w:val="en-US"/>
        </w:rPr>
      </w:pPr>
      <w:r w:rsidRPr="00684C53">
        <w:rPr>
          <w:lang w:val="en-US"/>
        </w:rPr>
        <w:t xml:space="preserve">            last_name: allData.surname,</w:t>
      </w:r>
    </w:p>
    <w:p w:rsidR="001F705F" w:rsidRPr="00684C53" w:rsidRDefault="001F705F" w:rsidP="001F705F">
      <w:pPr>
        <w:rPr>
          <w:lang w:val="en-US"/>
        </w:rPr>
      </w:pPr>
      <w:r w:rsidRPr="00684C53">
        <w:rPr>
          <w:lang w:val="en-US"/>
        </w:rPr>
        <w:t xml:space="preserve">            first_name: allData.name,</w:t>
      </w:r>
    </w:p>
    <w:p w:rsidR="001F705F" w:rsidRPr="00684C53" w:rsidRDefault="001F705F" w:rsidP="001F705F">
      <w:pPr>
        <w:rPr>
          <w:lang w:val="en-US"/>
        </w:rPr>
      </w:pPr>
      <w:r w:rsidRPr="00684C53">
        <w:rPr>
          <w:lang w:val="en-US"/>
        </w:rPr>
        <w:t xml:space="preserve">            middle_name: allData.patronymic || '',</w:t>
      </w:r>
    </w:p>
    <w:p w:rsidR="001F705F" w:rsidRPr="00684C53" w:rsidRDefault="001F705F" w:rsidP="001F705F">
      <w:pPr>
        <w:rPr>
          <w:lang w:val="en-US"/>
        </w:rPr>
      </w:pPr>
      <w:r w:rsidRPr="00684C53">
        <w:rPr>
          <w:lang w:val="en-US"/>
        </w:rPr>
        <w:t xml:space="preserve">            birth_date: convertToISO(allData.birthDate),</w:t>
      </w:r>
    </w:p>
    <w:p w:rsidR="001F705F" w:rsidRPr="00684C53" w:rsidRDefault="001F705F" w:rsidP="001F705F">
      <w:pPr>
        <w:rPr>
          <w:lang w:val="en-US"/>
        </w:rPr>
      </w:pPr>
      <w:r w:rsidRPr="00684C53">
        <w:rPr>
          <w:lang w:val="en-US"/>
        </w:rPr>
        <w:t xml:space="preserve">            passport_series: allData.passportSeries,</w:t>
      </w:r>
    </w:p>
    <w:p w:rsidR="001F705F" w:rsidRPr="00684C53" w:rsidRDefault="001F705F" w:rsidP="001F705F">
      <w:pPr>
        <w:rPr>
          <w:lang w:val="en-US"/>
        </w:rPr>
      </w:pPr>
      <w:r w:rsidRPr="00684C53">
        <w:rPr>
          <w:lang w:val="en-US"/>
        </w:rPr>
        <w:t xml:space="preserve">            passport_number: allData.passportNumber,</w:t>
      </w:r>
    </w:p>
    <w:p w:rsidR="001F705F" w:rsidRPr="00684C53" w:rsidRDefault="001F705F" w:rsidP="001F705F">
      <w:pPr>
        <w:rPr>
          <w:lang w:val="en-US"/>
        </w:rPr>
      </w:pPr>
      <w:r w:rsidRPr="00684C53">
        <w:rPr>
          <w:lang w:val="en-US"/>
        </w:rPr>
        <w:t xml:space="preserve">            passport_issued_by: allData.issuedBy,</w:t>
      </w:r>
    </w:p>
    <w:p w:rsidR="001F705F" w:rsidRPr="00684C53" w:rsidRDefault="001F705F" w:rsidP="001F705F">
      <w:pPr>
        <w:rPr>
          <w:lang w:val="en-US"/>
        </w:rPr>
      </w:pPr>
      <w:r w:rsidRPr="00684C53">
        <w:rPr>
          <w:lang w:val="en-US"/>
        </w:rPr>
        <w:t xml:space="preserve">            passport_issue_date: convertToISO(allData.issueDate),</w:t>
      </w:r>
    </w:p>
    <w:p w:rsidR="001F705F" w:rsidRPr="00684C53" w:rsidRDefault="001F705F" w:rsidP="001F705F">
      <w:pPr>
        <w:rPr>
          <w:lang w:val="en-US"/>
        </w:rPr>
      </w:pPr>
      <w:r w:rsidRPr="00684C53">
        <w:rPr>
          <w:lang w:val="en-US"/>
        </w:rPr>
        <w:t xml:space="preserve">            driver_license_series: allData.licenseSeries,</w:t>
      </w:r>
    </w:p>
    <w:p w:rsidR="001F705F" w:rsidRPr="00684C53" w:rsidRDefault="001F705F" w:rsidP="001F705F">
      <w:pPr>
        <w:rPr>
          <w:lang w:val="en-US"/>
        </w:rPr>
      </w:pPr>
      <w:r w:rsidRPr="00684C53">
        <w:rPr>
          <w:lang w:val="en-US"/>
        </w:rPr>
        <w:t xml:space="preserve">            driver_license_number: allData.licenseNumber,</w:t>
      </w:r>
    </w:p>
    <w:p w:rsidR="001F705F" w:rsidRPr="00684C53" w:rsidRDefault="001F705F" w:rsidP="001F705F">
      <w:pPr>
        <w:rPr>
          <w:lang w:val="en-US"/>
        </w:rPr>
      </w:pPr>
      <w:r w:rsidRPr="00684C53">
        <w:rPr>
          <w:lang w:val="en-US"/>
        </w:rPr>
        <w:t xml:space="preserve">            driver_license_issued_by: allData.licenseIssuedBy,</w:t>
      </w:r>
    </w:p>
    <w:p w:rsidR="001F705F" w:rsidRPr="00684C53" w:rsidRDefault="001F705F" w:rsidP="001F705F">
      <w:pPr>
        <w:rPr>
          <w:lang w:val="en-US"/>
        </w:rPr>
      </w:pPr>
      <w:r w:rsidRPr="00684C53">
        <w:rPr>
          <w:lang w:val="en-US"/>
        </w:rPr>
        <w:t xml:space="preserve">            driver_license_issue_date: convertToISO(allData.licenseIssueDate),</w:t>
      </w:r>
    </w:p>
    <w:p w:rsidR="001F705F" w:rsidRPr="00684C53" w:rsidRDefault="001F705F" w:rsidP="001F705F">
      <w:pPr>
        <w:rPr>
          <w:lang w:val="en-US"/>
        </w:rPr>
      </w:pPr>
      <w:r w:rsidRPr="00684C53">
        <w:rPr>
          <w:lang w:val="en-US"/>
        </w:rPr>
        <w:t xml:space="preserve">            driver_license_expiry_date: convertToISO(allData.licenseExpiryDate)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try {</w:t>
      </w:r>
    </w:p>
    <w:p w:rsidR="001F705F" w:rsidRPr="00684C53" w:rsidRDefault="001F705F" w:rsidP="001F705F">
      <w:pPr>
        <w:rPr>
          <w:lang w:val="en-US"/>
        </w:rPr>
      </w:pPr>
      <w:r w:rsidRPr="00684C53">
        <w:rPr>
          <w:lang w:val="en-US"/>
        </w:rPr>
        <w:t xml:space="preserve">            const response = await apiRegister(payloadForBackend);</w:t>
      </w:r>
    </w:p>
    <w:p w:rsidR="001F705F" w:rsidRPr="00684C53" w:rsidRDefault="001F705F" w:rsidP="001F705F">
      <w:pPr>
        <w:rPr>
          <w:lang w:val="en-US"/>
        </w:rPr>
      </w:pPr>
      <w:r w:rsidRPr="00684C53">
        <w:rPr>
          <w:lang w:val="en-US"/>
        </w:rPr>
        <w:t xml:space="preserve">            const { token, user, profile } = response.data;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fullUser = {</w:t>
      </w:r>
    </w:p>
    <w:p w:rsidR="001F705F" w:rsidRPr="00684C53" w:rsidRDefault="001F705F" w:rsidP="001F705F">
      <w:pPr>
        <w:rPr>
          <w:lang w:val="en-US"/>
        </w:rPr>
      </w:pPr>
      <w:r w:rsidRPr="00684C53">
        <w:rPr>
          <w:lang w:val="en-US"/>
        </w:rPr>
        <w:t xml:space="preserve">                ...user,</w:t>
      </w:r>
    </w:p>
    <w:p w:rsidR="001F705F" w:rsidRPr="00684C53" w:rsidRDefault="001F705F" w:rsidP="001F705F">
      <w:pPr>
        <w:rPr>
          <w:lang w:val="en-US"/>
        </w:rPr>
      </w:pPr>
      <w:r w:rsidRPr="00684C53">
        <w:rPr>
          <w:lang w:val="en-US"/>
        </w:rPr>
        <w:t xml:space="preserve">                client_profile: profile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hasPendingVehicle = localStorage.getItem('pendingVehicle');</w:t>
      </w:r>
    </w:p>
    <w:p w:rsidR="001F705F" w:rsidRPr="00684C53" w:rsidRDefault="001F705F" w:rsidP="001F705F">
      <w:pPr>
        <w:rPr>
          <w:lang w:val="en-US"/>
        </w:rPr>
      </w:pPr>
      <w:r w:rsidRPr="00684C53">
        <w:rPr>
          <w:lang w:val="en-US"/>
        </w:rPr>
        <w:t xml:space="preserve">            const hasPendingPolicy = localStorage.getItem('pendingPolicy');</w:t>
      </w:r>
    </w:p>
    <w:p w:rsidR="001F705F" w:rsidRPr="00684C53" w:rsidRDefault="001F705F" w:rsidP="001F705F">
      <w:pPr>
        <w:rPr>
          <w:lang w:val="en-US"/>
        </w:rPr>
      </w:pPr>
      <w:r w:rsidRPr="00684C53">
        <w:rPr>
          <w:lang w:val="en-US"/>
        </w:rPr>
        <w:t xml:space="preserve">            const hasPendingData = hasPendingVehicle &amp;&amp; hasPendingPolicy;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console.log('Registration successful, hasPendingData:', hasPendingData);</w:t>
      </w:r>
    </w:p>
    <w:p w:rsidR="001F705F" w:rsidRPr="00684C53" w:rsidRDefault="001F705F" w:rsidP="001F705F">
      <w:pPr>
        <w:rPr>
          <w:lang w:val="en-US"/>
        </w:rPr>
      </w:pPr>
      <w:r w:rsidRPr="00684C53">
        <w:rPr>
          <w:lang w:val="en-US"/>
        </w:rPr>
        <w:t xml:space="preserve">            console.log('pendingVehicle:', hasPendingVehicle);</w:t>
      </w:r>
    </w:p>
    <w:p w:rsidR="001F705F" w:rsidRPr="00684C53" w:rsidRDefault="001F705F" w:rsidP="001F705F">
      <w:pPr>
        <w:rPr>
          <w:lang w:val="en-US"/>
        </w:rPr>
      </w:pPr>
      <w:r w:rsidRPr="00684C53">
        <w:rPr>
          <w:lang w:val="en-US"/>
        </w:rPr>
        <w:t xml:space="preserve">            console.log('pendingPolicy:', hasPendingPolicy);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login(fullUser, 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console.error('Registration error:', error);</w:t>
      </w:r>
    </w:p>
    <w:p w:rsidR="001F705F" w:rsidRPr="00684C53" w:rsidRDefault="001F705F" w:rsidP="001F705F">
      <w:pPr>
        <w:rPr>
          <w:lang w:val="en-US"/>
        </w:rPr>
      </w:pPr>
      <w:r w:rsidRPr="00684C53">
        <w:rPr>
          <w:lang w:val="en-US"/>
        </w:rPr>
        <w:t xml:space="preserve">            const responseData = error.response?.data || {};</w:t>
      </w:r>
    </w:p>
    <w:p w:rsidR="001F705F" w:rsidRPr="00684C53" w:rsidRDefault="001F705F" w:rsidP="001F705F">
      <w:pPr>
        <w:rPr>
          <w:lang w:val="en-US"/>
        </w:rPr>
      </w:pPr>
      <w:r w:rsidRPr="00684C53">
        <w:rPr>
          <w:lang w:val="en-US"/>
        </w:rPr>
        <w:t xml:space="preserve">            const errors = responseData.errors || {};</w:t>
      </w:r>
    </w:p>
    <w:p w:rsidR="001F705F" w:rsidRPr="00684C53" w:rsidRDefault="001F705F" w:rsidP="001F705F">
      <w:pPr>
        <w:rPr>
          <w:lang w:val="en-US"/>
        </w:rPr>
      </w:pPr>
      <w:r w:rsidRPr="00684C53">
        <w:rPr>
          <w:lang w:val="en-US"/>
        </w:rPr>
        <w:t xml:space="preserve">            const message = responseData.message || '</w:t>
      </w:r>
      <w:r>
        <w:t>Ошибка</w:t>
      </w:r>
      <w:r w:rsidRPr="00684C53">
        <w:rPr>
          <w:lang w:val="en-US"/>
        </w:rPr>
        <w:t xml:space="preserve"> </w:t>
      </w:r>
      <w:r>
        <w:t>регистрации</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newErrors =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(errors.email) {</w:t>
      </w:r>
    </w:p>
    <w:p w:rsidR="001F705F" w:rsidRPr="00684C53" w:rsidRDefault="001F705F" w:rsidP="001F705F">
      <w:pPr>
        <w:rPr>
          <w:lang w:val="en-US"/>
        </w:rPr>
      </w:pPr>
      <w:r w:rsidRPr="00684C53">
        <w:rPr>
          <w:lang w:val="en-US"/>
        </w:rPr>
        <w:lastRenderedPageBreak/>
        <w:t xml:space="preserve">                newErrors.email = errors.email[0];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(errors.phone) {</w:t>
      </w:r>
    </w:p>
    <w:p w:rsidR="001F705F" w:rsidRPr="00684C53" w:rsidRDefault="001F705F" w:rsidP="001F705F">
      <w:pPr>
        <w:rPr>
          <w:lang w:val="en-US"/>
        </w:rPr>
      </w:pPr>
      <w:r w:rsidRPr="00684C53">
        <w:rPr>
          <w:lang w:val="en-US"/>
        </w:rPr>
        <w:t xml:space="preserve">                newErrors.phone = errors.phone[0];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(errors.password) {</w:t>
      </w:r>
    </w:p>
    <w:p w:rsidR="001F705F" w:rsidRPr="00684C53" w:rsidRDefault="001F705F" w:rsidP="001F705F">
      <w:pPr>
        <w:rPr>
          <w:lang w:val="en-US"/>
        </w:rPr>
      </w:pPr>
      <w:r w:rsidRPr="00684C53">
        <w:rPr>
          <w:lang w:val="en-US"/>
        </w:rPr>
        <w:t xml:space="preserve">                newErrors.password = errors.password[0];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(errors.last_name) {</w:t>
      </w:r>
    </w:p>
    <w:p w:rsidR="001F705F" w:rsidRPr="00684C53" w:rsidRDefault="001F705F" w:rsidP="001F705F">
      <w:pPr>
        <w:rPr>
          <w:lang w:val="en-US"/>
        </w:rPr>
      </w:pPr>
      <w:r w:rsidRPr="00684C53">
        <w:rPr>
          <w:lang w:val="en-US"/>
        </w:rPr>
        <w:t xml:space="preserve">                newErrors.last_name = errors.last_name[0];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(errors.first_name) {</w:t>
      </w:r>
    </w:p>
    <w:p w:rsidR="001F705F" w:rsidRPr="00684C53" w:rsidRDefault="001F705F" w:rsidP="001F705F">
      <w:pPr>
        <w:rPr>
          <w:lang w:val="en-US"/>
        </w:rPr>
      </w:pPr>
      <w:r w:rsidRPr="00684C53">
        <w:rPr>
          <w:lang w:val="en-US"/>
        </w:rPr>
        <w:t xml:space="preserve">                newErrors.first_name = errors.first_name[0];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(errors.middle_name) {</w:t>
      </w:r>
    </w:p>
    <w:p w:rsidR="001F705F" w:rsidRPr="00684C53" w:rsidRDefault="001F705F" w:rsidP="001F705F">
      <w:pPr>
        <w:rPr>
          <w:lang w:val="en-US"/>
        </w:rPr>
      </w:pPr>
      <w:r w:rsidRPr="00684C53">
        <w:rPr>
          <w:lang w:val="en-US"/>
        </w:rPr>
        <w:t xml:space="preserve">                newErrors.middle_name = errors.middle_name[0];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(message &amp;&amp; Object.keys(newErrors).length === 0) {</w:t>
      </w:r>
    </w:p>
    <w:p w:rsidR="001F705F" w:rsidRPr="00684C53" w:rsidRDefault="001F705F" w:rsidP="001F705F">
      <w:pPr>
        <w:rPr>
          <w:lang w:val="en-US"/>
        </w:rPr>
      </w:pPr>
      <w:r w:rsidRPr="00684C53">
        <w:rPr>
          <w:lang w:val="en-US"/>
        </w:rPr>
        <w:t xml:space="preserve">                newErrors.form = message;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(message.includes('email') || message.includes('Email')) {</w:t>
      </w:r>
    </w:p>
    <w:p w:rsidR="001F705F" w:rsidRDefault="001F705F" w:rsidP="001F705F">
      <w:r w:rsidRPr="00684C53">
        <w:rPr>
          <w:lang w:val="en-US"/>
        </w:rPr>
        <w:t xml:space="preserve">                </w:t>
      </w:r>
      <w:r>
        <w:t>newErrors.email = 'Пользователь с таким email уже существует';</w:t>
      </w:r>
    </w:p>
    <w:p w:rsidR="001F705F" w:rsidRPr="00684C53" w:rsidRDefault="001F705F" w:rsidP="001F705F">
      <w:pPr>
        <w:rPr>
          <w:lang w:val="en-US"/>
        </w:rPr>
      </w:pPr>
      <w:r>
        <w:t xml:space="preserve">                </w:t>
      </w:r>
      <w:r w:rsidRPr="00684C53">
        <w:rPr>
          <w:lang w:val="en-US"/>
        </w:rPr>
        <w:t>newErrors.form = null;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(message.includes('phone') || message.includes('Phone')) {</w:t>
      </w:r>
    </w:p>
    <w:p w:rsidR="001F705F" w:rsidRDefault="001F705F" w:rsidP="001F705F">
      <w:r w:rsidRPr="00684C53">
        <w:rPr>
          <w:lang w:val="en-US"/>
        </w:rPr>
        <w:lastRenderedPageBreak/>
        <w:t xml:space="preserve">                </w:t>
      </w:r>
      <w:r>
        <w:t>newErrors.phone = 'Пользователь с таким телефоном уже существует';</w:t>
      </w:r>
    </w:p>
    <w:p w:rsidR="001F705F" w:rsidRPr="00684C53" w:rsidRDefault="001F705F" w:rsidP="001F705F">
      <w:pPr>
        <w:rPr>
          <w:lang w:val="en-US"/>
        </w:rPr>
      </w:pPr>
      <w:r>
        <w:t xml:space="preserve">                </w:t>
      </w:r>
      <w:r w:rsidRPr="00684C53">
        <w:rPr>
          <w:lang w:val="en-US"/>
        </w:rPr>
        <w:t>newErrors.form = null;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setFormErrors(newErrors);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(newErrors.email || newErrors.phone || newErrors.password || newErrors.last_name || newErrors.first_name)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step,</w:t>
      </w:r>
    </w:p>
    <w:p w:rsidR="001F705F" w:rsidRPr="00684C53" w:rsidRDefault="001F705F" w:rsidP="001F705F">
      <w:pPr>
        <w:rPr>
          <w:lang w:val="en-US"/>
        </w:rPr>
      </w:pPr>
      <w:r w:rsidRPr="00684C53">
        <w:rPr>
          <w:lang w:val="en-US"/>
        </w:rPr>
        <w:t xml:space="preserve">        register,</w:t>
      </w:r>
    </w:p>
    <w:p w:rsidR="001F705F" w:rsidRPr="00684C53" w:rsidRDefault="001F705F" w:rsidP="001F705F">
      <w:pPr>
        <w:rPr>
          <w:lang w:val="en-US"/>
        </w:rPr>
      </w:pPr>
      <w:r w:rsidRPr="00684C53">
        <w:rPr>
          <w:lang w:val="en-US"/>
        </w:rPr>
        <w:t xml:space="preserve">        handleSubmit,</w:t>
      </w:r>
    </w:p>
    <w:p w:rsidR="001F705F" w:rsidRPr="00684C53" w:rsidRDefault="001F705F" w:rsidP="001F705F">
      <w:pPr>
        <w:rPr>
          <w:lang w:val="en-US"/>
        </w:rPr>
      </w:pPr>
      <w:r w:rsidRPr="00684C53">
        <w:rPr>
          <w:lang w:val="en-US"/>
        </w:rPr>
        <w:t xml:space="preserve">        errors,</w:t>
      </w:r>
    </w:p>
    <w:p w:rsidR="001F705F" w:rsidRPr="00684C53" w:rsidRDefault="001F705F" w:rsidP="001F705F">
      <w:pPr>
        <w:rPr>
          <w:lang w:val="en-US"/>
        </w:rPr>
      </w:pPr>
      <w:r w:rsidRPr="00684C53">
        <w:rPr>
          <w:lang w:val="en-US"/>
        </w:rPr>
        <w:t xml:space="preserve">        formErrors,</w:t>
      </w:r>
    </w:p>
    <w:p w:rsidR="001F705F" w:rsidRPr="00684C53" w:rsidRDefault="001F705F" w:rsidP="001F705F">
      <w:pPr>
        <w:rPr>
          <w:lang w:val="en-US"/>
        </w:rPr>
      </w:pPr>
      <w:r w:rsidRPr="00684C53">
        <w:rPr>
          <w:lang w:val="en-US"/>
        </w:rPr>
        <w:t xml:space="preserve">        nextStep,</w:t>
      </w:r>
    </w:p>
    <w:p w:rsidR="001F705F" w:rsidRPr="00684C53" w:rsidRDefault="001F705F" w:rsidP="001F705F">
      <w:pPr>
        <w:rPr>
          <w:lang w:val="en-US"/>
        </w:rPr>
      </w:pPr>
      <w:r w:rsidRPr="00684C53">
        <w:rPr>
          <w:lang w:val="en-US"/>
        </w:rPr>
        <w:t xml:space="preserve">        prevStep,</w:t>
      </w:r>
    </w:p>
    <w:p w:rsidR="001F705F" w:rsidRPr="00684C53" w:rsidRDefault="001F705F" w:rsidP="001F705F">
      <w:pPr>
        <w:rPr>
          <w:lang w:val="en-US"/>
        </w:rPr>
      </w:pPr>
      <w:r w:rsidRPr="00684C53">
        <w:rPr>
          <w:lang w:val="en-US"/>
        </w:rPr>
        <w:t xml:space="preserve">        onSubmit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useProfileForm.js</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 useState, useEffect } from 'react';</w:t>
      </w:r>
    </w:p>
    <w:p w:rsidR="001F705F" w:rsidRPr="00684C53" w:rsidRDefault="001F705F" w:rsidP="001F705F">
      <w:pPr>
        <w:rPr>
          <w:lang w:val="en-US"/>
        </w:rPr>
      </w:pPr>
      <w:r w:rsidRPr="00684C53">
        <w:rPr>
          <w:lang w:val="en-US"/>
        </w:rPr>
        <w:t>import { useAuth } from '../../context/authContext';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useProfileForm = () =&gt; {</w:t>
      </w:r>
    </w:p>
    <w:p w:rsidR="001F705F" w:rsidRPr="00684C53" w:rsidRDefault="001F705F" w:rsidP="001F705F">
      <w:pPr>
        <w:rPr>
          <w:lang w:val="en-US"/>
        </w:rPr>
      </w:pPr>
      <w:r w:rsidRPr="00684C53">
        <w:rPr>
          <w:lang w:val="en-US"/>
        </w:rPr>
        <w:t xml:space="preserve">    const { fullUserData, updateUserData, updateUserPassword } = useAuth();</w:t>
      </w:r>
    </w:p>
    <w:p w:rsidR="001F705F" w:rsidRPr="00684C53" w:rsidRDefault="001F705F" w:rsidP="001F705F">
      <w:pPr>
        <w:rPr>
          <w:lang w:val="en-US"/>
        </w:rPr>
      </w:pPr>
      <w:r w:rsidRPr="00684C53">
        <w:rPr>
          <w:lang w:val="en-US"/>
        </w:rPr>
        <w:t xml:space="preserve">    const [isEditing, setIsEditing] = useState(false);</w:t>
      </w:r>
    </w:p>
    <w:p w:rsidR="001F705F" w:rsidRPr="00684C53" w:rsidRDefault="001F705F" w:rsidP="001F705F">
      <w:pPr>
        <w:rPr>
          <w:lang w:val="en-US"/>
        </w:rPr>
      </w:pPr>
      <w:r w:rsidRPr="00684C53">
        <w:rPr>
          <w:lang w:val="en-US"/>
        </w:rPr>
        <w:t xml:space="preserve">    const [showPasswordModal, setShowPasswordModal] = useState(false);</w:t>
      </w:r>
    </w:p>
    <w:p w:rsidR="001F705F" w:rsidRPr="00684C53" w:rsidRDefault="001F705F" w:rsidP="001F705F">
      <w:pPr>
        <w:rPr>
          <w:lang w:val="en-US"/>
        </w:rPr>
      </w:pPr>
      <w:r w:rsidRPr="00684C53">
        <w:rPr>
          <w:lang w:val="en-US"/>
        </w:rPr>
        <w:t xml:space="preserve">    const [formData, setFormData] = useState({});</w:t>
      </w:r>
    </w:p>
    <w:p w:rsidR="001F705F" w:rsidRPr="00684C53" w:rsidRDefault="001F705F" w:rsidP="001F705F">
      <w:pPr>
        <w:rPr>
          <w:lang w:val="en-US"/>
        </w:rPr>
      </w:pPr>
      <w:r w:rsidRPr="00684C53">
        <w:rPr>
          <w:lang w:val="en-US"/>
        </w:rPr>
        <w:t xml:space="preserve">    const [passwordError, setPasswordError] = useState('');</w:t>
      </w:r>
    </w:p>
    <w:p w:rsidR="001F705F" w:rsidRPr="00684C53" w:rsidRDefault="001F705F" w:rsidP="001F705F">
      <w:pPr>
        <w:rPr>
          <w:lang w:val="en-US"/>
        </w:rPr>
      </w:pPr>
      <w:r w:rsidRPr="00684C53">
        <w:rPr>
          <w:lang w:val="en-US"/>
        </w:rPr>
        <w:t xml:space="preserve">    const [pendingChanges, setPendingChanges] = useState(null);</w:t>
      </w:r>
    </w:p>
    <w:p w:rsidR="001F705F" w:rsidRPr="00684C53" w:rsidRDefault="001F705F" w:rsidP="001F705F">
      <w:pPr>
        <w:rPr>
          <w:lang w:val="en-US"/>
        </w:rPr>
      </w:pPr>
      <w:r w:rsidRPr="00684C53">
        <w:rPr>
          <w:lang w:val="en-US"/>
        </w:rPr>
        <w:t xml:space="preserve">    const [newPassword, setNewPassword] = useState('');</w:t>
      </w:r>
    </w:p>
    <w:p w:rsidR="001F705F" w:rsidRPr="00684C53" w:rsidRDefault="001F705F" w:rsidP="001F705F">
      <w:pPr>
        <w:rPr>
          <w:lang w:val="en-US"/>
        </w:rPr>
      </w:pPr>
      <w:r w:rsidRPr="00684C53">
        <w:rPr>
          <w:lang w:val="en-US"/>
        </w:rPr>
        <w:t xml:space="preserve">    const [confirmNewPassword, setConfirmNewPassword] = useState('');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useEffect(() =&gt; {</w:t>
      </w:r>
    </w:p>
    <w:p w:rsidR="001F705F" w:rsidRPr="00684C53" w:rsidRDefault="001F705F" w:rsidP="001F705F">
      <w:pPr>
        <w:rPr>
          <w:lang w:val="en-US"/>
        </w:rPr>
      </w:pPr>
      <w:r w:rsidRPr="00684C53">
        <w:rPr>
          <w:lang w:val="en-US"/>
        </w:rPr>
        <w:t xml:space="preserve">        if (fullUserData) {</w:t>
      </w:r>
    </w:p>
    <w:p w:rsidR="001F705F" w:rsidRPr="00684C53" w:rsidRDefault="001F705F" w:rsidP="001F705F">
      <w:pPr>
        <w:rPr>
          <w:lang w:val="en-US"/>
        </w:rPr>
      </w:pPr>
      <w:r w:rsidRPr="00684C53">
        <w:rPr>
          <w:lang w:val="en-US"/>
        </w:rPr>
        <w:t xml:space="preserve">            console.log('=== fullUserData ===');</w:t>
      </w:r>
    </w:p>
    <w:p w:rsidR="001F705F" w:rsidRPr="00684C53" w:rsidRDefault="001F705F" w:rsidP="001F705F">
      <w:pPr>
        <w:rPr>
          <w:lang w:val="en-US"/>
        </w:rPr>
      </w:pPr>
      <w:r w:rsidRPr="00684C53">
        <w:rPr>
          <w:lang w:val="en-US"/>
        </w:rPr>
        <w:t xml:space="preserve">            console.log('driver_categories:', fullUserData.driver_categories);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setFormData({</w:t>
      </w:r>
    </w:p>
    <w:p w:rsidR="001F705F" w:rsidRPr="00684C53" w:rsidRDefault="001F705F" w:rsidP="001F705F">
      <w:pPr>
        <w:rPr>
          <w:lang w:val="en-US"/>
        </w:rPr>
      </w:pPr>
      <w:r w:rsidRPr="00684C53">
        <w:rPr>
          <w:lang w:val="en-US"/>
        </w:rPr>
        <w:t xml:space="preserve">                surname: fullUserData.surname || '',</w:t>
      </w:r>
    </w:p>
    <w:p w:rsidR="001F705F" w:rsidRPr="00684C53" w:rsidRDefault="001F705F" w:rsidP="001F705F">
      <w:pPr>
        <w:rPr>
          <w:lang w:val="en-US"/>
        </w:rPr>
      </w:pPr>
      <w:r w:rsidRPr="00684C53">
        <w:rPr>
          <w:lang w:val="en-US"/>
        </w:rPr>
        <w:t xml:space="preserve">                name: fullUserData.name || '',</w:t>
      </w:r>
    </w:p>
    <w:p w:rsidR="001F705F" w:rsidRPr="00684C53" w:rsidRDefault="001F705F" w:rsidP="001F705F">
      <w:pPr>
        <w:rPr>
          <w:lang w:val="en-US"/>
        </w:rPr>
      </w:pPr>
      <w:r w:rsidRPr="00684C53">
        <w:rPr>
          <w:lang w:val="en-US"/>
        </w:rPr>
        <w:t xml:space="preserve">                patronymic: fullUserData.patronymic || '',</w:t>
      </w:r>
    </w:p>
    <w:p w:rsidR="001F705F" w:rsidRPr="00684C53" w:rsidRDefault="001F705F" w:rsidP="001F705F">
      <w:pPr>
        <w:rPr>
          <w:lang w:val="en-US"/>
        </w:rPr>
      </w:pPr>
      <w:r w:rsidRPr="00684C53">
        <w:rPr>
          <w:lang w:val="en-US"/>
        </w:rPr>
        <w:t xml:space="preserve">                birthDate: fullUserData.birthDate || '',</w:t>
      </w:r>
    </w:p>
    <w:p w:rsidR="001F705F" w:rsidRPr="00684C53" w:rsidRDefault="001F705F" w:rsidP="001F705F">
      <w:pPr>
        <w:rPr>
          <w:lang w:val="en-US"/>
        </w:rPr>
      </w:pPr>
      <w:r w:rsidRPr="00684C53">
        <w:rPr>
          <w:lang w:val="en-US"/>
        </w:rPr>
        <w:t xml:space="preserve">                email: fullUserData.email || '',</w:t>
      </w:r>
    </w:p>
    <w:p w:rsidR="001F705F" w:rsidRPr="00684C53" w:rsidRDefault="001F705F" w:rsidP="001F705F">
      <w:pPr>
        <w:rPr>
          <w:lang w:val="en-US"/>
        </w:rPr>
      </w:pPr>
      <w:r w:rsidRPr="00684C53">
        <w:rPr>
          <w:lang w:val="en-US"/>
        </w:rPr>
        <w:t xml:space="preserve">                phone: fullUserData.phone || '',</w:t>
      </w:r>
    </w:p>
    <w:p w:rsidR="001F705F" w:rsidRPr="00684C53" w:rsidRDefault="001F705F" w:rsidP="001F705F">
      <w:pPr>
        <w:rPr>
          <w:lang w:val="en-US"/>
        </w:rPr>
      </w:pPr>
      <w:r w:rsidRPr="00684C53">
        <w:rPr>
          <w:lang w:val="en-US"/>
        </w:rPr>
        <w:t xml:space="preserve">                passportSeries: fullUserData.passportSeries || '',</w:t>
      </w:r>
    </w:p>
    <w:p w:rsidR="001F705F" w:rsidRPr="00684C53" w:rsidRDefault="001F705F" w:rsidP="001F705F">
      <w:pPr>
        <w:rPr>
          <w:lang w:val="en-US"/>
        </w:rPr>
      </w:pPr>
      <w:r w:rsidRPr="00684C53">
        <w:rPr>
          <w:lang w:val="en-US"/>
        </w:rPr>
        <w:t xml:space="preserve">                passportNumber: fullUserData.passportNumber || '',</w:t>
      </w:r>
    </w:p>
    <w:p w:rsidR="001F705F" w:rsidRPr="00684C53" w:rsidRDefault="001F705F" w:rsidP="001F705F">
      <w:pPr>
        <w:rPr>
          <w:lang w:val="en-US"/>
        </w:rPr>
      </w:pPr>
      <w:r w:rsidRPr="00684C53">
        <w:rPr>
          <w:lang w:val="en-US"/>
        </w:rPr>
        <w:t xml:space="preserve">                issuedBy: fullUserData.issuedBy || '',</w:t>
      </w:r>
    </w:p>
    <w:p w:rsidR="001F705F" w:rsidRPr="00684C53" w:rsidRDefault="001F705F" w:rsidP="001F705F">
      <w:pPr>
        <w:rPr>
          <w:lang w:val="en-US"/>
        </w:rPr>
      </w:pPr>
      <w:r w:rsidRPr="00684C53">
        <w:rPr>
          <w:lang w:val="en-US"/>
        </w:rPr>
        <w:t xml:space="preserve">                issueDate: fullUserData.issueDate || '',</w:t>
      </w:r>
    </w:p>
    <w:p w:rsidR="001F705F" w:rsidRPr="00684C53" w:rsidRDefault="001F705F" w:rsidP="001F705F">
      <w:pPr>
        <w:rPr>
          <w:lang w:val="en-US"/>
        </w:rPr>
      </w:pPr>
      <w:r w:rsidRPr="00684C53">
        <w:rPr>
          <w:lang w:val="en-US"/>
        </w:rPr>
        <w:t xml:space="preserve">                licenseSeries: fullUserData.licenseSeries || '',</w:t>
      </w:r>
    </w:p>
    <w:p w:rsidR="001F705F" w:rsidRPr="00684C53" w:rsidRDefault="001F705F" w:rsidP="001F705F">
      <w:pPr>
        <w:rPr>
          <w:lang w:val="en-US"/>
        </w:rPr>
      </w:pPr>
      <w:r w:rsidRPr="00684C53">
        <w:rPr>
          <w:lang w:val="en-US"/>
        </w:rPr>
        <w:lastRenderedPageBreak/>
        <w:t xml:space="preserve">                licenseNumber: fullUserData.licenseNumber || '',</w:t>
      </w:r>
    </w:p>
    <w:p w:rsidR="001F705F" w:rsidRPr="00684C53" w:rsidRDefault="001F705F" w:rsidP="001F705F">
      <w:pPr>
        <w:rPr>
          <w:lang w:val="en-US"/>
        </w:rPr>
      </w:pPr>
      <w:r w:rsidRPr="00684C53">
        <w:rPr>
          <w:lang w:val="en-US"/>
        </w:rPr>
        <w:t xml:space="preserve">                licenseIssuedBy: fullUserData.licenseIssuedBy || '',</w:t>
      </w:r>
    </w:p>
    <w:p w:rsidR="001F705F" w:rsidRPr="00684C53" w:rsidRDefault="001F705F" w:rsidP="001F705F">
      <w:pPr>
        <w:rPr>
          <w:lang w:val="en-US"/>
        </w:rPr>
      </w:pPr>
      <w:r w:rsidRPr="00684C53">
        <w:rPr>
          <w:lang w:val="en-US"/>
        </w:rPr>
        <w:t xml:space="preserve">                licenseIssueDate: fullUserData.licenseIssueDate || '',</w:t>
      </w:r>
    </w:p>
    <w:p w:rsidR="001F705F" w:rsidRPr="00684C53" w:rsidRDefault="001F705F" w:rsidP="001F705F">
      <w:pPr>
        <w:rPr>
          <w:lang w:val="en-US"/>
        </w:rPr>
      </w:pPr>
      <w:r w:rsidRPr="00684C53">
        <w:rPr>
          <w:lang w:val="en-US"/>
        </w:rPr>
        <w:t xml:space="preserve">                licenseExpiryDate: fullUserData.licenseExpiryDate || '',</w:t>
      </w:r>
    </w:p>
    <w:p w:rsidR="001F705F" w:rsidRPr="00684C53" w:rsidRDefault="001F705F" w:rsidP="001F705F">
      <w:pPr>
        <w:rPr>
          <w:lang w:val="en-US"/>
        </w:rPr>
      </w:pPr>
      <w:r w:rsidRPr="00684C53">
        <w:rPr>
          <w:lang w:val="en-US"/>
        </w:rPr>
        <w:t xml:space="preserve">                driverCategories: Array.isArray(fullUserData.driver_categories) </w:t>
      </w:r>
    </w:p>
    <w:p w:rsidR="001F705F" w:rsidRPr="00684C53" w:rsidRDefault="001F705F" w:rsidP="001F705F">
      <w:pPr>
        <w:rPr>
          <w:lang w:val="en-US"/>
        </w:rPr>
      </w:pPr>
      <w:r w:rsidRPr="00684C53">
        <w:rPr>
          <w:lang w:val="en-US"/>
        </w:rPr>
        <w:t xml:space="preserve">                    ? fullUserData.driver_categories.map(cat =&gt; cat.code).join(', ') </w:t>
      </w:r>
    </w:p>
    <w:p w:rsidR="001F705F" w:rsidRPr="00684C53" w:rsidRDefault="001F705F" w:rsidP="001F705F">
      <w:pPr>
        <w:rPr>
          <w:lang w:val="en-US"/>
        </w:rPr>
      </w:pPr>
      <w:r w:rsidRPr="00684C53">
        <w:rPr>
          <w:lang w:val="en-US"/>
        </w:rPr>
        <w:t xml:space="preserve">                    : (fullUserData.driver_categories || ''),</w:t>
      </w:r>
    </w:p>
    <w:p w:rsidR="001F705F" w:rsidRPr="00684C53" w:rsidRDefault="001F705F" w:rsidP="001F705F">
      <w:pPr>
        <w:rPr>
          <w:lang w:val="en-US"/>
        </w:rPr>
      </w:pPr>
      <w:r w:rsidRPr="00684C53">
        <w:rPr>
          <w:lang w:val="en-US"/>
        </w:rPr>
        <w:t xml:space="preserve">                password: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[fullUserData]);</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handleInputChange = (label, value, fieldMap) =&gt; {</w:t>
      </w:r>
    </w:p>
    <w:p w:rsidR="001F705F" w:rsidRPr="00684C53" w:rsidRDefault="001F705F" w:rsidP="001F705F">
      <w:pPr>
        <w:rPr>
          <w:lang w:val="en-US"/>
        </w:rPr>
      </w:pPr>
      <w:r w:rsidRPr="00684C53">
        <w:rPr>
          <w:lang w:val="en-US"/>
        </w:rPr>
        <w:t xml:space="preserve">        const key = fieldMap[label];</w:t>
      </w:r>
    </w:p>
    <w:p w:rsidR="001F705F" w:rsidRPr="00684C53" w:rsidRDefault="001F705F" w:rsidP="001F705F">
      <w:pPr>
        <w:rPr>
          <w:lang w:val="en-US"/>
        </w:rPr>
      </w:pPr>
      <w:r w:rsidRPr="00684C53">
        <w:rPr>
          <w:lang w:val="en-US"/>
        </w:rPr>
        <w:t xml:space="preserve">        setFormData(prev =&gt; ({...prev, [key]: value}));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handleSave = () =&gt; {</w:t>
      </w:r>
    </w:p>
    <w:p w:rsidR="001F705F" w:rsidRPr="00684C53" w:rsidRDefault="001F705F" w:rsidP="001F705F">
      <w:pPr>
        <w:rPr>
          <w:lang w:val="en-US"/>
        </w:rPr>
      </w:pPr>
      <w:r w:rsidRPr="00684C53">
        <w:rPr>
          <w:lang w:val="en-US"/>
        </w:rPr>
        <w:t xml:space="preserve">        setPasswordError('');</w:t>
      </w:r>
    </w:p>
    <w:p w:rsidR="001F705F" w:rsidRPr="00684C53" w:rsidRDefault="001F705F" w:rsidP="001F705F">
      <w:pPr>
        <w:rPr>
          <w:lang w:val="en-US"/>
        </w:rPr>
      </w:pPr>
      <w:r w:rsidRPr="00684C53">
        <w:rPr>
          <w:lang w:val="en-US"/>
        </w:rPr>
        <w:t xml:space="preserve">        setNewPassword('');</w:t>
      </w:r>
    </w:p>
    <w:p w:rsidR="001F705F" w:rsidRPr="00684C53" w:rsidRDefault="001F705F" w:rsidP="001F705F">
      <w:pPr>
        <w:rPr>
          <w:lang w:val="en-US"/>
        </w:rPr>
      </w:pPr>
      <w:r w:rsidRPr="00684C53">
        <w:rPr>
          <w:lang w:val="en-US"/>
        </w:rPr>
        <w:t xml:space="preserve">        setConfirmNewPassword('');</w:t>
      </w:r>
    </w:p>
    <w:p w:rsidR="001F705F" w:rsidRPr="00684C53" w:rsidRDefault="001F705F" w:rsidP="001F705F">
      <w:pPr>
        <w:rPr>
          <w:lang w:val="en-US"/>
        </w:rPr>
      </w:pPr>
      <w:r w:rsidRPr="00684C53">
        <w:rPr>
          <w:lang w:val="en-US"/>
        </w:rPr>
        <w:t xml:space="preserve">        setPendingChanges(formData);</w:t>
      </w:r>
    </w:p>
    <w:p w:rsidR="001F705F" w:rsidRPr="00684C53" w:rsidRDefault="001F705F" w:rsidP="001F705F">
      <w:pPr>
        <w:rPr>
          <w:lang w:val="en-US"/>
        </w:rPr>
      </w:pPr>
      <w:r w:rsidRPr="00684C53">
        <w:rPr>
          <w:lang w:val="en-US"/>
        </w:rPr>
        <w:t xml:space="preserve">        setShowPasswordModal(true);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validateNewPassword = (password) =&gt; {</w:t>
      </w:r>
    </w:p>
    <w:p w:rsidR="001F705F" w:rsidRPr="00684C53" w:rsidRDefault="001F705F" w:rsidP="001F705F">
      <w:pPr>
        <w:rPr>
          <w:lang w:val="en-US"/>
        </w:rPr>
      </w:pPr>
      <w:r w:rsidRPr="00684C53">
        <w:rPr>
          <w:lang w:val="en-US"/>
        </w:rPr>
        <w:t xml:space="preserve">        if (!password || password.trim() === '') {</w:t>
      </w:r>
    </w:p>
    <w:p w:rsidR="001F705F" w:rsidRPr="00684C53" w:rsidRDefault="001F705F" w:rsidP="001F705F">
      <w:pPr>
        <w:rPr>
          <w:lang w:val="en-US"/>
        </w:rPr>
      </w:pPr>
      <w:r w:rsidRPr="00684C53">
        <w:rPr>
          <w:lang w:val="en-US"/>
        </w:rPr>
        <w:t xml:space="preserve">            return null; </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if (password.length &lt; 8) {</w:t>
      </w:r>
    </w:p>
    <w:p w:rsidR="001F705F" w:rsidRDefault="001F705F" w:rsidP="001F705F">
      <w:r w:rsidRPr="00684C53">
        <w:rPr>
          <w:lang w:val="en-US"/>
        </w:rPr>
        <w:t xml:space="preserve">            </w:t>
      </w:r>
      <w:r>
        <w:t>return 'Новый пароль должен содержать минимум 8 символов';</w:t>
      </w:r>
    </w:p>
    <w:p w:rsidR="001F705F" w:rsidRDefault="001F705F" w:rsidP="001F705F">
      <w:r>
        <w:t xml:space="preserve">        }</w:t>
      </w:r>
    </w:p>
    <w:p w:rsidR="001F705F" w:rsidRDefault="001F705F" w:rsidP="001F705F">
      <w:r>
        <w:t xml:space="preserve">        if (password.length &gt; 32) {</w:t>
      </w:r>
    </w:p>
    <w:p w:rsidR="001F705F" w:rsidRDefault="001F705F" w:rsidP="001F705F">
      <w:r>
        <w:t xml:space="preserve">            return 'Новый пароль должен содержать максимум 32 символа';</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if (!/[A-Z</w:t>
      </w:r>
      <w:r>
        <w:t>А</w:t>
      </w:r>
      <w:r w:rsidRPr="00684C53">
        <w:rPr>
          <w:lang w:val="en-US"/>
        </w:rPr>
        <w:t>-</w:t>
      </w:r>
      <w:r>
        <w:t>Я</w:t>
      </w:r>
      <w:r w:rsidRPr="00684C53">
        <w:rPr>
          <w:lang w:val="en-US"/>
        </w:rPr>
        <w:t>]/.test(password)) {</w:t>
      </w:r>
    </w:p>
    <w:p w:rsidR="001F705F" w:rsidRDefault="001F705F" w:rsidP="001F705F">
      <w:r w:rsidRPr="00684C53">
        <w:rPr>
          <w:lang w:val="en-US"/>
        </w:rPr>
        <w:t xml:space="preserve">            </w:t>
      </w:r>
      <w:r>
        <w:t>return 'Новый пароль должен содержать хотя бы одну заглавную букву';</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if (!/[a-z</w:t>
      </w:r>
      <w:r>
        <w:t>а</w:t>
      </w:r>
      <w:r w:rsidRPr="00684C53">
        <w:rPr>
          <w:lang w:val="en-US"/>
        </w:rPr>
        <w:t>-</w:t>
      </w:r>
      <w:r>
        <w:t>я</w:t>
      </w:r>
      <w:r w:rsidRPr="00684C53">
        <w:rPr>
          <w:lang w:val="en-US"/>
        </w:rPr>
        <w:t>]/.test(password)) {</w:t>
      </w:r>
    </w:p>
    <w:p w:rsidR="001F705F" w:rsidRDefault="001F705F" w:rsidP="001F705F">
      <w:r w:rsidRPr="00684C53">
        <w:rPr>
          <w:lang w:val="en-US"/>
        </w:rPr>
        <w:t xml:space="preserve">            </w:t>
      </w:r>
      <w:r>
        <w:t>return 'Новый пароль должен содержать хотя бы одну строчную букву';</w:t>
      </w:r>
    </w:p>
    <w:p w:rsidR="001F705F" w:rsidRDefault="001F705F" w:rsidP="001F705F">
      <w:r>
        <w:t xml:space="preserve">        }</w:t>
      </w:r>
    </w:p>
    <w:p w:rsidR="001F705F" w:rsidRDefault="001F705F" w:rsidP="001F705F">
      <w:r>
        <w:t xml:space="preserve">        if (!/[0-9]/.test(password)) {</w:t>
      </w:r>
    </w:p>
    <w:p w:rsidR="001F705F" w:rsidRDefault="001F705F" w:rsidP="001F705F">
      <w:r>
        <w:t xml:space="preserve">            return 'Новый пароль должен содержать хотя бы одну цифру';</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return null;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confirmSave = async (enteredPassword, onSuccess) =&gt; {</w:t>
      </w:r>
    </w:p>
    <w:p w:rsidR="001F705F" w:rsidRPr="00684C53" w:rsidRDefault="001F705F" w:rsidP="001F705F">
      <w:pPr>
        <w:rPr>
          <w:lang w:val="en-US"/>
        </w:rPr>
      </w:pPr>
      <w:r w:rsidRPr="00684C53">
        <w:rPr>
          <w:lang w:val="en-US"/>
        </w:rPr>
        <w:t xml:space="preserve">        if (!enteredPassword || enteredPassword.trim() === '') {</w:t>
      </w:r>
    </w:p>
    <w:p w:rsidR="001F705F" w:rsidRPr="00684C53" w:rsidRDefault="001F705F" w:rsidP="001F705F">
      <w:pPr>
        <w:rPr>
          <w:lang w:val="en-US"/>
        </w:rPr>
      </w:pPr>
      <w:r w:rsidRPr="00684C53">
        <w:rPr>
          <w:lang w:val="en-US"/>
        </w:rPr>
        <w:t xml:space="preserve">            setPasswordError('</w:t>
      </w:r>
      <w:r>
        <w:t>Введите</w:t>
      </w:r>
      <w:r w:rsidRPr="00684C53">
        <w:rPr>
          <w:lang w:val="en-US"/>
        </w:rPr>
        <w:t xml:space="preserve"> </w:t>
      </w:r>
      <w:r>
        <w:t>текущий</w:t>
      </w:r>
      <w:r w:rsidRPr="00684C53">
        <w:rPr>
          <w:lang w:val="en-US"/>
        </w:rPr>
        <w:t xml:space="preserve"> </w:t>
      </w:r>
      <w:r>
        <w:t>пароль</w:t>
      </w:r>
      <w:r w:rsidRPr="00684C53">
        <w:rPr>
          <w:lang w:val="en-US"/>
        </w:rPr>
        <w:t>');</w:t>
      </w:r>
    </w:p>
    <w:p w:rsidR="001F705F" w:rsidRPr="00684C53" w:rsidRDefault="001F705F" w:rsidP="001F705F">
      <w:pPr>
        <w:rPr>
          <w:lang w:val="en-US"/>
        </w:rPr>
      </w:pPr>
      <w:r w:rsidRPr="00684C53">
        <w:rPr>
          <w:lang w:val="en-US"/>
        </w:rPr>
        <w:t xml:space="preserve">            return;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newPwd = pendingChanges?.password;</w:t>
      </w:r>
    </w:p>
    <w:p w:rsidR="001F705F" w:rsidRPr="00684C53" w:rsidRDefault="001F705F" w:rsidP="001F705F">
      <w:pPr>
        <w:rPr>
          <w:lang w:val="en-US"/>
        </w:rPr>
      </w:pPr>
      <w:r w:rsidRPr="00684C53">
        <w:rPr>
          <w:lang w:val="en-US"/>
        </w:rPr>
        <w:t xml:space="preserve">        if (newPwd &amp;&amp; newPwd.trim() !== '') {</w:t>
      </w:r>
    </w:p>
    <w:p w:rsidR="001F705F" w:rsidRPr="00684C53" w:rsidRDefault="001F705F" w:rsidP="001F705F">
      <w:pPr>
        <w:rPr>
          <w:lang w:val="en-US"/>
        </w:rPr>
      </w:pPr>
      <w:r w:rsidRPr="00684C53">
        <w:rPr>
          <w:lang w:val="en-US"/>
        </w:rPr>
        <w:t xml:space="preserve">            const validationError = validateNewPassword(newPwd);</w:t>
      </w:r>
    </w:p>
    <w:p w:rsidR="001F705F" w:rsidRPr="00684C53" w:rsidRDefault="001F705F" w:rsidP="001F705F">
      <w:pPr>
        <w:rPr>
          <w:lang w:val="en-US"/>
        </w:rPr>
      </w:pPr>
      <w:r w:rsidRPr="00684C53">
        <w:rPr>
          <w:lang w:val="en-US"/>
        </w:rPr>
        <w:lastRenderedPageBreak/>
        <w:t xml:space="preserve">            if (validationError) {</w:t>
      </w:r>
    </w:p>
    <w:p w:rsidR="001F705F" w:rsidRPr="00684C53" w:rsidRDefault="001F705F" w:rsidP="001F705F">
      <w:pPr>
        <w:rPr>
          <w:lang w:val="en-US"/>
        </w:rPr>
      </w:pPr>
      <w:r w:rsidRPr="00684C53">
        <w:rPr>
          <w:lang w:val="en-US"/>
        </w:rPr>
        <w:t xml:space="preserve">                setPasswordError(validationError);</w:t>
      </w:r>
    </w:p>
    <w:p w:rsidR="001F705F" w:rsidRPr="00684C53" w:rsidRDefault="001F705F" w:rsidP="001F705F">
      <w:pPr>
        <w:rPr>
          <w:lang w:val="en-US"/>
        </w:rPr>
      </w:pPr>
      <w:r w:rsidRPr="00684C53">
        <w:rPr>
          <w:lang w:val="en-US"/>
        </w:rPr>
        <w:t xml:space="preserve">                return;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(newPwd === enteredPassword) {</w:t>
      </w:r>
    </w:p>
    <w:p w:rsidR="001F705F" w:rsidRPr="00684C53" w:rsidRDefault="001F705F" w:rsidP="001F705F">
      <w:pPr>
        <w:rPr>
          <w:lang w:val="en-US"/>
        </w:rPr>
      </w:pPr>
      <w:r w:rsidRPr="00684C53">
        <w:rPr>
          <w:lang w:val="en-US"/>
        </w:rPr>
        <w:t xml:space="preserve">                setPasswordError('</w:t>
      </w:r>
      <w:r>
        <w:t>Новый</w:t>
      </w:r>
      <w:r w:rsidRPr="00684C53">
        <w:rPr>
          <w:lang w:val="en-US"/>
        </w:rPr>
        <w:t xml:space="preserve"> </w:t>
      </w:r>
      <w:r>
        <w:t>пароль</w:t>
      </w:r>
      <w:r w:rsidRPr="00684C53">
        <w:rPr>
          <w:lang w:val="en-US"/>
        </w:rPr>
        <w:t xml:space="preserve"> </w:t>
      </w:r>
      <w:r>
        <w:t>должен</w:t>
      </w:r>
      <w:r w:rsidRPr="00684C53">
        <w:rPr>
          <w:lang w:val="en-US"/>
        </w:rPr>
        <w:t xml:space="preserve"> </w:t>
      </w:r>
      <w:r>
        <w:t>отличаться</w:t>
      </w:r>
      <w:r w:rsidRPr="00684C53">
        <w:rPr>
          <w:lang w:val="en-US"/>
        </w:rPr>
        <w:t xml:space="preserve"> </w:t>
      </w:r>
      <w:r>
        <w:t>от</w:t>
      </w:r>
      <w:r w:rsidRPr="00684C53">
        <w:rPr>
          <w:lang w:val="en-US"/>
        </w:rPr>
        <w:t xml:space="preserve"> </w:t>
      </w:r>
      <w:r>
        <w:t>текущего</w:t>
      </w:r>
      <w:r w:rsidRPr="00684C53">
        <w:rPr>
          <w:lang w:val="en-US"/>
        </w:rPr>
        <w:t>');</w:t>
      </w:r>
    </w:p>
    <w:p w:rsidR="001F705F" w:rsidRPr="00684C53" w:rsidRDefault="001F705F" w:rsidP="001F705F">
      <w:pPr>
        <w:rPr>
          <w:lang w:val="en-US"/>
        </w:rPr>
      </w:pPr>
      <w:r w:rsidRPr="00684C53">
        <w:rPr>
          <w:lang w:val="en-US"/>
        </w:rPr>
        <w:t xml:space="preserve">                return;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const profileData = { ...pendingChanges };</w:t>
      </w:r>
    </w:p>
    <w:p w:rsidR="001F705F" w:rsidRPr="00684C53" w:rsidRDefault="001F705F" w:rsidP="001F705F">
      <w:pPr>
        <w:rPr>
          <w:lang w:val="en-US"/>
        </w:rPr>
      </w:pPr>
      <w:r w:rsidRPr="00684C53">
        <w:rPr>
          <w:lang w:val="en-US"/>
        </w:rPr>
        <w:t xml:space="preserve">            delete profileData.password;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await updateUserData(profileData);</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(newPwd &amp;&amp; newPwd.trim() !== '') {</w:t>
      </w:r>
    </w:p>
    <w:p w:rsidR="001F705F" w:rsidRPr="00684C53" w:rsidRDefault="001F705F" w:rsidP="001F705F">
      <w:pPr>
        <w:rPr>
          <w:lang w:val="en-US"/>
        </w:rPr>
      </w:pPr>
      <w:r w:rsidRPr="00684C53">
        <w:rPr>
          <w:lang w:val="en-US"/>
        </w:rPr>
        <w:t xml:space="preserve">                await updateUserPassword(enteredPassword, newPwd);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setShowPasswordModal(false);</w:t>
      </w:r>
    </w:p>
    <w:p w:rsidR="001F705F" w:rsidRPr="00684C53" w:rsidRDefault="001F705F" w:rsidP="001F705F">
      <w:pPr>
        <w:rPr>
          <w:lang w:val="en-US"/>
        </w:rPr>
      </w:pPr>
      <w:r w:rsidRPr="00684C53">
        <w:rPr>
          <w:lang w:val="en-US"/>
        </w:rPr>
        <w:t xml:space="preserve">            setIsEditing(false);</w:t>
      </w:r>
    </w:p>
    <w:p w:rsidR="001F705F" w:rsidRPr="00684C53" w:rsidRDefault="001F705F" w:rsidP="001F705F">
      <w:pPr>
        <w:rPr>
          <w:lang w:val="en-US"/>
        </w:rPr>
      </w:pPr>
      <w:r w:rsidRPr="00684C53">
        <w:rPr>
          <w:lang w:val="en-US"/>
        </w:rPr>
        <w:t xml:space="preserve">            setPendingChanges(null);</w:t>
      </w:r>
    </w:p>
    <w:p w:rsidR="001F705F" w:rsidRPr="00684C53" w:rsidRDefault="001F705F" w:rsidP="001F705F">
      <w:pPr>
        <w:rPr>
          <w:lang w:val="en-US"/>
        </w:rPr>
      </w:pPr>
      <w:r w:rsidRPr="00684C53">
        <w:rPr>
          <w:lang w:val="en-US"/>
        </w:rPr>
        <w:t xml:space="preserve">            setPasswordError('');</w:t>
      </w:r>
    </w:p>
    <w:p w:rsidR="001F705F" w:rsidRPr="00684C53" w:rsidRDefault="001F705F" w:rsidP="001F705F">
      <w:pPr>
        <w:rPr>
          <w:lang w:val="en-US"/>
        </w:rPr>
      </w:pPr>
      <w:r w:rsidRPr="00684C53">
        <w:rPr>
          <w:lang w:val="en-US"/>
        </w:rPr>
        <w:t xml:space="preserve">            setNewPassword('');</w:t>
      </w:r>
    </w:p>
    <w:p w:rsidR="001F705F" w:rsidRPr="00684C53" w:rsidRDefault="001F705F" w:rsidP="001F705F">
      <w:pPr>
        <w:rPr>
          <w:lang w:val="en-US"/>
        </w:rPr>
      </w:pPr>
      <w:r w:rsidRPr="00684C53">
        <w:rPr>
          <w:lang w:val="en-US"/>
        </w:rPr>
        <w:t xml:space="preserve">            setConfirmNewPassword('');</w:t>
      </w:r>
    </w:p>
    <w:p w:rsidR="001F705F" w:rsidRPr="00684C53" w:rsidRDefault="001F705F" w:rsidP="001F705F">
      <w:pPr>
        <w:rPr>
          <w:lang w:val="en-US"/>
        </w:rPr>
      </w:pPr>
      <w:r w:rsidRPr="00684C53">
        <w:rPr>
          <w:lang w:val="en-US"/>
        </w:rPr>
        <w:t xml:space="preserve">            if (onSuccess) onSuccess();</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lastRenderedPageBreak/>
        <w:t xml:space="preserve">            setPasswordError(error.response?.data?.message || '</w:t>
      </w:r>
      <w:r>
        <w:t>Ошибка</w:t>
      </w:r>
      <w:r w:rsidRPr="00684C53">
        <w:rPr>
          <w:lang w:val="en-US"/>
        </w:rPr>
        <w:t xml:space="preserve"> </w:t>
      </w:r>
      <w:r>
        <w:t>при</w:t>
      </w:r>
      <w:r w:rsidRPr="00684C53">
        <w:rPr>
          <w:lang w:val="en-US"/>
        </w:rPr>
        <w:t xml:space="preserve"> </w:t>
      </w:r>
      <w:r>
        <w:t>сохранении</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handleCancel = () =&gt; {</w:t>
      </w:r>
    </w:p>
    <w:p w:rsidR="001F705F" w:rsidRPr="00684C53" w:rsidRDefault="001F705F" w:rsidP="001F705F">
      <w:pPr>
        <w:rPr>
          <w:lang w:val="en-US"/>
        </w:rPr>
      </w:pPr>
      <w:r w:rsidRPr="00684C53">
        <w:rPr>
          <w:lang w:val="en-US"/>
        </w:rPr>
        <w:t xml:space="preserve">        setIsEditing(false);</w:t>
      </w:r>
    </w:p>
    <w:p w:rsidR="001F705F" w:rsidRPr="00684C53" w:rsidRDefault="001F705F" w:rsidP="001F705F">
      <w:pPr>
        <w:rPr>
          <w:lang w:val="en-US"/>
        </w:rPr>
      </w:pPr>
      <w:r w:rsidRPr="00684C53">
        <w:rPr>
          <w:lang w:val="en-US"/>
        </w:rPr>
        <w:t xml:space="preserve">        setFormData({</w:t>
      </w:r>
    </w:p>
    <w:p w:rsidR="001F705F" w:rsidRPr="00684C53" w:rsidRDefault="001F705F" w:rsidP="001F705F">
      <w:pPr>
        <w:rPr>
          <w:lang w:val="en-US"/>
        </w:rPr>
      </w:pPr>
      <w:r w:rsidRPr="00684C53">
        <w:rPr>
          <w:lang w:val="en-US"/>
        </w:rPr>
        <w:t xml:space="preserve">            surname: fullUserData?.surname || '',</w:t>
      </w:r>
    </w:p>
    <w:p w:rsidR="001F705F" w:rsidRPr="00684C53" w:rsidRDefault="001F705F" w:rsidP="001F705F">
      <w:pPr>
        <w:rPr>
          <w:lang w:val="en-US"/>
        </w:rPr>
      </w:pPr>
      <w:r w:rsidRPr="00684C53">
        <w:rPr>
          <w:lang w:val="en-US"/>
        </w:rPr>
        <w:t xml:space="preserve">            name: fullUserData?.name || '',</w:t>
      </w:r>
    </w:p>
    <w:p w:rsidR="001F705F" w:rsidRPr="00684C53" w:rsidRDefault="001F705F" w:rsidP="001F705F">
      <w:pPr>
        <w:rPr>
          <w:lang w:val="en-US"/>
        </w:rPr>
      </w:pPr>
      <w:r w:rsidRPr="00684C53">
        <w:rPr>
          <w:lang w:val="en-US"/>
        </w:rPr>
        <w:t xml:space="preserve">            patronymic: fullUserData?.patronymic || '',</w:t>
      </w:r>
    </w:p>
    <w:p w:rsidR="001F705F" w:rsidRPr="00684C53" w:rsidRDefault="001F705F" w:rsidP="001F705F">
      <w:pPr>
        <w:rPr>
          <w:lang w:val="en-US"/>
        </w:rPr>
      </w:pPr>
      <w:r w:rsidRPr="00684C53">
        <w:rPr>
          <w:lang w:val="en-US"/>
        </w:rPr>
        <w:t xml:space="preserve">            birthDate: fullUserData?.birthDate || '',</w:t>
      </w:r>
    </w:p>
    <w:p w:rsidR="001F705F" w:rsidRPr="00684C53" w:rsidRDefault="001F705F" w:rsidP="001F705F">
      <w:pPr>
        <w:rPr>
          <w:lang w:val="en-US"/>
        </w:rPr>
      </w:pPr>
      <w:r w:rsidRPr="00684C53">
        <w:rPr>
          <w:lang w:val="en-US"/>
        </w:rPr>
        <w:t xml:space="preserve">            email: fullUserData?.email || '',</w:t>
      </w:r>
    </w:p>
    <w:p w:rsidR="001F705F" w:rsidRPr="00684C53" w:rsidRDefault="001F705F" w:rsidP="001F705F">
      <w:pPr>
        <w:rPr>
          <w:lang w:val="en-US"/>
        </w:rPr>
      </w:pPr>
      <w:r w:rsidRPr="00684C53">
        <w:rPr>
          <w:lang w:val="en-US"/>
        </w:rPr>
        <w:t xml:space="preserve">            phone: fullUserData?.phone || '',</w:t>
      </w:r>
    </w:p>
    <w:p w:rsidR="001F705F" w:rsidRPr="00684C53" w:rsidRDefault="001F705F" w:rsidP="001F705F">
      <w:pPr>
        <w:rPr>
          <w:lang w:val="en-US"/>
        </w:rPr>
      </w:pPr>
      <w:r w:rsidRPr="00684C53">
        <w:rPr>
          <w:lang w:val="en-US"/>
        </w:rPr>
        <w:t xml:space="preserve">            passportSeries: fullUserData?.passportSeries || '',</w:t>
      </w:r>
    </w:p>
    <w:p w:rsidR="001F705F" w:rsidRPr="00684C53" w:rsidRDefault="001F705F" w:rsidP="001F705F">
      <w:pPr>
        <w:rPr>
          <w:lang w:val="en-US"/>
        </w:rPr>
      </w:pPr>
      <w:r w:rsidRPr="00684C53">
        <w:rPr>
          <w:lang w:val="en-US"/>
        </w:rPr>
        <w:t xml:space="preserve">            passportNumber: fullUserData?.passportNumber || '',</w:t>
      </w:r>
    </w:p>
    <w:p w:rsidR="001F705F" w:rsidRPr="00684C53" w:rsidRDefault="001F705F" w:rsidP="001F705F">
      <w:pPr>
        <w:rPr>
          <w:lang w:val="en-US"/>
        </w:rPr>
      </w:pPr>
      <w:r w:rsidRPr="00684C53">
        <w:rPr>
          <w:lang w:val="en-US"/>
        </w:rPr>
        <w:t xml:space="preserve">            issuedBy: fullUserData?.issuedBy || '',</w:t>
      </w:r>
    </w:p>
    <w:p w:rsidR="001F705F" w:rsidRPr="00684C53" w:rsidRDefault="001F705F" w:rsidP="001F705F">
      <w:pPr>
        <w:rPr>
          <w:lang w:val="en-US"/>
        </w:rPr>
      </w:pPr>
      <w:r w:rsidRPr="00684C53">
        <w:rPr>
          <w:lang w:val="en-US"/>
        </w:rPr>
        <w:t xml:space="preserve">            issueDate: fullUserData?.issueDate || '',</w:t>
      </w:r>
    </w:p>
    <w:p w:rsidR="001F705F" w:rsidRPr="00684C53" w:rsidRDefault="001F705F" w:rsidP="001F705F">
      <w:pPr>
        <w:rPr>
          <w:lang w:val="en-US"/>
        </w:rPr>
      </w:pPr>
      <w:r w:rsidRPr="00684C53">
        <w:rPr>
          <w:lang w:val="en-US"/>
        </w:rPr>
        <w:t xml:space="preserve">            licenseSeries: fullUserData?.licenseSeries || '',</w:t>
      </w:r>
    </w:p>
    <w:p w:rsidR="001F705F" w:rsidRPr="00684C53" w:rsidRDefault="001F705F" w:rsidP="001F705F">
      <w:pPr>
        <w:rPr>
          <w:lang w:val="en-US"/>
        </w:rPr>
      </w:pPr>
      <w:r w:rsidRPr="00684C53">
        <w:rPr>
          <w:lang w:val="en-US"/>
        </w:rPr>
        <w:t xml:space="preserve">            licenseNumber: fullUserData?.licenseNumber || '',</w:t>
      </w:r>
    </w:p>
    <w:p w:rsidR="001F705F" w:rsidRPr="00684C53" w:rsidRDefault="001F705F" w:rsidP="001F705F">
      <w:pPr>
        <w:rPr>
          <w:lang w:val="en-US"/>
        </w:rPr>
      </w:pPr>
      <w:r w:rsidRPr="00684C53">
        <w:rPr>
          <w:lang w:val="en-US"/>
        </w:rPr>
        <w:t xml:space="preserve">            licenseIssuedBy: fullUserData?.licenseIssuedBy || '',</w:t>
      </w:r>
    </w:p>
    <w:p w:rsidR="001F705F" w:rsidRPr="00684C53" w:rsidRDefault="001F705F" w:rsidP="001F705F">
      <w:pPr>
        <w:rPr>
          <w:lang w:val="en-US"/>
        </w:rPr>
      </w:pPr>
      <w:r w:rsidRPr="00684C53">
        <w:rPr>
          <w:lang w:val="en-US"/>
        </w:rPr>
        <w:t xml:space="preserve">            licenseIssueDate: fullUserData?.licenseIssueDate || '',</w:t>
      </w:r>
    </w:p>
    <w:p w:rsidR="001F705F" w:rsidRPr="00684C53" w:rsidRDefault="001F705F" w:rsidP="001F705F">
      <w:pPr>
        <w:rPr>
          <w:lang w:val="en-US"/>
        </w:rPr>
      </w:pPr>
      <w:r w:rsidRPr="00684C53">
        <w:rPr>
          <w:lang w:val="en-US"/>
        </w:rPr>
        <w:t xml:space="preserve">            licenseExpiryDate: fullUserData?.licenseExpiryDate || '',</w:t>
      </w:r>
    </w:p>
    <w:p w:rsidR="001F705F" w:rsidRPr="00684C53" w:rsidRDefault="001F705F" w:rsidP="001F705F">
      <w:pPr>
        <w:rPr>
          <w:lang w:val="en-US"/>
        </w:rPr>
      </w:pPr>
      <w:r w:rsidRPr="00684C53">
        <w:rPr>
          <w:lang w:val="en-US"/>
        </w:rPr>
        <w:t xml:space="preserve">            driverCategories: Array.isArray(fullUserData?.driver_categories) </w:t>
      </w:r>
    </w:p>
    <w:p w:rsidR="001F705F" w:rsidRPr="00684C53" w:rsidRDefault="001F705F" w:rsidP="001F705F">
      <w:pPr>
        <w:rPr>
          <w:lang w:val="en-US"/>
        </w:rPr>
      </w:pPr>
      <w:r w:rsidRPr="00684C53">
        <w:rPr>
          <w:lang w:val="en-US"/>
        </w:rPr>
        <w:t xml:space="preserve">                ? fullUserData.driver_categories.map(cat =&gt; cat.code).join(', ') </w:t>
      </w:r>
    </w:p>
    <w:p w:rsidR="001F705F" w:rsidRPr="00684C53" w:rsidRDefault="001F705F" w:rsidP="001F705F">
      <w:pPr>
        <w:rPr>
          <w:lang w:val="en-US"/>
        </w:rPr>
      </w:pPr>
      <w:r w:rsidRPr="00684C53">
        <w:rPr>
          <w:lang w:val="en-US"/>
        </w:rPr>
        <w:t xml:space="preserve">                : (fullUserData?.driver_categories || ''),</w:t>
      </w:r>
    </w:p>
    <w:p w:rsidR="001F705F" w:rsidRPr="00684C53" w:rsidRDefault="001F705F" w:rsidP="001F705F">
      <w:pPr>
        <w:rPr>
          <w:lang w:val="en-US"/>
        </w:rPr>
      </w:pPr>
      <w:r w:rsidRPr="00684C53">
        <w:rPr>
          <w:lang w:val="en-US"/>
        </w:rPr>
        <w:t xml:space="preserve">            password: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setPendingChanges(null);</w:t>
      </w:r>
    </w:p>
    <w:p w:rsidR="001F705F" w:rsidRPr="00684C53" w:rsidRDefault="001F705F" w:rsidP="001F705F">
      <w:pPr>
        <w:rPr>
          <w:lang w:val="en-US"/>
        </w:rPr>
      </w:pPr>
      <w:r w:rsidRPr="00684C53">
        <w:rPr>
          <w:lang w:val="en-US"/>
        </w:rPr>
        <w:lastRenderedPageBreak/>
        <w:t xml:space="preserve">        setNewPassword('');</w:t>
      </w:r>
    </w:p>
    <w:p w:rsidR="001F705F" w:rsidRPr="00684C53" w:rsidRDefault="001F705F" w:rsidP="001F705F">
      <w:pPr>
        <w:rPr>
          <w:lang w:val="en-US"/>
        </w:rPr>
      </w:pPr>
      <w:r w:rsidRPr="00684C53">
        <w:rPr>
          <w:lang w:val="en-US"/>
        </w:rPr>
        <w:t xml:space="preserve">        setConfirmNewPassword('');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handleModalClose = () =&gt; {</w:t>
      </w:r>
    </w:p>
    <w:p w:rsidR="001F705F" w:rsidRPr="00684C53" w:rsidRDefault="001F705F" w:rsidP="001F705F">
      <w:pPr>
        <w:rPr>
          <w:lang w:val="en-US"/>
        </w:rPr>
      </w:pPr>
      <w:r w:rsidRPr="00684C53">
        <w:rPr>
          <w:lang w:val="en-US"/>
        </w:rPr>
        <w:t xml:space="preserve">        setShowPasswordModal(false);</w:t>
      </w:r>
    </w:p>
    <w:p w:rsidR="001F705F" w:rsidRPr="00684C53" w:rsidRDefault="001F705F" w:rsidP="001F705F">
      <w:pPr>
        <w:rPr>
          <w:lang w:val="en-US"/>
        </w:rPr>
      </w:pPr>
      <w:r w:rsidRPr="00684C53">
        <w:rPr>
          <w:lang w:val="en-US"/>
        </w:rPr>
        <w:t xml:space="preserve">        setPasswordError('');</w:t>
      </w:r>
    </w:p>
    <w:p w:rsidR="001F705F" w:rsidRPr="00684C53" w:rsidRDefault="001F705F" w:rsidP="001F705F">
      <w:pPr>
        <w:rPr>
          <w:lang w:val="en-US"/>
        </w:rPr>
      </w:pPr>
      <w:r w:rsidRPr="00684C53">
        <w:rPr>
          <w:lang w:val="en-US"/>
        </w:rPr>
        <w:t xml:space="preserve">        setPendingChanges(null);</w:t>
      </w:r>
    </w:p>
    <w:p w:rsidR="001F705F" w:rsidRPr="00684C53" w:rsidRDefault="001F705F" w:rsidP="001F705F">
      <w:pPr>
        <w:rPr>
          <w:lang w:val="en-US"/>
        </w:rPr>
      </w:pPr>
      <w:r w:rsidRPr="00684C53">
        <w:rPr>
          <w:lang w:val="en-US"/>
        </w:rPr>
        <w:t xml:space="preserve">        setNewPassword('');</w:t>
      </w:r>
    </w:p>
    <w:p w:rsidR="001F705F" w:rsidRPr="00684C53" w:rsidRDefault="001F705F" w:rsidP="001F705F">
      <w:pPr>
        <w:rPr>
          <w:lang w:val="en-US"/>
        </w:rPr>
      </w:pPr>
      <w:r w:rsidRPr="00684C53">
        <w:rPr>
          <w:lang w:val="en-US"/>
        </w:rPr>
        <w:t xml:space="preserve">        setConfirmNewPassword('');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isEditing,</w:t>
      </w:r>
    </w:p>
    <w:p w:rsidR="001F705F" w:rsidRPr="00684C53" w:rsidRDefault="001F705F" w:rsidP="001F705F">
      <w:pPr>
        <w:rPr>
          <w:lang w:val="en-US"/>
        </w:rPr>
      </w:pPr>
      <w:r w:rsidRPr="00684C53">
        <w:rPr>
          <w:lang w:val="en-US"/>
        </w:rPr>
        <w:t xml:space="preserve">        setIsEditing,</w:t>
      </w:r>
    </w:p>
    <w:p w:rsidR="001F705F" w:rsidRPr="00684C53" w:rsidRDefault="001F705F" w:rsidP="001F705F">
      <w:pPr>
        <w:rPr>
          <w:lang w:val="en-US"/>
        </w:rPr>
      </w:pPr>
      <w:r w:rsidRPr="00684C53">
        <w:rPr>
          <w:lang w:val="en-US"/>
        </w:rPr>
        <w:t xml:space="preserve">        showPasswordModal,</w:t>
      </w:r>
    </w:p>
    <w:p w:rsidR="001F705F" w:rsidRPr="00684C53" w:rsidRDefault="001F705F" w:rsidP="001F705F">
      <w:pPr>
        <w:rPr>
          <w:lang w:val="en-US"/>
        </w:rPr>
      </w:pPr>
      <w:r w:rsidRPr="00684C53">
        <w:rPr>
          <w:lang w:val="en-US"/>
        </w:rPr>
        <w:t xml:space="preserve">        formData,</w:t>
      </w:r>
    </w:p>
    <w:p w:rsidR="001F705F" w:rsidRPr="00684C53" w:rsidRDefault="001F705F" w:rsidP="001F705F">
      <w:pPr>
        <w:rPr>
          <w:lang w:val="en-US"/>
        </w:rPr>
      </w:pPr>
      <w:r w:rsidRPr="00684C53">
        <w:rPr>
          <w:lang w:val="en-US"/>
        </w:rPr>
        <w:t xml:space="preserve">        passwordError,</w:t>
      </w:r>
    </w:p>
    <w:p w:rsidR="001F705F" w:rsidRPr="00684C53" w:rsidRDefault="001F705F" w:rsidP="001F705F">
      <w:pPr>
        <w:rPr>
          <w:lang w:val="en-US"/>
        </w:rPr>
      </w:pPr>
      <w:r w:rsidRPr="00684C53">
        <w:rPr>
          <w:lang w:val="en-US"/>
        </w:rPr>
        <w:t xml:space="preserve">        newPassword,</w:t>
      </w:r>
    </w:p>
    <w:p w:rsidR="001F705F" w:rsidRPr="00684C53" w:rsidRDefault="001F705F" w:rsidP="001F705F">
      <w:pPr>
        <w:rPr>
          <w:lang w:val="en-US"/>
        </w:rPr>
      </w:pPr>
      <w:r w:rsidRPr="00684C53">
        <w:rPr>
          <w:lang w:val="en-US"/>
        </w:rPr>
        <w:t xml:space="preserve">        confirmNewPassword,</w:t>
      </w:r>
    </w:p>
    <w:p w:rsidR="001F705F" w:rsidRPr="00684C53" w:rsidRDefault="001F705F" w:rsidP="001F705F">
      <w:pPr>
        <w:rPr>
          <w:lang w:val="en-US"/>
        </w:rPr>
      </w:pPr>
      <w:r w:rsidRPr="00684C53">
        <w:rPr>
          <w:lang w:val="en-US"/>
        </w:rPr>
        <w:t xml:space="preserve">        handleInputChange,</w:t>
      </w:r>
    </w:p>
    <w:p w:rsidR="001F705F" w:rsidRPr="00684C53" w:rsidRDefault="001F705F" w:rsidP="001F705F">
      <w:pPr>
        <w:rPr>
          <w:lang w:val="en-US"/>
        </w:rPr>
      </w:pPr>
      <w:r w:rsidRPr="00684C53">
        <w:rPr>
          <w:lang w:val="en-US"/>
        </w:rPr>
        <w:t xml:space="preserve">        handleSave,</w:t>
      </w:r>
    </w:p>
    <w:p w:rsidR="001F705F" w:rsidRPr="00684C53" w:rsidRDefault="001F705F" w:rsidP="001F705F">
      <w:pPr>
        <w:rPr>
          <w:lang w:val="en-US"/>
        </w:rPr>
      </w:pPr>
      <w:r w:rsidRPr="00684C53">
        <w:rPr>
          <w:lang w:val="en-US"/>
        </w:rPr>
        <w:t xml:space="preserve">        confirmSave,</w:t>
      </w:r>
    </w:p>
    <w:p w:rsidR="001F705F" w:rsidRPr="00684C53" w:rsidRDefault="001F705F" w:rsidP="001F705F">
      <w:pPr>
        <w:rPr>
          <w:lang w:val="en-US"/>
        </w:rPr>
      </w:pPr>
      <w:r w:rsidRPr="00684C53">
        <w:rPr>
          <w:lang w:val="en-US"/>
        </w:rPr>
        <w:t xml:space="preserve">        handleCancel,</w:t>
      </w:r>
    </w:p>
    <w:p w:rsidR="001F705F" w:rsidRPr="00684C53" w:rsidRDefault="001F705F" w:rsidP="001F705F">
      <w:pPr>
        <w:rPr>
          <w:lang w:val="en-US"/>
        </w:rPr>
      </w:pPr>
      <w:r w:rsidRPr="00684C53">
        <w:rPr>
          <w:lang w:val="en-US"/>
        </w:rPr>
        <w:t xml:space="preserve">        handleModalClose,</w:t>
      </w:r>
    </w:p>
    <w:p w:rsidR="001F705F" w:rsidRPr="00684C53" w:rsidRDefault="001F705F" w:rsidP="001F705F">
      <w:pPr>
        <w:rPr>
          <w:lang w:val="en-US"/>
        </w:rPr>
      </w:pPr>
      <w:r w:rsidRPr="00684C53">
        <w:rPr>
          <w:lang w:val="en-US"/>
        </w:rPr>
        <w:t xml:space="preserve">        setNewPassword,</w:t>
      </w:r>
    </w:p>
    <w:p w:rsidR="001F705F" w:rsidRPr="00684C53" w:rsidRDefault="001F705F" w:rsidP="001F705F">
      <w:pPr>
        <w:rPr>
          <w:lang w:val="en-US"/>
        </w:rPr>
      </w:pPr>
      <w:r w:rsidRPr="00684C53">
        <w:rPr>
          <w:lang w:val="en-US"/>
        </w:rPr>
        <w:t xml:space="preserve">        setConfirmNewPassword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useProfilePage.js</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 useState, useEffect, useCallback, useRef } from 'react';</w:t>
      </w:r>
    </w:p>
    <w:p w:rsidR="001F705F" w:rsidRPr="00684C53" w:rsidRDefault="001F705F" w:rsidP="001F705F">
      <w:pPr>
        <w:rPr>
          <w:lang w:val="en-US"/>
        </w:rPr>
      </w:pPr>
      <w:r w:rsidRPr="00684C53">
        <w:rPr>
          <w:lang w:val="en-US"/>
        </w:rPr>
        <w:t>import { useLocation } from 'react-router-dom';</w:t>
      </w:r>
    </w:p>
    <w:p w:rsidR="001F705F" w:rsidRPr="00684C53" w:rsidRDefault="001F705F" w:rsidP="001F705F">
      <w:pPr>
        <w:rPr>
          <w:lang w:val="en-US"/>
        </w:rPr>
      </w:pPr>
      <w:r w:rsidRPr="00684C53">
        <w:rPr>
          <w:lang w:val="en-US"/>
        </w:rPr>
        <w:t>import { useAuth } from '../../../shared/context/authContext';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useProfilePage = () =&gt; {</w:t>
      </w:r>
    </w:p>
    <w:p w:rsidR="001F705F" w:rsidRPr="00684C53" w:rsidRDefault="001F705F" w:rsidP="001F705F">
      <w:pPr>
        <w:rPr>
          <w:lang w:val="en-US"/>
        </w:rPr>
      </w:pPr>
      <w:r w:rsidRPr="00684C53">
        <w:rPr>
          <w:lang w:val="en-US"/>
        </w:rPr>
        <w:t xml:space="preserve">    const location = useLocation();</w:t>
      </w:r>
    </w:p>
    <w:p w:rsidR="001F705F" w:rsidRPr="00684C53" w:rsidRDefault="001F705F" w:rsidP="001F705F">
      <w:pPr>
        <w:rPr>
          <w:lang w:val="en-US"/>
        </w:rPr>
      </w:pPr>
      <w:r w:rsidRPr="00684C53">
        <w:rPr>
          <w:lang w:val="en-US"/>
        </w:rPr>
        <w:t xml:space="preserve">    const [activeTab, setActiveTab] = useState('profile');</w:t>
      </w:r>
    </w:p>
    <w:p w:rsidR="001F705F" w:rsidRPr="00684C53" w:rsidRDefault="001F705F" w:rsidP="001F705F">
      <w:pPr>
        <w:rPr>
          <w:lang w:val="en-US"/>
        </w:rPr>
      </w:pPr>
      <w:r w:rsidRPr="00684C53">
        <w:rPr>
          <w:lang w:val="en-US"/>
        </w:rPr>
        <w:t xml:space="preserve">    const { isAuthenticated, loading, refreshUserData, refreshPolicies } = useAuth();</w:t>
      </w:r>
    </w:p>
    <w:p w:rsidR="001F705F" w:rsidRPr="00684C53" w:rsidRDefault="001F705F" w:rsidP="001F705F">
      <w:pPr>
        <w:rPr>
          <w:lang w:val="en-US"/>
        </w:rPr>
      </w:pPr>
      <w:r w:rsidRPr="00684C53">
        <w:rPr>
          <w:lang w:val="en-US"/>
        </w:rPr>
        <w:t xml:space="preserve">    const [refreshKey, setRefreshKey] = useState(0);</w:t>
      </w:r>
    </w:p>
    <w:p w:rsidR="001F705F" w:rsidRPr="00684C53" w:rsidRDefault="001F705F" w:rsidP="001F705F">
      <w:pPr>
        <w:rPr>
          <w:lang w:val="en-US"/>
        </w:rPr>
      </w:pPr>
      <w:r w:rsidRPr="00684C53">
        <w:rPr>
          <w:lang w:val="en-US"/>
        </w:rPr>
        <w:t xml:space="preserve">    const hasRefreshed = useRef(false);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useEffect(() =&gt; {</w:t>
      </w:r>
    </w:p>
    <w:p w:rsidR="001F705F" w:rsidRPr="00684C53" w:rsidRDefault="001F705F" w:rsidP="001F705F">
      <w:pPr>
        <w:rPr>
          <w:lang w:val="en-US"/>
        </w:rPr>
      </w:pPr>
      <w:r w:rsidRPr="00684C53">
        <w:rPr>
          <w:lang w:val="en-US"/>
        </w:rPr>
        <w:t xml:space="preserve">        const params = new URLSearchParams(location.search);</w:t>
      </w:r>
    </w:p>
    <w:p w:rsidR="001F705F" w:rsidRPr="00684C53" w:rsidRDefault="001F705F" w:rsidP="001F705F">
      <w:pPr>
        <w:rPr>
          <w:lang w:val="en-US"/>
        </w:rPr>
      </w:pPr>
      <w:r w:rsidRPr="00684C53">
        <w:rPr>
          <w:lang w:val="en-US"/>
        </w:rPr>
        <w:t xml:space="preserve">        const tab = params.get('tab');</w:t>
      </w:r>
    </w:p>
    <w:p w:rsidR="001F705F" w:rsidRPr="00684C53" w:rsidRDefault="001F705F" w:rsidP="001F705F">
      <w:pPr>
        <w:rPr>
          <w:lang w:val="en-US"/>
        </w:rPr>
      </w:pPr>
      <w:r w:rsidRPr="00684C53">
        <w:rPr>
          <w:lang w:val="en-US"/>
        </w:rPr>
        <w:t xml:space="preserve">        if (tab === 'policies') {</w:t>
      </w:r>
    </w:p>
    <w:p w:rsidR="001F705F" w:rsidRPr="00684C53" w:rsidRDefault="001F705F" w:rsidP="001F705F">
      <w:pPr>
        <w:rPr>
          <w:lang w:val="en-US"/>
        </w:rPr>
      </w:pPr>
      <w:r w:rsidRPr="00684C53">
        <w:rPr>
          <w:lang w:val="en-US"/>
        </w:rPr>
        <w:t xml:space="preserve">            setActiveTab('policies');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[location]);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useEffect(() =&gt; {</w:t>
      </w:r>
    </w:p>
    <w:p w:rsidR="001F705F" w:rsidRPr="00684C53" w:rsidRDefault="001F705F" w:rsidP="001F705F">
      <w:pPr>
        <w:rPr>
          <w:lang w:val="en-US"/>
        </w:rPr>
      </w:pPr>
      <w:r w:rsidRPr="00684C53">
        <w:rPr>
          <w:lang w:val="en-US"/>
        </w:rPr>
        <w:t xml:space="preserve">        if (!loading &amp;&amp; !hasRefreshed.current) {</w:t>
      </w:r>
    </w:p>
    <w:p w:rsidR="001F705F" w:rsidRPr="00684C53" w:rsidRDefault="001F705F" w:rsidP="001F705F">
      <w:pPr>
        <w:rPr>
          <w:lang w:val="en-US"/>
        </w:rPr>
      </w:pPr>
      <w:r w:rsidRPr="00684C53">
        <w:rPr>
          <w:lang w:val="en-US"/>
        </w:rPr>
        <w:t xml:space="preserve">            hasRefreshed.current = true;</w:t>
      </w:r>
    </w:p>
    <w:p w:rsidR="001F705F" w:rsidRPr="00684C53" w:rsidRDefault="001F705F" w:rsidP="001F705F">
      <w:pPr>
        <w:rPr>
          <w:lang w:val="en-US"/>
        </w:rPr>
      </w:pPr>
      <w:r w:rsidRPr="00684C53">
        <w:rPr>
          <w:lang w:val="en-US"/>
        </w:rPr>
        <w:t xml:space="preserve">            const refreshData = async () =&gt; {</w:t>
      </w:r>
    </w:p>
    <w:p w:rsidR="001F705F" w:rsidRPr="00684C53" w:rsidRDefault="001F705F" w:rsidP="001F705F">
      <w:pPr>
        <w:rPr>
          <w:lang w:val="en-US"/>
        </w:rPr>
      </w:pPr>
      <w:r w:rsidRPr="00684C53">
        <w:rPr>
          <w:lang w:val="en-US"/>
        </w:rPr>
        <w:lastRenderedPageBreak/>
        <w:t xml:space="preserve">                await refreshUserData();</w:t>
      </w:r>
    </w:p>
    <w:p w:rsidR="001F705F" w:rsidRPr="00684C53" w:rsidRDefault="001F705F" w:rsidP="001F705F">
      <w:pPr>
        <w:rPr>
          <w:lang w:val="en-US"/>
        </w:rPr>
      </w:pPr>
      <w:r w:rsidRPr="00684C53">
        <w:rPr>
          <w:lang w:val="en-US"/>
        </w:rPr>
        <w:t xml:space="preserve">                await refreshPolicies();</w:t>
      </w:r>
    </w:p>
    <w:p w:rsidR="001F705F" w:rsidRPr="00684C53" w:rsidRDefault="001F705F" w:rsidP="001F705F">
      <w:pPr>
        <w:rPr>
          <w:lang w:val="en-US"/>
        </w:rPr>
      </w:pPr>
      <w:r w:rsidRPr="00684C53">
        <w:rPr>
          <w:lang w:val="en-US"/>
        </w:rPr>
        <w:t xml:space="preserve">                setRefreshKey(prev =&gt; prev + 1);</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refreshData();</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[loading, refreshUserData, refreshPolicies]);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handleTabChange = useCallback(async (tab) =&gt; {</w:t>
      </w:r>
    </w:p>
    <w:p w:rsidR="001F705F" w:rsidRPr="00684C53" w:rsidRDefault="001F705F" w:rsidP="001F705F">
      <w:pPr>
        <w:rPr>
          <w:lang w:val="en-US"/>
        </w:rPr>
      </w:pPr>
      <w:r w:rsidRPr="00684C53">
        <w:rPr>
          <w:lang w:val="en-US"/>
        </w:rPr>
        <w:t xml:space="preserve">        setActiveTab(tab);</w:t>
      </w:r>
    </w:p>
    <w:p w:rsidR="001F705F" w:rsidRPr="00684C53" w:rsidRDefault="001F705F" w:rsidP="001F705F">
      <w:pPr>
        <w:rPr>
          <w:lang w:val="en-US"/>
        </w:rPr>
      </w:pPr>
      <w:r w:rsidRPr="00684C53">
        <w:rPr>
          <w:lang w:val="en-US"/>
        </w:rPr>
        <w:t xml:space="preserve">        setRefreshKey(prev =&gt; prev + 1);</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(tab === 'profile') {</w:t>
      </w:r>
    </w:p>
    <w:p w:rsidR="001F705F" w:rsidRPr="00684C53" w:rsidRDefault="001F705F" w:rsidP="001F705F">
      <w:pPr>
        <w:rPr>
          <w:lang w:val="en-US"/>
        </w:rPr>
      </w:pPr>
      <w:r w:rsidRPr="00684C53">
        <w:rPr>
          <w:lang w:val="en-US"/>
        </w:rPr>
        <w:t xml:space="preserve">            await refreshUserData();</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(tab === 'policies') {</w:t>
      </w:r>
    </w:p>
    <w:p w:rsidR="001F705F" w:rsidRPr="00684C53" w:rsidRDefault="001F705F" w:rsidP="001F705F">
      <w:pPr>
        <w:rPr>
          <w:lang w:val="en-US"/>
        </w:rPr>
      </w:pPr>
      <w:r w:rsidRPr="00684C53">
        <w:rPr>
          <w:lang w:val="en-US"/>
        </w:rPr>
        <w:t xml:space="preserve">            await refreshPolicies();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[refreshUserData, refreshPolicies]);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getPanelKey = (tabName) =&gt; `${tabName}-${refreshKey}`;</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activeTab,</w:t>
      </w:r>
    </w:p>
    <w:p w:rsidR="001F705F" w:rsidRPr="00684C53" w:rsidRDefault="001F705F" w:rsidP="001F705F">
      <w:pPr>
        <w:rPr>
          <w:lang w:val="en-US"/>
        </w:rPr>
      </w:pPr>
      <w:r w:rsidRPr="00684C53">
        <w:rPr>
          <w:lang w:val="en-US"/>
        </w:rPr>
        <w:t xml:space="preserve">        loading,</w:t>
      </w:r>
    </w:p>
    <w:p w:rsidR="001F705F" w:rsidRPr="00684C53" w:rsidRDefault="001F705F" w:rsidP="001F705F">
      <w:pPr>
        <w:rPr>
          <w:lang w:val="en-US"/>
        </w:rPr>
      </w:pPr>
      <w:r w:rsidRPr="00684C53">
        <w:rPr>
          <w:lang w:val="en-US"/>
        </w:rPr>
        <w:t xml:space="preserve">        isAuthenticated,</w:t>
      </w:r>
    </w:p>
    <w:p w:rsidR="001F705F" w:rsidRPr="00684C53" w:rsidRDefault="001F705F" w:rsidP="001F705F">
      <w:pPr>
        <w:rPr>
          <w:lang w:val="en-US"/>
        </w:rPr>
      </w:pPr>
      <w:r w:rsidRPr="00684C53">
        <w:rPr>
          <w:lang w:val="en-US"/>
        </w:rPr>
        <w:t xml:space="preserve">        refreshKey,</w:t>
      </w:r>
    </w:p>
    <w:p w:rsidR="001F705F" w:rsidRPr="00684C53" w:rsidRDefault="001F705F" w:rsidP="001F705F">
      <w:pPr>
        <w:rPr>
          <w:lang w:val="en-US"/>
        </w:rPr>
      </w:pPr>
      <w:r w:rsidRPr="00684C53">
        <w:rPr>
          <w:lang w:val="en-US"/>
        </w:rPr>
        <w:lastRenderedPageBreak/>
        <w:t xml:space="preserve">        handleTabChange,</w:t>
      </w:r>
    </w:p>
    <w:p w:rsidR="001F705F" w:rsidRPr="00684C53" w:rsidRDefault="001F705F" w:rsidP="001F705F">
      <w:pPr>
        <w:rPr>
          <w:lang w:val="en-US"/>
        </w:rPr>
      </w:pPr>
      <w:r w:rsidRPr="00684C53">
        <w:rPr>
          <w:lang w:val="en-US"/>
        </w:rPr>
        <w:t xml:space="preserve">        getPanelKey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useVehiclesPanel.js</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 useState, useEffect, useCallback } from 'react';</w:t>
      </w:r>
    </w:p>
    <w:p w:rsidR="001F705F" w:rsidRPr="00684C53" w:rsidRDefault="001F705F" w:rsidP="001F705F">
      <w:pPr>
        <w:rPr>
          <w:lang w:val="en-US"/>
        </w:rPr>
      </w:pPr>
      <w:r w:rsidRPr="00684C53">
        <w:rPr>
          <w:lang w:val="en-US"/>
        </w:rPr>
        <w:t>import { getMyVehicles, createVehicle, deleteVehicle } from '../../../api/vehicles';</w:t>
      </w:r>
    </w:p>
    <w:p w:rsidR="001F705F" w:rsidRPr="00684C53" w:rsidRDefault="001F705F" w:rsidP="001F705F">
      <w:pPr>
        <w:rPr>
          <w:lang w:val="en-US"/>
        </w:rPr>
      </w:pPr>
      <w:r w:rsidRPr="00684C53">
        <w:rPr>
          <w:lang w:val="en-US"/>
        </w:rPr>
        <w:t>import { normalizeLicensePlate, validateLicensePlate } from '../../../shared/lib/validations/calculatorValidations';</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useVehiclesPanel = () =&gt; {</w:t>
      </w:r>
    </w:p>
    <w:p w:rsidR="001F705F" w:rsidRPr="00684C53" w:rsidRDefault="001F705F" w:rsidP="001F705F">
      <w:pPr>
        <w:rPr>
          <w:lang w:val="en-US"/>
        </w:rPr>
      </w:pPr>
      <w:r w:rsidRPr="00684C53">
        <w:rPr>
          <w:lang w:val="en-US"/>
        </w:rPr>
        <w:t xml:space="preserve">    const [vehicles, setVehicles] = useState([]);</w:t>
      </w:r>
    </w:p>
    <w:p w:rsidR="001F705F" w:rsidRPr="00684C53" w:rsidRDefault="001F705F" w:rsidP="001F705F">
      <w:pPr>
        <w:rPr>
          <w:lang w:val="en-US"/>
        </w:rPr>
      </w:pPr>
      <w:r w:rsidRPr="00684C53">
        <w:rPr>
          <w:lang w:val="en-US"/>
        </w:rPr>
        <w:t xml:space="preserve">    const [loading, setLoading] = useState(true);</w:t>
      </w:r>
    </w:p>
    <w:p w:rsidR="001F705F" w:rsidRPr="00684C53" w:rsidRDefault="001F705F" w:rsidP="001F705F">
      <w:pPr>
        <w:rPr>
          <w:lang w:val="en-US"/>
        </w:rPr>
      </w:pPr>
      <w:r w:rsidRPr="00684C53">
        <w:rPr>
          <w:lang w:val="en-US"/>
        </w:rPr>
        <w:t xml:space="preserve">    const [showModal, setShowModal] = useState(false);</w:t>
      </w:r>
    </w:p>
    <w:p w:rsidR="001F705F" w:rsidRPr="00684C53" w:rsidRDefault="001F705F" w:rsidP="001F705F">
      <w:pPr>
        <w:rPr>
          <w:lang w:val="en-US"/>
        </w:rPr>
      </w:pPr>
      <w:r w:rsidRPr="00684C53">
        <w:rPr>
          <w:lang w:val="en-US"/>
        </w:rPr>
        <w:t xml:space="preserve">    const [modalError, setModalError] = useState(null);</w:t>
      </w:r>
    </w:p>
    <w:p w:rsidR="001F705F" w:rsidRPr="00684C53" w:rsidRDefault="001F705F" w:rsidP="001F705F">
      <w:pPr>
        <w:rPr>
          <w:lang w:val="en-US"/>
        </w:rPr>
      </w:pPr>
      <w:r w:rsidRPr="00684C53">
        <w:rPr>
          <w:lang w:val="en-US"/>
        </w:rPr>
        <w:t xml:space="preserve">    const [globalError, setGlobalError] = useState(null);</w:t>
      </w:r>
    </w:p>
    <w:p w:rsidR="001F705F" w:rsidRPr="00684C53" w:rsidRDefault="001F705F" w:rsidP="001F705F">
      <w:pPr>
        <w:rPr>
          <w:lang w:val="en-US"/>
        </w:rPr>
      </w:pPr>
      <w:r w:rsidRPr="00684C53">
        <w:rPr>
          <w:lang w:val="en-US"/>
        </w:rPr>
        <w:t xml:space="preserve">    const [formData, setFormData] = useState({</w:t>
      </w:r>
    </w:p>
    <w:p w:rsidR="001F705F" w:rsidRPr="00684C53" w:rsidRDefault="001F705F" w:rsidP="001F705F">
      <w:pPr>
        <w:rPr>
          <w:lang w:val="en-US"/>
        </w:rPr>
      </w:pPr>
      <w:r w:rsidRPr="00684C53">
        <w:rPr>
          <w:lang w:val="en-US"/>
        </w:rPr>
        <w:t xml:space="preserve">        state_number: '',</w:t>
      </w:r>
    </w:p>
    <w:p w:rsidR="001F705F" w:rsidRPr="00684C53" w:rsidRDefault="001F705F" w:rsidP="001F705F">
      <w:pPr>
        <w:rPr>
          <w:lang w:val="en-US"/>
        </w:rPr>
      </w:pPr>
      <w:r w:rsidRPr="00684C53">
        <w:rPr>
          <w:lang w:val="en-US"/>
        </w:rPr>
        <w:t xml:space="preserve">        brand: '',</w:t>
      </w:r>
    </w:p>
    <w:p w:rsidR="001F705F" w:rsidRPr="00684C53" w:rsidRDefault="001F705F" w:rsidP="001F705F">
      <w:pPr>
        <w:rPr>
          <w:lang w:val="en-US"/>
        </w:rPr>
      </w:pPr>
      <w:r w:rsidRPr="00684C53">
        <w:rPr>
          <w:lang w:val="en-US"/>
        </w:rPr>
        <w:t xml:space="preserve">        model: '',</w:t>
      </w:r>
    </w:p>
    <w:p w:rsidR="001F705F" w:rsidRPr="00684C53" w:rsidRDefault="001F705F" w:rsidP="001F705F">
      <w:pPr>
        <w:rPr>
          <w:lang w:val="en-US"/>
        </w:rPr>
      </w:pPr>
      <w:r w:rsidRPr="00684C53">
        <w:rPr>
          <w:lang w:val="en-US"/>
        </w:rPr>
        <w:t xml:space="preserve">        manufacture_year: '',</w:t>
      </w:r>
    </w:p>
    <w:p w:rsidR="001F705F" w:rsidRPr="00684C53" w:rsidRDefault="001F705F" w:rsidP="001F705F">
      <w:pPr>
        <w:rPr>
          <w:lang w:val="en-US"/>
        </w:rPr>
      </w:pPr>
      <w:r w:rsidRPr="00684C53">
        <w:rPr>
          <w:lang w:val="en-US"/>
        </w:rPr>
        <w:t xml:space="preserve">        power_hp: '',</w:t>
      </w:r>
    </w:p>
    <w:p w:rsidR="001F705F" w:rsidRPr="00684C53" w:rsidRDefault="001F705F" w:rsidP="001F705F">
      <w:pPr>
        <w:rPr>
          <w:lang w:val="en-US"/>
        </w:rPr>
      </w:pPr>
      <w:r w:rsidRPr="00684C53">
        <w:rPr>
          <w:lang w:val="en-US"/>
        </w:rPr>
        <w:t xml:space="preserve">        category: 'B',</w:t>
      </w:r>
    </w:p>
    <w:p w:rsidR="001F705F" w:rsidRPr="00684C53" w:rsidRDefault="001F705F" w:rsidP="001F705F">
      <w:pPr>
        <w:rPr>
          <w:lang w:val="en-US"/>
        </w:rPr>
      </w:pPr>
      <w:r w:rsidRPr="00684C53">
        <w:rPr>
          <w:lang w:val="en-US"/>
        </w:rPr>
        <w:t xml:space="preserve">        vin: '',</w:t>
      </w:r>
    </w:p>
    <w:p w:rsidR="001F705F" w:rsidRPr="00684C53" w:rsidRDefault="001F705F" w:rsidP="001F705F">
      <w:pPr>
        <w:rPr>
          <w:lang w:val="en-US"/>
        </w:rPr>
      </w:pPr>
      <w:r w:rsidRPr="00684C53">
        <w:rPr>
          <w:lang w:val="en-US"/>
        </w:rPr>
        <w:t xml:space="preserve">        purchase_price: '',</w:t>
      </w:r>
    </w:p>
    <w:p w:rsidR="001F705F" w:rsidRPr="00684C53" w:rsidRDefault="001F705F" w:rsidP="001F705F">
      <w:pPr>
        <w:rPr>
          <w:lang w:val="en-US"/>
        </w:rPr>
      </w:pPr>
      <w:r w:rsidRPr="00684C53">
        <w:rPr>
          <w:lang w:val="en-US"/>
        </w:rPr>
        <w:t xml:space="preserve">        has_tracker: false,</w:t>
      </w:r>
    </w:p>
    <w:p w:rsidR="001F705F" w:rsidRPr="00684C53" w:rsidRDefault="001F705F" w:rsidP="001F705F">
      <w:pPr>
        <w:rPr>
          <w:lang w:val="en-US"/>
        </w:rPr>
      </w:pPr>
      <w:r w:rsidRPr="00684C53">
        <w:rPr>
          <w:lang w:val="en-US"/>
        </w:rPr>
        <w:lastRenderedPageBreak/>
        <w:t xml:space="preserve">        parking_type: 'garage'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formatValidationErrors = useCallback((errors) =&gt; {</w:t>
      </w:r>
    </w:p>
    <w:p w:rsidR="001F705F" w:rsidRPr="00684C53" w:rsidRDefault="001F705F" w:rsidP="001F705F">
      <w:pPr>
        <w:rPr>
          <w:lang w:val="en-US"/>
        </w:rPr>
      </w:pPr>
      <w:r w:rsidRPr="00684C53">
        <w:rPr>
          <w:lang w:val="en-US"/>
        </w:rPr>
        <w:t xml:space="preserve">        if (typeof errors === 'object' &amp;&amp; errors !== null) {</w:t>
      </w:r>
    </w:p>
    <w:p w:rsidR="001F705F" w:rsidRPr="00684C53" w:rsidRDefault="001F705F" w:rsidP="001F705F">
      <w:pPr>
        <w:rPr>
          <w:lang w:val="en-US"/>
        </w:rPr>
      </w:pPr>
      <w:r w:rsidRPr="00684C53">
        <w:rPr>
          <w:lang w:val="en-US"/>
        </w:rPr>
        <w:t xml:space="preserve">            const messages = [];</w:t>
      </w:r>
    </w:p>
    <w:p w:rsidR="001F705F" w:rsidRPr="00684C53" w:rsidRDefault="001F705F" w:rsidP="001F705F">
      <w:pPr>
        <w:rPr>
          <w:lang w:val="en-US"/>
        </w:rPr>
      </w:pPr>
      <w:r w:rsidRPr="00684C53">
        <w:rPr>
          <w:lang w:val="en-US"/>
        </w:rPr>
        <w:t xml:space="preserve">            const fieldNames = {</w:t>
      </w:r>
    </w:p>
    <w:p w:rsidR="001F705F" w:rsidRPr="00684C53" w:rsidRDefault="001F705F" w:rsidP="001F705F">
      <w:pPr>
        <w:rPr>
          <w:lang w:val="en-US"/>
        </w:rPr>
      </w:pPr>
      <w:r w:rsidRPr="00684C53">
        <w:rPr>
          <w:lang w:val="en-US"/>
        </w:rPr>
        <w:t xml:space="preserve">                state_number: '</w:t>
      </w:r>
      <w:r>
        <w:t>Госномер</w:t>
      </w:r>
      <w:r w:rsidRPr="00684C53">
        <w:rPr>
          <w:lang w:val="en-US"/>
        </w:rPr>
        <w:t>',</w:t>
      </w:r>
    </w:p>
    <w:p w:rsidR="001F705F" w:rsidRPr="00684C53" w:rsidRDefault="001F705F" w:rsidP="001F705F">
      <w:pPr>
        <w:rPr>
          <w:lang w:val="en-US"/>
        </w:rPr>
      </w:pPr>
      <w:r w:rsidRPr="00684C53">
        <w:rPr>
          <w:lang w:val="en-US"/>
        </w:rPr>
        <w:t xml:space="preserve">                brand: '</w:t>
      </w:r>
      <w:r>
        <w:t>Марка</w:t>
      </w:r>
      <w:r w:rsidRPr="00684C53">
        <w:rPr>
          <w:lang w:val="en-US"/>
        </w:rPr>
        <w:t>',</w:t>
      </w:r>
    </w:p>
    <w:p w:rsidR="001F705F" w:rsidRPr="00684C53" w:rsidRDefault="001F705F" w:rsidP="001F705F">
      <w:pPr>
        <w:rPr>
          <w:lang w:val="en-US"/>
        </w:rPr>
      </w:pPr>
      <w:r w:rsidRPr="00684C53">
        <w:rPr>
          <w:lang w:val="en-US"/>
        </w:rPr>
        <w:t xml:space="preserve">                model: '</w:t>
      </w:r>
      <w:r>
        <w:t>Модель</w:t>
      </w:r>
      <w:r w:rsidRPr="00684C53">
        <w:rPr>
          <w:lang w:val="en-US"/>
        </w:rPr>
        <w:t>',</w:t>
      </w:r>
    </w:p>
    <w:p w:rsidR="001F705F" w:rsidRPr="00684C53" w:rsidRDefault="001F705F" w:rsidP="001F705F">
      <w:pPr>
        <w:rPr>
          <w:lang w:val="en-US"/>
        </w:rPr>
      </w:pPr>
      <w:r w:rsidRPr="00684C53">
        <w:rPr>
          <w:lang w:val="en-US"/>
        </w:rPr>
        <w:t xml:space="preserve">                manufacture_year: '</w:t>
      </w:r>
      <w:r>
        <w:t>Год</w:t>
      </w:r>
      <w:r w:rsidRPr="00684C53">
        <w:rPr>
          <w:lang w:val="en-US"/>
        </w:rPr>
        <w:t xml:space="preserve"> </w:t>
      </w:r>
      <w:r>
        <w:t>выпуска</w:t>
      </w:r>
      <w:r w:rsidRPr="00684C53">
        <w:rPr>
          <w:lang w:val="en-US"/>
        </w:rPr>
        <w:t>',</w:t>
      </w:r>
    </w:p>
    <w:p w:rsidR="001F705F" w:rsidRPr="00684C53" w:rsidRDefault="001F705F" w:rsidP="001F705F">
      <w:pPr>
        <w:rPr>
          <w:lang w:val="en-US"/>
        </w:rPr>
      </w:pPr>
      <w:r w:rsidRPr="00684C53">
        <w:rPr>
          <w:lang w:val="en-US"/>
        </w:rPr>
        <w:t xml:space="preserve">                power_hp: '</w:t>
      </w:r>
      <w:r>
        <w:t>Мощность</w:t>
      </w:r>
      <w:r w:rsidRPr="00684C53">
        <w:rPr>
          <w:lang w:val="en-US"/>
        </w:rPr>
        <w:t>',</w:t>
      </w:r>
    </w:p>
    <w:p w:rsidR="001F705F" w:rsidRPr="00684C53" w:rsidRDefault="001F705F" w:rsidP="001F705F">
      <w:pPr>
        <w:rPr>
          <w:lang w:val="en-US"/>
        </w:rPr>
      </w:pPr>
      <w:r w:rsidRPr="00684C53">
        <w:rPr>
          <w:lang w:val="en-US"/>
        </w:rPr>
        <w:t xml:space="preserve">                category: '</w:t>
      </w:r>
      <w:r>
        <w:t>Категория</w:t>
      </w:r>
      <w:r w:rsidRPr="00684C53">
        <w:rPr>
          <w:lang w:val="en-US"/>
        </w:rPr>
        <w:t>',</w:t>
      </w:r>
    </w:p>
    <w:p w:rsidR="001F705F" w:rsidRPr="00684C53" w:rsidRDefault="001F705F" w:rsidP="001F705F">
      <w:pPr>
        <w:rPr>
          <w:lang w:val="en-US"/>
        </w:rPr>
      </w:pPr>
      <w:r w:rsidRPr="00684C53">
        <w:rPr>
          <w:lang w:val="en-US"/>
        </w:rPr>
        <w:t xml:space="preserve">                vin: 'VIN',</w:t>
      </w:r>
    </w:p>
    <w:p w:rsidR="001F705F" w:rsidRPr="00684C53" w:rsidRDefault="001F705F" w:rsidP="001F705F">
      <w:pPr>
        <w:rPr>
          <w:lang w:val="en-US"/>
        </w:rPr>
      </w:pPr>
      <w:r w:rsidRPr="00684C53">
        <w:rPr>
          <w:lang w:val="en-US"/>
        </w:rPr>
        <w:t xml:space="preserve">                purchase_price: '</w:t>
      </w:r>
      <w:r>
        <w:t>Стоимость</w:t>
      </w:r>
      <w:r w:rsidRPr="00684C53">
        <w:rPr>
          <w:lang w:val="en-US"/>
        </w:rPr>
        <w:t>',</w:t>
      </w:r>
    </w:p>
    <w:p w:rsidR="001F705F" w:rsidRPr="00684C53" w:rsidRDefault="001F705F" w:rsidP="001F705F">
      <w:pPr>
        <w:rPr>
          <w:lang w:val="en-US"/>
        </w:rPr>
      </w:pPr>
      <w:r w:rsidRPr="00684C53">
        <w:rPr>
          <w:lang w:val="en-US"/>
        </w:rPr>
        <w:t xml:space="preserve">                has_tracker: '</w:t>
      </w:r>
      <w:r>
        <w:t>Сигнализация</w:t>
      </w:r>
      <w:r w:rsidRPr="00684C53">
        <w:rPr>
          <w:lang w:val="en-US"/>
        </w:rPr>
        <w:t>',</w:t>
      </w:r>
    </w:p>
    <w:p w:rsidR="001F705F" w:rsidRPr="00684C53" w:rsidRDefault="001F705F" w:rsidP="001F705F">
      <w:pPr>
        <w:rPr>
          <w:lang w:val="en-US"/>
        </w:rPr>
      </w:pPr>
      <w:r w:rsidRPr="00684C53">
        <w:rPr>
          <w:lang w:val="en-US"/>
        </w:rPr>
        <w:t xml:space="preserve">                parking_type: '</w:t>
      </w:r>
      <w:r>
        <w:t>Способ</w:t>
      </w:r>
      <w:r w:rsidRPr="00684C53">
        <w:rPr>
          <w:lang w:val="en-US"/>
        </w:rPr>
        <w:t xml:space="preserve"> </w:t>
      </w:r>
      <w:r>
        <w:t>парковки</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for (const [field, fieldErrors] of Object.entries(errors)) {</w:t>
      </w:r>
    </w:p>
    <w:p w:rsidR="001F705F" w:rsidRPr="00684C53" w:rsidRDefault="001F705F" w:rsidP="001F705F">
      <w:pPr>
        <w:rPr>
          <w:lang w:val="en-US"/>
        </w:rPr>
      </w:pPr>
      <w:r w:rsidRPr="00684C53">
        <w:rPr>
          <w:lang w:val="en-US"/>
        </w:rPr>
        <w:t xml:space="preserve">                const fieldName = fieldNames[field] || field;</w:t>
      </w:r>
    </w:p>
    <w:p w:rsidR="001F705F" w:rsidRPr="00684C53" w:rsidRDefault="001F705F" w:rsidP="001F705F">
      <w:pPr>
        <w:rPr>
          <w:lang w:val="en-US"/>
        </w:rPr>
      </w:pPr>
      <w:r w:rsidRPr="00684C53">
        <w:rPr>
          <w:lang w:val="en-US"/>
        </w:rPr>
        <w:t xml:space="preserve">                messages.push(`${fieldName}: ${fieldErrors.join(',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messages.join(';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null;</w:t>
      </w:r>
    </w:p>
    <w:p w:rsidR="001F705F" w:rsidRPr="00684C53" w:rsidRDefault="001F705F" w:rsidP="001F705F">
      <w:pPr>
        <w:rPr>
          <w:lang w:val="en-US"/>
        </w:rPr>
      </w:pPr>
      <w:r w:rsidRPr="00684C53">
        <w:rPr>
          <w:lang w:val="en-US"/>
        </w:rPr>
        <w:t xml:space="preserve">    },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loadVehicles = useCallback(async () =&gt; {</w:t>
      </w:r>
    </w:p>
    <w:p w:rsidR="001F705F" w:rsidRPr="00684C53" w:rsidRDefault="001F705F" w:rsidP="001F705F">
      <w:pPr>
        <w:rPr>
          <w:lang w:val="en-US"/>
        </w:rPr>
      </w:pPr>
      <w:r w:rsidRPr="00684C53">
        <w:rPr>
          <w:lang w:val="en-US"/>
        </w:rPr>
        <w:lastRenderedPageBreak/>
        <w:t xml:space="preserve">        setLoading(true);</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const response = await getMyVehicles();</w:t>
      </w:r>
    </w:p>
    <w:p w:rsidR="001F705F" w:rsidRPr="00684C53" w:rsidRDefault="001F705F" w:rsidP="001F705F">
      <w:pPr>
        <w:rPr>
          <w:lang w:val="en-US"/>
        </w:rPr>
      </w:pPr>
      <w:r w:rsidRPr="00684C53">
        <w:rPr>
          <w:lang w:val="en-US"/>
        </w:rPr>
        <w:t xml:space="preserve">            setVehicles(response.data);</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console.error('Error loading vehicles:', error);</w:t>
      </w:r>
    </w:p>
    <w:p w:rsidR="001F705F" w:rsidRDefault="001F705F" w:rsidP="001F705F">
      <w:r w:rsidRPr="00684C53">
        <w:rPr>
          <w:lang w:val="en-US"/>
        </w:rPr>
        <w:t xml:space="preserve">            </w:t>
      </w:r>
      <w:r>
        <w:t>setGlobalError('Ошибка при загрузке автомобилей');</w:t>
      </w:r>
    </w:p>
    <w:p w:rsidR="001F705F" w:rsidRPr="00684C53" w:rsidRDefault="001F705F" w:rsidP="001F705F">
      <w:pPr>
        <w:rPr>
          <w:lang w:val="en-US"/>
        </w:rPr>
      </w:pPr>
      <w:r>
        <w:t xml:space="preserve">        </w:t>
      </w:r>
      <w:r w:rsidRPr="00684C53">
        <w:rPr>
          <w:lang w:val="en-US"/>
        </w:rPr>
        <w:t>} finally {</w:t>
      </w:r>
    </w:p>
    <w:p w:rsidR="001F705F" w:rsidRPr="00684C53" w:rsidRDefault="001F705F" w:rsidP="001F705F">
      <w:pPr>
        <w:rPr>
          <w:lang w:val="en-US"/>
        </w:rPr>
      </w:pPr>
      <w:r w:rsidRPr="00684C53">
        <w:rPr>
          <w:lang w:val="en-US"/>
        </w:rPr>
        <w:t xml:space="preserve">            setLoading(false);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useEffect(() =&gt; {</w:t>
      </w:r>
    </w:p>
    <w:p w:rsidR="001F705F" w:rsidRPr="00684C53" w:rsidRDefault="001F705F" w:rsidP="001F705F">
      <w:pPr>
        <w:rPr>
          <w:lang w:val="en-US"/>
        </w:rPr>
      </w:pPr>
      <w:r w:rsidRPr="00684C53">
        <w:rPr>
          <w:lang w:val="en-US"/>
        </w:rPr>
        <w:t xml:space="preserve">        loadVehicles();</w:t>
      </w:r>
    </w:p>
    <w:p w:rsidR="001F705F" w:rsidRPr="00684C53" w:rsidRDefault="001F705F" w:rsidP="001F705F">
      <w:pPr>
        <w:rPr>
          <w:lang w:val="en-US"/>
        </w:rPr>
      </w:pPr>
      <w:r w:rsidRPr="00684C53">
        <w:rPr>
          <w:lang w:val="en-US"/>
        </w:rPr>
        <w:t xml:space="preserve">    }, [loadVehicles]);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handleInputChange = useCallback((e) =&gt; {</w:t>
      </w:r>
    </w:p>
    <w:p w:rsidR="001F705F" w:rsidRPr="00684C53" w:rsidRDefault="001F705F" w:rsidP="001F705F">
      <w:pPr>
        <w:rPr>
          <w:lang w:val="en-US"/>
        </w:rPr>
      </w:pPr>
      <w:r w:rsidRPr="00684C53">
        <w:rPr>
          <w:lang w:val="en-US"/>
        </w:rPr>
        <w:t xml:space="preserve">        const { name, value, type, checked } = e.target;</w:t>
      </w:r>
    </w:p>
    <w:p w:rsidR="001F705F" w:rsidRPr="00684C53" w:rsidRDefault="001F705F" w:rsidP="001F705F">
      <w:pPr>
        <w:rPr>
          <w:lang w:val="en-US"/>
        </w:rPr>
      </w:pPr>
      <w:r w:rsidRPr="00684C53">
        <w:rPr>
          <w:lang w:val="en-US"/>
        </w:rPr>
        <w:t xml:space="preserve">        setFormData(prev =&gt; ({</w:t>
      </w:r>
    </w:p>
    <w:p w:rsidR="001F705F" w:rsidRPr="00684C53" w:rsidRDefault="001F705F" w:rsidP="001F705F">
      <w:pPr>
        <w:rPr>
          <w:lang w:val="en-US"/>
        </w:rPr>
      </w:pPr>
      <w:r w:rsidRPr="00684C53">
        <w:rPr>
          <w:lang w:val="en-US"/>
        </w:rPr>
        <w:t xml:space="preserve">            ...prev,</w:t>
      </w:r>
    </w:p>
    <w:p w:rsidR="001F705F" w:rsidRPr="00684C53" w:rsidRDefault="001F705F" w:rsidP="001F705F">
      <w:pPr>
        <w:rPr>
          <w:lang w:val="en-US"/>
        </w:rPr>
      </w:pPr>
      <w:r w:rsidRPr="00684C53">
        <w:rPr>
          <w:lang w:val="en-US"/>
        </w:rPr>
        <w:t xml:space="preserve">            [name]: type === 'checkbox' ? checked : value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(modalError) setModalError(null);</w:t>
      </w:r>
    </w:p>
    <w:p w:rsidR="001F705F" w:rsidRPr="00684C53" w:rsidRDefault="001F705F" w:rsidP="001F705F">
      <w:pPr>
        <w:rPr>
          <w:lang w:val="en-US"/>
        </w:rPr>
      </w:pPr>
      <w:r w:rsidRPr="00684C53">
        <w:rPr>
          <w:lang w:val="en-US"/>
        </w:rPr>
        <w:t xml:space="preserve">    }, [modalError]);</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resetForm = useCallback(() =&gt; {</w:t>
      </w:r>
    </w:p>
    <w:p w:rsidR="001F705F" w:rsidRPr="00684C53" w:rsidRDefault="001F705F" w:rsidP="001F705F">
      <w:pPr>
        <w:rPr>
          <w:lang w:val="en-US"/>
        </w:rPr>
      </w:pPr>
      <w:r w:rsidRPr="00684C53">
        <w:rPr>
          <w:lang w:val="en-US"/>
        </w:rPr>
        <w:t xml:space="preserve">        setFormData({</w:t>
      </w:r>
    </w:p>
    <w:p w:rsidR="001F705F" w:rsidRPr="00684C53" w:rsidRDefault="001F705F" w:rsidP="001F705F">
      <w:pPr>
        <w:rPr>
          <w:lang w:val="en-US"/>
        </w:rPr>
      </w:pPr>
      <w:r w:rsidRPr="00684C53">
        <w:rPr>
          <w:lang w:val="en-US"/>
        </w:rPr>
        <w:t xml:space="preserve">            state_number: '',</w:t>
      </w:r>
    </w:p>
    <w:p w:rsidR="001F705F" w:rsidRPr="00684C53" w:rsidRDefault="001F705F" w:rsidP="001F705F">
      <w:pPr>
        <w:rPr>
          <w:lang w:val="en-US"/>
        </w:rPr>
      </w:pPr>
      <w:r w:rsidRPr="00684C53">
        <w:rPr>
          <w:lang w:val="en-US"/>
        </w:rPr>
        <w:lastRenderedPageBreak/>
        <w:t xml:space="preserve">            brand: '',</w:t>
      </w:r>
    </w:p>
    <w:p w:rsidR="001F705F" w:rsidRPr="00684C53" w:rsidRDefault="001F705F" w:rsidP="001F705F">
      <w:pPr>
        <w:rPr>
          <w:lang w:val="en-US"/>
        </w:rPr>
      </w:pPr>
      <w:r w:rsidRPr="00684C53">
        <w:rPr>
          <w:lang w:val="en-US"/>
        </w:rPr>
        <w:t xml:space="preserve">            model: '',</w:t>
      </w:r>
    </w:p>
    <w:p w:rsidR="001F705F" w:rsidRPr="00684C53" w:rsidRDefault="001F705F" w:rsidP="001F705F">
      <w:pPr>
        <w:rPr>
          <w:lang w:val="en-US"/>
        </w:rPr>
      </w:pPr>
      <w:r w:rsidRPr="00684C53">
        <w:rPr>
          <w:lang w:val="en-US"/>
        </w:rPr>
        <w:t xml:space="preserve">            manufacture_year: '',</w:t>
      </w:r>
    </w:p>
    <w:p w:rsidR="001F705F" w:rsidRPr="00684C53" w:rsidRDefault="001F705F" w:rsidP="001F705F">
      <w:pPr>
        <w:rPr>
          <w:lang w:val="en-US"/>
        </w:rPr>
      </w:pPr>
      <w:r w:rsidRPr="00684C53">
        <w:rPr>
          <w:lang w:val="en-US"/>
        </w:rPr>
        <w:t xml:space="preserve">            power_hp: '',</w:t>
      </w:r>
    </w:p>
    <w:p w:rsidR="001F705F" w:rsidRPr="00684C53" w:rsidRDefault="001F705F" w:rsidP="001F705F">
      <w:pPr>
        <w:rPr>
          <w:lang w:val="en-US"/>
        </w:rPr>
      </w:pPr>
      <w:r w:rsidRPr="00684C53">
        <w:rPr>
          <w:lang w:val="en-US"/>
        </w:rPr>
        <w:t xml:space="preserve">            category: 'B',</w:t>
      </w:r>
    </w:p>
    <w:p w:rsidR="001F705F" w:rsidRPr="00684C53" w:rsidRDefault="001F705F" w:rsidP="001F705F">
      <w:pPr>
        <w:rPr>
          <w:lang w:val="en-US"/>
        </w:rPr>
      </w:pPr>
      <w:r w:rsidRPr="00684C53">
        <w:rPr>
          <w:lang w:val="en-US"/>
        </w:rPr>
        <w:t xml:space="preserve">            vin: '',</w:t>
      </w:r>
    </w:p>
    <w:p w:rsidR="001F705F" w:rsidRPr="00684C53" w:rsidRDefault="001F705F" w:rsidP="001F705F">
      <w:pPr>
        <w:rPr>
          <w:lang w:val="en-US"/>
        </w:rPr>
      </w:pPr>
      <w:r w:rsidRPr="00684C53">
        <w:rPr>
          <w:lang w:val="en-US"/>
        </w:rPr>
        <w:t xml:space="preserve">            purchase_price: '',</w:t>
      </w:r>
    </w:p>
    <w:p w:rsidR="001F705F" w:rsidRPr="00684C53" w:rsidRDefault="001F705F" w:rsidP="001F705F">
      <w:pPr>
        <w:rPr>
          <w:lang w:val="en-US"/>
        </w:rPr>
      </w:pPr>
      <w:r w:rsidRPr="00684C53">
        <w:rPr>
          <w:lang w:val="en-US"/>
        </w:rPr>
        <w:t xml:space="preserve">            has_tracker: false,</w:t>
      </w:r>
    </w:p>
    <w:p w:rsidR="001F705F" w:rsidRPr="00684C53" w:rsidRDefault="001F705F" w:rsidP="001F705F">
      <w:pPr>
        <w:rPr>
          <w:lang w:val="en-US"/>
        </w:rPr>
      </w:pPr>
      <w:r w:rsidRPr="00684C53">
        <w:rPr>
          <w:lang w:val="en-US"/>
        </w:rPr>
        <w:t xml:space="preserve">            parking_type: 'garage'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setModalError(null);</w:t>
      </w:r>
    </w:p>
    <w:p w:rsidR="001F705F" w:rsidRPr="00684C53" w:rsidRDefault="001F705F" w:rsidP="001F705F">
      <w:pPr>
        <w:rPr>
          <w:lang w:val="en-US"/>
        </w:rPr>
      </w:pPr>
      <w:r w:rsidRPr="00684C53">
        <w:rPr>
          <w:lang w:val="en-US"/>
        </w:rPr>
        <w:t xml:space="preserve">    },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handleSubmit = useCallback(async (e) =&gt; {</w:t>
      </w:r>
    </w:p>
    <w:p w:rsidR="001F705F" w:rsidRPr="00684C53" w:rsidRDefault="001F705F" w:rsidP="001F705F">
      <w:pPr>
        <w:rPr>
          <w:lang w:val="en-US"/>
        </w:rPr>
      </w:pPr>
      <w:r w:rsidRPr="00684C53">
        <w:rPr>
          <w:lang w:val="en-US"/>
        </w:rPr>
        <w:t xml:space="preserve">        e.preventDefault();</w:t>
      </w:r>
    </w:p>
    <w:p w:rsidR="001F705F" w:rsidRPr="00684C53" w:rsidRDefault="001F705F" w:rsidP="001F705F">
      <w:pPr>
        <w:rPr>
          <w:lang w:val="en-US"/>
        </w:rPr>
      </w:pPr>
      <w:r w:rsidRPr="00684C53">
        <w:rPr>
          <w:lang w:val="en-US"/>
        </w:rPr>
        <w:t xml:space="preserve">        setModalError(null);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plateError = validateLicensePlate(formData.state_number);</w:t>
      </w:r>
    </w:p>
    <w:p w:rsidR="001F705F" w:rsidRPr="00684C53" w:rsidRDefault="001F705F" w:rsidP="001F705F">
      <w:pPr>
        <w:rPr>
          <w:lang w:val="en-US"/>
        </w:rPr>
      </w:pPr>
      <w:r w:rsidRPr="00684C53">
        <w:rPr>
          <w:lang w:val="en-US"/>
        </w:rPr>
        <w:t xml:space="preserve">        if (plateError) {</w:t>
      </w:r>
    </w:p>
    <w:p w:rsidR="001F705F" w:rsidRPr="00684C53" w:rsidRDefault="001F705F" w:rsidP="001F705F">
      <w:pPr>
        <w:rPr>
          <w:lang w:val="en-US"/>
        </w:rPr>
      </w:pPr>
      <w:r w:rsidRPr="00684C53">
        <w:rPr>
          <w:lang w:val="en-US"/>
        </w:rPr>
        <w:t xml:space="preserve">            setModalError(plateError);</w:t>
      </w:r>
    </w:p>
    <w:p w:rsidR="001F705F" w:rsidRPr="00684C53" w:rsidRDefault="001F705F" w:rsidP="001F705F">
      <w:pPr>
        <w:rPr>
          <w:lang w:val="en-US"/>
        </w:rPr>
      </w:pPr>
      <w:r w:rsidRPr="00684C53">
        <w:rPr>
          <w:lang w:val="en-US"/>
        </w:rPr>
        <w:t xml:space="preserve">            return;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normalizedPlate = normalizeLicensePlate(formData.state_number);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await createVehicle({</w:t>
      </w:r>
    </w:p>
    <w:p w:rsidR="001F705F" w:rsidRPr="00684C53" w:rsidRDefault="001F705F" w:rsidP="001F705F">
      <w:pPr>
        <w:rPr>
          <w:lang w:val="en-US"/>
        </w:rPr>
      </w:pPr>
      <w:r w:rsidRPr="00684C53">
        <w:rPr>
          <w:lang w:val="en-US"/>
        </w:rPr>
        <w:t xml:space="preserve">                state_number: normalizedPlate,</w:t>
      </w:r>
    </w:p>
    <w:p w:rsidR="001F705F" w:rsidRPr="00684C53" w:rsidRDefault="001F705F" w:rsidP="001F705F">
      <w:pPr>
        <w:rPr>
          <w:lang w:val="en-US"/>
        </w:rPr>
      </w:pPr>
      <w:r w:rsidRPr="00684C53">
        <w:rPr>
          <w:lang w:val="en-US"/>
        </w:rPr>
        <w:lastRenderedPageBreak/>
        <w:t xml:space="preserve">                brand: formData.brand,</w:t>
      </w:r>
    </w:p>
    <w:p w:rsidR="001F705F" w:rsidRPr="00684C53" w:rsidRDefault="001F705F" w:rsidP="001F705F">
      <w:pPr>
        <w:rPr>
          <w:lang w:val="en-US"/>
        </w:rPr>
      </w:pPr>
      <w:r w:rsidRPr="00684C53">
        <w:rPr>
          <w:lang w:val="en-US"/>
        </w:rPr>
        <w:t xml:space="preserve">                model: formData.model,</w:t>
      </w:r>
    </w:p>
    <w:p w:rsidR="001F705F" w:rsidRPr="00684C53" w:rsidRDefault="001F705F" w:rsidP="001F705F">
      <w:pPr>
        <w:rPr>
          <w:lang w:val="en-US"/>
        </w:rPr>
      </w:pPr>
      <w:r w:rsidRPr="00684C53">
        <w:rPr>
          <w:lang w:val="en-US"/>
        </w:rPr>
        <w:t xml:space="preserve">                manufacture_year: formData.manufacture_year ? parseInt(formData.manufacture_year) : null,</w:t>
      </w:r>
    </w:p>
    <w:p w:rsidR="001F705F" w:rsidRPr="00684C53" w:rsidRDefault="001F705F" w:rsidP="001F705F">
      <w:pPr>
        <w:rPr>
          <w:lang w:val="en-US"/>
        </w:rPr>
      </w:pPr>
      <w:r w:rsidRPr="00684C53">
        <w:rPr>
          <w:lang w:val="en-US"/>
        </w:rPr>
        <w:t xml:space="preserve">                power_hp: formData.power_hp ? parseInt(formData.power_hp) : null,</w:t>
      </w:r>
    </w:p>
    <w:p w:rsidR="001F705F" w:rsidRPr="00684C53" w:rsidRDefault="001F705F" w:rsidP="001F705F">
      <w:pPr>
        <w:rPr>
          <w:lang w:val="en-US"/>
        </w:rPr>
      </w:pPr>
      <w:r w:rsidRPr="00684C53">
        <w:rPr>
          <w:lang w:val="en-US"/>
        </w:rPr>
        <w:t xml:space="preserve">                category: formData.category,</w:t>
      </w:r>
    </w:p>
    <w:p w:rsidR="001F705F" w:rsidRPr="00684C53" w:rsidRDefault="001F705F" w:rsidP="001F705F">
      <w:pPr>
        <w:rPr>
          <w:lang w:val="en-US"/>
        </w:rPr>
      </w:pPr>
      <w:r w:rsidRPr="00684C53">
        <w:rPr>
          <w:lang w:val="en-US"/>
        </w:rPr>
        <w:t xml:space="preserve">                vin: formData.vin,</w:t>
      </w:r>
    </w:p>
    <w:p w:rsidR="001F705F" w:rsidRPr="00684C53" w:rsidRDefault="001F705F" w:rsidP="001F705F">
      <w:pPr>
        <w:rPr>
          <w:lang w:val="en-US"/>
        </w:rPr>
      </w:pPr>
      <w:r w:rsidRPr="00684C53">
        <w:rPr>
          <w:lang w:val="en-US"/>
        </w:rPr>
        <w:t xml:space="preserve">                purchase_price: formData.purchase_price ? parseFloat(formData.purchase_price) : null,</w:t>
      </w:r>
    </w:p>
    <w:p w:rsidR="001F705F" w:rsidRPr="00684C53" w:rsidRDefault="001F705F" w:rsidP="001F705F">
      <w:pPr>
        <w:rPr>
          <w:lang w:val="en-US"/>
        </w:rPr>
      </w:pPr>
      <w:r w:rsidRPr="00684C53">
        <w:rPr>
          <w:lang w:val="en-US"/>
        </w:rPr>
        <w:t xml:space="preserve">                has_tracker: formData.has_tracker,</w:t>
      </w:r>
    </w:p>
    <w:p w:rsidR="001F705F" w:rsidRPr="00684C53" w:rsidRDefault="001F705F" w:rsidP="001F705F">
      <w:pPr>
        <w:rPr>
          <w:lang w:val="en-US"/>
        </w:rPr>
      </w:pPr>
      <w:r w:rsidRPr="00684C53">
        <w:rPr>
          <w:lang w:val="en-US"/>
        </w:rPr>
        <w:t xml:space="preserve">                parking_type: formData.parking_type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setShowModal(false);</w:t>
      </w:r>
    </w:p>
    <w:p w:rsidR="001F705F" w:rsidRPr="00684C53" w:rsidRDefault="001F705F" w:rsidP="001F705F">
      <w:pPr>
        <w:rPr>
          <w:lang w:val="en-US"/>
        </w:rPr>
      </w:pPr>
      <w:r w:rsidRPr="00684C53">
        <w:rPr>
          <w:lang w:val="en-US"/>
        </w:rPr>
        <w:t xml:space="preserve">            resetForm();</w:t>
      </w:r>
    </w:p>
    <w:p w:rsidR="001F705F" w:rsidRPr="00684C53" w:rsidRDefault="001F705F" w:rsidP="001F705F">
      <w:pPr>
        <w:rPr>
          <w:lang w:val="en-US"/>
        </w:rPr>
      </w:pPr>
      <w:r w:rsidRPr="00684C53">
        <w:rPr>
          <w:lang w:val="en-US"/>
        </w:rPr>
        <w:t xml:space="preserve">            await loadVehicles();</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console.error('Create vehicle error:', error);</w:t>
      </w:r>
    </w:p>
    <w:p w:rsidR="001F705F" w:rsidRPr="00684C53" w:rsidRDefault="001F705F" w:rsidP="001F705F">
      <w:pPr>
        <w:rPr>
          <w:lang w:val="en-US"/>
        </w:rPr>
      </w:pPr>
      <w:r w:rsidRPr="00684C53">
        <w:rPr>
          <w:lang w:val="en-US"/>
        </w:rPr>
        <w:t xml:space="preserve">            const responseData = error.response?.data ||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Обработка</w:t>
      </w:r>
      <w:r w:rsidRPr="00684C53">
        <w:rPr>
          <w:lang w:val="en-US"/>
        </w:rPr>
        <w:t xml:space="preserve"> </w:t>
      </w:r>
      <w:r>
        <w:t>ошибки</w:t>
      </w:r>
      <w:r w:rsidRPr="00684C53">
        <w:rPr>
          <w:lang w:val="en-US"/>
        </w:rPr>
        <w:t xml:space="preserve"> </w:t>
      </w:r>
      <w:r>
        <w:t>дублирования</w:t>
      </w:r>
      <w:r w:rsidRPr="00684C53">
        <w:rPr>
          <w:lang w:val="en-US"/>
        </w:rPr>
        <w:t xml:space="preserve"> </w:t>
      </w:r>
      <w:r>
        <w:t>госномера</w:t>
      </w:r>
    </w:p>
    <w:p w:rsidR="001F705F" w:rsidRPr="00684C53" w:rsidRDefault="001F705F" w:rsidP="001F705F">
      <w:pPr>
        <w:rPr>
          <w:lang w:val="en-US"/>
        </w:rPr>
      </w:pPr>
      <w:r w:rsidRPr="00684C53">
        <w:rPr>
          <w:lang w:val="en-US"/>
        </w:rPr>
        <w:t xml:space="preserve">            if (error.response?.status === 500 &amp;&amp; error.response?.data?.message?.includes('Duplicate entry')) {</w:t>
      </w:r>
    </w:p>
    <w:p w:rsidR="001F705F" w:rsidRDefault="001F705F" w:rsidP="001F705F">
      <w:r w:rsidRPr="00684C53">
        <w:rPr>
          <w:lang w:val="en-US"/>
        </w:rPr>
        <w:t xml:space="preserve">                </w:t>
      </w:r>
      <w:r>
        <w:t>setModalError('Автомобиль с таким государственным номером уже существует');</w:t>
      </w:r>
    </w:p>
    <w:p w:rsidR="001F705F" w:rsidRPr="00684C53" w:rsidRDefault="001F705F" w:rsidP="001F705F">
      <w:pPr>
        <w:rPr>
          <w:lang w:val="en-US"/>
        </w:rPr>
      </w:pPr>
      <w:r>
        <w:t xml:space="preserve">                </w:t>
      </w:r>
      <w:r w:rsidRPr="00684C53">
        <w:rPr>
          <w:lang w:val="en-US"/>
        </w:rPr>
        <w:t>return;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Обработка</w:t>
      </w:r>
      <w:r w:rsidRPr="00684C53">
        <w:rPr>
          <w:lang w:val="en-US"/>
        </w:rPr>
        <w:t xml:space="preserve"> </w:t>
      </w:r>
      <w:r>
        <w:t>ошибки</w:t>
      </w:r>
      <w:r w:rsidRPr="00684C53">
        <w:rPr>
          <w:lang w:val="en-US"/>
        </w:rPr>
        <w:t xml:space="preserve"> </w:t>
      </w:r>
      <w:r>
        <w:t>дублирования</w:t>
      </w:r>
      <w:r w:rsidRPr="00684C53">
        <w:rPr>
          <w:lang w:val="en-US"/>
        </w:rPr>
        <w:t xml:space="preserve"> VIN</w:t>
      </w:r>
    </w:p>
    <w:p w:rsidR="001F705F" w:rsidRPr="00684C53" w:rsidRDefault="001F705F" w:rsidP="001F705F">
      <w:pPr>
        <w:rPr>
          <w:lang w:val="en-US"/>
        </w:rPr>
      </w:pPr>
      <w:r w:rsidRPr="00684C53">
        <w:rPr>
          <w:lang w:val="en-US"/>
        </w:rPr>
        <w:t xml:space="preserve">            if (error.response?.status === 500 &amp;&amp; error.response?.data?.message?.includes('vehicles_vin_unique')) {</w:t>
      </w:r>
    </w:p>
    <w:p w:rsidR="001F705F" w:rsidRDefault="001F705F" w:rsidP="001F705F">
      <w:r w:rsidRPr="00684C53">
        <w:rPr>
          <w:lang w:val="en-US"/>
        </w:rPr>
        <w:t xml:space="preserve">                </w:t>
      </w:r>
      <w:r>
        <w:t>setModalError('Автомобиль с таким VIN уже существует');</w:t>
      </w:r>
    </w:p>
    <w:p w:rsidR="001F705F" w:rsidRPr="00684C53" w:rsidRDefault="001F705F" w:rsidP="001F705F">
      <w:pPr>
        <w:rPr>
          <w:lang w:val="en-US"/>
        </w:rPr>
      </w:pPr>
      <w:r>
        <w:lastRenderedPageBreak/>
        <w:t xml:space="preserve">                </w:t>
      </w:r>
      <w:r w:rsidRPr="00684C53">
        <w:rPr>
          <w:lang w:val="en-US"/>
        </w:rPr>
        <w:t>return;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(responseData.errors) {</w:t>
      </w:r>
    </w:p>
    <w:p w:rsidR="001F705F" w:rsidRPr="00684C53" w:rsidRDefault="001F705F" w:rsidP="001F705F">
      <w:pPr>
        <w:rPr>
          <w:lang w:val="en-US"/>
        </w:rPr>
      </w:pPr>
      <w:r w:rsidRPr="00684C53">
        <w:rPr>
          <w:lang w:val="en-US"/>
        </w:rPr>
        <w:t xml:space="preserve">                const errorMessage = formatValidationErrors(responseData.errors);</w:t>
      </w:r>
    </w:p>
    <w:p w:rsidR="001F705F" w:rsidRDefault="001F705F" w:rsidP="001F705F">
      <w:r w:rsidRPr="00684C53">
        <w:rPr>
          <w:lang w:val="en-US"/>
        </w:rPr>
        <w:t xml:space="preserve">                </w:t>
      </w:r>
      <w:r>
        <w:t>setModalError(errorMessage || 'Пожалуйста, проверьте правильность заполнения полей');</w:t>
      </w:r>
    </w:p>
    <w:p w:rsidR="001F705F" w:rsidRPr="00684C53" w:rsidRDefault="001F705F" w:rsidP="001F705F">
      <w:pPr>
        <w:rPr>
          <w:lang w:val="en-US"/>
        </w:rPr>
      </w:pPr>
      <w:r>
        <w:t xml:space="preserve">            </w:t>
      </w:r>
      <w:r w:rsidRPr="00684C53">
        <w:rPr>
          <w:lang w:val="en-US"/>
        </w:rPr>
        <w:t>} else if (responseData.message) {</w:t>
      </w:r>
    </w:p>
    <w:p w:rsidR="001F705F" w:rsidRPr="00684C53" w:rsidRDefault="001F705F" w:rsidP="001F705F">
      <w:pPr>
        <w:rPr>
          <w:lang w:val="en-US"/>
        </w:rPr>
      </w:pPr>
      <w:r w:rsidRPr="00684C53">
        <w:rPr>
          <w:lang w:val="en-US"/>
        </w:rPr>
        <w:t xml:space="preserve">                setModalError(responseData.message);</w:t>
      </w:r>
    </w:p>
    <w:p w:rsidR="001F705F" w:rsidRDefault="001F705F" w:rsidP="001F705F">
      <w:r w:rsidRPr="00684C53">
        <w:rPr>
          <w:lang w:val="en-US"/>
        </w:rPr>
        <w:t xml:space="preserve">            </w:t>
      </w:r>
      <w:r>
        <w:t>} else {</w:t>
      </w:r>
    </w:p>
    <w:p w:rsidR="001F705F" w:rsidRPr="00684C53" w:rsidRDefault="001F705F" w:rsidP="001F705F">
      <w:pPr>
        <w:rPr>
          <w:lang w:val="en-US"/>
        </w:rPr>
      </w:pPr>
      <w:r>
        <w:t xml:space="preserve">                setModalError('Ошибка при добавлении автомобиля. Проверьте</w:t>
      </w:r>
      <w:r w:rsidRPr="00684C53">
        <w:rPr>
          <w:lang w:val="en-US"/>
        </w:rPr>
        <w:t xml:space="preserve"> </w:t>
      </w:r>
      <w:r>
        <w:t>введенные</w:t>
      </w:r>
      <w:r w:rsidRPr="00684C53">
        <w:rPr>
          <w:lang w:val="en-US"/>
        </w:rPr>
        <w:t xml:space="preserve"> </w:t>
      </w:r>
      <w:r>
        <w:t>данные</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[formData, formatValidationErrors, loadVehicles, resetForm]);</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handleDelete = useCallback(async (id) =&gt; {</w:t>
      </w:r>
    </w:p>
    <w:p w:rsidR="001F705F" w:rsidRPr="00684C53" w:rsidRDefault="001F705F" w:rsidP="001F705F">
      <w:pPr>
        <w:rPr>
          <w:lang w:val="en-US"/>
        </w:rPr>
      </w:pPr>
      <w:r w:rsidRPr="00684C53">
        <w:rPr>
          <w:lang w:val="en-US"/>
        </w:rPr>
        <w:t xml:space="preserve">        </w:t>
      </w:r>
      <w:r>
        <w:t xml:space="preserve">if (window.confirm('Вы уверены, что хотите удалить этот автомобиль?')) </w:t>
      </w:r>
      <w:r w:rsidRPr="00684C53">
        <w:rPr>
          <w:lang w:val="en-US"/>
        </w:rPr>
        <w:t>{</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await deleteVehicle(id);</w:t>
      </w:r>
    </w:p>
    <w:p w:rsidR="001F705F" w:rsidRPr="00684C53" w:rsidRDefault="001F705F" w:rsidP="001F705F">
      <w:pPr>
        <w:rPr>
          <w:lang w:val="en-US"/>
        </w:rPr>
      </w:pPr>
      <w:r w:rsidRPr="00684C53">
        <w:rPr>
          <w:lang w:val="en-US"/>
        </w:rPr>
        <w:t xml:space="preserve">                await loadVehicles();</w:t>
      </w:r>
    </w:p>
    <w:p w:rsidR="001F705F" w:rsidRPr="00684C53" w:rsidRDefault="001F705F" w:rsidP="001F705F">
      <w:pPr>
        <w:rPr>
          <w:lang w:val="en-US"/>
        </w:rPr>
      </w:pPr>
      <w:r w:rsidRPr="00684C53">
        <w:rPr>
          <w:lang w:val="en-US"/>
        </w:rPr>
        <w:t xml:space="preserve">                setGlobalError(null);</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const errorMessage = error.response?.data?.message || '</w:t>
      </w:r>
      <w:r>
        <w:t>Ошибка</w:t>
      </w:r>
      <w:r w:rsidRPr="00684C53">
        <w:rPr>
          <w:lang w:val="en-US"/>
        </w:rPr>
        <w:t xml:space="preserve"> </w:t>
      </w:r>
      <w:r>
        <w:t>при</w:t>
      </w:r>
      <w:r w:rsidRPr="00684C53">
        <w:rPr>
          <w:lang w:val="en-US"/>
        </w:rPr>
        <w:t xml:space="preserve"> </w:t>
      </w:r>
      <w:r>
        <w:t>удалении</w:t>
      </w:r>
      <w:r w:rsidRPr="00684C53">
        <w:rPr>
          <w:lang w:val="en-US"/>
        </w:rPr>
        <w:t>';</w:t>
      </w:r>
    </w:p>
    <w:p w:rsidR="001F705F" w:rsidRPr="00684C53" w:rsidRDefault="001F705F" w:rsidP="001F705F">
      <w:pPr>
        <w:rPr>
          <w:lang w:val="en-US"/>
        </w:rPr>
      </w:pPr>
      <w:r w:rsidRPr="00684C53">
        <w:rPr>
          <w:lang w:val="en-US"/>
        </w:rPr>
        <w:t xml:space="preserve">                if (errorMessage.includes('foreign key') || errorMessage.includes('policies')) {</w:t>
      </w:r>
    </w:p>
    <w:p w:rsidR="001F705F" w:rsidRDefault="001F705F" w:rsidP="001F705F">
      <w:r w:rsidRPr="00684C53">
        <w:rPr>
          <w:lang w:val="en-US"/>
        </w:rPr>
        <w:t xml:space="preserve">                    </w:t>
      </w:r>
      <w:r>
        <w:t>setGlobalError('Невозможно удалить автомобиль, на который оформлены полисы');</w:t>
      </w:r>
    </w:p>
    <w:p w:rsidR="001F705F" w:rsidRPr="00684C53" w:rsidRDefault="001F705F" w:rsidP="001F705F">
      <w:pPr>
        <w:rPr>
          <w:lang w:val="en-US"/>
        </w:rPr>
      </w:pPr>
      <w:r>
        <w:t xml:space="preserve">                </w:t>
      </w:r>
      <w:r w:rsidRPr="00684C53">
        <w:rPr>
          <w:lang w:val="en-US"/>
        </w:rPr>
        <w:t>} else {</w:t>
      </w:r>
    </w:p>
    <w:p w:rsidR="001F705F" w:rsidRPr="00684C53" w:rsidRDefault="001F705F" w:rsidP="001F705F">
      <w:pPr>
        <w:rPr>
          <w:lang w:val="en-US"/>
        </w:rPr>
      </w:pPr>
      <w:r w:rsidRPr="00684C53">
        <w:rPr>
          <w:lang w:val="en-US"/>
        </w:rPr>
        <w:t xml:space="preserve">                    setGlobalError(errorMessage);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 [loadVehicles]);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openModal = useCallback(() =&gt; {</w:t>
      </w:r>
    </w:p>
    <w:p w:rsidR="001F705F" w:rsidRPr="00684C53" w:rsidRDefault="001F705F" w:rsidP="001F705F">
      <w:pPr>
        <w:rPr>
          <w:lang w:val="en-US"/>
        </w:rPr>
      </w:pPr>
      <w:r w:rsidRPr="00684C53">
        <w:rPr>
          <w:lang w:val="en-US"/>
        </w:rPr>
        <w:t xml:space="preserve">        setModalError(null);</w:t>
      </w:r>
    </w:p>
    <w:p w:rsidR="001F705F" w:rsidRPr="00684C53" w:rsidRDefault="001F705F" w:rsidP="001F705F">
      <w:pPr>
        <w:rPr>
          <w:lang w:val="en-US"/>
        </w:rPr>
      </w:pPr>
      <w:r w:rsidRPr="00684C53">
        <w:rPr>
          <w:lang w:val="en-US"/>
        </w:rPr>
        <w:t xml:space="preserve">        setShowModal(true);</w:t>
      </w:r>
    </w:p>
    <w:p w:rsidR="001F705F" w:rsidRPr="00684C53" w:rsidRDefault="001F705F" w:rsidP="001F705F">
      <w:pPr>
        <w:rPr>
          <w:lang w:val="en-US"/>
        </w:rPr>
      </w:pPr>
      <w:r w:rsidRPr="00684C53">
        <w:rPr>
          <w:lang w:val="en-US"/>
        </w:rPr>
        <w:t xml:space="preserve">    },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closeModal = useCallback(() =&gt; {</w:t>
      </w:r>
    </w:p>
    <w:p w:rsidR="001F705F" w:rsidRPr="00684C53" w:rsidRDefault="001F705F" w:rsidP="001F705F">
      <w:pPr>
        <w:rPr>
          <w:lang w:val="en-US"/>
        </w:rPr>
      </w:pPr>
      <w:r w:rsidRPr="00684C53">
        <w:rPr>
          <w:lang w:val="en-US"/>
        </w:rPr>
        <w:t xml:space="preserve">        setShowModal(false);</w:t>
      </w:r>
    </w:p>
    <w:p w:rsidR="001F705F" w:rsidRPr="00684C53" w:rsidRDefault="001F705F" w:rsidP="001F705F">
      <w:pPr>
        <w:rPr>
          <w:lang w:val="en-US"/>
        </w:rPr>
      </w:pPr>
      <w:r w:rsidRPr="00684C53">
        <w:rPr>
          <w:lang w:val="en-US"/>
        </w:rPr>
        <w:t xml:space="preserve">        setModalError(null);</w:t>
      </w:r>
    </w:p>
    <w:p w:rsidR="001F705F" w:rsidRPr="00684C53" w:rsidRDefault="001F705F" w:rsidP="001F705F">
      <w:pPr>
        <w:rPr>
          <w:lang w:val="en-US"/>
        </w:rPr>
      </w:pPr>
      <w:r w:rsidRPr="00684C53">
        <w:rPr>
          <w:lang w:val="en-US"/>
        </w:rPr>
        <w:t xml:space="preserve">    },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formatYear = useCallback((year) =&gt; {</w:t>
      </w:r>
    </w:p>
    <w:p w:rsidR="001F705F" w:rsidRPr="00684C53" w:rsidRDefault="001F705F" w:rsidP="001F705F">
      <w:pPr>
        <w:rPr>
          <w:lang w:val="en-US"/>
        </w:rPr>
      </w:pPr>
      <w:r w:rsidRPr="00684C53">
        <w:rPr>
          <w:lang w:val="en-US"/>
        </w:rPr>
        <w:t xml:space="preserve">        return year || '</w:t>
      </w:r>
      <w:r>
        <w:t>Не</w:t>
      </w:r>
      <w:r w:rsidRPr="00684C53">
        <w:rPr>
          <w:lang w:val="en-US"/>
        </w:rPr>
        <w:t xml:space="preserve"> </w:t>
      </w:r>
      <w:r>
        <w:t>указан</w:t>
      </w:r>
      <w:r w:rsidRPr="00684C53">
        <w:rPr>
          <w:lang w:val="en-US"/>
        </w:rPr>
        <w:t>';</w:t>
      </w:r>
    </w:p>
    <w:p w:rsidR="001F705F" w:rsidRPr="00684C53" w:rsidRDefault="001F705F" w:rsidP="001F705F">
      <w:pPr>
        <w:rPr>
          <w:lang w:val="en-US"/>
        </w:rPr>
      </w:pPr>
      <w:r w:rsidRPr="00684C53">
        <w:rPr>
          <w:lang w:val="en-US"/>
        </w:rPr>
        <w:t xml:space="preserve">    },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vehicles,</w:t>
      </w:r>
    </w:p>
    <w:p w:rsidR="001F705F" w:rsidRPr="00684C53" w:rsidRDefault="001F705F" w:rsidP="001F705F">
      <w:pPr>
        <w:rPr>
          <w:lang w:val="en-US"/>
        </w:rPr>
      </w:pPr>
      <w:r w:rsidRPr="00684C53">
        <w:rPr>
          <w:lang w:val="en-US"/>
        </w:rPr>
        <w:t xml:space="preserve">        loading,</w:t>
      </w:r>
    </w:p>
    <w:p w:rsidR="001F705F" w:rsidRPr="00684C53" w:rsidRDefault="001F705F" w:rsidP="001F705F">
      <w:pPr>
        <w:rPr>
          <w:lang w:val="en-US"/>
        </w:rPr>
      </w:pPr>
      <w:r w:rsidRPr="00684C53">
        <w:rPr>
          <w:lang w:val="en-US"/>
        </w:rPr>
        <w:t xml:space="preserve">        showModal,</w:t>
      </w:r>
    </w:p>
    <w:p w:rsidR="001F705F" w:rsidRPr="00684C53" w:rsidRDefault="001F705F" w:rsidP="001F705F">
      <w:pPr>
        <w:rPr>
          <w:lang w:val="en-US"/>
        </w:rPr>
      </w:pPr>
      <w:r w:rsidRPr="00684C53">
        <w:rPr>
          <w:lang w:val="en-US"/>
        </w:rPr>
        <w:t xml:space="preserve">        modalError,</w:t>
      </w:r>
    </w:p>
    <w:p w:rsidR="001F705F" w:rsidRPr="00684C53" w:rsidRDefault="001F705F" w:rsidP="001F705F">
      <w:pPr>
        <w:rPr>
          <w:lang w:val="en-US"/>
        </w:rPr>
      </w:pPr>
      <w:r w:rsidRPr="00684C53">
        <w:rPr>
          <w:lang w:val="en-US"/>
        </w:rPr>
        <w:t xml:space="preserve">        globalError,</w:t>
      </w:r>
    </w:p>
    <w:p w:rsidR="001F705F" w:rsidRPr="00684C53" w:rsidRDefault="001F705F" w:rsidP="001F705F">
      <w:pPr>
        <w:rPr>
          <w:lang w:val="en-US"/>
        </w:rPr>
      </w:pPr>
      <w:r w:rsidRPr="00684C53">
        <w:rPr>
          <w:lang w:val="en-US"/>
        </w:rPr>
        <w:t xml:space="preserve">        formData,</w:t>
      </w:r>
    </w:p>
    <w:p w:rsidR="001F705F" w:rsidRPr="00684C53" w:rsidRDefault="001F705F" w:rsidP="001F705F">
      <w:pPr>
        <w:rPr>
          <w:lang w:val="en-US"/>
        </w:rPr>
      </w:pPr>
      <w:r w:rsidRPr="00684C53">
        <w:rPr>
          <w:lang w:val="en-US"/>
        </w:rPr>
        <w:t xml:space="preserve">        vehicleCategories: ['A', 'B', 'C', 'D', 'E'],</w:t>
      </w:r>
    </w:p>
    <w:p w:rsidR="001F705F" w:rsidRPr="00684C53" w:rsidRDefault="001F705F" w:rsidP="001F705F">
      <w:pPr>
        <w:rPr>
          <w:lang w:val="en-US"/>
        </w:rPr>
      </w:pPr>
      <w:r w:rsidRPr="00684C53">
        <w:rPr>
          <w:lang w:val="en-US"/>
        </w:rPr>
        <w:t xml:space="preserve">        parkingOptions: [</w:t>
      </w:r>
    </w:p>
    <w:p w:rsidR="001F705F" w:rsidRPr="00684C53" w:rsidRDefault="001F705F" w:rsidP="001F705F">
      <w:pPr>
        <w:rPr>
          <w:lang w:val="en-US"/>
        </w:rPr>
      </w:pPr>
      <w:r w:rsidRPr="00684C53">
        <w:rPr>
          <w:lang w:val="en-US"/>
        </w:rPr>
        <w:t xml:space="preserve">            { value: 'garage', label: '</w:t>
      </w:r>
      <w:r>
        <w:t>Гараж</w:t>
      </w:r>
      <w:r w:rsidRPr="00684C53">
        <w:rPr>
          <w:lang w:val="en-US"/>
        </w:rPr>
        <w:t>' },</w:t>
      </w:r>
    </w:p>
    <w:p w:rsidR="001F705F" w:rsidRPr="00684C53" w:rsidRDefault="001F705F" w:rsidP="001F705F">
      <w:pPr>
        <w:rPr>
          <w:lang w:val="en-US"/>
        </w:rPr>
      </w:pPr>
      <w:r w:rsidRPr="00684C53">
        <w:rPr>
          <w:lang w:val="en-US"/>
        </w:rPr>
        <w:t xml:space="preserve">            { value: 'street', label: '</w:t>
      </w:r>
      <w:r>
        <w:t>Улица</w:t>
      </w:r>
      <w:r w:rsidRPr="00684C53">
        <w:rPr>
          <w:lang w:val="en-US"/>
        </w:rPr>
        <w:t>' },</w:t>
      </w:r>
    </w:p>
    <w:p w:rsidR="001F705F" w:rsidRPr="00684C53" w:rsidRDefault="001F705F" w:rsidP="001F705F">
      <w:pPr>
        <w:rPr>
          <w:lang w:val="en-US"/>
        </w:rPr>
      </w:pPr>
      <w:r w:rsidRPr="00684C53">
        <w:rPr>
          <w:lang w:val="en-US"/>
        </w:rPr>
        <w:lastRenderedPageBreak/>
        <w:t xml:space="preserve">            { value: 'parking_lot', label: '</w:t>
      </w:r>
      <w:r>
        <w:t>Охраняемая</w:t>
      </w:r>
      <w:r w:rsidRPr="00684C53">
        <w:rPr>
          <w:lang w:val="en-US"/>
        </w:rPr>
        <w:t xml:space="preserve"> </w:t>
      </w:r>
      <w:r>
        <w:t>парковка</w:t>
      </w:r>
      <w:r w:rsidRPr="00684C53">
        <w:rPr>
          <w:lang w:val="en-US"/>
        </w:rPr>
        <w:t>' },</w:t>
      </w:r>
    </w:p>
    <w:p w:rsidR="001F705F" w:rsidRPr="00684C53" w:rsidRDefault="001F705F" w:rsidP="001F705F">
      <w:pPr>
        <w:rPr>
          <w:lang w:val="en-US"/>
        </w:rPr>
      </w:pPr>
      <w:r w:rsidRPr="00684C53">
        <w:rPr>
          <w:lang w:val="en-US"/>
        </w:rPr>
        <w:t xml:space="preserve">            { value: 'other', label: '</w:t>
      </w:r>
      <w:r>
        <w:t>Другое</w:t>
      </w:r>
      <w:r w:rsidRPr="00684C53">
        <w:rPr>
          <w:lang w:val="en-US"/>
        </w:rPr>
        <w:t>'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handleInputChange,</w:t>
      </w:r>
    </w:p>
    <w:p w:rsidR="001F705F" w:rsidRPr="00684C53" w:rsidRDefault="001F705F" w:rsidP="001F705F">
      <w:pPr>
        <w:rPr>
          <w:lang w:val="en-US"/>
        </w:rPr>
      </w:pPr>
      <w:r w:rsidRPr="00684C53">
        <w:rPr>
          <w:lang w:val="en-US"/>
        </w:rPr>
        <w:t xml:space="preserve">        handleSubmit,</w:t>
      </w:r>
    </w:p>
    <w:p w:rsidR="001F705F" w:rsidRPr="00684C53" w:rsidRDefault="001F705F" w:rsidP="001F705F">
      <w:pPr>
        <w:rPr>
          <w:lang w:val="en-US"/>
        </w:rPr>
      </w:pPr>
      <w:r w:rsidRPr="00684C53">
        <w:rPr>
          <w:lang w:val="en-US"/>
        </w:rPr>
        <w:t xml:space="preserve">        handleDelete,</w:t>
      </w:r>
    </w:p>
    <w:p w:rsidR="001F705F" w:rsidRPr="00684C53" w:rsidRDefault="001F705F" w:rsidP="001F705F">
      <w:pPr>
        <w:rPr>
          <w:lang w:val="en-US"/>
        </w:rPr>
      </w:pPr>
      <w:r w:rsidRPr="00684C53">
        <w:rPr>
          <w:lang w:val="en-US"/>
        </w:rPr>
        <w:t xml:space="preserve">        openModal,</w:t>
      </w:r>
    </w:p>
    <w:p w:rsidR="001F705F" w:rsidRPr="00684C53" w:rsidRDefault="001F705F" w:rsidP="001F705F">
      <w:pPr>
        <w:rPr>
          <w:lang w:val="en-US"/>
        </w:rPr>
      </w:pPr>
      <w:r w:rsidRPr="00684C53">
        <w:rPr>
          <w:lang w:val="en-US"/>
        </w:rPr>
        <w:t xml:space="preserve">        closeModal,</w:t>
      </w:r>
    </w:p>
    <w:p w:rsidR="001F705F" w:rsidRPr="00684C53" w:rsidRDefault="001F705F" w:rsidP="001F705F">
      <w:pPr>
        <w:rPr>
          <w:lang w:val="en-US"/>
        </w:rPr>
      </w:pPr>
      <w:r w:rsidRPr="00684C53">
        <w:rPr>
          <w:lang w:val="en-US"/>
        </w:rPr>
        <w:t xml:space="preserve">        resetForm,</w:t>
      </w:r>
    </w:p>
    <w:p w:rsidR="001F705F" w:rsidRPr="00684C53" w:rsidRDefault="001F705F" w:rsidP="001F705F">
      <w:pPr>
        <w:rPr>
          <w:lang w:val="en-US"/>
        </w:rPr>
      </w:pPr>
      <w:r w:rsidRPr="00684C53">
        <w:rPr>
          <w:lang w:val="en-US"/>
        </w:rPr>
        <w:t xml:space="preserve">        setFormData,</w:t>
      </w:r>
    </w:p>
    <w:p w:rsidR="001F705F" w:rsidRPr="00684C53" w:rsidRDefault="001F705F" w:rsidP="001F705F">
      <w:pPr>
        <w:rPr>
          <w:lang w:val="en-US"/>
        </w:rPr>
      </w:pPr>
      <w:r w:rsidRPr="00684C53">
        <w:rPr>
          <w:lang w:val="en-US"/>
        </w:rPr>
        <w:t xml:space="preserve">        formatYear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authValidations.js</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 as yup from 'yup';</w:t>
      </w:r>
    </w:p>
    <w:p w:rsidR="001F705F" w:rsidRPr="00684C53" w:rsidRDefault="001F705F" w:rsidP="001F705F">
      <w:pPr>
        <w:rPr>
          <w:lang w:val="en-US"/>
        </w:rPr>
      </w:pPr>
    </w:p>
    <w:p w:rsidR="001F705F" w:rsidRPr="00684C53" w:rsidRDefault="001F705F" w:rsidP="001F705F">
      <w:pPr>
        <w:rPr>
          <w:lang w:val="en-US"/>
        </w:rPr>
      </w:pPr>
      <w:r w:rsidRPr="00684C53">
        <w:rPr>
          <w:lang w:val="en-US"/>
        </w:rPr>
        <w:t>const CURRENT_DATE = new Date();</w:t>
      </w:r>
    </w:p>
    <w:p w:rsidR="001F705F" w:rsidRPr="00684C53" w:rsidRDefault="001F705F" w:rsidP="001F705F">
      <w:pPr>
        <w:rPr>
          <w:lang w:val="en-US"/>
        </w:rPr>
      </w:pPr>
      <w:r w:rsidRPr="00684C53">
        <w:rPr>
          <w:lang w:val="en-US"/>
        </w:rPr>
        <w:t>const CURRENT_YEAR = CURRENT_DATE.getFullYear();</w:t>
      </w:r>
    </w:p>
    <w:p w:rsidR="001F705F" w:rsidRPr="00684C53" w:rsidRDefault="001F705F" w:rsidP="001F705F">
      <w:pPr>
        <w:rPr>
          <w:lang w:val="en-US"/>
        </w:rPr>
      </w:pPr>
    </w:p>
    <w:p w:rsidR="001F705F" w:rsidRDefault="001F705F" w:rsidP="001F705F">
      <w:r>
        <w:t xml:space="preserve">// Общая функция валидации даты в формате YYYY-MM-DD </w:t>
      </w:r>
    </w:p>
    <w:p w:rsidR="001F705F" w:rsidRPr="00684C53" w:rsidRDefault="001F705F" w:rsidP="001F705F">
      <w:pPr>
        <w:rPr>
          <w:lang w:val="en-US"/>
        </w:rPr>
      </w:pPr>
      <w:r w:rsidRPr="00684C53">
        <w:rPr>
          <w:lang w:val="en-US"/>
        </w:rPr>
        <w:t>export const isValidDateISO = (dateString) =&gt; {</w:t>
      </w:r>
    </w:p>
    <w:p w:rsidR="001F705F" w:rsidRPr="00684C53" w:rsidRDefault="001F705F" w:rsidP="001F705F">
      <w:pPr>
        <w:rPr>
          <w:lang w:val="en-US"/>
        </w:rPr>
      </w:pPr>
      <w:r w:rsidRPr="00684C53">
        <w:rPr>
          <w:lang w:val="en-US"/>
        </w:rPr>
        <w:t xml:space="preserve">    if (!dateString) return false;</w:t>
      </w:r>
    </w:p>
    <w:p w:rsidR="001F705F" w:rsidRPr="00684C53" w:rsidRDefault="001F705F" w:rsidP="001F705F">
      <w:pPr>
        <w:rPr>
          <w:lang w:val="en-US"/>
        </w:rPr>
      </w:pPr>
      <w:r w:rsidRPr="00684C53">
        <w:rPr>
          <w:lang w:val="en-US"/>
        </w:rPr>
        <w:t xml:space="preserve">    const match = dateString.match(/^(\d{4})-(\d{2})-(\d{2})$/);</w:t>
      </w:r>
    </w:p>
    <w:p w:rsidR="001F705F" w:rsidRPr="00684C53" w:rsidRDefault="001F705F" w:rsidP="001F705F">
      <w:pPr>
        <w:rPr>
          <w:lang w:val="en-US"/>
        </w:rPr>
      </w:pPr>
      <w:r w:rsidRPr="00684C53">
        <w:rPr>
          <w:lang w:val="en-US"/>
        </w:rPr>
        <w:t xml:space="preserve">    if (!match) return 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const year = parseInt(match[1]);</w:t>
      </w:r>
    </w:p>
    <w:p w:rsidR="001F705F" w:rsidRPr="00684C53" w:rsidRDefault="001F705F" w:rsidP="001F705F">
      <w:pPr>
        <w:rPr>
          <w:lang w:val="en-US"/>
        </w:rPr>
      </w:pPr>
      <w:r w:rsidRPr="00684C53">
        <w:rPr>
          <w:lang w:val="en-US"/>
        </w:rPr>
        <w:t xml:space="preserve">    const month = parseInt(match[2]);</w:t>
      </w:r>
    </w:p>
    <w:p w:rsidR="001F705F" w:rsidRPr="00684C53" w:rsidRDefault="001F705F" w:rsidP="001F705F">
      <w:pPr>
        <w:rPr>
          <w:lang w:val="en-US"/>
        </w:rPr>
      </w:pPr>
      <w:r w:rsidRPr="00684C53">
        <w:rPr>
          <w:lang w:val="en-US"/>
        </w:rPr>
        <w:t xml:space="preserve">    const day = parseInt(match[3]);</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(month &lt; 1 || month &gt; 12) return false;</w:t>
      </w:r>
    </w:p>
    <w:p w:rsidR="001F705F" w:rsidRPr="00684C53" w:rsidRDefault="001F705F" w:rsidP="001F705F">
      <w:pPr>
        <w:rPr>
          <w:lang w:val="en-US"/>
        </w:rPr>
      </w:pPr>
      <w:r w:rsidRPr="00684C53">
        <w:rPr>
          <w:lang w:val="en-US"/>
        </w:rPr>
        <w:t xml:space="preserve">    if (day &lt; 1 || day &gt; 31) return false;</w:t>
      </w:r>
    </w:p>
    <w:p w:rsidR="001F705F" w:rsidRPr="00684C53" w:rsidRDefault="001F705F" w:rsidP="001F705F">
      <w:pPr>
        <w:rPr>
          <w:lang w:val="en-US"/>
        </w:rPr>
      </w:pPr>
      <w:r w:rsidRPr="00684C53">
        <w:rPr>
          <w:lang w:val="en-US"/>
        </w:rPr>
        <w:t xml:space="preserve">    if (year &lt; 1900) return false;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date = new Date(year, month - 1, day);</w:t>
      </w:r>
    </w:p>
    <w:p w:rsidR="001F705F" w:rsidRPr="00684C53" w:rsidRDefault="001F705F" w:rsidP="001F705F">
      <w:pPr>
        <w:rPr>
          <w:lang w:val="en-US"/>
        </w:rPr>
      </w:pPr>
      <w:r w:rsidRPr="00684C53">
        <w:rPr>
          <w:lang w:val="en-US"/>
        </w:rPr>
        <w:t xml:space="preserve">    return date.getDate() === day &amp;&amp; </w:t>
      </w:r>
    </w:p>
    <w:p w:rsidR="001F705F" w:rsidRPr="00684C53" w:rsidRDefault="001F705F" w:rsidP="001F705F">
      <w:pPr>
        <w:rPr>
          <w:lang w:val="en-US"/>
        </w:rPr>
      </w:pPr>
      <w:r w:rsidRPr="00684C53">
        <w:rPr>
          <w:lang w:val="en-US"/>
        </w:rPr>
        <w:t xml:space="preserve">           date.getMonth() === month - 1 &amp;&amp; </w:t>
      </w:r>
    </w:p>
    <w:p w:rsidR="001F705F" w:rsidRDefault="001F705F" w:rsidP="001F705F">
      <w:r w:rsidRPr="00684C53">
        <w:rPr>
          <w:lang w:val="en-US"/>
        </w:rPr>
        <w:t xml:space="preserve">           </w:t>
      </w:r>
      <w:r>
        <w:t>date.getFullYear() === year;</w:t>
      </w:r>
    </w:p>
    <w:p w:rsidR="001F705F" w:rsidRDefault="001F705F" w:rsidP="001F705F">
      <w:r>
        <w:t>};</w:t>
      </w:r>
    </w:p>
    <w:p w:rsidR="001F705F" w:rsidRDefault="001F705F" w:rsidP="001F705F"/>
    <w:p w:rsidR="001F705F" w:rsidRDefault="001F705F" w:rsidP="001F705F">
      <w:r>
        <w:t>// Функция валидации даты с проверкой на будущее (для дат, которые не могут быть в будущем)</w:t>
      </w:r>
    </w:p>
    <w:p w:rsidR="001F705F" w:rsidRPr="00684C53" w:rsidRDefault="001F705F" w:rsidP="001F705F">
      <w:pPr>
        <w:rPr>
          <w:lang w:val="en-US"/>
        </w:rPr>
      </w:pPr>
      <w:r w:rsidRPr="00684C53">
        <w:rPr>
          <w:lang w:val="en-US"/>
        </w:rPr>
        <w:t>export const isValidDateNotFuture = (dateString) =&gt; {</w:t>
      </w:r>
    </w:p>
    <w:p w:rsidR="001F705F" w:rsidRPr="00684C53" w:rsidRDefault="001F705F" w:rsidP="001F705F">
      <w:pPr>
        <w:rPr>
          <w:lang w:val="en-US"/>
        </w:rPr>
      </w:pPr>
      <w:r w:rsidRPr="00684C53">
        <w:rPr>
          <w:lang w:val="en-US"/>
        </w:rPr>
        <w:t xml:space="preserve">    if (!isValidDateISO(dateString)) return false;</w:t>
      </w:r>
    </w:p>
    <w:p w:rsidR="001F705F" w:rsidRPr="00684C53" w:rsidRDefault="001F705F" w:rsidP="001F705F">
      <w:pPr>
        <w:rPr>
          <w:lang w:val="en-US"/>
        </w:rPr>
      </w:pPr>
      <w:r w:rsidRPr="00684C53">
        <w:rPr>
          <w:lang w:val="en-US"/>
        </w:rPr>
        <w:t xml:space="preserve">    const [year, month, day] = dateString.split('-').map(Number);</w:t>
      </w:r>
    </w:p>
    <w:p w:rsidR="001F705F" w:rsidRPr="00684C53" w:rsidRDefault="001F705F" w:rsidP="001F705F">
      <w:pPr>
        <w:rPr>
          <w:lang w:val="en-US"/>
        </w:rPr>
      </w:pPr>
      <w:r w:rsidRPr="00684C53">
        <w:rPr>
          <w:lang w:val="en-US"/>
        </w:rPr>
        <w:t xml:space="preserve">    const date = new Date(year, month - 1, day);</w:t>
      </w:r>
    </w:p>
    <w:p w:rsidR="001F705F" w:rsidRDefault="001F705F" w:rsidP="001F705F">
      <w:r w:rsidRPr="00684C53">
        <w:rPr>
          <w:lang w:val="en-US"/>
        </w:rPr>
        <w:t xml:space="preserve">    </w:t>
      </w:r>
      <w:r>
        <w:t>return date &lt;= CURRENT_DATE;</w:t>
      </w:r>
    </w:p>
    <w:p w:rsidR="001F705F" w:rsidRDefault="001F705F" w:rsidP="001F705F">
      <w:r>
        <w:t>};</w:t>
      </w:r>
    </w:p>
    <w:p w:rsidR="001F705F" w:rsidRDefault="001F705F" w:rsidP="001F705F"/>
    <w:p w:rsidR="001F705F" w:rsidRDefault="001F705F" w:rsidP="001F705F">
      <w:r>
        <w:t>// Схема для даты с проверкой на будущее (прошлая дата)</w:t>
      </w:r>
    </w:p>
    <w:p w:rsidR="001F705F" w:rsidRPr="00684C53" w:rsidRDefault="001F705F" w:rsidP="001F705F">
      <w:pPr>
        <w:rPr>
          <w:lang w:val="en-US"/>
        </w:rPr>
      </w:pPr>
      <w:r w:rsidRPr="00684C53">
        <w:rPr>
          <w:lang w:val="en-US"/>
        </w:rPr>
        <w:t>export const pastDateSchema = (fieldName) =&gt; {</w:t>
      </w:r>
    </w:p>
    <w:p w:rsidR="001F705F" w:rsidRPr="00684C53" w:rsidRDefault="001F705F" w:rsidP="001F705F">
      <w:pPr>
        <w:rPr>
          <w:lang w:val="en-US"/>
        </w:rPr>
      </w:pPr>
      <w:r w:rsidRPr="00684C53">
        <w:rPr>
          <w:lang w:val="en-US"/>
        </w:rPr>
        <w:t xml:space="preserve">    return yup.string()</w:t>
      </w:r>
    </w:p>
    <w:p w:rsidR="001F705F" w:rsidRPr="00684C53" w:rsidRDefault="001F705F" w:rsidP="001F705F">
      <w:pPr>
        <w:rPr>
          <w:lang w:val="en-US"/>
        </w:rPr>
      </w:pPr>
      <w:r w:rsidRPr="00684C53">
        <w:rPr>
          <w:lang w:val="en-US"/>
        </w:rPr>
        <w:t xml:space="preserve">        .required(`${fieldName} </w:t>
      </w:r>
      <w:r>
        <w:t>обязательна</w:t>
      </w:r>
      <w:r w:rsidRPr="00684C53">
        <w:rPr>
          <w:lang w:val="en-US"/>
        </w:rPr>
        <w:t>`)</w:t>
      </w:r>
    </w:p>
    <w:p w:rsidR="001F705F" w:rsidRPr="00684C53" w:rsidRDefault="001F705F" w:rsidP="001F705F">
      <w:pPr>
        <w:rPr>
          <w:lang w:val="en-US"/>
        </w:rPr>
      </w:pPr>
      <w:r w:rsidRPr="00684C53">
        <w:rPr>
          <w:lang w:val="en-US"/>
        </w:rPr>
        <w:t xml:space="preserve">        .test('valid-format', '</w:t>
      </w:r>
      <w:r>
        <w:t>Введите</w:t>
      </w:r>
      <w:r w:rsidRPr="00684C53">
        <w:rPr>
          <w:lang w:val="en-US"/>
        </w:rPr>
        <w:t xml:space="preserve"> </w:t>
      </w:r>
      <w:r>
        <w:t>корректную</w:t>
      </w:r>
      <w:r w:rsidRPr="00684C53">
        <w:rPr>
          <w:lang w:val="en-US"/>
        </w:rPr>
        <w:t xml:space="preserve"> </w:t>
      </w:r>
      <w:r>
        <w:t>дату</w:t>
      </w:r>
      <w:r w:rsidRPr="00684C53">
        <w:rPr>
          <w:lang w:val="en-US"/>
        </w:rPr>
        <w:t>', isValidDateISO)</w:t>
      </w:r>
    </w:p>
    <w:p w:rsidR="001F705F" w:rsidRPr="00684C53" w:rsidRDefault="001F705F" w:rsidP="001F705F">
      <w:pPr>
        <w:rPr>
          <w:lang w:val="en-US"/>
        </w:rPr>
      </w:pPr>
      <w:r w:rsidRPr="00684C53">
        <w:rPr>
          <w:lang w:val="en-US"/>
        </w:rPr>
        <w:t xml:space="preserve">        .test('not-future', `${fieldName} </w:t>
      </w:r>
      <w:r>
        <w:t>не</w:t>
      </w:r>
      <w:r w:rsidRPr="00684C53">
        <w:rPr>
          <w:lang w:val="en-US"/>
        </w:rPr>
        <w:t xml:space="preserve"> </w:t>
      </w:r>
      <w:r>
        <w:t>может</w:t>
      </w:r>
      <w:r w:rsidRPr="00684C53">
        <w:rPr>
          <w:lang w:val="en-US"/>
        </w:rPr>
        <w:t xml:space="preserve"> </w:t>
      </w:r>
      <w:r>
        <w:t>быть</w:t>
      </w:r>
      <w:r w:rsidRPr="00684C53">
        <w:rPr>
          <w:lang w:val="en-US"/>
        </w:rPr>
        <w:t xml:space="preserve"> </w:t>
      </w:r>
      <w:r>
        <w:t>в</w:t>
      </w:r>
      <w:r w:rsidRPr="00684C53">
        <w:rPr>
          <w:lang w:val="en-US"/>
        </w:rPr>
        <w:t xml:space="preserve"> </w:t>
      </w:r>
      <w:r>
        <w:t>будущем</w:t>
      </w:r>
      <w:r w:rsidRPr="00684C53">
        <w:rPr>
          <w:lang w:val="en-US"/>
        </w:rPr>
        <w:t>`, (value) =&gt; {</w:t>
      </w:r>
    </w:p>
    <w:p w:rsidR="001F705F" w:rsidRPr="00684C53" w:rsidRDefault="001F705F" w:rsidP="001F705F">
      <w:pPr>
        <w:rPr>
          <w:lang w:val="en-US"/>
        </w:rPr>
      </w:pPr>
      <w:r w:rsidRPr="00684C53">
        <w:rPr>
          <w:lang w:val="en-US"/>
        </w:rPr>
        <w:lastRenderedPageBreak/>
        <w:t xml:space="preserve">            if (!value) return false;</w:t>
      </w:r>
    </w:p>
    <w:p w:rsidR="001F705F" w:rsidRPr="00684C53" w:rsidRDefault="001F705F" w:rsidP="001F705F">
      <w:pPr>
        <w:rPr>
          <w:lang w:val="en-US"/>
        </w:rPr>
      </w:pPr>
      <w:r w:rsidRPr="00684C53">
        <w:rPr>
          <w:lang w:val="en-US"/>
        </w:rPr>
        <w:t xml:space="preserve">            return isValidDateNotFuture(value);</w:t>
      </w:r>
    </w:p>
    <w:p w:rsidR="001F705F" w:rsidRDefault="001F705F" w:rsidP="001F705F">
      <w:r w:rsidRPr="00684C53">
        <w:rPr>
          <w:lang w:val="en-US"/>
        </w:rPr>
        <w:t xml:space="preserve">        </w:t>
      </w:r>
      <w:r>
        <w:t>});</w:t>
      </w:r>
    </w:p>
    <w:p w:rsidR="001F705F" w:rsidRDefault="001F705F" w:rsidP="001F705F">
      <w:r>
        <w:t>};</w:t>
      </w:r>
    </w:p>
    <w:p w:rsidR="001F705F" w:rsidRDefault="001F705F" w:rsidP="001F705F"/>
    <w:p w:rsidR="001F705F" w:rsidRDefault="001F705F" w:rsidP="001F705F">
      <w:r>
        <w:t>// Схема для даты окончания (может быть в будущем)</w:t>
      </w:r>
    </w:p>
    <w:p w:rsidR="001F705F" w:rsidRPr="00684C53" w:rsidRDefault="001F705F" w:rsidP="001F705F">
      <w:pPr>
        <w:rPr>
          <w:lang w:val="en-US"/>
        </w:rPr>
      </w:pPr>
      <w:r w:rsidRPr="00684C53">
        <w:rPr>
          <w:lang w:val="en-US"/>
        </w:rPr>
        <w:t>export const futureDateSchema = (fieldName) =&gt; {</w:t>
      </w:r>
    </w:p>
    <w:p w:rsidR="001F705F" w:rsidRPr="00684C53" w:rsidRDefault="001F705F" w:rsidP="001F705F">
      <w:pPr>
        <w:rPr>
          <w:lang w:val="en-US"/>
        </w:rPr>
      </w:pPr>
      <w:r w:rsidRPr="00684C53">
        <w:rPr>
          <w:lang w:val="en-US"/>
        </w:rPr>
        <w:t xml:space="preserve">    return yup.string()</w:t>
      </w:r>
    </w:p>
    <w:p w:rsidR="001F705F" w:rsidRPr="00684C53" w:rsidRDefault="001F705F" w:rsidP="001F705F">
      <w:pPr>
        <w:rPr>
          <w:lang w:val="en-US"/>
        </w:rPr>
      </w:pPr>
      <w:r w:rsidRPr="00684C53">
        <w:rPr>
          <w:lang w:val="en-US"/>
        </w:rPr>
        <w:t xml:space="preserve">        .required(`${fieldName} </w:t>
      </w:r>
      <w:r>
        <w:t>обязательна</w:t>
      </w:r>
      <w:r w:rsidRPr="00684C53">
        <w:rPr>
          <w:lang w:val="en-US"/>
        </w:rPr>
        <w:t>`)</w:t>
      </w:r>
    </w:p>
    <w:p w:rsidR="001F705F" w:rsidRPr="00684C53" w:rsidRDefault="001F705F" w:rsidP="001F705F">
      <w:pPr>
        <w:rPr>
          <w:lang w:val="en-US"/>
        </w:rPr>
      </w:pPr>
      <w:r w:rsidRPr="00684C53">
        <w:rPr>
          <w:lang w:val="en-US"/>
        </w:rPr>
        <w:t xml:space="preserve">        .test('valid-format', '</w:t>
      </w:r>
      <w:r>
        <w:t>Введите</w:t>
      </w:r>
      <w:r w:rsidRPr="00684C53">
        <w:rPr>
          <w:lang w:val="en-US"/>
        </w:rPr>
        <w:t xml:space="preserve"> </w:t>
      </w:r>
      <w:r>
        <w:t>корректную</w:t>
      </w:r>
      <w:r w:rsidRPr="00684C53">
        <w:rPr>
          <w:lang w:val="en-US"/>
        </w:rPr>
        <w:t xml:space="preserve"> </w:t>
      </w:r>
      <w:r>
        <w:t>дату</w:t>
      </w:r>
      <w:r w:rsidRPr="00684C53">
        <w:rPr>
          <w:lang w:val="en-US"/>
        </w:rPr>
        <w:t>', isValidDateISO);</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r>
        <w:t>Общие</w:t>
      </w:r>
      <w:r w:rsidRPr="00684C53">
        <w:rPr>
          <w:lang w:val="en-US"/>
        </w:rPr>
        <w:t xml:space="preserve"> </w:t>
      </w:r>
      <w:r>
        <w:t>правила</w:t>
      </w:r>
      <w:r w:rsidRPr="00684C53">
        <w:rPr>
          <w:lang w:val="en-US"/>
        </w:rPr>
        <w:t xml:space="preserve"> </w:t>
      </w:r>
      <w:r>
        <w:t>для</w:t>
      </w:r>
      <w:r w:rsidRPr="00684C53">
        <w:rPr>
          <w:lang w:val="en-US"/>
        </w:rPr>
        <w:t xml:space="preserve"> </w:t>
      </w:r>
      <w:r>
        <w:t>пароля</w:t>
      </w:r>
    </w:p>
    <w:p w:rsidR="001F705F" w:rsidRPr="00684C53" w:rsidRDefault="001F705F" w:rsidP="001F705F">
      <w:pPr>
        <w:rPr>
          <w:lang w:val="en-US"/>
        </w:rPr>
      </w:pPr>
      <w:r w:rsidRPr="00684C53">
        <w:rPr>
          <w:lang w:val="en-US"/>
        </w:rPr>
        <w:t>export const passwordRules = {</w:t>
      </w:r>
    </w:p>
    <w:p w:rsidR="001F705F" w:rsidRPr="00684C53" w:rsidRDefault="001F705F" w:rsidP="001F705F">
      <w:pPr>
        <w:rPr>
          <w:lang w:val="en-US"/>
        </w:rPr>
      </w:pPr>
      <w:r w:rsidRPr="00684C53">
        <w:rPr>
          <w:lang w:val="en-US"/>
        </w:rPr>
        <w:t xml:space="preserve">    min: 8,</w:t>
      </w:r>
    </w:p>
    <w:p w:rsidR="001F705F" w:rsidRPr="00684C53" w:rsidRDefault="001F705F" w:rsidP="001F705F">
      <w:pPr>
        <w:rPr>
          <w:lang w:val="en-US"/>
        </w:rPr>
      </w:pPr>
      <w:r w:rsidRPr="00684C53">
        <w:rPr>
          <w:lang w:val="en-US"/>
        </w:rPr>
        <w:t xml:space="preserve">    max: 32,</w:t>
      </w:r>
    </w:p>
    <w:p w:rsidR="001F705F" w:rsidRPr="00684C53" w:rsidRDefault="001F705F" w:rsidP="001F705F">
      <w:pPr>
        <w:rPr>
          <w:lang w:val="en-US"/>
        </w:rPr>
      </w:pPr>
      <w:r w:rsidRPr="00684C53">
        <w:rPr>
          <w:lang w:val="en-US"/>
        </w:rPr>
        <w:t xml:space="preserve">    hasUpperCase: /[A-Z</w:t>
      </w:r>
      <w:r>
        <w:t>А</w:t>
      </w:r>
      <w:r w:rsidRPr="00684C53">
        <w:rPr>
          <w:lang w:val="en-US"/>
        </w:rPr>
        <w:t>-</w:t>
      </w:r>
      <w:r>
        <w:t>Я</w:t>
      </w:r>
      <w:r w:rsidRPr="00684C53">
        <w:rPr>
          <w:lang w:val="en-US"/>
        </w:rPr>
        <w:t>]/,</w:t>
      </w:r>
    </w:p>
    <w:p w:rsidR="001F705F" w:rsidRPr="00684C53" w:rsidRDefault="001F705F" w:rsidP="001F705F">
      <w:pPr>
        <w:rPr>
          <w:lang w:val="en-US"/>
        </w:rPr>
      </w:pPr>
      <w:r w:rsidRPr="00684C53">
        <w:rPr>
          <w:lang w:val="en-US"/>
        </w:rPr>
        <w:t xml:space="preserve">    hasLowerCase: /[a-z</w:t>
      </w:r>
      <w:r>
        <w:t>а</w:t>
      </w:r>
      <w:r w:rsidRPr="00684C53">
        <w:rPr>
          <w:lang w:val="en-US"/>
        </w:rPr>
        <w:t>-</w:t>
      </w:r>
      <w:r>
        <w:t>я</w:t>
      </w:r>
      <w:r w:rsidRPr="00684C53">
        <w:rPr>
          <w:lang w:val="en-US"/>
        </w:rPr>
        <w:t>]/,</w:t>
      </w:r>
    </w:p>
    <w:p w:rsidR="001F705F" w:rsidRPr="00684C53" w:rsidRDefault="001F705F" w:rsidP="001F705F">
      <w:pPr>
        <w:rPr>
          <w:lang w:val="en-US"/>
        </w:rPr>
      </w:pPr>
      <w:r w:rsidRPr="00684C53">
        <w:rPr>
          <w:lang w:val="en-US"/>
        </w:rPr>
        <w:t xml:space="preserve">    hasNumber: /[0-9]/,</w:t>
      </w:r>
    </w:p>
    <w:p w:rsidR="001F705F" w:rsidRPr="00684C53" w:rsidRDefault="001F705F" w:rsidP="001F705F">
      <w:pPr>
        <w:rPr>
          <w:lang w:val="en-US"/>
        </w:rPr>
      </w:pPr>
      <w:r w:rsidRPr="00684C53">
        <w:rPr>
          <w:lang w:val="en-US"/>
        </w:rPr>
        <w:t xml:space="preserve">    hasSpecial: /[!@#$%^&amp;*]/,</w:t>
      </w:r>
    </w:p>
    <w:p w:rsidR="001F705F" w:rsidRPr="00684C53" w:rsidRDefault="001F705F" w:rsidP="001F705F">
      <w:pPr>
        <w:rPr>
          <w:lang w:val="en-US"/>
        </w:rPr>
      </w:pPr>
      <w:r w:rsidRPr="00684C53">
        <w:rPr>
          <w:lang w:val="en-US"/>
        </w:rPr>
        <w:t xml:space="preserve">    noCyrillic: /^[a-zA-Z0-9!@#$%^&amp;*]+$/</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r>
        <w:t>Схема</w:t>
      </w:r>
      <w:r w:rsidRPr="00684C53">
        <w:rPr>
          <w:lang w:val="en-US"/>
        </w:rPr>
        <w:t xml:space="preserve"> </w:t>
      </w:r>
      <w:r>
        <w:t>для</w:t>
      </w:r>
      <w:r w:rsidRPr="00684C53">
        <w:rPr>
          <w:lang w:val="en-US"/>
        </w:rPr>
        <w:t xml:space="preserve"> </w:t>
      </w:r>
      <w:r>
        <w:t>личных</w:t>
      </w:r>
      <w:r w:rsidRPr="00684C53">
        <w:rPr>
          <w:lang w:val="en-US"/>
        </w:rPr>
        <w:t xml:space="preserve"> </w:t>
      </w:r>
      <w:r>
        <w:t>данных</w:t>
      </w:r>
    </w:p>
    <w:p w:rsidR="001F705F" w:rsidRPr="00684C53" w:rsidRDefault="001F705F" w:rsidP="001F705F">
      <w:pPr>
        <w:rPr>
          <w:lang w:val="en-US"/>
        </w:rPr>
      </w:pPr>
      <w:r w:rsidRPr="00684C53">
        <w:rPr>
          <w:lang w:val="en-US"/>
        </w:rPr>
        <w:t>export const personalInfoSchema = {</w:t>
      </w:r>
    </w:p>
    <w:p w:rsidR="001F705F" w:rsidRPr="00684C53" w:rsidRDefault="001F705F" w:rsidP="001F705F">
      <w:pPr>
        <w:rPr>
          <w:lang w:val="en-US"/>
        </w:rPr>
      </w:pPr>
      <w:r w:rsidRPr="00684C53">
        <w:rPr>
          <w:lang w:val="en-US"/>
        </w:rPr>
        <w:t xml:space="preserve">    surname: yup.string()</w:t>
      </w:r>
    </w:p>
    <w:p w:rsidR="001F705F" w:rsidRPr="00684C53" w:rsidRDefault="001F705F" w:rsidP="001F705F">
      <w:pPr>
        <w:rPr>
          <w:lang w:val="en-US"/>
        </w:rPr>
      </w:pPr>
      <w:r w:rsidRPr="00684C53">
        <w:rPr>
          <w:lang w:val="en-US"/>
        </w:rPr>
        <w:t xml:space="preserve">        .required('</w:t>
      </w:r>
      <w:r>
        <w:t>Фамилия</w:t>
      </w:r>
      <w:r w:rsidRPr="00684C53">
        <w:rPr>
          <w:lang w:val="en-US"/>
        </w:rPr>
        <w:t xml:space="preserve"> </w:t>
      </w:r>
      <w:r>
        <w:t>обязательна</w:t>
      </w:r>
      <w:r w:rsidRPr="00684C53">
        <w:rPr>
          <w:lang w:val="en-US"/>
        </w:rPr>
        <w:t>')</w:t>
      </w:r>
    </w:p>
    <w:p w:rsidR="001F705F" w:rsidRDefault="001F705F" w:rsidP="001F705F">
      <w:r w:rsidRPr="00684C53">
        <w:rPr>
          <w:lang w:val="en-US"/>
        </w:rPr>
        <w:t xml:space="preserve">        </w:t>
      </w:r>
      <w:r>
        <w:t>.matches(/^[А-ЯЁ][а-яё]+(-[А-ЯЁ][а-яё]+)?$/, 'Фамилия должна начинаться с заглавной буквы и содержать только русские буквы')</w:t>
      </w:r>
    </w:p>
    <w:p w:rsidR="001F705F" w:rsidRDefault="001F705F" w:rsidP="001F705F">
      <w:r>
        <w:lastRenderedPageBreak/>
        <w:t xml:space="preserve">        .min(2, 'Фамилия должна содержать минимум 2 символа')</w:t>
      </w:r>
    </w:p>
    <w:p w:rsidR="001F705F" w:rsidRDefault="001F705F" w:rsidP="001F705F">
      <w:r>
        <w:t xml:space="preserve">        .max(50, 'Фамилия должна содержать максимум 50 символов'),</w:t>
      </w:r>
    </w:p>
    <w:p w:rsidR="001F705F" w:rsidRDefault="001F705F" w:rsidP="001F705F">
      <w:r>
        <w:t xml:space="preserve">    </w:t>
      </w:r>
    </w:p>
    <w:p w:rsidR="001F705F" w:rsidRPr="00684C53" w:rsidRDefault="001F705F" w:rsidP="001F705F">
      <w:pPr>
        <w:rPr>
          <w:lang w:val="en-US"/>
        </w:rPr>
      </w:pPr>
      <w:r>
        <w:t xml:space="preserve">    </w:t>
      </w:r>
      <w:r w:rsidRPr="00684C53">
        <w:rPr>
          <w:lang w:val="en-US"/>
        </w:rPr>
        <w:t>name: yup.string()</w:t>
      </w:r>
    </w:p>
    <w:p w:rsidR="001F705F" w:rsidRPr="00684C53" w:rsidRDefault="001F705F" w:rsidP="001F705F">
      <w:pPr>
        <w:rPr>
          <w:lang w:val="en-US"/>
        </w:rPr>
      </w:pPr>
      <w:r w:rsidRPr="00684C53">
        <w:rPr>
          <w:lang w:val="en-US"/>
        </w:rPr>
        <w:t xml:space="preserve">        .required('</w:t>
      </w:r>
      <w:r>
        <w:t>Имя</w:t>
      </w:r>
      <w:r w:rsidRPr="00684C53">
        <w:rPr>
          <w:lang w:val="en-US"/>
        </w:rPr>
        <w:t xml:space="preserve"> </w:t>
      </w:r>
      <w:r>
        <w:t>обязательно</w:t>
      </w:r>
      <w:r w:rsidRPr="00684C53">
        <w:rPr>
          <w:lang w:val="en-US"/>
        </w:rPr>
        <w:t>')</w:t>
      </w:r>
    </w:p>
    <w:p w:rsidR="001F705F" w:rsidRDefault="001F705F" w:rsidP="001F705F">
      <w:r w:rsidRPr="00684C53">
        <w:rPr>
          <w:lang w:val="en-US"/>
        </w:rPr>
        <w:t xml:space="preserve">        </w:t>
      </w:r>
      <w:r>
        <w:t>.matches(/^[А-ЯЁ][а-яё]+$/, 'Имя должно начинаться с заглавной буквы и содержать только русские буквы')</w:t>
      </w:r>
    </w:p>
    <w:p w:rsidR="001F705F" w:rsidRDefault="001F705F" w:rsidP="001F705F">
      <w:r>
        <w:t xml:space="preserve">        .min(2, 'Имя должно содержать минимум 2 символа')</w:t>
      </w:r>
    </w:p>
    <w:p w:rsidR="001F705F" w:rsidRDefault="001F705F" w:rsidP="001F705F">
      <w:r>
        <w:t xml:space="preserve">        .max(50, 'Имя должно содержать максимум 50 символов'),</w:t>
      </w:r>
    </w:p>
    <w:p w:rsidR="001F705F" w:rsidRDefault="001F705F" w:rsidP="001F705F">
      <w:r>
        <w:t xml:space="preserve">    </w:t>
      </w:r>
    </w:p>
    <w:p w:rsidR="001F705F" w:rsidRPr="00684C53" w:rsidRDefault="001F705F" w:rsidP="001F705F">
      <w:pPr>
        <w:rPr>
          <w:lang w:val="en-US"/>
        </w:rPr>
      </w:pPr>
      <w:r>
        <w:t xml:space="preserve">    </w:t>
      </w:r>
      <w:r w:rsidRPr="00684C53">
        <w:rPr>
          <w:lang w:val="en-US"/>
        </w:rPr>
        <w:t>patronymic: yup.string()</w:t>
      </w:r>
    </w:p>
    <w:p w:rsidR="001F705F" w:rsidRPr="00684C53" w:rsidRDefault="001F705F" w:rsidP="001F705F">
      <w:pPr>
        <w:rPr>
          <w:lang w:val="en-US"/>
        </w:rPr>
      </w:pPr>
      <w:r w:rsidRPr="00684C53">
        <w:rPr>
          <w:lang w:val="en-US"/>
        </w:rPr>
        <w:t xml:space="preserve">        .required('</w:t>
      </w:r>
      <w:r>
        <w:t>Отчество</w:t>
      </w:r>
      <w:r w:rsidRPr="00684C53">
        <w:rPr>
          <w:lang w:val="en-US"/>
        </w:rPr>
        <w:t xml:space="preserve"> </w:t>
      </w:r>
      <w:r>
        <w:t>обязательно</w:t>
      </w:r>
      <w:r w:rsidRPr="00684C53">
        <w:rPr>
          <w:lang w:val="en-US"/>
        </w:rPr>
        <w:t>')</w:t>
      </w:r>
    </w:p>
    <w:p w:rsidR="001F705F" w:rsidRDefault="001F705F" w:rsidP="001F705F">
      <w:r w:rsidRPr="00684C53">
        <w:rPr>
          <w:lang w:val="en-US"/>
        </w:rPr>
        <w:t xml:space="preserve">        </w:t>
      </w:r>
      <w:r>
        <w:t>.matches(/^[А-ЯЁ][а-яё]+$/, 'Отчество должно начинаться с заглавной буквы и содержать только русские буквы')</w:t>
      </w:r>
    </w:p>
    <w:p w:rsidR="001F705F" w:rsidRDefault="001F705F" w:rsidP="001F705F">
      <w:r>
        <w:t xml:space="preserve">        .min(2, 'Отчество должно содержать минимум 2 символа')</w:t>
      </w:r>
    </w:p>
    <w:p w:rsidR="001F705F" w:rsidRDefault="001F705F" w:rsidP="001F705F">
      <w:r>
        <w:t xml:space="preserve">        .max(50, 'Отчество должно содержать максимум 50 символов'),</w:t>
      </w:r>
    </w:p>
    <w:p w:rsidR="001F705F" w:rsidRDefault="001F705F" w:rsidP="001F705F">
      <w:r>
        <w:t xml:space="preserve">    </w:t>
      </w:r>
    </w:p>
    <w:p w:rsidR="001F705F" w:rsidRPr="00684C53" w:rsidRDefault="001F705F" w:rsidP="001F705F">
      <w:pPr>
        <w:rPr>
          <w:lang w:val="en-US"/>
        </w:rPr>
      </w:pPr>
      <w:r>
        <w:t xml:space="preserve">    </w:t>
      </w:r>
      <w:r w:rsidRPr="00684C53">
        <w:rPr>
          <w:lang w:val="en-US"/>
        </w:rPr>
        <w:t>birthDate: pastDateSchema('</w:t>
      </w:r>
      <w:r>
        <w:t>Дата</w:t>
      </w:r>
      <w:r w:rsidRPr="00684C53">
        <w:rPr>
          <w:lang w:val="en-US"/>
        </w:rPr>
        <w:t xml:space="preserve"> </w:t>
      </w:r>
      <w:r>
        <w:t>рождения</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phone: yup.string()</w:t>
      </w:r>
    </w:p>
    <w:p w:rsidR="001F705F" w:rsidRDefault="001F705F" w:rsidP="001F705F">
      <w:r w:rsidRPr="00684C53">
        <w:rPr>
          <w:lang w:val="en-US"/>
        </w:rPr>
        <w:t xml:space="preserve">        </w:t>
      </w:r>
      <w:r>
        <w:t>.required('Телефон обязателен')</w:t>
      </w:r>
    </w:p>
    <w:p w:rsidR="001F705F" w:rsidRDefault="001F705F" w:rsidP="001F705F">
      <w:r>
        <w:t xml:space="preserve">        .matches(/^\+7\d{10}$/, 'Телефон должен быть в формате +7XXXXXXXXXX (10 цифр после +7)')</w:t>
      </w:r>
    </w:p>
    <w:p w:rsidR="001F705F" w:rsidRDefault="001F705F" w:rsidP="001F705F">
      <w:r>
        <w:t xml:space="preserve">        .test('valid-phone', 'Введите корректный номер телефона', (value) =&gt; {</w:t>
      </w:r>
    </w:p>
    <w:p w:rsidR="001F705F" w:rsidRPr="00684C53" w:rsidRDefault="001F705F" w:rsidP="001F705F">
      <w:pPr>
        <w:rPr>
          <w:lang w:val="en-US"/>
        </w:rPr>
      </w:pPr>
      <w:r>
        <w:t xml:space="preserve">            </w:t>
      </w:r>
      <w:r w:rsidRPr="00684C53">
        <w:rPr>
          <w:lang w:val="en-US"/>
        </w:rPr>
        <w:t>if (!value) return false;</w:t>
      </w:r>
    </w:p>
    <w:p w:rsidR="001F705F" w:rsidRPr="00684C53" w:rsidRDefault="001F705F" w:rsidP="001F705F">
      <w:pPr>
        <w:rPr>
          <w:lang w:val="en-US"/>
        </w:rPr>
      </w:pPr>
      <w:r w:rsidRPr="00684C53">
        <w:rPr>
          <w:lang w:val="en-US"/>
        </w:rPr>
        <w:t xml:space="preserve">            const digits = value.replace(/\D/g, '');</w:t>
      </w:r>
    </w:p>
    <w:p w:rsidR="001F705F" w:rsidRPr="00684C53" w:rsidRDefault="001F705F" w:rsidP="001F705F">
      <w:pPr>
        <w:rPr>
          <w:lang w:val="en-US"/>
        </w:rPr>
      </w:pPr>
      <w:r w:rsidRPr="00684C53">
        <w:rPr>
          <w:lang w:val="en-US"/>
        </w:rPr>
        <w:t xml:space="preserve">            return digits.length === 11 &amp;&amp; digits.startsWith('7');</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email: yup.string()</w:t>
      </w:r>
    </w:p>
    <w:p w:rsidR="001F705F" w:rsidRPr="00684C53" w:rsidRDefault="001F705F" w:rsidP="001F705F">
      <w:pPr>
        <w:rPr>
          <w:lang w:val="en-US"/>
        </w:rPr>
      </w:pPr>
      <w:r w:rsidRPr="00684C53">
        <w:rPr>
          <w:lang w:val="en-US"/>
        </w:rPr>
        <w:lastRenderedPageBreak/>
        <w:t xml:space="preserve">        .required('Email </w:t>
      </w:r>
      <w:r>
        <w:t>обязателен</w:t>
      </w:r>
      <w:r w:rsidRPr="00684C53">
        <w:rPr>
          <w:lang w:val="en-US"/>
        </w:rPr>
        <w:t>')</w:t>
      </w:r>
    </w:p>
    <w:p w:rsidR="001F705F" w:rsidRDefault="001F705F" w:rsidP="001F705F">
      <w:r w:rsidRPr="00684C53">
        <w:rPr>
          <w:lang w:val="en-US"/>
        </w:rPr>
        <w:t xml:space="preserve">        </w:t>
      </w:r>
      <w:r>
        <w:t>.email('Введите корректный Email адрес (например: name@domain.ru)')</w:t>
      </w:r>
    </w:p>
    <w:p w:rsidR="001F705F" w:rsidRDefault="001F705F" w:rsidP="001F705F">
      <w:r>
        <w:t xml:space="preserve">        .matches(/^[a-zA-Z0-9._%+-]+@[a-zA-Z0-9.-]+\.[a-zA-Z]{2,}$/, 'Неверный формат Email')</w:t>
      </w:r>
    </w:p>
    <w:p w:rsidR="001F705F" w:rsidRDefault="001F705F" w:rsidP="001F705F">
      <w:r>
        <w:t>};</w:t>
      </w:r>
    </w:p>
    <w:p w:rsidR="001F705F" w:rsidRDefault="001F705F" w:rsidP="001F705F"/>
    <w:p w:rsidR="001F705F" w:rsidRDefault="001F705F" w:rsidP="001F705F">
      <w:r>
        <w:t>// Схема для паспортных данных</w:t>
      </w:r>
    </w:p>
    <w:p w:rsidR="001F705F" w:rsidRDefault="001F705F" w:rsidP="001F705F">
      <w:r>
        <w:t>export const passportSchema = {</w:t>
      </w:r>
    </w:p>
    <w:p w:rsidR="001F705F" w:rsidRDefault="001F705F" w:rsidP="001F705F">
      <w:r>
        <w:t xml:space="preserve">    passportSeries: yup.string()</w:t>
      </w:r>
    </w:p>
    <w:p w:rsidR="001F705F" w:rsidRDefault="001F705F" w:rsidP="001F705F">
      <w:r>
        <w:t xml:space="preserve">        .required('Серия паспорта обязательна')</w:t>
      </w:r>
    </w:p>
    <w:p w:rsidR="001F705F" w:rsidRDefault="001F705F" w:rsidP="001F705F">
      <w:r>
        <w:t xml:space="preserve">        .matches(/^\d{4}$/, 'Серия паспорта должна содержать ровно 4 цифры'),</w:t>
      </w:r>
    </w:p>
    <w:p w:rsidR="001F705F" w:rsidRDefault="001F705F" w:rsidP="001F705F">
      <w:r>
        <w:t xml:space="preserve">    </w:t>
      </w:r>
    </w:p>
    <w:p w:rsidR="001F705F" w:rsidRPr="00684C53" w:rsidRDefault="001F705F" w:rsidP="001F705F">
      <w:pPr>
        <w:rPr>
          <w:lang w:val="en-US"/>
        </w:rPr>
      </w:pPr>
      <w:r>
        <w:t xml:space="preserve">    </w:t>
      </w:r>
      <w:r w:rsidRPr="00684C53">
        <w:rPr>
          <w:lang w:val="en-US"/>
        </w:rPr>
        <w:t>passportNumber: yup.string()</w:t>
      </w:r>
    </w:p>
    <w:p w:rsidR="001F705F" w:rsidRPr="00684C53" w:rsidRDefault="001F705F" w:rsidP="001F705F">
      <w:pPr>
        <w:rPr>
          <w:lang w:val="en-US"/>
        </w:rPr>
      </w:pPr>
      <w:r w:rsidRPr="00684C53">
        <w:rPr>
          <w:lang w:val="en-US"/>
        </w:rPr>
        <w:t xml:space="preserve">        .required('</w:t>
      </w:r>
      <w:r>
        <w:t>Номер</w:t>
      </w:r>
      <w:r w:rsidRPr="00684C53">
        <w:rPr>
          <w:lang w:val="en-US"/>
        </w:rPr>
        <w:t xml:space="preserve"> </w:t>
      </w:r>
      <w:r>
        <w:t>паспорта</w:t>
      </w:r>
      <w:r w:rsidRPr="00684C53">
        <w:rPr>
          <w:lang w:val="en-US"/>
        </w:rPr>
        <w:t xml:space="preserve"> </w:t>
      </w:r>
      <w:r>
        <w:t>обязателен</w:t>
      </w:r>
      <w:r w:rsidRPr="00684C53">
        <w:rPr>
          <w:lang w:val="en-US"/>
        </w:rPr>
        <w:t>')</w:t>
      </w:r>
    </w:p>
    <w:p w:rsidR="001F705F" w:rsidRDefault="001F705F" w:rsidP="001F705F">
      <w:r w:rsidRPr="00684C53">
        <w:rPr>
          <w:lang w:val="en-US"/>
        </w:rPr>
        <w:t xml:space="preserve">        </w:t>
      </w:r>
      <w:r>
        <w:t>.matches(/^\d{6}$/, 'Номер паспорта должен содержать ровно 6 цифр'),</w:t>
      </w:r>
    </w:p>
    <w:p w:rsidR="001F705F" w:rsidRDefault="001F705F" w:rsidP="001F705F">
      <w:r>
        <w:t xml:space="preserve">    </w:t>
      </w:r>
    </w:p>
    <w:p w:rsidR="001F705F" w:rsidRPr="00684C53" w:rsidRDefault="001F705F" w:rsidP="001F705F">
      <w:pPr>
        <w:rPr>
          <w:lang w:val="en-US"/>
        </w:rPr>
      </w:pPr>
      <w:r>
        <w:t xml:space="preserve">    </w:t>
      </w:r>
      <w:r w:rsidRPr="00684C53">
        <w:rPr>
          <w:lang w:val="en-US"/>
        </w:rPr>
        <w:t>issuedBy: yup.string()</w:t>
      </w:r>
    </w:p>
    <w:p w:rsidR="001F705F" w:rsidRPr="00684C53" w:rsidRDefault="001F705F" w:rsidP="001F705F">
      <w:pPr>
        <w:rPr>
          <w:lang w:val="en-US"/>
        </w:rPr>
      </w:pPr>
      <w:r w:rsidRPr="00684C53">
        <w:rPr>
          <w:lang w:val="en-US"/>
        </w:rPr>
        <w:t xml:space="preserve">        .required('</w:t>
      </w:r>
      <w:r>
        <w:t>Кем</w:t>
      </w:r>
      <w:r w:rsidRPr="00684C53">
        <w:rPr>
          <w:lang w:val="en-US"/>
        </w:rPr>
        <w:t xml:space="preserve"> </w:t>
      </w:r>
      <w:r>
        <w:t>выдан</w:t>
      </w:r>
      <w:r w:rsidRPr="00684C53">
        <w:rPr>
          <w:lang w:val="en-US"/>
        </w:rPr>
        <w:t xml:space="preserve"> </w:t>
      </w:r>
      <w:r>
        <w:t>обязательно</w:t>
      </w:r>
      <w:r w:rsidRPr="00684C53">
        <w:rPr>
          <w:lang w:val="en-US"/>
        </w:rPr>
        <w:t>')</w:t>
      </w:r>
    </w:p>
    <w:p w:rsidR="001F705F" w:rsidRDefault="001F705F" w:rsidP="001F705F">
      <w:r w:rsidRPr="00684C53">
        <w:rPr>
          <w:lang w:val="en-US"/>
        </w:rPr>
        <w:t xml:space="preserve">        </w:t>
      </w:r>
      <w:r>
        <w:t>.min(10, 'Название органа выдачи должно содержать минимум 10 символов')</w:t>
      </w:r>
    </w:p>
    <w:p w:rsidR="001F705F" w:rsidRDefault="001F705F" w:rsidP="001F705F">
      <w:r>
        <w:t xml:space="preserve">        .max(200, 'Название органа выдачи должно содержать максимум 200 символов'),</w:t>
      </w:r>
    </w:p>
    <w:p w:rsidR="001F705F" w:rsidRDefault="001F705F" w:rsidP="001F705F">
      <w:r>
        <w:t xml:space="preserve">    </w:t>
      </w:r>
    </w:p>
    <w:p w:rsidR="001F705F" w:rsidRDefault="001F705F" w:rsidP="001F705F">
      <w:r>
        <w:t xml:space="preserve">    issueDate: pastDateSchema('Дата выдачи')</w:t>
      </w:r>
    </w:p>
    <w:p w:rsidR="001F705F" w:rsidRDefault="001F705F" w:rsidP="001F705F">
      <w:r>
        <w:t xml:space="preserve">        .test('not-too-old', 'Дата выдачи не может быть раньше 1991 года', (value) =&gt; {</w:t>
      </w:r>
    </w:p>
    <w:p w:rsidR="001F705F" w:rsidRPr="00684C53" w:rsidRDefault="001F705F" w:rsidP="001F705F">
      <w:pPr>
        <w:rPr>
          <w:lang w:val="en-US"/>
        </w:rPr>
      </w:pPr>
      <w:r>
        <w:t xml:space="preserve">            </w:t>
      </w:r>
      <w:r w:rsidRPr="00684C53">
        <w:rPr>
          <w:lang w:val="en-US"/>
        </w:rPr>
        <w:t>if (!value) return false;</w:t>
      </w:r>
    </w:p>
    <w:p w:rsidR="001F705F" w:rsidRPr="00684C53" w:rsidRDefault="001F705F" w:rsidP="001F705F">
      <w:pPr>
        <w:rPr>
          <w:lang w:val="en-US"/>
        </w:rPr>
      </w:pPr>
      <w:r w:rsidRPr="00684C53">
        <w:rPr>
          <w:lang w:val="en-US"/>
        </w:rPr>
        <w:t xml:space="preserve">            const [year] = value.split('-').map(Number);</w:t>
      </w:r>
    </w:p>
    <w:p w:rsidR="001F705F" w:rsidRPr="00684C53" w:rsidRDefault="001F705F" w:rsidP="001F705F">
      <w:pPr>
        <w:rPr>
          <w:lang w:val="en-US"/>
        </w:rPr>
      </w:pPr>
      <w:r w:rsidRPr="00684C53">
        <w:rPr>
          <w:lang w:val="en-US"/>
        </w:rPr>
        <w:t xml:space="preserve">            return year &gt;= 1991;</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w:t>
      </w:r>
      <w:r>
        <w:t>Схема</w:t>
      </w:r>
      <w:r w:rsidRPr="00684C53">
        <w:rPr>
          <w:lang w:val="en-US"/>
        </w:rPr>
        <w:t xml:space="preserve"> </w:t>
      </w:r>
      <w:r>
        <w:t>для</w:t>
      </w:r>
      <w:r w:rsidRPr="00684C53">
        <w:rPr>
          <w:lang w:val="en-US"/>
        </w:rPr>
        <w:t xml:space="preserve"> </w:t>
      </w:r>
      <w:r>
        <w:t>ВУ</w:t>
      </w:r>
    </w:p>
    <w:p w:rsidR="001F705F" w:rsidRPr="00684C53" w:rsidRDefault="001F705F" w:rsidP="001F705F">
      <w:pPr>
        <w:rPr>
          <w:lang w:val="en-US"/>
        </w:rPr>
      </w:pPr>
      <w:r w:rsidRPr="00684C53">
        <w:rPr>
          <w:lang w:val="en-US"/>
        </w:rPr>
        <w:t>export const licenseSchema = {</w:t>
      </w:r>
    </w:p>
    <w:p w:rsidR="001F705F" w:rsidRPr="00684C53" w:rsidRDefault="001F705F" w:rsidP="001F705F">
      <w:pPr>
        <w:rPr>
          <w:lang w:val="en-US"/>
        </w:rPr>
      </w:pPr>
      <w:r w:rsidRPr="00684C53">
        <w:rPr>
          <w:lang w:val="en-US"/>
        </w:rPr>
        <w:t xml:space="preserve">    licenseSeries: yup.string()</w:t>
      </w:r>
    </w:p>
    <w:p w:rsidR="001F705F" w:rsidRPr="00684C53" w:rsidRDefault="001F705F" w:rsidP="001F705F">
      <w:pPr>
        <w:rPr>
          <w:lang w:val="en-US"/>
        </w:rPr>
      </w:pPr>
      <w:r w:rsidRPr="00684C53">
        <w:rPr>
          <w:lang w:val="en-US"/>
        </w:rPr>
        <w:t xml:space="preserve">        .required('</w:t>
      </w:r>
      <w:r>
        <w:t>Серия</w:t>
      </w:r>
      <w:r w:rsidRPr="00684C53">
        <w:rPr>
          <w:lang w:val="en-US"/>
        </w:rPr>
        <w:t xml:space="preserve"> </w:t>
      </w:r>
      <w:r>
        <w:t>ВУ</w:t>
      </w:r>
      <w:r w:rsidRPr="00684C53">
        <w:rPr>
          <w:lang w:val="en-US"/>
        </w:rPr>
        <w:t xml:space="preserve"> </w:t>
      </w:r>
      <w:r>
        <w:t>обязательна</w:t>
      </w:r>
      <w:r w:rsidRPr="00684C53">
        <w:rPr>
          <w:lang w:val="en-US"/>
        </w:rPr>
        <w:t>')</w:t>
      </w:r>
    </w:p>
    <w:p w:rsidR="001F705F" w:rsidRDefault="001F705F" w:rsidP="001F705F">
      <w:r w:rsidRPr="00684C53">
        <w:rPr>
          <w:lang w:val="en-US"/>
        </w:rPr>
        <w:t xml:space="preserve">        </w:t>
      </w:r>
      <w:r>
        <w:t>.matches(/^\d{4}$/, 'Серия ВУ должна содержать 4 цифры'),</w:t>
      </w:r>
    </w:p>
    <w:p w:rsidR="001F705F" w:rsidRDefault="001F705F" w:rsidP="001F705F">
      <w:r>
        <w:t xml:space="preserve">    </w:t>
      </w:r>
    </w:p>
    <w:p w:rsidR="001F705F" w:rsidRPr="00684C53" w:rsidRDefault="001F705F" w:rsidP="001F705F">
      <w:pPr>
        <w:rPr>
          <w:lang w:val="en-US"/>
        </w:rPr>
      </w:pPr>
      <w:r>
        <w:t xml:space="preserve">    </w:t>
      </w:r>
      <w:r w:rsidRPr="00684C53">
        <w:rPr>
          <w:lang w:val="en-US"/>
        </w:rPr>
        <w:t>licenseNumber: yup.string()</w:t>
      </w:r>
    </w:p>
    <w:p w:rsidR="001F705F" w:rsidRPr="00684C53" w:rsidRDefault="001F705F" w:rsidP="001F705F">
      <w:pPr>
        <w:rPr>
          <w:lang w:val="en-US"/>
        </w:rPr>
      </w:pPr>
      <w:r w:rsidRPr="00684C53">
        <w:rPr>
          <w:lang w:val="en-US"/>
        </w:rPr>
        <w:t xml:space="preserve">        .required('</w:t>
      </w:r>
      <w:r>
        <w:t>Номер</w:t>
      </w:r>
      <w:r w:rsidRPr="00684C53">
        <w:rPr>
          <w:lang w:val="en-US"/>
        </w:rPr>
        <w:t xml:space="preserve"> </w:t>
      </w:r>
      <w:r>
        <w:t>ВУ</w:t>
      </w:r>
      <w:r w:rsidRPr="00684C53">
        <w:rPr>
          <w:lang w:val="en-US"/>
        </w:rPr>
        <w:t xml:space="preserve"> </w:t>
      </w:r>
      <w:r>
        <w:t>обязателен</w:t>
      </w:r>
      <w:r w:rsidRPr="00684C53">
        <w:rPr>
          <w:lang w:val="en-US"/>
        </w:rPr>
        <w:t>')</w:t>
      </w:r>
    </w:p>
    <w:p w:rsidR="001F705F" w:rsidRDefault="001F705F" w:rsidP="001F705F">
      <w:r w:rsidRPr="00684C53">
        <w:rPr>
          <w:lang w:val="en-US"/>
        </w:rPr>
        <w:t xml:space="preserve">        </w:t>
      </w:r>
      <w:r>
        <w:t>.matches(/^\d{6}$/, 'Номер ВУ должен содержать 6 цифр'),</w:t>
      </w:r>
    </w:p>
    <w:p w:rsidR="001F705F" w:rsidRDefault="001F705F" w:rsidP="001F705F">
      <w:r>
        <w:t xml:space="preserve">    </w:t>
      </w:r>
    </w:p>
    <w:p w:rsidR="001F705F" w:rsidRPr="00684C53" w:rsidRDefault="001F705F" w:rsidP="001F705F">
      <w:pPr>
        <w:rPr>
          <w:lang w:val="en-US"/>
        </w:rPr>
      </w:pPr>
      <w:r>
        <w:t xml:space="preserve">    </w:t>
      </w:r>
      <w:r w:rsidRPr="00684C53">
        <w:rPr>
          <w:lang w:val="en-US"/>
        </w:rPr>
        <w:t>licenseIssuedBy: yup.string()</w:t>
      </w:r>
    </w:p>
    <w:p w:rsidR="001F705F" w:rsidRPr="00684C53" w:rsidRDefault="001F705F" w:rsidP="001F705F">
      <w:pPr>
        <w:rPr>
          <w:lang w:val="en-US"/>
        </w:rPr>
      </w:pPr>
      <w:r w:rsidRPr="00684C53">
        <w:rPr>
          <w:lang w:val="en-US"/>
        </w:rPr>
        <w:t xml:space="preserve">        .required('</w:t>
      </w:r>
      <w:r>
        <w:t>Кем</w:t>
      </w:r>
      <w:r w:rsidRPr="00684C53">
        <w:rPr>
          <w:lang w:val="en-US"/>
        </w:rPr>
        <w:t xml:space="preserve"> </w:t>
      </w:r>
      <w:r>
        <w:t>выдано</w:t>
      </w:r>
      <w:r w:rsidRPr="00684C53">
        <w:rPr>
          <w:lang w:val="en-US"/>
        </w:rPr>
        <w:t xml:space="preserve"> </w:t>
      </w:r>
      <w:r>
        <w:t>ВУ</w:t>
      </w:r>
      <w:r w:rsidRPr="00684C53">
        <w:rPr>
          <w:lang w:val="en-US"/>
        </w:rPr>
        <w:t xml:space="preserve"> </w:t>
      </w:r>
      <w:r>
        <w:t>обязательно</w:t>
      </w:r>
      <w:r w:rsidRPr="00684C53">
        <w:rPr>
          <w:lang w:val="en-US"/>
        </w:rPr>
        <w:t>')</w:t>
      </w:r>
    </w:p>
    <w:p w:rsidR="001F705F" w:rsidRDefault="001F705F" w:rsidP="001F705F">
      <w:r w:rsidRPr="00684C53">
        <w:rPr>
          <w:lang w:val="en-US"/>
        </w:rPr>
        <w:t xml:space="preserve">        </w:t>
      </w:r>
      <w:r>
        <w:t>.min(10, 'Название органа выдачи должно содержать минимум 10 символов')</w:t>
      </w:r>
    </w:p>
    <w:p w:rsidR="001F705F" w:rsidRDefault="001F705F" w:rsidP="001F705F">
      <w:r>
        <w:t xml:space="preserve">        .max(200, 'Название органа выдачи должно содержать максимум 200 символов'),</w:t>
      </w:r>
    </w:p>
    <w:p w:rsidR="001F705F" w:rsidRDefault="001F705F" w:rsidP="001F705F">
      <w:r>
        <w:t xml:space="preserve">    </w:t>
      </w:r>
    </w:p>
    <w:p w:rsidR="001F705F" w:rsidRPr="00684C53" w:rsidRDefault="001F705F" w:rsidP="001F705F">
      <w:pPr>
        <w:rPr>
          <w:lang w:val="en-US"/>
        </w:rPr>
      </w:pPr>
      <w:r>
        <w:t xml:space="preserve">    </w:t>
      </w:r>
      <w:r w:rsidRPr="00684C53">
        <w:rPr>
          <w:lang w:val="en-US"/>
        </w:rPr>
        <w:t>licenseIssueDate: pastDateSchema('</w:t>
      </w:r>
      <w:r>
        <w:t>Дата</w:t>
      </w:r>
      <w:r w:rsidRPr="00684C53">
        <w:rPr>
          <w:lang w:val="en-US"/>
        </w:rPr>
        <w:t xml:space="preserve"> </w:t>
      </w:r>
      <w:r>
        <w:t>выдачи</w:t>
      </w:r>
      <w:r w:rsidRPr="00684C53">
        <w:rPr>
          <w:lang w:val="en-US"/>
        </w:rPr>
        <w:t xml:space="preserve"> </w:t>
      </w:r>
      <w:r>
        <w:t>ВУ</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licenseExpiryDate: futureDateSchema('</w:t>
      </w:r>
      <w:r>
        <w:t>Дата</w:t>
      </w:r>
      <w:r w:rsidRPr="00684C53">
        <w:rPr>
          <w:lang w:val="en-US"/>
        </w:rPr>
        <w:t xml:space="preserve"> </w:t>
      </w:r>
      <w:r>
        <w:t>окончания</w:t>
      </w:r>
      <w:r w:rsidRPr="00684C53">
        <w:rPr>
          <w:lang w:val="en-US"/>
        </w:rPr>
        <w:t xml:space="preserve"> </w:t>
      </w:r>
      <w:r>
        <w:t>действия</w:t>
      </w:r>
      <w:r w:rsidRPr="00684C53">
        <w:rPr>
          <w:lang w:val="en-US"/>
        </w:rPr>
        <w:t xml:space="preserve"> </w:t>
      </w:r>
      <w:r>
        <w:t>ВУ</w:t>
      </w:r>
      <w:r w:rsidRPr="00684C53">
        <w:rPr>
          <w:lang w:val="en-US"/>
        </w:rPr>
        <w:t>')</w:t>
      </w:r>
    </w:p>
    <w:p w:rsidR="001F705F" w:rsidRDefault="001F705F" w:rsidP="001F705F">
      <w:r w:rsidRPr="00684C53">
        <w:rPr>
          <w:lang w:val="en-US"/>
        </w:rPr>
        <w:t xml:space="preserve">        </w:t>
      </w:r>
      <w:r>
        <w:t>.test('after-issue', 'Дата окончания должна быть позже даты выдачи', function(value) {</w:t>
      </w:r>
    </w:p>
    <w:p w:rsidR="001F705F" w:rsidRPr="00684C53" w:rsidRDefault="001F705F" w:rsidP="001F705F">
      <w:pPr>
        <w:rPr>
          <w:lang w:val="en-US"/>
        </w:rPr>
      </w:pPr>
      <w:r>
        <w:t xml:space="preserve">            </w:t>
      </w:r>
      <w:r w:rsidRPr="00684C53">
        <w:rPr>
          <w:lang w:val="en-US"/>
        </w:rPr>
        <w:t>if (!value || !this.parent.licenseIssueDate) return 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[issueYear, issueMonth, issueDay] = this.parent.licenseIssueDate.split('-').map(Number);</w:t>
      </w:r>
    </w:p>
    <w:p w:rsidR="001F705F" w:rsidRPr="00684C53" w:rsidRDefault="001F705F" w:rsidP="001F705F">
      <w:pPr>
        <w:rPr>
          <w:lang w:val="en-US"/>
        </w:rPr>
      </w:pPr>
      <w:r w:rsidRPr="00684C53">
        <w:rPr>
          <w:lang w:val="en-US"/>
        </w:rPr>
        <w:t xml:space="preserve">            const [expiryYear, expiryMonth, expiryDay] = value.split('-').map(Number);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issueDate = new Date(issueYear, issueMonth - 1, issueDay);</w:t>
      </w:r>
    </w:p>
    <w:p w:rsidR="001F705F" w:rsidRPr="00684C53" w:rsidRDefault="001F705F" w:rsidP="001F705F">
      <w:pPr>
        <w:rPr>
          <w:lang w:val="en-US"/>
        </w:rPr>
      </w:pPr>
      <w:r w:rsidRPr="00684C53">
        <w:rPr>
          <w:lang w:val="en-US"/>
        </w:rPr>
        <w:t xml:space="preserve">            const expiryDate = new Date(expiryYear, expiryMonth - 1, expiryDay);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expiryDate &gt; issueDate;</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calculatorValidations.js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r>
        <w:t>Функция</w:t>
      </w:r>
      <w:r w:rsidRPr="00684C53">
        <w:rPr>
          <w:lang w:val="en-US"/>
        </w:rPr>
        <w:t xml:space="preserve"> </w:t>
      </w:r>
      <w:r>
        <w:t>нормализации</w:t>
      </w:r>
      <w:r w:rsidRPr="00684C53">
        <w:rPr>
          <w:lang w:val="en-US"/>
        </w:rPr>
        <w:t xml:space="preserve"> </w:t>
      </w:r>
      <w:r>
        <w:t>госномера</w:t>
      </w:r>
      <w:r w:rsidRPr="00684C53">
        <w:rPr>
          <w:lang w:val="en-US"/>
        </w:rPr>
        <w:t xml:space="preserve"> (</w:t>
      </w:r>
      <w:r>
        <w:t>замена</w:t>
      </w:r>
      <w:r w:rsidRPr="00684C53">
        <w:rPr>
          <w:lang w:val="en-US"/>
        </w:rPr>
        <w:t xml:space="preserve"> </w:t>
      </w:r>
      <w:r>
        <w:t>русских</w:t>
      </w:r>
      <w:r w:rsidRPr="00684C53">
        <w:rPr>
          <w:lang w:val="en-US"/>
        </w:rPr>
        <w:t xml:space="preserve"> </w:t>
      </w:r>
      <w:r>
        <w:t>букв</w:t>
      </w:r>
      <w:r w:rsidRPr="00684C53">
        <w:rPr>
          <w:lang w:val="en-US"/>
        </w:rPr>
        <w:t xml:space="preserve"> </w:t>
      </w:r>
      <w:r>
        <w:t>на</w:t>
      </w:r>
      <w:r w:rsidRPr="00684C53">
        <w:rPr>
          <w:lang w:val="en-US"/>
        </w:rPr>
        <w:t xml:space="preserve"> </w:t>
      </w:r>
      <w:r>
        <w:t>английские</w:t>
      </w:r>
      <w:r w:rsidRPr="00684C53">
        <w:rPr>
          <w:lang w:val="en-US"/>
        </w:rPr>
        <w:t>)</w:t>
      </w:r>
    </w:p>
    <w:p w:rsidR="001F705F" w:rsidRPr="00684C53" w:rsidRDefault="001F705F" w:rsidP="001F705F">
      <w:pPr>
        <w:rPr>
          <w:lang w:val="en-US"/>
        </w:rPr>
      </w:pPr>
      <w:r w:rsidRPr="00684C53">
        <w:rPr>
          <w:lang w:val="en-US"/>
        </w:rPr>
        <w:t>export const normalizeLicensePlate = (plate) =&gt; {</w:t>
      </w:r>
    </w:p>
    <w:p w:rsidR="001F705F" w:rsidRPr="00684C53" w:rsidRDefault="001F705F" w:rsidP="001F705F">
      <w:pPr>
        <w:rPr>
          <w:lang w:val="en-US"/>
        </w:rPr>
      </w:pPr>
      <w:r w:rsidRPr="00684C53">
        <w:rPr>
          <w:lang w:val="en-US"/>
        </w:rPr>
        <w:t xml:space="preserve">    if (!plate) return plate;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mapping = {</w:t>
      </w:r>
    </w:p>
    <w:p w:rsidR="001F705F" w:rsidRPr="00684C53" w:rsidRDefault="001F705F" w:rsidP="001F705F">
      <w:pPr>
        <w:rPr>
          <w:lang w:val="en-US"/>
        </w:rPr>
      </w:pPr>
      <w:r w:rsidRPr="00684C53">
        <w:rPr>
          <w:lang w:val="en-US"/>
        </w:rPr>
        <w:t xml:space="preserve">        '</w:t>
      </w:r>
      <w:r>
        <w:t>А</w:t>
      </w:r>
      <w:r w:rsidRPr="00684C53">
        <w:rPr>
          <w:lang w:val="en-US"/>
        </w:rPr>
        <w:t>': 'A', '</w:t>
      </w:r>
      <w:r>
        <w:t>В</w:t>
      </w:r>
      <w:r w:rsidRPr="00684C53">
        <w:rPr>
          <w:lang w:val="en-US"/>
        </w:rPr>
        <w:t>': 'B', '</w:t>
      </w:r>
      <w:r>
        <w:t>Е</w:t>
      </w:r>
      <w:r w:rsidRPr="00684C53">
        <w:rPr>
          <w:lang w:val="en-US"/>
        </w:rPr>
        <w:t>': 'E', '</w:t>
      </w:r>
      <w:r>
        <w:t>К</w:t>
      </w:r>
      <w:r w:rsidRPr="00684C53">
        <w:rPr>
          <w:lang w:val="en-US"/>
        </w:rPr>
        <w:t>': 'K', '</w:t>
      </w:r>
      <w:r>
        <w:t>М</w:t>
      </w:r>
      <w:r w:rsidRPr="00684C53">
        <w:rPr>
          <w:lang w:val="en-US"/>
        </w:rPr>
        <w:t>': 'M',</w:t>
      </w:r>
    </w:p>
    <w:p w:rsidR="001F705F" w:rsidRPr="00684C53" w:rsidRDefault="001F705F" w:rsidP="001F705F">
      <w:pPr>
        <w:rPr>
          <w:lang w:val="en-US"/>
        </w:rPr>
      </w:pPr>
      <w:r w:rsidRPr="00684C53">
        <w:rPr>
          <w:lang w:val="en-US"/>
        </w:rPr>
        <w:t xml:space="preserve">        '</w:t>
      </w:r>
      <w:r>
        <w:t>Н</w:t>
      </w:r>
      <w:r w:rsidRPr="00684C53">
        <w:rPr>
          <w:lang w:val="en-US"/>
        </w:rPr>
        <w:t>': 'H', '</w:t>
      </w:r>
      <w:r>
        <w:t>О</w:t>
      </w:r>
      <w:r w:rsidRPr="00684C53">
        <w:rPr>
          <w:lang w:val="en-US"/>
        </w:rPr>
        <w:t>': 'O', '</w:t>
      </w:r>
      <w:r>
        <w:t>Р</w:t>
      </w:r>
      <w:r w:rsidRPr="00684C53">
        <w:rPr>
          <w:lang w:val="en-US"/>
        </w:rPr>
        <w:t>': 'P', '</w:t>
      </w:r>
      <w:r>
        <w:t>С</w:t>
      </w:r>
      <w:r w:rsidRPr="00684C53">
        <w:rPr>
          <w:lang w:val="en-US"/>
        </w:rPr>
        <w:t>': 'C', '</w:t>
      </w:r>
      <w:r>
        <w:t>Т</w:t>
      </w:r>
      <w:r w:rsidRPr="00684C53">
        <w:rPr>
          <w:lang w:val="en-US"/>
        </w:rPr>
        <w:t>': 'T',</w:t>
      </w:r>
    </w:p>
    <w:p w:rsidR="001F705F" w:rsidRPr="00684C53" w:rsidRDefault="001F705F" w:rsidP="001F705F">
      <w:pPr>
        <w:rPr>
          <w:lang w:val="en-US"/>
        </w:rPr>
      </w:pPr>
      <w:r w:rsidRPr="00684C53">
        <w:rPr>
          <w:lang w:val="en-US"/>
        </w:rPr>
        <w:t xml:space="preserve">        '</w:t>
      </w:r>
      <w:r>
        <w:t>У</w:t>
      </w:r>
      <w:r w:rsidRPr="00684C53">
        <w:rPr>
          <w:lang w:val="en-US"/>
        </w:rPr>
        <w:t>': 'Y', '</w:t>
      </w:r>
      <w:r>
        <w:t>Х</w:t>
      </w:r>
      <w:r w:rsidRPr="00684C53">
        <w:rPr>
          <w:lang w:val="en-US"/>
        </w:rPr>
        <w:t>': 'X', '</w:t>
      </w:r>
      <w:r>
        <w:t>а</w:t>
      </w:r>
      <w:r w:rsidRPr="00684C53">
        <w:rPr>
          <w:lang w:val="en-US"/>
        </w:rPr>
        <w:t>': 'a', '</w:t>
      </w:r>
      <w:r>
        <w:t>в</w:t>
      </w:r>
      <w:r w:rsidRPr="00684C53">
        <w:rPr>
          <w:lang w:val="en-US"/>
        </w:rPr>
        <w:t>': 'b', '</w:t>
      </w:r>
      <w:r>
        <w:t>е</w:t>
      </w:r>
      <w:r w:rsidRPr="00684C53">
        <w:rPr>
          <w:lang w:val="en-US"/>
        </w:rPr>
        <w:t>': 'e',</w:t>
      </w:r>
    </w:p>
    <w:p w:rsidR="001F705F" w:rsidRPr="00684C53" w:rsidRDefault="001F705F" w:rsidP="001F705F">
      <w:pPr>
        <w:rPr>
          <w:lang w:val="en-US"/>
        </w:rPr>
      </w:pPr>
      <w:r w:rsidRPr="00684C53">
        <w:rPr>
          <w:lang w:val="en-US"/>
        </w:rPr>
        <w:t xml:space="preserve">        '</w:t>
      </w:r>
      <w:r>
        <w:t>к</w:t>
      </w:r>
      <w:r w:rsidRPr="00684C53">
        <w:rPr>
          <w:lang w:val="en-US"/>
        </w:rPr>
        <w:t>': 'k', '</w:t>
      </w:r>
      <w:r>
        <w:t>м</w:t>
      </w:r>
      <w:r w:rsidRPr="00684C53">
        <w:rPr>
          <w:lang w:val="en-US"/>
        </w:rPr>
        <w:t>': 'm', '</w:t>
      </w:r>
      <w:r>
        <w:t>н</w:t>
      </w:r>
      <w:r w:rsidRPr="00684C53">
        <w:rPr>
          <w:lang w:val="en-US"/>
        </w:rPr>
        <w:t>': 'h', '</w:t>
      </w:r>
      <w:r>
        <w:t>о</w:t>
      </w:r>
      <w:r w:rsidRPr="00684C53">
        <w:rPr>
          <w:lang w:val="en-US"/>
        </w:rPr>
        <w:t>': 'o', '</w:t>
      </w:r>
      <w:r>
        <w:t>р</w:t>
      </w:r>
      <w:r w:rsidRPr="00684C53">
        <w:rPr>
          <w:lang w:val="en-US"/>
        </w:rPr>
        <w:t>': 'p',</w:t>
      </w:r>
    </w:p>
    <w:p w:rsidR="001F705F" w:rsidRPr="00684C53" w:rsidRDefault="001F705F" w:rsidP="001F705F">
      <w:pPr>
        <w:rPr>
          <w:lang w:val="en-US"/>
        </w:rPr>
      </w:pPr>
      <w:r w:rsidRPr="00684C53">
        <w:rPr>
          <w:lang w:val="en-US"/>
        </w:rPr>
        <w:t xml:space="preserve">        '</w:t>
      </w:r>
      <w:r>
        <w:t>с</w:t>
      </w:r>
      <w:r w:rsidRPr="00684C53">
        <w:rPr>
          <w:lang w:val="en-US"/>
        </w:rPr>
        <w:t>': 'c', '</w:t>
      </w:r>
      <w:r>
        <w:t>т</w:t>
      </w:r>
      <w:r w:rsidRPr="00684C53">
        <w:rPr>
          <w:lang w:val="en-US"/>
        </w:rPr>
        <w:t>': 't', '</w:t>
      </w:r>
      <w:r>
        <w:t>у</w:t>
      </w:r>
      <w:r w:rsidRPr="00684C53">
        <w:rPr>
          <w:lang w:val="en-US"/>
        </w:rPr>
        <w:t>': 'y', '</w:t>
      </w:r>
      <w:r>
        <w:t>х</w:t>
      </w:r>
      <w:r w:rsidRPr="00684C53">
        <w:rPr>
          <w:lang w:val="en-US"/>
        </w:rPr>
        <w:t>': 'x'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let normalized = '';</w:t>
      </w:r>
    </w:p>
    <w:p w:rsidR="001F705F" w:rsidRPr="00684C53" w:rsidRDefault="001F705F" w:rsidP="001F705F">
      <w:pPr>
        <w:rPr>
          <w:lang w:val="en-US"/>
        </w:rPr>
      </w:pPr>
      <w:r w:rsidRPr="00684C53">
        <w:rPr>
          <w:lang w:val="en-US"/>
        </w:rPr>
        <w:t xml:space="preserve">    for (let char of plate) {</w:t>
      </w:r>
    </w:p>
    <w:p w:rsidR="001F705F" w:rsidRPr="00684C53" w:rsidRDefault="001F705F" w:rsidP="001F705F">
      <w:pPr>
        <w:rPr>
          <w:lang w:val="en-US"/>
        </w:rPr>
      </w:pPr>
      <w:r w:rsidRPr="00684C53">
        <w:rPr>
          <w:lang w:val="en-US"/>
        </w:rPr>
        <w:t xml:space="preserve">        normalized += mapping[char] || char;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normalized.toUpperCase();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r>
        <w:t>Функция</w:t>
      </w:r>
      <w:r w:rsidRPr="00684C53">
        <w:rPr>
          <w:lang w:val="en-US"/>
        </w:rPr>
        <w:t xml:space="preserve"> </w:t>
      </w:r>
      <w:r>
        <w:t>валидации</w:t>
      </w:r>
      <w:r w:rsidRPr="00684C53">
        <w:rPr>
          <w:lang w:val="en-US"/>
        </w:rPr>
        <w:t xml:space="preserve"> </w:t>
      </w:r>
      <w:r>
        <w:t>госномера</w:t>
      </w:r>
    </w:p>
    <w:p w:rsidR="001F705F" w:rsidRPr="00684C53" w:rsidRDefault="001F705F" w:rsidP="001F705F">
      <w:pPr>
        <w:rPr>
          <w:lang w:val="en-US"/>
        </w:rPr>
      </w:pPr>
      <w:r w:rsidRPr="00684C53">
        <w:rPr>
          <w:lang w:val="en-US"/>
        </w:rPr>
        <w:t>export const validateLicensePlate = (plate) =&gt; {</w:t>
      </w:r>
    </w:p>
    <w:p w:rsidR="001F705F" w:rsidRPr="00684C53" w:rsidRDefault="001F705F" w:rsidP="001F705F">
      <w:pPr>
        <w:rPr>
          <w:lang w:val="en-US"/>
        </w:rPr>
      </w:pPr>
      <w:r w:rsidRPr="00684C53">
        <w:rPr>
          <w:lang w:val="en-US"/>
        </w:rPr>
        <w:lastRenderedPageBreak/>
        <w:t xml:space="preserve">    if (!plate) return '</w:t>
      </w:r>
      <w:r>
        <w:t>Госномер</w:t>
      </w:r>
      <w:r w:rsidRPr="00684C53">
        <w:rPr>
          <w:lang w:val="en-US"/>
        </w:rPr>
        <w:t xml:space="preserve"> </w:t>
      </w:r>
      <w:r>
        <w:t>обязателен</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pattern = /^[A-Z]{1}[0-9]{3}[A-Z]{2}[0-9]{2,3}$/;</w:t>
      </w:r>
    </w:p>
    <w:p w:rsidR="001F705F" w:rsidRPr="00684C53" w:rsidRDefault="001F705F" w:rsidP="001F705F">
      <w:pPr>
        <w:rPr>
          <w:lang w:val="en-US"/>
        </w:rPr>
      </w:pPr>
      <w:r w:rsidRPr="00684C53">
        <w:rPr>
          <w:lang w:val="en-US"/>
        </w:rPr>
        <w:t xml:space="preserve">    const normalized = normalizeLicensePlate(plate);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(!pattern.test(normalized)) {</w:t>
      </w:r>
    </w:p>
    <w:p w:rsidR="001F705F" w:rsidRDefault="001F705F" w:rsidP="001F705F">
      <w:r w:rsidRPr="00684C53">
        <w:rPr>
          <w:lang w:val="en-US"/>
        </w:rPr>
        <w:t xml:space="preserve">        </w:t>
      </w:r>
      <w:r>
        <w:t>return 'Неверный формат госномера. Примеры: А123АА123 или A123AA123';</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null;</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r>
        <w:t>Валидация</w:t>
      </w:r>
      <w:r w:rsidRPr="00684C53">
        <w:rPr>
          <w:lang w:val="en-US"/>
        </w:rPr>
        <w:t xml:space="preserve"> </w:t>
      </w:r>
      <w:r>
        <w:t>для</w:t>
      </w:r>
      <w:r w:rsidRPr="00684C53">
        <w:rPr>
          <w:lang w:val="en-US"/>
        </w:rPr>
        <w:t xml:space="preserve"> </w:t>
      </w:r>
      <w:r>
        <w:t>автомобиля</w:t>
      </w:r>
    </w:p>
    <w:p w:rsidR="001F705F" w:rsidRPr="00684C53" w:rsidRDefault="001F705F" w:rsidP="001F705F">
      <w:pPr>
        <w:rPr>
          <w:lang w:val="en-US"/>
        </w:rPr>
      </w:pPr>
      <w:r w:rsidRPr="00684C53">
        <w:rPr>
          <w:lang w:val="en-US"/>
        </w:rPr>
        <w:t>export const validateVehicleData = (data, policyType) =&gt; {</w:t>
      </w:r>
    </w:p>
    <w:p w:rsidR="001F705F" w:rsidRPr="00684C53" w:rsidRDefault="001F705F" w:rsidP="001F705F">
      <w:pPr>
        <w:rPr>
          <w:lang w:val="en-US"/>
        </w:rPr>
      </w:pPr>
      <w:r w:rsidRPr="00684C53">
        <w:rPr>
          <w:lang w:val="en-US"/>
        </w:rPr>
        <w:t xml:space="preserve">    const errors =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Госномер</w:t>
      </w:r>
    </w:p>
    <w:p w:rsidR="001F705F" w:rsidRPr="00684C53" w:rsidRDefault="001F705F" w:rsidP="001F705F">
      <w:pPr>
        <w:rPr>
          <w:lang w:val="en-US"/>
        </w:rPr>
      </w:pPr>
      <w:r w:rsidRPr="00684C53">
        <w:rPr>
          <w:lang w:val="en-US"/>
        </w:rPr>
        <w:t xml:space="preserve">    if (!data.stateNumber?.trim()) {</w:t>
      </w:r>
    </w:p>
    <w:p w:rsidR="001F705F" w:rsidRPr="00684C53" w:rsidRDefault="001F705F" w:rsidP="001F705F">
      <w:pPr>
        <w:rPr>
          <w:lang w:val="en-US"/>
        </w:rPr>
      </w:pPr>
      <w:r w:rsidRPr="00684C53">
        <w:rPr>
          <w:lang w:val="en-US"/>
        </w:rPr>
        <w:t xml:space="preserve">        errors.stateNumber = '</w:t>
      </w:r>
      <w:r>
        <w:t>Госномер</w:t>
      </w:r>
      <w:r w:rsidRPr="00684C53">
        <w:rPr>
          <w:lang w:val="en-US"/>
        </w:rPr>
        <w:t xml:space="preserve"> </w:t>
      </w:r>
      <w:r>
        <w:t>обязателен</w:t>
      </w:r>
      <w:r w:rsidRPr="00684C53">
        <w:rPr>
          <w:lang w:val="en-US"/>
        </w:rPr>
        <w:t>';</w:t>
      </w:r>
    </w:p>
    <w:p w:rsidR="001F705F" w:rsidRPr="00684C53" w:rsidRDefault="001F705F" w:rsidP="001F705F">
      <w:pPr>
        <w:rPr>
          <w:lang w:val="en-US"/>
        </w:rPr>
      </w:pPr>
      <w:r w:rsidRPr="00684C53">
        <w:rPr>
          <w:lang w:val="en-US"/>
        </w:rPr>
        <w:t xml:space="preserve">    } else {</w:t>
      </w:r>
    </w:p>
    <w:p w:rsidR="001F705F" w:rsidRPr="00684C53" w:rsidRDefault="001F705F" w:rsidP="001F705F">
      <w:pPr>
        <w:rPr>
          <w:lang w:val="en-US"/>
        </w:rPr>
      </w:pPr>
      <w:r w:rsidRPr="00684C53">
        <w:rPr>
          <w:lang w:val="en-US"/>
        </w:rPr>
        <w:t xml:space="preserve">        const normalized = normalizeLicensePlate(data.stateNumber);</w:t>
      </w:r>
    </w:p>
    <w:p w:rsidR="001F705F" w:rsidRPr="00684C53" w:rsidRDefault="001F705F" w:rsidP="001F705F">
      <w:pPr>
        <w:rPr>
          <w:lang w:val="en-US"/>
        </w:rPr>
      </w:pPr>
      <w:r w:rsidRPr="00684C53">
        <w:rPr>
          <w:lang w:val="en-US"/>
        </w:rPr>
        <w:t xml:space="preserve">        if (!/^[A-Z]{1}[0-9]{3}[A-Z]{2}[0-9]{2,3}$/.test(normalized)) {</w:t>
      </w:r>
    </w:p>
    <w:p w:rsidR="001F705F" w:rsidRDefault="001F705F" w:rsidP="001F705F">
      <w:r w:rsidRPr="00684C53">
        <w:rPr>
          <w:lang w:val="en-US"/>
        </w:rPr>
        <w:t xml:space="preserve">            </w:t>
      </w:r>
      <w:r>
        <w:t>errors.stateNumber = 'Неверный формат госномера. Примеры: А123АА123 или A123AA123';</w:t>
      </w:r>
    </w:p>
    <w:p w:rsidR="001F705F" w:rsidRDefault="001F705F" w:rsidP="001F705F">
      <w:r>
        <w:t xml:space="preserve">        }</w:t>
      </w:r>
    </w:p>
    <w:p w:rsidR="001F705F" w:rsidRDefault="001F705F" w:rsidP="001F705F">
      <w:r>
        <w:t xml:space="preserve">    }</w:t>
      </w:r>
    </w:p>
    <w:p w:rsidR="001F705F" w:rsidRDefault="001F705F" w:rsidP="001F705F">
      <w:r>
        <w:t xml:space="preserve">    </w:t>
      </w:r>
    </w:p>
    <w:p w:rsidR="001F705F" w:rsidRDefault="001F705F" w:rsidP="001F705F">
      <w:r>
        <w:t xml:space="preserve">    // Марка</w:t>
      </w:r>
    </w:p>
    <w:p w:rsidR="001F705F" w:rsidRDefault="001F705F" w:rsidP="001F705F">
      <w:r>
        <w:t xml:space="preserve">    if (!data.brand?.trim()) {</w:t>
      </w:r>
    </w:p>
    <w:p w:rsidR="001F705F" w:rsidRPr="00684C53" w:rsidRDefault="001F705F" w:rsidP="001F705F">
      <w:pPr>
        <w:rPr>
          <w:lang w:val="en-US"/>
        </w:rPr>
      </w:pPr>
      <w:r>
        <w:lastRenderedPageBreak/>
        <w:t xml:space="preserve">        </w:t>
      </w:r>
      <w:r w:rsidRPr="00684C53">
        <w:rPr>
          <w:lang w:val="en-US"/>
        </w:rPr>
        <w:t>errors.brand = '</w:t>
      </w:r>
      <w:r>
        <w:t>Марка</w:t>
      </w:r>
      <w:r w:rsidRPr="00684C53">
        <w:rPr>
          <w:lang w:val="en-US"/>
        </w:rPr>
        <w:t xml:space="preserve"> </w:t>
      </w:r>
      <w:r>
        <w:t>обязательна</w:t>
      </w:r>
      <w:r w:rsidRPr="00684C53">
        <w:rPr>
          <w:lang w:val="en-US"/>
        </w:rPr>
        <w:t>';</w:t>
      </w:r>
    </w:p>
    <w:p w:rsidR="001F705F" w:rsidRPr="00684C53" w:rsidRDefault="001F705F" w:rsidP="001F705F">
      <w:pPr>
        <w:rPr>
          <w:lang w:val="en-US"/>
        </w:rPr>
      </w:pPr>
      <w:r w:rsidRPr="00684C53">
        <w:rPr>
          <w:lang w:val="en-US"/>
        </w:rPr>
        <w:t xml:space="preserve">    } else if (data.brand.trim().length &lt; 2) {</w:t>
      </w:r>
    </w:p>
    <w:p w:rsidR="001F705F" w:rsidRDefault="001F705F" w:rsidP="001F705F">
      <w:r w:rsidRPr="00684C53">
        <w:rPr>
          <w:lang w:val="en-US"/>
        </w:rPr>
        <w:t xml:space="preserve">        </w:t>
      </w:r>
      <w:r>
        <w:t>errors.brand = 'Марка должна содержать минимум 2 символа';</w:t>
      </w:r>
    </w:p>
    <w:p w:rsidR="001F705F" w:rsidRPr="00684C53" w:rsidRDefault="001F705F" w:rsidP="001F705F">
      <w:pPr>
        <w:rPr>
          <w:lang w:val="en-US"/>
        </w:rPr>
      </w:pPr>
      <w:r>
        <w:t xml:space="preserve">    </w:t>
      </w:r>
      <w:r w:rsidRPr="00684C53">
        <w:rPr>
          <w:lang w:val="en-US"/>
        </w:rPr>
        <w:t>} else if (data.brand.trim().length &gt; 30) {</w:t>
      </w:r>
    </w:p>
    <w:p w:rsidR="001F705F" w:rsidRDefault="001F705F" w:rsidP="001F705F">
      <w:r w:rsidRPr="00684C53">
        <w:rPr>
          <w:lang w:val="en-US"/>
        </w:rPr>
        <w:t xml:space="preserve">        </w:t>
      </w:r>
      <w:r>
        <w:t>errors.brand = 'Марка не должна превышать 30 символов';</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Модель</w:t>
      </w:r>
    </w:p>
    <w:p w:rsidR="001F705F" w:rsidRPr="00684C53" w:rsidRDefault="001F705F" w:rsidP="001F705F">
      <w:pPr>
        <w:rPr>
          <w:lang w:val="en-US"/>
        </w:rPr>
      </w:pPr>
      <w:r w:rsidRPr="00684C53">
        <w:rPr>
          <w:lang w:val="en-US"/>
        </w:rPr>
        <w:t xml:space="preserve">    if (!data.model?.trim()) {</w:t>
      </w:r>
    </w:p>
    <w:p w:rsidR="001F705F" w:rsidRPr="00684C53" w:rsidRDefault="001F705F" w:rsidP="001F705F">
      <w:pPr>
        <w:rPr>
          <w:lang w:val="en-US"/>
        </w:rPr>
      </w:pPr>
      <w:r w:rsidRPr="00684C53">
        <w:rPr>
          <w:lang w:val="en-US"/>
        </w:rPr>
        <w:t xml:space="preserve">        errors.model = '</w:t>
      </w:r>
      <w:r>
        <w:t>Модель</w:t>
      </w:r>
      <w:r w:rsidRPr="00684C53">
        <w:rPr>
          <w:lang w:val="en-US"/>
        </w:rPr>
        <w:t xml:space="preserve"> </w:t>
      </w:r>
      <w:r>
        <w:t>обязательна</w:t>
      </w:r>
      <w:r w:rsidRPr="00684C53">
        <w:rPr>
          <w:lang w:val="en-US"/>
        </w:rPr>
        <w:t>';</w:t>
      </w:r>
    </w:p>
    <w:p w:rsidR="001F705F" w:rsidRPr="00684C53" w:rsidRDefault="001F705F" w:rsidP="001F705F">
      <w:pPr>
        <w:rPr>
          <w:lang w:val="en-US"/>
        </w:rPr>
      </w:pPr>
      <w:r w:rsidRPr="00684C53">
        <w:rPr>
          <w:lang w:val="en-US"/>
        </w:rPr>
        <w:t xml:space="preserve">    } else if (data.model.trim().length &lt; 1) {</w:t>
      </w:r>
    </w:p>
    <w:p w:rsidR="001F705F" w:rsidRDefault="001F705F" w:rsidP="001F705F">
      <w:r w:rsidRPr="00684C53">
        <w:rPr>
          <w:lang w:val="en-US"/>
        </w:rPr>
        <w:t xml:space="preserve">        </w:t>
      </w:r>
      <w:r>
        <w:t>errors.model = 'Модель должна содержать минимум 1 символ';</w:t>
      </w:r>
    </w:p>
    <w:p w:rsidR="001F705F" w:rsidRPr="00684C53" w:rsidRDefault="001F705F" w:rsidP="001F705F">
      <w:pPr>
        <w:rPr>
          <w:lang w:val="en-US"/>
        </w:rPr>
      </w:pPr>
      <w:r>
        <w:t xml:space="preserve">    </w:t>
      </w:r>
      <w:r w:rsidRPr="00684C53">
        <w:rPr>
          <w:lang w:val="en-US"/>
        </w:rPr>
        <w:t>} else if (data.model.trim().length &gt; 30) {</w:t>
      </w:r>
    </w:p>
    <w:p w:rsidR="001F705F" w:rsidRDefault="001F705F" w:rsidP="001F705F">
      <w:r w:rsidRPr="00684C53">
        <w:rPr>
          <w:lang w:val="en-US"/>
        </w:rPr>
        <w:t xml:space="preserve">        </w:t>
      </w:r>
      <w:r>
        <w:t>errors.model = 'Модель не должна превышать 30 символов';</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Год</w:t>
      </w:r>
      <w:r w:rsidRPr="00684C53">
        <w:rPr>
          <w:lang w:val="en-US"/>
        </w:rPr>
        <w:t xml:space="preserve"> </w:t>
      </w:r>
      <w:r>
        <w:t>выпуска</w:t>
      </w:r>
    </w:p>
    <w:p w:rsidR="001F705F" w:rsidRPr="00684C53" w:rsidRDefault="001F705F" w:rsidP="001F705F">
      <w:pPr>
        <w:rPr>
          <w:lang w:val="en-US"/>
        </w:rPr>
      </w:pPr>
      <w:r w:rsidRPr="00684C53">
        <w:rPr>
          <w:lang w:val="en-US"/>
        </w:rPr>
        <w:t xml:space="preserve">    if (!data.manufactureYear) {</w:t>
      </w:r>
    </w:p>
    <w:p w:rsidR="001F705F" w:rsidRDefault="001F705F" w:rsidP="001F705F">
      <w:r w:rsidRPr="00684C53">
        <w:rPr>
          <w:lang w:val="en-US"/>
        </w:rPr>
        <w:t xml:space="preserve">        </w:t>
      </w:r>
      <w:r>
        <w:t>errors.manufactureYear = 'Год выпуска обязателен';</w:t>
      </w:r>
    </w:p>
    <w:p w:rsidR="001F705F" w:rsidRPr="00684C53" w:rsidRDefault="001F705F" w:rsidP="001F705F">
      <w:pPr>
        <w:rPr>
          <w:lang w:val="en-US"/>
        </w:rPr>
      </w:pPr>
      <w:r>
        <w:t xml:space="preserve">    </w:t>
      </w:r>
      <w:r w:rsidRPr="00684C53">
        <w:rPr>
          <w:lang w:val="en-US"/>
        </w:rPr>
        <w:t>} else {</w:t>
      </w:r>
    </w:p>
    <w:p w:rsidR="001F705F" w:rsidRPr="00684C53" w:rsidRDefault="001F705F" w:rsidP="001F705F">
      <w:pPr>
        <w:rPr>
          <w:lang w:val="en-US"/>
        </w:rPr>
      </w:pPr>
      <w:r w:rsidRPr="00684C53">
        <w:rPr>
          <w:lang w:val="en-US"/>
        </w:rPr>
        <w:t xml:space="preserve">        const year = parseInt(data.manufactureYear);</w:t>
      </w:r>
    </w:p>
    <w:p w:rsidR="001F705F" w:rsidRPr="00684C53" w:rsidRDefault="001F705F" w:rsidP="001F705F">
      <w:pPr>
        <w:rPr>
          <w:lang w:val="en-US"/>
        </w:rPr>
      </w:pPr>
      <w:r w:rsidRPr="00684C53">
        <w:rPr>
          <w:lang w:val="en-US"/>
        </w:rPr>
        <w:t xml:space="preserve">        const currentYear = new Date().getFullYear();</w:t>
      </w:r>
    </w:p>
    <w:p w:rsidR="001F705F" w:rsidRPr="00684C53" w:rsidRDefault="001F705F" w:rsidP="001F705F">
      <w:pPr>
        <w:rPr>
          <w:lang w:val="en-US"/>
        </w:rPr>
      </w:pPr>
      <w:r w:rsidRPr="00684C53">
        <w:rPr>
          <w:lang w:val="en-US"/>
        </w:rPr>
        <w:t xml:space="preserve">        if (isNaN(year) || year &lt; 1900 || year &gt; currentYear) {</w:t>
      </w:r>
    </w:p>
    <w:p w:rsidR="001F705F" w:rsidRDefault="001F705F" w:rsidP="001F705F">
      <w:r w:rsidRPr="00684C53">
        <w:rPr>
          <w:lang w:val="en-US"/>
        </w:rPr>
        <w:t xml:space="preserve">            </w:t>
      </w:r>
      <w:r>
        <w:t>errors.manufactureYear = `Год выпуска должен быть от 1900 до ${currentYear}`;</w:t>
      </w:r>
    </w:p>
    <w:p w:rsidR="001F705F" w:rsidRDefault="001F705F" w:rsidP="001F705F">
      <w:r>
        <w:t xml:space="preserve">        }</w:t>
      </w:r>
    </w:p>
    <w:p w:rsidR="001F705F" w:rsidRDefault="001F705F" w:rsidP="001F705F">
      <w:r>
        <w:t xml:space="preserve">    }</w:t>
      </w:r>
    </w:p>
    <w:p w:rsidR="001F705F" w:rsidRDefault="001F705F" w:rsidP="001F705F">
      <w:r>
        <w:t xml:space="preserve">    </w:t>
      </w:r>
    </w:p>
    <w:p w:rsidR="001F705F" w:rsidRDefault="001F705F" w:rsidP="001F705F">
      <w:r>
        <w:t xml:space="preserve">    // Мощность</w:t>
      </w:r>
    </w:p>
    <w:p w:rsidR="001F705F" w:rsidRDefault="001F705F" w:rsidP="001F705F">
      <w:r>
        <w:lastRenderedPageBreak/>
        <w:t xml:space="preserve">    if (!data.powerHp) {</w:t>
      </w:r>
    </w:p>
    <w:p w:rsidR="001F705F" w:rsidRDefault="001F705F" w:rsidP="001F705F">
      <w:r>
        <w:t xml:space="preserve">        errors.powerHp = 'Мощность обязательна';</w:t>
      </w:r>
    </w:p>
    <w:p w:rsidR="001F705F" w:rsidRPr="00684C53" w:rsidRDefault="001F705F" w:rsidP="001F705F">
      <w:pPr>
        <w:rPr>
          <w:lang w:val="en-US"/>
        </w:rPr>
      </w:pPr>
      <w:r>
        <w:t xml:space="preserve">    </w:t>
      </w:r>
      <w:r w:rsidRPr="00684C53">
        <w:rPr>
          <w:lang w:val="en-US"/>
        </w:rPr>
        <w:t>} else {</w:t>
      </w:r>
    </w:p>
    <w:p w:rsidR="001F705F" w:rsidRPr="00684C53" w:rsidRDefault="001F705F" w:rsidP="001F705F">
      <w:pPr>
        <w:rPr>
          <w:lang w:val="en-US"/>
        </w:rPr>
      </w:pPr>
      <w:r w:rsidRPr="00684C53">
        <w:rPr>
          <w:lang w:val="en-US"/>
        </w:rPr>
        <w:t xml:space="preserve">        const power = parseInt(data.powerHp);</w:t>
      </w:r>
    </w:p>
    <w:p w:rsidR="001F705F" w:rsidRPr="00684C53" w:rsidRDefault="001F705F" w:rsidP="001F705F">
      <w:pPr>
        <w:rPr>
          <w:lang w:val="en-US"/>
        </w:rPr>
      </w:pPr>
      <w:r w:rsidRPr="00684C53">
        <w:rPr>
          <w:lang w:val="en-US"/>
        </w:rPr>
        <w:t xml:space="preserve">        if (isNaN(power) || power &lt; 1 || power &gt; 2000) {</w:t>
      </w:r>
    </w:p>
    <w:p w:rsidR="001F705F" w:rsidRDefault="001F705F" w:rsidP="001F705F">
      <w:r w:rsidRPr="00684C53">
        <w:rPr>
          <w:lang w:val="en-US"/>
        </w:rPr>
        <w:t xml:space="preserve">            </w:t>
      </w:r>
      <w:r>
        <w:t>errors.powerHp = 'Мощность должна быть от 1 до 2000 л.с.';</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VIN</w:t>
      </w:r>
    </w:p>
    <w:p w:rsidR="001F705F" w:rsidRPr="00684C53" w:rsidRDefault="001F705F" w:rsidP="001F705F">
      <w:pPr>
        <w:rPr>
          <w:lang w:val="en-US"/>
        </w:rPr>
      </w:pPr>
      <w:r w:rsidRPr="00684C53">
        <w:rPr>
          <w:lang w:val="en-US"/>
        </w:rPr>
        <w:t xml:space="preserve">    if (!data.vin?.trim()) {</w:t>
      </w:r>
    </w:p>
    <w:p w:rsidR="001F705F" w:rsidRPr="00684C53" w:rsidRDefault="001F705F" w:rsidP="001F705F">
      <w:pPr>
        <w:rPr>
          <w:lang w:val="en-US"/>
        </w:rPr>
      </w:pPr>
      <w:r w:rsidRPr="00684C53">
        <w:rPr>
          <w:lang w:val="en-US"/>
        </w:rPr>
        <w:t xml:space="preserve">        errors.vin = 'VIN </w:t>
      </w:r>
      <w:r>
        <w:t>обязателен</w:t>
      </w:r>
      <w:r w:rsidRPr="00684C53">
        <w:rPr>
          <w:lang w:val="en-US"/>
        </w:rPr>
        <w:t>';</w:t>
      </w:r>
    </w:p>
    <w:p w:rsidR="001F705F" w:rsidRPr="00684C53" w:rsidRDefault="001F705F" w:rsidP="001F705F">
      <w:pPr>
        <w:rPr>
          <w:lang w:val="en-US"/>
        </w:rPr>
      </w:pPr>
      <w:r w:rsidRPr="00684C53">
        <w:rPr>
          <w:lang w:val="en-US"/>
        </w:rPr>
        <w:t xml:space="preserve">    } else {</w:t>
      </w:r>
    </w:p>
    <w:p w:rsidR="001F705F" w:rsidRPr="00684C53" w:rsidRDefault="001F705F" w:rsidP="001F705F">
      <w:pPr>
        <w:rPr>
          <w:lang w:val="en-US"/>
        </w:rPr>
      </w:pPr>
      <w:r w:rsidRPr="00684C53">
        <w:rPr>
          <w:lang w:val="en-US"/>
        </w:rPr>
        <w:t xml:space="preserve">        const vinClean = data.vin.trim().toUpperCase();</w:t>
      </w:r>
    </w:p>
    <w:p w:rsidR="001F705F" w:rsidRPr="00684C53" w:rsidRDefault="001F705F" w:rsidP="001F705F">
      <w:pPr>
        <w:rPr>
          <w:lang w:val="en-US"/>
        </w:rPr>
      </w:pPr>
      <w:r w:rsidRPr="00684C53">
        <w:rPr>
          <w:lang w:val="en-US"/>
        </w:rPr>
        <w:t xml:space="preserve">        if (vinClean.length !== 17) {</w:t>
      </w:r>
    </w:p>
    <w:p w:rsidR="001F705F" w:rsidRPr="00684C53" w:rsidRDefault="001F705F" w:rsidP="001F705F">
      <w:pPr>
        <w:rPr>
          <w:lang w:val="en-US"/>
        </w:rPr>
      </w:pPr>
      <w:r w:rsidRPr="00684C53">
        <w:rPr>
          <w:lang w:val="en-US"/>
        </w:rPr>
        <w:t xml:space="preserve">            errors.vin = 'VIN </w:t>
      </w:r>
      <w:r>
        <w:t>должен</w:t>
      </w:r>
      <w:r w:rsidRPr="00684C53">
        <w:rPr>
          <w:lang w:val="en-US"/>
        </w:rPr>
        <w:t xml:space="preserve"> </w:t>
      </w:r>
      <w:r>
        <w:t>содержать</w:t>
      </w:r>
      <w:r w:rsidRPr="00684C53">
        <w:rPr>
          <w:lang w:val="en-US"/>
        </w:rPr>
        <w:t xml:space="preserve"> </w:t>
      </w:r>
      <w:r>
        <w:t>ровно</w:t>
      </w:r>
      <w:r w:rsidRPr="00684C53">
        <w:rPr>
          <w:lang w:val="en-US"/>
        </w:rPr>
        <w:t xml:space="preserve"> 17 </w:t>
      </w:r>
      <w:r>
        <w:t>символов</w:t>
      </w:r>
      <w:r w:rsidRPr="00684C53">
        <w:rPr>
          <w:lang w:val="en-US"/>
        </w:rPr>
        <w:t>';</w:t>
      </w:r>
    </w:p>
    <w:p w:rsidR="001F705F" w:rsidRPr="00684C53" w:rsidRDefault="001F705F" w:rsidP="001F705F">
      <w:pPr>
        <w:rPr>
          <w:lang w:val="en-US"/>
        </w:rPr>
      </w:pPr>
      <w:r w:rsidRPr="00684C53">
        <w:rPr>
          <w:lang w:val="en-US"/>
        </w:rPr>
        <w:t xml:space="preserve">        } else if (!/^[A-HJ-NPR-Z0-9]{17}$/i.test(vinClean)) {</w:t>
      </w:r>
    </w:p>
    <w:p w:rsidR="001F705F" w:rsidRDefault="001F705F" w:rsidP="001F705F">
      <w:r w:rsidRPr="00684C53">
        <w:rPr>
          <w:lang w:val="en-US"/>
        </w:rPr>
        <w:t xml:space="preserve">            </w:t>
      </w:r>
      <w:r>
        <w:t>errors.vin = 'VIN может содержать только латинские буквы (кроме I,O,Q) и цифры';</w:t>
      </w:r>
    </w:p>
    <w:p w:rsidR="001F705F" w:rsidRDefault="001F705F" w:rsidP="001F705F">
      <w:r>
        <w:t xml:space="preserve">        }</w:t>
      </w:r>
    </w:p>
    <w:p w:rsidR="001F705F" w:rsidRDefault="001F705F" w:rsidP="001F705F">
      <w:r>
        <w:t xml:space="preserve">    }</w:t>
      </w:r>
    </w:p>
    <w:p w:rsidR="001F705F" w:rsidRDefault="001F705F" w:rsidP="001F705F">
      <w:r>
        <w:t xml:space="preserve">    </w:t>
      </w:r>
    </w:p>
    <w:p w:rsidR="001F705F" w:rsidRDefault="001F705F" w:rsidP="001F705F">
      <w:r>
        <w:t xml:space="preserve">    // Категория</w:t>
      </w:r>
    </w:p>
    <w:p w:rsidR="001F705F" w:rsidRDefault="001F705F" w:rsidP="001F705F">
      <w:r>
        <w:t xml:space="preserve">    if (!data.category) {</w:t>
      </w:r>
    </w:p>
    <w:p w:rsidR="001F705F" w:rsidRDefault="001F705F" w:rsidP="001F705F">
      <w:r>
        <w:t xml:space="preserve">        errors.category = 'Выберите категорию ТС';</w:t>
      </w:r>
    </w:p>
    <w:p w:rsidR="001F705F" w:rsidRDefault="001F705F" w:rsidP="001F705F">
      <w:r>
        <w:t xml:space="preserve">    }</w:t>
      </w:r>
    </w:p>
    <w:p w:rsidR="001F705F" w:rsidRDefault="001F705F" w:rsidP="001F705F">
      <w:r>
        <w:t xml:space="preserve">    </w:t>
      </w:r>
    </w:p>
    <w:p w:rsidR="001F705F" w:rsidRDefault="001F705F" w:rsidP="001F705F">
      <w:r>
        <w:t xml:space="preserve">    // Стоимость для КАСКО</w:t>
      </w:r>
    </w:p>
    <w:p w:rsidR="001F705F" w:rsidRDefault="001F705F" w:rsidP="001F705F">
      <w:r>
        <w:t xml:space="preserve">    if (policyType === 'kasko') {</w:t>
      </w:r>
    </w:p>
    <w:p w:rsidR="001F705F" w:rsidRDefault="001F705F" w:rsidP="001F705F">
      <w:r>
        <w:lastRenderedPageBreak/>
        <w:t xml:space="preserve">        if (!data.purchasePrice) {</w:t>
      </w:r>
    </w:p>
    <w:p w:rsidR="001F705F" w:rsidRDefault="001F705F" w:rsidP="001F705F">
      <w:r>
        <w:t xml:space="preserve">            errors.purchasePrice = 'Стоимость автомобиля обязательна';</w:t>
      </w:r>
    </w:p>
    <w:p w:rsidR="001F705F" w:rsidRPr="00684C53" w:rsidRDefault="001F705F" w:rsidP="001F705F">
      <w:pPr>
        <w:rPr>
          <w:lang w:val="en-US"/>
        </w:rPr>
      </w:pPr>
      <w:r>
        <w:t xml:space="preserve">        </w:t>
      </w:r>
      <w:r w:rsidRPr="00684C53">
        <w:rPr>
          <w:lang w:val="en-US"/>
        </w:rPr>
        <w:t>} else {</w:t>
      </w:r>
    </w:p>
    <w:p w:rsidR="001F705F" w:rsidRPr="00684C53" w:rsidRDefault="001F705F" w:rsidP="001F705F">
      <w:pPr>
        <w:rPr>
          <w:lang w:val="en-US"/>
        </w:rPr>
      </w:pPr>
      <w:r w:rsidRPr="00684C53">
        <w:rPr>
          <w:lang w:val="en-US"/>
        </w:rPr>
        <w:t xml:space="preserve">            const price = parseFloat(data.purchasePrice);</w:t>
      </w:r>
    </w:p>
    <w:p w:rsidR="001F705F" w:rsidRPr="00684C53" w:rsidRDefault="001F705F" w:rsidP="001F705F">
      <w:pPr>
        <w:rPr>
          <w:lang w:val="en-US"/>
        </w:rPr>
      </w:pPr>
      <w:r w:rsidRPr="00684C53">
        <w:rPr>
          <w:lang w:val="en-US"/>
        </w:rPr>
        <w:t xml:space="preserve">            if (isNaN(price) || price &lt; 10000) {</w:t>
      </w:r>
    </w:p>
    <w:p w:rsidR="001F705F" w:rsidRPr="00684C53" w:rsidRDefault="001F705F" w:rsidP="001F705F">
      <w:pPr>
        <w:rPr>
          <w:lang w:val="en-US"/>
        </w:rPr>
      </w:pPr>
      <w:r w:rsidRPr="00684C53">
        <w:rPr>
          <w:lang w:val="en-US"/>
        </w:rPr>
        <w:t xml:space="preserve">                errors.purchasePrice = '</w:t>
      </w:r>
      <w:r>
        <w:t>Стоимость</w:t>
      </w:r>
      <w:r w:rsidRPr="00684C53">
        <w:rPr>
          <w:lang w:val="en-US"/>
        </w:rPr>
        <w:t xml:space="preserve"> </w:t>
      </w:r>
      <w:r>
        <w:t>должна</w:t>
      </w:r>
      <w:r w:rsidRPr="00684C53">
        <w:rPr>
          <w:lang w:val="en-US"/>
        </w:rPr>
        <w:t xml:space="preserve"> </w:t>
      </w:r>
      <w:r>
        <w:t>быть</w:t>
      </w:r>
      <w:r w:rsidRPr="00684C53">
        <w:rPr>
          <w:lang w:val="en-US"/>
        </w:rPr>
        <w:t xml:space="preserve"> </w:t>
      </w:r>
      <w:r>
        <w:t>не</w:t>
      </w:r>
      <w:r w:rsidRPr="00684C53">
        <w:rPr>
          <w:lang w:val="en-US"/>
        </w:rPr>
        <w:t xml:space="preserve"> </w:t>
      </w:r>
      <w:r>
        <w:t>менее</w:t>
      </w:r>
      <w:r w:rsidRPr="00684C53">
        <w:rPr>
          <w:lang w:val="en-US"/>
        </w:rPr>
        <w:t xml:space="preserve"> 10 000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errors;</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r>
        <w:t>Валидация</w:t>
      </w:r>
      <w:r w:rsidRPr="00684C53">
        <w:rPr>
          <w:lang w:val="en-US"/>
        </w:rPr>
        <w:t xml:space="preserve"> </w:t>
      </w:r>
      <w:r>
        <w:t>дат</w:t>
      </w:r>
    </w:p>
    <w:p w:rsidR="001F705F" w:rsidRPr="00684C53" w:rsidRDefault="001F705F" w:rsidP="001F705F">
      <w:pPr>
        <w:rPr>
          <w:lang w:val="en-US"/>
        </w:rPr>
      </w:pPr>
      <w:r w:rsidRPr="00684C53">
        <w:rPr>
          <w:lang w:val="en-US"/>
        </w:rPr>
        <w:t>export const validateDates = (startDate, endDate) =&gt; {</w:t>
      </w:r>
    </w:p>
    <w:p w:rsidR="001F705F" w:rsidRPr="00684C53" w:rsidRDefault="001F705F" w:rsidP="001F705F">
      <w:pPr>
        <w:rPr>
          <w:lang w:val="en-US"/>
        </w:rPr>
      </w:pPr>
      <w:r w:rsidRPr="00684C53">
        <w:rPr>
          <w:lang w:val="en-US"/>
        </w:rPr>
        <w:t xml:space="preserve">    const errors = {};</w:t>
      </w:r>
    </w:p>
    <w:p w:rsidR="001F705F" w:rsidRPr="00684C53" w:rsidRDefault="001F705F" w:rsidP="001F705F">
      <w:pPr>
        <w:rPr>
          <w:lang w:val="en-US"/>
        </w:rPr>
      </w:pPr>
      <w:r w:rsidRPr="00684C53">
        <w:rPr>
          <w:lang w:val="en-US"/>
        </w:rPr>
        <w:t xml:space="preserve">    const today = new Date();</w:t>
      </w:r>
    </w:p>
    <w:p w:rsidR="001F705F" w:rsidRPr="00684C53" w:rsidRDefault="001F705F" w:rsidP="001F705F">
      <w:pPr>
        <w:rPr>
          <w:lang w:val="en-US"/>
        </w:rPr>
      </w:pPr>
      <w:r w:rsidRPr="00684C53">
        <w:rPr>
          <w:lang w:val="en-US"/>
        </w:rPr>
        <w:t xml:space="preserve">    today.setHours(0, 0, 0, 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(!startDate) {</w:t>
      </w:r>
    </w:p>
    <w:p w:rsidR="001F705F" w:rsidRPr="00684C53" w:rsidRDefault="001F705F" w:rsidP="001F705F">
      <w:pPr>
        <w:rPr>
          <w:lang w:val="en-US"/>
        </w:rPr>
      </w:pPr>
      <w:r w:rsidRPr="00684C53">
        <w:rPr>
          <w:lang w:val="en-US"/>
        </w:rPr>
        <w:t xml:space="preserve">        errors.startDate = '</w:t>
      </w:r>
      <w:r>
        <w:t>Дата</w:t>
      </w:r>
      <w:r w:rsidRPr="00684C53">
        <w:rPr>
          <w:lang w:val="en-US"/>
        </w:rPr>
        <w:t xml:space="preserve"> </w:t>
      </w:r>
      <w:r>
        <w:t>начала</w:t>
      </w:r>
      <w:r w:rsidRPr="00684C53">
        <w:rPr>
          <w:lang w:val="en-US"/>
        </w:rPr>
        <w:t xml:space="preserve"> </w:t>
      </w:r>
      <w:r>
        <w:t>обязательна</w:t>
      </w:r>
      <w:r w:rsidRPr="00684C53">
        <w:rPr>
          <w:lang w:val="en-US"/>
        </w:rPr>
        <w:t>';</w:t>
      </w:r>
    </w:p>
    <w:p w:rsidR="001F705F" w:rsidRPr="00684C53" w:rsidRDefault="001F705F" w:rsidP="001F705F">
      <w:pPr>
        <w:rPr>
          <w:lang w:val="en-US"/>
        </w:rPr>
      </w:pPr>
      <w:r w:rsidRPr="00684C53">
        <w:rPr>
          <w:lang w:val="en-US"/>
        </w:rPr>
        <w:t xml:space="preserve">    } else {</w:t>
      </w:r>
    </w:p>
    <w:p w:rsidR="001F705F" w:rsidRPr="00684C53" w:rsidRDefault="001F705F" w:rsidP="001F705F">
      <w:pPr>
        <w:rPr>
          <w:lang w:val="en-US"/>
        </w:rPr>
      </w:pPr>
      <w:r w:rsidRPr="00684C53">
        <w:rPr>
          <w:lang w:val="en-US"/>
        </w:rPr>
        <w:t xml:space="preserve">        const start = new Date(startDate);</w:t>
      </w:r>
    </w:p>
    <w:p w:rsidR="001F705F" w:rsidRDefault="001F705F" w:rsidP="001F705F">
      <w:r w:rsidRPr="00684C53">
        <w:rPr>
          <w:lang w:val="en-US"/>
        </w:rPr>
        <w:t xml:space="preserve">        </w:t>
      </w:r>
      <w:r>
        <w:t>if (start &lt; today) {</w:t>
      </w:r>
    </w:p>
    <w:p w:rsidR="001F705F" w:rsidRDefault="001F705F" w:rsidP="001F705F">
      <w:r>
        <w:t xml:space="preserve">            errors.startDate = 'Дата начала не может быть раньше сегодняшнего дня';</w:t>
      </w:r>
    </w:p>
    <w:p w:rsidR="001F705F" w:rsidRDefault="001F705F" w:rsidP="001F705F">
      <w:r>
        <w:t xml:space="preserve">        }</w:t>
      </w:r>
    </w:p>
    <w:p w:rsidR="001F705F" w:rsidRDefault="001F705F" w:rsidP="001F705F">
      <w:r>
        <w:t xml:space="preserve">    }</w:t>
      </w:r>
    </w:p>
    <w:p w:rsidR="001F705F" w:rsidRDefault="001F705F" w:rsidP="001F705F">
      <w:r>
        <w:t xml:space="preserve">    </w:t>
      </w:r>
    </w:p>
    <w:p w:rsidR="001F705F" w:rsidRDefault="001F705F" w:rsidP="001F705F">
      <w:r>
        <w:lastRenderedPageBreak/>
        <w:t xml:space="preserve">    if (!endDate) {</w:t>
      </w:r>
    </w:p>
    <w:p w:rsidR="001F705F" w:rsidRDefault="001F705F" w:rsidP="001F705F">
      <w:r>
        <w:t xml:space="preserve">        errors.endDate = 'Дата окончания обязательна';</w:t>
      </w:r>
    </w:p>
    <w:p w:rsidR="001F705F" w:rsidRPr="00684C53" w:rsidRDefault="001F705F" w:rsidP="001F705F">
      <w:pPr>
        <w:rPr>
          <w:lang w:val="en-US"/>
        </w:rPr>
      </w:pPr>
      <w:r>
        <w:t xml:space="preserve">    </w:t>
      </w:r>
      <w:r w:rsidRPr="00684C53">
        <w:rPr>
          <w:lang w:val="en-US"/>
        </w:rPr>
        <w:t>} else if (startDate) {</w:t>
      </w:r>
    </w:p>
    <w:p w:rsidR="001F705F" w:rsidRPr="00684C53" w:rsidRDefault="001F705F" w:rsidP="001F705F">
      <w:pPr>
        <w:rPr>
          <w:lang w:val="en-US"/>
        </w:rPr>
      </w:pPr>
      <w:r w:rsidRPr="00684C53">
        <w:rPr>
          <w:lang w:val="en-US"/>
        </w:rPr>
        <w:t xml:space="preserve">        const start = new Date(startDate);</w:t>
      </w:r>
    </w:p>
    <w:p w:rsidR="001F705F" w:rsidRPr="00684C53" w:rsidRDefault="001F705F" w:rsidP="001F705F">
      <w:pPr>
        <w:rPr>
          <w:lang w:val="en-US"/>
        </w:rPr>
      </w:pPr>
      <w:r w:rsidRPr="00684C53">
        <w:rPr>
          <w:lang w:val="en-US"/>
        </w:rPr>
        <w:t xml:space="preserve">        const end = new Date(endDate);</w:t>
      </w:r>
    </w:p>
    <w:p w:rsidR="001F705F" w:rsidRDefault="001F705F" w:rsidP="001F705F">
      <w:r w:rsidRPr="00684C53">
        <w:rPr>
          <w:lang w:val="en-US"/>
        </w:rPr>
        <w:t xml:space="preserve">        </w:t>
      </w:r>
      <w:r>
        <w:t>if (end &lt;= start) {</w:t>
      </w:r>
    </w:p>
    <w:p w:rsidR="001F705F" w:rsidRDefault="001F705F" w:rsidP="001F705F">
      <w:r>
        <w:t xml:space="preserve">            errors.endDate = 'Дата окончания должна быть позже даты начала';</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const diffTime = Math.abs(end - start);</w:t>
      </w:r>
    </w:p>
    <w:p w:rsidR="001F705F" w:rsidRPr="00684C53" w:rsidRDefault="001F705F" w:rsidP="001F705F">
      <w:pPr>
        <w:rPr>
          <w:lang w:val="en-US"/>
        </w:rPr>
      </w:pPr>
      <w:r w:rsidRPr="00684C53">
        <w:rPr>
          <w:lang w:val="en-US"/>
        </w:rPr>
        <w:t xml:space="preserve">        const diffDays = Math.ceil(diffTime / (1000 * 60 * 60 * 24));</w:t>
      </w:r>
    </w:p>
    <w:p w:rsidR="001F705F" w:rsidRDefault="001F705F" w:rsidP="001F705F">
      <w:r w:rsidRPr="00684C53">
        <w:rPr>
          <w:lang w:val="en-US"/>
        </w:rPr>
        <w:t xml:space="preserve">        </w:t>
      </w:r>
      <w:r>
        <w:t>if (diffDays &lt; 30) {</w:t>
      </w:r>
    </w:p>
    <w:p w:rsidR="001F705F" w:rsidRDefault="001F705F" w:rsidP="001F705F">
      <w:r>
        <w:t xml:space="preserve">            errors.endDate = 'Минимальный срок страхования — 30 дней';</w:t>
      </w:r>
    </w:p>
    <w:p w:rsidR="001F705F" w:rsidRDefault="001F705F" w:rsidP="001F705F">
      <w:r>
        <w:t xml:space="preserve">        }</w:t>
      </w:r>
    </w:p>
    <w:p w:rsidR="001F705F" w:rsidRDefault="001F705F" w:rsidP="001F705F">
      <w:r>
        <w:t xml:space="preserve">        if (diffDays &gt; 365) {</w:t>
      </w:r>
    </w:p>
    <w:p w:rsidR="001F705F" w:rsidRDefault="001F705F" w:rsidP="001F705F">
      <w:r>
        <w:t xml:space="preserve">            errors.endDate = 'Максимальный срок страхования — 365 дней';</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errors;</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panelsValidations.js</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 as yup from 'yup';</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clientValidationSchema = yup.object().shape({</w:t>
      </w:r>
    </w:p>
    <w:p w:rsidR="001F705F" w:rsidRPr="00684C53" w:rsidRDefault="001F705F" w:rsidP="001F705F">
      <w:pPr>
        <w:rPr>
          <w:lang w:val="en-US"/>
        </w:rPr>
      </w:pPr>
      <w:r w:rsidRPr="00684C53">
        <w:rPr>
          <w:lang w:val="en-US"/>
        </w:rPr>
        <w:t xml:space="preserve">    email: yup</w:t>
      </w:r>
    </w:p>
    <w:p w:rsidR="001F705F" w:rsidRPr="00684C53" w:rsidRDefault="001F705F" w:rsidP="001F705F">
      <w:pPr>
        <w:rPr>
          <w:lang w:val="en-US"/>
        </w:rPr>
      </w:pPr>
      <w:r w:rsidRPr="00684C53">
        <w:rPr>
          <w:lang w:val="en-US"/>
        </w:rPr>
        <w:lastRenderedPageBreak/>
        <w:t xml:space="preserve">        .string()</w:t>
      </w:r>
    </w:p>
    <w:p w:rsidR="001F705F" w:rsidRPr="00684C53" w:rsidRDefault="001F705F" w:rsidP="001F705F">
      <w:pPr>
        <w:rPr>
          <w:lang w:val="en-US"/>
        </w:rPr>
      </w:pPr>
      <w:r w:rsidRPr="00684C53">
        <w:rPr>
          <w:lang w:val="en-US"/>
        </w:rPr>
        <w:t xml:space="preserve">        .required('Email </w:t>
      </w:r>
      <w:r>
        <w:t>обязателен</w:t>
      </w:r>
      <w:r w:rsidRPr="00684C53">
        <w:rPr>
          <w:lang w:val="en-US"/>
        </w:rPr>
        <w:t>')</w:t>
      </w:r>
    </w:p>
    <w:p w:rsidR="001F705F" w:rsidRPr="00684C53" w:rsidRDefault="001F705F" w:rsidP="001F705F">
      <w:pPr>
        <w:rPr>
          <w:lang w:val="en-US"/>
        </w:rPr>
      </w:pPr>
      <w:r w:rsidRPr="00684C53">
        <w:rPr>
          <w:lang w:val="en-US"/>
        </w:rPr>
        <w:t xml:space="preserve">        .email('</w:t>
      </w:r>
      <w:r>
        <w:t>Введите</w:t>
      </w:r>
      <w:r w:rsidRPr="00684C53">
        <w:rPr>
          <w:lang w:val="en-US"/>
        </w:rPr>
        <w:t xml:space="preserve"> </w:t>
      </w:r>
      <w:r>
        <w:t>корректный</w:t>
      </w:r>
      <w:r w:rsidRPr="00684C53">
        <w:rPr>
          <w:lang w:val="en-US"/>
        </w:rPr>
        <w:t xml:space="preserve"> email'),</w:t>
      </w:r>
    </w:p>
    <w:p w:rsidR="001F705F" w:rsidRPr="00684C53" w:rsidRDefault="001F705F" w:rsidP="001F705F">
      <w:pPr>
        <w:rPr>
          <w:lang w:val="en-US"/>
        </w:rPr>
      </w:pPr>
      <w:r w:rsidRPr="00684C53">
        <w:rPr>
          <w:lang w:val="en-US"/>
        </w:rPr>
        <w:t xml:space="preserve">    phone: yup</w:t>
      </w:r>
    </w:p>
    <w:p w:rsidR="001F705F" w:rsidRDefault="001F705F" w:rsidP="001F705F">
      <w:r w:rsidRPr="00684C53">
        <w:rPr>
          <w:lang w:val="en-US"/>
        </w:rPr>
        <w:t xml:space="preserve">        </w:t>
      </w:r>
      <w:r>
        <w:t>.string()</w:t>
      </w:r>
    </w:p>
    <w:p w:rsidR="001F705F" w:rsidRDefault="001F705F" w:rsidP="001F705F">
      <w:r>
        <w:t xml:space="preserve">        .required('Телефон обязателен')</w:t>
      </w:r>
    </w:p>
    <w:p w:rsidR="001F705F" w:rsidRDefault="001F705F" w:rsidP="001F705F">
      <w:r>
        <w:t xml:space="preserve">        .matches(/^\+7\d{10}$/, 'Телефон должен быть в формате +7XXXXXXXXXX (10 цифр после +7)'),</w:t>
      </w:r>
    </w:p>
    <w:p w:rsidR="001F705F" w:rsidRDefault="001F705F" w:rsidP="001F705F">
      <w:r>
        <w:t xml:space="preserve">    password: yup</w:t>
      </w:r>
    </w:p>
    <w:p w:rsidR="001F705F" w:rsidRDefault="001F705F" w:rsidP="001F705F">
      <w:r>
        <w:t xml:space="preserve">        .string()</w:t>
      </w:r>
    </w:p>
    <w:p w:rsidR="001F705F" w:rsidRDefault="001F705F" w:rsidP="001F705F">
      <w:r>
        <w:t xml:space="preserve">        .min(8, 'Пароль должен содержать минимум 8 символов')</w:t>
      </w:r>
    </w:p>
    <w:p w:rsidR="001F705F" w:rsidRDefault="001F705F" w:rsidP="001F705F">
      <w:r>
        <w:t xml:space="preserve">        .matches(/[A-ZА-Я]/, 'Пароль должен содержать хотя бы одну заглавную букву')</w:t>
      </w:r>
    </w:p>
    <w:p w:rsidR="001F705F" w:rsidRDefault="001F705F" w:rsidP="001F705F">
      <w:r>
        <w:t xml:space="preserve">        .matches(/[a-zа-я]/, 'Пароль должен содержать хотя бы одну строчную букву')</w:t>
      </w:r>
    </w:p>
    <w:p w:rsidR="001F705F" w:rsidRDefault="001F705F" w:rsidP="001F705F">
      <w:r>
        <w:t xml:space="preserve">        .matches(/[0-9]/, 'Пароль должен содержать хотя бы одну цифру'),</w:t>
      </w:r>
    </w:p>
    <w:p w:rsidR="001F705F" w:rsidRDefault="001F705F" w:rsidP="001F705F">
      <w:r>
        <w:t xml:space="preserve">    last_name: yup</w:t>
      </w:r>
    </w:p>
    <w:p w:rsidR="001F705F" w:rsidRDefault="001F705F" w:rsidP="001F705F">
      <w:r>
        <w:t xml:space="preserve">        .string()</w:t>
      </w:r>
    </w:p>
    <w:p w:rsidR="001F705F" w:rsidRDefault="001F705F" w:rsidP="001F705F">
      <w:r>
        <w:t xml:space="preserve">        .max(30, 'Фамилия должна содержать максимум 30 символов')</w:t>
      </w:r>
    </w:p>
    <w:p w:rsidR="001F705F" w:rsidRDefault="001F705F" w:rsidP="001F705F">
      <w:r>
        <w:t xml:space="preserve">        .matches(/^[А-ЯЁ][а-яё]*$/, 'Фамилия должна начинаться с заглавной буквы и содержать только русские буквы'),</w:t>
      </w:r>
    </w:p>
    <w:p w:rsidR="001F705F" w:rsidRDefault="001F705F" w:rsidP="001F705F">
      <w:r>
        <w:t xml:space="preserve">    first_name: yup</w:t>
      </w:r>
    </w:p>
    <w:p w:rsidR="001F705F" w:rsidRDefault="001F705F" w:rsidP="001F705F">
      <w:r>
        <w:t xml:space="preserve">        .string()</w:t>
      </w:r>
    </w:p>
    <w:p w:rsidR="001F705F" w:rsidRDefault="001F705F" w:rsidP="001F705F">
      <w:r>
        <w:t xml:space="preserve">        .max(30, 'Имя должно содержать максимум 30 символов')</w:t>
      </w:r>
    </w:p>
    <w:p w:rsidR="001F705F" w:rsidRDefault="001F705F" w:rsidP="001F705F">
      <w:r>
        <w:t xml:space="preserve">        .matches(/^[А-ЯЁ][а-яё]*$/, 'Имя должно начинаться с заглавной буквы и содержать только русские буквы'),</w:t>
      </w:r>
    </w:p>
    <w:p w:rsidR="001F705F" w:rsidRPr="00684C53" w:rsidRDefault="001F705F" w:rsidP="001F705F">
      <w:pPr>
        <w:rPr>
          <w:lang w:val="en-US"/>
        </w:rPr>
      </w:pPr>
      <w:r>
        <w:t xml:space="preserve">    </w:t>
      </w:r>
      <w:r w:rsidRPr="00684C53">
        <w:rPr>
          <w:lang w:val="en-US"/>
        </w:rPr>
        <w:t>middle_name: yup</w:t>
      </w:r>
    </w:p>
    <w:p w:rsidR="001F705F" w:rsidRPr="00684C53" w:rsidRDefault="001F705F" w:rsidP="001F705F">
      <w:pPr>
        <w:rPr>
          <w:lang w:val="en-US"/>
        </w:rPr>
      </w:pPr>
      <w:r w:rsidRPr="00684C53">
        <w:rPr>
          <w:lang w:val="en-US"/>
        </w:rPr>
        <w:t xml:space="preserve">        .string()</w:t>
      </w:r>
    </w:p>
    <w:p w:rsidR="001F705F" w:rsidRPr="00684C53" w:rsidRDefault="001F705F" w:rsidP="001F705F">
      <w:pPr>
        <w:rPr>
          <w:lang w:val="en-US"/>
        </w:rPr>
      </w:pPr>
      <w:r w:rsidRPr="00684C53">
        <w:rPr>
          <w:lang w:val="en-US"/>
        </w:rPr>
        <w:t xml:space="preserve">        .nullable()</w:t>
      </w:r>
    </w:p>
    <w:p w:rsidR="001F705F" w:rsidRDefault="001F705F" w:rsidP="001F705F">
      <w:r w:rsidRPr="00684C53">
        <w:rPr>
          <w:lang w:val="en-US"/>
        </w:rPr>
        <w:t xml:space="preserve">        </w:t>
      </w:r>
      <w:r>
        <w:t>.max(30, 'Отчество должно содержать максимум 30 символов')</w:t>
      </w:r>
    </w:p>
    <w:p w:rsidR="001F705F" w:rsidRDefault="001F705F" w:rsidP="001F705F">
      <w:r>
        <w:t xml:space="preserve">        .matches(/^[А-ЯЁ][а-яё]*$/, 'Отчество должно начинаться с заглавной буквы и содержать только русские буквы'),</w:t>
      </w:r>
    </w:p>
    <w:p w:rsidR="001F705F" w:rsidRPr="00684C53" w:rsidRDefault="001F705F" w:rsidP="001F705F">
      <w:pPr>
        <w:rPr>
          <w:lang w:val="en-US"/>
        </w:rPr>
      </w:pPr>
      <w:r>
        <w:t xml:space="preserve">    </w:t>
      </w:r>
      <w:r w:rsidRPr="00684C53">
        <w:rPr>
          <w:lang w:val="en-US"/>
        </w:rPr>
        <w:t>birth_date: yup</w:t>
      </w:r>
    </w:p>
    <w:p w:rsidR="001F705F" w:rsidRPr="00684C53" w:rsidRDefault="001F705F" w:rsidP="001F705F">
      <w:pPr>
        <w:rPr>
          <w:lang w:val="en-US"/>
        </w:rPr>
      </w:pPr>
      <w:r w:rsidRPr="00684C53">
        <w:rPr>
          <w:lang w:val="en-US"/>
        </w:rPr>
        <w:lastRenderedPageBreak/>
        <w:t xml:space="preserve">        .string()</w:t>
      </w:r>
    </w:p>
    <w:p w:rsidR="001F705F" w:rsidRPr="00684C53" w:rsidRDefault="001F705F" w:rsidP="001F705F">
      <w:pPr>
        <w:rPr>
          <w:lang w:val="en-US"/>
        </w:rPr>
      </w:pPr>
      <w:r w:rsidRPr="00684C53">
        <w:rPr>
          <w:lang w:val="en-US"/>
        </w:rPr>
        <w:t xml:space="preserve">        .nullable()</w:t>
      </w:r>
    </w:p>
    <w:p w:rsidR="001F705F" w:rsidRPr="00684C53" w:rsidRDefault="001F705F" w:rsidP="001F705F">
      <w:pPr>
        <w:rPr>
          <w:lang w:val="en-US"/>
        </w:rPr>
      </w:pPr>
      <w:r w:rsidRPr="00684C53">
        <w:rPr>
          <w:lang w:val="en-US"/>
        </w:rPr>
        <w:t xml:space="preserve">        .test('valid-date', '</w:t>
      </w:r>
      <w:r>
        <w:t>Введите</w:t>
      </w:r>
      <w:r w:rsidRPr="00684C53">
        <w:rPr>
          <w:lang w:val="en-US"/>
        </w:rPr>
        <w:t xml:space="preserve"> </w:t>
      </w:r>
      <w:r>
        <w:t>корректную</w:t>
      </w:r>
      <w:r w:rsidRPr="00684C53">
        <w:rPr>
          <w:lang w:val="en-US"/>
        </w:rPr>
        <w:t xml:space="preserve"> </w:t>
      </w:r>
      <w:r>
        <w:t>дату</w:t>
      </w:r>
      <w:r w:rsidRPr="00684C53">
        <w:rPr>
          <w:lang w:val="en-US"/>
        </w:rPr>
        <w:t>', (value) =&gt; {</w:t>
      </w:r>
    </w:p>
    <w:p w:rsidR="001F705F" w:rsidRPr="00684C53" w:rsidRDefault="001F705F" w:rsidP="001F705F">
      <w:pPr>
        <w:rPr>
          <w:lang w:val="en-US"/>
        </w:rPr>
      </w:pPr>
      <w:r w:rsidRPr="00684C53">
        <w:rPr>
          <w:lang w:val="en-US"/>
        </w:rPr>
        <w:t xml:space="preserve">            if (!value) return true;</w:t>
      </w:r>
    </w:p>
    <w:p w:rsidR="001F705F" w:rsidRPr="00684C53" w:rsidRDefault="001F705F" w:rsidP="001F705F">
      <w:pPr>
        <w:rPr>
          <w:lang w:val="en-US"/>
        </w:rPr>
      </w:pPr>
      <w:r w:rsidRPr="00684C53">
        <w:rPr>
          <w:lang w:val="en-US"/>
        </w:rPr>
        <w:t xml:space="preserve">            const date = new Date(value);</w:t>
      </w:r>
    </w:p>
    <w:p w:rsidR="001F705F" w:rsidRPr="00684C53" w:rsidRDefault="001F705F" w:rsidP="001F705F">
      <w:pPr>
        <w:rPr>
          <w:lang w:val="en-US"/>
        </w:rPr>
      </w:pPr>
      <w:r w:rsidRPr="00684C53">
        <w:rPr>
          <w:lang w:val="en-US"/>
        </w:rPr>
        <w:t xml:space="preserve">            const today = new Date();</w:t>
      </w:r>
    </w:p>
    <w:p w:rsidR="001F705F" w:rsidRPr="00684C53" w:rsidRDefault="001F705F" w:rsidP="001F705F">
      <w:pPr>
        <w:rPr>
          <w:lang w:val="en-US"/>
        </w:rPr>
      </w:pPr>
      <w:r w:rsidRPr="00684C53">
        <w:rPr>
          <w:lang w:val="en-US"/>
        </w:rPr>
        <w:t xml:space="preserve">            const minDate = new Date('1900-01-01');</w:t>
      </w:r>
    </w:p>
    <w:p w:rsidR="001F705F" w:rsidRPr="00684C53" w:rsidRDefault="001F705F" w:rsidP="001F705F">
      <w:pPr>
        <w:rPr>
          <w:lang w:val="en-US"/>
        </w:rPr>
      </w:pPr>
      <w:r w:rsidRPr="00684C53">
        <w:rPr>
          <w:lang w:val="en-US"/>
        </w:rPr>
        <w:t xml:space="preserve">            return date &lt;= today &amp;&amp; date &gt;= minDate;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tariffValidationSchema = yup.object().shape({</w:t>
      </w:r>
    </w:p>
    <w:p w:rsidR="001F705F" w:rsidRPr="00684C53" w:rsidRDefault="001F705F" w:rsidP="001F705F">
      <w:pPr>
        <w:rPr>
          <w:lang w:val="en-US"/>
        </w:rPr>
      </w:pPr>
      <w:r w:rsidRPr="00684C53">
        <w:rPr>
          <w:lang w:val="en-US"/>
        </w:rPr>
        <w:t xml:space="preserve">    policy_type_id: yup</w:t>
      </w:r>
    </w:p>
    <w:p w:rsidR="001F705F" w:rsidRPr="00684C53" w:rsidRDefault="001F705F" w:rsidP="001F705F">
      <w:pPr>
        <w:rPr>
          <w:lang w:val="en-US"/>
        </w:rPr>
      </w:pPr>
      <w:r w:rsidRPr="00684C53">
        <w:rPr>
          <w:lang w:val="en-US"/>
        </w:rPr>
        <w:t xml:space="preserve">        .string()</w:t>
      </w:r>
    </w:p>
    <w:p w:rsidR="001F705F" w:rsidRDefault="001F705F" w:rsidP="001F705F">
      <w:r w:rsidRPr="00684C53">
        <w:rPr>
          <w:lang w:val="en-US"/>
        </w:rPr>
        <w:t xml:space="preserve">        </w:t>
      </w:r>
      <w:r>
        <w:t>.required('Тип полиса обязателен')</w:t>
      </w:r>
    </w:p>
    <w:p w:rsidR="001F705F" w:rsidRDefault="001F705F" w:rsidP="001F705F">
      <w:r>
        <w:t xml:space="preserve">        .oneOf(['1', '2'], 'Выберите корректный тип полиса'),</w:t>
      </w:r>
    </w:p>
    <w:p w:rsidR="001F705F" w:rsidRPr="00684C53" w:rsidRDefault="001F705F" w:rsidP="001F705F">
      <w:pPr>
        <w:rPr>
          <w:lang w:val="en-US"/>
        </w:rPr>
      </w:pPr>
      <w:r>
        <w:t xml:space="preserve">    </w:t>
      </w:r>
      <w:r w:rsidRPr="00684C53">
        <w:rPr>
          <w:lang w:val="en-US"/>
        </w:rPr>
        <w:t>vehicle_category: yup</w:t>
      </w:r>
    </w:p>
    <w:p w:rsidR="001F705F" w:rsidRPr="00684C53" w:rsidRDefault="001F705F" w:rsidP="001F705F">
      <w:pPr>
        <w:rPr>
          <w:lang w:val="en-US"/>
        </w:rPr>
      </w:pPr>
      <w:r w:rsidRPr="00684C53">
        <w:rPr>
          <w:lang w:val="en-US"/>
        </w:rPr>
        <w:t xml:space="preserve">        .string()</w:t>
      </w:r>
    </w:p>
    <w:p w:rsidR="001F705F" w:rsidRPr="00684C53" w:rsidRDefault="001F705F" w:rsidP="001F705F">
      <w:pPr>
        <w:rPr>
          <w:lang w:val="en-US"/>
        </w:rPr>
      </w:pPr>
      <w:r w:rsidRPr="00684C53">
        <w:rPr>
          <w:lang w:val="en-US"/>
        </w:rPr>
        <w:t xml:space="preserve">        .required('</w:t>
      </w:r>
      <w:r>
        <w:t>Категория</w:t>
      </w:r>
      <w:r w:rsidRPr="00684C53">
        <w:rPr>
          <w:lang w:val="en-US"/>
        </w:rPr>
        <w:t xml:space="preserve"> </w:t>
      </w:r>
      <w:r>
        <w:t>ТС</w:t>
      </w:r>
      <w:r w:rsidRPr="00684C53">
        <w:rPr>
          <w:lang w:val="en-US"/>
        </w:rPr>
        <w:t xml:space="preserve"> </w:t>
      </w:r>
      <w:r>
        <w:t>обязательна</w:t>
      </w:r>
      <w:r w:rsidRPr="00684C53">
        <w:rPr>
          <w:lang w:val="en-US"/>
        </w:rPr>
        <w:t>')</w:t>
      </w:r>
    </w:p>
    <w:p w:rsidR="001F705F" w:rsidRDefault="001F705F" w:rsidP="001F705F">
      <w:r w:rsidRPr="00684C53">
        <w:rPr>
          <w:lang w:val="en-US"/>
        </w:rPr>
        <w:t xml:space="preserve">        </w:t>
      </w:r>
      <w:r>
        <w:t>.oneOf(['A', 'B', 'C', 'D', 'E'], 'Выберите корректную категорию ТС'),</w:t>
      </w:r>
    </w:p>
    <w:p w:rsidR="001F705F" w:rsidRDefault="001F705F" w:rsidP="001F705F">
      <w:r>
        <w:t xml:space="preserve">    base_rate: yup</w:t>
      </w:r>
    </w:p>
    <w:p w:rsidR="001F705F" w:rsidRDefault="001F705F" w:rsidP="001F705F">
      <w:r>
        <w:t xml:space="preserve">        .number()</w:t>
      </w:r>
    </w:p>
    <w:p w:rsidR="001F705F" w:rsidRDefault="001F705F" w:rsidP="001F705F">
      <w:r>
        <w:t xml:space="preserve">        .required('Базовая ставка обязательна')</w:t>
      </w:r>
    </w:p>
    <w:p w:rsidR="001F705F" w:rsidRDefault="001F705F" w:rsidP="001F705F">
      <w:r>
        <w:t xml:space="preserve">        .positive('Базовая ставка должна быть положительной')</w:t>
      </w:r>
    </w:p>
    <w:p w:rsidR="001F705F" w:rsidRPr="00684C53" w:rsidRDefault="001F705F" w:rsidP="001F705F">
      <w:pPr>
        <w:rPr>
          <w:lang w:val="en-US"/>
        </w:rPr>
      </w:pPr>
      <w:r>
        <w:t xml:space="preserve">        </w:t>
      </w:r>
      <w:r w:rsidRPr="00684C53">
        <w:rPr>
          <w:lang w:val="en-US"/>
        </w:rPr>
        <w:t>.typeError('</w:t>
      </w:r>
      <w:r>
        <w:t>Введите</w:t>
      </w:r>
      <w:r w:rsidRPr="00684C53">
        <w:rPr>
          <w:lang w:val="en-US"/>
        </w:rPr>
        <w:t xml:space="preserve"> </w:t>
      </w:r>
      <w:r>
        <w:t>число</w:t>
      </w:r>
      <w:r w:rsidRPr="00684C53">
        <w:rPr>
          <w:lang w:val="en-US"/>
        </w:rPr>
        <w:t>'),</w:t>
      </w:r>
    </w:p>
    <w:p w:rsidR="001F705F" w:rsidRPr="00684C53" w:rsidRDefault="001F705F" w:rsidP="001F705F">
      <w:pPr>
        <w:rPr>
          <w:lang w:val="en-US"/>
        </w:rPr>
      </w:pPr>
      <w:r w:rsidRPr="00684C53">
        <w:rPr>
          <w:lang w:val="en-US"/>
        </w:rPr>
        <w:t xml:space="preserve">    min_rate: yup</w:t>
      </w:r>
    </w:p>
    <w:p w:rsidR="001F705F" w:rsidRDefault="001F705F" w:rsidP="001F705F">
      <w:r w:rsidRPr="00684C53">
        <w:rPr>
          <w:lang w:val="en-US"/>
        </w:rPr>
        <w:t xml:space="preserve">        </w:t>
      </w:r>
      <w:r>
        <w:t>.number()</w:t>
      </w:r>
    </w:p>
    <w:p w:rsidR="001F705F" w:rsidRDefault="001F705F" w:rsidP="001F705F">
      <w:r>
        <w:t xml:space="preserve">        .required('Минимальная ставка обязательна')</w:t>
      </w:r>
    </w:p>
    <w:p w:rsidR="001F705F" w:rsidRDefault="001F705F" w:rsidP="001F705F">
      <w:r>
        <w:lastRenderedPageBreak/>
        <w:t xml:space="preserve">        .positive('Минимальная ставка должна быть положительной')</w:t>
      </w:r>
    </w:p>
    <w:p w:rsidR="001F705F" w:rsidRPr="00684C53" w:rsidRDefault="001F705F" w:rsidP="001F705F">
      <w:pPr>
        <w:rPr>
          <w:lang w:val="en-US"/>
        </w:rPr>
      </w:pPr>
      <w:r>
        <w:t xml:space="preserve">        </w:t>
      </w:r>
      <w:r w:rsidRPr="00684C53">
        <w:rPr>
          <w:lang w:val="en-US"/>
        </w:rPr>
        <w:t>.typeError('</w:t>
      </w:r>
      <w:r>
        <w:t>Введите</w:t>
      </w:r>
      <w:r w:rsidRPr="00684C53">
        <w:rPr>
          <w:lang w:val="en-US"/>
        </w:rPr>
        <w:t xml:space="preserve"> </w:t>
      </w:r>
      <w:r>
        <w:t>число</w:t>
      </w:r>
      <w:r w:rsidRPr="00684C53">
        <w:rPr>
          <w:lang w:val="en-US"/>
        </w:rPr>
        <w:t>'),</w:t>
      </w:r>
    </w:p>
    <w:p w:rsidR="001F705F" w:rsidRPr="00684C53" w:rsidRDefault="001F705F" w:rsidP="001F705F">
      <w:pPr>
        <w:rPr>
          <w:lang w:val="en-US"/>
        </w:rPr>
      </w:pPr>
      <w:r w:rsidRPr="00684C53">
        <w:rPr>
          <w:lang w:val="en-US"/>
        </w:rPr>
        <w:t xml:space="preserve">    max_rate: yup</w:t>
      </w:r>
    </w:p>
    <w:p w:rsidR="001F705F" w:rsidRDefault="001F705F" w:rsidP="001F705F">
      <w:r w:rsidRPr="00684C53">
        <w:rPr>
          <w:lang w:val="en-US"/>
        </w:rPr>
        <w:t xml:space="preserve">        </w:t>
      </w:r>
      <w:r>
        <w:t>.number()</w:t>
      </w:r>
    </w:p>
    <w:p w:rsidR="001F705F" w:rsidRDefault="001F705F" w:rsidP="001F705F">
      <w:r>
        <w:t xml:space="preserve">        .required('Максимальная ставка обязательна')</w:t>
      </w:r>
    </w:p>
    <w:p w:rsidR="001F705F" w:rsidRDefault="001F705F" w:rsidP="001F705F">
      <w:r>
        <w:t xml:space="preserve">        .positive('Максимальная ставка должна быть положительной')</w:t>
      </w:r>
    </w:p>
    <w:p w:rsidR="001F705F" w:rsidRDefault="001F705F" w:rsidP="001F705F">
      <w:r>
        <w:t xml:space="preserve">        .min(yup.ref('min_rate'), 'Максимальная ставка не может быть меньше минимальной')</w:t>
      </w:r>
    </w:p>
    <w:p w:rsidR="001F705F" w:rsidRPr="00684C53" w:rsidRDefault="001F705F" w:rsidP="001F705F">
      <w:pPr>
        <w:rPr>
          <w:lang w:val="en-US"/>
        </w:rPr>
      </w:pPr>
      <w:r>
        <w:t xml:space="preserve">        </w:t>
      </w:r>
      <w:r w:rsidRPr="00684C53">
        <w:rPr>
          <w:lang w:val="en-US"/>
        </w:rPr>
        <w:t>.typeError('</w:t>
      </w:r>
      <w:r>
        <w:t>Введите</w:t>
      </w:r>
      <w:r w:rsidRPr="00684C53">
        <w:rPr>
          <w:lang w:val="en-US"/>
        </w:rPr>
        <w:t xml:space="preserve"> </w:t>
      </w:r>
      <w:r>
        <w:t>число</w:t>
      </w:r>
      <w:r w:rsidRPr="00684C53">
        <w:rPr>
          <w:lang w:val="en-US"/>
        </w:rPr>
        <w:t>'),</w:t>
      </w:r>
    </w:p>
    <w:p w:rsidR="001F705F" w:rsidRPr="00684C53" w:rsidRDefault="001F705F" w:rsidP="001F705F">
      <w:pPr>
        <w:rPr>
          <w:lang w:val="en-US"/>
        </w:rPr>
      </w:pPr>
      <w:r w:rsidRPr="00684C53">
        <w:rPr>
          <w:lang w:val="en-US"/>
        </w:rPr>
        <w:t xml:space="preserve">    calculation_method: yup</w:t>
      </w:r>
    </w:p>
    <w:p w:rsidR="001F705F" w:rsidRDefault="001F705F" w:rsidP="001F705F">
      <w:r w:rsidRPr="00684C53">
        <w:rPr>
          <w:lang w:val="en-US"/>
        </w:rPr>
        <w:t xml:space="preserve">        </w:t>
      </w:r>
      <w:r>
        <w:t>.string()</w:t>
      </w:r>
    </w:p>
    <w:p w:rsidR="001F705F" w:rsidRDefault="001F705F" w:rsidP="001F705F">
      <w:r>
        <w:t xml:space="preserve">        .required('Метод расчета обязателен')</w:t>
      </w:r>
    </w:p>
    <w:p w:rsidR="001F705F" w:rsidRDefault="001F705F" w:rsidP="001F705F">
      <w:r>
        <w:t xml:space="preserve">        .oneOf(['basic', 'coefficient'], 'Выберите корректный метод расчета')</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policyDiscountSchema = yup.object().shape({</w:t>
      </w:r>
    </w:p>
    <w:p w:rsidR="001F705F" w:rsidRPr="00684C53" w:rsidRDefault="001F705F" w:rsidP="001F705F">
      <w:pPr>
        <w:rPr>
          <w:lang w:val="en-US"/>
        </w:rPr>
      </w:pPr>
      <w:r w:rsidRPr="00684C53">
        <w:rPr>
          <w:lang w:val="en-US"/>
        </w:rPr>
        <w:t xml:space="preserve">    discount_amount: yup</w:t>
      </w:r>
    </w:p>
    <w:p w:rsidR="001F705F" w:rsidRPr="00684C53" w:rsidRDefault="001F705F" w:rsidP="001F705F">
      <w:pPr>
        <w:rPr>
          <w:lang w:val="en-US"/>
        </w:rPr>
      </w:pPr>
      <w:r w:rsidRPr="00684C53">
        <w:rPr>
          <w:lang w:val="en-US"/>
        </w:rPr>
        <w:t xml:space="preserve">        .number()</w:t>
      </w:r>
    </w:p>
    <w:p w:rsidR="001F705F" w:rsidRPr="00684C53" w:rsidRDefault="001F705F" w:rsidP="001F705F">
      <w:pPr>
        <w:rPr>
          <w:lang w:val="en-US"/>
        </w:rPr>
      </w:pPr>
      <w:r w:rsidRPr="00684C53">
        <w:rPr>
          <w:lang w:val="en-US"/>
        </w:rPr>
        <w:t xml:space="preserve">        .required('</w:t>
      </w:r>
      <w:r>
        <w:t>Скидка</w:t>
      </w:r>
      <w:r w:rsidRPr="00684C53">
        <w:rPr>
          <w:lang w:val="en-US"/>
        </w:rPr>
        <w:t xml:space="preserve"> </w:t>
      </w:r>
      <w:r>
        <w:t>обязательна</w:t>
      </w:r>
      <w:r w:rsidRPr="00684C53">
        <w:rPr>
          <w:lang w:val="en-US"/>
        </w:rPr>
        <w:t>')</w:t>
      </w:r>
    </w:p>
    <w:p w:rsidR="001F705F" w:rsidRDefault="001F705F" w:rsidP="001F705F">
      <w:r w:rsidRPr="00684C53">
        <w:rPr>
          <w:lang w:val="en-US"/>
        </w:rPr>
        <w:t xml:space="preserve">        </w:t>
      </w:r>
      <w:r>
        <w:t>.integer('Скидка должна быть целым числом')</w:t>
      </w:r>
    </w:p>
    <w:p w:rsidR="001F705F" w:rsidRDefault="001F705F" w:rsidP="001F705F">
      <w:r>
        <w:t xml:space="preserve">        .min(0, 'Скидка не может быть меньше 0')</w:t>
      </w:r>
    </w:p>
    <w:p w:rsidR="001F705F" w:rsidRDefault="001F705F" w:rsidP="001F705F">
      <w:r>
        <w:t xml:space="preserve">        .max(100, 'Скидка не может быть больше 100')</w:t>
      </w:r>
    </w:p>
    <w:p w:rsidR="001F705F" w:rsidRPr="00684C53" w:rsidRDefault="001F705F" w:rsidP="001F705F">
      <w:pPr>
        <w:rPr>
          <w:lang w:val="en-US"/>
        </w:rPr>
      </w:pPr>
      <w:r>
        <w:t xml:space="preserve">        </w:t>
      </w:r>
      <w:r w:rsidRPr="00684C53">
        <w:rPr>
          <w:lang w:val="en-US"/>
        </w:rPr>
        <w:t>.typeError('</w:t>
      </w:r>
      <w:r>
        <w:t>Введите</w:t>
      </w:r>
      <w:r w:rsidRPr="00684C53">
        <w:rPr>
          <w:lang w:val="en-US"/>
        </w:rPr>
        <w:t xml:space="preserve"> </w:t>
      </w:r>
      <w:r>
        <w:t>число</w:t>
      </w:r>
      <w:r w:rsidRPr="00684C53">
        <w:rPr>
          <w:lang w:val="en-US"/>
        </w:rPr>
        <w: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policyRenewSchema = yup.object().shape({</w:t>
      </w:r>
    </w:p>
    <w:p w:rsidR="001F705F" w:rsidRDefault="001F705F" w:rsidP="001F705F">
      <w:r w:rsidRPr="00684C53">
        <w:rPr>
          <w:lang w:val="en-US"/>
        </w:rPr>
        <w:t xml:space="preserve">    </w:t>
      </w:r>
      <w:r>
        <w:t>days: yup</w:t>
      </w:r>
    </w:p>
    <w:p w:rsidR="001F705F" w:rsidRDefault="001F705F" w:rsidP="001F705F">
      <w:r>
        <w:t xml:space="preserve">        .number()</w:t>
      </w:r>
    </w:p>
    <w:p w:rsidR="001F705F" w:rsidRDefault="001F705F" w:rsidP="001F705F">
      <w:r>
        <w:t xml:space="preserve">        .required('Количество дней обязательно')</w:t>
      </w:r>
    </w:p>
    <w:p w:rsidR="001F705F" w:rsidRDefault="001F705F" w:rsidP="001F705F">
      <w:r>
        <w:lastRenderedPageBreak/>
        <w:t xml:space="preserve">        .integer('Введите целое число')</w:t>
      </w:r>
    </w:p>
    <w:p w:rsidR="001F705F" w:rsidRDefault="001F705F" w:rsidP="001F705F">
      <w:r>
        <w:t xml:space="preserve">        .min(1, 'Минимальное продление — 1 день')</w:t>
      </w:r>
    </w:p>
    <w:p w:rsidR="001F705F" w:rsidRDefault="001F705F" w:rsidP="001F705F">
      <w:r>
        <w:t xml:space="preserve">        .max(365, 'Максимальное продление — 365 дней')</w:t>
      </w:r>
    </w:p>
    <w:p w:rsidR="001F705F" w:rsidRDefault="001F705F" w:rsidP="001F705F">
      <w:r>
        <w:t xml:space="preserve">        .typeError('Введите число')</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accidentStatusSchema = yup.object().shape({</w:t>
      </w:r>
    </w:p>
    <w:p w:rsidR="001F705F" w:rsidRPr="00684C53" w:rsidRDefault="001F705F" w:rsidP="001F705F">
      <w:pPr>
        <w:rPr>
          <w:lang w:val="en-US"/>
        </w:rPr>
      </w:pPr>
      <w:r w:rsidRPr="00684C53">
        <w:rPr>
          <w:lang w:val="en-US"/>
        </w:rPr>
        <w:t xml:space="preserve">    status: yup</w:t>
      </w:r>
    </w:p>
    <w:p w:rsidR="001F705F" w:rsidRPr="00684C53" w:rsidRDefault="001F705F" w:rsidP="001F705F">
      <w:pPr>
        <w:rPr>
          <w:lang w:val="en-US"/>
        </w:rPr>
      </w:pPr>
      <w:r w:rsidRPr="00684C53">
        <w:rPr>
          <w:lang w:val="en-US"/>
        </w:rPr>
        <w:t xml:space="preserve">        .string()</w:t>
      </w:r>
    </w:p>
    <w:p w:rsidR="001F705F" w:rsidRPr="00684C53" w:rsidRDefault="001F705F" w:rsidP="001F705F">
      <w:pPr>
        <w:rPr>
          <w:lang w:val="en-US"/>
        </w:rPr>
      </w:pPr>
      <w:r w:rsidRPr="00684C53">
        <w:rPr>
          <w:lang w:val="en-US"/>
        </w:rPr>
        <w:t xml:space="preserve">        .required('</w:t>
      </w:r>
      <w:r>
        <w:t>Статус</w:t>
      </w:r>
      <w:r w:rsidRPr="00684C53">
        <w:rPr>
          <w:lang w:val="en-US"/>
        </w:rPr>
        <w:t xml:space="preserve"> </w:t>
      </w:r>
      <w:r>
        <w:t>обязателен</w:t>
      </w:r>
      <w:r w:rsidRPr="00684C53">
        <w:rPr>
          <w:lang w:val="en-US"/>
        </w:rPr>
        <w:t>')</w:t>
      </w:r>
    </w:p>
    <w:p w:rsidR="001F705F" w:rsidRPr="00684C53" w:rsidRDefault="001F705F" w:rsidP="001F705F">
      <w:pPr>
        <w:rPr>
          <w:lang w:val="en-US"/>
        </w:rPr>
      </w:pPr>
      <w:r w:rsidRPr="00684C53">
        <w:rPr>
          <w:lang w:val="en-US"/>
        </w:rPr>
        <w:t xml:space="preserve">        .oneOf(['pending', 'approved', 'rejected', 'paid'], '</w:t>
      </w:r>
      <w:r>
        <w:t>Выберите</w:t>
      </w:r>
      <w:r w:rsidRPr="00684C53">
        <w:rPr>
          <w:lang w:val="en-US"/>
        </w:rPr>
        <w:t xml:space="preserve"> </w:t>
      </w:r>
      <w:r>
        <w:t>корректный</w:t>
      </w:r>
      <w:r w:rsidRPr="00684C53">
        <w:rPr>
          <w:lang w:val="en-US"/>
        </w:rPr>
        <w:t xml:space="preserve"> </w:t>
      </w:r>
      <w:r>
        <w:t>статус</w:t>
      </w:r>
      <w:r w:rsidRPr="00684C53">
        <w:rPr>
          <w:lang w:val="en-US"/>
        </w:rPr>
        <w: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accidentFaultSchema = yup.object().shape({</w:t>
      </w:r>
    </w:p>
    <w:p w:rsidR="001F705F" w:rsidRPr="00684C53" w:rsidRDefault="001F705F" w:rsidP="001F705F">
      <w:pPr>
        <w:rPr>
          <w:lang w:val="en-US"/>
        </w:rPr>
      </w:pPr>
      <w:r w:rsidRPr="00684C53">
        <w:rPr>
          <w:lang w:val="en-US"/>
        </w:rPr>
        <w:t xml:space="preserve">    is_client_fault: yup</w:t>
      </w:r>
    </w:p>
    <w:p w:rsidR="001F705F" w:rsidRPr="00684C53" w:rsidRDefault="001F705F" w:rsidP="001F705F">
      <w:pPr>
        <w:rPr>
          <w:lang w:val="en-US"/>
        </w:rPr>
      </w:pPr>
      <w:r w:rsidRPr="00684C53">
        <w:rPr>
          <w:lang w:val="en-US"/>
        </w:rPr>
        <w:t xml:space="preserve">        .boolean()</w:t>
      </w:r>
    </w:p>
    <w:p w:rsidR="001F705F" w:rsidRPr="00684C53" w:rsidRDefault="001F705F" w:rsidP="001F705F">
      <w:pPr>
        <w:rPr>
          <w:lang w:val="en-US"/>
        </w:rPr>
      </w:pPr>
      <w:r w:rsidRPr="00684C53">
        <w:rPr>
          <w:lang w:val="en-US"/>
        </w:rPr>
        <w:t xml:space="preserve">        .required('</w:t>
      </w:r>
      <w:r>
        <w:t>Укажите</w:t>
      </w:r>
      <w:r w:rsidRPr="00684C53">
        <w:rPr>
          <w:lang w:val="en-US"/>
        </w:rPr>
        <w:t xml:space="preserve"> </w:t>
      </w:r>
      <w:r>
        <w:t>вину</w:t>
      </w:r>
      <w:r w:rsidRPr="00684C53">
        <w:rPr>
          <w:lang w:val="en-US"/>
        </w:rPr>
        <w:t xml:space="preserve"> </w:t>
      </w:r>
      <w:r>
        <w:t>клиента</w:t>
      </w:r>
      <w:r w:rsidRPr="00684C53">
        <w:rPr>
          <w:lang w:val="en-US"/>
        </w:rPr>
        <w: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userTypeSchema = yup.object().shape({</w:t>
      </w:r>
    </w:p>
    <w:p w:rsidR="001F705F" w:rsidRPr="00684C53" w:rsidRDefault="001F705F" w:rsidP="001F705F">
      <w:pPr>
        <w:rPr>
          <w:lang w:val="en-US"/>
        </w:rPr>
      </w:pPr>
      <w:r w:rsidRPr="00684C53">
        <w:rPr>
          <w:lang w:val="en-US"/>
        </w:rPr>
        <w:t xml:space="preserve">    user_type: yup</w:t>
      </w:r>
    </w:p>
    <w:p w:rsidR="001F705F" w:rsidRPr="00684C53" w:rsidRDefault="001F705F" w:rsidP="001F705F">
      <w:pPr>
        <w:rPr>
          <w:lang w:val="en-US"/>
        </w:rPr>
      </w:pPr>
      <w:r w:rsidRPr="00684C53">
        <w:rPr>
          <w:lang w:val="en-US"/>
        </w:rPr>
        <w:t xml:space="preserve">        .string()</w:t>
      </w:r>
    </w:p>
    <w:p w:rsidR="001F705F" w:rsidRPr="00684C53" w:rsidRDefault="001F705F" w:rsidP="001F705F">
      <w:pPr>
        <w:rPr>
          <w:lang w:val="en-US"/>
        </w:rPr>
      </w:pPr>
      <w:r w:rsidRPr="00684C53">
        <w:rPr>
          <w:lang w:val="en-US"/>
        </w:rPr>
        <w:t xml:space="preserve">        .required('</w:t>
      </w:r>
      <w:r>
        <w:t>Тип</w:t>
      </w:r>
      <w:r w:rsidRPr="00684C53">
        <w:rPr>
          <w:lang w:val="en-US"/>
        </w:rPr>
        <w:t xml:space="preserve"> </w:t>
      </w:r>
      <w:r>
        <w:t>пользователя</w:t>
      </w:r>
      <w:r w:rsidRPr="00684C53">
        <w:rPr>
          <w:lang w:val="en-US"/>
        </w:rPr>
        <w:t xml:space="preserve"> </w:t>
      </w:r>
      <w:r>
        <w:t>обязателен</w:t>
      </w:r>
      <w:r w:rsidRPr="00684C53">
        <w:rPr>
          <w:lang w:val="en-US"/>
        </w:rPr>
        <w:t>')</w:t>
      </w:r>
    </w:p>
    <w:p w:rsidR="001F705F" w:rsidRPr="00684C53" w:rsidRDefault="001F705F" w:rsidP="001F705F">
      <w:pPr>
        <w:rPr>
          <w:lang w:val="en-US"/>
        </w:rPr>
      </w:pPr>
      <w:r w:rsidRPr="00684C53">
        <w:rPr>
          <w:lang w:val="en-US"/>
        </w:rPr>
        <w:t xml:space="preserve">        .oneOf(['client', 'agent', 'admin'], '</w:t>
      </w:r>
      <w:r>
        <w:t>Выберите</w:t>
      </w:r>
      <w:r w:rsidRPr="00684C53">
        <w:rPr>
          <w:lang w:val="en-US"/>
        </w:rPr>
        <w:t xml:space="preserve"> </w:t>
      </w:r>
      <w:r>
        <w:t>корректный</w:t>
      </w:r>
      <w:r w:rsidRPr="00684C53">
        <w:rPr>
          <w:lang w:val="en-US"/>
        </w:rPr>
        <w:t xml:space="preserve"> </w:t>
      </w:r>
      <w:r>
        <w:t>тип</w:t>
      </w:r>
      <w:r w:rsidRPr="00684C53">
        <w:rPr>
          <w:lang w:val="en-US"/>
        </w:rPr>
        <w:t xml:space="preserve"> </w:t>
      </w:r>
      <w:r>
        <w:t>пользователя</w:t>
      </w:r>
      <w:r w:rsidRPr="00684C53">
        <w:rPr>
          <w:lang w:val="en-US"/>
        </w:rPr>
        <w: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r>
        <w:t>Валидация</w:t>
      </w:r>
      <w:r w:rsidRPr="00684C53">
        <w:rPr>
          <w:lang w:val="en-US"/>
        </w:rPr>
        <w:t xml:space="preserve"> </w:t>
      </w:r>
      <w:r>
        <w:t>телефона</w:t>
      </w:r>
    </w:p>
    <w:p w:rsidR="001F705F" w:rsidRPr="00684C53" w:rsidRDefault="001F705F" w:rsidP="001F705F">
      <w:pPr>
        <w:rPr>
          <w:lang w:val="en-US"/>
        </w:rPr>
      </w:pPr>
      <w:r w:rsidRPr="00684C53">
        <w:rPr>
          <w:lang w:val="en-US"/>
        </w:rPr>
        <w:t>export const validatePhone = (phone) =&gt; {</w:t>
      </w:r>
    </w:p>
    <w:p w:rsidR="001F705F" w:rsidRPr="00684C53" w:rsidRDefault="001F705F" w:rsidP="001F705F">
      <w:pPr>
        <w:rPr>
          <w:lang w:val="en-US"/>
        </w:rPr>
      </w:pPr>
      <w:r w:rsidRPr="00684C53">
        <w:rPr>
          <w:lang w:val="en-US"/>
        </w:rPr>
        <w:lastRenderedPageBreak/>
        <w:t xml:space="preserve">    return /^\+7\d{10}$/.test(phone);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r>
        <w:t>Валидация</w:t>
      </w:r>
      <w:r w:rsidRPr="00684C53">
        <w:rPr>
          <w:lang w:val="en-US"/>
        </w:rPr>
        <w:t xml:space="preserve"> </w:t>
      </w:r>
      <w:r>
        <w:t>ФИО</w:t>
      </w:r>
    </w:p>
    <w:p w:rsidR="001F705F" w:rsidRPr="00684C53" w:rsidRDefault="001F705F" w:rsidP="001F705F">
      <w:pPr>
        <w:rPr>
          <w:lang w:val="en-US"/>
        </w:rPr>
      </w:pPr>
      <w:r w:rsidRPr="00684C53">
        <w:rPr>
          <w:lang w:val="en-US"/>
        </w:rPr>
        <w:t>export const validateRussianName = (name) =&gt; {</w:t>
      </w:r>
    </w:p>
    <w:p w:rsidR="001F705F" w:rsidRPr="00684C53" w:rsidRDefault="001F705F" w:rsidP="001F705F">
      <w:pPr>
        <w:rPr>
          <w:lang w:val="en-US"/>
        </w:rPr>
      </w:pPr>
      <w:r w:rsidRPr="00684C53">
        <w:rPr>
          <w:lang w:val="en-US"/>
        </w:rPr>
        <w:t xml:space="preserve">    return /^[</w:t>
      </w:r>
      <w:r>
        <w:t>А</w:t>
      </w:r>
      <w:r w:rsidRPr="00684C53">
        <w:rPr>
          <w:lang w:val="en-US"/>
        </w:rPr>
        <w:t>-</w:t>
      </w:r>
      <w:r>
        <w:t>ЯЁ</w:t>
      </w:r>
      <w:r w:rsidRPr="00684C53">
        <w:rPr>
          <w:lang w:val="en-US"/>
        </w:rPr>
        <w:t>][</w:t>
      </w:r>
      <w:r>
        <w:t>а</w:t>
      </w:r>
      <w:r w:rsidRPr="00684C53">
        <w:rPr>
          <w:lang w:val="en-US"/>
        </w:rPr>
        <w:t>-</w:t>
      </w:r>
      <w:r>
        <w:t>яё</w:t>
      </w:r>
      <w:r w:rsidRPr="00684C53">
        <w:rPr>
          <w:lang w:val="en-US"/>
        </w:rPr>
        <w:t>]*$/.test(name);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r>
        <w:t>Валидация</w:t>
      </w:r>
      <w:r w:rsidRPr="00684C53">
        <w:rPr>
          <w:lang w:val="en-US"/>
        </w:rPr>
        <w:t xml:space="preserve"> </w:t>
      </w:r>
      <w:r>
        <w:t>даты</w:t>
      </w:r>
      <w:r w:rsidRPr="00684C53">
        <w:rPr>
          <w:lang w:val="en-US"/>
        </w:rPr>
        <w:t xml:space="preserve"> </w:t>
      </w:r>
      <w:r>
        <w:t>рождения</w:t>
      </w:r>
    </w:p>
    <w:p w:rsidR="001F705F" w:rsidRPr="00684C53" w:rsidRDefault="001F705F" w:rsidP="001F705F">
      <w:pPr>
        <w:rPr>
          <w:lang w:val="en-US"/>
        </w:rPr>
      </w:pPr>
      <w:r w:rsidRPr="00684C53">
        <w:rPr>
          <w:lang w:val="en-US"/>
        </w:rPr>
        <w:t>export const validateBirthDate = (dateString) =&gt; {</w:t>
      </w:r>
    </w:p>
    <w:p w:rsidR="001F705F" w:rsidRPr="00684C53" w:rsidRDefault="001F705F" w:rsidP="001F705F">
      <w:pPr>
        <w:rPr>
          <w:lang w:val="en-US"/>
        </w:rPr>
      </w:pPr>
      <w:r w:rsidRPr="00684C53">
        <w:rPr>
          <w:lang w:val="en-US"/>
        </w:rPr>
        <w:t xml:space="preserve">    if (!dateString) return true;</w:t>
      </w:r>
    </w:p>
    <w:p w:rsidR="001F705F" w:rsidRPr="00684C53" w:rsidRDefault="001F705F" w:rsidP="001F705F">
      <w:pPr>
        <w:rPr>
          <w:lang w:val="en-US"/>
        </w:rPr>
      </w:pPr>
      <w:r w:rsidRPr="00684C53">
        <w:rPr>
          <w:lang w:val="en-US"/>
        </w:rPr>
        <w:t xml:space="preserve">    const date = new Date(dateString);</w:t>
      </w:r>
    </w:p>
    <w:p w:rsidR="001F705F" w:rsidRPr="00684C53" w:rsidRDefault="001F705F" w:rsidP="001F705F">
      <w:pPr>
        <w:rPr>
          <w:lang w:val="en-US"/>
        </w:rPr>
      </w:pPr>
      <w:r w:rsidRPr="00684C53">
        <w:rPr>
          <w:lang w:val="en-US"/>
        </w:rPr>
        <w:t xml:space="preserve">    const today = new Date();</w:t>
      </w:r>
    </w:p>
    <w:p w:rsidR="001F705F" w:rsidRPr="00684C53" w:rsidRDefault="001F705F" w:rsidP="001F705F">
      <w:pPr>
        <w:rPr>
          <w:lang w:val="en-US"/>
        </w:rPr>
      </w:pPr>
      <w:r w:rsidRPr="00684C53">
        <w:rPr>
          <w:lang w:val="en-US"/>
        </w:rPr>
        <w:t xml:space="preserve">    const minDate = new Date('1900-01-01');</w:t>
      </w:r>
    </w:p>
    <w:p w:rsidR="001F705F" w:rsidRPr="00684C53" w:rsidRDefault="001F705F" w:rsidP="001F705F">
      <w:pPr>
        <w:rPr>
          <w:lang w:val="en-US"/>
        </w:rPr>
      </w:pPr>
      <w:r w:rsidRPr="00684C53">
        <w:rPr>
          <w:lang w:val="en-US"/>
        </w:rPr>
        <w:t xml:space="preserve">    return date &lt;= today &amp;&amp; date &gt;= minDate;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r>
        <w:t>Форматирование</w:t>
      </w:r>
      <w:r w:rsidRPr="00684C53">
        <w:rPr>
          <w:lang w:val="en-US"/>
        </w:rPr>
        <w:t xml:space="preserve"> </w:t>
      </w:r>
      <w:r>
        <w:t>телефона</w:t>
      </w:r>
      <w:r w:rsidRPr="00684C53">
        <w:rPr>
          <w:lang w:val="en-US"/>
        </w:rPr>
        <w:t xml:space="preserve"> </w:t>
      </w:r>
      <w:r>
        <w:t>для</w:t>
      </w:r>
      <w:r w:rsidRPr="00684C53">
        <w:rPr>
          <w:lang w:val="en-US"/>
        </w:rPr>
        <w:t xml:space="preserve"> </w:t>
      </w:r>
      <w:r>
        <w:t>отображения</w:t>
      </w:r>
    </w:p>
    <w:p w:rsidR="001F705F" w:rsidRPr="00684C53" w:rsidRDefault="001F705F" w:rsidP="001F705F">
      <w:pPr>
        <w:rPr>
          <w:lang w:val="en-US"/>
        </w:rPr>
      </w:pPr>
      <w:r w:rsidRPr="00684C53">
        <w:rPr>
          <w:lang w:val="en-US"/>
        </w:rPr>
        <w:t>export const formatPhoneForDisplay = (phone) =&gt; {</w:t>
      </w:r>
    </w:p>
    <w:p w:rsidR="001F705F" w:rsidRPr="00684C53" w:rsidRDefault="001F705F" w:rsidP="001F705F">
      <w:pPr>
        <w:rPr>
          <w:lang w:val="en-US"/>
        </w:rPr>
      </w:pPr>
      <w:r w:rsidRPr="00684C53">
        <w:rPr>
          <w:lang w:val="en-US"/>
        </w:rPr>
        <w:t xml:space="preserve">    if (!phone) return '';</w:t>
      </w:r>
    </w:p>
    <w:p w:rsidR="001F705F" w:rsidRPr="00684C53" w:rsidRDefault="001F705F" w:rsidP="001F705F">
      <w:pPr>
        <w:rPr>
          <w:lang w:val="en-US"/>
        </w:rPr>
      </w:pPr>
      <w:r w:rsidRPr="00684C53">
        <w:rPr>
          <w:lang w:val="en-US"/>
        </w:rPr>
        <w:t xml:space="preserve">    const cleaned = phone.replace(/\D/g, '');</w:t>
      </w:r>
    </w:p>
    <w:p w:rsidR="001F705F" w:rsidRPr="00684C53" w:rsidRDefault="001F705F" w:rsidP="001F705F">
      <w:pPr>
        <w:rPr>
          <w:lang w:val="en-US"/>
        </w:rPr>
      </w:pPr>
      <w:r w:rsidRPr="00684C53">
        <w:rPr>
          <w:lang w:val="en-US"/>
        </w:rPr>
        <w:t xml:space="preserve">    if (cleaned.length === 11 &amp;&amp; cleaned.startsWith('7')) {</w:t>
      </w:r>
    </w:p>
    <w:p w:rsidR="001F705F" w:rsidRPr="00684C53" w:rsidRDefault="001F705F" w:rsidP="001F705F">
      <w:pPr>
        <w:rPr>
          <w:lang w:val="en-US"/>
        </w:rPr>
      </w:pPr>
      <w:r w:rsidRPr="00684C53">
        <w:rPr>
          <w:lang w:val="en-US"/>
        </w:rPr>
        <w:t xml:space="preserve">        return `+${cleaned}`;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phone;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r>
        <w:t>Очистка</w:t>
      </w:r>
      <w:r w:rsidRPr="00684C53">
        <w:rPr>
          <w:lang w:val="en-US"/>
        </w:rPr>
        <w:t xml:space="preserve"> </w:t>
      </w:r>
      <w:r>
        <w:t>телефона</w:t>
      </w:r>
      <w:r w:rsidRPr="00684C53">
        <w:rPr>
          <w:lang w:val="en-US"/>
        </w:rPr>
        <w:t xml:space="preserve"> </w:t>
      </w:r>
      <w:r>
        <w:t>перед</w:t>
      </w:r>
      <w:r w:rsidRPr="00684C53">
        <w:rPr>
          <w:lang w:val="en-US"/>
        </w:rPr>
        <w:t xml:space="preserve"> </w:t>
      </w:r>
      <w:r>
        <w:t>отправкой</w:t>
      </w:r>
    </w:p>
    <w:p w:rsidR="001F705F" w:rsidRPr="00684C53" w:rsidRDefault="001F705F" w:rsidP="001F705F">
      <w:pPr>
        <w:rPr>
          <w:lang w:val="en-US"/>
        </w:rPr>
      </w:pPr>
      <w:r w:rsidRPr="00684C53">
        <w:rPr>
          <w:lang w:val="en-US"/>
        </w:rPr>
        <w:lastRenderedPageBreak/>
        <w:t>export const cleanPhoneForSubmit = (phone) =&gt; {</w:t>
      </w:r>
    </w:p>
    <w:p w:rsidR="001F705F" w:rsidRPr="00684C53" w:rsidRDefault="001F705F" w:rsidP="001F705F">
      <w:pPr>
        <w:rPr>
          <w:lang w:val="en-US"/>
        </w:rPr>
      </w:pPr>
      <w:r w:rsidRPr="00684C53">
        <w:rPr>
          <w:lang w:val="en-US"/>
        </w:rPr>
        <w:t xml:space="preserve">    if (!phone) return '';</w:t>
      </w:r>
    </w:p>
    <w:p w:rsidR="001F705F" w:rsidRPr="00684C53" w:rsidRDefault="001F705F" w:rsidP="001F705F">
      <w:pPr>
        <w:rPr>
          <w:lang w:val="en-US"/>
        </w:rPr>
      </w:pPr>
      <w:r w:rsidRPr="00684C53">
        <w:rPr>
          <w:lang w:val="en-US"/>
        </w:rPr>
        <w:t xml:space="preserve">    const cleaned = phone.replace(/\D/g, '');</w:t>
      </w:r>
    </w:p>
    <w:p w:rsidR="001F705F" w:rsidRPr="00684C53" w:rsidRDefault="001F705F" w:rsidP="001F705F">
      <w:pPr>
        <w:rPr>
          <w:lang w:val="en-US"/>
        </w:rPr>
      </w:pPr>
      <w:r w:rsidRPr="00684C53">
        <w:rPr>
          <w:lang w:val="en-US"/>
        </w:rPr>
        <w:t xml:space="preserve">    if (cleaned.length === 10) {</w:t>
      </w:r>
    </w:p>
    <w:p w:rsidR="001F705F" w:rsidRPr="00684C53" w:rsidRDefault="001F705F" w:rsidP="001F705F">
      <w:pPr>
        <w:rPr>
          <w:lang w:val="en-US"/>
        </w:rPr>
      </w:pPr>
      <w:r w:rsidRPr="00684C53">
        <w:rPr>
          <w:lang w:val="en-US"/>
        </w:rPr>
        <w:t xml:space="preserve">        return `+7${cleaned}`;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(cleaned.length === 11 &amp;&amp; cleaned.startsWith('7')) {</w:t>
      </w:r>
    </w:p>
    <w:p w:rsidR="001F705F" w:rsidRPr="00684C53" w:rsidRDefault="001F705F" w:rsidP="001F705F">
      <w:pPr>
        <w:rPr>
          <w:lang w:val="en-US"/>
        </w:rPr>
      </w:pPr>
      <w:r w:rsidRPr="00684C53">
        <w:rPr>
          <w:lang w:val="en-US"/>
        </w:rPr>
        <w:t xml:space="preserve">        return `+${cleaned}`;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phone;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r>
        <w:t>Сообщения</w:t>
      </w:r>
      <w:r w:rsidRPr="00684C53">
        <w:rPr>
          <w:lang w:val="en-US"/>
        </w:rPr>
        <w:t xml:space="preserve"> </w:t>
      </w:r>
      <w:r>
        <w:t>об</w:t>
      </w:r>
      <w:r w:rsidRPr="00684C53">
        <w:rPr>
          <w:lang w:val="en-US"/>
        </w:rPr>
        <w:t xml:space="preserve"> </w:t>
      </w:r>
      <w:r>
        <w:t>ошибках</w:t>
      </w:r>
      <w:r w:rsidRPr="00684C53">
        <w:rPr>
          <w:lang w:val="en-US"/>
        </w:rPr>
        <w:t xml:space="preserve"> </w:t>
      </w:r>
      <w:r>
        <w:t>для</w:t>
      </w:r>
      <w:r w:rsidRPr="00684C53">
        <w:rPr>
          <w:lang w:val="en-US"/>
        </w:rPr>
        <w:t xml:space="preserve"> </w:t>
      </w:r>
      <w:r>
        <w:t>форм</w:t>
      </w:r>
    </w:p>
    <w:p w:rsidR="001F705F" w:rsidRPr="00684C53" w:rsidRDefault="001F705F" w:rsidP="001F705F">
      <w:pPr>
        <w:rPr>
          <w:lang w:val="en-US"/>
        </w:rPr>
      </w:pPr>
      <w:r w:rsidRPr="00684C53">
        <w:rPr>
          <w:lang w:val="en-US"/>
        </w:rPr>
        <w:t>export const getValidationErrorMessage = (error) =&gt; {</w:t>
      </w:r>
    </w:p>
    <w:p w:rsidR="001F705F" w:rsidRPr="00684C53" w:rsidRDefault="001F705F" w:rsidP="001F705F">
      <w:pPr>
        <w:rPr>
          <w:lang w:val="en-US"/>
        </w:rPr>
      </w:pPr>
      <w:r w:rsidRPr="00684C53">
        <w:rPr>
          <w:lang w:val="en-US"/>
        </w:rPr>
        <w:t xml:space="preserve">    if (!error) return null;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const messages = {</w:t>
      </w:r>
    </w:p>
    <w:p w:rsidR="001F705F" w:rsidRPr="00684C53" w:rsidRDefault="001F705F" w:rsidP="001F705F">
      <w:pPr>
        <w:rPr>
          <w:lang w:val="en-US"/>
        </w:rPr>
      </w:pPr>
      <w:r w:rsidRPr="00684C53">
        <w:rPr>
          <w:lang w:val="en-US"/>
        </w:rPr>
        <w:t xml:space="preserve">        'email': '</w:t>
      </w:r>
      <w:r>
        <w:t>Введите</w:t>
      </w:r>
      <w:r w:rsidRPr="00684C53">
        <w:rPr>
          <w:lang w:val="en-US"/>
        </w:rPr>
        <w:t xml:space="preserve"> </w:t>
      </w:r>
      <w:r>
        <w:t>корректный</w:t>
      </w:r>
      <w:r w:rsidRPr="00684C53">
        <w:rPr>
          <w:lang w:val="en-US"/>
        </w:rPr>
        <w:t xml:space="preserve"> email </w:t>
      </w:r>
      <w:r>
        <w:t>адрес</w:t>
      </w:r>
      <w:r w:rsidRPr="00684C53">
        <w:rPr>
          <w:lang w:val="en-US"/>
        </w:rPr>
        <w:t>',</w:t>
      </w:r>
    </w:p>
    <w:p w:rsidR="001F705F" w:rsidRDefault="001F705F" w:rsidP="001F705F">
      <w:r w:rsidRPr="00684C53">
        <w:rPr>
          <w:lang w:val="en-US"/>
        </w:rPr>
        <w:t xml:space="preserve">        </w:t>
      </w:r>
      <w:r>
        <w:t>'phone': 'Телефон должен быть в формате +7XXXXXXXXXX',</w:t>
      </w:r>
    </w:p>
    <w:p w:rsidR="001F705F" w:rsidRDefault="001F705F" w:rsidP="001F705F">
      <w:r>
        <w:t xml:space="preserve">        'password': 'Пароль должен содержать минимум 8 символов, заглавную и строчную буквы, цифру',</w:t>
      </w:r>
    </w:p>
    <w:p w:rsidR="001F705F" w:rsidRDefault="001F705F" w:rsidP="001F705F">
      <w:r>
        <w:t xml:space="preserve">        'last_name': 'Фамилия должна содержать только русские буквы и начинаться с заглавной',</w:t>
      </w:r>
    </w:p>
    <w:p w:rsidR="001F705F" w:rsidRDefault="001F705F" w:rsidP="001F705F">
      <w:r>
        <w:t xml:space="preserve">        'first_name': 'Имя должно содержать только русские буквы и начинаться с заглавной',</w:t>
      </w:r>
    </w:p>
    <w:p w:rsidR="001F705F" w:rsidRDefault="001F705F" w:rsidP="001F705F">
      <w:r>
        <w:t xml:space="preserve">        'base_rate': 'Базовая ставка должна быть положительным числом',</w:t>
      </w:r>
    </w:p>
    <w:p w:rsidR="001F705F" w:rsidRDefault="001F705F" w:rsidP="001F705F">
      <w:r>
        <w:t xml:space="preserve">        'min_rate': 'Минимальная ставка должна быть положительным числом',</w:t>
      </w:r>
    </w:p>
    <w:p w:rsidR="001F705F" w:rsidRDefault="001F705F" w:rsidP="001F705F">
      <w:r>
        <w:t xml:space="preserve">        'max_rate': 'Максимальная ставка должна быть больше минимальной',</w:t>
      </w:r>
    </w:p>
    <w:p w:rsidR="001F705F" w:rsidRDefault="001F705F" w:rsidP="001F705F">
      <w:r>
        <w:t xml:space="preserve">        'discount_amount': 'Скидка должна быть от 0 до 100',</w:t>
      </w:r>
    </w:p>
    <w:p w:rsidR="001F705F" w:rsidRDefault="001F705F" w:rsidP="001F705F">
      <w:r>
        <w:t xml:space="preserve">        'days': 'Количество дней должно быть от 1 до 365'</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for (const [field, message] of Object.entries(messages)) {</w:t>
      </w:r>
    </w:p>
    <w:p w:rsidR="001F705F" w:rsidRPr="00684C53" w:rsidRDefault="001F705F" w:rsidP="001F705F">
      <w:pPr>
        <w:rPr>
          <w:lang w:val="en-US"/>
        </w:rPr>
      </w:pPr>
      <w:r w:rsidRPr="00684C53">
        <w:rPr>
          <w:lang w:val="en-US"/>
        </w:rPr>
        <w:t xml:space="preserve">        if (error.includes(field) || error.toLowerCase().includes(field)) {</w:t>
      </w:r>
    </w:p>
    <w:p w:rsidR="001F705F" w:rsidRPr="00684C53" w:rsidRDefault="001F705F" w:rsidP="001F705F">
      <w:pPr>
        <w:rPr>
          <w:lang w:val="en-US"/>
        </w:rPr>
      </w:pPr>
      <w:r w:rsidRPr="00684C53">
        <w:rPr>
          <w:lang w:val="en-US"/>
        </w:rPr>
        <w:t xml:space="preserve">            return message;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error;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scrollToElement.js</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scrollToElement = (elementName) =&gt; {</w:t>
      </w:r>
    </w:p>
    <w:p w:rsidR="001F705F" w:rsidRPr="00684C53" w:rsidRDefault="001F705F" w:rsidP="001F705F">
      <w:pPr>
        <w:rPr>
          <w:lang w:val="en-US"/>
        </w:rPr>
      </w:pPr>
      <w:r w:rsidRPr="00684C53">
        <w:rPr>
          <w:lang w:val="en-US"/>
        </w:rPr>
        <w:t xml:space="preserve">    const element = document.getElementById(elementName);</w:t>
      </w:r>
    </w:p>
    <w:p w:rsidR="001F705F" w:rsidRPr="00684C53" w:rsidRDefault="001F705F" w:rsidP="001F705F">
      <w:pPr>
        <w:rPr>
          <w:lang w:val="en-US"/>
        </w:rPr>
      </w:pPr>
      <w:r w:rsidRPr="00684C53">
        <w:rPr>
          <w:lang w:val="en-US"/>
        </w:rPr>
        <w:t xml:space="preserve">    if (element) {</w:t>
      </w:r>
    </w:p>
    <w:p w:rsidR="001F705F" w:rsidRPr="00684C53" w:rsidRDefault="001F705F" w:rsidP="001F705F">
      <w:pPr>
        <w:rPr>
          <w:lang w:val="en-US"/>
        </w:rPr>
      </w:pPr>
      <w:r w:rsidRPr="00684C53">
        <w:rPr>
          <w:lang w:val="en-US"/>
        </w:rPr>
        <w:t xml:space="preserve">        element.scrollIntoView({ behavior: 'smooth'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AboutTitleBlock.jsx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'./AboutTitleBlockStyle.module.css';</w:t>
      </w:r>
    </w:p>
    <w:p w:rsidR="001F705F" w:rsidRPr="00684C53" w:rsidRDefault="001F705F" w:rsidP="001F705F">
      <w:pPr>
        <w:rPr>
          <w:lang w:val="en-US"/>
        </w:rPr>
      </w:pPr>
      <w:r w:rsidRPr="00684C53">
        <w:rPr>
          <w:lang w:val="en-US"/>
        </w:rPr>
        <w:t>import AboutTitle from '../../../assets/AboutUs/AboutTitle.webp'</w:t>
      </w:r>
    </w:p>
    <w:p w:rsidR="001F705F" w:rsidRPr="00684C53" w:rsidRDefault="001F705F" w:rsidP="001F705F">
      <w:pPr>
        <w:rPr>
          <w:lang w:val="en-US"/>
        </w:rPr>
      </w:pPr>
      <w:r w:rsidRPr="00684C53">
        <w:rPr>
          <w:lang w:val="en-US"/>
        </w:rPr>
        <w:t>export const AboutTitleBlock =(props)=&gt;{</w:t>
      </w:r>
    </w:p>
    <w:p w:rsidR="001F705F" w:rsidRPr="00684C53" w:rsidRDefault="001F705F" w:rsidP="001F705F">
      <w:pPr>
        <w:rPr>
          <w:lang w:val="en-US"/>
        </w:rPr>
      </w:pPr>
      <w:r w:rsidRPr="00684C53">
        <w:rPr>
          <w:lang w:val="en-US"/>
        </w:rPr>
        <w:t xml:space="preserve">    return &lt;div className={styles.AboutTitleBlock}&gt;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&lt;img src={AboutTitle} className={styles.AboutTitleBlockImg}/&gt;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AboutBlock.jsx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'./AboutBlockStyle.module.css';</w:t>
      </w:r>
    </w:p>
    <w:p w:rsidR="001F705F" w:rsidRPr="00684C53" w:rsidRDefault="001F705F" w:rsidP="001F705F">
      <w:pPr>
        <w:rPr>
          <w:lang w:val="en-US"/>
        </w:rPr>
      </w:pPr>
      <w:r w:rsidRPr="00684C53">
        <w:rPr>
          <w:lang w:val="en-US"/>
        </w:rPr>
        <w:t>export const AboutBlock =(props)=&gt;{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{AboutBlockH1, AboutBlockText, AboutBlockImg, isImgLeft} = props;</w:t>
      </w:r>
    </w:p>
    <w:p w:rsidR="001F705F" w:rsidRPr="00684C53" w:rsidRDefault="001F705F" w:rsidP="001F705F">
      <w:pPr>
        <w:rPr>
          <w:lang w:val="en-US"/>
        </w:rPr>
      </w:pPr>
      <w:r w:rsidRPr="00684C53">
        <w:rPr>
          <w:lang w:val="en-US"/>
        </w:rPr>
        <w:t xml:space="preserve">    return &lt;div className={styles.AboutBlock}&gt;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=&gt; {</w:t>
      </w:r>
    </w:p>
    <w:p w:rsidR="001F705F" w:rsidRPr="00684C53" w:rsidRDefault="001F705F" w:rsidP="001F705F">
      <w:pPr>
        <w:rPr>
          <w:lang w:val="en-US"/>
        </w:rPr>
      </w:pPr>
      <w:r w:rsidRPr="00684C53">
        <w:rPr>
          <w:lang w:val="en-US"/>
        </w:rPr>
        <w:t xml:space="preserve">                if (isImgLeft)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className={styles.AboutBlockContainer}&gt;</w:t>
      </w:r>
    </w:p>
    <w:p w:rsidR="001F705F" w:rsidRPr="00684C53" w:rsidRDefault="001F705F" w:rsidP="001F705F">
      <w:pPr>
        <w:rPr>
          <w:lang w:val="en-US"/>
        </w:rPr>
      </w:pPr>
      <w:r w:rsidRPr="00684C53">
        <w:rPr>
          <w:lang w:val="en-US"/>
        </w:rPr>
        <w:t xml:space="preserve">                            &lt;div className={styles.AboutBlockImgContainer}&gt;</w:t>
      </w:r>
    </w:p>
    <w:p w:rsidR="001F705F" w:rsidRPr="00684C53" w:rsidRDefault="001F705F" w:rsidP="001F705F">
      <w:pPr>
        <w:rPr>
          <w:lang w:val="en-US"/>
        </w:rPr>
      </w:pPr>
      <w:r w:rsidRPr="00684C53">
        <w:rPr>
          <w:lang w:val="en-US"/>
        </w:rPr>
        <w:t xml:space="preserve">                                &lt;img src={AboutBlockImg} className={styles.AboutBlockImg}/&gt;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className={styles.AboutBlockRightTextContainer}&gt;</w:t>
      </w:r>
    </w:p>
    <w:p w:rsidR="001F705F" w:rsidRPr="00684C53" w:rsidRDefault="001F705F" w:rsidP="001F705F">
      <w:pPr>
        <w:rPr>
          <w:lang w:val="en-US"/>
        </w:rPr>
      </w:pPr>
      <w:r w:rsidRPr="00684C53">
        <w:rPr>
          <w:lang w:val="en-US"/>
        </w:rPr>
        <w:t xml:space="preserve">                                &lt;h1 className={styles.AboutBlockRightH1}&gt;{AboutBlockH1}&lt;/h1&gt;</w:t>
      </w:r>
    </w:p>
    <w:p w:rsidR="001F705F" w:rsidRPr="00684C53" w:rsidRDefault="001F705F" w:rsidP="001F705F">
      <w:pPr>
        <w:rPr>
          <w:lang w:val="en-US"/>
        </w:rPr>
      </w:pPr>
      <w:r w:rsidRPr="00684C53">
        <w:rPr>
          <w:lang w:val="en-US"/>
        </w:rPr>
        <w:t xml:space="preserve">                                &lt;p className={styles.AboutBlockRightText}&gt;{AboutBlockText}&lt;/p&gt;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 </w:t>
      </w:r>
    </w:p>
    <w:p w:rsidR="001F705F" w:rsidRPr="00684C53" w:rsidRDefault="001F705F" w:rsidP="001F705F">
      <w:pPr>
        <w:rPr>
          <w:lang w:val="en-US"/>
        </w:rPr>
      </w:pPr>
      <w:r w:rsidRPr="00684C53">
        <w:rPr>
          <w:lang w:val="en-US"/>
        </w:rPr>
        <w:t xml:space="preserve">                else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className={styles.AboutBlockContainer}&gt;</w:t>
      </w:r>
    </w:p>
    <w:p w:rsidR="001F705F" w:rsidRPr="00684C53" w:rsidRDefault="001F705F" w:rsidP="001F705F">
      <w:pPr>
        <w:rPr>
          <w:lang w:val="en-US"/>
        </w:rPr>
      </w:pPr>
      <w:r w:rsidRPr="00684C53">
        <w:rPr>
          <w:lang w:val="en-US"/>
        </w:rPr>
        <w:t xml:space="preserve">                            &lt;div className={styles.AboutBlockTextContainer}&gt;</w:t>
      </w:r>
    </w:p>
    <w:p w:rsidR="001F705F" w:rsidRPr="00684C53" w:rsidRDefault="001F705F" w:rsidP="001F705F">
      <w:pPr>
        <w:rPr>
          <w:lang w:val="en-US"/>
        </w:rPr>
      </w:pPr>
      <w:r w:rsidRPr="00684C53">
        <w:rPr>
          <w:lang w:val="en-US"/>
        </w:rPr>
        <w:t xml:space="preserve">                                &lt;h1 className={styles.AboutBlockH1}&gt;{AboutBlockH1}&lt;/h1&gt;</w:t>
      </w:r>
    </w:p>
    <w:p w:rsidR="001F705F" w:rsidRPr="00684C53" w:rsidRDefault="001F705F" w:rsidP="001F705F">
      <w:pPr>
        <w:rPr>
          <w:lang w:val="en-US"/>
        </w:rPr>
      </w:pPr>
      <w:r w:rsidRPr="00684C53">
        <w:rPr>
          <w:lang w:val="en-US"/>
        </w:rPr>
        <w:t xml:space="preserve">                                &lt;p className={styles.AboutBlockText}&gt;{AboutBlockText}&lt;/p&gt;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className={styles.AboutBlockImgContainer}&gt;</w:t>
      </w:r>
    </w:p>
    <w:p w:rsidR="001F705F" w:rsidRPr="00684C53" w:rsidRDefault="001F705F" w:rsidP="001F705F">
      <w:pPr>
        <w:rPr>
          <w:lang w:val="en-US"/>
        </w:rPr>
      </w:pPr>
      <w:r w:rsidRPr="00684C53">
        <w:rPr>
          <w:lang w:val="en-US"/>
        </w:rPr>
        <w:t xml:space="preserve">                                &lt;img src={AboutBlockImg} className={styles.AboutBlockImg}/&gt;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AboutMainBlock.jsx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'./AboutMainBlockStyle.module.css';</w:t>
      </w:r>
    </w:p>
    <w:p w:rsidR="001F705F" w:rsidRPr="00684C53" w:rsidRDefault="001F705F" w:rsidP="001F705F">
      <w:pPr>
        <w:rPr>
          <w:lang w:val="en-US"/>
        </w:rPr>
      </w:pPr>
      <w:r w:rsidRPr="00684C53">
        <w:rPr>
          <w:lang w:val="en-US"/>
        </w:rPr>
        <w:t>import { AboutBlock } from './AboutBlock'</w:t>
      </w:r>
    </w:p>
    <w:p w:rsidR="001F705F" w:rsidRPr="00684C53" w:rsidRDefault="001F705F" w:rsidP="001F705F">
      <w:pPr>
        <w:rPr>
          <w:lang w:val="en-US"/>
        </w:rPr>
      </w:pPr>
      <w:r w:rsidRPr="00684C53">
        <w:rPr>
          <w:lang w:val="en-US"/>
        </w:rPr>
        <w:t>import AboutBlock1Img from "../../../../assets/AboutUs/AboutBlock1.webp";</w:t>
      </w:r>
    </w:p>
    <w:p w:rsidR="001F705F" w:rsidRPr="00684C53" w:rsidRDefault="001F705F" w:rsidP="001F705F">
      <w:pPr>
        <w:rPr>
          <w:lang w:val="en-US"/>
        </w:rPr>
      </w:pPr>
      <w:r w:rsidRPr="00684C53">
        <w:rPr>
          <w:lang w:val="en-US"/>
        </w:rPr>
        <w:t>import AboutBlock2Img from "../../../../assets/AboutUs/AboutBlock2.webp";</w:t>
      </w:r>
    </w:p>
    <w:p w:rsidR="001F705F" w:rsidRPr="00684C53" w:rsidRDefault="001F705F" w:rsidP="001F705F">
      <w:pPr>
        <w:rPr>
          <w:lang w:val="en-US"/>
        </w:rPr>
      </w:pPr>
      <w:r w:rsidRPr="00684C53">
        <w:rPr>
          <w:lang w:val="en-US"/>
        </w:rPr>
        <w:t>import AboutBlock3Img from "../../../../assets/AboutUs/AboutBlock3.webp";</w:t>
      </w:r>
    </w:p>
    <w:p w:rsidR="001F705F" w:rsidRPr="00684C53" w:rsidRDefault="001F705F" w:rsidP="001F705F">
      <w:pPr>
        <w:rPr>
          <w:lang w:val="en-US"/>
        </w:rPr>
      </w:pPr>
    </w:p>
    <w:p w:rsidR="001F705F" w:rsidRPr="00684C53" w:rsidRDefault="001F705F" w:rsidP="001F705F">
      <w:pPr>
        <w:rPr>
          <w:lang w:val="en-US"/>
        </w:rPr>
      </w:pPr>
      <w:r w:rsidRPr="00684C53">
        <w:rPr>
          <w:lang w:val="en-US"/>
        </w:rPr>
        <w:t>const AboutBlockProps = [</w:t>
      </w:r>
    </w:p>
    <w:p w:rsidR="001F705F" w:rsidRPr="00684C53" w:rsidRDefault="001F705F" w:rsidP="001F705F">
      <w:pPr>
        <w:rPr>
          <w:lang w:val="en-US"/>
        </w:rPr>
      </w:pPr>
      <w:r w:rsidRPr="00684C53">
        <w:rPr>
          <w:lang w:val="en-US"/>
        </w:rPr>
        <w:t xml:space="preserve">    {id:0, AboutBlockH1:'</w:t>
      </w:r>
      <w:r>
        <w:t>Надёжность</w:t>
      </w:r>
      <w:r w:rsidRPr="00684C53">
        <w:rPr>
          <w:lang w:val="en-US"/>
        </w:rPr>
        <w:t>', AboutBlockText: '</w:t>
      </w:r>
      <w:r>
        <w:t>Нашу</w:t>
      </w:r>
      <w:r w:rsidRPr="00684C53">
        <w:rPr>
          <w:lang w:val="en-US"/>
        </w:rPr>
        <w:t xml:space="preserve"> </w:t>
      </w:r>
      <w:r>
        <w:t>надежность</w:t>
      </w:r>
      <w:r w:rsidRPr="00684C53">
        <w:rPr>
          <w:lang w:val="en-US"/>
        </w:rPr>
        <w:t xml:space="preserve"> </w:t>
      </w:r>
      <w:r>
        <w:t>и</w:t>
      </w:r>
      <w:r w:rsidRPr="00684C53">
        <w:rPr>
          <w:lang w:val="en-US"/>
        </w:rPr>
        <w:t> </w:t>
      </w:r>
      <w:r>
        <w:t>финансовую</w:t>
      </w:r>
      <w:r w:rsidRPr="00684C53">
        <w:rPr>
          <w:lang w:val="en-US"/>
        </w:rPr>
        <w:t xml:space="preserve"> </w:t>
      </w:r>
      <w:r>
        <w:t>устойчивость</w:t>
      </w:r>
      <w:r w:rsidRPr="00684C53">
        <w:rPr>
          <w:lang w:val="en-US"/>
        </w:rPr>
        <w:t xml:space="preserve"> </w:t>
      </w:r>
      <w:r>
        <w:t>подтверждают</w:t>
      </w:r>
      <w:r w:rsidRPr="00684C53">
        <w:rPr>
          <w:lang w:val="en-US"/>
        </w:rPr>
        <w:t xml:space="preserve"> </w:t>
      </w:r>
      <w:r>
        <w:t>рейтинги</w:t>
      </w:r>
      <w:r w:rsidRPr="00684C53">
        <w:rPr>
          <w:lang w:val="en-US"/>
        </w:rPr>
        <w:t xml:space="preserve"> </w:t>
      </w:r>
      <w:r>
        <w:t>ведущих</w:t>
      </w:r>
      <w:r w:rsidRPr="00684C53">
        <w:rPr>
          <w:lang w:val="en-US"/>
        </w:rPr>
        <w:t xml:space="preserve"> </w:t>
      </w:r>
      <w:r>
        <w:t>рейтинговых</w:t>
      </w:r>
      <w:r w:rsidRPr="00684C53">
        <w:rPr>
          <w:lang w:val="en-US"/>
        </w:rPr>
        <w:t xml:space="preserve"> </w:t>
      </w:r>
      <w:r>
        <w:t>агентств</w:t>
      </w:r>
      <w:r w:rsidRPr="00684C53">
        <w:rPr>
          <w:lang w:val="en-US"/>
        </w:rPr>
        <w:t>: ru</w:t>
      </w:r>
      <w:r>
        <w:t>А</w:t>
      </w:r>
      <w:r w:rsidRPr="00684C53">
        <w:rPr>
          <w:lang w:val="en-US"/>
        </w:rPr>
        <w:t xml:space="preserve">AA </w:t>
      </w:r>
      <w:r>
        <w:t>по</w:t>
      </w:r>
      <w:r w:rsidRPr="00684C53">
        <w:rPr>
          <w:lang w:val="en-US"/>
        </w:rPr>
        <w:t> </w:t>
      </w:r>
      <w:r>
        <w:t>шкале</w:t>
      </w:r>
      <w:r w:rsidRPr="00684C53">
        <w:rPr>
          <w:lang w:val="en-US"/>
        </w:rPr>
        <w:t xml:space="preserve"> «</w:t>
      </w:r>
      <w:r>
        <w:t>Эксперт</w:t>
      </w:r>
      <w:r w:rsidRPr="00684C53">
        <w:rPr>
          <w:lang w:val="en-US"/>
        </w:rPr>
        <w:t xml:space="preserve"> </w:t>
      </w:r>
      <w:r>
        <w:t>РА</w:t>
      </w:r>
      <w:r w:rsidRPr="00684C53">
        <w:rPr>
          <w:lang w:val="en-US"/>
        </w:rPr>
        <w:t xml:space="preserve">», </w:t>
      </w:r>
      <w:r>
        <w:t>ААА</w:t>
      </w:r>
      <w:r w:rsidRPr="00684C53">
        <w:rPr>
          <w:lang w:val="en-US"/>
        </w:rPr>
        <w:t xml:space="preserve"> |ru| </w:t>
      </w:r>
      <w:r>
        <w:t>по</w:t>
      </w:r>
      <w:r w:rsidRPr="00684C53">
        <w:rPr>
          <w:lang w:val="en-US"/>
        </w:rPr>
        <w:t> </w:t>
      </w:r>
      <w:r>
        <w:t>шкале</w:t>
      </w:r>
      <w:r w:rsidRPr="00684C53">
        <w:rPr>
          <w:lang w:val="en-US"/>
        </w:rPr>
        <w:t xml:space="preserve"> «</w:t>
      </w:r>
      <w:r>
        <w:t>Национального</w:t>
      </w:r>
      <w:r w:rsidRPr="00684C53">
        <w:rPr>
          <w:lang w:val="en-US"/>
        </w:rPr>
        <w:t xml:space="preserve"> </w:t>
      </w:r>
      <w:r>
        <w:t>Рейтингового</w:t>
      </w:r>
      <w:r w:rsidRPr="00684C53">
        <w:rPr>
          <w:lang w:val="en-US"/>
        </w:rPr>
        <w:t xml:space="preserve"> </w:t>
      </w:r>
      <w:r>
        <w:t>Агентства</w:t>
      </w:r>
      <w:r w:rsidRPr="00684C53">
        <w:rPr>
          <w:lang w:val="en-US"/>
        </w:rPr>
        <w:t xml:space="preserve">» </w:t>
      </w:r>
      <w:r>
        <w:t>и</w:t>
      </w:r>
      <w:r w:rsidRPr="00684C53">
        <w:rPr>
          <w:lang w:val="en-US"/>
        </w:rPr>
        <w:t xml:space="preserve"> AAA.ru </w:t>
      </w:r>
      <w:r>
        <w:t>по</w:t>
      </w:r>
      <w:r w:rsidRPr="00684C53">
        <w:rPr>
          <w:lang w:val="en-US"/>
        </w:rPr>
        <w:t> </w:t>
      </w:r>
      <w:r>
        <w:t>шкале</w:t>
      </w:r>
      <w:r w:rsidRPr="00684C53">
        <w:rPr>
          <w:lang w:val="en-US"/>
        </w:rPr>
        <w:t xml:space="preserve"> «</w:t>
      </w:r>
      <w:r>
        <w:t>Национальные</w:t>
      </w:r>
      <w:r w:rsidRPr="00684C53">
        <w:rPr>
          <w:lang w:val="en-US"/>
        </w:rPr>
        <w:t xml:space="preserve"> </w:t>
      </w:r>
      <w:r>
        <w:t>Кредитные</w:t>
      </w:r>
      <w:r w:rsidRPr="00684C53">
        <w:rPr>
          <w:lang w:val="en-US"/>
        </w:rPr>
        <w:t xml:space="preserve"> </w:t>
      </w:r>
      <w:r>
        <w:t>Рейтинги</w:t>
      </w:r>
      <w:r w:rsidRPr="00684C53">
        <w:rPr>
          <w:lang w:val="en-US"/>
        </w:rPr>
        <w:t>» (</w:t>
      </w:r>
      <w:r>
        <w:t>НКР</w:t>
      </w:r>
      <w:r w:rsidRPr="00684C53">
        <w:rPr>
          <w:lang w:val="en-US"/>
        </w:rPr>
        <w:t>).',</w:t>
      </w:r>
    </w:p>
    <w:p w:rsidR="001F705F" w:rsidRPr="00684C53" w:rsidRDefault="001F705F" w:rsidP="001F705F">
      <w:pPr>
        <w:rPr>
          <w:lang w:val="en-US"/>
        </w:rPr>
      </w:pPr>
      <w:r w:rsidRPr="00684C53">
        <w:rPr>
          <w:lang w:val="en-US"/>
        </w:rPr>
        <w:t xml:space="preserve">    AboutBlockImg: AboutBlock1Img, isImgLeft: false},</w:t>
      </w:r>
    </w:p>
    <w:p w:rsidR="001F705F" w:rsidRDefault="001F705F" w:rsidP="001F705F">
      <w:r w:rsidRPr="00684C53">
        <w:rPr>
          <w:lang w:val="en-US"/>
        </w:rPr>
        <w:t xml:space="preserve">    {id:1, AboutBlockH1:'</w:t>
      </w:r>
      <w:r>
        <w:t>Забота</w:t>
      </w:r>
      <w:r w:rsidRPr="00684C53">
        <w:rPr>
          <w:lang w:val="en-US"/>
        </w:rPr>
        <w:t xml:space="preserve"> </w:t>
      </w:r>
      <w:r>
        <w:t>о</w:t>
      </w:r>
      <w:r w:rsidRPr="00684C53">
        <w:rPr>
          <w:lang w:val="en-US"/>
        </w:rPr>
        <w:t xml:space="preserve"> </w:t>
      </w:r>
      <w:r>
        <w:t>клиентах</w:t>
      </w:r>
      <w:r w:rsidRPr="00684C53">
        <w:rPr>
          <w:lang w:val="en-US"/>
        </w:rPr>
        <w:t>', AboutBlockText: '</w:t>
      </w:r>
      <w:r>
        <w:t>Наша</w:t>
      </w:r>
      <w:r w:rsidRPr="00684C53">
        <w:rPr>
          <w:lang w:val="en-US"/>
        </w:rPr>
        <w:t xml:space="preserve"> </w:t>
      </w:r>
      <w:r>
        <w:t>работа</w:t>
      </w:r>
      <w:r w:rsidRPr="00684C53">
        <w:rPr>
          <w:lang w:val="en-US"/>
        </w:rPr>
        <w:t xml:space="preserve"> – </w:t>
      </w:r>
      <w:r>
        <w:t>ежедневная</w:t>
      </w:r>
      <w:r w:rsidRPr="00684C53">
        <w:rPr>
          <w:lang w:val="en-US"/>
        </w:rPr>
        <w:t xml:space="preserve"> </w:t>
      </w:r>
      <w:r>
        <w:t>забота</w:t>
      </w:r>
      <w:r w:rsidRPr="00684C53">
        <w:rPr>
          <w:lang w:val="en-US"/>
        </w:rPr>
        <w:t xml:space="preserve"> </w:t>
      </w:r>
      <w:r>
        <w:t>о</w:t>
      </w:r>
      <w:r w:rsidRPr="00684C53">
        <w:rPr>
          <w:lang w:val="en-US"/>
        </w:rPr>
        <w:t> </w:t>
      </w:r>
      <w:r>
        <w:t>вас</w:t>
      </w:r>
      <w:r w:rsidRPr="00684C53">
        <w:rPr>
          <w:lang w:val="en-US"/>
        </w:rPr>
        <w:t xml:space="preserve">, </w:t>
      </w:r>
      <w:r>
        <w:t>наших</w:t>
      </w:r>
      <w:r w:rsidRPr="00684C53">
        <w:rPr>
          <w:lang w:val="en-US"/>
        </w:rPr>
        <w:t xml:space="preserve"> </w:t>
      </w:r>
      <w:r>
        <w:t>клиентах</w:t>
      </w:r>
      <w:r w:rsidRPr="00684C53">
        <w:rPr>
          <w:lang w:val="en-US"/>
        </w:rPr>
        <w:t xml:space="preserve">! </w:t>
      </w:r>
      <w:r>
        <w:t>Развиваем дистанционные каналы, чтобы вам было удобнее с нами. Работаем над тем, чтобы наши продукты создавали для вас чувство уверенности. Оперативно отвечаем во всех каналах коммуникации.',</w:t>
      </w:r>
    </w:p>
    <w:p w:rsidR="001F705F" w:rsidRDefault="001F705F" w:rsidP="001F705F">
      <w:r>
        <w:t xml:space="preserve">    AboutBlockImg: AboutBlock2Img, isImgLeft: true},</w:t>
      </w:r>
    </w:p>
    <w:p w:rsidR="001F705F" w:rsidRDefault="001F705F" w:rsidP="001F705F">
      <w:r>
        <w:t xml:space="preserve">    {id:2, AboutBlockH1:'Лицензии', AboutBlockText: 'В соответствии с Лицензиями, выданными Банком России 25.05.2015 без ограничения срока их действия, СИ № 1307, СЛ №1307, ОС №1307-03, ОС №1307-04, ОС №1307-05, ПС №1307, Компания имеет разрешение на осуществление практически всех видов страхования и перестрахования, разрешенные законодательством РФ',</w:t>
      </w:r>
    </w:p>
    <w:p w:rsidR="001F705F" w:rsidRPr="00684C53" w:rsidRDefault="001F705F" w:rsidP="001F705F">
      <w:pPr>
        <w:rPr>
          <w:lang w:val="en-US"/>
        </w:rPr>
      </w:pPr>
      <w:r>
        <w:t xml:space="preserve">    </w:t>
      </w:r>
      <w:r w:rsidRPr="00684C53">
        <w:rPr>
          <w:lang w:val="en-US"/>
        </w:rPr>
        <w:t>AboutBlockImg: AboutBlock3Img, isImgLeft: false},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AboutMainBlock =(props)=&gt;{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&lt;div className={styles.AboutMainBlock}&gt;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className={styles.AboutMainBlockH1Container}&gt;</w:t>
      </w:r>
    </w:p>
    <w:p w:rsidR="001F705F" w:rsidRPr="00684C53" w:rsidRDefault="001F705F" w:rsidP="001F705F">
      <w:pPr>
        <w:rPr>
          <w:lang w:val="en-US"/>
        </w:rPr>
      </w:pPr>
      <w:r w:rsidRPr="00684C53">
        <w:rPr>
          <w:lang w:val="en-US"/>
        </w:rPr>
        <w:t xml:space="preserve">            &lt;h1 className={styles.AboutMainBlockH1}&gt;</w:t>
      </w:r>
      <w:r>
        <w:t>О</w:t>
      </w:r>
      <w:r w:rsidRPr="00684C53">
        <w:rPr>
          <w:lang w:val="en-US"/>
        </w:rPr>
        <w:t xml:space="preserve"> </w:t>
      </w:r>
      <w:r>
        <w:t>нашей</w:t>
      </w:r>
      <w:r w:rsidRPr="00684C53">
        <w:rPr>
          <w:lang w:val="en-US"/>
        </w:rPr>
        <w:t xml:space="preserve"> </w:t>
      </w:r>
      <w:r>
        <w:t>компании</w:t>
      </w:r>
      <w:r w:rsidRPr="00684C53">
        <w:rPr>
          <w:lang w:val="en-US"/>
        </w:rPr>
        <w:t>&lt;/h1&gt;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className={styles.AboutMainBlockBlockContainer}&gt;</w:t>
      </w:r>
    </w:p>
    <w:p w:rsidR="001F705F" w:rsidRPr="00684C53" w:rsidRDefault="001F705F" w:rsidP="001F705F">
      <w:pPr>
        <w:rPr>
          <w:lang w:val="en-US"/>
        </w:rPr>
      </w:pPr>
      <w:r w:rsidRPr="00684C53">
        <w:rPr>
          <w:lang w:val="en-US"/>
        </w:rPr>
        <w:t xml:space="preserve">            {AboutBlockProps.map((AboutBlockInfo,key)=&gt;&lt;AboutBlock </w:t>
      </w:r>
    </w:p>
    <w:p w:rsidR="001F705F" w:rsidRPr="00684C53" w:rsidRDefault="001F705F" w:rsidP="001F705F">
      <w:pPr>
        <w:rPr>
          <w:lang w:val="en-US"/>
        </w:rPr>
      </w:pPr>
      <w:r w:rsidRPr="00684C53">
        <w:rPr>
          <w:lang w:val="en-US"/>
        </w:rPr>
        <w:t xml:space="preserve">                                                key={key}</w:t>
      </w:r>
    </w:p>
    <w:p w:rsidR="001F705F" w:rsidRPr="00684C53" w:rsidRDefault="001F705F" w:rsidP="001F705F">
      <w:pPr>
        <w:rPr>
          <w:lang w:val="en-US"/>
        </w:rPr>
      </w:pPr>
      <w:r w:rsidRPr="00684C53">
        <w:rPr>
          <w:lang w:val="en-US"/>
        </w:rPr>
        <w:t xml:space="preserve">                                                AboutBlockH1={AboutBlockInfo.AboutBlockH1} </w:t>
      </w:r>
    </w:p>
    <w:p w:rsidR="001F705F" w:rsidRPr="00684C53" w:rsidRDefault="001F705F" w:rsidP="001F705F">
      <w:pPr>
        <w:rPr>
          <w:lang w:val="en-US"/>
        </w:rPr>
      </w:pPr>
      <w:r w:rsidRPr="00684C53">
        <w:rPr>
          <w:lang w:val="en-US"/>
        </w:rPr>
        <w:t xml:space="preserve">                                                AboutBlockText={AboutBlockInfo.AboutBlockText}</w:t>
      </w:r>
    </w:p>
    <w:p w:rsidR="001F705F" w:rsidRPr="00684C53" w:rsidRDefault="001F705F" w:rsidP="001F705F">
      <w:pPr>
        <w:rPr>
          <w:lang w:val="en-US"/>
        </w:rPr>
      </w:pPr>
      <w:r w:rsidRPr="00684C53">
        <w:rPr>
          <w:lang w:val="en-US"/>
        </w:rPr>
        <w:lastRenderedPageBreak/>
        <w:t xml:space="preserve">                                                AboutBlockImg={AboutBlockInfo.AboutBlockImg} </w:t>
      </w:r>
    </w:p>
    <w:p w:rsidR="001F705F" w:rsidRPr="00684C53" w:rsidRDefault="001F705F" w:rsidP="001F705F">
      <w:pPr>
        <w:rPr>
          <w:lang w:val="en-US"/>
        </w:rPr>
      </w:pPr>
      <w:r w:rsidRPr="00684C53">
        <w:rPr>
          <w:lang w:val="en-US"/>
        </w:rPr>
        <w:t xml:space="preserve">                                                isImgLeft={AboutBlockInfo.isImgLeft}</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AboutUsPage.jsx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'./aboutUsStyle.module.css'</w:t>
      </w:r>
    </w:p>
    <w:p w:rsidR="001F705F" w:rsidRPr="00684C53" w:rsidRDefault="001F705F" w:rsidP="001F705F">
      <w:pPr>
        <w:rPr>
          <w:lang w:val="en-US"/>
        </w:rPr>
      </w:pPr>
      <w:r w:rsidRPr="00684C53">
        <w:rPr>
          <w:lang w:val="en-US"/>
        </w:rPr>
        <w:t>import { Header } from '../../../shared/layouts/Header'</w:t>
      </w:r>
    </w:p>
    <w:p w:rsidR="001F705F" w:rsidRPr="00684C53" w:rsidRDefault="001F705F" w:rsidP="001F705F">
      <w:pPr>
        <w:rPr>
          <w:lang w:val="en-US"/>
        </w:rPr>
      </w:pPr>
      <w:r w:rsidRPr="00684C53">
        <w:rPr>
          <w:lang w:val="en-US"/>
        </w:rPr>
        <w:t>import { AboutTitleBlock } from '../components/AboutTitleBlock'</w:t>
      </w:r>
    </w:p>
    <w:p w:rsidR="001F705F" w:rsidRPr="00684C53" w:rsidRDefault="001F705F" w:rsidP="001F705F">
      <w:pPr>
        <w:rPr>
          <w:lang w:val="en-US"/>
        </w:rPr>
      </w:pPr>
      <w:r w:rsidRPr="00684C53">
        <w:rPr>
          <w:lang w:val="en-US"/>
        </w:rPr>
        <w:t>import { AboutMainBlock } from '../components/aboutMainBlock/AboutMainBlock'</w:t>
      </w:r>
    </w:p>
    <w:p w:rsidR="001F705F" w:rsidRPr="00684C53" w:rsidRDefault="001F705F" w:rsidP="001F705F">
      <w:pPr>
        <w:rPr>
          <w:lang w:val="en-US"/>
        </w:rPr>
      </w:pPr>
      <w:r w:rsidRPr="00684C53">
        <w:rPr>
          <w:lang w:val="en-US"/>
        </w:rPr>
        <w:t>import { Footer } from '../../../shared/layouts/Footer'</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AboutUsPage = (props)=&gt;{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&lt;div className={styles.wrapper}&gt;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&lt;Header/&gt;</w:t>
      </w:r>
    </w:p>
    <w:p w:rsidR="001F705F" w:rsidRPr="00684C53" w:rsidRDefault="001F705F" w:rsidP="001F705F">
      <w:pPr>
        <w:rPr>
          <w:lang w:val="en-US"/>
        </w:rPr>
      </w:pPr>
      <w:r w:rsidRPr="00684C53">
        <w:rPr>
          <w:lang w:val="en-US"/>
        </w:rPr>
        <w:t xml:space="preserve">        &lt;AboutTitleBlock/&gt;</w:t>
      </w:r>
    </w:p>
    <w:p w:rsidR="001F705F" w:rsidRPr="00684C53" w:rsidRDefault="001F705F" w:rsidP="001F705F">
      <w:pPr>
        <w:rPr>
          <w:lang w:val="en-US"/>
        </w:rPr>
      </w:pPr>
      <w:r w:rsidRPr="00684C53">
        <w:rPr>
          <w:lang w:val="en-US"/>
        </w:rPr>
        <w:t xml:space="preserve">        &lt;AboutMainBlock/&gt;</w:t>
      </w:r>
    </w:p>
    <w:p w:rsidR="001F705F" w:rsidRPr="00684C53" w:rsidRDefault="001F705F" w:rsidP="001F705F">
      <w:pPr>
        <w:rPr>
          <w:lang w:val="en-US"/>
        </w:rPr>
      </w:pPr>
      <w:r w:rsidRPr="00684C53">
        <w:rPr>
          <w:lang w:val="en-US"/>
        </w:rPr>
        <w:t xml:space="preserve">        &lt;Footer/&gt;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AccidentBlock.jsx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'./AccidentBlock.module.css';</w:t>
      </w:r>
    </w:p>
    <w:p w:rsidR="001F705F" w:rsidRPr="00684C53" w:rsidRDefault="001F705F" w:rsidP="001F705F">
      <w:pPr>
        <w:rPr>
          <w:lang w:val="en-US"/>
        </w:rPr>
      </w:pPr>
      <w:r w:rsidRPr="00684C53">
        <w:rPr>
          <w:lang w:val="en-US"/>
        </w:rPr>
        <w:t>import { useAuth } from '../../../shared/context/authContext';</w:t>
      </w:r>
    </w:p>
    <w:p w:rsidR="001F705F" w:rsidRPr="00684C53" w:rsidRDefault="001F705F" w:rsidP="001F705F">
      <w:pPr>
        <w:rPr>
          <w:lang w:val="en-US"/>
        </w:rPr>
      </w:pPr>
      <w:r w:rsidRPr="00684C53">
        <w:rPr>
          <w:lang w:val="en-US"/>
        </w:rPr>
        <w:t>import { useAccidentForm } from '../../../shared/hooks/useAccidentForm';</w:t>
      </w:r>
    </w:p>
    <w:p w:rsidR="001F705F" w:rsidRPr="00684C53" w:rsidRDefault="001F705F" w:rsidP="001F705F">
      <w:pPr>
        <w:rPr>
          <w:lang w:val="en-US"/>
        </w:rPr>
      </w:pPr>
      <w:r w:rsidRPr="00684C53">
        <w:rPr>
          <w:lang w:val="en-US"/>
        </w:rPr>
        <w:t>import { ACCIDENT_FIELDS } from '../../../shared/config/fields';</w:t>
      </w:r>
    </w:p>
    <w:p w:rsidR="001F705F" w:rsidRPr="00684C53" w:rsidRDefault="001F705F" w:rsidP="001F705F">
      <w:pPr>
        <w:rPr>
          <w:lang w:val="en-US"/>
        </w:rPr>
      </w:pPr>
    </w:p>
    <w:p w:rsidR="001F705F" w:rsidRPr="00684C53" w:rsidRDefault="001F705F" w:rsidP="001F705F">
      <w:pPr>
        <w:rPr>
          <w:lang w:val="en-US"/>
        </w:rPr>
      </w:pPr>
      <w:r w:rsidRPr="00684C53">
        <w:rPr>
          <w:lang w:val="en-US"/>
        </w:rPr>
        <w:t>const renderField = (field, formData, handleInputChange, validationErrors) =&gt; {</w:t>
      </w:r>
    </w:p>
    <w:p w:rsidR="001F705F" w:rsidRPr="00684C53" w:rsidRDefault="001F705F" w:rsidP="001F705F">
      <w:pPr>
        <w:rPr>
          <w:lang w:val="en-US"/>
        </w:rPr>
      </w:pPr>
      <w:r w:rsidRPr="00684C53">
        <w:rPr>
          <w:lang w:val="en-US"/>
        </w:rPr>
        <w:t xml:space="preserve">    if (field.type === 'textarea')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&lt;textarea</w:t>
      </w:r>
    </w:p>
    <w:p w:rsidR="001F705F" w:rsidRPr="00684C53" w:rsidRDefault="001F705F" w:rsidP="001F705F">
      <w:pPr>
        <w:rPr>
          <w:lang w:val="en-US"/>
        </w:rPr>
      </w:pPr>
      <w:r w:rsidRPr="00684C53">
        <w:rPr>
          <w:lang w:val="en-US"/>
        </w:rPr>
        <w:t xml:space="preserve">                name={field.name}</w:t>
      </w:r>
    </w:p>
    <w:p w:rsidR="001F705F" w:rsidRPr="00684C53" w:rsidRDefault="001F705F" w:rsidP="001F705F">
      <w:pPr>
        <w:rPr>
          <w:lang w:val="en-US"/>
        </w:rPr>
      </w:pPr>
      <w:r w:rsidRPr="00684C53">
        <w:rPr>
          <w:lang w:val="en-US"/>
        </w:rPr>
        <w:t xml:space="preserve">                value={formData[field.name]}</w:t>
      </w:r>
    </w:p>
    <w:p w:rsidR="001F705F" w:rsidRPr="00684C53" w:rsidRDefault="001F705F" w:rsidP="001F705F">
      <w:pPr>
        <w:rPr>
          <w:lang w:val="en-US"/>
        </w:rPr>
      </w:pPr>
      <w:r w:rsidRPr="00684C53">
        <w:rPr>
          <w:lang w:val="en-US"/>
        </w:rPr>
        <w:t xml:space="preserve">                onChange={handleInputChange}</w:t>
      </w:r>
    </w:p>
    <w:p w:rsidR="001F705F" w:rsidRPr="00684C53" w:rsidRDefault="001F705F" w:rsidP="001F705F">
      <w:pPr>
        <w:rPr>
          <w:lang w:val="en-US"/>
        </w:rPr>
      </w:pPr>
      <w:r w:rsidRPr="00684C53">
        <w:rPr>
          <w:lang w:val="en-US"/>
        </w:rPr>
        <w:t xml:space="preserve">                placeholder={field.placeholder}</w:t>
      </w:r>
    </w:p>
    <w:p w:rsidR="001F705F" w:rsidRPr="00684C53" w:rsidRDefault="001F705F" w:rsidP="001F705F">
      <w:pPr>
        <w:rPr>
          <w:lang w:val="en-US"/>
        </w:rPr>
      </w:pPr>
      <w:r w:rsidRPr="00684C53">
        <w:rPr>
          <w:lang w:val="en-US"/>
        </w:rPr>
        <w:t xml:space="preserve">                rows={field.rows}</w:t>
      </w:r>
    </w:p>
    <w:p w:rsidR="001F705F" w:rsidRPr="00684C53" w:rsidRDefault="001F705F" w:rsidP="001F705F">
      <w:pPr>
        <w:rPr>
          <w:lang w:val="en-US"/>
        </w:rPr>
      </w:pPr>
      <w:r w:rsidRPr="00684C53">
        <w:rPr>
          <w:lang w:val="en-US"/>
        </w:rPr>
        <w:t xml:space="preserve">                className={validationErrors[field.name] ? 'inputError' : ''}</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(field.type === 'date')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&lt;input</w:t>
      </w:r>
    </w:p>
    <w:p w:rsidR="001F705F" w:rsidRPr="00684C53" w:rsidRDefault="001F705F" w:rsidP="001F705F">
      <w:pPr>
        <w:rPr>
          <w:lang w:val="en-US"/>
        </w:rPr>
      </w:pPr>
      <w:r w:rsidRPr="00684C53">
        <w:rPr>
          <w:lang w:val="en-US"/>
        </w:rPr>
        <w:t xml:space="preserve">                type="date"</w:t>
      </w:r>
    </w:p>
    <w:p w:rsidR="001F705F" w:rsidRPr="00684C53" w:rsidRDefault="001F705F" w:rsidP="001F705F">
      <w:pPr>
        <w:rPr>
          <w:lang w:val="en-US"/>
        </w:rPr>
      </w:pPr>
      <w:r w:rsidRPr="00684C53">
        <w:rPr>
          <w:lang w:val="en-US"/>
        </w:rPr>
        <w:t xml:space="preserve">                name={field.name}</w:t>
      </w:r>
    </w:p>
    <w:p w:rsidR="001F705F" w:rsidRPr="00684C53" w:rsidRDefault="001F705F" w:rsidP="001F705F">
      <w:pPr>
        <w:rPr>
          <w:lang w:val="en-US"/>
        </w:rPr>
      </w:pPr>
      <w:r w:rsidRPr="00684C53">
        <w:rPr>
          <w:lang w:val="en-US"/>
        </w:rPr>
        <w:lastRenderedPageBreak/>
        <w:t xml:space="preserve">                value={formData[field.name]}</w:t>
      </w:r>
    </w:p>
    <w:p w:rsidR="001F705F" w:rsidRPr="00684C53" w:rsidRDefault="001F705F" w:rsidP="001F705F">
      <w:pPr>
        <w:rPr>
          <w:lang w:val="en-US"/>
        </w:rPr>
      </w:pPr>
      <w:r w:rsidRPr="00684C53">
        <w:rPr>
          <w:lang w:val="en-US"/>
        </w:rPr>
        <w:t xml:space="preserve">                onChange={handleInputChange}</w:t>
      </w:r>
    </w:p>
    <w:p w:rsidR="001F705F" w:rsidRPr="00684C53" w:rsidRDefault="001F705F" w:rsidP="001F705F">
      <w:pPr>
        <w:rPr>
          <w:lang w:val="en-US"/>
        </w:rPr>
      </w:pPr>
      <w:r w:rsidRPr="00684C53">
        <w:rPr>
          <w:lang w:val="en-US"/>
        </w:rPr>
        <w:t xml:space="preserve">                max={new Date().toISOString().split('T')[0]}</w:t>
      </w:r>
    </w:p>
    <w:p w:rsidR="001F705F" w:rsidRPr="00684C53" w:rsidRDefault="001F705F" w:rsidP="001F705F">
      <w:pPr>
        <w:rPr>
          <w:lang w:val="en-US"/>
        </w:rPr>
      </w:pPr>
      <w:r w:rsidRPr="00684C53">
        <w:rPr>
          <w:lang w:val="en-US"/>
        </w:rPr>
        <w:t xml:space="preserve">                className={validationErrors[field.name] ? 'inputError' : ''}</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&lt;input</w:t>
      </w:r>
    </w:p>
    <w:p w:rsidR="001F705F" w:rsidRPr="00684C53" w:rsidRDefault="001F705F" w:rsidP="001F705F">
      <w:pPr>
        <w:rPr>
          <w:lang w:val="en-US"/>
        </w:rPr>
      </w:pPr>
      <w:r w:rsidRPr="00684C53">
        <w:rPr>
          <w:lang w:val="en-US"/>
        </w:rPr>
        <w:t xml:space="preserve">            type={field.type}</w:t>
      </w:r>
    </w:p>
    <w:p w:rsidR="001F705F" w:rsidRPr="00684C53" w:rsidRDefault="001F705F" w:rsidP="001F705F">
      <w:pPr>
        <w:rPr>
          <w:lang w:val="en-US"/>
        </w:rPr>
      </w:pPr>
      <w:r w:rsidRPr="00684C53">
        <w:rPr>
          <w:lang w:val="en-US"/>
        </w:rPr>
        <w:t xml:space="preserve">            name={field.name}</w:t>
      </w:r>
    </w:p>
    <w:p w:rsidR="001F705F" w:rsidRPr="00684C53" w:rsidRDefault="001F705F" w:rsidP="001F705F">
      <w:pPr>
        <w:rPr>
          <w:lang w:val="en-US"/>
        </w:rPr>
      </w:pPr>
      <w:r w:rsidRPr="00684C53">
        <w:rPr>
          <w:lang w:val="en-US"/>
        </w:rPr>
        <w:t xml:space="preserve">            value={formData[field.name]}</w:t>
      </w:r>
    </w:p>
    <w:p w:rsidR="001F705F" w:rsidRPr="00684C53" w:rsidRDefault="001F705F" w:rsidP="001F705F">
      <w:pPr>
        <w:rPr>
          <w:lang w:val="en-US"/>
        </w:rPr>
      </w:pPr>
      <w:r w:rsidRPr="00684C53">
        <w:rPr>
          <w:lang w:val="en-US"/>
        </w:rPr>
        <w:t xml:space="preserve">            onChange={handleInputChange}</w:t>
      </w:r>
    </w:p>
    <w:p w:rsidR="001F705F" w:rsidRPr="00684C53" w:rsidRDefault="001F705F" w:rsidP="001F705F">
      <w:pPr>
        <w:rPr>
          <w:lang w:val="en-US"/>
        </w:rPr>
      </w:pPr>
      <w:r w:rsidRPr="00684C53">
        <w:rPr>
          <w:lang w:val="en-US"/>
        </w:rPr>
        <w:t xml:space="preserve">            placeholder={field.placeholder}</w:t>
      </w:r>
    </w:p>
    <w:p w:rsidR="001F705F" w:rsidRPr="00684C53" w:rsidRDefault="001F705F" w:rsidP="001F705F">
      <w:pPr>
        <w:rPr>
          <w:lang w:val="en-US"/>
        </w:rPr>
      </w:pPr>
      <w:r w:rsidRPr="00684C53">
        <w:rPr>
          <w:lang w:val="en-US"/>
        </w:rPr>
        <w:t xml:space="preserve">            min="0"</w:t>
      </w:r>
    </w:p>
    <w:p w:rsidR="001F705F" w:rsidRPr="00684C53" w:rsidRDefault="001F705F" w:rsidP="001F705F">
      <w:pPr>
        <w:rPr>
          <w:lang w:val="en-US"/>
        </w:rPr>
      </w:pPr>
      <w:r w:rsidRPr="00684C53">
        <w:rPr>
          <w:lang w:val="en-US"/>
        </w:rPr>
        <w:t xml:space="preserve">            step="0.01"</w:t>
      </w:r>
    </w:p>
    <w:p w:rsidR="001F705F" w:rsidRPr="00684C53" w:rsidRDefault="001F705F" w:rsidP="001F705F">
      <w:pPr>
        <w:rPr>
          <w:lang w:val="en-US"/>
        </w:rPr>
      </w:pPr>
      <w:r w:rsidRPr="00684C53">
        <w:rPr>
          <w:lang w:val="en-US"/>
        </w:rPr>
        <w:t xml:space="preserve">            className={validationErrors[field.name] ? 'inputError' : ''}</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AccidentBlock = () =&gt; {</w:t>
      </w:r>
    </w:p>
    <w:p w:rsidR="001F705F" w:rsidRPr="00684C53" w:rsidRDefault="001F705F" w:rsidP="001F705F">
      <w:pPr>
        <w:rPr>
          <w:lang w:val="en-US"/>
        </w:rPr>
      </w:pPr>
      <w:r w:rsidRPr="00684C53">
        <w:rPr>
          <w:lang w:val="en-US"/>
        </w:rPr>
        <w:t xml:space="preserve">    const { isAuthenticated } = useAuth();</w:t>
      </w:r>
    </w:p>
    <w:p w:rsidR="001F705F" w:rsidRPr="00684C53" w:rsidRDefault="001F705F" w:rsidP="001F705F">
      <w:pPr>
        <w:rPr>
          <w:lang w:val="en-US"/>
        </w:rPr>
      </w:pPr>
      <w:r w:rsidRPr="00684C53">
        <w:rPr>
          <w:lang w:val="en-US"/>
        </w:rPr>
        <w:t xml:space="preserve">    const {</w:t>
      </w:r>
    </w:p>
    <w:p w:rsidR="001F705F" w:rsidRPr="00684C53" w:rsidRDefault="001F705F" w:rsidP="001F705F">
      <w:pPr>
        <w:rPr>
          <w:lang w:val="en-US"/>
        </w:rPr>
      </w:pPr>
      <w:r w:rsidRPr="00684C53">
        <w:rPr>
          <w:lang w:val="en-US"/>
        </w:rPr>
        <w:t xml:space="preserve">        step,</w:t>
      </w:r>
    </w:p>
    <w:p w:rsidR="001F705F" w:rsidRPr="00684C53" w:rsidRDefault="001F705F" w:rsidP="001F705F">
      <w:pPr>
        <w:rPr>
          <w:lang w:val="en-US"/>
        </w:rPr>
      </w:pPr>
      <w:r w:rsidRPr="00684C53">
        <w:rPr>
          <w:lang w:val="en-US"/>
        </w:rPr>
        <w:t xml:space="preserve">        myVehicles,</w:t>
      </w:r>
    </w:p>
    <w:p w:rsidR="001F705F" w:rsidRPr="00684C53" w:rsidRDefault="001F705F" w:rsidP="001F705F">
      <w:pPr>
        <w:rPr>
          <w:lang w:val="en-US"/>
        </w:rPr>
      </w:pPr>
      <w:r w:rsidRPr="00684C53">
        <w:rPr>
          <w:lang w:val="en-US"/>
        </w:rPr>
        <w:t xml:space="preserve">        selectedVehicle,</w:t>
      </w:r>
    </w:p>
    <w:p w:rsidR="001F705F" w:rsidRPr="00684C53" w:rsidRDefault="001F705F" w:rsidP="001F705F">
      <w:pPr>
        <w:rPr>
          <w:lang w:val="en-US"/>
        </w:rPr>
      </w:pPr>
      <w:r w:rsidRPr="00684C53">
        <w:rPr>
          <w:lang w:val="en-US"/>
        </w:rPr>
        <w:lastRenderedPageBreak/>
        <w:t xml:space="preserve">        policies,</w:t>
      </w:r>
    </w:p>
    <w:p w:rsidR="001F705F" w:rsidRPr="00684C53" w:rsidRDefault="001F705F" w:rsidP="001F705F">
      <w:pPr>
        <w:rPr>
          <w:lang w:val="en-US"/>
        </w:rPr>
      </w:pPr>
      <w:r w:rsidRPr="00684C53">
        <w:rPr>
          <w:lang w:val="en-US"/>
        </w:rPr>
        <w:t xml:space="preserve">        selectedPolicy,</w:t>
      </w:r>
    </w:p>
    <w:p w:rsidR="001F705F" w:rsidRPr="00684C53" w:rsidRDefault="001F705F" w:rsidP="001F705F">
      <w:pPr>
        <w:rPr>
          <w:lang w:val="en-US"/>
        </w:rPr>
      </w:pPr>
      <w:r w:rsidRPr="00684C53">
        <w:rPr>
          <w:lang w:val="en-US"/>
        </w:rPr>
        <w:t xml:space="preserve">        isSubmitting,</w:t>
      </w:r>
    </w:p>
    <w:p w:rsidR="001F705F" w:rsidRPr="00684C53" w:rsidRDefault="001F705F" w:rsidP="001F705F">
      <w:pPr>
        <w:rPr>
          <w:lang w:val="en-US"/>
        </w:rPr>
      </w:pPr>
      <w:r w:rsidRPr="00684C53">
        <w:rPr>
          <w:lang w:val="en-US"/>
        </w:rPr>
        <w:t xml:space="preserve">        error,</w:t>
      </w:r>
    </w:p>
    <w:p w:rsidR="001F705F" w:rsidRPr="00684C53" w:rsidRDefault="001F705F" w:rsidP="001F705F">
      <w:pPr>
        <w:rPr>
          <w:lang w:val="en-US"/>
        </w:rPr>
      </w:pPr>
      <w:r w:rsidRPr="00684C53">
        <w:rPr>
          <w:lang w:val="en-US"/>
        </w:rPr>
        <w:t xml:space="preserve">        success,</w:t>
      </w:r>
    </w:p>
    <w:p w:rsidR="001F705F" w:rsidRPr="00684C53" w:rsidRDefault="001F705F" w:rsidP="001F705F">
      <w:pPr>
        <w:rPr>
          <w:lang w:val="en-US"/>
        </w:rPr>
      </w:pPr>
      <w:r w:rsidRPr="00684C53">
        <w:rPr>
          <w:lang w:val="en-US"/>
        </w:rPr>
        <w:t xml:space="preserve">        validationErrors,</w:t>
      </w:r>
    </w:p>
    <w:p w:rsidR="001F705F" w:rsidRPr="00684C53" w:rsidRDefault="001F705F" w:rsidP="001F705F">
      <w:pPr>
        <w:rPr>
          <w:lang w:val="en-US"/>
        </w:rPr>
      </w:pPr>
      <w:r w:rsidRPr="00684C53">
        <w:rPr>
          <w:lang w:val="en-US"/>
        </w:rPr>
        <w:t xml:space="preserve">        formData,</w:t>
      </w:r>
    </w:p>
    <w:p w:rsidR="001F705F" w:rsidRPr="00684C53" w:rsidRDefault="001F705F" w:rsidP="001F705F">
      <w:pPr>
        <w:rPr>
          <w:lang w:val="en-US"/>
        </w:rPr>
      </w:pPr>
      <w:r w:rsidRPr="00684C53">
        <w:rPr>
          <w:lang w:val="en-US"/>
        </w:rPr>
        <w:t xml:space="preserve">        handleSelectVehicle,</w:t>
      </w:r>
    </w:p>
    <w:p w:rsidR="001F705F" w:rsidRPr="00684C53" w:rsidRDefault="001F705F" w:rsidP="001F705F">
      <w:pPr>
        <w:rPr>
          <w:lang w:val="en-US"/>
        </w:rPr>
      </w:pPr>
      <w:r w:rsidRPr="00684C53">
        <w:rPr>
          <w:lang w:val="en-US"/>
        </w:rPr>
        <w:t xml:space="preserve">        handleSelectPolicy,</w:t>
      </w:r>
    </w:p>
    <w:p w:rsidR="001F705F" w:rsidRPr="00684C53" w:rsidRDefault="001F705F" w:rsidP="001F705F">
      <w:pPr>
        <w:rPr>
          <w:lang w:val="en-US"/>
        </w:rPr>
      </w:pPr>
      <w:r w:rsidRPr="00684C53">
        <w:rPr>
          <w:lang w:val="en-US"/>
        </w:rPr>
        <w:t xml:space="preserve">        handleInputChange,</w:t>
      </w:r>
    </w:p>
    <w:p w:rsidR="001F705F" w:rsidRPr="00684C53" w:rsidRDefault="001F705F" w:rsidP="001F705F">
      <w:pPr>
        <w:rPr>
          <w:lang w:val="en-US"/>
        </w:rPr>
      </w:pPr>
      <w:r w:rsidRPr="00684C53">
        <w:rPr>
          <w:lang w:val="en-US"/>
        </w:rPr>
        <w:t xml:space="preserve">        handleSubmit,</w:t>
      </w:r>
    </w:p>
    <w:p w:rsidR="001F705F" w:rsidRPr="00684C53" w:rsidRDefault="001F705F" w:rsidP="001F705F">
      <w:pPr>
        <w:rPr>
          <w:lang w:val="en-US"/>
        </w:rPr>
      </w:pPr>
      <w:r w:rsidRPr="00684C53">
        <w:rPr>
          <w:lang w:val="en-US"/>
        </w:rPr>
        <w:t xml:space="preserve">        handleBack</w:t>
      </w:r>
    </w:p>
    <w:p w:rsidR="001F705F" w:rsidRPr="00684C53" w:rsidRDefault="001F705F" w:rsidP="001F705F">
      <w:pPr>
        <w:rPr>
          <w:lang w:val="en-US"/>
        </w:rPr>
      </w:pPr>
      <w:r w:rsidRPr="00684C53">
        <w:rPr>
          <w:lang w:val="en-US"/>
        </w:rPr>
        <w:t xml:space="preserve">    } = useAccidentForm(isAuthenticated);</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(!isAuthenticated) {</w:t>
      </w:r>
    </w:p>
    <w:p w:rsidR="001F705F" w:rsidRPr="00684C53" w:rsidRDefault="001F705F" w:rsidP="001F705F">
      <w:pPr>
        <w:rPr>
          <w:lang w:val="en-US"/>
        </w:rPr>
      </w:pPr>
      <w:r w:rsidRPr="00684C53">
        <w:rPr>
          <w:lang w:val="en-US"/>
        </w:rPr>
        <w:t xml:space="preserve">        window.location.href = '/SignIn';</w:t>
      </w:r>
    </w:p>
    <w:p w:rsidR="001F705F" w:rsidRPr="00684C53" w:rsidRDefault="001F705F" w:rsidP="001F705F">
      <w:pPr>
        <w:rPr>
          <w:lang w:val="en-US"/>
        </w:rPr>
      </w:pPr>
      <w:r w:rsidRPr="00684C53">
        <w:rPr>
          <w:lang w:val="en-US"/>
        </w:rPr>
        <w:t xml:space="preserve">        return null;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className={styles.accidentForm}&gt;</w:t>
      </w:r>
    </w:p>
    <w:p w:rsidR="001F705F" w:rsidRPr="00684C53" w:rsidRDefault="001F705F" w:rsidP="001F705F">
      <w:pPr>
        <w:rPr>
          <w:lang w:val="en-US"/>
        </w:rPr>
      </w:pPr>
      <w:r w:rsidRPr="00684C53">
        <w:rPr>
          <w:lang w:val="en-US"/>
        </w:rPr>
        <w:t xml:space="preserve">            &lt;div className={styles.header}&gt;</w:t>
      </w:r>
    </w:p>
    <w:p w:rsidR="001F705F" w:rsidRPr="00684C53" w:rsidRDefault="001F705F" w:rsidP="001F705F">
      <w:pPr>
        <w:rPr>
          <w:lang w:val="en-US"/>
        </w:rPr>
      </w:pPr>
      <w:r w:rsidRPr="00684C53">
        <w:rPr>
          <w:lang w:val="en-US"/>
        </w:rPr>
        <w:t xml:space="preserve">                &lt;h1 className={styles.title}&gt;</w:t>
      </w:r>
      <w:r>
        <w:t>Заявление</w:t>
      </w:r>
      <w:r w:rsidRPr="00684C53">
        <w:rPr>
          <w:lang w:val="en-US"/>
        </w:rPr>
        <w:t xml:space="preserve"> </w:t>
      </w:r>
      <w:r>
        <w:t>о</w:t>
      </w:r>
      <w:r w:rsidRPr="00684C53">
        <w:rPr>
          <w:lang w:val="en-US"/>
        </w:rPr>
        <w:t xml:space="preserve"> </w:t>
      </w:r>
      <w:r>
        <w:t>страховом</w:t>
      </w:r>
      <w:r w:rsidRPr="00684C53">
        <w:rPr>
          <w:lang w:val="en-US"/>
        </w:rPr>
        <w:t xml:space="preserve"> </w:t>
      </w:r>
      <w:r>
        <w:t>случае</w:t>
      </w:r>
      <w:r w:rsidRPr="00684C53">
        <w:rPr>
          <w:lang w:val="en-US"/>
        </w:rPr>
        <w:t>&lt;/h1&gt;</w:t>
      </w:r>
    </w:p>
    <w:p w:rsidR="001F705F" w:rsidRDefault="001F705F" w:rsidP="001F705F">
      <w:r w:rsidRPr="00684C53">
        <w:rPr>
          <w:lang w:val="en-US"/>
        </w:rPr>
        <w:t xml:space="preserve">                </w:t>
      </w:r>
      <w:r>
        <w:t>&lt;p className={styles.subtitle}&gt;Заполните форму для регистрации страхового случая&lt;/p&gt;</w:t>
      </w:r>
    </w:p>
    <w:p w:rsidR="001F705F" w:rsidRPr="00684C53" w:rsidRDefault="001F705F" w:rsidP="001F705F">
      <w:pPr>
        <w:rPr>
          <w:lang w:val="en-US"/>
        </w:rPr>
      </w:pPr>
      <w:r>
        <w:t xml:space="preserve">            </w:t>
      </w:r>
      <w:r w:rsidRPr="00684C53">
        <w:rPr>
          <w:lang w:val="en-US"/>
        </w:rPr>
        <w:t>&lt;/div&gt;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{error &amp;&amp; &lt;div className={styles.error}&gt;{error}&lt;/div&gt;}</w:t>
      </w:r>
    </w:p>
    <w:p w:rsidR="001F705F" w:rsidRPr="00684C53" w:rsidRDefault="001F705F" w:rsidP="001F705F">
      <w:pPr>
        <w:rPr>
          <w:lang w:val="en-US"/>
        </w:rPr>
      </w:pPr>
      <w:r w:rsidRPr="00684C53">
        <w:rPr>
          <w:lang w:val="en-US"/>
        </w:rPr>
        <w:t xml:space="preserve">            {success &amp;&amp; &lt;div className={styles.success}&gt;{success}&lt;/div&gt;}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className={styles.progress}&gt;</w:t>
      </w:r>
    </w:p>
    <w:p w:rsidR="001F705F" w:rsidRPr="00684C53" w:rsidRDefault="001F705F" w:rsidP="001F705F">
      <w:pPr>
        <w:rPr>
          <w:lang w:val="en-US"/>
        </w:rPr>
      </w:pPr>
      <w:r w:rsidRPr="00684C53">
        <w:rPr>
          <w:lang w:val="en-US"/>
        </w:rPr>
        <w:t xml:space="preserve">                &lt;div className={`${styles.step} ${step &gt;= 1 ? styles.active : ''}`}&gt;1. </w:t>
      </w:r>
      <w:r>
        <w:t>Выбор</w:t>
      </w:r>
      <w:r w:rsidRPr="00684C53">
        <w:rPr>
          <w:lang w:val="en-US"/>
        </w:rPr>
        <w:t xml:space="preserve"> </w:t>
      </w:r>
      <w:r>
        <w:t>автомобиля</w:t>
      </w:r>
      <w:r w:rsidRPr="00684C53">
        <w:rPr>
          <w:lang w:val="en-US"/>
        </w:rPr>
        <w:t>&lt;/div&gt;</w:t>
      </w:r>
    </w:p>
    <w:p w:rsidR="001F705F" w:rsidRPr="00684C53" w:rsidRDefault="001F705F" w:rsidP="001F705F">
      <w:pPr>
        <w:rPr>
          <w:lang w:val="en-US"/>
        </w:rPr>
      </w:pPr>
      <w:r w:rsidRPr="00684C53">
        <w:rPr>
          <w:lang w:val="en-US"/>
        </w:rPr>
        <w:t xml:space="preserve">                &lt;div className={`${styles.step} ${step &gt;= 2 ? styles.active : ''}`}&gt;2. </w:t>
      </w:r>
      <w:r>
        <w:t>Выбор</w:t>
      </w:r>
      <w:r w:rsidRPr="00684C53">
        <w:rPr>
          <w:lang w:val="en-US"/>
        </w:rPr>
        <w:t xml:space="preserve"> </w:t>
      </w:r>
      <w:r>
        <w:t>полиса</w:t>
      </w:r>
      <w:r w:rsidRPr="00684C53">
        <w:rPr>
          <w:lang w:val="en-US"/>
        </w:rPr>
        <w:t>&lt;/div&gt;</w:t>
      </w:r>
    </w:p>
    <w:p w:rsidR="001F705F" w:rsidRPr="00684C53" w:rsidRDefault="001F705F" w:rsidP="001F705F">
      <w:pPr>
        <w:rPr>
          <w:lang w:val="en-US"/>
        </w:rPr>
      </w:pPr>
      <w:r w:rsidRPr="00684C53">
        <w:rPr>
          <w:lang w:val="en-US"/>
        </w:rPr>
        <w:t xml:space="preserve">                &lt;div className={`${styles.step} ${step &gt;= 3 ? styles.active : ''}`}&gt;3. </w:t>
      </w:r>
      <w:r>
        <w:t>Данные</w:t>
      </w:r>
      <w:r w:rsidRPr="00684C53">
        <w:rPr>
          <w:lang w:val="en-US"/>
        </w:rPr>
        <w:t xml:space="preserve"> </w:t>
      </w:r>
      <w:r>
        <w:t>о</w:t>
      </w:r>
      <w:r w:rsidRPr="00684C53">
        <w:rPr>
          <w:lang w:val="en-US"/>
        </w:rPr>
        <w:t xml:space="preserve"> </w:t>
      </w:r>
      <w:r>
        <w:t>происшествии</w:t>
      </w:r>
      <w:r w:rsidRPr="00684C53">
        <w:rPr>
          <w:lang w:val="en-US"/>
        </w:rPr>
        <w:t>&lt;/div&gt;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className={styles.content}&gt;</w:t>
      </w:r>
    </w:p>
    <w:p w:rsidR="001F705F" w:rsidRPr="00684C53" w:rsidRDefault="001F705F" w:rsidP="001F705F">
      <w:pPr>
        <w:rPr>
          <w:lang w:val="en-US"/>
        </w:rPr>
      </w:pPr>
      <w:r w:rsidRPr="00684C53">
        <w:rPr>
          <w:lang w:val="en-US"/>
        </w:rPr>
        <w:t xml:space="preserve">                {step === 1 &amp;&amp; (</w:t>
      </w:r>
    </w:p>
    <w:p w:rsidR="001F705F" w:rsidRPr="00684C53" w:rsidRDefault="001F705F" w:rsidP="001F705F">
      <w:pPr>
        <w:rPr>
          <w:lang w:val="en-US"/>
        </w:rPr>
      </w:pPr>
      <w:r w:rsidRPr="00684C53">
        <w:rPr>
          <w:lang w:val="en-US"/>
        </w:rPr>
        <w:t xml:space="preserve">                    &lt;div className={styles.stepContent}&gt;</w:t>
      </w:r>
    </w:p>
    <w:p w:rsidR="001F705F" w:rsidRPr="00684C53" w:rsidRDefault="001F705F" w:rsidP="001F705F">
      <w:pPr>
        <w:rPr>
          <w:lang w:val="en-US"/>
        </w:rPr>
      </w:pPr>
      <w:r w:rsidRPr="00684C53">
        <w:rPr>
          <w:lang w:val="en-US"/>
        </w:rPr>
        <w:t xml:space="preserve">                        &lt;h2&gt;</w:t>
      </w:r>
      <w:r>
        <w:t>Выберите</w:t>
      </w:r>
      <w:r w:rsidRPr="00684C53">
        <w:rPr>
          <w:lang w:val="en-US"/>
        </w:rPr>
        <w:t xml:space="preserve"> </w:t>
      </w:r>
      <w:r>
        <w:t>автомобиль</w:t>
      </w:r>
      <w:r w:rsidRPr="00684C53">
        <w:rPr>
          <w:lang w:val="en-US"/>
        </w:rPr>
        <w:t>&lt;/h2&gt;</w:t>
      </w:r>
    </w:p>
    <w:p w:rsidR="001F705F" w:rsidRPr="00684C53" w:rsidRDefault="001F705F" w:rsidP="001F705F">
      <w:pPr>
        <w:rPr>
          <w:lang w:val="en-US"/>
        </w:rPr>
      </w:pPr>
      <w:r w:rsidRPr="00684C53">
        <w:rPr>
          <w:lang w:val="en-US"/>
        </w:rPr>
        <w:t xml:space="preserve">                        {myVehicles.length === 0 ? (</w:t>
      </w:r>
    </w:p>
    <w:p w:rsidR="001F705F" w:rsidRPr="00684C53" w:rsidRDefault="001F705F" w:rsidP="001F705F">
      <w:pPr>
        <w:rPr>
          <w:lang w:val="en-US"/>
        </w:rPr>
      </w:pPr>
      <w:r w:rsidRPr="00684C53">
        <w:rPr>
          <w:lang w:val="en-US"/>
        </w:rPr>
        <w:t xml:space="preserve">                            &lt;div className={styles.emptyMessage}&gt;</w:t>
      </w:r>
    </w:p>
    <w:p w:rsidR="001F705F" w:rsidRDefault="001F705F" w:rsidP="001F705F">
      <w:r w:rsidRPr="00684C53">
        <w:rPr>
          <w:lang w:val="en-US"/>
        </w:rPr>
        <w:t xml:space="preserve">                                </w:t>
      </w:r>
      <w:r>
        <w:t>&lt;p&gt;У вас нет добавленных автомобилей&lt;/p&gt;</w:t>
      </w:r>
    </w:p>
    <w:p w:rsidR="001F705F" w:rsidRPr="00684C53" w:rsidRDefault="001F705F" w:rsidP="001F705F">
      <w:pPr>
        <w:rPr>
          <w:lang w:val="en-US"/>
        </w:rPr>
      </w:pPr>
      <w:r>
        <w:t xml:space="preserve">                                </w:t>
      </w:r>
      <w:r w:rsidRPr="00684C53">
        <w:rPr>
          <w:lang w:val="en-US"/>
        </w:rPr>
        <w:t>&lt;button onClick={() =&gt; window.location.href = '/Profile?tab=vehicles'} className={styles.addVehicleButton}&gt;</w:t>
      </w:r>
    </w:p>
    <w:p w:rsidR="001F705F" w:rsidRPr="00684C53" w:rsidRDefault="001F705F" w:rsidP="001F705F">
      <w:pPr>
        <w:rPr>
          <w:lang w:val="en-US"/>
        </w:rPr>
      </w:pPr>
      <w:r w:rsidRPr="00684C53">
        <w:rPr>
          <w:lang w:val="en-US"/>
        </w:rPr>
        <w:t xml:space="preserve">                                    </w:t>
      </w:r>
      <w:r>
        <w:t>Добавить</w:t>
      </w:r>
      <w:r w:rsidRPr="00684C53">
        <w:rPr>
          <w:lang w:val="en-US"/>
        </w:rPr>
        <w:t xml:space="preserve"> </w:t>
      </w:r>
      <w:r>
        <w:t>автомобиль</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 : (</w:t>
      </w:r>
    </w:p>
    <w:p w:rsidR="001F705F" w:rsidRPr="00684C53" w:rsidRDefault="001F705F" w:rsidP="001F705F">
      <w:pPr>
        <w:rPr>
          <w:lang w:val="en-US"/>
        </w:rPr>
      </w:pPr>
      <w:r w:rsidRPr="00684C53">
        <w:rPr>
          <w:lang w:val="en-US"/>
        </w:rPr>
        <w:t xml:space="preserve">                            &lt;div className={styles.vehicleList}&gt;</w:t>
      </w:r>
    </w:p>
    <w:p w:rsidR="001F705F" w:rsidRPr="00684C53" w:rsidRDefault="001F705F" w:rsidP="001F705F">
      <w:pPr>
        <w:rPr>
          <w:lang w:val="en-US"/>
        </w:rPr>
      </w:pPr>
      <w:r w:rsidRPr="00684C53">
        <w:rPr>
          <w:lang w:val="en-US"/>
        </w:rPr>
        <w:t xml:space="preserve">                                {myVehicles.map(vehicle =&gt; (</w:t>
      </w:r>
    </w:p>
    <w:p w:rsidR="001F705F" w:rsidRPr="00684C53" w:rsidRDefault="001F705F" w:rsidP="001F705F">
      <w:pPr>
        <w:rPr>
          <w:lang w:val="en-US"/>
        </w:rPr>
      </w:pPr>
      <w:r w:rsidRPr="00684C53">
        <w:rPr>
          <w:lang w:val="en-US"/>
        </w:rPr>
        <w:t xml:space="preserve">                                    &lt;div </w:t>
      </w:r>
    </w:p>
    <w:p w:rsidR="001F705F" w:rsidRPr="00684C53" w:rsidRDefault="001F705F" w:rsidP="001F705F">
      <w:pPr>
        <w:rPr>
          <w:lang w:val="en-US"/>
        </w:rPr>
      </w:pPr>
      <w:r w:rsidRPr="00684C53">
        <w:rPr>
          <w:lang w:val="en-US"/>
        </w:rPr>
        <w:t xml:space="preserve">                                        key={vehicle.id} </w:t>
      </w:r>
    </w:p>
    <w:p w:rsidR="001F705F" w:rsidRPr="00684C53" w:rsidRDefault="001F705F" w:rsidP="001F705F">
      <w:pPr>
        <w:rPr>
          <w:lang w:val="en-US"/>
        </w:rPr>
      </w:pPr>
      <w:r w:rsidRPr="00684C53">
        <w:rPr>
          <w:lang w:val="en-US"/>
        </w:rPr>
        <w:t xml:space="preserve">                                        className={`${styles.vehicleCard} ${selectedVehicle?.id === vehicle.id ? styles.selected : ''}`} </w:t>
      </w:r>
    </w:p>
    <w:p w:rsidR="001F705F" w:rsidRPr="00684C53" w:rsidRDefault="001F705F" w:rsidP="001F705F">
      <w:pPr>
        <w:rPr>
          <w:lang w:val="en-US"/>
        </w:rPr>
      </w:pPr>
      <w:r w:rsidRPr="00684C53">
        <w:rPr>
          <w:lang w:val="en-US"/>
        </w:rPr>
        <w:t xml:space="preserve">                                        onClick={() =&gt; handleSelectVehicle(vehicle)}</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&lt;h4&gt;{vehicle.brand} {vehicle.model}&lt;/h4&gt;</w:t>
      </w:r>
    </w:p>
    <w:p w:rsidR="001F705F" w:rsidRPr="00684C53" w:rsidRDefault="001F705F" w:rsidP="001F705F">
      <w:pPr>
        <w:rPr>
          <w:lang w:val="en-US"/>
        </w:rPr>
      </w:pPr>
      <w:r w:rsidRPr="00684C53">
        <w:rPr>
          <w:lang w:val="en-US"/>
        </w:rPr>
        <w:lastRenderedPageBreak/>
        <w:t xml:space="preserve">                                        &lt;p&gt;</w:t>
      </w:r>
      <w:r>
        <w:t>Госномер</w:t>
      </w:r>
      <w:r w:rsidRPr="00684C53">
        <w:rPr>
          <w:lang w:val="en-US"/>
        </w:rPr>
        <w:t>: {vehicle.state_number}&lt;/p&gt;</w:t>
      </w:r>
    </w:p>
    <w:p w:rsidR="001F705F" w:rsidRPr="00684C53" w:rsidRDefault="001F705F" w:rsidP="001F705F">
      <w:pPr>
        <w:rPr>
          <w:lang w:val="en-US"/>
        </w:rPr>
      </w:pPr>
      <w:r w:rsidRPr="00684C53">
        <w:rPr>
          <w:lang w:val="en-US"/>
        </w:rPr>
        <w:t xml:space="preserve">                                        &lt;p&gt;VIN: {vehicle.vin}&lt;/p&gt;</w:t>
      </w:r>
    </w:p>
    <w:p w:rsidR="001F705F" w:rsidRPr="00684C53" w:rsidRDefault="001F705F" w:rsidP="001F705F">
      <w:pPr>
        <w:rPr>
          <w:lang w:val="en-US"/>
        </w:rPr>
      </w:pPr>
      <w:r w:rsidRPr="00684C53">
        <w:rPr>
          <w:lang w:val="en-US"/>
        </w:rPr>
        <w:t xml:space="preserve">                                        &lt;p&gt;</w:t>
      </w:r>
      <w:r>
        <w:t>Год</w:t>
      </w:r>
      <w:r w:rsidRPr="00684C53">
        <w:rPr>
          <w:lang w:val="en-US"/>
        </w:rPr>
        <w:t xml:space="preserve">: {vehicle.manufacture_year} | {vehicle.power_hp} </w:t>
      </w:r>
      <w:r>
        <w:t>л</w:t>
      </w:r>
      <w:r w:rsidRPr="00684C53">
        <w:rPr>
          <w:lang w:val="en-US"/>
        </w:rPr>
        <w:t>.</w:t>
      </w:r>
      <w:r>
        <w:t>с</w:t>
      </w:r>
      <w:r w:rsidRPr="00684C53">
        <w:rPr>
          <w:lang w:val="en-US"/>
        </w:rPr>
        <w:t>.&lt;/p&gt;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{step === 2 &amp;&amp; (</w:t>
      </w:r>
    </w:p>
    <w:p w:rsidR="001F705F" w:rsidRPr="00684C53" w:rsidRDefault="001F705F" w:rsidP="001F705F">
      <w:pPr>
        <w:rPr>
          <w:lang w:val="en-US"/>
        </w:rPr>
      </w:pPr>
      <w:r w:rsidRPr="00684C53">
        <w:rPr>
          <w:lang w:val="en-US"/>
        </w:rPr>
        <w:t xml:space="preserve">                    &lt;div className={styles.stepContent}&gt;</w:t>
      </w:r>
    </w:p>
    <w:p w:rsidR="001F705F" w:rsidRDefault="001F705F" w:rsidP="001F705F">
      <w:r w:rsidRPr="00684C53">
        <w:rPr>
          <w:lang w:val="en-US"/>
        </w:rPr>
        <w:t xml:space="preserve">                        </w:t>
      </w:r>
      <w:r>
        <w:t>&lt;h2&gt;Выберите активный полис&lt;/h2&gt;</w:t>
      </w:r>
    </w:p>
    <w:p w:rsidR="001F705F" w:rsidRPr="00684C53" w:rsidRDefault="001F705F" w:rsidP="001F705F">
      <w:pPr>
        <w:rPr>
          <w:lang w:val="en-US"/>
        </w:rPr>
      </w:pPr>
      <w:r>
        <w:t xml:space="preserve">                        </w:t>
      </w:r>
      <w:r w:rsidRPr="00684C53">
        <w:rPr>
          <w:lang w:val="en-US"/>
        </w:rPr>
        <w:t>{policies.length === 0 ? (</w:t>
      </w:r>
    </w:p>
    <w:p w:rsidR="001F705F" w:rsidRPr="00684C53" w:rsidRDefault="001F705F" w:rsidP="001F705F">
      <w:pPr>
        <w:rPr>
          <w:lang w:val="en-US"/>
        </w:rPr>
      </w:pPr>
      <w:r w:rsidRPr="00684C53">
        <w:rPr>
          <w:lang w:val="en-US"/>
        </w:rPr>
        <w:t xml:space="preserve">                            &lt;div className={styles.emptyMessage}&gt;</w:t>
      </w:r>
    </w:p>
    <w:p w:rsidR="001F705F" w:rsidRDefault="001F705F" w:rsidP="001F705F">
      <w:r w:rsidRPr="00684C53">
        <w:rPr>
          <w:lang w:val="en-US"/>
        </w:rPr>
        <w:t xml:space="preserve">                                </w:t>
      </w:r>
      <w:r>
        <w:t>&lt;p&gt;У выбранного автомобиля нет активных полисов&lt;/p&gt;</w:t>
      </w:r>
    </w:p>
    <w:p w:rsidR="001F705F" w:rsidRDefault="001F705F" w:rsidP="001F705F">
      <w:r>
        <w:t xml:space="preserve">                                &lt;button onClick={handleBack} className={styles.backButton}&gt;Выбрать другой автомобиль&lt;/button&gt;</w:t>
      </w:r>
    </w:p>
    <w:p w:rsidR="001F705F" w:rsidRPr="00684C53" w:rsidRDefault="001F705F" w:rsidP="001F705F">
      <w:pPr>
        <w:rPr>
          <w:lang w:val="en-US"/>
        </w:rPr>
      </w:pPr>
      <w:r>
        <w:t xml:space="preserve">                            </w:t>
      </w:r>
      <w:r w:rsidRPr="00684C53">
        <w:rPr>
          <w:lang w:val="en-US"/>
        </w:rPr>
        <w:t>&lt;/div&gt;</w:t>
      </w:r>
    </w:p>
    <w:p w:rsidR="001F705F" w:rsidRPr="00684C53" w:rsidRDefault="001F705F" w:rsidP="001F705F">
      <w:pPr>
        <w:rPr>
          <w:lang w:val="en-US"/>
        </w:rPr>
      </w:pPr>
      <w:r w:rsidRPr="00684C53">
        <w:rPr>
          <w:lang w:val="en-US"/>
        </w:rPr>
        <w:t xml:space="preserve">                        ) : (</w:t>
      </w:r>
    </w:p>
    <w:p w:rsidR="001F705F" w:rsidRPr="00684C53" w:rsidRDefault="001F705F" w:rsidP="001F705F">
      <w:pPr>
        <w:rPr>
          <w:lang w:val="en-US"/>
        </w:rPr>
      </w:pPr>
      <w:r w:rsidRPr="00684C53">
        <w:rPr>
          <w:lang w:val="en-US"/>
        </w:rPr>
        <w:t xml:space="preserve">                            &lt;&gt;</w:t>
      </w:r>
    </w:p>
    <w:p w:rsidR="001F705F" w:rsidRPr="00684C53" w:rsidRDefault="001F705F" w:rsidP="001F705F">
      <w:pPr>
        <w:rPr>
          <w:lang w:val="en-US"/>
        </w:rPr>
      </w:pPr>
      <w:r w:rsidRPr="00684C53">
        <w:rPr>
          <w:lang w:val="en-US"/>
        </w:rPr>
        <w:t xml:space="preserve">                                &lt;div className={styles.policyList}&gt;</w:t>
      </w:r>
    </w:p>
    <w:p w:rsidR="001F705F" w:rsidRPr="00684C53" w:rsidRDefault="001F705F" w:rsidP="001F705F">
      <w:pPr>
        <w:rPr>
          <w:lang w:val="en-US"/>
        </w:rPr>
      </w:pPr>
      <w:r w:rsidRPr="00684C53">
        <w:rPr>
          <w:lang w:val="en-US"/>
        </w:rPr>
        <w:t xml:space="preserve">                                    {policies.map(policy =&gt; (</w:t>
      </w:r>
    </w:p>
    <w:p w:rsidR="001F705F" w:rsidRPr="00684C53" w:rsidRDefault="001F705F" w:rsidP="001F705F">
      <w:pPr>
        <w:rPr>
          <w:lang w:val="en-US"/>
        </w:rPr>
      </w:pPr>
      <w:r w:rsidRPr="00684C53">
        <w:rPr>
          <w:lang w:val="en-US"/>
        </w:rPr>
        <w:t xml:space="preserve">                                        &lt;div </w:t>
      </w:r>
    </w:p>
    <w:p w:rsidR="001F705F" w:rsidRPr="00684C53" w:rsidRDefault="001F705F" w:rsidP="001F705F">
      <w:pPr>
        <w:rPr>
          <w:lang w:val="en-US"/>
        </w:rPr>
      </w:pPr>
      <w:r w:rsidRPr="00684C53">
        <w:rPr>
          <w:lang w:val="en-US"/>
        </w:rPr>
        <w:t xml:space="preserve">                                            key={policy.id} </w:t>
      </w:r>
    </w:p>
    <w:p w:rsidR="001F705F" w:rsidRPr="00684C53" w:rsidRDefault="001F705F" w:rsidP="001F705F">
      <w:pPr>
        <w:rPr>
          <w:lang w:val="en-US"/>
        </w:rPr>
      </w:pPr>
      <w:r w:rsidRPr="00684C53">
        <w:rPr>
          <w:lang w:val="en-US"/>
        </w:rPr>
        <w:t xml:space="preserve">                                            className={`${styles.policyCard} ${selectedPolicy?.id === policy.id ? styles.selected : ''}`} </w:t>
      </w:r>
    </w:p>
    <w:p w:rsidR="001F705F" w:rsidRPr="00684C53" w:rsidRDefault="001F705F" w:rsidP="001F705F">
      <w:pPr>
        <w:rPr>
          <w:lang w:val="en-US"/>
        </w:rPr>
      </w:pPr>
      <w:r w:rsidRPr="00684C53">
        <w:rPr>
          <w:lang w:val="en-US"/>
        </w:rPr>
        <w:t xml:space="preserve">                                            onClick={() =&gt; handleSelectPolicy(policy)}</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lastRenderedPageBreak/>
        <w:t xml:space="preserve">                                            &lt;h4&gt;</w:t>
      </w:r>
      <w:r>
        <w:t>Полис</w:t>
      </w:r>
      <w:r w:rsidRPr="00684C53">
        <w:rPr>
          <w:lang w:val="en-US"/>
        </w:rPr>
        <w:t xml:space="preserve"> №{policy.policy_number}&lt;/h4&gt;</w:t>
      </w:r>
    </w:p>
    <w:p w:rsidR="001F705F" w:rsidRPr="00684C53" w:rsidRDefault="001F705F" w:rsidP="001F705F">
      <w:pPr>
        <w:rPr>
          <w:lang w:val="en-US"/>
        </w:rPr>
      </w:pPr>
      <w:r w:rsidRPr="00684C53">
        <w:rPr>
          <w:lang w:val="en-US"/>
        </w:rPr>
        <w:t xml:space="preserve">                                            &lt;p&gt;</w:t>
      </w:r>
      <w:r>
        <w:t>Тип</w:t>
      </w:r>
      <w:r w:rsidRPr="00684C53">
        <w:rPr>
          <w:lang w:val="en-US"/>
        </w:rPr>
        <w:t>: {policy.policy_type?.name || (policy.policy_type_id === 1 ? '</w:t>
      </w:r>
      <w:r>
        <w:t>ОСАГО</w:t>
      </w:r>
      <w:r w:rsidRPr="00684C53">
        <w:rPr>
          <w:lang w:val="en-US"/>
        </w:rPr>
        <w:t>' : '</w:t>
      </w:r>
      <w:r>
        <w:t>КАСКО</w:t>
      </w:r>
      <w:r w:rsidRPr="00684C53">
        <w:rPr>
          <w:lang w:val="en-US"/>
        </w:rPr>
        <w:t>')}&lt;/p&gt;</w:t>
      </w:r>
    </w:p>
    <w:p w:rsidR="001F705F" w:rsidRPr="00684C53" w:rsidRDefault="001F705F" w:rsidP="001F705F">
      <w:pPr>
        <w:rPr>
          <w:lang w:val="en-US"/>
        </w:rPr>
      </w:pPr>
      <w:r w:rsidRPr="00684C53">
        <w:rPr>
          <w:lang w:val="en-US"/>
        </w:rPr>
        <w:t xml:space="preserve">                                            &lt;p&gt;</w:t>
      </w:r>
      <w:r>
        <w:t>Действует</w:t>
      </w:r>
      <w:r w:rsidRPr="00684C53">
        <w:rPr>
          <w:lang w:val="en-US"/>
        </w:rPr>
        <w:t xml:space="preserve"> </w:t>
      </w:r>
      <w:r>
        <w:t>до</w:t>
      </w:r>
      <w:r w:rsidRPr="00684C53">
        <w:rPr>
          <w:lang w:val="en-US"/>
        </w:rPr>
        <w:t>: {new Date(policy.end_date).toLocaleDateString('ru-RU')}&lt;/p&gt;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&lt;button onClick={handleBack} className={styles.backButton}&gt;</w:t>
      </w:r>
      <w:r>
        <w:t>Назад</w:t>
      </w:r>
      <w:r w:rsidRPr="00684C53">
        <w:rPr>
          <w:lang w:val="en-US"/>
        </w:rPr>
        <w:t>&lt;/button&gt;</w:t>
      </w:r>
    </w:p>
    <w:p w:rsidR="001F705F" w:rsidRPr="00684C53" w:rsidRDefault="001F705F" w:rsidP="001F705F">
      <w:pPr>
        <w:rPr>
          <w:lang w:val="en-US"/>
        </w:rPr>
      </w:pPr>
      <w:r w:rsidRPr="00684C53">
        <w:rPr>
          <w:lang w:val="en-US"/>
        </w:rPr>
        <w:t xml:space="preserve">                            &lt;/&gt;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{step === 3 &amp;&amp; selectedPolicy &amp;&amp; (</w:t>
      </w:r>
    </w:p>
    <w:p w:rsidR="001F705F" w:rsidRPr="00684C53" w:rsidRDefault="001F705F" w:rsidP="001F705F">
      <w:pPr>
        <w:rPr>
          <w:lang w:val="en-US"/>
        </w:rPr>
      </w:pPr>
      <w:r w:rsidRPr="00684C53">
        <w:rPr>
          <w:lang w:val="en-US"/>
        </w:rPr>
        <w:t xml:space="preserve">                    &lt;div className={styles.stepContent}&gt;</w:t>
      </w:r>
    </w:p>
    <w:p w:rsidR="001F705F" w:rsidRDefault="001F705F" w:rsidP="001F705F">
      <w:r w:rsidRPr="00684C53">
        <w:rPr>
          <w:lang w:val="en-US"/>
        </w:rPr>
        <w:t xml:space="preserve">                        </w:t>
      </w:r>
      <w:r>
        <w:t>&lt;h2&gt;Данные о происшествии&lt;/h2&gt;</w:t>
      </w:r>
    </w:p>
    <w:p w:rsidR="001F705F" w:rsidRPr="00684C53" w:rsidRDefault="001F705F" w:rsidP="001F705F">
      <w:pPr>
        <w:rPr>
          <w:lang w:val="en-US"/>
        </w:rPr>
      </w:pPr>
      <w:r>
        <w:t xml:space="preserve">                        </w:t>
      </w:r>
      <w:r w:rsidRPr="00684C53">
        <w:rPr>
          <w:lang w:val="en-US"/>
        </w:rPr>
        <w:t>&lt;form onSubmit={handleSubmit}&gt;</w:t>
      </w:r>
    </w:p>
    <w:p w:rsidR="001F705F" w:rsidRPr="00684C53" w:rsidRDefault="001F705F" w:rsidP="001F705F">
      <w:pPr>
        <w:rPr>
          <w:lang w:val="en-US"/>
        </w:rPr>
      </w:pPr>
      <w:r w:rsidRPr="00684C53">
        <w:rPr>
          <w:lang w:val="en-US"/>
        </w:rPr>
        <w:t xml:space="preserve">                            {ACCIDENT_FIELDS.filter(field =&gt; field.name !== 'is_client_fault').map(field =&gt; (</w:t>
      </w:r>
    </w:p>
    <w:p w:rsidR="001F705F" w:rsidRPr="00684C53" w:rsidRDefault="001F705F" w:rsidP="001F705F">
      <w:pPr>
        <w:rPr>
          <w:lang w:val="en-US"/>
        </w:rPr>
      </w:pPr>
      <w:r w:rsidRPr="00684C53">
        <w:rPr>
          <w:lang w:val="en-US"/>
        </w:rPr>
        <w:t xml:space="preserve">                                &lt;div key={field.name} className={styles.formGroup}&gt;</w:t>
      </w:r>
    </w:p>
    <w:p w:rsidR="001F705F" w:rsidRPr="00684C53" w:rsidRDefault="001F705F" w:rsidP="001F705F">
      <w:pPr>
        <w:rPr>
          <w:lang w:val="en-US"/>
        </w:rPr>
      </w:pPr>
      <w:r w:rsidRPr="00684C53">
        <w:rPr>
          <w:lang w:val="en-US"/>
        </w:rPr>
        <w:t xml:space="preserve">                                    &lt;label&gt;{field.label}&lt;/label&gt;</w:t>
      </w:r>
    </w:p>
    <w:p w:rsidR="001F705F" w:rsidRPr="00684C53" w:rsidRDefault="001F705F" w:rsidP="001F705F">
      <w:pPr>
        <w:rPr>
          <w:lang w:val="en-US"/>
        </w:rPr>
      </w:pPr>
      <w:r w:rsidRPr="00684C53">
        <w:rPr>
          <w:lang w:val="en-US"/>
        </w:rPr>
        <w:t xml:space="preserve">                                    {renderField(field, formData, handleInputChange, validationErrors)}</w:t>
      </w:r>
    </w:p>
    <w:p w:rsidR="001F705F" w:rsidRPr="00684C53" w:rsidRDefault="001F705F" w:rsidP="001F705F">
      <w:pPr>
        <w:rPr>
          <w:lang w:val="en-US"/>
        </w:rPr>
      </w:pPr>
      <w:r w:rsidRPr="00684C53">
        <w:rPr>
          <w:lang w:val="en-US"/>
        </w:rPr>
        <w:t xml:space="preserve">                                    {validationErrors[field.name] &amp;&amp; &lt;span className={styles.fieldError}&gt;{validationErrors[field.name]}&lt;/span&gt;}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className={styles.infoBlock}&gt;</w:t>
      </w:r>
    </w:p>
    <w:p w:rsidR="001F705F" w:rsidRDefault="001F705F" w:rsidP="001F705F">
      <w:r w:rsidRPr="00684C53">
        <w:rPr>
          <w:lang w:val="en-US"/>
        </w:rPr>
        <w:t xml:space="preserve">                                </w:t>
      </w:r>
      <w:r>
        <w:t>&lt;h4&gt;Информация о полисе&lt;/h4&gt;</w:t>
      </w:r>
    </w:p>
    <w:p w:rsidR="001F705F" w:rsidRPr="00684C53" w:rsidRDefault="001F705F" w:rsidP="001F705F">
      <w:pPr>
        <w:rPr>
          <w:lang w:val="en-US"/>
        </w:rPr>
      </w:pPr>
      <w:r>
        <w:t xml:space="preserve">                                </w:t>
      </w:r>
      <w:r w:rsidRPr="00684C53">
        <w:rPr>
          <w:lang w:val="en-US"/>
        </w:rPr>
        <w:t>&lt;p&gt;&lt;strong&gt;</w:t>
      </w:r>
      <w:r>
        <w:t>Полис</w:t>
      </w:r>
      <w:r w:rsidRPr="00684C53">
        <w:rPr>
          <w:lang w:val="en-US"/>
        </w:rPr>
        <w:t>:&lt;/strong&gt; {selectedPolicy.policy_number}&lt;/p&gt;</w:t>
      </w:r>
    </w:p>
    <w:p w:rsidR="001F705F" w:rsidRPr="00684C53" w:rsidRDefault="001F705F" w:rsidP="001F705F">
      <w:pPr>
        <w:rPr>
          <w:lang w:val="en-US"/>
        </w:rPr>
      </w:pPr>
      <w:r w:rsidRPr="00684C53">
        <w:rPr>
          <w:lang w:val="en-US"/>
        </w:rPr>
        <w:lastRenderedPageBreak/>
        <w:t xml:space="preserve">                                &lt;p&gt;&lt;strong&gt;</w:t>
      </w:r>
      <w:r>
        <w:t>Автомобиль</w:t>
      </w:r>
      <w:r w:rsidRPr="00684C53">
        <w:rPr>
          <w:lang w:val="en-US"/>
        </w:rPr>
        <w:t>:&lt;/strong&gt; {selectedVehicle?.brand} {selectedVehicle?.model}&lt;/p&gt;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className={styles.buttons}&gt;</w:t>
      </w:r>
    </w:p>
    <w:p w:rsidR="001F705F" w:rsidRPr="00684C53" w:rsidRDefault="001F705F" w:rsidP="001F705F">
      <w:pPr>
        <w:rPr>
          <w:lang w:val="en-US"/>
        </w:rPr>
      </w:pPr>
      <w:r w:rsidRPr="00684C53">
        <w:rPr>
          <w:lang w:val="en-US"/>
        </w:rPr>
        <w:t xml:space="preserve">                                &lt;button type="button" onClick={handleBack} className={styles.backButton}&gt;</w:t>
      </w:r>
      <w:r>
        <w:t>Назад</w:t>
      </w:r>
      <w:r w:rsidRPr="00684C53">
        <w:rPr>
          <w:lang w:val="en-US"/>
        </w:rPr>
        <w:t>&lt;/button&gt;</w:t>
      </w:r>
    </w:p>
    <w:p w:rsidR="001F705F" w:rsidRPr="00684C53" w:rsidRDefault="001F705F" w:rsidP="001F705F">
      <w:pPr>
        <w:rPr>
          <w:lang w:val="en-US"/>
        </w:rPr>
      </w:pPr>
      <w:r w:rsidRPr="00684C53">
        <w:rPr>
          <w:lang w:val="en-US"/>
        </w:rPr>
        <w:t xml:space="preserve">                                &lt;button type="submit" disabled={isSubmitting} className={styles.submitButton}&gt;</w:t>
      </w:r>
    </w:p>
    <w:p w:rsidR="001F705F" w:rsidRDefault="001F705F" w:rsidP="001F705F">
      <w:r w:rsidRPr="00684C53">
        <w:rPr>
          <w:lang w:val="en-US"/>
        </w:rPr>
        <w:t xml:space="preserve">                                    </w:t>
      </w:r>
      <w:r>
        <w:t>{isSubmitting ? 'Отправка...' : 'Отправить заявление'}</w:t>
      </w:r>
    </w:p>
    <w:p w:rsidR="001F705F" w:rsidRPr="00684C53" w:rsidRDefault="001F705F" w:rsidP="001F705F">
      <w:pPr>
        <w:rPr>
          <w:lang w:val="en-US"/>
        </w:rPr>
      </w:pPr>
      <w:r>
        <w:t xml:space="preserve">                                </w:t>
      </w:r>
      <w:r w:rsidRPr="00684C53">
        <w:rPr>
          <w:lang w:val="en-US"/>
        </w:rPr>
        <w:t>&lt;/button&gt;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&lt;/form&gt;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AccidentPage.jsx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'./accidentStyle.module.css';</w:t>
      </w:r>
    </w:p>
    <w:p w:rsidR="001F705F" w:rsidRPr="00684C53" w:rsidRDefault="001F705F" w:rsidP="001F705F">
      <w:pPr>
        <w:rPr>
          <w:lang w:val="en-US"/>
        </w:rPr>
      </w:pPr>
      <w:r w:rsidRPr="00684C53">
        <w:rPr>
          <w:lang w:val="en-US"/>
        </w:rPr>
        <w:t>import { Header } from '../../../shared/layouts/Header';</w:t>
      </w:r>
    </w:p>
    <w:p w:rsidR="001F705F" w:rsidRPr="00684C53" w:rsidRDefault="001F705F" w:rsidP="001F705F">
      <w:pPr>
        <w:rPr>
          <w:lang w:val="en-US"/>
        </w:rPr>
      </w:pPr>
      <w:r w:rsidRPr="00684C53">
        <w:rPr>
          <w:lang w:val="en-US"/>
        </w:rPr>
        <w:t>import { AccidentBlock } from '../components/AccidentBlock';</w:t>
      </w:r>
    </w:p>
    <w:p w:rsidR="001F705F" w:rsidRPr="00684C53" w:rsidRDefault="001F705F" w:rsidP="001F705F">
      <w:pPr>
        <w:rPr>
          <w:lang w:val="en-US"/>
        </w:rPr>
      </w:pPr>
      <w:r w:rsidRPr="00684C53">
        <w:rPr>
          <w:lang w:val="en-US"/>
        </w:rPr>
        <w:t>import { Footer } from '../../../shared/layouts/Footer';</w:t>
      </w:r>
    </w:p>
    <w:p w:rsidR="001F705F" w:rsidRPr="00684C53" w:rsidRDefault="001F705F" w:rsidP="001F705F">
      <w:pPr>
        <w:rPr>
          <w:lang w:val="en-US"/>
        </w:rPr>
      </w:pPr>
      <w:r w:rsidRPr="00684C53">
        <w:rPr>
          <w:lang w:val="en-US"/>
        </w:rPr>
        <w:t>import { useAuth } from '../../../shared/context/authContext';</w:t>
      </w:r>
    </w:p>
    <w:p w:rsidR="001F705F" w:rsidRPr="00684C53" w:rsidRDefault="001F705F" w:rsidP="001F705F">
      <w:pPr>
        <w:rPr>
          <w:lang w:val="en-US"/>
        </w:rPr>
      </w:pPr>
      <w:r w:rsidRPr="00684C53">
        <w:rPr>
          <w:lang w:val="en-US"/>
        </w:rPr>
        <w:t>import { Navigate } from 'react-router-dom';</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export const AccidentPage = () =&gt; {</w:t>
      </w:r>
    </w:p>
    <w:p w:rsidR="001F705F" w:rsidRPr="00684C53" w:rsidRDefault="001F705F" w:rsidP="001F705F">
      <w:pPr>
        <w:rPr>
          <w:lang w:val="en-US"/>
        </w:rPr>
      </w:pPr>
      <w:r w:rsidRPr="00684C53">
        <w:rPr>
          <w:lang w:val="en-US"/>
        </w:rPr>
        <w:t xml:space="preserve">    const { isAuthenticated, loading } = useAuth();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(loading)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className={styles.wrapper}&gt;</w:t>
      </w:r>
    </w:p>
    <w:p w:rsidR="001F705F" w:rsidRPr="00684C53" w:rsidRDefault="001F705F" w:rsidP="001F705F">
      <w:pPr>
        <w:rPr>
          <w:lang w:val="en-US"/>
        </w:rPr>
      </w:pPr>
      <w:r w:rsidRPr="00684C53">
        <w:rPr>
          <w:lang w:val="en-US"/>
        </w:rPr>
        <w:t xml:space="preserve">                &lt;Header /&gt;</w:t>
      </w:r>
    </w:p>
    <w:p w:rsidR="001F705F" w:rsidRPr="00684C53" w:rsidRDefault="001F705F" w:rsidP="001F705F">
      <w:pPr>
        <w:rPr>
          <w:lang w:val="en-US"/>
        </w:rPr>
      </w:pPr>
      <w:r w:rsidRPr="00684C53">
        <w:rPr>
          <w:lang w:val="en-US"/>
        </w:rPr>
        <w:t xml:space="preserve">                &lt;div className={styles.loading}&gt;</w:t>
      </w:r>
      <w:r>
        <w:t>Загрузка</w:t>
      </w:r>
      <w:r w:rsidRPr="00684C53">
        <w:rPr>
          <w:lang w:val="en-US"/>
        </w:rPr>
        <w:t>...&lt;/div&gt;</w:t>
      </w:r>
    </w:p>
    <w:p w:rsidR="001F705F" w:rsidRPr="00684C53" w:rsidRDefault="001F705F" w:rsidP="001F705F">
      <w:pPr>
        <w:rPr>
          <w:lang w:val="en-US"/>
        </w:rPr>
      </w:pPr>
      <w:r w:rsidRPr="00684C53">
        <w:rPr>
          <w:lang w:val="en-US"/>
        </w:rPr>
        <w:t xml:space="preserve">                &lt;Footer /&gt;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(!isAuthenticated) {</w:t>
      </w:r>
    </w:p>
    <w:p w:rsidR="001F705F" w:rsidRPr="00684C53" w:rsidRDefault="001F705F" w:rsidP="001F705F">
      <w:pPr>
        <w:rPr>
          <w:lang w:val="en-US"/>
        </w:rPr>
      </w:pPr>
      <w:r w:rsidRPr="00684C53">
        <w:rPr>
          <w:lang w:val="en-US"/>
        </w:rPr>
        <w:t xml:space="preserve">        return &lt;Navigate to="/SignIn" /&gt;;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className={styles.wrapper}&gt;</w:t>
      </w:r>
    </w:p>
    <w:p w:rsidR="001F705F" w:rsidRPr="00684C53" w:rsidRDefault="001F705F" w:rsidP="001F705F">
      <w:pPr>
        <w:rPr>
          <w:lang w:val="en-US"/>
        </w:rPr>
      </w:pPr>
      <w:r w:rsidRPr="00684C53">
        <w:rPr>
          <w:lang w:val="en-US"/>
        </w:rPr>
        <w:t xml:space="preserve">            &lt;Header /&gt;</w:t>
      </w:r>
    </w:p>
    <w:p w:rsidR="001F705F" w:rsidRPr="00684C53" w:rsidRDefault="001F705F" w:rsidP="001F705F">
      <w:pPr>
        <w:rPr>
          <w:lang w:val="en-US"/>
        </w:rPr>
      </w:pPr>
      <w:r w:rsidRPr="00684C53">
        <w:rPr>
          <w:lang w:val="en-US"/>
        </w:rPr>
        <w:t xml:space="preserve">            &lt;AccidentBlock /&gt;</w:t>
      </w:r>
    </w:p>
    <w:p w:rsidR="001F705F" w:rsidRPr="00684C53" w:rsidRDefault="001F705F" w:rsidP="001F705F">
      <w:pPr>
        <w:rPr>
          <w:lang w:val="en-US"/>
        </w:rPr>
      </w:pPr>
      <w:r w:rsidRPr="00684C53">
        <w:rPr>
          <w:lang w:val="en-US"/>
        </w:rPr>
        <w:t xml:space="preserve">            &lt;Footer /&gt;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ForgotPasswordForm.jsx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 useForm } from 'react-hook-form';</w:t>
      </w:r>
    </w:p>
    <w:p w:rsidR="001F705F" w:rsidRPr="00684C53" w:rsidRDefault="001F705F" w:rsidP="001F705F">
      <w:pPr>
        <w:rPr>
          <w:lang w:val="en-US"/>
        </w:rPr>
      </w:pPr>
      <w:r w:rsidRPr="00684C53">
        <w:rPr>
          <w:lang w:val="en-US"/>
        </w:rPr>
        <w:t>import { yupResolver } from '@hookform/resolvers/yup';</w:t>
      </w:r>
    </w:p>
    <w:p w:rsidR="001F705F" w:rsidRPr="00684C53" w:rsidRDefault="001F705F" w:rsidP="001F705F">
      <w:pPr>
        <w:rPr>
          <w:lang w:val="en-US"/>
        </w:rPr>
      </w:pPr>
      <w:r w:rsidRPr="00684C53">
        <w:rPr>
          <w:lang w:val="en-US"/>
        </w:rPr>
        <w:t>import * as yup from 'yup';</w:t>
      </w:r>
    </w:p>
    <w:p w:rsidR="001F705F" w:rsidRPr="00684C53" w:rsidRDefault="001F705F" w:rsidP="001F705F">
      <w:pPr>
        <w:rPr>
          <w:lang w:val="en-US"/>
        </w:rPr>
      </w:pPr>
      <w:r w:rsidRPr="00684C53">
        <w:rPr>
          <w:lang w:val="en-US"/>
        </w:rPr>
        <w:t>import styles from './ForgotPasswordForm.module.css';</w:t>
      </w:r>
    </w:p>
    <w:p w:rsidR="001F705F" w:rsidRPr="00684C53" w:rsidRDefault="001F705F" w:rsidP="001F705F">
      <w:pPr>
        <w:rPr>
          <w:lang w:val="en-US"/>
        </w:rPr>
      </w:pPr>
      <w:r w:rsidRPr="00684C53">
        <w:rPr>
          <w:lang w:val="en-US"/>
        </w:rPr>
        <w:t>import { Link } from 'react-router-dom';</w:t>
      </w:r>
    </w:p>
    <w:p w:rsidR="001F705F" w:rsidRPr="00684C53" w:rsidRDefault="001F705F" w:rsidP="001F705F">
      <w:pPr>
        <w:rPr>
          <w:lang w:val="en-US"/>
        </w:rPr>
      </w:pPr>
      <w:r w:rsidRPr="00684C53">
        <w:rPr>
          <w:lang w:val="en-US"/>
        </w:rPr>
        <w:t>import { TextInput } from '../../../../shared/components/TextInput.jsx';</w:t>
      </w:r>
    </w:p>
    <w:p w:rsidR="001F705F" w:rsidRPr="00684C53" w:rsidRDefault="001F705F" w:rsidP="001F705F">
      <w:pPr>
        <w:rPr>
          <w:lang w:val="en-US"/>
        </w:rPr>
      </w:pPr>
      <w:r w:rsidRPr="00684C53">
        <w:rPr>
          <w:lang w:val="en-US"/>
        </w:rPr>
        <w:t>import { useForgotPassword } from '../../../../shared/hooks/auth/useForgotPassword.js';</w:t>
      </w:r>
    </w:p>
    <w:p w:rsidR="001F705F" w:rsidRPr="00684C53" w:rsidRDefault="001F705F" w:rsidP="001F705F">
      <w:pPr>
        <w:rPr>
          <w:lang w:val="en-US"/>
        </w:rPr>
      </w:pPr>
    </w:p>
    <w:p w:rsidR="001F705F" w:rsidRPr="00684C53" w:rsidRDefault="001F705F" w:rsidP="001F705F">
      <w:pPr>
        <w:rPr>
          <w:lang w:val="en-US"/>
        </w:rPr>
      </w:pPr>
      <w:r w:rsidRPr="00684C53">
        <w:rPr>
          <w:lang w:val="en-US"/>
        </w:rPr>
        <w:t>const emailSchema = yup.object().shape({</w:t>
      </w:r>
    </w:p>
    <w:p w:rsidR="001F705F" w:rsidRPr="00684C53" w:rsidRDefault="001F705F" w:rsidP="001F705F">
      <w:pPr>
        <w:rPr>
          <w:lang w:val="en-US"/>
        </w:rPr>
      </w:pPr>
      <w:r w:rsidRPr="00684C53">
        <w:rPr>
          <w:lang w:val="en-US"/>
        </w:rPr>
        <w:t xml:space="preserve">    email: yup</w:t>
      </w:r>
    </w:p>
    <w:p w:rsidR="001F705F" w:rsidRPr="00684C53" w:rsidRDefault="001F705F" w:rsidP="001F705F">
      <w:pPr>
        <w:rPr>
          <w:lang w:val="en-US"/>
        </w:rPr>
      </w:pPr>
      <w:r w:rsidRPr="00684C53">
        <w:rPr>
          <w:lang w:val="en-US"/>
        </w:rPr>
        <w:t xml:space="preserve">        .string()</w:t>
      </w:r>
    </w:p>
    <w:p w:rsidR="001F705F" w:rsidRPr="00684C53" w:rsidRDefault="001F705F" w:rsidP="001F705F">
      <w:pPr>
        <w:rPr>
          <w:lang w:val="en-US"/>
        </w:rPr>
      </w:pPr>
      <w:r w:rsidRPr="00684C53">
        <w:rPr>
          <w:lang w:val="en-US"/>
        </w:rPr>
        <w:t xml:space="preserve">        .required('Email </w:t>
      </w:r>
      <w:r>
        <w:t>обязателен</w:t>
      </w:r>
      <w:r w:rsidRPr="00684C53">
        <w:rPr>
          <w:lang w:val="en-US"/>
        </w:rPr>
        <w:t>')</w:t>
      </w:r>
    </w:p>
    <w:p w:rsidR="001F705F" w:rsidRPr="00684C53" w:rsidRDefault="001F705F" w:rsidP="001F705F">
      <w:pPr>
        <w:rPr>
          <w:lang w:val="en-US"/>
        </w:rPr>
      </w:pPr>
      <w:r w:rsidRPr="00684C53">
        <w:rPr>
          <w:lang w:val="en-US"/>
        </w:rPr>
        <w:t xml:space="preserve">        .email('</w:t>
      </w:r>
      <w:r>
        <w:t>Введите</w:t>
      </w:r>
      <w:r w:rsidRPr="00684C53">
        <w:rPr>
          <w:lang w:val="en-US"/>
        </w:rPr>
        <w:t xml:space="preserve"> </w:t>
      </w:r>
      <w:r>
        <w:t>корректный</w:t>
      </w:r>
      <w:r w:rsidRPr="00684C53">
        <w:rPr>
          <w:lang w:val="en-US"/>
        </w:rPr>
        <w:t xml:space="preserve"> email')</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const codeSchema = yup.object().shape({</w:t>
      </w:r>
    </w:p>
    <w:p w:rsidR="001F705F" w:rsidRDefault="001F705F" w:rsidP="001F705F">
      <w:r w:rsidRPr="00684C53">
        <w:rPr>
          <w:lang w:val="en-US"/>
        </w:rPr>
        <w:t xml:space="preserve">    </w:t>
      </w:r>
      <w:r>
        <w:t>code: yup</w:t>
      </w:r>
    </w:p>
    <w:p w:rsidR="001F705F" w:rsidRDefault="001F705F" w:rsidP="001F705F">
      <w:r>
        <w:t xml:space="preserve">        .string()</w:t>
      </w:r>
    </w:p>
    <w:p w:rsidR="001F705F" w:rsidRDefault="001F705F" w:rsidP="001F705F">
      <w:r>
        <w:t xml:space="preserve">        .required('Введите код подтверждения')</w:t>
      </w:r>
    </w:p>
    <w:p w:rsidR="001F705F" w:rsidRDefault="001F705F" w:rsidP="001F705F">
      <w:r>
        <w:t xml:space="preserve">        .length(4, 'Код должен состоять из 4 цифр')</w:t>
      </w:r>
    </w:p>
    <w:p w:rsidR="001F705F" w:rsidRDefault="001F705F" w:rsidP="001F705F">
      <w:r>
        <w:t xml:space="preserve">        .matches(/^\d+$/, 'Код должен содержать только цифры')</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const resetSchema = yup.object().shape({</w:t>
      </w:r>
    </w:p>
    <w:p w:rsidR="001F705F" w:rsidRPr="00684C53" w:rsidRDefault="001F705F" w:rsidP="001F705F">
      <w:pPr>
        <w:rPr>
          <w:lang w:val="en-US"/>
        </w:rPr>
      </w:pPr>
      <w:r w:rsidRPr="00684C53">
        <w:rPr>
          <w:lang w:val="en-US"/>
        </w:rPr>
        <w:t xml:space="preserve">    password: yup</w:t>
      </w:r>
    </w:p>
    <w:p w:rsidR="001F705F" w:rsidRPr="00684C53" w:rsidRDefault="001F705F" w:rsidP="001F705F">
      <w:pPr>
        <w:rPr>
          <w:lang w:val="en-US"/>
        </w:rPr>
      </w:pPr>
      <w:r w:rsidRPr="00684C53">
        <w:rPr>
          <w:lang w:val="en-US"/>
        </w:rPr>
        <w:t xml:space="preserve">        .string()</w:t>
      </w:r>
    </w:p>
    <w:p w:rsidR="001F705F" w:rsidRPr="00684C53" w:rsidRDefault="001F705F" w:rsidP="001F705F">
      <w:pPr>
        <w:rPr>
          <w:lang w:val="en-US"/>
        </w:rPr>
      </w:pPr>
      <w:r w:rsidRPr="00684C53">
        <w:rPr>
          <w:lang w:val="en-US"/>
        </w:rPr>
        <w:t xml:space="preserve">        .required('</w:t>
      </w:r>
      <w:r>
        <w:t>Пароль</w:t>
      </w:r>
      <w:r w:rsidRPr="00684C53">
        <w:rPr>
          <w:lang w:val="en-US"/>
        </w:rPr>
        <w:t xml:space="preserve"> </w:t>
      </w:r>
      <w:r>
        <w:t>обязателен</w:t>
      </w:r>
      <w:r w:rsidRPr="00684C53">
        <w:rPr>
          <w:lang w:val="en-US"/>
        </w:rPr>
        <w:t>')</w:t>
      </w:r>
    </w:p>
    <w:p w:rsidR="001F705F" w:rsidRDefault="001F705F" w:rsidP="001F705F">
      <w:r w:rsidRPr="00684C53">
        <w:rPr>
          <w:lang w:val="en-US"/>
        </w:rPr>
        <w:lastRenderedPageBreak/>
        <w:t xml:space="preserve">        </w:t>
      </w:r>
      <w:r>
        <w:t>.min(8, 'Пароль должен содержать минимум 8 символов'),</w:t>
      </w:r>
    </w:p>
    <w:p w:rsidR="001F705F" w:rsidRPr="00684C53" w:rsidRDefault="001F705F" w:rsidP="001F705F">
      <w:pPr>
        <w:rPr>
          <w:lang w:val="en-US"/>
        </w:rPr>
      </w:pPr>
      <w:r>
        <w:t xml:space="preserve">    </w:t>
      </w:r>
      <w:r w:rsidRPr="00684C53">
        <w:rPr>
          <w:lang w:val="en-US"/>
        </w:rPr>
        <w:t>confirmPassword: yup</w:t>
      </w:r>
    </w:p>
    <w:p w:rsidR="001F705F" w:rsidRPr="00684C53" w:rsidRDefault="001F705F" w:rsidP="001F705F">
      <w:pPr>
        <w:rPr>
          <w:lang w:val="en-US"/>
        </w:rPr>
      </w:pPr>
      <w:r w:rsidRPr="00684C53">
        <w:rPr>
          <w:lang w:val="en-US"/>
        </w:rPr>
        <w:t xml:space="preserve">        .string()</w:t>
      </w:r>
    </w:p>
    <w:p w:rsidR="001F705F" w:rsidRPr="00684C53" w:rsidRDefault="001F705F" w:rsidP="001F705F">
      <w:pPr>
        <w:rPr>
          <w:lang w:val="en-US"/>
        </w:rPr>
      </w:pPr>
      <w:r w:rsidRPr="00684C53">
        <w:rPr>
          <w:lang w:val="en-US"/>
        </w:rPr>
        <w:t xml:space="preserve">        .required('</w:t>
      </w:r>
      <w:r>
        <w:t>Подтвердите</w:t>
      </w:r>
      <w:r w:rsidRPr="00684C53">
        <w:rPr>
          <w:lang w:val="en-US"/>
        </w:rPr>
        <w:t xml:space="preserve"> </w:t>
      </w:r>
      <w:r>
        <w:t>пароль</w:t>
      </w:r>
      <w:r w:rsidRPr="00684C53">
        <w:rPr>
          <w:lang w:val="en-US"/>
        </w:rPr>
        <w:t>')</w:t>
      </w:r>
    </w:p>
    <w:p w:rsidR="001F705F" w:rsidRPr="00684C53" w:rsidRDefault="001F705F" w:rsidP="001F705F">
      <w:pPr>
        <w:rPr>
          <w:lang w:val="en-US"/>
        </w:rPr>
      </w:pPr>
      <w:r w:rsidRPr="00684C53">
        <w:rPr>
          <w:lang w:val="en-US"/>
        </w:rPr>
        <w:t xml:space="preserve">        .oneOf([yup.ref('password')], '</w:t>
      </w:r>
      <w:r>
        <w:t>Пароли</w:t>
      </w:r>
      <w:r w:rsidRPr="00684C53">
        <w:rPr>
          <w:lang w:val="en-US"/>
        </w:rPr>
        <w:t xml:space="preserve"> </w:t>
      </w:r>
      <w:r>
        <w:t>должны</w:t>
      </w:r>
      <w:r w:rsidRPr="00684C53">
        <w:rPr>
          <w:lang w:val="en-US"/>
        </w:rPr>
        <w:t xml:space="preserve"> </w:t>
      </w:r>
      <w:r>
        <w:t>совпадать</w:t>
      </w:r>
      <w:r w:rsidRPr="00684C53">
        <w:rPr>
          <w:lang w:val="en-US"/>
        </w:rPr>
        <w: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ForgotPasswordForm = () =&gt; {</w:t>
      </w:r>
    </w:p>
    <w:p w:rsidR="001F705F" w:rsidRPr="00684C53" w:rsidRDefault="001F705F" w:rsidP="001F705F">
      <w:pPr>
        <w:rPr>
          <w:lang w:val="en-US"/>
        </w:rPr>
      </w:pPr>
      <w:r w:rsidRPr="00684C53">
        <w:rPr>
          <w:lang w:val="en-US"/>
        </w:rPr>
        <w:t xml:space="preserve">    const {</w:t>
      </w:r>
    </w:p>
    <w:p w:rsidR="001F705F" w:rsidRPr="00684C53" w:rsidRDefault="001F705F" w:rsidP="001F705F">
      <w:pPr>
        <w:rPr>
          <w:lang w:val="en-US"/>
        </w:rPr>
      </w:pPr>
      <w:r w:rsidRPr="00684C53">
        <w:rPr>
          <w:lang w:val="en-US"/>
        </w:rPr>
        <w:t xml:space="preserve">        step,</w:t>
      </w:r>
    </w:p>
    <w:p w:rsidR="001F705F" w:rsidRPr="00684C53" w:rsidRDefault="001F705F" w:rsidP="001F705F">
      <w:pPr>
        <w:rPr>
          <w:lang w:val="en-US"/>
        </w:rPr>
      </w:pPr>
      <w:r w:rsidRPr="00684C53">
        <w:rPr>
          <w:lang w:val="en-US"/>
        </w:rPr>
        <w:t xml:space="preserve">        email,</w:t>
      </w:r>
    </w:p>
    <w:p w:rsidR="001F705F" w:rsidRPr="00684C53" w:rsidRDefault="001F705F" w:rsidP="001F705F">
      <w:pPr>
        <w:rPr>
          <w:lang w:val="en-US"/>
        </w:rPr>
      </w:pPr>
      <w:r w:rsidRPr="00684C53">
        <w:rPr>
          <w:lang w:val="en-US"/>
        </w:rPr>
        <w:t xml:space="preserve">        error,</w:t>
      </w:r>
    </w:p>
    <w:p w:rsidR="001F705F" w:rsidRPr="00684C53" w:rsidRDefault="001F705F" w:rsidP="001F705F">
      <w:pPr>
        <w:rPr>
          <w:lang w:val="en-US"/>
        </w:rPr>
      </w:pPr>
      <w:r w:rsidRPr="00684C53">
        <w:rPr>
          <w:lang w:val="en-US"/>
        </w:rPr>
        <w:t xml:space="preserve">        success,</w:t>
      </w:r>
    </w:p>
    <w:p w:rsidR="001F705F" w:rsidRPr="00684C53" w:rsidRDefault="001F705F" w:rsidP="001F705F">
      <w:pPr>
        <w:rPr>
          <w:lang w:val="en-US"/>
        </w:rPr>
      </w:pPr>
      <w:r w:rsidRPr="00684C53">
        <w:rPr>
          <w:lang w:val="en-US"/>
        </w:rPr>
        <w:t xml:space="preserve">        loading,</w:t>
      </w:r>
    </w:p>
    <w:p w:rsidR="001F705F" w:rsidRPr="00684C53" w:rsidRDefault="001F705F" w:rsidP="001F705F">
      <w:pPr>
        <w:rPr>
          <w:lang w:val="en-US"/>
        </w:rPr>
      </w:pPr>
      <w:r w:rsidRPr="00684C53">
        <w:rPr>
          <w:lang w:val="en-US"/>
        </w:rPr>
        <w:t xml:space="preserve">        onSendCode,</w:t>
      </w:r>
    </w:p>
    <w:p w:rsidR="001F705F" w:rsidRPr="00684C53" w:rsidRDefault="001F705F" w:rsidP="001F705F">
      <w:pPr>
        <w:rPr>
          <w:lang w:val="en-US"/>
        </w:rPr>
      </w:pPr>
      <w:r w:rsidRPr="00684C53">
        <w:rPr>
          <w:lang w:val="en-US"/>
        </w:rPr>
        <w:t xml:space="preserve">        onVerifyCode,</w:t>
      </w:r>
    </w:p>
    <w:p w:rsidR="001F705F" w:rsidRPr="00684C53" w:rsidRDefault="001F705F" w:rsidP="001F705F">
      <w:pPr>
        <w:rPr>
          <w:lang w:val="en-US"/>
        </w:rPr>
      </w:pPr>
      <w:r w:rsidRPr="00684C53">
        <w:rPr>
          <w:lang w:val="en-US"/>
        </w:rPr>
        <w:t xml:space="preserve">        onResetPassword,</w:t>
      </w:r>
    </w:p>
    <w:p w:rsidR="001F705F" w:rsidRPr="00684C53" w:rsidRDefault="001F705F" w:rsidP="001F705F">
      <w:pPr>
        <w:rPr>
          <w:lang w:val="en-US"/>
        </w:rPr>
      </w:pPr>
      <w:r w:rsidRPr="00684C53">
        <w:rPr>
          <w:lang w:val="en-US"/>
        </w:rPr>
        <w:t xml:space="preserve">        goBack</w:t>
      </w:r>
    </w:p>
    <w:p w:rsidR="001F705F" w:rsidRPr="00684C53" w:rsidRDefault="001F705F" w:rsidP="001F705F">
      <w:pPr>
        <w:rPr>
          <w:lang w:val="en-US"/>
        </w:rPr>
      </w:pPr>
      <w:r w:rsidRPr="00684C53">
        <w:rPr>
          <w:lang w:val="en-US"/>
        </w:rPr>
        <w:t xml:space="preserve">    } = useForgotPassword();</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 register: registerEmail, handleSubmit: handleSubmitEmail, formState: { errors: emailErrors } } = useForm({</w:t>
      </w:r>
    </w:p>
    <w:p w:rsidR="001F705F" w:rsidRPr="00684C53" w:rsidRDefault="001F705F" w:rsidP="001F705F">
      <w:pPr>
        <w:rPr>
          <w:lang w:val="en-US"/>
        </w:rPr>
      </w:pPr>
      <w:r w:rsidRPr="00684C53">
        <w:rPr>
          <w:lang w:val="en-US"/>
        </w:rPr>
        <w:t xml:space="preserve">        resolver: yupResolver(emailSchema),</w:t>
      </w:r>
    </w:p>
    <w:p w:rsidR="001F705F" w:rsidRPr="00684C53" w:rsidRDefault="001F705F" w:rsidP="001F705F">
      <w:pPr>
        <w:rPr>
          <w:lang w:val="en-US"/>
        </w:rPr>
      </w:pPr>
      <w:r w:rsidRPr="00684C53">
        <w:rPr>
          <w:lang w:val="en-US"/>
        </w:rPr>
        <w:t xml:space="preserve">        mode: 'onChange'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 register: registerCode, handleSubmit: handleSubmitCode, formState: { errors: codeErrors } } = useForm({</w:t>
      </w:r>
    </w:p>
    <w:p w:rsidR="001F705F" w:rsidRPr="00684C53" w:rsidRDefault="001F705F" w:rsidP="001F705F">
      <w:pPr>
        <w:rPr>
          <w:lang w:val="en-US"/>
        </w:rPr>
      </w:pPr>
      <w:r w:rsidRPr="00684C53">
        <w:rPr>
          <w:lang w:val="en-US"/>
        </w:rPr>
        <w:t xml:space="preserve">        resolver: yupResolver(codeSchema),</w:t>
      </w:r>
    </w:p>
    <w:p w:rsidR="001F705F" w:rsidRPr="00684C53" w:rsidRDefault="001F705F" w:rsidP="001F705F">
      <w:pPr>
        <w:rPr>
          <w:lang w:val="en-US"/>
        </w:rPr>
      </w:pPr>
      <w:r w:rsidRPr="00684C53">
        <w:rPr>
          <w:lang w:val="en-US"/>
        </w:rPr>
        <w:lastRenderedPageBreak/>
        <w:t xml:space="preserve">        mode: 'onChange'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 register: registerReset, handleSubmit: handleSubmitReset, formState: { errors: resetErrors } } = useForm({</w:t>
      </w:r>
    </w:p>
    <w:p w:rsidR="001F705F" w:rsidRPr="00684C53" w:rsidRDefault="001F705F" w:rsidP="001F705F">
      <w:pPr>
        <w:rPr>
          <w:lang w:val="en-US"/>
        </w:rPr>
      </w:pPr>
      <w:r w:rsidRPr="00684C53">
        <w:rPr>
          <w:lang w:val="en-US"/>
        </w:rPr>
        <w:t xml:space="preserve">        resolver: yupResolver(resetSchema),</w:t>
      </w:r>
    </w:p>
    <w:p w:rsidR="001F705F" w:rsidRPr="00684C53" w:rsidRDefault="001F705F" w:rsidP="001F705F">
      <w:pPr>
        <w:rPr>
          <w:lang w:val="en-US"/>
        </w:rPr>
      </w:pPr>
      <w:r w:rsidRPr="00684C53">
        <w:rPr>
          <w:lang w:val="en-US"/>
        </w:rPr>
        <w:t xml:space="preserve">        mode: 'onChange'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className={styles.forgotPasswordForm}&gt;</w:t>
      </w:r>
    </w:p>
    <w:p w:rsidR="001F705F" w:rsidRPr="00684C53" w:rsidRDefault="001F705F" w:rsidP="001F705F">
      <w:pPr>
        <w:rPr>
          <w:lang w:val="en-US"/>
        </w:rPr>
      </w:pPr>
      <w:r w:rsidRPr="00684C53">
        <w:rPr>
          <w:lang w:val="en-US"/>
        </w:rPr>
        <w:t xml:space="preserve">            &lt;div className={styles.card}&gt;</w:t>
      </w:r>
    </w:p>
    <w:p w:rsidR="001F705F" w:rsidRPr="00684C53" w:rsidRDefault="001F705F" w:rsidP="001F705F">
      <w:pPr>
        <w:rPr>
          <w:lang w:val="en-US"/>
        </w:rPr>
      </w:pPr>
      <w:r w:rsidRPr="00684C53">
        <w:rPr>
          <w:lang w:val="en-US"/>
        </w:rPr>
        <w:t xml:space="preserve">                &lt;h1 className={styles.title}&gt;</w:t>
      </w:r>
    </w:p>
    <w:p w:rsidR="001F705F" w:rsidRDefault="001F705F" w:rsidP="001F705F">
      <w:r w:rsidRPr="00684C53">
        <w:rPr>
          <w:lang w:val="en-US"/>
        </w:rPr>
        <w:t xml:space="preserve">                    </w:t>
      </w:r>
      <w:r>
        <w:t>{step === 1 &amp;&amp; 'Восстановление пароля'}</w:t>
      </w:r>
    </w:p>
    <w:p w:rsidR="001F705F" w:rsidRDefault="001F705F" w:rsidP="001F705F">
      <w:r>
        <w:t xml:space="preserve">                    {step === 2 &amp;&amp; 'Подтверждение кода'}</w:t>
      </w:r>
    </w:p>
    <w:p w:rsidR="001F705F" w:rsidRDefault="001F705F" w:rsidP="001F705F">
      <w:r>
        <w:t xml:space="preserve">                    {step === 3 &amp;&amp; 'Новый пароль'}</w:t>
      </w:r>
    </w:p>
    <w:p w:rsidR="001F705F" w:rsidRDefault="001F705F" w:rsidP="001F705F">
      <w:r>
        <w:t xml:space="preserve">                &lt;/h1&gt;</w:t>
      </w:r>
    </w:p>
    <w:p w:rsidR="001F705F" w:rsidRDefault="001F705F" w:rsidP="001F705F">
      <w:r>
        <w:t xml:space="preserve">                </w:t>
      </w:r>
    </w:p>
    <w:p w:rsidR="001F705F" w:rsidRDefault="001F705F" w:rsidP="001F705F">
      <w:r>
        <w:t xml:space="preserve">                {step === 1 &amp;&amp; (</w:t>
      </w:r>
    </w:p>
    <w:p w:rsidR="001F705F" w:rsidRPr="00684C53" w:rsidRDefault="001F705F" w:rsidP="001F705F">
      <w:pPr>
        <w:rPr>
          <w:lang w:val="en-US"/>
        </w:rPr>
      </w:pPr>
      <w:r>
        <w:t xml:space="preserve">                    </w:t>
      </w:r>
      <w:r w:rsidRPr="00684C53">
        <w:rPr>
          <w:lang w:val="en-US"/>
        </w:rPr>
        <w:t>&lt;form onSubmit={handleSubmitEmail(onSendCode)}&gt;</w:t>
      </w:r>
    </w:p>
    <w:p w:rsidR="001F705F" w:rsidRPr="00684C53" w:rsidRDefault="001F705F" w:rsidP="001F705F">
      <w:pPr>
        <w:rPr>
          <w:lang w:val="en-US"/>
        </w:rPr>
      </w:pPr>
      <w:r w:rsidRPr="00684C53">
        <w:rPr>
          <w:lang w:val="en-US"/>
        </w:rPr>
        <w:t xml:space="preserve">                        &lt;p className={styles.description}&gt;</w:t>
      </w:r>
    </w:p>
    <w:p w:rsidR="001F705F" w:rsidRDefault="001F705F" w:rsidP="001F705F">
      <w:r w:rsidRPr="00684C53">
        <w:rPr>
          <w:lang w:val="en-US"/>
        </w:rPr>
        <w:t xml:space="preserve">                            </w:t>
      </w:r>
      <w:r>
        <w:t>Введите ваш email, и мы отправим код для восстановления пароля</w:t>
      </w:r>
    </w:p>
    <w:p w:rsidR="001F705F" w:rsidRPr="00684C53" w:rsidRDefault="001F705F" w:rsidP="001F705F">
      <w:pPr>
        <w:rPr>
          <w:lang w:val="en-US"/>
        </w:rPr>
      </w:pPr>
      <w:r>
        <w:t xml:space="preserve">                        </w:t>
      </w:r>
      <w:r w:rsidRPr="00684C53">
        <w:rPr>
          <w:lang w:val="en-US"/>
        </w:rPr>
        <w:t>&lt;/p&gt;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 className={styles.formGroup}&gt;</w:t>
      </w:r>
    </w:p>
    <w:p w:rsidR="001F705F" w:rsidRPr="00684C53" w:rsidRDefault="001F705F" w:rsidP="001F705F">
      <w:pPr>
        <w:rPr>
          <w:lang w:val="en-US"/>
        </w:rPr>
      </w:pPr>
      <w:r w:rsidRPr="00684C53">
        <w:rPr>
          <w:lang w:val="en-US"/>
        </w:rPr>
        <w:t xml:space="preserve">                            &lt;label&gt;Email&lt;/label&gt;</w:t>
      </w:r>
    </w:p>
    <w:p w:rsidR="001F705F" w:rsidRPr="00684C53" w:rsidRDefault="001F705F" w:rsidP="001F705F">
      <w:pPr>
        <w:rPr>
          <w:lang w:val="en-US"/>
        </w:rPr>
      </w:pPr>
      <w:r w:rsidRPr="00684C53">
        <w:rPr>
          <w:lang w:val="en-US"/>
        </w:rPr>
        <w:t xml:space="preserve">                            &lt;TextInput</w:t>
      </w:r>
    </w:p>
    <w:p w:rsidR="001F705F" w:rsidRPr="00684C53" w:rsidRDefault="001F705F" w:rsidP="001F705F">
      <w:pPr>
        <w:rPr>
          <w:lang w:val="en-US"/>
        </w:rPr>
      </w:pPr>
      <w:r w:rsidRPr="00684C53">
        <w:rPr>
          <w:lang w:val="en-US"/>
        </w:rPr>
        <w:t xml:space="preserve">                                className={styles.input}</w:t>
      </w:r>
    </w:p>
    <w:p w:rsidR="001F705F" w:rsidRPr="00684C53" w:rsidRDefault="001F705F" w:rsidP="001F705F">
      <w:pPr>
        <w:rPr>
          <w:lang w:val="en-US"/>
        </w:rPr>
      </w:pPr>
      <w:r w:rsidRPr="00684C53">
        <w:rPr>
          <w:lang w:val="en-US"/>
        </w:rPr>
        <w:t xml:space="preserve">                                placeholder="</w:t>
      </w:r>
      <w:r>
        <w:t>Введите</w:t>
      </w:r>
      <w:r w:rsidRPr="00684C53">
        <w:rPr>
          <w:lang w:val="en-US"/>
        </w:rPr>
        <w:t xml:space="preserve"> </w:t>
      </w:r>
      <w:r>
        <w:t>ваш</w:t>
      </w:r>
      <w:r w:rsidRPr="00684C53">
        <w:rPr>
          <w:lang w:val="en-US"/>
        </w:rPr>
        <w:t xml:space="preserve"> email"</w:t>
      </w:r>
    </w:p>
    <w:p w:rsidR="001F705F" w:rsidRPr="00684C53" w:rsidRDefault="001F705F" w:rsidP="001F705F">
      <w:pPr>
        <w:rPr>
          <w:lang w:val="en-US"/>
        </w:rPr>
      </w:pPr>
      <w:r w:rsidRPr="00684C53">
        <w:rPr>
          <w:lang w:val="en-US"/>
        </w:rPr>
        <w:lastRenderedPageBreak/>
        <w:t xml:space="preserve">                                type="email"</w:t>
      </w:r>
    </w:p>
    <w:p w:rsidR="001F705F" w:rsidRPr="00684C53" w:rsidRDefault="001F705F" w:rsidP="001F705F">
      <w:pPr>
        <w:rPr>
          <w:lang w:val="en-US"/>
        </w:rPr>
      </w:pPr>
      <w:r w:rsidRPr="00684C53">
        <w:rPr>
          <w:lang w:val="en-US"/>
        </w:rPr>
        <w:t xml:space="preserve">                                register={registerEmail('email')}</w:t>
      </w:r>
    </w:p>
    <w:p w:rsidR="001F705F" w:rsidRPr="00684C53" w:rsidRDefault="001F705F" w:rsidP="001F705F">
      <w:pPr>
        <w:rPr>
          <w:lang w:val="en-US"/>
        </w:rPr>
      </w:pPr>
      <w:r w:rsidRPr="00684C53">
        <w:rPr>
          <w:lang w:val="en-US"/>
        </w:rPr>
        <w:t xml:space="preserve">                                error={emailErrors.email}</w:t>
      </w:r>
    </w:p>
    <w:p w:rsidR="001F705F" w:rsidRPr="00684C53" w:rsidRDefault="001F705F" w:rsidP="001F705F">
      <w:pPr>
        <w:rPr>
          <w:lang w:val="en-US"/>
        </w:rPr>
      </w:pPr>
      <w:r w:rsidRPr="00684C53">
        <w:rPr>
          <w:lang w:val="en-US"/>
        </w:rPr>
        <w:t xml:space="preserve">                                errorClassName={styles.errorMessage}</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{error &amp;&amp; &lt;div className={styles.error}&gt;{error}&lt;/div&gt;}</w:t>
      </w:r>
    </w:p>
    <w:p w:rsidR="001F705F" w:rsidRPr="00684C53" w:rsidRDefault="001F705F" w:rsidP="001F705F">
      <w:pPr>
        <w:rPr>
          <w:lang w:val="en-US"/>
        </w:rPr>
      </w:pPr>
      <w:r w:rsidRPr="00684C53">
        <w:rPr>
          <w:lang w:val="en-US"/>
        </w:rPr>
        <w:t xml:space="preserve">                        {success &amp;&amp; &lt;div className={styles.success}&gt;{success}&lt;/div&gt;}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&lt;button </w:t>
      </w:r>
    </w:p>
    <w:p w:rsidR="001F705F" w:rsidRPr="00684C53" w:rsidRDefault="001F705F" w:rsidP="001F705F">
      <w:pPr>
        <w:rPr>
          <w:lang w:val="en-US"/>
        </w:rPr>
      </w:pPr>
      <w:r w:rsidRPr="00684C53">
        <w:rPr>
          <w:lang w:val="en-US"/>
        </w:rPr>
        <w:t xml:space="preserve">                            type="submit" </w:t>
      </w:r>
    </w:p>
    <w:p w:rsidR="001F705F" w:rsidRPr="00684C53" w:rsidRDefault="001F705F" w:rsidP="001F705F">
      <w:pPr>
        <w:rPr>
          <w:lang w:val="en-US"/>
        </w:rPr>
      </w:pPr>
      <w:r w:rsidRPr="00684C53">
        <w:rPr>
          <w:lang w:val="en-US"/>
        </w:rPr>
        <w:t xml:space="preserve">                            className={styles.submitButton}</w:t>
      </w:r>
    </w:p>
    <w:p w:rsidR="001F705F" w:rsidRPr="00684C53" w:rsidRDefault="001F705F" w:rsidP="001F705F">
      <w:pPr>
        <w:rPr>
          <w:lang w:val="en-US"/>
        </w:rPr>
      </w:pPr>
      <w:r w:rsidRPr="00684C53">
        <w:rPr>
          <w:lang w:val="en-US"/>
        </w:rPr>
        <w:t xml:space="preserve">                            disabled={loading}</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{loading ? '</w:t>
      </w:r>
      <w:r>
        <w:t>Отправка</w:t>
      </w:r>
      <w:r w:rsidRPr="00684C53">
        <w:rPr>
          <w:lang w:val="en-US"/>
        </w:rPr>
        <w:t>...' : '</w:t>
      </w:r>
      <w:r>
        <w:t>Отправить</w:t>
      </w:r>
      <w:r w:rsidRPr="00684C53">
        <w:rPr>
          <w:lang w:val="en-US"/>
        </w:rPr>
        <w:t xml:space="preserve"> </w:t>
      </w:r>
      <w:r>
        <w:t>код</w:t>
      </w:r>
      <w:r w:rsidRPr="00684C53">
        <w:rPr>
          <w:lang w:val="en-US"/>
        </w:rPr>
        <w:t>'}</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className={styles.links}&gt;</w:t>
      </w:r>
    </w:p>
    <w:p w:rsidR="001F705F" w:rsidRPr="00684C53" w:rsidRDefault="001F705F" w:rsidP="001F705F">
      <w:pPr>
        <w:rPr>
          <w:lang w:val="en-US"/>
        </w:rPr>
      </w:pPr>
      <w:r w:rsidRPr="00684C53">
        <w:rPr>
          <w:lang w:val="en-US"/>
        </w:rPr>
        <w:t xml:space="preserve">                            &lt;Link to="/SignIn" className={styles.link}&gt;</w:t>
      </w:r>
    </w:p>
    <w:p w:rsidR="001F705F" w:rsidRDefault="001F705F" w:rsidP="001F705F">
      <w:r w:rsidRPr="00684C53">
        <w:rPr>
          <w:lang w:val="en-US"/>
        </w:rPr>
        <w:t xml:space="preserve">                                </w:t>
      </w:r>
      <w:r>
        <w:t>Вернуться ко входу</w:t>
      </w:r>
    </w:p>
    <w:p w:rsidR="001F705F" w:rsidRDefault="001F705F" w:rsidP="001F705F">
      <w:r>
        <w:t xml:space="preserve">                            &lt;/Link&gt;</w:t>
      </w:r>
    </w:p>
    <w:p w:rsidR="001F705F" w:rsidRDefault="001F705F" w:rsidP="001F705F">
      <w:r>
        <w:t xml:space="preserve">                        &lt;/div&gt;</w:t>
      </w:r>
    </w:p>
    <w:p w:rsidR="001F705F" w:rsidRPr="00684C53" w:rsidRDefault="001F705F" w:rsidP="001F705F">
      <w:pPr>
        <w:rPr>
          <w:lang w:val="en-US"/>
        </w:rPr>
      </w:pPr>
      <w:r>
        <w:t xml:space="preserve">                    </w:t>
      </w:r>
      <w:r w:rsidRPr="00684C53">
        <w:rPr>
          <w:lang w:val="en-US"/>
        </w:rPr>
        <w:t>&lt;/form&gt;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{step === 2 &amp;&amp; (</w:t>
      </w:r>
    </w:p>
    <w:p w:rsidR="001F705F" w:rsidRPr="00684C53" w:rsidRDefault="001F705F" w:rsidP="001F705F">
      <w:pPr>
        <w:rPr>
          <w:lang w:val="en-US"/>
        </w:rPr>
      </w:pPr>
      <w:r w:rsidRPr="00684C53">
        <w:rPr>
          <w:lang w:val="en-US"/>
        </w:rPr>
        <w:t xml:space="preserve">                    &lt;form onSubmit={handleSubmitCode(onVerifyCode)}&gt;</w:t>
      </w:r>
    </w:p>
    <w:p w:rsidR="001F705F" w:rsidRPr="00684C53" w:rsidRDefault="001F705F" w:rsidP="001F705F">
      <w:pPr>
        <w:rPr>
          <w:lang w:val="en-US"/>
        </w:rPr>
      </w:pPr>
      <w:r w:rsidRPr="00684C53">
        <w:rPr>
          <w:lang w:val="en-US"/>
        </w:rPr>
        <w:lastRenderedPageBreak/>
        <w:t xml:space="preserve">                        &lt;p className={styles.description}&gt;</w:t>
      </w:r>
    </w:p>
    <w:p w:rsidR="001F705F" w:rsidRPr="00684C53" w:rsidRDefault="001F705F" w:rsidP="001F705F">
      <w:pPr>
        <w:rPr>
          <w:lang w:val="en-US"/>
        </w:rPr>
      </w:pPr>
      <w:r w:rsidRPr="00684C53">
        <w:rPr>
          <w:lang w:val="en-US"/>
        </w:rPr>
        <w:t xml:space="preserve">                            </w:t>
      </w:r>
      <w:r>
        <w:t>Введите</w:t>
      </w:r>
      <w:r w:rsidRPr="00684C53">
        <w:rPr>
          <w:lang w:val="en-US"/>
        </w:rPr>
        <w:t xml:space="preserve"> </w:t>
      </w:r>
      <w:r>
        <w:t>код</w:t>
      </w:r>
      <w:r w:rsidRPr="00684C53">
        <w:rPr>
          <w:lang w:val="en-US"/>
        </w:rPr>
        <w:t xml:space="preserve">, </w:t>
      </w:r>
      <w:r>
        <w:t>отправленный</w:t>
      </w:r>
      <w:r w:rsidRPr="00684C53">
        <w:rPr>
          <w:lang w:val="en-US"/>
        </w:rPr>
        <w:t xml:space="preserve"> </w:t>
      </w:r>
      <w:r>
        <w:t>на</w:t>
      </w:r>
      <w:r w:rsidRPr="00684C53">
        <w:rPr>
          <w:lang w:val="en-US"/>
        </w:rPr>
        <w:t xml:space="preserve"> {email}</w:t>
      </w:r>
    </w:p>
    <w:p w:rsidR="001F705F" w:rsidRPr="00684C53" w:rsidRDefault="001F705F" w:rsidP="001F705F">
      <w:pPr>
        <w:rPr>
          <w:lang w:val="en-US"/>
        </w:rPr>
      </w:pPr>
      <w:r w:rsidRPr="00684C53">
        <w:rPr>
          <w:lang w:val="en-US"/>
        </w:rPr>
        <w:t xml:space="preserve">                            &lt;br /&gt;</w:t>
      </w:r>
    </w:p>
    <w:p w:rsidR="001F705F" w:rsidRPr="00684C53" w:rsidRDefault="001F705F" w:rsidP="001F705F">
      <w:pPr>
        <w:rPr>
          <w:lang w:val="en-US"/>
        </w:rPr>
      </w:pPr>
      <w:r w:rsidRPr="00684C53">
        <w:rPr>
          <w:lang w:val="en-US"/>
        </w:rPr>
        <w:t xml:space="preserve">                            &lt;span className={styles.demoHint}&gt;(</w:t>
      </w:r>
      <w:r>
        <w:t>Для</w:t>
      </w:r>
      <w:r w:rsidRPr="00684C53">
        <w:rPr>
          <w:lang w:val="en-US"/>
        </w:rPr>
        <w:t xml:space="preserve"> </w:t>
      </w:r>
      <w:r>
        <w:t>демонстрации</w:t>
      </w:r>
      <w:r w:rsidRPr="00684C53">
        <w:rPr>
          <w:lang w:val="en-US"/>
        </w:rPr>
        <w:t xml:space="preserve"> </w:t>
      </w:r>
      <w:r>
        <w:t>используйте</w:t>
      </w:r>
      <w:r w:rsidRPr="00684C53">
        <w:rPr>
          <w:lang w:val="en-US"/>
        </w:rPr>
        <w:t xml:space="preserve"> </w:t>
      </w:r>
      <w:r>
        <w:t>код</w:t>
      </w:r>
      <w:r w:rsidRPr="00684C53">
        <w:rPr>
          <w:lang w:val="en-US"/>
        </w:rPr>
        <w:t>: 4444)&lt;/span&gt;</w:t>
      </w:r>
    </w:p>
    <w:p w:rsidR="001F705F" w:rsidRPr="00684C53" w:rsidRDefault="001F705F" w:rsidP="001F705F">
      <w:pPr>
        <w:rPr>
          <w:lang w:val="en-US"/>
        </w:rPr>
      </w:pPr>
      <w:r w:rsidRPr="00684C53">
        <w:rPr>
          <w:lang w:val="en-US"/>
        </w:rPr>
        <w:t xml:space="preserve">                        &lt;/p&gt;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 className={styles.formGroup}&gt;</w:t>
      </w:r>
    </w:p>
    <w:p w:rsidR="001F705F" w:rsidRPr="00684C53" w:rsidRDefault="001F705F" w:rsidP="001F705F">
      <w:pPr>
        <w:rPr>
          <w:lang w:val="en-US"/>
        </w:rPr>
      </w:pPr>
      <w:r w:rsidRPr="00684C53">
        <w:rPr>
          <w:lang w:val="en-US"/>
        </w:rPr>
        <w:t xml:space="preserve">                            &lt;label&gt;</w:t>
      </w:r>
      <w:r>
        <w:t>Код</w:t>
      </w:r>
      <w:r w:rsidRPr="00684C53">
        <w:rPr>
          <w:lang w:val="en-US"/>
        </w:rPr>
        <w:t xml:space="preserve"> </w:t>
      </w:r>
      <w:r>
        <w:t>подтверждения</w:t>
      </w:r>
      <w:r w:rsidRPr="00684C53">
        <w:rPr>
          <w:lang w:val="en-US"/>
        </w:rPr>
        <w:t>&lt;/label&gt;</w:t>
      </w:r>
    </w:p>
    <w:p w:rsidR="001F705F" w:rsidRPr="00684C53" w:rsidRDefault="001F705F" w:rsidP="001F705F">
      <w:pPr>
        <w:rPr>
          <w:lang w:val="en-US"/>
        </w:rPr>
      </w:pPr>
      <w:r w:rsidRPr="00684C53">
        <w:rPr>
          <w:lang w:val="en-US"/>
        </w:rPr>
        <w:t xml:space="preserve">                            &lt;TextInput</w:t>
      </w:r>
    </w:p>
    <w:p w:rsidR="001F705F" w:rsidRPr="00684C53" w:rsidRDefault="001F705F" w:rsidP="001F705F">
      <w:pPr>
        <w:rPr>
          <w:lang w:val="en-US"/>
        </w:rPr>
      </w:pPr>
      <w:r w:rsidRPr="00684C53">
        <w:rPr>
          <w:lang w:val="en-US"/>
        </w:rPr>
        <w:t xml:space="preserve">                                className={styles.input}</w:t>
      </w:r>
    </w:p>
    <w:p w:rsidR="001F705F" w:rsidRPr="00684C53" w:rsidRDefault="001F705F" w:rsidP="001F705F">
      <w:pPr>
        <w:rPr>
          <w:lang w:val="en-US"/>
        </w:rPr>
      </w:pPr>
      <w:r w:rsidRPr="00684C53">
        <w:rPr>
          <w:lang w:val="en-US"/>
        </w:rPr>
        <w:t xml:space="preserve">                                placeholder="</w:t>
      </w:r>
      <w:r>
        <w:t>Введите</w:t>
      </w:r>
      <w:r w:rsidRPr="00684C53">
        <w:rPr>
          <w:lang w:val="en-US"/>
        </w:rPr>
        <w:t xml:space="preserve"> 4-</w:t>
      </w:r>
      <w:r>
        <w:t>значный</w:t>
      </w:r>
      <w:r w:rsidRPr="00684C53">
        <w:rPr>
          <w:lang w:val="en-US"/>
        </w:rPr>
        <w:t xml:space="preserve"> </w:t>
      </w:r>
      <w:r>
        <w:t>код</w:t>
      </w:r>
      <w:r w:rsidRPr="00684C53">
        <w:rPr>
          <w:lang w:val="en-US"/>
        </w:rPr>
        <w:t>"</w:t>
      </w:r>
    </w:p>
    <w:p w:rsidR="001F705F" w:rsidRPr="00684C53" w:rsidRDefault="001F705F" w:rsidP="001F705F">
      <w:pPr>
        <w:rPr>
          <w:lang w:val="en-US"/>
        </w:rPr>
      </w:pPr>
      <w:r w:rsidRPr="00684C53">
        <w:rPr>
          <w:lang w:val="en-US"/>
        </w:rPr>
        <w:t xml:space="preserve">                                type="text"</w:t>
      </w:r>
    </w:p>
    <w:p w:rsidR="001F705F" w:rsidRPr="00684C53" w:rsidRDefault="001F705F" w:rsidP="001F705F">
      <w:pPr>
        <w:rPr>
          <w:lang w:val="en-US"/>
        </w:rPr>
      </w:pPr>
      <w:r w:rsidRPr="00684C53">
        <w:rPr>
          <w:lang w:val="en-US"/>
        </w:rPr>
        <w:t xml:space="preserve">                                register={registerCode('code')}</w:t>
      </w:r>
    </w:p>
    <w:p w:rsidR="001F705F" w:rsidRPr="00684C53" w:rsidRDefault="001F705F" w:rsidP="001F705F">
      <w:pPr>
        <w:rPr>
          <w:lang w:val="en-US"/>
        </w:rPr>
      </w:pPr>
      <w:r w:rsidRPr="00684C53">
        <w:rPr>
          <w:lang w:val="en-US"/>
        </w:rPr>
        <w:t xml:space="preserve">                                error={codeErrors.code}</w:t>
      </w:r>
    </w:p>
    <w:p w:rsidR="001F705F" w:rsidRPr="00684C53" w:rsidRDefault="001F705F" w:rsidP="001F705F">
      <w:pPr>
        <w:rPr>
          <w:lang w:val="en-US"/>
        </w:rPr>
      </w:pPr>
      <w:r w:rsidRPr="00684C53">
        <w:rPr>
          <w:lang w:val="en-US"/>
        </w:rPr>
        <w:t xml:space="preserve">                                errorClassName={styles.errorMessage}</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{error &amp;&amp; &lt;div className={styles.error}&gt;{error}&lt;/div&gt;}</w:t>
      </w:r>
    </w:p>
    <w:p w:rsidR="001F705F" w:rsidRPr="00684C53" w:rsidRDefault="001F705F" w:rsidP="001F705F">
      <w:pPr>
        <w:rPr>
          <w:lang w:val="en-US"/>
        </w:rPr>
      </w:pPr>
      <w:r w:rsidRPr="00684C53">
        <w:rPr>
          <w:lang w:val="en-US"/>
        </w:rPr>
        <w:t xml:space="preserve">                        {success &amp;&amp; &lt;div className={styles.success}&gt;{success}&lt;/div&gt;}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&lt;button </w:t>
      </w:r>
    </w:p>
    <w:p w:rsidR="001F705F" w:rsidRPr="00684C53" w:rsidRDefault="001F705F" w:rsidP="001F705F">
      <w:pPr>
        <w:rPr>
          <w:lang w:val="en-US"/>
        </w:rPr>
      </w:pPr>
      <w:r w:rsidRPr="00684C53">
        <w:rPr>
          <w:lang w:val="en-US"/>
        </w:rPr>
        <w:t xml:space="preserve">                            type="submit" </w:t>
      </w:r>
    </w:p>
    <w:p w:rsidR="001F705F" w:rsidRPr="00684C53" w:rsidRDefault="001F705F" w:rsidP="001F705F">
      <w:pPr>
        <w:rPr>
          <w:lang w:val="en-US"/>
        </w:rPr>
      </w:pPr>
      <w:r w:rsidRPr="00684C53">
        <w:rPr>
          <w:lang w:val="en-US"/>
        </w:rPr>
        <w:t xml:space="preserve">                            className={styles.submitButton}</w:t>
      </w:r>
    </w:p>
    <w:p w:rsidR="001F705F" w:rsidRPr="00684C53" w:rsidRDefault="001F705F" w:rsidP="001F705F">
      <w:pPr>
        <w:rPr>
          <w:lang w:val="en-US"/>
        </w:rPr>
      </w:pPr>
      <w:r w:rsidRPr="00684C53">
        <w:rPr>
          <w:lang w:val="en-US"/>
        </w:rPr>
        <w:t xml:space="preserve">                            disabled={loading}</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{loading ? '</w:t>
      </w:r>
      <w:r>
        <w:t>Проверка</w:t>
      </w:r>
      <w:r w:rsidRPr="00684C53">
        <w:rPr>
          <w:lang w:val="en-US"/>
        </w:rPr>
        <w:t>...' : '</w:t>
      </w:r>
      <w:r>
        <w:t>Подтвердить</w:t>
      </w:r>
      <w:r w:rsidRPr="00684C53">
        <w:rPr>
          <w:lang w:val="en-US"/>
        </w:rPr>
        <w:t xml:space="preserve"> </w:t>
      </w:r>
      <w:r>
        <w:t>код</w:t>
      </w:r>
      <w:r w:rsidRPr="00684C53">
        <w:rPr>
          <w:lang w:val="en-US"/>
        </w:rPr>
        <w:t>'}</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className={styles.links}&gt;</w:t>
      </w:r>
    </w:p>
    <w:p w:rsidR="001F705F" w:rsidRPr="00684C53" w:rsidRDefault="001F705F" w:rsidP="001F705F">
      <w:pPr>
        <w:rPr>
          <w:lang w:val="en-US"/>
        </w:rPr>
      </w:pPr>
      <w:r w:rsidRPr="00684C53">
        <w:rPr>
          <w:lang w:val="en-US"/>
        </w:rPr>
        <w:t xml:space="preserve">                            &lt;button </w:t>
      </w:r>
    </w:p>
    <w:p w:rsidR="001F705F" w:rsidRPr="00684C53" w:rsidRDefault="001F705F" w:rsidP="001F705F">
      <w:pPr>
        <w:rPr>
          <w:lang w:val="en-US"/>
        </w:rPr>
      </w:pPr>
      <w:r w:rsidRPr="00684C53">
        <w:rPr>
          <w:lang w:val="en-US"/>
        </w:rPr>
        <w:t xml:space="preserve">                                type="button"</w:t>
      </w:r>
    </w:p>
    <w:p w:rsidR="001F705F" w:rsidRPr="00684C53" w:rsidRDefault="001F705F" w:rsidP="001F705F">
      <w:pPr>
        <w:rPr>
          <w:lang w:val="en-US"/>
        </w:rPr>
      </w:pPr>
      <w:r w:rsidRPr="00684C53">
        <w:rPr>
          <w:lang w:val="en-US"/>
        </w:rPr>
        <w:t xml:space="preserve">                                onClick={goBack}</w:t>
      </w:r>
    </w:p>
    <w:p w:rsidR="001F705F" w:rsidRPr="00684C53" w:rsidRDefault="001F705F" w:rsidP="001F705F">
      <w:pPr>
        <w:rPr>
          <w:lang w:val="en-US"/>
        </w:rPr>
      </w:pPr>
      <w:r w:rsidRPr="00684C53">
        <w:rPr>
          <w:lang w:val="en-US"/>
        </w:rPr>
        <w:t xml:space="preserve">                                className={styles.linkButton}</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w:t>
      </w:r>
      <w:r>
        <w:t>Назад</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&lt;/form&gt;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{step === 3 &amp;&amp; (</w:t>
      </w:r>
    </w:p>
    <w:p w:rsidR="001F705F" w:rsidRPr="00684C53" w:rsidRDefault="001F705F" w:rsidP="001F705F">
      <w:pPr>
        <w:rPr>
          <w:lang w:val="en-US"/>
        </w:rPr>
      </w:pPr>
      <w:r w:rsidRPr="00684C53">
        <w:rPr>
          <w:lang w:val="en-US"/>
        </w:rPr>
        <w:t xml:space="preserve">                    &lt;form onSubmit={handleSubmitReset(onResetPassword)}&gt;</w:t>
      </w:r>
    </w:p>
    <w:p w:rsidR="001F705F" w:rsidRPr="00684C53" w:rsidRDefault="001F705F" w:rsidP="001F705F">
      <w:pPr>
        <w:rPr>
          <w:lang w:val="en-US"/>
        </w:rPr>
      </w:pPr>
      <w:r w:rsidRPr="00684C53">
        <w:rPr>
          <w:lang w:val="en-US"/>
        </w:rPr>
        <w:t xml:space="preserve">                        &lt;p className={styles.description}&gt;</w:t>
      </w:r>
    </w:p>
    <w:p w:rsidR="001F705F" w:rsidRPr="00684C53" w:rsidRDefault="001F705F" w:rsidP="001F705F">
      <w:pPr>
        <w:rPr>
          <w:lang w:val="en-US"/>
        </w:rPr>
      </w:pPr>
      <w:r w:rsidRPr="00684C53">
        <w:rPr>
          <w:lang w:val="en-US"/>
        </w:rPr>
        <w:t xml:space="preserve">                            </w:t>
      </w:r>
      <w:r>
        <w:t>Придумайте</w:t>
      </w:r>
      <w:r w:rsidRPr="00684C53">
        <w:rPr>
          <w:lang w:val="en-US"/>
        </w:rPr>
        <w:t xml:space="preserve"> </w:t>
      </w:r>
      <w:r>
        <w:t>новый</w:t>
      </w:r>
      <w:r w:rsidRPr="00684C53">
        <w:rPr>
          <w:lang w:val="en-US"/>
        </w:rPr>
        <w:t xml:space="preserve"> </w:t>
      </w:r>
      <w:r>
        <w:t>надежный</w:t>
      </w:r>
      <w:r w:rsidRPr="00684C53">
        <w:rPr>
          <w:lang w:val="en-US"/>
        </w:rPr>
        <w:t xml:space="preserve"> </w:t>
      </w:r>
      <w:r>
        <w:t>пароль</w:t>
      </w:r>
    </w:p>
    <w:p w:rsidR="001F705F" w:rsidRPr="00684C53" w:rsidRDefault="001F705F" w:rsidP="001F705F">
      <w:pPr>
        <w:rPr>
          <w:lang w:val="en-US"/>
        </w:rPr>
      </w:pPr>
      <w:r w:rsidRPr="00684C53">
        <w:rPr>
          <w:lang w:val="en-US"/>
        </w:rPr>
        <w:t xml:space="preserve">                        &lt;/p&gt;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className={styles.formGroup}&gt;</w:t>
      </w:r>
    </w:p>
    <w:p w:rsidR="001F705F" w:rsidRPr="00684C53" w:rsidRDefault="001F705F" w:rsidP="001F705F">
      <w:pPr>
        <w:rPr>
          <w:lang w:val="en-US"/>
        </w:rPr>
      </w:pPr>
      <w:r w:rsidRPr="00684C53">
        <w:rPr>
          <w:lang w:val="en-US"/>
        </w:rPr>
        <w:t xml:space="preserve">                            &lt;label&gt;</w:t>
      </w:r>
      <w:r>
        <w:t>Новый</w:t>
      </w:r>
      <w:r w:rsidRPr="00684C53">
        <w:rPr>
          <w:lang w:val="en-US"/>
        </w:rPr>
        <w:t xml:space="preserve"> </w:t>
      </w:r>
      <w:r>
        <w:t>пароль</w:t>
      </w:r>
      <w:r w:rsidRPr="00684C53">
        <w:rPr>
          <w:lang w:val="en-US"/>
        </w:rPr>
        <w:t>&lt;/label&gt;</w:t>
      </w:r>
    </w:p>
    <w:p w:rsidR="001F705F" w:rsidRPr="00684C53" w:rsidRDefault="001F705F" w:rsidP="001F705F">
      <w:pPr>
        <w:rPr>
          <w:lang w:val="en-US"/>
        </w:rPr>
      </w:pPr>
      <w:r w:rsidRPr="00684C53">
        <w:rPr>
          <w:lang w:val="en-US"/>
        </w:rPr>
        <w:t xml:space="preserve">                            &lt;TextInput</w:t>
      </w:r>
    </w:p>
    <w:p w:rsidR="001F705F" w:rsidRPr="00684C53" w:rsidRDefault="001F705F" w:rsidP="001F705F">
      <w:pPr>
        <w:rPr>
          <w:lang w:val="en-US"/>
        </w:rPr>
      </w:pPr>
      <w:r w:rsidRPr="00684C53">
        <w:rPr>
          <w:lang w:val="en-US"/>
        </w:rPr>
        <w:t xml:space="preserve">                                className={styles.input}</w:t>
      </w:r>
    </w:p>
    <w:p w:rsidR="001F705F" w:rsidRPr="00684C53" w:rsidRDefault="001F705F" w:rsidP="001F705F">
      <w:pPr>
        <w:rPr>
          <w:lang w:val="en-US"/>
        </w:rPr>
      </w:pPr>
      <w:r w:rsidRPr="00684C53">
        <w:rPr>
          <w:lang w:val="en-US"/>
        </w:rPr>
        <w:t xml:space="preserve">                                placeholder="</w:t>
      </w:r>
      <w:r>
        <w:t>Введите</w:t>
      </w:r>
      <w:r w:rsidRPr="00684C53">
        <w:rPr>
          <w:lang w:val="en-US"/>
        </w:rPr>
        <w:t xml:space="preserve"> </w:t>
      </w:r>
      <w:r>
        <w:t>новый</w:t>
      </w:r>
      <w:r w:rsidRPr="00684C53">
        <w:rPr>
          <w:lang w:val="en-US"/>
        </w:rPr>
        <w:t xml:space="preserve"> </w:t>
      </w:r>
      <w:r>
        <w:t>пароль</w:t>
      </w:r>
      <w:r w:rsidRPr="00684C53">
        <w:rPr>
          <w:lang w:val="en-US"/>
        </w:rPr>
        <w:t>"</w:t>
      </w:r>
    </w:p>
    <w:p w:rsidR="001F705F" w:rsidRPr="00684C53" w:rsidRDefault="001F705F" w:rsidP="001F705F">
      <w:pPr>
        <w:rPr>
          <w:lang w:val="en-US"/>
        </w:rPr>
      </w:pPr>
      <w:r w:rsidRPr="00684C53">
        <w:rPr>
          <w:lang w:val="en-US"/>
        </w:rPr>
        <w:t xml:space="preserve">                                type="password"</w:t>
      </w:r>
    </w:p>
    <w:p w:rsidR="001F705F" w:rsidRPr="00684C53" w:rsidRDefault="001F705F" w:rsidP="001F705F">
      <w:pPr>
        <w:rPr>
          <w:lang w:val="en-US"/>
        </w:rPr>
      </w:pPr>
      <w:r w:rsidRPr="00684C53">
        <w:rPr>
          <w:lang w:val="en-US"/>
        </w:rPr>
        <w:t xml:space="preserve">                                register={registerReset('password')}</w:t>
      </w:r>
    </w:p>
    <w:p w:rsidR="001F705F" w:rsidRPr="00684C53" w:rsidRDefault="001F705F" w:rsidP="001F705F">
      <w:pPr>
        <w:rPr>
          <w:lang w:val="en-US"/>
        </w:rPr>
      </w:pPr>
      <w:r w:rsidRPr="00684C53">
        <w:rPr>
          <w:lang w:val="en-US"/>
        </w:rPr>
        <w:t xml:space="preserve">                                error={resetErrors.password}</w:t>
      </w:r>
    </w:p>
    <w:p w:rsidR="001F705F" w:rsidRPr="00684C53" w:rsidRDefault="001F705F" w:rsidP="001F705F">
      <w:pPr>
        <w:rPr>
          <w:lang w:val="en-US"/>
        </w:rPr>
      </w:pPr>
      <w:r w:rsidRPr="00684C53">
        <w:rPr>
          <w:lang w:val="en-US"/>
        </w:rPr>
        <w:t xml:space="preserve">                                errorClassName={styles.errorMessage}</w:t>
      </w:r>
    </w:p>
    <w:p w:rsidR="001F705F" w:rsidRPr="00684C53" w:rsidRDefault="001F705F" w:rsidP="001F705F">
      <w:pPr>
        <w:rPr>
          <w:lang w:val="en-US"/>
        </w:rPr>
      </w:pPr>
      <w:r w:rsidRPr="00684C53">
        <w:rPr>
          <w:lang w:val="en-US"/>
        </w:rPr>
        <w:lastRenderedPageBreak/>
        <w:t xml:space="preserve">                            /&gt;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className={styles.formGroup}&gt;</w:t>
      </w:r>
    </w:p>
    <w:p w:rsidR="001F705F" w:rsidRPr="00684C53" w:rsidRDefault="001F705F" w:rsidP="001F705F">
      <w:pPr>
        <w:rPr>
          <w:lang w:val="en-US"/>
        </w:rPr>
      </w:pPr>
      <w:r w:rsidRPr="00684C53">
        <w:rPr>
          <w:lang w:val="en-US"/>
        </w:rPr>
        <w:t xml:space="preserve">                            &lt;label&gt;</w:t>
      </w:r>
      <w:r>
        <w:t>Подтверждение</w:t>
      </w:r>
      <w:r w:rsidRPr="00684C53">
        <w:rPr>
          <w:lang w:val="en-US"/>
        </w:rPr>
        <w:t xml:space="preserve"> </w:t>
      </w:r>
      <w:r>
        <w:t>пароля</w:t>
      </w:r>
      <w:r w:rsidRPr="00684C53">
        <w:rPr>
          <w:lang w:val="en-US"/>
        </w:rPr>
        <w:t>&lt;/label&gt;</w:t>
      </w:r>
    </w:p>
    <w:p w:rsidR="001F705F" w:rsidRPr="00684C53" w:rsidRDefault="001F705F" w:rsidP="001F705F">
      <w:pPr>
        <w:rPr>
          <w:lang w:val="en-US"/>
        </w:rPr>
      </w:pPr>
      <w:r w:rsidRPr="00684C53">
        <w:rPr>
          <w:lang w:val="en-US"/>
        </w:rPr>
        <w:t xml:space="preserve">                            &lt;TextInput</w:t>
      </w:r>
    </w:p>
    <w:p w:rsidR="001F705F" w:rsidRPr="00684C53" w:rsidRDefault="001F705F" w:rsidP="001F705F">
      <w:pPr>
        <w:rPr>
          <w:lang w:val="en-US"/>
        </w:rPr>
      </w:pPr>
      <w:r w:rsidRPr="00684C53">
        <w:rPr>
          <w:lang w:val="en-US"/>
        </w:rPr>
        <w:t xml:space="preserve">                                className={styles.input}</w:t>
      </w:r>
    </w:p>
    <w:p w:rsidR="001F705F" w:rsidRDefault="001F705F" w:rsidP="001F705F">
      <w:r w:rsidRPr="00684C53">
        <w:rPr>
          <w:lang w:val="en-US"/>
        </w:rPr>
        <w:t xml:space="preserve">                                </w:t>
      </w:r>
      <w:r>
        <w:t>placeholder="Подтвердите новый пароль"</w:t>
      </w:r>
    </w:p>
    <w:p w:rsidR="001F705F" w:rsidRDefault="001F705F" w:rsidP="001F705F">
      <w:r>
        <w:t xml:space="preserve">                                type="password"</w:t>
      </w:r>
    </w:p>
    <w:p w:rsidR="001F705F" w:rsidRPr="00684C53" w:rsidRDefault="001F705F" w:rsidP="001F705F">
      <w:pPr>
        <w:rPr>
          <w:lang w:val="en-US"/>
        </w:rPr>
      </w:pPr>
      <w:r>
        <w:t xml:space="preserve">                                </w:t>
      </w:r>
      <w:r w:rsidRPr="00684C53">
        <w:rPr>
          <w:lang w:val="en-US"/>
        </w:rPr>
        <w:t>register={registerReset('confirmPassword')}</w:t>
      </w:r>
    </w:p>
    <w:p w:rsidR="001F705F" w:rsidRPr="00684C53" w:rsidRDefault="001F705F" w:rsidP="001F705F">
      <w:pPr>
        <w:rPr>
          <w:lang w:val="en-US"/>
        </w:rPr>
      </w:pPr>
      <w:r w:rsidRPr="00684C53">
        <w:rPr>
          <w:lang w:val="en-US"/>
        </w:rPr>
        <w:t xml:space="preserve">                                error={resetErrors.confirmPassword}</w:t>
      </w:r>
    </w:p>
    <w:p w:rsidR="001F705F" w:rsidRPr="00684C53" w:rsidRDefault="001F705F" w:rsidP="001F705F">
      <w:pPr>
        <w:rPr>
          <w:lang w:val="en-US"/>
        </w:rPr>
      </w:pPr>
      <w:r w:rsidRPr="00684C53">
        <w:rPr>
          <w:lang w:val="en-US"/>
        </w:rPr>
        <w:t xml:space="preserve">                                errorClassName={styles.errorMessage}</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{error &amp;&amp; &lt;div className={styles.error}&gt;{error}&lt;/div&gt;}</w:t>
      </w:r>
    </w:p>
    <w:p w:rsidR="001F705F" w:rsidRPr="00684C53" w:rsidRDefault="001F705F" w:rsidP="001F705F">
      <w:pPr>
        <w:rPr>
          <w:lang w:val="en-US"/>
        </w:rPr>
      </w:pPr>
      <w:r w:rsidRPr="00684C53">
        <w:rPr>
          <w:lang w:val="en-US"/>
        </w:rPr>
        <w:t xml:space="preserve">                        {success &amp;&amp; &lt;div className={styles.success}&gt;{success}&lt;/div&gt;}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&lt;button </w:t>
      </w:r>
    </w:p>
    <w:p w:rsidR="001F705F" w:rsidRPr="00684C53" w:rsidRDefault="001F705F" w:rsidP="001F705F">
      <w:pPr>
        <w:rPr>
          <w:lang w:val="en-US"/>
        </w:rPr>
      </w:pPr>
      <w:r w:rsidRPr="00684C53">
        <w:rPr>
          <w:lang w:val="en-US"/>
        </w:rPr>
        <w:t xml:space="preserve">                            type="submit" </w:t>
      </w:r>
    </w:p>
    <w:p w:rsidR="001F705F" w:rsidRPr="00684C53" w:rsidRDefault="001F705F" w:rsidP="001F705F">
      <w:pPr>
        <w:rPr>
          <w:lang w:val="en-US"/>
        </w:rPr>
      </w:pPr>
      <w:r w:rsidRPr="00684C53">
        <w:rPr>
          <w:lang w:val="en-US"/>
        </w:rPr>
        <w:t xml:space="preserve">                            className={styles.submitButton}</w:t>
      </w:r>
    </w:p>
    <w:p w:rsidR="001F705F" w:rsidRDefault="001F705F" w:rsidP="001F705F">
      <w:r w:rsidRPr="00684C53">
        <w:rPr>
          <w:lang w:val="en-US"/>
        </w:rPr>
        <w:t xml:space="preserve">                            </w:t>
      </w:r>
      <w:r>
        <w:t>disabled={loading}</w:t>
      </w:r>
    </w:p>
    <w:p w:rsidR="001F705F" w:rsidRDefault="001F705F" w:rsidP="001F705F">
      <w:r>
        <w:t xml:space="preserve">                        &gt;</w:t>
      </w:r>
    </w:p>
    <w:p w:rsidR="001F705F" w:rsidRDefault="001F705F" w:rsidP="001F705F">
      <w:r>
        <w:t xml:space="preserve">                            {loading ? 'Сохранение...' : 'Сохранить пароль'}</w:t>
      </w:r>
    </w:p>
    <w:p w:rsidR="001F705F" w:rsidRPr="00684C53" w:rsidRDefault="001F705F" w:rsidP="001F705F">
      <w:pPr>
        <w:rPr>
          <w:lang w:val="en-US"/>
        </w:rPr>
      </w:pPr>
      <w:r>
        <w:t xml:space="preserve">                        </w:t>
      </w:r>
      <w:r w:rsidRPr="00684C53">
        <w:rPr>
          <w:lang w:val="en-US"/>
        </w:rPr>
        <w:t>&lt;/button&gt;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className={styles.links}&gt;</w:t>
      </w:r>
    </w:p>
    <w:p w:rsidR="001F705F" w:rsidRPr="00684C53" w:rsidRDefault="001F705F" w:rsidP="001F705F">
      <w:pPr>
        <w:rPr>
          <w:lang w:val="en-US"/>
        </w:rPr>
      </w:pPr>
      <w:r w:rsidRPr="00684C53">
        <w:rPr>
          <w:lang w:val="en-US"/>
        </w:rPr>
        <w:t xml:space="preserve">                            &lt;Link to="/SignIn" className={styles.link}&gt;</w:t>
      </w:r>
    </w:p>
    <w:p w:rsidR="001F705F" w:rsidRDefault="001F705F" w:rsidP="001F705F">
      <w:r w:rsidRPr="00684C53">
        <w:rPr>
          <w:lang w:val="en-US"/>
        </w:rPr>
        <w:lastRenderedPageBreak/>
        <w:t xml:space="preserve">                                </w:t>
      </w:r>
      <w:r>
        <w:t>Вернуться ко входу</w:t>
      </w:r>
    </w:p>
    <w:p w:rsidR="001F705F" w:rsidRDefault="001F705F" w:rsidP="001F705F">
      <w:r>
        <w:t xml:space="preserve">                            &lt;/Link&gt;</w:t>
      </w:r>
    </w:p>
    <w:p w:rsidR="001F705F" w:rsidRDefault="001F705F" w:rsidP="001F705F">
      <w:r>
        <w:t xml:space="preserve">                        &lt;/div&gt;</w:t>
      </w:r>
    </w:p>
    <w:p w:rsidR="001F705F" w:rsidRPr="00684C53" w:rsidRDefault="001F705F" w:rsidP="001F705F">
      <w:pPr>
        <w:rPr>
          <w:lang w:val="en-US"/>
        </w:rPr>
      </w:pPr>
      <w:r>
        <w:t xml:space="preserve">                    </w:t>
      </w:r>
      <w:r w:rsidRPr="00684C53">
        <w:rPr>
          <w:lang w:val="en-US"/>
        </w:rPr>
        <w:t>&lt;/form&gt;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SignInForm.jsx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 useForm } from 'react-hook-form';</w:t>
      </w:r>
    </w:p>
    <w:p w:rsidR="001F705F" w:rsidRPr="00684C53" w:rsidRDefault="001F705F" w:rsidP="001F705F">
      <w:pPr>
        <w:rPr>
          <w:lang w:val="en-US"/>
        </w:rPr>
      </w:pPr>
      <w:r w:rsidRPr="00684C53">
        <w:rPr>
          <w:lang w:val="en-US"/>
        </w:rPr>
        <w:t>import { yupResolver } from '@hookform/resolvers/yup';</w:t>
      </w:r>
    </w:p>
    <w:p w:rsidR="001F705F" w:rsidRPr="00684C53" w:rsidRDefault="001F705F" w:rsidP="001F705F">
      <w:pPr>
        <w:rPr>
          <w:lang w:val="en-US"/>
        </w:rPr>
      </w:pPr>
      <w:r w:rsidRPr="00684C53">
        <w:rPr>
          <w:lang w:val="en-US"/>
        </w:rPr>
        <w:t>import * as yup from 'yup';</w:t>
      </w:r>
    </w:p>
    <w:p w:rsidR="001F705F" w:rsidRPr="00684C53" w:rsidRDefault="001F705F" w:rsidP="001F705F">
      <w:pPr>
        <w:rPr>
          <w:lang w:val="en-US"/>
        </w:rPr>
      </w:pPr>
      <w:r w:rsidRPr="00684C53">
        <w:rPr>
          <w:lang w:val="en-US"/>
        </w:rPr>
        <w:t>import { useState, useEffect } from 'react';</w:t>
      </w:r>
    </w:p>
    <w:p w:rsidR="001F705F" w:rsidRPr="00684C53" w:rsidRDefault="001F705F" w:rsidP="001F705F">
      <w:pPr>
        <w:rPr>
          <w:lang w:val="en-US"/>
        </w:rPr>
      </w:pPr>
      <w:r w:rsidRPr="00684C53">
        <w:rPr>
          <w:lang w:val="en-US"/>
        </w:rPr>
        <w:t>import styles from './SignInFormStyle.module.css';</w:t>
      </w:r>
    </w:p>
    <w:p w:rsidR="001F705F" w:rsidRPr="00684C53" w:rsidRDefault="001F705F" w:rsidP="001F705F">
      <w:pPr>
        <w:rPr>
          <w:lang w:val="en-US"/>
        </w:rPr>
      </w:pPr>
      <w:r w:rsidRPr="00684C53">
        <w:rPr>
          <w:lang w:val="en-US"/>
        </w:rPr>
        <w:t>import { useNavigate } from 'react-router-dom';</w:t>
      </w:r>
    </w:p>
    <w:p w:rsidR="001F705F" w:rsidRPr="00684C53" w:rsidRDefault="001F705F" w:rsidP="001F705F">
      <w:pPr>
        <w:rPr>
          <w:lang w:val="en-US"/>
        </w:rPr>
      </w:pPr>
      <w:r w:rsidRPr="00684C53">
        <w:rPr>
          <w:lang w:val="en-US"/>
        </w:rPr>
        <w:t>import { useAuth } from '../../../../shared/context/authContext.js';</w:t>
      </w:r>
    </w:p>
    <w:p w:rsidR="001F705F" w:rsidRPr="00684C53" w:rsidRDefault="001F705F" w:rsidP="001F705F">
      <w:pPr>
        <w:rPr>
          <w:lang w:val="en-US"/>
        </w:rPr>
      </w:pPr>
      <w:r w:rsidRPr="00684C53">
        <w:rPr>
          <w:lang w:val="en-US"/>
        </w:rPr>
        <w:t>import { TextInput } from '../../../../shared/components/TextInput.jsx';</w:t>
      </w:r>
    </w:p>
    <w:p w:rsidR="001F705F" w:rsidRPr="00684C53" w:rsidRDefault="001F705F" w:rsidP="001F705F">
      <w:pPr>
        <w:rPr>
          <w:lang w:val="en-US"/>
        </w:rPr>
      </w:pPr>
      <w:r w:rsidRPr="00684C53">
        <w:rPr>
          <w:lang w:val="en-US"/>
        </w:rPr>
        <w:t>import { AuthCheckBox } from '../../../../shared/components/auth/AuthCheckBox';</w:t>
      </w:r>
    </w:p>
    <w:p w:rsidR="001F705F" w:rsidRPr="00684C53" w:rsidRDefault="001F705F" w:rsidP="001F705F">
      <w:pPr>
        <w:rPr>
          <w:lang w:val="en-US"/>
        </w:rPr>
      </w:pPr>
      <w:r w:rsidRPr="00684C53">
        <w:rPr>
          <w:lang w:val="en-US"/>
        </w:rPr>
        <w:t>import { login as apiLogin } from '../../../../api/auth';</w:t>
      </w:r>
    </w:p>
    <w:p w:rsidR="001F705F" w:rsidRPr="00684C53" w:rsidRDefault="001F705F" w:rsidP="001F705F">
      <w:pPr>
        <w:rPr>
          <w:lang w:val="en-US"/>
        </w:rPr>
      </w:pPr>
      <w:r w:rsidRPr="00684C53">
        <w:rPr>
          <w:lang w:val="en-US"/>
        </w:rPr>
        <w:t>import { Link } from 'react-router-dom';</w:t>
      </w:r>
    </w:p>
    <w:p w:rsidR="001F705F" w:rsidRPr="00684C53" w:rsidRDefault="001F705F" w:rsidP="001F705F">
      <w:pPr>
        <w:rPr>
          <w:lang w:val="en-US"/>
        </w:rPr>
      </w:pPr>
    </w:p>
    <w:p w:rsidR="001F705F" w:rsidRPr="00684C53" w:rsidRDefault="001F705F" w:rsidP="001F705F">
      <w:pPr>
        <w:rPr>
          <w:lang w:val="en-US"/>
        </w:rPr>
      </w:pPr>
      <w:r w:rsidRPr="00684C53">
        <w:rPr>
          <w:lang w:val="en-US"/>
        </w:rPr>
        <w:t>const signInSchema = yup.object().shape({</w:t>
      </w:r>
    </w:p>
    <w:p w:rsidR="001F705F" w:rsidRPr="00684C53" w:rsidRDefault="001F705F" w:rsidP="001F705F">
      <w:pPr>
        <w:rPr>
          <w:lang w:val="en-US"/>
        </w:rPr>
      </w:pPr>
      <w:r w:rsidRPr="00684C53">
        <w:rPr>
          <w:lang w:val="en-US"/>
        </w:rPr>
        <w:t xml:space="preserve">  email: yup</w:t>
      </w:r>
    </w:p>
    <w:p w:rsidR="001F705F" w:rsidRPr="00684C53" w:rsidRDefault="001F705F" w:rsidP="001F705F">
      <w:pPr>
        <w:rPr>
          <w:lang w:val="en-US"/>
        </w:rPr>
      </w:pPr>
      <w:r w:rsidRPr="00684C53">
        <w:rPr>
          <w:lang w:val="en-US"/>
        </w:rPr>
        <w:t xml:space="preserve">    .string()</w:t>
      </w:r>
    </w:p>
    <w:p w:rsidR="001F705F" w:rsidRPr="00684C53" w:rsidRDefault="001F705F" w:rsidP="001F705F">
      <w:pPr>
        <w:rPr>
          <w:lang w:val="en-US"/>
        </w:rPr>
      </w:pPr>
      <w:r w:rsidRPr="00684C53">
        <w:rPr>
          <w:lang w:val="en-US"/>
        </w:rPr>
        <w:lastRenderedPageBreak/>
        <w:t xml:space="preserve">    .required('Email </w:t>
      </w:r>
      <w:r>
        <w:t>обязателен</w:t>
      </w:r>
      <w:r w:rsidRPr="00684C53">
        <w:rPr>
          <w:lang w:val="en-US"/>
        </w:rPr>
        <w:t xml:space="preserve"> </w:t>
      </w:r>
      <w:r>
        <w:t>для</w:t>
      </w:r>
      <w:r w:rsidRPr="00684C53">
        <w:rPr>
          <w:lang w:val="en-US"/>
        </w:rPr>
        <w:t xml:space="preserve"> </w:t>
      </w:r>
      <w:r>
        <w:t>заполнения</w:t>
      </w:r>
      <w:r w:rsidRPr="00684C53">
        <w:rPr>
          <w:lang w:val="en-US"/>
        </w:rPr>
        <w:t>')</w:t>
      </w:r>
    </w:p>
    <w:p w:rsidR="001F705F" w:rsidRDefault="001F705F" w:rsidP="001F705F">
      <w:r w:rsidRPr="00684C53">
        <w:rPr>
          <w:lang w:val="en-US"/>
        </w:rPr>
        <w:t xml:space="preserve">    </w:t>
      </w:r>
      <w:r>
        <w:t>.email('Введите корректный email адрес'),</w:t>
      </w:r>
    </w:p>
    <w:p w:rsidR="001F705F" w:rsidRDefault="001F705F" w:rsidP="001F705F">
      <w:r>
        <w:t xml:space="preserve">  password: yup</w:t>
      </w:r>
    </w:p>
    <w:p w:rsidR="001F705F" w:rsidRDefault="001F705F" w:rsidP="001F705F">
      <w:r>
        <w:t xml:space="preserve">    .string()</w:t>
      </w:r>
    </w:p>
    <w:p w:rsidR="001F705F" w:rsidRDefault="001F705F" w:rsidP="001F705F">
      <w:r>
        <w:t xml:space="preserve">    .required('Пароль обязателен для заполнения')</w:t>
      </w:r>
    </w:p>
    <w:p w:rsidR="001F705F" w:rsidRDefault="001F705F" w:rsidP="001F705F">
      <w:r>
        <w:t xml:space="preserve">    .min(8, 'Пароль должен содержать минимум 8 символов'),</w:t>
      </w:r>
    </w:p>
    <w:p w:rsidR="001F705F" w:rsidRPr="00684C53" w:rsidRDefault="001F705F" w:rsidP="001F705F">
      <w:pPr>
        <w:rPr>
          <w:lang w:val="en-US"/>
        </w:rPr>
      </w:pPr>
      <w:r>
        <w:t xml:space="preserve">  </w:t>
      </w:r>
      <w:r w:rsidRPr="00684C53">
        <w:rPr>
          <w:lang w:val="en-US"/>
        </w:rPr>
        <w:t>rememberMe: yup.boolean().default(false)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SignInForm = () =&gt; {</w:t>
      </w:r>
    </w:p>
    <w:p w:rsidR="001F705F" w:rsidRPr="00684C53" w:rsidRDefault="001F705F" w:rsidP="001F705F">
      <w:pPr>
        <w:rPr>
          <w:lang w:val="en-US"/>
        </w:rPr>
      </w:pPr>
      <w:r w:rsidRPr="00684C53">
        <w:rPr>
          <w:lang w:val="en-US"/>
        </w:rPr>
        <w:t xml:space="preserve">    const navigate = useNavigate();</w:t>
      </w:r>
    </w:p>
    <w:p w:rsidR="001F705F" w:rsidRPr="00684C53" w:rsidRDefault="001F705F" w:rsidP="001F705F">
      <w:pPr>
        <w:rPr>
          <w:lang w:val="en-US"/>
        </w:rPr>
      </w:pPr>
      <w:r w:rsidRPr="00684C53">
        <w:rPr>
          <w:lang w:val="en-US"/>
        </w:rPr>
        <w:t xml:space="preserve">    const { login } = useAuth();</w:t>
      </w:r>
    </w:p>
    <w:p w:rsidR="001F705F" w:rsidRPr="00684C53" w:rsidRDefault="001F705F" w:rsidP="001F705F">
      <w:pPr>
        <w:rPr>
          <w:lang w:val="en-US"/>
        </w:rPr>
      </w:pPr>
      <w:r w:rsidRPr="00684C53">
        <w:rPr>
          <w:lang w:val="en-US"/>
        </w:rPr>
        <w:t xml:space="preserve">    const [error, setError] = useState('');</w:t>
      </w:r>
    </w:p>
    <w:p w:rsidR="001F705F" w:rsidRPr="00684C53" w:rsidRDefault="001F705F" w:rsidP="001F705F">
      <w:pPr>
        <w:rPr>
          <w:lang w:val="en-US"/>
        </w:rPr>
      </w:pPr>
      <w:r w:rsidRPr="00684C53">
        <w:rPr>
          <w:lang w:val="en-US"/>
        </w:rPr>
        <w:t xml:space="preserve">    const [loading, setLoading] = useState(false);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 register, handleSubmit, formState: { errors }, setValue } = useForm({</w:t>
      </w:r>
    </w:p>
    <w:p w:rsidR="001F705F" w:rsidRPr="00684C53" w:rsidRDefault="001F705F" w:rsidP="001F705F">
      <w:pPr>
        <w:rPr>
          <w:lang w:val="en-US"/>
        </w:rPr>
      </w:pPr>
      <w:r w:rsidRPr="00684C53">
        <w:rPr>
          <w:lang w:val="en-US"/>
        </w:rPr>
        <w:t xml:space="preserve">        resolver: yupResolver(signInSchema),</w:t>
      </w:r>
    </w:p>
    <w:p w:rsidR="001F705F" w:rsidRPr="00684C53" w:rsidRDefault="001F705F" w:rsidP="001F705F">
      <w:pPr>
        <w:rPr>
          <w:lang w:val="en-US"/>
        </w:rPr>
      </w:pPr>
      <w:r w:rsidRPr="00684C53">
        <w:rPr>
          <w:lang w:val="en-US"/>
        </w:rPr>
        <w:t xml:space="preserve">        mode: 'onChange'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useEffect(() =&gt; {</w:t>
      </w:r>
    </w:p>
    <w:p w:rsidR="001F705F" w:rsidRPr="00684C53" w:rsidRDefault="001F705F" w:rsidP="001F705F">
      <w:pPr>
        <w:rPr>
          <w:lang w:val="en-US"/>
        </w:rPr>
      </w:pPr>
      <w:r w:rsidRPr="00684C53">
        <w:rPr>
          <w:lang w:val="en-US"/>
        </w:rPr>
        <w:t xml:space="preserve">        const savedEmail = localStorage.getItem('savedEmail');</w:t>
      </w:r>
    </w:p>
    <w:p w:rsidR="001F705F" w:rsidRPr="00684C53" w:rsidRDefault="001F705F" w:rsidP="001F705F">
      <w:pPr>
        <w:rPr>
          <w:lang w:val="en-US"/>
        </w:rPr>
      </w:pPr>
      <w:r w:rsidRPr="00684C53">
        <w:rPr>
          <w:lang w:val="en-US"/>
        </w:rPr>
        <w:t xml:space="preserve">        const savedPassword = localStorage.getItem('savedPassword');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(savedEmail &amp;&amp; savedPassword) {</w:t>
      </w:r>
    </w:p>
    <w:p w:rsidR="001F705F" w:rsidRPr="00684C53" w:rsidRDefault="001F705F" w:rsidP="001F705F">
      <w:pPr>
        <w:rPr>
          <w:lang w:val="en-US"/>
        </w:rPr>
      </w:pPr>
      <w:r w:rsidRPr="00684C53">
        <w:rPr>
          <w:lang w:val="en-US"/>
        </w:rPr>
        <w:t xml:space="preserve">            setValue('email', savedEmail);</w:t>
      </w:r>
    </w:p>
    <w:p w:rsidR="001F705F" w:rsidRPr="00684C53" w:rsidRDefault="001F705F" w:rsidP="001F705F">
      <w:pPr>
        <w:rPr>
          <w:lang w:val="en-US"/>
        </w:rPr>
      </w:pPr>
      <w:r w:rsidRPr="00684C53">
        <w:rPr>
          <w:lang w:val="en-US"/>
        </w:rPr>
        <w:t xml:space="preserve">            setValue('password', savedPassword);</w:t>
      </w:r>
    </w:p>
    <w:p w:rsidR="001F705F" w:rsidRPr="00684C53" w:rsidRDefault="001F705F" w:rsidP="001F705F">
      <w:pPr>
        <w:rPr>
          <w:lang w:val="en-US"/>
        </w:rPr>
      </w:pPr>
      <w:r w:rsidRPr="00684C53">
        <w:rPr>
          <w:lang w:val="en-US"/>
        </w:rPr>
        <w:t xml:space="preserve">            setValue('rememberMe', true);</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 [setValue]);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onSubmit = async (data) =&gt; {</w:t>
      </w:r>
    </w:p>
    <w:p w:rsidR="001F705F" w:rsidRPr="00684C53" w:rsidRDefault="001F705F" w:rsidP="001F705F">
      <w:pPr>
        <w:rPr>
          <w:lang w:val="en-US"/>
        </w:rPr>
      </w:pPr>
      <w:r w:rsidRPr="00684C53">
        <w:rPr>
          <w:lang w:val="en-US"/>
        </w:rPr>
        <w:t xml:space="preserve">        setLoading(true);</w:t>
      </w:r>
    </w:p>
    <w:p w:rsidR="001F705F" w:rsidRPr="00684C53" w:rsidRDefault="001F705F" w:rsidP="001F705F">
      <w:pPr>
        <w:rPr>
          <w:lang w:val="en-US"/>
        </w:rPr>
      </w:pPr>
      <w:r w:rsidRPr="00684C53">
        <w:rPr>
          <w:lang w:val="en-US"/>
        </w:rPr>
        <w:t xml:space="preserve">        setError('');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const response = await apiLogin(data.email, data.password);</w:t>
      </w:r>
    </w:p>
    <w:p w:rsidR="001F705F" w:rsidRPr="00684C53" w:rsidRDefault="001F705F" w:rsidP="001F705F">
      <w:pPr>
        <w:rPr>
          <w:lang w:val="en-US"/>
        </w:rPr>
      </w:pPr>
      <w:r w:rsidRPr="00684C53">
        <w:rPr>
          <w:lang w:val="en-US"/>
        </w:rPr>
        <w:t xml:space="preserve">            const { token, user } = response.data;</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(data.rememberMe) {</w:t>
      </w:r>
    </w:p>
    <w:p w:rsidR="001F705F" w:rsidRPr="00684C53" w:rsidRDefault="001F705F" w:rsidP="001F705F">
      <w:pPr>
        <w:rPr>
          <w:lang w:val="en-US"/>
        </w:rPr>
      </w:pPr>
      <w:r w:rsidRPr="00684C53">
        <w:rPr>
          <w:lang w:val="en-US"/>
        </w:rPr>
        <w:t xml:space="preserve">                localStorage.setItem('savedEmail', data.email);</w:t>
      </w:r>
    </w:p>
    <w:p w:rsidR="001F705F" w:rsidRPr="00684C53" w:rsidRDefault="001F705F" w:rsidP="001F705F">
      <w:pPr>
        <w:rPr>
          <w:lang w:val="en-US"/>
        </w:rPr>
      </w:pPr>
      <w:r w:rsidRPr="00684C53">
        <w:rPr>
          <w:lang w:val="en-US"/>
        </w:rPr>
        <w:t xml:space="preserve">                localStorage.setItem('savedPassword', data.password);</w:t>
      </w:r>
    </w:p>
    <w:p w:rsidR="001F705F" w:rsidRPr="00684C53" w:rsidRDefault="001F705F" w:rsidP="001F705F">
      <w:pPr>
        <w:rPr>
          <w:lang w:val="en-US"/>
        </w:rPr>
      </w:pPr>
      <w:r w:rsidRPr="00684C53">
        <w:rPr>
          <w:lang w:val="en-US"/>
        </w:rPr>
        <w:t xml:space="preserve">            } else {</w:t>
      </w:r>
    </w:p>
    <w:p w:rsidR="001F705F" w:rsidRPr="00684C53" w:rsidRDefault="001F705F" w:rsidP="001F705F">
      <w:pPr>
        <w:rPr>
          <w:lang w:val="en-US"/>
        </w:rPr>
      </w:pPr>
      <w:r w:rsidRPr="00684C53">
        <w:rPr>
          <w:lang w:val="en-US"/>
        </w:rPr>
        <w:t xml:space="preserve">                localStorage.removeItem('savedEmail');</w:t>
      </w:r>
    </w:p>
    <w:p w:rsidR="001F705F" w:rsidRPr="00684C53" w:rsidRDefault="001F705F" w:rsidP="001F705F">
      <w:pPr>
        <w:rPr>
          <w:lang w:val="en-US"/>
        </w:rPr>
      </w:pPr>
      <w:r w:rsidRPr="00684C53">
        <w:rPr>
          <w:lang w:val="en-US"/>
        </w:rPr>
        <w:t xml:space="preserve">                localStorage.removeItem('savedPassword');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login(user, 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catch (error) {</w:t>
      </w:r>
    </w:p>
    <w:p w:rsidR="001F705F" w:rsidRPr="00684C53" w:rsidRDefault="001F705F" w:rsidP="001F705F">
      <w:pPr>
        <w:rPr>
          <w:lang w:val="en-US"/>
        </w:rPr>
      </w:pPr>
      <w:r w:rsidRPr="00684C53">
        <w:rPr>
          <w:lang w:val="en-US"/>
        </w:rPr>
        <w:t xml:space="preserve">            const message = error.response?.data?.message || '</w:t>
      </w:r>
      <w:r>
        <w:t>Неверный</w:t>
      </w:r>
      <w:r w:rsidRPr="00684C53">
        <w:rPr>
          <w:lang w:val="en-US"/>
        </w:rPr>
        <w:t xml:space="preserve"> email </w:t>
      </w:r>
      <w:r>
        <w:t>или</w:t>
      </w:r>
      <w:r w:rsidRPr="00684C53">
        <w:rPr>
          <w:lang w:val="en-US"/>
        </w:rPr>
        <w:t xml:space="preserve"> </w:t>
      </w:r>
      <w:r>
        <w:t>пароль</w:t>
      </w:r>
      <w:r w:rsidRPr="00684C53">
        <w:rPr>
          <w:lang w:val="en-US"/>
        </w:rPr>
        <w:t>';</w:t>
      </w:r>
    </w:p>
    <w:p w:rsidR="001F705F" w:rsidRPr="00684C53" w:rsidRDefault="001F705F" w:rsidP="001F705F">
      <w:pPr>
        <w:rPr>
          <w:lang w:val="en-US"/>
        </w:rPr>
      </w:pPr>
      <w:r w:rsidRPr="00684C53">
        <w:rPr>
          <w:lang w:val="en-US"/>
        </w:rPr>
        <w:t xml:space="preserve">            setError(message);</w:t>
      </w:r>
    </w:p>
    <w:p w:rsidR="001F705F" w:rsidRPr="00684C53" w:rsidRDefault="001F705F" w:rsidP="001F705F">
      <w:pPr>
        <w:rPr>
          <w:lang w:val="en-US"/>
        </w:rPr>
      </w:pPr>
      <w:r w:rsidRPr="00684C53">
        <w:rPr>
          <w:lang w:val="en-US"/>
        </w:rPr>
        <w:t xml:space="preserve">        } finally {</w:t>
      </w:r>
    </w:p>
    <w:p w:rsidR="001F705F" w:rsidRPr="00684C53" w:rsidRDefault="001F705F" w:rsidP="001F705F">
      <w:pPr>
        <w:rPr>
          <w:lang w:val="en-US"/>
        </w:rPr>
      </w:pPr>
      <w:r w:rsidRPr="00684C53">
        <w:rPr>
          <w:lang w:val="en-US"/>
        </w:rPr>
        <w:t xml:space="preserve">            setLoading(false);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TextInputProps =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id: 0, </w:t>
      </w:r>
    </w:p>
    <w:p w:rsidR="001F705F" w:rsidRPr="00684C53" w:rsidRDefault="001F705F" w:rsidP="001F705F">
      <w:pPr>
        <w:rPr>
          <w:lang w:val="en-US"/>
        </w:rPr>
      </w:pPr>
      <w:r w:rsidRPr="00684C53">
        <w:rPr>
          <w:lang w:val="en-US"/>
        </w:rPr>
        <w:t xml:space="preserve">            className: styles.SignInFormFormInput, </w:t>
      </w:r>
    </w:p>
    <w:p w:rsidR="001F705F" w:rsidRPr="00684C53" w:rsidRDefault="001F705F" w:rsidP="001F705F">
      <w:pPr>
        <w:rPr>
          <w:lang w:val="en-US"/>
        </w:rPr>
      </w:pPr>
      <w:r w:rsidRPr="00684C53">
        <w:rPr>
          <w:lang w:val="en-US"/>
        </w:rPr>
        <w:t xml:space="preserve">            placeholder: "Email", </w:t>
      </w:r>
    </w:p>
    <w:p w:rsidR="001F705F" w:rsidRPr="00684C53" w:rsidRDefault="001F705F" w:rsidP="001F705F">
      <w:pPr>
        <w:rPr>
          <w:lang w:val="en-US"/>
        </w:rPr>
      </w:pPr>
      <w:r w:rsidRPr="00684C53">
        <w:rPr>
          <w:lang w:val="en-US"/>
        </w:rPr>
        <w:t xml:space="preserve">            type: "email", </w:t>
      </w:r>
    </w:p>
    <w:p w:rsidR="001F705F" w:rsidRPr="00684C53" w:rsidRDefault="001F705F" w:rsidP="001F705F">
      <w:pPr>
        <w:rPr>
          <w:lang w:val="en-US"/>
        </w:rPr>
      </w:pPr>
      <w:r w:rsidRPr="00684C53">
        <w:rPr>
          <w:lang w:val="en-US"/>
        </w:rPr>
        <w:t xml:space="preserve">            register: register('email'), </w:t>
      </w:r>
    </w:p>
    <w:p w:rsidR="001F705F" w:rsidRPr="00684C53" w:rsidRDefault="001F705F" w:rsidP="001F705F">
      <w:pPr>
        <w:rPr>
          <w:lang w:val="en-US"/>
        </w:rPr>
      </w:pPr>
      <w:r w:rsidRPr="00684C53">
        <w:rPr>
          <w:lang w:val="en-US"/>
        </w:rPr>
        <w:t xml:space="preserve">            error: errors.email, </w:t>
      </w:r>
    </w:p>
    <w:p w:rsidR="001F705F" w:rsidRPr="00684C53" w:rsidRDefault="001F705F" w:rsidP="001F705F">
      <w:pPr>
        <w:rPr>
          <w:lang w:val="en-US"/>
        </w:rPr>
      </w:pPr>
      <w:r w:rsidRPr="00684C53">
        <w:rPr>
          <w:lang w:val="en-US"/>
        </w:rPr>
        <w:t xml:space="preserve">            errorClassName: styles.errorMessage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id: 1, </w:t>
      </w:r>
    </w:p>
    <w:p w:rsidR="001F705F" w:rsidRPr="00684C53" w:rsidRDefault="001F705F" w:rsidP="001F705F">
      <w:pPr>
        <w:rPr>
          <w:lang w:val="en-US"/>
        </w:rPr>
      </w:pPr>
      <w:r w:rsidRPr="00684C53">
        <w:rPr>
          <w:lang w:val="en-US"/>
        </w:rPr>
        <w:t xml:space="preserve">            className: styles.SignInFormFormInput, </w:t>
      </w:r>
    </w:p>
    <w:p w:rsidR="001F705F" w:rsidRPr="00684C53" w:rsidRDefault="001F705F" w:rsidP="001F705F">
      <w:pPr>
        <w:rPr>
          <w:lang w:val="en-US"/>
        </w:rPr>
      </w:pPr>
      <w:r w:rsidRPr="00684C53">
        <w:rPr>
          <w:lang w:val="en-US"/>
        </w:rPr>
        <w:t xml:space="preserve">            placeholder: "</w:t>
      </w:r>
      <w:r>
        <w:t>Пароль</w:t>
      </w:r>
      <w:r w:rsidRPr="00684C53">
        <w:rPr>
          <w:lang w:val="en-US"/>
        </w:rPr>
        <w:t xml:space="preserve">", </w:t>
      </w:r>
    </w:p>
    <w:p w:rsidR="001F705F" w:rsidRPr="00684C53" w:rsidRDefault="001F705F" w:rsidP="001F705F">
      <w:pPr>
        <w:rPr>
          <w:lang w:val="en-US"/>
        </w:rPr>
      </w:pPr>
      <w:r w:rsidRPr="00684C53">
        <w:rPr>
          <w:lang w:val="en-US"/>
        </w:rPr>
        <w:t xml:space="preserve">            type: "password", </w:t>
      </w:r>
    </w:p>
    <w:p w:rsidR="001F705F" w:rsidRPr="00684C53" w:rsidRDefault="001F705F" w:rsidP="001F705F">
      <w:pPr>
        <w:rPr>
          <w:lang w:val="en-US"/>
        </w:rPr>
      </w:pPr>
      <w:r w:rsidRPr="00684C53">
        <w:rPr>
          <w:lang w:val="en-US"/>
        </w:rPr>
        <w:t xml:space="preserve">            register: register('password'), </w:t>
      </w:r>
    </w:p>
    <w:p w:rsidR="001F705F" w:rsidRPr="00684C53" w:rsidRDefault="001F705F" w:rsidP="001F705F">
      <w:pPr>
        <w:rPr>
          <w:lang w:val="en-US"/>
        </w:rPr>
      </w:pPr>
      <w:r w:rsidRPr="00684C53">
        <w:rPr>
          <w:lang w:val="en-US"/>
        </w:rPr>
        <w:t xml:space="preserve">            error: errors.password, </w:t>
      </w:r>
    </w:p>
    <w:p w:rsidR="001F705F" w:rsidRPr="00684C53" w:rsidRDefault="001F705F" w:rsidP="001F705F">
      <w:pPr>
        <w:rPr>
          <w:lang w:val="en-US"/>
        </w:rPr>
      </w:pPr>
      <w:r w:rsidRPr="00684C53">
        <w:rPr>
          <w:lang w:val="en-US"/>
        </w:rPr>
        <w:t xml:space="preserve">            errorClassName: styles.errorMessage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className={styles.SignInForm}&gt;</w:t>
      </w:r>
    </w:p>
    <w:p w:rsidR="001F705F" w:rsidRPr="00684C53" w:rsidRDefault="001F705F" w:rsidP="001F705F">
      <w:pPr>
        <w:rPr>
          <w:lang w:val="en-US"/>
        </w:rPr>
      </w:pPr>
      <w:r w:rsidRPr="00684C53">
        <w:rPr>
          <w:lang w:val="en-US"/>
        </w:rPr>
        <w:t xml:space="preserve">          &lt;form </w:t>
      </w:r>
    </w:p>
    <w:p w:rsidR="001F705F" w:rsidRPr="00684C53" w:rsidRDefault="001F705F" w:rsidP="001F705F">
      <w:pPr>
        <w:rPr>
          <w:lang w:val="en-US"/>
        </w:rPr>
      </w:pPr>
      <w:r w:rsidRPr="00684C53">
        <w:rPr>
          <w:lang w:val="en-US"/>
        </w:rPr>
        <w:t xml:space="preserve">              className={styles.SignInFormForm} </w:t>
      </w:r>
    </w:p>
    <w:p w:rsidR="001F705F" w:rsidRPr="00684C53" w:rsidRDefault="001F705F" w:rsidP="001F705F">
      <w:pPr>
        <w:rPr>
          <w:lang w:val="en-US"/>
        </w:rPr>
      </w:pPr>
      <w:r w:rsidRPr="00684C53">
        <w:rPr>
          <w:lang w:val="en-US"/>
        </w:rPr>
        <w:t xml:space="preserve">              onSubmit={handleSubmit(onSubmit)}</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lastRenderedPageBreak/>
        <w:t xml:space="preserve">              &lt;h1 className={styles.SignInFormH1}&gt;</w:t>
      </w:r>
      <w:r>
        <w:t>Вход</w:t>
      </w:r>
      <w:r w:rsidRPr="00684C53">
        <w:rPr>
          <w:lang w:val="en-US"/>
        </w:rPr>
        <w:t xml:space="preserve"> </w:t>
      </w:r>
      <w:r>
        <w:t>в</w:t>
      </w:r>
      <w:r w:rsidRPr="00684C53">
        <w:rPr>
          <w:lang w:val="en-US"/>
        </w:rPr>
        <w:t xml:space="preserve"> </w:t>
      </w:r>
      <w:r>
        <w:t>аккаунт</w:t>
      </w:r>
      <w:r w:rsidRPr="00684C53">
        <w:rPr>
          <w:lang w:val="en-US"/>
        </w:rPr>
        <w:t>&lt;/h1&gt;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{error &amp;&amp; &lt;div className={styles.errorMessage}&gt;{error}&lt;/div&gt;}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{TextInputProps.map((TextInputInfo, key) =&gt; (</w:t>
      </w:r>
    </w:p>
    <w:p w:rsidR="001F705F" w:rsidRPr="00684C53" w:rsidRDefault="001F705F" w:rsidP="001F705F">
      <w:pPr>
        <w:rPr>
          <w:lang w:val="en-US"/>
        </w:rPr>
      </w:pPr>
      <w:r w:rsidRPr="00684C53">
        <w:rPr>
          <w:lang w:val="en-US"/>
        </w:rPr>
        <w:t xml:space="preserve">                  &lt;TextInput </w:t>
      </w:r>
    </w:p>
    <w:p w:rsidR="001F705F" w:rsidRPr="00684C53" w:rsidRDefault="001F705F" w:rsidP="001F705F">
      <w:pPr>
        <w:rPr>
          <w:lang w:val="en-US"/>
        </w:rPr>
      </w:pPr>
      <w:r w:rsidRPr="00684C53">
        <w:rPr>
          <w:lang w:val="en-US"/>
        </w:rPr>
        <w:t xml:space="preserve">                      key={key}</w:t>
      </w:r>
    </w:p>
    <w:p w:rsidR="001F705F" w:rsidRPr="00684C53" w:rsidRDefault="001F705F" w:rsidP="001F705F">
      <w:pPr>
        <w:rPr>
          <w:lang w:val="en-US"/>
        </w:rPr>
      </w:pPr>
      <w:r w:rsidRPr="00684C53">
        <w:rPr>
          <w:lang w:val="en-US"/>
        </w:rPr>
        <w:t xml:space="preserve">                      className={TextInputInfo.className} </w:t>
      </w:r>
    </w:p>
    <w:p w:rsidR="001F705F" w:rsidRPr="00684C53" w:rsidRDefault="001F705F" w:rsidP="001F705F">
      <w:pPr>
        <w:rPr>
          <w:lang w:val="en-US"/>
        </w:rPr>
      </w:pPr>
      <w:r w:rsidRPr="00684C53">
        <w:rPr>
          <w:lang w:val="en-US"/>
        </w:rPr>
        <w:t xml:space="preserve">                      placeholder={TextInputInfo.placeholder} </w:t>
      </w:r>
    </w:p>
    <w:p w:rsidR="001F705F" w:rsidRPr="00684C53" w:rsidRDefault="001F705F" w:rsidP="001F705F">
      <w:pPr>
        <w:rPr>
          <w:lang w:val="en-US"/>
        </w:rPr>
      </w:pPr>
      <w:r w:rsidRPr="00684C53">
        <w:rPr>
          <w:lang w:val="en-US"/>
        </w:rPr>
        <w:t xml:space="preserve">                      type={TextInputInfo.type}</w:t>
      </w:r>
    </w:p>
    <w:p w:rsidR="001F705F" w:rsidRPr="00684C53" w:rsidRDefault="001F705F" w:rsidP="001F705F">
      <w:pPr>
        <w:rPr>
          <w:lang w:val="en-US"/>
        </w:rPr>
      </w:pPr>
      <w:r w:rsidRPr="00684C53">
        <w:rPr>
          <w:lang w:val="en-US"/>
        </w:rPr>
        <w:t xml:space="preserve">                      register={TextInputInfo.register}</w:t>
      </w:r>
    </w:p>
    <w:p w:rsidR="001F705F" w:rsidRPr="00684C53" w:rsidRDefault="001F705F" w:rsidP="001F705F">
      <w:pPr>
        <w:rPr>
          <w:lang w:val="en-US"/>
        </w:rPr>
      </w:pPr>
      <w:r w:rsidRPr="00684C53">
        <w:rPr>
          <w:lang w:val="en-US"/>
        </w:rPr>
        <w:t xml:space="preserve">                      error={TextInputInfo.error}</w:t>
      </w:r>
    </w:p>
    <w:p w:rsidR="001F705F" w:rsidRPr="00684C53" w:rsidRDefault="001F705F" w:rsidP="001F705F">
      <w:pPr>
        <w:rPr>
          <w:lang w:val="en-US"/>
        </w:rPr>
      </w:pPr>
      <w:r w:rsidRPr="00684C53">
        <w:rPr>
          <w:lang w:val="en-US"/>
        </w:rPr>
        <w:t xml:space="preserve">                      errorClassName={TextInputInfo.errorClassName}</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 className={styles.SignInFormFormContainer}&gt;</w:t>
      </w:r>
    </w:p>
    <w:p w:rsidR="001F705F" w:rsidRPr="00684C53" w:rsidRDefault="001F705F" w:rsidP="001F705F">
      <w:pPr>
        <w:rPr>
          <w:lang w:val="en-US"/>
        </w:rPr>
      </w:pPr>
      <w:r w:rsidRPr="00684C53">
        <w:rPr>
          <w:lang w:val="en-US"/>
        </w:rPr>
        <w:t xml:space="preserve">                  &lt;AuthCheckBox </w:t>
      </w:r>
    </w:p>
    <w:p w:rsidR="001F705F" w:rsidRPr="00684C53" w:rsidRDefault="001F705F" w:rsidP="001F705F">
      <w:pPr>
        <w:rPr>
          <w:lang w:val="en-US"/>
        </w:rPr>
      </w:pPr>
      <w:r w:rsidRPr="00684C53">
        <w:rPr>
          <w:lang w:val="en-US"/>
        </w:rPr>
        <w:t xml:space="preserve">                      id="RememberMeCheckBox" </w:t>
      </w:r>
    </w:p>
    <w:p w:rsidR="001F705F" w:rsidRPr="00684C53" w:rsidRDefault="001F705F" w:rsidP="001F705F">
      <w:pPr>
        <w:rPr>
          <w:lang w:val="en-US"/>
        </w:rPr>
      </w:pPr>
      <w:r w:rsidRPr="00684C53">
        <w:rPr>
          <w:lang w:val="en-US"/>
        </w:rPr>
        <w:t xml:space="preserve">                      register={register('rememberMe')} </w:t>
      </w:r>
    </w:p>
    <w:p w:rsidR="001F705F" w:rsidRPr="00684C53" w:rsidRDefault="001F705F" w:rsidP="001F705F">
      <w:pPr>
        <w:rPr>
          <w:lang w:val="en-US"/>
        </w:rPr>
      </w:pPr>
      <w:r w:rsidRPr="00684C53">
        <w:rPr>
          <w:lang w:val="en-US"/>
        </w:rPr>
        <w:t xml:space="preserve">                      labelText='</w:t>
      </w:r>
      <w:r>
        <w:t>Запомнить</w:t>
      </w:r>
      <w:r w:rsidRPr="00684C53">
        <w:rPr>
          <w:lang w:val="en-US"/>
        </w:rPr>
        <w:t xml:space="preserve"> </w:t>
      </w:r>
      <w:r>
        <w:t>меня</w:t>
      </w:r>
      <w:r w:rsidRPr="00684C53">
        <w:rPr>
          <w:lang w:val="en-US"/>
        </w:rPr>
        <w:t>'</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&lt;button className={styles.SignInFormFormForgotPasswordButton}&gt;</w:t>
      </w:r>
    </w:p>
    <w:p w:rsidR="001F705F" w:rsidRPr="00684C53" w:rsidRDefault="001F705F" w:rsidP="001F705F">
      <w:pPr>
        <w:rPr>
          <w:lang w:val="en-US"/>
        </w:rPr>
      </w:pPr>
      <w:r w:rsidRPr="00684C53">
        <w:rPr>
          <w:lang w:val="en-US"/>
        </w:rPr>
        <w:t xml:space="preserve">                    &lt;Link to="/ForgotPassword" className={styles.SignInFormFormForgotPasswordLink}&gt;</w:t>
      </w:r>
      <w:r>
        <w:t>Забыли</w:t>
      </w:r>
      <w:r w:rsidRPr="00684C53">
        <w:rPr>
          <w:lang w:val="en-US"/>
        </w:rPr>
        <w:t xml:space="preserve"> </w:t>
      </w:r>
      <w:r>
        <w:t>пароль</w:t>
      </w:r>
      <w:r w:rsidRPr="00684C53">
        <w:rPr>
          <w:lang w:val="en-US"/>
        </w:rPr>
        <w:t>?&lt;/Link&gt;</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&lt;button </w:t>
      </w:r>
    </w:p>
    <w:p w:rsidR="001F705F" w:rsidRPr="00684C53" w:rsidRDefault="001F705F" w:rsidP="001F705F">
      <w:pPr>
        <w:rPr>
          <w:lang w:val="en-US"/>
        </w:rPr>
      </w:pPr>
      <w:r w:rsidRPr="00684C53">
        <w:rPr>
          <w:lang w:val="en-US"/>
        </w:rPr>
        <w:t xml:space="preserve">                  type="submit" </w:t>
      </w:r>
    </w:p>
    <w:p w:rsidR="001F705F" w:rsidRPr="00684C53" w:rsidRDefault="001F705F" w:rsidP="001F705F">
      <w:pPr>
        <w:rPr>
          <w:lang w:val="en-US"/>
        </w:rPr>
      </w:pPr>
      <w:r w:rsidRPr="00684C53">
        <w:rPr>
          <w:lang w:val="en-US"/>
        </w:rPr>
        <w:t xml:space="preserve">                  className={styles.SignInFormFormButton}</w:t>
      </w:r>
    </w:p>
    <w:p w:rsidR="001F705F" w:rsidRPr="00684C53" w:rsidRDefault="001F705F" w:rsidP="001F705F">
      <w:pPr>
        <w:rPr>
          <w:lang w:val="en-US"/>
        </w:rPr>
      </w:pPr>
      <w:r w:rsidRPr="00684C53">
        <w:rPr>
          <w:lang w:val="en-US"/>
        </w:rPr>
        <w:t xml:space="preserve">                  disabled={loading}</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{loading ? '</w:t>
      </w:r>
      <w:r>
        <w:t>Вход</w:t>
      </w:r>
      <w:r w:rsidRPr="00684C53">
        <w:rPr>
          <w:lang w:val="en-US"/>
        </w:rPr>
        <w:t>...' : '</w:t>
      </w:r>
      <w:r>
        <w:t>Войти</w:t>
      </w:r>
      <w:r w:rsidRPr="00684C53">
        <w:rPr>
          <w:lang w:val="en-US"/>
        </w:rPr>
        <w:t>'}</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&lt;/form&gt;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SignUpForm.jsx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React from 'react';</w:t>
      </w:r>
    </w:p>
    <w:p w:rsidR="001F705F" w:rsidRPr="00684C53" w:rsidRDefault="001F705F" w:rsidP="001F705F">
      <w:pPr>
        <w:rPr>
          <w:lang w:val="en-US"/>
        </w:rPr>
      </w:pPr>
      <w:r w:rsidRPr="00684C53">
        <w:rPr>
          <w:lang w:val="en-US"/>
        </w:rPr>
        <w:t>import styles from './SignUpFormStyle.module.css';</w:t>
      </w:r>
    </w:p>
    <w:p w:rsidR="001F705F" w:rsidRPr="00684C53" w:rsidRDefault="001F705F" w:rsidP="001F705F">
      <w:pPr>
        <w:rPr>
          <w:lang w:val="en-US"/>
        </w:rPr>
      </w:pPr>
      <w:r w:rsidRPr="00684C53">
        <w:rPr>
          <w:lang w:val="en-US"/>
        </w:rPr>
        <w:t>import { TextInput } from '../../../../shared/components/TextInput.jsx';</w:t>
      </w:r>
    </w:p>
    <w:p w:rsidR="001F705F" w:rsidRPr="00684C53" w:rsidRDefault="001F705F" w:rsidP="001F705F">
      <w:pPr>
        <w:rPr>
          <w:lang w:val="en-US"/>
        </w:rPr>
      </w:pPr>
      <w:r w:rsidRPr="00684C53">
        <w:rPr>
          <w:lang w:val="en-US"/>
        </w:rPr>
        <w:t xml:space="preserve">import { </w:t>
      </w:r>
    </w:p>
    <w:p w:rsidR="001F705F" w:rsidRPr="00684C53" w:rsidRDefault="001F705F" w:rsidP="001F705F">
      <w:pPr>
        <w:rPr>
          <w:lang w:val="en-US"/>
        </w:rPr>
      </w:pPr>
      <w:r w:rsidRPr="00684C53">
        <w:rPr>
          <w:lang w:val="en-US"/>
        </w:rPr>
        <w:t xml:space="preserve">    SIGNUP_STEP1_FIELDS, </w:t>
      </w:r>
    </w:p>
    <w:p w:rsidR="001F705F" w:rsidRPr="00684C53" w:rsidRDefault="001F705F" w:rsidP="001F705F">
      <w:pPr>
        <w:rPr>
          <w:lang w:val="en-US"/>
        </w:rPr>
      </w:pPr>
      <w:r w:rsidRPr="00684C53">
        <w:rPr>
          <w:lang w:val="en-US"/>
        </w:rPr>
        <w:t xml:space="preserve">    SIGNUP_STEP2_FIELDS, </w:t>
      </w:r>
    </w:p>
    <w:p w:rsidR="001F705F" w:rsidRPr="00684C53" w:rsidRDefault="001F705F" w:rsidP="001F705F">
      <w:pPr>
        <w:rPr>
          <w:lang w:val="en-US"/>
        </w:rPr>
      </w:pPr>
      <w:r w:rsidRPr="00684C53">
        <w:rPr>
          <w:lang w:val="en-US"/>
        </w:rPr>
        <w:t xml:space="preserve">    SIGNUP_STEP3_FIELDS,</w:t>
      </w:r>
    </w:p>
    <w:p w:rsidR="001F705F" w:rsidRPr="00684C53" w:rsidRDefault="001F705F" w:rsidP="001F705F">
      <w:pPr>
        <w:rPr>
          <w:lang w:val="en-US"/>
        </w:rPr>
      </w:pPr>
      <w:r w:rsidRPr="00684C53">
        <w:rPr>
          <w:lang w:val="en-US"/>
        </w:rPr>
        <w:t xml:space="preserve">    SIGNUP_STEP_TITLES </w:t>
      </w:r>
    </w:p>
    <w:p w:rsidR="001F705F" w:rsidRPr="00684C53" w:rsidRDefault="001F705F" w:rsidP="001F705F">
      <w:pPr>
        <w:rPr>
          <w:lang w:val="en-US"/>
        </w:rPr>
      </w:pPr>
      <w:r w:rsidRPr="00684C53">
        <w:rPr>
          <w:lang w:val="en-US"/>
        </w:rPr>
        <w:t>} from '../../../../shared/config/fields';</w:t>
      </w:r>
    </w:p>
    <w:p w:rsidR="001F705F" w:rsidRPr="00684C53" w:rsidRDefault="001F705F" w:rsidP="001F705F">
      <w:pPr>
        <w:rPr>
          <w:lang w:val="en-US"/>
        </w:rPr>
      </w:pPr>
      <w:r w:rsidRPr="00684C53">
        <w:rPr>
          <w:lang w:val="en-US"/>
        </w:rPr>
        <w:t>import { useSignUpForm } from '../../../../shared/hooks/auth/useSignUpForm.js';</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SignUpForm = () =&gt; {</w:t>
      </w:r>
    </w:p>
    <w:p w:rsidR="001F705F" w:rsidRPr="00684C53" w:rsidRDefault="001F705F" w:rsidP="001F705F">
      <w:pPr>
        <w:rPr>
          <w:lang w:val="en-US"/>
        </w:rPr>
      </w:pPr>
      <w:r w:rsidRPr="00684C53">
        <w:rPr>
          <w:lang w:val="en-US"/>
        </w:rPr>
        <w:lastRenderedPageBreak/>
        <w:t xml:space="preserve">    const {</w:t>
      </w:r>
    </w:p>
    <w:p w:rsidR="001F705F" w:rsidRPr="00684C53" w:rsidRDefault="001F705F" w:rsidP="001F705F">
      <w:pPr>
        <w:rPr>
          <w:lang w:val="en-US"/>
        </w:rPr>
      </w:pPr>
      <w:r w:rsidRPr="00684C53">
        <w:rPr>
          <w:lang w:val="en-US"/>
        </w:rPr>
        <w:t xml:space="preserve">        step,</w:t>
      </w:r>
    </w:p>
    <w:p w:rsidR="001F705F" w:rsidRPr="00684C53" w:rsidRDefault="001F705F" w:rsidP="001F705F">
      <w:pPr>
        <w:rPr>
          <w:lang w:val="en-US"/>
        </w:rPr>
      </w:pPr>
      <w:r w:rsidRPr="00684C53">
        <w:rPr>
          <w:lang w:val="en-US"/>
        </w:rPr>
        <w:t xml:space="preserve">        register,</w:t>
      </w:r>
    </w:p>
    <w:p w:rsidR="001F705F" w:rsidRPr="00684C53" w:rsidRDefault="001F705F" w:rsidP="001F705F">
      <w:pPr>
        <w:rPr>
          <w:lang w:val="en-US"/>
        </w:rPr>
      </w:pPr>
      <w:r w:rsidRPr="00684C53">
        <w:rPr>
          <w:lang w:val="en-US"/>
        </w:rPr>
        <w:t xml:space="preserve">        handleSubmit,</w:t>
      </w:r>
    </w:p>
    <w:p w:rsidR="001F705F" w:rsidRPr="00684C53" w:rsidRDefault="001F705F" w:rsidP="001F705F">
      <w:pPr>
        <w:rPr>
          <w:lang w:val="en-US"/>
        </w:rPr>
      </w:pPr>
      <w:r w:rsidRPr="00684C53">
        <w:rPr>
          <w:lang w:val="en-US"/>
        </w:rPr>
        <w:t xml:space="preserve">        errors,</w:t>
      </w:r>
    </w:p>
    <w:p w:rsidR="001F705F" w:rsidRPr="00684C53" w:rsidRDefault="001F705F" w:rsidP="001F705F">
      <w:pPr>
        <w:rPr>
          <w:lang w:val="en-US"/>
        </w:rPr>
      </w:pPr>
      <w:r w:rsidRPr="00684C53">
        <w:rPr>
          <w:lang w:val="en-US"/>
        </w:rPr>
        <w:t xml:space="preserve">        formErrors,</w:t>
      </w:r>
    </w:p>
    <w:p w:rsidR="001F705F" w:rsidRPr="00684C53" w:rsidRDefault="001F705F" w:rsidP="001F705F">
      <w:pPr>
        <w:rPr>
          <w:lang w:val="en-US"/>
        </w:rPr>
      </w:pPr>
      <w:r w:rsidRPr="00684C53">
        <w:rPr>
          <w:lang w:val="en-US"/>
        </w:rPr>
        <w:t xml:space="preserve">        nextStep,</w:t>
      </w:r>
    </w:p>
    <w:p w:rsidR="001F705F" w:rsidRPr="00684C53" w:rsidRDefault="001F705F" w:rsidP="001F705F">
      <w:pPr>
        <w:rPr>
          <w:lang w:val="en-US"/>
        </w:rPr>
      </w:pPr>
      <w:r w:rsidRPr="00684C53">
        <w:rPr>
          <w:lang w:val="en-US"/>
        </w:rPr>
        <w:t xml:space="preserve">        prevStep,</w:t>
      </w:r>
    </w:p>
    <w:p w:rsidR="001F705F" w:rsidRPr="00684C53" w:rsidRDefault="001F705F" w:rsidP="001F705F">
      <w:pPr>
        <w:rPr>
          <w:lang w:val="en-US"/>
        </w:rPr>
      </w:pPr>
      <w:r w:rsidRPr="00684C53">
        <w:rPr>
          <w:lang w:val="en-US"/>
        </w:rPr>
        <w:t xml:space="preserve">        onSubmit</w:t>
      </w:r>
    </w:p>
    <w:p w:rsidR="001F705F" w:rsidRPr="00684C53" w:rsidRDefault="001F705F" w:rsidP="001F705F">
      <w:pPr>
        <w:rPr>
          <w:lang w:val="en-US"/>
        </w:rPr>
      </w:pPr>
      <w:r w:rsidRPr="00684C53">
        <w:rPr>
          <w:lang w:val="en-US"/>
        </w:rPr>
        <w:t xml:space="preserve">    } = useSignUpForm();</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getCurrentFields = () =&gt; {</w:t>
      </w:r>
    </w:p>
    <w:p w:rsidR="001F705F" w:rsidRPr="00684C53" w:rsidRDefault="001F705F" w:rsidP="001F705F">
      <w:pPr>
        <w:rPr>
          <w:lang w:val="en-US"/>
        </w:rPr>
      </w:pPr>
      <w:r w:rsidRPr="00684C53">
        <w:rPr>
          <w:lang w:val="en-US"/>
        </w:rPr>
        <w:t xml:space="preserve">        if (step === 1) return SIGNUP_STEP1_FIELDS;</w:t>
      </w:r>
    </w:p>
    <w:p w:rsidR="001F705F" w:rsidRPr="00684C53" w:rsidRDefault="001F705F" w:rsidP="001F705F">
      <w:pPr>
        <w:rPr>
          <w:lang w:val="en-US"/>
        </w:rPr>
      </w:pPr>
      <w:r w:rsidRPr="00684C53">
        <w:rPr>
          <w:lang w:val="en-US"/>
        </w:rPr>
        <w:t xml:space="preserve">        if (step === 2) return SIGNUP_STEP2_FIELDS;</w:t>
      </w:r>
    </w:p>
    <w:p w:rsidR="001F705F" w:rsidRPr="00684C53" w:rsidRDefault="001F705F" w:rsidP="001F705F">
      <w:pPr>
        <w:rPr>
          <w:lang w:val="en-US"/>
        </w:rPr>
      </w:pPr>
      <w:r w:rsidRPr="00684C53">
        <w:rPr>
          <w:lang w:val="en-US"/>
        </w:rPr>
        <w:t xml:space="preserve">        return SIGNUP_STEP3_FIELDS;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getFieldError = (fieldName) =&gt; {</w:t>
      </w:r>
    </w:p>
    <w:p w:rsidR="001F705F" w:rsidRPr="00684C53" w:rsidRDefault="001F705F" w:rsidP="001F705F">
      <w:pPr>
        <w:rPr>
          <w:lang w:val="en-US"/>
        </w:rPr>
      </w:pPr>
      <w:r w:rsidRPr="00684C53">
        <w:rPr>
          <w:lang w:val="en-US"/>
        </w:rPr>
        <w:t xml:space="preserve">        if (step === 3) {</w:t>
      </w:r>
    </w:p>
    <w:p w:rsidR="001F705F" w:rsidRPr="00684C53" w:rsidRDefault="001F705F" w:rsidP="001F705F">
      <w:pPr>
        <w:rPr>
          <w:lang w:val="en-US"/>
        </w:rPr>
      </w:pPr>
      <w:r w:rsidRPr="00684C53">
        <w:rPr>
          <w:lang w:val="en-US"/>
        </w:rPr>
        <w:t xml:space="preserve">            if (fieldName === 'email' &amp;&amp; formErrors.email) {</w:t>
      </w:r>
    </w:p>
    <w:p w:rsidR="001F705F" w:rsidRPr="00684C53" w:rsidRDefault="001F705F" w:rsidP="001F705F">
      <w:pPr>
        <w:rPr>
          <w:lang w:val="en-US"/>
        </w:rPr>
      </w:pPr>
      <w:r w:rsidRPr="00684C53">
        <w:rPr>
          <w:lang w:val="en-US"/>
        </w:rPr>
        <w:t xml:space="preserve">                return formErrors.email;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(fieldName === 'phone' &amp;&amp; formErrors.phone) {</w:t>
      </w:r>
    </w:p>
    <w:p w:rsidR="001F705F" w:rsidRPr="00684C53" w:rsidRDefault="001F705F" w:rsidP="001F705F">
      <w:pPr>
        <w:rPr>
          <w:lang w:val="en-US"/>
        </w:rPr>
      </w:pPr>
      <w:r w:rsidRPr="00684C53">
        <w:rPr>
          <w:lang w:val="en-US"/>
        </w:rPr>
        <w:t xml:space="preserve">                return formErrors.phone;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null;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className={styles.SignUpForm}&gt;</w:t>
      </w:r>
    </w:p>
    <w:p w:rsidR="001F705F" w:rsidRPr="00684C53" w:rsidRDefault="001F705F" w:rsidP="001F705F">
      <w:pPr>
        <w:rPr>
          <w:lang w:val="en-US"/>
        </w:rPr>
      </w:pPr>
      <w:r w:rsidRPr="00684C53">
        <w:rPr>
          <w:lang w:val="en-US"/>
        </w:rPr>
        <w:t xml:space="preserve">            &lt;div className={styles.stepIndicator}&gt;</w:t>
      </w:r>
    </w:p>
    <w:p w:rsidR="001F705F" w:rsidRPr="00684C53" w:rsidRDefault="001F705F" w:rsidP="001F705F">
      <w:pPr>
        <w:rPr>
          <w:lang w:val="en-US"/>
        </w:rPr>
      </w:pPr>
      <w:r w:rsidRPr="00684C53">
        <w:rPr>
          <w:lang w:val="en-US"/>
        </w:rPr>
        <w:t xml:space="preserve">                </w:t>
      </w:r>
      <w:r>
        <w:t>Шаг</w:t>
      </w:r>
      <w:r w:rsidRPr="00684C53">
        <w:rPr>
          <w:lang w:val="en-US"/>
        </w:rPr>
        <w:t xml:space="preserve"> {step} </w:t>
      </w:r>
      <w:r>
        <w:t>из</w:t>
      </w:r>
      <w:r w:rsidRPr="00684C53">
        <w:rPr>
          <w:lang w:val="en-US"/>
        </w:rPr>
        <w:t xml:space="preserve"> 3</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&lt;form className={styles.SignUpFormForm} onSubmit={handleSubmit(onSubmit)}&gt;</w:t>
      </w:r>
    </w:p>
    <w:p w:rsidR="001F705F" w:rsidRPr="00684C53" w:rsidRDefault="001F705F" w:rsidP="001F705F">
      <w:pPr>
        <w:rPr>
          <w:lang w:val="en-US"/>
        </w:rPr>
      </w:pPr>
      <w:r w:rsidRPr="00684C53">
        <w:rPr>
          <w:lang w:val="en-US"/>
        </w:rPr>
        <w:t xml:space="preserve">                &lt;h1 className={styles.SignInFormH1}&gt;</w:t>
      </w:r>
    </w:p>
    <w:p w:rsidR="001F705F" w:rsidRPr="00684C53" w:rsidRDefault="001F705F" w:rsidP="001F705F">
      <w:pPr>
        <w:rPr>
          <w:lang w:val="en-US"/>
        </w:rPr>
      </w:pPr>
      <w:r w:rsidRPr="00684C53">
        <w:rPr>
          <w:lang w:val="en-US"/>
        </w:rPr>
        <w:t xml:space="preserve">                    {SIGNUP_STEP_TITLES[step]}</w:t>
      </w:r>
    </w:p>
    <w:p w:rsidR="001F705F" w:rsidRPr="00684C53" w:rsidRDefault="001F705F" w:rsidP="001F705F">
      <w:pPr>
        <w:rPr>
          <w:lang w:val="en-US"/>
        </w:rPr>
      </w:pPr>
      <w:r w:rsidRPr="00684C53">
        <w:rPr>
          <w:lang w:val="en-US"/>
        </w:rPr>
        <w:t xml:space="preserve">                &lt;/h1&gt;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{formErrors.form &amp;&amp; (</w:t>
      </w:r>
    </w:p>
    <w:p w:rsidR="001F705F" w:rsidRPr="00684C53" w:rsidRDefault="001F705F" w:rsidP="001F705F">
      <w:pPr>
        <w:rPr>
          <w:lang w:val="en-US"/>
        </w:rPr>
      </w:pPr>
      <w:r w:rsidRPr="00684C53">
        <w:rPr>
          <w:lang w:val="en-US"/>
        </w:rPr>
        <w:t xml:space="preserve">                    &lt;div className={styles.formError}&gt;</w:t>
      </w:r>
    </w:p>
    <w:p w:rsidR="001F705F" w:rsidRPr="00684C53" w:rsidRDefault="001F705F" w:rsidP="001F705F">
      <w:pPr>
        <w:rPr>
          <w:lang w:val="en-US"/>
        </w:rPr>
      </w:pPr>
      <w:r w:rsidRPr="00684C53">
        <w:rPr>
          <w:lang w:val="en-US"/>
        </w:rPr>
        <w:t xml:space="preserve">                        {formErrors.form}</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{step === 3 &amp;&amp; (</w:t>
      </w:r>
    </w:p>
    <w:p w:rsidR="001F705F" w:rsidRPr="00684C53" w:rsidRDefault="001F705F" w:rsidP="001F705F">
      <w:pPr>
        <w:rPr>
          <w:lang w:val="en-US"/>
        </w:rPr>
      </w:pPr>
      <w:r w:rsidRPr="00684C53">
        <w:rPr>
          <w:lang w:val="en-US"/>
        </w:rPr>
        <w:t xml:space="preserve">                    &lt;div className={styles.apiErrors}&gt;</w:t>
      </w:r>
    </w:p>
    <w:p w:rsidR="001F705F" w:rsidRPr="00684C53" w:rsidRDefault="001F705F" w:rsidP="001F705F">
      <w:pPr>
        <w:rPr>
          <w:lang w:val="en-US"/>
        </w:rPr>
      </w:pPr>
      <w:r w:rsidRPr="00684C53">
        <w:rPr>
          <w:lang w:val="en-US"/>
        </w:rPr>
        <w:t xml:space="preserve">                        {formErrors.email &amp;&amp; (</w:t>
      </w:r>
    </w:p>
    <w:p w:rsidR="001F705F" w:rsidRPr="00684C53" w:rsidRDefault="001F705F" w:rsidP="001F705F">
      <w:pPr>
        <w:rPr>
          <w:lang w:val="en-US"/>
        </w:rPr>
      </w:pPr>
      <w:r w:rsidRPr="00684C53">
        <w:rPr>
          <w:lang w:val="en-US"/>
        </w:rPr>
        <w:t xml:space="preserve">                            &lt;div className={styles.fieldError}&gt;</w:t>
      </w:r>
    </w:p>
    <w:p w:rsidR="001F705F" w:rsidRPr="00684C53" w:rsidRDefault="001F705F" w:rsidP="001F705F">
      <w:pPr>
        <w:rPr>
          <w:lang w:val="en-US"/>
        </w:rPr>
      </w:pPr>
      <w:r w:rsidRPr="00684C53">
        <w:rPr>
          <w:lang w:val="en-US"/>
        </w:rPr>
        <w:t xml:space="preserve">                                {formErrors.email}</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{formErrors.phone &amp;&amp; (</w:t>
      </w:r>
    </w:p>
    <w:p w:rsidR="001F705F" w:rsidRPr="00684C53" w:rsidRDefault="001F705F" w:rsidP="001F705F">
      <w:pPr>
        <w:rPr>
          <w:lang w:val="en-US"/>
        </w:rPr>
      </w:pPr>
      <w:r w:rsidRPr="00684C53">
        <w:rPr>
          <w:lang w:val="en-US"/>
        </w:rPr>
        <w:t xml:space="preserve">                            &lt;div className={styles.fieldError}&gt;</w:t>
      </w:r>
    </w:p>
    <w:p w:rsidR="001F705F" w:rsidRPr="00684C53" w:rsidRDefault="001F705F" w:rsidP="001F705F">
      <w:pPr>
        <w:rPr>
          <w:lang w:val="en-US"/>
        </w:rPr>
      </w:pPr>
      <w:r w:rsidRPr="00684C53">
        <w:rPr>
          <w:lang w:val="en-US"/>
        </w:rPr>
        <w:t xml:space="preserve">                                {formErrors.phone}</w:t>
      </w:r>
    </w:p>
    <w:p w:rsidR="001F705F" w:rsidRPr="00684C53" w:rsidRDefault="001F705F" w:rsidP="001F705F">
      <w:pPr>
        <w:rPr>
          <w:lang w:val="en-US"/>
        </w:rPr>
      </w:pPr>
      <w:r w:rsidRPr="00684C53">
        <w:rPr>
          <w:lang w:val="en-US"/>
        </w:rPr>
        <w:lastRenderedPageBreak/>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{getCurrentFields().map((field) =&gt; {</w:t>
      </w:r>
    </w:p>
    <w:p w:rsidR="001F705F" w:rsidRPr="00684C53" w:rsidRDefault="001F705F" w:rsidP="001F705F">
      <w:pPr>
        <w:rPr>
          <w:lang w:val="en-US"/>
        </w:rPr>
      </w:pPr>
      <w:r w:rsidRPr="00684C53">
        <w:rPr>
          <w:lang w:val="en-US"/>
        </w:rPr>
        <w:t xml:space="preserve">                    const apiError = getFieldError(field.name);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&lt;TextInput </w:t>
      </w:r>
    </w:p>
    <w:p w:rsidR="001F705F" w:rsidRPr="00684C53" w:rsidRDefault="001F705F" w:rsidP="001F705F">
      <w:pPr>
        <w:rPr>
          <w:lang w:val="en-US"/>
        </w:rPr>
      </w:pPr>
      <w:r w:rsidRPr="00684C53">
        <w:rPr>
          <w:lang w:val="en-US"/>
        </w:rPr>
        <w:t xml:space="preserve">                            key={field.id}</w:t>
      </w:r>
    </w:p>
    <w:p w:rsidR="001F705F" w:rsidRPr="00684C53" w:rsidRDefault="001F705F" w:rsidP="001F705F">
      <w:pPr>
        <w:rPr>
          <w:lang w:val="en-US"/>
        </w:rPr>
      </w:pPr>
      <w:r w:rsidRPr="00684C53">
        <w:rPr>
          <w:lang w:val="en-US"/>
        </w:rPr>
        <w:t xml:space="preserve">                            className={styles.SignUpFormFormInput}</w:t>
      </w:r>
    </w:p>
    <w:p w:rsidR="001F705F" w:rsidRPr="00684C53" w:rsidRDefault="001F705F" w:rsidP="001F705F">
      <w:pPr>
        <w:rPr>
          <w:lang w:val="en-US"/>
        </w:rPr>
      </w:pPr>
      <w:r w:rsidRPr="00684C53">
        <w:rPr>
          <w:lang w:val="en-US"/>
        </w:rPr>
        <w:t xml:space="preserve">                            placeholder={field.placeholder}</w:t>
      </w:r>
    </w:p>
    <w:p w:rsidR="001F705F" w:rsidRPr="00684C53" w:rsidRDefault="001F705F" w:rsidP="001F705F">
      <w:pPr>
        <w:rPr>
          <w:lang w:val="en-US"/>
        </w:rPr>
      </w:pPr>
      <w:r w:rsidRPr="00684C53">
        <w:rPr>
          <w:lang w:val="en-US"/>
        </w:rPr>
        <w:t xml:space="preserve">                            type={field.type}</w:t>
      </w:r>
    </w:p>
    <w:p w:rsidR="001F705F" w:rsidRPr="00684C53" w:rsidRDefault="001F705F" w:rsidP="001F705F">
      <w:pPr>
        <w:rPr>
          <w:lang w:val="en-US"/>
        </w:rPr>
      </w:pPr>
      <w:r w:rsidRPr="00684C53">
        <w:rPr>
          <w:lang w:val="en-US"/>
        </w:rPr>
        <w:t xml:space="preserve">                            register={register(field.name)}</w:t>
      </w:r>
    </w:p>
    <w:p w:rsidR="001F705F" w:rsidRPr="00684C53" w:rsidRDefault="001F705F" w:rsidP="001F705F">
      <w:pPr>
        <w:rPr>
          <w:lang w:val="en-US"/>
        </w:rPr>
      </w:pPr>
      <w:r w:rsidRPr="00684C53">
        <w:rPr>
          <w:lang w:val="en-US"/>
        </w:rPr>
        <w:t xml:space="preserve">                            error={errors[field.name] || apiError}</w:t>
      </w:r>
    </w:p>
    <w:p w:rsidR="001F705F" w:rsidRPr="00684C53" w:rsidRDefault="001F705F" w:rsidP="001F705F">
      <w:pPr>
        <w:rPr>
          <w:lang w:val="en-US"/>
        </w:rPr>
      </w:pPr>
      <w:r w:rsidRPr="00684C53">
        <w:rPr>
          <w:lang w:val="en-US"/>
        </w:rPr>
        <w:t xml:space="preserve">                            errorClassName={styles.errorMessage}</w:t>
      </w:r>
    </w:p>
    <w:p w:rsidR="001F705F" w:rsidRPr="00684C53" w:rsidRDefault="001F705F" w:rsidP="001F705F">
      <w:pPr>
        <w:rPr>
          <w:lang w:val="en-US"/>
        </w:rPr>
      </w:pPr>
      <w:r w:rsidRPr="00684C53">
        <w:rPr>
          <w:lang w:val="en-US"/>
        </w:rPr>
        <w:t xml:space="preserve">                            options={field.options} </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className={styles.buttonContainer}&gt;</w:t>
      </w:r>
    </w:p>
    <w:p w:rsidR="001F705F" w:rsidRPr="00684C53" w:rsidRDefault="001F705F" w:rsidP="001F705F">
      <w:pPr>
        <w:rPr>
          <w:lang w:val="en-US"/>
        </w:rPr>
      </w:pPr>
      <w:r w:rsidRPr="00684C53">
        <w:rPr>
          <w:lang w:val="en-US"/>
        </w:rPr>
        <w:t xml:space="preserve">                    {step &gt; 1 &amp;&amp; (</w:t>
      </w:r>
    </w:p>
    <w:p w:rsidR="001F705F" w:rsidRPr="00684C53" w:rsidRDefault="001F705F" w:rsidP="001F705F">
      <w:pPr>
        <w:rPr>
          <w:lang w:val="en-US"/>
        </w:rPr>
      </w:pPr>
      <w:r w:rsidRPr="00684C53">
        <w:rPr>
          <w:lang w:val="en-US"/>
        </w:rPr>
        <w:t xml:space="preserve">                        &lt;button </w:t>
      </w:r>
    </w:p>
    <w:p w:rsidR="001F705F" w:rsidRPr="00684C53" w:rsidRDefault="001F705F" w:rsidP="001F705F">
      <w:pPr>
        <w:rPr>
          <w:lang w:val="en-US"/>
        </w:rPr>
      </w:pPr>
      <w:r w:rsidRPr="00684C53">
        <w:rPr>
          <w:lang w:val="en-US"/>
        </w:rPr>
        <w:t xml:space="preserve">                            type="button" </w:t>
      </w:r>
    </w:p>
    <w:p w:rsidR="001F705F" w:rsidRPr="00684C53" w:rsidRDefault="001F705F" w:rsidP="001F705F">
      <w:pPr>
        <w:rPr>
          <w:lang w:val="en-US"/>
        </w:rPr>
      </w:pPr>
      <w:r w:rsidRPr="00684C53">
        <w:rPr>
          <w:lang w:val="en-US"/>
        </w:rPr>
        <w:t xml:space="preserve">                            onClick={prevStep}</w:t>
      </w:r>
    </w:p>
    <w:p w:rsidR="001F705F" w:rsidRPr="00684C53" w:rsidRDefault="001F705F" w:rsidP="001F705F">
      <w:pPr>
        <w:rPr>
          <w:lang w:val="en-US"/>
        </w:rPr>
      </w:pPr>
      <w:r w:rsidRPr="00684C53">
        <w:rPr>
          <w:lang w:val="en-US"/>
        </w:rPr>
        <w:t xml:space="preserve">                            className={styles.secondaryButton}</w:t>
      </w:r>
    </w:p>
    <w:p w:rsidR="001F705F" w:rsidRPr="00684C53" w:rsidRDefault="001F705F" w:rsidP="001F705F">
      <w:pPr>
        <w:rPr>
          <w:lang w:val="en-US"/>
        </w:rPr>
      </w:pPr>
      <w:r w:rsidRPr="00684C53">
        <w:rPr>
          <w:lang w:val="en-US"/>
        </w:rPr>
        <w:lastRenderedPageBreak/>
        <w:t xml:space="preserve">                        &gt;</w:t>
      </w:r>
    </w:p>
    <w:p w:rsidR="001F705F" w:rsidRPr="00684C53" w:rsidRDefault="001F705F" w:rsidP="001F705F">
      <w:pPr>
        <w:rPr>
          <w:lang w:val="en-US"/>
        </w:rPr>
      </w:pPr>
      <w:r w:rsidRPr="00684C53">
        <w:rPr>
          <w:lang w:val="en-US"/>
        </w:rPr>
        <w:t xml:space="preserve">                            </w:t>
      </w:r>
      <w:r>
        <w:t>Назад</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{step &lt; 3 ? (</w:t>
      </w:r>
    </w:p>
    <w:p w:rsidR="001F705F" w:rsidRPr="00684C53" w:rsidRDefault="001F705F" w:rsidP="001F705F">
      <w:pPr>
        <w:rPr>
          <w:lang w:val="en-US"/>
        </w:rPr>
      </w:pPr>
      <w:r w:rsidRPr="00684C53">
        <w:rPr>
          <w:lang w:val="en-US"/>
        </w:rPr>
        <w:t xml:space="preserve">                        &lt;button </w:t>
      </w:r>
    </w:p>
    <w:p w:rsidR="001F705F" w:rsidRPr="00684C53" w:rsidRDefault="001F705F" w:rsidP="001F705F">
      <w:pPr>
        <w:rPr>
          <w:lang w:val="en-US"/>
        </w:rPr>
      </w:pPr>
      <w:r w:rsidRPr="00684C53">
        <w:rPr>
          <w:lang w:val="en-US"/>
        </w:rPr>
        <w:t xml:space="preserve">                            type="button" </w:t>
      </w:r>
    </w:p>
    <w:p w:rsidR="001F705F" w:rsidRPr="00684C53" w:rsidRDefault="001F705F" w:rsidP="001F705F">
      <w:pPr>
        <w:rPr>
          <w:lang w:val="en-US"/>
        </w:rPr>
      </w:pPr>
      <w:r w:rsidRPr="00684C53">
        <w:rPr>
          <w:lang w:val="en-US"/>
        </w:rPr>
        <w:t xml:space="preserve">                            onClick={nextStep}</w:t>
      </w:r>
    </w:p>
    <w:p w:rsidR="001F705F" w:rsidRPr="00684C53" w:rsidRDefault="001F705F" w:rsidP="001F705F">
      <w:pPr>
        <w:rPr>
          <w:lang w:val="en-US"/>
        </w:rPr>
      </w:pPr>
      <w:r w:rsidRPr="00684C53">
        <w:rPr>
          <w:lang w:val="en-US"/>
        </w:rPr>
        <w:t xml:space="preserve">                            className={styles.primaryButton}</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w:t>
      </w:r>
      <w:r>
        <w:t>Следующий</w:t>
      </w:r>
      <w:r w:rsidRPr="00684C53">
        <w:rPr>
          <w:lang w:val="en-US"/>
        </w:rPr>
        <w:t xml:space="preserve"> </w:t>
      </w:r>
      <w:r>
        <w:t>шаг</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r w:rsidRPr="00684C53">
        <w:rPr>
          <w:lang w:val="en-US"/>
        </w:rPr>
        <w:t xml:space="preserve">                    ) : (</w:t>
      </w:r>
    </w:p>
    <w:p w:rsidR="001F705F" w:rsidRPr="00684C53" w:rsidRDefault="001F705F" w:rsidP="001F705F">
      <w:pPr>
        <w:rPr>
          <w:lang w:val="en-US"/>
        </w:rPr>
      </w:pPr>
      <w:r w:rsidRPr="00684C53">
        <w:rPr>
          <w:lang w:val="en-US"/>
        </w:rPr>
        <w:t xml:space="preserve">                        &lt;button </w:t>
      </w:r>
    </w:p>
    <w:p w:rsidR="001F705F" w:rsidRPr="00684C53" w:rsidRDefault="001F705F" w:rsidP="001F705F">
      <w:pPr>
        <w:rPr>
          <w:lang w:val="en-US"/>
        </w:rPr>
      </w:pPr>
      <w:r w:rsidRPr="00684C53">
        <w:rPr>
          <w:lang w:val="en-US"/>
        </w:rPr>
        <w:t xml:space="preserve">                            type="submit" </w:t>
      </w:r>
    </w:p>
    <w:p w:rsidR="001F705F" w:rsidRPr="00684C53" w:rsidRDefault="001F705F" w:rsidP="001F705F">
      <w:pPr>
        <w:rPr>
          <w:lang w:val="en-US"/>
        </w:rPr>
      </w:pPr>
      <w:r w:rsidRPr="00684C53">
        <w:rPr>
          <w:lang w:val="en-US"/>
        </w:rPr>
        <w:t xml:space="preserve">                            className={styles.primaryButton}</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w:t>
      </w:r>
      <w:r>
        <w:t>Зарегистрироваться</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&lt;p className={styles.SignUpFormFormText}&gt;</w:t>
      </w:r>
    </w:p>
    <w:p w:rsidR="001F705F" w:rsidRDefault="001F705F" w:rsidP="001F705F">
      <w:r w:rsidRPr="00684C53">
        <w:rPr>
          <w:lang w:val="en-US"/>
        </w:rPr>
        <w:t xml:space="preserve">                    </w:t>
      </w:r>
      <w:r>
        <w:t>Создавая аккаунт, вы соглашаетесь с нашей Политикой конфиденциальности и Условиями использования</w:t>
      </w:r>
    </w:p>
    <w:p w:rsidR="001F705F" w:rsidRPr="00684C53" w:rsidRDefault="001F705F" w:rsidP="001F705F">
      <w:pPr>
        <w:rPr>
          <w:lang w:val="en-US"/>
        </w:rPr>
      </w:pPr>
      <w:r>
        <w:t xml:space="preserve">                </w:t>
      </w:r>
      <w:r w:rsidRPr="00684C53">
        <w:rPr>
          <w:lang w:val="en-US"/>
        </w:rPr>
        <w:t>&lt;/p&gt;</w:t>
      </w:r>
    </w:p>
    <w:p w:rsidR="001F705F" w:rsidRPr="00684C53" w:rsidRDefault="001F705F" w:rsidP="001F705F">
      <w:pPr>
        <w:rPr>
          <w:lang w:val="en-US"/>
        </w:rPr>
      </w:pPr>
      <w:r w:rsidRPr="00684C53">
        <w:rPr>
          <w:lang w:val="en-US"/>
        </w:rPr>
        <w:t xml:space="preserve">            &lt;/form&gt;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ForgotPasswordPage.jsx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'./forgotPasswordStyle.module.css';</w:t>
      </w:r>
    </w:p>
    <w:p w:rsidR="001F705F" w:rsidRPr="00684C53" w:rsidRDefault="001F705F" w:rsidP="001F705F">
      <w:pPr>
        <w:rPr>
          <w:lang w:val="en-US"/>
        </w:rPr>
      </w:pPr>
      <w:r w:rsidRPr="00684C53">
        <w:rPr>
          <w:lang w:val="en-US"/>
        </w:rPr>
        <w:t>import { ForgotPasswordForm } from '../components/forgotPassword/ForgotPasswordForm';</w:t>
      </w:r>
    </w:p>
    <w:p w:rsidR="001F705F" w:rsidRPr="00684C53" w:rsidRDefault="001F705F" w:rsidP="001F705F">
      <w:pPr>
        <w:rPr>
          <w:lang w:val="en-US"/>
        </w:rPr>
      </w:pPr>
      <w:r w:rsidRPr="00684C53">
        <w:rPr>
          <w:lang w:val="en-US"/>
        </w:rPr>
        <w:t>import { AuthHeader } from '../../../shared/layouts/auth/AuthHeader'</w:t>
      </w:r>
    </w:p>
    <w:p w:rsidR="001F705F" w:rsidRPr="00684C53" w:rsidRDefault="001F705F" w:rsidP="001F705F">
      <w:pPr>
        <w:rPr>
          <w:lang w:val="en-US"/>
        </w:rPr>
      </w:pPr>
      <w:r w:rsidRPr="00684C53">
        <w:rPr>
          <w:lang w:val="en-US"/>
        </w:rPr>
        <w:t>import { SideBackground } from '../../../shared/layouts/SideBackground'</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ForgotPasswordPage = () =&gt; {</w:t>
      </w:r>
    </w:p>
    <w:p w:rsidR="001F705F" w:rsidRPr="00684C53" w:rsidRDefault="001F705F" w:rsidP="001F705F">
      <w:pPr>
        <w:rPr>
          <w:lang w:val="en-US"/>
        </w:rPr>
      </w:pPr>
      <w:r w:rsidRPr="00684C53">
        <w:rPr>
          <w:lang w:val="en-US"/>
        </w:rPr>
        <w:t xml:space="preserve">    return &lt;div className={styles.wrapper}&gt;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className={styles.main}&gt;</w:t>
      </w:r>
    </w:p>
    <w:p w:rsidR="001F705F" w:rsidRPr="00684C53" w:rsidRDefault="001F705F" w:rsidP="001F705F">
      <w:pPr>
        <w:rPr>
          <w:lang w:val="en-US"/>
        </w:rPr>
      </w:pPr>
      <w:r w:rsidRPr="00684C53">
        <w:rPr>
          <w:lang w:val="en-US"/>
        </w:rPr>
        <w:t xml:space="preserve">            &lt;AuthHeader isSignUp={false}/&gt;</w:t>
      </w:r>
    </w:p>
    <w:p w:rsidR="001F705F" w:rsidRPr="00684C53" w:rsidRDefault="001F705F" w:rsidP="001F705F">
      <w:pPr>
        <w:rPr>
          <w:lang w:val="en-US"/>
        </w:rPr>
      </w:pPr>
      <w:r w:rsidRPr="00684C53">
        <w:rPr>
          <w:lang w:val="en-US"/>
        </w:rPr>
        <w:t xml:space="preserve">            &lt;ForgotPasswordForm /&gt;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className={styles.SideBackgroundContainer}&gt;</w:t>
      </w:r>
    </w:p>
    <w:p w:rsidR="001F705F" w:rsidRPr="00684C53" w:rsidRDefault="001F705F" w:rsidP="001F705F">
      <w:pPr>
        <w:rPr>
          <w:lang w:val="en-US"/>
        </w:rPr>
      </w:pPr>
      <w:r w:rsidRPr="00684C53">
        <w:rPr>
          <w:lang w:val="en-US"/>
        </w:rPr>
        <w:t xml:space="preserve">            &lt;SideBackground isDark={true}/&gt;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SignInPage.jsx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'./signInStyle.module.css'</w:t>
      </w:r>
    </w:p>
    <w:p w:rsidR="001F705F" w:rsidRPr="00684C53" w:rsidRDefault="001F705F" w:rsidP="001F705F">
      <w:pPr>
        <w:rPr>
          <w:lang w:val="en-US"/>
        </w:rPr>
      </w:pPr>
      <w:r w:rsidRPr="00684C53">
        <w:rPr>
          <w:lang w:val="en-US"/>
        </w:rPr>
        <w:t>import { AuthHeader } from '../../../shared/layouts/auth/AuthHeader'</w:t>
      </w:r>
    </w:p>
    <w:p w:rsidR="001F705F" w:rsidRPr="00684C53" w:rsidRDefault="001F705F" w:rsidP="001F705F">
      <w:pPr>
        <w:rPr>
          <w:lang w:val="en-US"/>
        </w:rPr>
      </w:pPr>
      <w:r w:rsidRPr="00684C53">
        <w:rPr>
          <w:lang w:val="en-US"/>
        </w:rPr>
        <w:t>import { SignInForm } from '../components/signIn/SignInForm'</w:t>
      </w:r>
    </w:p>
    <w:p w:rsidR="001F705F" w:rsidRPr="00684C53" w:rsidRDefault="001F705F" w:rsidP="001F705F">
      <w:pPr>
        <w:rPr>
          <w:lang w:val="en-US"/>
        </w:rPr>
      </w:pPr>
      <w:r w:rsidRPr="00684C53">
        <w:rPr>
          <w:lang w:val="en-US"/>
        </w:rPr>
        <w:t>import { SideBackground } from '../../../shared/layouts/SideBackground'</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SignInPage = (props)=&gt;{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&lt;div className={styles.wrapper}&gt;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className={styles.main}&gt;</w:t>
      </w:r>
    </w:p>
    <w:p w:rsidR="001F705F" w:rsidRPr="00684C53" w:rsidRDefault="001F705F" w:rsidP="001F705F">
      <w:pPr>
        <w:rPr>
          <w:lang w:val="en-US"/>
        </w:rPr>
      </w:pPr>
      <w:r w:rsidRPr="00684C53">
        <w:rPr>
          <w:lang w:val="en-US"/>
        </w:rPr>
        <w:t xml:space="preserve">            &lt;AuthHeader isSignUp={false}/&gt;</w:t>
      </w:r>
    </w:p>
    <w:p w:rsidR="001F705F" w:rsidRPr="00684C53" w:rsidRDefault="001F705F" w:rsidP="001F705F">
      <w:pPr>
        <w:rPr>
          <w:lang w:val="en-US"/>
        </w:rPr>
      </w:pPr>
      <w:r w:rsidRPr="00684C53">
        <w:rPr>
          <w:lang w:val="en-US"/>
        </w:rPr>
        <w:t xml:space="preserve">            &lt;SignInForm/&gt;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className={styles.SideBackgroundContainer}&gt;</w:t>
      </w:r>
    </w:p>
    <w:p w:rsidR="001F705F" w:rsidRPr="00684C53" w:rsidRDefault="001F705F" w:rsidP="001F705F">
      <w:pPr>
        <w:rPr>
          <w:lang w:val="en-US"/>
        </w:rPr>
      </w:pPr>
      <w:r w:rsidRPr="00684C53">
        <w:rPr>
          <w:lang w:val="en-US"/>
        </w:rPr>
        <w:t xml:space="preserve">            &lt;SideBackground isDark={true}/&gt;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SignUpPage.jsx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'./signUpStyle.module.css'</w:t>
      </w:r>
    </w:p>
    <w:p w:rsidR="001F705F" w:rsidRPr="00684C53" w:rsidRDefault="001F705F" w:rsidP="001F705F">
      <w:pPr>
        <w:rPr>
          <w:lang w:val="en-US"/>
        </w:rPr>
      </w:pPr>
      <w:r w:rsidRPr="00684C53">
        <w:rPr>
          <w:lang w:val="en-US"/>
        </w:rPr>
        <w:t>import { AuthHeader } from '../../../shared/layouts/auth/AuthHeader'</w:t>
      </w:r>
    </w:p>
    <w:p w:rsidR="001F705F" w:rsidRPr="00684C53" w:rsidRDefault="001F705F" w:rsidP="001F705F">
      <w:pPr>
        <w:rPr>
          <w:lang w:val="en-US"/>
        </w:rPr>
      </w:pPr>
      <w:r w:rsidRPr="00684C53">
        <w:rPr>
          <w:lang w:val="en-US"/>
        </w:rPr>
        <w:t>import { SignUpForm } from '../components/signUp/SignUpForm'</w:t>
      </w:r>
    </w:p>
    <w:p w:rsidR="001F705F" w:rsidRPr="00684C53" w:rsidRDefault="001F705F" w:rsidP="001F705F">
      <w:pPr>
        <w:rPr>
          <w:lang w:val="en-US"/>
        </w:rPr>
      </w:pPr>
      <w:r w:rsidRPr="00684C53">
        <w:rPr>
          <w:lang w:val="en-US"/>
        </w:rPr>
        <w:lastRenderedPageBreak/>
        <w:t>import { SideBackground } from '../../../shared/layouts/SideBackground'</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SignUpPage = (props)=&gt;{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&lt;div className={styles.wrapper}&gt;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 className={styles.main}&gt;</w:t>
      </w:r>
    </w:p>
    <w:p w:rsidR="001F705F" w:rsidRPr="00684C53" w:rsidRDefault="001F705F" w:rsidP="001F705F">
      <w:pPr>
        <w:rPr>
          <w:lang w:val="en-US"/>
        </w:rPr>
      </w:pPr>
      <w:r w:rsidRPr="00684C53">
        <w:rPr>
          <w:lang w:val="en-US"/>
        </w:rPr>
        <w:t xml:space="preserve">            &lt;AuthHeader isSignUp={true}/&gt;</w:t>
      </w:r>
    </w:p>
    <w:p w:rsidR="001F705F" w:rsidRPr="00684C53" w:rsidRDefault="001F705F" w:rsidP="001F705F">
      <w:pPr>
        <w:rPr>
          <w:lang w:val="en-US"/>
        </w:rPr>
      </w:pPr>
      <w:r w:rsidRPr="00684C53">
        <w:rPr>
          <w:lang w:val="en-US"/>
        </w:rPr>
        <w:t xml:space="preserve">            &lt;SignUpForm/&gt;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className={styles.SideBackgroundContainer}&gt;</w:t>
      </w:r>
    </w:p>
    <w:p w:rsidR="001F705F" w:rsidRPr="00684C53" w:rsidRDefault="001F705F" w:rsidP="001F705F">
      <w:pPr>
        <w:rPr>
          <w:lang w:val="en-US"/>
        </w:rPr>
      </w:pPr>
      <w:r w:rsidRPr="00684C53">
        <w:rPr>
          <w:lang w:val="en-US"/>
        </w:rPr>
        <w:t xml:space="preserve">            &lt;SideBackground isDark={true}/&gt;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CalculatorBlock.jsx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'./CalculatorBlock.module.css';</w:t>
      </w:r>
    </w:p>
    <w:p w:rsidR="001F705F" w:rsidRPr="00684C53" w:rsidRDefault="001F705F" w:rsidP="001F705F">
      <w:pPr>
        <w:rPr>
          <w:lang w:val="en-US"/>
        </w:rPr>
      </w:pPr>
      <w:r w:rsidRPr="00684C53">
        <w:rPr>
          <w:lang w:val="en-US"/>
        </w:rPr>
        <w:t>import { useAuth } from '../../../shared/context/authContext';</w:t>
      </w:r>
    </w:p>
    <w:p w:rsidR="001F705F" w:rsidRPr="00684C53" w:rsidRDefault="001F705F" w:rsidP="001F705F">
      <w:pPr>
        <w:rPr>
          <w:lang w:val="en-US"/>
        </w:rPr>
      </w:pPr>
      <w:r w:rsidRPr="00684C53">
        <w:rPr>
          <w:lang w:val="en-US"/>
        </w:rPr>
        <w:t>import { useCalculatorForm } from '../../../shared/hooks/useCalculatorForm';</w:t>
      </w:r>
    </w:p>
    <w:p w:rsidR="001F705F" w:rsidRPr="00684C53" w:rsidRDefault="001F705F" w:rsidP="001F705F">
      <w:pPr>
        <w:rPr>
          <w:lang w:val="en-US"/>
        </w:rPr>
      </w:pPr>
      <w:r w:rsidRPr="00684C53">
        <w:rPr>
          <w:lang w:val="en-US"/>
        </w:rPr>
        <w:t xml:space="preserve">import { </w:t>
      </w:r>
    </w:p>
    <w:p w:rsidR="001F705F" w:rsidRPr="00684C53" w:rsidRDefault="001F705F" w:rsidP="001F705F">
      <w:pPr>
        <w:rPr>
          <w:lang w:val="en-US"/>
        </w:rPr>
      </w:pPr>
      <w:r w:rsidRPr="00684C53">
        <w:rPr>
          <w:lang w:val="en-US"/>
        </w:rPr>
        <w:t xml:space="preserve">    CALCULATOR_DATE_FIELDS,</w:t>
      </w:r>
    </w:p>
    <w:p w:rsidR="001F705F" w:rsidRPr="00684C53" w:rsidRDefault="001F705F" w:rsidP="001F705F">
      <w:pPr>
        <w:rPr>
          <w:lang w:val="en-US"/>
        </w:rPr>
      </w:pPr>
      <w:r w:rsidRPr="00684C53">
        <w:rPr>
          <w:lang w:val="en-US"/>
        </w:rPr>
        <w:t xml:space="preserve">    NEW_VEHICLE_FIELDS,</w:t>
      </w:r>
    </w:p>
    <w:p w:rsidR="001F705F" w:rsidRPr="00684C53" w:rsidRDefault="001F705F" w:rsidP="001F705F">
      <w:pPr>
        <w:rPr>
          <w:lang w:val="en-US"/>
        </w:rPr>
      </w:pPr>
      <w:r w:rsidRPr="00684C53">
        <w:rPr>
          <w:lang w:val="en-US"/>
        </w:rPr>
        <w:t xml:space="preserve">    VEHICLE_CATEGORIES</w:t>
      </w:r>
    </w:p>
    <w:p w:rsidR="001F705F" w:rsidRPr="00684C53" w:rsidRDefault="001F705F" w:rsidP="001F705F">
      <w:pPr>
        <w:rPr>
          <w:lang w:val="en-US"/>
        </w:rPr>
      </w:pPr>
      <w:r w:rsidRPr="00684C53">
        <w:rPr>
          <w:lang w:val="en-US"/>
        </w:rPr>
        <w:t>} from '../../../shared/config/fields';</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CalculatorBlock = () =&gt; {</w:t>
      </w:r>
    </w:p>
    <w:p w:rsidR="001F705F" w:rsidRPr="00684C53" w:rsidRDefault="001F705F" w:rsidP="001F705F">
      <w:pPr>
        <w:rPr>
          <w:lang w:val="en-US"/>
        </w:rPr>
      </w:pPr>
      <w:r w:rsidRPr="00684C53">
        <w:rPr>
          <w:lang w:val="en-US"/>
        </w:rPr>
        <w:t xml:space="preserve">    const { isAuthenticated, addPolicy, refreshPolicies, profileData } = useAuth();</w:t>
      </w:r>
    </w:p>
    <w:p w:rsidR="001F705F" w:rsidRPr="00684C53" w:rsidRDefault="001F705F" w:rsidP="001F705F">
      <w:pPr>
        <w:rPr>
          <w:lang w:val="en-US"/>
        </w:rPr>
      </w:pPr>
      <w:r w:rsidRPr="00684C53">
        <w:rPr>
          <w:lang w:val="en-US"/>
        </w:rPr>
        <w:t xml:space="preserve">    const form = useCalculatorForm(isAuthenticated, profileData, addPolicy, refreshPolicies);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renderDateField = (field) =&gt; {</w:t>
      </w:r>
    </w:p>
    <w:p w:rsidR="001F705F" w:rsidRPr="00684C53" w:rsidRDefault="001F705F" w:rsidP="001F705F">
      <w:pPr>
        <w:rPr>
          <w:lang w:val="en-US"/>
        </w:rPr>
      </w:pPr>
      <w:r w:rsidRPr="00684C53">
        <w:rPr>
          <w:lang w:val="en-US"/>
        </w:rPr>
        <w:t xml:space="preserve">        const value = form.getCurrentData()[field.name] ||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&lt;input type={field.type} name={field.name} value={value} onChange={form.handleInputChange} className={form.errors[field.name] ? styles.error : ''} /&gt;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className={styles.calculator}&gt;</w:t>
      </w:r>
    </w:p>
    <w:p w:rsidR="001F705F" w:rsidRPr="00684C53" w:rsidRDefault="001F705F" w:rsidP="001F705F">
      <w:pPr>
        <w:rPr>
          <w:lang w:val="en-US"/>
        </w:rPr>
      </w:pPr>
      <w:r w:rsidRPr="00684C53">
        <w:rPr>
          <w:lang w:val="en-US"/>
        </w:rPr>
        <w:t xml:space="preserve">            &lt;div className={styles.header}&gt;</w:t>
      </w:r>
    </w:p>
    <w:p w:rsidR="001F705F" w:rsidRPr="00684C53" w:rsidRDefault="001F705F" w:rsidP="001F705F">
      <w:pPr>
        <w:rPr>
          <w:lang w:val="en-US"/>
        </w:rPr>
      </w:pPr>
      <w:r w:rsidRPr="00684C53">
        <w:rPr>
          <w:lang w:val="en-US"/>
        </w:rPr>
        <w:t xml:space="preserve">                &lt;h1&gt;</w:t>
      </w:r>
      <w:r>
        <w:t>Калькулятор</w:t>
      </w:r>
      <w:r w:rsidRPr="00684C53">
        <w:rPr>
          <w:lang w:val="en-US"/>
        </w:rPr>
        <w:t xml:space="preserve"> </w:t>
      </w:r>
      <w:r>
        <w:t>страховки</w:t>
      </w:r>
      <w:r w:rsidRPr="00684C53">
        <w:rPr>
          <w:lang w:val="en-US"/>
        </w:rPr>
        <w:t>&lt;/h1&gt;</w:t>
      </w:r>
    </w:p>
    <w:p w:rsidR="001F705F" w:rsidRPr="00684C53" w:rsidRDefault="001F705F" w:rsidP="001F705F">
      <w:pPr>
        <w:rPr>
          <w:lang w:val="en-US"/>
        </w:rPr>
      </w:pPr>
      <w:r w:rsidRPr="00684C53">
        <w:rPr>
          <w:lang w:val="en-US"/>
        </w:rPr>
        <w:t xml:space="preserve">                &lt;div className={styles.tabs}&gt;</w:t>
      </w:r>
    </w:p>
    <w:p w:rsidR="001F705F" w:rsidRPr="00684C53" w:rsidRDefault="001F705F" w:rsidP="001F705F">
      <w:pPr>
        <w:rPr>
          <w:lang w:val="en-US"/>
        </w:rPr>
      </w:pPr>
      <w:r w:rsidRPr="00684C53">
        <w:rPr>
          <w:lang w:val="en-US"/>
        </w:rPr>
        <w:t xml:space="preserve">                    &lt;button className={`${styles.tab} ${form.policyType === 'osago' ? styles.active : ''}`} onClick={() =&gt; form.handlePolicyTypeChange('osago')}&gt;</w:t>
      </w:r>
      <w:r>
        <w:t>ОСАГО</w:t>
      </w:r>
      <w:r w:rsidRPr="00684C53">
        <w:rPr>
          <w:lang w:val="en-US"/>
        </w:rPr>
        <w:t>&lt;/button&gt;</w:t>
      </w:r>
    </w:p>
    <w:p w:rsidR="001F705F" w:rsidRPr="00684C53" w:rsidRDefault="001F705F" w:rsidP="001F705F">
      <w:pPr>
        <w:rPr>
          <w:lang w:val="en-US"/>
        </w:rPr>
      </w:pPr>
      <w:r w:rsidRPr="00684C53">
        <w:rPr>
          <w:lang w:val="en-US"/>
        </w:rPr>
        <w:t xml:space="preserve">                    &lt;button className={`${styles.tab} ${form.policyType === 'kasko' ? styles.active : ''}`} onClick={() =&gt; form.handlePolicyTypeChange('kasko')}&gt;</w:t>
      </w:r>
      <w:r>
        <w:t>КАСКО</w:t>
      </w:r>
      <w:r w:rsidRPr="00684C53">
        <w:rPr>
          <w:lang w:val="en-US"/>
        </w:rPr>
        <w:t>&lt;/button&gt;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{form.error &amp;&amp; &lt;div className={styles.errorMessage}&gt;{form.error}&lt;/div&gt;}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className={styles.progress}&gt;</w:t>
      </w:r>
    </w:p>
    <w:p w:rsidR="001F705F" w:rsidRPr="00684C53" w:rsidRDefault="001F705F" w:rsidP="001F705F">
      <w:pPr>
        <w:rPr>
          <w:lang w:val="en-US"/>
        </w:rPr>
      </w:pPr>
      <w:r w:rsidRPr="00684C53">
        <w:rPr>
          <w:lang w:val="en-US"/>
        </w:rPr>
        <w:t xml:space="preserve">                &lt;div className={`${styles.step} ${form.step &gt;= 1 ? styles.active : ''}`} onClick={() =&gt; form.goToStep(1)}&gt;1. </w:t>
      </w:r>
      <w:r>
        <w:t>Автомобиль</w:t>
      </w:r>
      <w:r w:rsidRPr="00684C53">
        <w:rPr>
          <w:lang w:val="en-US"/>
        </w:rPr>
        <w:t>&lt;/div&gt;</w:t>
      </w:r>
    </w:p>
    <w:p w:rsidR="001F705F" w:rsidRPr="00684C53" w:rsidRDefault="001F705F" w:rsidP="001F705F">
      <w:pPr>
        <w:rPr>
          <w:lang w:val="en-US"/>
        </w:rPr>
      </w:pPr>
      <w:r w:rsidRPr="00684C53">
        <w:rPr>
          <w:lang w:val="en-US"/>
        </w:rPr>
        <w:lastRenderedPageBreak/>
        <w:t xml:space="preserve">                &lt;div className={`${styles.step} ${form.step &gt;= 2 ? styles.active : ''}`} onClick={() =&gt; form.goToStep(2)}&gt;2. </w:t>
      </w:r>
      <w:r>
        <w:t>Срок</w:t>
      </w:r>
      <w:r w:rsidRPr="00684C53">
        <w:rPr>
          <w:lang w:val="en-US"/>
        </w:rPr>
        <w:t>&lt;/div&gt;</w:t>
      </w:r>
    </w:p>
    <w:p w:rsidR="001F705F" w:rsidRPr="00684C53" w:rsidRDefault="001F705F" w:rsidP="001F705F">
      <w:pPr>
        <w:rPr>
          <w:lang w:val="en-US"/>
        </w:rPr>
      </w:pPr>
      <w:r w:rsidRPr="00684C53">
        <w:rPr>
          <w:lang w:val="en-US"/>
        </w:rPr>
        <w:t xml:space="preserve">                &lt;div className={`${styles.step} ${form.step &gt;= 3 ? styles.active : ''}`} onClick={() =&gt; form.goToStep(3)}&gt;3. </w:t>
      </w:r>
      <w:r>
        <w:t>Результат</w:t>
      </w:r>
      <w:r w:rsidRPr="00684C53">
        <w:rPr>
          <w:lang w:val="en-US"/>
        </w:rPr>
        <w:t>&lt;/div&gt;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className={styles.content}&gt;</w:t>
      </w:r>
    </w:p>
    <w:p w:rsidR="001F705F" w:rsidRPr="00684C53" w:rsidRDefault="001F705F" w:rsidP="001F705F">
      <w:pPr>
        <w:rPr>
          <w:lang w:val="en-US"/>
        </w:rPr>
      </w:pPr>
      <w:r w:rsidRPr="00684C53">
        <w:rPr>
          <w:lang w:val="en-US"/>
        </w:rPr>
        <w:t xml:space="preserve">                {form.step === 1 &amp;&amp; (</w:t>
      </w:r>
    </w:p>
    <w:p w:rsidR="001F705F" w:rsidRPr="00684C53" w:rsidRDefault="001F705F" w:rsidP="001F705F">
      <w:pPr>
        <w:rPr>
          <w:lang w:val="en-US"/>
        </w:rPr>
      </w:pPr>
      <w:r w:rsidRPr="00684C53">
        <w:rPr>
          <w:lang w:val="en-US"/>
        </w:rPr>
        <w:t xml:space="preserve">                    &lt;div className={styles.stepContent}&gt;</w:t>
      </w:r>
    </w:p>
    <w:p w:rsidR="001F705F" w:rsidRPr="00684C53" w:rsidRDefault="001F705F" w:rsidP="001F705F">
      <w:pPr>
        <w:rPr>
          <w:lang w:val="en-US"/>
        </w:rPr>
      </w:pPr>
      <w:r w:rsidRPr="00684C53">
        <w:rPr>
          <w:lang w:val="en-US"/>
        </w:rPr>
        <w:t xml:space="preserve">                        &lt;h2&gt;</w:t>
      </w:r>
      <w:r>
        <w:t>Выберите</w:t>
      </w:r>
      <w:r w:rsidRPr="00684C53">
        <w:rPr>
          <w:lang w:val="en-US"/>
        </w:rPr>
        <w:t xml:space="preserve"> </w:t>
      </w:r>
      <w:r>
        <w:t>автомобиль</w:t>
      </w:r>
      <w:r w:rsidRPr="00684C53">
        <w:rPr>
          <w:lang w:val="en-US"/>
        </w:rPr>
        <w:t>&lt;/h2&gt;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 className={styles.vehicleSelector}&gt;</w:t>
      </w:r>
    </w:p>
    <w:p w:rsidR="001F705F" w:rsidRPr="00684C53" w:rsidRDefault="001F705F" w:rsidP="001F705F">
      <w:pPr>
        <w:rPr>
          <w:lang w:val="en-US"/>
        </w:rPr>
      </w:pPr>
      <w:r w:rsidRPr="00684C53">
        <w:rPr>
          <w:lang w:val="en-US"/>
        </w:rPr>
        <w:t xml:space="preserve">                            {form.myVehicles.length &gt; 0 ? (</w:t>
      </w:r>
    </w:p>
    <w:p w:rsidR="001F705F" w:rsidRPr="00684C53" w:rsidRDefault="001F705F" w:rsidP="001F705F">
      <w:pPr>
        <w:rPr>
          <w:lang w:val="en-US"/>
        </w:rPr>
      </w:pPr>
      <w:r w:rsidRPr="00684C53">
        <w:rPr>
          <w:lang w:val="en-US"/>
        </w:rPr>
        <w:t xml:space="preserve">                                &lt;&gt;</w:t>
      </w:r>
    </w:p>
    <w:p w:rsidR="001F705F" w:rsidRPr="00684C53" w:rsidRDefault="001F705F" w:rsidP="001F705F">
      <w:pPr>
        <w:rPr>
          <w:lang w:val="en-US"/>
        </w:rPr>
      </w:pPr>
      <w:r w:rsidRPr="00684C53">
        <w:rPr>
          <w:lang w:val="en-US"/>
        </w:rPr>
        <w:t xml:space="preserve">                                    &lt;div className={styles.vehicleList}&gt;</w:t>
      </w:r>
    </w:p>
    <w:p w:rsidR="001F705F" w:rsidRPr="00684C53" w:rsidRDefault="001F705F" w:rsidP="001F705F">
      <w:pPr>
        <w:rPr>
          <w:lang w:val="en-US"/>
        </w:rPr>
      </w:pPr>
      <w:r w:rsidRPr="00684C53">
        <w:rPr>
          <w:lang w:val="en-US"/>
        </w:rPr>
        <w:t xml:space="preserve">                                        {form.myVehicles.map(vehicle =&gt; (</w:t>
      </w:r>
    </w:p>
    <w:p w:rsidR="001F705F" w:rsidRPr="00684C53" w:rsidRDefault="001F705F" w:rsidP="001F705F">
      <w:pPr>
        <w:rPr>
          <w:lang w:val="en-US"/>
        </w:rPr>
      </w:pPr>
      <w:r w:rsidRPr="00684C53">
        <w:rPr>
          <w:lang w:val="en-US"/>
        </w:rPr>
        <w:t xml:space="preserve">                                            &lt;div </w:t>
      </w:r>
    </w:p>
    <w:p w:rsidR="001F705F" w:rsidRPr="00684C53" w:rsidRDefault="001F705F" w:rsidP="001F705F">
      <w:pPr>
        <w:rPr>
          <w:lang w:val="en-US"/>
        </w:rPr>
      </w:pPr>
      <w:r w:rsidRPr="00684C53">
        <w:rPr>
          <w:lang w:val="en-US"/>
        </w:rPr>
        <w:t xml:space="preserve">                                                key={vehicle.id} </w:t>
      </w:r>
    </w:p>
    <w:p w:rsidR="001F705F" w:rsidRPr="00684C53" w:rsidRDefault="001F705F" w:rsidP="001F705F">
      <w:pPr>
        <w:rPr>
          <w:lang w:val="en-US"/>
        </w:rPr>
      </w:pPr>
      <w:r w:rsidRPr="00684C53">
        <w:rPr>
          <w:lang w:val="en-US"/>
        </w:rPr>
        <w:t xml:space="preserve">                                                className={`${styles.vehicleCard} ${form.selectedVehicle?.id === vehicle.id ? styles.selected : ''}`} </w:t>
      </w:r>
    </w:p>
    <w:p w:rsidR="001F705F" w:rsidRPr="00684C53" w:rsidRDefault="001F705F" w:rsidP="001F705F">
      <w:pPr>
        <w:rPr>
          <w:lang w:val="en-US"/>
        </w:rPr>
      </w:pPr>
      <w:r w:rsidRPr="00684C53">
        <w:rPr>
          <w:lang w:val="en-US"/>
        </w:rPr>
        <w:t xml:space="preserve">                                                onClick={() =&gt; form.handleSelectVehicle(vehicle)}</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&lt;h4&gt;{vehicle.brand} {vehicle.model}&lt;/h4&gt;</w:t>
      </w:r>
    </w:p>
    <w:p w:rsidR="001F705F" w:rsidRPr="00684C53" w:rsidRDefault="001F705F" w:rsidP="001F705F">
      <w:pPr>
        <w:rPr>
          <w:lang w:val="en-US"/>
        </w:rPr>
      </w:pPr>
      <w:r w:rsidRPr="00684C53">
        <w:rPr>
          <w:lang w:val="en-US"/>
        </w:rPr>
        <w:t xml:space="preserve">                                                &lt;p&gt;</w:t>
      </w:r>
      <w:r>
        <w:t>Госномер</w:t>
      </w:r>
      <w:r w:rsidRPr="00684C53">
        <w:rPr>
          <w:lang w:val="en-US"/>
        </w:rPr>
        <w:t>: {vehicle.state_number}&lt;/p&gt;</w:t>
      </w:r>
    </w:p>
    <w:p w:rsidR="001F705F" w:rsidRPr="00684C53" w:rsidRDefault="001F705F" w:rsidP="001F705F">
      <w:pPr>
        <w:rPr>
          <w:lang w:val="en-US"/>
        </w:rPr>
      </w:pPr>
      <w:r w:rsidRPr="00684C53">
        <w:rPr>
          <w:lang w:val="en-US"/>
        </w:rPr>
        <w:t xml:space="preserve">                                                &lt;p&gt;VIN: {vehicle.vin}&lt;/p&gt;</w:t>
      </w:r>
    </w:p>
    <w:p w:rsidR="001F705F" w:rsidRPr="00684C53" w:rsidRDefault="001F705F" w:rsidP="001F705F">
      <w:pPr>
        <w:rPr>
          <w:lang w:val="en-US"/>
        </w:rPr>
      </w:pPr>
      <w:r w:rsidRPr="00684C53">
        <w:rPr>
          <w:lang w:val="en-US"/>
        </w:rPr>
        <w:t xml:space="preserve">                                                &lt;p&gt;</w:t>
      </w:r>
      <w:r>
        <w:t>Год</w:t>
      </w:r>
      <w:r w:rsidRPr="00684C53">
        <w:rPr>
          <w:lang w:val="en-US"/>
        </w:rPr>
        <w:t xml:space="preserve">: {vehicle.manufacture_year} | {vehicle.power_hp} </w:t>
      </w:r>
      <w:r>
        <w:t>л</w:t>
      </w:r>
      <w:r w:rsidRPr="00684C53">
        <w:rPr>
          <w:lang w:val="en-US"/>
        </w:rPr>
        <w:t>.</w:t>
      </w:r>
      <w:r>
        <w:t>с</w:t>
      </w:r>
      <w:r w:rsidRPr="00684C53">
        <w:rPr>
          <w:lang w:val="en-US"/>
        </w:rPr>
        <w:t>.&lt;/p&gt;</w:t>
      </w:r>
    </w:p>
    <w:p w:rsidR="001F705F" w:rsidRPr="00684C53" w:rsidRDefault="001F705F" w:rsidP="001F705F">
      <w:pPr>
        <w:rPr>
          <w:lang w:val="en-US"/>
        </w:rPr>
      </w:pPr>
      <w:r w:rsidRPr="00684C53">
        <w:rPr>
          <w:lang w:val="en-US"/>
        </w:rPr>
        <w:t xml:space="preserve">                                                {vehicle.purchase_price &amp;&amp; &lt;p&gt;</w:t>
      </w:r>
      <w:r>
        <w:t>Стоимость</w:t>
      </w:r>
      <w:r w:rsidRPr="00684C53">
        <w:rPr>
          <w:lang w:val="en-US"/>
        </w:rPr>
        <w:t>: {vehicle.purchase_price.toLocaleString()} ₽&lt;/p&gt;}</w:t>
      </w:r>
    </w:p>
    <w:p w:rsidR="001F705F" w:rsidRPr="00684C53" w:rsidRDefault="001F705F" w:rsidP="001F705F">
      <w:pPr>
        <w:rPr>
          <w:lang w:val="en-US"/>
        </w:rPr>
      </w:pPr>
      <w:r w:rsidRPr="00684C53">
        <w:rPr>
          <w:lang w:val="en-US"/>
        </w:rPr>
        <w:t xml:space="preserve">                                                {vehicle.has_tracker &amp;&amp; &lt;p&gt;</w:t>
      </w:r>
      <w:r>
        <w:t>Спутниковая</w:t>
      </w:r>
      <w:r w:rsidRPr="00684C53">
        <w:rPr>
          <w:lang w:val="en-US"/>
        </w:rPr>
        <w:t xml:space="preserve"> </w:t>
      </w:r>
      <w:r>
        <w:t>сигнализация</w:t>
      </w:r>
      <w:r w:rsidRPr="00684C53">
        <w:rPr>
          <w:lang w:val="en-US"/>
        </w:rPr>
        <w:t>&lt;/p&gt;}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&lt;button onClick={() =&gt; form.setShowVehicleModal(true)} className={styles.addVehicleButton}&gt;</w:t>
      </w:r>
    </w:p>
    <w:p w:rsidR="001F705F" w:rsidRPr="00684C53" w:rsidRDefault="001F705F" w:rsidP="001F705F">
      <w:pPr>
        <w:rPr>
          <w:lang w:val="en-US"/>
        </w:rPr>
      </w:pPr>
      <w:r w:rsidRPr="00684C53">
        <w:rPr>
          <w:lang w:val="en-US"/>
        </w:rPr>
        <w:t xml:space="preserve">                                        + </w:t>
      </w:r>
      <w:r>
        <w:t>Добавить</w:t>
      </w:r>
      <w:r w:rsidRPr="00684C53">
        <w:rPr>
          <w:lang w:val="en-US"/>
        </w:rPr>
        <w:t xml:space="preserve"> </w:t>
      </w:r>
      <w:r>
        <w:t>новый</w:t>
      </w:r>
      <w:r w:rsidRPr="00684C53">
        <w:rPr>
          <w:lang w:val="en-US"/>
        </w:rPr>
        <w:t xml:space="preserve"> </w:t>
      </w:r>
      <w:r>
        <w:t>автомобиль</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r w:rsidRPr="00684C53">
        <w:rPr>
          <w:lang w:val="en-US"/>
        </w:rPr>
        <w:t xml:space="preserve">                                &lt;/&gt;</w:t>
      </w:r>
    </w:p>
    <w:p w:rsidR="001F705F" w:rsidRPr="00684C53" w:rsidRDefault="001F705F" w:rsidP="001F705F">
      <w:pPr>
        <w:rPr>
          <w:lang w:val="en-US"/>
        </w:rPr>
      </w:pPr>
      <w:r w:rsidRPr="00684C53">
        <w:rPr>
          <w:lang w:val="en-US"/>
        </w:rPr>
        <w:t xml:space="preserve">                            ) : (</w:t>
      </w:r>
    </w:p>
    <w:p w:rsidR="001F705F" w:rsidRPr="00684C53" w:rsidRDefault="001F705F" w:rsidP="001F705F">
      <w:pPr>
        <w:rPr>
          <w:lang w:val="en-US"/>
        </w:rPr>
      </w:pPr>
      <w:r w:rsidRPr="00684C53">
        <w:rPr>
          <w:lang w:val="en-US"/>
        </w:rPr>
        <w:t xml:space="preserve">                                &lt;div className={styles.emptyVehicles}&gt;</w:t>
      </w:r>
    </w:p>
    <w:p w:rsidR="001F705F" w:rsidRDefault="001F705F" w:rsidP="001F705F">
      <w:r w:rsidRPr="00684C53">
        <w:rPr>
          <w:lang w:val="en-US"/>
        </w:rPr>
        <w:t xml:space="preserve">                                    </w:t>
      </w:r>
      <w:r>
        <w:t>&lt;p&gt;У вас нет добавленных автомобилей&lt;/p&gt;</w:t>
      </w:r>
    </w:p>
    <w:p w:rsidR="001F705F" w:rsidRPr="00684C53" w:rsidRDefault="001F705F" w:rsidP="001F705F">
      <w:pPr>
        <w:rPr>
          <w:lang w:val="en-US"/>
        </w:rPr>
      </w:pPr>
      <w:r>
        <w:t xml:space="preserve">                                    </w:t>
      </w:r>
      <w:r w:rsidRPr="00684C53">
        <w:rPr>
          <w:lang w:val="en-US"/>
        </w:rPr>
        <w:t>&lt;button onClick={() =&gt; form.setShowVehicleModal(true)} className={styles.addVehicleButton}&gt;</w:t>
      </w:r>
    </w:p>
    <w:p w:rsidR="001F705F" w:rsidRDefault="001F705F" w:rsidP="001F705F">
      <w:r w:rsidRPr="00684C53">
        <w:rPr>
          <w:lang w:val="en-US"/>
        </w:rPr>
        <w:t xml:space="preserve">                                        </w:t>
      </w:r>
      <w:r>
        <w:t>+ Добавить автомобиль</w:t>
      </w:r>
    </w:p>
    <w:p w:rsidR="001F705F" w:rsidRDefault="001F705F" w:rsidP="001F705F">
      <w:r>
        <w:t xml:space="preserve">                                    &lt;/button&gt;</w:t>
      </w:r>
    </w:p>
    <w:p w:rsidR="001F705F" w:rsidRDefault="001F705F" w:rsidP="001F705F">
      <w:r>
        <w:t xml:space="preserve">                                &lt;/div&gt;</w:t>
      </w:r>
    </w:p>
    <w:p w:rsidR="001F705F" w:rsidRDefault="001F705F" w:rsidP="001F705F">
      <w:r>
        <w:t xml:space="preserve">                            )}</w:t>
      </w:r>
    </w:p>
    <w:p w:rsidR="001F705F" w:rsidRDefault="001F705F" w:rsidP="001F705F">
      <w:r>
        <w:t xml:space="preserve">                        &lt;/div&gt;</w:t>
      </w:r>
    </w:p>
    <w:p w:rsidR="001F705F" w:rsidRDefault="001F705F" w:rsidP="001F705F">
      <w:r>
        <w:t xml:space="preserve">                        </w:t>
      </w:r>
    </w:p>
    <w:p w:rsidR="001F705F" w:rsidRDefault="001F705F" w:rsidP="001F705F">
      <w:r>
        <w:t xml:space="preserve">                        &lt;button onClick={form.nextStep} className={styles.nextButton}&gt;Далее&lt;/button&gt;</w:t>
      </w:r>
    </w:p>
    <w:p w:rsidR="001F705F" w:rsidRPr="00684C53" w:rsidRDefault="001F705F" w:rsidP="001F705F">
      <w:pPr>
        <w:rPr>
          <w:lang w:val="en-US"/>
        </w:rPr>
      </w:pPr>
      <w:r>
        <w:t xml:space="preserve">                    </w:t>
      </w:r>
      <w:r w:rsidRPr="00684C53">
        <w:rPr>
          <w:lang w:val="en-US"/>
        </w:rPr>
        <w:t>&lt;/div&gt;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{form.step === 2 &amp;&amp; (</w:t>
      </w:r>
    </w:p>
    <w:p w:rsidR="001F705F" w:rsidRPr="00684C53" w:rsidRDefault="001F705F" w:rsidP="001F705F">
      <w:pPr>
        <w:rPr>
          <w:lang w:val="en-US"/>
        </w:rPr>
      </w:pPr>
      <w:r w:rsidRPr="00684C53">
        <w:rPr>
          <w:lang w:val="en-US"/>
        </w:rPr>
        <w:t xml:space="preserve">                    &lt;div className={styles.stepContent}&gt;</w:t>
      </w:r>
    </w:p>
    <w:p w:rsidR="001F705F" w:rsidRPr="00684C53" w:rsidRDefault="001F705F" w:rsidP="001F705F">
      <w:pPr>
        <w:rPr>
          <w:lang w:val="en-US"/>
        </w:rPr>
      </w:pPr>
      <w:r w:rsidRPr="00684C53">
        <w:rPr>
          <w:lang w:val="en-US"/>
        </w:rPr>
        <w:t xml:space="preserve">                        &lt;h2&gt;</w:t>
      </w:r>
      <w:r>
        <w:t>Срок</w:t>
      </w:r>
      <w:r w:rsidRPr="00684C53">
        <w:rPr>
          <w:lang w:val="en-US"/>
        </w:rPr>
        <w:t xml:space="preserve"> </w:t>
      </w:r>
      <w:r>
        <w:t>страхования</w:t>
      </w:r>
      <w:r w:rsidRPr="00684C53">
        <w:rPr>
          <w:lang w:val="en-US"/>
        </w:rPr>
        <w:t>&lt;/h2&gt;</w:t>
      </w:r>
    </w:p>
    <w:p w:rsidR="001F705F" w:rsidRPr="00684C53" w:rsidRDefault="001F705F" w:rsidP="001F705F">
      <w:pPr>
        <w:rPr>
          <w:lang w:val="en-US"/>
        </w:rPr>
      </w:pPr>
      <w:r w:rsidRPr="00684C53">
        <w:rPr>
          <w:lang w:val="en-US"/>
        </w:rPr>
        <w:t xml:space="preserve">                        &lt;div className={styles.row}&gt;</w:t>
      </w:r>
    </w:p>
    <w:p w:rsidR="001F705F" w:rsidRPr="00684C53" w:rsidRDefault="001F705F" w:rsidP="001F705F">
      <w:pPr>
        <w:rPr>
          <w:lang w:val="en-US"/>
        </w:rPr>
      </w:pPr>
      <w:r w:rsidRPr="00684C53">
        <w:rPr>
          <w:lang w:val="en-US"/>
        </w:rPr>
        <w:t xml:space="preserve">                            {CALCULATOR_DATE_FIELDS.map(field =&gt; (</w:t>
      </w:r>
    </w:p>
    <w:p w:rsidR="001F705F" w:rsidRPr="00684C53" w:rsidRDefault="001F705F" w:rsidP="001F705F">
      <w:pPr>
        <w:rPr>
          <w:lang w:val="en-US"/>
        </w:rPr>
      </w:pPr>
      <w:r w:rsidRPr="00684C53">
        <w:rPr>
          <w:lang w:val="en-US"/>
        </w:rPr>
        <w:t xml:space="preserve">                                &lt;div key={field.name} className={styles.formGroup}&gt;</w:t>
      </w:r>
    </w:p>
    <w:p w:rsidR="001F705F" w:rsidRPr="00684C53" w:rsidRDefault="001F705F" w:rsidP="001F705F">
      <w:pPr>
        <w:rPr>
          <w:lang w:val="en-US"/>
        </w:rPr>
      </w:pPr>
      <w:r w:rsidRPr="00684C53">
        <w:rPr>
          <w:lang w:val="en-US"/>
        </w:rPr>
        <w:t xml:space="preserve">                                    &lt;label&gt;{field.label}&lt;/label&gt;</w:t>
      </w:r>
    </w:p>
    <w:p w:rsidR="001F705F" w:rsidRPr="00684C53" w:rsidRDefault="001F705F" w:rsidP="001F705F">
      <w:pPr>
        <w:rPr>
          <w:lang w:val="en-US"/>
        </w:rPr>
      </w:pPr>
      <w:r w:rsidRPr="00684C53">
        <w:rPr>
          <w:lang w:val="en-US"/>
        </w:rPr>
        <w:lastRenderedPageBreak/>
        <w:t xml:space="preserve">                                    {renderDateField(field)}</w:t>
      </w:r>
    </w:p>
    <w:p w:rsidR="001F705F" w:rsidRPr="00684C53" w:rsidRDefault="001F705F" w:rsidP="001F705F">
      <w:pPr>
        <w:rPr>
          <w:lang w:val="en-US"/>
        </w:rPr>
      </w:pPr>
      <w:r w:rsidRPr="00684C53">
        <w:rPr>
          <w:lang w:val="en-US"/>
        </w:rPr>
        <w:t xml:space="preserve">                                    {form.errors[field.name] &amp;&amp; &lt;span className={styles.errorMessage}&gt;{form.errors[field.name]}&lt;/span&gt;}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className={styles.buttons}&gt;</w:t>
      </w:r>
    </w:p>
    <w:p w:rsidR="001F705F" w:rsidRPr="00684C53" w:rsidRDefault="001F705F" w:rsidP="001F705F">
      <w:pPr>
        <w:rPr>
          <w:lang w:val="en-US"/>
        </w:rPr>
      </w:pPr>
      <w:r w:rsidRPr="00684C53">
        <w:rPr>
          <w:lang w:val="en-US"/>
        </w:rPr>
        <w:t xml:space="preserve">                            &lt;button onClick={form.prevStep} className={styles.prevButton}&gt;</w:t>
      </w:r>
      <w:r>
        <w:t>Назад</w:t>
      </w:r>
      <w:r w:rsidRPr="00684C53">
        <w:rPr>
          <w:lang w:val="en-US"/>
        </w:rPr>
        <w:t>&lt;/button&gt;</w:t>
      </w:r>
    </w:p>
    <w:p w:rsidR="001F705F" w:rsidRPr="00684C53" w:rsidRDefault="001F705F" w:rsidP="001F705F">
      <w:pPr>
        <w:rPr>
          <w:lang w:val="en-US"/>
        </w:rPr>
      </w:pPr>
      <w:r w:rsidRPr="00684C53">
        <w:rPr>
          <w:lang w:val="en-US"/>
        </w:rPr>
        <w:t xml:space="preserve">                            &lt;button onClick={form.nextStep} disabled={form.isCalculating} className={styles.calculateButton}&gt;</w:t>
      </w:r>
    </w:p>
    <w:p w:rsidR="001F705F" w:rsidRPr="00684C53" w:rsidRDefault="001F705F" w:rsidP="001F705F">
      <w:pPr>
        <w:rPr>
          <w:lang w:val="en-US"/>
        </w:rPr>
      </w:pPr>
      <w:r w:rsidRPr="00684C53">
        <w:rPr>
          <w:lang w:val="en-US"/>
        </w:rPr>
        <w:t xml:space="preserve">                                {form.isCalculating ? '</w:t>
      </w:r>
      <w:r>
        <w:t>Расчет</w:t>
      </w:r>
      <w:r w:rsidRPr="00684C53">
        <w:rPr>
          <w:lang w:val="en-US"/>
        </w:rPr>
        <w:t>...' : '</w:t>
      </w:r>
      <w:r>
        <w:t>Рассчитать</w:t>
      </w:r>
      <w:r w:rsidRPr="00684C53">
        <w:rPr>
          <w:lang w:val="en-US"/>
        </w:rPr>
        <w:t>'}</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{form.step === 3 &amp;&amp; form.getCurrentData().calculatedPrice &amp;&amp; (</w:t>
      </w:r>
    </w:p>
    <w:p w:rsidR="001F705F" w:rsidRPr="00684C53" w:rsidRDefault="001F705F" w:rsidP="001F705F">
      <w:pPr>
        <w:rPr>
          <w:lang w:val="en-US"/>
        </w:rPr>
      </w:pPr>
      <w:r w:rsidRPr="00684C53">
        <w:rPr>
          <w:lang w:val="en-US"/>
        </w:rPr>
        <w:t xml:space="preserve">                    &lt;div className={styles.stepContent}&gt;</w:t>
      </w:r>
    </w:p>
    <w:p w:rsidR="001F705F" w:rsidRPr="00684C53" w:rsidRDefault="001F705F" w:rsidP="001F705F">
      <w:pPr>
        <w:rPr>
          <w:lang w:val="en-US"/>
        </w:rPr>
      </w:pPr>
      <w:r w:rsidRPr="00684C53">
        <w:rPr>
          <w:lang w:val="en-US"/>
        </w:rPr>
        <w:t xml:space="preserve">                        &lt;h2&gt;</w:t>
      </w:r>
      <w:r>
        <w:t>Результат</w:t>
      </w:r>
      <w:r w:rsidRPr="00684C53">
        <w:rPr>
          <w:lang w:val="en-US"/>
        </w:rPr>
        <w:t xml:space="preserve"> </w:t>
      </w:r>
      <w:r>
        <w:t>расчёта</w:t>
      </w:r>
      <w:r w:rsidRPr="00684C53">
        <w:rPr>
          <w:lang w:val="en-US"/>
        </w:rPr>
        <w:t>&lt;/h2&gt;</w:t>
      </w:r>
    </w:p>
    <w:p w:rsidR="001F705F" w:rsidRPr="00684C53" w:rsidRDefault="001F705F" w:rsidP="001F705F">
      <w:pPr>
        <w:rPr>
          <w:lang w:val="en-US"/>
        </w:rPr>
      </w:pPr>
      <w:r w:rsidRPr="00684C53">
        <w:rPr>
          <w:lang w:val="en-US"/>
        </w:rPr>
        <w:t xml:space="preserve">                        &lt;div className={styles.result}&gt;</w:t>
      </w:r>
    </w:p>
    <w:p w:rsidR="001F705F" w:rsidRPr="00684C53" w:rsidRDefault="001F705F" w:rsidP="001F705F">
      <w:pPr>
        <w:rPr>
          <w:lang w:val="en-US"/>
        </w:rPr>
      </w:pPr>
      <w:r w:rsidRPr="00684C53">
        <w:rPr>
          <w:lang w:val="en-US"/>
        </w:rPr>
        <w:t xml:space="preserve">                            &lt;div className={styles.price}&gt;</w:t>
      </w:r>
    </w:p>
    <w:p w:rsidR="001F705F" w:rsidRPr="00684C53" w:rsidRDefault="001F705F" w:rsidP="001F705F">
      <w:pPr>
        <w:rPr>
          <w:lang w:val="en-US"/>
        </w:rPr>
      </w:pPr>
      <w:r w:rsidRPr="00684C53">
        <w:rPr>
          <w:lang w:val="en-US"/>
        </w:rPr>
        <w:t xml:space="preserve">                                &lt;span&gt;</w:t>
      </w:r>
      <w:r>
        <w:t>Стоимость</w:t>
      </w:r>
      <w:r w:rsidRPr="00684C53">
        <w:rPr>
          <w:lang w:val="en-US"/>
        </w:rPr>
        <w:t xml:space="preserve"> </w:t>
      </w:r>
      <w:r>
        <w:t>полиса</w:t>
      </w:r>
      <w:r w:rsidRPr="00684C53">
        <w:rPr>
          <w:lang w:val="en-US"/>
        </w:rPr>
        <w:t>:&lt;/span&gt;</w:t>
      </w:r>
    </w:p>
    <w:p w:rsidR="001F705F" w:rsidRPr="00684C53" w:rsidRDefault="001F705F" w:rsidP="001F705F">
      <w:pPr>
        <w:rPr>
          <w:lang w:val="en-US"/>
        </w:rPr>
      </w:pPr>
      <w:r w:rsidRPr="00684C53">
        <w:rPr>
          <w:lang w:val="en-US"/>
        </w:rPr>
        <w:t xml:space="preserve">                                &lt;strong&gt;{form.getCurrentData().calculatedPrice.toLocaleString()} ₽&lt;/strong&gt;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className={styles.info}&gt;</w:t>
      </w:r>
    </w:p>
    <w:p w:rsidR="001F705F" w:rsidRDefault="001F705F" w:rsidP="001F705F">
      <w:r w:rsidRPr="00684C53">
        <w:rPr>
          <w:lang w:val="en-US"/>
        </w:rPr>
        <w:t xml:space="preserve">                                </w:t>
      </w:r>
      <w:r>
        <w:t>&lt;p&gt;В стоимость включено:&lt;/p&gt;</w:t>
      </w:r>
    </w:p>
    <w:p w:rsidR="001F705F" w:rsidRDefault="001F705F" w:rsidP="001F705F">
      <w:r>
        <w:t xml:space="preserve">                                &lt;ul&gt;</w:t>
      </w:r>
    </w:p>
    <w:p w:rsidR="001F705F" w:rsidRDefault="001F705F" w:rsidP="001F705F">
      <w:r>
        <w:t xml:space="preserve">                                    &lt;li&gt;Страхование гражданской ответственности&lt;/li&gt;</w:t>
      </w:r>
    </w:p>
    <w:p w:rsidR="001F705F" w:rsidRDefault="001F705F" w:rsidP="001F705F">
      <w:r>
        <w:t xml:space="preserve">                                    {form.policyType === 'kasko' &amp;&amp; &lt;li&gt;Страхование от угона и ущерба&lt;/li&gt;}</w:t>
      </w:r>
    </w:p>
    <w:p w:rsidR="001F705F" w:rsidRPr="00684C53" w:rsidRDefault="001F705F" w:rsidP="001F705F">
      <w:pPr>
        <w:rPr>
          <w:lang w:val="en-US"/>
        </w:rPr>
      </w:pPr>
      <w:r>
        <w:lastRenderedPageBreak/>
        <w:t xml:space="preserve">                                </w:t>
      </w:r>
      <w:r w:rsidRPr="00684C53">
        <w:rPr>
          <w:lang w:val="en-US"/>
        </w:rPr>
        <w:t>&lt;/ul&gt;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className={styles.resultButtons}&gt;</w:t>
      </w:r>
    </w:p>
    <w:p w:rsidR="001F705F" w:rsidRPr="00684C53" w:rsidRDefault="001F705F" w:rsidP="001F705F">
      <w:pPr>
        <w:rPr>
          <w:lang w:val="en-US"/>
        </w:rPr>
      </w:pPr>
      <w:r w:rsidRPr="00684C53">
        <w:rPr>
          <w:lang w:val="en-US"/>
        </w:rPr>
        <w:t xml:space="preserve">                                &lt;button onClick={form.prevStep} className={styles.prevButton}&gt;</w:t>
      </w:r>
      <w:r>
        <w:t>Назад</w:t>
      </w:r>
      <w:r w:rsidRPr="00684C53">
        <w:rPr>
          <w:lang w:val="en-US"/>
        </w:rPr>
        <w:t>&lt;/button&gt;</w:t>
      </w:r>
    </w:p>
    <w:p w:rsidR="001F705F" w:rsidRPr="00684C53" w:rsidRDefault="001F705F" w:rsidP="001F705F">
      <w:pPr>
        <w:rPr>
          <w:lang w:val="en-US"/>
        </w:rPr>
      </w:pPr>
      <w:r w:rsidRPr="00684C53">
        <w:rPr>
          <w:lang w:val="en-US"/>
        </w:rPr>
        <w:t xml:space="preserve">                                &lt;button onClick={form.handleSubmitOrder} disabled={form.isCalculating} className={styles.submitButton}&gt;</w:t>
      </w:r>
    </w:p>
    <w:p w:rsidR="001F705F" w:rsidRDefault="001F705F" w:rsidP="001F705F">
      <w:r w:rsidRPr="00684C53">
        <w:rPr>
          <w:lang w:val="en-US"/>
        </w:rPr>
        <w:t xml:space="preserve">                                    </w:t>
      </w:r>
      <w:r>
        <w:t>{form.isCalculating ? 'Оформление...' : 'Перейти к оплате'}</w:t>
      </w:r>
    </w:p>
    <w:p w:rsidR="001F705F" w:rsidRPr="00684C53" w:rsidRDefault="001F705F" w:rsidP="001F705F">
      <w:pPr>
        <w:rPr>
          <w:lang w:val="en-US"/>
        </w:rPr>
      </w:pPr>
      <w:r>
        <w:t xml:space="preserve">                                </w:t>
      </w:r>
      <w:r w:rsidRPr="00684C53">
        <w:rPr>
          <w:lang w:val="en-US"/>
        </w:rPr>
        <w:t>&lt;/button&gt;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Default="001F705F" w:rsidP="001F705F">
      <w:r w:rsidRPr="00684C53">
        <w:rPr>
          <w:lang w:val="en-US"/>
        </w:rPr>
        <w:t xml:space="preserve">            </w:t>
      </w:r>
      <w:r>
        <w:t>{/* Модальное окно добавления автомобиля */}</w:t>
      </w:r>
    </w:p>
    <w:p w:rsidR="001F705F" w:rsidRDefault="001F705F" w:rsidP="001F705F">
      <w:r>
        <w:t xml:space="preserve">            {form.showVehicleModal &amp;&amp; (</w:t>
      </w:r>
    </w:p>
    <w:p w:rsidR="001F705F" w:rsidRPr="00684C53" w:rsidRDefault="001F705F" w:rsidP="001F705F">
      <w:pPr>
        <w:rPr>
          <w:lang w:val="en-US"/>
        </w:rPr>
      </w:pPr>
      <w:r>
        <w:t xml:space="preserve">                </w:t>
      </w:r>
      <w:r w:rsidRPr="00684C53">
        <w:rPr>
          <w:lang w:val="en-US"/>
        </w:rPr>
        <w:t>&lt;div className={styles.modalOverlay} onClick={() =&gt; form.setShowVehicleModal(false)}&gt;</w:t>
      </w:r>
    </w:p>
    <w:p w:rsidR="001F705F" w:rsidRPr="00684C53" w:rsidRDefault="001F705F" w:rsidP="001F705F">
      <w:pPr>
        <w:rPr>
          <w:lang w:val="en-US"/>
        </w:rPr>
      </w:pPr>
      <w:r w:rsidRPr="00684C53">
        <w:rPr>
          <w:lang w:val="en-US"/>
        </w:rPr>
        <w:t xml:space="preserve">                    &lt;div className={styles.modal} onClick={(e) =&gt; e.stopPropagation()}&gt;</w:t>
      </w:r>
    </w:p>
    <w:p w:rsidR="001F705F" w:rsidRPr="00684C53" w:rsidRDefault="001F705F" w:rsidP="001F705F">
      <w:pPr>
        <w:rPr>
          <w:lang w:val="en-US"/>
        </w:rPr>
      </w:pPr>
      <w:r w:rsidRPr="00684C53">
        <w:rPr>
          <w:lang w:val="en-US"/>
        </w:rPr>
        <w:t xml:space="preserve">                        &lt;h2&gt;</w:t>
      </w:r>
      <w:r>
        <w:t>Добавить</w:t>
      </w:r>
      <w:r w:rsidRPr="00684C53">
        <w:rPr>
          <w:lang w:val="en-US"/>
        </w:rPr>
        <w:t xml:space="preserve"> </w:t>
      </w:r>
      <w:r>
        <w:t>автомобиль</w:t>
      </w:r>
      <w:r w:rsidRPr="00684C53">
        <w:rPr>
          <w:lang w:val="en-US"/>
        </w:rPr>
        <w:t>&lt;/h2&gt;</w:t>
      </w:r>
    </w:p>
    <w:p w:rsidR="001F705F" w:rsidRPr="00684C53" w:rsidRDefault="001F705F" w:rsidP="001F705F">
      <w:pPr>
        <w:rPr>
          <w:lang w:val="en-US"/>
        </w:rPr>
      </w:pPr>
      <w:r w:rsidRPr="00684C53">
        <w:rPr>
          <w:lang w:val="en-US"/>
        </w:rPr>
        <w:t xml:space="preserve">                        &lt;form onSubmit={form.handleAddNewVehicle}&gt;</w:t>
      </w:r>
    </w:p>
    <w:p w:rsidR="001F705F" w:rsidRPr="00684C53" w:rsidRDefault="001F705F" w:rsidP="001F705F">
      <w:pPr>
        <w:rPr>
          <w:lang w:val="en-US"/>
        </w:rPr>
      </w:pPr>
      <w:r w:rsidRPr="00684C53">
        <w:rPr>
          <w:lang w:val="en-US"/>
        </w:rPr>
        <w:t xml:space="preserve">                            {NEW_VEHICLE_FIELDS.map(field =&gt; {</w:t>
      </w:r>
    </w:p>
    <w:p w:rsidR="001F705F" w:rsidRPr="00684C53" w:rsidRDefault="001F705F" w:rsidP="001F705F">
      <w:pPr>
        <w:rPr>
          <w:lang w:val="en-US"/>
        </w:rPr>
      </w:pPr>
      <w:r w:rsidRPr="00684C53">
        <w:rPr>
          <w:lang w:val="en-US"/>
        </w:rPr>
        <w:t xml:space="preserve">                                if (field.type === 'select') {</w:t>
      </w:r>
    </w:p>
    <w:p w:rsidR="001F705F" w:rsidRPr="00684C53" w:rsidRDefault="001F705F" w:rsidP="001F705F">
      <w:pPr>
        <w:rPr>
          <w:lang w:val="en-US"/>
        </w:rPr>
      </w:pPr>
      <w:r w:rsidRPr="00684C53">
        <w:rPr>
          <w:lang w:val="en-US"/>
        </w:rPr>
        <w:t xml:space="preserve">                                    const options = field.options || VEHICLE_CATEGORIES;</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key={field.name} className={styles.formGroup}&gt;</w:t>
      </w:r>
    </w:p>
    <w:p w:rsidR="001F705F" w:rsidRPr="00684C53" w:rsidRDefault="001F705F" w:rsidP="001F705F">
      <w:pPr>
        <w:rPr>
          <w:lang w:val="en-US"/>
        </w:rPr>
      </w:pPr>
      <w:r w:rsidRPr="00684C53">
        <w:rPr>
          <w:lang w:val="en-US"/>
        </w:rPr>
        <w:t xml:space="preserve">                                            &lt;label&gt;{field.label}&lt;/label&gt;</w:t>
      </w:r>
    </w:p>
    <w:p w:rsidR="001F705F" w:rsidRPr="00684C53" w:rsidRDefault="001F705F" w:rsidP="001F705F">
      <w:pPr>
        <w:rPr>
          <w:lang w:val="en-US"/>
        </w:rPr>
      </w:pPr>
      <w:r w:rsidRPr="00684C53">
        <w:rPr>
          <w:lang w:val="en-US"/>
        </w:rPr>
        <w:t xml:space="preserve">                                            &lt;select </w:t>
      </w:r>
    </w:p>
    <w:p w:rsidR="001F705F" w:rsidRPr="00684C53" w:rsidRDefault="001F705F" w:rsidP="001F705F">
      <w:pPr>
        <w:rPr>
          <w:lang w:val="en-US"/>
        </w:rPr>
      </w:pPr>
      <w:r w:rsidRPr="00684C53">
        <w:rPr>
          <w:lang w:val="en-US"/>
        </w:rPr>
        <w:t xml:space="preserve">                                                name={field.name} </w:t>
      </w:r>
    </w:p>
    <w:p w:rsidR="001F705F" w:rsidRPr="00684C53" w:rsidRDefault="001F705F" w:rsidP="001F705F">
      <w:pPr>
        <w:rPr>
          <w:lang w:val="en-US"/>
        </w:rPr>
      </w:pPr>
      <w:r w:rsidRPr="00684C53">
        <w:rPr>
          <w:lang w:val="en-US"/>
        </w:rPr>
        <w:t xml:space="preserve">                                                value={form.newVehicleData[field.name]} </w:t>
      </w:r>
    </w:p>
    <w:p w:rsidR="001F705F" w:rsidRPr="00684C53" w:rsidRDefault="001F705F" w:rsidP="001F705F">
      <w:pPr>
        <w:rPr>
          <w:lang w:val="en-US"/>
        </w:rPr>
      </w:pPr>
      <w:r w:rsidRPr="00684C53">
        <w:rPr>
          <w:lang w:val="en-US"/>
        </w:rPr>
        <w:lastRenderedPageBreak/>
        <w:t xml:space="preserve">                                                onChange={(e) =&gt; form.setNewVehicleData({...form.newVehicleData, [field.name]: e.target.value})} </w:t>
      </w:r>
    </w:p>
    <w:p w:rsidR="001F705F" w:rsidRPr="00684C53" w:rsidRDefault="001F705F" w:rsidP="001F705F">
      <w:pPr>
        <w:rPr>
          <w:lang w:val="en-US"/>
        </w:rPr>
      </w:pPr>
      <w:r w:rsidRPr="00684C53">
        <w:rPr>
          <w:lang w:val="en-US"/>
        </w:rPr>
        <w:t xml:space="preserve">                                                required={field.required}</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{options.map(opt =&gt; typeof opt === 'object' </w:t>
      </w:r>
    </w:p>
    <w:p w:rsidR="001F705F" w:rsidRPr="00684C53" w:rsidRDefault="001F705F" w:rsidP="001F705F">
      <w:pPr>
        <w:rPr>
          <w:lang w:val="en-US"/>
        </w:rPr>
      </w:pPr>
      <w:r w:rsidRPr="00684C53">
        <w:rPr>
          <w:lang w:val="en-US"/>
        </w:rPr>
        <w:t xml:space="preserve">                                                    ? &lt;option key={opt.value} value={opt.value}&gt;{opt.label}&lt;/option&gt;</w:t>
      </w:r>
    </w:p>
    <w:p w:rsidR="001F705F" w:rsidRPr="00684C53" w:rsidRDefault="001F705F" w:rsidP="001F705F">
      <w:pPr>
        <w:rPr>
          <w:lang w:val="en-US"/>
        </w:rPr>
      </w:pPr>
      <w:r w:rsidRPr="00684C53">
        <w:rPr>
          <w:lang w:val="en-US"/>
        </w:rPr>
        <w:t xml:space="preserve">                                                    : &lt;option key={opt} value={opt}&gt;{opt}&lt;/option&gt;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&lt;/select&gt;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(field.type === 'checkbox')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key={field.name} className={styles.checkboxGroup}&gt;</w:t>
      </w:r>
    </w:p>
    <w:p w:rsidR="001F705F" w:rsidRPr="00684C53" w:rsidRDefault="001F705F" w:rsidP="001F705F">
      <w:pPr>
        <w:rPr>
          <w:lang w:val="en-US"/>
        </w:rPr>
      </w:pPr>
      <w:r w:rsidRPr="00684C53">
        <w:rPr>
          <w:lang w:val="en-US"/>
        </w:rPr>
        <w:t xml:space="preserve">                                            &lt;label&gt;</w:t>
      </w:r>
    </w:p>
    <w:p w:rsidR="001F705F" w:rsidRPr="00684C53" w:rsidRDefault="001F705F" w:rsidP="001F705F">
      <w:pPr>
        <w:rPr>
          <w:lang w:val="en-US"/>
        </w:rPr>
      </w:pPr>
      <w:r w:rsidRPr="00684C53">
        <w:rPr>
          <w:lang w:val="en-US"/>
        </w:rPr>
        <w:t xml:space="preserve">                                                &lt;input </w:t>
      </w:r>
    </w:p>
    <w:p w:rsidR="001F705F" w:rsidRPr="00684C53" w:rsidRDefault="001F705F" w:rsidP="001F705F">
      <w:pPr>
        <w:rPr>
          <w:lang w:val="en-US"/>
        </w:rPr>
      </w:pPr>
      <w:r w:rsidRPr="00684C53">
        <w:rPr>
          <w:lang w:val="en-US"/>
        </w:rPr>
        <w:t xml:space="preserve">                                                    type="checkbox" </w:t>
      </w:r>
    </w:p>
    <w:p w:rsidR="001F705F" w:rsidRPr="00684C53" w:rsidRDefault="001F705F" w:rsidP="001F705F">
      <w:pPr>
        <w:rPr>
          <w:lang w:val="en-US"/>
        </w:rPr>
      </w:pPr>
      <w:r w:rsidRPr="00684C53">
        <w:rPr>
          <w:lang w:val="en-US"/>
        </w:rPr>
        <w:t xml:space="preserve">                                                    name={field.name} </w:t>
      </w:r>
    </w:p>
    <w:p w:rsidR="001F705F" w:rsidRPr="00684C53" w:rsidRDefault="001F705F" w:rsidP="001F705F">
      <w:pPr>
        <w:rPr>
          <w:lang w:val="en-US"/>
        </w:rPr>
      </w:pPr>
      <w:r w:rsidRPr="00684C53">
        <w:rPr>
          <w:lang w:val="en-US"/>
        </w:rPr>
        <w:t xml:space="preserve">                                                    checked={form.newVehicleData[field.name]} </w:t>
      </w:r>
    </w:p>
    <w:p w:rsidR="001F705F" w:rsidRPr="00684C53" w:rsidRDefault="001F705F" w:rsidP="001F705F">
      <w:pPr>
        <w:rPr>
          <w:lang w:val="en-US"/>
        </w:rPr>
      </w:pPr>
      <w:r w:rsidRPr="00684C53">
        <w:rPr>
          <w:lang w:val="en-US"/>
        </w:rPr>
        <w:t xml:space="preserve">                                                    onChange={(e) =&gt; form.setNewVehicleData({...form.newVehicleData, [field.name]: e.target.checked})} </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{field.label}</w:t>
      </w:r>
    </w:p>
    <w:p w:rsidR="001F705F" w:rsidRPr="00684C53" w:rsidRDefault="001F705F" w:rsidP="001F705F">
      <w:pPr>
        <w:rPr>
          <w:lang w:val="en-US"/>
        </w:rPr>
      </w:pPr>
      <w:r w:rsidRPr="00684C53">
        <w:rPr>
          <w:lang w:val="en-US"/>
        </w:rPr>
        <w:t xml:space="preserve">                                            &lt;/label&gt;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lastRenderedPageBreak/>
        <w:t xml:space="preserve">                                    &lt;div key={field.name} className={styles.formGroup}&gt;</w:t>
      </w:r>
    </w:p>
    <w:p w:rsidR="001F705F" w:rsidRPr="00684C53" w:rsidRDefault="001F705F" w:rsidP="001F705F">
      <w:pPr>
        <w:rPr>
          <w:lang w:val="en-US"/>
        </w:rPr>
      </w:pPr>
      <w:r w:rsidRPr="00684C53">
        <w:rPr>
          <w:lang w:val="en-US"/>
        </w:rPr>
        <w:t xml:space="preserve">                                        &lt;label&gt;{field.label}&lt;/label&gt;</w:t>
      </w:r>
    </w:p>
    <w:p w:rsidR="001F705F" w:rsidRPr="00684C53" w:rsidRDefault="001F705F" w:rsidP="001F705F">
      <w:pPr>
        <w:rPr>
          <w:lang w:val="en-US"/>
        </w:rPr>
      </w:pPr>
      <w:r w:rsidRPr="00684C53">
        <w:rPr>
          <w:lang w:val="en-US"/>
        </w:rPr>
        <w:t xml:space="preserve">                                        &lt;input </w:t>
      </w:r>
    </w:p>
    <w:p w:rsidR="001F705F" w:rsidRPr="00684C53" w:rsidRDefault="001F705F" w:rsidP="001F705F">
      <w:pPr>
        <w:rPr>
          <w:lang w:val="en-US"/>
        </w:rPr>
      </w:pPr>
      <w:r w:rsidRPr="00684C53">
        <w:rPr>
          <w:lang w:val="en-US"/>
        </w:rPr>
        <w:t xml:space="preserve">                                            type={field.type} </w:t>
      </w:r>
    </w:p>
    <w:p w:rsidR="001F705F" w:rsidRPr="00684C53" w:rsidRDefault="001F705F" w:rsidP="001F705F">
      <w:pPr>
        <w:rPr>
          <w:lang w:val="en-US"/>
        </w:rPr>
      </w:pPr>
      <w:r w:rsidRPr="00684C53">
        <w:rPr>
          <w:lang w:val="en-US"/>
        </w:rPr>
        <w:t xml:space="preserve">                                            name={field.name} </w:t>
      </w:r>
    </w:p>
    <w:p w:rsidR="001F705F" w:rsidRPr="00684C53" w:rsidRDefault="001F705F" w:rsidP="001F705F">
      <w:pPr>
        <w:rPr>
          <w:lang w:val="en-US"/>
        </w:rPr>
      </w:pPr>
      <w:r w:rsidRPr="00684C53">
        <w:rPr>
          <w:lang w:val="en-US"/>
        </w:rPr>
        <w:t xml:space="preserve">                                            value={form.newVehicleData[field.name]} </w:t>
      </w:r>
    </w:p>
    <w:p w:rsidR="001F705F" w:rsidRPr="00684C53" w:rsidRDefault="001F705F" w:rsidP="001F705F">
      <w:pPr>
        <w:rPr>
          <w:lang w:val="en-US"/>
        </w:rPr>
      </w:pPr>
      <w:r w:rsidRPr="00684C53">
        <w:rPr>
          <w:lang w:val="en-US"/>
        </w:rPr>
        <w:t xml:space="preserve">                                            onChange={(e) =&gt; form.setNewVehicleData({...form.newVehicleData, [field.name]: e.target.value})} </w:t>
      </w:r>
    </w:p>
    <w:p w:rsidR="001F705F" w:rsidRPr="00684C53" w:rsidRDefault="001F705F" w:rsidP="001F705F">
      <w:pPr>
        <w:rPr>
          <w:lang w:val="en-US"/>
        </w:rPr>
      </w:pPr>
      <w:r w:rsidRPr="00684C53">
        <w:rPr>
          <w:lang w:val="en-US"/>
        </w:rPr>
        <w:t xml:space="preserve">                                            placeholder={field.placeholder} </w:t>
      </w:r>
    </w:p>
    <w:p w:rsidR="001F705F" w:rsidRPr="00684C53" w:rsidRDefault="001F705F" w:rsidP="001F705F">
      <w:pPr>
        <w:rPr>
          <w:lang w:val="en-US"/>
        </w:rPr>
      </w:pPr>
      <w:r w:rsidRPr="00684C53">
        <w:rPr>
          <w:lang w:val="en-US"/>
        </w:rPr>
        <w:t xml:space="preserve">                                            required={field.required} </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 className={styles.modalButtons}&gt;</w:t>
      </w:r>
    </w:p>
    <w:p w:rsidR="001F705F" w:rsidRPr="00684C53" w:rsidRDefault="001F705F" w:rsidP="001F705F">
      <w:pPr>
        <w:rPr>
          <w:lang w:val="en-US"/>
        </w:rPr>
      </w:pPr>
      <w:r w:rsidRPr="00684C53">
        <w:rPr>
          <w:lang w:val="en-US"/>
        </w:rPr>
        <w:t xml:space="preserve">                                &lt;button type="button" onClick={() =&gt; form.setShowVehicleModal(false)}&gt;</w:t>
      </w:r>
      <w:r>
        <w:t>Отмена</w:t>
      </w:r>
      <w:r w:rsidRPr="00684C53">
        <w:rPr>
          <w:lang w:val="en-US"/>
        </w:rPr>
        <w:t>&lt;/button&gt;</w:t>
      </w:r>
    </w:p>
    <w:p w:rsidR="001F705F" w:rsidRPr="00684C53" w:rsidRDefault="001F705F" w:rsidP="001F705F">
      <w:pPr>
        <w:rPr>
          <w:lang w:val="en-US"/>
        </w:rPr>
      </w:pPr>
      <w:r w:rsidRPr="00684C53">
        <w:rPr>
          <w:lang w:val="en-US"/>
        </w:rPr>
        <w:t xml:space="preserve">                                &lt;button type="submit"&gt;</w:t>
      </w:r>
      <w:r>
        <w:t>Добавить</w:t>
      </w:r>
      <w:r w:rsidRPr="00684C53">
        <w:rPr>
          <w:lang w:val="en-US"/>
        </w:rPr>
        <w:t>&lt;/button&gt;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&lt;/form&gt;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CalculatorPage.jsx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'./calculatorStyle.module.css'</w:t>
      </w:r>
    </w:p>
    <w:p w:rsidR="001F705F" w:rsidRPr="00684C53" w:rsidRDefault="001F705F" w:rsidP="001F705F">
      <w:pPr>
        <w:rPr>
          <w:lang w:val="en-US"/>
        </w:rPr>
      </w:pPr>
      <w:r w:rsidRPr="00684C53">
        <w:rPr>
          <w:lang w:val="en-US"/>
        </w:rPr>
        <w:t>import { Header } from '../../../shared/layouts/Header'</w:t>
      </w:r>
    </w:p>
    <w:p w:rsidR="001F705F" w:rsidRPr="00684C53" w:rsidRDefault="001F705F" w:rsidP="001F705F">
      <w:pPr>
        <w:rPr>
          <w:lang w:val="en-US"/>
        </w:rPr>
      </w:pPr>
      <w:r w:rsidRPr="00684C53">
        <w:rPr>
          <w:lang w:val="en-US"/>
        </w:rPr>
        <w:t>import { CalculatorBlock } from '../components/CalculatorBlock'</w:t>
      </w:r>
    </w:p>
    <w:p w:rsidR="001F705F" w:rsidRPr="00684C53" w:rsidRDefault="001F705F" w:rsidP="001F705F">
      <w:pPr>
        <w:rPr>
          <w:lang w:val="en-US"/>
        </w:rPr>
      </w:pPr>
      <w:r w:rsidRPr="00684C53">
        <w:rPr>
          <w:lang w:val="en-US"/>
        </w:rPr>
        <w:t>import { Footer } from '../../../shared/layouts/Footer'</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CalculatorPage= (props)=&gt;{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&lt;div className={styles.wrapper}&gt;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&lt;Header/&gt;</w:t>
      </w:r>
    </w:p>
    <w:p w:rsidR="001F705F" w:rsidRPr="00684C53" w:rsidRDefault="001F705F" w:rsidP="001F705F">
      <w:pPr>
        <w:rPr>
          <w:lang w:val="en-US"/>
        </w:rPr>
      </w:pPr>
      <w:r w:rsidRPr="00684C53">
        <w:rPr>
          <w:lang w:val="en-US"/>
        </w:rPr>
        <w:t xml:space="preserve">        &lt;CalculatorBlock /&gt;</w:t>
      </w:r>
    </w:p>
    <w:p w:rsidR="001F705F" w:rsidRPr="00684C53" w:rsidRDefault="001F705F" w:rsidP="001F705F">
      <w:pPr>
        <w:rPr>
          <w:lang w:val="en-US"/>
        </w:rPr>
      </w:pPr>
      <w:r w:rsidRPr="00684C53">
        <w:rPr>
          <w:lang w:val="en-US"/>
        </w:rPr>
        <w:t xml:space="preserve">        &lt;Footer/&gt;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AboutBlock.jsx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AboutBlockImg from "../../../assets/Home/AboutBlock.webp";</w:t>
      </w:r>
    </w:p>
    <w:p w:rsidR="001F705F" w:rsidRPr="00684C53" w:rsidRDefault="001F705F" w:rsidP="001F705F">
      <w:pPr>
        <w:rPr>
          <w:lang w:val="en-US"/>
        </w:rPr>
      </w:pPr>
      <w:r w:rsidRPr="00684C53">
        <w:rPr>
          <w:lang w:val="en-US"/>
        </w:rPr>
        <w:t>import styles from './AboutBlockStyle.module.css';</w:t>
      </w:r>
    </w:p>
    <w:p w:rsidR="001F705F" w:rsidRPr="00684C53" w:rsidRDefault="001F705F" w:rsidP="001F705F">
      <w:pPr>
        <w:rPr>
          <w:lang w:val="en-US"/>
        </w:rPr>
      </w:pPr>
      <w:r w:rsidRPr="00684C53">
        <w:rPr>
          <w:lang w:val="en-US"/>
        </w:rPr>
        <w:t>import { Link } from 'react-router-dom';</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AboutBlock =(props)=&gt;{</w:t>
      </w:r>
    </w:p>
    <w:p w:rsidR="001F705F" w:rsidRPr="00684C53" w:rsidRDefault="001F705F" w:rsidP="001F705F">
      <w:pPr>
        <w:rPr>
          <w:lang w:val="en-US"/>
        </w:rPr>
      </w:pPr>
      <w:r w:rsidRPr="00684C53">
        <w:rPr>
          <w:lang w:val="en-US"/>
        </w:rPr>
        <w:t xml:space="preserve">    return &lt;div className={styles.AboutBlock}&gt;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className={styles.AboutBlockContainer}&gt;</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&lt;h1 className={styles.AboutBlockH1}&gt;</w:t>
      </w:r>
      <w:r>
        <w:t>Будьте</w:t>
      </w:r>
      <w:r w:rsidRPr="00684C53">
        <w:rPr>
          <w:lang w:val="en-US"/>
        </w:rPr>
        <w:t xml:space="preserve"> </w:t>
      </w:r>
      <w:r>
        <w:t>уверенными</w:t>
      </w:r>
      <w:r w:rsidRPr="00684C53">
        <w:rPr>
          <w:lang w:val="en-US"/>
        </w:rPr>
        <w:t xml:space="preserve"> </w:t>
      </w:r>
      <w:r>
        <w:t>в</w:t>
      </w:r>
      <w:r w:rsidRPr="00684C53">
        <w:rPr>
          <w:lang w:val="en-US"/>
        </w:rPr>
        <w:t xml:space="preserve"> </w:t>
      </w:r>
      <w:r>
        <w:t>завтрашнем</w:t>
      </w:r>
      <w:r w:rsidRPr="00684C53">
        <w:rPr>
          <w:lang w:val="en-US"/>
        </w:rPr>
        <w:t xml:space="preserve"> </w:t>
      </w:r>
      <w:r>
        <w:t>дне</w:t>
      </w:r>
      <w:r w:rsidRPr="00684C53">
        <w:rPr>
          <w:lang w:val="en-US"/>
        </w:rPr>
        <w:t>&lt;/h1&gt;</w:t>
      </w:r>
    </w:p>
    <w:p w:rsidR="001F705F" w:rsidRPr="00684C53" w:rsidRDefault="001F705F" w:rsidP="001F705F">
      <w:pPr>
        <w:rPr>
          <w:lang w:val="en-US"/>
        </w:rPr>
      </w:pPr>
    </w:p>
    <w:p w:rsidR="001F705F" w:rsidRDefault="001F705F" w:rsidP="001F705F">
      <w:r w:rsidRPr="00684C53">
        <w:rPr>
          <w:lang w:val="en-US"/>
        </w:rPr>
        <w:t xml:space="preserve">            </w:t>
      </w:r>
      <w:r>
        <w:t xml:space="preserve">&lt;p className={styles.AboutBlockText}&gt;Юристы компании «Юридическое Бюро 812» уже долгие годы ведут успешную практику в предоставлении услуг </w:t>
      </w:r>
    </w:p>
    <w:p w:rsidR="001F705F" w:rsidRPr="00684C53" w:rsidRDefault="001F705F" w:rsidP="001F705F">
      <w:pPr>
        <w:rPr>
          <w:lang w:val="en-US"/>
        </w:rPr>
      </w:pPr>
      <w:r>
        <w:t xml:space="preserve">            физическим и юридическим лицам в различных правовых сферах, решая вопросы любой сложности. </w:t>
      </w:r>
      <w:r w:rsidRPr="00684C53">
        <w:rPr>
          <w:lang w:val="en-US"/>
        </w:rPr>
        <w:t>&lt;/p&gt;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&lt;Link to="/AboutUs" className={styles.AboutBlockLink}&gt;</w:t>
      </w:r>
    </w:p>
    <w:p w:rsidR="001F705F" w:rsidRPr="00684C53" w:rsidRDefault="001F705F" w:rsidP="001F705F">
      <w:pPr>
        <w:rPr>
          <w:lang w:val="en-US"/>
        </w:rPr>
      </w:pPr>
      <w:r w:rsidRPr="00684C53">
        <w:rPr>
          <w:lang w:val="en-US"/>
        </w:rPr>
        <w:t xml:space="preserve">                &lt;button className={styles.AboutBlockButton}&gt;</w:t>
      </w:r>
      <w:r>
        <w:t>Подробнее</w:t>
      </w:r>
      <w:r w:rsidRPr="00684C53">
        <w:rPr>
          <w:lang w:val="en-US"/>
        </w:rPr>
        <w:t>&lt;/button&gt;</w:t>
      </w:r>
    </w:p>
    <w:p w:rsidR="001F705F" w:rsidRPr="00684C53" w:rsidRDefault="001F705F" w:rsidP="001F705F">
      <w:pPr>
        <w:rPr>
          <w:lang w:val="en-US"/>
        </w:rPr>
      </w:pPr>
      <w:r w:rsidRPr="00684C53">
        <w:rPr>
          <w:lang w:val="en-US"/>
        </w:rPr>
        <w:t xml:space="preserve">            &lt;/Link&gt;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&lt;img src={AboutBlockImg} className={styles.AboutBlockImg}/&gt;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TitleBlock.jsx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TitleBlockImg from "../../../assets/Home/TitleBlock.webp";</w:t>
      </w:r>
    </w:p>
    <w:p w:rsidR="001F705F" w:rsidRPr="00684C53" w:rsidRDefault="001F705F" w:rsidP="001F705F">
      <w:pPr>
        <w:rPr>
          <w:lang w:val="en-US"/>
        </w:rPr>
      </w:pPr>
      <w:r w:rsidRPr="00684C53">
        <w:rPr>
          <w:lang w:val="en-US"/>
        </w:rPr>
        <w:t>import ArrowImg from "../../../assets/Home/Arrow.webp";</w:t>
      </w:r>
    </w:p>
    <w:p w:rsidR="001F705F" w:rsidRPr="00684C53" w:rsidRDefault="001F705F" w:rsidP="001F705F">
      <w:pPr>
        <w:rPr>
          <w:lang w:val="en-US"/>
        </w:rPr>
      </w:pPr>
      <w:r w:rsidRPr="00684C53">
        <w:rPr>
          <w:lang w:val="en-US"/>
        </w:rPr>
        <w:t>import styles from './TitleBlockStyle.module.css';</w:t>
      </w:r>
    </w:p>
    <w:p w:rsidR="001F705F" w:rsidRPr="00684C53" w:rsidRDefault="001F705F" w:rsidP="001F705F">
      <w:pPr>
        <w:rPr>
          <w:lang w:val="en-US"/>
        </w:rPr>
      </w:pPr>
      <w:r w:rsidRPr="00684C53">
        <w:rPr>
          <w:lang w:val="en-US"/>
        </w:rPr>
        <w:t>import { Link } from 'react-router-dom';</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TitleBlock =(props)=&gt;{</w:t>
      </w:r>
    </w:p>
    <w:p w:rsidR="001F705F" w:rsidRPr="00684C53" w:rsidRDefault="001F705F" w:rsidP="001F705F">
      <w:pPr>
        <w:rPr>
          <w:lang w:val="en-US"/>
        </w:rPr>
      </w:pPr>
      <w:r w:rsidRPr="00684C53">
        <w:rPr>
          <w:lang w:val="en-US"/>
        </w:rPr>
        <w:t xml:space="preserve">    return &lt;div className={styles.TitleBlock}&gt;</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&lt;img src={TitleBlockImg} className={styles.TitleBlockImg}/&gt; </w:t>
      </w:r>
    </w:p>
    <w:p w:rsidR="001F705F" w:rsidRPr="00684C53" w:rsidRDefault="001F705F" w:rsidP="001F705F">
      <w:pPr>
        <w:rPr>
          <w:lang w:val="en-US"/>
        </w:rPr>
      </w:pPr>
      <w:r w:rsidRPr="00684C53">
        <w:rPr>
          <w:lang w:val="en-US"/>
        </w:rPr>
        <w:t xml:space="preserve">        &lt;div className={styles.TitleBlockContainer}&gt;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&lt;h1 className={styles.TitleBlockH1}&gt;</w:t>
      </w:r>
      <w:r>
        <w:t>Страхование</w:t>
      </w:r>
      <w:r w:rsidRPr="00684C53">
        <w:rPr>
          <w:lang w:val="en-US"/>
        </w:rPr>
        <w:t xml:space="preserve"> </w:t>
      </w:r>
      <w:r>
        <w:t>и</w:t>
      </w:r>
      <w:r w:rsidRPr="00684C53">
        <w:rPr>
          <w:lang w:val="en-US"/>
        </w:rPr>
        <w:t xml:space="preserve"> </w:t>
      </w:r>
      <w:r>
        <w:t>защита</w:t>
      </w:r>
      <w:r w:rsidRPr="00684C53">
        <w:rPr>
          <w:lang w:val="en-US"/>
        </w:rPr>
        <w:t xml:space="preserve"> </w:t>
      </w:r>
      <w:r>
        <w:t>вашего</w:t>
      </w:r>
      <w:r w:rsidRPr="00684C53">
        <w:rPr>
          <w:lang w:val="en-US"/>
        </w:rPr>
        <w:t xml:space="preserve"> </w:t>
      </w:r>
      <w:r>
        <w:t>автомобиля</w:t>
      </w:r>
      <w:r w:rsidRPr="00684C53">
        <w:rPr>
          <w:lang w:val="en-US"/>
        </w:rPr>
        <w:t>&lt;/h1&gt;</w:t>
      </w:r>
    </w:p>
    <w:p w:rsidR="001F705F" w:rsidRDefault="001F705F" w:rsidP="001F705F">
      <w:r w:rsidRPr="00684C53">
        <w:rPr>
          <w:lang w:val="en-US"/>
        </w:rPr>
        <w:t xml:space="preserve">            </w:t>
      </w:r>
      <w:r>
        <w:t>&lt;p className={styles.TitleBlockText}&gt;ОСАГО и КАСКО — полная страховка на любой случай&lt;/p&gt;</w:t>
      </w:r>
    </w:p>
    <w:p w:rsidR="001F705F" w:rsidRDefault="001F705F" w:rsidP="001F705F">
      <w:r>
        <w:t xml:space="preserve">            </w:t>
      </w:r>
    </w:p>
    <w:p w:rsidR="001F705F" w:rsidRPr="00684C53" w:rsidRDefault="001F705F" w:rsidP="001F705F">
      <w:pPr>
        <w:rPr>
          <w:lang w:val="en-US"/>
        </w:rPr>
      </w:pPr>
      <w:r>
        <w:t xml:space="preserve">            </w:t>
      </w:r>
      <w:r w:rsidRPr="00684C53">
        <w:rPr>
          <w:lang w:val="en-US"/>
        </w:rPr>
        <w:t>&lt;Link to="/Calculator" className={styles.TitleBlockLink}&gt;</w:t>
      </w:r>
    </w:p>
    <w:p w:rsidR="001F705F" w:rsidRPr="00684C53" w:rsidRDefault="001F705F" w:rsidP="001F705F">
      <w:pPr>
        <w:rPr>
          <w:lang w:val="en-US"/>
        </w:rPr>
      </w:pPr>
      <w:r w:rsidRPr="00684C53">
        <w:rPr>
          <w:lang w:val="en-US"/>
        </w:rPr>
        <w:t xml:space="preserve">                &lt;button className={styles.TitleBlockButton}&gt;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&lt;p className={styles.TitleBlockButtonText}&gt;</w:t>
      </w:r>
      <w:r>
        <w:t>Застраховать</w:t>
      </w:r>
      <w:r w:rsidRPr="00684C53">
        <w:rPr>
          <w:lang w:val="en-US"/>
        </w:rPr>
        <w:t>&lt;/p&gt;</w:t>
      </w:r>
    </w:p>
    <w:p w:rsidR="001F705F" w:rsidRPr="00684C53" w:rsidRDefault="001F705F" w:rsidP="001F705F">
      <w:pPr>
        <w:rPr>
          <w:lang w:val="en-US"/>
        </w:rPr>
      </w:pPr>
      <w:r w:rsidRPr="00684C53">
        <w:rPr>
          <w:lang w:val="en-US"/>
        </w:rPr>
        <w:t xml:space="preserve">                    &lt;img src={ArrowImg} className={styles.TitleBlockButtonImg}/&gt;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r w:rsidRPr="00684C53">
        <w:rPr>
          <w:lang w:val="en-US"/>
        </w:rPr>
        <w:t xml:space="preserve">            &lt;/Link&gt;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CatalogBlock.jsx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'./CatalogBlockStyle.module.css';</w:t>
      </w:r>
    </w:p>
    <w:p w:rsidR="001F705F" w:rsidRPr="00684C53" w:rsidRDefault="001F705F" w:rsidP="001F705F">
      <w:pPr>
        <w:rPr>
          <w:lang w:val="en-US"/>
        </w:rPr>
      </w:pPr>
      <w:r w:rsidRPr="00684C53">
        <w:rPr>
          <w:lang w:val="en-US"/>
        </w:rPr>
        <w:t>import { CatalogCard } from './CatalogCard'</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const CatalogBlockCardProps = [</w:t>
      </w:r>
    </w:p>
    <w:p w:rsidR="001F705F" w:rsidRDefault="001F705F" w:rsidP="001F705F">
      <w:r w:rsidRPr="00684C53">
        <w:rPr>
          <w:lang w:val="en-US"/>
        </w:rPr>
        <w:t xml:space="preserve">    </w:t>
      </w:r>
      <w:r>
        <w:t>{id:0, CatalogBlockCardH1:'ОСАГО', CatalogBlockCardText: 'Обязательное страхование автогражданской ответственности.\nОбеспечивает возмещение ущерба потерпевшим при ДТП. \nРасчёт стоимости производится с учётом индивидуальных параметров страхователя.\n Полис придёт на электронную почту сразу после оплаты.', CatalogBlockCardPrice: '2890 ₽'},</w:t>
      </w:r>
    </w:p>
    <w:p w:rsidR="001F705F" w:rsidRDefault="001F705F" w:rsidP="001F705F">
      <w:r>
        <w:t xml:space="preserve">    {id:1, CatalogBlockCardH1:'КАСКО', CatalogBlockCardText: 'Добровольное страхование транспортного средства от ущерба и угона.\nЗащищает автомобиль при ДТП, пожаре, стихийных бедствиях и действиях третьих лиц.\nРемонт на официальных дилерских СТО за счёт страховой компании.\nПолис придёт на электронную почту сразу после оплаты.', CatalogBlockCardPrice: '2890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CatalogBlock =(props)=&gt;{</w:t>
      </w:r>
    </w:p>
    <w:p w:rsidR="001F705F" w:rsidRPr="00684C53" w:rsidRDefault="001F705F" w:rsidP="001F705F">
      <w:pPr>
        <w:rPr>
          <w:lang w:val="en-US"/>
        </w:rPr>
      </w:pPr>
      <w:r w:rsidRPr="00684C53">
        <w:rPr>
          <w:lang w:val="en-US"/>
        </w:rPr>
        <w:t xml:space="preserve">    return &lt;div className={styles.CatalogBlock}&gt;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className={styles.CatalogBlockHead}&gt;</w:t>
      </w:r>
    </w:p>
    <w:p w:rsidR="001F705F" w:rsidRPr="00684C53" w:rsidRDefault="001F705F" w:rsidP="001F705F">
      <w:pPr>
        <w:rPr>
          <w:lang w:val="en-US"/>
        </w:rPr>
      </w:pPr>
      <w:r w:rsidRPr="00684C53">
        <w:rPr>
          <w:lang w:val="en-US"/>
        </w:rPr>
        <w:t xml:space="preserve">            &lt;h1 className={styles.CatalogBlockHeadH1}&gt;</w:t>
      </w:r>
      <w:r>
        <w:t>Выберите</w:t>
      </w:r>
      <w:r w:rsidRPr="00684C53">
        <w:rPr>
          <w:lang w:val="en-US"/>
        </w:rPr>
        <w:t xml:space="preserve"> </w:t>
      </w:r>
      <w:r>
        <w:t>продукт</w:t>
      </w:r>
      <w:r w:rsidRPr="00684C53">
        <w:rPr>
          <w:lang w:val="en-US"/>
        </w:rPr>
        <w:t>&lt;/h1&gt;</w:t>
      </w:r>
    </w:p>
    <w:p w:rsidR="001F705F" w:rsidRPr="00684C53" w:rsidRDefault="001F705F" w:rsidP="001F705F">
      <w:pPr>
        <w:rPr>
          <w:lang w:val="en-US"/>
        </w:rPr>
      </w:pPr>
      <w:r w:rsidRPr="00684C53">
        <w:rPr>
          <w:lang w:val="en-US"/>
        </w:rPr>
        <w:t xml:space="preserve">            &lt;p className={styles.CatalogBlockHeadText}&gt;</w:t>
      </w:r>
      <w:r>
        <w:t>Оформление</w:t>
      </w:r>
      <w:r w:rsidRPr="00684C53">
        <w:rPr>
          <w:lang w:val="en-US"/>
        </w:rPr>
        <w:t xml:space="preserve"> </w:t>
      </w:r>
      <w:r>
        <w:t>ОСАГО</w:t>
      </w:r>
      <w:r w:rsidRPr="00684C53">
        <w:rPr>
          <w:lang w:val="en-US"/>
        </w:rPr>
        <w:t xml:space="preserve"> </w:t>
      </w:r>
      <w:r>
        <w:t>и</w:t>
      </w:r>
      <w:r w:rsidRPr="00684C53">
        <w:rPr>
          <w:lang w:val="en-US"/>
        </w:rPr>
        <w:t xml:space="preserve"> </w:t>
      </w:r>
      <w:r>
        <w:t>КАСКО</w:t>
      </w:r>
      <w:r w:rsidRPr="00684C53">
        <w:rPr>
          <w:lang w:val="en-US"/>
        </w:rPr>
        <w:t xml:space="preserve"> </w:t>
      </w:r>
      <w:r>
        <w:t>онлайн</w:t>
      </w:r>
      <w:r w:rsidRPr="00684C53">
        <w:rPr>
          <w:lang w:val="en-US"/>
        </w:rPr>
        <w:t xml:space="preserve"> — </w:t>
      </w:r>
      <w:r>
        <w:t>быстро</w:t>
      </w:r>
      <w:r w:rsidRPr="00684C53">
        <w:rPr>
          <w:lang w:val="en-US"/>
        </w:rPr>
        <w:t xml:space="preserve">, </w:t>
      </w:r>
      <w:r>
        <w:t>выгодно</w:t>
      </w:r>
      <w:r w:rsidRPr="00684C53">
        <w:rPr>
          <w:lang w:val="en-US"/>
        </w:rPr>
        <w:t xml:space="preserve">, </w:t>
      </w:r>
      <w:r>
        <w:t>надёжно</w:t>
      </w:r>
      <w:r w:rsidRPr="00684C53">
        <w:rPr>
          <w:lang w:val="en-US"/>
        </w:rPr>
        <w:t>&lt;/p&gt;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className={styles.CatalogBlockContainer}&gt;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{CatalogBlockCardProps.map((CatalogBlockCardInfo,key)=&gt;&lt;CatalogCard </w:t>
      </w:r>
    </w:p>
    <w:p w:rsidR="001F705F" w:rsidRPr="00684C53" w:rsidRDefault="001F705F" w:rsidP="001F705F">
      <w:pPr>
        <w:rPr>
          <w:lang w:val="en-US"/>
        </w:rPr>
      </w:pPr>
      <w:r w:rsidRPr="00684C53">
        <w:rPr>
          <w:lang w:val="en-US"/>
        </w:rPr>
        <w:t xml:space="preserve">                                                    key={key}</w:t>
      </w:r>
    </w:p>
    <w:p w:rsidR="001F705F" w:rsidRPr="00684C53" w:rsidRDefault="001F705F" w:rsidP="001F705F">
      <w:pPr>
        <w:rPr>
          <w:lang w:val="en-US"/>
        </w:rPr>
      </w:pPr>
      <w:r w:rsidRPr="00684C53">
        <w:rPr>
          <w:lang w:val="en-US"/>
        </w:rPr>
        <w:t xml:space="preserve">                                                    CatalogBlockCardH1={CatalogBlockCardInfo.CatalogBlockCardH1} </w:t>
      </w:r>
    </w:p>
    <w:p w:rsidR="001F705F" w:rsidRPr="00684C53" w:rsidRDefault="001F705F" w:rsidP="001F705F">
      <w:pPr>
        <w:rPr>
          <w:lang w:val="en-US"/>
        </w:rPr>
      </w:pPr>
      <w:r w:rsidRPr="00684C53">
        <w:rPr>
          <w:lang w:val="en-US"/>
        </w:rPr>
        <w:t xml:space="preserve">                                                    CatalogBlockCardText={CatalogBlockCardInfo.CatalogBlockCardText}</w:t>
      </w:r>
    </w:p>
    <w:p w:rsidR="001F705F" w:rsidRPr="00684C53" w:rsidRDefault="001F705F" w:rsidP="001F705F">
      <w:pPr>
        <w:rPr>
          <w:lang w:val="en-US"/>
        </w:rPr>
      </w:pPr>
      <w:r w:rsidRPr="00684C53">
        <w:rPr>
          <w:lang w:val="en-US"/>
        </w:rPr>
        <w:t xml:space="preserve">                                                    CatalogBlockCardPrice={CatalogBlockCardInfo.CatalogBlockCardPrice}</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&lt;/div&gt;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CatalogCard.jsx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'./CatalogCardStyle.module.css';</w:t>
      </w:r>
    </w:p>
    <w:p w:rsidR="001F705F" w:rsidRPr="00684C53" w:rsidRDefault="001F705F" w:rsidP="001F705F">
      <w:pPr>
        <w:rPr>
          <w:lang w:val="en-US"/>
        </w:rPr>
      </w:pPr>
      <w:r w:rsidRPr="00684C53">
        <w:rPr>
          <w:lang w:val="en-US"/>
        </w:rPr>
        <w:t>import { Link } from 'react-router-dom';</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CatalogCard = (props) =&gt; {</w:t>
      </w:r>
    </w:p>
    <w:p w:rsidR="001F705F" w:rsidRPr="00684C53" w:rsidRDefault="001F705F" w:rsidP="001F705F">
      <w:pPr>
        <w:rPr>
          <w:lang w:val="en-US"/>
        </w:rPr>
      </w:pPr>
      <w:r w:rsidRPr="00684C53">
        <w:rPr>
          <w:lang w:val="en-US"/>
        </w:rPr>
        <w:t xml:space="preserve">    const { CatalogBlockCardH1, CatalogBlockCardText, CatalogBlockCardPrice } = props;</w:t>
      </w:r>
    </w:p>
    <w:p w:rsidR="001F705F" w:rsidRPr="00684C53" w:rsidRDefault="001F705F" w:rsidP="001F705F">
      <w:pPr>
        <w:rPr>
          <w:lang w:val="en-US"/>
        </w:rPr>
      </w:pPr>
      <w:r w:rsidRPr="00684C53">
        <w:rPr>
          <w:lang w:val="en-US"/>
        </w:rPr>
        <w:t xml:space="preserve">    const textLines = CatalogBlockCardText.split('\n').filter(line =&gt; line.trim() !==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className={styles.CatalogBlockCard}&gt;</w:t>
      </w:r>
    </w:p>
    <w:p w:rsidR="001F705F" w:rsidRPr="00684C53" w:rsidRDefault="001F705F" w:rsidP="001F705F">
      <w:pPr>
        <w:rPr>
          <w:lang w:val="en-US"/>
        </w:rPr>
      </w:pPr>
      <w:r w:rsidRPr="00684C53">
        <w:rPr>
          <w:lang w:val="en-US"/>
        </w:rPr>
        <w:t xml:space="preserve">            &lt;div className={styles.CatalogBlockCardH1Container}&gt;</w:t>
      </w:r>
    </w:p>
    <w:p w:rsidR="001F705F" w:rsidRPr="00684C53" w:rsidRDefault="001F705F" w:rsidP="001F705F">
      <w:pPr>
        <w:rPr>
          <w:lang w:val="en-US"/>
        </w:rPr>
      </w:pPr>
      <w:r w:rsidRPr="00684C53">
        <w:rPr>
          <w:lang w:val="en-US"/>
        </w:rPr>
        <w:t xml:space="preserve">                &lt;h1 className={styles.CatalogBlockCardH1}&gt;{CatalogBlockCardH1}&lt;/h1&gt;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 className={styles.CatalogBlockCardTextContainer}&gt;</w:t>
      </w:r>
    </w:p>
    <w:p w:rsidR="001F705F" w:rsidRPr="00684C53" w:rsidRDefault="001F705F" w:rsidP="001F705F">
      <w:pPr>
        <w:rPr>
          <w:lang w:val="en-US"/>
        </w:rPr>
      </w:pPr>
      <w:r w:rsidRPr="00684C53">
        <w:rPr>
          <w:lang w:val="en-US"/>
        </w:rPr>
        <w:t xml:space="preserve">                &lt;ul className={styles.CatalogBlockCardList}&gt;</w:t>
      </w:r>
    </w:p>
    <w:p w:rsidR="001F705F" w:rsidRPr="00684C53" w:rsidRDefault="001F705F" w:rsidP="001F705F">
      <w:pPr>
        <w:rPr>
          <w:lang w:val="en-US"/>
        </w:rPr>
      </w:pPr>
      <w:r w:rsidRPr="00684C53">
        <w:rPr>
          <w:lang w:val="en-US"/>
        </w:rPr>
        <w:t xml:space="preserve">                    {textLines.map((line, index) =&gt; (</w:t>
      </w:r>
    </w:p>
    <w:p w:rsidR="001F705F" w:rsidRPr="00684C53" w:rsidRDefault="001F705F" w:rsidP="001F705F">
      <w:pPr>
        <w:rPr>
          <w:lang w:val="en-US"/>
        </w:rPr>
      </w:pPr>
      <w:r w:rsidRPr="00684C53">
        <w:rPr>
          <w:lang w:val="en-US"/>
        </w:rPr>
        <w:t xml:space="preserve">                        &lt;li key={index} className={styles.CatalogBlockCardListItem}&gt;</w:t>
      </w:r>
    </w:p>
    <w:p w:rsidR="001F705F" w:rsidRPr="00684C53" w:rsidRDefault="001F705F" w:rsidP="001F705F">
      <w:pPr>
        <w:rPr>
          <w:lang w:val="en-US"/>
        </w:rPr>
      </w:pPr>
      <w:r w:rsidRPr="00684C53">
        <w:rPr>
          <w:lang w:val="en-US"/>
        </w:rPr>
        <w:t xml:space="preserve">                            {line}</w:t>
      </w:r>
    </w:p>
    <w:p w:rsidR="001F705F" w:rsidRPr="00684C53" w:rsidRDefault="001F705F" w:rsidP="001F705F">
      <w:pPr>
        <w:rPr>
          <w:lang w:val="en-US"/>
        </w:rPr>
      </w:pPr>
      <w:r w:rsidRPr="00684C53">
        <w:rPr>
          <w:lang w:val="en-US"/>
        </w:rPr>
        <w:t xml:space="preserve">                        &lt;/li&gt;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&lt;/ul&gt;</w:t>
      </w:r>
    </w:p>
    <w:p w:rsidR="001F705F" w:rsidRPr="00684C53" w:rsidRDefault="001F705F" w:rsidP="001F705F">
      <w:pPr>
        <w:rPr>
          <w:lang w:val="en-US"/>
        </w:rPr>
      </w:pPr>
      <w:r w:rsidRPr="00684C53">
        <w:rPr>
          <w:lang w:val="en-US"/>
        </w:rPr>
        <w:t xml:space="preserve">            &lt;/div&gt; </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&lt;div className={styles.CatalogBlockCardPriceContainer}&gt;</w:t>
      </w:r>
    </w:p>
    <w:p w:rsidR="001F705F" w:rsidRPr="00684C53" w:rsidRDefault="001F705F" w:rsidP="001F705F">
      <w:pPr>
        <w:rPr>
          <w:lang w:val="en-US"/>
        </w:rPr>
      </w:pPr>
      <w:r w:rsidRPr="00684C53">
        <w:rPr>
          <w:lang w:val="en-US"/>
        </w:rPr>
        <w:t xml:space="preserve">                &lt;p className={styles.CatalogBlockCardText}&gt;</w:t>
      </w:r>
      <w:r>
        <w:t>от</w:t>
      </w:r>
      <w:r w:rsidRPr="00684C53">
        <w:rPr>
          <w:lang w:val="en-US"/>
        </w:rPr>
        <w:t xml:space="preserve"> &lt;/p&gt;</w:t>
      </w:r>
    </w:p>
    <w:p w:rsidR="001F705F" w:rsidRPr="00684C53" w:rsidRDefault="001F705F" w:rsidP="001F705F">
      <w:pPr>
        <w:rPr>
          <w:lang w:val="en-US"/>
        </w:rPr>
      </w:pPr>
      <w:r w:rsidRPr="00684C53">
        <w:rPr>
          <w:lang w:val="en-US"/>
        </w:rPr>
        <w:t xml:space="preserve">                &lt;p className={styles.CatalogBlockCardTextInPrice}&gt;{CatalogBlockCardPrice}&lt;/p&gt;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 className={styles.CatalogBlockCardButtonContainer}&gt;</w:t>
      </w:r>
    </w:p>
    <w:p w:rsidR="001F705F" w:rsidRPr="00684C53" w:rsidRDefault="001F705F" w:rsidP="001F705F">
      <w:pPr>
        <w:rPr>
          <w:lang w:val="en-US"/>
        </w:rPr>
      </w:pPr>
      <w:r w:rsidRPr="00684C53">
        <w:rPr>
          <w:lang w:val="en-US"/>
        </w:rPr>
        <w:t xml:space="preserve">                &lt;Link to="/Calculator" className={styles.CatalogBlockCardContainerLink}&gt;</w:t>
      </w:r>
    </w:p>
    <w:p w:rsidR="001F705F" w:rsidRPr="00684C53" w:rsidRDefault="001F705F" w:rsidP="001F705F">
      <w:pPr>
        <w:rPr>
          <w:lang w:val="en-US"/>
        </w:rPr>
      </w:pPr>
      <w:r w:rsidRPr="00684C53">
        <w:rPr>
          <w:lang w:val="en-US"/>
        </w:rPr>
        <w:t xml:space="preserve">                    &lt;button className={styles.CatalogBlockCardButton}&gt;</w:t>
      </w:r>
      <w:r>
        <w:t>Заказать</w:t>
      </w:r>
      <w:r w:rsidRPr="00684C53">
        <w:rPr>
          <w:lang w:val="en-US"/>
        </w:rPr>
        <w:t>&lt;/button&gt;</w:t>
      </w:r>
    </w:p>
    <w:p w:rsidR="001F705F" w:rsidRPr="00684C53" w:rsidRDefault="001F705F" w:rsidP="001F705F">
      <w:pPr>
        <w:rPr>
          <w:lang w:val="en-US"/>
        </w:rPr>
      </w:pPr>
      <w:r w:rsidRPr="00684C53">
        <w:rPr>
          <w:lang w:val="en-US"/>
        </w:rPr>
        <w:t xml:space="preserve">                &lt;/Link&gt;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WhyUsBlock.jsx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'./WhyUsBlockStyle.module.css';</w:t>
      </w:r>
    </w:p>
    <w:p w:rsidR="001F705F" w:rsidRPr="00684C53" w:rsidRDefault="001F705F" w:rsidP="001F705F">
      <w:pPr>
        <w:rPr>
          <w:lang w:val="en-US"/>
        </w:rPr>
      </w:pPr>
      <w:r w:rsidRPr="00684C53">
        <w:rPr>
          <w:lang w:val="en-US"/>
        </w:rPr>
        <w:t>import { WhyUsBlockCard } from './WhyUsBlockCard'</w:t>
      </w:r>
    </w:p>
    <w:p w:rsidR="001F705F" w:rsidRPr="00684C53" w:rsidRDefault="001F705F" w:rsidP="001F705F">
      <w:pPr>
        <w:rPr>
          <w:lang w:val="en-US"/>
        </w:rPr>
      </w:pPr>
    </w:p>
    <w:p w:rsidR="001F705F" w:rsidRPr="00684C53" w:rsidRDefault="001F705F" w:rsidP="001F705F">
      <w:pPr>
        <w:rPr>
          <w:lang w:val="en-US"/>
        </w:rPr>
      </w:pPr>
      <w:r w:rsidRPr="00684C53">
        <w:rPr>
          <w:lang w:val="en-US"/>
        </w:rPr>
        <w:t>const WhyUsBlockCardProps = [</w:t>
      </w:r>
    </w:p>
    <w:p w:rsidR="001F705F" w:rsidRDefault="001F705F" w:rsidP="001F705F">
      <w:r w:rsidRPr="00684C53">
        <w:rPr>
          <w:lang w:val="en-US"/>
        </w:rPr>
        <w:t xml:space="preserve">    </w:t>
      </w:r>
      <w:r>
        <w:t>{id:0, WhyUsBlockCardH1:'Помощь при ДТП', WhyUsBlockCardText: 'Если у вас случилось ДТП - просто позвоните нам и мы подскажем порядок действий'},</w:t>
      </w:r>
    </w:p>
    <w:p w:rsidR="001F705F" w:rsidRDefault="001F705F" w:rsidP="001F705F">
      <w:r>
        <w:t xml:space="preserve">    {id:1, WhyUsBlockCardH1:'Юридическое сопровождение', WhyUsBlockCardText: 'Представительство в суде, юридические консультации даже по сымым сложным вопросам'},</w:t>
      </w:r>
    </w:p>
    <w:p w:rsidR="001F705F" w:rsidRDefault="001F705F" w:rsidP="001F705F">
      <w:r>
        <w:t xml:space="preserve">    {id:2, WhyUsBlockCardH1:'Скидки постоянным клиентам', WhyUsBlockCardText: 'Накопительная система скидок. Получите выгоду до 80%'},</w:t>
      </w:r>
    </w:p>
    <w:p w:rsidR="001F705F" w:rsidRDefault="001F705F" w:rsidP="001F705F">
      <w:r>
        <w:t xml:space="preserve">    {id:3, WhyUsBlockCardH1:'Доставка полиса на дом', WhyUsBlockCardText: 'Доставим полис на дом в любое удобное для вас время'}</w:t>
      </w:r>
    </w:p>
    <w:p w:rsidR="001F705F" w:rsidRPr="00684C53" w:rsidRDefault="001F705F" w:rsidP="001F705F">
      <w:pPr>
        <w:rPr>
          <w:lang w:val="en-US"/>
        </w:rPr>
      </w:pPr>
      <w:r w:rsidRPr="00684C53">
        <w:rPr>
          <w:lang w:val="en-US"/>
        </w:rPr>
        <w:lastRenderedPageBreak/>
        <w: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WhyUsBlock =(props)=&gt;{</w:t>
      </w:r>
    </w:p>
    <w:p w:rsidR="001F705F" w:rsidRPr="00684C53" w:rsidRDefault="001F705F" w:rsidP="001F705F">
      <w:pPr>
        <w:rPr>
          <w:lang w:val="en-US"/>
        </w:rPr>
      </w:pPr>
      <w:r w:rsidRPr="00684C53">
        <w:rPr>
          <w:lang w:val="en-US"/>
        </w:rPr>
        <w:t xml:space="preserve">    return  &lt;div className={styles.WhyUsBlock}&gt;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 className={styles.WhyUsBlockHeader}&gt;</w:t>
      </w:r>
    </w:p>
    <w:p w:rsidR="001F705F" w:rsidRPr="00684C53" w:rsidRDefault="001F705F" w:rsidP="001F705F">
      <w:pPr>
        <w:rPr>
          <w:lang w:val="en-US"/>
        </w:rPr>
      </w:pPr>
      <w:r w:rsidRPr="00684C53">
        <w:rPr>
          <w:lang w:val="en-US"/>
        </w:rPr>
        <w:t xml:space="preserve">            &lt;h1 className={styles.WhyUsBlockHeaderH1}&gt;</w:t>
      </w:r>
      <w:r>
        <w:t>Почему</w:t>
      </w:r>
      <w:r w:rsidRPr="00684C53">
        <w:rPr>
          <w:lang w:val="en-US"/>
        </w:rPr>
        <w:t xml:space="preserve"> </w:t>
      </w:r>
      <w:r>
        <w:t>доверяют</w:t>
      </w:r>
      <w:r w:rsidRPr="00684C53">
        <w:rPr>
          <w:lang w:val="en-US"/>
        </w:rPr>
        <w:t>&lt;/h1&gt;</w:t>
      </w:r>
    </w:p>
    <w:p w:rsidR="001F705F" w:rsidRPr="00684C53" w:rsidRDefault="001F705F" w:rsidP="001F705F">
      <w:pPr>
        <w:rPr>
          <w:lang w:val="en-US"/>
        </w:rPr>
      </w:pPr>
      <w:r w:rsidRPr="00684C53">
        <w:rPr>
          <w:lang w:val="en-US"/>
        </w:rPr>
        <w:t xml:space="preserve">            &lt;p className={styles.WhyUsBlockHeaderText}&gt;</w:t>
      </w:r>
      <w:r>
        <w:t>Более</w:t>
      </w:r>
      <w:r w:rsidRPr="00684C53">
        <w:rPr>
          <w:lang w:val="en-US"/>
        </w:rPr>
        <w:t xml:space="preserve">&lt;/p&gt; </w:t>
      </w:r>
    </w:p>
    <w:p w:rsidR="001F705F" w:rsidRPr="00684C53" w:rsidRDefault="001F705F" w:rsidP="001F705F">
      <w:pPr>
        <w:rPr>
          <w:lang w:val="en-US"/>
        </w:rPr>
      </w:pPr>
      <w:r w:rsidRPr="00684C53">
        <w:rPr>
          <w:lang w:val="en-US"/>
        </w:rPr>
        <w:t xml:space="preserve">            &lt;p className={styles.WhyUsBlockHeaderTextInText}&gt;10 000&lt;/p&gt; </w:t>
      </w:r>
    </w:p>
    <w:p w:rsidR="001F705F" w:rsidRDefault="001F705F" w:rsidP="001F705F">
      <w:r w:rsidRPr="00684C53">
        <w:rPr>
          <w:lang w:val="en-US"/>
        </w:rPr>
        <w:t xml:space="preserve">            </w:t>
      </w:r>
      <w:r>
        <w:t>&lt;p className={styles.WhyUsBlockHeaderText}&gt;клиентов доверили нашему агентству страхование транспортных средств&lt;/p&gt;</w:t>
      </w:r>
    </w:p>
    <w:p w:rsidR="001F705F" w:rsidRPr="00684C53" w:rsidRDefault="001F705F" w:rsidP="001F705F">
      <w:pPr>
        <w:rPr>
          <w:lang w:val="en-US"/>
        </w:rPr>
      </w:pPr>
      <w:r>
        <w:t xml:space="preserve">        </w:t>
      </w:r>
      <w:r w:rsidRPr="00684C53">
        <w:rPr>
          <w:lang w:val="en-US"/>
        </w:rPr>
        <w:t>&lt;/div&gt;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className={styles.WhyUsBlockContainer}&gt;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{WhyUsBlockCardProps.map((WhyUsBlockCardInfo,key)=&gt;&lt;WhyUsBlockCard </w:t>
      </w:r>
    </w:p>
    <w:p w:rsidR="001F705F" w:rsidRPr="00684C53" w:rsidRDefault="001F705F" w:rsidP="001F705F">
      <w:pPr>
        <w:rPr>
          <w:lang w:val="en-US"/>
        </w:rPr>
      </w:pPr>
      <w:r w:rsidRPr="00684C53">
        <w:rPr>
          <w:lang w:val="en-US"/>
        </w:rPr>
        <w:t xml:space="preserve">                                                    key={key}</w:t>
      </w:r>
    </w:p>
    <w:p w:rsidR="001F705F" w:rsidRPr="00684C53" w:rsidRDefault="001F705F" w:rsidP="001F705F">
      <w:pPr>
        <w:rPr>
          <w:lang w:val="en-US"/>
        </w:rPr>
      </w:pPr>
      <w:r w:rsidRPr="00684C53">
        <w:rPr>
          <w:lang w:val="en-US"/>
        </w:rPr>
        <w:t xml:space="preserve">                                                    WhyUsBlockCardH1={WhyUsBlockCardInfo.WhyUsBlockCardH1} </w:t>
      </w:r>
    </w:p>
    <w:p w:rsidR="001F705F" w:rsidRPr="00684C53" w:rsidRDefault="001F705F" w:rsidP="001F705F">
      <w:pPr>
        <w:rPr>
          <w:lang w:val="en-US"/>
        </w:rPr>
      </w:pPr>
      <w:r w:rsidRPr="00684C53">
        <w:rPr>
          <w:lang w:val="en-US"/>
        </w:rPr>
        <w:t xml:space="preserve">                                                    WhyUsBlockCardText={WhyUsBlockCardInfo.WhyUsBlockCardText}</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WhyUsBlockCard.jsx</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import ProcentImg from "../../../../assets/Home/Procent.webp";</w:t>
      </w:r>
    </w:p>
    <w:p w:rsidR="001F705F" w:rsidRPr="00684C53" w:rsidRDefault="001F705F" w:rsidP="001F705F">
      <w:pPr>
        <w:rPr>
          <w:lang w:val="en-US"/>
        </w:rPr>
      </w:pPr>
      <w:r w:rsidRPr="00684C53">
        <w:rPr>
          <w:lang w:val="en-US"/>
        </w:rPr>
        <w:t>import styles from './WhyUsBlockCardStyle.module.css';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WhyUsBlockCard =(props)=&gt;{</w:t>
      </w:r>
    </w:p>
    <w:p w:rsidR="001F705F" w:rsidRPr="00684C53" w:rsidRDefault="001F705F" w:rsidP="001F705F">
      <w:pPr>
        <w:rPr>
          <w:lang w:val="en-US"/>
        </w:rPr>
      </w:pPr>
      <w:r w:rsidRPr="00684C53">
        <w:rPr>
          <w:lang w:val="en-US"/>
        </w:rPr>
        <w:t xml:space="preserve">    const {WhyUsBlockCardH1, WhyUsBlockCardText} = props</w:t>
      </w:r>
    </w:p>
    <w:p w:rsidR="001F705F" w:rsidRPr="00684C53" w:rsidRDefault="001F705F" w:rsidP="001F705F">
      <w:pPr>
        <w:rPr>
          <w:lang w:val="en-US"/>
        </w:rPr>
      </w:pPr>
      <w:r w:rsidRPr="00684C53">
        <w:rPr>
          <w:lang w:val="en-US"/>
        </w:rPr>
        <w:t xml:space="preserve">    return &lt;div className={styles.WhyUsBlockCard}&gt;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&lt;img src={ProcentImg} className={styles.WhyUsBlockCardImg}/&gt; </w:t>
      </w:r>
    </w:p>
    <w:p w:rsidR="001F705F" w:rsidRPr="00684C53" w:rsidRDefault="001F705F" w:rsidP="001F705F">
      <w:pPr>
        <w:rPr>
          <w:lang w:val="en-US"/>
        </w:rPr>
      </w:pPr>
      <w:r w:rsidRPr="00684C53">
        <w:rPr>
          <w:lang w:val="en-US"/>
        </w:rPr>
        <w:t xml:space="preserve">        &lt;h1 className={styles.WhyUsBlockCardH1}&gt;{WhyUsBlockCardH1}&lt;/h1&gt;</w:t>
      </w:r>
    </w:p>
    <w:p w:rsidR="001F705F" w:rsidRPr="00684C53" w:rsidRDefault="001F705F" w:rsidP="001F705F">
      <w:pPr>
        <w:rPr>
          <w:lang w:val="en-US"/>
        </w:rPr>
      </w:pPr>
      <w:r w:rsidRPr="00684C53">
        <w:rPr>
          <w:lang w:val="en-US"/>
        </w:rPr>
        <w:t xml:space="preserve">        &lt;p className={styles.WhyUsBlockCardText}&gt;{WhyUsBlockCardText}&lt;/p&gt;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HomePage.jsx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'./homeStyle.module.css'</w:t>
      </w:r>
    </w:p>
    <w:p w:rsidR="001F705F" w:rsidRPr="00684C53" w:rsidRDefault="001F705F" w:rsidP="001F705F">
      <w:pPr>
        <w:rPr>
          <w:lang w:val="en-US"/>
        </w:rPr>
      </w:pPr>
      <w:r w:rsidRPr="00684C53">
        <w:rPr>
          <w:lang w:val="en-US"/>
        </w:rPr>
        <w:t>import { Header } from '../../../shared/layouts/Header'</w:t>
      </w:r>
    </w:p>
    <w:p w:rsidR="001F705F" w:rsidRPr="00684C53" w:rsidRDefault="001F705F" w:rsidP="001F705F">
      <w:pPr>
        <w:rPr>
          <w:lang w:val="en-US"/>
        </w:rPr>
      </w:pPr>
      <w:r w:rsidRPr="00684C53">
        <w:rPr>
          <w:lang w:val="en-US"/>
        </w:rPr>
        <w:t>import { TitleBlock } from '../components/TitleBlock'</w:t>
      </w:r>
    </w:p>
    <w:p w:rsidR="001F705F" w:rsidRPr="00684C53" w:rsidRDefault="001F705F" w:rsidP="001F705F">
      <w:pPr>
        <w:rPr>
          <w:lang w:val="en-US"/>
        </w:rPr>
      </w:pPr>
      <w:r w:rsidRPr="00684C53">
        <w:rPr>
          <w:lang w:val="en-US"/>
        </w:rPr>
        <w:t>import { AboutBlock } from '../components/AboutBlock'</w:t>
      </w:r>
    </w:p>
    <w:p w:rsidR="001F705F" w:rsidRPr="00684C53" w:rsidRDefault="001F705F" w:rsidP="001F705F">
      <w:pPr>
        <w:rPr>
          <w:lang w:val="en-US"/>
        </w:rPr>
      </w:pPr>
      <w:r w:rsidRPr="00684C53">
        <w:rPr>
          <w:lang w:val="en-US"/>
        </w:rPr>
        <w:t>import { CatalogBlock } from '../components/catalogBlock/CatalogBlock'</w:t>
      </w:r>
    </w:p>
    <w:p w:rsidR="001F705F" w:rsidRPr="00684C53" w:rsidRDefault="001F705F" w:rsidP="001F705F">
      <w:pPr>
        <w:rPr>
          <w:lang w:val="en-US"/>
        </w:rPr>
      </w:pPr>
      <w:r w:rsidRPr="00684C53">
        <w:rPr>
          <w:lang w:val="en-US"/>
        </w:rPr>
        <w:t>import { WhyUsBlock } from '../components/whyUsBlock/WhyUsBlock'</w:t>
      </w:r>
    </w:p>
    <w:p w:rsidR="001F705F" w:rsidRPr="00684C53" w:rsidRDefault="001F705F" w:rsidP="001F705F">
      <w:pPr>
        <w:rPr>
          <w:lang w:val="en-US"/>
        </w:rPr>
      </w:pPr>
      <w:r w:rsidRPr="00684C53">
        <w:rPr>
          <w:lang w:val="en-US"/>
        </w:rPr>
        <w:t>import { Footer } from '../../../shared/layouts/Footer'</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HomePage = (props)=&gt;{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&lt;div className={styles.wrapper}&gt;</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&lt;Header/&gt;</w:t>
      </w:r>
    </w:p>
    <w:p w:rsidR="001F705F" w:rsidRPr="00684C53" w:rsidRDefault="001F705F" w:rsidP="001F705F">
      <w:pPr>
        <w:rPr>
          <w:lang w:val="en-US"/>
        </w:rPr>
      </w:pPr>
      <w:r w:rsidRPr="00684C53">
        <w:rPr>
          <w:lang w:val="en-US"/>
        </w:rPr>
        <w:t xml:space="preserve">        &lt;TitleBlock/&gt;</w:t>
      </w:r>
    </w:p>
    <w:p w:rsidR="001F705F" w:rsidRPr="00684C53" w:rsidRDefault="001F705F" w:rsidP="001F705F">
      <w:pPr>
        <w:rPr>
          <w:lang w:val="en-US"/>
        </w:rPr>
      </w:pPr>
      <w:r w:rsidRPr="00684C53">
        <w:rPr>
          <w:lang w:val="en-US"/>
        </w:rPr>
        <w:t xml:space="preserve">        &lt;AboutBlock/&gt;</w:t>
      </w:r>
    </w:p>
    <w:p w:rsidR="001F705F" w:rsidRPr="00684C53" w:rsidRDefault="001F705F" w:rsidP="001F705F">
      <w:pPr>
        <w:rPr>
          <w:lang w:val="en-US"/>
        </w:rPr>
      </w:pPr>
      <w:r w:rsidRPr="00684C53">
        <w:rPr>
          <w:lang w:val="en-US"/>
        </w:rPr>
        <w:t xml:space="preserve">        &lt;CatalogBlock/&gt;</w:t>
      </w:r>
    </w:p>
    <w:p w:rsidR="001F705F" w:rsidRPr="00684C53" w:rsidRDefault="001F705F" w:rsidP="001F705F">
      <w:pPr>
        <w:rPr>
          <w:lang w:val="en-US"/>
        </w:rPr>
      </w:pPr>
      <w:r w:rsidRPr="00684C53">
        <w:rPr>
          <w:lang w:val="en-US"/>
        </w:rPr>
        <w:t xml:space="preserve">        &lt;WhyUsBlock/&gt;</w:t>
      </w:r>
    </w:p>
    <w:p w:rsidR="001F705F" w:rsidRPr="00684C53" w:rsidRDefault="001F705F" w:rsidP="001F705F">
      <w:pPr>
        <w:rPr>
          <w:lang w:val="en-US"/>
        </w:rPr>
      </w:pPr>
      <w:r w:rsidRPr="00684C53">
        <w:rPr>
          <w:lang w:val="en-US"/>
        </w:rPr>
        <w:t xml:space="preserve">        &lt;Footer/&gt;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AdminPanel.jsx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React, { useState } from 'react';</w:t>
      </w:r>
    </w:p>
    <w:p w:rsidR="001F705F" w:rsidRPr="00684C53" w:rsidRDefault="001F705F" w:rsidP="001F705F">
      <w:pPr>
        <w:rPr>
          <w:lang w:val="en-US"/>
        </w:rPr>
      </w:pPr>
      <w:r w:rsidRPr="00684C53">
        <w:rPr>
          <w:lang w:val="en-US"/>
        </w:rPr>
        <w:t>import styles from './Panels.module.css';</w:t>
      </w:r>
    </w:p>
    <w:p w:rsidR="001F705F" w:rsidRPr="00684C53" w:rsidRDefault="001F705F" w:rsidP="001F705F">
      <w:pPr>
        <w:rPr>
          <w:lang w:val="en-US"/>
        </w:rPr>
      </w:pPr>
      <w:r w:rsidRPr="00684C53">
        <w:rPr>
          <w:lang w:val="en-US"/>
        </w:rPr>
        <w:t>import { useAuth } from '../../../shared/context/authContext';</w:t>
      </w:r>
    </w:p>
    <w:p w:rsidR="001F705F" w:rsidRPr="00684C53" w:rsidRDefault="001F705F" w:rsidP="001F705F">
      <w:pPr>
        <w:rPr>
          <w:lang w:val="en-US"/>
        </w:rPr>
      </w:pPr>
      <w:r w:rsidRPr="00684C53">
        <w:rPr>
          <w:lang w:val="en-US"/>
        </w:rPr>
        <w:t>import usersIcon from '../../../assets/Panels/Profile.webp';</w:t>
      </w:r>
    </w:p>
    <w:p w:rsidR="001F705F" w:rsidRPr="00684C53" w:rsidRDefault="001F705F" w:rsidP="001F705F">
      <w:pPr>
        <w:rPr>
          <w:lang w:val="en-US"/>
        </w:rPr>
      </w:pPr>
      <w:r w:rsidRPr="00684C53">
        <w:rPr>
          <w:lang w:val="en-US"/>
        </w:rPr>
        <w:t>import tariffsIcon from '../../../assets/Panels/Tarif.webp';</w:t>
      </w:r>
    </w:p>
    <w:p w:rsidR="001F705F" w:rsidRPr="00684C53" w:rsidRDefault="001F705F" w:rsidP="001F705F">
      <w:pPr>
        <w:rPr>
          <w:lang w:val="en-US"/>
        </w:rPr>
      </w:pPr>
      <w:r w:rsidRPr="00684C53">
        <w:rPr>
          <w:lang w:val="en-US"/>
        </w:rPr>
        <w:t>import policiesIcon from '../../../assets/Panels/Policies.webp';</w:t>
      </w:r>
    </w:p>
    <w:p w:rsidR="001F705F" w:rsidRPr="00684C53" w:rsidRDefault="001F705F" w:rsidP="001F705F">
      <w:pPr>
        <w:rPr>
          <w:lang w:val="en-US"/>
        </w:rPr>
      </w:pPr>
      <w:r w:rsidRPr="00684C53">
        <w:rPr>
          <w:lang w:val="en-US"/>
        </w:rPr>
        <w:t>import accidentsIcon from '../../../assets/Panels/Accident.webp';</w:t>
      </w:r>
    </w:p>
    <w:p w:rsidR="001F705F" w:rsidRPr="00684C53" w:rsidRDefault="001F705F" w:rsidP="001F705F">
      <w:pPr>
        <w:rPr>
          <w:lang w:val="en-US"/>
        </w:rPr>
      </w:pPr>
      <w:r w:rsidRPr="00684C53">
        <w:rPr>
          <w:lang w:val="en-US"/>
        </w:rPr>
        <w:t>import editIcon from '../../../assets/Panels/Settings.webp';</w:t>
      </w:r>
    </w:p>
    <w:p w:rsidR="001F705F" w:rsidRPr="00684C53" w:rsidRDefault="001F705F" w:rsidP="001F705F">
      <w:pPr>
        <w:rPr>
          <w:lang w:val="en-US"/>
        </w:rPr>
      </w:pPr>
      <w:r w:rsidRPr="00684C53">
        <w:rPr>
          <w:lang w:val="en-US"/>
        </w:rPr>
        <w:t>import deleteIcon from '../../../assets/Panels/Delete.webp';</w:t>
      </w:r>
    </w:p>
    <w:p w:rsidR="001F705F" w:rsidRPr="00684C53" w:rsidRDefault="001F705F" w:rsidP="001F705F">
      <w:pPr>
        <w:rPr>
          <w:lang w:val="en-US"/>
        </w:rPr>
      </w:pPr>
      <w:r w:rsidRPr="00684C53">
        <w:rPr>
          <w:lang w:val="en-US"/>
        </w:rPr>
        <w:t>import exitIcon from '../../../assets/Panels/Exit.webp';</w:t>
      </w:r>
    </w:p>
    <w:p w:rsidR="001F705F" w:rsidRPr="00684C53" w:rsidRDefault="001F705F" w:rsidP="001F705F">
      <w:pPr>
        <w:rPr>
          <w:lang w:val="en-US"/>
        </w:rPr>
      </w:pPr>
      <w:r w:rsidRPr="00684C53">
        <w:rPr>
          <w:lang w:val="en-US"/>
        </w:rPr>
        <w:t>import { useNavigate } from 'react-router-dom';</w:t>
      </w:r>
    </w:p>
    <w:p w:rsidR="001F705F" w:rsidRPr="00684C53" w:rsidRDefault="001F705F" w:rsidP="001F705F">
      <w:pPr>
        <w:rPr>
          <w:lang w:val="en-US"/>
        </w:rPr>
      </w:pPr>
      <w:r w:rsidRPr="00684C53">
        <w:rPr>
          <w:lang w:val="en-US"/>
        </w:rPr>
        <w:t>import { useAdminUsers } from '../../../shared/hooks/admin/useAdminUsers';</w:t>
      </w:r>
    </w:p>
    <w:p w:rsidR="001F705F" w:rsidRPr="00684C53" w:rsidRDefault="001F705F" w:rsidP="001F705F">
      <w:pPr>
        <w:rPr>
          <w:lang w:val="en-US"/>
        </w:rPr>
      </w:pPr>
      <w:r w:rsidRPr="00684C53">
        <w:rPr>
          <w:lang w:val="en-US"/>
        </w:rPr>
        <w:t>import { useAdminTariffs } from '../../../shared/hooks/admin/useAdminTariffs';</w:t>
      </w:r>
    </w:p>
    <w:p w:rsidR="001F705F" w:rsidRPr="00684C53" w:rsidRDefault="001F705F" w:rsidP="001F705F">
      <w:pPr>
        <w:rPr>
          <w:lang w:val="en-US"/>
        </w:rPr>
      </w:pPr>
      <w:r w:rsidRPr="00684C53">
        <w:rPr>
          <w:lang w:val="en-US"/>
        </w:rPr>
        <w:t>import { useAdminPolicies } from '../../../shared/hooks/admin/useAdminPolicies';</w:t>
      </w:r>
    </w:p>
    <w:p w:rsidR="001F705F" w:rsidRPr="00684C53" w:rsidRDefault="001F705F" w:rsidP="001F705F">
      <w:pPr>
        <w:rPr>
          <w:lang w:val="en-US"/>
        </w:rPr>
      </w:pPr>
      <w:r w:rsidRPr="00684C53">
        <w:rPr>
          <w:lang w:val="en-US"/>
        </w:rPr>
        <w:lastRenderedPageBreak/>
        <w:t>import { useAdminAccidents } from '../../../shared/hooks/admin/useAdminAccidents';</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AdminPanel = () =&gt; {</w:t>
      </w:r>
    </w:p>
    <w:p w:rsidR="001F705F" w:rsidRPr="00684C53" w:rsidRDefault="001F705F" w:rsidP="001F705F">
      <w:pPr>
        <w:rPr>
          <w:lang w:val="en-US"/>
        </w:rPr>
      </w:pPr>
      <w:r w:rsidRPr="00684C53">
        <w:rPr>
          <w:lang w:val="en-US"/>
        </w:rPr>
        <w:t xml:space="preserve">    const { userData, isAuthenticated, loading: authLoading, logout } = useAuth();</w:t>
      </w:r>
    </w:p>
    <w:p w:rsidR="001F705F" w:rsidRPr="00684C53" w:rsidRDefault="001F705F" w:rsidP="001F705F">
      <w:pPr>
        <w:rPr>
          <w:lang w:val="en-US"/>
        </w:rPr>
      </w:pPr>
      <w:r w:rsidRPr="00684C53">
        <w:rPr>
          <w:lang w:val="en-US"/>
        </w:rPr>
        <w:t xml:space="preserve">    const navigate = useNavigate();</w:t>
      </w:r>
    </w:p>
    <w:p w:rsidR="001F705F" w:rsidRPr="00684C53" w:rsidRDefault="001F705F" w:rsidP="001F705F">
      <w:pPr>
        <w:rPr>
          <w:lang w:val="en-US"/>
        </w:rPr>
      </w:pPr>
      <w:r w:rsidRPr="00684C53">
        <w:rPr>
          <w:lang w:val="en-US"/>
        </w:rPr>
        <w:t xml:space="preserve">    const [activeTab, setActiveTab] = useState('users');</w:t>
      </w:r>
    </w:p>
    <w:p w:rsidR="001F705F" w:rsidRPr="00684C53" w:rsidRDefault="001F705F" w:rsidP="001F705F">
      <w:pPr>
        <w:rPr>
          <w:lang w:val="en-US"/>
        </w:rPr>
      </w:pPr>
      <w:r w:rsidRPr="00684C53">
        <w:rPr>
          <w:lang w:val="en-US"/>
        </w:rPr>
        <w:t xml:space="preserve">    const [expandedRow, setExpandedRow] = useState(null);</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usersHook = useAdminUsers();</w:t>
      </w:r>
    </w:p>
    <w:p w:rsidR="001F705F" w:rsidRPr="00684C53" w:rsidRDefault="001F705F" w:rsidP="001F705F">
      <w:pPr>
        <w:rPr>
          <w:lang w:val="en-US"/>
        </w:rPr>
      </w:pPr>
      <w:r w:rsidRPr="00684C53">
        <w:rPr>
          <w:lang w:val="en-US"/>
        </w:rPr>
        <w:t xml:space="preserve">    const tariffsHook = useAdminTariffs();</w:t>
      </w:r>
    </w:p>
    <w:p w:rsidR="001F705F" w:rsidRPr="00684C53" w:rsidRDefault="001F705F" w:rsidP="001F705F">
      <w:pPr>
        <w:rPr>
          <w:lang w:val="en-US"/>
        </w:rPr>
      </w:pPr>
      <w:r w:rsidRPr="00684C53">
        <w:rPr>
          <w:lang w:val="en-US"/>
        </w:rPr>
        <w:t xml:space="preserve">    const policiesHook = useAdminPolicies();</w:t>
      </w:r>
    </w:p>
    <w:p w:rsidR="001F705F" w:rsidRPr="00684C53" w:rsidRDefault="001F705F" w:rsidP="001F705F">
      <w:pPr>
        <w:rPr>
          <w:lang w:val="en-US"/>
        </w:rPr>
      </w:pPr>
      <w:r w:rsidRPr="00684C53">
        <w:rPr>
          <w:lang w:val="en-US"/>
        </w:rPr>
        <w:t xml:space="preserve">    const accidentsHook = useAdminAccidents();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(authLoading) return &lt;div className={styles.loading}&gt;</w:t>
      </w:r>
      <w:r>
        <w:t>Загрузка</w:t>
      </w:r>
      <w:r w:rsidRPr="00684C53">
        <w:rPr>
          <w:lang w:val="en-US"/>
        </w:rPr>
        <w:t>...&lt;/div&gt;;</w:t>
      </w:r>
    </w:p>
    <w:p w:rsidR="001F705F" w:rsidRPr="00684C53" w:rsidRDefault="001F705F" w:rsidP="001F705F">
      <w:pPr>
        <w:rPr>
          <w:lang w:val="en-US"/>
        </w:rPr>
      </w:pPr>
      <w:r w:rsidRPr="00684C53">
        <w:rPr>
          <w:lang w:val="en-US"/>
        </w:rPr>
        <w:t xml:space="preserve">    if (!isAuthenticated) { window.location.href = '/SignIn'; return null; }</w:t>
      </w:r>
    </w:p>
    <w:p w:rsidR="001F705F" w:rsidRPr="00684C53" w:rsidRDefault="001F705F" w:rsidP="001F705F">
      <w:pPr>
        <w:rPr>
          <w:lang w:val="en-US"/>
        </w:rPr>
      </w:pPr>
      <w:r w:rsidRPr="00684C53">
        <w:rPr>
          <w:lang w:val="en-US"/>
        </w:rPr>
        <w:t xml:space="preserve">    if (userData?.user_type?.name !== 'admin') { window.location.href = '/'; return null;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renderUsersTab = () =&gt;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className={styles.searchBar}&gt;</w:t>
      </w:r>
    </w:p>
    <w:p w:rsidR="001F705F" w:rsidRPr="00684C53" w:rsidRDefault="001F705F" w:rsidP="001F705F">
      <w:pPr>
        <w:rPr>
          <w:lang w:val="en-US"/>
        </w:rPr>
      </w:pPr>
      <w:r w:rsidRPr="00684C53">
        <w:rPr>
          <w:lang w:val="en-US"/>
        </w:rPr>
        <w:t xml:space="preserve">                &lt;input type="text" placeholder="</w:t>
      </w:r>
      <w:r>
        <w:t>Поиск</w:t>
      </w:r>
      <w:r w:rsidRPr="00684C53">
        <w:rPr>
          <w:lang w:val="en-US"/>
        </w:rPr>
        <w:t xml:space="preserve"> </w:t>
      </w:r>
      <w:r>
        <w:t>по</w:t>
      </w:r>
      <w:r w:rsidRPr="00684C53">
        <w:rPr>
          <w:lang w:val="en-US"/>
        </w:rPr>
        <w:t xml:space="preserve"> email, </w:t>
      </w:r>
      <w:r>
        <w:t>телефону</w:t>
      </w:r>
      <w:r w:rsidRPr="00684C53">
        <w:rPr>
          <w:lang w:val="en-US"/>
        </w:rPr>
        <w:t xml:space="preserve">, </w:t>
      </w:r>
      <w:r>
        <w:t>ФИО</w:t>
      </w:r>
      <w:r w:rsidRPr="00684C53">
        <w:rPr>
          <w:lang w:val="en-US"/>
        </w:rPr>
        <w:t>..." value={usersHook.searchTerm} onChange={(e) =&gt; usersHook.setSearchTerm(e.target.value)} className={styles.searchInput} /&gt;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{usersHook.loading ? &lt;div className={styles.loading}&gt;</w:t>
      </w:r>
      <w:r>
        <w:t>Загрузка</w:t>
      </w:r>
      <w:r w:rsidRPr="00684C53">
        <w:rPr>
          <w:lang w:val="en-US"/>
        </w:rPr>
        <w:t>...&lt;/div&gt; : (</w:t>
      </w:r>
    </w:p>
    <w:p w:rsidR="001F705F" w:rsidRPr="00684C53" w:rsidRDefault="001F705F" w:rsidP="001F705F">
      <w:pPr>
        <w:rPr>
          <w:lang w:val="en-US"/>
        </w:rPr>
      </w:pPr>
      <w:r w:rsidRPr="00684C53">
        <w:rPr>
          <w:lang w:val="en-US"/>
        </w:rPr>
        <w:t xml:space="preserve">                &lt;table className={styles.table}&gt;</w:t>
      </w:r>
    </w:p>
    <w:p w:rsidR="001F705F" w:rsidRPr="00684C53" w:rsidRDefault="001F705F" w:rsidP="001F705F">
      <w:pPr>
        <w:rPr>
          <w:lang w:val="en-US"/>
        </w:rPr>
      </w:pPr>
      <w:r w:rsidRPr="00684C53">
        <w:rPr>
          <w:lang w:val="en-US"/>
        </w:rPr>
        <w:t xml:space="preserve">                    &lt;thead&gt;&lt;tr&gt;&lt;th&gt;ID&lt;/th&gt;&lt;th&gt;Email&lt;/th&gt;&lt;th&gt;</w:t>
      </w:r>
      <w:r>
        <w:t>Телефон</w:t>
      </w:r>
      <w:r w:rsidRPr="00684C53">
        <w:rPr>
          <w:lang w:val="en-US"/>
        </w:rPr>
        <w:t>&lt;/th&gt;&lt;th&gt;</w:t>
      </w:r>
      <w:r>
        <w:t>ФИО</w:t>
      </w:r>
      <w:r w:rsidRPr="00684C53">
        <w:rPr>
          <w:lang w:val="en-US"/>
        </w:rPr>
        <w:t>&lt;/th&gt;&lt;th&gt;</w:t>
      </w:r>
      <w:r>
        <w:t>Тип</w:t>
      </w:r>
      <w:r w:rsidRPr="00684C53">
        <w:rPr>
          <w:lang w:val="en-US"/>
        </w:rPr>
        <w:t>&lt;/th&gt;&lt;th&gt;</w:t>
      </w:r>
      <w:r>
        <w:t>Действия</w:t>
      </w:r>
      <w:r w:rsidRPr="00684C53">
        <w:rPr>
          <w:lang w:val="en-US"/>
        </w:rPr>
        <w:t>&lt;/th&gt;&lt;/tr&gt;&lt;/thead&gt;</w:t>
      </w:r>
    </w:p>
    <w:p w:rsidR="001F705F" w:rsidRPr="00684C53" w:rsidRDefault="001F705F" w:rsidP="001F705F">
      <w:pPr>
        <w:rPr>
          <w:lang w:val="en-US"/>
        </w:rPr>
      </w:pPr>
      <w:r w:rsidRPr="00684C53">
        <w:rPr>
          <w:lang w:val="en-US"/>
        </w:rPr>
        <w:t xml:space="preserve">                    &lt;tbody&gt;</w:t>
      </w:r>
    </w:p>
    <w:p w:rsidR="001F705F" w:rsidRPr="00684C53" w:rsidRDefault="001F705F" w:rsidP="001F705F">
      <w:pPr>
        <w:rPr>
          <w:lang w:val="en-US"/>
        </w:rPr>
      </w:pPr>
      <w:r w:rsidRPr="00684C53">
        <w:rPr>
          <w:lang w:val="en-US"/>
        </w:rPr>
        <w:lastRenderedPageBreak/>
        <w:t xml:space="preserve">                        {usersHook.filteredUsers.map(user =&gt; (</w:t>
      </w:r>
    </w:p>
    <w:p w:rsidR="001F705F" w:rsidRPr="00684C53" w:rsidRDefault="001F705F" w:rsidP="001F705F">
      <w:pPr>
        <w:rPr>
          <w:lang w:val="en-US"/>
        </w:rPr>
      </w:pPr>
      <w:r w:rsidRPr="00684C53">
        <w:rPr>
          <w:lang w:val="en-US"/>
        </w:rPr>
        <w:t xml:space="preserve">                            &lt;React.Fragment key={user.id}&gt;</w:t>
      </w:r>
    </w:p>
    <w:p w:rsidR="001F705F" w:rsidRPr="00684C53" w:rsidRDefault="001F705F" w:rsidP="001F705F">
      <w:pPr>
        <w:rPr>
          <w:lang w:val="en-US"/>
        </w:rPr>
      </w:pPr>
      <w:r w:rsidRPr="00684C53">
        <w:rPr>
          <w:lang w:val="en-US"/>
        </w:rPr>
        <w:t xml:space="preserve">                                &lt;tr onClick={() =&gt; setExpandedRow(expandedRow === user.id ? null : user.id)} style={{ cursor: 'pointer' }}&gt;</w:t>
      </w:r>
    </w:p>
    <w:p w:rsidR="001F705F" w:rsidRPr="00684C53" w:rsidRDefault="001F705F" w:rsidP="001F705F">
      <w:pPr>
        <w:rPr>
          <w:lang w:val="en-US"/>
        </w:rPr>
      </w:pPr>
      <w:r w:rsidRPr="00684C53">
        <w:rPr>
          <w:lang w:val="en-US"/>
        </w:rPr>
        <w:t xml:space="preserve">                                    &lt;td&gt;{user.id}&lt;/td&gt;</w:t>
      </w:r>
    </w:p>
    <w:p w:rsidR="001F705F" w:rsidRPr="00684C53" w:rsidRDefault="001F705F" w:rsidP="001F705F">
      <w:pPr>
        <w:rPr>
          <w:lang w:val="en-US"/>
        </w:rPr>
      </w:pPr>
      <w:r w:rsidRPr="00684C53">
        <w:rPr>
          <w:lang w:val="en-US"/>
        </w:rPr>
        <w:t xml:space="preserve">                                    &lt;td&gt;{user.email}&lt;/td&gt;</w:t>
      </w:r>
    </w:p>
    <w:p w:rsidR="001F705F" w:rsidRPr="00684C53" w:rsidRDefault="001F705F" w:rsidP="001F705F">
      <w:pPr>
        <w:rPr>
          <w:lang w:val="en-US"/>
        </w:rPr>
      </w:pPr>
      <w:r w:rsidRPr="00684C53">
        <w:rPr>
          <w:lang w:val="en-US"/>
        </w:rPr>
        <w:t xml:space="preserve">                                    &lt;td&gt;{user.phone}&lt;/td&gt;</w:t>
      </w:r>
    </w:p>
    <w:p w:rsidR="001F705F" w:rsidRPr="00684C53" w:rsidRDefault="001F705F" w:rsidP="001F705F">
      <w:pPr>
        <w:rPr>
          <w:lang w:val="en-US"/>
        </w:rPr>
      </w:pPr>
      <w:r w:rsidRPr="00684C53">
        <w:rPr>
          <w:lang w:val="en-US"/>
        </w:rPr>
        <w:t xml:space="preserve">                                    &lt;td&gt;{usersHook.getFullName(user)}&lt;/td&gt;</w:t>
      </w:r>
    </w:p>
    <w:p w:rsidR="001F705F" w:rsidRPr="00684C53" w:rsidRDefault="001F705F" w:rsidP="001F705F">
      <w:pPr>
        <w:rPr>
          <w:lang w:val="en-US"/>
        </w:rPr>
      </w:pPr>
      <w:r w:rsidRPr="00684C53">
        <w:rPr>
          <w:lang w:val="en-US"/>
        </w:rPr>
        <w:t xml:space="preserve">                                    &lt;td&gt;{usersHook.getUserTypeName(user)}&lt;/td&gt;</w:t>
      </w:r>
    </w:p>
    <w:p w:rsidR="001F705F" w:rsidRPr="00684C53" w:rsidRDefault="001F705F" w:rsidP="001F705F">
      <w:pPr>
        <w:rPr>
          <w:lang w:val="en-US"/>
        </w:rPr>
      </w:pPr>
      <w:r w:rsidRPr="00684C53">
        <w:rPr>
          <w:lang w:val="en-US"/>
        </w:rPr>
        <w:t xml:space="preserve">                                    &lt;td&gt;</w:t>
      </w:r>
    </w:p>
    <w:p w:rsidR="001F705F" w:rsidRPr="00684C53" w:rsidRDefault="001F705F" w:rsidP="001F705F">
      <w:pPr>
        <w:rPr>
          <w:lang w:val="en-US"/>
        </w:rPr>
      </w:pPr>
      <w:r w:rsidRPr="00684C53">
        <w:rPr>
          <w:lang w:val="en-US"/>
        </w:rPr>
        <w:t xml:space="preserve">                                        &lt;select value={user.user_type?.name || 'client'} onChange={(e) =&gt; usersHook.changeUserType(user.id, e.target.value)} onClick={(e) =&gt; e.stopPropagation()} className={styles.select}&gt;</w:t>
      </w:r>
    </w:p>
    <w:p w:rsidR="001F705F" w:rsidRPr="00684C53" w:rsidRDefault="001F705F" w:rsidP="001F705F">
      <w:pPr>
        <w:rPr>
          <w:lang w:val="en-US"/>
        </w:rPr>
      </w:pPr>
      <w:r w:rsidRPr="00684C53">
        <w:rPr>
          <w:lang w:val="en-US"/>
        </w:rPr>
        <w:t xml:space="preserve">                                            &lt;option value="client"&gt;</w:t>
      </w:r>
      <w:r>
        <w:t>Клиент</w:t>
      </w:r>
      <w:r w:rsidRPr="00684C53">
        <w:rPr>
          <w:lang w:val="en-US"/>
        </w:rPr>
        <w:t>&lt;/option&gt;</w:t>
      </w:r>
    </w:p>
    <w:p w:rsidR="001F705F" w:rsidRPr="00684C53" w:rsidRDefault="001F705F" w:rsidP="001F705F">
      <w:pPr>
        <w:rPr>
          <w:lang w:val="en-US"/>
        </w:rPr>
      </w:pPr>
      <w:r w:rsidRPr="00684C53">
        <w:rPr>
          <w:lang w:val="en-US"/>
        </w:rPr>
        <w:t xml:space="preserve">                                            &lt;option value="agent"&gt;</w:t>
      </w:r>
      <w:r>
        <w:t>Агент</w:t>
      </w:r>
      <w:r w:rsidRPr="00684C53">
        <w:rPr>
          <w:lang w:val="en-US"/>
        </w:rPr>
        <w:t>&lt;/option&gt;</w:t>
      </w:r>
    </w:p>
    <w:p w:rsidR="001F705F" w:rsidRPr="00684C53" w:rsidRDefault="001F705F" w:rsidP="001F705F">
      <w:pPr>
        <w:rPr>
          <w:lang w:val="en-US"/>
        </w:rPr>
      </w:pPr>
      <w:r w:rsidRPr="00684C53">
        <w:rPr>
          <w:lang w:val="en-US"/>
        </w:rPr>
        <w:t xml:space="preserve">                                            &lt;option value="admin"&gt;</w:t>
      </w:r>
      <w:r>
        <w:t>Админ</w:t>
      </w:r>
      <w:r w:rsidRPr="00684C53">
        <w:rPr>
          <w:lang w:val="en-US"/>
        </w:rPr>
        <w:t>&lt;/option&gt;</w:t>
      </w:r>
    </w:p>
    <w:p w:rsidR="001F705F" w:rsidRPr="00684C53" w:rsidRDefault="001F705F" w:rsidP="001F705F">
      <w:pPr>
        <w:rPr>
          <w:lang w:val="en-US"/>
        </w:rPr>
      </w:pPr>
      <w:r w:rsidRPr="00684C53">
        <w:rPr>
          <w:lang w:val="en-US"/>
        </w:rPr>
        <w:t xml:space="preserve">                                        &lt;/select&gt;</w:t>
      </w:r>
    </w:p>
    <w:p w:rsidR="001F705F" w:rsidRPr="00684C53" w:rsidRDefault="001F705F" w:rsidP="001F705F">
      <w:pPr>
        <w:rPr>
          <w:lang w:val="en-US"/>
        </w:rPr>
      </w:pPr>
      <w:r w:rsidRPr="00684C53">
        <w:rPr>
          <w:lang w:val="en-US"/>
        </w:rPr>
        <w:t xml:space="preserve">                                    &lt;/td&gt;</w:t>
      </w:r>
    </w:p>
    <w:p w:rsidR="001F705F" w:rsidRPr="00684C53" w:rsidRDefault="001F705F" w:rsidP="001F705F">
      <w:pPr>
        <w:rPr>
          <w:lang w:val="en-US"/>
        </w:rPr>
      </w:pPr>
      <w:r w:rsidRPr="00684C53">
        <w:rPr>
          <w:lang w:val="en-US"/>
        </w:rPr>
        <w:t xml:space="preserve">                                &lt;/tr&gt;</w:t>
      </w:r>
    </w:p>
    <w:p w:rsidR="001F705F" w:rsidRPr="00684C53" w:rsidRDefault="001F705F" w:rsidP="001F705F">
      <w:pPr>
        <w:rPr>
          <w:lang w:val="en-US"/>
        </w:rPr>
      </w:pPr>
      <w:r w:rsidRPr="00684C53">
        <w:rPr>
          <w:lang w:val="en-US"/>
        </w:rPr>
        <w:t xml:space="preserve">                                {expandedRow === user.id &amp;&amp; (</w:t>
      </w:r>
    </w:p>
    <w:p w:rsidR="001F705F" w:rsidRPr="00684C53" w:rsidRDefault="001F705F" w:rsidP="001F705F">
      <w:pPr>
        <w:rPr>
          <w:lang w:val="en-US"/>
        </w:rPr>
      </w:pPr>
      <w:r w:rsidRPr="00684C53">
        <w:rPr>
          <w:lang w:val="en-US"/>
        </w:rPr>
        <w:t xml:space="preserve">                                    &lt;tr className={styles.expandedRow}&gt;</w:t>
      </w:r>
    </w:p>
    <w:p w:rsidR="001F705F" w:rsidRPr="00684C53" w:rsidRDefault="001F705F" w:rsidP="001F705F">
      <w:pPr>
        <w:rPr>
          <w:lang w:val="en-US"/>
        </w:rPr>
      </w:pPr>
      <w:r w:rsidRPr="00684C53">
        <w:rPr>
          <w:lang w:val="en-US"/>
        </w:rPr>
        <w:t xml:space="preserve">                                        &lt;td colSpan="6"&gt;</w:t>
      </w:r>
    </w:p>
    <w:p w:rsidR="001F705F" w:rsidRPr="00684C53" w:rsidRDefault="001F705F" w:rsidP="001F705F">
      <w:pPr>
        <w:rPr>
          <w:lang w:val="en-US"/>
        </w:rPr>
      </w:pPr>
      <w:r w:rsidRPr="00684C53">
        <w:rPr>
          <w:lang w:val="en-US"/>
        </w:rPr>
        <w:t xml:space="preserve">                                            &lt;div className={styles.expandedContent}&gt;</w:t>
      </w:r>
    </w:p>
    <w:p w:rsidR="001F705F" w:rsidRPr="00684C53" w:rsidRDefault="001F705F" w:rsidP="001F705F">
      <w:pPr>
        <w:rPr>
          <w:lang w:val="en-US"/>
        </w:rPr>
      </w:pPr>
      <w:r w:rsidRPr="00684C53">
        <w:rPr>
          <w:lang w:val="en-US"/>
        </w:rPr>
        <w:t xml:space="preserve">                                                &lt;h4&gt;</w:t>
      </w:r>
      <w:r>
        <w:t>Дополнительная</w:t>
      </w:r>
      <w:r w:rsidRPr="00684C53">
        <w:rPr>
          <w:lang w:val="en-US"/>
        </w:rPr>
        <w:t xml:space="preserve"> </w:t>
      </w:r>
      <w:r>
        <w:t>информация</w:t>
      </w:r>
      <w:r w:rsidRPr="00684C53">
        <w:rPr>
          <w:lang w:val="en-US"/>
        </w:rPr>
        <w:t>&lt;/h4&gt;</w:t>
      </w:r>
    </w:p>
    <w:p w:rsidR="001F705F" w:rsidRPr="00684C53" w:rsidRDefault="001F705F" w:rsidP="001F705F">
      <w:pPr>
        <w:rPr>
          <w:lang w:val="en-US"/>
        </w:rPr>
      </w:pPr>
      <w:r w:rsidRPr="00684C53">
        <w:rPr>
          <w:lang w:val="en-US"/>
        </w:rPr>
        <w:t xml:space="preserve">                                                &lt;div className={styles.expandedGrid}&gt;</w:t>
      </w:r>
    </w:p>
    <w:p w:rsidR="001F705F" w:rsidRPr="00684C53" w:rsidRDefault="001F705F" w:rsidP="001F705F">
      <w:pPr>
        <w:rPr>
          <w:lang w:val="en-US"/>
        </w:rPr>
      </w:pPr>
      <w:r w:rsidRPr="00684C53">
        <w:rPr>
          <w:lang w:val="en-US"/>
        </w:rPr>
        <w:t xml:space="preserve">                                                    &lt;div&gt;&lt;strong&gt;</w:t>
      </w:r>
      <w:r>
        <w:t>Дата</w:t>
      </w:r>
      <w:r w:rsidRPr="00684C53">
        <w:rPr>
          <w:lang w:val="en-US"/>
        </w:rPr>
        <w:t xml:space="preserve"> </w:t>
      </w:r>
      <w:r>
        <w:t>рождения</w:t>
      </w:r>
      <w:r w:rsidRPr="00684C53">
        <w:rPr>
          <w:lang w:val="en-US"/>
        </w:rPr>
        <w:t>:&lt;/strong&gt; {usersHook.formatDate(user.client_profile?.birth_date)}&lt;/div&gt;</w:t>
      </w:r>
    </w:p>
    <w:p w:rsidR="001F705F" w:rsidRPr="00684C53" w:rsidRDefault="001F705F" w:rsidP="001F705F">
      <w:pPr>
        <w:rPr>
          <w:lang w:val="en-US"/>
        </w:rPr>
      </w:pPr>
      <w:r w:rsidRPr="00684C53">
        <w:rPr>
          <w:lang w:val="en-US"/>
        </w:rPr>
        <w:t xml:space="preserve">                                                    &lt;div&gt;&lt;strong&gt;</w:t>
      </w:r>
      <w:r>
        <w:t>Паспорт</w:t>
      </w:r>
      <w:r w:rsidRPr="00684C53">
        <w:rPr>
          <w:lang w:val="en-US"/>
        </w:rPr>
        <w:t>:&lt;/strong&gt; {user.client_profile?.passport_series || ''} {user.client_profile?.passport_number || '—'}&lt;/div&gt;</w:t>
      </w:r>
    </w:p>
    <w:p w:rsidR="001F705F" w:rsidRPr="00684C53" w:rsidRDefault="001F705F" w:rsidP="001F705F">
      <w:pPr>
        <w:rPr>
          <w:lang w:val="en-US"/>
        </w:rPr>
      </w:pPr>
      <w:r w:rsidRPr="00684C53">
        <w:rPr>
          <w:lang w:val="en-US"/>
        </w:rPr>
        <w:t xml:space="preserve">                                                    &lt;div&gt;&lt;strong&gt;</w:t>
      </w:r>
      <w:r>
        <w:t>ВУ</w:t>
      </w:r>
      <w:r w:rsidRPr="00684C53">
        <w:rPr>
          <w:lang w:val="en-US"/>
        </w:rPr>
        <w:t>:&lt;/strong&gt; {user.client_profile?.driver_license_series || ''} {user.client_profile?.driver_license_number || '—'}&lt;/div&gt;</w:t>
      </w:r>
    </w:p>
    <w:p w:rsidR="001F705F" w:rsidRPr="00684C53" w:rsidRDefault="001F705F" w:rsidP="001F705F">
      <w:pPr>
        <w:rPr>
          <w:lang w:val="en-US"/>
        </w:rPr>
      </w:pPr>
      <w:r w:rsidRPr="00684C53">
        <w:rPr>
          <w:lang w:val="en-US"/>
        </w:rPr>
        <w:lastRenderedPageBreak/>
        <w:t xml:space="preserve">                                                    &lt;div&gt;&lt;strong&gt;</w:t>
      </w:r>
      <w:r>
        <w:t>Категории</w:t>
      </w:r>
      <w:r w:rsidRPr="00684C53">
        <w:rPr>
          <w:lang w:val="en-US"/>
        </w:rPr>
        <w:t xml:space="preserve"> </w:t>
      </w:r>
      <w:r>
        <w:t>прав</w:t>
      </w:r>
      <w:r w:rsidRPr="00684C53">
        <w:rPr>
          <w:lang w:val="en-US"/>
        </w:rPr>
        <w:t>:&lt;/strong&gt; {user.client_profile?.driver_categories?.map(cat =&gt; cat.code).join(', ') || '—'}&lt;/div&gt;</w:t>
      </w:r>
    </w:p>
    <w:p w:rsidR="001F705F" w:rsidRPr="00684C53" w:rsidRDefault="001F705F" w:rsidP="001F705F">
      <w:pPr>
        <w:rPr>
          <w:lang w:val="en-US"/>
        </w:rPr>
      </w:pPr>
      <w:r w:rsidRPr="00684C53">
        <w:rPr>
          <w:lang w:val="en-US"/>
        </w:rPr>
        <w:t xml:space="preserve">                                                    &lt;div&gt;&lt;strong&gt;</w:t>
      </w:r>
      <w:r>
        <w:t>Стаж</w:t>
      </w:r>
      <w:r w:rsidRPr="00684C53">
        <w:rPr>
          <w:lang w:val="en-US"/>
        </w:rPr>
        <w:t xml:space="preserve">:&lt;/strong&gt; {user.client_profile?.driver_experience_years || 0} </w:t>
      </w:r>
      <w:r>
        <w:t>лет</w:t>
      </w:r>
      <w:r w:rsidRPr="00684C53">
        <w:rPr>
          <w:lang w:val="en-US"/>
        </w:rPr>
        <w:t>&lt;/div&gt;</w:t>
      </w:r>
    </w:p>
    <w:p w:rsidR="001F705F" w:rsidRPr="00684C53" w:rsidRDefault="001F705F" w:rsidP="001F705F">
      <w:pPr>
        <w:rPr>
          <w:lang w:val="en-US"/>
        </w:rPr>
      </w:pPr>
      <w:r w:rsidRPr="00684C53">
        <w:rPr>
          <w:lang w:val="en-US"/>
        </w:rPr>
        <w:t xml:space="preserve">                                                    &lt;div&gt;&lt;strong&gt;</w:t>
      </w:r>
      <w:r>
        <w:t>Бонус</w:t>
      </w:r>
      <w:r w:rsidRPr="00684C53">
        <w:rPr>
          <w:lang w:val="en-US"/>
        </w:rPr>
        <w:t>-</w:t>
      </w:r>
      <w:r>
        <w:t>малус</w:t>
      </w:r>
      <w:r w:rsidRPr="00684C53">
        <w:rPr>
          <w:lang w:val="en-US"/>
        </w:rPr>
        <w:t>:&lt;/strong&gt; {user.client_profile?.bonus_malus_class ||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&lt;/td&gt;</w:t>
      </w:r>
    </w:p>
    <w:p w:rsidR="001F705F" w:rsidRPr="00684C53" w:rsidRDefault="001F705F" w:rsidP="001F705F">
      <w:pPr>
        <w:rPr>
          <w:lang w:val="en-US"/>
        </w:rPr>
      </w:pPr>
      <w:r w:rsidRPr="00684C53">
        <w:rPr>
          <w:lang w:val="en-US"/>
        </w:rPr>
        <w:t xml:space="preserve">                                    &lt;/tr&gt;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&lt;/React.Fragment&gt;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&lt;/tbody&gt;</w:t>
      </w:r>
    </w:p>
    <w:p w:rsidR="001F705F" w:rsidRPr="00684C53" w:rsidRDefault="001F705F" w:rsidP="001F705F">
      <w:pPr>
        <w:rPr>
          <w:lang w:val="en-US"/>
        </w:rPr>
      </w:pPr>
      <w:r w:rsidRPr="00684C53">
        <w:rPr>
          <w:lang w:val="en-US"/>
        </w:rPr>
        <w:t xml:space="preserve">                &lt;/table&gt;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renderTariffsTab = () =&gt;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&lt;button className={styles.addButton} onClick={() =&gt; tariffsHook.openModal()}&gt;+ </w:t>
      </w:r>
      <w:r>
        <w:t>Добавить</w:t>
      </w:r>
      <w:r w:rsidRPr="00684C53">
        <w:rPr>
          <w:lang w:val="en-US"/>
        </w:rPr>
        <w:t xml:space="preserve"> </w:t>
      </w:r>
      <w:r>
        <w:t>тариф</w:t>
      </w:r>
      <w:r w:rsidRPr="00684C53">
        <w:rPr>
          <w:lang w:val="en-US"/>
        </w:rPr>
        <w:t>&lt;/button&gt;</w:t>
      </w:r>
    </w:p>
    <w:p w:rsidR="001F705F" w:rsidRPr="00684C53" w:rsidRDefault="001F705F" w:rsidP="001F705F">
      <w:pPr>
        <w:rPr>
          <w:lang w:val="en-US"/>
        </w:rPr>
      </w:pPr>
      <w:r w:rsidRPr="00684C53">
        <w:rPr>
          <w:lang w:val="en-US"/>
        </w:rPr>
        <w:t xml:space="preserve">            {tariffsHook.loading ? &lt;div className={styles.loading}&gt;</w:t>
      </w:r>
      <w:r>
        <w:t>Загрузка</w:t>
      </w:r>
      <w:r w:rsidRPr="00684C53">
        <w:rPr>
          <w:lang w:val="en-US"/>
        </w:rPr>
        <w:t>...&lt;/div&gt; : (</w:t>
      </w:r>
    </w:p>
    <w:p w:rsidR="001F705F" w:rsidRPr="00684C53" w:rsidRDefault="001F705F" w:rsidP="001F705F">
      <w:pPr>
        <w:rPr>
          <w:lang w:val="en-US"/>
        </w:rPr>
      </w:pPr>
      <w:r w:rsidRPr="00684C53">
        <w:rPr>
          <w:lang w:val="en-US"/>
        </w:rPr>
        <w:t xml:space="preserve">                &lt;table className={styles.table}&gt;</w:t>
      </w:r>
    </w:p>
    <w:p w:rsidR="001F705F" w:rsidRPr="00684C53" w:rsidRDefault="001F705F" w:rsidP="001F705F">
      <w:pPr>
        <w:rPr>
          <w:lang w:val="en-US"/>
        </w:rPr>
      </w:pPr>
      <w:r w:rsidRPr="00684C53">
        <w:rPr>
          <w:lang w:val="en-US"/>
        </w:rPr>
        <w:t xml:space="preserve">                    &lt;thead&gt;&lt;tr&gt;&lt;th&gt;ID&lt;/th&gt;&lt;th&gt;</w:t>
      </w:r>
      <w:r>
        <w:t>Тип</w:t>
      </w:r>
      <w:r w:rsidRPr="00684C53">
        <w:rPr>
          <w:lang w:val="en-US"/>
        </w:rPr>
        <w:t xml:space="preserve"> </w:t>
      </w:r>
      <w:r>
        <w:t>полиса</w:t>
      </w:r>
      <w:r w:rsidRPr="00684C53">
        <w:rPr>
          <w:lang w:val="en-US"/>
        </w:rPr>
        <w:t>&lt;/th&gt;&lt;th&gt;</w:t>
      </w:r>
      <w:r>
        <w:t>Категория</w:t>
      </w:r>
      <w:r w:rsidRPr="00684C53">
        <w:rPr>
          <w:lang w:val="en-US"/>
        </w:rPr>
        <w:t xml:space="preserve"> </w:t>
      </w:r>
      <w:r>
        <w:t>ТС</w:t>
      </w:r>
      <w:r w:rsidRPr="00684C53">
        <w:rPr>
          <w:lang w:val="en-US"/>
        </w:rPr>
        <w:t>&lt;/th&gt;&lt;th&gt;</w:t>
      </w:r>
      <w:r>
        <w:t>Базовая</w:t>
      </w:r>
      <w:r w:rsidRPr="00684C53">
        <w:rPr>
          <w:lang w:val="en-US"/>
        </w:rPr>
        <w:t xml:space="preserve"> </w:t>
      </w:r>
      <w:r>
        <w:t>ставка</w:t>
      </w:r>
      <w:r w:rsidRPr="00684C53">
        <w:rPr>
          <w:lang w:val="en-US"/>
        </w:rPr>
        <w:t>&lt;/th&gt;&lt;th&gt;</w:t>
      </w:r>
      <w:r>
        <w:t>Мин</w:t>
      </w:r>
      <w:r w:rsidRPr="00684C53">
        <w:rPr>
          <w:lang w:val="en-US"/>
        </w:rPr>
        <w:t>.&lt;/th&gt;&lt;th&gt;</w:t>
      </w:r>
      <w:r>
        <w:t>Макс</w:t>
      </w:r>
      <w:r w:rsidRPr="00684C53">
        <w:rPr>
          <w:lang w:val="en-US"/>
        </w:rPr>
        <w:t>.&lt;/th&gt;&lt;th&gt;</w:t>
      </w:r>
      <w:r>
        <w:t>Действия</w:t>
      </w:r>
      <w:r w:rsidRPr="00684C53">
        <w:rPr>
          <w:lang w:val="en-US"/>
        </w:rPr>
        <w:t>&lt;/th&gt;&lt;/tr&gt;&lt;/thead&gt;</w:t>
      </w:r>
    </w:p>
    <w:p w:rsidR="001F705F" w:rsidRPr="00684C53" w:rsidRDefault="001F705F" w:rsidP="001F705F">
      <w:pPr>
        <w:rPr>
          <w:lang w:val="en-US"/>
        </w:rPr>
      </w:pPr>
      <w:r w:rsidRPr="00684C53">
        <w:rPr>
          <w:lang w:val="en-US"/>
        </w:rPr>
        <w:t xml:space="preserve">                    &lt;tbody&gt;</w:t>
      </w:r>
    </w:p>
    <w:p w:rsidR="001F705F" w:rsidRPr="00684C53" w:rsidRDefault="001F705F" w:rsidP="001F705F">
      <w:pPr>
        <w:rPr>
          <w:lang w:val="en-US"/>
        </w:rPr>
      </w:pPr>
      <w:r w:rsidRPr="00684C53">
        <w:rPr>
          <w:lang w:val="en-US"/>
        </w:rPr>
        <w:t xml:space="preserve">                        {tariffsHook.tariffs.map(tariff =&gt; (</w:t>
      </w:r>
    </w:p>
    <w:p w:rsidR="001F705F" w:rsidRPr="00684C53" w:rsidRDefault="001F705F" w:rsidP="001F705F">
      <w:pPr>
        <w:rPr>
          <w:lang w:val="en-US"/>
        </w:rPr>
      </w:pPr>
      <w:r w:rsidRPr="00684C53">
        <w:rPr>
          <w:lang w:val="en-US"/>
        </w:rPr>
        <w:t xml:space="preserve">                            &lt;tr key={tariff.id}&gt;</w:t>
      </w:r>
    </w:p>
    <w:p w:rsidR="001F705F" w:rsidRPr="00684C53" w:rsidRDefault="001F705F" w:rsidP="001F705F">
      <w:pPr>
        <w:rPr>
          <w:lang w:val="en-US"/>
        </w:rPr>
      </w:pPr>
      <w:r w:rsidRPr="00684C53">
        <w:rPr>
          <w:lang w:val="en-US"/>
        </w:rPr>
        <w:lastRenderedPageBreak/>
        <w:t xml:space="preserve">                                &lt;td&gt;{tariff.id}&lt;/td&gt;</w:t>
      </w:r>
    </w:p>
    <w:p w:rsidR="001F705F" w:rsidRPr="00684C53" w:rsidRDefault="001F705F" w:rsidP="001F705F">
      <w:pPr>
        <w:rPr>
          <w:lang w:val="en-US"/>
        </w:rPr>
      </w:pPr>
      <w:r w:rsidRPr="00684C53">
        <w:rPr>
          <w:lang w:val="en-US"/>
        </w:rPr>
        <w:t xml:space="preserve">                                &lt;td&gt;{tariff.policy_type?.name}&lt;/td&gt;</w:t>
      </w:r>
    </w:p>
    <w:p w:rsidR="001F705F" w:rsidRPr="00684C53" w:rsidRDefault="001F705F" w:rsidP="001F705F">
      <w:pPr>
        <w:rPr>
          <w:lang w:val="en-US"/>
        </w:rPr>
      </w:pPr>
      <w:r w:rsidRPr="00684C53">
        <w:rPr>
          <w:lang w:val="en-US"/>
        </w:rPr>
        <w:t xml:space="preserve">                                &lt;td&gt;{tariff.vehicle_category?.name || tariff.vehicle_category?.code || tariff.vehicle_category}&lt;/td&gt;</w:t>
      </w:r>
    </w:p>
    <w:p w:rsidR="001F705F" w:rsidRPr="00684C53" w:rsidRDefault="001F705F" w:rsidP="001F705F">
      <w:pPr>
        <w:rPr>
          <w:lang w:val="en-US"/>
        </w:rPr>
      </w:pPr>
      <w:r w:rsidRPr="00684C53">
        <w:rPr>
          <w:lang w:val="en-US"/>
        </w:rPr>
        <w:t xml:space="preserve">                                &lt;td&gt;{Number(tariff.base_rate).toLocaleString()} ₽&lt;/td&gt;</w:t>
      </w:r>
    </w:p>
    <w:p w:rsidR="001F705F" w:rsidRPr="00684C53" w:rsidRDefault="001F705F" w:rsidP="001F705F">
      <w:pPr>
        <w:rPr>
          <w:lang w:val="en-US"/>
        </w:rPr>
      </w:pPr>
      <w:r w:rsidRPr="00684C53">
        <w:rPr>
          <w:lang w:val="en-US"/>
        </w:rPr>
        <w:t xml:space="preserve">                                &lt;td&gt;{Number(tariff.min_rate).toLocaleString()} ₽&lt;/td&gt;</w:t>
      </w:r>
    </w:p>
    <w:p w:rsidR="001F705F" w:rsidRPr="00684C53" w:rsidRDefault="001F705F" w:rsidP="001F705F">
      <w:pPr>
        <w:rPr>
          <w:lang w:val="en-US"/>
        </w:rPr>
      </w:pPr>
      <w:r w:rsidRPr="00684C53">
        <w:rPr>
          <w:lang w:val="en-US"/>
        </w:rPr>
        <w:t xml:space="preserve">                                &lt;td&gt;{Number(tariff.max_rate).toLocaleString()} ₽&lt;/td&gt;</w:t>
      </w:r>
    </w:p>
    <w:p w:rsidR="001F705F" w:rsidRPr="00684C53" w:rsidRDefault="001F705F" w:rsidP="001F705F">
      <w:pPr>
        <w:rPr>
          <w:lang w:val="en-US"/>
        </w:rPr>
      </w:pPr>
      <w:r w:rsidRPr="00684C53">
        <w:rPr>
          <w:lang w:val="en-US"/>
        </w:rPr>
        <w:t xml:space="preserve">                                &lt;td&gt;</w:t>
      </w:r>
    </w:p>
    <w:p w:rsidR="001F705F" w:rsidRPr="00684C53" w:rsidRDefault="001F705F" w:rsidP="001F705F">
      <w:pPr>
        <w:rPr>
          <w:lang w:val="en-US"/>
        </w:rPr>
      </w:pPr>
      <w:r w:rsidRPr="00684C53">
        <w:rPr>
          <w:lang w:val="en-US"/>
        </w:rPr>
        <w:t xml:space="preserve">                                    &lt;button className={styles.editButton} onClick={() =&gt; tariffsHook.openModal(tariff)}&gt;&lt;img src={editIcon} alt="</w:t>
      </w:r>
      <w:r>
        <w:t>Редактировать</w:t>
      </w:r>
      <w:r w:rsidRPr="00684C53">
        <w:rPr>
          <w:lang w:val="en-US"/>
        </w:rPr>
        <w:t>" className={styles.actionIcon} /&gt;&lt;/button&gt;</w:t>
      </w:r>
    </w:p>
    <w:p w:rsidR="001F705F" w:rsidRPr="00684C53" w:rsidRDefault="001F705F" w:rsidP="001F705F">
      <w:pPr>
        <w:rPr>
          <w:lang w:val="en-US"/>
        </w:rPr>
      </w:pPr>
      <w:r w:rsidRPr="00684C53">
        <w:rPr>
          <w:lang w:val="en-US"/>
        </w:rPr>
        <w:t xml:space="preserve">                                    &lt;button className={styles.deleteButton} onClick={() =&gt; tariffsHook.deleteTariff(tariff.id)}&gt;&lt;img src={deleteIcon} alt="</w:t>
      </w:r>
      <w:r>
        <w:t>Удалить</w:t>
      </w:r>
      <w:r w:rsidRPr="00684C53">
        <w:rPr>
          <w:lang w:val="en-US"/>
        </w:rPr>
        <w:t>" className={styles.actionIcon} /&gt;&lt;/button&gt;</w:t>
      </w:r>
    </w:p>
    <w:p w:rsidR="001F705F" w:rsidRPr="00684C53" w:rsidRDefault="001F705F" w:rsidP="001F705F">
      <w:pPr>
        <w:rPr>
          <w:lang w:val="en-US"/>
        </w:rPr>
      </w:pPr>
      <w:r w:rsidRPr="00684C53">
        <w:rPr>
          <w:lang w:val="en-US"/>
        </w:rPr>
        <w:t xml:space="preserve">                                &lt;/td&gt;</w:t>
      </w:r>
    </w:p>
    <w:p w:rsidR="001F705F" w:rsidRPr="00684C53" w:rsidRDefault="001F705F" w:rsidP="001F705F">
      <w:pPr>
        <w:rPr>
          <w:lang w:val="en-US"/>
        </w:rPr>
      </w:pPr>
      <w:r w:rsidRPr="00684C53">
        <w:rPr>
          <w:lang w:val="en-US"/>
        </w:rPr>
        <w:t xml:space="preserve">                            &lt;/tr&gt;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&lt;/tbody&gt;</w:t>
      </w:r>
    </w:p>
    <w:p w:rsidR="001F705F" w:rsidRPr="00684C53" w:rsidRDefault="001F705F" w:rsidP="001F705F">
      <w:pPr>
        <w:rPr>
          <w:lang w:val="en-US"/>
        </w:rPr>
      </w:pPr>
      <w:r w:rsidRPr="00684C53">
        <w:rPr>
          <w:lang w:val="en-US"/>
        </w:rPr>
        <w:t xml:space="preserve">                &lt;/table&gt;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renderPoliciesTab = () =&gt;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className={styles.filterBar}&gt;</w:t>
      </w:r>
    </w:p>
    <w:p w:rsidR="001F705F" w:rsidRPr="00684C53" w:rsidRDefault="001F705F" w:rsidP="001F705F">
      <w:pPr>
        <w:rPr>
          <w:lang w:val="en-US"/>
        </w:rPr>
      </w:pPr>
      <w:r w:rsidRPr="00684C53">
        <w:rPr>
          <w:lang w:val="en-US"/>
        </w:rPr>
        <w:t xml:space="preserve">                &lt;select value={policiesHook.statusFilter} onChange={(e) =&gt; policiesHook.setStatusFilter(e.target.value)} className={styles.filterSelect}&gt;</w:t>
      </w:r>
    </w:p>
    <w:p w:rsidR="001F705F" w:rsidRPr="00684C53" w:rsidRDefault="001F705F" w:rsidP="001F705F">
      <w:pPr>
        <w:rPr>
          <w:lang w:val="en-US"/>
        </w:rPr>
      </w:pPr>
      <w:r w:rsidRPr="00684C53">
        <w:rPr>
          <w:lang w:val="en-US"/>
        </w:rPr>
        <w:t xml:space="preserve">                    &lt;option value=""&gt;</w:t>
      </w:r>
      <w:r>
        <w:t>Все</w:t>
      </w:r>
      <w:r w:rsidRPr="00684C53">
        <w:rPr>
          <w:lang w:val="en-US"/>
        </w:rPr>
        <w:t xml:space="preserve"> </w:t>
      </w:r>
      <w:r>
        <w:t>статусы</w:t>
      </w:r>
      <w:r w:rsidRPr="00684C53">
        <w:rPr>
          <w:lang w:val="en-US"/>
        </w:rPr>
        <w:t>&lt;/option&gt;</w:t>
      </w:r>
    </w:p>
    <w:p w:rsidR="001F705F" w:rsidRPr="00684C53" w:rsidRDefault="001F705F" w:rsidP="001F705F">
      <w:pPr>
        <w:rPr>
          <w:lang w:val="en-US"/>
        </w:rPr>
      </w:pPr>
      <w:r w:rsidRPr="00684C53">
        <w:rPr>
          <w:lang w:val="en-US"/>
        </w:rPr>
        <w:t xml:space="preserve">                    &lt;option value="draft"&gt;</w:t>
      </w:r>
      <w:r>
        <w:t>Черновик</w:t>
      </w:r>
      <w:r w:rsidRPr="00684C53">
        <w:rPr>
          <w:lang w:val="en-US"/>
        </w:rPr>
        <w:t>&lt;/option&gt;</w:t>
      </w:r>
    </w:p>
    <w:p w:rsidR="001F705F" w:rsidRPr="00684C53" w:rsidRDefault="001F705F" w:rsidP="001F705F">
      <w:pPr>
        <w:rPr>
          <w:lang w:val="en-US"/>
        </w:rPr>
      </w:pPr>
      <w:r w:rsidRPr="00684C53">
        <w:rPr>
          <w:lang w:val="en-US"/>
        </w:rPr>
        <w:t xml:space="preserve">                    &lt;option value="active"&gt;</w:t>
      </w:r>
      <w:r>
        <w:t>Активен</w:t>
      </w:r>
      <w:r w:rsidRPr="00684C53">
        <w:rPr>
          <w:lang w:val="en-US"/>
        </w:rPr>
        <w:t>&lt;/option&gt;</w:t>
      </w:r>
    </w:p>
    <w:p w:rsidR="001F705F" w:rsidRPr="00684C53" w:rsidRDefault="001F705F" w:rsidP="001F705F">
      <w:pPr>
        <w:rPr>
          <w:lang w:val="en-US"/>
        </w:rPr>
      </w:pPr>
      <w:r w:rsidRPr="00684C53">
        <w:rPr>
          <w:lang w:val="en-US"/>
        </w:rPr>
        <w:lastRenderedPageBreak/>
        <w:t xml:space="preserve">                    &lt;option value="expired"&gt;</w:t>
      </w:r>
      <w:r>
        <w:t>Просрочен</w:t>
      </w:r>
      <w:r w:rsidRPr="00684C53">
        <w:rPr>
          <w:lang w:val="en-US"/>
        </w:rPr>
        <w:t>&lt;/option&gt;</w:t>
      </w:r>
    </w:p>
    <w:p w:rsidR="001F705F" w:rsidRPr="00684C53" w:rsidRDefault="001F705F" w:rsidP="001F705F">
      <w:pPr>
        <w:rPr>
          <w:lang w:val="en-US"/>
        </w:rPr>
      </w:pPr>
      <w:r w:rsidRPr="00684C53">
        <w:rPr>
          <w:lang w:val="en-US"/>
        </w:rPr>
        <w:t xml:space="preserve">                    &lt;option value="cancelled"&gt;</w:t>
      </w:r>
      <w:r>
        <w:t>Отменён</w:t>
      </w:r>
      <w:r w:rsidRPr="00684C53">
        <w:rPr>
          <w:lang w:val="en-US"/>
        </w:rPr>
        <w:t>&lt;/option&gt;</w:t>
      </w:r>
    </w:p>
    <w:p w:rsidR="001F705F" w:rsidRPr="00684C53" w:rsidRDefault="001F705F" w:rsidP="001F705F">
      <w:pPr>
        <w:rPr>
          <w:lang w:val="en-US"/>
        </w:rPr>
      </w:pPr>
      <w:r w:rsidRPr="00684C53">
        <w:rPr>
          <w:lang w:val="en-US"/>
        </w:rPr>
        <w:t xml:space="preserve">                &lt;/select&gt;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{policiesHook.loading ? &lt;div className={styles.loading}&gt;</w:t>
      </w:r>
      <w:r>
        <w:t>Загрузка</w:t>
      </w:r>
      <w:r w:rsidRPr="00684C53">
        <w:rPr>
          <w:lang w:val="en-US"/>
        </w:rPr>
        <w:t>...&lt;/div&gt; : (</w:t>
      </w:r>
    </w:p>
    <w:p w:rsidR="001F705F" w:rsidRPr="00684C53" w:rsidRDefault="001F705F" w:rsidP="001F705F">
      <w:pPr>
        <w:rPr>
          <w:lang w:val="en-US"/>
        </w:rPr>
      </w:pPr>
      <w:r w:rsidRPr="00684C53">
        <w:rPr>
          <w:lang w:val="en-US"/>
        </w:rPr>
        <w:t xml:space="preserve">                &lt;table className={styles.table}&gt;</w:t>
      </w:r>
    </w:p>
    <w:p w:rsidR="001F705F" w:rsidRPr="00684C53" w:rsidRDefault="001F705F" w:rsidP="001F705F">
      <w:pPr>
        <w:rPr>
          <w:lang w:val="en-US"/>
        </w:rPr>
      </w:pPr>
      <w:r w:rsidRPr="00684C53">
        <w:rPr>
          <w:lang w:val="en-US"/>
        </w:rPr>
        <w:t xml:space="preserve">                    &lt;thead&gt;&lt;tr&gt;&lt;th&gt;№ </w:t>
      </w:r>
      <w:r>
        <w:t>полиса</w:t>
      </w:r>
      <w:r w:rsidRPr="00684C53">
        <w:rPr>
          <w:lang w:val="en-US"/>
        </w:rPr>
        <w:t>&lt;/th&gt;&lt;th&gt;</w:t>
      </w:r>
      <w:r>
        <w:t>Клиент</w:t>
      </w:r>
      <w:r w:rsidRPr="00684C53">
        <w:rPr>
          <w:lang w:val="en-US"/>
        </w:rPr>
        <w:t>&lt;/th&gt;&lt;th&gt;</w:t>
      </w:r>
      <w:r>
        <w:t>Автомобиль</w:t>
      </w:r>
      <w:r w:rsidRPr="00684C53">
        <w:rPr>
          <w:lang w:val="en-US"/>
        </w:rPr>
        <w:t>&lt;/th&gt;&lt;th&gt;</w:t>
      </w:r>
      <w:r>
        <w:t>Тип</w:t>
      </w:r>
      <w:r w:rsidRPr="00684C53">
        <w:rPr>
          <w:lang w:val="en-US"/>
        </w:rPr>
        <w:t>&lt;/th&gt;&lt;th&gt;</w:t>
      </w:r>
      <w:r>
        <w:t>Сумма</w:t>
      </w:r>
      <w:r w:rsidRPr="00684C53">
        <w:rPr>
          <w:lang w:val="en-US"/>
        </w:rPr>
        <w:t>&lt;/th&gt;&lt;th&gt;</w:t>
      </w:r>
      <w:r>
        <w:t>Статус</w:t>
      </w:r>
      <w:r w:rsidRPr="00684C53">
        <w:rPr>
          <w:lang w:val="en-US"/>
        </w:rPr>
        <w:t>&lt;/th&gt;&lt;th&gt;</w:t>
      </w:r>
      <w:r>
        <w:t>Действия</w:t>
      </w:r>
      <w:r w:rsidRPr="00684C53">
        <w:rPr>
          <w:lang w:val="en-US"/>
        </w:rPr>
        <w:t>&lt;/th&gt;&lt;/tr&gt;&lt;/thead&gt;</w:t>
      </w:r>
    </w:p>
    <w:p w:rsidR="001F705F" w:rsidRPr="00684C53" w:rsidRDefault="001F705F" w:rsidP="001F705F">
      <w:pPr>
        <w:rPr>
          <w:lang w:val="en-US"/>
        </w:rPr>
      </w:pPr>
      <w:r w:rsidRPr="00684C53">
        <w:rPr>
          <w:lang w:val="en-US"/>
        </w:rPr>
        <w:t xml:space="preserve">                    &lt;tbody&gt;</w:t>
      </w:r>
    </w:p>
    <w:p w:rsidR="001F705F" w:rsidRPr="00684C53" w:rsidRDefault="001F705F" w:rsidP="001F705F">
      <w:pPr>
        <w:rPr>
          <w:lang w:val="en-US"/>
        </w:rPr>
      </w:pPr>
      <w:r w:rsidRPr="00684C53">
        <w:rPr>
          <w:lang w:val="en-US"/>
        </w:rPr>
        <w:t xml:space="preserve">                        {policiesHook.filteredPolicies.map(policy =&gt; (</w:t>
      </w:r>
    </w:p>
    <w:p w:rsidR="001F705F" w:rsidRPr="00684C53" w:rsidRDefault="001F705F" w:rsidP="001F705F">
      <w:pPr>
        <w:rPr>
          <w:lang w:val="en-US"/>
        </w:rPr>
      </w:pPr>
      <w:r w:rsidRPr="00684C53">
        <w:rPr>
          <w:lang w:val="en-US"/>
        </w:rPr>
        <w:t xml:space="preserve">                            &lt;tr key={policy.id}&gt;</w:t>
      </w:r>
    </w:p>
    <w:p w:rsidR="001F705F" w:rsidRPr="00684C53" w:rsidRDefault="001F705F" w:rsidP="001F705F">
      <w:pPr>
        <w:rPr>
          <w:lang w:val="en-US"/>
        </w:rPr>
      </w:pPr>
      <w:r w:rsidRPr="00684C53">
        <w:rPr>
          <w:lang w:val="en-US"/>
        </w:rPr>
        <w:t xml:space="preserve">                                &lt;td&gt;{policy.policy_number}&lt;/td&gt;</w:t>
      </w:r>
    </w:p>
    <w:p w:rsidR="001F705F" w:rsidRPr="00684C53" w:rsidRDefault="001F705F" w:rsidP="001F705F">
      <w:pPr>
        <w:rPr>
          <w:lang w:val="en-US"/>
        </w:rPr>
      </w:pPr>
      <w:r w:rsidRPr="00684C53">
        <w:rPr>
          <w:lang w:val="en-US"/>
        </w:rPr>
        <w:t xml:space="preserve">                                &lt;td&gt;{policy.client?.last_name} {policy.client?.first_name}&lt;/td&gt;</w:t>
      </w:r>
    </w:p>
    <w:p w:rsidR="001F705F" w:rsidRPr="00684C53" w:rsidRDefault="001F705F" w:rsidP="001F705F">
      <w:pPr>
        <w:rPr>
          <w:lang w:val="en-US"/>
        </w:rPr>
      </w:pPr>
      <w:r w:rsidRPr="00684C53">
        <w:rPr>
          <w:lang w:val="en-US"/>
        </w:rPr>
        <w:t xml:space="preserve">                                &lt;td&gt;{policy.vehicle?.brand} {policy.vehicle?.model}&lt;/td&gt;</w:t>
      </w:r>
    </w:p>
    <w:p w:rsidR="001F705F" w:rsidRPr="00684C53" w:rsidRDefault="001F705F" w:rsidP="001F705F">
      <w:pPr>
        <w:rPr>
          <w:lang w:val="en-US"/>
        </w:rPr>
      </w:pPr>
      <w:r w:rsidRPr="00684C53">
        <w:rPr>
          <w:lang w:val="en-US"/>
        </w:rPr>
        <w:t xml:space="preserve">                                &lt;td&gt;{policy.policy_type?.name}&lt;/td&gt;</w:t>
      </w:r>
    </w:p>
    <w:p w:rsidR="001F705F" w:rsidRPr="00684C53" w:rsidRDefault="001F705F" w:rsidP="001F705F">
      <w:pPr>
        <w:rPr>
          <w:lang w:val="en-US"/>
        </w:rPr>
      </w:pPr>
      <w:r w:rsidRPr="00684C53">
        <w:rPr>
          <w:lang w:val="en-US"/>
        </w:rPr>
        <w:t xml:space="preserve">                                &lt;td&gt;{Number(policy.final_price).toLocaleString()} ₽&lt;/td&gt;</w:t>
      </w:r>
    </w:p>
    <w:p w:rsidR="001F705F" w:rsidRPr="00684C53" w:rsidRDefault="001F705F" w:rsidP="001F705F">
      <w:pPr>
        <w:rPr>
          <w:lang w:val="en-US"/>
        </w:rPr>
      </w:pPr>
      <w:r w:rsidRPr="00684C53">
        <w:rPr>
          <w:lang w:val="en-US"/>
        </w:rPr>
        <w:t xml:space="preserve">                                &lt;td&gt;&lt;span className={`${styles.status} ${styles[policy.status]}`}&gt;{policiesHook.getStatusText(policy.status)}&lt;/span&gt;&lt;/td&gt;</w:t>
      </w:r>
    </w:p>
    <w:p w:rsidR="001F705F" w:rsidRPr="00684C53" w:rsidRDefault="001F705F" w:rsidP="001F705F">
      <w:pPr>
        <w:rPr>
          <w:lang w:val="en-US"/>
        </w:rPr>
      </w:pPr>
      <w:r w:rsidRPr="00684C53">
        <w:rPr>
          <w:lang w:val="en-US"/>
        </w:rPr>
        <w:t xml:space="preserve">                                &lt;td&gt;{policy.status === 'active' &amp;&amp; &lt;button className={styles.cancelButton} onClick={() =&gt; policiesHook.cancelPolicy(policy.id)}&gt;</w:t>
      </w:r>
      <w:r>
        <w:t>Отменить</w:t>
      </w:r>
      <w:r w:rsidRPr="00684C53">
        <w:rPr>
          <w:lang w:val="en-US"/>
        </w:rPr>
        <w:t>&lt;/button&gt;}&lt;/td&gt;</w:t>
      </w:r>
    </w:p>
    <w:p w:rsidR="001F705F" w:rsidRPr="00684C53" w:rsidRDefault="001F705F" w:rsidP="001F705F">
      <w:pPr>
        <w:rPr>
          <w:lang w:val="en-US"/>
        </w:rPr>
      </w:pPr>
      <w:r w:rsidRPr="00684C53">
        <w:rPr>
          <w:lang w:val="en-US"/>
        </w:rPr>
        <w:t xml:space="preserve">                            &lt;/tr&gt;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&lt;/tbody&gt;</w:t>
      </w:r>
    </w:p>
    <w:p w:rsidR="001F705F" w:rsidRPr="00684C53" w:rsidRDefault="001F705F" w:rsidP="001F705F">
      <w:pPr>
        <w:rPr>
          <w:lang w:val="en-US"/>
        </w:rPr>
      </w:pPr>
      <w:r w:rsidRPr="00684C53">
        <w:rPr>
          <w:lang w:val="en-US"/>
        </w:rPr>
        <w:t xml:space="preserve">                &lt;/table&gt;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renderAccidentsTab = () =&gt; (</w:t>
      </w:r>
    </w:p>
    <w:p w:rsidR="001F705F" w:rsidRPr="00684C53" w:rsidRDefault="001F705F" w:rsidP="001F705F">
      <w:pPr>
        <w:rPr>
          <w:lang w:val="en-US"/>
        </w:rPr>
      </w:pPr>
      <w:r w:rsidRPr="00684C53">
        <w:rPr>
          <w:lang w:val="en-US"/>
        </w:rPr>
        <w:lastRenderedPageBreak/>
        <w:t xml:space="preserve">        &lt;div&gt;</w:t>
      </w:r>
    </w:p>
    <w:p w:rsidR="001F705F" w:rsidRPr="00684C53" w:rsidRDefault="001F705F" w:rsidP="001F705F">
      <w:pPr>
        <w:rPr>
          <w:lang w:val="en-US"/>
        </w:rPr>
      </w:pPr>
      <w:r w:rsidRPr="00684C53">
        <w:rPr>
          <w:lang w:val="en-US"/>
        </w:rPr>
        <w:t xml:space="preserve">            {accidentsHook.loading ? &lt;div className={styles.loading}&gt;</w:t>
      </w:r>
      <w:r>
        <w:t>Загрузка</w:t>
      </w:r>
      <w:r w:rsidRPr="00684C53">
        <w:rPr>
          <w:lang w:val="en-US"/>
        </w:rPr>
        <w:t>...&lt;/div&gt; : (</w:t>
      </w:r>
    </w:p>
    <w:p w:rsidR="001F705F" w:rsidRPr="00684C53" w:rsidRDefault="001F705F" w:rsidP="001F705F">
      <w:pPr>
        <w:rPr>
          <w:lang w:val="en-US"/>
        </w:rPr>
      </w:pPr>
      <w:r w:rsidRPr="00684C53">
        <w:rPr>
          <w:lang w:val="en-US"/>
        </w:rPr>
        <w:t xml:space="preserve">                &lt;table className={styles.table}&gt;</w:t>
      </w:r>
    </w:p>
    <w:p w:rsidR="001F705F" w:rsidRPr="00684C53" w:rsidRDefault="001F705F" w:rsidP="001F705F">
      <w:pPr>
        <w:rPr>
          <w:lang w:val="en-US"/>
        </w:rPr>
      </w:pPr>
      <w:r w:rsidRPr="00684C53">
        <w:rPr>
          <w:lang w:val="en-US"/>
        </w:rPr>
        <w:t xml:space="preserve">                    &lt;thead&gt;&lt;tr&gt;&lt;th&gt;ID&lt;/th&gt;&lt;th&gt;</w:t>
      </w:r>
      <w:r>
        <w:t>Клиент</w:t>
      </w:r>
      <w:r w:rsidRPr="00684C53">
        <w:rPr>
          <w:lang w:val="en-US"/>
        </w:rPr>
        <w:t>&lt;/th&gt;&lt;th&gt;</w:t>
      </w:r>
      <w:r>
        <w:t>Полис</w:t>
      </w:r>
      <w:r w:rsidRPr="00684C53">
        <w:rPr>
          <w:lang w:val="en-US"/>
        </w:rPr>
        <w:t>&lt;/th&gt;&lt;th&gt;</w:t>
      </w:r>
      <w:r>
        <w:t>Дата</w:t>
      </w:r>
      <w:r w:rsidRPr="00684C53">
        <w:rPr>
          <w:lang w:val="en-US"/>
        </w:rPr>
        <w:t>&lt;/th&gt;&lt;th&gt;</w:t>
      </w:r>
      <w:r>
        <w:t>Ущерб</w:t>
      </w:r>
      <w:r w:rsidRPr="00684C53">
        <w:rPr>
          <w:lang w:val="en-US"/>
        </w:rPr>
        <w:t>&lt;/th&gt;&lt;th&gt;</w:t>
      </w:r>
      <w:r>
        <w:t>Вина</w:t>
      </w:r>
      <w:r w:rsidRPr="00684C53">
        <w:rPr>
          <w:lang w:val="en-US"/>
        </w:rPr>
        <w:t xml:space="preserve"> </w:t>
      </w:r>
      <w:r>
        <w:t>клиента</w:t>
      </w:r>
      <w:r w:rsidRPr="00684C53">
        <w:rPr>
          <w:lang w:val="en-US"/>
        </w:rPr>
        <w:t>&lt;/th&gt;&lt;th&gt;</w:t>
      </w:r>
      <w:r>
        <w:t>Статус</w:t>
      </w:r>
      <w:r w:rsidRPr="00684C53">
        <w:rPr>
          <w:lang w:val="en-US"/>
        </w:rPr>
        <w:t>&lt;/th&gt;&lt;th&gt;</w:t>
      </w:r>
      <w:r>
        <w:t>Действия</w:t>
      </w:r>
      <w:r w:rsidRPr="00684C53">
        <w:rPr>
          <w:lang w:val="en-US"/>
        </w:rPr>
        <w:t>&lt;/th&gt;&lt;/tr&gt;&lt;/thead&gt;</w:t>
      </w:r>
    </w:p>
    <w:p w:rsidR="001F705F" w:rsidRPr="00684C53" w:rsidRDefault="001F705F" w:rsidP="001F705F">
      <w:pPr>
        <w:rPr>
          <w:lang w:val="en-US"/>
        </w:rPr>
      </w:pPr>
      <w:r w:rsidRPr="00684C53">
        <w:rPr>
          <w:lang w:val="en-US"/>
        </w:rPr>
        <w:t xml:space="preserve">                    &lt;tbody&gt;</w:t>
      </w:r>
    </w:p>
    <w:p w:rsidR="001F705F" w:rsidRPr="00684C53" w:rsidRDefault="001F705F" w:rsidP="001F705F">
      <w:pPr>
        <w:rPr>
          <w:lang w:val="en-US"/>
        </w:rPr>
      </w:pPr>
      <w:r w:rsidRPr="00684C53">
        <w:rPr>
          <w:lang w:val="en-US"/>
        </w:rPr>
        <w:t xml:space="preserve">                        {accidentsHook.accidents.map(accident =&gt; (</w:t>
      </w:r>
    </w:p>
    <w:p w:rsidR="001F705F" w:rsidRPr="00684C53" w:rsidRDefault="001F705F" w:rsidP="001F705F">
      <w:pPr>
        <w:rPr>
          <w:lang w:val="en-US"/>
        </w:rPr>
      </w:pPr>
      <w:r w:rsidRPr="00684C53">
        <w:rPr>
          <w:lang w:val="en-US"/>
        </w:rPr>
        <w:t xml:space="preserve">                            &lt;tr key={accident.id}&gt;</w:t>
      </w:r>
    </w:p>
    <w:p w:rsidR="001F705F" w:rsidRPr="00684C53" w:rsidRDefault="001F705F" w:rsidP="001F705F">
      <w:pPr>
        <w:rPr>
          <w:lang w:val="en-US"/>
        </w:rPr>
      </w:pPr>
      <w:r w:rsidRPr="00684C53">
        <w:rPr>
          <w:lang w:val="en-US"/>
        </w:rPr>
        <w:t xml:space="preserve">                                &lt;td&gt;{accident.id}&lt;/td&gt;</w:t>
      </w:r>
    </w:p>
    <w:p w:rsidR="001F705F" w:rsidRPr="00684C53" w:rsidRDefault="001F705F" w:rsidP="001F705F">
      <w:pPr>
        <w:rPr>
          <w:lang w:val="en-US"/>
        </w:rPr>
      </w:pPr>
      <w:r w:rsidRPr="00684C53">
        <w:rPr>
          <w:lang w:val="en-US"/>
        </w:rPr>
        <w:t xml:space="preserve">                                &lt;td&gt;{accident.client?.last_name} {accident.client?.first_name}&lt;/td&gt;</w:t>
      </w:r>
    </w:p>
    <w:p w:rsidR="001F705F" w:rsidRPr="00684C53" w:rsidRDefault="001F705F" w:rsidP="001F705F">
      <w:pPr>
        <w:rPr>
          <w:lang w:val="en-US"/>
        </w:rPr>
      </w:pPr>
      <w:r w:rsidRPr="00684C53">
        <w:rPr>
          <w:lang w:val="en-US"/>
        </w:rPr>
        <w:t xml:space="preserve">                                &lt;td&gt;{accident.policy?.policy_number}&lt;/td&gt;</w:t>
      </w:r>
    </w:p>
    <w:p w:rsidR="001F705F" w:rsidRPr="00684C53" w:rsidRDefault="001F705F" w:rsidP="001F705F">
      <w:pPr>
        <w:rPr>
          <w:lang w:val="en-US"/>
        </w:rPr>
      </w:pPr>
      <w:r w:rsidRPr="00684C53">
        <w:rPr>
          <w:lang w:val="en-US"/>
        </w:rPr>
        <w:t xml:space="preserve">                                &lt;td&gt;{accidentsHook.formatDate(accident.accident_date)}&lt;/td&gt;</w:t>
      </w:r>
    </w:p>
    <w:p w:rsidR="001F705F" w:rsidRPr="00684C53" w:rsidRDefault="001F705F" w:rsidP="001F705F">
      <w:pPr>
        <w:rPr>
          <w:lang w:val="en-US"/>
        </w:rPr>
      </w:pPr>
      <w:r w:rsidRPr="00684C53">
        <w:rPr>
          <w:lang w:val="en-US"/>
        </w:rPr>
        <w:t xml:space="preserve">                                &lt;td&gt;{Number(accident.damage_amount).toLocaleString()} ₽&lt;/td&gt;</w:t>
      </w:r>
    </w:p>
    <w:p w:rsidR="001F705F" w:rsidRPr="00684C53" w:rsidRDefault="001F705F" w:rsidP="001F705F">
      <w:pPr>
        <w:rPr>
          <w:lang w:val="en-US"/>
        </w:rPr>
      </w:pPr>
      <w:r w:rsidRPr="00684C53">
        <w:rPr>
          <w:lang w:val="en-US"/>
        </w:rPr>
        <w:t xml:space="preserve">                                &lt;td&gt;</w:t>
      </w:r>
    </w:p>
    <w:p w:rsidR="001F705F" w:rsidRPr="00684C53" w:rsidRDefault="001F705F" w:rsidP="001F705F">
      <w:pPr>
        <w:rPr>
          <w:lang w:val="en-US"/>
        </w:rPr>
      </w:pPr>
      <w:r w:rsidRPr="00684C53">
        <w:rPr>
          <w:lang w:val="en-US"/>
        </w:rPr>
        <w:t xml:space="preserve">                                    &lt;select value={accident.is_client_fault ? 'true' : 'false'} onChange={(e) =&gt; accidentsHook.updateAccidentFault(accident.id, e.target.value === 'true')} className={styles.statusSelect}&gt;</w:t>
      </w:r>
    </w:p>
    <w:p w:rsidR="001F705F" w:rsidRPr="00684C53" w:rsidRDefault="001F705F" w:rsidP="001F705F">
      <w:pPr>
        <w:rPr>
          <w:lang w:val="en-US"/>
        </w:rPr>
      </w:pPr>
      <w:r w:rsidRPr="00684C53">
        <w:rPr>
          <w:lang w:val="en-US"/>
        </w:rPr>
        <w:t xml:space="preserve">                                        &lt;option value="false"&gt;</w:t>
      </w:r>
      <w:r>
        <w:t>Нет</w:t>
      </w:r>
      <w:r w:rsidRPr="00684C53">
        <w:rPr>
          <w:lang w:val="en-US"/>
        </w:rPr>
        <w:t>&lt;/option&gt;</w:t>
      </w:r>
    </w:p>
    <w:p w:rsidR="001F705F" w:rsidRPr="00684C53" w:rsidRDefault="001F705F" w:rsidP="001F705F">
      <w:pPr>
        <w:rPr>
          <w:lang w:val="en-US"/>
        </w:rPr>
      </w:pPr>
      <w:r w:rsidRPr="00684C53">
        <w:rPr>
          <w:lang w:val="en-US"/>
        </w:rPr>
        <w:t xml:space="preserve">                                        &lt;option value="true"&gt;</w:t>
      </w:r>
      <w:r>
        <w:t>Да</w:t>
      </w:r>
      <w:r w:rsidRPr="00684C53">
        <w:rPr>
          <w:lang w:val="en-US"/>
        </w:rPr>
        <w:t>&lt;/option&gt;</w:t>
      </w:r>
    </w:p>
    <w:p w:rsidR="001F705F" w:rsidRPr="00684C53" w:rsidRDefault="001F705F" w:rsidP="001F705F">
      <w:pPr>
        <w:rPr>
          <w:lang w:val="en-US"/>
        </w:rPr>
      </w:pPr>
      <w:r w:rsidRPr="00684C53">
        <w:rPr>
          <w:lang w:val="en-US"/>
        </w:rPr>
        <w:t xml:space="preserve">                                    &lt;/select&gt;</w:t>
      </w:r>
    </w:p>
    <w:p w:rsidR="001F705F" w:rsidRPr="00684C53" w:rsidRDefault="001F705F" w:rsidP="001F705F">
      <w:pPr>
        <w:rPr>
          <w:lang w:val="en-US"/>
        </w:rPr>
      </w:pPr>
      <w:r w:rsidRPr="00684C53">
        <w:rPr>
          <w:lang w:val="en-US"/>
        </w:rPr>
        <w:t xml:space="preserve">                                 &lt;/td&gt;</w:t>
      </w:r>
    </w:p>
    <w:p w:rsidR="001F705F" w:rsidRPr="00684C53" w:rsidRDefault="001F705F" w:rsidP="001F705F">
      <w:pPr>
        <w:rPr>
          <w:lang w:val="en-US"/>
        </w:rPr>
      </w:pPr>
      <w:r w:rsidRPr="00684C53">
        <w:rPr>
          <w:lang w:val="en-US"/>
        </w:rPr>
        <w:t xml:space="preserve">                                &lt;td&gt;</w:t>
      </w:r>
    </w:p>
    <w:p w:rsidR="001F705F" w:rsidRPr="00684C53" w:rsidRDefault="001F705F" w:rsidP="001F705F">
      <w:pPr>
        <w:rPr>
          <w:lang w:val="en-US"/>
        </w:rPr>
      </w:pPr>
      <w:r w:rsidRPr="00684C53">
        <w:rPr>
          <w:lang w:val="en-US"/>
        </w:rPr>
        <w:t xml:space="preserve">                                    &lt;select value={accident.status || 'pending'} onChange={(e) =&gt; accidentsHook.updateAccidentStatus(accident.id, e.target.value)} className={styles.statusSelect}&gt;</w:t>
      </w:r>
    </w:p>
    <w:p w:rsidR="001F705F" w:rsidRPr="00684C53" w:rsidRDefault="001F705F" w:rsidP="001F705F">
      <w:pPr>
        <w:rPr>
          <w:lang w:val="en-US"/>
        </w:rPr>
      </w:pPr>
      <w:r w:rsidRPr="00684C53">
        <w:rPr>
          <w:lang w:val="en-US"/>
        </w:rPr>
        <w:t xml:space="preserve">                                        &lt;option value="pending"&gt;</w:t>
      </w:r>
      <w:r>
        <w:t>На</w:t>
      </w:r>
      <w:r w:rsidRPr="00684C53">
        <w:rPr>
          <w:lang w:val="en-US"/>
        </w:rPr>
        <w:t xml:space="preserve"> </w:t>
      </w:r>
      <w:r>
        <w:t>рассмотрении</w:t>
      </w:r>
      <w:r w:rsidRPr="00684C53">
        <w:rPr>
          <w:lang w:val="en-US"/>
        </w:rPr>
        <w:t>&lt;/option&gt;</w:t>
      </w:r>
    </w:p>
    <w:p w:rsidR="001F705F" w:rsidRPr="00684C53" w:rsidRDefault="001F705F" w:rsidP="001F705F">
      <w:pPr>
        <w:rPr>
          <w:lang w:val="en-US"/>
        </w:rPr>
      </w:pPr>
      <w:r w:rsidRPr="00684C53">
        <w:rPr>
          <w:lang w:val="en-US"/>
        </w:rPr>
        <w:t xml:space="preserve">                                        &lt;option value="approved"&gt;</w:t>
      </w:r>
      <w:r>
        <w:t>Одобрено</w:t>
      </w:r>
      <w:r w:rsidRPr="00684C53">
        <w:rPr>
          <w:lang w:val="en-US"/>
        </w:rPr>
        <w:t>&lt;/option&gt;</w:t>
      </w:r>
    </w:p>
    <w:p w:rsidR="001F705F" w:rsidRPr="00684C53" w:rsidRDefault="001F705F" w:rsidP="001F705F">
      <w:pPr>
        <w:rPr>
          <w:lang w:val="en-US"/>
        </w:rPr>
      </w:pPr>
      <w:r w:rsidRPr="00684C53">
        <w:rPr>
          <w:lang w:val="en-US"/>
        </w:rPr>
        <w:t xml:space="preserve">                                        &lt;option value="paid"&gt;</w:t>
      </w:r>
      <w:r>
        <w:t>Выплачено</w:t>
      </w:r>
      <w:r w:rsidRPr="00684C53">
        <w:rPr>
          <w:lang w:val="en-US"/>
        </w:rPr>
        <w:t>&lt;/option&gt;</w:t>
      </w:r>
    </w:p>
    <w:p w:rsidR="001F705F" w:rsidRPr="00684C53" w:rsidRDefault="001F705F" w:rsidP="001F705F">
      <w:pPr>
        <w:rPr>
          <w:lang w:val="en-US"/>
        </w:rPr>
      </w:pPr>
      <w:r w:rsidRPr="00684C53">
        <w:rPr>
          <w:lang w:val="en-US"/>
        </w:rPr>
        <w:t xml:space="preserve">                                        &lt;option value="rejected"&gt;</w:t>
      </w:r>
      <w:r>
        <w:t>Отклонено</w:t>
      </w:r>
      <w:r w:rsidRPr="00684C53">
        <w:rPr>
          <w:lang w:val="en-US"/>
        </w:rPr>
        <w:t>&lt;/option&gt;</w:t>
      </w:r>
    </w:p>
    <w:p w:rsidR="001F705F" w:rsidRPr="00684C53" w:rsidRDefault="001F705F" w:rsidP="001F705F">
      <w:pPr>
        <w:rPr>
          <w:lang w:val="en-US"/>
        </w:rPr>
      </w:pPr>
      <w:r w:rsidRPr="00684C53">
        <w:rPr>
          <w:lang w:val="en-US"/>
        </w:rPr>
        <w:t xml:space="preserve">                                    &lt;/select&gt;</w:t>
      </w:r>
    </w:p>
    <w:p w:rsidR="001F705F" w:rsidRPr="00684C53" w:rsidRDefault="001F705F" w:rsidP="001F705F">
      <w:pPr>
        <w:rPr>
          <w:lang w:val="en-US"/>
        </w:rPr>
      </w:pPr>
      <w:r w:rsidRPr="00684C53">
        <w:rPr>
          <w:lang w:val="en-US"/>
        </w:rPr>
        <w:lastRenderedPageBreak/>
        <w:t xml:space="preserve">                                 &lt;/td&gt;</w:t>
      </w:r>
    </w:p>
    <w:p w:rsidR="001F705F" w:rsidRPr="00684C53" w:rsidRDefault="001F705F" w:rsidP="001F705F">
      <w:pPr>
        <w:rPr>
          <w:lang w:val="en-US"/>
        </w:rPr>
      </w:pPr>
      <w:r w:rsidRPr="00684C53">
        <w:rPr>
          <w:lang w:val="en-US"/>
        </w:rPr>
        <w:t xml:space="preserve">                                &lt;td&gt;&lt;button className={styles.viewButton} onClick={() =&gt; accidentsHook.openModal(accident)}&gt;</w:t>
      </w:r>
      <w:r>
        <w:t>Просмотр</w:t>
      </w:r>
      <w:r w:rsidRPr="00684C53">
        <w:rPr>
          <w:lang w:val="en-US"/>
        </w:rPr>
        <w:t>&lt;/button&gt;&lt;/td&gt;</w:t>
      </w:r>
    </w:p>
    <w:p w:rsidR="001F705F" w:rsidRPr="00684C53" w:rsidRDefault="001F705F" w:rsidP="001F705F">
      <w:pPr>
        <w:rPr>
          <w:lang w:val="en-US"/>
        </w:rPr>
      </w:pPr>
      <w:r w:rsidRPr="00684C53">
        <w:rPr>
          <w:lang w:val="en-US"/>
        </w:rPr>
        <w:t xml:space="preserve">                             &lt;/tr&gt;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&lt;/tbody&gt;</w:t>
      </w:r>
    </w:p>
    <w:p w:rsidR="001F705F" w:rsidRPr="00684C53" w:rsidRDefault="001F705F" w:rsidP="001F705F">
      <w:pPr>
        <w:rPr>
          <w:lang w:val="en-US"/>
        </w:rPr>
      </w:pPr>
      <w:r w:rsidRPr="00684C53">
        <w:rPr>
          <w:lang w:val="en-US"/>
        </w:rPr>
        <w:t xml:space="preserve">                &lt;/table&gt;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className={styles.adminPanel}&gt;</w:t>
      </w:r>
    </w:p>
    <w:p w:rsidR="001F705F" w:rsidRPr="00684C53" w:rsidRDefault="001F705F" w:rsidP="001F705F">
      <w:pPr>
        <w:rPr>
          <w:lang w:val="en-US"/>
        </w:rPr>
      </w:pPr>
      <w:r w:rsidRPr="00684C53">
        <w:rPr>
          <w:lang w:val="en-US"/>
        </w:rPr>
        <w:t xml:space="preserve">            &lt;div className={styles.sidebar}&gt;</w:t>
      </w:r>
    </w:p>
    <w:p w:rsidR="001F705F" w:rsidRPr="00684C53" w:rsidRDefault="001F705F" w:rsidP="001F705F">
      <w:pPr>
        <w:rPr>
          <w:lang w:val="en-US"/>
        </w:rPr>
      </w:pPr>
      <w:r w:rsidRPr="00684C53">
        <w:rPr>
          <w:lang w:val="en-US"/>
        </w:rPr>
        <w:t xml:space="preserve">                &lt;div className={styles.logo}&gt;&lt;h2&gt;</w:t>
      </w:r>
      <w:r>
        <w:t>Админ</w:t>
      </w:r>
      <w:r w:rsidRPr="00684C53">
        <w:rPr>
          <w:lang w:val="en-US"/>
        </w:rPr>
        <w:t>-</w:t>
      </w:r>
      <w:r>
        <w:t>панель</w:t>
      </w:r>
      <w:r w:rsidRPr="00684C53">
        <w:rPr>
          <w:lang w:val="en-US"/>
        </w:rPr>
        <w:t>&lt;/h2&gt;&lt;/div&gt;</w:t>
      </w:r>
    </w:p>
    <w:p w:rsidR="001F705F" w:rsidRPr="00684C53" w:rsidRDefault="001F705F" w:rsidP="001F705F">
      <w:pPr>
        <w:rPr>
          <w:lang w:val="en-US"/>
        </w:rPr>
      </w:pPr>
      <w:r w:rsidRPr="00684C53">
        <w:rPr>
          <w:lang w:val="en-US"/>
        </w:rPr>
        <w:t xml:space="preserve">                &lt;nav className={styles.nav}&gt;</w:t>
      </w:r>
    </w:p>
    <w:p w:rsidR="001F705F" w:rsidRPr="00684C53" w:rsidRDefault="001F705F" w:rsidP="001F705F">
      <w:pPr>
        <w:rPr>
          <w:lang w:val="en-US"/>
        </w:rPr>
      </w:pPr>
      <w:r w:rsidRPr="00684C53">
        <w:rPr>
          <w:lang w:val="en-US"/>
        </w:rPr>
        <w:t xml:space="preserve">                    &lt;button className={`${styles.navItem} ${activeTab === 'users' ? styles.active : ''}`} onClick={() =&gt; setActiveTab('users')}&gt;&lt;img src={usersIcon} alt="</w:t>
      </w:r>
      <w:r>
        <w:t>Пользователи</w:t>
      </w:r>
      <w:r w:rsidRPr="00684C53">
        <w:rPr>
          <w:lang w:val="en-US"/>
        </w:rPr>
        <w:t xml:space="preserve">" className={styles.navIcon} /&gt; </w:t>
      </w:r>
      <w:r>
        <w:t>Пользователи</w:t>
      </w:r>
      <w:r w:rsidRPr="00684C53">
        <w:rPr>
          <w:lang w:val="en-US"/>
        </w:rPr>
        <w:t>&lt;/button&gt;</w:t>
      </w:r>
    </w:p>
    <w:p w:rsidR="001F705F" w:rsidRPr="00684C53" w:rsidRDefault="001F705F" w:rsidP="001F705F">
      <w:pPr>
        <w:rPr>
          <w:lang w:val="en-US"/>
        </w:rPr>
      </w:pPr>
      <w:r w:rsidRPr="00684C53">
        <w:rPr>
          <w:lang w:val="en-US"/>
        </w:rPr>
        <w:t xml:space="preserve">                    &lt;button className={`${styles.navItem} ${activeTab === 'tariffs' ? styles.active : ''}`} onClick={() =&gt; setActiveTab('tariffs')}&gt;&lt;img src={tariffsIcon} alt="</w:t>
      </w:r>
      <w:r>
        <w:t>Тарифы</w:t>
      </w:r>
      <w:r w:rsidRPr="00684C53">
        <w:rPr>
          <w:lang w:val="en-US"/>
        </w:rPr>
        <w:t xml:space="preserve">" className={styles.navIcon} /&gt; </w:t>
      </w:r>
      <w:r>
        <w:t>Тарифы</w:t>
      </w:r>
      <w:r w:rsidRPr="00684C53">
        <w:rPr>
          <w:lang w:val="en-US"/>
        </w:rPr>
        <w:t>&lt;/button&gt;</w:t>
      </w:r>
    </w:p>
    <w:p w:rsidR="001F705F" w:rsidRPr="00684C53" w:rsidRDefault="001F705F" w:rsidP="001F705F">
      <w:pPr>
        <w:rPr>
          <w:lang w:val="en-US"/>
        </w:rPr>
      </w:pPr>
      <w:r w:rsidRPr="00684C53">
        <w:rPr>
          <w:lang w:val="en-US"/>
        </w:rPr>
        <w:t xml:space="preserve">                    &lt;button className={`${styles.navItem} ${activeTab === 'policies' ? styles.active : ''}`} onClick={() =&gt; setActiveTab('policies')}&gt;&lt;img src={policiesIcon} alt="</w:t>
      </w:r>
      <w:r>
        <w:t>Полисы</w:t>
      </w:r>
      <w:r w:rsidRPr="00684C53">
        <w:rPr>
          <w:lang w:val="en-US"/>
        </w:rPr>
        <w:t xml:space="preserve">" className={styles.navIcon} /&gt; </w:t>
      </w:r>
      <w:r>
        <w:t>Полисы</w:t>
      </w:r>
      <w:r w:rsidRPr="00684C53">
        <w:rPr>
          <w:lang w:val="en-US"/>
        </w:rPr>
        <w:t>&lt;/button&gt;</w:t>
      </w:r>
    </w:p>
    <w:p w:rsidR="001F705F" w:rsidRPr="00684C53" w:rsidRDefault="001F705F" w:rsidP="001F705F">
      <w:pPr>
        <w:rPr>
          <w:lang w:val="en-US"/>
        </w:rPr>
      </w:pPr>
      <w:r w:rsidRPr="00684C53">
        <w:rPr>
          <w:lang w:val="en-US"/>
        </w:rPr>
        <w:t xml:space="preserve">                    &lt;button className={`${styles.navItem} ${activeTab === 'accidents' ? styles.active : ''}`} onClick={() =&gt; setActiveTab('accidents')}&gt;&lt;img src={accidentsIcon} alt="</w:t>
      </w:r>
      <w:r>
        <w:t>Страховые</w:t>
      </w:r>
      <w:r w:rsidRPr="00684C53">
        <w:rPr>
          <w:lang w:val="en-US"/>
        </w:rPr>
        <w:t xml:space="preserve"> </w:t>
      </w:r>
      <w:r>
        <w:t>случаи</w:t>
      </w:r>
      <w:r w:rsidRPr="00684C53">
        <w:rPr>
          <w:lang w:val="en-US"/>
        </w:rPr>
        <w:t xml:space="preserve">" className={styles.navIcon} /&gt; </w:t>
      </w:r>
      <w:r>
        <w:t>Страховые</w:t>
      </w:r>
      <w:r w:rsidRPr="00684C53">
        <w:rPr>
          <w:lang w:val="en-US"/>
        </w:rPr>
        <w:t xml:space="preserve"> </w:t>
      </w:r>
      <w:r>
        <w:t>случаи</w:t>
      </w:r>
      <w:r w:rsidRPr="00684C53">
        <w:rPr>
          <w:lang w:val="en-US"/>
        </w:rPr>
        <w:t>&lt;/button&gt;</w:t>
      </w:r>
      <w:r w:rsidRPr="00684C53">
        <w:rPr>
          <w:lang w:val="en-US"/>
        </w:rPr>
        <w:cr/>
      </w:r>
    </w:p>
    <w:p w:rsidR="001F705F" w:rsidRPr="00684C53" w:rsidRDefault="001F705F" w:rsidP="001F705F">
      <w:pPr>
        <w:rPr>
          <w:lang w:val="en-US"/>
        </w:rPr>
      </w:pPr>
      <w:r w:rsidRPr="00684C53">
        <w:rPr>
          <w:lang w:val="en-US"/>
        </w:rPr>
        <w:t xml:space="preserve">                    &lt;button className={styles.navItem} onClick={() =&gt; { logout(); navigate('/'); }}&gt;&lt;img src={exitIcon} alt="</w:t>
      </w:r>
      <w:r>
        <w:t>Выход</w:t>
      </w:r>
      <w:r w:rsidRPr="00684C53">
        <w:rPr>
          <w:lang w:val="en-US"/>
        </w:rPr>
        <w:t xml:space="preserve">" className={styles.navIcon} /&gt; </w:t>
      </w:r>
      <w:r>
        <w:t>Выход</w:t>
      </w:r>
      <w:r w:rsidRPr="00684C53">
        <w:rPr>
          <w:lang w:val="en-US"/>
        </w:rPr>
        <w:t>&lt;/button&gt;</w:t>
      </w:r>
    </w:p>
    <w:p w:rsidR="001F705F" w:rsidRPr="00684C53" w:rsidRDefault="001F705F" w:rsidP="001F705F">
      <w:pPr>
        <w:rPr>
          <w:lang w:val="en-US"/>
        </w:rPr>
      </w:pPr>
      <w:r w:rsidRPr="00684C53">
        <w:rPr>
          <w:lang w:val="en-US"/>
        </w:rPr>
        <w:t xml:space="preserve">                &lt;/nav&gt;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className={styles.main}&gt;</w:t>
      </w:r>
    </w:p>
    <w:p w:rsidR="001F705F" w:rsidRPr="00684C53" w:rsidRDefault="001F705F" w:rsidP="001F705F">
      <w:pPr>
        <w:rPr>
          <w:lang w:val="en-US"/>
        </w:rPr>
      </w:pPr>
      <w:r w:rsidRPr="00684C53">
        <w:rPr>
          <w:lang w:val="en-US"/>
        </w:rPr>
        <w:t xml:space="preserve">                &lt;div className={styles.header}&gt;</w:t>
      </w:r>
    </w:p>
    <w:p w:rsidR="001F705F" w:rsidRPr="00684C53" w:rsidRDefault="001F705F" w:rsidP="001F705F">
      <w:pPr>
        <w:rPr>
          <w:lang w:val="en-US"/>
        </w:rPr>
      </w:pPr>
      <w:r w:rsidRPr="00684C53">
        <w:rPr>
          <w:lang w:val="en-US"/>
        </w:rPr>
        <w:t xml:space="preserve">                    &lt;h1&gt;{activeTab === 'users' &amp;&amp; '</w:t>
      </w:r>
      <w:r>
        <w:t>Пользователи</w:t>
      </w:r>
      <w:r w:rsidRPr="00684C53">
        <w:rPr>
          <w:lang w:val="en-US"/>
        </w:rPr>
        <w:t>'}{activeTab === 'tariffs' &amp;&amp; '</w:t>
      </w:r>
      <w:r>
        <w:t>Тарифы</w:t>
      </w:r>
      <w:r w:rsidRPr="00684C53">
        <w:rPr>
          <w:lang w:val="en-US"/>
        </w:rPr>
        <w:t>'}{activeTab === 'policies' &amp;&amp; '</w:t>
      </w:r>
      <w:r>
        <w:t>Полисы</w:t>
      </w:r>
      <w:r w:rsidRPr="00684C53">
        <w:rPr>
          <w:lang w:val="en-US"/>
        </w:rPr>
        <w:t>'}{activeTab === 'accidents' &amp;&amp; '</w:t>
      </w:r>
      <w:r>
        <w:t>Страховые</w:t>
      </w:r>
      <w:r w:rsidRPr="00684C53">
        <w:rPr>
          <w:lang w:val="en-US"/>
        </w:rPr>
        <w:t xml:space="preserve"> </w:t>
      </w:r>
      <w:r>
        <w:t>случаи</w:t>
      </w:r>
      <w:r w:rsidRPr="00684C53">
        <w:rPr>
          <w:lang w:val="en-US"/>
        </w:rPr>
        <w:t>'}&lt;/h1&gt;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{(usersHook.error || tariffsHook.error || policiesHook.error || accidentsHook.error) &amp;&amp; &lt;div className={styles.error}&gt;{usersHook.error || tariffsHook.error || policiesHook.error || accidentsHook.error}&lt;/div&gt;}</w:t>
      </w:r>
    </w:p>
    <w:p w:rsidR="001F705F" w:rsidRPr="00684C53" w:rsidRDefault="001F705F" w:rsidP="001F705F">
      <w:pPr>
        <w:rPr>
          <w:lang w:val="en-US"/>
        </w:rPr>
      </w:pPr>
      <w:r w:rsidRPr="00684C53">
        <w:rPr>
          <w:lang w:val="en-US"/>
        </w:rPr>
        <w:t xml:space="preserve">                &lt;div className={styles.content}&gt;</w:t>
      </w:r>
    </w:p>
    <w:p w:rsidR="001F705F" w:rsidRPr="00684C53" w:rsidRDefault="001F705F" w:rsidP="001F705F">
      <w:pPr>
        <w:rPr>
          <w:lang w:val="en-US"/>
        </w:rPr>
      </w:pPr>
      <w:r w:rsidRPr="00684C53">
        <w:rPr>
          <w:lang w:val="en-US"/>
        </w:rPr>
        <w:t xml:space="preserve">                    {activeTab === 'users' &amp;&amp; renderUsersTab()}</w:t>
      </w:r>
    </w:p>
    <w:p w:rsidR="001F705F" w:rsidRPr="00684C53" w:rsidRDefault="001F705F" w:rsidP="001F705F">
      <w:pPr>
        <w:rPr>
          <w:lang w:val="en-US"/>
        </w:rPr>
      </w:pPr>
      <w:r w:rsidRPr="00684C53">
        <w:rPr>
          <w:lang w:val="en-US"/>
        </w:rPr>
        <w:t xml:space="preserve">                    {activeTab === 'tariffs' &amp;&amp; renderTariffsTab()}</w:t>
      </w:r>
    </w:p>
    <w:p w:rsidR="001F705F" w:rsidRPr="00684C53" w:rsidRDefault="001F705F" w:rsidP="001F705F">
      <w:pPr>
        <w:rPr>
          <w:lang w:val="en-US"/>
        </w:rPr>
      </w:pPr>
      <w:r w:rsidRPr="00684C53">
        <w:rPr>
          <w:lang w:val="en-US"/>
        </w:rPr>
        <w:t xml:space="preserve">                    {activeTab === 'policies' &amp;&amp; renderPoliciesTab()}</w:t>
      </w:r>
    </w:p>
    <w:p w:rsidR="001F705F" w:rsidRPr="00684C53" w:rsidRDefault="001F705F" w:rsidP="001F705F">
      <w:pPr>
        <w:rPr>
          <w:lang w:val="en-US"/>
        </w:rPr>
      </w:pPr>
      <w:r w:rsidRPr="00684C53">
        <w:rPr>
          <w:lang w:val="en-US"/>
        </w:rPr>
        <w:t xml:space="preserve">                    {activeTab === 'accidents' &amp;&amp; renderAccidentsTab()}</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w:t>
      </w:r>
      <w:r>
        <w:t>Модальное</w:t>
      </w:r>
      <w:r w:rsidRPr="00684C53">
        <w:rPr>
          <w:lang w:val="en-US"/>
        </w:rPr>
        <w:t xml:space="preserve"> </w:t>
      </w:r>
      <w:r>
        <w:t>окно</w:t>
      </w:r>
      <w:r w:rsidRPr="00684C53">
        <w:rPr>
          <w:lang w:val="en-US"/>
        </w:rPr>
        <w:t xml:space="preserve"> </w:t>
      </w:r>
      <w:r>
        <w:t>для</w:t>
      </w:r>
      <w:r w:rsidRPr="00684C53">
        <w:rPr>
          <w:lang w:val="en-US"/>
        </w:rPr>
        <w:t xml:space="preserve"> </w:t>
      </w:r>
      <w:r>
        <w:t>тарифа</w:t>
      </w:r>
      <w:r w:rsidRPr="00684C53">
        <w:rPr>
          <w:lang w:val="en-US"/>
        </w:rPr>
        <w:t xml:space="preserve"> */}</w:t>
      </w:r>
    </w:p>
    <w:p w:rsidR="001F705F" w:rsidRPr="00684C53" w:rsidRDefault="001F705F" w:rsidP="001F705F">
      <w:pPr>
        <w:rPr>
          <w:lang w:val="en-US"/>
        </w:rPr>
      </w:pPr>
      <w:r w:rsidRPr="00684C53">
        <w:rPr>
          <w:lang w:val="en-US"/>
        </w:rPr>
        <w:t xml:space="preserve">            {tariffsHook.showModal &amp;&amp; activeTab === 'tariffs' &amp;&amp; (</w:t>
      </w:r>
    </w:p>
    <w:p w:rsidR="001F705F" w:rsidRPr="00684C53" w:rsidRDefault="001F705F" w:rsidP="001F705F">
      <w:pPr>
        <w:rPr>
          <w:lang w:val="en-US"/>
        </w:rPr>
      </w:pPr>
      <w:r w:rsidRPr="00684C53">
        <w:rPr>
          <w:lang w:val="en-US"/>
        </w:rPr>
        <w:t xml:space="preserve">                &lt;div className={styles.modalOverlay} onClick={tariffsHook.closeModal}&gt;</w:t>
      </w:r>
    </w:p>
    <w:p w:rsidR="001F705F" w:rsidRPr="00684C53" w:rsidRDefault="001F705F" w:rsidP="001F705F">
      <w:pPr>
        <w:rPr>
          <w:lang w:val="en-US"/>
        </w:rPr>
      </w:pPr>
      <w:r w:rsidRPr="00684C53">
        <w:rPr>
          <w:lang w:val="en-US"/>
        </w:rPr>
        <w:t xml:space="preserve">                    &lt;div className={styles.modal} onClick={(e) =&gt; e.stopPropagation()}&gt;</w:t>
      </w:r>
    </w:p>
    <w:p w:rsidR="001F705F" w:rsidRPr="00684C53" w:rsidRDefault="001F705F" w:rsidP="001F705F">
      <w:pPr>
        <w:rPr>
          <w:lang w:val="en-US"/>
        </w:rPr>
      </w:pPr>
      <w:r w:rsidRPr="00684C53">
        <w:rPr>
          <w:lang w:val="en-US"/>
        </w:rPr>
        <w:t xml:space="preserve">                        &lt;h2&gt;{tariffsHook.selectedItem ? '</w:t>
      </w:r>
      <w:r>
        <w:t>Редактировать</w:t>
      </w:r>
      <w:r w:rsidRPr="00684C53">
        <w:rPr>
          <w:lang w:val="en-US"/>
        </w:rPr>
        <w:t xml:space="preserve"> </w:t>
      </w:r>
      <w:r>
        <w:t>тариф</w:t>
      </w:r>
      <w:r w:rsidRPr="00684C53">
        <w:rPr>
          <w:lang w:val="en-US"/>
        </w:rPr>
        <w:t>' : '</w:t>
      </w:r>
      <w:r>
        <w:t>Новый</w:t>
      </w:r>
      <w:r w:rsidRPr="00684C53">
        <w:rPr>
          <w:lang w:val="en-US"/>
        </w:rPr>
        <w:t xml:space="preserve"> </w:t>
      </w:r>
      <w:r>
        <w:t>тариф</w:t>
      </w:r>
      <w:r w:rsidRPr="00684C53">
        <w:rPr>
          <w:lang w:val="en-US"/>
        </w:rPr>
        <w:t>'}&lt;/h2&gt;</w:t>
      </w:r>
    </w:p>
    <w:p w:rsidR="001F705F" w:rsidRPr="00684C53" w:rsidRDefault="001F705F" w:rsidP="001F705F">
      <w:pPr>
        <w:rPr>
          <w:lang w:val="en-US"/>
        </w:rPr>
      </w:pPr>
      <w:r w:rsidRPr="00684C53">
        <w:rPr>
          <w:lang w:val="en-US"/>
        </w:rPr>
        <w:t xml:space="preserve">                        &lt;form onSubmit={tariffsHook.saveTariff}&gt;</w:t>
      </w:r>
    </w:p>
    <w:p w:rsidR="001F705F" w:rsidRPr="00684C53" w:rsidRDefault="001F705F" w:rsidP="001F705F">
      <w:pPr>
        <w:rPr>
          <w:lang w:val="en-US"/>
        </w:rPr>
      </w:pPr>
      <w:r w:rsidRPr="00684C53">
        <w:rPr>
          <w:lang w:val="en-US"/>
        </w:rPr>
        <w:t xml:space="preserve">                            &lt;div className={styles.formGroup}&gt;</w:t>
      </w:r>
    </w:p>
    <w:p w:rsidR="001F705F" w:rsidRPr="00684C53" w:rsidRDefault="001F705F" w:rsidP="001F705F">
      <w:pPr>
        <w:rPr>
          <w:lang w:val="en-US"/>
        </w:rPr>
      </w:pPr>
      <w:r w:rsidRPr="00684C53">
        <w:rPr>
          <w:lang w:val="en-US"/>
        </w:rPr>
        <w:t xml:space="preserve">                                &lt;label&gt;</w:t>
      </w:r>
      <w:r>
        <w:t>Тип</w:t>
      </w:r>
      <w:r w:rsidRPr="00684C53">
        <w:rPr>
          <w:lang w:val="en-US"/>
        </w:rPr>
        <w:t xml:space="preserve"> </w:t>
      </w:r>
      <w:r>
        <w:t>полиса</w:t>
      </w:r>
      <w:r w:rsidRPr="00684C53">
        <w:rPr>
          <w:lang w:val="en-US"/>
        </w:rPr>
        <w:t xml:space="preserve"> *&lt;/label&gt;</w:t>
      </w:r>
    </w:p>
    <w:p w:rsidR="001F705F" w:rsidRPr="00684C53" w:rsidRDefault="001F705F" w:rsidP="001F705F">
      <w:pPr>
        <w:rPr>
          <w:lang w:val="en-US"/>
        </w:rPr>
      </w:pPr>
      <w:r w:rsidRPr="00684C53">
        <w:rPr>
          <w:lang w:val="en-US"/>
        </w:rPr>
        <w:t xml:space="preserve">                                &lt;select value={tariffsHook.formData.policy_type_id || ''} onChange={(e) =&gt; tariffsHook.setFormData({...tariffsHook.formData, policy_type_id: e.target.value})} className={tariffsHook.validationErrors.policy_type_id ? styles.errorInput : ''}&gt;</w:t>
      </w:r>
    </w:p>
    <w:p w:rsidR="001F705F" w:rsidRPr="00684C53" w:rsidRDefault="001F705F" w:rsidP="001F705F">
      <w:pPr>
        <w:rPr>
          <w:lang w:val="en-US"/>
        </w:rPr>
      </w:pPr>
      <w:r w:rsidRPr="00684C53">
        <w:rPr>
          <w:lang w:val="en-US"/>
        </w:rPr>
        <w:t xml:space="preserve">                                    &lt;option value=""&gt;</w:t>
      </w:r>
      <w:r>
        <w:t>Выберите</w:t>
      </w:r>
      <w:r w:rsidRPr="00684C53">
        <w:rPr>
          <w:lang w:val="en-US"/>
        </w:rPr>
        <w:t xml:space="preserve"> </w:t>
      </w:r>
      <w:r>
        <w:t>тип</w:t>
      </w:r>
      <w:r w:rsidRPr="00684C53">
        <w:rPr>
          <w:lang w:val="en-US"/>
        </w:rPr>
        <w:t>&lt;/option&gt;</w:t>
      </w:r>
    </w:p>
    <w:p w:rsidR="001F705F" w:rsidRPr="00684C53" w:rsidRDefault="001F705F" w:rsidP="001F705F">
      <w:pPr>
        <w:rPr>
          <w:lang w:val="en-US"/>
        </w:rPr>
      </w:pPr>
      <w:r w:rsidRPr="00684C53">
        <w:rPr>
          <w:lang w:val="en-US"/>
        </w:rPr>
        <w:t xml:space="preserve">                                    &lt;option value="1"&gt;</w:t>
      </w:r>
      <w:r>
        <w:t>ОСАГО</w:t>
      </w:r>
      <w:r w:rsidRPr="00684C53">
        <w:rPr>
          <w:lang w:val="en-US"/>
        </w:rPr>
        <w:t>&lt;/option&gt;</w:t>
      </w:r>
    </w:p>
    <w:p w:rsidR="001F705F" w:rsidRPr="00684C53" w:rsidRDefault="001F705F" w:rsidP="001F705F">
      <w:pPr>
        <w:rPr>
          <w:lang w:val="en-US"/>
        </w:rPr>
      </w:pPr>
      <w:r w:rsidRPr="00684C53">
        <w:rPr>
          <w:lang w:val="en-US"/>
        </w:rPr>
        <w:lastRenderedPageBreak/>
        <w:t xml:space="preserve">                                    &lt;option value="2"&gt;</w:t>
      </w:r>
      <w:r>
        <w:t>КАСКО</w:t>
      </w:r>
      <w:r w:rsidRPr="00684C53">
        <w:rPr>
          <w:lang w:val="en-US"/>
        </w:rPr>
        <w:t>&lt;/option&gt;</w:t>
      </w:r>
    </w:p>
    <w:p w:rsidR="001F705F" w:rsidRPr="00684C53" w:rsidRDefault="001F705F" w:rsidP="001F705F">
      <w:pPr>
        <w:rPr>
          <w:lang w:val="en-US"/>
        </w:rPr>
      </w:pPr>
      <w:r w:rsidRPr="00684C53">
        <w:rPr>
          <w:lang w:val="en-US"/>
        </w:rPr>
        <w:t xml:space="preserve">                                &lt;/select&gt;</w:t>
      </w:r>
    </w:p>
    <w:p w:rsidR="001F705F" w:rsidRPr="00684C53" w:rsidRDefault="001F705F" w:rsidP="001F705F">
      <w:pPr>
        <w:rPr>
          <w:lang w:val="en-US"/>
        </w:rPr>
      </w:pPr>
      <w:r w:rsidRPr="00684C53">
        <w:rPr>
          <w:lang w:val="en-US"/>
        </w:rPr>
        <w:t xml:space="preserve">                                {tariffsHook.validationErrors.policy_type_id &amp;&amp; &lt;span className={styles.fieldError}&gt;{tariffsHook.validationErrors.policy_type_id}&lt;/span&gt;}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className={styles.formGroup}&gt;</w:t>
      </w:r>
    </w:p>
    <w:p w:rsidR="001F705F" w:rsidRPr="00684C53" w:rsidRDefault="001F705F" w:rsidP="001F705F">
      <w:pPr>
        <w:rPr>
          <w:lang w:val="en-US"/>
        </w:rPr>
      </w:pPr>
      <w:r w:rsidRPr="00684C53">
        <w:rPr>
          <w:lang w:val="en-US"/>
        </w:rPr>
        <w:t xml:space="preserve">                                &lt;label&gt;</w:t>
      </w:r>
      <w:r>
        <w:t>Категория</w:t>
      </w:r>
      <w:r w:rsidRPr="00684C53">
        <w:rPr>
          <w:lang w:val="en-US"/>
        </w:rPr>
        <w:t xml:space="preserve"> </w:t>
      </w:r>
      <w:r>
        <w:t>ТС</w:t>
      </w:r>
      <w:r w:rsidRPr="00684C53">
        <w:rPr>
          <w:lang w:val="en-US"/>
        </w:rPr>
        <w:t xml:space="preserve"> *&lt;/label&gt;</w:t>
      </w:r>
    </w:p>
    <w:p w:rsidR="001F705F" w:rsidRPr="00684C53" w:rsidRDefault="001F705F" w:rsidP="001F705F">
      <w:pPr>
        <w:rPr>
          <w:lang w:val="en-US"/>
        </w:rPr>
      </w:pPr>
      <w:r w:rsidRPr="00684C53">
        <w:rPr>
          <w:lang w:val="en-US"/>
        </w:rPr>
        <w:t xml:space="preserve">                                &lt;select value={tariffsHook.formData.vehicle_category || ''} onChange={(e) =&gt; tariffsHook.setFormData({...tariffsHook.formData, vehicle_category: e.target.value})} className={tariffsHook.validationErrors.vehicle_category ? styles.errorInput : ''}&gt;</w:t>
      </w:r>
    </w:p>
    <w:p w:rsidR="001F705F" w:rsidRPr="00684C53" w:rsidRDefault="001F705F" w:rsidP="001F705F">
      <w:pPr>
        <w:rPr>
          <w:lang w:val="en-US"/>
        </w:rPr>
      </w:pPr>
      <w:r w:rsidRPr="00684C53">
        <w:rPr>
          <w:lang w:val="en-US"/>
        </w:rPr>
        <w:t xml:space="preserve">                                    &lt;option value=""&gt;</w:t>
      </w:r>
      <w:r>
        <w:t>Выберите</w:t>
      </w:r>
      <w:r w:rsidRPr="00684C53">
        <w:rPr>
          <w:lang w:val="en-US"/>
        </w:rPr>
        <w:t xml:space="preserve"> </w:t>
      </w:r>
      <w:r>
        <w:t>категорию</w:t>
      </w:r>
      <w:r w:rsidRPr="00684C53">
        <w:rPr>
          <w:lang w:val="en-US"/>
        </w:rPr>
        <w:t>&lt;/option&gt;</w:t>
      </w:r>
    </w:p>
    <w:p w:rsidR="001F705F" w:rsidRPr="00684C53" w:rsidRDefault="001F705F" w:rsidP="001F705F">
      <w:pPr>
        <w:rPr>
          <w:lang w:val="en-US"/>
        </w:rPr>
      </w:pPr>
      <w:r w:rsidRPr="00684C53">
        <w:rPr>
          <w:lang w:val="en-US"/>
        </w:rPr>
        <w:t xml:space="preserve">                                    &lt;option value="A"&gt;A - </w:t>
      </w:r>
      <w:r>
        <w:t>Мотоциклы</w:t>
      </w:r>
      <w:r w:rsidRPr="00684C53">
        <w:rPr>
          <w:lang w:val="en-US"/>
        </w:rPr>
        <w:t>&lt;/option&gt;</w:t>
      </w:r>
    </w:p>
    <w:p w:rsidR="001F705F" w:rsidRPr="00684C53" w:rsidRDefault="001F705F" w:rsidP="001F705F">
      <w:pPr>
        <w:rPr>
          <w:lang w:val="en-US"/>
        </w:rPr>
      </w:pPr>
      <w:r w:rsidRPr="00684C53">
        <w:rPr>
          <w:lang w:val="en-US"/>
        </w:rPr>
        <w:t xml:space="preserve">                                    &lt;option value="B"&gt;B - </w:t>
      </w:r>
      <w:r>
        <w:t>Легковые</w:t>
      </w:r>
      <w:r w:rsidRPr="00684C53">
        <w:rPr>
          <w:lang w:val="en-US"/>
        </w:rPr>
        <w:t>&lt;/option&gt;</w:t>
      </w:r>
    </w:p>
    <w:p w:rsidR="001F705F" w:rsidRPr="00684C53" w:rsidRDefault="001F705F" w:rsidP="001F705F">
      <w:pPr>
        <w:rPr>
          <w:lang w:val="en-US"/>
        </w:rPr>
      </w:pPr>
      <w:r w:rsidRPr="00684C53">
        <w:rPr>
          <w:lang w:val="en-US"/>
        </w:rPr>
        <w:t xml:space="preserve">                                    &lt;option value="C"&gt;C - </w:t>
      </w:r>
      <w:r>
        <w:t>Грузовые</w:t>
      </w:r>
      <w:r w:rsidRPr="00684C53">
        <w:rPr>
          <w:lang w:val="en-US"/>
        </w:rPr>
        <w:t>&lt;/option&gt;</w:t>
      </w:r>
    </w:p>
    <w:p w:rsidR="001F705F" w:rsidRPr="00684C53" w:rsidRDefault="001F705F" w:rsidP="001F705F">
      <w:pPr>
        <w:rPr>
          <w:lang w:val="en-US"/>
        </w:rPr>
      </w:pPr>
      <w:r w:rsidRPr="00684C53">
        <w:rPr>
          <w:lang w:val="en-US"/>
        </w:rPr>
        <w:t xml:space="preserve">                                    &lt;option value="D"&gt;D - </w:t>
      </w:r>
      <w:r>
        <w:t>Автобусы</w:t>
      </w:r>
      <w:r w:rsidRPr="00684C53">
        <w:rPr>
          <w:lang w:val="en-US"/>
        </w:rPr>
        <w:t>&lt;/option&gt;</w:t>
      </w:r>
    </w:p>
    <w:p w:rsidR="001F705F" w:rsidRPr="00684C53" w:rsidRDefault="001F705F" w:rsidP="001F705F">
      <w:pPr>
        <w:rPr>
          <w:lang w:val="en-US"/>
        </w:rPr>
      </w:pPr>
      <w:r w:rsidRPr="00684C53">
        <w:rPr>
          <w:lang w:val="en-US"/>
        </w:rPr>
        <w:t xml:space="preserve">                                    &lt;option value="E"&gt;E - </w:t>
      </w:r>
      <w:r>
        <w:t>Прицепы</w:t>
      </w:r>
      <w:r w:rsidRPr="00684C53">
        <w:rPr>
          <w:lang w:val="en-US"/>
        </w:rPr>
        <w:t>&lt;/option&gt;</w:t>
      </w:r>
    </w:p>
    <w:p w:rsidR="001F705F" w:rsidRPr="00684C53" w:rsidRDefault="001F705F" w:rsidP="001F705F">
      <w:pPr>
        <w:rPr>
          <w:lang w:val="en-US"/>
        </w:rPr>
      </w:pPr>
      <w:r w:rsidRPr="00684C53">
        <w:rPr>
          <w:lang w:val="en-US"/>
        </w:rPr>
        <w:t xml:space="preserve">                                &lt;/select&gt;</w:t>
      </w:r>
    </w:p>
    <w:p w:rsidR="001F705F" w:rsidRPr="00684C53" w:rsidRDefault="001F705F" w:rsidP="001F705F">
      <w:pPr>
        <w:rPr>
          <w:lang w:val="en-US"/>
        </w:rPr>
      </w:pPr>
      <w:r w:rsidRPr="00684C53">
        <w:rPr>
          <w:lang w:val="en-US"/>
        </w:rPr>
        <w:t xml:space="preserve">                                {tariffsHook.validationErrors.vehicle_category &amp;&amp; &lt;span className={styles.fieldError}&gt;{tariffsHook.validationErrors.vehicle_category}&lt;/span&gt;}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className={styles.formGroup}&gt;</w:t>
      </w:r>
    </w:p>
    <w:p w:rsidR="001F705F" w:rsidRPr="00684C53" w:rsidRDefault="001F705F" w:rsidP="001F705F">
      <w:pPr>
        <w:rPr>
          <w:lang w:val="en-US"/>
        </w:rPr>
      </w:pPr>
      <w:r w:rsidRPr="00684C53">
        <w:rPr>
          <w:lang w:val="en-US"/>
        </w:rPr>
        <w:t xml:space="preserve">                                &lt;label&gt;</w:t>
      </w:r>
      <w:r>
        <w:t>Базовая</w:t>
      </w:r>
      <w:r w:rsidRPr="00684C53">
        <w:rPr>
          <w:lang w:val="en-US"/>
        </w:rPr>
        <w:t xml:space="preserve"> </w:t>
      </w:r>
      <w:r>
        <w:t>ставка</w:t>
      </w:r>
      <w:r w:rsidRPr="00684C53">
        <w:rPr>
          <w:lang w:val="en-US"/>
        </w:rPr>
        <w:t xml:space="preserve"> (₽) *&lt;/label&gt;</w:t>
      </w:r>
    </w:p>
    <w:p w:rsidR="001F705F" w:rsidRPr="00684C53" w:rsidRDefault="001F705F" w:rsidP="001F705F">
      <w:pPr>
        <w:rPr>
          <w:lang w:val="en-US"/>
        </w:rPr>
      </w:pPr>
      <w:r w:rsidRPr="00684C53">
        <w:rPr>
          <w:lang w:val="en-US"/>
        </w:rPr>
        <w:t xml:space="preserve">                                &lt;input type="number" value={tariffsHook.formData.base_rate || ''} onChange={(e) =&gt; tariffsHook.setFormData({...tariffsHook.formData, base_rate: e.target.value})} className={tariffsHook.validationErrors.base_rate ? styles.errorInput : ''} /&gt;</w:t>
      </w:r>
    </w:p>
    <w:p w:rsidR="001F705F" w:rsidRPr="00684C53" w:rsidRDefault="001F705F" w:rsidP="001F705F">
      <w:pPr>
        <w:rPr>
          <w:lang w:val="en-US"/>
        </w:rPr>
      </w:pPr>
      <w:r w:rsidRPr="00684C53">
        <w:rPr>
          <w:lang w:val="en-US"/>
        </w:rPr>
        <w:t xml:space="preserve">                                {tariffsHook.validationErrors.base_rate &amp;&amp; &lt;span className={styles.fieldError}&gt;{tariffsHook.validationErrors.base_rate}&lt;/span&gt;}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className={styles.formGroup}&gt;</w:t>
      </w:r>
    </w:p>
    <w:p w:rsidR="001F705F" w:rsidRPr="00684C53" w:rsidRDefault="001F705F" w:rsidP="001F705F">
      <w:pPr>
        <w:rPr>
          <w:lang w:val="en-US"/>
        </w:rPr>
      </w:pPr>
      <w:r w:rsidRPr="00684C53">
        <w:rPr>
          <w:lang w:val="en-US"/>
        </w:rPr>
        <w:t xml:space="preserve">                                &lt;label&gt;</w:t>
      </w:r>
      <w:r>
        <w:t>Минимальная</w:t>
      </w:r>
      <w:r w:rsidRPr="00684C53">
        <w:rPr>
          <w:lang w:val="en-US"/>
        </w:rPr>
        <w:t xml:space="preserve"> </w:t>
      </w:r>
      <w:r>
        <w:t>ставка</w:t>
      </w:r>
      <w:r w:rsidRPr="00684C53">
        <w:rPr>
          <w:lang w:val="en-US"/>
        </w:rPr>
        <w:t xml:space="preserve"> (₽) *&lt;/label&gt;</w:t>
      </w:r>
    </w:p>
    <w:p w:rsidR="001F705F" w:rsidRPr="00684C53" w:rsidRDefault="001F705F" w:rsidP="001F705F">
      <w:pPr>
        <w:rPr>
          <w:lang w:val="en-US"/>
        </w:rPr>
      </w:pPr>
      <w:r w:rsidRPr="00684C53">
        <w:rPr>
          <w:lang w:val="en-US"/>
        </w:rPr>
        <w:lastRenderedPageBreak/>
        <w:t xml:space="preserve">                                &lt;input type="number" value={tariffsHook.formData.min_rate || ''} onChange={(e) =&gt; tariffsHook.setFormData({...tariffsHook.formData, min_rate: e.target.value})} className={tariffsHook.validationErrors.min_rate ? styles.errorInput : ''} /&gt;</w:t>
      </w:r>
    </w:p>
    <w:p w:rsidR="001F705F" w:rsidRPr="00684C53" w:rsidRDefault="001F705F" w:rsidP="001F705F">
      <w:pPr>
        <w:rPr>
          <w:lang w:val="en-US"/>
        </w:rPr>
      </w:pPr>
      <w:r w:rsidRPr="00684C53">
        <w:rPr>
          <w:lang w:val="en-US"/>
        </w:rPr>
        <w:t xml:space="preserve">                                {tariffsHook.validationErrors.min_rate &amp;&amp; &lt;span className={styles.fieldError}&gt;{tariffsHook.validationErrors.min_rate}&lt;/span&gt;}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className={styles.formGroup}&gt;</w:t>
      </w:r>
    </w:p>
    <w:p w:rsidR="001F705F" w:rsidRPr="00684C53" w:rsidRDefault="001F705F" w:rsidP="001F705F">
      <w:pPr>
        <w:rPr>
          <w:lang w:val="en-US"/>
        </w:rPr>
      </w:pPr>
      <w:r w:rsidRPr="00684C53">
        <w:rPr>
          <w:lang w:val="en-US"/>
        </w:rPr>
        <w:t xml:space="preserve">                                &lt;label&gt;</w:t>
      </w:r>
      <w:r>
        <w:t>Максимальная</w:t>
      </w:r>
      <w:r w:rsidRPr="00684C53">
        <w:rPr>
          <w:lang w:val="en-US"/>
        </w:rPr>
        <w:t xml:space="preserve"> </w:t>
      </w:r>
      <w:r>
        <w:t>ставка</w:t>
      </w:r>
      <w:r w:rsidRPr="00684C53">
        <w:rPr>
          <w:lang w:val="en-US"/>
        </w:rPr>
        <w:t xml:space="preserve"> (₽) *&lt;/label&gt;</w:t>
      </w:r>
    </w:p>
    <w:p w:rsidR="001F705F" w:rsidRPr="00684C53" w:rsidRDefault="001F705F" w:rsidP="001F705F">
      <w:pPr>
        <w:rPr>
          <w:lang w:val="en-US"/>
        </w:rPr>
      </w:pPr>
      <w:r w:rsidRPr="00684C53">
        <w:rPr>
          <w:lang w:val="en-US"/>
        </w:rPr>
        <w:t xml:space="preserve">                                &lt;input type="number" value={tariffsHook.formData.max_rate || ''} onChange={(e) =&gt; tariffsHook.setFormData({...tariffsHook.formData, max_rate: e.target.value})} className={tariffsHook.validationErrors.max_rate ? styles.errorInput : ''} /&gt;</w:t>
      </w:r>
    </w:p>
    <w:p w:rsidR="001F705F" w:rsidRPr="00684C53" w:rsidRDefault="001F705F" w:rsidP="001F705F">
      <w:pPr>
        <w:rPr>
          <w:lang w:val="en-US"/>
        </w:rPr>
      </w:pPr>
      <w:r w:rsidRPr="00684C53">
        <w:rPr>
          <w:lang w:val="en-US"/>
        </w:rPr>
        <w:t xml:space="preserve">                                {tariffsHook.validationErrors.max_rate &amp;&amp; &lt;span className={styles.fieldError}&gt;{tariffsHook.validationErrors.max_rate}&lt;/span&gt;}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className={styles.formGroup}&gt;</w:t>
      </w:r>
    </w:p>
    <w:p w:rsidR="001F705F" w:rsidRPr="00684C53" w:rsidRDefault="001F705F" w:rsidP="001F705F">
      <w:pPr>
        <w:rPr>
          <w:lang w:val="en-US"/>
        </w:rPr>
      </w:pPr>
      <w:r w:rsidRPr="00684C53">
        <w:rPr>
          <w:lang w:val="en-US"/>
        </w:rPr>
        <w:t xml:space="preserve">                                &lt;label&gt;</w:t>
      </w:r>
      <w:r>
        <w:t>Метод</w:t>
      </w:r>
      <w:r w:rsidRPr="00684C53">
        <w:rPr>
          <w:lang w:val="en-US"/>
        </w:rPr>
        <w:t xml:space="preserve"> </w:t>
      </w:r>
      <w:r>
        <w:t>расчета</w:t>
      </w:r>
      <w:r w:rsidRPr="00684C53">
        <w:rPr>
          <w:lang w:val="en-US"/>
        </w:rPr>
        <w:t>&lt;/label&gt;</w:t>
      </w:r>
    </w:p>
    <w:p w:rsidR="001F705F" w:rsidRPr="00684C53" w:rsidRDefault="001F705F" w:rsidP="001F705F">
      <w:pPr>
        <w:rPr>
          <w:lang w:val="en-US"/>
        </w:rPr>
      </w:pPr>
      <w:r w:rsidRPr="00684C53">
        <w:rPr>
          <w:lang w:val="en-US"/>
        </w:rPr>
        <w:t xml:space="preserve">                                &lt;select value={tariffsHook.formData.calculation_method || 'basic'} onChange={(e) =&gt; tariffsHook.setFormData({...tariffsHook.formData, calculation_method: e.target.value})}&gt;</w:t>
      </w:r>
    </w:p>
    <w:p w:rsidR="001F705F" w:rsidRPr="00684C53" w:rsidRDefault="001F705F" w:rsidP="001F705F">
      <w:pPr>
        <w:rPr>
          <w:lang w:val="en-US"/>
        </w:rPr>
      </w:pPr>
      <w:r w:rsidRPr="00684C53">
        <w:rPr>
          <w:lang w:val="en-US"/>
        </w:rPr>
        <w:t xml:space="preserve">                                    &lt;option value="basic"&gt;</w:t>
      </w:r>
      <w:r>
        <w:t>Базовый</w:t>
      </w:r>
      <w:r w:rsidRPr="00684C53">
        <w:rPr>
          <w:lang w:val="en-US"/>
        </w:rPr>
        <w:t>&lt;/option&gt;</w:t>
      </w:r>
    </w:p>
    <w:p w:rsidR="001F705F" w:rsidRPr="00684C53" w:rsidRDefault="001F705F" w:rsidP="001F705F">
      <w:pPr>
        <w:rPr>
          <w:lang w:val="en-US"/>
        </w:rPr>
      </w:pPr>
      <w:r w:rsidRPr="00684C53">
        <w:rPr>
          <w:lang w:val="en-US"/>
        </w:rPr>
        <w:t xml:space="preserve">                                    &lt;option value="coefficient"&gt;</w:t>
      </w:r>
      <w:r>
        <w:t>Коэффициентный</w:t>
      </w:r>
      <w:r w:rsidRPr="00684C53">
        <w:rPr>
          <w:lang w:val="en-US"/>
        </w:rPr>
        <w:t>&lt;/option&gt;</w:t>
      </w:r>
    </w:p>
    <w:p w:rsidR="001F705F" w:rsidRPr="00684C53" w:rsidRDefault="001F705F" w:rsidP="001F705F">
      <w:pPr>
        <w:rPr>
          <w:lang w:val="en-US"/>
        </w:rPr>
      </w:pPr>
      <w:r w:rsidRPr="00684C53">
        <w:rPr>
          <w:lang w:val="en-US"/>
        </w:rPr>
        <w:t xml:space="preserve">                                &lt;/select&gt;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className={styles.modalButtons}&gt;</w:t>
      </w:r>
    </w:p>
    <w:p w:rsidR="001F705F" w:rsidRPr="00684C53" w:rsidRDefault="001F705F" w:rsidP="001F705F">
      <w:pPr>
        <w:rPr>
          <w:lang w:val="en-US"/>
        </w:rPr>
      </w:pPr>
      <w:r w:rsidRPr="00684C53">
        <w:rPr>
          <w:lang w:val="en-US"/>
        </w:rPr>
        <w:t xml:space="preserve">                                &lt;button type="button" onClick={tariffsHook.closeModal}&gt;</w:t>
      </w:r>
      <w:r>
        <w:t>Отмена</w:t>
      </w:r>
      <w:r w:rsidRPr="00684C53">
        <w:rPr>
          <w:lang w:val="en-US"/>
        </w:rPr>
        <w:t>&lt;/button&gt;</w:t>
      </w:r>
    </w:p>
    <w:p w:rsidR="001F705F" w:rsidRPr="00684C53" w:rsidRDefault="001F705F" w:rsidP="001F705F">
      <w:pPr>
        <w:rPr>
          <w:lang w:val="en-US"/>
        </w:rPr>
      </w:pPr>
      <w:r w:rsidRPr="00684C53">
        <w:rPr>
          <w:lang w:val="en-US"/>
        </w:rPr>
        <w:t xml:space="preserve">                                &lt;button type="submit"&gt;</w:t>
      </w:r>
      <w:r>
        <w:t>Сохранить</w:t>
      </w:r>
      <w:r w:rsidRPr="00684C53">
        <w:rPr>
          <w:lang w:val="en-US"/>
        </w:rPr>
        <w:t>&lt;/button&gt;</w:t>
      </w:r>
    </w:p>
    <w:p w:rsidR="001F705F" w:rsidRDefault="001F705F" w:rsidP="001F705F">
      <w:r w:rsidRPr="00684C53">
        <w:rPr>
          <w:lang w:val="en-US"/>
        </w:rPr>
        <w:t xml:space="preserve">                            </w:t>
      </w:r>
      <w:r>
        <w:t>&lt;/div&gt;</w:t>
      </w:r>
    </w:p>
    <w:p w:rsidR="001F705F" w:rsidRDefault="001F705F" w:rsidP="001F705F">
      <w:r>
        <w:t xml:space="preserve">                        &lt;/form&gt;</w:t>
      </w:r>
    </w:p>
    <w:p w:rsidR="001F705F" w:rsidRDefault="001F705F" w:rsidP="001F705F">
      <w:r>
        <w:t xml:space="preserve">                    &lt;/div&gt;</w:t>
      </w:r>
    </w:p>
    <w:p w:rsidR="001F705F" w:rsidRDefault="001F705F" w:rsidP="001F705F">
      <w:r>
        <w:t xml:space="preserve">                &lt;/div&gt;</w:t>
      </w:r>
    </w:p>
    <w:p w:rsidR="001F705F" w:rsidRDefault="001F705F" w:rsidP="001F705F">
      <w:r>
        <w:t xml:space="preserve">            )}</w:t>
      </w:r>
    </w:p>
    <w:p w:rsidR="001F705F" w:rsidRDefault="001F705F" w:rsidP="001F705F"/>
    <w:p w:rsidR="001F705F" w:rsidRDefault="001F705F" w:rsidP="001F705F">
      <w:r>
        <w:lastRenderedPageBreak/>
        <w:t xml:space="preserve">            {/* Модальное окно для страхового случая */}</w:t>
      </w:r>
    </w:p>
    <w:p w:rsidR="001F705F" w:rsidRPr="00684C53" w:rsidRDefault="001F705F" w:rsidP="001F705F">
      <w:pPr>
        <w:rPr>
          <w:lang w:val="en-US"/>
        </w:rPr>
      </w:pPr>
      <w:r>
        <w:t xml:space="preserve">            </w:t>
      </w:r>
      <w:r w:rsidRPr="00684C53">
        <w:rPr>
          <w:lang w:val="en-US"/>
        </w:rPr>
        <w:t>{accidentsHook.showModal &amp;&amp; activeTab === 'accidents' &amp;&amp; accidentsHook.selectedItem &amp;&amp; (</w:t>
      </w:r>
    </w:p>
    <w:p w:rsidR="001F705F" w:rsidRPr="00684C53" w:rsidRDefault="001F705F" w:rsidP="001F705F">
      <w:pPr>
        <w:rPr>
          <w:lang w:val="en-US"/>
        </w:rPr>
      </w:pPr>
      <w:r w:rsidRPr="00684C53">
        <w:rPr>
          <w:lang w:val="en-US"/>
        </w:rPr>
        <w:t xml:space="preserve">                &lt;div className={styles.modalOverlay} onClick={accidentsHook.closeModal}&gt;</w:t>
      </w:r>
    </w:p>
    <w:p w:rsidR="001F705F" w:rsidRPr="00684C53" w:rsidRDefault="001F705F" w:rsidP="001F705F">
      <w:pPr>
        <w:rPr>
          <w:lang w:val="en-US"/>
        </w:rPr>
      </w:pPr>
      <w:r w:rsidRPr="00684C53">
        <w:rPr>
          <w:lang w:val="en-US"/>
        </w:rPr>
        <w:t xml:space="preserve">                    &lt;div className={styles.modal} onClick={(e) =&gt; e.stopPropagation()}&gt;</w:t>
      </w:r>
    </w:p>
    <w:p w:rsidR="001F705F" w:rsidRDefault="001F705F" w:rsidP="001F705F">
      <w:r w:rsidRPr="00684C53">
        <w:rPr>
          <w:lang w:val="en-US"/>
        </w:rPr>
        <w:t xml:space="preserve">                        </w:t>
      </w:r>
      <w:r>
        <w:t>&lt;h2&gt;Детали страхового случая&lt;/h2&gt;</w:t>
      </w:r>
    </w:p>
    <w:p w:rsidR="001F705F" w:rsidRPr="00684C53" w:rsidRDefault="001F705F" w:rsidP="001F705F">
      <w:pPr>
        <w:rPr>
          <w:lang w:val="en-US"/>
        </w:rPr>
      </w:pPr>
      <w:r>
        <w:t xml:space="preserve">                        </w:t>
      </w:r>
      <w:r w:rsidRPr="00684C53">
        <w:rPr>
          <w:lang w:val="en-US"/>
        </w:rPr>
        <w:t>&lt;div className={styles.details}&gt;</w:t>
      </w:r>
    </w:p>
    <w:p w:rsidR="001F705F" w:rsidRPr="00684C53" w:rsidRDefault="001F705F" w:rsidP="001F705F">
      <w:pPr>
        <w:rPr>
          <w:lang w:val="en-US"/>
        </w:rPr>
      </w:pPr>
      <w:r w:rsidRPr="00684C53">
        <w:rPr>
          <w:lang w:val="en-US"/>
        </w:rPr>
        <w:t xml:space="preserve">                            &lt;p&gt;&lt;strong&gt;</w:t>
      </w:r>
      <w:r>
        <w:t>Клиент</w:t>
      </w:r>
      <w:r w:rsidRPr="00684C53">
        <w:rPr>
          <w:lang w:val="en-US"/>
        </w:rPr>
        <w:t>:&lt;/strong&gt; {accidentsHook.selectedItem.client?.last_name} {accidentsHook.selectedItem.client?.first_name}&lt;/p&gt;</w:t>
      </w:r>
    </w:p>
    <w:p w:rsidR="001F705F" w:rsidRPr="00684C53" w:rsidRDefault="001F705F" w:rsidP="001F705F">
      <w:pPr>
        <w:rPr>
          <w:lang w:val="en-US"/>
        </w:rPr>
      </w:pPr>
      <w:r w:rsidRPr="00684C53">
        <w:rPr>
          <w:lang w:val="en-US"/>
        </w:rPr>
        <w:t xml:space="preserve">                            &lt;p&gt;&lt;strong&gt;</w:t>
      </w:r>
      <w:r>
        <w:t>Полис</w:t>
      </w:r>
      <w:r w:rsidRPr="00684C53">
        <w:rPr>
          <w:lang w:val="en-US"/>
        </w:rPr>
        <w:t>:&lt;/strong&gt; {accidentsHook.selectedItem.policy?.policy_number}&lt;/p&gt;</w:t>
      </w:r>
    </w:p>
    <w:p w:rsidR="001F705F" w:rsidRPr="00684C53" w:rsidRDefault="001F705F" w:rsidP="001F705F">
      <w:pPr>
        <w:rPr>
          <w:lang w:val="en-US"/>
        </w:rPr>
      </w:pPr>
      <w:r w:rsidRPr="00684C53">
        <w:rPr>
          <w:lang w:val="en-US"/>
        </w:rPr>
        <w:t xml:space="preserve">                            &lt;p&gt;&lt;strong&gt;</w:t>
      </w:r>
      <w:r>
        <w:t>Дата</w:t>
      </w:r>
      <w:r w:rsidRPr="00684C53">
        <w:rPr>
          <w:lang w:val="en-US"/>
        </w:rPr>
        <w:t xml:space="preserve"> </w:t>
      </w:r>
      <w:r>
        <w:t>происшествия</w:t>
      </w:r>
      <w:r w:rsidRPr="00684C53">
        <w:rPr>
          <w:lang w:val="en-US"/>
        </w:rPr>
        <w:t>:&lt;/strong&gt; {accidentsHook.formatDate(accidentsHook.selectedItem.accident_date)}&lt;/p&gt;</w:t>
      </w:r>
    </w:p>
    <w:p w:rsidR="001F705F" w:rsidRPr="00684C53" w:rsidRDefault="001F705F" w:rsidP="001F705F">
      <w:pPr>
        <w:rPr>
          <w:lang w:val="en-US"/>
        </w:rPr>
      </w:pPr>
      <w:r w:rsidRPr="00684C53">
        <w:rPr>
          <w:lang w:val="en-US"/>
        </w:rPr>
        <w:t xml:space="preserve">                            &lt;p&gt;&lt;strong&gt;</w:t>
      </w:r>
      <w:r>
        <w:t>Сумма</w:t>
      </w:r>
      <w:r w:rsidRPr="00684C53">
        <w:rPr>
          <w:lang w:val="en-US"/>
        </w:rPr>
        <w:t xml:space="preserve"> </w:t>
      </w:r>
      <w:r>
        <w:t>ущерба</w:t>
      </w:r>
      <w:r w:rsidRPr="00684C53">
        <w:rPr>
          <w:lang w:val="en-US"/>
        </w:rPr>
        <w:t>:&lt;/strong&gt; {Number(accidentsHook.selectedItem.damage_amount).toLocaleString()} ₽&lt;/p&gt;</w:t>
      </w:r>
    </w:p>
    <w:p w:rsidR="001F705F" w:rsidRPr="00684C53" w:rsidRDefault="001F705F" w:rsidP="001F705F">
      <w:pPr>
        <w:rPr>
          <w:lang w:val="en-US"/>
        </w:rPr>
      </w:pPr>
      <w:r w:rsidRPr="00684C53">
        <w:rPr>
          <w:lang w:val="en-US"/>
        </w:rPr>
        <w:t xml:space="preserve">                            &lt;p&gt;&lt;strong&gt;</w:t>
      </w:r>
      <w:r>
        <w:t>Статус</w:t>
      </w:r>
      <w:r w:rsidRPr="00684C53">
        <w:rPr>
          <w:lang w:val="en-US"/>
        </w:rPr>
        <w:t>:&lt;/strong&gt; {accidentsHook.getStatusText(accidentsHook.selectedItem.status)}&lt;/p&gt;</w:t>
      </w:r>
    </w:p>
    <w:p w:rsidR="001F705F" w:rsidRPr="00684C53" w:rsidRDefault="001F705F" w:rsidP="001F705F">
      <w:pPr>
        <w:rPr>
          <w:lang w:val="en-US"/>
        </w:rPr>
      </w:pPr>
      <w:r w:rsidRPr="00684C53">
        <w:rPr>
          <w:lang w:val="en-US"/>
        </w:rPr>
        <w:t xml:space="preserve">                            &lt;p&gt;&lt;strong&gt;</w:t>
      </w:r>
      <w:r>
        <w:t>Описание</w:t>
      </w:r>
      <w:r w:rsidRPr="00684C53">
        <w:rPr>
          <w:lang w:val="en-US"/>
        </w:rPr>
        <w:t>:&lt;/strong&gt; {accidentsHook.selectedItem.description || '—'}&lt;/p&gt;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className={styles.modalButtons}&gt;</w:t>
      </w:r>
    </w:p>
    <w:p w:rsidR="001F705F" w:rsidRPr="00684C53" w:rsidRDefault="001F705F" w:rsidP="001F705F">
      <w:pPr>
        <w:rPr>
          <w:lang w:val="en-US"/>
        </w:rPr>
      </w:pPr>
      <w:r w:rsidRPr="00684C53">
        <w:rPr>
          <w:lang w:val="en-US"/>
        </w:rPr>
        <w:t xml:space="preserve">                            &lt;button onClick={accidentsHook.closeModal}&gt;</w:t>
      </w:r>
      <w:r>
        <w:t>Закрыть</w:t>
      </w:r>
      <w:r w:rsidRPr="00684C53">
        <w:rPr>
          <w:lang w:val="en-US"/>
        </w:rPr>
        <w:t>&lt;/button&gt;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AgentPanel.jsx</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import React, { useState } from 'react';</w:t>
      </w:r>
    </w:p>
    <w:p w:rsidR="001F705F" w:rsidRPr="00684C53" w:rsidRDefault="001F705F" w:rsidP="001F705F">
      <w:pPr>
        <w:rPr>
          <w:lang w:val="en-US"/>
        </w:rPr>
      </w:pPr>
      <w:r w:rsidRPr="00684C53">
        <w:rPr>
          <w:lang w:val="en-US"/>
        </w:rPr>
        <w:t>import styles from './Panels.module.css';</w:t>
      </w:r>
    </w:p>
    <w:p w:rsidR="001F705F" w:rsidRPr="00684C53" w:rsidRDefault="001F705F" w:rsidP="001F705F">
      <w:pPr>
        <w:rPr>
          <w:lang w:val="en-US"/>
        </w:rPr>
      </w:pPr>
      <w:r w:rsidRPr="00684C53">
        <w:rPr>
          <w:lang w:val="en-US"/>
        </w:rPr>
        <w:t>import { useAuth } from '../../../shared/context/authContext';</w:t>
      </w:r>
    </w:p>
    <w:p w:rsidR="001F705F" w:rsidRPr="00684C53" w:rsidRDefault="001F705F" w:rsidP="001F705F">
      <w:pPr>
        <w:rPr>
          <w:lang w:val="en-US"/>
        </w:rPr>
      </w:pPr>
      <w:r w:rsidRPr="00684C53">
        <w:rPr>
          <w:lang w:val="en-US"/>
        </w:rPr>
        <w:t>import clientsIcon from '../../../assets/Panels/Profile.webp';</w:t>
      </w:r>
    </w:p>
    <w:p w:rsidR="001F705F" w:rsidRPr="00684C53" w:rsidRDefault="001F705F" w:rsidP="001F705F">
      <w:pPr>
        <w:rPr>
          <w:lang w:val="en-US"/>
        </w:rPr>
      </w:pPr>
      <w:r w:rsidRPr="00684C53">
        <w:rPr>
          <w:lang w:val="en-US"/>
        </w:rPr>
        <w:t>import policiesIcon from '../../../assets/Panels/Policies.webp';</w:t>
      </w:r>
    </w:p>
    <w:p w:rsidR="001F705F" w:rsidRPr="00684C53" w:rsidRDefault="001F705F" w:rsidP="001F705F">
      <w:pPr>
        <w:rPr>
          <w:lang w:val="en-US"/>
        </w:rPr>
      </w:pPr>
      <w:r w:rsidRPr="00684C53">
        <w:rPr>
          <w:lang w:val="en-US"/>
        </w:rPr>
        <w:t>import accidentsIcon from '../../../assets/Panels/Accident.webp';</w:t>
      </w:r>
    </w:p>
    <w:p w:rsidR="001F705F" w:rsidRPr="00684C53" w:rsidRDefault="001F705F" w:rsidP="001F705F">
      <w:pPr>
        <w:rPr>
          <w:lang w:val="en-US"/>
        </w:rPr>
      </w:pPr>
      <w:r w:rsidRPr="00684C53">
        <w:rPr>
          <w:lang w:val="en-US"/>
        </w:rPr>
        <w:t>import notificationsIcon from '../../../assets/Panels/Notification.webp';</w:t>
      </w:r>
    </w:p>
    <w:p w:rsidR="001F705F" w:rsidRPr="00684C53" w:rsidRDefault="001F705F" w:rsidP="001F705F">
      <w:pPr>
        <w:rPr>
          <w:lang w:val="en-US"/>
        </w:rPr>
      </w:pPr>
      <w:r w:rsidRPr="00684C53">
        <w:rPr>
          <w:lang w:val="en-US"/>
        </w:rPr>
        <w:t>import editIcon from '../../../assets/Panels/Settings.webp';</w:t>
      </w:r>
    </w:p>
    <w:p w:rsidR="001F705F" w:rsidRPr="00684C53" w:rsidRDefault="001F705F" w:rsidP="001F705F">
      <w:pPr>
        <w:rPr>
          <w:lang w:val="en-US"/>
        </w:rPr>
      </w:pPr>
      <w:r w:rsidRPr="00684C53">
        <w:rPr>
          <w:lang w:val="en-US"/>
        </w:rPr>
        <w:t>import deleteIcon from '../../../assets/Panels/Delete.webp';</w:t>
      </w:r>
    </w:p>
    <w:p w:rsidR="001F705F" w:rsidRPr="00684C53" w:rsidRDefault="001F705F" w:rsidP="001F705F">
      <w:pPr>
        <w:rPr>
          <w:lang w:val="en-US"/>
        </w:rPr>
      </w:pPr>
      <w:r w:rsidRPr="00684C53">
        <w:rPr>
          <w:lang w:val="en-US"/>
        </w:rPr>
        <w:t>import exitIcon from '../../../assets/Panels/Exit.webp';</w:t>
      </w:r>
    </w:p>
    <w:p w:rsidR="001F705F" w:rsidRPr="00684C53" w:rsidRDefault="001F705F" w:rsidP="001F705F">
      <w:pPr>
        <w:rPr>
          <w:lang w:val="en-US"/>
        </w:rPr>
      </w:pPr>
      <w:r w:rsidRPr="00684C53">
        <w:rPr>
          <w:lang w:val="en-US"/>
        </w:rPr>
        <w:t>import { useNavigate } from 'react-router-dom';</w:t>
      </w:r>
    </w:p>
    <w:p w:rsidR="001F705F" w:rsidRPr="00684C53" w:rsidRDefault="001F705F" w:rsidP="001F705F">
      <w:pPr>
        <w:rPr>
          <w:lang w:val="en-US"/>
        </w:rPr>
      </w:pPr>
      <w:r w:rsidRPr="00684C53">
        <w:rPr>
          <w:lang w:val="en-US"/>
        </w:rPr>
        <w:t>import { useAgentClients } from '../../../shared/hooks/agent/useAgentClients';</w:t>
      </w:r>
    </w:p>
    <w:p w:rsidR="001F705F" w:rsidRPr="00684C53" w:rsidRDefault="001F705F" w:rsidP="001F705F">
      <w:pPr>
        <w:rPr>
          <w:lang w:val="en-US"/>
        </w:rPr>
      </w:pPr>
      <w:r w:rsidRPr="00684C53">
        <w:rPr>
          <w:lang w:val="en-US"/>
        </w:rPr>
        <w:t>import { useAgentPolicies } from '../../../shared/hooks/agent/useAgentPolicies';</w:t>
      </w:r>
    </w:p>
    <w:p w:rsidR="001F705F" w:rsidRPr="00684C53" w:rsidRDefault="001F705F" w:rsidP="001F705F">
      <w:pPr>
        <w:rPr>
          <w:lang w:val="en-US"/>
        </w:rPr>
      </w:pPr>
      <w:r w:rsidRPr="00684C53">
        <w:rPr>
          <w:lang w:val="en-US"/>
        </w:rPr>
        <w:t>import { useAgentAccidents } from '../../../shared/hooks/agent/useAgentAccidents';</w:t>
      </w:r>
    </w:p>
    <w:p w:rsidR="001F705F" w:rsidRPr="00684C53" w:rsidRDefault="001F705F" w:rsidP="001F705F">
      <w:pPr>
        <w:rPr>
          <w:lang w:val="en-US"/>
        </w:rPr>
      </w:pPr>
      <w:r w:rsidRPr="00684C53">
        <w:rPr>
          <w:lang w:val="en-US"/>
        </w:rPr>
        <w:t>import { useAgentNotifications } from '../../../shared/hooks/agent/useAgentNotifications';</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AgentPanel = () =&gt; {</w:t>
      </w:r>
    </w:p>
    <w:p w:rsidR="001F705F" w:rsidRPr="00684C53" w:rsidRDefault="001F705F" w:rsidP="001F705F">
      <w:pPr>
        <w:rPr>
          <w:lang w:val="en-US"/>
        </w:rPr>
      </w:pPr>
      <w:r w:rsidRPr="00684C53">
        <w:rPr>
          <w:lang w:val="en-US"/>
        </w:rPr>
        <w:t xml:space="preserve">    const { logout } = useAuth();</w:t>
      </w:r>
    </w:p>
    <w:p w:rsidR="001F705F" w:rsidRPr="00684C53" w:rsidRDefault="001F705F" w:rsidP="001F705F">
      <w:pPr>
        <w:rPr>
          <w:lang w:val="en-US"/>
        </w:rPr>
      </w:pPr>
      <w:r w:rsidRPr="00684C53">
        <w:rPr>
          <w:lang w:val="en-US"/>
        </w:rPr>
        <w:t xml:space="preserve">    const navigate = useNavigate();</w:t>
      </w:r>
    </w:p>
    <w:p w:rsidR="001F705F" w:rsidRPr="00684C53" w:rsidRDefault="001F705F" w:rsidP="001F705F">
      <w:pPr>
        <w:rPr>
          <w:lang w:val="en-US"/>
        </w:rPr>
      </w:pPr>
      <w:r w:rsidRPr="00684C53">
        <w:rPr>
          <w:lang w:val="en-US"/>
        </w:rPr>
        <w:t xml:space="preserve">    const [activeTab, setActiveTab] = useState('clients');</w:t>
      </w:r>
    </w:p>
    <w:p w:rsidR="001F705F" w:rsidRPr="00684C53" w:rsidRDefault="001F705F" w:rsidP="001F705F">
      <w:pPr>
        <w:rPr>
          <w:lang w:val="en-US"/>
        </w:rPr>
      </w:pPr>
      <w:r w:rsidRPr="00684C53">
        <w:rPr>
          <w:lang w:val="en-US"/>
        </w:rPr>
        <w:t xml:space="preserve">    const [expandedRow, setExpandedRow] = useState(null);</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clientsHook = useAgentClients();</w:t>
      </w:r>
    </w:p>
    <w:p w:rsidR="001F705F" w:rsidRPr="00684C53" w:rsidRDefault="001F705F" w:rsidP="001F705F">
      <w:pPr>
        <w:rPr>
          <w:lang w:val="en-US"/>
        </w:rPr>
      </w:pPr>
      <w:r w:rsidRPr="00684C53">
        <w:rPr>
          <w:lang w:val="en-US"/>
        </w:rPr>
        <w:t xml:space="preserve">    const policiesHook = useAgentPolicies();</w:t>
      </w:r>
    </w:p>
    <w:p w:rsidR="001F705F" w:rsidRPr="00684C53" w:rsidRDefault="001F705F" w:rsidP="001F705F">
      <w:pPr>
        <w:rPr>
          <w:lang w:val="en-US"/>
        </w:rPr>
      </w:pPr>
      <w:r w:rsidRPr="00684C53">
        <w:rPr>
          <w:lang w:val="en-US"/>
        </w:rPr>
        <w:t xml:space="preserve">    const accidentsHook = useAgentAccidents();</w:t>
      </w:r>
    </w:p>
    <w:p w:rsidR="001F705F" w:rsidRPr="00684C53" w:rsidRDefault="001F705F" w:rsidP="001F705F">
      <w:pPr>
        <w:rPr>
          <w:lang w:val="en-US"/>
        </w:rPr>
      </w:pPr>
      <w:r w:rsidRPr="00684C53">
        <w:rPr>
          <w:lang w:val="en-US"/>
        </w:rPr>
        <w:t xml:space="preserve">    const notificationsHook = useAgentNotifications();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renderClientsTab = () =&gt; (</w:t>
      </w:r>
    </w:p>
    <w:p w:rsidR="001F705F" w:rsidRPr="00684C53" w:rsidRDefault="001F705F" w:rsidP="001F705F">
      <w:pPr>
        <w:rPr>
          <w:lang w:val="en-US"/>
        </w:rPr>
      </w:pPr>
      <w:r w:rsidRPr="00684C53">
        <w:rPr>
          <w:lang w:val="en-US"/>
        </w:rPr>
        <w:lastRenderedPageBreak/>
        <w:t xml:space="preserve">        &lt;div&gt;</w:t>
      </w:r>
    </w:p>
    <w:p w:rsidR="001F705F" w:rsidRPr="00684C53" w:rsidRDefault="001F705F" w:rsidP="001F705F">
      <w:pPr>
        <w:rPr>
          <w:lang w:val="en-US"/>
        </w:rPr>
      </w:pPr>
      <w:r w:rsidRPr="00684C53">
        <w:rPr>
          <w:lang w:val="en-US"/>
        </w:rPr>
        <w:t xml:space="preserve">            &lt;div className={styles.searchBar}&gt;</w:t>
      </w:r>
    </w:p>
    <w:p w:rsidR="001F705F" w:rsidRPr="00684C53" w:rsidRDefault="001F705F" w:rsidP="001F705F">
      <w:pPr>
        <w:rPr>
          <w:lang w:val="en-US"/>
        </w:rPr>
      </w:pPr>
      <w:r w:rsidRPr="00684C53">
        <w:rPr>
          <w:lang w:val="en-US"/>
        </w:rPr>
        <w:t xml:space="preserve">                &lt;input type="text" placeholder="</w:t>
      </w:r>
      <w:r>
        <w:t>Поиск</w:t>
      </w:r>
      <w:r w:rsidRPr="00684C53">
        <w:rPr>
          <w:lang w:val="en-US"/>
        </w:rPr>
        <w:t xml:space="preserve"> </w:t>
      </w:r>
      <w:r>
        <w:t>по</w:t>
      </w:r>
      <w:r w:rsidRPr="00684C53">
        <w:rPr>
          <w:lang w:val="en-US"/>
        </w:rPr>
        <w:t xml:space="preserve"> email, </w:t>
      </w:r>
      <w:r>
        <w:t>телефону</w:t>
      </w:r>
      <w:r w:rsidRPr="00684C53">
        <w:rPr>
          <w:lang w:val="en-US"/>
        </w:rPr>
        <w:t xml:space="preserve">, </w:t>
      </w:r>
      <w:r>
        <w:t>ФИО</w:t>
      </w:r>
      <w:r w:rsidRPr="00684C53">
        <w:rPr>
          <w:lang w:val="en-US"/>
        </w:rPr>
        <w:t>..." value={clientsHook.searchTerm} onChange={(e) =&gt; clientsHook.setSearchTerm(e.target.value)} className={styles.searchInput} /&gt;</w:t>
      </w:r>
    </w:p>
    <w:p w:rsidR="001F705F" w:rsidRPr="00684C53" w:rsidRDefault="001F705F" w:rsidP="001F705F">
      <w:pPr>
        <w:rPr>
          <w:lang w:val="en-US"/>
        </w:rPr>
      </w:pPr>
      <w:r w:rsidRPr="00684C53">
        <w:rPr>
          <w:lang w:val="en-US"/>
        </w:rPr>
        <w:t xml:space="preserve">                &lt;button className={styles.addButton} onClick={() =&gt; { clientsHook.setSelectedItem(null); clientsHook.setFormData({ email: '', phone: '', password: '', last_name: '', first_name: '', middle_name: '', birth_date: '' }); clientsHook.setValidationErrors({}); clientsHook.setShowModal(true); }}&gt;+ </w:t>
      </w:r>
      <w:r>
        <w:t>Добавить</w:t>
      </w:r>
      <w:r w:rsidRPr="00684C53">
        <w:rPr>
          <w:lang w:val="en-US"/>
        </w:rPr>
        <w:t xml:space="preserve"> </w:t>
      </w:r>
      <w:r>
        <w:t>клиента</w:t>
      </w:r>
      <w:r w:rsidRPr="00684C53">
        <w:rPr>
          <w:lang w:val="en-US"/>
        </w:rPr>
        <w:t>&lt;/button&gt;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{clientsHook.loading ? &lt;div className={styles.loading}&gt;</w:t>
      </w:r>
      <w:r>
        <w:t>Загрузка</w:t>
      </w:r>
      <w:r w:rsidRPr="00684C53">
        <w:rPr>
          <w:lang w:val="en-US"/>
        </w:rPr>
        <w:t>...&lt;/div&gt; : (</w:t>
      </w:r>
    </w:p>
    <w:p w:rsidR="001F705F" w:rsidRPr="00684C53" w:rsidRDefault="001F705F" w:rsidP="001F705F">
      <w:pPr>
        <w:rPr>
          <w:lang w:val="en-US"/>
        </w:rPr>
      </w:pPr>
      <w:r w:rsidRPr="00684C53">
        <w:rPr>
          <w:lang w:val="en-US"/>
        </w:rPr>
        <w:t xml:space="preserve">                &lt;table className={styles.table}&gt;</w:t>
      </w:r>
    </w:p>
    <w:p w:rsidR="001F705F" w:rsidRPr="00684C53" w:rsidRDefault="001F705F" w:rsidP="001F705F">
      <w:pPr>
        <w:rPr>
          <w:lang w:val="en-US"/>
        </w:rPr>
      </w:pPr>
      <w:r w:rsidRPr="00684C53">
        <w:rPr>
          <w:lang w:val="en-US"/>
        </w:rPr>
        <w:t xml:space="preserve">                    &lt;thead&gt;&lt;tr&gt;&lt;th&gt;ID&lt;/th&gt;&lt;th&gt;Email&lt;/th&gt;&lt;th&gt;</w:t>
      </w:r>
      <w:r>
        <w:t>Телефон</w:t>
      </w:r>
      <w:r w:rsidRPr="00684C53">
        <w:rPr>
          <w:lang w:val="en-US"/>
        </w:rPr>
        <w:t>&lt;/th&gt;&lt;th&gt;</w:t>
      </w:r>
      <w:r>
        <w:t>ФИО</w:t>
      </w:r>
      <w:r w:rsidRPr="00684C53">
        <w:rPr>
          <w:lang w:val="en-US"/>
        </w:rPr>
        <w:t>&lt;/th&gt;&lt;th&gt;</w:t>
      </w:r>
      <w:r>
        <w:t>Дата</w:t>
      </w:r>
      <w:r w:rsidRPr="00684C53">
        <w:rPr>
          <w:lang w:val="en-US"/>
        </w:rPr>
        <w:t xml:space="preserve"> </w:t>
      </w:r>
      <w:r>
        <w:t>рождения</w:t>
      </w:r>
      <w:r w:rsidRPr="00684C53">
        <w:rPr>
          <w:lang w:val="en-US"/>
        </w:rPr>
        <w:t>&lt;/th&gt;&lt;th&gt;</w:t>
      </w:r>
      <w:r>
        <w:t>Действия</w:t>
      </w:r>
      <w:r w:rsidRPr="00684C53">
        <w:rPr>
          <w:lang w:val="en-US"/>
        </w:rPr>
        <w:t>&lt;/th&gt;&lt;/tr&gt;&lt;/thead&gt;</w:t>
      </w:r>
    </w:p>
    <w:p w:rsidR="001F705F" w:rsidRPr="00684C53" w:rsidRDefault="001F705F" w:rsidP="001F705F">
      <w:pPr>
        <w:rPr>
          <w:lang w:val="en-US"/>
        </w:rPr>
      </w:pPr>
      <w:r w:rsidRPr="00684C53">
        <w:rPr>
          <w:lang w:val="en-US"/>
        </w:rPr>
        <w:t xml:space="preserve">                    &lt;tbody&gt;</w:t>
      </w:r>
    </w:p>
    <w:p w:rsidR="001F705F" w:rsidRPr="00684C53" w:rsidRDefault="001F705F" w:rsidP="001F705F">
      <w:pPr>
        <w:rPr>
          <w:lang w:val="en-US"/>
        </w:rPr>
      </w:pPr>
      <w:r w:rsidRPr="00684C53">
        <w:rPr>
          <w:lang w:val="en-US"/>
        </w:rPr>
        <w:t xml:space="preserve">                        {clientsHook.filteredClients.map(client =&gt; (</w:t>
      </w:r>
    </w:p>
    <w:p w:rsidR="001F705F" w:rsidRPr="00684C53" w:rsidRDefault="001F705F" w:rsidP="001F705F">
      <w:pPr>
        <w:rPr>
          <w:lang w:val="en-US"/>
        </w:rPr>
      </w:pPr>
      <w:r w:rsidRPr="00684C53">
        <w:rPr>
          <w:lang w:val="en-US"/>
        </w:rPr>
        <w:t xml:space="preserve">                            &lt;React.Fragment key={client.id}&gt;</w:t>
      </w:r>
    </w:p>
    <w:p w:rsidR="001F705F" w:rsidRPr="00684C53" w:rsidRDefault="001F705F" w:rsidP="001F705F">
      <w:pPr>
        <w:rPr>
          <w:lang w:val="en-US"/>
        </w:rPr>
      </w:pPr>
      <w:r w:rsidRPr="00684C53">
        <w:rPr>
          <w:lang w:val="en-US"/>
        </w:rPr>
        <w:t xml:space="preserve">                                &lt;tr onClick={() =&gt; setExpandedRow(expandedRow === client.id ? null : client.id)} style={{ cursor: 'pointer' }}&gt;</w:t>
      </w:r>
    </w:p>
    <w:p w:rsidR="001F705F" w:rsidRPr="00684C53" w:rsidRDefault="001F705F" w:rsidP="001F705F">
      <w:pPr>
        <w:rPr>
          <w:lang w:val="en-US"/>
        </w:rPr>
      </w:pPr>
      <w:r w:rsidRPr="00684C53">
        <w:rPr>
          <w:lang w:val="en-US"/>
        </w:rPr>
        <w:t xml:space="preserve">                                    &lt;td&gt;{client.id}&lt;/td&gt;</w:t>
      </w:r>
    </w:p>
    <w:p w:rsidR="001F705F" w:rsidRPr="00684C53" w:rsidRDefault="001F705F" w:rsidP="001F705F">
      <w:pPr>
        <w:rPr>
          <w:lang w:val="en-US"/>
        </w:rPr>
      </w:pPr>
      <w:r w:rsidRPr="00684C53">
        <w:rPr>
          <w:lang w:val="en-US"/>
        </w:rPr>
        <w:t xml:space="preserve">                                    &lt;td&gt;{client.email}&lt;/td&gt;</w:t>
      </w:r>
    </w:p>
    <w:p w:rsidR="001F705F" w:rsidRPr="00684C53" w:rsidRDefault="001F705F" w:rsidP="001F705F">
      <w:pPr>
        <w:rPr>
          <w:lang w:val="en-US"/>
        </w:rPr>
      </w:pPr>
      <w:r w:rsidRPr="00684C53">
        <w:rPr>
          <w:lang w:val="en-US"/>
        </w:rPr>
        <w:t xml:space="preserve">                                    &lt;td&gt;{client.phone}&lt;/td&gt;</w:t>
      </w:r>
    </w:p>
    <w:p w:rsidR="001F705F" w:rsidRPr="00684C53" w:rsidRDefault="001F705F" w:rsidP="001F705F">
      <w:pPr>
        <w:rPr>
          <w:lang w:val="en-US"/>
        </w:rPr>
      </w:pPr>
      <w:r w:rsidRPr="00684C53">
        <w:rPr>
          <w:lang w:val="en-US"/>
        </w:rPr>
        <w:t xml:space="preserve">                                    &lt;td&gt;{clientsHook.getFullName(client)}&lt;/td&gt;</w:t>
      </w:r>
    </w:p>
    <w:p w:rsidR="001F705F" w:rsidRPr="00684C53" w:rsidRDefault="001F705F" w:rsidP="001F705F">
      <w:pPr>
        <w:rPr>
          <w:lang w:val="en-US"/>
        </w:rPr>
      </w:pPr>
      <w:r w:rsidRPr="00684C53">
        <w:rPr>
          <w:lang w:val="en-US"/>
        </w:rPr>
        <w:t xml:space="preserve">                                    &lt;td&gt;{clientsHook.formatDate(client.client_profile?.birth_date)}&lt;/td&gt;</w:t>
      </w:r>
    </w:p>
    <w:p w:rsidR="001F705F" w:rsidRPr="00684C53" w:rsidRDefault="001F705F" w:rsidP="001F705F">
      <w:pPr>
        <w:rPr>
          <w:lang w:val="en-US"/>
        </w:rPr>
      </w:pPr>
      <w:r w:rsidRPr="00684C53">
        <w:rPr>
          <w:lang w:val="en-US"/>
        </w:rPr>
        <w:t xml:space="preserve">                                    &lt;td&gt;</w:t>
      </w:r>
    </w:p>
    <w:p w:rsidR="001F705F" w:rsidRPr="00684C53" w:rsidRDefault="001F705F" w:rsidP="001F705F">
      <w:pPr>
        <w:rPr>
          <w:lang w:val="en-US"/>
        </w:rPr>
      </w:pPr>
      <w:r w:rsidRPr="00684C53">
        <w:rPr>
          <w:lang w:val="en-US"/>
        </w:rPr>
        <w:t xml:space="preserve">                                        &lt;button className={styles.editButton} onClick={(e) =&gt; { e.stopPropagation(); clientsHook.handleEditClient(client); }}&gt;&lt;img src={editIcon} alt="</w:t>
      </w:r>
      <w:r>
        <w:t>Редактировать</w:t>
      </w:r>
      <w:r w:rsidRPr="00684C53">
        <w:rPr>
          <w:lang w:val="en-US"/>
        </w:rPr>
        <w:t>" className={styles.actionIcon} /&gt;&lt;/button&gt;</w:t>
      </w:r>
    </w:p>
    <w:p w:rsidR="001F705F" w:rsidRPr="00684C53" w:rsidRDefault="001F705F" w:rsidP="001F705F">
      <w:pPr>
        <w:rPr>
          <w:lang w:val="en-US"/>
        </w:rPr>
      </w:pPr>
      <w:r w:rsidRPr="00684C53">
        <w:rPr>
          <w:lang w:val="en-US"/>
        </w:rPr>
        <w:t xml:space="preserve">                                        &lt;button className={styles.deleteButton} onClick={(e) =&gt; { e.stopPropagation(); clientsHook.deleteClient(client.id); }}&gt;&lt;img src={deleteIcon} alt="</w:t>
      </w:r>
      <w:r>
        <w:t>Удалить</w:t>
      </w:r>
      <w:r w:rsidRPr="00684C53">
        <w:rPr>
          <w:lang w:val="en-US"/>
        </w:rPr>
        <w:t>" className={styles.actionIcon} /&gt;&lt;/button&gt;</w:t>
      </w:r>
    </w:p>
    <w:p w:rsidR="001F705F" w:rsidRPr="00684C53" w:rsidRDefault="001F705F" w:rsidP="001F705F">
      <w:pPr>
        <w:rPr>
          <w:lang w:val="en-US"/>
        </w:rPr>
      </w:pPr>
      <w:r w:rsidRPr="00684C53">
        <w:rPr>
          <w:lang w:val="en-US"/>
        </w:rPr>
        <w:t xml:space="preserve">                                    &lt;/td&gt;</w:t>
      </w:r>
    </w:p>
    <w:p w:rsidR="001F705F" w:rsidRPr="00684C53" w:rsidRDefault="001F705F" w:rsidP="001F705F">
      <w:pPr>
        <w:rPr>
          <w:lang w:val="en-US"/>
        </w:rPr>
      </w:pPr>
      <w:r w:rsidRPr="00684C53">
        <w:rPr>
          <w:lang w:val="en-US"/>
        </w:rPr>
        <w:t xml:space="preserve">                                &lt;/tr&gt;</w:t>
      </w:r>
    </w:p>
    <w:p w:rsidR="001F705F" w:rsidRPr="00684C53" w:rsidRDefault="001F705F" w:rsidP="001F705F">
      <w:pPr>
        <w:rPr>
          <w:lang w:val="en-US"/>
        </w:rPr>
      </w:pPr>
      <w:r w:rsidRPr="00684C53">
        <w:rPr>
          <w:lang w:val="en-US"/>
        </w:rPr>
        <w:lastRenderedPageBreak/>
        <w:t xml:space="preserve">                                {expandedRow === client.id &amp;&amp; client.client_profile &amp;&amp; (</w:t>
      </w:r>
    </w:p>
    <w:p w:rsidR="001F705F" w:rsidRPr="00684C53" w:rsidRDefault="001F705F" w:rsidP="001F705F">
      <w:pPr>
        <w:rPr>
          <w:lang w:val="en-US"/>
        </w:rPr>
      </w:pPr>
      <w:r w:rsidRPr="00684C53">
        <w:rPr>
          <w:lang w:val="en-US"/>
        </w:rPr>
        <w:t xml:space="preserve">                                    &lt;tr className={styles.expandedRow}&gt;</w:t>
      </w:r>
    </w:p>
    <w:p w:rsidR="001F705F" w:rsidRPr="00684C53" w:rsidRDefault="001F705F" w:rsidP="001F705F">
      <w:pPr>
        <w:rPr>
          <w:lang w:val="en-US"/>
        </w:rPr>
      </w:pPr>
      <w:r w:rsidRPr="00684C53">
        <w:rPr>
          <w:lang w:val="en-US"/>
        </w:rPr>
        <w:t xml:space="preserve">                                        &lt;td colSpan="6"&gt;</w:t>
      </w:r>
    </w:p>
    <w:p w:rsidR="001F705F" w:rsidRPr="00684C53" w:rsidRDefault="001F705F" w:rsidP="001F705F">
      <w:pPr>
        <w:rPr>
          <w:lang w:val="en-US"/>
        </w:rPr>
      </w:pPr>
      <w:r w:rsidRPr="00684C53">
        <w:rPr>
          <w:lang w:val="en-US"/>
        </w:rPr>
        <w:t xml:space="preserve">                                            &lt;div className={styles.expandedContent}&gt;</w:t>
      </w:r>
    </w:p>
    <w:p w:rsidR="001F705F" w:rsidRPr="00684C53" w:rsidRDefault="001F705F" w:rsidP="001F705F">
      <w:pPr>
        <w:rPr>
          <w:lang w:val="en-US"/>
        </w:rPr>
      </w:pPr>
      <w:r w:rsidRPr="00684C53">
        <w:rPr>
          <w:lang w:val="en-US"/>
        </w:rPr>
        <w:t xml:space="preserve">                                                &lt;h4&gt;</w:t>
      </w:r>
      <w:r>
        <w:t>Дополнительная</w:t>
      </w:r>
      <w:r w:rsidRPr="00684C53">
        <w:rPr>
          <w:lang w:val="en-US"/>
        </w:rPr>
        <w:t xml:space="preserve"> </w:t>
      </w:r>
      <w:r>
        <w:t>информация</w:t>
      </w:r>
      <w:r w:rsidRPr="00684C53">
        <w:rPr>
          <w:lang w:val="en-US"/>
        </w:rPr>
        <w:t>&lt;/h4&gt;</w:t>
      </w:r>
    </w:p>
    <w:p w:rsidR="001F705F" w:rsidRPr="00684C53" w:rsidRDefault="001F705F" w:rsidP="001F705F">
      <w:pPr>
        <w:rPr>
          <w:lang w:val="en-US"/>
        </w:rPr>
      </w:pPr>
      <w:r w:rsidRPr="00684C53">
        <w:rPr>
          <w:lang w:val="en-US"/>
        </w:rPr>
        <w:t xml:space="preserve">                                                &lt;div className={styles.expandedGrid}&gt;</w:t>
      </w:r>
    </w:p>
    <w:p w:rsidR="001F705F" w:rsidRPr="00684C53" w:rsidRDefault="001F705F" w:rsidP="001F705F">
      <w:pPr>
        <w:rPr>
          <w:lang w:val="en-US"/>
        </w:rPr>
      </w:pPr>
      <w:r w:rsidRPr="00684C53">
        <w:rPr>
          <w:lang w:val="en-US"/>
        </w:rPr>
        <w:t xml:space="preserve">                                                    &lt;div&gt;&lt;strong&gt;</w:t>
      </w:r>
      <w:r>
        <w:t>Паспорт</w:t>
      </w:r>
      <w:r w:rsidRPr="00684C53">
        <w:rPr>
          <w:lang w:val="en-US"/>
        </w:rPr>
        <w:t>:&lt;/strong&gt; {client.client_profile.passport_series || ''} {client.client_profile.passport_number || '—'}&lt;/div&gt;</w:t>
      </w:r>
    </w:p>
    <w:p w:rsidR="001F705F" w:rsidRPr="00684C53" w:rsidRDefault="001F705F" w:rsidP="001F705F">
      <w:pPr>
        <w:rPr>
          <w:lang w:val="en-US"/>
        </w:rPr>
      </w:pPr>
      <w:r w:rsidRPr="00684C53">
        <w:rPr>
          <w:lang w:val="en-US"/>
        </w:rPr>
        <w:t xml:space="preserve">                                                    &lt;div&gt;&lt;strong&gt;</w:t>
      </w:r>
      <w:r>
        <w:t>ВУ</w:t>
      </w:r>
      <w:r w:rsidRPr="00684C53">
        <w:rPr>
          <w:lang w:val="en-US"/>
        </w:rPr>
        <w:t>:&lt;/strong&gt; {client.client_profile.driver_license_series || ''} {client.client_profile.driver_license_number || '—'}&lt;/div&gt;</w:t>
      </w:r>
    </w:p>
    <w:p w:rsidR="001F705F" w:rsidRPr="00684C53" w:rsidRDefault="001F705F" w:rsidP="001F705F">
      <w:pPr>
        <w:rPr>
          <w:lang w:val="en-US"/>
        </w:rPr>
      </w:pPr>
      <w:r w:rsidRPr="00684C53">
        <w:rPr>
          <w:lang w:val="en-US"/>
        </w:rPr>
        <w:t xml:space="preserve">                                                    &lt;div&gt;&lt;strong&gt;</w:t>
      </w:r>
      <w:r>
        <w:t>Категории</w:t>
      </w:r>
      <w:r w:rsidRPr="00684C53">
        <w:rPr>
          <w:lang w:val="en-US"/>
        </w:rPr>
        <w:t xml:space="preserve"> </w:t>
      </w:r>
      <w:r>
        <w:t>прав</w:t>
      </w:r>
      <w:r w:rsidRPr="00684C53">
        <w:rPr>
          <w:lang w:val="en-US"/>
        </w:rPr>
        <w:t>:&lt;/strong&gt; {client.client_profile.driver_categories?.map(cat =&gt; cat.code).join(', ') || '—'}&lt;/div&gt;</w:t>
      </w:r>
    </w:p>
    <w:p w:rsidR="001F705F" w:rsidRPr="00684C53" w:rsidRDefault="001F705F" w:rsidP="001F705F">
      <w:pPr>
        <w:rPr>
          <w:lang w:val="en-US"/>
        </w:rPr>
      </w:pPr>
      <w:r w:rsidRPr="00684C53">
        <w:rPr>
          <w:lang w:val="en-US"/>
        </w:rPr>
        <w:t xml:space="preserve">                                                    &lt;div&gt;&lt;strong&gt;</w:t>
      </w:r>
      <w:r>
        <w:t>Стаж</w:t>
      </w:r>
      <w:r w:rsidRPr="00684C53">
        <w:rPr>
          <w:lang w:val="en-US"/>
        </w:rPr>
        <w:t xml:space="preserve">:&lt;/strong&gt; {client.client_profile.driver_experience_years || 0} </w:t>
      </w:r>
      <w:r>
        <w:t>лет</w:t>
      </w:r>
      <w:r w:rsidRPr="00684C53">
        <w:rPr>
          <w:lang w:val="en-US"/>
        </w:rPr>
        <w:t>&lt;/div&gt;</w:t>
      </w:r>
    </w:p>
    <w:p w:rsidR="001F705F" w:rsidRPr="00684C53" w:rsidRDefault="001F705F" w:rsidP="001F705F">
      <w:pPr>
        <w:rPr>
          <w:lang w:val="en-US"/>
        </w:rPr>
      </w:pPr>
      <w:r w:rsidRPr="00684C53">
        <w:rPr>
          <w:lang w:val="en-US"/>
        </w:rPr>
        <w:t xml:space="preserve">                                                    &lt;div&gt;&lt;strong&gt;</w:t>
      </w:r>
      <w:r>
        <w:t>Бонус</w:t>
      </w:r>
      <w:r w:rsidRPr="00684C53">
        <w:rPr>
          <w:lang w:val="en-US"/>
        </w:rPr>
        <w:t>-</w:t>
      </w:r>
      <w:r>
        <w:t>малус</w:t>
      </w:r>
      <w:r w:rsidRPr="00684C53">
        <w:rPr>
          <w:lang w:val="en-US"/>
        </w:rPr>
        <w:t>:&lt;/strong&gt; {client.client_profile.bonus_malus_class ||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&lt;/td&gt;</w:t>
      </w:r>
    </w:p>
    <w:p w:rsidR="001F705F" w:rsidRPr="00684C53" w:rsidRDefault="001F705F" w:rsidP="001F705F">
      <w:pPr>
        <w:rPr>
          <w:lang w:val="en-US"/>
        </w:rPr>
      </w:pPr>
      <w:r w:rsidRPr="00684C53">
        <w:rPr>
          <w:lang w:val="en-US"/>
        </w:rPr>
        <w:t xml:space="preserve">                                    &lt;/tr&gt;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&lt;/React.Fragment&gt;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&lt;/tbody&gt;</w:t>
      </w:r>
    </w:p>
    <w:p w:rsidR="001F705F" w:rsidRPr="00684C53" w:rsidRDefault="001F705F" w:rsidP="001F705F">
      <w:pPr>
        <w:rPr>
          <w:lang w:val="en-US"/>
        </w:rPr>
      </w:pPr>
      <w:r w:rsidRPr="00684C53">
        <w:rPr>
          <w:lang w:val="en-US"/>
        </w:rPr>
        <w:t xml:space="preserve">                &lt;/table&gt;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renderPoliciesTab = () =&gt; (</w:t>
      </w:r>
    </w:p>
    <w:p w:rsidR="001F705F" w:rsidRPr="00684C53" w:rsidRDefault="001F705F" w:rsidP="001F705F">
      <w:pPr>
        <w:rPr>
          <w:lang w:val="en-US"/>
        </w:rPr>
      </w:pPr>
      <w:r w:rsidRPr="00684C53">
        <w:rPr>
          <w:lang w:val="en-US"/>
        </w:rPr>
        <w:lastRenderedPageBreak/>
        <w:t xml:space="preserve">        &lt;div&gt;</w:t>
      </w:r>
    </w:p>
    <w:p w:rsidR="001F705F" w:rsidRPr="00684C53" w:rsidRDefault="001F705F" w:rsidP="001F705F">
      <w:pPr>
        <w:rPr>
          <w:lang w:val="en-US"/>
        </w:rPr>
      </w:pPr>
      <w:r w:rsidRPr="00684C53">
        <w:rPr>
          <w:lang w:val="en-US"/>
        </w:rPr>
        <w:t xml:space="preserve">            &lt;div className={styles.filterBar}&gt;</w:t>
      </w:r>
    </w:p>
    <w:p w:rsidR="001F705F" w:rsidRPr="00684C53" w:rsidRDefault="001F705F" w:rsidP="001F705F">
      <w:pPr>
        <w:rPr>
          <w:lang w:val="en-US"/>
        </w:rPr>
      </w:pPr>
      <w:r w:rsidRPr="00684C53">
        <w:rPr>
          <w:lang w:val="en-US"/>
        </w:rPr>
        <w:t xml:space="preserve">                &lt;select value={policiesHook.statusFilter} onChange={(e) =&gt; policiesHook.setStatusFilter(e.target.value)} className={styles.filterSelect}&gt;</w:t>
      </w:r>
    </w:p>
    <w:p w:rsidR="001F705F" w:rsidRPr="00684C53" w:rsidRDefault="001F705F" w:rsidP="001F705F">
      <w:pPr>
        <w:rPr>
          <w:lang w:val="en-US"/>
        </w:rPr>
      </w:pPr>
      <w:r w:rsidRPr="00684C53">
        <w:rPr>
          <w:lang w:val="en-US"/>
        </w:rPr>
        <w:t xml:space="preserve">                    &lt;option value=""&gt;</w:t>
      </w:r>
      <w:r>
        <w:t>Все</w:t>
      </w:r>
      <w:r w:rsidRPr="00684C53">
        <w:rPr>
          <w:lang w:val="en-US"/>
        </w:rPr>
        <w:t xml:space="preserve"> </w:t>
      </w:r>
      <w:r>
        <w:t>статусы</w:t>
      </w:r>
      <w:r w:rsidRPr="00684C53">
        <w:rPr>
          <w:lang w:val="en-US"/>
        </w:rPr>
        <w:t>&lt;/option&gt;</w:t>
      </w:r>
    </w:p>
    <w:p w:rsidR="001F705F" w:rsidRPr="00684C53" w:rsidRDefault="001F705F" w:rsidP="001F705F">
      <w:pPr>
        <w:rPr>
          <w:lang w:val="en-US"/>
        </w:rPr>
      </w:pPr>
      <w:r w:rsidRPr="00684C53">
        <w:rPr>
          <w:lang w:val="en-US"/>
        </w:rPr>
        <w:t xml:space="preserve">                    &lt;option value="draft"&gt;</w:t>
      </w:r>
      <w:r>
        <w:t>Черновик</w:t>
      </w:r>
      <w:r w:rsidRPr="00684C53">
        <w:rPr>
          <w:lang w:val="en-US"/>
        </w:rPr>
        <w:t>&lt;/option&gt;</w:t>
      </w:r>
    </w:p>
    <w:p w:rsidR="001F705F" w:rsidRPr="00684C53" w:rsidRDefault="001F705F" w:rsidP="001F705F">
      <w:pPr>
        <w:rPr>
          <w:lang w:val="en-US"/>
        </w:rPr>
      </w:pPr>
      <w:r w:rsidRPr="00684C53">
        <w:rPr>
          <w:lang w:val="en-US"/>
        </w:rPr>
        <w:t xml:space="preserve">                    &lt;option value="active"&gt;</w:t>
      </w:r>
      <w:r>
        <w:t>Активен</w:t>
      </w:r>
      <w:r w:rsidRPr="00684C53">
        <w:rPr>
          <w:lang w:val="en-US"/>
        </w:rPr>
        <w:t>&lt;/option&gt;</w:t>
      </w:r>
    </w:p>
    <w:p w:rsidR="001F705F" w:rsidRPr="00684C53" w:rsidRDefault="001F705F" w:rsidP="001F705F">
      <w:pPr>
        <w:rPr>
          <w:lang w:val="en-US"/>
        </w:rPr>
      </w:pPr>
      <w:r w:rsidRPr="00684C53">
        <w:rPr>
          <w:lang w:val="en-US"/>
        </w:rPr>
        <w:t xml:space="preserve">                    &lt;option value="expired"&gt;</w:t>
      </w:r>
      <w:r>
        <w:t>Просрочен</w:t>
      </w:r>
      <w:r w:rsidRPr="00684C53">
        <w:rPr>
          <w:lang w:val="en-US"/>
        </w:rPr>
        <w:t>&lt;/option&gt;</w:t>
      </w:r>
    </w:p>
    <w:p w:rsidR="001F705F" w:rsidRPr="00684C53" w:rsidRDefault="001F705F" w:rsidP="001F705F">
      <w:pPr>
        <w:rPr>
          <w:lang w:val="en-US"/>
        </w:rPr>
      </w:pPr>
      <w:r w:rsidRPr="00684C53">
        <w:rPr>
          <w:lang w:val="en-US"/>
        </w:rPr>
        <w:t xml:space="preserve">                    &lt;option value="cancelled"&gt;</w:t>
      </w:r>
      <w:r>
        <w:t>Отменён</w:t>
      </w:r>
      <w:r w:rsidRPr="00684C53">
        <w:rPr>
          <w:lang w:val="en-US"/>
        </w:rPr>
        <w:t>&lt;/option&gt;</w:t>
      </w:r>
    </w:p>
    <w:p w:rsidR="001F705F" w:rsidRPr="00684C53" w:rsidRDefault="001F705F" w:rsidP="001F705F">
      <w:pPr>
        <w:rPr>
          <w:lang w:val="en-US"/>
        </w:rPr>
      </w:pPr>
      <w:r w:rsidRPr="00684C53">
        <w:rPr>
          <w:lang w:val="en-US"/>
        </w:rPr>
        <w:t xml:space="preserve">                &lt;/select&gt;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{policiesHook.loading ? &lt;div className={styles.loading}&gt;</w:t>
      </w:r>
      <w:r>
        <w:t>Загрузка</w:t>
      </w:r>
      <w:r w:rsidRPr="00684C53">
        <w:rPr>
          <w:lang w:val="en-US"/>
        </w:rPr>
        <w:t>...&lt;/div&gt; : (</w:t>
      </w:r>
    </w:p>
    <w:p w:rsidR="001F705F" w:rsidRPr="00684C53" w:rsidRDefault="001F705F" w:rsidP="001F705F">
      <w:pPr>
        <w:rPr>
          <w:lang w:val="en-US"/>
        </w:rPr>
      </w:pPr>
      <w:r w:rsidRPr="00684C53">
        <w:rPr>
          <w:lang w:val="en-US"/>
        </w:rPr>
        <w:t xml:space="preserve">                &lt;table className={styles.table}&gt;</w:t>
      </w:r>
    </w:p>
    <w:p w:rsidR="001F705F" w:rsidRPr="00684C53" w:rsidRDefault="001F705F" w:rsidP="001F705F">
      <w:pPr>
        <w:rPr>
          <w:lang w:val="en-US"/>
        </w:rPr>
      </w:pPr>
      <w:r w:rsidRPr="00684C53">
        <w:rPr>
          <w:lang w:val="en-US"/>
        </w:rPr>
        <w:t xml:space="preserve">                    &lt;thead&gt;&lt;tr&gt;&lt;th&gt;№ </w:t>
      </w:r>
      <w:r>
        <w:t>полиса</w:t>
      </w:r>
      <w:r w:rsidRPr="00684C53">
        <w:rPr>
          <w:lang w:val="en-US"/>
        </w:rPr>
        <w:t>&lt;/th&gt;&lt;th&gt;</w:t>
      </w:r>
      <w:r>
        <w:t>Клиент</w:t>
      </w:r>
      <w:r w:rsidRPr="00684C53">
        <w:rPr>
          <w:lang w:val="en-US"/>
        </w:rPr>
        <w:t>&lt;/th&gt;&lt;th&gt;</w:t>
      </w:r>
      <w:r>
        <w:t>Автомобиль</w:t>
      </w:r>
      <w:r w:rsidRPr="00684C53">
        <w:rPr>
          <w:lang w:val="en-US"/>
        </w:rPr>
        <w:t>&lt;/th&gt;&lt;th&gt;</w:t>
      </w:r>
      <w:r>
        <w:t>Тип</w:t>
      </w:r>
      <w:r w:rsidRPr="00684C53">
        <w:rPr>
          <w:lang w:val="en-US"/>
        </w:rPr>
        <w:t>&lt;/th&gt;&lt;th&gt;</w:t>
      </w:r>
      <w:r>
        <w:t>Сумма</w:t>
      </w:r>
      <w:r w:rsidRPr="00684C53">
        <w:rPr>
          <w:lang w:val="en-US"/>
        </w:rPr>
        <w:t>&lt;/th&gt;&lt;th&gt;</w:t>
      </w:r>
      <w:r>
        <w:t>Скидка</w:t>
      </w:r>
      <w:r w:rsidRPr="00684C53">
        <w:rPr>
          <w:lang w:val="en-US"/>
        </w:rPr>
        <w:t xml:space="preserve"> (%)&lt;/th&gt;&lt;th&gt;</w:t>
      </w:r>
      <w:r>
        <w:t>Действует</w:t>
      </w:r>
      <w:r w:rsidRPr="00684C53">
        <w:rPr>
          <w:lang w:val="en-US"/>
        </w:rPr>
        <w:t xml:space="preserve"> </w:t>
      </w:r>
      <w:r>
        <w:t>до</w:t>
      </w:r>
      <w:r w:rsidRPr="00684C53">
        <w:rPr>
          <w:lang w:val="en-US"/>
        </w:rPr>
        <w:t>&lt;/th&gt;&lt;th&gt;</w:t>
      </w:r>
      <w:r>
        <w:t>Статус</w:t>
      </w:r>
      <w:r w:rsidRPr="00684C53">
        <w:rPr>
          <w:lang w:val="en-US"/>
        </w:rPr>
        <w:t>&lt;/th&gt;&lt;th&gt;</w:t>
      </w:r>
      <w:r>
        <w:t>Действия</w:t>
      </w:r>
      <w:r w:rsidRPr="00684C53">
        <w:rPr>
          <w:lang w:val="en-US"/>
        </w:rPr>
        <w:t>&lt;/th&gt;&lt;/tr&gt;&lt;/thead&gt;</w:t>
      </w:r>
    </w:p>
    <w:p w:rsidR="001F705F" w:rsidRPr="00684C53" w:rsidRDefault="001F705F" w:rsidP="001F705F">
      <w:pPr>
        <w:rPr>
          <w:lang w:val="en-US"/>
        </w:rPr>
      </w:pPr>
      <w:r w:rsidRPr="00684C53">
        <w:rPr>
          <w:lang w:val="en-US"/>
        </w:rPr>
        <w:t xml:space="preserve">                    &lt;tbody&gt;</w:t>
      </w:r>
    </w:p>
    <w:p w:rsidR="001F705F" w:rsidRPr="00684C53" w:rsidRDefault="001F705F" w:rsidP="001F705F">
      <w:pPr>
        <w:rPr>
          <w:lang w:val="en-US"/>
        </w:rPr>
      </w:pPr>
      <w:r w:rsidRPr="00684C53">
        <w:rPr>
          <w:lang w:val="en-US"/>
        </w:rPr>
        <w:t xml:space="preserve">                        {policiesHook.filteredPolicies.map(policy =&gt; {</w:t>
      </w:r>
    </w:p>
    <w:p w:rsidR="001F705F" w:rsidRPr="00684C53" w:rsidRDefault="001F705F" w:rsidP="001F705F">
      <w:pPr>
        <w:rPr>
          <w:lang w:val="en-US"/>
        </w:rPr>
      </w:pPr>
      <w:r w:rsidRPr="00684C53">
        <w:rPr>
          <w:lang w:val="en-US"/>
        </w:rPr>
        <w:t xml:space="preserve">                            const discountValue = policy.discount_amount ? Math.round(parseFloat(policy.discount_amount)) : 0;</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&lt;tr key={policy.id}&gt;</w:t>
      </w:r>
    </w:p>
    <w:p w:rsidR="001F705F" w:rsidRPr="00684C53" w:rsidRDefault="001F705F" w:rsidP="001F705F">
      <w:pPr>
        <w:rPr>
          <w:lang w:val="en-US"/>
        </w:rPr>
      </w:pPr>
      <w:r w:rsidRPr="00684C53">
        <w:rPr>
          <w:lang w:val="en-US"/>
        </w:rPr>
        <w:t xml:space="preserve">                                    &lt;td&gt;{policy.policy_number}&lt;/td&gt;</w:t>
      </w:r>
    </w:p>
    <w:p w:rsidR="001F705F" w:rsidRPr="00684C53" w:rsidRDefault="001F705F" w:rsidP="001F705F">
      <w:pPr>
        <w:rPr>
          <w:lang w:val="en-US"/>
        </w:rPr>
      </w:pPr>
      <w:r w:rsidRPr="00684C53">
        <w:rPr>
          <w:lang w:val="en-US"/>
        </w:rPr>
        <w:t xml:space="preserve">                                    &lt;td&gt;{policy.client?.last_name} {policy.client?.first_name}&lt;/td&gt;</w:t>
      </w:r>
    </w:p>
    <w:p w:rsidR="001F705F" w:rsidRPr="00684C53" w:rsidRDefault="001F705F" w:rsidP="001F705F">
      <w:pPr>
        <w:rPr>
          <w:lang w:val="en-US"/>
        </w:rPr>
      </w:pPr>
      <w:r w:rsidRPr="00684C53">
        <w:rPr>
          <w:lang w:val="en-US"/>
        </w:rPr>
        <w:t xml:space="preserve">                                    &lt;td&gt;{policy.vehicle?.brand} {policy.vehicle?.model}&lt;/td&gt;</w:t>
      </w:r>
    </w:p>
    <w:p w:rsidR="001F705F" w:rsidRPr="00684C53" w:rsidRDefault="001F705F" w:rsidP="001F705F">
      <w:pPr>
        <w:rPr>
          <w:lang w:val="en-US"/>
        </w:rPr>
      </w:pPr>
      <w:r w:rsidRPr="00684C53">
        <w:rPr>
          <w:lang w:val="en-US"/>
        </w:rPr>
        <w:t xml:space="preserve">                                    &lt;td&gt;{policy.policy_type?.name}&lt;/td&gt;</w:t>
      </w:r>
    </w:p>
    <w:p w:rsidR="001F705F" w:rsidRPr="00684C53" w:rsidRDefault="001F705F" w:rsidP="001F705F">
      <w:pPr>
        <w:rPr>
          <w:lang w:val="en-US"/>
        </w:rPr>
      </w:pPr>
      <w:r w:rsidRPr="00684C53">
        <w:rPr>
          <w:lang w:val="en-US"/>
        </w:rPr>
        <w:t xml:space="preserve">                                    &lt;td&gt;{policy.final_price?.toLocaleString()} ₽&lt;/td&gt;</w:t>
      </w:r>
    </w:p>
    <w:p w:rsidR="001F705F" w:rsidRPr="00684C53" w:rsidRDefault="001F705F" w:rsidP="001F705F">
      <w:pPr>
        <w:rPr>
          <w:lang w:val="en-US"/>
        </w:rPr>
      </w:pPr>
      <w:r w:rsidRPr="00684C53">
        <w:rPr>
          <w:lang w:val="en-US"/>
        </w:rPr>
        <w:t xml:space="preserve">                                    &lt;td&gt;</w:t>
      </w:r>
    </w:p>
    <w:p w:rsidR="001F705F" w:rsidRPr="00684C53" w:rsidRDefault="001F705F" w:rsidP="001F705F">
      <w:pPr>
        <w:rPr>
          <w:lang w:val="en-US"/>
        </w:rPr>
      </w:pPr>
      <w:r w:rsidRPr="00684C53">
        <w:rPr>
          <w:lang w:val="en-US"/>
        </w:rPr>
        <w:t xml:space="preserve">                                        &lt;input type="text" value={discountValue} onChange={(e) =&gt; {</w:t>
      </w:r>
    </w:p>
    <w:p w:rsidR="001F705F" w:rsidRPr="00684C53" w:rsidRDefault="001F705F" w:rsidP="001F705F">
      <w:pPr>
        <w:rPr>
          <w:lang w:val="en-US"/>
        </w:rPr>
      </w:pPr>
      <w:r w:rsidRPr="00684C53">
        <w:rPr>
          <w:lang w:val="en-US"/>
        </w:rPr>
        <w:t xml:space="preserve">                                            let val = e.target.value.replace(/[^0-9]/g, '');</w:t>
      </w:r>
    </w:p>
    <w:p w:rsidR="001F705F" w:rsidRPr="00684C53" w:rsidRDefault="001F705F" w:rsidP="001F705F">
      <w:pPr>
        <w:rPr>
          <w:lang w:val="en-US"/>
        </w:rPr>
      </w:pPr>
      <w:r w:rsidRPr="00684C53">
        <w:rPr>
          <w:lang w:val="en-US"/>
        </w:rPr>
        <w:lastRenderedPageBreak/>
        <w:t xml:space="preserve">                                            if (val === '') val = '0';</w:t>
      </w:r>
    </w:p>
    <w:p w:rsidR="001F705F" w:rsidRPr="00684C53" w:rsidRDefault="001F705F" w:rsidP="001F705F">
      <w:pPr>
        <w:rPr>
          <w:lang w:val="en-US"/>
        </w:rPr>
      </w:pPr>
      <w:r w:rsidRPr="00684C53">
        <w:rPr>
          <w:lang w:val="en-US"/>
        </w:rPr>
        <w:t xml:space="preserve">                                            let num = parseInt(val);</w:t>
      </w:r>
    </w:p>
    <w:p w:rsidR="001F705F" w:rsidRPr="00684C53" w:rsidRDefault="001F705F" w:rsidP="001F705F">
      <w:pPr>
        <w:rPr>
          <w:lang w:val="en-US"/>
        </w:rPr>
      </w:pPr>
      <w:r w:rsidRPr="00684C53">
        <w:rPr>
          <w:lang w:val="en-US"/>
        </w:rPr>
        <w:t xml:space="preserve">                                            if (num &gt; 100) num = 100;</w:t>
      </w:r>
    </w:p>
    <w:p w:rsidR="001F705F" w:rsidRPr="00684C53" w:rsidRDefault="001F705F" w:rsidP="001F705F">
      <w:pPr>
        <w:rPr>
          <w:lang w:val="en-US"/>
        </w:rPr>
      </w:pPr>
      <w:r w:rsidRPr="00684C53">
        <w:rPr>
          <w:lang w:val="en-US"/>
        </w:rPr>
        <w:t xml:space="preserve">                                            policiesHook.updatePolicyDiscount(policy.id, num);</w:t>
      </w:r>
    </w:p>
    <w:p w:rsidR="001F705F" w:rsidRPr="00684C53" w:rsidRDefault="001F705F" w:rsidP="001F705F">
      <w:pPr>
        <w:rPr>
          <w:lang w:val="en-US"/>
        </w:rPr>
      </w:pPr>
      <w:r w:rsidRPr="00684C53">
        <w:rPr>
          <w:lang w:val="en-US"/>
        </w:rPr>
        <w:t xml:space="preserve">                                        }} className={styles.discountInput} /&gt;</w:t>
      </w:r>
    </w:p>
    <w:p w:rsidR="001F705F" w:rsidRPr="00684C53" w:rsidRDefault="001F705F" w:rsidP="001F705F">
      <w:pPr>
        <w:rPr>
          <w:lang w:val="en-US"/>
        </w:rPr>
      </w:pPr>
      <w:r w:rsidRPr="00684C53">
        <w:rPr>
          <w:lang w:val="en-US"/>
        </w:rPr>
        <w:t xml:space="preserve">                                    &lt;/td&gt;</w:t>
      </w:r>
    </w:p>
    <w:p w:rsidR="001F705F" w:rsidRPr="00684C53" w:rsidRDefault="001F705F" w:rsidP="001F705F">
      <w:pPr>
        <w:rPr>
          <w:lang w:val="en-US"/>
        </w:rPr>
      </w:pPr>
      <w:r w:rsidRPr="00684C53">
        <w:rPr>
          <w:lang w:val="en-US"/>
        </w:rPr>
        <w:t xml:space="preserve">                                    &lt;td&gt;{policiesHook.formatDate(policy.end_date)}&lt;/td&gt;</w:t>
      </w:r>
    </w:p>
    <w:p w:rsidR="001F705F" w:rsidRPr="00684C53" w:rsidRDefault="001F705F" w:rsidP="001F705F">
      <w:pPr>
        <w:rPr>
          <w:lang w:val="en-US"/>
        </w:rPr>
      </w:pPr>
      <w:r w:rsidRPr="00684C53">
        <w:rPr>
          <w:lang w:val="en-US"/>
        </w:rPr>
        <w:t xml:space="preserve">                                    &lt;td&gt;&lt;span className={`${styles.status} ${styles[policy.status]}`}&gt;{policiesHook.getStatusText(policy.status)}&lt;/span&gt;&lt;/td&gt;</w:t>
      </w:r>
    </w:p>
    <w:p w:rsidR="001F705F" w:rsidRPr="00684C53" w:rsidRDefault="001F705F" w:rsidP="001F705F">
      <w:pPr>
        <w:rPr>
          <w:lang w:val="en-US"/>
        </w:rPr>
      </w:pPr>
      <w:r w:rsidRPr="00684C53">
        <w:rPr>
          <w:lang w:val="en-US"/>
        </w:rPr>
        <w:t xml:space="preserve">                                    &lt;td&gt;</w:t>
      </w:r>
    </w:p>
    <w:p w:rsidR="001F705F" w:rsidRPr="00684C53" w:rsidRDefault="001F705F" w:rsidP="001F705F">
      <w:pPr>
        <w:rPr>
          <w:lang w:val="en-US"/>
        </w:rPr>
      </w:pPr>
      <w:r w:rsidRPr="00684C53">
        <w:rPr>
          <w:lang w:val="en-US"/>
        </w:rPr>
        <w:t xml:space="preserve">                                        {policy.status === 'draft' &amp;&amp; (&lt;button className={styles.editButton} onClick={() =&gt; policiesHook.activatePolicy(policy.id)}&gt;</w:t>
      </w:r>
      <w:r>
        <w:t>Активировать</w:t>
      </w:r>
      <w:r w:rsidRPr="00684C53">
        <w:rPr>
          <w:lang w:val="en-US"/>
        </w:rPr>
        <w:t>&lt;/button&gt;)}</w:t>
      </w:r>
    </w:p>
    <w:p w:rsidR="001F705F" w:rsidRPr="00684C53" w:rsidRDefault="001F705F" w:rsidP="001F705F">
      <w:pPr>
        <w:rPr>
          <w:lang w:val="en-US"/>
        </w:rPr>
      </w:pPr>
      <w:r w:rsidRPr="00684C53">
        <w:rPr>
          <w:lang w:val="en-US"/>
        </w:rPr>
        <w:t xml:space="preserve">                                        {policy.status === 'active' &amp;&amp; (&lt;&gt;&lt;button className={styles.editButton} onClick={() =&gt; policiesHook.renewPolicy(policy.id)}&gt;</w:t>
      </w:r>
      <w:r>
        <w:t>Продлить</w:t>
      </w:r>
      <w:r w:rsidRPr="00684C53">
        <w:rPr>
          <w:lang w:val="en-US"/>
        </w:rPr>
        <w:t>&lt;/button&gt;&lt;button className={styles.deleteButton} onClick={() =&gt; policiesHook.cancelPolicy(policy.id)}&gt;</w:t>
      </w:r>
      <w:r>
        <w:t>Отменить</w:t>
      </w:r>
      <w:r w:rsidRPr="00684C53">
        <w:rPr>
          <w:lang w:val="en-US"/>
        </w:rPr>
        <w:t>&lt;/button&gt;&lt;/&gt;)}</w:t>
      </w:r>
    </w:p>
    <w:p w:rsidR="001F705F" w:rsidRPr="00684C53" w:rsidRDefault="001F705F" w:rsidP="001F705F">
      <w:pPr>
        <w:rPr>
          <w:lang w:val="en-US"/>
        </w:rPr>
      </w:pPr>
      <w:r w:rsidRPr="00684C53">
        <w:rPr>
          <w:lang w:val="en-US"/>
        </w:rPr>
        <w:t xml:space="preserve">                                    &lt;/td&gt;</w:t>
      </w:r>
    </w:p>
    <w:p w:rsidR="001F705F" w:rsidRPr="00684C53" w:rsidRDefault="001F705F" w:rsidP="001F705F">
      <w:pPr>
        <w:rPr>
          <w:lang w:val="en-US"/>
        </w:rPr>
      </w:pPr>
      <w:r w:rsidRPr="00684C53">
        <w:rPr>
          <w:lang w:val="en-US"/>
        </w:rPr>
        <w:t xml:space="preserve">                                &lt;/tr&gt;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&lt;/tbody&gt;</w:t>
      </w:r>
    </w:p>
    <w:p w:rsidR="001F705F" w:rsidRPr="00684C53" w:rsidRDefault="001F705F" w:rsidP="001F705F">
      <w:pPr>
        <w:rPr>
          <w:lang w:val="en-US"/>
        </w:rPr>
      </w:pPr>
      <w:r w:rsidRPr="00684C53">
        <w:rPr>
          <w:lang w:val="en-US"/>
        </w:rPr>
        <w:t xml:space="preserve">                &lt;/table&gt;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renderAccidentsTab = () =&gt;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{accidentsHook.loading ? &lt;div className={styles.loading}&gt;</w:t>
      </w:r>
      <w:r>
        <w:t>Загрузка</w:t>
      </w:r>
      <w:r w:rsidRPr="00684C53">
        <w:rPr>
          <w:lang w:val="en-US"/>
        </w:rPr>
        <w:t>...&lt;/div&gt; : (</w:t>
      </w:r>
    </w:p>
    <w:p w:rsidR="001F705F" w:rsidRPr="00684C53" w:rsidRDefault="001F705F" w:rsidP="001F705F">
      <w:pPr>
        <w:rPr>
          <w:lang w:val="en-US"/>
        </w:rPr>
      </w:pPr>
      <w:r w:rsidRPr="00684C53">
        <w:rPr>
          <w:lang w:val="en-US"/>
        </w:rPr>
        <w:t xml:space="preserve">                &lt;table className={styles.table}&gt;</w:t>
      </w:r>
    </w:p>
    <w:p w:rsidR="001F705F" w:rsidRPr="00684C53" w:rsidRDefault="001F705F" w:rsidP="001F705F">
      <w:pPr>
        <w:rPr>
          <w:lang w:val="en-US"/>
        </w:rPr>
      </w:pPr>
      <w:r w:rsidRPr="00684C53">
        <w:rPr>
          <w:lang w:val="en-US"/>
        </w:rPr>
        <w:lastRenderedPageBreak/>
        <w:t xml:space="preserve">                    &lt;thead&gt;&lt;tr&gt;&lt;th&gt;ID&lt;/th&gt;&lt;th&gt;</w:t>
      </w:r>
      <w:r>
        <w:t>Клиент</w:t>
      </w:r>
      <w:r w:rsidRPr="00684C53">
        <w:rPr>
          <w:lang w:val="en-US"/>
        </w:rPr>
        <w:t>&lt;/th&gt;&lt;th&gt;</w:t>
      </w:r>
      <w:r>
        <w:t>Полис</w:t>
      </w:r>
      <w:r w:rsidRPr="00684C53">
        <w:rPr>
          <w:lang w:val="en-US"/>
        </w:rPr>
        <w:t>&lt;/th&gt;&lt;th&gt;</w:t>
      </w:r>
      <w:r>
        <w:t>Дата</w:t>
      </w:r>
      <w:r w:rsidRPr="00684C53">
        <w:rPr>
          <w:lang w:val="en-US"/>
        </w:rPr>
        <w:t>&lt;/th&gt;&lt;th&gt;</w:t>
      </w:r>
      <w:r>
        <w:t>Ущерб</w:t>
      </w:r>
      <w:r w:rsidRPr="00684C53">
        <w:rPr>
          <w:lang w:val="en-US"/>
        </w:rPr>
        <w:t>&lt;/th&gt;&lt;th&gt;</w:t>
      </w:r>
      <w:r>
        <w:t>Статус</w:t>
      </w:r>
      <w:r w:rsidRPr="00684C53">
        <w:rPr>
          <w:lang w:val="en-US"/>
        </w:rPr>
        <w:t>&lt;/th&gt;&lt;th&gt;</w:t>
      </w:r>
      <w:r>
        <w:t>Действия</w:t>
      </w:r>
      <w:r w:rsidRPr="00684C53">
        <w:rPr>
          <w:lang w:val="en-US"/>
        </w:rPr>
        <w:t>&lt;/th&gt;&lt;/tr&gt;&lt;/thead&gt;</w:t>
      </w:r>
    </w:p>
    <w:p w:rsidR="001F705F" w:rsidRPr="00684C53" w:rsidRDefault="001F705F" w:rsidP="001F705F">
      <w:pPr>
        <w:rPr>
          <w:lang w:val="en-US"/>
        </w:rPr>
      </w:pPr>
      <w:r w:rsidRPr="00684C53">
        <w:rPr>
          <w:lang w:val="en-US"/>
        </w:rPr>
        <w:t xml:space="preserve">                    &lt;tbody&gt;</w:t>
      </w:r>
    </w:p>
    <w:p w:rsidR="001F705F" w:rsidRPr="00684C53" w:rsidRDefault="001F705F" w:rsidP="001F705F">
      <w:pPr>
        <w:rPr>
          <w:lang w:val="en-US"/>
        </w:rPr>
      </w:pPr>
      <w:r w:rsidRPr="00684C53">
        <w:rPr>
          <w:lang w:val="en-US"/>
        </w:rPr>
        <w:t xml:space="preserve">                        {accidentsHook.accidents.map(accident =&gt; (</w:t>
      </w:r>
    </w:p>
    <w:p w:rsidR="001F705F" w:rsidRPr="00684C53" w:rsidRDefault="001F705F" w:rsidP="001F705F">
      <w:pPr>
        <w:rPr>
          <w:lang w:val="en-US"/>
        </w:rPr>
      </w:pPr>
      <w:r w:rsidRPr="00684C53">
        <w:rPr>
          <w:lang w:val="en-US"/>
        </w:rPr>
        <w:t xml:space="preserve">                            &lt;tr key={accident.id}&gt;</w:t>
      </w:r>
    </w:p>
    <w:p w:rsidR="001F705F" w:rsidRPr="00684C53" w:rsidRDefault="001F705F" w:rsidP="001F705F">
      <w:pPr>
        <w:rPr>
          <w:lang w:val="en-US"/>
        </w:rPr>
      </w:pPr>
      <w:r w:rsidRPr="00684C53">
        <w:rPr>
          <w:lang w:val="en-US"/>
        </w:rPr>
        <w:t xml:space="preserve">                                &lt;td&gt;{accident.id}&lt;/td&gt;</w:t>
      </w:r>
    </w:p>
    <w:p w:rsidR="001F705F" w:rsidRPr="00684C53" w:rsidRDefault="001F705F" w:rsidP="001F705F">
      <w:pPr>
        <w:rPr>
          <w:lang w:val="en-US"/>
        </w:rPr>
      </w:pPr>
      <w:r w:rsidRPr="00684C53">
        <w:rPr>
          <w:lang w:val="en-US"/>
        </w:rPr>
        <w:t xml:space="preserve">                                &lt;td&gt;{accident.client?.last_name} {accident.client?.first_name}&lt;/td&gt;</w:t>
      </w:r>
    </w:p>
    <w:p w:rsidR="001F705F" w:rsidRPr="00684C53" w:rsidRDefault="001F705F" w:rsidP="001F705F">
      <w:pPr>
        <w:rPr>
          <w:lang w:val="en-US"/>
        </w:rPr>
      </w:pPr>
      <w:r w:rsidRPr="00684C53">
        <w:rPr>
          <w:lang w:val="en-US"/>
        </w:rPr>
        <w:t xml:space="preserve">                                &lt;td&gt;{accident.policy?.policy_number}&lt;/td&gt;</w:t>
      </w:r>
    </w:p>
    <w:p w:rsidR="001F705F" w:rsidRPr="00684C53" w:rsidRDefault="001F705F" w:rsidP="001F705F">
      <w:pPr>
        <w:rPr>
          <w:lang w:val="en-US"/>
        </w:rPr>
      </w:pPr>
      <w:r w:rsidRPr="00684C53">
        <w:rPr>
          <w:lang w:val="en-US"/>
        </w:rPr>
        <w:t xml:space="preserve">                                &lt;td&gt;{accidentsHook.formatDate(accident.accident_date)}&lt;/td&gt;</w:t>
      </w:r>
    </w:p>
    <w:p w:rsidR="001F705F" w:rsidRPr="00684C53" w:rsidRDefault="001F705F" w:rsidP="001F705F">
      <w:pPr>
        <w:rPr>
          <w:lang w:val="en-US"/>
        </w:rPr>
      </w:pPr>
      <w:r w:rsidRPr="00684C53">
        <w:rPr>
          <w:lang w:val="en-US"/>
        </w:rPr>
        <w:t xml:space="preserve">                                &lt;td&gt;{accident.damage_amount?.toLocaleString()} ₽&lt;/td&gt;</w:t>
      </w:r>
    </w:p>
    <w:p w:rsidR="001F705F" w:rsidRPr="00684C53" w:rsidRDefault="001F705F" w:rsidP="001F705F">
      <w:pPr>
        <w:rPr>
          <w:lang w:val="en-US"/>
        </w:rPr>
      </w:pPr>
      <w:r w:rsidRPr="00684C53">
        <w:rPr>
          <w:lang w:val="en-US"/>
        </w:rPr>
        <w:t xml:space="preserve">                                &lt;td&gt;</w:t>
      </w:r>
    </w:p>
    <w:p w:rsidR="001F705F" w:rsidRPr="00684C53" w:rsidRDefault="001F705F" w:rsidP="001F705F">
      <w:pPr>
        <w:rPr>
          <w:lang w:val="en-US"/>
        </w:rPr>
      </w:pPr>
      <w:r w:rsidRPr="00684C53">
        <w:rPr>
          <w:lang w:val="en-US"/>
        </w:rPr>
        <w:t xml:space="preserve">                                    &lt;select value={accident.status || 'pending'} onChange={(e) =&gt; accidentsHook.updateAccidentStatus(accident.id, e.target.value)} className={styles.statusSelect}&gt;</w:t>
      </w:r>
    </w:p>
    <w:p w:rsidR="001F705F" w:rsidRPr="00684C53" w:rsidRDefault="001F705F" w:rsidP="001F705F">
      <w:pPr>
        <w:rPr>
          <w:lang w:val="en-US"/>
        </w:rPr>
      </w:pPr>
      <w:r w:rsidRPr="00684C53">
        <w:rPr>
          <w:lang w:val="en-US"/>
        </w:rPr>
        <w:t xml:space="preserve">                                        &lt;option value="pending"&gt;</w:t>
      </w:r>
      <w:r>
        <w:t>На</w:t>
      </w:r>
      <w:r w:rsidRPr="00684C53">
        <w:rPr>
          <w:lang w:val="en-US"/>
        </w:rPr>
        <w:t xml:space="preserve"> </w:t>
      </w:r>
      <w:r>
        <w:t>рассмотрении</w:t>
      </w:r>
      <w:r w:rsidRPr="00684C53">
        <w:rPr>
          <w:lang w:val="en-US"/>
        </w:rPr>
        <w:t>&lt;/option&gt;</w:t>
      </w:r>
    </w:p>
    <w:p w:rsidR="001F705F" w:rsidRPr="00684C53" w:rsidRDefault="001F705F" w:rsidP="001F705F">
      <w:pPr>
        <w:rPr>
          <w:lang w:val="en-US"/>
        </w:rPr>
      </w:pPr>
      <w:r w:rsidRPr="00684C53">
        <w:rPr>
          <w:lang w:val="en-US"/>
        </w:rPr>
        <w:t xml:space="preserve">                                        &lt;option value="approved"&gt;</w:t>
      </w:r>
      <w:r>
        <w:t>Одобрено</w:t>
      </w:r>
      <w:r w:rsidRPr="00684C53">
        <w:rPr>
          <w:lang w:val="en-US"/>
        </w:rPr>
        <w:t>&lt;/option&gt;</w:t>
      </w:r>
    </w:p>
    <w:p w:rsidR="001F705F" w:rsidRPr="00684C53" w:rsidRDefault="001F705F" w:rsidP="001F705F">
      <w:pPr>
        <w:rPr>
          <w:lang w:val="en-US"/>
        </w:rPr>
      </w:pPr>
      <w:r w:rsidRPr="00684C53">
        <w:rPr>
          <w:lang w:val="en-US"/>
        </w:rPr>
        <w:t xml:space="preserve">                                        &lt;option value="paid"&gt;</w:t>
      </w:r>
      <w:r>
        <w:t>Выплачено</w:t>
      </w:r>
      <w:r w:rsidRPr="00684C53">
        <w:rPr>
          <w:lang w:val="en-US"/>
        </w:rPr>
        <w:t>&lt;/option&gt;</w:t>
      </w:r>
    </w:p>
    <w:p w:rsidR="001F705F" w:rsidRPr="00684C53" w:rsidRDefault="001F705F" w:rsidP="001F705F">
      <w:pPr>
        <w:rPr>
          <w:lang w:val="en-US"/>
        </w:rPr>
      </w:pPr>
      <w:r w:rsidRPr="00684C53">
        <w:rPr>
          <w:lang w:val="en-US"/>
        </w:rPr>
        <w:t xml:space="preserve">                                        &lt;option value="rejected"&gt;</w:t>
      </w:r>
      <w:r>
        <w:t>Отклонено</w:t>
      </w:r>
      <w:r w:rsidRPr="00684C53">
        <w:rPr>
          <w:lang w:val="en-US"/>
        </w:rPr>
        <w:t>&lt;/option&gt;</w:t>
      </w:r>
    </w:p>
    <w:p w:rsidR="001F705F" w:rsidRPr="00684C53" w:rsidRDefault="001F705F" w:rsidP="001F705F">
      <w:pPr>
        <w:rPr>
          <w:lang w:val="en-US"/>
        </w:rPr>
      </w:pPr>
      <w:r w:rsidRPr="00684C53">
        <w:rPr>
          <w:lang w:val="en-US"/>
        </w:rPr>
        <w:t xml:space="preserve">                                    &lt;/select&gt;</w:t>
      </w:r>
    </w:p>
    <w:p w:rsidR="001F705F" w:rsidRPr="00684C53" w:rsidRDefault="001F705F" w:rsidP="001F705F">
      <w:pPr>
        <w:rPr>
          <w:lang w:val="en-US"/>
        </w:rPr>
      </w:pPr>
      <w:r w:rsidRPr="00684C53">
        <w:rPr>
          <w:lang w:val="en-US"/>
        </w:rPr>
        <w:t xml:space="preserve">                                &lt;/td&gt;</w:t>
      </w:r>
    </w:p>
    <w:p w:rsidR="001F705F" w:rsidRPr="00684C53" w:rsidRDefault="001F705F" w:rsidP="001F705F">
      <w:pPr>
        <w:rPr>
          <w:lang w:val="en-US"/>
        </w:rPr>
      </w:pPr>
      <w:r w:rsidRPr="00684C53">
        <w:rPr>
          <w:lang w:val="en-US"/>
        </w:rPr>
        <w:t xml:space="preserve">                                &lt;td&gt;&lt;button className={styles.viewButton} onClick={() =&gt; accidentsHook.openModal(accident)}&gt;</w:t>
      </w:r>
      <w:r>
        <w:t>Просмотр</w:t>
      </w:r>
      <w:r w:rsidRPr="00684C53">
        <w:rPr>
          <w:lang w:val="en-US"/>
        </w:rPr>
        <w:t>&lt;/button&gt;&lt;/td&gt;</w:t>
      </w:r>
    </w:p>
    <w:p w:rsidR="001F705F" w:rsidRPr="00684C53" w:rsidRDefault="001F705F" w:rsidP="001F705F">
      <w:pPr>
        <w:rPr>
          <w:lang w:val="en-US"/>
        </w:rPr>
      </w:pPr>
      <w:r w:rsidRPr="00684C53">
        <w:rPr>
          <w:lang w:val="en-US"/>
        </w:rPr>
        <w:t xml:space="preserve">                            &lt;/tr&gt;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&lt;/tbody&gt;</w:t>
      </w:r>
    </w:p>
    <w:p w:rsidR="001F705F" w:rsidRPr="00684C53" w:rsidRDefault="001F705F" w:rsidP="001F705F">
      <w:pPr>
        <w:rPr>
          <w:lang w:val="en-US"/>
        </w:rPr>
      </w:pPr>
      <w:r w:rsidRPr="00684C53">
        <w:rPr>
          <w:lang w:val="en-US"/>
        </w:rPr>
        <w:t xml:space="preserve">                &lt;/table&gt;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const renderNotificationsTab = () =&gt;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{notificationsHook.loading ? &lt;div className={styles.loading}&gt;</w:t>
      </w:r>
      <w:r>
        <w:t>Загрузка</w:t>
      </w:r>
      <w:r w:rsidRPr="00684C53">
        <w:rPr>
          <w:lang w:val="en-US"/>
        </w:rPr>
        <w:t>...&lt;/div&gt; : notificationsHook.notifications.length === 0 ? (</w:t>
      </w:r>
    </w:p>
    <w:p w:rsidR="001F705F" w:rsidRPr="00684C53" w:rsidRDefault="001F705F" w:rsidP="001F705F">
      <w:pPr>
        <w:rPr>
          <w:lang w:val="en-US"/>
        </w:rPr>
      </w:pPr>
      <w:r w:rsidRPr="00684C53">
        <w:rPr>
          <w:lang w:val="en-US"/>
        </w:rPr>
        <w:t xml:space="preserve">                &lt;div className={styles.emptyMessage}&gt;&lt;p&gt;</w:t>
      </w:r>
      <w:r>
        <w:t>Нет</w:t>
      </w:r>
      <w:r w:rsidRPr="00684C53">
        <w:rPr>
          <w:lang w:val="en-US"/>
        </w:rPr>
        <w:t xml:space="preserve"> </w:t>
      </w:r>
      <w:r>
        <w:t>отправленных</w:t>
      </w:r>
      <w:r w:rsidRPr="00684C53">
        <w:rPr>
          <w:lang w:val="en-US"/>
        </w:rPr>
        <w:t xml:space="preserve"> </w:t>
      </w:r>
      <w:r>
        <w:t>уведомлений</w:t>
      </w:r>
      <w:r w:rsidRPr="00684C53">
        <w:rPr>
          <w:lang w:val="en-US"/>
        </w:rPr>
        <w:t>&lt;/p&gt;&lt;/div&gt;</w:t>
      </w:r>
    </w:p>
    <w:p w:rsidR="001F705F" w:rsidRPr="00684C53" w:rsidRDefault="001F705F" w:rsidP="001F705F">
      <w:pPr>
        <w:rPr>
          <w:lang w:val="en-US"/>
        </w:rPr>
      </w:pPr>
      <w:r w:rsidRPr="00684C53">
        <w:rPr>
          <w:lang w:val="en-US"/>
        </w:rPr>
        <w:t xml:space="preserve">            ) : (</w:t>
      </w:r>
    </w:p>
    <w:p w:rsidR="001F705F" w:rsidRPr="00684C53" w:rsidRDefault="001F705F" w:rsidP="001F705F">
      <w:pPr>
        <w:rPr>
          <w:lang w:val="en-US"/>
        </w:rPr>
      </w:pPr>
      <w:r w:rsidRPr="00684C53">
        <w:rPr>
          <w:lang w:val="en-US"/>
        </w:rPr>
        <w:t xml:space="preserve">                &lt;table className={styles.table}&gt;</w:t>
      </w:r>
    </w:p>
    <w:p w:rsidR="001F705F" w:rsidRPr="00684C53" w:rsidRDefault="001F705F" w:rsidP="001F705F">
      <w:pPr>
        <w:rPr>
          <w:lang w:val="en-US"/>
        </w:rPr>
      </w:pPr>
      <w:r w:rsidRPr="00684C53">
        <w:rPr>
          <w:lang w:val="en-US"/>
        </w:rPr>
        <w:t xml:space="preserve">                    &lt;thead&gt;&lt;tr&gt;&lt;th&gt;ID&lt;/th&gt;&lt;th&gt;</w:t>
      </w:r>
      <w:r>
        <w:t>Клиент</w:t>
      </w:r>
      <w:r w:rsidRPr="00684C53">
        <w:rPr>
          <w:lang w:val="en-US"/>
        </w:rPr>
        <w:t>&lt;/th&gt;&lt;th&gt;</w:t>
      </w:r>
      <w:r>
        <w:t>Сообщение</w:t>
      </w:r>
      <w:r w:rsidRPr="00684C53">
        <w:rPr>
          <w:lang w:val="en-US"/>
        </w:rPr>
        <w:t>&lt;/th&gt;&lt;th&gt;</w:t>
      </w:r>
      <w:r>
        <w:t>Дата</w:t>
      </w:r>
      <w:r w:rsidRPr="00684C53">
        <w:rPr>
          <w:lang w:val="en-US"/>
        </w:rPr>
        <w:t xml:space="preserve"> </w:t>
      </w:r>
      <w:r>
        <w:t>отправки</w:t>
      </w:r>
      <w:r w:rsidRPr="00684C53">
        <w:rPr>
          <w:lang w:val="en-US"/>
        </w:rPr>
        <w:t>&lt;/th&gt;&lt;th&gt;</w:t>
      </w:r>
      <w:r>
        <w:t>Статус</w:t>
      </w:r>
      <w:r w:rsidRPr="00684C53">
        <w:rPr>
          <w:lang w:val="en-US"/>
        </w:rPr>
        <w:t>&lt;/th&gt;&lt;th&gt;</w:t>
      </w:r>
      <w:r>
        <w:t>Действия</w:t>
      </w:r>
      <w:r w:rsidRPr="00684C53">
        <w:rPr>
          <w:lang w:val="en-US"/>
        </w:rPr>
        <w:t>&lt;/th&gt;&lt;/tr&gt;&lt;/thead&gt;</w:t>
      </w:r>
    </w:p>
    <w:p w:rsidR="001F705F" w:rsidRPr="00684C53" w:rsidRDefault="001F705F" w:rsidP="001F705F">
      <w:pPr>
        <w:rPr>
          <w:lang w:val="en-US"/>
        </w:rPr>
      </w:pPr>
      <w:r w:rsidRPr="00684C53">
        <w:rPr>
          <w:lang w:val="en-US"/>
        </w:rPr>
        <w:t xml:space="preserve">                    &lt;tbody&gt;</w:t>
      </w:r>
    </w:p>
    <w:p w:rsidR="001F705F" w:rsidRPr="00684C53" w:rsidRDefault="001F705F" w:rsidP="001F705F">
      <w:pPr>
        <w:rPr>
          <w:lang w:val="en-US"/>
        </w:rPr>
      </w:pPr>
      <w:r w:rsidRPr="00684C53">
        <w:rPr>
          <w:lang w:val="en-US"/>
        </w:rPr>
        <w:t xml:space="preserve">                        {notificationsHook.notifications.map(notification =&gt; (</w:t>
      </w:r>
    </w:p>
    <w:p w:rsidR="001F705F" w:rsidRPr="00684C53" w:rsidRDefault="001F705F" w:rsidP="001F705F">
      <w:pPr>
        <w:rPr>
          <w:lang w:val="en-US"/>
        </w:rPr>
      </w:pPr>
      <w:r w:rsidRPr="00684C53">
        <w:rPr>
          <w:lang w:val="en-US"/>
        </w:rPr>
        <w:t xml:space="preserve">                            &lt;tr key={notification.id}&gt;</w:t>
      </w:r>
    </w:p>
    <w:p w:rsidR="001F705F" w:rsidRPr="00684C53" w:rsidRDefault="001F705F" w:rsidP="001F705F">
      <w:pPr>
        <w:rPr>
          <w:lang w:val="en-US"/>
        </w:rPr>
      </w:pPr>
      <w:r w:rsidRPr="00684C53">
        <w:rPr>
          <w:lang w:val="en-US"/>
        </w:rPr>
        <w:t xml:space="preserve">                                &lt;td&gt;{notification.id}&lt;/td&gt;</w:t>
      </w:r>
    </w:p>
    <w:p w:rsidR="001F705F" w:rsidRPr="00684C53" w:rsidRDefault="001F705F" w:rsidP="001F705F">
      <w:pPr>
        <w:rPr>
          <w:lang w:val="en-US"/>
        </w:rPr>
      </w:pPr>
      <w:r w:rsidRPr="00684C53">
        <w:rPr>
          <w:lang w:val="en-US"/>
        </w:rPr>
        <w:t xml:space="preserve">                                &lt;td&gt;{notificationsHook.getFullName(notification.user)}&lt;/td&gt;</w:t>
      </w:r>
    </w:p>
    <w:p w:rsidR="001F705F" w:rsidRPr="00684C53" w:rsidRDefault="001F705F" w:rsidP="001F705F">
      <w:pPr>
        <w:rPr>
          <w:lang w:val="en-US"/>
        </w:rPr>
      </w:pPr>
      <w:r w:rsidRPr="00684C53">
        <w:rPr>
          <w:lang w:val="en-US"/>
        </w:rPr>
        <w:t xml:space="preserve">                                &lt;td&gt;{notification.message}&lt;/td&gt;</w:t>
      </w:r>
    </w:p>
    <w:p w:rsidR="001F705F" w:rsidRPr="00684C53" w:rsidRDefault="001F705F" w:rsidP="001F705F">
      <w:pPr>
        <w:rPr>
          <w:lang w:val="en-US"/>
        </w:rPr>
      </w:pPr>
      <w:r w:rsidRPr="00684C53">
        <w:rPr>
          <w:lang w:val="en-US"/>
        </w:rPr>
        <w:t xml:space="preserve">                                &lt;td&gt;{notificationsHook.formatDate(notification.created_at)}&lt;/td&gt;</w:t>
      </w:r>
    </w:p>
    <w:p w:rsidR="001F705F" w:rsidRPr="00684C53" w:rsidRDefault="001F705F" w:rsidP="001F705F">
      <w:pPr>
        <w:rPr>
          <w:lang w:val="en-US"/>
        </w:rPr>
      </w:pPr>
      <w:r w:rsidRPr="00684C53">
        <w:rPr>
          <w:lang w:val="en-US"/>
        </w:rPr>
        <w:t xml:space="preserve">                                &lt;td&gt;&lt;span className={`${styles.status} ${styles[notification.is_read ? 'read' : 'unread']}`}&gt;{notification.is_read ? '</w:t>
      </w:r>
      <w:r>
        <w:t>Прочитано</w:t>
      </w:r>
      <w:r w:rsidRPr="00684C53">
        <w:rPr>
          <w:lang w:val="en-US"/>
        </w:rPr>
        <w:t>' : '</w:t>
      </w:r>
      <w:r>
        <w:t>Не</w:t>
      </w:r>
      <w:r w:rsidRPr="00684C53">
        <w:rPr>
          <w:lang w:val="en-US"/>
        </w:rPr>
        <w:t xml:space="preserve"> </w:t>
      </w:r>
      <w:r>
        <w:t>прочитано</w:t>
      </w:r>
      <w:r w:rsidRPr="00684C53">
        <w:rPr>
          <w:lang w:val="en-US"/>
        </w:rPr>
        <w:t>'}&lt;/span&gt;&lt;/td&gt;</w:t>
      </w:r>
    </w:p>
    <w:p w:rsidR="001F705F" w:rsidRPr="00684C53" w:rsidRDefault="001F705F" w:rsidP="001F705F">
      <w:pPr>
        <w:rPr>
          <w:lang w:val="en-US"/>
        </w:rPr>
      </w:pPr>
      <w:r w:rsidRPr="00684C53">
        <w:rPr>
          <w:lang w:val="en-US"/>
        </w:rPr>
        <w:t xml:space="preserve">                                &lt;td&gt;&lt;button className={styles.deleteButton} onClick={() =&gt; notificationsHook.deleteNotification(notification.id)}&gt;&lt;img src={deleteIcon} alt="</w:t>
      </w:r>
      <w:r>
        <w:t>Удалить</w:t>
      </w:r>
      <w:r w:rsidRPr="00684C53">
        <w:rPr>
          <w:lang w:val="en-US"/>
        </w:rPr>
        <w:t>" className={styles.actionIcon} /&gt;&lt;/button&gt;&lt;/td&gt;</w:t>
      </w:r>
    </w:p>
    <w:p w:rsidR="001F705F" w:rsidRPr="00684C53" w:rsidRDefault="001F705F" w:rsidP="001F705F">
      <w:pPr>
        <w:rPr>
          <w:lang w:val="en-US"/>
        </w:rPr>
      </w:pPr>
      <w:r w:rsidRPr="00684C53">
        <w:rPr>
          <w:lang w:val="en-US"/>
        </w:rPr>
        <w:t xml:space="preserve">                            &lt;/tr&gt;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&lt;/tbody&gt;</w:t>
      </w:r>
    </w:p>
    <w:p w:rsidR="001F705F" w:rsidRPr="00684C53" w:rsidRDefault="001F705F" w:rsidP="001F705F">
      <w:pPr>
        <w:rPr>
          <w:lang w:val="en-US"/>
        </w:rPr>
      </w:pPr>
      <w:r w:rsidRPr="00684C53">
        <w:rPr>
          <w:lang w:val="en-US"/>
        </w:rPr>
        <w:t xml:space="preserve">                &lt;/table&gt;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lastRenderedPageBreak/>
        <w:t xml:space="preserve">        &lt;div className={styles.adminPanel}&gt;</w:t>
      </w:r>
    </w:p>
    <w:p w:rsidR="001F705F" w:rsidRPr="00684C53" w:rsidRDefault="001F705F" w:rsidP="001F705F">
      <w:pPr>
        <w:rPr>
          <w:lang w:val="en-US"/>
        </w:rPr>
      </w:pPr>
      <w:r w:rsidRPr="00684C53">
        <w:rPr>
          <w:lang w:val="en-US"/>
        </w:rPr>
        <w:t xml:space="preserve">            &lt;div className={styles.sidebar}&gt;</w:t>
      </w:r>
    </w:p>
    <w:p w:rsidR="001F705F" w:rsidRPr="00684C53" w:rsidRDefault="001F705F" w:rsidP="001F705F">
      <w:pPr>
        <w:rPr>
          <w:lang w:val="en-US"/>
        </w:rPr>
      </w:pPr>
      <w:r w:rsidRPr="00684C53">
        <w:rPr>
          <w:lang w:val="en-US"/>
        </w:rPr>
        <w:t xml:space="preserve">                &lt;div className={styles.logo}&gt;&lt;h2&gt;</w:t>
      </w:r>
      <w:r>
        <w:t>Панель</w:t>
      </w:r>
      <w:r w:rsidRPr="00684C53">
        <w:rPr>
          <w:lang w:val="en-US"/>
        </w:rPr>
        <w:t xml:space="preserve"> </w:t>
      </w:r>
      <w:r>
        <w:t>агента</w:t>
      </w:r>
      <w:r w:rsidRPr="00684C53">
        <w:rPr>
          <w:lang w:val="en-US"/>
        </w:rPr>
        <w:t>&lt;/h2&gt;&lt;/div&gt;</w:t>
      </w:r>
    </w:p>
    <w:p w:rsidR="001F705F" w:rsidRPr="00684C53" w:rsidRDefault="001F705F" w:rsidP="001F705F">
      <w:pPr>
        <w:rPr>
          <w:lang w:val="en-US"/>
        </w:rPr>
      </w:pPr>
      <w:r w:rsidRPr="00684C53">
        <w:rPr>
          <w:lang w:val="en-US"/>
        </w:rPr>
        <w:t xml:space="preserve">                &lt;nav className={styles.nav}&gt;</w:t>
      </w:r>
    </w:p>
    <w:p w:rsidR="001F705F" w:rsidRPr="00684C53" w:rsidRDefault="001F705F" w:rsidP="001F705F">
      <w:pPr>
        <w:rPr>
          <w:lang w:val="en-US"/>
        </w:rPr>
      </w:pPr>
      <w:r w:rsidRPr="00684C53">
        <w:rPr>
          <w:lang w:val="en-US"/>
        </w:rPr>
        <w:t xml:space="preserve">                    &lt;button className={`${styles.navItem} ${activeTab === 'clients' ? styles.active : ''}`} onClick={() =&gt; setActiveTab('clients')}&gt;&lt;img src={clientsIcon} alt="</w:t>
      </w:r>
      <w:r>
        <w:t>Клиенты</w:t>
      </w:r>
      <w:r w:rsidRPr="00684C53">
        <w:rPr>
          <w:lang w:val="en-US"/>
        </w:rPr>
        <w:t xml:space="preserve">" className={styles.navIcon} /&gt; </w:t>
      </w:r>
      <w:r>
        <w:t>Клиенты</w:t>
      </w:r>
      <w:r w:rsidRPr="00684C53">
        <w:rPr>
          <w:lang w:val="en-US"/>
        </w:rPr>
        <w:t>&lt;/button&gt;</w:t>
      </w:r>
    </w:p>
    <w:p w:rsidR="001F705F" w:rsidRPr="00684C53" w:rsidRDefault="001F705F" w:rsidP="001F705F">
      <w:pPr>
        <w:rPr>
          <w:lang w:val="en-US"/>
        </w:rPr>
      </w:pPr>
      <w:r w:rsidRPr="00684C53">
        <w:rPr>
          <w:lang w:val="en-US"/>
        </w:rPr>
        <w:t xml:space="preserve">                    &lt;button className={`${styles.navItem} ${activeTab === 'policies' ? styles.active : ''}`} onClick={() =&gt; setActiveTab('policies')}&gt;&lt;img src={policiesIcon} alt="</w:t>
      </w:r>
      <w:r>
        <w:t>Полисы</w:t>
      </w:r>
      <w:r w:rsidRPr="00684C53">
        <w:rPr>
          <w:lang w:val="en-US"/>
        </w:rPr>
        <w:t xml:space="preserve">" className={styles.navIcon} /&gt; </w:t>
      </w:r>
      <w:r>
        <w:t>Полисы</w:t>
      </w:r>
      <w:r w:rsidRPr="00684C53">
        <w:rPr>
          <w:lang w:val="en-US"/>
        </w:rPr>
        <w:t>&lt;/button&gt;</w:t>
      </w:r>
    </w:p>
    <w:p w:rsidR="001F705F" w:rsidRPr="00684C53" w:rsidRDefault="001F705F" w:rsidP="001F705F">
      <w:pPr>
        <w:rPr>
          <w:lang w:val="en-US"/>
        </w:rPr>
      </w:pPr>
      <w:r w:rsidRPr="00684C53">
        <w:rPr>
          <w:lang w:val="en-US"/>
        </w:rPr>
        <w:t xml:space="preserve">                    &lt;button className={`${styles.navItem} ${activeTab === 'accidents' ? styles.active : ''}`} onClick={() =&gt; setActiveTab('accidents')}&gt;&lt;img src={accidentsIcon} alt="</w:t>
      </w:r>
      <w:r>
        <w:t>Страховые</w:t>
      </w:r>
      <w:r w:rsidRPr="00684C53">
        <w:rPr>
          <w:lang w:val="en-US"/>
        </w:rPr>
        <w:t xml:space="preserve"> </w:t>
      </w:r>
      <w:r>
        <w:t>случаи</w:t>
      </w:r>
      <w:r w:rsidRPr="00684C53">
        <w:rPr>
          <w:lang w:val="en-US"/>
        </w:rPr>
        <w:t xml:space="preserve">" className={styles.navIcon} /&gt; </w:t>
      </w:r>
      <w:r>
        <w:t>Страховые</w:t>
      </w:r>
      <w:r w:rsidRPr="00684C53">
        <w:rPr>
          <w:lang w:val="en-US"/>
        </w:rPr>
        <w:t xml:space="preserve"> </w:t>
      </w:r>
      <w:r>
        <w:t>случаи</w:t>
      </w:r>
      <w:r w:rsidRPr="00684C53">
        <w:rPr>
          <w:lang w:val="en-US"/>
        </w:rPr>
        <w:t>&lt;/button&gt;</w:t>
      </w:r>
      <w:r w:rsidRPr="00684C53">
        <w:rPr>
          <w:lang w:val="en-US"/>
        </w:rPr>
        <w:cr/>
      </w:r>
    </w:p>
    <w:p w:rsidR="001F705F" w:rsidRPr="00684C53" w:rsidRDefault="001F705F" w:rsidP="001F705F">
      <w:pPr>
        <w:rPr>
          <w:lang w:val="en-US"/>
        </w:rPr>
      </w:pPr>
      <w:r w:rsidRPr="00684C53">
        <w:rPr>
          <w:lang w:val="en-US"/>
        </w:rPr>
        <w:t xml:space="preserve">                    &lt;button className={`${styles.navItem} ${activeTab === 'notifications' ? styles.active : ''}`} onClick={() =&gt; setActiveTab('notifications')}&gt;&lt;img src={notificationsIcon} alt="</w:t>
      </w:r>
      <w:r>
        <w:t>Уведомления</w:t>
      </w:r>
      <w:r w:rsidRPr="00684C53">
        <w:rPr>
          <w:lang w:val="en-US"/>
        </w:rPr>
        <w:t xml:space="preserve">" className={styles.navIcon} /&gt; </w:t>
      </w:r>
      <w:r>
        <w:t>Уведомления</w:t>
      </w:r>
      <w:r w:rsidRPr="00684C53">
        <w:rPr>
          <w:lang w:val="en-US"/>
        </w:rPr>
        <w:t>&lt;/button&gt;</w:t>
      </w:r>
    </w:p>
    <w:p w:rsidR="001F705F" w:rsidRPr="00684C53" w:rsidRDefault="001F705F" w:rsidP="001F705F">
      <w:pPr>
        <w:rPr>
          <w:lang w:val="en-US"/>
        </w:rPr>
      </w:pPr>
      <w:r w:rsidRPr="00684C53">
        <w:rPr>
          <w:lang w:val="en-US"/>
        </w:rPr>
        <w:t xml:space="preserve">                    &lt;button className={styles.navItem} onClick={() =&gt; { logout(); navigate('/'); }}&gt;&lt;img src={exitIcon} alt="</w:t>
      </w:r>
      <w:r>
        <w:t>Выход</w:t>
      </w:r>
      <w:r w:rsidRPr="00684C53">
        <w:rPr>
          <w:lang w:val="en-US"/>
        </w:rPr>
        <w:t xml:space="preserve">" className={styles.navIcon} /&gt; </w:t>
      </w:r>
      <w:r>
        <w:t>Выход</w:t>
      </w:r>
      <w:r w:rsidRPr="00684C53">
        <w:rPr>
          <w:lang w:val="en-US"/>
        </w:rPr>
        <w:t>&lt;/button&gt;</w:t>
      </w:r>
    </w:p>
    <w:p w:rsidR="001F705F" w:rsidRPr="00684C53" w:rsidRDefault="001F705F" w:rsidP="001F705F">
      <w:pPr>
        <w:rPr>
          <w:lang w:val="en-US"/>
        </w:rPr>
      </w:pPr>
      <w:r w:rsidRPr="00684C53">
        <w:rPr>
          <w:lang w:val="en-US"/>
        </w:rPr>
        <w:t xml:space="preserve">                &lt;/nav&gt;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className={styles.main}&gt;</w:t>
      </w:r>
    </w:p>
    <w:p w:rsidR="001F705F" w:rsidRPr="00684C53" w:rsidRDefault="001F705F" w:rsidP="001F705F">
      <w:pPr>
        <w:rPr>
          <w:lang w:val="en-US"/>
        </w:rPr>
      </w:pPr>
      <w:r w:rsidRPr="00684C53">
        <w:rPr>
          <w:lang w:val="en-US"/>
        </w:rPr>
        <w:t xml:space="preserve">                &lt;div className={styles.header}&gt;</w:t>
      </w:r>
    </w:p>
    <w:p w:rsidR="001F705F" w:rsidRPr="00684C53" w:rsidRDefault="001F705F" w:rsidP="001F705F">
      <w:pPr>
        <w:rPr>
          <w:lang w:val="en-US"/>
        </w:rPr>
      </w:pPr>
      <w:r w:rsidRPr="00684C53">
        <w:rPr>
          <w:lang w:val="en-US"/>
        </w:rPr>
        <w:t xml:space="preserve">                    &lt;h1&gt;{activeTab === 'clients' &amp;&amp; '</w:t>
      </w:r>
      <w:r>
        <w:t>Клиенты</w:t>
      </w:r>
      <w:r w:rsidRPr="00684C53">
        <w:rPr>
          <w:lang w:val="en-US"/>
        </w:rPr>
        <w:t>'}{activeTab === 'policies' &amp;&amp; '</w:t>
      </w:r>
      <w:r>
        <w:t>Полисы</w:t>
      </w:r>
      <w:r w:rsidRPr="00684C53">
        <w:rPr>
          <w:lang w:val="en-US"/>
        </w:rPr>
        <w:t>'}{activeTab === 'accidents' &amp;&amp; '</w:t>
      </w:r>
      <w:r>
        <w:t>Страховые</w:t>
      </w:r>
      <w:r w:rsidRPr="00684C53">
        <w:rPr>
          <w:lang w:val="en-US"/>
        </w:rPr>
        <w:t xml:space="preserve"> </w:t>
      </w:r>
      <w:r>
        <w:t>случаи</w:t>
      </w:r>
      <w:r w:rsidRPr="00684C53">
        <w:rPr>
          <w:lang w:val="en-US"/>
        </w:rPr>
        <w:t>'}{activeTab === 'notifications' &amp;&amp; '</w:t>
      </w:r>
      <w:r>
        <w:t>Уведомления</w:t>
      </w:r>
      <w:r w:rsidRPr="00684C53">
        <w:rPr>
          <w:lang w:val="en-US"/>
        </w:rPr>
        <w:t>'}&lt;/h1&gt;</w:t>
      </w:r>
    </w:p>
    <w:p w:rsidR="001F705F" w:rsidRPr="00684C53" w:rsidRDefault="001F705F" w:rsidP="001F705F">
      <w:pPr>
        <w:rPr>
          <w:lang w:val="en-US"/>
        </w:rPr>
      </w:pPr>
      <w:r w:rsidRPr="00684C53">
        <w:rPr>
          <w:lang w:val="en-US"/>
        </w:rPr>
        <w:t xml:space="preserve">                    {activeTab === 'notifications' &amp;&amp; (&lt;button className={styles.headerButton} onClick={() =&gt; notificationsHook.setShowNotificationModal(true)}&gt;+ </w:t>
      </w:r>
      <w:r>
        <w:t>Отправить</w:t>
      </w:r>
      <w:r w:rsidRPr="00684C53">
        <w:rPr>
          <w:lang w:val="en-US"/>
        </w:rPr>
        <w:t xml:space="preserve"> </w:t>
      </w:r>
      <w:r>
        <w:t>уведомление</w:t>
      </w:r>
      <w:r w:rsidRPr="00684C53">
        <w:rPr>
          <w:lang w:val="en-US"/>
        </w:rPr>
        <w:t>&lt;/button&gt;)}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{(clientsHook.error || policiesHook.error || accidentsHook.error || notificationsHook.error) &amp;&amp; &lt;div className={styles.error}&gt;{clientsHook.error || policiesHook.error || accidentsHook.error || notificationsHook.error}&lt;/div&gt;}</w:t>
      </w:r>
    </w:p>
    <w:p w:rsidR="001F705F" w:rsidRPr="00684C53" w:rsidRDefault="001F705F" w:rsidP="001F705F">
      <w:pPr>
        <w:rPr>
          <w:lang w:val="en-US"/>
        </w:rPr>
      </w:pPr>
      <w:r w:rsidRPr="00684C53">
        <w:rPr>
          <w:lang w:val="en-US"/>
        </w:rPr>
        <w:t xml:space="preserve">                &lt;div className={styles.content}&gt;</w:t>
      </w:r>
    </w:p>
    <w:p w:rsidR="001F705F" w:rsidRPr="00684C53" w:rsidRDefault="001F705F" w:rsidP="001F705F">
      <w:pPr>
        <w:rPr>
          <w:lang w:val="en-US"/>
        </w:rPr>
      </w:pPr>
      <w:r w:rsidRPr="00684C53">
        <w:rPr>
          <w:lang w:val="en-US"/>
        </w:rPr>
        <w:t xml:space="preserve">                    {activeTab === 'clients' &amp;&amp; renderClientsTab()}</w:t>
      </w:r>
    </w:p>
    <w:p w:rsidR="001F705F" w:rsidRPr="00684C53" w:rsidRDefault="001F705F" w:rsidP="001F705F">
      <w:pPr>
        <w:rPr>
          <w:lang w:val="en-US"/>
        </w:rPr>
      </w:pPr>
      <w:r w:rsidRPr="00684C53">
        <w:rPr>
          <w:lang w:val="en-US"/>
        </w:rPr>
        <w:lastRenderedPageBreak/>
        <w:t xml:space="preserve">                    {activeTab === 'policies' &amp;&amp; renderPoliciesTab()}</w:t>
      </w:r>
    </w:p>
    <w:p w:rsidR="001F705F" w:rsidRPr="00684C53" w:rsidRDefault="001F705F" w:rsidP="001F705F">
      <w:pPr>
        <w:rPr>
          <w:lang w:val="en-US"/>
        </w:rPr>
      </w:pPr>
      <w:r w:rsidRPr="00684C53">
        <w:rPr>
          <w:lang w:val="en-US"/>
        </w:rPr>
        <w:t xml:space="preserve">                    {activeTab === 'accidents' &amp;&amp; renderAccidentsTab()}</w:t>
      </w:r>
    </w:p>
    <w:p w:rsidR="001F705F" w:rsidRPr="00684C53" w:rsidRDefault="001F705F" w:rsidP="001F705F">
      <w:pPr>
        <w:rPr>
          <w:lang w:val="en-US"/>
        </w:rPr>
      </w:pPr>
      <w:r w:rsidRPr="00684C53">
        <w:rPr>
          <w:lang w:val="en-US"/>
        </w:rPr>
        <w:t xml:space="preserve">                    {activeTab === 'notifications' &amp;&amp; renderNotificationsTab()}</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w:t>
      </w:r>
      <w:r>
        <w:t>Модальное</w:t>
      </w:r>
      <w:r w:rsidRPr="00684C53">
        <w:rPr>
          <w:lang w:val="en-US"/>
        </w:rPr>
        <w:t xml:space="preserve"> </w:t>
      </w:r>
      <w:r>
        <w:t>окно</w:t>
      </w:r>
      <w:r w:rsidRPr="00684C53">
        <w:rPr>
          <w:lang w:val="en-US"/>
        </w:rPr>
        <w:t xml:space="preserve"> </w:t>
      </w:r>
      <w:r>
        <w:t>для</w:t>
      </w:r>
      <w:r w:rsidRPr="00684C53">
        <w:rPr>
          <w:lang w:val="en-US"/>
        </w:rPr>
        <w:t xml:space="preserve"> </w:t>
      </w:r>
      <w:r>
        <w:t>клиента</w:t>
      </w:r>
      <w:r w:rsidRPr="00684C53">
        <w:rPr>
          <w:lang w:val="en-US"/>
        </w:rPr>
        <w:t xml:space="preserve"> */}</w:t>
      </w:r>
    </w:p>
    <w:p w:rsidR="001F705F" w:rsidRPr="00684C53" w:rsidRDefault="001F705F" w:rsidP="001F705F">
      <w:pPr>
        <w:rPr>
          <w:lang w:val="en-US"/>
        </w:rPr>
      </w:pPr>
      <w:r w:rsidRPr="00684C53">
        <w:rPr>
          <w:lang w:val="en-US"/>
        </w:rPr>
        <w:t xml:space="preserve">            {clientsHook.showModal &amp;&amp; activeTab === 'clients' &amp;&amp; (</w:t>
      </w:r>
    </w:p>
    <w:p w:rsidR="001F705F" w:rsidRPr="00684C53" w:rsidRDefault="001F705F" w:rsidP="001F705F">
      <w:pPr>
        <w:rPr>
          <w:lang w:val="en-US"/>
        </w:rPr>
      </w:pPr>
      <w:r w:rsidRPr="00684C53">
        <w:rPr>
          <w:lang w:val="en-US"/>
        </w:rPr>
        <w:t xml:space="preserve">                &lt;div className={styles.modalOverlay} onClick={() =&gt; clientsHook.setShowModal(false)}&gt;</w:t>
      </w:r>
    </w:p>
    <w:p w:rsidR="001F705F" w:rsidRPr="00684C53" w:rsidRDefault="001F705F" w:rsidP="001F705F">
      <w:pPr>
        <w:rPr>
          <w:lang w:val="en-US"/>
        </w:rPr>
      </w:pPr>
      <w:r w:rsidRPr="00684C53">
        <w:rPr>
          <w:lang w:val="en-US"/>
        </w:rPr>
        <w:t xml:space="preserve">                    &lt;div className={styles.modal} onClick={(e) =&gt; e.stopPropagation()}&gt;</w:t>
      </w:r>
    </w:p>
    <w:p w:rsidR="001F705F" w:rsidRPr="00684C53" w:rsidRDefault="001F705F" w:rsidP="001F705F">
      <w:pPr>
        <w:rPr>
          <w:lang w:val="en-US"/>
        </w:rPr>
      </w:pPr>
      <w:r w:rsidRPr="00684C53">
        <w:rPr>
          <w:lang w:val="en-US"/>
        </w:rPr>
        <w:t xml:space="preserve">                        &lt;h2&gt;{clientsHook.selectedItem ? '</w:t>
      </w:r>
      <w:r>
        <w:t>Редактировать</w:t>
      </w:r>
      <w:r w:rsidRPr="00684C53">
        <w:rPr>
          <w:lang w:val="en-US"/>
        </w:rPr>
        <w:t xml:space="preserve"> </w:t>
      </w:r>
      <w:r>
        <w:t>клиента</w:t>
      </w:r>
      <w:r w:rsidRPr="00684C53">
        <w:rPr>
          <w:lang w:val="en-US"/>
        </w:rPr>
        <w:t>' : '</w:t>
      </w:r>
      <w:r>
        <w:t>Новый</w:t>
      </w:r>
      <w:r w:rsidRPr="00684C53">
        <w:rPr>
          <w:lang w:val="en-US"/>
        </w:rPr>
        <w:t xml:space="preserve"> </w:t>
      </w:r>
      <w:r>
        <w:t>клиент</w:t>
      </w:r>
      <w:r w:rsidRPr="00684C53">
        <w:rPr>
          <w:lang w:val="en-US"/>
        </w:rPr>
        <w:t>'}&lt;/h2&gt;</w:t>
      </w:r>
    </w:p>
    <w:p w:rsidR="001F705F" w:rsidRPr="00684C53" w:rsidRDefault="001F705F" w:rsidP="001F705F">
      <w:pPr>
        <w:rPr>
          <w:lang w:val="en-US"/>
        </w:rPr>
      </w:pPr>
      <w:r w:rsidRPr="00684C53">
        <w:rPr>
          <w:lang w:val="en-US"/>
        </w:rPr>
        <w:t xml:space="preserve">                        &lt;form onSubmit={clientsHook.selectedItem ? clientsHook.updateClient : clientsHook.addClient}&gt;</w:t>
      </w:r>
    </w:p>
    <w:p w:rsidR="001F705F" w:rsidRPr="00684C53" w:rsidRDefault="001F705F" w:rsidP="001F705F">
      <w:pPr>
        <w:rPr>
          <w:lang w:val="en-US"/>
        </w:rPr>
      </w:pPr>
      <w:r w:rsidRPr="00684C53">
        <w:rPr>
          <w:lang w:val="en-US"/>
        </w:rPr>
        <w:t xml:space="preserve">                            &lt;div className={styles.formGroup}&gt;&lt;label&gt;Email *&lt;/label&gt;&lt;input type="email" value={clientsHook.formData.email} onChange={(e) =&gt; clientsHook.setFormData({...clientsHook.formData, email: e.target.value})} className={clientsHook.validationErrors.email ? styles.errorInput : ''} /&gt;{clientsHook.validationErrors.email &amp;&amp; &lt;span className={styles.fieldError}&gt;{clientsHook.validationErrors.email}&lt;/span&gt;}&lt;/div&gt;</w:t>
      </w:r>
    </w:p>
    <w:p w:rsidR="001F705F" w:rsidRPr="00684C53" w:rsidRDefault="001F705F" w:rsidP="001F705F">
      <w:pPr>
        <w:rPr>
          <w:lang w:val="en-US"/>
        </w:rPr>
      </w:pPr>
      <w:r w:rsidRPr="00684C53">
        <w:rPr>
          <w:lang w:val="en-US"/>
        </w:rPr>
        <w:t xml:space="preserve">                            &lt;div className={styles.formGroup}&gt;&lt;label&gt;</w:t>
      </w:r>
      <w:r>
        <w:t>Телефон</w:t>
      </w:r>
      <w:r w:rsidRPr="00684C53">
        <w:rPr>
          <w:lang w:val="en-US"/>
        </w:rPr>
        <w:t xml:space="preserve"> *&lt;/label&gt;&lt;input type="tel" value={clientsHook.formData.phone} onChange={(e) =&gt; clientsHook.setFormData({...clientsHook.formData, phone: e.target.value})} className={clientsHook.validationErrors.phone ? styles.errorInput : ''} /&gt;{clientsHook.validationErrors.phone &amp;&amp; &lt;span className={styles.fieldError}&gt;{clientsHook.validationErrors.phone}&lt;/span&gt;}&lt;/div&gt;</w:t>
      </w:r>
    </w:p>
    <w:p w:rsidR="001F705F" w:rsidRPr="00684C53" w:rsidRDefault="001F705F" w:rsidP="001F705F">
      <w:pPr>
        <w:rPr>
          <w:lang w:val="en-US"/>
        </w:rPr>
      </w:pPr>
      <w:r w:rsidRPr="00684C53">
        <w:rPr>
          <w:lang w:val="en-US"/>
        </w:rPr>
        <w:t xml:space="preserve">                            {!clientsHook.selectedItem &amp;&amp; (&lt;div className={styles.formGroup}&gt;&lt;label&gt;</w:t>
      </w:r>
      <w:r>
        <w:t>Пароль</w:t>
      </w:r>
      <w:r w:rsidRPr="00684C53">
        <w:rPr>
          <w:lang w:val="en-US"/>
        </w:rPr>
        <w:t xml:space="preserve"> *&lt;/label&gt;&lt;input type="password" value={clientsHook.formData.password} onChange={(e) =&gt; clientsHook.setFormData({...clientsHook.formData, password: e.target.value})} className={clientsHook.validationErrors.password ? styles.errorInput : ''} /&gt;{clientsHook.validationErrors.password &amp;&amp; &lt;span className={styles.fieldError}&gt;{clientsHook.validationErrors.password}&lt;/span&gt;}&lt;/div&gt;)}</w:t>
      </w:r>
    </w:p>
    <w:p w:rsidR="001F705F" w:rsidRPr="00684C53" w:rsidRDefault="001F705F" w:rsidP="001F705F">
      <w:pPr>
        <w:rPr>
          <w:lang w:val="en-US"/>
        </w:rPr>
      </w:pPr>
      <w:r w:rsidRPr="00684C53">
        <w:rPr>
          <w:lang w:val="en-US"/>
        </w:rPr>
        <w:t xml:space="preserve">                            &lt;div className={styles.formGroup}&gt;&lt;label&gt;</w:t>
      </w:r>
      <w:r>
        <w:t>Фамилия</w:t>
      </w:r>
      <w:r w:rsidRPr="00684C53">
        <w:rPr>
          <w:lang w:val="en-US"/>
        </w:rPr>
        <w:t>&lt;/label&gt;&lt;input type="text" value={clientsHook.formData.last_name} onChange={(e) =&gt; clientsHook.setFormData({...clientsHook.formData, last_name: e.target.value})} className={clientsHook.validationErrors.last_name ? styles.errorInput : ''} /&gt;{clientsHook.validationErrors.last_name &amp;&amp; &lt;span className={styles.fieldError}&gt;{clientsHook.validationErrors.last_name}&lt;/span&gt;}&lt;/div&gt;</w:t>
      </w:r>
    </w:p>
    <w:p w:rsidR="001F705F" w:rsidRPr="00684C53" w:rsidRDefault="001F705F" w:rsidP="001F705F">
      <w:pPr>
        <w:rPr>
          <w:lang w:val="en-US"/>
        </w:rPr>
      </w:pPr>
      <w:r w:rsidRPr="00684C53">
        <w:rPr>
          <w:lang w:val="en-US"/>
        </w:rPr>
        <w:lastRenderedPageBreak/>
        <w:t xml:space="preserve">                            &lt;div className={styles.formGroup}&gt;&lt;label&gt;</w:t>
      </w:r>
      <w:r>
        <w:t>Имя</w:t>
      </w:r>
      <w:r w:rsidRPr="00684C53">
        <w:rPr>
          <w:lang w:val="en-US"/>
        </w:rPr>
        <w:t>&lt;/label&gt;&lt;input type="text" value={clientsHook.formData.first_name} onChange={(e) =&gt; clientsHook.setFormData({...clientsHook.formData, first_name: e.target.value})} className={clientsHook.validationErrors.first_name ? styles.errorInput : ''} /&gt;{clientsHook.validationErrors.first_name &amp;&amp; &lt;span className={styles.fieldError}&gt;{clientsHook.validationErrors.first_name}&lt;/span&gt;}&lt;/div&gt;</w:t>
      </w:r>
    </w:p>
    <w:p w:rsidR="001F705F" w:rsidRPr="00684C53" w:rsidRDefault="001F705F" w:rsidP="001F705F">
      <w:pPr>
        <w:rPr>
          <w:lang w:val="en-US"/>
        </w:rPr>
      </w:pPr>
      <w:r w:rsidRPr="00684C53">
        <w:rPr>
          <w:lang w:val="en-US"/>
        </w:rPr>
        <w:t xml:space="preserve">                            &lt;div className={styles.formGroup}&gt;&lt;label&gt;</w:t>
      </w:r>
      <w:r>
        <w:t>Отчество</w:t>
      </w:r>
      <w:r w:rsidRPr="00684C53">
        <w:rPr>
          <w:lang w:val="en-US"/>
        </w:rPr>
        <w:t>&lt;/label&gt;&lt;input type="text" value={clientsHook.formData.middle_name} onChange={(e) =&gt; clientsHook.setFormData({...clientsHook.formData, middle_name: e.target.value})} className={clientsHook.validationErrors.middle_name ? styles.errorInput : ''} /&gt;{clientsHook.validationErrors.middle_name &amp;&amp; &lt;span className={styles.fieldError}&gt;{clientsHook.validationErrors.middle_name}&lt;/span&gt;}&lt;/div&gt;</w:t>
      </w:r>
    </w:p>
    <w:p w:rsidR="001F705F" w:rsidRPr="00684C53" w:rsidRDefault="001F705F" w:rsidP="001F705F">
      <w:pPr>
        <w:rPr>
          <w:lang w:val="en-US"/>
        </w:rPr>
      </w:pPr>
      <w:r w:rsidRPr="00684C53">
        <w:rPr>
          <w:lang w:val="en-US"/>
        </w:rPr>
        <w:t xml:space="preserve">                            &lt;div className={styles.formGroup}&gt;&lt;label&gt;</w:t>
      </w:r>
      <w:r>
        <w:t>Дата</w:t>
      </w:r>
      <w:r w:rsidRPr="00684C53">
        <w:rPr>
          <w:lang w:val="en-US"/>
        </w:rPr>
        <w:t xml:space="preserve"> </w:t>
      </w:r>
      <w:r>
        <w:t>рождения</w:t>
      </w:r>
      <w:r w:rsidRPr="00684C53">
        <w:rPr>
          <w:lang w:val="en-US"/>
        </w:rPr>
        <w:t>&lt;/label&gt;&lt;input type="date" value={clientsHook.formData.birth_date} onChange={(e) =&gt; clientsHook.setFormData({...clientsHook.formData, birth_date: e.target.value})} className={clientsHook.validationErrors.birth_date ? styles.errorInput : ''} /&gt;{clientsHook.validationErrors.birth_date &amp;&amp; &lt;span className={styles.fieldError}&gt;{clientsHook.validationErrors.birth_date}&lt;/span&gt;}&lt;/div&gt;</w:t>
      </w:r>
    </w:p>
    <w:p w:rsidR="001F705F" w:rsidRPr="00684C53" w:rsidRDefault="001F705F" w:rsidP="001F705F">
      <w:pPr>
        <w:rPr>
          <w:lang w:val="en-US"/>
        </w:rPr>
      </w:pPr>
      <w:r w:rsidRPr="00684C53">
        <w:rPr>
          <w:lang w:val="en-US"/>
        </w:rPr>
        <w:t xml:space="preserve">                            &lt;div className={styles.modalButtons}&gt;&lt;button type="button" onClick={() =&gt; clientsHook.setShowModal(false)}&gt;</w:t>
      </w:r>
      <w:r>
        <w:t>Отмена</w:t>
      </w:r>
      <w:r w:rsidRPr="00684C53">
        <w:rPr>
          <w:lang w:val="en-US"/>
        </w:rPr>
        <w:t>&lt;/button&gt;&lt;button type="submit"&gt;</w:t>
      </w:r>
      <w:r>
        <w:t>Сохранить</w:t>
      </w:r>
      <w:r w:rsidRPr="00684C53">
        <w:rPr>
          <w:lang w:val="en-US"/>
        </w:rPr>
        <w:t>&lt;/button&gt;&lt;/div&gt;</w:t>
      </w:r>
    </w:p>
    <w:p w:rsidR="001F705F" w:rsidRDefault="001F705F" w:rsidP="001F705F">
      <w:r w:rsidRPr="00684C53">
        <w:rPr>
          <w:lang w:val="en-US"/>
        </w:rPr>
        <w:t xml:space="preserve">                        </w:t>
      </w:r>
      <w:r>
        <w:t>&lt;/form&gt;</w:t>
      </w:r>
    </w:p>
    <w:p w:rsidR="001F705F" w:rsidRDefault="001F705F" w:rsidP="001F705F">
      <w:r>
        <w:t xml:space="preserve">                    &lt;/div&gt;</w:t>
      </w:r>
    </w:p>
    <w:p w:rsidR="001F705F" w:rsidRDefault="001F705F" w:rsidP="001F705F">
      <w:r>
        <w:t xml:space="preserve">                &lt;/div&gt;</w:t>
      </w:r>
    </w:p>
    <w:p w:rsidR="001F705F" w:rsidRDefault="001F705F" w:rsidP="001F705F">
      <w:r>
        <w:t xml:space="preserve">            )}</w:t>
      </w:r>
    </w:p>
    <w:p w:rsidR="001F705F" w:rsidRDefault="001F705F" w:rsidP="001F705F"/>
    <w:p w:rsidR="001F705F" w:rsidRDefault="001F705F" w:rsidP="001F705F">
      <w:r>
        <w:t xml:space="preserve">            {/* Модальное окно для страхового случая */}</w:t>
      </w:r>
    </w:p>
    <w:p w:rsidR="001F705F" w:rsidRPr="00684C53" w:rsidRDefault="001F705F" w:rsidP="001F705F">
      <w:pPr>
        <w:rPr>
          <w:lang w:val="en-US"/>
        </w:rPr>
      </w:pPr>
      <w:r>
        <w:t xml:space="preserve">            </w:t>
      </w:r>
      <w:r w:rsidRPr="00684C53">
        <w:rPr>
          <w:lang w:val="en-US"/>
        </w:rPr>
        <w:t>{accidentsHook.showModal &amp;&amp; activeTab === 'accidents' &amp;&amp; accidentsHook.selectedItem &amp;&amp; (</w:t>
      </w:r>
    </w:p>
    <w:p w:rsidR="001F705F" w:rsidRPr="00684C53" w:rsidRDefault="001F705F" w:rsidP="001F705F">
      <w:pPr>
        <w:rPr>
          <w:lang w:val="en-US"/>
        </w:rPr>
      </w:pPr>
      <w:r w:rsidRPr="00684C53">
        <w:rPr>
          <w:lang w:val="en-US"/>
        </w:rPr>
        <w:t xml:space="preserve">                &lt;div className={styles.modalOverlay} onClick={accidentsHook.closeModal}&gt;</w:t>
      </w:r>
    </w:p>
    <w:p w:rsidR="001F705F" w:rsidRPr="00684C53" w:rsidRDefault="001F705F" w:rsidP="001F705F">
      <w:pPr>
        <w:rPr>
          <w:lang w:val="en-US"/>
        </w:rPr>
      </w:pPr>
      <w:r w:rsidRPr="00684C53">
        <w:rPr>
          <w:lang w:val="en-US"/>
        </w:rPr>
        <w:t xml:space="preserve">                    &lt;div className={styles.modal} onClick={(e) =&gt; e.stopPropagation()}&gt;</w:t>
      </w:r>
    </w:p>
    <w:p w:rsidR="001F705F" w:rsidRDefault="001F705F" w:rsidP="001F705F">
      <w:r w:rsidRPr="00684C53">
        <w:rPr>
          <w:lang w:val="en-US"/>
        </w:rPr>
        <w:t xml:space="preserve">                        </w:t>
      </w:r>
      <w:r>
        <w:t>&lt;h2&gt;Детали страхового случая&lt;/h2&gt;</w:t>
      </w:r>
    </w:p>
    <w:p w:rsidR="001F705F" w:rsidRPr="00684C53" w:rsidRDefault="001F705F" w:rsidP="001F705F">
      <w:pPr>
        <w:rPr>
          <w:lang w:val="en-US"/>
        </w:rPr>
      </w:pPr>
      <w:r>
        <w:t xml:space="preserve">                        </w:t>
      </w:r>
      <w:r w:rsidRPr="00684C53">
        <w:rPr>
          <w:lang w:val="en-US"/>
        </w:rPr>
        <w:t>&lt;div className={styles.details}&gt;</w:t>
      </w:r>
    </w:p>
    <w:p w:rsidR="001F705F" w:rsidRPr="00684C53" w:rsidRDefault="001F705F" w:rsidP="001F705F">
      <w:pPr>
        <w:rPr>
          <w:lang w:val="en-US"/>
        </w:rPr>
      </w:pPr>
      <w:r w:rsidRPr="00684C53">
        <w:rPr>
          <w:lang w:val="en-US"/>
        </w:rPr>
        <w:t xml:space="preserve">                            &lt;p&gt;&lt;strong&gt;</w:t>
      </w:r>
      <w:r>
        <w:t>Клиент</w:t>
      </w:r>
      <w:r w:rsidRPr="00684C53">
        <w:rPr>
          <w:lang w:val="en-US"/>
        </w:rPr>
        <w:t>:&lt;/strong&gt; {accidentsHook.selectedItem.client?.last_name} {accidentsHook.selectedItem.client?.first_name}&lt;/p&gt;</w:t>
      </w:r>
    </w:p>
    <w:p w:rsidR="001F705F" w:rsidRPr="00684C53" w:rsidRDefault="001F705F" w:rsidP="001F705F">
      <w:pPr>
        <w:rPr>
          <w:lang w:val="en-US"/>
        </w:rPr>
      </w:pPr>
      <w:r w:rsidRPr="00684C53">
        <w:rPr>
          <w:lang w:val="en-US"/>
        </w:rPr>
        <w:t xml:space="preserve">                            &lt;p&gt;&lt;strong&gt;</w:t>
      </w:r>
      <w:r>
        <w:t>Полис</w:t>
      </w:r>
      <w:r w:rsidRPr="00684C53">
        <w:rPr>
          <w:lang w:val="en-US"/>
        </w:rPr>
        <w:t>:&lt;/strong&gt; {accidentsHook.selectedItem.policy?.policy_number}&lt;/p&gt;</w:t>
      </w:r>
    </w:p>
    <w:p w:rsidR="001F705F" w:rsidRPr="00684C53" w:rsidRDefault="001F705F" w:rsidP="001F705F">
      <w:pPr>
        <w:rPr>
          <w:lang w:val="en-US"/>
        </w:rPr>
      </w:pPr>
      <w:r w:rsidRPr="00684C53">
        <w:rPr>
          <w:lang w:val="en-US"/>
        </w:rPr>
        <w:lastRenderedPageBreak/>
        <w:t xml:space="preserve">                            &lt;p&gt;&lt;strong&gt;</w:t>
      </w:r>
      <w:r>
        <w:t>Дата</w:t>
      </w:r>
      <w:r w:rsidRPr="00684C53">
        <w:rPr>
          <w:lang w:val="en-US"/>
        </w:rPr>
        <w:t xml:space="preserve"> </w:t>
      </w:r>
      <w:r>
        <w:t>происшествия</w:t>
      </w:r>
      <w:r w:rsidRPr="00684C53">
        <w:rPr>
          <w:lang w:val="en-US"/>
        </w:rPr>
        <w:t>:&lt;/strong&gt; {accidentsHook.formatDate(accidentsHook.selectedItem.accident_date)}&lt;/p&gt;</w:t>
      </w:r>
    </w:p>
    <w:p w:rsidR="001F705F" w:rsidRPr="00684C53" w:rsidRDefault="001F705F" w:rsidP="001F705F">
      <w:pPr>
        <w:rPr>
          <w:lang w:val="en-US"/>
        </w:rPr>
      </w:pPr>
      <w:r w:rsidRPr="00684C53">
        <w:rPr>
          <w:lang w:val="en-US"/>
        </w:rPr>
        <w:t xml:space="preserve">                            &lt;p&gt;&lt;strong&gt;</w:t>
      </w:r>
      <w:r>
        <w:t>Сумма</w:t>
      </w:r>
      <w:r w:rsidRPr="00684C53">
        <w:rPr>
          <w:lang w:val="en-US"/>
        </w:rPr>
        <w:t xml:space="preserve"> </w:t>
      </w:r>
      <w:r>
        <w:t>ущерба</w:t>
      </w:r>
      <w:r w:rsidRPr="00684C53">
        <w:rPr>
          <w:lang w:val="en-US"/>
        </w:rPr>
        <w:t>:&lt;/strong&gt; {accidentsHook.selectedItem.damage_amount?.toLocaleString()} ₽&lt;/p&gt;</w:t>
      </w:r>
    </w:p>
    <w:p w:rsidR="001F705F" w:rsidRPr="00684C53" w:rsidRDefault="001F705F" w:rsidP="001F705F">
      <w:pPr>
        <w:rPr>
          <w:lang w:val="en-US"/>
        </w:rPr>
      </w:pPr>
      <w:r w:rsidRPr="00684C53">
        <w:rPr>
          <w:lang w:val="en-US"/>
        </w:rPr>
        <w:t xml:space="preserve">                            &lt;p&gt;&lt;strong&gt;</w:t>
      </w:r>
      <w:r>
        <w:t>Статус</w:t>
      </w:r>
      <w:r w:rsidRPr="00684C53">
        <w:rPr>
          <w:lang w:val="en-US"/>
        </w:rPr>
        <w:t>:&lt;/strong&gt; {accidentsHook.getStatusText(accidentsHook.selectedItem.status)}&lt;/p&gt;</w:t>
      </w:r>
    </w:p>
    <w:p w:rsidR="001F705F" w:rsidRPr="00684C53" w:rsidRDefault="001F705F" w:rsidP="001F705F">
      <w:pPr>
        <w:rPr>
          <w:lang w:val="en-US"/>
        </w:rPr>
      </w:pPr>
      <w:r w:rsidRPr="00684C53">
        <w:rPr>
          <w:lang w:val="en-US"/>
        </w:rPr>
        <w:t xml:space="preserve">                            &lt;p&gt;&lt;strong&gt;</w:t>
      </w:r>
      <w:r>
        <w:t>Описание</w:t>
      </w:r>
      <w:r w:rsidRPr="00684C53">
        <w:rPr>
          <w:lang w:val="en-US"/>
        </w:rPr>
        <w:t>:&lt;/strong&gt; {accidentsHook.selectedItem.description || '—'}&lt;/p&gt;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className={styles.modalButtons}&gt;&lt;button onClick={accidentsHook.closeModal}&gt;</w:t>
      </w:r>
      <w:r>
        <w:t>Закрыть</w:t>
      </w:r>
      <w:r w:rsidRPr="00684C53">
        <w:rPr>
          <w:lang w:val="en-US"/>
        </w:rPr>
        <w:t>&lt;/button&gt;&lt;/div&gt;</w:t>
      </w:r>
    </w:p>
    <w:p w:rsidR="001F705F" w:rsidRDefault="001F705F" w:rsidP="001F705F">
      <w:r w:rsidRPr="00684C53">
        <w:rPr>
          <w:lang w:val="en-US"/>
        </w:rPr>
        <w:t xml:space="preserve">                    </w:t>
      </w:r>
      <w:r>
        <w:t>&lt;/div&gt;</w:t>
      </w:r>
    </w:p>
    <w:p w:rsidR="001F705F" w:rsidRDefault="001F705F" w:rsidP="001F705F">
      <w:r>
        <w:t xml:space="preserve">                &lt;/div&gt;</w:t>
      </w:r>
    </w:p>
    <w:p w:rsidR="001F705F" w:rsidRDefault="001F705F" w:rsidP="001F705F">
      <w:r>
        <w:t xml:space="preserve">            )}</w:t>
      </w:r>
    </w:p>
    <w:p w:rsidR="001F705F" w:rsidRDefault="001F705F" w:rsidP="001F705F"/>
    <w:p w:rsidR="001F705F" w:rsidRDefault="001F705F" w:rsidP="001F705F">
      <w:r>
        <w:t xml:space="preserve">            {/* Модальное окно для отправки уведомления */}</w:t>
      </w:r>
    </w:p>
    <w:p w:rsidR="001F705F" w:rsidRPr="00684C53" w:rsidRDefault="001F705F" w:rsidP="001F705F">
      <w:pPr>
        <w:rPr>
          <w:lang w:val="en-US"/>
        </w:rPr>
      </w:pPr>
      <w:r>
        <w:t xml:space="preserve">            </w:t>
      </w:r>
      <w:r w:rsidRPr="00684C53">
        <w:rPr>
          <w:lang w:val="en-US"/>
        </w:rPr>
        <w:t>{notificationsHook.showNotificationModal &amp;&amp; (</w:t>
      </w:r>
    </w:p>
    <w:p w:rsidR="001F705F" w:rsidRPr="00684C53" w:rsidRDefault="001F705F" w:rsidP="001F705F">
      <w:pPr>
        <w:rPr>
          <w:lang w:val="en-US"/>
        </w:rPr>
      </w:pPr>
      <w:r w:rsidRPr="00684C53">
        <w:rPr>
          <w:lang w:val="en-US"/>
        </w:rPr>
        <w:t xml:space="preserve">                &lt;div className={styles.modalOverlay} onClick={() =&gt; notificationsHook.setShowNotificationModal(false)}&gt;</w:t>
      </w:r>
    </w:p>
    <w:p w:rsidR="001F705F" w:rsidRPr="00684C53" w:rsidRDefault="001F705F" w:rsidP="001F705F">
      <w:pPr>
        <w:rPr>
          <w:lang w:val="en-US"/>
        </w:rPr>
      </w:pPr>
      <w:r w:rsidRPr="00684C53">
        <w:rPr>
          <w:lang w:val="en-US"/>
        </w:rPr>
        <w:t xml:space="preserve">                    &lt;div className={styles.modal} onClick={(e) =&gt; e.stopPropagation()}&gt;</w:t>
      </w:r>
    </w:p>
    <w:p w:rsidR="001F705F" w:rsidRPr="00684C53" w:rsidRDefault="001F705F" w:rsidP="001F705F">
      <w:pPr>
        <w:rPr>
          <w:lang w:val="en-US"/>
        </w:rPr>
      </w:pPr>
      <w:r w:rsidRPr="00684C53">
        <w:rPr>
          <w:lang w:val="en-US"/>
        </w:rPr>
        <w:t xml:space="preserve">                        &lt;h2&gt;</w:t>
      </w:r>
      <w:r>
        <w:t>Отправить</w:t>
      </w:r>
      <w:r w:rsidRPr="00684C53">
        <w:rPr>
          <w:lang w:val="en-US"/>
        </w:rPr>
        <w:t xml:space="preserve"> </w:t>
      </w:r>
      <w:r>
        <w:t>уведомление</w:t>
      </w:r>
      <w:r w:rsidRPr="00684C53">
        <w:rPr>
          <w:lang w:val="en-US"/>
        </w:rPr>
        <w:t>&lt;/h2&gt;</w:t>
      </w:r>
    </w:p>
    <w:p w:rsidR="001F705F" w:rsidRPr="00684C53" w:rsidRDefault="001F705F" w:rsidP="001F705F">
      <w:pPr>
        <w:rPr>
          <w:lang w:val="en-US"/>
        </w:rPr>
      </w:pPr>
      <w:r w:rsidRPr="00684C53">
        <w:rPr>
          <w:lang w:val="en-US"/>
        </w:rPr>
        <w:t xml:space="preserve">                        &lt;form onSubmit={notificationsHook.sendNotification}&gt;</w:t>
      </w:r>
    </w:p>
    <w:p w:rsidR="001F705F" w:rsidRPr="00684C53" w:rsidRDefault="001F705F" w:rsidP="001F705F">
      <w:pPr>
        <w:rPr>
          <w:lang w:val="en-US"/>
        </w:rPr>
      </w:pPr>
      <w:r w:rsidRPr="00684C53">
        <w:rPr>
          <w:lang w:val="en-US"/>
        </w:rPr>
        <w:t xml:space="preserve">                            &lt;div className={styles.formGroup}&gt;</w:t>
      </w:r>
    </w:p>
    <w:p w:rsidR="001F705F" w:rsidRPr="00684C53" w:rsidRDefault="001F705F" w:rsidP="001F705F">
      <w:pPr>
        <w:rPr>
          <w:lang w:val="en-US"/>
        </w:rPr>
      </w:pPr>
      <w:r w:rsidRPr="00684C53">
        <w:rPr>
          <w:lang w:val="en-US"/>
        </w:rPr>
        <w:t xml:space="preserve">                                &lt;label&gt;</w:t>
      </w:r>
      <w:r>
        <w:t>Клиент</w:t>
      </w:r>
      <w:r w:rsidRPr="00684C53">
        <w:rPr>
          <w:lang w:val="en-US"/>
        </w:rPr>
        <w:t xml:space="preserve"> *&lt;/label&gt;</w:t>
      </w:r>
    </w:p>
    <w:p w:rsidR="001F705F" w:rsidRPr="00684C53" w:rsidRDefault="001F705F" w:rsidP="001F705F">
      <w:pPr>
        <w:rPr>
          <w:lang w:val="en-US"/>
        </w:rPr>
      </w:pPr>
      <w:r w:rsidRPr="00684C53">
        <w:rPr>
          <w:lang w:val="en-US"/>
        </w:rPr>
        <w:t xml:space="preserve">                                &lt;select value={notificationsHook.notificationData.client_id} onChange={(e) =&gt; notificationsHook.setNotificationData({...notificationsHook.notificationData, client_id: e.target.value})} required&gt;</w:t>
      </w:r>
    </w:p>
    <w:p w:rsidR="001F705F" w:rsidRPr="00684C53" w:rsidRDefault="001F705F" w:rsidP="001F705F">
      <w:pPr>
        <w:rPr>
          <w:lang w:val="en-US"/>
        </w:rPr>
      </w:pPr>
      <w:r w:rsidRPr="00684C53">
        <w:rPr>
          <w:lang w:val="en-US"/>
        </w:rPr>
        <w:t xml:space="preserve">                                    &lt;option value=""&gt;</w:t>
      </w:r>
      <w:r>
        <w:t>Выберите</w:t>
      </w:r>
      <w:r w:rsidRPr="00684C53">
        <w:rPr>
          <w:lang w:val="en-US"/>
        </w:rPr>
        <w:t xml:space="preserve"> </w:t>
      </w:r>
      <w:r>
        <w:t>клиента</w:t>
      </w:r>
      <w:r w:rsidRPr="00684C53">
        <w:rPr>
          <w:lang w:val="en-US"/>
        </w:rPr>
        <w:t>&lt;/option&gt;</w:t>
      </w:r>
    </w:p>
    <w:p w:rsidR="001F705F" w:rsidRPr="00684C53" w:rsidRDefault="001F705F" w:rsidP="001F705F">
      <w:pPr>
        <w:rPr>
          <w:lang w:val="en-US"/>
        </w:rPr>
      </w:pPr>
      <w:r w:rsidRPr="00684C53">
        <w:rPr>
          <w:lang w:val="en-US"/>
        </w:rPr>
        <w:t xml:space="preserve">                                    {clientsHook.clients.map(client =&gt; (&lt;option key={client.id} value={client.id}&gt;{clientsHook.getFullName(client)} ({client.email})&lt;/option&gt;))}</w:t>
      </w:r>
    </w:p>
    <w:p w:rsidR="001F705F" w:rsidRPr="00684C53" w:rsidRDefault="001F705F" w:rsidP="001F705F">
      <w:pPr>
        <w:rPr>
          <w:lang w:val="en-US"/>
        </w:rPr>
      </w:pPr>
      <w:r w:rsidRPr="00684C53">
        <w:rPr>
          <w:lang w:val="en-US"/>
        </w:rPr>
        <w:t xml:space="preserve">                                &lt;/select&gt;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className={styles.formGroup}&gt;</w:t>
      </w:r>
    </w:p>
    <w:p w:rsidR="001F705F" w:rsidRPr="00684C53" w:rsidRDefault="001F705F" w:rsidP="001F705F">
      <w:pPr>
        <w:rPr>
          <w:lang w:val="en-US"/>
        </w:rPr>
      </w:pPr>
      <w:r w:rsidRPr="00684C53">
        <w:rPr>
          <w:lang w:val="en-US"/>
        </w:rPr>
        <w:lastRenderedPageBreak/>
        <w:t xml:space="preserve">                                &lt;label&gt;</w:t>
      </w:r>
      <w:r>
        <w:t>Сообщение</w:t>
      </w:r>
      <w:r w:rsidRPr="00684C53">
        <w:rPr>
          <w:lang w:val="en-US"/>
        </w:rPr>
        <w:t xml:space="preserve"> *&lt;/label&gt;</w:t>
      </w:r>
    </w:p>
    <w:p w:rsidR="001F705F" w:rsidRPr="00684C53" w:rsidRDefault="001F705F" w:rsidP="001F705F">
      <w:pPr>
        <w:rPr>
          <w:lang w:val="en-US"/>
        </w:rPr>
      </w:pPr>
      <w:r w:rsidRPr="00684C53">
        <w:rPr>
          <w:lang w:val="en-US"/>
        </w:rPr>
        <w:t xml:space="preserve">                                &lt;textarea value={notificationsHook.notificationData.message} onChange={(e) =&gt; notificationsHook.setNotificationData({...notificationsHook.notificationData, message: e.target.value})} rows="5" placeholder="</w:t>
      </w:r>
      <w:r>
        <w:t>Введите</w:t>
      </w:r>
      <w:r w:rsidRPr="00684C53">
        <w:rPr>
          <w:lang w:val="en-US"/>
        </w:rPr>
        <w:t xml:space="preserve"> </w:t>
      </w:r>
      <w:r>
        <w:t>текст</w:t>
      </w:r>
      <w:r w:rsidRPr="00684C53">
        <w:rPr>
          <w:lang w:val="en-US"/>
        </w:rPr>
        <w:t xml:space="preserve"> </w:t>
      </w:r>
      <w:r>
        <w:t>уведомления</w:t>
      </w:r>
      <w:r w:rsidRPr="00684C53">
        <w:rPr>
          <w:lang w:val="en-US"/>
        </w:rPr>
        <w:t>..." required /&gt;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className={styles.modalButtons}&gt;</w:t>
      </w:r>
    </w:p>
    <w:p w:rsidR="001F705F" w:rsidRPr="00684C53" w:rsidRDefault="001F705F" w:rsidP="001F705F">
      <w:pPr>
        <w:rPr>
          <w:lang w:val="en-US"/>
        </w:rPr>
      </w:pPr>
      <w:r w:rsidRPr="00684C53">
        <w:rPr>
          <w:lang w:val="en-US"/>
        </w:rPr>
        <w:t xml:space="preserve">                                &lt;button type="button" onClick={() =&gt; notificationsHook.setShowNotificationModal(false)}&gt;</w:t>
      </w:r>
      <w:r>
        <w:t>Отмена</w:t>
      </w:r>
      <w:r w:rsidRPr="00684C53">
        <w:rPr>
          <w:lang w:val="en-US"/>
        </w:rPr>
        <w:t>&lt;/button&gt;</w:t>
      </w:r>
    </w:p>
    <w:p w:rsidR="001F705F" w:rsidRPr="00684C53" w:rsidRDefault="001F705F" w:rsidP="001F705F">
      <w:pPr>
        <w:rPr>
          <w:lang w:val="en-US"/>
        </w:rPr>
      </w:pPr>
      <w:r w:rsidRPr="00684C53">
        <w:rPr>
          <w:lang w:val="en-US"/>
        </w:rPr>
        <w:t xml:space="preserve">                                &lt;button type="submit"&gt;</w:t>
      </w:r>
      <w:r>
        <w:t>Отправить</w:t>
      </w:r>
      <w:r w:rsidRPr="00684C53">
        <w:rPr>
          <w:lang w:val="en-US"/>
        </w:rPr>
        <w:t>&lt;/button&gt;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&lt;/form&gt;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AdminPage.jsx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'./adminStyle.module.css';</w:t>
      </w:r>
    </w:p>
    <w:p w:rsidR="001F705F" w:rsidRPr="00684C53" w:rsidRDefault="001F705F" w:rsidP="001F705F">
      <w:pPr>
        <w:rPr>
          <w:lang w:val="en-US"/>
        </w:rPr>
      </w:pPr>
      <w:r w:rsidRPr="00684C53">
        <w:rPr>
          <w:lang w:val="en-US"/>
        </w:rPr>
        <w:t>import { AdminPanel } from '../components/AdminPanel';</w:t>
      </w:r>
    </w:p>
    <w:p w:rsidR="001F705F" w:rsidRPr="00684C53" w:rsidRDefault="001F705F" w:rsidP="001F705F">
      <w:pPr>
        <w:rPr>
          <w:lang w:val="en-US"/>
        </w:rPr>
      </w:pPr>
      <w:r w:rsidRPr="00684C53">
        <w:rPr>
          <w:lang w:val="en-US"/>
        </w:rPr>
        <w:t>import { useAuth } from '../../../shared/context/authContext';</w:t>
      </w:r>
    </w:p>
    <w:p w:rsidR="001F705F" w:rsidRPr="00684C53" w:rsidRDefault="001F705F" w:rsidP="001F705F">
      <w:pPr>
        <w:rPr>
          <w:lang w:val="en-US"/>
        </w:rPr>
      </w:pPr>
      <w:r w:rsidRPr="00684C53">
        <w:rPr>
          <w:lang w:val="en-US"/>
        </w:rPr>
        <w:t>import { Navigate } from 'react-router-dom';</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AdminPage = () =&gt; {</w:t>
      </w:r>
    </w:p>
    <w:p w:rsidR="001F705F" w:rsidRPr="00684C53" w:rsidRDefault="001F705F" w:rsidP="001F705F">
      <w:pPr>
        <w:rPr>
          <w:lang w:val="en-US"/>
        </w:rPr>
      </w:pPr>
      <w:r w:rsidRPr="00684C53">
        <w:rPr>
          <w:lang w:val="en-US"/>
        </w:rPr>
        <w:t xml:space="preserve">    const { userData, isAuthenticated, loading } = useAuth();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(loading) {</w:t>
      </w:r>
    </w:p>
    <w:p w:rsidR="001F705F" w:rsidRPr="00684C53" w:rsidRDefault="001F705F" w:rsidP="001F705F">
      <w:pPr>
        <w:rPr>
          <w:lang w:val="en-US"/>
        </w:rPr>
      </w:pPr>
      <w:r w:rsidRPr="00684C53">
        <w:rPr>
          <w:lang w:val="en-US"/>
        </w:rPr>
        <w:lastRenderedPageBreak/>
        <w:t xml:space="preserve">        return &lt;div className={styles.wrapper}&gt;</w:t>
      </w:r>
      <w:r>
        <w:t>Загрузка</w:t>
      </w:r>
      <w:r w:rsidRPr="00684C53">
        <w:rPr>
          <w:lang w:val="en-US"/>
        </w:rPr>
        <w:t>...&lt;/div&gt;;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(!isAuthenticated) {</w:t>
      </w:r>
    </w:p>
    <w:p w:rsidR="001F705F" w:rsidRPr="00684C53" w:rsidRDefault="001F705F" w:rsidP="001F705F">
      <w:pPr>
        <w:rPr>
          <w:lang w:val="en-US"/>
        </w:rPr>
      </w:pPr>
      <w:r w:rsidRPr="00684C53">
        <w:rPr>
          <w:lang w:val="en-US"/>
        </w:rPr>
        <w:t xml:space="preserve">        return &lt;Navigate to="/SignIn" /&gt;;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(userData?.user_type?.name !== 'admin') {</w:t>
      </w:r>
    </w:p>
    <w:p w:rsidR="001F705F" w:rsidRPr="00684C53" w:rsidRDefault="001F705F" w:rsidP="001F705F">
      <w:pPr>
        <w:rPr>
          <w:lang w:val="en-US"/>
        </w:rPr>
      </w:pPr>
      <w:r w:rsidRPr="00684C53">
        <w:rPr>
          <w:lang w:val="en-US"/>
        </w:rPr>
        <w:t xml:space="preserve">        return &lt;Navigate to="/Profile" /&gt;;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className={styles.wrapper}&gt;</w:t>
      </w:r>
    </w:p>
    <w:p w:rsidR="001F705F" w:rsidRPr="00684C53" w:rsidRDefault="001F705F" w:rsidP="001F705F">
      <w:pPr>
        <w:rPr>
          <w:lang w:val="en-US"/>
        </w:rPr>
      </w:pPr>
      <w:r w:rsidRPr="00684C53">
        <w:rPr>
          <w:lang w:val="en-US"/>
        </w:rPr>
        <w:t xml:space="preserve">            &lt;AdminPanel /&gt;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AgentPage.jsx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'./agentStyle.module.css';</w:t>
      </w:r>
    </w:p>
    <w:p w:rsidR="001F705F" w:rsidRPr="00684C53" w:rsidRDefault="001F705F" w:rsidP="001F705F">
      <w:pPr>
        <w:rPr>
          <w:lang w:val="en-US"/>
        </w:rPr>
      </w:pPr>
      <w:r w:rsidRPr="00684C53">
        <w:rPr>
          <w:lang w:val="en-US"/>
        </w:rPr>
        <w:t>import { AgentPanel } from '../components/AgentPanel';</w:t>
      </w:r>
    </w:p>
    <w:p w:rsidR="001F705F" w:rsidRPr="00684C53" w:rsidRDefault="001F705F" w:rsidP="001F705F">
      <w:pPr>
        <w:rPr>
          <w:lang w:val="en-US"/>
        </w:rPr>
      </w:pPr>
      <w:r w:rsidRPr="00684C53">
        <w:rPr>
          <w:lang w:val="en-US"/>
        </w:rPr>
        <w:t>import { useAuth } from '../../../shared/context/authContext';</w:t>
      </w:r>
    </w:p>
    <w:p w:rsidR="001F705F" w:rsidRPr="00684C53" w:rsidRDefault="001F705F" w:rsidP="001F705F">
      <w:pPr>
        <w:rPr>
          <w:lang w:val="en-US"/>
        </w:rPr>
      </w:pPr>
      <w:r w:rsidRPr="00684C53">
        <w:rPr>
          <w:lang w:val="en-US"/>
        </w:rPr>
        <w:t>import { Navigate } from 'react-router-dom';</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AgentPage = () =&gt; {</w:t>
      </w:r>
    </w:p>
    <w:p w:rsidR="001F705F" w:rsidRPr="00684C53" w:rsidRDefault="001F705F" w:rsidP="001F705F">
      <w:pPr>
        <w:rPr>
          <w:lang w:val="en-US"/>
        </w:rPr>
      </w:pPr>
      <w:r w:rsidRPr="00684C53">
        <w:rPr>
          <w:lang w:val="en-US"/>
        </w:rPr>
        <w:t xml:space="preserve">    const { userData, isAuthenticated, loading } = useAuth();</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if (loading) {</w:t>
      </w:r>
    </w:p>
    <w:p w:rsidR="001F705F" w:rsidRPr="00684C53" w:rsidRDefault="001F705F" w:rsidP="001F705F">
      <w:pPr>
        <w:rPr>
          <w:lang w:val="en-US"/>
        </w:rPr>
      </w:pPr>
      <w:r w:rsidRPr="00684C53">
        <w:rPr>
          <w:lang w:val="en-US"/>
        </w:rPr>
        <w:t xml:space="preserve">        return &lt;div className={styles.wrapper}&gt;</w:t>
      </w:r>
      <w:r>
        <w:t>Загрузка</w:t>
      </w:r>
      <w:r w:rsidRPr="00684C53">
        <w:rPr>
          <w:lang w:val="en-US"/>
        </w:rPr>
        <w:t>...&lt;/div&gt;;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(!isAuthenticated) {</w:t>
      </w:r>
    </w:p>
    <w:p w:rsidR="001F705F" w:rsidRPr="00684C53" w:rsidRDefault="001F705F" w:rsidP="001F705F">
      <w:pPr>
        <w:rPr>
          <w:lang w:val="en-US"/>
        </w:rPr>
      </w:pPr>
      <w:r w:rsidRPr="00684C53">
        <w:rPr>
          <w:lang w:val="en-US"/>
        </w:rPr>
        <w:t xml:space="preserve">        return &lt;Navigate to="/SignIn" /&gt;;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(userData?.user_type?.name !== 'agent' &amp;&amp; userData?.user_type?.name !== 'admin') {</w:t>
      </w:r>
    </w:p>
    <w:p w:rsidR="001F705F" w:rsidRPr="00684C53" w:rsidRDefault="001F705F" w:rsidP="001F705F">
      <w:pPr>
        <w:rPr>
          <w:lang w:val="en-US"/>
        </w:rPr>
      </w:pPr>
      <w:r w:rsidRPr="00684C53">
        <w:rPr>
          <w:lang w:val="en-US"/>
        </w:rPr>
        <w:t xml:space="preserve">        return &lt;Navigate to="/Profile" /&gt;;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className={styles.wrapper}&gt;</w:t>
      </w:r>
    </w:p>
    <w:p w:rsidR="001F705F" w:rsidRPr="00684C53" w:rsidRDefault="001F705F" w:rsidP="001F705F">
      <w:pPr>
        <w:rPr>
          <w:lang w:val="en-US"/>
        </w:rPr>
      </w:pPr>
      <w:r w:rsidRPr="00684C53">
        <w:rPr>
          <w:lang w:val="en-US"/>
        </w:rPr>
        <w:t xml:space="preserve">            &lt;AgentPanel /&gt;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PaymentForm.jsx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'./PaymentForm.module.css';</w:t>
      </w:r>
    </w:p>
    <w:p w:rsidR="001F705F" w:rsidRPr="00684C53" w:rsidRDefault="001F705F" w:rsidP="001F705F">
      <w:pPr>
        <w:rPr>
          <w:lang w:val="en-US"/>
        </w:rPr>
      </w:pPr>
      <w:r w:rsidRPr="00684C53">
        <w:rPr>
          <w:lang w:val="en-US"/>
        </w:rPr>
        <w:t>import { PAYMENT_FIELDS } from '../../../shared/config/fields';</w:t>
      </w:r>
    </w:p>
    <w:p w:rsidR="001F705F" w:rsidRPr="00684C53" w:rsidRDefault="001F705F" w:rsidP="001F705F">
      <w:pPr>
        <w:rPr>
          <w:lang w:val="en-US"/>
        </w:rPr>
      </w:pPr>
      <w:r w:rsidRPr="00684C53">
        <w:rPr>
          <w:lang w:val="en-US"/>
        </w:rPr>
        <w:t>import { usePaymentForm } from '../../../shared/hooks/usePaymentForm';</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PaymentForm = ({ policy }) =&gt; {</w:t>
      </w:r>
    </w:p>
    <w:p w:rsidR="001F705F" w:rsidRPr="00684C53" w:rsidRDefault="001F705F" w:rsidP="001F705F">
      <w:pPr>
        <w:rPr>
          <w:lang w:val="en-US"/>
        </w:rPr>
      </w:pPr>
      <w:r w:rsidRPr="00684C53">
        <w:rPr>
          <w:lang w:val="en-US"/>
        </w:rPr>
        <w:lastRenderedPageBreak/>
        <w:t xml:space="preserve">    const {</w:t>
      </w:r>
    </w:p>
    <w:p w:rsidR="001F705F" w:rsidRPr="00684C53" w:rsidRDefault="001F705F" w:rsidP="001F705F">
      <w:pPr>
        <w:rPr>
          <w:lang w:val="en-US"/>
        </w:rPr>
      </w:pPr>
      <w:r w:rsidRPr="00684C53">
        <w:rPr>
          <w:lang w:val="en-US"/>
        </w:rPr>
        <w:t xml:space="preserve">        loading,</w:t>
      </w:r>
    </w:p>
    <w:p w:rsidR="001F705F" w:rsidRPr="00684C53" w:rsidRDefault="001F705F" w:rsidP="001F705F">
      <w:pPr>
        <w:rPr>
          <w:lang w:val="en-US"/>
        </w:rPr>
      </w:pPr>
      <w:r w:rsidRPr="00684C53">
        <w:rPr>
          <w:lang w:val="en-US"/>
        </w:rPr>
        <w:t xml:space="preserve">        error,</w:t>
      </w:r>
    </w:p>
    <w:p w:rsidR="001F705F" w:rsidRPr="00684C53" w:rsidRDefault="001F705F" w:rsidP="001F705F">
      <w:pPr>
        <w:rPr>
          <w:lang w:val="en-US"/>
        </w:rPr>
      </w:pPr>
      <w:r w:rsidRPr="00684C53">
        <w:rPr>
          <w:lang w:val="en-US"/>
        </w:rPr>
        <w:t xml:space="preserve">        success,</w:t>
      </w:r>
    </w:p>
    <w:p w:rsidR="001F705F" w:rsidRPr="00684C53" w:rsidRDefault="001F705F" w:rsidP="001F705F">
      <w:pPr>
        <w:rPr>
          <w:lang w:val="en-US"/>
        </w:rPr>
      </w:pPr>
      <w:r w:rsidRPr="00684C53">
        <w:rPr>
          <w:lang w:val="en-US"/>
        </w:rPr>
        <w:t xml:space="preserve">        formData,</w:t>
      </w:r>
    </w:p>
    <w:p w:rsidR="001F705F" w:rsidRPr="00684C53" w:rsidRDefault="001F705F" w:rsidP="001F705F">
      <w:pPr>
        <w:rPr>
          <w:lang w:val="en-US"/>
        </w:rPr>
      </w:pPr>
      <w:r w:rsidRPr="00684C53">
        <w:rPr>
          <w:lang w:val="en-US"/>
        </w:rPr>
        <w:t xml:space="preserve">        handleInputChange,</w:t>
      </w:r>
    </w:p>
    <w:p w:rsidR="001F705F" w:rsidRPr="00684C53" w:rsidRDefault="001F705F" w:rsidP="001F705F">
      <w:pPr>
        <w:rPr>
          <w:lang w:val="en-US"/>
        </w:rPr>
      </w:pPr>
      <w:r w:rsidRPr="00684C53">
        <w:rPr>
          <w:lang w:val="en-US"/>
        </w:rPr>
        <w:t xml:space="preserve">        handleSubmit,</w:t>
      </w:r>
    </w:p>
    <w:p w:rsidR="001F705F" w:rsidRPr="00684C53" w:rsidRDefault="001F705F" w:rsidP="001F705F">
      <w:pPr>
        <w:rPr>
          <w:lang w:val="en-US"/>
        </w:rPr>
      </w:pPr>
      <w:r w:rsidRPr="00684C53">
        <w:rPr>
          <w:lang w:val="en-US"/>
        </w:rPr>
        <w:t xml:space="preserve">        handleCancel,</w:t>
      </w:r>
    </w:p>
    <w:p w:rsidR="001F705F" w:rsidRPr="00684C53" w:rsidRDefault="001F705F" w:rsidP="001F705F">
      <w:pPr>
        <w:rPr>
          <w:lang w:val="en-US"/>
        </w:rPr>
      </w:pPr>
      <w:r w:rsidRPr="00684C53">
        <w:rPr>
          <w:lang w:val="en-US"/>
        </w:rPr>
        <w:t xml:space="preserve">        formatPrice</w:t>
      </w:r>
    </w:p>
    <w:p w:rsidR="001F705F" w:rsidRPr="00684C53" w:rsidRDefault="001F705F" w:rsidP="001F705F">
      <w:pPr>
        <w:rPr>
          <w:lang w:val="en-US"/>
        </w:rPr>
      </w:pPr>
      <w:r w:rsidRPr="00684C53">
        <w:rPr>
          <w:lang w:val="en-US"/>
        </w:rPr>
        <w:t xml:space="preserve">    } = usePaymentForm(policy);</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renderField = (field) =&gt; (</w:t>
      </w:r>
    </w:p>
    <w:p w:rsidR="001F705F" w:rsidRPr="00684C53" w:rsidRDefault="001F705F" w:rsidP="001F705F">
      <w:pPr>
        <w:rPr>
          <w:lang w:val="en-US"/>
        </w:rPr>
      </w:pPr>
      <w:r w:rsidRPr="00684C53">
        <w:rPr>
          <w:lang w:val="en-US"/>
        </w:rPr>
        <w:t xml:space="preserve">        &lt;input </w:t>
      </w:r>
    </w:p>
    <w:p w:rsidR="001F705F" w:rsidRPr="00684C53" w:rsidRDefault="001F705F" w:rsidP="001F705F">
      <w:pPr>
        <w:rPr>
          <w:lang w:val="en-US"/>
        </w:rPr>
      </w:pPr>
      <w:r w:rsidRPr="00684C53">
        <w:rPr>
          <w:lang w:val="en-US"/>
        </w:rPr>
        <w:t xml:space="preserve">            type={field.type} </w:t>
      </w:r>
    </w:p>
    <w:p w:rsidR="001F705F" w:rsidRPr="00684C53" w:rsidRDefault="001F705F" w:rsidP="001F705F">
      <w:pPr>
        <w:rPr>
          <w:lang w:val="en-US"/>
        </w:rPr>
      </w:pPr>
      <w:r w:rsidRPr="00684C53">
        <w:rPr>
          <w:lang w:val="en-US"/>
        </w:rPr>
        <w:t xml:space="preserve">            name={field.name} </w:t>
      </w:r>
    </w:p>
    <w:p w:rsidR="001F705F" w:rsidRPr="00684C53" w:rsidRDefault="001F705F" w:rsidP="001F705F">
      <w:pPr>
        <w:rPr>
          <w:lang w:val="en-US"/>
        </w:rPr>
      </w:pPr>
      <w:r w:rsidRPr="00684C53">
        <w:rPr>
          <w:lang w:val="en-US"/>
        </w:rPr>
        <w:t xml:space="preserve">            value={formData[field.name]} </w:t>
      </w:r>
    </w:p>
    <w:p w:rsidR="001F705F" w:rsidRPr="00684C53" w:rsidRDefault="001F705F" w:rsidP="001F705F">
      <w:pPr>
        <w:rPr>
          <w:lang w:val="en-US"/>
        </w:rPr>
      </w:pPr>
      <w:r w:rsidRPr="00684C53">
        <w:rPr>
          <w:lang w:val="en-US"/>
        </w:rPr>
        <w:t xml:space="preserve">            onChange={(e) =&gt; handleInputChange(e, field)} </w:t>
      </w:r>
    </w:p>
    <w:p w:rsidR="001F705F" w:rsidRPr="00684C53" w:rsidRDefault="001F705F" w:rsidP="001F705F">
      <w:pPr>
        <w:rPr>
          <w:lang w:val="en-US"/>
        </w:rPr>
      </w:pPr>
      <w:r w:rsidRPr="00684C53">
        <w:rPr>
          <w:lang w:val="en-US"/>
        </w:rPr>
        <w:t xml:space="preserve">            placeholder={field.placeholder} </w:t>
      </w:r>
    </w:p>
    <w:p w:rsidR="001F705F" w:rsidRPr="00684C53" w:rsidRDefault="001F705F" w:rsidP="001F705F">
      <w:pPr>
        <w:rPr>
          <w:lang w:val="en-US"/>
        </w:rPr>
      </w:pPr>
      <w:r w:rsidRPr="00684C53">
        <w:rPr>
          <w:lang w:val="en-US"/>
        </w:rPr>
        <w:t xml:space="preserve">            maxLength={field.maxLength} </w:t>
      </w:r>
    </w:p>
    <w:p w:rsidR="001F705F" w:rsidRPr="00684C53" w:rsidRDefault="001F705F" w:rsidP="001F705F">
      <w:pPr>
        <w:rPr>
          <w:lang w:val="en-US"/>
        </w:rPr>
      </w:pPr>
      <w:r w:rsidRPr="00684C53">
        <w:rPr>
          <w:lang w:val="en-US"/>
        </w:rPr>
        <w:t xml:space="preserve">            required </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className={styles.paymentForm}&gt;</w:t>
      </w:r>
    </w:p>
    <w:p w:rsidR="001F705F" w:rsidRPr="00684C53" w:rsidRDefault="001F705F" w:rsidP="001F705F">
      <w:pPr>
        <w:rPr>
          <w:lang w:val="en-US"/>
        </w:rPr>
      </w:pPr>
      <w:r w:rsidRPr="00684C53">
        <w:rPr>
          <w:lang w:val="en-US"/>
        </w:rPr>
        <w:t xml:space="preserve">            &lt;div className={styles.container}&gt;</w:t>
      </w:r>
    </w:p>
    <w:p w:rsidR="001F705F" w:rsidRPr="00684C53" w:rsidRDefault="001F705F" w:rsidP="001F705F">
      <w:pPr>
        <w:rPr>
          <w:lang w:val="en-US"/>
        </w:rPr>
      </w:pPr>
      <w:r w:rsidRPr="00684C53">
        <w:rPr>
          <w:lang w:val="en-US"/>
        </w:rPr>
        <w:t xml:space="preserve">                &lt;h1 className={styles.title}&gt;</w:t>
      </w:r>
      <w:r>
        <w:t>Оплата</w:t>
      </w:r>
      <w:r w:rsidRPr="00684C53">
        <w:rPr>
          <w:lang w:val="en-US"/>
        </w:rPr>
        <w:t xml:space="preserve"> </w:t>
      </w:r>
      <w:r>
        <w:t>страхового</w:t>
      </w:r>
      <w:r w:rsidRPr="00684C53">
        <w:rPr>
          <w:lang w:val="en-US"/>
        </w:rPr>
        <w:t xml:space="preserve"> </w:t>
      </w:r>
      <w:r>
        <w:t>полиса</w:t>
      </w:r>
      <w:r w:rsidRPr="00684C53">
        <w:rPr>
          <w:lang w:val="en-US"/>
        </w:rPr>
        <w:t>&lt;/h1&gt;</w:t>
      </w:r>
    </w:p>
    <w:p w:rsidR="001F705F" w:rsidRPr="00684C53" w:rsidRDefault="001F705F" w:rsidP="001F705F">
      <w:pPr>
        <w:rPr>
          <w:lang w:val="en-US"/>
        </w:rPr>
      </w:pPr>
      <w:r w:rsidRPr="00684C53">
        <w:rPr>
          <w:lang w:val="en-US"/>
        </w:rPr>
        <w:t xml:space="preserve">                {!success ? (</w:t>
      </w:r>
    </w:p>
    <w:p w:rsidR="001F705F" w:rsidRPr="00684C53" w:rsidRDefault="001F705F" w:rsidP="001F705F">
      <w:pPr>
        <w:rPr>
          <w:lang w:val="en-US"/>
        </w:rPr>
      </w:pPr>
      <w:r w:rsidRPr="00684C53">
        <w:rPr>
          <w:lang w:val="en-US"/>
        </w:rPr>
        <w:lastRenderedPageBreak/>
        <w:t xml:space="preserve">                    &lt;div className={styles.content}&gt;</w:t>
      </w:r>
    </w:p>
    <w:p w:rsidR="001F705F" w:rsidRPr="00684C53" w:rsidRDefault="001F705F" w:rsidP="001F705F">
      <w:pPr>
        <w:rPr>
          <w:lang w:val="en-US"/>
        </w:rPr>
      </w:pPr>
      <w:r w:rsidRPr="00684C53">
        <w:rPr>
          <w:lang w:val="en-US"/>
        </w:rPr>
        <w:t xml:space="preserve">                        &lt;div className={styles.policyInfo}&gt;</w:t>
      </w:r>
    </w:p>
    <w:p w:rsidR="001F705F" w:rsidRPr="00684C53" w:rsidRDefault="001F705F" w:rsidP="001F705F">
      <w:pPr>
        <w:rPr>
          <w:lang w:val="en-US"/>
        </w:rPr>
      </w:pPr>
      <w:r w:rsidRPr="00684C53">
        <w:rPr>
          <w:lang w:val="en-US"/>
        </w:rPr>
        <w:t xml:space="preserve">                            &lt;h2&gt;</w:t>
      </w:r>
      <w:r>
        <w:t>Информация</w:t>
      </w:r>
      <w:r w:rsidRPr="00684C53">
        <w:rPr>
          <w:lang w:val="en-US"/>
        </w:rPr>
        <w:t xml:space="preserve"> </w:t>
      </w:r>
      <w:r>
        <w:t>о</w:t>
      </w:r>
      <w:r w:rsidRPr="00684C53">
        <w:rPr>
          <w:lang w:val="en-US"/>
        </w:rPr>
        <w:t xml:space="preserve"> </w:t>
      </w:r>
      <w:r>
        <w:t>полисе</w:t>
      </w:r>
      <w:r w:rsidRPr="00684C53">
        <w:rPr>
          <w:lang w:val="en-US"/>
        </w:rPr>
        <w:t>&lt;/h2&gt;</w:t>
      </w:r>
    </w:p>
    <w:p w:rsidR="001F705F" w:rsidRPr="00684C53" w:rsidRDefault="001F705F" w:rsidP="001F705F">
      <w:pPr>
        <w:rPr>
          <w:lang w:val="en-US"/>
        </w:rPr>
      </w:pPr>
      <w:r w:rsidRPr="00684C53">
        <w:rPr>
          <w:lang w:val="en-US"/>
        </w:rPr>
        <w:t xml:space="preserve">                            &lt;div className={styles.infoRow}&gt;</w:t>
      </w:r>
    </w:p>
    <w:p w:rsidR="001F705F" w:rsidRPr="00684C53" w:rsidRDefault="001F705F" w:rsidP="001F705F">
      <w:pPr>
        <w:rPr>
          <w:lang w:val="en-US"/>
        </w:rPr>
      </w:pPr>
      <w:r w:rsidRPr="00684C53">
        <w:rPr>
          <w:lang w:val="en-US"/>
        </w:rPr>
        <w:t xml:space="preserve">                                &lt;span&gt;</w:t>
      </w:r>
      <w:r>
        <w:t>Номер</w:t>
      </w:r>
      <w:r w:rsidRPr="00684C53">
        <w:rPr>
          <w:lang w:val="en-US"/>
        </w:rPr>
        <w:t xml:space="preserve"> </w:t>
      </w:r>
      <w:r>
        <w:t>полиса</w:t>
      </w:r>
      <w:r w:rsidRPr="00684C53">
        <w:rPr>
          <w:lang w:val="en-US"/>
        </w:rPr>
        <w:t>:&lt;/span&gt;</w:t>
      </w:r>
    </w:p>
    <w:p w:rsidR="001F705F" w:rsidRPr="00684C53" w:rsidRDefault="001F705F" w:rsidP="001F705F">
      <w:pPr>
        <w:rPr>
          <w:lang w:val="en-US"/>
        </w:rPr>
      </w:pPr>
      <w:r w:rsidRPr="00684C53">
        <w:rPr>
          <w:lang w:val="en-US"/>
        </w:rPr>
        <w:t xml:space="preserve">                                &lt;strong&gt;{policy.policy_number}&lt;/strong&gt;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className={styles.infoRow}&gt;</w:t>
      </w:r>
    </w:p>
    <w:p w:rsidR="001F705F" w:rsidRPr="00684C53" w:rsidRDefault="001F705F" w:rsidP="001F705F">
      <w:pPr>
        <w:rPr>
          <w:lang w:val="en-US"/>
        </w:rPr>
      </w:pPr>
      <w:r w:rsidRPr="00684C53">
        <w:rPr>
          <w:lang w:val="en-US"/>
        </w:rPr>
        <w:t xml:space="preserve">                                &lt;span&gt;</w:t>
      </w:r>
      <w:r>
        <w:t>Тип</w:t>
      </w:r>
      <w:r w:rsidRPr="00684C53">
        <w:rPr>
          <w:lang w:val="en-US"/>
        </w:rPr>
        <w:t xml:space="preserve"> </w:t>
      </w:r>
      <w:r>
        <w:t>полиса</w:t>
      </w:r>
      <w:r w:rsidRPr="00684C53">
        <w:rPr>
          <w:lang w:val="en-US"/>
        </w:rPr>
        <w:t>:&lt;/span&gt;</w:t>
      </w:r>
    </w:p>
    <w:p w:rsidR="001F705F" w:rsidRPr="00684C53" w:rsidRDefault="001F705F" w:rsidP="001F705F">
      <w:pPr>
        <w:rPr>
          <w:lang w:val="en-US"/>
        </w:rPr>
      </w:pPr>
      <w:r w:rsidRPr="00684C53">
        <w:rPr>
          <w:lang w:val="en-US"/>
        </w:rPr>
        <w:t xml:space="preserve">                                &lt;strong&gt;{policy.policy_type?.name}&lt;/strong&gt;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className={styles.infoRow}&gt;</w:t>
      </w:r>
    </w:p>
    <w:p w:rsidR="001F705F" w:rsidRPr="00684C53" w:rsidRDefault="001F705F" w:rsidP="001F705F">
      <w:pPr>
        <w:rPr>
          <w:lang w:val="en-US"/>
        </w:rPr>
      </w:pPr>
      <w:r w:rsidRPr="00684C53">
        <w:rPr>
          <w:lang w:val="en-US"/>
        </w:rPr>
        <w:t xml:space="preserve">                                &lt;span&gt;</w:t>
      </w:r>
      <w:r>
        <w:t>Автомобиль</w:t>
      </w:r>
      <w:r w:rsidRPr="00684C53">
        <w:rPr>
          <w:lang w:val="en-US"/>
        </w:rPr>
        <w:t>:&lt;/span&gt;</w:t>
      </w:r>
    </w:p>
    <w:p w:rsidR="001F705F" w:rsidRPr="00684C53" w:rsidRDefault="001F705F" w:rsidP="001F705F">
      <w:pPr>
        <w:rPr>
          <w:lang w:val="en-US"/>
        </w:rPr>
      </w:pPr>
      <w:r w:rsidRPr="00684C53">
        <w:rPr>
          <w:lang w:val="en-US"/>
        </w:rPr>
        <w:t xml:space="preserve">                                &lt;strong&gt;{policy.vehicle?.brand} {policy.vehicle?.model}&lt;/strong&gt;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className={styles.infoRow}&gt;</w:t>
      </w:r>
    </w:p>
    <w:p w:rsidR="001F705F" w:rsidRPr="00684C53" w:rsidRDefault="001F705F" w:rsidP="001F705F">
      <w:pPr>
        <w:rPr>
          <w:lang w:val="en-US"/>
        </w:rPr>
      </w:pPr>
      <w:r w:rsidRPr="00684C53">
        <w:rPr>
          <w:lang w:val="en-US"/>
        </w:rPr>
        <w:t xml:space="preserve">                                &lt;span&gt;</w:t>
      </w:r>
      <w:r>
        <w:t>Срок</w:t>
      </w:r>
      <w:r w:rsidRPr="00684C53">
        <w:rPr>
          <w:lang w:val="en-US"/>
        </w:rPr>
        <w:t xml:space="preserve"> </w:t>
      </w:r>
      <w:r>
        <w:t>действия</w:t>
      </w:r>
      <w:r w:rsidRPr="00684C53">
        <w:rPr>
          <w:lang w:val="en-US"/>
        </w:rPr>
        <w:t>:&lt;/span&gt;</w:t>
      </w:r>
    </w:p>
    <w:p w:rsidR="001F705F" w:rsidRPr="00684C53" w:rsidRDefault="001F705F" w:rsidP="001F705F">
      <w:pPr>
        <w:rPr>
          <w:lang w:val="en-US"/>
        </w:rPr>
      </w:pPr>
      <w:r w:rsidRPr="00684C53">
        <w:rPr>
          <w:lang w:val="en-US"/>
        </w:rPr>
        <w:t xml:space="preserve">                                &lt;strong&gt;{policy.start_date?.split('T')[0]} — {policy.end_date?.split('T')[0]}&lt;/strong&gt;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className={styles.totalRow}&gt;</w:t>
      </w:r>
    </w:p>
    <w:p w:rsidR="001F705F" w:rsidRDefault="001F705F" w:rsidP="001F705F">
      <w:r w:rsidRPr="00684C53">
        <w:rPr>
          <w:lang w:val="en-US"/>
        </w:rPr>
        <w:t xml:space="preserve">                                </w:t>
      </w:r>
      <w:r>
        <w:t>&lt;span&gt;Сумма к оплате:&lt;/span&gt;</w:t>
      </w:r>
    </w:p>
    <w:p w:rsidR="001F705F" w:rsidRPr="00684C53" w:rsidRDefault="001F705F" w:rsidP="001F705F">
      <w:pPr>
        <w:rPr>
          <w:lang w:val="en-US"/>
        </w:rPr>
      </w:pPr>
      <w:r>
        <w:t xml:space="preserve">                                </w:t>
      </w:r>
      <w:r w:rsidRPr="00684C53">
        <w:rPr>
          <w:lang w:val="en-US"/>
        </w:rPr>
        <w:t>&lt;strong&gt;{formatPrice(policy.final_price)} ₽&lt;/strong&gt;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&lt;form onSubmit={handleSubmit}&gt;</w:t>
      </w:r>
    </w:p>
    <w:p w:rsidR="001F705F" w:rsidRPr="00684C53" w:rsidRDefault="001F705F" w:rsidP="001F705F">
      <w:pPr>
        <w:rPr>
          <w:lang w:val="en-US"/>
        </w:rPr>
      </w:pPr>
      <w:r w:rsidRPr="00684C53">
        <w:rPr>
          <w:lang w:val="en-US"/>
        </w:rPr>
        <w:t xml:space="preserve">                            &lt;h2&gt;</w:t>
      </w:r>
      <w:r>
        <w:t>Данные</w:t>
      </w:r>
      <w:r w:rsidRPr="00684C53">
        <w:rPr>
          <w:lang w:val="en-US"/>
        </w:rPr>
        <w:t xml:space="preserve"> </w:t>
      </w:r>
      <w:r>
        <w:t>карты</w:t>
      </w:r>
      <w:r w:rsidRPr="00684C53">
        <w:rPr>
          <w:lang w:val="en-US"/>
        </w:rPr>
        <w:t>&lt;/h2&gt;</w:t>
      </w:r>
    </w:p>
    <w:p w:rsidR="001F705F" w:rsidRPr="00684C53" w:rsidRDefault="001F705F" w:rsidP="001F705F">
      <w:pPr>
        <w:rPr>
          <w:lang w:val="en-US"/>
        </w:rPr>
      </w:pPr>
      <w:r w:rsidRPr="00684C53">
        <w:rPr>
          <w:lang w:val="en-US"/>
        </w:rPr>
        <w:t xml:space="preserve">                            {PAYMENT_FIELDS.map(field =&gt; (</w:t>
      </w:r>
    </w:p>
    <w:p w:rsidR="001F705F" w:rsidRPr="00684C53" w:rsidRDefault="001F705F" w:rsidP="001F705F">
      <w:pPr>
        <w:rPr>
          <w:lang w:val="en-US"/>
        </w:rPr>
      </w:pPr>
      <w:r w:rsidRPr="00684C53">
        <w:rPr>
          <w:lang w:val="en-US"/>
        </w:rPr>
        <w:t xml:space="preserve">                                &lt;div key={field.name} className={styles.formGroup}&gt;</w:t>
      </w:r>
    </w:p>
    <w:p w:rsidR="001F705F" w:rsidRPr="00684C53" w:rsidRDefault="001F705F" w:rsidP="001F705F">
      <w:pPr>
        <w:rPr>
          <w:lang w:val="en-US"/>
        </w:rPr>
      </w:pPr>
      <w:r w:rsidRPr="00684C53">
        <w:rPr>
          <w:lang w:val="en-US"/>
        </w:rPr>
        <w:lastRenderedPageBreak/>
        <w:t xml:space="preserve">                                    &lt;label&gt;{field.label}&lt;/label&gt;</w:t>
      </w:r>
    </w:p>
    <w:p w:rsidR="001F705F" w:rsidRPr="00684C53" w:rsidRDefault="001F705F" w:rsidP="001F705F">
      <w:pPr>
        <w:rPr>
          <w:lang w:val="en-US"/>
        </w:rPr>
      </w:pPr>
      <w:r w:rsidRPr="00684C53">
        <w:rPr>
          <w:lang w:val="en-US"/>
        </w:rPr>
        <w:t xml:space="preserve">                                    {renderField(field)}</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{error &amp;&amp; &lt;div className={styles.error}&gt;{error}&lt;/div&gt;}</w:t>
      </w:r>
    </w:p>
    <w:p w:rsidR="001F705F" w:rsidRPr="00684C53" w:rsidRDefault="001F705F" w:rsidP="001F705F">
      <w:pPr>
        <w:rPr>
          <w:lang w:val="en-US"/>
        </w:rPr>
      </w:pPr>
      <w:r w:rsidRPr="00684C53">
        <w:rPr>
          <w:lang w:val="en-US"/>
        </w:rPr>
        <w:t xml:space="preserve">                            &lt;div className={styles.buttons}&gt;</w:t>
      </w:r>
    </w:p>
    <w:p w:rsidR="001F705F" w:rsidRPr="00684C53" w:rsidRDefault="001F705F" w:rsidP="001F705F">
      <w:pPr>
        <w:rPr>
          <w:lang w:val="en-US"/>
        </w:rPr>
      </w:pPr>
      <w:r w:rsidRPr="00684C53">
        <w:rPr>
          <w:lang w:val="en-US"/>
        </w:rPr>
        <w:t xml:space="preserve">                                &lt;button </w:t>
      </w:r>
    </w:p>
    <w:p w:rsidR="001F705F" w:rsidRPr="00684C53" w:rsidRDefault="001F705F" w:rsidP="001F705F">
      <w:pPr>
        <w:rPr>
          <w:lang w:val="en-US"/>
        </w:rPr>
      </w:pPr>
      <w:r w:rsidRPr="00684C53">
        <w:rPr>
          <w:lang w:val="en-US"/>
        </w:rPr>
        <w:t xml:space="preserve">                                    type="button" </w:t>
      </w:r>
    </w:p>
    <w:p w:rsidR="001F705F" w:rsidRPr="00684C53" w:rsidRDefault="001F705F" w:rsidP="001F705F">
      <w:pPr>
        <w:rPr>
          <w:lang w:val="en-US"/>
        </w:rPr>
      </w:pPr>
      <w:r w:rsidRPr="00684C53">
        <w:rPr>
          <w:lang w:val="en-US"/>
        </w:rPr>
        <w:t xml:space="preserve">                                    className={styles.cancelButton} </w:t>
      </w:r>
    </w:p>
    <w:p w:rsidR="001F705F" w:rsidRPr="00684C53" w:rsidRDefault="001F705F" w:rsidP="001F705F">
      <w:pPr>
        <w:rPr>
          <w:lang w:val="en-US"/>
        </w:rPr>
      </w:pPr>
      <w:r w:rsidRPr="00684C53">
        <w:rPr>
          <w:lang w:val="en-US"/>
        </w:rPr>
        <w:t xml:space="preserve">                                    onClick={handleCancel}</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w:t>
      </w:r>
      <w:r>
        <w:t>Отмена</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r w:rsidRPr="00684C53">
        <w:rPr>
          <w:lang w:val="en-US"/>
        </w:rPr>
        <w:t xml:space="preserve">                                &lt;button </w:t>
      </w:r>
    </w:p>
    <w:p w:rsidR="001F705F" w:rsidRPr="00684C53" w:rsidRDefault="001F705F" w:rsidP="001F705F">
      <w:pPr>
        <w:rPr>
          <w:lang w:val="en-US"/>
        </w:rPr>
      </w:pPr>
      <w:r w:rsidRPr="00684C53">
        <w:rPr>
          <w:lang w:val="en-US"/>
        </w:rPr>
        <w:t xml:space="preserve">                                    type="submit" </w:t>
      </w:r>
    </w:p>
    <w:p w:rsidR="001F705F" w:rsidRPr="00684C53" w:rsidRDefault="001F705F" w:rsidP="001F705F">
      <w:pPr>
        <w:rPr>
          <w:lang w:val="en-US"/>
        </w:rPr>
      </w:pPr>
      <w:r w:rsidRPr="00684C53">
        <w:rPr>
          <w:lang w:val="en-US"/>
        </w:rPr>
        <w:t xml:space="preserve">                                    className={styles.payButton} </w:t>
      </w:r>
    </w:p>
    <w:p w:rsidR="001F705F" w:rsidRPr="00684C53" w:rsidRDefault="001F705F" w:rsidP="001F705F">
      <w:pPr>
        <w:rPr>
          <w:lang w:val="en-US"/>
        </w:rPr>
      </w:pPr>
      <w:r w:rsidRPr="00684C53">
        <w:rPr>
          <w:lang w:val="en-US"/>
        </w:rPr>
        <w:t xml:space="preserve">                                    disabled={loading}</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{loading ? '</w:t>
      </w:r>
      <w:r>
        <w:t>Обработка</w:t>
      </w:r>
      <w:r w:rsidRPr="00684C53">
        <w:rPr>
          <w:lang w:val="en-US"/>
        </w:rPr>
        <w:t>...' : `</w:t>
      </w:r>
      <w:r>
        <w:t>Оплатить</w:t>
      </w:r>
      <w:r w:rsidRPr="00684C53">
        <w:rPr>
          <w:lang w:val="en-US"/>
        </w:rPr>
        <w:t xml:space="preserve"> ${formatPrice(policy.final_price)} ₽`}</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&lt;/form&gt;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 : (</w:t>
      </w:r>
    </w:p>
    <w:p w:rsidR="001F705F" w:rsidRPr="00684C53" w:rsidRDefault="001F705F" w:rsidP="001F705F">
      <w:pPr>
        <w:rPr>
          <w:lang w:val="en-US"/>
        </w:rPr>
      </w:pPr>
      <w:r w:rsidRPr="00684C53">
        <w:rPr>
          <w:lang w:val="en-US"/>
        </w:rPr>
        <w:t xml:space="preserve">                    &lt;div className={styles.successBlock}&gt;</w:t>
      </w:r>
    </w:p>
    <w:p w:rsidR="001F705F" w:rsidRPr="00684C53" w:rsidRDefault="001F705F" w:rsidP="001F705F">
      <w:pPr>
        <w:rPr>
          <w:lang w:val="en-US"/>
        </w:rPr>
      </w:pPr>
      <w:r w:rsidRPr="00684C53">
        <w:rPr>
          <w:lang w:val="en-US"/>
        </w:rPr>
        <w:t xml:space="preserve">                        &lt;div className={styles.successIcon}&gt;</w:t>
      </w:r>
      <w:r w:rsidRPr="00684C53">
        <w:rPr>
          <w:rFonts w:ascii="MS Gothic" w:eastAsia="MS Gothic" w:hAnsi="MS Gothic" w:cs="MS Gothic" w:hint="eastAsia"/>
          <w:lang w:val="en-US"/>
        </w:rPr>
        <w:t>✓</w:t>
      </w:r>
      <w:r w:rsidRPr="00684C53">
        <w:rPr>
          <w:lang w:val="en-US"/>
        </w:rPr>
        <w:t>&lt;/div&gt;</w:t>
      </w:r>
    </w:p>
    <w:p w:rsidR="001F705F" w:rsidRDefault="001F705F" w:rsidP="001F705F">
      <w:r w:rsidRPr="00684C53">
        <w:rPr>
          <w:lang w:val="en-US"/>
        </w:rPr>
        <w:t xml:space="preserve">                        </w:t>
      </w:r>
      <w:r>
        <w:t>&lt;h2&gt;Оплата прошла успешно!&lt;/h2&gt;</w:t>
      </w:r>
    </w:p>
    <w:p w:rsidR="001F705F" w:rsidRDefault="001F705F" w:rsidP="001F705F">
      <w:r>
        <w:t xml:space="preserve">                        &lt;p&gt;Ваш полис активирован. Перенаправление...&lt;/p&gt;</w:t>
      </w:r>
    </w:p>
    <w:p w:rsidR="001F705F" w:rsidRPr="00684C53" w:rsidRDefault="001F705F" w:rsidP="001F705F">
      <w:pPr>
        <w:rPr>
          <w:lang w:val="en-US"/>
        </w:rPr>
      </w:pPr>
      <w:r>
        <w:lastRenderedPageBreak/>
        <w:t xml:space="preserve">                    </w:t>
      </w:r>
      <w:r w:rsidRPr="00684C53">
        <w:rPr>
          <w:lang w:val="en-US"/>
        </w:rPr>
        <w:t>&lt;/div&gt;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PaymentPage.jsx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'./paymentStyle.module.css';</w:t>
      </w:r>
    </w:p>
    <w:p w:rsidR="001F705F" w:rsidRPr="00684C53" w:rsidRDefault="001F705F" w:rsidP="001F705F">
      <w:pPr>
        <w:rPr>
          <w:lang w:val="en-US"/>
        </w:rPr>
      </w:pPr>
      <w:r w:rsidRPr="00684C53">
        <w:rPr>
          <w:lang w:val="en-US"/>
        </w:rPr>
        <w:t>import { useState, useEffect } from 'react';</w:t>
      </w:r>
    </w:p>
    <w:p w:rsidR="001F705F" w:rsidRPr="00684C53" w:rsidRDefault="001F705F" w:rsidP="001F705F">
      <w:pPr>
        <w:rPr>
          <w:lang w:val="en-US"/>
        </w:rPr>
      </w:pPr>
      <w:r w:rsidRPr="00684C53">
        <w:rPr>
          <w:lang w:val="en-US"/>
        </w:rPr>
        <w:t>import { useParams, Navigate } from 'react-router-dom';</w:t>
      </w:r>
    </w:p>
    <w:p w:rsidR="001F705F" w:rsidRPr="00684C53" w:rsidRDefault="001F705F" w:rsidP="001F705F">
      <w:pPr>
        <w:rPr>
          <w:lang w:val="en-US"/>
        </w:rPr>
      </w:pPr>
      <w:r w:rsidRPr="00684C53">
        <w:rPr>
          <w:lang w:val="en-US"/>
        </w:rPr>
        <w:t>import { Header } from '../../../shared/layouts/Header';</w:t>
      </w:r>
    </w:p>
    <w:p w:rsidR="001F705F" w:rsidRPr="00684C53" w:rsidRDefault="001F705F" w:rsidP="001F705F">
      <w:pPr>
        <w:rPr>
          <w:lang w:val="en-US"/>
        </w:rPr>
      </w:pPr>
      <w:r w:rsidRPr="00684C53">
        <w:rPr>
          <w:lang w:val="en-US"/>
        </w:rPr>
        <w:t>import { PaymentForm } from '../components/PaymentForm';</w:t>
      </w:r>
    </w:p>
    <w:p w:rsidR="001F705F" w:rsidRPr="00684C53" w:rsidRDefault="001F705F" w:rsidP="001F705F">
      <w:pPr>
        <w:rPr>
          <w:lang w:val="en-US"/>
        </w:rPr>
      </w:pPr>
      <w:r w:rsidRPr="00684C53">
        <w:rPr>
          <w:lang w:val="en-US"/>
        </w:rPr>
        <w:t>import { Footer } from '../../../shared/layouts/Footer';</w:t>
      </w:r>
    </w:p>
    <w:p w:rsidR="001F705F" w:rsidRPr="00684C53" w:rsidRDefault="001F705F" w:rsidP="001F705F">
      <w:pPr>
        <w:rPr>
          <w:lang w:val="en-US"/>
        </w:rPr>
      </w:pPr>
      <w:r w:rsidRPr="00684C53">
        <w:rPr>
          <w:lang w:val="en-US"/>
        </w:rPr>
        <w:t>import { useAuth } from '../../../shared/context/authContext';</w:t>
      </w:r>
    </w:p>
    <w:p w:rsidR="001F705F" w:rsidRPr="00684C53" w:rsidRDefault="001F705F" w:rsidP="001F705F">
      <w:pPr>
        <w:rPr>
          <w:lang w:val="en-US"/>
        </w:rPr>
      </w:pPr>
      <w:r w:rsidRPr="00684C53">
        <w:rPr>
          <w:lang w:val="en-US"/>
        </w:rPr>
        <w:t>import api from '../../../api/client';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PaymentPage = () =&gt; {</w:t>
      </w:r>
    </w:p>
    <w:p w:rsidR="001F705F" w:rsidRPr="00684C53" w:rsidRDefault="001F705F" w:rsidP="001F705F">
      <w:pPr>
        <w:rPr>
          <w:lang w:val="en-US"/>
        </w:rPr>
      </w:pPr>
      <w:r w:rsidRPr="00684C53">
        <w:rPr>
          <w:lang w:val="en-US"/>
        </w:rPr>
        <w:t xml:space="preserve">    const { id } = useParams();</w:t>
      </w:r>
    </w:p>
    <w:p w:rsidR="001F705F" w:rsidRPr="00684C53" w:rsidRDefault="001F705F" w:rsidP="001F705F">
      <w:pPr>
        <w:rPr>
          <w:lang w:val="en-US"/>
        </w:rPr>
      </w:pPr>
      <w:r w:rsidRPr="00684C53">
        <w:rPr>
          <w:lang w:val="en-US"/>
        </w:rPr>
        <w:t xml:space="preserve">    const { isAuthenticated, loading: authLoading } = useAuth();</w:t>
      </w:r>
    </w:p>
    <w:p w:rsidR="001F705F" w:rsidRPr="00684C53" w:rsidRDefault="001F705F" w:rsidP="001F705F">
      <w:pPr>
        <w:rPr>
          <w:lang w:val="en-US"/>
        </w:rPr>
      </w:pPr>
      <w:r w:rsidRPr="00684C53">
        <w:rPr>
          <w:lang w:val="en-US"/>
        </w:rPr>
        <w:t xml:space="preserve">    const [policy, setPolicy] = useState(null);</w:t>
      </w:r>
    </w:p>
    <w:p w:rsidR="001F705F" w:rsidRPr="00684C53" w:rsidRDefault="001F705F" w:rsidP="001F705F">
      <w:pPr>
        <w:rPr>
          <w:lang w:val="en-US"/>
        </w:rPr>
      </w:pPr>
      <w:r w:rsidRPr="00684C53">
        <w:rPr>
          <w:lang w:val="en-US"/>
        </w:rPr>
        <w:t xml:space="preserve">    const [loading, setLoading] = useState(true);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useEffect(() =&gt; {</w:t>
      </w:r>
    </w:p>
    <w:p w:rsidR="001F705F" w:rsidRPr="00684C53" w:rsidRDefault="001F705F" w:rsidP="001F705F">
      <w:pPr>
        <w:rPr>
          <w:lang w:val="en-US"/>
        </w:rPr>
      </w:pPr>
      <w:r w:rsidRPr="00684C53">
        <w:rPr>
          <w:lang w:val="en-US"/>
        </w:rPr>
        <w:t xml:space="preserve">        if (id &amp;&amp; isAuthenticated) {</w:t>
      </w:r>
    </w:p>
    <w:p w:rsidR="001F705F" w:rsidRPr="00684C53" w:rsidRDefault="001F705F" w:rsidP="001F705F">
      <w:pPr>
        <w:rPr>
          <w:lang w:val="en-US"/>
        </w:rPr>
      </w:pPr>
      <w:r w:rsidRPr="00684C53">
        <w:rPr>
          <w:lang w:val="en-US"/>
        </w:rPr>
        <w:t xml:space="preserve">            api.get(`/client/policies/${id}`)</w:t>
      </w:r>
    </w:p>
    <w:p w:rsidR="001F705F" w:rsidRPr="00684C53" w:rsidRDefault="001F705F" w:rsidP="001F705F">
      <w:pPr>
        <w:rPr>
          <w:lang w:val="en-US"/>
        </w:rPr>
      </w:pPr>
      <w:r w:rsidRPr="00684C53">
        <w:rPr>
          <w:lang w:val="en-US"/>
        </w:rPr>
        <w:lastRenderedPageBreak/>
        <w:t xml:space="preserve">                .then(response =&gt; {</w:t>
      </w:r>
    </w:p>
    <w:p w:rsidR="001F705F" w:rsidRPr="00684C53" w:rsidRDefault="001F705F" w:rsidP="001F705F">
      <w:pPr>
        <w:rPr>
          <w:lang w:val="en-US"/>
        </w:rPr>
      </w:pPr>
      <w:r w:rsidRPr="00684C53">
        <w:rPr>
          <w:lang w:val="en-US"/>
        </w:rPr>
        <w:t xml:space="preserve">                    setPolicy(response.data);</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.catch(error =&gt; {</w:t>
      </w:r>
    </w:p>
    <w:p w:rsidR="001F705F" w:rsidRPr="00684C53" w:rsidRDefault="001F705F" w:rsidP="001F705F">
      <w:pPr>
        <w:rPr>
          <w:lang w:val="en-US"/>
        </w:rPr>
      </w:pPr>
      <w:r w:rsidRPr="00684C53">
        <w:rPr>
          <w:lang w:val="en-US"/>
        </w:rPr>
        <w:t xml:space="preserve">                    console.error('Error loading policy:', error);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.finally(() =&gt; {</w:t>
      </w:r>
    </w:p>
    <w:p w:rsidR="001F705F" w:rsidRPr="00684C53" w:rsidRDefault="001F705F" w:rsidP="001F705F">
      <w:pPr>
        <w:rPr>
          <w:lang w:val="en-US"/>
        </w:rPr>
      </w:pPr>
      <w:r w:rsidRPr="00684C53">
        <w:rPr>
          <w:lang w:val="en-US"/>
        </w:rPr>
        <w:t xml:space="preserve">                    setLoading(false);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else if (!id) {</w:t>
      </w:r>
    </w:p>
    <w:p w:rsidR="001F705F" w:rsidRPr="00684C53" w:rsidRDefault="001F705F" w:rsidP="001F705F">
      <w:pPr>
        <w:rPr>
          <w:lang w:val="en-US"/>
        </w:rPr>
      </w:pPr>
      <w:r w:rsidRPr="00684C53">
        <w:rPr>
          <w:lang w:val="en-US"/>
        </w:rPr>
        <w:t xml:space="preserve">            setLoading(false);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[id, isAuthenticated]);</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(authLoading || loading)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className={styles.wrapper}&gt;</w:t>
      </w:r>
    </w:p>
    <w:p w:rsidR="001F705F" w:rsidRPr="00684C53" w:rsidRDefault="001F705F" w:rsidP="001F705F">
      <w:pPr>
        <w:rPr>
          <w:lang w:val="en-US"/>
        </w:rPr>
      </w:pPr>
      <w:r w:rsidRPr="00684C53">
        <w:rPr>
          <w:lang w:val="en-US"/>
        </w:rPr>
        <w:t xml:space="preserve">                &lt;Header /&gt;</w:t>
      </w:r>
    </w:p>
    <w:p w:rsidR="001F705F" w:rsidRPr="00684C53" w:rsidRDefault="001F705F" w:rsidP="001F705F">
      <w:pPr>
        <w:rPr>
          <w:lang w:val="en-US"/>
        </w:rPr>
      </w:pPr>
      <w:r w:rsidRPr="00684C53">
        <w:rPr>
          <w:lang w:val="en-US"/>
        </w:rPr>
        <w:t xml:space="preserve">                &lt;div style={{ textAlign: 'center', padding: '50px' }}&gt;</w:t>
      </w:r>
      <w:r>
        <w:t>Загрузка</w:t>
      </w:r>
      <w:r w:rsidRPr="00684C53">
        <w:rPr>
          <w:lang w:val="en-US"/>
        </w:rPr>
        <w:t>...&lt;/div&gt;</w:t>
      </w:r>
    </w:p>
    <w:p w:rsidR="001F705F" w:rsidRPr="00684C53" w:rsidRDefault="001F705F" w:rsidP="001F705F">
      <w:pPr>
        <w:rPr>
          <w:lang w:val="en-US"/>
        </w:rPr>
      </w:pPr>
      <w:r w:rsidRPr="00684C53">
        <w:rPr>
          <w:lang w:val="en-US"/>
        </w:rPr>
        <w:t xml:space="preserve">                &lt;Footer /&gt;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(!isAuthenticated) {</w:t>
      </w:r>
    </w:p>
    <w:p w:rsidR="001F705F" w:rsidRPr="00684C53" w:rsidRDefault="001F705F" w:rsidP="001F705F">
      <w:pPr>
        <w:rPr>
          <w:lang w:val="en-US"/>
        </w:rPr>
      </w:pPr>
      <w:r w:rsidRPr="00684C53">
        <w:rPr>
          <w:lang w:val="en-US"/>
        </w:rPr>
        <w:t xml:space="preserve">        return &lt;Navigate to="/SignIn" /&gt;;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if (!policy)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className={styles.wrapper}&gt;</w:t>
      </w:r>
    </w:p>
    <w:p w:rsidR="001F705F" w:rsidRPr="00684C53" w:rsidRDefault="001F705F" w:rsidP="001F705F">
      <w:pPr>
        <w:rPr>
          <w:lang w:val="en-US"/>
        </w:rPr>
      </w:pPr>
      <w:r w:rsidRPr="00684C53">
        <w:rPr>
          <w:lang w:val="en-US"/>
        </w:rPr>
        <w:t xml:space="preserve">                &lt;Header /&gt;</w:t>
      </w:r>
    </w:p>
    <w:p w:rsidR="001F705F" w:rsidRPr="00684C53" w:rsidRDefault="001F705F" w:rsidP="001F705F">
      <w:pPr>
        <w:rPr>
          <w:lang w:val="en-US"/>
        </w:rPr>
      </w:pPr>
      <w:r w:rsidRPr="00684C53">
        <w:rPr>
          <w:lang w:val="en-US"/>
        </w:rPr>
        <w:t xml:space="preserve">                &lt;div style={{ textAlign: 'center', padding: '50px' }}&gt;</w:t>
      </w:r>
      <w:r>
        <w:t>Полис</w:t>
      </w:r>
      <w:r w:rsidRPr="00684C53">
        <w:rPr>
          <w:lang w:val="en-US"/>
        </w:rPr>
        <w:t xml:space="preserve"> </w:t>
      </w:r>
      <w:r>
        <w:t>не</w:t>
      </w:r>
      <w:r w:rsidRPr="00684C53">
        <w:rPr>
          <w:lang w:val="en-US"/>
        </w:rPr>
        <w:t xml:space="preserve"> </w:t>
      </w:r>
      <w:r>
        <w:t>найден</w:t>
      </w:r>
      <w:r w:rsidRPr="00684C53">
        <w:rPr>
          <w:lang w:val="en-US"/>
        </w:rPr>
        <w:t>&lt;/div&gt;</w:t>
      </w:r>
    </w:p>
    <w:p w:rsidR="001F705F" w:rsidRPr="00684C53" w:rsidRDefault="001F705F" w:rsidP="001F705F">
      <w:pPr>
        <w:rPr>
          <w:lang w:val="en-US"/>
        </w:rPr>
      </w:pPr>
      <w:r w:rsidRPr="00684C53">
        <w:rPr>
          <w:lang w:val="en-US"/>
        </w:rPr>
        <w:t xml:space="preserve">                &lt;Footer /&gt;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className={styles.wrapper}&gt;</w:t>
      </w:r>
    </w:p>
    <w:p w:rsidR="001F705F" w:rsidRPr="00684C53" w:rsidRDefault="001F705F" w:rsidP="001F705F">
      <w:pPr>
        <w:rPr>
          <w:lang w:val="en-US"/>
        </w:rPr>
      </w:pPr>
      <w:r w:rsidRPr="00684C53">
        <w:rPr>
          <w:lang w:val="en-US"/>
        </w:rPr>
        <w:t xml:space="preserve">            &lt;Header /&gt;</w:t>
      </w:r>
    </w:p>
    <w:p w:rsidR="001F705F" w:rsidRPr="00684C53" w:rsidRDefault="001F705F" w:rsidP="001F705F">
      <w:pPr>
        <w:rPr>
          <w:lang w:val="en-US"/>
        </w:rPr>
      </w:pPr>
      <w:r w:rsidRPr="00684C53">
        <w:rPr>
          <w:lang w:val="en-US"/>
        </w:rPr>
        <w:t xml:space="preserve">            &lt;PaymentForm policy={policy} /&gt;</w:t>
      </w:r>
    </w:p>
    <w:p w:rsidR="001F705F" w:rsidRPr="00684C53" w:rsidRDefault="001F705F" w:rsidP="001F705F">
      <w:pPr>
        <w:rPr>
          <w:lang w:val="en-US"/>
        </w:rPr>
      </w:pPr>
      <w:r w:rsidRPr="00684C53">
        <w:rPr>
          <w:lang w:val="en-US"/>
        </w:rPr>
        <w:t xml:space="preserve">            &lt;Footer /&gt;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MainPanel.jsx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'./MainPanelStyle.module.css';</w:t>
      </w:r>
    </w:p>
    <w:p w:rsidR="001F705F" w:rsidRPr="00684C53" w:rsidRDefault="001F705F" w:rsidP="001F705F">
      <w:pPr>
        <w:rPr>
          <w:lang w:val="en-US"/>
        </w:rPr>
      </w:pPr>
      <w:r w:rsidRPr="00684C53">
        <w:rPr>
          <w:lang w:val="en-US"/>
        </w:rPr>
        <w:t>import { MainPanelLine } from './MainPanelLine';</w:t>
      </w:r>
    </w:p>
    <w:p w:rsidR="001F705F" w:rsidRPr="00684C53" w:rsidRDefault="001F705F" w:rsidP="001F705F">
      <w:pPr>
        <w:rPr>
          <w:lang w:val="en-US"/>
        </w:rPr>
      </w:pPr>
      <w:r w:rsidRPr="00684C53">
        <w:rPr>
          <w:lang w:val="en-US"/>
        </w:rPr>
        <w:t>import { PasswordModal } from '../panels/PasswordModal';</w:t>
      </w:r>
    </w:p>
    <w:p w:rsidR="001F705F" w:rsidRPr="00684C53" w:rsidRDefault="001F705F" w:rsidP="001F705F">
      <w:pPr>
        <w:rPr>
          <w:lang w:val="en-US"/>
        </w:rPr>
      </w:pPr>
      <w:r w:rsidRPr="00684C53">
        <w:rPr>
          <w:lang w:val="en-US"/>
        </w:rPr>
        <w:t>import { PROFILE_FIELDS, PROFILE_FIELD_MAP } from '../../../../shared/config/fields';</w:t>
      </w:r>
    </w:p>
    <w:p w:rsidR="001F705F" w:rsidRPr="00684C53" w:rsidRDefault="001F705F" w:rsidP="001F705F">
      <w:pPr>
        <w:rPr>
          <w:lang w:val="en-US"/>
        </w:rPr>
      </w:pPr>
      <w:r w:rsidRPr="00684C53">
        <w:rPr>
          <w:lang w:val="en-US"/>
        </w:rPr>
        <w:t>import { useProfileForm } from '../../../../shared/hooks/profile/useProfileForm';</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export const MainPanel = () =&gt; {</w:t>
      </w:r>
    </w:p>
    <w:p w:rsidR="001F705F" w:rsidRPr="00684C53" w:rsidRDefault="001F705F" w:rsidP="001F705F">
      <w:pPr>
        <w:rPr>
          <w:lang w:val="en-US"/>
        </w:rPr>
      </w:pPr>
      <w:r w:rsidRPr="00684C53">
        <w:rPr>
          <w:lang w:val="en-US"/>
        </w:rPr>
        <w:t xml:space="preserve">    const {</w:t>
      </w:r>
    </w:p>
    <w:p w:rsidR="001F705F" w:rsidRPr="00684C53" w:rsidRDefault="001F705F" w:rsidP="001F705F">
      <w:pPr>
        <w:rPr>
          <w:lang w:val="en-US"/>
        </w:rPr>
      </w:pPr>
      <w:r w:rsidRPr="00684C53">
        <w:rPr>
          <w:lang w:val="en-US"/>
        </w:rPr>
        <w:t xml:space="preserve">        isEditing,</w:t>
      </w:r>
    </w:p>
    <w:p w:rsidR="001F705F" w:rsidRPr="00684C53" w:rsidRDefault="001F705F" w:rsidP="001F705F">
      <w:pPr>
        <w:rPr>
          <w:lang w:val="en-US"/>
        </w:rPr>
      </w:pPr>
      <w:r w:rsidRPr="00684C53">
        <w:rPr>
          <w:lang w:val="en-US"/>
        </w:rPr>
        <w:t xml:space="preserve">        setIsEditing,</w:t>
      </w:r>
    </w:p>
    <w:p w:rsidR="001F705F" w:rsidRPr="00684C53" w:rsidRDefault="001F705F" w:rsidP="001F705F">
      <w:pPr>
        <w:rPr>
          <w:lang w:val="en-US"/>
        </w:rPr>
      </w:pPr>
      <w:r w:rsidRPr="00684C53">
        <w:rPr>
          <w:lang w:val="en-US"/>
        </w:rPr>
        <w:t xml:space="preserve">        showPasswordModal,</w:t>
      </w:r>
    </w:p>
    <w:p w:rsidR="001F705F" w:rsidRPr="00684C53" w:rsidRDefault="001F705F" w:rsidP="001F705F">
      <w:pPr>
        <w:rPr>
          <w:lang w:val="en-US"/>
        </w:rPr>
      </w:pPr>
      <w:r w:rsidRPr="00684C53">
        <w:rPr>
          <w:lang w:val="en-US"/>
        </w:rPr>
        <w:t xml:space="preserve">        formData,</w:t>
      </w:r>
    </w:p>
    <w:p w:rsidR="001F705F" w:rsidRPr="00684C53" w:rsidRDefault="001F705F" w:rsidP="001F705F">
      <w:pPr>
        <w:rPr>
          <w:lang w:val="en-US"/>
        </w:rPr>
      </w:pPr>
      <w:r w:rsidRPr="00684C53">
        <w:rPr>
          <w:lang w:val="en-US"/>
        </w:rPr>
        <w:t xml:space="preserve">        passwordError,</w:t>
      </w:r>
    </w:p>
    <w:p w:rsidR="001F705F" w:rsidRPr="00684C53" w:rsidRDefault="001F705F" w:rsidP="001F705F">
      <w:pPr>
        <w:rPr>
          <w:lang w:val="en-US"/>
        </w:rPr>
      </w:pPr>
      <w:r w:rsidRPr="00684C53">
        <w:rPr>
          <w:lang w:val="en-US"/>
        </w:rPr>
        <w:t xml:space="preserve">        newPassword,</w:t>
      </w:r>
    </w:p>
    <w:p w:rsidR="001F705F" w:rsidRPr="00684C53" w:rsidRDefault="001F705F" w:rsidP="001F705F">
      <w:pPr>
        <w:rPr>
          <w:lang w:val="en-US"/>
        </w:rPr>
      </w:pPr>
      <w:r w:rsidRPr="00684C53">
        <w:rPr>
          <w:lang w:val="en-US"/>
        </w:rPr>
        <w:t xml:space="preserve">        confirmNewPassword,</w:t>
      </w:r>
    </w:p>
    <w:p w:rsidR="001F705F" w:rsidRPr="00684C53" w:rsidRDefault="001F705F" w:rsidP="001F705F">
      <w:pPr>
        <w:rPr>
          <w:lang w:val="en-US"/>
        </w:rPr>
      </w:pPr>
      <w:r w:rsidRPr="00684C53">
        <w:rPr>
          <w:lang w:val="en-US"/>
        </w:rPr>
        <w:t xml:space="preserve">        handleInputChange,</w:t>
      </w:r>
    </w:p>
    <w:p w:rsidR="001F705F" w:rsidRPr="00684C53" w:rsidRDefault="001F705F" w:rsidP="001F705F">
      <w:pPr>
        <w:rPr>
          <w:lang w:val="en-US"/>
        </w:rPr>
      </w:pPr>
      <w:r w:rsidRPr="00684C53">
        <w:rPr>
          <w:lang w:val="en-US"/>
        </w:rPr>
        <w:t xml:space="preserve">        handleSave,</w:t>
      </w:r>
    </w:p>
    <w:p w:rsidR="001F705F" w:rsidRPr="00684C53" w:rsidRDefault="001F705F" w:rsidP="001F705F">
      <w:pPr>
        <w:rPr>
          <w:lang w:val="en-US"/>
        </w:rPr>
      </w:pPr>
      <w:r w:rsidRPr="00684C53">
        <w:rPr>
          <w:lang w:val="en-US"/>
        </w:rPr>
        <w:t xml:space="preserve">        confirmSave,</w:t>
      </w:r>
    </w:p>
    <w:p w:rsidR="001F705F" w:rsidRPr="00684C53" w:rsidRDefault="001F705F" w:rsidP="001F705F">
      <w:pPr>
        <w:rPr>
          <w:lang w:val="en-US"/>
        </w:rPr>
      </w:pPr>
      <w:r w:rsidRPr="00684C53">
        <w:rPr>
          <w:lang w:val="en-US"/>
        </w:rPr>
        <w:t xml:space="preserve">        handleCancel,</w:t>
      </w:r>
    </w:p>
    <w:p w:rsidR="001F705F" w:rsidRPr="00684C53" w:rsidRDefault="001F705F" w:rsidP="001F705F">
      <w:pPr>
        <w:rPr>
          <w:lang w:val="en-US"/>
        </w:rPr>
      </w:pPr>
      <w:r w:rsidRPr="00684C53">
        <w:rPr>
          <w:lang w:val="en-US"/>
        </w:rPr>
        <w:t xml:space="preserve">        handleModalClose,</w:t>
      </w:r>
    </w:p>
    <w:p w:rsidR="001F705F" w:rsidRPr="00684C53" w:rsidRDefault="001F705F" w:rsidP="001F705F">
      <w:pPr>
        <w:rPr>
          <w:lang w:val="en-US"/>
        </w:rPr>
      </w:pPr>
      <w:r w:rsidRPr="00684C53">
        <w:rPr>
          <w:lang w:val="en-US"/>
        </w:rPr>
        <w:t xml:space="preserve">        setNewPassword,</w:t>
      </w:r>
    </w:p>
    <w:p w:rsidR="001F705F" w:rsidRPr="00684C53" w:rsidRDefault="001F705F" w:rsidP="001F705F">
      <w:pPr>
        <w:rPr>
          <w:lang w:val="en-US"/>
        </w:rPr>
      </w:pPr>
      <w:r w:rsidRPr="00684C53">
        <w:rPr>
          <w:lang w:val="en-US"/>
        </w:rPr>
        <w:t xml:space="preserve">        setConfirmNewPassword</w:t>
      </w:r>
    </w:p>
    <w:p w:rsidR="001F705F" w:rsidRPr="00684C53" w:rsidRDefault="001F705F" w:rsidP="001F705F">
      <w:pPr>
        <w:rPr>
          <w:lang w:val="en-US"/>
        </w:rPr>
      </w:pPr>
      <w:r w:rsidRPr="00684C53">
        <w:rPr>
          <w:lang w:val="en-US"/>
        </w:rPr>
        <w:t xml:space="preserve">    } = useProfileForm();</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&lt;&gt;</w:t>
      </w:r>
    </w:p>
    <w:p w:rsidR="001F705F" w:rsidRPr="00684C53" w:rsidRDefault="001F705F" w:rsidP="001F705F">
      <w:pPr>
        <w:rPr>
          <w:lang w:val="en-US"/>
        </w:rPr>
      </w:pPr>
      <w:r w:rsidRPr="00684C53">
        <w:rPr>
          <w:lang w:val="en-US"/>
        </w:rPr>
        <w:t xml:space="preserve">            &lt;div className={styles.MainPanel}&gt;</w:t>
      </w:r>
    </w:p>
    <w:p w:rsidR="001F705F" w:rsidRPr="00684C53" w:rsidRDefault="001F705F" w:rsidP="001F705F">
      <w:pPr>
        <w:rPr>
          <w:lang w:val="en-US"/>
        </w:rPr>
      </w:pPr>
      <w:r w:rsidRPr="00684C53">
        <w:rPr>
          <w:lang w:val="en-US"/>
        </w:rPr>
        <w:t xml:space="preserve">                &lt;div className={styles.MainPanelHead}&gt;</w:t>
      </w:r>
    </w:p>
    <w:p w:rsidR="001F705F" w:rsidRPr="00684C53" w:rsidRDefault="001F705F" w:rsidP="001F705F">
      <w:pPr>
        <w:rPr>
          <w:lang w:val="en-US"/>
        </w:rPr>
      </w:pPr>
      <w:r w:rsidRPr="00684C53">
        <w:rPr>
          <w:lang w:val="en-US"/>
        </w:rPr>
        <w:t xml:space="preserve">                    &lt;h1 className={styles.MainPanelHeadH1}&gt;</w:t>
      </w:r>
      <w:r>
        <w:t>Личная</w:t>
      </w:r>
      <w:r w:rsidRPr="00684C53">
        <w:rPr>
          <w:lang w:val="en-US"/>
        </w:rPr>
        <w:t xml:space="preserve"> </w:t>
      </w:r>
      <w:r>
        <w:t>информация</w:t>
      </w:r>
      <w:r w:rsidRPr="00684C53">
        <w:rPr>
          <w:lang w:val="en-US"/>
        </w:rPr>
        <w:t>&lt;/h1&gt;</w:t>
      </w:r>
    </w:p>
    <w:p w:rsidR="001F705F" w:rsidRPr="00684C53" w:rsidRDefault="001F705F" w:rsidP="001F705F">
      <w:pPr>
        <w:rPr>
          <w:lang w:val="en-US"/>
        </w:rPr>
      </w:pPr>
      <w:r w:rsidRPr="00684C53">
        <w:rPr>
          <w:lang w:val="en-US"/>
        </w:rPr>
        <w:t xml:space="preserve">                    &lt;p className={styles.MainPanelHeadText}&gt;</w:t>
      </w:r>
      <w:r>
        <w:t>Редактирование</w:t>
      </w:r>
      <w:r w:rsidRPr="00684C53">
        <w:rPr>
          <w:lang w:val="en-US"/>
        </w:rPr>
        <w:t xml:space="preserve"> </w:t>
      </w:r>
      <w:r>
        <w:t>профиля</w:t>
      </w:r>
      <w:r w:rsidRPr="00684C53">
        <w:rPr>
          <w:lang w:val="en-US"/>
        </w:rPr>
        <w:t>&lt;/p&gt;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className={styles.MainPanelContainer}&gt;</w:t>
      </w:r>
    </w:p>
    <w:p w:rsidR="001F705F" w:rsidRPr="00684C53" w:rsidRDefault="001F705F" w:rsidP="001F705F">
      <w:pPr>
        <w:rPr>
          <w:lang w:val="en-US"/>
        </w:rPr>
      </w:pPr>
      <w:r w:rsidRPr="00684C53">
        <w:rPr>
          <w:lang w:val="en-US"/>
        </w:rPr>
        <w:t xml:space="preserve">                    {PROFILE_FIELDS.map((item) =&gt; (</w:t>
      </w:r>
    </w:p>
    <w:p w:rsidR="001F705F" w:rsidRPr="00684C53" w:rsidRDefault="001F705F" w:rsidP="001F705F">
      <w:pPr>
        <w:rPr>
          <w:lang w:val="en-US"/>
        </w:rPr>
      </w:pPr>
      <w:r w:rsidRPr="00684C53">
        <w:rPr>
          <w:lang w:val="en-US"/>
        </w:rPr>
        <w:lastRenderedPageBreak/>
        <w:t xml:space="preserve">                        &lt;MainPanelLine </w:t>
      </w:r>
    </w:p>
    <w:p w:rsidR="001F705F" w:rsidRPr="00684C53" w:rsidRDefault="001F705F" w:rsidP="001F705F">
      <w:pPr>
        <w:rPr>
          <w:lang w:val="en-US"/>
        </w:rPr>
      </w:pPr>
      <w:r w:rsidRPr="00684C53">
        <w:rPr>
          <w:lang w:val="en-US"/>
        </w:rPr>
        <w:t xml:space="preserve">                            key={item.id}</w:t>
      </w:r>
    </w:p>
    <w:p w:rsidR="001F705F" w:rsidRPr="00684C53" w:rsidRDefault="001F705F" w:rsidP="001F705F">
      <w:pPr>
        <w:rPr>
          <w:lang w:val="en-US"/>
        </w:rPr>
      </w:pPr>
      <w:r w:rsidRPr="00684C53">
        <w:rPr>
          <w:lang w:val="en-US"/>
        </w:rPr>
        <w:t xml:space="preserve">                            label={item.label}</w:t>
      </w:r>
    </w:p>
    <w:p w:rsidR="001F705F" w:rsidRPr="00684C53" w:rsidRDefault="001F705F" w:rsidP="001F705F">
      <w:pPr>
        <w:rPr>
          <w:lang w:val="en-US"/>
        </w:rPr>
      </w:pPr>
      <w:r w:rsidRPr="00684C53">
        <w:rPr>
          <w:lang w:val="en-US"/>
        </w:rPr>
        <w:t xml:space="preserve">                            value={formData[item.key] || ''}</w:t>
      </w:r>
    </w:p>
    <w:p w:rsidR="001F705F" w:rsidRPr="00684C53" w:rsidRDefault="001F705F" w:rsidP="001F705F">
      <w:pPr>
        <w:rPr>
          <w:lang w:val="en-US"/>
        </w:rPr>
      </w:pPr>
      <w:r w:rsidRPr="00684C53">
        <w:rPr>
          <w:lang w:val="en-US"/>
        </w:rPr>
        <w:t xml:space="preserve">                            isEditing={isEditing}</w:t>
      </w:r>
    </w:p>
    <w:p w:rsidR="001F705F" w:rsidRPr="00684C53" w:rsidRDefault="001F705F" w:rsidP="001F705F">
      <w:pPr>
        <w:rPr>
          <w:lang w:val="en-US"/>
        </w:rPr>
      </w:pPr>
      <w:r w:rsidRPr="00684C53">
        <w:rPr>
          <w:lang w:val="en-US"/>
        </w:rPr>
        <w:t xml:space="preserve">                            isPassword={item.isPassword}</w:t>
      </w:r>
    </w:p>
    <w:p w:rsidR="001F705F" w:rsidRPr="00684C53" w:rsidRDefault="001F705F" w:rsidP="001F705F">
      <w:pPr>
        <w:rPr>
          <w:lang w:val="en-US"/>
        </w:rPr>
      </w:pPr>
      <w:r w:rsidRPr="00684C53">
        <w:rPr>
          <w:lang w:val="en-US"/>
        </w:rPr>
        <w:t xml:space="preserve">                            type={item.type}</w:t>
      </w:r>
    </w:p>
    <w:p w:rsidR="001F705F" w:rsidRPr="00684C53" w:rsidRDefault="001F705F" w:rsidP="001F705F">
      <w:pPr>
        <w:rPr>
          <w:lang w:val="en-US"/>
        </w:rPr>
      </w:pPr>
      <w:r w:rsidRPr="00684C53">
        <w:rPr>
          <w:lang w:val="en-US"/>
        </w:rPr>
        <w:t xml:space="preserve">                            onChange={(label, value) =&gt; handleInputChange(label, value, PROFILE_FIELD_MAP)}</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className={styles.MainPanelButtonContainer}&gt;</w:t>
      </w:r>
    </w:p>
    <w:p w:rsidR="001F705F" w:rsidRPr="00684C53" w:rsidRDefault="001F705F" w:rsidP="001F705F">
      <w:pPr>
        <w:rPr>
          <w:lang w:val="en-US"/>
        </w:rPr>
      </w:pPr>
      <w:r w:rsidRPr="00684C53">
        <w:rPr>
          <w:lang w:val="en-US"/>
        </w:rPr>
        <w:t xml:space="preserve">                    {!isEditing ? (</w:t>
      </w:r>
    </w:p>
    <w:p w:rsidR="001F705F" w:rsidRPr="00684C53" w:rsidRDefault="001F705F" w:rsidP="001F705F">
      <w:pPr>
        <w:rPr>
          <w:lang w:val="en-US"/>
        </w:rPr>
      </w:pPr>
      <w:r w:rsidRPr="00684C53">
        <w:rPr>
          <w:lang w:val="en-US"/>
        </w:rPr>
        <w:t xml:space="preserve">                        &lt;button onClick={() =&gt; setIsEditing(true)} className={styles.editButton}&gt;</w:t>
      </w:r>
    </w:p>
    <w:p w:rsidR="001F705F" w:rsidRPr="00684C53" w:rsidRDefault="001F705F" w:rsidP="001F705F">
      <w:pPr>
        <w:rPr>
          <w:lang w:val="en-US"/>
        </w:rPr>
      </w:pPr>
      <w:r w:rsidRPr="00684C53">
        <w:rPr>
          <w:lang w:val="en-US"/>
        </w:rPr>
        <w:t xml:space="preserve">                            </w:t>
      </w:r>
      <w:r>
        <w:t>Редактировать</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r w:rsidRPr="00684C53">
        <w:rPr>
          <w:lang w:val="en-US"/>
        </w:rPr>
        <w:t xml:space="preserve">                    ) : (</w:t>
      </w:r>
    </w:p>
    <w:p w:rsidR="001F705F" w:rsidRPr="00684C53" w:rsidRDefault="001F705F" w:rsidP="001F705F">
      <w:pPr>
        <w:rPr>
          <w:lang w:val="en-US"/>
        </w:rPr>
      </w:pPr>
      <w:r w:rsidRPr="00684C53">
        <w:rPr>
          <w:lang w:val="en-US"/>
        </w:rPr>
        <w:t xml:space="preserve">                        &lt;&gt;</w:t>
      </w:r>
    </w:p>
    <w:p w:rsidR="001F705F" w:rsidRPr="00684C53" w:rsidRDefault="001F705F" w:rsidP="001F705F">
      <w:pPr>
        <w:rPr>
          <w:lang w:val="en-US"/>
        </w:rPr>
      </w:pPr>
      <w:r w:rsidRPr="00684C53">
        <w:rPr>
          <w:lang w:val="en-US"/>
        </w:rPr>
        <w:t xml:space="preserve">                            &lt;button onClick={handleCancel} className={styles.cancelButton}&gt;</w:t>
      </w:r>
    </w:p>
    <w:p w:rsidR="001F705F" w:rsidRPr="00684C53" w:rsidRDefault="001F705F" w:rsidP="001F705F">
      <w:pPr>
        <w:rPr>
          <w:lang w:val="en-US"/>
        </w:rPr>
      </w:pPr>
      <w:r w:rsidRPr="00684C53">
        <w:rPr>
          <w:lang w:val="en-US"/>
        </w:rPr>
        <w:t xml:space="preserve">                                </w:t>
      </w:r>
      <w:r>
        <w:t>Отмена</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r w:rsidRPr="00684C53">
        <w:rPr>
          <w:lang w:val="en-US"/>
        </w:rPr>
        <w:t xml:space="preserve">                            &lt;button onClick={handleSave} className={styles.saveButton}&gt;</w:t>
      </w:r>
    </w:p>
    <w:p w:rsidR="001F705F" w:rsidRDefault="001F705F" w:rsidP="001F705F">
      <w:r w:rsidRPr="00684C53">
        <w:rPr>
          <w:lang w:val="en-US"/>
        </w:rPr>
        <w:t xml:space="preserve">                                </w:t>
      </w:r>
      <w:r>
        <w:t>Сохранить изменения</w:t>
      </w:r>
    </w:p>
    <w:p w:rsidR="001F705F" w:rsidRDefault="001F705F" w:rsidP="001F705F">
      <w:r>
        <w:t xml:space="preserve">                            &lt;/button&gt;</w:t>
      </w:r>
    </w:p>
    <w:p w:rsidR="001F705F" w:rsidRDefault="001F705F" w:rsidP="001F705F">
      <w:r>
        <w:t xml:space="preserve">                        &lt;/&gt;</w:t>
      </w:r>
    </w:p>
    <w:p w:rsidR="001F705F" w:rsidRDefault="001F705F" w:rsidP="001F705F">
      <w:r>
        <w:t xml:space="preserve">                    )}</w:t>
      </w:r>
    </w:p>
    <w:p w:rsidR="001F705F" w:rsidRDefault="001F705F" w:rsidP="001F705F">
      <w:r>
        <w:t xml:space="preserve">                &lt;/div&gt;</w:t>
      </w:r>
    </w:p>
    <w:p w:rsidR="001F705F" w:rsidRDefault="001F705F" w:rsidP="001F705F">
      <w:r>
        <w:lastRenderedPageBreak/>
        <w:t xml:space="preserve">            &lt;/div&gt;</w:t>
      </w:r>
    </w:p>
    <w:p w:rsidR="001F705F" w:rsidRDefault="001F705F" w:rsidP="001F705F"/>
    <w:p w:rsidR="001F705F" w:rsidRPr="00684C53" w:rsidRDefault="001F705F" w:rsidP="001F705F">
      <w:pPr>
        <w:rPr>
          <w:lang w:val="en-US"/>
        </w:rPr>
      </w:pPr>
      <w:r>
        <w:t xml:space="preserve">            </w:t>
      </w:r>
      <w:r w:rsidRPr="00684C53">
        <w:rPr>
          <w:lang w:val="en-US"/>
        </w:rPr>
        <w:t xml:space="preserve">&lt;PasswordModal </w:t>
      </w:r>
    </w:p>
    <w:p w:rsidR="001F705F" w:rsidRPr="00684C53" w:rsidRDefault="001F705F" w:rsidP="001F705F">
      <w:pPr>
        <w:rPr>
          <w:lang w:val="en-US"/>
        </w:rPr>
      </w:pPr>
      <w:r w:rsidRPr="00684C53">
        <w:rPr>
          <w:lang w:val="en-US"/>
        </w:rPr>
        <w:t xml:space="preserve">                isOpen={showPasswordModal}</w:t>
      </w:r>
    </w:p>
    <w:p w:rsidR="001F705F" w:rsidRPr="00684C53" w:rsidRDefault="001F705F" w:rsidP="001F705F">
      <w:pPr>
        <w:rPr>
          <w:lang w:val="en-US"/>
        </w:rPr>
      </w:pPr>
      <w:r w:rsidRPr="00684C53">
        <w:rPr>
          <w:lang w:val="en-US"/>
        </w:rPr>
        <w:t xml:space="preserve">                onClose={handleModalClose}</w:t>
      </w:r>
    </w:p>
    <w:p w:rsidR="001F705F" w:rsidRPr="00684C53" w:rsidRDefault="001F705F" w:rsidP="001F705F">
      <w:pPr>
        <w:rPr>
          <w:lang w:val="en-US"/>
        </w:rPr>
      </w:pPr>
      <w:r w:rsidRPr="00684C53">
        <w:rPr>
          <w:lang w:val="en-US"/>
        </w:rPr>
        <w:t xml:space="preserve">                onConfirm={(password) =&gt; confirmSave(password, handleModalClose)}</w:t>
      </w:r>
    </w:p>
    <w:p w:rsidR="001F705F" w:rsidRPr="00684C53" w:rsidRDefault="001F705F" w:rsidP="001F705F">
      <w:pPr>
        <w:rPr>
          <w:lang w:val="en-US"/>
        </w:rPr>
      </w:pPr>
      <w:r w:rsidRPr="00684C53">
        <w:rPr>
          <w:lang w:val="en-US"/>
        </w:rPr>
        <w:t xml:space="preserve">                error={passwordError}</w:t>
      </w:r>
    </w:p>
    <w:p w:rsidR="001F705F" w:rsidRPr="00684C53" w:rsidRDefault="001F705F" w:rsidP="001F705F">
      <w:pPr>
        <w:rPr>
          <w:lang w:val="en-US"/>
        </w:rPr>
      </w:pPr>
      <w:r w:rsidRPr="00684C53">
        <w:rPr>
          <w:lang w:val="en-US"/>
        </w:rPr>
        <w:t xml:space="preserve">                newPassword={newPassword}</w:t>
      </w:r>
    </w:p>
    <w:p w:rsidR="001F705F" w:rsidRPr="00684C53" w:rsidRDefault="001F705F" w:rsidP="001F705F">
      <w:pPr>
        <w:rPr>
          <w:lang w:val="en-US"/>
        </w:rPr>
      </w:pPr>
      <w:r w:rsidRPr="00684C53">
        <w:rPr>
          <w:lang w:val="en-US"/>
        </w:rPr>
        <w:t xml:space="preserve">                confirmNewPassword={confirmNewPassword}</w:t>
      </w:r>
    </w:p>
    <w:p w:rsidR="001F705F" w:rsidRPr="00684C53" w:rsidRDefault="001F705F" w:rsidP="001F705F">
      <w:pPr>
        <w:rPr>
          <w:lang w:val="en-US"/>
        </w:rPr>
      </w:pPr>
      <w:r w:rsidRPr="00684C53">
        <w:rPr>
          <w:lang w:val="en-US"/>
        </w:rPr>
        <w:t xml:space="preserve">                onNewPasswordChange={setNewPassword}</w:t>
      </w:r>
    </w:p>
    <w:p w:rsidR="001F705F" w:rsidRPr="00684C53" w:rsidRDefault="001F705F" w:rsidP="001F705F">
      <w:pPr>
        <w:rPr>
          <w:lang w:val="en-US"/>
        </w:rPr>
      </w:pPr>
      <w:r w:rsidRPr="00684C53">
        <w:rPr>
          <w:lang w:val="en-US"/>
        </w:rPr>
        <w:t xml:space="preserve">                onConfirmNewPasswordChange={setConfirmNewPassword}</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&lt;/&gt;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MainPanelLine.jsx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'./MainPanelLineStyle.module.css'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MainPanelLine = (props) =&gt; {</w:t>
      </w:r>
    </w:p>
    <w:p w:rsidR="001F705F" w:rsidRPr="00684C53" w:rsidRDefault="001F705F" w:rsidP="001F705F">
      <w:pPr>
        <w:rPr>
          <w:lang w:val="en-US"/>
        </w:rPr>
      </w:pPr>
      <w:r w:rsidRPr="00684C53">
        <w:rPr>
          <w:lang w:val="en-US"/>
        </w:rPr>
        <w:t xml:space="preserve">    const {label, value, isEditing, isPassword, type, onChange} = props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handleChange = (e) =&gt; {</w:t>
      </w:r>
    </w:p>
    <w:p w:rsidR="001F705F" w:rsidRPr="00684C53" w:rsidRDefault="001F705F" w:rsidP="001F705F">
      <w:pPr>
        <w:rPr>
          <w:lang w:val="en-US"/>
        </w:rPr>
      </w:pPr>
      <w:r w:rsidRPr="00684C53">
        <w:rPr>
          <w:lang w:val="en-US"/>
        </w:rPr>
        <w:t xml:space="preserve">        onChange(label, e.target.value)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return &lt;div className={styles.MainPanelLine}&gt;</w:t>
      </w:r>
    </w:p>
    <w:p w:rsidR="001F705F" w:rsidRPr="00684C53" w:rsidRDefault="001F705F" w:rsidP="001F705F">
      <w:pPr>
        <w:rPr>
          <w:lang w:val="en-US"/>
        </w:rPr>
      </w:pPr>
      <w:r w:rsidRPr="00684C53">
        <w:rPr>
          <w:lang w:val="en-US"/>
        </w:rPr>
        <w:t xml:space="preserve">        &lt;h1 className={styles.MainPanelLineH1}&gt;{label}&lt;/h1&gt;</w:t>
      </w:r>
    </w:p>
    <w:p w:rsidR="001F705F" w:rsidRPr="00684C53" w:rsidRDefault="001F705F" w:rsidP="001F705F">
      <w:pPr>
        <w:rPr>
          <w:lang w:val="en-US"/>
        </w:rPr>
      </w:pPr>
      <w:r w:rsidRPr="00684C53">
        <w:rPr>
          <w:lang w:val="en-US"/>
        </w:rPr>
        <w:t xml:space="preserve">        {isEditing ? (</w:t>
      </w:r>
    </w:p>
    <w:p w:rsidR="001F705F" w:rsidRPr="00684C53" w:rsidRDefault="001F705F" w:rsidP="001F705F">
      <w:pPr>
        <w:rPr>
          <w:lang w:val="en-US"/>
        </w:rPr>
      </w:pPr>
      <w:r w:rsidRPr="00684C53">
        <w:rPr>
          <w:lang w:val="en-US"/>
        </w:rPr>
        <w:t xml:space="preserve">            &lt;input </w:t>
      </w:r>
    </w:p>
    <w:p w:rsidR="001F705F" w:rsidRPr="00684C53" w:rsidRDefault="001F705F" w:rsidP="001F705F">
      <w:pPr>
        <w:rPr>
          <w:lang w:val="en-US"/>
        </w:rPr>
      </w:pPr>
      <w:r w:rsidRPr="00684C53">
        <w:rPr>
          <w:lang w:val="en-US"/>
        </w:rPr>
        <w:t xml:space="preserve">                type={isPassword ? "password" : (type || "text")}</w:t>
      </w:r>
    </w:p>
    <w:p w:rsidR="001F705F" w:rsidRPr="00684C53" w:rsidRDefault="001F705F" w:rsidP="001F705F">
      <w:pPr>
        <w:rPr>
          <w:lang w:val="en-US"/>
        </w:rPr>
      </w:pPr>
      <w:r w:rsidRPr="00684C53">
        <w:rPr>
          <w:lang w:val="en-US"/>
        </w:rPr>
        <w:t xml:space="preserve">                value={value}</w:t>
      </w:r>
    </w:p>
    <w:p w:rsidR="001F705F" w:rsidRPr="00684C53" w:rsidRDefault="001F705F" w:rsidP="001F705F">
      <w:pPr>
        <w:rPr>
          <w:lang w:val="en-US"/>
        </w:rPr>
      </w:pPr>
      <w:r w:rsidRPr="00684C53">
        <w:rPr>
          <w:lang w:val="en-US"/>
        </w:rPr>
        <w:t xml:space="preserve">                onChange={handleChange}</w:t>
      </w:r>
    </w:p>
    <w:p w:rsidR="001F705F" w:rsidRPr="00684C53" w:rsidRDefault="001F705F" w:rsidP="001F705F">
      <w:pPr>
        <w:rPr>
          <w:lang w:val="en-US"/>
        </w:rPr>
      </w:pPr>
      <w:r w:rsidRPr="00684C53">
        <w:rPr>
          <w:lang w:val="en-US"/>
        </w:rPr>
        <w:t xml:space="preserve">                className={styles.editInput}</w:t>
      </w:r>
    </w:p>
    <w:p w:rsidR="001F705F" w:rsidRPr="00684C53" w:rsidRDefault="001F705F" w:rsidP="001F705F">
      <w:pPr>
        <w:rPr>
          <w:lang w:val="en-US"/>
        </w:rPr>
      </w:pPr>
      <w:r w:rsidRPr="00684C53">
        <w:rPr>
          <w:lang w:val="en-US"/>
        </w:rPr>
        <w:t xml:space="preserve">                placeholder={isPassword ? '</w:t>
      </w:r>
      <w:r>
        <w:t>Введите</w:t>
      </w:r>
      <w:r w:rsidRPr="00684C53">
        <w:rPr>
          <w:lang w:val="en-US"/>
        </w:rPr>
        <w:t xml:space="preserve"> </w:t>
      </w:r>
      <w:r>
        <w:t>новый</w:t>
      </w:r>
      <w:r w:rsidRPr="00684C53">
        <w:rPr>
          <w:lang w:val="en-US"/>
        </w:rPr>
        <w:t xml:space="preserve"> </w:t>
      </w:r>
      <w:r>
        <w:t>пароль</w:t>
      </w:r>
      <w:r w:rsidRPr="00684C53">
        <w:rPr>
          <w:lang w:val="en-US"/>
        </w:rPr>
        <w:t>' : ''}</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 : (</w:t>
      </w:r>
    </w:p>
    <w:p w:rsidR="001F705F" w:rsidRPr="00684C53" w:rsidRDefault="001F705F" w:rsidP="001F705F">
      <w:pPr>
        <w:rPr>
          <w:lang w:val="en-US"/>
        </w:rPr>
      </w:pPr>
      <w:r w:rsidRPr="00684C53">
        <w:rPr>
          <w:lang w:val="en-US"/>
        </w:rPr>
        <w:t xml:space="preserve">            &lt;p className={styles.MainPanelLineText}&gt;</w:t>
      </w:r>
    </w:p>
    <w:p w:rsidR="001F705F" w:rsidRPr="00684C53" w:rsidRDefault="001F705F" w:rsidP="001F705F">
      <w:pPr>
        <w:rPr>
          <w:lang w:val="en-US"/>
        </w:rPr>
      </w:pPr>
      <w:r w:rsidRPr="00684C53">
        <w:rPr>
          <w:lang w:val="en-US"/>
        </w:rPr>
        <w:t xml:space="preserve">                {isPassword ? '********' : value}</w:t>
      </w:r>
    </w:p>
    <w:p w:rsidR="001F705F" w:rsidRPr="00684C53" w:rsidRDefault="001F705F" w:rsidP="001F705F">
      <w:pPr>
        <w:rPr>
          <w:lang w:val="en-US"/>
        </w:rPr>
      </w:pPr>
      <w:r w:rsidRPr="00684C53">
        <w:rPr>
          <w:lang w:val="en-US"/>
        </w:rPr>
        <w:t xml:space="preserve">            &lt;/p&gt;</w:t>
      </w:r>
    </w:p>
    <w:p w:rsidR="001F705F" w:rsidRPr="00684C53" w:rsidRDefault="001F705F" w:rsidP="001F705F">
      <w:pPr>
        <w:rPr>
          <w:lang w:val="en-US"/>
        </w:rPr>
      </w:pPr>
      <w:r w:rsidRPr="00684C53">
        <w:rPr>
          <w:lang w:val="en-US"/>
        </w:rPr>
        <w:t xml:space="preserve">        )}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AccidentsPanel.jsx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 useState, useEffect } from 'react';</w:t>
      </w:r>
    </w:p>
    <w:p w:rsidR="001F705F" w:rsidRPr="00684C53" w:rsidRDefault="001F705F" w:rsidP="001F705F">
      <w:pPr>
        <w:rPr>
          <w:lang w:val="en-US"/>
        </w:rPr>
      </w:pPr>
      <w:r w:rsidRPr="00684C53">
        <w:rPr>
          <w:lang w:val="en-US"/>
        </w:rPr>
        <w:t>import styles from './AccidentsPanel.module.css';</w:t>
      </w:r>
    </w:p>
    <w:p w:rsidR="001F705F" w:rsidRPr="00684C53" w:rsidRDefault="001F705F" w:rsidP="001F705F">
      <w:pPr>
        <w:rPr>
          <w:lang w:val="en-US"/>
        </w:rPr>
      </w:pPr>
      <w:r w:rsidRPr="00684C53">
        <w:rPr>
          <w:lang w:val="en-US"/>
        </w:rPr>
        <w:t>import api from '../../../../api/client';</w:t>
      </w:r>
    </w:p>
    <w:p w:rsidR="001F705F" w:rsidRPr="00684C53" w:rsidRDefault="001F705F" w:rsidP="001F705F">
      <w:pPr>
        <w:rPr>
          <w:lang w:val="en-US"/>
        </w:rPr>
      </w:pPr>
      <w:r w:rsidRPr="00684C53">
        <w:rPr>
          <w:lang w:val="en-US"/>
        </w:rPr>
        <w:t>import { useNavigate } from 'react-router-dom';</w:t>
      </w:r>
    </w:p>
    <w:p w:rsidR="001F705F" w:rsidRPr="00684C53" w:rsidRDefault="001F705F" w:rsidP="001F705F">
      <w:pPr>
        <w:rPr>
          <w:lang w:val="en-US"/>
        </w:rPr>
      </w:pPr>
    </w:p>
    <w:p w:rsidR="001F705F" w:rsidRPr="00684C53" w:rsidRDefault="001F705F" w:rsidP="001F705F">
      <w:pPr>
        <w:rPr>
          <w:lang w:val="en-US"/>
        </w:rPr>
      </w:pPr>
      <w:r w:rsidRPr="00684C53">
        <w:rPr>
          <w:lang w:val="en-US"/>
        </w:rPr>
        <w:t>const formatDate = (dateString) =&gt; {</w:t>
      </w:r>
    </w:p>
    <w:p w:rsidR="001F705F" w:rsidRPr="00684C53" w:rsidRDefault="001F705F" w:rsidP="001F705F">
      <w:pPr>
        <w:rPr>
          <w:lang w:val="en-US"/>
        </w:rPr>
      </w:pPr>
      <w:r w:rsidRPr="00684C53">
        <w:rPr>
          <w:lang w:val="en-US"/>
        </w:rPr>
        <w:t xml:space="preserve">    if (!dateString) return '—';</w:t>
      </w:r>
    </w:p>
    <w:p w:rsidR="001F705F" w:rsidRPr="00684C53" w:rsidRDefault="001F705F" w:rsidP="001F705F">
      <w:pPr>
        <w:rPr>
          <w:lang w:val="en-US"/>
        </w:rPr>
      </w:pPr>
      <w:r w:rsidRPr="00684C53">
        <w:rPr>
          <w:lang w:val="en-US"/>
        </w:rPr>
        <w:lastRenderedPageBreak/>
        <w:t xml:space="preserve">    return dateString.split('T')[0];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AccidentsPanel = () =&gt; {</w:t>
      </w:r>
    </w:p>
    <w:p w:rsidR="001F705F" w:rsidRPr="00684C53" w:rsidRDefault="001F705F" w:rsidP="001F705F">
      <w:pPr>
        <w:rPr>
          <w:lang w:val="en-US"/>
        </w:rPr>
      </w:pPr>
      <w:r w:rsidRPr="00684C53">
        <w:rPr>
          <w:lang w:val="en-US"/>
        </w:rPr>
        <w:t xml:space="preserve">    const navigate = useNavigate();</w:t>
      </w:r>
    </w:p>
    <w:p w:rsidR="001F705F" w:rsidRPr="00684C53" w:rsidRDefault="001F705F" w:rsidP="001F705F">
      <w:pPr>
        <w:rPr>
          <w:lang w:val="en-US"/>
        </w:rPr>
      </w:pPr>
      <w:r w:rsidRPr="00684C53">
        <w:rPr>
          <w:lang w:val="en-US"/>
        </w:rPr>
        <w:t xml:space="preserve">    const [accidents, setAccidents] = useState([]);</w:t>
      </w:r>
    </w:p>
    <w:p w:rsidR="001F705F" w:rsidRPr="00684C53" w:rsidRDefault="001F705F" w:rsidP="001F705F">
      <w:pPr>
        <w:rPr>
          <w:lang w:val="en-US"/>
        </w:rPr>
      </w:pPr>
      <w:r w:rsidRPr="00684C53">
        <w:rPr>
          <w:lang w:val="en-US"/>
        </w:rPr>
        <w:t xml:space="preserve">    const [loading, setLoading] = useState(true);</w:t>
      </w:r>
    </w:p>
    <w:p w:rsidR="001F705F" w:rsidRPr="00684C53" w:rsidRDefault="001F705F" w:rsidP="001F705F">
      <w:pPr>
        <w:rPr>
          <w:lang w:val="en-US"/>
        </w:rPr>
      </w:pPr>
      <w:r w:rsidRPr="00684C53">
        <w:rPr>
          <w:lang w:val="en-US"/>
        </w:rPr>
        <w:t xml:space="preserve">    const [error, setError] = useState(null);</w:t>
      </w:r>
    </w:p>
    <w:p w:rsidR="001F705F" w:rsidRPr="00684C53" w:rsidRDefault="001F705F" w:rsidP="001F705F">
      <w:pPr>
        <w:rPr>
          <w:lang w:val="en-US"/>
        </w:rPr>
      </w:pPr>
      <w:r w:rsidRPr="00684C53">
        <w:rPr>
          <w:lang w:val="en-US"/>
        </w:rPr>
        <w:t xml:space="preserve">    const [selectedAccident, setSelectedAccident] = useState(null);</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loadAccidents = async () =&gt; {</w:t>
      </w:r>
    </w:p>
    <w:p w:rsidR="001F705F" w:rsidRPr="00684C53" w:rsidRDefault="001F705F" w:rsidP="001F705F">
      <w:pPr>
        <w:rPr>
          <w:lang w:val="en-US"/>
        </w:rPr>
      </w:pPr>
      <w:r w:rsidRPr="00684C53">
        <w:rPr>
          <w:lang w:val="en-US"/>
        </w:rPr>
        <w:t xml:space="preserve">        setLoading(true);</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const response = await api.get('/client/accidents');</w:t>
      </w:r>
    </w:p>
    <w:p w:rsidR="001F705F" w:rsidRPr="00684C53" w:rsidRDefault="001F705F" w:rsidP="001F705F">
      <w:pPr>
        <w:rPr>
          <w:lang w:val="en-US"/>
        </w:rPr>
      </w:pPr>
      <w:r w:rsidRPr="00684C53">
        <w:rPr>
          <w:lang w:val="en-US"/>
        </w:rPr>
        <w:t xml:space="preserve">            setAccidents(response.data);</w:t>
      </w:r>
    </w:p>
    <w:p w:rsidR="001F705F" w:rsidRPr="00684C53" w:rsidRDefault="001F705F" w:rsidP="001F705F">
      <w:pPr>
        <w:rPr>
          <w:lang w:val="en-US"/>
        </w:rPr>
      </w:pPr>
      <w:r w:rsidRPr="00684C53">
        <w:rPr>
          <w:lang w:val="en-US"/>
        </w:rPr>
        <w:t xml:space="preserve">        } catch (error) {</w:t>
      </w:r>
    </w:p>
    <w:p w:rsidR="001F705F" w:rsidRDefault="001F705F" w:rsidP="001F705F">
      <w:r w:rsidRPr="00684C53">
        <w:rPr>
          <w:lang w:val="en-US"/>
        </w:rPr>
        <w:t xml:space="preserve">            </w:t>
      </w:r>
      <w:r>
        <w:t>setError('Ошибка загрузки страховых случаев');</w:t>
      </w:r>
    </w:p>
    <w:p w:rsidR="001F705F" w:rsidRPr="00684C53" w:rsidRDefault="001F705F" w:rsidP="001F705F">
      <w:pPr>
        <w:rPr>
          <w:lang w:val="en-US"/>
        </w:rPr>
      </w:pPr>
      <w:r>
        <w:t xml:space="preserve">        </w:t>
      </w:r>
      <w:r w:rsidRPr="00684C53">
        <w:rPr>
          <w:lang w:val="en-US"/>
        </w:rPr>
        <w:t>} finally {</w:t>
      </w:r>
    </w:p>
    <w:p w:rsidR="001F705F" w:rsidRPr="00684C53" w:rsidRDefault="001F705F" w:rsidP="001F705F">
      <w:pPr>
        <w:rPr>
          <w:lang w:val="en-US"/>
        </w:rPr>
      </w:pPr>
      <w:r w:rsidRPr="00684C53">
        <w:rPr>
          <w:lang w:val="en-US"/>
        </w:rPr>
        <w:t xml:space="preserve">            setLoading(false);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useEffect(() =&gt; {</w:t>
      </w:r>
    </w:p>
    <w:p w:rsidR="001F705F" w:rsidRPr="00684C53" w:rsidRDefault="001F705F" w:rsidP="001F705F">
      <w:pPr>
        <w:rPr>
          <w:lang w:val="en-US"/>
        </w:rPr>
      </w:pPr>
      <w:r w:rsidRPr="00684C53">
        <w:rPr>
          <w:lang w:val="en-US"/>
        </w:rPr>
        <w:t xml:space="preserve">        loadAccidents();</w:t>
      </w:r>
    </w:p>
    <w:p w:rsidR="001F705F" w:rsidRPr="00684C53" w:rsidRDefault="001F705F" w:rsidP="001F705F">
      <w:pPr>
        <w:rPr>
          <w:lang w:val="en-US"/>
        </w:rPr>
      </w:pPr>
      <w:r w:rsidRPr="00684C53">
        <w:rPr>
          <w:lang w:val="en-US"/>
        </w:rPr>
        <w:t xml:space="preserve">    },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getStatusText = (status) =&gt; {</w:t>
      </w:r>
    </w:p>
    <w:p w:rsidR="001F705F" w:rsidRPr="00684C53" w:rsidRDefault="001F705F" w:rsidP="001F705F">
      <w:pPr>
        <w:rPr>
          <w:lang w:val="en-US"/>
        </w:rPr>
      </w:pPr>
      <w:r w:rsidRPr="00684C53">
        <w:rPr>
          <w:lang w:val="en-US"/>
        </w:rPr>
        <w:t xml:space="preserve">        const statusMap = {</w:t>
      </w:r>
    </w:p>
    <w:p w:rsidR="001F705F" w:rsidRDefault="001F705F" w:rsidP="001F705F">
      <w:r w:rsidRPr="00684C53">
        <w:rPr>
          <w:lang w:val="en-US"/>
        </w:rPr>
        <w:lastRenderedPageBreak/>
        <w:t xml:space="preserve">            </w:t>
      </w:r>
      <w:r>
        <w:t>'pending': 'На рассмотрении',</w:t>
      </w:r>
    </w:p>
    <w:p w:rsidR="001F705F" w:rsidRDefault="001F705F" w:rsidP="001F705F">
      <w:r>
        <w:t xml:space="preserve">            'approved': 'Одобрено',</w:t>
      </w:r>
    </w:p>
    <w:p w:rsidR="001F705F" w:rsidRPr="00684C53" w:rsidRDefault="001F705F" w:rsidP="001F705F">
      <w:pPr>
        <w:rPr>
          <w:lang w:val="en-US"/>
        </w:rPr>
      </w:pPr>
      <w:r>
        <w:t xml:space="preserve">            </w:t>
      </w:r>
      <w:r w:rsidRPr="00684C53">
        <w:rPr>
          <w:lang w:val="en-US"/>
        </w:rPr>
        <w:t>'rejected': '</w:t>
      </w:r>
      <w:r>
        <w:t>Отклонено</w:t>
      </w:r>
      <w:r w:rsidRPr="00684C53">
        <w:rPr>
          <w:lang w:val="en-US"/>
        </w:rPr>
        <w:t>',</w:t>
      </w:r>
    </w:p>
    <w:p w:rsidR="001F705F" w:rsidRPr="00684C53" w:rsidRDefault="001F705F" w:rsidP="001F705F">
      <w:pPr>
        <w:rPr>
          <w:lang w:val="en-US"/>
        </w:rPr>
      </w:pPr>
      <w:r w:rsidRPr="00684C53">
        <w:rPr>
          <w:lang w:val="en-US"/>
        </w:rPr>
        <w:t xml:space="preserve">            'paid': '</w:t>
      </w:r>
      <w:r>
        <w:t>Выплачено</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statusMap[status] || status;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getStatusClass = (status) =&gt; {</w:t>
      </w:r>
    </w:p>
    <w:p w:rsidR="001F705F" w:rsidRPr="00684C53" w:rsidRDefault="001F705F" w:rsidP="001F705F">
      <w:pPr>
        <w:rPr>
          <w:lang w:val="en-US"/>
        </w:rPr>
      </w:pPr>
      <w:r w:rsidRPr="00684C53">
        <w:rPr>
          <w:lang w:val="en-US"/>
        </w:rPr>
        <w:t xml:space="preserve">        const classMap = {</w:t>
      </w:r>
    </w:p>
    <w:p w:rsidR="001F705F" w:rsidRPr="00684C53" w:rsidRDefault="001F705F" w:rsidP="001F705F">
      <w:pPr>
        <w:rPr>
          <w:lang w:val="en-US"/>
        </w:rPr>
      </w:pPr>
      <w:r w:rsidRPr="00684C53">
        <w:rPr>
          <w:lang w:val="en-US"/>
        </w:rPr>
        <w:t xml:space="preserve">            'pending': styles.statusPending,</w:t>
      </w:r>
    </w:p>
    <w:p w:rsidR="001F705F" w:rsidRPr="00684C53" w:rsidRDefault="001F705F" w:rsidP="001F705F">
      <w:pPr>
        <w:rPr>
          <w:lang w:val="en-US"/>
        </w:rPr>
      </w:pPr>
      <w:r w:rsidRPr="00684C53">
        <w:rPr>
          <w:lang w:val="en-US"/>
        </w:rPr>
        <w:t xml:space="preserve">            'approved': styles.statusApproved,</w:t>
      </w:r>
    </w:p>
    <w:p w:rsidR="001F705F" w:rsidRPr="00684C53" w:rsidRDefault="001F705F" w:rsidP="001F705F">
      <w:pPr>
        <w:rPr>
          <w:lang w:val="en-US"/>
        </w:rPr>
      </w:pPr>
      <w:r w:rsidRPr="00684C53">
        <w:rPr>
          <w:lang w:val="en-US"/>
        </w:rPr>
        <w:t xml:space="preserve">            'rejected': styles.statusRejected,</w:t>
      </w:r>
    </w:p>
    <w:p w:rsidR="001F705F" w:rsidRPr="00684C53" w:rsidRDefault="001F705F" w:rsidP="001F705F">
      <w:pPr>
        <w:rPr>
          <w:lang w:val="en-US"/>
        </w:rPr>
      </w:pPr>
      <w:r w:rsidRPr="00684C53">
        <w:rPr>
          <w:lang w:val="en-US"/>
        </w:rPr>
        <w:t xml:space="preserve">            'paid': styles.statusPaid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classMap[status] || styles.statusDefault;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(loading) {</w:t>
      </w:r>
    </w:p>
    <w:p w:rsidR="001F705F" w:rsidRPr="00684C53" w:rsidRDefault="001F705F" w:rsidP="001F705F">
      <w:pPr>
        <w:rPr>
          <w:lang w:val="en-US"/>
        </w:rPr>
      </w:pPr>
      <w:r w:rsidRPr="00684C53">
        <w:rPr>
          <w:lang w:val="en-US"/>
        </w:rPr>
        <w:t xml:space="preserve">        return &lt;div className={styles.accidentsPanel}&gt;</w:t>
      </w:r>
      <w:r>
        <w:t>Загрузка</w:t>
      </w:r>
      <w:r w:rsidRPr="00684C53">
        <w:rPr>
          <w:lang w:val="en-US"/>
        </w:rPr>
        <w:t>...&lt;/div&gt;;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className={styles.accidentsPanel}&gt;</w:t>
      </w:r>
    </w:p>
    <w:p w:rsidR="001F705F" w:rsidRPr="00684C53" w:rsidRDefault="001F705F" w:rsidP="001F705F">
      <w:pPr>
        <w:rPr>
          <w:lang w:val="en-US"/>
        </w:rPr>
      </w:pPr>
      <w:r w:rsidRPr="00684C53">
        <w:rPr>
          <w:lang w:val="en-US"/>
        </w:rPr>
        <w:t xml:space="preserve">            &lt;div className={styles.header}&gt;</w:t>
      </w:r>
    </w:p>
    <w:p w:rsidR="001F705F" w:rsidRPr="00684C53" w:rsidRDefault="001F705F" w:rsidP="001F705F">
      <w:pPr>
        <w:rPr>
          <w:lang w:val="en-US"/>
        </w:rPr>
      </w:pPr>
      <w:r w:rsidRPr="00684C53">
        <w:rPr>
          <w:lang w:val="en-US"/>
        </w:rPr>
        <w:t xml:space="preserve">                &lt;h1 className={styles.title}&gt;</w:t>
      </w:r>
      <w:r>
        <w:t>Страховые</w:t>
      </w:r>
      <w:r w:rsidRPr="00684C53">
        <w:rPr>
          <w:lang w:val="en-US"/>
        </w:rPr>
        <w:t xml:space="preserve"> </w:t>
      </w:r>
      <w:r>
        <w:t>случаи</w:t>
      </w:r>
      <w:r w:rsidRPr="00684C53">
        <w:rPr>
          <w:lang w:val="en-US"/>
        </w:rPr>
        <w:t>&lt;/h1&gt;</w:t>
      </w:r>
    </w:p>
    <w:p w:rsidR="001F705F" w:rsidRPr="00684C53" w:rsidRDefault="001F705F" w:rsidP="001F705F">
      <w:pPr>
        <w:rPr>
          <w:lang w:val="en-US"/>
        </w:rPr>
      </w:pPr>
      <w:r w:rsidRPr="00684C53">
        <w:rPr>
          <w:lang w:val="en-US"/>
        </w:rPr>
        <w:t xml:space="preserve">                &lt;button className={styles.reportButton} onClick={() =&gt; navigate('/Accident')}&gt;</w:t>
      </w:r>
    </w:p>
    <w:p w:rsidR="001F705F" w:rsidRDefault="001F705F" w:rsidP="001F705F">
      <w:r w:rsidRPr="00684C53">
        <w:rPr>
          <w:lang w:val="en-US"/>
        </w:rPr>
        <w:t xml:space="preserve">                    </w:t>
      </w:r>
      <w:r>
        <w:t>+ Заявить о страховом случае</w:t>
      </w:r>
    </w:p>
    <w:p w:rsidR="001F705F" w:rsidRDefault="001F705F" w:rsidP="001F705F">
      <w:r>
        <w:lastRenderedPageBreak/>
        <w:t xml:space="preserve">                &lt;/button&gt;</w:t>
      </w:r>
    </w:p>
    <w:p w:rsidR="001F705F" w:rsidRPr="00684C53" w:rsidRDefault="001F705F" w:rsidP="001F705F">
      <w:pPr>
        <w:rPr>
          <w:lang w:val="en-US"/>
        </w:rPr>
      </w:pPr>
      <w:r>
        <w:t xml:space="preserve">            </w:t>
      </w:r>
      <w:r w:rsidRPr="00684C53">
        <w:rPr>
          <w:lang w:val="en-US"/>
        </w:rPr>
        <w:t>&lt;/div&gt;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{error &amp;&amp; &lt;div className={styles.error}&gt;{error}&lt;/div&gt;}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className={styles.accidentsContainer}&gt;</w:t>
      </w:r>
    </w:p>
    <w:p w:rsidR="001F705F" w:rsidRDefault="001F705F" w:rsidP="001F705F">
      <w:r w:rsidRPr="00684C53">
        <w:rPr>
          <w:lang w:val="en-US"/>
        </w:rPr>
        <w:t xml:space="preserve">                {accidents.length === 0 ? </w:t>
      </w:r>
      <w:r>
        <w:t>(</w:t>
      </w:r>
    </w:p>
    <w:p w:rsidR="001F705F" w:rsidRDefault="001F705F" w:rsidP="001F705F">
      <w:r>
        <w:t xml:space="preserve">                    &lt;div className={styles.emptyMessage}&gt;</w:t>
      </w:r>
    </w:p>
    <w:p w:rsidR="001F705F" w:rsidRDefault="001F705F" w:rsidP="001F705F">
      <w:r>
        <w:t xml:space="preserve">                        &lt;p&gt;У вас нет зарегистрированных страховых случаев&lt;/p&gt;</w:t>
      </w:r>
    </w:p>
    <w:p w:rsidR="001F705F" w:rsidRPr="00684C53" w:rsidRDefault="001F705F" w:rsidP="001F705F">
      <w:pPr>
        <w:rPr>
          <w:lang w:val="en-US"/>
        </w:rPr>
      </w:pPr>
      <w:r>
        <w:t xml:space="preserve">                    </w:t>
      </w:r>
      <w:r w:rsidRPr="00684C53">
        <w:rPr>
          <w:lang w:val="en-US"/>
        </w:rPr>
        <w:t>&lt;/div&gt;</w:t>
      </w:r>
    </w:p>
    <w:p w:rsidR="001F705F" w:rsidRPr="00684C53" w:rsidRDefault="001F705F" w:rsidP="001F705F">
      <w:pPr>
        <w:rPr>
          <w:lang w:val="en-US"/>
        </w:rPr>
      </w:pPr>
      <w:r w:rsidRPr="00684C53">
        <w:rPr>
          <w:lang w:val="en-US"/>
        </w:rPr>
        <w:t xml:space="preserve">                ) : (</w:t>
      </w:r>
    </w:p>
    <w:p w:rsidR="001F705F" w:rsidRPr="00684C53" w:rsidRDefault="001F705F" w:rsidP="001F705F">
      <w:pPr>
        <w:rPr>
          <w:lang w:val="en-US"/>
        </w:rPr>
      </w:pPr>
      <w:r w:rsidRPr="00684C53">
        <w:rPr>
          <w:lang w:val="en-US"/>
        </w:rPr>
        <w:t xml:space="preserve">                    &lt;table className={styles.table}&gt;</w:t>
      </w:r>
    </w:p>
    <w:p w:rsidR="001F705F" w:rsidRPr="00684C53" w:rsidRDefault="001F705F" w:rsidP="001F705F">
      <w:pPr>
        <w:rPr>
          <w:lang w:val="en-US"/>
        </w:rPr>
      </w:pPr>
      <w:r w:rsidRPr="00684C53">
        <w:rPr>
          <w:lang w:val="en-US"/>
        </w:rPr>
        <w:t xml:space="preserve">                        &lt;thead&gt;</w:t>
      </w:r>
    </w:p>
    <w:p w:rsidR="001F705F" w:rsidRPr="00684C53" w:rsidRDefault="001F705F" w:rsidP="001F705F">
      <w:pPr>
        <w:rPr>
          <w:lang w:val="en-US"/>
        </w:rPr>
      </w:pPr>
      <w:r w:rsidRPr="00684C53">
        <w:rPr>
          <w:lang w:val="en-US"/>
        </w:rPr>
        <w:t xml:space="preserve">                            &lt;tr&gt;</w:t>
      </w:r>
    </w:p>
    <w:p w:rsidR="001F705F" w:rsidRPr="00684C53" w:rsidRDefault="001F705F" w:rsidP="001F705F">
      <w:pPr>
        <w:rPr>
          <w:lang w:val="en-US"/>
        </w:rPr>
      </w:pPr>
      <w:r w:rsidRPr="00684C53">
        <w:rPr>
          <w:lang w:val="en-US"/>
        </w:rPr>
        <w:t xml:space="preserve">                                &lt;th&gt;№&lt;/th&gt;</w:t>
      </w:r>
    </w:p>
    <w:p w:rsidR="001F705F" w:rsidRPr="00684C53" w:rsidRDefault="001F705F" w:rsidP="001F705F">
      <w:pPr>
        <w:rPr>
          <w:lang w:val="en-US"/>
        </w:rPr>
      </w:pPr>
      <w:r w:rsidRPr="00684C53">
        <w:rPr>
          <w:lang w:val="en-US"/>
        </w:rPr>
        <w:t xml:space="preserve">                                &lt;th&gt;</w:t>
      </w:r>
      <w:r>
        <w:t>Дата</w:t>
      </w:r>
      <w:r w:rsidRPr="00684C53">
        <w:rPr>
          <w:lang w:val="en-US"/>
        </w:rPr>
        <w:t xml:space="preserve"> </w:t>
      </w:r>
      <w:r>
        <w:t>ДТП</w:t>
      </w:r>
      <w:r w:rsidRPr="00684C53">
        <w:rPr>
          <w:lang w:val="en-US"/>
        </w:rPr>
        <w:t>&lt;/th&gt;</w:t>
      </w:r>
    </w:p>
    <w:p w:rsidR="001F705F" w:rsidRPr="00684C53" w:rsidRDefault="001F705F" w:rsidP="001F705F">
      <w:pPr>
        <w:rPr>
          <w:lang w:val="en-US"/>
        </w:rPr>
      </w:pPr>
      <w:r w:rsidRPr="00684C53">
        <w:rPr>
          <w:lang w:val="en-US"/>
        </w:rPr>
        <w:t xml:space="preserve">                                &lt;th&gt;</w:t>
      </w:r>
      <w:r>
        <w:t>Полис</w:t>
      </w:r>
      <w:r w:rsidRPr="00684C53">
        <w:rPr>
          <w:lang w:val="en-US"/>
        </w:rPr>
        <w:t>&lt;/th&gt;</w:t>
      </w:r>
    </w:p>
    <w:p w:rsidR="001F705F" w:rsidRPr="00684C53" w:rsidRDefault="001F705F" w:rsidP="001F705F">
      <w:pPr>
        <w:rPr>
          <w:lang w:val="en-US"/>
        </w:rPr>
      </w:pPr>
      <w:r w:rsidRPr="00684C53">
        <w:rPr>
          <w:lang w:val="en-US"/>
        </w:rPr>
        <w:t xml:space="preserve">                                &lt;th&gt;</w:t>
      </w:r>
      <w:r>
        <w:t>Сумма</w:t>
      </w:r>
      <w:r w:rsidRPr="00684C53">
        <w:rPr>
          <w:lang w:val="en-US"/>
        </w:rPr>
        <w:t xml:space="preserve"> </w:t>
      </w:r>
      <w:r>
        <w:t>ущерба</w:t>
      </w:r>
      <w:r w:rsidRPr="00684C53">
        <w:rPr>
          <w:lang w:val="en-US"/>
        </w:rPr>
        <w:t>&lt;/th&gt;</w:t>
      </w:r>
    </w:p>
    <w:p w:rsidR="001F705F" w:rsidRPr="00684C53" w:rsidRDefault="001F705F" w:rsidP="001F705F">
      <w:pPr>
        <w:rPr>
          <w:lang w:val="en-US"/>
        </w:rPr>
      </w:pPr>
      <w:r w:rsidRPr="00684C53">
        <w:rPr>
          <w:lang w:val="en-US"/>
        </w:rPr>
        <w:t xml:space="preserve">                                &lt;th&gt;</w:t>
      </w:r>
      <w:r>
        <w:t>Статус</w:t>
      </w:r>
      <w:r w:rsidRPr="00684C53">
        <w:rPr>
          <w:lang w:val="en-US"/>
        </w:rPr>
        <w:t>&lt;/th&gt;</w:t>
      </w:r>
    </w:p>
    <w:p w:rsidR="001F705F" w:rsidRPr="00684C53" w:rsidRDefault="001F705F" w:rsidP="001F705F">
      <w:pPr>
        <w:rPr>
          <w:lang w:val="en-US"/>
        </w:rPr>
      </w:pPr>
      <w:r w:rsidRPr="00684C53">
        <w:rPr>
          <w:lang w:val="en-US"/>
        </w:rPr>
        <w:t xml:space="preserve">                                &lt;th&gt;</w:t>
      </w:r>
      <w:r>
        <w:t>Действия</w:t>
      </w:r>
      <w:r w:rsidRPr="00684C53">
        <w:rPr>
          <w:lang w:val="en-US"/>
        </w:rPr>
        <w:t>&lt;/th&gt;</w:t>
      </w:r>
    </w:p>
    <w:p w:rsidR="001F705F" w:rsidRPr="00684C53" w:rsidRDefault="001F705F" w:rsidP="001F705F">
      <w:pPr>
        <w:rPr>
          <w:lang w:val="en-US"/>
        </w:rPr>
      </w:pPr>
      <w:r w:rsidRPr="00684C53">
        <w:rPr>
          <w:lang w:val="en-US"/>
        </w:rPr>
        <w:t xml:space="preserve">                            &lt;/tr&gt;</w:t>
      </w:r>
    </w:p>
    <w:p w:rsidR="001F705F" w:rsidRPr="00684C53" w:rsidRDefault="001F705F" w:rsidP="001F705F">
      <w:pPr>
        <w:rPr>
          <w:lang w:val="en-US"/>
        </w:rPr>
      </w:pPr>
      <w:r w:rsidRPr="00684C53">
        <w:rPr>
          <w:lang w:val="en-US"/>
        </w:rPr>
        <w:t xml:space="preserve">                        &lt;/thead&gt;</w:t>
      </w:r>
    </w:p>
    <w:p w:rsidR="001F705F" w:rsidRPr="00684C53" w:rsidRDefault="001F705F" w:rsidP="001F705F">
      <w:pPr>
        <w:rPr>
          <w:lang w:val="en-US"/>
        </w:rPr>
      </w:pPr>
      <w:r w:rsidRPr="00684C53">
        <w:rPr>
          <w:lang w:val="en-US"/>
        </w:rPr>
        <w:t xml:space="preserve">                        &lt;tbody&gt;</w:t>
      </w:r>
    </w:p>
    <w:p w:rsidR="001F705F" w:rsidRPr="00684C53" w:rsidRDefault="001F705F" w:rsidP="001F705F">
      <w:pPr>
        <w:rPr>
          <w:lang w:val="en-US"/>
        </w:rPr>
      </w:pPr>
      <w:r w:rsidRPr="00684C53">
        <w:rPr>
          <w:lang w:val="en-US"/>
        </w:rPr>
        <w:t xml:space="preserve">                            {accidents.map((accident, index) =&gt; (</w:t>
      </w:r>
    </w:p>
    <w:p w:rsidR="001F705F" w:rsidRPr="00684C53" w:rsidRDefault="001F705F" w:rsidP="001F705F">
      <w:pPr>
        <w:rPr>
          <w:lang w:val="en-US"/>
        </w:rPr>
      </w:pPr>
      <w:r w:rsidRPr="00684C53">
        <w:rPr>
          <w:lang w:val="en-US"/>
        </w:rPr>
        <w:t xml:space="preserve">                                &lt;tr key={accident.id}&gt;</w:t>
      </w:r>
    </w:p>
    <w:p w:rsidR="001F705F" w:rsidRPr="00684C53" w:rsidRDefault="001F705F" w:rsidP="001F705F">
      <w:pPr>
        <w:rPr>
          <w:lang w:val="en-US"/>
        </w:rPr>
      </w:pPr>
      <w:r w:rsidRPr="00684C53">
        <w:rPr>
          <w:lang w:val="en-US"/>
        </w:rPr>
        <w:t xml:space="preserve">                                    &lt;td&gt;{index + 1}&lt;/td&gt;</w:t>
      </w:r>
    </w:p>
    <w:p w:rsidR="001F705F" w:rsidRPr="00684C53" w:rsidRDefault="001F705F" w:rsidP="001F705F">
      <w:pPr>
        <w:rPr>
          <w:lang w:val="en-US"/>
        </w:rPr>
      </w:pPr>
      <w:r w:rsidRPr="00684C53">
        <w:rPr>
          <w:lang w:val="en-US"/>
        </w:rPr>
        <w:t xml:space="preserve">                                    &lt;td&gt;{formatDate(accident.accident_date)}&lt;/td&gt;</w:t>
      </w:r>
    </w:p>
    <w:p w:rsidR="001F705F" w:rsidRPr="00684C53" w:rsidRDefault="001F705F" w:rsidP="001F705F">
      <w:pPr>
        <w:rPr>
          <w:lang w:val="en-US"/>
        </w:rPr>
      </w:pPr>
      <w:r w:rsidRPr="00684C53">
        <w:rPr>
          <w:lang w:val="en-US"/>
        </w:rPr>
        <w:t xml:space="preserve">                                    &lt;td&gt;{accident.policy?.policy_number || '—'}&lt;/td&gt;</w:t>
      </w:r>
    </w:p>
    <w:p w:rsidR="001F705F" w:rsidRPr="00684C53" w:rsidRDefault="001F705F" w:rsidP="001F705F">
      <w:pPr>
        <w:rPr>
          <w:lang w:val="en-US"/>
        </w:rPr>
      </w:pPr>
      <w:r w:rsidRPr="00684C53">
        <w:rPr>
          <w:lang w:val="en-US"/>
        </w:rPr>
        <w:lastRenderedPageBreak/>
        <w:t xml:space="preserve">                                    &lt;td&gt;{accident.damage_amount?.toLocaleString()} ₽&lt;/td&gt;</w:t>
      </w:r>
    </w:p>
    <w:p w:rsidR="001F705F" w:rsidRPr="00684C53" w:rsidRDefault="001F705F" w:rsidP="001F705F">
      <w:pPr>
        <w:rPr>
          <w:lang w:val="en-US"/>
        </w:rPr>
      </w:pPr>
      <w:r w:rsidRPr="00684C53">
        <w:rPr>
          <w:lang w:val="en-US"/>
        </w:rPr>
        <w:t xml:space="preserve">                                    &lt;td&gt;</w:t>
      </w:r>
    </w:p>
    <w:p w:rsidR="001F705F" w:rsidRPr="00684C53" w:rsidRDefault="001F705F" w:rsidP="001F705F">
      <w:pPr>
        <w:rPr>
          <w:lang w:val="en-US"/>
        </w:rPr>
      </w:pPr>
      <w:r w:rsidRPr="00684C53">
        <w:rPr>
          <w:lang w:val="en-US"/>
        </w:rPr>
        <w:t xml:space="preserve">                                        &lt;span className={`${styles.status} ${getStatusClass(accident.status)}`}&gt;</w:t>
      </w:r>
    </w:p>
    <w:p w:rsidR="001F705F" w:rsidRPr="00684C53" w:rsidRDefault="001F705F" w:rsidP="001F705F">
      <w:pPr>
        <w:rPr>
          <w:lang w:val="en-US"/>
        </w:rPr>
      </w:pPr>
      <w:r w:rsidRPr="00684C53">
        <w:rPr>
          <w:lang w:val="en-US"/>
        </w:rPr>
        <w:t xml:space="preserve">                                            {getStatusText(accident.status)}</w:t>
      </w:r>
    </w:p>
    <w:p w:rsidR="001F705F" w:rsidRPr="00684C53" w:rsidRDefault="001F705F" w:rsidP="001F705F">
      <w:pPr>
        <w:rPr>
          <w:lang w:val="en-US"/>
        </w:rPr>
      </w:pPr>
      <w:r w:rsidRPr="00684C53">
        <w:rPr>
          <w:lang w:val="en-US"/>
        </w:rPr>
        <w:t xml:space="preserve">                                        &lt;/span&gt;</w:t>
      </w:r>
    </w:p>
    <w:p w:rsidR="001F705F" w:rsidRPr="00684C53" w:rsidRDefault="001F705F" w:rsidP="001F705F">
      <w:pPr>
        <w:rPr>
          <w:lang w:val="en-US"/>
        </w:rPr>
      </w:pPr>
      <w:r w:rsidRPr="00684C53">
        <w:rPr>
          <w:lang w:val="en-US"/>
        </w:rPr>
        <w:t xml:space="preserve">                                    &lt;/td&gt;</w:t>
      </w:r>
    </w:p>
    <w:p w:rsidR="001F705F" w:rsidRPr="00684C53" w:rsidRDefault="001F705F" w:rsidP="001F705F">
      <w:pPr>
        <w:rPr>
          <w:lang w:val="en-US"/>
        </w:rPr>
      </w:pPr>
      <w:r w:rsidRPr="00684C53">
        <w:rPr>
          <w:lang w:val="en-US"/>
        </w:rPr>
        <w:t xml:space="preserve">                                    &lt;td&gt;</w:t>
      </w:r>
    </w:p>
    <w:p w:rsidR="001F705F" w:rsidRPr="00684C53" w:rsidRDefault="001F705F" w:rsidP="001F705F">
      <w:pPr>
        <w:rPr>
          <w:lang w:val="en-US"/>
        </w:rPr>
      </w:pPr>
      <w:r w:rsidRPr="00684C53">
        <w:rPr>
          <w:lang w:val="en-US"/>
        </w:rPr>
        <w:t xml:space="preserve">                                        &lt;button </w:t>
      </w:r>
    </w:p>
    <w:p w:rsidR="001F705F" w:rsidRPr="00684C53" w:rsidRDefault="001F705F" w:rsidP="001F705F">
      <w:pPr>
        <w:rPr>
          <w:lang w:val="en-US"/>
        </w:rPr>
      </w:pPr>
      <w:r w:rsidRPr="00684C53">
        <w:rPr>
          <w:lang w:val="en-US"/>
        </w:rPr>
        <w:t xml:space="preserve">                                            className={styles.viewButton}</w:t>
      </w:r>
    </w:p>
    <w:p w:rsidR="001F705F" w:rsidRPr="00684C53" w:rsidRDefault="001F705F" w:rsidP="001F705F">
      <w:pPr>
        <w:rPr>
          <w:lang w:val="en-US"/>
        </w:rPr>
      </w:pPr>
      <w:r w:rsidRPr="00684C53">
        <w:rPr>
          <w:lang w:val="en-US"/>
        </w:rPr>
        <w:t xml:space="preserve">                                            onClick={() =&gt; setSelectedAccident(accident)}</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w:t>
      </w:r>
      <w:r>
        <w:t>Подробнее</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r w:rsidRPr="00684C53">
        <w:rPr>
          <w:lang w:val="en-US"/>
        </w:rPr>
        <w:t xml:space="preserve">                                    &lt;/td&gt;</w:t>
      </w:r>
    </w:p>
    <w:p w:rsidR="001F705F" w:rsidRPr="00684C53" w:rsidRDefault="001F705F" w:rsidP="001F705F">
      <w:pPr>
        <w:rPr>
          <w:lang w:val="en-US"/>
        </w:rPr>
      </w:pPr>
      <w:r w:rsidRPr="00684C53">
        <w:rPr>
          <w:lang w:val="en-US"/>
        </w:rPr>
        <w:t xml:space="preserve">                                &lt;/tr&gt;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&lt;/tbody&gt;</w:t>
      </w:r>
    </w:p>
    <w:p w:rsidR="001F705F" w:rsidRPr="00684C53" w:rsidRDefault="001F705F" w:rsidP="001F705F">
      <w:pPr>
        <w:rPr>
          <w:lang w:val="en-US"/>
        </w:rPr>
      </w:pPr>
      <w:r w:rsidRPr="00684C53">
        <w:rPr>
          <w:lang w:val="en-US"/>
        </w:rPr>
        <w:t xml:space="preserve">                    &lt;/table&gt;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Default="001F705F" w:rsidP="001F705F">
      <w:r w:rsidRPr="00684C53">
        <w:rPr>
          <w:lang w:val="en-US"/>
        </w:rPr>
        <w:t xml:space="preserve">            </w:t>
      </w:r>
      <w:r>
        <w:t>{/* Модальное окно с деталями */}</w:t>
      </w:r>
    </w:p>
    <w:p w:rsidR="001F705F" w:rsidRDefault="001F705F" w:rsidP="001F705F">
      <w:r>
        <w:t xml:space="preserve">            {selectedAccident &amp;&amp; (</w:t>
      </w:r>
    </w:p>
    <w:p w:rsidR="001F705F" w:rsidRPr="00684C53" w:rsidRDefault="001F705F" w:rsidP="001F705F">
      <w:pPr>
        <w:rPr>
          <w:lang w:val="en-US"/>
        </w:rPr>
      </w:pPr>
      <w:r>
        <w:t xml:space="preserve">                </w:t>
      </w:r>
      <w:r w:rsidRPr="00684C53">
        <w:rPr>
          <w:lang w:val="en-US"/>
        </w:rPr>
        <w:t>&lt;div className={styles.modalOverlay} onClick={() =&gt; setSelectedAccident(null)}&gt;</w:t>
      </w:r>
    </w:p>
    <w:p w:rsidR="001F705F" w:rsidRPr="00684C53" w:rsidRDefault="001F705F" w:rsidP="001F705F">
      <w:pPr>
        <w:rPr>
          <w:lang w:val="en-US"/>
        </w:rPr>
      </w:pPr>
      <w:r w:rsidRPr="00684C53">
        <w:rPr>
          <w:lang w:val="en-US"/>
        </w:rPr>
        <w:t xml:space="preserve">                    &lt;div className={styles.modal} onClick={(e) =&gt; e.stopPropagation()}&gt;</w:t>
      </w:r>
    </w:p>
    <w:p w:rsidR="001F705F" w:rsidRDefault="001F705F" w:rsidP="001F705F">
      <w:r w:rsidRPr="00684C53">
        <w:rPr>
          <w:lang w:val="en-US"/>
        </w:rPr>
        <w:t xml:space="preserve">                        </w:t>
      </w:r>
      <w:r>
        <w:t>&lt;h2&gt;Детали страхового случая&lt;/h2&gt;</w:t>
      </w:r>
    </w:p>
    <w:p w:rsidR="001F705F" w:rsidRPr="00684C53" w:rsidRDefault="001F705F" w:rsidP="001F705F">
      <w:pPr>
        <w:rPr>
          <w:lang w:val="en-US"/>
        </w:rPr>
      </w:pPr>
      <w:r>
        <w:t xml:space="preserve">                        </w:t>
      </w:r>
      <w:r w:rsidRPr="00684C53">
        <w:rPr>
          <w:lang w:val="en-US"/>
        </w:rPr>
        <w:t>&lt;div className={styles.details}&gt;</w:t>
      </w:r>
    </w:p>
    <w:p w:rsidR="001F705F" w:rsidRPr="00684C53" w:rsidRDefault="001F705F" w:rsidP="001F705F">
      <w:pPr>
        <w:rPr>
          <w:lang w:val="en-US"/>
        </w:rPr>
      </w:pPr>
      <w:r w:rsidRPr="00684C53">
        <w:rPr>
          <w:lang w:val="en-US"/>
        </w:rPr>
        <w:t xml:space="preserve">                            &lt;div className={styles.detailRow}&gt;</w:t>
      </w:r>
    </w:p>
    <w:p w:rsidR="001F705F" w:rsidRPr="00684C53" w:rsidRDefault="001F705F" w:rsidP="001F705F">
      <w:pPr>
        <w:rPr>
          <w:lang w:val="en-US"/>
        </w:rPr>
      </w:pPr>
      <w:r w:rsidRPr="00684C53">
        <w:rPr>
          <w:lang w:val="en-US"/>
        </w:rPr>
        <w:lastRenderedPageBreak/>
        <w:t xml:space="preserve">                                &lt;strong&gt;</w:t>
      </w:r>
      <w:r>
        <w:t>Полис</w:t>
      </w:r>
      <w:r w:rsidRPr="00684C53">
        <w:rPr>
          <w:lang w:val="en-US"/>
        </w:rPr>
        <w:t>:&lt;/strong&gt; {selectedAccident.policy?.policy_number ||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className={styles.detailRow}&gt;</w:t>
      </w:r>
    </w:p>
    <w:p w:rsidR="001F705F" w:rsidRPr="00684C53" w:rsidRDefault="001F705F" w:rsidP="001F705F">
      <w:pPr>
        <w:rPr>
          <w:lang w:val="en-US"/>
        </w:rPr>
      </w:pPr>
      <w:r w:rsidRPr="00684C53">
        <w:rPr>
          <w:lang w:val="en-US"/>
        </w:rPr>
        <w:t xml:space="preserve">                                &lt;strong&gt;</w:t>
      </w:r>
      <w:r>
        <w:t>Дата</w:t>
      </w:r>
      <w:r w:rsidRPr="00684C53">
        <w:rPr>
          <w:lang w:val="en-US"/>
        </w:rPr>
        <w:t xml:space="preserve"> </w:t>
      </w:r>
      <w:r>
        <w:t>ДТП</w:t>
      </w:r>
      <w:r w:rsidRPr="00684C53">
        <w:rPr>
          <w:lang w:val="en-US"/>
        </w:rPr>
        <w:t>:&lt;/strong&gt; {formatDate(selectedAccident.accident_date)}</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className={styles.detailRow}&gt;</w:t>
      </w:r>
    </w:p>
    <w:p w:rsidR="001F705F" w:rsidRPr="00684C53" w:rsidRDefault="001F705F" w:rsidP="001F705F">
      <w:pPr>
        <w:rPr>
          <w:lang w:val="en-US"/>
        </w:rPr>
      </w:pPr>
      <w:r w:rsidRPr="00684C53">
        <w:rPr>
          <w:lang w:val="en-US"/>
        </w:rPr>
        <w:t xml:space="preserve">                                &lt;strong&gt;</w:t>
      </w:r>
      <w:r>
        <w:t>Сумма</w:t>
      </w:r>
      <w:r w:rsidRPr="00684C53">
        <w:rPr>
          <w:lang w:val="en-US"/>
        </w:rPr>
        <w:t xml:space="preserve"> </w:t>
      </w:r>
      <w:r>
        <w:t>ущерба</w:t>
      </w:r>
      <w:r w:rsidRPr="00684C53">
        <w:rPr>
          <w:lang w:val="en-US"/>
        </w:rPr>
        <w:t>:&lt;/strong&gt; {selectedAccident.damage_amount?.toLocaleString()}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className={styles.detailRow}&gt;</w:t>
      </w:r>
    </w:p>
    <w:p w:rsidR="001F705F" w:rsidRPr="00684C53" w:rsidRDefault="001F705F" w:rsidP="001F705F">
      <w:pPr>
        <w:rPr>
          <w:lang w:val="en-US"/>
        </w:rPr>
      </w:pPr>
      <w:r w:rsidRPr="00684C53">
        <w:rPr>
          <w:lang w:val="en-US"/>
        </w:rPr>
        <w:t xml:space="preserve">                                &lt;strong&gt;</w:t>
      </w:r>
      <w:r>
        <w:t>Статус</w:t>
      </w:r>
      <w:r w:rsidRPr="00684C53">
        <w:rPr>
          <w:lang w:val="en-US"/>
        </w:rPr>
        <w:t>:&lt;/strong&gt;{' '}</w:t>
      </w:r>
    </w:p>
    <w:p w:rsidR="001F705F" w:rsidRPr="00684C53" w:rsidRDefault="001F705F" w:rsidP="001F705F">
      <w:pPr>
        <w:rPr>
          <w:lang w:val="en-US"/>
        </w:rPr>
      </w:pPr>
      <w:r w:rsidRPr="00684C53">
        <w:rPr>
          <w:lang w:val="en-US"/>
        </w:rPr>
        <w:t xml:space="preserve">                                &lt;span className={`${styles.status} ${getStatusClass(selectedAccident.status)}`}&gt;</w:t>
      </w:r>
    </w:p>
    <w:p w:rsidR="001F705F" w:rsidRPr="00684C53" w:rsidRDefault="001F705F" w:rsidP="001F705F">
      <w:pPr>
        <w:rPr>
          <w:lang w:val="en-US"/>
        </w:rPr>
      </w:pPr>
      <w:r w:rsidRPr="00684C53">
        <w:rPr>
          <w:lang w:val="en-US"/>
        </w:rPr>
        <w:t xml:space="preserve">                                    {getStatusText(selectedAccident.status)}</w:t>
      </w:r>
    </w:p>
    <w:p w:rsidR="001F705F" w:rsidRPr="00684C53" w:rsidRDefault="001F705F" w:rsidP="001F705F">
      <w:pPr>
        <w:rPr>
          <w:lang w:val="en-US"/>
        </w:rPr>
      </w:pPr>
      <w:r w:rsidRPr="00684C53">
        <w:rPr>
          <w:lang w:val="en-US"/>
        </w:rPr>
        <w:t xml:space="preserve">                                &lt;/span&gt;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className={styles.detailRow}&gt;</w:t>
      </w:r>
    </w:p>
    <w:p w:rsidR="001F705F" w:rsidRPr="00684C53" w:rsidRDefault="001F705F" w:rsidP="001F705F">
      <w:pPr>
        <w:rPr>
          <w:lang w:val="en-US"/>
        </w:rPr>
      </w:pPr>
      <w:r w:rsidRPr="00684C53">
        <w:rPr>
          <w:lang w:val="en-US"/>
        </w:rPr>
        <w:t xml:space="preserve">                                &lt;strong&gt;</w:t>
      </w:r>
      <w:r>
        <w:t>Описание</w:t>
      </w:r>
      <w:r w:rsidRPr="00684C53">
        <w:rPr>
          <w:lang w:val="en-US"/>
        </w:rPr>
        <w:t>:&lt;/strong&gt; {selectedAccident.description ||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className={styles.modalButtons}&gt;</w:t>
      </w:r>
    </w:p>
    <w:p w:rsidR="001F705F" w:rsidRPr="00684C53" w:rsidRDefault="001F705F" w:rsidP="001F705F">
      <w:pPr>
        <w:rPr>
          <w:lang w:val="en-US"/>
        </w:rPr>
      </w:pPr>
      <w:r w:rsidRPr="00684C53">
        <w:rPr>
          <w:lang w:val="en-US"/>
        </w:rPr>
        <w:t xml:space="preserve">                            &lt;button onClick={() =&gt; setSelectedAccident(null)}&gt;</w:t>
      </w:r>
      <w:r>
        <w:t>Закрыть</w:t>
      </w:r>
      <w:r w:rsidRPr="00684C53">
        <w:rPr>
          <w:lang w:val="en-US"/>
        </w:rPr>
        <w:t>&lt;/button&gt;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HistoryPanel.jsx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'./HistoryPanel.module.css'</w:t>
      </w:r>
    </w:p>
    <w:p w:rsidR="001F705F" w:rsidRPr="00684C53" w:rsidRDefault="001F705F" w:rsidP="001F705F">
      <w:pPr>
        <w:rPr>
          <w:lang w:val="en-US"/>
        </w:rPr>
      </w:pPr>
      <w:r w:rsidRPr="00684C53">
        <w:rPr>
          <w:lang w:val="en-US"/>
        </w:rPr>
        <w:t>import { useAuth } from '../../../../shared/context/authContext'</w:t>
      </w:r>
    </w:p>
    <w:p w:rsidR="001F705F" w:rsidRPr="00684C53" w:rsidRDefault="001F705F" w:rsidP="001F705F">
      <w:pPr>
        <w:rPr>
          <w:lang w:val="en-US"/>
        </w:rPr>
      </w:pPr>
      <w:r w:rsidRPr="00684C53">
        <w:rPr>
          <w:lang w:val="en-US"/>
        </w:rPr>
        <w:t>import { useNavigate } from 'react-router-dom'</w:t>
      </w:r>
    </w:p>
    <w:p w:rsidR="001F705F" w:rsidRPr="00684C53" w:rsidRDefault="001F705F" w:rsidP="001F705F">
      <w:pPr>
        <w:rPr>
          <w:lang w:val="en-US"/>
        </w:rPr>
      </w:pPr>
      <w:r w:rsidRPr="00684C53">
        <w:rPr>
          <w:lang w:val="en-US"/>
        </w:rPr>
        <w:t>import { useEffect, useState } from 'react'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HistoryPanel = () =&gt; {</w:t>
      </w:r>
    </w:p>
    <w:p w:rsidR="001F705F" w:rsidRPr="00684C53" w:rsidRDefault="001F705F" w:rsidP="001F705F">
      <w:pPr>
        <w:rPr>
          <w:lang w:val="en-US"/>
        </w:rPr>
      </w:pPr>
      <w:r w:rsidRPr="00684C53">
        <w:rPr>
          <w:lang w:val="en-US"/>
        </w:rPr>
        <w:t xml:space="preserve">    const { userPolicies, refreshPolicies } = useAuth();</w:t>
      </w:r>
    </w:p>
    <w:p w:rsidR="001F705F" w:rsidRPr="00684C53" w:rsidRDefault="001F705F" w:rsidP="001F705F">
      <w:pPr>
        <w:rPr>
          <w:lang w:val="en-US"/>
        </w:rPr>
      </w:pPr>
      <w:r w:rsidRPr="00684C53">
        <w:rPr>
          <w:lang w:val="en-US"/>
        </w:rPr>
        <w:t xml:space="preserve">    const navigate = useNavigate();</w:t>
      </w:r>
    </w:p>
    <w:p w:rsidR="001F705F" w:rsidRPr="00684C53" w:rsidRDefault="001F705F" w:rsidP="001F705F">
      <w:pPr>
        <w:rPr>
          <w:lang w:val="en-US"/>
        </w:rPr>
      </w:pPr>
      <w:r w:rsidRPr="00684C53">
        <w:rPr>
          <w:lang w:val="en-US"/>
        </w:rPr>
        <w:t xml:space="preserve">    const [loading, setLoading] = useState(true);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useEffect(() =&gt; {</w:t>
      </w:r>
    </w:p>
    <w:p w:rsidR="001F705F" w:rsidRPr="00684C53" w:rsidRDefault="001F705F" w:rsidP="001F705F">
      <w:pPr>
        <w:rPr>
          <w:lang w:val="en-US"/>
        </w:rPr>
      </w:pPr>
      <w:r w:rsidRPr="00684C53">
        <w:rPr>
          <w:lang w:val="en-US"/>
        </w:rPr>
        <w:t xml:space="preserve">        const loadPolicies = async () =&gt; {</w:t>
      </w:r>
    </w:p>
    <w:p w:rsidR="001F705F" w:rsidRPr="00684C53" w:rsidRDefault="001F705F" w:rsidP="001F705F">
      <w:pPr>
        <w:rPr>
          <w:lang w:val="en-US"/>
        </w:rPr>
      </w:pPr>
      <w:r w:rsidRPr="00684C53">
        <w:rPr>
          <w:lang w:val="en-US"/>
        </w:rPr>
        <w:t xml:space="preserve">            await refreshPolicies();</w:t>
      </w:r>
    </w:p>
    <w:p w:rsidR="001F705F" w:rsidRPr="00684C53" w:rsidRDefault="001F705F" w:rsidP="001F705F">
      <w:pPr>
        <w:rPr>
          <w:lang w:val="en-US"/>
        </w:rPr>
      </w:pPr>
      <w:r w:rsidRPr="00684C53">
        <w:rPr>
          <w:lang w:val="en-US"/>
        </w:rPr>
        <w:t xml:space="preserve">            setLoading(false);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loadPolicies();</w:t>
      </w:r>
    </w:p>
    <w:p w:rsidR="001F705F" w:rsidRPr="00684C53" w:rsidRDefault="001F705F" w:rsidP="001F705F">
      <w:pPr>
        <w:rPr>
          <w:lang w:val="en-US"/>
        </w:rPr>
      </w:pPr>
      <w:r w:rsidRPr="00684C53">
        <w:rPr>
          <w:lang w:val="en-US"/>
        </w:rPr>
        <w:t xml:space="preserve">    },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formatDate = (dateString) =&gt; {</w:t>
      </w:r>
    </w:p>
    <w:p w:rsidR="001F705F" w:rsidRPr="00684C53" w:rsidRDefault="001F705F" w:rsidP="001F705F">
      <w:pPr>
        <w:rPr>
          <w:lang w:val="en-US"/>
        </w:rPr>
      </w:pPr>
      <w:r w:rsidRPr="00684C53">
        <w:rPr>
          <w:lang w:val="en-US"/>
        </w:rPr>
        <w:t xml:space="preserve">        if (!dateString) return '</w:t>
      </w:r>
      <w:r>
        <w:t>Не</w:t>
      </w:r>
      <w:r w:rsidRPr="00684C53">
        <w:rPr>
          <w:lang w:val="en-US"/>
        </w:rPr>
        <w:t xml:space="preserve"> </w:t>
      </w:r>
      <w:r>
        <w:t>указано</w:t>
      </w:r>
      <w:r w:rsidRPr="00684C53">
        <w:rPr>
          <w:lang w:val="en-US"/>
        </w:rPr>
        <w:t>';</w:t>
      </w:r>
    </w:p>
    <w:p w:rsidR="001F705F" w:rsidRPr="00684C53" w:rsidRDefault="001F705F" w:rsidP="001F705F">
      <w:pPr>
        <w:rPr>
          <w:lang w:val="en-US"/>
        </w:rPr>
      </w:pPr>
      <w:r w:rsidRPr="00684C53">
        <w:rPr>
          <w:lang w:val="en-US"/>
        </w:rPr>
        <w:t xml:space="preserve">        const date = new Date(dateString);</w:t>
      </w:r>
    </w:p>
    <w:p w:rsidR="001F705F" w:rsidRPr="00684C53" w:rsidRDefault="001F705F" w:rsidP="001F705F">
      <w:pPr>
        <w:rPr>
          <w:lang w:val="en-US"/>
        </w:rPr>
      </w:pPr>
      <w:r w:rsidRPr="00684C53">
        <w:rPr>
          <w:lang w:val="en-US"/>
        </w:rPr>
        <w:t xml:space="preserve">        return date.toLocaleDateString('ru-RU');</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getStatusText = (status) =&gt; {</w:t>
      </w:r>
    </w:p>
    <w:p w:rsidR="001F705F" w:rsidRPr="00684C53" w:rsidRDefault="001F705F" w:rsidP="001F705F">
      <w:pPr>
        <w:rPr>
          <w:lang w:val="en-US"/>
        </w:rPr>
      </w:pPr>
      <w:r w:rsidRPr="00684C53">
        <w:rPr>
          <w:lang w:val="en-US"/>
        </w:rPr>
        <w:lastRenderedPageBreak/>
        <w:t xml:space="preserve">        const statusMap = {</w:t>
      </w:r>
    </w:p>
    <w:p w:rsidR="001F705F" w:rsidRPr="00684C53" w:rsidRDefault="001F705F" w:rsidP="001F705F">
      <w:pPr>
        <w:rPr>
          <w:lang w:val="en-US"/>
        </w:rPr>
      </w:pPr>
      <w:r w:rsidRPr="00684C53">
        <w:rPr>
          <w:lang w:val="en-US"/>
        </w:rPr>
        <w:t xml:space="preserve">            'draft': '</w:t>
      </w:r>
      <w:r>
        <w:t>Черновик</w:t>
      </w:r>
      <w:r w:rsidRPr="00684C53">
        <w:rPr>
          <w:lang w:val="en-US"/>
        </w:rPr>
        <w:t>',</w:t>
      </w:r>
    </w:p>
    <w:p w:rsidR="001F705F" w:rsidRPr="00684C53" w:rsidRDefault="001F705F" w:rsidP="001F705F">
      <w:pPr>
        <w:rPr>
          <w:lang w:val="en-US"/>
        </w:rPr>
      </w:pPr>
      <w:r w:rsidRPr="00684C53">
        <w:rPr>
          <w:lang w:val="en-US"/>
        </w:rPr>
        <w:t xml:space="preserve">            'active': '</w:t>
      </w:r>
      <w:r>
        <w:t>Активен</w:t>
      </w:r>
      <w:r w:rsidRPr="00684C53">
        <w:rPr>
          <w:lang w:val="en-US"/>
        </w:rPr>
        <w:t>',</w:t>
      </w:r>
    </w:p>
    <w:p w:rsidR="001F705F" w:rsidRPr="00684C53" w:rsidRDefault="001F705F" w:rsidP="001F705F">
      <w:pPr>
        <w:rPr>
          <w:lang w:val="en-US"/>
        </w:rPr>
      </w:pPr>
      <w:r w:rsidRPr="00684C53">
        <w:rPr>
          <w:lang w:val="en-US"/>
        </w:rPr>
        <w:t xml:space="preserve">            'expired': '</w:t>
      </w:r>
      <w:r>
        <w:t>Просрочен</w:t>
      </w:r>
      <w:r w:rsidRPr="00684C53">
        <w:rPr>
          <w:lang w:val="en-US"/>
        </w:rPr>
        <w:t>',</w:t>
      </w:r>
    </w:p>
    <w:p w:rsidR="001F705F" w:rsidRPr="00684C53" w:rsidRDefault="001F705F" w:rsidP="001F705F">
      <w:pPr>
        <w:rPr>
          <w:lang w:val="en-US"/>
        </w:rPr>
      </w:pPr>
      <w:r w:rsidRPr="00684C53">
        <w:rPr>
          <w:lang w:val="en-US"/>
        </w:rPr>
        <w:t xml:space="preserve">            'cancelled': '</w:t>
      </w:r>
      <w:r>
        <w:t>Отменён</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statusMap[status] || status;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(loading) {</w:t>
      </w:r>
    </w:p>
    <w:p w:rsidR="001F705F" w:rsidRPr="00684C53" w:rsidRDefault="001F705F" w:rsidP="001F705F">
      <w:pPr>
        <w:rPr>
          <w:lang w:val="en-US"/>
        </w:rPr>
      </w:pPr>
      <w:r w:rsidRPr="00684C53">
        <w:rPr>
          <w:lang w:val="en-US"/>
        </w:rPr>
        <w:t xml:space="preserve">        return &lt;div className={styles.historyPanel}&gt;</w:t>
      </w:r>
      <w:r>
        <w:t>Загрузка</w:t>
      </w:r>
      <w:r w:rsidRPr="00684C53">
        <w:rPr>
          <w:lang w:val="en-US"/>
        </w:rPr>
        <w:t>...&lt;/div&gt;;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className={styles.historyPanel}&gt;</w:t>
      </w:r>
    </w:p>
    <w:p w:rsidR="001F705F" w:rsidRPr="00684C53" w:rsidRDefault="001F705F" w:rsidP="001F705F">
      <w:pPr>
        <w:rPr>
          <w:lang w:val="en-US"/>
        </w:rPr>
      </w:pPr>
      <w:r w:rsidRPr="00684C53">
        <w:rPr>
          <w:lang w:val="en-US"/>
        </w:rPr>
        <w:t xml:space="preserve">            &lt;div className={styles.historyHeader}&gt;</w:t>
      </w:r>
    </w:p>
    <w:p w:rsidR="001F705F" w:rsidRPr="00684C53" w:rsidRDefault="001F705F" w:rsidP="001F705F">
      <w:pPr>
        <w:rPr>
          <w:lang w:val="en-US"/>
        </w:rPr>
      </w:pPr>
      <w:r w:rsidRPr="00684C53">
        <w:rPr>
          <w:lang w:val="en-US"/>
        </w:rPr>
        <w:t xml:space="preserve">                &lt;h1 className={styles.historyTitle}&gt;</w:t>
      </w:r>
      <w:r>
        <w:t>История</w:t>
      </w:r>
      <w:r w:rsidRPr="00684C53">
        <w:rPr>
          <w:lang w:val="en-US"/>
        </w:rPr>
        <w:t xml:space="preserve"> </w:t>
      </w:r>
      <w:r>
        <w:t>полисов</w:t>
      </w:r>
      <w:r w:rsidRPr="00684C53">
        <w:rPr>
          <w:lang w:val="en-US"/>
        </w:rPr>
        <w:t>&lt;/h1&gt;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className={styles.historyContainer}&gt;</w:t>
      </w:r>
    </w:p>
    <w:p w:rsidR="001F705F" w:rsidRPr="00684C53" w:rsidRDefault="001F705F" w:rsidP="001F705F">
      <w:pPr>
        <w:rPr>
          <w:lang w:val="en-US"/>
        </w:rPr>
      </w:pPr>
      <w:r w:rsidRPr="00684C53">
        <w:rPr>
          <w:lang w:val="en-US"/>
        </w:rPr>
        <w:t xml:space="preserve">                {userPolicies.length === 0 ? (</w:t>
      </w:r>
    </w:p>
    <w:p w:rsidR="001F705F" w:rsidRPr="00684C53" w:rsidRDefault="001F705F" w:rsidP="001F705F">
      <w:pPr>
        <w:rPr>
          <w:lang w:val="en-US"/>
        </w:rPr>
      </w:pPr>
      <w:r w:rsidRPr="00684C53">
        <w:rPr>
          <w:lang w:val="en-US"/>
        </w:rPr>
        <w:t xml:space="preserve">                    &lt;div className={styles.emptyMessage}&gt;</w:t>
      </w:r>
    </w:p>
    <w:p w:rsidR="001F705F" w:rsidRDefault="001F705F" w:rsidP="001F705F">
      <w:r w:rsidRPr="00684C53">
        <w:rPr>
          <w:lang w:val="en-US"/>
        </w:rPr>
        <w:t xml:space="preserve">                        </w:t>
      </w:r>
      <w:r>
        <w:t>&lt;p&gt;У вас пока нет оформленных полисов&lt;/p&gt;</w:t>
      </w:r>
    </w:p>
    <w:p w:rsidR="001F705F" w:rsidRPr="00684C53" w:rsidRDefault="001F705F" w:rsidP="001F705F">
      <w:pPr>
        <w:rPr>
          <w:lang w:val="en-US"/>
        </w:rPr>
      </w:pPr>
      <w:r>
        <w:t xml:space="preserve">                        </w:t>
      </w:r>
      <w:r w:rsidRPr="00684C53">
        <w:rPr>
          <w:lang w:val="en-US"/>
        </w:rPr>
        <w:t xml:space="preserve">&lt;button </w:t>
      </w:r>
    </w:p>
    <w:p w:rsidR="001F705F" w:rsidRPr="00684C53" w:rsidRDefault="001F705F" w:rsidP="001F705F">
      <w:pPr>
        <w:rPr>
          <w:lang w:val="en-US"/>
        </w:rPr>
      </w:pPr>
      <w:r w:rsidRPr="00684C53">
        <w:rPr>
          <w:lang w:val="en-US"/>
        </w:rPr>
        <w:t xml:space="preserve">                            onClick={() =&gt; navigate('/Calculator')} </w:t>
      </w:r>
    </w:p>
    <w:p w:rsidR="001F705F" w:rsidRPr="00684C53" w:rsidRDefault="001F705F" w:rsidP="001F705F">
      <w:pPr>
        <w:rPr>
          <w:lang w:val="en-US"/>
        </w:rPr>
      </w:pPr>
      <w:r w:rsidRPr="00684C53">
        <w:rPr>
          <w:lang w:val="en-US"/>
        </w:rPr>
        <w:t xml:space="preserve">                            className={styles.goToCalculatorButton}</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w:t>
      </w:r>
      <w:r>
        <w:t>Перейти</w:t>
      </w:r>
      <w:r w:rsidRPr="00684C53">
        <w:rPr>
          <w:lang w:val="en-US"/>
        </w:rPr>
        <w:t xml:space="preserve"> </w:t>
      </w:r>
      <w:r>
        <w:t>в</w:t>
      </w:r>
      <w:r w:rsidRPr="00684C53">
        <w:rPr>
          <w:lang w:val="en-US"/>
        </w:rPr>
        <w:t xml:space="preserve"> </w:t>
      </w:r>
      <w:r>
        <w:t>калькулятор</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r w:rsidRPr="00684C53">
        <w:rPr>
          <w:lang w:val="en-US"/>
        </w:rPr>
        <w:lastRenderedPageBreak/>
        <w:t xml:space="preserve">                    &lt;/div&gt;</w:t>
      </w:r>
    </w:p>
    <w:p w:rsidR="001F705F" w:rsidRPr="00684C53" w:rsidRDefault="001F705F" w:rsidP="001F705F">
      <w:pPr>
        <w:rPr>
          <w:lang w:val="en-US"/>
        </w:rPr>
      </w:pPr>
      <w:r w:rsidRPr="00684C53">
        <w:rPr>
          <w:lang w:val="en-US"/>
        </w:rPr>
        <w:t xml:space="preserve">                ) : (</w:t>
      </w:r>
    </w:p>
    <w:p w:rsidR="001F705F" w:rsidRPr="00684C53" w:rsidRDefault="001F705F" w:rsidP="001F705F">
      <w:pPr>
        <w:rPr>
          <w:lang w:val="en-US"/>
        </w:rPr>
      </w:pPr>
      <w:r w:rsidRPr="00684C53">
        <w:rPr>
          <w:lang w:val="en-US"/>
        </w:rPr>
        <w:t xml:space="preserve">                    userPolicies.map(policy =&gt; (</w:t>
      </w:r>
    </w:p>
    <w:p w:rsidR="001F705F" w:rsidRPr="00684C53" w:rsidRDefault="001F705F" w:rsidP="001F705F">
      <w:pPr>
        <w:rPr>
          <w:lang w:val="en-US"/>
        </w:rPr>
      </w:pPr>
      <w:r w:rsidRPr="00684C53">
        <w:rPr>
          <w:lang w:val="en-US"/>
        </w:rPr>
        <w:t xml:space="preserve">                        &lt;div key={policy.id} className={styles.policyCard}&gt;</w:t>
      </w:r>
    </w:p>
    <w:p w:rsidR="001F705F" w:rsidRPr="00684C53" w:rsidRDefault="001F705F" w:rsidP="001F705F">
      <w:pPr>
        <w:rPr>
          <w:lang w:val="en-US"/>
        </w:rPr>
      </w:pPr>
      <w:r w:rsidRPr="00684C53">
        <w:rPr>
          <w:lang w:val="en-US"/>
        </w:rPr>
        <w:t xml:space="preserve">                            &lt;div className={styles.policyHeader}&gt;</w:t>
      </w:r>
    </w:p>
    <w:p w:rsidR="001F705F" w:rsidRPr="00684C53" w:rsidRDefault="001F705F" w:rsidP="001F705F">
      <w:pPr>
        <w:rPr>
          <w:lang w:val="en-US"/>
        </w:rPr>
      </w:pPr>
      <w:r w:rsidRPr="00684C53">
        <w:rPr>
          <w:lang w:val="en-US"/>
        </w:rPr>
        <w:t xml:space="preserve">                                &lt;span className={styles.policyNumber}&gt;</w:t>
      </w:r>
      <w:r>
        <w:t>Полис</w:t>
      </w:r>
      <w:r w:rsidRPr="00684C53">
        <w:rPr>
          <w:lang w:val="en-US"/>
        </w:rPr>
        <w:t xml:space="preserve"> №{policy.policy_number}&lt;/span&gt;</w:t>
      </w:r>
    </w:p>
    <w:p w:rsidR="001F705F" w:rsidRPr="00684C53" w:rsidRDefault="001F705F" w:rsidP="001F705F">
      <w:pPr>
        <w:rPr>
          <w:lang w:val="en-US"/>
        </w:rPr>
      </w:pPr>
      <w:r w:rsidRPr="00684C53">
        <w:rPr>
          <w:lang w:val="en-US"/>
        </w:rPr>
        <w:t xml:space="preserve">                                &lt;span className={`${styles.policyStatus} ${styles[policy.status]}`}&gt;</w:t>
      </w:r>
    </w:p>
    <w:p w:rsidR="001F705F" w:rsidRPr="00684C53" w:rsidRDefault="001F705F" w:rsidP="001F705F">
      <w:pPr>
        <w:rPr>
          <w:lang w:val="en-US"/>
        </w:rPr>
      </w:pPr>
      <w:r w:rsidRPr="00684C53">
        <w:rPr>
          <w:lang w:val="en-US"/>
        </w:rPr>
        <w:t xml:space="preserve">                                    {getStatusText(policy.status)}</w:t>
      </w:r>
    </w:p>
    <w:p w:rsidR="001F705F" w:rsidRPr="00684C53" w:rsidRDefault="001F705F" w:rsidP="001F705F">
      <w:pPr>
        <w:rPr>
          <w:lang w:val="en-US"/>
        </w:rPr>
      </w:pPr>
      <w:r w:rsidRPr="00684C53">
        <w:rPr>
          <w:lang w:val="en-US"/>
        </w:rPr>
        <w:t xml:space="preserve">                                &lt;/span&gt;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className={styles.policyInfo}&gt;</w:t>
      </w:r>
    </w:p>
    <w:p w:rsidR="001F705F" w:rsidRPr="00684C53" w:rsidRDefault="001F705F" w:rsidP="001F705F">
      <w:pPr>
        <w:rPr>
          <w:lang w:val="en-US"/>
        </w:rPr>
      </w:pPr>
      <w:r w:rsidRPr="00684C53">
        <w:rPr>
          <w:lang w:val="en-US"/>
        </w:rPr>
        <w:t xml:space="preserve">                                &lt;p&gt;&lt;strong&gt;</w:t>
      </w:r>
      <w:r>
        <w:t>Авто</w:t>
      </w:r>
      <w:r w:rsidRPr="00684C53">
        <w:rPr>
          <w:lang w:val="en-US"/>
        </w:rPr>
        <w:t>:&lt;/strong&gt; {policy.vehicle?.brand} {policy.vehicle?.model} ({policy.vehicle?.state_number})&lt;/p&gt;</w:t>
      </w:r>
    </w:p>
    <w:p w:rsidR="001F705F" w:rsidRPr="00684C53" w:rsidRDefault="001F705F" w:rsidP="001F705F">
      <w:pPr>
        <w:rPr>
          <w:lang w:val="en-US"/>
        </w:rPr>
      </w:pPr>
      <w:r w:rsidRPr="00684C53">
        <w:rPr>
          <w:lang w:val="en-US"/>
        </w:rPr>
        <w:t xml:space="preserve">                                &lt;p&gt;&lt;strong&gt;</w:t>
      </w:r>
      <w:r>
        <w:t>Дата</w:t>
      </w:r>
      <w:r w:rsidRPr="00684C53">
        <w:rPr>
          <w:lang w:val="en-US"/>
        </w:rPr>
        <w:t xml:space="preserve"> </w:t>
      </w:r>
      <w:r>
        <w:t>начала</w:t>
      </w:r>
      <w:r w:rsidRPr="00684C53">
        <w:rPr>
          <w:lang w:val="en-US"/>
        </w:rPr>
        <w:t>:&lt;/strong&gt; {formatDate(policy.start_date)}&lt;/p&gt;</w:t>
      </w:r>
    </w:p>
    <w:p w:rsidR="001F705F" w:rsidRPr="00684C53" w:rsidRDefault="001F705F" w:rsidP="001F705F">
      <w:pPr>
        <w:rPr>
          <w:lang w:val="en-US"/>
        </w:rPr>
      </w:pPr>
      <w:r w:rsidRPr="00684C53">
        <w:rPr>
          <w:lang w:val="en-US"/>
        </w:rPr>
        <w:t xml:space="preserve">                                &lt;p&gt;&lt;strong&gt;</w:t>
      </w:r>
      <w:r>
        <w:t>Дата</w:t>
      </w:r>
      <w:r w:rsidRPr="00684C53">
        <w:rPr>
          <w:lang w:val="en-US"/>
        </w:rPr>
        <w:t xml:space="preserve"> </w:t>
      </w:r>
      <w:r>
        <w:t>окончания</w:t>
      </w:r>
      <w:r w:rsidRPr="00684C53">
        <w:rPr>
          <w:lang w:val="en-US"/>
        </w:rPr>
        <w:t>:&lt;/strong&gt; {formatDate(policy.end_date)}&lt;/p&gt;</w:t>
      </w:r>
    </w:p>
    <w:p w:rsidR="001F705F" w:rsidRPr="00684C53" w:rsidRDefault="001F705F" w:rsidP="001F705F">
      <w:pPr>
        <w:rPr>
          <w:lang w:val="en-US"/>
        </w:rPr>
      </w:pPr>
      <w:r w:rsidRPr="00684C53">
        <w:rPr>
          <w:lang w:val="en-US"/>
        </w:rPr>
        <w:t xml:space="preserve">                                &lt;p&gt;&lt;strong&gt;</w:t>
      </w:r>
      <w:r>
        <w:t>Стоимость</w:t>
      </w:r>
      <w:r w:rsidRPr="00684C53">
        <w:rPr>
          <w:lang w:val="en-US"/>
        </w:rPr>
        <w:t>:&lt;/strong&gt; {policy.final_price?.toLocaleString()} ₽&lt;/p&gt;</w:t>
      </w:r>
    </w:p>
    <w:p w:rsidR="001F705F" w:rsidRPr="00684C53" w:rsidRDefault="001F705F" w:rsidP="001F705F">
      <w:pPr>
        <w:rPr>
          <w:lang w:val="en-US"/>
        </w:rPr>
      </w:pPr>
      <w:r w:rsidRPr="00684C53">
        <w:rPr>
          <w:lang w:val="en-US"/>
        </w:rPr>
        <w:t xml:space="preserve">                                &lt;p&gt;&lt;strong&gt;</w:t>
      </w:r>
      <w:r>
        <w:t>Тип</w:t>
      </w:r>
      <w:r w:rsidRPr="00684C53">
        <w:rPr>
          <w:lang w:val="en-US"/>
        </w:rPr>
        <w:t>:&lt;/strong&gt; {policy.policy_type?.name || (policy.policy_type_id === 1 ? '</w:t>
      </w:r>
      <w:r>
        <w:t>ОСАГО</w:t>
      </w:r>
      <w:r w:rsidRPr="00684C53">
        <w:rPr>
          <w:lang w:val="en-US"/>
        </w:rPr>
        <w:t>' : '</w:t>
      </w:r>
      <w:r>
        <w:t>КАСКО</w:t>
      </w:r>
      <w:r w:rsidRPr="00684C53">
        <w:rPr>
          <w:lang w:val="en-US"/>
        </w:rPr>
        <w:t>')}&lt;/p&gt;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NotificationsPanel.jsx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 useEffect } from 'react'</w:t>
      </w:r>
    </w:p>
    <w:p w:rsidR="001F705F" w:rsidRPr="00684C53" w:rsidRDefault="001F705F" w:rsidP="001F705F">
      <w:pPr>
        <w:rPr>
          <w:lang w:val="en-US"/>
        </w:rPr>
      </w:pPr>
      <w:r w:rsidRPr="00684C53">
        <w:rPr>
          <w:lang w:val="en-US"/>
        </w:rPr>
        <w:t>import styles from './NotificationsPanel.module.css'</w:t>
      </w:r>
    </w:p>
    <w:p w:rsidR="001F705F" w:rsidRPr="00684C53" w:rsidRDefault="001F705F" w:rsidP="001F705F">
      <w:pPr>
        <w:rPr>
          <w:lang w:val="en-US"/>
        </w:rPr>
      </w:pPr>
      <w:r w:rsidRPr="00684C53">
        <w:rPr>
          <w:lang w:val="en-US"/>
        </w:rPr>
        <w:t>import { useNotifications } from '../../../../shared/context/notificationsContext'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NotificationsPanel = () =&gt; {</w:t>
      </w:r>
    </w:p>
    <w:p w:rsidR="001F705F" w:rsidRPr="00684C53" w:rsidRDefault="001F705F" w:rsidP="001F705F">
      <w:pPr>
        <w:rPr>
          <w:lang w:val="en-US"/>
        </w:rPr>
      </w:pPr>
      <w:r w:rsidRPr="00684C53">
        <w:rPr>
          <w:lang w:val="en-US"/>
        </w:rPr>
        <w:t xml:space="preserve">    const { notifications, loading, unreadCount, markAsRead, markAllAsRead, reloadNotifications } = useNotifications()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useEffect(() =&gt; {</w:t>
      </w:r>
    </w:p>
    <w:p w:rsidR="001F705F" w:rsidRPr="00684C53" w:rsidRDefault="001F705F" w:rsidP="001F705F">
      <w:pPr>
        <w:rPr>
          <w:lang w:val="en-US"/>
        </w:rPr>
      </w:pPr>
      <w:r w:rsidRPr="00684C53">
        <w:rPr>
          <w:lang w:val="en-US"/>
        </w:rPr>
        <w:t xml:space="preserve">        reloadNotifications()</w:t>
      </w:r>
    </w:p>
    <w:p w:rsidR="001F705F" w:rsidRPr="00684C53" w:rsidRDefault="001F705F" w:rsidP="001F705F">
      <w:pPr>
        <w:rPr>
          <w:lang w:val="en-US"/>
        </w:rPr>
      </w:pPr>
      <w:r w:rsidRPr="00684C53">
        <w:rPr>
          <w:lang w:val="en-US"/>
        </w:rPr>
        <w:t xml:space="preserve">    }, [])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formatDate = (dateString) =&gt; {</w:t>
      </w:r>
    </w:p>
    <w:p w:rsidR="001F705F" w:rsidRPr="00684C53" w:rsidRDefault="001F705F" w:rsidP="001F705F">
      <w:pPr>
        <w:rPr>
          <w:lang w:val="en-US"/>
        </w:rPr>
      </w:pPr>
      <w:r w:rsidRPr="00684C53">
        <w:rPr>
          <w:lang w:val="en-US"/>
        </w:rPr>
        <w:t xml:space="preserve">        if (!dateString) return '';</w:t>
      </w:r>
    </w:p>
    <w:p w:rsidR="001F705F" w:rsidRPr="00684C53" w:rsidRDefault="001F705F" w:rsidP="001F705F">
      <w:pPr>
        <w:rPr>
          <w:lang w:val="en-US"/>
        </w:rPr>
      </w:pPr>
      <w:r w:rsidRPr="00684C53">
        <w:rPr>
          <w:lang w:val="en-US"/>
        </w:rPr>
        <w:t xml:space="preserve">        const date = new Date(dateString);</w:t>
      </w:r>
    </w:p>
    <w:p w:rsidR="001F705F" w:rsidRPr="00684C53" w:rsidRDefault="001F705F" w:rsidP="001F705F">
      <w:pPr>
        <w:rPr>
          <w:lang w:val="en-US"/>
        </w:rPr>
      </w:pPr>
      <w:r w:rsidRPr="00684C53">
        <w:rPr>
          <w:lang w:val="en-US"/>
        </w:rPr>
        <w:t xml:space="preserve">        return date.toLocaleDateString('ru-RU') + ' ' + date.toLocaleTimeString('ru-RU', { hour: '2-digit', minute: '2-digit'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(loading) {</w:t>
      </w:r>
    </w:p>
    <w:p w:rsidR="001F705F" w:rsidRPr="00684C53" w:rsidRDefault="001F705F" w:rsidP="001F705F">
      <w:pPr>
        <w:rPr>
          <w:lang w:val="en-US"/>
        </w:rPr>
      </w:pPr>
      <w:r w:rsidRPr="00684C53">
        <w:rPr>
          <w:lang w:val="en-US"/>
        </w:rPr>
        <w:t xml:space="preserve">        return &lt;div className={styles.notificationsPanel}&gt;</w:t>
      </w:r>
      <w:r>
        <w:t>Загрузка</w:t>
      </w:r>
      <w:r w:rsidRPr="00684C53">
        <w:rPr>
          <w:lang w:val="en-US"/>
        </w:rPr>
        <w:t>...&lt;/div&gt;;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className={styles.notificationsPanel}&gt;</w:t>
      </w:r>
    </w:p>
    <w:p w:rsidR="001F705F" w:rsidRPr="00684C53" w:rsidRDefault="001F705F" w:rsidP="001F705F">
      <w:pPr>
        <w:rPr>
          <w:lang w:val="en-US"/>
        </w:rPr>
      </w:pPr>
      <w:r w:rsidRPr="00684C53">
        <w:rPr>
          <w:lang w:val="en-US"/>
        </w:rPr>
        <w:t xml:space="preserve">            &lt;div className={styles.notificationsHeader}&gt;</w:t>
      </w:r>
    </w:p>
    <w:p w:rsidR="001F705F" w:rsidRPr="00684C53" w:rsidRDefault="001F705F" w:rsidP="001F705F">
      <w:pPr>
        <w:rPr>
          <w:lang w:val="en-US"/>
        </w:rPr>
      </w:pPr>
      <w:r w:rsidRPr="00684C53">
        <w:rPr>
          <w:lang w:val="en-US"/>
        </w:rPr>
        <w:t xml:space="preserve">                &lt;h1 className={styles.notificationsTitle}&gt;</w:t>
      </w:r>
      <w:r>
        <w:t>Уведомления</w:t>
      </w:r>
      <w:r w:rsidRPr="00684C53">
        <w:rPr>
          <w:lang w:val="en-US"/>
        </w:rPr>
        <w:t>&lt;/h1&gt;</w:t>
      </w:r>
    </w:p>
    <w:p w:rsidR="001F705F" w:rsidRPr="00684C53" w:rsidRDefault="001F705F" w:rsidP="001F705F">
      <w:pPr>
        <w:rPr>
          <w:lang w:val="en-US"/>
        </w:rPr>
      </w:pPr>
      <w:r w:rsidRPr="00684C53">
        <w:rPr>
          <w:lang w:val="en-US"/>
        </w:rPr>
        <w:t xml:space="preserve">                {unreadCount &gt; 0 &amp;&amp; (</w:t>
      </w:r>
    </w:p>
    <w:p w:rsidR="001F705F" w:rsidRPr="00684C53" w:rsidRDefault="001F705F" w:rsidP="001F705F">
      <w:pPr>
        <w:rPr>
          <w:lang w:val="en-US"/>
        </w:rPr>
      </w:pPr>
      <w:r w:rsidRPr="00684C53">
        <w:rPr>
          <w:lang w:val="en-US"/>
        </w:rPr>
        <w:lastRenderedPageBreak/>
        <w:t xml:space="preserve">                    &lt;span className={styles.headerBadge}&gt;{unreadCount}&lt;/span&gt;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 className={styles.notificationsContainer}&gt;</w:t>
      </w:r>
    </w:p>
    <w:p w:rsidR="001F705F" w:rsidRPr="00684C53" w:rsidRDefault="001F705F" w:rsidP="001F705F">
      <w:pPr>
        <w:rPr>
          <w:lang w:val="en-US"/>
        </w:rPr>
      </w:pPr>
      <w:r w:rsidRPr="00684C53">
        <w:rPr>
          <w:lang w:val="en-US"/>
        </w:rPr>
        <w:t xml:space="preserve">                {notifications.length === 0 ? (</w:t>
      </w:r>
    </w:p>
    <w:p w:rsidR="001F705F" w:rsidRPr="00684C53" w:rsidRDefault="001F705F" w:rsidP="001F705F">
      <w:pPr>
        <w:rPr>
          <w:lang w:val="en-US"/>
        </w:rPr>
      </w:pPr>
      <w:r w:rsidRPr="00684C53">
        <w:rPr>
          <w:lang w:val="en-US"/>
        </w:rPr>
        <w:t xml:space="preserve">                    &lt;div className={styles.emptyMessage}&gt;</w:t>
      </w:r>
    </w:p>
    <w:p w:rsidR="001F705F" w:rsidRDefault="001F705F" w:rsidP="001F705F">
      <w:r w:rsidRPr="00684C53">
        <w:rPr>
          <w:lang w:val="en-US"/>
        </w:rPr>
        <w:t xml:space="preserve">                        </w:t>
      </w:r>
      <w:r>
        <w:t>&lt;p&gt;У вас нет уведомлений&lt;/p&gt;</w:t>
      </w:r>
    </w:p>
    <w:p w:rsidR="001F705F" w:rsidRPr="00684C53" w:rsidRDefault="001F705F" w:rsidP="001F705F">
      <w:pPr>
        <w:rPr>
          <w:lang w:val="en-US"/>
        </w:rPr>
      </w:pPr>
      <w:r>
        <w:t xml:space="preserve">                    </w:t>
      </w:r>
      <w:r w:rsidRPr="00684C53">
        <w:rPr>
          <w:lang w:val="en-US"/>
        </w:rPr>
        <w:t>&lt;/div&gt;</w:t>
      </w:r>
    </w:p>
    <w:p w:rsidR="001F705F" w:rsidRPr="00684C53" w:rsidRDefault="001F705F" w:rsidP="001F705F">
      <w:pPr>
        <w:rPr>
          <w:lang w:val="en-US"/>
        </w:rPr>
      </w:pPr>
      <w:r w:rsidRPr="00684C53">
        <w:rPr>
          <w:lang w:val="en-US"/>
        </w:rPr>
        <w:t xml:space="preserve">                ) : (</w:t>
      </w:r>
    </w:p>
    <w:p w:rsidR="001F705F" w:rsidRPr="00684C53" w:rsidRDefault="001F705F" w:rsidP="001F705F">
      <w:pPr>
        <w:rPr>
          <w:lang w:val="en-US"/>
        </w:rPr>
      </w:pPr>
      <w:r w:rsidRPr="00684C53">
        <w:rPr>
          <w:lang w:val="en-US"/>
        </w:rPr>
        <w:t xml:space="preserve">                    notifications.map(notification =&gt; (</w:t>
      </w:r>
    </w:p>
    <w:p w:rsidR="001F705F" w:rsidRPr="00684C53" w:rsidRDefault="001F705F" w:rsidP="001F705F">
      <w:pPr>
        <w:rPr>
          <w:lang w:val="en-US"/>
        </w:rPr>
      </w:pPr>
      <w:r w:rsidRPr="00684C53">
        <w:rPr>
          <w:lang w:val="en-US"/>
        </w:rPr>
        <w:t xml:space="preserve">                        &lt;div </w:t>
      </w:r>
    </w:p>
    <w:p w:rsidR="001F705F" w:rsidRPr="00684C53" w:rsidRDefault="001F705F" w:rsidP="001F705F">
      <w:pPr>
        <w:rPr>
          <w:lang w:val="en-US"/>
        </w:rPr>
      </w:pPr>
      <w:r w:rsidRPr="00684C53">
        <w:rPr>
          <w:lang w:val="en-US"/>
        </w:rPr>
        <w:t xml:space="preserve">                            key={notification.id} </w:t>
      </w:r>
    </w:p>
    <w:p w:rsidR="001F705F" w:rsidRPr="00684C53" w:rsidRDefault="001F705F" w:rsidP="001F705F">
      <w:pPr>
        <w:rPr>
          <w:lang w:val="en-US"/>
        </w:rPr>
      </w:pPr>
      <w:r w:rsidRPr="00684C53">
        <w:rPr>
          <w:lang w:val="en-US"/>
        </w:rPr>
        <w:t xml:space="preserve">                            className={`${styles.notificationCard} ${notification.is_read ? styles.read : styles.unread}`}</w:t>
      </w:r>
    </w:p>
    <w:p w:rsidR="001F705F" w:rsidRPr="00684C53" w:rsidRDefault="001F705F" w:rsidP="001F705F">
      <w:pPr>
        <w:rPr>
          <w:lang w:val="en-US"/>
        </w:rPr>
      </w:pPr>
      <w:r w:rsidRPr="00684C53">
        <w:rPr>
          <w:lang w:val="en-US"/>
        </w:rPr>
        <w:t xml:space="preserve">                            onClick={() =&gt; !notification.is_read &amp;&amp; markAsRead(notification.id)}</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&lt;div className={styles.notificationContent}&gt;</w:t>
      </w:r>
    </w:p>
    <w:p w:rsidR="001F705F" w:rsidRPr="00684C53" w:rsidRDefault="001F705F" w:rsidP="001F705F">
      <w:pPr>
        <w:rPr>
          <w:lang w:val="en-US"/>
        </w:rPr>
      </w:pPr>
      <w:r w:rsidRPr="00684C53">
        <w:rPr>
          <w:lang w:val="en-US"/>
        </w:rPr>
        <w:t xml:space="preserve">                                &lt;p&gt;{notification.message}&lt;/p&gt;</w:t>
      </w:r>
    </w:p>
    <w:p w:rsidR="001F705F" w:rsidRPr="00684C53" w:rsidRDefault="001F705F" w:rsidP="001F705F">
      <w:pPr>
        <w:rPr>
          <w:lang w:val="en-US"/>
        </w:rPr>
      </w:pPr>
      <w:r w:rsidRPr="00684C53">
        <w:rPr>
          <w:lang w:val="en-US"/>
        </w:rPr>
        <w:t xml:space="preserve">                                &lt;span className={styles.notificationDate}&gt;</w:t>
      </w:r>
    </w:p>
    <w:p w:rsidR="001F705F" w:rsidRPr="00684C53" w:rsidRDefault="001F705F" w:rsidP="001F705F">
      <w:pPr>
        <w:rPr>
          <w:lang w:val="en-US"/>
        </w:rPr>
      </w:pPr>
      <w:r w:rsidRPr="00684C53">
        <w:rPr>
          <w:lang w:val="en-US"/>
        </w:rPr>
        <w:t xml:space="preserve">                                    {formatDate(notification.created_at)}</w:t>
      </w:r>
    </w:p>
    <w:p w:rsidR="001F705F" w:rsidRPr="00684C53" w:rsidRDefault="001F705F" w:rsidP="001F705F">
      <w:pPr>
        <w:rPr>
          <w:lang w:val="en-US"/>
        </w:rPr>
      </w:pPr>
      <w:r w:rsidRPr="00684C53">
        <w:rPr>
          <w:lang w:val="en-US"/>
        </w:rPr>
        <w:t xml:space="preserve">                                &lt;/span&gt;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{unreadCount &gt; 0 &amp;&amp; (</w:t>
      </w:r>
    </w:p>
    <w:p w:rsidR="001F705F" w:rsidRPr="00684C53" w:rsidRDefault="001F705F" w:rsidP="001F705F">
      <w:pPr>
        <w:rPr>
          <w:lang w:val="en-US"/>
        </w:rPr>
      </w:pPr>
      <w:r w:rsidRPr="00684C53">
        <w:rPr>
          <w:lang w:val="en-US"/>
        </w:rPr>
        <w:lastRenderedPageBreak/>
        <w:t xml:space="preserve">                &lt;button onClick={markAllAsRead} className={styles.markAllButton}&gt;</w:t>
      </w:r>
    </w:p>
    <w:p w:rsidR="001F705F" w:rsidRDefault="001F705F" w:rsidP="001F705F">
      <w:r w:rsidRPr="00684C53">
        <w:rPr>
          <w:lang w:val="en-US"/>
        </w:rPr>
        <w:t xml:space="preserve">                    </w:t>
      </w:r>
      <w:r>
        <w:t>Пометить всё как прочитанное</w:t>
      </w:r>
    </w:p>
    <w:p w:rsidR="001F705F" w:rsidRDefault="001F705F" w:rsidP="001F705F">
      <w:r>
        <w:t xml:space="preserve">                &lt;/button&gt;</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PasswordModal.jsx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 useState } from 'react'</w:t>
      </w:r>
    </w:p>
    <w:p w:rsidR="001F705F" w:rsidRPr="00684C53" w:rsidRDefault="001F705F" w:rsidP="001F705F">
      <w:pPr>
        <w:rPr>
          <w:lang w:val="en-US"/>
        </w:rPr>
      </w:pPr>
      <w:r w:rsidRPr="00684C53">
        <w:rPr>
          <w:lang w:val="en-US"/>
        </w:rPr>
        <w:t>import styles from './PasswordModal.module.css'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export const PasswordModal = ({ </w:t>
      </w:r>
    </w:p>
    <w:p w:rsidR="001F705F" w:rsidRPr="00684C53" w:rsidRDefault="001F705F" w:rsidP="001F705F">
      <w:pPr>
        <w:rPr>
          <w:lang w:val="en-US"/>
        </w:rPr>
      </w:pPr>
      <w:r w:rsidRPr="00684C53">
        <w:rPr>
          <w:lang w:val="en-US"/>
        </w:rPr>
        <w:t xml:space="preserve">    isOpen, </w:t>
      </w:r>
    </w:p>
    <w:p w:rsidR="001F705F" w:rsidRPr="00684C53" w:rsidRDefault="001F705F" w:rsidP="001F705F">
      <w:pPr>
        <w:rPr>
          <w:lang w:val="en-US"/>
        </w:rPr>
      </w:pPr>
      <w:r w:rsidRPr="00684C53">
        <w:rPr>
          <w:lang w:val="en-US"/>
        </w:rPr>
        <w:t xml:space="preserve">    onClose, </w:t>
      </w:r>
    </w:p>
    <w:p w:rsidR="001F705F" w:rsidRPr="00684C53" w:rsidRDefault="001F705F" w:rsidP="001F705F">
      <w:pPr>
        <w:rPr>
          <w:lang w:val="en-US"/>
        </w:rPr>
      </w:pPr>
      <w:r w:rsidRPr="00684C53">
        <w:rPr>
          <w:lang w:val="en-US"/>
        </w:rPr>
        <w:t xml:space="preserve">    onConfirm, </w:t>
      </w:r>
    </w:p>
    <w:p w:rsidR="001F705F" w:rsidRPr="00684C53" w:rsidRDefault="001F705F" w:rsidP="001F705F">
      <w:pPr>
        <w:rPr>
          <w:lang w:val="en-US"/>
        </w:rPr>
      </w:pPr>
      <w:r w:rsidRPr="00684C53">
        <w:rPr>
          <w:lang w:val="en-US"/>
        </w:rPr>
        <w:t xml:space="preserve">    error,</w:t>
      </w:r>
    </w:p>
    <w:p w:rsidR="001F705F" w:rsidRPr="00684C53" w:rsidRDefault="001F705F" w:rsidP="001F705F">
      <w:pPr>
        <w:rPr>
          <w:lang w:val="en-US"/>
        </w:rPr>
      </w:pPr>
      <w:r w:rsidRPr="00684C53">
        <w:rPr>
          <w:lang w:val="en-US"/>
        </w:rPr>
        <w:t xml:space="preserve">    newPassword,</w:t>
      </w:r>
    </w:p>
    <w:p w:rsidR="001F705F" w:rsidRPr="00684C53" w:rsidRDefault="001F705F" w:rsidP="001F705F">
      <w:pPr>
        <w:rPr>
          <w:lang w:val="en-US"/>
        </w:rPr>
      </w:pPr>
      <w:r w:rsidRPr="00684C53">
        <w:rPr>
          <w:lang w:val="en-US"/>
        </w:rPr>
        <w:t xml:space="preserve">    confirmNewPassword,</w:t>
      </w:r>
    </w:p>
    <w:p w:rsidR="001F705F" w:rsidRPr="00684C53" w:rsidRDefault="001F705F" w:rsidP="001F705F">
      <w:pPr>
        <w:rPr>
          <w:lang w:val="en-US"/>
        </w:rPr>
      </w:pPr>
      <w:r w:rsidRPr="00684C53">
        <w:rPr>
          <w:lang w:val="en-US"/>
        </w:rPr>
        <w:t xml:space="preserve">    onNewPasswordChange,</w:t>
      </w:r>
    </w:p>
    <w:p w:rsidR="001F705F" w:rsidRPr="00684C53" w:rsidRDefault="001F705F" w:rsidP="001F705F">
      <w:pPr>
        <w:rPr>
          <w:lang w:val="en-US"/>
        </w:rPr>
      </w:pPr>
      <w:r w:rsidRPr="00684C53">
        <w:rPr>
          <w:lang w:val="en-US"/>
        </w:rPr>
        <w:t xml:space="preserve">    onConfirmNewPasswordChange</w:t>
      </w:r>
    </w:p>
    <w:p w:rsidR="001F705F" w:rsidRPr="00684C53" w:rsidRDefault="001F705F" w:rsidP="001F705F">
      <w:pPr>
        <w:rPr>
          <w:lang w:val="en-US"/>
        </w:rPr>
      </w:pPr>
      <w:r w:rsidRPr="00684C53">
        <w:rPr>
          <w:lang w:val="en-US"/>
        </w:rPr>
        <w:t>}) =&gt; {</w:t>
      </w:r>
    </w:p>
    <w:p w:rsidR="001F705F" w:rsidRPr="00684C53" w:rsidRDefault="001F705F" w:rsidP="001F705F">
      <w:pPr>
        <w:rPr>
          <w:lang w:val="en-US"/>
        </w:rPr>
      </w:pPr>
      <w:r w:rsidRPr="00684C53">
        <w:rPr>
          <w:lang w:val="en-US"/>
        </w:rPr>
        <w:t xml:space="preserve">    const [currentPassword, setCurrentPassword] = useState('')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(!isOpen) return null</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const handleConfirm = () =&gt; {</w:t>
      </w:r>
    </w:p>
    <w:p w:rsidR="001F705F" w:rsidRPr="00684C53" w:rsidRDefault="001F705F" w:rsidP="001F705F">
      <w:pPr>
        <w:rPr>
          <w:lang w:val="en-US"/>
        </w:rPr>
      </w:pPr>
      <w:r w:rsidRPr="00684C53">
        <w:rPr>
          <w:lang w:val="en-US"/>
        </w:rPr>
        <w:t xml:space="preserve">        onConfirm(currentPassword)</w:t>
      </w:r>
    </w:p>
    <w:p w:rsidR="001F705F" w:rsidRPr="00684C53" w:rsidRDefault="001F705F" w:rsidP="001F705F">
      <w:pPr>
        <w:rPr>
          <w:lang w:val="en-US"/>
        </w:rPr>
      </w:pPr>
      <w:r w:rsidRPr="00684C53">
        <w:rPr>
          <w:lang w:val="en-US"/>
        </w:rPr>
        <w:t xml:space="preserve">        setCurrentPassword('')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handleClose = () =&gt; {</w:t>
      </w:r>
    </w:p>
    <w:p w:rsidR="001F705F" w:rsidRPr="00684C53" w:rsidRDefault="001F705F" w:rsidP="001F705F">
      <w:pPr>
        <w:rPr>
          <w:lang w:val="en-US"/>
        </w:rPr>
      </w:pPr>
      <w:r w:rsidRPr="00684C53">
        <w:rPr>
          <w:lang w:val="en-US"/>
        </w:rPr>
        <w:t xml:space="preserve">        setCurrentPassword('')</w:t>
      </w:r>
    </w:p>
    <w:p w:rsidR="001F705F" w:rsidRPr="00684C53" w:rsidRDefault="001F705F" w:rsidP="001F705F">
      <w:pPr>
        <w:rPr>
          <w:lang w:val="en-US"/>
        </w:rPr>
      </w:pPr>
      <w:r w:rsidRPr="00684C53">
        <w:rPr>
          <w:lang w:val="en-US"/>
        </w:rPr>
        <w:t xml:space="preserve">        onClose()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className={styles.modalOverlay}&gt;</w:t>
      </w:r>
    </w:p>
    <w:p w:rsidR="001F705F" w:rsidRPr="00684C53" w:rsidRDefault="001F705F" w:rsidP="001F705F">
      <w:pPr>
        <w:rPr>
          <w:lang w:val="en-US"/>
        </w:rPr>
      </w:pPr>
      <w:r w:rsidRPr="00684C53">
        <w:rPr>
          <w:lang w:val="en-US"/>
        </w:rPr>
        <w:t xml:space="preserve">            &lt;div className={styles.modal}&gt;</w:t>
      </w:r>
    </w:p>
    <w:p w:rsidR="001F705F" w:rsidRPr="00684C53" w:rsidRDefault="001F705F" w:rsidP="001F705F">
      <w:pPr>
        <w:rPr>
          <w:lang w:val="en-US"/>
        </w:rPr>
      </w:pPr>
      <w:r w:rsidRPr="00684C53">
        <w:rPr>
          <w:lang w:val="en-US"/>
        </w:rPr>
        <w:t xml:space="preserve">                &lt;h2&gt;</w:t>
      </w:r>
      <w:r>
        <w:t>Подтверждение</w:t>
      </w:r>
      <w:r w:rsidRPr="00684C53">
        <w:rPr>
          <w:lang w:val="en-US"/>
        </w:rPr>
        <w:t>&lt;/h2&gt;</w:t>
      </w:r>
    </w:p>
    <w:p w:rsidR="001F705F" w:rsidRDefault="001F705F" w:rsidP="001F705F">
      <w:r w:rsidRPr="00684C53">
        <w:rPr>
          <w:lang w:val="en-US"/>
        </w:rPr>
        <w:t xml:space="preserve">                </w:t>
      </w:r>
      <w:r>
        <w:t>&lt;p&gt;Введите текущий пароль для сохранения изменений&lt;/p&gt;</w:t>
      </w:r>
    </w:p>
    <w:p w:rsidR="001F705F" w:rsidRPr="00684C53" w:rsidRDefault="001F705F" w:rsidP="001F705F">
      <w:pPr>
        <w:rPr>
          <w:lang w:val="en-US"/>
        </w:rPr>
      </w:pPr>
      <w:r>
        <w:t xml:space="preserve">                </w:t>
      </w:r>
      <w:r w:rsidRPr="00684C53">
        <w:rPr>
          <w:lang w:val="en-US"/>
        </w:rPr>
        <w:t xml:space="preserve">&lt;input </w:t>
      </w:r>
    </w:p>
    <w:p w:rsidR="001F705F" w:rsidRPr="00684C53" w:rsidRDefault="001F705F" w:rsidP="001F705F">
      <w:pPr>
        <w:rPr>
          <w:lang w:val="en-US"/>
        </w:rPr>
      </w:pPr>
      <w:r w:rsidRPr="00684C53">
        <w:rPr>
          <w:lang w:val="en-US"/>
        </w:rPr>
        <w:t xml:space="preserve">                    type="password" </w:t>
      </w:r>
    </w:p>
    <w:p w:rsidR="001F705F" w:rsidRPr="00684C53" w:rsidRDefault="001F705F" w:rsidP="001F705F">
      <w:pPr>
        <w:rPr>
          <w:lang w:val="en-US"/>
        </w:rPr>
      </w:pPr>
      <w:r w:rsidRPr="00684C53">
        <w:rPr>
          <w:lang w:val="en-US"/>
        </w:rPr>
        <w:t xml:space="preserve">                    placeholder="</w:t>
      </w:r>
      <w:r>
        <w:t>Текущий</w:t>
      </w:r>
      <w:r w:rsidRPr="00684C53">
        <w:rPr>
          <w:lang w:val="en-US"/>
        </w:rPr>
        <w:t xml:space="preserve"> </w:t>
      </w:r>
      <w:r>
        <w:t>пароль</w:t>
      </w:r>
      <w:r w:rsidRPr="00684C53">
        <w:rPr>
          <w:lang w:val="en-US"/>
        </w:rPr>
        <w:t>"</w:t>
      </w:r>
    </w:p>
    <w:p w:rsidR="001F705F" w:rsidRPr="00684C53" w:rsidRDefault="001F705F" w:rsidP="001F705F">
      <w:pPr>
        <w:rPr>
          <w:lang w:val="en-US"/>
        </w:rPr>
      </w:pPr>
      <w:r w:rsidRPr="00684C53">
        <w:rPr>
          <w:lang w:val="en-US"/>
        </w:rPr>
        <w:t xml:space="preserve">                    className={styles.modalInput}</w:t>
      </w:r>
    </w:p>
    <w:p w:rsidR="001F705F" w:rsidRPr="00684C53" w:rsidRDefault="001F705F" w:rsidP="001F705F">
      <w:pPr>
        <w:rPr>
          <w:lang w:val="en-US"/>
        </w:rPr>
      </w:pPr>
      <w:r w:rsidRPr="00684C53">
        <w:rPr>
          <w:lang w:val="en-US"/>
        </w:rPr>
        <w:t xml:space="preserve">                    value={currentPassword}</w:t>
      </w:r>
    </w:p>
    <w:p w:rsidR="001F705F" w:rsidRPr="00684C53" w:rsidRDefault="001F705F" w:rsidP="001F705F">
      <w:pPr>
        <w:rPr>
          <w:lang w:val="en-US"/>
        </w:rPr>
      </w:pPr>
      <w:r w:rsidRPr="00684C53">
        <w:rPr>
          <w:lang w:val="en-US"/>
        </w:rPr>
        <w:t xml:space="preserve">                    onChange={(e) =&gt; setCurrentPassword(e.target.value)}</w:t>
      </w:r>
    </w:p>
    <w:p w:rsidR="001F705F" w:rsidRPr="00684C53" w:rsidRDefault="001F705F" w:rsidP="001F705F">
      <w:pPr>
        <w:rPr>
          <w:lang w:val="en-US"/>
        </w:rPr>
      </w:pPr>
      <w:r w:rsidRPr="00684C53">
        <w:rPr>
          <w:lang w:val="en-US"/>
        </w:rPr>
        <w:t xml:space="preserve">                    autoFocus</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&lt;p className={styles.newPasswordHint}&gt;</w:t>
      </w:r>
      <w:r>
        <w:t>Если</w:t>
      </w:r>
      <w:r w:rsidRPr="00684C53">
        <w:rPr>
          <w:lang w:val="en-US"/>
        </w:rPr>
        <w:t xml:space="preserve"> </w:t>
      </w:r>
      <w:r>
        <w:t>хотите</w:t>
      </w:r>
      <w:r w:rsidRPr="00684C53">
        <w:rPr>
          <w:lang w:val="en-US"/>
        </w:rPr>
        <w:t xml:space="preserve"> </w:t>
      </w:r>
      <w:r>
        <w:t>сменить</w:t>
      </w:r>
      <w:r w:rsidRPr="00684C53">
        <w:rPr>
          <w:lang w:val="en-US"/>
        </w:rPr>
        <w:t xml:space="preserve"> </w:t>
      </w:r>
      <w:r>
        <w:t>пароль</w:t>
      </w:r>
      <w:r w:rsidRPr="00684C53">
        <w:rPr>
          <w:lang w:val="en-US"/>
        </w:rPr>
        <w:t xml:space="preserve">, </w:t>
      </w:r>
      <w:r>
        <w:t>заполните</w:t>
      </w:r>
      <w:r w:rsidRPr="00684C53">
        <w:rPr>
          <w:lang w:val="en-US"/>
        </w:rPr>
        <w:t xml:space="preserve"> </w:t>
      </w:r>
      <w:r>
        <w:t>поля</w:t>
      </w:r>
      <w:r w:rsidRPr="00684C53">
        <w:rPr>
          <w:lang w:val="en-US"/>
        </w:rPr>
        <w:t xml:space="preserve"> </w:t>
      </w:r>
      <w:r>
        <w:t>ниже</w:t>
      </w:r>
      <w:r w:rsidRPr="00684C53">
        <w:rPr>
          <w:lang w:val="en-US"/>
        </w:rPr>
        <w:t>&lt;/p&gt;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&lt;input </w:t>
      </w:r>
    </w:p>
    <w:p w:rsidR="001F705F" w:rsidRPr="00684C53" w:rsidRDefault="001F705F" w:rsidP="001F705F">
      <w:pPr>
        <w:rPr>
          <w:lang w:val="en-US"/>
        </w:rPr>
      </w:pPr>
      <w:r w:rsidRPr="00684C53">
        <w:rPr>
          <w:lang w:val="en-US"/>
        </w:rPr>
        <w:t xml:space="preserve">                    type="password" </w:t>
      </w:r>
    </w:p>
    <w:p w:rsidR="001F705F" w:rsidRPr="00684C53" w:rsidRDefault="001F705F" w:rsidP="001F705F">
      <w:pPr>
        <w:rPr>
          <w:lang w:val="en-US"/>
        </w:rPr>
      </w:pPr>
      <w:r w:rsidRPr="00684C53">
        <w:rPr>
          <w:lang w:val="en-US"/>
        </w:rPr>
        <w:lastRenderedPageBreak/>
        <w:t xml:space="preserve">                    placeholder="</w:t>
      </w:r>
      <w:r>
        <w:t>Новый</w:t>
      </w:r>
      <w:r w:rsidRPr="00684C53">
        <w:rPr>
          <w:lang w:val="en-US"/>
        </w:rPr>
        <w:t xml:space="preserve"> </w:t>
      </w:r>
      <w:r>
        <w:t>пароль</w:t>
      </w:r>
      <w:r w:rsidRPr="00684C53">
        <w:rPr>
          <w:lang w:val="en-US"/>
        </w:rPr>
        <w:t xml:space="preserve"> (</w:t>
      </w:r>
      <w:r>
        <w:t>минимум</w:t>
      </w:r>
      <w:r w:rsidRPr="00684C53">
        <w:rPr>
          <w:lang w:val="en-US"/>
        </w:rPr>
        <w:t xml:space="preserve"> 8 </w:t>
      </w:r>
      <w:r>
        <w:t>символов</w:t>
      </w:r>
      <w:r w:rsidRPr="00684C53">
        <w:rPr>
          <w:lang w:val="en-US"/>
        </w:rPr>
        <w:t>)"</w:t>
      </w:r>
    </w:p>
    <w:p w:rsidR="001F705F" w:rsidRPr="00684C53" w:rsidRDefault="001F705F" w:rsidP="001F705F">
      <w:pPr>
        <w:rPr>
          <w:lang w:val="en-US"/>
        </w:rPr>
      </w:pPr>
      <w:r w:rsidRPr="00684C53">
        <w:rPr>
          <w:lang w:val="en-US"/>
        </w:rPr>
        <w:t xml:space="preserve">                    className={styles.modalInput}</w:t>
      </w:r>
    </w:p>
    <w:p w:rsidR="001F705F" w:rsidRPr="00684C53" w:rsidRDefault="001F705F" w:rsidP="001F705F">
      <w:pPr>
        <w:rPr>
          <w:lang w:val="en-US"/>
        </w:rPr>
      </w:pPr>
      <w:r w:rsidRPr="00684C53">
        <w:rPr>
          <w:lang w:val="en-US"/>
        </w:rPr>
        <w:t xml:space="preserve">                    value={newPassword}</w:t>
      </w:r>
    </w:p>
    <w:p w:rsidR="001F705F" w:rsidRPr="00684C53" w:rsidRDefault="001F705F" w:rsidP="001F705F">
      <w:pPr>
        <w:rPr>
          <w:lang w:val="en-US"/>
        </w:rPr>
      </w:pPr>
      <w:r w:rsidRPr="00684C53">
        <w:rPr>
          <w:lang w:val="en-US"/>
        </w:rPr>
        <w:t xml:space="preserve">                    onChange={(e) =&gt; onNewPasswordChange(e.target.value)}</w:t>
      </w:r>
    </w:p>
    <w:p w:rsidR="001F705F" w:rsidRDefault="001F705F" w:rsidP="001F705F">
      <w:r w:rsidRPr="00684C53">
        <w:rPr>
          <w:lang w:val="en-US"/>
        </w:rPr>
        <w:t xml:space="preserve">                </w:t>
      </w:r>
      <w:r>
        <w:t>/&gt;</w:t>
      </w:r>
    </w:p>
    <w:p w:rsidR="001F705F" w:rsidRDefault="001F705F" w:rsidP="001F705F">
      <w:r>
        <w:t xml:space="preserve">                </w:t>
      </w:r>
    </w:p>
    <w:p w:rsidR="001F705F" w:rsidRDefault="001F705F" w:rsidP="001F705F">
      <w:r>
        <w:t xml:space="preserve">                &lt;input </w:t>
      </w:r>
    </w:p>
    <w:p w:rsidR="001F705F" w:rsidRDefault="001F705F" w:rsidP="001F705F">
      <w:r>
        <w:t xml:space="preserve">                    type="password" </w:t>
      </w:r>
    </w:p>
    <w:p w:rsidR="001F705F" w:rsidRDefault="001F705F" w:rsidP="001F705F">
      <w:r>
        <w:t xml:space="preserve">                    placeholder="Подтверждение нового пароля"</w:t>
      </w:r>
    </w:p>
    <w:p w:rsidR="001F705F" w:rsidRPr="00684C53" w:rsidRDefault="001F705F" w:rsidP="001F705F">
      <w:pPr>
        <w:rPr>
          <w:lang w:val="en-US"/>
        </w:rPr>
      </w:pPr>
      <w:r>
        <w:t xml:space="preserve">                    </w:t>
      </w:r>
      <w:r w:rsidRPr="00684C53">
        <w:rPr>
          <w:lang w:val="en-US"/>
        </w:rPr>
        <w:t>className={styles.modalInput}</w:t>
      </w:r>
    </w:p>
    <w:p w:rsidR="001F705F" w:rsidRPr="00684C53" w:rsidRDefault="001F705F" w:rsidP="001F705F">
      <w:pPr>
        <w:rPr>
          <w:lang w:val="en-US"/>
        </w:rPr>
      </w:pPr>
      <w:r w:rsidRPr="00684C53">
        <w:rPr>
          <w:lang w:val="en-US"/>
        </w:rPr>
        <w:t xml:space="preserve">                    value={confirmNewPassword}</w:t>
      </w:r>
    </w:p>
    <w:p w:rsidR="001F705F" w:rsidRPr="00684C53" w:rsidRDefault="001F705F" w:rsidP="001F705F">
      <w:pPr>
        <w:rPr>
          <w:lang w:val="en-US"/>
        </w:rPr>
      </w:pPr>
      <w:r w:rsidRPr="00684C53">
        <w:rPr>
          <w:lang w:val="en-US"/>
        </w:rPr>
        <w:t xml:space="preserve">                    onChange={(e) =&gt; onConfirmNewPasswordChange(e.target.value)}</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{error &amp;&amp; &lt;p className={styles.errorMessage}&gt;{error}&lt;/p&gt;}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 className={styles.modalButtons}&gt;</w:t>
      </w:r>
    </w:p>
    <w:p w:rsidR="001F705F" w:rsidRPr="00684C53" w:rsidRDefault="001F705F" w:rsidP="001F705F">
      <w:pPr>
        <w:rPr>
          <w:lang w:val="en-US"/>
        </w:rPr>
      </w:pPr>
      <w:r w:rsidRPr="00684C53">
        <w:rPr>
          <w:lang w:val="en-US"/>
        </w:rPr>
        <w:t xml:space="preserve">                    &lt;button onClick={handleClose}&gt;</w:t>
      </w:r>
      <w:r>
        <w:t>Отмена</w:t>
      </w:r>
      <w:r w:rsidRPr="00684C53">
        <w:rPr>
          <w:lang w:val="en-US"/>
        </w:rPr>
        <w:t>&lt;/button&gt;</w:t>
      </w:r>
    </w:p>
    <w:p w:rsidR="001F705F" w:rsidRPr="00684C53" w:rsidRDefault="001F705F" w:rsidP="001F705F">
      <w:pPr>
        <w:rPr>
          <w:lang w:val="en-US"/>
        </w:rPr>
      </w:pPr>
      <w:r w:rsidRPr="00684C53">
        <w:rPr>
          <w:lang w:val="en-US"/>
        </w:rPr>
        <w:t xml:space="preserve">                    &lt;button onClick={handleConfirm}&gt;</w:t>
      </w:r>
      <w:r>
        <w:t>Подтвердить</w:t>
      </w:r>
      <w:r w:rsidRPr="00684C53">
        <w:rPr>
          <w:lang w:val="en-US"/>
        </w:rPr>
        <w:t>&lt;/button&gt;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VehiclesPanel.jsx</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import styles from './VehiclesPanel.module.css';</w:t>
      </w:r>
    </w:p>
    <w:p w:rsidR="001F705F" w:rsidRPr="00684C53" w:rsidRDefault="001F705F" w:rsidP="001F705F">
      <w:pPr>
        <w:rPr>
          <w:lang w:val="en-US"/>
        </w:rPr>
      </w:pPr>
      <w:r w:rsidRPr="00684C53">
        <w:rPr>
          <w:lang w:val="en-US"/>
        </w:rPr>
        <w:t>import { useVehiclesPanel } from '../../../../shared/hooks/profile/useVehiclesPanel';</w:t>
      </w:r>
    </w:p>
    <w:p w:rsidR="001F705F" w:rsidRPr="00684C53" w:rsidRDefault="001F705F" w:rsidP="001F705F">
      <w:pPr>
        <w:rPr>
          <w:lang w:val="en-US"/>
        </w:rPr>
      </w:pPr>
      <w:r w:rsidRPr="00684C53">
        <w:rPr>
          <w:lang w:val="en-US"/>
        </w:rPr>
        <w:t>import { NEW_VEHICLE_FIELDS, VEHICLE_CATEGORIES, PARKING_OPTIONS } from '../../../../shared/config/fields';</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VehiclesPanel = () =&gt; {</w:t>
      </w:r>
    </w:p>
    <w:p w:rsidR="001F705F" w:rsidRPr="00684C53" w:rsidRDefault="001F705F" w:rsidP="001F705F">
      <w:pPr>
        <w:rPr>
          <w:lang w:val="en-US"/>
        </w:rPr>
      </w:pPr>
      <w:r w:rsidRPr="00684C53">
        <w:rPr>
          <w:lang w:val="en-US"/>
        </w:rPr>
        <w:t xml:space="preserve">    const {</w:t>
      </w:r>
    </w:p>
    <w:p w:rsidR="001F705F" w:rsidRPr="00684C53" w:rsidRDefault="001F705F" w:rsidP="001F705F">
      <w:pPr>
        <w:rPr>
          <w:lang w:val="en-US"/>
        </w:rPr>
      </w:pPr>
      <w:r w:rsidRPr="00684C53">
        <w:rPr>
          <w:lang w:val="en-US"/>
        </w:rPr>
        <w:t xml:space="preserve">        vehicles,</w:t>
      </w:r>
    </w:p>
    <w:p w:rsidR="001F705F" w:rsidRPr="00684C53" w:rsidRDefault="001F705F" w:rsidP="001F705F">
      <w:pPr>
        <w:rPr>
          <w:lang w:val="en-US"/>
        </w:rPr>
      </w:pPr>
      <w:r w:rsidRPr="00684C53">
        <w:rPr>
          <w:lang w:val="en-US"/>
        </w:rPr>
        <w:t xml:space="preserve">        loading,</w:t>
      </w:r>
    </w:p>
    <w:p w:rsidR="001F705F" w:rsidRPr="00684C53" w:rsidRDefault="001F705F" w:rsidP="001F705F">
      <w:pPr>
        <w:rPr>
          <w:lang w:val="en-US"/>
        </w:rPr>
      </w:pPr>
      <w:r w:rsidRPr="00684C53">
        <w:rPr>
          <w:lang w:val="en-US"/>
        </w:rPr>
        <w:t xml:space="preserve">        showModal,</w:t>
      </w:r>
    </w:p>
    <w:p w:rsidR="001F705F" w:rsidRPr="00684C53" w:rsidRDefault="001F705F" w:rsidP="001F705F">
      <w:pPr>
        <w:rPr>
          <w:lang w:val="en-US"/>
        </w:rPr>
      </w:pPr>
      <w:r w:rsidRPr="00684C53">
        <w:rPr>
          <w:lang w:val="en-US"/>
        </w:rPr>
        <w:t xml:space="preserve">        modalError,</w:t>
      </w:r>
    </w:p>
    <w:p w:rsidR="001F705F" w:rsidRPr="00684C53" w:rsidRDefault="001F705F" w:rsidP="001F705F">
      <w:pPr>
        <w:rPr>
          <w:lang w:val="en-US"/>
        </w:rPr>
      </w:pPr>
      <w:r w:rsidRPr="00684C53">
        <w:rPr>
          <w:lang w:val="en-US"/>
        </w:rPr>
        <w:t xml:space="preserve">        globalError,</w:t>
      </w:r>
    </w:p>
    <w:p w:rsidR="001F705F" w:rsidRPr="00684C53" w:rsidRDefault="001F705F" w:rsidP="001F705F">
      <w:pPr>
        <w:rPr>
          <w:lang w:val="en-US"/>
        </w:rPr>
      </w:pPr>
      <w:r w:rsidRPr="00684C53">
        <w:rPr>
          <w:lang w:val="en-US"/>
        </w:rPr>
        <w:t xml:space="preserve">        formData,</w:t>
      </w:r>
    </w:p>
    <w:p w:rsidR="001F705F" w:rsidRPr="00684C53" w:rsidRDefault="001F705F" w:rsidP="001F705F">
      <w:pPr>
        <w:rPr>
          <w:lang w:val="en-US"/>
        </w:rPr>
      </w:pPr>
      <w:r w:rsidRPr="00684C53">
        <w:rPr>
          <w:lang w:val="en-US"/>
        </w:rPr>
        <w:t xml:space="preserve">        handleInputChange,</w:t>
      </w:r>
    </w:p>
    <w:p w:rsidR="001F705F" w:rsidRPr="00684C53" w:rsidRDefault="001F705F" w:rsidP="001F705F">
      <w:pPr>
        <w:rPr>
          <w:lang w:val="en-US"/>
        </w:rPr>
      </w:pPr>
      <w:r w:rsidRPr="00684C53">
        <w:rPr>
          <w:lang w:val="en-US"/>
        </w:rPr>
        <w:t xml:space="preserve">        handleSubmit,</w:t>
      </w:r>
    </w:p>
    <w:p w:rsidR="001F705F" w:rsidRPr="00684C53" w:rsidRDefault="001F705F" w:rsidP="001F705F">
      <w:pPr>
        <w:rPr>
          <w:lang w:val="en-US"/>
        </w:rPr>
      </w:pPr>
      <w:r w:rsidRPr="00684C53">
        <w:rPr>
          <w:lang w:val="en-US"/>
        </w:rPr>
        <w:t xml:space="preserve">        handleDelete,</w:t>
      </w:r>
    </w:p>
    <w:p w:rsidR="001F705F" w:rsidRPr="00684C53" w:rsidRDefault="001F705F" w:rsidP="001F705F">
      <w:pPr>
        <w:rPr>
          <w:lang w:val="en-US"/>
        </w:rPr>
      </w:pPr>
      <w:r w:rsidRPr="00684C53">
        <w:rPr>
          <w:lang w:val="en-US"/>
        </w:rPr>
        <w:t xml:space="preserve">        openModal,</w:t>
      </w:r>
    </w:p>
    <w:p w:rsidR="001F705F" w:rsidRPr="00684C53" w:rsidRDefault="001F705F" w:rsidP="001F705F">
      <w:pPr>
        <w:rPr>
          <w:lang w:val="en-US"/>
        </w:rPr>
      </w:pPr>
      <w:r w:rsidRPr="00684C53">
        <w:rPr>
          <w:lang w:val="en-US"/>
        </w:rPr>
        <w:t xml:space="preserve">        closeModal,</w:t>
      </w:r>
    </w:p>
    <w:p w:rsidR="001F705F" w:rsidRPr="00684C53" w:rsidRDefault="001F705F" w:rsidP="001F705F">
      <w:pPr>
        <w:rPr>
          <w:lang w:val="en-US"/>
        </w:rPr>
      </w:pPr>
      <w:r w:rsidRPr="00684C53">
        <w:rPr>
          <w:lang w:val="en-US"/>
        </w:rPr>
        <w:t xml:space="preserve">        formatYear</w:t>
      </w:r>
    </w:p>
    <w:p w:rsidR="001F705F" w:rsidRPr="00684C53" w:rsidRDefault="001F705F" w:rsidP="001F705F">
      <w:pPr>
        <w:rPr>
          <w:lang w:val="en-US"/>
        </w:rPr>
      </w:pPr>
      <w:r w:rsidRPr="00684C53">
        <w:rPr>
          <w:lang w:val="en-US"/>
        </w:rPr>
        <w:t xml:space="preserve">    } = useVehiclesPanel();</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(loading) {</w:t>
      </w:r>
    </w:p>
    <w:p w:rsidR="001F705F" w:rsidRPr="00684C53" w:rsidRDefault="001F705F" w:rsidP="001F705F">
      <w:pPr>
        <w:rPr>
          <w:lang w:val="en-US"/>
        </w:rPr>
      </w:pPr>
      <w:r w:rsidRPr="00684C53">
        <w:rPr>
          <w:lang w:val="en-US"/>
        </w:rPr>
        <w:t xml:space="preserve">        return &lt;div className={styles.vehiclesPanel}&gt;</w:t>
      </w:r>
      <w:r>
        <w:t>Загрузка</w:t>
      </w:r>
      <w:r w:rsidRPr="00684C53">
        <w:rPr>
          <w:lang w:val="en-US"/>
        </w:rPr>
        <w:t>...&lt;/div&gt;;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className={styles.vehiclesPanel}&gt;</w:t>
      </w:r>
    </w:p>
    <w:p w:rsidR="001F705F" w:rsidRPr="00684C53" w:rsidRDefault="001F705F" w:rsidP="001F705F">
      <w:pPr>
        <w:rPr>
          <w:lang w:val="en-US"/>
        </w:rPr>
      </w:pPr>
      <w:r w:rsidRPr="00684C53">
        <w:rPr>
          <w:lang w:val="en-US"/>
        </w:rPr>
        <w:t xml:space="preserve">            &lt;div className={styles.header}&gt;</w:t>
      </w:r>
    </w:p>
    <w:p w:rsidR="001F705F" w:rsidRPr="00684C53" w:rsidRDefault="001F705F" w:rsidP="001F705F">
      <w:pPr>
        <w:rPr>
          <w:lang w:val="en-US"/>
        </w:rPr>
      </w:pPr>
      <w:r w:rsidRPr="00684C53">
        <w:rPr>
          <w:lang w:val="en-US"/>
        </w:rPr>
        <w:t xml:space="preserve">                &lt;h1 className={styles.title}&gt;</w:t>
      </w:r>
      <w:r>
        <w:t>Мои</w:t>
      </w:r>
      <w:r w:rsidRPr="00684C53">
        <w:rPr>
          <w:lang w:val="en-US"/>
        </w:rPr>
        <w:t xml:space="preserve"> </w:t>
      </w:r>
      <w:r>
        <w:t>автомобили</w:t>
      </w:r>
      <w:r w:rsidRPr="00684C53">
        <w:rPr>
          <w:lang w:val="en-US"/>
        </w:rPr>
        <w:t>&lt;/h1&gt;</w:t>
      </w:r>
    </w:p>
    <w:p w:rsidR="001F705F" w:rsidRPr="00684C53" w:rsidRDefault="001F705F" w:rsidP="001F705F">
      <w:pPr>
        <w:rPr>
          <w:lang w:val="en-US"/>
        </w:rPr>
      </w:pPr>
      <w:r w:rsidRPr="00684C53">
        <w:rPr>
          <w:lang w:val="en-US"/>
        </w:rPr>
        <w:lastRenderedPageBreak/>
        <w:t xml:space="preserve">                &lt;button onClick={openModal} className={styles.addButton}&gt;</w:t>
      </w:r>
    </w:p>
    <w:p w:rsidR="001F705F" w:rsidRPr="00684C53" w:rsidRDefault="001F705F" w:rsidP="001F705F">
      <w:pPr>
        <w:rPr>
          <w:lang w:val="en-US"/>
        </w:rPr>
      </w:pPr>
      <w:r w:rsidRPr="00684C53">
        <w:rPr>
          <w:lang w:val="en-US"/>
        </w:rPr>
        <w:t xml:space="preserve">                    + </w:t>
      </w:r>
      <w:r>
        <w:t>Добавить</w:t>
      </w:r>
      <w:r w:rsidRPr="00684C53">
        <w:rPr>
          <w:lang w:val="en-US"/>
        </w:rPr>
        <w:t xml:space="preserve"> </w:t>
      </w:r>
      <w:r>
        <w:t>автомобиль</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{globalError &amp;&amp; &lt;div className={styles.error}&gt;{globalError}&lt;/div&gt;}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className={styles.vehiclesContainer}&gt;</w:t>
      </w:r>
    </w:p>
    <w:p w:rsidR="001F705F" w:rsidRDefault="001F705F" w:rsidP="001F705F">
      <w:r w:rsidRPr="00684C53">
        <w:rPr>
          <w:lang w:val="en-US"/>
        </w:rPr>
        <w:t xml:space="preserve">                {vehicles.length === 0 ? </w:t>
      </w:r>
      <w:r>
        <w:t>(</w:t>
      </w:r>
    </w:p>
    <w:p w:rsidR="001F705F" w:rsidRDefault="001F705F" w:rsidP="001F705F">
      <w:r>
        <w:t xml:space="preserve">                    &lt;div className={styles.emptyMessage}&gt;</w:t>
      </w:r>
    </w:p>
    <w:p w:rsidR="001F705F" w:rsidRDefault="001F705F" w:rsidP="001F705F">
      <w:r>
        <w:t xml:space="preserve">                        &lt;p&gt;У вас пока нет добавленных автомобилей&lt;/p&gt;</w:t>
      </w:r>
    </w:p>
    <w:p w:rsidR="001F705F" w:rsidRPr="00684C53" w:rsidRDefault="001F705F" w:rsidP="001F705F">
      <w:pPr>
        <w:rPr>
          <w:lang w:val="en-US"/>
        </w:rPr>
      </w:pPr>
      <w:r>
        <w:t xml:space="preserve">                        </w:t>
      </w:r>
      <w:r w:rsidRPr="00684C53">
        <w:rPr>
          <w:lang w:val="en-US"/>
        </w:rPr>
        <w:t>&lt;button onClick={openModal} className={styles.addFirstButton}&gt;</w:t>
      </w:r>
    </w:p>
    <w:p w:rsidR="001F705F" w:rsidRDefault="001F705F" w:rsidP="001F705F">
      <w:r w:rsidRPr="00684C53">
        <w:rPr>
          <w:lang w:val="en-US"/>
        </w:rPr>
        <w:t xml:space="preserve">                            </w:t>
      </w:r>
      <w:r>
        <w:t>Добавить первый автомобиль</w:t>
      </w:r>
    </w:p>
    <w:p w:rsidR="001F705F" w:rsidRDefault="001F705F" w:rsidP="001F705F">
      <w:r>
        <w:t xml:space="preserve">                        &lt;/button&gt;</w:t>
      </w:r>
    </w:p>
    <w:p w:rsidR="001F705F" w:rsidRDefault="001F705F" w:rsidP="001F705F">
      <w:r>
        <w:t xml:space="preserve">                    &lt;/div&gt;</w:t>
      </w:r>
    </w:p>
    <w:p w:rsidR="001F705F" w:rsidRDefault="001F705F" w:rsidP="001F705F">
      <w:r>
        <w:t xml:space="preserve">                ) : (</w:t>
      </w:r>
    </w:p>
    <w:p w:rsidR="001F705F" w:rsidRDefault="001F705F" w:rsidP="001F705F">
      <w:r>
        <w:t xml:space="preserve">                    vehicles.map(vehicle =&gt; (</w:t>
      </w:r>
    </w:p>
    <w:p w:rsidR="001F705F" w:rsidRDefault="001F705F" w:rsidP="001F705F">
      <w:r>
        <w:t xml:space="preserve">                        &lt;div key={vehicle.id} className={styles.vehicleCard}&gt;</w:t>
      </w:r>
    </w:p>
    <w:p w:rsidR="001F705F" w:rsidRPr="00684C53" w:rsidRDefault="001F705F" w:rsidP="001F705F">
      <w:pPr>
        <w:rPr>
          <w:lang w:val="en-US"/>
        </w:rPr>
      </w:pPr>
      <w:r>
        <w:t xml:space="preserve">                            </w:t>
      </w:r>
      <w:r w:rsidRPr="00684C53">
        <w:rPr>
          <w:lang w:val="en-US"/>
        </w:rPr>
        <w:t>&lt;div className={styles.vehicleHeader}&gt;</w:t>
      </w:r>
    </w:p>
    <w:p w:rsidR="001F705F" w:rsidRPr="00684C53" w:rsidRDefault="001F705F" w:rsidP="001F705F">
      <w:pPr>
        <w:rPr>
          <w:lang w:val="en-US"/>
        </w:rPr>
      </w:pPr>
      <w:r w:rsidRPr="00684C53">
        <w:rPr>
          <w:lang w:val="en-US"/>
        </w:rPr>
        <w:t xml:space="preserve">                                &lt;span className={styles.vehicleName}&gt;</w:t>
      </w:r>
    </w:p>
    <w:p w:rsidR="001F705F" w:rsidRPr="00684C53" w:rsidRDefault="001F705F" w:rsidP="001F705F">
      <w:pPr>
        <w:rPr>
          <w:lang w:val="en-US"/>
        </w:rPr>
      </w:pPr>
      <w:r w:rsidRPr="00684C53">
        <w:rPr>
          <w:lang w:val="en-US"/>
        </w:rPr>
        <w:t xml:space="preserve">                                    {vehicle.brand} {vehicle.model}</w:t>
      </w:r>
    </w:p>
    <w:p w:rsidR="001F705F" w:rsidRPr="00684C53" w:rsidRDefault="001F705F" w:rsidP="001F705F">
      <w:pPr>
        <w:rPr>
          <w:lang w:val="en-US"/>
        </w:rPr>
      </w:pPr>
      <w:r w:rsidRPr="00684C53">
        <w:rPr>
          <w:lang w:val="en-US"/>
        </w:rPr>
        <w:t xml:space="preserve">                                &lt;/span&gt;</w:t>
      </w:r>
    </w:p>
    <w:p w:rsidR="001F705F" w:rsidRPr="00684C53" w:rsidRDefault="001F705F" w:rsidP="001F705F">
      <w:pPr>
        <w:rPr>
          <w:lang w:val="en-US"/>
        </w:rPr>
      </w:pPr>
      <w:r w:rsidRPr="00684C53">
        <w:rPr>
          <w:lang w:val="en-US"/>
        </w:rPr>
        <w:t xml:space="preserve">                                &lt;button </w:t>
      </w:r>
    </w:p>
    <w:p w:rsidR="001F705F" w:rsidRPr="00684C53" w:rsidRDefault="001F705F" w:rsidP="001F705F">
      <w:pPr>
        <w:rPr>
          <w:lang w:val="en-US"/>
        </w:rPr>
      </w:pPr>
      <w:r w:rsidRPr="00684C53">
        <w:rPr>
          <w:lang w:val="en-US"/>
        </w:rPr>
        <w:t xml:space="preserve">                                    onClick={() =&gt; handleDelete(vehicle.id)}</w:t>
      </w:r>
    </w:p>
    <w:p w:rsidR="001F705F" w:rsidRPr="00684C53" w:rsidRDefault="001F705F" w:rsidP="001F705F">
      <w:pPr>
        <w:rPr>
          <w:lang w:val="en-US"/>
        </w:rPr>
      </w:pPr>
      <w:r w:rsidRPr="00684C53">
        <w:rPr>
          <w:lang w:val="en-US"/>
        </w:rPr>
        <w:t xml:space="preserve">                                    className={styles.deleteButton}</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w:t>
      </w:r>
      <w:r>
        <w:t>Удалить</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r w:rsidRPr="00684C53">
        <w:rPr>
          <w:lang w:val="en-US"/>
        </w:rPr>
        <w:lastRenderedPageBreak/>
        <w:t xml:space="preserve">                            &lt;/div&gt;</w:t>
      </w:r>
    </w:p>
    <w:p w:rsidR="001F705F" w:rsidRPr="00684C53" w:rsidRDefault="001F705F" w:rsidP="001F705F">
      <w:pPr>
        <w:rPr>
          <w:lang w:val="en-US"/>
        </w:rPr>
      </w:pPr>
      <w:r w:rsidRPr="00684C53">
        <w:rPr>
          <w:lang w:val="en-US"/>
        </w:rPr>
        <w:t xml:space="preserve">                            &lt;div className={styles.vehicleInfo}&gt;</w:t>
      </w:r>
    </w:p>
    <w:p w:rsidR="001F705F" w:rsidRPr="00684C53" w:rsidRDefault="001F705F" w:rsidP="001F705F">
      <w:pPr>
        <w:rPr>
          <w:lang w:val="en-US"/>
        </w:rPr>
      </w:pPr>
      <w:r w:rsidRPr="00684C53">
        <w:rPr>
          <w:lang w:val="en-US"/>
        </w:rPr>
        <w:t xml:space="preserve">                                &lt;p&gt;&lt;strong&gt;</w:t>
      </w:r>
      <w:r>
        <w:t>Госномер</w:t>
      </w:r>
      <w:r w:rsidRPr="00684C53">
        <w:rPr>
          <w:lang w:val="en-US"/>
        </w:rPr>
        <w:t>:&lt;/strong&gt; {vehicle.state_number}&lt;/p&gt;</w:t>
      </w:r>
    </w:p>
    <w:p w:rsidR="001F705F" w:rsidRPr="00684C53" w:rsidRDefault="001F705F" w:rsidP="001F705F">
      <w:pPr>
        <w:rPr>
          <w:lang w:val="en-US"/>
        </w:rPr>
      </w:pPr>
      <w:r w:rsidRPr="00684C53">
        <w:rPr>
          <w:lang w:val="en-US"/>
        </w:rPr>
        <w:t xml:space="preserve">                                &lt;p&gt;&lt;strong&gt;VIN:&lt;/strong&gt; {vehicle.vin}&lt;/p&gt;</w:t>
      </w:r>
    </w:p>
    <w:p w:rsidR="001F705F" w:rsidRPr="00684C53" w:rsidRDefault="001F705F" w:rsidP="001F705F">
      <w:pPr>
        <w:rPr>
          <w:lang w:val="en-US"/>
        </w:rPr>
      </w:pPr>
      <w:r w:rsidRPr="00684C53">
        <w:rPr>
          <w:lang w:val="en-US"/>
        </w:rPr>
        <w:t xml:space="preserve">                                &lt;p&gt;&lt;strong&gt;</w:t>
      </w:r>
      <w:r>
        <w:t>Год</w:t>
      </w:r>
      <w:r w:rsidRPr="00684C53">
        <w:rPr>
          <w:lang w:val="en-US"/>
        </w:rPr>
        <w:t xml:space="preserve"> </w:t>
      </w:r>
      <w:r>
        <w:t>выпуска</w:t>
      </w:r>
      <w:r w:rsidRPr="00684C53">
        <w:rPr>
          <w:lang w:val="en-US"/>
        </w:rPr>
        <w:t>:&lt;/strong&gt; {formatYear(vehicle.manufacture_year)}&lt;/p&gt;</w:t>
      </w:r>
    </w:p>
    <w:p w:rsidR="001F705F" w:rsidRPr="00684C53" w:rsidRDefault="001F705F" w:rsidP="001F705F">
      <w:pPr>
        <w:rPr>
          <w:lang w:val="en-US"/>
        </w:rPr>
      </w:pPr>
      <w:r w:rsidRPr="00684C53">
        <w:rPr>
          <w:lang w:val="en-US"/>
        </w:rPr>
        <w:t xml:space="preserve">                                &lt;p&gt;&lt;strong&gt;</w:t>
      </w:r>
      <w:r>
        <w:t>Мощность</w:t>
      </w:r>
      <w:r w:rsidRPr="00684C53">
        <w:rPr>
          <w:lang w:val="en-US"/>
        </w:rPr>
        <w:t xml:space="preserve">:&lt;/strong&gt; {vehicle.power_hp} </w:t>
      </w:r>
      <w:r>
        <w:t>л</w:t>
      </w:r>
      <w:r w:rsidRPr="00684C53">
        <w:rPr>
          <w:lang w:val="en-US"/>
        </w:rPr>
        <w:t>.</w:t>
      </w:r>
      <w:r>
        <w:t>с</w:t>
      </w:r>
      <w:r w:rsidRPr="00684C53">
        <w:rPr>
          <w:lang w:val="en-US"/>
        </w:rPr>
        <w:t>.&lt;/p&gt;</w:t>
      </w:r>
    </w:p>
    <w:p w:rsidR="001F705F" w:rsidRPr="00684C53" w:rsidRDefault="001F705F" w:rsidP="001F705F">
      <w:pPr>
        <w:rPr>
          <w:lang w:val="en-US"/>
        </w:rPr>
      </w:pPr>
      <w:r w:rsidRPr="00684C53">
        <w:rPr>
          <w:lang w:val="en-US"/>
        </w:rPr>
        <w:t xml:space="preserve">                                &lt;p&gt;&lt;strong&gt;</w:t>
      </w:r>
      <w:r>
        <w:t>Категория</w:t>
      </w:r>
      <w:r w:rsidRPr="00684C53">
        <w:rPr>
          <w:lang w:val="en-US"/>
        </w:rPr>
        <w:t>:&lt;/strong&gt; {vehicle.category?.code || vehicle.category}&lt;/p&gt;</w:t>
      </w:r>
    </w:p>
    <w:p w:rsidR="001F705F" w:rsidRPr="00684C53" w:rsidRDefault="001F705F" w:rsidP="001F705F">
      <w:pPr>
        <w:rPr>
          <w:lang w:val="en-US"/>
        </w:rPr>
      </w:pPr>
      <w:r w:rsidRPr="00684C53">
        <w:rPr>
          <w:lang w:val="en-US"/>
        </w:rPr>
        <w:t xml:space="preserve">                                {vehicle.purchase_price &amp;&amp; (</w:t>
      </w:r>
    </w:p>
    <w:p w:rsidR="001F705F" w:rsidRPr="00684C53" w:rsidRDefault="001F705F" w:rsidP="001F705F">
      <w:pPr>
        <w:rPr>
          <w:lang w:val="en-US"/>
        </w:rPr>
      </w:pPr>
      <w:r w:rsidRPr="00684C53">
        <w:rPr>
          <w:lang w:val="en-US"/>
        </w:rPr>
        <w:t xml:space="preserve">                                    &lt;p&gt;&lt;strong&gt;</w:t>
      </w:r>
      <w:r>
        <w:t>Стоимость</w:t>
      </w:r>
      <w:r w:rsidRPr="00684C53">
        <w:rPr>
          <w:lang w:val="en-US"/>
        </w:rPr>
        <w:t>:&lt;/strong&gt; {vehicle.purchase_price.toLocaleString()} ₽&lt;/p&gt;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{showModal &amp;&amp; (</w:t>
      </w:r>
    </w:p>
    <w:p w:rsidR="001F705F" w:rsidRPr="00684C53" w:rsidRDefault="001F705F" w:rsidP="001F705F">
      <w:pPr>
        <w:rPr>
          <w:lang w:val="en-US"/>
        </w:rPr>
      </w:pPr>
      <w:r w:rsidRPr="00684C53">
        <w:rPr>
          <w:lang w:val="en-US"/>
        </w:rPr>
        <w:t xml:space="preserve">                &lt;div className={styles.modalOverlay} onClick={closeModal}&gt;</w:t>
      </w:r>
    </w:p>
    <w:p w:rsidR="001F705F" w:rsidRPr="00684C53" w:rsidRDefault="001F705F" w:rsidP="001F705F">
      <w:pPr>
        <w:rPr>
          <w:lang w:val="en-US"/>
        </w:rPr>
      </w:pPr>
      <w:r w:rsidRPr="00684C53">
        <w:rPr>
          <w:lang w:val="en-US"/>
        </w:rPr>
        <w:t xml:space="preserve">                    &lt;div className={styles.modal} onClick={(e) =&gt; e.stopPropagation()}&gt;</w:t>
      </w:r>
    </w:p>
    <w:p w:rsidR="001F705F" w:rsidRDefault="001F705F" w:rsidP="001F705F">
      <w:r w:rsidRPr="00684C53">
        <w:rPr>
          <w:lang w:val="en-US"/>
        </w:rPr>
        <w:t xml:space="preserve">                        </w:t>
      </w:r>
      <w:r>
        <w:t>&lt;h2&gt;Добавить автомобиль&lt;/h2&gt;</w:t>
      </w:r>
    </w:p>
    <w:p w:rsidR="001F705F" w:rsidRDefault="001F705F" w:rsidP="001F705F">
      <w:r>
        <w:t xml:space="preserve">                        </w:t>
      </w:r>
    </w:p>
    <w:p w:rsidR="001F705F" w:rsidRDefault="001F705F" w:rsidP="001F705F">
      <w:r>
        <w:t xml:space="preserve">                        {modalError &amp;&amp; (</w:t>
      </w:r>
    </w:p>
    <w:p w:rsidR="001F705F" w:rsidRPr="00684C53" w:rsidRDefault="001F705F" w:rsidP="001F705F">
      <w:pPr>
        <w:rPr>
          <w:lang w:val="en-US"/>
        </w:rPr>
      </w:pPr>
      <w:r>
        <w:t xml:space="preserve">                            </w:t>
      </w:r>
      <w:r w:rsidRPr="00684C53">
        <w:rPr>
          <w:lang w:val="en-US"/>
        </w:rPr>
        <w:t>&lt;div className={styles.modalError}&gt;</w:t>
      </w:r>
    </w:p>
    <w:p w:rsidR="001F705F" w:rsidRPr="00684C53" w:rsidRDefault="001F705F" w:rsidP="001F705F">
      <w:pPr>
        <w:rPr>
          <w:lang w:val="en-US"/>
        </w:rPr>
      </w:pPr>
      <w:r w:rsidRPr="00684C53">
        <w:rPr>
          <w:lang w:val="en-US"/>
        </w:rPr>
        <w:t xml:space="preserve">                                {modalError}</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&lt;form onSubmit={handleSubmit}&gt;</w:t>
      </w:r>
    </w:p>
    <w:p w:rsidR="001F705F" w:rsidRPr="00684C53" w:rsidRDefault="001F705F" w:rsidP="001F705F">
      <w:pPr>
        <w:rPr>
          <w:lang w:val="en-US"/>
        </w:rPr>
      </w:pPr>
      <w:r w:rsidRPr="00684C53">
        <w:rPr>
          <w:lang w:val="en-US"/>
        </w:rPr>
        <w:lastRenderedPageBreak/>
        <w:t xml:space="preserve">                            {NEW_VEHICLE_FIELDS.map(field =&gt; {</w:t>
      </w:r>
    </w:p>
    <w:p w:rsidR="001F705F" w:rsidRPr="00684C53" w:rsidRDefault="001F705F" w:rsidP="001F705F">
      <w:pPr>
        <w:rPr>
          <w:lang w:val="en-US"/>
        </w:rPr>
      </w:pPr>
      <w:r w:rsidRPr="00684C53">
        <w:rPr>
          <w:lang w:val="en-US"/>
        </w:rPr>
        <w:t xml:space="preserve">                                if (field.type === 'select') {</w:t>
      </w:r>
    </w:p>
    <w:p w:rsidR="001F705F" w:rsidRPr="00684C53" w:rsidRDefault="001F705F" w:rsidP="001F705F">
      <w:pPr>
        <w:rPr>
          <w:lang w:val="en-US"/>
        </w:rPr>
      </w:pPr>
      <w:r w:rsidRPr="00684C53">
        <w:rPr>
          <w:lang w:val="en-US"/>
        </w:rPr>
        <w:t xml:space="preserve">                                    const options = field.options || VEHICLE_CATEGORIES;</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key={field.name} className={styles.formGroup}&gt;</w:t>
      </w:r>
    </w:p>
    <w:p w:rsidR="001F705F" w:rsidRPr="00684C53" w:rsidRDefault="001F705F" w:rsidP="001F705F">
      <w:pPr>
        <w:rPr>
          <w:lang w:val="en-US"/>
        </w:rPr>
      </w:pPr>
      <w:r w:rsidRPr="00684C53">
        <w:rPr>
          <w:lang w:val="en-US"/>
        </w:rPr>
        <w:t xml:space="preserve">                                            &lt;label&gt;{field.label}&lt;/label&gt;</w:t>
      </w:r>
    </w:p>
    <w:p w:rsidR="001F705F" w:rsidRPr="00684C53" w:rsidRDefault="001F705F" w:rsidP="001F705F">
      <w:pPr>
        <w:rPr>
          <w:lang w:val="en-US"/>
        </w:rPr>
      </w:pPr>
      <w:r w:rsidRPr="00684C53">
        <w:rPr>
          <w:lang w:val="en-US"/>
        </w:rPr>
        <w:t xml:space="preserve">                                            &lt;select </w:t>
      </w:r>
    </w:p>
    <w:p w:rsidR="001F705F" w:rsidRPr="00684C53" w:rsidRDefault="001F705F" w:rsidP="001F705F">
      <w:pPr>
        <w:rPr>
          <w:lang w:val="en-US"/>
        </w:rPr>
      </w:pPr>
      <w:r w:rsidRPr="00684C53">
        <w:rPr>
          <w:lang w:val="en-US"/>
        </w:rPr>
        <w:t xml:space="preserve">                                                name={field.name} </w:t>
      </w:r>
    </w:p>
    <w:p w:rsidR="001F705F" w:rsidRPr="00684C53" w:rsidRDefault="001F705F" w:rsidP="001F705F">
      <w:pPr>
        <w:rPr>
          <w:lang w:val="en-US"/>
        </w:rPr>
      </w:pPr>
      <w:r w:rsidRPr="00684C53">
        <w:rPr>
          <w:lang w:val="en-US"/>
        </w:rPr>
        <w:t xml:space="preserve">                                                value={formData[field.name]} </w:t>
      </w:r>
    </w:p>
    <w:p w:rsidR="001F705F" w:rsidRPr="00684C53" w:rsidRDefault="001F705F" w:rsidP="001F705F">
      <w:pPr>
        <w:rPr>
          <w:lang w:val="en-US"/>
        </w:rPr>
      </w:pPr>
      <w:r w:rsidRPr="00684C53">
        <w:rPr>
          <w:lang w:val="en-US"/>
        </w:rPr>
        <w:t xml:space="preserve">                                                onChange={handleInputChange}</w:t>
      </w:r>
    </w:p>
    <w:p w:rsidR="001F705F" w:rsidRPr="00684C53" w:rsidRDefault="001F705F" w:rsidP="001F705F">
      <w:pPr>
        <w:rPr>
          <w:lang w:val="en-US"/>
        </w:rPr>
      </w:pPr>
      <w:r w:rsidRPr="00684C53">
        <w:rPr>
          <w:lang w:val="en-US"/>
        </w:rPr>
        <w:t xml:space="preserve">                                                required={field.required}</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{options.map(opt =&gt; typeof opt === 'object' </w:t>
      </w:r>
    </w:p>
    <w:p w:rsidR="001F705F" w:rsidRPr="00684C53" w:rsidRDefault="001F705F" w:rsidP="001F705F">
      <w:pPr>
        <w:rPr>
          <w:lang w:val="en-US"/>
        </w:rPr>
      </w:pPr>
      <w:r w:rsidRPr="00684C53">
        <w:rPr>
          <w:lang w:val="en-US"/>
        </w:rPr>
        <w:t xml:space="preserve">                                                    ? &lt;option key={opt.value} value={opt.value}&gt;{opt.label}&lt;/option&gt;</w:t>
      </w:r>
    </w:p>
    <w:p w:rsidR="001F705F" w:rsidRPr="00684C53" w:rsidRDefault="001F705F" w:rsidP="001F705F">
      <w:pPr>
        <w:rPr>
          <w:lang w:val="en-US"/>
        </w:rPr>
      </w:pPr>
      <w:r w:rsidRPr="00684C53">
        <w:rPr>
          <w:lang w:val="en-US"/>
        </w:rPr>
        <w:t xml:space="preserve">                                                    : &lt;option key={opt} value={opt}&gt;{opt}&lt;/option&gt;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&lt;/select&gt;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(field.type === 'checkbox')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key={field.name} className={styles.checkboxGroup}&gt;</w:t>
      </w:r>
    </w:p>
    <w:p w:rsidR="001F705F" w:rsidRPr="00684C53" w:rsidRDefault="001F705F" w:rsidP="001F705F">
      <w:pPr>
        <w:rPr>
          <w:lang w:val="en-US"/>
        </w:rPr>
      </w:pPr>
      <w:r w:rsidRPr="00684C53">
        <w:rPr>
          <w:lang w:val="en-US"/>
        </w:rPr>
        <w:t xml:space="preserve">                                            &lt;label&gt;</w:t>
      </w:r>
    </w:p>
    <w:p w:rsidR="001F705F" w:rsidRPr="00684C53" w:rsidRDefault="001F705F" w:rsidP="001F705F">
      <w:pPr>
        <w:rPr>
          <w:lang w:val="en-US"/>
        </w:rPr>
      </w:pPr>
      <w:r w:rsidRPr="00684C53">
        <w:rPr>
          <w:lang w:val="en-US"/>
        </w:rPr>
        <w:t xml:space="preserve">                                                &lt;input </w:t>
      </w:r>
    </w:p>
    <w:p w:rsidR="001F705F" w:rsidRPr="00684C53" w:rsidRDefault="001F705F" w:rsidP="001F705F">
      <w:pPr>
        <w:rPr>
          <w:lang w:val="en-US"/>
        </w:rPr>
      </w:pPr>
      <w:r w:rsidRPr="00684C53">
        <w:rPr>
          <w:lang w:val="en-US"/>
        </w:rPr>
        <w:t xml:space="preserve">                                                    type="checkbox" </w:t>
      </w:r>
    </w:p>
    <w:p w:rsidR="001F705F" w:rsidRPr="00684C53" w:rsidRDefault="001F705F" w:rsidP="001F705F">
      <w:pPr>
        <w:rPr>
          <w:lang w:val="en-US"/>
        </w:rPr>
      </w:pPr>
      <w:r w:rsidRPr="00684C53">
        <w:rPr>
          <w:lang w:val="en-US"/>
        </w:rPr>
        <w:t xml:space="preserve">                                                    name={field.name} </w:t>
      </w:r>
    </w:p>
    <w:p w:rsidR="001F705F" w:rsidRPr="00684C53" w:rsidRDefault="001F705F" w:rsidP="001F705F">
      <w:pPr>
        <w:rPr>
          <w:lang w:val="en-US"/>
        </w:rPr>
      </w:pPr>
      <w:r w:rsidRPr="00684C53">
        <w:rPr>
          <w:lang w:val="en-US"/>
        </w:rPr>
        <w:t xml:space="preserve">                                                    checked={formData[field.name]} </w:t>
      </w:r>
    </w:p>
    <w:p w:rsidR="001F705F" w:rsidRPr="00684C53" w:rsidRDefault="001F705F" w:rsidP="001F705F">
      <w:pPr>
        <w:rPr>
          <w:lang w:val="en-US"/>
        </w:rPr>
      </w:pPr>
      <w:r w:rsidRPr="00684C53">
        <w:rPr>
          <w:lang w:val="en-US"/>
        </w:rPr>
        <w:lastRenderedPageBreak/>
        <w:t xml:space="preserve">                                                    onChange={handleInputChange}</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{field.label}</w:t>
      </w:r>
    </w:p>
    <w:p w:rsidR="001F705F" w:rsidRPr="00684C53" w:rsidRDefault="001F705F" w:rsidP="001F705F">
      <w:pPr>
        <w:rPr>
          <w:lang w:val="en-US"/>
        </w:rPr>
      </w:pPr>
      <w:r w:rsidRPr="00684C53">
        <w:rPr>
          <w:lang w:val="en-US"/>
        </w:rPr>
        <w:t xml:space="preserve">                                            &lt;/label&gt;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key={field.name} className={styles.formGroup}&gt;</w:t>
      </w:r>
    </w:p>
    <w:p w:rsidR="001F705F" w:rsidRPr="00684C53" w:rsidRDefault="001F705F" w:rsidP="001F705F">
      <w:pPr>
        <w:rPr>
          <w:lang w:val="en-US"/>
        </w:rPr>
      </w:pPr>
      <w:r w:rsidRPr="00684C53">
        <w:rPr>
          <w:lang w:val="en-US"/>
        </w:rPr>
        <w:t xml:space="preserve">                                        &lt;label&gt;{field.label}&lt;/label&gt;</w:t>
      </w:r>
    </w:p>
    <w:p w:rsidR="001F705F" w:rsidRPr="00684C53" w:rsidRDefault="001F705F" w:rsidP="001F705F">
      <w:pPr>
        <w:rPr>
          <w:lang w:val="en-US"/>
        </w:rPr>
      </w:pPr>
      <w:r w:rsidRPr="00684C53">
        <w:rPr>
          <w:lang w:val="en-US"/>
        </w:rPr>
        <w:t xml:space="preserve">                                        &lt;input </w:t>
      </w:r>
    </w:p>
    <w:p w:rsidR="001F705F" w:rsidRPr="00684C53" w:rsidRDefault="001F705F" w:rsidP="001F705F">
      <w:pPr>
        <w:rPr>
          <w:lang w:val="en-US"/>
        </w:rPr>
      </w:pPr>
      <w:r w:rsidRPr="00684C53">
        <w:rPr>
          <w:lang w:val="en-US"/>
        </w:rPr>
        <w:t xml:space="preserve">                                            type={field.type} </w:t>
      </w:r>
    </w:p>
    <w:p w:rsidR="001F705F" w:rsidRPr="00684C53" w:rsidRDefault="001F705F" w:rsidP="001F705F">
      <w:pPr>
        <w:rPr>
          <w:lang w:val="en-US"/>
        </w:rPr>
      </w:pPr>
      <w:r w:rsidRPr="00684C53">
        <w:rPr>
          <w:lang w:val="en-US"/>
        </w:rPr>
        <w:t xml:space="preserve">                                            name={field.name} </w:t>
      </w:r>
    </w:p>
    <w:p w:rsidR="001F705F" w:rsidRPr="00684C53" w:rsidRDefault="001F705F" w:rsidP="001F705F">
      <w:pPr>
        <w:rPr>
          <w:lang w:val="en-US"/>
        </w:rPr>
      </w:pPr>
      <w:r w:rsidRPr="00684C53">
        <w:rPr>
          <w:lang w:val="en-US"/>
        </w:rPr>
        <w:t xml:space="preserve">                                            value={formData[field.name]} </w:t>
      </w:r>
    </w:p>
    <w:p w:rsidR="001F705F" w:rsidRPr="00684C53" w:rsidRDefault="001F705F" w:rsidP="001F705F">
      <w:pPr>
        <w:rPr>
          <w:lang w:val="en-US"/>
        </w:rPr>
      </w:pPr>
      <w:r w:rsidRPr="00684C53">
        <w:rPr>
          <w:lang w:val="en-US"/>
        </w:rPr>
        <w:t xml:space="preserve">                                            onChange={handleInputChange}</w:t>
      </w:r>
    </w:p>
    <w:p w:rsidR="001F705F" w:rsidRPr="00684C53" w:rsidRDefault="001F705F" w:rsidP="001F705F">
      <w:pPr>
        <w:rPr>
          <w:lang w:val="en-US"/>
        </w:rPr>
      </w:pPr>
      <w:r w:rsidRPr="00684C53">
        <w:rPr>
          <w:lang w:val="en-US"/>
        </w:rPr>
        <w:t xml:space="preserve">                                            placeholder={field.placeholder}</w:t>
      </w:r>
    </w:p>
    <w:p w:rsidR="001F705F" w:rsidRPr="00684C53" w:rsidRDefault="001F705F" w:rsidP="001F705F">
      <w:pPr>
        <w:rPr>
          <w:lang w:val="en-US"/>
        </w:rPr>
      </w:pPr>
      <w:r w:rsidRPr="00684C53">
        <w:rPr>
          <w:lang w:val="en-US"/>
        </w:rPr>
        <w:t xml:space="preserve">                                            required={field.required}</w:t>
      </w:r>
    </w:p>
    <w:p w:rsidR="001F705F" w:rsidRPr="00684C53" w:rsidRDefault="001F705F" w:rsidP="001F705F">
      <w:pPr>
        <w:rPr>
          <w:lang w:val="en-US"/>
        </w:rPr>
      </w:pPr>
      <w:r w:rsidRPr="00684C53">
        <w:rPr>
          <w:lang w:val="en-US"/>
        </w:rPr>
        <w:t xml:space="preserve">                                            min={field.min}</w:t>
      </w:r>
    </w:p>
    <w:p w:rsidR="001F705F" w:rsidRPr="00684C53" w:rsidRDefault="001F705F" w:rsidP="001F705F">
      <w:pPr>
        <w:rPr>
          <w:lang w:val="en-US"/>
        </w:rPr>
      </w:pPr>
      <w:r w:rsidRPr="00684C53">
        <w:rPr>
          <w:lang w:val="en-US"/>
        </w:rPr>
        <w:t xml:space="preserve">                                            max={field.max}</w:t>
      </w:r>
    </w:p>
    <w:p w:rsidR="001F705F" w:rsidRPr="00684C53" w:rsidRDefault="001F705F" w:rsidP="001F705F">
      <w:pPr>
        <w:rPr>
          <w:lang w:val="en-US"/>
        </w:rPr>
      </w:pPr>
      <w:r w:rsidRPr="00684C53">
        <w:rPr>
          <w:lang w:val="en-US"/>
        </w:rPr>
        <w:t xml:space="preserve">                                            step={field.step}</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 className={styles.modalButtons}&gt;</w:t>
      </w:r>
    </w:p>
    <w:p w:rsidR="001F705F" w:rsidRPr="00684C53" w:rsidRDefault="001F705F" w:rsidP="001F705F">
      <w:pPr>
        <w:rPr>
          <w:lang w:val="en-US"/>
        </w:rPr>
      </w:pPr>
      <w:r w:rsidRPr="00684C53">
        <w:rPr>
          <w:lang w:val="en-US"/>
        </w:rPr>
        <w:t xml:space="preserve">                                &lt;button type="button" onClick={closeModal}&gt;</w:t>
      </w:r>
    </w:p>
    <w:p w:rsidR="001F705F" w:rsidRPr="00684C53" w:rsidRDefault="001F705F" w:rsidP="001F705F">
      <w:pPr>
        <w:rPr>
          <w:lang w:val="en-US"/>
        </w:rPr>
      </w:pPr>
      <w:r w:rsidRPr="00684C53">
        <w:rPr>
          <w:lang w:val="en-US"/>
        </w:rPr>
        <w:t xml:space="preserve">                                    </w:t>
      </w:r>
      <w:r>
        <w:t>Отмена</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r w:rsidRPr="00684C53">
        <w:rPr>
          <w:lang w:val="en-US"/>
        </w:rPr>
        <w:lastRenderedPageBreak/>
        <w:t xml:space="preserve">                                &lt;button type="submit"&gt;</w:t>
      </w:r>
    </w:p>
    <w:p w:rsidR="001F705F" w:rsidRPr="00684C53" w:rsidRDefault="001F705F" w:rsidP="001F705F">
      <w:pPr>
        <w:rPr>
          <w:lang w:val="en-US"/>
        </w:rPr>
      </w:pPr>
      <w:r w:rsidRPr="00684C53">
        <w:rPr>
          <w:lang w:val="en-US"/>
        </w:rPr>
        <w:t xml:space="preserve">                                    </w:t>
      </w:r>
      <w:r>
        <w:t>Добавить</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&lt;/form&gt;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SidePanel.jsx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'./SidePanelStyle.module.css'</w:t>
      </w:r>
    </w:p>
    <w:p w:rsidR="001F705F" w:rsidRPr="00684C53" w:rsidRDefault="001F705F" w:rsidP="001F705F">
      <w:pPr>
        <w:rPr>
          <w:lang w:val="en-US"/>
        </w:rPr>
      </w:pPr>
      <w:r w:rsidRPr="00684C53">
        <w:rPr>
          <w:lang w:val="en-US"/>
        </w:rPr>
        <w:t>import Profile from '../../../../assets/Profile/Profile.webp'</w:t>
      </w:r>
    </w:p>
    <w:p w:rsidR="001F705F" w:rsidRPr="00684C53" w:rsidRDefault="001F705F" w:rsidP="001F705F">
      <w:pPr>
        <w:rPr>
          <w:lang w:val="en-US"/>
        </w:rPr>
      </w:pPr>
      <w:r w:rsidRPr="00684C53">
        <w:rPr>
          <w:lang w:val="en-US"/>
        </w:rPr>
        <w:t>import History from '../../../../assets/Profile/History.webp'</w:t>
      </w:r>
    </w:p>
    <w:p w:rsidR="001F705F" w:rsidRPr="00684C53" w:rsidRDefault="001F705F" w:rsidP="001F705F">
      <w:pPr>
        <w:rPr>
          <w:lang w:val="en-US"/>
        </w:rPr>
      </w:pPr>
      <w:r w:rsidRPr="00684C53">
        <w:rPr>
          <w:lang w:val="en-US"/>
        </w:rPr>
        <w:t>import Notifications from '../../../../assets/Profile/Notifications.webp'</w:t>
      </w:r>
    </w:p>
    <w:p w:rsidR="001F705F" w:rsidRPr="00684C53" w:rsidRDefault="001F705F" w:rsidP="001F705F">
      <w:pPr>
        <w:rPr>
          <w:lang w:val="en-US"/>
        </w:rPr>
      </w:pPr>
      <w:r w:rsidRPr="00684C53">
        <w:rPr>
          <w:lang w:val="en-US"/>
        </w:rPr>
        <w:t>import AccidentsIcon from '../../../../assets/Profile/Accident.webp'</w:t>
      </w:r>
    </w:p>
    <w:p w:rsidR="001F705F" w:rsidRPr="00684C53" w:rsidRDefault="001F705F" w:rsidP="001F705F">
      <w:pPr>
        <w:rPr>
          <w:lang w:val="en-US"/>
        </w:rPr>
      </w:pPr>
      <w:r w:rsidRPr="00684C53">
        <w:rPr>
          <w:lang w:val="en-US"/>
        </w:rPr>
        <w:t>import Back from '../../../../assets/Profile/Back.webp'</w:t>
      </w:r>
    </w:p>
    <w:p w:rsidR="001F705F" w:rsidRPr="00684C53" w:rsidRDefault="001F705F" w:rsidP="001F705F">
      <w:pPr>
        <w:rPr>
          <w:lang w:val="en-US"/>
        </w:rPr>
      </w:pPr>
      <w:r w:rsidRPr="00684C53">
        <w:rPr>
          <w:lang w:val="en-US"/>
        </w:rPr>
        <w:t>import Exit from '../../../../assets/Profile/Exit.webp'</w:t>
      </w:r>
    </w:p>
    <w:p w:rsidR="001F705F" w:rsidRPr="00684C53" w:rsidRDefault="001F705F" w:rsidP="001F705F">
      <w:pPr>
        <w:rPr>
          <w:lang w:val="en-US"/>
        </w:rPr>
      </w:pPr>
      <w:r w:rsidRPr="00684C53">
        <w:rPr>
          <w:lang w:val="en-US"/>
        </w:rPr>
        <w:t>import Car from '../../../../assets/Profile/Car.webp'</w:t>
      </w:r>
    </w:p>
    <w:p w:rsidR="001F705F" w:rsidRPr="00684C53" w:rsidRDefault="001F705F" w:rsidP="001F705F">
      <w:pPr>
        <w:rPr>
          <w:lang w:val="en-US"/>
        </w:rPr>
      </w:pPr>
      <w:r w:rsidRPr="00684C53">
        <w:rPr>
          <w:lang w:val="en-US"/>
        </w:rPr>
        <w:t>import { SidePanelLine } from './SidePanelLine'</w:t>
      </w:r>
    </w:p>
    <w:p w:rsidR="001F705F" w:rsidRPr="00684C53" w:rsidRDefault="001F705F" w:rsidP="001F705F">
      <w:pPr>
        <w:rPr>
          <w:lang w:val="en-US"/>
        </w:rPr>
      </w:pPr>
      <w:r w:rsidRPr="00684C53">
        <w:rPr>
          <w:lang w:val="en-US"/>
        </w:rPr>
        <w:t>import { useNotifications } from '../../../../shared/context/notificationsContext'</w:t>
      </w:r>
    </w:p>
    <w:p w:rsidR="001F705F" w:rsidRPr="00684C53" w:rsidRDefault="001F705F" w:rsidP="001F705F">
      <w:pPr>
        <w:rPr>
          <w:lang w:val="en-US"/>
        </w:rPr>
      </w:pPr>
      <w:r w:rsidRPr="00684C53">
        <w:rPr>
          <w:lang w:val="en-US"/>
        </w:rPr>
        <w:t>import { useAuth } from '../../../../shared/context/authContext'</w:t>
      </w:r>
    </w:p>
    <w:p w:rsidR="001F705F" w:rsidRPr="00684C53" w:rsidRDefault="001F705F" w:rsidP="001F705F">
      <w:pPr>
        <w:rPr>
          <w:lang w:val="en-US"/>
        </w:rPr>
      </w:pPr>
      <w:r w:rsidRPr="00684C53">
        <w:rPr>
          <w:lang w:val="en-US"/>
        </w:rPr>
        <w:t>import { useNavigate } from 'react-router-dom'</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export const SidePanel = (props) =&gt; {</w:t>
      </w:r>
    </w:p>
    <w:p w:rsidR="001F705F" w:rsidRPr="00684C53" w:rsidRDefault="001F705F" w:rsidP="001F705F">
      <w:pPr>
        <w:rPr>
          <w:lang w:val="en-US"/>
        </w:rPr>
      </w:pPr>
      <w:r w:rsidRPr="00684C53">
        <w:rPr>
          <w:lang w:val="en-US"/>
        </w:rPr>
        <w:t xml:space="preserve">    const { activeTab, setActiveTab } = props</w:t>
      </w:r>
    </w:p>
    <w:p w:rsidR="001F705F" w:rsidRPr="00684C53" w:rsidRDefault="001F705F" w:rsidP="001F705F">
      <w:pPr>
        <w:rPr>
          <w:lang w:val="en-US"/>
        </w:rPr>
      </w:pPr>
      <w:r w:rsidRPr="00684C53">
        <w:rPr>
          <w:lang w:val="en-US"/>
        </w:rPr>
        <w:t xml:space="preserve">    const { unreadCount } = useNotifications()</w:t>
      </w:r>
    </w:p>
    <w:p w:rsidR="001F705F" w:rsidRPr="00684C53" w:rsidRDefault="001F705F" w:rsidP="001F705F">
      <w:pPr>
        <w:rPr>
          <w:lang w:val="en-US"/>
        </w:rPr>
      </w:pPr>
      <w:r w:rsidRPr="00684C53">
        <w:rPr>
          <w:lang w:val="en-US"/>
        </w:rPr>
        <w:t xml:space="preserve">    const { logout, fullUserData } = useAuth()</w:t>
      </w:r>
    </w:p>
    <w:p w:rsidR="001F705F" w:rsidRPr="00684C53" w:rsidRDefault="001F705F" w:rsidP="001F705F">
      <w:pPr>
        <w:rPr>
          <w:lang w:val="en-US"/>
        </w:rPr>
      </w:pPr>
      <w:r w:rsidRPr="00684C53">
        <w:rPr>
          <w:lang w:val="en-US"/>
        </w:rPr>
        <w:t xml:space="preserve">    const navigate = useNavigate()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handleLogout = () =&gt; {</w:t>
      </w:r>
    </w:p>
    <w:p w:rsidR="001F705F" w:rsidRPr="00684C53" w:rsidRDefault="001F705F" w:rsidP="001F705F">
      <w:pPr>
        <w:rPr>
          <w:lang w:val="en-US"/>
        </w:rPr>
      </w:pPr>
      <w:r w:rsidRPr="00684C53">
        <w:rPr>
          <w:lang w:val="en-US"/>
        </w:rPr>
        <w:t xml:space="preserve">        logout()</w:t>
      </w:r>
    </w:p>
    <w:p w:rsidR="001F705F" w:rsidRPr="00684C53" w:rsidRDefault="001F705F" w:rsidP="001F705F">
      <w:pPr>
        <w:rPr>
          <w:lang w:val="en-US"/>
        </w:rPr>
      </w:pPr>
      <w:r w:rsidRPr="00684C53">
        <w:rPr>
          <w:lang w:val="en-US"/>
        </w:rPr>
        <w:t xml:space="preserve">        navigate('/')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displayName = fullUserData?.surname &amp;&amp; fullUserData?.name </w:t>
      </w:r>
    </w:p>
    <w:p w:rsidR="001F705F" w:rsidRPr="00684C53" w:rsidRDefault="001F705F" w:rsidP="001F705F">
      <w:pPr>
        <w:rPr>
          <w:lang w:val="en-US"/>
        </w:rPr>
      </w:pPr>
      <w:r w:rsidRPr="00684C53">
        <w:rPr>
          <w:lang w:val="en-US"/>
        </w:rPr>
        <w:t xml:space="preserve">        ? `${fullUserData.surname} ${fullUserData.name}`</w:t>
      </w:r>
    </w:p>
    <w:p w:rsidR="001F705F" w:rsidRPr="00684C53" w:rsidRDefault="001F705F" w:rsidP="001F705F">
      <w:pPr>
        <w:rPr>
          <w:lang w:val="en-US"/>
        </w:rPr>
      </w:pPr>
      <w:r w:rsidRPr="00684C53">
        <w:rPr>
          <w:lang w:val="en-US"/>
        </w:rPr>
        <w:t xml:space="preserve">        : fullUserData?.email?.split('@')[0] || '</w:t>
      </w:r>
      <w:r>
        <w:t>Пользователь</w:t>
      </w:r>
      <w:r w:rsidRPr="00684C53">
        <w:rPr>
          <w:lang w:val="en-US"/>
        </w:rPr>
        <w:t>'</w:t>
      </w:r>
    </w:p>
    <w:p w:rsidR="001F705F" w:rsidRPr="00684C53" w:rsidRDefault="001F705F" w:rsidP="001F705F">
      <w:pPr>
        <w:rPr>
          <w:lang w:val="en-US"/>
        </w:rPr>
      </w:pPr>
      <w:r w:rsidRPr="00684C53">
        <w:rPr>
          <w:lang w:val="en-US"/>
        </w:rPr>
        <w:t xml:space="preserve">    const displayEmail = fullUserData?.email || 'email@example.com'</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SidePanelLineProps = [</w:t>
      </w:r>
    </w:p>
    <w:p w:rsidR="001F705F" w:rsidRPr="00684C53" w:rsidRDefault="001F705F" w:rsidP="001F705F">
      <w:pPr>
        <w:rPr>
          <w:lang w:val="en-US"/>
        </w:rPr>
      </w:pPr>
      <w:r w:rsidRPr="00684C53">
        <w:rPr>
          <w:lang w:val="en-US"/>
        </w:rPr>
        <w:t xml:space="preserve">        {id:0, SidePanelLineImg: Profile, SidePanelLineButton:'</w:t>
      </w:r>
      <w:r>
        <w:t>Профиль</w:t>
      </w:r>
      <w:r w:rsidRPr="00684C53">
        <w:rPr>
          <w:lang w:val="en-US"/>
        </w:rPr>
        <w:t>', tabName: 'profile'},</w:t>
      </w:r>
    </w:p>
    <w:p w:rsidR="001F705F" w:rsidRPr="00684C53" w:rsidRDefault="001F705F" w:rsidP="001F705F">
      <w:pPr>
        <w:rPr>
          <w:lang w:val="en-US"/>
        </w:rPr>
      </w:pPr>
      <w:r w:rsidRPr="00684C53">
        <w:rPr>
          <w:lang w:val="en-US"/>
        </w:rPr>
        <w:t xml:space="preserve">        {id:1, SidePanelLineImg: History, SidePanelLineButton:'</w:t>
      </w:r>
      <w:r>
        <w:t>История</w:t>
      </w:r>
      <w:r w:rsidRPr="00684C53">
        <w:rPr>
          <w:lang w:val="en-US"/>
        </w:rPr>
        <w:t xml:space="preserve"> </w:t>
      </w:r>
      <w:r>
        <w:t>полисов</w:t>
      </w:r>
      <w:r w:rsidRPr="00684C53">
        <w:rPr>
          <w:lang w:val="en-US"/>
        </w:rPr>
        <w:t>', tabName: 'policies'},</w:t>
      </w:r>
    </w:p>
    <w:p w:rsidR="001F705F" w:rsidRPr="00684C53" w:rsidRDefault="001F705F" w:rsidP="001F705F">
      <w:pPr>
        <w:rPr>
          <w:lang w:val="en-US"/>
        </w:rPr>
      </w:pPr>
      <w:r w:rsidRPr="00684C53">
        <w:rPr>
          <w:lang w:val="en-US"/>
        </w:rPr>
        <w:t xml:space="preserve">        {id:2, SidePanelLineImg: Car, SidePanelLineButton:'</w:t>
      </w:r>
      <w:r>
        <w:t>Мои</w:t>
      </w:r>
      <w:r w:rsidRPr="00684C53">
        <w:rPr>
          <w:lang w:val="en-US"/>
        </w:rPr>
        <w:t xml:space="preserve"> </w:t>
      </w:r>
      <w:r>
        <w:t>автомобили</w:t>
      </w:r>
      <w:r w:rsidRPr="00684C53">
        <w:rPr>
          <w:lang w:val="en-US"/>
        </w:rPr>
        <w:t>', tabName: 'vehicles'},</w:t>
      </w:r>
    </w:p>
    <w:p w:rsidR="001F705F" w:rsidRPr="00684C53" w:rsidRDefault="001F705F" w:rsidP="001F705F">
      <w:pPr>
        <w:rPr>
          <w:lang w:val="en-US"/>
        </w:rPr>
      </w:pPr>
      <w:r w:rsidRPr="00684C53">
        <w:rPr>
          <w:lang w:val="en-US"/>
        </w:rPr>
        <w:t xml:space="preserve">        {id:3, SidePanelLineImg: AccidentsIcon, SidePanelLineButton:'</w:t>
      </w:r>
      <w:r>
        <w:t>Страховые</w:t>
      </w:r>
      <w:r w:rsidRPr="00684C53">
        <w:rPr>
          <w:lang w:val="en-US"/>
        </w:rPr>
        <w:t xml:space="preserve"> </w:t>
      </w:r>
      <w:r>
        <w:t>случаи</w:t>
      </w:r>
      <w:r w:rsidRPr="00684C53">
        <w:rPr>
          <w:lang w:val="en-US"/>
        </w:rPr>
        <w:t>', tabName: 'accidents'},</w:t>
      </w:r>
    </w:p>
    <w:p w:rsidR="001F705F" w:rsidRPr="00684C53" w:rsidRDefault="001F705F" w:rsidP="001F705F">
      <w:pPr>
        <w:rPr>
          <w:lang w:val="en-US"/>
        </w:rPr>
      </w:pPr>
      <w:r w:rsidRPr="00684C53">
        <w:rPr>
          <w:lang w:val="en-US"/>
        </w:rPr>
        <w:t xml:space="preserve">        {id:4, SidePanelLineImg: Notifications, SidePanelLineButton:'</w:t>
      </w:r>
      <w:r>
        <w:t>Уведомления</w:t>
      </w:r>
      <w:r w:rsidRPr="00684C53">
        <w:rPr>
          <w:lang w:val="en-US"/>
        </w:rPr>
        <w:t>', tabName: 'notifications', badge: unreadCount},</w:t>
      </w:r>
    </w:p>
    <w:p w:rsidR="001F705F" w:rsidRPr="00684C53" w:rsidRDefault="001F705F" w:rsidP="001F705F">
      <w:pPr>
        <w:rPr>
          <w:lang w:val="en-US"/>
        </w:rPr>
      </w:pPr>
      <w:r w:rsidRPr="00684C53">
        <w:rPr>
          <w:lang w:val="en-US"/>
        </w:rPr>
        <w:t xml:space="preserve">        {id:5, SidePanelLineImg: Back, SidePanelLineButton:'</w:t>
      </w:r>
      <w:r>
        <w:t>На</w:t>
      </w:r>
      <w:r w:rsidRPr="00684C53">
        <w:rPr>
          <w:lang w:val="en-US"/>
        </w:rPr>
        <w:t xml:space="preserve"> </w:t>
      </w:r>
      <w:r>
        <w:t>главную</w:t>
      </w:r>
      <w:r w:rsidRPr="00684C53">
        <w:rPr>
          <w:lang w:val="en-US"/>
        </w:rPr>
        <w:t>', isLink: true, LinkPath: "/"},</w:t>
      </w:r>
    </w:p>
    <w:p w:rsidR="001F705F" w:rsidRPr="00684C53" w:rsidRDefault="001F705F" w:rsidP="001F705F">
      <w:pPr>
        <w:rPr>
          <w:lang w:val="en-US"/>
        </w:rPr>
      </w:pPr>
      <w:r w:rsidRPr="00684C53">
        <w:rPr>
          <w:lang w:val="en-US"/>
        </w:rPr>
        <w:t xml:space="preserve">        {id:6, SidePanelLineImg: Exit, SidePanelLineButton:'</w:t>
      </w:r>
      <w:r>
        <w:t>Выход</w:t>
      </w:r>
      <w:r w:rsidRPr="00684C53">
        <w:rPr>
          <w:lang w:val="en-US"/>
        </w:rPr>
        <w:t>', onClick: handleLogout},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&lt;div className={styles.SidePanel}&gt;</w:t>
      </w:r>
    </w:p>
    <w:p w:rsidR="001F705F" w:rsidRPr="00684C53" w:rsidRDefault="001F705F" w:rsidP="001F705F">
      <w:pPr>
        <w:rPr>
          <w:lang w:val="en-US"/>
        </w:rPr>
      </w:pPr>
      <w:r w:rsidRPr="00684C53">
        <w:rPr>
          <w:lang w:val="en-US"/>
        </w:rPr>
        <w:lastRenderedPageBreak/>
        <w:t xml:space="preserve">        &lt;div className={styles.SidePanelHead}&gt;</w:t>
      </w:r>
    </w:p>
    <w:p w:rsidR="001F705F" w:rsidRPr="00684C53" w:rsidRDefault="001F705F" w:rsidP="001F705F">
      <w:pPr>
        <w:rPr>
          <w:lang w:val="en-US"/>
        </w:rPr>
      </w:pPr>
      <w:r w:rsidRPr="00684C53">
        <w:rPr>
          <w:lang w:val="en-US"/>
        </w:rPr>
        <w:t xml:space="preserve">            &lt;h1 className={styles.SidePanelHeadH1}&gt;{displayName}&lt;/h1&gt;</w:t>
      </w:r>
    </w:p>
    <w:p w:rsidR="001F705F" w:rsidRPr="00684C53" w:rsidRDefault="001F705F" w:rsidP="001F705F">
      <w:pPr>
        <w:rPr>
          <w:lang w:val="en-US"/>
        </w:rPr>
      </w:pPr>
      <w:r w:rsidRPr="00684C53">
        <w:rPr>
          <w:lang w:val="en-US"/>
        </w:rPr>
        <w:t xml:space="preserve">            &lt;p className={styles.SidePanelHeadText}&gt;{displayEmail}&lt;/p&gt;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className={styles.SidePanelContainer}&gt;</w:t>
      </w:r>
    </w:p>
    <w:p w:rsidR="001F705F" w:rsidRPr="00684C53" w:rsidRDefault="001F705F" w:rsidP="001F705F">
      <w:pPr>
        <w:rPr>
          <w:lang w:val="en-US"/>
        </w:rPr>
      </w:pPr>
      <w:r w:rsidRPr="00684C53">
        <w:rPr>
          <w:lang w:val="en-US"/>
        </w:rPr>
        <w:t xml:space="preserve">            {SidePanelLineProps.map((SidePanelInfo, key) =&gt; {</w:t>
      </w:r>
    </w:p>
    <w:p w:rsidR="001F705F" w:rsidRPr="00684C53" w:rsidRDefault="001F705F" w:rsidP="001F705F">
      <w:pPr>
        <w:rPr>
          <w:lang w:val="en-US"/>
        </w:rPr>
      </w:pPr>
      <w:r w:rsidRPr="00684C53">
        <w:rPr>
          <w:lang w:val="en-US"/>
        </w:rPr>
        <w:t xml:space="preserve">                if (SidePanelInfo.onClick)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&lt;SidePanelLine </w:t>
      </w:r>
    </w:p>
    <w:p w:rsidR="001F705F" w:rsidRPr="00684C53" w:rsidRDefault="001F705F" w:rsidP="001F705F">
      <w:pPr>
        <w:rPr>
          <w:lang w:val="en-US"/>
        </w:rPr>
      </w:pPr>
      <w:r w:rsidRPr="00684C53">
        <w:rPr>
          <w:lang w:val="en-US"/>
        </w:rPr>
        <w:t xml:space="preserve">                            key={key}</w:t>
      </w:r>
    </w:p>
    <w:p w:rsidR="001F705F" w:rsidRPr="00684C53" w:rsidRDefault="001F705F" w:rsidP="001F705F">
      <w:pPr>
        <w:rPr>
          <w:lang w:val="en-US"/>
        </w:rPr>
      </w:pPr>
      <w:r w:rsidRPr="00684C53">
        <w:rPr>
          <w:lang w:val="en-US"/>
        </w:rPr>
        <w:t xml:space="preserve">                            SidePanelLineImg={SidePanelInfo.SidePanelLineImg} </w:t>
      </w:r>
    </w:p>
    <w:p w:rsidR="001F705F" w:rsidRPr="00684C53" w:rsidRDefault="001F705F" w:rsidP="001F705F">
      <w:pPr>
        <w:rPr>
          <w:lang w:val="en-US"/>
        </w:rPr>
      </w:pPr>
      <w:r w:rsidRPr="00684C53">
        <w:rPr>
          <w:lang w:val="en-US"/>
        </w:rPr>
        <w:t xml:space="preserve">                            SidePanelLineButton={SidePanelInfo.SidePanelLineButton}</w:t>
      </w:r>
    </w:p>
    <w:p w:rsidR="001F705F" w:rsidRPr="00684C53" w:rsidRDefault="001F705F" w:rsidP="001F705F">
      <w:pPr>
        <w:rPr>
          <w:lang w:val="en-US"/>
        </w:rPr>
      </w:pPr>
      <w:r w:rsidRPr="00684C53">
        <w:rPr>
          <w:lang w:val="en-US"/>
        </w:rPr>
        <w:t xml:space="preserve">                            onClick={SidePanelInfo.onClick}</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else if (SidePanelInfo.isLink)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&lt;SidePanelLine </w:t>
      </w:r>
    </w:p>
    <w:p w:rsidR="001F705F" w:rsidRPr="00684C53" w:rsidRDefault="001F705F" w:rsidP="001F705F">
      <w:pPr>
        <w:rPr>
          <w:lang w:val="en-US"/>
        </w:rPr>
      </w:pPr>
      <w:r w:rsidRPr="00684C53">
        <w:rPr>
          <w:lang w:val="en-US"/>
        </w:rPr>
        <w:t xml:space="preserve">                            key={key}</w:t>
      </w:r>
    </w:p>
    <w:p w:rsidR="001F705F" w:rsidRPr="00684C53" w:rsidRDefault="001F705F" w:rsidP="001F705F">
      <w:pPr>
        <w:rPr>
          <w:lang w:val="en-US"/>
        </w:rPr>
      </w:pPr>
      <w:r w:rsidRPr="00684C53">
        <w:rPr>
          <w:lang w:val="en-US"/>
        </w:rPr>
        <w:t xml:space="preserve">                            SidePanelLineImg={SidePanelInfo.SidePanelLineImg} </w:t>
      </w:r>
    </w:p>
    <w:p w:rsidR="001F705F" w:rsidRPr="00684C53" w:rsidRDefault="001F705F" w:rsidP="001F705F">
      <w:pPr>
        <w:rPr>
          <w:lang w:val="en-US"/>
        </w:rPr>
      </w:pPr>
      <w:r w:rsidRPr="00684C53">
        <w:rPr>
          <w:lang w:val="en-US"/>
        </w:rPr>
        <w:t xml:space="preserve">                            SidePanelLineButton={SidePanelInfo.SidePanelLineButton}</w:t>
      </w:r>
    </w:p>
    <w:p w:rsidR="001F705F" w:rsidRPr="00684C53" w:rsidRDefault="001F705F" w:rsidP="001F705F">
      <w:pPr>
        <w:rPr>
          <w:lang w:val="en-US"/>
        </w:rPr>
      </w:pPr>
      <w:r w:rsidRPr="00684C53">
        <w:rPr>
          <w:lang w:val="en-US"/>
        </w:rPr>
        <w:t xml:space="preserve">                            isButtonLink={true}</w:t>
      </w:r>
    </w:p>
    <w:p w:rsidR="001F705F" w:rsidRPr="00684C53" w:rsidRDefault="001F705F" w:rsidP="001F705F">
      <w:pPr>
        <w:rPr>
          <w:lang w:val="en-US"/>
        </w:rPr>
      </w:pPr>
      <w:r w:rsidRPr="00684C53">
        <w:rPr>
          <w:lang w:val="en-US"/>
        </w:rPr>
        <w:t xml:space="preserve">                            LinkPath={SidePanelInfo.LinkPath}</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else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lastRenderedPageBreak/>
        <w:t xml:space="preserve">                        &lt;SidePanelLine </w:t>
      </w:r>
    </w:p>
    <w:p w:rsidR="001F705F" w:rsidRPr="00684C53" w:rsidRDefault="001F705F" w:rsidP="001F705F">
      <w:pPr>
        <w:rPr>
          <w:lang w:val="en-US"/>
        </w:rPr>
      </w:pPr>
      <w:r w:rsidRPr="00684C53">
        <w:rPr>
          <w:lang w:val="en-US"/>
        </w:rPr>
        <w:t xml:space="preserve">                            key={key}</w:t>
      </w:r>
    </w:p>
    <w:p w:rsidR="001F705F" w:rsidRPr="00684C53" w:rsidRDefault="001F705F" w:rsidP="001F705F">
      <w:pPr>
        <w:rPr>
          <w:lang w:val="en-US"/>
        </w:rPr>
      </w:pPr>
      <w:r w:rsidRPr="00684C53">
        <w:rPr>
          <w:lang w:val="en-US"/>
        </w:rPr>
        <w:t xml:space="preserve">                            SidePanelLineImg={SidePanelInfo.SidePanelLineImg} </w:t>
      </w:r>
    </w:p>
    <w:p w:rsidR="001F705F" w:rsidRPr="00684C53" w:rsidRDefault="001F705F" w:rsidP="001F705F">
      <w:pPr>
        <w:rPr>
          <w:lang w:val="en-US"/>
        </w:rPr>
      </w:pPr>
      <w:r w:rsidRPr="00684C53">
        <w:rPr>
          <w:lang w:val="en-US"/>
        </w:rPr>
        <w:t xml:space="preserve">                            SidePanelLineButton={SidePanelInfo.SidePanelLineButton}</w:t>
      </w:r>
    </w:p>
    <w:p w:rsidR="001F705F" w:rsidRPr="00684C53" w:rsidRDefault="001F705F" w:rsidP="001F705F">
      <w:pPr>
        <w:rPr>
          <w:lang w:val="en-US"/>
        </w:rPr>
      </w:pPr>
      <w:r w:rsidRPr="00684C53">
        <w:rPr>
          <w:lang w:val="en-US"/>
        </w:rPr>
        <w:t xml:space="preserve">                            isActive={activeTab === SidePanelInfo.tabName}</w:t>
      </w:r>
    </w:p>
    <w:p w:rsidR="001F705F" w:rsidRPr="00684C53" w:rsidRDefault="001F705F" w:rsidP="001F705F">
      <w:pPr>
        <w:rPr>
          <w:lang w:val="en-US"/>
        </w:rPr>
      </w:pPr>
      <w:r w:rsidRPr="00684C53">
        <w:rPr>
          <w:lang w:val="en-US"/>
        </w:rPr>
        <w:t xml:space="preserve">                            onClick={() =&gt; setActiveTab(SidePanelInfo.tabName)}</w:t>
      </w:r>
    </w:p>
    <w:p w:rsidR="001F705F" w:rsidRPr="00684C53" w:rsidRDefault="001F705F" w:rsidP="001F705F">
      <w:pPr>
        <w:rPr>
          <w:lang w:val="en-US"/>
        </w:rPr>
      </w:pPr>
      <w:r w:rsidRPr="00684C53">
        <w:rPr>
          <w:lang w:val="en-US"/>
        </w:rPr>
        <w:t xml:space="preserve">                            badge={SidePanelInfo.badge}</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SidePanelLine.jsx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'./SidePanelLineStyle.module.css'</w:t>
      </w:r>
    </w:p>
    <w:p w:rsidR="001F705F" w:rsidRPr="00684C53" w:rsidRDefault="001F705F" w:rsidP="001F705F">
      <w:pPr>
        <w:rPr>
          <w:lang w:val="en-US"/>
        </w:rPr>
      </w:pPr>
      <w:r w:rsidRPr="00684C53">
        <w:rPr>
          <w:lang w:val="en-US"/>
        </w:rPr>
        <w:t>import { Link } from 'react-router-dom';</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SidePanelLine = (props) =&gt; {</w:t>
      </w:r>
    </w:p>
    <w:p w:rsidR="001F705F" w:rsidRPr="00684C53" w:rsidRDefault="001F705F" w:rsidP="001F705F">
      <w:pPr>
        <w:rPr>
          <w:lang w:val="en-US"/>
        </w:rPr>
      </w:pPr>
      <w:r w:rsidRPr="00684C53">
        <w:rPr>
          <w:lang w:val="en-US"/>
        </w:rPr>
        <w:t xml:space="preserve">    const {SidePanelLineImg, SidePanelLineButton, isButtonLink, LinkPath, isActive, onClick, badge} = props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&lt;div </w:t>
      </w:r>
    </w:p>
    <w:p w:rsidR="001F705F" w:rsidRPr="00684C53" w:rsidRDefault="001F705F" w:rsidP="001F705F">
      <w:pPr>
        <w:rPr>
          <w:lang w:val="en-US"/>
        </w:rPr>
      </w:pPr>
      <w:r w:rsidRPr="00684C53">
        <w:rPr>
          <w:lang w:val="en-US"/>
        </w:rPr>
        <w:t xml:space="preserve">        className={`${styles.SidePanelLine} ${isActive ? styles.active : ''}`}</w:t>
      </w:r>
    </w:p>
    <w:p w:rsidR="001F705F" w:rsidRPr="00684C53" w:rsidRDefault="001F705F" w:rsidP="001F705F">
      <w:pPr>
        <w:rPr>
          <w:lang w:val="en-US"/>
        </w:rPr>
      </w:pPr>
      <w:r w:rsidRPr="00684C53">
        <w:rPr>
          <w:lang w:val="en-US"/>
        </w:rPr>
        <w:t xml:space="preserve">        onClick={!isButtonLink ? onClick : undefined}</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lastRenderedPageBreak/>
        <w:t xml:space="preserve">        &lt;img src={SidePanelLineImg} className={styles.SidePanelLineImg}/&gt;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{isButtonLink ? (</w:t>
      </w:r>
    </w:p>
    <w:p w:rsidR="001F705F" w:rsidRPr="00684C53" w:rsidRDefault="001F705F" w:rsidP="001F705F">
      <w:pPr>
        <w:rPr>
          <w:lang w:val="en-US"/>
        </w:rPr>
      </w:pPr>
      <w:r w:rsidRPr="00684C53">
        <w:rPr>
          <w:lang w:val="en-US"/>
        </w:rPr>
        <w:t xml:space="preserve">            &lt;Link to={LinkPath} className={styles.SidePanelLineButtonLink}&gt;</w:t>
      </w:r>
    </w:p>
    <w:p w:rsidR="001F705F" w:rsidRPr="00684C53" w:rsidRDefault="001F705F" w:rsidP="001F705F">
      <w:pPr>
        <w:rPr>
          <w:lang w:val="en-US"/>
        </w:rPr>
      </w:pPr>
      <w:r w:rsidRPr="00684C53">
        <w:rPr>
          <w:lang w:val="en-US"/>
        </w:rPr>
        <w:t xml:space="preserve">                &lt;button className={styles.SidePanelLineButton}&gt;{SidePanelLineButton}&lt;/button&gt;</w:t>
      </w:r>
    </w:p>
    <w:p w:rsidR="001F705F" w:rsidRPr="00684C53" w:rsidRDefault="001F705F" w:rsidP="001F705F">
      <w:pPr>
        <w:rPr>
          <w:lang w:val="en-US"/>
        </w:rPr>
      </w:pPr>
      <w:r w:rsidRPr="00684C53">
        <w:rPr>
          <w:lang w:val="en-US"/>
        </w:rPr>
        <w:t xml:space="preserve">            &lt;/Link&gt;</w:t>
      </w:r>
    </w:p>
    <w:p w:rsidR="001F705F" w:rsidRPr="00684C53" w:rsidRDefault="001F705F" w:rsidP="001F705F">
      <w:pPr>
        <w:rPr>
          <w:lang w:val="en-US"/>
        </w:rPr>
      </w:pPr>
      <w:r w:rsidRPr="00684C53">
        <w:rPr>
          <w:lang w:val="en-US"/>
        </w:rPr>
        <w:t xml:space="preserve">        ) : (</w:t>
      </w:r>
    </w:p>
    <w:p w:rsidR="001F705F" w:rsidRPr="00684C53" w:rsidRDefault="001F705F" w:rsidP="001F705F">
      <w:pPr>
        <w:rPr>
          <w:lang w:val="en-US"/>
        </w:rPr>
      </w:pPr>
      <w:r w:rsidRPr="00684C53">
        <w:rPr>
          <w:lang w:val="en-US"/>
        </w:rPr>
        <w:t xml:space="preserve">            &lt;div className={styles.buttonContainer}&gt;</w:t>
      </w:r>
    </w:p>
    <w:p w:rsidR="001F705F" w:rsidRPr="00684C53" w:rsidRDefault="001F705F" w:rsidP="001F705F">
      <w:pPr>
        <w:rPr>
          <w:lang w:val="en-US"/>
        </w:rPr>
      </w:pPr>
      <w:r w:rsidRPr="00684C53">
        <w:rPr>
          <w:lang w:val="en-US"/>
        </w:rPr>
        <w:t xml:space="preserve">                &lt;button className={styles.SidePanelLineButton}&gt;{SidePanelLineButton}&lt;/button&gt;</w:t>
      </w:r>
    </w:p>
    <w:p w:rsidR="001F705F" w:rsidRPr="00684C53" w:rsidRDefault="001F705F" w:rsidP="001F705F">
      <w:pPr>
        <w:rPr>
          <w:lang w:val="en-US"/>
        </w:rPr>
      </w:pPr>
      <w:r w:rsidRPr="00684C53">
        <w:rPr>
          <w:lang w:val="en-US"/>
        </w:rPr>
        <w:t xml:space="preserve">                {badge &gt; 0 &amp;&amp; (</w:t>
      </w:r>
    </w:p>
    <w:p w:rsidR="001F705F" w:rsidRPr="00684C53" w:rsidRDefault="001F705F" w:rsidP="001F705F">
      <w:pPr>
        <w:rPr>
          <w:lang w:val="en-US"/>
        </w:rPr>
      </w:pPr>
      <w:r w:rsidRPr="00684C53">
        <w:rPr>
          <w:lang w:val="en-US"/>
        </w:rPr>
        <w:t xml:space="preserve">                    &lt;span className={styles.badge}&gt;{badge}&lt;/span&gt;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ProfilePage.jsx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'./profileStyle.module.css';</w:t>
      </w:r>
    </w:p>
    <w:p w:rsidR="001F705F" w:rsidRPr="00684C53" w:rsidRDefault="001F705F" w:rsidP="001F705F">
      <w:pPr>
        <w:rPr>
          <w:lang w:val="en-US"/>
        </w:rPr>
      </w:pPr>
      <w:r w:rsidRPr="00684C53">
        <w:rPr>
          <w:lang w:val="en-US"/>
        </w:rPr>
        <w:t>import { SidePanel } from '../components/sidePanel/SidePanel';</w:t>
      </w:r>
    </w:p>
    <w:p w:rsidR="001F705F" w:rsidRPr="00684C53" w:rsidRDefault="001F705F" w:rsidP="001F705F">
      <w:pPr>
        <w:rPr>
          <w:lang w:val="en-US"/>
        </w:rPr>
      </w:pPr>
      <w:r w:rsidRPr="00684C53">
        <w:rPr>
          <w:lang w:val="en-US"/>
        </w:rPr>
        <w:t>import { MainPanel } from '../components/mainPanel/MainPanel';</w:t>
      </w:r>
    </w:p>
    <w:p w:rsidR="001F705F" w:rsidRPr="00684C53" w:rsidRDefault="001F705F" w:rsidP="001F705F">
      <w:pPr>
        <w:rPr>
          <w:lang w:val="en-US"/>
        </w:rPr>
      </w:pPr>
      <w:r w:rsidRPr="00684C53">
        <w:rPr>
          <w:lang w:val="en-US"/>
        </w:rPr>
        <w:t>import { HistoryPanel } from '../components/panels/HistoryPanel';</w:t>
      </w:r>
    </w:p>
    <w:p w:rsidR="001F705F" w:rsidRPr="00684C53" w:rsidRDefault="001F705F" w:rsidP="001F705F">
      <w:pPr>
        <w:rPr>
          <w:lang w:val="en-US"/>
        </w:rPr>
      </w:pPr>
      <w:r w:rsidRPr="00684C53">
        <w:rPr>
          <w:lang w:val="en-US"/>
        </w:rPr>
        <w:t>import { NotificationsPanel } from '../components/panels/NotificationsPanel';</w:t>
      </w:r>
    </w:p>
    <w:p w:rsidR="001F705F" w:rsidRPr="00684C53" w:rsidRDefault="001F705F" w:rsidP="001F705F">
      <w:pPr>
        <w:rPr>
          <w:lang w:val="en-US"/>
        </w:rPr>
      </w:pPr>
      <w:r w:rsidRPr="00684C53">
        <w:rPr>
          <w:lang w:val="en-US"/>
        </w:rPr>
        <w:t>import { VehiclesPanel } from '../components/panels/VehiclesPanel';</w:t>
      </w:r>
    </w:p>
    <w:p w:rsidR="001F705F" w:rsidRPr="00684C53" w:rsidRDefault="001F705F" w:rsidP="001F705F">
      <w:pPr>
        <w:rPr>
          <w:lang w:val="en-US"/>
        </w:rPr>
      </w:pPr>
      <w:r w:rsidRPr="00684C53">
        <w:rPr>
          <w:lang w:val="en-US"/>
        </w:rPr>
        <w:t>import { AccidentsPanel } from '../components/panels/AccidentsPanel';</w:t>
      </w:r>
    </w:p>
    <w:p w:rsidR="001F705F" w:rsidRPr="00684C53" w:rsidRDefault="001F705F" w:rsidP="001F705F">
      <w:pPr>
        <w:rPr>
          <w:lang w:val="en-US"/>
        </w:rPr>
      </w:pPr>
      <w:r w:rsidRPr="00684C53">
        <w:rPr>
          <w:lang w:val="en-US"/>
        </w:rPr>
        <w:t>import { useProfilePage } from '../../../shared/hooks/profile/useProfilePage';</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ProfilePage = () =&gt; {</w:t>
      </w:r>
    </w:p>
    <w:p w:rsidR="001F705F" w:rsidRPr="00684C53" w:rsidRDefault="001F705F" w:rsidP="001F705F">
      <w:pPr>
        <w:rPr>
          <w:lang w:val="en-US"/>
        </w:rPr>
      </w:pPr>
      <w:r w:rsidRPr="00684C53">
        <w:rPr>
          <w:lang w:val="en-US"/>
        </w:rPr>
        <w:t xml:space="preserve">    const {</w:t>
      </w:r>
    </w:p>
    <w:p w:rsidR="001F705F" w:rsidRPr="00684C53" w:rsidRDefault="001F705F" w:rsidP="001F705F">
      <w:pPr>
        <w:rPr>
          <w:lang w:val="en-US"/>
        </w:rPr>
      </w:pPr>
      <w:r w:rsidRPr="00684C53">
        <w:rPr>
          <w:lang w:val="en-US"/>
        </w:rPr>
        <w:t xml:space="preserve">        activeTab,</w:t>
      </w:r>
    </w:p>
    <w:p w:rsidR="001F705F" w:rsidRPr="00684C53" w:rsidRDefault="001F705F" w:rsidP="001F705F">
      <w:pPr>
        <w:rPr>
          <w:lang w:val="en-US"/>
        </w:rPr>
      </w:pPr>
      <w:r w:rsidRPr="00684C53">
        <w:rPr>
          <w:lang w:val="en-US"/>
        </w:rPr>
        <w:t xml:space="preserve">        loading,</w:t>
      </w:r>
    </w:p>
    <w:p w:rsidR="001F705F" w:rsidRPr="00684C53" w:rsidRDefault="001F705F" w:rsidP="001F705F">
      <w:pPr>
        <w:rPr>
          <w:lang w:val="en-US"/>
        </w:rPr>
      </w:pPr>
      <w:r w:rsidRPr="00684C53">
        <w:rPr>
          <w:lang w:val="en-US"/>
        </w:rPr>
        <w:t xml:space="preserve">        isAuthenticated,</w:t>
      </w:r>
    </w:p>
    <w:p w:rsidR="001F705F" w:rsidRPr="00684C53" w:rsidRDefault="001F705F" w:rsidP="001F705F">
      <w:pPr>
        <w:rPr>
          <w:lang w:val="en-US"/>
        </w:rPr>
      </w:pPr>
      <w:r w:rsidRPr="00684C53">
        <w:rPr>
          <w:lang w:val="en-US"/>
        </w:rPr>
        <w:t xml:space="preserve">        handleTabChange,</w:t>
      </w:r>
    </w:p>
    <w:p w:rsidR="001F705F" w:rsidRPr="00684C53" w:rsidRDefault="001F705F" w:rsidP="001F705F">
      <w:pPr>
        <w:rPr>
          <w:lang w:val="en-US"/>
        </w:rPr>
      </w:pPr>
      <w:r w:rsidRPr="00684C53">
        <w:rPr>
          <w:lang w:val="en-US"/>
        </w:rPr>
        <w:t xml:space="preserve">        getPanelKey</w:t>
      </w:r>
    </w:p>
    <w:p w:rsidR="001F705F" w:rsidRPr="00684C53" w:rsidRDefault="001F705F" w:rsidP="001F705F">
      <w:pPr>
        <w:rPr>
          <w:lang w:val="en-US"/>
        </w:rPr>
      </w:pPr>
      <w:r w:rsidRPr="00684C53">
        <w:rPr>
          <w:lang w:val="en-US"/>
        </w:rPr>
        <w:t xml:space="preserve">    } = useProfilePage();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const renderMainPanel = () =&gt; {</w:t>
      </w:r>
    </w:p>
    <w:p w:rsidR="001F705F" w:rsidRPr="00684C53" w:rsidRDefault="001F705F" w:rsidP="001F705F">
      <w:pPr>
        <w:rPr>
          <w:lang w:val="en-US"/>
        </w:rPr>
      </w:pPr>
      <w:r w:rsidRPr="00684C53">
        <w:rPr>
          <w:lang w:val="en-US"/>
        </w:rPr>
        <w:t xml:space="preserve">        switch(activeTab) {</w:t>
      </w:r>
    </w:p>
    <w:p w:rsidR="001F705F" w:rsidRPr="00684C53" w:rsidRDefault="001F705F" w:rsidP="001F705F">
      <w:pPr>
        <w:rPr>
          <w:lang w:val="en-US"/>
        </w:rPr>
      </w:pPr>
      <w:r w:rsidRPr="00684C53">
        <w:rPr>
          <w:lang w:val="en-US"/>
        </w:rPr>
        <w:t xml:space="preserve">            case 'profile':</w:t>
      </w:r>
    </w:p>
    <w:p w:rsidR="001F705F" w:rsidRPr="00684C53" w:rsidRDefault="001F705F" w:rsidP="001F705F">
      <w:pPr>
        <w:rPr>
          <w:lang w:val="en-US"/>
        </w:rPr>
      </w:pPr>
      <w:r w:rsidRPr="00684C53">
        <w:rPr>
          <w:lang w:val="en-US"/>
        </w:rPr>
        <w:t xml:space="preserve">                return &lt;MainPanel key={getPanelKey('profile')} /&gt;;</w:t>
      </w:r>
    </w:p>
    <w:p w:rsidR="001F705F" w:rsidRPr="00684C53" w:rsidRDefault="001F705F" w:rsidP="001F705F">
      <w:pPr>
        <w:rPr>
          <w:lang w:val="en-US"/>
        </w:rPr>
      </w:pPr>
      <w:r w:rsidRPr="00684C53">
        <w:rPr>
          <w:lang w:val="en-US"/>
        </w:rPr>
        <w:t xml:space="preserve">            case 'policies':</w:t>
      </w:r>
    </w:p>
    <w:p w:rsidR="001F705F" w:rsidRPr="00684C53" w:rsidRDefault="001F705F" w:rsidP="001F705F">
      <w:pPr>
        <w:rPr>
          <w:lang w:val="en-US"/>
        </w:rPr>
      </w:pPr>
      <w:r w:rsidRPr="00684C53">
        <w:rPr>
          <w:lang w:val="en-US"/>
        </w:rPr>
        <w:t xml:space="preserve">                return &lt;HistoryPanel key={getPanelKey('policies')} /&gt;;</w:t>
      </w:r>
    </w:p>
    <w:p w:rsidR="001F705F" w:rsidRPr="00684C53" w:rsidRDefault="001F705F" w:rsidP="001F705F">
      <w:pPr>
        <w:rPr>
          <w:lang w:val="en-US"/>
        </w:rPr>
      </w:pPr>
      <w:r w:rsidRPr="00684C53">
        <w:rPr>
          <w:lang w:val="en-US"/>
        </w:rPr>
        <w:t xml:space="preserve">            case 'notifications':</w:t>
      </w:r>
    </w:p>
    <w:p w:rsidR="001F705F" w:rsidRPr="00684C53" w:rsidRDefault="001F705F" w:rsidP="001F705F">
      <w:pPr>
        <w:rPr>
          <w:lang w:val="en-US"/>
        </w:rPr>
      </w:pPr>
      <w:r w:rsidRPr="00684C53">
        <w:rPr>
          <w:lang w:val="en-US"/>
        </w:rPr>
        <w:t xml:space="preserve">                return &lt;NotificationsPanel key={getPanelKey('notifications')} /&gt;;</w:t>
      </w:r>
    </w:p>
    <w:p w:rsidR="001F705F" w:rsidRPr="00684C53" w:rsidRDefault="001F705F" w:rsidP="001F705F">
      <w:pPr>
        <w:rPr>
          <w:lang w:val="en-US"/>
        </w:rPr>
      </w:pPr>
      <w:r w:rsidRPr="00684C53">
        <w:rPr>
          <w:lang w:val="en-US"/>
        </w:rPr>
        <w:t xml:space="preserve">            case 'vehicles': </w:t>
      </w:r>
    </w:p>
    <w:p w:rsidR="001F705F" w:rsidRPr="00684C53" w:rsidRDefault="001F705F" w:rsidP="001F705F">
      <w:pPr>
        <w:rPr>
          <w:lang w:val="en-US"/>
        </w:rPr>
      </w:pPr>
      <w:r w:rsidRPr="00684C53">
        <w:rPr>
          <w:lang w:val="en-US"/>
        </w:rPr>
        <w:t xml:space="preserve">                return &lt;VehiclesPanel key={getPanelKey('vehicles')} /&gt;;</w:t>
      </w:r>
    </w:p>
    <w:p w:rsidR="001F705F" w:rsidRPr="00684C53" w:rsidRDefault="001F705F" w:rsidP="001F705F">
      <w:pPr>
        <w:rPr>
          <w:lang w:val="en-US"/>
        </w:rPr>
      </w:pPr>
      <w:r w:rsidRPr="00684C53">
        <w:rPr>
          <w:lang w:val="en-US"/>
        </w:rPr>
        <w:t xml:space="preserve">            case 'accidents':</w:t>
      </w:r>
    </w:p>
    <w:p w:rsidR="001F705F" w:rsidRPr="00684C53" w:rsidRDefault="001F705F" w:rsidP="001F705F">
      <w:pPr>
        <w:rPr>
          <w:lang w:val="en-US"/>
        </w:rPr>
      </w:pPr>
      <w:r w:rsidRPr="00684C53">
        <w:rPr>
          <w:lang w:val="en-US"/>
        </w:rPr>
        <w:t xml:space="preserve">                return &lt;AccidentsPanel key={getPanelKey('accidents')} /&gt;;</w:t>
      </w:r>
    </w:p>
    <w:p w:rsidR="001F705F" w:rsidRPr="00684C53" w:rsidRDefault="001F705F" w:rsidP="001F705F">
      <w:pPr>
        <w:rPr>
          <w:lang w:val="en-US"/>
        </w:rPr>
      </w:pPr>
      <w:r w:rsidRPr="00684C53">
        <w:rPr>
          <w:lang w:val="en-US"/>
        </w:rPr>
        <w:t xml:space="preserve">            default:</w:t>
      </w:r>
    </w:p>
    <w:p w:rsidR="001F705F" w:rsidRPr="00684C53" w:rsidRDefault="001F705F" w:rsidP="001F705F">
      <w:pPr>
        <w:rPr>
          <w:lang w:val="en-US"/>
        </w:rPr>
      </w:pPr>
      <w:r w:rsidRPr="00684C53">
        <w:rPr>
          <w:lang w:val="en-US"/>
        </w:rPr>
        <w:t xml:space="preserve">                return &lt;MainPanel key={getPanelKey('profile')} /&gt;;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(loading) {</w:t>
      </w:r>
    </w:p>
    <w:p w:rsidR="001F705F" w:rsidRPr="00684C53" w:rsidRDefault="001F705F" w:rsidP="001F705F">
      <w:pPr>
        <w:rPr>
          <w:lang w:val="en-US"/>
        </w:rPr>
      </w:pPr>
      <w:r w:rsidRPr="00684C53">
        <w:rPr>
          <w:lang w:val="en-US"/>
        </w:rPr>
        <w:lastRenderedPageBreak/>
        <w:t xml:space="preserve">        return &lt;div className={styles.wrapper}&gt;</w:t>
      </w:r>
      <w:r>
        <w:t>Загрузка</w:t>
      </w:r>
      <w:r w:rsidRPr="00684C53">
        <w:rPr>
          <w:lang w:val="en-US"/>
        </w:rPr>
        <w:t>...&lt;/div&gt;;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(!isAuthenticated) {</w:t>
      </w:r>
    </w:p>
    <w:p w:rsidR="001F705F" w:rsidRPr="00684C53" w:rsidRDefault="001F705F" w:rsidP="001F705F">
      <w:pPr>
        <w:rPr>
          <w:lang w:val="en-US"/>
        </w:rPr>
      </w:pPr>
      <w:r w:rsidRPr="00684C53">
        <w:rPr>
          <w:lang w:val="en-US"/>
        </w:rPr>
        <w:t xml:space="preserve">        window.location.href = '/SignIn';</w:t>
      </w:r>
    </w:p>
    <w:p w:rsidR="001F705F" w:rsidRPr="00684C53" w:rsidRDefault="001F705F" w:rsidP="001F705F">
      <w:pPr>
        <w:rPr>
          <w:lang w:val="en-US"/>
        </w:rPr>
      </w:pPr>
      <w:r w:rsidRPr="00684C53">
        <w:rPr>
          <w:lang w:val="en-US"/>
        </w:rPr>
        <w:t xml:space="preserve">        return null;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&lt;div className={styles.wrapper}&gt;</w:t>
      </w:r>
    </w:p>
    <w:p w:rsidR="001F705F" w:rsidRPr="00684C53" w:rsidRDefault="001F705F" w:rsidP="001F705F">
      <w:pPr>
        <w:rPr>
          <w:lang w:val="en-US"/>
        </w:rPr>
      </w:pPr>
      <w:r w:rsidRPr="00684C53">
        <w:rPr>
          <w:lang w:val="en-US"/>
        </w:rPr>
        <w:t xml:space="preserve">            &lt;div className={styles.panelsContainer}&gt;</w:t>
      </w:r>
    </w:p>
    <w:p w:rsidR="001F705F" w:rsidRPr="00684C53" w:rsidRDefault="001F705F" w:rsidP="001F705F">
      <w:pPr>
        <w:rPr>
          <w:lang w:val="en-US"/>
        </w:rPr>
      </w:pPr>
      <w:r w:rsidRPr="00684C53">
        <w:rPr>
          <w:lang w:val="en-US"/>
        </w:rPr>
        <w:t xml:space="preserve">                &lt;div className={styles.SidePanelContainer}&gt;</w:t>
      </w:r>
    </w:p>
    <w:p w:rsidR="001F705F" w:rsidRPr="00684C53" w:rsidRDefault="001F705F" w:rsidP="001F705F">
      <w:pPr>
        <w:rPr>
          <w:lang w:val="en-US"/>
        </w:rPr>
      </w:pPr>
      <w:r w:rsidRPr="00684C53">
        <w:rPr>
          <w:lang w:val="en-US"/>
        </w:rPr>
        <w:t xml:space="preserve">                    &lt;SidePanel </w:t>
      </w:r>
    </w:p>
    <w:p w:rsidR="001F705F" w:rsidRPr="00684C53" w:rsidRDefault="001F705F" w:rsidP="001F705F">
      <w:pPr>
        <w:rPr>
          <w:lang w:val="en-US"/>
        </w:rPr>
      </w:pPr>
      <w:r w:rsidRPr="00684C53">
        <w:rPr>
          <w:lang w:val="en-US"/>
        </w:rPr>
        <w:t xml:space="preserve">                        activeTab={activeTab}</w:t>
      </w:r>
    </w:p>
    <w:p w:rsidR="001F705F" w:rsidRPr="00684C53" w:rsidRDefault="001F705F" w:rsidP="001F705F">
      <w:pPr>
        <w:rPr>
          <w:lang w:val="en-US"/>
        </w:rPr>
      </w:pPr>
      <w:r w:rsidRPr="00684C53">
        <w:rPr>
          <w:lang w:val="en-US"/>
        </w:rPr>
        <w:t xml:space="preserve">                        setActiveTab={handleTabChange}</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className={styles.MainPanelContainer}&gt;</w:t>
      </w:r>
    </w:p>
    <w:p w:rsidR="001F705F" w:rsidRPr="00684C53" w:rsidRDefault="001F705F" w:rsidP="001F705F">
      <w:pPr>
        <w:rPr>
          <w:lang w:val="en-US"/>
        </w:rPr>
      </w:pPr>
      <w:r w:rsidRPr="00684C53">
        <w:rPr>
          <w:lang w:val="en-US"/>
        </w:rPr>
        <w:t xml:space="preserve">                    {renderMainPanel()}</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TextInput.jsx</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import React from 'react';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TextInput = (props) =&gt; {</w:t>
      </w:r>
    </w:p>
    <w:p w:rsidR="001F705F" w:rsidRPr="00684C53" w:rsidRDefault="001F705F" w:rsidP="001F705F">
      <w:pPr>
        <w:rPr>
          <w:lang w:val="en-US"/>
        </w:rPr>
      </w:pPr>
      <w:r w:rsidRPr="00684C53">
        <w:rPr>
          <w:lang w:val="en-US"/>
        </w:rPr>
        <w:t xml:space="preserve">    const { className, placeholder, type, register, error, errorClassName, options } = props;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(type === 'select')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&lt;&gt;</w:t>
      </w:r>
    </w:p>
    <w:p w:rsidR="001F705F" w:rsidRPr="00684C53" w:rsidRDefault="001F705F" w:rsidP="001F705F">
      <w:pPr>
        <w:rPr>
          <w:lang w:val="en-US"/>
        </w:rPr>
      </w:pPr>
      <w:r w:rsidRPr="00684C53">
        <w:rPr>
          <w:lang w:val="en-US"/>
        </w:rPr>
        <w:t xml:space="preserve">                &lt;select className={className} {...register}&gt;</w:t>
      </w:r>
    </w:p>
    <w:p w:rsidR="001F705F" w:rsidRPr="00684C53" w:rsidRDefault="001F705F" w:rsidP="001F705F">
      <w:pPr>
        <w:rPr>
          <w:lang w:val="en-US"/>
        </w:rPr>
      </w:pPr>
      <w:r w:rsidRPr="00684C53">
        <w:rPr>
          <w:lang w:val="en-US"/>
        </w:rPr>
        <w:t xml:space="preserve">                    &lt;option value=""&gt;{placeholder}&lt;/option&gt;</w:t>
      </w:r>
    </w:p>
    <w:p w:rsidR="001F705F" w:rsidRPr="00684C53" w:rsidRDefault="001F705F" w:rsidP="001F705F">
      <w:pPr>
        <w:rPr>
          <w:lang w:val="en-US"/>
        </w:rPr>
      </w:pPr>
      <w:r w:rsidRPr="00684C53">
        <w:rPr>
          <w:lang w:val="en-US"/>
        </w:rPr>
        <w:t xml:space="preserve">                    {options?.map(opt =&gt; (</w:t>
      </w:r>
    </w:p>
    <w:p w:rsidR="001F705F" w:rsidRPr="00684C53" w:rsidRDefault="001F705F" w:rsidP="001F705F">
      <w:pPr>
        <w:rPr>
          <w:lang w:val="en-US"/>
        </w:rPr>
      </w:pPr>
      <w:r w:rsidRPr="00684C53">
        <w:rPr>
          <w:lang w:val="en-US"/>
        </w:rPr>
        <w:t xml:space="preserve">                        &lt;option key={opt} value={opt}&gt;{opt}&lt;/option&gt;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&lt;/select&gt;</w:t>
      </w:r>
    </w:p>
    <w:p w:rsidR="001F705F" w:rsidRPr="00684C53" w:rsidRDefault="001F705F" w:rsidP="001F705F">
      <w:pPr>
        <w:rPr>
          <w:lang w:val="en-US"/>
        </w:rPr>
      </w:pPr>
      <w:r w:rsidRPr="00684C53">
        <w:rPr>
          <w:lang w:val="en-US"/>
        </w:rPr>
        <w:t xml:space="preserve">                {error &amp;&amp; &lt;p className={errorClassName}&gt;{error.message}&lt;/p&gt;}</w:t>
      </w:r>
    </w:p>
    <w:p w:rsidR="001F705F" w:rsidRPr="00684C53" w:rsidRDefault="001F705F" w:rsidP="001F705F">
      <w:pPr>
        <w:rPr>
          <w:lang w:val="en-US"/>
        </w:rPr>
      </w:pPr>
      <w:r w:rsidRPr="00684C53">
        <w:rPr>
          <w:lang w:val="en-US"/>
        </w:rPr>
        <w:t xml:space="preserve">            &lt;/&gt;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&lt;&gt;</w:t>
      </w:r>
    </w:p>
    <w:p w:rsidR="001F705F" w:rsidRPr="00684C53" w:rsidRDefault="001F705F" w:rsidP="001F705F">
      <w:pPr>
        <w:rPr>
          <w:lang w:val="en-US"/>
        </w:rPr>
      </w:pPr>
      <w:r w:rsidRPr="00684C53">
        <w:rPr>
          <w:lang w:val="en-US"/>
        </w:rPr>
        <w:t xml:space="preserve">            &lt;input</w:t>
      </w:r>
    </w:p>
    <w:p w:rsidR="001F705F" w:rsidRPr="00684C53" w:rsidRDefault="001F705F" w:rsidP="001F705F">
      <w:pPr>
        <w:rPr>
          <w:lang w:val="en-US"/>
        </w:rPr>
      </w:pPr>
      <w:r w:rsidRPr="00684C53">
        <w:rPr>
          <w:lang w:val="en-US"/>
        </w:rPr>
        <w:t xml:space="preserve">                className={className}</w:t>
      </w:r>
    </w:p>
    <w:p w:rsidR="001F705F" w:rsidRPr="00684C53" w:rsidRDefault="001F705F" w:rsidP="001F705F">
      <w:pPr>
        <w:rPr>
          <w:lang w:val="en-US"/>
        </w:rPr>
      </w:pPr>
      <w:r w:rsidRPr="00684C53">
        <w:rPr>
          <w:lang w:val="en-US"/>
        </w:rPr>
        <w:t xml:space="preserve">                placeholder={placeholder}</w:t>
      </w:r>
    </w:p>
    <w:p w:rsidR="001F705F" w:rsidRPr="00684C53" w:rsidRDefault="001F705F" w:rsidP="001F705F">
      <w:pPr>
        <w:rPr>
          <w:lang w:val="en-US"/>
        </w:rPr>
      </w:pPr>
      <w:r w:rsidRPr="00684C53">
        <w:rPr>
          <w:lang w:val="en-US"/>
        </w:rPr>
        <w:t xml:space="preserve">                type={type}</w:t>
      </w:r>
    </w:p>
    <w:p w:rsidR="001F705F" w:rsidRPr="00684C53" w:rsidRDefault="001F705F" w:rsidP="001F705F">
      <w:pPr>
        <w:rPr>
          <w:lang w:val="en-US"/>
        </w:rPr>
      </w:pPr>
      <w:r w:rsidRPr="00684C53">
        <w:rPr>
          <w:lang w:val="en-US"/>
        </w:rPr>
        <w:t xml:space="preserve">                {...register}</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{error &amp;&amp; &lt;p className={errorClassName}&gt;{error.message}&lt;/p&gt;}</w:t>
      </w:r>
    </w:p>
    <w:p w:rsidR="001F705F" w:rsidRPr="00684C53" w:rsidRDefault="001F705F" w:rsidP="001F705F">
      <w:pPr>
        <w:rPr>
          <w:lang w:val="en-US"/>
        </w:rPr>
      </w:pPr>
      <w:r w:rsidRPr="00684C53">
        <w:rPr>
          <w:lang w:val="en-US"/>
        </w:rPr>
        <w:lastRenderedPageBreak/>
        <w:t xml:space="preserve">        &lt;/&gt;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AuthCheckBox.jsx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React from 'react';</w:t>
      </w:r>
    </w:p>
    <w:p w:rsidR="001F705F" w:rsidRPr="00684C53" w:rsidRDefault="001F705F" w:rsidP="001F705F">
      <w:pPr>
        <w:rPr>
          <w:lang w:val="en-US"/>
        </w:rPr>
      </w:pPr>
      <w:r w:rsidRPr="00684C53">
        <w:rPr>
          <w:lang w:val="en-US"/>
        </w:rPr>
        <w:t xml:space="preserve">import styles from './AuthCheckBoxStyle.module.css'; </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AuthCheckBox = (props) =&gt; {</w:t>
      </w:r>
    </w:p>
    <w:p w:rsidR="001F705F" w:rsidRPr="00684C53" w:rsidRDefault="001F705F" w:rsidP="001F705F">
      <w:pPr>
        <w:rPr>
          <w:lang w:val="en-US"/>
        </w:rPr>
      </w:pPr>
      <w:r w:rsidRPr="00684C53">
        <w:rPr>
          <w:lang w:val="en-US"/>
        </w:rPr>
        <w:t xml:space="preserve">    const {id, register, labelText} = props;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(&lt;&gt;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className={styles.AuthCheckboxContainer}&gt;</w:t>
      </w:r>
    </w:p>
    <w:p w:rsidR="001F705F" w:rsidRPr="00684C53" w:rsidRDefault="001F705F" w:rsidP="001F705F">
      <w:pPr>
        <w:rPr>
          <w:lang w:val="en-US"/>
        </w:rPr>
      </w:pPr>
      <w:r w:rsidRPr="00684C53">
        <w:rPr>
          <w:lang w:val="en-US"/>
        </w:rPr>
        <w:t xml:space="preserve">                        &lt;input </w:t>
      </w:r>
    </w:p>
    <w:p w:rsidR="001F705F" w:rsidRPr="00684C53" w:rsidRDefault="001F705F" w:rsidP="001F705F">
      <w:pPr>
        <w:rPr>
          <w:lang w:val="en-US"/>
        </w:rPr>
      </w:pPr>
      <w:r w:rsidRPr="00684C53">
        <w:rPr>
          <w:lang w:val="en-US"/>
        </w:rPr>
        <w:t xml:space="preserve">                            className={styles.AuthCheckbox} </w:t>
      </w:r>
    </w:p>
    <w:p w:rsidR="001F705F" w:rsidRPr="00684C53" w:rsidRDefault="001F705F" w:rsidP="001F705F">
      <w:pPr>
        <w:rPr>
          <w:lang w:val="en-US"/>
        </w:rPr>
      </w:pPr>
      <w:r w:rsidRPr="00684C53">
        <w:rPr>
          <w:lang w:val="en-US"/>
        </w:rPr>
        <w:t xml:space="preserve">                            type="checkbox"</w:t>
      </w:r>
    </w:p>
    <w:p w:rsidR="001F705F" w:rsidRPr="00684C53" w:rsidRDefault="001F705F" w:rsidP="001F705F">
      <w:pPr>
        <w:rPr>
          <w:lang w:val="en-US"/>
        </w:rPr>
      </w:pPr>
      <w:r w:rsidRPr="00684C53">
        <w:rPr>
          <w:lang w:val="en-US"/>
        </w:rPr>
        <w:t xml:space="preserve">                            id={id}</w:t>
      </w:r>
    </w:p>
    <w:p w:rsidR="001F705F" w:rsidRPr="00684C53" w:rsidRDefault="001F705F" w:rsidP="001F705F">
      <w:pPr>
        <w:rPr>
          <w:lang w:val="en-US"/>
        </w:rPr>
      </w:pPr>
      <w:r w:rsidRPr="00684C53">
        <w:rPr>
          <w:lang w:val="en-US"/>
        </w:rPr>
        <w:t xml:space="preserve">                            {...register} </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&lt;label htmlFor={id} className={styles.AuthCheckboxLabel}&gt;</w:t>
      </w:r>
    </w:p>
    <w:p w:rsidR="001F705F" w:rsidRPr="00684C53" w:rsidRDefault="001F705F" w:rsidP="001F705F">
      <w:pPr>
        <w:rPr>
          <w:lang w:val="en-US"/>
        </w:rPr>
      </w:pPr>
      <w:r w:rsidRPr="00684C53">
        <w:rPr>
          <w:lang w:val="en-US"/>
        </w:rPr>
        <w:t xml:space="preserve">                            {labelText}</w:t>
      </w:r>
    </w:p>
    <w:p w:rsidR="001F705F" w:rsidRPr="00684C53" w:rsidRDefault="001F705F" w:rsidP="001F705F">
      <w:pPr>
        <w:rPr>
          <w:lang w:val="en-US"/>
        </w:rPr>
      </w:pPr>
      <w:r w:rsidRPr="00684C53">
        <w:rPr>
          <w:lang w:val="en-US"/>
        </w:rPr>
        <w:t xml:space="preserve">                        &lt;/label&gt;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&lt;/&gt;</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Footer.jsx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ZenImg from "../../assets/Footer/Zen.webp";</w:t>
      </w:r>
    </w:p>
    <w:p w:rsidR="001F705F" w:rsidRPr="00684C53" w:rsidRDefault="001F705F" w:rsidP="001F705F">
      <w:pPr>
        <w:rPr>
          <w:lang w:val="en-US"/>
        </w:rPr>
      </w:pPr>
      <w:r w:rsidRPr="00684C53">
        <w:rPr>
          <w:lang w:val="en-US"/>
        </w:rPr>
        <w:t>import MaxmImg from "../../assets/Footer/Max.webp";</w:t>
      </w:r>
    </w:p>
    <w:p w:rsidR="001F705F" w:rsidRPr="00684C53" w:rsidRDefault="001F705F" w:rsidP="001F705F">
      <w:pPr>
        <w:rPr>
          <w:lang w:val="en-US"/>
        </w:rPr>
      </w:pPr>
      <w:r w:rsidRPr="00684C53">
        <w:rPr>
          <w:lang w:val="en-US"/>
        </w:rPr>
        <w:t>import OKImg from "../../assets/Footer/OK.webp";</w:t>
      </w:r>
    </w:p>
    <w:p w:rsidR="001F705F" w:rsidRPr="00684C53" w:rsidRDefault="001F705F" w:rsidP="001F705F">
      <w:pPr>
        <w:rPr>
          <w:lang w:val="en-US"/>
        </w:rPr>
      </w:pPr>
      <w:r w:rsidRPr="00684C53">
        <w:rPr>
          <w:lang w:val="en-US"/>
        </w:rPr>
        <w:t>import VKImg from "../../assets/Footer/VK.webp";</w:t>
      </w:r>
    </w:p>
    <w:p w:rsidR="001F705F" w:rsidRPr="00684C53" w:rsidRDefault="001F705F" w:rsidP="001F705F">
      <w:pPr>
        <w:rPr>
          <w:lang w:val="en-US"/>
        </w:rPr>
      </w:pPr>
      <w:r w:rsidRPr="00684C53">
        <w:rPr>
          <w:lang w:val="en-US"/>
        </w:rPr>
        <w:t>import styles from './FooterStyle.module.css';</w:t>
      </w:r>
    </w:p>
    <w:p w:rsidR="001F705F" w:rsidRPr="00684C53" w:rsidRDefault="001F705F" w:rsidP="001F705F">
      <w:pPr>
        <w:rPr>
          <w:lang w:val="en-US"/>
        </w:rPr>
      </w:pPr>
      <w:r w:rsidRPr="00684C53">
        <w:rPr>
          <w:lang w:val="en-US"/>
        </w:rPr>
        <w:t>import { Link } from 'react-router-dom';</w:t>
      </w:r>
    </w:p>
    <w:p w:rsidR="001F705F" w:rsidRPr="00684C53" w:rsidRDefault="001F705F" w:rsidP="001F705F">
      <w:pPr>
        <w:rPr>
          <w:lang w:val="en-US"/>
        </w:rPr>
      </w:pPr>
      <w:r w:rsidRPr="00684C53">
        <w:rPr>
          <w:lang w:val="en-US"/>
        </w:rPr>
        <w:t>import { scrollToElement } from "../utils/scrollToElement";</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Footer =(props)=&gt;{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&lt;div className={styles.Footer}&gt;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className={styles.FooterImgContainer}&gt;</w:t>
      </w:r>
    </w:p>
    <w:p w:rsidR="001F705F" w:rsidRPr="00684C53" w:rsidRDefault="001F705F" w:rsidP="001F705F">
      <w:pPr>
        <w:rPr>
          <w:lang w:val="en-US"/>
        </w:rPr>
      </w:pPr>
      <w:r w:rsidRPr="00684C53">
        <w:rPr>
          <w:lang w:val="en-US"/>
        </w:rPr>
        <w:t xml:space="preserve">            &lt;img  src={MaxmImg} className={styles.FooterImg}/&gt;</w:t>
      </w:r>
    </w:p>
    <w:p w:rsidR="001F705F" w:rsidRPr="00684C53" w:rsidRDefault="001F705F" w:rsidP="001F705F">
      <w:pPr>
        <w:rPr>
          <w:lang w:val="en-US"/>
        </w:rPr>
      </w:pPr>
      <w:r w:rsidRPr="00684C53">
        <w:rPr>
          <w:lang w:val="en-US"/>
        </w:rPr>
        <w:t xml:space="preserve">            &lt;img src={OKImg} className={styles.FooterImg}/&gt;</w:t>
      </w:r>
    </w:p>
    <w:p w:rsidR="001F705F" w:rsidRPr="00684C53" w:rsidRDefault="001F705F" w:rsidP="001F705F">
      <w:pPr>
        <w:rPr>
          <w:lang w:val="en-US"/>
        </w:rPr>
      </w:pPr>
      <w:r w:rsidRPr="00684C53">
        <w:rPr>
          <w:lang w:val="en-US"/>
        </w:rPr>
        <w:t xml:space="preserve">            &lt;img src={ZenImg} className={styles.FooterImg}/&gt; </w:t>
      </w:r>
    </w:p>
    <w:p w:rsidR="001F705F" w:rsidRPr="00684C53" w:rsidRDefault="001F705F" w:rsidP="001F705F">
      <w:pPr>
        <w:rPr>
          <w:lang w:val="en-US"/>
        </w:rPr>
      </w:pPr>
      <w:r w:rsidRPr="00684C53">
        <w:rPr>
          <w:lang w:val="en-US"/>
        </w:rPr>
        <w:t xml:space="preserve">            &lt;img src={VKImg} className={styles.FooterImg}/&gt;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className={styles.FooterButtonContainer}&gt;</w:t>
      </w:r>
    </w:p>
    <w:p w:rsidR="001F705F" w:rsidRPr="00684C53" w:rsidRDefault="001F705F" w:rsidP="001F705F">
      <w:pPr>
        <w:rPr>
          <w:lang w:val="en-US"/>
        </w:rPr>
      </w:pPr>
      <w:r w:rsidRPr="00684C53">
        <w:rPr>
          <w:lang w:val="en-US"/>
        </w:rPr>
        <w:t xml:space="preserve">            &lt;button className={styles.FooterButton}&gt;</w:t>
      </w:r>
    </w:p>
    <w:p w:rsidR="001F705F" w:rsidRPr="00684C53" w:rsidRDefault="001F705F" w:rsidP="001F705F">
      <w:pPr>
        <w:rPr>
          <w:lang w:val="en-US"/>
        </w:rPr>
      </w:pPr>
      <w:r w:rsidRPr="00684C53">
        <w:rPr>
          <w:lang w:val="en-US"/>
        </w:rPr>
        <w:t xml:space="preserve">                &lt;Link to="/AboutUs" className={styles.FooterButtonContainerLink}&gt;</w:t>
      </w:r>
      <w:r>
        <w:t>О</w:t>
      </w:r>
      <w:r w:rsidRPr="00684C53">
        <w:rPr>
          <w:lang w:val="en-US"/>
        </w:rPr>
        <w:t xml:space="preserve"> </w:t>
      </w:r>
      <w:r>
        <w:t>компании</w:t>
      </w:r>
      <w:r w:rsidRPr="00684C53">
        <w:rPr>
          <w:lang w:val="en-US"/>
        </w:rPr>
        <w:t>&lt;/Link&gt;</w:t>
      </w:r>
    </w:p>
    <w:p w:rsidR="001F705F" w:rsidRPr="00684C53" w:rsidRDefault="001F705F" w:rsidP="001F705F">
      <w:pPr>
        <w:rPr>
          <w:lang w:val="en-US"/>
        </w:rPr>
      </w:pPr>
      <w:r w:rsidRPr="00684C53">
        <w:rPr>
          <w:lang w:val="en-US"/>
        </w:rPr>
        <w:lastRenderedPageBreak/>
        <w:t xml:space="preserve">            &lt;/button&gt;</w:t>
      </w:r>
    </w:p>
    <w:p w:rsidR="001F705F" w:rsidRPr="00684C53" w:rsidRDefault="001F705F" w:rsidP="001F705F">
      <w:pPr>
        <w:rPr>
          <w:lang w:val="en-US"/>
        </w:rPr>
      </w:pPr>
      <w:r w:rsidRPr="00684C53">
        <w:rPr>
          <w:lang w:val="en-US"/>
        </w:rPr>
        <w:t xml:space="preserve">            &lt;button className={styles.FooterButton}&gt;</w:t>
      </w:r>
    </w:p>
    <w:p w:rsidR="001F705F" w:rsidRPr="00684C53" w:rsidRDefault="001F705F" w:rsidP="001F705F">
      <w:pPr>
        <w:rPr>
          <w:lang w:val="en-US"/>
        </w:rPr>
      </w:pPr>
      <w:r w:rsidRPr="00684C53">
        <w:rPr>
          <w:lang w:val="en-US"/>
        </w:rPr>
        <w:t xml:space="preserve">                &lt;Link to="/Accident" className={styles.FooterButtonContainerLink}&gt;</w:t>
      </w:r>
      <w:r>
        <w:t>Страховой</w:t>
      </w:r>
      <w:r w:rsidRPr="00684C53">
        <w:rPr>
          <w:lang w:val="en-US"/>
        </w:rPr>
        <w:t xml:space="preserve"> </w:t>
      </w:r>
      <w:r>
        <w:t>случай</w:t>
      </w:r>
      <w:r w:rsidRPr="00684C53">
        <w:rPr>
          <w:lang w:val="en-US"/>
        </w:rPr>
        <w:t>&lt;/Link&gt;</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r w:rsidRPr="00684C53">
        <w:rPr>
          <w:lang w:val="en-US"/>
        </w:rPr>
        <w:t xml:space="preserve">            &lt;button className={styles.FooterButton} onClick={() =&gt; scrollToElement("Header")}&gt;</w:t>
      </w:r>
      <w:r>
        <w:t>Контакты</w:t>
      </w:r>
      <w:r w:rsidRPr="00684C53">
        <w:rPr>
          <w:lang w:val="en-US"/>
        </w:rPr>
        <w:t>&lt;/button&gt;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&lt;p className={styles.FooterText}&gt;©2026 </w:t>
      </w:r>
      <w:r>
        <w:t>Страхование</w:t>
      </w:r>
      <w:r w:rsidRPr="00684C53">
        <w:rPr>
          <w:lang w:val="en-US"/>
        </w:rPr>
        <w:t xml:space="preserve"> </w:t>
      </w:r>
      <w:r>
        <w:t>онлаин</w:t>
      </w:r>
      <w:r w:rsidRPr="00684C53">
        <w:rPr>
          <w:lang w:val="en-US"/>
        </w:rPr>
        <w:t>&lt;/p&gt;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Header.jsx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'./HeaderStyle.module.css';</w:t>
      </w:r>
    </w:p>
    <w:p w:rsidR="001F705F" w:rsidRPr="00684C53" w:rsidRDefault="001F705F" w:rsidP="001F705F">
      <w:pPr>
        <w:rPr>
          <w:lang w:val="en-US"/>
        </w:rPr>
      </w:pPr>
      <w:r w:rsidRPr="00684C53">
        <w:rPr>
          <w:lang w:val="en-US"/>
        </w:rPr>
        <w:t>import React from 'react';</w:t>
      </w:r>
    </w:p>
    <w:p w:rsidR="001F705F" w:rsidRPr="00684C53" w:rsidRDefault="001F705F" w:rsidP="001F705F">
      <w:pPr>
        <w:rPr>
          <w:lang w:val="en-US"/>
        </w:rPr>
      </w:pPr>
      <w:r w:rsidRPr="00684C53">
        <w:rPr>
          <w:lang w:val="en-US"/>
        </w:rPr>
        <w:t>import { Link } from 'react-router-dom';</w:t>
      </w:r>
    </w:p>
    <w:p w:rsidR="001F705F" w:rsidRPr="00684C53" w:rsidRDefault="001F705F" w:rsidP="001F705F">
      <w:pPr>
        <w:rPr>
          <w:lang w:val="en-US"/>
        </w:rPr>
      </w:pPr>
      <w:r w:rsidRPr="00684C53">
        <w:rPr>
          <w:lang w:val="en-US"/>
        </w:rPr>
        <w:t>import { useAuth } from '../../shared/context/authContext.js';</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Header = (props) =&gt; {</w:t>
      </w:r>
    </w:p>
    <w:p w:rsidR="001F705F" w:rsidRPr="00684C53" w:rsidRDefault="001F705F" w:rsidP="001F705F">
      <w:pPr>
        <w:rPr>
          <w:lang w:val="en-US"/>
        </w:rPr>
      </w:pPr>
      <w:r w:rsidRPr="00684C53">
        <w:rPr>
          <w:lang w:val="en-US"/>
        </w:rPr>
        <w:t xml:space="preserve">    const { isAuthenticated } = useAuth();</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&lt;div className={styles.Header} id="Header"&gt;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 className={styles.HeaderLeft}&gt;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&lt;button className={styles.HeaderLogoButton}&gt;</w:t>
      </w:r>
    </w:p>
    <w:p w:rsidR="001F705F" w:rsidRPr="00684C53" w:rsidRDefault="001F705F" w:rsidP="001F705F">
      <w:pPr>
        <w:rPr>
          <w:lang w:val="en-US"/>
        </w:rPr>
      </w:pPr>
      <w:r w:rsidRPr="00684C53">
        <w:rPr>
          <w:lang w:val="en-US"/>
        </w:rPr>
        <w:t xml:space="preserve">                &lt;Link to="/" className={styles.HeaderLeftLink}&gt;</w:t>
      </w:r>
      <w:r>
        <w:t>Страхование</w:t>
      </w:r>
      <w:r w:rsidRPr="00684C53">
        <w:rPr>
          <w:lang w:val="en-US"/>
        </w:rPr>
        <w:t xml:space="preserve"> </w:t>
      </w:r>
      <w:r>
        <w:t>онлайн</w:t>
      </w:r>
      <w:r w:rsidRPr="00684C53">
        <w:rPr>
          <w:lang w:val="en-US"/>
        </w:rPr>
        <w:t>&lt;/Link&gt;</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 className={styles.HeaderLeftButtonContainer}&gt;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&lt;button className={styles.HeaderLeftButton}&gt;</w:t>
      </w:r>
    </w:p>
    <w:p w:rsidR="001F705F" w:rsidRPr="00684C53" w:rsidRDefault="001F705F" w:rsidP="001F705F">
      <w:pPr>
        <w:rPr>
          <w:lang w:val="en-US"/>
        </w:rPr>
      </w:pPr>
      <w:r w:rsidRPr="00684C53">
        <w:rPr>
          <w:lang w:val="en-US"/>
        </w:rPr>
        <w:t xml:space="preserve">                    &lt;Link to="/AboutUs" className={styles.HeaderLeftButtonContainerLink}&gt;</w:t>
      </w:r>
      <w:r>
        <w:t>О</w:t>
      </w:r>
      <w:r w:rsidRPr="00684C53">
        <w:rPr>
          <w:lang w:val="en-US"/>
        </w:rPr>
        <w:t xml:space="preserve"> </w:t>
      </w:r>
      <w:r>
        <w:t>компании</w:t>
      </w:r>
      <w:r w:rsidRPr="00684C53">
        <w:rPr>
          <w:lang w:val="en-US"/>
        </w:rPr>
        <w:t>&lt;/Link&gt;</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&lt;button className={styles.HeaderLeftButton}&gt;</w:t>
      </w:r>
    </w:p>
    <w:p w:rsidR="001F705F" w:rsidRPr="00684C53" w:rsidRDefault="001F705F" w:rsidP="001F705F">
      <w:pPr>
        <w:rPr>
          <w:lang w:val="en-US"/>
        </w:rPr>
      </w:pPr>
      <w:r w:rsidRPr="00684C53">
        <w:rPr>
          <w:lang w:val="en-US"/>
        </w:rPr>
        <w:t xml:space="preserve">                    {isAuthenticated ? (</w:t>
      </w:r>
    </w:p>
    <w:p w:rsidR="001F705F" w:rsidRPr="00684C53" w:rsidRDefault="001F705F" w:rsidP="001F705F">
      <w:pPr>
        <w:rPr>
          <w:lang w:val="en-US"/>
        </w:rPr>
      </w:pPr>
      <w:r w:rsidRPr="00684C53">
        <w:rPr>
          <w:lang w:val="en-US"/>
        </w:rPr>
        <w:t xml:space="preserve">                        &lt;Link to="/Accident" className={styles.HeaderLeftLink}&gt;</w:t>
      </w:r>
    </w:p>
    <w:p w:rsidR="001F705F" w:rsidRPr="00684C53" w:rsidRDefault="001F705F" w:rsidP="001F705F">
      <w:pPr>
        <w:rPr>
          <w:lang w:val="en-US"/>
        </w:rPr>
      </w:pPr>
      <w:r w:rsidRPr="00684C53">
        <w:rPr>
          <w:lang w:val="en-US"/>
        </w:rPr>
        <w:t xml:space="preserve">                            </w:t>
      </w:r>
      <w:r>
        <w:t>Страховой</w:t>
      </w:r>
      <w:r w:rsidRPr="00684C53">
        <w:rPr>
          <w:lang w:val="en-US"/>
        </w:rPr>
        <w:t xml:space="preserve"> </w:t>
      </w:r>
      <w:r>
        <w:t>случай</w:t>
      </w:r>
    </w:p>
    <w:p w:rsidR="001F705F" w:rsidRPr="00684C53" w:rsidRDefault="001F705F" w:rsidP="001F705F">
      <w:pPr>
        <w:rPr>
          <w:lang w:val="en-US"/>
        </w:rPr>
      </w:pPr>
      <w:r w:rsidRPr="00684C53">
        <w:rPr>
          <w:lang w:val="en-US"/>
        </w:rPr>
        <w:t xml:space="preserve">                        &lt;/Link&gt;</w:t>
      </w:r>
    </w:p>
    <w:p w:rsidR="001F705F" w:rsidRPr="00684C53" w:rsidRDefault="001F705F" w:rsidP="001F705F">
      <w:pPr>
        <w:rPr>
          <w:lang w:val="en-US"/>
        </w:rPr>
      </w:pPr>
      <w:r w:rsidRPr="00684C53">
        <w:rPr>
          <w:lang w:val="en-US"/>
        </w:rPr>
        <w:t xml:space="preserve">                    ) : (</w:t>
      </w:r>
    </w:p>
    <w:p w:rsidR="001F705F" w:rsidRPr="00684C53" w:rsidRDefault="001F705F" w:rsidP="001F705F">
      <w:pPr>
        <w:rPr>
          <w:lang w:val="en-US"/>
        </w:rPr>
      </w:pPr>
      <w:r w:rsidRPr="00684C53">
        <w:rPr>
          <w:lang w:val="en-US"/>
        </w:rPr>
        <w:t xml:space="preserve">                        &lt;Link to="/SignUp" className={styles.HeaderLeftLink}&gt;</w:t>
      </w:r>
    </w:p>
    <w:p w:rsidR="001F705F" w:rsidRPr="00684C53" w:rsidRDefault="001F705F" w:rsidP="001F705F">
      <w:pPr>
        <w:rPr>
          <w:lang w:val="en-US"/>
        </w:rPr>
      </w:pPr>
      <w:r w:rsidRPr="00684C53">
        <w:rPr>
          <w:lang w:val="en-US"/>
        </w:rPr>
        <w:t xml:space="preserve">                            </w:t>
      </w:r>
      <w:r>
        <w:t>Страховой</w:t>
      </w:r>
      <w:r w:rsidRPr="00684C53">
        <w:rPr>
          <w:lang w:val="en-US"/>
        </w:rPr>
        <w:t xml:space="preserve"> </w:t>
      </w:r>
      <w:r>
        <w:t>случай</w:t>
      </w:r>
    </w:p>
    <w:p w:rsidR="001F705F" w:rsidRPr="00684C53" w:rsidRDefault="001F705F" w:rsidP="001F705F">
      <w:pPr>
        <w:rPr>
          <w:lang w:val="en-US"/>
        </w:rPr>
      </w:pPr>
      <w:r w:rsidRPr="00684C53">
        <w:rPr>
          <w:lang w:val="en-US"/>
        </w:rPr>
        <w:t xml:space="preserve">                        &lt;/Link&gt;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&lt;button className={styles.HeaderLeftContactButton}&gt;</w:t>
      </w:r>
    </w:p>
    <w:p w:rsidR="001F705F" w:rsidRPr="00684C53" w:rsidRDefault="001F705F" w:rsidP="001F705F">
      <w:pPr>
        <w:rPr>
          <w:lang w:val="en-US"/>
        </w:rPr>
      </w:pPr>
      <w:r w:rsidRPr="00684C53">
        <w:rPr>
          <w:lang w:val="en-US"/>
        </w:rPr>
        <w:t xml:space="preserve">                    &lt;p className={styles.HeaderLeftContactButtonText}&gt;</w:t>
      </w:r>
      <w:r>
        <w:t>Контакты</w:t>
      </w:r>
      <w:r w:rsidRPr="00684C53">
        <w:rPr>
          <w:lang w:val="en-US"/>
        </w:rPr>
        <w:t xml:space="preserve">: &lt;/p&gt; </w:t>
      </w:r>
    </w:p>
    <w:p w:rsidR="001F705F" w:rsidRPr="00684C53" w:rsidRDefault="001F705F" w:rsidP="001F705F">
      <w:pPr>
        <w:rPr>
          <w:lang w:val="en-US"/>
        </w:rPr>
      </w:pPr>
      <w:r w:rsidRPr="00684C53">
        <w:rPr>
          <w:lang w:val="en-US"/>
        </w:rPr>
        <w:t xml:space="preserve">                    &lt;p className={styles.HeaderLeftContactButtonTextInText}&gt;+7 495 123-45-67&lt;/p&gt; </w:t>
      </w:r>
    </w:p>
    <w:p w:rsidR="001F705F" w:rsidRPr="00684C53" w:rsidRDefault="001F705F" w:rsidP="001F705F">
      <w:pPr>
        <w:rPr>
          <w:lang w:val="en-US"/>
        </w:rPr>
      </w:pPr>
      <w:r w:rsidRPr="00684C53">
        <w:rPr>
          <w:lang w:val="en-US"/>
        </w:rPr>
        <w:t xml:space="preserve">                &lt;/button&gt;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className={styles.HeaderRight}&gt;</w:t>
      </w:r>
    </w:p>
    <w:p w:rsidR="001F705F" w:rsidRPr="00684C53" w:rsidRDefault="001F705F" w:rsidP="001F705F">
      <w:pPr>
        <w:rPr>
          <w:lang w:val="en-US"/>
        </w:rPr>
      </w:pPr>
      <w:r w:rsidRPr="00684C53">
        <w:rPr>
          <w:lang w:val="en-US"/>
        </w:rPr>
        <w:t xml:space="preserve">            {isAuthenticated ? (</w:t>
      </w:r>
    </w:p>
    <w:p w:rsidR="001F705F" w:rsidRPr="00684C53" w:rsidRDefault="001F705F" w:rsidP="001F705F">
      <w:pPr>
        <w:rPr>
          <w:lang w:val="en-US"/>
        </w:rPr>
      </w:pPr>
      <w:r w:rsidRPr="00684C53">
        <w:rPr>
          <w:lang w:val="en-US"/>
        </w:rPr>
        <w:t xml:space="preserve">                &lt;Link to="/Profile" className={styles.HeaderRightLink}&gt;</w:t>
      </w:r>
    </w:p>
    <w:p w:rsidR="001F705F" w:rsidRPr="00684C53" w:rsidRDefault="001F705F" w:rsidP="001F705F">
      <w:pPr>
        <w:rPr>
          <w:lang w:val="en-US"/>
        </w:rPr>
      </w:pPr>
      <w:r w:rsidRPr="00684C53">
        <w:rPr>
          <w:lang w:val="en-US"/>
        </w:rPr>
        <w:t xml:space="preserve">                    &lt;button className={styles.HeaderRightButton}&gt;</w:t>
      </w:r>
      <w:r>
        <w:t>Личный</w:t>
      </w:r>
      <w:r w:rsidRPr="00684C53">
        <w:rPr>
          <w:lang w:val="en-US"/>
        </w:rPr>
        <w:t xml:space="preserve"> </w:t>
      </w:r>
      <w:r>
        <w:t>кабинет</w:t>
      </w:r>
      <w:r w:rsidRPr="00684C53">
        <w:rPr>
          <w:lang w:val="en-US"/>
        </w:rPr>
        <w:t>&lt;/button&gt;</w:t>
      </w:r>
    </w:p>
    <w:p w:rsidR="001F705F" w:rsidRPr="00684C53" w:rsidRDefault="001F705F" w:rsidP="001F705F">
      <w:pPr>
        <w:rPr>
          <w:lang w:val="en-US"/>
        </w:rPr>
      </w:pPr>
      <w:r w:rsidRPr="00684C53">
        <w:rPr>
          <w:lang w:val="en-US"/>
        </w:rPr>
        <w:t xml:space="preserve">                &lt;/Link&gt;</w:t>
      </w:r>
    </w:p>
    <w:p w:rsidR="001F705F" w:rsidRPr="00684C53" w:rsidRDefault="001F705F" w:rsidP="001F705F">
      <w:pPr>
        <w:rPr>
          <w:lang w:val="en-US"/>
        </w:rPr>
      </w:pPr>
      <w:r w:rsidRPr="00684C53">
        <w:rPr>
          <w:lang w:val="en-US"/>
        </w:rPr>
        <w:t xml:space="preserve">            ) : (</w:t>
      </w:r>
    </w:p>
    <w:p w:rsidR="001F705F" w:rsidRPr="00684C53" w:rsidRDefault="001F705F" w:rsidP="001F705F">
      <w:pPr>
        <w:rPr>
          <w:lang w:val="en-US"/>
        </w:rPr>
      </w:pPr>
      <w:r w:rsidRPr="00684C53">
        <w:rPr>
          <w:lang w:val="en-US"/>
        </w:rPr>
        <w:t xml:space="preserve">                &lt;&gt;</w:t>
      </w:r>
    </w:p>
    <w:p w:rsidR="001F705F" w:rsidRPr="00684C53" w:rsidRDefault="001F705F" w:rsidP="001F705F">
      <w:pPr>
        <w:rPr>
          <w:lang w:val="en-US"/>
        </w:rPr>
      </w:pPr>
      <w:r w:rsidRPr="00684C53">
        <w:rPr>
          <w:lang w:val="en-US"/>
        </w:rPr>
        <w:t xml:space="preserve">                    &lt;Link to="/SignUp" className={styles.HeaderRightLink}&gt;</w:t>
      </w:r>
    </w:p>
    <w:p w:rsidR="001F705F" w:rsidRPr="00684C53" w:rsidRDefault="001F705F" w:rsidP="001F705F">
      <w:pPr>
        <w:rPr>
          <w:lang w:val="en-US"/>
        </w:rPr>
      </w:pPr>
      <w:r w:rsidRPr="00684C53">
        <w:rPr>
          <w:lang w:val="en-US"/>
        </w:rPr>
        <w:t xml:space="preserve">                        &lt;button className={styles.HeaderRightButton}&gt;</w:t>
      </w:r>
      <w:r>
        <w:t>Регистрация</w:t>
      </w:r>
      <w:r w:rsidRPr="00684C53">
        <w:rPr>
          <w:lang w:val="en-US"/>
        </w:rPr>
        <w:t>&lt;/button&gt;</w:t>
      </w:r>
    </w:p>
    <w:p w:rsidR="001F705F" w:rsidRPr="00684C53" w:rsidRDefault="001F705F" w:rsidP="001F705F">
      <w:pPr>
        <w:rPr>
          <w:lang w:val="en-US"/>
        </w:rPr>
      </w:pPr>
      <w:r w:rsidRPr="00684C53">
        <w:rPr>
          <w:lang w:val="en-US"/>
        </w:rPr>
        <w:t xml:space="preserve">                    &lt;/Link&gt;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&lt;Link to="/SignIn" className={styles.HeaderRightLink}&gt;</w:t>
      </w:r>
    </w:p>
    <w:p w:rsidR="001F705F" w:rsidRPr="00684C53" w:rsidRDefault="001F705F" w:rsidP="001F705F">
      <w:pPr>
        <w:rPr>
          <w:lang w:val="en-US"/>
        </w:rPr>
      </w:pPr>
      <w:r w:rsidRPr="00684C53">
        <w:rPr>
          <w:lang w:val="en-US"/>
        </w:rPr>
        <w:t xml:space="preserve">                        &lt;button className={styles.HeaderRightButton}&gt;</w:t>
      </w:r>
      <w:r>
        <w:t>Авторизация</w:t>
      </w:r>
      <w:r w:rsidRPr="00684C53">
        <w:rPr>
          <w:lang w:val="en-US"/>
        </w:rPr>
        <w:t>&lt;/button&gt;</w:t>
      </w:r>
    </w:p>
    <w:p w:rsidR="001F705F" w:rsidRPr="00684C53" w:rsidRDefault="001F705F" w:rsidP="001F705F">
      <w:pPr>
        <w:rPr>
          <w:lang w:val="en-US"/>
        </w:rPr>
      </w:pPr>
      <w:r w:rsidRPr="00684C53">
        <w:rPr>
          <w:lang w:val="en-US"/>
        </w:rPr>
        <w:t xml:space="preserve">                    &lt;/Link&gt; </w:t>
      </w:r>
    </w:p>
    <w:p w:rsidR="001F705F" w:rsidRPr="00684C53" w:rsidRDefault="001F705F" w:rsidP="001F705F">
      <w:pPr>
        <w:rPr>
          <w:lang w:val="en-US"/>
        </w:rPr>
      </w:pPr>
      <w:r w:rsidRPr="00684C53">
        <w:rPr>
          <w:lang w:val="en-US"/>
        </w:rPr>
        <w:t xml:space="preserve">                &lt;/&gt;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SideBackground.jsx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'./SideBackgroundStyle.module.css';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SideBackground =(props)=&gt;{</w:t>
      </w:r>
    </w:p>
    <w:p w:rsidR="001F705F" w:rsidRPr="00684C53" w:rsidRDefault="001F705F" w:rsidP="001F705F">
      <w:pPr>
        <w:rPr>
          <w:lang w:val="en-US"/>
        </w:rPr>
      </w:pPr>
      <w:r w:rsidRPr="00684C53">
        <w:rPr>
          <w:lang w:val="en-US"/>
        </w:rPr>
        <w:lastRenderedPageBreak/>
        <w:t xml:space="preserve">    const {isDark} = props;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&lt;div className={styles.SideBackground}&gt;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=&gt; {</w:t>
      </w:r>
    </w:p>
    <w:p w:rsidR="001F705F" w:rsidRPr="00684C53" w:rsidRDefault="001F705F" w:rsidP="001F705F">
      <w:pPr>
        <w:rPr>
          <w:lang w:val="en-US"/>
        </w:rPr>
      </w:pPr>
      <w:r w:rsidRPr="00684C53">
        <w:rPr>
          <w:lang w:val="en-US"/>
        </w:rPr>
        <w:t xml:space="preserve">                if (isDark)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&lt;img className={styles.SideDarkBackgroundImg}/&gt;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p>
    <w:p w:rsidR="001F705F" w:rsidRPr="00684C53" w:rsidRDefault="001F705F" w:rsidP="001F705F">
      <w:pPr>
        <w:rPr>
          <w:lang w:val="en-US"/>
        </w:rPr>
      </w:pPr>
      <w:r w:rsidRPr="00684C53">
        <w:rPr>
          <w:lang w:val="en-US"/>
        </w:rPr>
        <w:t xml:space="preserve">                else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&lt;img className={styles.SideBackgroundImg}/&gt;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AuthHeader.jsx</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styles from './AuthHeaderStyle.module.css';</w:t>
      </w:r>
    </w:p>
    <w:p w:rsidR="001F705F" w:rsidRPr="00684C53" w:rsidRDefault="001F705F" w:rsidP="001F705F">
      <w:pPr>
        <w:rPr>
          <w:lang w:val="en-US"/>
        </w:rPr>
      </w:pPr>
      <w:r w:rsidRPr="00684C53">
        <w:rPr>
          <w:lang w:val="en-US"/>
        </w:rPr>
        <w:t>import { Link } from 'react-router-dom';</w:t>
      </w:r>
    </w:p>
    <w:p w:rsidR="001F705F" w:rsidRPr="00684C53" w:rsidRDefault="001F705F" w:rsidP="001F705F">
      <w:pPr>
        <w:rPr>
          <w:lang w:val="en-US"/>
        </w:rPr>
      </w:pPr>
    </w:p>
    <w:p w:rsidR="001F705F" w:rsidRPr="00684C53" w:rsidRDefault="001F705F" w:rsidP="001F705F">
      <w:pPr>
        <w:rPr>
          <w:lang w:val="en-US"/>
        </w:rPr>
      </w:pPr>
      <w:r w:rsidRPr="00684C53">
        <w:rPr>
          <w:lang w:val="en-US"/>
        </w:rPr>
        <w:t>export const AuthHeader =(props)=&gt;{</w:t>
      </w:r>
    </w:p>
    <w:p w:rsidR="001F705F" w:rsidRPr="00684C53" w:rsidRDefault="001F705F" w:rsidP="001F705F">
      <w:pPr>
        <w:rPr>
          <w:lang w:val="en-US"/>
        </w:rPr>
      </w:pPr>
      <w:r w:rsidRPr="00684C53">
        <w:rPr>
          <w:lang w:val="en-US"/>
        </w:rPr>
        <w:t xml:space="preserve">    const {isSignUp} = props;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&lt;div className={styles.AuthHeader}&gt;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&lt;div className={styles.AuthHeaderContainer}&gt;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&lt;Link to="/" className={styles.AuthHeaderLogoButtonLink}&gt;</w:t>
      </w:r>
    </w:p>
    <w:p w:rsidR="001F705F" w:rsidRPr="00684C53" w:rsidRDefault="001F705F" w:rsidP="001F705F">
      <w:pPr>
        <w:rPr>
          <w:lang w:val="en-US"/>
        </w:rPr>
      </w:pPr>
      <w:r w:rsidRPr="00684C53">
        <w:rPr>
          <w:lang w:val="en-US"/>
        </w:rPr>
        <w:t xml:space="preserve">                &lt;button className={styles.AuthHeaderLogoButton}&gt;</w:t>
      </w:r>
      <w:r>
        <w:t>Главная</w:t>
      </w:r>
      <w:r w:rsidRPr="00684C53">
        <w:rPr>
          <w:lang w:val="en-US"/>
        </w:rPr>
        <w:t>&lt;/button&gt;</w:t>
      </w:r>
    </w:p>
    <w:p w:rsidR="001F705F" w:rsidRPr="00684C53" w:rsidRDefault="001F705F" w:rsidP="001F705F">
      <w:pPr>
        <w:rPr>
          <w:lang w:val="en-US"/>
        </w:rPr>
      </w:pPr>
      <w:r w:rsidRPr="00684C53">
        <w:rPr>
          <w:lang w:val="en-US"/>
        </w:rPr>
        <w:t xml:space="preserve">            &lt;/Link&gt;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=&gt; {</w:t>
      </w:r>
    </w:p>
    <w:p w:rsidR="001F705F" w:rsidRPr="00684C53" w:rsidRDefault="001F705F" w:rsidP="001F705F">
      <w:pPr>
        <w:rPr>
          <w:lang w:val="en-US"/>
        </w:rPr>
      </w:pPr>
      <w:r w:rsidRPr="00684C53">
        <w:rPr>
          <w:lang w:val="en-US"/>
        </w:rPr>
        <w:t xml:space="preserve">                if (isSignUp)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&lt;Link to="/SignIn" className={styles.AuthHeaderRightLink}&gt;</w:t>
      </w:r>
    </w:p>
    <w:p w:rsidR="001F705F" w:rsidRPr="00684C53" w:rsidRDefault="001F705F" w:rsidP="001F705F">
      <w:pPr>
        <w:rPr>
          <w:lang w:val="en-US"/>
        </w:rPr>
      </w:pPr>
      <w:r w:rsidRPr="00684C53">
        <w:rPr>
          <w:lang w:val="en-US"/>
        </w:rPr>
        <w:t xml:space="preserve">                            &lt;button className={styles.AuthHeaderRightButton}&gt;</w:t>
      </w:r>
      <w:r>
        <w:t>Авторизация</w:t>
      </w:r>
      <w:r w:rsidRPr="00684C53">
        <w:rPr>
          <w:lang w:val="en-US"/>
        </w:rPr>
        <w:t>&lt;/button&gt;</w:t>
      </w:r>
    </w:p>
    <w:p w:rsidR="001F705F" w:rsidRPr="00684C53" w:rsidRDefault="001F705F" w:rsidP="001F705F">
      <w:pPr>
        <w:rPr>
          <w:lang w:val="en-US"/>
        </w:rPr>
      </w:pPr>
      <w:r w:rsidRPr="00684C53">
        <w:rPr>
          <w:lang w:val="en-US"/>
        </w:rPr>
        <w:t xml:space="preserve">                        &lt;/Link&gt;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p>
    <w:p w:rsidR="001F705F" w:rsidRPr="00684C53" w:rsidRDefault="001F705F" w:rsidP="001F705F">
      <w:pPr>
        <w:rPr>
          <w:lang w:val="en-US"/>
        </w:rPr>
      </w:pPr>
      <w:r w:rsidRPr="00684C53">
        <w:rPr>
          <w:lang w:val="en-US"/>
        </w:rPr>
        <w:t xml:space="preserve">                else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&lt;&gt;</w:t>
      </w:r>
    </w:p>
    <w:p w:rsidR="001F705F" w:rsidRPr="00684C53" w:rsidRDefault="001F705F" w:rsidP="001F705F">
      <w:pPr>
        <w:rPr>
          <w:lang w:val="en-US"/>
        </w:rPr>
      </w:pPr>
      <w:r w:rsidRPr="00684C53">
        <w:rPr>
          <w:lang w:val="en-US"/>
        </w:rPr>
        <w:t xml:space="preserve">                            &lt;Link to="/SignUp" className={styles.AuthHeaderRightLink}&gt;</w:t>
      </w:r>
    </w:p>
    <w:p w:rsidR="001F705F" w:rsidRPr="00684C53" w:rsidRDefault="001F705F" w:rsidP="001F705F">
      <w:pPr>
        <w:rPr>
          <w:lang w:val="en-US"/>
        </w:rPr>
      </w:pPr>
      <w:r w:rsidRPr="00684C53">
        <w:rPr>
          <w:lang w:val="en-US"/>
        </w:rPr>
        <w:t xml:space="preserve">                                &lt;button className={styles.AuthHeaderRightButton}&gt;</w:t>
      </w:r>
      <w:r>
        <w:t>Регистрация</w:t>
      </w:r>
      <w:r w:rsidRPr="00684C53">
        <w:rPr>
          <w:lang w:val="en-US"/>
        </w:rPr>
        <w:t>&lt;/button&gt;</w:t>
      </w:r>
    </w:p>
    <w:p w:rsidR="001F705F" w:rsidRPr="00684C53" w:rsidRDefault="001F705F" w:rsidP="001F705F">
      <w:pPr>
        <w:rPr>
          <w:lang w:val="en-US"/>
        </w:rPr>
      </w:pPr>
      <w:r w:rsidRPr="00684C53">
        <w:rPr>
          <w:lang w:val="en-US"/>
        </w:rPr>
        <w:t xml:space="preserve">                            &lt;/Link&gt; </w:t>
      </w:r>
    </w:p>
    <w:p w:rsidR="001F705F" w:rsidRPr="00684C53" w:rsidRDefault="001F705F" w:rsidP="001F705F">
      <w:pPr>
        <w:rPr>
          <w:lang w:val="en-US"/>
        </w:rPr>
      </w:pPr>
      <w:r w:rsidRPr="00684C53">
        <w:rPr>
          <w:lang w:val="en-US"/>
        </w:rPr>
        <w:t xml:space="preserve">                        &lt;/&gt;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&lt;/div&gt;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AccidentController.php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App\Http\Controllers;</w:t>
      </w:r>
    </w:p>
    <w:p w:rsidR="001F705F" w:rsidRPr="00684C53" w:rsidRDefault="001F705F" w:rsidP="001F705F">
      <w:pPr>
        <w:rPr>
          <w:lang w:val="en-US"/>
        </w:rPr>
      </w:pPr>
    </w:p>
    <w:p w:rsidR="001F705F" w:rsidRPr="00684C53" w:rsidRDefault="001F705F" w:rsidP="001F705F">
      <w:pPr>
        <w:rPr>
          <w:lang w:val="en-US"/>
        </w:rPr>
      </w:pPr>
      <w:r w:rsidRPr="00684C53">
        <w:rPr>
          <w:lang w:val="en-US"/>
        </w:rPr>
        <w:t>use App\Models\Accident;</w:t>
      </w:r>
    </w:p>
    <w:p w:rsidR="001F705F" w:rsidRPr="00684C53" w:rsidRDefault="001F705F" w:rsidP="001F705F">
      <w:pPr>
        <w:rPr>
          <w:lang w:val="en-US"/>
        </w:rPr>
      </w:pPr>
      <w:r w:rsidRPr="00684C53">
        <w:rPr>
          <w:lang w:val="en-US"/>
        </w:rPr>
        <w:t>use App\Models\Policy;</w:t>
      </w:r>
    </w:p>
    <w:p w:rsidR="001F705F" w:rsidRPr="00684C53" w:rsidRDefault="001F705F" w:rsidP="001F705F">
      <w:pPr>
        <w:rPr>
          <w:lang w:val="en-US"/>
        </w:rPr>
      </w:pPr>
      <w:r w:rsidRPr="00684C53">
        <w:rPr>
          <w:lang w:val="en-US"/>
        </w:rPr>
        <w:t>use App\Models\ClientProfile;</w:t>
      </w:r>
    </w:p>
    <w:p w:rsidR="001F705F" w:rsidRPr="00684C53" w:rsidRDefault="001F705F" w:rsidP="001F705F">
      <w:pPr>
        <w:rPr>
          <w:lang w:val="en-US"/>
        </w:rPr>
      </w:pPr>
      <w:r w:rsidRPr="00684C53">
        <w:rPr>
          <w:lang w:val="en-US"/>
        </w:rPr>
        <w:t>use Illuminate\Http\Request;</w:t>
      </w:r>
    </w:p>
    <w:p w:rsidR="001F705F" w:rsidRPr="00684C53" w:rsidRDefault="001F705F" w:rsidP="001F705F">
      <w:pPr>
        <w:rPr>
          <w:lang w:val="en-US"/>
        </w:rPr>
      </w:pPr>
    </w:p>
    <w:p w:rsidR="001F705F" w:rsidRPr="00684C53" w:rsidRDefault="001F705F" w:rsidP="001F705F">
      <w:pPr>
        <w:rPr>
          <w:lang w:val="en-US"/>
        </w:rPr>
      </w:pPr>
      <w:r w:rsidRPr="00684C53">
        <w:rPr>
          <w:lang w:val="en-US"/>
        </w:rPr>
        <w:t>class AccidentController extends Controller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private $validationMessages = [</w:t>
      </w:r>
    </w:p>
    <w:p w:rsidR="001F705F" w:rsidRPr="00684C53" w:rsidRDefault="001F705F" w:rsidP="001F705F">
      <w:pPr>
        <w:rPr>
          <w:lang w:val="en-US"/>
        </w:rPr>
      </w:pPr>
      <w:r w:rsidRPr="00684C53">
        <w:rPr>
          <w:lang w:val="en-US"/>
        </w:rPr>
        <w:t xml:space="preserve">        'accident_date.required' =&gt; '</w:t>
      </w:r>
      <w:r>
        <w:t>Дата</w:t>
      </w:r>
      <w:r w:rsidRPr="00684C53">
        <w:rPr>
          <w:lang w:val="en-US"/>
        </w:rPr>
        <w:t xml:space="preserve"> </w:t>
      </w:r>
      <w:r>
        <w:t>ДТП</w:t>
      </w:r>
      <w:r w:rsidRPr="00684C53">
        <w:rPr>
          <w:lang w:val="en-US"/>
        </w:rPr>
        <w:t xml:space="preserve"> </w:t>
      </w:r>
      <w:r>
        <w:t>обязательна</w:t>
      </w:r>
      <w:r w:rsidRPr="00684C53">
        <w:rPr>
          <w:lang w:val="en-US"/>
        </w:rPr>
        <w:t xml:space="preserve"> </w:t>
      </w:r>
      <w:r>
        <w:t>для</w:t>
      </w:r>
      <w:r w:rsidRPr="00684C53">
        <w:rPr>
          <w:lang w:val="en-US"/>
        </w:rPr>
        <w:t xml:space="preserve"> </w:t>
      </w:r>
      <w:r>
        <w:t>заполнения</w:t>
      </w:r>
      <w:r w:rsidRPr="00684C53">
        <w:rPr>
          <w:lang w:val="en-US"/>
        </w:rPr>
        <w:t>',</w:t>
      </w:r>
    </w:p>
    <w:p w:rsidR="001F705F" w:rsidRDefault="001F705F" w:rsidP="001F705F">
      <w:r w:rsidRPr="00684C53">
        <w:rPr>
          <w:lang w:val="en-US"/>
        </w:rPr>
        <w:t xml:space="preserve">        </w:t>
      </w:r>
      <w:r>
        <w:t>'accident_date.date' =&gt; 'Дата ДТП должна быть корректной датой',</w:t>
      </w:r>
    </w:p>
    <w:p w:rsidR="001F705F" w:rsidRDefault="001F705F" w:rsidP="001F705F">
      <w:r>
        <w:t xml:space="preserve">        'accident_date.before_or_equal' =&gt; 'Дата ДТП не может быть в будущем',</w:t>
      </w:r>
    </w:p>
    <w:p w:rsidR="001F705F" w:rsidRDefault="001F705F" w:rsidP="001F705F">
      <w:r>
        <w:t xml:space="preserve">        'damage_amount.numeric' =&gt; 'Сумма ущерба должна быть числом',</w:t>
      </w:r>
    </w:p>
    <w:p w:rsidR="001F705F" w:rsidRDefault="001F705F" w:rsidP="001F705F">
      <w:r>
        <w:t xml:space="preserve">        'damage_amount.min' =&gt; 'Сумма ущерба не может быть отрицательной',</w:t>
      </w:r>
    </w:p>
    <w:p w:rsidR="001F705F" w:rsidRDefault="001F705F" w:rsidP="001F705F">
      <w:r>
        <w:t xml:space="preserve">        'is_client_fault.required' =&gt; 'Укажите, является ли клиент виновником ДТП',</w:t>
      </w:r>
    </w:p>
    <w:p w:rsidR="001F705F" w:rsidRDefault="001F705F" w:rsidP="001F705F">
      <w:r>
        <w:t xml:space="preserve">        'is_client_fault.boolean' =&gt; 'Поле "вина клиента" должно быть true или false',</w:t>
      </w:r>
    </w:p>
    <w:p w:rsidR="001F705F" w:rsidRDefault="001F705F" w:rsidP="001F705F">
      <w:r>
        <w:t xml:space="preserve">        'description.string' =&gt; 'Описание ДТП должно быть строкой',</w:t>
      </w:r>
    </w:p>
    <w:p w:rsidR="001F705F" w:rsidRDefault="001F705F" w:rsidP="001F705F">
      <w:r>
        <w:lastRenderedPageBreak/>
        <w:t xml:space="preserve">        'status.string' =&gt; 'Статус должен быть строкой',</w:t>
      </w:r>
    </w:p>
    <w:p w:rsidR="001F705F" w:rsidRPr="00684C53" w:rsidRDefault="001F705F" w:rsidP="001F705F">
      <w:pPr>
        <w:rPr>
          <w:lang w:val="en-US"/>
        </w:rPr>
      </w:pPr>
      <w:r>
        <w:t xml:space="preserve">        </w:t>
      </w:r>
      <w:r w:rsidRPr="00684C53">
        <w:rPr>
          <w:lang w:val="en-US"/>
        </w:rPr>
        <w:t>'status.in' =&gt; '</w:t>
      </w:r>
      <w:r>
        <w:t>Статус</w:t>
      </w:r>
      <w:r w:rsidRPr="00684C53">
        <w:rPr>
          <w:lang w:val="en-US"/>
        </w:rPr>
        <w:t xml:space="preserve"> </w:t>
      </w:r>
      <w:r>
        <w:t>должен</w:t>
      </w:r>
      <w:r w:rsidRPr="00684C53">
        <w:rPr>
          <w:lang w:val="en-US"/>
        </w:rPr>
        <w:t xml:space="preserve"> </w:t>
      </w:r>
      <w:r>
        <w:t>быть</w:t>
      </w:r>
      <w:r w:rsidRPr="00684C53">
        <w:rPr>
          <w:lang w:val="en-US"/>
        </w:rPr>
        <w:t xml:space="preserve"> </w:t>
      </w:r>
      <w:r>
        <w:t>одним</w:t>
      </w:r>
      <w:r w:rsidRPr="00684C53">
        <w:rPr>
          <w:lang w:val="en-US"/>
        </w:rPr>
        <w:t xml:space="preserve"> </w:t>
      </w:r>
      <w:r>
        <w:t>из</w:t>
      </w:r>
      <w:r w:rsidRPr="00684C53">
        <w:rPr>
          <w:lang w:val="en-US"/>
        </w:rPr>
        <w:t>: pending, approved, rejected, paid',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index(Request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$perPage = $request-&gt;get('per_page', 15);</w:t>
      </w:r>
    </w:p>
    <w:p w:rsidR="001F705F" w:rsidRPr="00684C53" w:rsidRDefault="001F705F" w:rsidP="001F705F">
      <w:pPr>
        <w:rPr>
          <w:lang w:val="en-US"/>
        </w:rPr>
      </w:pPr>
      <w:r w:rsidRPr="00684C53">
        <w:rPr>
          <w:lang w:val="en-US"/>
        </w:rPr>
        <w:t xml:space="preserve">        $clientId = $request-&gt;get('client_id');</w:t>
      </w:r>
    </w:p>
    <w:p w:rsidR="001F705F" w:rsidRPr="00684C53" w:rsidRDefault="001F705F" w:rsidP="001F705F">
      <w:pPr>
        <w:rPr>
          <w:lang w:val="en-US"/>
        </w:rPr>
      </w:pPr>
      <w:r w:rsidRPr="00684C53">
        <w:rPr>
          <w:lang w:val="en-US"/>
        </w:rPr>
        <w:t xml:space="preserve">        $policyId = $request-&gt;get('policy_id');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$query = Accident::with(['client.user', 'policy']);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($clientId) {</w:t>
      </w:r>
    </w:p>
    <w:p w:rsidR="001F705F" w:rsidRPr="00684C53" w:rsidRDefault="001F705F" w:rsidP="001F705F">
      <w:pPr>
        <w:rPr>
          <w:lang w:val="en-US"/>
        </w:rPr>
      </w:pPr>
      <w:r w:rsidRPr="00684C53">
        <w:rPr>
          <w:lang w:val="en-US"/>
        </w:rPr>
        <w:t xml:space="preserve">            $query-&gt;where('client_id', $clientId);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($policyId) {</w:t>
      </w:r>
    </w:p>
    <w:p w:rsidR="001F705F" w:rsidRPr="00684C53" w:rsidRDefault="001F705F" w:rsidP="001F705F">
      <w:pPr>
        <w:rPr>
          <w:lang w:val="en-US"/>
        </w:rPr>
      </w:pPr>
      <w:r w:rsidRPr="00684C53">
        <w:rPr>
          <w:lang w:val="en-US"/>
        </w:rPr>
        <w:t xml:space="preserve">            $query-&gt;where('policy_id', $policyId);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$accidents = $query-&gt;orderBy('accident_date', 'desc')-&gt;paginate($perPage);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response()-&gt;json($accidents);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myAccidents(Request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$user = $request-&gt;user();</w:t>
      </w:r>
    </w:p>
    <w:p w:rsidR="001F705F" w:rsidRPr="00684C53" w:rsidRDefault="001F705F" w:rsidP="001F705F">
      <w:pPr>
        <w:rPr>
          <w:lang w:val="en-US"/>
        </w:rPr>
      </w:pPr>
      <w:r w:rsidRPr="00684C53">
        <w:rPr>
          <w:lang w:val="en-US"/>
        </w:rPr>
        <w:lastRenderedPageBreak/>
        <w:t xml:space="preserve">        $profile = $user-&gt;clientProfile;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(!$profile)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$accidents = Accident::where('client_id', $profile-&gt;id)</w:t>
      </w:r>
    </w:p>
    <w:p w:rsidR="001F705F" w:rsidRPr="00684C53" w:rsidRDefault="001F705F" w:rsidP="001F705F">
      <w:pPr>
        <w:rPr>
          <w:lang w:val="en-US"/>
        </w:rPr>
      </w:pPr>
      <w:r w:rsidRPr="00684C53">
        <w:rPr>
          <w:lang w:val="en-US"/>
        </w:rPr>
        <w:t xml:space="preserve">            -&gt;with(['policy'])</w:t>
      </w:r>
    </w:p>
    <w:p w:rsidR="001F705F" w:rsidRPr="00684C53" w:rsidRDefault="001F705F" w:rsidP="001F705F">
      <w:pPr>
        <w:rPr>
          <w:lang w:val="en-US"/>
        </w:rPr>
      </w:pPr>
      <w:r w:rsidRPr="00684C53">
        <w:rPr>
          <w:lang w:val="en-US"/>
        </w:rPr>
        <w:t xml:space="preserve">            -&gt;orderBy('accident_date', 'desc')</w:t>
      </w:r>
    </w:p>
    <w:p w:rsidR="001F705F" w:rsidRPr="00684C53" w:rsidRDefault="001F705F" w:rsidP="001F705F">
      <w:pPr>
        <w:rPr>
          <w:lang w:val="en-US"/>
        </w:rPr>
      </w:pPr>
      <w:r w:rsidRPr="00684C53">
        <w:rPr>
          <w:lang w:val="en-US"/>
        </w:rPr>
        <w:t xml:space="preserve">            -&gt;get();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response()-&gt;json($accidents);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store(Request $request, $policyId)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$user = $request-&gt;user();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$profile = ClientProfile::where('user_id', $user-&gt;id)-&gt;first();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(!$profile) {</w:t>
      </w:r>
    </w:p>
    <w:p w:rsidR="001F705F" w:rsidRPr="00684C53" w:rsidRDefault="001F705F" w:rsidP="001F705F">
      <w:pPr>
        <w:rPr>
          <w:lang w:val="en-US"/>
        </w:rPr>
      </w:pPr>
      <w:r w:rsidRPr="00684C53">
        <w:rPr>
          <w:lang w:val="en-US"/>
        </w:rPr>
        <w:t xml:space="preserve">                return response()-&gt;json(['message' =&gt; '</w:t>
      </w:r>
      <w:r>
        <w:t>Профиль</w:t>
      </w:r>
      <w:r w:rsidRPr="00684C53">
        <w:rPr>
          <w:lang w:val="en-US"/>
        </w:rPr>
        <w:t xml:space="preserve"> </w:t>
      </w:r>
      <w:r>
        <w:t>клиента</w:t>
      </w:r>
      <w:r w:rsidRPr="00684C53">
        <w:rPr>
          <w:lang w:val="en-US"/>
        </w:rPr>
        <w:t xml:space="preserve"> </w:t>
      </w:r>
      <w:r>
        <w:t>не</w:t>
      </w:r>
      <w:r w:rsidRPr="00684C53">
        <w:rPr>
          <w:lang w:val="en-US"/>
        </w:rPr>
        <w:t xml:space="preserve"> </w:t>
      </w:r>
      <w:r>
        <w:t>найден</w:t>
      </w:r>
      <w:r w:rsidRPr="00684C53">
        <w:rPr>
          <w:lang w:val="en-US"/>
        </w:rPr>
        <w:t>'], 404);</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 = Policy::where('id', $policyId)</w:t>
      </w:r>
    </w:p>
    <w:p w:rsidR="001F705F" w:rsidRPr="00684C53" w:rsidRDefault="001F705F" w:rsidP="001F705F">
      <w:pPr>
        <w:rPr>
          <w:lang w:val="en-US"/>
        </w:rPr>
      </w:pPr>
      <w:r w:rsidRPr="00684C53">
        <w:rPr>
          <w:lang w:val="en-US"/>
        </w:rPr>
        <w:t xml:space="preserve">                -&gt;where('client_id', $profile-&gt;id)</w:t>
      </w:r>
    </w:p>
    <w:p w:rsidR="001F705F" w:rsidRPr="00684C53" w:rsidRDefault="001F705F" w:rsidP="001F705F">
      <w:pPr>
        <w:rPr>
          <w:lang w:val="en-US"/>
        </w:rPr>
      </w:pPr>
      <w:r w:rsidRPr="00684C53">
        <w:rPr>
          <w:lang w:val="en-US"/>
        </w:rPr>
        <w:t xml:space="preserve">                -&gt;where('status', 'active')</w:t>
      </w:r>
    </w:p>
    <w:p w:rsidR="001F705F" w:rsidRPr="00684C53" w:rsidRDefault="001F705F" w:rsidP="001F705F">
      <w:pPr>
        <w:rPr>
          <w:lang w:val="en-US"/>
        </w:rPr>
      </w:pPr>
      <w:r w:rsidRPr="00684C53">
        <w:rPr>
          <w:lang w:val="en-US"/>
        </w:rPr>
        <w:lastRenderedPageBreak/>
        <w:t xml:space="preserve">                -&gt;first();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(!$policy) {</w:t>
      </w:r>
    </w:p>
    <w:p w:rsidR="001F705F" w:rsidRPr="00684C53" w:rsidRDefault="001F705F" w:rsidP="001F705F">
      <w:pPr>
        <w:rPr>
          <w:lang w:val="en-US"/>
        </w:rPr>
      </w:pPr>
      <w:r w:rsidRPr="00684C53">
        <w:rPr>
          <w:lang w:val="en-US"/>
        </w:rPr>
        <w:t xml:space="preserve">                return response()-&gt;json(['message' =&gt; '</w:t>
      </w:r>
      <w:r>
        <w:t>Активный</w:t>
      </w:r>
      <w:r w:rsidRPr="00684C53">
        <w:rPr>
          <w:lang w:val="en-US"/>
        </w:rPr>
        <w:t xml:space="preserve"> </w:t>
      </w:r>
      <w:r>
        <w:t>полис</w:t>
      </w:r>
      <w:r w:rsidRPr="00684C53">
        <w:rPr>
          <w:lang w:val="en-US"/>
        </w:rPr>
        <w:t xml:space="preserve"> </w:t>
      </w:r>
      <w:r>
        <w:t>не</w:t>
      </w:r>
      <w:r w:rsidRPr="00684C53">
        <w:rPr>
          <w:lang w:val="en-US"/>
        </w:rPr>
        <w:t xml:space="preserve"> </w:t>
      </w:r>
      <w:r>
        <w:t>найден</w:t>
      </w:r>
      <w:r w:rsidRPr="00684C53">
        <w:rPr>
          <w:lang w:val="en-US"/>
        </w:rPr>
        <w:t>'], 404);</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$validated = $request-&gt;validate([</w:t>
      </w:r>
    </w:p>
    <w:p w:rsidR="001F705F" w:rsidRPr="00684C53" w:rsidRDefault="001F705F" w:rsidP="001F705F">
      <w:pPr>
        <w:rPr>
          <w:lang w:val="en-US"/>
        </w:rPr>
      </w:pPr>
      <w:r w:rsidRPr="00684C53">
        <w:rPr>
          <w:lang w:val="en-US"/>
        </w:rPr>
        <w:t xml:space="preserve">                'accident_date' =&gt; 'required|date|before_or_equal:today',</w:t>
      </w:r>
    </w:p>
    <w:p w:rsidR="001F705F" w:rsidRPr="00684C53" w:rsidRDefault="001F705F" w:rsidP="001F705F">
      <w:pPr>
        <w:rPr>
          <w:lang w:val="en-US"/>
        </w:rPr>
      </w:pPr>
      <w:r w:rsidRPr="00684C53">
        <w:rPr>
          <w:lang w:val="en-US"/>
        </w:rPr>
        <w:t xml:space="preserve">                'damage_amount' =&gt; 'nullable|numeric|min:0',</w:t>
      </w:r>
    </w:p>
    <w:p w:rsidR="001F705F" w:rsidRPr="00684C53" w:rsidRDefault="001F705F" w:rsidP="001F705F">
      <w:pPr>
        <w:rPr>
          <w:lang w:val="en-US"/>
        </w:rPr>
      </w:pPr>
      <w:r w:rsidRPr="00684C53">
        <w:rPr>
          <w:lang w:val="en-US"/>
        </w:rPr>
        <w:t xml:space="preserve">                'is_client_fault' =&gt; 'required|boolean',</w:t>
      </w:r>
    </w:p>
    <w:p w:rsidR="001F705F" w:rsidRPr="00684C53" w:rsidRDefault="001F705F" w:rsidP="001F705F">
      <w:pPr>
        <w:rPr>
          <w:lang w:val="en-US"/>
        </w:rPr>
      </w:pPr>
      <w:r w:rsidRPr="00684C53">
        <w:rPr>
          <w:lang w:val="en-US"/>
        </w:rPr>
        <w:t xml:space="preserve">                'description' =&gt; 'nullable|string',</w:t>
      </w:r>
    </w:p>
    <w:p w:rsidR="001F705F" w:rsidRPr="00684C53" w:rsidRDefault="001F705F" w:rsidP="001F705F">
      <w:pPr>
        <w:rPr>
          <w:lang w:val="en-US"/>
        </w:rPr>
      </w:pPr>
      <w:r w:rsidRPr="00684C53">
        <w:rPr>
          <w:lang w:val="en-US"/>
        </w:rPr>
        <w:t xml:space="preserve">            ], $this-&gt;validationMessages);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($validated['accident_date'] &gt; $policy-&gt;end_date) {</w:t>
      </w:r>
    </w:p>
    <w:p w:rsidR="001F705F" w:rsidRDefault="001F705F" w:rsidP="001F705F">
      <w:r w:rsidRPr="00684C53">
        <w:rPr>
          <w:lang w:val="en-US"/>
        </w:rPr>
        <w:t xml:space="preserve">                </w:t>
      </w:r>
      <w:r>
        <w:t>return response()-&gt;json(['message' =&gt; 'Дата ДТП не может быть позже даты окончания действия полиса'], 422);</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$accident = Accident::create([</w:t>
      </w:r>
    </w:p>
    <w:p w:rsidR="001F705F" w:rsidRPr="00684C53" w:rsidRDefault="001F705F" w:rsidP="001F705F">
      <w:pPr>
        <w:rPr>
          <w:lang w:val="en-US"/>
        </w:rPr>
      </w:pPr>
      <w:r w:rsidRPr="00684C53">
        <w:rPr>
          <w:lang w:val="en-US"/>
        </w:rPr>
        <w:t xml:space="preserve">                'client_id' =&gt; $profile-&gt;id,</w:t>
      </w:r>
    </w:p>
    <w:p w:rsidR="001F705F" w:rsidRPr="00684C53" w:rsidRDefault="001F705F" w:rsidP="001F705F">
      <w:pPr>
        <w:rPr>
          <w:lang w:val="en-US"/>
        </w:rPr>
      </w:pPr>
      <w:r w:rsidRPr="00684C53">
        <w:rPr>
          <w:lang w:val="en-US"/>
        </w:rPr>
        <w:t xml:space="preserve">                'policy_id' =&gt; $policyId,</w:t>
      </w:r>
    </w:p>
    <w:p w:rsidR="001F705F" w:rsidRPr="00684C53" w:rsidRDefault="001F705F" w:rsidP="001F705F">
      <w:pPr>
        <w:rPr>
          <w:lang w:val="en-US"/>
        </w:rPr>
      </w:pPr>
      <w:r w:rsidRPr="00684C53">
        <w:rPr>
          <w:lang w:val="en-US"/>
        </w:rPr>
        <w:t xml:space="preserve">                'accident_date' =&gt; $validated['accident_date'],</w:t>
      </w:r>
    </w:p>
    <w:p w:rsidR="001F705F" w:rsidRPr="00684C53" w:rsidRDefault="001F705F" w:rsidP="001F705F">
      <w:pPr>
        <w:rPr>
          <w:lang w:val="en-US"/>
        </w:rPr>
      </w:pPr>
      <w:r w:rsidRPr="00684C53">
        <w:rPr>
          <w:lang w:val="en-US"/>
        </w:rPr>
        <w:t xml:space="preserve">                'damage_amount' =&gt; $validated['damage_amount'] ?? null,</w:t>
      </w:r>
    </w:p>
    <w:p w:rsidR="001F705F" w:rsidRPr="00684C53" w:rsidRDefault="001F705F" w:rsidP="001F705F">
      <w:pPr>
        <w:rPr>
          <w:lang w:val="en-US"/>
        </w:rPr>
      </w:pPr>
      <w:r w:rsidRPr="00684C53">
        <w:rPr>
          <w:lang w:val="en-US"/>
        </w:rPr>
        <w:t xml:space="preserve">                'is_client_fault' =&gt; $validated['is_client_fault'],</w:t>
      </w:r>
    </w:p>
    <w:p w:rsidR="001F705F" w:rsidRPr="00684C53" w:rsidRDefault="001F705F" w:rsidP="001F705F">
      <w:pPr>
        <w:rPr>
          <w:lang w:val="en-US"/>
        </w:rPr>
      </w:pPr>
      <w:r w:rsidRPr="00684C53">
        <w:rPr>
          <w:lang w:val="en-US"/>
        </w:rPr>
        <w:t xml:space="preserve">                'description' =&gt; $validated['description'] ?? null,</w:t>
      </w:r>
    </w:p>
    <w:p w:rsidR="001F705F" w:rsidRPr="00684C53" w:rsidRDefault="001F705F" w:rsidP="001F705F">
      <w:pPr>
        <w:rPr>
          <w:lang w:val="en-US"/>
        </w:rPr>
      </w:pPr>
      <w:r w:rsidRPr="00684C53">
        <w:rPr>
          <w:lang w:val="en-US"/>
        </w:rPr>
        <w:t xml:space="preserve">                'status' =&gt; 'pending'</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($validated['is_client_fault']) {</w:t>
      </w:r>
    </w:p>
    <w:p w:rsidR="001F705F" w:rsidRPr="00684C53" w:rsidRDefault="001F705F" w:rsidP="001F705F">
      <w:pPr>
        <w:rPr>
          <w:lang w:val="en-US"/>
        </w:rPr>
      </w:pPr>
      <w:r w:rsidRPr="00684C53">
        <w:rPr>
          <w:lang w:val="en-US"/>
        </w:rPr>
        <w:lastRenderedPageBreak/>
        <w:t xml:space="preserve">                $this-&gt;updateBonusMalus($profile, true);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w:t>
      </w:r>
    </w:p>
    <w:p w:rsidR="001F705F" w:rsidRDefault="001F705F" w:rsidP="001F705F">
      <w:r w:rsidRPr="00684C53">
        <w:rPr>
          <w:lang w:val="en-US"/>
        </w:rPr>
        <w:t xml:space="preserve">                </w:t>
      </w:r>
      <w:r>
        <w:t>'message' =&gt; 'Информация о ДТП успешно отправлена',</w:t>
      </w:r>
    </w:p>
    <w:p w:rsidR="001F705F" w:rsidRPr="00684C53" w:rsidRDefault="001F705F" w:rsidP="001F705F">
      <w:pPr>
        <w:rPr>
          <w:lang w:val="en-US"/>
        </w:rPr>
      </w:pPr>
      <w:r>
        <w:t xml:space="preserve">                </w:t>
      </w:r>
      <w:r w:rsidRPr="00684C53">
        <w:rPr>
          <w:lang w:val="en-US"/>
        </w:rPr>
        <w:t>'accident' =&gt; $accident-&gt;load('policy')</w:t>
      </w:r>
    </w:p>
    <w:p w:rsidR="001F705F" w:rsidRPr="00684C53" w:rsidRDefault="001F705F" w:rsidP="001F705F">
      <w:pPr>
        <w:rPr>
          <w:lang w:val="en-US"/>
        </w:rPr>
      </w:pPr>
      <w:r w:rsidRPr="00684C53">
        <w:rPr>
          <w:lang w:val="en-US"/>
        </w:rPr>
        <w:t xml:space="preserve">            ], 201);</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catch (\Illuminate\Validation\ValidationException $e)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Ошибка</w:t>
      </w:r>
      <w:r w:rsidRPr="00684C53">
        <w:rPr>
          <w:lang w:val="en-US"/>
        </w:rPr>
        <w:t xml:space="preserve"> </w:t>
      </w:r>
      <w:r>
        <w:t>валидации</w:t>
      </w:r>
      <w:r w:rsidRPr="00684C53">
        <w:rPr>
          <w:lang w:val="en-US"/>
        </w:rPr>
        <w:t xml:space="preserve"> </w:t>
      </w:r>
      <w:r>
        <w:t>данных</w:t>
      </w:r>
      <w:r w:rsidRPr="00684C53">
        <w:rPr>
          <w:lang w:val="en-US"/>
        </w:rPr>
        <w:t>',</w:t>
      </w:r>
    </w:p>
    <w:p w:rsidR="001F705F" w:rsidRPr="00684C53" w:rsidRDefault="001F705F" w:rsidP="001F705F">
      <w:pPr>
        <w:rPr>
          <w:lang w:val="en-US"/>
        </w:rPr>
      </w:pPr>
      <w:r w:rsidRPr="00684C53">
        <w:rPr>
          <w:lang w:val="en-US"/>
        </w:rPr>
        <w:t xml:space="preserve">                'errors' =&gt; $e-&gt;errors()</w:t>
      </w:r>
    </w:p>
    <w:p w:rsidR="001F705F" w:rsidRPr="00684C53" w:rsidRDefault="001F705F" w:rsidP="001F705F">
      <w:pPr>
        <w:rPr>
          <w:lang w:val="en-US"/>
        </w:rPr>
      </w:pPr>
      <w:r w:rsidRPr="00684C53">
        <w:rPr>
          <w:lang w:val="en-US"/>
        </w:rPr>
        <w:t xml:space="preserve">            ], 422);</w:t>
      </w:r>
    </w:p>
    <w:p w:rsidR="001F705F" w:rsidRPr="00684C53" w:rsidRDefault="001F705F" w:rsidP="001F705F">
      <w:pPr>
        <w:rPr>
          <w:lang w:val="en-US"/>
        </w:rPr>
      </w:pPr>
      <w:r w:rsidRPr="00684C53">
        <w:rPr>
          <w:lang w:val="en-US"/>
        </w:rPr>
        <w:t xml:space="preserve">        } catch (\Exception $e) {</w:t>
      </w:r>
    </w:p>
    <w:p w:rsidR="001F705F" w:rsidRPr="00684C53" w:rsidRDefault="001F705F" w:rsidP="001F705F">
      <w:pPr>
        <w:rPr>
          <w:lang w:val="en-US"/>
        </w:rPr>
      </w:pPr>
      <w:r w:rsidRPr="00684C53">
        <w:rPr>
          <w:lang w:val="en-US"/>
        </w:rPr>
        <w:t xml:space="preserve">            return response()-&gt;json(['message' =&gt; '</w:t>
      </w:r>
      <w:r>
        <w:t>Ошибка</w:t>
      </w:r>
      <w:r w:rsidRPr="00684C53">
        <w:rPr>
          <w:lang w:val="en-US"/>
        </w:rPr>
        <w:t xml:space="preserve"> </w:t>
      </w:r>
      <w:r>
        <w:t>при</w:t>
      </w:r>
      <w:r w:rsidRPr="00684C53">
        <w:rPr>
          <w:lang w:val="en-US"/>
        </w:rPr>
        <w:t xml:space="preserve"> </w:t>
      </w:r>
      <w:r>
        <w:t>создании</w:t>
      </w:r>
      <w:r w:rsidRPr="00684C53">
        <w:rPr>
          <w:lang w:val="en-US"/>
        </w:rPr>
        <w:t xml:space="preserve"> </w:t>
      </w:r>
      <w:r>
        <w:t>заявления</w:t>
      </w:r>
      <w:r w:rsidRPr="00684C53">
        <w:rPr>
          <w:lang w:val="en-US"/>
        </w:rPr>
        <w:t>'], 500);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update(Request $request, $id)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$accident = Accident::findOrFail($id);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$validated = $request-&gt;validate([</w:t>
      </w:r>
    </w:p>
    <w:p w:rsidR="001F705F" w:rsidRPr="00684C53" w:rsidRDefault="001F705F" w:rsidP="001F705F">
      <w:pPr>
        <w:rPr>
          <w:lang w:val="en-US"/>
        </w:rPr>
      </w:pPr>
      <w:r w:rsidRPr="00684C53">
        <w:rPr>
          <w:lang w:val="en-US"/>
        </w:rPr>
        <w:t xml:space="preserve">                'damage_amount' =&gt; 'nullable|numeric|min:0',</w:t>
      </w:r>
    </w:p>
    <w:p w:rsidR="001F705F" w:rsidRPr="00684C53" w:rsidRDefault="001F705F" w:rsidP="001F705F">
      <w:pPr>
        <w:rPr>
          <w:lang w:val="en-US"/>
        </w:rPr>
      </w:pPr>
      <w:r w:rsidRPr="00684C53">
        <w:rPr>
          <w:lang w:val="en-US"/>
        </w:rPr>
        <w:t xml:space="preserve">                'is_client_fault' =&gt; 'sometimes|boolean',</w:t>
      </w:r>
    </w:p>
    <w:p w:rsidR="001F705F" w:rsidRPr="00684C53" w:rsidRDefault="001F705F" w:rsidP="001F705F">
      <w:pPr>
        <w:rPr>
          <w:lang w:val="en-US"/>
        </w:rPr>
      </w:pPr>
      <w:r w:rsidRPr="00684C53">
        <w:rPr>
          <w:lang w:val="en-US"/>
        </w:rPr>
        <w:t xml:space="preserve">                'description' =&gt; 'nullable|string',</w:t>
      </w:r>
    </w:p>
    <w:p w:rsidR="001F705F" w:rsidRPr="00684C53" w:rsidRDefault="001F705F" w:rsidP="001F705F">
      <w:pPr>
        <w:rPr>
          <w:lang w:val="en-US"/>
        </w:rPr>
      </w:pPr>
      <w:r w:rsidRPr="00684C53">
        <w:rPr>
          <w:lang w:val="en-US"/>
        </w:rPr>
        <w:t xml:space="preserve">                'status' =&gt; 'sometimes|string|in:pending,approved,rejected,paid',</w:t>
      </w:r>
    </w:p>
    <w:p w:rsidR="001F705F" w:rsidRPr="00684C53" w:rsidRDefault="001F705F" w:rsidP="001F705F">
      <w:pPr>
        <w:rPr>
          <w:lang w:val="en-US"/>
        </w:rPr>
      </w:pPr>
      <w:r w:rsidRPr="00684C53">
        <w:rPr>
          <w:lang w:val="en-US"/>
        </w:rPr>
        <w:lastRenderedPageBreak/>
        <w:t xml:space="preserve">            ], $this-&gt;validationMessages);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(isset($validated['status']) &amp;&amp; $validated['status'] === 'paid') {</w:t>
      </w:r>
    </w:p>
    <w:p w:rsidR="001F705F" w:rsidRPr="00684C53" w:rsidRDefault="001F705F" w:rsidP="001F705F">
      <w:pPr>
        <w:rPr>
          <w:lang w:val="en-US"/>
        </w:rPr>
      </w:pPr>
      <w:r w:rsidRPr="00684C53">
        <w:rPr>
          <w:lang w:val="en-US"/>
        </w:rPr>
        <w:t xml:space="preserve">                $currentFault = $validated['is_client_fault'] ?? $accident-&gt;is_client_fault;</w:t>
      </w:r>
    </w:p>
    <w:p w:rsidR="001F705F" w:rsidRPr="00684C53" w:rsidRDefault="001F705F" w:rsidP="001F705F">
      <w:pPr>
        <w:rPr>
          <w:lang w:val="en-US"/>
        </w:rPr>
      </w:pPr>
      <w:r w:rsidRPr="00684C53">
        <w:rPr>
          <w:lang w:val="en-US"/>
        </w:rPr>
        <w:t xml:space="preserve">                if ($currentFault) {</w:t>
      </w:r>
    </w:p>
    <w:p w:rsidR="001F705F" w:rsidRPr="00684C53" w:rsidRDefault="001F705F" w:rsidP="001F705F">
      <w:pPr>
        <w:rPr>
          <w:lang w:val="en-US"/>
        </w:rPr>
      </w:pPr>
      <w:r w:rsidRPr="00684C53">
        <w:rPr>
          <w:lang w:val="en-US"/>
        </w:rPr>
        <w:t xml:space="preserve">                    return response()-&gt;json(['message' =&gt; '</w:t>
      </w:r>
      <w:r>
        <w:t>Нельзя</w:t>
      </w:r>
      <w:r w:rsidRPr="00684C53">
        <w:rPr>
          <w:lang w:val="en-US"/>
        </w:rPr>
        <w:t xml:space="preserve"> </w:t>
      </w:r>
      <w:r>
        <w:t>оплатить</w:t>
      </w:r>
      <w:r w:rsidRPr="00684C53">
        <w:rPr>
          <w:lang w:val="en-US"/>
        </w:rPr>
        <w:t xml:space="preserve"> </w:t>
      </w:r>
      <w:r>
        <w:t>ДТП</w:t>
      </w:r>
      <w:r w:rsidRPr="00684C53">
        <w:rPr>
          <w:lang w:val="en-US"/>
        </w:rPr>
        <w:t xml:space="preserve">, </w:t>
      </w:r>
      <w:r>
        <w:t>где</w:t>
      </w:r>
      <w:r w:rsidRPr="00684C53">
        <w:rPr>
          <w:lang w:val="en-US"/>
        </w:rPr>
        <w:t xml:space="preserve"> </w:t>
      </w:r>
      <w:r>
        <w:t>клиент</w:t>
      </w:r>
      <w:r w:rsidRPr="00684C53">
        <w:rPr>
          <w:lang w:val="en-US"/>
        </w:rPr>
        <w:t xml:space="preserve"> </w:t>
      </w:r>
      <w:r>
        <w:t>виновник</w:t>
      </w:r>
      <w:r w:rsidRPr="00684C53">
        <w:rPr>
          <w:lang w:val="en-US"/>
        </w:rPr>
        <w:t>'],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$oldFault = $accident-&gt;is_client_fault;</w:t>
      </w:r>
    </w:p>
    <w:p w:rsidR="001F705F" w:rsidRPr="00684C53" w:rsidRDefault="001F705F" w:rsidP="001F705F">
      <w:pPr>
        <w:rPr>
          <w:lang w:val="en-US"/>
        </w:rPr>
      </w:pPr>
      <w:r w:rsidRPr="00684C53">
        <w:rPr>
          <w:lang w:val="en-US"/>
        </w:rPr>
        <w:t xml:space="preserve">            $accident-&gt;update($validated);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($request-&gt;has('is_client_fault') &amp;&amp; $request-&gt;is_client_fault &amp;&amp; !$oldFault) {</w:t>
      </w:r>
    </w:p>
    <w:p w:rsidR="001F705F" w:rsidRPr="00684C53" w:rsidRDefault="001F705F" w:rsidP="001F705F">
      <w:pPr>
        <w:rPr>
          <w:lang w:val="en-US"/>
        </w:rPr>
      </w:pPr>
      <w:r w:rsidRPr="00684C53">
        <w:rPr>
          <w:lang w:val="en-US"/>
        </w:rPr>
        <w:t xml:space="preserve">                $profile = ClientProfile::find($accident-&gt;client_id);</w:t>
      </w:r>
    </w:p>
    <w:p w:rsidR="001F705F" w:rsidRPr="00684C53" w:rsidRDefault="001F705F" w:rsidP="001F705F">
      <w:pPr>
        <w:rPr>
          <w:lang w:val="en-US"/>
        </w:rPr>
      </w:pPr>
      <w:r w:rsidRPr="00684C53">
        <w:rPr>
          <w:lang w:val="en-US"/>
        </w:rPr>
        <w:t xml:space="preserve">                if ($profile) {</w:t>
      </w:r>
    </w:p>
    <w:p w:rsidR="001F705F" w:rsidRPr="00684C53" w:rsidRDefault="001F705F" w:rsidP="001F705F">
      <w:pPr>
        <w:rPr>
          <w:lang w:val="en-US"/>
        </w:rPr>
      </w:pPr>
      <w:r w:rsidRPr="00684C53">
        <w:rPr>
          <w:lang w:val="en-US"/>
        </w:rPr>
        <w:t xml:space="preserve">                    $this-&gt;updateBonusMalus($profile, true);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Информация</w:t>
      </w:r>
      <w:r w:rsidRPr="00684C53">
        <w:rPr>
          <w:lang w:val="en-US"/>
        </w:rPr>
        <w:t xml:space="preserve"> </w:t>
      </w:r>
      <w:r>
        <w:t>о</w:t>
      </w:r>
      <w:r w:rsidRPr="00684C53">
        <w:rPr>
          <w:lang w:val="en-US"/>
        </w:rPr>
        <w:t xml:space="preserve"> </w:t>
      </w:r>
      <w:r>
        <w:t>ДТП</w:t>
      </w:r>
      <w:r w:rsidRPr="00684C53">
        <w:rPr>
          <w:lang w:val="en-US"/>
        </w:rPr>
        <w:t xml:space="preserve"> </w:t>
      </w:r>
      <w:r>
        <w:t>обновлена</w:t>
      </w:r>
      <w:r w:rsidRPr="00684C53">
        <w:rPr>
          <w:lang w:val="en-US"/>
        </w:rPr>
        <w:t>',</w:t>
      </w:r>
    </w:p>
    <w:p w:rsidR="001F705F" w:rsidRPr="00684C53" w:rsidRDefault="001F705F" w:rsidP="001F705F">
      <w:pPr>
        <w:rPr>
          <w:lang w:val="en-US"/>
        </w:rPr>
      </w:pPr>
      <w:r w:rsidRPr="00684C53">
        <w:rPr>
          <w:lang w:val="en-US"/>
        </w:rPr>
        <w:t xml:space="preserve">                'accident' =&gt; $accident-&gt;load(['client.user', 'policy'])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catch (\Illuminate\Validation\ValidationException $e)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Ошибка</w:t>
      </w:r>
      <w:r w:rsidRPr="00684C53">
        <w:rPr>
          <w:lang w:val="en-US"/>
        </w:rPr>
        <w:t xml:space="preserve"> </w:t>
      </w:r>
      <w:r>
        <w:t>валидации</w:t>
      </w:r>
      <w:r w:rsidRPr="00684C53">
        <w:rPr>
          <w:lang w:val="en-US"/>
        </w:rPr>
        <w:t xml:space="preserve"> </w:t>
      </w:r>
      <w:r>
        <w:t>данных</w:t>
      </w:r>
      <w:r w:rsidRPr="00684C53">
        <w:rPr>
          <w:lang w:val="en-US"/>
        </w:rPr>
        <w:t>',</w:t>
      </w:r>
    </w:p>
    <w:p w:rsidR="001F705F" w:rsidRPr="00684C53" w:rsidRDefault="001F705F" w:rsidP="001F705F">
      <w:pPr>
        <w:rPr>
          <w:lang w:val="en-US"/>
        </w:rPr>
      </w:pPr>
      <w:r w:rsidRPr="00684C53">
        <w:rPr>
          <w:lang w:val="en-US"/>
        </w:rPr>
        <w:t xml:space="preserve">                'errors' =&gt; $e-&gt;errors()</w:t>
      </w:r>
    </w:p>
    <w:p w:rsidR="001F705F" w:rsidRPr="00684C53" w:rsidRDefault="001F705F" w:rsidP="001F705F">
      <w:pPr>
        <w:rPr>
          <w:lang w:val="en-US"/>
        </w:rPr>
      </w:pPr>
      <w:r w:rsidRPr="00684C53">
        <w:rPr>
          <w:lang w:val="en-US"/>
        </w:rPr>
        <w:lastRenderedPageBreak/>
        <w:t xml:space="preserve">            ],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private function updateBonusMalus($profile, $hasAccident)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$currentClass = $profile-&gt;bonus_malus_class ?? '3';</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$transitions = [</w:t>
      </w:r>
    </w:p>
    <w:p w:rsidR="001F705F" w:rsidRPr="00684C53" w:rsidRDefault="001F705F" w:rsidP="001F705F">
      <w:pPr>
        <w:rPr>
          <w:lang w:val="en-US"/>
        </w:rPr>
      </w:pPr>
      <w:r w:rsidRPr="00684C53">
        <w:rPr>
          <w:lang w:val="en-US"/>
        </w:rPr>
        <w:t xml:space="preserve">            'M' =&gt; ['no_accident' =&gt; '0', 'accident' =&gt; 'M'],</w:t>
      </w:r>
    </w:p>
    <w:p w:rsidR="001F705F" w:rsidRPr="00684C53" w:rsidRDefault="001F705F" w:rsidP="001F705F">
      <w:pPr>
        <w:rPr>
          <w:lang w:val="en-US"/>
        </w:rPr>
      </w:pPr>
      <w:r w:rsidRPr="00684C53">
        <w:rPr>
          <w:lang w:val="en-US"/>
        </w:rPr>
        <w:t xml:space="preserve">            '0' =&gt; ['no_accident' =&gt; '1', 'accident' =&gt; 'M'],</w:t>
      </w:r>
    </w:p>
    <w:p w:rsidR="001F705F" w:rsidRPr="00684C53" w:rsidRDefault="001F705F" w:rsidP="001F705F">
      <w:pPr>
        <w:rPr>
          <w:lang w:val="en-US"/>
        </w:rPr>
      </w:pPr>
      <w:r w:rsidRPr="00684C53">
        <w:rPr>
          <w:lang w:val="en-US"/>
        </w:rPr>
        <w:t xml:space="preserve">            '1' =&gt; ['no_accident' =&gt; '2', 'accident' =&gt; 'M'],</w:t>
      </w:r>
    </w:p>
    <w:p w:rsidR="001F705F" w:rsidRPr="00684C53" w:rsidRDefault="001F705F" w:rsidP="001F705F">
      <w:pPr>
        <w:rPr>
          <w:lang w:val="en-US"/>
        </w:rPr>
      </w:pPr>
      <w:r w:rsidRPr="00684C53">
        <w:rPr>
          <w:lang w:val="en-US"/>
        </w:rPr>
        <w:t xml:space="preserve">            '2' =&gt; ['no_accident' =&gt; '3', 'accident' =&gt; '1'],</w:t>
      </w:r>
    </w:p>
    <w:p w:rsidR="001F705F" w:rsidRPr="00684C53" w:rsidRDefault="001F705F" w:rsidP="001F705F">
      <w:pPr>
        <w:rPr>
          <w:lang w:val="en-US"/>
        </w:rPr>
      </w:pPr>
      <w:r w:rsidRPr="00684C53">
        <w:rPr>
          <w:lang w:val="en-US"/>
        </w:rPr>
        <w:t xml:space="preserve">            '3' =&gt; ['no_accident' =&gt; '4', 'accident' =&gt; '2'],</w:t>
      </w:r>
    </w:p>
    <w:p w:rsidR="001F705F" w:rsidRPr="00684C53" w:rsidRDefault="001F705F" w:rsidP="001F705F">
      <w:pPr>
        <w:rPr>
          <w:lang w:val="en-US"/>
        </w:rPr>
      </w:pPr>
      <w:r w:rsidRPr="00684C53">
        <w:rPr>
          <w:lang w:val="en-US"/>
        </w:rPr>
        <w:t xml:space="preserve">            '4' =&gt; ['no_accident' =&gt; '5', 'accident' =&gt; '3'],</w:t>
      </w:r>
    </w:p>
    <w:p w:rsidR="001F705F" w:rsidRPr="00684C53" w:rsidRDefault="001F705F" w:rsidP="001F705F">
      <w:pPr>
        <w:rPr>
          <w:lang w:val="en-US"/>
        </w:rPr>
      </w:pPr>
      <w:r w:rsidRPr="00684C53">
        <w:rPr>
          <w:lang w:val="en-US"/>
        </w:rPr>
        <w:t xml:space="preserve">            '5' =&gt; ['no_accident' =&gt; '6', 'accident' =&gt; '4'],</w:t>
      </w:r>
    </w:p>
    <w:p w:rsidR="001F705F" w:rsidRPr="00684C53" w:rsidRDefault="001F705F" w:rsidP="001F705F">
      <w:pPr>
        <w:rPr>
          <w:lang w:val="en-US"/>
        </w:rPr>
      </w:pPr>
      <w:r w:rsidRPr="00684C53">
        <w:rPr>
          <w:lang w:val="en-US"/>
        </w:rPr>
        <w:t xml:space="preserve">            '6' =&gt; ['no_accident' =&gt; '7', 'accident' =&gt; '5'],</w:t>
      </w:r>
    </w:p>
    <w:p w:rsidR="001F705F" w:rsidRPr="00684C53" w:rsidRDefault="001F705F" w:rsidP="001F705F">
      <w:pPr>
        <w:rPr>
          <w:lang w:val="en-US"/>
        </w:rPr>
      </w:pPr>
      <w:r w:rsidRPr="00684C53">
        <w:rPr>
          <w:lang w:val="en-US"/>
        </w:rPr>
        <w:t xml:space="preserve">            '7' =&gt; ['no_accident' =&gt; '8', 'accident' =&gt; '6'],</w:t>
      </w:r>
    </w:p>
    <w:p w:rsidR="001F705F" w:rsidRPr="00684C53" w:rsidRDefault="001F705F" w:rsidP="001F705F">
      <w:pPr>
        <w:rPr>
          <w:lang w:val="en-US"/>
        </w:rPr>
      </w:pPr>
      <w:r w:rsidRPr="00684C53">
        <w:rPr>
          <w:lang w:val="en-US"/>
        </w:rPr>
        <w:t xml:space="preserve">            '8' =&gt; ['no_accident' =&gt; '9', 'accident' =&gt; '7'],</w:t>
      </w:r>
    </w:p>
    <w:p w:rsidR="001F705F" w:rsidRPr="00684C53" w:rsidRDefault="001F705F" w:rsidP="001F705F">
      <w:pPr>
        <w:rPr>
          <w:lang w:val="en-US"/>
        </w:rPr>
      </w:pPr>
      <w:r w:rsidRPr="00684C53">
        <w:rPr>
          <w:lang w:val="en-US"/>
        </w:rPr>
        <w:t xml:space="preserve">            '9' =&gt; ['no_accident' =&gt; '10', 'accident' =&gt; '8'],</w:t>
      </w:r>
    </w:p>
    <w:p w:rsidR="001F705F" w:rsidRPr="00684C53" w:rsidRDefault="001F705F" w:rsidP="001F705F">
      <w:pPr>
        <w:rPr>
          <w:lang w:val="en-US"/>
        </w:rPr>
      </w:pPr>
      <w:r w:rsidRPr="00684C53">
        <w:rPr>
          <w:lang w:val="en-US"/>
        </w:rPr>
        <w:t xml:space="preserve">            '10' =&gt; ['no_accident' =&gt; '11', 'accident' =&gt; '9'],</w:t>
      </w:r>
    </w:p>
    <w:p w:rsidR="001F705F" w:rsidRPr="00684C53" w:rsidRDefault="001F705F" w:rsidP="001F705F">
      <w:pPr>
        <w:rPr>
          <w:lang w:val="en-US"/>
        </w:rPr>
      </w:pPr>
      <w:r w:rsidRPr="00684C53">
        <w:rPr>
          <w:lang w:val="en-US"/>
        </w:rPr>
        <w:t xml:space="preserve">            '11' =&gt; ['no_accident' =&gt; '12', 'accident' =&gt; '10'],</w:t>
      </w:r>
    </w:p>
    <w:p w:rsidR="001F705F" w:rsidRPr="00684C53" w:rsidRDefault="001F705F" w:rsidP="001F705F">
      <w:pPr>
        <w:rPr>
          <w:lang w:val="en-US"/>
        </w:rPr>
      </w:pPr>
      <w:r w:rsidRPr="00684C53">
        <w:rPr>
          <w:lang w:val="en-US"/>
        </w:rPr>
        <w:t xml:space="preserve">            '12' =&gt; ['no_accident' =&gt; '13', 'accident' =&gt; '11'],</w:t>
      </w:r>
    </w:p>
    <w:p w:rsidR="001F705F" w:rsidRPr="00684C53" w:rsidRDefault="001F705F" w:rsidP="001F705F">
      <w:pPr>
        <w:rPr>
          <w:lang w:val="en-US"/>
        </w:rPr>
      </w:pPr>
      <w:r w:rsidRPr="00684C53">
        <w:rPr>
          <w:lang w:val="en-US"/>
        </w:rPr>
        <w:t xml:space="preserve">            '13' =&gt; ['no_accident' =&gt; '13', 'accident' =&gt; '12'],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$key = $hasAccident ? 'accident' : 'no_accident';</w:t>
      </w:r>
    </w:p>
    <w:p w:rsidR="001F705F" w:rsidRPr="00684C53" w:rsidRDefault="001F705F" w:rsidP="001F705F">
      <w:pPr>
        <w:rPr>
          <w:lang w:val="en-US"/>
        </w:rPr>
      </w:pPr>
      <w:r w:rsidRPr="00684C53">
        <w:rPr>
          <w:lang w:val="en-US"/>
        </w:rPr>
        <w:t xml:space="preserve">        $newClass = $transitions[$currentClass][$key] ?? '3';</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$profile-&gt;bonus_malus_class = $newClass;</w:t>
      </w:r>
    </w:p>
    <w:p w:rsidR="001F705F" w:rsidRPr="00684C53" w:rsidRDefault="001F705F" w:rsidP="001F705F">
      <w:pPr>
        <w:rPr>
          <w:lang w:val="en-US"/>
        </w:rPr>
      </w:pPr>
      <w:r w:rsidRPr="00684C53">
        <w:rPr>
          <w:lang w:val="en-US"/>
        </w:rPr>
        <w:t xml:space="preserve">        $profile-&gt;has_accidents_last_year = $hasAccident;</w:t>
      </w:r>
    </w:p>
    <w:p w:rsidR="001F705F" w:rsidRPr="00684C53" w:rsidRDefault="001F705F" w:rsidP="001F705F">
      <w:pPr>
        <w:rPr>
          <w:lang w:val="en-US"/>
        </w:rPr>
      </w:pPr>
      <w:r w:rsidRPr="00684C53">
        <w:rPr>
          <w:lang w:val="en-US"/>
        </w:rPr>
        <w:t xml:space="preserve">        $profile-&gt;save();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$newClass;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AuthController.php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App\Http\Controllers;</w:t>
      </w:r>
    </w:p>
    <w:p w:rsidR="001F705F" w:rsidRPr="00684C53" w:rsidRDefault="001F705F" w:rsidP="001F705F">
      <w:pPr>
        <w:rPr>
          <w:lang w:val="en-US"/>
        </w:rPr>
      </w:pPr>
    </w:p>
    <w:p w:rsidR="001F705F" w:rsidRPr="00684C53" w:rsidRDefault="001F705F" w:rsidP="001F705F">
      <w:pPr>
        <w:rPr>
          <w:lang w:val="en-US"/>
        </w:rPr>
      </w:pPr>
      <w:r w:rsidRPr="00684C53">
        <w:rPr>
          <w:lang w:val="en-US"/>
        </w:rPr>
        <w:t>use App\Models\User;</w:t>
      </w:r>
    </w:p>
    <w:p w:rsidR="001F705F" w:rsidRPr="00684C53" w:rsidRDefault="001F705F" w:rsidP="001F705F">
      <w:pPr>
        <w:rPr>
          <w:lang w:val="en-US"/>
        </w:rPr>
      </w:pPr>
      <w:r w:rsidRPr="00684C53">
        <w:rPr>
          <w:lang w:val="en-US"/>
        </w:rPr>
        <w:t>use App\Models\UserType;</w:t>
      </w:r>
    </w:p>
    <w:p w:rsidR="001F705F" w:rsidRPr="00684C53" w:rsidRDefault="001F705F" w:rsidP="001F705F">
      <w:pPr>
        <w:rPr>
          <w:lang w:val="en-US"/>
        </w:rPr>
      </w:pPr>
      <w:r w:rsidRPr="00684C53">
        <w:rPr>
          <w:lang w:val="en-US"/>
        </w:rPr>
        <w:t>use App\Models\ClientProfile;</w:t>
      </w:r>
    </w:p>
    <w:p w:rsidR="001F705F" w:rsidRPr="00684C53" w:rsidRDefault="001F705F" w:rsidP="001F705F">
      <w:pPr>
        <w:rPr>
          <w:lang w:val="en-US"/>
        </w:rPr>
      </w:pPr>
      <w:r w:rsidRPr="00684C53">
        <w:rPr>
          <w:lang w:val="en-US"/>
        </w:rPr>
        <w:t>use Illuminate\Http\Request;</w:t>
      </w:r>
    </w:p>
    <w:p w:rsidR="001F705F" w:rsidRPr="00684C53" w:rsidRDefault="001F705F" w:rsidP="001F705F">
      <w:pPr>
        <w:rPr>
          <w:lang w:val="en-US"/>
        </w:rPr>
      </w:pPr>
      <w:r w:rsidRPr="00684C53">
        <w:rPr>
          <w:lang w:val="en-US"/>
        </w:rPr>
        <w:t>use Illuminate\Support\Facades\Hash;</w:t>
      </w:r>
    </w:p>
    <w:p w:rsidR="001F705F" w:rsidRPr="00684C53" w:rsidRDefault="001F705F" w:rsidP="001F705F">
      <w:pPr>
        <w:rPr>
          <w:lang w:val="en-US"/>
        </w:rPr>
      </w:pPr>
    </w:p>
    <w:p w:rsidR="001F705F" w:rsidRPr="00684C53" w:rsidRDefault="001F705F" w:rsidP="001F705F">
      <w:pPr>
        <w:rPr>
          <w:lang w:val="en-US"/>
        </w:rPr>
      </w:pPr>
      <w:r w:rsidRPr="00684C53">
        <w:rPr>
          <w:lang w:val="en-US"/>
        </w:rPr>
        <w:t>class AuthController extends Controller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private $validationMessages = [</w:t>
      </w:r>
    </w:p>
    <w:p w:rsidR="001F705F" w:rsidRDefault="001F705F" w:rsidP="001F705F">
      <w:r w:rsidRPr="00684C53">
        <w:rPr>
          <w:lang w:val="en-US"/>
        </w:rPr>
        <w:t xml:space="preserve">        </w:t>
      </w:r>
      <w:r>
        <w:t>'email.required' =&gt; 'Email обязателен для заполнения',</w:t>
      </w:r>
    </w:p>
    <w:p w:rsidR="001F705F" w:rsidRDefault="001F705F" w:rsidP="001F705F">
      <w:r>
        <w:t xml:space="preserve">        'email.email' =&gt; 'Введите корректный email адрес',</w:t>
      </w:r>
    </w:p>
    <w:p w:rsidR="001F705F" w:rsidRDefault="001F705F" w:rsidP="001F705F">
      <w:r>
        <w:t xml:space="preserve">        'email.unique' =&gt; 'Пользователь с таким email уже зарегистрирован',</w:t>
      </w:r>
    </w:p>
    <w:p w:rsidR="001F705F" w:rsidRDefault="001F705F" w:rsidP="001F705F">
      <w:r>
        <w:lastRenderedPageBreak/>
        <w:t xml:space="preserve">        'phone.required' =&gt; 'Номер телефона обязателен для заполнения',</w:t>
      </w:r>
    </w:p>
    <w:p w:rsidR="001F705F" w:rsidRDefault="001F705F" w:rsidP="001F705F">
      <w:r>
        <w:t xml:space="preserve">        'phone.regex' =&gt; 'Телефон должен быть в формате +7XXXXXXXXXX',</w:t>
      </w:r>
    </w:p>
    <w:p w:rsidR="001F705F" w:rsidRDefault="001F705F" w:rsidP="001F705F">
      <w:r>
        <w:t xml:space="preserve">        'phone.unique' =&gt; 'Пользователь с таким номером телефона уже зарегистрирован',</w:t>
      </w:r>
    </w:p>
    <w:p w:rsidR="001F705F" w:rsidRDefault="001F705F" w:rsidP="001F705F">
      <w:r>
        <w:t xml:space="preserve">        'password.required' =&gt; 'Пароль обязателен для заполнения',</w:t>
      </w:r>
    </w:p>
    <w:p w:rsidR="001F705F" w:rsidRDefault="001F705F" w:rsidP="001F705F">
      <w:r>
        <w:t xml:space="preserve">        'password.min' =&gt; 'Пароль должен содержать минимум :min символов',</w:t>
      </w:r>
    </w:p>
    <w:p w:rsidR="001F705F" w:rsidRDefault="001F705F" w:rsidP="001F705F">
      <w:r>
        <w:t xml:space="preserve">        'password.confirmed' =&gt; 'Подтверждение пароля не совпадает',</w:t>
      </w:r>
    </w:p>
    <w:p w:rsidR="001F705F" w:rsidRDefault="001F705F" w:rsidP="001F705F">
      <w:r>
        <w:t xml:space="preserve">        'last_name.required' =&gt; 'Фамилия обязательна для заполнения',</w:t>
      </w:r>
    </w:p>
    <w:p w:rsidR="001F705F" w:rsidRDefault="001F705F" w:rsidP="001F705F">
      <w:r>
        <w:t xml:space="preserve">        'last_name.regex' =&gt; 'Фамилия должна содержать только русские буквы',</w:t>
      </w:r>
    </w:p>
    <w:p w:rsidR="001F705F" w:rsidRDefault="001F705F" w:rsidP="001F705F">
      <w:r>
        <w:t xml:space="preserve">        'first_name.required' =&gt; 'Имя обязательно для заполнения',</w:t>
      </w:r>
    </w:p>
    <w:p w:rsidR="001F705F" w:rsidRDefault="001F705F" w:rsidP="001F705F">
      <w:r>
        <w:t xml:space="preserve">        'first_name.regex' =&gt; 'Имя должно содержать только русские буквы',</w:t>
      </w:r>
    </w:p>
    <w:p w:rsidR="001F705F" w:rsidRDefault="001F705F" w:rsidP="001F705F">
      <w:r>
        <w:t xml:space="preserve">        'middle_name.required' =&gt; 'Отчество обязательно для заполнения',</w:t>
      </w:r>
    </w:p>
    <w:p w:rsidR="001F705F" w:rsidRDefault="001F705F" w:rsidP="001F705F">
      <w:r>
        <w:t xml:space="preserve">        'middle_name.regex' =&gt; 'Отчество должно содержать только русские буквы',</w:t>
      </w:r>
    </w:p>
    <w:p w:rsidR="001F705F" w:rsidRDefault="001F705F" w:rsidP="001F705F">
      <w:r>
        <w:t xml:space="preserve">        'birth_date.required' =&gt; 'Дата рождения обязательна для заполнения',</w:t>
      </w:r>
    </w:p>
    <w:p w:rsidR="001F705F" w:rsidRDefault="001F705F" w:rsidP="001F705F">
      <w:r>
        <w:t xml:space="preserve">        'birth_date.before_or_equal' =&gt; 'Дата рождения не может быть в будущем',</w:t>
      </w:r>
    </w:p>
    <w:p w:rsidR="001F705F" w:rsidRDefault="001F705F" w:rsidP="001F705F">
      <w:r>
        <w:t xml:space="preserve">        'passport_series.required' =&gt; 'Серия паспорта обязательна',</w:t>
      </w:r>
    </w:p>
    <w:p w:rsidR="001F705F" w:rsidRDefault="001F705F" w:rsidP="001F705F">
      <w:r>
        <w:t xml:space="preserve">        'passport_series.size' =&gt; 'Серия паспорта должна содержать 4 цифры',</w:t>
      </w:r>
    </w:p>
    <w:p w:rsidR="001F705F" w:rsidRDefault="001F705F" w:rsidP="001F705F">
      <w:r>
        <w:t xml:space="preserve">        'passport_number.required' =&gt; 'Номер паспорта обязателен',</w:t>
      </w:r>
    </w:p>
    <w:p w:rsidR="001F705F" w:rsidRDefault="001F705F" w:rsidP="001F705F">
      <w:r>
        <w:t xml:space="preserve">        'passport_number.size' =&gt; 'Номер паспорта должен содержать 6 цифр',</w:t>
      </w:r>
    </w:p>
    <w:p w:rsidR="001F705F" w:rsidRPr="00684C53" w:rsidRDefault="001F705F" w:rsidP="001F705F">
      <w:pPr>
        <w:rPr>
          <w:lang w:val="en-US"/>
        </w:rPr>
      </w:pPr>
      <w:r>
        <w:t xml:space="preserve">        </w:t>
      </w:r>
      <w:r w:rsidRPr="00684C53">
        <w:rPr>
          <w:lang w:val="en-US"/>
        </w:rPr>
        <w:t>'passport_issued_by.required' =&gt; '</w:t>
      </w:r>
      <w:r>
        <w:t>Кем</w:t>
      </w:r>
      <w:r w:rsidRPr="00684C53">
        <w:rPr>
          <w:lang w:val="en-US"/>
        </w:rPr>
        <w:t xml:space="preserve"> </w:t>
      </w:r>
      <w:r>
        <w:t>выдан</w:t>
      </w:r>
      <w:r w:rsidRPr="00684C53">
        <w:rPr>
          <w:lang w:val="en-US"/>
        </w:rPr>
        <w:t xml:space="preserve"> - </w:t>
      </w:r>
      <w:r>
        <w:t>обязательно</w:t>
      </w:r>
      <w:r w:rsidRPr="00684C53">
        <w:rPr>
          <w:lang w:val="en-US"/>
        </w:rPr>
        <w:t>',</w:t>
      </w:r>
    </w:p>
    <w:p w:rsidR="001F705F" w:rsidRDefault="001F705F" w:rsidP="001F705F">
      <w:r w:rsidRPr="00684C53">
        <w:rPr>
          <w:lang w:val="en-US"/>
        </w:rPr>
        <w:t xml:space="preserve">        </w:t>
      </w:r>
      <w:r>
        <w:t>'passport_issue_date.required' =&gt; 'Дата выдачи паспорта обязательна',</w:t>
      </w:r>
    </w:p>
    <w:p w:rsidR="001F705F" w:rsidRDefault="001F705F" w:rsidP="001F705F">
      <w:r>
        <w:t xml:space="preserve">        'passport_issue_date.after' =&gt; 'Дата выдачи паспорта должна быть позже 31.12.1990',</w:t>
      </w:r>
    </w:p>
    <w:p w:rsidR="001F705F" w:rsidRPr="00684C53" w:rsidRDefault="001F705F" w:rsidP="001F705F">
      <w:pPr>
        <w:rPr>
          <w:lang w:val="en-US"/>
        </w:rPr>
      </w:pPr>
      <w:r>
        <w:t xml:space="preserve">        </w:t>
      </w:r>
      <w:r w:rsidRPr="00684C53">
        <w:rPr>
          <w:lang w:val="en-US"/>
        </w:rPr>
        <w:t>'driver_license_series.required' =&gt; '</w:t>
      </w:r>
      <w:r>
        <w:t>Серия</w:t>
      </w:r>
      <w:r w:rsidRPr="00684C53">
        <w:rPr>
          <w:lang w:val="en-US"/>
        </w:rPr>
        <w:t xml:space="preserve"> </w:t>
      </w:r>
      <w:r>
        <w:t>ВУ</w:t>
      </w:r>
      <w:r w:rsidRPr="00684C53">
        <w:rPr>
          <w:lang w:val="en-US"/>
        </w:rPr>
        <w:t xml:space="preserve"> </w:t>
      </w:r>
      <w:r>
        <w:t>обязательна</w:t>
      </w:r>
      <w:r w:rsidRPr="00684C53">
        <w:rPr>
          <w:lang w:val="en-US"/>
        </w:rPr>
        <w:t>',</w:t>
      </w:r>
    </w:p>
    <w:p w:rsidR="001F705F" w:rsidRPr="00684C53" w:rsidRDefault="001F705F" w:rsidP="001F705F">
      <w:pPr>
        <w:rPr>
          <w:lang w:val="en-US"/>
        </w:rPr>
      </w:pPr>
      <w:r w:rsidRPr="00684C53">
        <w:rPr>
          <w:lang w:val="en-US"/>
        </w:rPr>
        <w:t xml:space="preserve">        'driver_license_series.size' =&gt; '</w:t>
      </w:r>
      <w:r>
        <w:t>Серия</w:t>
      </w:r>
      <w:r w:rsidRPr="00684C53">
        <w:rPr>
          <w:lang w:val="en-US"/>
        </w:rPr>
        <w:t xml:space="preserve"> </w:t>
      </w:r>
      <w:r>
        <w:t>ВУ</w:t>
      </w:r>
      <w:r w:rsidRPr="00684C53">
        <w:rPr>
          <w:lang w:val="en-US"/>
        </w:rPr>
        <w:t xml:space="preserve"> </w:t>
      </w:r>
      <w:r>
        <w:t>должна</w:t>
      </w:r>
      <w:r w:rsidRPr="00684C53">
        <w:rPr>
          <w:lang w:val="en-US"/>
        </w:rPr>
        <w:t xml:space="preserve"> </w:t>
      </w:r>
      <w:r>
        <w:t>содержать</w:t>
      </w:r>
      <w:r w:rsidRPr="00684C53">
        <w:rPr>
          <w:lang w:val="en-US"/>
        </w:rPr>
        <w:t xml:space="preserve"> 4 </w:t>
      </w:r>
      <w:r>
        <w:t>цифры</w:t>
      </w:r>
      <w:r w:rsidRPr="00684C53">
        <w:rPr>
          <w:lang w:val="en-US"/>
        </w:rPr>
        <w:t>',</w:t>
      </w:r>
    </w:p>
    <w:p w:rsidR="001F705F" w:rsidRPr="00684C53" w:rsidRDefault="001F705F" w:rsidP="001F705F">
      <w:pPr>
        <w:rPr>
          <w:lang w:val="en-US"/>
        </w:rPr>
      </w:pPr>
      <w:r w:rsidRPr="00684C53">
        <w:rPr>
          <w:lang w:val="en-US"/>
        </w:rPr>
        <w:t xml:space="preserve">        'driver_license_number.required' =&gt; '</w:t>
      </w:r>
      <w:r>
        <w:t>Номер</w:t>
      </w:r>
      <w:r w:rsidRPr="00684C53">
        <w:rPr>
          <w:lang w:val="en-US"/>
        </w:rPr>
        <w:t xml:space="preserve"> </w:t>
      </w:r>
      <w:r>
        <w:t>ВУ</w:t>
      </w:r>
      <w:r w:rsidRPr="00684C53">
        <w:rPr>
          <w:lang w:val="en-US"/>
        </w:rPr>
        <w:t xml:space="preserve"> </w:t>
      </w:r>
      <w:r>
        <w:t>обязателен</w:t>
      </w:r>
      <w:r w:rsidRPr="00684C53">
        <w:rPr>
          <w:lang w:val="en-US"/>
        </w:rPr>
        <w:t>',</w:t>
      </w:r>
    </w:p>
    <w:p w:rsidR="001F705F" w:rsidRPr="00684C53" w:rsidRDefault="001F705F" w:rsidP="001F705F">
      <w:pPr>
        <w:rPr>
          <w:lang w:val="en-US"/>
        </w:rPr>
      </w:pPr>
      <w:r w:rsidRPr="00684C53">
        <w:rPr>
          <w:lang w:val="en-US"/>
        </w:rPr>
        <w:t xml:space="preserve">        'driver_license_number.size' =&gt; '</w:t>
      </w:r>
      <w:r>
        <w:t>Номер</w:t>
      </w:r>
      <w:r w:rsidRPr="00684C53">
        <w:rPr>
          <w:lang w:val="en-US"/>
        </w:rPr>
        <w:t xml:space="preserve"> </w:t>
      </w:r>
      <w:r>
        <w:t>ВУ</w:t>
      </w:r>
      <w:r w:rsidRPr="00684C53">
        <w:rPr>
          <w:lang w:val="en-US"/>
        </w:rPr>
        <w:t xml:space="preserve"> </w:t>
      </w:r>
      <w:r>
        <w:t>должен</w:t>
      </w:r>
      <w:r w:rsidRPr="00684C53">
        <w:rPr>
          <w:lang w:val="en-US"/>
        </w:rPr>
        <w:t xml:space="preserve"> </w:t>
      </w:r>
      <w:r>
        <w:t>содержать</w:t>
      </w:r>
      <w:r w:rsidRPr="00684C53">
        <w:rPr>
          <w:lang w:val="en-US"/>
        </w:rPr>
        <w:t xml:space="preserve"> 6 </w:t>
      </w:r>
      <w:r>
        <w:t>цифр</w:t>
      </w:r>
      <w:r w:rsidRPr="00684C53">
        <w:rPr>
          <w:lang w:val="en-US"/>
        </w:rPr>
        <w:t>',</w:t>
      </w:r>
    </w:p>
    <w:p w:rsidR="001F705F" w:rsidRPr="00684C53" w:rsidRDefault="001F705F" w:rsidP="001F705F">
      <w:pPr>
        <w:rPr>
          <w:lang w:val="en-US"/>
        </w:rPr>
      </w:pPr>
      <w:r w:rsidRPr="00684C53">
        <w:rPr>
          <w:lang w:val="en-US"/>
        </w:rPr>
        <w:t xml:space="preserve">        'driver_license_issued_by.required' =&gt; '</w:t>
      </w:r>
      <w:r>
        <w:t>Кем</w:t>
      </w:r>
      <w:r w:rsidRPr="00684C53">
        <w:rPr>
          <w:lang w:val="en-US"/>
        </w:rPr>
        <w:t xml:space="preserve"> </w:t>
      </w:r>
      <w:r>
        <w:t>выдано</w:t>
      </w:r>
      <w:r w:rsidRPr="00684C53">
        <w:rPr>
          <w:lang w:val="en-US"/>
        </w:rPr>
        <w:t xml:space="preserve"> </w:t>
      </w:r>
      <w:r>
        <w:t>ВУ</w:t>
      </w:r>
      <w:r w:rsidRPr="00684C53">
        <w:rPr>
          <w:lang w:val="en-US"/>
        </w:rPr>
        <w:t xml:space="preserve"> - </w:t>
      </w:r>
      <w:r>
        <w:t>обязательно</w:t>
      </w:r>
      <w:r w:rsidRPr="00684C53">
        <w:rPr>
          <w:lang w:val="en-US"/>
        </w:rPr>
        <w:t>',</w:t>
      </w:r>
    </w:p>
    <w:p w:rsidR="001F705F" w:rsidRPr="00684C53" w:rsidRDefault="001F705F" w:rsidP="001F705F">
      <w:pPr>
        <w:rPr>
          <w:lang w:val="en-US"/>
        </w:rPr>
      </w:pPr>
      <w:r w:rsidRPr="00684C53">
        <w:rPr>
          <w:lang w:val="en-US"/>
        </w:rPr>
        <w:t xml:space="preserve">        'driver_license_issue_date.required' =&gt; '</w:t>
      </w:r>
      <w:r>
        <w:t>Дата</w:t>
      </w:r>
      <w:r w:rsidRPr="00684C53">
        <w:rPr>
          <w:lang w:val="en-US"/>
        </w:rPr>
        <w:t xml:space="preserve"> </w:t>
      </w:r>
      <w:r>
        <w:t>выдачи</w:t>
      </w:r>
      <w:r w:rsidRPr="00684C53">
        <w:rPr>
          <w:lang w:val="en-US"/>
        </w:rPr>
        <w:t xml:space="preserve"> </w:t>
      </w:r>
      <w:r>
        <w:t>ВУ</w:t>
      </w:r>
      <w:r w:rsidRPr="00684C53">
        <w:rPr>
          <w:lang w:val="en-US"/>
        </w:rPr>
        <w:t xml:space="preserve"> </w:t>
      </w:r>
      <w:r>
        <w:t>обязательна</w:t>
      </w:r>
      <w:r w:rsidRPr="00684C53">
        <w:rPr>
          <w:lang w:val="en-US"/>
        </w:rPr>
        <w:t>',</w:t>
      </w:r>
    </w:p>
    <w:p w:rsidR="001F705F" w:rsidRPr="00684C53" w:rsidRDefault="001F705F" w:rsidP="001F705F">
      <w:pPr>
        <w:rPr>
          <w:lang w:val="en-US"/>
        </w:rPr>
      </w:pPr>
      <w:r w:rsidRPr="00684C53">
        <w:rPr>
          <w:lang w:val="en-US"/>
        </w:rPr>
        <w:t xml:space="preserve">        'driver_license_issue_date.before_or_equal' =&gt; '</w:t>
      </w:r>
      <w:r>
        <w:t>Дата</w:t>
      </w:r>
      <w:r w:rsidRPr="00684C53">
        <w:rPr>
          <w:lang w:val="en-US"/>
        </w:rPr>
        <w:t xml:space="preserve"> </w:t>
      </w:r>
      <w:r>
        <w:t>выдачи</w:t>
      </w:r>
      <w:r w:rsidRPr="00684C53">
        <w:rPr>
          <w:lang w:val="en-US"/>
        </w:rPr>
        <w:t xml:space="preserve"> </w:t>
      </w:r>
      <w:r>
        <w:t>ВУ</w:t>
      </w:r>
      <w:r w:rsidRPr="00684C53">
        <w:rPr>
          <w:lang w:val="en-US"/>
        </w:rPr>
        <w:t xml:space="preserve"> </w:t>
      </w:r>
      <w:r>
        <w:t>не</w:t>
      </w:r>
      <w:r w:rsidRPr="00684C53">
        <w:rPr>
          <w:lang w:val="en-US"/>
        </w:rPr>
        <w:t xml:space="preserve"> </w:t>
      </w:r>
      <w:r>
        <w:t>может</w:t>
      </w:r>
      <w:r w:rsidRPr="00684C53">
        <w:rPr>
          <w:lang w:val="en-US"/>
        </w:rPr>
        <w:t xml:space="preserve"> </w:t>
      </w:r>
      <w:r>
        <w:t>быть</w:t>
      </w:r>
      <w:r w:rsidRPr="00684C53">
        <w:rPr>
          <w:lang w:val="en-US"/>
        </w:rPr>
        <w:t xml:space="preserve"> </w:t>
      </w:r>
      <w:r>
        <w:t>в</w:t>
      </w:r>
      <w:r w:rsidRPr="00684C53">
        <w:rPr>
          <w:lang w:val="en-US"/>
        </w:rPr>
        <w:t xml:space="preserve"> </w:t>
      </w:r>
      <w:r>
        <w:t>будущем</w:t>
      </w:r>
      <w:r w:rsidRPr="00684C53">
        <w:rPr>
          <w:lang w:val="en-US"/>
        </w:rPr>
        <w:t>',</w:t>
      </w:r>
    </w:p>
    <w:p w:rsidR="001F705F" w:rsidRPr="00684C53" w:rsidRDefault="001F705F" w:rsidP="001F705F">
      <w:pPr>
        <w:rPr>
          <w:lang w:val="en-US"/>
        </w:rPr>
      </w:pPr>
      <w:r w:rsidRPr="00684C53">
        <w:rPr>
          <w:lang w:val="en-US"/>
        </w:rPr>
        <w:lastRenderedPageBreak/>
        <w:t xml:space="preserve">        'driver_license_expiry_date.required' =&gt; '</w:t>
      </w:r>
      <w:r>
        <w:t>Дата</w:t>
      </w:r>
      <w:r w:rsidRPr="00684C53">
        <w:rPr>
          <w:lang w:val="en-US"/>
        </w:rPr>
        <w:t xml:space="preserve"> </w:t>
      </w:r>
      <w:r>
        <w:t>окончания</w:t>
      </w:r>
      <w:r w:rsidRPr="00684C53">
        <w:rPr>
          <w:lang w:val="en-US"/>
        </w:rPr>
        <w:t xml:space="preserve"> </w:t>
      </w:r>
      <w:r>
        <w:t>ВУ</w:t>
      </w:r>
      <w:r w:rsidRPr="00684C53">
        <w:rPr>
          <w:lang w:val="en-US"/>
        </w:rPr>
        <w:t xml:space="preserve"> </w:t>
      </w:r>
      <w:r>
        <w:t>обязательна</w:t>
      </w:r>
      <w:r w:rsidRPr="00684C53">
        <w:rPr>
          <w:lang w:val="en-US"/>
        </w:rPr>
        <w:t>',</w:t>
      </w:r>
    </w:p>
    <w:p w:rsidR="001F705F" w:rsidRPr="00684C53" w:rsidRDefault="001F705F" w:rsidP="001F705F">
      <w:pPr>
        <w:rPr>
          <w:lang w:val="en-US"/>
        </w:rPr>
      </w:pPr>
      <w:r w:rsidRPr="00684C53">
        <w:rPr>
          <w:lang w:val="en-US"/>
        </w:rPr>
        <w:t xml:space="preserve">        'driver_license_expiry_date.after' =&gt; '</w:t>
      </w:r>
      <w:r>
        <w:t>Дата</w:t>
      </w:r>
      <w:r w:rsidRPr="00684C53">
        <w:rPr>
          <w:lang w:val="en-US"/>
        </w:rPr>
        <w:t xml:space="preserve"> </w:t>
      </w:r>
      <w:r>
        <w:t>окончания</w:t>
      </w:r>
      <w:r w:rsidRPr="00684C53">
        <w:rPr>
          <w:lang w:val="en-US"/>
        </w:rPr>
        <w:t xml:space="preserve"> </w:t>
      </w:r>
      <w:r>
        <w:t>ВУ</w:t>
      </w:r>
      <w:r w:rsidRPr="00684C53">
        <w:rPr>
          <w:lang w:val="en-US"/>
        </w:rPr>
        <w:t xml:space="preserve"> </w:t>
      </w:r>
      <w:r>
        <w:t>должна</w:t>
      </w:r>
      <w:r w:rsidRPr="00684C53">
        <w:rPr>
          <w:lang w:val="en-US"/>
        </w:rPr>
        <w:t xml:space="preserve"> </w:t>
      </w:r>
      <w:r>
        <w:t>быть</w:t>
      </w:r>
      <w:r w:rsidRPr="00684C53">
        <w:rPr>
          <w:lang w:val="en-US"/>
        </w:rPr>
        <w:t xml:space="preserve"> </w:t>
      </w:r>
      <w:r>
        <w:t>позже</w:t>
      </w:r>
      <w:r w:rsidRPr="00684C53">
        <w:rPr>
          <w:lang w:val="en-US"/>
        </w:rPr>
        <w:t xml:space="preserve"> </w:t>
      </w:r>
      <w:r>
        <w:t>даты</w:t>
      </w:r>
      <w:r w:rsidRPr="00684C53">
        <w:rPr>
          <w:lang w:val="en-US"/>
        </w:rPr>
        <w:t xml:space="preserve"> </w:t>
      </w:r>
      <w:r>
        <w:t>выдачи</w:t>
      </w:r>
      <w:r w:rsidRPr="00684C53">
        <w:rPr>
          <w:lang w:val="en-US"/>
        </w:rPr>
        <w:t>',</w:t>
      </w:r>
    </w:p>
    <w:p w:rsidR="001F705F" w:rsidRPr="00684C53" w:rsidRDefault="001F705F" w:rsidP="001F705F">
      <w:pPr>
        <w:rPr>
          <w:lang w:val="en-US"/>
        </w:rPr>
      </w:pPr>
      <w:r w:rsidRPr="00684C53">
        <w:rPr>
          <w:lang w:val="en-US"/>
        </w:rPr>
        <w:t xml:space="preserve">        'current_password.required' =&gt; '</w:t>
      </w:r>
      <w:r>
        <w:t>Текущий</w:t>
      </w:r>
      <w:r w:rsidRPr="00684C53">
        <w:rPr>
          <w:lang w:val="en-US"/>
        </w:rPr>
        <w:t xml:space="preserve"> </w:t>
      </w:r>
      <w:r>
        <w:t>пароль</w:t>
      </w:r>
      <w:r w:rsidRPr="00684C53">
        <w:rPr>
          <w:lang w:val="en-US"/>
        </w:rPr>
        <w:t xml:space="preserve"> </w:t>
      </w:r>
      <w:r>
        <w:t>обязателен</w:t>
      </w:r>
      <w:r w:rsidRPr="00684C53">
        <w:rPr>
          <w:lang w:val="en-US"/>
        </w:rPr>
        <w:t>',</w:t>
      </w:r>
    </w:p>
    <w:p w:rsidR="001F705F" w:rsidRDefault="001F705F" w:rsidP="001F705F">
      <w:r w:rsidRPr="00684C53">
        <w:rPr>
          <w:lang w:val="en-US"/>
        </w:rPr>
        <w:t xml:space="preserve">        </w:t>
      </w:r>
      <w:r>
        <w:t>'new_password.required' =&gt; 'Новый пароль обязателен',</w:t>
      </w:r>
    </w:p>
    <w:p w:rsidR="001F705F" w:rsidRDefault="001F705F" w:rsidP="001F705F">
      <w:r>
        <w:t xml:space="preserve">        'new_password.min' =&gt; 'Новый пароль должен содержать минимум :min символов',</w:t>
      </w:r>
    </w:p>
    <w:p w:rsidR="001F705F" w:rsidRDefault="001F705F" w:rsidP="001F705F">
      <w:r>
        <w:t xml:space="preserve">        'new_password.confirmed' =&gt; 'Подтверждение пароля не совпадает',</w:t>
      </w:r>
    </w:p>
    <w:p w:rsidR="001F705F" w:rsidRDefault="001F705F" w:rsidP="001F705F">
      <w:r>
        <w:t xml:space="preserve">        'new_password.different' =&gt; 'Новый пароль должен отличаться от текущего',</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register(Request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$validated = $request-&gt;validate([</w:t>
      </w:r>
    </w:p>
    <w:p w:rsidR="001F705F" w:rsidRPr="00684C53" w:rsidRDefault="001F705F" w:rsidP="001F705F">
      <w:pPr>
        <w:rPr>
          <w:lang w:val="en-US"/>
        </w:rPr>
      </w:pPr>
      <w:r w:rsidRPr="00684C53">
        <w:rPr>
          <w:lang w:val="en-US"/>
        </w:rPr>
        <w:t xml:space="preserve">                'email' =&gt; 'required|email|unique:users',</w:t>
      </w:r>
    </w:p>
    <w:p w:rsidR="001F705F" w:rsidRPr="00684C53" w:rsidRDefault="001F705F" w:rsidP="001F705F">
      <w:pPr>
        <w:rPr>
          <w:lang w:val="en-US"/>
        </w:rPr>
      </w:pPr>
      <w:r w:rsidRPr="00684C53">
        <w:rPr>
          <w:lang w:val="en-US"/>
        </w:rPr>
        <w:t xml:space="preserve">                'phone' =&gt; 'required|string|regex:/^\+7\d{10}$/|unique:users',</w:t>
      </w:r>
    </w:p>
    <w:p w:rsidR="001F705F" w:rsidRPr="00684C53" w:rsidRDefault="001F705F" w:rsidP="001F705F">
      <w:pPr>
        <w:rPr>
          <w:lang w:val="en-US"/>
        </w:rPr>
      </w:pPr>
      <w:r w:rsidRPr="00684C53">
        <w:rPr>
          <w:lang w:val="en-US"/>
        </w:rPr>
        <w:t xml:space="preserve">                'password' =&gt; 'required|min:6|confirmed',</w:t>
      </w:r>
    </w:p>
    <w:p w:rsidR="001F705F" w:rsidRPr="00684C53" w:rsidRDefault="001F705F" w:rsidP="001F705F">
      <w:pPr>
        <w:rPr>
          <w:lang w:val="en-US"/>
        </w:rPr>
      </w:pPr>
      <w:r w:rsidRPr="00684C53">
        <w:rPr>
          <w:lang w:val="en-US"/>
        </w:rPr>
        <w:t xml:space="preserve">                'last_name' =&gt; 'required|string|max:30|regex:/^[</w:t>
      </w:r>
      <w:r>
        <w:t>А</w:t>
      </w:r>
      <w:r w:rsidRPr="00684C53">
        <w:rPr>
          <w:lang w:val="en-US"/>
        </w:rPr>
        <w:t>-</w:t>
      </w:r>
      <w:r>
        <w:t>ЯЁ</w:t>
      </w:r>
      <w:r w:rsidRPr="00684C53">
        <w:rPr>
          <w:lang w:val="en-US"/>
        </w:rPr>
        <w:t>][</w:t>
      </w:r>
      <w:r>
        <w:t>а</w:t>
      </w:r>
      <w:r w:rsidRPr="00684C53">
        <w:rPr>
          <w:lang w:val="en-US"/>
        </w:rPr>
        <w:t>-</w:t>
      </w:r>
      <w:r>
        <w:t>яё</w:t>
      </w:r>
      <w:r w:rsidRPr="00684C53">
        <w:rPr>
          <w:lang w:val="en-US"/>
        </w:rPr>
        <w:t>]+(-[</w:t>
      </w:r>
      <w:r>
        <w:t>А</w:t>
      </w:r>
      <w:r w:rsidRPr="00684C53">
        <w:rPr>
          <w:lang w:val="en-US"/>
        </w:rPr>
        <w:t>-</w:t>
      </w:r>
      <w:r>
        <w:t>ЯЁ</w:t>
      </w:r>
      <w:r w:rsidRPr="00684C53">
        <w:rPr>
          <w:lang w:val="en-US"/>
        </w:rPr>
        <w:t>][</w:t>
      </w:r>
      <w:r>
        <w:t>а</w:t>
      </w:r>
      <w:r w:rsidRPr="00684C53">
        <w:rPr>
          <w:lang w:val="en-US"/>
        </w:rPr>
        <w:t>-</w:t>
      </w:r>
      <w:r>
        <w:t>яё</w:t>
      </w:r>
      <w:r w:rsidRPr="00684C53">
        <w:rPr>
          <w:lang w:val="en-US"/>
        </w:rPr>
        <w:t>]+)?$/u',</w:t>
      </w:r>
    </w:p>
    <w:p w:rsidR="001F705F" w:rsidRPr="00684C53" w:rsidRDefault="001F705F" w:rsidP="001F705F">
      <w:pPr>
        <w:rPr>
          <w:lang w:val="en-US"/>
        </w:rPr>
      </w:pPr>
      <w:r w:rsidRPr="00684C53">
        <w:rPr>
          <w:lang w:val="en-US"/>
        </w:rPr>
        <w:t xml:space="preserve">                'first_name' =&gt; 'required|string|max:30|regex:/^[</w:t>
      </w:r>
      <w:r>
        <w:t>А</w:t>
      </w:r>
      <w:r w:rsidRPr="00684C53">
        <w:rPr>
          <w:lang w:val="en-US"/>
        </w:rPr>
        <w:t>-</w:t>
      </w:r>
      <w:r>
        <w:t>ЯЁ</w:t>
      </w:r>
      <w:r w:rsidRPr="00684C53">
        <w:rPr>
          <w:lang w:val="en-US"/>
        </w:rPr>
        <w:t>][</w:t>
      </w:r>
      <w:r>
        <w:t>а</w:t>
      </w:r>
      <w:r w:rsidRPr="00684C53">
        <w:rPr>
          <w:lang w:val="en-US"/>
        </w:rPr>
        <w:t>-</w:t>
      </w:r>
      <w:r>
        <w:t>яё</w:t>
      </w:r>
      <w:r w:rsidRPr="00684C53">
        <w:rPr>
          <w:lang w:val="en-US"/>
        </w:rPr>
        <w:t>]+$/u',</w:t>
      </w:r>
    </w:p>
    <w:p w:rsidR="001F705F" w:rsidRPr="00684C53" w:rsidRDefault="001F705F" w:rsidP="001F705F">
      <w:pPr>
        <w:rPr>
          <w:lang w:val="en-US"/>
        </w:rPr>
      </w:pPr>
      <w:r w:rsidRPr="00684C53">
        <w:rPr>
          <w:lang w:val="en-US"/>
        </w:rPr>
        <w:t xml:space="preserve">                'middle_name' =&gt; 'required|string|max:30|regex:/^[</w:t>
      </w:r>
      <w:r>
        <w:t>А</w:t>
      </w:r>
      <w:r w:rsidRPr="00684C53">
        <w:rPr>
          <w:lang w:val="en-US"/>
        </w:rPr>
        <w:t>-</w:t>
      </w:r>
      <w:r>
        <w:t>ЯЁ</w:t>
      </w:r>
      <w:r w:rsidRPr="00684C53">
        <w:rPr>
          <w:lang w:val="en-US"/>
        </w:rPr>
        <w:t>][</w:t>
      </w:r>
      <w:r>
        <w:t>а</w:t>
      </w:r>
      <w:r w:rsidRPr="00684C53">
        <w:rPr>
          <w:lang w:val="en-US"/>
        </w:rPr>
        <w:t>-</w:t>
      </w:r>
      <w:r>
        <w:t>яё</w:t>
      </w:r>
      <w:r w:rsidRPr="00684C53">
        <w:rPr>
          <w:lang w:val="en-US"/>
        </w:rPr>
        <w:t>]+$/u',</w:t>
      </w:r>
    </w:p>
    <w:p w:rsidR="001F705F" w:rsidRPr="00684C53" w:rsidRDefault="001F705F" w:rsidP="001F705F">
      <w:pPr>
        <w:rPr>
          <w:lang w:val="en-US"/>
        </w:rPr>
      </w:pPr>
      <w:r w:rsidRPr="00684C53">
        <w:rPr>
          <w:lang w:val="en-US"/>
        </w:rPr>
        <w:t xml:space="preserve">                'birth_date' =&gt; 'required|date|before_or_equal:today|after:1900-01-01',</w:t>
      </w:r>
    </w:p>
    <w:p w:rsidR="001F705F" w:rsidRPr="00684C53" w:rsidRDefault="001F705F" w:rsidP="001F705F">
      <w:pPr>
        <w:rPr>
          <w:lang w:val="en-US"/>
        </w:rPr>
      </w:pPr>
      <w:r w:rsidRPr="00684C53">
        <w:rPr>
          <w:lang w:val="en-US"/>
        </w:rPr>
        <w:t xml:space="preserve">                'passport_series' =&gt; 'required|string|size:4|regex:/^\d{4}$/',</w:t>
      </w:r>
    </w:p>
    <w:p w:rsidR="001F705F" w:rsidRPr="00684C53" w:rsidRDefault="001F705F" w:rsidP="001F705F">
      <w:pPr>
        <w:rPr>
          <w:lang w:val="en-US"/>
        </w:rPr>
      </w:pPr>
      <w:r w:rsidRPr="00684C53">
        <w:rPr>
          <w:lang w:val="en-US"/>
        </w:rPr>
        <w:t xml:space="preserve">                'passport_number' =&gt; 'required|string|size:6|regex:/^\d{6}$/',</w:t>
      </w:r>
    </w:p>
    <w:p w:rsidR="001F705F" w:rsidRPr="00684C53" w:rsidRDefault="001F705F" w:rsidP="001F705F">
      <w:pPr>
        <w:rPr>
          <w:lang w:val="en-US"/>
        </w:rPr>
      </w:pPr>
      <w:r w:rsidRPr="00684C53">
        <w:rPr>
          <w:lang w:val="en-US"/>
        </w:rPr>
        <w:t xml:space="preserve">                'passport_issued_by' =&gt; 'required|string|min:10|max:200',</w:t>
      </w:r>
    </w:p>
    <w:p w:rsidR="001F705F" w:rsidRPr="00684C53" w:rsidRDefault="001F705F" w:rsidP="001F705F">
      <w:pPr>
        <w:rPr>
          <w:lang w:val="en-US"/>
        </w:rPr>
      </w:pPr>
      <w:r w:rsidRPr="00684C53">
        <w:rPr>
          <w:lang w:val="en-US"/>
        </w:rPr>
        <w:t xml:space="preserve">                'passport_issue_date' =&gt; 'required|date|before_or_equal:today|after:1990-12-31',</w:t>
      </w:r>
    </w:p>
    <w:p w:rsidR="001F705F" w:rsidRPr="00684C53" w:rsidRDefault="001F705F" w:rsidP="001F705F">
      <w:pPr>
        <w:rPr>
          <w:lang w:val="en-US"/>
        </w:rPr>
      </w:pPr>
      <w:r w:rsidRPr="00684C53">
        <w:rPr>
          <w:lang w:val="en-US"/>
        </w:rPr>
        <w:t xml:space="preserve">                'driver_license_series' =&gt; 'required|string|size:4|regex:/^\d{4}$/',</w:t>
      </w:r>
    </w:p>
    <w:p w:rsidR="001F705F" w:rsidRPr="00684C53" w:rsidRDefault="001F705F" w:rsidP="001F705F">
      <w:pPr>
        <w:rPr>
          <w:lang w:val="en-US"/>
        </w:rPr>
      </w:pPr>
      <w:r w:rsidRPr="00684C53">
        <w:rPr>
          <w:lang w:val="en-US"/>
        </w:rPr>
        <w:t xml:space="preserve">                'driver_license_number' =&gt; 'required|string|size:6|regex:/^\d{6}$/',</w:t>
      </w:r>
    </w:p>
    <w:p w:rsidR="001F705F" w:rsidRPr="00684C53" w:rsidRDefault="001F705F" w:rsidP="001F705F">
      <w:pPr>
        <w:rPr>
          <w:lang w:val="en-US"/>
        </w:rPr>
      </w:pPr>
      <w:r w:rsidRPr="00684C53">
        <w:rPr>
          <w:lang w:val="en-US"/>
        </w:rPr>
        <w:t xml:space="preserve">                'driver_license_issued_by' =&gt; 'required|string|min:10|max:200',</w:t>
      </w:r>
    </w:p>
    <w:p w:rsidR="001F705F" w:rsidRPr="00684C53" w:rsidRDefault="001F705F" w:rsidP="001F705F">
      <w:pPr>
        <w:rPr>
          <w:lang w:val="en-US"/>
        </w:rPr>
      </w:pPr>
      <w:r w:rsidRPr="00684C53">
        <w:rPr>
          <w:lang w:val="en-US"/>
        </w:rPr>
        <w:t xml:space="preserve">                'driver_license_issue_date' =&gt; 'required|date|before_or_equal:today',</w:t>
      </w:r>
    </w:p>
    <w:p w:rsidR="001F705F" w:rsidRPr="00684C53" w:rsidRDefault="001F705F" w:rsidP="001F705F">
      <w:pPr>
        <w:rPr>
          <w:lang w:val="en-US"/>
        </w:rPr>
      </w:pPr>
      <w:r w:rsidRPr="00684C53">
        <w:rPr>
          <w:lang w:val="en-US"/>
        </w:rPr>
        <w:lastRenderedPageBreak/>
        <w:t xml:space="preserve">                'driver_license_expiry_date' =&gt; 'required|date|after:driver_license_issue_date',</w:t>
      </w:r>
    </w:p>
    <w:p w:rsidR="001F705F" w:rsidRPr="00684C53" w:rsidRDefault="001F705F" w:rsidP="001F705F">
      <w:pPr>
        <w:rPr>
          <w:lang w:val="en-US"/>
        </w:rPr>
      </w:pPr>
      <w:r w:rsidRPr="00684C53">
        <w:rPr>
          <w:lang w:val="en-US"/>
        </w:rPr>
        <w:t xml:space="preserve">            ], $this-&gt;validationMessages);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$clientType = UserType::where('name', 'client')-&gt;first();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(!$clientType) {</w:t>
      </w:r>
    </w:p>
    <w:p w:rsidR="001F705F" w:rsidRPr="00684C53" w:rsidRDefault="001F705F" w:rsidP="001F705F">
      <w:pPr>
        <w:rPr>
          <w:lang w:val="en-US"/>
        </w:rPr>
      </w:pPr>
      <w:r w:rsidRPr="00684C53">
        <w:rPr>
          <w:lang w:val="en-US"/>
        </w:rPr>
        <w:t xml:space="preserve">                return response()-&gt;json(['message' =&gt; '</w:t>
      </w:r>
      <w:r>
        <w:t>Тип</w:t>
      </w:r>
      <w:r w:rsidRPr="00684C53">
        <w:rPr>
          <w:lang w:val="en-US"/>
        </w:rPr>
        <w:t xml:space="preserve"> </w:t>
      </w:r>
      <w:r>
        <w:t>пользователя</w:t>
      </w:r>
      <w:r w:rsidRPr="00684C53">
        <w:rPr>
          <w:lang w:val="en-US"/>
        </w:rPr>
        <w:t xml:space="preserve"> </w:t>
      </w:r>
      <w:r>
        <w:t>не</w:t>
      </w:r>
      <w:r w:rsidRPr="00684C53">
        <w:rPr>
          <w:lang w:val="en-US"/>
        </w:rPr>
        <w:t xml:space="preserve"> </w:t>
      </w:r>
      <w:r>
        <w:t>найден</w:t>
      </w:r>
      <w:r w:rsidRPr="00684C53">
        <w:rPr>
          <w:lang w:val="en-US"/>
        </w:rPr>
        <w:t>'], 500);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$user = User::create([</w:t>
      </w:r>
    </w:p>
    <w:p w:rsidR="001F705F" w:rsidRPr="00684C53" w:rsidRDefault="001F705F" w:rsidP="001F705F">
      <w:pPr>
        <w:rPr>
          <w:lang w:val="en-US"/>
        </w:rPr>
      </w:pPr>
      <w:r w:rsidRPr="00684C53">
        <w:rPr>
          <w:lang w:val="en-US"/>
        </w:rPr>
        <w:t xml:space="preserve">                'email' =&gt; $validated['email'],</w:t>
      </w:r>
    </w:p>
    <w:p w:rsidR="001F705F" w:rsidRPr="00684C53" w:rsidRDefault="001F705F" w:rsidP="001F705F">
      <w:pPr>
        <w:rPr>
          <w:lang w:val="en-US"/>
        </w:rPr>
      </w:pPr>
      <w:r w:rsidRPr="00684C53">
        <w:rPr>
          <w:lang w:val="en-US"/>
        </w:rPr>
        <w:t xml:space="preserve">                'phone' =&gt; $validated['phone'],</w:t>
      </w:r>
    </w:p>
    <w:p w:rsidR="001F705F" w:rsidRPr="00684C53" w:rsidRDefault="001F705F" w:rsidP="001F705F">
      <w:pPr>
        <w:rPr>
          <w:lang w:val="en-US"/>
        </w:rPr>
      </w:pPr>
      <w:r w:rsidRPr="00684C53">
        <w:rPr>
          <w:lang w:val="en-US"/>
        </w:rPr>
        <w:t xml:space="preserve">                'password_hash' =&gt; Hash::make($validated['password']),</w:t>
      </w:r>
    </w:p>
    <w:p w:rsidR="001F705F" w:rsidRPr="00684C53" w:rsidRDefault="001F705F" w:rsidP="001F705F">
      <w:pPr>
        <w:rPr>
          <w:lang w:val="en-US"/>
        </w:rPr>
      </w:pPr>
      <w:r w:rsidRPr="00684C53">
        <w:rPr>
          <w:lang w:val="en-US"/>
        </w:rPr>
        <w:t xml:space="preserve">                'user_type_id' =&gt; $clientType-&gt;id,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$clientProfile = ClientProfile::create([</w:t>
      </w:r>
    </w:p>
    <w:p w:rsidR="001F705F" w:rsidRPr="00684C53" w:rsidRDefault="001F705F" w:rsidP="001F705F">
      <w:pPr>
        <w:rPr>
          <w:lang w:val="en-US"/>
        </w:rPr>
      </w:pPr>
      <w:r w:rsidRPr="00684C53">
        <w:rPr>
          <w:lang w:val="en-US"/>
        </w:rPr>
        <w:t xml:space="preserve">                'user_id' =&gt; $user-&gt;id,</w:t>
      </w:r>
    </w:p>
    <w:p w:rsidR="001F705F" w:rsidRPr="00684C53" w:rsidRDefault="001F705F" w:rsidP="001F705F">
      <w:pPr>
        <w:rPr>
          <w:lang w:val="en-US"/>
        </w:rPr>
      </w:pPr>
      <w:r w:rsidRPr="00684C53">
        <w:rPr>
          <w:lang w:val="en-US"/>
        </w:rPr>
        <w:t xml:space="preserve">                'last_name' =&gt; $validated['last_name'],</w:t>
      </w:r>
    </w:p>
    <w:p w:rsidR="001F705F" w:rsidRPr="00684C53" w:rsidRDefault="001F705F" w:rsidP="001F705F">
      <w:pPr>
        <w:rPr>
          <w:lang w:val="en-US"/>
        </w:rPr>
      </w:pPr>
      <w:r w:rsidRPr="00684C53">
        <w:rPr>
          <w:lang w:val="en-US"/>
        </w:rPr>
        <w:t xml:space="preserve">                'first_name' =&gt; $validated['first_name'],</w:t>
      </w:r>
    </w:p>
    <w:p w:rsidR="001F705F" w:rsidRPr="00684C53" w:rsidRDefault="001F705F" w:rsidP="001F705F">
      <w:pPr>
        <w:rPr>
          <w:lang w:val="en-US"/>
        </w:rPr>
      </w:pPr>
      <w:r w:rsidRPr="00684C53">
        <w:rPr>
          <w:lang w:val="en-US"/>
        </w:rPr>
        <w:t xml:space="preserve">                'middle_name' =&gt; $validated['middle_name'],</w:t>
      </w:r>
    </w:p>
    <w:p w:rsidR="001F705F" w:rsidRPr="00684C53" w:rsidRDefault="001F705F" w:rsidP="001F705F">
      <w:pPr>
        <w:rPr>
          <w:lang w:val="en-US"/>
        </w:rPr>
      </w:pPr>
      <w:r w:rsidRPr="00684C53">
        <w:rPr>
          <w:lang w:val="en-US"/>
        </w:rPr>
        <w:t xml:space="preserve">                'birth_date' =&gt; $validated['birth_date'],</w:t>
      </w:r>
    </w:p>
    <w:p w:rsidR="001F705F" w:rsidRPr="00684C53" w:rsidRDefault="001F705F" w:rsidP="001F705F">
      <w:pPr>
        <w:rPr>
          <w:lang w:val="en-US"/>
        </w:rPr>
      </w:pPr>
      <w:r w:rsidRPr="00684C53">
        <w:rPr>
          <w:lang w:val="en-US"/>
        </w:rPr>
        <w:t xml:space="preserve">                'passport_series' =&gt; $validated['passport_series'],</w:t>
      </w:r>
    </w:p>
    <w:p w:rsidR="001F705F" w:rsidRPr="00684C53" w:rsidRDefault="001F705F" w:rsidP="001F705F">
      <w:pPr>
        <w:rPr>
          <w:lang w:val="en-US"/>
        </w:rPr>
      </w:pPr>
      <w:r w:rsidRPr="00684C53">
        <w:rPr>
          <w:lang w:val="en-US"/>
        </w:rPr>
        <w:t xml:space="preserve">                'passport_number' =&gt; $validated['passport_number'],</w:t>
      </w:r>
    </w:p>
    <w:p w:rsidR="001F705F" w:rsidRPr="00684C53" w:rsidRDefault="001F705F" w:rsidP="001F705F">
      <w:pPr>
        <w:rPr>
          <w:lang w:val="en-US"/>
        </w:rPr>
      </w:pPr>
      <w:r w:rsidRPr="00684C53">
        <w:rPr>
          <w:lang w:val="en-US"/>
        </w:rPr>
        <w:t xml:space="preserve">                'passport_issued_by' =&gt; $validated['passport_issued_by'],</w:t>
      </w:r>
    </w:p>
    <w:p w:rsidR="001F705F" w:rsidRPr="00684C53" w:rsidRDefault="001F705F" w:rsidP="001F705F">
      <w:pPr>
        <w:rPr>
          <w:lang w:val="en-US"/>
        </w:rPr>
      </w:pPr>
      <w:r w:rsidRPr="00684C53">
        <w:rPr>
          <w:lang w:val="en-US"/>
        </w:rPr>
        <w:t xml:space="preserve">                'passport_issue_date' =&gt; $validated['passport_issue_date'],</w:t>
      </w:r>
    </w:p>
    <w:p w:rsidR="001F705F" w:rsidRPr="00684C53" w:rsidRDefault="001F705F" w:rsidP="001F705F">
      <w:pPr>
        <w:rPr>
          <w:lang w:val="en-US"/>
        </w:rPr>
      </w:pPr>
      <w:r w:rsidRPr="00684C53">
        <w:rPr>
          <w:lang w:val="en-US"/>
        </w:rPr>
        <w:t xml:space="preserve">                'driver_license_series' =&gt; $validated['driver_license_series'],</w:t>
      </w:r>
    </w:p>
    <w:p w:rsidR="001F705F" w:rsidRPr="00684C53" w:rsidRDefault="001F705F" w:rsidP="001F705F">
      <w:pPr>
        <w:rPr>
          <w:lang w:val="en-US"/>
        </w:rPr>
      </w:pPr>
      <w:r w:rsidRPr="00684C53">
        <w:rPr>
          <w:lang w:val="en-US"/>
        </w:rPr>
        <w:t xml:space="preserve">                'driver_license_number' =&gt; $validated['driver_license_number'],</w:t>
      </w:r>
    </w:p>
    <w:p w:rsidR="001F705F" w:rsidRPr="00684C53" w:rsidRDefault="001F705F" w:rsidP="001F705F">
      <w:pPr>
        <w:rPr>
          <w:lang w:val="en-US"/>
        </w:rPr>
      </w:pPr>
      <w:r w:rsidRPr="00684C53">
        <w:rPr>
          <w:lang w:val="en-US"/>
        </w:rPr>
        <w:lastRenderedPageBreak/>
        <w:t xml:space="preserve">                'driver_license_issued_by' =&gt; $validated['driver_license_issued_by'],</w:t>
      </w:r>
    </w:p>
    <w:p w:rsidR="001F705F" w:rsidRPr="00684C53" w:rsidRDefault="001F705F" w:rsidP="001F705F">
      <w:pPr>
        <w:rPr>
          <w:lang w:val="en-US"/>
        </w:rPr>
      </w:pPr>
      <w:r w:rsidRPr="00684C53">
        <w:rPr>
          <w:lang w:val="en-US"/>
        </w:rPr>
        <w:t xml:space="preserve">                'driver_license_issue_date' =&gt; $validated['driver_license_issue_date'],</w:t>
      </w:r>
    </w:p>
    <w:p w:rsidR="001F705F" w:rsidRPr="00684C53" w:rsidRDefault="001F705F" w:rsidP="001F705F">
      <w:pPr>
        <w:rPr>
          <w:lang w:val="en-US"/>
        </w:rPr>
      </w:pPr>
      <w:r w:rsidRPr="00684C53">
        <w:rPr>
          <w:lang w:val="en-US"/>
        </w:rPr>
        <w:t xml:space="preserve">                'driver_license_expiry_date' =&gt; $validated['driver_license_expiry_date'],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$user-&gt;createToken('auth_token')-&gt;plainTextToken;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Регистрация</w:t>
      </w:r>
      <w:r w:rsidRPr="00684C53">
        <w:rPr>
          <w:lang w:val="en-US"/>
        </w:rPr>
        <w:t xml:space="preserve"> </w:t>
      </w:r>
      <w:r>
        <w:t>прошла</w:t>
      </w:r>
      <w:r w:rsidRPr="00684C53">
        <w:rPr>
          <w:lang w:val="en-US"/>
        </w:rPr>
        <w:t xml:space="preserve"> </w:t>
      </w:r>
      <w:r>
        <w:t>успешно</w:t>
      </w:r>
      <w:r w:rsidRPr="00684C53">
        <w:rPr>
          <w:lang w:val="en-US"/>
        </w:rPr>
        <w:t>',</w:t>
      </w:r>
    </w:p>
    <w:p w:rsidR="001F705F" w:rsidRPr="00684C53" w:rsidRDefault="001F705F" w:rsidP="001F705F">
      <w:pPr>
        <w:rPr>
          <w:lang w:val="en-US"/>
        </w:rPr>
      </w:pPr>
      <w:r w:rsidRPr="00684C53">
        <w:rPr>
          <w:lang w:val="en-US"/>
        </w:rPr>
        <w:t xml:space="preserve">                'user' =&gt; $user-&gt;load('userType'),</w:t>
      </w:r>
    </w:p>
    <w:p w:rsidR="001F705F" w:rsidRPr="00684C53" w:rsidRDefault="001F705F" w:rsidP="001F705F">
      <w:pPr>
        <w:rPr>
          <w:lang w:val="en-US"/>
        </w:rPr>
      </w:pPr>
      <w:r w:rsidRPr="00684C53">
        <w:rPr>
          <w:lang w:val="en-US"/>
        </w:rPr>
        <w:t xml:space="preserve">                'profile' =&gt; $clientProfile,</w:t>
      </w:r>
    </w:p>
    <w:p w:rsidR="001F705F" w:rsidRPr="00684C53" w:rsidRDefault="001F705F" w:rsidP="001F705F">
      <w:pPr>
        <w:rPr>
          <w:lang w:val="en-US"/>
        </w:rPr>
      </w:pPr>
      <w:r w:rsidRPr="00684C53">
        <w:rPr>
          <w:lang w:val="en-US"/>
        </w:rPr>
        <w:t xml:space="preserve">                'token' =&gt; $token</w:t>
      </w:r>
    </w:p>
    <w:p w:rsidR="001F705F" w:rsidRPr="00684C53" w:rsidRDefault="001F705F" w:rsidP="001F705F">
      <w:pPr>
        <w:rPr>
          <w:lang w:val="en-US"/>
        </w:rPr>
      </w:pPr>
      <w:r w:rsidRPr="00684C53">
        <w:rPr>
          <w:lang w:val="en-US"/>
        </w:rPr>
        <w:t xml:space="preserve">            ], 201);</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catch (\Illuminate\Validation\ValidationException $e)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Ошибка</w:t>
      </w:r>
      <w:r w:rsidRPr="00684C53">
        <w:rPr>
          <w:lang w:val="en-US"/>
        </w:rPr>
        <w:t xml:space="preserve"> </w:t>
      </w:r>
      <w:r>
        <w:t>валидации</w:t>
      </w:r>
      <w:r w:rsidRPr="00684C53">
        <w:rPr>
          <w:lang w:val="en-US"/>
        </w:rPr>
        <w:t xml:space="preserve"> </w:t>
      </w:r>
      <w:r>
        <w:t>данных</w:t>
      </w:r>
      <w:r w:rsidRPr="00684C53">
        <w:rPr>
          <w:lang w:val="en-US"/>
        </w:rPr>
        <w:t>',</w:t>
      </w:r>
    </w:p>
    <w:p w:rsidR="001F705F" w:rsidRPr="00684C53" w:rsidRDefault="001F705F" w:rsidP="001F705F">
      <w:pPr>
        <w:rPr>
          <w:lang w:val="en-US"/>
        </w:rPr>
      </w:pPr>
      <w:r w:rsidRPr="00684C53">
        <w:rPr>
          <w:lang w:val="en-US"/>
        </w:rPr>
        <w:t xml:space="preserve">                'errors' =&gt; $e-&gt;errors()</w:t>
      </w:r>
    </w:p>
    <w:p w:rsidR="001F705F" w:rsidRPr="00684C53" w:rsidRDefault="001F705F" w:rsidP="001F705F">
      <w:pPr>
        <w:rPr>
          <w:lang w:val="en-US"/>
        </w:rPr>
      </w:pPr>
      <w:r w:rsidRPr="00684C53">
        <w:rPr>
          <w:lang w:val="en-US"/>
        </w:rPr>
        <w:t xml:space="preserve">            ], 422);</w:t>
      </w:r>
    </w:p>
    <w:p w:rsidR="001F705F" w:rsidRPr="00684C53" w:rsidRDefault="001F705F" w:rsidP="001F705F">
      <w:pPr>
        <w:rPr>
          <w:lang w:val="en-US"/>
        </w:rPr>
      </w:pPr>
      <w:r w:rsidRPr="00684C53">
        <w:rPr>
          <w:lang w:val="en-US"/>
        </w:rPr>
        <w:t xml:space="preserve">        } catch (\Exception $e) {</w:t>
      </w:r>
    </w:p>
    <w:p w:rsidR="001F705F" w:rsidRPr="00684C53" w:rsidRDefault="001F705F" w:rsidP="001F705F">
      <w:pPr>
        <w:rPr>
          <w:lang w:val="en-US"/>
        </w:rPr>
      </w:pPr>
      <w:r w:rsidRPr="00684C53">
        <w:rPr>
          <w:lang w:val="en-US"/>
        </w:rPr>
        <w:t xml:space="preserve">            return response()-&gt;json(['message' =&gt; '</w:t>
      </w:r>
      <w:r>
        <w:t>Ошибка</w:t>
      </w:r>
      <w:r w:rsidRPr="00684C53">
        <w:rPr>
          <w:lang w:val="en-US"/>
        </w:rPr>
        <w:t xml:space="preserve"> </w:t>
      </w:r>
      <w:r>
        <w:t>регистрации</w:t>
      </w:r>
      <w:r w:rsidRPr="00684C53">
        <w:rPr>
          <w:lang w:val="en-US"/>
        </w:rPr>
        <w:t>'], 500);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login(Request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$validated = $request-&gt;validate([</w:t>
      </w:r>
    </w:p>
    <w:p w:rsidR="001F705F" w:rsidRPr="00684C53" w:rsidRDefault="001F705F" w:rsidP="001F705F">
      <w:pPr>
        <w:rPr>
          <w:lang w:val="en-US"/>
        </w:rPr>
      </w:pPr>
      <w:r w:rsidRPr="00684C53">
        <w:rPr>
          <w:lang w:val="en-US"/>
        </w:rPr>
        <w:lastRenderedPageBreak/>
        <w:t xml:space="preserve">                'email' =&gt; 'required|email',</w:t>
      </w:r>
    </w:p>
    <w:p w:rsidR="001F705F" w:rsidRPr="00684C53" w:rsidRDefault="001F705F" w:rsidP="001F705F">
      <w:pPr>
        <w:rPr>
          <w:lang w:val="en-US"/>
        </w:rPr>
      </w:pPr>
      <w:r w:rsidRPr="00684C53">
        <w:rPr>
          <w:lang w:val="en-US"/>
        </w:rPr>
        <w:t xml:space="preserve">                'password' =&gt; 'required'</w:t>
      </w:r>
    </w:p>
    <w:p w:rsidR="001F705F" w:rsidRPr="00684C53" w:rsidRDefault="001F705F" w:rsidP="001F705F">
      <w:pPr>
        <w:rPr>
          <w:lang w:val="en-US"/>
        </w:rPr>
      </w:pPr>
      <w:r w:rsidRPr="00684C53">
        <w:rPr>
          <w:lang w:val="en-US"/>
        </w:rPr>
        <w:t xml:space="preserve">            ], $this-&gt;validationMessages);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$user = User::where('email', $validated['email'])-&gt;first();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(!$user || !Hash::check($validated['password'], $user-&gt;password_hash)) {</w:t>
      </w:r>
    </w:p>
    <w:p w:rsidR="001F705F" w:rsidRPr="00684C53" w:rsidRDefault="001F705F" w:rsidP="001F705F">
      <w:pPr>
        <w:rPr>
          <w:lang w:val="en-US"/>
        </w:rPr>
      </w:pPr>
      <w:r w:rsidRPr="00684C53">
        <w:rPr>
          <w:lang w:val="en-US"/>
        </w:rPr>
        <w:t xml:space="preserve">                return response()-&gt;json(['message' =&gt; '</w:t>
      </w:r>
      <w:r>
        <w:t>Неверный</w:t>
      </w:r>
      <w:r w:rsidRPr="00684C53">
        <w:rPr>
          <w:lang w:val="en-US"/>
        </w:rPr>
        <w:t xml:space="preserve"> email </w:t>
      </w:r>
      <w:r>
        <w:t>или</w:t>
      </w:r>
      <w:r w:rsidRPr="00684C53">
        <w:rPr>
          <w:lang w:val="en-US"/>
        </w:rPr>
        <w:t xml:space="preserve"> </w:t>
      </w:r>
      <w:r>
        <w:t>пароль</w:t>
      </w:r>
      <w:r w:rsidRPr="00684C53">
        <w:rPr>
          <w:lang w:val="en-US"/>
        </w:rPr>
        <w:t>'], 401);</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($user-&gt;is_blocked) {</w:t>
      </w:r>
    </w:p>
    <w:p w:rsidR="001F705F" w:rsidRPr="00684C53" w:rsidRDefault="001F705F" w:rsidP="001F705F">
      <w:pPr>
        <w:rPr>
          <w:lang w:val="en-US"/>
        </w:rPr>
      </w:pPr>
      <w:r w:rsidRPr="00684C53">
        <w:rPr>
          <w:lang w:val="en-US"/>
        </w:rPr>
        <w:t xml:space="preserve">                return response()-&gt;json(['message' =&gt; '</w:t>
      </w:r>
      <w:r>
        <w:t>Аккаунт</w:t>
      </w:r>
      <w:r w:rsidRPr="00684C53">
        <w:rPr>
          <w:lang w:val="en-US"/>
        </w:rPr>
        <w:t xml:space="preserve"> </w:t>
      </w:r>
      <w:r>
        <w:t>заблокирован</w:t>
      </w:r>
      <w:r w:rsidRPr="00684C53">
        <w:rPr>
          <w:lang w:val="en-US"/>
        </w:rPr>
        <w:t>'], 403);</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$user-&gt;tokens()-&gt;delete();</w:t>
      </w:r>
    </w:p>
    <w:p w:rsidR="001F705F" w:rsidRPr="00684C53" w:rsidRDefault="001F705F" w:rsidP="001F705F">
      <w:pPr>
        <w:rPr>
          <w:lang w:val="en-US"/>
        </w:rPr>
      </w:pPr>
      <w:r w:rsidRPr="00684C53">
        <w:rPr>
          <w:lang w:val="en-US"/>
        </w:rPr>
        <w:t xml:space="preserve">            $token = $user-&gt;createToken('auth_token')-&gt;plainTextToken;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Вход</w:t>
      </w:r>
      <w:r w:rsidRPr="00684C53">
        <w:rPr>
          <w:lang w:val="en-US"/>
        </w:rPr>
        <w:t xml:space="preserve"> </w:t>
      </w:r>
      <w:r>
        <w:t>выполнен</w:t>
      </w:r>
      <w:r w:rsidRPr="00684C53">
        <w:rPr>
          <w:lang w:val="en-US"/>
        </w:rPr>
        <w:t xml:space="preserve"> </w:t>
      </w:r>
      <w:r>
        <w:t>успешно</w:t>
      </w:r>
      <w:r w:rsidRPr="00684C53">
        <w:rPr>
          <w:lang w:val="en-US"/>
        </w:rPr>
        <w:t>',</w:t>
      </w:r>
    </w:p>
    <w:p w:rsidR="001F705F" w:rsidRPr="00684C53" w:rsidRDefault="001F705F" w:rsidP="001F705F">
      <w:pPr>
        <w:rPr>
          <w:lang w:val="en-US"/>
        </w:rPr>
      </w:pPr>
      <w:r w:rsidRPr="00684C53">
        <w:rPr>
          <w:lang w:val="en-US"/>
        </w:rPr>
        <w:t xml:space="preserve">                'user' =&gt; $user-&gt;load(['userType', 'clientProfile', 'clientProfile.driverCategories']),</w:t>
      </w:r>
    </w:p>
    <w:p w:rsidR="001F705F" w:rsidRPr="00684C53" w:rsidRDefault="001F705F" w:rsidP="001F705F">
      <w:pPr>
        <w:rPr>
          <w:lang w:val="en-US"/>
        </w:rPr>
      </w:pPr>
      <w:r w:rsidRPr="00684C53">
        <w:rPr>
          <w:lang w:val="en-US"/>
        </w:rPr>
        <w:t xml:space="preserve">                'token' =&gt; $token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catch (\Illuminate\Validation\ValidationException $e)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Ошибка</w:t>
      </w:r>
      <w:r w:rsidRPr="00684C53">
        <w:rPr>
          <w:lang w:val="en-US"/>
        </w:rPr>
        <w:t xml:space="preserve"> </w:t>
      </w:r>
      <w:r>
        <w:t>валидации</w:t>
      </w:r>
      <w:r w:rsidRPr="00684C53">
        <w:rPr>
          <w:lang w:val="en-US"/>
        </w:rPr>
        <w:t xml:space="preserve"> </w:t>
      </w:r>
      <w:r>
        <w:t>данных</w:t>
      </w:r>
      <w:r w:rsidRPr="00684C53">
        <w:rPr>
          <w:lang w:val="en-US"/>
        </w:rPr>
        <w:t>',</w:t>
      </w:r>
    </w:p>
    <w:p w:rsidR="001F705F" w:rsidRPr="00684C53" w:rsidRDefault="001F705F" w:rsidP="001F705F">
      <w:pPr>
        <w:rPr>
          <w:lang w:val="en-US"/>
        </w:rPr>
      </w:pPr>
      <w:r w:rsidRPr="00684C53">
        <w:rPr>
          <w:lang w:val="en-US"/>
        </w:rPr>
        <w:t xml:space="preserve">                'errors' =&gt; $e-&gt;errors()</w:t>
      </w:r>
    </w:p>
    <w:p w:rsidR="001F705F" w:rsidRPr="00684C53" w:rsidRDefault="001F705F" w:rsidP="001F705F">
      <w:pPr>
        <w:rPr>
          <w:lang w:val="en-US"/>
        </w:rPr>
      </w:pPr>
      <w:r w:rsidRPr="00684C53">
        <w:rPr>
          <w:lang w:val="en-US"/>
        </w:rPr>
        <w:t xml:space="preserve">            ], 422);</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logout(Request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$request-&gt;user()-&gt;currentAccessToken()-&gt;delete();</w:t>
      </w:r>
    </w:p>
    <w:p w:rsidR="001F705F" w:rsidRPr="00684C53" w:rsidRDefault="001F705F" w:rsidP="001F705F">
      <w:pPr>
        <w:rPr>
          <w:lang w:val="en-US"/>
        </w:rPr>
      </w:pPr>
      <w:r w:rsidRPr="00684C53">
        <w:rPr>
          <w:lang w:val="en-US"/>
        </w:rPr>
        <w:t xml:space="preserve">        return response()-&gt;json(['message' =&gt; '</w:t>
      </w:r>
      <w:r>
        <w:t>Выход</w:t>
      </w:r>
      <w:r w:rsidRPr="00684C53">
        <w:rPr>
          <w:lang w:val="en-US"/>
        </w:rPr>
        <w:t xml:space="preserve"> </w:t>
      </w:r>
      <w:r>
        <w:t>выполнен</w:t>
      </w:r>
      <w:r w:rsidRPr="00684C53">
        <w:rPr>
          <w:lang w:val="en-US"/>
        </w:rPr>
        <w:t xml:space="preserve"> </w:t>
      </w:r>
      <w:r>
        <w:t>успешно</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me(Request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$user = $request-&gt;user()-&gt;load(['userType', 'clientProfile', 'clientProfile.driverCategories']);</w:t>
      </w:r>
    </w:p>
    <w:p w:rsidR="001F705F" w:rsidRPr="00684C53" w:rsidRDefault="001F705F" w:rsidP="001F705F">
      <w:pPr>
        <w:rPr>
          <w:lang w:val="en-US"/>
        </w:rPr>
      </w:pPr>
      <w:r w:rsidRPr="00684C53">
        <w:rPr>
          <w:lang w:val="en-US"/>
        </w:rPr>
        <w:t xml:space="preserve">        return response()-&gt;json($user);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changePassword(Request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$validated = $request-&gt;validate([</w:t>
      </w:r>
    </w:p>
    <w:p w:rsidR="001F705F" w:rsidRPr="00684C53" w:rsidRDefault="001F705F" w:rsidP="001F705F">
      <w:pPr>
        <w:rPr>
          <w:lang w:val="en-US"/>
        </w:rPr>
      </w:pPr>
      <w:r w:rsidRPr="00684C53">
        <w:rPr>
          <w:lang w:val="en-US"/>
        </w:rPr>
        <w:t xml:space="preserve">                'current_password' =&gt; 'required',</w:t>
      </w:r>
    </w:p>
    <w:p w:rsidR="001F705F" w:rsidRPr="00684C53" w:rsidRDefault="001F705F" w:rsidP="001F705F">
      <w:pPr>
        <w:rPr>
          <w:lang w:val="en-US"/>
        </w:rPr>
      </w:pPr>
      <w:r w:rsidRPr="00684C53">
        <w:rPr>
          <w:lang w:val="en-US"/>
        </w:rPr>
        <w:t xml:space="preserve">                'new_password' =&gt; 'required|min:8|confirmed|different:current_password', </w:t>
      </w:r>
    </w:p>
    <w:p w:rsidR="001F705F" w:rsidRPr="00684C53" w:rsidRDefault="001F705F" w:rsidP="001F705F">
      <w:pPr>
        <w:rPr>
          <w:lang w:val="en-US"/>
        </w:rPr>
      </w:pPr>
      <w:r w:rsidRPr="00684C53">
        <w:rPr>
          <w:lang w:val="en-US"/>
        </w:rPr>
        <w:t xml:space="preserve">            ], $this-&gt;validationMessages);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$user = $request-&gt;user();</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(!Hash::check($validated['current_password'], $user-&gt;password_hash)) {</w:t>
      </w:r>
    </w:p>
    <w:p w:rsidR="001F705F" w:rsidRPr="00684C53" w:rsidRDefault="001F705F" w:rsidP="001F705F">
      <w:pPr>
        <w:rPr>
          <w:lang w:val="en-US"/>
        </w:rPr>
      </w:pPr>
      <w:r w:rsidRPr="00684C53">
        <w:rPr>
          <w:lang w:val="en-US"/>
        </w:rPr>
        <w:t xml:space="preserve">                return response()-&gt;json(['message' =&gt; '</w:t>
      </w:r>
      <w:r>
        <w:t>Текущий</w:t>
      </w:r>
      <w:r w:rsidRPr="00684C53">
        <w:rPr>
          <w:lang w:val="en-US"/>
        </w:rPr>
        <w:t xml:space="preserve"> </w:t>
      </w:r>
      <w:r>
        <w:t>пароль</w:t>
      </w:r>
      <w:r w:rsidRPr="00684C53">
        <w:rPr>
          <w:lang w:val="en-US"/>
        </w:rPr>
        <w:t xml:space="preserve"> </w:t>
      </w:r>
      <w:r>
        <w:t>указан</w:t>
      </w:r>
      <w:r w:rsidRPr="00684C53">
        <w:rPr>
          <w:lang w:val="en-US"/>
        </w:rPr>
        <w:t xml:space="preserve"> </w:t>
      </w:r>
      <w:r>
        <w:t>неверно</w:t>
      </w:r>
      <w:r w:rsidRPr="00684C53">
        <w:rPr>
          <w:lang w:val="en-US"/>
        </w:rPr>
        <w:t>'],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$user-&gt;password_hash = Hash::make($validated['new_password']);</w:t>
      </w:r>
    </w:p>
    <w:p w:rsidR="001F705F" w:rsidRPr="00684C53" w:rsidRDefault="001F705F" w:rsidP="001F705F">
      <w:pPr>
        <w:rPr>
          <w:lang w:val="en-US"/>
        </w:rPr>
      </w:pPr>
      <w:r w:rsidRPr="00684C53">
        <w:rPr>
          <w:lang w:val="en-US"/>
        </w:rPr>
        <w:t xml:space="preserve">            $user-&gt;save();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response()-&gt;json(['message' =&gt; '</w:t>
      </w:r>
      <w:r>
        <w:t>Пароль</w:t>
      </w:r>
      <w:r w:rsidRPr="00684C53">
        <w:rPr>
          <w:lang w:val="en-US"/>
        </w:rPr>
        <w:t xml:space="preserve"> </w:t>
      </w:r>
      <w:r>
        <w:t>успешно</w:t>
      </w:r>
      <w:r w:rsidRPr="00684C53">
        <w:rPr>
          <w:lang w:val="en-US"/>
        </w:rPr>
        <w:t xml:space="preserve"> </w:t>
      </w:r>
      <w:r>
        <w:t>изменён</w:t>
      </w: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catch (\Illuminate\Validation\ValidationException $e)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Ошибка</w:t>
      </w:r>
      <w:r w:rsidRPr="00684C53">
        <w:rPr>
          <w:lang w:val="en-US"/>
        </w:rPr>
        <w:t xml:space="preserve"> </w:t>
      </w:r>
      <w:r>
        <w:t>валидации</w:t>
      </w:r>
      <w:r w:rsidRPr="00684C53">
        <w:rPr>
          <w:lang w:val="en-US"/>
        </w:rPr>
        <w:t xml:space="preserve"> </w:t>
      </w:r>
      <w:r>
        <w:t>данных</w:t>
      </w:r>
      <w:r w:rsidRPr="00684C53">
        <w:rPr>
          <w:lang w:val="en-US"/>
        </w:rPr>
        <w:t>',</w:t>
      </w:r>
    </w:p>
    <w:p w:rsidR="001F705F" w:rsidRPr="00684C53" w:rsidRDefault="001F705F" w:rsidP="001F705F">
      <w:pPr>
        <w:rPr>
          <w:lang w:val="en-US"/>
        </w:rPr>
      </w:pPr>
      <w:r w:rsidRPr="00684C53">
        <w:rPr>
          <w:lang w:val="en-US"/>
        </w:rPr>
        <w:t xml:space="preserve">                'errors' =&gt; $e-&gt;errors()</w:t>
      </w:r>
    </w:p>
    <w:p w:rsidR="001F705F" w:rsidRPr="00684C53" w:rsidRDefault="001F705F" w:rsidP="001F705F">
      <w:pPr>
        <w:rPr>
          <w:lang w:val="en-US"/>
        </w:rPr>
      </w:pPr>
      <w:r w:rsidRPr="00684C53">
        <w:rPr>
          <w:lang w:val="en-US"/>
        </w:rPr>
        <w:t xml:space="preserve">            ],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forgotPassword(Request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$validated = $request-&gt;validate([</w:t>
      </w:r>
    </w:p>
    <w:p w:rsidR="001F705F" w:rsidRPr="00684C53" w:rsidRDefault="001F705F" w:rsidP="001F705F">
      <w:pPr>
        <w:rPr>
          <w:lang w:val="en-US"/>
        </w:rPr>
      </w:pPr>
      <w:r w:rsidRPr="00684C53">
        <w:rPr>
          <w:lang w:val="en-US"/>
        </w:rPr>
        <w:t xml:space="preserve">                'email' =&gt; 'required|email'</w:t>
      </w:r>
    </w:p>
    <w:p w:rsidR="001F705F" w:rsidRPr="00684C53" w:rsidRDefault="001F705F" w:rsidP="001F705F">
      <w:pPr>
        <w:rPr>
          <w:lang w:val="en-US"/>
        </w:rPr>
      </w:pPr>
      <w:r w:rsidRPr="00684C53">
        <w:rPr>
          <w:lang w:val="en-US"/>
        </w:rPr>
        <w:t xml:space="preserve">            ], $this-&gt;validationMessages);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$user = User::where('email', $validated['email'])-&gt;first();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(!$user) {</w:t>
      </w:r>
    </w:p>
    <w:p w:rsidR="001F705F" w:rsidRPr="00684C53" w:rsidRDefault="001F705F" w:rsidP="001F705F">
      <w:pPr>
        <w:rPr>
          <w:lang w:val="en-US"/>
        </w:rPr>
      </w:pPr>
      <w:r w:rsidRPr="00684C53">
        <w:rPr>
          <w:lang w:val="en-US"/>
        </w:rPr>
        <w:t xml:space="preserve">                return response()-&gt;json(['message' =&gt; '</w:t>
      </w:r>
      <w:r>
        <w:t>Пользователь</w:t>
      </w:r>
      <w:r w:rsidRPr="00684C53">
        <w:rPr>
          <w:lang w:val="en-US"/>
        </w:rPr>
        <w:t xml:space="preserve"> </w:t>
      </w:r>
      <w:r>
        <w:t>с</w:t>
      </w:r>
      <w:r w:rsidRPr="00684C53">
        <w:rPr>
          <w:lang w:val="en-US"/>
        </w:rPr>
        <w:t xml:space="preserve"> </w:t>
      </w:r>
      <w:r>
        <w:t>таким</w:t>
      </w:r>
      <w:r w:rsidRPr="00684C53">
        <w:rPr>
          <w:lang w:val="en-US"/>
        </w:rPr>
        <w:t xml:space="preserve"> email </w:t>
      </w:r>
      <w:r>
        <w:t>не</w:t>
      </w:r>
      <w:r w:rsidRPr="00684C53">
        <w:rPr>
          <w:lang w:val="en-US"/>
        </w:rPr>
        <w:t xml:space="preserve"> </w:t>
      </w:r>
      <w:r>
        <w:t>найден</w:t>
      </w:r>
      <w:r w:rsidRPr="00684C53">
        <w:rPr>
          <w:lang w:val="en-US"/>
        </w:rPr>
        <w:t>'], 404);</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$token = '4444';</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return response()-&gt;json([</w:t>
      </w:r>
    </w:p>
    <w:p w:rsidR="001F705F" w:rsidRDefault="001F705F" w:rsidP="001F705F">
      <w:r w:rsidRPr="00684C53">
        <w:rPr>
          <w:lang w:val="en-US"/>
        </w:rPr>
        <w:t xml:space="preserve">                </w:t>
      </w:r>
      <w:r>
        <w:t>'message' =&gt; 'Код сброса отправлен на вашу почту',</w:t>
      </w:r>
    </w:p>
    <w:p w:rsidR="001F705F" w:rsidRPr="00684C53" w:rsidRDefault="001F705F" w:rsidP="001F705F">
      <w:pPr>
        <w:rPr>
          <w:lang w:val="en-US"/>
        </w:rPr>
      </w:pPr>
      <w:r>
        <w:t xml:space="preserve">                </w:t>
      </w:r>
      <w:r w:rsidRPr="00684C53">
        <w:rPr>
          <w:lang w:val="en-US"/>
        </w:rPr>
        <w:t>'token' =&gt; $token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catch (\Illuminate\Validation\ValidationException $e)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Ошибка</w:t>
      </w:r>
      <w:r w:rsidRPr="00684C53">
        <w:rPr>
          <w:lang w:val="en-US"/>
        </w:rPr>
        <w:t xml:space="preserve"> </w:t>
      </w:r>
      <w:r>
        <w:t>валидации</w:t>
      </w:r>
      <w:r w:rsidRPr="00684C53">
        <w:rPr>
          <w:lang w:val="en-US"/>
        </w:rPr>
        <w:t xml:space="preserve"> </w:t>
      </w:r>
      <w:r>
        <w:t>данных</w:t>
      </w:r>
      <w:r w:rsidRPr="00684C53">
        <w:rPr>
          <w:lang w:val="en-US"/>
        </w:rPr>
        <w:t>',</w:t>
      </w:r>
    </w:p>
    <w:p w:rsidR="001F705F" w:rsidRPr="00684C53" w:rsidRDefault="001F705F" w:rsidP="001F705F">
      <w:pPr>
        <w:rPr>
          <w:lang w:val="en-US"/>
        </w:rPr>
      </w:pPr>
      <w:r w:rsidRPr="00684C53">
        <w:rPr>
          <w:lang w:val="en-US"/>
        </w:rPr>
        <w:t xml:space="preserve">                'errors' =&gt; $e-&gt;errors()</w:t>
      </w:r>
    </w:p>
    <w:p w:rsidR="001F705F" w:rsidRPr="00684C53" w:rsidRDefault="001F705F" w:rsidP="001F705F">
      <w:pPr>
        <w:rPr>
          <w:lang w:val="en-US"/>
        </w:rPr>
      </w:pPr>
      <w:r w:rsidRPr="00684C53">
        <w:rPr>
          <w:lang w:val="en-US"/>
        </w:rPr>
        <w:t xml:space="preserve">            ],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resetPassword(Request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$validated = $request-&gt;validate([</w:t>
      </w:r>
    </w:p>
    <w:p w:rsidR="001F705F" w:rsidRPr="00684C53" w:rsidRDefault="001F705F" w:rsidP="001F705F">
      <w:pPr>
        <w:rPr>
          <w:lang w:val="en-US"/>
        </w:rPr>
      </w:pPr>
      <w:r w:rsidRPr="00684C53">
        <w:rPr>
          <w:lang w:val="en-US"/>
        </w:rPr>
        <w:t xml:space="preserve">                'email' =&gt; 'required|email',</w:t>
      </w:r>
    </w:p>
    <w:p w:rsidR="001F705F" w:rsidRPr="00684C53" w:rsidRDefault="001F705F" w:rsidP="001F705F">
      <w:pPr>
        <w:rPr>
          <w:lang w:val="en-US"/>
        </w:rPr>
      </w:pPr>
      <w:r w:rsidRPr="00684C53">
        <w:rPr>
          <w:lang w:val="en-US"/>
        </w:rPr>
        <w:t xml:space="preserve">                'token' =&gt; 'required',</w:t>
      </w:r>
    </w:p>
    <w:p w:rsidR="001F705F" w:rsidRPr="00684C53" w:rsidRDefault="001F705F" w:rsidP="001F705F">
      <w:pPr>
        <w:rPr>
          <w:lang w:val="en-US"/>
        </w:rPr>
      </w:pPr>
      <w:r w:rsidRPr="00684C53">
        <w:rPr>
          <w:lang w:val="en-US"/>
        </w:rPr>
        <w:t xml:space="preserve">                'password' =&gt; 'required|min:6|confirmed',</w:t>
      </w:r>
    </w:p>
    <w:p w:rsidR="001F705F" w:rsidRPr="00684C53" w:rsidRDefault="001F705F" w:rsidP="001F705F">
      <w:pPr>
        <w:rPr>
          <w:lang w:val="en-US"/>
        </w:rPr>
      </w:pPr>
      <w:r w:rsidRPr="00684C53">
        <w:rPr>
          <w:lang w:val="en-US"/>
        </w:rPr>
        <w:t xml:space="preserve">            ], $this-&gt;validationMessages);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$user = User::where('email', $validated['email'])-&gt;first();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(!$user) {</w:t>
      </w:r>
    </w:p>
    <w:p w:rsidR="001F705F" w:rsidRPr="00684C53" w:rsidRDefault="001F705F" w:rsidP="001F705F">
      <w:pPr>
        <w:rPr>
          <w:lang w:val="en-US"/>
        </w:rPr>
      </w:pPr>
      <w:r w:rsidRPr="00684C53">
        <w:rPr>
          <w:lang w:val="en-US"/>
        </w:rPr>
        <w:t xml:space="preserve">                return response()-&gt;json(['message' =&gt; '</w:t>
      </w:r>
      <w:r>
        <w:t>Пользователь</w:t>
      </w:r>
      <w:r w:rsidRPr="00684C53">
        <w:rPr>
          <w:lang w:val="en-US"/>
        </w:rPr>
        <w:t xml:space="preserve"> </w:t>
      </w:r>
      <w:r>
        <w:t>с</w:t>
      </w:r>
      <w:r w:rsidRPr="00684C53">
        <w:rPr>
          <w:lang w:val="en-US"/>
        </w:rPr>
        <w:t xml:space="preserve"> </w:t>
      </w:r>
      <w:r>
        <w:t>таким</w:t>
      </w:r>
      <w:r w:rsidRPr="00684C53">
        <w:rPr>
          <w:lang w:val="en-US"/>
        </w:rPr>
        <w:t xml:space="preserve"> email </w:t>
      </w:r>
      <w:r>
        <w:t>не</w:t>
      </w:r>
      <w:r w:rsidRPr="00684C53">
        <w:rPr>
          <w:lang w:val="en-US"/>
        </w:rPr>
        <w:t xml:space="preserve"> </w:t>
      </w:r>
      <w:r>
        <w:t>найден</w:t>
      </w:r>
      <w:r w:rsidRPr="00684C53">
        <w:rPr>
          <w:lang w:val="en-US"/>
        </w:rPr>
        <w:t>'], 404);</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($validated['token'] !== '4444') {</w:t>
      </w:r>
    </w:p>
    <w:p w:rsidR="001F705F" w:rsidRPr="00684C53" w:rsidRDefault="001F705F" w:rsidP="001F705F">
      <w:pPr>
        <w:rPr>
          <w:lang w:val="en-US"/>
        </w:rPr>
      </w:pPr>
      <w:r w:rsidRPr="00684C53">
        <w:rPr>
          <w:lang w:val="en-US"/>
        </w:rPr>
        <w:t xml:space="preserve">                return response()-&gt;json(['message' =&gt; '</w:t>
      </w:r>
      <w:r>
        <w:t>Неверный</w:t>
      </w:r>
      <w:r w:rsidRPr="00684C53">
        <w:rPr>
          <w:lang w:val="en-US"/>
        </w:rPr>
        <w:t xml:space="preserve"> </w:t>
      </w:r>
      <w:r>
        <w:t>код</w:t>
      </w:r>
      <w:r w:rsidRPr="00684C53">
        <w:rPr>
          <w:lang w:val="en-US"/>
        </w:rPr>
        <w:t xml:space="preserve"> </w:t>
      </w:r>
      <w:r>
        <w:t>подтверждения</w:t>
      </w:r>
      <w:r w:rsidRPr="00684C53">
        <w:rPr>
          <w:lang w:val="en-US"/>
        </w:rPr>
        <w:t>'],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$user-&gt;password_hash = Hash::make($validated['password']);</w:t>
      </w:r>
    </w:p>
    <w:p w:rsidR="001F705F" w:rsidRPr="00684C53" w:rsidRDefault="001F705F" w:rsidP="001F705F">
      <w:pPr>
        <w:rPr>
          <w:lang w:val="en-US"/>
        </w:rPr>
      </w:pPr>
      <w:r w:rsidRPr="00684C53">
        <w:rPr>
          <w:lang w:val="en-US"/>
        </w:rPr>
        <w:t xml:space="preserve">            $user-&gt;save();</w:t>
      </w:r>
    </w:p>
    <w:p w:rsidR="001F705F" w:rsidRPr="00684C53" w:rsidRDefault="001F705F" w:rsidP="001F705F">
      <w:pPr>
        <w:rPr>
          <w:lang w:val="en-US"/>
        </w:rPr>
      </w:pPr>
      <w:r w:rsidRPr="00684C53">
        <w:rPr>
          <w:lang w:val="en-US"/>
        </w:rPr>
        <w:t xml:space="preserve">            $user-&gt;tokens()-&gt;delete();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response()-&gt;json(['message' =&gt; '</w:t>
      </w:r>
      <w:r>
        <w:t>Пароль</w:t>
      </w:r>
      <w:r w:rsidRPr="00684C53">
        <w:rPr>
          <w:lang w:val="en-US"/>
        </w:rPr>
        <w:t xml:space="preserve"> </w:t>
      </w:r>
      <w:r>
        <w:t>успешно</w:t>
      </w:r>
      <w:r w:rsidRPr="00684C53">
        <w:rPr>
          <w:lang w:val="en-US"/>
        </w:rPr>
        <w:t xml:space="preserve"> </w:t>
      </w:r>
      <w:r>
        <w:t>изменён</w:t>
      </w: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catch (\Illuminate\Validation\ValidationException $e)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Ошибка</w:t>
      </w:r>
      <w:r w:rsidRPr="00684C53">
        <w:rPr>
          <w:lang w:val="en-US"/>
        </w:rPr>
        <w:t xml:space="preserve"> </w:t>
      </w:r>
      <w:r>
        <w:t>валидации</w:t>
      </w:r>
      <w:r w:rsidRPr="00684C53">
        <w:rPr>
          <w:lang w:val="en-US"/>
        </w:rPr>
        <w:t xml:space="preserve"> </w:t>
      </w:r>
      <w:r>
        <w:t>данных</w:t>
      </w:r>
      <w:r w:rsidRPr="00684C53">
        <w:rPr>
          <w:lang w:val="en-US"/>
        </w:rPr>
        <w:t>',</w:t>
      </w:r>
    </w:p>
    <w:p w:rsidR="001F705F" w:rsidRPr="00684C53" w:rsidRDefault="001F705F" w:rsidP="001F705F">
      <w:pPr>
        <w:rPr>
          <w:lang w:val="en-US"/>
        </w:rPr>
      </w:pPr>
      <w:r w:rsidRPr="00684C53">
        <w:rPr>
          <w:lang w:val="en-US"/>
        </w:rPr>
        <w:t xml:space="preserve">                'errors' =&gt; $e-&gt;errors()</w:t>
      </w:r>
    </w:p>
    <w:p w:rsidR="001F705F" w:rsidRPr="00684C53" w:rsidRDefault="001F705F" w:rsidP="001F705F">
      <w:pPr>
        <w:rPr>
          <w:lang w:val="en-US"/>
        </w:rPr>
      </w:pPr>
      <w:r w:rsidRPr="00684C53">
        <w:rPr>
          <w:lang w:val="en-US"/>
        </w:rPr>
        <w:t xml:space="preserve">            ],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ClientController.php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App\Http\Controllers;</w:t>
      </w:r>
    </w:p>
    <w:p w:rsidR="001F705F" w:rsidRPr="00684C53" w:rsidRDefault="001F705F" w:rsidP="001F705F">
      <w:pPr>
        <w:rPr>
          <w:lang w:val="en-US"/>
        </w:rPr>
      </w:pPr>
    </w:p>
    <w:p w:rsidR="001F705F" w:rsidRPr="00684C53" w:rsidRDefault="001F705F" w:rsidP="001F705F">
      <w:pPr>
        <w:rPr>
          <w:lang w:val="en-US"/>
        </w:rPr>
      </w:pPr>
      <w:r w:rsidRPr="00684C53">
        <w:rPr>
          <w:lang w:val="en-US"/>
        </w:rPr>
        <w:t>use App\Models\User;</w:t>
      </w:r>
    </w:p>
    <w:p w:rsidR="001F705F" w:rsidRPr="00684C53" w:rsidRDefault="001F705F" w:rsidP="001F705F">
      <w:pPr>
        <w:rPr>
          <w:lang w:val="en-US"/>
        </w:rPr>
      </w:pPr>
      <w:r w:rsidRPr="00684C53">
        <w:rPr>
          <w:lang w:val="en-US"/>
        </w:rPr>
        <w:lastRenderedPageBreak/>
        <w:t>use App\Models\ClientProfile;</w:t>
      </w:r>
    </w:p>
    <w:p w:rsidR="001F705F" w:rsidRPr="00684C53" w:rsidRDefault="001F705F" w:rsidP="001F705F">
      <w:pPr>
        <w:rPr>
          <w:lang w:val="en-US"/>
        </w:rPr>
      </w:pPr>
      <w:r w:rsidRPr="00684C53">
        <w:rPr>
          <w:lang w:val="en-US"/>
        </w:rPr>
        <w:t>use App\Models\UserType;</w:t>
      </w:r>
    </w:p>
    <w:p w:rsidR="001F705F" w:rsidRPr="00684C53" w:rsidRDefault="001F705F" w:rsidP="001F705F">
      <w:pPr>
        <w:rPr>
          <w:lang w:val="en-US"/>
        </w:rPr>
      </w:pPr>
      <w:r w:rsidRPr="00684C53">
        <w:rPr>
          <w:lang w:val="en-US"/>
        </w:rPr>
        <w:t>use Illuminate\Http\Request;</w:t>
      </w:r>
    </w:p>
    <w:p w:rsidR="001F705F" w:rsidRPr="00684C53" w:rsidRDefault="001F705F" w:rsidP="001F705F">
      <w:pPr>
        <w:rPr>
          <w:lang w:val="en-US"/>
        </w:rPr>
      </w:pPr>
      <w:r w:rsidRPr="00684C53">
        <w:rPr>
          <w:lang w:val="en-US"/>
        </w:rPr>
        <w:t>use Illuminate\Support\Facades\Hash;</w:t>
      </w:r>
    </w:p>
    <w:p w:rsidR="001F705F" w:rsidRPr="00684C53" w:rsidRDefault="001F705F" w:rsidP="001F705F">
      <w:pPr>
        <w:rPr>
          <w:lang w:val="en-US"/>
        </w:rPr>
      </w:pPr>
    </w:p>
    <w:p w:rsidR="001F705F" w:rsidRPr="00684C53" w:rsidRDefault="001F705F" w:rsidP="001F705F">
      <w:pPr>
        <w:rPr>
          <w:lang w:val="en-US"/>
        </w:rPr>
      </w:pPr>
      <w:r w:rsidRPr="00684C53">
        <w:rPr>
          <w:lang w:val="en-US"/>
        </w:rPr>
        <w:t>class ClientController extends Controller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private $validationMessages = [</w:t>
      </w:r>
    </w:p>
    <w:p w:rsidR="001F705F" w:rsidRDefault="001F705F" w:rsidP="001F705F">
      <w:r w:rsidRPr="00684C53">
        <w:rPr>
          <w:lang w:val="en-US"/>
        </w:rPr>
        <w:t xml:space="preserve">        </w:t>
      </w:r>
      <w:r>
        <w:t>'email.required' =&gt; 'Email обязателен для заполнения',</w:t>
      </w:r>
    </w:p>
    <w:p w:rsidR="001F705F" w:rsidRDefault="001F705F" w:rsidP="001F705F">
      <w:r>
        <w:t xml:space="preserve">        'email.email' =&gt; 'Введите корректный email адрес',</w:t>
      </w:r>
    </w:p>
    <w:p w:rsidR="001F705F" w:rsidRDefault="001F705F" w:rsidP="001F705F">
      <w:r>
        <w:t xml:space="preserve">        'email.unique' =&gt; 'Пользователь с таким email уже зарегистрирован',</w:t>
      </w:r>
    </w:p>
    <w:p w:rsidR="001F705F" w:rsidRDefault="001F705F" w:rsidP="001F705F">
      <w:r>
        <w:t xml:space="preserve">        'phone.required' =&gt; 'Номер телефона обязателен',</w:t>
      </w:r>
    </w:p>
    <w:p w:rsidR="001F705F" w:rsidRDefault="001F705F" w:rsidP="001F705F">
      <w:r>
        <w:t xml:space="preserve">        'phone.regex' =&gt; 'Телефон должен быть в формате +7XXXXXXXXXX',</w:t>
      </w:r>
    </w:p>
    <w:p w:rsidR="001F705F" w:rsidRDefault="001F705F" w:rsidP="001F705F">
      <w:r>
        <w:t xml:space="preserve">        'phone.unique' =&gt; 'Пользователь с таким номером телефона уже зарегистрирован',</w:t>
      </w:r>
    </w:p>
    <w:p w:rsidR="001F705F" w:rsidRDefault="001F705F" w:rsidP="001F705F">
      <w:r>
        <w:t xml:space="preserve">        'password.required' =&gt; 'Пароль обязателен',</w:t>
      </w:r>
    </w:p>
    <w:p w:rsidR="001F705F" w:rsidRDefault="001F705F" w:rsidP="001F705F">
      <w:r>
        <w:t xml:space="preserve">        'password.min' =&gt; 'Пароль должен содержать минимум :min символов',</w:t>
      </w:r>
    </w:p>
    <w:p w:rsidR="001F705F" w:rsidRDefault="001F705F" w:rsidP="001F705F">
      <w:r>
        <w:t xml:space="preserve">        'last_name.required' =&gt; 'Фамилия обязательна',</w:t>
      </w:r>
    </w:p>
    <w:p w:rsidR="001F705F" w:rsidRDefault="001F705F" w:rsidP="001F705F">
      <w:r>
        <w:t xml:space="preserve">        'last_name.regex' =&gt; 'Фамилия должна содержать только русские буквы',</w:t>
      </w:r>
    </w:p>
    <w:p w:rsidR="001F705F" w:rsidRPr="00684C53" w:rsidRDefault="001F705F" w:rsidP="001F705F">
      <w:pPr>
        <w:rPr>
          <w:lang w:val="en-US"/>
        </w:rPr>
      </w:pPr>
      <w:r>
        <w:t xml:space="preserve">        </w:t>
      </w:r>
      <w:r w:rsidRPr="00684C53">
        <w:rPr>
          <w:lang w:val="en-US"/>
        </w:rPr>
        <w:t>'first_name.required' =&gt; '</w:t>
      </w:r>
      <w:r>
        <w:t>Имя</w:t>
      </w:r>
      <w:r w:rsidRPr="00684C53">
        <w:rPr>
          <w:lang w:val="en-US"/>
        </w:rPr>
        <w:t xml:space="preserve"> </w:t>
      </w:r>
      <w:r>
        <w:t>обязательно</w:t>
      </w:r>
      <w:r w:rsidRPr="00684C53">
        <w:rPr>
          <w:lang w:val="en-US"/>
        </w:rPr>
        <w:t>',</w:t>
      </w:r>
    </w:p>
    <w:p w:rsidR="001F705F" w:rsidRDefault="001F705F" w:rsidP="001F705F">
      <w:r w:rsidRPr="00684C53">
        <w:rPr>
          <w:lang w:val="en-US"/>
        </w:rPr>
        <w:t xml:space="preserve">        </w:t>
      </w:r>
      <w:r>
        <w:t>'first_name.regex' =&gt; 'Имя должно содержать только русские буквы',</w:t>
      </w:r>
    </w:p>
    <w:p w:rsidR="001F705F" w:rsidRDefault="001F705F" w:rsidP="001F705F">
      <w:r>
        <w:t xml:space="preserve">        'middle_name.regex' =&gt; 'Отчество должно содержать только русские буквы',</w:t>
      </w:r>
    </w:p>
    <w:p w:rsidR="001F705F" w:rsidRDefault="001F705F" w:rsidP="001F705F">
      <w:r>
        <w:t xml:space="preserve">        'birth_date.before_or_equal' =&gt; 'Дата рождения не может быть в будущем',</w:t>
      </w:r>
    </w:p>
    <w:p w:rsidR="001F705F" w:rsidRDefault="001F705F" w:rsidP="001F705F">
      <w:r>
        <w:t xml:space="preserve">        'passport_series.size' =&gt; 'Серия паспорта должна содержать 4 цифры',</w:t>
      </w:r>
    </w:p>
    <w:p w:rsidR="001F705F" w:rsidRDefault="001F705F" w:rsidP="001F705F">
      <w:r>
        <w:t xml:space="preserve">        'passport_number.size' =&gt; 'Номер паспорта должен содержать 6 цифр',</w:t>
      </w:r>
    </w:p>
    <w:p w:rsidR="001F705F" w:rsidRDefault="001F705F" w:rsidP="001F705F">
      <w:r>
        <w:t xml:space="preserve">        'passport_issued_by.min' =&gt; 'Название органа выдачи слишком короткое',</w:t>
      </w:r>
    </w:p>
    <w:p w:rsidR="001F705F" w:rsidRDefault="001F705F" w:rsidP="001F705F">
      <w:r>
        <w:t xml:space="preserve">        'passport_issue_date.after' =&gt; 'Дата выдачи паспорта должна быть позже 31.12.1990',</w:t>
      </w:r>
    </w:p>
    <w:p w:rsidR="001F705F" w:rsidRDefault="001F705F" w:rsidP="001F705F">
      <w:r>
        <w:t xml:space="preserve">        'driver_license_series.size' =&gt; 'Серия ВУ должна содержать 4 цифры',</w:t>
      </w:r>
    </w:p>
    <w:p w:rsidR="001F705F" w:rsidRDefault="001F705F" w:rsidP="001F705F">
      <w:r>
        <w:t xml:space="preserve">        'driver_license_number.size' =&gt; 'Номер ВУ должен содержать 6 цифр',</w:t>
      </w:r>
    </w:p>
    <w:p w:rsidR="001F705F" w:rsidRDefault="001F705F" w:rsidP="001F705F">
      <w:r>
        <w:lastRenderedPageBreak/>
        <w:t xml:space="preserve">        'driver_license_issue_date.before_or_equal' =&gt; 'Дата выдачи ВУ не может быть в будущем',</w:t>
      </w:r>
    </w:p>
    <w:p w:rsidR="001F705F" w:rsidRDefault="001F705F" w:rsidP="001F705F">
      <w:r>
        <w:t xml:space="preserve">        'driver_license_expiry_date.after' =&gt; 'Дата окончания ВУ должна быть позже даты выдачи',</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index(Request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$perPage = $request-&gt;get('per_page', 15);</w:t>
      </w:r>
    </w:p>
    <w:p w:rsidR="001F705F" w:rsidRPr="00684C53" w:rsidRDefault="001F705F" w:rsidP="001F705F">
      <w:pPr>
        <w:rPr>
          <w:lang w:val="en-US"/>
        </w:rPr>
      </w:pPr>
      <w:r w:rsidRPr="00684C53">
        <w:rPr>
          <w:lang w:val="en-US"/>
        </w:rPr>
        <w:t xml:space="preserve">        $search = $request-&gt;get('search');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$query = User::whereHas('userType', function($q) {</w:t>
      </w:r>
    </w:p>
    <w:p w:rsidR="001F705F" w:rsidRPr="00684C53" w:rsidRDefault="001F705F" w:rsidP="001F705F">
      <w:pPr>
        <w:rPr>
          <w:lang w:val="en-US"/>
        </w:rPr>
      </w:pPr>
      <w:r w:rsidRPr="00684C53">
        <w:rPr>
          <w:lang w:val="en-US"/>
        </w:rPr>
        <w:t xml:space="preserve">            $q-&gt;where('name', 'client');</w:t>
      </w:r>
    </w:p>
    <w:p w:rsidR="001F705F" w:rsidRPr="00684C53" w:rsidRDefault="001F705F" w:rsidP="001F705F">
      <w:pPr>
        <w:rPr>
          <w:lang w:val="en-US"/>
        </w:rPr>
      </w:pPr>
      <w:r w:rsidRPr="00684C53">
        <w:rPr>
          <w:lang w:val="en-US"/>
        </w:rPr>
        <w:t xml:space="preserve">        })-&gt;with(['clientProfile', 'clientProfile.driverCategories']);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($search) {</w:t>
      </w:r>
    </w:p>
    <w:p w:rsidR="001F705F" w:rsidRPr="00684C53" w:rsidRDefault="001F705F" w:rsidP="001F705F">
      <w:pPr>
        <w:rPr>
          <w:lang w:val="en-US"/>
        </w:rPr>
      </w:pPr>
      <w:r w:rsidRPr="00684C53">
        <w:rPr>
          <w:lang w:val="en-US"/>
        </w:rPr>
        <w:t xml:space="preserve">            $query-&gt;where(function($q) use ($search) {</w:t>
      </w:r>
    </w:p>
    <w:p w:rsidR="001F705F" w:rsidRPr="00684C53" w:rsidRDefault="001F705F" w:rsidP="001F705F">
      <w:pPr>
        <w:rPr>
          <w:lang w:val="en-US"/>
        </w:rPr>
      </w:pPr>
      <w:r w:rsidRPr="00684C53">
        <w:rPr>
          <w:lang w:val="en-US"/>
        </w:rPr>
        <w:t xml:space="preserve">                $q-&gt;where('email', 'like', "%{$search}%")</w:t>
      </w:r>
    </w:p>
    <w:p w:rsidR="001F705F" w:rsidRPr="00684C53" w:rsidRDefault="001F705F" w:rsidP="001F705F">
      <w:pPr>
        <w:rPr>
          <w:lang w:val="en-US"/>
        </w:rPr>
      </w:pPr>
      <w:r w:rsidRPr="00684C53">
        <w:rPr>
          <w:lang w:val="en-US"/>
        </w:rPr>
        <w:t xml:space="preserve">                  -&gt;orWhere('phone', 'like', "%{$search}%")</w:t>
      </w:r>
    </w:p>
    <w:p w:rsidR="001F705F" w:rsidRPr="00684C53" w:rsidRDefault="001F705F" w:rsidP="001F705F">
      <w:pPr>
        <w:rPr>
          <w:lang w:val="en-US"/>
        </w:rPr>
      </w:pPr>
      <w:r w:rsidRPr="00684C53">
        <w:rPr>
          <w:lang w:val="en-US"/>
        </w:rPr>
        <w:t xml:space="preserve">                  -&gt;orWhereHas('clientProfile', function($sub) use ($search) {</w:t>
      </w:r>
    </w:p>
    <w:p w:rsidR="001F705F" w:rsidRPr="00684C53" w:rsidRDefault="001F705F" w:rsidP="001F705F">
      <w:pPr>
        <w:rPr>
          <w:lang w:val="en-US"/>
        </w:rPr>
      </w:pPr>
      <w:r w:rsidRPr="00684C53">
        <w:rPr>
          <w:lang w:val="en-US"/>
        </w:rPr>
        <w:t xml:space="preserve">                      $sub-&gt;where('last_name', 'like', "%{$search}%")</w:t>
      </w:r>
    </w:p>
    <w:p w:rsidR="001F705F" w:rsidRPr="00684C53" w:rsidRDefault="001F705F" w:rsidP="001F705F">
      <w:pPr>
        <w:rPr>
          <w:lang w:val="en-US"/>
        </w:rPr>
      </w:pPr>
      <w:r w:rsidRPr="00684C53">
        <w:rPr>
          <w:lang w:val="en-US"/>
        </w:rPr>
        <w:t xml:space="preserve">                          -&gt;orWhere('first_name', 'like', "%{$search}%");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$clients = $query-&gt;paginate($perPage);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response()-&gt;json($clients);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store(Request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$validated = $request-&gt;validate([</w:t>
      </w:r>
    </w:p>
    <w:p w:rsidR="001F705F" w:rsidRPr="00684C53" w:rsidRDefault="001F705F" w:rsidP="001F705F">
      <w:pPr>
        <w:rPr>
          <w:lang w:val="en-US"/>
        </w:rPr>
      </w:pPr>
      <w:r w:rsidRPr="00684C53">
        <w:rPr>
          <w:lang w:val="en-US"/>
        </w:rPr>
        <w:t xml:space="preserve">                'email' =&gt; 'required|email|unique:users',</w:t>
      </w:r>
    </w:p>
    <w:p w:rsidR="001F705F" w:rsidRPr="00684C53" w:rsidRDefault="001F705F" w:rsidP="001F705F">
      <w:pPr>
        <w:rPr>
          <w:lang w:val="en-US"/>
        </w:rPr>
      </w:pPr>
      <w:r w:rsidRPr="00684C53">
        <w:rPr>
          <w:lang w:val="en-US"/>
        </w:rPr>
        <w:t xml:space="preserve">                'phone' =&gt; 'required|string|regex:/^\+7\d{10}$/|unique:users',</w:t>
      </w:r>
    </w:p>
    <w:p w:rsidR="001F705F" w:rsidRPr="00684C53" w:rsidRDefault="001F705F" w:rsidP="001F705F">
      <w:pPr>
        <w:rPr>
          <w:lang w:val="en-US"/>
        </w:rPr>
      </w:pPr>
      <w:r w:rsidRPr="00684C53">
        <w:rPr>
          <w:lang w:val="en-US"/>
        </w:rPr>
        <w:t xml:space="preserve">                'password' =&gt; 'required|min:6',</w:t>
      </w:r>
    </w:p>
    <w:p w:rsidR="001F705F" w:rsidRPr="00684C53" w:rsidRDefault="001F705F" w:rsidP="001F705F">
      <w:pPr>
        <w:rPr>
          <w:lang w:val="en-US"/>
        </w:rPr>
      </w:pPr>
      <w:r w:rsidRPr="00684C53">
        <w:rPr>
          <w:lang w:val="en-US"/>
        </w:rPr>
        <w:t xml:space="preserve">                'last_name' =&gt; 'required|string|max:30|regex:/^[</w:t>
      </w:r>
      <w:r>
        <w:t>А</w:t>
      </w:r>
      <w:r w:rsidRPr="00684C53">
        <w:rPr>
          <w:lang w:val="en-US"/>
        </w:rPr>
        <w:t>-</w:t>
      </w:r>
      <w:r>
        <w:t>ЯЁ</w:t>
      </w:r>
      <w:r w:rsidRPr="00684C53">
        <w:rPr>
          <w:lang w:val="en-US"/>
        </w:rPr>
        <w:t>][</w:t>
      </w:r>
      <w:r>
        <w:t>а</w:t>
      </w:r>
      <w:r w:rsidRPr="00684C53">
        <w:rPr>
          <w:lang w:val="en-US"/>
        </w:rPr>
        <w:t>-</w:t>
      </w:r>
      <w:r>
        <w:t>яё</w:t>
      </w:r>
      <w:r w:rsidRPr="00684C53">
        <w:rPr>
          <w:lang w:val="en-US"/>
        </w:rPr>
        <w:t>]+(-[</w:t>
      </w:r>
      <w:r>
        <w:t>А</w:t>
      </w:r>
      <w:r w:rsidRPr="00684C53">
        <w:rPr>
          <w:lang w:val="en-US"/>
        </w:rPr>
        <w:t>-</w:t>
      </w:r>
      <w:r>
        <w:t>ЯЁ</w:t>
      </w:r>
      <w:r w:rsidRPr="00684C53">
        <w:rPr>
          <w:lang w:val="en-US"/>
        </w:rPr>
        <w:t>][</w:t>
      </w:r>
      <w:r>
        <w:t>а</w:t>
      </w:r>
      <w:r w:rsidRPr="00684C53">
        <w:rPr>
          <w:lang w:val="en-US"/>
        </w:rPr>
        <w:t>-</w:t>
      </w:r>
      <w:r>
        <w:t>яё</w:t>
      </w:r>
      <w:r w:rsidRPr="00684C53">
        <w:rPr>
          <w:lang w:val="en-US"/>
        </w:rPr>
        <w:t>]+)?$/u',</w:t>
      </w:r>
    </w:p>
    <w:p w:rsidR="001F705F" w:rsidRPr="00684C53" w:rsidRDefault="001F705F" w:rsidP="001F705F">
      <w:pPr>
        <w:rPr>
          <w:lang w:val="en-US"/>
        </w:rPr>
      </w:pPr>
      <w:r w:rsidRPr="00684C53">
        <w:rPr>
          <w:lang w:val="en-US"/>
        </w:rPr>
        <w:t xml:space="preserve">                'first_name' =&gt; 'required|string|max:30|regex:/^[</w:t>
      </w:r>
      <w:r>
        <w:t>А</w:t>
      </w:r>
      <w:r w:rsidRPr="00684C53">
        <w:rPr>
          <w:lang w:val="en-US"/>
        </w:rPr>
        <w:t>-</w:t>
      </w:r>
      <w:r>
        <w:t>ЯЁ</w:t>
      </w:r>
      <w:r w:rsidRPr="00684C53">
        <w:rPr>
          <w:lang w:val="en-US"/>
        </w:rPr>
        <w:t>][</w:t>
      </w:r>
      <w:r>
        <w:t>а</w:t>
      </w:r>
      <w:r w:rsidRPr="00684C53">
        <w:rPr>
          <w:lang w:val="en-US"/>
        </w:rPr>
        <w:t>-</w:t>
      </w:r>
      <w:r>
        <w:t>яё</w:t>
      </w:r>
      <w:r w:rsidRPr="00684C53">
        <w:rPr>
          <w:lang w:val="en-US"/>
        </w:rPr>
        <w:t>]+$/u',</w:t>
      </w:r>
    </w:p>
    <w:p w:rsidR="001F705F" w:rsidRPr="00684C53" w:rsidRDefault="001F705F" w:rsidP="001F705F">
      <w:pPr>
        <w:rPr>
          <w:lang w:val="en-US"/>
        </w:rPr>
      </w:pPr>
      <w:r w:rsidRPr="00684C53">
        <w:rPr>
          <w:lang w:val="en-US"/>
        </w:rPr>
        <w:t xml:space="preserve">                'middle_name' =&gt; 'nullable|string|max:30|regex:/^[</w:t>
      </w:r>
      <w:r>
        <w:t>А</w:t>
      </w:r>
      <w:r w:rsidRPr="00684C53">
        <w:rPr>
          <w:lang w:val="en-US"/>
        </w:rPr>
        <w:t>-</w:t>
      </w:r>
      <w:r>
        <w:t>ЯЁ</w:t>
      </w:r>
      <w:r w:rsidRPr="00684C53">
        <w:rPr>
          <w:lang w:val="en-US"/>
        </w:rPr>
        <w:t>][</w:t>
      </w:r>
      <w:r>
        <w:t>а</w:t>
      </w:r>
      <w:r w:rsidRPr="00684C53">
        <w:rPr>
          <w:lang w:val="en-US"/>
        </w:rPr>
        <w:t>-</w:t>
      </w:r>
      <w:r>
        <w:t>яё</w:t>
      </w:r>
      <w:r w:rsidRPr="00684C53">
        <w:rPr>
          <w:lang w:val="en-US"/>
        </w:rPr>
        <w:t>]+$/u',</w:t>
      </w:r>
    </w:p>
    <w:p w:rsidR="001F705F" w:rsidRPr="00684C53" w:rsidRDefault="001F705F" w:rsidP="001F705F">
      <w:pPr>
        <w:rPr>
          <w:lang w:val="en-US"/>
        </w:rPr>
      </w:pPr>
      <w:r w:rsidRPr="00684C53">
        <w:rPr>
          <w:lang w:val="en-US"/>
        </w:rPr>
        <w:t xml:space="preserve">                'birth_date' =&gt; 'nullable|date|before_or_equal:today|after:1900-01-01',</w:t>
      </w:r>
    </w:p>
    <w:p w:rsidR="001F705F" w:rsidRPr="00684C53" w:rsidRDefault="001F705F" w:rsidP="001F705F">
      <w:pPr>
        <w:rPr>
          <w:lang w:val="en-US"/>
        </w:rPr>
      </w:pPr>
      <w:r w:rsidRPr="00684C53">
        <w:rPr>
          <w:lang w:val="en-US"/>
        </w:rPr>
        <w:t xml:space="preserve">                'passport_series' =&gt; 'nullable|string|size:4|regex:/^\d{4}$/',</w:t>
      </w:r>
    </w:p>
    <w:p w:rsidR="001F705F" w:rsidRPr="00684C53" w:rsidRDefault="001F705F" w:rsidP="001F705F">
      <w:pPr>
        <w:rPr>
          <w:lang w:val="en-US"/>
        </w:rPr>
      </w:pPr>
      <w:r w:rsidRPr="00684C53">
        <w:rPr>
          <w:lang w:val="en-US"/>
        </w:rPr>
        <w:t xml:space="preserve">                'passport_number' =&gt; 'nullable|string|size:6|regex:/^\d{6}$/',</w:t>
      </w:r>
    </w:p>
    <w:p w:rsidR="001F705F" w:rsidRPr="00684C53" w:rsidRDefault="001F705F" w:rsidP="001F705F">
      <w:pPr>
        <w:rPr>
          <w:lang w:val="en-US"/>
        </w:rPr>
      </w:pPr>
      <w:r w:rsidRPr="00684C53">
        <w:rPr>
          <w:lang w:val="en-US"/>
        </w:rPr>
        <w:t xml:space="preserve">                'passport_issued_by' =&gt; 'nullable|string|min:10|max:200',</w:t>
      </w:r>
    </w:p>
    <w:p w:rsidR="001F705F" w:rsidRPr="00684C53" w:rsidRDefault="001F705F" w:rsidP="001F705F">
      <w:pPr>
        <w:rPr>
          <w:lang w:val="en-US"/>
        </w:rPr>
      </w:pPr>
      <w:r w:rsidRPr="00684C53">
        <w:rPr>
          <w:lang w:val="en-US"/>
        </w:rPr>
        <w:t xml:space="preserve">                'passport_issue_date' =&gt; 'nullable|date|before_or_equal:today|after:1990-12-31',</w:t>
      </w:r>
    </w:p>
    <w:p w:rsidR="001F705F" w:rsidRPr="00684C53" w:rsidRDefault="001F705F" w:rsidP="001F705F">
      <w:pPr>
        <w:rPr>
          <w:lang w:val="en-US"/>
        </w:rPr>
      </w:pPr>
      <w:r w:rsidRPr="00684C53">
        <w:rPr>
          <w:lang w:val="en-US"/>
        </w:rPr>
        <w:t xml:space="preserve">                'driver_license_series' =&gt; 'nullable|string|size:4|regex:/^\d{4}$/',</w:t>
      </w:r>
    </w:p>
    <w:p w:rsidR="001F705F" w:rsidRPr="00684C53" w:rsidRDefault="001F705F" w:rsidP="001F705F">
      <w:pPr>
        <w:rPr>
          <w:lang w:val="en-US"/>
        </w:rPr>
      </w:pPr>
      <w:r w:rsidRPr="00684C53">
        <w:rPr>
          <w:lang w:val="en-US"/>
        </w:rPr>
        <w:t xml:space="preserve">                'driver_license_number' =&gt; 'nullable|string|size:6|regex:/^\d{6}$/',</w:t>
      </w:r>
    </w:p>
    <w:p w:rsidR="001F705F" w:rsidRPr="00684C53" w:rsidRDefault="001F705F" w:rsidP="001F705F">
      <w:pPr>
        <w:rPr>
          <w:lang w:val="en-US"/>
        </w:rPr>
      </w:pPr>
      <w:r w:rsidRPr="00684C53">
        <w:rPr>
          <w:lang w:val="en-US"/>
        </w:rPr>
        <w:t xml:space="preserve">                'driver_license_issued_by' =&gt; 'nullable|string|min:10|max:200',</w:t>
      </w:r>
    </w:p>
    <w:p w:rsidR="001F705F" w:rsidRPr="00684C53" w:rsidRDefault="001F705F" w:rsidP="001F705F">
      <w:pPr>
        <w:rPr>
          <w:lang w:val="en-US"/>
        </w:rPr>
      </w:pPr>
      <w:r w:rsidRPr="00684C53">
        <w:rPr>
          <w:lang w:val="en-US"/>
        </w:rPr>
        <w:t xml:space="preserve">                'driver_license_issue_date' =&gt; 'nullable|date|before_or_equal:today',</w:t>
      </w:r>
    </w:p>
    <w:p w:rsidR="001F705F" w:rsidRPr="00684C53" w:rsidRDefault="001F705F" w:rsidP="001F705F">
      <w:pPr>
        <w:rPr>
          <w:lang w:val="en-US"/>
        </w:rPr>
      </w:pPr>
      <w:r w:rsidRPr="00684C53">
        <w:rPr>
          <w:lang w:val="en-US"/>
        </w:rPr>
        <w:t xml:space="preserve">                'driver_license_expiry_date' =&gt; 'nullable|date|after:driver_license_issue_date',</w:t>
      </w:r>
    </w:p>
    <w:p w:rsidR="001F705F" w:rsidRPr="00684C53" w:rsidRDefault="001F705F" w:rsidP="001F705F">
      <w:pPr>
        <w:rPr>
          <w:lang w:val="en-US"/>
        </w:rPr>
      </w:pPr>
      <w:r w:rsidRPr="00684C53">
        <w:rPr>
          <w:lang w:val="en-US"/>
        </w:rPr>
        <w:t xml:space="preserve">            ], $this-&gt;validationMessages);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$clientType = UserType::where('name', 'client')-&gt;first();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(!$clientType) {</w:t>
      </w:r>
    </w:p>
    <w:p w:rsidR="001F705F" w:rsidRPr="00684C53" w:rsidRDefault="001F705F" w:rsidP="001F705F">
      <w:pPr>
        <w:rPr>
          <w:lang w:val="en-US"/>
        </w:rPr>
      </w:pPr>
      <w:r w:rsidRPr="00684C53">
        <w:rPr>
          <w:lang w:val="en-US"/>
        </w:rPr>
        <w:t xml:space="preserve">                return response()-&gt;json(['message' =&gt; '</w:t>
      </w:r>
      <w:r>
        <w:t>Тип</w:t>
      </w:r>
      <w:r w:rsidRPr="00684C53">
        <w:rPr>
          <w:lang w:val="en-US"/>
        </w:rPr>
        <w:t xml:space="preserve"> </w:t>
      </w:r>
      <w:r>
        <w:t>пользователя</w:t>
      </w:r>
      <w:r w:rsidRPr="00684C53">
        <w:rPr>
          <w:lang w:val="en-US"/>
        </w:rPr>
        <w:t xml:space="preserve"> </w:t>
      </w:r>
      <w:r>
        <w:t>не</w:t>
      </w:r>
      <w:r w:rsidRPr="00684C53">
        <w:rPr>
          <w:lang w:val="en-US"/>
        </w:rPr>
        <w:t xml:space="preserve"> </w:t>
      </w:r>
      <w:r>
        <w:t>найден</w:t>
      </w:r>
      <w:r w:rsidRPr="00684C53">
        <w:rPr>
          <w:lang w:val="en-US"/>
        </w:rPr>
        <w:t>'], 500);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$user = User::create([</w:t>
      </w:r>
    </w:p>
    <w:p w:rsidR="001F705F" w:rsidRPr="00684C53" w:rsidRDefault="001F705F" w:rsidP="001F705F">
      <w:pPr>
        <w:rPr>
          <w:lang w:val="en-US"/>
        </w:rPr>
      </w:pPr>
      <w:r w:rsidRPr="00684C53">
        <w:rPr>
          <w:lang w:val="en-US"/>
        </w:rPr>
        <w:t xml:space="preserve">                'email' =&gt; $validated['email'],</w:t>
      </w:r>
    </w:p>
    <w:p w:rsidR="001F705F" w:rsidRPr="00684C53" w:rsidRDefault="001F705F" w:rsidP="001F705F">
      <w:pPr>
        <w:rPr>
          <w:lang w:val="en-US"/>
        </w:rPr>
      </w:pPr>
      <w:r w:rsidRPr="00684C53">
        <w:rPr>
          <w:lang w:val="en-US"/>
        </w:rPr>
        <w:t xml:space="preserve">                'phone' =&gt; $validated['phone'],</w:t>
      </w:r>
    </w:p>
    <w:p w:rsidR="001F705F" w:rsidRPr="00684C53" w:rsidRDefault="001F705F" w:rsidP="001F705F">
      <w:pPr>
        <w:rPr>
          <w:lang w:val="en-US"/>
        </w:rPr>
      </w:pPr>
      <w:r w:rsidRPr="00684C53">
        <w:rPr>
          <w:lang w:val="en-US"/>
        </w:rPr>
        <w:t xml:space="preserve">                'password_hash' =&gt; Hash::make($validated['password']),</w:t>
      </w:r>
    </w:p>
    <w:p w:rsidR="001F705F" w:rsidRPr="00684C53" w:rsidRDefault="001F705F" w:rsidP="001F705F">
      <w:pPr>
        <w:rPr>
          <w:lang w:val="en-US"/>
        </w:rPr>
      </w:pPr>
      <w:r w:rsidRPr="00684C53">
        <w:rPr>
          <w:lang w:val="en-US"/>
        </w:rPr>
        <w:t xml:space="preserve">                'user_type_id' =&gt; $clientType-&gt;id,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ClientProfile::create([</w:t>
      </w:r>
    </w:p>
    <w:p w:rsidR="001F705F" w:rsidRPr="00684C53" w:rsidRDefault="001F705F" w:rsidP="001F705F">
      <w:pPr>
        <w:rPr>
          <w:lang w:val="en-US"/>
        </w:rPr>
      </w:pPr>
      <w:r w:rsidRPr="00684C53">
        <w:rPr>
          <w:lang w:val="en-US"/>
        </w:rPr>
        <w:t xml:space="preserve">                'user_id' =&gt; $user-&gt;id,</w:t>
      </w:r>
    </w:p>
    <w:p w:rsidR="001F705F" w:rsidRPr="00684C53" w:rsidRDefault="001F705F" w:rsidP="001F705F">
      <w:pPr>
        <w:rPr>
          <w:lang w:val="en-US"/>
        </w:rPr>
      </w:pPr>
      <w:r w:rsidRPr="00684C53">
        <w:rPr>
          <w:lang w:val="en-US"/>
        </w:rPr>
        <w:t xml:space="preserve">                'last_name' =&gt; $validated['last_name'],</w:t>
      </w:r>
    </w:p>
    <w:p w:rsidR="001F705F" w:rsidRPr="00684C53" w:rsidRDefault="001F705F" w:rsidP="001F705F">
      <w:pPr>
        <w:rPr>
          <w:lang w:val="en-US"/>
        </w:rPr>
      </w:pPr>
      <w:r w:rsidRPr="00684C53">
        <w:rPr>
          <w:lang w:val="en-US"/>
        </w:rPr>
        <w:t xml:space="preserve">                'first_name' =&gt; $validated['first_name'],</w:t>
      </w:r>
    </w:p>
    <w:p w:rsidR="001F705F" w:rsidRPr="00684C53" w:rsidRDefault="001F705F" w:rsidP="001F705F">
      <w:pPr>
        <w:rPr>
          <w:lang w:val="en-US"/>
        </w:rPr>
      </w:pPr>
      <w:r w:rsidRPr="00684C53">
        <w:rPr>
          <w:lang w:val="en-US"/>
        </w:rPr>
        <w:t xml:space="preserve">                'middle_name' =&gt; $validated['middle_name'] ?? null,</w:t>
      </w:r>
    </w:p>
    <w:p w:rsidR="001F705F" w:rsidRPr="00684C53" w:rsidRDefault="001F705F" w:rsidP="001F705F">
      <w:pPr>
        <w:rPr>
          <w:lang w:val="en-US"/>
        </w:rPr>
      </w:pPr>
      <w:r w:rsidRPr="00684C53">
        <w:rPr>
          <w:lang w:val="en-US"/>
        </w:rPr>
        <w:t xml:space="preserve">                'birth_date' =&gt; $validated['birth_date'] ?? null,</w:t>
      </w:r>
    </w:p>
    <w:p w:rsidR="001F705F" w:rsidRPr="00684C53" w:rsidRDefault="001F705F" w:rsidP="001F705F">
      <w:pPr>
        <w:rPr>
          <w:lang w:val="en-US"/>
        </w:rPr>
      </w:pPr>
      <w:r w:rsidRPr="00684C53">
        <w:rPr>
          <w:lang w:val="en-US"/>
        </w:rPr>
        <w:t xml:space="preserve">                'passport_series' =&gt; $validated['passport_series'] ?? null,</w:t>
      </w:r>
    </w:p>
    <w:p w:rsidR="001F705F" w:rsidRPr="00684C53" w:rsidRDefault="001F705F" w:rsidP="001F705F">
      <w:pPr>
        <w:rPr>
          <w:lang w:val="en-US"/>
        </w:rPr>
      </w:pPr>
      <w:r w:rsidRPr="00684C53">
        <w:rPr>
          <w:lang w:val="en-US"/>
        </w:rPr>
        <w:t xml:space="preserve">                'passport_number' =&gt; $validated['passport_number'] ?? null,</w:t>
      </w:r>
    </w:p>
    <w:p w:rsidR="001F705F" w:rsidRPr="00684C53" w:rsidRDefault="001F705F" w:rsidP="001F705F">
      <w:pPr>
        <w:rPr>
          <w:lang w:val="en-US"/>
        </w:rPr>
      </w:pPr>
      <w:r w:rsidRPr="00684C53">
        <w:rPr>
          <w:lang w:val="en-US"/>
        </w:rPr>
        <w:t xml:space="preserve">                'passport_issued_by' =&gt; $validated['passport_issued_by'] ?? null,</w:t>
      </w:r>
    </w:p>
    <w:p w:rsidR="001F705F" w:rsidRPr="00684C53" w:rsidRDefault="001F705F" w:rsidP="001F705F">
      <w:pPr>
        <w:rPr>
          <w:lang w:val="en-US"/>
        </w:rPr>
      </w:pPr>
      <w:r w:rsidRPr="00684C53">
        <w:rPr>
          <w:lang w:val="en-US"/>
        </w:rPr>
        <w:t xml:space="preserve">                'passport_issue_date' =&gt; $validated['passport_issue_date'] ?? null,</w:t>
      </w:r>
    </w:p>
    <w:p w:rsidR="001F705F" w:rsidRPr="00684C53" w:rsidRDefault="001F705F" w:rsidP="001F705F">
      <w:pPr>
        <w:rPr>
          <w:lang w:val="en-US"/>
        </w:rPr>
      </w:pPr>
      <w:r w:rsidRPr="00684C53">
        <w:rPr>
          <w:lang w:val="en-US"/>
        </w:rPr>
        <w:t xml:space="preserve">                'driver_license_series' =&gt; $validated['driver_license_series'] ?? null,</w:t>
      </w:r>
    </w:p>
    <w:p w:rsidR="001F705F" w:rsidRPr="00684C53" w:rsidRDefault="001F705F" w:rsidP="001F705F">
      <w:pPr>
        <w:rPr>
          <w:lang w:val="en-US"/>
        </w:rPr>
      </w:pPr>
      <w:r w:rsidRPr="00684C53">
        <w:rPr>
          <w:lang w:val="en-US"/>
        </w:rPr>
        <w:t xml:space="preserve">                'driver_license_number' =&gt; $validated['driver_license_number'] ?? null,</w:t>
      </w:r>
    </w:p>
    <w:p w:rsidR="001F705F" w:rsidRPr="00684C53" w:rsidRDefault="001F705F" w:rsidP="001F705F">
      <w:pPr>
        <w:rPr>
          <w:lang w:val="en-US"/>
        </w:rPr>
      </w:pPr>
      <w:r w:rsidRPr="00684C53">
        <w:rPr>
          <w:lang w:val="en-US"/>
        </w:rPr>
        <w:t xml:space="preserve">                'driver_license_issued_by' =&gt; $validated['driver_license_issued_by'] ?? null,</w:t>
      </w:r>
    </w:p>
    <w:p w:rsidR="001F705F" w:rsidRPr="00684C53" w:rsidRDefault="001F705F" w:rsidP="001F705F">
      <w:pPr>
        <w:rPr>
          <w:lang w:val="en-US"/>
        </w:rPr>
      </w:pPr>
      <w:r w:rsidRPr="00684C53">
        <w:rPr>
          <w:lang w:val="en-US"/>
        </w:rPr>
        <w:t xml:space="preserve">                'driver_license_issue_date' =&gt; $validated['driver_license_issue_date'] ?? null,</w:t>
      </w:r>
    </w:p>
    <w:p w:rsidR="001F705F" w:rsidRPr="00684C53" w:rsidRDefault="001F705F" w:rsidP="001F705F">
      <w:pPr>
        <w:rPr>
          <w:lang w:val="en-US"/>
        </w:rPr>
      </w:pPr>
      <w:r w:rsidRPr="00684C53">
        <w:rPr>
          <w:lang w:val="en-US"/>
        </w:rPr>
        <w:t xml:space="preserve">                'driver_license_expiry_date' =&gt; $validated['driver_license_expiry_date'] ?? null,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Клиент</w:t>
      </w:r>
      <w:r w:rsidRPr="00684C53">
        <w:rPr>
          <w:lang w:val="en-US"/>
        </w:rPr>
        <w:t xml:space="preserve"> </w:t>
      </w:r>
      <w:r>
        <w:t>успешно</w:t>
      </w:r>
      <w:r w:rsidRPr="00684C53">
        <w:rPr>
          <w:lang w:val="en-US"/>
        </w:rPr>
        <w:t xml:space="preserve"> </w:t>
      </w:r>
      <w:r>
        <w:t>создан</w:t>
      </w:r>
      <w:r w:rsidRPr="00684C53">
        <w:rPr>
          <w:lang w:val="en-US"/>
        </w:rPr>
        <w:t>',</w:t>
      </w:r>
    </w:p>
    <w:p w:rsidR="001F705F" w:rsidRPr="00684C53" w:rsidRDefault="001F705F" w:rsidP="001F705F">
      <w:pPr>
        <w:rPr>
          <w:lang w:val="en-US"/>
        </w:rPr>
      </w:pPr>
      <w:r w:rsidRPr="00684C53">
        <w:rPr>
          <w:lang w:val="en-US"/>
        </w:rPr>
        <w:t xml:space="preserve">                'client' =&gt; $user-&gt;load(['clientProfile', 'clientProfile.driverCategories'])</w:t>
      </w:r>
    </w:p>
    <w:p w:rsidR="001F705F" w:rsidRPr="00684C53" w:rsidRDefault="001F705F" w:rsidP="001F705F">
      <w:pPr>
        <w:rPr>
          <w:lang w:val="en-US"/>
        </w:rPr>
      </w:pPr>
      <w:r w:rsidRPr="00684C53">
        <w:rPr>
          <w:lang w:val="en-US"/>
        </w:rPr>
        <w:lastRenderedPageBreak/>
        <w:t xml:space="preserve">            ], 201);</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catch (\Illuminate\Validation\ValidationException $e)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Ошибка</w:t>
      </w:r>
      <w:r w:rsidRPr="00684C53">
        <w:rPr>
          <w:lang w:val="en-US"/>
        </w:rPr>
        <w:t xml:space="preserve"> </w:t>
      </w:r>
      <w:r>
        <w:t>валидации</w:t>
      </w:r>
      <w:r w:rsidRPr="00684C53">
        <w:rPr>
          <w:lang w:val="en-US"/>
        </w:rPr>
        <w:t xml:space="preserve"> </w:t>
      </w:r>
      <w:r>
        <w:t>данных</w:t>
      </w:r>
      <w:r w:rsidRPr="00684C53">
        <w:rPr>
          <w:lang w:val="en-US"/>
        </w:rPr>
        <w:t>',</w:t>
      </w:r>
    </w:p>
    <w:p w:rsidR="001F705F" w:rsidRPr="00684C53" w:rsidRDefault="001F705F" w:rsidP="001F705F">
      <w:pPr>
        <w:rPr>
          <w:lang w:val="en-US"/>
        </w:rPr>
      </w:pPr>
      <w:r w:rsidRPr="00684C53">
        <w:rPr>
          <w:lang w:val="en-US"/>
        </w:rPr>
        <w:t xml:space="preserve">                'errors' =&gt; $e-&gt;errors()</w:t>
      </w:r>
    </w:p>
    <w:p w:rsidR="001F705F" w:rsidRPr="00684C53" w:rsidRDefault="001F705F" w:rsidP="001F705F">
      <w:pPr>
        <w:rPr>
          <w:lang w:val="en-US"/>
        </w:rPr>
      </w:pPr>
      <w:r w:rsidRPr="00684C53">
        <w:rPr>
          <w:lang w:val="en-US"/>
        </w:rPr>
        <w:t xml:space="preserve">            ],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update(Request $request, $id)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$client = User::findOrFail($id);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$validated = $request-&gt;validate([</w:t>
      </w:r>
    </w:p>
    <w:p w:rsidR="001F705F" w:rsidRPr="00684C53" w:rsidRDefault="001F705F" w:rsidP="001F705F">
      <w:pPr>
        <w:rPr>
          <w:lang w:val="en-US"/>
        </w:rPr>
      </w:pPr>
      <w:r w:rsidRPr="00684C53">
        <w:rPr>
          <w:lang w:val="en-US"/>
        </w:rPr>
        <w:t xml:space="preserve">                'email' =&gt; 'sometimes|email|unique:users,email,' . $id,</w:t>
      </w:r>
    </w:p>
    <w:p w:rsidR="001F705F" w:rsidRPr="00684C53" w:rsidRDefault="001F705F" w:rsidP="001F705F">
      <w:pPr>
        <w:rPr>
          <w:lang w:val="en-US"/>
        </w:rPr>
      </w:pPr>
      <w:r w:rsidRPr="00684C53">
        <w:rPr>
          <w:lang w:val="en-US"/>
        </w:rPr>
        <w:t xml:space="preserve">                'phone' =&gt; 'sometimes|string|regex:/^\+7\d{10}$/|unique:users,phone,' . $id,</w:t>
      </w:r>
    </w:p>
    <w:p w:rsidR="001F705F" w:rsidRPr="00684C53" w:rsidRDefault="001F705F" w:rsidP="001F705F">
      <w:pPr>
        <w:rPr>
          <w:lang w:val="en-US"/>
        </w:rPr>
      </w:pPr>
      <w:r w:rsidRPr="00684C53">
        <w:rPr>
          <w:lang w:val="en-US"/>
        </w:rPr>
        <w:t xml:space="preserve">                'last_name' =&gt; 'sometimes|string|max:30|regex:/^[</w:t>
      </w:r>
      <w:r>
        <w:t>А</w:t>
      </w:r>
      <w:r w:rsidRPr="00684C53">
        <w:rPr>
          <w:lang w:val="en-US"/>
        </w:rPr>
        <w:t>-</w:t>
      </w:r>
      <w:r>
        <w:t>ЯЁ</w:t>
      </w:r>
      <w:r w:rsidRPr="00684C53">
        <w:rPr>
          <w:lang w:val="en-US"/>
        </w:rPr>
        <w:t>][</w:t>
      </w:r>
      <w:r>
        <w:t>а</w:t>
      </w:r>
      <w:r w:rsidRPr="00684C53">
        <w:rPr>
          <w:lang w:val="en-US"/>
        </w:rPr>
        <w:t>-</w:t>
      </w:r>
      <w:r>
        <w:t>яё</w:t>
      </w:r>
      <w:r w:rsidRPr="00684C53">
        <w:rPr>
          <w:lang w:val="en-US"/>
        </w:rPr>
        <w:t>]+(-[</w:t>
      </w:r>
      <w:r>
        <w:t>А</w:t>
      </w:r>
      <w:r w:rsidRPr="00684C53">
        <w:rPr>
          <w:lang w:val="en-US"/>
        </w:rPr>
        <w:t>-</w:t>
      </w:r>
      <w:r>
        <w:t>ЯЁ</w:t>
      </w:r>
      <w:r w:rsidRPr="00684C53">
        <w:rPr>
          <w:lang w:val="en-US"/>
        </w:rPr>
        <w:t>][</w:t>
      </w:r>
      <w:r>
        <w:t>а</w:t>
      </w:r>
      <w:r w:rsidRPr="00684C53">
        <w:rPr>
          <w:lang w:val="en-US"/>
        </w:rPr>
        <w:t>-</w:t>
      </w:r>
      <w:r>
        <w:t>яё</w:t>
      </w:r>
      <w:r w:rsidRPr="00684C53">
        <w:rPr>
          <w:lang w:val="en-US"/>
        </w:rPr>
        <w:t>]+)?$/u',</w:t>
      </w:r>
    </w:p>
    <w:p w:rsidR="001F705F" w:rsidRPr="00684C53" w:rsidRDefault="001F705F" w:rsidP="001F705F">
      <w:pPr>
        <w:rPr>
          <w:lang w:val="en-US"/>
        </w:rPr>
      </w:pPr>
      <w:r w:rsidRPr="00684C53">
        <w:rPr>
          <w:lang w:val="en-US"/>
        </w:rPr>
        <w:t xml:space="preserve">                'first_name' =&gt; 'sometimes|string|max:30|regex:/^[</w:t>
      </w:r>
      <w:r>
        <w:t>А</w:t>
      </w:r>
      <w:r w:rsidRPr="00684C53">
        <w:rPr>
          <w:lang w:val="en-US"/>
        </w:rPr>
        <w:t>-</w:t>
      </w:r>
      <w:r>
        <w:t>ЯЁ</w:t>
      </w:r>
      <w:r w:rsidRPr="00684C53">
        <w:rPr>
          <w:lang w:val="en-US"/>
        </w:rPr>
        <w:t>][</w:t>
      </w:r>
      <w:r>
        <w:t>а</w:t>
      </w:r>
      <w:r w:rsidRPr="00684C53">
        <w:rPr>
          <w:lang w:val="en-US"/>
        </w:rPr>
        <w:t>-</w:t>
      </w:r>
      <w:r>
        <w:t>яё</w:t>
      </w:r>
      <w:r w:rsidRPr="00684C53">
        <w:rPr>
          <w:lang w:val="en-US"/>
        </w:rPr>
        <w:t>]+$/u',</w:t>
      </w:r>
    </w:p>
    <w:p w:rsidR="001F705F" w:rsidRPr="00684C53" w:rsidRDefault="001F705F" w:rsidP="001F705F">
      <w:pPr>
        <w:rPr>
          <w:lang w:val="en-US"/>
        </w:rPr>
      </w:pPr>
      <w:r w:rsidRPr="00684C53">
        <w:rPr>
          <w:lang w:val="en-US"/>
        </w:rPr>
        <w:t xml:space="preserve">                'middle_name' =&gt; 'nullable|string|max:30|regex:/^[</w:t>
      </w:r>
      <w:r>
        <w:t>А</w:t>
      </w:r>
      <w:r w:rsidRPr="00684C53">
        <w:rPr>
          <w:lang w:val="en-US"/>
        </w:rPr>
        <w:t>-</w:t>
      </w:r>
      <w:r>
        <w:t>ЯЁ</w:t>
      </w:r>
      <w:r w:rsidRPr="00684C53">
        <w:rPr>
          <w:lang w:val="en-US"/>
        </w:rPr>
        <w:t>][</w:t>
      </w:r>
      <w:r>
        <w:t>а</w:t>
      </w:r>
      <w:r w:rsidRPr="00684C53">
        <w:rPr>
          <w:lang w:val="en-US"/>
        </w:rPr>
        <w:t>-</w:t>
      </w:r>
      <w:r>
        <w:t>яё</w:t>
      </w:r>
      <w:r w:rsidRPr="00684C53">
        <w:rPr>
          <w:lang w:val="en-US"/>
        </w:rPr>
        <w:t>]+$/u',</w:t>
      </w:r>
    </w:p>
    <w:p w:rsidR="001F705F" w:rsidRPr="00684C53" w:rsidRDefault="001F705F" w:rsidP="001F705F">
      <w:pPr>
        <w:rPr>
          <w:lang w:val="en-US"/>
        </w:rPr>
      </w:pPr>
      <w:r w:rsidRPr="00684C53">
        <w:rPr>
          <w:lang w:val="en-US"/>
        </w:rPr>
        <w:t xml:space="preserve">                'birth_date' =&gt; 'nullable|date|before_or_equal:today|after:1900-01-01',</w:t>
      </w:r>
    </w:p>
    <w:p w:rsidR="001F705F" w:rsidRPr="00684C53" w:rsidRDefault="001F705F" w:rsidP="001F705F">
      <w:pPr>
        <w:rPr>
          <w:lang w:val="en-US"/>
        </w:rPr>
      </w:pPr>
      <w:r w:rsidRPr="00684C53">
        <w:rPr>
          <w:lang w:val="en-US"/>
        </w:rPr>
        <w:t xml:space="preserve">                'passport_series' =&gt; 'nullable|string|size:4|regex:/^\d{4}$/',</w:t>
      </w:r>
    </w:p>
    <w:p w:rsidR="001F705F" w:rsidRPr="00684C53" w:rsidRDefault="001F705F" w:rsidP="001F705F">
      <w:pPr>
        <w:rPr>
          <w:lang w:val="en-US"/>
        </w:rPr>
      </w:pPr>
      <w:r w:rsidRPr="00684C53">
        <w:rPr>
          <w:lang w:val="en-US"/>
        </w:rPr>
        <w:t xml:space="preserve">                'passport_number' =&gt; 'nullable|string|size:6|regex:/^\d{6}$/',</w:t>
      </w:r>
    </w:p>
    <w:p w:rsidR="001F705F" w:rsidRPr="00684C53" w:rsidRDefault="001F705F" w:rsidP="001F705F">
      <w:pPr>
        <w:rPr>
          <w:lang w:val="en-US"/>
        </w:rPr>
      </w:pPr>
      <w:r w:rsidRPr="00684C53">
        <w:rPr>
          <w:lang w:val="en-US"/>
        </w:rPr>
        <w:t xml:space="preserve">                'passport_issued_by' =&gt; 'nullable|string|min:10|max:200',</w:t>
      </w:r>
    </w:p>
    <w:p w:rsidR="001F705F" w:rsidRPr="00684C53" w:rsidRDefault="001F705F" w:rsidP="001F705F">
      <w:pPr>
        <w:rPr>
          <w:lang w:val="en-US"/>
        </w:rPr>
      </w:pPr>
      <w:r w:rsidRPr="00684C53">
        <w:rPr>
          <w:lang w:val="en-US"/>
        </w:rPr>
        <w:t xml:space="preserve">                'passport_issue_date' =&gt; 'nullable|date|before_or_equal:today|after:1990-12-31',</w:t>
      </w:r>
    </w:p>
    <w:p w:rsidR="001F705F" w:rsidRPr="00684C53" w:rsidRDefault="001F705F" w:rsidP="001F705F">
      <w:pPr>
        <w:rPr>
          <w:lang w:val="en-US"/>
        </w:rPr>
      </w:pPr>
      <w:r w:rsidRPr="00684C53">
        <w:rPr>
          <w:lang w:val="en-US"/>
        </w:rPr>
        <w:t xml:space="preserve">                'driver_license_series' =&gt; 'nullable|string|size:4|regex:/^\d{4}$/',</w:t>
      </w:r>
    </w:p>
    <w:p w:rsidR="001F705F" w:rsidRPr="00684C53" w:rsidRDefault="001F705F" w:rsidP="001F705F">
      <w:pPr>
        <w:rPr>
          <w:lang w:val="en-US"/>
        </w:rPr>
      </w:pPr>
      <w:r w:rsidRPr="00684C53">
        <w:rPr>
          <w:lang w:val="en-US"/>
        </w:rPr>
        <w:t xml:space="preserve">                'driver_license_number' =&gt; 'nullable|string|size:6|regex:/^\d{6}$/',</w:t>
      </w:r>
    </w:p>
    <w:p w:rsidR="001F705F" w:rsidRPr="00684C53" w:rsidRDefault="001F705F" w:rsidP="001F705F">
      <w:pPr>
        <w:rPr>
          <w:lang w:val="en-US"/>
        </w:rPr>
      </w:pPr>
      <w:r w:rsidRPr="00684C53">
        <w:rPr>
          <w:lang w:val="en-US"/>
        </w:rPr>
        <w:lastRenderedPageBreak/>
        <w:t xml:space="preserve">                'driver_license_issued_by' =&gt; 'nullable|string|min:10|max:200',</w:t>
      </w:r>
    </w:p>
    <w:p w:rsidR="001F705F" w:rsidRPr="00684C53" w:rsidRDefault="001F705F" w:rsidP="001F705F">
      <w:pPr>
        <w:rPr>
          <w:lang w:val="en-US"/>
        </w:rPr>
      </w:pPr>
      <w:r w:rsidRPr="00684C53">
        <w:rPr>
          <w:lang w:val="en-US"/>
        </w:rPr>
        <w:t xml:space="preserve">                'driver_license_issue_date' =&gt; 'nullable|date|before_or_equal:today',</w:t>
      </w:r>
    </w:p>
    <w:p w:rsidR="001F705F" w:rsidRPr="00684C53" w:rsidRDefault="001F705F" w:rsidP="001F705F">
      <w:pPr>
        <w:rPr>
          <w:lang w:val="en-US"/>
        </w:rPr>
      </w:pPr>
      <w:r w:rsidRPr="00684C53">
        <w:rPr>
          <w:lang w:val="en-US"/>
        </w:rPr>
        <w:t xml:space="preserve">                'driver_license_expiry_date' =&gt; 'nullable|date|after:driver_license_issue_date',</w:t>
      </w:r>
    </w:p>
    <w:p w:rsidR="001F705F" w:rsidRPr="00684C53" w:rsidRDefault="001F705F" w:rsidP="001F705F">
      <w:pPr>
        <w:rPr>
          <w:lang w:val="en-US"/>
        </w:rPr>
      </w:pPr>
      <w:r w:rsidRPr="00684C53">
        <w:rPr>
          <w:lang w:val="en-US"/>
        </w:rPr>
        <w:t xml:space="preserve">            ], $this-&gt;validationMessages);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$client-&gt;update($request-&gt;only(['email', 'phone']));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($client-&gt;clientProfile) {</w:t>
      </w:r>
    </w:p>
    <w:p w:rsidR="001F705F" w:rsidRPr="00684C53" w:rsidRDefault="001F705F" w:rsidP="001F705F">
      <w:pPr>
        <w:rPr>
          <w:lang w:val="en-US"/>
        </w:rPr>
      </w:pPr>
      <w:r w:rsidRPr="00684C53">
        <w:rPr>
          <w:lang w:val="en-US"/>
        </w:rPr>
        <w:t xml:space="preserve">                $client-&gt;clientProfile-&gt;update($request-&gt;only([</w:t>
      </w:r>
    </w:p>
    <w:p w:rsidR="001F705F" w:rsidRPr="00684C53" w:rsidRDefault="001F705F" w:rsidP="001F705F">
      <w:pPr>
        <w:rPr>
          <w:lang w:val="en-US"/>
        </w:rPr>
      </w:pPr>
      <w:r w:rsidRPr="00684C53">
        <w:rPr>
          <w:lang w:val="en-US"/>
        </w:rPr>
        <w:t xml:space="preserve">                    'last_name', 'first_name', 'middle_name', 'birth_date',</w:t>
      </w:r>
    </w:p>
    <w:p w:rsidR="001F705F" w:rsidRPr="00684C53" w:rsidRDefault="001F705F" w:rsidP="001F705F">
      <w:pPr>
        <w:rPr>
          <w:lang w:val="en-US"/>
        </w:rPr>
      </w:pPr>
      <w:r w:rsidRPr="00684C53">
        <w:rPr>
          <w:lang w:val="en-US"/>
        </w:rPr>
        <w:t xml:space="preserve">                    'passport_series', 'passport_number', 'passport_issued_by', 'passport_issue_date',</w:t>
      </w:r>
    </w:p>
    <w:p w:rsidR="001F705F" w:rsidRPr="00684C53" w:rsidRDefault="001F705F" w:rsidP="001F705F">
      <w:pPr>
        <w:rPr>
          <w:lang w:val="en-US"/>
        </w:rPr>
      </w:pPr>
      <w:r w:rsidRPr="00684C53">
        <w:rPr>
          <w:lang w:val="en-US"/>
        </w:rPr>
        <w:t xml:space="preserve">                    'driver_license_series', 'driver_license_number', 'driver_license_issued_by',</w:t>
      </w:r>
    </w:p>
    <w:p w:rsidR="001F705F" w:rsidRPr="00684C53" w:rsidRDefault="001F705F" w:rsidP="001F705F">
      <w:pPr>
        <w:rPr>
          <w:lang w:val="en-US"/>
        </w:rPr>
      </w:pPr>
      <w:r w:rsidRPr="00684C53">
        <w:rPr>
          <w:lang w:val="en-US"/>
        </w:rPr>
        <w:t xml:space="preserve">                    'driver_license_issue_date', 'driver_license_expiry_date'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Клиент</w:t>
      </w:r>
      <w:r w:rsidRPr="00684C53">
        <w:rPr>
          <w:lang w:val="en-US"/>
        </w:rPr>
        <w:t xml:space="preserve"> </w:t>
      </w:r>
      <w:r>
        <w:t>успешно</w:t>
      </w:r>
      <w:r w:rsidRPr="00684C53">
        <w:rPr>
          <w:lang w:val="en-US"/>
        </w:rPr>
        <w:t xml:space="preserve"> </w:t>
      </w:r>
      <w:r>
        <w:t>обновлён</w:t>
      </w:r>
      <w:r w:rsidRPr="00684C53">
        <w:rPr>
          <w:lang w:val="en-US"/>
        </w:rPr>
        <w:t>',</w:t>
      </w:r>
    </w:p>
    <w:p w:rsidR="001F705F" w:rsidRPr="00684C53" w:rsidRDefault="001F705F" w:rsidP="001F705F">
      <w:pPr>
        <w:rPr>
          <w:lang w:val="en-US"/>
        </w:rPr>
      </w:pPr>
      <w:r w:rsidRPr="00684C53">
        <w:rPr>
          <w:lang w:val="en-US"/>
        </w:rPr>
        <w:t xml:space="preserve">                'client' =&gt; $client-&gt;load(['clientProfile', 'clientProfile.driverCategories'])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catch (\Illuminate\Validation\ValidationException $e)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Ошибка</w:t>
      </w:r>
      <w:r w:rsidRPr="00684C53">
        <w:rPr>
          <w:lang w:val="en-US"/>
        </w:rPr>
        <w:t xml:space="preserve"> </w:t>
      </w:r>
      <w:r>
        <w:t>валидации</w:t>
      </w:r>
      <w:r w:rsidRPr="00684C53">
        <w:rPr>
          <w:lang w:val="en-US"/>
        </w:rPr>
        <w:t xml:space="preserve"> </w:t>
      </w:r>
      <w:r>
        <w:t>данных</w:t>
      </w:r>
      <w:r w:rsidRPr="00684C53">
        <w:rPr>
          <w:lang w:val="en-US"/>
        </w:rPr>
        <w:t>',</w:t>
      </w:r>
    </w:p>
    <w:p w:rsidR="001F705F" w:rsidRPr="00684C53" w:rsidRDefault="001F705F" w:rsidP="001F705F">
      <w:pPr>
        <w:rPr>
          <w:lang w:val="en-US"/>
        </w:rPr>
      </w:pPr>
      <w:r w:rsidRPr="00684C53">
        <w:rPr>
          <w:lang w:val="en-US"/>
        </w:rPr>
        <w:t xml:space="preserve">                'errors' =&gt; $e-&gt;errors()</w:t>
      </w:r>
    </w:p>
    <w:p w:rsidR="001F705F" w:rsidRPr="00684C53" w:rsidRDefault="001F705F" w:rsidP="001F705F">
      <w:pPr>
        <w:rPr>
          <w:lang w:val="en-US"/>
        </w:rPr>
      </w:pPr>
      <w:r w:rsidRPr="00684C53">
        <w:rPr>
          <w:lang w:val="en-US"/>
        </w:rPr>
        <w:t xml:space="preserve">            ],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destroy($id)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$client = User::findOrFail($id);</w:t>
      </w:r>
    </w:p>
    <w:p w:rsidR="001F705F" w:rsidRPr="00684C53" w:rsidRDefault="001F705F" w:rsidP="001F705F">
      <w:pPr>
        <w:rPr>
          <w:lang w:val="en-US"/>
        </w:rPr>
      </w:pPr>
      <w:r w:rsidRPr="00684C53">
        <w:rPr>
          <w:lang w:val="en-US"/>
        </w:rPr>
        <w:t xml:space="preserve">        </w:t>
      </w:r>
    </w:p>
    <w:p w:rsidR="001F705F" w:rsidRDefault="001F705F" w:rsidP="001F705F">
      <w:r w:rsidRPr="00684C53">
        <w:rPr>
          <w:lang w:val="en-US"/>
        </w:rPr>
        <w:t xml:space="preserve">        if ($client-&gt;userType-&gt;name !== </w:t>
      </w:r>
      <w:r>
        <w:t>'client') {</w:t>
      </w:r>
    </w:p>
    <w:p w:rsidR="001F705F" w:rsidRDefault="001F705F" w:rsidP="001F705F">
      <w:r>
        <w:t xml:space="preserve">            return response()-&gt;json(['message' =&gt; 'Пользователь не является клиентом'], 422);</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$profile = $client-&gt;clientProfile;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($profile) {</w:t>
      </w:r>
    </w:p>
    <w:p w:rsidR="001F705F" w:rsidRPr="00684C53" w:rsidRDefault="001F705F" w:rsidP="001F705F">
      <w:pPr>
        <w:rPr>
          <w:lang w:val="en-US"/>
        </w:rPr>
      </w:pPr>
      <w:r w:rsidRPr="00684C53">
        <w:rPr>
          <w:lang w:val="en-US"/>
        </w:rPr>
        <w:t xml:space="preserve">            if ($profile-&gt;policies()-&gt;where('status', 'active')-&gt;exists()) {</w:t>
      </w:r>
    </w:p>
    <w:p w:rsidR="001F705F" w:rsidRDefault="001F705F" w:rsidP="001F705F">
      <w:r w:rsidRPr="00684C53">
        <w:rPr>
          <w:lang w:val="en-US"/>
        </w:rPr>
        <w:t xml:space="preserve">                </w:t>
      </w:r>
      <w:r>
        <w:t>return response()-&gt;json(['message' =&gt; 'Нельзя удалить клиента с активными полисами'], 422);</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$profile-&gt;driverCategories()-&gt;detach();</w:t>
      </w:r>
    </w:p>
    <w:p w:rsidR="001F705F" w:rsidRPr="00684C53" w:rsidRDefault="001F705F" w:rsidP="001F705F">
      <w:pPr>
        <w:rPr>
          <w:lang w:val="en-US"/>
        </w:rPr>
      </w:pPr>
      <w:r w:rsidRPr="00684C53">
        <w:rPr>
          <w:lang w:val="en-US"/>
        </w:rPr>
        <w:t xml:space="preserve">            $profile-&gt;vehicles()-&gt;delete();</w:t>
      </w:r>
    </w:p>
    <w:p w:rsidR="001F705F" w:rsidRPr="00684C53" w:rsidRDefault="001F705F" w:rsidP="001F705F">
      <w:pPr>
        <w:rPr>
          <w:lang w:val="en-US"/>
        </w:rPr>
      </w:pPr>
      <w:r w:rsidRPr="00684C53">
        <w:rPr>
          <w:lang w:val="en-US"/>
        </w:rPr>
        <w:t xml:space="preserve">            $profile-&gt;policies()-&gt;delete();</w:t>
      </w:r>
    </w:p>
    <w:p w:rsidR="001F705F" w:rsidRPr="00684C53" w:rsidRDefault="001F705F" w:rsidP="001F705F">
      <w:pPr>
        <w:rPr>
          <w:lang w:val="en-US"/>
        </w:rPr>
      </w:pPr>
      <w:r w:rsidRPr="00684C53">
        <w:rPr>
          <w:lang w:val="en-US"/>
        </w:rPr>
        <w:t xml:space="preserve">            $profile-&gt;accidents()-&gt;delete();</w:t>
      </w:r>
    </w:p>
    <w:p w:rsidR="001F705F" w:rsidRPr="00684C53" w:rsidRDefault="001F705F" w:rsidP="001F705F">
      <w:pPr>
        <w:rPr>
          <w:lang w:val="en-US"/>
        </w:rPr>
      </w:pPr>
      <w:r w:rsidRPr="00684C53">
        <w:rPr>
          <w:lang w:val="en-US"/>
        </w:rPr>
        <w:t xml:space="preserve">            $profile-&gt;delete();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$client-&gt;delete();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response()-&gt;json(['message' =&gt; '</w:t>
      </w:r>
      <w:r>
        <w:t>Клиент</w:t>
      </w:r>
      <w:r w:rsidRPr="00684C53">
        <w:rPr>
          <w:lang w:val="en-US"/>
        </w:rPr>
        <w:t xml:space="preserve"> </w:t>
      </w:r>
      <w:r>
        <w:t>успешно</w:t>
      </w:r>
      <w:r w:rsidRPr="00684C53">
        <w:rPr>
          <w:lang w:val="en-US"/>
        </w:rPr>
        <w:t xml:space="preserve"> </w:t>
      </w:r>
      <w:r>
        <w:t>удалён</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Controller.php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App\Http\Controllers;</w:t>
      </w:r>
    </w:p>
    <w:p w:rsidR="001F705F" w:rsidRPr="00684C53" w:rsidRDefault="001F705F" w:rsidP="001F705F">
      <w:pPr>
        <w:rPr>
          <w:lang w:val="en-US"/>
        </w:rPr>
      </w:pPr>
    </w:p>
    <w:p w:rsidR="001F705F" w:rsidRPr="00684C53" w:rsidRDefault="001F705F" w:rsidP="001F705F">
      <w:pPr>
        <w:rPr>
          <w:lang w:val="en-US"/>
        </w:rPr>
      </w:pPr>
      <w:r w:rsidRPr="00684C53">
        <w:rPr>
          <w:lang w:val="en-US"/>
        </w:rPr>
        <w:t>abstract class Controller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NotificationController.php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App\Http\Controllers;</w:t>
      </w:r>
    </w:p>
    <w:p w:rsidR="001F705F" w:rsidRPr="00684C53" w:rsidRDefault="001F705F" w:rsidP="001F705F">
      <w:pPr>
        <w:rPr>
          <w:lang w:val="en-US"/>
        </w:rPr>
      </w:pPr>
    </w:p>
    <w:p w:rsidR="001F705F" w:rsidRPr="00684C53" w:rsidRDefault="001F705F" w:rsidP="001F705F">
      <w:pPr>
        <w:rPr>
          <w:lang w:val="en-US"/>
        </w:rPr>
      </w:pPr>
      <w:r w:rsidRPr="00684C53">
        <w:rPr>
          <w:lang w:val="en-US"/>
        </w:rPr>
        <w:t>use App\Models\Notification;</w:t>
      </w:r>
    </w:p>
    <w:p w:rsidR="001F705F" w:rsidRPr="00684C53" w:rsidRDefault="001F705F" w:rsidP="001F705F">
      <w:pPr>
        <w:rPr>
          <w:lang w:val="en-US"/>
        </w:rPr>
      </w:pPr>
      <w:r w:rsidRPr="00684C53">
        <w:rPr>
          <w:lang w:val="en-US"/>
        </w:rPr>
        <w:t>use Illuminate\Http\Request;</w:t>
      </w:r>
    </w:p>
    <w:p w:rsidR="001F705F" w:rsidRPr="00684C53" w:rsidRDefault="001F705F" w:rsidP="001F705F">
      <w:pPr>
        <w:rPr>
          <w:lang w:val="en-US"/>
        </w:rPr>
      </w:pPr>
    </w:p>
    <w:p w:rsidR="001F705F" w:rsidRPr="00684C53" w:rsidRDefault="001F705F" w:rsidP="001F705F">
      <w:pPr>
        <w:rPr>
          <w:lang w:val="en-US"/>
        </w:rPr>
      </w:pPr>
      <w:r w:rsidRPr="00684C53">
        <w:rPr>
          <w:lang w:val="en-US"/>
        </w:rPr>
        <w:t>class NotificationController extends Controller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private $validationMessages = [</w:t>
      </w:r>
    </w:p>
    <w:p w:rsidR="001F705F" w:rsidRPr="00684C53" w:rsidRDefault="001F705F" w:rsidP="001F705F">
      <w:pPr>
        <w:rPr>
          <w:lang w:val="en-US"/>
        </w:rPr>
      </w:pPr>
      <w:r w:rsidRPr="00684C53">
        <w:rPr>
          <w:lang w:val="en-US"/>
        </w:rPr>
        <w:t xml:space="preserve">        'user_id.required' =&gt; 'ID </w:t>
      </w:r>
      <w:r>
        <w:t>пользователя</w:t>
      </w:r>
      <w:r w:rsidRPr="00684C53">
        <w:rPr>
          <w:lang w:val="en-US"/>
        </w:rPr>
        <w:t xml:space="preserve"> </w:t>
      </w:r>
      <w:r>
        <w:t>обязателен</w:t>
      </w:r>
      <w:r w:rsidRPr="00684C53">
        <w:rPr>
          <w:lang w:val="en-US"/>
        </w:rPr>
        <w:t>',</w:t>
      </w:r>
    </w:p>
    <w:p w:rsidR="001F705F" w:rsidRDefault="001F705F" w:rsidP="001F705F">
      <w:r w:rsidRPr="00684C53">
        <w:rPr>
          <w:lang w:val="en-US"/>
        </w:rPr>
        <w:lastRenderedPageBreak/>
        <w:t xml:space="preserve">        </w:t>
      </w:r>
      <w:r>
        <w:t>'user_id.exists' =&gt; 'Пользователь не найден',</w:t>
      </w:r>
    </w:p>
    <w:p w:rsidR="001F705F" w:rsidRDefault="001F705F" w:rsidP="001F705F">
      <w:r>
        <w:t xml:space="preserve">        'message.required' =&gt; 'Текст уведомления обязателен',</w:t>
      </w:r>
    </w:p>
    <w:p w:rsidR="001F705F" w:rsidRDefault="001F705F" w:rsidP="001F705F">
      <w:r>
        <w:t xml:space="preserve">        'message.max' =&gt; 'Текст уведомления не может превышать :max символов',</w:t>
      </w:r>
    </w:p>
    <w:p w:rsidR="001F705F" w:rsidRDefault="001F705F" w:rsidP="001F705F">
      <w:r>
        <w:t xml:space="preserve">        'data.array' =&gt; 'Дополнительные данные должны быть в формате массива',</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index(Request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$notifications = $request-&gt;user()</w:t>
      </w:r>
    </w:p>
    <w:p w:rsidR="001F705F" w:rsidRPr="00684C53" w:rsidRDefault="001F705F" w:rsidP="001F705F">
      <w:pPr>
        <w:rPr>
          <w:lang w:val="en-US"/>
        </w:rPr>
      </w:pPr>
      <w:r w:rsidRPr="00684C53">
        <w:rPr>
          <w:lang w:val="en-US"/>
        </w:rPr>
        <w:t xml:space="preserve">            -&gt;notifications()</w:t>
      </w:r>
    </w:p>
    <w:p w:rsidR="001F705F" w:rsidRPr="00684C53" w:rsidRDefault="001F705F" w:rsidP="001F705F">
      <w:pPr>
        <w:rPr>
          <w:lang w:val="en-US"/>
        </w:rPr>
      </w:pPr>
      <w:r w:rsidRPr="00684C53">
        <w:rPr>
          <w:lang w:val="en-US"/>
        </w:rPr>
        <w:t xml:space="preserve">            -&gt;with('user.clientProfile')</w:t>
      </w:r>
    </w:p>
    <w:p w:rsidR="001F705F" w:rsidRPr="00684C53" w:rsidRDefault="001F705F" w:rsidP="001F705F">
      <w:pPr>
        <w:rPr>
          <w:lang w:val="en-US"/>
        </w:rPr>
      </w:pPr>
      <w:r w:rsidRPr="00684C53">
        <w:rPr>
          <w:lang w:val="en-US"/>
        </w:rPr>
        <w:t xml:space="preserve">            -&gt;orderBy('created_at', 'desc')</w:t>
      </w:r>
    </w:p>
    <w:p w:rsidR="001F705F" w:rsidRPr="00684C53" w:rsidRDefault="001F705F" w:rsidP="001F705F">
      <w:pPr>
        <w:rPr>
          <w:lang w:val="en-US"/>
        </w:rPr>
      </w:pPr>
      <w:r w:rsidRPr="00684C53">
        <w:rPr>
          <w:lang w:val="en-US"/>
        </w:rPr>
        <w:t xml:space="preserve">            -&gt;get();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response()-&gt;json($notifications);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allForAgent(Request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$notifications = Notification::with('user.clientProfile')</w:t>
      </w:r>
    </w:p>
    <w:p w:rsidR="001F705F" w:rsidRPr="00684C53" w:rsidRDefault="001F705F" w:rsidP="001F705F">
      <w:pPr>
        <w:rPr>
          <w:lang w:val="en-US"/>
        </w:rPr>
      </w:pPr>
      <w:r w:rsidRPr="00684C53">
        <w:rPr>
          <w:lang w:val="en-US"/>
        </w:rPr>
        <w:t xml:space="preserve">            -&gt;orderBy('created_at', 'desc')</w:t>
      </w:r>
    </w:p>
    <w:p w:rsidR="001F705F" w:rsidRPr="00684C53" w:rsidRDefault="001F705F" w:rsidP="001F705F">
      <w:pPr>
        <w:rPr>
          <w:lang w:val="en-US"/>
        </w:rPr>
      </w:pPr>
      <w:r w:rsidRPr="00684C53">
        <w:rPr>
          <w:lang w:val="en-US"/>
        </w:rPr>
        <w:t xml:space="preserve">            -&gt;get();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response()-&gt;json($notifications);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markAsRead(Request $request, $id)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$notification = $request-&gt;user()</w:t>
      </w:r>
    </w:p>
    <w:p w:rsidR="001F705F" w:rsidRPr="00684C53" w:rsidRDefault="001F705F" w:rsidP="001F705F">
      <w:pPr>
        <w:rPr>
          <w:lang w:val="en-US"/>
        </w:rPr>
      </w:pPr>
      <w:r w:rsidRPr="00684C53">
        <w:rPr>
          <w:lang w:val="en-US"/>
        </w:rPr>
        <w:t xml:space="preserve">            -&gt;notifications()</w:t>
      </w:r>
    </w:p>
    <w:p w:rsidR="001F705F" w:rsidRPr="00684C53" w:rsidRDefault="001F705F" w:rsidP="001F705F">
      <w:pPr>
        <w:rPr>
          <w:lang w:val="en-US"/>
        </w:rPr>
      </w:pPr>
      <w:r w:rsidRPr="00684C53">
        <w:rPr>
          <w:lang w:val="en-US"/>
        </w:rPr>
        <w:t xml:space="preserve">            -&gt;findOrFail($id);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($notification-&gt;is_read) {</w:t>
      </w:r>
    </w:p>
    <w:p w:rsidR="001F705F" w:rsidRPr="00684C53" w:rsidRDefault="001F705F" w:rsidP="001F705F">
      <w:pPr>
        <w:rPr>
          <w:lang w:val="en-US"/>
        </w:rPr>
      </w:pPr>
      <w:r w:rsidRPr="00684C53">
        <w:rPr>
          <w:lang w:val="en-US"/>
        </w:rPr>
        <w:t xml:space="preserve">            return response()-&gt;json(['message' =&gt; '</w:t>
      </w:r>
      <w:r>
        <w:t>Уведомление</w:t>
      </w:r>
      <w:r w:rsidRPr="00684C53">
        <w:rPr>
          <w:lang w:val="en-US"/>
        </w:rPr>
        <w:t xml:space="preserve"> </w:t>
      </w:r>
      <w:r>
        <w:t>уже</w:t>
      </w:r>
      <w:r w:rsidRPr="00684C53">
        <w:rPr>
          <w:lang w:val="en-US"/>
        </w:rPr>
        <w:t xml:space="preserve"> </w:t>
      </w:r>
      <w:r>
        <w:t>прочитано</w:t>
      </w:r>
      <w:r w:rsidRPr="00684C53">
        <w:rPr>
          <w:lang w:val="en-US"/>
        </w:rPr>
        <w:t>'],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$notification-&gt;update(['is_read' =&gt; true]);</w:t>
      </w:r>
    </w:p>
    <w:p w:rsidR="001F705F" w:rsidRPr="00684C53" w:rsidRDefault="001F705F" w:rsidP="001F705F">
      <w:pPr>
        <w:rPr>
          <w:lang w:val="en-US"/>
        </w:rPr>
      </w:pPr>
      <w:r w:rsidRPr="00684C53">
        <w:rPr>
          <w:lang w:val="en-US"/>
        </w:rPr>
        <w:t xml:space="preserve">        </w:t>
      </w:r>
    </w:p>
    <w:p w:rsidR="001F705F" w:rsidRDefault="001F705F" w:rsidP="001F705F">
      <w:r w:rsidRPr="00684C53">
        <w:rPr>
          <w:lang w:val="en-US"/>
        </w:rPr>
        <w:t xml:space="preserve">        </w:t>
      </w:r>
      <w:r>
        <w:t>return response()-&gt;json(['message' =&gt; 'Уведомление отмечено как прочитанное']);</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markAllAsRead(Request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$unreadCount = $request-&gt;user()</w:t>
      </w:r>
    </w:p>
    <w:p w:rsidR="001F705F" w:rsidRPr="00684C53" w:rsidRDefault="001F705F" w:rsidP="001F705F">
      <w:pPr>
        <w:rPr>
          <w:lang w:val="en-US"/>
        </w:rPr>
      </w:pPr>
      <w:r w:rsidRPr="00684C53">
        <w:rPr>
          <w:lang w:val="en-US"/>
        </w:rPr>
        <w:t xml:space="preserve">            -&gt;notifications()</w:t>
      </w:r>
    </w:p>
    <w:p w:rsidR="001F705F" w:rsidRPr="00684C53" w:rsidRDefault="001F705F" w:rsidP="001F705F">
      <w:pPr>
        <w:rPr>
          <w:lang w:val="en-US"/>
        </w:rPr>
      </w:pPr>
      <w:r w:rsidRPr="00684C53">
        <w:rPr>
          <w:lang w:val="en-US"/>
        </w:rPr>
        <w:t xml:space="preserve">            -&gt;unread()</w:t>
      </w:r>
    </w:p>
    <w:p w:rsidR="001F705F" w:rsidRPr="00684C53" w:rsidRDefault="001F705F" w:rsidP="001F705F">
      <w:pPr>
        <w:rPr>
          <w:lang w:val="en-US"/>
        </w:rPr>
      </w:pPr>
      <w:r w:rsidRPr="00684C53">
        <w:rPr>
          <w:lang w:val="en-US"/>
        </w:rPr>
        <w:t xml:space="preserve">            -&gt;count();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($unreadCount === 0) {</w:t>
      </w:r>
    </w:p>
    <w:p w:rsidR="001F705F" w:rsidRPr="00684C53" w:rsidRDefault="001F705F" w:rsidP="001F705F">
      <w:pPr>
        <w:rPr>
          <w:lang w:val="en-US"/>
        </w:rPr>
      </w:pPr>
      <w:r w:rsidRPr="00684C53">
        <w:rPr>
          <w:lang w:val="en-US"/>
        </w:rPr>
        <w:t xml:space="preserve">            return response()-&gt;json(['message' =&gt; '</w:t>
      </w:r>
      <w:r>
        <w:t>Нет</w:t>
      </w:r>
      <w:r w:rsidRPr="00684C53">
        <w:rPr>
          <w:lang w:val="en-US"/>
        </w:rPr>
        <w:t xml:space="preserve"> </w:t>
      </w:r>
      <w:r>
        <w:t>непрочитанных</w:t>
      </w:r>
      <w:r w:rsidRPr="00684C53">
        <w:rPr>
          <w:lang w:val="en-US"/>
        </w:rPr>
        <w:t xml:space="preserve"> </w:t>
      </w:r>
      <w:r>
        <w:t>уведомлений</w:t>
      </w:r>
      <w:r w:rsidRPr="00684C53">
        <w:rPr>
          <w:lang w:val="en-US"/>
        </w:rPr>
        <w:t>'],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$request-&gt;user()</w:t>
      </w:r>
    </w:p>
    <w:p w:rsidR="001F705F" w:rsidRPr="00684C53" w:rsidRDefault="001F705F" w:rsidP="001F705F">
      <w:pPr>
        <w:rPr>
          <w:lang w:val="en-US"/>
        </w:rPr>
      </w:pPr>
      <w:r w:rsidRPr="00684C53">
        <w:rPr>
          <w:lang w:val="en-US"/>
        </w:rPr>
        <w:t xml:space="preserve">            -&gt;notifications()</w:t>
      </w:r>
    </w:p>
    <w:p w:rsidR="001F705F" w:rsidRPr="00684C53" w:rsidRDefault="001F705F" w:rsidP="001F705F">
      <w:pPr>
        <w:rPr>
          <w:lang w:val="en-US"/>
        </w:rPr>
      </w:pPr>
      <w:r w:rsidRPr="00684C53">
        <w:rPr>
          <w:lang w:val="en-US"/>
        </w:rPr>
        <w:t xml:space="preserve">            -&gt;unread()</w:t>
      </w:r>
    </w:p>
    <w:p w:rsidR="001F705F" w:rsidRPr="00684C53" w:rsidRDefault="001F705F" w:rsidP="001F705F">
      <w:pPr>
        <w:rPr>
          <w:lang w:val="en-US"/>
        </w:rPr>
      </w:pPr>
      <w:r w:rsidRPr="00684C53">
        <w:rPr>
          <w:lang w:val="en-US"/>
        </w:rPr>
        <w:t xml:space="preserve">            -&gt;update(['is_read' =&gt; true]);</w:t>
      </w:r>
    </w:p>
    <w:p w:rsidR="001F705F" w:rsidRPr="00684C53" w:rsidRDefault="001F705F" w:rsidP="001F705F">
      <w:pPr>
        <w:rPr>
          <w:lang w:val="en-US"/>
        </w:rPr>
      </w:pPr>
      <w:r w:rsidRPr="00684C53">
        <w:rPr>
          <w:lang w:val="en-US"/>
        </w:rPr>
        <w:lastRenderedPageBreak/>
        <w:t xml:space="preserve">        </w:t>
      </w:r>
    </w:p>
    <w:p w:rsidR="001F705F" w:rsidRDefault="001F705F" w:rsidP="001F705F">
      <w:r w:rsidRPr="00684C53">
        <w:rPr>
          <w:lang w:val="en-US"/>
        </w:rPr>
        <w:t xml:space="preserve">        </w:t>
      </w:r>
      <w:r>
        <w:t>return response()-&gt;json([</w:t>
      </w:r>
    </w:p>
    <w:p w:rsidR="001F705F" w:rsidRDefault="001F705F" w:rsidP="001F705F">
      <w:r>
        <w:t xml:space="preserve">            'message' =&gt; 'Все уведомления отмечены как прочитанные',</w:t>
      </w:r>
    </w:p>
    <w:p w:rsidR="001F705F" w:rsidRPr="00684C53" w:rsidRDefault="001F705F" w:rsidP="001F705F">
      <w:pPr>
        <w:rPr>
          <w:lang w:val="en-US"/>
        </w:rPr>
      </w:pPr>
      <w:r>
        <w:t xml:space="preserve">            </w:t>
      </w:r>
      <w:r w:rsidRPr="00684C53">
        <w:rPr>
          <w:lang w:val="en-US"/>
        </w:rPr>
        <w:t>'marked_count' =&gt; $unreadCount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store(Request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$validated = $request-&gt;validate([</w:t>
      </w:r>
    </w:p>
    <w:p w:rsidR="001F705F" w:rsidRPr="00684C53" w:rsidRDefault="001F705F" w:rsidP="001F705F">
      <w:pPr>
        <w:rPr>
          <w:lang w:val="en-US"/>
        </w:rPr>
      </w:pPr>
      <w:r w:rsidRPr="00684C53">
        <w:rPr>
          <w:lang w:val="en-US"/>
        </w:rPr>
        <w:t xml:space="preserve">                'user_id' =&gt; 'required|exists:users,id',</w:t>
      </w:r>
    </w:p>
    <w:p w:rsidR="001F705F" w:rsidRPr="00684C53" w:rsidRDefault="001F705F" w:rsidP="001F705F">
      <w:pPr>
        <w:rPr>
          <w:lang w:val="en-US"/>
        </w:rPr>
      </w:pPr>
      <w:r w:rsidRPr="00684C53">
        <w:rPr>
          <w:lang w:val="en-US"/>
        </w:rPr>
        <w:t xml:space="preserve">                'message' =&gt; 'required|string|max:500',</w:t>
      </w:r>
    </w:p>
    <w:p w:rsidR="001F705F" w:rsidRPr="00684C53" w:rsidRDefault="001F705F" w:rsidP="001F705F">
      <w:pPr>
        <w:rPr>
          <w:lang w:val="en-US"/>
        </w:rPr>
      </w:pPr>
      <w:r w:rsidRPr="00684C53">
        <w:rPr>
          <w:lang w:val="en-US"/>
        </w:rPr>
        <w:t xml:space="preserve">                'data' =&gt; 'nullable|array'</w:t>
      </w:r>
    </w:p>
    <w:p w:rsidR="001F705F" w:rsidRPr="00684C53" w:rsidRDefault="001F705F" w:rsidP="001F705F">
      <w:pPr>
        <w:rPr>
          <w:lang w:val="en-US"/>
        </w:rPr>
      </w:pPr>
      <w:r w:rsidRPr="00684C53">
        <w:rPr>
          <w:lang w:val="en-US"/>
        </w:rPr>
        <w:t xml:space="preserve">            ], $this-&gt;validationMessages);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$notification = Notification::create([</w:t>
      </w:r>
    </w:p>
    <w:p w:rsidR="001F705F" w:rsidRPr="00684C53" w:rsidRDefault="001F705F" w:rsidP="001F705F">
      <w:pPr>
        <w:rPr>
          <w:lang w:val="en-US"/>
        </w:rPr>
      </w:pPr>
      <w:r w:rsidRPr="00684C53">
        <w:rPr>
          <w:lang w:val="en-US"/>
        </w:rPr>
        <w:t xml:space="preserve">                'user_id' =&gt; $validated['user_id'],</w:t>
      </w:r>
    </w:p>
    <w:p w:rsidR="001F705F" w:rsidRPr="00684C53" w:rsidRDefault="001F705F" w:rsidP="001F705F">
      <w:pPr>
        <w:rPr>
          <w:lang w:val="en-US"/>
        </w:rPr>
      </w:pPr>
      <w:r w:rsidRPr="00684C53">
        <w:rPr>
          <w:lang w:val="en-US"/>
        </w:rPr>
        <w:t xml:space="preserve">                'message' =&gt; $validated['message'],</w:t>
      </w:r>
    </w:p>
    <w:p w:rsidR="001F705F" w:rsidRPr="00684C53" w:rsidRDefault="001F705F" w:rsidP="001F705F">
      <w:pPr>
        <w:rPr>
          <w:lang w:val="en-US"/>
        </w:rPr>
      </w:pPr>
      <w:r w:rsidRPr="00684C53">
        <w:rPr>
          <w:lang w:val="en-US"/>
        </w:rPr>
        <w:t xml:space="preserve">                'data' =&gt; $validated['data'] ?? null,</w:t>
      </w:r>
    </w:p>
    <w:p w:rsidR="001F705F" w:rsidRPr="00684C53" w:rsidRDefault="001F705F" w:rsidP="001F705F">
      <w:pPr>
        <w:rPr>
          <w:lang w:val="en-US"/>
        </w:rPr>
      </w:pPr>
      <w:r w:rsidRPr="00684C53">
        <w:rPr>
          <w:lang w:val="en-US"/>
        </w:rPr>
        <w:t xml:space="preserve">                'is_read' =&gt; 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Уведомление</w:t>
      </w:r>
      <w:r w:rsidRPr="00684C53">
        <w:rPr>
          <w:lang w:val="en-US"/>
        </w:rPr>
        <w:t xml:space="preserve"> </w:t>
      </w:r>
      <w:r>
        <w:t>создано</w:t>
      </w:r>
      <w:r w:rsidRPr="00684C53">
        <w:rPr>
          <w:lang w:val="en-US"/>
        </w:rPr>
        <w:t>',</w:t>
      </w:r>
    </w:p>
    <w:p w:rsidR="001F705F" w:rsidRPr="00684C53" w:rsidRDefault="001F705F" w:rsidP="001F705F">
      <w:pPr>
        <w:rPr>
          <w:lang w:val="en-US"/>
        </w:rPr>
      </w:pPr>
      <w:r w:rsidRPr="00684C53">
        <w:rPr>
          <w:lang w:val="en-US"/>
        </w:rPr>
        <w:t xml:space="preserve">                'notification' =&gt; $notification-&gt;load('user.clientProfile')</w:t>
      </w:r>
    </w:p>
    <w:p w:rsidR="001F705F" w:rsidRPr="00684C53" w:rsidRDefault="001F705F" w:rsidP="001F705F">
      <w:pPr>
        <w:rPr>
          <w:lang w:val="en-US"/>
        </w:rPr>
      </w:pPr>
      <w:r w:rsidRPr="00684C53">
        <w:rPr>
          <w:lang w:val="en-US"/>
        </w:rPr>
        <w:t xml:space="preserve">            ], 201);</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 catch (\Illuminate\Validation\ValidationException $e)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Ошибка</w:t>
      </w:r>
      <w:r w:rsidRPr="00684C53">
        <w:rPr>
          <w:lang w:val="en-US"/>
        </w:rPr>
        <w:t xml:space="preserve"> </w:t>
      </w:r>
      <w:r>
        <w:t>валидации</w:t>
      </w:r>
      <w:r w:rsidRPr="00684C53">
        <w:rPr>
          <w:lang w:val="en-US"/>
        </w:rPr>
        <w:t>',</w:t>
      </w:r>
    </w:p>
    <w:p w:rsidR="001F705F" w:rsidRPr="00684C53" w:rsidRDefault="001F705F" w:rsidP="001F705F">
      <w:pPr>
        <w:rPr>
          <w:lang w:val="en-US"/>
        </w:rPr>
      </w:pPr>
      <w:r w:rsidRPr="00684C53">
        <w:rPr>
          <w:lang w:val="en-US"/>
        </w:rPr>
        <w:t xml:space="preserve">                'errors' =&gt; $e-&gt;errors()</w:t>
      </w:r>
    </w:p>
    <w:p w:rsidR="001F705F" w:rsidRPr="00684C53" w:rsidRDefault="001F705F" w:rsidP="001F705F">
      <w:pPr>
        <w:rPr>
          <w:lang w:val="en-US"/>
        </w:rPr>
      </w:pPr>
      <w:r w:rsidRPr="00684C53">
        <w:rPr>
          <w:lang w:val="en-US"/>
        </w:rPr>
        <w:t xml:space="preserve">            ],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destroy(Request $request, $id)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 = $request-&gt;user()</w:t>
      </w:r>
    </w:p>
    <w:p w:rsidR="001F705F" w:rsidRPr="00684C53" w:rsidRDefault="001F705F" w:rsidP="001F705F">
      <w:pPr>
        <w:rPr>
          <w:lang w:val="en-US"/>
        </w:rPr>
      </w:pPr>
      <w:r w:rsidRPr="00684C53">
        <w:rPr>
          <w:lang w:val="en-US"/>
        </w:rPr>
        <w:t xml:space="preserve">            -&gt;notifications()</w:t>
      </w:r>
    </w:p>
    <w:p w:rsidR="001F705F" w:rsidRPr="00684C53" w:rsidRDefault="001F705F" w:rsidP="001F705F">
      <w:pPr>
        <w:rPr>
          <w:lang w:val="en-US"/>
        </w:rPr>
      </w:pPr>
      <w:r w:rsidRPr="00684C53">
        <w:rPr>
          <w:lang w:val="en-US"/>
        </w:rPr>
        <w:t xml:space="preserve">            -&gt;findOrFail($id);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$notification-&gt;delete();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response()-&gt;json(['message' =&gt; '</w:t>
      </w:r>
      <w:r>
        <w:t>Уведомление</w:t>
      </w:r>
      <w:r w:rsidRPr="00684C53">
        <w:rPr>
          <w:lang w:val="en-US"/>
        </w:rPr>
        <w:t xml:space="preserve"> </w:t>
      </w:r>
      <w:r>
        <w:t>удалено</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PolicyController.php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App\Http\Controllers;</w:t>
      </w:r>
    </w:p>
    <w:p w:rsidR="001F705F" w:rsidRPr="00684C53" w:rsidRDefault="001F705F" w:rsidP="001F705F">
      <w:pPr>
        <w:rPr>
          <w:lang w:val="en-US"/>
        </w:rPr>
      </w:pPr>
    </w:p>
    <w:p w:rsidR="001F705F" w:rsidRPr="00684C53" w:rsidRDefault="001F705F" w:rsidP="001F705F">
      <w:pPr>
        <w:rPr>
          <w:lang w:val="en-US"/>
        </w:rPr>
      </w:pPr>
      <w:r w:rsidRPr="00684C53">
        <w:rPr>
          <w:lang w:val="en-US"/>
        </w:rPr>
        <w:t>use App\Models\Policy;</w:t>
      </w:r>
    </w:p>
    <w:p w:rsidR="001F705F" w:rsidRPr="00684C53" w:rsidRDefault="001F705F" w:rsidP="001F705F">
      <w:pPr>
        <w:rPr>
          <w:lang w:val="en-US"/>
        </w:rPr>
      </w:pPr>
      <w:r w:rsidRPr="00684C53">
        <w:rPr>
          <w:lang w:val="en-US"/>
        </w:rPr>
        <w:lastRenderedPageBreak/>
        <w:t>use App\Models\Vehicle;</w:t>
      </w:r>
    </w:p>
    <w:p w:rsidR="001F705F" w:rsidRPr="00684C53" w:rsidRDefault="001F705F" w:rsidP="001F705F">
      <w:pPr>
        <w:rPr>
          <w:lang w:val="en-US"/>
        </w:rPr>
      </w:pPr>
      <w:r w:rsidRPr="00684C53">
        <w:rPr>
          <w:lang w:val="en-US"/>
        </w:rPr>
        <w:t>use App\Models\Tariff;</w:t>
      </w:r>
    </w:p>
    <w:p w:rsidR="001F705F" w:rsidRPr="00684C53" w:rsidRDefault="001F705F" w:rsidP="001F705F">
      <w:pPr>
        <w:rPr>
          <w:lang w:val="en-US"/>
        </w:rPr>
      </w:pPr>
      <w:r w:rsidRPr="00684C53">
        <w:rPr>
          <w:lang w:val="en-US"/>
        </w:rPr>
        <w:t>use App\Models\ClientProfile;</w:t>
      </w:r>
    </w:p>
    <w:p w:rsidR="001F705F" w:rsidRPr="00684C53" w:rsidRDefault="001F705F" w:rsidP="001F705F">
      <w:pPr>
        <w:rPr>
          <w:lang w:val="en-US"/>
        </w:rPr>
      </w:pPr>
      <w:r w:rsidRPr="00684C53">
        <w:rPr>
          <w:lang w:val="en-US"/>
        </w:rPr>
        <w:t>use Illuminate\Http\Request;</w:t>
      </w:r>
    </w:p>
    <w:p w:rsidR="001F705F" w:rsidRPr="00684C53" w:rsidRDefault="001F705F" w:rsidP="001F705F">
      <w:pPr>
        <w:rPr>
          <w:lang w:val="en-US"/>
        </w:rPr>
      </w:pPr>
      <w:r w:rsidRPr="00684C53">
        <w:rPr>
          <w:lang w:val="en-US"/>
        </w:rPr>
        <w:t>use Illuminate\Support\Str;</w:t>
      </w:r>
    </w:p>
    <w:p w:rsidR="001F705F" w:rsidRPr="00684C53" w:rsidRDefault="001F705F" w:rsidP="001F705F">
      <w:pPr>
        <w:rPr>
          <w:lang w:val="en-US"/>
        </w:rPr>
      </w:pPr>
    </w:p>
    <w:p w:rsidR="001F705F" w:rsidRPr="00684C53" w:rsidRDefault="001F705F" w:rsidP="001F705F">
      <w:pPr>
        <w:rPr>
          <w:lang w:val="en-US"/>
        </w:rPr>
      </w:pPr>
      <w:r w:rsidRPr="00684C53">
        <w:rPr>
          <w:lang w:val="en-US"/>
        </w:rPr>
        <w:t>class PolicyController extends Controller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private $validationMessages = [</w:t>
      </w:r>
    </w:p>
    <w:p w:rsidR="001F705F" w:rsidRPr="00684C53" w:rsidRDefault="001F705F" w:rsidP="001F705F">
      <w:pPr>
        <w:rPr>
          <w:lang w:val="en-US"/>
        </w:rPr>
      </w:pPr>
      <w:r w:rsidRPr="00684C53">
        <w:rPr>
          <w:lang w:val="en-US"/>
        </w:rPr>
        <w:t xml:space="preserve">        'policy_type_id.required' =&gt; '</w:t>
      </w:r>
      <w:r>
        <w:t>Тип</w:t>
      </w:r>
      <w:r w:rsidRPr="00684C53">
        <w:rPr>
          <w:lang w:val="en-US"/>
        </w:rPr>
        <w:t xml:space="preserve"> </w:t>
      </w:r>
      <w:r>
        <w:t>полиса</w:t>
      </w:r>
      <w:r w:rsidRPr="00684C53">
        <w:rPr>
          <w:lang w:val="en-US"/>
        </w:rPr>
        <w:t xml:space="preserve"> </w:t>
      </w:r>
      <w:r>
        <w:t>обязателен</w:t>
      </w:r>
      <w:r w:rsidRPr="00684C53">
        <w:rPr>
          <w:lang w:val="en-US"/>
        </w:rPr>
        <w:t>',</w:t>
      </w:r>
    </w:p>
    <w:p w:rsidR="001F705F" w:rsidRPr="00684C53" w:rsidRDefault="001F705F" w:rsidP="001F705F">
      <w:pPr>
        <w:rPr>
          <w:lang w:val="en-US"/>
        </w:rPr>
      </w:pPr>
      <w:r w:rsidRPr="00684C53">
        <w:rPr>
          <w:lang w:val="en-US"/>
        </w:rPr>
        <w:t xml:space="preserve">        'policy_type_id.exists' =&gt; '</w:t>
      </w:r>
      <w:r>
        <w:t>Тип</w:t>
      </w:r>
      <w:r w:rsidRPr="00684C53">
        <w:rPr>
          <w:lang w:val="en-US"/>
        </w:rPr>
        <w:t xml:space="preserve"> </w:t>
      </w:r>
      <w:r>
        <w:t>полиса</w:t>
      </w:r>
      <w:r w:rsidRPr="00684C53">
        <w:rPr>
          <w:lang w:val="en-US"/>
        </w:rPr>
        <w:t xml:space="preserve"> </w:t>
      </w:r>
      <w:r>
        <w:t>не</w:t>
      </w:r>
      <w:r w:rsidRPr="00684C53">
        <w:rPr>
          <w:lang w:val="en-US"/>
        </w:rPr>
        <w:t xml:space="preserve"> </w:t>
      </w:r>
      <w:r>
        <w:t>найден</w:t>
      </w:r>
      <w:r w:rsidRPr="00684C53">
        <w:rPr>
          <w:lang w:val="en-US"/>
        </w:rPr>
        <w:t>',</w:t>
      </w:r>
    </w:p>
    <w:p w:rsidR="001F705F" w:rsidRDefault="001F705F" w:rsidP="001F705F">
      <w:r w:rsidRPr="00684C53">
        <w:rPr>
          <w:lang w:val="en-US"/>
        </w:rPr>
        <w:t xml:space="preserve">        </w:t>
      </w:r>
      <w:r>
        <w:t>'vehicle_id.required' =&gt; 'Транспортное средство обязательно',</w:t>
      </w:r>
    </w:p>
    <w:p w:rsidR="001F705F" w:rsidRDefault="001F705F" w:rsidP="001F705F">
      <w:r>
        <w:t xml:space="preserve">        'vehicle_id.exists' =&gt; 'Транспортное средство не найдено',</w:t>
      </w:r>
    </w:p>
    <w:p w:rsidR="001F705F" w:rsidRDefault="001F705F" w:rsidP="001F705F">
      <w:r>
        <w:t xml:space="preserve">        'client_id.required' =&gt; 'Клиент обязателен',</w:t>
      </w:r>
    </w:p>
    <w:p w:rsidR="001F705F" w:rsidRDefault="001F705F" w:rsidP="001F705F">
      <w:r>
        <w:t xml:space="preserve">        'client_id.exists' =&gt; 'Клиент не найден',</w:t>
      </w:r>
    </w:p>
    <w:p w:rsidR="001F705F" w:rsidRDefault="001F705F" w:rsidP="001F705F">
      <w:r>
        <w:t xml:space="preserve">        'tariff_id.required' =&gt; 'Тариф обязателен',</w:t>
      </w:r>
    </w:p>
    <w:p w:rsidR="001F705F" w:rsidRDefault="001F705F" w:rsidP="001F705F">
      <w:r>
        <w:t xml:space="preserve">        'tariff_id.exists' =&gt; 'Тариф не найден',</w:t>
      </w:r>
    </w:p>
    <w:p w:rsidR="001F705F" w:rsidRDefault="001F705F" w:rsidP="001F705F">
      <w:r>
        <w:t xml:space="preserve">        'base_price.required' =&gt; 'Базовая цена обязательна',</w:t>
      </w:r>
    </w:p>
    <w:p w:rsidR="001F705F" w:rsidRDefault="001F705F" w:rsidP="001F705F">
      <w:r>
        <w:t xml:space="preserve">        'base_price.min' =&gt; 'Базовая цена не может быть отрицательной',</w:t>
      </w:r>
    </w:p>
    <w:p w:rsidR="001F705F" w:rsidRDefault="001F705F" w:rsidP="001F705F">
      <w:r>
        <w:t xml:space="preserve">        'final_price.required' =&gt; 'Итоговая цена обязательна',</w:t>
      </w:r>
    </w:p>
    <w:p w:rsidR="001F705F" w:rsidRDefault="001F705F" w:rsidP="001F705F">
      <w:r>
        <w:t xml:space="preserve">        'final_price.min' =&gt; 'Итоговая цена не может быть отрицательной',</w:t>
      </w:r>
    </w:p>
    <w:p w:rsidR="001F705F" w:rsidRDefault="001F705F" w:rsidP="001F705F">
      <w:r>
        <w:t xml:space="preserve">        'start_date.required' =&gt; 'Дата начала обязательна',</w:t>
      </w:r>
    </w:p>
    <w:p w:rsidR="001F705F" w:rsidRDefault="001F705F" w:rsidP="001F705F">
      <w:r>
        <w:t xml:space="preserve">        'start_date.after_or_equal' =&gt; 'Дата начала должна быть не раньше сегодняшнего дня',</w:t>
      </w:r>
    </w:p>
    <w:p w:rsidR="001F705F" w:rsidRDefault="001F705F" w:rsidP="001F705F">
      <w:r>
        <w:t xml:space="preserve">        'end_date.required' =&gt; 'Дата окончания обязательна',</w:t>
      </w:r>
    </w:p>
    <w:p w:rsidR="001F705F" w:rsidRDefault="001F705F" w:rsidP="001F705F">
      <w:r>
        <w:t xml:space="preserve">        'end_date.after' =&gt; 'Дата окончания должна быть позже даты начала',</w:t>
      </w:r>
    </w:p>
    <w:p w:rsidR="001F705F" w:rsidRDefault="001F705F" w:rsidP="001F705F">
      <w:r>
        <w:t xml:space="preserve">        'discount_amount.numeric' =&gt; 'Скидка должна быть числом',</w:t>
      </w:r>
    </w:p>
    <w:p w:rsidR="001F705F" w:rsidRDefault="001F705F" w:rsidP="001F705F">
      <w:r>
        <w:t xml:space="preserve">        'discount_amount.min' =&gt; 'Скидка не может быть отрицательной',</w:t>
      </w:r>
    </w:p>
    <w:p w:rsidR="001F705F" w:rsidRDefault="001F705F" w:rsidP="001F705F">
      <w:r>
        <w:t xml:space="preserve">        'discount_amount.max' =&gt; 'Скидка не может превышать 100%',</w:t>
      </w:r>
    </w:p>
    <w:p w:rsidR="001F705F" w:rsidRDefault="001F705F" w:rsidP="001F705F">
      <w:r>
        <w:lastRenderedPageBreak/>
        <w:t xml:space="preserve">        'franchise_amount.numeric' =&gt; 'Франшиза должна быть числом',</w:t>
      </w:r>
    </w:p>
    <w:p w:rsidR="001F705F" w:rsidRDefault="001F705F" w:rsidP="001F705F">
      <w:r>
        <w:t xml:space="preserve">        'franchise_amount.min' =&gt; 'Франшиза не может быть отрицательной',</w:t>
      </w:r>
    </w:p>
    <w:p w:rsidR="001F705F" w:rsidRDefault="001F705F" w:rsidP="001F705F">
      <w:r>
        <w:t xml:space="preserve">        'coverage_amount.numeric' =&gt; 'Сумма покрытия должна быть числом',</w:t>
      </w:r>
    </w:p>
    <w:p w:rsidR="001F705F" w:rsidRDefault="001F705F" w:rsidP="001F705F">
      <w:r>
        <w:t xml:space="preserve">        'coverage_amount.min' =&gt; 'Сумма покрытия не может быть отрицательной',</w:t>
      </w:r>
    </w:p>
    <w:p w:rsidR="001F705F" w:rsidRDefault="001F705F" w:rsidP="001F705F">
      <w:r>
        <w:t xml:space="preserve">        'days.required' =&gt; 'Количество дней обязательно',</w:t>
      </w:r>
    </w:p>
    <w:p w:rsidR="001F705F" w:rsidRDefault="001F705F" w:rsidP="001F705F">
      <w:r>
        <w:t xml:space="preserve">        'days.integer' =&gt; 'Количество дней должно быть целым числом',</w:t>
      </w:r>
    </w:p>
    <w:p w:rsidR="001F705F" w:rsidRDefault="001F705F" w:rsidP="001F705F">
      <w:r>
        <w:t xml:space="preserve">        'days.min' =&gt; 'Минимальное количество дней - :min',</w:t>
      </w:r>
    </w:p>
    <w:p w:rsidR="001F705F" w:rsidRDefault="001F705F" w:rsidP="001F705F">
      <w:r>
        <w:t xml:space="preserve">        'days.max' =&gt; 'Максимальное количество дней - :max',</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index(Request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$perPage = $request-&gt;get('per_page', 15);</w:t>
      </w:r>
    </w:p>
    <w:p w:rsidR="001F705F" w:rsidRPr="00684C53" w:rsidRDefault="001F705F" w:rsidP="001F705F">
      <w:pPr>
        <w:rPr>
          <w:lang w:val="en-US"/>
        </w:rPr>
      </w:pPr>
      <w:r w:rsidRPr="00684C53">
        <w:rPr>
          <w:lang w:val="en-US"/>
        </w:rPr>
        <w:t xml:space="preserve">        $status = $request-&gt;get('status');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$query = Policy::with(['policyType', 'client.user', 'vehicle', 'tariff']);</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($status) {</w:t>
      </w:r>
    </w:p>
    <w:p w:rsidR="001F705F" w:rsidRPr="00684C53" w:rsidRDefault="001F705F" w:rsidP="001F705F">
      <w:pPr>
        <w:rPr>
          <w:lang w:val="en-US"/>
        </w:rPr>
      </w:pPr>
      <w:r w:rsidRPr="00684C53">
        <w:rPr>
          <w:lang w:val="en-US"/>
        </w:rPr>
        <w:t xml:space="preserve">            $query-&gt;where('status', $status);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$policies = $query-&gt;paginate($perPage);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response()-&gt;json($policies);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myPolicies(Request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$user = $request-&gt;user();</w:t>
      </w:r>
    </w:p>
    <w:p w:rsidR="001F705F" w:rsidRPr="00684C53" w:rsidRDefault="001F705F" w:rsidP="001F705F">
      <w:pPr>
        <w:rPr>
          <w:lang w:val="en-US"/>
        </w:rPr>
      </w:pPr>
      <w:r w:rsidRPr="00684C53">
        <w:rPr>
          <w:lang w:val="en-US"/>
        </w:rPr>
        <w:t xml:space="preserve">        $profile = $user-&gt;clientProfile;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(!$profile)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$policies = Policy::where('client_id', $profile-&gt;id)</w:t>
      </w:r>
    </w:p>
    <w:p w:rsidR="001F705F" w:rsidRPr="00684C53" w:rsidRDefault="001F705F" w:rsidP="001F705F">
      <w:pPr>
        <w:rPr>
          <w:lang w:val="en-US"/>
        </w:rPr>
      </w:pPr>
      <w:r w:rsidRPr="00684C53">
        <w:rPr>
          <w:lang w:val="en-US"/>
        </w:rPr>
        <w:t xml:space="preserve">            -&gt;with(['policyType', 'vehicle', 'tariff'])</w:t>
      </w:r>
    </w:p>
    <w:p w:rsidR="001F705F" w:rsidRPr="00684C53" w:rsidRDefault="001F705F" w:rsidP="001F705F">
      <w:pPr>
        <w:rPr>
          <w:lang w:val="en-US"/>
        </w:rPr>
      </w:pPr>
      <w:r w:rsidRPr="00684C53">
        <w:rPr>
          <w:lang w:val="en-US"/>
        </w:rPr>
        <w:t xml:space="preserve">            -&gt;orderBy('created_at', 'desc')</w:t>
      </w:r>
    </w:p>
    <w:p w:rsidR="001F705F" w:rsidRPr="00684C53" w:rsidRDefault="001F705F" w:rsidP="001F705F">
      <w:pPr>
        <w:rPr>
          <w:lang w:val="en-US"/>
        </w:rPr>
      </w:pPr>
      <w:r w:rsidRPr="00684C53">
        <w:rPr>
          <w:lang w:val="en-US"/>
        </w:rPr>
        <w:t xml:space="preserve">            -&gt;get();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response()-&gt;json($policies);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showMyPolicy($id, 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$user = $request-&gt;user();</w:t>
      </w:r>
    </w:p>
    <w:p w:rsidR="001F705F" w:rsidRPr="00684C53" w:rsidRDefault="001F705F" w:rsidP="001F705F">
      <w:pPr>
        <w:rPr>
          <w:lang w:val="en-US"/>
        </w:rPr>
      </w:pPr>
      <w:r w:rsidRPr="00684C53">
        <w:rPr>
          <w:lang w:val="en-US"/>
        </w:rPr>
        <w:t xml:space="preserve">        $profile = $user-&gt;clientProfile;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 = Policy::where('id', $id)</w:t>
      </w:r>
    </w:p>
    <w:p w:rsidR="001F705F" w:rsidRPr="00684C53" w:rsidRDefault="001F705F" w:rsidP="001F705F">
      <w:pPr>
        <w:rPr>
          <w:lang w:val="en-US"/>
        </w:rPr>
      </w:pPr>
      <w:r w:rsidRPr="00684C53">
        <w:rPr>
          <w:lang w:val="en-US"/>
        </w:rPr>
        <w:t xml:space="preserve">            -&gt;where('client_id', $profile-&gt;id)</w:t>
      </w:r>
    </w:p>
    <w:p w:rsidR="001F705F" w:rsidRPr="00684C53" w:rsidRDefault="001F705F" w:rsidP="001F705F">
      <w:pPr>
        <w:rPr>
          <w:lang w:val="en-US"/>
        </w:rPr>
      </w:pPr>
      <w:r w:rsidRPr="00684C53">
        <w:rPr>
          <w:lang w:val="en-US"/>
        </w:rPr>
        <w:t xml:space="preserve">            -&gt;with(['policyType', 'vehicle', 'tariff', 'accidents'])</w:t>
      </w:r>
    </w:p>
    <w:p w:rsidR="001F705F" w:rsidRPr="00684C53" w:rsidRDefault="001F705F" w:rsidP="001F705F">
      <w:pPr>
        <w:rPr>
          <w:lang w:val="en-US"/>
        </w:rPr>
      </w:pPr>
      <w:r w:rsidRPr="00684C53">
        <w:rPr>
          <w:lang w:val="en-US"/>
        </w:rPr>
        <w:t xml:space="preserve">            -&gt;firstOrFail();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response()-&gt;json($policy);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public function calculate(Request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$validated = $request-&gt;validate([</w:t>
      </w:r>
    </w:p>
    <w:p w:rsidR="001F705F" w:rsidRPr="00684C53" w:rsidRDefault="001F705F" w:rsidP="001F705F">
      <w:pPr>
        <w:rPr>
          <w:lang w:val="en-US"/>
        </w:rPr>
      </w:pPr>
      <w:r w:rsidRPr="00684C53">
        <w:rPr>
          <w:lang w:val="en-US"/>
        </w:rPr>
        <w:t xml:space="preserve">                'policy_type_id' =&gt; 'required|exists:policy_types,id',</w:t>
      </w:r>
    </w:p>
    <w:p w:rsidR="001F705F" w:rsidRPr="00684C53" w:rsidRDefault="001F705F" w:rsidP="001F705F">
      <w:pPr>
        <w:rPr>
          <w:lang w:val="en-US"/>
        </w:rPr>
      </w:pPr>
      <w:r w:rsidRPr="00684C53">
        <w:rPr>
          <w:lang w:val="en-US"/>
        </w:rPr>
        <w:t xml:space="preserve">                'vehicle_id' =&gt; 'required',</w:t>
      </w:r>
    </w:p>
    <w:p w:rsidR="001F705F" w:rsidRPr="00684C53" w:rsidRDefault="001F705F" w:rsidP="001F705F">
      <w:pPr>
        <w:rPr>
          <w:lang w:val="en-US"/>
        </w:rPr>
      </w:pPr>
      <w:r w:rsidRPr="00684C53">
        <w:rPr>
          <w:lang w:val="en-US"/>
        </w:rPr>
        <w:t xml:space="preserve">                'tariff_id' =&gt; 'required|exists:tariffs,id',</w:t>
      </w:r>
    </w:p>
    <w:p w:rsidR="001F705F" w:rsidRPr="00684C53" w:rsidRDefault="001F705F" w:rsidP="001F705F">
      <w:pPr>
        <w:rPr>
          <w:lang w:val="en-US"/>
        </w:rPr>
      </w:pPr>
      <w:r w:rsidRPr="00684C53">
        <w:rPr>
          <w:lang w:val="en-US"/>
        </w:rPr>
        <w:t xml:space="preserve">                'start_date' =&gt; 'required|date|after_or_equal:today',</w:t>
      </w:r>
    </w:p>
    <w:p w:rsidR="001F705F" w:rsidRPr="00684C53" w:rsidRDefault="001F705F" w:rsidP="001F705F">
      <w:pPr>
        <w:rPr>
          <w:lang w:val="en-US"/>
        </w:rPr>
      </w:pPr>
      <w:r w:rsidRPr="00684C53">
        <w:rPr>
          <w:lang w:val="en-US"/>
        </w:rPr>
        <w:t xml:space="preserve">                'end_date' =&gt; 'required|date|after:start_date',</w:t>
      </w:r>
    </w:p>
    <w:p w:rsidR="001F705F" w:rsidRPr="00684C53" w:rsidRDefault="001F705F" w:rsidP="001F705F">
      <w:pPr>
        <w:rPr>
          <w:lang w:val="en-US"/>
        </w:rPr>
      </w:pPr>
      <w:r w:rsidRPr="00684C53">
        <w:rPr>
          <w:lang w:val="en-US"/>
        </w:rPr>
        <w:t xml:space="preserve">            ], $this-&gt;validationMessages);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$tariff = Tariff::findOrFail($validated['tariff_id']);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$powerHp = $request-&gt;get('power_hp', 100);</w:t>
      </w:r>
    </w:p>
    <w:p w:rsidR="001F705F" w:rsidRPr="00684C53" w:rsidRDefault="001F705F" w:rsidP="001F705F">
      <w:pPr>
        <w:rPr>
          <w:lang w:val="en-US"/>
        </w:rPr>
      </w:pPr>
      <w:r w:rsidRPr="00684C53">
        <w:rPr>
          <w:lang w:val="en-US"/>
        </w:rPr>
        <w:t xml:space="preserve">            $manufactureYear = $request-&gt;get('manufacture_year', date('Y') - 5);</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$coefficients = [</w:t>
      </w:r>
    </w:p>
    <w:p w:rsidR="001F705F" w:rsidRPr="00684C53" w:rsidRDefault="001F705F" w:rsidP="001F705F">
      <w:pPr>
        <w:rPr>
          <w:lang w:val="en-US"/>
        </w:rPr>
      </w:pPr>
      <w:r w:rsidRPr="00684C53">
        <w:rPr>
          <w:lang w:val="en-US"/>
        </w:rPr>
        <w:t xml:space="preserve">                'power_coefficient' =&gt; $this-&gt;getPowerCoefficient($powerHp),</w:t>
      </w:r>
    </w:p>
    <w:p w:rsidR="001F705F" w:rsidRPr="00684C53" w:rsidRDefault="001F705F" w:rsidP="001F705F">
      <w:pPr>
        <w:rPr>
          <w:lang w:val="en-US"/>
        </w:rPr>
      </w:pPr>
      <w:r w:rsidRPr="00684C53">
        <w:rPr>
          <w:lang w:val="en-US"/>
        </w:rPr>
        <w:t xml:space="preserve">                'vehicle_age_coefficient' =&gt; $this-&gt;getVehicleAgeCoefficient($manufactureYear),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($request-&gt;user() &amp;&amp; $request-&gt;user()-&gt;clientProfile) {</w:t>
      </w:r>
    </w:p>
    <w:p w:rsidR="001F705F" w:rsidRPr="00684C53" w:rsidRDefault="001F705F" w:rsidP="001F705F">
      <w:pPr>
        <w:rPr>
          <w:lang w:val="en-US"/>
        </w:rPr>
      </w:pPr>
      <w:r w:rsidRPr="00684C53">
        <w:rPr>
          <w:lang w:val="en-US"/>
        </w:rPr>
        <w:t xml:space="preserve">                $client = $request-&gt;user()-&gt;clientProfile;</w:t>
      </w:r>
    </w:p>
    <w:p w:rsidR="001F705F" w:rsidRPr="00684C53" w:rsidRDefault="001F705F" w:rsidP="001F705F">
      <w:pPr>
        <w:rPr>
          <w:lang w:val="en-US"/>
        </w:rPr>
      </w:pPr>
      <w:r w:rsidRPr="00684C53">
        <w:rPr>
          <w:lang w:val="en-US"/>
        </w:rPr>
        <w:t xml:space="preserve">                $coefficients['experience_coefficient'] = $this-&gt;getExperienceCoefficient($client-&gt;driver_experience_years);</w:t>
      </w:r>
    </w:p>
    <w:p w:rsidR="001F705F" w:rsidRPr="00684C53" w:rsidRDefault="001F705F" w:rsidP="001F705F">
      <w:pPr>
        <w:rPr>
          <w:lang w:val="en-US"/>
        </w:rPr>
      </w:pPr>
      <w:r w:rsidRPr="00684C53">
        <w:rPr>
          <w:lang w:val="en-US"/>
        </w:rPr>
        <w:t xml:space="preserve">                $coefficients['bonus_malus_coefficient'] = $this-&gt;getBonusMalusCoefficient($client-&gt;bonus_malus_class);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$finalPrice = $tariff-&gt;calculatePrice($coefficients);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$startDate = new \DateTime($validated['start_date']);</w:t>
      </w:r>
    </w:p>
    <w:p w:rsidR="001F705F" w:rsidRPr="00684C53" w:rsidRDefault="001F705F" w:rsidP="001F705F">
      <w:pPr>
        <w:rPr>
          <w:lang w:val="en-US"/>
        </w:rPr>
      </w:pPr>
      <w:r w:rsidRPr="00684C53">
        <w:rPr>
          <w:lang w:val="en-US"/>
        </w:rPr>
        <w:t xml:space="preserve">            $endDate = new \DateTime($validated['end_date']);</w:t>
      </w:r>
    </w:p>
    <w:p w:rsidR="001F705F" w:rsidRPr="00684C53" w:rsidRDefault="001F705F" w:rsidP="001F705F">
      <w:pPr>
        <w:rPr>
          <w:lang w:val="en-US"/>
        </w:rPr>
      </w:pPr>
      <w:r w:rsidRPr="00684C53">
        <w:rPr>
          <w:lang w:val="en-US"/>
        </w:rPr>
        <w:t xml:space="preserve">            $daysDiff = $startDate-&gt;diff($endDate)-&gt;days;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($daysDiff &lt; 30) {</w:t>
      </w:r>
    </w:p>
    <w:p w:rsidR="001F705F" w:rsidRPr="00684C53" w:rsidRDefault="001F705F" w:rsidP="001F705F">
      <w:pPr>
        <w:rPr>
          <w:lang w:val="en-US"/>
        </w:rPr>
      </w:pPr>
      <w:r w:rsidRPr="00684C53">
        <w:rPr>
          <w:lang w:val="en-US"/>
        </w:rPr>
        <w:t xml:space="preserve">                return response()-&gt;json(['message' =&gt; '</w:t>
      </w:r>
      <w:r>
        <w:t>Минимальный</w:t>
      </w:r>
      <w:r w:rsidRPr="00684C53">
        <w:rPr>
          <w:lang w:val="en-US"/>
        </w:rPr>
        <w:t xml:space="preserve"> </w:t>
      </w:r>
      <w:r>
        <w:t>срок</w:t>
      </w:r>
      <w:r w:rsidRPr="00684C53">
        <w:rPr>
          <w:lang w:val="en-US"/>
        </w:rPr>
        <w:t xml:space="preserve"> </w:t>
      </w:r>
      <w:r>
        <w:t>страхования</w:t>
      </w:r>
      <w:r w:rsidRPr="00684C53">
        <w:rPr>
          <w:lang w:val="en-US"/>
        </w:rPr>
        <w:t xml:space="preserve"> — 30 </w:t>
      </w:r>
      <w:r>
        <w:t>дней</w:t>
      </w:r>
      <w:r w:rsidRPr="00684C53">
        <w:rPr>
          <w:lang w:val="en-US"/>
        </w:rPr>
        <w:t>'],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($daysDiff &gt; 365) {</w:t>
      </w:r>
    </w:p>
    <w:p w:rsidR="001F705F" w:rsidRPr="00684C53" w:rsidRDefault="001F705F" w:rsidP="001F705F">
      <w:pPr>
        <w:rPr>
          <w:lang w:val="en-US"/>
        </w:rPr>
      </w:pPr>
      <w:r w:rsidRPr="00684C53">
        <w:rPr>
          <w:lang w:val="en-US"/>
        </w:rPr>
        <w:t xml:space="preserve">                return response()-&gt;json(['message' =&gt; '</w:t>
      </w:r>
      <w:r>
        <w:t>Максимальный</w:t>
      </w:r>
      <w:r w:rsidRPr="00684C53">
        <w:rPr>
          <w:lang w:val="en-US"/>
        </w:rPr>
        <w:t xml:space="preserve"> </w:t>
      </w:r>
      <w:r>
        <w:t>срок</w:t>
      </w:r>
      <w:r w:rsidRPr="00684C53">
        <w:rPr>
          <w:lang w:val="en-US"/>
        </w:rPr>
        <w:t xml:space="preserve"> </w:t>
      </w:r>
      <w:r>
        <w:t>страхования</w:t>
      </w:r>
      <w:r w:rsidRPr="00684C53">
        <w:rPr>
          <w:lang w:val="en-US"/>
        </w:rPr>
        <w:t xml:space="preserve"> — 365 </w:t>
      </w:r>
      <w:r>
        <w:t>дней</w:t>
      </w:r>
      <w:r w:rsidRPr="00684C53">
        <w:rPr>
          <w:lang w:val="en-US"/>
        </w:rPr>
        <w:t>'],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($daysDiff &lt; 365) {</w:t>
      </w:r>
    </w:p>
    <w:p w:rsidR="001F705F" w:rsidRPr="00684C53" w:rsidRDefault="001F705F" w:rsidP="001F705F">
      <w:pPr>
        <w:rPr>
          <w:lang w:val="en-US"/>
        </w:rPr>
      </w:pPr>
      <w:r w:rsidRPr="00684C53">
        <w:rPr>
          <w:lang w:val="en-US"/>
        </w:rPr>
        <w:t xml:space="preserve">                $finalPrice = $finalPrice * ($daysDiff / 365);</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'calculated_price' =&gt; round($finalPrice, 2),</w:t>
      </w:r>
    </w:p>
    <w:p w:rsidR="001F705F" w:rsidRPr="00684C53" w:rsidRDefault="001F705F" w:rsidP="001F705F">
      <w:pPr>
        <w:rPr>
          <w:lang w:val="en-US"/>
        </w:rPr>
      </w:pPr>
      <w:r w:rsidRPr="00684C53">
        <w:rPr>
          <w:lang w:val="en-US"/>
        </w:rPr>
        <w:t xml:space="preserve">                'coefficients' =&gt; $coefficients,</w:t>
      </w:r>
    </w:p>
    <w:p w:rsidR="001F705F" w:rsidRPr="00684C53" w:rsidRDefault="001F705F" w:rsidP="001F705F">
      <w:pPr>
        <w:rPr>
          <w:lang w:val="en-US"/>
        </w:rPr>
      </w:pPr>
      <w:r w:rsidRPr="00684C53">
        <w:rPr>
          <w:lang w:val="en-US"/>
        </w:rPr>
        <w:t xml:space="preserve">                'tariff' =&gt; $tariff</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catch (\Illuminate\Validation\ValidationException $e)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Ошибка</w:t>
      </w:r>
      <w:r w:rsidRPr="00684C53">
        <w:rPr>
          <w:lang w:val="en-US"/>
        </w:rPr>
        <w:t xml:space="preserve"> </w:t>
      </w:r>
      <w:r>
        <w:t>валидации</w:t>
      </w:r>
      <w:r w:rsidRPr="00684C53">
        <w:rPr>
          <w:lang w:val="en-US"/>
        </w:rPr>
        <w:t>',</w:t>
      </w:r>
    </w:p>
    <w:p w:rsidR="001F705F" w:rsidRPr="00684C53" w:rsidRDefault="001F705F" w:rsidP="001F705F">
      <w:pPr>
        <w:rPr>
          <w:lang w:val="en-US"/>
        </w:rPr>
      </w:pPr>
      <w:r w:rsidRPr="00684C53">
        <w:rPr>
          <w:lang w:val="en-US"/>
        </w:rPr>
        <w:t xml:space="preserve">                'errors' =&gt; $e-&gt;errors()</w:t>
      </w:r>
    </w:p>
    <w:p w:rsidR="001F705F" w:rsidRPr="00684C53" w:rsidRDefault="001F705F" w:rsidP="001F705F">
      <w:pPr>
        <w:rPr>
          <w:lang w:val="en-US"/>
        </w:rPr>
      </w:pPr>
      <w:r w:rsidRPr="00684C53">
        <w:rPr>
          <w:lang w:val="en-US"/>
        </w:rPr>
        <w:lastRenderedPageBreak/>
        <w:t xml:space="preserve">            ],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store(Request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$validated = $request-&gt;validate([</w:t>
      </w:r>
    </w:p>
    <w:p w:rsidR="001F705F" w:rsidRPr="00684C53" w:rsidRDefault="001F705F" w:rsidP="001F705F">
      <w:pPr>
        <w:rPr>
          <w:lang w:val="en-US"/>
        </w:rPr>
      </w:pPr>
      <w:r w:rsidRPr="00684C53">
        <w:rPr>
          <w:lang w:val="en-US"/>
        </w:rPr>
        <w:t xml:space="preserve">                'policy_type_id' =&gt; 'required|exists:policy_types,id',</w:t>
      </w:r>
    </w:p>
    <w:p w:rsidR="001F705F" w:rsidRPr="00684C53" w:rsidRDefault="001F705F" w:rsidP="001F705F">
      <w:pPr>
        <w:rPr>
          <w:lang w:val="en-US"/>
        </w:rPr>
      </w:pPr>
      <w:r w:rsidRPr="00684C53">
        <w:rPr>
          <w:lang w:val="en-US"/>
        </w:rPr>
        <w:t xml:space="preserve">                'client_id' =&gt; 'required|exists:client_profiles,id',</w:t>
      </w:r>
    </w:p>
    <w:p w:rsidR="001F705F" w:rsidRPr="00684C53" w:rsidRDefault="001F705F" w:rsidP="001F705F">
      <w:pPr>
        <w:rPr>
          <w:lang w:val="en-US"/>
        </w:rPr>
      </w:pPr>
      <w:r w:rsidRPr="00684C53">
        <w:rPr>
          <w:lang w:val="en-US"/>
        </w:rPr>
        <w:t xml:space="preserve">                'vehicle_id' =&gt; 'required|exists:vehicles,id',</w:t>
      </w:r>
    </w:p>
    <w:p w:rsidR="001F705F" w:rsidRPr="00684C53" w:rsidRDefault="001F705F" w:rsidP="001F705F">
      <w:pPr>
        <w:rPr>
          <w:lang w:val="en-US"/>
        </w:rPr>
      </w:pPr>
      <w:r w:rsidRPr="00684C53">
        <w:rPr>
          <w:lang w:val="en-US"/>
        </w:rPr>
        <w:t xml:space="preserve">                'tariff_id' =&gt; 'required|exists:tariffs,id',</w:t>
      </w:r>
    </w:p>
    <w:p w:rsidR="001F705F" w:rsidRPr="00684C53" w:rsidRDefault="001F705F" w:rsidP="001F705F">
      <w:pPr>
        <w:rPr>
          <w:lang w:val="en-US"/>
        </w:rPr>
      </w:pPr>
      <w:r w:rsidRPr="00684C53">
        <w:rPr>
          <w:lang w:val="en-US"/>
        </w:rPr>
        <w:t xml:space="preserve">                'base_price' =&gt; 'required|numeric|min:0',</w:t>
      </w:r>
    </w:p>
    <w:p w:rsidR="001F705F" w:rsidRPr="00684C53" w:rsidRDefault="001F705F" w:rsidP="001F705F">
      <w:pPr>
        <w:rPr>
          <w:lang w:val="en-US"/>
        </w:rPr>
      </w:pPr>
      <w:r w:rsidRPr="00684C53">
        <w:rPr>
          <w:lang w:val="en-US"/>
        </w:rPr>
        <w:t xml:space="preserve">                'final_price' =&gt; 'required|numeric|min:0',</w:t>
      </w:r>
    </w:p>
    <w:p w:rsidR="001F705F" w:rsidRPr="00684C53" w:rsidRDefault="001F705F" w:rsidP="001F705F">
      <w:pPr>
        <w:rPr>
          <w:lang w:val="en-US"/>
        </w:rPr>
      </w:pPr>
      <w:r w:rsidRPr="00684C53">
        <w:rPr>
          <w:lang w:val="en-US"/>
        </w:rPr>
        <w:t xml:space="preserve">                'start_date' =&gt; 'required|date|after_or_equal:today',</w:t>
      </w:r>
    </w:p>
    <w:p w:rsidR="001F705F" w:rsidRPr="00684C53" w:rsidRDefault="001F705F" w:rsidP="001F705F">
      <w:pPr>
        <w:rPr>
          <w:lang w:val="en-US"/>
        </w:rPr>
      </w:pPr>
      <w:r w:rsidRPr="00684C53">
        <w:rPr>
          <w:lang w:val="en-US"/>
        </w:rPr>
        <w:t xml:space="preserve">                'end_date' =&gt; 'required|date|after:start_date',</w:t>
      </w:r>
    </w:p>
    <w:p w:rsidR="001F705F" w:rsidRPr="00684C53" w:rsidRDefault="001F705F" w:rsidP="001F705F">
      <w:pPr>
        <w:rPr>
          <w:lang w:val="en-US"/>
        </w:rPr>
      </w:pPr>
      <w:r w:rsidRPr="00684C53">
        <w:rPr>
          <w:lang w:val="en-US"/>
        </w:rPr>
        <w:t xml:space="preserve">                'discount_amount' =&gt; 'nullable|numeric|min:0|max:100',</w:t>
      </w:r>
    </w:p>
    <w:p w:rsidR="001F705F" w:rsidRPr="00684C53" w:rsidRDefault="001F705F" w:rsidP="001F705F">
      <w:pPr>
        <w:rPr>
          <w:lang w:val="en-US"/>
        </w:rPr>
      </w:pPr>
      <w:r w:rsidRPr="00684C53">
        <w:rPr>
          <w:lang w:val="en-US"/>
        </w:rPr>
        <w:t xml:space="preserve">                'franchise_amount' =&gt; 'nullable|numeric|min:0',</w:t>
      </w:r>
    </w:p>
    <w:p w:rsidR="001F705F" w:rsidRPr="00684C53" w:rsidRDefault="001F705F" w:rsidP="001F705F">
      <w:pPr>
        <w:rPr>
          <w:lang w:val="en-US"/>
        </w:rPr>
      </w:pPr>
      <w:r w:rsidRPr="00684C53">
        <w:rPr>
          <w:lang w:val="en-US"/>
        </w:rPr>
        <w:t xml:space="preserve">                'coverage_amount' =&gt; 'nullable|numeric|min:0',</w:t>
      </w:r>
    </w:p>
    <w:p w:rsidR="001F705F" w:rsidRPr="00684C53" w:rsidRDefault="001F705F" w:rsidP="001F705F">
      <w:pPr>
        <w:rPr>
          <w:lang w:val="en-US"/>
        </w:rPr>
      </w:pPr>
      <w:r w:rsidRPr="00684C53">
        <w:rPr>
          <w:lang w:val="en-US"/>
        </w:rPr>
        <w:t xml:space="preserve">            ], $this-&gt;validationMessages);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$startDate = new \DateTime($validated['start_date']);</w:t>
      </w:r>
    </w:p>
    <w:p w:rsidR="001F705F" w:rsidRPr="00684C53" w:rsidRDefault="001F705F" w:rsidP="001F705F">
      <w:pPr>
        <w:rPr>
          <w:lang w:val="en-US"/>
        </w:rPr>
      </w:pPr>
      <w:r w:rsidRPr="00684C53">
        <w:rPr>
          <w:lang w:val="en-US"/>
        </w:rPr>
        <w:t xml:space="preserve">            $endDate = new \DateTime($validated['end_date']);</w:t>
      </w:r>
    </w:p>
    <w:p w:rsidR="001F705F" w:rsidRPr="00684C53" w:rsidRDefault="001F705F" w:rsidP="001F705F">
      <w:pPr>
        <w:rPr>
          <w:lang w:val="en-US"/>
        </w:rPr>
      </w:pPr>
      <w:r w:rsidRPr="00684C53">
        <w:rPr>
          <w:lang w:val="en-US"/>
        </w:rPr>
        <w:t xml:space="preserve">            $daysDiff = $startDate-&gt;diff($endDate)-&gt;days;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($daysDiff &lt; 30) {</w:t>
      </w:r>
    </w:p>
    <w:p w:rsidR="001F705F" w:rsidRPr="00684C53" w:rsidRDefault="001F705F" w:rsidP="001F705F">
      <w:pPr>
        <w:rPr>
          <w:lang w:val="en-US"/>
        </w:rPr>
      </w:pPr>
      <w:r w:rsidRPr="00684C53">
        <w:rPr>
          <w:lang w:val="en-US"/>
        </w:rPr>
        <w:t xml:space="preserve">                return response()-&gt;json(['message' =&gt; '</w:t>
      </w:r>
      <w:r>
        <w:t>Минимальный</w:t>
      </w:r>
      <w:r w:rsidRPr="00684C53">
        <w:rPr>
          <w:lang w:val="en-US"/>
        </w:rPr>
        <w:t xml:space="preserve"> </w:t>
      </w:r>
      <w:r>
        <w:t>срок</w:t>
      </w:r>
      <w:r w:rsidRPr="00684C53">
        <w:rPr>
          <w:lang w:val="en-US"/>
        </w:rPr>
        <w:t xml:space="preserve"> </w:t>
      </w:r>
      <w:r>
        <w:t>страхования</w:t>
      </w:r>
      <w:r w:rsidRPr="00684C53">
        <w:rPr>
          <w:lang w:val="en-US"/>
        </w:rPr>
        <w:t xml:space="preserve"> — 30 </w:t>
      </w:r>
      <w:r>
        <w:t>дней</w:t>
      </w:r>
      <w:r w:rsidRPr="00684C53">
        <w:rPr>
          <w:lang w:val="en-US"/>
        </w:rPr>
        <w:t>'],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if ($daysDiff &gt; 365) {</w:t>
      </w:r>
    </w:p>
    <w:p w:rsidR="001F705F" w:rsidRPr="00684C53" w:rsidRDefault="001F705F" w:rsidP="001F705F">
      <w:pPr>
        <w:rPr>
          <w:lang w:val="en-US"/>
        </w:rPr>
      </w:pPr>
      <w:r w:rsidRPr="00684C53">
        <w:rPr>
          <w:lang w:val="en-US"/>
        </w:rPr>
        <w:t xml:space="preserve">                return response()-&gt;json(['message' =&gt; '</w:t>
      </w:r>
      <w:r>
        <w:t>Максимальный</w:t>
      </w:r>
      <w:r w:rsidRPr="00684C53">
        <w:rPr>
          <w:lang w:val="en-US"/>
        </w:rPr>
        <w:t xml:space="preserve"> </w:t>
      </w:r>
      <w:r>
        <w:t>срок</w:t>
      </w:r>
      <w:r w:rsidRPr="00684C53">
        <w:rPr>
          <w:lang w:val="en-US"/>
        </w:rPr>
        <w:t xml:space="preserve"> </w:t>
      </w:r>
      <w:r>
        <w:t>страхования</w:t>
      </w:r>
      <w:r w:rsidRPr="00684C53">
        <w:rPr>
          <w:lang w:val="en-US"/>
        </w:rPr>
        <w:t xml:space="preserve"> — 365 </w:t>
      </w:r>
      <w:r>
        <w:t>дней</w:t>
      </w:r>
      <w:r w:rsidRPr="00684C53">
        <w:rPr>
          <w:lang w:val="en-US"/>
        </w:rPr>
        <w:t>'],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$policyNumber = $this-&gt;generatePolicyNumber();</w:t>
      </w:r>
    </w:p>
    <w:p w:rsidR="001F705F" w:rsidRPr="00684C53" w:rsidRDefault="001F705F" w:rsidP="001F705F">
      <w:pPr>
        <w:rPr>
          <w:lang w:val="en-US"/>
        </w:rPr>
      </w:pPr>
      <w:r w:rsidRPr="00684C53">
        <w:rPr>
          <w:lang w:val="en-US"/>
        </w:rPr>
        <w:t xml:space="preserve">            $discountAmount = $validated['discount_amount'] ?? 0;</w:t>
      </w:r>
    </w:p>
    <w:p w:rsidR="001F705F" w:rsidRPr="00684C53" w:rsidRDefault="001F705F" w:rsidP="001F705F">
      <w:pPr>
        <w:rPr>
          <w:lang w:val="en-US"/>
        </w:rPr>
      </w:pPr>
      <w:r w:rsidRPr="00684C53">
        <w:rPr>
          <w:lang w:val="en-US"/>
        </w:rPr>
        <w:t xml:space="preserve">            $finalPrice = $validated['final_price'];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($discountAmount &gt; 0) {</w:t>
      </w:r>
    </w:p>
    <w:p w:rsidR="001F705F" w:rsidRPr="00684C53" w:rsidRDefault="001F705F" w:rsidP="001F705F">
      <w:pPr>
        <w:rPr>
          <w:lang w:val="en-US"/>
        </w:rPr>
      </w:pPr>
      <w:r w:rsidRPr="00684C53">
        <w:rPr>
          <w:lang w:val="en-US"/>
        </w:rPr>
        <w:t xml:space="preserve">                $finalPrice = $validated['final_price'] * (1 - $discountAmount / 100);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 = Policy::create([</w:t>
      </w:r>
    </w:p>
    <w:p w:rsidR="001F705F" w:rsidRPr="00684C53" w:rsidRDefault="001F705F" w:rsidP="001F705F">
      <w:pPr>
        <w:rPr>
          <w:lang w:val="en-US"/>
        </w:rPr>
      </w:pPr>
      <w:r w:rsidRPr="00684C53">
        <w:rPr>
          <w:lang w:val="en-US"/>
        </w:rPr>
        <w:t xml:space="preserve">                'policy_number' =&gt; $policyNumber,</w:t>
      </w:r>
    </w:p>
    <w:p w:rsidR="001F705F" w:rsidRPr="00684C53" w:rsidRDefault="001F705F" w:rsidP="001F705F">
      <w:pPr>
        <w:rPr>
          <w:lang w:val="en-US"/>
        </w:rPr>
      </w:pPr>
      <w:r w:rsidRPr="00684C53">
        <w:rPr>
          <w:lang w:val="en-US"/>
        </w:rPr>
        <w:t xml:space="preserve">                'policy_type_id' =&gt; $validated['policy_type_id'],</w:t>
      </w:r>
    </w:p>
    <w:p w:rsidR="001F705F" w:rsidRPr="00684C53" w:rsidRDefault="001F705F" w:rsidP="001F705F">
      <w:pPr>
        <w:rPr>
          <w:lang w:val="en-US"/>
        </w:rPr>
      </w:pPr>
      <w:r w:rsidRPr="00684C53">
        <w:rPr>
          <w:lang w:val="en-US"/>
        </w:rPr>
        <w:t xml:space="preserve">                'client_id' =&gt; $validated['client_id'],</w:t>
      </w:r>
    </w:p>
    <w:p w:rsidR="001F705F" w:rsidRPr="00684C53" w:rsidRDefault="001F705F" w:rsidP="001F705F">
      <w:pPr>
        <w:rPr>
          <w:lang w:val="en-US"/>
        </w:rPr>
      </w:pPr>
      <w:r w:rsidRPr="00684C53">
        <w:rPr>
          <w:lang w:val="en-US"/>
        </w:rPr>
        <w:t xml:space="preserve">                'vehicle_id' =&gt; $validated['vehicle_id'],</w:t>
      </w:r>
    </w:p>
    <w:p w:rsidR="001F705F" w:rsidRPr="00684C53" w:rsidRDefault="001F705F" w:rsidP="001F705F">
      <w:pPr>
        <w:rPr>
          <w:lang w:val="en-US"/>
        </w:rPr>
      </w:pPr>
      <w:r w:rsidRPr="00684C53">
        <w:rPr>
          <w:lang w:val="en-US"/>
        </w:rPr>
        <w:t xml:space="preserve">                'tariff_id' =&gt; $validated['tariff_id'],</w:t>
      </w:r>
    </w:p>
    <w:p w:rsidR="001F705F" w:rsidRPr="00684C53" w:rsidRDefault="001F705F" w:rsidP="001F705F">
      <w:pPr>
        <w:rPr>
          <w:lang w:val="en-US"/>
        </w:rPr>
      </w:pPr>
      <w:r w:rsidRPr="00684C53">
        <w:rPr>
          <w:lang w:val="en-US"/>
        </w:rPr>
        <w:t xml:space="preserve">                'base_price' =&gt; $validated['base_price'],</w:t>
      </w:r>
    </w:p>
    <w:p w:rsidR="001F705F" w:rsidRPr="00684C53" w:rsidRDefault="001F705F" w:rsidP="001F705F">
      <w:pPr>
        <w:rPr>
          <w:lang w:val="en-US"/>
        </w:rPr>
      </w:pPr>
      <w:r w:rsidRPr="00684C53">
        <w:rPr>
          <w:lang w:val="en-US"/>
        </w:rPr>
        <w:t xml:space="preserve">                'final_price' =&gt; $finalPrice,</w:t>
      </w:r>
    </w:p>
    <w:p w:rsidR="001F705F" w:rsidRPr="00684C53" w:rsidRDefault="001F705F" w:rsidP="001F705F">
      <w:pPr>
        <w:rPr>
          <w:lang w:val="en-US"/>
        </w:rPr>
      </w:pPr>
      <w:r w:rsidRPr="00684C53">
        <w:rPr>
          <w:lang w:val="en-US"/>
        </w:rPr>
        <w:t xml:space="preserve">                'discount_amount' =&gt; $discountAmount,</w:t>
      </w:r>
    </w:p>
    <w:p w:rsidR="001F705F" w:rsidRPr="00684C53" w:rsidRDefault="001F705F" w:rsidP="001F705F">
      <w:pPr>
        <w:rPr>
          <w:lang w:val="en-US"/>
        </w:rPr>
      </w:pPr>
      <w:r w:rsidRPr="00684C53">
        <w:rPr>
          <w:lang w:val="en-US"/>
        </w:rPr>
        <w:t xml:space="preserve">                'start_date' =&gt; $validated['start_date'],</w:t>
      </w:r>
    </w:p>
    <w:p w:rsidR="001F705F" w:rsidRPr="00684C53" w:rsidRDefault="001F705F" w:rsidP="001F705F">
      <w:pPr>
        <w:rPr>
          <w:lang w:val="en-US"/>
        </w:rPr>
      </w:pPr>
      <w:r w:rsidRPr="00684C53">
        <w:rPr>
          <w:lang w:val="en-US"/>
        </w:rPr>
        <w:t xml:space="preserve">                'end_date' =&gt; $validated['end_date'],</w:t>
      </w:r>
    </w:p>
    <w:p w:rsidR="001F705F" w:rsidRPr="00684C53" w:rsidRDefault="001F705F" w:rsidP="001F705F">
      <w:pPr>
        <w:rPr>
          <w:lang w:val="en-US"/>
        </w:rPr>
      </w:pPr>
      <w:r w:rsidRPr="00684C53">
        <w:rPr>
          <w:lang w:val="en-US"/>
        </w:rPr>
        <w:t xml:space="preserve">                'status' =&gt; 'draft',</w:t>
      </w:r>
    </w:p>
    <w:p w:rsidR="001F705F" w:rsidRPr="00684C53" w:rsidRDefault="001F705F" w:rsidP="001F705F">
      <w:pPr>
        <w:rPr>
          <w:lang w:val="en-US"/>
        </w:rPr>
      </w:pPr>
      <w:r w:rsidRPr="00684C53">
        <w:rPr>
          <w:lang w:val="en-US"/>
        </w:rPr>
        <w:t xml:space="preserve">                'franchise_amount' =&gt; $validated['franchise_amount'] ?? 0,</w:t>
      </w:r>
    </w:p>
    <w:p w:rsidR="001F705F" w:rsidRPr="00684C53" w:rsidRDefault="001F705F" w:rsidP="001F705F">
      <w:pPr>
        <w:rPr>
          <w:lang w:val="en-US"/>
        </w:rPr>
      </w:pPr>
      <w:r w:rsidRPr="00684C53">
        <w:rPr>
          <w:lang w:val="en-US"/>
        </w:rPr>
        <w:t xml:space="preserve">                'coverage_amount' =&gt; $validated['coverage_amount'] ?? null,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Полис</w:t>
      </w:r>
      <w:r w:rsidRPr="00684C53">
        <w:rPr>
          <w:lang w:val="en-US"/>
        </w:rPr>
        <w:t xml:space="preserve"> </w:t>
      </w:r>
      <w:r>
        <w:t>создан</w:t>
      </w:r>
      <w:r w:rsidRPr="00684C53">
        <w:rPr>
          <w:lang w:val="en-US"/>
        </w:rPr>
        <w:t>',</w:t>
      </w:r>
    </w:p>
    <w:p w:rsidR="001F705F" w:rsidRPr="00684C53" w:rsidRDefault="001F705F" w:rsidP="001F705F">
      <w:pPr>
        <w:rPr>
          <w:lang w:val="en-US"/>
        </w:rPr>
      </w:pPr>
      <w:r w:rsidRPr="00684C53">
        <w:rPr>
          <w:lang w:val="en-US"/>
        </w:rPr>
        <w:t xml:space="preserve">                'policy' =&gt; $policy-&gt;load(['policyType', 'client.user', 'vehicle'])</w:t>
      </w:r>
    </w:p>
    <w:p w:rsidR="001F705F" w:rsidRPr="00684C53" w:rsidRDefault="001F705F" w:rsidP="001F705F">
      <w:pPr>
        <w:rPr>
          <w:lang w:val="en-US"/>
        </w:rPr>
      </w:pPr>
      <w:r w:rsidRPr="00684C53">
        <w:rPr>
          <w:lang w:val="en-US"/>
        </w:rPr>
        <w:t xml:space="preserve">            ], 201);</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catch (\Illuminate\Validation\ValidationException $e)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Ошибка</w:t>
      </w:r>
      <w:r w:rsidRPr="00684C53">
        <w:rPr>
          <w:lang w:val="en-US"/>
        </w:rPr>
        <w:t xml:space="preserve"> </w:t>
      </w:r>
      <w:r>
        <w:t>валидации</w:t>
      </w:r>
      <w:r w:rsidRPr="00684C53">
        <w:rPr>
          <w:lang w:val="en-US"/>
        </w:rPr>
        <w:t>',</w:t>
      </w:r>
    </w:p>
    <w:p w:rsidR="001F705F" w:rsidRPr="00684C53" w:rsidRDefault="001F705F" w:rsidP="001F705F">
      <w:pPr>
        <w:rPr>
          <w:lang w:val="en-US"/>
        </w:rPr>
      </w:pPr>
      <w:r w:rsidRPr="00684C53">
        <w:rPr>
          <w:lang w:val="en-US"/>
        </w:rPr>
        <w:t xml:space="preserve">                'errors' =&gt; $e-&gt;errors()</w:t>
      </w:r>
    </w:p>
    <w:p w:rsidR="001F705F" w:rsidRPr="00684C53" w:rsidRDefault="001F705F" w:rsidP="001F705F">
      <w:pPr>
        <w:rPr>
          <w:lang w:val="en-US"/>
        </w:rPr>
      </w:pPr>
      <w:r w:rsidRPr="00684C53">
        <w:rPr>
          <w:lang w:val="en-US"/>
        </w:rPr>
        <w:t xml:space="preserve">            ],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update(Request $request, $id)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$policy = Policy::findOrFail($id);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($policy-&gt;status === 'cancelled') {</w:t>
      </w:r>
    </w:p>
    <w:p w:rsidR="001F705F" w:rsidRPr="00684C53" w:rsidRDefault="001F705F" w:rsidP="001F705F">
      <w:pPr>
        <w:rPr>
          <w:lang w:val="en-US"/>
        </w:rPr>
      </w:pPr>
      <w:r w:rsidRPr="00684C53">
        <w:rPr>
          <w:lang w:val="en-US"/>
        </w:rPr>
        <w:t xml:space="preserve">                return response()-&gt;json(['message' =&gt; '</w:t>
      </w:r>
      <w:r>
        <w:t>Нельзя</w:t>
      </w:r>
      <w:r w:rsidRPr="00684C53">
        <w:rPr>
          <w:lang w:val="en-US"/>
        </w:rPr>
        <w:t xml:space="preserve"> </w:t>
      </w:r>
      <w:r>
        <w:t>редактировать</w:t>
      </w:r>
      <w:r w:rsidRPr="00684C53">
        <w:rPr>
          <w:lang w:val="en-US"/>
        </w:rPr>
        <w:t xml:space="preserve"> </w:t>
      </w:r>
      <w:r>
        <w:t>отменённый</w:t>
      </w:r>
      <w:r w:rsidRPr="00684C53">
        <w:rPr>
          <w:lang w:val="en-US"/>
        </w:rPr>
        <w:t xml:space="preserve"> </w:t>
      </w:r>
      <w:r>
        <w:t>полис</w:t>
      </w:r>
      <w:r w:rsidRPr="00684C53">
        <w:rPr>
          <w:lang w:val="en-US"/>
        </w:rPr>
        <w:t>'],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($request-&gt;has('discount_amount')) {</w:t>
      </w:r>
    </w:p>
    <w:p w:rsidR="001F705F" w:rsidRPr="00684C53" w:rsidRDefault="001F705F" w:rsidP="001F705F">
      <w:pPr>
        <w:rPr>
          <w:lang w:val="en-US"/>
        </w:rPr>
      </w:pPr>
      <w:r w:rsidRPr="00684C53">
        <w:rPr>
          <w:lang w:val="en-US"/>
        </w:rPr>
        <w:t xml:space="preserve">                $discount = (int)$request-&gt;discount_amount;</w:t>
      </w:r>
    </w:p>
    <w:p w:rsidR="001F705F" w:rsidRPr="00684C53" w:rsidRDefault="001F705F" w:rsidP="001F705F">
      <w:pPr>
        <w:rPr>
          <w:lang w:val="en-US"/>
        </w:rPr>
      </w:pPr>
      <w:r w:rsidRPr="00684C53">
        <w:rPr>
          <w:lang w:val="en-US"/>
        </w:rPr>
        <w:t xml:space="preserve">                if ($discount &lt; 0 || $discount &gt; 100) {</w:t>
      </w:r>
    </w:p>
    <w:p w:rsidR="001F705F" w:rsidRPr="00684C53" w:rsidRDefault="001F705F" w:rsidP="001F705F">
      <w:pPr>
        <w:rPr>
          <w:lang w:val="en-US"/>
        </w:rPr>
      </w:pPr>
      <w:r w:rsidRPr="00684C53">
        <w:rPr>
          <w:lang w:val="en-US"/>
        </w:rPr>
        <w:t xml:space="preserve">                    return response()-&gt;json(['message' =&gt; '</w:t>
      </w:r>
      <w:r>
        <w:t>Скидка</w:t>
      </w:r>
      <w:r w:rsidRPr="00684C53">
        <w:rPr>
          <w:lang w:val="en-US"/>
        </w:rPr>
        <w:t xml:space="preserve"> </w:t>
      </w:r>
      <w:r>
        <w:t>должна</w:t>
      </w:r>
      <w:r w:rsidRPr="00684C53">
        <w:rPr>
          <w:lang w:val="en-US"/>
        </w:rPr>
        <w:t xml:space="preserve"> </w:t>
      </w:r>
      <w:r>
        <w:t>быть</w:t>
      </w:r>
      <w:r w:rsidRPr="00684C53">
        <w:rPr>
          <w:lang w:val="en-US"/>
        </w:rPr>
        <w:t xml:space="preserve"> </w:t>
      </w:r>
      <w:r>
        <w:t>от</w:t>
      </w:r>
      <w:r w:rsidRPr="00684C53">
        <w:rPr>
          <w:lang w:val="en-US"/>
        </w:rPr>
        <w:t xml:space="preserve"> 0 </w:t>
      </w:r>
      <w:r>
        <w:t>до</w:t>
      </w:r>
      <w:r w:rsidRPr="00684C53">
        <w:rPr>
          <w:lang w:val="en-US"/>
        </w:rPr>
        <w:t xml:space="preserve"> 100'],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$policy-&gt;discount_amount = $discount;</w:t>
      </w:r>
    </w:p>
    <w:p w:rsidR="001F705F" w:rsidRPr="00684C53" w:rsidRDefault="001F705F" w:rsidP="001F705F">
      <w:pPr>
        <w:rPr>
          <w:lang w:val="en-US"/>
        </w:rPr>
      </w:pPr>
      <w:r w:rsidRPr="00684C53">
        <w:rPr>
          <w:lang w:val="en-US"/>
        </w:rPr>
        <w:t xml:space="preserve">                $policy-&gt;final_price = $policy-&gt;base_price * (1 - $discount / 100);</w:t>
      </w:r>
    </w:p>
    <w:p w:rsidR="001F705F" w:rsidRPr="00684C53" w:rsidRDefault="001F705F" w:rsidP="001F705F">
      <w:pPr>
        <w:rPr>
          <w:lang w:val="en-US"/>
        </w:rPr>
      </w:pPr>
      <w:r w:rsidRPr="00684C53">
        <w:rPr>
          <w:lang w:val="en-US"/>
        </w:rPr>
        <w:t xml:space="preserve">                $policy-&gt;save();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Скидка</w:t>
      </w:r>
      <w:r w:rsidRPr="00684C53">
        <w:rPr>
          <w:lang w:val="en-US"/>
        </w:rPr>
        <w:t xml:space="preserve"> </w:t>
      </w:r>
      <w:r>
        <w:t>обновлена</w:t>
      </w:r>
      <w:r w:rsidRPr="00684C53">
        <w:rPr>
          <w:lang w:val="en-US"/>
        </w:rPr>
        <w:t>',</w:t>
      </w:r>
    </w:p>
    <w:p w:rsidR="001F705F" w:rsidRPr="00684C53" w:rsidRDefault="001F705F" w:rsidP="001F705F">
      <w:pPr>
        <w:rPr>
          <w:lang w:val="en-US"/>
        </w:rPr>
      </w:pPr>
      <w:r w:rsidRPr="00684C53">
        <w:rPr>
          <w:lang w:val="en-US"/>
        </w:rPr>
        <w:t xml:space="preserve">                    'policy' =&gt; $policy-&gt;fresh()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response()-&gt;json(['message' =&gt; '</w:t>
      </w:r>
      <w:r>
        <w:t>Нет</w:t>
      </w:r>
      <w:r w:rsidRPr="00684C53">
        <w:rPr>
          <w:lang w:val="en-US"/>
        </w:rPr>
        <w:t xml:space="preserve"> </w:t>
      </w:r>
      <w:r>
        <w:t>изменений</w:t>
      </w: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catch (\Illuminate\Validation\ValidationException $e)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Ошибка</w:t>
      </w:r>
      <w:r w:rsidRPr="00684C53">
        <w:rPr>
          <w:lang w:val="en-US"/>
        </w:rPr>
        <w:t xml:space="preserve"> </w:t>
      </w:r>
      <w:r>
        <w:t>валидации</w:t>
      </w:r>
      <w:r w:rsidRPr="00684C53">
        <w:rPr>
          <w:lang w:val="en-US"/>
        </w:rPr>
        <w:t>',</w:t>
      </w:r>
    </w:p>
    <w:p w:rsidR="001F705F" w:rsidRPr="00684C53" w:rsidRDefault="001F705F" w:rsidP="001F705F">
      <w:pPr>
        <w:rPr>
          <w:lang w:val="en-US"/>
        </w:rPr>
      </w:pPr>
      <w:r w:rsidRPr="00684C53">
        <w:rPr>
          <w:lang w:val="en-US"/>
        </w:rPr>
        <w:t xml:space="preserve">                'errors' =&gt; $e-&gt;errors()</w:t>
      </w:r>
    </w:p>
    <w:p w:rsidR="001F705F" w:rsidRPr="00684C53" w:rsidRDefault="001F705F" w:rsidP="001F705F">
      <w:pPr>
        <w:rPr>
          <w:lang w:val="en-US"/>
        </w:rPr>
      </w:pPr>
      <w:r w:rsidRPr="00684C53">
        <w:rPr>
          <w:lang w:val="en-US"/>
        </w:rPr>
        <w:t xml:space="preserve">            ],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activate($id)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 = Policy::findOrFail($id);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($policy-&gt;status !== 'draft') {</w:t>
      </w:r>
    </w:p>
    <w:p w:rsidR="001F705F" w:rsidRPr="00684C53" w:rsidRDefault="001F705F" w:rsidP="001F705F">
      <w:pPr>
        <w:rPr>
          <w:lang w:val="en-US"/>
        </w:rPr>
      </w:pPr>
      <w:r w:rsidRPr="00684C53">
        <w:rPr>
          <w:lang w:val="en-US"/>
        </w:rPr>
        <w:t xml:space="preserve">            return response()-&gt;json(['message' =&gt; '</w:t>
      </w:r>
      <w:r>
        <w:t>Только</w:t>
      </w:r>
      <w:r w:rsidRPr="00684C53">
        <w:rPr>
          <w:lang w:val="en-US"/>
        </w:rPr>
        <w:t xml:space="preserve"> </w:t>
      </w:r>
      <w:r>
        <w:t>черновики</w:t>
      </w:r>
      <w:r w:rsidRPr="00684C53">
        <w:rPr>
          <w:lang w:val="en-US"/>
        </w:rPr>
        <w:t xml:space="preserve"> </w:t>
      </w:r>
      <w:r>
        <w:t>можно</w:t>
      </w:r>
      <w:r w:rsidRPr="00684C53">
        <w:rPr>
          <w:lang w:val="en-US"/>
        </w:rPr>
        <w:t xml:space="preserve"> </w:t>
      </w:r>
      <w:r>
        <w:t>активировать</w:t>
      </w:r>
      <w:r w:rsidRPr="00684C53">
        <w:rPr>
          <w:lang w:val="en-US"/>
        </w:rPr>
        <w:t>'],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$policy-&gt;status = 'active';</w:t>
      </w:r>
    </w:p>
    <w:p w:rsidR="001F705F" w:rsidRPr="00684C53" w:rsidRDefault="001F705F" w:rsidP="001F705F">
      <w:pPr>
        <w:rPr>
          <w:lang w:val="en-US"/>
        </w:rPr>
      </w:pPr>
      <w:r w:rsidRPr="00684C53">
        <w:rPr>
          <w:lang w:val="en-US"/>
        </w:rPr>
        <w:t xml:space="preserve">        $policy-&gt;save();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response()-&gt;json(['message' =&gt; '</w:t>
      </w:r>
      <w:r>
        <w:t>Полис</w:t>
      </w:r>
      <w:r w:rsidRPr="00684C53">
        <w:rPr>
          <w:lang w:val="en-US"/>
        </w:rPr>
        <w:t xml:space="preserve"> </w:t>
      </w:r>
      <w:r>
        <w:t>активирован</w:t>
      </w:r>
      <w:r w:rsidRPr="00684C53">
        <w:rPr>
          <w:lang w:val="en-US"/>
        </w:rPr>
        <w:t>', 'policy' =&gt; $policy]);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renew($id, 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$policy = Policy::findOrFail($id);</w:t>
      </w:r>
    </w:p>
    <w:p w:rsidR="001F705F" w:rsidRPr="00684C53" w:rsidRDefault="001F705F" w:rsidP="001F705F">
      <w:pPr>
        <w:rPr>
          <w:lang w:val="en-US"/>
        </w:rPr>
      </w:pPr>
      <w:r w:rsidRPr="00684C53">
        <w:rPr>
          <w:lang w:val="en-US"/>
        </w:rPr>
        <w:t xml:space="preserve">            </w:t>
      </w:r>
    </w:p>
    <w:p w:rsidR="001F705F" w:rsidRDefault="001F705F" w:rsidP="001F705F">
      <w:r w:rsidRPr="00684C53">
        <w:rPr>
          <w:lang w:val="en-US"/>
        </w:rPr>
        <w:t xml:space="preserve">            if ($policy-&gt;status !== 'active' &amp;&amp; $policy-&gt;status !== </w:t>
      </w:r>
      <w:r>
        <w:t>'expired') {</w:t>
      </w:r>
    </w:p>
    <w:p w:rsidR="001F705F" w:rsidRDefault="001F705F" w:rsidP="001F705F">
      <w:r>
        <w:t xml:space="preserve">                return response()-&gt;json(['message' =&gt; 'Только активные или просроченные полисы можно продлить'], 422);</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$validated = $request-&gt;validate([</w:t>
      </w:r>
    </w:p>
    <w:p w:rsidR="001F705F" w:rsidRPr="00684C53" w:rsidRDefault="001F705F" w:rsidP="001F705F">
      <w:pPr>
        <w:rPr>
          <w:lang w:val="en-US"/>
        </w:rPr>
      </w:pPr>
      <w:r w:rsidRPr="00684C53">
        <w:rPr>
          <w:lang w:val="en-US"/>
        </w:rPr>
        <w:t xml:space="preserve">                'days' =&gt; 'required|integer|min:1|max:365',</w:t>
      </w:r>
    </w:p>
    <w:p w:rsidR="001F705F" w:rsidRPr="00684C53" w:rsidRDefault="001F705F" w:rsidP="001F705F">
      <w:pPr>
        <w:rPr>
          <w:lang w:val="en-US"/>
        </w:rPr>
      </w:pPr>
      <w:r w:rsidRPr="00684C53">
        <w:rPr>
          <w:lang w:val="en-US"/>
        </w:rPr>
        <w:t xml:space="preserve">            ], $this-&gt;validationMessages);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$newEndDate = new \DateTime($policy-&gt;end_date);</w:t>
      </w:r>
    </w:p>
    <w:p w:rsidR="001F705F" w:rsidRPr="00684C53" w:rsidRDefault="001F705F" w:rsidP="001F705F">
      <w:pPr>
        <w:rPr>
          <w:lang w:val="en-US"/>
        </w:rPr>
      </w:pPr>
      <w:r w:rsidRPr="00684C53">
        <w:rPr>
          <w:lang w:val="en-US"/>
        </w:rPr>
        <w:t xml:space="preserve">            $newEndDate-&gt;modify('+' . $validated['days'] . ' days');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$oldEndDate = new \DateTime($policy-&gt;end_date);</w:t>
      </w:r>
    </w:p>
    <w:p w:rsidR="001F705F" w:rsidRPr="00684C53" w:rsidRDefault="001F705F" w:rsidP="001F705F">
      <w:pPr>
        <w:rPr>
          <w:lang w:val="en-US"/>
        </w:rPr>
      </w:pPr>
      <w:r w:rsidRPr="00684C53">
        <w:rPr>
          <w:lang w:val="en-US"/>
        </w:rPr>
        <w:t xml:space="preserve">            $extraDays = $oldEndDate-&gt;diff($newEndDate)-&gt;days;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$pricePerDay = $policy-&gt;final_price / 365;</w:t>
      </w:r>
    </w:p>
    <w:p w:rsidR="001F705F" w:rsidRPr="00684C53" w:rsidRDefault="001F705F" w:rsidP="001F705F">
      <w:pPr>
        <w:rPr>
          <w:lang w:val="en-US"/>
        </w:rPr>
      </w:pPr>
      <w:r w:rsidRPr="00684C53">
        <w:rPr>
          <w:lang w:val="en-US"/>
        </w:rPr>
        <w:t xml:space="preserve">            $additionalPrice = $pricePerDay * $extraDays;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$policy-&gt;end_date = $newEndDate;</w:t>
      </w:r>
    </w:p>
    <w:p w:rsidR="001F705F" w:rsidRPr="00684C53" w:rsidRDefault="001F705F" w:rsidP="001F705F">
      <w:pPr>
        <w:rPr>
          <w:lang w:val="en-US"/>
        </w:rPr>
      </w:pPr>
      <w:r w:rsidRPr="00684C53">
        <w:rPr>
          <w:lang w:val="en-US"/>
        </w:rPr>
        <w:t xml:space="preserve">            $policy-&gt;final_price += $additionalPrice;</w:t>
      </w:r>
    </w:p>
    <w:p w:rsidR="001F705F" w:rsidRPr="00684C53" w:rsidRDefault="001F705F" w:rsidP="001F705F">
      <w:pPr>
        <w:rPr>
          <w:lang w:val="en-US"/>
        </w:rPr>
      </w:pPr>
      <w:r w:rsidRPr="00684C53">
        <w:rPr>
          <w:lang w:val="en-US"/>
        </w:rPr>
        <w:t xml:space="preserve">            $policy-&gt;save();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w:t>
      </w:r>
      <w:r>
        <w:t xml:space="preserve">'message' =&gt; 'Полис продлён на ' . </w:t>
      </w:r>
      <w:r w:rsidRPr="00684C53">
        <w:rPr>
          <w:lang w:val="en-US"/>
        </w:rPr>
        <w:t xml:space="preserve">$validated['days'] . ' </w:t>
      </w:r>
      <w:r>
        <w:t>дней</w:t>
      </w:r>
      <w:r w:rsidRPr="00684C53">
        <w:rPr>
          <w:lang w:val="en-US"/>
        </w:rPr>
        <w:t>',</w:t>
      </w:r>
    </w:p>
    <w:p w:rsidR="001F705F" w:rsidRPr="00684C53" w:rsidRDefault="001F705F" w:rsidP="001F705F">
      <w:pPr>
        <w:rPr>
          <w:lang w:val="en-US"/>
        </w:rPr>
      </w:pPr>
      <w:r w:rsidRPr="00684C53">
        <w:rPr>
          <w:lang w:val="en-US"/>
        </w:rPr>
        <w:t xml:space="preserve">                'policy' =&gt; $policy,</w:t>
      </w:r>
    </w:p>
    <w:p w:rsidR="001F705F" w:rsidRPr="00684C53" w:rsidRDefault="001F705F" w:rsidP="001F705F">
      <w:pPr>
        <w:rPr>
          <w:lang w:val="en-US"/>
        </w:rPr>
      </w:pPr>
      <w:r w:rsidRPr="00684C53">
        <w:rPr>
          <w:lang w:val="en-US"/>
        </w:rPr>
        <w:t xml:space="preserve">                'additional_price' =&gt; round($additionalPrice, 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catch (\Illuminate\Validation\ValidationException $e)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Ошибка</w:t>
      </w:r>
      <w:r w:rsidRPr="00684C53">
        <w:rPr>
          <w:lang w:val="en-US"/>
        </w:rPr>
        <w:t xml:space="preserve"> </w:t>
      </w:r>
      <w:r>
        <w:t>валидации</w:t>
      </w:r>
      <w:r w:rsidRPr="00684C53">
        <w:rPr>
          <w:lang w:val="en-US"/>
        </w:rPr>
        <w:t>',</w:t>
      </w:r>
    </w:p>
    <w:p w:rsidR="001F705F" w:rsidRPr="00684C53" w:rsidRDefault="001F705F" w:rsidP="001F705F">
      <w:pPr>
        <w:rPr>
          <w:lang w:val="en-US"/>
        </w:rPr>
      </w:pPr>
      <w:r w:rsidRPr="00684C53">
        <w:rPr>
          <w:lang w:val="en-US"/>
        </w:rPr>
        <w:t xml:space="preserve">                'errors' =&gt; $e-&gt;errors()</w:t>
      </w:r>
    </w:p>
    <w:p w:rsidR="001F705F" w:rsidRPr="00684C53" w:rsidRDefault="001F705F" w:rsidP="001F705F">
      <w:pPr>
        <w:rPr>
          <w:lang w:val="en-US"/>
        </w:rPr>
      </w:pPr>
      <w:r w:rsidRPr="00684C53">
        <w:rPr>
          <w:lang w:val="en-US"/>
        </w:rPr>
        <w:t xml:space="preserve">            ],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pay($id)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 = Policy::findOrFail($id);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($policy-&gt;status !== 'draft') {</w:t>
      </w:r>
    </w:p>
    <w:p w:rsidR="001F705F" w:rsidRPr="00684C53" w:rsidRDefault="001F705F" w:rsidP="001F705F">
      <w:pPr>
        <w:rPr>
          <w:lang w:val="en-US"/>
        </w:rPr>
      </w:pPr>
      <w:r w:rsidRPr="00684C53">
        <w:rPr>
          <w:lang w:val="en-US"/>
        </w:rPr>
        <w:t xml:space="preserve">            return response()-&gt;json(['message' =&gt; '</w:t>
      </w:r>
      <w:r>
        <w:t>Только</w:t>
      </w:r>
      <w:r w:rsidRPr="00684C53">
        <w:rPr>
          <w:lang w:val="en-US"/>
        </w:rPr>
        <w:t xml:space="preserve"> </w:t>
      </w:r>
      <w:r>
        <w:t>черновики</w:t>
      </w:r>
      <w:r w:rsidRPr="00684C53">
        <w:rPr>
          <w:lang w:val="en-US"/>
        </w:rPr>
        <w:t xml:space="preserve"> </w:t>
      </w:r>
      <w:r>
        <w:t>можно</w:t>
      </w:r>
      <w:r w:rsidRPr="00684C53">
        <w:rPr>
          <w:lang w:val="en-US"/>
        </w:rPr>
        <w:t xml:space="preserve"> </w:t>
      </w:r>
      <w:r>
        <w:t>оплатить</w:t>
      </w:r>
      <w:r w:rsidRPr="00684C53">
        <w:rPr>
          <w:lang w:val="en-US"/>
        </w:rPr>
        <w:t>'],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$policy-&gt;status = 'active';</w:t>
      </w:r>
    </w:p>
    <w:p w:rsidR="001F705F" w:rsidRPr="00684C53" w:rsidRDefault="001F705F" w:rsidP="001F705F">
      <w:pPr>
        <w:rPr>
          <w:lang w:val="en-US"/>
        </w:rPr>
      </w:pPr>
      <w:r w:rsidRPr="00684C53">
        <w:rPr>
          <w:lang w:val="en-US"/>
        </w:rPr>
        <w:t xml:space="preserve">        $policy-&gt;save();</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return response()-&gt;json(['message' =&gt; '</w:t>
      </w:r>
      <w:r>
        <w:t>Полис</w:t>
      </w:r>
      <w:r w:rsidRPr="00684C53">
        <w:rPr>
          <w:lang w:val="en-US"/>
        </w:rPr>
        <w:t xml:space="preserve"> </w:t>
      </w:r>
      <w:r>
        <w:t>оплачен</w:t>
      </w:r>
      <w:r w:rsidRPr="00684C53">
        <w:rPr>
          <w:lang w:val="en-US"/>
        </w:rPr>
        <w:t xml:space="preserve"> </w:t>
      </w:r>
      <w:r>
        <w:t>и</w:t>
      </w:r>
      <w:r w:rsidRPr="00684C53">
        <w:rPr>
          <w:lang w:val="en-US"/>
        </w:rPr>
        <w:t xml:space="preserve"> </w:t>
      </w:r>
      <w:r>
        <w:t>активирован</w:t>
      </w:r>
      <w:r w:rsidRPr="00684C53">
        <w:rPr>
          <w:lang w:val="en-US"/>
        </w:rPr>
        <w:t>', 'policy' =&gt; $policy]);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cancel($id)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 = Policy::findOrFail($id);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($policy-&gt;status === 'cancelled') {</w:t>
      </w:r>
    </w:p>
    <w:p w:rsidR="001F705F" w:rsidRPr="00684C53" w:rsidRDefault="001F705F" w:rsidP="001F705F">
      <w:pPr>
        <w:rPr>
          <w:lang w:val="en-US"/>
        </w:rPr>
      </w:pPr>
      <w:r w:rsidRPr="00684C53">
        <w:rPr>
          <w:lang w:val="en-US"/>
        </w:rPr>
        <w:t xml:space="preserve">            return response()-&gt;json(['message' =&gt; '</w:t>
      </w:r>
      <w:r>
        <w:t>Полис</w:t>
      </w:r>
      <w:r w:rsidRPr="00684C53">
        <w:rPr>
          <w:lang w:val="en-US"/>
        </w:rPr>
        <w:t xml:space="preserve"> </w:t>
      </w:r>
      <w:r>
        <w:t>уже</w:t>
      </w:r>
      <w:r w:rsidRPr="00684C53">
        <w:rPr>
          <w:lang w:val="en-US"/>
        </w:rPr>
        <w:t xml:space="preserve"> </w:t>
      </w:r>
      <w:r>
        <w:t>отменён</w:t>
      </w:r>
      <w:r w:rsidRPr="00684C53">
        <w:rPr>
          <w:lang w:val="en-US"/>
        </w:rPr>
        <w:t>'],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($policy-&gt;status === 'expired') {</w:t>
      </w:r>
    </w:p>
    <w:p w:rsidR="001F705F" w:rsidRPr="00684C53" w:rsidRDefault="001F705F" w:rsidP="001F705F">
      <w:pPr>
        <w:rPr>
          <w:lang w:val="en-US"/>
        </w:rPr>
      </w:pPr>
      <w:r w:rsidRPr="00684C53">
        <w:rPr>
          <w:lang w:val="en-US"/>
        </w:rPr>
        <w:t xml:space="preserve">            return response()-&gt;json(['message' =&gt; '</w:t>
      </w:r>
      <w:r>
        <w:t>Нельзя</w:t>
      </w:r>
      <w:r w:rsidRPr="00684C53">
        <w:rPr>
          <w:lang w:val="en-US"/>
        </w:rPr>
        <w:t xml:space="preserve"> </w:t>
      </w:r>
      <w:r>
        <w:t>отменить</w:t>
      </w:r>
      <w:r w:rsidRPr="00684C53">
        <w:rPr>
          <w:lang w:val="en-US"/>
        </w:rPr>
        <w:t xml:space="preserve"> </w:t>
      </w:r>
      <w:r>
        <w:t>просроченный</w:t>
      </w:r>
      <w:r w:rsidRPr="00684C53">
        <w:rPr>
          <w:lang w:val="en-US"/>
        </w:rPr>
        <w:t xml:space="preserve"> </w:t>
      </w:r>
      <w:r>
        <w:t>полис</w:t>
      </w:r>
      <w:r w:rsidRPr="00684C53">
        <w:rPr>
          <w:lang w:val="en-US"/>
        </w:rPr>
        <w:t>'],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$policy-&gt;status = 'cancelled';</w:t>
      </w:r>
    </w:p>
    <w:p w:rsidR="001F705F" w:rsidRPr="00684C53" w:rsidRDefault="001F705F" w:rsidP="001F705F">
      <w:pPr>
        <w:rPr>
          <w:lang w:val="en-US"/>
        </w:rPr>
      </w:pPr>
      <w:r w:rsidRPr="00684C53">
        <w:rPr>
          <w:lang w:val="en-US"/>
        </w:rPr>
        <w:t xml:space="preserve">        $policy-&gt;save();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response()-&gt;json(['message' =&gt; '</w:t>
      </w:r>
      <w:r>
        <w:t>Полис</w:t>
      </w:r>
      <w:r w:rsidRPr="00684C53">
        <w:rPr>
          <w:lang w:val="en-US"/>
        </w:rPr>
        <w:t xml:space="preserve"> </w:t>
      </w:r>
      <w:r>
        <w:t>отменён</w:t>
      </w:r>
      <w:r w:rsidRPr="00684C53">
        <w:rPr>
          <w:lang w:val="en-US"/>
        </w:rPr>
        <w:t>', 'policy' =&gt; $policy]);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private function generatePolicyNumber()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$prefix = date('Y') . date('m');</w:t>
      </w:r>
    </w:p>
    <w:p w:rsidR="001F705F" w:rsidRPr="00684C53" w:rsidRDefault="001F705F" w:rsidP="001F705F">
      <w:pPr>
        <w:rPr>
          <w:lang w:val="en-US"/>
        </w:rPr>
      </w:pPr>
      <w:r w:rsidRPr="00684C53">
        <w:rPr>
          <w:lang w:val="en-US"/>
        </w:rPr>
        <w:t xml:space="preserve">        $random = Str::upper(Str::random(6));</w:t>
      </w:r>
    </w:p>
    <w:p w:rsidR="001F705F" w:rsidRPr="00684C53" w:rsidRDefault="001F705F" w:rsidP="001F705F">
      <w:pPr>
        <w:rPr>
          <w:lang w:val="en-US"/>
        </w:rPr>
      </w:pPr>
      <w:r w:rsidRPr="00684C53">
        <w:rPr>
          <w:lang w:val="en-US"/>
        </w:rPr>
        <w:t xml:space="preserve">        $number = $prefix . $random;</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while (Policy::where('policy_number', $number)-&gt;exists()) {</w:t>
      </w:r>
    </w:p>
    <w:p w:rsidR="001F705F" w:rsidRPr="00684C53" w:rsidRDefault="001F705F" w:rsidP="001F705F">
      <w:pPr>
        <w:rPr>
          <w:lang w:val="en-US"/>
        </w:rPr>
      </w:pPr>
      <w:r w:rsidRPr="00684C53">
        <w:rPr>
          <w:lang w:val="en-US"/>
        </w:rPr>
        <w:t xml:space="preserve">            $random = Str::upper(Str::random(6));</w:t>
      </w:r>
    </w:p>
    <w:p w:rsidR="001F705F" w:rsidRPr="00684C53" w:rsidRDefault="001F705F" w:rsidP="001F705F">
      <w:pPr>
        <w:rPr>
          <w:lang w:val="en-US"/>
        </w:rPr>
      </w:pPr>
      <w:r w:rsidRPr="00684C53">
        <w:rPr>
          <w:lang w:val="en-US"/>
        </w:rPr>
        <w:t xml:space="preserve">            $number = $prefix . $random;</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$number;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private function getPowerCoefficient($power)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($power &lt;= 50) return 0.6;</w:t>
      </w:r>
    </w:p>
    <w:p w:rsidR="001F705F" w:rsidRPr="00684C53" w:rsidRDefault="001F705F" w:rsidP="001F705F">
      <w:pPr>
        <w:rPr>
          <w:lang w:val="en-US"/>
        </w:rPr>
      </w:pPr>
      <w:r w:rsidRPr="00684C53">
        <w:rPr>
          <w:lang w:val="en-US"/>
        </w:rPr>
        <w:t xml:space="preserve">        if ($power &lt;= 70) return 0.8;</w:t>
      </w:r>
    </w:p>
    <w:p w:rsidR="001F705F" w:rsidRPr="00684C53" w:rsidRDefault="001F705F" w:rsidP="001F705F">
      <w:pPr>
        <w:rPr>
          <w:lang w:val="en-US"/>
        </w:rPr>
      </w:pPr>
      <w:r w:rsidRPr="00684C53">
        <w:rPr>
          <w:lang w:val="en-US"/>
        </w:rPr>
        <w:t xml:space="preserve">        if ($power &lt;= 100) return 1.0;</w:t>
      </w:r>
    </w:p>
    <w:p w:rsidR="001F705F" w:rsidRPr="00684C53" w:rsidRDefault="001F705F" w:rsidP="001F705F">
      <w:pPr>
        <w:rPr>
          <w:lang w:val="en-US"/>
        </w:rPr>
      </w:pPr>
      <w:r w:rsidRPr="00684C53">
        <w:rPr>
          <w:lang w:val="en-US"/>
        </w:rPr>
        <w:t xml:space="preserve">        if ($power &lt;= 120) return 1.2;</w:t>
      </w:r>
    </w:p>
    <w:p w:rsidR="001F705F" w:rsidRPr="00684C53" w:rsidRDefault="001F705F" w:rsidP="001F705F">
      <w:pPr>
        <w:rPr>
          <w:lang w:val="en-US"/>
        </w:rPr>
      </w:pPr>
      <w:r w:rsidRPr="00684C53">
        <w:rPr>
          <w:lang w:val="en-US"/>
        </w:rPr>
        <w:t xml:space="preserve">        if ($power &lt;= 150) return 1.4;</w:t>
      </w:r>
    </w:p>
    <w:p w:rsidR="001F705F" w:rsidRPr="00684C53" w:rsidRDefault="001F705F" w:rsidP="001F705F">
      <w:pPr>
        <w:rPr>
          <w:lang w:val="en-US"/>
        </w:rPr>
      </w:pPr>
      <w:r w:rsidRPr="00684C53">
        <w:rPr>
          <w:lang w:val="en-US"/>
        </w:rPr>
        <w:t xml:space="preserve">        if ($power &lt;= 200) return 1.6;</w:t>
      </w:r>
    </w:p>
    <w:p w:rsidR="001F705F" w:rsidRPr="00684C53" w:rsidRDefault="001F705F" w:rsidP="001F705F">
      <w:pPr>
        <w:rPr>
          <w:lang w:val="en-US"/>
        </w:rPr>
      </w:pPr>
      <w:r w:rsidRPr="00684C53">
        <w:rPr>
          <w:lang w:val="en-US"/>
        </w:rPr>
        <w:t xml:space="preserve">        return 1.8;</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private function getVehicleAgeCoefficient($year)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$age = date('Y') - $year;</w:t>
      </w:r>
    </w:p>
    <w:p w:rsidR="001F705F" w:rsidRPr="00684C53" w:rsidRDefault="001F705F" w:rsidP="001F705F">
      <w:pPr>
        <w:rPr>
          <w:lang w:val="en-US"/>
        </w:rPr>
      </w:pPr>
      <w:r w:rsidRPr="00684C53">
        <w:rPr>
          <w:lang w:val="en-US"/>
        </w:rPr>
        <w:t xml:space="preserve">        if ($age &lt;= 1) return 1.0;</w:t>
      </w:r>
    </w:p>
    <w:p w:rsidR="001F705F" w:rsidRPr="00684C53" w:rsidRDefault="001F705F" w:rsidP="001F705F">
      <w:pPr>
        <w:rPr>
          <w:lang w:val="en-US"/>
        </w:rPr>
      </w:pPr>
      <w:r w:rsidRPr="00684C53">
        <w:rPr>
          <w:lang w:val="en-US"/>
        </w:rPr>
        <w:t xml:space="preserve">        if ($age &lt;= 3) return 1.1;</w:t>
      </w:r>
    </w:p>
    <w:p w:rsidR="001F705F" w:rsidRPr="00684C53" w:rsidRDefault="001F705F" w:rsidP="001F705F">
      <w:pPr>
        <w:rPr>
          <w:lang w:val="en-US"/>
        </w:rPr>
      </w:pPr>
      <w:r w:rsidRPr="00684C53">
        <w:rPr>
          <w:lang w:val="en-US"/>
        </w:rPr>
        <w:t xml:space="preserve">        if ($age &lt;= 5) return 1.2;</w:t>
      </w:r>
    </w:p>
    <w:p w:rsidR="001F705F" w:rsidRPr="00684C53" w:rsidRDefault="001F705F" w:rsidP="001F705F">
      <w:pPr>
        <w:rPr>
          <w:lang w:val="en-US"/>
        </w:rPr>
      </w:pPr>
      <w:r w:rsidRPr="00684C53">
        <w:rPr>
          <w:lang w:val="en-US"/>
        </w:rPr>
        <w:t xml:space="preserve">        if ($age &lt;= 7) return 1.3;</w:t>
      </w:r>
    </w:p>
    <w:p w:rsidR="001F705F" w:rsidRPr="00684C53" w:rsidRDefault="001F705F" w:rsidP="001F705F">
      <w:pPr>
        <w:rPr>
          <w:lang w:val="en-US"/>
        </w:rPr>
      </w:pPr>
      <w:r w:rsidRPr="00684C53">
        <w:rPr>
          <w:lang w:val="en-US"/>
        </w:rPr>
        <w:t xml:space="preserve">        return 1.4;</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private function getExperienceCoefficient($years)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($years &lt;= 1) return 1.8;</w:t>
      </w:r>
    </w:p>
    <w:p w:rsidR="001F705F" w:rsidRPr="00684C53" w:rsidRDefault="001F705F" w:rsidP="001F705F">
      <w:pPr>
        <w:rPr>
          <w:lang w:val="en-US"/>
        </w:rPr>
      </w:pPr>
      <w:r w:rsidRPr="00684C53">
        <w:rPr>
          <w:lang w:val="en-US"/>
        </w:rPr>
        <w:t xml:space="preserve">        if ($years &lt;= 3) return 1.4;</w:t>
      </w:r>
    </w:p>
    <w:p w:rsidR="001F705F" w:rsidRPr="00684C53" w:rsidRDefault="001F705F" w:rsidP="001F705F">
      <w:pPr>
        <w:rPr>
          <w:lang w:val="en-US"/>
        </w:rPr>
      </w:pPr>
      <w:r w:rsidRPr="00684C53">
        <w:rPr>
          <w:lang w:val="en-US"/>
        </w:rPr>
        <w:t xml:space="preserve">        if ($years &lt;= 5) return 1.2;</w:t>
      </w:r>
    </w:p>
    <w:p w:rsidR="001F705F" w:rsidRPr="00684C53" w:rsidRDefault="001F705F" w:rsidP="001F705F">
      <w:pPr>
        <w:rPr>
          <w:lang w:val="en-US"/>
        </w:rPr>
      </w:pPr>
      <w:r w:rsidRPr="00684C53">
        <w:rPr>
          <w:lang w:val="en-US"/>
        </w:rPr>
        <w:t xml:space="preserve">        if ($years &lt;= 10) return 1.0;</w:t>
      </w:r>
    </w:p>
    <w:p w:rsidR="001F705F" w:rsidRPr="00684C53" w:rsidRDefault="001F705F" w:rsidP="001F705F">
      <w:pPr>
        <w:rPr>
          <w:lang w:val="en-US"/>
        </w:rPr>
      </w:pPr>
      <w:r w:rsidRPr="00684C53">
        <w:rPr>
          <w:lang w:val="en-US"/>
        </w:rPr>
        <w:t xml:space="preserve">        return 0.9;</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private function getBonusMalusCoefficient($class)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$coefficients = [</w:t>
      </w:r>
    </w:p>
    <w:p w:rsidR="001F705F" w:rsidRPr="00684C53" w:rsidRDefault="001F705F" w:rsidP="001F705F">
      <w:pPr>
        <w:rPr>
          <w:lang w:val="en-US"/>
        </w:rPr>
      </w:pPr>
      <w:r w:rsidRPr="00684C53">
        <w:rPr>
          <w:lang w:val="en-US"/>
        </w:rPr>
        <w:t xml:space="preserve">            'M' =&gt; 2.45, '0' =&gt; 2.30, '1' =&gt; 1.55, '2' =&gt; 1.40,</w:t>
      </w:r>
    </w:p>
    <w:p w:rsidR="001F705F" w:rsidRPr="00684C53" w:rsidRDefault="001F705F" w:rsidP="001F705F">
      <w:pPr>
        <w:rPr>
          <w:lang w:val="en-US"/>
        </w:rPr>
      </w:pPr>
      <w:r w:rsidRPr="00684C53">
        <w:rPr>
          <w:lang w:val="en-US"/>
        </w:rPr>
        <w:t xml:space="preserve">            '3' =&gt; 1.00, '4' =&gt; 0.95, '5' =&gt; 0.90, '6' =&gt; 0.85,</w:t>
      </w:r>
    </w:p>
    <w:p w:rsidR="001F705F" w:rsidRPr="00684C53" w:rsidRDefault="001F705F" w:rsidP="001F705F">
      <w:pPr>
        <w:rPr>
          <w:lang w:val="en-US"/>
        </w:rPr>
      </w:pPr>
      <w:r w:rsidRPr="00684C53">
        <w:rPr>
          <w:lang w:val="en-US"/>
        </w:rPr>
        <w:t xml:space="preserve">            '7' =&gt; 0.80, '8' =&gt; 0.75, '9' =&gt; 0.70, '10' =&gt; 0.65,</w:t>
      </w:r>
    </w:p>
    <w:p w:rsidR="001F705F" w:rsidRPr="00684C53" w:rsidRDefault="001F705F" w:rsidP="001F705F">
      <w:pPr>
        <w:rPr>
          <w:lang w:val="en-US"/>
        </w:rPr>
      </w:pPr>
      <w:r w:rsidRPr="00684C53">
        <w:rPr>
          <w:lang w:val="en-US"/>
        </w:rPr>
        <w:t xml:space="preserve">            '11' =&gt; 0.60, '12' =&gt; 0.55, '13' =&gt; 0.50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$coefficients[$class] ?? 1.0;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ProfileController.php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namespace App\Http\Controllers;</w:t>
      </w:r>
    </w:p>
    <w:p w:rsidR="001F705F" w:rsidRPr="00684C53" w:rsidRDefault="001F705F" w:rsidP="001F705F">
      <w:pPr>
        <w:rPr>
          <w:lang w:val="en-US"/>
        </w:rPr>
      </w:pPr>
    </w:p>
    <w:p w:rsidR="001F705F" w:rsidRPr="00684C53" w:rsidRDefault="001F705F" w:rsidP="001F705F">
      <w:pPr>
        <w:rPr>
          <w:lang w:val="en-US"/>
        </w:rPr>
      </w:pPr>
      <w:r w:rsidRPr="00684C53">
        <w:rPr>
          <w:lang w:val="en-US"/>
        </w:rPr>
        <w:t>use App\Models\ClientProfile;</w:t>
      </w:r>
    </w:p>
    <w:p w:rsidR="001F705F" w:rsidRPr="00684C53" w:rsidRDefault="001F705F" w:rsidP="001F705F">
      <w:pPr>
        <w:rPr>
          <w:lang w:val="en-US"/>
        </w:rPr>
      </w:pPr>
      <w:r w:rsidRPr="00684C53">
        <w:rPr>
          <w:lang w:val="en-US"/>
        </w:rPr>
        <w:t>use Illuminate\Http\Request;</w:t>
      </w:r>
    </w:p>
    <w:p w:rsidR="001F705F" w:rsidRPr="00684C53" w:rsidRDefault="001F705F" w:rsidP="001F705F">
      <w:pPr>
        <w:rPr>
          <w:lang w:val="en-US"/>
        </w:rPr>
      </w:pPr>
    </w:p>
    <w:p w:rsidR="001F705F" w:rsidRPr="00684C53" w:rsidRDefault="001F705F" w:rsidP="001F705F">
      <w:pPr>
        <w:rPr>
          <w:lang w:val="en-US"/>
        </w:rPr>
      </w:pPr>
      <w:r w:rsidRPr="00684C53">
        <w:rPr>
          <w:lang w:val="en-US"/>
        </w:rPr>
        <w:t>class ProfileController extends Controller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private $validationMessages = [</w:t>
      </w:r>
    </w:p>
    <w:p w:rsidR="001F705F" w:rsidRPr="00684C53" w:rsidRDefault="001F705F" w:rsidP="001F705F">
      <w:pPr>
        <w:rPr>
          <w:lang w:val="en-US"/>
        </w:rPr>
      </w:pPr>
      <w:r w:rsidRPr="00684C53">
        <w:rPr>
          <w:lang w:val="en-US"/>
        </w:rPr>
        <w:t xml:space="preserve">        'email.email' =&gt; '</w:t>
      </w:r>
      <w:r>
        <w:t>Введите</w:t>
      </w:r>
      <w:r w:rsidRPr="00684C53">
        <w:rPr>
          <w:lang w:val="en-US"/>
        </w:rPr>
        <w:t xml:space="preserve"> </w:t>
      </w:r>
      <w:r>
        <w:t>корректный</w:t>
      </w:r>
      <w:r w:rsidRPr="00684C53">
        <w:rPr>
          <w:lang w:val="en-US"/>
        </w:rPr>
        <w:t xml:space="preserve"> email </w:t>
      </w:r>
      <w:r>
        <w:t>адрес</w:t>
      </w:r>
      <w:r w:rsidRPr="00684C53">
        <w:rPr>
          <w:lang w:val="en-US"/>
        </w:rPr>
        <w:t>',</w:t>
      </w:r>
    </w:p>
    <w:p w:rsidR="001F705F" w:rsidRDefault="001F705F" w:rsidP="001F705F">
      <w:r w:rsidRPr="00684C53">
        <w:rPr>
          <w:lang w:val="en-US"/>
        </w:rPr>
        <w:t xml:space="preserve">        </w:t>
      </w:r>
      <w:r>
        <w:t>'email.unique' =&gt; 'Пользователь с таким email уже зарегистрирован',</w:t>
      </w:r>
    </w:p>
    <w:p w:rsidR="001F705F" w:rsidRDefault="001F705F" w:rsidP="001F705F">
      <w:r>
        <w:t xml:space="preserve">        'phone.regex' =&gt; 'Телефон должен быть в формате +7XXXXXXXXXX',</w:t>
      </w:r>
    </w:p>
    <w:p w:rsidR="001F705F" w:rsidRDefault="001F705F" w:rsidP="001F705F">
      <w:r>
        <w:t xml:space="preserve">        'phone.unique' =&gt; 'Пользователь с таким номером телефона уже зарегистрирован',</w:t>
      </w:r>
    </w:p>
    <w:p w:rsidR="001F705F" w:rsidRDefault="001F705F" w:rsidP="001F705F">
      <w:r>
        <w:t xml:space="preserve">        'last_name.regex' =&gt; 'Фамилия должна содержать только русские буквы',</w:t>
      </w:r>
    </w:p>
    <w:p w:rsidR="001F705F" w:rsidRDefault="001F705F" w:rsidP="001F705F">
      <w:r>
        <w:t xml:space="preserve">        'first_name.regex' =&gt; 'Имя должно содержать только русские буквы',</w:t>
      </w:r>
    </w:p>
    <w:p w:rsidR="001F705F" w:rsidRDefault="001F705F" w:rsidP="001F705F">
      <w:r>
        <w:t xml:space="preserve">        'middle_name.regex' =&gt; 'Отчество должно содержать только русские буквы',</w:t>
      </w:r>
    </w:p>
    <w:p w:rsidR="001F705F" w:rsidRDefault="001F705F" w:rsidP="001F705F">
      <w:r>
        <w:t xml:space="preserve">        'birth_date.before_or_equal' =&gt; 'Дата рождения не может быть в будущем',</w:t>
      </w:r>
    </w:p>
    <w:p w:rsidR="001F705F" w:rsidRDefault="001F705F" w:rsidP="001F705F">
      <w:r>
        <w:t xml:space="preserve">        'passport_series.size' =&gt; 'Серия паспорта должна содержать 4 цифры',</w:t>
      </w:r>
    </w:p>
    <w:p w:rsidR="001F705F" w:rsidRDefault="001F705F" w:rsidP="001F705F">
      <w:r>
        <w:t xml:space="preserve">        'passport_number.size' =&gt; 'Номер паспорта должен содержать 6 цифр',</w:t>
      </w:r>
    </w:p>
    <w:p w:rsidR="001F705F" w:rsidRDefault="001F705F" w:rsidP="001F705F">
      <w:r>
        <w:t xml:space="preserve">        'passport_issue_date.after' =&gt; 'Дата выдачи паспорта должна быть позже 31.12.1990',</w:t>
      </w:r>
    </w:p>
    <w:p w:rsidR="001F705F" w:rsidRDefault="001F705F" w:rsidP="001F705F">
      <w:r>
        <w:t xml:space="preserve">        'driver_license_series.size' =&gt; 'Серия ВУ должна содержать 4 цифры',</w:t>
      </w:r>
    </w:p>
    <w:p w:rsidR="001F705F" w:rsidRDefault="001F705F" w:rsidP="001F705F">
      <w:r>
        <w:t xml:space="preserve">        'driver_license_number.size' =&gt; 'Номер ВУ должен содержать 6 цифр',</w:t>
      </w:r>
    </w:p>
    <w:p w:rsidR="001F705F" w:rsidRDefault="001F705F" w:rsidP="001F705F">
      <w:r>
        <w:t xml:space="preserve">        'driver_license_issue_date.before_or_equal' =&gt; 'Дата выдачи ВУ не может быть в будущем',</w:t>
      </w:r>
    </w:p>
    <w:p w:rsidR="001F705F" w:rsidRDefault="001F705F" w:rsidP="001F705F">
      <w:r>
        <w:t xml:space="preserve">        'driver_license_expiry_date.after' =&gt; 'Дата окончания ВУ должна быть позже даты выдачи',</w:t>
      </w:r>
    </w:p>
    <w:p w:rsidR="001F705F" w:rsidRPr="00684C53" w:rsidRDefault="001F705F" w:rsidP="001F705F">
      <w:pPr>
        <w:rPr>
          <w:lang w:val="en-US"/>
        </w:rPr>
      </w:pPr>
      <w:r>
        <w:t xml:space="preserve">        </w:t>
      </w:r>
      <w:r w:rsidRPr="00684C53">
        <w:rPr>
          <w:lang w:val="en-US"/>
        </w:rPr>
        <w:t>'driver_experience_years.max' =&gt; '</w:t>
      </w:r>
      <w:r>
        <w:t>Стаж</w:t>
      </w:r>
      <w:r w:rsidRPr="00684C53">
        <w:rPr>
          <w:lang w:val="en-US"/>
        </w:rPr>
        <w:t xml:space="preserve"> </w:t>
      </w:r>
      <w:r>
        <w:t>не</w:t>
      </w:r>
      <w:r w:rsidRPr="00684C53">
        <w:rPr>
          <w:lang w:val="en-US"/>
        </w:rPr>
        <w:t xml:space="preserve"> </w:t>
      </w:r>
      <w:r>
        <w:t>может</w:t>
      </w:r>
      <w:r w:rsidRPr="00684C53">
        <w:rPr>
          <w:lang w:val="en-US"/>
        </w:rPr>
        <w:t xml:space="preserve"> </w:t>
      </w:r>
      <w:r>
        <w:t>превышать</w:t>
      </w:r>
      <w:r w:rsidRPr="00684C53">
        <w:rPr>
          <w:lang w:val="en-US"/>
        </w:rPr>
        <w:t xml:space="preserve"> :max </w:t>
      </w:r>
      <w:r>
        <w:t>лет</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update(Request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try {</w:t>
      </w:r>
    </w:p>
    <w:p w:rsidR="001F705F" w:rsidRPr="00684C53" w:rsidRDefault="001F705F" w:rsidP="001F705F">
      <w:pPr>
        <w:rPr>
          <w:lang w:val="en-US"/>
        </w:rPr>
      </w:pPr>
      <w:r w:rsidRPr="00684C53">
        <w:rPr>
          <w:lang w:val="en-US"/>
        </w:rPr>
        <w:t xml:space="preserve">            $user = $request-&gt;user();</w:t>
      </w:r>
    </w:p>
    <w:p w:rsidR="001F705F" w:rsidRPr="00684C53" w:rsidRDefault="001F705F" w:rsidP="001F705F">
      <w:pPr>
        <w:rPr>
          <w:lang w:val="en-US"/>
        </w:rPr>
      </w:pPr>
      <w:r w:rsidRPr="00684C53">
        <w:rPr>
          <w:lang w:val="en-US"/>
        </w:rPr>
        <w:t xml:space="preserve">            $profile = $user-&gt;clientProfile;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$validated = $request-&gt;validate([</w:t>
      </w:r>
    </w:p>
    <w:p w:rsidR="001F705F" w:rsidRPr="00684C53" w:rsidRDefault="001F705F" w:rsidP="001F705F">
      <w:pPr>
        <w:rPr>
          <w:lang w:val="en-US"/>
        </w:rPr>
      </w:pPr>
      <w:r w:rsidRPr="00684C53">
        <w:rPr>
          <w:lang w:val="en-US"/>
        </w:rPr>
        <w:t xml:space="preserve">                'email' =&gt; 'sometimes|email|unique:users,email,' . $user-&gt;id,</w:t>
      </w:r>
    </w:p>
    <w:p w:rsidR="001F705F" w:rsidRPr="00684C53" w:rsidRDefault="001F705F" w:rsidP="001F705F">
      <w:pPr>
        <w:rPr>
          <w:lang w:val="en-US"/>
        </w:rPr>
      </w:pPr>
      <w:r w:rsidRPr="00684C53">
        <w:rPr>
          <w:lang w:val="en-US"/>
        </w:rPr>
        <w:t xml:space="preserve">                'phone' =&gt; 'sometimes|string|regex:/^\+7\d{10}$/|unique:users,phone,' . $user-&gt;id,</w:t>
      </w:r>
    </w:p>
    <w:p w:rsidR="001F705F" w:rsidRPr="00684C53" w:rsidRDefault="001F705F" w:rsidP="001F705F">
      <w:pPr>
        <w:rPr>
          <w:lang w:val="en-US"/>
        </w:rPr>
      </w:pPr>
      <w:r w:rsidRPr="00684C53">
        <w:rPr>
          <w:lang w:val="en-US"/>
        </w:rPr>
        <w:t xml:space="preserve">                'last_name' =&gt; 'sometimes|string|max:30|regex:/^[</w:t>
      </w:r>
      <w:r>
        <w:t>А</w:t>
      </w:r>
      <w:r w:rsidRPr="00684C53">
        <w:rPr>
          <w:lang w:val="en-US"/>
        </w:rPr>
        <w:t>-</w:t>
      </w:r>
      <w:r>
        <w:t>ЯЁ</w:t>
      </w:r>
      <w:r w:rsidRPr="00684C53">
        <w:rPr>
          <w:lang w:val="en-US"/>
        </w:rPr>
        <w:t>][</w:t>
      </w:r>
      <w:r>
        <w:t>а</w:t>
      </w:r>
      <w:r w:rsidRPr="00684C53">
        <w:rPr>
          <w:lang w:val="en-US"/>
        </w:rPr>
        <w:t>-</w:t>
      </w:r>
      <w:r>
        <w:t>яё</w:t>
      </w:r>
      <w:r w:rsidRPr="00684C53">
        <w:rPr>
          <w:lang w:val="en-US"/>
        </w:rPr>
        <w:t>]+(-[</w:t>
      </w:r>
      <w:r>
        <w:t>А</w:t>
      </w:r>
      <w:r w:rsidRPr="00684C53">
        <w:rPr>
          <w:lang w:val="en-US"/>
        </w:rPr>
        <w:t>-</w:t>
      </w:r>
      <w:r>
        <w:t>ЯЁ</w:t>
      </w:r>
      <w:r w:rsidRPr="00684C53">
        <w:rPr>
          <w:lang w:val="en-US"/>
        </w:rPr>
        <w:t>][</w:t>
      </w:r>
      <w:r>
        <w:t>а</w:t>
      </w:r>
      <w:r w:rsidRPr="00684C53">
        <w:rPr>
          <w:lang w:val="en-US"/>
        </w:rPr>
        <w:t>-</w:t>
      </w:r>
      <w:r>
        <w:t>яё</w:t>
      </w:r>
      <w:r w:rsidRPr="00684C53">
        <w:rPr>
          <w:lang w:val="en-US"/>
        </w:rPr>
        <w:t>]+)?$/u',</w:t>
      </w:r>
    </w:p>
    <w:p w:rsidR="001F705F" w:rsidRPr="00684C53" w:rsidRDefault="001F705F" w:rsidP="001F705F">
      <w:pPr>
        <w:rPr>
          <w:lang w:val="en-US"/>
        </w:rPr>
      </w:pPr>
      <w:r w:rsidRPr="00684C53">
        <w:rPr>
          <w:lang w:val="en-US"/>
        </w:rPr>
        <w:t xml:space="preserve">                'first_name' =&gt; 'sometimes|string|max:30|regex:/^[</w:t>
      </w:r>
      <w:r>
        <w:t>А</w:t>
      </w:r>
      <w:r w:rsidRPr="00684C53">
        <w:rPr>
          <w:lang w:val="en-US"/>
        </w:rPr>
        <w:t>-</w:t>
      </w:r>
      <w:r>
        <w:t>ЯЁ</w:t>
      </w:r>
      <w:r w:rsidRPr="00684C53">
        <w:rPr>
          <w:lang w:val="en-US"/>
        </w:rPr>
        <w:t>][</w:t>
      </w:r>
      <w:r>
        <w:t>а</w:t>
      </w:r>
      <w:r w:rsidRPr="00684C53">
        <w:rPr>
          <w:lang w:val="en-US"/>
        </w:rPr>
        <w:t>-</w:t>
      </w:r>
      <w:r>
        <w:t>яё</w:t>
      </w:r>
      <w:r w:rsidRPr="00684C53">
        <w:rPr>
          <w:lang w:val="en-US"/>
        </w:rPr>
        <w:t>]+$/u',</w:t>
      </w:r>
    </w:p>
    <w:p w:rsidR="001F705F" w:rsidRPr="00684C53" w:rsidRDefault="001F705F" w:rsidP="001F705F">
      <w:pPr>
        <w:rPr>
          <w:lang w:val="en-US"/>
        </w:rPr>
      </w:pPr>
      <w:r w:rsidRPr="00684C53">
        <w:rPr>
          <w:lang w:val="en-US"/>
        </w:rPr>
        <w:t xml:space="preserve">                'middle_name' =&gt; 'nullable|string|max:30|regex:/^[</w:t>
      </w:r>
      <w:r>
        <w:t>А</w:t>
      </w:r>
      <w:r w:rsidRPr="00684C53">
        <w:rPr>
          <w:lang w:val="en-US"/>
        </w:rPr>
        <w:t>-</w:t>
      </w:r>
      <w:r>
        <w:t>ЯЁ</w:t>
      </w:r>
      <w:r w:rsidRPr="00684C53">
        <w:rPr>
          <w:lang w:val="en-US"/>
        </w:rPr>
        <w:t>][</w:t>
      </w:r>
      <w:r>
        <w:t>а</w:t>
      </w:r>
      <w:r w:rsidRPr="00684C53">
        <w:rPr>
          <w:lang w:val="en-US"/>
        </w:rPr>
        <w:t>-</w:t>
      </w:r>
      <w:r>
        <w:t>яё</w:t>
      </w:r>
      <w:r w:rsidRPr="00684C53">
        <w:rPr>
          <w:lang w:val="en-US"/>
        </w:rPr>
        <w:t>]+$/u',</w:t>
      </w:r>
    </w:p>
    <w:p w:rsidR="001F705F" w:rsidRPr="00684C53" w:rsidRDefault="001F705F" w:rsidP="001F705F">
      <w:pPr>
        <w:rPr>
          <w:lang w:val="en-US"/>
        </w:rPr>
      </w:pPr>
      <w:r w:rsidRPr="00684C53">
        <w:rPr>
          <w:lang w:val="en-US"/>
        </w:rPr>
        <w:t xml:space="preserve">                'birth_date' =&gt; 'nullable|date|before_or_equal:today|after:1900-01-01',</w:t>
      </w:r>
    </w:p>
    <w:p w:rsidR="001F705F" w:rsidRPr="00684C53" w:rsidRDefault="001F705F" w:rsidP="001F705F">
      <w:pPr>
        <w:rPr>
          <w:lang w:val="en-US"/>
        </w:rPr>
      </w:pPr>
      <w:r w:rsidRPr="00684C53">
        <w:rPr>
          <w:lang w:val="en-US"/>
        </w:rPr>
        <w:t xml:space="preserve">                'passport_series' =&gt; 'nullable|string|size:4|regex:/^\d{4}$/',</w:t>
      </w:r>
    </w:p>
    <w:p w:rsidR="001F705F" w:rsidRPr="00684C53" w:rsidRDefault="001F705F" w:rsidP="001F705F">
      <w:pPr>
        <w:rPr>
          <w:lang w:val="en-US"/>
        </w:rPr>
      </w:pPr>
      <w:r w:rsidRPr="00684C53">
        <w:rPr>
          <w:lang w:val="en-US"/>
        </w:rPr>
        <w:t xml:space="preserve">                'passport_number' =&gt; 'nullable|string|size:6|regex:/^\d{6}$/',</w:t>
      </w:r>
    </w:p>
    <w:p w:rsidR="001F705F" w:rsidRPr="00684C53" w:rsidRDefault="001F705F" w:rsidP="001F705F">
      <w:pPr>
        <w:rPr>
          <w:lang w:val="en-US"/>
        </w:rPr>
      </w:pPr>
      <w:r w:rsidRPr="00684C53">
        <w:rPr>
          <w:lang w:val="en-US"/>
        </w:rPr>
        <w:t xml:space="preserve">                'passport_issued_by' =&gt; 'nullable|string|min:10|max:200',</w:t>
      </w:r>
    </w:p>
    <w:p w:rsidR="001F705F" w:rsidRPr="00684C53" w:rsidRDefault="001F705F" w:rsidP="001F705F">
      <w:pPr>
        <w:rPr>
          <w:lang w:val="en-US"/>
        </w:rPr>
      </w:pPr>
      <w:r w:rsidRPr="00684C53">
        <w:rPr>
          <w:lang w:val="en-US"/>
        </w:rPr>
        <w:t xml:space="preserve">                'passport_issue_date' =&gt; 'nullable|date|before_or_equal:today|after:1990-12-31',</w:t>
      </w:r>
    </w:p>
    <w:p w:rsidR="001F705F" w:rsidRPr="00684C53" w:rsidRDefault="001F705F" w:rsidP="001F705F">
      <w:pPr>
        <w:rPr>
          <w:lang w:val="en-US"/>
        </w:rPr>
      </w:pPr>
      <w:r w:rsidRPr="00684C53">
        <w:rPr>
          <w:lang w:val="en-US"/>
        </w:rPr>
        <w:t xml:space="preserve">                'driver_license_series' =&gt; 'nullable|string|size:4|regex:/^\d{4}$/',</w:t>
      </w:r>
    </w:p>
    <w:p w:rsidR="001F705F" w:rsidRPr="00684C53" w:rsidRDefault="001F705F" w:rsidP="001F705F">
      <w:pPr>
        <w:rPr>
          <w:lang w:val="en-US"/>
        </w:rPr>
      </w:pPr>
      <w:r w:rsidRPr="00684C53">
        <w:rPr>
          <w:lang w:val="en-US"/>
        </w:rPr>
        <w:t xml:space="preserve">                'driver_license_number' =&gt; 'nullable|string|size:6|regex:/^\d{6}$/',</w:t>
      </w:r>
    </w:p>
    <w:p w:rsidR="001F705F" w:rsidRPr="00684C53" w:rsidRDefault="001F705F" w:rsidP="001F705F">
      <w:pPr>
        <w:rPr>
          <w:lang w:val="en-US"/>
        </w:rPr>
      </w:pPr>
      <w:r w:rsidRPr="00684C53">
        <w:rPr>
          <w:lang w:val="en-US"/>
        </w:rPr>
        <w:t xml:space="preserve">                'driver_license_issued_by' =&gt; 'nullable|string|min:10|max:200',</w:t>
      </w:r>
    </w:p>
    <w:p w:rsidR="001F705F" w:rsidRPr="00684C53" w:rsidRDefault="001F705F" w:rsidP="001F705F">
      <w:pPr>
        <w:rPr>
          <w:lang w:val="en-US"/>
        </w:rPr>
      </w:pPr>
      <w:r w:rsidRPr="00684C53">
        <w:rPr>
          <w:lang w:val="en-US"/>
        </w:rPr>
        <w:t xml:space="preserve">                'driver_license_issue_date' =&gt; 'nullable|date|before_or_equal:today',</w:t>
      </w:r>
    </w:p>
    <w:p w:rsidR="001F705F" w:rsidRPr="00684C53" w:rsidRDefault="001F705F" w:rsidP="001F705F">
      <w:pPr>
        <w:rPr>
          <w:lang w:val="en-US"/>
        </w:rPr>
      </w:pPr>
      <w:r w:rsidRPr="00684C53">
        <w:rPr>
          <w:lang w:val="en-US"/>
        </w:rPr>
        <w:t xml:space="preserve">                'driver_license_expiry_date' =&gt; 'nullable|date|after:driver_license_issue_date',</w:t>
      </w:r>
    </w:p>
    <w:p w:rsidR="001F705F" w:rsidRPr="00684C53" w:rsidRDefault="001F705F" w:rsidP="001F705F">
      <w:pPr>
        <w:rPr>
          <w:lang w:val="en-US"/>
        </w:rPr>
      </w:pPr>
      <w:r w:rsidRPr="00684C53">
        <w:rPr>
          <w:lang w:val="en-US"/>
        </w:rPr>
        <w:t xml:space="preserve">                'driver_experience_years' =&gt; 'nullable|integer|min:0|max:70',</w:t>
      </w:r>
    </w:p>
    <w:p w:rsidR="001F705F" w:rsidRPr="00684C53" w:rsidRDefault="001F705F" w:rsidP="001F705F">
      <w:pPr>
        <w:rPr>
          <w:lang w:val="en-US"/>
        </w:rPr>
      </w:pPr>
      <w:r w:rsidRPr="00684C53">
        <w:rPr>
          <w:lang w:val="en-US"/>
        </w:rPr>
        <w:t xml:space="preserve">                'bonus_malus_class' =&gt; 'nullable|string|max:10',</w:t>
      </w:r>
    </w:p>
    <w:p w:rsidR="001F705F" w:rsidRPr="00684C53" w:rsidRDefault="001F705F" w:rsidP="001F705F">
      <w:pPr>
        <w:rPr>
          <w:lang w:val="en-US"/>
        </w:rPr>
      </w:pPr>
      <w:r w:rsidRPr="00684C53">
        <w:rPr>
          <w:lang w:val="en-US"/>
        </w:rPr>
        <w:t xml:space="preserve">                'has_accidents_last_year' =&gt; 'nullable|boolean',</w:t>
      </w:r>
    </w:p>
    <w:p w:rsidR="001F705F" w:rsidRPr="00684C53" w:rsidRDefault="001F705F" w:rsidP="001F705F">
      <w:pPr>
        <w:rPr>
          <w:lang w:val="en-US"/>
        </w:rPr>
      </w:pPr>
      <w:r w:rsidRPr="00684C53">
        <w:rPr>
          <w:lang w:val="en-US"/>
        </w:rPr>
        <w:t xml:space="preserve">            ], $this-&gt;validationMessages);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($request-&gt;has('email')) {</w:t>
      </w:r>
    </w:p>
    <w:p w:rsidR="001F705F" w:rsidRPr="00684C53" w:rsidRDefault="001F705F" w:rsidP="001F705F">
      <w:pPr>
        <w:rPr>
          <w:lang w:val="en-US"/>
        </w:rPr>
      </w:pPr>
      <w:r w:rsidRPr="00684C53">
        <w:rPr>
          <w:lang w:val="en-US"/>
        </w:rPr>
        <w:t xml:space="preserve">                $user-&gt;update(['email' =&gt; $validated['email']]);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if ($request-&gt;has('phone')) {</w:t>
      </w:r>
    </w:p>
    <w:p w:rsidR="001F705F" w:rsidRPr="00684C53" w:rsidRDefault="001F705F" w:rsidP="001F705F">
      <w:pPr>
        <w:rPr>
          <w:lang w:val="en-US"/>
        </w:rPr>
      </w:pPr>
      <w:r w:rsidRPr="00684C53">
        <w:rPr>
          <w:lang w:val="en-US"/>
        </w:rPr>
        <w:t xml:space="preserve">                $user-&gt;update(['phone' =&gt; $validated['phone']]);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$profileData = $request-&gt;only([</w:t>
      </w:r>
    </w:p>
    <w:p w:rsidR="001F705F" w:rsidRPr="00684C53" w:rsidRDefault="001F705F" w:rsidP="001F705F">
      <w:pPr>
        <w:rPr>
          <w:lang w:val="en-US"/>
        </w:rPr>
      </w:pPr>
      <w:r w:rsidRPr="00684C53">
        <w:rPr>
          <w:lang w:val="en-US"/>
        </w:rPr>
        <w:t xml:space="preserve">                'last_name', 'first_name', 'middle_name', 'birth_date',</w:t>
      </w:r>
    </w:p>
    <w:p w:rsidR="001F705F" w:rsidRPr="00684C53" w:rsidRDefault="001F705F" w:rsidP="001F705F">
      <w:pPr>
        <w:rPr>
          <w:lang w:val="en-US"/>
        </w:rPr>
      </w:pPr>
      <w:r w:rsidRPr="00684C53">
        <w:rPr>
          <w:lang w:val="en-US"/>
        </w:rPr>
        <w:t xml:space="preserve">                'passport_series', 'passport_number', 'passport_issued_by', </w:t>
      </w:r>
    </w:p>
    <w:p w:rsidR="001F705F" w:rsidRPr="00684C53" w:rsidRDefault="001F705F" w:rsidP="001F705F">
      <w:pPr>
        <w:rPr>
          <w:lang w:val="en-US"/>
        </w:rPr>
      </w:pPr>
      <w:r w:rsidRPr="00684C53">
        <w:rPr>
          <w:lang w:val="en-US"/>
        </w:rPr>
        <w:t xml:space="preserve">                'passport_issue_date',</w:t>
      </w:r>
    </w:p>
    <w:p w:rsidR="001F705F" w:rsidRPr="00684C53" w:rsidRDefault="001F705F" w:rsidP="001F705F">
      <w:pPr>
        <w:rPr>
          <w:lang w:val="en-US"/>
        </w:rPr>
      </w:pPr>
      <w:r w:rsidRPr="00684C53">
        <w:rPr>
          <w:lang w:val="en-US"/>
        </w:rPr>
        <w:t xml:space="preserve">                'driver_license_series', 'driver_license_number', 'driver_license_issued_by',</w:t>
      </w:r>
    </w:p>
    <w:p w:rsidR="001F705F" w:rsidRPr="00684C53" w:rsidRDefault="001F705F" w:rsidP="001F705F">
      <w:pPr>
        <w:rPr>
          <w:lang w:val="en-US"/>
        </w:rPr>
      </w:pPr>
      <w:r w:rsidRPr="00684C53">
        <w:rPr>
          <w:lang w:val="en-US"/>
        </w:rPr>
        <w:t xml:space="preserve">                'driver_license_issue_date', 'driver_license_expiry_date',</w:t>
      </w:r>
    </w:p>
    <w:p w:rsidR="001F705F" w:rsidRPr="00684C53" w:rsidRDefault="001F705F" w:rsidP="001F705F">
      <w:pPr>
        <w:rPr>
          <w:lang w:val="en-US"/>
        </w:rPr>
      </w:pPr>
      <w:r w:rsidRPr="00684C53">
        <w:rPr>
          <w:lang w:val="en-US"/>
        </w:rPr>
        <w:t xml:space="preserve">                'driver_experience_years', 'bonus_malus_class', 'has_accidents_last_year'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($profile) {</w:t>
      </w:r>
    </w:p>
    <w:p w:rsidR="001F705F" w:rsidRPr="00684C53" w:rsidRDefault="001F705F" w:rsidP="001F705F">
      <w:pPr>
        <w:rPr>
          <w:lang w:val="en-US"/>
        </w:rPr>
      </w:pPr>
      <w:r w:rsidRPr="00684C53">
        <w:rPr>
          <w:lang w:val="en-US"/>
        </w:rPr>
        <w:t xml:space="preserve">                $profile-&gt;update($profileData);</w:t>
      </w:r>
    </w:p>
    <w:p w:rsidR="001F705F" w:rsidRPr="00684C53" w:rsidRDefault="001F705F" w:rsidP="001F705F">
      <w:pPr>
        <w:rPr>
          <w:lang w:val="en-US"/>
        </w:rPr>
      </w:pPr>
      <w:r w:rsidRPr="00684C53">
        <w:rPr>
          <w:lang w:val="en-US"/>
        </w:rPr>
        <w:t xml:space="preserve">            } else {</w:t>
      </w:r>
    </w:p>
    <w:p w:rsidR="001F705F" w:rsidRPr="00684C53" w:rsidRDefault="001F705F" w:rsidP="001F705F">
      <w:pPr>
        <w:rPr>
          <w:lang w:val="en-US"/>
        </w:rPr>
      </w:pPr>
      <w:r w:rsidRPr="00684C53">
        <w:rPr>
          <w:lang w:val="en-US"/>
        </w:rPr>
        <w:t xml:space="preserve">                $profile = ClientProfile::create(array_merge(</w:t>
      </w:r>
    </w:p>
    <w:p w:rsidR="001F705F" w:rsidRPr="00684C53" w:rsidRDefault="001F705F" w:rsidP="001F705F">
      <w:pPr>
        <w:rPr>
          <w:lang w:val="en-US"/>
        </w:rPr>
      </w:pPr>
      <w:r w:rsidRPr="00684C53">
        <w:rPr>
          <w:lang w:val="en-US"/>
        </w:rPr>
        <w:t xml:space="preserve">                    $profileData,</w:t>
      </w:r>
    </w:p>
    <w:p w:rsidR="001F705F" w:rsidRPr="00684C53" w:rsidRDefault="001F705F" w:rsidP="001F705F">
      <w:pPr>
        <w:rPr>
          <w:lang w:val="en-US"/>
        </w:rPr>
      </w:pPr>
      <w:r w:rsidRPr="00684C53">
        <w:rPr>
          <w:lang w:val="en-US"/>
        </w:rPr>
        <w:t xml:space="preserve">                    ['user_id' =&gt; $user-&gt;id]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Профиль</w:t>
      </w:r>
      <w:r w:rsidRPr="00684C53">
        <w:rPr>
          <w:lang w:val="en-US"/>
        </w:rPr>
        <w:t xml:space="preserve"> </w:t>
      </w:r>
      <w:r>
        <w:t>обновлён</w:t>
      </w:r>
      <w:r w:rsidRPr="00684C53">
        <w:rPr>
          <w:lang w:val="en-US"/>
        </w:rPr>
        <w:t>',</w:t>
      </w:r>
    </w:p>
    <w:p w:rsidR="001F705F" w:rsidRPr="00684C53" w:rsidRDefault="001F705F" w:rsidP="001F705F">
      <w:pPr>
        <w:rPr>
          <w:lang w:val="en-US"/>
        </w:rPr>
      </w:pPr>
      <w:r w:rsidRPr="00684C53">
        <w:rPr>
          <w:lang w:val="en-US"/>
        </w:rPr>
        <w:t xml:space="preserve">                'profile' =&gt; $profile-&gt;load(['driverCategories'])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 catch (\Illuminate\Validation\ValidationException $e)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Ошибка</w:t>
      </w:r>
      <w:r w:rsidRPr="00684C53">
        <w:rPr>
          <w:lang w:val="en-US"/>
        </w:rPr>
        <w:t xml:space="preserve"> </w:t>
      </w:r>
      <w:r>
        <w:t>валидации</w:t>
      </w:r>
      <w:r w:rsidRPr="00684C53">
        <w:rPr>
          <w:lang w:val="en-US"/>
        </w:rPr>
        <w:t>',</w:t>
      </w:r>
    </w:p>
    <w:p w:rsidR="001F705F" w:rsidRPr="00684C53" w:rsidRDefault="001F705F" w:rsidP="001F705F">
      <w:pPr>
        <w:rPr>
          <w:lang w:val="en-US"/>
        </w:rPr>
      </w:pPr>
      <w:r w:rsidRPr="00684C53">
        <w:rPr>
          <w:lang w:val="en-US"/>
        </w:rPr>
        <w:t xml:space="preserve">                'errors' =&gt; $e-&gt;errors()</w:t>
      </w:r>
    </w:p>
    <w:p w:rsidR="001F705F" w:rsidRPr="00684C53" w:rsidRDefault="001F705F" w:rsidP="001F705F">
      <w:pPr>
        <w:rPr>
          <w:lang w:val="en-US"/>
        </w:rPr>
      </w:pPr>
      <w:r w:rsidRPr="00684C53">
        <w:rPr>
          <w:lang w:val="en-US"/>
        </w:rPr>
        <w:t xml:space="preserve">            ], 422);</w:t>
      </w:r>
    </w:p>
    <w:p w:rsidR="001F705F" w:rsidRPr="00684C53" w:rsidRDefault="001F705F" w:rsidP="001F705F">
      <w:pPr>
        <w:rPr>
          <w:lang w:val="en-US"/>
        </w:rPr>
      </w:pPr>
      <w:r w:rsidRPr="00684C53">
        <w:rPr>
          <w:lang w:val="en-US"/>
        </w:rPr>
        <w:t xml:space="preserve">        } catch (\Exception $e) {</w:t>
      </w:r>
    </w:p>
    <w:p w:rsidR="001F705F" w:rsidRPr="00684C53" w:rsidRDefault="001F705F" w:rsidP="001F705F">
      <w:pPr>
        <w:rPr>
          <w:lang w:val="en-US"/>
        </w:rPr>
      </w:pPr>
      <w:r w:rsidRPr="00684C53">
        <w:rPr>
          <w:lang w:val="en-US"/>
        </w:rPr>
        <w:t xml:space="preserve">            return response()-&gt;json(['message' =&gt; '</w:t>
      </w:r>
      <w:r>
        <w:t>Ошибка</w:t>
      </w:r>
      <w:r w:rsidRPr="00684C53">
        <w:rPr>
          <w:lang w:val="en-US"/>
        </w:rPr>
        <w:t xml:space="preserve"> </w:t>
      </w:r>
      <w:r>
        <w:t>обновления</w:t>
      </w:r>
      <w:r w:rsidRPr="00684C53">
        <w:rPr>
          <w:lang w:val="en-US"/>
        </w:rPr>
        <w:t xml:space="preserve"> </w:t>
      </w:r>
      <w:r>
        <w:t>профиля</w:t>
      </w:r>
      <w:r w:rsidRPr="00684C53">
        <w:rPr>
          <w:lang w:val="en-US"/>
        </w:rPr>
        <w:t>'], 500);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TariffController.php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App\Http\Controllers;</w:t>
      </w:r>
    </w:p>
    <w:p w:rsidR="001F705F" w:rsidRPr="00684C53" w:rsidRDefault="001F705F" w:rsidP="001F705F">
      <w:pPr>
        <w:rPr>
          <w:lang w:val="en-US"/>
        </w:rPr>
      </w:pPr>
    </w:p>
    <w:p w:rsidR="001F705F" w:rsidRPr="00684C53" w:rsidRDefault="001F705F" w:rsidP="001F705F">
      <w:pPr>
        <w:rPr>
          <w:lang w:val="en-US"/>
        </w:rPr>
      </w:pPr>
      <w:r w:rsidRPr="00684C53">
        <w:rPr>
          <w:lang w:val="en-US"/>
        </w:rPr>
        <w:t>use App\Models\Tariff;</w:t>
      </w:r>
    </w:p>
    <w:p w:rsidR="001F705F" w:rsidRPr="00684C53" w:rsidRDefault="001F705F" w:rsidP="001F705F">
      <w:pPr>
        <w:rPr>
          <w:lang w:val="en-US"/>
        </w:rPr>
      </w:pPr>
      <w:r w:rsidRPr="00684C53">
        <w:rPr>
          <w:lang w:val="en-US"/>
        </w:rPr>
        <w:t>use Illuminate\Http\Request;</w:t>
      </w:r>
    </w:p>
    <w:p w:rsidR="001F705F" w:rsidRPr="00684C53" w:rsidRDefault="001F705F" w:rsidP="001F705F">
      <w:pPr>
        <w:rPr>
          <w:lang w:val="en-US"/>
        </w:rPr>
      </w:pPr>
    </w:p>
    <w:p w:rsidR="001F705F" w:rsidRPr="00684C53" w:rsidRDefault="001F705F" w:rsidP="001F705F">
      <w:pPr>
        <w:rPr>
          <w:lang w:val="en-US"/>
        </w:rPr>
      </w:pPr>
      <w:r w:rsidRPr="00684C53">
        <w:rPr>
          <w:lang w:val="en-US"/>
        </w:rPr>
        <w:t>class TariffController extends Controller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private $validationMessages = [</w:t>
      </w:r>
    </w:p>
    <w:p w:rsidR="001F705F" w:rsidRPr="00684C53" w:rsidRDefault="001F705F" w:rsidP="001F705F">
      <w:pPr>
        <w:rPr>
          <w:lang w:val="en-US"/>
        </w:rPr>
      </w:pPr>
      <w:r w:rsidRPr="00684C53">
        <w:rPr>
          <w:lang w:val="en-US"/>
        </w:rPr>
        <w:t xml:space="preserve">        'policy_type_id.required' =&gt; '</w:t>
      </w:r>
      <w:r>
        <w:t>Тип</w:t>
      </w:r>
      <w:r w:rsidRPr="00684C53">
        <w:rPr>
          <w:lang w:val="en-US"/>
        </w:rPr>
        <w:t xml:space="preserve"> </w:t>
      </w:r>
      <w:r>
        <w:t>полиса</w:t>
      </w:r>
      <w:r w:rsidRPr="00684C53">
        <w:rPr>
          <w:lang w:val="en-US"/>
        </w:rPr>
        <w:t xml:space="preserve"> </w:t>
      </w:r>
      <w:r>
        <w:t>обязателен</w:t>
      </w:r>
      <w:r w:rsidRPr="00684C53">
        <w:rPr>
          <w:lang w:val="en-US"/>
        </w:rPr>
        <w:t>',</w:t>
      </w:r>
    </w:p>
    <w:p w:rsidR="001F705F" w:rsidRPr="00684C53" w:rsidRDefault="001F705F" w:rsidP="001F705F">
      <w:pPr>
        <w:rPr>
          <w:lang w:val="en-US"/>
        </w:rPr>
      </w:pPr>
      <w:r w:rsidRPr="00684C53">
        <w:rPr>
          <w:lang w:val="en-US"/>
        </w:rPr>
        <w:t xml:space="preserve">        'policy_type_id.exists' =&gt; '</w:t>
      </w:r>
      <w:r>
        <w:t>Тип</w:t>
      </w:r>
      <w:r w:rsidRPr="00684C53">
        <w:rPr>
          <w:lang w:val="en-US"/>
        </w:rPr>
        <w:t xml:space="preserve"> </w:t>
      </w:r>
      <w:r>
        <w:t>полиса</w:t>
      </w:r>
      <w:r w:rsidRPr="00684C53">
        <w:rPr>
          <w:lang w:val="en-US"/>
        </w:rPr>
        <w:t xml:space="preserve"> </w:t>
      </w:r>
      <w:r>
        <w:t>не</w:t>
      </w:r>
      <w:r w:rsidRPr="00684C53">
        <w:rPr>
          <w:lang w:val="en-US"/>
        </w:rPr>
        <w:t xml:space="preserve"> </w:t>
      </w:r>
      <w:r>
        <w:t>найден</w:t>
      </w:r>
      <w:r w:rsidRPr="00684C53">
        <w:rPr>
          <w:lang w:val="en-US"/>
        </w:rPr>
        <w:t>',</w:t>
      </w:r>
    </w:p>
    <w:p w:rsidR="001F705F" w:rsidRPr="00684C53" w:rsidRDefault="001F705F" w:rsidP="001F705F">
      <w:pPr>
        <w:rPr>
          <w:lang w:val="en-US"/>
        </w:rPr>
      </w:pPr>
      <w:r w:rsidRPr="00684C53">
        <w:rPr>
          <w:lang w:val="en-US"/>
        </w:rPr>
        <w:t xml:space="preserve">        'vehicle_category.required' =&gt; '</w:t>
      </w:r>
      <w:r>
        <w:t>Категория</w:t>
      </w:r>
      <w:r w:rsidRPr="00684C53">
        <w:rPr>
          <w:lang w:val="en-US"/>
        </w:rPr>
        <w:t xml:space="preserve"> </w:t>
      </w:r>
      <w:r>
        <w:t>ТС</w:t>
      </w:r>
      <w:r w:rsidRPr="00684C53">
        <w:rPr>
          <w:lang w:val="en-US"/>
        </w:rPr>
        <w:t xml:space="preserve"> </w:t>
      </w:r>
      <w:r>
        <w:t>обязательна</w:t>
      </w:r>
      <w:r w:rsidRPr="00684C53">
        <w:rPr>
          <w:lang w:val="en-US"/>
        </w:rPr>
        <w:t>',</w:t>
      </w:r>
    </w:p>
    <w:p w:rsidR="001F705F" w:rsidRDefault="001F705F" w:rsidP="001F705F">
      <w:r w:rsidRPr="00684C53">
        <w:rPr>
          <w:lang w:val="en-US"/>
        </w:rPr>
        <w:t xml:space="preserve">        </w:t>
      </w:r>
      <w:r>
        <w:t>'vehicle_category.exists' =&gt; 'Категория ТС не найдена',</w:t>
      </w:r>
    </w:p>
    <w:p w:rsidR="001F705F" w:rsidRDefault="001F705F" w:rsidP="001F705F">
      <w:r>
        <w:lastRenderedPageBreak/>
        <w:t xml:space="preserve">        'base_rate.required' =&gt; 'Базовая ставка обязательна',</w:t>
      </w:r>
    </w:p>
    <w:p w:rsidR="001F705F" w:rsidRDefault="001F705F" w:rsidP="001F705F">
      <w:r>
        <w:t xml:space="preserve">        'base_rate.numeric' =&gt; 'Базовая ставка должна быть числом',</w:t>
      </w:r>
    </w:p>
    <w:p w:rsidR="001F705F" w:rsidRDefault="001F705F" w:rsidP="001F705F">
      <w:r>
        <w:t xml:space="preserve">        'base_rate.min' =&gt; 'Базовая ставка не может быть отрицательной',</w:t>
      </w:r>
    </w:p>
    <w:p w:rsidR="001F705F" w:rsidRDefault="001F705F" w:rsidP="001F705F">
      <w:r>
        <w:t xml:space="preserve">        'min_rate.required' =&gt; 'Минимальная ставка обязательна',</w:t>
      </w:r>
    </w:p>
    <w:p w:rsidR="001F705F" w:rsidRDefault="001F705F" w:rsidP="001F705F">
      <w:r>
        <w:t xml:space="preserve">        'min_rate.numeric' =&gt; 'Минимальная ставка должна быть числом',</w:t>
      </w:r>
    </w:p>
    <w:p w:rsidR="001F705F" w:rsidRDefault="001F705F" w:rsidP="001F705F">
      <w:r>
        <w:t xml:space="preserve">        'min_rate.min' =&gt; 'Минимальная ставка не может быть отрицательной',</w:t>
      </w:r>
    </w:p>
    <w:p w:rsidR="001F705F" w:rsidRDefault="001F705F" w:rsidP="001F705F">
      <w:r>
        <w:t xml:space="preserve">        'max_rate.required' =&gt; 'Максимальная ставка обязательна',</w:t>
      </w:r>
    </w:p>
    <w:p w:rsidR="001F705F" w:rsidRDefault="001F705F" w:rsidP="001F705F">
      <w:r>
        <w:t xml:space="preserve">        'max_rate.numeric' =&gt; 'Максимальная ставка должна быть числом',</w:t>
      </w:r>
    </w:p>
    <w:p w:rsidR="001F705F" w:rsidRDefault="001F705F" w:rsidP="001F705F">
      <w:r>
        <w:t xml:space="preserve">        'max_rate.min' =&gt; 'Максимальная ставка не может быть отрицательной',</w:t>
      </w:r>
    </w:p>
    <w:p w:rsidR="001F705F" w:rsidRDefault="001F705F" w:rsidP="001F705F">
      <w:r>
        <w:t xml:space="preserve">        'max_rate.gte' =&gt; 'Максимальная ставка должна быть больше или равна минимальной',</w:t>
      </w:r>
    </w:p>
    <w:p w:rsidR="001F705F" w:rsidRPr="00684C53" w:rsidRDefault="001F705F" w:rsidP="001F705F">
      <w:pPr>
        <w:rPr>
          <w:lang w:val="en-US"/>
        </w:rPr>
      </w:pPr>
      <w:r>
        <w:t xml:space="preserve">        </w:t>
      </w:r>
      <w:r w:rsidRPr="00684C53">
        <w:rPr>
          <w:lang w:val="en-US"/>
        </w:rPr>
        <w:t>'calculation_method.required' =&gt; '</w:t>
      </w:r>
      <w:r>
        <w:t>Метод</w:t>
      </w:r>
      <w:r w:rsidRPr="00684C53">
        <w:rPr>
          <w:lang w:val="en-US"/>
        </w:rPr>
        <w:t xml:space="preserve"> </w:t>
      </w:r>
      <w:r>
        <w:t>расчёта</w:t>
      </w:r>
      <w:r w:rsidRPr="00684C53">
        <w:rPr>
          <w:lang w:val="en-US"/>
        </w:rPr>
        <w:t xml:space="preserve"> </w:t>
      </w:r>
      <w:r>
        <w:t>обязателен</w:t>
      </w:r>
      <w:r w:rsidRPr="00684C53">
        <w:rPr>
          <w:lang w:val="en-US"/>
        </w:rPr>
        <w:t>',</w:t>
      </w:r>
    </w:p>
    <w:p w:rsidR="001F705F" w:rsidRPr="00684C53" w:rsidRDefault="001F705F" w:rsidP="001F705F">
      <w:pPr>
        <w:rPr>
          <w:lang w:val="en-US"/>
        </w:rPr>
      </w:pPr>
      <w:r w:rsidRPr="00684C53">
        <w:rPr>
          <w:lang w:val="en-US"/>
        </w:rPr>
        <w:t xml:space="preserve">        'calculation_method.in' =&gt; '</w:t>
      </w:r>
      <w:r>
        <w:t>Метод</w:t>
      </w:r>
      <w:r w:rsidRPr="00684C53">
        <w:rPr>
          <w:lang w:val="en-US"/>
        </w:rPr>
        <w:t xml:space="preserve"> </w:t>
      </w:r>
      <w:r>
        <w:t>расчёта</w:t>
      </w:r>
      <w:r w:rsidRPr="00684C53">
        <w:rPr>
          <w:lang w:val="en-US"/>
        </w:rPr>
        <w:t xml:space="preserve"> </w:t>
      </w:r>
      <w:r>
        <w:t>должен</w:t>
      </w:r>
      <w:r w:rsidRPr="00684C53">
        <w:rPr>
          <w:lang w:val="en-US"/>
        </w:rPr>
        <w:t xml:space="preserve"> </w:t>
      </w:r>
      <w:r>
        <w:t>быть</w:t>
      </w:r>
      <w:r w:rsidRPr="00684C53">
        <w:rPr>
          <w:lang w:val="en-US"/>
        </w:rPr>
        <w:t xml:space="preserve"> basic </w:t>
      </w:r>
      <w:r>
        <w:t>или</w:t>
      </w:r>
      <w:r w:rsidRPr="00684C53">
        <w:rPr>
          <w:lang w:val="en-US"/>
        </w:rPr>
        <w:t xml:space="preserve"> coefficient',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index(Request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$perPage = $request-&gt;get('per_page', 15);</w:t>
      </w:r>
    </w:p>
    <w:p w:rsidR="001F705F" w:rsidRPr="00684C53" w:rsidRDefault="001F705F" w:rsidP="001F705F">
      <w:pPr>
        <w:rPr>
          <w:lang w:val="en-US"/>
        </w:rPr>
      </w:pPr>
      <w:r w:rsidRPr="00684C53">
        <w:rPr>
          <w:lang w:val="en-US"/>
        </w:rPr>
        <w:t xml:space="preserve">        $policyTypeId = $request-&gt;get('policy_type_id');</w:t>
      </w:r>
    </w:p>
    <w:p w:rsidR="001F705F" w:rsidRPr="00684C53" w:rsidRDefault="001F705F" w:rsidP="001F705F">
      <w:pPr>
        <w:rPr>
          <w:lang w:val="en-US"/>
        </w:rPr>
      </w:pPr>
      <w:r w:rsidRPr="00684C53">
        <w:rPr>
          <w:lang w:val="en-US"/>
        </w:rPr>
        <w:t xml:space="preserve">        $vehicleCategory = $request-&gt;get('vehicle_category');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$query = Tariff::with(['policyType', 'vehicleCategory']);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($policyTypeId) {</w:t>
      </w:r>
    </w:p>
    <w:p w:rsidR="001F705F" w:rsidRPr="00684C53" w:rsidRDefault="001F705F" w:rsidP="001F705F">
      <w:pPr>
        <w:rPr>
          <w:lang w:val="en-US"/>
        </w:rPr>
      </w:pPr>
      <w:r w:rsidRPr="00684C53">
        <w:rPr>
          <w:lang w:val="en-US"/>
        </w:rPr>
        <w:t xml:space="preserve">            $query-&gt;where('policy_type_id', $policyTypeId);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($vehicleCategory) {</w:t>
      </w:r>
    </w:p>
    <w:p w:rsidR="001F705F" w:rsidRPr="00684C53" w:rsidRDefault="001F705F" w:rsidP="001F705F">
      <w:pPr>
        <w:rPr>
          <w:lang w:val="en-US"/>
        </w:rPr>
      </w:pPr>
      <w:r w:rsidRPr="00684C53">
        <w:rPr>
          <w:lang w:val="en-US"/>
        </w:rPr>
        <w:t xml:space="preserve">            $query-&gt;where('vehicle_category', $vehicleCategory);</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$tariffs = $query-&gt;paginate($perPage);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response()-&gt;json($tariffs);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publicIndex(Request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$policyTypeId = $request-&gt;get('policy_type_id');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$query = Tariff::with(['policyType', 'vehicleCategory']);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($policyTypeId) {</w:t>
      </w:r>
    </w:p>
    <w:p w:rsidR="001F705F" w:rsidRPr="00684C53" w:rsidRDefault="001F705F" w:rsidP="001F705F">
      <w:pPr>
        <w:rPr>
          <w:lang w:val="en-US"/>
        </w:rPr>
      </w:pPr>
      <w:r w:rsidRPr="00684C53">
        <w:rPr>
          <w:lang w:val="en-US"/>
        </w:rPr>
        <w:t xml:space="preserve">            $query-&gt;where('policy_type_id', $policyTypeId);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$tariffs = $query-&gt;get();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response()-&gt;json($tariffs);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store(Request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$validated = $request-&gt;validate([</w:t>
      </w:r>
    </w:p>
    <w:p w:rsidR="001F705F" w:rsidRPr="00684C53" w:rsidRDefault="001F705F" w:rsidP="001F705F">
      <w:pPr>
        <w:rPr>
          <w:lang w:val="en-US"/>
        </w:rPr>
      </w:pPr>
      <w:r w:rsidRPr="00684C53">
        <w:rPr>
          <w:lang w:val="en-US"/>
        </w:rPr>
        <w:t xml:space="preserve">                'policy_type_id' =&gt; 'required|exists:policy_types,id',</w:t>
      </w:r>
    </w:p>
    <w:p w:rsidR="001F705F" w:rsidRPr="00684C53" w:rsidRDefault="001F705F" w:rsidP="001F705F">
      <w:pPr>
        <w:rPr>
          <w:lang w:val="en-US"/>
        </w:rPr>
      </w:pPr>
      <w:r w:rsidRPr="00684C53">
        <w:rPr>
          <w:lang w:val="en-US"/>
        </w:rPr>
        <w:t xml:space="preserve">                'vehicle_category' =&gt; 'required|exists:vehicle_categories,code',</w:t>
      </w:r>
    </w:p>
    <w:p w:rsidR="001F705F" w:rsidRPr="00684C53" w:rsidRDefault="001F705F" w:rsidP="001F705F">
      <w:pPr>
        <w:rPr>
          <w:lang w:val="en-US"/>
        </w:rPr>
      </w:pPr>
      <w:r w:rsidRPr="00684C53">
        <w:rPr>
          <w:lang w:val="en-US"/>
        </w:rPr>
        <w:lastRenderedPageBreak/>
        <w:t xml:space="preserve">                'base_rate' =&gt; 'required|numeric|min:0',</w:t>
      </w:r>
    </w:p>
    <w:p w:rsidR="001F705F" w:rsidRPr="00684C53" w:rsidRDefault="001F705F" w:rsidP="001F705F">
      <w:pPr>
        <w:rPr>
          <w:lang w:val="en-US"/>
        </w:rPr>
      </w:pPr>
      <w:r w:rsidRPr="00684C53">
        <w:rPr>
          <w:lang w:val="en-US"/>
        </w:rPr>
        <w:t xml:space="preserve">                'min_rate' =&gt; 'required|numeric|min:0',</w:t>
      </w:r>
    </w:p>
    <w:p w:rsidR="001F705F" w:rsidRPr="00684C53" w:rsidRDefault="001F705F" w:rsidP="001F705F">
      <w:pPr>
        <w:rPr>
          <w:lang w:val="en-US"/>
        </w:rPr>
      </w:pPr>
      <w:r w:rsidRPr="00684C53">
        <w:rPr>
          <w:lang w:val="en-US"/>
        </w:rPr>
        <w:t xml:space="preserve">                'max_rate' =&gt; 'required|numeric|min:0|gte:min_rate',</w:t>
      </w:r>
    </w:p>
    <w:p w:rsidR="001F705F" w:rsidRPr="00684C53" w:rsidRDefault="001F705F" w:rsidP="001F705F">
      <w:pPr>
        <w:rPr>
          <w:lang w:val="en-US"/>
        </w:rPr>
      </w:pPr>
      <w:r w:rsidRPr="00684C53">
        <w:rPr>
          <w:lang w:val="en-US"/>
        </w:rPr>
        <w:t xml:space="preserve">                'calculation_method' =&gt; 'required|string|in:basic,coefficient',</w:t>
      </w:r>
    </w:p>
    <w:p w:rsidR="001F705F" w:rsidRPr="00684C53" w:rsidRDefault="001F705F" w:rsidP="001F705F">
      <w:pPr>
        <w:rPr>
          <w:lang w:val="en-US"/>
        </w:rPr>
      </w:pPr>
      <w:r w:rsidRPr="00684C53">
        <w:rPr>
          <w:lang w:val="en-US"/>
        </w:rPr>
        <w:t xml:space="preserve">            ], $this-&gt;validationMessages);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$exists = Tariff::where('policy_type_id', $validated['policy_type_id'])</w:t>
      </w:r>
    </w:p>
    <w:p w:rsidR="001F705F" w:rsidRPr="00684C53" w:rsidRDefault="001F705F" w:rsidP="001F705F">
      <w:pPr>
        <w:rPr>
          <w:lang w:val="en-US"/>
        </w:rPr>
      </w:pPr>
      <w:r w:rsidRPr="00684C53">
        <w:rPr>
          <w:lang w:val="en-US"/>
        </w:rPr>
        <w:t xml:space="preserve">                -&gt;where('vehicle_category', $validated['vehicle_category'])</w:t>
      </w:r>
    </w:p>
    <w:p w:rsidR="001F705F" w:rsidRPr="00684C53" w:rsidRDefault="001F705F" w:rsidP="001F705F">
      <w:pPr>
        <w:rPr>
          <w:lang w:val="en-US"/>
        </w:rPr>
      </w:pPr>
      <w:r w:rsidRPr="00684C53">
        <w:rPr>
          <w:lang w:val="en-US"/>
        </w:rPr>
        <w:t xml:space="preserve">                -&gt;exists();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($exists) {</w:t>
      </w:r>
    </w:p>
    <w:p w:rsidR="001F705F" w:rsidRPr="00684C53" w:rsidRDefault="001F705F" w:rsidP="001F705F">
      <w:pPr>
        <w:rPr>
          <w:lang w:val="en-US"/>
        </w:rPr>
      </w:pPr>
      <w:r w:rsidRPr="00684C53">
        <w:rPr>
          <w:lang w:val="en-US"/>
        </w:rPr>
        <w:t xml:space="preserve">                return response()-&gt;json(['message' =&gt; '</w:t>
      </w:r>
      <w:r>
        <w:t>Тариф</w:t>
      </w:r>
      <w:r w:rsidRPr="00684C53">
        <w:rPr>
          <w:lang w:val="en-US"/>
        </w:rPr>
        <w:t xml:space="preserve"> </w:t>
      </w:r>
      <w:r>
        <w:t>для</w:t>
      </w:r>
      <w:r w:rsidRPr="00684C53">
        <w:rPr>
          <w:lang w:val="en-US"/>
        </w:rPr>
        <w:t xml:space="preserve"> </w:t>
      </w:r>
      <w:r>
        <w:t>этого</w:t>
      </w:r>
      <w:r w:rsidRPr="00684C53">
        <w:rPr>
          <w:lang w:val="en-US"/>
        </w:rPr>
        <w:t xml:space="preserve"> </w:t>
      </w:r>
      <w:r>
        <w:t>типа</w:t>
      </w:r>
      <w:r w:rsidRPr="00684C53">
        <w:rPr>
          <w:lang w:val="en-US"/>
        </w:rPr>
        <w:t xml:space="preserve"> </w:t>
      </w:r>
      <w:r>
        <w:t>и</w:t>
      </w:r>
      <w:r w:rsidRPr="00684C53">
        <w:rPr>
          <w:lang w:val="en-US"/>
        </w:rPr>
        <w:t xml:space="preserve"> </w:t>
      </w:r>
      <w:r>
        <w:t>категории</w:t>
      </w:r>
      <w:r w:rsidRPr="00684C53">
        <w:rPr>
          <w:lang w:val="en-US"/>
        </w:rPr>
        <w:t xml:space="preserve"> </w:t>
      </w:r>
      <w:r>
        <w:t>уже</w:t>
      </w:r>
      <w:r w:rsidRPr="00684C53">
        <w:rPr>
          <w:lang w:val="en-US"/>
        </w:rPr>
        <w:t xml:space="preserve"> </w:t>
      </w:r>
      <w:r>
        <w:t>существует</w:t>
      </w:r>
      <w:r w:rsidRPr="00684C53">
        <w:rPr>
          <w:lang w:val="en-US"/>
        </w:rPr>
        <w:t>'],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$tariff = Tariff::create($validated);</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Тариф</w:t>
      </w:r>
      <w:r w:rsidRPr="00684C53">
        <w:rPr>
          <w:lang w:val="en-US"/>
        </w:rPr>
        <w:t xml:space="preserve"> </w:t>
      </w:r>
      <w:r>
        <w:t>создан</w:t>
      </w:r>
      <w:r w:rsidRPr="00684C53">
        <w:rPr>
          <w:lang w:val="en-US"/>
        </w:rPr>
        <w:t>',</w:t>
      </w:r>
    </w:p>
    <w:p w:rsidR="001F705F" w:rsidRPr="00684C53" w:rsidRDefault="001F705F" w:rsidP="001F705F">
      <w:pPr>
        <w:rPr>
          <w:lang w:val="en-US"/>
        </w:rPr>
      </w:pPr>
      <w:r w:rsidRPr="00684C53">
        <w:rPr>
          <w:lang w:val="en-US"/>
        </w:rPr>
        <w:t xml:space="preserve">                'tariff' =&gt; $tariff-&gt;load(['policyType', 'vehicleCategory'])</w:t>
      </w:r>
    </w:p>
    <w:p w:rsidR="001F705F" w:rsidRPr="00684C53" w:rsidRDefault="001F705F" w:rsidP="001F705F">
      <w:pPr>
        <w:rPr>
          <w:lang w:val="en-US"/>
        </w:rPr>
      </w:pPr>
      <w:r w:rsidRPr="00684C53">
        <w:rPr>
          <w:lang w:val="en-US"/>
        </w:rPr>
        <w:t xml:space="preserve">            ], 201);</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catch (\Illuminate\Validation\ValidationException $e)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Ошибка</w:t>
      </w:r>
      <w:r w:rsidRPr="00684C53">
        <w:rPr>
          <w:lang w:val="en-US"/>
        </w:rPr>
        <w:t xml:space="preserve"> </w:t>
      </w:r>
      <w:r>
        <w:t>валидации</w:t>
      </w:r>
      <w:r w:rsidRPr="00684C53">
        <w:rPr>
          <w:lang w:val="en-US"/>
        </w:rPr>
        <w:t>',</w:t>
      </w:r>
    </w:p>
    <w:p w:rsidR="001F705F" w:rsidRPr="00684C53" w:rsidRDefault="001F705F" w:rsidP="001F705F">
      <w:pPr>
        <w:rPr>
          <w:lang w:val="en-US"/>
        </w:rPr>
      </w:pPr>
      <w:r w:rsidRPr="00684C53">
        <w:rPr>
          <w:lang w:val="en-US"/>
        </w:rPr>
        <w:t xml:space="preserve">                'errors' =&gt; $e-&gt;errors()</w:t>
      </w:r>
    </w:p>
    <w:p w:rsidR="001F705F" w:rsidRPr="00684C53" w:rsidRDefault="001F705F" w:rsidP="001F705F">
      <w:pPr>
        <w:rPr>
          <w:lang w:val="en-US"/>
        </w:rPr>
      </w:pPr>
      <w:r w:rsidRPr="00684C53">
        <w:rPr>
          <w:lang w:val="en-US"/>
        </w:rPr>
        <w:t xml:space="preserve">            ],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update(Request $request, $id)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$tariff = Tariff::findOrFail($id);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$validated = $request-&gt;validate([</w:t>
      </w:r>
    </w:p>
    <w:p w:rsidR="001F705F" w:rsidRPr="00684C53" w:rsidRDefault="001F705F" w:rsidP="001F705F">
      <w:pPr>
        <w:rPr>
          <w:lang w:val="en-US"/>
        </w:rPr>
      </w:pPr>
      <w:r w:rsidRPr="00684C53">
        <w:rPr>
          <w:lang w:val="en-US"/>
        </w:rPr>
        <w:t xml:space="preserve">                'base_rate' =&gt; 'sometimes|numeric|min:0',</w:t>
      </w:r>
    </w:p>
    <w:p w:rsidR="001F705F" w:rsidRPr="00684C53" w:rsidRDefault="001F705F" w:rsidP="001F705F">
      <w:pPr>
        <w:rPr>
          <w:lang w:val="en-US"/>
        </w:rPr>
      </w:pPr>
      <w:r w:rsidRPr="00684C53">
        <w:rPr>
          <w:lang w:val="en-US"/>
        </w:rPr>
        <w:t xml:space="preserve">                'min_rate' =&gt; 'sometimes|numeric|min:0',</w:t>
      </w:r>
    </w:p>
    <w:p w:rsidR="001F705F" w:rsidRPr="00684C53" w:rsidRDefault="001F705F" w:rsidP="001F705F">
      <w:pPr>
        <w:rPr>
          <w:lang w:val="en-US"/>
        </w:rPr>
      </w:pPr>
      <w:r w:rsidRPr="00684C53">
        <w:rPr>
          <w:lang w:val="en-US"/>
        </w:rPr>
        <w:t xml:space="preserve">                'max_rate' =&gt; 'sometimes|numeric|min:0|gte:min_rate',</w:t>
      </w:r>
    </w:p>
    <w:p w:rsidR="001F705F" w:rsidRPr="00684C53" w:rsidRDefault="001F705F" w:rsidP="001F705F">
      <w:pPr>
        <w:rPr>
          <w:lang w:val="en-US"/>
        </w:rPr>
      </w:pPr>
      <w:r w:rsidRPr="00684C53">
        <w:rPr>
          <w:lang w:val="en-US"/>
        </w:rPr>
        <w:t xml:space="preserve">                'calculation_method' =&gt; 'sometimes|string|in:basic,coefficient',</w:t>
      </w:r>
    </w:p>
    <w:p w:rsidR="001F705F" w:rsidRPr="00684C53" w:rsidRDefault="001F705F" w:rsidP="001F705F">
      <w:pPr>
        <w:rPr>
          <w:lang w:val="en-US"/>
        </w:rPr>
      </w:pPr>
      <w:r w:rsidRPr="00684C53">
        <w:rPr>
          <w:lang w:val="en-US"/>
        </w:rPr>
        <w:t xml:space="preserve">            ], $this-&gt;validationMessages);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$tariff-&gt;update($validated);</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Тариф</w:t>
      </w:r>
      <w:r w:rsidRPr="00684C53">
        <w:rPr>
          <w:lang w:val="en-US"/>
        </w:rPr>
        <w:t xml:space="preserve"> </w:t>
      </w:r>
      <w:r>
        <w:t>обновлён</w:t>
      </w:r>
      <w:r w:rsidRPr="00684C53">
        <w:rPr>
          <w:lang w:val="en-US"/>
        </w:rPr>
        <w:t>',</w:t>
      </w:r>
    </w:p>
    <w:p w:rsidR="001F705F" w:rsidRPr="00684C53" w:rsidRDefault="001F705F" w:rsidP="001F705F">
      <w:pPr>
        <w:rPr>
          <w:lang w:val="en-US"/>
        </w:rPr>
      </w:pPr>
      <w:r w:rsidRPr="00684C53">
        <w:rPr>
          <w:lang w:val="en-US"/>
        </w:rPr>
        <w:t xml:space="preserve">                'tariff' =&gt; $tariff-&gt;load(['policyType', 'vehicleCategory'])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catch (\Illuminate\Validation\ValidationException $e)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Ошибка</w:t>
      </w:r>
      <w:r w:rsidRPr="00684C53">
        <w:rPr>
          <w:lang w:val="en-US"/>
        </w:rPr>
        <w:t xml:space="preserve"> </w:t>
      </w:r>
      <w:r>
        <w:t>валидации</w:t>
      </w:r>
      <w:r w:rsidRPr="00684C53">
        <w:rPr>
          <w:lang w:val="en-US"/>
        </w:rPr>
        <w:t>',</w:t>
      </w:r>
    </w:p>
    <w:p w:rsidR="001F705F" w:rsidRPr="00684C53" w:rsidRDefault="001F705F" w:rsidP="001F705F">
      <w:pPr>
        <w:rPr>
          <w:lang w:val="en-US"/>
        </w:rPr>
      </w:pPr>
      <w:r w:rsidRPr="00684C53">
        <w:rPr>
          <w:lang w:val="en-US"/>
        </w:rPr>
        <w:t xml:space="preserve">                'errors' =&gt; $e-&gt;errors()</w:t>
      </w:r>
    </w:p>
    <w:p w:rsidR="001F705F" w:rsidRPr="00684C53" w:rsidRDefault="001F705F" w:rsidP="001F705F">
      <w:pPr>
        <w:rPr>
          <w:lang w:val="en-US"/>
        </w:rPr>
      </w:pPr>
      <w:r w:rsidRPr="00684C53">
        <w:rPr>
          <w:lang w:val="en-US"/>
        </w:rPr>
        <w:t xml:space="preserve">            ],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public function destroy($id)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$tariff = Tariff::findOrFail($id);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($tariff-&gt;policies()-&gt;exists()) {</w:t>
      </w:r>
    </w:p>
    <w:p w:rsidR="001F705F" w:rsidRDefault="001F705F" w:rsidP="001F705F">
      <w:r w:rsidRPr="00684C53">
        <w:rPr>
          <w:lang w:val="en-US"/>
        </w:rPr>
        <w:t xml:space="preserve">            </w:t>
      </w:r>
      <w:r>
        <w:t>return response()-&gt;json(['message' =&gt; 'Нельзя удалить тариф, есть связанные полисы'], 422);</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$tariff-&gt;delete();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response()-&gt;json(['message' =&gt; '</w:t>
      </w:r>
      <w:r>
        <w:t>Тариф</w:t>
      </w:r>
      <w:r w:rsidRPr="00684C53">
        <w:rPr>
          <w:lang w:val="en-US"/>
        </w:rPr>
        <w:t xml:space="preserve"> </w:t>
      </w:r>
      <w:r>
        <w:t>удалён</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UserController.php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App\Http\Controllers;</w:t>
      </w:r>
    </w:p>
    <w:p w:rsidR="001F705F" w:rsidRPr="00684C53" w:rsidRDefault="001F705F" w:rsidP="001F705F">
      <w:pPr>
        <w:rPr>
          <w:lang w:val="en-US"/>
        </w:rPr>
      </w:pPr>
    </w:p>
    <w:p w:rsidR="001F705F" w:rsidRPr="00684C53" w:rsidRDefault="001F705F" w:rsidP="001F705F">
      <w:pPr>
        <w:rPr>
          <w:lang w:val="en-US"/>
        </w:rPr>
      </w:pPr>
      <w:r w:rsidRPr="00684C53">
        <w:rPr>
          <w:lang w:val="en-US"/>
        </w:rPr>
        <w:t>use App\Models\User;</w:t>
      </w:r>
    </w:p>
    <w:p w:rsidR="001F705F" w:rsidRPr="00684C53" w:rsidRDefault="001F705F" w:rsidP="001F705F">
      <w:pPr>
        <w:rPr>
          <w:lang w:val="en-US"/>
        </w:rPr>
      </w:pPr>
      <w:r w:rsidRPr="00684C53">
        <w:rPr>
          <w:lang w:val="en-US"/>
        </w:rPr>
        <w:t>use App\Models\UserType;</w:t>
      </w:r>
    </w:p>
    <w:p w:rsidR="001F705F" w:rsidRPr="00684C53" w:rsidRDefault="001F705F" w:rsidP="001F705F">
      <w:pPr>
        <w:rPr>
          <w:lang w:val="en-US"/>
        </w:rPr>
      </w:pPr>
      <w:r w:rsidRPr="00684C53">
        <w:rPr>
          <w:lang w:val="en-US"/>
        </w:rPr>
        <w:t>use Illuminate\Http\Request;</w:t>
      </w:r>
    </w:p>
    <w:p w:rsidR="001F705F" w:rsidRPr="00684C53" w:rsidRDefault="001F705F" w:rsidP="001F705F">
      <w:pPr>
        <w:rPr>
          <w:lang w:val="en-US"/>
        </w:rPr>
      </w:pPr>
      <w:r w:rsidRPr="00684C53">
        <w:rPr>
          <w:lang w:val="en-US"/>
        </w:rPr>
        <w:t>use Illuminate\Support\Facades\Hash;</w:t>
      </w:r>
    </w:p>
    <w:p w:rsidR="001F705F" w:rsidRPr="00684C53" w:rsidRDefault="001F705F" w:rsidP="001F705F">
      <w:pPr>
        <w:rPr>
          <w:lang w:val="en-US"/>
        </w:rPr>
      </w:pPr>
    </w:p>
    <w:p w:rsidR="001F705F" w:rsidRPr="00684C53" w:rsidRDefault="001F705F" w:rsidP="001F705F">
      <w:pPr>
        <w:rPr>
          <w:lang w:val="en-US"/>
        </w:rPr>
      </w:pPr>
      <w:r w:rsidRPr="00684C53">
        <w:rPr>
          <w:lang w:val="en-US"/>
        </w:rPr>
        <w:t>class UserController extends Controller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lastRenderedPageBreak/>
        <w:t xml:space="preserve">    private $validationMessages = [</w:t>
      </w:r>
    </w:p>
    <w:p w:rsidR="001F705F" w:rsidRPr="00684C53" w:rsidRDefault="001F705F" w:rsidP="001F705F">
      <w:pPr>
        <w:rPr>
          <w:lang w:val="en-US"/>
        </w:rPr>
      </w:pPr>
      <w:r w:rsidRPr="00684C53">
        <w:rPr>
          <w:lang w:val="en-US"/>
        </w:rPr>
        <w:t xml:space="preserve">        'email.required' =&gt; 'Email </w:t>
      </w:r>
      <w:r>
        <w:t>обязателен</w:t>
      </w:r>
      <w:r w:rsidRPr="00684C53">
        <w:rPr>
          <w:lang w:val="en-US"/>
        </w:rPr>
        <w:t>',</w:t>
      </w:r>
    </w:p>
    <w:p w:rsidR="001F705F" w:rsidRPr="00684C53" w:rsidRDefault="001F705F" w:rsidP="001F705F">
      <w:pPr>
        <w:rPr>
          <w:lang w:val="en-US"/>
        </w:rPr>
      </w:pPr>
      <w:r w:rsidRPr="00684C53">
        <w:rPr>
          <w:lang w:val="en-US"/>
        </w:rPr>
        <w:t xml:space="preserve">        'email.email' =&gt; '</w:t>
      </w:r>
      <w:r>
        <w:t>Введите</w:t>
      </w:r>
      <w:r w:rsidRPr="00684C53">
        <w:rPr>
          <w:lang w:val="en-US"/>
        </w:rPr>
        <w:t xml:space="preserve"> </w:t>
      </w:r>
      <w:r>
        <w:t>корректный</w:t>
      </w:r>
      <w:r w:rsidRPr="00684C53">
        <w:rPr>
          <w:lang w:val="en-US"/>
        </w:rPr>
        <w:t xml:space="preserve"> email </w:t>
      </w:r>
      <w:r>
        <w:t>адрес</w:t>
      </w:r>
      <w:r w:rsidRPr="00684C53">
        <w:rPr>
          <w:lang w:val="en-US"/>
        </w:rPr>
        <w:t>',</w:t>
      </w:r>
    </w:p>
    <w:p w:rsidR="001F705F" w:rsidRDefault="001F705F" w:rsidP="001F705F">
      <w:r w:rsidRPr="00684C53">
        <w:rPr>
          <w:lang w:val="en-US"/>
        </w:rPr>
        <w:t xml:space="preserve">        </w:t>
      </w:r>
      <w:r>
        <w:t>'email.unique' =&gt; 'Пользователь с таким email уже зарегистрирован',</w:t>
      </w:r>
    </w:p>
    <w:p w:rsidR="001F705F" w:rsidRDefault="001F705F" w:rsidP="001F705F">
      <w:r>
        <w:t xml:space="preserve">        'phone.required' =&gt; 'Номер телефона обязателен',</w:t>
      </w:r>
    </w:p>
    <w:p w:rsidR="001F705F" w:rsidRDefault="001F705F" w:rsidP="001F705F">
      <w:r>
        <w:t xml:space="preserve">        'phone.unique' =&gt; 'Пользователь с таким номером телефона уже зарегистрирован',</w:t>
      </w:r>
    </w:p>
    <w:p w:rsidR="001F705F" w:rsidRDefault="001F705F" w:rsidP="001F705F">
      <w:r>
        <w:t xml:space="preserve">        'user_type.required' =&gt; 'Тип пользователя обязателен',</w:t>
      </w:r>
    </w:p>
    <w:p w:rsidR="001F705F" w:rsidRDefault="001F705F" w:rsidP="001F705F">
      <w:r>
        <w:t xml:space="preserve">        'user_type.exists' =&gt; 'Выбранный тип пользователя не существует',</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index(Request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$perPage = $request-&gt;get('per_page', 15);</w:t>
      </w:r>
    </w:p>
    <w:p w:rsidR="001F705F" w:rsidRPr="00684C53" w:rsidRDefault="001F705F" w:rsidP="001F705F">
      <w:pPr>
        <w:rPr>
          <w:lang w:val="en-US"/>
        </w:rPr>
      </w:pPr>
      <w:r w:rsidRPr="00684C53">
        <w:rPr>
          <w:lang w:val="en-US"/>
        </w:rPr>
        <w:t xml:space="preserve">        $userType = $request-&gt;get('user_type');</w:t>
      </w:r>
    </w:p>
    <w:p w:rsidR="001F705F" w:rsidRPr="00684C53" w:rsidRDefault="001F705F" w:rsidP="001F705F">
      <w:pPr>
        <w:rPr>
          <w:lang w:val="en-US"/>
        </w:rPr>
      </w:pPr>
      <w:r w:rsidRPr="00684C53">
        <w:rPr>
          <w:lang w:val="en-US"/>
        </w:rPr>
        <w:t xml:space="preserve">        $search = $request-&gt;get('search');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$query = User::with(['userType', 'clientProfile', 'clientProfile.driverCategories']);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($userType) {</w:t>
      </w:r>
    </w:p>
    <w:p w:rsidR="001F705F" w:rsidRPr="00684C53" w:rsidRDefault="001F705F" w:rsidP="001F705F">
      <w:pPr>
        <w:rPr>
          <w:lang w:val="en-US"/>
        </w:rPr>
      </w:pPr>
      <w:r w:rsidRPr="00684C53">
        <w:rPr>
          <w:lang w:val="en-US"/>
        </w:rPr>
        <w:t xml:space="preserve">            $query-&gt;whereHas('userType', function($q) use ($userType) {</w:t>
      </w:r>
    </w:p>
    <w:p w:rsidR="001F705F" w:rsidRPr="00684C53" w:rsidRDefault="001F705F" w:rsidP="001F705F">
      <w:pPr>
        <w:rPr>
          <w:lang w:val="en-US"/>
        </w:rPr>
      </w:pPr>
      <w:r w:rsidRPr="00684C53">
        <w:rPr>
          <w:lang w:val="en-US"/>
        </w:rPr>
        <w:t xml:space="preserve">                $q-&gt;where('name', $userType);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($search) {</w:t>
      </w:r>
    </w:p>
    <w:p w:rsidR="001F705F" w:rsidRPr="00684C53" w:rsidRDefault="001F705F" w:rsidP="001F705F">
      <w:pPr>
        <w:rPr>
          <w:lang w:val="en-US"/>
        </w:rPr>
      </w:pPr>
      <w:r w:rsidRPr="00684C53">
        <w:rPr>
          <w:lang w:val="en-US"/>
        </w:rPr>
        <w:t xml:space="preserve">            $query-&gt;where(function($q) use ($search) {</w:t>
      </w:r>
    </w:p>
    <w:p w:rsidR="001F705F" w:rsidRPr="00684C53" w:rsidRDefault="001F705F" w:rsidP="001F705F">
      <w:pPr>
        <w:rPr>
          <w:lang w:val="en-US"/>
        </w:rPr>
      </w:pPr>
      <w:r w:rsidRPr="00684C53">
        <w:rPr>
          <w:lang w:val="en-US"/>
        </w:rPr>
        <w:t xml:space="preserve">                $q-&gt;where('email', 'like', "%{$search}%")</w:t>
      </w:r>
    </w:p>
    <w:p w:rsidR="001F705F" w:rsidRPr="00684C53" w:rsidRDefault="001F705F" w:rsidP="001F705F">
      <w:pPr>
        <w:rPr>
          <w:lang w:val="en-US"/>
        </w:rPr>
      </w:pPr>
      <w:r w:rsidRPr="00684C53">
        <w:rPr>
          <w:lang w:val="en-US"/>
        </w:rPr>
        <w:t xml:space="preserve">                  -&gt;orWhere('phone', 'like', "%{$search}%");</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$users = $query-&gt;paginate($perPage);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response()-&gt;json($users);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update(Request $request, $id)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$user = User::findOrFail($id);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$validated = $request-&gt;validate([</w:t>
      </w:r>
    </w:p>
    <w:p w:rsidR="001F705F" w:rsidRPr="00684C53" w:rsidRDefault="001F705F" w:rsidP="001F705F">
      <w:pPr>
        <w:rPr>
          <w:lang w:val="en-US"/>
        </w:rPr>
      </w:pPr>
      <w:r w:rsidRPr="00684C53">
        <w:rPr>
          <w:lang w:val="en-US"/>
        </w:rPr>
        <w:t xml:space="preserve">                'email' =&gt; 'sometimes|email|unique:users,email,' . $id,</w:t>
      </w:r>
    </w:p>
    <w:p w:rsidR="001F705F" w:rsidRPr="00684C53" w:rsidRDefault="001F705F" w:rsidP="001F705F">
      <w:pPr>
        <w:rPr>
          <w:lang w:val="en-US"/>
        </w:rPr>
      </w:pPr>
      <w:r w:rsidRPr="00684C53">
        <w:rPr>
          <w:lang w:val="en-US"/>
        </w:rPr>
        <w:t xml:space="preserve">                'phone' =&gt; 'sometimes|string|unique:users,phone,' . $id,</w:t>
      </w:r>
    </w:p>
    <w:p w:rsidR="001F705F" w:rsidRPr="00684C53" w:rsidRDefault="001F705F" w:rsidP="001F705F">
      <w:pPr>
        <w:rPr>
          <w:lang w:val="en-US"/>
        </w:rPr>
      </w:pPr>
      <w:r w:rsidRPr="00684C53">
        <w:rPr>
          <w:lang w:val="en-US"/>
        </w:rPr>
        <w:t xml:space="preserve">                'user_type' =&gt; 'sometimes|string|exists:user_types,name',</w:t>
      </w:r>
    </w:p>
    <w:p w:rsidR="001F705F" w:rsidRPr="00684C53" w:rsidRDefault="001F705F" w:rsidP="001F705F">
      <w:pPr>
        <w:rPr>
          <w:lang w:val="en-US"/>
        </w:rPr>
      </w:pPr>
      <w:r w:rsidRPr="00684C53">
        <w:rPr>
          <w:lang w:val="en-US"/>
        </w:rPr>
        <w:t xml:space="preserve">            ], $this-&gt;validationMessages);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($request-&gt;has('user_type')) {</w:t>
      </w:r>
    </w:p>
    <w:p w:rsidR="001F705F" w:rsidRPr="00684C53" w:rsidRDefault="001F705F" w:rsidP="001F705F">
      <w:pPr>
        <w:rPr>
          <w:lang w:val="en-US"/>
        </w:rPr>
      </w:pPr>
      <w:r w:rsidRPr="00684C53">
        <w:rPr>
          <w:lang w:val="en-US"/>
        </w:rPr>
        <w:t xml:space="preserve">                $userType = UserType::where('name', $request-&gt;user_type)-&gt;first();</w:t>
      </w:r>
    </w:p>
    <w:p w:rsidR="001F705F" w:rsidRPr="00684C53" w:rsidRDefault="001F705F" w:rsidP="001F705F">
      <w:pPr>
        <w:rPr>
          <w:lang w:val="en-US"/>
        </w:rPr>
      </w:pPr>
      <w:r w:rsidRPr="00684C53">
        <w:rPr>
          <w:lang w:val="en-US"/>
        </w:rPr>
        <w:t xml:space="preserve">                $user-&gt;user_type_id = $userType-&gt;id;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$user-&gt;update($request-&gt;only(['email', 'phone']));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Пользователь</w:t>
      </w:r>
      <w:r w:rsidRPr="00684C53">
        <w:rPr>
          <w:lang w:val="en-US"/>
        </w:rPr>
        <w:t xml:space="preserve"> </w:t>
      </w:r>
      <w:r>
        <w:t>обновлён</w:t>
      </w:r>
      <w:r w:rsidRPr="00684C53">
        <w:rPr>
          <w:lang w:val="en-US"/>
        </w:rPr>
        <w:t>',</w:t>
      </w:r>
    </w:p>
    <w:p w:rsidR="001F705F" w:rsidRPr="00684C53" w:rsidRDefault="001F705F" w:rsidP="001F705F">
      <w:pPr>
        <w:rPr>
          <w:lang w:val="en-US"/>
        </w:rPr>
      </w:pPr>
      <w:r w:rsidRPr="00684C53">
        <w:rPr>
          <w:lang w:val="en-US"/>
        </w:rPr>
        <w:lastRenderedPageBreak/>
        <w:t xml:space="preserve">                'user' =&gt; $user-&gt;load(['userType', 'clientProfile'])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catch (\Illuminate\Validation\ValidationException $e)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Ошибка</w:t>
      </w:r>
      <w:r w:rsidRPr="00684C53">
        <w:rPr>
          <w:lang w:val="en-US"/>
        </w:rPr>
        <w:t xml:space="preserve"> </w:t>
      </w:r>
      <w:r>
        <w:t>валидации</w:t>
      </w:r>
      <w:r w:rsidRPr="00684C53">
        <w:rPr>
          <w:lang w:val="en-US"/>
        </w:rPr>
        <w:t>',</w:t>
      </w:r>
    </w:p>
    <w:p w:rsidR="001F705F" w:rsidRPr="00684C53" w:rsidRDefault="001F705F" w:rsidP="001F705F">
      <w:pPr>
        <w:rPr>
          <w:lang w:val="en-US"/>
        </w:rPr>
      </w:pPr>
      <w:r w:rsidRPr="00684C53">
        <w:rPr>
          <w:lang w:val="en-US"/>
        </w:rPr>
        <w:t xml:space="preserve">                'errors' =&gt; $e-&gt;errors()</w:t>
      </w:r>
    </w:p>
    <w:p w:rsidR="001F705F" w:rsidRPr="00684C53" w:rsidRDefault="001F705F" w:rsidP="001F705F">
      <w:pPr>
        <w:rPr>
          <w:lang w:val="en-US"/>
        </w:rPr>
      </w:pPr>
      <w:r w:rsidRPr="00684C53">
        <w:rPr>
          <w:lang w:val="en-US"/>
        </w:rPr>
        <w:t xml:space="preserve">            ],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VehicleController.php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App\Http\Controllers;</w:t>
      </w:r>
    </w:p>
    <w:p w:rsidR="001F705F" w:rsidRPr="00684C53" w:rsidRDefault="001F705F" w:rsidP="001F705F">
      <w:pPr>
        <w:rPr>
          <w:lang w:val="en-US"/>
        </w:rPr>
      </w:pPr>
    </w:p>
    <w:p w:rsidR="001F705F" w:rsidRPr="00684C53" w:rsidRDefault="001F705F" w:rsidP="001F705F">
      <w:pPr>
        <w:rPr>
          <w:lang w:val="en-US"/>
        </w:rPr>
      </w:pPr>
      <w:r w:rsidRPr="00684C53">
        <w:rPr>
          <w:lang w:val="en-US"/>
        </w:rPr>
        <w:t>use App\Models\Vehicle;</w:t>
      </w:r>
    </w:p>
    <w:p w:rsidR="001F705F" w:rsidRPr="00684C53" w:rsidRDefault="001F705F" w:rsidP="001F705F">
      <w:pPr>
        <w:rPr>
          <w:lang w:val="en-US"/>
        </w:rPr>
      </w:pPr>
      <w:r w:rsidRPr="00684C53">
        <w:rPr>
          <w:lang w:val="en-US"/>
        </w:rPr>
        <w:t>use Illuminate\Http\Request;</w:t>
      </w:r>
    </w:p>
    <w:p w:rsidR="001F705F" w:rsidRPr="00684C53" w:rsidRDefault="001F705F" w:rsidP="001F705F">
      <w:pPr>
        <w:rPr>
          <w:lang w:val="en-US"/>
        </w:rPr>
      </w:pPr>
      <w:r w:rsidRPr="00684C53">
        <w:rPr>
          <w:lang w:val="en-US"/>
        </w:rPr>
        <w:t>use Illuminate\Support\Facades\Auth;</w:t>
      </w:r>
    </w:p>
    <w:p w:rsidR="001F705F" w:rsidRPr="00684C53" w:rsidRDefault="001F705F" w:rsidP="001F705F">
      <w:pPr>
        <w:rPr>
          <w:lang w:val="en-US"/>
        </w:rPr>
      </w:pPr>
    </w:p>
    <w:p w:rsidR="001F705F" w:rsidRDefault="001F705F" w:rsidP="001F705F">
      <w:r>
        <w:t>class VehicleController extends Controller</w:t>
      </w:r>
    </w:p>
    <w:p w:rsidR="001F705F" w:rsidRDefault="001F705F" w:rsidP="001F705F">
      <w:r>
        <w:t>{</w:t>
      </w:r>
    </w:p>
    <w:p w:rsidR="001F705F" w:rsidRDefault="001F705F" w:rsidP="001F705F">
      <w:r>
        <w:t xml:space="preserve">    /**</w:t>
      </w:r>
    </w:p>
    <w:p w:rsidR="001F705F" w:rsidRDefault="001F705F" w:rsidP="001F705F">
      <w:r>
        <w:t xml:space="preserve">     * Нормализация госномера (замена русских букв на английские)</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lastRenderedPageBreak/>
        <w:t xml:space="preserve">    private function normalizeLicensePlate($plate)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(!$plate) return $plate;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$mapping = [</w:t>
      </w:r>
    </w:p>
    <w:p w:rsidR="001F705F" w:rsidRPr="00684C53" w:rsidRDefault="001F705F" w:rsidP="001F705F">
      <w:pPr>
        <w:rPr>
          <w:lang w:val="en-US"/>
        </w:rPr>
      </w:pPr>
      <w:r w:rsidRPr="00684C53">
        <w:rPr>
          <w:lang w:val="en-US"/>
        </w:rPr>
        <w:t xml:space="preserve">            '</w:t>
      </w:r>
      <w:r>
        <w:t>А</w:t>
      </w:r>
      <w:r w:rsidRPr="00684C53">
        <w:rPr>
          <w:lang w:val="en-US"/>
        </w:rPr>
        <w:t>' =&gt; 'A', '</w:t>
      </w:r>
      <w:r>
        <w:t>В</w:t>
      </w:r>
      <w:r w:rsidRPr="00684C53">
        <w:rPr>
          <w:lang w:val="en-US"/>
        </w:rPr>
        <w:t>' =&gt; 'B', '</w:t>
      </w:r>
      <w:r>
        <w:t>Е</w:t>
      </w:r>
      <w:r w:rsidRPr="00684C53">
        <w:rPr>
          <w:lang w:val="en-US"/>
        </w:rPr>
        <w:t>' =&gt; 'E', '</w:t>
      </w:r>
      <w:r>
        <w:t>К</w:t>
      </w:r>
      <w:r w:rsidRPr="00684C53">
        <w:rPr>
          <w:lang w:val="en-US"/>
        </w:rPr>
        <w:t>' =&gt; 'K', '</w:t>
      </w:r>
      <w:r>
        <w:t>М</w:t>
      </w:r>
      <w:r w:rsidRPr="00684C53">
        <w:rPr>
          <w:lang w:val="en-US"/>
        </w:rPr>
        <w:t>' =&gt; 'M',</w:t>
      </w:r>
    </w:p>
    <w:p w:rsidR="001F705F" w:rsidRDefault="001F705F" w:rsidP="001F705F">
      <w:r w:rsidRPr="00684C53">
        <w:rPr>
          <w:lang w:val="en-US"/>
        </w:rPr>
        <w:t xml:space="preserve">            </w:t>
      </w:r>
      <w:r>
        <w:t>'Н' =&gt; 'H', 'О' =&gt; 'O', 'Р' =&gt; 'P', 'С' =&gt; 'C', 'Т' =&gt; 'T',</w:t>
      </w:r>
    </w:p>
    <w:p w:rsidR="001F705F" w:rsidRDefault="001F705F" w:rsidP="001F705F">
      <w:r>
        <w:t xml:space="preserve">            'У' =&gt; 'Y', 'Х' =&gt; 'X', 'а' =&gt; 'a', 'в' =&gt; 'b', 'е' =&gt; 'e',</w:t>
      </w:r>
    </w:p>
    <w:p w:rsidR="001F705F" w:rsidRDefault="001F705F" w:rsidP="001F705F">
      <w:r>
        <w:t xml:space="preserve">            'к' =&gt; 'k', 'м' =&gt; 'm', 'н' =&gt; 'h', 'о' =&gt; 'o', 'р' =&gt; 'p',</w:t>
      </w:r>
    </w:p>
    <w:p w:rsidR="001F705F" w:rsidRDefault="001F705F" w:rsidP="001F705F">
      <w:r>
        <w:t xml:space="preserve">            'с' =&gt; 'c', 'т' =&gt; 't', 'у' =&gt; 'y', 'х' =&gt; 'x'</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$normalized = '';</w:t>
      </w:r>
    </w:p>
    <w:p w:rsidR="001F705F" w:rsidRPr="00684C53" w:rsidRDefault="001F705F" w:rsidP="001F705F">
      <w:pPr>
        <w:rPr>
          <w:lang w:val="en-US"/>
        </w:rPr>
      </w:pPr>
      <w:r w:rsidRPr="00684C53">
        <w:rPr>
          <w:lang w:val="en-US"/>
        </w:rPr>
        <w:t xml:space="preserve">        $length = mb_strlen($plate);</w:t>
      </w:r>
    </w:p>
    <w:p w:rsidR="001F705F" w:rsidRPr="00684C53" w:rsidRDefault="001F705F" w:rsidP="001F705F">
      <w:pPr>
        <w:rPr>
          <w:lang w:val="en-US"/>
        </w:rPr>
      </w:pPr>
      <w:r w:rsidRPr="00684C53">
        <w:rPr>
          <w:lang w:val="en-US"/>
        </w:rPr>
        <w:t xml:space="preserve">        for ($i = 0; $i &lt; $length; $i++) {</w:t>
      </w:r>
    </w:p>
    <w:p w:rsidR="001F705F" w:rsidRPr="00684C53" w:rsidRDefault="001F705F" w:rsidP="001F705F">
      <w:pPr>
        <w:rPr>
          <w:lang w:val="en-US"/>
        </w:rPr>
      </w:pPr>
      <w:r w:rsidRPr="00684C53">
        <w:rPr>
          <w:lang w:val="en-US"/>
        </w:rPr>
        <w:t xml:space="preserve">            $char = mb_substr($plate, $i, 1);</w:t>
      </w:r>
    </w:p>
    <w:p w:rsidR="001F705F" w:rsidRPr="00684C53" w:rsidRDefault="001F705F" w:rsidP="001F705F">
      <w:pPr>
        <w:rPr>
          <w:lang w:val="en-US"/>
        </w:rPr>
      </w:pPr>
      <w:r w:rsidRPr="00684C53">
        <w:rPr>
          <w:lang w:val="en-US"/>
        </w:rPr>
        <w:t xml:space="preserve">            $normalized .= $mapping[$char] ?? $char;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strtoupper($normalized);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Валидация</w:t>
      </w:r>
      <w:r w:rsidRPr="00684C53">
        <w:rPr>
          <w:lang w:val="en-US"/>
        </w:rPr>
        <w:t xml:space="preserve"> </w:t>
      </w:r>
      <w:r>
        <w:t>формата</w:t>
      </w:r>
      <w:r w:rsidRPr="00684C53">
        <w:rPr>
          <w:lang w:val="en-US"/>
        </w:rPr>
        <w:t xml:space="preserve"> </w:t>
      </w:r>
      <w:r>
        <w:t>госномера</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private function validateLicensePlateFormat($plate)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$normalized = $this-&gt;normalizeLicensePlate($plate);</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if (!preg_match('/^[A-Z]{1}[0-9]{3}[A-Z]{2}[0-9]{2,3}$/', $normalized)) {</w:t>
      </w:r>
    </w:p>
    <w:p w:rsidR="001F705F" w:rsidRDefault="001F705F" w:rsidP="001F705F">
      <w:r w:rsidRPr="00684C53">
        <w:rPr>
          <w:lang w:val="en-US"/>
        </w:rPr>
        <w:t xml:space="preserve">            </w:t>
      </w:r>
      <w:r>
        <w:t>return false;</w:t>
      </w:r>
    </w:p>
    <w:p w:rsidR="001F705F" w:rsidRDefault="001F705F" w:rsidP="001F705F">
      <w:r>
        <w:t xml:space="preserve">        }</w:t>
      </w:r>
    </w:p>
    <w:p w:rsidR="001F705F" w:rsidRDefault="001F705F" w:rsidP="001F705F">
      <w:r>
        <w:t xml:space="preserve">        </w:t>
      </w:r>
    </w:p>
    <w:p w:rsidR="001F705F" w:rsidRDefault="001F705F" w:rsidP="001F705F">
      <w:r>
        <w:t xml:space="preserve">        return true;</w:t>
      </w:r>
    </w:p>
    <w:p w:rsidR="001F705F" w:rsidRDefault="001F705F" w:rsidP="001F705F">
      <w:r>
        <w:t xml:space="preserve">    }</w:t>
      </w:r>
    </w:p>
    <w:p w:rsidR="001F705F" w:rsidRDefault="001F705F" w:rsidP="001F705F"/>
    <w:p w:rsidR="001F705F" w:rsidRDefault="001F705F" w:rsidP="001F705F">
      <w:r>
        <w:t xml:space="preserve">    /**</w:t>
      </w:r>
    </w:p>
    <w:p w:rsidR="001F705F" w:rsidRDefault="001F705F" w:rsidP="001F705F">
      <w:r>
        <w:t xml:space="preserve">     * Получить список автомобилей текущего клиента</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public function myVehicles()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$clientProfile = Auth::user()-&gt;clientProfile;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(!$clientProfile)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$vehicles = Vehicle::where('client_id', $clientProfile-&gt;id)-&gt;get();</w:t>
      </w:r>
    </w:p>
    <w:p w:rsidR="001F705F" w:rsidRPr="00684C53" w:rsidRDefault="001F705F" w:rsidP="001F705F">
      <w:pPr>
        <w:rPr>
          <w:lang w:val="en-US"/>
        </w:rPr>
      </w:pPr>
      <w:r w:rsidRPr="00684C53">
        <w:rPr>
          <w:lang w:val="en-US"/>
        </w:rPr>
        <w:t xml:space="preserve">        </w:t>
      </w:r>
    </w:p>
    <w:p w:rsidR="001F705F" w:rsidRDefault="001F705F" w:rsidP="001F705F">
      <w:r w:rsidRPr="00684C53">
        <w:rPr>
          <w:lang w:val="en-US"/>
        </w:rPr>
        <w:t xml:space="preserve">        </w:t>
      </w:r>
      <w:r>
        <w:t>return response()-&gt;json($vehicles);</w:t>
      </w:r>
    </w:p>
    <w:p w:rsidR="001F705F" w:rsidRDefault="001F705F" w:rsidP="001F705F">
      <w:r>
        <w:t xml:space="preserve">    }</w:t>
      </w:r>
    </w:p>
    <w:p w:rsidR="001F705F" w:rsidRDefault="001F705F" w:rsidP="001F705F"/>
    <w:p w:rsidR="001F705F" w:rsidRDefault="001F705F" w:rsidP="001F705F">
      <w:r>
        <w:t xml:space="preserve">    /**</w:t>
      </w:r>
    </w:p>
    <w:p w:rsidR="001F705F" w:rsidRDefault="001F705F" w:rsidP="001F705F">
      <w:r>
        <w:t xml:space="preserve">     * Получить конкретный автомобиль</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public function show($id)</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$clientProfile = Auth::user()-&gt;clientProfile;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$vehicle = Vehicle::where('id', $id)</w:t>
      </w:r>
    </w:p>
    <w:p w:rsidR="001F705F" w:rsidRPr="00684C53" w:rsidRDefault="001F705F" w:rsidP="001F705F">
      <w:pPr>
        <w:rPr>
          <w:lang w:val="en-US"/>
        </w:rPr>
      </w:pPr>
      <w:r w:rsidRPr="00684C53">
        <w:rPr>
          <w:lang w:val="en-US"/>
        </w:rPr>
        <w:t xml:space="preserve">            -&gt;where('client_id', $clientProfile-&gt;id)</w:t>
      </w:r>
    </w:p>
    <w:p w:rsidR="001F705F" w:rsidRPr="00684C53" w:rsidRDefault="001F705F" w:rsidP="001F705F">
      <w:pPr>
        <w:rPr>
          <w:lang w:val="en-US"/>
        </w:rPr>
      </w:pPr>
      <w:r w:rsidRPr="00684C53">
        <w:rPr>
          <w:lang w:val="en-US"/>
        </w:rPr>
        <w:t xml:space="preserve">            -&gt;firstOrFail();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response()-&gt;json($vehicle);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Создать</w:t>
      </w:r>
      <w:r w:rsidRPr="00684C53">
        <w:rPr>
          <w:lang w:val="en-US"/>
        </w:rPr>
        <w:t xml:space="preserve"> </w:t>
      </w:r>
      <w:r>
        <w:t>новый</w:t>
      </w:r>
      <w:r w:rsidRPr="00684C53">
        <w:rPr>
          <w:lang w:val="en-US"/>
        </w:rPr>
        <w:t xml:space="preserve"> </w:t>
      </w:r>
      <w:r>
        <w:t>автомобиль</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public function store(Request $request)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$clientProfile = Auth::user()-&gt;clientProfile;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(!$clientProfile) {</w:t>
      </w:r>
    </w:p>
    <w:p w:rsidR="001F705F" w:rsidRPr="00684C53" w:rsidRDefault="001F705F" w:rsidP="001F705F">
      <w:pPr>
        <w:rPr>
          <w:lang w:val="en-US"/>
        </w:rPr>
      </w:pPr>
      <w:r w:rsidRPr="00684C53">
        <w:rPr>
          <w:lang w:val="en-US"/>
        </w:rPr>
        <w:t xml:space="preserve">            return response()-&gt;json(['message' =&gt; '</w:t>
      </w:r>
      <w:r>
        <w:t>Профиль</w:t>
      </w:r>
      <w:r w:rsidRPr="00684C53">
        <w:rPr>
          <w:lang w:val="en-US"/>
        </w:rPr>
        <w:t xml:space="preserve"> </w:t>
      </w:r>
      <w:r>
        <w:t>клиента</w:t>
      </w:r>
      <w:r w:rsidRPr="00684C53">
        <w:rPr>
          <w:lang w:val="en-US"/>
        </w:rPr>
        <w:t xml:space="preserve"> </w:t>
      </w:r>
      <w:r>
        <w:t>не</w:t>
      </w:r>
      <w:r w:rsidRPr="00684C53">
        <w:rPr>
          <w:lang w:val="en-US"/>
        </w:rPr>
        <w:t xml:space="preserve"> </w:t>
      </w:r>
      <w:r>
        <w:t>найден</w:t>
      </w:r>
      <w:r w:rsidRPr="00684C53">
        <w:rPr>
          <w:lang w:val="en-US"/>
        </w:rPr>
        <w:t>'], 404);</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$validated = $request-&gt;validate([</w:t>
      </w:r>
    </w:p>
    <w:p w:rsidR="001F705F" w:rsidRPr="00684C53" w:rsidRDefault="001F705F" w:rsidP="001F705F">
      <w:pPr>
        <w:rPr>
          <w:lang w:val="en-US"/>
        </w:rPr>
      </w:pPr>
      <w:r w:rsidRPr="00684C53">
        <w:rPr>
          <w:lang w:val="en-US"/>
        </w:rPr>
        <w:t xml:space="preserve">                'state_number' =&gt; 'required|string|max:20',</w:t>
      </w:r>
    </w:p>
    <w:p w:rsidR="001F705F" w:rsidRPr="00684C53" w:rsidRDefault="001F705F" w:rsidP="001F705F">
      <w:pPr>
        <w:rPr>
          <w:lang w:val="en-US"/>
        </w:rPr>
      </w:pPr>
      <w:r w:rsidRPr="00684C53">
        <w:rPr>
          <w:lang w:val="en-US"/>
        </w:rPr>
        <w:t xml:space="preserve">                'brand' =&gt; 'required|string|max:50',</w:t>
      </w:r>
    </w:p>
    <w:p w:rsidR="001F705F" w:rsidRPr="00684C53" w:rsidRDefault="001F705F" w:rsidP="001F705F">
      <w:pPr>
        <w:rPr>
          <w:lang w:val="en-US"/>
        </w:rPr>
      </w:pPr>
      <w:r w:rsidRPr="00684C53">
        <w:rPr>
          <w:lang w:val="en-US"/>
        </w:rPr>
        <w:t xml:space="preserve">                'model' =&gt; 'required|string|max:50',</w:t>
      </w:r>
    </w:p>
    <w:p w:rsidR="001F705F" w:rsidRPr="00684C53" w:rsidRDefault="001F705F" w:rsidP="001F705F">
      <w:pPr>
        <w:rPr>
          <w:lang w:val="en-US"/>
        </w:rPr>
      </w:pPr>
      <w:r w:rsidRPr="00684C53">
        <w:rPr>
          <w:lang w:val="en-US"/>
        </w:rPr>
        <w:t xml:space="preserve">                'manufacture_year' =&gt; 'nullable|integer|min:1900|max:' . date('Y'),</w:t>
      </w:r>
    </w:p>
    <w:p w:rsidR="001F705F" w:rsidRPr="00684C53" w:rsidRDefault="001F705F" w:rsidP="001F705F">
      <w:pPr>
        <w:rPr>
          <w:lang w:val="en-US"/>
        </w:rPr>
      </w:pPr>
      <w:r w:rsidRPr="00684C53">
        <w:rPr>
          <w:lang w:val="en-US"/>
        </w:rPr>
        <w:t xml:space="preserve">                'power_hp' =&gt; 'nullable|integer|min:1|max:2000',</w:t>
      </w:r>
    </w:p>
    <w:p w:rsidR="001F705F" w:rsidRPr="00684C53" w:rsidRDefault="001F705F" w:rsidP="001F705F">
      <w:pPr>
        <w:rPr>
          <w:lang w:val="en-US"/>
        </w:rPr>
      </w:pPr>
      <w:r w:rsidRPr="00684C53">
        <w:rPr>
          <w:lang w:val="en-US"/>
        </w:rPr>
        <w:lastRenderedPageBreak/>
        <w:t xml:space="preserve">                'category' =&gt; 'nullable|string|max:10',</w:t>
      </w:r>
    </w:p>
    <w:p w:rsidR="001F705F" w:rsidRPr="00684C53" w:rsidRDefault="001F705F" w:rsidP="001F705F">
      <w:pPr>
        <w:rPr>
          <w:lang w:val="en-US"/>
        </w:rPr>
      </w:pPr>
      <w:r w:rsidRPr="00684C53">
        <w:rPr>
          <w:lang w:val="en-US"/>
        </w:rPr>
        <w:t xml:space="preserve">                'vin' =&gt; 'nullable|string|max:17',</w:t>
      </w:r>
    </w:p>
    <w:p w:rsidR="001F705F" w:rsidRPr="00684C53" w:rsidRDefault="001F705F" w:rsidP="001F705F">
      <w:pPr>
        <w:rPr>
          <w:lang w:val="en-US"/>
        </w:rPr>
      </w:pPr>
      <w:r w:rsidRPr="00684C53">
        <w:rPr>
          <w:lang w:val="en-US"/>
        </w:rPr>
        <w:t xml:space="preserve">                'purchase_price' =&gt; 'nullable|numeric|min:0',</w:t>
      </w:r>
    </w:p>
    <w:p w:rsidR="001F705F" w:rsidRPr="00684C53" w:rsidRDefault="001F705F" w:rsidP="001F705F">
      <w:pPr>
        <w:rPr>
          <w:lang w:val="en-US"/>
        </w:rPr>
      </w:pPr>
      <w:r w:rsidRPr="00684C53">
        <w:rPr>
          <w:lang w:val="en-US"/>
        </w:rPr>
        <w:t xml:space="preserve">                'has_tracker' =&gt; 'boolean',</w:t>
      </w:r>
    </w:p>
    <w:p w:rsidR="001F705F" w:rsidRPr="00684C53" w:rsidRDefault="001F705F" w:rsidP="001F705F">
      <w:pPr>
        <w:rPr>
          <w:lang w:val="en-US"/>
        </w:rPr>
      </w:pPr>
      <w:r w:rsidRPr="00684C53">
        <w:rPr>
          <w:lang w:val="en-US"/>
        </w:rPr>
        <w:t xml:space="preserve">                'parking_type' =&gt; 'nullable|string|max:50'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(!empty($validated['state_number'])) {</w:t>
      </w:r>
    </w:p>
    <w:p w:rsidR="001F705F" w:rsidRPr="00684C53" w:rsidRDefault="001F705F" w:rsidP="001F705F">
      <w:pPr>
        <w:rPr>
          <w:lang w:val="en-US"/>
        </w:rPr>
      </w:pPr>
      <w:r w:rsidRPr="00684C53">
        <w:rPr>
          <w:lang w:val="en-US"/>
        </w:rPr>
        <w:t xml:space="preserve">                if (!$this-&gt;validateLicensePlateFormat($validated['state_number']))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Неверный</w:t>
      </w:r>
      <w:r w:rsidRPr="00684C53">
        <w:rPr>
          <w:lang w:val="en-US"/>
        </w:rPr>
        <w:t xml:space="preserve"> </w:t>
      </w:r>
      <w:r>
        <w:t>формат</w:t>
      </w:r>
      <w:r w:rsidRPr="00684C53">
        <w:rPr>
          <w:lang w:val="en-US"/>
        </w:rPr>
        <w:t xml:space="preserve"> </w:t>
      </w:r>
      <w:r>
        <w:t>госномера</w:t>
      </w:r>
      <w:r w:rsidRPr="00684C53">
        <w:rPr>
          <w:lang w:val="en-US"/>
        </w:rPr>
        <w:t>',</w:t>
      </w:r>
    </w:p>
    <w:p w:rsidR="001F705F" w:rsidRDefault="001F705F" w:rsidP="001F705F">
      <w:r w:rsidRPr="00684C53">
        <w:rPr>
          <w:lang w:val="en-US"/>
        </w:rPr>
        <w:t xml:space="preserve">                        </w:t>
      </w:r>
      <w:r>
        <w:t>'errors' =&gt; [</w:t>
      </w:r>
    </w:p>
    <w:p w:rsidR="001F705F" w:rsidRDefault="001F705F" w:rsidP="001F705F">
      <w:r>
        <w:t xml:space="preserve">                            'state_number' =&gt; ['Неверный формат госномера. Примеры: А123АА123 или A123AA123']</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$validated['state_number'] = $this-&gt;normalizeLicensePlate($validated['state_number']);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$vehicle = Vehicle::create([</w:t>
      </w:r>
    </w:p>
    <w:p w:rsidR="001F705F" w:rsidRPr="00684C53" w:rsidRDefault="001F705F" w:rsidP="001F705F">
      <w:pPr>
        <w:rPr>
          <w:lang w:val="en-US"/>
        </w:rPr>
      </w:pPr>
      <w:r w:rsidRPr="00684C53">
        <w:rPr>
          <w:lang w:val="en-US"/>
        </w:rPr>
        <w:t xml:space="preserve">                'client_id' =&gt; $clientProfile-&gt;id,</w:t>
      </w:r>
    </w:p>
    <w:p w:rsidR="001F705F" w:rsidRPr="00684C53" w:rsidRDefault="001F705F" w:rsidP="001F705F">
      <w:pPr>
        <w:rPr>
          <w:lang w:val="en-US"/>
        </w:rPr>
      </w:pPr>
      <w:r w:rsidRPr="00684C53">
        <w:rPr>
          <w:lang w:val="en-US"/>
        </w:rPr>
        <w:t xml:space="preserve">                'state_number' =&gt; $validated['state_number'],</w:t>
      </w:r>
    </w:p>
    <w:p w:rsidR="001F705F" w:rsidRPr="00684C53" w:rsidRDefault="001F705F" w:rsidP="001F705F">
      <w:pPr>
        <w:rPr>
          <w:lang w:val="en-US"/>
        </w:rPr>
      </w:pPr>
      <w:r w:rsidRPr="00684C53">
        <w:rPr>
          <w:lang w:val="en-US"/>
        </w:rPr>
        <w:t xml:space="preserve">                'brand' =&gt; $validated['brand'],</w:t>
      </w:r>
    </w:p>
    <w:p w:rsidR="001F705F" w:rsidRPr="00684C53" w:rsidRDefault="001F705F" w:rsidP="001F705F">
      <w:pPr>
        <w:rPr>
          <w:lang w:val="en-US"/>
        </w:rPr>
      </w:pPr>
      <w:r w:rsidRPr="00684C53">
        <w:rPr>
          <w:lang w:val="en-US"/>
        </w:rPr>
        <w:t xml:space="preserve">                'model' =&gt; $validated['model'],</w:t>
      </w:r>
    </w:p>
    <w:p w:rsidR="001F705F" w:rsidRPr="00684C53" w:rsidRDefault="001F705F" w:rsidP="001F705F">
      <w:pPr>
        <w:rPr>
          <w:lang w:val="en-US"/>
        </w:rPr>
      </w:pPr>
      <w:r w:rsidRPr="00684C53">
        <w:rPr>
          <w:lang w:val="en-US"/>
        </w:rPr>
        <w:t xml:space="preserve">                'manufacture_year' =&gt; $validated['manufacture_year'] ?? null,</w:t>
      </w:r>
    </w:p>
    <w:p w:rsidR="001F705F" w:rsidRPr="00684C53" w:rsidRDefault="001F705F" w:rsidP="001F705F">
      <w:pPr>
        <w:rPr>
          <w:lang w:val="en-US"/>
        </w:rPr>
      </w:pPr>
      <w:r w:rsidRPr="00684C53">
        <w:rPr>
          <w:lang w:val="en-US"/>
        </w:rPr>
        <w:t xml:space="preserve">                'power_hp' =&gt; $validated['power_hp'] ?? null,</w:t>
      </w:r>
    </w:p>
    <w:p w:rsidR="001F705F" w:rsidRPr="00684C53" w:rsidRDefault="001F705F" w:rsidP="001F705F">
      <w:pPr>
        <w:rPr>
          <w:lang w:val="en-US"/>
        </w:rPr>
      </w:pPr>
      <w:r w:rsidRPr="00684C53">
        <w:rPr>
          <w:lang w:val="en-US"/>
        </w:rPr>
        <w:t xml:space="preserve">                'category' =&gt; $validated['category'] ?? 'B',</w:t>
      </w:r>
    </w:p>
    <w:p w:rsidR="001F705F" w:rsidRPr="00684C53" w:rsidRDefault="001F705F" w:rsidP="001F705F">
      <w:pPr>
        <w:rPr>
          <w:lang w:val="en-US"/>
        </w:rPr>
      </w:pPr>
      <w:r w:rsidRPr="00684C53">
        <w:rPr>
          <w:lang w:val="en-US"/>
        </w:rPr>
        <w:t xml:space="preserve">                'vin' =&gt; $validated['vin'] ?? null,</w:t>
      </w:r>
    </w:p>
    <w:p w:rsidR="001F705F" w:rsidRPr="00684C53" w:rsidRDefault="001F705F" w:rsidP="001F705F">
      <w:pPr>
        <w:rPr>
          <w:lang w:val="en-US"/>
        </w:rPr>
      </w:pPr>
      <w:r w:rsidRPr="00684C53">
        <w:rPr>
          <w:lang w:val="en-US"/>
        </w:rPr>
        <w:lastRenderedPageBreak/>
        <w:t xml:space="preserve">                'purchase_price' =&gt; $validated['purchase_price'] ?? null,</w:t>
      </w:r>
    </w:p>
    <w:p w:rsidR="001F705F" w:rsidRPr="00684C53" w:rsidRDefault="001F705F" w:rsidP="001F705F">
      <w:pPr>
        <w:rPr>
          <w:lang w:val="en-US"/>
        </w:rPr>
      </w:pPr>
      <w:r w:rsidRPr="00684C53">
        <w:rPr>
          <w:lang w:val="en-US"/>
        </w:rPr>
        <w:t xml:space="preserve">                'has_tracker' =&gt; $validated['has_tracker'] ?? false,</w:t>
      </w:r>
    </w:p>
    <w:p w:rsidR="001F705F" w:rsidRPr="00684C53" w:rsidRDefault="001F705F" w:rsidP="001F705F">
      <w:pPr>
        <w:rPr>
          <w:lang w:val="en-US"/>
        </w:rPr>
      </w:pPr>
      <w:r w:rsidRPr="00684C53">
        <w:rPr>
          <w:lang w:val="en-US"/>
        </w:rPr>
        <w:t xml:space="preserve">                'parking_type' =&gt; $validated['parking_type'] ?? 'garage'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Автомобиль</w:t>
      </w:r>
      <w:r w:rsidRPr="00684C53">
        <w:rPr>
          <w:lang w:val="en-US"/>
        </w:rPr>
        <w:t xml:space="preserve"> </w:t>
      </w:r>
      <w:r>
        <w:t>успешно</w:t>
      </w:r>
      <w:r w:rsidRPr="00684C53">
        <w:rPr>
          <w:lang w:val="en-US"/>
        </w:rPr>
        <w:t xml:space="preserve"> </w:t>
      </w:r>
      <w:r>
        <w:t>добавлен</w:t>
      </w:r>
      <w:r w:rsidRPr="00684C53">
        <w:rPr>
          <w:lang w:val="en-US"/>
        </w:rPr>
        <w:t>',</w:t>
      </w:r>
    </w:p>
    <w:p w:rsidR="001F705F" w:rsidRPr="00684C53" w:rsidRDefault="001F705F" w:rsidP="001F705F">
      <w:pPr>
        <w:rPr>
          <w:lang w:val="en-US"/>
        </w:rPr>
      </w:pPr>
      <w:r w:rsidRPr="00684C53">
        <w:rPr>
          <w:lang w:val="en-US"/>
        </w:rPr>
        <w:t xml:space="preserve">                'vehicle' =&gt; $vehicle</w:t>
      </w:r>
    </w:p>
    <w:p w:rsidR="001F705F" w:rsidRPr="00684C53" w:rsidRDefault="001F705F" w:rsidP="001F705F">
      <w:pPr>
        <w:rPr>
          <w:lang w:val="en-US"/>
        </w:rPr>
      </w:pPr>
      <w:r w:rsidRPr="00684C53">
        <w:rPr>
          <w:lang w:val="en-US"/>
        </w:rPr>
        <w:t xml:space="preserve">            ], 201);</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catch (\Illuminate\Validation\ValidationException $e)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Ошибка</w:t>
      </w:r>
      <w:r w:rsidRPr="00684C53">
        <w:rPr>
          <w:lang w:val="en-US"/>
        </w:rPr>
        <w:t xml:space="preserve"> </w:t>
      </w:r>
      <w:r>
        <w:t>валидации</w:t>
      </w:r>
      <w:r w:rsidRPr="00684C53">
        <w:rPr>
          <w:lang w:val="en-US"/>
        </w:rPr>
        <w:t>',</w:t>
      </w:r>
    </w:p>
    <w:p w:rsidR="001F705F" w:rsidRPr="00684C53" w:rsidRDefault="001F705F" w:rsidP="001F705F">
      <w:pPr>
        <w:rPr>
          <w:lang w:val="en-US"/>
        </w:rPr>
      </w:pPr>
      <w:r w:rsidRPr="00684C53">
        <w:rPr>
          <w:lang w:val="en-US"/>
        </w:rPr>
        <w:t xml:space="preserve">                'errors' =&gt; $e-&gt;errors()</w:t>
      </w:r>
    </w:p>
    <w:p w:rsidR="001F705F" w:rsidRPr="00684C53" w:rsidRDefault="001F705F" w:rsidP="001F705F">
      <w:pPr>
        <w:rPr>
          <w:lang w:val="en-US"/>
        </w:rPr>
      </w:pPr>
      <w:r w:rsidRPr="00684C53">
        <w:rPr>
          <w:lang w:val="en-US"/>
        </w:rPr>
        <w:t xml:space="preserve">            ], 422);</w:t>
      </w:r>
    </w:p>
    <w:p w:rsidR="001F705F" w:rsidRPr="00684C53" w:rsidRDefault="001F705F" w:rsidP="001F705F">
      <w:pPr>
        <w:rPr>
          <w:lang w:val="en-US"/>
        </w:rPr>
      </w:pPr>
      <w:r w:rsidRPr="00684C53">
        <w:rPr>
          <w:lang w:val="en-US"/>
        </w:rPr>
        <w:t xml:space="preserve">        } catch (\Exception $e) {</w:t>
      </w:r>
    </w:p>
    <w:p w:rsidR="001F705F" w:rsidRDefault="001F705F" w:rsidP="001F705F">
      <w:r w:rsidRPr="00684C53">
        <w:rPr>
          <w:lang w:val="en-US"/>
        </w:rPr>
        <w:t xml:space="preserve">            </w:t>
      </w:r>
      <w:r>
        <w:t>return response()-&gt;json([</w:t>
      </w:r>
    </w:p>
    <w:p w:rsidR="001F705F" w:rsidRPr="00684C53" w:rsidRDefault="001F705F" w:rsidP="001F705F">
      <w:pPr>
        <w:rPr>
          <w:lang w:val="en-US"/>
        </w:rPr>
      </w:pPr>
      <w:r>
        <w:t xml:space="preserve">                'message' =&gt; 'Ошибка при создании автомобиля: ' . </w:t>
      </w:r>
      <w:r w:rsidRPr="00684C53">
        <w:rPr>
          <w:lang w:val="en-US"/>
        </w:rPr>
        <w:t>$e-&gt;getMessage()</w:t>
      </w:r>
    </w:p>
    <w:p w:rsidR="001F705F" w:rsidRPr="00684C53" w:rsidRDefault="001F705F" w:rsidP="001F705F">
      <w:pPr>
        <w:rPr>
          <w:lang w:val="en-US"/>
        </w:rPr>
      </w:pPr>
      <w:r w:rsidRPr="00684C53">
        <w:rPr>
          <w:lang w:val="en-US"/>
        </w:rPr>
        <w:t xml:space="preserve">            ], 500);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Обновить</w:t>
      </w:r>
      <w:r w:rsidRPr="00684C53">
        <w:rPr>
          <w:lang w:val="en-US"/>
        </w:rPr>
        <w:t xml:space="preserve"> </w:t>
      </w:r>
      <w:r>
        <w:t>автомобиль</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public function update(Request $request, $id)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$clientProfile = Auth::user()-&gt;clientProfile;</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$vehicle = Vehicle::where('id', $id)</w:t>
      </w:r>
    </w:p>
    <w:p w:rsidR="001F705F" w:rsidRPr="00684C53" w:rsidRDefault="001F705F" w:rsidP="001F705F">
      <w:pPr>
        <w:rPr>
          <w:lang w:val="en-US"/>
        </w:rPr>
      </w:pPr>
      <w:r w:rsidRPr="00684C53">
        <w:rPr>
          <w:lang w:val="en-US"/>
        </w:rPr>
        <w:t xml:space="preserve">            -&gt;where('client_id', $clientProfile-&gt;id)</w:t>
      </w:r>
    </w:p>
    <w:p w:rsidR="001F705F" w:rsidRPr="00684C53" w:rsidRDefault="001F705F" w:rsidP="001F705F">
      <w:pPr>
        <w:rPr>
          <w:lang w:val="en-US"/>
        </w:rPr>
      </w:pPr>
      <w:r w:rsidRPr="00684C53">
        <w:rPr>
          <w:lang w:val="en-US"/>
        </w:rPr>
        <w:t xml:space="preserve">            -&gt;firstOrFail();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try {</w:t>
      </w:r>
    </w:p>
    <w:p w:rsidR="001F705F" w:rsidRPr="00684C53" w:rsidRDefault="001F705F" w:rsidP="001F705F">
      <w:pPr>
        <w:rPr>
          <w:lang w:val="en-US"/>
        </w:rPr>
      </w:pPr>
      <w:r w:rsidRPr="00684C53">
        <w:rPr>
          <w:lang w:val="en-US"/>
        </w:rPr>
        <w:t xml:space="preserve">            $validated = $request-&gt;validate([</w:t>
      </w:r>
    </w:p>
    <w:p w:rsidR="001F705F" w:rsidRPr="00684C53" w:rsidRDefault="001F705F" w:rsidP="001F705F">
      <w:pPr>
        <w:rPr>
          <w:lang w:val="en-US"/>
        </w:rPr>
      </w:pPr>
      <w:r w:rsidRPr="00684C53">
        <w:rPr>
          <w:lang w:val="en-US"/>
        </w:rPr>
        <w:t xml:space="preserve">                'state_number' =&gt; 'sometimes|string|max:20',</w:t>
      </w:r>
    </w:p>
    <w:p w:rsidR="001F705F" w:rsidRPr="00684C53" w:rsidRDefault="001F705F" w:rsidP="001F705F">
      <w:pPr>
        <w:rPr>
          <w:lang w:val="en-US"/>
        </w:rPr>
      </w:pPr>
      <w:r w:rsidRPr="00684C53">
        <w:rPr>
          <w:lang w:val="en-US"/>
        </w:rPr>
        <w:t xml:space="preserve">                'brand' =&gt; 'sometimes|string|max:50',</w:t>
      </w:r>
    </w:p>
    <w:p w:rsidR="001F705F" w:rsidRPr="00684C53" w:rsidRDefault="001F705F" w:rsidP="001F705F">
      <w:pPr>
        <w:rPr>
          <w:lang w:val="en-US"/>
        </w:rPr>
      </w:pPr>
      <w:r w:rsidRPr="00684C53">
        <w:rPr>
          <w:lang w:val="en-US"/>
        </w:rPr>
        <w:t xml:space="preserve">                'model' =&gt; 'sometimes|string|max:50',</w:t>
      </w:r>
    </w:p>
    <w:p w:rsidR="001F705F" w:rsidRPr="00684C53" w:rsidRDefault="001F705F" w:rsidP="001F705F">
      <w:pPr>
        <w:rPr>
          <w:lang w:val="en-US"/>
        </w:rPr>
      </w:pPr>
      <w:r w:rsidRPr="00684C53">
        <w:rPr>
          <w:lang w:val="en-US"/>
        </w:rPr>
        <w:t xml:space="preserve">                'manufacture_year' =&gt; 'nullable|integer|min:1900|max:' . date('Y'),</w:t>
      </w:r>
    </w:p>
    <w:p w:rsidR="001F705F" w:rsidRPr="00684C53" w:rsidRDefault="001F705F" w:rsidP="001F705F">
      <w:pPr>
        <w:rPr>
          <w:lang w:val="en-US"/>
        </w:rPr>
      </w:pPr>
      <w:r w:rsidRPr="00684C53">
        <w:rPr>
          <w:lang w:val="en-US"/>
        </w:rPr>
        <w:t xml:space="preserve">                'power_hp' =&gt; 'nullable|integer|min:1|max:2000',</w:t>
      </w:r>
    </w:p>
    <w:p w:rsidR="001F705F" w:rsidRPr="00684C53" w:rsidRDefault="001F705F" w:rsidP="001F705F">
      <w:pPr>
        <w:rPr>
          <w:lang w:val="en-US"/>
        </w:rPr>
      </w:pPr>
      <w:r w:rsidRPr="00684C53">
        <w:rPr>
          <w:lang w:val="en-US"/>
        </w:rPr>
        <w:t xml:space="preserve">                'category' =&gt; 'nullable|string|max:10',</w:t>
      </w:r>
    </w:p>
    <w:p w:rsidR="001F705F" w:rsidRPr="00684C53" w:rsidRDefault="001F705F" w:rsidP="001F705F">
      <w:pPr>
        <w:rPr>
          <w:lang w:val="en-US"/>
        </w:rPr>
      </w:pPr>
      <w:r w:rsidRPr="00684C53">
        <w:rPr>
          <w:lang w:val="en-US"/>
        </w:rPr>
        <w:t xml:space="preserve">                'vin' =&gt; 'nullable|string|max:17',</w:t>
      </w:r>
    </w:p>
    <w:p w:rsidR="001F705F" w:rsidRPr="00684C53" w:rsidRDefault="001F705F" w:rsidP="001F705F">
      <w:pPr>
        <w:rPr>
          <w:lang w:val="en-US"/>
        </w:rPr>
      </w:pPr>
      <w:r w:rsidRPr="00684C53">
        <w:rPr>
          <w:lang w:val="en-US"/>
        </w:rPr>
        <w:t xml:space="preserve">                'purchase_price' =&gt; 'nullable|numeric|min:0',</w:t>
      </w:r>
    </w:p>
    <w:p w:rsidR="001F705F" w:rsidRPr="00684C53" w:rsidRDefault="001F705F" w:rsidP="001F705F">
      <w:pPr>
        <w:rPr>
          <w:lang w:val="en-US"/>
        </w:rPr>
      </w:pPr>
      <w:r w:rsidRPr="00684C53">
        <w:rPr>
          <w:lang w:val="en-US"/>
        </w:rPr>
        <w:t xml:space="preserve">                'has_tracker' =&gt; 'boolean',</w:t>
      </w:r>
    </w:p>
    <w:p w:rsidR="001F705F" w:rsidRPr="00684C53" w:rsidRDefault="001F705F" w:rsidP="001F705F">
      <w:pPr>
        <w:rPr>
          <w:lang w:val="en-US"/>
        </w:rPr>
      </w:pPr>
      <w:r w:rsidRPr="00684C53">
        <w:rPr>
          <w:lang w:val="en-US"/>
        </w:rPr>
        <w:t xml:space="preserve">                'parking_type' =&gt; 'nullable|string|max:50'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(isset($validated['state_number'])) {</w:t>
      </w:r>
    </w:p>
    <w:p w:rsidR="001F705F" w:rsidRPr="00684C53" w:rsidRDefault="001F705F" w:rsidP="001F705F">
      <w:pPr>
        <w:rPr>
          <w:lang w:val="en-US"/>
        </w:rPr>
      </w:pPr>
      <w:r w:rsidRPr="00684C53">
        <w:rPr>
          <w:lang w:val="en-US"/>
        </w:rPr>
        <w:t xml:space="preserve">                if (!$this-&gt;validateLicensePlateFormat($validated['state_number']))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Неверный</w:t>
      </w:r>
      <w:r w:rsidRPr="00684C53">
        <w:rPr>
          <w:lang w:val="en-US"/>
        </w:rPr>
        <w:t xml:space="preserve"> </w:t>
      </w:r>
      <w:r>
        <w:t>формат</w:t>
      </w:r>
      <w:r w:rsidRPr="00684C53">
        <w:rPr>
          <w:lang w:val="en-US"/>
        </w:rPr>
        <w:t xml:space="preserve"> </w:t>
      </w:r>
      <w:r>
        <w:t>госномера</w:t>
      </w:r>
      <w:r w:rsidRPr="00684C53">
        <w:rPr>
          <w:lang w:val="en-US"/>
        </w:rPr>
        <w:t>',</w:t>
      </w:r>
    </w:p>
    <w:p w:rsidR="001F705F" w:rsidRDefault="001F705F" w:rsidP="001F705F">
      <w:r w:rsidRPr="00684C53">
        <w:rPr>
          <w:lang w:val="en-US"/>
        </w:rPr>
        <w:t xml:space="preserve">                        </w:t>
      </w:r>
      <w:r>
        <w:t>'errors' =&gt; [</w:t>
      </w:r>
    </w:p>
    <w:p w:rsidR="001F705F" w:rsidRDefault="001F705F" w:rsidP="001F705F">
      <w:r>
        <w:t xml:space="preserve">                            'state_number' =&gt; ['Неверный формат госномера. Примеры: А123АА123 или A123AA123']</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$validated['state_number'] = $this-&gt;normalizeLicensePlate($validated['state_number']);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$vehicle-&gt;update($validated);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Автомобиль</w:t>
      </w:r>
      <w:r w:rsidRPr="00684C53">
        <w:rPr>
          <w:lang w:val="en-US"/>
        </w:rPr>
        <w:t xml:space="preserve"> </w:t>
      </w:r>
      <w:r>
        <w:t>успешно</w:t>
      </w:r>
      <w:r w:rsidRPr="00684C53">
        <w:rPr>
          <w:lang w:val="en-US"/>
        </w:rPr>
        <w:t xml:space="preserve"> </w:t>
      </w:r>
      <w:r>
        <w:t>обновлён</w:t>
      </w:r>
      <w:r w:rsidRPr="00684C53">
        <w:rPr>
          <w:lang w:val="en-US"/>
        </w:rPr>
        <w:t>',</w:t>
      </w:r>
    </w:p>
    <w:p w:rsidR="001F705F" w:rsidRPr="00684C53" w:rsidRDefault="001F705F" w:rsidP="001F705F">
      <w:pPr>
        <w:rPr>
          <w:lang w:val="en-US"/>
        </w:rPr>
      </w:pPr>
      <w:r w:rsidRPr="00684C53">
        <w:rPr>
          <w:lang w:val="en-US"/>
        </w:rPr>
        <w:t xml:space="preserve">                'vehicle' =&gt; $vehicle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catch (\Illuminate\Validation\ValidationException $e)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Ошибка</w:t>
      </w:r>
      <w:r w:rsidRPr="00684C53">
        <w:rPr>
          <w:lang w:val="en-US"/>
        </w:rPr>
        <w:t xml:space="preserve"> </w:t>
      </w:r>
      <w:r>
        <w:t>валидации</w:t>
      </w:r>
      <w:r w:rsidRPr="00684C53">
        <w:rPr>
          <w:lang w:val="en-US"/>
        </w:rPr>
        <w:t>',</w:t>
      </w:r>
    </w:p>
    <w:p w:rsidR="001F705F" w:rsidRDefault="001F705F" w:rsidP="001F705F">
      <w:r w:rsidRPr="00684C53">
        <w:rPr>
          <w:lang w:val="en-US"/>
        </w:rPr>
        <w:t xml:space="preserve">                </w:t>
      </w:r>
      <w:r>
        <w:t>'errors' =&gt; $e-&gt;errors()</w:t>
      </w:r>
    </w:p>
    <w:p w:rsidR="001F705F" w:rsidRDefault="001F705F" w:rsidP="001F705F">
      <w:r>
        <w:t xml:space="preserve">            ], 422);</w:t>
      </w:r>
    </w:p>
    <w:p w:rsidR="001F705F" w:rsidRDefault="001F705F" w:rsidP="001F705F">
      <w:r>
        <w:t xml:space="preserve">        }</w:t>
      </w:r>
    </w:p>
    <w:p w:rsidR="001F705F" w:rsidRDefault="001F705F" w:rsidP="001F705F">
      <w:r>
        <w:t xml:space="preserve">    }</w:t>
      </w:r>
    </w:p>
    <w:p w:rsidR="001F705F" w:rsidRDefault="001F705F" w:rsidP="001F705F"/>
    <w:p w:rsidR="001F705F" w:rsidRDefault="001F705F" w:rsidP="001F705F">
      <w:r>
        <w:t xml:space="preserve">    /**</w:t>
      </w:r>
    </w:p>
    <w:p w:rsidR="001F705F" w:rsidRDefault="001F705F" w:rsidP="001F705F">
      <w:r>
        <w:t xml:space="preserve">     * Удалить автомобиль</w:t>
      </w:r>
    </w:p>
    <w:p w:rsidR="001F705F" w:rsidRDefault="001F705F" w:rsidP="001F705F">
      <w:r>
        <w:t xml:space="preserve">     */</w:t>
      </w:r>
    </w:p>
    <w:p w:rsidR="001F705F" w:rsidRPr="00684C53" w:rsidRDefault="001F705F" w:rsidP="001F705F">
      <w:pPr>
        <w:rPr>
          <w:lang w:val="en-US"/>
        </w:rPr>
      </w:pPr>
      <w:r>
        <w:t xml:space="preserve">    </w:t>
      </w:r>
      <w:r w:rsidRPr="00684C53">
        <w:rPr>
          <w:lang w:val="en-US"/>
        </w:rPr>
        <w:t>public function destroy($id)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$clientProfile = Auth::user()-&gt;clientProfile;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$vehicle = Vehicle::where('id', $id)</w:t>
      </w:r>
    </w:p>
    <w:p w:rsidR="001F705F" w:rsidRPr="00684C53" w:rsidRDefault="001F705F" w:rsidP="001F705F">
      <w:pPr>
        <w:rPr>
          <w:lang w:val="en-US"/>
        </w:rPr>
      </w:pPr>
      <w:r w:rsidRPr="00684C53">
        <w:rPr>
          <w:lang w:val="en-US"/>
        </w:rPr>
        <w:t xml:space="preserve">            -&gt;where('client_id', $clientProfile-&gt;id)</w:t>
      </w:r>
    </w:p>
    <w:p w:rsidR="001F705F" w:rsidRPr="00684C53" w:rsidRDefault="001F705F" w:rsidP="001F705F">
      <w:pPr>
        <w:rPr>
          <w:lang w:val="en-US"/>
        </w:rPr>
      </w:pPr>
      <w:r w:rsidRPr="00684C53">
        <w:rPr>
          <w:lang w:val="en-US"/>
        </w:rPr>
        <w:t xml:space="preserve">            -&gt;firstOrFail();</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if ($vehicle-&gt;policies()-&gt;whereIn('status', ['draft', 'active'])-&gt;exists()) {</w:t>
      </w:r>
    </w:p>
    <w:p w:rsidR="001F705F" w:rsidRDefault="001F705F" w:rsidP="001F705F">
      <w:r w:rsidRPr="00684C53">
        <w:rPr>
          <w:lang w:val="en-US"/>
        </w:rPr>
        <w:t xml:space="preserve">            </w:t>
      </w:r>
      <w:r>
        <w:t>return response()-&gt;json([</w:t>
      </w:r>
    </w:p>
    <w:p w:rsidR="001F705F" w:rsidRDefault="001F705F" w:rsidP="001F705F">
      <w:r>
        <w:t xml:space="preserve">                'message' =&gt; 'Невозможно удалить автомобиль, на который оформлены активные полисы'</w:t>
      </w:r>
    </w:p>
    <w:p w:rsidR="001F705F" w:rsidRPr="00684C53" w:rsidRDefault="001F705F" w:rsidP="001F705F">
      <w:pPr>
        <w:rPr>
          <w:lang w:val="en-US"/>
        </w:rPr>
      </w:pPr>
      <w:r>
        <w:t xml:space="preserve">            </w:t>
      </w:r>
      <w:r w:rsidRPr="00684C53">
        <w:rPr>
          <w:lang w:val="en-US"/>
        </w:rPr>
        <w:t>],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$vehicle-&gt;delete();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w:t>
      </w:r>
    </w:p>
    <w:p w:rsidR="001F705F" w:rsidRPr="00684C53" w:rsidRDefault="001F705F" w:rsidP="001F705F">
      <w:pPr>
        <w:rPr>
          <w:lang w:val="en-US"/>
        </w:rPr>
      </w:pPr>
      <w:r w:rsidRPr="00684C53">
        <w:rPr>
          <w:lang w:val="en-US"/>
        </w:rPr>
        <w:t xml:space="preserve">            'message' =&gt; '</w:t>
      </w:r>
      <w:r>
        <w:t>Автомобиль</w:t>
      </w:r>
      <w:r w:rsidRPr="00684C53">
        <w:rPr>
          <w:lang w:val="en-US"/>
        </w:rPr>
        <w:t xml:space="preserve"> </w:t>
      </w:r>
      <w:r>
        <w:t>успешно</w:t>
      </w:r>
      <w:r w:rsidRPr="00684C53">
        <w:rPr>
          <w:lang w:val="en-US"/>
        </w:rPr>
        <w:t xml:space="preserve"> </w:t>
      </w:r>
      <w:r>
        <w:t>удалён</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CheckAdminRole.php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App\Http\Middleware;</w:t>
      </w:r>
    </w:p>
    <w:p w:rsidR="001F705F" w:rsidRPr="00684C53" w:rsidRDefault="001F705F" w:rsidP="001F705F">
      <w:pPr>
        <w:rPr>
          <w:lang w:val="en-US"/>
        </w:rPr>
      </w:pPr>
    </w:p>
    <w:p w:rsidR="001F705F" w:rsidRPr="00684C53" w:rsidRDefault="001F705F" w:rsidP="001F705F">
      <w:pPr>
        <w:rPr>
          <w:lang w:val="en-US"/>
        </w:rPr>
      </w:pPr>
      <w:r w:rsidRPr="00684C53">
        <w:rPr>
          <w:lang w:val="en-US"/>
        </w:rPr>
        <w:t>use Closure;</w:t>
      </w:r>
    </w:p>
    <w:p w:rsidR="001F705F" w:rsidRPr="00684C53" w:rsidRDefault="001F705F" w:rsidP="001F705F">
      <w:pPr>
        <w:rPr>
          <w:lang w:val="en-US"/>
        </w:rPr>
      </w:pPr>
      <w:r w:rsidRPr="00684C53">
        <w:rPr>
          <w:lang w:val="en-US"/>
        </w:rPr>
        <w:t>use Illuminate\Http\Request;</w:t>
      </w:r>
    </w:p>
    <w:p w:rsidR="001F705F" w:rsidRPr="00684C53" w:rsidRDefault="001F705F" w:rsidP="001F705F">
      <w:pPr>
        <w:rPr>
          <w:lang w:val="en-US"/>
        </w:rPr>
      </w:pPr>
    </w:p>
    <w:p w:rsidR="001F705F" w:rsidRPr="00684C53" w:rsidRDefault="001F705F" w:rsidP="001F705F">
      <w:pPr>
        <w:rPr>
          <w:lang w:val="en-US"/>
        </w:rPr>
      </w:pPr>
      <w:r w:rsidRPr="00684C53">
        <w:rPr>
          <w:lang w:val="en-US"/>
        </w:rPr>
        <w:t>class CheckAdminRole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public function handle(Request $request, Closure $next)</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$user = $request-&gt;user();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(!$user) {</w:t>
      </w:r>
    </w:p>
    <w:p w:rsidR="001F705F" w:rsidRPr="00684C53" w:rsidRDefault="001F705F" w:rsidP="001F705F">
      <w:pPr>
        <w:rPr>
          <w:lang w:val="en-US"/>
        </w:rPr>
      </w:pPr>
      <w:r w:rsidRPr="00684C53">
        <w:rPr>
          <w:lang w:val="en-US"/>
        </w:rPr>
        <w:t xml:space="preserve">            return response()-&gt;json(['message' =&gt; 'Unauthenticated'], 401);</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(!$user-&gt;userType || $user-&gt;userType-&gt;name !== 'admin') {</w:t>
      </w:r>
    </w:p>
    <w:p w:rsidR="001F705F" w:rsidRPr="00684C53" w:rsidRDefault="001F705F" w:rsidP="001F705F">
      <w:pPr>
        <w:rPr>
          <w:lang w:val="en-US"/>
        </w:rPr>
      </w:pPr>
      <w:r w:rsidRPr="00684C53">
        <w:rPr>
          <w:lang w:val="en-US"/>
        </w:rPr>
        <w:t xml:space="preserve">            return response()-&gt;json(['message' =&gt; 'Access denied. Admin rights required.'], 403);</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$next($request);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CheckAgentRole.php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App\Http\Middleware;</w:t>
      </w:r>
    </w:p>
    <w:p w:rsidR="001F705F" w:rsidRPr="00684C53" w:rsidRDefault="001F705F" w:rsidP="001F705F">
      <w:pPr>
        <w:rPr>
          <w:lang w:val="en-US"/>
        </w:rPr>
      </w:pPr>
    </w:p>
    <w:p w:rsidR="001F705F" w:rsidRPr="00684C53" w:rsidRDefault="001F705F" w:rsidP="001F705F">
      <w:pPr>
        <w:rPr>
          <w:lang w:val="en-US"/>
        </w:rPr>
      </w:pPr>
      <w:r w:rsidRPr="00684C53">
        <w:rPr>
          <w:lang w:val="en-US"/>
        </w:rPr>
        <w:t>use Closure;</w:t>
      </w:r>
    </w:p>
    <w:p w:rsidR="001F705F" w:rsidRPr="00684C53" w:rsidRDefault="001F705F" w:rsidP="001F705F">
      <w:pPr>
        <w:rPr>
          <w:lang w:val="en-US"/>
        </w:rPr>
      </w:pPr>
      <w:r w:rsidRPr="00684C53">
        <w:rPr>
          <w:lang w:val="en-US"/>
        </w:rPr>
        <w:t>use Illuminate\Http\Request;</w:t>
      </w:r>
    </w:p>
    <w:p w:rsidR="001F705F" w:rsidRPr="00684C53" w:rsidRDefault="001F705F" w:rsidP="001F705F">
      <w:pPr>
        <w:rPr>
          <w:lang w:val="en-US"/>
        </w:rPr>
      </w:pPr>
    </w:p>
    <w:p w:rsidR="001F705F" w:rsidRPr="00684C53" w:rsidRDefault="001F705F" w:rsidP="001F705F">
      <w:pPr>
        <w:rPr>
          <w:lang w:val="en-US"/>
        </w:rPr>
      </w:pPr>
      <w:r w:rsidRPr="00684C53">
        <w:rPr>
          <w:lang w:val="en-US"/>
        </w:rPr>
        <w:t>class CheckAgentRole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public function handle(Request $request, Closure $next)</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$user = $request-&gt;user();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(!$user) {</w:t>
      </w:r>
    </w:p>
    <w:p w:rsidR="001F705F" w:rsidRPr="00684C53" w:rsidRDefault="001F705F" w:rsidP="001F705F">
      <w:pPr>
        <w:rPr>
          <w:lang w:val="en-US"/>
        </w:rPr>
      </w:pPr>
      <w:r w:rsidRPr="00684C53">
        <w:rPr>
          <w:lang w:val="en-US"/>
        </w:rPr>
        <w:t xml:space="preserve">            return response()-&gt;json(['message' =&gt; 'Unauthenticated'], 401);</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(!$user-&gt;userType || !in_array($user-&gt;userType-&gt;name, ['admin', 'agent'])) {</w:t>
      </w:r>
    </w:p>
    <w:p w:rsidR="001F705F" w:rsidRPr="00684C53" w:rsidRDefault="001F705F" w:rsidP="001F705F">
      <w:pPr>
        <w:rPr>
          <w:lang w:val="en-US"/>
        </w:rPr>
      </w:pPr>
      <w:r w:rsidRPr="00684C53">
        <w:rPr>
          <w:lang w:val="en-US"/>
        </w:rPr>
        <w:t xml:space="preserve">            return response()-&gt;json(['message' =&gt; 'Access denied. Agent rights required.'], 403);</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$next($request);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CheckClientRole.php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App\Http\Middleware;</w:t>
      </w:r>
    </w:p>
    <w:p w:rsidR="001F705F" w:rsidRPr="00684C53" w:rsidRDefault="001F705F" w:rsidP="001F705F">
      <w:pPr>
        <w:rPr>
          <w:lang w:val="en-US"/>
        </w:rPr>
      </w:pPr>
    </w:p>
    <w:p w:rsidR="001F705F" w:rsidRPr="00684C53" w:rsidRDefault="001F705F" w:rsidP="001F705F">
      <w:pPr>
        <w:rPr>
          <w:lang w:val="en-US"/>
        </w:rPr>
      </w:pPr>
      <w:r w:rsidRPr="00684C53">
        <w:rPr>
          <w:lang w:val="en-US"/>
        </w:rPr>
        <w:t>use Closure;</w:t>
      </w:r>
    </w:p>
    <w:p w:rsidR="001F705F" w:rsidRPr="00684C53" w:rsidRDefault="001F705F" w:rsidP="001F705F">
      <w:pPr>
        <w:rPr>
          <w:lang w:val="en-US"/>
        </w:rPr>
      </w:pPr>
      <w:r w:rsidRPr="00684C53">
        <w:rPr>
          <w:lang w:val="en-US"/>
        </w:rPr>
        <w:t>use Illuminate\Http\Request;</w:t>
      </w:r>
    </w:p>
    <w:p w:rsidR="001F705F" w:rsidRPr="00684C53" w:rsidRDefault="001F705F" w:rsidP="001F705F">
      <w:pPr>
        <w:rPr>
          <w:lang w:val="en-US"/>
        </w:rPr>
      </w:pPr>
    </w:p>
    <w:p w:rsidR="001F705F" w:rsidRPr="00684C53" w:rsidRDefault="001F705F" w:rsidP="001F705F">
      <w:pPr>
        <w:rPr>
          <w:lang w:val="en-US"/>
        </w:rPr>
      </w:pPr>
      <w:r w:rsidRPr="00684C53">
        <w:rPr>
          <w:lang w:val="en-US"/>
        </w:rPr>
        <w:t>class CheckClientRole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public function handle(Request $request, Closure $next)</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$user = $request-&gt;user();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(!$user) {</w:t>
      </w:r>
    </w:p>
    <w:p w:rsidR="001F705F" w:rsidRPr="00684C53" w:rsidRDefault="001F705F" w:rsidP="001F705F">
      <w:pPr>
        <w:rPr>
          <w:lang w:val="en-US"/>
        </w:rPr>
      </w:pPr>
      <w:r w:rsidRPr="00684C53">
        <w:rPr>
          <w:lang w:val="en-US"/>
        </w:rPr>
        <w:t xml:space="preserve">            return response()-&gt;json(['message' =&gt; 'Unauthenticated'], 401);</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$allowedRoles = ['admin', 'agent', 'client'];</w:t>
      </w:r>
    </w:p>
    <w:p w:rsidR="001F705F" w:rsidRPr="00684C53" w:rsidRDefault="001F705F" w:rsidP="001F705F">
      <w:pPr>
        <w:rPr>
          <w:lang w:val="en-US"/>
        </w:rPr>
      </w:pPr>
      <w:r w:rsidRPr="00684C53">
        <w:rPr>
          <w:lang w:val="en-US"/>
        </w:rPr>
        <w:t xml:space="preserve">        if (!$user-&gt;userType || !in_array($user-&gt;userType-&gt;name, $allowedRoles)) {</w:t>
      </w:r>
    </w:p>
    <w:p w:rsidR="001F705F" w:rsidRPr="00684C53" w:rsidRDefault="001F705F" w:rsidP="001F705F">
      <w:pPr>
        <w:rPr>
          <w:lang w:val="en-US"/>
        </w:rPr>
      </w:pPr>
      <w:r w:rsidRPr="00684C53">
        <w:rPr>
          <w:lang w:val="en-US"/>
        </w:rPr>
        <w:t xml:space="preserve">            return response()-&gt;json(['message' =&gt; 'Access denied.'], 403);</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$next($request);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Accident.php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App\Models;</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Illuminate\Database\Eloquent\Factories\HasFactory;</w:t>
      </w:r>
    </w:p>
    <w:p w:rsidR="001F705F" w:rsidRPr="00684C53" w:rsidRDefault="001F705F" w:rsidP="001F705F">
      <w:pPr>
        <w:rPr>
          <w:lang w:val="en-US"/>
        </w:rPr>
      </w:pPr>
      <w:r w:rsidRPr="00684C53">
        <w:rPr>
          <w:lang w:val="en-US"/>
        </w:rPr>
        <w:t>use Illuminate\Database\Eloquent\Model;</w:t>
      </w:r>
    </w:p>
    <w:p w:rsidR="001F705F" w:rsidRPr="00684C53" w:rsidRDefault="001F705F" w:rsidP="001F705F">
      <w:pPr>
        <w:rPr>
          <w:lang w:val="en-US"/>
        </w:rPr>
      </w:pPr>
    </w:p>
    <w:p w:rsidR="001F705F" w:rsidRPr="00684C53" w:rsidRDefault="001F705F" w:rsidP="001F705F">
      <w:pPr>
        <w:rPr>
          <w:lang w:val="en-US"/>
        </w:rPr>
      </w:pPr>
      <w:r w:rsidRPr="00684C53">
        <w:rPr>
          <w:lang w:val="en-US"/>
        </w:rPr>
        <w:t>class Accident extends Model</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lastRenderedPageBreak/>
        <w:t xml:space="preserve">    use HasFactory;</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protected $fillable = [</w:t>
      </w:r>
    </w:p>
    <w:p w:rsidR="001F705F" w:rsidRPr="00684C53" w:rsidRDefault="001F705F" w:rsidP="001F705F">
      <w:pPr>
        <w:rPr>
          <w:lang w:val="en-US"/>
        </w:rPr>
      </w:pPr>
      <w:r w:rsidRPr="00684C53">
        <w:rPr>
          <w:lang w:val="en-US"/>
        </w:rPr>
        <w:t xml:space="preserve">        'client_id',</w:t>
      </w:r>
    </w:p>
    <w:p w:rsidR="001F705F" w:rsidRPr="00684C53" w:rsidRDefault="001F705F" w:rsidP="001F705F">
      <w:pPr>
        <w:rPr>
          <w:lang w:val="en-US"/>
        </w:rPr>
      </w:pPr>
      <w:r w:rsidRPr="00684C53">
        <w:rPr>
          <w:lang w:val="en-US"/>
        </w:rPr>
        <w:t xml:space="preserve">        'policy_id',</w:t>
      </w:r>
    </w:p>
    <w:p w:rsidR="001F705F" w:rsidRPr="00684C53" w:rsidRDefault="001F705F" w:rsidP="001F705F">
      <w:pPr>
        <w:rPr>
          <w:lang w:val="en-US"/>
        </w:rPr>
      </w:pPr>
      <w:r w:rsidRPr="00684C53">
        <w:rPr>
          <w:lang w:val="en-US"/>
        </w:rPr>
        <w:t xml:space="preserve">        'accident_date',</w:t>
      </w:r>
    </w:p>
    <w:p w:rsidR="001F705F" w:rsidRPr="00684C53" w:rsidRDefault="001F705F" w:rsidP="001F705F">
      <w:pPr>
        <w:rPr>
          <w:lang w:val="en-US"/>
        </w:rPr>
      </w:pPr>
      <w:r w:rsidRPr="00684C53">
        <w:rPr>
          <w:lang w:val="en-US"/>
        </w:rPr>
        <w:t xml:space="preserve">        'damage_amount',</w:t>
      </w:r>
    </w:p>
    <w:p w:rsidR="001F705F" w:rsidRPr="00684C53" w:rsidRDefault="001F705F" w:rsidP="001F705F">
      <w:pPr>
        <w:rPr>
          <w:lang w:val="en-US"/>
        </w:rPr>
      </w:pPr>
      <w:r w:rsidRPr="00684C53">
        <w:rPr>
          <w:lang w:val="en-US"/>
        </w:rPr>
        <w:t xml:space="preserve">        'is_client_fault',</w:t>
      </w:r>
    </w:p>
    <w:p w:rsidR="001F705F" w:rsidRPr="00684C53" w:rsidRDefault="001F705F" w:rsidP="001F705F">
      <w:pPr>
        <w:rPr>
          <w:lang w:val="en-US"/>
        </w:rPr>
      </w:pPr>
      <w:r w:rsidRPr="00684C53">
        <w:rPr>
          <w:lang w:val="en-US"/>
        </w:rPr>
        <w:t xml:space="preserve">        'description',</w:t>
      </w:r>
    </w:p>
    <w:p w:rsidR="001F705F" w:rsidRPr="00684C53" w:rsidRDefault="001F705F" w:rsidP="001F705F">
      <w:pPr>
        <w:rPr>
          <w:lang w:val="en-US"/>
        </w:rPr>
      </w:pPr>
      <w:r w:rsidRPr="00684C53">
        <w:rPr>
          <w:lang w:val="en-US"/>
        </w:rPr>
        <w:t xml:space="preserve">        'status'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protected $casts = [</w:t>
      </w:r>
    </w:p>
    <w:p w:rsidR="001F705F" w:rsidRPr="00684C53" w:rsidRDefault="001F705F" w:rsidP="001F705F">
      <w:pPr>
        <w:rPr>
          <w:lang w:val="en-US"/>
        </w:rPr>
      </w:pPr>
      <w:r w:rsidRPr="00684C53">
        <w:rPr>
          <w:lang w:val="en-US"/>
        </w:rPr>
        <w:t xml:space="preserve">        'accident_date' =&gt; 'date',</w:t>
      </w:r>
    </w:p>
    <w:p w:rsidR="001F705F" w:rsidRPr="00684C53" w:rsidRDefault="001F705F" w:rsidP="001F705F">
      <w:pPr>
        <w:rPr>
          <w:lang w:val="en-US"/>
        </w:rPr>
      </w:pPr>
      <w:r w:rsidRPr="00684C53">
        <w:rPr>
          <w:lang w:val="en-US"/>
        </w:rPr>
        <w:t xml:space="preserve">        'damage_amount' =&gt; 'decimal:2',</w:t>
      </w:r>
    </w:p>
    <w:p w:rsidR="001F705F" w:rsidRPr="00684C53" w:rsidRDefault="001F705F" w:rsidP="001F705F">
      <w:pPr>
        <w:rPr>
          <w:lang w:val="en-US"/>
        </w:rPr>
      </w:pPr>
      <w:r w:rsidRPr="00684C53">
        <w:rPr>
          <w:lang w:val="en-US"/>
        </w:rPr>
        <w:t xml:space="preserve">        'is_client_fault' =&gt; 'boolean'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client()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$this-&gt;belongsTo(ClientProfile::class, 'client_id');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policy()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$this-&gt;belongsTo(Policy::class);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ClientDriverCategory.php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App\Models;</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Illuminate\Database\Eloquent\Factories\HasFactory;</w:t>
      </w:r>
    </w:p>
    <w:p w:rsidR="001F705F" w:rsidRPr="00684C53" w:rsidRDefault="001F705F" w:rsidP="001F705F">
      <w:pPr>
        <w:rPr>
          <w:lang w:val="en-US"/>
        </w:rPr>
      </w:pPr>
      <w:r w:rsidRPr="00684C53">
        <w:rPr>
          <w:lang w:val="en-US"/>
        </w:rPr>
        <w:t>use Illuminate\Database\Eloquent\Model;</w:t>
      </w:r>
    </w:p>
    <w:p w:rsidR="001F705F" w:rsidRPr="00684C53" w:rsidRDefault="001F705F" w:rsidP="001F705F">
      <w:pPr>
        <w:rPr>
          <w:lang w:val="en-US"/>
        </w:rPr>
      </w:pPr>
    </w:p>
    <w:p w:rsidR="001F705F" w:rsidRPr="00684C53" w:rsidRDefault="001F705F" w:rsidP="001F705F">
      <w:pPr>
        <w:rPr>
          <w:lang w:val="en-US"/>
        </w:rPr>
      </w:pPr>
      <w:r w:rsidRPr="00684C53">
        <w:rPr>
          <w:lang w:val="en-US"/>
        </w:rPr>
        <w:t>class ClientDriverCategory extends Model</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use HasFactory;</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protected $table = 'client_driver_categories';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protected $fillable = [</w:t>
      </w:r>
    </w:p>
    <w:p w:rsidR="001F705F" w:rsidRPr="00684C53" w:rsidRDefault="001F705F" w:rsidP="001F705F">
      <w:pPr>
        <w:rPr>
          <w:lang w:val="en-US"/>
        </w:rPr>
      </w:pPr>
      <w:r w:rsidRPr="00684C53">
        <w:rPr>
          <w:lang w:val="en-US"/>
        </w:rPr>
        <w:t xml:space="preserve">        'client_profile_id',</w:t>
      </w:r>
    </w:p>
    <w:p w:rsidR="001F705F" w:rsidRPr="00684C53" w:rsidRDefault="001F705F" w:rsidP="001F705F">
      <w:pPr>
        <w:rPr>
          <w:lang w:val="en-US"/>
        </w:rPr>
      </w:pPr>
      <w:r w:rsidRPr="00684C53">
        <w:rPr>
          <w:lang w:val="en-US"/>
        </w:rPr>
        <w:t xml:space="preserve">        'category_code'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$timestamps = true;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clientProfile()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$this-&gt;belongsTo(ClientProfile::class, 'client_profile_id');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category()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$this-&gt;belongsTo(VehicleCategory::class, 'category_code', 'code');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ClientProfile.php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App\Models;</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Illuminate\Database\Eloquent\Factories\HasFactory;</w:t>
      </w:r>
    </w:p>
    <w:p w:rsidR="001F705F" w:rsidRPr="00684C53" w:rsidRDefault="001F705F" w:rsidP="001F705F">
      <w:pPr>
        <w:rPr>
          <w:lang w:val="en-US"/>
        </w:rPr>
      </w:pPr>
      <w:r w:rsidRPr="00684C53">
        <w:rPr>
          <w:lang w:val="en-US"/>
        </w:rPr>
        <w:t>use Illuminate\Database\Eloquent\Model;</w:t>
      </w:r>
    </w:p>
    <w:p w:rsidR="001F705F" w:rsidRPr="00684C53" w:rsidRDefault="001F705F" w:rsidP="001F705F">
      <w:pPr>
        <w:rPr>
          <w:lang w:val="en-US"/>
        </w:rPr>
      </w:pPr>
    </w:p>
    <w:p w:rsidR="001F705F" w:rsidRPr="00684C53" w:rsidRDefault="001F705F" w:rsidP="001F705F">
      <w:pPr>
        <w:rPr>
          <w:lang w:val="en-US"/>
        </w:rPr>
      </w:pPr>
      <w:r w:rsidRPr="00684C53">
        <w:rPr>
          <w:lang w:val="en-US"/>
        </w:rPr>
        <w:t>class ClientProfile extends Model</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use HasFactory;</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protected $table = 'client_profiles';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protected $fillable = [</w:t>
      </w:r>
    </w:p>
    <w:p w:rsidR="001F705F" w:rsidRPr="00684C53" w:rsidRDefault="001F705F" w:rsidP="001F705F">
      <w:pPr>
        <w:rPr>
          <w:lang w:val="en-US"/>
        </w:rPr>
      </w:pPr>
      <w:r w:rsidRPr="00684C53">
        <w:rPr>
          <w:lang w:val="en-US"/>
        </w:rPr>
        <w:t xml:space="preserve">        'user_id',</w:t>
      </w:r>
    </w:p>
    <w:p w:rsidR="001F705F" w:rsidRPr="00684C53" w:rsidRDefault="001F705F" w:rsidP="001F705F">
      <w:pPr>
        <w:rPr>
          <w:lang w:val="en-US"/>
        </w:rPr>
      </w:pPr>
      <w:r w:rsidRPr="00684C53">
        <w:rPr>
          <w:lang w:val="en-US"/>
        </w:rPr>
        <w:t xml:space="preserve">        'last_name',</w:t>
      </w:r>
    </w:p>
    <w:p w:rsidR="001F705F" w:rsidRPr="00684C53" w:rsidRDefault="001F705F" w:rsidP="001F705F">
      <w:pPr>
        <w:rPr>
          <w:lang w:val="en-US"/>
        </w:rPr>
      </w:pPr>
      <w:r w:rsidRPr="00684C53">
        <w:rPr>
          <w:lang w:val="en-US"/>
        </w:rPr>
        <w:t xml:space="preserve">        'first_name',</w:t>
      </w:r>
    </w:p>
    <w:p w:rsidR="001F705F" w:rsidRPr="00684C53" w:rsidRDefault="001F705F" w:rsidP="001F705F">
      <w:pPr>
        <w:rPr>
          <w:lang w:val="en-US"/>
        </w:rPr>
      </w:pPr>
      <w:r w:rsidRPr="00684C53">
        <w:rPr>
          <w:lang w:val="en-US"/>
        </w:rPr>
        <w:t xml:space="preserve">        'middle_name',</w:t>
      </w:r>
    </w:p>
    <w:p w:rsidR="001F705F" w:rsidRPr="00684C53" w:rsidRDefault="001F705F" w:rsidP="001F705F">
      <w:pPr>
        <w:rPr>
          <w:lang w:val="en-US"/>
        </w:rPr>
      </w:pPr>
      <w:r w:rsidRPr="00684C53">
        <w:rPr>
          <w:lang w:val="en-US"/>
        </w:rPr>
        <w:lastRenderedPageBreak/>
        <w:t xml:space="preserve">        'birth_date',</w:t>
      </w:r>
    </w:p>
    <w:p w:rsidR="001F705F" w:rsidRPr="00684C53" w:rsidRDefault="001F705F" w:rsidP="001F705F">
      <w:pPr>
        <w:rPr>
          <w:lang w:val="en-US"/>
        </w:rPr>
      </w:pPr>
      <w:r w:rsidRPr="00684C53">
        <w:rPr>
          <w:lang w:val="en-US"/>
        </w:rPr>
        <w:t xml:space="preserve">        'passport_series',</w:t>
      </w:r>
    </w:p>
    <w:p w:rsidR="001F705F" w:rsidRPr="00684C53" w:rsidRDefault="001F705F" w:rsidP="001F705F">
      <w:pPr>
        <w:rPr>
          <w:lang w:val="en-US"/>
        </w:rPr>
      </w:pPr>
      <w:r w:rsidRPr="00684C53">
        <w:rPr>
          <w:lang w:val="en-US"/>
        </w:rPr>
        <w:t xml:space="preserve">        'passport_number',</w:t>
      </w:r>
    </w:p>
    <w:p w:rsidR="001F705F" w:rsidRPr="00684C53" w:rsidRDefault="001F705F" w:rsidP="001F705F">
      <w:pPr>
        <w:rPr>
          <w:lang w:val="en-US"/>
        </w:rPr>
      </w:pPr>
      <w:r w:rsidRPr="00684C53">
        <w:rPr>
          <w:lang w:val="en-US"/>
        </w:rPr>
        <w:t xml:space="preserve">        'passport_issued_by',</w:t>
      </w:r>
    </w:p>
    <w:p w:rsidR="001F705F" w:rsidRPr="00684C53" w:rsidRDefault="001F705F" w:rsidP="001F705F">
      <w:pPr>
        <w:rPr>
          <w:lang w:val="en-US"/>
        </w:rPr>
      </w:pPr>
      <w:r w:rsidRPr="00684C53">
        <w:rPr>
          <w:lang w:val="en-US"/>
        </w:rPr>
        <w:t xml:space="preserve">        'passport_issue_date',</w:t>
      </w:r>
    </w:p>
    <w:p w:rsidR="001F705F" w:rsidRPr="00684C53" w:rsidRDefault="001F705F" w:rsidP="001F705F">
      <w:pPr>
        <w:rPr>
          <w:lang w:val="en-US"/>
        </w:rPr>
      </w:pPr>
      <w:r w:rsidRPr="00684C53">
        <w:rPr>
          <w:lang w:val="en-US"/>
        </w:rPr>
        <w:t xml:space="preserve">        'passport_expiry_date',</w:t>
      </w:r>
    </w:p>
    <w:p w:rsidR="001F705F" w:rsidRPr="00684C53" w:rsidRDefault="001F705F" w:rsidP="001F705F">
      <w:pPr>
        <w:rPr>
          <w:lang w:val="en-US"/>
        </w:rPr>
      </w:pPr>
      <w:r w:rsidRPr="00684C53">
        <w:rPr>
          <w:lang w:val="en-US"/>
        </w:rPr>
        <w:t xml:space="preserve">        'driver_license_series',</w:t>
      </w:r>
    </w:p>
    <w:p w:rsidR="001F705F" w:rsidRPr="00684C53" w:rsidRDefault="001F705F" w:rsidP="001F705F">
      <w:pPr>
        <w:rPr>
          <w:lang w:val="en-US"/>
        </w:rPr>
      </w:pPr>
      <w:r w:rsidRPr="00684C53">
        <w:rPr>
          <w:lang w:val="en-US"/>
        </w:rPr>
        <w:t xml:space="preserve">        'driver_license_number',</w:t>
      </w:r>
    </w:p>
    <w:p w:rsidR="001F705F" w:rsidRPr="00684C53" w:rsidRDefault="001F705F" w:rsidP="001F705F">
      <w:pPr>
        <w:rPr>
          <w:lang w:val="en-US"/>
        </w:rPr>
      </w:pPr>
      <w:r w:rsidRPr="00684C53">
        <w:rPr>
          <w:lang w:val="en-US"/>
        </w:rPr>
        <w:t xml:space="preserve">        'driver_license_issued_by',</w:t>
      </w:r>
    </w:p>
    <w:p w:rsidR="001F705F" w:rsidRPr="00684C53" w:rsidRDefault="001F705F" w:rsidP="001F705F">
      <w:pPr>
        <w:rPr>
          <w:lang w:val="en-US"/>
        </w:rPr>
      </w:pPr>
      <w:r w:rsidRPr="00684C53">
        <w:rPr>
          <w:lang w:val="en-US"/>
        </w:rPr>
        <w:t xml:space="preserve">        'driver_license_issue_date',</w:t>
      </w:r>
    </w:p>
    <w:p w:rsidR="001F705F" w:rsidRPr="00684C53" w:rsidRDefault="001F705F" w:rsidP="001F705F">
      <w:pPr>
        <w:rPr>
          <w:lang w:val="en-US"/>
        </w:rPr>
      </w:pPr>
      <w:r w:rsidRPr="00684C53">
        <w:rPr>
          <w:lang w:val="en-US"/>
        </w:rPr>
        <w:t xml:space="preserve">        'driver_license_expiry_date',</w:t>
      </w:r>
    </w:p>
    <w:p w:rsidR="001F705F" w:rsidRPr="00684C53" w:rsidRDefault="001F705F" w:rsidP="001F705F">
      <w:pPr>
        <w:rPr>
          <w:lang w:val="en-US"/>
        </w:rPr>
      </w:pPr>
      <w:r w:rsidRPr="00684C53">
        <w:rPr>
          <w:lang w:val="en-US"/>
        </w:rPr>
        <w:t xml:space="preserve">        'driver_experience_years',</w:t>
      </w:r>
    </w:p>
    <w:p w:rsidR="001F705F" w:rsidRPr="00684C53" w:rsidRDefault="001F705F" w:rsidP="001F705F">
      <w:pPr>
        <w:rPr>
          <w:lang w:val="en-US"/>
        </w:rPr>
      </w:pPr>
      <w:r w:rsidRPr="00684C53">
        <w:rPr>
          <w:lang w:val="en-US"/>
        </w:rPr>
        <w:t xml:space="preserve">        'bonus_malus_class',</w:t>
      </w:r>
    </w:p>
    <w:p w:rsidR="001F705F" w:rsidRPr="00684C53" w:rsidRDefault="001F705F" w:rsidP="001F705F">
      <w:pPr>
        <w:rPr>
          <w:lang w:val="en-US"/>
        </w:rPr>
      </w:pPr>
      <w:r w:rsidRPr="00684C53">
        <w:rPr>
          <w:lang w:val="en-US"/>
        </w:rPr>
        <w:t xml:space="preserve">        'has_accidents_last_year'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protected $casts = [</w:t>
      </w:r>
    </w:p>
    <w:p w:rsidR="001F705F" w:rsidRPr="00684C53" w:rsidRDefault="001F705F" w:rsidP="001F705F">
      <w:pPr>
        <w:rPr>
          <w:lang w:val="en-US"/>
        </w:rPr>
      </w:pPr>
      <w:r w:rsidRPr="00684C53">
        <w:rPr>
          <w:lang w:val="en-US"/>
        </w:rPr>
        <w:t xml:space="preserve">        'birth_date' =&gt; 'date',</w:t>
      </w:r>
    </w:p>
    <w:p w:rsidR="001F705F" w:rsidRPr="00684C53" w:rsidRDefault="001F705F" w:rsidP="001F705F">
      <w:pPr>
        <w:rPr>
          <w:lang w:val="en-US"/>
        </w:rPr>
      </w:pPr>
      <w:r w:rsidRPr="00684C53">
        <w:rPr>
          <w:lang w:val="en-US"/>
        </w:rPr>
        <w:t xml:space="preserve">        'passport_issue_date' =&gt; 'date',</w:t>
      </w:r>
    </w:p>
    <w:p w:rsidR="001F705F" w:rsidRPr="00684C53" w:rsidRDefault="001F705F" w:rsidP="001F705F">
      <w:pPr>
        <w:rPr>
          <w:lang w:val="en-US"/>
        </w:rPr>
      </w:pPr>
      <w:r w:rsidRPr="00684C53">
        <w:rPr>
          <w:lang w:val="en-US"/>
        </w:rPr>
        <w:t xml:space="preserve">        'passport_expiry_date' =&gt; 'date',</w:t>
      </w:r>
    </w:p>
    <w:p w:rsidR="001F705F" w:rsidRPr="00684C53" w:rsidRDefault="001F705F" w:rsidP="001F705F">
      <w:pPr>
        <w:rPr>
          <w:lang w:val="en-US"/>
        </w:rPr>
      </w:pPr>
      <w:r w:rsidRPr="00684C53">
        <w:rPr>
          <w:lang w:val="en-US"/>
        </w:rPr>
        <w:t xml:space="preserve">        'driver_license_issue_date' =&gt; 'date',</w:t>
      </w:r>
    </w:p>
    <w:p w:rsidR="001F705F" w:rsidRPr="00684C53" w:rsidRDefault="001F705F" w:rsidP="001F705F">
      <w:pPr>
        <w:rPr>
          <w:lang w:val="en-US"/>
        </w:rPr>
      </w:pPr>
      <w:r w:rsidRPr="00684C53">
        <w:rPr>
          <w:lang w:val="en-US"/>
        </w:rPr>
        <w:t xml:space="preserve">        'driver_license_expiry_date' =&gt; 'date',</w:t>
      </w:r>
    </w:p>
    <w:p w:rsidR="001F705F" w:rsidRPr="00684C53" w:rsidRDefault="001F705F" w:rsidP="001F705F">
      <w:pPr>
        <w:rPr>
          <w:lang w:val="en-US"/>
        </w:rPr>
      </w:pPr>
      <w:r w:rsidRPr="00684C53">
        <w:rPr>
          <w:lang w:val="en-US"/>
        </w:rPr>
        <w:t xml:space="preserve">        'has_accidents_last_year' =&gt; 'boolean'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user()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$this-&gt;belongsTo(User::class);</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vehicles()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$this-&gt;hasMany(Vehicle::class, 'client_id');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policies()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$this-&gt;hasMany(Policy::class, 'client_id');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accidents()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$this-&gt;hasMany(Accident::class, 'client_id');</w:t>
      </w:r>
    </w:p>
    <w:p w:rsidR="001F705F" w:rsidRDefault="001F705F" w:rsidP="001F705F">
      <w:r w:rsidRPr="00684C53">
        <w:rPr>
          <w:lang w:val="en-US"/>
        </w:rPr>
        <w:t xml:space="preserve">    </w:t>
      </w:r>
      <w:r>
        <w:t>}</w:t>
      </w:r>
    </w:p>
    <w:p w:rsidR="001F705F" w:rsidRDefault="001F705F" w:rsidP="001F705F"/>
    <w:p w:rsidR="001F705F" w:rsidRDefault="001F705F" w:rsidP="001F705F">
      <w:r>
        <w:t xml:space="preserve">    // Категории водительских прав (связь многие ко многим)</w:t>
      </w:r>
    </w:p>
    <w:p w:rsidR="001F705F" w:rsidRPr="00684C53" w:rsidRDefault="001F705F" w:rsidP="001F705F">
      <w:pPr>
        <w:rPr>
          <w:lang w:val="en-US"/>
        </w:rPr>
      </w:pPr>
      <w:r>
        <w:t xml:space="preserve">    </w:t>
      </w:r>
      <w:r w:rsidRPr="00684C53">
        <w:rPr>
          <w:lang w:val="en-US"/>
        </w:rPr>
        <w:t>public function driverCategories()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$this-&gt;belongsToMany(VehicleCategory::class, 'client_driver_categories', 'client_profile_id', 'category_code', 'id', 'code')</w:t>
      </w:r>
    </w:p>
    <w:p w:rsidR="001F705F" w:rsidRPr="00684C53" w:rsidRDefault="001F705F" w:rsidP="001F705F">
      <w:pPr>
        <w:rPr>
          <w:lang w:val="en-US"/>
        </w:rPr>
      </w:pPr>
      <w:r w:rsidRPr="00684C53">
        <w:rPr>
          <w:lang w:val="en-US"/>
        </w:rPr>
        <w:t xml:space="preserve">                    -&gt;withTimestamps();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getFullNameAttribute()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"{$this-&gt;last_name} {$this-&gt;first_name} {$this-&gt;middle_name}";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getAgeAttribute()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$this-&gt;birth_date ? $this-&gt;birth_date-&gt;age : null;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Notification.php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App\Models;</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Illuminate\Database\Eloquent\Factories\HasFactory;</w:t>
      </w:r>
    </w:p>
    <w:p w:rsidR="001F705F" w:rsidRPr="00684C53" w:rsidRDefault="001F705F" w:rsidP="001F705F">
      <w:pPr>
        <w:rPr>
          <w:lang w:val="en-US"/>
        </w:rPr>
      </w:pPr>
      <w:r w:rsidRPr="00684C53">
        <w:rPr>
          <w:lang w:val="en-US"/>
        </w:rPr>
        <w:t>use Illuminate\Database\Eloquent\Model;</w:t>
      </w:r>
    </w:p>
    <w:p w:rsidR="001F705F" w:rsidRPr="00684C53" w:rsidRDefault="001F705F" w:rsidP="001F705F">
      <w:pPr>
        <w:rPr>
          <w:lang w:val="en-US"/>
        </w:rPr>
      </w:pPr>
    </w:p>
    <w:p w:rsidR="001F705F" w:rsidRPr="00684C53" w:rsidRDefault="001F705F" w:rsidP="001F705F">
      <w:pPr>
        <w:rPr>
          <w:lang w:val="en-US"/>
        </w:rPr>
      </w:pPr>
      <w:r w:rsidRPr="00684C53">
        <w:rPr>
          <w:lang w:val="en-US"/>
        </w:rPr>
        <w:t>class Notification extends Model</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use HasFactory;</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protected $fillable = [</w:t>
      </w:r>
    </w:p>
    <w:p w:rsidR="001F705F" w:rsidRPr="00684C53" w:rsidRDefault="001F705F" w:rsidP="001F705F">
      <w:pPr>
        <w:rPr>
          <w:lang w:val="en-US"/>
        </w:rPr>
      </w:pPr>
      <w:r w:rsidRPr="00684C53">
        <w:rPr>
          <w:lang w:val="en-US"/>
        </w:rPr>
        <w:t xml:space="preserve">        'user_id',</w:t>
      </w:r>
    </w:p>
    <w:p w:rsidR="001F705F" w:rsidRPr="00684C53" w:rsidRDefault="001F705F" w:rsidP="001F705F">
      <w:pPr>
        <w:rPr>
          <w:lang w:val="en-US"/>
        </w:rPr>
      </w:pPr>
      <w:r w:rsidRPr="00684C53">
        <w:rPr>
          <w:lang w:val="en-US"/>
        </w:rPr>
        <w:t xml:space="preserve">        'message',</w:t>
      </w:r>
    </w:p>
    <w:p w:rsidR="001F705F" w:rsidRPr="00684C53" w:rsidRDefault="001F705F" w:rsidP="001F705F">
      <w:pPr>
        <w:rPr>
          <w:lang w:val="en-US"/>
        </w:rPr>
      </w:pPr>
      <w:r w:rsidRPr="00684C53">
        <w:rPr>
          <w:lang w:val="en-US"/>
        </w:rPr>
        <w:t xml:space="preserve">        'is_read',</w:t>
      </w:r>
    </w:p>
    <w:p w:rsidR="001F705F" w:rsidRPr="00684C53" w:rsidRDefault="001F705F" w:rsidP="001F705F">
      <w:pPr>
        <w:rPr>
          <w:lang w:val="en-US"/>
        </w:rPr>
      </w:pPr>
      <w:r w:rsidRPr="00684C53">
        <w:rPr>
          <w:lang w:val="en-US"/>
        </w:rPr>
        <w:t xml:space="preserve">        'data'</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protected $casts = [</w:t>
      </w:r>
    </w:p>
    <w:p w:rsidR="001F705F" w:rsidRPr="00684C53" w:rsidRDefault="001F705F" w:rsidP="001F705F">
      <w:pPr>
        <w:rPr>
          <w:lang w:val="en-US"/>
        </w:rPr>
      </w:pPr>
      <w:r w:rsidRPr="00684C53">
        <w:rPr>
          <w:lang w:val="en-US"/>
        </w:rPr>
        <w:t xml:space="preserve">        'is_read' =&gt; 'boolean',</w:t>
      </w:r>
    </w:p>
    <w:p w:rsidR="001F705F" w:rsidRPr="00684C53" w:rsidRDefault="001F705F" w:rsidP="001F705F">
      <w:pPr>
        <w:rPr>
          <w:lang w:val="en-US"/>
        </w:rPr>
      </w:pPr>
      <w:r w:rsidRPr="00684C53">
        <w:rPr>
          <w:lang w:val="en-US"/>
        </w:rPr>
        <w:t xml:space="preserve">        'data' =&gt; 'array'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user()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$this-&gt;belongsTo(User::class);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scopeUnread($query)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$query-&gt;where('is_read', 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Policy.php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App\Models;</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Illuminate\Database\Eloquent\Factories\HasFactory;</w:t>
      </w:r>
    </w:p>
    <w:p w:rsidR="001F705F" w:rsidRPr="00684C53" w:rsidRDefault="001F705F" w:rsidP="001F705F">
      <w:pPr>
        <w:rPr>
          <w:lang w:val="en-US"/>
        </w:rPr>
      </w:pPr>
      <w:r w:rsidRPr="00684C53">
        <w:rPr>
          <w:lang w:val="en-US"/>
        </w:rPr>
        <w:t>use Illuminate\Database\Eloquent\Model;</w:t>
      </w:r>
    </w:p>
    <w:p w:rsidR="001F705F" w:rsidRPr="00684C53" w:rsidRDefault="001F705F" w:rsidP="001F705F">
      <w:pPr>
        <w:rPr>
          <w:lang w:val="en-US"/>
        </w:rPr>
      </w:pPr>
    </w:p>
    <w:p w:rsidR="001F705F" w:rsidRPr="00684C53" w:rsidRDefault="001F705F" w:rsidP="001F705F">
      <w:pPr>
        <w:rPr>
          <w:lang w:val="en-US"/>
        </w:rPr>
      </w:pPr>
      <w:r w:rsidRPr="00684C53">
        <w:rPr>
          <w:lang w:val="en-US"/>
        </w:rPr>
        <w:t>class Policy extends Model</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lastRenderedPageBreak/>
        <w:t xml:space="preserve">    use HasFactory;</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protected $fillable = [</w:t>
      </w:r>
    </w:p>
    <w:p w:rsidR="001F705F" w:rsidRPr="00684C53" w:rsidRDefault="001F705F" w:rsidP="001F705F">
      <w:pPr>
        <w:rPr>
          <w:lang w:val="en-US"/>
        </w:rPr>
      </w:pPr>
      <w:r w:rsidRPr="00684C53">
        <w:rPr>
          <w:lang w:val="en-US"/>
        </w:rPr>
        <w:t xml:space="preserve">        'policy_number',</w:t>
      </w:r>
    </w:p>
    <w:p w:rsidR="001F705F" w:rsidRPr="00684C53" w:rsidRDefault="001F705F" w:rsidP="001F705F">
      <w:pPr>
        <w:rPr>
          <w:lang w:val="en-US"/>
        </w:rPr>
      </w:pPr>
      <w:r w:rsidRPr="00684C53">
        <w:rPr>
          <w:lang w:val="en-US"/>
        </w:rPr>
        <w:t xml:space="preserve">        'policy_type_id',</w:t>
      </w:r>
    </w:p>
    <w:p w:rsidR="001F705F" w:rsidRPr="00684C53" w:rsidRDefault="001F705F" w:rsidP="001F705F">
      <w:pPr>
        <w:rPr>
          <w:lang w:val="en-US"/>
        </w:rPr>
      </w:pPr>
      <w:r w:rsidRPr="00684C53">
        <w:rPr>
          <w:lang w:val="en-US"/>
        </w:rPr>
        <w:t xml:space="preserve">        'client_id',</w:t>
      </w:r>
    </w:p>
    <w:p w:rsidR="001F705F" w:rsidRPr="00684C53" w:rsidRDefault="001F705F" w:rsidP="001F705F">
      <w:pPr>
        <w:rPr>
          <w:lang w:val="en-US"/>
        </w:rPr>
      </w:pPr>
      <w:r w:rsidRPr="00684C53">
        <w:rPr>
          <w:lang w:val="en-US"/>
        </w:rPr>
        <w:t xml:space="preserve">        'vehicle_id',</w:t>
      </w:r>
    </w:p>
    <w:p w:rsidR="001F705F" w:rsidRPr="00684C53" w:rsidRDefault="001F705F" w:rsidP="001F705F">
      <w:pPr>
        <w:rPr>
          <w:lang w:val="en-US"/>
        </w:rPr>
      </w:pPr>
      <w:r w:rsidRPr="00684C53">
        <w:rPr>
          <w:lang w:val="en-US"/>
        </w:rPr>
        <w:t xml:space="preserve">        'tariff_id',</w:t>
      </w:r>
    </w:p>
    <w:p w:rsidR="001F705F" w:rsidRPr="00684C53" w:rsidRDefault="001F705F" w:rsidP="001F705F">
      <w:pPr>
        <w:rPr>
          <w:lang w:val="en-US"/>
        </w:rPr>
      </w:pPr>
      <w:r w:rsidRPr="00684C53">
        <w:rPr>
          <w:lang w:val="en-US"/>
        </w:rPr>
        <w:t xml:space="preserve">        'base_price',</w:t>
      </w:r>
    </w:p>
    <w:p w:rsidR="001F705F" w:rsidRPr="00684C53" w:rsidRDefault="001F705F" w:rsidP="001F705F">
      <w:pPr>
        <w:rPr>
          <w:lang w:val="en-US"/>
        </w:rPr>
      </w:pPr>
      <w:r w:rsidRPr="00684C53">
        <w:rPr>
          <w:lang w:val="en-US"/>
        </w:rPr>
        <w:t xml:space="preserve">        'final_price',</w:t>
      </w:r>
    </w:p>
    <w:p w:rsidR="001F705F" w:rsidRPr="00684C53" w:rsidRDefault="001F705F" w:rsidP="001F705F">
      <w:pPr>
        <w:rPr>
          <w:lang w:val="en-US"/>
        </w:rPr>
      </w:pPr>
      <w:r w:rsidRPr="00684C53">
        <w:rPr>
          <w:lang w:val="en-US"/>
        </w:rPr>
        <w:t xml:space="preserve">        'discount_amount',</w:t>
      </w:r>
    </w:p>
    <w:p w:rsidR="001F705F" w:rsidRPr="00684C53" w:rsidRDefault="001F705F" w:rsidP="001F705F">
      <w:pPr>
        <w:rPr>
          <w:lang w:val="en-US"/>
        </w:rPr>
      </w:pPr>
      <w:r w:rsidRPr="00684C53">
        <w:rPr>
          <w:lang w:val="en-US"/>
        </w:rPr>
        <w:t xml:space="preserve">        'start_date',</w:t>
      </w:r>
    </w:p>
    <w:p w:rsidR="001F705F" w:rsidRPr="00684C53" w:rsidRDefault="001F705F" w:rsidP="001F705F">
      <w:pPr>
        <w:rPr>
          <w:lang w:val="en-US"/>
        </w:rPr>
      </w:pPr>
      <w:r w:rsidRPr="00684C53">
        <w:rPr>
          <w:lang w:val="en-US"/>
        </w:rPr>
        <w:t xml:space="preserve">        'end_date',</w:t>
      </w:r>
    </w:p>
    <w:p w:rsidR="001F705F" w:rsidRPr="00684C53" w:rsidRDefault="001F705F" w:rsidP="001F705F">
      <w:pPr>
        <w:rPr>
          <w:lang w:val="en-US"/>
        </w:rPr>
      </w:pPr>
      <w:r w:rsidRPr="00684C53">
        <w:rPr>
          <w:lang w:val="en-US"/>
        </w:rPr>
        <w:t xml:space="preserve">        'status',</w:t>
      </w:r>
    </w:p>
    <w:p w:rsidR="001F705F" w:rsidRPr="00684C53" w:rsidRDefault="001F705F" w:rsidP="001F705F">
      <w:pPr>
        <w:rPr>
          <w:lang w:val="en-US"/>
        </w:rPr>
      </w:pPr>
      <w:r w:rsidRPr="00684C53">
        <w:rPr>
          <w:lang w:val="en-US"/>
        </w:rPr>
        <w:t xml:space="preserve">        'franchise_amount',</w:t>
      </w:r>
    </w:p>
    <w:p w:rsidR="001F705F" w:rsidRPr="00684C53" w:rsidRDefault="001F705F" w:rsidP="001F705F">
      <w:pPr>
        <w:rPr>
          <w:lang w:val="en-US"/>
        </w:rPr>
      </w:pPr>
      <w:r w:rsidRPr="00684C53">
        <w:rPr>
          <w:lang w:val="en-US"/>
        </w:rPr>
        <w:t xml:space="preserve">        'coverage_amount'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protected $casts = [</w:t>
      </w:r>
    </w:p>
    <w:p w:rsidR="001F705F" w:rsidRPr="00684C53" w:rsidRDefault="001F705F" w:rsidP="001F705F">
      <w:pPr>
        <w:rPr>
          <w:lang w:val="en-US"/>
        </w:rPr>
      </w:pPr>
      <w:r w:rsidRPr="00684C53">
        <w:rPr>
          <w:lang w:val="en-US"/>
        </w:rPr>
        <w:t xml:space="preserve">        'base_price' =&gt; 'decimal:2',</w:t>
      </w:r>
    </w:p>
    <w:p w:rsidR="001F705F" w:rsidRPr="00684C53" w:rsidRDefault="001F705F" w:rsidP="001F705F">
      <w:pPr>
        <w:rPr>
          <w:lang w:val="en-US"/>
        </w:rPr>
      </w:pPr>
      <w:r w:rsidRPr="00684C53">
        <w:rPr>
          <w:lang w:val="en-US"/>
        </w:rPr>
        <w:t xml:space="preserve">        'final_price' =&gt; 'decimal:2',</w:t>
      </w:r>
    </w:p>
    <w:p w:rsidR="001F705F" w:rsidRPr="00684C53" w:rsidRDefault="001F705F" w:rsidP="001F705F">
      <w:pPr>
        <w:rPr>
          <w:lang w:val="en-US"/>
        </w:rPr>
      </w:pPr>
      <w:r w:rsidRPr="00684C53">
        <w:rPr>
          <w:lang w:val="en-US"/>
        </w:rPr>
        <w:t xml:space="preserve">        'discount_amount' =&gt; 'decimal:2',</w:t>
      </w:r>
    </w:p>
    <w:p w:rsidR="001F705F" w:rsidRPr="00684C53" w:rsidRDefault="001F705F" w:rsidP="001F705F">
      <w:pPr>
        <w:rPr>
          <w:lang w:val="en-US"/>
        </w:rPr>
      </w:pPr>
      <w:r w:rsidRPr="00684C53">
        <w:rPr>
          <w:lang w:val="en-US"/>
        </w:rPr>
        <w:t xml:space="preserve">        'franchise_amount' =&gt; 'decimal:2',</w:t>
      </w:r>
    </w:p>
    <w:p w:rsidR="001F705F" w:rsidRPr="00684C53" w:rsidRDefault="001F705F" w:rsidP="001F705F">
      <w:pPr>
        <w:rPr>
          <w:lang w:val="en-US"/>
        </w:rPr>
      </w:pPr>
      <w:r w:rsidRPr="00684C53">
        <w:rPr>
          <w:lang w:val="en-US"/>
        </w:rPr>
        <w:t xml:space="preserve">        'coverage_amount' =&gt; 'decimal:2',</w:t>
      </w:r>
    </w:p>
    <w:p w:rsidR="001F705F" w:rsidRPr="00684C53" w:rsidRDefault="001F705F" w:rsidP="001F705F">
      <w:pPr>
        <w:rPr>
          <w:lang w:val="en-US"/>
        </w:rPr>
      </w:pPr>
      <w:r w:rsidRPr="00684C53">
        <w:rPr>
          <w:lang w:val="en-US"/>
        </w:rPr>
        <w:t xml:space="preserve">        'start_date' =&gt; 'date',</w:t>
      </w:r>
    </w:p>
    <w:p w:rsidR="001F705F" w:rsidRPr="00684C53" w:rsidRDefault="001F705F" w:rsidP="001F705F">
      <w:pPr>
        <w:rPr>
          <w:lang w:val="en-US"/>
        </w:rPr>
      </w:pPr>
      <w:r w:rsidRPr="00684C53">
        <w:rPr>
          <w:lang w:val="en-US"/>
        </w:rPr>
        <w:t xml:space="preserve">        'end_date' =&gt; 'date',</w:t>
      </w:r>
    </w:p>
    <w:p w:rsidR="001F705F" w:rsidRPr="00684C53" w:rsidRDefault="001F705F" w:rsidP="001F705F">
      <w:pPr>
        <w:rPr>
          <w:lang w:val="en-US"/>
        </w:rPr>
      </w:pPr>
      <w:r w:rsidRPr="00684C53">
        <w:rPr>
          <w:lang w:val="en-US"/>
        </w:rPr>
        <w:t xml:space="preserve">        'created_at' =&gt; 'datetime'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policyType()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$this-&gt;belongsTo(PolicyType::class);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client()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$this-&gt;belongsTo(ClientProfile::class, 'client_id');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vehicle()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$this-&gt;belongsTo(Vehicle::class);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tariff()</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$this-&gt;belongsTo(Tariff::class);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accidents()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$this-&gt;hasMany(Accident::class);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scopeActive($query)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return $query-&gt;where('status', 'active')</w:t>
      </w:r>
    </w:p>
    <w:p w:rsidR="001F705F" w:rsidRPr="00684C53" w:rsidRDefault="001F705F" w:rsidP="001F705F">
      <w:pPr>
        <w:rPr>
          <w:lang w:val="en-US"/>
        </w:rPr>
      </w:pPr>
      <w:r w:rsidRPr="00684C53">
        <w:rPr>
          <w:lang w:val="en-US"/>
        </w:rPr>
        <w:t xml:space="preserve">                     -&gt;where('start_date', '&lt;=', now())</w:t>
      </w:r>
    </w:p>
    <w:p w:rsidR="001F705F" w:rsidRPr="00684C53" w:rsidRDefault="001F705F" w:rsidP="001F705F">
      <w:pPr>
        <w:rPr>
          <w:lang w:val="en-US"/>
        </w:rPr>
      </w:pPr>
      <w:r w:rsidRPr="00684C53">
        <w:rPr>
          <w:lang w:val="en-US"/>
        </w:rPr>
        <w:t xml:space="preserve">                     -&gt;where('end_date', '&gt;=', now());</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isActive()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$this-&gt;status === 'active' &amp;&amp; </w:t>
      </w:r>
    </w:p>
    <w:p w:rsidR="001F705F" w:rsidRPr="00684C53" w:rsidRDefault="001F705F" w:rsidP="001F705F">
      <w:pPr>
        <w:rPr>
          <w:lang w:val="en-US"/>
        </w:rPr>
      </w:pPr>
      <w:r w:rsidRPr="00684C53">
        <w:rPr>
          <w:lang w:val="en-US"/>
        </w:rPr>
        <w:t xml:space="preserve">               $this-&gt;start_date &lt;= now() &amp;&amp; </w:t>
      </w:r>
    </w:p>
    <w:p w:rsidR="001F705F" w:rsidRPr="00684C53" w:rsidRDefault="001F705F" w:rsidP="001F705F">
      <w:pPr>
        <w:rPr>
          <w:lang w:val="en-US"/>
        </w:rPr>
      </w:pPr>
      <w:r w:rsidRPr="00684C53">
        <w:rPr>
          <w:lang w:val="en-US"/>
        </w:rPr>
        <w:t xml:space="preserve">               $this-&gt;end_date &gt;= now();</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PolicyType.php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App\Models;</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Illuminate\Database\Eloquent\Factories\HasFactory;</w:t>
      </w:r>
    </w:p>
    <w:p w:rsidR="001F705F" w:rsidRPr="00684C53" w:rsidRDefault="001F705F" w:rsidP="001F705F">
      <w:pPr>
        <w:rPr>
          <w:lang w:val="en-US"/>
        </w:rPr>
      </w:pPr>
      <w:r w:rsidRPr="00684C53">
        <w:rPr>
          <w:lang w:val="en-US"/>
        </w:rPr>
        <w:t>use Illuminate\Database\Eloquent\Model;</w:t>
      </w:r>
    </w:p>
    <w:p w:rsidR="001F705F" w:rsidRPr="00684C53" w:rsidRDefault="001F705F" w:rsidP="001F705F">
      <w:pPr>
        <w:rPr>
          <w:lang w:val="en-US"/>
        </w:rPr>
      </w:pPr>
    </w:p>
    <w:p w:rsidR="001F705F" w:rsidRPr="00684C53" w:rsidRDefault="001F705F" w:rsidP="001F705F">
      <w:pPr>
        <w:rPr>
          <w:lang w:val="en-US"/>
        </w:rPr>
      </w:pPr>
      <w:r w:rsidRPr="00684C53">
        <w:rPr>
          <w:lang w:val="en-US"/>
        </w:rPr>
        <w:t>class PolicyType extends Model</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use HasFactory;</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protected $fillable = ['name'];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$timestamps = true;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tariffs()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$this-&gt;hasMany(Tariff::class);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policies()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$this-&gt;hasMany(Policy::class);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Tariff.php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App\Models;</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Illuminate\Database\Eloquent\Factories\HasFactory;</w:t>
      </w:r>
    </w:p>
    <w:p w:rsidR="001F705F" w:rsidRPr="00684C53" w:rsidRDefault="001F705F" w:rsidP="001F705F">
      <w:pPr>
        <w:rPr>
          <w:lang w:val="en-US"/>
        </w:rPr>
      </w:pPr>
      <w:r w:rsidRPr="00684C53">
        <w:rPr>
          <w:lang w:val="en-US"/>
        </w:rPr>
        <w:t>use Illuminate\Database\Eloquent\Model;</w:t>
      </w:r>
    </w:p>
    <w:p w:rsidR="001F705F" w:rsidRPr="00684C53" w:rsidRDefault="001F705F" w:rsidP="001F705F">
      <w:pPr>
        <w:rPr>
          <w:lang w:val="en-US"/>
        </w:rPr>
      </w:pPr>
    </w:p>
    <w:p w:rsidR="001F705F" w:rsidRPr="00684C53" w:rsidRDefault="001F705F" w:rsidP="001F705F">
      <w:pPr>
        <w:rPr>
          <w:lang w:val="en-US"/>
        </w:rPr>
      </w:pPr>
      <w:r w:rsidRPr="00684C53">
        <w:rPr>
          <w:lang w:val="en-US"/>
        </w:rPr>
        <w:t>class Tariff extends Model</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use HasFactory;</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protected $fillable = [</w:t>
      </w:r>
    </w:p>
    <w:p w:rsidR="001F705F" w:rsidRPr="00684C53" w:rsidRDefault="001F705F" w:rsidP="001F705F">
      <w:pPr>
        <w:rPr>
          <w:lang w:val="en-US"/>
        </w:rPr>
      </w:pPr>
      <w:r w:rsidRPr="00684C53">
        <w:rPr>
          <w:lang w:val="en-US"/>
        </w:rPr>
        <w:t xml:space="preserve">        'policy_type_id',</w:t>
      </w:r>
    </w:p>
    <w:p w:rsidR="001F705F" w:rsidRPr="00684C53" w:rsidRDefault="001F705F" w:rsidP="001F705F">
      <w:pPr>
        <w:rPr>
          <w:lang w:val="en-US"/>
        </w:rPr>
      </w:pPr>
      <w:r w:rsidRPr="00684C53">
        <w:rPr>
          <w:lang w:val="en-US"/>
        </w:rPr>
        <w:t xml:space="preserve">        'vehicle_category',</w:t>
      </w:r>
    </w:p>
    <w:p w:rsidR="001F705F" w:rsidRPr="00684C53" w:rsidRDefault="001F705F" w:rsidP="001F705F">
      <w:pPr>
        <w:rPr>
          <w:lang w:val="en-US"/>
        </w:rPr>
      </w:pPr>
      <w:r w:rsidRPr="00684C53">
        <w:rPr>
          <w:lang w:val="en-US"/>
        </w:rPr>
        <w:t xml:space="preserve">        'base_rate',</w:t>
      </w:r>
    </w:p>
    <w:p w:rsidR="001F705F" w:rsidRPr="00684C53" w:rsidRDefault="001F705F" w:rsidP="001F705F">
      <w:pPr>
        <w:rPr>
          <w:lang w:val="en-US"/>
        </w:rPr>
      </w:pPr>
      <w:r w:rsidRPr="00684C53">
        <w:rPr>
          <w:lang w:val="en-US"/>
        </w:rPr>
        <w:t xml:space="preserve">        'min_rate',</w:t>
      </w:r>
    </w:p>
    <w:p w:rsidR="001F705F" w:rsidRPr="00684C53" w:rsidRDefault="001F705F" w:rsidP="001F705F">
      <w:pPr>
        <w:rPr>
          <w:lang w:val="en-US"/>
        </w:rPr>
      </w:pPr>
      <w:r w:rsidRPr="00684C53">
        <w:rPr>
          <w:lang w:val="en-US"/>
        </w:rPr>
        <w:t xml:space="preserve">        'max_rate',</w:t>
      </w:r>
    </w:p>
    <w:p w:rsidR="001F705F" w:rsidRPr="00684C53" w:rsidRDefault="001F705F" w:rsidP="001F705F">
      <w:pPr>
        <w:rPr>
          <w:lang w:val="en-US"/>
        </w:rPr>
      </w:pPr>
      <w:r w:rsidRPr="00684C53">
        <w:rPr>
          <w:lang w:val="en-US"/>
        </w:rPr>
        <w:t xml:space="preserve">        'power_coefficient',</w:t>
      </w:r>
    </w:p>
    <w:p w:rsidR="001F705F" w:rsidRPr="00684C53" w:rsidRDefault="001F705F" w:rsidP="001F705F">
      <w:pPr>
        <w:rPr>
          <w:lang w:val="en-US"/>
        </w:rPr>
      </w:pPr>
      <w:r w:rsidRPr="00684C53">
        <w:rPr>
          <w:lang w:val="en-US"/>
        </w:rPr>
        <w:t xml:space="preserve">        'experience_coefficient',</w:t>
      </w:r>
    </w:p>
    <w:p w:rsidR="001F705F" w:rsidRPr="00684C53" w:rsidRDefault="001F705F" w:rsidP="001F705F">
      <w:pPr>
        <w:rPr>
          <w:lang w:val="en-US"/>
        </w:rPr>
      </w:pPr>
      <w:r w:rsidRPr="00684C53">
        <w:rPr>
          <w:lang w:val="en-US"/>
        </w:rPr>
        <w:t xml:space="preserve">        'age_coefficient',</w:t>
      </w:r>
    </w:p>
    <w:p w:rsidR="001F705F" w:rsidRPr="00684C53" w:rsidRDefault="001F705F" w:rsidP="001F705F">
      <w:pPr>
        <w:rPr>
          <w:lang w:val="en-US"/>
        </w:rPr>
      </w:pPr>
      <w:r w:rsidRPr="00684C53">
        <w:rPr>
          <w:lang w:val="en-US"/>
        </w:rPr>
        <w:t xml:space="preserve">        'bonus_malus_coefficient',</w:t>
      </w:r>
    </w:p>
    <w:p w:rsidR="001F705F" w:rsidRPr="00684C53" w:rsidRDefault="001F705F" w:rsidP="001F705F">
      <w:pPr>
        <w:rPr>
          <w:lang w:val="en-US"/>
        </w:rPr>
      </w:pPr>
      <w:r w:rsidRPr="00684C53">
        <w:rPr>
          <w:lang w:val="en-US"/>
        </w:rPr>
        <w:t xml:space="preserve">        'region_coefficient',</w:t>
      </w:r>
    </w:p>
    <w:p w:rsidR="001F705F" w:rsidRPr="00684C53" w:rsidRDefault="001F705F" w:rsidP="001F705F">
      <w:pPr>
        <w:rPr>
          <w:lang w:val="en-US"/>
        </w:rPr>
      </w:pPr>
      <w:r w:rsidRPr="00684C53">
        <w:rPr>
          <w:lang w:val="en-US"/>
        </w:rPr>
        <w:t xml:space="preserve">        'vehicle_age_coefficient',</w:t>
      </w:r>
    </w:p>
    <w:p w:rsidR="001F705F" w:rsidRPr="00684C53" w:rsidRDefault="001F705F" w:rsidP="001F705F">
      <w:pPr>
        <w:rPr>
          <w:lang w:val="en-US"/>
        </w:rPr>
      </w:pPr>
      <w:r w:rsidRPr="00684C53">
        <w:rPr>
          <w:lang w:val="en-US"/>
        </w:rPr>
        <w:t xml:space="preserve">        'security_coefficient',</w:t>
      </w:r>
    </w:p>
    <w:p w:rsidR="001F705F" w:rsidRPr="00684C53" w:rsidRDefault="001F705F" w:rsidP="001F705F">
      <w:pPr>
        <w:rPr>
          <w:lang w:val="en-US"/>
        </w:rPr>
      </w:pPr>
      <w:r w:rsidRPr="00684C53">
        <w:rPr>
          <w:lang w:val="en-US"/>
        </w:rPr>
        <w:t xml:space="preserve">        'franchise_coefficient',</w:t>
      </w:r>
    </w:p>
    <w:p w:rsidR="001F705F" w:rsidRPr="00684C53" w:rsidRDefault="001F705F" w:rsidP="001F705F">
      <w:pPr>
        <w:rPr>
          <w:lang w:val="en-US"/>
        </w:rPr>
      </w:pPr>
      <w:r w:rsidRPr="00684C53">
        <w:rPr>
          <w:lang w:val="en-US"/>
        </w:rPr>
        <w:t xml:space="preserve">        'calculation_method'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protected $casts = [</w:t>
      </w:r>
    </w:p>
    <w:p w:rsidR="001F705F" w:rsidRPr="00684C53" w:rsidRDefault="001F705F" w:rsidP="001F705F">
      <w:pPr>
        <w:rPr>
          <w:lang w:val="en-US"/>
        </w:rPr>
      </w:pPr>
      <w:r w:rsidRPr="00684C53">
        <w:rPr>
          <w:lang w:val="en-US"/>
        </w:rPr>
        <w:t xml:space="preserve">        'base_rate' =&gt; 'decimal:2',</w:t>
      </w:r>
    </w:p>
    <w:p w:rsidR="001F705F" w:rsidRPr="00684C53" w:rsidRDefault="001F705F" w:rsidP="001F705F">
      <w:pPr>
        <w:rPr>
          <w:lang w:val="en-US"/>
        </w:rPr>
      </w:pPr>
      <w:r w:rsidRPr="00684C53">
        <w:rPr>
          <w:lang w:val="en-US"/>
        </w:rPr>
        <w:t xml:space="preserve">        'min_rate' =&gt; 'decimal:2',</w:t>
      </w:r>
    </w:p>
    <w:p w:rsidR="001F705F" w:rsidRPr="00684C53" w:rsidRDefault="001F705F" w:rsidP="001F705F">
      <w:pPr>
        <w:rPr>
          <w:lang w:val="en-US"/>
        </w:rPr>
      </w:pPr>
      <w:r w:rsidRPr="00684C53">
        <w:rPr>
          <w:lang w:val="en-US"/>
        </w:rPr>
        <w:t xml:space="preserve">        'max_rate' =&gt; 'decimal:2',</w:t>
      </w:r>
    </w:p>
    <w:p w:rsidR="001F705F" w:rsidRPr="00684C53" w:rsidRDefault="001F705F" w:rsidP="001F705F">
      <w:pPr>
        <w:rPr>
          <w:lang w:val="en-US"/>
        </w:rPr>
      </w:pPr>
      <w:r w:rsidRPr="00684C53">
        <w:rPr>
          <w:lang w:val="en-US"/>
        </w:rPr>
        <w:t xml:space="preserve">        'power_coefficient' =&gt; 'decimal:4',</w:t>
      </w:r>
    </w:p>
    <w:p w:rsidR="001F705F" w:rsidRPr="00684C53" w:rsidRDefault="001F705F" w:rsidP="001F705F">
      <w:pPr>
        <w:rPr>
          <w:lang w:val="en-US"/>
        </w:rPr>
      </w:pPr>
      <w:r w:rsidRPr="00684C53">
        <w:rPr>
          <w:lang w:val="en-US"/>
        </w:rPr>
        <w:t xml:space="preserve">        'experience_coefficient' =&gt; 'decimal:4',</w:t>
      </w:r>
    </w:p>
    <w:p w:rsidR="001F705F" w:rsidRPr="00684C53" w:rsidRDefault="001F705F" w:rsidP="001F705F">
      <w:pPr>
        <w:rPr>
          <w:lang w:val="en-US"/>
        </w:rPr>
      </w:pPr>
      <w:r w:rsidRPr="00684C53">
        <w:rPr>
          <w:lang w:val="en-US"/>
        </w:rPr>
        <w:t xml:space="preserve">        'age_coefficient' =&gt; 'decimal:4',</w:t>
      </w:r>
    </w:p>
    <w:p w:rsidR="001F705F" w:rsidRPr="00684C53" w:rsidRDefault="001F705F" w:rsidP="001F705F">
      <w:pPr>
        <w:rPr>
          <w:lang w:val="en-US"/>
        </w:rPr>
      </w:pPr>
      <w:r w:rsidRPr="00684C53">
        <w:rPr>
          <w:lang w:val="en-US"/>
        </w:rPr>
        <w:t xml:space="preserve">        'bonus_malus_coefficient' =&gt; 'decimal:4',</w:t>
      </w:r>
    </w:p>
    <w:p w:rsidR="001F705F" w:rsidRPr="00684C53" w:rsidRDefault="001F705F" w:rsidP="001F705F">
      <w:pPr>
        <w:rPr>
          <w:lang w:val="en-US"/>
        </w:rPr>
      </w:pPr>
      <w:r w:rsidRPr="00684C53">
        <w:rPr>
          <w:lang w:val="en-US"/>
        </w:rPr>
        <w:t xml:space="preserve">        'region_coefficient' =&gt; 'decimal:4',</w:t>
      </w:r>
    </w:p>
    <w:p w:rsidR="001F705F" w:rsidRPr="00684C53" w:rsidRDefault="001F705F" w:rsidP="001F705F">
      <w:pPr>
        <w:rPr>
          <w:lang w:val="en-US"/>
        </w:rPr>
      </w:pPr>
      <w:r w:rsidRPr="00684C53">
        <w:rPr>
          <w:lang w:val="en-US"/>
        </w:rPr>
        <w:t xml:space="preserve">        'vehicle_age_coefficient' =&gt; 'decimal:4',</w:t>
      </w:r>
    </w:p>
    <w:p w:rsidR="001F705F" w:rsidRPr="00684C53" w:rsidRDefault="001F705F" w:rsidP="001F705F">
      <w:pPr>
        <w:rPr>
          <w:lang w:val="en-US"/>
        </w:rPr>
      </w:pPr>
      <w:r w:rsidRPr="00684C53">
        <w:rPr>
          <w:lang w:val="en-US"/>
        </w:rPr>
        <w:t xml:space="preserve">        'security_coefficient' =&gt; 'decimal:4',</w:t>
      </w:r>
    </w:p>
    <w:p w:rsidR="001F705F" w:rsidRPr="00684C53" w:rsidRDefault="001F705F" w:rsidP="001F705F">
      <w:pPr>
        <w:rPr>
          <w:lang w:val="en-US"/>
        </w:rPr>
      </w:pPr>
      <w:r w:rsidRPr="00684C53">
        <w:rPr>
          <w:lang w:val="en-US"/>
        </w:rPr>
        <w:lastRenderedPageBreak/>
        <w:t xml:space="preserve">        'franchise_coefficient' =&gt; 'decimal:4'</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$timestamps = true;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policyType()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$this-&gt;belongsTo(PolicyType::class);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vehicleCategory()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$this-&gt;belongsTo(VehicleCategory::class, 'vehicle_category', 'code');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policies()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$this-&gt;hasMany(Policy::class);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w:t>
      </w:r>
      <w:r>
        <w:t>Метод</w:t>
      </w:r>
      <w:r w:rsidRPr="00684C53">
        <w:rPr>
          <w:lang w:val="en-US"/>
        </w:rPr>
        <w:t xml:space="preserve"> </w:t>
      </w:r>
      <w:r>
        <w:t>расчета</w:t>
      </w:r>
      <w:r w:rsidRPr="00684C53">
        <w:rPr>
          <w:lang w:val="en-US"/>
        </w:rPr>
        <w:t xml:space="preserve"> </w:t>
      </w:r>
      <w:r>
        <w:t>цены</w:t>
      </w:r>
    </w:p>
    <w:p w:rsidR="001F705F" w:rsidRPr="00684C53" w:rsidRDefault="001F705F" w:rsidP="001F705F">
      <w:pPr>
        <w:rPr>
          <w:lang w:val="en-US"/>
        </w:rPr>
      </w:pPr>
      <w:r w:rsidRPr="00684C53">
        <w:rPr>
          <w:lang w:val="en-US"/>
        </w:rPr>
        <w:t xml:space="preserve">    public function calculatePrice(array $coefficients =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$finalCoefficient = 1.0;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$coefficientFields = [</w:t>
      </w:r>
    </w:p>
    <w:p w:rsidR="001F705F" w:rsidRPr="00684C53" w:rsidRDefault="001F705F" w:rsidP="001F705F">
      <w:pPr>
        <w:rPr>
          <w:lang w:val="en-US"/>
        </w:rPr>
      </w:pPr>
      <w:r w:rsidRPr="00684C53">
        <w:rPr>
          <w:lang w:val="en-US"/>
        </w:rPr>
        <w:t xml:space="preserve">            'power_coefficient',</w:t>
      </w:r>
    </w:p>
    <w:p w:rsidR="001F705F" w:rsidRPr="00684C53" w:rsidRDefault="001F705F" w:rsidP="001F705F">
      <w:pPr>
        <w:rPr>
          <w:lang w:val="en-US"/>
        </w:rPr>
      </w:pPr>
      <w:r w:rsidRPr="00684C53">
        <w:rPr>
          <w:lang w:val="en-US"/>
        </w:rPr>
        <w:t xml:space="preserve">            'experience_coefficient', </w:t>
      </w:r>
    </w:p>
    <w:p w:rsidR="001F705F" w:rsidRPr="00684C53" w:rsidRDefault="001F705F" w:rsidP="001F705F">
      <w:pPr>
        <w:rPr>
          <w:lang w:val="en-US"/>
        </w:rPr>
      </w:pPr>
      <w:r w:rsidRPr="00684C53">
        <w:rPr>
          <w:lang w:val="en-US"/>
        </w:rPr>
        <w:lastRenderedPageBreak/>
        <w:t xml:space="preserve">            'age_coefficient',</w:t>
      </w:r>
    </w:p>
    <w:p w:rsidR="001F705F" w:rsidRPr="00684C53" w:rsidRDefault="001F705F" w:rsidP="001F705F">
      <w:pPr>
        <w:rPr>
          <w:lang w:val="en-US"/>
        </w:rPr>
      </w:pPr>
      <w:r w:rsidRPr="00684C53">
        <w:rPr>
          <w:lang w:val="en-US"/>
        </w:rPr>
        <w:t xml:space="preserve">            'bonus_malus_coefficient',</w:t>
      </w:r>
    </w:p>
    <w:p w:rsidR="001F705F" w:rsidRPr="00684C53" w:rsidRDefault="001F705F" w:rsidP="001F705F">
      <w:pPr>
        <w:rPr>
          <w:lang w:val="en-US"/>
        </w:rPr>
      </w:pPr>
      <w:r w:rsidRPr="00684C53">
        <w:rPr>
          <w:lang w:val="en-US"/>
        </w:rPr>
        <w:t xml:space="preserve">            'region_coefficient',</w:t>
      </w:r>
    </w:p>
    <w:p w:rsidR="001F705F" w:rsidRPr="00684C53" w:rsidRDefault="001F705F" w:rsidP="001F705F">
      <w:pPr>
        <w:rPr>
          <w:lang w:val="en-US"/>
        </w:rPr>
      </w:pPr>
      <w:r w:rsidRPr="00684C53">
        <w:rPr>
          <w:lang w:val="en-US"/>
        </w:rPr>
        <w:t xml:space="preserve">            'vehicle_age_coefficient',</w:t>
      </w:r>
    </w:p>
    <w:p w:rsidR="001F705F" w:rsidRPr="00684C53" w:rsidRDefault="001F705F" w:rsidP="001F705F">
      <w:pPr>
        <w:rPr>
          <w:lang w:val="en-US"/>
        </w:rPr>
      </w:pPr>
      <w:r w:rsidRPr="00684C53">
        <w:rPr>
          <w:lang w:val="en-US"/>
        </w:rPr>
        <w:t xml:space="preserve">            'security_coefficient',</w:t>
      </w:r>
    </w:p>
    <w:p w:rsidR="001F705F" w:rsidRPr="00684C53" w:rsidRDefault="001F705F" w:rsidP="001F705F">
      <w:pPr>
        <w:rPr>
          <w:lang w:val="en-US"/>
        </w:rPr>
      </w:pPr>
      <w:r w:rsidRPr="00684C53">
        <w:rPr>
          <w:lang w:val="en-US"/>
        </w:rPr>
        <w:t xml:space="preserve">            'franchise_coefficient'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foreach ($coefficientFields as $field) {</w:t>
      </w:r>
    </w:p>
    <w:p w:rsidR="001F705F" w:rsidRPr="00684C53" w:rsidRDefault="001F705F" w:rsidP="001F705F">
      <w:pPr>
        <w:rPr>
          <w:lang w:val="en-US"/>
        </w:rPr>
      </w:pPr>
      <w:r w:rsidRPr="00684C53">
        <w:rPr>
          <w:lang w:val="en-US"/>
        </w:rPr>
        <w:t xml:space="preserve">            $value = $coefficients[$field] ?? $this-&gt;$field;</w:t>
      </w:r>
    </w:p>
    <w:p w:rsidR="001F705F" w:rsidRPr="00684C53" w:rsidRDefault="001F705F" w:rsidP="001F705F">
      <w:pPr>
        <w:rPr>
          <w:lang w:val="en-US"/>
        </w:rPr>
      </w:pPr>
      <w:r w:rsidRPr="00684C53">
        <w:rPr>
          <w:lang w:val="en-US"/>
        </w:rPr>
        <w:t xml:space="preserve">            $finalCoefficient *= $value;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$price = $this-&gt;base_rate * $finalCoefficient;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min(max($price, $this-&gt;min_rate), $this-&gt;max_rate);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User.php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App\Models;</w:t>
      </w:r>
    </w:p>
    <w:p w:rsidR="001F705F" w:rsidRPr="00684C53" w:rsidRDefault="001F705F" w:rsidP="001F705F">
      <w:pPr>
        <w:rPr>
          <w:lang w:val="en-US"/>
        </w:rPr>
      </w:pPr>
    </w:p>
    <w:p w:rsidR="001F705F" w:rsidRPr="00684C53" w:rsidRDefault="001F705F" w:rsidP="001F705F">
      <w:pPr>
        <w:rPr>
          <w:lang w:val="en-US"/>
        </w:rPr>
      </w:pPr>
      <w:r w:rsidRPr="00684C53">
        <w:rPr>
          <w:lang w:val="en-US"/>
        </w:rPr>
        <w:t>use Laravel\Sanctum\HasApiTokens;</w:t>
      </w:r>
    </w:p>
    <w:p w:rsidR="001F705F" w:rsidRPr="00684C53" w:rsidRDefault="001F705F" w:rsidP="001F705F">
      <w:pPr>
        <w:rPr>
          <w:lang w:val="en-US"/>
        </w:rPr>
      </w:pPr>
      <w:r w:rsidRPr="00684C53">
        <w:rPr>
          <w:lang w:val="en-US"/>
        </w:rPr>
        <w:t>use Illuminate\Database\Eloquent\Factories\HasFactory;</w:t>
      </w:r>
    </w:p>
    <w:p w:rsidR="001F705F" w:rsidRPr="00684C53" w:rsidRDefault="001F705F" w:rsidP="001F705F">
      <w:pPr>
        <w:rPr>
          <w:lang w:val="en-US"/>
        </w:rPr>
      </w:pPr>
      <w:r w:rsidRPr="00684C53">
        <w:rPr>
          <w:lang w:val="en-US"/>
        </w:rPr>
        <w:lastRenderedPageBreak/>
        <w:t>use Illuminate\Foundation\Auth\User as Authenticatable;</w:t>
      </w:r>
    </w:p>
    <w:p w:rsidR="001F705F" w:rsidRPr="00684C53" w:rsidRDefault="001F705F" w:rsidP="001F705F">
      <w:pPr>
        <w:rPr>
          <w:lang w:val="en-US"/>
        </w:rPr>
      </w:pPr>
    </w:p>
    <w:p w:rsidR="001F705F" w:rsidRPr="00684C53" w:rsidRDefault="001F705F" w:rsidP="001F705F">
      <w:pPr>
        <w:rPr>
          <w:lang w:val="en-US"/>
        </w:rPr>
      </w:pPr>
      <w:r w:rsidRPr="00684C53">
        <w:rPr>
          <w:lang w:val="en-US"/>
        </w:rPr>
        <w:t>class User extends Authenticatable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use HasApiTokens, HasFactory;</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protected $fillable = [</w:t>
      </w:r>
    </w:p>
    <w:p w:rsidR="001F705F" w:rsidRPr="00684C53" w:rsidRDefault="001F705F" w:rsidP="001F705F">
      <w:pPr>
        <w:rPr>
          <w:lang w:val="en-US"/>
        </w:rPr>
      </w:pPr>
      <w:r w:rsidRPr="00684C53">
        <w:rPr>
          <w:lang w:val="en-US"/>
        </w:rPr>
        <w:t xml:space="preserve">        'email',</w:t>
      </w:r>
    </w:p>
    <w:p w:rsidR="001F705F" w:rsidRPr="00684C53" w:rsidRDefault="001F705F" w:rsidP="001F705F">
      <w:pPr>
        <w:rPr>
          <w:lang w:val="en-US"/>
        </w:rPr>
      </w:pPr>
      <w:r w:rsidRPr="00684C53">
        <w:rPr>
          <w:lang w:val="en-US"/>
        </w:rPr>
        <w:t xml:space="preserve">        'phone', </w:t>
      </w:r>
    </w:p>
    <w:p w:rsidR="001F705F" w:rsidRPr="00684C53" w:rsidRDefault="001F705F" w:rsidP="001F705F">
      <w:pPr>
        <w:rPr>
          <w:lang w:val="en-US"/>
        </w:rPr>
      </w:pPr>
      <w:r w:rsidRPr="00684C53">
        <w:rPr>
          <w:lang w:val="en-US"/>
        </w:rPr>
        <w:t xml:space="preserve">        'password_hash',</w:t>
      </w:r>
    </w:p>
    <w:p w:rsidR="001F705F" w:rsidRPr="00684C53" w:rsidRDefault="001F705F" w:rsidP="001F705F">
      <w:pPr>
        <w:rPr>
          <w:lang w:val="en-US"/>
        </w:rPr>
      </w:pPr>
      <w:r w:rsidRPr="00684C53">
        <w:rPr>
          <w:lang w:val="en-US"/>
        </w:rPr>
        <w:t xml:space="preserve">        'user_type_id'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protected $hidden = [</w:t>
      </w:r>
    </w:p>
    <w:p w:rsidR="001F705F" w:rsidRPr="00684C53" w:rsidRDefault="001F705F" w:rsidP="001F705F">
      <w:pPr>
        <w:rPr>
          <w:lang w:val="en-US"/>
        </w:rPr>
      </w:pPr>
      <w:r w:rsidRPr="00684C53">
        <w:rPr>
          <w:lang w:val="en-US"/>
        </w:rPr>
        <w:t xml:space="preserve">        'password_hash',</w:t>
      </w:r>
    </w:p>
    <w:p w:rsidR="001F705F" w:rsidRPr="00684C53" w:rsidRDefault="001F705F" w:rsidP="001F705F">
      <w:pPr>
        <w:rPr>
          <w:lang w:val="en-US"/>
        </w:rPr>
      </w:pPr>
      <w:r w:rsidRPr="00684C53">
        <w:rPr>
          <w:lang w:val="en-US"/>
        </w:rPr>
        <w:t xml:space="preserve">        'remember_token',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getAuthPassword()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$this-&gt;password_hash;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userType()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$this-&gt;belongsTo(UserType::class);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public function clientProfile()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$this-&gt;hasOne(ClientProfile::class, 'user_id');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public function vehicles()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$this-&gt;hasManyThrough(Vehicle::class, ClientProfile::class, 'user_id', 'client_id');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notifications()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$this-&gt;hasMany(Notification::class);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UserType.php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App\Models;</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Illuminate\Database\Eloquent\Factories\HasFactory;</w:t>
      </w:r>
    </w:p>
    <w:p w:rsidR="001F705F" w:rsidRPr="00684C53" w:rsidRDefault="001F705F" w:rsidP="001F705F">
      <w:pPr>
        <w:rPr>
          <w:lang w:val="en-US"/>
        </w:rPr>
      </w:pPr>
      <w:r w:rsidRPr="00684C53">
        <w:rPr>
          <w:lang w:val="en-US"/>
        </w:rPr>
        <w:t>use Illuminate\Database\Eloquent\Model;</w:t>
      </w:r>
    </w:p>
    <w:p w:rsidR="001F705F" w:rsidRPr="00684C53" w:rsidRDefault="001F705F" w:rsidP="001F705F">
      <w:pPr>
        <w:rPr>
          <w:lang w:val="en-US"/>
        </w:rPr>
      </w:pPr>
    </w:p>
    <w:p w:rsidR="001F705F" w:rsidRPr="00684C53" w:rsidRDefault="001F705F" w:rsidP="001F705F">
      <w:pPr>
        <w:rPr>
          <w:lang w:val="en-US"/>
        </w:rPr>
      </w:pPr>
      <w:r w:rsidRPr="00684C53">
        <w:rPr>
          <w:lang w:val="en-US"/>
        </w:rPr>
        <w:t>class UserType extends Model</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lastRenderedPageBreak/>
        <w:t xml:space="preserve">    use HasFactory;</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protected $fillable = ['name'];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$timestamps = true;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users()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$this-&gt;hasMany(User::class);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Vehicle.php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App\Models;</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Illuminate\Database\Eloquent\Factories\HasFactory;</w:t>
      </w:r>
    </w:p>
    <w:p w:rsidR="001F705F" w:rsidRPr="00684C53" w:rsidRDefault="001F705F" w:rsidP="001F705F">
      <w:pPr>
        <w:rPr>
          <w:lang w:val="en-US"/>
        </w:rPr>
      </w:pPr>
      <w:r w:rsidRPr="00684C53">
        <w:rPr>
          <w:lang w:val="en-US"/>
        </w:rPr>
        <w:t>use Illuminate\Database\Eloquent\Model;</w:t>
      </w:r>
    </w:p>
    <w:p w:rsidR="001F705F" w:rsidRPr="00684C53" w:rsidRDefault="001F705F" w:rsidP="001F705F">
      <w:pPr>
        <w:rPr>
          <w:lang w:val="en-US"/>
        </w:rPr>
      </w:pPr>
    </w:p>
    <w:p w:rsidR="001F705F" w:rsidRPr="00684C53" w:rsidRDefault="001F705F" w:rsidP="001F705F">
      <w:pPr>
        <w:rPr>
          <w:lang w:val="en-US"/>
        </w:rPr>
      </w:pPr>
      <w:r w:rsidRPr="00684C53">
        <w:rPr>
          <w:lang w:val="en-US"/>
        </w:rPr>
        <w:t>class Vehicle extends Model</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use HasFactory;</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protected $fillable = [</w:t>
      </w:r>
    </w:p>
    <w:p w:rsidR="001F705F" w:rsidRPr="00684C53" w:rsidRDefault="001F705F" w:rsidP="001F705F">
      <w:pPr>
        <w:rPr>
          <w:lang w:val="en-US"/>
        </w:rPr>
      </w:pPr>
      <w:r w:rsidRPr="00684C53">
        <w:rPr>
          <w:lang w:val="en-US"/>
        </w:rPr>
        <w:t xml:space="preserve">        'client_id',</w:t>
      </w:r>
    </w:p>
    <w:p w:rsidR="001F705F" w:rsidRPr="00684C53" w:rsidRDefault="001F705F" w:rsidP="001F705F">
      <w:pPr>
        <w:rPr>
          <w:lang w:val="en-US"/>
        </w:rPr>
      </w:pPr>
      <w:r w:rsidRPr="00684C53">
        <w:rPr>
          <w:lang w:val="en-US"/>
        </w:rPr>
        <w:lastRenderedPageBreak/>
        <w:t xml:space="preserve">        'state_number',</w:t>
      </w:r>
    </w:p>
    <w:p w:rsidR="001F705F" w:rsidRPr="00684C53" w:rsidRDefault="001F705F" w:rsidP="001F705F">
      <w:pPr>
        <w:rPr>
          <w:lang w:val="en-US"/>
        </w:rPr>
      </w:pPr>
      <w:r w:rsidRPr="00684C53">
        <w:rPr>
          <w:lang w:val="en-US"/>
        </w:rPr>
        <w:t xml:space="preserve">        'brand',</w:t>
      </w:r>
    </w:p>
    <w:p w:rsidR="001F705F" w:rsidRPr="00684C53" w:rsidRDefault="001F705F" w:rsidP="001F705F">
      <w:pPr>
        <w:rPr>
          <w:lang w:val="en-US"/>
        </w:rPr>
      </w:pPr>
      <w:r w:rsidRPr="00684C53">
        <w:rPr>
          <w:lang w:val="en-US"/>
        </w:rPr>
        <w:t xml:space="preserve">        'model',</w:t>
      </w:r>
    </w:p>
    <w:p w:rsidR="001F705F" w:rsidRPr="00684C53" w:rsidRDefault="001F705F" w:rsidP="001F705F">
      <w:pPr>
        <w:rPr>
          <w:lang w:val="en-US"/>
        </w:rPr>
      </w:pPr>
      <w:r w:rsidRPr="00684C53">
        <w:rPr>
          <w:lang w:val="en-US"/>
        </w:rPr>
        <w:t xml:space="preserve">        'manufacture_year',</w:t>
      </w:r>
    </w:p>
    <w:p w:rsidR="001F705F" w:rsidRPr="00684C53" w:rsidRDefault="001F705F" w:rsidP="001F705F">
      <w:pPr>
        <w:rPr>
          <w:lang w:val="en-US"/>
        </w:rPr>
      </w:pPr>
      <w:r w:rsidRPr="00684C53">
        <w:rPr>
          <w:lang w:val="en-US"/>
        </w:rPr>
        <w:t xml:space="preserve">        'power_hp',</w:t>
      </w:r>
    </w:p>
    <w:p w:rsidR="001F705F" w:rsidRPr="00684C53" w:rsidRDefault="001F705F" w:rsidP="001F705F">
      <w:pPr>
        <w:rPr>
          <w:lang w:val="en-US"/>
        </w:rPr>
      </w:pPr>
      <w:r w:rsidRPr="00684C53">
        <w:rPr>
          <w:lang w:val="en-US"/>
        </w:rPr>
        <w:t xml:space="preserve">        'category',</w:t>
      </w:r>
    </w:p>
    <w:p w:rsidR="001F705F" w:rsidRPr="00684C53" w:rsidRDefault="001F705F" w:rsidP="001F705F">
      <w:pPr>
        <w:rPr>
          <w:lang w:val="en-US"/>
        </w:rPr>
      </w:pPr>
      <w:r w:rsidRPr="00684C53">
        <w:rPr>
          <w:lang w:val="en-US"/>
        </w:rPr>
        <w:t xml:space="preserve">        'vin',</w:t>
      </w:r>
    </w:p>
    <w:p w:rsidR="001F705F" w:rsidRPr="00684C53" w:rsidRDefault="001F705F" w:rsidP="001F705F">
      <w:pPr>
        <w:rPr>
          <w:lang w:val="en-US"/>
        </w:rPr>
      </w:pPr>
      <w:r w:rsidRPr="00684C53">
        <w:rPr>
          <w:lang w:val="en-US"/>
        </w:rPr>
        <w:t xml:space="preserve">        'purchase_price',</w:t>
      </w:r>
    </w:p>
    <w:p w:rsidR="001F705F" w:rsidRPr="00684C53" w:rsidRDefault="001F705F" w:rsidP="001F705F">
      <w:pPr>
        <w:rPr>
          <w:lang w:val="en-US"/>
        </w:rPr>
      </w:pPr>
      <w:r w:rsidRPr="00684C53">
        <w:rPr>
          <w:lang w:val="en-US"/>
        </w:rPr>
        <w:t xml:space="preserve">        'mileage',</w:t>
      </w:r>
    </w:p>
    <w:p w:rsidR="001F705F" w:rsidRPr="00684C53" w:rsidRDefault="001F705F" w:rsidP="001F705F">
      <w:pPr>
        <w:rPr>
          <w:lang w:val="en-US"/>
        </w:rPr>
      </w:pPr>
      <w:r w:rsidRPr="00684C53">
        <w:rPr>
          <w:lang w:val="en-US"/>
        </w:rPr>
        <w:t xml:space="preserve">        'has_tracker',</w:t>
      </w:r>
    </w:p>
    <w:p w:rsidR="001F705F" w:rsidRPr="00684C53" w:rsidRDefault="001F705F" w:rsidP="001F705F">
      <w:pPr>
        <w:rPr>
          <w:lang w:val="en-US"/>
        </w:rPr>
      </w:pPr>
      <w:r w:rsidRPr="00684C53">
        <w:rPr>
          <w:lang w:val="en-US"/>
        </w:rPr>
        <w:t xml:space="preserve">        'parking_type'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protected $casts = [</w:t>
      </w:r>
    </w:p>
    <w:p w:rsidR="001F705F" w:rsidRPr="00684C53" w:rsidRDefault="001F705F" w:rsidP="001F705F">
      <w:pPr>
        <w:rPr>
          <w:lang w:val="en-US"/>
        </w:rPr>
      </w:pPr>
      <w:r w:rsidRPr="00684C53">
        <w:rPr>
          <w:lang w:val="en-US"/>
        </w:rPr>
        <w:t xml:space="preserve">        'manufacture_year' =&gt; 'integer',</w:t>
      </w:r>
    </w:p>
    <w:p w:rsidR="001F705F" w:rsidRPr="00684C53" w:rsidRDefault="001F705F" w:rsidP="001F705F">
      <w:pPr>
        <w:rPr>
          <w:lang w:val="en-US"/>
        </w:rPr>
      </w:pPr>
      <w:r w:rsidRPr="00684C53">
        <w:rPr>
          <w:lang w:val="en-US"/>
        </w:rPr>
        <w:t xml:space="preserve">        'power_hp' =&gt; 'integer',</w:t>
      </w:r>
    </w:p>
    <w:p w:rsidR="001F705F" w:rsidRPr="00684C53" w:rsidRDefault="001F705F" w:rsidP="001F705F">
      <w:pPr>
        <w:rPr>
          <w:lang w:val="en-US"/>
        </w:rPr>
      </w:pPr>
      <w:r w:rsidRPr="00684C53">
        <w:rPr>
          <w:lang w:val="en-US"/>
        </w:rPr>
        <w:t xml:space="preserve">        'purchase_price' =&gt; 'decimal:2',</w:t>
      </w:r>
    </w:p>
    <w:p w:rsidR="001F705F" w:rsidRPr="00684C53" w:rsidRDefault="001F705F" w:rsidP="001F705F">
      <w:pPr>
        <w:rPr>
          <w:lang w:val="en-US"/>
        </w:rPr>
      </w:pPr>
      <w:r w:rsidRPr="00684C53">
        <w:rPr>
          <w:lang w:val="en-US"/>
        </w:rPr>
        <w:t xml:space="preserve">        'mileage' =&gt; 'integer',</w:t>
      </w:r>
    </w:p>
    <w:p w:rsidR="001F705F" w:rsidRPr="00684C53" w:rsidRDefault="001F705F" w:rsidP="001F705F">
      <w:pPr>
        <w:rPr>
          <w:lang w:val="en-US"/>
        </w:rPr>
      </w:pPr>
      <w:r w:rsidRPr="00684C53">
        <w:rPr>
          <w:lang w:val="en-US"/>
        </w:rPr>
        <w:t xml:space="preserve">        'has_tracker' =&gt; 'boolean'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client()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$this-&gt;belongsTo(ClientProfile::class, 'client_id');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category()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return $this-&gt;belongsTo(VehicleCategory::class, 'category', 'code');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policies()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$this-&gt;hasMany(Policy::class);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getFullNameAttribute()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"{$this-&gt;brand} {$this-&gt;model}";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getAgeAttribute()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$this-&gt;manufacture_year ? now()-&gt;year - $this-&gt;manufacture_year : null;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VehicleCategory.php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App\Models;</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Illuminate\Database\Eloquent\Factories\HasFactory;</w:t>
      </w:r>
    </w:p>
    <w:p w:rsidR="001F705F" w:rsidRPr="00684C53" w:rsidRDefault="001F705F" w:rsidP="001F705F">
      <w:pPr>
        <w:rPr>
          <w:lang w:val="en-US"/>
        </w:rPr>
      </w:pPr>
      <w:r w:rsidRPr="00684C53">
        <w:rPr>
          <w:lang w:val="en-US"/>
        </w:rPr>
        <w:t>use Illuminate\Database\Eloquent\Model;</w:t>
      </w:r>
    </w:p>
    <w:p w:rsidR="001F705F" w:rsidRPr="00684C53" w:rsidRDefault="001F705F" w:rsidP="001F705F">
      <w:pPr>
        <w:rPr>
          <w:lang w:val="en-US"/>
        </w:rPr>
      </w:pPr>
    </w:p>
    <w:p w:rsidR="001F705F" w:rsidRPr="00684C53" w:rsidRDefault="001F705F" w:rsidP="001F705F">
      <w:pPr>
        <w:rPr>
          <w:lang w:val="en-US"/>
        </w:rPr>
      </w:pPr>
      <w:r w:rsidRPr="00684C53">
        <w:rPr>
          <w:lang w:val="en-US"/>
        </w:rPr>
        <w:t>class VehicleCategory extends Model</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use HasFactory;</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protected $primaryKey = 'code';</w:t>
      </w:r>
    </w:p>
    <w:p w:rsidR="001F705F" w:rsidRPr="00684C53" w:rsidRDefault="001F705F" w:rsidP="001F705F">
      <w:pPr>
        <w:rPr>
          <w:lang w:val="en-US"/>
        </w:rPr>
      </w:pPr>
      <w:r w:rsidRPr="00684C53">
        <w:rPr>
          <w:lang w:val="en-US"/>
        </w:rPr>
        <w:t xml:space="preserve">    public $incrementing = false;</w:t>
      </w:r>
    </w:p>
    <w:p w:rsidR="001F705F" w:rsidRPr="00684C53" w:rsidRDefault="001F705F" w:rsidP="001F705F">
      <w:pPr>
        <w:rPr>
          <w:lang w:val="en-US"/>
        </w:rPr>
      </w:pPr>
      <w:r w:rsidRPr="00684C53">
        <w:rPr>
          <w:lang w:val="en-US"/>
        </w:rPr>
        <w:t xml:space="preserve">    protected $keyType = 'string';</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protected $fillable = ['code', 'name'];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$timestamps = true;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vehicles()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$this-&gt;hasMany(Vehicle::class, 'category', 'code');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tariffs()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$this-&gt;hasMany(Tariff::class, 'vehicle_category', 'code');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AppServiceProvider.php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App\Providers;</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Illuminate\Support\ServiceProvider;</w:t>
      </w:r>
    </w:p>
    <w:p w:rsidR="001F705F" w:rsidRPr="00684C53" w:rsidRDefault="001F705F" w:rsidP="001F705F">
      <w:pPr>
        <w:rPr>
          <w:lang w:val="en-US"/>
        </w:rPr>
      </w:pPr>
    </w:p>
    <w:p w:rsidR="001F705F" w:rsidRPr="00684C53" w:rsidRDefault="001F705F" w:rsidP="001F705F">
      <w:pPr>
        <w:rPr>
          <w:lang w:val="en-US"/>
        </w:rPr>
      </w:pPr>
      <w:r w:rsidRPr="00684C53">
        <w:rPr>
          <w:lang w:val="en-US"/>
        </w:rPr>
        <w:t>class AppServiceProvider extends ServiceProvider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Register any application services.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public function register(): void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Bootstrap any application services.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public function boot(): void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app.php</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Illuminate\Foundation\Application;</w:t>
      </w:r>
    </w:p>
    <w:p w:rsidR="001F705F" w:rsidRPr="00684C53" w:rsidRDefault="001F705F" w:rsidP="001F705F">
      <w:pPr>
        <w:rPr>
          <w:lang w:val="en-US"/>
        </w:rPr>
      </w:pPr>
      <w:r w:rsidRPr="00684C53">
        <w:rPr>
          <w:lang w:val="en-US"/>
        </w:rPr>
        <w:t>use Illuminate\Foundation\Configuration\Exceptions;</w:t>
      </w:r>
    </w:p>
    <w:p w:rsidR="001F705F" w:rsidRPr="00684C53" w:rsidRDefault="001F705F" w:rsidP="001F705F">
      <w:pPr>
        <w:rPr>
          <w:lang w:val="en-US"/>
        </w:rPr>
      </w:pPr>
      <w:r w:rsidRPr="00684C53">
        <w:rPr>
          <w:lang w:val="en-US"/>
        </w:rPr>
        <w:t>use Illuminate\Foundation\Configuration\Middleware;</w:t>
      </w:r>
    </w:p>
    <w:p w:rsidR="001F705F" w:rsidRPr="00684C53" w:rsidRDefault="001F705F" w:rsidP="001F705F">
      <w:pPr>
        <w:rPr>
          <w:lang w:val="en-US"/>
        </w:rPr>
      </w:pPr>
      <w:r w:rsidRPr="00684C53">
        <w:rPr>
          <w:lang w:val="en-US"/>
        </w:rPr>
        <w:t>use App\Http\Middleware\CheckAdminRole;</w:t>
      </w:r>
    </w:p>
    <w:p w:rsidR="001F705F" w:rsidRPr="00684C53" w:rsidRDefault="001F705F" w:rsidP="001F705F">
      <w:pPr>
        <w:rPr>
          <w:lang w:val="en-US"/>
        </w:rPr>
      </w:pPr>
      <w:r w:rsidRPr="00684C53">
        <w:rPr>
          <w:lang w:val="en-US"/>
        </w:rPr>
        <w:t>use App\Http\Middleware\CheckAgentRole;</w:t>
      </w:r>
    </w:p>
    <w:p w:rsidR="001F705F" w:rsidRPr="00684C53" w:rsidRDefault="001F705F" w:rsidP="001F705F">
      <w:pPr>
        <w:rPr>
          <w:lang w:val="en-US"/>
        </w:rPr>
      </w:pPr>
      <w:r w:rsidRPr="00684C53">
        <w:rPr>
          <w:lang w:val="en-US"/>
        </w:rPr>
        <w:t>use App\Http\Middleware\CheckClientRole;</w:t>
      </w:r>
    </w:p>
    <w:p w:rsidR="001F705F" w:rsidRPr="00684C53" w:rsidRDefault="001F705F" w:rsidP="001F705F">
      <w:pPr>
        <w:rPr>
          <w:lang w:val="en-US"/>
        </w:rPr>
      </w:pPr>
    </w:p>
    <w:p w:rsidR="001F705F" w:rsidRPr="00684C53" w:rsidRDefault="001F705F" w:rsidP="001F705F">
      <w:pPr>
        <w:rPr>
          <w:lang w:val="en-US"/>
        </w:rPr>
      </w:pPr>
      <w:r w:rsidRPr="00684C53">
        <w:rPr>
          <w:lang w:val="en-US"/>
        </w:rPr>
        <w:t>return Application::configure(basePath: dirname(__DIR__))</w:t>
      </w:r>
    </w:p>
    <w:p w:rsidR="001F705F" w:rsidRPr="00684C53" w:rsidRDefault="001F705F" w:rsidP="001F705F">
      <w:pPr>
        <w:rPr>
          <w:lang w:val="en-US"/>
        </w:rPr>
      </w:pPr>
      <w:r w:rsidRPr="00684C53">
        <w:rPr>
          <w:lang w:val="en-US"/>
        </w:rPr>
        <w:t xml:space="preserve">    -&gt;withRouting(</w:t>
      </w:r>
    </w:p>
    <w:p w:rsidR="001F705F" w:rsidRPr="00684C53" w:rsidRDefault="001F705F" w:rsidP="001F705F">
      <w:pPr>
        <w:rPr>
          <w:lang w:val="en-US"/>
        </w:rPr>
      </w:pPr>
      <w:r w:rsidRPr="00684C53">
        <w:rPr>
          <w:lang w:val="en-US"/>
        </w:rPr>
        <w:t xml:space="preserve">        web: __DIR__.'/../routes/web.php',</w:t>
      </w:r>
    </w:p>
    <w:p w:rsidR="001F705F" w:rsidRPr="00684C53" w:rsidRDefault="001F705F" w:rsidP="001F705F">
      <w:pPr>
        <w:rPr>
          <w:lang w:val="en-US"/>
        </w:rPr>
      </w:pPr>
      <w:r w:rsidRPr="00684C53">
        <w:rPr>
          <w:lang w:val="en-US"/>
        </w:rPr>
        <w:t xml:space="preserve">        api: __DIR__.'/../routes/api.php',</w:t>
      </w:r>
    </w:p>
    <w:p w:rsidR="001F705F" w:rsidRPr="00684C53" w:rsidRDefault="001F705F" w:rsidP="001F705F">
      <w:pPr>
        <w:rPr>
          <w:lang w:val="en-US"/>
        </w:rPr>
      </w:pPr>
      <w:r w:rsidRPr="00684C53">
        <w:rPr>
          <w:lang w:val="en-US"/>
        </w:rPr>
        <w:t xml:space="preserve">        commands: __DIR__.'/../routes/console.php',</w:t>
      </w:r>
    </w:p>
    <w:p w:rsidR="001F705F" w:rsidRPr="00684C53" w:rsidRDefault="001F705F" w:rsidP="001F705F">
      <w:pPr>
        <w:rPr>
          <w:lang w:val="en-US"/>
        </w:rPr>
      </w:pPr>
      <w:r w:rsidRPr="00684C53">
        <w:rPr>
          <w:lang w:val="en-US"/>
        </w:rPr>
        <w:t xml:space="preserve">        health: '/up',</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-&gt;withMiddleware(function (Middleware $middleware) {</w:t>
      </w:r>
    </w:p>
    <w:p w:rsidR="001F705F" w:rsidRPr="00684C53" w:rsidRDefault="001F705F" w:rsidP="001F705F">
      <w:pPr>
        <w:rPr>
          <w:lang w:val="en-US"/>
        </w:rPr>
      </w:pPr>
      <w:r w:rsidRPr="00684C53">
        <w:rPr>
          <w:lang w:val="en-US"/>
        </w:rPr>
        <w:t xml:space="preserve">        $middleware-&gt;alias([</w:t>
      </w:r>
    </w:p>
    <w:p w:rsidR="001F705F" w:rsidRPr="00684C53" w:rsidRDefault="001F705F" w:rsidP="001F705F">
      <w:pPr>
        <w:rPr>
          <w:lang w:val="en-US"/>
        </w:rPr>
      </w:pPr>
      <w:r w:rsidRPr="00684C53">
        <w:rPr>
          <w:lang w:val="en-US"/>
        </w:rPr>
        <w:t xml:space="preserve">            'admin' =&gt; CheckAdminRole::class,</w:t>
      </w:r>
    </w:p>
    <w:p w:rsidR="001F705F" w:rsidRPr="00684C53" w:rsidRDefault="001F705F" w:rsidP="001F705F">
      <w:pPr>
        <w:rPr>
          <w:lang w:val="en-US"/>
        </w:rPr>
      </w:pPr>
      <w:r w:rsidRPr="00684C53">
        <w:rPr>
          <w:lang w:val="en-US"/>
        </w:rPr>
        <w:t xml:space="preserve">            'agent' =&gt; CheckAgentRole::class,</w:t>
      </w:r>
    </w:p>
    <w:p w:rsidR="001F705F" w:rsidRPr="00684C53" w:rsidRDefault="001F705F" w:rsidP="001F705F">
      <w:pPr>
        <w:rPr>
          <w:lang w:val="en-US"/>
        </w:rPr>
      </w:pPr>
      <w:r w:rsidRPr="00684C53">
        <w:rPr>
          <w:lang w:val="en-US"/>
        </w:rPr>
        <w:t xml:space="preserve">            'client' =&gt; CheckClientRole::class,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-&gt;withExceptions(function (Exceptions $exceptions)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})-&gt;create();</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providers.php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return [</w:t>
      </w:r>
    </w:p>
    <w:p w:rsidR="001F705F" w:rsidRPr="00684C53" w:rsidRDefault="001F705F" w:rsidP="001F705F">
      <w:pPr>
        <w:rPr>
          <w:lang w:val="en-US"/>
        </w:rPr>
      </w:pPr>
      <w:r w:rsidRPr="00684C53">
        <w:rPr>
          <w:lang w:val="en-US"/>
        </w:rPr>
        <w:t xml:space="preserve">    App\Providers\AppServiceProvider::class,</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app.php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return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Application Name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This value is the name of your application, which will be used when the</w:t>
      </w:r>
    </w:p>
    <w:p w:rsidR="001F705F" w:rsidRPr="00684C53" w:rsidRDefault="001F705F" w:rsidP="001F705F">
      <w:pPr>
        <w:rPr>
          <w:lang w:val="en-US"/>
        </w:rPr>
      </w:pPr>
      <w:r w:rsidRPr="00684C53">
        <w:rPr>
          <w:lang w:val="en-US"/>
        </w:rPr>
        <w:t xml:space="preserve">    | framework needs to place the application's name in a notification or</w:t>
      </w:r>
    </w:p>
    <w:p w:rsidR="001F705F" w:rsidRPr="00684C53" w:rsidRDefault="001F705F" w:rsidP="001F705F">
      <w:pPr>
        <w:rPr>
          <w:lang w:val="en-US"/>
        </w:rPr>
      </w:pPr>
      <w:r w:rsidRPr="00684C53">
        <w:rPr>
          <w:lang w:val="en-US"/>
        </w:rPr>
        <w:t xml:space="preserve">    | other UI elements where an application name needs to be displayed.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'name' =&gt; env('APP_NAME', 'Laravel'),</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Application Environment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This value determines the "environment" your application is currently</w:t>
      </w:r>
    </w:p>
    <w:p w:rsidR="001F705F" w:rsidRPr="00684C53" w:rsidRDefault="001F705F" w:rsidP="001F705F">
      <w:pPr>
        <w:rPr>
          <w:lang w:val="en-US"/>
        </w:rPr>
      </w:pPr>
      <w:r w:rsidRPr="00684C53">
        <w:rPr>
          <w:lang w:val="en-US"/>
        </w:rPr>
        <w:t xml:space="preserve">    | running in. This may determine how you prefer to configure various</w:t>
      </w:r>
    </w:p>
    <w:p w:rsidR="001F705F" w:rsidRPr="00684C53" w:rsidRDefault="001F705F" w:rsidP="001F705F">
      <w:pPr>
        <w:rPr>
          <w:lang w:val="en-US"/>
        </w:rPr>
      </w:pPr>
      <w:r w:rsidRPr="00684C53">
        <w:rPr>
          <w:lang w:val="en-US"/>
        </w:rPr>
        <w:t xml:space="preserve">    | services the application utilizes. Set this in your ".env" file.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'env' =&gt; env('APP_ENV', 'production'),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Application Debug Mode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When your application is in debug mode, detailed error messages with</w:t>
      </w:r>
    </w:p>
    <w:p w:rsidR="001F705F" w:rsidRPr="00684C53" w:rsidRDefault="001F705F" w:rsidP="001F705F">
      <w:pPr>
        <w:rPr>
          <w:lang w:val="en-US"/>
        </w:rPr>
      </w:pPr>
      <w:r w:rsidRPr="00684C53">
        <w:rPr>
          <w:lang w:val="en-US"/>
        </w:rPr>
        <w:t xml:space="preserve">    | stack traces will be shown on every error that occurs within your</w:t>
      </w:r>
    </w:p>
    <w:p w:rsidR="001F705F" w:rsidRPr="00684C53" w:rsidRDefault="001F705F" w:rsidP="001F705F">
      <w:pPr>
        <w:rPr>
          <w:lang w:val="en-US"/>
        </w:rPr>
      </w:pPr>
      <w:r w:rsidRPr="00684C53">
        <w:rPr>
          <w:lang w:val="en-US"/>
        </w:rPr>
        <w:t xml:space="preserve">    | application. If disabled, a simple generic error page is shown.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'debug' =&gt; (bool) env('APP_DEBUG', false),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 Application URL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This URL is used by the console to properly generate URLs when using</w:t>
      </w:r>
    </w:p>
    <w:p w:rsidR="001F705F" w:rsidRPr="00684C53" w:rsidRDefault="001F705F" w:rsidP="001F705F">
      <w:pPr>
        <w:rPr>
          <w:lang w:val="en-US"/>
        </w:rPr>
      </w:pPr>
      <w:r w:rsidRPr="00684C53">
        <w:rPr>
          <w:lang w:val="en-US"/>
        </w:rPr>
        <w:t xml:space="preserve">    | the Artisan command line tool. You should set this to the root of</w:t>
      </w:r>
    </w:p>
    <w:p w:rsidR="001F705F" w:rsidRPr="00684C53" w:rsidRDefault="001F705F" w:rsidP="001F705F">
      <w:pPr>
        <w:rPr>
          <w:lang w:val="en-US"/>
        </w:rPr>
      </w:pPr>
      <w:r w:rsidRPr="00684C53">
        <w:rPr>
          <w:lang w:val="en-US"/>
        </w:rPr>
        <w:t xml:space="preserve">    | the application so that it's available within Artisan commands.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'url' =&gt; env('APP_URL', 'http://localhost'),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Application Timezone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Here you may specify the default timezone for your application, which</w:t>
      </w:r>
    </w:p>
    <w:p w:rsidR="001F705F" w:rsidRPr="00684C53" w:rsidRDefault="001F705F" w:rsidP="001F705F">
      <w:pPr>
        <w:rPr>
          <w:lang w:val="en-US"/>
        </w:rPr>
      </w:pPr>
      <w:r w:rsidRPr="00684C53">
        <w:rPr>
          <w:lang w:val="en-US"/>
        </w:rPr>
        <w:t xml:space="preserve">    | will be used by the PHP date and date-time functions. The timezone</w:t>
      </w:r>
    </w:p>
    <w:p w:rsidR="001F705F" w:rsidRPr="00684C53" w:rsidRDefault="001F705F" w:rsidP="001F705F">
      <w:pPr>
        <w:rPr>
          <w:lang w:val="en-US"/>
        </w:rPr>
      </w:pPr>
      <w:r w:rsidRPr="00684C53">
        <w:rPr>
          <w:lang w:val="en-US"/>
        </w:rPr>
        <w:t xml:space="preserve">    | is set to "UTC" by default as it is suitable for most use cases.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'timezone' =&gt; 'UTC',</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Application Locale Configuration</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The application locale determines the default locale that will be used</w:t>
      </w:r>
    </w:p>
    <w:p w:rsidR="001F705F" w:rsidRPr="00684C53" w:rsidRDefault="001F705F" w:rsidP="001F705F">
      <w:pPr>
        <w:rPr>
          <w:lang w:val="en-US"/>
        </w:rPr>
      </w:pPr>
      <w:r w:rsidRPr="00684C53">
        <w:rPr>
          <w:lang w:val="en-US"/>
        </w:rPr>
        <w:t xml:space="preserve">    | by Laravel's translation / localization methods. This option can be</w:t>
      </w:r>
    </w:p>
    <w:p w:rsidR="001F705F" w:rsidRPr="00684C53" w:rsidRDefault="001F705F" w:rsidP="001F705F">
      <w:pPr>
        <w:rPr>
          <w:lang w:val="en-US"/>
        </w:rPr>
      </w:pPr>
      <w:r w:rsidRPr="00684C53">
        <w:rPr>
          <w:lang w:val="en-US"/>
        </w:rPr>
        <w:t xml:space="preserve">    | set to any locale for which you plan to have translation strings.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'locale' =&gt; env('APP_LOCALE', 'en'),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'fallback_locale' =&gt; env('APP_FALLBACK_LOCALE', 'en'),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'faker_locale' =&gt; env('APP_FAKER_LOCALE', 'en_US'),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Encryption Key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This key is utilized by Laravel's encryption services and should be set</w:t>
      </w:r>
    </w:p>
    <w:p w:rsidR="001F705F" w:rsidRPr="00684C53" w:rsidRDefault="001F705F" w:rsidP="001F705F">
      <w:pPr>
        <w:rPr>
          <w:lang w:val="en-US"/>
        </w:rPr>
      </w:pPr>
      <w:r w:rsidRPr="00684C53">
        <w:rPr>
          <w:lang w:val="en-US"/>
        </w:rPr>
        <w:t xml:space="preserve">    | to a random, 32 character string to ensure that all encrypted values</w:t>
      </w:r>
    </w:p>
    <w:p w:rsidR="001F705F" w:rsidRPr="00684C53" w:rsidRDefault="001F705F" w:rsidP="001F705F">
      <w:pPr>
        <w:rPr>
          <w:lang w:val="en-US"/>
        </w:rPr>
      </w:pPr>
      <w:r w:rsidRPr="00684C53">
        <w:rPr>
          <w:lang w:val="en-US"/>
        </w:rPr>
        <w:t xml:space="preserve">    | are secure. You should do this prior to deploying the application.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'cipher' =&gt; 'AES-256-CBC',</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'key' =&gt; env('APP_KEY'),</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'previous_keys' =&gt; [</w:t>
      </w:r>
    </w:p>
    <w:p w:rsidR="001F705F" w:rsidRPr="00684C53" w:rsidRDefault="001F705F" w:rsidP="001F705F">
      <w:pPr>
        <w:rPr>
          <w:lang w:val="en-US"/>
        </w:rPr>
      </w:pPr>
      <w:r w:rsidRPr="00684C53">
        <w:rPr>
          <w:lang w:val="en-US"/>
        </w:rPr>
        <w:t xml:space="preserve">        ...array_filter(</w:t>
      </w:r>
    </w:p>
    <w:p w:rsidR="001F705F" w:rsidRPr="00684C53" w:rsidRDefault="001F705F" w:rsidP="001F705F">
      <w:pPr>
        <w:rPr>
          <w:lang w:val="en-US"/>
        </w:rPr>
      </w:pPr>
      <w:r w:rsidRPr="00684C53">
        <w:rPr>
          <w:lang w:val="en-US"/>
        </w:rPr>
        <w:t xml:space="preserve">            explode(',', (string) env('APP_PREVIOUS_KEYS',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Maintenance Mode Driver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These configuration options determine the driver used to determine and</w:t>
      </w:r>
    </w:p>
    <w:p w:rsidR="001F705F" w:rsidRPr="00684C53" w:rsidRDefault="001F705F" w:rsidP="001F705F">
      <w:pPr>
        <w:rPr>
          <w:lang w:val="en-US"/>
        </w:rPr>
      </w:pPr>
      <w:r w:rsidRPr="00684C53">
        <w:rPr>
          <w:lang w:val="en-US"/>
        </w:rPr>
        <w:t xml:space="preserve">    | manage Laravel's "maintenance mode" status. The "cache" driver will</w:t>
      </w:r>
    </w:p>
    <w:p w:rsidR="001F705F" w:rsidRPr="00684C53" w:rsidRDefault="001F705F" w:rsidP="001F705F">
      <w:pPr>
        <w:rPr>
          <w:lang w:val="en-US"/>
        </w:rPr>
      </w:pPr>
      <w:r w:rsidRPr="00684C53">
        <w:rPr>
          <w:lang w:val="en-US"/>
        </w:rPr>
        <w:t xml:space="preserve">    | allow maintenance mode to be controlled across multiple machines.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Supported drivers: "file", "cache"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'maintenance' =&gt; [</w:t>
      </w:r>
    </w:p>
    <w:p w:rsidR="001F705F" w:rsidRPr="00684C53" w:rsidRDefault="001F705F" w:rsidP="001F705F">
      <w:pPr>
        <w:rPr>
          <w:lang w:val="en-US"/>
        </w:rPr>
      </w:pPr>
      <w:r w:rsidRPr="00684C53">
        <w:rPr>
          <w:lang w:val="en-US"/>
        </w:rPr>
        <w:t xml:space="preserve">        'driver' =&gt; env('APP_MAINTENANCE_DRIVER', 'file'),</w:t>
      </w:r>
    </w:p>
    <w:p w:rsidR="001F705F" w:rsidRPr="00684C53" w:rsidRDefault="001F705F" w:rsidP="001F705F">
      <w:pPr>
        <w:rPr>
          <w:lang w:val="en-US"/>
        </w:rPr>
      </w:pPr>
      <w:r w:rsidRPr="00684C53">
        <w:rPr>
          <w:lang w:val="en-US"/>
        </w:rPr>
        <w:t xml:space="preserve">        'store' =&gt; env('APP_MAINTENANCE_STORE', 'database'),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auth.php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return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Authentication Defaults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This option defines the default authentication "guard" and password</w:t>
      </w:r>
    </w:p>
    <w:p w:rsidR="001F705F" w:rsidRPr="00684C53" w:rsidRDefault="001F705F" w:rsidP="001F705F">
      <w:pPr>
        <w:rPr>
          <w:lang w:val="en-US"/>
        </w:rPr>
      </w:pPr>
      <w:r w:rsidRPr="00684C53">
        <w:rPr>
          <w:lang w:val="en-US"/>
        </w:rPr>
        <w:t xml:space="preserve">    | reset "broker" for your application. You may change these values</w:t>
      </w:r>
    </w:p>
    <w:p w:rsidR="001F705F" w:rsidRPr="00684C53" w:rsidRDefault="001F705F" w:rsidP="001F705F">
      <w:pPr>
        <w:rPr>
          <w:lang w:val="en-US"/>
        </w:rPr>
      </w:pPr>
      <w:r w:rsidRPr="00684C53">
        <w:rPr>
          <w:lang w:val="en-US"/>
        </w:rPr>
        <w:t xml:space="preserve">    | as required, but they're a perfect start for most applications.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'defaults' =&gt; [</w:t>
      </w:r>
    </w:p>
    <w:p w:rsidR="001F705F" w:rsidRPr="00684C53" w:rsidRDefault="001F705F" w:rsidP="001F705F">
      <w:pPr>
        <w:rPr>
          <w:lang w:val="en-US"/>
        </w:rPr>
      </w:pPr>
      <w:r w:rsidRPr="00684C53">
        <w:rPr>
          <w:lang w:val="en-US"/>
        </w:rPr>
        <w:t xml:space="preserve">        'guard' =&gt; env('AUTH_GUARD', 'web'),</w:t>
      </w:r>
    </w:p>
    <w:p w:rsidR="001F705F" w:rsidRPr="00684C53" w:rsidRDefault="001F705F" w:rsidP="001F705F">
      <w:pPr>
        <w:rPr>
          <w:lang w:val="en-US"/>
        </w:rPr>
      </w:pPr>
      <w:r w:rsidRPr="00684C53">
        <w:rPr>
          <w:lang w:val="en-US"/>
        </w:rPr>
        <w:t xml:space="preserve">        'passwords' =&gt; env('AUTH_PASSWORD_BROKER', 'users'),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Authentication Guards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 Next, you may define every authentication guard for your application.</w:t>
      </w:r>
    </w:p>
    <w:p w:rsidR="001F705F" w:rsidRPr="00684C53" w:rsidRDefault="001F705F" w:rsidP="001F705F">
      <w:pPr>
        <w:rPr>
          <w:lang w:val="en-US"/>
        </w:rPr>
      </w:pPr>
      <w:r w:rsidRPr="00684C53">
        <w:rPr>
          <w:lang w:val="en-US"/>
        </w:rPr>
        <w:t xml:space="preserve">    | Of course, a great default configuration has been defined for you</w:t>
      </w:r>
    </w:p>
    <w:p w:rsidR="001F705F" w:rsidRPr="00684C53" w:rsidRDefault="001F705F" w:rsidP="001F705F">
      <w:pPr>
        <w:rPr>
          <w:lang w:val="en-US"/>
        </w:rPr>
      </w:pPr>
      <w:r w:rsidRPr="00684C53">
        <w:rPr>
          <w:lang w:val="en-US"/>
        </w:rPr>
        <w:t xml:space="preserve">    | which utilizes session storage plus the Eloquent user provider.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All authentication guards have a user provider, which defines how the</w:t>
      </w:r>
    </w:p>
    <w:p w:rsidR="001F705F" w:rsidRPr="00684C53" w:rsidRDefault="001F705F" w:rsidP="001F705F">
      <w:pPr>
        <w:rPr>
          <w:lang w:val="en-US"/>
        </w:rPr>
      </w:pPr>
      <w:r w:rsidRPr="00684C53">
        <w:rPr>
          <w:lang w:val="en-US"/>
        </w:rPr>
        <w:t xml:space="preserve">    | users are actually retrieved out of your database or other storage</w:t>
      </w:r>
    </w:p>
    <w:p w:rsidR="001F705F" w:rsidRPr="00684C53" w:rsidRDefault="001F705F" w:rsidP="001F705F">
      <w:pPr>
        <w:rPr>
          <w:lang w:val="en-US"/>
        </w:rPr>
      </w:pPr>
      <w:r w:rsidRPr="00684C53">
        <w:rPr>
          <w:lang w:val="en-US"/>
        </w:rPr>
        <w:t xml:space="preserve">    | system used by the application. Typically, Eloquent is utilized.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Supported: "session"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'guards' =&gt; [</w:t>
      </w:r>
    </w:p>
    <w:p w:rsidR="001F705F" w:rsidRPr="00684C53" w:rsidRDefault="001F705F" w:rsidP="001F705F">
      <w:pPr>
        <w:rPr>
          <w:lang w:val="en-US"/>
        </w:rPr>
      </w:pPr>
      <w:r w:rsidRPr="00684C53">
        <w:rPr>
          <w:lang w:val="en-US"/>
        </w:rPr>
        <w:t xml:space="preserve">        'web' =&gt; [</w:t>
      </w:r>
    </w:p>
    <w:p w:rsidR="001F705F" w:rsidRPr="00684C53" w:rsidRDefault="001F705F" w:rsidP="001F705F">
      <w:pPr>
        <w:rPr>
          <w:lang w:val="en-US"/>
        </w:rPr>
      </w:pPr>
      <w:r w:rsidRPr="00684C53">
        <w:rPr>
          <w:lang w:val="en-US"/>
        </w:rPr>
        <w:t xml:space="preserve">            'driver' =&gt; 'session',</w:t>
      </w:r>
    </w:p>
    <w:p w:rsidR="001F705F" w:rsidRPr="00684C53" w:rsidRDefault="001F705F" w:rsidP="001F705F">
      <w:pPr>
        <w:rPr>
          <w:lang w:val="en-US"/>
        </w:rPr>
      </w:pPr>
      <w:r w:rsidRPr="00684C53">
        <w:rPr>
          <w:lang w:val="en-US"/>
        </w:rPr>
        <w:t xml:space="preserve">            'provider' =&gt; 'users',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User Providers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All authentication guards have a user provider, which defines how the</w:t>
      </w:r>
    </w:p>
    <w:p w:rsidR="001F705F" w:rsidRPr="00684C53" w:rsidRDefault="001F705F" w:rsidP="001F705F">
      <w:pPr>
        <w:rPr>
          <w:lang w:val="en-US"/>
        </w:rPr>
      </w:pPr>
      <w:r w:rsidRPr="00684C53">
        <w:rPr>
          <w:lang w:val="en-US"/>
        </w:rPr>
        <w:t xml:space="preserve">    | users are actually retrieved out of your database or other storage</w:t>
      </w:r>
    </w:p>
    <w:p w:rsidR="001F705F" w:rsidRPr="00684C53" w:rsidRDefault="001F705F" w:rsidP="001F705F">
      <w:pPr>
        <w:rPr>
          <w:lang w:val="en-US"/>
        </w:rPr>
      </w:pPr>
      <w:r w:rsidRPr="00684C53">
        <w:rPr>
          <w:lang w:val="en-US"/>
        </w:rPr>
        <w:t xml:space="preserve">    | system used by the application. Typically, Eloquent is utilized.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 If you have multiple user tables or models you may configure multiple</w:t>
      </w:r>
    </w:p>
    <w:p w:rsidR="001F705F" w:rsidRPr="00684C53" w:rsidRDefault="001F705F" w:rsidP="001F705F">
      <w:pPr>
        <w:rPr>
          <w:lang w:val="en-US"/>
        </w:rPr>
      </w:pPr>
      <w:r w:rsidRPr="00684C53">
        <w:rPr>
          <w:lang w:val="en-US"/>
        </w:rPr>
        <w:t xml:space="preserve">    | providers to represent the model / table. These providers may then</w:t>
      </w:r>
    </w:p>
    <w:p w:rsidR="001F705F" w:rsidRPr="00684C53" w:rsidRDefault="001F705F" w:rsidP="001F705F">
      <w:pPr>
        <w:rPr>
          <w:lang w:val="en-US"/>
        </w:rPr>
      </w:pPr>
      <w:r w:rsidRPr="00684C53">
        <w:rPr>
          <w:lang w:val="en-US"/>
        </w:rPr>
        <w:t xml:space="preserve">    | be assigned to any extra authentication guards you have defined.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Supported: "database", "eloquent"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'providers' =&gt; [</w:t>
      </w:r>
    </w:p>
    <w:p w:rsidR="001F705F" w:rsidRPr="00684C53" w:rsidRDefault="001F705F" w:rsidP="001F705F">
      <w:pPr>
        <w:rPr>
          <w:lang w:val="en-US"/>
        </w:rPr>
      </w:pPr>
      <w:r w:rsidRPr="00684C53">
        <w:rPr>
          <w:lang w:val="en-US"/>
        </w:rPr>
        <w:t xml:space="preserve">        'users' =&gt; [</w:t>
      </w:r>
    </w:p>
    <w:p w:rsidR="001F705F" w:rsidRPr="00684C53" w:rsidRDefault="001F705F" w:rsidP="001F705F">
      <w:pPr>
        <w:rPr>
          <w:lang w:val="en-US"/>
        </w:rPr>
      </w:pPr>
      <w:r w:rsidRPr="00684C53">
        <w:rPr>
          <w:lang w:val="en-US"/>
        </w:rPr>
        <w:t xml:space="preserve">            'driver' =&gt; 'eloquent',</w:t>
      </w:r>
    </w:p>
    <w:p w:rsidR="001F705F" w:rsidRPr="00684C53" w:rsidRDefault="001F705F" w:rsidP="001F705F">
      <w:pPr>
        <w:rPr>
          <w:lang w:val="en-US"/>
        </w:rPr>
      </w:pPr>
      <w:r w:rsidRPr="00684C53">
        <w:rPr>
          <w:lang w:val="en-US"/>
        </w:rPr>
        <w:t xml:space="preserve">            'model' =&gt; env('AUTH_MODEL', App\Models\User::class),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'users' =&gt; [</w:t>
      </w:r>
    </w:p>
    <w:p w:rsidR="001F705F" w:rsidRPr="00684C53" w:rsidRDefault="001F705F" w:rsidP="001F705F">
      <w:pPr>
        <w:rPr>
          <w:lang w:val="en-US"/>
        </w:rPr>
      </w:pPr>
      <w:r w:rsidRPr="00684C53">
        <w:rPr>
          <w:lang w:val="en-US"/>
        </w:rPr>
        <w:t xml:space="preserve">        //     'driver' =&gt; 'database',</w:t>
      </w:r>
    </w:p>
    <w:p w:rsidR="001F705F" w:rsidRPr="00684C53" w:rsidRDefault="001F705F" w:rsidP="001F705F">
      <w:pPr>
        <w:rPr>
          <w:lang w:val="en-US"/>
        </w:rPr>
      </w:pPr>
      <w:r w:rsidRPr="00684C53">
        <w:rPr>
          <w:lang w:val="en-US"/>
        </w:rPr>
        <w:t xml:space="preserve">        //     'table' =&gt; 'users',</w:t>
      </w:r>
    </w:p>
    <w:p w:rsidR="001F705F" w:rsidRPr="00684C53" w:rsidRDefault="001F705F" w:rsidP="001F705F">
      <w:pPr>
        <w:rPr>
          <w:lang w:val="en-US"/>
        </w:rPr>
      </w:pPr>
      <w:r w:rsidRPr="00684C53">
        <w:rPr>
          <w:lang w:val="en-US"/>
        </w:rPr>
        <w:t xml:space="preserve">        //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Resetting Passwords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These configuration options specify the behavior of Laravel's password</w:t>
      </w:r>
    </w:p>
    <w:p w:rsidR="001F705F" w:rsidRPr="00684C53" w:rsidRDefault="001F705F" w:rsidP="001F705F">
      <w:pPr>
        <w:rPr>
          <w:lang w:val="en-US"/>
        </w:rPr>
      </w:pPr>
      <w:r w:rsidRPr="00684C53">
        <w:rPr>
          <w:lang w:val="en-US"/>
        </w:rPr>
        <w:t xml:space="preserve">    | reset functionality, including the table utilized for token storage</w:t>
      </w:r>
    </w:p>
    <w:p w:rsidR="001F705F" w:rsidRPr="00684C53" w:rsidRDefault="001F705F" w:rsidP="001F705F">
      <w:pPr>
        <w:rPr>
          <w:lang w:val="en-US"/>
        </w:rPr>
      </w:pPr>
      <w:r w:rsidRPr="00684C53">
        <w:rPr>
          <w:lang w:val="en-US"/>
        </w:rPr>
        <w:t xml:space="preserve">    | and the user provider that is invoked to actually retrieve users.</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 The expiry time is the number of minutes that each reset token will be</w:t>
      </w:r>
    </w:p>
    <w:p w:rsidR="001F705F" w:rsidRPr="00684C53" w:rsidRDefault="001F705F" w:rsidP="001F705F">
      <w:pPr>
        <w:rPr>
          <w:lang w:val="en-US"/>
        </w:rPr>
      </w:pPr>
      <w:r w:rsidRPr="00684C53">
        <w:rPr>
          <w:lang w:val="en-US"/>
        </w:rPr>
        <w:t xml:space="preserve">    | considered valid. This security feature keeps tokens short-lived so</w:t>
      </w:r>
    </w:p>
    <w:p w:rsidR="001F705F" w:rsidRPr="00684C53" w:rsidRDefault="001F705F" w:rsidP="001F705F">
      <w:pPr>
        <w:rPr>
          <w:lang w:val="en-US"/>
        </w:rPr>
      </w:pPr>
      <w:r w:rsidRPr="00684C53">
        <w:rPr>
          <w:lang w:val="en-US"/>
        </w:rPr>
        <w:t xml:space="preserve">    | they have less time to be guessed. You may change this as needed.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The throttle setting is the number of seconds a user must wait before</w:t>
      </w:r>
    </w:p>
    <w:p w:rsidR="001F705F" w:rsidRPr="00684C53" w:rsidRDefault="001F705F" w:rsidP="001F705F">
      <w:pPr>
        <w:rPr>
          <w:lang w:val="en-US"/>
        </w:rPr>
      </w:pPr>
      <w:r w:rsidRPr="00684C53">
        <w:rPr>
          <w:lang w:val="en-US"/>
        </w:rPr>
        <w:t xml:space="preserve">    | generating more password reset tokens. This prevents the user from</w:t>
      </w:r>
    </w:p>
    <w:p w:rsidR="001F705F" w:rsidRPr="00684C53" w:rsidRDefault="001F705F" w:rsidP="001F705F">
      <w:pPr>
        <w:rPr>
          <w:lang w:val="en-US"/>
        </w:rPr>
      </w:pPr>
      <w:r w:rsidRPr="00684C53">
        <w:rPr>
          <w:lang w:val="en-US"/>
        </w:rPr>
        <w:t xml:space="preserve">    | quickly generating a very large amount of password reset tokens.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'passwords' =&gt; [</w:t>
      </w:r>
    </w:p>
    <w:p w:rsidR="001F705F" w:rsidRPr="00684C53" w:rsidRDefault="001F705F" w:rsidP="001F705F">
      <w:pPr>
        <w:rPr>
          <w:lang w:val="en-US"/>
        </w:rPr>
      </w:pPr>
      <w:r w:rsidRPr="00684C53">
        <w:rPr>
          <w:lang w:val="en-US"/>
        </w:rPr>
        <w:t xml:space="preserve">        'users' =&gt; [</w:t>
      </w:r>
    </w:p>
    <w:p w:rsidR="001F705F" w:rsidRPr="00684C53" w:rsidRDefault="001F705F" w:rsidP="001F705F">
      <w:pPr>
        <w:rPr>
          <w:lang w:val="en-US"/>
        </w:rPr>
      </w:pPr>
      <w:r w:rsidRPr="00684C53">
        <w:rPr>
          <w:lang w:val="en-US"/>
        </w:rPr>
        <w:t xml:space="preserve">            'provider' =&gt; 'users',</w:t>
      </w:r>
    </w:p>
    <w:p w:rsidR="001F705F" w:rsidRPr="00684C53" w:rsidRDefault="001F705F" w:rsidP="001F705F">
      <w:pPr>
        <w:rPr>
          <w:lang w:val="en-US"/>
        </w:rPr>
      </w:pPr>
      <w:r w:rsidRPr="00684C53">
        <w:rPr>
          <w:lang w:val="en-US"/>
        </w:rPr>
        <w:t xml:space="preserve">            'table' =&gt; env('AUTH_PASSWORD_RESET_TOKEN_TABLE', 'password_reset_tokens'),</w:t>
      </w:r>
    </w:p>
    <w:p w:rsidR="001F705F" w:rsidRPr="00684C53" w:rsidRDefault="001F705F" w:rsidP="001F705F">
      <w:pPr>
        <w:rPr>
          <w:lang w:val="en-US"/>
        </w:rPr>
      </w:pPr>
      <w:r w:rsidRPr="00684C53">
        <w:rPr>
          <w:lang w:val="en-US"/>
        </w:rPr>
        <w:t xml:space="preserve">            'expire' =&gt; 60,</w:t>
      </w:r>
    </w:p>
    <w:p w:rsidR="001F705F" w:rsidRPr="00684C53" w:rsidRDefault="001F705F" w:rsidP="001F705F">
      <w:pPr>
        <w:rPr>
          <w:lang w:val="en-US"/>
        </w:rPr>
      </w:pPr>
      <w:r w:rsidRPr="00684C53">
        <w:rPr>
          <w:lang w:val="en-US"/>
        </w:rPr>
        <w:t xml:space="preserve">            'throttle' =&gt; 60,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Password Confirmation Timeout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Here you may define the number of seconds before a password confirmation</w:t>
      </w:r>
    </w:p>
    <w:p w:rsidR="001F705F" w:rsidRPr="00684C53" w:rsidRDefault="001F705F" w:rsidP="001F705F">
      <w:pPr>
        <w:rPr>
          <w:lang w:val="en-US"/>
        </w:rPr>
      </w:pPr>
      <w:r w:rsidRPr="00684C53">
        <w:rPr>
          <w:lang w:val="en-US"/>
        </w:rPr>
        <w:t xml:space="preserve">    | window expires and users are asked to re-enter their password via the</w:t>
      </w:r>
    </w:p>
    <w:p w:rsidR="001F705F" w:rsidRPr="00684C53" w:rsidRDefault="001F705F" w:rsidP="001F705F">
      <w:pPr>
        <w:rPr>
          <w:lang w:val="en-US"/>
        </w:rPr>
      </w:pPr>
      <w:r w:rsidRPr="00684C53">
        <w:rPr>
          <w:lang w:val="en-US"/>
        </w:rPr>
        <w:t xml:space="preserve">    | confirmation screen. By default, the timeout lasts for three hours.</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'password_timeout' =&gt; env('AUTH_PASSWORD_TIMEOUT', 10800),</w:t>
      </w:r>
    </w:p>
    <w:p w:rsidR="001F705F" w:rsidRPr="00684C53" w:rsidRDefault="001F705F" w:rsidP="001F705F">
      <w:pPr>
        <w:rPr>
          <w:lang w:val="en-US"/>
        </w:rPr>
      </w:pP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cache.php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Illuminate\Support\Str;</w:t>
      </w:r>
    </w:p>
    <w:p w:rsidR="001F705F" w:rsidRPr="00684C53" w:rsidRDefault="001F705F" w:rsidP="001F705F">
      <w:pPr>
        <w:rPr>
          <w:lang w:val="en-US"/>
        </w:rPr>
      </w:pPr>
    </w:p>
    <w:p w:rsidR="001F705F" w:rsidRPr="00684C53" w:rsidRDefault="001F705F" w:rsidP="001F705F">
      <w:pPr>
        <w:rPr>
          <w:lang w:val="en-US"/>
        </w:rPr>
      </w:pPr>
      <w:r w:rsidRPr="00684C53">
        <w:rPr>
          <w:lang w:val="en-US"/>
        </w:rPr>
        <w:t>return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Default Cache Store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This option controls the default cache store that will be used by the</w:t>
      </w:r>
    </w:p>
    <w:p w:rsidR="001F705F" w:rsidRPr="00684C53" w:rsidRDefault="001F705F" w:rsidP="001F705F">
      <w:pPr>
        <w:rPr>
          <w:lang w:val="en-US"/>
        </w:rPr>
      </w:pPr>
      <w:r w:rsidRPr="00684C53">
        <w:rPr>
          <w:lang w:val="en-US"/>
        </w:rPr>
        <w:t xml:space="preserve">    | framework. This connection is utilized if another isn't explicitly</w:t>
      </w:r>
    </w:p>
    <w:p w:rsidR="001F705F" w:rsidRPr="00684C53" w:rsidRDefault="001F705F" w:rsidP="001F705F">
      <w:pPr>
        <w:rPr>
          <w:lang w:val="en-US"/>
        </w:rPr>
      </w:pPr>
      <w:r w:rsidRPr="00684C53">
        <w:rPr>
          <w:lang w:val="en-US"/>
        </w:rPr>
        <w:t xml:space="preserve">    | specified when running a cache operation inside the application.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'default' =&gt; env('CACHE_STORE', 'database'),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Cache Stores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Here you may define all of the cache "stores" for your application as</w:t>
      </w:r>
    </w:p>
    <w:p w:rsidR="001F705F" w:rsidRPr="00684C53" w:rsidRDefault="001F705F" w:rsidP="001F705F">
      <w:pPr>
        <w:rPr>
          <w:lang w:val="en-US"/>
        </w:rPr>
      </w:pPr>
      <w:r w:rsidRPr="00684C53">
        <w:rPr>
          <w:lang w:val="en-US"/>
        </w:rPr>
        <w:t xml:space="preserve">    | well as their drivers. You may even define multiple stores for the</w:t>
      </w:r>
    </w:p>
    <w:p w:rsidR="001F705F" w:rsidRPr="00684C53" w:rsidRDefault="001F705F" w:rsidP="001F705F">
      <w:pPr>
        <w:rPr>
          <w:lang w:val="en-US"/>
        </w:rPr>
      </w:pPr>
      <w:r w:rsidRPr="00684C53">
        <w:rPr>
          <w:lang w:val="en-US"/>
        </w:rPr>
        <w:t xml:space="preserve">    | same cache driver to group types of items stored in your caches.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Supported drivers: "array", "database", "file", "memcached",</w:t>
      </w:r>
    </w:p>
    <w:p w:rsidR="001F705F" w:rsidRPr="00684C53" w:rsidRDefault="001F705F" w:rsidP="001F705F">
      <w:pPr>
        <w:rPr>
          <w:lang w:val="en-US"/>
        </w:rPr>
      </w:pPr>
      <w:r w:rsidRPr="00684C53">
        <w:rPr>
          <w:lang w:val="en-US"/>
        </w:rPr>
        <w:t xml:space="preserve">    |                    "redis", "dynamodb", "octane",</w:t>
      </w:r>
    </w:p>
    <w:p w:rsidR="001F705F" w:rsidRPr="00684C53" w:rsidRDefault="001F705F" w:rsidP="001F705F">
      <w:pPr>
        <w:rPr>
          <w:lang w:val="en-US"/>
        </w:rPr>
      </w:pPr>
      <w:r w:rsidRPr="00684C53">
        <w:rPr>
          <w:lang w:val="en-US"/>
        </w:rPr>
        <w:t xml:space="preserve">    |                    "failover", "null"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'stores' =&gt;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'array' =&gt; [</w:t>
      </w:r>
    </w:p>
    <w:p w:rsidR="001F705F" w:rsidRPr="00684C53" w:rsidRDefault="001F705F" w:rsidP="001F705F">
      <w:pPr>
        <w:rPr>
          <w:lang w:val="en-US"/>
        </w:rPr>
      </w:pPr>
      <w:r w:rsidRPr="00684C53">
        <w:rPr>
          <w:lang w:val="en-US"/>
        </w:rPr>
        <w:t xml:space="preserve">            'driver' =&gt; 'array',</w:t>
      </w:r>
    </w:p>
    <w:p w:rsidR="001F705F" w:rsidRPr="00684C53" w:rsidRDefault="001F705F" w:rsidP="001F705F">
      <w:pPr>
        <w:rPr>
          <w:lang w:val="en-US"/>
        </w:rPr>
      </w:pPr>
      <w:r w:rsidRPr="00684C53">
        <w:rPr>
          <w:lang w:val="en-US"/>
        </w:rPr>
        <w:t xml:space="preserve">            'serialize' =&gt; 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'database' =&gt; [</w:t>
      </w:r>
    </w:p>
    <w:p w:rsidR="001F705F" w:rsidRPr="00684C53" w:rsidRDefault="001F705F" w:rsidP="001F705F">
      <w:pPr>
        <w:rPr>
          <w:lang w:val="en-US"/>
        </w:rPr>
      </w:pPr>
      <w:r w:rsidRPr="00684C53">
        <w:rPr>
          <w:lang w:val="en-US"/>
        </w:rPr>
        <w:t xml:space="preserve">            'driver' =&gt; 'database',</w:t>
      </w:r>
    </w:p>
    <w:p w:rsidR="001F705F" w:rsidRPr="00684C53" w:rsidRDefault="001F705F" w:rsidP="001F705F">
      <w:pPr>
        <w:rPr>
          <w:lang w:val="en-US"/>
        </w:rPr>
      </w:pPr>
      <w:r w:rsidRPr="00684C53">
        <w:rPr>
          <w:lang w:val="en-US"/>
        </w:rPr>
        <w:t xml:space="preserve">            'connection' =&gt; env('DB_CACHE_CONNECTION'),</w:t>
      </w:r>
    </w:p>
    <w:p w:rsidR="001F705F" w:rsidRPr="00684C53" w:rsidRDefault="001F705F" w:rsidP="001F705F">
      <w:pPr>
        <w:rPr>
          <w:lang w:val="en-US"/>
        </w:rPr>
      </w:pPr>
      <w:r w:rsidRPr="00684C53">
        <w:rPr>
          <w:lang w:val="en-US"/>
        </w:rPr>
        <w:t xml:space="preserve">            'table' =&gt; env('DB_CACHE_TABLE', 'cache'),</w:t>
      </w:r>
    </w:p>
    <w:p w:rsidR="001F705F" w:rsidRPr="00684C53" w:rsidRDefault="001F705F" w:rsidP="001F705F">
      <w:pPr>
        <w:rPr>
          <w:lang w:val="en-US"/>
        </w:rPr>
      </w:pPr>
      <w:r w:rsidRPr="00684C53">
        <w:rPr>
          <w:lang w:val="en-US"/>
        </w:rPr>
        <w:lastRenderedPageBreak/>
        <w:t xml:space="preserve">            'lock_connection' =&gt; env('DB_CACHE_LOCK_CONNECTION'),</w:t>
      </w:r>
    </w:p>
    <w:p w:rsidR="001F705F" w:rsidRPr="00684C53" w:rsidRDefault="001F705F" w:rsidP="001F705F">
      <w:pPr>
        <w:rPr>
          <w:lang w:val="en-US"/>
        </w:rPr>
      </w:pPr>
      <w:r w:rsidRPr="00684C53">
        <w:rPr>
          <w:lang w:val="en-US"/>
        </w:rPr>
        <w:t xml:space="preserve">            'lock_table' =&gt; env('DB_CACHE_LOCK_TABLE'),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'file' =&gt; [</w:t>
      </w:r>
    </w:p>
    <w:p w:rsidR="001F705F" w:rsidRPr="00684C53" w:rsidRDefault="001F705F" w:rsidP="001F705F">
      <w:pPr>
        <w:rPr>
          <w:lang w:val="en-US"/>
        </w:rPr>
      </w:pPr>
      <w:r w:rsidRPr="00684C53">
        <w:rPr>
          <w:lang w:val="en-US"/>
        </w:rPr>
        <w:t xml:space="preserve">            'driver' =&gt; 'file',</w:t>
      </w:r>
    </w:p>
    <w:p w:rsidR="001F705F" w:rsidRPr="00684C53" w:rsidRDefault="001F705F" w:rsidP="001F705F">
      <w:pPr>
        <w:rPr>
          <w:lang w:val="en-US"/>
        </w:rPr>
      </w:pPr>
      <w:r w:rsidRPr="00684C53">
        <w:rPr>
          <w:lang w:val="en-US"/>
        </w:rPr>
        <w:t xml:space="preserve">            'path' =&gt; storage_path('framework/cache/data'),</w:t>
      </w:r>
    </w:p>
    <w:p w:rsidR="001F705F" w:rsidRPr="00684C53" w:rsidRDefault="001F705F" w:rsidP="001F705F">
      <w:pPr>
        <w:rPr>
          <w:lang w:val="en-US"/>
        </w:rPr>
      </w:pPr>
      <w:r w:rsidRPr="00684C53">
        <w:rPr>
          <w:lang w:val="en-US"/>
        </w:rPr>
        <w:t xml:space="preserve">            'lock_path' =&gt; storage_path('framework/cache/data'),</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'memcached' =&gt; [</w:t>
      </w:r>
    </w:p>
    <w:p w:rsidR="001F705F" w:rsidRPr="00684C53" w:rsidRDefault="001F705F" w:rsidP="001F705F">
      <w:pPr>
        <w:rPr>
          <w:lang w:val="en-US"/>
        </w:rPr>
      </w:pPr>
      <w:r w:rsidRPr="00684C53">
        <w:rPr>
          <w:lang w:val="en-US"/>
        </w:rPr>
        <w:t xml:space="preserve">            'driver' =&gt; 'memcached',</w:t>
      </w:r>
    </w:p>
    <w:p w:rsidR="001F705F" w:rsidRPr="00684C53" w:rsidRDefault="001F705F" w:rsidP="001F705F">
      <w:pPr>
        <w:rPr>
          <w:lang w:val="en-US"/>
        </w:rPr>
      </w:pPr>
      <w:r w:rsidRPr="00684C53">
        <w:rPr>
          <w:lang w:val="en-US"/>
        </w:rPr>
        <w:t xml:space="preserve">            'persistent_id' =&gt; env('MEMCACHED_PERSISTENT_ID'),</w:t>
      </w:r>
    </w:p>
    <w:p w:rsidR="001F705F" w:rsidRPr="00684C53" w:rsidRDefault="001F705F" w:rsidP="001F705F">
      <w:pPr>
        <w:rPr>
          <w:lang w:val="en-US"/>
        </w:rPr>
      </w:pPr>
      <w:r w:rsidRPr="00684C53">
        <w:rPr>
          <w:lang w:val="en-US"/>
        </w:rPr>
        <w:t xml:space="preserve">            'sasl' =&gt; [</w:t>
      </w:r>
    </w:p>
    <w:p w:rsidR="001F705F" w:rsidRPr="00684C53" w:rsidRDefault="001F705F" w:rsidP="001F705F">
      <w:pPr>
        <w:rPr>
          <w:lang w:val="en-US"/>
        </w:rPr>
      </w:pPr>
      <w:r w:rsidRPr="00684C53">
        <w:rPr>
          <w:lang w:val="en-US"/>
        </w:rPr>
        <w:t xml:space="preserve">                env('MEMCACHED_USERNAME'),</w:t>
      </w:r>
    </w:p>
    <w:p w:rsidR="001F705F" w:rsidRPr="00684C53" w:rsidRDefault="001F705F" w:rsidP="001F705F">
      <w:pPr>
        <w:rPr>
          <w:lang w:val="en-US"/>
        </w:rPr>
      </w:pPr>
      <w:r w:rsidRPr="00684C53">
        <w:rPr>
          <w:lang w:val="en-US"/>
        </w:rPr>
        <w:t xml:space="preserve">                env('MEMCACHED_PASSWORD'),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'options' =&gt; [</w:t>
      </w:r>
    </w:p>
    <w:p w:rsidR="001F705F" w:rsidRPr="00684C53" w:rsidRDefault="001F705F" w:rsidP="001F705F">
      <w:pPr>
        <w:rPr>
          <w:lang w:val="en-US"/>
        </w:rPr>
      </w:pPr>
      <w:r w:rsidRPr="00684C53">
        <w:rPr>
          <w:lang w:val="en-US"/>
        </w:rPr>
        <w:t xml:space="preserve">                // Memcached::OPT_CONNECT_TIMEOUT =&gt; 2000,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'servers' =&gt;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'host' =&gt; env('MEMCACHED_HOST', '127.0.0.1'),</w:t>
      </w:r>
    </w:p>
    <w:p w:rsidR="001F705F" w:rsidRPr="00684C53" w:rsidRDefault="001F705F" w:rsidP="001F705F">
      <w:pPr>
        <w:rPr>
          <w:lang w:val="en-US"/>
        </w:rPr>
      </w:pPr>
      <w:r w:rsidRPr="00684C53">
        <w:rPr>
          <w:lang w:val="en-US"/>
        </w:rPr>
        <w:t xml:space="preserve">                    'port' =&gt; env('MEMCACHED_PORT', 11211),</w:t>
      </w:r>
    </w:p>
    <w:p w:rsidR="001F705F" w:rsidRPr="00684C53" w:rsidRDefault="001F705F" w:rsidP="001F705F">
      <w:pPr>
        <w:rPr>
          <w:lang w:val="en-US"/>
        </w:rPr>
      </w:pPr>
      <w:r w:rsidRPr="00684C53">
        <w:rPr>
          <w:lang w:val="en-US"/>
        </w:rPr>
        <w:t xml:space="preserve">                    'weight' =&gt; 100,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'redis' =&gt; [</w:t>
      </w:r>
    </w:p>
    <w:p w:rsidR="001F705F" w:rsidRPr="00684C53" w:rsidRDefault="001F705F" w:rsidP="001F705F">
      <w:pPr>
        <w:rPr>
          <w:lang w:val="en-US"/>
        </w:rPr>
      </w:pPr>
      <w:r w:rsidRPr="00684C53">
        <w:rPr>
          <w:lang w:val="en-US"/>
        </w:rPr>
        <w:t xml:space="preserve">            'driver' =&gt; 'redis',</w:t>
      </w:r>
    </w:p>
    <w:p w:rsidR="001F705F" w:rsidRPr="00684C53" w:rsidRDefault="001F705F" w:rsidP="001F705F">
      <w:pPr>
        <w:rPr>
          <w:lang w:val="en-US"/>
        </w:rPr>
      </w:pPr>
      <w:r w:rsidRPr="00684C53">
        <w:rPr>
          <w:lang w:val="en-US"/>
        </w:rPr>
        <w:t xml:space="preserve">            'connection' =&gt; env('REDIS_CACHE_CONNECTION', 'cache'),</w:t>
      </w:r>
    </w:p>
    <w:p w:rsidR="001F705F" w:rsidRPr="00684C53" w:rsidRDefault="001F705F" w:rsidP="001F705F">
      <w:pPr>
        <w:rPr>
          <w:lang w:val="en-US"/>
        </w:rPr>
      </w:pPr>
      <w:r w:rsidRPr="00684C53">
        <w:rPr>
          <w:lang w:val="en-US"/>
        </w:rPr>
        <w:t xml:space="preserve">            'lock_connection' =&gt; env('REDIS_CACHE_LOCK_CONNECTION', 'default'),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'dynamodb' =&gt; [</w:t>
      </w:r>
    </w:p>
    <w:p w:rsidR="001F705F" w:rsidRPr="00684C53" w:rsidRDefault="001F705F" w:rsidP="001F705F">
      <w:pPr>
        <w:rPr>
          <w:lang w:val="en-US"/>
        </w:rPr>
      </w:pPr>
      <w:r w:rsidRPr="00684C53">
        <w:rPr>
          <w:lang w:val="en-US"/>
        </w:rPr>
        <w:t xml:space="preserve">            'driver' =&gt; 'dynamodb',</w:t>
      </w:r>
    </w:p>
    <w:p w:rsidR="001F705F" w:rsidRPr="00684C53" w:rsidRDefault="001F705F" w:rsidP="001F705F">
      <w:pPr>
        <w:rPr>
          <w:lang w:val="en-US"/>
        </w:rPr>
      </w:pPr>
      <w:r w:rsidRPr="00684C53">
        <w:rPr>
          <w:lang w:val="en-US"/>
        </w:rPr>
        <w:t xml:space="preserve">            'key' =&gt; env('AWS_ACCESS_KEY_ID'),</w:t>
      </w:r>
    </w:p>
    <w:p w:rsidR="001F705F" w:rsidRPr="00684C53" w:rsidRDefault="001F705F" w:rsidP="001F705F">
      <w:pPr>
        <w:rPr>
          <w:lang w:val="en-US"/>
        </w:rPr>
      </w:pPr>
      <w:r w:rsidRPr="00684C53">
        <w:rPr>
          <w:lang w:val="en-US"/>
        </w:rPr>
        <w:t xml:space="preserve">            'secret' =&gt; env('AWS_SECRET_ACCESS_KEY'),</w:t>
      </w:r>
    </w:p>
    <w:p w:rsidR="001F705F" w:rsidRPr="00684C53" w:rsidRDefault="001F705F" w:rsidP="001F705F">
      <w:pPr>
        <w:rPr>
          <w:lang w:val="en-US"/>
        </w:rPr>
      </w:pPr>
      <w:r w:rsidRPr="00684C53">
        <w:rPr>
          <w:lang w:val="en-US"/>
        </w:rPr>
        <w:t xml:space="preserve">            'region' =&gt; env('AWS_DEFAULT_REGION', 'us-east-1'),</w:t>
      </w:r>
    </w:p>
    <w:p w:rsidR="001F705F" w:rsidRPr="00684C53" w:rsidRDefault="001F705F" w:rsidP="001F705F">
      <w:pPr>
        <w:rPr>
          <w:lang w:val="en-US"/>
        </w:rPr>
      </w:pPr>
      <w:r w:rsidRPr="00684C53">
        <w:rPr>
          <w:lang w:val="en-US"/>
        </w:rPr>
        <w:t xml:space="preserve">            'table' =&gt; env('DYNAMODB_CACHE_TABLE', 'cache'),</w:t>
      </w:r>
    </w:p>
    <w:p w:rsidR="001F705F" w:rsidRPr="00684C53" w:rsidRDefault="001F705F" w:rsidP="001F705F">
      <w:pPr>
        <w:rPr>
          <w:lang w:val="en-US"/>
        </w:rPr>
      </w:pPr>
      <w:r w:rsidRPr="00684C53">
        <w:rPr>
          <w:lang w:val="en-US"/>
        </w:rPr>
        <w:t xml:space="preserve">            'endpoint' =&gt; env('DYNAMODB_ENDPOINT'),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'octane' =&gt; [</w:t>
      </w:r>
    </w:p>
    <w:p w:rsidR="001F705F" w:rsidRPr="00684C53" w:rsidRDefault="001F705F" w:rsidP="001F705F">
      <w:pPr>
        <w:rPr>
          <w:lang w:val="en-US"/>
        </w:rPr>
      </w:pPr>
      <w:r w:rsidRPr="00684C53">
        <w:rPr>
          <w:lang w:val="en-US"/>
        </w:rPr>
        <w:t xml:space="preserve">            'driver' =&gt; 'octane',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'failover' =&gt; [</w:t>
      </w:r>
    </w:p>
    <w:p w:rsidR="001F705F" w:rsidRPr="00684C53" w:rsidRDefault="001F705F" w:rsidP="001F705F">
      <w:pPr>
        <w:rPr>
          <w:lang w:val="en-US"/>
        </w:rPr>
      </w:pPr>
      <w:r w:rsidRPr="00684C53">
        <w:rPr>
          <w:lang w:val="en-US"/>
        </w:rPr>
        <w:t xml:space="preserve">            'driver' =&gt; 'failover',</w:t>
      </w:r>
    </w:p>
    <w:p w:rsidR="001F705F" w:rsidRPr="00684C53" w:rsidRDefault="001F705F" w:rsidP="001F705F">
      <w:pPr>
        <w:rPr>
          <w:lang w:val="en-US"/>
        </w:rPr>
      </w:pPr>
      <w:r w:rsidRPr="00684C53">
        <w:rPr>
          <w:lang w:val="en-US"/>
        </w:rPr>
        <w:t xml:space="preserve">            'stores' =&gt; [</w:t>
      </w:r>
    </w:p>
    <w:p w:rsidR="001F705F" w:rsidRPr="00684C53" w:rsidRDefault="001F705F" w:rsidP="001F705F">
      <w:pPr>
        <w:rPr>
          <w:lang w:val="en-US"/>
        </w:rPr>
      </w:pPr>
      <w:r w:rsidRPr="00684C53">
        <w:rPr>
          <w:lang w:val="en-US"/>
        </w:rPr>
        <w:t xml:space="preserve">                'database',</w:t>
      </w:r>
    </w:p>
    <w:p w:rsidR="001F705F" w:rsidRPr="00684C53" w:rsidRDefault="001F705F" w:rsidP="001F705F">
      <w:pPr>
        <w:rPr>
          <w:lang w:val="en-US"/>
        </w:rPr>
      </w:pPr>
      <w:r w:rsidRPr="00684C53">
        <w:rPr>
          <w:lang w:val="en-US"/>
        </w:rPr>
        <w:t xml:space="preserve">                'array',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Cache Key Prefix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When utilizing the APC, database, memcached, Redis, and DynamoDB cache</w:t>
      </w:r>
    </w:p>
    <w:p w:rsidR="001F705F" w:rsidRPr="00684C53" w:rsidRDefault="001F705F" w:rsidP="001F705F">
      <w:pPr>
        <w:rPr>
          <w:lang w:val="en-US"/>
        </w:rPr>
      </w:pPr>
      <w:r w:rsidRPr="00684C53">
        <w:rPr>
          <w:lang w:val="en-US"/>
        </w:rPr>
        <w:t xml:space="preserve">    | stores, there might be other applications using the same cache. For</w:t>
      </w:r>
    </w:p>
    <w:p w:rsidR="001F705F" w:rsidRPr="00684C53" w:rsidRDefault="001F705F" w:rsidP="001F705F">
      <w:pPr>
        <w:rPr>
          <w:lang w:val="en-US"/>
        </w:rPr>
      </w:pPr>
      <w:r w:rsidRPr="00684C53">
        <w:rPr>
          <w:lang w:val="en-US"/>
        </w:rPr>
        <w:t xml:space="preserve">    | that reason, you may prefix every cache key to avoid collisions.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'prefix' =&gt; env('CACHE_PREFIX', Str::slug((string) env('APP_NAME', 'laravel')).'-cache-'),</w:t>
      </w:r>
    </w:p>
    <w:p w:rsidR="001F705F" w:rsidRPr="00684C53" w:rsidRDefault="001F705F" w:rsidP="001F705F">
      <w:pPr>
        <w:rPr>
          <w:lang w:val="en-US"/>
        </w:rPr>
      </w:pP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database.php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Illuminate\Support\Str;</w:t>
      </w:r>
    </w:p>
    <w:p w:rsidR="001F705F" w:rsidRPr="00684C53" w:rsidRDefault="001F705F" w:rsidP="001F705F">
      <w:pPr>
        <w:rPr>
          <w:lang w:val="en-US"/>
        </w:rPr>
      </w:pPr>
    </w:p>
    <w:p w:rsidR="001F705F" w:rsidRPr="00684C53" w:rsidRDefault="001F705F" w:rsidP="001F705F">
      <w:pPr>
        <w:rPr>
          <w:lang w:val="en-US"/>
        </w:rPr>
      </w:pPr>
      <w:r w:rsidRPr="00684C53">
        <w:rPr>
          <w:lang w:val="en-US"/>
        </w:rPr>
        <w:t>return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 Default Database Connection Name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Here you may specify which of the database connections below you wish</w:t>
      </w:r>
    </w:p>
    <w:p w:rsidR="001F705F" w:rsidRPr="00684C53" w:rsidRDefault="001F705F" w:rsidP="001F705F">
      <w:pPr>
        <w:rPr>
          <w:lang w:val="en-US"/>
        </w:rPr>
      </w:pPr>
      <w:r w:rsidRPr="00684C53">
        <w:rPr>
          <w:lang w:val="en-US"/>
        </w:rPr>
        <w:t xml:space="preserve">    | to use as your default connection for database operations. This is</w:t>
      </w:r>
    </w:p>
    <w:p w:rsidR="001F705F" w:rsidRPr="00684C53" w:rsidRDefault="001F705F" w:rsidP="001F705F">
      <w:pPr>
        <w:rPr>
          <w:lang w:val="en-US"/>
        </w:rPr>
      </w:pPr>
      <w:r w:rsidRPr="00684C53">
        <w:rPr>
          <w:lang w:val="en-US"/>
        </w:rPr>
        <w:t xml:space="preserve">    | the connection which will be utilized unless another connection</w:t>
      </w:r>
    </w:p>
    <w:p w:rsidR="001F705F" w:rsidRPr="00684C53" w:rsidRDefault="001F705F" w:rsidP="001F705F">
      <w:pPr>
        <w:rPr>
          <w:lang w:val="en-US"/>
        </w:rPr>
      </w:pPr>
      <w:r w:rsidRPr="00684C53">
        <w:rPr>
          <w:lang w:val="en-US"/>
        </w:rPr>
        <w:t xml:space="preserve">    | is explicitly specified when you execute a query / statement.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'default' =&gt; env('DB_CONNECTION', 'mysql'),</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Database Connections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Below are all of the database connections defined for your application.</w:t>
      </w:r>
    </w:p>
    <w:p w:rsidR="001F705F" w:rsidRPr="00684C53" w:rsidRDefault="001F705F" w:rsidP="001F705F">
      <w:pPr>
        <w:rPr>
          <w:lang w:val="en-US"/>
        </w:rPr>
      </w:pPr>
      <w:r w:rsidRPr="00684C53">
        <w:rPr>
          <w:lang w:val="en-US"/>
        </w:rPr>
        <w:t xml:space="preserve">    | An example configuration is provided for each database system which</w:t>
      </w:r>
    </w:p>
    <w:p w:rsidR="001F705F" w:rsidRPr="00684C53" w:rsidRDefault="001F705F" w:rsidP="001F705F">
      <w:pPr>
        <w:rPr>
          <w:lang w:val="en-US"/>
        </w:rPr>
      </w:pPr>
      <w:r w:rsidRPr="00684C53">
        <w:rPr>
          <w:lang w:val="en-US"/>
        </w:rPr>
        <w:t xml:space="preserve">    | is supported by Laravel. You're free to add / remove connections.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'connections' =&gt;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'sqlite' =&gt; [</w:t>
      </w:r>
    </w:p>
    <w:p w:rsidR="001F705F" w:rsidRPr="00684C53" w:rsidRDefault="001F705F" w:rsidP="001F705F">
      <w:pPr>
        <w:rPr>
          <w:lang w:val="en-US"/>
        </w:rPr>
      </w:pPr>
      <w:r w:rsidRPr="00684C53">
        <w:rPr>
          <w:lang w:val="en-US"/>
        </w:rPr>
        <w:t xml:space="preserve">            'driver' =&gt; 'sqlite',</w:t>
      </w:r>
    </w:p>
    <w:p w:rsidR="001F705F" w:rsidRPr="00684C53" w:rsidRDefault="001F705F" w:rsidP="001F705F">
      <w:pPr>
        <w:rPr>
          <w:lang w:val="en-US"/>
        </w:rPr>
      </w:pPr>
      <w:r w:rsidRPr="00684C53">
        <w:rPr>
          <w:lang w:val="en-US"/>
        </w:rPr>
        <w:lastRenderedPageBreak/>
        <w:t xml:space="preserve">            'url' =&gt; env('DB_URL'),</w:t>
      </w:r>
    </w:p>
    <w:p w:rsidR="001F705F" w:rsidRPr="00684C53" w:rsidRDefault="001F705F" w:rsidP="001F705F">
      <w:pPr>
        <w:rPr>
          <w:lang w:val="en-US"/>
        </w:rPr>
      </w:pPr>
      <w:r w:rsidRPr="00684C53">
        <w:rPr>
          <w:lang w:val="en-US"/>
        </w:rPr>
        <w:t xml:space="preserve">            'database' =&gt; env('DB_DATABASE', database_path('database.sqlite')),</w:t>
      </w:r>
    </w:p>
    <w:p w:rsidR="001F705F" w:rsidRPr="00684C53" w:rsidRDefault="001F705F" w:rsidP="001F705F">
      <w:pPr>
        <w:rPr>
          <w:lang w:val="en-US"/>
        </w:rPr>
      </w:pPr>
      <w:r w:rsidRPr="00684C53">
        <w:rPr>
          <w:lang w:val="en-US"/>
        </w:rPr>
        <w:t xml:space="preserve">            'prefix' =&gt; '',</w:t>
      </w:r>
    </w:p>
    <w:p w:rsidR="001F705F" w:rsidRPr="00684C53" w:rsidRDefault="001F705F" w:rsidP="001F705F">
      <w:pPr>
        <w:rPr>
          <w:lang w:val="en-US"/>
        </w:rPr>
      </w:pPr>
      <w:r w:rsidRPr="00684C53">
        <w:rPr>
          <w:lang w:val="en-US"/>
        </w:rPr>
        <w:t xml:space="preserve">            'foreign_key_constraints' =&gt; env('DB_FOREIGN_KEYS', true),</w:t>
      </w:r>
    </w:p>
    <w:p w:rsidR="001F705F" w:rsidRPr="00684C53" w:rsidRDefault="001F705F" w:rsidP="001F705F">
      <w:pPr>
        <w:rPr>
          <w:lang w:val="en-US"/>
        </w:rPr>
      </w:pPr>
      <w:r w:rsidRPr="00684C53">
        <w:rPr>
          <w:lang w:val="en-US"/>
        </w:rPr>
        <w:t xml:space="preserve">            'busy_timeout' =&gt; null,</w:t>
      </w:r>
    </w:p>
    <w:p w:rsidR="001F705F" w:rsidRPr="00684C53" w:rsidRDefault="001F705F" w:rsidP="001F705F">
      <w:pPr>
        <w:rPr>
          <w:lang w:val="en-US"/>
        </w:rPr>
      </w:pPr>
      <w:r w:rsidRPr="00684C53">
        <w:rPr>
          <w:lang w:val="en-US"/>
        </w:rPr>
        <w:t xml:space="preserve">            'journal_mode' =&gt; null,</w:t>
      </w:r>
    </w:p>
    <w:p w:rsidR="001F705F" w:rsidRPr="00684C53" w:rsidRDefault="001F705F" w:rsidP="001F705F">
      <w:pPr>
        <w:rPr>
          <w:lang w:val="en-US"/>
        </w:rPr>
      </w:pPr>
      <w:r w:rsidRPr="00684C53">
        <w:rPr>
          <w:lang w:val="en-US"/>
        </w:rPr>
        <w:t xml:space="preserve">            'synchronous' =&gt; null,</w:t>
      </w:r>
    </w:p>
    <w:p w:rsidR="001F705F" w:rsidRPr="00684C53" w:rsidRDefault="001F705F" w:rsidP="001F705F">
      <w:pPr>
        <w:rPr>
          <w:lang w:val="en-US"/>
        </w:rPr>
      </w:pPr>
      <w:r w:rsidRPr="00684C53">
        <w:rPr>
          <w:lang w:val="en-US"/>
        </w:rPr>
        <w:t xml:space="preserve">            'transaction_mode' =&gt; 'DEFERRED',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'mysql' =&gt; [</w:t>
      </w:r>
    </w:p>
    <w:p w:rsidR="001F705F" w:rsidRPr="00684C53" w:rsidRDefault="001F705F" w:rsidP="001F705F">
      <w:pPr>
        <w:rPr>
          <w:lang w:val="en-US"/>
        </w:rPr>
      </w:pPr>
      <w:r w:rsidRPr="00684C53">
        <w:rPr>
          <w:lang w:val="en-US"/>
        </w:rPr>
        <w:t xml:space="preserve">            'driver' =&gt; 'mysql',</w:t>
      </w:r>
    </w:p>
    <w:p w:rsidR="001F705F" w:rsidRPr="00684C53" w:rsidRDefault="001F705F" w:rsidP="001F705F">
      <w:pPr>
        <w:rPr>
          <w:lang w:val="en-US"/>
        </w:rPr>
      </w:pPr>
      <w:r w:rsidRPr="00684C53">
        <w:rPr>
          <w:lang w:val="en-US"/>
        </w:rPr>
        <w:t xml:space="preserve">            'url' =&gt; env('DB_URL'),</w:t>
      </w:r>
    </w:p>
    <w:p w:rsidR="001F705F" w:rsidRPr="00684C53" w:rsidRDefault="001F705F" w:rsidP="001F705F">
      <w:pPr>
        <w:rPr>
          <w:lang w:val="en-US"/>
        </w:rPr>
      </w:pPr>
      <w:r w:rsidRPr="00684C53">
        <w:rPr>
          <w:lang w:val="en-US"/>
        </w:rPr>
        <w:t xml:space="preserve">            'host' =&gt; env('DB_HOST', '127.0.0.1'),</w:t>
      </w:r>
    </w:p>
    <w:p w:rsidR="001F705F" w:rsidRPr="00684C53" w:rsidRDefault="001F705F" w:rsidP="001F705F">
      <w:pPr>
        <w:rPr>
          <w:lang w:val="en-US"/>
        </w:rPr>
      </w:pPr>
      <w:r w:rsidRPr="00684C53">
        <w:rPr>
          <w:lang w:val="en-US"/>
        </w:rPr>
        <w:t xml:space="preserve">            'port' =&gt; env('DB_PORT', '3306'),</w:t>
      </w:r>
    </w:p>
    <w:p w:rsidR="001F705F" w:rsidRPr="00684C53" w:rsidRDefault="001F705F" w:rsidP="001F705F">
      <w:pPr>
        <w:rPr>
          <w:lang w:val="en-US"/>
        </w:rPr>
      </w:pPr>
      <w:r w:rsidRPr="00684C53">
        <w:rPr>
          <w:lang w:val="en-US"/>
        </w:rPr>
        <w:t xml:space="preserve">            'database' =&gt; env('DB_DATABASE', 'laravel'),</w:t>
      </w:r>
    </w:p>
    <w:p w:rsidR="001F705F" w:rsidRPr="00684C53" w:rsidRDefault="001F705F" w:rsidP="001F705F">
      <w:pPr>
        <w:rPr>
          <w:lang w:val="en-US"/>
        </w:rPr>
      </w:pPr>
      <w:r w:rsidRPr="00684C53">
        <w:rPr>
          <w:lang w:val="en-US"/>
        </w:rPr>
        <w:t xml:space="preserve">            'username' =&gt; env('DB_USERNAME', 'root'),</w:t>
      </w:r>
    </w:p>
    <w:p w:rsidR="001F705F" w:rsidRPr="00684C53" w:rsidRDefault="001F705F" w:rsidP="001F705F">
      <w:pPr>
        <w:rPr>
          <w:lang w:val="en-US"/>
        </w:rPr>
      </w:pPr>
      <w:r w:rsidRPr="00684C53">
        <w:rPr>
          <w:lang w:val="en-US"/>
        </w:rPr>
        <w:t xml:space="preserve">            'password' =&gt; env('DB_PASSWORD', ''),</w:t>
      </w:r>
    </w:p>
    <w:p w:rsidR="001F705F" w:rsidRPr="00684C53" w:rsidRDefault="001F705F" w:rsidP="001F705F">
      <w:pPr>
        <w:rPr>
          <w:lang w:val="en-US"/>
        </w:rPr>
      </w:pPr>
      <w:r w:rsidRPr="00684C53">
        <w:rPr>
          <w:lang w:val="en-US"/>
        </w:rPr>
        <w:t xml:space="preserve">            'unix_socket' =&gt; env('DB_SOCKET', ''),</w:t>
      </w:r>
    </w:p>
    <w:p w:rsidR="001F705F" w:rsidRPr="00684C53" w:rsidRDefault="001F705F" w:rsidP="001F705F">
      <w:pPr>
        <w:rPr>
          <w:lang w:val="en-US"/>
        </w:rPr>
      </w:pPr>
      <w:r w:rsidRPr="00684C53">
        <w:rPr>
          <w:lang w:val="en-US"/>
        </w:rPr>
        <w:t xml:space="preserve">            'charset' =&gt; env('DB_CHARSET', 'utf8mb4'),</w:t>
      </w:r>
    </w:p>
    <w:p w:rsidR="001F705F" w:rsidRPr="00684C53" w:rsidRDefault="001F705F" w:rsidP="001F705F">
      <w:pPr>
        <w:rPr>
          <w:lang w:val="en-US"/>
        </w:rPr>
      </w:pPr>
      <w:r w:rsidRPr="00684C53">
        <w:rPr>
          <w:lang w:val="en-US"/>
        </w:rPr>
        <w:t xml:space="preserve">            'collation' =&gt; env('DB_COLLATION', 'utf8mb4_unicode_ci'),</w:t>
      </w:r>
    </w:p>
    <w:p w:rsidR="001F705F" w:rsidRPr="00684C53" w:rsidRDefault="001F705F" w:rsidP="001F705F">
      <w:pPr>
        <w:rPr>
          <w:lang w:val="en-US"/>
        </w:rPr>
      </w:pPr>
      <w:r w:rsidRPr="00684C53">
        <w:rPr>
          <w:lang w:val="en-US"/>
        </w:rPr>
        <w:t xml:space="preserve">            'prefix' =&gt; '',</w:t>
      </w:r>
    </w:p>
    <w:p w:rsidR="001F705F" w:rsidRPr="00684C53" w:rsidRDefault="001F705F" w:rsidP="001F705F">
      <w:pPr>
        <w:rPr>
          <w:lang w:val="en-US"/>
        </w:rPr>
      </w:pPr>
      <w:r w:rsidRPr="00684C53">
        <w:rPr>
          <w:lang w:val="en-US"/>
        </w:rPr>
        <w:t xml:space="preserve">            'prefix_indexes' =&gt; true,</w:t>
      </w:r>
    </w:p>
    <w:p w:rsidR="001F705F" w:rsidRPr="00684C53" w:rsidRDefault="001F705F" w:rsidP="001F705F">
      <w:pPr>
        <w:rPr>
          <w:lang w:val="en-US"/>
        </w:rPr>
      </w:pPr>
      <w:r w:rsidRPr="00684C53">
        <w:rPr>
          <w:lang w:val="en-US"/>
        </w:rPr>
        <w:t xml:space="preserve">            'strict' =&gt; true,</w:t>
      </w:r>
    </w:p>
    <w:p w:rsidR="001F705F" w:rsidRPr="00684C53" w:rsidRDefault="001F705F" w:rsidP="001F705F">
      <w:pPr>
        <w:rPr>
          <w:lang w:val="en-US"/>
        </w:rPr>
      </w:pPr>
      <w:r w:rsidRPr="00684C53">
        <w:rPr>
          <w:lang w:val="en-US"/>
        </w:rPr>
        <w:t xml:space="preserve">            'engine' =&gt; null,</w:t>
      </w:r>
    </w:p>
    <w:p w:rsidR="001F705F" w:rsidRPr="00684C53" w:rsidRDefault="001F705F" w:rsidP="001F705F">
      <w:pPr>
        <w:rPr>
          <w:lang w:val="en-US"/>
        </w:rPr>
      </w:pPr>
      <w:r w:rsidRPr="00684C53">
        <w:rPr>
          <w:lang w:val="en-US"/>
        </w:rPr>
        <w:t xml:space="preserve">            'options' =&gt; extension_loaded('pdo_mysql') ? array_filter([</w:t>
      </w:r>
    </w:p>
    <w:p w:rsidR="001F705F" w:rsidRPr="00684C53" w:rsidRDefault="001F705F" w:rsidP="001F705F">
      <w:pPr>
        <w:rPr>
          <w:lang w:val="en-US"/>
        </w:rPr>
      </w:pPr>
      <w:r w:rsidRPr="00684C53">
        <w:rPr>
          <w:lang w:val="en-US"/>
        </w:rPr>
        <w:t xml:space="preserve">                (PHP_VERSION_ID &gt;= 80500 ? \Pdo\Mysql::ATTR_SSL_CA : \PDO::MYSQL_ATTR_SSL_CA) =&gt; env('MYSQL_ATTR_SSL_CA'),</w:t>
      </w:r>
    </w:p>
    <w:p w:rsidR="001F705F" w:rsidRPr="00684C53" w:rsidRDefault="001F705F" w:rsidP="001F705F">
      <w:pPr>
        <w:rPr>
          <w:lang w:val="en-US"/>
        </w:rPr>
      </w:pPr>
      <w:r w:rsidRPr="00684C53">
        <w:rPr>
          <w:lang w:val="en-US"/>
        </w:rPr>
        <w:t xml:space="preserve">            ]) : [],</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'mariadb' =&gt; [</w:t>
      </w:r>
    </w:p>
    <w:p w:rsidR="001F705F" w:rsidRPr="00684C53" w:rsidRDefault="001F705F" w:rsidP="001F705F">
      <w:pPr>
        <w:rPr>
          <w:lang w:val="en-US"/>
        </w:rPr>
      </w:pPr>
      <w:r w:rsidRPr="00684C53">
        <w:rPr>
          <w:lang w:val="en-US"/>
        </w:rPr>
        <w:t xml:space="preserve">            'driver' =&gt; 'mariadb',</w:t>
      </w:r>
    </w:p>
    <w:p w:rsidR="001F705F" w:rsidRPr="00684C53" w:rsidRDefault="001F705F" w:rsidP="001F705F">
      <w:pPr>
        <w:rPr>
          <w:lang w:val="en-US"/>
        </w:rPr>
      </w:pPr>
      <w:r w:rsidRPr="00684C53">
        <w:rPr>
          <w:lang w:val="en-US"/>
        </w:rPr>
        <w:t xml:space="preserve">            'url' =&gt; env('DB_URL'),</w:t>
      </w:r>
    </w:p>
    <w:p w:rsidR="001F705F" w:rsidRPr="00684C53" w:rsidRDefault="001F705F" w:rsidP="001F705F">
      <w:pPr>
        <w:rPr>
          <w:lang w:val="en-US"/>
        </w:rPr>
      </w:pPr>
      <w:r w:rsidRPr="00684C53">
        <w:rPr>
          <w:lang w:val="en-US"/>
        </w:rPr>
        <w:t xml:space="preserve">            'host' =&gt; env('DB_HOST', '127.0.0.1'),</w:t>
      </w:r>
    </w:p>
    <w:p w:rsidR="001F705F" w:rsidRPr="00684C53" w:rsidRDefault="001F705F" w:rsidP="001F705F">
      <w:pPr>
        <w:rPr>
          <w:lang w:val="en-US"/>
        </w:rPr>
      </w:pPr>
      <w:r w:rsidRPr="00684C53">
        <w:rPr>
          <w:lang w:val="en-US"/>
        </w:rPr>
        <w:t xml:space="preserve">            'port' =&gt; env('DB_PORT', '3306'),</w:t>
      </w:r>
    </w:p>
    <w:p w:rsidR="001F705F" w:rsidRPr="00684C53" w:rsidRDefault="001F705F" w:rsidP="001F705F">
      <w:pPr>
        <w:rPr>
          <w:lang w:val="en-US"/>
        </w:rPr>
      </w:pPr>
      <w:r w:rsidRPr="00684C53">
        <w:rPr>
          <w:lang w:val="en-US"/>
        </w:rPr>
        <w:t xml:space="preserve">            'database' =&gt; env('DB_DATABASE', 'laravel'),</w:t>
      </w:r>
    </w:p>
    <w:p w:rsidR="001F705F" w:rsidRPr="00684C53" w:rsidRDefault="001F705F" w:rsidP="001F705F">
      <w:pPr>
        <w:rPr>
          <w:lang w:val="en-US"/>
        </w:rPr>
      </w:pPr>
      <w:r w:rsidRPr="00684C53">
        <w:rPr>
          <w:lang w:val="en-US"/>
        </w:rPr>
        <w:t xml:space="preserve">            'username' =&gt; env('DB_USERNAME', 'root'),</w:t>
      </w:r>
    </w:p>
    <w:p w:rsidR="001F705F" w:rsidRPr="00684C53" w:rsidRDefault="001F705F" w:rsidP="001F705F">
      <w:pPr>
        <w:rPr>
          <w:lang w:val="en-US"/>
        </w:rPr>
      </w:pPr>
      <w:r w:rsidRPr="00684C53">
        <w:rPr>
          <w:lang w:val="en-US"/>
        </w:rPr>
        <w:t xml:space="preserve">            'password' =&gt; env('DB_PASSWORD', ''),</w:t>
      </w:r>
    </w:p>
    <w:p w:rsidR="001F705F" w:rsidRPr="00684C53" w:rsidRDefault="001F705F" w:rsidP="001F705F">
      <w:pPr>
        <w:rPr>
          <w:lang w:val="en-US"/>
        </w:rPr>
      </w:pPr>
      <w:r w:rsidRPr="00684C53">
        <w:rPr>
          <w:lang w:val="en-US"/>
        </w:rPr>
        <w:t xml:space="preserve">            'unix_socket' =&gt; env('DB_SOCKET', ''),</w:t>
      </w:r>
    </w:p>
    <w:p w:rsidR="001F705F" w:rsidRPr="00684C53" w:rsidRDefault="001F705F" w:rsidP="001F705F">
      <w:pPr>
        <w:rPr>
          <w:lang w:val="en-US"/>
        </w:rPr>
      </w:pPr>
      <w:r w:rsidRPr="00684C53">
        <w:rPr>
          <w:lang w:val="en-US"/>
        </w:rPr>
        <w:t xml:space="preserve">            'charset' =&gt; env('DB_CHARSET', 'utf8mb4'),</w:t>
      </w:r>
    </w:p>
    <w:p w:rsidR="001F705F" w:rsidRPr="00684C53" w:rsidRDefault="001F705F" w:rsidP="001F705F">
      <w:pPr>
        <w:rPr>
          <w:lang w:val="en-US"/>
        </w:rPr>
      </w:pPr>
      <w:r w:rsidRPr="00684C53">
        <w:rPr>
          <w:lang w:val="en-US"/>
        </w:rPr>
        <w:t xml:space="preserve">            'collation' =&gt; env('DB_COLLATION', 'utf8mb4_unicode_ci'),</w:t>
      </w:r>
    </w:p>
    <w:p w:rsidR="001F705F" w:rsidRPr="00684C53" w:rsidRDefault="001F705F" w:rsidP="001F705F">
      <w:pPr>
        <w:rPr>
          <w:lang w:val="en-US"/>
        </w:rPr>
      </w:pPr>
      <w:r w:rsidRPr="00684C53">
        <w:rPr>
          <w:lang w:val="en-US"/>
        </w:rPr>
        <w:t xml:space="preserve">            'prefix' =&gt; '',</w:t>
      </w:r>
    </w:p>
    <w:p w:rsidR="001F705F" w:rsidRPr="00684C53" w:rsidRDefault="001F705F" w:rsidP="001F705F">
      <w:pPr>
        <w:rPr>
          <w:lang w:val="en-US"/>
        </w:rPr>
      </w:pPr>
      <w:r w:rsidRPr="00684C53">
        <w:rPr>
          <w:lang w:val="en-US"/>
        </w:rPr>
        <w:t xml:space="preserve">            'prefix_indexes' =&gt; true,</w:t>
      </w:r>
    </w:p>
    <w:p w:rsidR="001F705F" w:rsidRPr="00684C53" w:rsidRDefault="001F705F" w:rsidP="001F705F">
      <w:pPr>
        <w:rPr>
          <w:lang w:val="en-US"/>
        </w:rPr>
      </w:pPr>
      <w:r w:rsidRPr="00684C53">
        <w:rPr>
          <w:lang w:val="en-US"/>
        </w:rPr>
        <w:t xml:space="preserve">            'strict' =&gt; true,</w:t>
      </w:r>
    </w:p>
    <w:p w:rsidR="001F705F" w:rsidRPr="00684C53" w:rsidRDefault="001F705F" w:rsidP="001F705F">
      <w:pPr>
        <w:rPr>
          <w:lang w:val="en-US"/>
        </w:rPr>
      </w:pPr>
      <w:r w:rsidRPr="00684C53">
        <w:rPr>
          <w:lang w:val="en-US"/>
        </w:rPr>
        <w:t xml:space="preserve">            'engine' =&gt; null,</w:t>
      </w:r>
    </w:p>
    <w:p w:rsidR="001F705F" w:rsidRPr="00684C53" w:rsidRDefault="001F705F" w:rsidP="001F705F">
      <w:pPr>
        <w:rPr>
          <w:lang w:val="en-US"/>
        </w:rPr>
      </w:pPr>
      <w:r w:rsidRPr="00684C53">
        <w:rPr>
          <w:lang w:val="en-US"/>
        </w:rPr>
        <w:t xml:space="preserve">            'options' =&gt; extension_loaded('pdo_mysql') ? array_filter([</w:t>
      </w:r>
    </w:p>
    <w:p w:rsidR="001F705F" w:rsidRPr="00684C53" w:rsidRDefault="001F705F" w:rsidP="001F705F">
      <w:pPr>
        <w:rPr>
          <w:lang w:val="en-US"/>
        </w:rPr>
      </w:pPr>
      <w:r w:rsidRPr="00684C53">
        <w:rPr>
          <w:lang w:val="en-US"/>
        </w:rPr>
        <w:t xml:space="preserve">                (PHP_VERSION_ID &gt;= 80500 ? \Pdo\Mysql::ATTR_SSL_CA : \PDO::MYSQL_ATTR_SSL_CA) =&gt; env('MYSQL_ATTR_SSL_CA'),</w:t>
      </w:r>
    </w:p>
    <w:p w:rsidR="001F705F" w:rsidRPr="00684C53" w:rsidRDefault="001F705F" w:rsidP="001F705F">
      <w:pPr>
        <w:rPr>
          <w:lang w:val="en-US"/>
        </w:rPr>
      </w:pPr>
      <w:r w:rsidRPr="00684C53">
        <w:rPr>
          <w:lang w:val="en-US"/>
        </w:rPr>
        <w:t xml:space="preserve">            ]) :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'pgsql' =&gt; [</w:t>
      </w:r>
    </w:p>
    <w:p w:rsidR="001F705F" w:rsidRPr="00684C53" w:rsidRDefault="001F705F" w:rsidP="001F705F">
      <w:pPr>
        <w:rPr>
          <w:lang w:val="en-US"/>
        </w:rPr>
      </w:pPr>
      <w:r w:rsidRPr="00684C53">
        <w:rPr>
          <w:lang w:val="en-US"/>
        </w:rPr>
        <w:t xml:space="preserve">            'driver' =&gt; 'pgsql',</w:t>
      </w:r>
    </w:p>
    <w:p w:rsidR="001F705F" w:rsidRPr="00684C53" w:rsidRDefault="001F705F" w:rsidP="001F705F">
      <w:pPr>
        <w:rPr>
          <w:lang w:val="en-US"/>
        </w:rPr>
      </w:pPr>
      <w:r w:rsidRPr="00684C53">
        <w:rPr>
          <w:lang w:val="en-US"/>
        </w:rPr>
        <w:t xml:space="preserve">            'url' =&gt; env('DB_URL'),</w:t>
      </w:r>
    </w:p>
    <w:p w:rsidR="001F705F" w:rsidRPr="00684C53" w:rsidRDefault="001F705F" w:rsidP="001F705F">
      <w:pPr>
        <w:rPr>
          <w:lang w:val="en-US"/>
        </w:rPr>
      </w:pPr>
      <w:r w:rsidRPr="00684C53">
        <w:rPr>
          <w:lang w:val="en-US"/>
        </w:rPr>
        <w:t xml:space="preserve">            'host' =&gt; env('DB_HOST', '127.0.0.1'),</w:t>
      </w:r>
    </w:p>
    <w:p w:rsidR="001F705F" w:rsidRPr="00684C53" w:rsidRDefault="001F705F" w:rsidP="001F705F">
      <w:pPr>
        <w:rPr>
          <w:lang w:val="en-US"/>
        </w:rPr>
      </w:pPr>
      <w:r w:rsidRPr="00684C53">
        <w:rPr>
          <w:lang w:val="en-US"/>
        </w:rPr>
        <w:t xml:space="preserve">            'port' =&gt; env('DB_PORT', '5432'),</w:t>
      </w:r>
    </w:p>
    <w:p w:rsidR="001F705F" w:rsidRPr="00684C53" w:rsidRDefault="001F705F" w:rsidP="001F705F">
      <w:pPr>
        <w:rPr>
          <w:lang w:val="en-US"/>
        </w:rPr>
      </w:pPr>
      <w:r w:rsidRPr="00684C53">
        <w:rPr>
          <w:lang w:val="en-US"/>
        </w:rPr>
        <w:t xml:space="preserve">            'database' =&gt; env('DB_DATABASE', 'laravel'),</w:t>
      </w:r>
    </w:p>
    <w:p w:rsidR="001F705F" w:rsidRPr="00684C53" w:rsidRDefault="001F705F" w:rsidP="001F705F">
      <w:pPr>
        <w:rPr>
          <w:lang w:val="en-US"/>
        </w:rPr>
      </w:pPr>
      <w:r w:rsidRPr="00684C53">
        <w:rPr>
          <w:lang w:val="en-US"/>
        </w:rPr>
        <w:lastRenderedPageBreak/>
        <w:t xml:space="preserve">            'username' =&gt; env('DB_USERNAME', 'root'),</w:t>
      </w:r>
    </w:p>
    <w:p w:rsidR="001F705F" w:rsidRPr="00684C53" w:rsidRDefault="001F705F" w:rsidP="001F705F">
      <w:pPr>
        <w:rPr>
          <w:lang w:val="en-US"/>
        </w:rPr>
      </w:pPr>
      <w:r w:rsidRPr="00684C53">
        <w:rPr>
          <w:lang w:val="en-US"/>
        </w:rPr>
        <w:t xml:space="preserve">            'password' =&gt; env('DB_PASSWORD', ''),</w:t>
      </w:r>
    </w:p>
    <w:p w:rsidR="001F705F" w:rsidRPr="00684C53" w:rsidRDefault="001F705F" w:rsidP="001F705F">
      <w:pPr>
        <w:rPr>
          <w:lang w:val="en-US"/>
        </w:rPr>
      </w:pPr>
      <w:r w:rsidRPr="00684C53">
        <w:rPr>
          <w:lang w:val="en-US"/>
        </w:rPr>
        <w:t xml:space="preserve">            'charset' =&gt; env('DB_CHARSET', 'utf8'),</w:t>
      </w:r>
    </w:p>
    <w:p w:rsidR="001F705F" w:rsidRPr="00684C53" w:rsidRDefault="001F705F" w:rsidP="001F705F">
      <w:pPr>
        <w:rPr>
          <w:lang w:val="en-US"/>
        </w:rPr>
      </w:pPr>
      <w:r w:rsidRPr="00684C53">
        <w:rPr>
          <w:lang w:val="en-US"/>
        </w:rPr>
        <w:t xml:space="preserve">            'prefix' =&gt; '',</w:t>
      </w:r>
    </w:p>
    <w:p w:rsidR="001F705F" w:rsidRPr="00684C53" w:rsidRDefault="001F705F" w:rsidP="001F705F">
      <w:pPr>
        <w:rPr>
          <w:lang w:val="en-US"/>
        </w:rPr>
      </w:pPr>
      <w:r w:rsidRPr="00684C53">
        <w:rPr>
          <w:lang w:val="en-US"/>
        </w:rPr>
        <w:t xml:space="preserve">            'prefix_indexes' =&gt; true,</w:t>
      </w:r>
    </w:p>
    <w:p w:rsidR="001F705F" w:rsidRPr="00684C53" w:rsidRDefault="001F705F" w:rsidP="001F705F">
      <w:pPr>
        <w:rPr>
          <w:lang w:val="en-US"/>
        </w:rPr>
      </w:pPr>
      <w:r w:rsidRPr="00684C53">
        <w:rPr>
          <w:lang w:val="en-US"/>
        </w:rPr>
        <w:t xml:space="preserve">            'search_path' =&gt; 'public',</w:t>
      </w:r>
    </w:p>
    <w:p w:rsidR="001F705F" w:rsidRPr="00684C53" w:rsidRDefault="001F705F" w:rsidP="001F705F">
      <w:pPr>
        <w:rPr>
          <w:lang w:val="en-US"/>
        </w:rPr>
      </w:pPr>
      <w:r w:rsidRPr="00684C53">
        <w:rPr>
          <w:lang w:val="en-US"/>
        </w:rPr>
        <w:t xml:space="preserve">            'sslmode' =&gt; env('DB_SSLMODE', 'prefer'),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'sqlsrv' =&gt; [</w:t>
      </w:r>
    </w:p>
    <w:p w:rsidR="001F705F" w:rsidRPr="00684C53" w:rsidRDefault="001F705F" w:rsidP="001F705F">
      <w:pPr>
        <w:rPr>
          <w:lang w:val="en-US"/>
        </w:rPr>
      </w:pPr>
      <w:r w:rsidRPr="00684C53">
        <w:rPr>
          <w:lang w:val="en-US"/>
        </w:rPr>
        <w:t xml:space="preserve">            'driver' =&gt; 'sqlsrv',</w:t>
      </w:r>
    </w:p>
    <w:p w:rsidR="001F705F" w:rsidRPr="00684C53" w:rsidRDefault="001F705F" w:rsidP="001F705F">
      <w:pPr>
        <w:rPr>
          <w:lang w:val="en-US"/>
        </w:rPr>
      </w:pPr>
      <w:r w:rsidRPr="00684C53">
        <w:rPr>
          <w:lang w:val="en-US"/>
        </w:rPr>
        <w:t xml:space="preserve">            'url' =&gt; env('DB_URL'),</w:t>
      </w:r>
    </w:p>
    <w:p w:rsidR="001F705F" w:rsidRPr="00684C53" w:rsidRDefault="001F705F" w:rsidP="001F705F">
      <w:pPr>
        <w:rPr>
          <w:lang w:val="en-US"/>
        </w:rPr>
      </w:pPr>
      <w:r w:rsidRPr="00684C53">
        <w:rPr>
          <w:lang w:val="en-US"/>
        </w:rPr>
        <w:t xml:space="preserve">            'host' =&gt; env('DB_HOST', 'localhost'),</w:t>
      </w:r>
    </w:p>
    <w:p w:rsidR="001F705F" w:rsidRPr="00684C53" w:rsidRDefault="001F705F" w:rsidP="001F705F">
      <w:pPr>
        <w:rPr>
          <w:lang w:val="en-US"/>
        </w:rPr>
      </w:pPr>
      <w:r w:rsidRPr="00684C53">
        <w:rPr>
          <w:lang w:val="en-US"/>
        </w:rPr>
        <w:t xml:space="preserve">            'port' =&gt; env('DB_PORT', '1433'),</w:t>
      </w:r>
    </w:p>
    <w:p w:rsidR="001F705F" w:rsidRPr="00684C53" w:rsidRDefault="001F705F" w:rsidP="001F705F">
      <w:pPr>
        <w:rPr>
          <w:lang w:val="en-US"/>
        </w:rPr>
      </w:pPr>
      <w:r w:rsidRPr="00684C53">
        <w:rPr>
          <w:lang w:val="en-US"/>
        </w:rPr>
        <w:t xml:space="preserve">            'database' =&gt; env('DB_DATABASE', 'laravel'),</w:t>
      </w:r>
    </w:p>
    <w:p w:rsidR="001F705F" w:rsidRPr="00684C53" w:rsidRDefault="001F705F" w:rsidP="001F705F">
      <w:pPr>
        <w:rPr>
          <w:lang w:val="en-US"/>
        </w:rPr>
      </w:pPr>
      <w:r w:rsidRPr="00684C53">
        <w:rPr>
          <w:lang w:val="en-US"/>
        </w:rPr>
        <w:t xml:space="preserve">            'username' =&gt; env('DB_USERNAME', 'root'),</w:t>
      </w:r>
    </w:p>
    <w:p w:rsidR="001F705F" w:rsidRPr="00684C53" w:rsidRDefault="001F705F" w:rsidP="001F705F">
      <w:pPr>
        <w:rPr>
          <w:lang w:val="en-US"/>
        </w:rPr>
      </w:pPr>
      <w:r w:rsidRPr="00684C53">
        <w:rPr>
          <w:lang w:val="en-US"/>
        </w:rPr>
        <w:t xml:space="preserve">            'password' =&gt; env('DB_PASSWORD', ''),</w:t>
      </w:r>
    </w:p>
    <w:p w:rsidR="001F705F" w:rsidRPr="00684C53" w:rsidRDefault="001F705F" w:rsidP="001F705F">
      <w:pPr>
        <w:rPr>
          <w:lang w:val="en-US"/>
        </w:rPr>
      </w:pPr>
      <w:r w:rsidRPr="00684C53">
        <w:rPr>
          <w:lang w:val="en-US"/>
        </w:rPr>
        <w:t xml:space="preserve">            'charset' =&gt; env('DB_CHARSET', 'utf8'),</w:t>
      </w:r>
    </w:p>
    <w:p w:rsidR="001F705F" w:rsidRPr="00684C53" w:rsidRDefault="001F705F" w:rsidP="001F705F">
      <w:pPr>
        <w:rPr>
          <w:lang w:val="en-US"/>
        </w:rPr>
      </w:pPr>
      <w:r w:rsidRPr="00684C53">
        <w:rPr>
          <w:lang w:val="en-US"/>
        </w:rPr>
        <w:t xml:space="preserve">            'prefix' =&gt; '',</w:t>
      </w:r>
    </w:p>
    <w:p w:rsidR="001F705F" w:rsidRPr="00684C53" w:rsidRDefault="001F705F" w:rsidP="001F705F">
      <w:pPr>
        <w:rPr>
          <w:lang w:val="en-US"/>
        </w:rPr>
      </w:pPr>
      <w:r w:rsidRPr="00684C53">
        <w:rPr>
          <w:lang w:val="en-US"/>
        </w:rPr>
        <w:t xml:space="preserve">            'prefix_indexes' =&gt; true,</w:t>
      </w:r>
    </w:p>
    <w:p w:rsidR="001F705F" w:rsidRPr="00684C53" w:rsidRDefault="001F705F" w:rsidP="001F705F">
      <w:pPr>
        <w:rPr>
          <w:lang w:val="en-US"/>
        </w:rPr>
      </w:pPr>
      <w:r w:rsidRPr="00684C53">
        <w:rPr>
          <w:lang w:val="en-US"/>
        </w:rPr>
        <w:t xml:space="preserve">            // 'encrypt' =&gt; env('DB_ENCRYPT', 'yes'),</w:t>
      </w:r>
    </w:p>
    <w:p w:rsidR="001F705F" w:rsidRPr="00684C53" w:rsidRDefault="001F705F" w:rsidP="001F705F">
      <w:pPr>
        <w:rPr>
          <w:lang w:val="en-US"/>
        </w:rPr>
      </w:pPr>
      <w:r w:rsidRPr="00684C53">
        <w:rPr>
          <w:lang w:val="en-US"/>
        </w:rPr>
        <w:t xml:space="preserve">            // 'trust_server_certificate' =&gt; env('DB_TRUST_SERVER_CERTIFICATE', 'false'),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 Migration Repository Table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This table keeps track of all the migrations that have already run for</w:t>
      </w:r>
    </w:p>
    <w:p w:rsidR="001F705F" w:rsidRPr="00684C53" w:rsidRDefault="001F705F" w:rsidP="001F705F">
      <w:pPr>
        <w:rPr>
          <w:lang w:val="en-US"/>
        </w:rPr>
      </w:pPr>
      <w:r w:rsidRPr="00684C53">
        <w:rPr>
          <w:lang w:val="en-US"/>
        </w:rPr>
        <w:t xml:space="preserve">    | your application. Using this information, we can determine which of</w:t>
      </w:r>
    </w:p>
    <w:p w:rsidR="001F705F" w:rsidRPr="00684C53" w:rsidRDefault="001F705F" w:rsidP="001F705F">
      <w:pPr>
        <w:rPr>
          <w:lang w:val="en-US"/>
        </w:rPr>
      </w:pPr>
      <w:r w:rsidRPr="00684C53">
        <w:rPr>
          <w:lang w:val="en-US"/>
        </w:rPr>
        <w:t xml:space="preserve">    | the migrations on disk haven't actually been run on the database.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'migrations' =&gt; [</w:t>
      </w:r>
    </w:p>
    <w:p w:rsidR="001F705F" w:rsidRPr="00684C53" w:rsidRDefault="001F705F" w:rsidP="001F705F">
      <w:pPr>
        <w:rPr>
          <w:lang w:val="en-US"/>
        </w:rPr>
      </w:pPr>
      <w:r w:rsidRPr="00684C53">
        <w:rPr>
          <w:lang w:val="en-US"/>
        </w:rPr>
        <w:t xml:space="preserve">        'table' =&gt; 'migrations',</w:t>
      </w:r>
    </w:p>
    <w:p w:rsidR="001F705F" w:rsidRPr="00684C53" w:rsidRDefault="001F705F" w:rsidP="001F705F">
      <w:pPr>
        <w:rPr>
          <w:lang w:val="en-US"/>
        </w:rPr>
      </w:pPr>
      <w:r w:rsidRPr="00684C53">
        <w:rPr>
          <w:lang w:val="en-US"/>
        </w:rPr>
        <w:t xml:space="preserve">        'update_date_on_publish' =&gt; true,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Redis Databases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Redis is an open source, fast, and advanced key-value store that also</w:t>
      </w:r>
    </w:p>
    <w:p w:rsidR="001F705F" w:rsidRPr="00684C53" w:rsidRDefault="001F705F" w:rsidP="001F705F">
      <w:pPr>
        <w:rPr>
          <w:lang w:val="en-US"/>
        </w:rPr>
      </w:pPr>
      <w:r w:rsidRPr="00684C53">
        <w:rPr>
          <w:lang w:val="en-US"/>
        </w:rPr>
        <w:t xml:space="preserve">    | provides a richer body of commands than a typical key-value system</w:t>
      </w:r>
    </w:p>
    <w:p w:rsidR="001F705F" w:rsidRPr="00684C53" w:rsidRDefault="001F705F" w:rsidP="001F705F">
      <w:pPr>
        <w:rPr>
          <w:lang w:val="en-US"/>
        </w:rPr>
      </w:pPr>
      <w:r w:rsidRPr="00684C53">
        <w:rPr>
          <w:lang w:val="en-US"/>
        </w:rPr>
        <w:t xml:space="preserve">    | such as Memcached. You may define your connection settings here.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'redis' =&gt;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'client' =&gt; env('REDIS_CLIENT', 'phpredis'),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'options' =&gt; [</w:t>
      </w:r>
    </w:p>
    <w:p w:rsidR="001F705F" w:rsidRPr="00684C53" w:rsidRDefault="001F705F" w:rsidP="001F705F">
      <w:pPr>
        <w:rPr>
          <w:lang w:val="en-US"/>
        </w:rPr>
      </w:pPr>
      <w:r w:rsidRPr="00684C53">
        <w:rPr>
          <w:lang w:val="en-US"/>
        </w:rPr>
        <w:t xml:space="preserve">            'cluster' =&gt; env('REDIS_CLUSTER', 'redis'),</w:t>
      </w:r>
    </w:p>
    <w:p w:rsidR="001F705F" w:rsidRPr="00684C53" w:rsidRDefault="001F705F" w:rsidP="001F705F">
      <w:pPr>
        <w:rPr>
          <w:lang w:val="en-US"/>
        </w:rPr>
      </w:pPr>
      <w:r w:rsidRPr="00684C53">
        <w:rPr>
          <w:lang w:val="en-US"/>
        </w:rPr>
        <w:t xml:space="preserve">            'prefix' =&gt; env('REDIS_PREFIX', Str::slug((string) env('APP_NAME', 'laravel')).'-database-'),</w:t>
      </w:r>
    </w:p>
    <w:p w:rsidR="001F705F" w:rsidRPr="00684C53" w:rsidRDefault="001F705F" w:rsidP="001F705F">
      <w:pPr>
        <w:rPr>
          <w:lang w:val="en-US"/>
        </w:rPr>
      </w:pPr>
      <w:r w:rsidRPr="00684C53">
        <w:rPr>
          <w:lang w:val="en-US"/>
        </w:rPr>
        <w:t xml:space="preserve">            'persistent' =&gt; env('REDIS_PERSISTENT', 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'default' =&gt; [</w:t>
      </w:r>
    </w:p>
    <w:p w:rsidR="001F705F" w:rsidRPr="00684C53" w:rsidRDefault="001F705F" w:rsidP="001F705F">
      <w:pPr>
        <w:rPr>
          <w:lang w:val="en-US"/>
        </w:rPr>
      </w:pPr>
      <w:r w:rsidRPr="00684C53">
        <w:rPr>
          <w:lang w:val="en-US"/>
        </w:rPr>
        <w:t xml:space="preserve">            'url' =&gt; env('REDIS_URL'),</w:t>
      </w:r>
    </w:p>
    <w:p w:rsidR="001F705F" w:rsidRPr="00684C53" w:rsidRDefault="001F705F" w:rsidP="001F705F">
      <w:pPr>
        <w:rPr>
          <w:lang w:val="en-US"/>
        </w:rPr>
      </w:pPr>
      <w:r w:rsidRPr="00684C53">
        <w:rPr>
          <w:lang w:val="en-US"/>
        </w:rPr>
        <w:t xml:space="preserve">            'host' =&gt; env('REDIS_HOST', '127.0.0.1'),</w:t>
      </w:r>
    </w:p>
    <w:p w:rsidR="001F705F" w:rsidRPr="00684C53" w:rsidRDefault="001F705F" w:rsidP="001F705F">
      <w:pPr>
        <w:rPr>
          <w:lang w:val="en-US"/>
        </w:rPr>
      </w:pPr>
      <w:r w:rsidRPr="00684C53">
        <w:rPr>
          <w:lang w:val="en-US"/>
        </w:rPr>
        <w:t xml:space="preserve">            'username' =&gt; env('REDIS_USERNAME'),</w:t>
      </w:r>
    </w:p>
    <w:p w:rsidR="001F705F" w:rsidRPr="00684C53" w:rsidRDefault="001F705F" w:rsidP="001F705F">
      <w:pPr>
        <w:rPr>
          <w:lang w:val="en-US"/>
        </w:rPr>
      </w:pPr>
      <w:r w:rsidRPr="00684C53">
        <w:rPr>
          <w:lang w:val="en-US"/>
        </w:rPr>
        <w:t xml:space="preserve">            'password' =&gt; env('REDIS_PASSWORD'),</w:t>
      </w:r>
    </w:p>
    <w:p w:rsidR="001F705F" w:rsidRPr="00684C53" w:rsidRDefault="001F705F" w:rsidP="001F705F">
      <w:pPr>
        <w:rPr>
          <w:lang w:val="en-US"/>
        </w:rPr>
      </w:pPr>
      <w:r w:rsidRPr="00684C53">
        <w:rPr>
          <w:lang w:val="en-US"/>
        </w:rPr>
        <w:t xml:space="preserve">            'port' =&gt; env('REDIS_PORT', '6379'),</w:t>
      </w:r>
    </w:p>
    <w:p w:rsidR="001F705F" w:rsidRPr="00684C53" w:rsidRDefault="001F705F" w:rsidP="001F705F">
      <w:pPr>
        <w:rPr>
          <w:lang w:val="en-US"/>
        </w:rPr>
      </w:pPr>
      <w:r w:rsidRPr="00684C53">
        <w:rPr>
          <w:lang w:val="en-US"/>
        </w:rPr>
        <w:t xml:space="preserve">            'database' =&gt; env('REDIS_DB', '0'),</w:t>
      </w:r>
    </w:p>
    <w:p w:rsidR="001F705F" w:rsidRPr="00684C53" w:rsidRDefault="001F705F" w:rsidP="001F705F">
      <w:pPr>
        <w:rPr>
          <w:lang w:val="en-US"/>
        </w:rPr>
      </w:pPr>
      <w:r w:rsidRPr="00684C53">
        <w:rPr>
          <w:lang w:val="en-US"/>
        </w:rPr>
        <w:t xml:space="preserve">            'max_retries' =&gt; env('REDIS_MAX_RETRIES', 3),</w:t>
      </w:r>
    </w:p>
    <w:p w:rsidR="001F705F" w:rsidRPr="00684C53" w:rsidRDefault="001F705F" w:rsidP="001F705F">
      <w:pPr>
        <w:rPr>
          <w:lang w:val="en-US"/>
        </w:rPr>
      </w:pPr>
      <w:r w:rsidRPr="00684C53">
        <w:rPr>
          <w:lang w:val="en-US"/>
        </w:rPr>
        <w:t xml:space="preserve">            'backoff_algorithm' =&gt; env('REDIS_BACKOFF_ALGORITHM', 'decorrelated_jitter'),</w:t>
      </w:r>
    </w:p>
    <w:p w:rsidR="001F705F" w:rsidRPr="00684C53" w:rsidRDefault="001F705F" w:rsidP="001F705F">
      <w:pPr>
        <w:rPr>
          <w:lang w:val="en-US"/>
        </w:rPr>
      </w:pPr>
      <w:r w:rsidRPr="00684C53">
        <w:rPr>
          <w:lang w:val="en-US"/>
        </w:rPr>
        <w:t xml:space="preserve">            'backoff_base' =&gt; env('REDIS_BACKOFF_BASE', 100),</w:t>
      </w:r>
    </w:p>
    <w:p w:rsidR="001F705F" w:rsidRPr="00684C53" w:rsidRDefault="001F705F" w:rsidP="001F705F">
      <w:pPr>
        <w:rPr>
          <w:lang w:val="en-US"/>
        </w:rPr>
      </w:pPr>
      <w:r w:rsidRPr="00684C53">
        <w:rPr>
          <w:lang w:val="en-US"/>
        </w:rPr>
        <w:t xml:space="preserve">            'backoff_cap' =&gt; env('REDIS_BACKOFF_CAP', 1000),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'cache' =&gt; [</w:t>
      </w:r>
    </w:p>
    <w:p w:rsidR="001F705F" w:rsidRPr="00684C53" w:rsidRDefault="001F705F" w:rsidP="001F705F">
      <w:pPr>
        <w:rPr>
          <w:lang w:val="en-US"/>
        </w:rPr>
      </w:pPr>
      <w:r w:rsidRPr="00684C53">
        <w:rPr>
          <w:lang w:val="en-US"/>
        </w:rPr>
        <w:t xml:space="preserve">            'url' =&gt; env('REDIS_URL'),</w:t>
      </w:r>
    </w:p>
    <w:p w:rsidR="001F705F" w:rsidRPr="00684C53" w:rsidRDefault="001F705F" w:rsidP="001F705F">
      <w:pPr>
        <w:rPr>
          <w:lang w:val="en-US"/>
        </w:rPr>
      </w:pPr>
      <w:r w:rsidRPr="00684C53">
        <w:rPr>
          <w:lang w:val="en-US"/>
        </w:rPr>
        <w:t xml:space="preserve">            'host' =&gt; env('REDIS_HOST', '127.0.0.1'),</w:t>
      </w:r>
    </w:p>
    <w:p w:rsidR="001F705F" w:rsidRPr="00684C53" w:rsidRDefault="001F705F" w:rsidP="001F705F">
      <w:pPr>
        <w:rPr>
          <w:lang w:val="en-US"/>
        </w:rPr>
      </w:pPr>
      <w:r w:rsidRPr="00684C53">
        <w:rPr>
          <w:lang w:val="en-US"/>
        </w:rPr>
        <w:t xml:space="preserve">            'username' =&gt; env('REDIS_USERNAME'),</w:t>
      </w:r>
    </w:p>
    <w:p w:rsidR="001F705F" w:rsidRPr="00684C53" w:rsidRDefault="001F705F" w:rsidP="001F705F">
      <w:pPr>
        <w:rPr>
          <w:lang w:val="en-US"/>
        </w:rPr>
      </w:pPr>
      <w:r w:rsidRPr="00684C53">
        <w:rPr>
          <w:lang w:val="en-US"/>
        </w:rPr>
        <w:t xml:space="preserve">            'password' =&gt; env('REDIS_PASSWORD'),</w:t>
      </w:r>
    </w:p>
    <w:p w:rsidR="001F705F" w:rsidRPr="00684C53" w:rsidRDefault="001F705F" w:rsidP="001F705F">
      <w:pPr>
        <w:rPr>
          <w:lang w:val="en-US"/>
        </w:rPr>
      </w:pPr>
      <w:r w:rsidRPr="00684C53">
        <w:rPr>
          <w:lang w:val="en-US"/>
        </w:rPr>
        <w:t xml:space="preserve">            'port' =&gt; env('REDIS_PORT', '6379'),</w:t>
      </w:r>
    </w:p>
    <w:p w:rsidR="001F705F" w:rsidRPr="00684C53" w:rsidRDefault="001F705F" w:rsidP="001F705F">
      <w:pPr>
        <w:rPr>
          <w:lang w:val="en-US"/>
        </w:rPr>
      </w:pPr>
      <w:r w:rsidRPr="00684C53">
        <w:rPr>
          <w:lang w:val="en-US"/>
        </w:rPr>
        <w:t xml:space="preserve">            'database' =&gt; env('REDIS_CACHE_DB', '1'),</w:t>
      </w:r>
    </w:p>
    <w:p w:rsidR="001F705F" w:rsidRPr="00684C53" w:rsidRDefault="001F705F" w:rsidP="001F705F">
      <w:pPr>
        <w:rPr>
          <w:lang w:val="en-US"/>
        </w:rPr>
      </w:pPr>
      <w:r w:rsidRPr="00684C53">
        <w:rPr>
          <w:lang w:val="en-US"/>
        </w:rPr>
        <w:t xml:space="preserve">            'max_retries' =&gt; env('REDIS_MAX_RETRIES', 3),</w:t>
      </w:r>
    </w:p>
    <w:p w:rsidR="001F705F" w:rsidRPr="00684C53" w:rsidRDefault="001F705F" w:rsidP="001F705F">
      <w:pPr>
        <w:rPr>
          <w:lang w:val="en-US"/>
        </w:rPr>
      </w:pPr>
      <w:r w:rsidRPr="00684C53">
        <w:rPr>
          <w:lang w:val="en-US"/>
        </w:rPr>
        <w:lastRenderedPageBreak/>
        <w:t xml:space="preserve">            'backoff_algorithm' =&gt; env('REDIS_BACKOFF_ALGORITHM', 'decorrelated_jitter'),</w:t>
      </w:r>
    </w:p>
    <w:p w:rsidR="001F705F" w:rsidRPr="00684C53" w:rsidRDefault="001F705F" w:rsidP="001F705F">
      <w:pPr>
        <w:rPr>
          <w:lang w:val="en-US"/>
        </w:rPr>
      </w:pPr>
      <w:r w:rsidRPr="00684C53">
        <w:rPr>
          <w:lang w:val="en-US"/>
        </w:rPr>
        <w:t xml:space="preserve">            'backoff_base' =&gt; env('REDIS_BACKOFF_BASE', 100),</w:t>
      </w:r>
    </w:p>
    <w:p w:rsidR="001F705F" w:rsidRPr="00684C53" w:rsidRDefault="001F705F" w:rsidP="001F705F">
      <w:pPr>
        <w:rPr>
          <w:lang w:val="en-US"/>
        </w:rPr>
      </w:pPr>
      <w:r w:rsidRPr="00684C53">
        <w:rPr>
          <w:lang w:val="en-US"/>
        </w:rPr>
        <w:t xml:space="preserve">            'backoff_cap' =&gt; env('REDIS_BACKOFF_CAP', 1000),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filesystems.php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return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Default Filesystem Disk</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Here you may specify the default filesystem disk that should be used</w:t>
      </w:r>
    </w:p>
    <w:p w:rsidR="001F705F" w:rsidRPr="00684C53" w:rsidRDefault="001F705F" w:rsidP="001F705F">
      <w:pPr>
        <w:rPr>
          <w:lang w:val="en-US"/>
        </w:rPr>
      </w:pPr>
      <w:r w:rsidRPr="00684C53">
        <w:rPr>
          <w:lang w:val="en-US"/>
        </w:rPr>
        <w:t xml:space="preserve">    | by the framework. The "local" disk, as well as a variety of cloud</w:t>
      </w:r>
    </w:p>
    <w:p w:rsidR="001F705F" w:rsidRPr="00684C53" w:rsidRDefault="001F705F" w:rsidP="001F705F">
      <w:pPr>
        <w:rPr>
          <w:lang w:val="en-US"/>
        </w:rPr>
      </w:pPr>
      <w:r w:rsidRPr="00684C53">
        <w:rPr>
          <w:lang w:val="en-US"/>
        </w:rPr>
        <w:t xml:space="preserve">    | based disks are available to your application for file storage.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'default' =&gt; env('FILESYSTEM_DISK', 'local'),</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Filesystem Disks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Below you may configure as many filesystem disks as necessary, and you</w:t>
      </w:r>
    </w:p>
    <w:p w:rsidR="001F705F" w:rsidRPr="00684C53" w:rsidRDefault="001F705F" w:rsidP="001F705F">
      <w:pPr>
        <w:rPr>
          <w:lang w:val="en-US"/>
        </w:rPr>
      </w:pPr>
      <w:r w:rsidRPr="00684C53">
        <w:rPr>
          <w:lang w:val="en-US"/>
        </w:rPr>
        <w:t xml:space="preserve">    | may even configure multiple disks for the same driver. Examples for</w:t>
      </w:r>
    </w:p>
    <w:p w:rsidR="001F705F" w:rsidRPr="00684C53" w:rsidRDefault="001F705F" w:rsidP="001F705F">
      <w:pPr>
        <w:rPr>
          <w:lang w:val="en-US"/>
        </w:rPr>
      </w:pPr>
      <w:r w:rsidRPr="00684C53">
        <w:rPr>
          <w:lang w:val="en-US"/>
        </w:rPr>
        <w:t xml:space="preserve">    | most supported storage drivers are configured here for reference.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Supported drivers: "local", "ftp", "sftp", "s3"</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'disks' =&gt;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'local' =&gt; [</w:t>
      </w:r>
    </w:p>
    <w:p w:rsidR="001F705F" w:rsidRPr="00684C53" w:rsidRDefault="001F705F" w:rsidP="001F705F">
      <w:pPr>
        <w:rPr>
          <w:lang w:val="en-US"/>
        </w:rPr>
      </w:pPr>
      <w:r w:rsidRPr="00684C53">
        <w:rPr>
          <w:lang w:val="en-US"/>
        </w:rPr>
        <w:t xml:space="preserve">            'driver' =&gt; 'local',</w:t>
      </w:r>
    </w:p>
    <w:p w:rsidR="001F705F" w:rsidRPr="00684C53" w:rsidRDefault="001F705F" w:rsidP="001F705F">
      <w:pPr>
        <w:rPr>
          <w:lang w:val="en-US"/>
        </w:rPr>
      </w:pPr>
      <w:r w:rsidRPr="00684C53">
        <w:rPr>
          <w:lang w:val="en-US"/>
        </w:rPr>
        <w:t xml:space="preserve">            'root' =&gt; storage_path('app/private'),</w:t>
      </w:r>
    </w:p>
    <w:p w:rsidR="001F705F" w:rsidRPr="00684C53" w:rsidRDefault="001F705F" w:rsidP="001F705F">
      <w:pPr>
        <w:rPr>
          <w:lang w:val="en-US"/>
        </w:rPr>
      </w:pPr>
      <w:r w:rsidRPr="00684C53">
        <w:rPr>
          <w:lang w:val="en-US"/>
        </w:rPr>
        <w:t xml:space="preserve">            'serve' =&gt; true,</w:t>
      </w:r>
    </w:p>
    <w:p w:rsidR="001F705F" w:rsidRPr="00684C53" w:rsidRDefault="001F705F" w:rsidP="001F705F">
      <w:pPr>
        <w:rPr>
          <w:lang w:val="en-US"/>
        </w:rPr>
      </w:pPr>
      <w:r w:rsidRPr="00684C53">
        <w:rPr>
          <w:lang w:val="en-US"/>
        </w:rPr>
        <w:t xml:space="preserve">            'throw' =&gt; false,</w:t>
      </w:r>
    </w:p>
    <w:p w:rsidR="001F705F" w:rsidRPr="00684C53" w:rsidRDefault="001F705F" w:rsidP="001F705F">
      <w:pPr>
        <w:rPr>
          <w:lang w:val="en-US"/>
        </w:rPr>
      </w:pPr>
      <w:r w:rsidRPr="00684C53">
        <w:rPr>
          <w:lang w:val="en-US"/>
        </w:rPr>
        <w:t xml:space="preserve">            'report' =&gt; 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=&gt; [</w:t>
      </w:r>
    </w:p>
    <w:p w:rsidR="001F705F" w:rsidRPr="00684C53" w:rsidRDefault="001F705F" w:rsidP="001F705F">
      <w:pPr>
        <w:rPr>
          <w:lang w:val="en-US"/>
        </w:rPr>
      </w:pPr>
      <w:r w:rsidRPr="00684C53">
        <w:rPr>
          <w:lang w:val="en-US"/>
        </w:rPr>
        <w:t xml:space="preserve">            'driver' =&gt; 'local',</w:t>
      </w:r>
    </w:p>
    <w:p w:rsidR="001F705F" w:rsidRPr="00684C53" w:rsidRDefault="001F705F" w:rsidP="001F705F">
      <w:pPr>
        <w:rPr>
          <w:lang w:val="en-US"/>
        </w:rPr>
      </w:pPr>
      <w:r w:rsidRPr="00684C53">
        <w:rPr>
          <w:lang w:val="en-US"/>
        </w:rPr>
        <w:t xml:space="preserve">            'root' =&gt; storage_path('app/public'),</w:t>
      </w:r>
    </w:p>
    <w:p w:rsidR="001F705F" w:rsidRPr="00684C53" w:rsidRDefault="001F705F" w:rsidP="001F705F">
      <w:pPr>
        <w:rPr>
          <w:lang w:val="en-US"/>
        </w:rPr>
      </w:pPr>
      <w:r w:rsidRPr="00684C53">
        <w:rPr>
          <w:lang w:val="en-US"/>
        </w:rPr>
        <w:lastRenderedPageBreak/>
        <w:t xml:space="preserve">            'url' =&gt; rtrim(env('APP_URL', 'http://localhost'), '/').'/storage',</w:t>
      </w:r>
    </w:p>
    <w:p w:rsidR="001F705F" w:rsidRPr="00684C53" w:rsidRDefault="001F705F" w:rsidP="001F705F">
      <w:pPr>
        <w:rPr>
          <w:lang w:val="en-US"/>
        </w:rPr>
      </w:pPr>
      <w:r w:rsidRPr="00684C53">
        <w:rPr>
          <w:lang w:val="en-US"/>
        </w:rPr>
        <w:t xml:space="preserve">            'visibility' =&gt; 'public',</w:t>
      </w:r>
    </w:p>
    <w:p w:rsidR="001F705F" w:rsidRPr="00684C53" w:rsidRDefault="001F705F" w:rsidP="001F705F">
      <w:pPr>
        <w:rPr>
          <w:lang w:val="en-US"/>
        </w:rPr>
      </w:pPr>
      <w:r w:rsidRPr="00684C53">
        <w:rPr>
          <w:lang w:val="en-US"/>
        </w:rPr>
        <w:t xml:space="preserve">            'throw' =&gt; false,</w:t>
      </w:r>
    </w:p>
    <w:p w:rsidR="001F705F" w:rsidRPr="00684C53" w:rsidRDefault="001F705F" w:rsidP="001F705F">
      <w:pPr>
        <w:rPr>
          <w:lang w:val="en-US"/>
        </w:rPr>
      </w:pPr>
      <w:r w:rsidRPr="00684C53">
        <w:rPr>
          <w:lang w:val="en-US"/>
        </w:rPr>
        <w:t xml:space="preserve">            'report' =&gt; 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's3' =&gt; [</w:t>
      </w:r>
    </w:p>
    <w:p w:rsidR="001F705F" w:rsidRPr="00684C53" w:rsidRDefault="001F705F" w:rsidP="001F705F">
      <w:pPr>
        <w:rPr>
          <w:lang w:val="en-US"/>
        </w:rPr>
      </w:pPr>
      <w:r w:rsidRPr="00684C53">
        <w:rPr>
          <w:lang w:val="en-US"/>
        </w:rPr>
        <w:t xml:space="preserve">            'driver' =&gt; 's3',</w:t>
      </w:r>
    </w:p>
    <w:p w:rsidR="001F705F" w:rsidRPr="00684C53" w:rsidRDefault="001F705F" w:rsidP="001F705F">
      <w:pPr>
        <w:rPr>
          <w:lang w:val="en-US"/>
        </w:rPr>
      </w:pPr>
      <w:r w:rsidRPr="00684C53">
        <w:rPr>
          <w:lang w:val="en-US"/>
        </w:rPr>
        <w:t xml:space="preserve">            'key' =&gt; env('AWS_ACCESS_KEY_ID'),</w:t>
      </w:r>
    </w:p>
    <w:p w:rsidR="001F705F" w:rsidRPr="00684C53" w:rsidRDefault="001F705F" w:rsidP="001F705F">
      <w:pPr>
        <w:rPr>
          <w:lang w:val="en-US"/>
        </w:rPr>
      </w:pPr>
      <w:r w:rsidRPr="00684C53">
        <w:rPr>
          <w:lang w:val="en-US"/>
        </w:rPr>
        <w:t xml:space="preserve">            'secret' =&gt; env('AWS_SECRET_ACCESS_KEY'),</w:t>
      </w:r>
    </w:p>
    <w:p w:rsidR="001F705F" w:rsidRPr="00684C53" w:rsidRDefault="001F705F" w:rsidP="001F705F">
      <w:pPr>
        <w:rPr>
          <w:lang w:val="en-US"/>
        </w:rPr>
      </w:pPr>
      <w:r w:rsidRPr="00684C53">
        <w:rPr>
          <w:lang w:val="en-US"/>
        </w:rPr>
        <w:t xml:space="preserve">            'region' =&gt; env('AWS_DEFAULT_REGION'),</w:t>
      </w:r>
    </w:p>
    <w:p w:rsidR="001F705F" w:rsidRPr="00684C53" w:rsidRDefault="001F705F" w:rsidP="001F705F">
      <w:pPr>
        <w:rPr>
          <w:lang w:val="en-US"/>
        </w:rPr>
      </w:pPr>
      <w:r w:rsidRPr="00684C53">
        <w:rPr>
          <w:lang w:val="en-US"/>
        </w:rPr>
        <w:t xml:space="preserve">            'bucket' =&gt; env('AWS_BUCKET'),</w:t>
      </w:r>
    </w:p>
    <w:p w:rsidR="001F705F" w:rsidRPr="00684C53" w:rsidRDefault="001F705F" w:rsidP="001F705F">
      <w:pPr>
        <w:rPr>
          <w:lang w:val="en-US"/>
        </w:rPr>
      </w:pPr>
      <w:r w:rsidRPr="00684C53">
        <w:rPr>
          <w:lang w:val="en-US"/>
        </w:rPr>
        <w:t xml:space="preserve">            'url' =&gt; env('AWS_URL'),</w:t>
      </w:r>
    </w:p>
    <w:p w:rsidR="001F705F" w:rsidRPr="00684C53" w:rsidRDefault="001F705F" w:rsidP="001F705F">
      <w:pPr>
        <w:rPr>
          <w:lang w:val="en-US"/>
        </w:rPr>
      </w:pPr>
      <w:r w:rsidRPr="00684C53">
        <w:rPr>
          <w:lang w:val="en-US"/>
        </w:rPr>
        <w:t xml:space="preserve">            'endpoint' =&gt; env('AWS_ENDPOINT'),</w:t>
      </w:r>
    </w:p>
    <w:p w:rsidR="001F705F" w:rsidRPr="00684C53" w:rsidRDefault="001F705F" w:rsidP="001F705F">
      <w:pPr>
        <w:rPr>
          <w:lang w:val="en-US"/>
        </w:rPr>
      </w:pPr>
      <w:r w:rsidRPr="00684C53">
        <w:rPr>
          <w:lang w:val="en-US"/>
        </w:rPr>
        <w:t xml:space="preserve">            'use_path_style_endpoint' =&gt; env('AWS_USE_PATH_STYLE_ENDPOINT', false),</w:t>
      </w:r>
    </w:p>
    <w:p w:rsidR="001F705F" w:rsidRPr="00684C53" w:rsidRDefault="001F705F" w:rsidP="001F705F">
      <w:pPr>
        <w:rPr>
          <w:lang w:val="en-US"/>
        </w:rPr>
      </w:pPr>
      <w:r w:rsidRPr="00684C53">
        <w:rPr>
          <w:lang w:val="en-US"/>
        </w:rPr>
        <w:t xml:space="preserve">            'throw' =&gt; false,</w:t>
      </w:r>
    </w:p>
    <w:p w:rsidR="001F705F" w:rsidRPr="00684C53" w:rsidRDefault="001F705F" w:rsidP="001F705F">
      <w:pPr>
        <w:rPr>
          <w:lang w:val="en-US"/>
        </w:rPr>
      </w:pPr>
      <w:r w:rsidRPr="00684C53">
        <w:rPr>
          <w:lang w:val="en-US"/>
        </w:rPr>
        <w:t xml:space="preserve">            'report' =&gt; 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Symbolic Links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Here you may configure the symbolic links that will be created when the</w:t>
      </w:r>
    </w:p>
    <w:p w:rsidR="001F705F" w:rsidRPr="00684C53" w:rsidRDefault="001F705F" w:rsidP="001F705F">
      <w:pPr>
        <w:rPr>
          <w:lang w:val="en-US"/>
        </w:rPr>
      </w:pPr>
      <w:r w:rsidRPr="00684C53">
        <w:rPr>
          <w:lang w:val="en-US"/>
        </w:rPr>
        <w:t xml:space="preserve">    | `storage:link` Artisan command is executed. The array keys should be</w:t>
      </w:r>
    </w:p>
    <w:p w:rsidR="001F705F" w:rsidRPr="00684C53" w:rsidRDefault="001F705F" w:rsidP="001F705F">
      <w:pPr>
        <w:rPr>
          <w:lang w:val="en-US"/>
        </w:rPr>
      </w:pPr>
      <w:r w:rsidRPr="00684C53">
        <w:rPr>
          <w:lang w:val="en-US"/>
        </w:rPr>
        <w:lastRenderedPageBreak/>
        <w:t xml:space="preserve">    | the locations of the links and the values should be their targets.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'links' =&gt; [</w:t>
      </w:r>
    </w:p>
    <w:p w:rsidR="001F705F" w:rsidRPr="00684C53" w:rsidRDefault="001F705F" w:rsidP="001F705F">
      <w:pPr>
        <w:rPr>
          <w:lang w:val="en-US"/>
        </w:rPr>
      </w:pPr>
      <w:r w:rsidRPr="00684C53">
        <w:rPr>
          <w:lang w:val="en-US"/>
        </w:rPr>
        <w:t xml:space="preserve">        public_path('storage') =&gt; storage_path('app/public'),</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logging.php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use Monolog\Handler\NullHandler;</w:t>
      </w:r>
    </w:p>
    <w:p w:rsidR="001F705F" w:rsidRPr="00684C53" w:rsidRDefault="001F705F" w:rsidP="001F705F">
      <w:pPr>
        <w:rPr>
          <w:lang w:val="en-US"/>
        </w:rPr>
      </w:pPr>
      <w:r w:rsidRPr="00684C53">
        <w:rPr>
          <w:lang w:val="en-US"/>
        </w:rPr>
        <w:t>use Monolog\Handler\StreamHandler;</w:t>
      </w:r>
    </w:p>
    <w:p w:rsidR="001F705F" w:rsidRPr="00684C53" w:rsidRDefault="001F705F" w:rsidP="001F705F">
      <w:pPr>
        <w:rPr>
          <w:lang w:val="en-US"/>
        </w:rPr>
      </w:pPr>
      <w:r w:rsidRPr="00684C53">
        <w:rPr>
          <w:lang w:val="en-US"/>
        </w:rPr>
        <w:t>use Monolog\Handler\SyslogUdpHandler;</w:t>
      </w:r>
    </w:p>
    <w:p w:rsidR="001F705F" w:rsidRPr="00684C53" w:rsidRDefault="001F705F" w:rsidP="001F705F">
      <w:pPr>
        <w:rPr>
          <w:lang w:val="en-US"/>
        </w:rPr>
      </w:pPr>
      <w:r w:rsidRPr="00684C53">
        <w:rPr>
          <w:lang w:val="en-US"/>
        </w:rPr>
        <w:t>use Monolog\Processor\PsrLogMessageProcessor;</w:t>
      </w:r>
    </w:p>
    <w:p w:rsidR="001F705F" w:rsidRPr="00684C53" w:rsidRDefault="001F705F" w:rsidP="001F705F">
      <w:pPr>
        <w:rPr>
          <w:lang w:val="en-US"/>
        </w:rPr>
      </w:pPr>
    </w:p>
    <w:p w:rsidR="001F705F" w:rsidRPr="00684C53" w:rsidRDefault="001F705F" w:rsidP="001F705F">
      <w:pPr>
        <w:rPr>
          <w:lang w:val="en-US"/>
        </w:rPr>
      </w:pPr>
      <w:r w:rsidRPr="00684C53">
        <w:rPr>
          <w:lang w:val="en-US"/>
        </w:rPr>
        <w:t>return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Default Log Channel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 This option defines the default log channel that is utilized to write</w:t>
      </w:r>
    </w:p>
    <w:p w:rsidR="001F705F" w:rsidRPr="00684C53" w:rsidRDefault="001F705F" w:rsidP="001F705F">
      <w:pPr>
        <w:rPr>
          <w:lang w:val="en-US"/>
        </w:rPr>
      </w:pPr>
      <w:r w:rsidRPr="00684C53">
        <w:rPr>
          <w:lang w:val="en-US"/>
        </w:rPr>
        <w:t xml:space="preserve">    | messages to your logs. The value provided here should match one of</w:t>
      </w:r>
    </w:p>
    <w:p w:rsidR="001F705F" w:rsidRPr="00684C53" w:rsidRDefault="001F705F" w:rsidP="001F705F">
      <w:pPr>
        <w:rPr>
          <w:lang w:val="en-US"/>
        </w:rPr>
      </w:pPr>
      <w:r w:rsidRPr="00684C53">
        <w:rPr>
          <w:lang w:val="en-US"/>
        </w:rPr>
        <w:t xml:space="preserve">    | the channels present in the list of "channels" configured below.</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'default' =&gt; env('LOG_CHANNEL', 'stack'),</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Deprecations Log Channel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This option controls the log channel that should be used to log warnings</w:t>
      </w:r>
    </w:p>
    <w:p w:rsidR="001F705F" w:rsidRPr="00684C53" w:rsidRDefault="001F705F" w:rsidP="001F705F">
      <w:pPr>
        <w:rPr>
          <w:lang w:val="en-US"/>
        </w:rPr>
      </w:pPr>
      <w:r w:rsidRPr="00684C53">
        <w:rPr>
          <w:lang w:val="en-US"/>
        </w:rPr>
        <w:t xml:space="preserve">    | regarding deprecated PHP and library features. This allows you to get</w:t>
      </w:r>
    </w:p>
    <w:p w:rsidR="001F705F" w:rsidRPr="00684C53" w:rsidRDefault="001F705F" w:rsidP="001F705F">
      <w:pPr>
        <w:rPr>
          <w:lang w:val="en-US"/>
        </w:rPr>
      </w:pPr>
      <w:r w:rsidRPr="00684C53">
        <w:rPr>
          <w:lang w:val="en-US"/>
        </w:rPr>
        <w:t xml:space="preserve">    | your application ready for upcoming major versions of dependencies.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'deprecations' =&gt; [</w:t>
      </w:r>
    </w:p>
    <w:p w:rsidR="001F705F" w:rsidRPr="00684C53" w:rsidRDefault="001F705F" w:rsidP="001F705F">
      <w:pPr>
        <w:rPr>
          <w:lang w:val="en-US"/>
        </w:rPr>
      </w:pPr>
      <w:r w:rsidRPr="00684C53">
        <w:rPr>
          <w:lang w:val="en-US"/>
        </w:rPr>
        <w:t xml:space="preserve">        'channel' =&gt; env('LOG_DEPRECATIONS_CHANNEL', 'null'),</w:t>
      </w:r>
    </w:p>
    <w:p w:rsidR="001F705F" w:rsidRPr="00684C53" w:rsidRDefault="001F705F" w:rsidP="001F705F">
      <w:pPr>
        <w:rPr>
          <w:lang w:val="en-US"/>
        </w:rPr>
      </w:pPr>
      <w:r w:rsidRPr="00684C53">
        <w:rPr>
          <w:lang w:val="en-US"/>
        </w:rPr>
        <w:t xml:space="preserve">        'trace' =&gt; env('LOG_DEPRECATIONS_TRACE', 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Log Channels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 Here you may configure the log channels for your application. Laravel</w:t>
      </w:r>
    </w:p>
    <w:p w:rsidR="001F705F" w:rsidRPr="00684C53" w:rsidRDefault="001F705F" w:rsidP="001F705F">
      <w:pPr>
        <w:rPr>
          <w:lang w:val="en-US"/>
        </w:rPr>
      </w:pPr>
      <w:r w:rsidRPr="00684C53">
        <w:rPr>
          <w:lang w:val="en-US"/>
        </w:rPr>
        <w:t xml:space="preserve">    | utilizes the Monolog PHP logging library, which includes a variety</w:t>
      </w:r>
    </w:p>
    <w:p w:rsidR="001F705F" w:rsidRPr="00684C53" w:rsidRDefault="001F705F" w:rsidP="001F705F">
      <w:pPr>
        <w:rPr>
          <w:lang w:val="en-US"/>
        </w:rPr>
      </w:pPr>
      <w:r w:rsidRPr="00684C53">
        <w:rPr>
          <w:lang w:val="en-US"/>
        </w:rPr>
        <w:t xml:space="preserve">    | of powerful log handlers and formatters that you're free to use.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Available drivers: "single", "daily", "slack", "syslog",</w:t>
      </w:r>
    </w:p>
    <w:p w:rsidR="001F705F" w:rsidRPr="00684C53" w:rsidRDefault="001F705F" w:rsidP="001F705F">
      <w:pPr>
        <w:rPr>
          <w:lang w:val="en-US"/>
        </w:rPr>
      </w:pPr>
      <w:r w:rsidRPr="00684C53">
        <w:rPr>
          <w:lang w:val="en-US"/>
        </w:rPr>
        <w:t xml:space="preserve">    |                    "errorlog", "monolog", "custom", "stack"</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'channels' =&gt;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'stack' =&gt; [</w:t>
      </w:r>
    </w:p>
    <w:p w:rsidR="001F705F" w:rsidRPr="00684C53" w:rsidRDefault="001F705F" w:rsidP="001F705F">
      <w:pPr>
        <w:rPr>
          <w:lang w:val="en-US"/>
        </w:rPr>
      </w:pPr>
      <w:r w:rsidRPr="00684C53">
        <w:rPr>
          <w:lang w:val="en-US"/>
        </w:rPr>
        <w:t xml:space="preserve">            'driver' =&gt; 'stack',</w:t>
      </w:r>
    </w:p>
    <w:p w:rsidR="001F705F" w:rsidRPr="00684C53" w:rsidRDefault="001F705F" w:rsidP="001F705F">
      <w:pPr>
        <w:rPr>
          <w:lang w:val="en-US"/>
        </w:rPr>
      </w:pPr>
      <w:r w:rsidRPr="00684C53">
        <w:rPr>
          <w:lang w:val="en-US"/>
        </w:rPr>
        <w:t xml:space="preserve">            'channels' =&gt; explode(',', (string) env('LOG_STACK', 'single')),</w:t>
      </w:r>
    </w:p>
    <w:p w:rsidR="001F705F" w:rsidRPr="00684C53" w:rsidRDefault="001F705F" w:rsidP="001F705F">
      <w:pPr>
        <w:rPr>
          <w:lang w:val="en-US"/>
        </w:rPr>
      </w:pPr>
      <w:r w:rsidRPr="00684C53">
        <w:rPr>
          <w:lang w:val="en-US"/>
        </w:rPr>
        <w:t xml:space="preserve">            'ignore_exceptions' =&gt; 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'single' =&gt; [</w:t>
      </w:r>
    </w:p>
    <w:p w:rsidR="001F705F" w:rsidRPr="00684C53" w:rsidRDefault="001F705F" w:rsidP="001F705F">
      <w:pPr>
        <w:rPr>
          <w:lang w:val="en-US"/>
        </w:rPr>
      </w:pPr>
      <w:r w:rsidRPr="00684C53">
        <w:rPr>
          <w:lang w:val="en-US"/>
        </w:rPr>
        <w:t xml:space="preserve">            'driver' =&gt; 'single',</w:t>
      </w:r>
    </w:p>
    <w:p w:rsidR="001F705F" w:rsidRPr="00684C53" w:rsidRDefault="001F705F" w:rsidP="001F705F">
      <w:pPr>
        <w:rPr>
          <w:lang w:val="en-US"/>
        </w:rPr>
      </w:pPr>
      <w:r w:rsidRPr="00684C53">
        <w:rPr>
          <w:lang w:val="en-US"/>
        </w:rPr>
        <w:t xml:space="preserve">            'path' =&gt; storage_path('logs/laravel.log'),</w:t>
      </w:r>
    </w:p>
    <w:p w:rsidR="001F705F" w:rsidRPr="00684C53" w:rsidRDefault="001F705F" w:rsidP="001F705F">
      <w:pPr>
        <w:rPr>
          <w:lang w:val="en-US"/>
        </w:rPr>
      </w:pPr>
      <w:r w:rsidRPr="00684C53">
        <w:rPr>
          <w:lang w:val="en-US"/>
        </w:rPr>
        <w:t xml:space="preserve">            'level' =&gt; env('LOG_LEVEL', 'debug'),</w:t>
      </w:r>
    </w:p>
    <w:p w:rsidR="001F705F" w:rsidRPr="00684C53" w:rsidRDefault="001F705F" w:rsidP="001F705F">
      <w:pPr>
        <w:rPr>
          <w:lang w:val="en-US"/>
        </w:rPr>
      </w:pPr>
      <w:r w:rsidRPr="00684C53">
        <w:rPr>
          <w:lang w:val="en-US"/>
        </w:rPr>
        <w:t xml:space="preserve">            'replace_placeholders' =&gt; true,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'daily' =&gt; [</w:t>
      </w:r>
    </w:p>
    <w:p w:rsidR="001F705F" w:rsidRPr="00684C53" w:rsidRDefault="001F705F" w:rsidP="001F705F">
      <w:pPr>
        <w:rPr>
          <w:lang w:val="en-US"/>
        </w:rPr>
      </w:pPr>
      <w:r w:rsidRPr="00684C53">
        <w:rPr>
          <w:lang w:val="en-US"/>
        </w:rPr>
        <w:t xml:space="preserve">            'driver' =&gt; 'daily',</w:t>
      </w:r>
    </w:p>
    <w:p w:rsidR="001F705F" w:rsidRPr="00684C53" w:rsidRDefault="001F705F" w:rsidP="001F705F">
      <w:pPr>
        <w:rPr>
          <w:lang w:val="en-US"/>
        </w:rPr>
      </w:pPr>
      <w:r w:rsidRPr="00684C53">
        <w:rPr>
          <w:lang w:val="en-US"/>
        </w:rPr>
        <w:t xml:space="preserve">            'path' =&gt; storage_path('logs/laravel.log'),</w:t>
      </w:r>
    </w:p>
    <w:p w:rsidR="001F705F" w:rsidRPr="00684C53" w:rsidRDefault="001F705F" w:rsidP="001F705F">
      <w:pPr>
        <w:rPr>
          <w:lang w:val="en-US"/>
        </w:rPr>
      </w:pPr>
      <w:r w:rsidRPr="00684C53">
        <w:rPr>
          <w:lang w:val="en-US"/>
        </w:rPr>
        <w:lastRenderedPageBreak/>
        <w:t xml:space="preserve">            'level' =&gt; env('LOG_LEVEL', 'debug'),</w:t>
      </w:r>
    </w:p>
    <w:p w:rsidR="001F705F" w:rsidRPr="00684C53" w:rsidRDefault="001F705F" w:rsidP="001F705F">
      <w:pPr>
        <w:rPr>
          <w:lang w:val="en-US"/>
        </w:rPr>
      </w:pPr>
      <w:r w:rsidRPr="00684C53">
        <w:rPr>
          <w:lang w:val="en-US"/>
        </w:rPr>
        <w:t xml:space="preserve">            'days' =&gt; env('LOG_DAILY_DAYS', 14),</w:t>
      </w:r>
    </w:p>
    <w:p w:rsidR="001F705F" w:rsidRPr="00684C53" w:rsidRDefault="001F705F" w:rsidP="001F705F">
      <w:pPr>
        <w:rPr>
          <w:lang w:val="en-US"/>
        </w:rPr>
      </w:pPr>
      <w:r w:rsidRPr="00684C53">
        <w:rPr>
          <w:lang w:val="en-US"/>
        </w:rPr>
        <w:t xml:space="preserve">            'replace_placeholders' =&gt; true,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'slack' =&gt; [</w:t>
      </w:r>
    </w:p>
    <w:p w:rsidR="001F705F" w:rsidRPr="00684C53" w:rsidRDefault="001F705F" w:rsidP="001F705F">
      <w:pPr>
        <w:rPr>
          <w:lang w:val="en-US"/>
        </w:rPr>
      </w:pPr>
      <w:r w:rsidRPr="00684C53">
        <w:rPr>
          <w:lang w:val="en-US"/>
        </w:rPr>
        <w:t xml:space="preserve">            'driver' =&gt; 'slack',</w:t>
      </w:r>
    </w:p>
    <w:p w:rsidR="001F705F" w:rsidRPr="00684C53" w:rsidRDefault="001F705F" w:rsidP="001F705F">
      <w:pPr>
        <w:rPr>
          <w:lang w:val="en-US"/>
        </w:rPr>
      </w:pPr>
      <w:r w:rsidRPr="00684C53">
        <w:rPr>
          <w:lang w:val="en-US"/>
        </w:rPr>
        <w:t xml:space="preserve">            'url' =&gt; env('LOG_SLACK_WEBHOOK_URL'),</w:t>
      </w:r>
    </w:p>
    <w:p w:rsidR="001F705F" w:rsidRPr="00684C53" w:rsidRDefault="001F705F" w:rsidP="001F705F">
      <w:pPr>
        <w:rPr>
          <w:lang w:val="en-US"/>
        </w:rPr>
      </w:pPr>
      <w:r w:rsidRPr="00684C53">
        <w:rPr>
          <w:lang w:val="en-US"/>
        </w:rPr>
        <w:t xml:space="preserve">            'username' =&gt; env('LOG_SLACK_USERNAME', 'Laravel Log'),</w:t>
      </w:r>
    </w:p>
    <w:p w:rsidR="001F705F" w:rsidRPr="00684C53" w:rsidRDefault="001F705F" w:rsidP="001F705F">
      <w:pPr>
        <w:rPr>
          <w:lang w:val="en-US"/>
        </w:rPr>
      </w:pPr>
      <w:r w:rsidRPr="00684C53">
        <w:rPr>
          <w:lang w:val="en-US"/>
        </w:rPr>
        <w:t xml:space="preserve">            'emoji' =&gt; env('LOG_SLACK_EMOJI', ':boom:'),</w:t>
      </w:r>
    </w:p>
    <w:p w:rsidR="001F705F" w:rsidRPr="00684C53" w:rsidRDefault="001F705F" w:rsidP="001F705F">
      <w:pPr>
        <w:rPr>
          <w:lang w:val="en-US"/>
        </w:rPr>
      </w:pPr>
      <w:r w:rsidRPr="00684C53">
        <w:rPr>
          <w:lang w:val="en-US"/>
        </w:rPr>
        <w:t xml:space="preserve">            'level' =&gt; env('LOG_LEVEL', 'critical'),</w:t>
      </w:r>
    </w:p>
    <w:p w:rsidR="001F705F" w:rsidRPr="00684C53" w:rsidRDefault="001F705F" w:rsidP="001F705F">
      <w:pPr>
        <w:rPr>
          <w:lang w:val="en-US"/>
        </w:rPr>
      </w:pPr>
      <w:r w:rsidRPr="00684C53">
        <w:rPr>
          <w:lang w:val="en-US"/>
        </w:rPr>
        <w:t xml:space="preserve">            'replace_placeholders' =&gt; true,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'papertrail' =&gt; [</w:t>
      </w:r>
    </w:p>
    <w:p w:rsidR="001F705F" w:rsidRPr="00684C53" w:rsidRDefault="001F705F" w:rsidP="001F705F">
      <w:pPr>
        <w:rPr>
          <w:lang w:val="en-US"/>
        </w:rPr>
      </w:pPr>
      <w:r w:rsidRPr="00684C53">
        <w:rPr>
          <w:lang w:val="en-US"/>
        </w:rPr>
        <w:t xml:space="preserve">            'driver' =&gt; 'monolog',</w:t>
      </w:r>
    </w:p>
    <w:p w:rsidR="001F705F" w:rsidRPr="00684C53" w:rsidRDefault="001F705F" w:rsidP="001F705F">
      <w:pPr>
        <w:rPr>
          <w:lang w:val="en-US"/>
        </w:rPr>
      </w:pPr>
      <w:r w:rsidRPr="00684C53">
        <w:rPr>
          <w:lang w:val="en-US"/>
        </w:rPr>
        <w:t xml:space="preserve">            'level' =&gt; env('LOG_LEVEL', 'debug'),</w:t>
      </w:r>
    </w:p>
    <w:p w:rsidR="001F705F" w:rsidRPr="00684C53" w:rsidRDefault="001F705F" w:rsidP="001F705F">
      <w:pPr>
        <w:rPr>
          <w:lang w:val="en-US"/>
        </w:rPr>
      </w:pPr>
      <w:r w:rsidRPr="00684C53">
        <w:rPr>
          <w:lang w:val="en-US"/>
        </w:rPr>
        <w:t xml:space="preserve">            'handler' =&gt; env('LOG_PAPERTRAIL_HANDLER', SyslogUdpHandler::class),</w:t>
      </w:r>
    </w:p>
    <w:p w:rsidR="001F705F" w:rsidRPr="00684C53" w:rsidRDefault="001F705F" w:rsidP="001F705F">
      <w:pPr>
        <w:rPr>
          <w:lang w:val="en-US"/>
        </w:rPr>
      </w:pPr>
      <w:r w:rsidRPr="00684C53">
        <w:rPr>
          <w:lang w:val="en-US"/>
        </w:rPr>
        <w:t xml:space="preserve">            'handler_with' =&gt; [</w:t>
      </w:r>
    </w:p>
    <w:p w:rsidR="001F705F" w:rsidRPr="00684C53" w:rsidRDefault="001F705F" w:rsidP="001F705F">
      <w:pPr>
        <w:rPr>
          <w:lang w:val="en-US"/>
        </w:rPr>
      </w:pPr>
      <w:r w:rsidRPr="00684C53">
        <w:rPr>
          <w:lang w:val="en-US"/>
        </w:rPr>
        <w:t xml:space="preserve">                'host' =&gt; env('PAPERTRAIL_URL'),</w:t>
      </w:r>
    </w:p>
    <w:p w:rsidR="001F705F" w:rsidRPr="00684C53" w:rsidRDefault="001F705F" w:rsidP="001F705F">
      <w:pPr>
        <w:rPr>
          <w:lang w:val="en-US"/>
        </w:rPr>
      </w:pPr>
      <w:r w:rsidRPr="00684C53">
        <w:rPr>
          <w:lang w:val="en-US"/>
        </w:rPr>
        <w:t xml:space="preserve">                'port' =&gt; env('PAPERTRAIL_PORT'),</w:t>
      </w:r>
    </w:p>
    <w:p w:rsidR="001F705F" w:rsidRPr="00684C53" w:rsidRDefault="001F705F" w:rsidP="001F705F">
      <w:pPr>
        <w:rPr>
          <w:lang w:val="en-US"/>
        </w:rPr>
      </w:pPr>
      <w:r w:rsidRPr="00684C53">
        <w:rPr>
          <w:lang w:val="en-US"/>
        </w:rPr>
        <w:t xml:space="preserve">                'connectionString' =&gt; 'tls://'.env('PAPERTRAIL_URL').':'.env('PAPERTRAIL_PORT'),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'processors' =&gt; [PsrLogMessageProcessor::class],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'stderr' =&gt; [</w:t>
      </w:r>
    </w:p>
    <w:p w:rsidR="001F705F" w:rsidRPr="00684C53" w:rsidRDefault="001F705F" w:rsidP="001F705F">
      <w:pPr>
        <w:rPr>
          <w:lang w:val="en-US"/>
        </w:rPr>
      </w:pPr>
      <w:r w:rsidRPr="00684C53">
        <w:rPr>
          <w:lang w:val="en-US"/>
        </w:rPr>
        <w:t xml:space="preserve">            'driver' =&gt; 'monolog',</w:t>
      </w:r>
    </w:p>
    <w:p w:rsidR="001F705F" w:rsidRPr="00684C53" w:rsidRDefault="001F705F" w:rsidP="001F705F">
      <w:pPr>
        <w:rPr>
          <w:lang w:val="en-US"/>
        </w:rPr>
      </w:pPr>
      <w:r w:rsidRPr="00684C53">
        <w:rPr>
          <w:lang w:val="en-US"/>
        </w:rPr>
        <w:lastRenderedPageBreak/>
        <w:t xml:space="preserve">            'level' =&gt; env('LOG_LEVEL', 'debug'),</w:t>
      </w:r>
    </w:p>
    <w:p w:rsidR="001F705F" w:rsidRPr="00684C53" w:rsidRDefault="001F705F" w:rsidP="001F705F">
      <w:pPr>
        <w:rPr>
          <w:lang w:val="en-US"/>
        </w:rPr>
      </w:pPr>
      <w:r w:rsidRPr="00684C53">
        <w:rPr>
          <w:lang w:val="en-US"/>
        </w:rPr>
        <w:t xml:space="preserve">            'handler' =&gt; StreamHandler::class,</w:t>
      </w:r>
    </w:p>
    <w:p w:rsidR="001F705F" w:rsidRPr="00684C53" w:rsidRDefault="001F705F" w:rsidP="001F705F">
      <w:pPr>
        <w:rPr>
          <w:lang w:val="en-US"/>
        </w:rPr>
      </w:pPr>
      <w:r w:rsidRPr="00684C53">
        <w:rPr>
          <w:lang w:val="en-US"/>
        </w:rPr>
        <w:t xml:space="preserve">            'handler_with' =&gt; [</w:t>
      </w:r>
    </w:p>
    <w:p w:rsidR="001F705F" w:rsidRPr="00684C53" w:rsidRDefault="001F705F" w:rsidP="001F705F">
      <w:pPr>
        <w:rPr>
          <w:lang w:val="en-US"/>
        </w:rPr>
      </w:pPr>
      <w:r w:rsidRPr="00684C53">
        <w:rPr>
          <w:lang w:val="en-US"/>
        </w:rPr>
        <w:t xml:space="preserve">                'stream' =&gt; 'php://stderr',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'formatter' =&gt; env('LOG_STDERR_FORMATTER'),</w:t>
      </w:r>
    </w:p>
    <w:p w:rsidR="001F705F" w:rsidRPr="00684C53" w:rsidRDefault="001F705F" w:rsidP="001F705F">
      <w:pPr>
        <w:rPr>
          <w:lang w:val="en-US"/>
        </w:rPr>
      </w:pPr>
      <w:r w:rsidRPr="00684C53">
        <w:rPr>
          <w:lang w:val="en-US"/>
        </w:rPr>
        <w:t xml:space="preserve">            'processors' =&gt; [PsrLogMessageProcessor::class],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'syslog' =&gt; [</w:t>
      </w:r>
    </w:p>
    <w:p w:rsidR="001F705F" w:rsidRPr="00684C53" w:rsidRDefault="001F705F" w:rsidP="001F705F">
      <w:pPr>
        <w:rPr>
          <w:lang w:val="en-US"/>
        </w:rPr>
      </w:pPr>
      <w:r w:rsidRPr="00684C53">
        <w:rPr>
          <w:lang w:val="en-US"/>
        </w:rPr>
        <w:t xml:space="preserve">            'driver' =&gt; 'syslog',</w:t>
      </w:r>
    </w:p>
    <w:p w:rsidR="001F705F" w:rsidRPr="00684C53" w:rsidRDefault="001F705F" w:rsidP="001F705F">
      <w:pPr>
        <w:rPr>
          <w:lang w:val="en-US"/>
        </w:rPr>
      </w:pPr>
      <w:r w:rsidRPr="00684C53">
        <w:rPr>
          <w:lang w:val="en-US"/>
        </w:rPr>
        <w:t xml:space="preserve">            'level' =&gt; env('LOG_LEVEL', 'debug'),</w:t>
      </w:r>
    </w:p>
    <w:p w:rsidR="001F705F" w:rsidRPr="00684C53" w:rsidRDefault="001F705F" w:rsidP="001F705F">
      <w:pPr>
        <w:rPr>
          <w:lang w:val="en-US"/>
        </w:rPr>
      </w:pPr>
      <w:r w:rsidRPr="00684C53">
        <w:rPr>
          <w:lang w:val="en-US"/>
        </w:rPr>
        <w:t xml:space="preserve">            'facility' =&gt; env('LOG_SYSLOG_FACILITY', LOG_USER),</w:t>
      </w:r>
    </w:p>
    <w:p w:rsidR="001F705F" w:rsidRPr="00684C53" w:rsidRDefault="001F705F" w:rsidP="001F705F">
      <w:pPr>
        <w:rPr>
          <w:lang w:val="en-US"/>
        </w:rPr>
      </w:pPr>
      <w:r w:rsidRPr="00684C53">
        <w:rPr>
          <w:lang w:val="en-US"/>
        </w:rPr>
        <w:t xml:space="preserve">            'replace_placeholders' =&gt; true,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'errorlog' =&gt; [</w:t>
      </w:r>
    </w:p>
    <w:p w:rsidR="001F705F" w:rsidRPr="00684C53" w:rsidRDefault="001F705F" w:rsidP="001F705F">
      <w:pPr>
        <w:rPr>
          <w:lang w:val="en-US"/>
        </w:rPr>
      </w:pPr>
      <w:r w:rsidRPr="00684C53">
        <w:rPr>
          <w:lang w:val="en-US"/>
        </w:rPr>
        <w:t xml:space="preserve">            'driver' =&gt; 'errorlog',</w:t>
      </w:r>
    </w:p>
    <w:p w:rsidR="001F705F" w:rsidRPr="00684C53" w:rsidRDefault="001F705F" w:rsidP="001F705F">
      <w:pPr>
        <w:rPr>
          <w:lang w:val="en-US"/>
        </w:rPr>
      </w:pPr>
      <w:r w:rsidRPr="00684C53">
        <w:rPr>
          <w:lang w:val="en-US"/>
        </w:rPr>
        <w:t xml:space="preserve">            'level' =&gt; env('LOG_LEVEL', 'debug'),</w:t>
      </w:r>
    </w:p>
    <w:p w:rsidR="001F705F" w:rsidRPr="00684C53" w:rsidRDefault="001F705F" w:rsidP="001F705F">
      <w:pPr>
        <w:rPr>
          <w:lang w:val="en-US"/>
        </w:rPr>
      </w:pPr>
      <w:r w:rsidRPr="00684C53">
        <w:rPr>
          <w:lang w:val="en-US"/>
        </w:rPr>
        <w:t xml:space="preserve">            'replace_placeholders' =&gt; true,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'null' =&gt; [</w:t>
      </w:r>
    </w:p>
    <w:p w:rsidR="001F705F" w:rsidRPr="00684C53" w:rsidRDefault="001F705F" w:rsidP="001F705F">
      <w:pPr>
        <w:rPr>
          <w:lang w:val="en-US"/>
        </w:rPr>
      </w:pPr>
      <w:r w:rsidRPr="00684C53">
        <w:rPr>
          <w:lang w:val="en-US"/>
        </w:rPr>
        <w:t xml:space="preserve">            'driver' =&gt; 'monolog',</w:t>
      </w:r>
    </w:p>
    <w:p w:rsidR="001F705F" w:rsidRPr="00684C53" w:rsidRDefault="001F705F" w:rsidP="001F705F">
      <w:pPr>
        <w:rPr>
          <w:lang w:val="en-US"/>
        </w:rPr>
      </w:pPr>
      <w:r w:rsidRPr="00684C53">
        <w:rPr>
          <w:lang w:val="en-US"/>
        </w:rPr>
        <w:t xml:space="preserve">            'handler' =&gt; NullHandler::class,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'emergency' =&gt; [</w:t>
      </w:r>
    </w:p>
    <w:p w:rsidR="001F705F" w:rsidRPr="00684C53" w:rsidRDefault="001F705F" w:rsidP="001F705F">
      <w:pPr>
        <w:rPr>
          <w:lang w:val="en-US"/>
        </w:rPr>
      </w:pPr>
      <w:r w:rsidRPr="00684C53">
        <w:rPr>
          <w:lang w:val="en-US"/>
        </w:rPr>
        <w:lastRenderedPageBreak/>
        <w:t xml:space="preserve">            'path' =&gt; storage_path('logs/laravel.log'),</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mail.php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return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Default Mailer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This option controls the default mailer that is used to send all email</w:t>
      </w:r>
    </w:p>
    <w:p w:rsidR="001F705F" w:rsidRPr="00684C53" w:rsidRDefault="001F705F" w:rsidP="001F705F">
      <w:pPr>
        <w:rPr>
          <w:lang w:val="en-US"/>
        </w:rPr>
      </w:pPr>
      <w:r w:rsidRPr="00684C53">
        <w:rPr>
          <w:lang w:val="en-US"/>
        </w:rPr>
        <w:t xml:space="preserve">    | messages unless another mailer is explicitly specified when sending</w:t>
      </w:r>
    </w:p>
    <w:p w:rsidR="001F705F" w:rsidRPr="00684C53" w:rsidRDefault="001F705F" w:rsidP="001F705F">
      <w:pPr>
        <w:rPr>
          <w:lang w:val="en-US"/>
        </w:rPr>
      </w:pPr>
      <w:r w:rsidRPr="00684C53">
        <w:rPr>
          <w:lang w:val="en-US"/>
        </w:rPr>
        <w:t xml:space="preserve">    | the message. All additional mailers can be configured within the</w:t>
      </w:r>
    </w:p>
    <w:p w:rsidR="001F705F" w:rsidRPr="00684C53" w:rsidRDefault="001F705F" w:rsidP="001F705F">
      <w:pPr>
        <w:rPr>
          <w:lang w:val="en-US"/>
        </w:rPr>
      </w:pPr>
      <w:r w:rsidRPr="00684C53">
        <w:rPr>
          <w:lang w:val="en-US"/>
        </w:rPr>
        <w:t xml:space="preserve">    | "mailers" array. Examples of each type of mailer are provided.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'default' =&gt; env('MAIL_MAILER', 'log'),</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Mailer Configurations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Here you may configure all of the mailers used by your application plus</w:t>
      </w:r>
    </w:p>
    <w:p w:rsidR="001F705F" w:rsidRPr="00684C53" w:rsidRDefault="001F705F" w:rsidP="001F705F">
      <w:pPr>
        <w:rPr>
          <w:lang w:val="en-US"/>
        </w:rPr>
      </w:pPr>
      <w:r w:rsidRPr="00684C53">
        <w:rPr>
          <w:lang w:val="en-US"/>
        </w:rPr>
        <w:t xml:space="preserve">    | their respective settings. Several examples have been configured for</w:t>
      </w:r>
    </w:p>
    <w:p w:rsidR="001F705F" w:rsidRPr="00684C53" w:rsidRDefault="001F705F" w:rsidP="001F705F">
      <w:pPr>
        <w:rPr>
          <w:lang w:val="en-US"/>
        </w:rPr>
      </w:pPr>
      <w:r w:rsidRPr="00684C53">
        <w:rPr>
          <w:lang w:val="en-US"/>
        </w:rPr>
        <w:t xml:space="preserve">    | you and you are free to add your own as your application requires.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Laravel supports a variety of mail "transport" drivers that can be used</w:t>
      </w:r>
    </w:p>
    <w:p w:rsidR="001F705F" w:rsidRPr="00684C53" w:rsidRDefault="001F705F" w:rsidP="001F705F">
      <w:pPr>
        <w:rPr>
          <w:lang w:val="en-US"/>
        </w:rPr>
      </w:pPr>
      <w:r w:rsidRPr="00684C53">
        <w:rPr>
          <w:lang w:val="en-US"/>
        </w:rPr>
        <w:t xml:space="preserve">    | when delivering an email. You may specify which one you're using for</w:t>
      </w:r>
    </w:p>
    <w:p w:rsidR="001F705F" w:rsidRPr="00684C53" w:rsidRDefault="001F705F" w:rsidP="001F705F">
      <w:pPr>
        <w:rPr>
          <w:lang w:val="en-US"/>
        </w:rPr>
      </w:pPr>
      <w:r w:rsidRPr="00684C53">
        <w:rPr>
          <w:lang w:val="en-US"/>
        </w:rPr>
        <w:t xml:space="preserve">    | your mailers below. You may also add additional mailers if needed.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Supported: "smtp", "sendmail", "mailgun", "ses", "ses-v2",</w:t>
      </w:r>
    </w:p>
    <w:p w:rsidR="001F705F" w:rsidRPr="00684C53" w:rsidRDefault="001F705F" w:rsidP="001F705F">
      <w:pPr>
        <w:rPr>
          <w:lang w:val="en-US"/>
        </w:rPr>
      </w:pPr>
      <w:r w:rsidRPr="00684C53">
        <w:rPr>
          <w:lang w:val="en-US"/>
        </w:rPr>
        <w:t xml:space="preserve">    |            "postmark", "resend", "log", "array",</w:t>
      </w:r>
    </w:p>
    <w:p w:rsidR="001F705F" w:rsidRPr="00684C53" w:rsidRDefault="001F705F" w:rsidP="001F705F">
      <w:pPr>
        <w:rPr>
          <w:lang w:val="en-US"/>
        </w:rPr>
      </w:pPr>
      <w:r w:rsidRPr="00684C53">
        <w:rPr>
          <w:lang w:val="en-US"/>
        </w:rPr>
        <w:t xml:space="preserve">    |            "failover", "roundrobin"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'mailers' =&gt;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'smtp' =&gt; [</w:t>
      </w:r>
    </w:p>
    <w:p w:rsidR="001F705F" w:rsidRPr="00684C53" w:rsidRDefault="001F705F" w:rsidP="001F705F">
      <w:pPr>
        <w:rPr>
          <w:lang w:val="en-US"/>
        </w:rPr>
      </w:pPr>
      <w:r w:rsidRPr="00684C53">
        <w:rPr>
          <w:lang w:val="en-US"/>
        </w:rPr>
        <w:t xml:space="preserve">            'transport' =&gt; 'smtp',</w:t>
      </w:r>
    </w:p>
    <w:p w:rsidR="001F705F" w:rsidRPr="00684C53" w:rsidRDefault="001F705F" w:rsidP="001F705F">
      <w:pPr>
        <w:rPr>
          <w:lang w:val="en-US"/>
        </w:rPr>
      </w:pPr>
      <w:r w:rsidRPr="00684C53">
        <w:rPr>
          <w:lang w:val="en-US"/>
        </w:rPr>
        <w:t xml:space="preserve">            'scheme' =&gt; env('MAIL_SCHEME'),</w:t>
      </w:r>
    </w:p>
    <w:p w:rsidR="001F705F" w:rsidRPr="00684C53" w:rsidRDefault="001F705F" w:rsidP="001F705F">
      <w:pPr>
        <w:rPr>
          <w:lang w:val="en-US"/>
        </w:rPr>
      </w:pPr>
      <w:r w:rsidRPr="00684C53">
        <w:rPr>
          <w:lang w:val="en-US"/>
        </w:rPr>
        <w:t xml:space="preserve">            'url' =&gt; env('MAIL_URL'),</w:t>
      </w:r>
    </w:p>
    <w:p w:rsidR="001F705F" w:rsidRPr="00684C53" w:rsidRDefault="001F705F" w:rsidP="001F705F">
      <w:pPr>
        <w:rPr>
          <w:lang w:val="en-US"/>
        </w:rPr>
      </w:pPr>
      <w:r w:rsidRPr="00684C53">
        <w:rPr>
          <w:lang w:val="en-US"/>
        </w:rPr>
        <w:t xml:space="preserve">            'host' =&gt; env('MAIL_HOST', '127.0.0.1'),</w:t>
      </w:r>
    </w:p>
    <w:p w:rsidR="001F705F" w:rsidRPr="00684C53" w:rsidRDefault="001F705F" w:rsidP="001F705F">
      <w:pPr>
        <w:rPr>
          <w:lang w:val="en-US"/>
        </w:rPr>
      </w:pPr>
      <w:r w:rsidRPr="00684C53">
        <w:rPr>
          <w:lang w:val="en-US"/>
        </w:rPr>
        <w:t xml:space="preserve">            'port' =&gt; env('MAIL_PORT', 2525),</w:t>
      </w:r>
    </w:p>
    <w:p w:rsidR="001F705F" w:rsidRPr="00684C53" w:rsidRDefault="001F705F" w:rsidP="001F705F">
      <w:pPr>
        <w:rPr>
          <w:lang w:val="en-US"/>
        </w:rPr>
      </w:pPr>
      <w:r w:rsidRPr="00684C53">
        <w:rPr>
          <w:lang w:val="en-US"/>
        </w:rPr>
        <w:lastRenderedPageBreak/>
        <w:t xml:space="preserve">            'username' =&gt; env('MAIL_USERNAME'),</w:t>
      </w:r>
    </w:p>
    <w:p w:rsidR="001F705F" w:rsidRPr="00684C53" w:rsidRDefault="001F705F" w:rsidP="001F705F">
      <w:pPr>
        <w:rPr>
          <w:lang w:val="en-US"/>
        </w:rPr>
      </w:pPr>
      <w:r w:rsidRPr="00684C53">
        <w:rPr>
          <w:lang w:val="en-US"/>
        </w:rPr>
        <w:t xml:space="preserve">            'password' =&gt; env('MAIL_PASSWORD'),</w:t>
      </w:r>
    </w:p>
    <w:p w:rsidR="001F705F" w:rsidRPr="00684C53" w:rsidRDefault="001F705F" w:rsidP="001F705F">
      <w:pPr>
        <w:rPr>
          <w:lang w:val="en-US"/>
        </w:rPr>
      </w:pPr>
      <w:r w:rsidRPr="00684C53">
        <w:rPr>
          <w:lang w:val="en-US"/>
        </w:rPr>
        <w:t xml:space="preserve">            'timeout' =&gt; null,</w:t>
      </w:r>
    </w:p>
    <w:p w:rsidR="001F705F" w:rsidRPr="00684C53" w:rsidRDefault="001F705F" w:rsidP="001F705F">
      <w:pPr>
        <w:rPr>
          <w:lang w:val="en-US"/>
        </w:rPr>
      </w:pPr>
      <w:r w:rsidRPr="00684C53">
        <w:rPr>
          <w:lang w:val="en-US"/>
        </w:rPr>
        <w:t xml:space="preserve">            'local_domain' =&gt; env('MAIL_EHLO_DOMAIN', parse_url((string) env('APP_URL', 'http://localhost'), PHP_URL_HOST)),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'ses' =&gt; [</w:t>
      </w:r>
    </w:p>
    <w:p w:rsidR="001F705F" w:rsidRPr="00684C53" w:rsidRDefault="001F705F" w:rsidP="001F705F">
      <w:pPr>
        <w:rPr>
          <w:lang w:val="en-US"/>
        </w:rPr>
      </w:pPr>
      <w:r w:rsidRPr="00684C53">
        <w:rPr>
          <w:lang w:val="en-US"/>
        </w:rPr>
        <w:t xml:space="preserve">            'transport' =&gt; 'ses',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'postmark' =&gt; [</w:t>
      </w:r>
    </w:p>
    <w:p w:rsidR="001F705F" w:rsidRPr="00684C53" w:rsidRDefault="001F705F" w:rsidP="001F705F">
      <w:pPr>
        <w:rPr>
          <w:lang w:val="en-US"/>
        </w:rPr>
      </w:pPr>
      <w:r w:rsidRPr="00684C53">
        <w:rPr>
          <w:lang w:val="en-US"/>
        </w:rPr>
        <w:t xml:space="preserve">            'transport' =&gt; 'postmark',</w:t>
      </w:r>
    </w:p>
    <w:p w:rsidR="001F705F" w:rsidRPr="00684C53" w:rsidRDefault="001F705F" w:rsidP="001F705F">
      <w:pPr>
        <w:rPr>
          <w:lang w:val="en-US"/>
        </w:rPr>
      </w:pPr>
      <w:r w:rsidRPr="00684C53">
        <w:rPr>
          <w:lang w:val="en-US"/>
        </w:rPr>
        <w:t xml:space="preserve">            // 'message_stream_id' =&gt; env('POSTMARK_MESSAGE_STREAM_ID'),</w:t>
      </w:r>
    </w:p>
    <w:p w:rsidR="001F705F" w:rsidRPr="00684C53" w:rsidRDefault="001F705F" w:rsidP="001F705F">
      <w:pPr>
        <w:rPr>
          <w:lang w:val="en-US"/>
        </w:rPr>
      </w:pPr>
      <w:r w:rsidRPr="00684C53">
        <w:rPr>
          <w:lang w:val="en-US"/>
        </w:rPr>
        <w:t xml:space="preserve">            // 'client' =&gt; [</w:t>
      </w:r>
    </w:p>
    <w:p w:rsidR="001F705F" w:rsidRPr="00684C53" w:rsidRDefault="001F705F" w:rsidP="001F705F">
      <w:pPr>
        <w:rPr>
          <w:lang w:val="en-US"/>
        </w:rPr>
      </w:pPr>
      <w:r w:rsidRPr="00684C53">
        <w:rPr>
          <w:lang w:val="en-US"/>
        </w:rPr>
        <w:t xml:space="preserve">            //     'timeout' =&gt; 5,</w:t>
      </w:r>
    </w:p>
    <w:p w:rsidR="001F705F" w:rsidRPr="00684C53" w:rsidRDefault="001F705F" w:rsidP="001F705F">
      <w:pPr>
        <w:rPr>
          <w:lang w:val="en-US"/>
        </w:rPr>
      </w:pPr>
      <w:r w:rsidRPr="00684C53">
        <w:rPr>
          <w:lang w:val="en-US"/>
        </w:rPr>
        <w:t xml:space="preserve">            //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'resend' =&gt; [</w:t>
      </w:r>
    </w:p>
    <w:p w:rsidR="001F705F" w:rsidRPr="00684C53" w:rsidRDefault="001F705F" w:rsidP="001F705F">
      <w:pPr>
        <w:rPr>
          <w:lang w:val="en-US"/>
        </w:rPr>
      </w:pPr>
      <w:r w:rsidRPr="00684C53">
        <w:rPr>
          <w:lang w:val="en-US"/>
        </w:rPr>
        <w:t xml:space="preserve">            'transport' =&gt; 'resend',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'sendmail' =&gt; [</w:t>
      </w:r>
    </w:p>
    <w:p w:rsidR="001F705F" w:rsidRPr="00684C53" w:rsidRDefault="001F705F" w:rsidP="001F705F">
      <w:pPr>
        <w:rPr>
          <w:lang w:val="en-US"/>
        </w:rPr>
      </w:pPr>
      <w:r w:rsidRPr="00684C53">
        <w:rPr>
          <w:lang w:val="en-US"/>
        </w:rPr>
        <w:t xml:space="preserve">            'transport' =&gt; 'sendmail',</w:t>
      </w:r>
    </w:p>
    <w:p w:rsidR="001F705F" w:rsidRPr="00684C53" w:rsidRDefault="001F705F" w:rsidP="001F705F">
      <w:pPr>
        <w:rPr>
          <w:lang w:val="en-US"/>
        </w:rPr>
      </w:pPr>
      <w:r w:rsidRPr="00684C53">
        <w:rPr>
          <w:lang w:val="en-US"/>
        </w:rPr>
        <w:t xml:space="preserve">            'path' =&gt; env('MAIL_SENDMAIL_PATH', '/usr/sbin/sendmail -bs -i'),</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'log' =&gt; [</w:t>
      </w:r>
    </w:p>
    <w:p w:rsidR="001F705F" w:rsidRPr="00684C53" w:rsidRDefault="001F705F" w:rsidP="001F705F">
      <w:pPr>
        <w:rPr>
          <w:lang w:val="en-US"/>
        </w:rPr>
      </w:pPr>
      <w:r w:rsidRPr="00684C53">
        <w:rPr>
          <w:lang w:val="en-US"/>
        </w:rPr>
        <w:lastRenderedPageBreak/>
        <w:t xml:space="preserve">            'transport' =&gt; 'log',</w:t>
      </w:r>
    </w:p>
    <w:p w:rsidR="001F705F" w:rsidRPr="00684C53" w:rsidRDefault="001F705F" w:rsidP="001F705F">
      <w:pPr>
        <w:rPr>
          <w:lang w:val="en-US"/>
        </w:rPr>
      </w:pPr>
      <w:r w:rsidRPr="00684C53">
        <w:rPr>
          <w:lang w:val="en-US"/>
        </w:rPr>
        <w:t xml:space="preserve">            'channel' =&gt; env('MAIL_LOG_CHANNEL'),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'array' =&gt; [</w:t>
      </w:r>
    </w:p>
    <w:p w:rsidR="001F705F" w:rsidRPr="00684C53" w:rsidRDefault="001F705F" w:rsidP="001F705F">
      <w:pPr>
        <w:rPr>
          <w:lang w:val="en-US"/>
        </w:rPr>
      </w:pPr>
      <w:r w:rsidRPr="00684C53">
        <w:rPr>
          <w:lang w:val="en-US"/>
        </w:rPr>
        <w:t xml:space="preserve">            'transport' =&gt; 'array',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'failover' =&gt; [</w:t>
      </w:r>
    </w:p>
    <w:p w:rsidR="001F705F" w:rsidRPr="00684C53" w:rsidRDefault="001F705F" w:rsidP="001F705F">
      <w:pPr>
        <w:rPr>
          <w:lang w:val="en-US"/>
        </w:rPr>
      </w:pPr>
      <w:r w:rsidRPr="00684C53">
        <w:rPr>
          <w:lang w:val="en-US"/>
        </w:rPr>
        <w:t xml:space="preserve">            'transport' =&gt; 'failover',</w:t>
      </w:r>
    </w:p>
    <w:p w:rsidR="001F705F" w:rsidRPr="00684C53" w:rsidRDefault="001F705F" w:rsidP="001F705F">
      <w:pPr>
        <w:rPr>
          <w:lang w:val="en-US"/>
        </w:rPr>
      </w:pPr>
      <w:r w:rsidRPr="00684C53">
        <w:rPr>
          <w:lang w:val="en-US"/>
        </w:rPr>
        <w:t xml:space="preserve">            'mailers' =&gt; [</w:t>
      </w:r>
    </w:p>
    <w:p w:rsidR="001F705F" w:rsidRPr="00684C53" w:rsidRDefault="001F705F" w:rsidP="001F705F">
      <w:pPr>
        <w:rPr>
          <w:lang w:val="en-US"/>
        </w:rPr>
      </w:pPr>
      <w:r w:rsidRPr="00684C53">
        <w:rPr>
          <w:lang w:val="en-US"/>
        </w:rPr>
        <w:t xml:space="preserve">                'smtp',</w:t>
      </w:r>
    </w:p>
    <w:p w:rsidR="001F705F" w:rsidRPr="00684C53" w:rsidRDefault="001F705F" w:rsidP="001F705F">
      <w:pPr>
        <w:rPr>
          <w:lang w:val="en-US"/>
        </w:rPr>
      </w:pPr>
      <w:r w:rsidRPr="00684C53">
        <w:rPr>
          <w:lang w:val="en-US"/>
        </w:rPr>
        <w:t xml:space="preserve">                'log',</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'retry_after' =&gt; 60,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'roundrobin' =&gt; [</w:t>
      </w:r>
    </w:p>
    <w:p w:rsidR="001F705F" w:rsidRPr="00684C53" w:rsidRDefault="001F705F" w:rsidP="001F705F">
      <w:pPr>
        <w:rPr>
          <w:lang w:val="en-US"/>
        </w:rPr>
      </w:pPr>
      <w:r w:rsidRPr="00684C53">
        <w:rPr>
          <w:lang w:val="en-US"/>
        </w:rPr>
        <w:t xml:space="preserve">            'transport' =&gt; 'roundrobin',</w:t>
      </w:r>
    </w:p>
    <w:p w:rsidR="001F705F" w:rsidRPr="00684C53" w:rsidRDefault="001F705F" w:rsidP="001F705F">
      <w:pPr>
        <w:rPr>
          <w:lang w:val="en-US"/>
        </w:rPr>
      </w:pPr>
      <w:r w:rsidRPr="00684C53">
        <w:rPr>
          <w:lang w:val="en-US"/>
        </w:rPr>
        <w:t xml:space="preserve">            'mailers' =&gt; [</w:t>
      </w:r>
    </w:p>
    <w:p w:rsidR="001F705F" w:rsidRPr="00684C53" w:rsidRDefault="001F705F" w:rsidP="001F705F">
      <w:pPr>
        <w:rPr>
          <w:lang w:val="en-US"/>
        </w:rPr>
      </w:pPr>
      <w:r w:rsidRPr="00684C53">
        <w:rPr>
          <w:lang w:val="en-US"/>
        </w:rPr>
        <w:t xml:space="preserve">                'ses',</w:t>
      </w:r>
    </w:p>
    <w:p w:rsidR="001F705F" w:rsidRPr="00684C53" w:rsidRDefault="001F705F" w:rsidP="001F705F">
      <w:pPr>
        <w:rPr>
          <w:lang w:val="en-US"/>
        </w:rPr>
      </w:pPr>
      <w:r w:rsidRPr="00684C53">
        <w:rPr>
          <w:lang w:val="en-US"/>
        </w:rPr>
        <w:t xml:space="preserve">                'postmark',</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'retry_after' =&gt; 60,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Global "From" Address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You may wish for all emails sent by your application to be sent from</w:t>
      </w:r>
    </w:p>
    <w:p w:rsidR="001F705F" w:rsidRPr="00684C53" w:rsidRDefault="001F705F" w:rsidP="001F705F">
      <w:pPr>
        <w:rPr>
          <w:lang w:val="en-US"/>
        </w:rPr>
      </w:pPr>
      <w:r w:rsidRPr="00684C53">
        <w:rPr>
          <w:lang w:val="en-US"/>
        </w:rPr>
        <w:t xml:space="preserve">    | the same address. Here you may specify a name and address that is</w:t>
      </w:r>
    </w:p>
    <w:p w:rsidR="001F705F" w:rsidRPr="00684C53" w:rsidRDefault="001F705F" w:rsidP="001F705F">
      <w:pPr>
        <w:rPr>
          <w:lang w:val="en-US"/>
        </w:rPr>
      </w:pPr>
      <w:r w:rsidRPr="00684C53">
        <w:rPr>
          <w:lang w:val="en-US"/>
        </w:rPr>
        <w:t xml:space="preserve">    | used globally for all emails that are sent by your application.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'from' =&gt; [</w:t>
      </w:r>
    </w:p>
    <w:p w:rsidR="001F705F" w:rsidRPr="00684C53" w:rsidRDefault="001F705F" w:rsidP="001F705F">
      <w:pPr>
        <w:rPr>
          <w:lang w:val="en-US"/>
        </w:rPr>
      </w:pPr>
      <w:r w:rsidRPr="00684C53">
        <w:rPr>
          <w:lang w:val="en-US"/>
        </w:rPr>
        <w:t xml:space="preserve">        'address' =&gt; env('MAIL_FROM_ADDRESS', 'hello@example.com'),</w:t>
      </w:r>
    </w:p>
    <w:p w:rsidR="001F705F" w:rsidRPr="00684C53" w:rsidRDefault="001F705F" w:rsidP="001F705F">
      <w:pPr>
        <w:rPr>
          <w:lang w:val="en-US"/>
        </w:rPr>
      </w:pPr>
      <w:r w:rsidRPr="00684C53">
        <w:rPr>
          <w:lang w:val="en-US"/>
        </w:rPr>
        <w:t xml:space="preserve">        'name' =&gt; env('MAIL_FROM_NAME', 'Example'),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queue.php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return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 Default Queue Connection Name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Laravel's queue supports a variety of backends via a single, unified</w:t>
      </w:r>
    </w:p>
    <w:p w:rsidR="001F705F" w:rsidRPr="00684C53" w:rsidRDefault="001F705F" w:rsidP="001F705F">
      <w:pPr>
        <w:rPr>
          <w:lang w:val="en-US"/>
        </w:rPr>
      </w:pPr>
      <w:r w:rsidRPr="00684C53">
        <w:rPr>
          <w:lang w:val="en-US"/>
        </w:rPr>
        <w:t xml:space="preserve">    | API, giving you convenient access to each backend using identical</w:t>
      </w:r>
    </w:p>
    <w:p w:rsidR="001F705F" w:rsidRPr="00684C53" w:rsidRDefault="001F705F" w:rsidP="001F705F">
      <w:pPr>
        <w:rPr>
          <w:lang w:val="en-US"/>
        </w:rPr>
      </w:pPr>
      <w:r w:rsidRPr="00684C53">
        <w:rPr>
          <w:lang w:val="en-US"/>
        </w:rPr>
        <w:t xml:space="preserve">    | syntax for each. The default queue connection is defined below.</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'default' =&gt; env('QUEUE_CONNECTION', 'database'),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Queue Connections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Here you may configure the connection options for every queue backend</w:t>
      </w:r>
    </w:p>
    <w:p w:rsidR="001F705F" w:rsidRPr="00684C53" w:rsidRDefault="001F705F" w:rsidP="001F705F">
      <w:pPr>
        <w:rPr>
          <w:lang w:val="en-US"/>
        </w:rPr>
      </w:pPr>
      <w:r w:rsidRPr="00684C53">
        <w:rPr>
          <w:lang w:val="en-US"/>
        </w:rPr>
        <w:t xml:space="preserve">    | used by your application. An example configuration is provided for</w:t>
      </w:r>
    </w:p>
    <w:p w:rsidR="001F705F" w:rsidRPr="00684C53" w:rsidRDefault="001F705F" w:rsidP="001F705F">
      <w:pPr>
        <w:rPr>
          <w:lang w:val="en-US"/>
        </w:rPr>
      </w:pPr>
      <w:r w:rsidRPr="00684C53">
        <w:rPr>
          <w:lang w:val="en-US"/>
        </w:rPr>
        <w:t xml:space="preserve">    | each backend supported by Laravel. You're also free to add more.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Drivers: "sync", "database", "beanstalkd", "sqs", "redis",</w:t>
      </w:r>
    </w:p>
    <w:p w:rsidR="001F705F" w:rsidRPr="00684C53" w:rsidRDefault="001F705F" w:rsidP="001F705F">
      <w:pPr>
        <w:rPr>
          <w:lang w:val="en-US"/>
        </w:rPr>
      </w:pPr>
      <w:r w:rsidRPr="00684C53">
        <w:rPr>
          <w:lang w:val="en-US"/>
        </w:rPr>
        <w:t xml:space="preserve">    |          "deferred", "background", "failover", "null"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'connections' =&gt;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'sync' =&gt; [</w:t>
      </w:r>
    </w:p>
    <w:p w:rsidR="001F705F" w:rsidRPr="00684C53" w:rsidRDefault="001F705F" w:rsidP="001F705F">
      <w:pPr>
        <w:rPr>
          <w:lang w:val="en-US"/>
        </w:rPr>
      </w:pPr>
      <w:r w:rsidRPr="00684C53">
        <w:rPr>
          <w:lang w:val="en-US"/>
        </w:rPr>
        <w:lastRenderedPageBreak/>
        <w:t xml:space="preserve">            'driver' =&gt; 'sync',</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'database' =&gt; [</w:t>
      </w:r>
    </w:p>
    <w:p w:rsidR="001F705F" w:rsidRPr="00684C53" w:rsidRDefault="001F705F" w:rsidP="001F705F">
      <w:pPr>
        <w:rPr>
          <w:lang w:val="en-US"/>
        </w:rPr>
      </w:pPr>
      <w:r w:rsidRPr="00684C53">
        <w:rPr>
          <w:lang w:val="en-US"/>
        </w:rPr>
        <w:t xml:space="preserve">            'driver' =&gt; 'database',</w:t>
      </w:r>
    </w:p>
    <w:p w:rsidR="001F705F" w:rsidRPr="00684C53" w:rsidRDefault="001F705F" w:rsidP="001F705F">
      <w:pPr>
        <w:rPr>
          <w:lang w:val="en-US"/>
        </w:rPr>
      </w:pPr>
      <w:r w:rsidRPr="00684C53">
        <w:rPr>
          <w:lang w:val="en-US"/>
        </w:rPr>
        <w:t xml:space="preserve">            'connection' =&gt; env('DB_QUEUE_CONNECTION'),</w:t>
      </w:r>
    </w:p>
    <w:p w:rsidR="001F705F" w:rsidRPr="00684C53" w:rsidRDefault="001F705F" w:rsidP="001F705F">
      <w:pPr>
        <w:rPr>
          <w:lang w:val="en-US"/>
        </w:rPr>
      </w:pPr>
      <w:r w:rsidRPr="00684C53">
        <w:rPr>
          <w:lang w:val="en-US"/>
        </w:rPr>
        <w:t xml:space="preserve">            'table' =&gt; env('DB_QUEUE_TABLE', 'jobs'),</w:t>
      </w:r>
    </w:p>
    <w:p w:rsidR="001F705F" w:rsidRPr="00684C53" w:rsidRDefault="001F705F" w:rsidP="001F705F">
      <w:pPr>
        <w:rPr>
          <w:lang w:val="en-US"/>
        </w:rPr>
      </w:pPr>
      <w:r w:rsidRPr="00684C53">
        <w:rPr>
          <w:lang w:val="en-US"/>
        </w:rPr>
        <w:t xml:space="preserve">            'queue' =&gt; env('DB_QUEUE', 'default'),</w:t>
      </w:r>
    </w:p>
    <w:p w:rsidR="001F705F" w:rsidRPr="00684C53" w:rsidRDefault="001F705F" w:rsidP="001F705F">
      <w:pPr>
        <w:rPr>
          <w:lang w:val="en-US"/>
        </w:rPr>
      </w:pPr>
      <w:r w:rsidRPr="00684C53">
        <w:rPr>
          <w:lang w:val="en-US"/>
        </w:rPr>
        <w:t xml:space="preserve">            'retry_after' =&gt; (int) env('DB_QUEUE_RETRY_AFTER', 90),</w:t>
      </w:r>
    </w:p>
    <w:p w:rsidR="001F705F" w:rsidRPr="00684C53" w:rsidRDefault="001F705F" w:rsidP="001F705F">
      <w:pPr>
        <w:rPr>
          <w:lang w:val="en-US"/>
        </w:rPr>
      </w:pPr>
      <w:r w:rsidRPr="00684C53">
        <w:rPr>
          <w:lang w:val="en-US"/>
        </w:rPr>
        <w:t xml:space="preserve">            'after_commit' =&gt; 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'beanstalkd' =&gt; [</w:t>
      </w:r>
    </w:p>
    <w:p w:rsidR="001F705F" w:rsidRPr="00684C53" w:rsidRDefault="001F705F" w:rsidP="001F705F">
      <w:pPr>
        <w:rPr>
          <w:lang w:val="en-US"/>
        </w:rPr>
      </w:pPr>
      <w:r w:rsidRPr="00684C53">
        <w:rPr>
          <w:lang w:val="en-US"/>
        </w:rPr>
        <w:t xml:space="preserve">            'driver' =&gt; 'beanstalkd',</w:t>
      </w:r>
    </w:p>
    <w:p w:rsidR="001F705F" w:rsidRPr="00684C53" w:rsidRDefault="001F705F" w:rsidP="001F705F">
      <w:pPr>
        <w:rPr>
          <w:lang w:val="en-US"/>
        </w:rPr>
      </w:pPr>
      <w:r w:rsidRPr="00684C53">
        <w:rPr>
          <w:lang w:val="en-US"/>
        </w:rPr>
        <w:t xml:space="preserve">            'host' =&gt; env('BEANSTALKD_QUEUE_HOST', 'localhost'),</w:t>
      </w:r>
    </w:p>
    <w:p w:rsidR="001F705F" w:rsidRPr="00684C53" w:rsidRDefault="001F705F" w:rsidP="001F705F">
      <w:pPr>
        <w:rPr>
          <w:lang w:val="en-US"/>
        </w:rPr>
      </w:pPr>
      <w:r w:rsidRPr="00684C53">
        <w:rPr>
          <w:lang w:val="en-US"/>
        </w:rPr>
        <w:t xml:space="preserve">            'queue' =&gt; env('BEANSTALKD_QUEUE', 'default'),</w:t>
      </w:r>
    </w:p>
    <w:p w:rsidR="001F705F" w:rsidRPr="00684C53" w:rsidRDefault="001F705F" w:rsidP="001F705F">
      <w:pPr>
        <w:rPr>
          <w:lang w:val="en-US"/>
        </w:rPr>
      </w:pPr>
      <w:r w:rsidRPr="00684C53">
        <w:rPr>
          <w:lang w:val="en-US"/>
        </w:rPr>
        <w:t xml:space="preserve">            'retry_after' =&gt; (int) env('BEANSTALKD_QUEUE_RETRY_AFTER', 90),</w:t>
      </w:r>
    </w:p>
    <w:p w:rsidR="001F705F" w:rsidRPr="00684C53" w:rsidRDefault="001F705F" w:rsidP="001F705F">
      <w:pPr>
        <w:rPr>
          <w:lang w:val="en-US"/>
        </w:rPr>
      </w:pPr>
      <w:r w:rsidRPr="00684C53">
        <w:rPr>
          <w:lang w:val="en-US"/>
        </w:rPr>
        <w:t xml:space="preserve">            'block_for' =&gt; 0,</w:t>
      </w:r>
    </w:p>
    <w:p w:rsidR="001F705F" w:rsidRPr="00684C53" w:rsidRDefault="001F705F" w:rsidP="001F705F">
      <w:pPr>
        <w:rPr>
          <w:lang w:val="en-US"/>
        </w:rPr>
      </w:pPr>
      <w:r w:rsidRPr="00684C53">
        <w:rPr>
          <w:lang w:val="en-US"/>
        </w:rPr>
        <w:t xml:space="preserve">            'after_commit' =&gt; 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'sqs' =&gt; [</w:t>
      </w:r>
    </w:p>
    <w:p w:rsidR="001F705F" w:rsidRPr="00684C53" w:rsidRDefault="001F705F" w:rsidP="001F705F">
      <w:pPr>
        <w:rPr>
          <w:lang w:val="en-US"/>
        </w:rPr>
      </w:pPr>
      <w:r w:rsidRPr="00684C53">
        <w:rPr>
          <w:lang w:val="en-US"/>
        </w:rPr>
        <w:t xml:space="preserve">            'driver' =&gt; 'sqs',</w:t>
      </w:r>
    </w:p>
    <w:p w:rsidR="001F705F" w:rsidRPr="00684C53" w:rsidRDefault="001F705F" w:rsidP="001F705F">
      <w:pPr>
        <w:rPr>
          <w:lang w:val="en-US"/>
        </w:rPr>
      </w:pPr>
      <w:r w:rsidRPr="00684C53">
        <w:rPr>
          <w:lang w:val="en-US"/>
        </w:rPr>
        <w:t xml:space="preserve">            'key' =&gt; env('AWS_ACCESS_KEY_ID'),</w:t>
      </w:r>
    </w:p>
    <w:p w:rsidR="001F705F" w:rsidRPr="00684C53" w:rsidRDefault="001F705F" w:rsidP="001F705F">
      <w:pPr>
        <w:rPr>
          <w:lang w:val="en-US"/>
        </w:rPr>
      </w:pPr>
      <w:r w:rsidRPr="00684C53">
        <w:rPr>
          <w:lang w:val="en-US"/>
        </w:rPr>
        <w:t xml:space="preserve">            'secret' =&gt; env('AWS_SECRET_ACCESS_KEY'),</w:t>
      </w:r>
    </w:p>
    <w:p w:rsidR="001F705F" w:rsidRPr="00684C53" w:rsidRDefault="001F705F" w:rsidP="001F705F">
      <w:pPr>
        <w:rPr>
          <w:lang w:val="en-US"/>
        </w:rPr>
      </w:pPr>
      <w:r w:rsidRPr="00684C53">
        <w:rPr>
          <w:lang w:val="en-US"/>
        </w:rPr>
        <w:t xml:space="preserve">            'prefix' =&gt; env('SQS_PREFIX', 'https://sqs.us-east-1.amazonaws.com/your-account-id'),</w:t>
      </w:r>
    </w:p>
    <w:p w:rsidR="001F705F" w:rsidRPr="00684C53" w:rsidRDefault="001F705F" w:rsidP="001F705F">
      <w:pPr>
        <w:rPr>
          <w:lang w:val="en-US"/>
        </w:rPr>
      </w:pPr>
      <w:r w:rsidRPr="00684C53">
        <w:rPr>
          <w:lang w:val="en-US"/>
        </w:rPr>
        <w:t xml:space="preserve">            'queue' =&gt; env('SQS_QUEUE', 'default'),</w:t>
      </w:r>
    </w:p>
    <w:p w:rsidR="001F705F" w:rsidRPr="00684C53" w:rsidRDefault="001F705F" w:rsidP="001F705F">
      <w:pPr>
        <w:rPr>
          <w:lang w:val="en-US"/>
        </w:rPr>
      </w:pPr>
      <w:r w:rsidRPr="00684C53">
        <w:rPr>
          <w:lang w:val="en-US"/>
        </w:rPr>
        <w:t xml:space="preserve">            'suffix' =&gt; env('SQS_SUFFIX'),</w:t>
      </w:r>
    </w:p>
    <w:p w:rsidR="001F705F" w:rsidRPr="00684C53" w:rsidRDefault="001F705F" w:rsidP="001F705F">
      <w:pPr>
        <w:rPr>
          <w:lang w:val="en-US"/>
        </w:rPr>
      </w:pPr>
      <w:r w:rsidRPr="00684C53">
        <w:rPr>
          <w:lang w:val="en-US"/>
        </w:rPr>
        <w:lastRenderedPageBreak/>
        <w:t xml:space="preserve">            'region' =&gt; env('AWS_DEFAULT_REGION', 'us-east-1'),</w:t>
      </w:r>
    </w:p>
    <w:p w:rsidR="001F705F" w:rsidRPr="00684C53" w:rsidRDefault="001F705F" w:rsidP="001F705F">
      <w:pPr>
        <w:rPr>
          <w:lang w:val="en-US"/>
        </w:rPr>
      </w:pPr>
      <w:r w:rsidRPr="00684C53">
        <w:rPr>
          <w:lang w:val="en-US"/>
        </w:rPr>
        <w:t xml:space="preserve">            'after_commit' =&gt; 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'redis' =&gt; [</w:t>
      </w:r>
    </w:p>
    <w:p w:rsidR="001F705F" w:rsidRPr="00684C53" w:rsidRDefault="001F705F" w:rsidP="001F705F">
      <w:pPr>
        <w:rPr>
          <w:lang w:val="en-US"/>
        </w:rPr>
      </w:pPr>
      <w:r w:rsidRPr="00684C53">
        <w:rPr>
          <w:lang w:val="en-US"/>
        </w:rPr>
        <w:t xml:space="preserve">            'driver' =&gt; 'redis',</w:t>
      </w:r>
    </w:p>
    <w:p w:rsidR="001F705F" w:rsidRPr="00684C53" w:rsidRDefault="001F705F" w:rsidP="001F705F">
      <w:pPr>
        <w:rPr>
          <w:lang w:val="en-US"/>
        </w:rPr>
      </w:pPr>
      <w:r w:rsidRPr="00684C53">
        <w:rPr>
          <w:lang w:val="en-US"/>
        </w:rPr>
        <w:t xml:space="preserve">            'connection' =&gt; env('REDIS_QUEUE_CONNECTION', 'default'),</w:t>
      </w:r>
    </w:p>
    <w:p w:rsidR="001F705F" w:rsidRPr="00684C53" w:rsidRDefault="001F705F" w:rsidP="001F705F">
      <w:pPr>
        <w:rPr>
          <w:lang w:val="en-US"/>
        </w:rPr>
      </w:pPr>
      <w:r w:rsidRPr="00684C53">
        <w:rPr>
          <w:lang w:val="en-US"/>
        </w:rPr>
        <w:t xml:space="preserve">            'queue' =&gt; env('REDIS_QUEUE', 'default'),</w:t>
      </w:r>
    </w:p>
    <w:p w:rsidR="001F705F" w:rsidRPr="00684C53" w:rsidRDefault="001F705F" w:rsidP="001F705F">
      <w:pPr>
        <w:rPr>
          <w:lang w:val="en-US"/>
        </w:rPr>
      </w:pPr>
      <w:r w:rsidRPr="00684C53">
        <w:rPr>
          <w:lang w:val="en-US"/>
        </w:rPr>
        <w:t xml:space="preserve">            'retry_after' =&gt; (int) env('REDIS_QUEUE_RETRY_AFTER', 90),</w:t>
      </w:r>
    </w:p>
    <w:p w:rsidR="001F705F" w:rsidRPr="00684C53" w:rsidRDefault="001F705F" w:rsidP="001F705F">
      <w:pPr>
        <w:rPr>
          <w:lang w:val="en-US"/>
        </w:rPr>
      </w:pPr>
      <w:r w:rsidRPr="00684C53">
        <w:rPr>
          <w:lang w:val="en-US"/>
        </w:rPr>
        <w:t xml:space="preserve">            'block_for' =&gt; null,</w:t>
      </w:r>
    </w:p>
    <w:p w:rsidR="001F705F" w:rsidRPr="00684C53" w:rsidRDefault="001F705F" w:rsidP="001F705F">
      <w:pPr>
        <w:rPr>
          <w:lang w:val="en-US"/>
        </w:rPr>
      </w:pPr>
      <w:r w:rsidRPr="00684C53">
        <w:rPr>
          <w:lang w:val="en-US"/>
        </w:rPr>
        <w:t xml:space="preserve">            'after_commit' =&gt; false,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'deferred' =&gt; [</w:t>
      </w:r>
    </w:p>
    <w:p w:rsidR="001F705F" w:rsidRPr="00684C53" w:rsidRDefault="001F705F" w:rsidP="001F705F">
      <w:pPr>
        <w:rPr>
          <w:lang w:val="en-US"/>
        </w:rPr>
      </w:pPr>
      <w:r w:rsidRPr="00684C53">
        <w:rPr>
          <w:lang w:val="en-US"/>
        </w:rPr>
        <w:t xml:space="preserve">            'driver' =&gt; 'deferred',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'background' =&gt; [</w:t>
      </w:r>
    </w:p>
    <w:p w:rsidR="001F705F" w:rsidRPr="00684C53" w:rsidRDefault="001F705F" w:rsidP="001F705F">
      <w:pPr>
        <w:rPr>
          <w:lang w:val="en-US"/>
        </w:rPr>
      </w:pPr>
      <w:r w:rsidRPr="00684C53">
        <w:rPr>
          <w:lang w:val="en-US"/>
        </w:rPr>
        <w:t xml:space="preserve">            'driver' =&gt; 'background',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'failover' =&gt; [</w:t>
      </w:r>
    </w:p>
    <w:p w:rsidR="001F705F" w:rsidRPr="00684C53" w:rsidRDefault="001F705F" w:rsidP="001F705F">
      <w:pPr>
        <w:rPr>
          <w:lang w:val="en-US"/>
        </w:rPr>
      </w:pPr>
      <w:r w:rsidRPr="00684C53">
        <w:rPr>
          <w:lang w:val="en-US"/>
        </w:rPr>
        <w:t xml:space="preserve">            'driver' =&gt; 'failover',</w:t>
      </w:r>
    </w:p>
    <w:p w:rsidR="001F705F" w:rsidRPr="00684C53" w:rsidRDefault="001F705F" w:rsidP="001F705F">
      <w:pPr>
        <w:rPr>
          <w:lang w:val="en-US"/>
        </w:rPr>
      </w:pPr>
      <w:r w:rsidRPr="00684C53">
        <w:rPr>
          <w:lang w:val="en-US"/>
        </w:rPr>
        <w:t xml:space="preserve">            'connections' =&gt; [</w:t>
      </w:r>
    </w:p>
    <w:p w:rsidR="001F705F" w:rsidRPr="00684C53" w:rsidRDefault="001F705F" w:rsidP="001F705F">
      <w:pPr>
        <w:rPr>
          <w:lang w:val="en-US"/>
        </w:rPr>
      </w:pPr>
      <w:r w:rsidRPr="00684C53">
        <w:rPr>
          <w:lang w:val="en-US"/>
        </w:rPr>
        <w:t xml:space="preserve">                'database',</w:t>
      </w:r>
    </w:p>
    <w:p w:rsidR="001F705F" w:rsidRPr="00684C53" w:rsidRDefault="001F705F" w:rsidP="001F705F">
      <w:pPr>
        <w:rPr>
          <w:lang w:val="en-US"/>
        </w:rPr>
      </w:pPr>
      <w:r w:rsidRPr="00684C53">
        <w:rPr>
          <w:lang w:val="en-US"/>
        </w:rPr>
        <w:t xml:space="preserve">                'deferred',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Job Batching</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The following options configure the database and table that store job</w:t>
      </w:r>
    </w:p>
    <w:p w:rsidR="001F705F" w:rsidRPr="00684C53" w:rsidRDefault="001F705F" w:rsidP="001F705F">
      <w:pPr>
        <w:rPr>
          <w:lang w:val="en-US"/>
        </w:rPr>
      </w:pPr>
      <w:r w:rsidRPr="00684C53">
        <w:rPr>
          <w:lang w:val="en-US"/>
        </w:rPr>
        <w:t xml:space="preserve">    | batching information. These options can be updated to any database</w:t>
      </w:r>
    </w:p>
    <w:p w:rsidR="001F705F" w:rsidRPr="00684C53" w:rsidRDefault="001F705F" w:rsidP="001F705F">
      <w:pPr>
        <w:rPr>
          <w:lang w:val="en-US"/>
        </w:rPr>
      </w:pPr>
      <w:r w:rsidRPr="00684C53">
        <w:rPr>
          <w:lang w:val="en-US"/>
        </w:rPr>
        <w:t xml:space="preserve">    | connection and table which has been defined by your application.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'batching' =&gt; [</w:t>
      </w:r>
    </w:p>
    <w:p w:rsidR="001F705F" w:rsidRPr="00684C53" w:rsidRDefault="001F705F" w:rsidP="001F705F">
      <w:pPr>
        <w:rPr>
          <w:lang w:val="en-US"/>
        </w:rPr>
      </w:pPr>
      <w:r w:rsidRPr="00684C53">
        <w:rPr>
          <w:lang w:val="en-US"/>
        </w:rPr>
        <w:t xml:space="preserve">        'database' =&gt; env('DB_CONNECTION', 'sqlite'),</w:t>
      </w:r>
    </w:p>
    <w:p w:rsidR="001F705F" w:rsidRPr="00684C53" w:rsidRDefault="001F705F" w:rsidP="001F705F">
      <w:pPr>
        <w:rPr>
          <w:lang w:val="en-US"/>
        </w:rPr>
      </w:pPr>
      <w:r w:rsidRPr="00684C53">
        <w:rPr>
          <w:lang w:val="en-US"/>
        </w:rPr>
        <w:t xml:space="preserve">        'table' =&gt; 'job_batches',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Failed Queue Jobs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These options configure the behavior of failed queue job logging so you</w:t>
      </w:r>
    </w:p>
    <w:p w:rsidR="001F705F" w:rsidRPr="00684C53" w:rsidRDefault="001F705F" w:rsidP="001F705F">
      <w:pPr>
        <w:rPr>
          <w:lang w:val="en-US"/>
        </w:rPr>
      </w:pPr>
      <w:r w:rsidRPr="00684C53">
        <w:rPr>
          <w:lang w:val="en-US"/>
        </w:rPr>
        <w:t xml:space="preserve">    | can control how and where failed jobs are stored. Laravel ships with</w:t>
      </w:r>
    </w:p>
    <w:p w:rsidR="001F705F" w:rsidRPr="00684C53" w:rsidRDefault="001F705F" w:rsidP="001F705F">
      <w:pPr>
        <w:rPr>
          <w:lang w:val="en-US"/>
        </w:rPr>
      </w:pPr>
      <w:r w:rsidRPr="00684C53">
        <w:rPr>
          <w:lang w:val="en-US"/>
        </w:rPr>
        <w:t xml:space="preserve">    | support for storing failed jobs in a simple file or in a database.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 Supported drivers: "database-uuids", "dynamodb", "file", "null"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'failed' =&gt; [</w:t>
      </w:r>
    </w:p>
    <w:p w:rsidR="001F705F" w:rsidRPr="00684C53" w:rsidRDefault="001F705F" w:rsidP="001F705F">
      <w:pPr>
        <w:rPr>
          <w:lang w:val="en-US"/>
        </w:rPr>
      </w:pPr>
      <w:r w:rsidRPr="00684C53">
        <w:rPr>
          <w:lang w:val="en-US"/>
        </w:rPr>
        <w:t xml:space="preserve">        'driver' =&gt; env('QUEUE_FAILED_DRIVER', 'database-uuids'),</w:t>
      </w:r>
    </w:p>
    <w:p w:rsidR="001F705F" w:rsidRPr="00684C53" w:rsidRDefault="001F705F" w:rsidP="001F705F">
      <w:pPr>
        <w:rPr>
          <w:lang w:val="en-US"/>
        </w:rPr>
      </w:pPr>
      <w:r w:rsidRPr="00684C53">
        <w:rPr>
          <w:lang w:val="en-US"/>
        </w:rPr>
        <w:t xml:space="preserve">        'database' =&gt; env('DB_CONNECTION', 'sqlite'),</w:t>
      </w:r>
    </w:p>
    <w:p w:rsidR="001F705F" w:rsidRPr="00684C53" w:rsidRDefault="001F705F" w:rsidP="001F705F">
      <w:pPr>
        <w:rPr>
          <w:lang w:val="en-US"/>
        </w:rPr>
      </w:pPr>
      <w:r w:rsidRPr="00684C53">
        <w:rPr>
          <w:lang w:val="en-US"/>
        </w:rPr>
        <w:t xml:space="preserve">        'table' =&gt; 'failed_jobs',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sanctum.php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use Laravel\Sanctum\Sanctum;</w:t>
      </w:r>
    </w:p>
    <w:p w:rsidR="001F705F" w:rsidRPr="00684C53" w:rsidRDefault="001F705F" w:rsidP="001F705F">
      <w:pPr>
        <w:rPr>
          <w:lang w:val="en-US"/>
        </w:rPr>
      </w:pPr>
    </w:p>
    <w:p w:rsidR="001F705F" w:rsidRPr="00684C53" w:rsidRDefault="001F705F" w:rsidP="001F705F">
      <w:pPr>
        <w:rPr>
          <w:lang w:val="en-US"/>
        </w:rPr>
      </w:pPr>
      <w:r w:rsidRPr="00684C53">
        <w:rPr>
          <w:lang w:val="en-US"/>
        </w:rPr>
        <w:t>return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Stateful Domains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Requests from the following domains / hosts will receive stateful API</w:t>
      </w:r>
    </w:p>
    <w:p w:rsidR="001F705F" w:rsidRPr="00684C53" w:rsidRDefault="001F705F" w:rsidP="001F705F">
      <w:pPr>
        <w:rPr>
          <w:lang w:val="en-US"/>
        </w:rPr>
      </w:pPr>
      <w:r w:rsidRPr="00684C53">
        <w:rPr>
          <w:lang w:val="en-US"/>
        </w:rPr>
        <w:lastRenderedPageBreak/>
        <w:t xml:space="preserve">    | authentication cookies. Typically, these should include your local</w:t>
      </w:r>
    </w:p>
    <w:p w:rsidR="001F705F" w:rsidRPr="00684C53" w:rsidRDefault="001F705F" w:rsidP="001F705F">
      <w:pPr>
        <w:rPr>
          <w:lang w:val="en-US"/>
        </w:rPr>
      </w:pPr>
      <w:r w:rsidRPr="00684C53">
        <w:rPr>
          <w:lang w:val="en-US"/>
        </w:rPr>
        <w:t xml:space="preserve">    | and production domains which access your API via a frontend SPA.</w:t>
      </w:r>
    </w:p>
    <w:p w:rsidR="001F705F" w:rsidRDefault="001F705F" w:rsidP="001F705F">
      <w:r w:rsidRPr="00684C53">
        <w:rPr>
          <w:lang w:val="en-US"/>
        </w:rPr>
        <w:t xml:space="preserve">    </w:t>
      </w:r>
      <w:r>
        <w:t>|</w:t>
      </w:r>
    </w:p>
    <w:p w:rsidR="001F705F" w:rsidRDefault="001F705F" w:rsidP="001F705F">
      <w:r>
        <w:t xml:space="preserve">    */</w:t>
      </w:r>
    </w:p>
    <w:p w:rsidR="001F705F" w:rsidRDefault="001F705F" w:rsidP="001F705F"/>
    <w:p w:rsidR="001F705F" w:rsidRDefault="001F705F" w:rsidP="001F705F">
      <w:r>
        <w:t xml:space="preserve">    // В файле config/sanctum.php (уже создан после публикации)</w:t>
      </w:r>
    </w:p>
    <w:p w:rsidR="001F705F" w:rsidRPr="00684C53" w:rsidRDefault="001F705F" w:rsidP="001F705F">
      <w:pPr>
        <w:rPr>
          <w:lang w:val="en-US"/>
        </w:rPr>
      </w:pPr>
      <w:r>
        <w:t xml:space="preserve">    </w:t>
      </w:r>
      <w:r w:rsidRPr="00684C53">
        <w:rPr>
          <w:lang w:val="en-US"/>
        </w:rPr>
        <w:t>'stateful' =&gt; explode(',', env('SANCTUM_STATEFUL_DOMAINS', sprintf(</w:t>
      </w:r>
    </w:p>
    <w:p w:rsidR="001F705F" w:rsidRPr="00684C53" w:rsidRDefault="001F705F" w:rsidP="001F705F">
      <w:pPr>
        <w:rPr>
          <w:lang w:val="en-US"/>
        </w:rPr>
      </w:pPr>
      <w:r w:rsidRPr="00684C53">
        <w:rPr>
          <w:lang w:val="en-US"/>
        </w:rPr>
        <w:t xml:space="preserve">        '%s%s',</w:t>
      </w:r>
    </w:p>
    <w:p w:rsidR="001F705F" w:rsidRPr="00684C53" w:rsidRDefault="001F705F" w:rsidP="001F705F">
      <w:pPr>
        <w:rPr>
          <w:lang w:val="en-US"/>
        </w:rPr>
      </w:pPr>
      <w:r w:rsidRPr="00684C53">
        <w:rPr>
          <w:lang w:val="en-US"/>
        </w:rPr>
        <w:t xml:space="preserve">        'localhost,localhost:3000,127.0.0.1,127.0.0.1:8000,::1',</w:t>
      </w:r>
    </w:p>
    <w:p w:rsidR="001F705F" w:rsidRPr="00684C53" w:rsidRDefault="001F705F" w:rsidP="001F705F">
      <w:pPr>
        <w:rPr>
          <w:lang w:val="en-US"/>
        </w:rPr>
      </w:pPr>
      <w:r w:rsidRPr="00684C53">
        <w:rPr>
          <w:lang w:val="en-US"/>
        </w:rPr>
        <w:t xml:space="preserve">        Sanctum::currentApplicationUrlWithPort()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Sanctum Guards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This array contains the authentication guards that will be checked when</w:t>
      </w:r>
    </w:p>
    <w:p w:rsidR="001F705F" w:rsidRPr="00684C53" w:rsidRDefault="001F705F" w:rsidP="001F705F">
      <w:pPr>
        <w:rPr>
          <w:lang w:val="en-US"/>
        </w:rPr>
      </w:pPr>
      <w:r w:rsidRPr="00684C53">
        <w:rPr>
          <w:lang w:val="en-US"/>
        </w:rPr>
        <w:t xml:space="preserve">    | Sanctum is trying to authenticate a request. If none of these guards</w:t>
      </w:r>
    </w:p>
    <w:p w:rsidR="001F705F" w:rsidRPr="00684C53" w:rsidRDefault="001F705F" w:rsidP="001F705F">
      <w:pPr>
        <w:rPr>
          <w:lang w:val="en-US"/>
        </w:rPr>
      </w:pPr>
      <w:r w:rsidRPr="00684C53">
        <w:rPr>
          <w:lang w:val="en-US"/>
        </w:rPr>
        <w:t xml:space="preserve">    | are able to authenticate the request, Sanctum will use the bearer</w:t>
      </w:r>
    </w:p>
    <w:p w:rsidR="001F705F" w:rsidRPr="00684C53" w:rsidRDefault="001F705F" w:rsidP="001F705F">
      <w:pPr>
        <w:rPr>
          <w:lang w:val="en-US"/>
        </w:rPr>
      </w:pPr>
      <w:r w:rsidRPr="00684C53">
        <w:rPr>
          <w:lang w:val="en-US"/>
        </w:rPr>
        <w:t xml:space="preserve">    | token that's present on an incoming request for authentication.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'guard' =&gt; ['web'],</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 Expiration Minutes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This value controls the number of minutes until an issued token will be</w:t>
      </w:r>
    </w:p>
    <w:p w:rsidR="001F705F" w:rsidRPr="00684C53" w:rsidRDefault="001F705F" w:rsidP="001F705F">
      <w:pPr>
        <w:rPr>
          <w:lang w:val="en-US"/>
        </w:rPr>
      </w:pPr>
      <w:r w:rsidRPr="00684C53">
        <w:rPr>
          <w:lang w:val="en-US"/>
        </w:rPr>
        <w:t xml:space="preserve">    | considered expired. This will override any values set in the token's</w:t>
      </w:r>
    </w:p>
    <w:p w:rsidR="001F705F" w:rsidRPr="00684C53" w:rsidRDefault="001F705F" w:rsidP="001F705F">
      <w:pPr>
        <w:rPr>
          <w:lang w:val="en-US"/>
        </w:rPr>
      </w:pPr>
      <w:r w:rsidRPr="00684C53">
        <w:rPr>
          <w:lang w:val="en-US"/>
        </w:rPr>
        <w:t xml:space="preserve">    | "expires_at" attribute, but first-party sessions are not affected.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'expiration' =&gt; null,</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Token Prefix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Sanctum can prefix new tokens in order to take advantage of numerous</w:t>
      </w:r>
    </w:p>
    <w:p w:rsidR="001F705F" w:rsidRPr="00684C53" w:rsidRDefault="001F705F" w:rsidP="001F705F">
      <w:pPr>
        <w:rPr>
          <w:lang w:val="en-US"/>
        </w:rPr>
      </w:pPr>
      <w:r w:rsidRPr="00684C53">
        <w:rPr>
          <w:lang w:val="en-US"/>
        </w:rPr>
        <w:t xml:space="preserve">    | security scanning initiatives maintained by open source platforms</w:t>
      </w:r>
    </w:p>
    <w:p w:rsidR="001F705F" w:rsidRPr="00684C53" w:rsidRDefault="001F705F" w:rsidP="001F705F">
      <w:pPr>
        <w:rPr>
          <w:lang w:val="en-US"/>
        </w:rPr>
      </w:pPr>
      <w:r w:rsidRPr="00684C53">
        <w:rPr>
          <w:lang w:val="en-US"/>
        </w:rPr>
        <w:t xml:space="preserve">    | that notify developers if they commit tokens into repositories.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See: https://docs.github.com/en/code-security/secret-scanning/about-secret-scanning</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'token_prefix' =&gt; env('SANCTUM_TOKEN_PREFIX',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 Sanctum Middleware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When authenticating your first-party SPA with Sanctum you may need to</w:t>
      </w:r>
    </w:p>
    <w:p w:rsidR="001F705F" w:rsidRPr="00684C53" w:rsidRDefault="001F705F" w:rsidP="001F705F">
      <w:pPr>
        <w:rPr>
          <w:lang w:val="en-US"/>
        </w:rPr>
      </w:pPr>
      <w:r w:rsidRPr="00684C53">
        <w:rPr>
          <w:lang w:val="en-US"/>
        </w:rPr>
        <w:t xml:space="preserve">    | customize some of the middleware Sanctum uses while processing the</w:t>
      </w:r>
    </w:p>
    <w:p w:rsidR="001F705F" w:rsidRPr="00684C53" w:rsidRDefault="001F705F" w:rsidP="001F705F">
      <w:pPr>
        <w:rPr>
          <w:lang w:val="en-US"/>
        </w:rPr>
      </w:pPr>
      <w:r w:rsidRPr="00684C53">
        <w:rPr>
          <w:lang w:val="en-US"/>
        </w:rPr>
        <w:t xml:space="preserve">    | request. You may change the middleware listed below as required.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'middleware' =&gt; [</w:t>
      </w:r>
    </w:p>
    <w:p w:rsidR="001F705F" w:rsidRPr="00684C53" w:rsidRDefault="001F705F" w:rsidP="001F705F">
      <w:pPr>
        <w:rPr>
          <w:lang w:val="en-US"/>
        </w:rPr>
      </w:pPr>
      <w:r w:rsidRPr="00684C53">
        <w:rPr>
          <w:lang w:val="en-US"/>
        </w:rPr>
        <w:t xml:space="preserve">        'authenticate_session' =&gt; Laravel\Sanctum\Http\Middleware\AuthenticateSession::class,</w:t>
      </w:r>
    </w:p>
    <w:p w:rsidR="001F705F" w:rsidRPr="00684C53" w:rsidRDefault="001F705F" w:rsidP="001F705F">
      <w:pPr>
        <w:rPr>
          <w:lang w:val="en-US"/>
        </w:rPr>
      </w:pPr>
      <w:r w:rsidRPr="00684C53">
        <w:rPr>
          <w:lang w:val="en-US"/>
        </w:rPr>
        <w:t xml:space="preserve">        'encrypt_cookies' =&gt; Illuminate\Cookie\Middleware\EncryptCookies::class,</w:t>
      </w:r>
    </w:p>
    <w:p w:rsidR="001F705F" w:rsidRPr="00684C53" w:rsidRDefault="001F705F" w:rsidP="001F705F">
      <w:pPr>
        <w:rPr>
          <w:lang w:val="en-US"/>
        </w:rPr>
      </w:pPr>
      <w:r w:rsidRPr="00684C53">
        <w:rPr>
          <w:lang w:val="en-US"/>
        </w:rPr>
        <w:t xml:space="preserve">        'validate_csrf_token' =&gt; Illuminate\Foundation\Http\Middleware\ValidateCsrfToken::class,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services.php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return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Third Party Services</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This file is for storing the credentials for third party services such</w:t>
      </w:r>
    </w:p>
    <w:p w:rsidR="001F705F" w:rsidRPr="00684C53" w:rsidRDefault="001F705F" w:rsidP="001F705F">
      <w:pPr>
        <w:rPr>
          <w:lang w:val="en-US"/>
        </w:rPr>
      </w:pPr>
      <w:r w:rsidRPr="00684C53">
        <w:rPr>
          <w:lang w:val="en-US"/>
        </w:rPr>
        <w:t xml:space="preserve">    | as Mailgun, Postmark, AWS and more. This file provides the de facto</w:t>
      </w:r>
    </w:p>
    <w:p w:rsidR="001F705F" w:rsidRPr="00684C53" w:rsidRDefault="001F705F" w:rsidP="001F705F">
      <w:pPr>
        <w:rPr>
          <w:lang w:val="en-US"/>
        </w:rPr>
      </w:pPr>
      <w:r w:rsidRPr="00684C53">
        <w:rPr>
          <w:lang w:val="en-US"/>
        </w:rPr>
        <w:t xml:space="preserve">    | location for this type of information, allowing packages to have</w:t>
      </w:r>
    </w:p>
    <w:p w:rsidR="001F705F" w:rsidRPr="00684C53" w:rsidRDefault="001F705F" w:rsidP="001F705F">
      <w:pPr>
        <w:rPr>
          <w:lang w:val="en-US"/>
        </w:rPr>
      </w:pPr>
      <w:r w:rsidRPr="00684C53">
        <w:rPr>
          <w:lang w:val="en-US"/>
        </w:rPr>
        <w:t xml:space="preserve">    | a conventional file to locate the various service credentials.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'postmark' =&gt; [</w:t>
      </w:r>
    </w:p>
    <w:p w:rsidR="001F705F" w:rsidRPr="00684C53" w:rsidRDefault="001F705F" w:rsidP="001F705F">
      <w:pPr>
        <w:rPr>
          <w:lang w:val="en-US"/>
        </w:rPr>
      </w:pPr>
      <w:r w:rsidRPr="00684C53">
        <w:rPr>
          <w:lang w:val="en-US"/>
        </w:rPr>
        <w:t xml:space="preserve">        'key' =&gt; env('POSTMARK_API_KEY'),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'resend' =&gt; [</w:t>
      </w:r>
    </w:p>
    <w:p w:rsidR="001F705F" w:rsidRPr="00684C53" w:rsidRDefault="001F705F" w:rsidP="001F705F">
      <w:pPr>
        <w:rPr>
          <w:lang w:val="en-US"/>
        </w:rPr>
      </w:pPr>
      <w:r w:rsidRPr="00684C53">
        <w:rPr>
          <w:lang w:val="en-US"/>
        </w:rPr>
        <w:t xml:space="preserve">        'key' =&gt; env('RESEND_API_KEY'),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'ses' =&gt; [</w:t>
      </w:r>
    </w:p>
    <w:p w:rsidR="001F705F" w:rsidRPr="00684C53" w:rsidRDefault="001F705F" w:rsidP="001F705F">
      <w:pPr>
        <w:rPr>
          <w:lang w:val="en-US"/>
        </w:rPr>
      </w:pPr>
      <w:r w:rsidRPr="00684C53">
        <w:rPr>
          <w:lang w:val="en-US"/>
        </w:rPr>
        <w:t xml:space="preserve">        'key' =&gt; env('AWS_ACCESS_KEY_ID'),</w:t>
      </w:r>
    </w:p>
    <w:p w:rsidR="001F705F" w:rsidRPr="00684C53" w:rsidRDefault="001F705F" w:rsidP="001F705F">
      <w:pPr>
        <w:rPr>
          <w:lang w:val="en-US"/>
        </w:rPr>
      </w:pPr>
      <w:r w:rsidRPr="00684C53">
        <w:rPr>
          <w:lang w:val="en-US"/>
        </w:rPr>
        <w:t xml:space="preserve">        'secret' =&gt; env('AWS_SECRET_ACCESS_KEY'),</w:t>
      </w:r>
    </w:p>
    <w:p w:rsidR="001F705F" w:rsidRPr="00684C53" w:rsidRDefault="001F705F" w:rsidP="001F705F">
      <w:pPr>
        <w:rPr>
          <w:lang w:val="en-US"/>
        </w:rPr>
      </w:pPr>
      <w:r w:rsidRPr="00684C53">
        <w:rPr>
          <w:lang w:val="en-US"/>
        </w:rPr>
        <w:t xml:space="preserve">        'region' =&gt; env('AWS_DEFAULT_REGION', 'us-east-1'),</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'slack' =&gt; [</w:t>
      </w:r>
    </w:p>
    <w:p w:rsidR="001F705F" w:rsidRPr="00684C53" w:rsidRDefault="001F705F" w:rsidP="001F705F">
      <w:pPr>
        <w:rPr>
          <w:lang w:val="en-US"/>
        </w:rPr>
      </w:pPr>
      <w:r w:rsidRPr="00684C53">
        <w:rPr>
          <w:lang w:val="en-US"/>
        </w:rPr>
        <w:t xml:space="preserve">        'notifications' =&gt; [</w:t>
      </w:r>
    </w:p>
    <w:p w:rsidR="001F705F" w:rsidRPr="00684C53" w:rsidRDefault="001F705F" w:rsidP="001F705F">
      <w:pPr>
        <w:rPr>
          <w:lang w:val="en-US"/>
        </w:rPr>
      </w:pPr>
      <w:r w:rsidRPr="00684C53">
        <w:rPr>
          <w:lang w:val="en-US"/>
        </w:rPr>
        <w:t xml:space="preserve">            'bot_user_oauth_token' =&gt; env('SLACK_BOT_USER_OAUTH_TOKEN'),</w:t>
      </w:r>
    </w:p>
    <w:p w:rsidR="001F705F" w:rsidRPr="00684C53" w:rsidRDefault="001F705F" w:rsidP="001F705F">
      <w:pPr>
        <w:rPr>
          <w:lang w:val="en-US"/>
        </w:rPr>
      </w:pPr>
      <w:r w:rsidRPr="00684C53">
        <w:rPr>
          <w:lang w:val="en-US"/>
        </w:rPr>
        <w:t xml:space="preserve">            'channel' =&gt; env('SLACK_BOT_USER_DEFAULT_CHANNEL'),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session.php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Illuminate\Support\Str;</w:t>
      </w:r>
    </w:p>
    <w:p w:rsidR="001F705F" w:rsidRPr="00684C53" w:rsidRDefault="001F705F" w:rsidP="001F705F">
      <w:pPr>
        <w:rPr>
          <w:lang w:val="en-US"/>
        </w:rPr>
      </w:pPr>
    </w:p>
    <w:p w:rsidR="001F705F" w:rsidRPr="00684C53" w:rsidRDefault="001F705F" w:rsidP="001F705F">
      <w:pPr>
        <w:rPr>
          <w:lang w:val="en-US"/>
        </w:rPr>
      </w:pPr>
      <w:r w:rsidRPr="00684C53">
        <w:rPr>
          <w:lang w:val="en-US"/>
        </w:rPr>
        <w:t>return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Default Session Driver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This option determines the default session driver that is utilized for</w:t>
      </w:r>
    </w:p>
    <w:p w:rsidR="001F705F" w:rsidRPr="00684C53" w:rsidRDefault="001F705F" w:rsidP="001F705F">
      <w:pPr>
        <w:rPr>
          <w:lang w:val="en-US"/>
        </w:rPr>
      </w:pPr>
      <w:r w:rsidRPr="00684C53">
        <w:rPr>
          <w:lang w:val="en-US"/>
        </w:rPr>
        <w:t xml:space="preserve">    | incoming requests. Laravel supports a variety of storage options to</w:t>
      </w:r>
    </w:p>
    <w:p w:rsidR="001F705F" w:rsidRPr="00684C53" w:rsidRDefault="001F705F" w:rsidP="001F705F">
      <w:pPr>
        <w:rPr>
          <w:lang w:val="en-US"/>
        </w:rPr>
      </w:pPr>
      <w:r w:rsidRPr="00684C53">
        <w:rPr>
          <w:lang w:val="en-US"/>
        </w:rPr>
        <w:t xml:space="preserve">    | persist session data. Database storage is a great default choice.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Supported: "file", "cookie", "database", "memcached",</w:t>
      </w:r>
    </w:p>
    <w:p w:rsidR="001F705F" w:rsidRPr="00684C53" w:rsidRDefault="001F705F" w:rsidP="001F705F">
      <w:pPr>
        <w:rPr>
          <w:lang w:val="en-US"/>
        </w:rPr>
      </w:pPr>
      <w:r w:rsidRPr="00684C53">
        <w:rPr>
          <w:lang w:val="en-US"/>
        </w:rPr>
        <w:t xml:space="preserve">    |            "redis", "dynamodb", "array"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'driver' =&gt; env('SESSION_DRIVER', 'database'),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Session Lifetime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Here you may specify the number of minutes that you wish the session</w:t>
      </w:r>
    </w:p>
    <w:p w:rsidR="001F705F" w:rsidRPr="00684C53" w:rsidRDefault="001F705F" w:rsidP="001F705F">
      <w:pPr>
        <w:rPr>
          <w:lang w:val="en-US"/>
        </w:rPr>
      </w:pPr>
      <w:r w:rsidRPr="00684C53">
        <w:rPr>
          <w:lang w:val="en-US"/>
        </w:rPr>
        <w:t xml:space="preserve">    | to be allowed to remain idle before it expires. If you want them</w:t>
      </w:r>
    </w:p>
    <w:p w:rsidR="001F705F" w:rsidRPr="00684C53" w:rsidRDefault="001F705F" w:rsidP="001F705F">
      <w:pPr>
        <w:rPr>
          <w:lang w:val="en-US"/>
        </w:rPr>
      </w:pPr>
      <w:r w:rsidRPr="00684C53">
        <w:rPr>
          <w:lang w:val="en-US"/>
        </w:rPr>
        <w:t xml:space="preserve">    | to expire immediately when the browser is closed then you may</w:t>
      </w:r>
    </w:p>
    <w:p w:rsidR="001F705F" w:rsidRPr="00684C53" w:rsidRDefault="001F705F" w:rsidP="001F705F">
      <w:pPr>
        <w:rPr>
          <w:lang w:val="en-US"/>
        </w:rPr>
      </w:pPr>
      <w:r w:rsidRPr="00684C53">
        <w:rPr>
          <w:lang w:val="en-US"/>
        </w:rPr>
        <w:t xml:space="preserve">    | indicate that via the expire_on_close configuration option.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'lifetime' =&gt; (int) env('SESSION_LIFETIME', 120),</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'expire_on_close' =&gt; env('SESSION_EXPIRE_ON_CLOSE', false),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Session Encryption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This option allows you to easily specify that all of your session data</w:t>
      </w:r>
    </w:p>
    <w:p w:rsidR="001F705F" w:rsidRPr="00684C53" w:rsidRDefault="001F705F" w:rsidP="001F705F">
      <w:pPr>
        <w:rPr>
          <w:lang w:val="en-US"/>
        </w:rPr>
      </w:pPr>
      <w:r w:rsidRPr="00684C53">
        <w:rPr>
          <w:lang w:val="en-US"/>
        </w:rPr>
        <w:t xml:space="preserve">    | should be encrypted before it's stored. All encryption is performed</w:t>
      </w:r>
    </w:p>
    <w:p w:rsidR="001F705F" w:rsidRPr="00684C53" w:rsidRDefault="001F705F" w:rsidP="001F705F">
      <w:pPr>
        <w:rPr>
          <w:lang w:val="en-US"/>
        </w:rPr>
      </w:pPr>
      <w:r w:rsidRPr="00684C53">
        <w:rPr>
          <w:lang w:val="en-US"/>
        </w:rPr>
        <w:t xml:space="preserve">    | automatically by Laravel and you may use the session like normal.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'encrypt' =&gt; env('SESSION_ENCRYPT', false),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Session File Location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When utilizing the "file" session driver, the session files are placed</w:t>
      </w:r>
    </w:p>
    <w:p w:rsidR="001F705F" w:rsidRPr="00684C53" w:rsidRDefault="001F705F" w:rsidP="001F705F">
      <w:pPr>
        <w:rPr>
          <w:lang w:val="en-US"/>
        </w:rPr>
      </w:pPr>
      <w:r w:rsidRPr="00684C53">
        <w:rPr>
          <w:lang w:val="en-US"/>
        </w:rPr>
        <w:t xml:space="preserve">    | on disk. The default storage location is defined here; however, you</w:t>
      </w:r>
    </w:p>
    <w:p w:rsidR="001F705F" w:rsidRPr="00684C53" w:rsidRDefault="001F705F" w:rsidP="001F705F">
      <w:pPr>
        <w:rPr>
          <w:lang w:val="en-US"/>
        </w:rPr>
      </w:pPr>
      <w:r w:rsidRPr="00684C53">
        <w:rPr>
          <w:lang w:val="en-US"/>
        </w:rPr>
        <w:t xml:space="preserve">    | are free to provide another location where they should be stored.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'files' =&gt; storage_path('framework/sessions'),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Session Database Connection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When using the "database" or "redis" session drivers, you may specify a</w:t>
      </w:r>
    </w:p>
    <w:p w:rsidR="001F705F" w:rsidRPr="00684C53" w:rsidRDefault="001F705F" w:rsidP="001F705F">
      <w:pPr>
        <w:rPr>
          <w:lang w:val="en-US"/>
        </w:rPr>
      </w:pPr>
      <w:r w:rsidRPr="00684C53">
        <w:rPr>
          <w:lang w:val="en-US"/>
        </w:rPr>
        <w:t xml:space="preserve">    | connection that should be used to manage these sessions. This should</w:t>
      </w:r>
    </w:p>
    <w:p w:rsidR="001F705F" w:rsidRPr="00684C53" w:rsidRDefault="001F705F" w:rsidP="001F705F">
      <w:pPr>
        <w:rPr>
          <w:lang w:val="en-US"/>
        </w:rPr>
      </w:pPr>
      <w:r w:rsidRPr="00684C53">
        <w:rPr>
          <w:lang w:val="en-US"/>
        </w:rPr>
        <w:t xml:space="preserve">    | correspond to a connection in your database configuration options.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'connection' =&gt; env('SESSION_CONNECTION'),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Session Database Table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When using the "database" session driver, you may specify the table to</w:t>
      </w:r>
    </w:p>
    <w:p w:rsidR="001F705F" w:rsidRPr="00684C53" w:rsidRDefault="001F705F" w:rsidP="001F705F">
      <w:pPr>
        <w:rPr>
          <w:lang w:val="en-US"/>
        </w:rPr>
      </w:pPr>
      <w:r w:rsidRPr="00684C53">
        <w:rPr>
          <w:lang w:val="en-US"/>
        </w:rPr>
        <w:t xml:space="preserve">    | be used to store sessions. Of course, a sensible default is defined</w:t>
      </w:r>
    </w:p>
    <w:p w:rsidR="001F705F" w:rsidRPr="00684C53" w:rsidRDefault="001F705F" w:rsidP="001F705F">
      <w:pPr>
        <w:rPr>
          <w:lang w:val="en-US"/>
        </w:rPr>
      </w:pPr>
      <w:r w:rsidRPr="00684C53">
        <w:rPr>
          <w:lang w:val="en-US"/>
        </w:rPr>
        <w:t xml:space="preserve">    | for you; however, you're welcome to change this to another table.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'table' =&gt; env('SESSION_TABLE', 'sessions'),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Session Cache Store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When using one of the framework's cache driven session backends, you may</w:t>
      </w:r>
    </w:p>
    <w:p w:rsidR="001F705F" w:rsidRPr="00684C53" w:rsidRDefault="001F705F" w:rsidP="001F705F">
      <w:pPr>
        <w:rPr>
          <w:lang w:val="en-US"/>
        </w:rPr>
      </w:pPr>
      <w:r w:rsidRPr="00684C53">
        <w:rPr>
          <w:lang w:val="en-US"/>
        </w:rPr>
        <w:t xml:space="preserve">    | define the cache store which should be used to store the session data</w:t>
      </w:r>
    </w:p>
    <w:p w:rsidR="001F705F" w:rsidRPr="00684C53" w:rsidRDefault="001F705F" w:rsidP="001F705F">
      <w:pPr>
        <w:rPr>
          <w:lang w:val="en-US"/>
        </w:rPr>
      </w:pPr>
      <w:r w:rsidRPr="00684C53">
        <w:rPr>
          <w:lang w:val="en-US"/>
        </w:rPr>
        <w:t xml:space="preserve">    | between requests. This must match one of your defined cache stores.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Affects: "dynamodb", "memcached", "redis"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'store' =&gt; env('SESSION_STORE'),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Session Sweeping Lottery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Some session drivers must manually sweep their storage location to get</w:t>
      </w:r>
    </w:p>
    <w:p w:rsidR="001F705F" w:rsidRPr="00684C53" w:rsidRDefault="001F705F" w:rsidP="001F705F">
      <w:pPr>
        <w:rPr>
          <w:lang w:val="en-US"/>
        </w:rPr>
      </w:pPr>
      <w:r w:rsidRPr="00684C53">
        <w:rPr>
          <w:lang w:val="en-US"/>
        </w:rPr>
        <w:t xml:space="preserve">    | rid of old sessions from storage. Here are the chances that it will</w:t>
      </w:r>
    </w:p>
    <w:p w:rsidR="001F705F" w:rsidRPr="00684C53" w:rsidRDefault="001F705F" w:rsidP="001F705F">
      <w:pPr>
        <w:rPr>
          <w:lang w:val="en-US"/>
        </w:rPr>
      </w:pPr>
      <w:r w:rsidRPr="00684C53">
        <w:rPr>
          <w:lang w:val="en-US"/>
        </w:rPr>
        <w:t xml:space="preserve">    | happen on a given request. By default, the odds are 2 out of 100.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'lottery' =&gt; [2, 100],</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Session Cookie Name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Here you may change the name of the session cookie that is created by</w:t>
      </w:r>
    </w:p>
    <w:p w:rsidR="001F705F" w:rsidRPr="00684C53" w:rsidRDefault="001F705F" w:rsidP="001F705F">
      <w:pPr>
        <w:rPr>
          <w:lang w:val="en-US"/>
        </w:rPr>
      </w:pPr>
      <w:r w:rsidRPr="00684C53">
        <w:rPr>
          <w:lang w:val="en-US"/>
        </w:rPr>
        <w:t xml:space="preserve">    | the framework. Typically, you should not need to change this value</w:t>
      </w:r>
    </w:p>
    <w:p w:rsidR="001F705F" w:rsidRPr="00684C53" w:rsidRDefault="001F705F" w:rsidP="001F705F">
      <w:pPr>
        <w:rPr>
          <w:lang w:val="en-US"/>
        </w:rPr>
      </w:pPr>
      <w:r w:rsidRPr="00684C53">
        <w:rPr>
          <w:lang w:val="en-US"/>
        </w:rPr>
        <w:t xml:space="preserve">    | since doing so does not grant a meaningful security improvement.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'cookie' =&gt; env(</w:t>
      </w:r>
    </w:p>
    <w:p w:rsidR="001F705F" w:rsidRPr="00684C53" w:rsidRDefault="001F705F" w:rsidP="001F705F">
      <w:pPr>
        <w:rPr>
          <w:lang w:val="en-US"/>
        </w:rPr>
      </w:pPr>
      <w:r w:rsidRPr="00684C53">
        <w:rPr>
          <w:lang w:val="en-US"/>
        </w:rPr>
        <w:t xml:space="preserve">        'SESSION_COOKIE',</w:t>
      </w:r>
    </w:p>
    <w:p w:rsidR="001F705F" w:rsidRPr="00684C53" w:rsidRDefault="001F705F" w:rsidP="001F705F">
      <w:pPr>
        <w:rPr>
          <w:lang w:val="en-US"/>
        </w:rPr>
      </w:pPr>
      <w:r w:rsidRPr="00684C53">
        <w:rPr>
          <w:lang w:val="en-US"/>
        </w:rPr>
        <w:t xml:space="preserve">        Str::slug((string) env('APP_NAME', 'laravel')).'-session'</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Session Cookie Path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The session cookie path determines the path for which the cookie will</w:t>
      </w:r>
    </w:p>
    <w:p w:rsidR="001F705F" w:rsidRPr="00684C53" w:rsidRDefault="001F705F" w:rsidP="001F705F">
      <w:pPr>
        <w:rPr>
          <w:lang w:val="en-US"/>
        </w:rPr>
      </w:pPr>
      <w:r w:rsidRPr="00684C53">
        <w:rPr>
          <w:lang w:val="en-US"/>
        </w:rPr>
        <w:t xml:space="preserve">    | be regarded as available. Typically, this will be the root path of</w:t>
      </w:r>
    </w:p>
    <w:p w:rsidR="001F705F" w:rsidRPr="00684C53" w:rsidRDefault="001F705F" w:rsidP="001F705F">
      <w:pPr>
        <w:rPr>
          <w:lang w:val="en-US"/>
        </w:rPr>
      </w:pPr>
      <w:r w:rsidRPr="00684C53">
        <w:rPr>
          <w:lang w:val="en-US"/>
        </w:rPr>
        <w:t xml:space="preserve">    | your application, but you're free to change this when necessary.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'path' =&gt; env('SESSION_PATH',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Session Cookie Domain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This value determines the domain and subdomains the session cookie is</w:t>
      </w:r>
    </w:p>
    <w:p w:rsidR="001F705F" w:rsidRPr="00684C53" w:rsidRDefault="001F705F" w:rsidP="001F705F">
      <w:pPr>
        <w:rPr>
          <w:lang w:val="en-US"/>
        </w:rPr>
      </w:pPr>
      <w:r w:rsidRPr="00684C53">
        <w:rPr>
          <w:lang w:val="en-US"/>
        </w:rPr>
        <w:t xml:space="preserve">    | available to. By default, the cookie will be available to the root</w:t>
      </w:r>
    </w:p>
    <w:p w:rsidR="001F705F" w:rsidRPr="00684C53" w:rsidRDefault="001F705F" w:rsidP="001F705F">
      <w:pPr>
        <w:rPr>
          <w:lang w:val="en-US"/>
        </w:rPr>
      </w:pPr>
      <w:r w:rsidRPr="00684C53">
        <w:rPr>
          <w:lang w:val="en-US"/>
        </w:rPr>
        <w:t xml:space="preserve">    | domain without subdomains. Typically, this shouldn't be changed.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'domain' =&gt; env('SESSION_DOMAIN'),</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HTTPS Only Cookies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By setting this option to true, session cookies will only be sent back</w:t>
      </w:r>
    </w:p>
    <w:p w:rsidR="001F705F" w:rsidRPr="00684C53" w:rsidRDefault="001F705F" w:rsidP="001F705F">
      <w:pPr>
        <w:rPr>
          <w:lang w:val="en-US"/>
        </w:rPr>
      </w:pPr>
      <w:r w:rsidRPr="00684C53">
        <w:rPr>
          <w:lang w:val="en-US"/>
        </w:rPr>
        <w:t xml:space="preserve">    | to the server if the browser has a HTTPS connection. This will keep</w:t>
      </w:r>
    </w:p>
    <w:p w:rsidR="001F705F" w:rsidRPr="00684C53" w:rsidRDefault="001F705F" w:rsidP="001F705F">
      <w:pPr>
        <w:rPr>
          <w:lang w:val="en-US"/>
        </w:rPr>
      </w:pPr>
      <w:r w:rsidRPr="00684C53">
        <w:rPr>
          <w:lang w:val="en-US"/>
        </w:rPr>
        <w:t xml:space="preserve">    | the cookie from being sent to you when it can't be done securely.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'secure' =&gt; env('SESSION_SECURE_COOKIE'),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HTTP Access Only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Setting this value to true will prevent JavaScript from accessing the</w:t>
      </w:r>
    </w:p>
    <w:p w:rsidR="001F705F" w:rsidRPr="00684C53" w:rsidRDefault="001F705F" w:rsidP="001F705F">
      <w:pPr>
        <w:rPr>
          <w:lang w:val="en-US"/>
        </w:rPr>
      </w:pPr>
      <w:r w:rsidRPr="00684C53">
        <w:rPr>
          <w:lang w:val="en-US"/>
        </w:rPr>
        <w:t xml:space="preserve">    | value of the cookie and the cookie will only be accessible through</w:t>
      </w:r>
    </w:p>
    <w:p w:rsidR="001F705F" w:rsidRPr="00684C53" w:rsidRDefault="001F705F" w:rsidP="001F705F">
      <w:pPr>
        <w:rPr>
          <w:lang w:val="en-US"/>
        </w:rPr>
      </w:pPr>
      <w:r w:rsidRPr="00684C53">
        <w:rPr>
          <w:lang w:val="en-US"/>
        </w:rPr>
        <w:t xml:space="preserve">    | the HTTP protocol. It's unlikely you should disable this option.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'http_only' =&gt; env('SESSION_HTTP_ONLY', true),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 Same-Site Cookies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This option determines how your cookies behave when cross-site requests</w:t>
      </w:r>
    </w:p>
    <w:p w:rsidR="001F705F" w:rsidRPr="00684C53" w:rsidRDefault="001F705F" w:rsidP="001F705F">
      <w:pPr>
        <w:rPr>
          <w:lang w:val="en-US"/>
        </w:rPr>
      </w:pPr>
      <w:r w:rsidRPr="00684C53">
        <w:rPr>
          <w:lang w:val="en-US"/>
        </w:rPr>
        <w:t xml:space="preserve">    | take place, and can be used to mitigate CSRF attacks. By default, we</w:t>
      </w:r>
    </w:p>
    <w:p w:rsidR="001F705F" w:rsidRPr="00684C53" w:rsidRDefault="001F705F" w:rsidP="001F705F">
      <w:pPr>
        <w:rPr>
          <w:lang w:val="en-US"/>
        </w:rPr>
      </w:pPr>
      <w:r w:rsidRPr="00684C53">
        <w:rPr>
          <w:lang w:val="en-US"/>
        </w:rPr>
        <w:t xml:space="preserve">    | will set this value to "lax" to permit secure cross-site requests.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See: https://developer.mozilla.org/en-US/docs/Web/HTTP/Headers/Set-Cookie#samesitesamesite-value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Supported: "lax", "strict", "none", null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'same_site' =&gt; env('SESSION_SAME_SITE', 'lax'),</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Partitioned Cookies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Setting this value to true will tie the cookie to the top-level site for</w:t>
      </w:r>
    </w:p>
    <w:p w:rsidR="001F705F" w:rsidRPr="00684C53" w:rsidRDefault="001F705F" w:rsidP="001F705F">
      <w:pPr>
        <w:rPr>
          <w:lang w:val="en-US"/>
        </w:rPr>
      </w:pPr>
      <w:r w:rsidRPr="00684C53">
        <w:rPr>
          <w:lang w:val="en-US"/>
        </w:rPr>
        <w:t xml:space="preserve">    | a cross-site context. Partitioned cookies are accepted by the browser</w:t>
      </w:r>
    </w:p>
    <w:p w:rsidR="001F705F" w:rsidRPr="00684C53" w:rsidRDefault="001F705F" w:rsidP="001F705F">
      <w:pPr>
        <w:rPr>
          <w:lang w:val="en-US"/>
        </w:rPr>
      </w:pPr>
      <w:r w:rsidRPr="00684C53">
        <w:rPr>
          <w:lang w:val="en-US"/>
        </w:rPr>
        <w:t xml:space="preserve">    | when flagged "secure" and the Same-Site attribute is set to "none".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'partitioned' =&gt; env('SESSION_PARTITIONED_COOKIE', false),</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UserFactory.php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Database\Factories;</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Illuminate\Database\Eloquent\Factories\Factory;</w:t>
      </w:r>
    </w:p>
    <w:p w:rsidR="001F705F" w:rsidRPr="00684C53" w:rsidRDefault="001F705F" w:rsidP="001F705F">
      <w:pPr>
        <w:rPr>
          <w:lang w:val="en-US"/>
        </w:rPr>
      </w:pPr>
      <w:r w:rsidRPr="00684C53">
        <w:rPr>
          <w:lang w:val="en-US"/>
        </w:rPr>
        <w:t>use Illuminate\Support\Facades\Hash;</w:t>
      </w:r>
    </w:p>
    <w:p w:rsidR="001F705F" w:rsidRPr="00684C53" w:rsidRDefault="001F705F" w:rsidP="001F705F">
      <w:pPr>
        <w:rPr>
          <w:lang w:val="en-US"/>
        </w:rPr>
      </w:pPr>
      <w:r w:rsidRPr="00684C53">
        <w:rPr>
          <w:lang w:val="en-US"/>
        </w:rPr>
        <w:t>use Illuminate\Support\Str;</w:t>
      </w:r>
    </w:p>
    <w:p w:rsidR="001F705F" w:rsidRPr="00684C53" w:rsidRDefault="001F705F" w:rsidP="001F705F">
      <w:pPr>
        <w:rPr>
          <w:lang w:val="en-US"/>
        </w:rPr>
      </w:pP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 @extends \Illuminate\Database\Eloquent\Factories\Factory&lt;\App\Models\User&gt;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class UserFactory extends Factory</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The current password being used by the factory.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protected static ?string $password;</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Define the model's default state.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@return array&lt;string, mixed&gt;</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public function definition(): array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w:t>
      </w:r>
    </w:p>
    <w:p w:rsidR="001F705F" w:rsidRPr="00684C53" w:rsidRDefault="001F705F" w:rsidP="001F705F">
      <w:pPr>
        <w:rPr>
          <w:lang w:val="en-US"/>
        </w:rPr>
      </w:pPr>
      <w:r w:rsidRPr="00684C53">
        <w:rPr>
          <w:lang w:val="en-US"/>
        </w:rPr>
        <w:t xml:space="preserve">            'name' =&gt; fake()-&gt;name(),</w:t>
      </w:r>
    </w:p>
    <w:p w:rsidR="001F705F" w:rsidRPr="00684C53" w:rsidRDefault="001F705F" w:rsidP="001F705F">
      <w:pPr>
        <w:rPr>
          <w:lang w:val="en-US"/>
        </w:rPr>
      </w:pPr>
      <w:r w:rsidRPr="00684C53">
        <w:rPr>
          <w:lang w:val="en-US"/>
        </w:rPr>
        <w:t xml:space="preserve">            'email' =&gt; fake()-&gt;unique()-&gt;safeEmail(),</w:t>
      </w:r>
    </w:p>
    <w:p w:rsidR="001F705F" w:rsidRPr="00684C53" w:rsidRDefault="001F705F" w:rsidP="001F705F">
      <w:pPr>
        <w:rPr>
          <w:lang w:val="en-US"/>
        </w:rPr>
      </w:pPr>
      <w:r w:rsidRPr="00684C53">
        <w:rPr>
          <w:lang w:val="en-US"/>
        </w:rPr>
        <w:t xml:space="preserve">            'email_verified_at' =&gt; now(),</w:t>
      </w:r>
    </w:p>
    <w:p w:rsidR="001F705F" w:rsidRPr="00684C53" w:rsidRDefault="001F705F" w:rsidP="001F705F">
      <w:pPr>
        <w:rPr>
          <w:lang w:val="en-US"/>
        </w:rPr>
      </w:pPr>
      <w:r w:rsidRPr="00684C53">
        <w:rPr>
          <w:lang w:val="en-US"/>
        </w:rPr>
        <w:t xml:space="preserve">            'password' =&gt; static::$password ??= Hash::make('password'),</w:t>
      </w:r>
    </w:p>
    <w:p w:rsidR="001F705F" w:rsidRPr="00684C53" w:rsidRDefault="001F705F" w:rsidP="001F705F">
      <w:pPr>
        <w:rPr>
          <w:lang w:val="en-US"/>
        </w:rPr>
      </w:pPr>
      <w:r w:rsidRPr="00684C53">
        <w:rPr>
          <w:lang w:val="en-US"/>
        </w:rPr>
        <w:t xml:space="preserve">            'remember_token' =&gt; Str::random(10),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Indicate that the model's email address should be unverified.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public function unverified(): static</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$this-&gt;state(fn (array $attributes) =&gt; [</w:t>
      </w:r>
    </w:p>
    <w:p w:rsidR="001F705F" w:rsidRPr="00684C53" w:rsidRDefault="001F705F" w:rsidP="001F705F">
      <w:pPr>
        <w:rPr>
          <w:lang w:val="en-US"/>
        </w:rPr>
      </w:pPr>
      <w:r w:rsidRPr="00684C53">
        <w:rPr>
          <w:lang w:val="en-US"/>
        </w:rPr>
        <w:t xml:space="preserve">            'email_verified_at' =&gt; null,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2026_04_02_000000_create_all_tables.php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Illuminate\Database\Migrations\Migration;</w:t>
      </w:r>
    </w:p>
    <w:p w:rsidR="001F705F" w:rsidRPr="00684C53" w:rsidRDefault="001F705F" w:rsidP="001F705F">
      <w:pPr>
        <w:rPr>
          <w:lang w:val="en-US"/>
        </w:rPr>
      </w:pPr>
      <w:r w:rsidRPr="00684C53">
        <w:rPr>
          <w:lang w:val="en-US"/>
        </w:rPr>
        <w:t>use Illuminate\Database\Schema\Blueprint;</w:t>
      </w:r>
    </w:p>
    <w:p w:rsidR="001F705F" w:rsidRPr="00684C53" w:rsidRDefault="001F705F" w:rsidP="001F705F">
      <w:pPr>
        <w:rPr>
          <w:lang w:val="en-US"/>
        </w:rPr>
      </w:pPr>
      <w:r w:rsidRPr="00684C53">
        <w:rPr>
          <w:lang w:val="en-US"/>
        </w:rPr>
        <w:t>use Illuminate\Support\Facades\Schema;</w:t>
      </w:r>
    </w:p>
    <w:p w:rsidR="001F705F" w:rsidRPr="00684C53" w:rsidRDefault="001F705F" w:rsidP="001F705F">
      <w:pPr>
        <w:rPr>
          <w:lang w:val="en-US"/>
        </w:rPr>
      </w:pPr>
    </w:p>
    <w:p w:rsidR="001F705F" w:rsidRPr="00684C53" w:rsidRDefault="001F705F" w:rsidP="001F705F">
      <w:pPr>
        <w:rPr>
          <w:lang w:val="en-US"/>
        </w:rPr>
      </w:pPr>
      <w:r w:rsidRPr="00684C53">
        <w:rPr>
          <w:lang w:val="en-US"/>
        </w:rPr>
        <w:t>return new class extends Migration</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public function up(): void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1. </w:t>
      </w:r>
      <w:r>
        <w:t>Типы</w:t>
      </w:r>
      <w:r w:rsidRPr="00684C53">
        <w:rPr>
          <w:lang w:val="en-US"/>
        </w:rPr>
        <w:t xml:space="preserve"> </w:t>
      </w:r>
      <w:r>
        <w:t>пользователей</w:t>
      </w:r>
    </w:p>
    <w:p w:rsidR="001F705F" w:rsidRPr="00684C53" w:rsidRDefault="001F705F" w:rsidP="001F705F">
      <w:pPr>
        <w:rPr>
          <w:lang w:val="en-US"/>
        </w:rPr>
      </w:pPr>
      <w:r w:rsidRPr="00684C53">
        <w:rPr>
          <w:lang w:val="en-US"/>
        </w:rPr>
        <w:t xml:space="preserve">        Schema::create('user_types', function (Blueprint $table) {</w:t>
      </w:r>
    </w:p>
    <w:p w:rsidR="001F705F" w:rsidRPr="00684C53" w:rsidRDefault="001F705F" w:rsidP="001F705F">
      <w:pPr>
        <w:rPr>
          <w:lang w:val="en-US"/>
        </w:rPr>
      </w:pPr>
      <w:r w:rsidRPr="00684C53">
        <w:rPr>
          <w:lang w:val="en-US"/>
        </w:rPr>
        <w:t xml:space="preserve">            $table-&gt;id();</w:t>
      </w:r>
    </w:p>
    <w:p w:rsidR="001F705F" w:rsidRPr="00684C53" w:rsidRDefault="001F705F" w:rsidP="001F705F">
      <w:pPr>
        <w:rPr>
          <w:lang w:val="en-US"/>
        </w:rPr>
      </w:pPr>
      <w:r w:rsidRPr="00684C53">
        <w:rPr>
          <w:lang w:val="en-US"/>
        </w:rPr>
        <w:t xml:space="preserve">            $table-&gt;string('name', 30);</w:t>
      </w:r>
    </w:p>
    <w:p w:rsidR="001F705F" w:rsidRPr="00684C53" w:rsidRDefault="001F705F" w:rsidP="001F705F">
      <w:pPr>
        <w:rPr>
          <w:lang w:val="en-US"/>
        </w:rPr>
      </w:pPr>
      <w:r w:rsidRPr="00684C53">
        <w:rPr>
          <w:lang w:val="en-US"/>
        </w:rPr>
        <w:t xml:space="preserve">            $table-&gt;timestamps();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2. </w:t>
      </w:r>
      <w:r>
        <w:t>Пользователи</w:t>
      </w:r>
    </w:p>
    <w:p w:rsidR="001F705F" w:rsidRPr="00684C53" w:rsidRDefault="001F705F" w:rsidP="001F705F">
      <w:pPr>
        <w:rPr>
          <w:lang w:val="en-US"/>
        </w:rPr>
      </w:pPr>
      <w:r w:rsidRPr="00684C53">
        <w:rPr>
          <w:lang w:val="en-US"/>
        </w:rPr>
        <w:t xml:space="preserve">        Schema::create('users', function (Blueprint $table) {</w:t>
      </w:r>
    </w:p>
    <w:p w:rsidR="001F705F" w:rsidRPr="00684C53" w:rsidRDefault="001F705F" w:rsidP="001F705F">
      <w:pPr>
        <w:rPr>
          <w:lang w:val="en-US"/>
        </w:rPr>
      </w:pPr>
      <w:r w:rsidRPr="00684C53">
        <w:rPr>
          <w:lang w:val="en-US"/>
        </w:rPr>
        <w:t xml:space="preserve">            $table-&gt;id();</w:t>
      </w:r>
    </w:p>
    <w:p w:rsidR="001F705F" w:rsidRPr="00684C53" w:rsidRDefault="001F705F" w:rsidP="001F705F">
      <w:pPr>
        <w:rPr>
          <w:lang w:val="en-US"/>
        </w:rPr>
      </w:pPr>
      <w:r w:rsidRPr="00684C53">
        <w:rPr>
          <w:lang w:val="en-US"/>
        </w:rPr>
        <w:t xml:space="preserve">            $table-&gt;string('email', 50)-&gt;unique();</w:t>
      </w:r>
    </w:p>
    <w:p w:rsidR="001F705F" w:rsidRPr="00684C53" w:rsidRDefault="001F705F" w:rsidP="001F705F">
      <w:pPr>
        <w:rPr>
          <w:lang w:val="en-US"/>
        </w:rPr>
      </w:pPr>
      <w:r w:rsidRPr="00684C53">
        <w:rPr>
          <w:lang w:val="en-US"/>
        </w:rPr>
        <w:t xml:space="preserve">            $table-&gt;string('phone', 20)-&gt;unique();</w:t>
      </w:r>
    </w:p>
    <w:p w:rsidR="001F705F" w:rsidRPr="00684C53" w:rsidRDefault="001F705F" w:rsidP="001F705F">
      <w:pPr>
        <w:rPr>
          <w:lang w:val="en-US"/>
        </w:rPr>
      </w:pPr>
      <w:r w:rsidRPr="00684C53">
        <w:rPr>
          <w:lang w:val="en-US"/>
        </w:rPr>
        <w:t xml:space="preserve">            $table-&gt;string('password_hash', 255);</w:t>
      </w:r>
    </w:p>
    <w:p w:rsidR="001F705F" w:rsidRPr="00684C53" w:rsidRDefault="001F705F" w:rsidP="001F705F">
      <w:pPr>
        <w:rPr>
          <w:lang w:val="en-US"/>
        </w:rPr>
      </w:pPr>
      <w:r w:rsidRPr="00684C53">
        <w:rPr>
          <w:lang w:val="en-US"/>
        </w:rPr>
        <w:t xml:space="preserve">            $table-&gt;foreignId('user_type_id')-&gt;constrained('user_types');</w:t>
      </w:r>
    </w:p>
    <w:p w:rsidR="001F705F" w:rsidRPr="00684C53" w:rsidRDefault="001F705F" w:rsidP="001F705F">
      <w:pPr>
        <w:rPr>
          <w:lang w:val="en-US"/>
        </w:rPr>
      </w:pPr>
      <w:r w:rsidRPr="00684C53">
        <w:rPr>
          <w:lang w:val="en-US"/>
        </w:rPr>
        <w:t xml:space="preserve">            $table-&gt;timestamps();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3. </w:t>
      </w:r>
      <w:r>
        <w:t>Категории</w:t>
      </w:r>
      <w:r w:rsidRPr="00684C53">
        <w:rPr>
          <w:lang w:val="en-US"/>
        </w:rPr>
        <w:t xml:space="preserve"> </w:t>
      </w:r>
      <w:r>
        <w:t>ТС</w:t>
      </w:r>
    </w:p>
    <w:p w:rsidR="001F705F" w:rsidRPr="00684C53" w:rsidRDefault="001F705F" w:rsidP="001F705F">
      <w:pPr>
        <w:rPr>
          <w:lang w:val="en-US"/>
        </w:rPr>
      </w:pPr>
      <w:r w:rsidRPr="00684C53">
        <w:rPr>
          <w:lang w:val="en-US"/>
        </w:rPr>
        <w:t xml:space="preserve">        Schema::create('vehicle_categories', function (Blueprint $table) {</w:t>
      </w:r>
    </w:p>
    <w:p w:rsidR="001F705F" w:rsidRPr="00684C53" w:rsidRDefault="001F705F" w:rsidP="001F705F">
      <w:pPr>
        <w:rPr>
          <w:lang w:val="en-US"/>
        </w:rPr>
      </w:pPr>
      <w:r w:rsidRPr="00684C53">
        <w:rPr>
          <w:lang w:val="en-US"/>
        </w:rPr>
        <w:lastRenderedPageBreak/>
        <w:t xml:space="preserve">            $table-&gt;string('code', 10)-&gt;primary();</w:t>
      </w:r>
    </w:p>
    <w:p w:rsidR="001F705F" w:rsidRPr="00684C53" w:rsidRDefault="001F705F" w:rsidP="001F705F">
      <w:pPr>
        <w:rPr>
          <w:lang w:val="en-US"/>
        </w:rPr>
      </w:pPr>
      <w:r w:rsidRPr="00684C53">
        <w:rPr>
          <w:lang w:val="en-US"/>
        </w:rPr>
        <w:t xml:space="preserve">            $table-&gt;string('name', 50);</w:t>
      </w:r>
    </w:p>
    <w:p w:rsidR="001F705F" w:rsidRPr="00684C53" w:rsidRDefault="001F705F" w:rsidP="001F705F">
      <w:pPr>
        <w:rPr>
          <w:lang w:val="en-US"/>
        </w:rPr>
      </w:pPr>
      <w:r w:rsidRPr="00684C53">
        <w:rPr>
          <w:lang w:val="en-US"/>
        </w:rPr>
        <w:t xml:space="preserve">            $table-&gt;timestamps();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4. </w:t>
      </w:r>
      <w:r>
        <w:t>Профили</w:t>
      </w:r>
      <w:r w:rsidRPr="00684C53">
        <w:rPr>
          <w:lang w:val="en-US"/>
        </w:rPr>
        <w:t xml:space="preserve"> </w:t>
      </w:r>
      <w:r>
        <w:t>клиентов</w:t>
      </w:r>
    </w:p>
    <w:p w:rsidR="001F705F" w:rsidRPr="00684C53" w:rsidRDefault="001F705F" w:rsidP="001F705F">
      <w:pPr>
        <w:rPr>
          <w:lang w:val="en-US"/>
        </w:rPr>
      </w:pPr>
      <w:r w:rsidRPr="00684C53">
        <w:rPr>
          <w:lang w:val="en-US"/>
        </w:rPr>
        <w:t xml:space="preserve">        Schema::create('client_profiles', function (Blueprint $table) {</w:t>
      </w:r>
    </w:p>
    <w:p w:rsidR="001F705F" w:rsidRPr="00684C53" w:rsidRDefault="001F705F" w:rsidP="001F705F">
      <w:pPr>
        <w:rPr>
          <w:lang w:val="en-US"/>
        </w:rPr>
      </w:pPr>
      <w:r w:rsidRPr="00684C53">
        <w:rPr>
          <w:lang w:val="en-US"/>
        </w:rPr>
        <w:t xml:space="preserve">            $table-&gt;id();</w:t>
      </w:r>
    </w:p>
    <w:p w:rsidR="001F705F" w:rsidRPr="00684C53" w:rsidRDefault="001F705F" w:rsidP="001F705F">
      <w:pPr>
        <w:rPr>
          <w:lang w:val="en-US"/>
        </w:rPr>
      </w:pPr>
      <w:r w:rsidRPr="00684C53">
        <w:rPr>
          <w:lang w:val="en-US"/>
        </w:rPr>
        <w:t xml:space="preserve">            $table-&gt;foreignId('user_id')-&gt;unique()-&gt;constrained()-&gt;cascadeOnDelete();</w:t>
      </w:r>
    </w:p>
    <w:p w:rsidR="001F705F" w:rsidRPr="00684C53" w:rsidRDefault="001F705F" w:rsidP="001F705F">
      <w:pPr>
        <w:rPr>
          <w:lang w:val="en-US"/>
        </w:rPr>
      </w:pPr>
      <w:r w:rsidRPr="00684C53">
        <w:rPr>
          <w:lang w:val="en-US"/>
        </w:rPr>
        <w:t xml:space="preserve">            $table-&gt;string('last_name', 30)-&gt;nullable();</w:t>
      </w:r>
    </w:p>
    <w:p w:rsidR="001F705F" w:rsidRPr="00684C53" w:rsidRDefault="001F705F" w:rsidP="001F705F">
      <w:pPr>
        <w:rPr>
          <w:lang w:val="en-US"/>
        </w:rPr>
      </w:pPr>
      <w:r w:rsidRPr="00684C53">
        <w:rPr>
          <w:lang w:val="en-US"/>
        </w:rPr>
        <w:t xml:space="preserve">            $table-&gt;string('first_name', 30)-&gt;nullable();</w:t>
      </w:r>
    </w:p>
    <w:p w:rsidR="001F705F" w:rsidRPr="00684C53" w:rsidRDefault="001F705F" w:rsidP="001F705F">
      <w:pPr>
        <w:rPr>
          <w:lang w:val="en-US"/>
        </w:rPr>
      </w:pPr>
      <w:r w:rsidRPr="00684C53">
        <w:rPr>
          <w:lang w:val="en-US"/>
        </w:rPr>
        <w:t xml:space="preserve">            $table-&gt;string('middle_name', 30)-&gt;nullable();</w:t>
      </w:r>
    </w:p>
    <w:p w:rsidR="001F705F" w:rsidRPr="00684C53" w:rsidRDefault="001F705F" w:rsidP="001F705F">
      <w:pPr>
        <w:rPr>
          <w:lang w:val="en-US"/>
        </w:rPr>
      </w:pPr>
      <w:r w:rsidRPr="00684C53">
        <w:rPr>
          <w:lang w:val="en-US"/>
        </w:rPr>
        <w:t xml:space="preserve">            $table-&gt;date('birth_date')-&gt;nullable();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Паспортные</w:t>
      </w:r>
      <w:r w:rsidRPr="00684C53">
        <w:rPr>
          <w:lang w:val="en-US"/>
        </w:rPr>
        <w:t xml:space="preserve"> </w:t>
      </w:r>
      <w:r>
        <w:t>данные</w:t>
      </w:r>
    </w:p>
    <w:p w:rsidR="001F705F" w:rsidRPr="00684C53" w:rsidRDefault="001F705F" w:rsidP="001F705F">
      <w:pPr>
        <w:rPr>
          <w:lang w:val="en-US"/>
        </w:rPr>
      </w:pPr>
      <w:r w:rsidRPr="00684C53">
        <w:rPr>
          <w:lang w:val="en-US"/>
        </w:rPr>
        <w:t xml:space="preserve">            $table-&gt;string('passport_series', 10)-&gt;nullable();</w:t>
      </w:r>
    </w:p>
    <w:p w:rsidR="001F705F" w:rsidRPr="00684C53" w:rsidRDefault="001F705F" w:rsidP="001F705F">
      <w:pPr>
        <w:rPr>
          <w:lang w:val="en-US"/>
        </w:rPr>
      </w:pPr>
      <w:r w:rsidRPr="00684C53">
        <w:rPr>
          <w:lang w:val="en-US"/>
        </w:rPr>
        <w:t xml:space="preserve">            $table-&gt;string('passport_number', 20)-&gt;nullable();</w:t>
      </w:r>
    </w:p>
    <w:p w:rsidR="001F705F" w:rsidRPr="00684C53" w:rsidRDefault="001F705F" w:rsidP="001F705F">
      <w:pPr>
        <w:rPr>
          <w:lang w:val="en-US"/>
        </w:rPr>
      </w:pPr>
      <w:r w:rsidRPr="00684C53">
        <w:rPr>
          <w:lang w:val="en-US"/>
        </w:rPr>
        <w:t xml:space="preserve">            $table-&gt;string('passport_issued_by', 100)-&gt;nullable();</w:t>
      </w:r>
    </w:p>
    <w:p w:rsidR="001F705F" w:rsidRPr="00684C53" w:rsidRDefault="001F705F" w:rsidP="001F705F">
      <w:pPr>
        <w:rPr>
          <w:lang w:val="en-US"/>
        </w:rPr>
      </w:pPr>
      <w:r w:rsidRPr="00684C53">
        <w:rPr>
          <w:lang w:val="en-US"/>
        </w:rPr>
        <w:t xml:space="preserve">            $table-&gt;date('passport_issue_date')-&gt;nullable();</w:t>
      </w:r>
    </w:p>
    <w:p w:rsidR="001F705F" w:rsidRPr="00684C53" w:rsidRDefault="001F705F" w:rsidP="001F705F">
      <w:pPr>
        <w:rPr>
          <w:lang w:val="en-US"/>
        </w:rPr>
      </w:pPr>
      <w:r w:rsidRPr="00684C53">
        <w:rPr>
          <w:lang w:val="en-US"/>
        </w:rPr>
        <w:t xml:space="preserve">            $table-&gt;date('passport_expiry_date')-&gt;nullable();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Водительские</w:t>
      </w:r>
      <w:r w:rsidRPr="00684C53">
        <w:rPr>
          <w:lang w:val="en-US"/>
        </w:rPr>
        <w:t xml:space="preserve"> </w:t>
      </w:r>
      <w:r>
        <w:t>права</w:t>
      </w:r>
    </w:p>
    <w:p w:rsidR="001F705F" w:rsidRPr="00684C53" w:rsidRDefault="001F705F" w:rsidP="001F705F">
      <w:pPr>
        <w:rPr>
          <w:lang w:val="en-US"/>
        </w:rPr>
      </w:pPr>
      <w:r w:rsidRPr="00684C53">
        <w:rPr>
          <w:lang w:val="en-US"/>
        </w:rPr>
        <w:t xml:space="preserve">            $table-&gt;string('driver_license_series', 10)-&gt;nullable();</w:t>
      </w:r>
    </w:p>
    <w:p w:rsidR="001F705F" w:rsidRPr="00684C53" w:rsidRDefault="001F705F" w:rsidP="001F705F">
      <w:pPr>
        <w:rPr>
          <w:lang w:val="en-US"/>
        </w:rPr>
      </w:pPr>
      <w:r w:rsidRPr="00684C53">
        <w:rPr>
          <w:lang w:val="en-US"/>
        </w:rPr>
        <w:t xml:space="preserve">            $table-&gt;string('driver_license_number', 20)-&gt;nullable();</w:t>
      </w:r>
    </w:p>
    <w:p w:rsidR="001F705F" w:rsidRPr="00684C53" w:rsidRDefault="001F705F" w:rsidP="001F705F">
      <w:pPr>
        <w:rPr>
          <w:lang w:val="en-US"/>
        </w:rPr>
      </w:pPr>
      <w:r w:rsidRPr="00684C53">
        <w:rPr>
          <w:lang w:val="en-US"/>
        </w:rPr>
        <w:t xml:space="preserve">            $table-&gt;string('driver_license_issued_by', 100)-&gt;nullable();</w:t>
      </w:r>
    </w:p>
    <w:p w:rsidR="001F705F" w:rsidRPr="00684C53" w:rsidRDefault="001F705F" w:rsidP="001F705F">
      <w:pPr>
        <w:rPr>
          <w:lang w:val="en-US"/>
        </w:rPr>
      </w:pPr>
      <w:r w:rsidRPr="00684C53">
        <w:rPr>
          <w:lang w:val="en-US"/>
        </w:rPr>
        <w:t xml:space="preserve">            $table-&gt;date('driver_license_issue_date')-&gt;nullable();</w:t>
      </w:r>
    </w:p>
    <w:p w:rsidR="001F705F" w:rsidRPr="00684C53" w:rsidRDefault="001F705F" w:rsidP="001F705F">
      <w:pPr>
        <w:rPr>
          <w:lang w:val="en-US"/>
        </w:rPr>
      </w:pPr>
      <w:r w:rsidRPr="00684C53">
        <w:rPr>
          <w:lang w:val="en-US"/>
        </w:rPr>
        <w:t xml:space="preserve">            $table-&gt;date('driver_license_expiry_date')-&gt;nullable();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 </w:t>
      </w:r>
      <w:r>
        <w:t>Данные</w:t>
      </w:r>
      <w:r w:rsidRPr="00684C53">
        <w:rPr>
          <w:lang w:val="en-US"/>
        </w:rPr>
        <w:t xml:space="preserve"> </w:t>
      </w:r>
      <w:r>
        <w:t>для</w:t>
      </w:r>
      <w:r w:rsidRPr="00684C53">
        <w:rPr>
          <w:lang w:val="en-US"/>
        </w:rPr>
        <w:t xml:space="preserve"> </w:t>
      </w:r>
      <w:r>
        <w:t>расчета</w:t>
      </w:r>
    </w:p>
    <w:p w:rsidR="001F705F" w:rsidRPr="00684C53" w:rsidRDefault="001F705F" w:rsidP="001F705F">
      <w:pPr>
        <w:rPr>
          <w:lang w:val="en-US"/>
        </w:rPr>
      </w:pPr>
      <w:r w:rsidRPr="00684C53">
        <w:rPr>
          <w:lang w:val="en-US"/>
        </w:rPr>
        <w:t xml:space="preserve">            $table-&gt;integer('driver_experience_years')-&gt;default(0);</w:t>
      </w:r>
    </w:p>
    <w:p w:rsidR="001F705F" w:rsidRPr="00684C53" w:rsidRDefault="001F705F" w:rsidP="001F705F">
      <w:pPr>
        <w:rPr>
          <w:lang w:val="en-US"/>
        </w:rPr>
      </w:pPr>
      <w:r w:rsidRPr="00684C53">
        <w:rPr>
          <w:lang w:val="en-US"/>
        </w:rPr>
        <w:t xml:space="preserve">            $table-&gt;string('bonus_malus_class', 10)-&gt;default('M');</w:t>
      </w:r>
    </w:p>
    <w:p w:rsidR="001F705F" w:rsidRPr="00684C53" w:rsidRDefault="001F705F" w:rsidP="001F705F">
      <w:pPr>
        <w:rPr>
          <w:lang w:val="en-US"/>
        </w:rPr>
      </w:pPr>
      <w:r w:rsidRPr="00684C53">
        <w:rPr>
          <w:lang w:val="en-US"/>
        </w:rPr>
        <w:t xml:space="preserve">            $table-&gt;boolean('has_accidents_last_year')-&gt;default(false);</w:t>
      </w:r>
    </w:p>
    <w:p w:rsidR="001F705F" w:rsidRDefault="001F705F" w:rsidP="001F705F">
      <w:r w:rsidRPr="00684C53">
        <w:rPr>
          <w:lang w:val="en-US"/>
        </w:rPr>
        <w:t xml:space="preserve">            </w:t>
      </w:r>
      <w:r>
        <w:t>$table-&gt;timestamps();</w:t>
      </w:r>
    </w:p>
    <w:p w:rsidR="001F705F" w:rsidRDefault="001F705F" w:rsidP="001F705F">
      <w:r>
        <w:t xml:space="preserve">        });</w:t>
      </w:r>
    </w:p>
    <w:p w:rsidR="001F705F" w:rsidRDefault="001F705F" w:rsidP="001F705F"/>
    <w:p w:rsidR="001F705F" w:rsidRDefault="001F705F" w:rsidP="001F705F">
      <w:r>
        <w:t xml:space="preserve">        // 5. Связь клиентов с категориями водительских прав</w:t>
      </w:r>
    </w:p>
    <w:p w:rsidR="001F705F" w:rsidRPr="00684C53" w:rsidRDefault="001F705F" w:rsidP="001F705F">
      <w:pPr>
        <w:rPr>
          <w:lang w:val="en-US"/>
        </w:rPr>
      </w:pPr>
      <w:r>
        <w:t xml:space="preserve">        </w:t>
      </w:r>
      <w:r w:rsidRPr="00684C53">
        <w:rPr>
          <w:lang w:val="en-US"/>
        </w:rPr>
        <w:t>Schema::create('client_driver_categories', function (Blueprint $table) {</w:t>
      </w:r>
    </w:p>
    <w:p w:rsidR="001F705F" w:rsidRPr="00684C53" w:rsidRDefault="001F705F" w:rsidP="001F705F">
      <w:pPr>
        <w:rPr>
          <w:lang w:val="en-US"/>
        </w:rPr>
      </w:pPr>
      <w:r w:rsidRPr="00684C53">
        <w:rPr>
          <w:lang w:val="en-US"/>
        </w:rPr>
        <w:t xml:space="preserve">            $table-&gt;id();</w:t>
      </w:r>
    </w:p>
    <w:p w:rsidR="001F705F" w:rsidRPr="00684C53" w:rsidRDefault="001F705F" w:rsidP="001F705F">
      <w:pPr>
        <w:rPr>
          <w:lang w:val="en-US"/>
        </w:rPr>
      </w:pPr>
      <w:r w:rsidRPr="00684C53">
        <w:rPr>
          <w:lang w:val="en-US"/>
        </w:rPr>
        <w:t xml:space="preserve">            $table-&gt;foreignId('client_profile_id')-&gt;constrained('client_profiles')-&gt;onDelete('cascade');</w:t>
      </w:r>
    </w:p>
    <w:p w:rsidR="001F705F" w:rsidRPr="00684C53" w:rsidRDefault="001F705F" w:rsidP="001F705F">
      <w:pPr>
        <w:rPr>
          <w:lang w:val="en-US"/>
        </w:rPr>
      </w:pPr>
      <w:r w:rsidRPr="00684C53">
        <w:rPr>
          <w:lang w:val="en-US"/>
        </w:rPr>
        <w:t xml:space="preserve">            $table-&gt;string('category_code', 10);</w:t>
      </w:r>
    </w:p>
    <w:p w:rsidR="001F705F" w:rsidRPr="00684C53" w:rsidRDefault="001F705F" w:rsidP="001F705F">
      <w:pPr>
        <w:rPr>
          <w:lang w:val="en-US"/>
        </w:rPr>
      </w:pPr>
      <w:r w:rsidRPr="00684C53">
        <w:rPr>
          <w:lang w:val="en-US"/>
        </w:rPr>
        <w:t xml:space="preserve">            $table-&gt;timestamps();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$table-&gt;foreign('category_code')-&gt;references('code')-&gt;on('vehicle_categories');</w:t>
      </w:r>
    </w:p>
    <w:p w:rsidR="001F705F" w:rsidRPr="00684C53" w:rsidRDefault="001F705F" w:rsidP="001F705F">
      <w:pPr>
        <w:rPr>
          <w:lang w:val="en-US"/>
        </w:rPr>
      </w:pPr>
      <w:r w:rsidRPr="00684C53">
        <w:rPr>
          <w:lang w:val="en-US"/>
        </w:rPr>
        <w:t xml:space="preserve">            $table-&gt;unique(['client_profile_id', 'category_code']);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6. </w:t>
      </w:r>
      <w:r>
        <w:t>Типы</w:t>
      </w:r>
      <w:r w:rsidRPr="00684C53">
        <w:rPr>
          <w:lang w:val="en-US"/>
        </w:rPr>
        <w:t xml:space="preserve"> </w:t>
      </w:r>
      <w:r>
        <w:t>полисов</w:t>
      </w:r>
    </w:p>
    <w:p w:rsidR="001F705F" w:rsidRPr="00684C53" w:rsidRDefault="001F705F" w:rsidP="001F705F">
      <w:pPr>
        <w:rPr>
          <w:lang w:val="en-US"/>
        </w:rPr>
      </w:pPr>
      <w:r w:rsidRPr="00684C53">
        <w:rPr>
          <w:lang w:val="en-US"/>
        </w:rPr>
        <w:t xml:space="preserve">        Schema::create('policy_types', function (Blueprint $table) {</w:t>
      </w:r>
    </w:p>
    <w:p w:rsidR="001F705F" w:rsidRPr="00684C53" w:rsidRDefault="001F705F" w:rsidP="001F705F">
      <w:pPr>
        <w:rPr>
          <w:lang w:val="en-US"/>
        </w:rPr>
      </w:pPr>
      <w:r w:rsidRPr="00684C53">
        <w:rPr>
          <w:lang w:val="en-US"/>
        </w:rPr>
        <w:t xml:space="preserve">            $table-&gt;id();</w:t>
      </w:r>
    </w:p>
    <w:p w:rsidR="001F705F" w:rsidRPr="00684C53" w:rsidRDefault="001F705F" w:rsidP="001F705F">
      <w:pPr>
        <w:rPr>
          <w:lang w:val="en-US"/>
        </w:rPr>
      </w:pPr>
      <w:r w:rsidRPr="00684C53">
        <w:rPr>
          <w:lang w:val="en-US"/>
        </w:rPr>
        <w:t xml:space="preserve">            $table-&gt;string('name', 50);</w:t>
      </w:r>
    </w:p>
    <w:p w:rsidR="001F705F" w:rsidRPr="00684C53" w:rsidRDefault="001F705F" w:rsidP="001F705F">
      <w:pPr>
        <w:rPr>
          <w:lang w:val="en-US"/>
        </w:rPr>
      </w:pPr>
      <w:r w:rsidRPr="00684C53">
        <w:rPr>
          <w:lang w:val="en-US"/>
        </w:rPr>
        <w:t xml:space="preserve">            $table-&gt;timestamps();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7. </w:t>
      </w:r>
      <w:r>
        <w:t>Тарифы</w:t>
      </w:r>
    </w:p>
    <w:p w:rsidR="001F705F" w:rsidRPr="00684C53" w:rsidRDefault="001F705F" w:rsidP="001F705F">
      <w:pPr>
        <w:rPr>
          <w:lang w:val="en-US"/>
        </w:rPr>
      </w:pPr>
      <w:r w:rsidRPr="00684C53">
        <w:rPr>
          <w:lang w:val="en-US"/>
        </w:rPr>
        <w:t xml:space="preserve">        Schema::create('tariffs', function (Blueprint $table) {</w:t>
      </w:r>
    </w:p>
    <w:p w:rsidR="001F705F" w:rsidRPr="00684C53" w:rsidRDefault="001F705F" w:rsidP="001F705F">
      <w:pPr>
        <w:rPr>
          <w:lang w:val="en-US"/>
        </w:rPr>
      </w:pPr>
      <w:r w:rsidRPr="00684C53">
        <w:rPr>
          <w:lang w:val="en-US"/>
        </w:rPr>
        <w:t xml:space="preserve">            $table-&gt;id();</w:t>
      </w:r>
    </w:p>
    <w:p w:rsidR="001F705F" w:rsidRPr="00684C53" w:rsidRDefault="001F705F" w:rsidP="001F705F">
      <w:pPr>
        <w:rPr>
          <w:lang w:val="en-US"/>
        </w:rPr>
      </w:pPr>
      <w:r w:rsidRPr="00684C53">
        <w:rPr>
          <w:lang w:val="en-US"/>
        </w:rPr>
        <w:lastRenderedPageBreak/>
        <w:t xml:space="preserve">            $table-&gt;foreignId('policy_type_id')-&gt;constrained('policy_types');</w:t>
      </w:r>
    </w:p>
    <w:p w:rsidR="001F705F" w:rsidRPr="00684C53" w:rsidRDefault="001F705F" w:rsidP="001F705F">
      <w:pPr>
        <w:rPr>
          <w:lang w:val="en-US"/>
        </w:rPr>
      </w:pPr>
      <w:r w:rsidRPr="00684C53">
        <w:rPr>
          <w:lang w:val="en-US"/>
        </w:rPr>
        <w:t xml:space="preserve">            $table-&gt;string('vehicle_category', 10);</w:t>
      </w:r>
    </w:p>
    <w:p w:rsidR="001F705F" w:rsidRPr="00684C53" w:rsidRDefault="001F705F" w:rsidP="001F705F">
      <w:pPr>
        <w:rPr>
          <w:lang w:val="en-US"/>
        </w:rPr>
      </w:pPr>
      <w:r w:rsidRPr="00684C53">
        <w:rPr>
          <w:lang w:val="en-US"/>
        </w:rPr>
        <w:t xml:space="preserve">            $table-&gt;decimal('base_rate', 10, 2);</w:t>
      </w:r>
    </w:p>
    <w:p w:rsidR="001F705F" w:rsidRPr="00684C53" w:rsidRDefault="001F705F" w:rsidP="001F705F">
      <w:pPr>
        <w:rPr>
          <w:lang w:val="en-US"/>
        </w:rPr>
      </w:pPr>
      <w:r w:rsidRPr="00684C53">
        <w:rPr>
          <w:lang w:val="en-US"/>
        </w:rPr>
        <w:t xml:space="preserve">            $table-&gt;decimal('min_rate', 10, 2);</w:t>
      </w:r>
    </w:p>
    <w:p w:rsidR="001F705F" w:rsidRPr="00684C53" w:rsidRDefault="001F705F" w:rsidP="001F705F">
      <w:pPr>
        <w:rPr>
          <w:lang w:val="en-US"/>
        </w:rPr>
      </w:pPr>
      <w:r w:rsidRPr="00684C53">
        <w:rPr>
          <w:lang w:val="en-US"/>
        </w:rPr>
        <w:t xml:space="preserve">            $table-&gt;decimal('max_rate', 10, 2);</w:t>
      </w:r>
    </w:p>
    <w:p w:rsidR="001F705F" w:rsidRPr="00684C53" w:rsidRDefault="001F705F" w:rsidP="001F705F">
      <w:pPr>
        <w:rPr>
          <w:lang w:val="en-US"/>
        </w:rPr>
      </w:pPr>
      <w:r w:rsidRPr="00684C53">
        <w:rPr>
          <w:lang w:val="en-US"/>
        </w:rPr>
        <w:t xml:space="preserve">            $table-&gt;decimal('power_coefficient', 5, 4)-&gt;default(1.0);</w:t>
      </w:r>
    </w:p>
    <w:p w:rsidR="001F705F" w:rsidRPr="00684C53" w:rsidRDefault="001F705F" w:rsidP="001F705F">
      <w:pPr>
        <w:rPr>
          <w:lang w:val="en-US"/>
        </w:rPr>
      </w:pPr>
      <w:r w:rsidRPr="00684C53">
        <w:rPr>
          <w:lang w:val="en-US"/>
        </w:rPr>
        <w:t xml:space="preserve">            $table-&gt;decimal('experience_coefficient', 5, 4)-&gt;default(1.0);</w:t>
      </w:r>
    </w:p>
    <w:p w:rsidR="001F705F" w:rsidRPr="00684C53" w:rsidRDefault="001F705F" w:rsidP="001F705F">
      <w:pPr>
        <w:rPr>
          <w:lang w:val="en-US"/>
        </w:rPr>
      </w:pPr>
      <w:r w:rsidRPr="00684C53">
        <w:rPr>
          <w:lang w:val="en-US"/>
        </w:rPr>
        <w:t xml:space="preserve">            $table-&gt;decimal('age_coefficient', 5, 4)-&gt;default(1.0);</w:t>
      </w:r>
    </w:p>
    <w:p w:rsidR="001F705F" w:rsidRPr="00684C53" w:rsidRDefault="001F705F" w:rsidP="001F705F">
      <w:pPr>
        <w:rPr>
          <w:lang w:val="en-US"/>
        </w:rPr>
      </w:pPr>
      <w:r w:rsidRPr="00684C53">
        <w:rPr>
          <w:lang w:val="en-US"/>
        </w:rPr>
        <w:t xml:space="preserve">            $table-&gt;decimal('bonus_malus_coefficient', 5, 4)-&gt;default(1.0);</w:t>
      </w:r>
    </w:p>
    <w:p w:rsidR="001F705F" w:rsidRPr="00684C53" w:rsidRDefault="001F705F" w:rsidP="001F705F">
      <w:pPr>
        <w:rPr>
          <w:lang w:val="en-US"/>
        </w:rPr>
      </w:pPr>
      <w:r w:rsidRPr="00684C53">
        <w:rPr>
          <w:lang w:val="en-US"/>
        </w:rPr>
        <w:t xml:space="preserve">            $table-&gt;decimal('region_coefficient', 5, 4)-&gt;default(1.0);</w:t>
      </w:r>
    </w:p>
    <w:p w:rsidR="001F705F" w:rsidRPr="00684C53" w:rsidRDefault="001F705F" w:rsidP="001F705F">
      <w:pPr>
        <w:rPr>
          <w:lang w:val="en-US"/>
        </w:rPr>
      </w:pPr>
      <w:r w:rsidRPr="00684C53">
        <w:rPr>
          <w:lang w:val="en-US"/>
        </w:rPr>
        <w:t xml:space="preserve">            $table-&gt;decimal('vehicle_age_coefficient', 5, 4)-&gt;default(1.0);</w:t>
      </w:r>
    </w:p>
    <w:p w:rsidR="001F705F" w:rsidRPr="00684C53" w:rsidRDefault="001F705F" w:rsidP="001F705F">
      <w:pPr>
        <w:rPr>
          <w:lang w:val="en-US"/>
        </w:rPr>
      </w:pPr>
      <w:r w:rsidRPr="00684C53">
        <w:rPr>
          <w:lang w:val="en-US"/>
        </w:rPr>
        <w:t xml:space="preserve">            $table-&gt;decimal('security_coefficient', 5, 4)-&gt;default(1.0);</w:t>
      </w:r>
    </w:p>
    <w:p w:rsidR="001F705F" w:rsidRPr="00684C53" w:rsidRDefault="001F705F" w:rsidP="001F705F">
      <w:pPr>
        <w:rPr>
          <w:lang w:val="en-US"/>
        </w:rPr>
      </w:pPr>
      <w:r w:rsidRPr="00684C53">
        <w:rPr>
          <w:lang w:val="en-US"/>
        </w:rPr>
        <w:t xml:space="preserve">            $table-&gt;decimal('franchise_coefficient', 5, 4)-&gt;default(1.0);</w:t>
      </w:r>
    </w:p>
    <w:p w:rsidR="001F705F" w:rsidRPr="00684C53" w:rsidRDefault="001F705F" w:rsidP="001F705F">
      <w:pPr>
        <w:rPr>
          <w:lang w:val="en-US"/>
        </w:rPr>
      </w:pPr>
      <w:r w:rsidRPr="00684C53">
        <w:rPr>
          <w:lang w:val="en-US"/>
        </w:rPr>
        <w:t xml:space="preserve">            $table-&gt;string('calculation_method', 50);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$table-&gt;foreign('vehicle_category')-&gt;references('code')-&gt;on('vehicle_categories');</w:t>
      </w:r>
    </w:p>
    <w:p w:rsidR="001F705F" w:rsidRPr="00684C53" w:rsidRDefault="001F705F" w:rsidP="001F705F">
      <w:pPr>
        <w:rPr>
          <w:lang w:val="en-US"/>
        </w:rPr>
      </w:pPr>
      <w:r w:rsidRPr="00684C53">
        <w:rPr>
          <w:lang w:val="en-US"/>
        </w:rPr>
        <w:t xml:space="preserve">            $table-&gt;timestamps();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8. </w:t>
      </w:r>
      <w:r>
        <w:t>Транспортные</w:t>
      </w:r>
      <w:r w:rsidRPr="00684C53">
        <w:rPr>
          <w:lang w:val="en-US"/>
        </w:rPr>
        <w:t xml:space="preserve"> </w:t>
      </w:r>
      <w:r>
        <w:t>средства</w:t>
      </w:r>
    </w:p>
    <w:p w:rsidR="001F705F" w:rsidRPr="00684C53" w:rsidRDefault="001F705F" w:rsidP="001F705F">
      <w:pPr>
        <w:rPr>
          <w:lang w:val="en-US"/>
        </w:rPr>
      </w:pPr>
      <w:r w:rsidRPr="00684C53">
        <w:rPr>
          <w:lang w:val="en-US"/>
        </w:rPr>
        <w:t xml:space="preserve">        Schema::create('vehicles', function (Blueprint $table) {</w:t>
      </w:r>
    </w:p>
    <w:p w:rsidR="001F705F" w:rsidRPr="00684C53" w:rsidRDefault="001F705F" w:rsidP="001F705F">
      <w:pPr>
        <w:rPr>
          <w:lang w:val="en-US"/>
        </w:rPr>
      </w:pPr>
      <w:r w:rsidRPr="00684C53">
        <w:rPr>
          <w:lang w:val="en-US"/>
        </w:rPr>
        <w:t xml:space="preserve">            $table-&gt;id();</w:t>
      </w:r>
    </w:p>
    <w:p w:rsidR="001F705F" w:rsidRPr="00684C53" w:rsidRDefault="001F705F" w:rsidP="001F705F">
      <w:pPr>
        <w:rPr>
          <w:lang w:val="en-US"/>
        </w:rPr>
      </w:pPr>
      <w:r w:rsidRPr="00684C53">
        <w:rPr>
          <w:lang w:val="en-US"/>
        </w:rPr>
        <w:t xml:space="preserve">            $table-&gt;foreignId('client_id')-&gt;nullable()-&gt;constrained('client_profiles');</w:t>
      </w:r>
    </w:p>
    <w:p w:rsidR="001F705F" w:rsidRPr="00684C53" w:rsidRDefault="001F705F" w:rsidP="001F705F">
      <w:pPr>
        <w:rPr>
          <w:lang w:val="en-US"/>
        </w:rPr>
      </w:pPr>
      <w:r w:rsidRPr="00684C53">
        <w:rPr>
          <w:lang w:val="en-US"/>
        </w:rPr>
        <w:t xml:space="preserve">            $table-&gt;string('state_number', 15)-&gt;unique();</w:t>
      </w:r>
    </w:p>
    <w:p w:rsidR="001F705F" w:rsidRPr="00684C53" w:rsidRDefault="001F705F" w:rsidP="001F705F">
      <w:pPr>
        <w:rPr>
          <w:lang w:val="en-US"/>
        </w:rPr>
      </w:pPr>
      <w:r w:rsidRPr="00684C53">
        <w:rPr>
          <w:lang w:val="en-US"/>
        </w:rPr>
        <w:t xml:space="preserve">            $table-&gt;string('brand', 30)-&gt;nullable();</w:t>
      </w:r>
    </w:p>
    <w:p w:rsidR="001F705F" w:rsidRPr="00684C53" w:rsidRDefault="001F705F" w:rsidP="001F705F">
      <w:pPr>
        <w:rPr>
          <w:lang w:val="en-US"/>
        </w:rPr>
      </w:pPr>
      <w:r w:rsidRPr="00684C53">
        <w:rPr>
          <w:lang w:val="en-US"/>
        </w:rPr>
        <w:t xml:space="preserve">            $table-&gt;string('model', 30)-&gt;nullable();</w:t>
      </w:r>
    </w:p>
    <w:p w:rsidR="001F705F" w:rsidRPr="00684C53" w:rsidRDefault="001F705F" w:rsidP="001F705F">
      <w:pPr>
        <w:rPr>
          <w:lang w:val="en-US"/>
        </w:rPr>
      </w:pPr>
      <w:r w:rsidRPr="00684C53">
        <w:rPr>
          <w:lang w:val="en-US"/>
        </w:rPr>
        <w:t xml:space="preserve">            $table-&gt;year('manufacture_year')-&gt;nullable();</w:t>
      </w:r>
    </w:p>
    <w:p w:rsidR="001F705F" w:rsidRPr="00684C53" w:rsidRDefault="001F705F" w:rsidP="001F705F">
      <w:pPr>
        <w:rPr>
          <w:lang w:val="en-US"/>
        </w:rPr>
      </w:pPr>
      <w:r w:rsidRPr="00684C53">
        <w:rPr>
          <w:lang w:val="en-US"/>
        </w:rPr>
        <w:t xml:space="preserve">            $table-&gt;integer('power_hp')-&gt;nullable();</w:t>
      </w:r>
    </w:p>
    <w:p w:rsidR="001F705F" w:rsidRPr="00684C53" w:rsidRDefault="001F705F" w:rsidP="001F705F">
      <w:pPr>
        <w:rPr>
          <w:lang w:val="en-US"/>
        </w:rPr>
      </w:pPr>
      <w:r w:rsidRPr="00684C53">
        <w:rPr>
          <w:lang w:val="en-US"/>
        </w:rPr>
        <w:lastRenderedPageBreak/>
        <w:t xml:space="preserve">            $table-&gt;string('category', 10)-&gt;nullable();</w:t>
      </w:r>
    </w:p>
    <w:p w:rsidR="001F705F" w:rsidRPr="00684C53" w:rsidRDefault="001F705F" w:rsidP="001F705F">
      <w:pPr>
        <w:rPr>
          <w:lang w:val="en-US"/>
        </w:rPr>
      </w:pPr>
      <w:r w:rsidRPr="00684C53">
        <w:rPr>
          <w:lang w:val="en-US"/>
        </w:rPr>
        <w:t xml:space="preserve">            $table-&gt;string('vin', 17)-&gt;unique();</w:t>
      </w:r>
    </w:p>
    <w:p w:rsidR="001F705F" w:rsidRPr="00684C53" w:rsidRDefault="001F705F" w:rsidP="001F705F">
      <w:pPr>
        <w:rPr>
          <w:lang w:val="en-US"/>
        </w:rPr>
      </w:pPr>
      <w:r w:rsidRPr="00684C53">
        <w:rPr>
          <w:lang w:val="en-US"/>
        </w:rPr>
        <w:t xml:space="preserve">            $table-&gt;decimal('purchase_price', 12, 2)-&gt;nullable();</w:t>
      </w:r>
    </w:p>
    <w:p w:rsidR="001F705F" w:rsidRPr="00684C53" w:rsidRDefault="001F705F" w:rsidP="001F705F">
      <w:pPr>
        <w:rPr>
          <w:lang w:val="en-US"/>
        </w:rPr>
      </w:pPr>
      <w:r w:rsidRPr="00684C53">
        <w:rPr>
          <w:lang w:val="en-US"/>
        </w:rPr>
        <w:t xml:space="preserve">            $table-&gt;integer('mileage')-&gt;default(0);</w:t>
      </w:r>
    </w:p>
    <w:p w:rsidR="001F705F" w:rsidRPr="00684C53" w:rsidRDefault="001F705F" w:rsidP="001F705F">
      <w:pPr>
        <w:rPr>
          <w:lang w:val="en-US"/>
        </w:rPr>
      </w:pPr>
      <w:r w:rsidRPr="00684C53">
        <w:rPr>
          <w:lang w:val="en-US"/>
        </w:rPr>
        <w:t xml:space="preserve">            $table-&gt;boolean('has_tracker')-&gt;default(false);</w:t>
      </w:r>
    </w:p>
    <w:p w:rsidR="001F705F" w:rsidRPr="00684C53" w:rsidRDefault="001F705F" w:rsidP="001F705F">
      <w:pPr>
        <w:rPr>
          <w:lang w:val="en-US"/>
        </w:rPr>
      </w:pPr>
      <w:r w:rsidRPr="00684C53">
        <w:rPr>
          <w:lang w:val="en-US"/>
        </w:rPr>
        <w:t xml:space="preserve">            $table-&gt;enum('parking_type', ['garage', 'street', 'parking_lot', 'other'])-&gt;nullable();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$table-&gt;foreign('category')-&gt;references('code')-&gt;on('vehicle_categories');</w:t>
      </w:r>
    </w:p>
    <w:p w:rsidR="001F705F" w:rsidRPr="00684C53" w:rsidRDefault="001F705F" w:rsidP="001F705F">
      <w:pPr>
        <w:rPr>
          <w:lang w:val="en-US"/>
        </w:rPr>
      </w:pPr>
      <w:r w:rsidRPr="00684C53">
        <w:rPr>
          <w:lang w:val="en-US"/>
        </w:rPr>
        <w:t xml:space="preserve">            $table-&gt;timestamps();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9. </w:t>
      </w:r>
      <w:r>
        <w:t>Полисы</w:t>
      </w:r>
    </w:p>
    <w:p w:rsidR="001F705F" w:rsidRPr="00684C53" w:rsidRDefault="001F705F" w:rsidP="001F705F">
      <w:pPr>
        <w:rPr>
          <w:lang w:val="en-US"/>
        </w:rPr>
      </w:pPr>
      <w:r w:rsidRPr="00684C53">
        <w:rPr>
          <w:lang w:val="en-US"/>
        </w:rPr>
        <w:t xml:space="preserve">        Schema::create('policies', function (Blueprint $table) {</w:t>
      </w:r>
    </w:p>
    <w:p w:rsidR="001F705F" w:rsidRPr="00684C53" w:rsidRDefault="001F705F" w:rsidP="001F705F">
      <w:pPr>
        <w:rPr>
          <w:lang w:val="en-US"/>
        </w:rPr>
      </w:pPr>
      <w:r w:rsidRPr="00684C53">
        <w:rPr>
          <w:lang w:val="en-US"/>
        </w:rPr>
        <w:t xml:space="preserve">            $table-&gt;id();</w:t>
      </w:r>
    </w:p>
    <w:p w:rsidR="001F705F" w:rsidRPr="00684C53" w:rsidRDefault="001F705F" w:rsidP="001F705F">
      <w:pPr>
        <w:rPr>
          <w:lang w:val="en-US"/>
        </w:rPr>
      </w:pPr>
      <w:r w:rsidRPr="00684C53">
        <w:rPr>
          <w:lang w:val="en-US"/>
        </w:rPr>
        <w:t xml:space="preserve">            $table-&gt;string('policy_number', 20)-&gt;unique();</w:t>
      </w:r>
    </w:p>
    <w:p w:rsidR="001F705F" w:rsidRPr="00684C53" w:rsidRDefault="001F705F" w:rsidP="001F705F">
      <w:pPr>
        <w:rPr>
          <w:lang w:val="en-US"/>
        </w:rPr>
      </w:pPr>
      <w:r w:rsidRPr="00684C53">
        <w:rPr>
          <w:lang w:val="en-US"/>
        </w:rPr>
        <w:t xml:space="preserve">            $table-&gt;foreignId('policy_type_id')-&gt;constrained('policy_types');</w:t>
      </w:r>
    </w:p>
    <w:p w:rsidR="001F705F" w:rsidRPr="00684C53" w:rsidRDefault="001F705F" w:rsidP="001F705F">
      <w:pPr>
        <w:rPr>
          <w:lang w:val="en-US"/>
        </w:rPr>
      </w:pPr>
      <w:r w:rsidRPr="00684C53">
        <w:rPr>
          <w:lang w:val="en-US"/>
        </w:rPr>
        <w:t xml:space="preserve">            $table-&gt;foreignId('client_id')-&gt;constrained('client_profiles');</w:t>
      </w:r>
    </w:p>
    <w:p w:rsidR="001F705F" w:rsidRPr="00684C53" w:rsidRDefault="001F705F" w:rsidP="001F705F">
      <w:pPr>
        <w:rPr>
          <w:lang w:val="en-US"/>
        </w:rPr>
      </w:pPr>
      <w:r w:rsidRPr="00684C53">
        <w:rPr>
          <w:lang w:val="en-US"/>
        </w:rPr>
        <w:t xml:space="preserve">            $table-&gt;foreignId('vehicle_id')-&gt;constrained('vehicles');</w:t>
      </w:r>
    </w:p>
    <w:p w:rsidR="001F705F" w:rsidRPr="00684C53" w:rsidRDefault="001F705F" w:rsidP="001F705F">
      <w:pPr>
        <w:rPr>
          <w:lang w:val="en-US"/>
        </w:rPr>
      </w:pPr>
      <w:r w:rsidRPr="00684C53">
        <w:rPr>
          <w:lang w:val="en-US"/>
        </w:rPr>
        <w:t xml:space="preserve">            $table-&gt;foreignId('tariff_id')-&gt;constrained('tariffs');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Цены</w:t>
      </w:r>
    </w:p>
    <w:p w:rsidR="001F705F" w:rsidRPr="00684C53" w:rsidRDefault="001F705F" w:rsidP="001F705F">
      <w:pPr>
        <w:rPr>
          <w:lang w:val="en-US"/>
        </w:rPr>
      </w:pPr>
      <w:r w:rsidRPr="00684C53">
        <w:rPr>
          <w:lang w:val="en-US"/>
        </w:rPr>
        <w:t xml:space="preserve">            $table-&gt;decimal('base_price', 12, 2);</w:t>
      </w:r>
    </w:p>
    <w:p w:rsidR="001F705F" w:rsidRPr="00684C53" w:rsidRDefault="001F705F" w:rsidP="001F705F">
      <w:pPr>
        <w:rPr>
          <w:lang w:val="en-US"/>
        </w:rPr>
      </w:pPr>
      <w:r w:rsidRPr="00684C53">
        <w:rPr>
          <w:lang w:val="en-US"/>
        </w:rPr>
        <w:t xml:space="preserve">            $table-&gt;decimal('final_price', 12, 2);</w:t>
      </w:r>
    </w:p>
    <w:p w:rsidR="001F705F" w:rsidRPr="00684C53" w:rsidRDefault="001F705F" w:rsidP="001F705F">
      <w:pPr>
        <w:rPr>
          <w:lang w:val="en-US"/>
        </w:rPr>
      </w:pPr>
      <w:r w:rsidRPr="00684C53">
        <w:rPr>
          <w:lang w:val="en-US"/>
        </w:rPr>
        <w:t xml:space="preserve">            $table-&gt;decimal('discount_amount', 10, 2)-&gt;default(0.00);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Период</w:t>
      </w:r>
      <w:r w:rsidRPr="00684C53">
        <w:rPr>
          <w:lang w:val="en-US"/>
        </w:rPr>
        <w:t xml:space="preserve"> </w:t>
      </w:r>
      <w:r>
        <w:t>действия</w:t>
      </w:r>
    </w:p>
    <w:p w:rsidR="001F705F" w:rsidRPr="00684C53" w:rsidRDefault="001F705F" w:rsidP="001F705F">
      <w:pPr>
        <w:rPr>
          <w:lang w:val="en-US"/>
        </w:rPr>
      </w:pPr>
      <w:r w:rsidRPr="00684C53">
        <w:rPr>
          <w:lang w:val="en-US"/>
        </w:rPr>
        <w:t xml:space="preserve">            $table-&gt;date('start_date');</w:t>
      </w:r>
    </w:p>
    <w:p w:rsidR="001F705F" w:rsidRPr="00684C53" w:rsidRDefault="001F705F" w:rsidP="001F705F">
      <w:pPr>
        <w:rPr>
          <w:lang w:val="en-US"/>
        </w:rPr>
      </w:pPr>
      <w:r w:rsidRPr="00684C53">
        <w:rPr>
          <w:lang w:val="en-US"/>
        </w:rPr>
        <w:t xml:space="preserve">            $table-&gt;date('end_date');</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 </w:t>
      </w:r>
      <w:r>
        <w:t>Статус</w:t>
      </w:r>
    </w:p>
    <w:p w:rsidR="001F705F" w:rsidRPr="00684C53" w:rsidRDefault="001F705F" w:rsidP="001F705F">
      <w:pPr>
        <w:rPr>
          <w:lang w:val="en-US"/>
        </w:rPr>
      </w:pPr>
      <w:r w:rsidRPr="00684C53">
        <w:rPr>
          <w:lang w:val="en-US"/>
        </w:rPr>
        <w:t xml:space="preserve">            $table-&gt;enum('status', ['draft', 'active', 'expired', 'cancelled'])-&gt;default('draft');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Для</w:t>
      </w:r>
      <w:r w:rsidRPr="00684C53">
        <w:rPr>
          <w:lang w:val="en-US"/>
        </w:rPr>
        <w:t xml:space="preserve"> </w:t>
      </w:r>
      <w:r>
        <w:t>КАСКО</w:t>
      </w:r>
    </w:p>
    <w:p w:rsidR="001F705F" w:rsidRPr="00684C53" w:rsidRDefault="001F705F" w:rsidP="001F705F">
      <w:pPr>
        <w:rPr>
          <w:lang w:val="en-US"/>
        </w:rPr>
      </w:pPr>
      <w:r w:rsidRPr="00684C53">
        <w:rPr>
          <w:lang w:val="en-US"/>
        </w:rPr>
        <w:t xml:space="preserve">            $table-&gt;decimal('franchise_amount', 10, 2)-&gt;default(0.00);</w:t>
      </w:r>
    </w:p>
    <w:p w:rsidR="001F705F" w:rsidRPr="00684C53" w:rsidRDefault="001F705F" w:rsidP="001F705F">
      <w:pPr>
        <w:rPr>
          <w:lang w:val="en-US"/>
        </w:rPr>
      </w:pPr>
      <w:r w:rsidRPr="00684C53">
        <w:rPr>
          <w:lang w:val="en-US"/>
        </w:rPr>
        <w:t xml:space="preserve">            $table-&gt;decimal('coverage_amount', 12, 2)-&gt;nullable();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Индексы</w:t>
      </w:r>
    </w:p>
    <w:p w:rsidR="001F705F" w:rsidRPr="00684C53" w:rsidRDefault="001F705F" w:rsidP="001F705F">
      <w:pPr>
        <w:rPr>
          <w:lang w:val="en-US"/>
        </w:rPr>
      </w:pPr>
      <w:r w:rsidRPr="00684C53">
        <w:rPr>
          <w:lang w:val="en-US"/>
        </w:rPr>
        <w:t xml:space="preserve">            $table-&gt;index('status');</w:t>
      </w:r>
    </w:p>
    <w:p w:rsidR="001F705F" w:rsidRPr="00684C53" w:rsidRDefault="001F705F" w:rsidP="001F705F">
      <w:pPr>
        <w:rPr>
          <w:lang w:val="en-US"/>
        </w:rPr>
      </w:pPr>
      <w:r w:rsidRPr="00684C53">
        <w:rPr>
          <w:lang w:val="en-US"/>
        </w:rPr>
        <w:t xml:space="preserve">            $table-&gt;index('client_id');</w:t>
      </w:r>
    </w:p>
    <w:p w:rsidR="001F705F" w:rsidRPr="00684C53" w:rsidRDefault="001F705F" w:rsidP="001F705F">
      <w:pPr>
        <w:rPr>
          <w:lang w:val="en-US"/>
        </w:rPr>
      </w:pPr>
      <w:r w:rsidRPr="00684C53">
        <w:rPr>
          <w:lang w:val="en-US"/>
        </w:rPr>
        <w:t xml:space="preserve">            $table-&gt;timestamps();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10. </w:t>
      </w:r>
      <w:r>
        <w:t>Страховые</w:t>
      </w:r>
      <w:r w:rsidRPr="00684C53">
        <w:rPr>
          <w:lang w:val="en-US"/>
        </w:rPr>
        <w:t xml:space="preserve"> </w:t>
      </w:r>
      <w:r>
        <w:t>случаи</w:t>
      </w:r>
    </w:p>
    <w:p w:rsidR="001F705F" w:rsidRPr="00684C53" w:rsidRDefault="001F705F" w:rsidP="001F705F">
      <w:pPr>
        <w:rPr>
          <w:lang w:val="en-US"/>
        </w:rPr>
      </w:pPr>
      <w:r w:rsidRPr="00684C53">
        <w:rPr>
          <w:lang w:val="en-US"/>
        </w:rPr>
        <w:t xml:space="preserve">        Schema::create('accidents', function (Blueprint $table) {</w:t>
      </w:r>
    </w:p>
    <w:p w:rsidR="001F705F" w:rsidRPr="00684C53" w:rsidRDefault="001F705F" w:rsidP="001F705F">
      <w:pPr>
        <w:rPr>
          <w:lang w:val="en-US"/>
        </w:rPr>
      </w:pPr>
      <w:r w:rsidRPr="00684C53">
        <w:rPr>
          <w:lang w:val="en-US"/>
        </w:rPr>
        <w:t xml:space="preserve">            $table-&gt;id();</w:t>
      </w:r>
    </w:p>
    <w:p w:rsidR="001F705F" w:rsidRPr="00684C53" w:rsidRDefault="001F705F" w:rsidP="001F705F">
      <w:pPr>
        <w:rPr>
          <w:lang w:val="en-US"/>
        </w:rPr>
      </w:pPr>
      <w:r w:rsidRPr="00684C53">
        <w:rPr>
          <w:lang w:val="en-US"/>
        </w:rPr>
        <w:t xml:space="preserve">            $table-&gt;foreignId('client_id')-&gt;constrained('client_profiles');</w:t>
      </w:r>
    </w:p>
    <w:p w:rsidR="001F705F" w:rsidRPr="00684C53" w:rsidRDefault="001F705F" w:rsidP="001F705F">
      <w:pPr>
        <w:rPr>
          <w:lang w:val="en-US"/>
        </w:rPr>
      </w:pPr>
      <w:r w:rsidRPr="00684C53">
        <w:rPr>
          <w:lang w:val="en-US"/>
        </w:rPr>
        <w:t xml:space="preserve">            $table-&gt;foreignId('policy_id')-&gt;constrained('policies');</w:t>
      </w:r>
    </w:p>
    <w:p w:rsidR="001F705F" w:rsidRPr="00684C53" w:rsidRDefault="001F705F" w:rsidP="001F705F">
      <w:pPr>
        <w:rPr>
          <w:lang w:val="en-US"/>
        </w:rPr>
      </w:pPr>
      <w:r w:rsidRPr="00684C53">
        <w:rPr>
          <w:lang w:val="en-US"/>
        </w:rPr>
        <w:t xml:space="preserve">            $table-&gt;date('accident_date');</w:t>
      </w:r>
    </w:p>
    <w:p w:rsidR="001F705F" w:rsidRPr="00684C53" w:rsidRDefault="001F705F" w:rsidP="001F705F">
      <w:pPr>
        <w:rPr>
          <w:lang w:val="en-US"/>
        </w:rPr>
      </w:pPr>
      <w:r w:rsidRPr="00684C53">
        <w:rPr>
          <w:lang w:val="en-US"/>
        </w:rPr>
        <w:t xml:space="preserve">            $table-&gt;decimal('damage_amount', 10, 2)-&gt;nullable();</w:t>
      </w:r>
    </w:p>
    <w:p w:rsidR="001F705F" w:rsidRPr="00684C53" w:rsidRDefault="001F705F" w:rsidP="001F705F">
      <w:pPr>
        <w:rPr>
          <w:lang w:val="en-US"/>
        </w:rPr>
      </w:pPr>
      <w:r w:rsidRPr="00684C53">
        <w:rPr>
          <w:lang w:val="en-US"/>
        </w:rPr>
        <w:t xml:space="preserve">            $table-&gt;boolean('is_client_fault')-&gt;nullable();</w:t>
      </w:r>
    </w:p>
    <w:p w:rsidR="001F705F" w:rsidRPr="00684C53" w:rsidRDefault="001F705F" w:rsidP="001F705F">
      <w:pPr>
        <w:rPr>
          <w:lang w:val="en-US"/>
        </w:rPr>
      </w:pPr>
      <w:r w:rsidRPr="00684C53">
        <w:rPr>
          <w:lang w:val="en-US"/>
        </w:rPr>
        <w:t xml:space="preserve">            $table-&gt;text('description')-&gt;nullable();</w:t>
      </w:r>
    </w:p>
    <w:p w:rsidR="001F705F" w:rsidRPr="00684C53" w:rsidRDefault="001F705F" w:rsidP="001F705F">
      <w:pPr>
        <w:rPr>
          <w:lang w:val="en-US"/>
        </w:rPr>
      </w:pPr>
      <w:r w:rsidRPr="00684C53">
        <w:rPr>
          <w:lang w:val="en-US"/>
        </w:rPr>
        <w:t xml:space="preserve">            $table-&gt;enum('status', ['pending', 'approved', 'rejected', 'paid'])-&gt;default('pending');</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Индексы</w:t>
      </w:r>
    </w:p>
    <w:p w:rsidR="001F705F" w:rsidRPr="00684C53" w:rsidRDefault="001F705F" w:rsidP="001F705F">
      <w:pPr>
        <w:rPr>
          <w:lang w:val="en-US"/>
        </w:rPr>
      </w:pPr>
      <w:r w:rsidRPr="00684C53">
        <w:rPr>
          <w:lang w:val="en-US"/>
        </w:rPr>
        <w:t xml:space="preserve">            $table-&gt;index('client_id');</w:t>
      </w:r>
    </w:p>
    <w:p w:rsidR="001F705F" w:rsidRPr="00684C53" w:rsidRDefault="001F705F" w:rsidP="001F705F">
      <w:pPr>
        <w:rPr>
          <w:lang w:val="en-US"/>
        </w:rPr>
      </w:pPr>
      <w:r w:rsidRPr="00684C53">
        <w:rPr>
          <w:lang w:val="en-US"/>
        </w:rPr>
        <w:t xml:space="preserve">            $table-&gt;index('policy_id');</w:t>
      </w:r>
    </w:p>
    <w:p w:rsidR="001F705F" w:rsidRPr="00684C53" w:rsidRDefault="001F705F" w:rsidP="001F705F">
      <w:pPr>
        <w:rPr>
          <w:lang w:val="en-US"/>
        </w:rPr>
      </w:pPr>
      <w:r w:rsidRPr="00684C53">
        <w:rPr>
          <w:lang w:val="en-US"/>
        </w:rPr>
        <w:lastRenderedPageBreak/>
        <w:t xml:space="preserve">            $table-&gt;timestamps();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11. </w:t>
      </w:r>
      <w:r>
        <w:t>Уведомления</w:t>
      </w:r>
    </w:p>
    <w:p w:rsidR="001F705F" w:rsidRPr="00684C53" w:rsidRDefault="001F705F" w:rsidP="001F705F">
      <w:pPr>
        <w:rPr>
          <w:lang w:val="en-US"/>
        </w:rPr>
      </w:pPr>
      <w:r w:rsidRPr="00684C53">
        <w:rPr>
          <w:lang w:val="en-US"/>
        </w:rPr>
        <w:t xml:space="preserve">        Schema::create('notifications', function (Blueprint $table) {</w:t>
      </w:r>
    </w:p>
    <w:p w:rsidR="001F705F" w:rsidRPr="00684C53" w:rsidRDefault="001F705F" w:rsidP="001F705F">
      <w:pPr>
        <w:rPr>
          <w:lang w:val="en-US"/>
        </w:rPr>
      </w:pPr>
      <w:r w:rsidRPr="00684C53">
        <w:rPr>
          <w:lang w:val="en-US"/>
        </w:rPr>
        <w:t xml:space="preserve">            $table-&gt;id();</w:t>
      </w:r>
    </w:p>
    <w:p w:rsidR="001F705F" w:rsidRPr="00684C53" w:rsidRDefault="001F705F" w:rsidP="001F705F">
      <w:pPr>
        <w:rPr>
          <w:lang w:val="en-US"/>
        </w:rPr>
      </w:pPr>
      <w:r w:rsidRPr="00684C53">
        <w:rPr>
          <w:lang w:val="en-US"/>
        </w:rPr>
        <w:t xml:space="preserve">            $table-&gt;foreignId('user_id')-&gt;constrained()-&gt;cascadeOnDelete();</w:t>
      </w:r>
    </w:p>
    <w:p w:rsidR="001F705F" w:rsidRPr="00684C53" w:rsidRDefault="001F705F" w:rsidP="001F705F">
      <w:pPr>
        <w:rPr>
          <w:lang w:val="en-US"/>
        </w:rPr>
      </w:pPr>
      <w:r w:rsidRPr="00684C53">
        <w:rPr>
          <w:lang w:val="en-US"/>
        </w:rPr>
        <w:t xml:space="preserve">            $table-&gt;string('message', 500);</w:t>
      </w:r>
    </w:p>
    <w:p w:rsidR="001F705F" w:rsidRPr="00684C53" w:rsidRDefault="001F705F" w:rsidP="001F705F">
      <w:pPr>
        <w:rPr>
          <w:lang w:val="en-US"/>
        </w:rPr>
      </w:pPr>
      <w:r w:rsidRPr="00684C53">
        <w:rPr>
          <w:lang w:val="en-US"/>
        </w:rPr>
        <w:t xml:space="preserve">            $table-&gt;boolean('is_read')-&gt;default(false);</w:t>
      </w:r>
    </w:p>
    <w:p w:rsidR="001F705F" w:rsidRPr="00684C53" w:rsidRDefault="001F705F" w:rsidP="001F705F">
      <w:pPr>
        <w:rPr>
          <w:lang w:val="en-US"/>
        </w:rPr>
      </w:pPr>
      <w:r w:rsidRPr="00684C53">
        <w:rPr>
          <w:lang w:val="en-US"/>
        </w:rPr>
        <w:t xml:space="preserve">            $table-&gt;json('data')-&gt;nullable();</w:t>
      </w:r>
    </w:p>
    <w:p w:rsidR="001F705F" w:rsidRPr="00684C53" w:rsidRDefault="001F705F" w:rsidP="001F705F">
      <w:pPr>
        <w:rPr>
          <w:lang w:val="en-US"/>
        </w:rPr>
      </w:pPr>
      <w:r w:rsidRPr="00684C53">
        <w:rPr>
          <w:lang w:val="en-US"/>
        </w:rPr>
        <w:t xml:space="preserve">            $table-&gt;timestamps();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$table-&gt;index(['user_id', 'is_read']);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public function down(): void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Schema::dropIfExists('notifications');</w:t>
      </w:r>
    </w:p>
    <w:p w:rsidR="001F705F" w:rsidRPr="00684C53" w:rsidRDefault="001F705F" w:rsidP="001F705F">
      <w:pPr>
        <w:rPr>
          <w:lang w:val="en-US"/>
        </w:rPr>
      </w:pPr>
      <w:r w:rsidRPr="00684C53">
        <w:rPr>
          <w:lang w:val="en-US"/>
        </w:rPr>
        <w:t xml:space="preserve">        Schema::dropIfExists('accidents');</w:t>
      </w:r>
    </w:p>
    <w:p w:rsidR="001F705F" w:rsidRPr="00684C53" w:rsidRDefault="001F705F" w:rsidP="001F705F">
      <w:pPr>
        <w:rPr>
          <w:lang w:val="en-US"/>
        </w:rPr>
      </w:pPr>
      <w:r w:rsidRPr="00684C53">
        <w:rPr>
          <w:lang w:val="en-US"/>
        </w:rPr>
        <w:t xml:space="preserve">        Schema::dropIfExists('policies');</w:t>
      </w:r>
    </w:p>
    <w:p w:rsidR="001F705F" w:rsidRPr="00684C53" w:rsidRDefault="001F705F" w:rsidP="001F705F">
      <w:pPr>
        <w:rPr>
          <w:lang w:val="en-US"/>
        </w:rPr>
      </w:pPr>
      <w:r w:rsidRPr="00684C53">
        <w:rPr>
          <w:lang w:val="en-US"/>
        </w:rPr>
        <w:t xml:space="preserve">        Schema::dropIfExists('vehicles');</w:t>
      </w:r>
    </w:p>
    <w:p w:rsidR="001F705F" w:rsidRPr="00684C53" w:rsidRDefault="001F705F" w:rsidP="001F705F">
      <w:pPr>
        <w:rPr>
          <w:lang w:val="en-US"/>
        </w:rPr>
      </w:pPr>
      <w:r w:rsidRPr="00684C53">
        <w:rPr>
          <w:lang w:val="en-US"/>
        </w:rPr>
        <w:t xml:space="preserve">        Schema::dropIfExists('tariffs');</w:t>
      </w:r>
    </w:p>
    <w:p w:rsidR="001F705F" w:rsidRPr="00684C53" w:rsidRDefault="001F705F" w:rsidP="001F705F">
      <w:pPr>
        <w:rPr>
          <w:lang w:val="en-US"/>
        </w:rPr>
      </w:pPr>
      <w:r w:rsidRPr="00684C53">
        <w:rPr>
          <w:lang w:val="en-US"/>
        </w:rPr>
        <w:t xml:space="preserve">        Schema::dropIfExists('policy_types');</w:t>
      </w:r>
    </w:p>
    <w:p w:rsidR="001F705F" w:rsidRPr="00684C53" w:rsidRDefault="001F705F" w:rsidP="001F705F">
      <w:pPr>
        <w:rPr>
          <w:lang w:val="en-US"/>
        </w:rPr>
      </w:pPr>
      <w:r w:rsidRPr="00684C53">
        <w:rPr>
          <w:lang w:val="en-US"/>
        </w:rPr>
        <w:t xml:space="preserve">        Schema::dropIfExists('client_driver_categories');</w:t>
      </w:r>
    </w:p>
    <w:p w:rsidR="001F705F" w:rsidRPr="00684C53" w:rsidRDefault="001F705F" w:rsidP="001F705F">
      <w:pPr>
        <w:rPr>
          <w:lang w:val="en-US"/>
        </w:rPr>
      </w:pPr>
      <w:r w:rsidRPr="00684C53">
        <w:rPr>
          <w:lang w:val="en-US"/>
        </w:rPr>
        <w:t xml:space="preserve">        Schema::dropIfExists('client_profiles');</w:t>
      </w:r>
    </w:p>
    <w:p w:rsidR="001F705F" w:rsidRPr="00684C53" w:rsidRDefault="001F705F" w:rsidP="001F705F">
      <w:pPr>
        <w:rPr>
          <w:lang w:val="en-US"/>
        </w:rPr>
      </w:pPr>
      <w:r w:rsidRPr="00684C53">
        <w:rPr>
          <w:lang w:val="en-US"/>
        </w:rPr>
        <w:t xml:space="preserve">        Schema::dropIfExists('vehicle_categories');</w:t>
      </w:r>
    </w:p>
    <w:p w:rsidR="001F705F" w:rsidRPr="00684C53" w:rsidRDefault="001F705F" w:rsidP="001F705F">
      <w:pPr>
        <w:rPr>
          <w:lang w:val="en-US"/>
        </w:rPr>
      </w:pPr>
      <w:r w:rsidRPr="00684C53">
        <w:rPr>
          <w:lang w:val="en-US"/>
        </w:rPr>
        <w:t xml:space="preserve">        Schema::dropIfExists('users');</w:t>
      </w:r>
    </w:p>
    <w:p w:rsidR="001F705F" w:rsidRPr="00684C53" w:rsidRDefault="001F705F" w:rsidP="001F705F">
      <w:pPr>
        <w:rPr>
          <w:lang w:val="en-US"/>
        </w:rPr>
      </w:pPr>
      <w:r w:rsidRPr="00684C53">
        <w:rPr>
          <w:lang w:val="en-US"/>
        </w:rPr>
        <w:lastRenderedPageBreak/>
        <w:t xml:space="preserve">        Schema::dropIfExists('user_types');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2026_04_02_101158_create_personal_access_tokens_table.php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Illuminate\Database\Migrations\Migration;</w:t>
      </w:r>
    </w:p>
    <w:p w:rsidR="001F705F" w:rsidRPr="00684C53" w:rsidRDefault="001F705F" w:rsidP="001F705F">
      <w:pPr>
        <w:rPr>
          <w:lang w:val="en-US"/>
        </w:rPr>
      </w:pPr>
      <w:r w:rsidRPr="00684C53">
        <w:rPr>
          <w:lang w:val="en-US"/>
        </w:rPr>
        <w:t>use Illuminate\Database\Schema\Blueprint;</w:t>
      </w:r>
    </w:p>
    <w:p w:rsidR="001F705F" w:rsidRPr="00684C53" w:rsidRDefault="001F705F" w:rsidP="001F705F">
      <w:pPr>
        <w:rPr>
          <w:lang w:val="en-US"/>
        </w:rPr>
      </w:pPr>
      <w:r w:rsidRPr="00684C53">
        <w:rPr>
          <w:lang w:val="en-US"/>
        </w:rPr>
        <w:t>use Illuminate\Support\Facades\Schema;</w:t>
      </w:r>
    </w:p>
    <w:p w:rsidR="001F705F" w:rsidRPr="00684C53" w:rsidRDefault="001F705F" w:rsidP="001F705F">
      <w:pPr>
        <w:rPr>
          <w:lang w:val="en-US"/>
        </w:rPr>
      </w:pPr>
    </w:p>
    <w:p w:rsidR="001F705F" w:rsidRPr="00684C53" w:rsidRDefault="001F705F" w:rsidP="001F705F">
      <w:pPr>
        <w:rPr>
          <w:lang w:val="en-US"/>
        </w:rPr>
      </w:pPr>
      <w:r w:rsidRPr="00684C53">
        <w:rPr>
          <w:lang w:val="en-US"/>
        </w:rPr>
        <w:t>return new class extends Migration</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Run the migrations.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public function up(): void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Schema::create('personal_access_tokens', function (Blueprint $table) {</w:t>
      </w:r>
    </w:p>
    <w:p w:rsidR="001F705F" w:rsidRPr="00684C53" w:rsidRDefault="001F705F" w:rsidP="001F705F">
      <w:pPr>
        <w:rPr>
          <w:lang w:val="en-US"/>
        </w:rPr>
      </w:pPr>
      <w:r w:rsidRPr="00684C53">
        <w:rPr>
          <w:lang w:val="en-US"/>
        </w:rPr>
        <w:t xml:space="preserve">            $table-&gt;id();</w:t>
      </w:r>
    </w:p>
    <w:p w:rsidR="001F705F" w:rsidRPr="00684C53" w:rsidRDefault="001F705F" w:rsidP="001F705F">
      <w:pPr>
        <w:rPr>
          <w:lang w:val="en-US"/>
        </w:rPr>
      </w:pPr>
      <w:r w:rsidRPr="00684C53">
        <w:rPr>
          <w:lang w:val="en-US"/>
        </w:rPr>
        <w:t xml:space="preserve">            $table-&gt;morphs('tokenable');</w:t>
      </w:r>
    </w:p>
    <w:p w:rsidR="001F705F" w:rsidRPr="00684C53" w:rsidRDefault="001F705F" w:rsidP="001F705F">
      <w:pPr>
        <w:rPr>
          <w:lang w:val="en-US"/>
        </w:rPr>
      </w:pPr>
      <w:r w:rsidRPr="00684C53">
        <w:rPr>
          <w:lang w:val="en-US"/>
        </w:rPr>
        <w:t xml:space="preserve">            $table-&gt;text('name');</w:t>
      </w:r>
    </w:p>
    <w:p w:rsidR="001F705F" w:rsidRPr="00684C53" w:rsidRDefault="001F705F" w:rsidP="001F705F">
      <w:pPr>
        <w:rPr>
          <w:lang w:val="en-US"/>
        </w:rPr>
      </w:pPr>
      <w:r w:rsidRPr="00684C53">
        <w:rPr>
          <w:lang w:val="en-US"/>
        </w:rPr>
        <w:t xml:space="preserve">            $table-&gt;string('token', 64)-&gt;unique();</w:t>
      </w:r>
    </w:p>
    <w:p w:rsidR="001F705F" w:rsidRPr="00684C53" w:rsidRDefault="001F705F" w:rsidP="001F705F">
      <w:pPr>
        <w:rPr>
          <w:lang w:val="en-US"/>
        </w:rPr>
      </w:pPr>
      <w:r w:rsidRPr="00684C53">
        <w:rPr>
          <w:lang w:val="en-US"/>
        </w:rPr>
        <w:t xml:space="preserve">            $table-&gt;text('abilities')-&gt;nullable();</w:t>
      </w:r>
    </w:p>
    <w:p w:rsidR="001F705F" w:rsidRPr="00684C53" w:rsidRDefault="001F705F" w:rsidP="001F705F">
      <w:pPr>
        <w:rPr>
          <w:lang w:val="en-US"/>
        </w:rPr>
      </w:pPr>
      <w:r w:rsidRPr="00684C53">
        <w:rPr>
          <w:lang w:val="en-US"/>
        </w:rPr>
        <w:t xml:space="preserve">            $table-&gt;timestamp('last_used_at')-&gt;nullable();</w:t>
      </w:r>
    </w:p>
    <w:p w:rsidR="001F705F" w:rsidRPr="00684C53" w:rsidRDefault="001F705F" w:rsidP="001F705F">
      <w:pPr>
        <w:rPr>
          <w:lang w:val="en-US"/>
        </w:rPr>
      </w:pPr>
      <w:r w:rsidRPr="00684C53">
        <w:rPr>
          <w:lang w:val="en-US"/>
        </w:rPr>
        <w:t xml:space="preserve">            $table-&gt;timestamp('expires_at')-&gt;nullable()-&gt;index();</w:t>
      </w:r>
    </w:p>
    <w:p w:rsidR="001F705F" w:rsidRPr="00684C53" w:rsidRDefault="001F705F" w:rsidP="001F705F">
      <w:pPr>
        <w:rPr>
          <w:lang w:val="en-US"/>
        </w:rPr>
      </w:pPr>
      <w:r w:rsidRPr="00684C53">
        <w:rPr>
          <w:lang w:val="en-US"/>
        </w:rPr>
        <w:lastRenderedPageBreak/>
        <w:t xml:space="preserve">            $table-&gt;timestamps();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Reverse the migrations.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public function down(): void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Schema::dropIfExists('personal_access_tokens');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2026_04_04_014244_create_sessions_table.php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Illuminate\Database\Migrations\Migration;</w:t>
      </w:r>
    </w:p>
    <w:p w:rsidR="001F705F" w:rsidRPr="00684C53" w:rsidRDefault="001F705F" w:rsidP="001F705F">
      <w:pPr>
        <w:rPr>
          <w:lang w:val="en-US"/>
        </w:rPr>
      </w:pPr>
      <w:r w:rsidRPr="00684C53">
        <w:rPr>
          <w:lang w:val="en-US"/>
        </w:rPr>
        <w:t>use Illuminate\Database\Schema\Blueprint;</w:t>
      </w:r>
    </w:p>
    <w:p w:rsidR="001F705F" w:rsidRPr="00684C53" w:rsidRDefault="001F705F" w:rsidP="001F705F">
      <w:pPr>
        <w:rPr>
          <w:lang w:val="en-US"/>
        </w:rPr>
      </w:pPr>
      <w:r w:rsidRPr="00684C53">
        <w:rPr>
          <w:lang w:val="en-US"/>
        </w:rPr>
        <w:t>use Illuminate\Support\Facades\Schema;</w:t>
      </w:r>
    </w:p>
    <w:p w:rsidR="001F705F" w:rsidRPr="00684C53" w:rsidRDefault="001F705F" w:rsidP="001F705F">
      <w:pPr>
        <w:rPr>
          <w:lang w:val="en-US"/>
        </w:rPr>
      </w:pPr>
    </w:p>
    <w:p w:rsidR="001F705F" w:rsidRPr="00684C53" w:rsidRDefault="001F705F" w:rsidP="001F705F">
      <w:pPr>
        <w:rPr>
          <w:lang w:val="en-US"/>
        </w:rPr>
      </w:pPr>
      <w:r w:rsidRPr="00684C53">
        <w:rPr>
          <w:lang w:val="en-US"/>
        </w:rPr>
        <w:t>return new class extends Migration</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Run the migrations.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public function up(): void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Schema::create('sessions', function (Blueprint $table) {</w:t>
      </w:r>
    </w:p>
    <w:p w:rsidR="001F705F" w:rsidRPr="00684C53" w:rsidRDefault="001F705F" w:rsidP="001F705F">
      <w:pPr>
        <w:rPr>
          <w:lang w:val="en-US"/>
        </w:rPr>
      </w:pPr>
      <w:r w:rsidRPr="00684C53">
        <w:rPr>
          <w:lang w:val="en-US"/>
        </w:rPr>
        <w:t xml:space="preserve">            $table-&gt;string('id')-&gt;primary();</w:t>
      </w:r>
    </w:p>
    <w:p w:rsidR="001F705F" w:rsidRPr="00684C53" w:rsidRDefault="001F705F" w:rsidP="001F705F">
      <w:pPr>
        <w:rPr>
          <w:lang w:val="en-US"/>
        </w:rPr>
      </w:pPr>
      <w:r w:rsidRPr="00684C53">
        <w:rPr>
          <w:lang w:val="en-US"/>
        </w:rPr>
        <w:t xml:space="preserve">            $table-&gt;foreignId('user_id')-&gt;nullable()-&gt;index();</w:t>
      </w:r>
    </w:p>
    <w:p w:rsidR="001F705F" w:rsidRPr="00684C53" w:rsidRDefault="001F705F" w:rsidP="001F705F">
      <w:pPr>
        <w:rPr>
          <w:lang w:val="en-US"/>
        </w:rPr>
      </w:pPr>
      <w:r w:rsidRPr="00684C53">
        <w:rPr>
          <w:lang w:val="en-US"/>
        </w:rPr>
        <w:t xml:space="preserve">            $table-&gt;string('ip_address', 45)-&gt;nullable();</w:t>
      </w:r>
    </w:p>
    <w:p w:rsidR="001F705F" w:rsidRPr="00684C53" w:rsidRDefault="001F705F" w:rsidP="001F705F">
      <w:pPr>
        <w:rPr>
          <w:lang w:val="en-US"/>
        </w:rPr>
      </w:pPr>
      <w:r w:rsidRPr="00684C53">
        <w:rPr>
          <w:lang w:val="en-US"/>
        </w:rPr>
        <w:t xml:space="preserve">            $table-&gt;text('user_agent')-&gt;nullable();</w:t>
      </w:r>
    </w:p>
    <w:p w:rsidR="001F705F" w:rsidRPr="00684C53" w:rsidRDefault="001F705F" w:rsidP="001F705F">
      <w:pPr>
        <w:rPr>
          <w:lang w:val="en-US"/>
        </w:rPr>
      </w:pPr>
      <w:r w:rsidRPr="00684C53">
        <w:rPr>
          <w:lang w:val="en-US"/>
        </w:rPr>
        <w:t xml:space="preserve">            $table-&gt;longText('payload');</w:t>
      </w:r>
    </w:p>
    <w:p w:rsidR="001F705F" w:rsidRPr="00684C53" w:rsidRDefault="001F705F" w:rsidP="001F705F">
      <w:pPr>
        <w:rPr>
          <w:lang w:val="en-US"/>
        </w:rPr>
      </w:pPr>
      <w:r w:rsidRPr="00684C53">
        <w:rPr>
          <w:lang w:val="en-US"/>
        </w:rPr>
        <w:t xml:space="preserve">            $table-&gt;integer('last_activity')-&gt;index();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Reverse the migrations.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public function down(): void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Schema::dropIfExists('sessions');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AccidentSeeder.php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Database\Seeders;</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Illuminate\Database\Seeder;</w:t>
      </w:r>
    </w:p>
    <w:p w:rsidR="001F705F" w:rsidRPr="00684C53" w:rsidRDefault="001F705F" w:rsidP="001F705F">
      <w:pPr>
        <w:rPr>
          <w:lang w:val="en-US"/>
        </w:rPr>
      </w:pPr>
      <w:r w:rsidRPr="00684C53">
        <w:rPr>
          <w:lang w:val="en-US"/>
        </w:rPr>
        <w:t>use App\Models\Accident;</w:t>
      </w:r>
    </w:p>
    <w:p w:rsidR="001F705F" w:rsidRPr="00684C53" w:rsidRDefault="001F705F" w:rsidP="001F705F">
      <w:pPr>
        <w:rPr>
          <w:lang w:val="en-US"/>
        </w:rPr>
      </w:pPr>
      <w:r w:rsidRPr="00684C53">
        <w:rPr>
          <w:lang w:val="en-US"/>
        </w:rPr>
        <w:t>use App\Models\Policy;</w:t>
      </w:r>
    </w:p>
    <w:p w:rsidR="001F705F" w:rsidRPr="00684C53" w:rsidRDefault="001F705F" w:rsidP="001F705F">
      <w:pPr>
        <w:rPr>
          <w:lang w:val="en-US"/>
        </w:rPr>
      </w:pPr>
    </w:p>
    <w:p w:rsidR="001F705F" w:rsidRPr="00684C53" w:rsidRDefault="001F705F" w:rsidP="001F705F">
      <w:pPr>
        <w:rPr>
          <w:lang w:val="en-US"/>
        </w:rPr>
      </w:pPr>
      <w:r w:rsidRPr="00684C53">
        <w:rPr>
          <w:lang w:val="en-US"/>
        </w:rPr>
        <w:t>class AccidentSeeder extends Seeder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public function run(): void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$policies = Policy::where('status', 'active')-&gt;get();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($policies-&gt;isEmpty()) {</w:t>
      </w:r>
    </w:p>
    <w:p w:rsidR="001F705F" w:rsidRPr="00684C53" w:rsidRDefault="001F705F" w:rsidP="001F705F">
      <w:pPr>
        <w:rPr>
          <w:lang w:val="en-US"/>
        </w:rPr>
      </w:pPr>
      <w:r w:rsidRPr="00684C53">
        <w:rPr>
          <w:lang w:val="en-US"/>
        </w:rPr>
        <w:t xml:space="preserve">            return;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$accidentsData =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'accident_date' =&gt; '2026-03-15',</w:t>
      </w:r>
    </w:p>
    <w:p w:rsidR="001F705F" w:rsidRPr="00684C53" w:rsidRDefault="001F705F" w:rsidP="001F705F">
      <w:pPr>
        <w:rPr>
          <w:lang w:val="en-US"/>
        </w:rPr>
      </w:pPr>
      <w:r w:rsidRPr="00684C53">
        <w:rPr>
          <w:lang w:val="en-US"/>
        </w:rPr>
        <w:t xml:space="preserve">                'damage_amount' =&gt; 25000.00,</w:t>
      </w:r>
    </w:p>
    <w:p w:rsidR="001F705F" w:rsidRPr="00684C53" w:rsidRDefault="001F705F" w:rsidP="001F705F">
      <w:pPr>
        <w:rPr>
          <w:lang w:val="en-US"/>
        </w:rPr>
      </w:pPr>
      <w:r w:rsidRPr="00684C53">
        <w:rPr>
          <w:lang w:val="en-US"/>
        </w:rPr>
        <w:t xml:space="preserve">                'is_client_fault' =&gt; false,</w:t>
      </w:r>
    </w:p>
    <w:p w:rsidR="001F705F" w:rsidRPr="00684C53" w:rsidRDefault="001F705F" w:rsidP="001F705F">
      <w:pPr>
        <w:rPr>
          <w:lang w:val="en-US"/>
        </w:rPr>
      </w:pPr>
      <w:r w:rsidRPr="00684C53">
        <w:rPr>
          <w:lang w:val="en-US"/>
        </w:rPr>
        <w:t xml:space="preserve">                'description' =&gt; '</w:t>
      </w:r>
      <w:r>
        <w:t>ДТП</w:t>
      </w:r>
      <w:r w:rsidRPr="00684C53">
        <w:rPr>
          <w:lang w:val="en-US"/>
        </w:rPr>
        <w:t xml:space="preserve"> </w:t>
      </w:r>
      <w:r>
        <w:t>на</w:t>
      </w:r>
      <w:r w:rsidRPr="00684C53">
        <w:rPr>
          <w:lang w:val="en-US"/>
        </w:rPr>
        <w:t xml:space="preserve"> </w:t>
      </w:r>
      <w:r>
        <w:t>перекрестке</w:t>
      </w:r>
      <w:r w:rsidRPr="00684C53">
        <w:rPr>
          <w:lang w:val="en-US"/>
        </w:rPr>
        <w:t xml:space="preserve">, </w:t>
      </w:r>
      <w:r>
        <w:t>поврежден</w:t>
      </w:r>
      <w:r w:rsidRPr="00684C53">
        <w:rPr>
          <w:lang w:val="en-US"/>
        </w:rPr>
        <w:t xml:space="preserve"> </w:t>
      </w:r>
      <w:r>
        <w:t>бампер</w:t>
      </w:r>
      <w:r w:rsidRPr="00684C53">
        <w:rPr>
          <w:lang w:val="en-US"/>
        </w:rPr>
        <w:t xml:space="preserve"> </w:t>
      </w:r>
      <w:r>
        <w:t>и</w:t>
      </w:r>
      <w:r w:rsidRPr="00684C53">
        <w:rPr>
          <w:lang w:val="en-US"/>
        </w:rPr>
        <w:t xml:space="preserve"> </w:t>
      </w:r>
      <w:r>
        <w:t>фара</w:t>
      </w:r>
      <w:r w:rsidRPr="00684C53">
        <w:rPr>
          <w:lang w:val="en-US"/>
        </w:rPr>
        <w:t>',</w:t>
      </w:r>
    </w:p>
    <w:p w:rsidR="001F705F" w:rsidRPr="00684C53" w:rsidRDefault="001F705F" w:rsidP="001F705F">
      <w:pPr>
        <w:rPr>
          <w:lang w:val="en-US"/>
        </w:rPr>
      </w:pPr>
      <w:r w:rsidRPr="00684C53">
        <w:rPr>
          <w:lang w:val="en-US"/>
        </w:rPr>
        <w:t xml:space="preserve">                'status' =&gt; 'paid'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'accident_date' =&gt; '2026-03-20',</w:t>
      </w:r>
    </w:p>
    <w:p w:rsidR="001F705F" w:rsidRPr="00684C53" w:rsidRDefault="001F705F" w:rsidP="001F705F">
      <w:pPr>
        <w:rPr>
          <w:lang w:val="en-US"/>
        </w:rPr>
      </w:pPr>
      <w:r w:rsidRPr="00684C53">
        <w:rPr>
          <w:lang w:val="en-US"/>
        </w:rPr>
        <w:t xml:space="preserve">                'damage_amount' =&gt; 50000.00,</w:t>
      </w:r>
    </w:p>
    <w:p w:rsidR="001F705F" w:rsidRPr="00684C53" w:rsidRDefault="001F705F" w:rsidP="001F705F">
      <w:pPr>
        <w:rPr>
          <w:lang w:val="en-US"/>
        </w:rPr>
      </w:pPr>
      <w:r w:rsidRPr="00684C53">
        <w:rPr>
          <w:lang w:val="en-US"/>
        </w:rPr>
        <w:t xml:space="preserve">                'is_client_fault' =&gt; true,</w:t>
      </w:r>
    </w:p>
    <w:p w:rsidR="001F705F" w:rsidRDefault="001F705F" w:rsidP="001F705F">
      <w:r w:rsidRPr="00684C53">
        <w:rPr>
          <w:lang w:val="en-US"/>
        </w:rPr>
        <w:t xml:space="preserve">                </w:t>
      </w:r>
      <w:r>
        <w:t>'description' =&gt; 'Наезд на бордюр, повреждена подвеска',</w:t>
      </w:r>
    </w:p>
    <w:p w:rsidR="001F705F" w:rsidRPr="00684C53" w:rsidRDefault="001F705F" w:rsidP="001F705F">
      <w:pPr>
        <w:rPr>
          <w:lang w:val="en-US"/>
        </w:rPr>
      </w:pPr>
      <w:r>
        <w:lastRenderedPageBreak/>
        <w:t xml:space="preserve">                </w:t>
      </w:r>
      <w:r w:rsidRPr="00684C53">
        <w:rPr>
          <w:lang w:val="en-US"/>
        </w:rPr>
        <w:t>'status' =&gt; 'approved'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'accident_date' =&gt; '2026-04-01',</w:t>
      </w:r>
    </w:p>
    <w:p w:rsidR="001F705F" w:rsidRPr="00684C53" w:rsidRDefault="001F705F" w:rsidP="001F705F">
      <w:pPr>
        <w:rPr>
          <w:lang w:val="en-US"/>
        </w:rPr>
      </w:pPr>
      <w:r w:rsidRPr="00684C53">
        <w:rPr>
          <w:lang w:val="en-US"/>
        </w:rPr>
        <w:t xml:space="preserve">                'damage_amount' =&gt; 12000.00,</w:t>
      </w:r>
    </w:p>
    <w:p w:rsidR="001F705F" w:rsidRPr="00684C53" w:rsidRDefault="001F705F" w:rsidP="001F705F">
      <w:pPr>
        <w:rPr>
          <w:lang w:val="en-US"/>
        </w:rPr>
      </w:pPr>
      <w:r w:rsidRPr="00684C53">
        <w:rPr>
          <w:lang w:val="en-US"/>
        </w:rPr>
        <w:t xml:space="preserve">                'is_client_fault' =&gt; false,</w:t>
      </w:r>
    </w:p>
    <w:p w:rsidR="001F705F" w:rsidRDefault="001F705F" w:rsidP="001F705F">
      <w:r w:rsidRPr="00684C53">
        <w:rPr>
          <w:lang w:val="en-US"/>
        </w:rPr>
        <w:t xml:space="preserve">                </w:t>
      </w:r>
      <w:r>
        <w:t>'description' =&gt; 'Скол на лобовом стекле от камня',</w:t>
      </w:r>
    </w:p>
    <w:p w:rsidR="001F705F" w:rsidRPr="00684C53" w:rsidRDefault="001F705F" w:rsidP="001F705F">
      <w:pPr>
        <w:rPr>
          <w:lang w:val="en-US"/>
        </w:rPr>
      </w:pPr>
      <w:r>
        <w:t xml:space="preserve">                </w:t>
      </w:r>
      <w:r w:rsidRPr="00684C53">
        <w:rPr>
          <w:lang w:val="en-US"/>
        </w:rPr>
        <w:t>'status' =&gt; 'pending'</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'accident_date' =&gt; '2026-04-05',</w:t>
      </w:r>
    </w:p>
    <w:p w:rsidR="001F705F" w:rsidRPr="00684C53" w:rsidRDefault="001F705F" w:rsidP="001F705F">
      <w:pPr>
        <w:rPr>
          <w:lang w:val="en-US"/>
        </w:rPr>
      </w:pPr>
      <w:r w:rsidRPr="00684C53">
        <w:rPr>
          <w:lang w:val="en-US"/>
        </w:rPr>
        <w:t xml:space="preserve">                'damage_amount' =&gt; 80000.00,</w:t>
      </w:r>
    </w:p>
    <w:p w:rsidR="001F705F" w:rsidRPr="00684C53" w:rsidRDefault="001F705F" w:rsidP="001F705F">
      <w:pPr>
        <w:rPr>
          <w:lang w:val="en-US"/>
        </w:rPr>
      </w:pPr>
      <w:r w:rsidRPr="00684C53">
        <w:rPr>
          <w:lang w:val="en-US"/>
        </w:rPr>
        <w:t xml:space="preserve">                'is_client_fault' =&gt; true,</w:t>
      </w:r>
    </w:p>
    <w:p w:rsidR="001F705F" w:rsidRDefault="001F705F" w:rsidP="001F705F">
      <w:r w:rsidRPr="00684C53">
        <w:rPr>
          <w:lang w:val="en-US"/>
        </w:rPr>
        <w:t xml:space="preserve">                </w:t>
      </w:r>
      <w:r>
        <w:t>'description' =&gt; 'ДТП с участием двух автомобилей',</w:t>
      </w:r>
    </w:p>
    <w:p w:rsidR="001F705F" w:rsidRDefault="001F705F" w:rsidP="001F705F">
      <w:r>
        <w:t xml:space="preserve">                'status' =&gt; 'rejected'</w:t>
      </w:r>
    </w:p>
    <w:p w:rsidR="001F705F" w:rsidRDefault="001F705F" w:rsidP="001F705F">
      <w:r>
        <w:t xml:space="preserve">            ],</w:t>
      </w:r>
    </w:p>
    <w:p w:rsidR="001F705F" w:rsidRDefault="001F705F" w:rsidP="001F705F">
      <w:r>
        <w:t xml:space="preserve">        ];</w:t>
      </w:r>
    </w:p>
    <w:p w:rsidR="001F705F" w:rsidRDefault="001F705F" w:rsidP="001F705F">
      <w:r>
        <w:t xml:space="preserve">        </w:t>
      </w:r>
    </w:p>
    <w:p w:rsidR="001F705F" w:rsidRDefault="001F705F" w:rsidP="001F705F">
      <w:r>
        <w:t xml:space="preserve">        // Берем 30% полисов и добавляем им страховые случаи</w:t>
      </w:r>
    </w:p>
    <w:p w:rsidR="001F705F" w:rsidRPr="00684C53" w:rsidRDefault="001F705F" w:rsidP="001F705F">
      <w:pPr>
        <w:rPr>
          <w:lang w:val="en-US"/>
        </w:rPr>
      </w:pPr>
      <w:r>
        <w:t xml:space="preserve">        </w:t>
      </w:r>
      <w:r w:rsidRPr="00684C53">
        <w:rPr>
          <w:lang w:val="en-US"/>
        </w:rPr>
        <w:t>$selectedPolicies = $policies-&gt;random(max(1, (int)($policies-&gt;count() * 0.3)));</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foreach ($selectedPolicies as $policy) {</w:t>
      </w:r>
    </w:p>
    <w:p w:rsidR="001F705F" w:rsidRPr="00684C53" w:rsidRDefault="001F705F" w:rsidP="001F705F">
      <w:pPr>
        <w:rPr>
          <w:lang w:val="en-US"/>
        </w:rPr>
      </w:pPr>
      <w:r w:rsidRPr="00684C53">
        <w:rPr>
          <w:lang w:val="en-US"/>
        </w:rPr>
        <w:t xml:space="preserve">            $accidentCount = rand(1, 2);</w:t>
      </w:r>
    </w:p>
    <w:p w:rsidR="001F705F" w:rsidRPr="00684C53" w:rsidRDefault="001F705F" w:rsidP="001F705F">
      <w:pPr>
        <w:rPr>
          <w:lang w:val="en-US"/>
        </w:rPr>
      </w:pPr>
      <w:r w:rsidRPr="00684C53">
        <w:rPr>
          <w:lang w:val="en-US"/>
        </w:rPr>
        <w:t xml:space="preserve">            $selectedAccidents = array_rand($accidentsData, $accidentCount);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(!is_array($selectedAccidents)) {</w:t>
      </w:r>
    </w:p>
    <w:p w:rsidR="001F705F" w:rsidRPr="00684C53" w:rsidRDefault="001F705F" w:rsidP="001F705F">
      <w:pPr>
        <w:rPr>
          <w:lang w:val="en-US"/>
        </w:rPr>
      </w:pPr>
      <w:r w:rsidRPr="00684C53">
        <w:rPr>
          <w:lang w:val="en-US"/>
        </w:rPr>
        <w:t xml:space="preserve">                $selectedAccidents = [$selectedAccidents];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foreach ($selectedAccidents as $index) {</w:t>
      </w:r>
    </w:p>
    <w:p w:rsidR="001F705F" w:rsidRPr="00684C53" w:rsidRDefault="001F705F" w:rsidP="001F705F">
      <w:pPr>
        <w:rPr>
          <w:lang w:val="en-US"/>
        </w:rPr>
      </w:pPr>
      <w:r w:rsidRPr="00684C53">
        <w:rPr>
          <w:lang w:val="en-US"/>
        </w:rPr>
        <w:t xml:space="preserve">                $accident = $accidentsData[$index];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Accident::create([</w:t>
      </w:r>
    </w:p>
    <w:p w:rsidR="001F705F" w:rsidRPr="00684C53" w:rsidRDefault="001F705F" w:rsidP="001F705F">
      <w:pPr>
        <w:rPr>
          <w:lang w:val="en-US"/>
        </w:rPr>
      </w:pPr>
      <w:r w:rsidRPr="00684C53">
        <w:rPr>
          <w:lang w:val="en-US"/>
        </w:rPr>
        <w:t xml:space="preserve">                    'client_id' =&gt; $policy-&gt;client_id,</w:t>
      </w:r>
    </w:p>
    <w:p w:rsidR="001F705F" w:rsidRPr="00684C53" w:rsidRDefault="001F705F" w:rsidP="001F705F">
      <w:pPr>
        <w:rPr>
          <w:lang w:val="en-US"/>
        </w:rPr>
      </w:pPr>
      <w:r w:rsidRPr="00684C53">
        <w:rPr>
          <w:lang w:val="en-US"/>
        </w:rPr>
        <w:t xml:space="preserve">                    'policy_id' =&gt; $policy-&gt;id,</w:t>
      </w:r>
    </w:p>
    <w:p w:rsidR="001F705F" w:rsidRPr="00684C53" w:rsidRDefault="001F705F" w:rsidP="001F705F">
      <w:pPr>
        <w:rPr>
          <w:lang w:val="en-US"/>
        </w:rPr>
      </w:pPr>
      <w:r w:rsidRPr="00684C53">
        <w:rPr>
          <w:lang w:val="en-US"/>
        </w:rPr>
        <w:t xml:space="preserve">                    'accident_date' =&gt; $accident['accident_date'],</w:t>
      </w:r>
    </w:p>
    <w:p w:rsidR="001F705F" w:rsidRPr="00684C53" w:rsidRDefault="001F705F" w:rsidP="001F705F">
      <w:pPr>
        <w:rPr>
          <w:lang w:val="en-US"/>
        </w:rPr>
      </w:pPr>
      <w:r w:rsidRPr="00684C53">
        <w:rPr>
          <w:lang w:val="en-US"/>
        </w:rPr>
        <w:t xml:space="preserve">                    'damage_amount' =&gt; $accident['damage_amount'],</w:t>
      </w:r>
    </w:p>
    <w:p w:rsidR="001F705F" w:rsidRPr="00684C53" w:rsidRDefault="001F705F" w:rsidP="001F705F">
      <w:pPr>
        <w:rPr>
          <w:lang w:val="en-US"/>
        </w:rPr>
      </w:pPr>
      <w:r w:rsidRPr="00684C53">
        <w:rPr>
          <w:lang w:val="en-US"/>
        </w:rPr>
        <w:t xml:space="preserve">                    'is_client_fault' =&gt; $accident['is_client_fault'],</w:t>
      </w:r>
    </w:p>
    <w:p w:rsidR="001F705F" w:rsidRPr="00684C53" w:rsidRDefault="001F705F" w:rsidP="001F705F">
      <w:pPr>
        <w:rPr>
          <w:lang w:val="en-US"/>
        </w:rPr>
      </w:pPr>
      <w:r w:rsidRPr="00684C53">
        <w:rPr>
          <w:lang w:val="en-US"/>
        </w:rPr>
        <w:t xml:space="preserve">                    'description' =&gt; $accident['description'],</w:t>
      </w:r>
    </w:p>
    <w:p w:rsidR="001F705F" w:rsidRPr="00684C53" w:rsidRDefault="001F705F" w:rsidP="001F705F">
      <w:pPr>
        <w:rPr>
          <w:lang w:val="en-US"/>
        </w:rPr>
      </w:pPr>
      <w:r w:rsidRPr="00684C53">
        <w:rPr>
          <w:lang w:val="en-US"/>
        </w:rPr>
        <w:t xml:space="preserve">                    'status' =&gt; $accident['status']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ClientDriverCategorySeeder.php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Database\Seeders;</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Illuminate\Database\Seeder;</w:t>
      </w:r>
    </w:p>
    <w:p w:rsidR="001F705F" w:rsidRPr="00684C53" w:rsidRDefault="001F705F" w:rsidP="001F705F">
      <w:pPr>
        <w:rPr>
          <w:lang w:val="en-US"/>
        </w:rPr>
      </w:pPr>
      <w:r w:rsidRPr="00684C53">
        <w:rPr>
          <w:lang w:val="en-US"/>
        </w:rPr>
        <w:t>use App\Models\ClientProfile;</w:t>
      </w:r>
    </w:p>
    <w:p w:rsidR="001F705F" w:rsidRPr="00684C53" w:rsidRDefault="001F705F" w:rsidP="001F705F">
      <w:pPr>
        <w:rPr>
          <w:lang w:val="en-US"/>
        </w:rPr>
      </w:pPr>
      <w:r w:rsidRPr="00684C53">
        <w:rPr>
          <w:lang w:val="en-US"/>
        </w:rPr>
        <w:t>use App\Models\VehicleCategory;</w:t>
      </w:r>
    </w:p>
    <w:p w:rsidR="001F705F" w:rsidRPr="00684C53" w:rsidRDefault="001F705F" w:rsidP="001F705F">
      <w:pPr>
        <w:rPr>
          <w:lang w:val="en-US"/>
        </w:rPr>
      </w:pPr>
    </w:p>
    <w:p w:rsidR="001F705F" w:rsidRPr="00684C53" w:rsidRDefault="001F705F" w:rsidP="001F705F">
      <w:pPr>
        <w:rPr>
          <w:lang w:val="en-US"/>
        </w:rPr>
      </w:pPr>
      <w:r w:rsidRPr="00684C53">
        <w:rPr>
          <w:lang w:val="en-US"/>
        </w:rPr>
        <w:t>class ClientDriverCategorySeeder extends Seeder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public function run(): void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$clients = ClientProfile::all();</w:t>
      </w:r>
    </w:p>
    <w:p w:rsidR="001F705F" w:rsidRPr="00684C53" w:rsidRDefault="001F705F" w:rsidP="001F705F">
      <w:pPr>
        <w:rPr>
          <w:lang w:val="en-US"/>
        </w:rPr>
      </w:pPr>
      <w:r w:rsidRPr="00684C53">
        <w:rPr>
          <w:lang w:val="en-US"/>
        </w:rPr>
        <w:t xml:space="preserve">        $categories = VehicleCategory::all();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foreach ($clients as $client) {</w:t>
      </w:r>
    </w:p>
    <w:p w:rsidR="001F705F" w:rsidRDefault="001F705F" w:rsidP="001F705F">
      <w:r w:rsidRPr="00684C53">
        <w:rPr>
          <w:lang w:val="en-US"/>
        </w:rPr>
        <w:t xml:space="preserve">            </w:t>
      </w:r>
      <w:r>
        <w:t>// Получаем автомобили клиента</w:t>
      </w:r>
    </w:p>
    <w:p w:rsidR="001F705F" w:rsidRDefault="001F705F" w:rsidP="001F705F">
      <w:r>
        <w:t xml:space="preserve">            $vehicles = $client-&gt;vehicles;</w:t>
      </w:r>
    </w:p>
    <w:p w:rsidR="001F705F" w:rsidRDefault="001F705F" w:rsidP="001F705F">
      <w:r>
        <w:t xml:space="preserve">            </w:t>
      </w:r>
    </w:p>
    <w:p w:rsidR="001F705F" w:rsidRDefault="001F705F" w:rsidP="001F705F">
      <w:r>
        <w:t xml:space="preserve">            // Собираем уникальные категории из автомобилей</w:t>
      </w:r>
    </w:p>
    <w:p w:rsidR="001F705F" w:rsidRDefault="001F705F" w:rsidP="001F705F">
      <w:r>
        <w:t xml:space="preserve">            $categoryCodes = $vehicles-&gt;pluck('category')-&gt;unique()-&gt;toArray();</w:t>
      </w:r>
    </w:p>
    <w:p w:rsidR="001F705F" w:rsidRDefault="001F705F" w:rsidP="001F705F">
      <w:r>
        <w:t xml:space="preserve">            </w:t>
      </w:r>
    </w:p>
    <w:p w:rsidR="001F705F" w:rsidRPr="00684C53" w:rsidRDefault="001F705F" w:rsidP="001F705F">
      <w:pPr>
        <w:rPr>
          <w:lang w:val="en-US"/>
        </w:rPr>
      </w:pPr>
      <w:r>
        <w:t xml:space="preserve">            </w:t>
      </w:r>
      <w:r w:rsidRPr="00684C53">
        <w:rPr>
          <w:lang w:val="en-US"/>
        </w:rPr>
        <w:t xml:space="preserve">// </w:t>
      </w:r>
      <w:r>
        <w:t>Добавляем</w:t>
      </w:r>
      <w:r w:rsidRPr="00684C53">
        <w:rPr>
          <w:lang w:val="en-US"/>
        </w:rPr>
        <w:t xml:space="preserve"> </w:t>
      </w:r>
      <w:r>
        <w:t>категории</w:t>
      </w:r>
      <w:r w:rsidRPr="00684C53">
        <w:rPr>
          <w:lang w:val="en-US"/>
        </w:rPr>
        <w:t xml:space="preserve"> </w:t>
      </w:r>
      <w:r>
        <w:t>в</w:t>
      </w:r>
      <w:r w:rsidRPr="00684C53">
        <w:rPr>
          <w:lang w:val="en-US"/>
        </w:rPr>
        <w:t xml:space="preserve"> driverCategories</w:t>
      </w:r>
    </w:p>
    <w:p w:rsidR="001F705F" w:rsidRPr="00684C53" w:rsidRDefault="001F705F" w:rsidP="001F705F">
      <w:pPr>
        <w:rPr>
          <w:lang w:val="en-US"/>
        </w:rPr>
      </w:pPr>
      <w:r w:rsidRPr="00684C53">
        <w:rPr>
          <w:lang w:val="en-US"/>
        </w:rPr>
        <w:t xml:space="preserve">            if (!empty($categoryCodes)) {</w:t>
      </w:r>
    </w:p>
    <w:p w:rsidR="001F705F" w:rsidRPr="00684C53" w:rsidRDefault="001F705F" w:rsidP="001F705F">
      <w:pPr>
        <w:rPr>
          <w:lang w:val="en-US"/>
        </w:rPr>
      </w:pPr>
      <w:r w:rsidRPr="00684C53">
        <w:rPr>
          <w:lang w:val="en-US"/>
        </w:rPr>
        <w:t xml:space="preserve">                $client-&gt;driverCategories()-&gt;sync($categoryCodes);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DatabaseSeeder.php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namespace Database\Seeders;</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Illuminate\Database\Seeder;</w:t>
      </w:r>
    </w:p>
    <w:p w:rsidR="001F705F" w:rsidRPr="00684C53" w:rsidRDefault="001F705F" w:rsidP="001F705F">
      <w:pPr>
        <w:rPr>
          <w:lang w:val="en-US"/>
        </w:rPr>
      </w:pPr>
    </w:p>
    <w:p w:rsidR="001F705F" w:rsidRPr="00684C53" w:rsidRDefault="001F705F" w:rsidP="001F705F">
      <w:pPr>
        <w:rPr>
          <w:lang w:val="en-US"/>
        </w:rPr>
      </w:pPr>
      <w:r w:rsidRPr="00684C53">
        <w:rPr>
          <w:lang w:val="en-US"/>
        </w:rPr>
        <w:t>class DatabaseSeeder extends Seeder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public function run(): void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$this-&gt;call([</w:t>
      </w:r>
    </w:p>
    <w:p w:rsidR="001F705F" w:rsidRPr="00684C53" w:rsidRDefault="001F705F" w:rsidP="001F705F">
      <w:pPr>
        <w:rPr>
          <w:lang w:val="en-US"/>
        </w:rPr>
      </w:pPr>
      <w:r w:rsidRPr="00684C53">
        <w:rPr>
          <w:lang w:val="en-US"/>
        </w:rPr>
        <w:t xml:space="preserve">            UserTypeSeeder::class,</w:t>
      </w:r>
    </w:p>
    <w:p w:rsidR="001F705F" w:rsidRPr="00684C53" w:rsidRDefault="001F705F" w:rsidP="001F705F">
      <w:pPr>
        <w:rPr>
          <w:lang w:val="en-US"/>
        </w:rPr>
      </w:pPr>
      <w:r w:rsidRPr="00684C53">
        <w:rPr>
          <w:lang w:val="en-US"/>
        </w:rPr>
        <w:t xml:space="preserve">            PolicyTypeSeeder::class,</w:t>
      </w:r>
    </w:p>
    <w:p w:rsidR="001F705F" w:rsidRPr="00684C53" w:rsidRDefault="001F705F" w:rsidP="001F705F">
      <w:pPr>
        <w:rPr>
          <w:lang w:val="en-US"/>
        </w:rPr>
      </w:pPr>
      <w:r w:rsidRPr="00684C53">
        <w:rPr>
          <w:lang w:val="en-US"/>
        </w:rPr>
        <w:t xml:space="preserve">            VehicleCategorySeeder::class,</w:t>
      </w:r>
    </w:p>
    <w:p w:rsidR="001F705F" w:rsidRPr="00684C53" w:rsidRDefault="001F705F" w:rsidP="001F705F">
      <w:pPr>
        <w:rPr>
          <w:lang w:val="en-US"/>
        </w:rPr>
      </w:pPr>
      <w:r w:rsidRPr="00684C53">
        <w:rPr>
          <w:lang w:val="en-US"/>
        </w:rPr>
        <w:t xml:space="preserve">            TariffSeeder::class,</w:t>
      </w:r>
    </w:p>
    <w:p w:rsidR="001F705F" w:rsidRPr="00684C53" w:rsidRDefault="001F705F" w:rsidP="001F705F">
      <w:pPr>
        <w:rPr>
          <w:lang w:val="en-US"/>
        </w:rPr>
      </w:pPr>
      <w:r w:rsidRPr="00684C53">
        <w:rPr>
          <w:lang w:val="en-US"/>
        </w:rPr>
        <w:t xml:space="preserve">            UserSeeder::class,</w:t>
      </w:r>
    </w:p>
    <w:p w:rsidR="001F705F" w:rsidRPr="00684C53" w:rsidRDefault="001F705F" w:rsidP="001F705F">
      <w:pPr>
        <w:rPr>
          <w:lang w:val="en-US"/>
        </w:rPr>
      </w:pPr>
      <w:r w:rsidRPr="00684C53">
        <w:rPr>
          <w:lang w:val="en-US"/>
        </w:rPr>
        <w:t xml:space="preserve">            VehicleSeeder::class,</w:t>
      </w:r>
    </w:p>
    <w:p w:rsidR="001F705F" w:rsidRPr="00684C53" w:rsidRDefault="001F705F" w:rsidP="001F705F">
      <w:pPr>
        <w:rPr>
          <w:lang w:val="en-US"/>
        </w:rPr>
      </w:pPr>
      <w:r w:rsidRPr="00684C53">
        <w:rPr>
          <w:lang w:val="en-US"/>
        </w:rPr>
        <w:t xml:space="preserve">            ClientDriverCategorySeeder::class, </w:t>
      </w:r>
    </w:p>
    <w:p w:rsidR="001F705F" w:rsidRPr="00684C53" w:rsidRDefault="001F705F" w:rsidP="001F705F">
      <w:pPr>
        <w:rPr>
          <w:lang w:val="en-US"/>
        </w:rPr>
      </w:pPr>
      <w:r w:rsidRPr="00684C53">
        <w:rPr>
          <w:lang w:val="en-US"/>
        </w:rPr>
        <w:t xml:space="preserve">            PolicySeeder::class, </w:t>
      </w:r>
    </w:p>
    <w:p w:rsidR="001F705F" w:rsidRPr="00684C53" w:rsidRDefault="001F705F" w:rsidP="001F705F">
      <w:pPr>
        <w:rPr>
          <w:lang w:val="en-US"/>
        </w:rPr>
      </w:pPr>
      <w:r w:rsidRPr="00684C53">
        <w:rPr>
          <w:lang w:val="en-US"/>
        </w:rPr>
        <w:t xml:space="preserve">            AccidentSeeder::class,            </w:t>
      </w:r>
    </w:p>
    <w:p w:rsidR="001F705F" w:rsidRPr="00684C53" w:rsidRDefault="001F705F" w:rsidP="001F705F">
      <w:pPr>
        <w:rPr>
          <w:lang w:val="en-US"/>
        </w:rPr>
      </w:pPr>
      <w:r w:rsidRPr="00684C53">
        <w:rPr>
          <w:lang w:val="en-US"/>
        </w:rPr>
        <w:t xml:space="preserve">            NotificationSeeder::class,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NotificationSeeder.php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namespace Database\Seeders;</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Illuminate\Database\Seeder;</w:t>
      </w:r>
    </w:p>
    <w:p w:rsidR="001F705F" w:rsidRPr="00684C53" w:rsidRDefault="001F705F" w:rsidP="001F705F">
      <w:pPr>
        <w:rPr>
          <w:lang w:val="en-US"/>
        </w:rPr>
      </w:pPr>
      <w:r w:rsidRPr="00684C53">
        <w:rPr>
          <w:lang w:val="en-US"/>
        </w:rPr>
        <w:t>use App\Models\User;</w:t>
      </w:r>
    </w:p>
    <w:p w:rsidR="001F705F" w:rsidRPr="00684C53" w:rsidRDefault="001F705F" w:rsidP="001F705F">
      <w:pPr>
        <w:rPr>
          <w:lang w:val="en-US"/>
        </w:rPr>
      </w:pPr>
      <w:r w:rsidRPr="00684C53">
        <w:rPr>
          <w:lang w:val="en-US"/>
        </w:rPr>
        <w:t>use App\Models\Notification;</w:t>
      </w:r>
    </w:p>
    <w:p w:rsidR="001F705F" w:rsidRPr="00684C53" w:rsidRDefault="001F705F" w:rsidP="001F705F">
      <w:pPr>
        <w:rPr>
          <w:lang w:val="en-US"/>
        </w:rPr>
      </w:pPr>
    </w:p>
    <w:p w:rsidR="001F705F" w:rsidRPr="00684C53" w:rsidRDefault="001F705F" w:rsidP="001F705F">
      <w:pPr>
        <w:rPr>
          <w:lang w:val="en-US"/>
        </w:rPr>
      </w:pPr>
      <w:r w:rsidRPr="00684C53">
        <w:rPr>
          <w:lang w:val="en-US"/>
        </w:rPr>
        <w:t>class NotificationSeeder extends Seeder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public function run(): void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Получаем</w:t>
      </w:r>
      <w:r w:rsidRPr="00684C53">
        <w:rPr>
          <w:lang w:val="en-US"/>
        </w:rPr>
        <w:t xml:space="preserve"> </w:t>
      </w:r>
      <w:r>
        <w:t>всех</w:t>
      </w:r>
      <w:r w:rsidRPr="00684C53">
        <w:rPr>
          <w:lang w:val="en-US"/>
        </w:rPr>
        <w:t xml:space="preserve"> </w:t>
      </w:r>
      <w:r>
        <w:t>клиентов</w:t>
      </w:r>
    </w:p>
    <w:p w:rsidR="001F705F" w:rsidRPr="00684C53" w:rsidRDefault="001F705F" w:rsidP="001F705F">
      <w:pPr>
        <w:rPr>
          <w:lang w:val="en-US"/>
        </w:rPr>
      </w:pPr>
      <w:r w:rsidRPr="00684C53">
        <w:rPr>
          <w:lang w:val="en-US"/>
        </w:rPr>
        <w:t xml:space="preserve">        $clients = User::whereHas('userType', function($query) {</w:t>
      </w:r>
    </w:p>
    <w:p w:rsidR="001F705F" w:rsidRPr="00684C53" w:rsidRDefault="001F705F" w:rsidP="001F705F">
      <w:pPr>
        <w:rPr>
          <w:lang w:val="en-US"/>
        </w:rPr>
      </w:pPr>
      <w:r w:rsidRPr="00684C53">
        <w:rPr>
          <w:lang w:val="en-US"/>
        </w:rPr>
        <w:t xml:space="preserve">            $query-&gt;where('name', 'client');</w:t>
      </w:r>
    </w:p>
    <w:p w:rsidR="001F705F" w:rsidRPr="00684C53" w:rsidRDefault="001F705F" w:rsidP="001F705F">
      <w:pPr>
        <w:rPr>
          <w:lang w:val="en-US"/>
        </w:rPr>
      </w:pPr>
      <w:r w:rsidRPr="00684C53">
        <w:rPr>
          <w:lang w:val="en-US"/>
        </w:rPr>
        <w:t xml:space="preserve">        })-&gt;get();</w:t>
      </w:r>
    </w:p>
    <w:p w:rsidR="001F705F" w:rsidRPr="00684C53" w:rsidRDefault="001F705F" w:rsidP="001F705F">
      <w:pPr>
        <w:rPr>
          <w:lang w:val="en-US"/>
        </w:rPr>
      </w:pPr>
    </w:p>
    <w:p w:rsidR="001F705F" w:rsidRDefault="001F705F" w:rsidP="001F705F">
      <w:r w:rsidRPr="00684C53">
        <w:rPr>
          <w:lang w:val="en-US"/>
        </w:rPr>
        <w:t xml:space="preserve">        </w:t>
      </w:r>
      <w:r>
        <w:t>// Уведомления для каждого клиента</w:t>
      </w:r>
    </w:p>
    <w:p w:rsidR="001F705F" w:rsidRDefault="001F705F" w:rsidP="001F705F">
      <w:r>
        <w:t xml:space="preserve">        foreach ($clients as $client) {</w:t>
      </w:r>
    </w:p>
    <w:p w:rsidR="001F705F" w:rsidRPr="00684C53" w:rsidRDefault="001F705F" w:rsidP="001F705F">
      <w:pPr>
        <w:rPr>
          <w:lang w:val="en-US"/>
        </w:rPr>
      </w:pPr>
      <w:r>
        <w:t xml:space="preserve">            </w:t>
      </w:r>
      <w:r w:rsidRPr="00684C53">
        <w:rPr>
          <w:lang w:val="en-US"/>
        </w:rPr>
        <w:t xml:space="preserve">// </w:t>
      </w:r>
      <w:r>
        <w:t>Приветственное</w:t>
      </w:r>
      <w:r w:rsidRPr="00684C53">
        <w:rPr>
          <w:lang w:val="en-US"/>
        </w:rPr>
        <w:t xml:space="preserve"> </w:t>
      </w:r>
      <w:r>
        <w:t>уведомление</w:t>
      </w:r>
    </w:p>
    <w:p w:rsidR="001F705F" w:rsidRPr="00684C53" w:rsidRDefault="001F705F" w:rsidP="001F705F">
      <w:pPr>
        <w:rPr>
          <w:lang w:val="en-US"/>
        </w:rPr>
      </w:pPr>
      <w:r w:rsidRPr="00684C53">
        <w:rPr>
          <w:lang w:val="en-US"/>
        </w:rPr>
        <w:t xml:space="preserve">            Notification::create([</w:t>
      </w:r>
    </w:p>
    <w:p w:rsidR="001F705F" w:rsidRPr="00684C53" w:rsidRDefault="001F705F" w:rsidP="001F705F">
      <w:pPr>
        <w:rPr>
          <w:lang w:val="en-US"/>
        </w:rPr>
      </w:pPr>
      <w:r w:rsidRPr="00684C53">
        <w:rPr>
          <w:lang w:val="en-US"/>
        </w:rPr>
        <w:t xml:space="preserve">                'user_id' =&gt; $client-&gt;id,</w:t>
      </w:r>
    </w:p>
    <w:p w:rsidR="001F705F" w:rsidRDefault="001F705F" w:rsidP="001F705F">
      <w:r w:rsidRPr="00684C53">
        <w:rPr>
          <w:lang w:val="en-US"/>
        </w:rPr>
        <w:t xml:space="preserve">                </w:t>
      </w:r>
      <w:r>
        <w:t>'message' =&gt; 'Добро пожаловать в систему страхования! Оформите свой первый полис прямо сейчас.',</w:t>
      </w:r>
    </w:p>
    <w:p w:rsidR="001F705F" w:rsidRDefault="001F705F" w:rsidP="001F705F">
      <w:r>
        <w:t xml:space="preserve">                'is_read' =&gt; false,</w:t>
      </w:r>
    </w:p>
    <w:p w:rsidR="001F705F" w:rsidRPr="00684C53" w:rsidRDefault="001F705F" w:rsidP="001F705F">
      <w:pPr>
        <w:rPr>
          <w:lang w:val="en-US"/>
        </w:rPr>
      </w:pPr>
      <w:r>
        <w:t xml:space="preserve">                </w:t>
      </w:r>
      <w:r w:rsidRPr="00684C53">
        <w:rPr>
          <w:lang w:val="en-US"/>
        </w:rPr>
        <w:t>'data' =&gt; json_encode(['priority' =&gt; 'high'])</w:t>
      </w:r>
    </w:p>
    <w:p w:rsidR="001F705F" w:rsidRDefault="001F705F" w:rsidP="001F705F">
      <w:r w:rsidRPr="00684C53">
        <w:rPr>
          <w:lang w:val="en-US"/>
        </w:rPr>
        <w:t xml:space="preserve">            </w:t>
      </w:r>
      <w:r>
        <w:t>]);</w:t>
      </w:r>
    </w:p>
    <w:p w:rsidR="001F705F" w:rsidRDefault="001F705F" w:rsidP="001F705F"/>
    <w:p w:rsidR="001F705F" w:rsidRDefault="001F705F" w:rsidP="001F705F">
      <w:r>
        <w:t xml:space="preserve">            // Уведомление о скором истечении полиса</w:t>
      </w:r>
    </w:p>
    <w:p w:rsidR="001F705F" w:rsidRDefault="001F705F" w:rsidP="001F705F">
      <w:r>
        <w:t xml:space="preserve">            Notification::create([</w:t>
      </w:r>
    </w:p>
    <w:p w:rsidR="001F705F" w:rsidRDefault="001F705F" w:rsidP="001F705F">
      <w:r>
        <w:t xml:space="preserve">                'user_id' =&gt; $client-&gt;id,</w:t>
      </w:r>
    </w:p>
    <w:p w:rsidR="001F705F" w:rsidRDefault="001F705F" w:rsidP="001F705F">
      <w:r>
        <w:lastRenderedPageBreak/>
        <w:t xml:space="preserve">                'message' =&gt; 'Срок действия вашего полиса ОСАГО под номером ' . rand(1000, 9999) . ' истекает через 30 дней. Продлите полис вовремя!',</w:t>
      </w:r>
    </w:p>
    <w:p w:rsidR="001F705F" w:rsidRDefault="001F705F" w:rsidP="001F705F">
      <w:r>
        <w:t xml:space="preserve">                'is_read' =&gt; false,</w:t>
      </w:r>
    </w:p>
    <w:p w:rsidR="001F705F" w:rsidRPr="00684C53" w:rsidRDefault="001F705F" w:rsidP="001F705F">
      <w:pPr>
        <w:rPr>
          <w:lang w:val="en-US"/>
        </w:rPr>
      </w:pPr>
      <w:r>
        <w:t xml:space="preserve">                </w:t>
      </w:r>
      <w:r w:rsidRPr="00684C53">
        <w:rPr>
          <w:lang w:val="en-US"/>
        </w:rPr>
        <w:t>'data' =&gt; json_encode(['days_left' =&gt; 30, 'policy_type' =&gt; 'osago'])</w:t>
      </w:r>
    </w:p>
    <w:p w:rsidR="001F705F" w:rsidRDefault="001F705F" w:rsidP="001F705F">
      <w:r w:rsidRPr="00684C53">
        <w:rPr>
          <w:lang w:val="en-US"/>
        </w:rPr>
        <w:t xml:space="preserve">            </w:t>
      </w:r>
      <w:r>
        <w:t>]);</w:t>
      </w:r>
    </w:p>
    <w:p w:rsidR="001F705F" w:rsidRDefault="001F705F" w:rsidP="001F705F"/>
    <w:p w:rsidR="001F705F" w:rsidRDefault="001F705F" w:rsidP="001F705F">
      <w:r>
        <w:t xml:space="preserve">            // Уведомление о специальном предложении</w:t>
      </w:r>
    </w:p>
    <w:p w:rsidR="001F705F" w:rsidRDefault="001F705F" w:rsidP="001F705F">
      <w:r>
        <w:t xml:space="preserve">            Notification::create([</w:t>
      </w:r>
    </w:p>
    <w:p w:rsidR="001F705F" w:rsidRDefault="001F705F" w:rsidP="001F705F">
      <w:r>
        <w:t xml:space="preserve">                'user_id' =&gt; $client-&gt;id,</w:t>
      </w:r>
    </w:p>
    <w:p w:rsidR="001F705F" w:rsidRDefault="001F705F" w:rsidP="001F705F">
      <w:r>
        <w:t xml:space="preserve">                'message' =&gt; 'Специальное предложение! Скидка 15% на КАСКО при оформлении онлайн до конца месяца.',</w:t>
      </w:r>
    </w:p>
    <w:p w:rsidR="001F705F" w:rsidRPr="00684C53" w:rsidRDefault="001F705F" w:rsidP="001F705F">
      <w:pPr>
        <w:rPr>
          <w:lang w:val="en-US"/>
        </w:rPr>
      </w:pPr>
      <w:r>
        <w:t xml:space="preserve">                </w:t>
      </w:r>
      <w:r w:rsidRPr="00684C53">
        <w:rPr>
          <w:lang w:val="en-US"/>
        </w:rPr>
        <w:t>'is_read' =&gt; rand(0, 1) ? true : false,</w:t>
      </w:r>
    </w:p>
    <w:p w:rsidR="001F705F" w:rsidRPr="00684C53" w:rsidRDefault="001F705F" w:rsidP="001F705F">
      <w:pPr>
        <w:rPr>
          <w:lang w:val="en-US"/>
        </w:rPr>
      </w:pPr>
      <w:r w:rsidRPr="00684C53">
        <w:rPr>
          <w:lang w:val="en-US"/>
        </w:rPr>
        <w:t xml:space="preserve">                'data' =&gt; json_encode(['discount' =&gt; 15, 'expires_at' =&gt; now()-&gt;addDays(15)])</w:t>
      </w:r>
    </w:p>
    <w:p w:rsidR="001F705F" w:rsidRDefault="001F705F" w:rsidP="001F705F">
      <w:r w:rsidRPr="00684C53">
        <w:rPr>
          <w:lang w:val="en-US"/>
        </w:rPr>
        <w:t xml:space="preserve">            </w:t>
      </w:r>
      <w:r>
        <w:t>]);</w:t>
      </w:r>
    </w:p>
    <w:p w:rsidR="001F705F" w:rsidRDefault="001F705F" w:rsidP="001F705F"/>
    <w:p w:rsidR="001F705F" w:rsidRDefault="001F705F" w:rsidP="001F705F">
      <w:r>
        <w:t xml:space="preserve">            // Уведомление об успешной оплате</w:t>
      </w:r>
    </w:p>
    <w:p w:rsidR="001F705F" w:rsidRDefault="001F705F" w:rsidP="001F705F">
      <w:r>
        <w:t xml:space="preserve">            if ($client-&gt;id % 2 == 0) {</w:t>
      </w:r>
    </w:p>
    <w:p w:rsidR="001F705F" w:rsidRPr="00684C53" w:rsidRDefault="001F705F" w:rsidP="001F705F">
      <w:pPr>
        <w:rPr>
          <w:lang w:val="en-US"/>
        </w:rPr>
      </w:pPr>
      <w:r>
        <w:t xml:space="preserve">                </w:t>
      </w:r>
      <w:r w:rsidRPr="00684C53">
        <w:rPr>
          <w:lang w:val="en-US"/>
        </w:rPr>
        <w:t>Notification::create([</w:t>
      </w:r>
    </w:p>
    <w:p w:rsidR="001F705F" w:rsidRPr="00684C53" w:rsidRDefault="001F705F" w:rsidP="001F705F">
      <w:pPr>
        <w:rPr>
          <w:lang w:val="en-US"/>
        </w:rPr>
      </w:pPr>
      <w:r w:rsidRPr="00684C53">
        <w:rPr>
          <w:lang w:val="en-US"/>
        </w:rPr>
        <w:t xml:space="preserve">                    'user_id' =&gt; $client-&gt;id,</w:t>
      </w:r>
    </w:p>
    <w:p w:rsidR="001F705F" w:rsidRDefault="001F705F" w:rsidP="001F705F">
      <w:r w:rsidRPr="00684C53">
        <w:rPr>
          <w:lang w:val="en-US"/>
        </w:rPr>
        <w:t xml:space="preserve">                    </w:t>
      </w:r>
      <w:r>
        <w:t>'message' =&gt; 'Оплата полиса №' . rand(10000, 99999) . ' прошла успешно. Спасибо, что выбираете нас!',</w:t>
      </w:r>
    </w:p>
    <w:p w:rsidR="001F705F" w:rsidRDefault="001F705F" w:rsidP="001F705F">
      <w:r>
        <w:t xml:space="preserve">                    'is_read' =&gt; true,</w:t>
      </w:r>
    </w:p>
    <w:p w:rsidR="001F705F" w:rsidRPr="00684C53" w:rsidRDefault="001F705F" w:rsidP="001F705F">
      <w:pPr>
        <w:rPr>
          <w:lang w:val="en-US"/>
        </w:rPr>
      </w:pPr>
      <w:r>
        <w:t xml:space="preserve">                    </w:t>
      </w:r>
      <w:r w:rsidRPr="00684C53">
        <w:rPr>
          <w:lang w:val="en-US"/>
        </w:rPr>
        <w:t>'data' =&gt; json_encode(['amount' =&gt; rand(5000, 20000)])</w:t>
      </w:r>
    </w:p>
    <w:p w:rsidR="001F705F" w:rsidRDefault="001F705F" w:rsidP="001F705F">
      <w:r w:rsidRPr="00684C53">
        <w:rPr>
          <w:lang w:val="en-US"/>
        </w:rPr>
        <w:t xml:space="preserve">                </w:t>
      </w:r>
      <w:r>
        <w:t>]);</w:t>
      </w:r>
    </w:p>
    <w:p w:rsidR="001F705F" w:rsidRDefault="001F705F" w:rsidP="001F705F">
      <w:r>
        <w:t xml:space="preserve">            }</w:t>
      </w:r>
    </w:p>
    <w:p w:rsidR="001F705F" w:rsidRDefault="001F705F" w:rsidP="001F705F"/>
    <w:p w:rsidR="001F705F" w:rsidRDefault="001F705F" w:rsidP="001F705F">
      <w:r>
        <w:t xml:space="preserve">            // Уведомление о необходимости обновить данные</w:t>
      </w:r>
    </w:p>
    <w:p w:rsidR="001F705F" w:rsidRDefault="001F705F" w:rsidP="001F705F">
      <w:r>
        <w:t xml:space="preserve">            Notification::create([</w:t>
      </w:r>
    </w:p>
    <w:p w:rsidR="001F705F" w:rsidRDefault="001F705F" w:rsidP="001F705F">
      <w:r>
        <w:t xml:space="preserve">                'user_id' =&gt; $client-&gt;id,</w:t>
      </w:r>
    </w:p>
    <w:p w:rsidR="001F705F" w:rsidRDefault="001F705F" w:rsidP="001F705F">
      <w:r>
        <w:lastRenderedPageBreak/>
        <w:t xml:space="preserve">                'message' =&gt; 'Пожалуйста, проверьте и обновите свои персональные данные в профиле для корректного расчета страховки.',</w:t>
      </w:r>
    </w:p>
    <w:p w:rsidR="001F705F" w:rsidRPr="00684C53" w:rsidRDefault="001F705F" w:rsidP="001F705F">
      <w:pPr>
        <w:rPr>
          <w:lang w:val="en-US"/>
        </w:rPr>
      </w:pPr>
      <w:r>
        <w:t xml:space="preserve">                </w:t>
      </w:r>
      <w:r w:rsidRPr="00684C53">
        <w:rPr>
          <w:lang w:val="en-US"/>
        </w:rPr>
        <w:t>'is_read' =&gt; false,</w:t>
      </w:r>
    </w:p>
    <w:p w:rsidR="001F705F" w:rsidRPr="00684C53" w:rsidRDefault="001F705F" w:rsidP="001F705F">
      <w:pPr>
        <w:rPr>
          <w:lang w:val="en-US"/>
        </w:rPr>
      </w:pPr>
      <w:r w:rsidRPr="00684C53">
        <w:rPr>
          <w:lang w:val="en-US"/>
        </w:rPr>
        <w:t xml:space="preserve">                'data' =&gt; null</w:t>
      </w:r>
    </w:p>
    <w:p w:rsidR="001F705F" w:rsidRPr="00684C53" w:rsidRDefault="001F705F" w:rsidP="001F705F">
      <w:pPr>
        <w:rPr>
          <w:lang w:val="en-US"/>
        </w:rPr>
      </w:pPr>
      <w:r w:rsidRPr="00684C53">
        <w:rPr>
          <w:lang w:val="en-US"/>
        </w:rPr>
        <w:t xml:space="preserve">            ]);</w:t>
      </w:r>
    </w:p>
    <w:p w:rsidR="001F705F" w:rsidRDefault="001F705F" w:rsidP="001F705F">
      <w:r w:rsidRPr="00684C53">
        <w:rPr>
          <w:lang w:val="en-US"/>
        </w:rPr>
        <w:t xml:space="preserve">        </w:t>
      </w:r>
      <w:r>
        <w:t>}</w:t>
      </w:r>
    </w:p>
    <w:p w:rsidR="001F705F" w:rsidRDefault="001F705F" w:rsidP="001F705F"/>
    <w:p w:rsidR="001F705F" w:rsidRDefault="001F705F" w:rsidP="001F705F">
      <w:r>
        <w:t xml:space="preserve">        // Уведомления для первого клиента (Иванов)</w:t>
      </w:r>
    </w:p>
    <w:p w:rsidR="001F705F" w:rsidRPr="00684C53" w:rsidRDefault="001F705F" w:rsidP="001F705F">
      <w:pPr>
        <w:rPr>
          <w:lang w:val="en-US"/>
        </w:rPr>
      </w:pPr>
      <w:r>
        <w:t xml:space="preserve">        </w:t>
      </w:r>
      <w:r w:rsidRPr="00684C53">
        <w:rPr>
          <w:lang w:val="en-US"/>
        </w:rPr>
        <w:t>$ivanov = User::where('email', 'ivanov@example.com')-&gt;first();</w:t>
      </w:r>
    </w:p>
    <w:p w:rsidR="001F705F" w:rsidRPr="00684C53" w:rsidRDefault="001F705F" w:rsidP="001F705F">
      <w:pPr>
        <w:rPr>
          <w:lang w:val="en-US"/>
        </w:rPr>
      </w:pPr>
      <w:r w:rsidRPr="00684C53">
        <w:rPr>
          <w:lang w:val="en-US"/>
        </w:rPr>
        <w:t xml:space="preserve">        if ($ivanov) {</w:t>
      </w:r>
    </w:p>
    <w:p w:rsidR="001F705F" w:rsidRPr="00684C53" w:rsidRDefault="001F705F" w:rsidP="001F705F">
      <w:pPr>
        <w:rPr>
          <w:lang w:val="en-US"/>
        </w:rPr>
      </w:pPr>
      <w:r w:rsidRPr="00684C53">
        <w:rPr>
          <w:lang w:val="en-US"/>
        </w:rPr>
        <w:t xml:space="preserve">            Notification::create([</w:t>
      </w:r>
    </w:p>
    <w:p w:rsidR="001F705F" w:rsidRPr="00684C53" w:rsidRDefault="001F705F" w:rsidP="001F705F">
      <w:pPr>
        <w:rPr>
          <w:lang w:val="en-US"/>
        </w:rPr>
      </w:pPr>
      <w:r w:rsidRPr="00684C53">
        <w:rPr>
          <w:lang w:val="en-US"/>
        </w:rPr>
        <w:t xml:space="preserve">                'user_id' =&gt; $ivanov-&gt;id,</w:t>
      </w:r>
    </w:p>
    <w:p w:rsidR="001F705F" w:rsidRDefault="001F705F" w:rsidP="001F705F">
      <w:r w:rsidRPr="00684C53">
        <w:rPr>
          <w:lang w:val="en-US"/>
        </w:rPr>
        <w:t xml:space="preserve">                </w:t>
      </w:r>
      <w:r>
        <w:t>'message' =&gt; 'Ваш бонус-малус класс обновлен до 7. Ваша скидка на следующий полис составит 15%!',</w:t>
      </w:r>
    </w:p>
    <w:p w:rsidR="001F705F" w:rsidRDefault="001F705F" w:rsidP="001F705F">
      <w:r>
        <w:t xml:space="preserve">                'is_read' =&gt; false,</w:t>
      </w:r>
    </w:p>
    <w:p w:rsidR="001F705F" w:rsidRPr="00684C53" w:rsidRDefault="001F705F" w:rsidP="001F705F">
      <w:pPr>
        <w:rPr>
          <w:lang w:val="en-US"/>
        </w:rPr>
      </w:pPr>
      <w:r>
        <w:t xml:space="preserve">                </w:t>
      </w:r>
      <w:r w:rsidRPr="00684C53">
        <w:rPr>
          <w:lang w:val="en-US"/>
        </w:rPr>
        <w:t>'data' =&gt; json_encode(['old_class' =&gt; '5', 'new_class' =&gt; '7', 'discount' =&gt; 15])</w:t>
      </w:r>
    </w:p>
    <w:p w:rsidR="001F705F" w:rsidRDefault="001F705F" w:rsidP="001F705F">
      <w:r w:rsidRPr="00684C53">
        <w:rPr>
          <w:lang w:val="en-US"/>
        </w:rPr>
        <w:t xml:space="preserve">            </w:t>
      </w:r>
      <w:r>
        <w:t>]);</w:t>
      </w:r>
    </w:p>
    <w:p w:rsidR="001F705F" w:rsidRDefault="001F705F" w:rsidP="001F705F">
      <w:r>
        <w:t xml:space="preserve">        }</w:t>
      </w:r>
    </w:p>
    <w:p w:rsidR="001F705F" w:rsidRDefault="001F705F" w:rsidP="001F705F"/>
    <w:p w:rsidR="001F705F" w:rsidRDefault="001F705F" w:rsidP="001F705F">
      <w:r>
        <w:t xml:space="preserve">        // Уведомления для второго клиента (Петров)</w:t>
      </w:r>
    </w:p>
    <w:p w:rsidR="001F705F" w:rsidRPr="00684C53" w:rsidRDefault="001F705F" w:rsidP="001F705F">
      <w:pPr>
        <w:rPr>
          <w:lang w:val="en-US"/>
        </w:rPr>
      </w:pPr>
      <w:r>
        <w:t xml:space="preserve">        </w:t>
      </w:r>
      <w:r w:rsidRPr="00684C53">
        <w:rPr>
          <w:lang w:val="en-US"/>
        </w:rPr>
        <w:t>$petrov = User::where('email', 'petrov@example.com')-&gt;first();</w:t>
      </w:r>
    </w:p>
    <w:p w:rsidR="001F705F" w:rsidRPr="00684C53" w:rsidRDefault="001F705F" w:rsidP="001F705F">
      <w:pPr>
        <w:rPr>
          <w:lang w:val="en-US"/>
        </w:rPr>
      </w:pPr>
      <w:r w:rsidRPr="00684C53">
        <w:rPr>
          <w:lang w:val="en-US"/>
        </w:rPr>
        <w:t xml:space="preserve">        if ($petrov) {</w:t>
      </w:r>
    </w:p>
    <w:p w:rsidR="001F705F" w:rsidRPr="00684C53" w:rsidRDefault="001F705F" w:rsidP="001F705F">
      <w:pPr>
        <w:rPr>
          <w:lang w:val="en-US"/>
        </w:rPr>
      </w:pPr>
      <w:r w:rsidRPr="00684C53">
        <w:rPr>
          <w:lang w:val="en-US"/>
        </w:rPr>
        <w:t xml:space="preserve">            Notification::create([</w:t>
      </w:r>
    </w:p>
    <w:p w:rsidR="001F705F" w:rsidRPr="00684C53" w:rsidRDefault="001F705F" w:rsidP="001F705F">
      <w:pPr>
        <w:rPr>
          <w:lang w:val="en-US"/>
        </w:rPr>
      </w:pPr>
      <w:r w:rsidRPr="00684C53">
        <w:rPr>
          <w:lang w:val="en-US"/>
        </w:rPr>
        <w:t xml:space="preserve">                'user_id' =&gt; $petrov-&gt;id,</w:t>
      </w:r>
    </w:p>
    <w:p w:rsidR="001F705F" w:rsidRPr="00684C53" w:rsidRDefault="001F705F" w:rsidP="001F705F">
      <w:pPr>
        <w:rPr>
          <w:lang w:val="en-US"/>
        </w:rPr>
      </w:pPr>
      <w:r w:rsidRPr="00684C53">
        <w:rPr>
          <w:lang w:val="en-US"/>
        </w:rPr>
        <w:t xml:space="preserve">                </w:t>
      </w:r>
      <w:r>
        <w:t>'message' =&gt; 'Зафиксирован страховой случай по полису №12345. Статус</w:t>
      </w:r>
      <w:r w:rsidRPr="00684C53">
        <w:rPr>
          <w:lang w:val="en-US"/>
        </w:rPr>
        <w:t xml:space="preserve"> </w:t>
      </w:r>
      <w:r>
        <w:t>заявления</w:t>
      </w:r>
      <w:r w:rsidRPr="00684C53">
        <w:rPr>
          <w:lang w:val="en-US"/>
        </w:rPr>
        <w:t xml:space="preserve">: </w:t>
      </w:r>
      <w:r>
        <w:t>на</w:t>
      </w:r>
      <w:r w:rsidRPr="00684C53">
        <w:rPr>
          <w:lang w:val="en-US"/>
        </w:rPr>
        <w:t xml:space="preserve"> </w:t>
      </w:r>
      <w:r>
        <w:t>рассмотрении</w:t>
      </w:r>
      <w:r w:rsidRPr="00684C53">
        <w:rPr>
          <w:lang w:val="en-US"/>
        </w:rPr>
        <w:t>.',</w:t>
      </w:r>
    </w:p>
    <w:p w:rsidR="001F705F" w:rsidRPr="00684C53" w:rsidRDefault="001F705F" w:rsidP="001F705F">
      <w:pPr>
        <w:rPr>
          <w:lang w:val="en-US"/>
        </w:rPr>
      </w:pPr>
      <w:r w:rsidRPr="00684C53">
        <w:rPr>
          <w:lang w:val="en-US"/>
        </w:rPr>
        <w:t xml:space="preserve">                'is_read' =&gt; false,</w:t>
      </w:r>
    </w:p>
    <w:p w:rsidR="001F705F" w:rsidRPr="00684C53" w:rsidRDefault="001F705F" w:rsidP="001F705F">
      <w:pPr>
        <w:rPr>
          <w:lang w:val="en-US"/>
        </w:rPr>
      </w:pPr>
      <w:r w:rsidRPr="00684C53">
        <w:rPr>
          <w:lang w:val="en-US"/>
        </w:rPr>
        <w:t xml:space="preserve">                'data' =&gt; json_encode(['policy_number' =&gt; '12345', 'status' =&gt; 'reviewing'])</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PolicySeeder.php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Database\Seeders;</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Illuminate\Database\Seeder;</w:t>
      </w:r>
    </w:p>
    <w:p w:rsidR="001F705F" w:rsidRPr="00684C53" w:rsidRDefault="001F705F" w:rsidP="001F705F">
      <w:pPr>
        <w:rPr>
          <w:lang w:val="en-US"/>
        </w:rPr>
      </w:pPr>
      <w:r w:rsidRPr="00684C53">
        <w:rPr>
          <w:lang w:val="en-US"/>
        </w:rPr>
        <w:t>use App\Models\Policy;</w:t>
      </w:r>
    </w:p>
    <w:p w:rsidR="001F705F" w:rsidRPr="00684C53" w:rsidRDefault="001F705F" w:rsidP="001F705F">
      <w:pPr>
        <w:rPr>
          <w:lang w:val="en-US"/>
        </w:rPr>
      </w:pPr>
      <w:r w:rsidRPr="00684C53">
        <w:rPr>
          <w:lang w:val="en-US"/>
        </w:rPr>
        <w:t>use App\Models\ClientProfile;</w:t>
      </w:r>
    </w:p>
    <w:p w:rsidR="001F705F" w:rsidRPr="00684C53" w:rsidRDefault="001F705F" w:rsidP="001F705F">
      <w:pPr>
        <w:rPr>
          <w:lang w:val="en-US"/>
        </w:rPr>
      </w:pPr>
      <w:r w:rsidRPr="00684C53">
        <w:rPr>
          <w:lang w:val="en-US"/>
        </w:rPr>
        <w:t>use App\Models\Vehicle;</w:t>
      </w:r>
    </w:p>
    <w:p w:rsidR="001F705F" w:rsidRPr="00684C53" w:rsidRDefault="001F705F" w:rsidP="001F705F">
      <w:pPr>
        <w:rPr>
          <w:lang w:val="en-US"/>
        </w:rPr>
      </w:pPr>
      <w:r w:rsidRPr="00684C53">
        <w:rPr>
          <w:lang w:val="en-US"/>
        </w:rPr>
        <w:t>use App\Models\Tariff;</w:t>
      </w:r>
    </w:p>
    <w:p w:rsidR="001F705F" w:rsidRPr="00684C53" w:rsidRDefault="001F705F" w:rsidP="001F705F">
      <w:pPr>
        <w:rPr>
          <w:lang w:val="en-US"/>
        </w:rPr>
      </w:pPr>
      <w:r w:rsidRPr="00684C53">
        <w:rPr>
          <w:lang w:val="en-US"/>
        </w:rPr>
        <w:t>use App\Models\PolicyType;</w:t>
      </w:r>
    </w:p>
    <w:p w:rsidR="001F705F" w:rsidRPr="00684C53" w:rsidRDefault="001F705F" w:rsidP="001F705F">
      <w:pPr>
        <w:rPr>
          <w:lang w:val="en-US"/>
        </w:rPr>
      </w:pPr>
      <w:r w:rsidRPr="00684C53">
        <w:rPr>
          <w:lang w:val="en-US"/>
        </w:rPr>
        <w:t>use Illuminate\Support\Str;</w:t>
      </w:r>
    </w:p>
    <w:p w:rsidR="001F705F" w:rsidRPr="00684C53" w:rsidRDefault="001F705F" w:rsidP="001F705F">
      <w:pPr>
        <w:rPr>
          <w:lang w:val="en-US"/>
        </w:rPr>
      </w:pPr>
    </w:p>
    <w:p w:rsidR="001F705F" w:rsidRPr="00684C53" w:rsidRDefault="001F705F" w:rsidP="001F705F">
      <w:pPr>
        <w:rPr>
          <w:lang w:val="en-US"/>
        </w:rPr>
      </w:pPr>
      <w:r w:rsidRPr="00684C53">
        <w:rPr>
          <w:lang w:val="en-US"/>
        </w:rPr>
        <w:t>class PolicySeeder extends Seeder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public function run(): void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$clients = ClientProfile::all();</w:t>
      </w:r>
    </w:p>
    <w:p w:rsidR="001F705F" w:rsidRPr="00684C53" w:rsidRDefault="001F705F" w:rsidP="001F705F">
      <w:pPr>
        <w:rPr>
          <w:lang w:val="en-US"/>
        </w:rPr>
      </w:pPr>
      <w:r w:rsidRPr="00684C53">
        <w:rPr>
          <w:lang w:val="en-US"/>
        </w:rPr>
        <w:t xml:space="preserve">        $osagoType = PolicyType::where('name', '</w:t>
      </w:r>
      <w:r>
        <w:t>ОСАГО</w:t>
      </w:r>
      <w:r w:rsidRPr="00684C53">
        <w:rPr>
          <w:lang w:val="en-US"/>
        </w:rPr>
        <w:t>')-&gt;first();</w:t>
      </w:r>
    </w:p>
    <w:p w:rsidR="001F705F" w:rsidRPr="00684C53" w:rsidRDefault="001F705F" w:rsidP="001F705F">
      <w:pPr>
        <w:rPr>
          <w:lang w:val="en-US"/>
        </w:rPr>
      </w:pPr>
      <w:r w:rsidRPr="00684C53">
        <w:rPr>
          <w:lang w:val="en-US"/>
        </w:rPr>
        <w:t xml:space="preserve">        $kaskoType = PolicyType::where('name', '</w:t>
      </w:r>
      <w:r>
        <w:t>КАСКО</w:t>
      </w:r>
      <w:r w:rsidRPr="00684C53">
        <w:rPr>
          <w:lang w:val="en-US"/>
        </w:rPr>
        <w:t>')-&gt;first();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(!$osagoType || !$kaskoType) {</w:t>
      </w:r>
    </w:p>
    <w:p w:rsidR="001F705F" w:rsidRPr="00684C53" w:rsidRDefault="001F705F" w:rsidP="001F705F">
      <w:pPr>
        <w:rPr>
          <w:lang w:val="en-US"/>
        </w:rPr>
      </w:pPr>
      <w:r w:rsidRPr="00684C53">
        <w:rPr>
          <w:lang w:val="en-US"/>
        </w:rPr>
        <w:t xml:space="preserve">            return;</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$osagoTariff = Tariff::where('policy_type_id', $osagoType-&gt;id)-&gt;where('vehicle_category', 'B')-&gt;first();</w:t>
      </w:r>
    </w:p>
    <w:p w:rsidR="001F705F" w:rsidRPr="00684C53" w:rsidRDefault="001F705F" w:rsidP="001F705F">
      <w:pPr>
        <w:rPr>
          <w:lang w:val="en-US"/>
        </w:rPr>
      </w:pPr>
      <w:r w:rsidRPr="00684C53">
        <w:rPr>
          <w:lang w:val="en-US"/>
        </w:rPr>
        <w:t xml:space="preserve">        $kaskoTariff = Tariff::where('policy_type_id', $kaskoType-&gt;id)-&gt;where('vehicle_category', 'B')-&gt;first();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(!$osagoTariff) {</w:t>
      </w:r>
    </w:p>
    <w:p w:rsidR="001F705F" w:rsidRPr="00684C53" w:rsidRDefault="001F705F" w:rsidP="001F705F">
      <w:pPr>
        <w:rPr>
          <w:lang w:val="en-US"/>
        </w:rPr>
      </w:pPr>
      <w:r w:rsidRPr="00684C53">
        <w:rPr>
          <w:lang w:val="en-US"/>
        </w:rPr>
        <w:t xml:space="preserve">            return;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foreach ($clients as $client) {</w:t>
      </w:r>
    </w:p>
    <w:p w:rsidR="001F705F" w:rsidRPr="00684C53" w:rsidRDefault="001F705F" w:rsidP="001F705F">
      <w:pPr>
        <w:rPr>
          <w:lang w:val="en-US"/>
        </w:rPr>
      </w:pPr>
      <w:r w:rsidRPr="00684C53">
        <w:rPr>
          <w:lang w:val="en-US"/>
        </w:rPr>
        <w:t xml:space="preserve">            $vehicles = $client-&gt;vehicles;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foreach ($vehicles as $vehicle) {</w:t>
      </w:r>
    </w:p>
    <w:p w:rsidR="001F705F" w:rsidRPr="00684C53" w:rsidRDefault="001F705F" w:rsidP="001F705F">
      <w:pPr>
        <w:rPr>
          <w:lang w:val="en-US"/>
        </w:rPr>
      </w:pPr>
      <w:r w:rsidRPr="00684C53">
        <w:rPr>
          <w:lang w:val="en-US"/>
        </w:rPr>
        <w:t xml:space="preserve">                $policyNumber = $this-&gt;generatePolicyNumber();</w:t>
      </w:r>
    </w:p>
    <w:p w:rsidR="001F705F" w:rsidRPr="00684C53" w:rsidRDefault="001F705F" w:rsidP="001F705F">
      <w:pPr>
        <w:rPr>
          <w:lang w:val="en-US"/>
        </w:rPr>
      </w:pPr>
      <w:r w:rsidRPr="00684C53">
        <w:rPr>
          <w:lang w:val="en-US"/>
        </w:rPr>
        <w:t xml:space="preserve">                $startDate = now()-&gt;subDays(rand(0, 30));</w:t>
      </w:r>
    </w:p>
    <w:p w:rsidR="001F705F" w:rsidRPr="00684C53" w:rsidRDefault="001F705F" w:rsidP="001F705F">
      <w:pPr>
        <w:rPr>
          <w:lang w:val="en-US"/>
        </w:rPr>
      </w:pPr>
      <w:r w:rsidRPr="00684C53">
        <w:rPr>
          <w:lang w:val="en-US"/>
        </w:rPr>
        <w:t xml:space="preserve">                $endDate = (clone $startDate)-&gt;addDays(365);</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Policy::create([</w:t>
      </w:r>
    </w:p>
    <w:p w:rsidR="001F705F" w:rsidRPr="00684C53" w:rsidRDefault="001F705F" w:rsidP="001F705F">
      <w:pPr>
        <w:rPr>
          <w:lang w:val="en-US"/>
        </w:rPr>
      </w:pPr>
      <w:r w:rsidRPr="00684C53">
        <w:rPr>
          <w:lang w:val="en-US"/>
        </w:rPr>
        <w:t xml:space="preserve">                    'policy_number' =&gt; $policyNumber,</w:t>
      </w:r>
    </w:p>
    <w:p w:rsidR="001F705F" w:rsidRPr="00684C53" w:rsidRDefault="001F705F" w:rsidP="001F705F">
      <w:pPr>
        <w:rPr>
          <w:lang w:val="en-US"/>
        </w:rPr>
      </w:pPr>
      <w:r w:rsidRPr="00684C53">
        <w:rPr>
          <w:lang w:val="en-US"/>
        </w:rPr>
        <w:t xml:space="preserve">                    'policy_type_id' =&gt; $osagoType-&gt;id,</w:t>
      </w:r>
    </w:p>
    <w:p w:rsidR="001F705F" w:rsidRPr="00684C53" w:rsidRDefault="001F705F" w:rsidP="001F705F">
      <w:pPr>
        <w:rPr>
          <w:lang w:val="en-US"/>
        </w:rPr>
      </w:pPr>
      <w:r w:rsidRPr="00684C53">
        <w:rPr>
          <w:lang w:val="en-US"/>
        </w:rPr>
        <w:t xml:space="preserve">                    'client_id' =&gt; $client-&gt;id,</w:t>
      </w:r>
    </w:p>
    <w:p w:rsidR="001F705F" w:rsidRPr="00684C53" w:rsidRDefault="001F705F" w:rsidP="001F705F">
      <w:pPr>
        <w:rPr>
          <w:lang w:val="en-US"/>
        </w:rPr>
      </w:pPr>
      <w:r w:rsidRPr="00684C53">
        <w:rPr>
          <w:lang w:val="en-US"/>
        </w:rPr>
        <w:t xml:space="preserve">                    'vehicle_id' =&gt; $vehicle-&gt;id,</w:t>
      </w:r>
    </w:p>
    <w:p w:rsidR="001F705F" w:rsidRPr="00684C53" w:rsidRDefault="001F705F" w:rsidP="001F705F">
      <w:pPr>
        <w:rPr>
          <w:lang w:val="en-US"/>
        </w:rPr>
      </w:pPr>
      <w:r w:rsidRPr="00684C53">
        <w:rPr>
          <w:lang w:val="en-US"/>
        </w:rPr>
        <w:t xml:space="preserve">                    'tariff_id' =&gt; $osagoTariff-&gt;id,</w:t>
      </w:r>
    </w:p>
    <w:p w:rsidR="001F705F" w:rsidRPr="00684C53" w:rsidRDefault="001F705F" w:rsidP="001F705F">
      <w:pPr>
        <w:rPr>
          <w:lang w:val="en-US"/>
        </w:rPr>
      </w:pPr>
      <w:r w:rsidRPr="00684C53">
        <w:rPr>
          <w:lang w:val="en-US"/>
        </w:rPr>
        <w:t xml:space="preserve">                    'base_price' =&gt; $osagoTariff-&gt;base_rate,</w:t>
      </w:r>
    </w:p>
    <w:p w:rsidR="001F705F" w:rsidRPr="00684C53" w:rsidRDefault="001F705F" w:rsidP="001F705F">
      <w:pPr>
        <w:rPr>
          <w:lang w:val="en-US"/>
        </w:rPr>
      </w:pPr>
      <w:r w:rsidRPr="00684C53">
        <w:rPr>
          <w:lang w:val="en-US"/>
        </w:rPr>
        <w:t xml:space="preserve">                    'final_price' =&gt; $osagoTariff-&gt;base_rate,</w:t>
      </w:r>
    </w:p>
    <w:p w:rsidR="001F705F" w:rsidRPr="00684C53" w:rsidRDefault="001F705F" w:rsidP="001F705F">
      <w:pPr>
        <w:rPr>
          <w:lang w:val="en-US"/>
        </w:rPr>
      </w:pPr>
      <w:r w:rsidRPr="00684C53">
        <w:rPr>
          <w:lang w:val="en-US"/>
        </w:rPr>
        <w:t xml:space="preserve">                    'discount_amount' =&gt; 0,</w:t>
      </w:r>
    </w:p>
    <w:p w:rsidR="001F705F" w:rsidRPr="00684C53" w:rsidRDefault="001F705F" w:rsidP="001F705F">
      <w:pPr>
        <w:rPr>
          <w:lang w:val="en-US"/>
        </w:rPr>
      </w:pPr>
      <w:r w:rsidRPr="00684C53">
        <w:rPr>
          <w:lang w:val="en-US"/>
        </w:rPr>
        <w:t xml:space="preserve">                    'start_date' =&gt; $startDate,</w:t>
      </w:r>
    </w:p>
    <w:p w:rsidR="001F705F" w:rsidRPr="00684C53" w:rsidRDefault="001F705F" w:rsidP="001F705F">
      <w:pPr>
        <w:rPr>
          <w:lang w:val="en-US"/>
        </w:rPr>
      </w:pPr>
      <w:r w:rsidRPr="00684C53">
        <w:rPr>
          <w:lang w:val="en-US"/>
        </w:rPr>
        <w:lastRenderedPageBreak/>
        <w:t xml:space="preserve">                    'end_date' =&gt; $endDate,</w:t>
      </w:r>
    </w:p>
    <w:p w:rsidR="001F705F" w:rsidRPr="00684C53" w:rsidRDefault="001F705F" w:rsidP="001F705F">
      <w:pPr>
        <w:rPr>
          <w:lang w:val="en-US"/>
        </w:rPr>
      </w:pPr>
      <w:r w:rsidRPr="00684C53">
        <w:rPr>
          <w:lang w:val="en-US"/>
        </w:rPr>
        <w:t xml:space="preserve">                    'status' =&gt; 'active',</w:t>
      </w:r>
    </w:p>
    <w:p w:rsidR="001F705F" w:rsidRPr="00684C53" w:rsidRDefault="001F705F" w:rsidP="001F705F">
      <w:pPr>
        <w:rPr>
          <w:lang w:val="en-US"/>
        </w:rPr>
      </w:pPr>
      <w:r w:rsidRPr="00684C53">
        <w:rPr>
          <w:lang w:val="en-US"/>
        </w:rPr>
        <w:t xml:space="preserve">                    'franchise_amount' =&gt; 0,</w:t>
      </w:r>
    </w:p>
    <w:p w:rsidR="001F705F" w:rsidRPr="00684C53" w:rsidRDefault="001F705F" w:rsidP="001F705F">
      <w:pPr>
        <w:rPr>
          <w:lang w:val="en-US"/>
        </w:rPr>
      </w:pPr>
      <w:r w:rsidRPr="00684C53">
        <w:rPr>
          <w:lang w:val="en-US"/>
        </w:rPr>
        <w:t xml:space="preserve">                    'coverage_amount' =&gt; 400000,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(rand(0, 1) &amp;&amp; $kaskoTariff) {</w:t>
      </w:r>
    </w:p>
    <w:p w:rsidR="001F705F" w:rsidRPr="00684C53" w:rsidRDefault="001F705F" w:rsidP="001F705F">
      <w:pPr>
        <w:rPr>
          <w:lang w:val="en-US"/>
        </w:rPr>
      </w:pPr>
      <w:r w:rsidRPr="00684C53">
        <w:rPr>
          <w:lang w:val="en-US"/>
        </w:rPr>
        <w:t xml:space="preserve">                    $policyNumber2 = $this-&gt;generatePolicyNumber();</w:t>
      </w:r>
    </w:p>
    <w:p w:rsidR="001F705F" w:rsidRPr="00684C53" w:rsidRDefault="001F705F" w:rsidP="001F705F">
      <w:pPr>
        <w:rPr>
          <w:lang w:val="en-US"/>
        </w:rPr>
      </w:pPr>
      <w:r w:rsidRPr="00684C53">
        <w:rPr>
          <w:lang w:val="en-US"/>
        </w:rPr>
        <w:t xml:space="preserve">                    $startDate2 = now()-&gt;subDays(rand(0, 30));</w:t>
      </w:r>
    </w:p>
    <w:p w:rsidR="001F705F" w:rsidRPr="00684C53" w:rsidRDefault="001F705F" w:rsidP="001F705F">
      <w:pPr>
        <w:rPr>
          <w:lang w:val="en-US"/>
        </w:rPr>
      </w:pPr>
      <w:r w:rsidRPr="00684C53">
        <w:rPr>
          <w:lang w:val="en-US"/>
        </w:rPr>
        <w:t xml:space="preserve">                    $endDate2 = (clone $startDate2)-&gt;addDays(365);</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Policy::create([</w:t>
      </w:r>
    </w:p>
    <w:p w:rsidR="001F705F" w:rsidRPr="00684C53" w:rsidRDefault="001F705F" w:rsidP="001F705F">
      <w:pPr>
        <w:rPr>
          <w:lang w:val="en-US"/>
        </w:rPr>
      </w:pPr>
      <w:r w:rsidRPr="00684C53">
        <w:rPr>
          <w:lang w:val="en-US"/>
        </w:rPr>
        <w:t xml:space="preserve">                        'policy_number' =&gt; $policyNumber2,</w:t>
      </w:r>
    </w:p>
    <w:p w:rsidR="001F705F" w:rsidRPr="00684C53" w:rsidRDefault="001F705F" w:rsidP="001F705F">
      <w:pPr>
        <w:rPr>
          <w:lang w:val="en-US"/>
        </w:rPr>
      </w:pPr>
      <w:r w:rsidRPr="00684C53">
        <w:rPr>
          <w:lang w:val="en-US"/>
        </w:rPr>
        <w:t xml:space="preserve">                        'policy_type_id' =&gt; $kaskoType-&gt;id,</w:t>
      </w:r>
    </w:p>
    <w:p w:rsidR="001F705F" w:rsidRPr="00684C53" w:rsidRDefault="001F705F" w:rsidP="001F705F">
      <w:pPr>
        <w:rPr>
          <w:lang w:val="en-US"/>
        </w:rPr>
      </w:pPr>
      <w:r w:rsidRPr="00684C53">
        <w:rPr>
          <w:lang w:val="en-US"/>
        </w:rPr>
        <w:t xml:space="preserve">                        'client_id' =&gt; $client-&gt;id,</w:t>
      </w:r>
    </w:p>
    <w:p w:rsidR="001F705F" w:rsidRPr="00684C53" w:rsidRDefault="001F705F" w:rsidP="001F705F">
      <w:pPr>
        <w:rPr>
          <w:lang w:val="en-US"/>
        </w:rPr>
      </w:pPr>
      <w:r w:rsidRPr="00684C53">
        <w:rPr>
          <w:lang w:val="en-US"/>
        </w:rPr>
        <w:t xml:space="preserve">                        'vehicle_id' =&gt; $vehicle-&gt;id,</w:t>
      </w:r>
    </w:p>
    <w:p w:rsidR="001F705F" w:rsidRPr="00684C53" w:rsidRDefault="001F705F" w:rsidP="001F705F">
      <w:pPr>
        <w:rPr>
          <w:lang w:val="en-US"/>
        </w:rPr>
      </w:pPr>
      <w:r w:rsidRPr="00684C53">
        <w:rPr>
          <w:lang w:val="en-US"/>
        </w:rPr>
        <w:t xml:space="preserve">                        'tariff_id' =&gt; $kaskoTariff-&gt;id,</w:t>
      </w:r>
    </w:p>
    <w:p w:rsidR="001F705F" w:rsidRPr="00684C53" w:rsidRDefault="001F705F" w:rsidP="001F705F">
      <w:pPr>
        <w:rPr>
          <w:lang w:val="en-US"/>
        </w:rPr>
      </w:pPr>
      <w:r w:rsidRPr="00684C53">
        <w:rPr>
          <w:lang w:val="en-US"/>
        </w:rPr>
        <w:t xml:space="preserve">                        'base_price' =&gt; $kaskoTariff-&gt;base_rate,</w:t>
      </w:r>
    </w:p>
    <w:p w:rsidR="001F705F" w:rsidRPr="00684C53" w:rsidRDefault="001F705F" w:rsidP="001F705F">
      <w:pPr>
        <w:rPr>
          <w:lang w:val="en-US"/>
        </w:rPr>
      </w:pPr>
      <w:r w:rsidRPr="00684C53">
        <w:rPr>
          <w:lang w:val="en-US"/>
        </w:rPr>
        <w:t xml:space="preserve">                        'final_price' =&gt; $kaskoTariff-&gt;base_rate,</w:t>
      </w:r>
    </w:p>
    <w:p w:rsidR="001F705F" w:rsidRPr="00684C53" w:rsidRDefault="001F705F" w:rsidP="001F705F">
      <w:pPr>
        <w:rPr>
          <w:lang w:val="en-US"/>
        </w:rPr>
      </w:pPr>
      <w:r w:rsidRPr="00684C53">
        <w:rPr>
          <w:lang w:val="en-US"/>
        </w:rPr>
        <w:t xml:space="preserve">                        'discount_amount' =&gt; 0,</w:t>
      </w:r>
    </w:p>
    <w:p w:rsidR="001F705F" w:rsidRPr="00684C53" w:rsidRDefault="001F705F" w:rsidP="001F705F">
      <w:pPr>
        <w:rPr>
          <w:lang w:val="en-US"/>
        </w:rPr>
      </w:pPr>
      <w:r w:rsidRPr="00684C53">
        <w:rPr>
          <w:lang w:val="en-US"/>
        </w:rPr>
        <w:t xml:space="preserve">                        'start_date' =&gt; $startDate2,</w:t>
      </w:r>
    </w:p>
    <w:p w:rsidR="001F705F" w:rsidRPr="00684C53" w:rsidRDefault="001F705F" w:rsidP="001F705F">
      <w:pPr>
        <w:rPr>
          <w:lang w:val="en-US"/>
        </w:rPr>
      </w:pPr>
      <w:r w:rsidRPr="00684C53">
        <w:rPr>
          <w:lang w:val="en-US"/>
        </w:rPr>
        <w:t xml:space="preserve">                        'end_date' =&gt; $endDate2,</w:t>
      </w:r>
    </w:p>
    <w:p w:rsidR="001F705F" w:rsidRPr="00684C53" w:rsidRDefault="001F705F" w:rsidP="001F705F">
      <w:pPr>
        <w:rPr>
          <w:lang w:val="en-US"/>
        </w:rPr>
      </w:pPr>
      <w:r w:rsidRPr="00684C53">
        <w:rPr>
          <w:lang w:val="en-US"/>
        </w:rPr>
        <w:t xml:space="preserve">                        'status' =&gt; 'active',</w:t>
      </w:r>
    </w:p>
    <w:p w:rsidR="001F705F" w:rsidRPr="00684C53" w:rsidRDefault="001F705F" w:rsidP="001F705F">
      <w:pPr>
        <w:rPr>
          <w:lang w:val="en-US"/>
        </w:rPr>
      </w:pPr>
      <w:r w:rsidRPr="00684C53">
        <w:rPr>
          <w:lang w:val="en-US"/>
        </w:rPr>
        <w:t xml:space="preserve">                        'franchise_amount' =&gt; 5000,</w:t>
      </w:r>
    </w:p>
    <w:p w:rsidR="001F705F" w:rsidRPr="00684C53" w:rsidRDefault="001F705F" w:rsidP="001F705F">
      <w:pPr>
        <w:rPr>
          <w:lang w:val="en-US"/>
        </w:rPr>
      </w:pPr>
      <w:r w:rsidRPr="00684C53">
        <w:rPr>
          <w:lang w:val="en-US"/>
        </w:rPr>
        <w:t xml:space="preserve">                        'coverage_amount' =&gt; 1500000,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private function generatePolicyNumber()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$prefix = date('Y') . date('m');</w:t>
      </w:r>
    </w:p>
    <w:p w:rsidR="001F705F" w:rsidRPr="00684C53" w:rsidRDefault="001F705F" w:rsidP="001F705F">
      <w:pPr>
        <w:rPr>
          <w:lang w:val="en-US"/>
        </w:rPr>
      </w:pPr>
      <w:r w:rsidRPr="00684C53">
        <w:rPr>
          <w:lang w:val="en-US"/>
        </w:rPr>
        <w:t xml:space="preserve">        $random = Str::upper(Str::random(6));</w:t>
      </w:r>
    </w:p>
    <w:p w:rsidR="001F705F" w:rsidRPr="00684C53" w:rsidRDefault="001F705F" w:rsidP="001F705F">
      <w:pPr>
        <w:rPr>
          <w:lang w:val="en-US"/>
        </w:rPr>
      </w:pPr>
      <w:r w:rsidRPr="00684C53">
        <w:rPr>
          <w:lang w:val="en-US"/>
        </w:rPr>
        <w:t xml:space="preserve">        $number = $prefix . $random;</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while (Policy::where('policy_number', $number)-&gt;exists()) {</w:t>
      </w:r>
    </w:p>
    <w:p w:rsidR="001F705F" w:rsidRPr="00684C53" w:rsidRDefault="001F705F" w:rsidP="001F705F">
      <w:pPr>
        <w:rPr>
          <w:lang w:val="en-US"/>
        </w:rPr>
      </w:pPr>
      <w:r w:rsidRPr="00684C53">
        <w:rPr>
          <w:lang w:val="en-US"/>
        </w:rPr>
        <w:t xml:space="preserve">            $random = Str::upper(Str::random(6));</w:t>
      </w:r>
    </w:p>
    <w:p w:rsidR="001F705F" w:rsidRPr="00684C53" w:rsidRDefault="001F705F" w:rsidP="001F705F">
      <w:pPr>
        <w:rPr>
          <w:lang w:val="en-US"/>
        </w:rPr>
      </w:pPr>
      <w:r w:rsidRPr="00684C53">
        <w:rPr>
          <w:lang w:val="en-US"/>
        </w:rPr>
        <w:t xml:space="preserve">            $number = $prefix . $random;</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$number;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PolicyTypeSeeder.php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Database\Seeders;</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Illuminate\Database\Seeder;</w:t>
      </w:r>
    </w:p>
    <w:p w:rsidR="001F705F" w:rsidRPr="00684C53" w:rsidRDefault="001F705F" w:rsidP="001F705F">
      <w:pPr>
        <w:rPr>
          <w:lang w:val="en-US"/>
        </w:rPr>
      </w:pPr>
      <w:r w:rsidRPr="00684C53">
        <w:rPr>
          <w:lang w:val="en-US"/>
        </w:rPr>
        <w:t>use App\Models\PolicyType;</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class PolicyTypeSeeder extends Seeder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public function run(): void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$types = [</w:t>
      </w:r>
    </w:p>
    <w:p w:rsidR="001F705F" w:rsidRPr="00684C53" w:rsidRDefault="001F705F" w:rsidP="001F705F">
      <w:pPr>
        <w:rPr>
          <w:lang w:val="en-US"/>
        </w:rPr>
      </w:pPr>
      <w:r w:rsidRPr="00684C53">
        <w:rPr>
          <w:lang w:val="en-US"/>
        </w:rPr>
        <w:t xml:space="preserve">            ['name' =&gt; '</w:t>
      </w:r>
      <w:r>
        <w:t>ОСАГО</w:t>
      </w:r>
      <w:r w:rsidRPr="00684C53">
        <w:rPr>
          <w:lang w:val="en-US"/>
        </w:rPr>
        <w:t>'],</w:t>
      </w:r>
    </w:p>
    <w:p w:rsidR="001F705F" w:rsidRPr="00684C53" w:rsidRDefault="001F705F" w:rsidP="001F705F">
      <w:pPr>
        <w:rPr>
          <w:lang w:val="en-US"/>
        </w:rPr>
      </w:pPr>
      <w:r w:rsidRPr="00684C53">
        <w:rPr>
          <w:lang w:val="en-US"/>
        </w:rPr>
        <w:t xml:space="preserve">            ['name' =&gt; '</w:t>
      </w:r>
      <w:r>
        <w:t>КАСКО</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foreach ($types as $type) {</w:t>
      </w:r>
    </w:p>
    <w:p w:rsidR="001F705F" w:rsidRPr="00684C53" w:rsidRDefault="001F705F" w:rsidP="001F705F">
      <w:pPr>
        <w:rPr>
          <w:lang w:val="en-US"/>
        </w:rPr>
      </w:pPr>
      <w:r w:rsidRPr="00684C53">
        <w:rPr>
          <w:lang w:val="en-US"/>
        </w:rPr>
        <w:t xml:space="preserve">            PolicyType::firstOrCreate(['name' =&gt; $type['name']], $type);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TariffSeeder.php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Database\Seeders;</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Illuminate\Database\Seeder;</w:t>
      </w:r>
    </w:p>
    <w:p w:rsidR="001F705F" w:rsidRPr="00684C53" w:rsidRDefault="001F705F" w:rsidP="001F705F">
      <w:pPr>
        <w:rPr>
          <w:lang w:val="en-US"/>
        </w:rPr>
      </w:pPr>
      <w:r w:rsidRPr="00684C53">
        <w:rPr>
          <w:lang w:val="en-US"/>
        </w:rPr>
        <w:t>use App\Models\Tariff;</w:t>
      </w:r>
    </w:p>
    <w:p w:rsidR="001F705F" w:rsidRPr="00684C53" w:rsidRDefault="001F705F" w:rsidP="001F705F">
      <w:pPr>
        <w:rPr>
          <w:lang w:val="en-US"/>
        </w:rPr>
      </w:pPr>
      <w:r w:rsidRPr="00684C53">
        <w:rPr>
          <w:lang w:val="en-US"/>
        </w:rPr>
        <w:t>use App\Models\PolicyType;</w:t>
      </w:r>
    </w:p>
    <w:p w:rsidR="001F705F" w:rsidRPr="00684C53" w:rsidRDefault="001F705F" w:rsidP="001F705F">
      <w:pPr>
        <w:rPr>
          <w:lang w:val="en-US"/>
        </w:rPr>
      </w:pPr>
      <w:r w:rsidRPr="00684C53">
        <w:rPr>
          <w:lang w:val="en-US"/>
        </w:rPr>
        <w:t>use App\Models\VehicleCategory;</w:t>
      </w:r>
    </w:p>
    <w:p w:rsidR="001F705F" w:rsidRPr="00684C53" w:rsidRDefault="001F705F" w:rsidP="001F705F">
      <w:pPr>
        <w:rPr>
          <w:lang w:val="en-US"/>
        </w:rPr>
      </w:pPr>
    </w:p>
    <w:p w:rsidR="001F705F" w:rsidRPr="00684C53" w:rsidRDefault="001F705F" w:rsidP="001F705F">
      <w:pPr>
        <w:rPr>
          <w:lang w:val="en-US"/>
        </w:rPr>
      </w:pPr>
      <w:r w:rsidRPr="00684C53">
        <w:rPr>
          <w:lang w:val="en-US"/>
        </w:rPr>
        <w:t>class TariffSeeder extends Seeder</w:t>
      </w:r>
    </w:p>
    <w:p w:rsidR="001F705F" w:rsidRPr="00684C53" w:rsidRDefault="001F705F" w:rsidP="001F705F">
      <w:pPr>
        <w:rPr>
          <w:lang w:val="en-US"/>
        </w:rPr>
      </w:pPr>
      <w:r w:rsidRPr="00684C53">
        <w:rPr>
          <w:lang w:val="en-US"/>
        </w:rPr>
        <w:lastRenderedPageBreak/>
        <w:t>{</w:t>
      </w:r>
    </w:p>
    <w:p w:rsidR="001F705F" w:rsidRPr="00684C53" w:rsidRDefault="001F705F" w:rsidP="001F705F">
      <w:pPr>
        <w:rPr>
          <w:lang w:val="en-US"/>
        </w:rPr>
      </w:pPr>
      <w:r w:rsidRPr="00684C53">
        <w:rPr>
          <w:lang w:val="en-US"/>
        </w:rPr>
        <w:t xml:space="preserve">    public function run(): void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$osagoType = PolicyType::where('name', '</w:t>
      </w:r>
      <w:r>
        <w:t>ОСАГО</w:t>
      </w:r>
      <w:r w:rsidRPr="00684C53">
        <w:rPr>
          <w:lang w:val="en-US"/>
        </w:rPr>
        <w:t>')-&gt;first();</w:t>
      </w:r>
    </w:p>
    <w:p w:rsidR="001F705F" w:rsidRPr="00684C53" w:rsidRDefault="001F705F" w:rsidP="001F705F">
      <w:pPr>
        <w:rPr>
          <w:lang w:val="en-US"/>
        </w:rPr>
      </w:pPr>
      <w:r w:rsidRPr="00684C53">
        <w:rPr>
          <w:lang w:val="en-US"/>
        </w:rPr>
        <w:t xml:space="preserve">        $kaskoType = PolicyType::where('name', '</w:t>
      </w:r>
      <w:r>
        <w:t>КАСКО</w:t>
      </w:r>
      <w:r w:rsidRPr="00684C53">
        <w:rPr>
          <w:lang w:val="en-US"/>
        </w:rPr>
        <w:t>')-&gt;first();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(!$osagoType || !$kaskoType) {</w:t>
      </w:r>
    </w:p>
    <w:p w:rsidR="001F705F" w:rsidRPr="00684C53" w:rsidRDefault="001F705F" w:rsidP="001F705F">
      <w:pPr>
        <w:rPr>
          <w:lang w:val="en-US"/>
        </w:rPr>
      </w:pPr>
      <w:r w:rsidRPr="00684C53">
        <w:rPr>
          <w:lang w:val="en-US"/>
        </w:rPr>
        <w:t xml:space="preserve">            return;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$osagoId = $osagoType-&gt;id;</w:t>
      </w:r>
    </w:p>
    <w:p w:rsidR="001F705F" w:rsidRPr="00684C53" w:rsidRDefault="001F705F" w:rsidP="001F705F">
      <w:pPr>
        <w:rPr>
          <w:lang w:val="en-US"/>
        </w:rPr>
      </w:pPr>
      <w:r w:rsidRPr="00684C53">
        <w:rPr>
          <w:lang w:val="en-US"/>
        </w:rPr>
        <w:t xml:space="preserve">        $kaskoId = $kaskoType-&gt;id;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$tariffs =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'policy_type_id' =&gt; $osagoId,</w:t>
      </w:r>
    </w:p>
    <w:p w:rsidR="001F705F" w:rsidRPr="00684C53" w:rsidRDefault="001F705F" w:rsidP="001F705F">
      <w:pPr>
        <w:rPr>
          <w:lang w:val="en-US"/>
        </w:rPr>
      </w:pPr>
      <w:r w:rsidRPr="00684C53">
        <w:rPr>
          <w:lang w:val="en-US"/>
        </w:rPr>
        <w:t xml:space="preserve">                'vehicle_category' =&gt; 'A',</w:t>
      </w:r>
    </w:p>
    <w:p w:rsidR="001F705F" w:rsidRPr="00684C53" w:rsidRDefault="001F705F" w:rsidP="001F705F">
      <w:pPr>
        <w:rPr>
          <w:lang w:val="en-US"/>
        </w:rPr>
      </w:pPr>
      <w:r w:rsidRPr="00684C53">
        <w:rPr>
          <w:lang w:val="en-US"/>
        </w:rPr>
        <w:t xml:space="preserve">                'base_rate' =&gt; 1500.00,</w:t>
      </w:r>
    </w:p>
    <w:p w:rsidR="001F705F" w:rsidRPr="00684C53" w:rsidRDefault="001F705F" w:rsidP="001F705F">
      <w:pPr>
        <w:rPr>
          <w:lang w:val="en-US"/>
        </w:rPr>
      </w:pPr>
      <w:r w:rsidRPr="00684C53">
        <w:rPr>
          <w:lang w:val="en-US"/>
        </w:rPr>
        <w:t xml:space="preserve">                'min_rate' =&gt; 1000.00,</w:t>
      </w:r>
    </w:p>
    <w:p w:rsidR="001F705F" w:rsidRPr="00684C53" w:rsidRDefault="001F705F" w:rsidP="001F705F">
      <w:pPr>
        <w:rPr>
          <w:lang w:val="en-US"/>
        </w:rPr>
      </w:pPr>
      <w:r w:rsidRPr="00684C53">
        <w:rPr>
          <w:lang w:val="en-US"/>
        </w:rPr>
        <w:t xml:space="preserve">                'max_rate' =&gt; 2000.00,</w:t>
      </w:r>
    </w:p>
    <w:p w:rsidR="001F705F" w:rsidRPr="00684C53" w:rsidRDefault="001F705F" w:rsidP="001F705F">
      <w:pPr>
        <w:rPr>
          <w:lang w:val="en-US"/>
        </w:rPr>
      </w:pPr>
      <w:r w:rsidRPr="00684C53">
        <w:rPr>
          <w:lang w:val="en-US"/>
        </w:rPr>
        <w:t xml:space="preserve">                'power_coefficient' =&gt; 1.0,</w:t>
      </w:r>
    </w:p>
    <w:p w:rsidR="001F705F" w:rsidRPr="00684C53" w:rsidRDefault="001F705F" w:rsidP="001F705F">
      <w:pPr>
        <w:rPr>
          <w:lang w:val="en-US"/>
        </w:rPr>
      </w:pPr>
      <w:r w:rsidRPr="00684C53">
        <w:rPr>
          <w:lang w:val="en-US"/>
        </w:rPr>
        <w:t xml:space="preserve">                'experience_coefficient' =&gt; 1.0,</w:t>
      </w:r>
    </w:p>
    <w:p w:rsidR="001F705F" w:rsidRPr="00684C53" w:rsidRDefault="001F705F" w:rsidP="001F705F">
      <w:pPr>
        <w:rPr>
          <w:lang w:val="en-US"/>
        </w:rPr>
      </w:pPr>
      <w:r w:rsidRPr="00684C53">
        <w:rPr>
          <w:lang w:val="en-US"/>
        </w:rPr>
        <w:t xml:space="preserve">                'age_coefficient' =&gt; 1.0,</w:t>
      </w:r>
    </w:p>
    <w:p w:rsidR="001F705F" w:rsidRPr="00684C53" w:rsidRDefault="001F705F" w:rsidP="001F705F">
      <w:pPr>
        <w:rPr>
          <w:lang w:val="en-US"/>
        </w:rPr>
      </w:pPr>
      <w:r w:rsidRPr="00684C53">
        <w:rPr>
          <w:lang w:val="en-US"/>
        </w:rPr>
        <w:t xml:space="preserve">                'bonus_malus_coefficient' =&gt; 1.0,</w:t>
      </w:r>
    </w:p>
    <w:p w:rsidR="001F705F" w:rsidRPr="00684C53" w:rsidRDefault="001F705F" w:rsidP="001F705F">
      <w:pPr>
        <w:rPr>
          <w:lang w:val="en-US"/>
        </w:rPr>
      </w:pPr>
      <w:r w:rsidRPr="00684C53">
        <w:rPr>
          <w:lang w:val="en-US"/>
        </w:rPr>
        <w:t xml:space="preserve">                'region_coefficient' =&gt; 1.0,</w:t>
      </w:r>
    </w:p>
    <w:p w:rsidR="001F705F" w:rsidRPr="00684C53" w:rsidRDefault="001F705F" w:rsidP="001F705F">
      <w:pPr>
        <w:rPr>
          <w:lang w:val="en-US"/>
        </w:rPr>
      </w:pPr>
      <w:r w:rsidRPr="00684C53">
        <w:rPr>
          <w:lang w:val="en-US"/>
        </w:rPr>
        <w:t xml:space="preserve">                'vehicle_age_coefficient' =&gt; 1.0,</w:t>
      </w:r>
    </w:p>
    <w:p w:rsidR="001F705F" w:rsidRPr="00684C53" w:rsidRDefault="001F705F" w:rsidP="001F705F">
      <w:pPr>
        <w:rPr>
          <w:lang w:val="en-US"/>
        </w:rPr>
      </w:pPr>
      <w:r w:rsidRPr="00684C53">
        <w:rPr>
          <w:lang w:val="en-US"/>
        </w:rPr>
        <w:t xml:space="preserve">                'security_coefficient' =&gt; 1.0,</w:t>
      </w:r>
    </w:p>
    <w:p w:rsidR="001F705F" w:rsidRPr="00684C53" w:rsidRDefault="001F705F" w:rsidP="001F705F">
      <w:pPr>
        <w:rPr>
          <w:lang w:val="en-US"/>
        </w:rPr>
      </w:pPr>
      <w:r w:rsidRPr="00684C53">
        <w:rPr>
          <w:lang w:val="en-US"/>
        </w:rPr>
        <w:t xml:space="preserve">                'franchise_coefficient' =&gt; 1.0,</w:t>
      </w:r>
    </w:p>
    <w:p w:rsidR="001F705F" w:rsidRPr="00684C53" w:rsidRDefault="001F705F" w:rsidP="001F705F">
      <w:pPr>
        <w:rPr>
          <w:lang w:val="en-US"/>
        </w:rPr>
      </w:pPr>
      <w:r w:rsidRPr="00684C53">
        <w:rPr>
          <w:lang w:val="en-US"/>
        </w:rPr>
        <w:lastRenderedPageBreak/>
        <w:t xml:space="preserve">                'calculation_method' =&gt; 'basic'</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'policy_type_id' =&gt; $osagoId,</w:t>
      </w:r>
    </w:p>
    <w:p w:rsidR="001F705F" w:rsidRPr="00684C53" w:rsidRDefault="001F705F" w:rsidP="001F705F">
      <w:pPr>
        <w:rPr>
          <w:lang w:val="en-US"/>
        </w:rPr>
      </w:pPr>
      <w:r w:rsidRPr="00684C53">
        <w:rPr>
          <w:lang w:val="en-US"/>
        </w:rPr>
        <w:t xml:space="preserve">                'vehicle_category' =&gt; 'B',</w:t>
      </w:r>
    </w:p>
    <w:p w:rsidR="001F705F" w:rsidRPr="00684C53" w:rsidRDefault="001F705F" w:rsidP="001F705F">
      <w:pPr>
        <w:rPr>
          <w:lang w:val="en-US"/>
        </w:rPr>
      </w:pPr>
      <w:r w:rsidRPr="00684C53">
        <w:rPr>
          <w:lang w:val="en-US"/>
        </w:rPr>
        <w:t xml:space="preserve">                'base_rate' =&gt; 4118.00,</w:t>
      </w:r>
    </w:p>
    <w:p w:rsidR="001F705F" w:rsidRPr="00684C53" w:rsidRDefault="001F705F" w:rsidP="001F705F">
      <w:pPr>
        <w:rPr>
          <w:lang w:val="en-US"/>
        </w:rPr>
      </w:pPr>
      <w:r w:rsidRPr="00684C53">
        <w:rPr>
          <w:lang w:val="en-US"/>
        </w:rPr>
        <w:t xml:space="preserve">                'min_rate' =&gt; 2746.00,</w:t>
      </w:r>
    </w:p>
    <w:p w:rsidR="001F705F" w:rsidRPr="00684C53" w:rsidRDefault="001F705F" w:rsidP="001F705F">
      <w:pPr>
        <w:rPr>
          <w:lang w:val="en-US"/>
        </w:rPr>
      </w:pPr>
      <w:r w:rsidRPr="00684C53">
        <w:rPr>
          <w:lang w:val="en-US"/>
        </w:rPr>
        <w:t xml:space="preserve">                'max_rate' =&gt; 4942.00,</w:t>
      </w:r>
    </w:p>
    <w:p w:rsidR="001F705F" w:rsidRPr="00684C53" w:rsidRDefault="001F705F" w:rsidP="001F705F">
      <w:pPr>
        <w:rPr>
          <w:lang w:val="en-US"/>
        </w:rPr>
      </w:pPr>
      <w:r w:rsidRPr="00684C53">
        <w:rPr>
          <w:lang w:val="en-US"/>
        </w:rPr>
        <w:t xml:space="preserve">                'power_coefficient' =&gt; 1.0,</w:t>
      </w:r>
    </w:p>
    <w:p w:rsidR="001F705F" w:rsidRPr="00684C53" w:rsidRDefault="001F705F" w:rsidP="001F705F">
      <w:pPr>
        <w:rPr>
          <w:lang w:val="en-US"/>
        </w:rPr>
      </w:pPr>
      <w:r w:rsidRPr="00684C53">
        <w:rPr>
          <w:lang w:val="en-US"/>
        </w:rPr>
        <w:t xml:space="preserve">                'experience_coefficient' =&gt; 1.0,</w:t>
      </w:r>
    </w:p>
    <w:p w:rsidR="001F705F" w:rsidRPr="00684C53" w:rsidRDefault="001F705F" w:rsidP="001F705F">
      <w:pPr>
        <w:rPr>
          <w:lang w:val="en-US"/>
        </w:rPr>
      </w:pPr>
      <w:r w:rsidRPr="00684C53">
        <w:rPr>
          <w:lang w:val="en-US"/>
        </w:rPr>
        <w:t xml:space="preserve">                'age_coefficient' =&gt; 1.0,</w:t>
      </w:r>
    </w:p>
    <w:p w:rsidR="001F705F" w:rsidRPr="00684C53" w:rsidRDefault="001F705F" w:rsidP="001F705F">
      <w:pPr>
        <w:rPr>
          <w:lang w:val="en-US"/>
        </w:rPr>
      </w:pPr>
      <w:r w:rsidRPr="00684C53">
        <w:rPr>
          <w:lang w:val="en-US"/>
        </w:rPr>
        <w:t xml:space="preserve">                'bonus_malus_coefficient' =&gt; 1.0,</w:t>
      </w:r>
    </w:p>
    <w:p w:rsidR="001F705F" w:rsidRPr="00684C53" w:rsidRDefault="001F705F" w:rsidP="001F705F">
      <w:pPr>
        <w:rPr>
          <w:lang w:val="en-US"/>
        </w:rPr>
      </w:pPr>
      <w:r w:rsidRPr="00684C53">
        <w:rPr>
          <w:lang w:val="en-US"/>
        </w:rPr>
        <w:t xml:space="preserve">                'region_coefficient' =&gt; 1.0,</w:t>
      </w:r>
    </w:p>
    <w:p w:rsidR="001F705F" w:rsidRPr="00684C53" w:rsidRDefault="001F705F" w:rsidP="001F705F">
      <w:pPr>
        <w:rPr>
          <w:lang w:val="en-US"/>
        </w:rPr>
      </w:pPr>
      <w:r w:rsidRPr="00684C53">
        <w:rPr>
          <w:lang w:val="en-US"/>
        </w:rPr>
        <w:t xml:space="preserve">                'vehicle_age_coefficient' =&gt; 1.0,</w:t>
      </w:r>
    </w:p>
    <w:p w:rsidR="001F705F" w:rsidRPr="00684C53" w:rsidRDefault="001F705F" w:rsidP="001F705F">
      <w:pPr>
        <w:rPr>
          <w:lang w:val="en-US"/>
        </w:rPr>
      </w:pPr>
      <w:r w:rsidRPr="00684C53">
        <w:rPr>
          <w:lang w:val="en-US"/>
        </w:rPr>
        <w:t xml:space="preserve">                'security_coefficient' =&gt; 1.0,</w:t>
      </w:r>
    </w:p>
    <w:p w:rsidR="001F705F" w:rsidRPr="00684C53" w:rsidRDefault="001F705F" w:rsidP="001F705F">
      <w:pPr>
        <w:rPr>
          <w:lang w:val="en-US"/>
        </w:rPr>
      </w:pPr>
      <w:r w:rsidRPr="00684C53">
        <w:rPr>
          <w:lang w:val="en-US"/>
        </w:rPr>
        <w:t xml:space="preserve">                'franchise_coefficient' =&gt; 1.0,</w:t>
      </w:r>
    </w:p>
    <w:p w:rsidR="001F705F" w:rsidRPr="00684C53" w:rsidRDefault="001F705F" w:rsidP="001F705F">
      <w:pPr>
        <w:rPr>
          <w:lang w:val="en-US"/>
        </w:rPr>
      </w:pPr>
      <w:r w:rsidRPr="00684C53">
        <w:rPr>
          <w:lang w:val="en-US"/>
        </w:rPr>
        <w:t xml:space="preserve">                'calculation_method' =&gt; 'basic'</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'policy_type_id' =&gt; $osagoId,</w:t>
      </w:r>
    </w:p>
    <w:p w:rsidR="001F705F" w:rsidRPr="00684C53" w:rsidRDefault="001F705F" w:rsidP="001F705F">
      <w:pPr>
        <w:rPr>
          <w:lang w:val="en-US"/>
        </w:rPr>
      </w:pPr>
      <w:r w:rsidRPr="00684C53">
        <w:rPr>
          <w:lang w:val="en-US"/>
        </w:rPr>
        <w:t xml:space="preserve">                'vehicle_category' =&gt; 'C',</w:t>
      </w:r>
    </w:p>
    <w:p w:rsidR="001F705F" w:rsidRPr="00684C53" w:rsidRDefault="001F705F" w:rsidP="001F705F">
      <w:pPr>
        <w:rPr>
          <w:lang w:val="en-US"/>
        </w:rPr>
      </w:pPr>
      <w:r w:rsidRPr="00684C53">
        <w:rPr>
          <w:lang w:val="en-US"/>
        </w:rPr>
        <w:t xml:space="preserve">                'base_rate' =&gt; 5500.00,</w:t>
      </w:r>
    </w:p>
    <w:p w:rsidR="001F705F" w:rsidRPr="00684C53" w:rsidRDefault="001F705F" w:rsidP="001F705F">
      <w:pPr>
        <w:rPr>
          <w:lang w:val="en-US"/>
        </w:rPr>
      </w:pPr>
      <w:r w:rsidRPr="00684C53">
        <w:rPr>
          <w:lang w:val="en-US"/>
        </w:rPr>
        <w:t xml:space="preserve">                'min_rate' =&gt; 4000.00,</w:t>
      </w:r>
    </w:p>
    <w:p w:rsidR="001F705F" w:rsidRPr="00684C53" w:rsidRDefault="001F705F" w:rsidP="001F705F">
      <w:pPr>
        <w:rPr>
          <w:lang w:val="en-US"/>
        </w:rPr>
      </w:pPr>
      <w:r w:rsidRPr="00684C53">
        <w:rPr>
          <w:lang w:val="en-US"/>
        </w:rPr>
        <w:t xml:space="preserve">                'max_rate' =&gt; 7000.00,</w:t>
      </w:r>
    </w:p>
    <w:p w:rsidR="001F705F" w:rsidRPr="00684C53" w:rsidRDefault="001F705F" w:rsidP="001F705F">
      <w:pPr>
        <w:rPr>
          <w:lang w:val="en-US"/>
        </w:rPr>
      </w:pPr>
      <w:r w:rsidRPr="00684C53">
        <w:rPr>
          <w:lang w:val="en-US"/>
        </w:rPr>
        <w:t xml:space="preserve">                'power_coefficient' =&gt; 1.2,</w:t>
      </w:r>
    </w:p>
    <w:p w:rsidR="001F705F" w:rsidRPr="00684C53" w:rsidRDefault="001F705F" w:rsidP="001F705F">
      <w:pPr>
        <w:rPr>
          <w:lang w:val="en-US"/>
        </w:rPr>
      </w:pPr>
      <w:r w:rsidRPr="00684C53">
        <w:rPr>
          <w:lang w:val="en-US"/>
        </w:rPr>
        <w:t xml:space="preserve">                'experience_coefficient' =&gt; 1.0,</w:t>
      </w:r>
    </w:p>
    <w:p w:rsidR="001F705F" w:rsidRPr="00684C53" w:rsidRDefault="001F705F" w:rsidP="001F705F">
      <w:pPr>
        <w:rPr>
          <w:lang w:val="en-US"/>
        </w:rPr>
      </w:pPr>
      <w:r w:rsidRPr="00684C53">
        <w:rPr>
          <w:lang w:val="en-US"/>
        </w:rPr>
        <w:t xml:space="preserve">                'age_coefficient' =&gt; 1.0,</w:t>
      </w:r>
    </w:p>
    <w:p w:rsidR="001F705F" w:rsidRPr="00684C53" w:rsidRDefault="001F705F" w:rsidP="001F705F">
      <w:pPr>
        <w:rPr>
          <w:lang w:val="en-US"/>
        </w:rPr>
      </w:pPr>
      <w:r w:rsidRPr="00684C53">
        <w:rPr>
          <w:lang w:val="en-US"/>
        </w:rPr>
        <w:t xml:space="preserve">                'bonus_malus_coefficient' =&gt; 1.0,</w:t>
      </w:r>
    </w:p>
    <w:p w:rsidR="001F705F" w:rsidRPr="00684C53" w:rsidRDefault="001F705F" w:rsidP="001F705F">
      <w:pPr>
        <w:rPr>
          <w:lang w:val="en-US"/>
        </w:rPr>
      </w:pPr>
      <w:r w:rsidRPr="00684C53">
        <w:rPr>
          <w:lang w:val="en-US"/>
        </w:rPr>
        <w:lastRenderedPageBreak/>
        <w:t xml:space="preserve">                'region_coefficient' =&gt; 1.0,</w:t>
      </w:r>
    </w:p>
    <w:p w:rsidR="001F705F" w:rsidRPr="00684C53" w:rsidRDefault="001F705F" w:rsidP="001F705F">
      <w:pPr>
        <w:rPr>
          <w:lang w:val="en-US"/>
        </w:rPr>
      </w:pPr>
      <w:r w:rsidRPr="00684C53">
        <w:rPr>
          <w:lang w:val="en-US"/>
        </w:rPr>
        <w:t xml:space="preserve">                'vehicle_age_coefficient' =&gt; 1.0,</w:t>
      </w:r>
    </w:p>
    <w:p w:rsidR="001F705F" w:rsidRPr="00684C53" w:rsidRDefault="001F705F" w:rsidP="001F705F">
      <w:pPr>
        <w:rPr>
          <w:lang w:val="en-US"/>
        </w:rPr>
      </w:pPr>
      <w:r w:rsidRPr="00684C53">
        <w:rPr>
          <w:lang w:val="en-US"/>
        </w:rPr>
        <w:t xml:space="preserve">                'security_coefficient' =&gt; 1.0,</w:t>
      </w:r>
    </w:p>
    <w:p w:rsidR="001F705F" w:rsidRPr="00684C53" w:rsidRDefault="001F705F" w:rsidP="001F705F">
      <w:pPr>
        <w:rPr>
          <w:lang w:val="en-US"/>
        </w:rPr>
      </w:pPr>
      <w:r w:rsidRPr="00684C53">
        <w:rPr>
          <w:lang w:val="en-US"/>
        </w:rPr>
        <w:t xml:space="preserve">                'franchise_coefficient' =&gt; 1.0,</w:t>
      </w:r>
    </w:p>
    <w:p w:rsidR="001F705F" w:rsidRPr="00684C53" w:rsidRDefault="001F705F" w:rsidP="001F705F">
      <w:pPr>
        <w:rPr>
          <w:lang w:val="en-US"/>
        </w:rPr>
      </w:pPr>
      <w:r w:rsidRPr="00684C53">
        <w:rPr>
          <w:lang w:val="en-US"/>
        </w:rPr>
        <w:t xml:space="preserve">                'calculation_method' =&gt; 'basic'</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'policy_type_id' =&gt; $osagoId,</w:t>
      </w:r>
    </w:p>
    <w:p w:rsidR="001F705F" w:rsidRPr="00684C53" w:rsidRDefault="001F705F" w:rsidP="001F705F">
      <w:pPr>
        <w:rPr>
          <w:lang w:val="en-US"/>
        </w:rPr>
      </w:pPr>
      <w:r w:rsidRPr="00684C53">
        <w:rPr>
          <w:lang w:val="en-US"/>
        </w:rPr>
        <w:t xml:space="preserve">                'vehicle_category' =&gt; 'D',</w:t>
      </w:r>
    </w:p>
    <w:p w:rsidR="001F705F" w:rsidRPr="00684C53" w:rsidRDefault="001F705F" w:rsidP="001F705F">
      <w:pPr>
        <w:rPr>
          <w:lang w:val="en-US"/>
        </w:rPr>
      </w:pPr>
      <w:r w:rsidRPr="00684C53">
        <w:rPr>
          <w:lang w:val="en-US"/>
        </w:rPr>
        <w:t xml:space="preserve">                'base_rate' =&gt; 6500.00,</w:t>
      </w:r>
    </w:p>
    <w:p w:rsidR="001F705F" w:rsidRPr="00684C53" w:rsidRDefault="001F705F" w:rsidP="001F705F">
      <w:pPr>
        <w:rPr>
          <w:lang w:val="en-US"/>
        </w:rPr>
      </w:pPr>
      <w:r w:rsidRPr="00684C53">
        <w:rPr>
          <w:lang w:val="en-US"/>
        </w:rPr>
        <w:t xml:space="preserve">                'min_rate' =&gt; 5000.00,</w:t>
      </w:r>
    </w:p>
    <w:p w:rsidR="001F705F" w:rsidRPr="00684C53" w:rsidRDefault="001F705F" w:rsidP="001F705F">
      <w:pPr>
        <w:rPr>
          <w:lang w:val="en-US"/>
        </w:rPr>
      </w:pPr>
      <w:r w:rsidRPr="00684C53">
        <w:rPr>
          <w:lang w:val="en-US"/>
        </w:rPr>
        <w:t xml:space="preserve">                'max_rate' =&gt; 8500.00,</w:t>
      </w:r>
    </w:p>
    <w:p w:rsidR="001F705F" w:rsidRPr="00684C53" w:rsidRDefault="001F705F" w:rsidP="001F705F">
      <w:pPr>
        <w:rPr>
          <w:lang w:val="en-US"/>
        </w:rPr>
      </w:pPr>
      <w:r w:rsidRPr="00684C53">
        <w:rPr>
          <w:lang w:val="en-US"/>
        </w:rPr>
        <w:t xml:space="preserve">                'power_coefficient' =&gt; 1.3,</w:t>
      </w:r>
    </w:p>
    <w:p w:rsidR="001F705F" w:rsidRPr="00684C53" w:rsidRDefault="001F705F" w:rsidP="001F705F">
      <w:pPr>
        <w:rPr>
          <w:lang w:val="en-US"/>
        </w:rPr>
      </w:pPr>
      <w:r w:rsidRPr="00684C53">
        <w:rPr>
          <w:lang w:val="en-US"/>
        </w:rPr>
        <w:t xml:space="preserve">                'experience_coefficient' =&gt; 1.0,</w:t>
      </w:r>
    </w:p>
    <w:p w:rsidR="001F705F" w:rsidRPr="00684C53" w:rsidRDefault="001F705F" w:rsidP="001F705F">
      <w:pPr>
        <w:rPr>
          <w:lang w:val="en-US"/>
        </w:rPr>
      </w:pPr>
      <w:r w:rsidRPr="00684C53">
        <w:rPr>
          <w:lang w:val="en-US"/>
        </w:rPr>
        <w:t xml:space="preserve">                'age_coefficient' =&gt; 1.0,</w:t>
      </w:r>
    </w:p>
    <w:p w:rsidR="001F705F" w:rsidRPr="00684C53" w:rsidRDefault="001F705F" w:rsidP="001F705F">
      <w:pPr>
        <w:rPr>
          <w:lang w:val="en-US"/>
        </w:rPr>
      </w:pPr>
      <w:r w:rsidRPr="00684C53">
        <w:rPr>
          <w:lang w:val="en-US"/>
        </w:rPr>
        <w:t xml:space="preserve">                'bonus_malus_coefficient' =&gt; 1.0,</w:t>
      </w:r>
    </w:p>
    <w:p w:rsidR="001F705F" w:rsidRPr="00684C53" w:rsidRDefault="001F705F" w:rsidP="001F705F">
      <w:pPr>
        <w:rPr>
          <w:lang w:val="en-US"/>
        </w:rPr>
      </w:pPr>
      <w:r w:rsidRPr="00684C53">
        <w:rPr>
          <w:lang w:val="en-US"/>
        </w:rPr>
        <w:t xml:space="preserve">                'region_coefficient' =&gt; 1.0,</w:t>
      </w:r>
    </w:p>
    <w:p w:rsidR="001F705F" w:rsidRPr="00684C53" w:rsidRDefault="001F705F" w:rsidP="001F705F">
      <w:pPr>
        <w:rPr>
          <w:lang w:val="en-US"/>
        </w:rPr>
      </w:pPr>
      <w:r w:rsidRPr="00684C53">
        <w:rPr>
          <w:lang w:val="en-US"/>
        </w:rPr>
        <w:t xml:space="preserve">                'vehicle_age_coefficient' =&gt; 1.0,</w:t>
      </w:r>
    </w:p>
    <w:p w:rsidR="001F705F" w:rsidRPr="00684C53" w:rsidRDefault="001F705F" w:rsidP="001F705F">
      <w:pPr>
        <w:rPr>
          <w:lang w:val="en-US"/>
        </w:rPr>
      </w:pPr>
      <w:r w:rsidRPr="00684C53">
        <w:rPr>
          <w:lang w:val="en-US"/>
        </w:rPr>
        <w:t xml:space="preserve">                'security_coefficient' =&gt; 1.0,</w:t>
      </w:r>
    </w:p>
    <w:p w:rsidR="001F705F" w:rsidRPr="00684C53" w:rsidRDefault="001F705F" w:rsidP="001F705F">
      <w:pPr>
        <w:rPr>
          <w:lang w:val="en-US"/>
        </w:rPr>
      </w:pPr>
      <w:r w:rsidRPr="00684C53">
        <w:rPr>
          <w:lang w:val="en-US"/>
        </w:rPr>
        <w:t xml:space="preserve">                'franchise_coefficient' =&gt; 1.0,</w:t>
      </w:r>
    </w:p>
    <w:p w:rsidR="001F705F" w:rsidRPr="00684C53" w:rsidRDefault="001F705F" w:rsidP="001F705F">
      <w:pPr>
        <w:rPr>
          <w:lang w:val="en-US"/>
        </w:rPr>
      </w:pPr>
      <w:r w:rsidRPr="00684C53">
        <w:rPr>
          <w:lang w:val="en-US"/>
        </w:rPr>
        <w:t xml:space="preserve">                'calculation_method' =&gt; 'basic'</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'policy_type_id' =&gt; $osagoId,</w:t>
      </w:r>
    </w:p>
    <w:p w:rsidR="001F705F" w:rsidRPr="00684C53" w:rsidRDefault="001F705F" w:rsidP="001F705F">
      <w:pPr>
        <w:rPr>
          <w:lang w:val="en-US"/>
        </w:rPr>
      </w:pPr>
      <w:r w:rsidRPr="00684C53">
        <w:rPr>
          <w:lang w:val="en-US"/>
        </w:rPr>
        <w:t xml:space="preserve">                'vehicle_category' =&gt; 'E',</w:t>
      </w:r>
    </w:p>
    <w:p w:rsidR="001F705F" w:rsidRPr="00684C53" w:rsidRDefault="001F705F" w:rsidP="001F705F">
      <w:pPr>
        <w:rPr>
          <w:lang w:val="en-US"/>
        </w:rPr>
      </w:pPr>
      <w:r w:rsidRPr="00684C53">
        <w:rPr>
          <w:lang w:val="en-US"/>
        </w:rPr>
        <w:t xml:space="preserve">                'base_rate' =&gt; 2000.00,</w:t>
      </w:r>
    </w:p>
    <w:p w:rsidR="001F705F" w:rsidRPr="00684C53" w:rsidRDefault="001F705F" w:rsidP="001F705F">
      <w:pPr>
        <w:rPr>
          <w:lang w:val="en-US"/>
        </w:rPr>
      </w:pPr>
      <w:r w:rsidRPr="00684C53">
        <w:rPr>
          <w:lang w:val="en-US"/>
        </w:rPr>
        <w:t xml:space="preserve">                'min_rate' =&gt; 1500.00,</w:t>
      </w:r>
    </w:p>
    <w:p w:rsidR="001F705F" w:rsidRPr="00684C53" w:rsidRDefault="001F705F" w:rsidP="001F705F">
      <w:pPr>
        <w:rPr>
          <w:lang w:val="en-US"/>
        </w:rPr>
      </w:pPr>
      <w:r w:rsidRPr="00684C53">
        <w:rPr>
          <w:lang w:val="en-US"/>
        </w:rPr>
        <w:t xml:space="preserve">                'max_rate' =&gt; 3000.00,</w:t>
      </w:r>
    </w:p>
    <w:p w:rsidR="001F705F" w:rsidRPr="00684C53" w:rsidRDefault="001F705F" w:rsidP="001F705F">
      <w:pPr>
        <w:rPr>
          <w:lang w:val="en-US"/>
        </w:rPr>
      </w:pPr>
      <w:r w:rsidRPr="00684C53">
        <w:rPr>
          <w:lang w:val="en-US"/>
        </w:rPr>
        <w:lastRenderedPageBreak/>
        <w:t xml:space="preserve">                'power_coefficient' =&gt; 1.0,</w:t>
      </w:r>
    </w:p>
    <w:p w:rsidR="001F705F" w:rsidRPr="00684C53" w:rsidRDefault="001F705F" w:rsidP="001F705F">
      <w:pPr>
        <w:rPr>
          <w:lang w:val="en-US"/>
        </w:rPr>
      </w:pPr>
      <w:r w:rsidRPr="00684C53">
        <w:rPr>
          <w:lang w:val="en-US"/>
        </w:rPr>
        <w:t xml:space="preserve">                'experience_coefficient' =&gt; 1.0,</w:t>
      </w:r>
    </w:p>
    <w:p w:rsidR="001F705F" w:rsidRPr="00684C53" w:rsidRDefault="001F705F" w:rsidP="001F705F">
      <w:pPr>
        <w:rPr>
          <w:lang w:val="en-US"/>
        </w:rPr>
      </w:pPr>
      <w:r w:rsidRPr="00684C53">
        <w:rPr>
          <w:lang w:val="en-US"/>
        </w:rPr>
        <w:t xml:space="preserve">                'age_coefficient' =&gt; 1.0,</w:t>
      </w:r>
    </w:p>
    <w:p w:rsidR="001F705F" w:rsidRPr="00684C53" w:rsidRDefault="001F705F" w:rsidP="001F705F">
      <w:pPr>
        <w:rPr>
          <w:lang w:val="en-US"/>
        </w:rPr>
      </w:pPr>
      <w:r w:rsidRPr="00684C53">
        <w:rPr>
          <w:lang w:val="en-US"/>
        </w:rPr>
        <w:t xml:space="preserve">                'bonus_malus_coefficient' =&gt; 1.0,</w:t>
      </w:r>
    </w:p>
    <w:p w:rsidR="001F705F" w:rsidRPr="00684C53" w:rsidRDefault="001F705F" w:rsidP="001F705F">
      <w:pPr>
        <w:rPr>
          <w:lang w:val="en-US"/>
        </w:rPr>
      </w:pPr>
      <w:r w:rsidRPr="00684C53">
        <w:rPr>
          <w:lang w:val="en-US"/>
        </w:rPr>
        <w:t xml:space="preserve">                'region_coefficient' =&gt; 1.0,</w:t>
      </w:r>
    </w:p>
    <w:p w:rsidR="001F705F" w:rsidRPr="00684C53" w:rsidRDefault="001F705F" w:rsidP="001F705F">
      <w:pPr>
        <w:rPr>
          <w:lang w:val="en-US"/>
        </w:rPr>
      </w:pPr>
      <w:r w:rsidRPr="00684C53">
        <w:rPr>
          <w:lang w:val="en-US"/>
        </w:rPr>
        <w:t xml:space="preserve">                'vehicle_age_coefficient' =&gt; 1.0,</w:t>
      </w:r>
    </w:p>
    <w:p w:rsidR="001F705F" w:rsidRPr="00684C53" w:rsidRDefault="001F705F" w:rsidP="001F705F">
      <w:pPr>
        <w:rPr>
          <w:lang w:val="en-US"/>
        </w:rPr>
      </w:pPr>
      <w:r w:rsidRPr="00684C53">
        <w:rPr>
          <w:lang w:val="en-US"/>
        </w:rPr>
        <w:t xml:space="preserve">                'security_coefficient' =&gt; 1.0,</w:t>
      </w:r>
    </w:p>
    <w:p w:rsidR="001F705F" w:rsidRPr="00684C53" w:rsidRDefault="001F705F" w:rsidP="001F705F">
      <w:pPr>
        <w:rPr>
          <w:lang w:val="en-US"/>
        </w:rPr>
      </w:pPr>
      <w:r w:rsidRPr="00684C53">
        <w:rPr>
          <w:lang w:val="en-US"/>
        </w:rPr>
        <w:t xml:space="preserve">                'franchise_coefficient' =&gt; 1.0,</w:t>
      </w:r>
    </w:p>
    <w:p w:rsidR="001F705F" w:rsidRPr="00684C53" w:rsidRDefault="001F705F" w:rsidP="001F705F">
      <w:pPr>
        <w:rPr>
          <w:lang w:val="en-US"/>
        </w:rPr>
      </w:pPr>
      <w:r w:rsidRPr="00684C53">
        <w:rPr>
          <w:lang w:val="en-US"/>
        </w:rPr>
        <w:t xml:space="preserve">                'calculation_method' =&gt; 'basic'</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'policy_type_id' =&gt; $kaskoId,</w:t>
      </w:r>
    </w:p>
    <w:p w:rsidR="001F705F" w:rsidRPr="00684C53" w:rsidRDefault="001F705F" w:rsidP="001F705F">
      <w:pPr>
        <w:rPr>
          <w:lang w:val="en-US"/>
        </w:rPr>
      </w:pPr>
      <w:r w:rsidRPr="00684C53">
        <w:rPr>
          <w:lang w:val="en-US"/>
        </w:rPr>
        <w:t xml:space="preserve">                'vehicle_category' =&gt; 'A',</w:t>
      </w:r>
    </w:p>
    <w:p w:rsidR="001F705F" w:rsidRPr="00684C53" w:rsidRDefault="001F705F" w:rsidP="001F705F">
      <w:pPr>
        <w:rPr>
          <w:lang w:val="en-US"/>
        </w:rPr>
      </w:pPr>
      <w:r w:rsidRPr="00684C53">
        <w:rPr>
          <w:lang w:val="en-US"/>
        </w:rPr>
        <w:t xml:space="preserve">                'base_rate' =&gt; 30000.00,</w:t>
      </w:r>
    </w:p>
    <w:p w:rsidR="001F705F" w:rsidRPr="00684C53" w:rsidRDefault="001F705F" w:rsidP="001F705F">
      <w:pPr>
        <w:rPr>
          <w:lang w:val="en-US"/>
        </w:rPr>
      </w:pPr>
      <w:r w:rsidRPr="00684C53">
        <w:rPr>
          <w:lang w:val="en-US"/>
        </w:rPr>
        <w:t xml:space="preserve">                'min_rate' =&gt; 15000.00,</w:t>
      </w:r>
    </w:p>
    <w:p w:rsidR="001F705F" w:rsidRPr="00684C53" w:rsidRDefault="001F705F" w:rsidP="001F705F">
      <w:pPr>
        <w:rPr>
          <w:lang w:val="en-US"/>
        </w:rPr>
      </w:pPr>
      <w:r w:rsidRPr="00684C53">
        <w:rPr>
          <w:lang w:val="en-US"/>
        </w:rPr>
        <w:t xml:space="preserve">                'max_rate' =&gt; 80000.00,</w:t>
      </w:r>
    </w:p>
    <w:p w:rsidR="001F705F" w:rsidRPr="00684C53" w:rsidRDefault="001F705F" w:rsidP="001F705F">
      <w:pPr>
        <w:rPr>
          <w:lang w:val="en-US"/>
        </w:rPr>
      </w:pPr>
      <w:r w:rsidRPr="00684C53">
        <w:rPr>
          <w:lang w:val="en-US"/>
        </w:rPr>
        <w:t xml:space="preserve">                'power_coefficient' =&gt; 1.2,</w:t>
      </w:r>
    </w:p>
    <w:p w:rsidR="001F705F" w:rsidRPr="00684C53" w:rsidRDefault="001F705F" w:rsidP="001F705F">
      <w:pPr>
        <w:rPr>
          <w:lang w:val="en-US"/>
        </w:rPr>
      </w:pPr>
      <w:r w:rsidRPr="00684C53">
        <w:rPr>
          <w:lang w:val="en-US"/>
        </w:rPr>
        <w:t xml:space="preserve">                'experience_coefficient' =&gt; 0.9,</w:t>
      </w:r>
    </w:p>
    <w:p w:rsidR="001F705F" w:rsidRPr="00684C53" w:rsidRDefault="001F705F" w:rsidP="001F705F">
      <w:pPr>
        <w:rPr>
          <w:lang w:val="en-US"/>
        </w:rPr>
      </w:pPr>
      <w:r w:rsidRPr="00684C53">
        <w:rPr>
          <w:lang w:val="en-US"/>
        </w:rPr>
        <w:t xml:space="preserve">                'age_coefficient' =&gt; 0.85,</w:t>
      </w:r>
    </w:p>
    <w:p w:rsidR="001F705F" w:rsidRPr="00684C53" w:rsidRDefault="001F705F" w:rsidP="001F705F">
      <w:pPr>
        <w:rPr>
          <w:lang w:val="en-US"/>
        </w:rPr>
      </w:pPr>
      <w:r w:rsidRPr="00684C53">
        <w:rPr>
          <w:lang w:val="en-US"/>
        </w:rPr>
        <w:t xml:space="preserve">                'bonus_malus_coefficient' =&gt; 1.0,</w:t>
      </w:r>
    </w:p>
    <w:p w:rsidR="001F705F" w:rsidRPr="00684C53" w:rsidRDefault="001F705F" w:rsidP="001F705F">
      <w:pPr>
        <w:rPr>
          <w:lang w:val="en-US"/>
        </w:rPr>
      </w:pPr>
      <w:r w:rsidRPr="00684C53">
        <w:rPr>
          <w:lang w:val="en-US"/>
        </w:rPr>
        <w:t xml:space="preserve">                'region_coefficient' =&gt; 1.1,</w:t>
      </w:r>
    </w:p>
    <w:p w:rsidR="001F705F" w:rsidRPr="00684C53" w:rsidRDefault="001F705F" w:rsidP="001F705F">
      <w:pPr>
        <w:rPr>
          <w:lang w:val="en-US"/>
        </w:rPr>
      </w:pPr>
      <w:r w:rsidRPr="00684C53">
        <w:rPr>
          <w:lang w:val="en-US"/>
        </w:rPr>
        <w:t xml:space="preserve">                'vehicle_age_coefficient' =&gt; 0.95,</w:t>
      </w:r>
    </w:p>
    <w:p w:rsidR="001F705F" w:rsidRPr="00684C53" w:rsidRDefault="001F705F" w:rsidP="001F705F">
      <w:pPr>
        <w:rPr>
          <w:lang w:val="en-US"/>
        </w:rPr>
      </w:pPr>
      <w:r w:rsidRPr="00684C53">
        <w:rPr>
          <w:lang w:val="en-US"/>
        </w:rPr>
        <w:t xml:space="preserve">                'security_coefficient' =&gt; 0.8,</w:t>
      </w:r>
    </w:p>
    <w:p w:rsidR="001F705F" w:rsidRPr="00684C53" w:rsidRDefault="001F705F" w:rsidP="001F705F">
      <w:pPr>
        <w:rPr>
          <w:lang w:val="en-US"/>
        </w:rPr>
      </w:pPr>
      <w:r w:rsidRPr="00684C53">
        <w:rPr>
          <w:lang w:val="en-US"/>
        </w:rPr>
        <w:t xml:space="preserve">                'franchise_coefficient' =&gt; 0.7,</w:t>
      </w:r>
    </w:p>
    <w:p w:rsidR="001F705F" w:rsidRPr="00684C53" w:rsidRDefault="001F705F" w:rsidP="001F705F">
      <w:pPr>
        <w:rPr>
          <w:lang w:val="en-US"/>
        </w:rPr>
      </w:pPr>
      <w:r w:rsidRPr="00684C53">
        <w:rPr>
          <w:lang w:val="en-US"/>
        </w:rPr>
        <w:t xml:space="preserve">                'calculation_method' =&gt; 'coefficient'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'policy_type_id' =&gt; $kaskoId,</w:t>
      </w:r>
    </w:p>
    <w:p w:rsidR="001F705F" w:rsidRPr="00684C53" w:rsidRDefault="001F705F" w:rsidP="001F705F">
      <w:pPr>
        <w:rPr>
          <w:lang w:val="en-US"/>
        </w:rPr>
      </w:pPr>
      <w:r w:rsidRPr="00684C53">
        <w:rPr>
          <w:lang w:val="en-US"/>
        </w:rPr>
        <w:lastRenderedPageBreak/>
        <w:t xml:space="preserve">                'vehicle_category' =&gt; 'B',</w:t>
      </w:r>
    </w:p>
    <w:p w:rsidR="001F705F" w:rsidRPr="00684C53" w:rsidRDefault="001F705F" w:rsidP="001F705F">
      <w:pPr>
        <w:rPr>
          <w:lang w:val="en-US"/>
        </w:rPr>
      </w:pPr>
      <w:r w:rsidRPr="00684C53">
        <w:rPr>
          <w:lang w:val="en-US"/>
        </w:rPr>
        <w:t xml:space="preserve">                'base_rate' =&gt; 50000.00,</w:t>
      </w:r>
    </w:p>
    <w:p w:rsidR="001F705F" w:rsidRPr="00684C53" w:rsidRDefault="001F705F" w:rsidP="001F705F">
      <w:pPr>
        <w:rPr>
          <w:lang w:val="en-US"/>
        </w:rPr>
      </w:pPr>
      <w:r w:rsidRPr="00684C53">
        <w:rPr>
          <w:lang w:val="en-US"/>
        </w:rPr>
        <w:t xml:space="preserve">                'min_rate' =&gt; 25000.00,</w:t>
      </w:r>
    </w:p>
    <w:p w:rsidR="001F705F" w:rsidRPr="00684C53" w:rsidRDefault="001F705F" w:rsidP="001F705F">
      <w:pPr>
        <w:rPr>
          <w:lang w:val="en-US"/>
        </w:rPr>
      </w:pPr>
      <w:r w:rsidRPr="00684C53">
        <w:rPr>
          <w:lang w:val="en-US"/>
        </w:rPr>
        <w:t xml:space="preserve">                'max_rate' =&gt; 150000.00,</w:t>
      </w:r>
    </w:p>
    <w:p w:rsidR="001F705F" w:rsidRPr="00684C53" w:rsidRDefault="001F705F" w:rsidP="001F705F">
      <w:pPr>
        <w:rPr>
          <w:lang w:val="en-US"/>
        </w:rPr>
      </w:pPr>
      <w:r w:rsidRPr="00684C53">
        <w:rPr>
          <w:lang w:val="en-US"/>
        </w:rPr>
        <w:t xml:space="preserve">                'power_coefficient' =&gt; 1.2,</w:t>
      </w:r>
    </w:p>
    <w:p w:rsidR="001F705F" w:rsidRPr="00684C53" w:rsidRDefault="001F705F" w:rsidP="001F705F">
      <w:pPr>
        <w:rPr>
          <w:lang w:val="en-US"/>
        </w:rPr>
      </w:pPr>
      <w:r w:rsidRPr="00684C53">
        <w:rPr>
          <w:lang w:val="en-US"/>
        </w:rPr>
        <w:t xml:space="preserve">                'experience_coefficient' =&gt; 0.9,</w:t>
      </w:r>
    </w:p>
    <w:p w:rsidR="001F705F" w:rsidRPr="00684C53" w:rsidRDefault="001F705F" w:rsidP="001F705F">
      <w:pPr>
        <w:rPr>
          <w:lang w:val="en-US"/>
        </w:rPr>
      </w:pPr>
      <w:r w:rsidRPr="00684C53">
        <w:rPr>
          <w:lang w:val="en-US"/>
        </w:rPr>
        <w:t xml:space="preserve">                'age_coefficient' =&gt; 0.85,</w:t>
      </w:r>
    </w:p>
    <w:p w:rsidR="001F705F" w:rsidRPr="00684C53" w:rsidRDefault="001F705F" w:rsidP="001F705F">
      <w:pPr>
        <w:rPr>
          <w:lang w:val="en-US"/>
        </w:rPr>
      </w:pPr>
      <w:r w:rsidRPr="00684C53">
        <w:rPr>
          <w:lang w:val="en-US"/>
        </w:rPr>
        <w:t xml:space="preserve">                'bonus_malus_coefficient' =&gt; 1.0,</w:t>
      </w:r>
    </w:p>
    <w:p w:rsidR="001F705F" w:rsidRPr="00684C53" w:rsidRDefault="001F705F" w:rsidP="001F705F">
      <w:pPr>
        <w:rPr>
          <w:lang w:val="en-US"/>
        </w:rPr>
      </w:pPr>
      <w:r w:rsidRPr="00684C53">
        <w:rPr>
          <w:lang w:val="en-US"/>
        </w:rPr>
        <w:t xml:space="preserve">                'region_coefficient' =&gt; 1.1,</w:t>
      </w:r>
    </w:p>
    <w:p w:rsidR="001F705F" w:rsidRPr="00684C53" w:rsidRDefault="001F705F" w:rsidP="001F705F">
      <w:pPr>
        <w:rPr>
          <w:lang w:val="en-US"/>
        </w:rPr>
      </w:pPr>
      <w:r w:rsidRPr="00684C53">
        <w:rPr>
          <w:lang w:val="en-US"/>
        </w:rPr>
        <w:t xml:space="preserve">                'vehicle_age_coefficient' =&gt; 0.95,</w:t>
      </w:r>
    </w:p>
    <w:p w:rsidR="001F705F" w:rsidRPr="00684C53" w:rsidRDefault="001F705F" w:rsidP="001F705F">
      <w:pPr>
        <w:rPr>
          <w:lang w:val="en-US"/>
        </w:rPr>
      </w:pPr>
      <w:r w:rsidRPr="00684C53">
        <w:rPr>
          <w:lang w:val="en-US"/>
        </w:rPr>
        <w:t xml:space="preserve">                'security_coefficient' =&gt; 0.8,</w:t>
      </w:r>
    </w:p>
    <w:p w:rsidR="001F705F" w:rsidRPr="00684C53" w:rsidRDefault="001F705F" w:rsidP="001F705F">
      <w:pPr>
        <w:rPr>
          <w:lang w:val="en-US"/>
        </w:rPr>
      </w:pPr>
      <w:r w:rsidRPr="00684C53">
        <w:rPr>
          <w:lang w:val="en-US"/>
        </w:rPr>
        <w:t xml:space="preserve">                'franchise_coefficient' =&gt; 0.7,</w:t>
      </w:r>
    </w:p>
    <w:p w:rsidR="001F705F" w:rsidRPr="00684C53" w:rsidRDefault="001F705F" w:rsidP="001F705F">
      <w:pPr>
        <w:rPr>
          <w:lang w:val="en-US"/>
        </w:rPr>
      </w:pPr>
      <w:r w:rsidRPr="00684C53">
        <w:rPr>
          <w:lang w:val="en-US"/>
        </w:rPr>
        <w:t xml:space="preserve">                'calculation_method' =&gt; 'coefficient'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'policy_type_id' =&gt; $kaskoId,</w:t>
      </w:r>
    </w:p>
    <w:p w:rsidR="001F705F" w:rsidRPr="00684C53" w:rsidRDefault="001F705F" w:rsidP="001F705F">
      <w:pPr>
        <w:rPr>
          <w:lang w:val="en-US"/>
        </w:rPr>
      </w:pPr>
      <w:r w:rsidRPr="00684C53">
        <w:rPr>
          <w:lang w:val="en-US"/>
        </w:rPr>
        <w:t xml:space="preserve">                'vehicle_category' =&gt; 'C',</w:t>
      </w:r>
    </w:p>
    <w:p w:rsidR="001F705F" w:rsidRPr="00684C53" w:rsidRDefault="001F705F" w:rsidP="001F705F">
      <w:pPr>
        <w:rPr>
          <w:lang w:val="en-US"/>
        </w:rPr>
      </w:pPr>
      <w:r w:rsidRPr="00684C53">
        <w:rPr>
          <w:lang w:val="en-US"/>
        </w:rPr>
        <w:t xml:space="preserve">                'base_rate' =&gt; 70000.00,</w:t>
      </w:r>
    </w:p>
    <w:p w:rsidR="001F705F" w:rsidRPr="00684C53" w:rsidRDefault="001F705F" w:rsidP="001F705F">
      <w:pPr>
        <w:rPr>
          <w:lang w:val="en-US"/>
        </w:rPr>
      </w:pPr>
      <w:r w:rsidRPr="00684C53">
        <w:rPr>
          <w:lang w:val="en-US"/>
        </w:rPr>
        <w:t xml:space="preserve">                'min_rate' =&gt; 35000.00,</w:t>
      </w:r>
    </w:p>
    <w:p w:rsidR="001F705F" w:rsidRPr="00684C53" w:rsidRDefault="001F705F" w:rsidP="001F705F">
      <w:pPr>
        <w:rPr>
          <w:lang w:val="en-US"/>
        </w:rPr>
      </w:pPr>
      <w:r w:rsidRPr="00684C53">
        <w:rPr>
          <w:lang w:val="en-US"/>
        </w:rPr>
        <w:t xml:space="preserve">                'max_rate' =&gt; 200000.00,</w:t>
      </w:r>
    </w:p>
    <w:p w:rsidR="001F705F" w:rsidRPr="00684C53" w:rsidRDefault="001F705F" w:rsidP="001F705F">
      <w:pPr>
        <w:rPr>
          <w:lang w:val="en-US"/>
        </w:rPr>
      </w:pPr>
      <w:r w:rsidRPr="00684C53">
        <w:rPr>
          <w:lang w:val="en-US"/>
        </w:rPr>
        <w:t xml:space="preserve">                'power_coefficient' =&gt; 1.3,</w:t>
      </w:r>
    </w:p>
    <w:p w:rsidR="001F705F" w:rsidRPr="00684C53" w:rsidRDefault="001F705F" w:rsidP="001F705F">
      <w:pPr>
        <w:rPr>
          <w:lang w:val="en-US"/>
        </w:rPr>
      </w:pPr>
      <w:r w:rsidRPr="00684C53">
        <w:rPr>
          <w:lang w:val="en-US"/>
        </w:rPr>
        <w:t xml:space="preserve">                'experience_coefficient' =&gt; 0.9,</w:t>
      </w:r>
    </w:p>
    <w:p w:rsidR="001F705F" w:rsidRPr="00684C53" w:rsidRDefault="001F705F" w:rsidP="001F705F">
      <w:pPr>
        <w:rPr>
          <w:lang w:val="en-US"/>
        </w:rPr>
      </w:pPr>
      <w:r w:rsidRPr="00684C53">
        <w:rPr>
          <w:lang w:val="en-US"/>
        </w:rPr>
        <w:t xml:space="preserve">                'age_coefficient' =&gt; 0.85,</w:t>
      </w:r>
    </w:p>
    <w:p w:rsidR="001F705F" w:rsidRPr="00684C53" w:rsidRDefault="001F705F" w:rsidP="001F705F">
      <w:pPr>
        <w:rPr>
          <w:lang w:val="en-US"/>
        </w:rPr>
      </w:pPr>
      <w:r w:rsidRPr="00684C53">
        <w:rPr>
          <w:lang w:val="en-US"/>
        </w:rPr>
        <w:t xml:space="preserve">                'bonus_malus_coefficient' =&gt; 1.0,</w:t>
      </w:r>
    </w:p>
    <w:p w:rsidR="001F705F" w:rsidRPr="00684C53" w:rsidRDefault="001F705F" w:rsidP="001F705F">
      <w:pPr>
        <w:rPr>
          <w:lang w:val="en-US"/>
        </w:rPr>
      </w:pPr>
      <w:r w:rsidRPr="00684C53">
        <w:rPr>
          <w:lang w:val="en-US"/>
        </w:rPr>
        <w:t xml:space="preserve">                'region_coefficient' =&gt; 1.2,</w:t>
      </w:r>
    </w:p>
    <w:p w:rsidR="001F705F" w:rsidRPr="00684C53" w:rsidRDefault="001F705F" w:rsidP="001F705F">
      <w:pPr>
        <w:rPr>
          <w:lang w:val="en-US"/>
        </w:rPr>
      </w:pPr>
      <w:r w:rsidRPr="00684C53">
        <w:rPr>
          <w:lang w:val="en-US"/>
        </w:rPr>
        <w:t xml:space="preserve">                'vehicle_age_coefficient' =&gt; 0.95,</w:t>
      </w:r>
    </w:p>
    <w:p w:rsidR="001F705F" w:rsidRPr="00684C53" w:rsidRDefault="001F705F" w:rsidP="001F705F">
      <w:pPr>
        <w:rPr>
          <w:lang w:val="en-US"/>
        </w:rPr>
      </w:pPr>
      <w:r w:rsidRPr="00684C53">
        <w:rPr>
          <w:lang w:val="en-US"/>
        </w:rPr>
        <w:t xml:space="preserve">                'security_coefficient' =&gt; 0.8,</w:t>
      </w:r>
    </w:p>
    <w:p w:rsidR="001F705F" w:rsidRPr="00684C53" w:rsidRDefault="001F705F" w:rsidP="001F705F">
      <w:pPr>
        <w:rPr>
          <w:lang w:val="en-US"/>
        </w:rPr>
      </w:pPr>
      <w:r w:rsidRPr="00684C53">
        <w:rPr>
          <w:lang w:val="en-US"/>
        </w:rPr>
        <w:t xml:space="preserve">                'franchise_coefficient' =&gt; 0.7,</w:t>
      </w:r>
    </w:p>
    <w:p w:rsidR="001F705F" w:rsidRPr="00684C53" w:rsidRDefault="001F705F" w:rsidP="001F705F">
      <w:pPr>
        <w:rPr>
          <w:lang w:val="en-US"/>
        </w:rPr>
      </w:pPr>
      <w:r w:rsidRPr="00684C53">
        <w:rPr>
          <w:lang w:val="en-US"/>
        </w:rPr>
        <w:lastRenderedPageBreak/>
        <w:t xml:space="preserve">                'calculation_method' =&gt; 'coefficient'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'policy_type_id' =&gt; $kaskoId,</w:t>
      </w:r>
    </w:p>
    <w:p w:rsidR="001F705F" w:rsidRPr="00684C53" w:rsidRDefault="001F705F" w:rsidP="001F705F">
      <w:pPr>
        <w:rPr>
          <w:lang w:val="en-US"/>
        </w:rPr>
      </w:pPr>
      <w:r w:rsidRPr="00684C53">
        <w:rPr>
          <w:lang w:val="en-US"/>
        </w:rPr>
        <w:t xml:space="preserve">                'vehicle_category' =&gt; 'D',</w:t>
      </w:r>
    </w:p>
    <w:p w:rsidR="001F705F" w:rsidRPr="00684C53" w:rsidRDefault="001F705F" w:rsidP="001F705F">
      <w:pPr>
        <w:rPr>
          <w:lang w:val="en-US"/>
        </w:rPr>
      </w:pPr>
      <w:r w:rsidRPr="00684C53">
        <w:rPr>
          <w:lang w:val="en-US"/>
        </w:rPr>
        <w:t xml:space="preserve">                'base_rate' =&gt; 100000.00,</w:t>
      </w:r>
    </w:p>
    <w:p w:rsidR="001F705F" w:rsidRPr="00684C53" w:rsidRDefault="001F705F" w:rsidP="001F705F">
      <w:pPr>
        <w:rPr>
          <w:lang w:val="en-US"/>
        </w:rPr>
      </w:pPr>
      <w:r w:rsidRPr="00684C53">
        <w:rPr>
          <w:lang w:val="en-US"/>
        </w:rPr>
        <w:t xml:space="preserve">                'min_rate' =&gt; 50000.00,</w:t>
      </w:r>
    </w:p>
    <w:p w:rsidR="001F705F" w:rsidRPr="00684C53" w:rsidRDefault="001F705F" w:rsidP="001F705F">
      <w:pPr>
        <w:rPr>
          <w:lang w:val="en-US"/>
        </w:rPr>
      </w:pPr>
      <w:r w:rsidRPr="00684C53">
        <w:rPr>
          <w:lang w:val="en-US"/>
        </w:rPr>
        <w:t xml:space="preserve">                'max_rate' =&gt; 250000.00,</w:t>
      </w:r>
    </w:p>
    <w:p w:rsidR="001F705F" w:rsidRPr="00684C53" w:rsidRDefault="001F705F" w:rsidP="001F705F">
      <w:pPr>
        <w:rPr>
          <w:lang w:val="en-US"/>
        </w:rPr>
      </w:pPr>
      <w:r w:rsidRPr="00684C53">
        <w:rPr>
          <w:lang w:val="en-US"/>
        </w:rPr>
        <w:t xml:space="preserve">                'power_coefficient' =&gt; 1.4,</w:t>
      </w:r>
    </w:p>
    <w:p w:rsidR="001F705F" w:rsidRPr="00684C53" w:rsidRDefault="001F705F" w:rsidP="001F705F">
      <w:pPr>
        <w:rPr>
          <w:lang w:val="en-US"/>
        </w:rPr>
      </w:pPr>
      <w:r w:rsidRPr="00684C53">
        <w:rPr>
          <w:lang w:val="en-US"/>
        </w:rPr>
        <w:t xml:space="preserve">                'experience_coefficient' =&gt; 0.9,</w:t>
      </w:r>
    </w:p>
    <w:p w:rsidR="001F705F" w:rsidRPr="00684C53" w:rsidRDefault="001F705F" w:rsidP="001F705F">
      <w:pPr>
        <w:rPr>
          <w:lang w:val="en-US"/>
        </w:rPr>
      </w:pPr>
      <w:r w:rsidRPr="00684C53">
        <w:rPr>
          <w:lang w:val="en-US"/>
        </w:rPr>
        <w:t xml:space="preserve">                'age_coefficient' =&gt; 0.85,</w:t>
      </w:r>
    </w:p>
    <w:p w:rsidR="001F705F" w:rsidRPr="00684C53" w:rsidRDefault="001F705F" w:rsidP="001F705F">
      <w:pPr>
        <w:rPr>
          <w:lang w:val="en-US"/>
        </w:rPr>
      </w:pPr>
      <w:r w:rsidRPr="00684C53">
        <w:rPr>
          <w:lang w:val="en-US"/>
        </w:rPr>
        <w:t xml:space="preserve">                'bonus_malus_coefficient' =&gt; 1.0,</w:t>
      </w:r>
    </w:p>
    <w:p w:rsidR="001F705F" w:rsidRPr="00684C53" w:rsidRDefault="001F705F" w:rsidP="001F705F">
      <w:pPr>
        <w:rPr>
          <w:lang w:val="en-US"/>
        </w:rPr>
      </w:pPr>
      <w:r w:rsidRPr="00684C53">
        <w:rPr>
          <w:lang w:val="en-US"/>
        </w:rPr>
        <w:t xml:space="preserve">                'region_coefficient' =&gt; 1.2,</w:t>
      </w:r>
    </w:p>
    <w:p w:rsidR="001F705F" w:rsidRPr="00684C53" w:rsidRDefault="001F705F" w:rsidP="001F705F">
      <w:pPr>
        <w:rPr>
          <w:lang w:val="en-US"/>
        </w:rPr>
      </w:pPr>
      <w:r w:rsidRPr="00684C53">
        <w:rPr>
          <w:lang w:val="en-US"/>
        </w:rPr>
        <w:t xml:space="preserve">                'vehicle_age_coefficient' =&gt; 0.95,</w:t>
      </w:r>
    </w:p>
    <w:p w:rsidR="001F705F" w:rsidRPr="00684C53" w:rsidRDefault="001F705F" w:rsidP="001F705F">
      <w:pPr>
        <w:rPr>
          <w:lang w:val="en-US"/>
        </w:rPr>
      </w:pPr>
      <w:r w:rsidRPr="00684C53">
        <w:rPr>
          <w:lang w:val="en-US"/>
        </w:rPr>
        <w:t xml:space="preserve">                'security_coefficient' =&gt; 0.8,</w:t>
      </w:r>
    </w:p>
    <w:p w:rsidR="001F705F" w:rsidRPr="00684C53" w:rsidRDefault="001F705F" w:rsidP="001F705F">
      <w:pPr>
        <w:rPr>
          <w:lang w:val="en-US"/>
        </w:rPr>
      </w:pPr>
      <w:r w:rsidRPr="00684C53">
        <w:rPr>
          <w:lang w:val="en-US"/>
        </w:rPr>
        <w:t xml:space="preserve">                'franchise_coefficient' =&gt; 0.7,</w:t>
      </w:r>
    </w:p>
    <w:p w:rsidR="001F705F" w:rsidRPr="00684C53" w:rsidRDefault="001F705F" w:rsidP="001F705F">
      <w:pPr>
        <w:rPr>
          <w:lang w:val="en-US"/>
        </w:rPr>
      </w:pPr>
      <w:r w:rsidRPr="00684C53">
        <w:rPr>
          <w:lang w:val="en-US"/>
        </w:rPr>
        <w:t xml:space="preserve">                'calculation_method' =&gt; 'coefficient'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'policy_type_id' =&gt; $kaskoId,</w:t>
      </w:r>
    </w:p>
    <w:p w:rsidR="001F705F" w:rsidRPr="00684C53" w:rsidRDefault="001F705F" w:rsidP="001F705F">
      <w:pPr>
        <w:rPr>
          <w:lang w:val="en-US"/>
        </w:rPr>
      </w:pPr>
      <w:r w:rsidRPr="00684C53">
        <w:rPr>
          <w:lang w:val="en-US"/>
        </w:rPr>
        <w:t xml:space="preserve">                'vehicle_category' =&gt; 'E',</w:t>
      </w:r>
    </w:p>
    <w:p w:rsidR="001F705F" w:rsidRPr="00684C53" w:rsidRDefault="001F705F" w:rsidP="001F705F">
      <w:pPr>
        <w:rPr>
          <w:lang w:val="en-US"/>
        </w:rPr>
      </w:pPr>
      <w:r w:rsidRPr="00684C53">
        <w:rPr>
          <w:lang w:val="en-US"/>
        </w:rPr>
        <w:t xml:space="preserve">                'base_rate' =&gt; 40000.00,</w:t>
      </w:r>
    </w:p>
    <w:p w:rsidR="001F705F" w:rsidRPr="00684C53" w:rsidRDefault="001F705F" w:rsidP="001F705F">
      <w:pPr>
        <w:rPr>
          <w:lang w:val="en-US"/>
        </w:rPr>
      </w:pPr>
      <w:r w:rsidRPr="00684C53">
        <w:rPr>
          <w:lang w:val="en-US"/>
        </w:rPr>
        <w:t xml:space="preserve">                'min_rate' =&gt; 20000.00,</w:t>
      </w:r>
    </w:p>
    <w:p w:rsidR="001F705F" w:rsidRPr="00684C53" w:rsidRDefault="001F705F" w:rsidP="001F705F">
      <w:pPr>
        <w:rPr>
          <w:lang w:val="en-US"/>
        </w:rPr>
      </w:pPr>
      <w:r w:rsidRPr="00684C53">
        <w:rPr>
          <w:lang w:val="en-US"/>
        </w:rPr>
        <w:t xml:space="preserve">                'max_rate' =&gt; 100000.00,</w:t>
      </w:r>
    </w:p>
    <w:p w:rsidR="001F705F" w:rsidRPr="00684C53" w:rsidRDefault="001F705F" w:rsidP="001F705F">
      <w:pPr>
        <w:rPr>
          <w:lang w:val="en-US"/>
        </w:rPr>
      </w:pPr>
      <w:r w:rsidRPr="00684C53">
        <w:rPr>
          <w:lang w:val="en-US"/>
        </w:rPr>
        <w:t xml:space="preserve">                'power_coefficient' =&gt; 1.0,</w:t>
      </w:r>
    </w:p>
    <w:p w:rsidR="001F705F" w:rsidRPr="00684C53" w:rsidRDefault="001F705F" w:rsidP="001F705F">
      <w:pPr>
        <w:rPr>
          <w:lang w:val="en-US"/>
        </w:rPr>
      </w:pPr>
      <w:r w:rsidRPr="00684C53">
        <w:rPr>
          <w:lang w:val="en-US"/>
        </w:rPr>
        <w:t xml:space="preserve">                'experience_coefficient' =&gt; 0.9,</w:t>
      </w:r>
    </w:p>
    <w:p w:rsidR="001F705F" w:rsidRPr="00684C53" w:rsidRDefault="001F705F" w:rsidP="001F705F">
      <w:pPr>
        <w:rPr>
          <w:lang w:val="en-US"/>
        </w:rPr>
      </w:pPr>
      <w:r w:rsidRPr="00684C53">
        <w:rPr>
          <w:lang w:val="en-US"/>
        </w:rPr>
        <w:t xml:space="preserve">                'age_coefficient' =&gt; 0.85,</w:t>
      </w:r>
    </w:p>
    <w:p w:rsidR="001F705F" w:rsidRPr="00684C53" w:rsidRDefault="001F705F" w:rsidP="001F705F">
      <w:pPr>
        <w:rPr>
          <w:lang w:val="en-US"/>
        </w:rPr>
      </w:pPr>
      <w:r w:rsidRPr="00684C53">
        <w:rPr>
          <w:lang w:val="en-US"/>
        </w:rPr>
        <w:t xml:space="preserve">                'bonus_malus_coefficient' =&gt; 1.0,</w:t>
      </w:r>
    </w:p>
    <w:p w:rsidR="001F705F" w:rsidRPr="00684C53" w:rsidRDefault="001F705F" w:rsidP="001F705F">
      <w:pPr>
        <w:rPr>
          <w:lang w:val="en-US"/>
        </w:rPr>
      </w:pPr>
      <w:r w:rsidRPr="00684C53">
        <w:rPr>
          <w:lang w:val="en-US"/>
        </w:rPr>
        <w:lastRenderedPageBreak/>
        <w:t xml:space="preserve">                'region_coefficient' =&gt; 1.1,</w:t>
      </w:r>
    </w:p>
    <w:p w:rsidR="001F705F" w:rsidRPr="00684C53" w:rsidRDefault="001F705F" w:rsidP="001F705F">
      <w:pPr>
        <w:rPr>
          <w:lang w:val="en-US"/>
        </w:rPr>
      </w:pPr>
      <w:r w:rsidRPr="00684C53">
        <w:rPr>
          <w:lang w:val="en-US"/>
        </w:rPr>
        <w:t xml:space="preserve">                'vehicle_age_coefficient' =&gt; 0.95,</w:t>
      </w:r>
    </w:p>
    <w:p w:rsidR="001F705F" w:rsidRPr="00684C53" w:rsidRDefault="001F705F" w:rsidP="001F705F">
      <w:pPr>
        <w:rPr>
          <w:lang w:val="en-US"/>
        </w:rPr>
      </w:pPr>
      <w:r w:rsidRPr="00684C53">
        <w:rPr>
          <w:lang w:val="en-US"/>
        </w:rPr>
        <w:t xml:space="preserve">                'security_coefficient' =&gt; 0.8,</w:t>
      </w:r>
    </w:p>
    <w:p w:rsidR="001F705F" w:rsidRPr="00684C53" w:rsidRDefault="001F705F" w:rsidP="001F705F">
      <w:pPr>
        <w:rPr>
          <w:lang w:val="en-US"/>
        </w:rPr>
      </w:pPr>
      <w:r w:rsidRPr="00684C53">
        <w:rPr>
          <w:lang w:val="en-US"/>
        </w:rPr>
        <w:t xml:space="preserve">                'franchise_coefficient' =&gt; 0.7,</w:t>
      </w:r>
    </w:p>
    <w:p w:rsidR="001F705F" w:rsidRPr="00684C53" w:rsidRDefault="001F705F" w:rsidP="001F705F">
      <w:pPr>
        <w:rPr>
          <w:lang w:val="en-US"/>
        </w:rPr>
      </w:pPr>
      <w:r w:rsidRPr="00684C53">
        <w:rPr>
          <w:lang w:val="en-US"/>
        </w:rPr>
        <w:t xml:space="preserve">                'calculation_method' =&gt; 'coefficient'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foreach ($tariffs as $tariff) {</w:t>
      </w:r>
    </w:p>
    <w:p w:rsidR="001F705F" w:rsidRPr="00684C53" w:rsidRDefault="001F705F" w:rsidP="001F705F">
      <w:pPr>
        <w:rPr>
          <w:lang w:val="en-US"/>
        </w:rPr>
      </w:pPr>
      <w:r w:rsidRPr="00684C53">
        <w:rPr>
          <w:lang w:val="en-US"/>
        </w:rPr>
        <w:t xml:space="preserve">            Tariff::firstOrCreate(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'policy_type_id' =&gt; $tariff['policy_type_id'],</w:t>
      </w:r>
    </w:p>
    <w:p w:rsidR="001F705F" w:rsidRPr="00684C53" w:rsidRDefault="001F705F" w:rsidP="001F705F">
      <w:pPr>
        <w:rPr>
          <w:lang w:val="en-US"/>
        </w:rPr>
      </w:pPr>
      <w:r w:rsidRPr="00684C53">
        <w:rPr>
          <w:lang w:val="en-US"/>
        </w:rPr>
        <w:t xml:space="preserve">                    'vehicle_category' =&gt; $tariff['vehicle_category']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$tariff</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UserSeeder.php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Database\Seeders;</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Illuminate\Database\Seeder;</w:t>
      </w:r>
    </w:p>
    <w:p w:rsidR="001F705F" w:rsidRPr="00684C53" w:rsidRDefault="001F705F" w:rsidP="001F705F">
      <w:pPr>
        <w:rPr>
          <w:lang w:val="en-US"/>
        </w:rPr>
      </w:pPr>
      <w:r w:rsidRPr="00684C53">
        <w:rPr>
          <w:lang w:val="en-US"/>
        </w:rPr>
        <w:lastRenderedPageBreak/>
        <w:t>use App\Models\User;</w:t>
      </w:r>
    </w:p>
    <w:p w:rsidR="001F705F" w:rsidRPr="00684C53" w:rsidRDefault="001F705F" w:rsidP="001F705F">
      <w:pPr>
        <w:rPr>
          <w:lang w:val="en-US"/>
        </w:rPr>
      </w:pPr>
      <w:r w:rsidRPr="00684C53">
        <w:rPr>
          <w:lang w:val="en-US"/>
        </w:rPr>
        <w:t>use App\Models\UserType;</w:t>
      </w:r>
    </w:p>
    <w:p w:rsidR="001F705F" w:rsidRPr="00684C53" w:rsidRDefault="001F705F" w:rsidP="001F705F">
      <w:pPr>
        <w:rPr>
          <w:lang w:val="en-US"/>
        </w:rPr>
      </w:pPr>
      <w:r w:rsidRPr="00684C53">
        <w:rPr>
          <w:lang w:val="en-US"/>
        </w:rPr>
        <w:t>use App\Models\ClientProfile;</w:t>
      </w:r>
    </w:p>
    <w:p w:rsidR="001F705F" w:rsidRPr="00684C53" w:rsidRDefault="001F705F" w:rsidP="001F705F">
      <w:pPr>
        <w:rPr>
          <w:lang w:val="en-US"/>
        </w:rPr>
      </w:pPr>
      <w:r w:rsidRPr="00684C53">
        <w:rPr>
          <w:lang w:val="en-US"/>
        </w:rPr>
        <w:t>use Illuminate\Support\Facades\Hash;</w:t>
      </w:r>
    </w:p>
    <w:p w:rsidR="001F705F" w:rsidRPr="00684C53" w:rsidRDefault="001F705F" w:rsidP="001F705F">
      <w:pPr>
        <w:rPr>
          <w:lang w:val="en-US"/>
        </w:rPr>
      </w:pPr>
    </w:p>
    <w:p w:rsidR="001F705F" w:rsidRPr="00684C53" w:rsidRDefault="001F705F" w:rsidP="001F705F">
      <w:pPr>
        <w:rPr>
          <w:lang w:val="en-US"/>
        </w:rPr>
      </w:pPr>
      <w:r w:rsidRPr="00684C53">
        <w:rPr>
          <w:lang w:val="en-US"/>
        </w:rPr>
        <w:t>class UserSeeder extends Seeder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public function run(): void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$adminType = UserType::where('name', 'admin')-&gt;first()-&gt;id;</w:t>
      </w:r>
    </w:p>
    <w:p w:rsidR="001F705F" w:rsidRPr="00684C53" w:rsidRDefault="001F705F" w:rsidP="001F705F">
      <w:pPr>
        <w:rPr>
          <w:lang w:val="en-US"/>
        </w:rPr>
      </w:pPr>
      <w:r w:rsidRPr="00684C53">
        <w:rPr>
          <w:lang w:val="en-US"/>
        </w:rPr>
        <w:t xml:space="preserve">        $agentType = UserType::where('name', 'agent')-&gt;first()-&gt;id;</w:t>
      </w:r>
    </w:p>
    <w:p w:rsidR="001F705F" w:rsidRPr="00684C53" w:rsidRDefault="001F705F" w:rsidP="001F705F">
      <w:pPr>
        <w:rPr>
          <w:lang w:val="en-US"/>
        </w:rPr>
      </w:pPr>
      <w:r w:rsidRPr="00684C53">
        <w:rPr>
          <w:lang w:val="en-US"/>
        </w:rPr>
        <w:t xml:space="preserve">        $clientType = UserType::where('name', 'client')-&gt;first()-&gt;id;</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$admin = User::firstOrCreate(</w:t>
      </w:r>
    </w:p>
    <w:p w:rsidR="001F705F" w:rsidRPr="00684C53" w:rsidRDefault="001F705F" w:rsidP="001F705F">
      <w:pPr>
        <w:rPr>
          <w:lang w:val="en-US"/>
        </w:rPr>
      </w:pPr>
      <w:r w:rsidRPr="00684C53">
        <w:rPr>
          <w:lang w:val="en-US"/>
        </w:rPr>
        <w:t xml:space="preserve">            ['email' =&gt; 'admin@insurancesystem.com'],</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'phone' =&gt; '1111111111',</w:t>
      </w:r>
    </w:p>
    <w:p w:rsidR="001F705F" w:rsidRPr="00684C53" w:rsidRDefault="001F705F" w:rsidP="001F705F">
      <w:pPr>
        <w:rPr>
          <w:lang w:val="en-US"/>
        </w:rPr>
      </w:pPr>
      <w:r w:rsidRPr="00684C53">
        <w:rPr>
          <w:lang w:val="en-US"/>
        </w:rPr>
        <w:t xml:space="preserve">                'password_hash' =&gt; Hash::make('admin123'),</w:t>
      </w:r>
    </w:p>
    <w:p w:rsidR="001F705F" w:rsidRPr="00684C53" w:rsidRDefault="001F705F" w:rsidP="001F705F">
      <w:pPr>
        <w:rPr>
          <w:lang w:val="en-US"/>
        </w:rPr>
      </w:pPr>
      <w:r w:rsidRPr="00684C53">
        <w:rPr>
          <w:lang w:val="en-US"/>
        </w:rPr>
        <w:t xml:space="preserve">                'user_type_id' =&gt; $adminType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$agent = User::firstOrCreate(</w:t>
      </w:r>
    </w:p>
    <w:p w:rsidR="001F705F" w:rsidRPr="00684C53" w:rsidRDefault="001F705F" w:rsidP="001F705F">
      <w:pPr>
        <w:rPr>
          <w:lang w:val="en-US"/>
        </w:rPr>
      </w:pPr>
      <w:r w:rsidRPr="00684C53">
        <w:rPr>
          <w:lang w:val="en-US"/>
        </w:rPr>
        <w:t xml:space="preserve">            ['email' =&gt; 'agent@insurancesystem.com'],</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'phone' =&gt; '2222222222',</w:t>
      </w:r>
    </w:p>
    <w:p w:rsidR="001F705F" w:rsidRPr="00684C53" w:rsidRDefault="001F705F" w:rsidP="001F705F">
      <w:pPr>
        <w:rPr>
          <w:lang w:val="en-US"/>
        </w:rPr>
      </w:pPr>
      <w:r w:rsidRPr="00684C53">
        <w:rPr>
          <w:lang w:val="en-US"/>
        </w:rPr>
        <w:t xml:space="preserve">                'password_hash' =&gt; Hash::make('agent123'),</w:t>
      </w:r>
    </w:p>
    <w:p w:rsidR="001F705F" w:rsidRPr="00684C53" w:rsidRDefault="001F705F" w:rsidP="001F705F">
      <w:pPr>
        <w:rPr>
          <w:lang w:val="en-US"/>
        </w:rPr>
      </w:pPr>
      <w:r w:rsidRPr="00684C53">
        <w:rPr>
          <w:lang w:val="en-US"/>
        </w:rPr>
        <w:t xml:space="preserve">                'user_type_id' =&gt; $agentType</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$client1 = User::firstOrCreate(</w:t>
      </w:r>
    </w:p>
    <w:p w:rsidR="001F705F" w:rsidRPr="00684C53" w:rsidRDefault="001F705F" w:rsidP="001F705F">
      <w:pPr>
        <w:rPr>
          <w:lang w:val="en-US"/>
        </w:rPr>
      </w:pPr>
      <w:r w:rsidRPr="00684C53">
        <w:rPr>
          <w:lang w:val="en-US"/>
        </w:rPr>
        <w:t xml:space="preserve">            ['email' =&gt; 'ivanov@example.com'],</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'phone' =&gt; '7777777777',</w:t>
      </w:r>
    </w:p>
    <w:p w:rsidR="001F705F" w:rsidRPr="00684C53" w:rsidRDefault="001F705F" w:rsidP="001F705F">
      <w:pPr>
        <w:rPr>
          <w:lang w:val="en-US"/>
        </w:rPr>
      </w:pPr>
      <w:r w:rsidRPr="00684C53">
        <w:rPr>
          <w:lang w:val="en-US"/>
        </w:rPr>
        <w:t xml:space="preserve">                'password_hash' =&gt; Hash::make('client123'),</w:t>
      </w:r>
    </w:p>
    <w:p w:rsidR="001F705F" w:rsidRPr="00684C53" w:rsidRDefault="001F705F" w:rsidP="001F705F">
      <w:pPr>
        <w:rPr>
          <w:lang w:val="en-US"/>
        </w:rPr>
      </w:pPr>
      <w:r w:rsidRPr="00684C53">
        <w:rPr>
          <w:lang w:val="en-US"/>
        </w:rPr>
        <w:t xml:space="preserve">                'user_type_id' =&gt; $clientType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ClientProfile::firstOrCreate(</w:t>
      </w:r>
    </w:p>
    <w:p w:rsidR="001F705F" w:rsidRPr="00684C53" w:rsidRDefault="001F705F" w:rsidP="001F705F">
      <w:pPr>
        <w:rPr>
          <w:lang w:val="en-US"/>
        </w:rPr>
      </w:pPr>
      <w:r w:rsidRPr="00684C53">
        <w:rPr>
          <w:lang w:val="en-US"/>
        </w:rPr>
        <w:t xml:space="preserve">            ['user_id' =&gt; $client1-&gt;id],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'last_name' =&gt; '</w:t>
      </w:r>
      <w:r>
        <w:t>Иванов</w:t>
      </w:r>
      <w:r w:rsidRPr="00684C53">
        <w:rPr>
          <w:lang w:val="en-US"/>
        </w:rPr>
        <w:t>',</w:t>
      </w:r>
    </w:p>
    <w:p w:rsidR="001F705F" w:rsidRPr="00684C53" w:rsidRDefault="001F705F" w:rsidP="001F705F">
      <w:pPr>
        <w:rPr>
          <w:lang w:val="en-US"/>
        </w:rPr>
      </w:pPr>
      <w:r w:rsidRPr="00684C53">
        <w:rPr>
          <w:lang w:val="en-US"/>
        </w:rPr>
        <w:t xml:space="preserve">                'first_name' =&gt; '</w:t>
      </w:r>
      <w:r>
        <w:t>Иван</w:t>
      </w:r>
      <w:r w:rsidRPr="00684C53">
        <w:rPr>
          <w:lang w:val="en-US"/>
        </w:rPr>
        <w:t>',</w:t>
      </w:r>
    </w:p>
    <w:p w:rsidR="001F705F" w:rsidRPr="00684C53" w:rsidRDefault="001F705F" w:rsidP="001F705F">
      <w:pPr>
        <w:rPr>
          <w:lang w:val="en-US"/>
        </w:rPr>
      </w:pPr>
      <w:r w:rsidRPr="00684C53">
        <w:rPr>
          <w:lang w:val="en-US"/>
        </w:rPr>
        <w:t xml:space="preserve">                'middle_name' =&gt; '</w:t>
      </w:r>
      <w:r>
        <w:t>Иванович</w:t>
      </w:r>
      <w:r w:rsidRPr="00684C53">
        <w:rPr>
          <w:lang w:val="en-US"/>
        </w:rPr>
        <w:t>',</w:t>
      </w:r>
    </w:p>
    <w:p w:rsidR="001F705F" w:rsidRPr="00684C53" w:rsidRDefault="001F705F" w:rsidP="001F705F">
      <w:pPr>
        <w:rPr>
          <w:lang w:val="en-US"/>
        </w:rPr>
      </w:pPr>
      <w:r w:rsidRPr="00684C53">
        <w:rPr>
          <w:lang w:val="en-US"/>
        </w:rPr>
        <w:t xml:space="preserve">                'birth_date' =&gt; '1985-05-15',</w:t>
      </w:r>
    </w:p>
    <w:p w:rsidR="001F705F" w:rsidRPr="00684C53" w:rsidRDefault="001F705F" w:rsidP="001F705F">
      <w:pPr>
        <w:rPr>
          <w:lang w:val="en-US"/>
        </w:rPr>
      </w:pPr>
      <w:r w:rsidRPr="00684C53">
        <w:rPr>
          <w:lang w:val="en-US"/>
        </w:rPr>
        <w:t xml:space="preserve">                'passport_series' =&gt; '4501',</w:t>
      </w:r>
    </w:p>
    <w:p w:rsidR="001F705F" w:rsidRPr="00684C53" w:rsidRDefault="001F705F" w:rsidP="001F705F">
      <w:pPr>
        <w:rPr>
          <w:lang w:val="en-US"/>
        </w:rPr>
      </w:pPr>
      <w:r w:rsidRPr="00684C53">
        <w:rPr>
          <w:lang w:val="en-US"/>
        </w:rPr>
        <w:t xml:space="preserve">                'passport_number' =&gt; '123456',</w:t>
      </w:r>
    </w:p>
    <w:p w:rsidR="001F705F" w:rsidRPr="00684C53" w:rsidRDefault="001F705F" w:rsidP="001F705F">
      <w:pPr>
        <w:rPr>
          <w:lang w:val="en-US"/>
        </w:rPr>
      </w:pPr>
      <w:r w:rsidRPr="00684C53">
        <w:rPr>
          <w:lang w:val="en-US"/>
        </w:rPr>
        <w:t xml:space="preserve">                'passport_issued_by' =&gt; '</w:t>
      </w:r>
      <w:r>
        <w:t>ОВД</w:t>
      </w:r>
      <w:r w:rsidRPr="00684C53">
        <w:rPr>
          <w:lang w:val="en-US"/>
        </w:rPr>
        <w:t xml:space="preserve"> </w:t>
      </w:r>
      <w:r>
        <w:t>г</w:t>
      </w:r>
      <w:r w:rsidRPr="00684C53">
        <w:rPr>
          <w:lang w:val="en-US"/>
        </w:rPr>
        <w:t xml:space="preserve">. </w:t>
      </w:r>
      <w:r>
        <w:t>Москвы</w:t>
      </w:r>
      <w:r w:rsidRPr="00684C53">
        <w:rPr>
          <w:lang w:val="en-US"/>
        </w:rPr>
        <w:t>',</w:t>
      </w:r>
    </w:p>
    <w:p w:rsidR="001F705F" w:rsidRPr="00684C53" w:rsidRDefault="001F705F" w:rsidP="001F705F">
      <w:pPr>
        <w:rPr>
          <w:lang w:val="en-US"/>
        </w:rPr>
      </w:pPr>
      <w:r w:rsidRPr="00684C53">
        <w:rPr>
          <w:lang w:val="en-US"/>
        </w:rPr>
        <w:t xml:space="preserve">                'passport_issue_date' =&gt; '2010-06-20',</w:t>
      </w:r>
    </w:p>
    <w:p w:rsidR="001F705F" w:rsidRPr="00684C53" w:rsidRDefault="001F705F" w:rsidP="001F705F">
      <w:pPr>
        <w:rPr>
          <w:lang w:val="en-US"/>
        </w:rPr>
      </w:pPr>
      <w:r w:rsidRPr="00684C53">
        <w:rPr>
          <w:lang w:val="en-US"/>
        </w:rPr>
        <w:t xml:space="preserve">                'driver_license_series' =&gt; '99',</w:t>
      </w:r>
    </w:p>
    <w:p w:rsidR="001F705F" w:rsidRPr="00684C53" w:rsidRDefault="001F705F" w:rsidP="001F705F">
      <w:pPr>
        <w:rPr>
          <w:lang w:val="en-US"/>
        </w:rPr>
      </w:pPr>
      <w:r w:rsidRPr="00684C53">
        <w:rPr>
          <w:lang w:val="en-US"/>
        </w:rPr>
        <w:t xml:space="preserve">                'driver_license_number' =&gt; '1234567890',</w:t>
      </w:r>
    </w:p>
    <w:p w:rsidR="001F705F" w:rsidRPr="00684C53" w:rsidRDefault="001F705F" w:rsidP="001F705F">
      <w:pPr>
        <w:rPr>
          <w:lang w:val="en-US"/>
        </w:rPr>
      </w:pPr>
      <w:r w:rsidRPr="00684C53">
        <w:rPr>
          <w:lang w:val="en-US"/>
        </w:rPr>
        <w:t xml:space="preserve">                'driver_license_issued_by' =&gt; '</w:t>
      </w:r>
      <w:r>
        <w:t>ГИБДД</w:t>
      </w:r>
      <w:r w:rsidRPr="00684C53">
        <w:rPr>
          <w:lang w:val="en-US"/>
        </w:rPr>
        <w:t xml:space="preserve"> </w:t>
      </w:r>
      <w:r>
        <w:t>г</w:t>
      </w:r>
      <w:r w:rsidRPr="00684C53">
        <w:rPr>
          <w:lang w:val="en-US"/>
        </w:rPr>
        <w:t xml:space="preserve">. </w:t>
      </w:r>
      <w:r>
        <w:t>Москвы</w:t>
      </w:r>
      <w:r w:rsidRPr="00684C53">
        <w:rPr>
          <w:lang w:val="en-US"/>
        </w:rPr>
        <w:t>',</w:t>
      </w:r>
    </w:p>
    <w:p w:rsidR="001F705F" w:rsidRPr="00684C53" w:rsidRDefault="001F705F" w:rsidP="001F705F">
      <w:pPr>
        <w:rPr>
          <w:lang w:val="en-US"/>
        </w:rPr>
      </w:pPr>
      <w:r w:rsidRPr="00684C53">
        <w:rPr>
          <w:lang w:val="en-US"/>
        </w:rPr>
        <w:t xml:space="preserve">                'driver_license_issue_date' =&gt; '2015-03-10',</w:t>
      </w:r>
    </w:p>
    <w:p w:rsidR="001F705F" w:rsidRPr="00684C53" w:rsidRDefault="001F705F" w:rsidP="001F705F">
      <w:pPr>
        <w:rPr>
          <w:lang w:val="en-US"/>
        </w:rPr>
      </w:pPr>
      <w:r w:rsidRPr="00684C53">
        <w:rPr>
          <w:lang w:val="en-US"/>
        </w:rPr>
        <w:t xml:space="preserve">                'driver_license_expiry_date' =&gt; '2025-03-10',</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$client2 = User::firstOrCreate(</w:t>
      </w:r>
    </w:p>
    <w:p w:rsidR="001F705F" w:rsidRPr="00684C53" w:rsidRDefault="001F705F" w:rsidP="001F705F">
      <w:pPr>
        <w:rPr>
          <w:lang w:val="en-US"/>
        </w:rPr>
      </w:pPr>
      <w:r w:rsidRPr="00684C53">
        <w:rPr>
          <w:lang w:val="en-US"/>
        </w:rPr>
        <w:t xml:space="preserve">            ['email' =&gt; 'petrov@example.com'],</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'phone' =&gt; '8888888888',</w:t>
      </w:r>
    </w:p>
    <w:p w:rsidR="001F705F" w:rsidRPr="00684C53" w:rsidRDefault="001F705F" w:rsidP="001F705F">
      <w:pPr>
        <w:rPr>
          <w:lang w:val="en-US"/>
        </w:rPr>
      </w:pPr>
      <w:r w:rsidRPr="00684C53">
        <w:rPr>
          <w:lang w:val="en-US"/>
        </w:rPr>
        <w:t xml:space="preserve">                'password_hash' =&gt; Hash::make('client123'),</w:t>
      </w:r>
    </w:p>
    <w:p w:rsidR="001F705F" w:rsidRPr="00684C53" w:rsidRDefault="001F705F" w:rsidP="001F705F">
      <w:pPr>
        <w:rPr>
          <w:lang w:val="en-US"/>
        </w:rPr>
      </w:pPr>
      <w:r w:rsidRPr="00684C53">
        <w:rPr>
          <w:lang w:val="en-US"/>
        </w:rPr>
        <w:t xml:space="preserve">                'user_type_id' =&gt; $clientType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ClientProfile::firstOrCreate(</w:t>
      </w:r>
    </w:p>
    <w:p w:rsidR="001F705F" w:rsidRPr="00684C53" w:rsidRDefault="001F705F" w:rsidP="001F705F">
      <w:pPr>
        <w:rPr>
          <w:lang w:val="en-US"/>
        </w:rPr>
      </w:pPr>
      <w:r w:rsidRPr="00684C53">
        <w:rPr>
          <w:lang w:val="en-US"/>
        </w:rPr>
        <w:t xml:space="preserve">            ['user_id' =&gt; $client2-&gt;id],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'last_name' =&gt; '</w:t>
      </w:r>
      <w:r>
        <w:t>Петров</w:t>
      </w:r>
      <w:r w:rsidRPr="00684C53">
        <w:rPr>
          <w:lang w:val="en-US"/>
        </w:rPr>
        <w:t>',</w:t>
      </w:r>
    </w:p>
    <w:p w:rsidR="001F705F" w:rsidRPr="00684C53" w:rsidRDefault="001F705F" w:rsidP="001F705F">
      <w:pPr>
        <w:rPr>
          <w:lang w:val="en-US"/>
        </w:rPr>
      </w:pPr>
      <w:r w:rsidRPr="00684C53">
        <w:rPr>
          <w:lang w:val="en-US"/>
        </w:rPr>
        <w:t xml:space="preserve">                'first_name' =&gt; '</w:t>
      </w:r>
      <w:r>
        <w:t>Петр</w:t>
      </w:r>
      <w:r w:rsidRPr="00684C53">
        <w:rPr>
          <w:lang w:val="en-US"/>
        </w:rPr>
        <w:t>',</w:t>
      </w:r>
    </w:p>
    <w:p w:rsidR="001F705F" w:rsidRPr="00684C53" w:rsidRDefault="001F705F" w:rsidP="001F705F">
      <w:pPr>
        <w:rPr>
          <w:lang w:val="en-US"/>
        </w:rPr>
      </w:pPr>
      <w:r w:rsidRPr="00684C53">
        <w:rPr>
          <w:lang w:val="en-US"/>
        </w:rPr>
        <w:t xml:space="preserve">                'middle_name' =&gt; '</w:t>
      </w:r>
      <w:r>
        <w:t>Петрович</w:t>
      </w:r>
      <w:r w:rsidRPr="00684C53">
        <w:rPr>
          <w:lang w:val="en-US"/>
        </w:rPr>
        <w:t>',</w:t>
      </w:r>
    </w:p>
    <w:p w:rsidR="001F705F" w:rsidRPr="00684C53" w:rsidRDefault="001F705F" w:rsidP="001F705F">
      <w:pPr>
        <w:rPr>
          <w:lang w:val="en-US"/>
        </w:rPr>
      </w:pPr>
      <w:r w:rsidRPr="00684C53">
        <w:rPr>
          <w:lang w:val="en-US"/>
        </w:rPr>
        <w:t xml:space="preserve">                'birth_date' =&gt; '1992-11-23',</w:t>
      </w:r>
    </w:p>
    <w:p w:rsidR="001F705F" w:rsidRPr="00684C53" w:rsidRDefault="001F705F" w:rsidP="001F705F">
      <w:pPr>
        <w:rPr>
          <w:lang w:val="en-US"/>
        </w:rPr>
      </w:pPr>
      <w:r w:rsidRPr="00684C53">
        <w:rPr>
          <w:lang w:val="en-US"/>
        </w:rPr>
        <w:t xml:space="preserve">                'passport_series' =&gt; '4502',</w:t>
      </w:r>
    </w:p>
    <w:p w:rsidR="001F705F" w:rsidRPr="00684C53" w:rsidRDefault="001F705F" w:rsidP="001F705F">
      <w:pPr>
        <w:rPr>
          <w:lang w:val="en-US"/>
        </w:rPr>
      </w:pPr>
      <w:r w:rsidRPr="00684C53">
        <w:rPr>
          <w:lang w:val="en-US"/>
        </w:rPr>
        <w:t xml:space="preserve">                'passport_number' =&gt; '654321',</w:t>
      </w:r>
    </w:p>
    <w:p w:rsidR="001F705F" w:rsidRPr="00684C53" w:rsidRDefault="001F705F" w:rsidP="001F705F">
      <w:pPr>
        <w:rPr>
          <w:lang w:val="en-US"/>
        </w:rPr>
      </w:pPr>
      <w:r w:rsidRPr="00684C53">
        <w:rPr>
          <w:lang w:val="en-US"/>
        </w:rPr>
        <w:t xml:space="preserve">                'passport_issued_by' =&gt; '</w:t>
      </w:r>
      <w:r>
        <w:t>ОВД</w:t>
      </w:r>
      <w:r w:rsidRPr="00684C53">
        <w:rPr>
          <w:lang w:val="en-US"/>
        </w:rPr>
        <w:t xml:space="preserve"> </w:t>
      </w:r>
      <w:r>
        <w:t>г</w:t>
      </w:r>
      <w:r w:rsidRPr="00684C53">
        <w:rPr>
          <w:lang w:val="en-US"/>
        </w:rPr>
        <w:t xml:space="preserve">. </w:t>
      </w:r>
      <w:r>
        <w:t>Москвы</w:t>
      </w:r>
      <w:r w:rsidRPr="00684C53">
        <w:rPr>
          <w:lang w:val="en-US"/>
        </w:rPr>
        <w:t>',</w:t>
      </w:r>
    </w:p>
    <w:p w:rsidR="001F705F" w:rsidRPr="00684C53" w:rsidRDefault="001F705F" w:rsidP="001F705F">
      <w:pPr>
        <w:rPr>
          <w:lang w:val="en-US"/>
        </w:rPr>
      </w:pPr>
      <w:r w:rsidRPr="00684C53">
        <w:rPr>
          <w:lang w:val="en-US"/>
        </w:rPr>
        <w:t xml:space="preserve">                'passport_issue_date' =&gt; '2012-08-15',</w:t>
      </w:r>
    </w:p>
    <w:p w:rsidR="001F705F" w:rsidRPr="00684C53" w:rsidRDefault="001F705F" w:rsidP="001F705F">
      <w:pPr>
        <w:rPr>
          <w:lang w:val="en-US"/>
        </w:rPr>
      </w:pPr>
      <w:r w:rsidRPr="00684C53">
        <w:rPr>
          <w:lang w:val="en-US"/>
        </w:rPr>
        <w:t xml:space="preserve">                'driver_license_series' =&gt; '77',</w:t>
      </w:r>
    </w:p>
    <w:p w:rsidR="001F705F" w:rsidRPr="00684C53" w:rsidRDefault="001F705F" w:rsidP="001F705F">
      <w:pPr>
        <w:rPr>
          <w:lang w:val="en-US"/>
        </w:rPr>
      </w:pPr>
      <w:r w:rsidRPr="00684C53">
        <w:rPr>
          <w:lang w:val="en-US"/>
        </w:rPr>
        <w:t xml:space="preserve">                'driver_license_number' =&gt; '0987654321',</w:t>
      </w:r>
    </w:p>
    <w:p w:rsidR="001F705F" w:rsidRPr="00684C53" w:rsidRDefault="001F705F" w:rsidP="001F705F">
      <w:pPr>
        <w:rPr>
          <w:lang w:val="en-US"/>
        </w:rPr>
      </w:pPr>
      <w:r w:rsidRPr="00684C53">
        <w:rPr>
          <w:lang w:val="en-US"/>
        </w:rPr>
        <w:t xml:space="preserve">                'driver_license_issued_by' =&gt; '</w:t>
      </w:r>
      <w:r>
        <w:t>ГИБДД</w:t>
      </w:r>
      <w:r w:rsidRPr="00684C53">
        <w:rPr>
          <w:lang w:val="en-US"/>
        </w:rPr>
        <w:t xml:space="preserve"> </w:t>
      </w:r>
      <w:r>
        <w:t>г</w:t>
      </w:r>
      <w:r w:rsidRPr="00684C53">
        <w:rPr>
          <w:lang w:val="en-US"/>
        </w:rPr>
        <w:t xml:space="preserve">. </w:t>
      </w:r>
      <w:r>
        <w:t>Москвы</w:t>
      </w:r>
      <w:r w:rsidRPr="00684C53">
        <w:rPr>
          <w:lang w:val="en-US"/>
        </w:rPr>
        <w:t>',</w:t>
      </w:r>
    </w:p>
    <w:p w:rsidR="001F705F" w:rsidRPr="00684C53" w:rsidRDefault="001F705F" w:rsidP="001F705F">
      <w:pPr>
        <w:rPr>
          <w:lang w:val="en-US"/>
        </w:rPr>
      </w:pPr>
      <w:r w:rsidRPr="00684C53">
        <w:rPr>
          <w:lang w:val="en-US"/>
        </w:rPr>
        <w:t xml:space="preserve">                'driver_license_issue_date' =&gt; '2018-01-20',</w:t>
      </w:r>
    </w:p>
    <w:p w:rsidR="001F705F" w:rsidRPr="00684C53" w:rsidRDefault="001F705F" w:rsidP="001F705F">
      <w:pPr>
        <w:rPr>
          <w:lang w:val="en-US"/>
        </w:rPr>
      </w:pPr>
      <w:r w:rsidRPr="00684C53">
        <w:rPr>
          <w:lang w:val="en-US"/>
        </w:rPr>
        <w:t xml:space="preserve">                'driver_license_expiry_date' =&gt; '2028-01-20',</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UserTypeSeeder.php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Database\Seeders;</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Illuminate\Database\Seeder;</w:t>
      </w:r>
    </w:p>
    <w:p w:rsidR="001F705F" w:rsidRPr="00684C53" w:rsidRDefault="001F705F" w:rsidP="001F705F">
      <w:pPr>
        <w:rPr>
          <w:lang w:val="en-US"/>
        </w:rPr>
      </w:pPr>
      <w:r w:rsidRPr="00684C53">
        <w:rPr>
          <w:lang w:val="en-US"/>
        </w:rPr>
        <w:t>use App\Models\UserType;</w:t>
      </w:r>
    </w:p>
    <w:p w:rsidR="001F705F" w:rsidRPr="00684C53" w:rsidRDefault="001F705F" w:rsidP="001F705F">
      <w:pPr>
        <w:rPr>
          <w:lang w:val="en-US"/>
        </w:rPr>
      </w:pPr>
    </w:p>
    <w:p w:rsidR="001F705F" w:rsidRPr="00684C53" w:rsidRDefault="001F705F" w:rsidP="001F705F">
      <w:pPr>
        <w:rPr>
          <w:lang w:val="en-US"/>
        </w:rPr>
      </w:pPr>
      <w:r w:rsidRPr="00684C53">
        <w:rPr>
          <w:lang w:val="en-US"/>
        </w:rPr>
        <w:t>class UserTypeSeeder extends Seeder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public function run(): void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$types = [</w:t>
      </w:r>
    </w:p>
    <w:p w:rsidR="001F705F" w:rsidRPr="00684C53" w:rsidRDefault="001F705F" w:rsidP="001F705F">
      <w:pPr>
        <w:rPr>
          <w:lang w:val="en-US"/>
        </w:rPr>
      </w:pPr>
      <w:r w:rsidRPr="00684C53">
        <w:rPr>
          <w:lang w:val="en-US"/>
        </w:rPr>
        <w:t xml:space="preserve">            ['name' =&gt; 'admin'],</w:t>
      </w:r>
    </w:p>
    <w:p w:rsidR="001F705F" w:rsidRPr="00684C53" w:rsidRDefault="001F705F" w:rsidP="001F705F">
      <w:pPr>
        <w:rPr>
          <w:lang w:val="en-US"/>
        </w:rPr>
      </w:pPr>
      <w:r w:rsidRPr="00684C53">
        <w:rPr>
          <w:lang w:val="en-US"/>
        </w:rPr>
        <w:t xml:space="preserve">            ['name' =&gt; 'agent'],</w:t>
      </w:r>
    </w:p>
    <w:p w:rsidR="001F705F" w:rsidRPr="00684C53" w:rsidRDefault="001F705F" w:rsidP="001F705F">
      <w:pPr>
        <w:rPr>
          <w:lang w:val="en-US"/>
        </w:rPr>
      </w:pPr>
      <w:r w:rsidRPr="00684C53">
        <w:rPr>
          <w:lang w:val="en-US"/>
        </w:rPr>
        <w:t xml:space="preserve">            ['name' =&gt; 'client'],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foreach ($types as $type) {</w:t>
      </w:r>
    </w:p>
    <w:p w:rsidR="001F705F" w:rsidRPr="00684C53" w:rsidRDefault="001F705F" w:rsidP="001F705F">
      <w:pPr>
        <w:rPr>
          <w:lang w:val="en-US"/>
        </w:rPr>
      </w:pPr>
      <w:r w:rsidRPr="00684C53">
        <w:rPr>
          <w:lang w:val="en-US"/>
        </w:rPr>
        <w:t xml:space="preserve">            UserType::firstOrCreate(['name' =&gt; $type['name']], $type);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VehicleCategorySeeder.php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Database\Seeders;</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Illuminate\Database\Seeder;</w:t>
      </w:r>
    </w:p>
    <w:p w:rsidR="001F705F" w:rsidRPr="00684C53" w:rsidRDefault="001F705F" w:rsidP="001F705F">
      <w:pPr>
        <w:rPr>
          <w:lang w:val="en-US"/>
        </w:rPr>
      </w:pPr>
      <w:r w:rsidRPr="00684C53">
        <w:rPr>
          <w:lang w:val="en-US"/>
        </w:rPr>
        <w:t>use App\Models\VehicleCategory;</w:t>
      </w:r>
    </w:p>
    <w:p w:rsidR="001F705F" w:rsidRPr="00684C53" w:rsidRDefault="001F705F" w:rsidP="001F705F">
      <w:pPr>
        <w:rPr>
          <w:lang w:val="en-US"/>
        </w:rPr>
      </w:pPr>
    </w:p>
    <w:p w:rsidR="001F705F" w:rsidRPr="00684C53" w:rsidRDefault="001F705F" w:rsidP="001F705F">
      <w:pPr>
        <w:rPr>
          <w:lang w:val="en-US"/>
        </w:rPr>
      </w:pPr>
      <w:r w:rsidRPr="00684C53">
        <w:rPr>
          <w:lang w:val="en-US"/>
        </w:rPr>
        <w:t>class VehicleCategorySeeder extends Seeder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public function run(): void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$categories = [</w:t>
      </w:r>
    </w:p>
    <w:p w:rsidR="001F705F" w:rsidRPr="00684C53" w:rsidRDefault="001F705F" w:rsidP="001F705F">
      <w:pPr>
        <w:rPr>
          <w:lang w:val="en-US"/>
        </w:rPr>
      </w:pPr>
      <w:r w:rsidRPr="00684C53">
        <w:rPr>
          <w:lang w:val="en-US"/>
        </w:rPr>
        <w:t xml:space="preserve">            ['code' =&gt; 'A', 'name' =&gt; '</w:t>
      </w:r>
      <w:r>
        <w:t>Мотоциклы</w:t>
      </w:r>
      <w:r w:rsidRPr="00684C53">
        <w:rPr>
          <w:lang w:val="en-US"/>
        </w:rPr>
        <w:t>'],</w:t>
      </w:r>
    </w:p>
    <w:p w:rsidR="001F705F" w:rsidRDefault="001F705F" w:rsidP="001F705F">
      <w:r w:rsidRPr="00684C53">
        <w:rPr>
          <w:lang w:val="en-US"/>
        </w:rPr>
        <w:t xml:space="preserve">            </w:t>
      </w:r>
      <w:r>
        <w:t>['code' =&gt; 'B', 'name' =&gt; 'Легковые автомобили'],</w:t>
      </w:r>
    </w:p>
    <w:p w:rsidR="001F705F" w:rsidRDefault="001F705F" w:rsidP="001F705F">
      <w:r>
        <w:t xml:space="preserve">            ['code' =&gt; 'C', 'name' =&gt; 'Грузовые автомобили'],</w:t>
      </w:r>
    </w:p>
    <w:p w:rsidR="001F705F" w:rsidRDefault="001F705F" w:rsidP="001F705F">
      <w:r>
        <w:t xml:space="preserve">            ['code' =&gt; 'D', 'name' =&gt; 'Автобусы'],</w:t>
      </w:r>
    </w:p>
    <w:p w:rsidR="001F705F" w:rsidRDefault="001F705F" w:rsidP="001F705F">
      <w:r>
        <w:t xml:space="preserve">            ['code' =&gt; 'E', 'name' =&gt; 'Прицепы'],</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foreach ($categories as $category) {</w:t>
      </w:r>
    </w:p>
    <w:p w:rsidR="001F705F" w:rsidRPr="00684C53" w:rsidRDefault="001F705F" w:rsidP="001F705F">
      <w:pPr>
        <w:rPr>
          <w:lang w:val="en-US"/>
        </w:rPr>
      </w:pPr>
      <w:r w:rsidRPr="00684C53">
        <w:rPr>
          <w:lang w:val="en-US"/>
        </w:rPr>
        <w:t xml:space="preserve">            VehicleCategory::firstOrCreate(</w:t>
      </w:r>
    </w:p>
    <w:p w:rsidR="001F705F" w:rsidRPr="00684C53" w:rsidRDefault="001F705F" w:rsidP="001F705F">
      <w:pPr>
        <w:rPr>
          <w:lang w:val="en-US"/>
        </w:rPr>
      </w:pPr>
      <w:r w:rsidRPr="00684C53">
        <w:rPr>
          <w:lang w:val="en-US"/>
        </w:rPr>
        <w:t xml:space="preserve">                ['code' =&gt; $category['code']], </w:t>
      </w:r>
    </w:p>
    <w:p w:rsidR="001F705F" w:rsidRPr="00684C53" w:rsidRDefault="001F705F" w:rsidP="001F705F">
      <w:pPr>
        <w:rPr>
          <w:lang w:val="en-US"/>
        </w:rPr>
      </w:pPr>
      <w:r w:rsidRPr="00684C53">
        <w:rPr>
          <w:lang w:val="en-US"/>
        </w:rPr>
        <w:lastRenderedPageBreak/>
        <w:t xml:space="preserve">                ['name' =&gt; $category['name']]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VehicleSeeder.php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Database\Seeders;</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Illuminate\Database\Seeder;</w:t>
      </w:r>
    </w:p>
    <w:p w:rsidR="001F705F" w:rsidRPr="00684C53" w:rsidRDefault="001F705F" w:rsidP="001F705F">
      <w:pPr>
        <w:rPr>
          <w:lang w:val="en-US"/>
        </w:rPr>
      </w:pPr>
      <w:r w:rsidRPr="00684C53">
        <w:rPr>
          <w:lang w:val="en-US"/>
        </w:rPr>
        <w:t>use App\Models\Vehicle;</w:t>
      </w:r>
    </w:p>
    <w:p w:rsidR="001F705F" w:rsidRPr="00684C53" w:rsidRDefault="001F705F" w:rsidP="001F705F">
      <w:pPr>
        <w:rPr>
          <w:lang w:val="en-US"/>
        </w:rPr>
      </w:pPr>
      <w:r w:rsidRPr="00684C53">
        <w:rPr>
          <w:lang w:val="en-US"/>
        </w:rPr>
        <w:t>use App\Models\ClientProfile;</w:t>
      </w:r>
    </w:p>
    <w:p w:rsidR="001F705F" w:rsidRPr="00684C53" w:rsidRDefault="001F705F" w:rsidP="001F705F">
      <w:pPr>
        <w:rPr>
          <w:lang w:val="en-US"/>
        </w:rPr>
      </w:pPr>
    </w:p>
    <w:p w:rsidR="001F705F" w:rsidRPr="00684C53" w:rsidRDefault="001F705F" w:rsidP="001F705F">
      <w:pPr>
        <w:rPr>
          <w:lang w:val="en-US"/>
        </w:rPr>
      </w:pPr>
      <w:r w:rsidRPr="00684C53">
        <w:rPr>
          <w:lang w:val="en-US"/>
        </w:rPr>
        <w:t>class VehicleSeeder extends Seeder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public function run(): void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$client1 = ClientProfile::first();</w:t>
      </w:r>
    </w:p>
    <w:p w:rsidR="001F705F" w:rsidRPr="00684C53" w:rsidRDefault="001F705F" w:rsidP="001F705F">
      <w:pPr>
        <w:rPr>
          <w:lang w:val="en-US"/>
        </w:rPr>
      </w:pPr>
      <w:r w:rsidRPr="00684C53">
        <w:rPr>
          <w:lang w:val="en-US"/>
        </w:rPr>
        <w:t xml:space="preserve">        $client2 = ClientProfile::skip(1)-&gt;first();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(!$client1 || !$client2) {</w:t>
      </w:r>
    </w:p>
    <w:p w:rsidR="001F705F" w:rsidRPr="00684C53" w:rsidRDefault="001F705F" w:rsidP="001F705F">
      <w:pPr>
        <w:rPr>
          <w:lang w:val="en-US"/>
        </w:rPr>
      </w:pPr>
      <w:r w:rsidRPr="00684C53">
        <w:rPr>
          <w:lang w:val="en-US"/>
        </w:rPr>
        <w:t xml:space="preserve">            return;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$vehicles =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'client_id' =&gt; $client1-&gt;id,</w:t>
      </w:r>
    </w:p>
    <w:p w:rsidR="001F705F" w:rsidRPr="00684C53" w:rsidRDefault="001F705F" w:rsidP="001F705F">
      <w:pPr>
        <w:rPr>
          <w:lang w:val="en-US"/>
        </w:rPr>
      </w:pPr>
      <w:r w:rsidRPr="00684C53">
        <w:rPr>
          <w:lang w:val="en-US"/>
        </w:rPr>
        <w:t xml:space="preserve">                'state_number' =&gt; '</w:t>
      </w:r>
      <w:r>
        <w:t>А</w:t>
      </w:r>
      <w:r w:rsidRPr="00684C53">
        <w:rPr>
          <w:lang w:val="en-US"/>
        </w:rPr>
        <w:t>123</w:t>
      </w:r>
      <w:r>
        <w:t>ВС</w:t>
      </w:r>
      <w:r w:rsidRPr="00684C53">
        <w:rPr>
          <w:lang w:val="en-US"/>
        </w:rPr>
        <w:t>77',</w:t>
      </w:r>
    </w:p>
    <w:p w:rsidR="001F705F" w:rsidRPr="00684C53" w:rsidRDefault="001F705F" w:rsidP="001F705F">
      <w:pPr>
        <w:rPr>
          <w:lang w:val="en-US"/>
        </w:rPr>
      </w:pPr>
      <w:r w:rsidRPr="00684C53">
        <w:rPr>
          <w:lang w:val="en-US"/>
        </w:rPr>
        <w:t xml:space="preserve">                'brand' =&gt; 'Toyota',</w:t>
      </w:r>
    </w:p>
    <w:p w:rsidR="001F705F" w:rsidRPr="00684C53" w:rsidRDefault="001F705F" w:rsidP="001F705F">
      <w:pPr>
        <w:rPr>
          <w:lang w:val="en-US"/>
        </w:rPr>
      </w:pPr>
      <w:r w:rsidRPr="00684C53">
        <w:rPr>
          <w:lang w:val="en-US"/>
        </w:rPr>
        <w:t xml:space="preserve">                'model' =&gt; 'Camry',</w:t>
      </w:r>
    </w:p>
    <w:p w:rsidR="001F705F" w:rsidRPr="00684C53" w:rsidRDefault="001F705F" w:rsidP="001F705F">
      <w:pPr>
        <w:rPr>
          <w:lang w:val="en-US"/>
        </w:rPr>
      </w:pPr>
      <w:r w:rsidRPr="00684C53">
        <w:rPr>
          <w:lang w:val="en-US"/>
        </w:rPr>
        <w:t xml:space="preserve">                'manufacture_year' =&gt; 2020,</w:t>
      </w:r>
    </w:p>
    <w:p w:rsidR="001F705F" w:rsidRPr="00684C53" w:rsidRDefault="001F705F" w:rsidP="001F705F">
      <w:pPr>
        <w:rPr>
          <w:lang w:val="en-US"/>
        </w:rPr>
      </w:pPr>
      <w:r w:rsidRPr="00684C53">
        <w:rPr>
          <w:lang w:val="en-US"/>
        </w:rPr>
        <w:t xml:space="preserve">                'power_hp' =&gt; 200,</w:t>
      </w:r>
    </w:p>
    <w:p w:rsidR="001F705F" w:rsidRPr="00684C53" w:rsidRDefault="001F705F" w:rsidP="001F705F">
      <w:pPr>
        <w:rPr>
          <w:lang w:val="en-US"/>
        </w:rPr>
      </w:pPr>
      <w:r w:rsidRPr="00684C53">
        <w:rPr>
          <w:lang w:val="en-US"/>
        </w:rPr>
        <w:t xml:space="preserve">                'category' =&gt; 'B',</w:t>
      </w:r>
    </w:p>
    <w:p w:rsidR="001F705F" w:rsidRPr="00684C53" w:rsidRDefault="001F705F" w:rsidP="001F705F">
      <w:pPr>
        <w:rPr>
          <w:lang w:val="en-US"/>
        </w:rPr>
      </w:pPr>
      <w:r w:rsidRPr="00684C53">
        <w:rPr>
          <w:lang w:val="en-US"/>
        </w:rPr>
        <w:t xml:space="preserve">                'vin' =&gt; 'JTDKW3D3X05123456',</w:t>
      </w:r>
    </w:p>
    <w:p w:rsidR="001F705F" w:rsidRPr="00684C53" w:rsidRDefault="001F705F" w:rsidP="001F705F">
      <w:pPr>
        <w:rPr>
          <w:lang w:val="en-US"/>
        </w:rPr>
      </w:pPr>
      <w:r w:rsidRPr="00684C53">
        <w:rPr>
          <w:lang w:val="en-US"/>
        </w:rPr>
        <w:t xml:space="preserve">                'purchase_price' =&gt; 2500000.00,</w:t>
      </w:r>
    </w:p>
    <w:p w:rsidR="001F705F" w:rsidRPr="00684C53" w:rsidRDefault="001F705F" w:rsidP="001F705F">
      <w:pPr>
        <w:rPr>
          <w:lang w:val="en-US"/>
        </w:rPr>
      </w:pPr>
      <w:r w:rsidRPr="00684C53">
        <w:rPr>
          <w:lang w:val="en-US"/>
        </w:rPr>
        <w:t xml:space="preserve">                'mileage' =&gt; 35000,</w:t>
      </w:r>
    </w:p>
    <w:p w:rsidR="001F705F" w:rsidRPr="00684C53" w:rsidRDefault="001F705F" w:rsidP="001F705F">
      <w:pPr>
        <w:rPr>
          <w:lang w:val="en-US"/>
        </w:rPr>
      </w:pPr>
      <w:r w:rsidRPr="00684C53">
        <w:rPr>
          <w:lang w:val="en-US"/>
        </w:rPr>
        <w:t xml:space="preserve">                'has_tracker' =&gt; true,</w:t>
      </w:r>
    </w:p>
    <w:p w:rsidR="001F705F" w:rsidRPr="00684C53" w:rsidRDefault="001F705F" w:rsidP="001F705F">
      <w:pPr>
        <w:rPr>
          <w:lang w:val="en-US"/>
        </w:rPr>
      </w:pPr>
      <w:r w:rsidRPr="00684C53">
        <w:rPr>
          <w:lang w:val="en-US"/>
        </w:rPr>
        <w:t xml:space="preserve">                'parking_type' =&gt; 'garage'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'client_id' =&gt; $client2-&gt;id,</w:t>
      </w:r>
    </w:p>
    <w:p w:rsidR="001F705F" w:rsidRPr="00684C53" w:rsidRDefault="001F705F" w:rsidP="001F705F">
      <w:pPr>
        <w:rPr>
          <w:lang w:val="en-US"/>
        </w:rPr>
      </w:pPr>
      <w:r w:rsidRPr="00684C53">
        <w:rPr>
          <w:lang w:val="en-US"/>
        </w:rPr>
        <w:t xml:space="preserve">                'state_number' =&gt; '</w:t>
      </w:r>
      <w:r>
        <w:t>В</w:t>
      </w:r>
      <w:r w:rsidRPr="00684C53">
        <w:rPr>
          <w:lang w:val="en-US"/>
        </w:rPr>
        <w:t>456</w:t>
      </w:r>
      <w:r>
        <w:t>ЕО</w:t>
      </w:r>
      <w:r w:rsidRPr="00684C53">
        <w:rPr>
          <w:lang w:val="en-US"/>
        </w:rPr>
        <w:t>77',</w:t>
      </w:r>
    </w:p>
    <w:p w:rsidR="001F705F" w:rsidRPr="00684C53" w:rsidRDefault="001F705F" w:rsidP="001F705F">
      <w:pPr>
        <w:rPr>
          <w:lang w:val="en-US"/>
        </w:rPr>
      </w:pPr>
      <w:r w:rsidRPr="00684C53">
        <w:rPr>
          <w:lang w:val="en-US"/>
        </w:rPr>
        <w:t xml:space="preserve">                'brand' =&gt; 'Hyundai',</w:t>
      </w:r>
    </w:p>
    <w:p w:rsidR="001F705F" w:rsidRPr="00684C53" w:rsidRDefault="001F705F" w:rsidP="001F705F">
      <w:pPr>
        <w:rPr>
          <w:lang w:val="en-US"/>
        </w:rPr>
      </w:pPr>
      <w:r w:rsidRPr="00684C53">
        <w:rPr>
          <w:lang w:val="en-US"/>
        </w:rPr>
        <w:t xml:space="preserve">                'model' =&gt; 'Solaris',</w:t>
      </w:r>
    </w:p>
    <w:p w:rsidR="001F705F" w:rsidRPr="00684C53" w:rsidRDefault="001F705F" w:rsidP="001F705F">
      <w:pPr>
        <w:rPr>
          <w:lang w:val="en-US"/>
        </w:rPr>
      </w:pPr>
      <w:r w:rsidRPr="00684C53">
        <w:rPr>
          <w:lang w:val="en-US"/>
        </w:rPr>
        <w:t xml:space="preserve">                'manufacture_year' =&gt; 2021,</w:t>
      </w:r>
    </w:p>
    <w:p w:rsidR="001F705F" w:rsidRPr="00684C53" w:rsidRDefault="001F705F" w:rsidP="001F705F">
      <w:pPr>
        <w:rPr>
          <w:lang w:val="en-US"/>
        </w:rPr>
      </w:pPr>
      <w:r w:rsidRPr="00684C53">
        <w:rPr>
          <w:lang w:val="en-US"/>
        </w:rPr>
        <w:t xml:space="preserve">                'power_hp' =&gt; 123,</w:t>
      </w:r>
    </w:p>
    <w:p w:rsidR="001F705F" w:rsidRPr="00684C53" w:rsidRDefault="001F705F" w:rsidP="001F705F">
      <w:pPr>
        <w:rPr>
          <w:lang w:val="en-US"/>
        </w:rPr>
      </w:pPr>
      <w:r w:rsidRPr="00684C53">
        <w:rPr>
          <w:lang w:val="en-US"/>
        </w:rPr>
        <w:t xml:space="preserve">                'category' =&gt; 'B',</w:t>
      </w:r>
    </w:p>
    <w:p w:rsidR="001F705F" w:rsidRPr="00684C53" w:rsidRDefault="001F705F" w:rsidP="001F705F">
      <w:pPr>
        <w:rPr>
          <w:lang w:val="en-US"/>
        </w:rPr>
      </w:pPr>
      <w:r w:rsidRPr="00684C53">
        <w:rPr>
          <w:lang w:val="en-US"/>
        </w:rPr>
        <w:t xml:space="preserve">                'vin' =&gt; 'KMHD3513LGU123456',</w:t>
      </w:r>
    </w:p>
    <w:p w:rsidR="001F705F" w:rsidRPr="00684C53" w:rsidRDefault="001F705F" w:rsidP="001F705F">
      <w:pPr>
        <w:rPr>
          <w:lang w:val="en-US"/>
        </w:rPr>
      </w:pPr>
      <w:r w:rsidRPr="00684C53">
        <w:rPr>
          <w:lang w:val="en-US"/>
        </w:rPr>
        <w:t xml:space="preserve">                'purchase_price' =&gt; 1500000.00,</w:t>
      </w:r>
    </w:p>
    <w:p w:rsidR="001F705F" w:rsidRPr="00684C53" w:rsidRDefault="001F705F" w:rsidP="001F705F">
      <w:pPr>
        <w:rPr>
          <w:lang w:val="en-US"/>
        </w:rPr>
      </w:pPr>
      <w:r w:rsidRPr="00684C53">
        <w:rPr>
          <w:lang w:val="en-US"/>
        </w:rPr>
        <w:t xml:space="preserve">                'mileage' =&gt; 15000,</w:t>
      </w:r>
    </w:p>
    <w:p w:rsidR="001F705F" w:rsidRPr="00684C53" w:rsidRDefault="001F705F" w:rsidP="001F705F">
      <w:pPr>
        <w:rPr>
          <w:lang w:val="en-US"/>
        </w:rPr>
      </w:pPr>
      <w:r w:rsidRPr="00684C53">
        <w:rPr>
          <w:lang w:val="en-US"/>
        </w:rPr>
        <w:t xml:space="preserve">                'has_tracker' =&gt; false,</w:t>
      </w:r>
    </w:p>
    <w:p w:rsidR="001F705F" w:rsidRPr="00684C53" w:rsidRDefault="001F705F" w:rsidP="001F705F">
      <w:pPr>
        <w:rPr>
          <w:lang w:val="en-US"/>
        </w:rPr>
      </w:pPr>
      <w:r w:rsidRPr="00684C53">
        <w:rPr>
          <w:lang w:val="en-US"/>
        </w:rPr>
        <w:t xml:space="preserve">                'parking_type' =&gt; 'street'</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foreach ($vehicles as $vehicle) {</w:t>
      </w:r>
    </w:p>
    <w:p w:rsidR="001F705F" w:rsidRPr="00684C53" w:rsidRDefault="001F705F" w:rsidP="001F705F">
      <w:pPr>
        <w:rPr>
          <w:lang w:val="en-US"/>
        </w:rPr>
      </w:pPr>
      <w:r w:rsidRPr="00684C53">
        <w:rPr>
          <w:lang w:val="en-US"/>
        </w:rPr>
        <w:t xml:space="preserve">            Vehicle::firstOrCreate(</w:t>
      </w:r>
    </w:p>
    <w:p w:rsidR="001F705F" w:rsidRPr="00684C53" w:rsidRDefault="001F705F" w:rsidP="001F705F">
      <w:pPr>
        <w:rPr>
          <w:lang w:val="en-US"/>
        </w:rPr>
      </w:pPr>
      <w:r w:rsidRPr="00684C53">
        <w:rPr>
          <w:lang w:val="en-US"/>
        </w:rPr>
        <w:t xml:space="preserve">                ['vin' =&gt; $vehicle['vin']],</w:t>
      </w:r>
    </w:p>
    <w:p w:rsidR="001F705F" w:rsidRPr="00684C53" w:rsidRDefault="001F705F" w:rsidP="001F705F">
      <w:pPr>
        <w:rPr>
          <w:lang w:val="en-US"/>
        </w:rPr>
      </w:pPr>
      <w:r w:rsidRPr="00684C53">
        <w:rPr>
          <w:lang w:val="en-US"/>
        </w:rPr>
        <w:t xml:space="preserve">                $vehicle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index.php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Illuminate\Foundation\Application;</w:t>
      </w:r>
    </w:p>
    <w:p w:rsidR="001F705F" w:rsidRPr="00684C53" w:rsidRDefault="001F705F" w:rsidP="001F705F">
      <w:pPr>
        <w:rPr>
          <w:lang w:val="en-US"/>
        </w:rPr>
      </w:pPr>
      <w:r w:rsidRPr="00684C53">
        <w:rPr>
          <w:lang w:val="en-US"/>
        </w:rPr>
        <w:t>use Illuminate\Http\Request;</w:t>
      </w:r>
    </w:p>
    <w:p w:rsidR="001F705F" w:rsidRPr="00684C53" w:rsidRDefault="001F705F" w:rsidP="001F705F">
      <w:pPr>
        <w:rPr>
          <w:lang w:val="en-US"/>
        </w:rPr>
      </w:pPr>
    </w:p>
    <w:p w:rsidR="001F705F" w:rsidRPr="00684C53" w:rsidRDefault="001F705F" w:rsidP="001F705F">
      <w:pPr>
        <w:rPr>
          <w:lang w:val="en-US"/>
        </w:rPr>
      </w:pPr>
      <w:r w:rsidRPr="00684C53">
        <w:rPr>
          <w:lang w:val="en-US"/>
        </w:rPr>
        <w:t>define('LARAVEL_START', microtime(true));</w:t>
      </w:r>
    </w:p>
    <w:p w:rsidR="001F705F" w:rsidRPr="00684C53" w:rsidRDefault="001F705F" w:rsidP="001F705F">
      <w:pPr>
        <w:rPr>
          <w:lang w:val="en-US"/>
        </w:rPr>
      </w:pPr>
    </w:p>
    <w:p w:rsidR="001F705F" w:rsidRPr="00684C53" w:rsidRDefault="001F705F" w:rsidP="001F705F">
      <w:pPr>
        <w:rPr>
          <w:lang w:val="en-US"/>
        </w:rPr>
      </w:pPr>
      <w:r w:rsidRPr="00684C53">
        <w:rPr>
          <w:lang w:val="en-US"/>
        </w:rPr>
        <w:t>// Determine if the application is in maintenance mode...</w:t>
      </w:r>
    </w:p>
    <w:p w:rsidR="001F705F" w:rsidRPr="00684C53" w:rsidRDefault="001F705F" w:rsidP="001F705F">
      <w:pPr>
        <w:rPr>
          <w:lang w:val="en-US"/>
        </w:rPr>
      </w:pPr>
      <w:r w:rsidRPr="00684C53">
        <w:rPr>
          <w:lang w:val="en-US"/>
        </w:rPr>
        <w:t>if (file_exists($maintenance = __DIR__.'/../storage/framework/maintenance.php')) {</w:t>
      </w:r>
    </w:p>
    <w:p w:rsidR="001F705F" w:rsidRPr="00684C53" w:rsidRDefault="001F705F" w:rsidP="001F705F">
      <w:pPr>
        <w:rPr>
          <w:lang w:val="en-US"/>
        </w:rPr>
      </w:pPr>
      <w:r w:rsidRPr="00684C53">
        <w:rPr>
          <w:lang w:val="en-US"/>
        </w:rPr>
        <w:t xml:space="preserve">    require $maintenance;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Register the Composer autoloader...</w:t>
      </w:r>
    </w:p>
    <w:p w:rsidR="001F705F" w:rsidRPr="00684C53" w:rsidRDefault="001F705F" w:rsidP="001F705F">
      <w:pPr>
        <w:rPr>
          <w:lang w:val="en-US"/>
        </w:rPr>
      </w:pPr>
      <w:r w:rsidRPr="00684C53">
        <w:rPr>
          <w:lang w:val="en-US"/>
        </w:rPr>
        <w:lastRenderedPageBreak/>
        <w:t>require __DIR__.'/../vendor/autoload.php';</w:t>
      </w:r>
    </w:p>
    <w:p w:rsidR="001F705F" w:rsidRPr="00684C53" w:rsidRDefault="001F705F" w:rsidP="001F705F">
      <w:pPr>
        <w:rPr>
          <w:lang w:val="en-US"/>
        </w:rPr>
      </w:pPr>
    </w:p>
    <w:p w:rsidR="001F705F" w:rsidRPr="00684C53" w:rsidRDefault="001F705F" w:rsidP="001F705F">
      <w:pPr>
        <w:rPr>
          <w:lang w:val="en-US"/>
        </w:rPr>
      </w:pPr>
      <w:r w:rsidRPr="00684C53">
        <w:rPr>
          <w:lang w:val="en-US"/>
        </w:rPr>
        <w:t>// Bootstrap Laravel and handle the request...</w:t>
      </w:r>
    </w:p>
    <w:p w:rsidR="001F705F" w:rsidRPr="00684C53" w:rsidRDefault="001F705F" w:rsidP="001F705F">
      <w:pPr>
        <w:rPr>
          <w:lang w:val="en-US"/>
        </w:rPr>
      </w:pPr>
      <w:r w:rsidRPr="00684C53">
        <w:rPr>
          <w:lang w:val="en-US"/>
        </w:rPr>
        <w:t>/** @var Application $app */</w:t>
      </w:r>
    </w:p>
    <w:p w:rsidR="001F705F" w:rsidRPr="00684C53" w:rsidRDefault="001F705F" w:rsidP="001F705F">
      <w:pPr>
        <w:rPr>
          <w:lang w:val="en-US"/>
        </w:rPr>
      </w:pPr>
      <w:r w:rsidRPr="00684C53">
        <w:rPr>
          <w:lang w:val="en-US"/>
        </w:rPr>
        <w:t>$app = require_once __DIR__.'/../bootstrap/app.php';</w:t>
      </w:r>
    </w:p>
    <w:p w:rsidR="001F705F" w:rsidRPr="00684C53" w:rsidRDefault="001F705F" w:rsidP="001F705F">
      <w:pPr>
        <w:rPr>
          <w:lang w:val="en-US"/>
        </w:rPr>
      </w:pPr>
    </w:p>
    <w:p w:rsidR="001F705F" w:rsidRPr="00684C53" w:rsidRDefault="001F705F" w:rsidP="001F705F">
      <w:pPr>
        <w:rPr>
          <w:lang w:val="en-US"/>
        </w:rPr>
      </w:pPr>
      <w:r w:rsidRPr="00684C53">
        <w:rPr>
          <w:lang w:val="en-US"/>
        </w:rPr>
        <w:t>$app-&gt;handleRequest(Request::capture());</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welcome.blade.php</w:t>
      </w:r>
    </w:p>
    <w:p w:rsidR="001F705F" w:rsidRPr="00684C53" w:rsidRDefault="001F705F" w:rsidP="001F705F">
      <w:pPr>
        <w:rPr>
          <w:lang w:val="en-US"/>
        </w:rPr>
      </w:pPr>
    </w:p>
    <w:p w:rsidR="001F705F" w:rsidRPr="00684C53" w:rsidRDefault="001F705F" w:rsidP="001F705F">
      <w:pPr>
        <w:rPr>
          <w:lang w:val="en-US"/>
        </w:rPr>
      </w:pPr>
      <w:r w:rsidRPr="00684C53">
        <w:rPr>
          <w:lang w:val="en-US"/>
        </w:rPr>
        <w:t>&lt;!DOCTYPE html&gt;</w:t>
      </w:r>
    </w:p>
    <w:p w:rsidR="001F705F" w:rsidRPr="00684C53" w:rsidRDefault="001F705F" w:rsidP="001F705F">
      <w:pPr>
        <w:rPr>
          <w:lang w:val="en-US"/>
        </w:rPr>
      </w:pPr>
      <w:r w:rsidRPr="00684C53">
        <w:rPr>
          <w:lang w:val="en-US"/>
        </w:rPr>
        <w:t>&lt;html lang="{{ str_replace('_', '-', app()-&gt;getLocale()) }}"&gt;</w:t>
      </w:r>
    </w:p>
    <w:p w:rsidR="001F705F" w:rsidRPr="00684C53" w:rsidRDefault="001F705F" w:rsidP="001F705F">
      <w:pPr>
        <w:rPr>
          <w:lang w:val="en-US"/>
        </w:rPr>
      </w:pPr>
      <w:r w:rsidRPr="00684C53">
        <w:rPr>
          <w:lang w:val="en-US"/>
        </w:rPr>
        <w:t xml:space="preserve">    &lt;head&gt;</w:t>
      </w:r>
    </w:p>
    <w:p w:rsidR="001F705F" w:rsidRPr="00684C53" w:rsidRDefault="001F705F" w:rsidP="001F705F">
      <w:pPr>
        <w:rPr>
          <w:lang w:val="en-US"/>
        </w:rPr>
      </w:pPr>
      <w:r w:rsidRPr="00684C53">
        <w:rPr>
          <w:lang w:val="en-US"/>
        </w:rPr>
        <w:t xml:space="preserve">        &lt;meta charset="utf-8"&gt;</w:t>
      </w:r>
    </w:p>
    <w:p w:rsidR="001F705F" w:rsidRPr="00684C53" w:rsidRDefault="001F705F" w:rsidP="001F705F">
      <w:pPr>
        <w:rPr>
          <w:lang w:val="en-US"/>
        </w:rPr>
      </w:pPr>
      <w:r w:rsidRPr="00684C53">
        <w:rPr>
          <w:lang w:val="en-US"/>
        </w:rPr>
        <w:t xml:space="preserve">        &lt;meta name="viewport" content="width=device-width, initial-scale=1"&gt;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&lt;title&gt;{{ config('app.name', 'Laravel') }}&lt;/title&gt;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 Fonts --&gt;</w:t>
      </w:r>
    </w:p>
    <w:p w:rsidR="001F705F" w:rsidRPr="00684C53" w:rsidRDefault="001F705F" w:rsidP="001F705F">
      <w:pPr>
        <w:rPr>
          <w:lang w:val="en-US"/>
        </w:rPr>
      </w:pPr>
      <w:r w:rsidRPr="00684C53">
        <w:rPr>
          <w:lang w:val="en-US"/>
        </w:rPr>
        <w:t xml:space="preserve">        &lt;link rel="preconnect" href="https://fonts.bunny.net"&gt;</w:t>
      </w:r>
    </w:p>
    <w:p w:rsidR="001F705F" w:rsidRPr="00684C53" w:rsidRDefault="001F705F" w:rsidP="001F705F">
      <w:pPr>
        <w:rPr>
          <w:lang w:val="en-US"/>
        </w:rPr>
      </w:pPr>
      <w:r w:rsidRPr="00684C53">
        <w:rPr>
          <w:lang w:val="en-US"/>
        </w:rPr>
        <w:t xml:space="preserve">        &lt;link href="https://fonts.bunny.net/css?family=instrument-sans:400,500,600" rel="stylesheet" /&gt;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 Styles / Scripts --&gt;</w:t>
      </w:r>
    </w:p>
    <w:p w:rsidR="001F705F" w:rsidRPr="00684C53" w:rsidRDefault="001F705F" w:rsidP="001F705F">
      <w:pPr>
        <w:rPr>
          <w:lang w:val="en-US"/>
        </w:rPr>
      </w:pPr>
      <w:r w:rsidRPr="00684C53">
        <w:rPr>
          <w:lang w:val="en-US"/>
        </w:rPr>
        <w:t xml:space="preserve">        @if (file_exists(public_path('build/manifest.json')) || file_exists(public_path('hot')))</w:t>
      </w:r>
    </w:p>
    <w:p w:rsidR="001F705F" w:rsidRPr="00684C53" w:rsidRDefault="001F705F" w:rsidP="001F705F">
      <w:pPr>
        <w:rPr>
          <w:lang w:val="en-US"/>
        </w:rPr>
      </w:pPr>
      <w:r w:rsidRPr="00684C53">
        <w:rPr>
          <w:lang w:val="en-US"/>
        </w:rPr>
        <w:t xml:space="preserve">            @vite(['resources/css/app.css', 'resources/js/app.js'])</w:t>
      </w:r>
    </w:p>
    <w:p w:rsidR="001F705F" w:rsidRPr="00684C53" w:rsidRDefault="001F705F" w:rsidP="001F705F">
      <w:pPr>
        <w:rPr>
          <w:lang w:val="en-US"/>
        </w:rPr>
      </w:pPr>
      <w:r w:rsidRPr="00684C53">
        <w:rPr>
          <w:lang w:val="en-US"/>
        </w:rPr>
        <w:t xml:space="preserve">        @else</w:t>
      </w:r>
    </w:p>
    <w:p w:rsidR="001F705F" w:rsidRPr="00684C53" w:rsidRDefault="001F705F" w:rsidP="001F705F">
      <w:pPr>
        <w:rPr>
          <w:lang w:val="en-US"/>
        </w:rPr>
      </w:pPr>
      <w:r w:rsidRPr="00684C53">
        <w:rPr>
          <w:lang w:val="en-US"/>
        </w:rPr>
        <w:lastRenderedPageBreak/>
        <w:t xml:space="preserve">            &lt;style&gt;</w:t>
      </w:r>
    </w:p>
    <w:p w:rsidR="001F705F" w:rsidRPr="00684C53" w:rsidRDefault="001F705F" w:rsidP="001F705F">
      <w:pPr>
        <w:rPr>
          <w:lang w:val="en-US"/>
        </w:rPr>
      </w:pPr>
      <w:r w:rsidRPr="00684C53">
        <w:rPr>
          <w:lang w:val="en-US"/>
        </w:rPr>
        <w:t xml:space="preserve">                /*! tailwindcss v4.0.7 | MIT License | https://tailwindcss.com */@layer theme{:root,:host{--font-sans:'Instrument Sans',ui-sans-serif,system-ui,sans-serif,"Apple Color Emoji","Segoe UI Emoji","Segoe UI Symbol","Noto Color Emoji";--font-serif:ui-serif,Georgia,Cambria,"Times New Roman",Times,serif;--font-mono:ui-monospace,SFMono-Regular,Menlo,Monaco,Consolas,"Liberation Mono","Courier New",monospace;--color-red-50:oklch(.971 .013 17.38);--color-red-100:oklch(.936 .032 17.717);--color-red-200:oklch(.885 .062 18.334);--color-red-300:oklch(.808 .114 19.571);--color-red-400:oklch(.704 .191 22.216);--color-red-500:oklch(.637 .237 25.331);--color-red-600:oklch(.577 .245 27.325);--color-red-700:oklch(.505 .213 27.518);--color-red-800:oklch(.444 .177 26.899);--color-red-900:oklch(.396 .141 25.723);--color-red-950:oklch(.258 .092 26.042);--color-orange-50:oklch(.98 .016 73.684);--color-orange-100:oklch(.954 .038 75.164);--color-orange-200:oklch(.901 .076 70.697);--color-orange-300:oklch(.837 .128 66.29);--color-orange-400:oklch(.75 .183 55.934);--color-orange-500:oklch(.705 .213 47.604);--color-orange-600:oklch(.646 .222 41.116);--color-orange-700:oklch(.553 .195 38.402);--color-orange-800:oklch(.47 .157 37.304);--color-orange-900:oklch(.408 .123 38.172);--color-orange-950:oklch(.266 .079 36.259);--color-amber-50:oklch(.987 .022 95.277);--color-amber-100:oklch(.962 .059 95.617);--color-amber-200:oklch(.924 .12 95.746);--color-amber-300:oklch(.879 .169 91.605);--color-amber-400:oklch(.828 .189 84.429);--color-amber-500:oklch(.769 .188 70.08);--color-amber-600:oklch(.666 .179 58.318);--color-amber-700:oklch(.555 .163 48.998);--color-amber-800:oklch(.473 .137 46.201);--color-amber-900:oklch(.414 .112 45.904);--color-amber-950:oklch(.279 .077 45.635);--color-yellow-50:oklch(.987 .026 102.212);--color-yellow-100:oklch(.973 .071 103.193);--color-yellow-200:oklch(.945 .129 101.54);--color-yellow-300:oklch(.905 .182 98.111);--color-yellow-400:oklch(.852 .199 91.936);--color-yellow-500:oklch(.795 .184 86.047);--color-yellow-600:oklch(.681 .162 75.834);--color-yellow-700:oklch(.554 .135 66.442);--color-yellow-800:oklch(.476 .114 61.907);--color-yellow-900:oklch(.421 .095 57.708);--color-yellow-950:oklch(.286 .066 53.813);--color-lime-50:oklch(.986 .031 120.757);--color-lime-100:oklch(.967 .067 122.328);--color-lime-200:oklch(.938 .127 124.321);--color-lime-300:oklch(.897 .196 126.665);--color-lime-400:oklch(.841 .238 128.85);--color-lime-500:oklch(.768 .233 130.85);--color-lime-600:oklch(.648 .2 131.684);--color-lime-700:oklch(.532 .157 131.589);--color-lime-800:oklch(.453 .124 130.933);--color-lime-900:oklch(.405 .101 131.063);--color-lime-950:oklch(.274 .072 132.109);--color-green-50:oklch(.982 .018 155.826);--color-green-100:oklch(.962 .044 156.743);--color-green-200:oklch(.925 .084 155.995);--color-green-300:oklch(.871 .15 154.449);--color-green-400:oklch(.792 .209 151.711);--color-green-500:oklch(.723 .219 149.579);--color-green-600:oklch(.627 .194 149.214);--color-green-700:oklch(.527 .154 150.069);--color-green-800:oklch(.448 .119 151.328);--color-green-900:oklch(.393 .095 152.535);--color-green-950:oklch(.266 .065 152.934);--color-emerald-50:oklch(.979 .021 166.113);--color-emerald-100:oklch(.95 .052 163.051);--color-emerald-200:oklch(.905 .093 164.15);--color-emerald-300:oklch(.845 .143 164.978);--color-emerald-400:oklch(.765 .177 163.223);--color-emerald-500:oklch(.696 .17 162.48);--color-emerald-600:oklch(.596 .145 163.225);--color-emerald-700:oklch(.508 .118 165.612);--color-emerald-800:oklch(.432 .095 166.913);--color-emerald-900:oklch(.378 .077 168.94);--color-emerald-950:oklch(.262 .051 172.552);--color-teal-50:oklch(.984 .014 180.72);--color-teal-100:oklch(.953 .051 180.801);--color-teal-200:oklch(.91 .096 180.426);--color-teal-300:oklch(.855 .138 181.071);--color-teal-400:oklch(.777 .152 181.912);--color-teal-500:oklch(.704 .14 182.503);--color-teal-600:oklch(.6 .118 184.704);--color-teal-700:oklch(.511 .096 186.391);--color-teal-800:oklch(.437 .078 188.216);--color-teal-900:oklch(.386 .063 188.416);--color-teal-950:oklch(.277 .046 192.524);--color-cyan-50:oklch(.984 .019 200.873);--color-cyan-100:oklch(.956 .045 203.388);--color-cyan-200:oklch(.917 .08 205.041);--color-cyan-300:oklch(.865 .127 207.078);--color-cyan-400:oklch(.789 .154 211.53);--color-cyan-500:oklch(.715 .143 215.221);--color-cyan-600:oklch(.609 .126 221.723);--color-cyan-700:oklch(.52 .105 </w:t>
      </w:r>
      <w:r w:rsidRPr="00684C53">
        <w:rPr>
          <w:lang w:val="en-US"/>
        </w:rPr>
        <w:lastRenderedPageBreak/>
        <w:t xml:space="preserve">223.128);--color-cyan-800:oklch(.45 .085 224.283);--color-cyan-900:oklch(.398 .07 227.392);--color-cyan-950:oklch(.302 .056 229.695);--color-sky-50:oklch(.977 .013 236.62);--color-sky-100:oklch(.951 .026 236.824);--color-sky-200:oklch(.901 .058 230.902);--color-sky-300:oklch(.828 .111 230.318);--color-sky-400:oklch(.746 .16 232.661);--color-sky-500:oklch(.685 .169 237.323);--color-sky-600:oklch(.588 .158 241.966);--color-sky-700:oklch(.5 .134 242.749);--color-sky-800:oklch(.443 .11 240.79);--color-sky-900:oklch(.391 .09 240.876);--color-sky-950:oklch(.293 .066 243.157);--color-blue-50:oklch(.97 .014 254.604);--color-blue-100:oklch(.932 .032 255.585);--color-blue-200:oklch(.882 .059 254.128);--color-blue-300:oklch(.809 .105 251.813);--color-blue-400:oklch(.707 .165 254.624);--color-blue-500:oklch(.623 .214 259.815);--color-blue-600:oklch(.546 .245 262.881);--color-blue-700:oklch(.488 .243 264.376);--color-blue-800:oklch(.424 .199 265.638);--color-blue-900:oklch(.379 .146 265.522);--color-blue-950:oklch(.282 .091 267.935);--color-indigo-50:oklch(.962 .018 272.314);--color-indigo-100:oklch(.93 .034 272.788);--color-indigo-200:oklch(.87 .065 274.039);--color-indigo-300:oklch(.785 .115 274.713);--color-indigo-400:oklch(.673 .182 276.935);--color-indigo-500:oklch(.585 .233 277.117);--color-indigo-600:oklch(.511 .262 276.966);--color-indigo-700:oklch(.457 .24 277.023);--color-indigo-800:oklch(.398 .195 277.366);--color-indigo-900:oklch(.359 .144 278.697);--color-indigo-950:oklch(.257 .09 281.288);--color-violet-50:oklch(.969 .016 293.756);--color-violet-100:oklch(.943 .029 294.588);--color-violet-200:oklch(.894 .057 293.283);--color-violet-300:oklch(.811 .111 293.571);--color-violet-400:oklch(.702 .183 293.541);--color-violet-500:oklch(.606 .25 292.717);--color-violet-600:oklch(.541 .281 293.009);--color-violet-700:oklch(.491 .27 292.581);--color-violet-800:oklch(.432 .232 292.759);--color-violet-900:oklch(.38 .189 293.745);--color-violet-950:oklch(.283 .141 291.089);--color-purple-50:oklch(.977 .014 308.299);--color-purple-100:oklch(.946 .033 307.174);--color-purple-200:oklch(.902 .063 306.703);--color-purple-300:oklch(.827 .119 306.383);--color-purple-400:oklch(.714 .203 305.504);--color-purple-500:oklch(.627 .265 303.9);--color-purple-600:oklch(.558 .288 302.321);--color-purple-700:oklch(.496 .265 301.924);--color-purple-800:oklch(.438 .218 303.724);--color-purple-900:oklch(.381 .176 304.987);--color-purple-950:oklch(.291 .149 302.717);--color-fuchsia-50:oklch(.977 .017 320.058);--color-fuchsia-100:oklch(.952 .037 318.852);--color-fuchsia-200:oklch(.903 .076 319.62);--color-fuchsia-300:oklch(.833 .145 321.434);--color-fuchsia-400:oklch(.74 .238 322.16);--color-fuchsia-500:oklch(.667 .295 322.15);--color-fuchsia-600:oklch(.591 .293 322.896);--color-fuchsia-700:oklch(.518 .253 323.949);--color-fuchsia-800:oklch(.452 .211 324.591);--color-fuchsia-900:oklch(.401 .17 325.612);--color-fuchsia-950:oklch(.293 .136 325.661);--color-pink-50:oklch(.971 .014 343.198);--color-pink-100:oklch(.948 .028 342.258);--color-pink-200:oklch(.899 .061 343.231);--color-pink-300:oklch(.823 .12 346.018);--color-pink-400:oklch(.718 .202 349.761);--color-pink-500:oklch(.656 .241 354.308);--color-pink-600:oklch(.592 .249 .584);--color-pink-700:oklch(.525 .223 3.958);--color-pink-800:oklch(.459 .187 3.815);--color-pink-900:oklch(.408 .153 2.432);--color-pink-950:oklch(.284 .109 3.907);--color-rose-50:oklch(.969 .015 12.422);--color-rose-100:oklch(.941 .03 12.58);--color-rose-200:oklch(.892 .058 10.001);--color-rose-300:oklch(.81 .117 11.638);--color-rose-400:oklch(.712 .194 13.428);--color-rose-500:oklch(.645 .246 16.439);--color-rose-600:oklch(.586 .253 17.585);--color-rose-700:oklch(.514 .222 16.935);--color-rose-800:oklch(.455 .188 13.697);--color-rose-900:oklch(.41 .159 10.272);--color-rose-950:oklch(.271 .105 12.094);--color-slate-50:oklch(.984 .003 247.858);--color-slate-100:oklch(.968 .007 247.896);--color-slate-200:oklch(.929 .013 255.508);--color-slate-300:oklch(.869 .022 252.894);--color-slate-400:oklch(.704 .04 256.788);--color-slate-500:oklch(.554 .046 257.417);--color-slate-600:oklch(.446 .043 257.281);--color-slate-700:oklch(.372 .044 257.287);--color-slate-800:oklch(.279 .041 260.031);--color-slate-900:oklch(.208 .042 265.755);--color-slate-950:oklch(.129 .042 264.695);--color-gray-50:oklch(.985 .002 247.839);--color-gray-100:oklch(.967 .003 264.542);--color-gray-200:oklch(.928 .006 264.531);--color-gray-300:oklch(.872 .01 258.338);--color-gray-400:oklch(.707 .022 261.325);--color-gray-500:oklch(.551 .027 264.364);--color-gray-600:oklch(.446 .03 256.802);--color-gray-700:oklch(.373 .034 </w:t>
      </w:r>
      <w:r w:rsidRPr="00684C53">
        <w:rPr>
          <w:lang w:val="en-US"/>
        </w:rPr>
        <w:lastRenderedPageBreak/>
        <w:t>259.733);--color-gray-800:oklch(.278 .033 256.848);--color-gray-900:oklch(.21 .034 264.665);--color-gray-950:oklch(.13 .028 261.692);--color-zinc-50:oklch(.985 0 0);--color-zinc-100:oklch(.967 .001 286.375);--color-zinc-200:oklch(.92 .004 286.32);--color-zinc-300:oklch(.871 .006 286.286);--color-zinc-400:oklch(.705 .015 286.067);--color-zinc-500:oklch(.552 .016 285.938);--color-zinc-600:oklch(.442 .017 285.786);--color-zinc-700:oklch(.37 .013 285.805);--color-zinc-800:oklch(.274 .006 286.033);--color-zinc-900:oklch(.21 .006 285.885);--color-zinc-950:oklch(.141 .005 285.823);--color-neutral-50:oklch(.985 0 0);--color-neutral-100:oklch(.97 0 0);--color-neutral-200:oklch(.922 0 0);--color-neutral-300:oklch(.87 0 0);--color-neutral-400:oklch(.708 0 0);--color-neutral-500:oklch(.556 0 0);--color-neutral-600:oklch(.439 0 0);--color-neutral-700:oklch(.371 0 0);--color-neutral-800:oklch(.269 0 0);--color-neutral-900:oklch(.205 0 0);--color-neutral-950:oklch(.145 0 0);--color-stone-50:oklch(.985 .001 106.423);--color-stone-100:oklch(.97 .001 106.424);--color-stone-200:oklch(.923 .003 48.717);--color-stone-300:oklch(.869 .005 56.366);--color-stone-400:oklch(.709 .01 56.259);--color-stone-500:oklch(.553 .013 58.071);--color-stone-600:oklch(.444 .011 73.639);--color-stone-700:oklch(.374 .01 67.558);--color-stone-800:oklch(.268 .007 34.298);--color-stone-900:oklch(.216 .006 56.043);--color-stone-950:oklch(.147 .004 49.25);--color-black:#000;--color-white:#fff;--spacing:.25rem;--breakpoint-sm:40rem;--breakpoint-md:48rem;--breakpoint-lg:64rem;--breakpoint-xl:80rem;--breakpoint-2xl:96rem;--container-3xs:16rem;--container-2xs:18rem;--container-xs:20rem;--container-sm:24rem;--container-md:28rem;--container-lg:32rem;--container-xl:36rem;--container-2xl:42rem;--container-3xl:48rem;--container-4xl:56rem;--container-5xl:64rem;--container-6xl:72rem;--container-7xl:80rem;--text-xs:.75rem;--text-xs--line-height:calc(1/.75);--text-sm:.875rem;--text-sm--line-height:calc(1.25/.875);--text-base:1rem;--text-base--line-height: 1.5 ;--text-lg:1.125rem;--text-lg--line-height:calc(1.75/1.125);--text-xl:1.25rem;--text-xl--line-height:calc(1.75/1.25);--text-2xl:1.5rem;--text-2xl--line-height:calc(2/1.5);--text-3xl:1.875rem;--text-3xl--line-height: 1.2 ;--text-4xl:2.25rem;--text-4xl--line-height:calc(2.5/2.25);--text-5xl:3rem;--text-5xl--line-height:1;--text-6xl:3.75rem;--text-6xl--line-height:1;--text-7xl:4.5rem;--text-7xl--line-height:1;--text-8xl:6rem;--text-8xl--line-height:1;--text-9xl:8rem;--text-9xl--line-height:1;--font-weight-thin:100;--font-weight-extralight:200;--font-weight-light:300;--font-weight-normal:400;--font-weight-medium:500;--font-weight-semibold:600;--font-weight-bold:700;--font-weight-extrabold:800;--font-weight-black:900;--tracking-tighter:-.05em;--tracking-tight:-.025em;--tracking-normal:0em;--tracking-wide:.025em;--tracking-wider:.05em;--tracking-widest:.1em;--leading-tight:1.25;--leading-snug:1.375;--leading-normal:1.5;--leading-relaxed:1.625;--leading-loose:2;--radius-xs:.125rem;--radius-sm:.25rem;--radius-md:.375rem;--radius-lg:.5rem;--radius-xl:.75rem;--radius-2xl:1rem;--radius-3xl:1.5rem;--radius-4xl:2rem;--shadow-2xs:0 1px #0000000d;--shadow-xs:0 1px 2px 0 #0000000d;--shadow-sm:0 1px 3px 0 #0000001a,0 1px 2px -1px #0000001a;--shadow-md:0 4px 6px -1px #0000001a,0 2px 4px -2px #0000001a;--shadow-lg:0 10px 15px -3px #0000001a,0 4px 6px -4px #0000001a;--shadow-xl:0 20px 25px -5px #0000001a,0 8px 10px -6px #0000001a;--shadow-2xl:0 25px 50px -12px #00000040;--inset-shadow-2xs:inset 0 1px #0000000d;--inset-shadow-xs:inset 0 1px 1px #0000000d;--inset-shadow-sm:inset 0 2px 4px #0000000d;--drop-shadow-xs:0 1px 1px #0000000d;--drop-shadow-sm:0 1px 2px #00000026;--drop-shadow-md:0 3px 3px #0000001f;--drop-shadow-lg:0 4px 4px #00000026;--drop-shadow-xl:0 9px 7px #0000001a;--drop-shadow-2xl:0 25px 25px #00000026;--ease-in:cubic-bezier(.4,0,1,1);--ease-out:cubic-bezier(0,0,.2,1);--ease-in-out:cubic-bezier(.4,0,.2,1);--animate-spin:spin 1s linear infinite;--animate-ping:ping 1s cubic-bezier(0,0,.2,1)infinite;--animate-pulse:pulse 2s cubic-bezier(.4,0,.6,1)infinite;--animate-bounce:bounce 1s infinite;--blur-xs:4px;--blur-sm:8px;--blur-md:12px;--blur-lg:16px;--blur-xl:24px;--blur-2xl:40px;--blur-3xl:64px;--perspective-dramatic:100px;--perspective-near:300px;--perspective-normal:500px;--perspective-midrange:800px;--perspective-distant:1200px;--aspect-video:16/9;--default-transition-duration:.15s;--default-transition-timing-function:cubic-bezier(.4,0,.2,1);--default-font-family:var(--font-</w:t>
      </w:r>
      <w:r w:rsidRPr="00684C53">
        <w:rPr>
          <w:lang w:val="en-US"/>
        </w:rPr>
        <w:lastRenderedPageBreak/>
        <w:t>sans);--default-font-feature-settings:var(--font-sans--font-feature-settings);--default-font-variation-settings:var(--font-sans--font-variation-settings);--default-mono-font-family:var(--font-mono);--default-mono-font-feature-settings:var(--font-mono--font-feature-settings);--default-mono-font-variation-settings:var(--font-mono--font-variation-settings)}}@layer base{*,:after,:before,::backdrop{box-sizing:border-box;border:0 solid;margin:0;padding:0}::file-selector-button{box-sizing:border-box;border:0 solid;margin:0;padding:0}html,:host{-webkit-text-size-adjust:100%;-moz-tab-size:4;tab-size:4;line-height:1.5;font-family:var(--default-font-family,ui-sans-serif,system-ui,sans-serif,"Apple Color Emoji","Segoe UI Emoji","Segoe UI Symbol","Noto Color Emoji");font-feature-settings:var(--default-font-feature-settings,normal);font-variation-settings:var(--default-font-variation-settings,normal);-webkit-tap-highlight-color:transparent}body{line-height:inherit}hr{height:0;color:inherit;border-top-width:1px}abbr:where([title]){-webkit-text-decoration:underline dotted;text-decoration:underline dotted}h1,h2,h3,h4,h5,h6{font-size:inherit;font-weight:inherit}a{color:inherit;-webkit-text-decoration:inherit;text-decoration:inherit}b,strong{font-weight:bolder}code,kbd,samp,pre{font-family:var(--default-mono-font-family,ui-monospace,SFMono-Regular,Menlo,Monaco,Consolas,"Liberation Mono","Courier New",monospace);font-feature-settings:var(--default-mono-font-feature-settings,normal);font-variation-settings:var(--default-mono-font-variation-settings,normal);font-size:1em}small{font-size:80%}sub,sup{vertical-align:baseline;font-size:75%;line-height:0;position:relative}sub{bottom:-.25em}sup{top:-.5em}table{text-indent:0;border-color:inherit;border-collapse:collapse}:-moz-focusring{outline:auto}progress{vertical-align:baseline}summary{display:list-item}ol,ul,menu{list-style:none}img,svg,video,canvas,audio,iframe,embed,object{vertical-align:middle;display:block}img,video{max-width:100%;height:auto}button,input,select,optgroup,textarea{font:inherit;font-feature-settings:inherit;font-variation-settings:inherit;letter-spacing:inherit;color:inherit;opacity:1;background-color:#0000;border-radius:0}::file-selector-button{font:inherit;font-feature-settings:inherit;font-variation-settings:inherit;letter-spacing:inherit;color:inherit;opacity:1;background-color:#0000;border-radius:0}:where(select:is([multiple],[size])) optgroup{font-weight:bolder}:where(select:is([multiple],[size])) optgroup option{padding-inline-start:20px}::file-selector-button{margin-inline-end:4px}::placeholder{opacity:1;color:color-mix(in oklab,currentColor 50%,transparent)}textarea{resize:vertical}::-webkit-search-decoration{-webkit-appearance:none}::-webkit-date-and-time-value{min-height:1lh;text-align:inherit}::-webkit-datetime-edit{display:inline-flex}::-webkit-datetime-edit-fields-wrapper{padding:0}::-webkit-datetime-edit{padding-block:0}::-webkit-datetime-edit-year-field{padding-block:0}::-webkit-datetime-edit-month-field{padding-block:0}::-webkit-datetime-edit-day-field{padding-block:0}::-webkit-datetime-edit-hour-field{padding-block:0}::-webkit-datetime-edit-minute-field{padding-block:0}::-webkit-datetime-edit-second-field{padding-block:0}::-webkit-datetime-edit-millisecond-field{padding-block:0}::-webkit-datetime-edit-meridiem-field{padding-block:0}:-moz-ui-invalid{box-shadow:none}button,input:where([type=button],[type=reset],[type=submit]){-webkit-appearance:button;-moz-appearance:button;appearance:button}::file-selector-button{-webkit-appearance:button;-moz-appearance:button;appearance:button}::-webkit-inner-spin-button{height:auto}::-webkit-outer-spin-button{height:auto}[hidden]:where(:not([hidden=until-found])){display:none!important}}@layer components;@layer utilities{.absolute{position:absolute}.relative{position:relative}.static{position:static}.inset-0{inset:calc(var(--spacing)*0)}.-mt-\[4\.9rem\]{margin-top:-4.9rem}.-mb-px{margin-bottom:-1px}.mb-1{margin-bottom:calc(var(--spacing)*1)}.mb-2{margin-bottom:calc(var(--spacing)*2)}.mb-4{margin-bottom:calc(var(--spacing)*4)}.mb-6{margin-bottom:calc(var(--spacing)*6)}.-ml-8{margin-left:calc(var(--</w:t>
      </w:r>
      <w:r w:rsidRPr="00684C53">
        <w:rPr>
          <w:lang w:val="en-US"/>
        </w:rPr>
        <w:lastRenderedPageBreak/>
        <w:t>spacing)*-8)}.flex{display:flex}.hidden{display:none}.inline-block{display:inline-block}.inline-flex{display:inline-flex}.table{display:table}.aspect-\[335\/376\]{aspect-ratio:335/376}.h-1{height:calc(var(--spacing)*1)}.h-1\.5{height:calc(var(--spacing)*1.5)}.h-2{height:calc(var(--spacing)*2)}.h-2\.5{height:calc(var(--spacing)*2.5)}.h-3{height:calc(var(--spacing)*3)}.h-3\.5{height:calc(var(--spacing)*3.5)}.h-14{height:calc(var(--spacing)*14)}.h-14\.5{height:calc(var(--spacing)*14.5)}.min-h-screen{min-height:100vh}.w-1{width:calc(var(--spacing)*1)}.w-1\.5{width:calc(var(--spacing)*1.5)}.w-2{width:calc(var(--spacing)*2)}.w-2\.5{width:calc(var(--spacing)*2.5)}.w-3{width:calc(var(--spacing)*3)}.w-3\.5{width:calc(var(--spacing)*3.5)}.w-\[448px\]{width:448px}.w-full{width:100%}.max-w-\[335px\]{max-width:335px}.max-w-none{max-width:none}.flex-1{flex:1}.shrink-0{flex-shrink:0}.translate-y-0{--tw-translate-y:calc(var(--spacing)*0);translate:var(--tw-translate-x)var(--tw-translate-y)}.transform{transform:var(--tw-rotate-x)var(--tw-rotate-y)var(--tw-rotate-z)var(--tw-skew-x)var(--tw-skew-y)}.flex-col{flex-direction:column}.flex-col-reverse{flex-direction:column-reverse}.items-center{align-items:center}.justify-center{justify-content:center}.justify-end{justify-content:flex-end}.gap-3{gap:calc(var(--spacing)*3)}.gap-4{gap:calc(var(--spacing)*4)}:where(.space-x-1&gt;:not(:last-child)){--tw-space-x-reverse:0;margin-inline-start:calc(calc(var(--spacing)*1)*var(--tw-space-x-reverse));margin-inline-end:calc(calc(var(--spacing)*1)*calc(1 - var(--tw-space-x-reverse)))}.overflow-hidden{overflow:hidden}.rounded-full{border-radius:3.40282e38px}.rounded-sm{border-radius:var(--radius-sm)}.rounded-t-lg{border-top-left-radius:var(--radius-lg);border-top-right-radius:var(--radius-lg)}.rounded-br-lg{border-bottom-right-radius:var(--radius-lg)}.rounded-bl-lg{border-bottom-left-radius:var(--radius-lg)}.border{border-style:var(--tw-border-style);border-width:1px}.border-\[\#19140035\]{border-color:#19140035}.border-\[\#e3e3e0\]{border-color:#e3e3e0}.border-black{border-color:var(--color-black)}.border-transparent{border-color:#0000}.bg-\[\#1b1b18\]{background-color:#1b1b18}.bg-\[\#FDFDFC\]{background-color:#fdfdfc}.bg-\[\#dbdbd7\]{background-color:#dbdbd7}.bg-\[\#fff2f2\]{background-color:#fff2f2}.bg-white{background-color:var(--color-white)}.p-6{padding:calc(var(--spacing)*6)}.px-5{padding-inline:calc(var(--spacing)*5)}.py-1{padding-block:calc(var(--spacing)*1)}.py-1\.5{padding-block:calc(var(--spacing)*1.5)}.py-2{padding-block:calc(var(--spacing)*2)}.pb-12{padding-bottom:calc(var(--spacing)*12)}.text-sm{font-size:var(--text-sm);line-height:var(--tw-leading,var(--text-sm--line-height))}.text-\[13px\]{font-size:13px}.leading-\[20px\]{--tw-leading:20px;line-height:20px}.leading-normal{--tw-leading:var(--leading-normal);line-height:var(--leading-normal)}.font-medium{--tw-font-weight:var(--font-weight-medium);font-weight:var(--font-weight-medium)}.text-\[\#1b1b18\]{color:#1b1b18}.text-\[\#706f6c\]{color:#706f6c}.text-\[\#F53003\],.text-\[\#f53003\]{color:#f53003}.text-white{color:var(--color-white)}.underline{text-decoration-line:underline}.underline-offset-4{text-underline-offset:4px}.opacity-100{opacity:1}.shadow-\[0px_0px_1px_0px_rgba\(0\,0\,0\,0\.03\)\,0px_1px_2px_0px_rgba\(0\,0\,0\,0\.06\)\]{--tw-shadow:0px 0px 1px 0px var(--tw-shadow-color,#00000008),0px 1px 2px 0px var(--tw-shadow-color,#0000000f);box-shadow:var(--tw-inset-shadow),var(--tw-inset-ring-shadow),var(--tw-ring-offset-shadow),var(--tw-ring-shadow),var(--tw-shadow)}.shadow-\[inset_0px_0px_0px_1px_rgba\(26\,26\,0\,0\.16\)\]{--tw-shadow:inset 0px 0px 0px 1px var(--tw-shadow-color,#1a1a0029);box-shadow:var(--tw-inset-shadow),var(--tw-inset-ring-shadow),var(--tw-ring-offset-shadow),var(--tw-ring-shadow),var(--tw-shadow)}.\!filter{filter:var(--tw-blur,)var(--tw-brightness,)var(--tw-contrast,)var(--tw-grayscale,)var(--tw-hue-rotate,)var(--tw-invert,)var(--tw-saturate,)var(--tw-sepia,)var(--tw-drop-shadow,)!important}.filter{filter:var(--tw-blur,)var(--tw-brightness,)var(--tw-contrast,)var(--tw-grayscale,)var(--tw-hue-rotate,)var(--tw-invert,)var(--tw-saturate,)var(--tw-sepia,)var(--tw-drop-shadow,)}.transition-all{transition-property:all;transition-timing-function:var(--tw-ease,var(--default-</w:t>
      </w:r>
      <w:r w:rsidRPr="00684C53">
        <w:rPr>
          <w:lang w:val="en-US"/>
        </w:rPr>
        <w:lastRenderedPageBreak/>
        <w:t>transition-timing-function));transition-duration:var(--tw-duration,var(--default-transition-duration))}.transition-opacity{transition-property:opacity;transition-timing-function:var(--tw-ease,var(--default-transition-timing-function));transition-duration:var(--tw-duration,var(--default-transition-duration))}.delay-300{transition-delay:.3s}.duration-750{--tw-duration:.75s;transition-duration:.75s}.not-has-\[nav\]\:hidden:not(:has(:is(nav))){display:none}.before\:absolute:before{content:var(--tw-content);position:absolute}.before\:top-0:before{content:var(--tw-content);top:calc(var(--spacing)*0)}.before\:top-1\/2:before{content:var(--tw-content);top:50%}.before\:bottom-0:before{content:var(--tw-content);bottom:calc(var(--spacing)*0)}.before\:bottom-1\/2:before{content:var(--tw-content);bottom:50%}.before\:left-\[0\.4rem\]:before{content:var(--tw-content);left:.4rem}.before\:border-l:before{content:var(--tw-content);border-left-style:var(--tw-border-style);border-left-width:1px}.before\:border-\[\#e3e3e0\]:before{content:var(--tw-content);border-color:#e3e3e0}@media (hover:hover){.hover\:border-\[\#1915014a\]:hover{border-color:#1915014a}.hover\:border-\[\#19140035\]:hover{border-color:#19140035}.hover\:border-black:hover{border-color:var(--color-black)}.hover\:bg-black:hover{background-color:var(--color-black)}}@media (width&gt;=64rem){.lg\:-mt-\[6\.6rem\]{margin-top:-6.6rem}.lg\:mb-0{margin-bottom:calc(var(--spacing)*0)}.lg\:mb-6{margin-bottom:calc(var(--spacing)*6)}.lg\:-ml-px{margin-left:-1px}.lg\:ml-0{margin-left:calc(var(--spacing)*0)}.lg\:block{display:block}.lg\:aspect-auto{aspect-ratio:auto}.lg\:w-\[438px\]{width:438px}.lg\:max-w-4xl{max-width:var(--container-4xl)}.lg\:grow{flex-grow:1}.lg\:flex-row{flex-direction:row}.lg\:justify-center{justify-content:center}.lg\:rounded-t-none{border-top-left-radius:0;border-top-right-radius:0}.lg\:rounded-tl-lg{border-top-left-radius:var(--radius-lg)}.lg\:rounded-r-lg{border-top-right-radius:var(--radius-lg);border-bottom-right-radius:var(--radius-lg)}.lg\:rounded-br-none{border-bottom-right-radius:0}.lg\:p-8{padding:calc(var(--spacing)*8)}.lg\:p-20{padding:calc(var(--spacing)*20)}}@media (prefers-color-scheme:dark){.dark\:block{display:block}.dark\:hidden{display:none}.dark\:border-\[\#3E3E3A\]{border-color:#3e3e3a}.dark\:border-\[\#eeeeec\]{border-color:#eeeeec}.dark\:bg-\[\#0a0a0a\]{background-color:#0a0a0a}.dark\:bg-\[\#1D0002\]{background-color:#1d0002}.dark\:bg-\[\#3E3E3A\]{background-color:#3e3e3a}.dark\:bg-\[\#161615\]{background-color:#161615}.dark\:bg-\[\#eeeeec\]{background-color:#eeeeec}.dark\:text-\[\#1C1C1A\]{color:#1c1c1a}.dark\:text-\[\#A1A09A\]{color:#a1a09a}.dark\:text-\[\#EDEDEC\]{color:#ededec}.dark\:text-\[\#F61500\]{color:#f61500}.dark\:text-\[\#FF4433\]{color:#f43}.dark\:shadow-\[inset_0px_0px_0px_1px_\#fffaed2d\]{--tw-shadow:inset 0px 0px 0px 1px var(--tw-shadow-color,#fffaed2d);box-shadow:var(--tw-inset-shadow),var(--tw-inset-ring-shadow),var(--tw-ring-offset-shadow),var(--tw-ring-shadow),var(--tw-shadow)}.dark\:before\:border-\[\#3E3E3A\]:before{content:var(--tw-content);border-color:#3e3e3a}@media (hover:hover){.dark\:hover\:border-\[\#3E3E3A\]:hover{border-color:#3e3e3a}.dark\:hover\:border-\[\#62605b\]:hover{border-color:#62605b}.dark\:hover\:border-white:hover{border-color:var(--color-white)}.dark\:hover\:bg-white:hover{background-color:var(--color-white)}}}@starting-style{.starting\:translate-y-4{--tw-translate-y:calc(var(--spacing)*4);translate:var(--tw-translate-x)var(--tw-translate-y)}}@starting-style{.starting\:translate-y-6{--tw-translate-y:calc(var(--spacing)*6);translate:var(--tw-translate-x)var(--tw-translate-y)}}@starting-style{.starting\:opacity-0{opacity:0}}}@keyframes spin{to{transform:rotate(360deg)}}@keyframes ping{75%,to{opacity:0;transform:scale(2)}}@keyframes pulse{50%{opacity:.5}}@keyframes bounce{0%,to{animation-timing-function:cubic-bezier(.8,0,1,1);transform:translateY(-25%)}50%{animation-timing-function:cubic-bezier(0,0,.2,1);transform:none}}@property --tw-translate-x{syntax:"*";inherits:false;initial-value:0}@property --tw-translate-y{syntax:"*";inherits:false;initial-</w:t>
      </w:r>
      <w:r w:rsidRPr="00684C53">
        <w:rPr>
          <w:lang w:val="en-US"/>
        </w:rPr>
        <w:lastRenderedPageBreak/>
        <w:t>value:0}@property --tw-translate-z{syntax:"*";inherits:false;initial-value:0}@property --tw-rotate-x{syntax:"*";inherits:false;initial-value:rotateX(0)}@property --tw-rotate-y{syntax:"*";inherits:false;initial-value:rotateY(0)}@property --tw-rotate-z{syntax:"*";inherits:false;initial-value:rotateZ(0)}@property --tw-skew-x{syntax:"*";inherits:false;initial-value:skewX(0)}@property --tw-skew-y{syntax:"*";inherits:false;initial-value:skewY(0)}@property --tw-space-x-reverse{syntax:"*";inherits:false;initial-value:0}@property --tw-border-style{syntax:"*";inherits:false;initial-value:solid}@property --tw-leading{syntax:"*";inherits:false}@property --tw-font-weight{syntax:"*";inherits:false}@property --tw-shadow{syntax:"*";inherits:false;initial-value:0 0 #0000}@property --tw-shadow-color{syntax:"*";inherits:false}@property --tw-inset-shadow{syntax:"*";inherits:false;initial-value:0 0 #0000}@property --tw-inset-shadow-color{syntax:"*";inherits:false}@property --tw-ring-color{syntax:"*";inherits:false}@property --tw-ring-shadow{syntax:"*";inherits:false;initial-value:0 0 #0000}@property --tw-inset-ring-color{syntax:"*";inherits:false}@property --tw-inset-ring-shadow{syntax:"*";inherits:false;initial-value:0 0 #0000}@property --tw-ring-inset{syntax:"*";inherits:false}@property --tw-ring-offset-width{syntax:"&lt;length&gt;";inherits:false;initial-value:0}@property --tw-ring-offset-color{syntax:"*";inherits:false;initial-value:#fff}@property --tw-ring-offset-shadow{syntax:"*";inherits:false;initial-value:0 0 #0000}@property --tw-blur{syntax:"*";inherits:false}@property --tw-brightness{syntax:"*";inherits:false}@property --tw-contrast{syntax:"*";inherits:false}@property --tw-grayscale{syntax:"*";inherits:false}@property --tw-hue-rotate{syntax:"*";inherits:false}@property --tw-invert{syntax:"*";inherits:false}@property --tw-opacity{syntax:"*";inherits:false}@property --tw-saturate{syntax:"*";inherits:false}@property --tw-sepia{syntax:"*";inherits:false}@property --tw-drop-shadow{syntax:"*";inherits:false}@property --tw-duration{syntax:"*";inherits:false}@property --tw-content{syntax:"*";inherits:false;initial-value:""}</w:t>
      </w:r>
    </w:p>
    <w:p w:rsidR="001F705F" w:rsidRPr="00684C53" w:rsidRDefault="001F705F" w:rsidP="001F705F">
      <w:pPr>
        <w:rPr>
          <w:lang w:val="en-US"/>
        </w:rPr>
      </w:pPr>
      <w:r w:rsidRPr="00684C53">
        <w:rPr>
          <w:lang w:val="en-US"/>
        </w:rPr>
        <w:t xml:space="preserve">            &lt;/style&gt;</w:t>
      </w:r>
    </w:p>
    <w:p w:rsidR="001F705F" w:rsidRPr="00684C53" w:rsidRDefault="001F705F" w:rsidP="001F705F">
      <w:pPr>
        <w:rPr>
          <w:lang w:val="en-US"/>
        </w:rPr>
      </w:pPr>
      <w:r w:rsidRPr="00684C53">
        <w:rPr>
          <w:lang w:val="en-US"/>
        </w:rPr>
        <w:t xml:space="preserve">        @endif</w:t>
      </w:r>
    </w:p>
    <w:p w:rsidR="001F705F" w:rsidRPr="00684C53" w:rsidRDefault="001F705F" w:rsidP="001F705F">
      <w:pPr>
        <w:rPr>
          <w:lang w:val="en-US"/>
        </w:rPr>
      </w:pPr>
      <w:r w:rsidRPr="00684C53">
        <w:rPr>
          <w:lang w:val="en-US"/>
        </w:rPr>
        <w:t xml:space="preserve">    &lt;/head&gt;</w:t>
      </w:r>
    </w:p>
    <w:p w:rsidR="001F705F" w:rsidRPr="00684C53" w:rsidRDefault="001F705F" w:rsidP="001F705F">
      <w:pPr>
        <w:rPr>
          <w:lang w:val="en-US"/>
        </w:rPr>
      </w:pPr>
      <w:r w:rsidRPr="00684C53">
        <w:rPr>
          <w:lang w:val="en-US"/>
        </w:rPr>
        <w:t xml:space="preserve">    &lt;body class="bg-[#FDFDFC] dark:bg-[#0a0a0a] text-[#1b1b18] flex p-6 lg:p-8 items-center lg:justify-center min-h-screen flex-col"&gt;</w:t>
      </w:r>
    </w:p>
    <w:p w:rsidR="001F705F" w:rsidRPr="00684C53" w:rsidRDefault="001F705F" w:rsidP="001F705F">
      <w:pPr>
        <w:rPr>
          <w:lang w:val="en-US"/>
        </w:rPr>
      </w:pPr>
      <w:r w:rsidRPr="00684C53">
        <w:rPr>
          <w:lang w:val="en-US"/>
        </w:rPr>
        <w:t xml:space="preserve">        &lt;header class="w-full lg:max-w-4xl max-w-[335px] text-sm mb-6 not-has-[nav]:hidden"&gt;</w:t>
      </w:r>
    </w:p>
    <w:p w:rsidR="001F705F" w:rsidRPr="00684C53" w:rsidRDefault="001F705F" w:rsidP="001F705F">
      <w:pPr>
        <w:rPr>
          <w:lang w:val="en-US"/>
        </w:rPr>
      </w:pPr>
      <w:r w:rsidRPr="00684C53">
        <w:rPr>
          <w:lang w:val="en-US"/>
        </w:rPr>
        <w:t xml:space="preserve">            @if (Route::has('login'))</w:t>
      </w:r>
    </w:p>
    <w:p w:rsidR="001F705F" w:rsidRPr="00684C53" w:rsidRDefault="001F705F" w:rsidP="001F705F">
      <w:pPr>
        <w:rPr>
          <w:lang w:val="en-US"/>
        </w:rPr>
      </w:pPr>
      <w:r w:rsidRPr="00684C53">
        <w:rPr>
          <w:lang w:val="en-US"/>
        </w:rPr>
        <w:t xml:space="preserve">                &lt;nav class="flex items-center justify-end gap-4"&gt;</w:t>
      </w:r>
    </w:p>
    <w:p w:rsidR="001F705F" w:rsidRPr="00684C53" w:rsidRDefault="001F705F" w:rsidP="001F705F">
      <w:pPr>
        <w:rPr>
          <w:lang w:val="en-US"/>
        </w:rPr>
      </w:pPr>
      <w:r w:rsidRPr="00684C53">
        <w:rPr>
          <w:lang w:val="en-US"/>
        </w:rPr>
        <w:t xml:space="preserve">                    @auth</w:t>
      </w:r>
    </w:p>
    <w:p w:rsidR="001F705F" w:rsidRPr="00684C53" w:rsidRDefault="001F705F" w:rsidP="001F705F">
      <w:pPr>
        <w:rPr>
          <w:lang w:val="en-US"/>
        </w:rPr>
      </w:pPr>
      <w:r w:rsidRPr="00684C53">
        <w:rPr>
          <w:lang w:val="en-US"/>
        </w:rPr>
        <w:t xml:space="preserve">                        &lt;a</w:t>
      </w:r>
    </w:p>
    <w:p w:rsidR="001F705F" w:rsidRPr="00684C53" w:rsidRDefault="001F705F" w:rsidP="001F705F">
      <w:pPr>
        <w:rPr>
          <w:lang w:val="en-US"/>
        </w:rPr>
      </w:pPr>
      <w:r w:rsidRPr="00684C53">
        <w:rPr>
          <w:lang w:val="en-US"/>
        </w:rPr>
        <w:t xml:space="preserve">                            href="{{ url('/dashboard') }}"</w:t>
      </w:r>
    </w:p>
    <w:p w:rsidR="001F705F" w:rsidRPr="00684C53" w:rsidRDefault="001F705F" w:rsidP="001F705F">
      <w:pPr>
        <w:rPr>
          <w:lang w:val="en-US"/>
        </w:rPr>
      </w:pPr>
      <w:r w:rsidRPr="00684C53">
        <w:rPr>
          <w:lang w:val="en-US"/>
        </w:rPr>
        <w:t xml:space="preserve">                            class="inline-block px-5 py-1.5 dark:text-[#EDEDEC] border-[#19140035] hover:border-[#1915014a] border text-[#1b1b18] dark:border-[#3E3E3A] dark:hover:border-[#62605b] rounded-sm text-sm leading-normal"</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lastRenderedPageBreak/>
        <w:t xml:space="preserve">                            Dashboard</w:t>
      </w:r>
    </w:p>
    <w:p w:rsidR="001F705F" w:rsidRPr="00684C53" w:rsidRDefault="001F705F" w:rsidP="001F705F">
      <w:pPr>
        <w:rPr>
          <w:lang w:val="en-US"/>
        </w:rPr>
      </w:pPr>
      <w:r w:rsidRPr="00684C53">
        <w:rPr>
          <w:lang w:val="en-US"/>
        </w:rPr>
        <w:t xml:space="preserve">                        &lt;/a&gt;</w:t>
      </w:r>
    </w:p>
    <w:p w:rsidR="001F705F" w:rsidRPr="00684C53" w:rsidRDefault="001F705F" w:rsidP="001F705F">
      <w:pPr>
        <w:rPr>
          <w:lang w:val="en-US"/>
        </w:rPr>
      </w:pPr>
      <w:r w:rsidRPr="00684C53">
        <w:rPr>
          <w:lang w:val="en-US"/>
        </w:rPr>
        <w:t xml:space="preserve">                    @else</w:t>
      </w:r>
    </w:p>
    <w:p w:rsidR="001F705F" w:rsidRPr="00684C53" w:rsidRDefault="001F705F" w:rsidP="001F705F">
      <w:pPr>
        <w:rPr>
          <w:lang w:val="en-US"/>
        </w:rPr>
      </w:pPr>
      <w:r w:rsidRPr="00684C53">
        <w:rPr>
          <w:lang w:val="en-US"/>
        </w:rPr>
        <w:t xml:space="preserve">                        &lt;a</w:t>
      </w:r>
    </w:p>
    <w:p w:rsidR="001F705F" w:rsidRPr="00684C53" w:rsidRDefault="001F705F" w:rsidP="001F705F">
      <w:pPr>
        <w:rPr>
          <w:lang w:val="en-US"/>
        </w:rPr>
      </w:pPr>
      <w:r w:rsidRPr="00684C53">
        <w:rPr>
          <w:lang w:val="en-US"/>
        </w:rPr>
        <w:t xml:space="preserve">                            href="{{ route('login') }}"</w:t>
      </w:r>
    </w:p>
    <w:p w:rsidR="001F705F" w:rsidRPr="00684C53" w:rsidRDefault="001F705F" w:rsidP="001F705F">
      <w:pPr>
        <w:rPr>
          <w:lang w:val="en-US"/>
        </w:rPr>
      </w:pPr>
      <w:r w:rsidRPr="00684C53">
        <w:rPr>
          <w:lang w:val="en-US"/>
        </w:rPr>
        <w:t xml:space="preserve">                            class="inline-block px-5 py-1.5 dark:text-[#EDEDEC] text-[#1b1b18] border border-transparent hover:border-[#19140035] dark:hover:border-[#3E3E3A] rounded-sm text-sm leading-normal"</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Log in</w:t>
      </w:r>
    </w:p>
    <w:p w:rsidR="001F705F" w:rsidRPr="00684C53" w:rsidRDefault="001F705F" w:rsidP="001F705F">
      <w:pPr>
        <w:rPr>
          <w:lang w:val="en-US"/>
        </w:rPr>
      </w:pPr>
      <w:r w:rsidRPr="00684C53">
        <w:rPr>
          <w:lang w:val="en-US"/>
        </w:rPr>
        <w:t xml:space="preserve">                        &lt;/a&gt;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(Route::has('register'))</w:t>
      </w:r>
    </w:p>
    <w:p w:rsidR="001F705F" w:rsidRPr="00684C53" w:rsidRDefault="001F705F" w:rsidP="001F705F">
      <w:pPr>
        <w:rPr>
          <w:lang w:val="en-US"/>
        </w:rPr>
      </w:pPr>
      <w:r w:rsidRPr="00684C53">
        <w:rPr>
          <w:lang w:val="en-US"/>
        </w:rPr>
        <w:t xml:space="preserve">                            &lt;a</w:t>
      </w:r>
    </w:p>
    <w:p w:rsidR="001F705F" w:rsidRPr="00684C53" w:rsidRDefault="001F705F" w:rsidP="001F705F">
      <w:pPr>
        <w:rPr>
          <w:lang w:val="en-US"/>
        </w:rPr>
      </w:pPr>
      <w:r w:rsidRPr="00684C53">
        <w:rPr>
          <w:lang w:val="en-US"/>
        </w:rPr>
        <w:t xml:space="preserve">                                href="{{ route('register') }}"</w:t>
      </w:r>
    </w:p>
    <w:p w:rsidR="001F705F" w:rsidRPr="00684C53" w:rsidRDefault="001F705F" w:rsidP="001F705F">
      <w:pPr>
        <w:rPr>
          <w:lang w:val="en-US"/>
        </w:rPr>
      </w:pPr>
      <w:r w:rsidRPr="00684C53">
        <w:rPr>
          <w:lang w:val="en-US"/>
        </w:rPr>
        <w:t xml:space="preserve">                                class="inline-block px-5 py-1.5 dark:text-[#EDEDEC] border-[#19140035] hover:border-[#1915014a] border text-[#1b1b18] dark:border-[#3E3E3A] dark:hover:border-[#62605b] rounded-sm text-sm leading-normal"&gt;</w:t>
      </w:r>
    </w:p>
    <w:p w:rsidR="001F705F" w:rsidRPr="00684C53" w:rsidRDefault="001F705F" w:rsidP="001F705F">
      <w:pPr>
        <w:rPr>
          <w:lang w:val="en-US"/>
        </w:rPr>
      </w:pPr>
      <w:r w:rsidRPr="00684C53">
        <w:rPr>
          <w:lang w:val="en-US"/>
        </w:rPr>
        <w:t xml:space="preserve">                                Register</w:t>
      </w:r>
    </w:p>
    <w:p w:rsidR="001F705F" w:rsidRPr="00684C53" w:rsidRDefault="001F705F" w:rsidP="001F705F">
      <w:pPr>
        <w:rPr>
          <w:lang w:val="en-US"/>
        </w:rPr>
      </w:pPr>
      <w:r w:rsidRPr="00684C53">
        <w:rPr>
          <w:lang w:val="en-US"/>
        </w:rPr>
        <w:t xml:space="preserve">                            &lt;/a&gt;</w:t>
      </w:r>
    </w:p>
    <w:p w:rsidR="001F705F" w:rsidRPr="00684C53" w:rsidRDefault="001F705F" w:rsidP="001F705F">
      <w:pPr>
        <w:rPr>
          <w:lang w:val="en-US"/>
        </w:rPr>
      </w:pPr>
      <w:r w:rsidRPr="00684C53">
        <w:rPr>
          <w:lang w:val="en-US"/>
        </w:rPr>
        <w:t xml:space="preserve">                        @endif</w:t>
      </w:r>
    </w:p>
    <w:p w:rsidR="001F705F" w:rsidRPr="00684C53" w:rsidRDefault="001F705F" w:rsidP="001F705F">
      <w:pPr>
        <w:rPr>
          <w:lang w:val="en-US"/>
        </w:rPr>
      </w:pPr>
      <w:r w:rsidRPr="00684C53">
        <w:rPr>
          <w:lang w:val="en-US"/>
        </w:rPr>
        <w:t xml:space="preserve">                    @endauth</w:t>
      </w:r>
    </w:p>
    <w:p w:rsidR="001F705F" w:rsidRPr="00684C53" w:rsidRDefault="001F705F" w:rsidP="001F705F">
      <w:pPr>
        <w:rPr>
          <w:lang w:val="en-US"/>
        </w:rPr>
      </w:pPr>
      <w:r w:rsidRPr="00684C53">
        <w:rPr>
          <w:lang w:val="en-US"/>
        </w:rPr>
        <w:t xml:space="preserve">                &lt;/nav&gt;</w:t>
      </w:r>
    </w:p>
    <w:p w:rsidR="001F705F" w:rsidRPr="00684C53" w:rsidRDefault="001F705F" w:rsidP="001F705F">
      <w:pPr>
        <w:rPr>
          <w:lang w:val="en-US"/>
        </w:rPr>
      </w:pPr>
      <w:r w:rsidRPr="00684C53">
        <w:rPr>
          <w:lang w:val="en-US"/>
        </w:rPr>
        <w:t xml:space="preserve">            @endif</w:t>
      </w:r>
    </w:p>
    <w:p w:rsidR="001F705F" w:rsidRPr="00684C53" w:rsidRDefault="001F705F" w:rsidP="001F705F">
      <w:pPr>
        <w:rPr>
          <w:lang w:val="en-US"/>
        </w:rPr>
      </w:pPr>
      <w:r w:rsidRPr="00684C53">
        <w:rPr>
          <w:lang w:val="en-US"/>
        </w:rPr>
        <w:t xml:space="preserve">        &lt;/header&gt;</w:t>
      </w:r>
    </w:p>
    <w:p w:rsidR="001F705F" w:rsidRPr="00684C53" w:rsidRDefault="001F705F" w:rsidP="001F705F">
      <w:pPr>
        <w:rPr>
          <w:lang w:val="en-US"/>
        </w:rPr>
      </w:pPr>
      <w:r w:rsidRPr="00684C53">
        <w:rPr>
          <w:lang w:val="en-US"/>
        </w:rPr>
        <w:t xml:space="preserve">        &lt;div class="flex items-center justify-center w-full transition-opacity opacity-100 duration-750 lg:grow starting:opacity-0"&gt;</w:t>
      </w:r>
    </w:p>
    <w:p w:rsidR="001F705F" w:rsidRPr="00684C53" w:rsidRDefault="001F705F" w:rsidP="001F705F">
      <w:pPr>
        <w:rPr>
          <w:lang w:val="en-US"/>
        </w:rPr>
      </w:pPr>
      <w:r w:rsidRPr="00684C53">
        <w:rPr>
          <w:lang w:val="en-US"/>
        </w:rPr>
        <w:t xml:space="preserve">            &lt;main class="flex max-w-[335px] w-full flex-col-reverse lg:max-w-4xl lg:flex-row"&gt;</w:t>
      </w:r>
    </w:p>
    <w:p w:rsidR="001F705F" w:rsidRPr="00684C53" w:rsidRDefault="001F705F" w:rsidP="001F705F">
      <w:pPr>
        <w:rPr>
          <w:lang w:val="en-US"/>
        </w:rPr>
      </w:pPr>
      <w:r w:rsidRPr="00684C53">
        <w:rPr>
          <w:lang w:val="en-US"/>
        </w:rPr>
        <w:t xml:space="preserve">                &lt;div class="text-[13px] leading-[20px] flex-1 p-6 pb-12 lg:p-20 bg-white dark:bg-[#161615] dark:text-[#EDEDEC] shadow-[inset_0px_0px_0px_1px_rgba(26,26,0,0.16)] dark:shadow-[inset_0px_0px_0px_1px_#fffaed2d] rounded-bl-lg rounded-br-lg lg:rounded-tl-lg lg:rounded-br-none"&gt;</w:t>
      </w:r>
    </w:p>
    <w:p w:rsidR="001F705F" w:rsidRPr="00684C53" w:rsidRDefault="001F705F" w:rsidP="001F705F">
      <w:pPr>
        <w:rPr>
          <w:lang w:val="en-US"/>
        </w:rPr>
      </w:pPr>
      <w:r w:rsidRPr="00684C53">
        <w:rPr>
          <w:lang w:val="en-US"/>
        </w:rPr>
        <w:lastRenderedPageBreak/>
        <w:t xml:space="preserve">                    &lt;h1 class="mb-1 font-medium"&gt;Let's get started&lt;/h1&gt;</w:t>
      </w:r>
    </w:p>
    <w:p w:rsidR="001F705F" w:rsidRPr="00684C53" w:rsidRDefault="001F705F" w:rsidP="001F705F">
      <w:pPr>
        <w:rPr>
          <w:lang w:val="en-US"/>
        </w:rPr>
      </w:pPr>
      <w:r w:rsidRPr="00684C53">
        <w:rPr>
          <w:lang w:val="en-US"/>
        </w:rPr>
        <w:t xml:space="preserve">                    &lt;p class="mb-2 text-[#706f6c] dark:text-[#A1A09A]"&gt;Laravel has an incredibly rich ecosystem. &lt;br&gt;We suggest starting with the following.&lt;/p&gt;</w:t>
      </w:r>
    </w:p>
    <w:p w:rsidR="001F705F" w:rsidRPr="00684C53" w:rsidRDefault="001F705F" w:rsidP="001F705F">
      <w:pPr>
        <w:rPr>
          <w:lang w:val="en-US"/>
        </w:rPr>
      </w:pPr>
      <w:r w:rsidRPr="00684C53">
        <w:rPr>
          <w:lang w:val="en-US"/>
        </w:rPr>
        <w:t xml:space="preserve">                    &lt;ul class="flex flex-col mb-4 lg:mb-6"&gt;</w:t>
      </w:r>
    </w:p>
    <w:p w:rsidR="001F705F" w:rsidRPr="00684C53" w:rsidRDefault="001F705F" w:rsidP="001F705F">
      <w:pPr>
        <w:rPr>
          <w:lang w:val="en-US"/>
        </w:rPr>
      </w:pPr>
      <w:r w:rsidRPr="00684C53">
        <w:rPr>
          <w:lang w:val="en-US"/>
        </w:rPr>
        <w:t xml:space="preserve">                        &lt;li class="flex items-center gap-4 py-2 relative before:border-l before:border-[#e3e3e0] dark:before:border-[#3E3E3A] before:top-1/2 before:bottom-0 before:left-[0.4rem] before:absolute"&gt;</w:t>
      </w:r>
    </w:p>
    <w:p w:rsidR="001F705F" w:rsidRPr="00684C53" w:rsidRDefault="001F705F" w:rsidP="001F705F">
      <w:pPr>
        <w:rPr>
          <w:lang w:val="en-US"/>
        </w:rPr>
      </w:pPr>
      <w:r w:rsidRPr="00684C53">
        <w:rPr>
          <w:lang w:val="en-US"/>
        </w:rPr>
        <w:t xml:space="preserve">                            &lt;span class="relative py-1 bg-white dark:bg-[#161615]"&gt;</w:t>
      </w:r>
    </w:p>
    <w:p w:rsidR="001F705F" w:rsidRPr="00684C53" w:rsidRDefault="001F705F" w:rsidP="001F705F">
      <w:pPr>
        <w:rPr>
          <w:lang w:val="en-US"/>
        </w:rPr>
      </w:pPr>
      <w:r w:rsidRPr="00684C53">
        <w:rPr>
          <w:lang w:val="en-US"/>
        </w:rPr>
        <w:t xml:space="preserve">                                &lt;span class="flex items-center justify-center rounded-full bg-[#FDFDFC] dark:bg-[#161615] shadow-[0px_0px_1px_0px_rgba(0,0,0,0.03),0px_1px_2px_0px_rgba(0,0,0,0.06)] w-3.5 h-3.5 border dark:border-[#3E3E3A] border-[#e3e3e0]"&gt;</w:t>
      </w:r>
    </w:p>
    <w:p w:rsidR="001F705F" w:rsidRPr="00684C53" w:rsidRDefault="001F705F" w:rsidP="001F705F">
      <w:pPr>
        <w:rPr>
          <w:lang w:val="en-US"/>
        </w:rPr>
      </w:pPr>
      <w:r w:rsidRPr="00684C53">
        <w:rPr>
          <w:lang w:val="en-US"/>
        </w:rPr>
        <w:t xml:space="preserve">                                    &lt;span class="rounded-full bg-[#dbdbd7] dark:bg-[#3E3E3A] w-1.5 h-1.5"&gt;&lt;/span&gt;</w:t>
      </w:r>
    </w:p>
    <w:p w:rsidR="001F705F" w:rsidRPr="00684C53" w:rsidRDefault="001F705F" w:rsidP="001F705F">
      <w:pPr>
        <w:rPr>
          <w:lang w:val="en-US"/>
        </w:rPr>
      </w:pPr>
      <w:r w:rsidRPr="00684C53">
        <w:rPr>
          <w:lang w:val="en-US"/>
        </w:rPr>
        <w:t xml:space="preserve">                                &lt;/span&gt;</w:t>
      </w:r>
    </w:p>
    <w:p w:rsidR="001F705F" w:rsidRPr="00684C53" w:rsidRDefault="001F705F" w:rsidP="001F705F">
      <w:pPr>
        <w:rPr>
          <w:lang w:val="en-US"/>
        </w:rPr>
      </w:pPr>
      <w:r w:rsidRPr="00684C53">
        <w:rPr>
          <w:lang w:val="en-US"/>
        </w:rPr>
        <w:t xml:space="preserve">                            &lt;/span&gt;</w:t>
      </w:r>
    </w:p>
    <w:p w:rsidR="001F705F" w:rsidRPr="00684C53" w:rsidRDefault="001F705F" w:rsidP="001F705F">
      <w:pPr>
        <w:rPr>
          <w:lang w:val="en-US"/>
        </w:rPr>
      </w:pPr>
      <w:r w:rsidRPr="00684C53">
        <w:rPr>
          <w:lang w:val="en-US"/>
        </w:rPr>
        <w:t xml:space="preserve">                            &lt;span&gt;</w:t>
      </w:r>
    </w:p>
    <w:p w:rsidR="001F705F" w:rsidRPr="00684C53" w:rsidRDefault="001F705F" w:rsidP="001F705F">
      <w:pPr>
        <w:rPr>
          <w:lang w:val="en-US"/>
        </w:rPr>
      </w:pPr>
      <w:r w:rsidRPr="00684C53">
        <w:rPr>
          <w:lang w:val="en-US"/>
        </w:rPr>
        <w:t xml:space="preserve">                                Read the</w:t>
      </w:r>
    </w:p>
    <w:p w:rsidR="001F705F" w:rsidRPr="00684C53" w:rsidRDefault="001F705F" w:rsidP="001F705F">
      <w:pPr>
        <w:rPr>
          <w:lang w:val="en-US"/>
        </w:rPr>
      </w:pPr>
      <w:r w:rsidRPr="00684C53">
        <w:rPr>
          <w:lang w:val="en-US"/>
        </w:rPr>
        <w:t xml:space="preserve">                                &lt;a href="https://laravel.com/docs" target="_blank" class="inline-flex items-center space-x-1 font-medium underline underline-offset-4 text-[#f53003] dark:text-[#FF4433] ml-1"&gt;</w:t>
      </w:r>
    </w:p>
    <w:p w:rsidR="001F705F" w:rsidRPr="00684C53" w:rsidRDefault="001F705F" w:rsidP="001F705F">
      <w:pPr>
        <w:rPr>
          <w:lang w:val="en-US"/>
        </w:rPr>
      </w:pPr>
      <w:r w:rsidRPr="00684C53">
        <w:rPr>
          <w:lang w:val="en-US"/>
        </w:rPr>
        <w:t xml:space="preserve">                                    &lt;span&gt;Documentation&lt;/span&gt;</w:t>
      </w:r>
    </w:p>
    <w:p w:rsidR="001F705F" w:rsidRPr="00684C53" w:rsidRDefault="001F705F" w:rsidP="001F705F">
      <w:pPr>
        <w:rPr>
          <w:lang w:val="en-US"/>
        </w:rPr>
      </w:pPr>
      <w:r w:rsidRPr="00684C53">
        <w:rPr>
          <w:lang w:val="en-US"/>
        </w:rPr>
        <w:t xml:space="preserve">                                    &lt;svg</w:t>
      </w:r>
    </w:p>
    <w:p w:rsidR="001F705F" w:rsidRPr="00684C53" w:rsidRDefault="001F705F" w:rsidP="001F705F">
      <w:pPr>
        <w:rPr>
          <w:lang w:val="en-US"/>
        </w:rPr>
      </w:pPr>
      <w:r w:rsidRPr="00684C53">
        <w:rPr>
          <w:lang w:val="en-US"/>
        </w:rPr>
        <w:t xml:space="preserve">                                        width="10"</w:t>
      </w:r>
    </w:p>
    <w:p w:rsidR="001F705F" w:rsidRPr="00684C53" w:rsidRDefault="001F705F" w:rsidP="001F705F">
      <w:pPr>
        <w:rPr>
          <w:lang w:val="en-US"/>
        </w:rPr>
      </w:pPr>
      <w:r w:rsidRPr="00684C53">
        <w:rPr>
          <w:lang w:val="en-US"/>
        </w:rPr>
        <w:t xml:space="preserve">                                        height="11"</w:t>
      </w:r>
    </w:p>
    <w:p w:rsidR="001F705F" w:rsidRPr="00684C53" w:rsidRDefault="001F705F" w:rsidP="001F705F">
      <w:pPr>
        <w:rPr>
          <w:lang w:val="en-US"/>
        </w:rPr>
      </w:pPr>
      <w:r w:rsidRPr="00684C53">
        <w:rPr>
          <w:lang w:val="en-US"/>
        </w:rPr>
        <w:t xml:space="preserve">                                        viewBox="0 0 10 11"</w:t>
      </w:r>
    </w:p>
    <w:p w:rsidR="001F705F" w:rsidRPr="00684C53" w:rsidRDefault="001F705F" w:rsidP="001F705F">
      <w:pPr>
        <w:rPr>
          <w:lang w:val="en-US"/>
        </w:rPr>
      </w:pPr>
      <w:r w:rsidRPr="00684C53">
        <w:rPr>
          <w:lang w:val="en-US"/>
        </w:rPr>
        <w:t xml:space="preserve">                                        fill="none"</w:t>
      </w:r>
    </w:p>
    <w:p w:rsidR="001F705F" w:rsidRPr="00684C53" w:rsidRDefault="001F705F" w:rsidP="001F705F">
      <w:pPr>
        <w:rPr>
          <w:lang w:val="en-US"/>
        </w:rPr>
      </w:pPr>
      <w:r w:rsidRPr="00684C53">
        <w:rPr>
          <w:lang w:val="en-US"/>
        </w:rPr>
        <w:t xml:space="preserve">                                        xmlns="http://www.w3.org/2000/svg"</w:t>
      </w:r>
    </w:p>
    <w:p w:rsidR="001F705F" w:rsidRPr="00684C53" w:rsidRDefault="001F705F" w:rsidP="001F705F">
      <w:pPr>
        <w:rPr>
          <w:lang w:val="en-US"/>
        </w:rPr>
      </w:pPr>
      <w:r w:rsidRPr="00684C53">
        <w:rPr>
          <w:lang w:val="en-US"/>
        </w:rPr>
        <w:t xml:space="preserve">                                        class="w-2.5 h-2.5"</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&lt;path</w:t>
      </w:r>
    </w:p>
    <w:p w:rsidR="001F705F" w:rsidRPr="00684C53" w:rsidRDefault="001F705F" w:rsidP="001F705F">
      <w:pPr>
        <w:rPr>
          <w:lang w:val="en-US"/>
        </w:rPr>
      </w:pPr>
      <w:r w:rsidRPr="00684C53">
        <w:rPr>
          <w:lang w:val="en-US"/>
        </w:rPr>
        <w:t xml:space="preserve">                                            d="M7.70833 6.95834V2.79167H3.54167M2.5 8L7.5 3.00001"</w:t>
      </w:r>
    </w:p>
    <w:p w:rsidR="001F705F" w:rsidRPr="00684C53" w:rsidRDefault="001F705F" w:rsidP="001F705F">
      <w:pPr>
        <w:rPr>
          <w:lang w:val="en-US"/>
        </w:rPr>
      </w:pPr>
      <w:r w:rsidRPr="00684C53">
        <w:rPr>
          <w:lang w:val="en-US"/>
        </w:rPr>
        <w:t xml:space="preserve">                                            stroke="currentColor"</w:t>
      </w:r>
    </w:p>
    <w:p w:rsidR="001F705F" w:rsidRPr="00684C53" w:rsidRDefault="001F705F" w:rsidP="001F705F">
      <w:pPr>
        <w:rPr>
          <w:lang w:val="en-US"/>
        </w:rPr>
      </w:pPr>
      <w:r w:rsidRPr="00684C53">
        <w:rPr>
          <w:lang w:val="en-US"/>
        </w:rPr>
        <w:t xml:space="preserve">                                            stroke-linecap="square"</w:t>
      </w:r>
    </w:p>
    <w:p w:rsidR="001F705F" w:rsidRPr="00684C53" w:rsidRDefault="001F705F" w:rsidP="001F705F">
      <w:pPr>
        <w:rPr>
          <w:lang w:val="en-US"/>
        </w:rPr>
      </w:pPr>
      <w:r w:rsidRPr="00684C53">
        <w:rPr>
          <w:lang w:val="en-US"/>
        </w:rPr>
        <w:lastRenderedPageBreak/>
        <w:t xml:space="preserve">                                        /&gt;</w:t>
      </w:r>
    </w:p>
    <w:p w:rsidR="001F705F" w:rsidRPr="00684C53" w:rsidRDefault="001F705F" w:rsidP="001F705F">
      <w:pPr>
        <w:rPr>
          <w:lang w:val="en-US"/>
        </w:rPr>
      </w:pPr>
      <w:r w:rsidRPr="00684C53">
        <w:rPr>
          <w:lang w:val="en-US"/>
        </w:rPr>
        <w:t xml:space="preserve">                                    &lt;/svg&gt;</w:t>
      </w:r>
    </w:p>
    <w:p w:rsidR="001F705F" w:rsidRPr="00684C53" w:rsidRDefault="001F705F" w:rsidP="001F705F">
      <w:pPr>
        <w:rPr>
          <w:lang w:val="en-US"/>
        </w:rPr>
      </w:pPr>
      <w:r w:rsidRPr="00684C53">
        <w:rPr>
          <w:lang w:val="en-US"/>
        </w:rPr>
        <w:t xml:space="preserve">                                &lt;/a&gt;</w:t>
      </w:r>
    </w:p>
    <w:p w:rsidR="001F705F" w:rsidRPr="00684C53" w:rsidRDefault="001F705F" w:rsidP="001F705F">
      <w:pPr>
        <w:rPr>
          <w:lang w:val="en-US"/>
        </w:rPr>
      </w:pPr>
      <w:r w:rsidRPr="00684C53">
        <w:rPr>
          <w:lang w:val="en-US"/>
        </w:rPr>
        <w:t xml:space="preserve">                            &lt;/span&gt;</w:t>
      </w:r>
    </w:p>
    <w:p w:rsidR="001F705F" w:rsidRPr="00684C53" w:rsidRDefault="001F705F" w:rsidP="001F705F">
      <w:pPr>
        <w:rPr>
          <w:lang w:val="en-US"/>
        </w:rPr>
      </w:pPr>
      <w:r w:rsidRPr="00684C53">
        <w:rPr>
          <w:lang w:val="en-US"/>
        </w:rPr>
        <w:t xml:space="preserve">                        &lt;/li&gt;</w:t>
      </w:r>
    </w:p>
    <w:p w:rsidR="001F705F" w:rsidRPr="00684C53" w:rsidRDefault="001F705F" w:rsidP="001F705F">
      <w:pPr>
        <w:rPr>
          <w:lang w:val="en-US"/>
        </w:rPr>
      </w:pPr>
      <w:r w:rsidRPr="00684C53">
        <w:rPr>
          <w:lang w:val="en-US"/>
        </w:rPr>
        <w:t xml:space="preserve">                        &lt;li class="flex items-center gap-4 py-2 relative before:border-l before:border-[#e3e3e0] dark:before:border-[#3E3E3A] before:bottom-1/2 before:top-0 before:left-[0.4rem] before:absolute"&gt;</w:t>
      </w:r>
    </w:p>
    <w:p w:rsidR="001F705F" w:rsidRPr="00684C53" w:rsidRDefault="001F705F" w:rsidP="001F705F">
      <w:pPr>
        <w:rPr>
          <w:lang w:val="en-US"/>
        </w:rPr>
      </w:pPr>
      <w:r w:rsidRPr="00684C53">
        <w:rPr>
          <w:lang w:val="en-US"/>
        </w:rPr>
        <w:t xml:space="preserve">                            &lt;span class="relative py-1 bg-white dark:bg-[#161615]"&gt;</w:t>
      </w:r>
    </w:p>
    <w:p w:rsidR="001F705F" w:rsidRPr="00684C53" w:rsidRDefault="001F705F" w:rsidP="001F705F">
      <w:pPr>
        <w:rPr>
          <w:lang w:val="en-US"/>
        </w:rPr>
      </w:pPr>
      <w:r w:rsidRPr="00684C53">
        <w:rPr>
          <w:lang w:val="en-US"/>
        </w:rPr>
        <w:t xml:space="preserve">                                &lt;span class="flex items-center justify-center rounded-full bg-[#FDFDFC] dark:bg-[#161615] shadow-[0px_0px_1px_0px_rgba(0,0,0,0.03),0px_1px_2px_0px_rgba(0,0,0,0.06)] w-3.5 h-3.5 border dark:border-[#3E3E3A] border-[#e3e3e0]"&gt;</w:t>
      </w:r>
    </w:p>
    <w:p w:rsidR="001F705F" w:rsidRPr="00684C53" w:rsidRDefault="001F705F" w:rsidP="001F705F">
      <w:pPr>
        <w:rPr>
          <w:lang w:val="en-US"/>
        </w:rPr>
      </w:pPr>
      <w:r w:rsidRPr="00684C53">
        <w:rPr>
          <w:lang w:val="en-US"/>
        </w:rPr>
        <w:t xml:space="preserve">                                    &lt;span class="rounded-full bg-[#dbdbd7] dark:bg-[#3E3E3A] w-1.5 h-1.5"&gt;&lt;/span&gt;</w:t>
      </w:r>
    </w:p>
    <w:p w:rsidR="001F705F" w:rsidRPr="00684C53" w:rsidRDefault="001F705F" w:rsidP="001F705F">
      <w:pPr>
        <w:rPr>
          <w:lang w:val="en-US"/>
        </w:rPr>
      </w:pPr>
      <w:r w:rsidRPr="00684C53">
        <w:rPr>
          <w:lang w:val="en-US"/>
        </w:rPr>
        <w:t xml:space="preserve">                                &lt;/span&gt;</w:t>
      </w:r>
    </w:p>
    <w:p w:rsidR="001F705F" w:rsidRPr="00684C53" w:rsidRDefault="001F705F" w:rsidP="001F705F">
      <w:pPr>
        <w:rPr>
          <w:lang w:val="en-US"/>
        </w:rPr>
      </w:pPr>
      <w:r w:rsidRPr="00684C53">
        <w:rPr>
          <w:lang w:val="en-US"/>
        </w:rPr>
        <w:t xml:space="preserve">                            &lt;/span&gt;</w:t>
      </w:r>
    </w:p>
    <w:p w:rsidR="001F705F" w:rsidRPr="00684C53" w:rsidRDefault="001F705F" w:rsidP="001F705F">
      <w:pPr>
        <w:rPr>
          <w:lang w:val="en-US"/>
        </w:rPr>
      </w:pPr>
      <w:r w:rsidRPr="00684C53">
        <w:rPr>
          <w:lang w:val="en-US"/>
        </w:rPr>
        <w:t xml:space="preserve">                            &lt;span&gt;</w:t>
      </w:r>
    </w:p>
    <w:p w:rsidR="001F705F" w:rsidRPr="00684C53" w:rsidRDefault="001F705F" w:rsidP="001F705F">
      <w:pPr>
        <w:rPr>
          <w:lang w:val="en-US"/>
        </w:rPr>
      </w:pPr>
      <w:r w:rsidRPr="00684C53">
        <w:rPr>
          <w:lang w:val="en-US"/>
        </w:rPr>
        <w:t xml:space="preserve">                                Watch video tutorials at</w:t>
      </w:r>
    </w:p>
    <w:p w:rsidR="001F705F" w:rsidRPr="00684C53" w:rsidRDefault="001F705F" w:rsidP="001F705F">
      <w:pPr>
        <w:rPr>
          <w:lang w:val="en-US"/>
        </w:rPr>
      </w:pPr>
      <w:r w:rsidRPr="00684C53">
        <w:rPr>
          <w:lang w:val="en-US"/>
        </w:rPr>
        <w:t xml:space="preserve">                                &lt;a href="https://laracasts.com" target="_blank" class="inline-flex items-center space-x-1 font-medium underline underline-offset-4 text-[#f53003] dark:text-[#FF4433] ml-1"&gt;</w:t>
      </w:r>
    </w:p>
    <w:p w:rsidR="001F705F" w:rsidRPr="00684C53" w:rsidRDefault="001F705F" w:rsidP="001F705F">
      <w:pPr>
        <w:rPr>
          <w:lang w:val="en-US"/>
        </w:rPr>
      </w:pPr>
      <w:r w:rsidRPr="00684C53">
        <w:rPr>
          <w:lang w:val="en-US"/>
        </w:rPr>
        <w:t xml:space="preserve">                                    &lt;span&gt;Laracasts&lt;/span&gt;</w:t>
      </w:r>
    </w:p>
    <w:p w:rsidR="001F705F" w:rsidRPr="00684C53" w:rsidRDefault="001F705F" w:rsidP="001F705F">
      <w:pPr>
        <w:rPr>
          <w:lang w:val="en-US"/>
        </w:rPr>
      </w:pPr>
      <w:r w:rsidRPr="00684C53">
        <w:rPr>
          <w:lang w:val="en-US"/>
        </w:rPr>
        <w:t xml:space="preserve">                                    &lt;svg</w:t>
      </w:r>
    </w:p>
    <w:p w:rsidR="001F705F" w:rsidRPr="00684C53" w:rsidRDefault="001F705F" w:rsidP="001F705F">
      <w:pPr>
        <w:rPr>
          <w:lang w:val="en-US"/>
        </w:rPr>
      </w:pPr>
      <w:r w:rsidRPr="00684C53">
        <w:rPr>
          <w:lang w:val="en-US"/>
        </w:rPr>
        <w:t xml:space="preserve">                                        width="10"</w:t>
      </w:r>
    </w:p>
    <w:p w:rsidR="001F705F" w:rsidRPr="00684C53" w:rsidRDefault="001F705F" w:rsidP="001F705F">
      <w:pPr>
        <w:rPr>
          <w:lang w:val="en-US"/>
        </w:rPr>
      </w:pPr>
      <w:r w:rsidRPr="00684C53">
        <w:rPr>
          <w:lang w:val="en-US"/>
        </w:rPr>
        <w:t xml:space="preserve">                                        height="11"</w:t>
      </w:r>
    </w:p>
    <w:p w:rsidR="001F705F" w:rsidRPr="00684C53" w:rsidRDefault="001F705F" w:rsidP="001F705F">
      <w:pPr>
        <w:rPr>
          <w:lang w:val="en-US"/>
        </w:rPr>
      </w:pPr>
      <w:r w:rsidRPr="00684C53">
        <w:rPr>
          <w:lang w:val="en-US"/>
        </w:rPr>
        <w:t xml:space="preserve">                                        viewBox="0 0 10 11"</w:t>
      </w:r>
    </w:p>
    <w:p w:rsidR="001F705F" w:rsidRPr="00684C53" w:rsidRDefault="001F705F" w:rsidP="001F705F">
      <w:pPr>
        <w:rPr>
          <w:lang w:val="en-US"/>
        </w:rPr>
      </w:pPr>
      <w:r w:rsidRPr="00684C53">
        <w:rPr>
          <w:lang w:val="en-US"/>
        </w:rPr>
        <w:t xml:space="preserve">                                        fill="none"</w:t>
      </w:r>
    </w:p>
    <w:p w:rsidR="001F705F" w:rsidRPr="00684C53" w:rsidRDefault="001F705F" w:rsidP="001F705F">
      <w:pPr>
        <w:rPr>
          <w:lang w:val="en-US"/>
        </w:rPr>
      </w:pPr>
      <w:r w:rsidRPr="00684C53">
        <w:rPr>
          <w:lang w:val="en-US"/>
        </w:rPr>
        <w:t xml:space="preserve">                                        xmlns="http://www.w3.org/2000/svg"</w:t>
      </w:r>
    </w:p>
    <w:p w:rsidR="001F705F" w:rsidRPr="00684C53" w:rsidRDefault="001F705F" w:rsidP="001F705F">
      <w:pPr>
        <w:rPr>
          <w:lang w:val="en-US"/>
        </w:rPr>
      </w:pPr>
      <w:r w:rsidRPr="00684C53">
        <w:rPr>
          <w:lang w:val="en-US"/>
        </w:rPr>
        <w:t xml:space="preserve">                                        class="w-2.5 h-2.5"</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&lt;path</w:t>
      </w:r>
    </w:p>
    <w:p w:rsidR="001F705F" w:rsidRPr="00684C53" w:rsidRDefault="001F705F" w:rsidP="001F705F">
      <w:pPr>
        <w:rPr>
          <w:lang w:val="en-US"/>
        </w:rPr>
      </w:pPr>
      <w:r w:rsidRPr="00684C53">
        <w:rPr>
          <w:lang w:val="en-US"/>
        </w:rPr>
        <w:t xml:space="preserve">                                            d="M7.70833 6.95834V2.79167H3.54167M2.5 8L7.5 3.00001"</w:t>
      </w:r>
    </w:p>
    <w:p w:rsidR="001F705F" w:rsidRPr="00684C53" w:rsidRDefault="001F705F" w:rsidP="001F705F">
      <w:pPr>
        <w:rPr>
          <w:lang w:val="en-US"/>
        </w:rPr>
      </w:pPr>
      <w:r w:rsidRPr="00684C53">
        <w:rPr>
          <w:lang w:val="en-US"/>
        </w:rPr>
        <w:t xml:space="preserve">                                            stroke="currentColor"</w:t>
      </w:r>
    </w:p>
    <w:p w:rsidR="001F705F" w:rsidRPr="00684C53" w:rsidRDefault="001F705F" w:rsidP="001F705F">
      <w:pPr>
        <w:rPr>
          <w:lang w:val="en-US"/>
        </w:rPr>
      </w:pPr>
      <w:r w:rsidRPr="00684C53">
        <w:rPr>
          <w:lang w:val="en-US"/>
        </w:rPr>
        <w:lastRenderedPageBreak/>
        <w:t xml:space="preserve">                                            stroke-linecap="square"</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&lt;/svg&gt;</w:t>
      </w:r>
    </w:p>
    <w:p w:rsidR="001F705F" w:rsidRPr="00684C53" w:rsidRDefault="001F705F" w:rsidP="001F705F">
      <w:pPr>
        <w:rPr>
          <w:lang w:val="en-US"/>
        </w:rPr>
      </w:pPr>
      <w:r w:rsidRPr="00684C53">
        <w:rPr>
          <w:lang w:val="en-US"/>
        </w:rPr>
        <w:t xml:space="preserve">                                &lt;/a&gt;</w:t>
      </w:r>
    </w:p>
    <w:p w:rsidR="001F705F" w:rsidRPr="00684C53" w:rsidRDefault="001F705F" w:rsidP="001F705F">
      <w:pPr>
        <w:rPr>
          <w:lang w:val="en-US"/>
        </w:rPr>
      </w:pPr>
      <w:r w:rsidRPr="00684C53">
        <w:rPr>
          <w:lang w:val="en-US"/>
        </w:rPr>
        <w:t xml:space="preserve">                            &lt;/span&gt;</w:t>
      </w:r>
    </w:p>
    <w:p w:rsidR="001F705F" w:rsidRPr="00684C53" w:rsidRDefault="001F705F" w:rsidP="001F705F">
      <w:pPr>
        <w:rPr>
          <w:lang w:val="en-US"/>
        </w:rPr>
      </w:pPr>
      <w:r w:rsidRPr="00684C53">
        <w:rPr>
          <w:lang w:val="en-US"/>
        </w:rPr>
        <w:t xml:space="preserve">                        &lt;/li&gt;</w:t>
      </w:r>
    </w:p>
    <w:p w:rsidR="001F705F" w:rsidRPr="00684C53" w:rsidRDefault="001F705F" w:rsidP="001F705F">
      <w:pPr>
        <w:rPr>
          <w:lang w:val="en-US"/>
        </w:rPr>
      </w:pPr>
      <w:r w:rsidRPr="00684C53">
        <w:rPr>
          <w:lang w:val="en-US"/>
        </w:rPr>
        <w:t xml:space="preserve">                    &lt;/ul&gt;</w:t>
      </w:r>
    </w:p>
    <w:p w:rsidR="001F705F" w:rsidRPr="00684C53" w:rsidRDefault="001F705F" w:rsidP="001F705F">
      <w:pPr>
        <w:rPr>
          <w:lang w:val="en-US"/>
        </w:rPr>
      </w:pPr>
      <w:r w:rsidRPr="00684C53">
        <w:rPr>
          <w:lang w:val="en-US"/>
        </w:rPr>
        <w:t xml:space="preserve">                    &lt;ul class="flex gap-3 text-sm leading-normal"&gt;</w:t>
      </w:r>
    </w:p>
    <w:p w:rsidR="001F705F" w:rsidRPr="00684C53" w:rsidRDefault="001F705F" w:rsidP="001F705F">
      <w:pPr>
        <w:rPr>
          <w:lang w:val="en-US"/>
        </w:rPr>
      </w:pPr>
      <w:r w:rsidRPr="00684C53">
        <w:rPr>
          <w:lang w:val="en-US"/>
        </w:rPr>
        <w:t xml:space="preserve">                        &lt;li&gt;</w:t>
      </w:r>
    </w:p>
    <w:p w:rsidR="001F705F" w:rsidRPr="00684C53" w:rsidRDefault="001F705F" w:rsidP="001F705F">
      <w:pPr>
        <w:rPr>
          <w:lang w:val="en-US"/>
        </w:rPr>
      </w:pPr>
      <w:r w:rsidRPr="00684C53">
        <w:rPr>
          <w:lang w:val="en-US"/>
        </w:rPr>
        <w:t xml:space="preserve">                            &lt;a href="https://cloud.laravel.com" target="_blank" class="inline-block dark:bg-[#eeeeec] dark:border-[#eeeeec] dark:text-[#1C1C1A] dark:hover:bg-white dark:hover:border-white hover:bg-black hover:border-black px-5 py-1.5 bg-[#1b1b18] rounded-sm border border-black text-white text-sm leading-normal"&gt;</w:t>
      </w:r>
    </w:p>
    <w:p w:rsidR="001F705F" w:rsidRPr="00684C53" w:rsidRDefault="001F705F" w:rsidP="001F705F">
      <w:pPr>
        <w:rPr>
          <w:lang w:val="en-US"/>
        </w:rPr>
      </w:pPr>
      <w:r w:rsidRPr="00684C53">
        <w:rPr>
          <w:lang w:val="en-US"/>
        </w:rPr>
        <w:t xml:space="preserve">                                Deploy now</w:t>
      </w:r>
    </w:p>
    <w:p w:rsidR="001F705F" w:rsidRPr="00684C53" w:rsidRDefault="001F705F" w:rsidP="001F705F">
      <w:pPr>
        <w:rPr>
          <w:lang w:val="en-US"/>
        </w:rPr>
      </w:pPr>
      <w:r w:rsidRPr="00684C53">
        <w:rPr>
          <w:lang w:val="en-US"/>
        </w:rPr>
        <w:t xml:space="preserve">                            &lt;/a&gt;</w:t>
      </w:r>
    </w:p>
    <w:p w:rsidR="001F705F" w:rsidRPr="00684C53" w:rsidRDefault="001F705F" w:rsidP="001F705F">
      <w:pPr>
        <w:rPr>
          <w:lang w:val="en-US"/>
        </w:rPr>
      </w:pPr>
      <w:r w:rsidRPr="00684C53">
        <w:rPr>
          <w:lang w:val="en-US"/>
        </w:rPr>
        <w:t xml:space="preserve">                        &lt;/li&gt;</w:t>
      </w:r>
    </w:p>
    <w:p w:rsidR="001F705F" w:rsidRPr="00684C53" w:rsidRDefault="001F705F" w:rsidP="001F705F">
      <w:pPr>
        <w:rPr>
          <w:lang w:val="en-US"/>
        </w:rPr>
      </w:pPr>
      <w:r w:rsidRPr="00684C53">
        <w:rPr>
          <w:lang w:val="en-US"/>
        </w:rPr>
        <w:t xml:space="preserve">                    &lt;/ul&gt;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class="bg-[#fff2f2] dark:bg-[#1D0002] relative lg:-ml-px -mb-px lg:mb-0 rounded-t-lg lg:rounded-t-none lg:rounded-r-lg aspect-[335/376] lg:aspect-auto w-full lg:w-[438px] shrink-0 overflow-hidden"&gt;</w:t>
      </w:r>
    </w:p>
    <w:p w:rsidR="001F705F" w:rsidRPr="00684C53" w:rsidRDefault="001F705F" w:rsidP="001F705F">
      <w:pPr>
        <w:rPr>
          <w:lang w:val="en-US"/>
        </w:rPr>
      </w:pPr>
      <w:r w:rsidRPr="00684C53">
        <w:rPr>
          <w:lang w:val="en-US"/>
        </w:rPr>
        <w:t xml:space="preserve">                    {{-- Laravel Logo --}}</w:t>
      </w:r>
    </w:p>
    <w:p w:rsidR="001F705F" w:rsidRPr="00684C53" w:rsidRDefault="001F705F" w:rsidP="001F705F">
      <w:pPr>
        <w:rPr>
          <w:lang w:val="en-US"/>
        </w:rPr>
      </w:pPr>
      <w:r w:rsidRPr="00684C53">
        <w:rPr>
          <w:lang w:val="en-US"/>
        </w:rPr>
        <w:t xml:space="preserve">                    &lt;svg class="w-full text-[#F53003] dark:text-[#F61500] transition-all translate-y-0 opacity-100 max-w-none duration-750 starting:opacity-0 starting:translate-y-6" viewBox="0 0 438 104" fill="none" xmlns="http://www.w3.org/2000/svg"&gt;</w:t>
      </w:r>
    </w:p>
    <w:p w:rsidR="001F705F" w:rsidRPr="00684C53" w:rsidRDefault="001F705F" w:rsidP="001F705F">
      <w:pPr>
        <w:rPr>
          <w:lang w:val="en-US"/>
        </w:rPr>
      </w:pPr>
      <w:r w:rsidRPr="00684C53">
        <w:rPr>
          <w:lang w:val="en-US"/>
        </w:rPr>
        <w:t xml:space="preserve">                        &lt;path d="M17.2036 -3H0V102.197H49.5189V86.7187H17.2036V-3Z" fill="currentColor" /&gt;</w:t>
      </w:r>
    </w:p>
    <w:p w:rsidR="001F705F" w:rsidRPr="00684C53" w:rsidRDefault="001F705F" w:rsidP="001F705F">
      <w:pPr>
        <w:rPr>
          <w:lang w:val="en-US"/>
        </w:rPr>
      </w:pPr>
      <w:r w:rsidRPr="00684C53">
        <w:rPr>
          <w:lang w:val="en-US"/>
        </w:rPr>
        <w:t xml:space="preserve">                        &lt;path d="M110.256 41.6337C108.061 38.1275 104.945 35.3731 100.905 33.3681C96.8667 31.3647 92.8016 30.3618 88.7131 30.3618C83.4247 30.3618 78.5885 31.3389 74.201 33.2923C69.8111 35.2456 66.0474 37.928 62.9059 41.3333C59.7643 44.7401 57.3198 48.6726 55.5754 53.1293C53.8287 57.589 52.9572 62.274 52.9572 67.1813C52.9572 72.1925 53.8287 76.8995 55.5754 81.3069C57.3191 85.7173 59.7636 89.6241 62.9059 93.0293C66.0474 96.4361 69.8119 99.1155 74.201 101.069C78.5885 103.022 83.4247 103.999 88.7131 103.999C92.8016 103.999 96.8667 102.997 100.905 100.994C104.945 98.9911 108.061 96.2359 110.256 92.7282V102.195H126.563V32.1642H110.256V41.6337ZM108.76 75.7472C107.762 78.4531 106.366 </w:t>
      </w:r>
      <w:r w:rsidRPr="00684C53">
        <w:rPr>
          <w:lang w:val="en-US"/>
        </w:rPr>
        <w:lastRenderedPageBreak/>
        <w:t>80.8078 104.572 82.8112C102.776 84.8161 100.606 86.4183 98.0637 87.6206C95.5202 88.823 92.7004 89.4238 89.6103 89.4238C86.5178 89.4238 83.7252 88.823 81.2324 87.6206C78.7388 86.4183 76.5949 84.8161 74.7998 82.8112C73.004 80.8078 71.6319 78.4531 70.6856 75.7472C69.7356 73.0421 69.2644 70.1868 69.2644 67.1821C69.2644 64.1758 69.7356 61.3205 70.6856 58.6154C71.6319 55.9102 73.004 53.5571 74.7998 51.5522C76.5949 49.5495 78.738 47.9451 81.2324 46.7427C83.7252 45.5404 86.5178 44.9396 89.6103 44.9396C92.7012 44.9396 95.5202 45.5404 98.0637 46.7427C100.606 47.9451 102.776 49.5487 104.572 51.5522C106.367 53.5571 107.762 55.9102 108.76 58.6154C109.756 61.3205 110.256 64.1758 110.256 67.1821C110.256 70.1868 109.756 73.0421 108.76 75.7472Z" fill="currentColor" /&gt;</w:t>
      </w:r>
    </w:p>
    <w:p w:rsidR="001F705F" w:rsidRPr="00684C53" w:rsidRDefault="001F705F" w:rsidP="001F705F">
      <w:pPr>
        <w:rPr>
          <w:lang w:val="en-US"/>
        </w:rPr>
      </w:pPr>
      <w:r w:rsidRPr="00684C53">
        <w:rPr>
          <w:lang w:val="en-US"/>
        </w:rPr>
        <w:t xml:space="preserve">                        &lt;path d="M242.805 41.6337C240.611 38.1275 237.494 35.3731 233.455 33.3681C229.416 31.3647 225.351 30.3618 221.262 30.3618C215.974 30.3618 211.138 31.3389 206.75 33.2923C202.36 35.2456 198.597 37.928 195.455 41.3333C192.314 44.7401 189.869 48.6726 188.125 53.1293C186.378 57.589 185.507 62.274 185.507 67.1813C185.507 72.1925 186.378 76.8995 188.125 81.3069C189.868 85.7173 192.313 89.6241 195.455 93.0293C198.597 96.4361 202.361 99.1155 206.75 101.069C211.138 103.022 215.974 103.999 221.262 103.999C225.351 103.999 229.416 102.997 233.455 100.994C237.494 98.9911 240.611 96.2359 242.805 92.7282V102.195H259.112V32.1642H242.805V41.6337ZM241.31 75.7472C240.312 78.4531 238.916 80.8078 237.122 82.8112C235.326 84.8161 233.156 86.4183 230.614 87.6206C228.07 88.823 225.251 89.4238 222.16 89.4238C219.068 89.4238 216.275 88.823 213.782 87.6206C211.289 86.4183 209.145 84.8161 207.35 82.8112C205.554 80.8078 204.182 78.4531 203.236 75.7472C202.286 73.0421 201.814 70.1868 201.814 67.1821C201.814 64.1758 202.286 61.3205 203.236 58.6154C204.182 55.9102 205.554 53.5571 207.35 51.5522C209.145 49.5495 211.288 47.9451 213.782 46.7427C216.275 45.5404 219.068 44.9396 222.16 44.9396C225.251 44.9396 228.07 45.5404 230.614 46.7427C233.156 47.9451 235.326 49.5487 237.122 51.5522C238.917 53.5571 240.312 55.9102 241.31 58.6154C242.306 61.3205 242.806 64.1758 242.806 67.1821C242.805 70.1868 242.305 73.0421 241.31 75.7472Z" fill="currentColor" /&gt;</w:t>
      </w:r>
    </w:p>
    <w:p w:rsidR="001F705F" w:rsidRPr="00684C53" w:rsidRDefault="001F705F" w:rsidP="001F705F">
      <w:pPr>
        <w:rPr>
          <w:lang w:val="en-US"/>
        </w:rPr>
      </w:pPr>
      <w:r w:rsidRPr="00684C53">
        <w:rPr>
          <w:lang w:val="en-US"/>
        </w:rPr>
        <w:t xml:space="preserve">                        &lt;path d="M438 -3H421.694V102.197H438V-3Z" fill="currentColor" /&gt;</w:t>
      </w:r>
    </w:p>
    <w:p w:rsidR="001F705F" w:rsidRPr="00684C53" w:rsidRDefault="001F705F" w:rsidP="001F705F">
      <w:pPr>
        <w:rPr>
          <w:lang w:val="en-US"/>
        </w:rPr>
      </w:pPr>
      <w:r w:rsidRPr="00684C53">
        <w:rPr>
          <w:lang w:val="en-US"/>
        </w:rPr>
        <w:t xml:space="preserve">                        &lt;path d="M139.43 102.197H155.735V48.2834H183.712V32.1665H139.43V102.197Z" fill="currentColor" /&gt;</w:t>
      </w:r>
    </w:p>
    <w:p w:rsidR="001F705F" w:rsidRPr="00684C53" w:rsidRDefault="001F705F" w:rsidP="001F705F">
      <w:pPr>
        <w:rPr>
          <w:lang w:val="en-US"/>
        </w:rPr>
      </w:pPr>
      <w:r w:rsidRPr="00684C53">
        <w:rPr>
          <w:lang w:val="en-US"/>
        </w:rPr>
        <w:t xml:space="preserve">                        &lt;path d="M324.49 32.1665L303.995 85.794L283.498 32.1665H266.983L293.748 102.197H314.242L341.006 32.1665H324.49Z" fill="currentColor" /&gt;</w:t>
      </w:r>
    </w:p>
    <w:p w:rsidR="001F705F" w:rsidRPr="00684C53" w:rsidRDefault="001F705F" w:rsidP="001F705F">
      <w:pPr>
        <w:rPr>
          <w:lang w:val="en-US"/>
        </w:rPr>
      </w:pPr>
      <w:r w:rsidRPr="00684C53">
        <w:rPr>
          <w:lang w:val="en-US"/>
        </w:rPr>
        <w:t xml:space="preserve">                        &lt;path d="M376.571 30.3656C356.603 30.3656 340.797 46.8497 340.797 67.1828C340.797 89.6597 356.094 104 378.661 104C391.29 104 399.354 99.1488 409.206 88.5848L398.189 80.0226C398.183 80.031 389.874 90.9895 377.468 90.9895C363.048 90.9895 356.977 79.3111 356.977 73.269H411.075C413.917 50.1328 398.775 30.3656 376.571 30.3656ZM357.02 61.0967C357.145 59.7487 359.023 43.3761 376.442 43.3761C393.861 43.3761 395.978 59.7464 396.099 61.0967H357.02Z" fill="currentColor" /&gt;</w:t>
      </w:r>
    </w:p>
    <w:p w:rsidR="001F705F" w:rsidRPr="00684C53" w:rsidRDefault="001F705F" w:rsidP="001F705F">
      <w:pPr>
        <w:rPr>
          <w:lang w:val="en-US"/>
        </w:rPr>
      </w:pPr>
      <w:r w:rsidRPr="00684C53">
        <w:rPr>
          <w:lang w:val="en-US"/>
        </w:rPr>
        <w:t xml:space="preserve">                    &lt;/svg&gt;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Light Mode 12 SVG --}}</w:t>
      </w:r>
    </w:p>
    <w:p w:rsidR="001F705F" w:rsidRPr="00684C53" w:rsidRDefault="001F705F" w:rsidP="001F705F">
      <w:pPr>
        <w:rPr>
          <w:lang w:val="en-US"/>
        </w:rPr>
      </w:pPr>
      <w:r w:rsidRPr="00684C53">
        <w:rPr>
          <w:lang w:val="en-US"/>
        </w:rPr>
        <w:lastRenderedPageBreak/>
        <w:t xml:space="preserve">                    &lt;svg class="w-[448px] max-w-none relative -mt-[4.9rem] -ml-8 lg:ml-0 lg:-mt-[6.6rem] dark:hidden" viewBox="0 0 440 376" fill="none" xmlns="http://www.w3.org/2000/svg"&gt;</w:t>
      </w:r>
    </w:p>
    <w:p w:rsidR="001F705F" w:rsidRPr="00684C53" w:rsidRDefault="001F705F" w:rsidP="001F705F">
      <w:pPr>
        <w:rPr>
          <w:lang w:val="en-US"/>
        </w:rPr>
      </w:pPr>
      <w:r w:rsidRPr="00684C53">
        <w:rPr>
          <w:lang w:val="en-US"/>
        </w:rPr>
        <w:t xml:space="preserve">                        &lt;g class="transition-all delay-300 translate-y-0 opacity-100 duration-750 starting:opacity-0 starting:translate-y-4"&gt;</w:t>
      </w:r>
    </w:p>
    <w:p w:rsidR="001F705F" w:rsidRPr="00684C53" w:rsidRDefault="001F705F" w:rsidP="001F705F">
      <w:pPr>
        <w:rPr>
          <w:lang w:val="en-US"/>
        </w:rPr>
      </w:pPr>
      <w:r w:rsidRPr="00684C53">
        <w:rPr>
          <w:lang w:val="en-US"/>
        </w:rPr>
        <w:t xml:space="preserve">                            &lt;path d="M188.263 355.73L188.595 355.73C195.441 348.845 205.766 339.761 219.569 328.477C232.93 317.193 242.978 308.205 249.714 301.511C256.34 294.626 260.867 287.358 263.296 279.708C265.725 272.058 264.565 264.121 259.816 255.896C254.516 246.716 247.062 239.352 237.454 233.805C227.957 228.067 217.908 225.198 207.307 225.198C196.927 225.197 190.136 227.97 186.934 233.516C183.621 238.872 184.726 246.331 190.247 255.894L125.647 255.891C116.371 239.825 112.395 225.481 113.72 212.858C115.265 200.235 121.559 190.481 132.602 183.596C143.754 176.52 158.607 172.982 177.159 172.983C196.594 172.984 215.863 176.523 234.968 183.6C253.961 190.486 271.299 200.241 286.98 212.864C302.661 225.488 315.14 239.833 324.416 255.899C333.03 270.817 336.841 283.918 335.847 295.203C335.075 306.487 331.376 316.336 324.75 324.751C318.346 333.167 308.408 343.494 294.936 355.734L377.094 355.737L405.917 405.656L217.087 405.649L188.263 355.73Z" fill="black" /&gt;</w:t>
      </w:r>
    </w:p>
    <w:p w:rsidR="001F705F" w:rsidRPr="00684C53" w:rsidRDefault="001F705F" w:rsidP="001F705F">
      <w:pPr>
        <w:rPr>
          <w:lang w:val="en-US"/>
        </w:rPr>
      </w:pPr>
      <w:r w:rsidRPr="00684C53">
        <w:rPr>
          <w:lang w:val="en-US"/>
        </w:rPr>
        <w:t xml:space="preserve">                            &lt;path d="M9.11884 226.339L-13.7396 226.338L-42.7286 176.132L43.0733 176.135L175.595 405.649L112.651 405.647L9.11884 226.339Z" fill="black" /&gt;</w:t>
      </w:r>
    </w:p>
    <w:p w:rsidR="001F705F" w:rsidRPr="00684C53" w:rsidRDefault="001F705F" w:rsidP="001F705F">
      <w:pPr>
        <w:rPr>
          <w:lang w:val="en-US"/>
        </w:rPr>
      </w:pPr>
      <w:r w:rsidRPr="00684C53">
        <w:rPr>
          <w:lang w:val="en-US"/>
        </w:rPr>
        <w:t xml:space="preserve">                            &lt;path d="M188.263 355.73L188.595 355.73C195.441 348.845 205.766 339.761 219.569 328.477C232.93 317.193 242.978 308.205 249.714 301.511C256.34 294.626 260.867 287.358 263.296 279.708C265.725 272.058 264.565 264.121 259.816 255.896C254.516 246.716 247.062 239.352 237.454 233.805C227.957 228.067 217.908 225.198 207.307 225.198C196.927 225.197 190.136 227.97 186.934 233.516C183.621 238.872 184.726 246.331 190.247 255.894L125.647 255.891C116.371 239.825 112.395 225.481 113.72 212.858C115.265 200.235 121.559 190.481 132.602 183.596C143.754 176.52 158.607 172.982 177.159 172.983C196.594 172.984 215.863 176.523 234.968 183.6C253.961 190.486 271.299 200.241 286.98 212.864C302.661 225.488 315.14 239.833 324.416 255.899C333.03 270.817 336.841 283.918 335.847 295.203C335.075 306.487 331.376 316.336 324.75 324.751C318.346 333.167 308.408 343.494 294.936 355.734L377.094 355.737L405.917 405.656L217.087 405.649L188.263 355.73Z" stroke="#1B1B18" stroke-width="1" /&gt;</w:t>
      </w:r>
    </w:p>
    <w:p w:rsidR="001F705F" w:rsidRPr="00684C53" w:rsidRDefault="001F705F" w:rsidP="001F705F">
      <w:pPr>
        <w:rPr>
          <w:lang w:val="en-US"/>
        </w:rPr>
      </w:pPr>
      <w:r w:rsidRPr="00684C53">
        <w:rPr>
          <w:lang w:val="en-US"/>
        </w:rPr>
        <w:t xml:space="preserve">                            &lt;path d="M9.11884 226.339L-13.7396 226.338L-42.7286 176.132L43.0733 176.135L175.595 405.649L112.651 405.647L9.11884 226.339Z" stroke="#1B1B18" stroke-width="1" /&gt;</w:t>
      </w:r>
    </w:p>
    <w:p w:rsidR="001F705F" w:rsidRPr="00684C53" w:rsidRDefault="001F705F" w:rsidP="001F705F">
      <w:pPr>
        <w:rPr>
          <w:lang w:val="en-US"/>
        </w:rPr>
      </w:pPr>
      <w:r w:rsidRPr="00684C53">
        <w:rPr>
          <w:lang w:val="en-US"/>
        </w:rPr>
        <w:t xml:space="preserve">                            &lt;path d="M204.592 327.449L204.923 327.449C211.769 320.564 222.094 311.479 235.897 300.196C249.258 288.912 259.306 279.923 266.042 273.23C272.668 266.345 277.195 259.077 279.624 251.427C282.053 243.777 280.893 235.839 276.145 227.615C270.844 218.435 263.39 211.071 253.782 205.524C244.285 199.786 234.236 196.917 223.635 196.916C213.255 196.916 206.464 199.689 203.262 205.235C199.949 210.59 201.054 218.049 206.575 227.612L141.975 227.61C132.699 211.544 128.723 197.2 130.048 184.577C131.593 171.954 137.887 162.2 148.93 155.315C160.083 148.239 174.935 144.701 193.487 144.702C212.922 144.703 232.192 148.242 251.296 155.319C270.289 162.205 287.627 171.96 303.308 184.583C318.989 197.207 331.468 211.552 340.745 227.618C349.358 242.536 353.169 255.637 352.175 266.921C351.403 278.205 347.704 288.055 341.078 296.47C334.674 304.885 324.736 315.213 311.264 327.453L393.422 327.456L422.246 377.375L233.415 377.368L204.592 327.449Z" fill="#F8B803" /&gt;</w:t>
      </w:r>
    </w:p>
    <w:p w:rsidR="001F705F" w:rsidRPr="00684C53" w:rsidRDefault="001F705F" w:rsidP="001F705F">
      <w:pPr>
        <w:rPr>
          <w:lang w:val="en-US"/>
        </w:rPr>
      </w:pPr>
      <w:r w:rsidRPr="00684C53">
        <w:rPr>
          <w:lang w:val="en-US"/>
        </w:rPr>
        <w:lastRenderedPageBreak/>
        <w:t xml:space="preserve">                            &lt;path d="M25.447 198.058L2.58852 198.057L-26.4005 147.851L59.4015 147.854L191.923 377.368L128.979 377.365L25.447 198.058Z" fill="#F8B803" /&gt;</w:t>
      </w:r>
    </w:p>
    <w:p w:rsidR="001F705F" w:rsidRPr="00684C53" w:rsidRDefault="001F705F" w:rsidP="001F705F">
      <w:pPr>
        <w:rPr>
          <w:lang w:val="en-US"/>
        </w:rPr>
      </w:pPr>
      <w:r w:rsidRPr="00684C53">
        <w:rPr>
          <w:lang w:val="en-US"/>
        </w:rPr>
        <w:t xml:space="preserve">                            &lt;path d="M204.592 327.449L204.923 327.449C211.769 320.564 222.094 311.479 235.897 300.196C249.258 288.912 259.306 279.923 266.042 273.23C272.668 266.345 277.195 259.077 279.624 251.427C282.053 243.777 280.893 235.839 276.145 227.615C270.844 218.435 263.39 211.071 253.782 205.524C244.285 199.786 234.236 196.917 223.635 196.916C213.255 196.916 206.464 199.689 203.262 205.235C199.949 210.59 201.054 218.049 206.575 227.612L141.975 227.61C132.699 211.544 128.723 197.2 130.048 184.577C131.593 171.954 137.887 162.2 148.93 155.315C160.083 148.239 174.935 144.701 193.487 144.702C212.922 144.703 232.192 148.242 251.296 155.319C270.289 162.205 287.627 171.96 303.308 184.583C318.989 197.207 331.468 211.552 340.745 227.618C349.358 242.536 353.169 255.637 352.175 266.921C351.403 278.205 347.704 288.055 341.078 296.47C334.674 304.885 324.736 315.213 311.264 327.453L393.422 327.456L422.246 377.375L233.415 377.368L204.592 327.449Z" stroke="#1B1B18" stroke-width="1" /&gt;</w:t>
      </w:r>
    </w:p>
    <w:p w:rsidR="001F705F" w:rsidRPr="00684C53" w:rsidRDefault="001F705F" w:rsidP="001F705F">
      <w:pPr>
        <w:rPr>
          <w:lang w:val="en-US"/>
        </w:rPr>
      </w:pPr>
      <w:r w:rsidRPr="00684C53">
        <w:rPr>
          <w:lang w:val="en-US"/>
        </w:rPr>
        <w:t xml:space="preserve">                            &lt;path d="M25.447 198.058L2.58852 198.057L-26.4005 147.851L59.4015 147.854L191.923 377.368L128.979 377.365L25.447 198.058Z" stroke="#1B1B18" stroke-width="1" /&gt;</w:t>
      </w:r>
    </w:p>
    <w:p w:rsidR="001F705F" w:rsidRPr="00684C53" w:rsidRDefault="001F705F" w:rsidP="001F705F">
      <w:pPr>
        <w:rPr>
          <w:lang w:val="en-US"/>
        </w:rPr>
      </w:pPr>
      <w:r w:rsidRPr="00684C53">
        <w:rPr>
          <w:lang w:val="en-US"/>
        </w:rPr>
        <w:t xml:space="preserve">                        &lt;/g&gt;</w:t>
      </w:r>
    </w:p>
    <w:p w:rsidR="001F705F" w:rsidRPr="00684C53" w:rsidRDefault="001F705F" w:rsidP="001F705F">
      <w:pPr>
        <w:rPr>
          <w:lang w:val="en-US"/>
        </w:rPr>
      </w:pPr>
      <w:r w:rsidRPr="00684C53">
        <w:rPr>
          <w:lang w:val="en-US"/>
        </w:rPr>
        <w:t xml:space="preserve">                        &lt;g style="mix-blend-mode: hard-light" class="transition-all delay-300 translate-y-0 opacity-100 duration-750 starting:opacity-0 starting:translate-y-4"&gt;</w:t>
      </w:r>
    </w:p>
    <w:p w:rsidR="001F705F" w:rsidRPr="00684C53" w:rsidRDefault="001F705F" w:rsidP="001F705F">
      <w:pPr>
        <w:rPr>
          <w:lang w:val="en-US"/>
        </w:rPr>
      </w:pPr>
      <w:r w:rsidRPr="00684C53">
        <w:rPr>
          <w:lang w:val="en-US"/>
        </w:rPr>
        <w:t xml:space="preserve">                            &lt;path d="M217.342 305.363L217.673 305.363C224.519 298.478 234.844 289.393 248.647 278.11C262.008 266.826 272.056 257.837 278.792 251.144C285.418 244.259 289.945 236.991 292.374 229.341C294.803 221.691 293.643 213.753 288.895 205.529C283.594 196.349 276.14 188.985 266.532 183.438C257.035 177.7 246.986 174.831 236.385 174.83C226.005 174.83 219.214 177.603 216.012 183.149C212.699 188.504 213.804 195.963 219.325 205.527L154.725 205.524C145.449 189.458 141.473 175.114 142.798 162.491C144.343 149.868 150.637 140.114 161.68 133.229C172.833 126.153 187.685 122.615 206.237 122.616C225.672 122.617 244.942 126.156 264.046 133.233C283.039 140.119 300.377 149.874 316.058 162.497C331.739 175.121 344.218 189.466 353.495 205.532C362.108 220.45 365.919 233.551 364.925 244.835C364.153 256.12 360.454 265.969 353.828 274.384C347.424 282.799 337.486 293.127 324.014 305.367L406.172 305.37L434.996 355.289L246.165 355.282L217.342 305.363Z" fill="#F0ACB8" /&gt;</w:t>
      </w:r>
    </w:p>
    <w:p w:rsidR="001F705F" w:rsidRPr="00684C53" w:rsidRDefault="001F705F" w:rsidP="001F705F">
      <w:pPr>
        <w:rPr>
          <w:lang w:val="en-US"/>
        </w:rPr>
      </w:pPr>
      <w:r w:rsidRPr="00684C53">
        <w:rPr>
          <w:lang w:val="en-US"/>
        </w:rPr>
        <w:t xml:space="preserve">                            &lt;path d="M38.197 175.972L15.3385 175.971L-13.6505 125.765L72.1515 125.768L204.673 355.282L141.729 355.279L38.197 175.972Z" fill="#F0ACB8" /&gt;</w:t>
      </w:r>
    </w:p>
    <w:p w:rsidR="001F705F" w:rsidRPr="00684C53" w:rsidRDefault="001F705F" w:rsidP="001F705F">
      <w:pPr>
        <w:rPr>
          <w:lang w:val="en-US"/>
        </w:rPr>
      </w:pPr>
      <w:r w:rsidRPr="00684C53">
        <w:rPr>
          <w:lang w:val="en-US"/>
        </w:rPr>
        <w:t xml:space="preserve">                            &lt;path d="M217.342 305.363L217.673 305.363C224.519 298.478 234.844 289.393 248.647 278.11C262.008 266.826 272.056 257.837 278.792 251.144C285.418 244.259 289.945 236.991 292.374 229.341C294.803 221.691 293.643 213.753 288.895 205.529C283.594 196.349 276.14 188.985 266.532 183.438C257.035 177.7 246.986 174.831 236.385 174.83C226.005 174.83 219.214 177.603 216.012 183.149C212.699 188.504 213.804 195.963 219.325 205.527L154.725 205.524C145.449 189.458 141.473 175.114 142.798 162.491C144.343 149.868 150.637 140.114 161.68 133.229C172.833 126.153 187.685 122.615 206.237 122.616C225.672 122.617 244.942 126.156 264.046 133.233C283.039 140.119 300.377 149.874 316.058 162.497C331.739 175.121 344.218 189.466 353.495 205.532C362.108 220.45 365.919 233.551 364.925 244.835C364.153 256.12 360.454 265.969 353.828 274.384C347.424 282.799 337.486 293.127 324.014 305.367L406.172 305.37L434.996 355.289L246.165 355.282L217.342 305.363Z" stroke="#1B1B18" stroke-width="1" /&gt;</w:t>
      </w:r>
    </w:p>
    <w:p w:rsidR="001F705F" w:rsidRPr="00684C53" w:rsidRDefault="001F705F" w:rsidP="001F705F">
      <w:pPr>
        <w:rPr>
          <w:lang w:val="en-US"/>
        </w:rPr>
      </w:pPr>
      <w:r w:rsidRPr="00684C53">
        <w:rPr>
          <w:lang w:val="en-US"/>
        </w:rPr>
        <w:lastRenderedPageBreak/>
        <w:t xml:space="preserve">                            &lt;path d="M38.197 175.972L15.3385 175.971L-13.6505 125.765L72.1515 125.768L204.673 355.282L141.729 355.279L38.197 175.972Z" stroke="#1B1B18" stroke-width="1" /&gt;</w:t>
      </w:r>
    </w:p>
    <w:p w:rsidR="001F705F" w:rsidRPr="00684C53" w:rsidRDefault="001F705F" w:rsidP="001F705F">
      <w:pPr>
        <w:rPr>
          <w:lang w:val="en-US"/>
        </w:rPr>
      </w:pPr>
      <w:r w:rsidRPr="00684C53">
        <w:rPr>
          <w:lang w:val="en-US"/>
        </w:rPr>
        <w:t xml:space="preserve">                        &lt;/g&gt;</w:t>
      </w:r>
    </w:p>
    <w:p w:rsidR="001F705F" w:rsidRPr="00684C53" w:rsidRDefault="001F705F" w:rsidP="001F705F">
      <w:pPr>
        <w:rPr>
          <w:lang w:val="en-US"/>
        </w:rPr>
      </w:pPr>
      <w:r w:rsidRPr="00684C53">
        <w:rPr>
          <w:lang w:val="en-US"/>
        </w:rPr>
        <w:t xml:space="preserve">                        &lt;g style="mix-blend-mode: plus-darker" class="transition-all delay-300 translate-y-0 opacity-100 duration-750 starting:opacity-0 starting:translate-y-4"&gt;</w:t>
      </w:r>
    </w:p>
    <w:p w:rsidR="001F705F" w:rsidRPr="00684C53" w:rsidRDefault="001F705F" w:rsidP="001F705F">
      <w:pPr>
        <w:rPr>
          <w:lang w:val="en-US"/>
        </w:rPr>
      </w:pPr>
      <w:r w:rsidRPr="00684C53">
        <w:rPr>
          <w:lang w:val="en-US"/>
        </w:rPr>
        <w:t xml:space="preserve">                            &lt;path d="M230.951 281.792L231.282 281.793C238.128 274.907 248.453 265.823 262.256 254.539C275.617 243.256 285.666 234.267 292.402 227.573C299.027 220.688 303.554 213.421 305.983 205.771C308.412 198.12 307.253 190.183 302.504 181.959C297.203 172.778 289.749 165.415 280.142 159.868C270.645 154.13 260.596 151.26 249.995 151.26C239.615 151.26 232.823 154.033 229.621 159.579C226.309 164.934 227.413 172.393 232.935 181.956L168.335 181.954C159.058 165.888 155.082 151.543 156.407 138.92C157.953 126.298 164.247 116.544 175.289 109.659C186.442 102.583 201.294 99.045 219.846 99.0457C239.281 99.0464 258.551 102.585 277.655 109.663C296.649 116.549 313.986 126.303 329.667 138.927C345.349 151.551 357.827 165.895 367.104 181.961C375.718 196.88 379.528 209.981 378.535 221.265C377.762 232.549 374.063 242.399 367.438 250.814C361.033 259.229 351.095 269.557 337.624 281.796L419.782 281.8L448.605 331.719L259.774 331.712L230.951 281.792Z" fill="#F3BEC7" /&gt;</w:t>
      </w:r>
    </w:p>
    <w:p w:rsidR="001F705F" w:rsidRPr="00684C53" w:rsidRDefault="001F705F" w:rsidP="001F705F">
      <w:pPr>
        <w:rPr>
          <w:lang w:val="en-US"/>
        </w:rPr>
      </w:pPr>
      <w:r w:rsidRPr="00684C53">
        <w:rPr>
          <w:lang w:val="en-US"/>
        </w:rPr>
        <w:t xml:space="preserve">                            &lt;path d="M51.8063 152.402L28.9479 152.401L-0.0411453 102.195L85.7608 102.198L218.282 331.711L155.339 331.709L51.8063 152.402Z" fill="#F3BEC7" /&gt;</w:t>
      </w:r>
    </w:p>
    <w:p w:rsidR="001F705F" w:rsidRPr="00684C53" w:rsidRDefault="001F705F" w:rsidP="001F705F">
      <w:pPr>
        <w:rPr>
          <w:lang w:val="en-US"/>
        </w:rPr>
      </w:pPr>
      <w:r w:rsidRPr="00684C53">
        <w:rPr>
          <w:lang w:val="en-US"/>
        </w:rPr>
        <w:t xml:space="preserve">                            &lt;path d="M230.951 281.792L231.282 281.793C238.128 274.907 248.453 265.823 262.256 254.539C275.617 243.256 285.666 234.267 292.402 227.573C299.027 220.688 303.554 213.421 305.983 205.771C308.412 198.12 307.253 190.183 302.504 181.959C297.203 172.778 289.749 165.415 280.142 159.868C270.645 154.13 260.596 151.26 249.995 151.26C239.615 151.26 232.823 154.033 229.621 159.579C226.309 164.934 227.413 172.393 232.935 181.956L168.335 181.954C159.058 165.888 155.082 151.543 156.407 138.92C157.953 126.298 164.247 116.544 175.289 109.659C186.442 102.583 201.294 99.045 219.846 99.0457C239.281 99.0464 258.551 102.585 277.655 109.663C296.649 116.549 313.986 126.303 329.667 138.927C345.349 151.551 357.827 165.895 367.104 181.961C375.718 196.88 379.528 209.981 378.535 221.265C377.762 232.549 374.063 242.399 367.438 250.814C361.033 259.229 351.095 269.557 337.624 281.796L419.782 281.8L448.605 331.719L259.774 331.712L230.951 281.792Z" stroke="#1B1B18" stroke-width="1" /&gt;</w:t>
      </w:r>
    </w:p>
    <w:p w:rsidR="001F705F" w:rsidRPr="00684C53" w:rsidRDefault="001F705F" w:rsidP="001F705F">
      <w:pPr>
        <w:rPr>
          <w:lang w:val="en-US"/>
        </w:rPr>
      </w:pPr>
      <w:r w:rsidRPr="00684C53">
        <w:rPr>
          <w:lang w:val="en-US"/>
        </w:rPr>
        <w:t xml:space="preserve">                            &lt;path d="M51.8063 152.402L28.9479 152.401L-0.0411453 102.195L85.7608 102.198L218.282 331.711L155.339 331.709L51.8063 152.402Z" stroke="#1B1B18" stroke-width="1" /&gt;</w:t>
      </w:r>
    </w:p>
    <w:p w:rsidR="001F705F" w:rsidRPr="00684C53" w:rsidRDefault="001F705F" w:rsidP="001F705F">
      <w:pPr>
        <w:rPr>
          <w:lang w:val="en-US"/>
        </w:rPr>
      </w:pPr>
      <w:r w:rsidRPr="00684C53">
        <w:rPr>
          <w:lang w:val="en-US"/>
        </w:rPr>
        <w:t xml:space="preserve">                        &lt;/g&gt;</w:t>
      </w:r>
    </w:p>
    <w:p w:rsidR="001F705F" w:rsidRPr="00684C53" w:rsidRDefault="001F705F" w:rsidP="001F705F">
      <w:pPr>
        <w:rPr>
          <w:lang w:val="en-US"/>
        </w:rPr>
      </w:pPr>
      <w:r w:rsidRPr="00684C53">
        <w:rPr>
          <w:lang w:val="en-US"/>
        </w:rPr>
        <w:t xml:space="preserve">                        &lt;g class="transition-all delay-300 translate-y-0 opacity-100 duration-750 starting:opacity-0 starting:translate-y-4"&gt;</w:t>
      </w:r>
    </w:p>
    <w:p w:rsidR="001F705F" w:rsidRPr="00684C53" w:rsidRDefault="001F705F" w:rsidP="001F705F">
      <w:pPr>
        <w:rPr>
          <w:lang w:val="en-US"/>
        </w:rPr>
      </w:pPr>
      <w:r w:rsidRPr="00684C53">
        <w:rPr>
          <w:lang w:val="en-US"/>
        </w:rPr>
        <w:t xml:space="preserve">                            &lt;path d="M188.467 355.363L188.798 355.363C195.644 348.478 205.969 339.393 219.772 328.11C233.133 316.826 243.181 307.837 249.917 301.144C253.696 297.217 256.792 293.166 259.205 288.991C261.024 285.845 262.455 282.628 263.499 279.341C265.928 271.691 264.768 263.753 260.02 255.529C254.719 246.349 247.265 238.985 237.657 233.438C228.16 227.7 218.111 224.831 207.51 224.83C197.13 224.83 190.339 227.603 187.137 233.149C183.824 238.504 184.929 245.963 190.45 255.527L125.851 255.524C116.574 239.458 112.598 225.114 113.923 212.491C114.615 206.836 116.261 201.756 118.859 197.253C122.061 191.704 126.709 187.03 132.805 183.229C143.958 </w:t>
      </w:r>
      <w:r w:rsidRPr="00684C53">
        <w:rPr>
          <w:lang w:val="en-US"/>
        </w:rPr>
        <w:lastRenderedPageBreak/>
        <w:t>176.153 158.81 172.615 177.362 172.616C196.797 172.617 216.067 176.156 235.171 183.233C254.164 190.119 271.502 199.874 287.183 212.497C302.864 225.121 315.343 239.466 324.62 255.532C333.233 270.45 337.044 283.551 336.05 294.835C335.46 303.459 333.16 311.245 329.151 318.194C327.915 320.337 326.515 322.4 324.953 324.384C318.549 332.799 308.611 343.127 295.139 355.367L377.297 355.37L406.121 405.289L217.29 405.282L188.467 355.363Z" stroke="#1B1B18" stroke-width="1" stroke-linejoin="bevel" /&gt;</w:t>
      </w:r>
    </w:p>
    <w:p w:rsidR="001F705F" w:rsidRPr="00684C53" w:rsidRDefault="001F705F" w:rsidP="001F705F">
      <w:pPr>
        <w:rPr>
          <w:lang w:val="en-US"/>
        </w:rPr>
      </w:pPr>
      <w:r w:rsidRPr="00684C53">
        <w:rPr>
          <w:lang w:val="en-US"/>
        </w:rPr>
        <w:t xml:space="preserve">                            &lt;path d="M9.32197 225.972L-13.5365 225.971L-42.5255 175.765L43.2765 175.768L175.798 405.282L112.854 405.279L9.32197 225.972Z" stroke="#1B1B18" stroke-width="1" stroke-linejoin="bevel" /&gt;</w:t>
      </w:r>
    </w:p>
    <w:p w:rsidR="001F705F" w:rsidRPr="00684C53" w:rsidRDefault="001F705F" w:rsidP="001F705F">
      <w:pPr>
        <w:rPr>
          <w:lang w:val="en-US"/>
        </w:rPr>
      </w:pPr>
      <w:r w:rsidRPr="00684C53">
        <w:rPr>
          <w:lang w:val="en-US"/>
        </w:rPr>
        <w:t xml:space="preserve">                            &lt;path d="M345.247 111.915C329.566 99.2919 312.229 89.5371 293.235 82.6512L235.167 183.228C254.161 190.114 271.498 199.869 287.179 212.492L345.247 111.915Z" stroke="#1B1B18" stroke-width="1" stroke-linejoin="bevel" /&gt;</w:t>
      </w:r>
    </w:p>
    <w:p w:rsidR="001F705F" w:rsidRPr="00684C53" w:rsidRDefault="001F705F" w:rsidP="001F705F">
      <w:pPr>
        <w:rPr>
          <w:lang w:val="en-US"/>
        </w:rPr>
      </w:pPr>
      <w:r w:rsidRPr="00684C53">
        <w:rPr>
          <w:lang w:val="en-US"/>
        </w:rPr>
        <w:t xml:space="preserve">                            &lt;path d="M382.686 154.964C373.41 138.898 360.931 124.553 345.25 111.93L287.182 212.506C302.863 225.13 315.342 239.475 324.618 255.541L382.686 154.964Z" stroke="#1B1B18" stroke-width="1" stroke-linejoin="bevel" /&gt;</w:t>
      </w:r>
    </w:p>
    <w:p w:rsidR="001F705F" w:rsidRPr="00684C53" w:rsidRDefault="001F705F" w:rsidP="001F705F">
      <w:pPr>
        <w:rPr>
          <w:lang w:val="en-US"/>
        </w:rPr>
      </w:pPr>
      <w:r w:rsidRPr="00684C53">
        <w:rPr>
          <w:lang w:val="en-US"/>
        </w:rPr>
        <w:t xml:space="preserve">                            &lt;path d="M293.243 82.6472C274.139 75.57 254.869 72.031 235.434 72.0303L177.366 172.607C196.801 172.608 216.071 176.147 235.175 183.224L293.243 82.6472Z" stroke="#1B1B18" stroke-width="1" stroke-linejoin="bevel" /&gt;</w:t>
      </w:r>
    </w:p>
    <w:p w:rsidR="001F705F" w:rsidRPr="00684C53" w:rsidRDefault="001F705F" w:rsidP="001F705F">
      <w:pPr>
        <w:rPr>
          <w:lang w:val="en-US"/>
        </w:rPr>
      </w:pPr>
      <w:r w:rsidRPr="00684C53">
        <w:rPr>
          <w:lang w:val="en-US"/>
        </w:rPr>
        <w:t xml:space="preserve">                            &lt;path d="M394.118 194.257C395.112 182.973 391.301 169.872 382.688 154.953L324.619 255.53C333.233 270.448 337.044 283.55 336.05 294.834L394.118 194.257Z" stroke="#1B1B18" stroke-width="1" stroke-linejoin="bevel" /&gt;</w:t>
      </w:r>
    </w:p>
    <w:p w:rsidR="001F705F" w:rsidRPr="00684C53" w:rsidRDefault="001F705F" w:rsidP="001F705F">
      <w:pPr>
        <w:rPr>
          <w:lang w:val="en-US"/>
        </w:rPr>
      </w:pPr>
      <w:r w:rsidRPr="00684C53">
        <w:rPr>
          <w:lang w:val="en-US"/>
        </w:rPr>
        <w:t xml:space="preserve">                            &lt;path d="M235.432 72.0311C216.88 72.0304 202.027 75.5681 190.875 82.6442L132.806 183.221C143.959 176.145 158.812 172.607 177.363 172.608L235.432 72.0311Z" stroke="#1B1B18" stroke-width="1" stroke-linejoin="bevel" /&gt;</w:t>
      </w:r>
    </w:p>
    <w:p w:rsidR="001F705F" w:rsidRPr="00684C53" w:rsidRDefault="001F705F" w:rsidP="001F705F">
      <w:pPr>
        <w:rPr>
          <w:lang w:val="en-US"/>
        </w:rPr>
      </w:pPr>
      <w:r w:rsidRPr="00684C53">
        <w:rPr>
          <w:lang w:val="en-US"/>
        </w:rPr>
        <w:t xml:space="preserve">                            &lt;path d="M265.59 124.25C276.191 124.251 286.24 127.12 295.737 132.858L237.669 233.435C228.172 227.697 218.123 224.828 207.522 224.827L265.59 124.25Z" stroke="#1B1B18" stroke-width="1" stroke-linejoin="bevel" /&gt;</w:t>
      </w:r>
    </w:p>
    <w:p w:rsidR="001F705F" w:rsidRPr="00684C53" w:rsidRDefault="001F705F" w:rsidP="001F705F">
      <w:pPr>
        <w:rPr>
          <w:lang w:val="en-US"/>
        </w:rPr>
      </w:pPr>
      <w:r w:rsidRPr="00684C53">
        <w:rPr>
          <w:lang w:val="en-US"/>
        </w:rPr>
        <w:t xml:space="preserve">                            &lt;path d="M295.719 132.859C305.326 138.406 312.78 145.77 318.081 154.95L260.013 255.527C254.712 246.347 247.258 238.983 237.651 233.436L295.719 132.859Z" stroke="#1B1B18" stroke-width="1" stroke-linejoin="bevel" /&gt;</w:t>
      </w:r>
    </w:p>
    <w:p w:rsidR="001F705F" w:rsidRPr="00684C53" w:rsidRDefault="001F705F" w:rsidP="001F705F">
      <w:pPr>
        <w:rPr>
          <w:lang w:val="en-US"/>
        </w:rPr>
      </w:pPr>
      <w:r w:rsidRPr="00684C53">
        <w:rPr>
          <w:lang w:val="en-US"/>
        </w:rPr>
        <w:t xml:space="preserve">                            &lt;path d="M387.218 217.608C391.227 210.66 393.527 202.874 394.117 194.25L336.049 294.827C335.459 303.451 333.159 311.237 329.15 318.185L387.218 217.608Z" stroke="#1B1B18" stroke-width="1" stroke-linejoin="bevel" /&gt;</w:t>
      </w:r>
    </w:p>
    <w:p w:rsidR="001F705F" w:rsidRPr="00684C53" w:rsidRDefault="001F705F" w:rsidP="001F705F">
      <w:pPr>
        <w:rPr>
          <w:lang w:val="en-US"/>
        </w:rPr>
      </w:pPr>
      <w:r w:rsidRPr="00684C53">
        <w:rPr>
          <w:lang w:val="en-US"/>
        </w:rPr>
        <w:t xml:space="preserve">                            &lt;path d="M245.211 132.577C248.413 127.03 255.204 124.257 265.584 124.258L207.516 224.835C197.136 224.834 190.345 227.607 187.143 233.154L245.211 132.577Z" stroke="#1B1B18" stroke-width="1" stroke-linejoin="bevel" /&gt;</w:t>
      </w:r>
    </w:p>
    <w:p w:rsidR="001F705F" w:rsidRPr="00684C53" w:rsidRDefault="001F705F" w:rsidP="001F705F">
      <w:pPr>
        <w:rPr>
          <w:lang w:val="en-US"/>
        </w:rPr>
      </w:pPr>
      <w:r w:rsidRPr="00684C53">
        <w:rPr>
          <w:lang w:val="en-US"/>
        </w:rPr>
        <w:t xml:space="preserve">                            &lt;path d="M318.094 154.945C322.842 163.17 324.002 171.107 321.573 178.757L263.505 279.334C265.934 271.684 264.774 263.746 260.026 255.522L318.094 154.945Z" stroke="#1B1B18" stroke-width="1" stroke-linejoin="bevel" /&gt;</w:t>
      </w:r>
    </w:p>
    <w:p w:rsidR="001F705F" w:rsidRPr="00684C53" w:rsidRDefault="001F705F" w:rsidP="001F705F">
      <w:pPr>
        <w:rPr>
          <w:lang w:val="en-US"/>
        </w:rPr>
      </w:pPr>
      <w:r w:rsidRPr="00684C53">
        <w:rPr>
          <w:lang w:val="en-US"/>
        </w:rPr>
        <w:lastRenderedPageBreak/>
        <w:t xml:space="preserve">                            &lt;path d="M176.925 96.6737C180.127 91.1249 184.776 86.4503 190.871 82.6499L132.803 183.227C126.708 187.027 122.059 191.702 118.857 197.25L176.925 96.6737Z" stroke="#1B1B18" stroke-width="1" stroke-linejoin="bevel" /&gt;</w:t>
      </w:r>
    </w:p>
    <w:p w:rsidR="001F705F" w:rsidRPr="00684C53" w:rsidRDefault="001F705F" w:rsidP="001F705F">
      <w:pPr>
        <w:rPr>
          <w:lang w:val="en-US"/>
        </w:rPr>
      </w:pPr>
      <w:r w:rsidRPr="00684C53">
        <w:rPr>
          <w:lang w:val="en-US"/>
        </w:rPr>
        <w:t xml:space="preserve">                            &lt;path d="M387.226 217.606C385.989 219.749 384.59 221.813 383.028 223.797L324.96 324.373C326.522 322.39 327.921 320.326 329.157 318.183L387.226 217.606Z" stroke="#1B1B18" stroke-width="1" stroke-linejoin="bevel" /&gt;</w:t>
      </w:r>
    </w:p>
    <w:p w:rsidR="001F705F" w:rsidRPr="00684C53" w:rsidRDefault="001F705F" w:rsidP="001F705F">
      <w:pPr>
        <w:rPr>
          <w:lang w:val="en-US"/>
        </w:rPr>
      </w:pPr>
      <w:r w:rsidRPr="00684C53">
        <w:rPr>
          <w:lang w:val="en-US"/>
        </w:rPr>
        <w:t xml:space="preserve">                            &lt;path d="M317.269 188.408C319.087 185.262 320.519 182.045 321.562 178.758L263.494 279.335C262.451 282.622 261.019 285.839 259.201 288.985L317.269 188.408Z" stroke="#1B1B18" stroke-width="1" stroke-linejoin="bevel" /&gt;</w:t>
      </w:r>
    </w:p>
    <w:p w:rsidR="001F705F" w:rsidRPr="00684C53" w:rsidRDefault="001F705F" w:rsidP="001F705F">
      <w:pPr>
        <w:rPr>
          <w:lang w:val="en-US"/>
        </w:rPr>
      </w:pPr>
      <w:r w:rsidRPr="00684C53">
        <w:rPr>
          <w:lang w:val="en-US"/>
        </w:rPr>
        <w:t xml:space="preserve">                            &lt;path d="M245.208 132.573C241.895 137.928 243 145.387 248.522 154.95L190.454 255.527C184.932 245.964 183.827 238.505 187.14 233.15L245.208 132.573Z" stroke="#1B1B18" stroke-width="1" stroke-linejoin="bevel" /&gt;</w:t>
      </w:r>
    </w:p>
    <w:p w:rsidR="001F705F" w:rsidRPr="00684C53" w:rsidRDefault="001F705F" w:rsidP="001F705F">
      <w:pPr>
        <w:rPr>
          <w:lang w:val="en-US"/>
        </w:rPr>
      </w:pPr>
      <w:r w:rsidRPr="00684C53">
        <w:rPr>
          <w:lang w:val="en-US"/>
        </w:rPr>
        <w:t xml:space="preserve">                            &lt;path d="M176.93 96.6719C174.331 101.175 172.686 106.255 171.993 111.91L113.925 212.487C114.618 206.831 116.263 201.752 118.862 197.249L176.93 96.6719Z" stroke="#1B1B18" stroke-width="1" stroke-linejoin="bevel" /&gt;</w:t>
      </w:r>
    </w:p>
    <w:p w:rsidR="001F705F" w:rsidRPr="00684C53" w:rsidRDefault="001F705F" w:rsidP="001F705F">
      <w:pPr>
        <w:rPr>
          <w:lang w:val="en-US"/>
        </w:rPr>
      </w:pPr>
      <w:r w:rsidRPr="00684C53">
        <w:rPr>
          <w:lang w:val="en-US"/>
        </w:rPr>
        <w:t xml:space="preserve">                            &lt;path d="M317.266 188.413C314.853 192.589 311.757 196.64 307.978 200.566L249.91 301.143C253.689 297.216 256.785 293.166 259.198 288.99L317.266 188.413Z" stroke="#1B1B18" stroke-width="1" stroke-linejoin="bevel" /&gt;</w:t>
      </w:r>
    </w:p>
    <w:p w:rsidR="001F705F" w:rsidRPr="00684C53" w:rsidRDefault="001F705F" w:rsidP="001F705F">
      <w:pPr>
        <w:rPr>
          <w:lang w:val="en-US"/>
        </w:rPr>
      </w:pPr>
      <w:r w:rsidRPr="00684C53">
        <w:rPr>
          <w:lang w:val="en-US"/>
        </w:rPr>
        <w:t xml:space="preserve">                            &lt;path d="M464.198 304.708L435.375 254.789L377.307 355.366L406.13 405.285L464.198 304.708Z" stroke="#1B1B18" stroke-width="1" stroke-linejoin="bevel" /&gt;</w:t>
      </w:r>
    </w:p>
    <w:p w:rsidR="001F705F" w:rsidRPr="00684C53" w:rsidRDefault="001F705F" w:rsidP="001F705F">
      <w:pPr>
        <w:rPr>
          <w:lang w:val="en-US"/>
        </w:rPr>
      </w:pPr>
      <w:r w:rsidRPr="00684C53">
        <w:rPr>
          <w:lang w:val="en-US"/>
        </w:rPr>
        <w:t xml:space="preserve">                            &lt;path d="M353.209 254.787C366.68 242.548 376.618 232.22 383.023 223.805L324.955 324.382C318.55 332.797 308.612 343.124 295.141 355.364L353.209 254.787Z" stroke="#1B1B18" stroke-width="1" stroke-linejoin="bevel" /&gt;</w:t>
      </w:r>
    </w:p>
    <w:p w:rsidR="001F705F" w:rsidRPr="00684C53" w:rsidRDefault="001F705F" w:rsidP="001F705F">
      <w:pPr>
        <w:rPr>
          <w:lang w:val="en-US"/>
        </w:rPr>
      </w:pPr>
      <w:r w:rsidRPr="00684C53">
        <w:rPr>
          <w:lang w:val="en-US"/>
        </w:rPr>
        <w:t xml:space="preserve">                            &lt;path d="M435.37 254.787L353.212 254.784L295.144 355.361L377.302 355.364L435.37 254.787Z" stroke="#1B1B18" stroke-width="1" stroke-linejoin="bevel" /&gt;</w:t>
      </w:r>
    </w:p>
    <w:p w:rsidR="001F705F" w:rsidRPr="00684C53" w:rsidRDefault="001F705F" w:rsidP="001F705F">
      <w:pPr>
        <w:rPr>
          <w:lang w:val="en-US"/>
        </w:rPr>
      </w:pPr>
      <w:r w:rsidRPr="00684C53">
        <w:rPr>
          <w:lang w:val="en-US"/>
        </w:rPr>
        <w:t xml:space="preserve">                            &lt;path d="M183.921 154.947L248.521 154.95L190.453 255.527L125.853 255.524L183.921 154.947Z" stroke="#1B1B18" stroke-width="1" stroke-linejoin="bevel" /&gt;</w:t>
      </w:r>
    </w:p>
    <w:p w:rsidR="001F705F" w:rsidRPr="00684C53" w:rsidRDefault="001F705F" w:rsidP="001F705F">
      <w:pPr>
        <w:rPr>
          <w:lang w:val="en-US"/>
        </w:rPr>
      </w:pPr>
      <w:r w:rsidRPr="00684C53">
        <w:rPr>
          <w:lang w:val="en-US"/>
        </w:rPr>
        <w:t xml:space="preserve">                            &lt;path d="M171.992 111.914C170.668 124.537 174.643 138.881 183.92 154.947L125.852 255.524C116.575 239.458 112.599 225.114 113.924 212.491L171.992 111.914Z" stroke="#1B1B18" stroke-width="1" stroke-linejoin="bevel" /&gt;</w:t>
      </w:r>
    </w:p>
    <w:p w:rsidR="001F705F" w:rsidRPr="00684C53" w:rsidRDefault="001F705F" w:rsidP="001F705F">
      <w:pPr>
        <w:rPr>
          <w:lang w:val="en-US"/>
        </w:rPr>
      </w:pPr>
      <w:r w:rsidRPr="00684C53">
        <w:rPr>
          <w:lang w:val="en-US"/>
        </w:rPr>
        <w:t xml:space="preserve">                            &lt;path d="M307.987 200.562C301.251 207.256 291.203 216.244 277.842 227.528L219.774 328.105C233.135 316.821 243.183 307.832 249.919 301.139L307.987 200.562Z" stroke="#1B1B18" stroke-width="1" stroke-linejoin="bevel" /&gt;</w:t>
      </w:r>
    </w:p>
    <w:p w:rsidR="001F705F" w:rsidRPr="00684C53" w:rsidRDefault="001F705F" w:rsidP="001F705F">
      <w:pPr>
        <w:rPr>
          <w:lang w:val="en-US"/>
        </w:rPr>
      </w:pPr>
      <w:r w:rsidRPr="00684C53">
        <w:rPr>
          <w:lang w:val="en-US"/>
        </w:rPr>
        <w:t xml:space="preserve">                            &lt;path d="M15.5469 75.1797L44.5359 125.386L-13.5321 225.963L-42.5212 175.756L15.5469 75.1797Z" stroke="#1B1B18" stroke-width="1" stroke-linejoin="bevel" /&gt;</w:t>
      </w:r>
    </w:p>
    <w:p w:rsidR="001F705F" w:rsidRPr="00684C53" w:rsidRDefault="001F705F" w:rsidP="001F705F">
      <w:pPr>
        <w:rPr>
          <w:lang w:val="en-US"/>
        </w:rPr>
      </w:pPr>
      <w:r w:rsidRPr="00684C53">
        <w:rPr>
          <w:lang w:val="en-US"/>
        </w:rPr>
        <w:t xml:space="preserve">                            &lt;path d="M277.836 227.536C264.033 238.82 253.708 247.904 246.862 254.789L188.794 355.366C195.64 348.481 205.965 339.397 219.768 328.113L277.836 227.536Z" stroke="#1B1B18" stroke-width="1" stroke-linejoin="bevel" /&gt;</w:t>
      </w:r>
    </w:p>
    <w:p w:rsidR="001F705F" w:rsidRPr="00684C53" w:rsidRDefault="001F705F" w:rsidP="001F705F">
      <w:pPr>
        <w:rPr>
          <w:lang w:val="en-US"/>
        </w:rPr>
      </w:pPr>
      <w:r w:rsidRPr="00684C53">
        <w:rPr>
          <w:lang w:val="en-US"/>
        </w:rPr>
        <w:lastRenderedPageBreak/>
        <w:t xml:space="preserve">                            &lt;path d="M275.358 304.706L464.189 304.713L406.12 405.29L217.29 405.283L275.358 304.706Z" stroke="#1B1B18" stroke-width="1" stroke-linejoin="bevel" /&gt;</w:t>
      </w:r>
    </w:p>
    <w:p w:rsidR="001F705F" w:rsidRPr="00684C53" w:rsidRDefault="001F705F" w:rsidP="001F705F">
      <w:pPr>
        <w:rPr>
          <w:lang w:val="en-US"/>
        </w:rPr>
      </w:pPr>
      <w:r w:rsidRPr="00684C53">
        <w:rPr>
          <w:lang w:val="en-US"/>
        </w:rPr>
        <w:t xml:space="preserve">                            &lt;path d="M44.5279 125.39L67.3864 125.39L9.31834 225.967L-13.5401 225.966L44.5279 125.39Z" stroke="#1B1B18" stroke-width="1" stroke-linejoin="bevel" /&gt;</w:t>
      </w:r>
    </w:p>
    <w:p w:rsidR="001F705F" w:rsidRPr="00684C53" w:rsidRDefault="001F705F" w:rsidP="001F705F">
      <w:pPr>
        <w:rPr>
          <w:lang w:val="en-US"/>
        </w:rPr>
      </w:pPr>
      <w:r w:rsidRPr="00684C53">
        <w:rPr>
          <w:lang w:val="en-US"/>
        </w:rPr>
        <w:t xml:space="preserve">                            &lt;path d="M101.341 75.1911L233.863 304.705L175.795 405.282L43.2733 175.768L101.341 75.1911ZM15.5431 75.19L-42.525 175.767L43.277 175.77L101.345 75.1932L15.5431 75.19Z" stroke="#1B1B18" stroke-width="1" stroke-linejoin="bevel" /&gt;</w:t>
      </w:r>
    </w:p>
    <w:p w:rsidR="001F705F" w:rsidRPr="00684C53" w:rsidRDefault="001F705F" w:rsidP="001F705F">
      <w:pPr>
        <w:rPr>
          <w:lang w:val="en-US"/>
        </w:rPr>
      </w:pPr>
      <w:r w:rsidRPr="00684C53">
        <w:rPr>
          <w:lang w:val="en-US"/>
        </w:rPr>
        <w:t xml:space="preserve">                            &lt;path d="M246.866 254.784L246.534 254.784L188.466 355.361L188.798 355.361L246.866 254.784Z" stroke="#1B1B18" stroke-width="1" stroke-linejoin="bevel" /&gt;</w:t>
      </w:r>
    </w:p>
    <w:p w:rsidR="001F705F" w:rsidRPr="00684C53" w:rsidRDefault="001F705F" w:rsidP="001F705F">
      <w:pPr>
        <w:rPr>
          <w:lang w:val="en-US"/>
        </w:rPr>
      </w:pPr>
      <w:r w:rsidRPr="00684C53">
        <w:rPr>
          <w:lang w:val="en-US"/>
        </w:rPr>
        <w:t xml:space="preserve">                            &lt;path d="M246.539 254.781L275.362 304.701L217.294 405.277L188.471 355.358L246.539 254.781Z" stroke="#1B1B18" stroke-width="1" stroke-linejoin="bevel" /&gt;</w:t>
      </w:r>
    </w:p>
    <w:p w:rsidR="001F705F" w:rsidRPr="00684C53" w:rsidRDefault="001F705F" w:rsidP="001F705F">
      <w:pPr>
        <w:rPr>
          <w:lang w:val="en-US"/>
        </w:rPr>
      </w:pPr>
      <w:r w:rsidRPr="00684C53">
        <w:rPr>
          <w:lang w:val="en-US"/>
        </w:rPr>
        <w:t xml:space="preserve">                            &lt;path d="M67.3906 125.391L170.923 304.698L112.855 405.275L9.32257 225.967L67.3906 125.391Z" stroke="#1B1B18" stroke-width="1" stroke-linejoin="bevel" /&gt;</w:t>
      </w:r>
    </w:p>
    <w:p w:rsidR="001F705F" w:rsidRPr="00684C53" w:rsidRDefault="001F705F" w:rsidP="001F705F">
      <w:pPr>
        <w:rPr>
          <w:lang w:val="en-US"/>
        </w:rPr>
      </w:pPr>
      <w:r w:rsidRPr="00684C53">
        <w:rPr>
          <w:lang w:val="en-US"/>
        </w:rPr>
        <w:t xml:space="preserve">                            &lt;path d="M170.921 304.699L233.865 304.701L175.797 405.278L112.853 405.276L170.921 304.699Z" stroke="#1B1B18" stroke-width="1" stroke-linejoin="bevel" /&gt;</w:t>
      </w:r>
    </w:p>
    <w:p w:rsidR="001F705F" w:rsidRPr="00684C53" w:rsidRDefault="001F705F" w:rsidP="001F705F">
      <w:pPr>
        <w:rPr>
          <w:lang w:val="en-US"/>
        </w:rPr>
      </w:pPr>
      <w:r w:rsidRPr="00684C53">
        <w:rPr>
          <w:lang w:val="en-US"/>
        </w:rPr>
        <w:t xml:space="preserve">                        &lt;/g&gt;</w:t>
      </w:r>
    </w:p>
    <w:p w:rsidR="001F705F" w:rsidRPr="00684C53" w:rsidRDefault="001F705F" w:rsidP="001F705F">
      <w:pPr>
        <w:rPr>
          <w:lang w:val="en-US"/>
        </w:rPr>
      </w:pPr>
      <w:r w:rsidRPr="00684C53">
        <w:rPr>
          <w:lang w:val="en-US"/>
        </w:rPr>
        <w:t xml:space="preserve">                        &lt;g style="mix-blend-mode: hard-light" class="transition-all delay-300 translate-y-0 opacity-100 duration-750 starting:opacity-0 starting:translate-y-4"&gt;</w:t>
      </w:r>
    </w:p>
    <w:p w:rsidR="001F705F" w:rsidRPr="00684C53" w:rsidRDefault="001F705F" w:rsidP="001F705F">
      <w:pPr>
        <w:rPr>
          <w:lang w:val="en-US"/>
        </w:rPr>
      </w:pPr>
      <w:r w:rsidRPr="00684C53">
        <w:rPr>
          <w:lang w:val="en-US"/>
        </w:rPr>
        <w:t xml:space="preserve">                            &lt;path d="M246.544 254.79L246.875 254.79C253.722 247.905 264.046 238.82 277.849 227.537C291.21 216.253 301.259 207.264 307.995 200.57C314.62 193.685 319.147 186.418 321.577 178.768C324.006 171.117 322.846 163.18 318.097 154.956C312.796 145.775 305.342 138.412 295.735 132.865C286.238 127.127 276.189 124.258 265.588 124.257C255.208 124.257 248.416 127.03 245.214 132.576C241.902 137.931 243.006 145.39 248.528 154.953L183.928 154.951C174.652 138.885 170.676 124.541 172 111.918C173.546 99.2946 179.84 89.5408 190.882 82.6559C202.035 75.5798 216.887 72.0421 235.439 72.0428C254.874 72.0435 274.144 75.5825 293.248 82.6598C312.242 89.5457 329.579 99.3005 345.261 111.924C360.942 124.548 373.421 138.892 382.697 154.958C391.311 169.877 395.121 182.978 394.128 194.262C393.355 205.546 389.656 215.396 383.031 223.811C376.627 232.226 366.688 242.554 353.217 254.794L435.375 254.797L464.198 304.716L275.367 304.709L246.544 254.79Z" fill="#F0ACB8" /&gt;</w:t>
      </w:r>
    </w:p>
    <w:p w:rsidR="001F705F" w:rsidRPr="00684C53" w:rsidRDefault="001F705F" w:rsidP="001F705F">
      <w:pPr>
        <w:rPr>
          <w:lang w:val="en-US"/>
        </w:rPr>
      </w:pPr>
      <w:r w:rsidRPr="00684C53">
        <w:rPr>
          <w:lang w:val="en-US"/>
        </w:rPr>
        <w:t xml:space="preserve">                            &lt;path d="M246.544 254.79L246.875 254.79C253.722 247.905 264.046 238.82 277.849 227.537C291.21 216.253 301.259 207.264 307.995 200.57C314.62 193.685 319.147 186.418 321.577 178.768C324.006 171.117 322.846 163.18 318.097 154.956C312.796 145.775 305.342 138.412 295.735 132.865C286.238 127.127 276.189 124.258 265.588 124.257C255.208 124.257 248.416 127.03 245.214 132.576C241.902 137.931 243.006 145.39 248.528 154.953L183.928 154.951C174.652 138.885 170.676 124.541 172 111.918C173.546 99.2946 179.84 89.5408 190.882 82.6559C202.035 75.5798 216.887 72.0421 235.439 72.0428C254.874 72.0435 274.144 75.5825 293.248 82.6598C312.242 89.5457 329.579 99.3005 345.261 111.924C360.942 124.548 373.421 138.892 382.697 154.958C391.311 169.877 395.121 182.978 394.128 194.262C393.355 205.546 389.656 215.396 383.031 223.811C376.627 232.226 366.688 242.554 353.217 254.794L435.375 254.797L464.198 </w:t>
      </w:r>
      <w:r w:rsidRPr="00684C53">
        <w:rPr>
          <w:lang w:val="en-US"/>
        </w:rPr>
        <w:lastRenderedPageBreak/>
        <w:t>304.716L275.367 304.709L246.544 254.79Z" stroke="#1B1B18" stroke-width="1" stroke-linejoin="round" /&gt;</w:t>
      </w:r>
    </w:p>
    <w:p w:rsidR="001F705F" w:rsidRPr="00684C53" w:rsidRDefault="001F705F" w:rsidP="001F705F">
      <w:pPr>
        <w:rPr>
          <w:lang w:val="en-US"/>
        </w:rPr>
      </w:pPr>
      <w:r w:rsidRPr="00684C53">
        <w:rPr>
          <w:lang w:val="en-US"/>
        </w:rPr>
        <w:t xml:space="preserve">                        &lt;/g&gt;</w:t>
      </w:r>
    </w:p>
    <w:p w:rsidR="001F705F" w:rsidRPr="00684C53" w:rsidRDefault="001F705F" w:rsidP="001F705F">
      <w:pPr>
        <w:rPr>
          <w:lang w:val="en-US"/>
        </w:rPr>
      </w:pPr>
      <w:r w:rsidRPr="00684C53">
        <w:rPr>
          <w:lang w:val="en-US"/>
        </w:rPr>
        <w:t xml:space="preserve">                        &lt;g style="mix-blend-mode: hard-light" class="transition-all delay-300 translate-y-0 opacity-100 duration-750 starting:opacity-0 starting:translate-y-4"&gt;</w:t>
      </w:r>
    </w:p>
    <w:p w:rsidR="001F705F" w:rsidRPr="00684C53" w:rsidRDefault="001F705F" w:rsidP="001F705F">
      <w:pPr>
        <w:rPr>
          <w:lang w:val="en-US"/>
        </w:rPr>
      </w:pPr>
      <w:r w:rsidRPr="00684C53">
        <w:rPr>
          <w:lang w:val="en-US"/>
        </w:rPr>
        <w:t xml:space="preserve">                            &lt;path d="M67.41 125.402L44.5515 125.401L15.5625 75.1953L101.364 75.1985L233.886 304.712L170.942 304.71L67.41 125.402Z" fill="#F0ACB8" /&gt;</w:t>
      </w:r>
    </w:p>
    <w:p w:rsidR="001F705F" w:rsidRPr="00684C53" w:rsidRDefault="001F705F" w:rsidP="001F705F">
      <w:pPr>
        <w:rPr>
          <w:lang w:val="en-US"/>
        </w:rPr>
      </w:pPr>
      <w:r w:rsidRPr="00684C53">
        <w:rPr>
          <w:lang w:val="en-US"/>
        </w:rPr>
        <w:t xml:space="preserve">                            &lt;path d="M67.41 125.402L44.5515 125.401L15.5625 75.1953L101.364 75.1985L233.886 304.712L170.942 304.71L67.41 125.402Z" stroke="#1B1B18" stroke-width="1" /&gt;</w:t>
      </w:r>
    </w:p>
    <w:p w:rsidR="001F705F" w:rsidRPr="00684C53" w:rsidRDefault="001F705F" w:rsidP="001F705F">
      <w:pPr>
        <w:rPr>
          <w:lang w:val="en-US"/>
        </w:rPr>
      </w:pPr>
      <w:r w:rsidRPr="00684C53">
        <w:rPr>
          <w:lang w:val="en-US"/>
        </w:rPr>
        <w:t xml:space="preserve">                        &lt;/g&gt;</w:t>
      </w:r>
    </w:p>
    <w:p w:rsidR="001F705F" w:rsidRPr="00684C53" w:rsidRDefault="001F705F" w:rsidP="001F705F">
      <w:pPr>
        <w:rPr>
          <w:lang w:val="en-US"/>
        </w:rPr>
      </w:pPr>
      <w:r w:rsidRPr="00684C53">
        <w:rPr>
          <w:lang w:val="en-US"/>
        </w:rPr>
        <w:t xml:space="preserve">                    &lt;/svg&gt;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Dark Mode 12 SVG --}}</w:t>
      </w:r>
    </w:p>
    <w:p w:rsidR="001F705F" w:rsidRPr="00684C53" w:rsidRDefault="001F705F" w:rsidP="001F705F">
      <w:pPr>
        <w:rPr>
          <w:lang w:val="en-US"/>
        </w:rPr>
      </w:pPr>
      <w:r w:rsidRPr="00684C53">
        <w:rPr>
          <w:lang w:val="en-US"/>
        </w:rPr>
        <w:t xml:space="preserve">                    &lt;svg class="w-[448px] max-w-none relative -mt-[4.9rem] -ml-8 lg:ml-0 lg:-mt-[6.6rem] hidden dark:block" viewBox="0 0 440 376" fill="none" xmlns="http://www.w3.org/2000/svg"&gt;</w:t>
      </w:r>
    </w:p>
    <w:p w:rsidR="001F705F" w:rsidRPr="00684C53" w:rsidRDefault="001F705F" w:rsidP="001F705F">
      <w:pPr>
        <w:rPr>
          <w:lang w:val="en-US"/>
        </w:rPr>
      </w:pPr>
      <w:r w:rsidRPr="00684C53">
        <w:rPr>
          <w:lang w:val="en-US"/>
        </w:rPr>
        <w:t xml:space="preserve">                        &lt;g class="transition-all delay-300 translate-y-0 opacity-100 duration-750 starting:opacity-0 starting:translate-y-4"&gt;</w:t>
      </w:r>
    </w:p>
    <w:p w:rsidR="001F705F" w:rsidRPr="00684C53" w:rsidRDefault="001F705F" w:rsidP="001F705F">
      <w:pPr>
        <w:rPr>
          <w:lang w:val="en-US"/>
        </w:rPr>
      </w:pPr>
      <w:r w:rsidRPr="00684C53">
        <w:rPr>
          <w:lang w:val="en-US"/>
        </w:rPr>
        <w:t xml:space="preserve">                            &lt;path d="M188.263 355.73L188.595 355.73C195.441 348.845 205.766 339.761 219.569 328.477C232.93 317.193 242.978 308.205 249.714 301.511C256.34 294.626 260.867 287.358 263.296 279.708C265.725 272.058 264.565 264.121 259.816 255.896C254.516 246.716 247.062 239.352 237.454 233.805C227.957 228.067 217.908 225.198 207.307 225.198C196.927 225.197 190.136 227.97 186.934 233.516C183.621 238.872 184.726 246.331 190.247 255.894L125.647 255.891C116.371 239.825 112.395 225.481 113.72 212.858C115.265 200.235 121.559 190.481 132.602 183.596C143.754 176.52 158.607 172.982 177.159 172.983C196.594 172.984 215.863 176.523 234.968 183.6C253.961 190.486 271.299 200.241 286.98 212.864C302.661 225.488 315.14 239.833 324.416 255.899C333.03 270.817 336.841 283.918 335.847 295.203C335.075 306.487 331.376 316.336 324.75 324.751C318.346 333.167 308.408 343.494 294.936 355.734L377.094 355.737L405.917 405.656L217.087 405.649L188.263 355.73Z" fill="black"/&gt;</w:t>
      </w:r>
    </w:p>
    <w:p w:rsidR="001F705F" w:rsidRPr="00684C53" w:rsidRDefault="001F705F" w:rsidP="001F705F">
      <w:pPr>
        <w:rPr>
          <w:lang w:val="en-US"/>
        </w:rPr>
      </w:pPr>
      <w:r w:rsidRPr="00684C53">
        <w:rPr>
          <w:lang w:val="en-US"/>
        </w:rPr>
        <w:t xml:space="preserve">                            &lt;path d="M9.11884 226.339L-13.7396 226.338L-42.7286 176.132L43.0733 176.135L175.595 405.649L112.651 405.647L9.11884 226.339Z" fill="black"/&gt;</w:t>
      </w:r>
    </w:p>
    <w:p w:rsidR="001F705F" w:rsidRPr="00684C53" w:rsidRDefault="001F705F" w:rsidP="001F705F">
      <w:pPr>
        <w:rPr>
          <w:lang w:val="en-US"/>
        </w:rPr>
      </w:pPr>
      <w:r w:rsidRPr="00684C53">
        <w:rPr>
          <w:lang w:val="en-US"/>
        </w:rPr>
        <w:t xml:space="preserve">                            &lt;path d="M188.263 355.73L188.595 355.73C195.441 348.845 205.766 339.761 219.569 328.477C232.93 317.193 242.978 308.205 249.714 301.511C256.34 294.626 260.867 287.358 263.296 279.708C265.725 272.058 264.565 264.121 259.816 255.896C254.516 246.716 247.062 239.352 237.454 233.805C227.957 228.067 217.908 225.198 207.307 225.198C196.927 225.197 190.136 227.97 186.934 233.516C183.621 238.872 184.726 246.331 190.247 255.894L125.647 255.891C116.371 239.825 112.395 225.481 113.72 212.858C115.265 200.235 121.559 190.481 132.602 183.596C143.754 176.52 158.607 172.982 177.159 172.983C196.594 172.984 215.863 176.523 234.968 183.6C253.961 190.486 271.299 200.241 286.98 212.864C302.661 225.488 315.14 239.833 324.416 255.899C333.03 </w:t>
      </w:r>
      <w:r w:rsidRPr="00684C53">
        <w:rPr>
          <w:lang w:val="en-US"/>
        </w:rPr>
        <w:lastRenderedPageBreak/>
        <w:t>270.817 336.841 283.918 335.847 295.203C335.075 306.487 331.376 316.336 324.75 324.751C318.346 333.167 308.408 343.494 294.936 355.734L377.094 355.737L405.917 405.656L217.087 405.649L188.263 355.73Z" stroke="#FF750F" stroke-width="1"/&gt;</w:t>
      </w:r>
    </w:p>
    <w:p w:rsidR="001F705F" w:rsidRPr="00684C53" w:rsidRDefault="001F705F" w:rsidP="001F705F">
      <w:pPr>
        <w:rPr>
          <w:lang w:val="en-US"/>
        </w:rPr>
      </w:pPr>
      <w:r w:rsidRPr="00684C53">
        <w:rPr>
          <w:lang w:val="en-US"/>
        </w:rPr>
        <w:t xml:space="preserve">                            &lt;path d="M9.11884 226.339L-13.7396 226.338L-42.7286 176.132L43.0733 176.135L175.595 405.649L112.651 405.647L9.11884 226.339Z" stroke="#FF750F" stroke-width="1"/&gt;</w:t>
      </w:r>
    </w:p>
    <w:p w:rsidR="001F705F" w:rsidRPr="00684C53" w:rsidRDefault="001F705F" w:rsidP="001F705F">
      <w:pPr>
        <w:rPr>
          <w:lang w:val="en-US"/>
        </w:rPr>
      </w:pPr>
      <w:r w:rsidRPr="00684C53">
        <w:rPr>
          <w:lang w:val="en-US"/>
        </w:rPr>
        <w:t xml:space="preserve">                            &lt;path d="M204.592 327.449L204.923 327.449C211.769 320.564 222.094 311.479 235.897 300.196C249.258 288.912 259.306 279.923 266.042 273.23C272.668 266.345 277.195 259.077 279.624 251.427C282.053 243.777 280.893 235.839 276.145 227.615C270.844 218.435 263.39 211.071 253.782 205.524C244.285 199.786 234.236 196.917 223.635 196.916C213.255 196.916 206.464 199.689 203.262 205.235C199.949 210.59 201.054 218.049 206.575 227.612L141.975 227.61C132.699 211.544 128.723 197.2 130.048 184.577C131.593 171.954 137.887 162.2 148.93 155.315C160.083 148.239 174.935 144.701 193.487 144.702C212.922 144.703 232.192 148.242 251.296 155.319C270.289 162.205 287.627 171.96 303.308 184.583C318.989 197.207 331.468 211.552 340.745 227.618C349.358 242.536 353.169 255.637 352.175 266.921C351.403 278.205 347.704 288.055 341.078 296.47C334.674 304.885 324.736 315.213 311.264 327.453L393.422 327.456L422.246 377.375L233.415 377.368L204.592 327.449Z" fill="#391800"/&gt;</w:t>
      </w:r>
    </w:p>
    <w:p w:rsidR="001F705F" w:rsidRPr="00684C53" w:rsidRDefault="001F705F" w:rsidP="001F705F">
      <w:pPr>
        <w:rPr>
          <w:lang w:val="en-US"/>
        </w:rPr>
      </w:pPr>
      <w:r w:rsidRPr="00684C53">
        <w:rPr>
          <w:lang w:val="en-US"/>
        </w:rPr>
        <w:t xml:space="preserve">                            &lt;path d="M25.447 198.058L2.58852 198.057L-26.4005 147.851L59.4015 147.854L191.923 377.368L128.979 377.365L25.447 198.058Z" fill="#391800"/&gt;</w:t>
      </w:r>
    </w:p>
    <w:p w:rsidR="001F705F" w:rsidRPr="00684C53" w:rsidRDefault="001F705F" w:rsidP="001F705F">
      <w:pPr>
        <w:rPr>
          <w:lang w:val="en-US"/>
        </w:rPr>
      </w:pPr>
      <w:r w:rsidRPr="00684C53">
        <w:rPr>
          <w:lang w:val="en-US"/>
        </w:rPr>
        <w:t xml:space="preserve">                            &lt;path d="M204.592 327.449L204.923 327.449C211.769 320.564 222.094 311.479 235.897 300.196C249.258 288.912 259.306 279.923 266.042 273.23C272.668 266.345 277.195 259.077 279.624 251.427C282.053 243.777 280.893 235.839 276.145 227.615C270.844 218.435 263.39 211.071 253.782 205.524C244.285 199.786 234.236 196.917 223.635 196.916C213.255 196.916 206.464 199.689 203.262 205.235C199.949 210.59 201.054 218.049 206.575 227.612L141.975 227.61C132.699 211.544 128.723 197.2 130.048 184.577C131.593 171.954 137.887 162.2 148.93 155.315C160.083 148.239 174.935 144.701 193.487 144.702C212.922 144.703 232.192 148.242 251.296 155.319C270.289 162.205 287.627 171.96 303.308 184.583C318.989 197.207 331.468 211.552 340.745 227.618C349.358 242.536 353.169 255.637 352.175 266.921C351.403 278.205 347.704 288.055 341.078 296.47C334.674 304.885 324.736 315.213 311.264 327.453L393.422 327.456L422.246 377.375L233.415 377.368L204.592 327.449Z" stroke="#FF750F" stroke-width="1"/&gt;</w:t>
      </w:r>
    </w:p>
    <w:p w:rsidR="001F705F" w:rsidRPr="00684C53" w:rsidRDefault="001F705F" w:rsidP="001F705F">
      <w:pPr>
        <w:rPr>
          <w:lang w:val="en-US"/>
        </w:rPr>
      </w:pPr>
      <w:r w:rsidRPr="00684C53">
        <w:rPr>
          <w:lang w:val="en-US"/>
        </w:rPr>
        <w:t xml:space="preserve">                            &lt;path d="M25.447 198.058L2.58852 198.057L-26.4005 147.851L59.4015 147.854L191.923 377.368L128.979 377.365L25.447 198.058Z" stroke="#FF750F" stroke-width="1"/&gt;</w:t>
      </w:r>
    </w:p>
    <w:p w:rsidR="001F705F" w:rsidRPr="00684C53" w:rsidRDefault="001F705F" w:rsidP="001F705F">
      <w:pPr>
        <w:rPr>
          <w:lang w:val="en-US"/>
        </w:rPr>
      </w:pPr>
      <w:r w:rsidRPr="00684C53">
        <w:rPr>
          <w:lang w:val="en-US"/>
        </w:rPr>
        <w:t xml:space="preserve">                        &lt;/g&gt;</w:t>
      </w:r>
    </w:p>
    <w:p w:rsidR="001F705F" w:rsidRPr="00684C53" w:rsidRDefault="001F705F" w:rsidP="001F705F">
      <w:pPr>
        <w:rPr>
          <w:lang w:val="en-US"/>
        </w:rPr>
      </w:pPr>
      <w:r w:rsidRPr="00684C53">
        <w:rPr>
          <w:lang w:val="en-US"/>
        </w:rPr>
        <w:t xml:space="preserve">                        &lt;g class="transition-all delay-300 translate-y-0 opacity-100 duration-750 starting:opacity-0 starting:translate-y-4" style="mix-blend-mode:hard-light"&gt;</w:t>
      </w:r>
    </w:p>
    <w:p w:rsidR="001F705F" w:rsidRPr="00684C53" w:rsidRDefault="001F705F" w:rsidP="001F705F">
      <w:pPr>
        <w:rPr>
          <w:lang w:val="en-US"/>
        </w:rPr>
      </w:pPr>
      <w:r w:rsidRPr="00684C53">
        <w:rPr>
          <w:lang w:val="en-US"/>
        </w:rPr>
        <w:t xml:space="preserve">                            &lt;path d="M217.342 305.363L217.673 305.363C224.519 298.478 234.844 289.393 248.647 278.11C262.008 266.826 272.056 257.837 278.792 251.144C285.418 244.259 289.945 236.991 292.374 229.341C294.803 221.691 293.643 213.753 288.895 205.529C283.594 196.349 276.14 188.985 266.532 183.438C257.035 177.7 246.986 174.831 236.385 174.83C226.005 174.83 219.214 177.603 216.012 183.149C212.699 188.504 213.804 195.963 219.325 205.527L154.725 205.524C145.449 189.458 141.473 175.114 142.798 162.491C144.343 149.868 150.637 140.114 161.68 133.229C172.833 126.153 187.685 122.615 206.237 122.616C225.672 122.617 244.942 126.156 264.046 </w:t>
      </w:r>
      <w:r w:rsidRPr="00684C53">
        <w:rPr>
          <w:lang w:val="en-US"/>
        </w:rPr>
        <w:lastRenderedPageBreak/>
        <w:t>133.233C283.039 140.119 300.377 149.874 316.058 162.497C331.739 175.121 344.218 189.466 353.495 205.532C362.108 220.45 365.919 233.551 364.925 244.835C364.153 256.12 360.454 265.969 353.828 274.384C347.424 282.799 337.486 293.127 324.014 305.367L406.172 305.37L434.996 355.289L246.165 355.282L217.342 305.363Z" fill="#733000"/&gt;</w:t>
      </w:r>
    </w:p>
    <w:p w:rsidR="001F705F" w:rsidRPr="00684C53" w:rsidRDefault="001F705F" w:rsidP="001F705F">
      <w:pPr>
        <w:rPr>
          <w:lang w:val="en-US"/>
        </w:rPr>
      </w:pPr>
      <w:r w:rsidRPr="00684C53">
        <w:rPr>
          <w:lang w:val="en-US"/>
        </w:rPr>
        <w:t xml:space="preserve">                            &lt;path d="M38.197 175.972L15.3385 175.971L-13.6505 125.765L72.1515 125.768L204.673 355.282L141.729 355.279L38.197 175.972Z" fill="#733000"/&gt;</w:t>
      </w:r>
    </w:p>
    <w:p w:rsidR="001F705F" w:rsidRPr="00684C53" w:rsidRDefault="001F705F" w:rsidP="001F705F">
      <w:pPr>
        <w:rPr>
          <w:lang w:val="en-US"/>
        </w:rPr>
      </w:pPr>
      <w:r w:rsidRPr="00684C53">
        <w:rPr>
          <w:lang w:val="en-US"/>
        </w:rPr>
        <w:t xml:space="preserve">                            &lt;path d="M217.342 305.363L217.673 305.363C224.519 298.478 234.844 289.393 248.647 278.11C262.008 266.826 272.056 257.837 278.792 251.144C285.418 244.259 289.945 236.991 292.374 229.341C294.803 221.691 293.643 213.753 288.895 205.529C283.594 196.349 276.14 188.985 266.532 183.438C257.035 177.7 246.986 174.831 236.385 174.83C226.005 174.83 219.214 177.603 216.012 183.149C212.699 188.504 213.804 195.963 219.325 205.527L154.725 205.524C145.449 189.458 141.473 175.114 142.798 162.491C144.343 149.868 150.637 140.114 161.68 133.229C172.833 126.153 187.685 122.615 206.237 122.616C225.672 122.617 244.942 126.156 264.046 133.233C283.039 140.119 300.377 149.874 316.058 162.497C331.739 175.121 344.218 189.466 353.495 205.532C362.108 220.45 365.919 233.551 364.925 244.835C364.153 256.12 360.454 265.969 353.828 274.384C347.424 282.799 337.486 293.127 324.014 305.367L406.172 305.37L434.996 355.289L246.165 355.282L217.342 305.363Z" stroke="#FF750F" stroke-width="1"/&gt;</w:t>
      </w:r>
    </w:p>
    <w:p w:rsidR="001F705F" w:rsidRPr="00684C53" w:rsidRDefault="001F705F" w:rsidP="001F705F">
      <w:pPr>
        <w:rPr>
          <w:lang w:val="en-US"/>
        </w:rPr>
      </w:pPr>
      <w:r w:rsidRPr="00684C53">
        <w:rPr>
          <w:lang w:val="en-US"/>
        </w:rPr>
        <w:t xml:space="preserve">                            &lt;path d="M38.197 175.972L15.3385 175.971L-13.6505 125.765L72.1515 125.768L204.673 355.282L141.729 355.279L38.197 175.972Z" stroke="#FF750F" stroke-width="1"/&gt;</w:t>
      </w:r>
    </w:p>
    <w:p w:rsidR="001F705F" w:rsidRPr="00684C53" w:rsidRDefault="001F705F" w:rsidP="001F705F">
      <w:pPr>
        <w:rPr>
          <w:lang w:val="en-US"/>
        </w:rPr>
      </w:pPr>
      <w:r w:rsidRPr="00684C53">
        <w:rPr>
          <w:lang w:val="en-US"/>
        </w:rPr>
        <w:t xml:space="preserve">                        &lt;/g&gt;</w:t>
      </w:r>
    </w:p>
    <w:p w:rsidR="001F705F" w:rsidRPr="00684C53" w:rsidRDefault="001F705F" w:rsidP="001F705F">
      <w:pPr>
        <w:rPr>
          <w:lang w:val="en-US"/>
        </w:rPr>
      </w:pPr>
      <w:r w:rsidRPr="00684C53">
        <w:rPr>
          <w:lang w:val="en-US"/>
        </w:rPr>
        <w:t xml:space="preserve">                        &lt;g class="transition-all delay-300 translate-y-0 opacity-100 duration-750 starting:opacity-0 starting:translate-y-4"&gt;</w:t>
      </w:r>
    </w:p>
    <w:p w:rsidR="001F705F" w:rsidRPr="00684C53" w:rsidRDefault="001F705F" w:rsidP="001F705F">
      <w:pPr>
        <w:rPr>
          <w:lang w:val="en-US"/>
        </w:rPr>
      </w:pPr>
      <w:r w:rsidRPr="00684C53">
        <w:rPr>
          <w:lang w:val="en-US"/>
        </w:rPr>
        <w:t xml:space="preserve">                            &lt;path d="M217.342 305.363L217.673 305.363C224.519 298.478 234.844 289.393 248.647 278.11C262.008 266.826 272.056 257.837 278.792 251.144C285.418 244.259 289.945 236.991 292.374 229.341C294.803 221.691 293.643 213.753 288.895 205.529C283.594 196.349 276.14 188.985 266.532 183.438C257.035 177.7 246.986 174.831 236.385 174.83C226.005 174.83 219.214 177.603 216.012 183.149C212.699 188.504 213.804 195.963 219.325 205.527L154.726 205.524C145.449 189.458 141.473 175.114 142.798 162.491C144.343 149.868 150.637 140.114 161.68 133.229C172.833 126.153 187.685 122.615 206.237 122.616C225.672 122.617 244.942 126.156 264.046 133.233C283.039 140.119 300.377 149.874 316.058 162.497C331.739 175.121 344.218 189.466 353.495 205.532C362.108 220.45 365.919 233.551 364.925 244.835C364.153 256.12 360.454 265.969 353.828 274.384C347.424 282.799 337.486 293.127 324.014 305.367L406.172 305.37L434.996 355.289L246.165 355.282L217.342 305.363Z" stroke="#FF750F" stroke-width="1"/&gt;</w:t>
      </w:r>
    </w:p>
    <w:p w:rsidR="001F705F" w:rsidRPr="00684C53" w:rsidRDefault="001F705F" w:rsidP="001F705F">
      <w:pPr>
        <w:rPr>
          <w:lang w:val="en-US"/>
        </w:rPr>
      </w:pPr>
      <w:r w:rsidRPr="00684C53">
        <w:rPr>
          <w:lang w:val="en-US"/>
        </w:rPr>
        <w:t xml:space="preserve">                            &lt;path d="M38.197 175.972L15.3385 175.971L-13.6505 125.765L72.1515 125.768L204.673 355.282L141.729 355.279L38.197 175.972Z" stroke="#FF750F" stroke-width="1"/&gt;</w:t>
      </w:r>
    </w:p>
    <w:p w:rsidR="001F705F" w:rsidRPr="00684C53" w:rsidRDefault="001F705F" w:rsidP="001F705F">
      <w:pPr>
        <w:rPr>
          <w:lang w:val="en-US"/>
        </w:rPr>
      </w:pPr>
      <w:r w:rsidRPr="00684C53">
        <w:rPr>
          <w:lang w:val="en-US"/>
        </w:rPr>
        <w:t xml:space="preserve">                        &lt;/g&gt;</w:t>
      </w:r>
    </w:p>
    <w:p w:rsidR="001F705F" w:rsidRPr="00684C53" w:rsidRDefault="001F705F" w:rsidP="001F705F">
      <w:pPr>
        <w:rPr>
          <w:lang w:val="en-US"/>
        </w:rPr>
      </w:pPr>
      <w:r w:rsidRPr="00684C53">
        <w:rPr>
          <w:lang w:val="en-US"/>
        </w:rPr>
        <w:t xml:space="preserve">                        &lt;g class="transition-all delay-300 translate-y-0 opacity-100 duration-750 starting:opacity-0 starting:translate-y-4"&gt;</w:t>
      </w:r>
    </w:p>
    <w:p w:rsidR="001F705F" w:rsidRPr="00684C53" w:rsidRDefault="001F705F" w:rsidP="001F705F">
      <w:pPr>
        <w:rPr>
          <w:lang w:val="en-US"/>
        </w:rPr>
      </w:pPr>
      <w:r w:rsidRPr="00684C53">
        <w:rPr>
          <w:lang w:val="en-US"/>
        </w:rPr>
        <w:t xml:space="preserve">                            &lt;path d="M188.467 355.363L188.798 355.363C195.644 348.478 205.969 339.393 219.772 328.11C233.133 316.826 243.181 307.837 249.917 301.144C253.696 297.217 256.792 293.166 </w:t>
      </w:r>
      <w:r w:rsidRPr="00684C53">
        <w:rPr>
          <w:lang w:val="en-US"/>
        </w:rPr>
        <w:lastRenderedPageBreak/>
        <w:t>259.205 288.991C261.024 285.845 262.455 282.628 263.499 279.341C265.928 271.691 264.768 263.753 260.02 255.529C254.719 246.349 247.265 238.985 237.657 233.438C228.16 227.7 218.111 224.831 207.51 224.83C197.13 224.83 190.339 227.603 187.137 233.149C183.824 238.504 184.929 245.963 190.45 255.527L125.851 255.524C116.574 239.458 112.598 225.114 113.923 212.491C114.615 206.836 116.261 201.756 118.859 197.253C122.061 191.704 126.709 187.03 132.805 183.229C143.958 176.153 158.81 172.615 177.362 172.616C196.797 172.617 216.067 176.156 235.171 183.233C254.164 190.119 271.502 199.874 287.183 212.497C302.864 225.121 315.343 239.466 324.62 255.532C333.233 270.45 337.044 283.551 336.05 294.835C335.46 303.459 333.16 311.245 329.151 318.194C327.915 320.337 326.515 322.4 324.953 324.384C318.549 332.799 308.611 343.127 295.139 355.367L377.297 355.37L406.121 405.289L217.29 405.282L188.467 355.363Z" stroke="#FF750F" stroke-width="1" stroke-linejoin="bevel"/&gt;</w:t>
      </w:r>
    </w:p>
    <w:p w:rsidR="001F705F" w:rsidRPr="00684C53" w:rsidRDefault="001F705F" w:rsidP="001F705F">
      <w:pPr>
        <w:rPr>
          <w:lang w:val="en-US"/>
        </w:rPr>
      </w:pPr>
      <w:r w:rsidRPr="00684C53">
        <w:rPr>
          <w:lang w:val="en-US"/>
        </w:rPr>
        <w:t xml:space="preserve">                            &lt;path d="M9.32197 225.972L-13.5365 225.971L-42.5255 175.765L43.2765 175.768L175.798 405.282L112.854 405.279L9.32197 225.972Z" stroke="#FF750F" stroke-width="1" stroke-linejoin="bevel"/&gt;</w:t>
      </w:r>
    </w:p>
    <w:p w:rsidR="001F705F" w:rsidRPr="00684C53" w:rsidRDefault="001F705F" w:rsidP="001F705F">
      <w:pPr>
        <w:rPr>
          <w:lang w:val="en-US"/>
        </w:rPr>
      </w:pPr>
      <w:r w:rsidRPr="00684C53">
        <w:rPr>
          <w:lang w:val="en-US"/>
        </w:rPr>
        <w:t xml:space="preserve">                            &lt;path d="M345.247 111.915C329.566 99.2919 312.229 89.5371 293.235 82.6512L235.167 183.228C254.161 190.114 271.498 199.869 287.179 212.492L345.247 111.915Z" stroke="#FF750F" stroke-width="1" stroke-linejoin="bevel"/&gt;</w:t>
      </w:r>
    </w:p>
    <w:p w:rsidR="001F705F" w:rsidRPr="00684C53" w:rsidRDefault="001F705F" w:rsidP="001F705F">
      <w:pPr>
        <w:rPr>
          <w:lang w:val="en-US"/>
        </w:rPr>
      </w:pPr>
      <w:r w:rsidRPr="00684C53">
        <w:rPr>
          <w:lang w:val="en-US"/>
        </w:rPr>
        <w:t xml:space="preserve">                            &lt;path d="M382.686 154.964C373.41 138.898 360.931 124.553 345.25 111.93L287.182 212.506C302.863 225.13 315.342 239.475 324.618 255.541L382.686 154.964Z" stroke="#FF750F" stroke-width="1" stroke-linejoin="bevel"/&gt;</w:t>
      </w:r>
    </w:p>
    <w:p w:rsidR="001F705F" w:rsidRPr="00684C53" w:rsidRDefault="001F705F" w:rsidP="001F705F">
      <w:pPr>
        <w:rPr>
          <w:lang w:val="en-US"/>
        </w:rPr>
      </w:pPr>
      <w:r w:rsidRPr="00684C53">
        <w:rPr>
          <w:lang w:val="en-US"/>
        </w:rPr>
        <w:t xml:space="preserve">                            &lt;path d="M293.243 82.6472C274.139 75.57 254.869 72.031 235.434 72.0303L177.366 172.607C196.801 172.608 216.071 176.147 235.175 183.224L293.243 82.6472Z" stroke="#FF750F" stroke-width="1" stroke-linejoin="bevel"/&gt;</w:t>
      </w:r>
    </w:p>
    <w:p w:rsidR="001F705F" w:rsidRPr="00684C53" w:rsidRDefault="001F705F" w:rsidP="001F705F">
      <w:pPr>
        <w:rPr>
          <w:lang w:val="en-US"/>
        </w:rPr>
      </w:pPr>
      <w:r w:rsidRPr="00684C53">
        <w:rPr>
          <w:lang w:val="en-US"/>
        </w:rPr>
        <w:t xml:space="preserve">                            &lt;path d="M394.118 194.257C395.112 182.973 391.301 169.872 382.688 154.953L324.619 255.53C333.233 270.448 337.044 283.55 336.05 294.834L394.118 194.257Z" stroke="#FF750F" stroke-width="1" stroke-linejoin="bevel"/&gt;</w:t>
      </w:r>
    </w:p>
    <w:p w:rsidR="001F705F" w:rsidRPr="00684C53" w:rsidRDefault="001F705F" w:rsidP="001F705F">
      <w:pPr>
        <w:rPr>
          <w:lang w:val="en-US"/>
        </w:rPr>
      </w:pPr>
      <w:r w:rsidRPr="00684C53">
        <w:rPr>
          <w:lang w:val="en-US"/>
        </w:rPr>
        <w:t xml:space="preserve">                            &lt;path d="M235.432 72.0311C216.88 72.0304 202.027 75.5681 190.875 82.6442L132.806 183.221C143.959 176.145 158.812 172.607 177.363 172.608L235.432 72.0311Z" stroke="#FF750F" stroke-width="1" stroke-linejoin="bevel"/&gt;</w:t>
      </w:r>
    </w:p>
    <w:p w:rsidR="001F705F" w:rsidRPr="00684C53" w:rsidRDefault="001F705F" w:rsidP="001F705F">
      <w:pPr>
        <w:rPr>
          <w:lang w:val="en-US"/>
        </w:rPr>
      </w:pPr>
      <w:r w:rsidRPr="00684C53">
        <w:rPr>
          <w:lang w:val="en-US"/>
        </w:rPr>
        <w:t xml:space="preserve">                            &lt;path d="M265.59 124.25C276.191 124.251 286.24 127.12 295.737 132.858L237.669 233.435C228.172 227.697 218.123 224.828 207.522 224.827L265.59 124.25Z" stroke="#FF750F" stroke-width="1" stroke-linejoin="bevel"/&gt;</w:t>
      </w:r>
    </w:p>
    <w:p w:rsidR="001F705F" w:rsidRPr="00684C53" w:rsidRDefault="001F705F" w:rsidP="001F705F">
      <w:pPr>
        <w:rPr>
          <w:lang w:val="en-US"/>
        </w:rPr>
      </w:pPr>
      <w:r w:rsidRPr="00684C53">
        <w:rPr>
          <w:lang w:val="en-US"/>
        </w:rPr>
        <w:t xml:space="preserve">                            &lt;path d="M295.719 132.859C305.326 138.406 312.78 145.77 318.081 154.95L260.013 255.527C254.712 246.347 247.258 238.983 237.651 233.436L295.719 132.859Z" stroke="#FF750F" stroke-width="1" stroke-linejoin="bevel"/&gt;</w:t>
      </w:r>
    </w:p>
    <w:p w:rsidR="001F705F" w:rsidRPr="00684C53" w:rsidRDefault="001F705F" w:rsidP="001F705F">
      <w:pPr>
        <w:rPr>
          <w:lang w:val="en-US"/>
        </w:rPr>
      </w:pPr>
      <w:r w:rsidRPr="00684C53">
        <w:rPr>
          <w:lang w:val="en-US"/>
        </w:rPr>
        <w:t xml:space="preserve">                            &lt;path d="M387.218 217.608C391.227 210.66 393.527 202.874 394.117 194.25L336.049 294.827C335.459 303.451 333.159 311.237 329.15 318.185L387.218 217.608Z" stroke="#FF750F" stroke-width="1" stroke-linejoin="bevel"/&gt;</w:t>
      </w:r>
    </w:p>
    <w:p w:rsidR="001F705F" w:rsidRPr="00684C53" w:rsidRDefault="001F705F" w:rsidP="001F705F">
      <w:pPr>
        <w:rPr>
          <w:lang w:val="en-US"/>
        </w:rPr>
      </w:pPr>
      <w:r w:rsidRPr="00684C53">
        <w:rPr>
          <w:lang w:val="en-US"/>
        </w:rPr>
        <w:lastRenderedPageBreak/>
        <w:t xml:space="preserve">                            &lt;path d="M245.211 132.577C248.413 127.03 255.204 124.257 265.584 124.258L207.516 224.835C197.136 224.834 190.345 227.607 187.143 233.154L245.211 132.577Z" stroke="#FF750F" stroke-width="1" stroke-linejoin="bevel"/&gt;</w:t>
      </w:r>
    </w:p>
    <w:p w:rsidR="001F705F" w:rsidRPr="00684C53" w:rsidRDefault="001F705F" w:rsidP="001F705F">
      <w:pPr>
        <w:rPr>
          <w:lang w:val="en-US"/>
        </w:rPr>
      </w:pPr>
      <w:r w:rsidRPr="00684C53">
        <w:rPr>
          <w:lang w:val="en-US"/>
        </w:rPr>
        <w:t xml:space="preserve">                            &lt;path d="M318.094 154.945C322.842 163.17 324.002 171.107 321.573 178.757L263.505 279.334C265.934 271.684 264.774 263.746 260.026 255.522L318.094 154.945Z" stroke="#FF750F" stroke-width="1" stroke-linejoin="bevel"/&gt;</w:t>
      </w:r>
    </w:p>
    <w:p w:rsidR="001F705F" w:rsidRPr="00684C53" w:rsidRDefault="001F705F" w:rsidP="001F705F">
      <w:pPr>
        <w:rPr>
          <w:lang w:val="en-US"/>
        </w:rPr>
      </w:pPr>
      <w:r w:rsidRPr="00684C53">
        <w:rPr>
          <w:lang w:val="en-US"/>
        </w:rPr>
        <w:t xml:space="preserve">                            &lt;path d="M176.925 96.6737C180.127 91.1249 184.776 86.4503 190.871 82.6499L132.803 183.227C126.708 187.027 122.059 191.702 118.857 197.25L176.925 96.6737Z" stroke="#FF750F" stroke-width="1" stroke-linejoin="bevel"/&gt;</w:t>
      </w:r>
    </w:p>
    <w:p w:rsidR="001F705F" w:rsidRPr="00684C53" w:rsidRDefault="001F705F" w:rsidP="001F705F">
      <w:pPr>
        <w:rPr>
          <w:lang w:val="en-US"/>
        </w:rPr>
      </w:pPr>
      <w:r w:rsidRPr="00684C53">
        <w:rPr>
          <w:lang w:val="en-US"/>
        </w:rPr>
        <w:t xml:space="preserve">                            &lt;path d="M387.226 217.606C385.989 219.749 384.59 221.813 383.028 223.797L324.96 324.373C326.522 322.39 327.921 320.326 329.157 318.183L387.226 217.606Z" stroke="#FF750F" stroke-width="1" stroke-linejoin="bevel"/&gt;</w:t>
      </w:r>
    </w:p>
    <w:p w:rsidR="001F705F" w:rsidRPr="00684C53" w:rsidRDefault="001F705F" w:rsidP="001F705F">
      <w:pPr>
        <w:rPr>
          <w:lang w:val="en-US"/>
        </w:rPr>
      </w:pPr>
      <w:r w:rsidRPr="00684C53">
        <w:rPr>
          <w:lang w:val="en-US"/>
        </w:rPr>
        <w:t xml:space="preserve">                            &lt;path d="M317.269 188.408C319.087 185.262 320.519 182.045 321.562 178.758L263.494 279.335C262.451 282.622 261.019 285.839 259.201 288.985L317.269 188.408Z" stroke="#FF750F" stroke-width="1" stroke-linejoin="bevel"/&gt;</w:t>
      </w:r>
    </w:p>
    <w:p w:rsidR="001F705F" w:rsidRPr="00684C53" w:rsidRDefault="001F705F" w:rsidP="001F705F">
      <w:pPr>
        <w:rPr>
          <w:lang w:val="en-US"/>
        </w:rPr>
      </w:pPr>
      <w:r w:rsidRPr="00684C53">
        <w:rPr>
          <w:lang w:val="en-US"/>
        </w:rPr>
        <w:t xml:space="preserve">                            &lt;path d="M245.208 132.573C241.895 137.928 243 145.387 248.522 154.95L190.454 255.527C184.932 245.964 183.827 238.505 187.14 233.15L245.208 132.573Z" stroke="#FF750F" stroke-width="1" stroke-linejoin="bevel"/&gt;</w:t>
      </w:r>
    </w:p>
    <w:p w:rsidR="001F705F" w:rsidRPr="00684C53" w:rsidRDefault="001F705F" w:rsidP="001F705F">
      <w:pPr>
        <w:rPr>
          <w:lang w:val="en-US"/>
        </w:rPr>
      </w:pPr>
      <w:r w:rsidRPr="00684C53">
        <w:rPr>
          <w:lang w:val="en-US"/>
        </w:rPr>
        <w:t xml:space="preserve">                            &lt;path d="M176.93 96.6719C174.331 101.175 172.686 106.255 171.993 111.91L113.925 212.487C114.618 206.831 116.263 201.752 118.862 197.249L176.93 96.6719Z" stroke="#FF750F" stroke-width="1" stroke-linejoin="bevel"/&gt;</w:t>
      </w:r>
    </w:p>
    <w:p w:rsidR="001F705F" w:rsidRPr="00684C53" w:rsidRDefault="001F705F" w:rsidP="001F705F">
      <w:pPr>
        <w:rPr>
          <w:lang w:val="en-US"/>
        </w:rPr>
      </w:pPr>
      <w:r w:rsidRPr="00684C53">
        <w:rPr>
          <w:lang w:val="en-US"/>
        </w:rPr>
        <w:t xml:space="preserve">                            &lt;path d="M317.266 188.413C314.853 192.589 311.757 196.64 307.978 200.566L249.91 301.143C253.689 297.216 256.785 293.166 259.198 288.99L317.266 188.413Z" stroke="#FF750F" stroke-width="1" stroke-linejoin="bevel"/&gt;</w:t>
      </w:r>
    </w:p>
    <w:p w:rsidR="001F705F" w:rsidRPr="00684C53" w:rsidRDefault="001F705F" w:rsidP="001F705F">
      <w:pPr>
        <w:rPr>
          <w:lang w:val="en-US"/>
        </w:rPr>
      </w:pPr>
      <w:r w:rsidRPr="00684C53">
        <w:rPr>
          <w:lang w:val="en-US"/>
        </w:rPr>
        <w:t xml:space="preserve">                            &lt;path d="M464.198 304.708L435.375 254.789L377.307 355.366L406.13 405.285L464.198 304.708Z" stroke="#FF750F" stroke-width="1" stroke-linejoin="bevel"/&gt;</w:t>
      </w:r>
    </w:p>
    <w:p w:rsidR="001F705F" w:rsidRPr="00684C53" w:rsidRDefault="001F705F" w:rsidP="001F705F">
      <w:pPr>
        <w:rPr>
          <w:lang w:val="en-US"/>
        </w:rPr>
      </w:pPr>
      <w:r w:rsidRPr="00684C53">
        <w:rPr>
          <w:lang w:val="en-US"/>
        </w:rPr>
        <w:t xml:space="preserve">                            &lt;path d="M353.209 254.787C366.68 242.548 376.618 232.22 383.023 223.805L324.955 324.382C318.55 332.797 308.612 343.124 295.141 355.364L353.209 254.787Z" stroke="#FF750F" stroke-width="1" stroke-linejoin="bevel"/&gt;</w:t>
      </w:r>
    </w:p>
    <w:p w:rsidR="001F705F" w:rsidRPr="00684C53" w:rsidRDefault="001F705F" w:rsidP="001F705F">
      <w:pPr>
        <w:rPr>
          <w:lang w:val="en-US"/>
        </w:rPr>
      </w:pPr>
      <w:r w:rsidRPr="00684C53">
        <w:rPr>
          <w:lang w:val="en-US"/>
        </w:rPr>
        <w:t xml:space="preserve">                            &lt;path d="M435.37 254.787L353.212 254.784L295.144 355.361L377.302 355.364L435.37 254.787Z" stroke="#FF750F" stroke-width="1" stroke-linejoin="bevel"/&gt;</w:t>
      </w:r>
    </w:p>
    <w:p w:rsidR="001F705F" w:rsidRPr="00684C53" w:rsidRDefault="001F705F" w:rsidP="001F705F">
      <w:pPr>
        <w:rPr>
          <w:lang w:val="en-US"/>
        </w:rPr>
      </w:pPr>
      <w:r w:rsidRPr="00684C53">
        <w:rPr>
          <w:lang w:val="en-US"/>
        </w:rPr>
        <w:t xml:space="preserve">                            &lt;path d="M183.921 154.947L248.521 154.95L190.453 255.527L125.853 255.524L183.921 154.947Z" stroke="#FF750F" stroke-width="1" stroke-linejoin="bevel"/&gt;</w:t>
      </w:r>
    </w:p>
    <w:p w:rsidR="001F705F" w:rsidRPr="00684C53" w:rsidRDefault="001F705F" w:rsidP="001F705F">
      <w:pPr>
        <w:rPr>
          <w:lang w:val="en-US"/>
        </w:rPr>
      </w:pPr>
      <w:r w:rsidRPr="00684C53">
        <w:rPr>
          <w:lang w:val="en-US"/>
        </w:rPr>
        <w:t xml:space="preserve">                            &lt;path d="M171.992 111.914C170.668 124.537 174.643 138.881 183.92 154.947L125.852 255.524C116.575 239.458 112.599 225.114 113.924 212.491L171.992 111.914Z" stroke="#FF750F" stroke-width="1" stroke-linejoin="bevel"/&gt;</w:t>
      </w:r>
    </w:p>
    <w:p w:rsidR="001F705F" w:rsidRPr="00684C53" w:rsidRDefault="001F705F" w:rsidP="001F705F">
      <w:pPr>
        <w:rPr>
          <w:lang w:val="en-US"/>
        </w:rPr>
      </w:pPr>
      <w:r w:rsidRPr="00684C53">
        <w:rPr>
          <w:lang w:val="en-US"/>
        </w:rPr>
        <w:lastRenderedPageBreak/>
        <w:t xml:space="preserve">                            &lt;path d="M307.987 200.562C301.251 207.256 291.203 216.244 277.842 227.528L219.774 328.105C233.135 316.821 243.183 307.832 249.919 301.139L307.987 200.562Z" stroke="#FF750F" stroke-width="1" stroke-linejoin="bevel"/&gt;</w:t>
      </w:r>
    </w:p>
    <w:p w:rsidR="001F705F" w:rsidRPr="00684C53" w:rsidRDefault="001F705F" w:rsidP="001F705F">
      <w:pPr>
        <w:rPr>
          <w:lang w:val="en-US"/>
        </w:rPr>
      </w:pPr>
      <w:r w:rsidRPr="00684C53">
        <w:rPr>
          <w:lang w:val="en-US"/>
        </w:rPr>
        <w:t xml:space="preserve">                            &lt;path d="M15.5469 75.1797L44.5359 125.386L-13.5321 225.963L-42.5212 175.756L15.5469 75.1797Z" stroke="#FF750F" stroke-width="1" stroke-linejoin="bevel"/&gt;</w:t>
      </w:r>
    </w:p>
    <w:p w:rsidR="001F705F" w:rsidRPr="00684C53" w:rsidRDefault="001F705F" w:rsidP="001F705F">
      <w:pPr>
        <w:rPr>
          <w:lang w:val="en-US"/>
        </w:rPr>
      </w:pPr>
      <w:r w:rsidRPr="00684C53">
        <w:rPr>
          <w:lang w:val="en-US"/>
        </w:rPr>
        <w:t xml:space="preserve">                            &lt;path d="M277.836 227.536C264.033 238.82 253.708 247.904 246.862 254.789L188.794 355.366C195.64 348.481 205.965 339.397 219.768 328.113L277.836 227.536Z" stroke="#FF750F" stroke-width="1" stroke-linejoin="bevel"/&gt;</w:t>
      </w:r>
    </w:p>
    <w:p w:rsidR="001F705F" w:rsidRPr="00684C53" w:rsidRDefault="001F705F" w:rsidP="001F705F">
      <w:pPr>
        <w:rPr>
          <w:lang w:val="en-US"/>
        </w:rPr>
      </w:pPr>
      <w:r w:rsidRPr="00684C53">
        <w:rPr>
          <w:lang w:val="en-US"/>
        </w:rPr>
        <w:t xml:space="preserve">                            &lt;path d="M275.358 304.706L464.189 304.713L406.12 405.29L217.29 405.283L275.358 304.706Z" stroke="#FF750F" stroke-width="1" stroke-linejoin="bevel"/&gt;</w:t>
      </w:r>
    </w:p>
    <w:p w:rsidR="001F705F" w:rsidRPr="00684C53" w:rsidRDefault="001F705F" w:rsidP="001F705F">
      <w:pPr>
        <w:rPr>
          <w:lang w:val="en-US"/>
        </w:rPr>
      </w:pPr>
      <w:r w:rsidRPr="00684C53">
        <w:rPr>
          <w:lang w:val="en-US"/>
        </w:rPr>
        <w:t xml:space="preserve">                            &lt;path d="M44.5279 125.39L67.3864 125.39L9.31834 225.967L-13.5401 225.966L44.5279 125.39Z" stroke="#FF750F" stroke-width="1" stroke-linejoin="bevel"/&gt;</w:t>
      </w:r>
    </w:p>
    <w:p w:rsidR="001F705F" w:rsidRPr="00684C53" w:rsidRDefault="001F705F" w:rsidP="001F705F">
      <w:pPr>
        <w:rPr>
          <w:lang w:val="en-US"/>
        </w:rPr>
      </w:pPr>
      <w:r w:rsidRPr="00684C53">
        <w:rPr>
          <w:lang w:val="en-US"/>
        </w:rPr>
        <w:t xml:space="preserve">                            &lt;path d="M101.341 75.1911L233.863 304.705L175.795 405.282L43.2733 175.768L101.341 75.1911ZM15.5431 75.19L-42.525 175.767L43.277 175.77L101.345 75.1932L15.5431 75.19Z" stroke="#FF750F" stroke-width="1" stroke-linejoin="bevel"/&gt;</w:t>
      </w:r>
    </w:p>
    <w:p w:rsidR="001F705F" w:rsidRPr="00684C53" w:rsidRDefault="001F705F" w:rsidP="001F705F">
      <w:pPr>
        <w:rPr>
          <w:lang w:val="en-US"/>
        </w:rPr>
      </w:pPr>
      <w:r w:rsidRPr="00684C53">
        <w:rPr>
          <w:lang w:val="en-US"/>
        </w:rPr>
        <w:t xml:space="preserve">                            &lt;path d="M246.866 254.784L246.534 254.784L188.466 355.361L188.798 355.361L246.866 254.784Z" stroke="#FF750F" stroke-width="1" stroke-linejoin="bevel"/&gt;</w:t>
      </w:r>
    </w:p>
    <w:p w:rsidR="001F705F" w:rsidRPr="00684C53" w:rsidRDefault="001F705F" w:rsidP="001F705F">
      <w:pPr>
        <w:rPr>
          <w:lang w:val="en-US"/>
        </w:rPr>
      </w:pPr>
      <w:r w:rsidRPr="00684C53">
        <w:rPr>
          <w:lang w:val="en-US"/>
        </w:rPr>
        <w:t xml:space="preserve">                            &lt;path d="M246.539 254.781L275.362 304.701L217.294 405.277L188.471 355.358L246.539 254.781Z" stroke="#FF750F" stroke-width="1" stroke-linejoin="bevel"/&gt;</w:t>
      </w:r>
    </w:p>
    <w:p w:rsidR="001F705F" w:rsidRPr="00684C53" w:rsidRDefault="001F705F" w:rsidP="001F705F">
      <w:pPr>
        <w:rPr>
          <w:lang w:val="en-US"/>
        </w:rPr>
      </w:pPr>
      <w:r w:rsidRPr="00684C53">
        <w:rPr>
          <w:lang w:val="en-US"/>
        </w:rPr>
        <w:t xml:space="preserve">                            &lt;path d="M67.3906 125.391L170.923 304.698L112.855 405.275L9.32257 225.967L67.3906 125.391Z" stroke="#FF750F" stroke-width="1" stroke-linejoin="bevel"/&gt;</w:t>
      </w:r>
    </w:p>
    <w:p w:rsidR="001F705F" w:rsidRPr="00684C53" w:rsidRDefault="001F705F" w:rsidP="001F705F">
      <w:pPr>
        <w:rPr>
          <w:lang w:val="en-US"/>
        </w:rPr>
      </w:pPr>
      <w:r w:rsidRPr="00684C53">
        <w:rPr>
          <w:lang w:val="en-US"/>
        </w:rPr>
        <w:t xml:space="preserve">                            &lt;path d="M170.921 304.699L233.865 304.701L175.797 405.278L112.853 405.276L170.921 304.699Z" stroke="#FF750F" stroke-width="1" stroke-linejoin="bevel"/&gt;</w:t>
      </w:r>
    </w:p>
    <w:p w:rsidR="001F705F" w:rsidRPr="00684C53" w:rsidRDefault="001F705F" w:rsidP="001F705F">
      <w:pPr>
        <w:rPr>
          <w:lang w:val="en-US"/>
        </w:rPr>
      </w:pPr>
      <w:r w:rsidRPr="00684C53">
        <w:rPr>
          <w:lang w:val="en-US"/>
        </w:rPr>
        <w:t xml:space="preserve">                        &lt;/g&gt;</w:t>
      </w:r>
    </w:p>
    <w:p w:rsidR="001F705F" w:rsidRPr="00684C53" w:rsidRDefault="001F705F" w:rsidP="001F705F">
      <w:pPr>
        <w:rPr>
          <w:lang w:val="en-US"/>
        </w:rPr>
      </w:pPr>
      <w:r w:rsidRPr="00684C53">
        <w:rPr>
          <w:lang w:val="en-US"/>
        </w:rPr>
        <w:t xml:space="preserve">                        &lt;g class="transition-all delay-300 translate-y-0 opacity-100 duration-750 starting:opacity-0 starting:translate-y-4" style="mix-blend-mode:hard-light"&gt;</w:t>
      </w:r>
    </w:p>
    <w:p w:rsidR="001F705F" w:rsidRPr="00684C53" w:rsidRDefault="001F705F" w:rsidP="001F705F">
      <w:pPr>
        <w:rPr>
          <w:lang w:val="en-US"/>
        </w:rPr>
      </w:pPr>
      <w:r w:rsidRPr="00684C53">
        <w:rPr>
          <w:lang w:val="en-US"/>
        </w:rPr>
        <w:t xml:space="preserve">                            &lt;path d="M246.544 254.79L246.875 254.79C253.722 247.905 264.046 238.82 277.849 227.537C291.21 216.253 301.259 207.264 307.995 200.57C314.62 193.685 319.147 186.418 321.577 178.768C324.006 171.117 322.846 163.18 318.097 154.956C312.796 145.775 305.342 138.412 295.735 132.865C286.238 127.127 276.189 124.258 265.588 124.257C255.208 124.257 248.416 127.03 245.214 132.576C241.902 137.931 243.006 145.39 248.528 154.953L183.928 154.951C174.652 138.885 170.676 124.541 172 111.918C173.546 99.2946 179.84 89.5408 190.882 82.6559C202.035 75.5798 216.887 72.0421 235.439 72.0428C254.874 72.0435 274.144 75.5825 293.248 82.6598C312.242 89.5457 329.579 99.3005 345.261 111.924C360.942 124.548 373.421 138.892 382.697 154.958C391.311 169.877 395.121 182.978 394.128 194.262C393.355 205.546 389.656 215.396 383.031 223.811C376.627 232.226 366.688 242.554 353.217 254.794L435.375 254.797L464.198 304.716L275.367 304.709L246.544 254.79Z" fill="#4B0600"/&gt;</w:t>
      </w:r>
    </w:p>
    <w:p w:rsidR="001F705F" w:rsidRPr="00684C53" w:rsidRDefault="001F705F" w:rsidP="001F705F">
      <w:pPr>
        <w:rPr>
          <w:lang w:val="en-US"/>
        </w:rPr>
      </w:pPr>
      <w:r w:rsidRPr="00684C53">
        <w:rPr>
          <w:lang w:val="en-US"/>
        </w:rPr>
        <w:lastRenderedPageBreak/>
        <w:t xml:space="preserve">                            &lt;path d="M246.544 254.79L246.875 254.79C253.722 247.905 264.046 238.82 277.849 227.537C291.21 216.253 301.259 207.264 307.995 200.57C314.62 193.685 319.147 186.418 321.577 178.768C324.006 171.117 322.846 163.18 318.097 154.956C312.796 145.775 305.342 138.412 295.735 132.865C286.238 127.127 276.189 124.258 265.588 124.257C255.208 124.257 248.416 127.03 245.214 132.576C241.902 137.931 243.006 145.39 248.528 154.953L183.928 154.951C174.652 138.885 170.676 124.541 172 111.918C173.546 99.2946 179.84 89.5408 190.882 82.6559C202.035 75.5798 216.887 72.0421 235.439 72.0428C254.874 72.0435 274.144 75.5825 293.248 82.6598C312.242 89.5457 329.579 99.3005 345.261 111.924C360.942 124.548 373.421 138.892 382.697 154.958C391.311 169.877 395.121 182.978 394.128 194.262C393.355 205.546 389.656 215.396 383.031 223.811C376.627 232.226 366.688 242.554 353.217 254.794L435.375 254.797L464.198 304.716L275.367 304.709L246.544 254.79Z" stroke="#FF750F" stroke-width="1" stroke-linejoin="round"/&gt;</w:t>
      </w:r>
    </w:p>
    <w:p w:rsidR="001F705F" w:rsidRPr="00684C53" w:rsidRDefault="001F705F" w:rsidP="001F705F">
      <w:pPr>
        <w:rPr>
          <w:lang w:val="en-US"/>
        </w:rPr>
      </w:pPr>
      <w:r w:rsidRPr="00684C53">
        <w:rPr>
          <w:lang w:val="en-US"/>
        </w:rPr>
        <w:t xml:space="preserve">                        &lt;/g&gt;</w:t>
      </w:r>
    </w:p>
    <w:p w:rsidR="001F705F" w:rsidRPr="00684C53" w:rsidRDefault="001F705F" w:rsidP="001F705F">
      <w:pPr>
        <w:rPr>
          <w:lang w:val="en-US"/>
        </w:rPr>
      </w:pPr>
      <w:r w:rsidRPr="00684C53">
        <w:rPr>
          <w:lang w:val="en-US"/>
        </w:rPr>
        <w:t xml:space="preserve">                        &lt;g class="transition-all delay-300 translate-y-0 opacity-100 duration-750 starting:opacity-0 starting:translate-y-4" style="mix-blend-mode:hard-light"&gt;</w:t>
      </w:r>
    </w:p>
    <w:p w:rsidR="001F705F" w:rsidRPr="00684C53" w:rsidRDefault="001F705F" w:rsidP="001F705F">
      <w:pPr>
        <w:rPr>
          <w:lang w:val="en-US"/>
        </w:rPr>
      </w:pPr>
      <w:r w:rsidRPr="00684C53">
        <w:rPr>
          <w:lang w:val="en-US"/>
        </w:rPr>
        <w:t xml:space="preserve">                            &lt;path d="M67.41 125.402L44.5515 125.401L15.5625 75.1953L101.364 75.1985L233.886 304.712L170.942 304.71L67.41 125.402Z" fill="#4B0600"/&gt;</w:t>
      </w:r>
    </w:p>
    <w:p w:rsidR="001F705F" w:rsidRPr="00684C53" w:rsidRDefault="001F705F" w:rsidP="001F705F">
      <w:pPr>
        <w:rPr>
          <w:lang w:val="en-US"/>
        </w:rPr>
      </w:pPr>
      <w:r w:rsidRPr="00684C53">
        <w:rPr>
          <w:lang w:val="en-US"/>
        </w:rPr>
        <w:t xml:space="preserve">                            &lt;path d="M67.41 125.402L44.5515 125.401L15.5625 75.1953L101.364 75.1985L233.886 304.712L170.942 304.71L67.41 125.402Z" stroke="#FF750F" stroke-width="1"/&gt;</w:t>
      </w:r>
    </w:p>
    <w:p w:rsidR="001F705F" w:rsidRPr="00684C53" w:rsidRDefault="001F705F" w:rsidP="001F705F">
      <w:pPr>
        <w:rPr>
          <w:lang w:val="en-US"/>
        </w:rPr>
      </w:pPr>
      <w:r w:rsidRPr="00684C53">
        <w:rPr>
          <w:lang w:val="en-US"/>
        </w:rPr>
        <w:t xml:space="preserve">                        &lt;/g&gt;</w:t>
      </w:r>
    </w:p>
    <w:p w:rsidR="001F705F" w:rsidRPr="00684C53" w:rsidRDefault="001F705F" w:rsidP="001F705F">
      <w:pPr>
        <w:rPr>
          <w:lang w:val="en-US"/>
        </w:rPr>
      </w:pPr>
      <w:r w:rsidRPr="00684C53">
        <w:rPr>
          <w:lang w:val="en-US"/>
        </w:rPr>
        <w:t xml:space="preserve">                    &lt;/svg&gt;</w:t>
      </w:r>
    </w:p>
    <w:p w:rsidR="001F705F" w:rsidRPr="00684C53" w:rsidRDefault="001F705F" w:rsidP="001F705F">
      <w:pPr>
        <w:rPr>
          <w:lang w:val="en-US"/>
        </w:rPr>
      </w:pPr>
      <w:r w:rsidRPr="00684C53">
        <w:rPr>
          <w:lang w:val="en-US"/>
        </w:rPr>
        <w:t xml:space="preserve">                    &lt;div class="absolute inset-0 rounded-t-lg lg:rounded-t-none lg:rounded-r-lg shadow-[inset_0px_0px_0px_1px_rgba(26,26,0,0.16)] dark:shadow-[inset_0px_0px_0px_1px_#fffaed2d]"&gt;&lt;/div&gt;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&lt;/main&gt;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(Route::has('login'))</w:t>
      </w:r>
    </w:p>
    <w:p w:rsidR="001F705F" w:rsidRPr="00684C53" w:rsidRDefault="001F705F" w:rsidP="001F705F">
      <w:pPr>
        <w:rPr>
          <w:lang w:val="en-US"/>
        </w:rPr>
      </w:pPr>
      <w:r w:rsidRPr="00684C53">
        <w:rPr>
          <w:lang w:val="en-US"/>
        </w:rPr>
        <w:t xml:space="preserve">            &lt;div class="h-14.5 hidden lg:block"&gt;&lt;/div&gt;</w:t>
      </w:r>
    </w:p>
    <w:p w:rsidR="001F705F" w:rsidRPr="00684C53" w:rsidRDefault="001F705F" w:rsidP="001F705F">
      <w:pPr>
        <w:rPr>
          <w:lang w:val="en-US"/>
        </w:rPr>
      </w:pPr>
      <w:r w:rsidRPr="00684C53">
        <w:rPr>
          <w:lang w:val="en-US"/>
        </w:rPr>
        <w:t xml:space="preserve">        @endif</w:t>
      </w:r>
    </w:p>
    <w:p w:rsidR="001F705F" w:rsidRPr="00684C53" w:rsidRDefault="001F705F" w:rsidP="001F705F">
      <w:pPr>
        <w:rPr>
          <w:lang w:val="en-US"/>
        </w:rPr>
      </w:pPr>
      <w:r w:rsidRPr="00684C53">
        <w:rPr>
          <w:lang w:val="en-US"/>
        </w:rPr>
        <w:t xml:space="preserve">    &lt;/body&gt;</w:t>
      </w:r>
    </w:p>
    <w:p w:rsidR="001F705F" w:rsidRPr="00684C53" w:rsidRDefault="001F705F" w:rsidP="001F705F">
      <w:pPr>
        <w:rPr>
          <w:lang w:val="en-US"/>
        </w:rPr>
      </w:pPr>
      <w:r w:rsidRPr="00684C53">
        <w:rPr>
          <w:lang w:val="en-US"/>
        </w:rPr>
        <w:t>&lt;/html&gt;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api.php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Illuminate\Support\Facades\Route;</w:t>
      </w:r>
    </w:p>
    <w:p w:rsidR="001F705F" w:rsidRPr="00684C53" w:rsidRDefault="001F705F" w:rsidP="001F705F">
      <w:pPr>
        <w:rPr>
          <w:lang w:val="en-US"/>
        </w:rPr>
      </w:pPr>
      <w:r w:rsidRPr="00684C53">
        <w:rPr>
          <w:lang w:val="en-US"/>
        </w:rPr>
        <w:t>use App\Http\Controllers\AuthController;</w:t>
      </w:r>
    </w:p>
    <w:p w:rsidR="001F705F" w:rsidRPr="00684C53" w:rsidRDefault="001F705F" w:rsidP="001F705F">
      <w:pPr>
        <w:rPr>
          <w:lang w:val="en-US"/>
        </w:rPr>
      </w:pPr>
      <w:r w:rsidRPr="00684C53">
        <w:rPr>
          <w:lang w:val="en-US"/>
        </w:rPr>
        <w:t>use App\Http\Controllers\ProfileController;</w:t>
      </w:r>
    </w:p>
    <w:p w:rsidR="001F705F" w:rsidRPr="00684C53" w:rsidRDefault="001F705F" w:rsidP="001F705F">
      <w:pPr>
        <w:rPr>
          <w:lang w:val="en-US"/>
        </w:rPr>
      </w:pPr>
      <w:r w:rsidRPr="00684C53">
        <w:rPr>
          <w:lang w:val="en-US"/>
        </w:rPr>
        <w:t>use App\Http\Controllers\ClientController;</w:t>
      </w:r>
    </w:p>
    <w:p w:rsidR="001F705F" w:rsidRPr="00684C53" w:rsidRDefault="001F705F" w:rsidP="001F705F">
      <w:pPr>
        <w:rPr>
          <w:lang w:val="en-US"/>
        </w:rPr>
      </w:pPr>
      <w:r w:rsidRPr="00684C53">
        <w:rPr>
          <w:lang w:val="en-US"/>
        </w:rPr>
        <w:t>use App\Http\Controllers\VehicleController;</w:t>
      </w:r>
    </w:p>
    <w:p w:rsidR="001F705F" w:rsidRPr="00684C53" w:rsidRDefault="001F705F" w:rsidP="001F705F">
      <w:pPr>
        <w:rPr>
          <w:lang w:val="en-US"/>
        </w:rPr>
      </w:pPr>
      <w:r w:rsidRPr="00684C53">
        <w:rPr>
          <w:lang w:val="en-US"/>
        </w:rPr>
        <w:t>use App\Http\Controllers\PolicyController;</w:t>
      </w:r>
    </w:p>
    <w:p w:rsidR="001F705F" w:rsidRPr="00684C53" w:rsidRDefault="001F705F" w:rsidP="001F705F">
      <w:pPr>
        <w:rPr>
          <w:lang w:val="en-US"/>
        </w:rPr>
      </w:pPr>
      <w:r w:rsidRPr="00684C53">
        <w:rPr>
          <w:lang w:val="en-US"/>
        </w:rPr>
        <w:t>use App\Http\Controllers\TariffController;</w:t>
      </w:r>
    </w:p>
    <w:p w:rsidR="001F705F" w:rsidRPr="00684C53" w:rsidRDefault="001F705F" w:rsidP="001F705F">
      <w:pPr>
        <w:rPr>
          <w:lang w:val="en-US"/>
        </w:rPr>
      </w:pPr>
      <w:r w:rsidRPr="00684C53">
        <w:rPr>
          <w:lang w:val="en-US"/>
        </w:rPr>
        <w:t>use App\Http\Controllers\AccidentController;</w:t>
      </w:r>
    </w:p>
    <w:p w:rsidR="001F705F" w:rsidRPr="00684C53" w:rsidRDefault="001F705F" w:rsidP="001F705F">
      <w:pPr>
        <w:rPr>
          <w:lang w:val="en-US"/>
        </w:rPr>
      </w:pPr>
      <w:r w:rsidRPr="00684C53">
        <w:rPr>
          <w:lang w:val="en-US"/>
        </w:rPr>
        <w:t>use App\Http\Controllers\UserController;</w:t>
      </w:r>
    </w:p>
    <w:p w:rsidR="001F705F" w:rsidRPr="00684C53" w:rsidRDefault="001F705F" w:rsidP="001F705F">
      <w:pPr>
        <w:rPr>
          <w:lang w:val="en-US"/>
        </w:rPr>
      </w:pPr>
      <w:r w:rsidRPr="00684C53">
        <w:rPr>
          <w:lang w:val="en-US"/>
        </w:rPr>
        <w:t>use App\Http\Controllers\NotificationController;</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r>
        <w:t>Публичные</w:t>
      </w:r>
      <w:r w:rsidRPr="00684C53">
        <w:rPr>
          <w:lang w:val="en-US"/>
        </w:rPr>
        <w:t xml:space="preserve"> </w:t>
      </w:r>
      <w:r>
        <w:t>эндпоинты</w:t>
      </w:r>
    </w:p>
    <w:p w:rsidR="001F705F" w:rsidRPr="00684C53" w:rsidRDefault="001F705F" w:rsidP="001F705F">
      <w:pPr>
        <w:rPr>
          <w:lang w:val="en-US"/>
        </w:rPr>
      </w:pPr>
      <w:r w:rsidRPr="00684C53">
        <w:rPr>
          <w:lang w:val="en-US"/>
        </w:rPr>
        <w:t>Route::post('auth/register', [AuthController::class, 'register']);</w:t>
      </w:r>
    </w:p>
    <w:p w:rsidR="001F705F" w:rsidRPr="00684C53" w:rsidRDefault="001F705F" w:rsidP="001F705F">
      <w:pPr>
        <w:rPr>
          <w:lang w:val="en-US"/>
        </w:rPr>
      </w:pPr>
      <w:r w:rsidRPr="00684C53">
        <w:rPr>
          <w:lang w:val="en-US"/>
        </w:rPr>
        <w:t>Route::post('auth/login', [AuthController::class, 'login']);</w:t>
      </w:r>
    </w:p>
    <w:p w:rsidR="001F705F" w:rsidRPr="00684C53" w:rsidRDefault="001F705F" w:rsidP="001F705F">
      <w:pPr>
        <w:rPr>
          <w:lang w:val="en-US"/>
        </w:rPr>
      </w:pPr>
      <w:r w:rsidRPr="00684C53">
        <w:rPr>
          <w:lang w:val="en-US"/>
        </w:rPr>
        <w:t>Route::post('auth/forgot-password', [AuthController::class, 'forgotPassword']);</w:t>
      </w:r>
    </w:p>
    <w:p w:rsidR="001F705F" w:rsidRPr="00684C53" w:rsidRDefault="001F705F" w:rsidP="001F705F">
      <w:pPr>
        <w:rPr>
          <w:lang w:val="en-US"/>
        </w:rPr>
      </w:pPr>
      <w:r w:rsidRPr="00684C53">
        <w:rPr>
          <w:lang w:val="en-US"/>
        </w:rPr>
        <w:t>Route::post('auth/reset-password', [AuthController::class, 'resetPassword']);</w:t>
      </w:r>
    </w:p>
    <w:p w:rsidR="001F705F" w:rsidRPr="00684C53" w:rsidRDefault="001F705F" w:rsidP="001F705F">
      <w:pPr>
        <w:rPr>
          <w:lang w:val="en-US"/>
        </w:rPr>
      </w:pPr>
      <w:r w:rsidRPr="00684C53">
        <w:rPr>
          <w:lang w:val="en-US"/>
        </w:rPr>
        <w:t>Route::post('policies/calculate', [PolicyController::class, 'calculate']);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r>
        <w:t>Публичные</w:t>
      </w:r>
      <w:r w:rsidRPr="00684C53">
        <w:rPr>
          <w:lang w:val="en-US"/>
        </w:rPr>
        <w:t xml:space="preserve"> </w:t>
      </w:r>
      <w:r>
        <w:t>справочники</w:t>
      </w:r>
    </w:p>
    <w:p w:rsidR="001F705F" w:rsidRPr="00684C53" w:rsidRDefault="001F705F" w:rsidP="001F705F">
      <w:pPr>
        <w:rPr>
          <w:lang w:val="en-US"/>
        </w:rPr>
      </w:pPr>
      <w:r w:rsidRPr="00684C53">
        <w:rPr>
          <w:lang w:val="en-US"/>
        </w:rPr>
        <w:t>Route::get('tariffs/public', [TariffController::class, 'publicIndex']);</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w:t>
      </w:r>
      <w:r>
        <w:t>Защищенные</w:t>
      </w:r>
      <w:r w:rsidRPr="00684C53">
        <w:rPr>
          <w:lang w:val="en-US"/>
        </w:rPr>
        <w:t xml:space="preserve"> </w:t>
      </w:r>
      <w:r>
        <w:t>эндпоинты</w:t>
      </w:r>
    </w:p>
    <w:p w:rsidR="001F705F" w:rsidRPr="00684C53" w:rsidRDefault="001F705F" w:rsidP="001F705F">
      <w:pPr>
        <w:rPr>
          <w:lang w:val="en-US"/>
        </w:rPr>
      </w:pPr>
      <w:r w:rsidRPr="00684C53">
        <w:rPr>
          <w:lang w:val="en-US"/>
        </w:rPr>
        <w:t>Route::middleware(['auth:sanctum'])-&gt;group(function () {</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 </w:t>
      </w:r>
      <w:r>
        <w:t>Общие</w:t>
      </w:r>
      <w:r w:rsidRPr="00684C53">
        <w:rPr>
          <w:lang w:val="en-US"/>
        </w:rPr>
        <w:t xml:space="preserve"> </w:t>
      </w:r>
      <w:r>
        <w:t>для</w:t>
      </w:r>
      <w:r w:rsidRPr="00684C53">
        <w:rPr>
          <w:lang w:val="en-US"/>
        </w:rPr>
        <w:t xml:space="preserve"> </w:t>
      </w:r>
      <w:r>
        <w:t>всех</w:t>
      </w:r>
    </w:p>
    <w:p w:rsidR="001F705F" w:rsidRPr="00684C53" w:rsidRDefault="001F705F" w:rsidP="001F705F">
      <w:pPr>
        <w:rPr>
          <w:lang w:val="en-US"/>
        </w:rPr>
      </w:pPr>
      <w:r w:rsidRPr="00684C53">
        <w:rPr>
          <w:lang w:val="en-US"/>
        </w:rPr>
        <w:t xml:space="preserve">    Route::get('auth/me', [AuthController::class, 'me']);</w:t>
      </w:r>
    </w:p>
    <w:p w:rsidR="001F705F" w:rsidRPr="00684C53" w:rsidRDefault="001F705F" w:rsidP="001F705F">
      <w:pPr>
        <w:rPr>
          <w:lang w:val="en-US"/>
        </w:rPr>
      </w:pPr>
      <w:r w:rsidRPr="00684C53">
        <w:rPr>
          <w:lang w:val="en-US"/>
        </w:rPr>
        <w:t xml:space="preserve">    Route::post('auth/logout', [AuthController::class, 'logout']);</w:t>
      </w:r>
    </w:p>
    <w:p w:rsidR="001F705F" w:rsidRPr="00684C53" w:rsidRDefault="001F705F" w:rsidP="001F705F">
      <w:pPr>
        <w:rPr>
          <w:lang w:val="en-US"/>
        </w:rPr>
      </w:pPr>
      <w:r w:rsidRPr="00684C53">
        <w:rPr>
          <w:lang w:val="en-US"/>
        </w:rPr>
        <w:t xml:space="preserve">    Route::put('auth/change-password', [AuthController::class, 'changePassword']);</w:t>
      </w:r>
    </w:p>
    <w:p w:rsidR="001F705F" w:rsidRPr="00684C53" w:rsidRDefault="001F705F" w:rsidP="001F705F">
      <w:pPr>
        <w:rPr>
          <w:lang w:val="en-US"/>
        </w:rPr>
      </w:pPr>
      <w:r w:rsidRPr="00684C53">
        <w:rPr>
          <w:lang w:val="en-US"/>
        </w:rPr>
        <w:t xml:space="preserve">    Route::put('profile', [ProfileController::class, 'update']);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Уведомления</w:t>
      </w:r>
    </w:p>
    <w:p w:rsidR="001F705F" w:rsidRPr="00684C53" w:rsidRDefault="001F705F" w:rsidP="001F705F">
      <w:pPr>
        <w:rPr>
          <w:lang w:val="en-US"/>
        </w:rPr>
      </w:pPr>
      <w:r w:rsidRPr="00684C53">
        <w:rPr>
          <w:lang w:val="en-US"/>
        </w:rPr>
        <w:t xml:space="preserve">    Route::post('notifications', [NotificationController::class, 'store']);</w:t>
      </w:r>
    </w:p>
    <w:p w:rsidR="001F705F" w:rsidRPr="00684C53" w:rsidRDefault="001F705F" w:rsidP="001F705F">
      <w:pPr>
        <w:rPr>
          <w:lang w:val="en-US"/>
        </w:rPr>
      </w:pPr>
      <w:r w:rsidRPr="00684C53">
        <w:rPr>
          <w:lang w:val="en-US"/>
        </w:rPr>
        <w:t xml:space="preserve">    Route::get('notifications', [NotificationController::class, 'index']);</w:t>
      </w:r>
    </w:p>
    <w:p w:rsidR="001F705F" w:rsidRPr="00684C53" w:rsidRDefault="001F705F" w:rsidP="001F705F">
      <w:pPr>
        <w:rPr>
          <w:lang w:val="en-US"/>
        </w:rPr>
      </w:pPr>
      <w:r w:rsidRPr="00684C53">
        <w:rPr>
          <w:lang w:val="en-US"/>
        </w:rPr>
        <w:t xml:space="preserve">    Route::put('notifications/{id}/read', [NotificationController::class, 'markAsRead']);</w:t>
      </w:r>
    </w:p>
    <w:p w:rsidR="001F705F" w:rsidRPr="00684C53" w:rsidRDefault="001F705F" w:rsidP="001F705F">
      <w:pPr>
        <w:rPr>
          <w:lang w:val="en-US"/>
        </w:rPr>
      </w:pPr>
      <w:r w:rsidRPr="00684C53">
        <w:rPr>
          <w:lang w:val="en-US"/>
        </w:rPr>
        <w:t xml:space="preserve">    Route::put('notifications/read-all', [NotificationController::class, 'markAllAsRead']);</w:t>
      </w:r>
    </w:p>
    <w:p w:rsidR="001F705F" w:rsidRPr="00684C53" w:rsidRDefault="001F705F" w:rsidP="001F705F">
      <w:pPr>
        <w:rPr>
          <w:lang w:val="en-US"/>
        </w:rPr>
      </w:pPr>
      <w:r w:rsidRPr="00684C53">
        <w:rPr>
          <w:lang w:val="en-US"/>
        </w:rPr>
        <w:t xml:space="preserve">    Route::delete('notifications/{id}', [NotificationController::class, 'destroy']);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Клиент</w:t>
      </w:r>
    </w:p>
    <w:p w:rsidR="001F705F" w:rsidRPr="00684C53" w:rsidRDefault="001F705F" w:rsidP="001F705F">
      <w:pPr>
        <w:rPr>
          <w:lang w:val="en-US"/>
        </w:rPr>
      </w:pPr>
      <w:r w:rsidRPr="00684C53">
        <w:rPr>
          <w:lang w:val="en-US"/>
        </w:rPr>
        <w:t xml:space="preserve">    Route::middleware(['client'])-&gt;prefix('client')-&gt;group(function () {</w:t>
      </w:r>
    </w:p>
    <w:p w:rsidR="001F705F" w:rsidRPr="00684C53" w:rsidRDefault="001F705F" w:rsidP="001F705F">
      <w:pPr>
        <w:rPr>
          <w:lang w:val="en-US"/>
        </w:rPr>
      </w:pPr>
      <w:r w:rsidRPr="00684C53">
        <w:rPr>
          <w:lang w:val="en-US"/>
        </w:rPr>
        <w:t xml:space="preserve">        Route::get('policies', [PolicyController::class, 'myPolicies']);</w:t>
      </w:r>
    </w:p>
    <w:p w:rsidR="001F705F" w:rsidRPr="00684C53" w:rsidRDefault="001F705F" w:rsidP="001F705F">
      <w:pPr>
        <w:rPr>
          <w:lang w:val="en-US"/>
        </w:rPr>
      </w:pPr>
      <w:r w:rsidRPr="00684C53">
        <w:rPr>
          <w:lang w:val="en-US"/>
        </w:rPr>
        <w:t xml:space="preserve">        Route::get('policies/{policy}', [PolicyController::class, 'showMyPolicy']);</w:t>
      </w:r>
    </w:p>
    <w:p w:rsidR="001F705F" w:rsidRPr="00684C53" w:rsidRDefault="001F705F" w:rsidP="001F705F">
      <w:pPr>
        <w:rPr>
          <w:lang w:val="en-US"/>
        </w:rPr>
      </w:pPr>
      <w:r w:rsidRPr="00684C53">
        <w:rPr>
          <w:lang w:val="en-US"/>
        </w:rPr>
        <w:t xml:space="preserve">        Route::post('policies', [PolicyController::class, 'store']);</w:t>
      </w:r>
    </w:p>
    <w:p w:rsidR="001F705F" w:rsidRPr="00684C53" w:rsidRDefault="001F705F" w:rsidP="001F705F">
      <w:pPr>
        <w:rPr>
          <w:lang w:val="en-US"/>
        </w:rPr>
      </w:pPr>
      <w:r w:rsidRPr="00684C53">
        <w:rPr>
          <w:lang w:val="en-US"/>
        </w:rPr>
        <w:t xml:space="preserve">        Route::post('policies/{policy}/pay', [PolicyController::class, 'pay']);</w:t>
      </w:r>
    </w:p>
    <w:p w:rsidR="001F705F" w:rsidRPr="00684C53" w:rsidRDefault="001F705F" w:rsidP="001F705F">
      <w:pPr>
        <w:rPr>
          <w:lang w:val="en-US"/>
        </w:rPr>
      </w:pPr>
      <w:r w:rsidRPr="00684C53">
        <w:rPr>
          <w:lang w:val="en-US"/>
        </w:rPr>
        <w:t xml:space="preserve">        Route::post('policies/{policy}/cancel', [PolicyController::class, 'cancel']);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Route::get('vehicles', [VehicleController::class, 'myVehicles']);</w:t>
      </w:r>
    </w:p>
    <w:p w:rsidR="001F705F" w:rsidRPr="00684C53" w:rsidRDefault="001F705F" w:rsidP="001F705F">
      <w:pPr>
        <w:rPr>
          <w:lang w:val="en-US"/>
        </w:rPr>
      </w:pPr>
      <w:r w:rsidRPr="00684C53">
        <w:rPr>
          <w:lang w:val="en-US"/>
        </w:rPr>
        <w:t xml:space="preserve">        Route::post('vehicles', [VehicleController::class, 'store']);</w:t>
      </w:r>
    </w:p>
    <w:p w:rsidR="001F705F" w:rsidRPr="00684C53" w:rsidRDefault="001F705F" w:rsidP="001F705F">
      <w:pPr>
        <w:rPr>
          <w:lang w:val="en-US"/>
        </w:rPr>
      </w:pPr>
      <w:r w:rsidRPr="00684C53">
        <w:rPr>
          <w:lang w:val="en-US"/>
        </w:rPr>
        <w:t xml:space="preserve">        Route::delete('vehicles/{vehicle}', [VehicleController::class, 'destroy']);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Route::get('accidents', [AccidentController::class, 'myAccidents']);</w:t>
      </w:r>
    </w:p>
    <w:p w:rsidR="001F705F" w:rsidRPr="00684C53" w:rsidRDefault="001F705F" w:rsidP="001F705F">
      <w:pPr>
        <w:rPr>
          <w:lang w:val="en-US"/>
        </w:rPr>
      </w:pPr>
      <w:r w:rsidRPr="00684C53">
        <w:rPr>
          <w:lang w:val="en-US"/>
        </w:rPr>
        <w:t xml:space="preserve">        Route::post('accidents/{policy}', [AccidentController::class, 'store']);</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Агент</w:t>
      </w:r>
    </w:p>
    <w:p w:rsidR="001F705F" w:rsidRPr="00684C53" w:rsidRDefault="001F705F" w:rsidP="001F705F">
      <w:pPr>
        <w:rPr>
          <w:lang w:val="en-US"/>
        </w:rPr>
      </w:pPr>
      <w:r w:rsidRPr="00684C53">
        <w:rPr>
          <w:lang w:val="en-US"/>
        </w:rPr>
        <w:t xml:space="preserve">    Route::middleware(['agent'])-&gt;prefix('agent')-&gt;group(function () {</w:t>
      </w:r>
    </w:p>
    <w:p w:rsidR="001F705F" w:rsidRPr="00684C53" w:rsidRDefault="001F705F" w:rsidP="001F705F">
      <w:pPr>
        <w:rPr>
          <w:lang w:val="en-US"/>
        </w:rPr>
      </w:pPr>
      <w:r w:rsidRPr="00684C53">
        <w:rPr>
          <w:lang w:val="en-US"/>
        </w:rPr>
        <w:t xml:space="preserve">        Route::get('clients', [ClientController::class, 'index']);</w:t>
      </w:r>
    </w:p>
    <w:p w:rsidR="001F705F" w:rsidRPr="00684C53" w:rsidRDefault="001F705F" w:rsidP="001F705F">
      <w:pPr>
        <w:rPr>
          <w:lang w:val="en-US"/>
        </w:rPr>
      </w:pPr>
      <w:r w:rsidRPr="00684C53">
        <w:rPr>
          <w:lang w:val="en-US"/>
        </w:rPr>
        <w:t xml:space="preserve">        Route::post('clients', [ClientController::class, 'store']);</w:t>
      </w:r>
    </w:p>
    <w:p w:rsidR="001F705F" w:rsidRPr="00684C53" w:rsidRDefault="001F705F" w:rsidP="001F705F">
      <w:pPr>
        <w:rPr>
          <w:lang w:val="en-US"/>
        </w:rPr>
      </w:pPr>
      <w:r w:rsidRPr="00684C53">
        <w:rPr>
          <w:lang w:val="en-US"/>
        </w:rPr>
        <w:t xml:space="preserve">        Route::put('clients/{client}', [ClientController::class, 'update']);</w:t>
      </w:r>
    </w:p>
    <w:p w:rsidR="001F705F" w:rsidRPr="00684C53" w:rsidRDefault="001F705F" w:rsidP="001F705F">
      <w:pPr>
        <w:rPr>
          <w:lang w:val="en-US"/>
        </w:rPr>
      </w:pPr>
      <w:r w:rsidRPr="00684C53">
        <w:rPr>
          <w:lang w:val="en-US"/>
        </w:rPr>
        <w:t xml:space="preserve">        Route::delete('clients/{client}', [ClientController::class, 'destroy']);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Route::get('policies', [PolicyController::class, 'index']);</w:t>
      </w:r>
    </w:p>
    <w:p w:rsidR="001F705F" w:rsidRPr="00684C53" w:rsidRDefault="001F705F" w:rsidP="001F705F">
      <w:pPr>
        <w:rPr>
          <w:lang w:val="en-US"/>
        </w:rPr>
      </w:pPr>
      <w:r w:rsidRPr="00684C53">
        <w:rPr>
          <w:lang w:val="en-US"/>
        </w:rPr>
        <w:t xml:space="preserve">        Route::put('policies/{policy}', [PolicyController::class, 'update']);</w:t>
      </w:r>
    </w:p>
    <w:p w:rsidR="001F705F" w:rsidRPr="00684C53" w:rsidRDefault="001F705F" w:rsidP="001F705F">
      <w:pPr>
        <w:rPr>
          <w:lang w:val="en-US"/>
        </w:rPr>
      </w:pPr>
      <w:r w:rsidRPr="00684C53">
        <w:rPr>
          <w:lang w:val="en-US"/>
        </w:rPr>
        <w:t xml:space="preserve">        Route::post('policies/{policy}/activate', [PolicyController::class, 'activate']);</w:t>
      </w:r>
    </w:p>
    <w:p w:rsidR="001F705F" w:rsidRPr="00684C53" w:rsidRDefault="001F705F" w:rsidP="001F705F">
      <w:pPr>
        <w:rPr>
          <w:lang w:val="en-US"/>
        </w:rPr>
      </w:pPr>
      <w:r w:rsidRPr="00684C53">
        <w:rPr>
          <w:lang w:val="en-US"/>
        </w:rPr>
        <w:t xml:space="preserve">        Route::post('policies/{policy}/renew', [PolicyController::class, 'renew']);</w:t>
      </w:r>
    </w:p>
    <w:p w:rsidR="001F705F" w:rsidRPr="00684C53" w:rsidRDefault="001F705F" w:rsidP="001F705F">
      <w:pPr>
        <w:rPr>
          <w:lang w:val="en-US"/>
        </w:rPr>
      </w:pPr>
      <w:r w:rsidRPr="00684C53">
        <w:rPr>
          <w:lang w:val="en-US"/>
        </w:rPr>
        <w:t xml:space="preserve">        Route::post('policies/{policy}/cancel', [PolicyController::class, 'cancel']);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Route::get('accidents', [AccidentController::class, 'index']);</w:t>
      </w:r>
    </w:p>
    <w:p w:rsidR="001F705F" w:rsidRPr="00684C53" w:rsidRDefault="001F705F" w:rsidP="001F705F">
      <w:pPr>
        <w:rPr>
          <w:lang w:val="en-US"/>
        </w:rPr>
      </w:pPr>
      <w:r w:rsidRPr="00684C53">
        <w:rPr>
          <w:lang w:val="en-US"/>
        </w:rPr>
        <w:t xml:space="preserve">        Route::put('accidents/{accident}', [AccidentController::class, 'update']);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Route::get('notifications/all', [NotificationController::class, 'allForAgent']);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Админ</w:t>
      </w:r>
    </w:p>
    <w:p w:rsidR="001F705F" w:rsidRPr="00684C53" w:rsidRDefault="001F705F" w:rsidP="001F705F">
      <w:pPr>
        <w:rPr>
          <w:lang w:val="en-US"/>
        </w:rPr>
      </w:pPr>
      <w:r w:rsidRPr="00684C53">
        <w:rPr>
          <w:lang w:val="en-US"/>
        </w:rPr>
        <w:t xml:space="preserve">    Route::middleware(['admin'])-&gt;prefix('admin')-&gt;group(function () {</w:t>
      </w:r>
    </w:p>
    <w:p w:rsidR="001F705F" w:rsidRPr="00684C53" w:rsidRDefault="001F705F" w:rsidP="001F705F">
      <w:pPr>
        <w:rPr>
          <w:lang w:val="en-US"/>
        </w:rPr>
      </w:pPr>
      <w:r w:rsidRPr="00684C53">
        <w:rPr>
          <w:lang w:val="en-US"/>
        </w:rPr>
        <w:t xml:space="preserve">        Route::get('users', [UserController::class, 'index']);</w:t>
      </w:r>
    </w:p>
    <w:p w:rsidR="001F705F" w:rsidRPr="00684C53" w:rsidRDefault="001F705F" w:rsidP="001F705F">
      <w:pPr>
        <w:rPr>
          <w:lang w:val="en-US"/>
        </w:rPr>
      </w:pPr>
      <w:r w:rsidRPr="00684C53">
        <w:rPr>
          <w:lang w:val="en-US"/>
        </w:rPr>
        <w:t xml:space="preserve">        Route::put('users/{user}', [UserController::class, 'update']);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Route::get('policies', [PolicyController::class, 'index']);</w:t>
      </w:r>
    </w:p>
    <w:p w:rsidR="001F705F" w:rsidRPr="00684C53" w:rsidRDefault="001F705F" w:rsidP="001F705F">
      <w:pPr>
        <w:rPr>
          <w:lang w:val="en-US"/>
        </w:rPr>
      </w:pPr>
      <w:r w:rsidRPr="00684C53">
        <w:rPr>
          <w:lang w:val="en-US"/>
        </w:rPr>
        <w:t xml:space="preserve">        Route::post('policies/{policy}/cancel', [PolicyController::class, 'cancel']);</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Route::get('accidents', [AccidentController::class, 'index']);</w:t>
      </w:r>
    </w:p>
    <w:p w:rsidR="001F705F" w:rsidRPr="00684C53" w:rsidRDefault="001F705F" w:rsidP="001F705F">
      <w:pPr>
        <w:rPr>
          <w:lang w:val="en-US"/>
        </w:rPr>
      </w:pPr>
      <w:r w:rsidRPr="00684C53">
        <w:rPr>
          <w:lang w:val="en-US"/>
        </w:rPr>
        <w:t xml:space="preserve">        Route::put('accidents/{accident}', [AccidentController::class, 'update']);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Route::get('tariffs', [TariffController::class, 'index']);</w:t>
      </w:r>
    </w:p>
    <w:p w:rsidR="001F705F" w:rsidRPr="00684C53" w:rsidRDefault="001F705F" w:rsidP="001F705F">
      <w:pPr>
        <w:rPr>
          <w:lang w:val="en-US"/>
        </w:rPr>
      </w:pPr>
      <w:r w:rsidRPr="00684C53">
        <w:rPr>
          <w:lang w:val="en-US"/>
        </w:rPr>
        <w:t xml:space="preserve">        Route::post('tariffs', [TariffController::class, 'store']);</w:t>
      </w:r>
    </w:p>
    <w:p w:rsidR="001F705F" w:rsidRPr="00684C53" w:rsidRDefault="001F705F" w:rsidP="001F705F">
      <w:pPr>
        <w:rPr>
          <w:lang w:val="en-US"/>
        </w:rPr>
      </w:pPr>
      <w:r w:rsidRPr="00684C53">
        <w:rPr>
          <w:lang w:val="en-US"/>
        </w:rPr>
        <w:t xml:space="preserve">        Route::put('tariffs/{tariff}', [TariffController::class, 'update']);</w:t>
      </w:r>
    </w:p>
    <w:p w:rsidR="001F705F" w:rsidRPr="00684C53" w:rsidRDefault="001F705F" w:rsidP="001F705F">
      <w:pPr>
        <w:rPr>
          <w:lang w:val="en-US"/>
        </w:rPr>
      </w:pPr>
      <w:r w:rsidRPr="00684C53">
        <w:rPr>
          <w:lang w:val="en-US"/>
        </w:rPr>
        <w:t xml:space="preserve">        Route::delete('tariffs/{tariff}', [TariffController::class, 'destroy']);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console.php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Illuminate\Foundation\Inspiring;</w:t>
      </w:r>
    </w:p>
    <w:p w:rsidR="001F705F" w:rsidRPr="00684C53" w:rsidRDefault="001F705F" w:rsidP="001F705F">
      <w:pPr>
        <w:rPr>
          <w:lang w:val="en-US"/>
        </w:rPr>
      </w:pPr>
      <w:r w:rsidRPr="00684C53">
        <w:rPr>
          <w:lang w:val="en-US"/>
        </w:rPr>
        <w:t>use Illuminate\Support\Facades\Artisan;</w:t>
      </w:r>
    </w:p>
    <w:p w:rsidR="001F705F" w:rsidRPr="00684C53" w:rsidRDefault="001F705F" w:rsidP="001F705F">
      <w:pPr>
        <w:rPr>
          <w:lang w:val="en-US"/>
        </w:rPr>
      </w:pPr>
    </w:p>
    <w:p w:rsidR="001F705F" w:rsidRPr="00684C53" w:rsidRDefault="001F705F" w:rsidP="001F705F">
      <w:pPr>
        <w:rPr>
          <w:lang w:val="en-US"/>
        </w:rPr>
      </w:pPr>
      <w:r w:rsidRPr="00684C53">
        <w:rPr>
          <w:lang w:val="en-US"/>
        </w:rPr>
        <w:t>Artisan::command('inspire', function () {</w:t>
      </w:r>
    </w:p>
    <w:p w:rsidR="001F705F" w:rsidRPr="00684C53" w:rsidRDefault="001F705F" w:rsidP="001F705F">
      <w:pPr>
        <w:rPr>
          <w:lang w:val="en-US"/>
        </w:rPr>
      </w:pPr>
      <w:r w:rsidRPr="00684C53">
        <w:rPr>
          <w:lang w:val="en-US"/>
        </w:rPr>
        <w:t xml:space="preserve">    $this-&gt;comment(Inspiring::quote());</w:t>
      </w:r>
    </w:p>
    <w:p w:rsidR="001F705F" w:rsidRPr="00684C53" w:rsidRDefault="001F705F" w:rsidP="001F705F">
      <w:pPr>
        <w:rPr>
          <w:lang w:val="en-US"/>
        </w:rPr>
      </w:pPr>
      <w:r w:rsidRPr="00684C53">
        <w:rPr>
          <w:lang w:val="en-US"/>
        </w:rPr>
        <w:t>})-&gt;purpose('Display an inspiring quote');</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web.php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Illuminate\Support\Facades\Route;</w:t>
      </w:r>
    </w:p>
    <w:p w:rsidR="001F705F" w:rsidRPr="00684C53" w:rsidRDefault="001F705F" w:rsidP="001F705F">
      <w:pPr>
        <w:rPr>
          <w:lang w:val="en-US"/>
        </w:rPr>
      </w:pPr>
    </w:p>
    <w:p w:rsidR="001F705F" w:rsidRPr="00684C53" w:rsidRDefault="001F705F" w:rsidP="001F705F">
      <w:pPr>
        <w:rPr>
          <w:lang w:val="en-US"/>
        </w:rPr>
      </w:pPr>
      <w:r w:rsidRPr="00684C53">
        <w:rPr>
          <w:lang w:val="en-US"/>
        </w:rPr>
        <w:t>Route::get('/', function () {</w:t>
      </w:r>
    </w:p>
    <w:p w:rsidR="001F705F" w:rsidRPr="00684C53" w:rsidRDefault="001F705F" w:rsidP="001F705F">
      <w:pPr>
        <w:rPr>
          <w:lang w:val="en-US"/>
        </w:rPr>
      </w:pPr>
      <w:r w:rsidRPr="00684C53">
        <w:rPr>
          <w:lang w:val="en-US"/>
        </w:rPr>
        <w:t xml:space="preserve">    return view('welcome');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TestCase.php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Tests;</w:t>
      </w:r>
    </w:p>
    <w:p w:rsidR="001F705F" w:rsidRPr="00684C53" w:rsidRDefault="001F705F" w:rsidP="001F705F">
      <w:pPr>
        <w:rPr>
          <w:lang w:val="en-US"/>
        </w:rPr>
      </w:pPr>
    </w:p>
    <w:p w:rsidR="001F705F" w:rsidRPr="00684C53" w:rsidRDefault="001F705F" w:rsidP="001F705F">
      <w:pPr>
        <w:rPr>
          <w:lang w:val="en-US"/>
        </w:rPr>
      </w:pPr>
      <w:r w:rsidRPr="00684C53">
        <w:rPr>
          <w:lang w:val="en-US"/>
        </w:rPr>
        <w:t>use Illuminate\Foundation\Testing\TestCase as BaseTestCase;</w:t>
      </w:r>
    </w:p>
    <w:p w:rsidR="001F705F" w:rsidRPr="00684C53" w:rsidRDefault="001F705F" w:rsidP="001F705F">
      <w:pPr>
        <w:rPr>
          <w:lang w:val="en-US"/>
        </w:rPr>
      </w:pPr>
    </w:p>
    <w:p w:rsidR="001F705F" w:rsidRPr="00684C53" w:rsidRDefault="001F705F" w:rsidP="001F705F">
      <w:pPr>
        <w:rPr>
          <w:lang w:val="en-US"/>
        </w:rPr>
      </w:pPr>
      <w:r w:rsidRPr="00684C53">
        <w:rPr>
          <w:lang w:val="en-US"/>
        </w:rPr>
        <w:t>abstract class TestCase extends BaseTestCase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ApiTest.php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namespace Tests\Feature;</w:t>
      </w:r>
    </w:p>
    <w:p w:rsidR="001F705F" w:rsidRPr="00684C53" w:rsidRDefault="001F705F" w:rsidP="001F705F">
      <w:pPr>
        <w:rPr>
          <w:lang w:val="en-US"/>
        </w:rPr>
      </w:pPr>
    </w:p>
    <w:p w:rsidR="001F705F" w:rsidRPr="00684C53" w:rsidRDefault="001F705F" w:rsidP="001F705F">
      <w:pPr>
        <w:rPr>
          <w:lang w:val="en-US"/>
        </w:rPr>
      </w:pPr>
      <w:r w:rsidRPr="00684C53">
        <w:rPr>
          <w:lang w:val="en-US"/>
        </w:rPr>
        <w:t>use Tests\TestCase;</w:t>
      </w:r>
    </w:p>
    <w:p w:rsidR="001F705F" w:rsidRPr="00684C53" w:rsidRDefault="001F705F" w:rsidP="001F705F">
      <w:pPr>
        <w:rPr>
          <w:lang w:val="en-US"/>
        </w:rPr>
      </w:pPr>
      <w:r w:rsidRPr="00684C53">
        <w:rPr>
          <w:lang w:val="en-US"/>
        </w:rPr>
        <w:t>use PHPUnit\Framework\Attributes\Test;</w:t>
      </w:r>
    </w:p>
    <w:p w:rsidR="001F705F" w:rsidRPr="00684C53" w:rsidRDefault="001F705F" w:rsidP="001F705F">
      <w:pPr>
        <w:rPr>
          <w:lang w:val="en-US"/>
        </w:rPr>
      </w:pPr>
      <w:r w:rsidRPr="00684C53">
        <w:rPr>
          <w:lang w:val="en-US"/>
        </w:rPr>
        <w:t>use App\Models\User;</w:t>
      </w:r>
    </w:p>
    <w:p w:rsidR="001F705F" w:rsidRPr="00684C53" w:rsidRDefault="001F705F" w:rsidP="001F705F">
      <w:pPr>
        <w:rPr>
          <w:lang w:val="en-US"/>
        </w:rPr>
      </w:pPr>
      <w:r w:rsidRPr="00684C53">
        <w:rPr>
          <w:lang w:val="en-US"/>
        </w:rPr>
        <w:t>use App\Models\ClientProfile;</w:t>
      </w:r>
    </w:p>
    <w:p w:rsidR="001F705F" w:rsidRPr="00684C53" w:rsidRDefault="001F705F" w:rsidP="001F705F">
      <w:pPr>
        <w:rPr>
          <w:lang w:val="en-US"/>
        </w:rPr>
      </w:pPr>
      <w:r w:rsidRPr="00684C53">
        <w:rPr>
          <w:lang w:val="en-US"/>
        </w:rPr>
        <w:t>use App\Models\Vehicle;</w:t>
      </w:r>
    </w:p>
    <w:p w:rsidR="001F705F" w:rsidRPr="00684C53" w:rsidRDefault="001F705F" w:rsidP="001F705F">
      <w:pPr>
        <w:rPr>
          <w:lang w:val="en-US"/>
        </w:rPr>
      </w:pPr>
      <w:r w:rsidRPr="00684C53">
        <w:rPr>
          <w:lang w:val="en-US"/>
        </w:rPr>
        <w:t>use App\Models\Policy;</w:t>
      </w:r>
    </w:p>
    <w:p w:rsidR="001F705F" w:rsidRPr="00684C53" w:rsidRDefault="001F705F" w:rsidP="001F705F">
      <w:pPr>
        <w:rPr>
          <w:lang w:val="en-US"/>
        </w:rPr>
      </w:pPr>
      <w:r w:rsidRPr="00684C53">
        <w:rPr>
          <w:lang w:val="en-US"/>
        </w:rPr>
        <w:t>use App\Models\Tariff;</w:t>
      </w:r>
    </w:p>
    <w:p w:rsidR="001F705F" w:rsidRPr="00684C53" w:rsidRDefault="001F705F" w:rsidP="001F705F">
      <w:pPr>
        <w:rPr>
          <w:lang w:val="en-US"/>
        </w:rPr>
      </w:pPr>
      <w:r w:rsidRPr="00684C53">
        <w:rPr>
          <w:lang w:val="en-US"/>
        </w:rPr>
        <w:t>use App\Models\PolicyType;</w:t>
      </w:r>
    </w:p>
    <w:p w:rsidR="001F705F" w:rsidRPr="00684C53" w:rsidRDefault="001F705F" w:rsidP="001F705F">
      <w:pPr>
        <w:rPr>
          <w:lang w:val="en-US"/>
        </w:rPr>
      </w:pPr>
      <w:r w:rsidRPr="00684C53">
        <w:rPr>
          <w:lang w:val="en-US"/>
        </w:rPr>
        <w:t>use App\Models\Accident;</w:t>
      </w:r>
    </w:p>
    <w:p w:rsidR="001F705F" w:rsidRPr="00684C53" w:rsidRDefault="001F705F" w:rsidP="001F705F">
      <w:pPr>
        <w:rPr>
          <w:lang w:val="en-US"/>
        </w:rPr>
      </w:pPr>
      <w:r w:rsidRPr="00684C53">
        <w:rPr>
          <w:lang w:val="en-US"/>
        </w:rPr>
        <w:t>use App\Models\Notification;</w:t>
      </w:r>
    </w:p>
    <w:p w:rsidR="001F705F" w:rsidRPr="00684C53" w:rsidRDefault="001F705F" w:rsidP="001F705F">
      <w:pPr>
        <w:rPr>
          <w:lang w:val="en-US"/>
        </w:rPr>
      </w:pPr>
      <w:r w:rsidRPr="00684C53">
        <w:rPr>
          <w:lang w:val="en-US"/>
        </w:rPr>
        <w:t>use Illuminate\Foundation\Testing\RefreshDatabase;</w:t>
      </w:r>
    </w:p>
    <w:p w:rsidR="001F705F" w:rsidRPr="00684C53" w:rsidRDefault="001F705F" w:rsidP="001F705F">
      <w:pPr>
        <w:rPr>
          <w:lang w:val="en-US"/>
        </w:rPr>
      </w:pPr>
    </w:p>
    <w:p w:rsidR="001F705F" w:rsidRPr="00684C53" w:rsidRDefault="001F705F" w:rsidP="001F705F">
      <w:pPr>
        <w:rPr>
          <w:lang w:val="en-US"/>
        </w:rPr>
      </w:pPr>
      <w:r w:rsidRPr="00684C53">
        <w:rPr>
          <w:lang w:val="en-US"/>
        </w:rPr>
        <w:t>class ApiTest extends TestCase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use RefreshDatabase;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protected $userToken;</w:t>
      </w:r>
    </w:p>
    <w:p w:rsidR="001F705F" w:rsidRPr="00684C53" w:rsidRDefault="001F705F" w:rsidP="001F705F">
      <w:pPr>
        <w:rPr>
          <w:lang w:val="en-US"/>
        </w:rPr>
      </w:pPr>
      <w:r w:rsidRPr="00684C53">
        <w:rPr>
          <w:lang w:val="en-US"/>
        </w:rPr>
        <w:t xml:space="preserve">    protected $agentToken;</w:t>
      </w:r>
    </w:p>
    <w:p w:rsidR="001F705F" w:rsidRPr="00684C53" w:rsidRDefault="001F705F" w:rsidP="001F705F">
      <w:pPr>
        <w:rPr>
          <w:lang w:val="en-US"/>
        </w:rPr>
      </w:pPr>
      <w:r w:rsidRPr="00684C53">
        <w:rPr>
          <w:lang w:val="en-US"/>
        </w:rPr>
        <w:t xml:space="preserve">    protected $adminToken;</w:t>
      </w:r>
    </w:p>
    <w:p w:rsidR="001F705F" w:rsidRPr="00684C53" w:rsidRDefault="001F705F" w:rsidP="001F705F">
      <w:pPr>
        <w:rPr>
          <w:lang w:val="en-US"/>
        </w:rPr>
      </w:pPr>
      <w:r w:rsidRPr="00684C53">
        <w:rPr>
          <w:lang w:val="en-US"/>
        </w:rPr>
        <w:t xml:space="preserve">    protected $testUser;</w:t>
      </w:r>
    </w:p>
    <w:p w:rsidR="001F705F" w:rsidRPr="00684C53" w:rsidRDefault="001F705F" w:rsidP="001F705F">
      <w:pPr>
        <w:rPr>
          <w:lang w:val="en-US"/>
        </w:rPr>
      </w:pPr>
      <w:r w:rsidRPr="00684C53">
        <w:rPr>
          <w:lang w:val="en-US"/>
        </w:rPr>
        <w:t xml:space="preserve">    protected $testAgent;</w:t>
      </w:r>
    </w:p>
    <w:p w:rsidR="001F705F" w:rsidRPr="00684C53" w:rsidRDefault="001F705F" w:rsidP="001F705F">
      <w:pPr>
        <w:rPr>
          <w:lang w:val="en-US"/>
        </w:rPr>
      </w:pPr>
      <w:r w:rsidRPr="00684C53">
        <w:rPr>
          <w:lang w:val="en-US"/>
        </w:rPr>
        <w:t xml:space="preserve">    protected $testAdmin;</w:t>
      </w:r>
    </w:p>
    <w:p w:rsidR="001F705F" w:rsidRPr="00684C53" w:rsidRDefault="001F705F" w:rsidP="001F705F">
      <w:pPr>
        <w:rPr>
          <w:lang w:val="en-US"/>
        </w:rPr>
      </w:pPr>
      <w:r w:rsidRPr="00684C53">
        <w:rPr>
          <w:lang w:val="en-US"/>
        </w:rPr>
        <w:t xml:space="preserve">    protected $testVehicleId;</w:t>
      </w:r>
    </w:p>
    <w:p w:rsidR="001F705F" w:rsidRPr="00684C53" w:rsidRDefault="001F705F" w:rsidP="001F705F">
      <w:pPr>
        <w:rPr>
          <w:lang w:val="en-US"/>
        </w:rPr>
      </w:pPr>
      <w:r w:rsidRPr="00684C53">
        <w:rPr>
          <w:lang w:val="en-US"/>
        </w:rPr>
        <w:t xml:space="preserve">    protected $testPolicyId;</w:t>
      </w:r>
    </w:p>
    <w:p w:rsidR="001F705F" w:rsidRPr="00684C53" w:rsidRDefault="001F705F" w:rsidP="001F705F">
      <w:pPr>
        <w:rPr>
          <w:lang w:val="en-US"/>
        </w:rPr>
      </w:pPr>
      <w:r w:rsidRPr="00684C53">
        <w:rPr>
          <w:lang w:val="en-US"/>
        </w:rPr>
        <w:t xml:space="preserve">    protected $testAccidentId;</w:t>
      </w:r>
    </w:p>
    <w:p w:rsidR="001F705F" w:rsidRPr="00684C53" w:rsidRDefault="001F705F" w:rsidP="001F705F">
      <w:pPr>
        <w:rPr>
          <w:lang w:val="en-US"/>
        </w:rPr>
      </w:pPr>
      <w:r w:rsidRPr="00684C53">
        <w:rPr>
          <w:lang w:val="en-US"/>
        </w:rPr>
        <w:t xml:space="preserve">    protected $testNotificationId;</w:t>
      </w:r>
    </w:p>
    <w:p w:rsidR="001F705F" w:rsidRPr="00684C53" w:rsidRDefault="001F705F" w:rsidP="001F705F">
      <w:pPr>
        <w:rPr>
          <w:lang w:val="en-US"/>
        </w:rPr>
      </w:pPr>
      <w:r w:rsidRPr="00684C53">
        <w:rPr>
          <w:lang w:val="en-US"/>
        </w:rPr>
        <w:lastRenderedPageBreak/>
        <w:t xml:space="preserve">    protected $testClientUserId;</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protected function setUp(): void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parent::setUp();</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$this-&gt;seed();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$this-&gt;testUser = User::where('email', 'ivanov@example.com')-&gt;first();</w:t>
      </w:r>
    </w:p>
    <w:p w:rsidR="001F705F" w:rsidRPr="00684C53" w:rsidRDefault="001F705F" w:rsidP="001F705F">
      <w:pPr>
        <w:rPr>
          <w:lang w:val="en-US"/>
        </w:rPr>
      </w:pPr>
      <w:r w:rsidRPr="00684C53">
        <w:rPr>
          <w:lang w:val="en-US"/>
        </w:rPr>
        <w:t xml:space="preserve">        $this-&gt;testAgent = User::where('email', 'agent@insurancesystem.com')-&gt;first();</w:t>
      </w:r>
    </w:p>
    <w:p w:rsidR="001F705F" w:rsidRPr="00684C53" w:rsidRDefault="001F705F" w:rsidP="001F705F">
      <w:pPr>
        <w:rPr>
          <w:lang w:val="en-US"/>
        </w:rPr>
      </w:pPr>
      <w:r w:rsidRPr="00684C53">
        <w:rPr>
          <w:lang w:val="en-US"/>
        </w:rPr>
        <w:t xml:space="preserve">        $this-&gt;testAdmin = User::where('email', 'admin@insurancesystem.com')-&gt;first();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protected function getUserToken()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$response = $this-&gt;postJson('/api/auth/login', [</w:t>
      </w:r>
    </w:p>
    <w:p w:rsidR="001F705F" w:rsidRPr="00684C53" w:rsidRDefault="001F705F" w:rsidP="001F705F">
      <w:pPr>
        <w:rPr>
          <w:lang w:val="en-US"/>
        </w:rPr>
      </w:pPr>
      <w:r w:rsidRPr="00684C53">
        <w:rPr>
          <w:lang w:val="en-US"/>
        </w:rPr>
        <w:t xml:space="preserve">            'email' =&gt; 'ivanov@example.com',</w:t>
      </w:r>
    </w:p>
    <w:p w:rsidR="001F705F" w:rsidRPr="00684C53" w:rsidRDefault="001F705F" w:rsidP="001F705F">
      <w:pPr>
        <w:rPr>
          <w:lang w:val="en-US"/>
        </w:rPr>
      </w:pPr>
      <w:r w:rsidRPr="00684C53">
        <w:rPr>
          <w:lang w:val="en-US"/>
        </w:rPr>
        <w:t xml:space="preserve">            'password' =&gt; 'client123'</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protected function getAgentToken()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$response = $this-&gt;postJson('/api/auth/login', [</w:t>
      </w:r>
    </w:p>
    <w:p w:rsidR="001F705F" w:rsidRPr="00684C53" w:rsidRDefault="001F705F" w:rsidP="001F705F">
      <w:pPr>
        <w:rPr>
          <w:lang w:val="en-US"/>
        </w:rPr>
      </w:pPr>
      <w:r w:rsidRPr="00684C53">
        <w:rPr>
          <w:lang w:val="en-US"/>
        </w:rPr>
        <w:t xml:space="preserve">            'email' =&gt; 'agent@insurancesystem.com',</w:t>
      </w:r>
    </w:p>
    <w:p w:rsidR="001F705F" w:rsidRPr="00684C53" w:rsidRDefault="001F705F" w:rsidP="001F705F">
      <w:pPr>
        <w:rPr>
          <w:lang w:val="en-US"/>
        </w:rPr>
      </w:pPr>
      <w:r w:rsidRPr="00684C53">
        <w:rPr>
          <w:lang w:val="en-US"/>
        </w:rPr>
        <w:t xml:space="preserve">            'password' =&gt; 'agent123'</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return $response-&gt;json('token');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protected function getAdminToken()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$response = $this-&gt;postJson('/api/auth/login', [</w:t>
      </w:r>
    </w:p>
    <w:p w:rsidR="001F705F" w:rsidRPr="00684C53" w:rsidRDefault="001F705F" w:rsidP="001F705F">
      <w:pPr>
        <w:rPr>
          <w:lang w:val="en-US"/>
        </w:rPr>
      </w:pPr>
      <w:r w:rsidRPr="00684C53">
        <w:rPr>
          <w:lang w:val="en-US"/>
        </w:rPr>
        <w:t xml:space="preserve">            'email' =&gt; 'admin@insurancesystem.com',</w:t>
      </w:r>
    </w:p>
    <w:p w:rsidR="001F705F" w:rsidRPr="00684C53" w:rsidRDefault="001F705F" w:rsidP="001F705F">
      <w:pPr>
        <w:rPr>
          <w:lang w:val="en-US"/>
        </w:rPr>
      </w:pPr>
      <w:r w:rsidRPr="00684C53">
        <w:rPr>
          <w:lang w:val="en-US"/>
        </w:rPr>
        <w:t xml:space="preserve">            'password' =&gt; 'admin123'</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return $response-&gt;json('token');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 </w:t>
      </w:r>
      <w:r>
        <w:t>АУТЕНТИФИКАЦИЯ</w:t>
      </w:r>
      <w:r w:rsidRPr="00684C53">
        <w:rPr>
          <w:lang w:val="en-US"/>
        </w:rPr>
        <w:t xml:space="preserve"> (8 </w:t>
      </w:r>
      <w:r>
        <w:t>тестов</w:t>
      </w:r>
      <w:r w:rsidRPr="00684C53">
        <w:rPr>
          <w:lang w:val="en-US"/>
        </w:rPr>
        <w:t>)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test_01_auth_register()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$response = $this-&gt;postJson('/api/auth/register', [</w:t>
      </w:r>
    </w:p>
    <w:p w:rsidR="001F705F" w:rsidRPr="00684C53" w:rsidRDefault="001F705F" w:rsidP="001F705F">
      <w:pPr>
        <w:rPr>
          <w:lang w:val="en-US"/>
        </w:rPr>
      </w:pPr>
      <w:r w:rsidRPr="00684C53">
        <w:rPr>
          <w:lang w:val="en-US"/>
        </w:rPr>
        <w:t xml:space="preserve">            'email' =&gt; 'newuser@test.com',</w:t>
      </w:r>
    </w:p>
    <w:p w:rsidR="001F705F" w:rsidRPr="00684C53" w:rsidRDefault="001F705F" w:rsidP="001F705F">
      <w:pPr>
        <w:rPr>
          <w:lang w:val="en-US"/>
        </w:rPr>
      </w:pPr>
      <w:r w:rsidRPr="00684C53">
        <w:rPr>
          <w:lang w:val="en-US"/>
        </w:rPr>
        <w:t xml:space="preserve">            'phone' =&gt; '+79991234500',</w:t>
      </w:r>
    </w:p>
    <w:p w:rsidR="001F705F" w:rsidRPr="00684C53" w:rsidRDefault="001F705F" w:rsidP="001F705F">
      <w:pPr>
        <w:rPr>
          <w:lang w:val="en-US"/>
        </w:rPr>
      </w:pPr>
      <w:r w:rsidRPr="00684C53">
        <w:rPr>
          <w:lang w:val="en-US"/>
        </w:rPr>
        <w:t xml:space="preserve">            'password' =&gt; 'password123',</w:t>
      </w:r>
    </w:p>
    <w:p w:rsidR="001F705F" w:rsidRPr="00684C53" w:rsidRDefault="001F705F" w:rsidP="001F705F">
      <w:pPr>
        <w:rPr>
          <w:lang w:val="en-US"/>
        </w:rPr>
      </w:pPr>
      <w:r w:rsidRPr="00684C53">
        <w:rPr>
          <w:lang w:val="en-US"/>
        </w:rPr>
        <w:t xml:space="preserve">            'password_confirmation' =&gt; 'password123',</w:t>
      </w:r>
    </w:p>
    <w:p w:rsidR="001F705F" w:rsidRPr="00684C53" w:rsidRDefault="001F705F" w:rsidP="001F705F">
      <w:pPr>
        <w:rPr>
          <w:lang w:val="en-US"/>
        </w:rPr>
      </w:pPr>
      <w:r w:rsidRPr="00684C53">
        <w:rPr>
          <w:lang w:val="en-US"/>
        </w:rPr>
        <w:t xml:space="preserve">            'last_name' =&gt; '</w:t>
      </w:r>
      <w:r>
        <w:t>Новый</w:t>
      </w:r>
      <w:r w:rsidRPr="00684C53">
        <w:rPr>
          <w:lang w:val="en-US"/>
        </w:rPr>
        <w:t>',</w:t>
      </w:r>
    </w:p>
    <w:p w:rsidR="001F705F" w:rsidRPr="00684C53" w:rsidRDefault="001F705F" w:rsidP="001F705F">
      <w:pPr>
        <w:rPr>
          <w:lang w:val="en-US"/>
        </w:rPr>
      </w:pPr>
      <w:r w:rsidRPr="00684C53">
        <w:rPr>
          <w:lang w:val="en-US"/>
        </w:rPr>
        <w:t xml:space="preserve">            'first_name' =&gt; '</w:t>
      </w:r>
      <w:r>
        <w:t>Пользователь</w:t>
      </w:r>
      <w:r w:rsidRPr="00684C53">
        <w:rPr>
          <w:lang w:val="en-US"/>
        </w:rPr>
        <w:t>',</w:t>
      </w:r>
    </w:p>
    <w:p w:rsidR="001F705F" w:rsidRPr="00684C53" w:rsidRDefault="001F705F" w:rsidP="001F705F">
      <w:pPr>
        <w:rPr>
          <w:lang w:val="en-US"/>
        </w:rPr>
      </w:pPr>
      <w:r w:rsidRPr="00684C53">
        <w:rPr>
          <w:lang w:val="en-US"/>
        </w:rPr>
        <w:t xml:space="preserve">            'middle_name' =&gt; '</w:t>
      </w:r>
      <w:r>
        <w:t>Тестович</w:t>
      </w:r>
      <w:r w:rsidRPr="00684C53">
        <w:rPr>
          <w:lang w:val="en-US"/>
        </w:rPr>
        <w:t>',</w:t>
      </w:r>
    </w:p>
    <w:p w:rsidR="001F705F" w:rsidRPr="00684C53" w:rsidRDefault="001F705F" w:rsidP="001F705F">
      <w:pPr>
        <w:rPr>
          <w:lang w:val="en-US"/>
        </w:rPr>
      </w:pPr>
      <w:r w:rsidRPr="00684C53">
        <w:rPr>
          <w:lang w:val="en-US"/>
        </w:rPr>
        <w:t xml:space="preserve">            'birth_date' =&gt; '1990-01-01',</w:t>
      </w:r>
    </w:p>
    <w:p w:rsidR="001F705F" w:rsidRPr="00684C53" w:rsidRDefault="001F705F" w:rsidP="001F705F">
      <w:pPr>
        <w:rPr>
          <w:lang w:val="en-US"/>
        </w:rPr>
      </w:pPr>
      <w:r w:rsidRPr="00684C53">
        <w:rPr>
          <w:lang w:val="en-US"/>
        </w:rPr>
        <w:t xml:space="preserve">            'passport_series' =&gt; '1234',</w:t>
      </w:r>
    </w:p>
    <w:p w:rsidR="001F705F" w:rsidRPr="00684C53" w:rsidRDefault="001F705F" w:rsidP="001F705F">
      <w:pPr>
        <w:rPr>
          <w:lang w:val="en-US"/>
        </w:rPr>
      </w:pPr>
      <w:r w:rsidRPr="00684C53">
        <w:rPr>
          <w:lang w:val="en-US"/>
        </w:rPr>
        <w:t xml:space="preserve">            'passport_number' =&gt; '123456',</w:t>
      </w:r>
    </w:p>
    <w:p w:rsidR="001F705F" w:rsidRPr="00684C53" w:rsidRDefault="001F705F" w:rsidP="001F705F">
      <w:pPr>
        <w:rPr>
          <w:lang w:val="en-US"/>
        </w:rPr>
      </w:pPr>
      <w:r w:rsidRPr="00684C53">
        <w:rPr>
          <w:lang w:val="en-US"/>
        </w:rPr>
        <w:lastRenderedPageBreak/>
        <w:t xml:space="preserve">            'passport_issued_by' =&gt; '</w:t>
      </w:r>
      <w:r>
        <w:t>ОВД</w:t>
      </w:r>
      <w:r w:rsidRPr="00684C53">
        <w:rPr>
          <w:lang w:val="en-US"/>
        </w:rPr>
        <w:t xml:space="preserve"> </w:t>
      </w:r>
      <w:r>
        <w:t>г</w:t>
      </w:r>
      <w:r w:rsidRPr="00684C53">
        <w:rPr>
          <w:lang w:val="en-US"/>
        </w:rPr>
        <w:t xml:space="preserve">. </w:t>
      </w:r>
      <w:r>
        <w:t>Москвы</w:t>
      </w:r>
      <w:r w:rsidRPr="00684C53">
        <w:rPr>
          <w:lang w:val="en-US"/>
        </w:rPr>
        <w:t>',</w:t>
      </w:r>
    </w:p>
    <w:p w:rsidR="001F705F" w:rsidRPr="00684C53" w:rsidRDefault="001F705F" w:rsidP="001F705F">
      <w:pPr>
        <w:rPr>
          <w:lang w:val="en-US"/>
        </w:rPr>
      </w:pPr>
      <w:r w:rsidRPr="00684C53">
        <w:rPr>
          <w:lang w:val="en-US"/>
        </w:rPr>
        <w:t xml:space="preserve">            'passport_issue_date' =&gt; '2010-01-01',</w:t>
      </w:r>
    </w:p>
    <w:p w:rsidR="001F705F" w:rsidRPr="00684C53" w:rsidRDefault="001F705F" w:rsidP="001F705F">
      <w:pPr>
        <w:rPr>
          <w:lang w:val="en-US"/>
        </w:rPr>
      </w:pPr>
      <w:r w:rsidRPr="00684C53">
        <w:rPr>
          <w:lang w:val="en-US"/>
        </w:rPr>
        <w:t xml:space="preserve">            'driver_license_series' =&gt; '1234',</w:t>
      </w:r>
    </w:p>
    <w:p w:rsidR="001F705F" w:rsidRPr="00684C53" w:rsidRDefault="001F705F" w:rsidP="001F705F">
      <w:pPr>
        <w:rPr>
          <w:lang w:val="en-US"/>
        </w:rPr>
      </w:pPr>
      <w:r w:rsidRPr="00684C53">
        <w:rPr>
          <w:lang w:val="en-US"/>
        </w:rPr>
        <w:t xml:space="preserve">            'driver_license_number' =&gt; '123456',</w:t>
      </w:r>
    </w:p>
    <w:p w:rsidR="001F705F" w:rsidRPr="00684C53" w:rsidRDefault="001F705F" w:rsidP="001F705F">
      <w:pPr>
        <w:rPr>
          <w:lang w:val="en-US"/>
        </w:rPr>
      </w:pPr>
      <w:r w:rsidRPr="00684C53">
        <w:rPr>
          <w:lang w:val="en-US"/>
        </w:rPr>
        <w:t xml:space="preserve">            'driver_license_issued_by' =&gt; '</w:t>
      </w:r>
      <w:r>
        <w:t>ГИБДД</w:t>
      </w:r>
      <w:r w:rsidRPr="00684C53">
        <w:rPr>
          <w:lang w:val="en-US"/>
        </w:rPr>
        <w:t xml:space="preserve"> </w:t>
      </w:r>
      <w:r>
        <w:t>г</w:t>
      </w:r>
      <w:r w:rsidRPr="00684C53">
        <w:rPr>
          <w:lang w:val="en-US"/>
        </w:rPr>
        <w:t xml:space="preserve">. </w:t>
      </w:r>
      <w:r>
        <w:t>Москвы</w:t>
      </w:r>
      <w:r w:rsidRPr="00684C53">
        <w:rPr>
          <w:lang w:val="en-US"/>
        </w:rPr>
        <w:t>',</w:t>
      </w:r>
    </w:p>
    <w:p w:rsidR="001F705F" w:rsidRPr="00684C53" w:rsidRDefault="001F705F" w:rsidP="001F705F">
      <w:pPr>
        <w:rPr>
          <w:lang w:val="en-US"/>
        </w:rPr>
      </w:pPr>
      <w:r w:rsidRPr="00684C53">
        <w:rPr>
          <w:lang w:val="en-US"/>
        </w:rPr>
        <w:t xml:space="preserve">            'driver_license_issue_date' =&gt; '2015-01-01',</w:t>
      </w:r>
    </w:p>
    <w:p w:rsidR="001F705F" w:rsidRPr="00684C53" w:rsidRDefault="001F705F" w:rsidP="001F705F">
      <w:pPr>
        <w:rPr>
          <w:lang w:val="en-US"/>
        </w:rPr>
      </w:pPr>
      <w:r w:rsidRPr="00684C53">
        <w:rPr>
          <w:lang w:val="en-US"/>
        </w:rPr>
        <w:t xml:space="preserve">            'driver_license_expiry_date' =&gt; '2025-01-01'</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$response-&gt;assertStatus(201);</w:t>
      </w:r>
    </w:p>
    <w:p w:rsidR="001F705F" w:rsidRPr="00684C53" w:rsidRDefault="001F705F" w:rsidP="001F705F">
      <w:pPr>
        <w:rPr>
          <w:lang w:val="en-US"/>
        </w:rPr>
      </w:pPr>
      <w:r w:rsidRPr="00684C53">
        <w:rPr>
          <w:lang w:val="en-US"/>
        </w:rPr>
        <w:t xml:space="preserve">        $this-&gt;assertArrayHasKey('token', $response-&gt;json());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"\n</w:t>
      </w:r>
      <w:r w:rsidRPr="00684C53">
        <w:rPr>
          <w:rFonts w:cs="Calibri"/>
          <w:lang w:val="en-US"/>
        </w:rPr>
        <w:t>✅</w:t>
      </w:r>
      <w:r w:rsidRPr="00684C53">
        <w:rPr>
          <w:lang w:val="en-US"/>
        </w:rPr>
        <w:t xml:space="preserve"> 01. POST /auth/register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test_02_auth_login()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$response = $this-&gt;postJson('/api/auth/login', [</w:t>
      </w:r>
    </w:p>
    <w:p w:rsidR="001F705F" w:rsidRPr="00684C53" w:rsidRDefault="001F705F" w:rsidP="001F705F">
      <w:pPr>
        <w:rPr>
          <w:lang w:val="en-US"/>
        </w:rPr>
      </w:pPr>
      <w:r w:rsidRPr="00684C53">
        <w:rPr>
          <w:lang w:val="en-US"/>
        </w:rPr>
        <w:t xml:space="preserve">            'email' =&gt; 'ivanov@example.com',</w:t>
      </w:r>
    </w:p>
    <w:p w:rsidR="001F705F" w:rsidRPr="00684C53" w:rsidRDefault="001F705F" w:rsidP="001F705F">
      <w:pPr>
        <w:rPr>
          <w:lang w:val="en-US"/>
        </w:rPr>
      </w:pPr>
      <w:r w:rsidRPr="00684C53">
        <w:rPr>
          <w:lang w:val="en-US"/>
        </w:rPr>
        <w:t xml:space="preserve">            'password' =&gt; 'client123'</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$this-&gt;assertArrayHasKey('token', $response-&gt;json());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02. POST /auth/login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test_03_auth_forgot_password()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$response = $this-&gt;postJson('/api/auth/forgot-password', [</w:t>
      </w:r>
    </w:p>
    <w:p w:rsidR="001F705F" w:rsidRPr="00684C53" w:rsidRDefault="001F705F" w:rsidP="001F705F">
      <w:pPr>
        <w:rPr>
          <w:lang w:val="en-US"/>
        </w:rPr>
      </w:pPr>
      <w:r w:rsidRPr="00684C53">
        <w:rPr>
          <w:lang w:val="en-US"/>
        </w:rPr>
        <w:t xml:space="preserve">            'email' =&gt; 'ivanov@example.com'</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03. POST /auth/forgot-password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test_04_auth_reset_password()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$response = $this-&gt;postJson('/api/auth/reset-password', [</w:t>
      </w:r>
    </w:p>
    <w:p w:rsidR="001F705F" w:rsidRPr="00684C53" w:rsidRDefault="001F705F" w:rsidP="001F705F">
      <w:pPr>
        <w:rPr>
          <w:lang w:val="en-US"/>
        </w:rPr>
      </w:pPr>
      <w:r w:rsidRPr="00684C53">
        <w:rPr>
          <w:lang w:val="en-US"/>
        </w:rPr>
        <w:t xml:space="preserve">            'email' =&gt; 'ivanov@example.com',</w:t>
      </w:r>
    </w:p>
    <w:p w:rsidR="001F705F" w:rsidRPr="00684C53" w:rsidRDefault="001F705F" w:rsidP="001F705F">
      <w:pPr>
        <w:rPr>
          <w:lang w:val="en-US"/>
        </w:rPr>
      </w:pPr>
      <w:r w:rsidRPr="00684C53">
        <w:rPr>
          <w:lang w:val="en-US"/>
        </w:rPr>
        <w:t xml:space="preserve">            'token' =&gt; '4444',</w:t>
      </w:r>
    </w:p>
    <w:p w:rsidR="001F705F" w:rsidRPr="00684C53" w:rsidRDefault="001F705F" w:rsidP="001F705F">
      <w:pPr>
        <w:rPr>
          <w:lang w:val="en-US"/>
        </w:rPr>
      </w:pPr>
      <w:r w:rsidRPr="00684C53">
        <w:rPr>
          <w:lang w:val="en-US"/>
        </w:rPr>
        <w:t xml:space="preserve">            'password' =&gt; 'newpass123',</w:t>
      </w:r>
    </w:p>
    <w:p w:rsidR="001F705F" w:rsidRPr="00684C53" w:rsidRDefault="001F705F" w:rsidP="001F705F">
      <w:pPr>
        <w:rPr>
          <w:lang w:val="en-US"/>
        </w:rPr>
      </w:pPr>
      <w:r w:rsidRPr="00684C53">
        <w:rPr>
          <w:lang w:val="en-US"/>
        </w:rPr>
        <w:t xml:space="preserve">            'password_confirmation' =&gt; 'newpass123'</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$loginResponse = $this-&gt;postJson('/api/auth/login', [</w:t>
      </w:r>
    </w:p>
    <w:p w:rsidR="001F705F" w:rsidRPr="00684C53" w:rsidRDefault="001F705F" w:rsidP="001F705F">
      <w:pPr>
        <w:rPr>
          <w:lang w:val="en-US"/>
        </w:rPr>
      </w:pPr>
      <w:r w:rsidRPr="00684C53">
        <w:rPr>
          <w:lang w:val="en-US"/>
        </w:rPr>
        <w:t xml:space="preserve">            'email' =&gt; 'ivanov@example.com',</w:t>
      </w:r>
    </w:p>
    <w:p w:rsidR="001F705F" w:rsidRPr="00684C53" w:rsidRDefault="001F705F" w:rsidP="001F705F">
      <w:pPr>
        <w:rPr>
          <w:lang w:val="en-US"/>
        </w:rPr>
      </w:pPr>
      <w:r w:rsidRPr="00684C53">
        <w:rPr>
          <w:lang w:val="en-US"/>
        </w:rPr>
        <w:t xml:space="preserve">            'password' =&gt; 'newpass123'</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if ($loginResponse-&gt;status() === 200) {</w:t>
      </w:r>
    </w:p>
    <w:p w:rsidR="001F705F" w:rsidRPr="00684C53" w:rsidRDefault="001F705F" w:rsidP="001F705F">
      <w:pPr>
        <w:rPr>
          <w:lang w:val="en-US"/>
        </w:rPr>
      </w:pPr>
      <w:r w:rsidRPr="00684C53">
        <w:rPr>
          <w:lang w:val="en-US"/>
        </w:rPr>
        <w:t xml:space="preserve">            $token = $loginResponse-&gt;json('token');</w:t>
      </w:r>
    </w:p>
    <w:p w:rsidR="001F705F" w:rsidRPr="00684C53" w:rsidRDefault="001F705F" w:rsidP="001F705F">
      <w:pPr>
        <w:rPr>
          <w:lang w:val="en-US"/>
        </w:rPr>
      </w:pPr>
      <w:r w:rsidRPr="00684C53">
        <w:rPr>
          <w:lang w:val="en-US"/>
        </w:rPr>
        <w:t xml:space="preserve">            $this-&gt;withHeader('Authorization', "Bearer $token")</w:t>
      </w:r>
    </w:p>
    <w:p w:rsidR="001F705F" w:rsidRPr="00684C53" w:rsidRDefault="001F705F" w:rsidP="001F705F">
      <w:pPr>
        <w:rPr>
          <w:lang w:val="en-US"/>
        </w:rPr>
      </w:pPr>
      <w:r w:rsidRPr="00684C53">
        <w:rPr>
          <w:lang w:val="en-US"/>
        </w:rPr>
        <w:t xml:space="preserve">                -&gt;putJson('/api/auth/change-password', [</w:t>
      </w:r>
    </w:p>
    <w:p w:rsidR="001F705F" w:rsidRPr="00684C53" w:rsidRDefault="001F705F" w:rsidP="001F705F">
      <w:pPr>
        <w:rPr>
          <w:lang w:val="en-US"/>
        </w:rPr>
      </w:pPr>
      <w:r w:rsidRPr="00684C53">
        <w:rPr>
          <w:lang w:val="en-US"/>
        </w:rPr>
        <w:t xml:space="preserve">                    'current_password' =&gt; 'newpass123',</w:t>
      </w:r>
    </w:p>
    <w:p w:rsidR="001F705F" w:rsidRPr="00684C53" w:rsidRDefault="001F705F" w:rsidP="001F705F">
      <w:pPr>
        <w:rPr>
          <w:lang w:val="en-US"/>
        </w:rPr>
      </w:pPr>
      <w:r w:rsidRPr="00684C53">
        <w:rPr>
          <w:lang w:val="en-US"/>
        </w:rPr>
        <w:t xml:space="preserve">                    'new_password' =&gt; 'client123',</w:t>
      </w:r>
    </w:p>
    <w:p w:rsidR="001F705F" w:rsidRPr="00684C53" w:rsidRDefault="001F705F" w:rsidP="001F705F">
      <w:pPr>
        <w:rPr>
          <w:lang w:val="en-US"/>
        </w:rPr>
      </w:pPr>
      <w:r w:rsidRPr="00684C53">
        <w:rPr>
          <w:lang w:val="en-US"/>
        </w:rPr>
        <w:t xml:space="preserve">                    'new_password_confirmation' =&gt; 'client123'</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04. POST /auth/reset-password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test_05_auth_me()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$this-&gt;getUserToken();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-&gt;getJson('/api/auth/me');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$this-&gt;assertEquals('ivanov@example.com', $response-&gt;json('email'));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05. GET /auth/me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test_06_auth_logout()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$this-&gt;getUserToken();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-&gt;postJson('/api/auth/logout');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06. POST /auth/logout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test_07_auth_change_password()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$this-&gt;getUserToken();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-&gt;putJson('/api/auth/change-password', [</w:t>
      </w:r>
    </w:p>
    <w:p w:rsidR="001F705F" w:rsidRPr="00684C53" w:rsidRDefault="001F705F" w:rsidP="001F705F">
      <w:pPr>
        <w:rPr>
          <w:lang w:val="en-US"/>
        </w:rPr>
      </w:pPr>
      <w:r w:rsidRPr="00684C53">
        <w:rPr>
          <w:lang w:val="en-US"/>
        </w:rPr>
        <w:t xml:space="preserve">                'current_password' =&gt; 'client123',</w:t>
      </w:r>
    </w:p>
    <w:p w:rsidR="001F705F" w:rsidRPr="00684C53" w:rsidRDefault="001F705F" w:rsidP="001F705F">
      <w:pPr>
        <w:rPr>
          <w:lang w:val="en-US"/>
        </w:rPr>
      </w:pPr>
      <w:r w:rsidRPr="00684C53">
        <w:rPr>
          <w:lang w:val="en-US"/>
        </w:rPr>
        <w:t xml:space="preserve">                'new_password' =&gt; 'newpass123',</w:t>
      </w:r>
    </w:p>
    <w:p w:rsidR="001F705F" w:rsidRPr="00684C53" w:rsidRDefault="001F705F" w:rsidP="001F705F">
      <w:pPr>
        <w:rPr>
          <w:lang w:val="en-US"/>
        </w:rPr>
      </w:pPr>
      <w:r w:rsidRPr="00684C53">
        <w:rPr>
          <w:lang w:val="en-US"/>
        </w:rPr>
        <w:t xml:space="preserve">                'new_password_confirmation' =&gt; 'newpass123'</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$this-&gt;withHeader('Authorization', "Bearer $token")</w:t>
      </w:r>
    </w:p>
    <w:p w:rsidR="001F705F" w:rsidRPr="00684C53" w:rsidRDefault="001F705F" w:rsidP="001F705F">
      <w:pPr>
        <w:rPr>
          <w:lang w:val="en-US"/>
        </w:rPr>
      </w:pPr>
      <w:r w:rsidRPr="00684C53">
        <w:rPr>
          <w:lang w:val="en-US"/>
        </w:rPr>
        <w:t xml:space="preserve">            -&gt;putJson('/api/auth/change-password', [</w:t>
      </w:r>
    </w:p>
    <w:p w:rsidR="001F705F" w:rsidRPr="00684C53" w:rsidRDefault="001F705F" w:rsidP="001F705F">
      <w:pPr>
        <w:rPr>
          <w:lang w:val="en-US"/>
        </w:rPr>
      </w:pPr>
      <w:r w:rsidRPr="00684C53">
        <w:rPr>
          <w:lang w:val="en-US"/>
        </w:rPr>
        <w:lastRenderedPageBreak/>
        <w:t xml:space="preserve">                'current_password' =&gt; 'newpass123',</w:t>
      </w:r>
    </w:p>
    <w:p w:rsidR="001F705F" w:rsidRPr="00684C53" w:rsidRDefault="001F705F" w:rsidP="001F705F">
      <w:pPr>
        <w:rPr>
          <w:lang w:val="en-US"/>
        </w:rPr>
      </w:pPr>
      <w:r w:rsidRPr="00684C53">
        <w:rPr>
          <w:lang w:val="en-US"/>
        </w:rPr>
        <w:t xml:space="preserve">                'new_password' =&gt; 'client123',</w:t>
      </w:r>
    </w:p>
    <w:p w:rsidR="001F705F" w:rsidRPr="00684C53" w:rsidRDefault="001F705F" w:rsidP="001F705F">
      <w:pPr>
        <w:rPr>
          <w:lang w:val="en-US"/>
        </w:rPr>
      </w:pPr>
      <w:r w:rsidRPr="00684C53">
        <w:rPr>
          <w:lang w:val="en-US"/>
        </w:rPr>
        <w:t xml:space="preserve">                'new_password_confirmation' =&gt; 'client123'</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07. PUT /auth/change-password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test_08_profile_update()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$this-&gt;getUserToken();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-&gt;putJson('/api/profile', [</w:t>
      </w:r>
    </w:p>
    <w:p w:rsidR="001F705F" w:rsidRPr="00684C53" w:rsidRDefault="001F705F" w:rsidP="001F705F">
      <w:pPr>
        <w:rPr>
          <w:lang w:val="en-US"/>
        </w:rPr>
      </w:pPr>
      <w:r w:rsidRPr="00684C53">
        <w:rPr>
          <w:lang w:val="en-US"/>
        </w:rPr>
        <w:t xml:space="preserve">                'last_name' =&gt; '</w:t>
      </w:r>
      <w:r>
        <w:t>Обновленный</w:t>
      </w:r>
      <w:r w:rsidRPr="00684C53">
        <w:rPr>
          <w:lang w:val="en-US"/>
        </w:rPr>
        <w:t>',</w:t>
      </w:r>
    </w:p>
    <w:p w:rsidR="001F705F" w:rsidRPr="00684C53" w:rsidRDefault="001F705F" w:rsidP="001F705F">
      <w:pPr>
        <w:rPr>
          <w:lang w:val="en-US"/>
        </w:rPr>
      </w:pPr>
      <w:r w:rsidRPr="00684C53">
        <w:rPr>
          <w:lang w:val="en-US"/>
        </w:rPr>
        <w:t xml:space="preserve">                'first_name' =&gt; '</w:t>
      </w:r>
      <w:r>
        <w:t>Профиль</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08. PUT /profile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 </w:t>
      </w:r>
      <w:r>
        <w:t>УВЕДОМЛЕНИЯ</w:t>
      </w:r>
      <w:r w:rsidRPr="00684C53">
        <w:rPr>
          <w:lang w:val="en-US"/>
        </w:rPr>
        <w:t xml:space="preserve"> (5 </w:t>
      </w:r>
      <w:r>
        <w:t>тестов</w:t>
      </w:r>
      <w:r w:rsidRPr="00684C53">
        <w:rPr>
          <w:lang w:val="en-US"/>
        </w:rPr>
        <w:t>) ====================</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#[Test]</w:t>
      </w:r>
    </w:p>
    <w:p w:rsidR="001F705F" w:rsidRPr="00684C53" w:rsidRDefault="001F705F" w:rsidP="001F705F">
      <w:pPr>
        <w:rPr>
          <w:lang w:val="en-US"/>
        </w:rPr>
      </w:pPr>
      <w:r w:rsidRPr="00684C53">
        <w:rPr>
          <w:lang w:val="en-US"/>
        </w:rPr>
        <w:t xml:space="preserve">    public function test_09_notifications_index()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$this-&gt;getUserToken();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-&gt;getJson('/api/notifications');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09. GET /notifications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test_10_notifications_store()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$this-&gt;getAdminToken();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$user = User::first();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-&gt;postJson('/api/notifications', [</w:t>
      </w:r>
    </w:p>
    <w:p w:rsidR="001F705F" w:rsidRPr="00684C53" w:rsidRDefault="001F705F" w:rsidP="001F705F">
      <w:pPr>
        <w:rPr>
          <w:lang w:val="en-US"/>
        </w:rPr>
      </w:pPr>
      <w:r w:rsidRPr="00684C53">
        <w:rPr>
          <w:lang w:val="en-US"/>
        </w:rPr>
        <w:t xml:space="preserve">                'user_id' =&gt; $user-&gt;id,</w:t>
      </w:r>
    </w:p>
    <w:p w:rsidR="001F705F" w:rsidRPr="00684C53" w:rsidRDefault="001F705F" w:rsidP="001F705F">
      <w:pPr>
        <w:rPr>
          <w:lang w:val="en-US"/>
        </w:rPr>
      </w:pPr>
      <w:r w:rsidRPr="00684C53">
        <w:rPr>
          <w:lang w:val="en-US"/>
        </w:rPr>
        <w:t xml:space="preserve">                'message' =&gt; '</w:t>
      </w:r>
      <w:r>
        <w:t>Тестовое</w:t>
      </w:r>
      <w:r w:rsidRPr="00684C53">
        <w:rPr>
          <w:lang w:val="en-US"/>
        </w:rPr>
        <w:t xml:space="preserve"> </w:t>
      </w:r>
      <w:r>
        <w:t>уведомление</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$response-&gt;assertStatus(201);</w:t>
      </w:r>
    </w:p>
    <w:p w:rsidR="001F705F" w:rsidRPr="00684C53" w:rsidRDefault="001F705F" w:rsidP="001F705F">
      <w:pPr>
        <w:rPr>
          <w:lang w:val="en-US"/>
        </w:rPr>
      </w:pPr>
      <w:r w:rsidRPr="00684C53">
        <w:rPr>
          <w:lang w:val="en-US"/>
        </w:rPr>
        <w:t xml:space="preserve">        $this-&gt;testNotificationId = $response-&gt;json('notification.id');</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10. POST /notifications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test_11_notifications_mark_as_read()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$this-&gt;getAdminToken();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$user = User::first();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$createResponse = $this-&gt;withHeader('Authorization', "Bearer $token")</w:t>
      </w:r>
    </w:p>
    <w:p w:rsidR="001F705F" w:rsidRPr="00684C53" w:rsidRDefault="001F705F" w:rsidP="001F705F">
      <w:pPr>
        <w:rPr>
          <w:lang w:val="en-US"/>
        </w:rPr>
      </w:pPr>
      <w:r w:rsidRPr="00684C53">
        <w:rPr>
          <w:lang w:val="en-US"/>
        </w:rPr>
        <w:t xml:space="preserve">            -&gt;postJson('/api/notifications', [</w:t>
      </w:r>
    </w:p>
    <w:p w:rsidR="001F705F" w:rsidRPr="00684C53" w:rsidRDefault="001F705F" w:rsidP="001F705F">
      <w:pPr>
        <w:rPr>
          <w:lang w:val="en-US"/>
        </w:rPr>
      </w:pPr>
      <w:r w:rsidRPr="00684C53">
        <w:rPr>
          <w:lang w:val="en-US"/>
        </w:rPr>
        <w:t xml:space="preserve">                'user_id' =&gt; $user-&gt;id,</w:t>
      </w:r>
    </w:p>
    <w:p w:rsidR="001F705F" w:rsidRDefault="001F705F" w:rsidP="001F705F">
      <w:r w:rsidRPr="00684C53">
        <w:rPr>
          <w:lang w:val="en-US"/>
        </w:rPr>
        <w:t xml:space="preserve">                </w:t>
      </w:r>
      <w:r>
        <w:t>'message' =&gt; 'Тестовое уведомление для прочтения'</w:t>
      </w:r>
    </w:p>
    <w:p w:rsidR="001F705F" w:rsidRDefault="001F705F" w:rsidP="001F705F">
      <w:r>
        <w:t xml:space="preserve">            ]);</w:t>
      </w:r>
    </w:p>
    <w:p w:rsidR="001F705F" w:rsidRDefault="001F705F" w:rsidP="001F705F">
      <w:r>
        <w:t xml:space="preserve">        </w:t>
      </w:r>
    </w:p>
    <w:p w:rsidR="001F705F" w:rsidRPr="00684C53" w:rsidRDefault="001F705F" w:rsidP="001F705F">
      <w:pPr>
        <w:rPr>
          <w:lang w:val="en-US"/>
        </w:rPr>
      </w:pPr>
      <w:r>
        <w:t xml:space="preserve">        </w:t>
      </w:r>
      <w:r w:rsidRPr="00684C53">
        <w:rPr>
          <w:lang w:val="en-US"/>
        </w:rPr>
        <w:t>$notificationId = $createResponse-&gt;json('notification.id');</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-&gt;putJson("/api/notifications/{$notificationId}/read");</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11. PUT /notifications/{id}/read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lastRenderedPageBreak/>
        <w:t xml:space="preserve">    public function test_12_notifications_mark_all_as_read()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$this-&gt;getUserToken();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-&gt;putJson('/api/notifications/read-all');</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$this-&gt;assertTrue(in_array($response-&gt;status(), [200,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12. PUT /notifications/read-all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test_13_notifications_destroy()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$this-&gt;getAdminToken();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$user = User::first();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$createResponse = $this-&gt;withHeader('Authorization', "Bearer $token")</w:t>
      </w:r>
    </w:p>
    <w:p w:rsidR="001F705F" w:rsidRPr="00684C53" w:rsidRDefault="001F705F" w:rsidP="001F705F">
      <w:pPr>
        <w:rPr>
          <w:lang w:val="en-US"/>
        </w:rPr>
      </w:pPr>
      <w:r w:rsidRPr="00684C53">
        <w:rPr>
          <w:lang w:val="en-US"/>
        </w:rPr>
        <w:t xml:space="preserve">            -&gt;postJson('/api/notifications', [</w:t>
      </w:r>
    </w:p>
    <w:p w:rsidR="001F705F" w:rsidRPr="00684C53" w:rsidRDefault="001F705F" w:rsidP="001F705F">
      <w:pPr>
        <w:rPr>
          <w:lang w:val="en-US"/>
        </w:rPr>
      </w:pPr>
      <w:r w:rsidRPr="00684C53">
        <w:rPr>
          <w:lang w:val="en-US"/>
        </w:rPr>
        <w:t xml:space="preserve">                'user_id' =&gt; $user-&gt;id,</w:t>
      </w:r>
    </w:p>
    <w:p w:rsidR="001F705F" w:rsidRDefault="001F705F" w:rsidP="001F705F">
      <w:r w:rsidRPr="00684C53">
        <w:rPr>
          <w:lang w:val="en-US"/>
        </w:rPr>
        <w:t xml:space="preserve">                </w:t>
      </w:r>
      <w:r>
        <w:t>'message' =&gt; 'Тестовое уведомление для удаления'</w:t>
      </w:r>
    </w:p>
    <w:p w:rsidR="001F705F" w:rsidRDefault="001F705F" w:rsidP="001F705F">
      <w:r>
        <w:t xml:space="preserve">            ]);</w:t>
      </w:r>
    </w:p>
    <w:p w:rsidR="001F705F" w:rsidRDefault="001F705F" w:rsidP="001F705F">
      <w:r>
        <w:t xml:space="preserve">        </w:t>
      </w:r>
    </w:p>
    <w:p w:rsidR="001F705F" w:rsidRPr="00684C53" w:rsidRDefault="001F705F" w:rsidP="001F705F">
      <w:pPr>
        <w:rPr>
          <w:lang w:val="en-US"/>
        </w:rPr>
      </w:pPr>
      <w:r>
        <w:t xml:space="preserve">        </w:t>
      </w:r>
      <w:r w:rsidRPr="00684C53">
        <w:rPr>
          <w:lang w:val="en-US"/>
        </w:rPr>
        <w:t>$notificationId = $createResponse-&gt;json('notification.id');</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lastRenderedPageBreak/>
        <w:t xml:space="preserve">            -&gt;deleteJson("/api/notifications/{$notificationId}");</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13. DELETE /notifications/{id}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 </w:t>
      </w:r>
      <w:r>
        <w:t>КЛИЕНТ</w:t>
      </w:r>
      <w:r w:rsidRPr="00684C53">
        <w:rPr>
          <w:lang w:val="en-US"/>
        </w:rPr>
        <w:t xml:space="preserve"> - </w:t>
      </w:r>
      <w:r>
        <w:t>ПОЛИСЫ</w:t>
      </w:r>
      <w:r w:rsidRPr="00684C53">
        <w:rPr>
          <w:lang w:val="en-US"/>
        </w:rPr>
        <w:t xml:space="preserve"> (5 </w:t>
      </w:r>
      <w:r>
        <w:t>тестов</w:t>
      </w:r>
      <w:r w:rsidRPr="00684C53">
        <w:rPr>
          <w:lang w:val="en-US"/>
        </w:rPr>
        <w:t>)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test_14_client_policies_index()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$this-&gt;getUserToken();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-&gt;getJson('/api/client/policies');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14. GET /client/policies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test_15_client_policies_show()</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$this-&gt;getUserToken();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$policies = $this-&gt;withHeader('Authorization', "Bearer $token")</w:t>
      </w:r>
    </w:p>
    <w:p w:rsidR="001F705F" w:rsidRPr="00684C53" w:rsidRDefault="001F705F" w:rsidP="001F705F">
      <w:pPr>
        <w:rPr>
          <w:lang w:val="en-US"/>
        </w:rPr>
      </w:pPr>
      <w:r w:rsidRPr="00684C53">
        <w:rPr>
          <w:lang w:val="en-US"/>
        </w:rPr>
        <w:lastRenderedPageBreak/>
        <w:t xml:space="preserve">            -&gt;getJson('/api/client/policies');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(count($policies-&gt;json()) &gt; 0) {</w:t>
      </w:r>
    </w:p>
    <w:p w:rsidR="001F705F" w:rsidRPr="00684C53" w:rsidRDefault="001F705F" w:rsidP="001F705F">
      <w:pPr>
        <w:rPr>
          <w:lang w:val="en-US"/>
        </w:rPr>
      </w:pPr>
      <w:r w:rsidRPr="00684C53">
        <w:rPr>
          <w:lang w:val="en-US"/>
        </w:rPr>
        <w:t xml:space="preserve">            $policyId = $policies-&gt;json()[0]['id'];</w:t>
      </w: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-&gt;getJson("/api/client/policies/{$policyId}");</w:t>
      </w: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 else {</w:t>
      </w:r>
    </w:p>
    <w:p w:rsidR="001F705F" w:rsidRPr="00684C53" w:rsidRDefault="001F705F" w:rsidP="001F705F">
      <w:pPr>
        <w:rPr>
          <w:lang w:val="en-US"/>
        </w:rPr>
      </w:pPr>
      <w:r w:rsidRPr="00684C53">
        <w:rPr>
          <w:lang w:val="en-US"/>
        </w:rPr>
        <w:t xml:space="preserve">            $this-&gt;markTestSkipped('</w:t>
      </w:r>
      <w:r>
        <w:t>Нет</w:t>
      </w:r>
      <w:r w:rsidRPr="00684C53">
        <w:rPr>
          <w:lang w:val="en-US"/>
        </w:rPr>
        <w:t xml:space="preserve"> </w:t>
      </w:r>
      <w:r>
        <w:t>полисов</w:t>
      </w:r>
      <w:r w:rsidRPr="00684C53">
        <w:rPr>
          <w:lang w:val="en-US"/>
        </w:rPr>
        <w:t xml:space="preserve"> </w:t>
      </w:r>
      <w:r>
        <w:t>для</w:t>
      </w:r>
      <w:r w:rsidRPr="00684C53">
        <w:rPr>
          <w:lang w:val="en-US"/>
        </w:rPr>
        <w:t xml:space="preserve"> </w:t>
      </w:r>
      <w:r>
        <w:t>тестирования</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15. GET /client/policies/{policy}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test_16_client_policies_store()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$this-&gt;getUserToken();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$clientProfile = ClientProfile::where('user_id', $this-&gt;testUser-&gt;id)-&gt;first();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$vehicleResponse = $this-&gt;withHeader('Authorization', "Bearer $token")</w:t>
      </w:r>
    </w:p>
    <w:p w:rsidR="001F705F" w:rsidRPr="00684C53" w:rsidRDefault="001F705F" w:rsidP="001F705F">
      <w:pPr>
        <w:rPr>
          <w:lang w:val="en-US"/>
        </w:rPr>
      </w:pPr>
      <w:r w:rsidRPr="00684C53">
        <w:rPr>
          <w:lang w:val="en-US"/>
        </w:rPr>
        <w:t xml:space="preserve">            -&gt;postJson('/api/client/vehicles', [</w:t>
      </w:r>
    </w:p>
    <w:p w:rsidR="001F705F" w:rsidRPr="00684C53" w:rsidRDefault="001F705F" w:rsidP="001F705F">
      <w:pPr>
        <w:rPr>
          <w:lang w:val="en-US"/>
        </w:rPr>
      </w:pPr>
      <w:r w:rsidRPr="00684C53">
        <w:rPr>
          <w:lang w:val="en-US"/>
        </w:rPr>
        <w:t xml:space="preserve">                'state_number' =&gt; 'P001PP77',</w:t>
      </w:r>
    </w:p>
    <w:p w:rsidR="001F705F" w:rsidRPr="00684C53" w:rsidRDefault="001F705F" w:rsidP="001F705F">
      <w:pPr>
        <w:rPr>
          <w:lang w:val="en-US"/>
        </w:rPr>
      </w:pPr>
      <w:r w:rsidRPr="00684C53">
        <w:rPr>
          <w:lang w:val="en-US"/>
        </w:rPr>
        <w:t xml:space="preserve">                'brand' =&gt; 'Test',</w:t>
      </w:r>
    </w:p>
    <w:p w:rsidR="001F705F" w:rsidRPr="00684C53" w:rsidRDefault="001F705F" w:rsidP="001F705F">
      <w:pPr>
        <w:rPr>
          <w:lang w:val="en-US"/>
        </w:rPr>
      </w:pPr>
      <w:r w:rsidRPr="00684C53">
        <w:rPr>
          <w:lang w:val="en-US"/>
        </w:rPr>
        <w:t xml:space="preserve">                'model' =&gt; 'Test',</w:t>
      </w:r>
    </w:p>
    <w:p w:rsidR="001F705F" w:rsidRPr="00684C53" w:rsidRDefault="001F705F" w:rsidP="001F705F">
      <w:pPr>
        <w:rPr>
          <w:lang w:val="en-US"/>
        </w:rPr>
      </w:pPr>
      <w:r w:rsidRPr="00684C53">
        <w:rPr>
          <w:lang w:val="en-US"/>
        </w:rPr>
        <w:t xml:space="preserve">                'manufacture_year' =&gt; 2020,</w:t>
      </w:r>
    </w:p>
    <w:p w:rsidR="001F705F" w:rsidRPr="00684C53" w:rsidRDefault="001F705F" w:rsidP="001F705F">
      <w:pPr>
        <w:rPr>
          <w:lang w:val="en-US"/>
        </w:rPr>
      </w:pPr>
      <w:r w:rsidRPr="00684C53">
        <w:rPr>
          <w:lang w:val="en-US"/>
        </w:rPr>
        <w:t xml:space="preserve">                'power_hp' =&gt; 150,</w:t>
      </w:r>
    </w:p>
    <w:p w:rsidR="001F705F" w:rsidRPr="00684C53" w:rsidRDefault="001F705F" w:rsidP="001F705F">
      <w:pPr>
        <w:rPr>
          <w:lang w:val="en-US"/>
        </w:rPr>
      </w:pPr>
      <w:r w:rsidRPr="00684C53">
        <w:rPr>
          <w:lang w:val="en-US"/>
        </w:rPr>
        <w:lastRenderedPageBreak/>
        <w:t xml:space="preserve">                'category' =&gt; 'B',</w:t>
      </w:r>
    </w:p>
    <w:p w:rsidR="001F705F" w:rsidRPr="00684C53" w:rsidRDefault="001F705F" w:rsidP="001F705F">
      <w:pPr>
        <w:rPr>
          <w:lang w:val="en-US"/>
        </w:rPr>
      </w:pPr>
      <w:r w:rsidRPr="00684C53">
        <w:rPr>
          <w:lang w:val="en-US"/>
        </w:rPr>
        <w:t xml:space="preserve">                'vin' =&gt; substr('TESTPOLICY' . rand(100, 999), 0, 17),</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$vehicleId = $vehicleResponse-&gt;json('vehicle.id');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$tariff = Tariff::where('vehicle_category', 'B')-&gt;first();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$calculateResponse = $this-&gt;postJson('/api/policies/calculate', [</w:t>
      </w:r>
    </w:p>
    <w:p w:rsidR="001F705F" w:rsidRPr="00684C53" w:rsidRDefault="001F705F" w:rsidP="001F705F">
      <w:pPr>
        <w:rPr>
          <w:lang w:val="en-US"/>
        </w:rPr>
      </w:pPr>
      <w:r w:rsidRPr="00684C53">
        <w:rPr>
          <w:lang w:val="en-US"/>
        </w:rPr>
        <w:t xml:space="preserve">            'policy_type_id' =&gt; 1,</w:t>
      </w:r>
    </w:p>
    <w:p w:rsidR="001F705F" w:rsidRPr="00684C53" w:rsidRDefault="001F705F" w:rsidP="001F705F">
      <w:pPr>
        <w:rPr>
          <w:lang w:val="en-US"/>
        </w:rPr>
      </w:pPr>
      <w:r w:rsidRPr="00684C53">
        <w:rPr>
          <w:lang w:val="en-US"/>
        </w:rPr>
        <w:t xml:space="preserve">            'vehicle_id' =&gt; $vehicleId,</w:t>
      </w:r>
    </w:p>
    <w:p w:rsidR="001F705F" w:rsidRPr="00684C53" w:rsidRDefault="001F705F" w:rsidP="001F705F">
      <w:pPr>
        <w:rPr>
          <w:lang w:val="en-US"/>
        </w:rPr>
      </w:pPr>
      <w:r w:rsidRPr="00684C53">
        <w:rPr>
          <w:lang w:val="en-US"/>
        </w:rPr>
        <w:t xml:space="preserve">            'tariff_id' =&gt; $tariff-&gt;id,</w:t>
      </w:r>
    </w:p>
    <w:p w:rsidR="001F705F" w:rsidRPr="00684C53" w:rsidRDefault="001F705F" w:rsidP="001F705F">
      <w:pPr>
        <w:rPr>
          <w:lang w:val="en-US"/>
        </w:rPr>
      </w:pPr>
      <w:r w:rsidRPr="00684C53">
        <w:rPr>
          <w:lang w:val="en-US"/>
        </w:rPr>
        <w:t xml:space="preserve">            'start_date' =&gt; date('Y-m-d', strtotime('+1 day')),</w:t>
      </w:r>
    </w:p>
    <w:p w:rsidR="001F705F" w:rsidRPr="00684C53" w:rsidRDefault="001F705F" w:rsidP="001F705F">
      <w:pPr>
        <w:rPr>
          <w:lang w:val="en-US"/>
        </w:rPr>
      </w:pPr>
      <w:r w:rsidRPr="00684C53">
        <w:rPr>
          <w:lang w:val="en-US"/>
        </w:rPr>
        <w:t xml:space="preserve">            'end_date' =&gt; date('Y-m-d', strtotime('+1 year')),</w:t>
      </w:r>
    </w:p>
    <w:p w:rsidR="001F705F" w:rsidRPr="00684C53" w:rsidRDefault="001F705F" w:rsidP="001F705F">
      <w:pPr>
        <w:rPr>
          <w:lang w:val="en-US"/>
        </w:rPr>
      </w:pPr>
      <w:r w:rsidRPr="00684C53">
        <w:rPr>
          <w:lang w:val="en-US"/>
        </w:rPr>
        <w:t xml:space="preserve">            'power_hp' =&gt; 150,</w:t>
      </w:r>
    </w:p>
    <w:p w:rsidR="001F705F" w:rsidRPr="00684C53" w:rsidRDefault="001F705F" w:rsidP="001F705F">
      <w:pPr>
        <w:rPr>
          <w:lang w:val="en-US"/>
        </w:rPr>
      </w:pPr>
      <w:r w:rsidRPr="00684C53">
        <w:rPr>
          <w:lang w:val="en-US"/>
        </w:rPr>
        <w:t xml:space="preserve">            'manufacture_year' =&gt; 2020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$calculatedPrice = $calculateResponse-&gt;json('calculated_price');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-&gt;postJson('/api/client/policies', [</w:t>
      </w:r>
    </w:p>
    <w:p w:rsidR="001F705F" w:rsidRPr="00684C53" w:rsidRDefault="001F705F" w:rsidP="001F705F">
      <w:pPr>
        <w:rPr>
          <w:lang w:val="en-US"/>
        </w:rPr>
      </w:pPr>
      <w:r w:rsidRPr="00684C53">
        <w:rPr>
          <w:lang w:val="en-US"/>
        </w:rPr>
        <w:t xml:space="preserve">                'policy_type_id' =&gt; 1,</w:t>
      </w:r>
    </w:p>
    <w:p w:rsidR="001F705F" w:rsidRPr="00684C53" w:rsidRDefault="001F705F" w:rsidP="001F705F">
      <w:pPr>
        <w:rPr>
          <w:lang w:val="en-US"/>
        </w:rPr>
      </w:pPr>
      <w:r w:rsidRPr="00684C53">
        <w:rPr>
          <w:lang w:val="en-US"/>
        </w:rPr>
        <w:t xml:space="preserve">                'client_id' =&gt; $clientProfile-&gt;id,</w:t>
      </w:r>
    </w:p>
    <w:p w:rsidR="001F705F" w:rsidRPr="00684C53" w:rsidRDefault="001F705F" w:rsidP="001F705F">
      <w:pPr>
        <w:rPr>
          <w:lang w:val="en-US"/>
        </w:rPr>
      </w:pPr>
      <w:r w:rsidRPr="00684C53">
        <w:rPr>
          <w:lang w:val="en-US"/>
        </w:rPr>
        <w:t xml:space="preserve">                'vehicle_id' =&gt; $vehicleId,</w:t>
      </w:r>
    </w:p>
    <w:p w:rsidR="001F705F" w:rsidRPr="00684C53" w:rsidRDefault="001F705F" w:rsidP="001F705F">
      <w:pPr>
        <w:rPr>
          <w:lang w:val="en-US"/>
        </w:rPr>
      </w:pPr>
      <w:r w:rsidRPr="00684C53">
        <w:rPr>
          <w:lang w:val="en-US"/>
        </w:rPr>
        <w:t xml:space="preserve">                'tariff_id' =&gt; $tariff-&gt;id,</w:t>
      </w:r>
    </w:p>
    <w:p w:rsidR="001F705F" w:rsidRPr="00684C53" w:rsidRDefault="001F705F" w:rsidP="001F705F">
      <w:pPr>
        <w:rPr>
          <w:lang w:val="en-US"/>
        </w:rPr>
      </w:pPr>
      <w:r w:rsidRPr="00684C53">
        <w:rPr>
          <w:lang w:val="en-US"/>
        </w:rPr>
        <w:t xml:space="preserve">                'base_price' =&gt; $calculatedPrice,</w:t>
      </w:r>
    </w:p>
    <w:p w:rsidR="001F705F" w:rsidRPr="00684C53" w:rsidRDefault="001F705F" w:rsidP="001F705F">
      <w:pPr>
        <w:rPr>
          <w:lang w:val="en-US"/>
        </w:rPr>
      </w:pPr>
      <w:r w:rsidRPr="00684C53">
        <w:rPr>
          <w:lang w:val="en-US"/>
        </w:rPr>
        <w:t xml:space="preserve">                'final_price' =&gt; $calculatedPrice,</w:t>
      </w:r>
    </w:p>
    <w:p w:rsidR="001F705F" w:rsidRPr="00684C53" w:rsidRDefault="001F705F" w:rsidP="001F705F">
      <w:pPr>
        <w:rPr>
          <w:lang w:val="en-US"/>
        </w:rPr>
      </w:pPr>
      <w:r w:rsidRPr="00684C53">
        <w:rPr>
          <w:lang w:val="en-US"/>
        </w:rPr>
        <w:lastRenderedPageBreak/>
        <w:t xml:space="preserve">                'start_date' =&gt; date('Y-m-d', strtotime('+1 day')),</w:t>
      </w:r>
    </w:p>
    <w:p w:rsidR="001F705F" w:rsidRPr="00684C53" w:rsidRDefault="001F705F" w:rsidP="001F705F">
      <w:pPr>
        <w:rPr>
          <w:lang w:val="en-US"/>
        </w:rPr>
      </w:pPr>
      <w:r w:rsidRPr="00684C53">
        <w:rPr>
          <w:lang w:val="en-US"/>
        </w:rPr>
        <w:t xml:space="preserve">                'end_date' =&gt; date('Y-m-d', strtotime('+1 year'))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$response-&gt;assertStatus(201);</w:t>
      </w:r>
    </w:p>
    <w:p w:rsidR="001F705F" w:rsidRPr="00684C53" w:rsidRDefault="001F705F" w:rsidP="001F705F">
      <w:pPr>
        <w:rPr>
          <w:lang w:val="en-US"/>
        </w:rPr>
      </w:pPr>
      <w:r w:rsidRPr="00684C53">
        <w:rPr>
          <w:lang w:val="en-US"/>
        </w:rPr>
        <w:t xml:space="preserve">        $this-&gt;testPolicyId = $response-&gt;json('policy.id');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16. POST /client/policies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test_17_client_policies_pay()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$this-&gt;getUserToken();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$clientProfile = ClientProfile::where('user_id', $this-&gt;testUser-&gt;id)-&gt;first();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$vehicleResponse = $this-&gt;withHeader('Authorization', "Bearer $token")</w:t>
      </w:r>
    </w:p>
    <w:p w:rsidR="001F705F" w:rsidRPr="00684C53" w:rsidRDefault="001F705F" w:rsidP="001F705F">
      <w:pPr>
        <w:rPr>
          <w:lang w:val="en-US"/>
        </w:rPr>
      </w:pPr>
      <w:r w:rsidRPr="00684C53">
        <w:rPr>
          <w:lang w:val="en-US"/>
        </w:rPr>
        <w:t xml:space="preserve">            -&gt;postJson('/api/client/vehicles', [</w:t>
      </w:r>
    </w:p>
    <w:p w:rsidR="001F705F" w:rsidRPr="00684C53" w:rsidRDefault="001F705F" w:rsidP="001F705F">
      <w:pPr>
        <w:rPr>
          <w:lang w:val="en-US"/>
        </w:rPr>
      </w:pPr>
      <w:r w:rsidRPr="00684C53">
        <w:rPr>
          <w:lang w:val="en-US"/>
        </w:rPr>
        <w:t xml:space="preserve">                'state_number' =&gt; 'P002PP77',</w:t>
      </w:r>
    </w:p>
    <w:p w:rsidR="001F705F" w:rsidRPr="00684C53" w:rsidRDefault="001F705F" w:rsidP="001F705F">
      <w:pPr>
        <w:rPr>
          <w:lang w:val="en-US"/>
        </w:rPr>
      </w:pPr>
      <w:r w:rsidRPr="00684C53">
        <w:rPr>
          <w:lang w:val="en-US"/>
        </w:rPr>
        <w:t xml:space="preserve">                'brand' =&gt; 'Pay',</w:t>
      </w:r>
    </w:p>
    <w:p w:rsidR="001F705F" w:rsidRPr="00684C53" w:rsidRDefault="001F705F" w:rsidP="001F705F">
      <w:pPr>
        <w:rPr>
          <w:lang w:val="en-US"/>
        </w:rPr>
      </w:pPr>
      <w:r w:rsidRPr="00684C53">
        <w:rPr>
          <w:lang w:val="en-US"/>
        </w:rPr>
        <w:t xml:space="preserve">                'model' =&gt; 'Test',</w:t>
      </w:r>
    </w:p>
    <w:p w:rsidR="001F705F" w:rsidRPr="00684C53" w:rsidRDefault="001F705F" w:rsidP="001F705F">
      <w:pPr>
        <w:rPr>
          <w:lang w:val="en-US"/>
        </w:rPr>
      </w:pPr>
      <w:r w:rsidRPr="00684C53">
        <w:rPr>
          <w:lang w:val="en-US"/>
        </w:rPr>
        <w:t xml:space="preserve">                'manufacture_year' =&gt; 2020,</w:t>
      </w:r>
    </w:p>
    <w:p w:rsidR="001F705F" w:rsidRPr="00684C53" w:rsidRDefault="001F705F" w:rsidP="001F705F">
      <w:pPr>
        <w:rPr>
          <w:lang w:val="en-US"/>
        </w:rPr>
      </w:pPr>
      <w:r w:rsidRPr="00684C53">
        <w:rPr>
          <w:lang w:val="en-US"/>
        </w:rPr>
        <w:t xml:space="preserve">                'power_hp' =&gt; 150,</w:t>
      </w:r>
    </w:p>
    <w:p w:rsidR="001F705F" w:rsidRPr="00684C53" w:rsidRDefault="001F705F" w:rsidP="001F705F">
      <w:pPr>
        <w:rPr>
          <w:lang w:val="en-US"/>
        </w:rPr>
      </w:pPr>
      <w:r w:rsidRPr="00684C53">
        <w:rPr>
          <w:lang w:val="en-US"/>
        </w:rPr>
        <w:t xml:space="preserve">                'category' =&gt; 'B',</w:t>
      </w:r>
    </w:p>
    <w:p w:rsidR="001F705F" w:rsidRPr="00684C53" w:rsidRDefault="001F705F" w:rsidP="001F705F">
      <w:pPr>
        <w:rPr>
          <w:lang w:val="en-US"/>
        </w:rPr>
      </w:pPr>
      <w:r w:rsidRPr="00684C53">
        <w:rPr>
          <w:lang w:val="en-US"/>
        </w:rPr>
        <w:t xml:space="preserve">                'vin' =&gt; substr('PAYTEST' . rand(100, 999), 0, 17),</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$vehicleId = $vehicleResponse-&gt;json('vehicle.id');</w:t>
      </w:r>
    </w:p>
    <w:p w:rsidR="001F705F" w:rsidRPr="00684C53" w:rsidRDefault="001F705F" w:rsidP="001F705F">
      <w:pPr>
        <w:rPr>
          <w:lang w:val="en-US"/>
        </w:rPr>
      </w:pPr>
      <w:r w:rsidRPr="00684C53">
        <w:rPr>
          <w:lang w:val="en-US"/>
        </w:rPr>
        <w:t xml:space="preserve">        $tariff = Tariff::where('vehicle_category', 'B')-&gt;first();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$createResponse = $this-&gt;withHeader('Authorization', "Bearer $token")</w:t>
      </w:r>
    </w:p>
    <w:p w:rsidR="001F705F" w:rsidRPr="00684C53" w:rsidRDefault="001F705F" w:rsidP="001F705F">
      <w:pPr>
        <w:rPr>
          <w:lang w:val="en-US"/>
        </w:rPr>
      </w:pPr>
      <w:r w:rsidRPr="00684C53">
        <w:rPr>
          <w:lang w:val="en-US"/>
        </w:rPr>
        <w:t xml:space="preserve">            -&gt;postJson('/api/client/policies', [</w:t>
      </w:r>
    </w:p>
    <w:p w:rsidR="001F705F" w:rsidRPr="00684C53" w:rsidRDefault="001F705F" w:rsidP="001F705F">
      <w:pPr>
        <w:rPr>
          <w:lang w:val="en-US"/>
        </w:rPr>
      </w:pPr>
      <w:r w:rsidRPr="00684C53">
        <w:rPr>
          <w:lang w:val="en-US"/>
        </w:rPr>
        <w:t xml:space="preserve">                'policy_type_id' =&gt; 1,</w:t>
      </w:r>
    </w:p>
    <w:p w:rsidR="001F705F" w:rsidRPr="00684C53" w:rsidRDefault="001F705F" w:rsidP="001F705F">
      <w:pPr>
        <w:rPr>
          <w:lang w:val="en-US"/>
        </w:rPr>
      </w:pPr>
      <w:r w:rsidRPr="00684C53">
        <w:rPr>
          <w:lang w:val="en-US"/>
        </w:rPr>
        <w:t xml:space="preserve">                'client_id' =&gt; $clientProfile-&gt;id,</w:t>
      </w:r>
    </w:p>
    <w:p w:rsidR="001F705F" w:rsidRPr="00684C53" w:rsidRDefault="001F705F" w:rsidP="001F705F">
      <w:pPr>
        <w:rPr>
          <w:lang w:val="en-US"/>
        </w:rPr>
      </w:pPr>
      <w:r w:rsidRPr="00684C53">
        <w:rPr>
          <w:lang w:val="en-US"/>
        </w:rPr>
        <w:t xml:space="preserve">                'vehicle_id' =&gt; $vehicleId,</w:t>
      </w:r>
    </w:p>
    <w:p w:rsidR="001F705F" w:rsidRPr="00684C53" w:rsidRDefault="001F705F" w:rsidP="001F705F">
      <w:pPr>
        <w:rPr>
          <w:lang w:val="en-US"/>
        </w:rPr>
      </w:pPr>
      <w:r w:rsidRPr="00684C53">
        <w:rPr>
          <w:lang w:val="en-US"/>
        </w:rPr>
        <w:t xml:space="preserve">                'tariff_id' =&gt; $tariff-&gt;id,</w:t>
      </w:r>
    </w:p>
    <w:p w:rsidR="001F705F" w:rsidRPr="00684C53" w:rsidRDefault="001F705F" w:rsidP="001F705F">
      <w:pPr>
        <w:rPr>
          <w:lang w:val="en-US"/>
        </w:rPr>
      </w:pPr>
      <w:r w:rsidRPr="00684C53">
        <w:rPr>
          <w:lang w:val="en-US"/>
        </w:rPr>
        <w:t xml:space="preserve">                'base_price' =&gt; 10000,</w:t>
      </w:r>
    </w:p>
    <w:p w:rsidR="001F705F" w:rsidRPr="00684C53" w:rsidRDefault="001F705F" w:rsidP="001F705F">
      <w:pPr>
        <w:rPr>
          <w:lang w:val="en-US"/>
        </w:rPr>
      </w:pPr>
      <w:r w:rsidRPr="00684C53">
        <w:rPr>
          <w:lang w:val="en-US"/>
        </w:rPr>
        <w:t xml:space="preserve">                'final_price' =&gt; 8500,</w:t>
      </w:r>
    </w:p>
    <w:p w:rsidR="001F705F" w:rsidRPr="00684C53" w:rsidRDefault="001F705F" w:rsidP="001F705F">
      <w:pPr>
        <w:rPr>
          <w:lang w:val="en-US"/>
        </w:rPr>
      </w:pPr>
      <w:r w:rsidRPr="00684C53">
        <w:rPr>
          <w:lang w:val="en-US"/>
        </w:rPr>
        <w:t xml:space="preserve">                'start_date' =&gt; date('Y-m-d', strtotime('+1 day')),</w:t>
      </w:r>
    </w:p>
    <w:p w:rsidR="001F705F" w:rsidRPr="00684C53" w:rsidRDefault="001F705F" w:rsidP="001F705F">
      <w:pPr>
        <w:rPr>
          <w:lang w:val="en-US"/>
        </w:rPr>
      </w:pPr>
      <w:r w:rsidRPr="00684C53">
        <w:rPr>
          <w:lang w:val="en-US"/>
        </w:rPr>
        <w:t xml:space="preserve">                'end_date' =&gt; date('Y-m-d', strtotime('+1 year'))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$policyId = $createResponse-&gt;json('policy.id');</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-&gt;postJson("/api/client/policies/{$policyId}/pay");</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17. POST /client/policies/{policy}/pay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test_18_client_policies_cancel()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$token = $this-&gt;getUserToken();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$clientProfile = ClientProfile::where('user_id', $this-&gt;testUser-&gt;id)-&gt;first();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$vehicleResponse = $this-&gt;withHeader('Authorization', "Bearer $token")</w:t>
      </w:r>
    </w:p>
    <w:p w:rsidR="001F705F" w:rsidRPr="00684C53" w:rsidRDefault="001F705F" w:rsidP="001F705F">
      <w:pPr>
        <w:rPr>
          <w:lang w:val="en-US"/>
        </w:rPr>
      </w:pPr>
      <w:r w:rsidRPr="00684C53">
        <w:rPr>
          <w:lang w:val="en-US"/>
        </w:rPr>
        <w:t xml:space="preserve">            -&gt;postJson('/api/client/vehicles', [</w:t>
      </w:r>
    </w:p>
    <w:p w:rsidR="001F705F" w:rsidRPr="00684C53" w:rsidRDefault="001F705F" w:rsidP="001F705F">
      <w:pPr>
        <w:rPr>
          <w:lang w:val="en-US"/>
        </w:rPr>
      </w:pPr>
      <w:r w:rsidRPr="00684C53">
        <w:rPr>
          <w:lang w:val="en-US"/>
        </w:rPr>
        <w:t xml:space="preserve">                'state_number' =&gt; 'P003PP77',</w:t>
      </w:r>
    </w:p>
    <w:p w:rsidR="001F705F" w:rsidRPr="00684C53" w:rsidRDefault="001F705F" w:rsidP="001F705F">
      <w:pPr>
        <w:rPr>
          <w:lang w:val="en-US"/>
        </w:rPr>
      </w:pPr>
      <w:r w:rsidRPr="00684C53">
        <w:rPr>
          <w:lang w:val="en-US"/>
        </w:rPr>
        <w:t xml:space="preserve">                'brand' =&gt; 'Cancel',</w:t>
      </w:r>
    </w:p>
    <w:p w:rsidR="001F705F" w:rsidRPr="00684C53" w:rsidRDefault="001F705F" w:rsidP="001F705F">
      <w:pPr>
        <w:rPr>
          <w:lang w:val="en-US"/>
        </w:rPr>
      </w:pPr>
      <w:r w:rsidRPr="00684C53">
        <w:rPr>
          <w:lang w:val="en-US"/>
        </w:rPr>
        <w:t xml:space="preserve">                'model' =&gt; 'Test',</w:t>
      </w:r>
    </w:p>
    <w:p w:rsidR="001F705F" w:rsidRPr="00684C53" w:rsidRDefault="001F705F" w:rsidP="001F705F">
      <w:pPr>
        <w:rPr>
          <w:lang w:val="en-US"/>
        </w:rPr>
      </w:pPr>
      <w:r w:rsidRPr="00684C53">
        <w:rPr>
          <w:lang w:val="en-US"/>
        </w:rPr>
        <w:t xml:space="preserve">                'manufacture_year' =&gt; 2020,</w:t>
      </w:r>
    </w:p>
    <w:p w:rsidR="001F705F" w:rsidRPr="00684C53" w:rsidRDefault="001F705F" w:rsidP="001F705F">
      <w:pPr>
        <w:rPr>
          <w:lang w:val="en-US"/>
        </w:rPr>
      </w:pPr>
      <w:r w:rsidRPr="00684C53">
        <w:rPr>
          <w:lang w:val="en-US"/>
        </w:rPr>
        <w:t xml:space="preserve">                'power_hp' =&gt; 150,</w:t>
      </w:r>
    </w:p>
    <w:p w:rsidR="001F705F" w:rsidRPr="00684C53" w:rsidRDefault="001F705F" w:rsidP="001F705F">
      <w:pPr>
        <w:rPr>
          <w:lang w:val="en-US"/>
        </w:rPr>
      </w:pPr>
      <w:r w:rsidRPr="00684C53">
        <w:rPr>
          <w:lang w:val="en-US"/>
        </w:rPr>
        <w:t xml:space="preserve">                'category' =&gt; 'B',</w:t>
      </w:r>
    </w:p>
    <w:p w:rsidR="001F705F" w:rsidRPr="00684C53" w:rsidRDefault="001F705F" w:rsidP="001F705F">
      <w:pPr>
        <w:rPr>
          <w:lang w:val="en-US"/>
        </w:rPr>
      </w:pPr>
      <w:r w:rsidRPr="00684C53">
        <w:rPr>
          <w:lang w:val="en-US"/>
        </w:rPr>
        <w:t xml:space="preserve">                'vin' =&gt; substr('CANCELTEST' . rand(100, 999), 0, 17),</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$vehicleId = $vehicleResponse-&gt;json('vehicle.id');</w:t>
      </w:r>
    </w:p>
    <w:p w:rsidR="001F705F" w:rsidRPr="00684C53" w:rsidRDefault="001F705F" w:rsidP="001F705F">
      <w:pPr>
        <w:rPr>
          <w:lang w:val="en-US"/>
        </w:rPr>
      </w:pPr>
      <w:r w:rsidRPr="00684C53">
        <w:rPr>
          <w:lang w:val="en-US"/>
        </w:rPr>
        <w:t xml:space="preserve">        $tariff = Tariff::where('vehicle_category', 'B')-&gt;first();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$createResponse = $this-&gt;withHeader('Authorization', "Bearer $token")</w:t>
      </w:r>
    </w:p>
    <w:p w:rsidR="001F705F" w:rsidRPr="00684C53" w:rsidRDefault="001F705F" w:rsidP="001F705F">
      <w:pPr>
        <w:rPr>
          <w:lang w:val="en-US"/>
        </w:rPr>
      </w:pPr>
      <w:r w:rsidRPr="00684C53">
        <w:rPr>
          <w:lang w:val="en-US"/>
        </w:rPr>
        <w:t xml:space="preserve">            -&gt;postJson('/api/client/policies', [</w:t>
      </w:r>
    </w:p>
    <w:p w:rsidR="001F705F" w:rsidRPr="00684C53" w:rsidRDefault="001F705F" w:rsidP="001F705F">
      <w:pPr>
        <w:rPr>
          <w:lang w:val="en-US"/>
        </w:rPr>
      </w:pPr>
      <w:r w:rsidRPr="00684C53">
        <w:rPr>
          <w:lang w:val="en-US"/>
        </w:rPr>
        <w:t xml:space="preserve">                'policy_type_id' =&gt; 1,</w:t>
      </w:r>
    </w:p>
    <w:p w:rsidR="001F705F" w:rsidRPr="00684C53" w:rsidRDefault="001F705F" w:rsidP="001F705F">
      <w:pPr>
        <w:rPr>
          <w:lang w:val="en-US"/>
        </w:rPr>
      </w:pPr>
      <w:r w:rsidRPr="00684C53">
        <w:rPr>
          <w:lang w:val="en-US"/>
        </w:rPr>
        <w:t xml:space="preserve">                'client_id' =&gt; $clientProfile-&gt;id,</w:t>
      </w:r>
    </w:p>
    <w:p w:rsidR="001F705F" w:rsidRPr="00684C53" w:rsidRDefault="001F705F" w:rsidP="001F705F">
      <w:pPr>
        <w:rPr>
          <w:lang w:val="en-US"/>
        </w:rPr>
      </w:pPr>
      <w:r w:rsidRPr="00684C53">
        <w:rPr>
          <w:lang w:val="en-US"/>
        </w:rPr>
        <w:t xml:space="preserve">                'vehicle_id' =&gt; $vehicleId,</w:t>
      </w:r>
    </w:p>
    <w:p w:rsidR="001F705F" w:rsidRPr="00684C53" w:rsidRDefault="001F705F" w:rsidP="001F705F">
      <w:pPr>
        <w:rPr>
          <w:lang w:val="en-US"/>
        </w:rPr>
      </w:pPr>
      <w:r w:rsidRPr="00684C53">
        <w:rPr>
          <w:lang w:val="en-US"/>
        </w:rPr>
        <w:t xml:space="preserve">                'tariff_id' =&gt; $tariff-&gt;id,</w:t>
      </w:r>
    </w:p>
    <w:p w:rsidR="001F705F" w:rsidRPr="00684C53" w:rsidRDefault="001F705F" w:rsidP="001F705F">
      <w:pPr>
        <w:rPr>
          <w:lang w:val="en-US"/>
        </w:rPr>
      </w:pPr>
      <w:r w:rsidRPr="00684C53">
        <w:rPr>
          <w:lang w:val="en-US"/>
        </w:rPr>
        <w:t xml:space="preserve">                'base_price' =&gt; 10000,</w:t>
      </w:r>
    </w:p>
    <w:p w:rsidR="001F705F" w:rsidRPr="00684C53" w:rsidRDefault="001F705F" w:rsidP="001F705F">
      <w:pPr>
        <w:rPr>
          <w:lang w:val="en-US"/>
        </w:rPr>
      </w:pPr>
      <w:r w:rsidRPr="00684C53">
        <w:rPr>
          <w:lang w:val="en-US"/>
        </w:rPr>
        <w:t xml:space="preserve">                'final_price' =&gt; 8500,</w:t>
      </w:r>
    </w:p>
    <w:p w:rsidR="001F705F" w:rsidRPr="00684C53" w:rsidRDefault="001F705F" w:rsidP="001F705F">
      <w:pPr>
        <w:rPr>
          <w:lang w:val="en-US"/>
        </w:rPr>
      </w:pPr>
      <w:r w:rsidRPr="00684C53">
        <w:rPr>
          <w:lang w:val="en-US"/>
        </w:rPr>
        <w:t xml:space="preserve">                'start_date' =&gt; date('Y-m-d', strtotime('+1 day')),</w:t>
      </w:r>
    </w:p>
    <w:p w:rsidR="001F705F" w:rsidRPr="00684C53" w:rsidRDefault="001F705F" w:rsidP="001F705F">
      <w:pPr>
        <w:rPr>
          <w:lang w:val="en-US"/>
        </w:rPr>
      </w:pPr>
      <w:r w:rsidRPr="00684C53">
        <w:rPr>
          <w:lang w:val="en-US"/>
        </w:rPr>
        <w:t xml:space="preserve">                'end_date' =&gt; date('Y-m-d', strtotime('+1 year'))</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$policyId = $createResponse-&gt;json('policy.id');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-&gt;postJson("/api/client/policies/{$policyId}/cancel");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18. POST /client/policies/{policy}/cancel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 </w:t>
      </w:r>
      <w:r>
        <w:t>КЛИЕНТ</w:t>
      </w:r>
      <w:r w:rsidRPr="00684C53">
        <w:rPr>
          <w:lang w:val="en-US"/>
        </w:rPr>
        <w:t xml:space="preserve"> - </w:t>
      </w:r>
      <w:r>
        <w:t>ТРАНСПОРТ</w:t>
      </w:r>
      <w:r w:rsidRPr="00684C53">
        <w:rPr>
          <w:lang w:val="en-US"/>
        </w:rPr>
        <w:t xml:space="preserve"> (3 </w:t>
      </w:r>
      <w:r>
        <w:t>теста</w:t>
      </w:r>
      <w:r w:rsidRPr="00684C53">
        <w:rPr>
          <w:lang w:val="en-US"/>
        </w:rPr>
        <w:t>)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test_19_client_vehicles_index()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$this-&gt;getUserToken();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-&gt;getJson('/api/client/vehicles');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19. GET /client/vehicles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lastRenderedPageBreak/>
        <w:t xml:space="preserve">    public function test_20_client_vehicles_store()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$this-&gt;getUserToken();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-&gt;postJson('/api/client/vehicles', [</w:t>
      </w:r>
    </w:p>
    <w:p w:rsidR="001F705F" w:rsidRPr="00684C53" w:rsidRDefault="001F705F" w:rsidP="001F705F">
      <w:pPr>
        <w:rPr>
          <w:lang w:val="en-US"/>
        </w:rPr>
      </w:pPr>
      <w:r w:rsidRPr="00684C53">
        <w:rPr>
          <w:lang w:val="en-US"/>
        </w:rPr>
        <w:t xml:space="preserve">                'state_number' =&gt; 'V001VV77',</w:t>
      </w:r>
    </w:p>
    <w:p w:rsidR="001F705F" w:rsidRPr="00684C53" w:rsidRDefault="001F705F" w:rsidP="001F705F">
      <w:pPr>
        <w:rPr>
          <w:lang w:val="en-US"/>
        </w:rPr>
      </w:pPr>
      <w:r w:rsidRPr="00684C53">
        <w:rPr>
          <w:lang w:val="en-US"/>
        </w:rPr>
        <w:t xml:space="preserve">                'brand' =&gt; 'Toyota',</w:t>
      </w:r>
    </w:p>
    <w:p w:rsidR="001F705F" w:rsidRPr="00684C53" w:rsidRDefault="001F705F" w:rsidP="001F705F">
      <w:pPr>
        <w:rPr>
          <w:lang w:val="en-US"/>
        </w:rPr>
      </w:pPr>
      <w:r w:rsidRPr="00684C53">
        <w:rPr>
          <w:lang w:val="en-US"/>
        </w:rPr>
        <w:t xml:space="preserve">                'model' =&gt; 'Camry',</w:t>
      </w:r>
    </w:p>
    <w:p w:rsidR="001F705F" w:rsidRPr="00684C53" w:rsidRDefault="001F705F" w:rsidP="001F705F">
      <w:pPr>
        <w:rPr>
          <w:lang w:val="en-US"/>
        </w:rPr>
      </w:pPr>
      <w:r w:rsidRPr="00684C53">
        <w:rPr>
          <w:lang w:val="en-US"/>
        </w:rPr>
        <w:t xml:space="preserve">                'manufacture_year' =&gt; 2020,</w:t>
      </w:r>
    </w:p>
    <w:p w:rsidR="001F705F" w:rsidRPr="00684C53" w:rsidRDefault="001F705F" w:rsidP="001F705F">
      <w:pPr>
        <w:rPr>
          <w:lang w:val="en-US"/>
        </w:rPr>
      </w:pPr>
      <w:r w:rsidRPr="00684C53">
        <w:rPr>
          <w:lang w:val="en-US"/>
        </w:rPr>
        <w:t xml:space="preserve">                'power_hp' =&gt; 200,</w:t>
      </w:r>
    </w:p>
    <w:p w:rsidR="001F705F" w:rsidRPr="00684C53" w:rsidRDefault="001F705F" w:rsidP="001F705F">
      <w:pPr>
        <w:rPr>
          <w:lang w:val="en-US"/>
        </w:rPr>
      </w:pPr>
      <w:r w:rsidRPr="00684C53">
        <w:rPr>
          <w:lang w:val="en-US"/>
        </w:rPr>
        <w:t xml:space="preserve">                'category' =&gt; 'B',</w:t>
      </w:r>
    </w:p>
    <w:p w:rsidR="001F705F" w:rsidRPr="00684C53" w:rsidRDefault="001F705F" w:rsidP="001F705F">
      <w:pPr>
        <w:rPr>
          <w:lang w:val="en-US"/>
        </w:rPr>
      </w:pPr>
      <w:r w:rsidRPr="00684C53">
        <w:rPr>
          <w:lang w:val="en-US"/>
        </w:rPr>
        <w:t xml:space="preserve">                'vin' =&gt; substr('VEHICLETEST' . rand(100, 999), 0, 17),</w:t>
      </w:r>
    </w:p>
    <w:p w:rsidR="001F705F" w:rsidRPr="00684C53" w:rsidRDefault="001F705F" w:rsidP="001F705F">
      <w:pPr>
        <w:rPr>
          <w:lang w:val="en-US"/>
        </w:rPr>
      </w:pPr>
      <w:r w:rsidRPr="00684C53">
        <w:rPr>
          <w:lang w:val="en-US"/>
        </w:rPr>
        <w:t xml:space="preserve">                'purchase_price' =&gt; 2500000,</w:t>
      </w:r>
    </w:p>
    <w:p w:rsidR="001F705F" w:rsidRPr="00684C53" w:rsidRDefault="001F705F" w:rsidP="001F705F">
      <w:pPr>
        <w:rPr>
          <w:lang w:val="en-US"/>
        </w:rPr>
      </w:pPr>
      <w:r w:rsidRPr="00684C53">
        <w:rPr>
          <w:lang w:val="en-US"/>
        </w:rPr>
        <w:t xml:space="preserve">                'has_tracker' =&gt; true,</w:t>
      </w:r>
    </w:p>
    <w:p w:rsidR="001F705F" w:rsidRPr="00684C53" w:rsidRDefault="001F705F" w:rsidP="001F705F">
      <w:pPr>
        <w:rPr>
          <w:lang w:val="en-US"/>
        </w:rPr>
      </w:pPr>
      <w:r w:rsidRPr="00684C53">
        <w:rPr>
          <w:lang w:val="en-US"/>
        </w:rPr>
        <w:t xml:space="preserve">                'parking_type' =&gt; 'garage'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$response-&gt;assertStatus(201);</w:t>
      </w:r>
    </w:p>
    <w:p w:rsidR="001F705F" w:rsidRPr="00684C53" w:rsidRDefault="001F705F" w:rsidP="001F705F">
      <w:pPr>
        <w:rPr>
          <w:lang w:val="en-US"/>
        </w:rPr>
      </w:pPr>
      <w:r w:rsidRPr="00684C53">
        <w:rPr>
          <w:lang w:val="en-US"/>
        </w:rPr>
        <w:t xml:space="preserve">        $this-&gt;testVehicleId = $response-&gt;json('vehicle.id');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20. POST /client/vehicles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test_21_client_vehicles_destroy()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$this-&gt;getUserToken();</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$createResponse = $this-&gt;withHeader('Authorization', "Bearer $token")</w:t>
      </w:r>
    </w:p>
    <w:p w:rsidR="001F705F" w:rsidRPr="00684C53" w:rsidRDefault="001F705F" w:rsidP="001F705F">
      <w:pPr>
        <w:rPr>
          <w:lang w:val="en-US"/>
        </w:rPr>
      </w:pPr>
      <w:r w:rsidRPr="00684C53">
        <w:rPr>
          <w:lang w:val="en-US"/>
        </w:rPr>
        <w:t xml:space="preserve">            -&gt;postJson('/api/client/vehicles', [</w:t>
      </w:r>
    </w:p>
    <w:p w:rsidR="001F705F" w:rsidRPr="00684C53" w:rsidRDefault="001F705F" w:rsidP="001F705F">
      <w:pPr>
        <w:rPr>
          <w:lang w:val="en-US"/>
        </w:rPr>
      </w:pPr>
      <w:r w:rsidRPr="00684C53">
        <w:rPr>
          <w:lang w:val="en-US"/>
        </w:rPr>
        <w:t xml:space="preserve">                'state_number' =&gt; 'V002VV77',</w:t>
      </w:r>
    </w:p>
    <w:p w:rsidR="001F705F" w:rsidRPr="00684C53" w:rsidRDefault="001F705F" w:rsidP="001F705F">
      <w:pPr>
        <w:rPr>
          <w:lang w:val="en-US"/>
        </w:rPr>
      </w:pPr>
      <w:r w:rsidRPr="00684C53">
        <w:rPr>
          <w:lang w:val="en-US"/>
        </w:rPr>
        <w:t xml:space="preserve">                'brand' =&gt; 'Audi',</w:t>
      </w:r>
    </w:p>
    <w:p w:rsidR="001F705F" w:rsidRPr="00684C53" w:rsidRDefault="001F705F" w:rsidP="001F705F">
      <w:pPr>
        <w:rPr>
          <w:lang w:val="en-US"/>
        </w:rPr>
      </w:pPr>
      <w:r w:rsidRPr="00684C53">
        <w:rPr>
          <w:lang w:val="en-US"/>
        </w:rPr>
        <w:t xml:space="preserve">                'model' =&gt; 'A6',</w:t>
      </w:r>
    </w:p>
    <w:p w:rsidR="001F705F" w:rsidRPr="00684C53" w:rsidRDefault="001F705F" w:rsidP="001F705F">
      <w:pPr>
        <w:rPr>
          <w:lang w:val="en-US"/>
        </w:rPr>
      </w:pPr>
      <w:r w:rsidRPr="00684C53">
        <w:rPr>
          <w:lang w:val="en-US"/>
        </w:rPr>
        <w:t xml:space="preserve">                'manufacture_year' =&gt; 2021,</w:t>
      </w:r>
    </w:p>
    <w:p w:rsidR="001F705F" w:rsidRPr="00684C53" w:rsidRDefault="001F705F" w:rsidP="001F705F">
      <w:pPr>
        <w:rPr>
          <w:lang w:val="en-US"/>
        </w:rPr>
      </w:pPr>
      <w:r w:rsidRPr="00684C53">
        <w:rPr>
          <w:lang w:val="en-US"/>
        </w:rPr>
        <w:t xml:space="preserve">                'power_hp' =&gt; 250,</w:t>
      </w:r>
    </w:p>
    <w:p w:rsidR="001F705F" w:rsidRPr="00684C53" w:rsidRDefault="001F705F" w:rsidP="001F705F">
      <w:pPr>
        <w:rPr>
          <w:lang w:val="en-US"/>
        </w:rPr>
      </w:pPr>
      <w:r w:rsidRPr="00684C53">
        <w:rPr>
          <w:lang w:val="en-US"/>
        </w:rPr>
        <w:t xml:space="preserve">                'category' =&gt; 'B',</w:t>
      </w:r>
    </w:p>
    <w:p w:rsidR="001F705F" w:rsidRPr="00684C53" w:rsidRDefault="001F705F" w:rsidP="001F705F">
      <w:pPr>
        <w:rPr>
          <w:lang w:val="en-US"/>
        </w:rPr>
      </w:pPr>
      <w:r w:rsidRPr="00684C53">
        <w:rPr>
          <w:lang w:val="en-US"/>
        </w:rPr>
        <w:t xml:space="preserve">                'vin' =&gt; substr('DELETETEST' . rand(100, 999), 0, 17),</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$vehicleId = $createResponse-&gt;json('vehicle.id');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-&gt;deleteJson("/api/client/vehicles/{$vehicleId}");</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21. DELETE /client/vehicles/{vehicle} - OK\n";</w:t>
      </w:r>
    </w:p>
    <w:p w:rsidR="001F705F" w:rsidRDefault="001F705F" w:rsidP="001F705F">
      <w:r w:rsidRPr="00684C53">
        <w:rPr>
          <w:lang w:val="en-US"/>
        </w:rPr>
        <w:t xml:space="preserve">    </w:t>
      </w:r>
      <w:r>
        <w:t>}</w:t>
      </w:r>
    </w:p>
    <w:p w:rsidR="001F705F" w:rsidRDefault="001F705F" w:rsidP="001F705F"/>
    <w:p w:rsidR="001F705F" w:rsidRDefault="001F705F" w:rsidP="001F705F">
      <w:r>
        <w:t xml:space="preserve">    // ==================== КЛИЕНТ - СТРАХОВЫЕ СЛУЧАИ (2 теста) ====================</w:t>
      </w:r>
    </w:p>
    <w:p w:rsidR="001F705F" w:rsidRDefault="001F705F" w:rsidP="001F705F"/>
    <w:p w:rsidR="001F705F" w:rsidRDefault="001F705F" w:rsidP="001F705F">
      <w:r>
        <w:t xml:space="preserve">    #[Test]</w:t>
      </w:r>
    </w:p>
    <w:p w:rsidR="001F705F" w:rsidRPr="00684C53" w:rsidRDefault="001F705F" w:rsidP="001F705F">
      <w:pPr>
        <w:rPr>
          <w:lang w:val="en-US"/>
        </w:rPr>
      </w:pPr>
      <w:r>
        <w:t xml:space="preserve">    </w:t>
      </w:r>
      <w:r w:rsidRPr="00684C53">
        <w:rPr>
          <w:lang w:val="en-US"/>
        </w:rPr>
        <w:t>public function test_22_client_accidents_index()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$this-&gt;getUserToken();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-&gt;getJson('/api/client/accidents');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22. GET /client/accidents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test_23_client_accidents_store()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$this-&gt;getUserToken();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$policies = $this-&gt;withHeader('Authorization', "Bearer $token")</w:t>
      </w:r>
    </w:p>
    <w:p w:rsidR="001F705F" w:rsidRPr="00684C53" w:rsidRDefault="001F705F" w:rsidP="001F705F">
      <w:pPr>
        <w:rPr>
          <w:lang w:val="en-US"/>
        </w:rPr>
      </w:pPr>
      <w:r w:rsidRPr="00684C53">
        <w:rPr>
          <w:lang w:val="en-US"/>
        </w:rPr>
        <w:t xml:space="preserve">            -&gt;getJson('/api/client/policies');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(count($policies-&gt;json()) &gt; 0) {</w:t>
      </w:r>
    </w:p>
    <w:p w:rsidR="001F705F" w:rsidRPr="00684C53" w:rsidRDefault="001F705F" w:rsidP="001F705F">
      <w:pPr>
        <w:rPr>
          <w:lang w:val="en-US"/>
        </w:rPr>
      </w:pPr>
      <w:r w:rsidRPr="00684C53">
        <w:rPr>
          <w:lang w:val="en-US"/>
        </w:rPr>
        <w:t xml:space="preserve">            $policyId = $policies-&gt;json()[0]['id'];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-&gt;postJson("/api/client/accidents/{$policyId}", [</w:t>
      </w:r>
    </w:p>
    <w:p w:rsidR="001F705F" w:rsidRPr="00684C53" w:rsidRDefault="001F705F" w:rsidP="001F705F">
      <w:pPr>
        <w:rPr>
          <w:lang w:val="en-US"/>
        </w:rPr>
      </w:pPr>
      <w:r w:rsidRPr="00684C53">
        <w:rPr>
          <w:lang w:val="en-US"/>
        </w:rPr>
        <w:t xml:space="preserve">                    'accident_date' =&gt; date('Y-m-d', strtotime('-1 day')),</w:t>
      </w:r>
    </w:p>
    <w:p w:rsidR="001F705F" w:rsidRPr="00684C53" w:rsidRDefault="001F705F" w:rsidP="001F705F">
      <w:pPr>
        <w:rPr>
          <w:lang w:val="en-US"/>
        </w:rPr>
      </w:pPr>
      <w:r w:rsidRPr="00684C53">
        <w:rPr>
          <w:lang w:val="en-US"/>
        </w:rPr>
        <w:t xml:space="preserve">                    'damage_amount' =&gt; 50000,</w:t>
      </w:r>
    </w:p>
    <w:p w:rsidR="001F705F" w:rsidRPr="00684C53" w:rsidRDefault="001F705F" w:rsidP="001F705F">
      <w:pPr>
        <w:rPr>
          <w:lang w:val="en-US"/>
        </w:rPr>
      </w:pPr>
      <w:r w:rsidRPr="00684C53">
        <w:rPr>
          <w:lang w:val="en-US"/>
        </w:rPr>
        <w:t xml:space="preserve">                    'is_client_fault' =&gt; false,</w:t>
      </w:r>
    </w:p>
    <w:p w:rsidR="001F705F" w:rsidRPr="00684C53" w:rsidRDefault="001F705F" w:rsidP="001F705F">
      <w:pPr>
        <w:rPr>
          <w:lang w:val="en-US"/>
        </w:rPr>
      </w:pPr>
      <w:r w:rsidRPr="00684C53">
        <w:rPr>
          <w:lang w:val="en-US"/>
        </w:rPr>
        <w:t xml:space="preserve">                    'description' =&gt; '</w:t>
      </w:r>
      <w:r>
        <w:t>Тестовое</w:t>
      </w:r>
      <w:r w:rsidRPr="00684C53">
        <w:rPr>
          <w:lang w:val="en-US"/>
        </w:rPr>
        <w:t xml:space="preserve"> </w:t>
      </w:r>
      <w:r>
        <w:t>ДТП</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$response-&gt;assertStatus(201);</w:t>
      </w:r>
    </w:p>
    <w:p w:rsidR="001F705F" w:rsidRPr="00684C53" w:rsidRDefault="001F705F" w:rsidP="001F705F">
      <w:pPr>
        <w:rPr>
          <w:lang w:val="en-US"/>
        </w:rPr>
      </w:pPr>
      <w:r w:rsidRPr="00684C53">
        <w:rPr>
          <w:lang w:val="en-US"/>
        </w:rPr>
        <w:t xml:space="preserve">            $this-&gt;testAccidentId = $response-&gt;json('accident.id');</w:t>
      </w:r>
    </w:p>
    <w:p w:rsidR="001F705F" w:rsidRDefault="001F705F" w:rsidP="001F705F">
      <w:r w:rsidRPr="00684C53">
        <w:rPr>
          <w:lang w:val="en-US"/>
        </w:rPr>
        <w:t xml:space="preserve">        </w:t>
      </w:r>
      <w:r>
        <w:t>} else {</w:t>
      </w:r>
    </w:p>
    <w:p w:rsidR="001F705F" w:rsidRDefault="001F705F" w:rsidP="001F705F">
      <w:r>
        <w:t xml:space="preserve">            $this-&gt;markTestSkipped('Нет активных полисов для тестирования');</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23. POST /client/accidents/{policy}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 </w:t>
      </w:r>
      <w:r>
        <w:t>ПУБЛИЧНЫЕ</w:t>
      </w:r>
      <w:r w:rsidRPr="00684C53">
        <w:rPr>
          <w:lang w:val="en-US"/>
        </w:rPr>
        <w:t xml:space="preserve"> </w:t>
      </w:r>
      <w:r>
        <w:t>ЭНДПОИНТЫ</w:t>
      </w:r>
      <w:r w:rsidRPr="00684C53">
        <w:rPr>
          <w:lang w:val="en-US"/>
        </w:rPr>
        <w:t xml:space="preserve"> (2 </w:t>
      </w:r>
      <w:r>
        <w:t>теста</w:t>
      </w:r>
      <w:r w:rsidRPr="00684C53">
        <w:rPr>
          <w:lang w:val="en-US"/>
        </w:rPr>
        <w:t>)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test_24_policies_calculate_public()</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$userToken = $this-&gt;getUserToken();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$letters = ['</w:t>
      </w:r>
      <w:r>
        <w:t>А</w:t>
      </w:r>
      <w:r w:rsidRPr="00684C53">
        <w:rPr>
          <w:lang w:val="en-US"/>
        </w:rPr>
        <w:t>', '</w:t>
      </w:r>
      <w:r>
        <w:t>В</w:t>
      </w:r>
      <w:r w:rsidRPr="00684C53">
        <w:rPr>
          <w:lang w:val="en-US"/>
        </w:rPr>
        <w:t>', '</w:t>
      </w:r>
      <w:r>
        <w:t>Е</w:t>
      </w:r>
      <w:r w:rsidRPr="00684C53">
        <w:rPr>
          <w:lang w:val="en-US"/>
        </w:rPr>
        <w:t>', '</w:t>
      </w:r>
      <w:r>
        <w:t>К</w:t>
      </w:r>
      <w:r w:rsidRPr="00684C53">
        <w:rPr>
          <w:lang w:val="en-US"/>
        </w:rPr>
        <w:t>', '</w:t>
      </w:r>
      <w:r>
        <w:t>М</w:t>
      </w:r>
      <w:r w:rsidRPr="00684C53">
        <w:rPr>
          <w:lang w:val="en-US"/>
        </w:rPr>
        <w:t>', '</w:t>
      </w:r>
      <w:r>
        <w:t>Н</w:t>
      </w:r>
      <w:r w:rsidRPr="00684C53">
        <w:rPr>
          <w:lang w:val="en-US"/>
        </w:rPr>
        <w:t>', '</w:t>
      </w:r>
      <w:r>
        <w:t>О</w:t>
      </w:r>
      <w:r w:rsidRPr="00684C53">
        <w:rPr>
          <w:lang w:val="en-US"/>
        </w:rPr>
        <w:t>', '</w:t>
      </w:r>
      <w:r>
        <w:t>Р</w:t>
      </w:r>
      <w:r w:rsidRPr="00684C53">
        <w:rPr>
          <w:lang w:val="en-US"/>
        </w:rPr>
        <w:t>', '</w:t>
      </w:r>
      <w:r>
        <w:t>С</w:t>
      </w:r>
      <w:r w:rsidRPr="00684C53">
        <w:rPr>
          <w:lang w:val="en-US"/>
        </w:rPr>
        <w:t>', '</w:t>
      </w:r>
      <w:r>
        <w:t>Т</w:t>
      </w:r>
      <w:r w:rsidRPr="00684C53">
        <w:rPr>
          <w:lang w:val="en-US"/>
        </w:rPr>
        <w:t>', '</w:t>
      </w:r>
      <w:r>
        <w:t>У</w:t>
      </w:r>
      <w:r w:rsidRPr="00684C53">
        <w:rPr>
          <w:lang w:val="en-US"/>
        </w:rPr>
        <w:t>', '</w:t>
      </w:r>
      <w:r>
        <w:t>Х</w:t>
      </w:r>
      <w:r w:rsidRPr="00684C53">
        <w:rPr>
          <w:lang w:val="en-US"/>
        </w:rPr>
        <w:t>'];</w:t>
      </w:r>
    </w:p>
    <w:p w:rsidR="001F705F" w:rsidRPr="00684C53" w:rsidRDefault="001F705F" w:rsidP="001F705F">
      <w:pPr>
        <w:rPr>
          <w:lang w:val="en-US"/>
        </w:rPr>
      </w:pPr>
      <w:r w:rsidRPr="00684C53">
        <w:rPr>
          <w:lang w:val="en-US"/>
        </w:rPr>
        <w:t xml:space="preserve">        $stateNumber = $letters[array_rand($letters)] . rand(100, 999) . $letters[array_rand($letters)] . $letters[array_rand($letters)] . rand(10, 99);</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$vehicleResponse = $this-&gt;withHeader('Authorization', "Bearer $userToken")</w:t>
      </w:r>
    </w:p>
    <w:p w:rsidR="001F705F" w:rsidRPr="00684C53" w:rsidRDefault="001F705F" w:rsidP="001F705F">
      <w:pPr>
        <w:rPr>
          <w:lang w:val="en-US"/>
        </w:rPr>
      </w:pPr>
      <w:r w:rsidRPr="00684C53">
        <w:rPr>
          <w:lang w:val="en-US"/>
        </w:rPr>
        <w:t xml:space="preserve">            -&gt;postJson('/api/client/vehicles', [</w:t>
      </w:r>
    </w:p>
    <w:p w:rsidR="001F705F" w:rsidRPr="00684C53" w:rsidRDefault="001F705F" w:rsidP="001F705F">
      <w:pPr>
        <w:rPr>
          <w:lang w:val="en-US"/>
        </w:rPr>
      </w:pPr>
      <w:r w:rsidRPr="00684C53">
        <w:rPr>
          <w:lang w:val="en-US"/>
        </w:rPr>
        <w:t xml:space="preserve">                'state_number' =&gt; $stateNumber,</w:t>
      </w:r>
    </w:p>
    <w:p w:rsidR="001F705F" w:rsidRPr="00684C53" w:rsidRDefault="001F705F" w:rsidP="001F705F">
      <w:pPr>
        <w:rPr>
          <w:lang w:val="en-US"/>
        </w:rPr>
      </w:pPr>
      <w:r w:rsidRPr="00684C53">
        <w:rPr>
          <w:lang w:val="en-US"/>
        </w:rPr>
        <w:t xml:space="preserve">                'brand' =&gt; 'Calc',</w:t>
      </w:r>
    </w:p>
    <w:p w:rsidR="001F705F" w:rsidRPr="00684C53" w:rsidRDefault="001F705F" w:rsidP="001F705F">
      <w:pPr>
        <w:rPr>
          <w:lang w:val="en-US"/>
        </w:rPr>
      </w:pPr>
      <w:r w:rsidRPr="00684C53">
        <w:rPr>
          <w:lang w:val="en-US"/>
        </w:rPr>
        <w:t xml:space="preserve">                'model' =&gt; 'Test',</w:t>
      </w:r>
    </w:p>
    <w:p w:rsidR="001F705F" w:rsidRPr="00684C53" w:rsidRDefault="001F705F" w:rsidP="001F705F">
      <w:pPr>
        <w:rPr>
          <w:lang w:val="en-US"/>
        </w:rPr>
      </w:pPr>
      <w:r w:rsidRPr="00684C53">
        <w:rPr>
          <w:lang w:val="en-US"/>
        </w:rPr>
        <w:t xml:space="preserve">                'manufacture_year' =&gt; 2020,</w:t>
      </w:r>
    </w:p>
    <w:p w:rsidR="001F705F" w:rsidRPr="00684C53" w:rsidRDefault="001F705F" w:rsidP="001F705F">
      <w:pPr>
        <w:rPr>
          <w:lang w:val="en-US"/>
        </w:rPr>
      </w:pPr>
      <w:r w:rsidRPr="00684C53">
        <w:rPr>
          <w:lang w:val="en-US"/>
        </w:rPr>
        <w:t xml:space="preserve">                'power_hp' =&gt; 150,</w:t>
      </w:r>
    </w:p>
    <w:p w:rsidR="001F705F" w:rsidRPr="00684C53" w:rsidRDefault="001F705F" w:rsidP="001F705F">
      <w:pPr>
        <w:rPr>
          <w:lang w:val="en-US"/>
        </w:rPr>
      </w:pPr>
      <w:r w:rsidRPr="00684C53">
        <w:rPr>
          <w:lang w:val="en-US"/>
        </w:rPr>
        <w:t xml:space="preserve">                'category' =&gt; 'B',</w:t>
      </w:r>
    </w:p>
    <w:p w:rsidR="001F705F" w:rsidRPr="00684C53" w:rsidRDefault="001F705F" w:rsidP="001F705F">
      <w:pPr>
        <w:rPr>
          <w:lang w:val="en-US"/>
        </w:rPr>
      </w:pPr>
      <w:r w:rsidRPr="00684C53">
        <w:rPr>
          <w:lang w:val="en-US"/>
        </w:rPr>
        <w:t xml:space="preserve">                'vin' =&gt; substr('CALCTEST' . rand(100000, 999999), 0, 17),</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$vehicleId = $vehicleResponse-&gt;json('vehicle.id');</w:t>
      </w:r>
    </w:p>
    <w:p w:rsidR="001F705F" w:rsidRPr="00684C53" w:rsidRDefault="001F705F" w:rsidP="001F705F">
      <w:pPr>
        <w:rPr>
          <w:lang w:val="en-US"/>
        </w:rPr>
      </w:pPr>
      <w:r w:rsidRPr="00684C53">
        <w:rPr>
          <w:lang w:val="en-US"/>
        </w:rPr>
        <w:t xml:space="preserve">        $tariff = Tariff::where('vehicle_category', 'B')-&gt;first();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$this-&gt;postJson('/api/policies/calculate', [</w:t>
      </w:r>
    </w:p>
    <w:p w:rsidR="001F705F" w:rsidRPr="00684C53" w:rsidRDefault="001F705F" w:rsidP="001F705F">
      <w:pPr>
        <w:rPr>
          <w:lang w:val="en-US"/>
        </w:rPr>
      </w:pPr>
      <w:r w:rsidRPr="00684C53">
        <w:rPr>
          <w:lang w:val="en-US"/>
        </w:rPr>
        <w:t xml:space="preserve">            'policy_type_id' =&gt; 1,</w:t>
      </w:r>
    </w:p>
    <w:p w:rsidR="001F705F" w:rsidRPr="00684C53" w:rsidRDefault="001F705F" w:rsidP="001F705F">
      <w:pPr>
        <w:rPr>
          <w:lang w:val="en-US"/>
        </w:rPr>
      </w:pPr>
      <w:r w:rsidRPr="00684C53">
        <w:rPr>
          <w:lang w:val="en-US"/>
        </w:rPr>
        <w:t xml:space="preserve">            'vehicle_id' =&gt; $vehicleId,</w:t>
      </w:r>
    </w:p>
    <w:p w:rsidR="001F705F" w:rsidRPr="00684C53" w:rsidRDefault="001F705F" w:rsidP="001F705F">
      <w:pPr>
        <w:rPr>
          <w:lang w:val="en-US"/>
        </w:rPr>
      </w:pPr>
      <w:r w:rsidRPr="00684C53">
        <w:rPr>
          <w:lang w:val="en-US"/>
        </w:rPr>
        <w:t xml:space="preserve">            'tariff_id' =&gt; $tariff-&gt;id,</w:t>
      </w:r>
    </w:p>
    <w:p w:rsidR="001F705F" w:rsidRPr="00684C53" w:rsidRDefault="001F705F" w:rsidP="001F705F">
      <w:pPr>
        <w:rPr>
          <w:lang w:val="en-US"/>
        </w:rPr>
      </w:pPr>
      <w:r w:rsidRPr="00684C53">
        <w:rPr>
          <w:lang w:val="en-US"/>
        </w:rPr>
        <w:t xml:space="preserve">            'start_date' =&gt; date('Y-m-d', strtotime('+1 day')),</w:t>
      </w:r>
    </w:p>
    <w:p w:rsidR="001F705F" w:rsidRPr="00684C53" w:rsidRDefault="001F705F" w:rsidP="001F705F">
      <w:pPr>
        <w:rPr>
          <w:lang w:val="en-US"/>
        </w:rPr>
      </w:pPr>
      <w:r w:rsidRPr="00684C53">
        <w:rPr>
          <w:lang w:val="en-US"/>
        </w:rPr>
        <w:t xml:space="preserve">            'end_date' =&gt; date('Y-m-d', strtotime('+1 year')),</w:t>
      </w:r>
    </w:p>
    <w:p w:rsidR="001F705F" w:rsidRPr="00684C53" w:rsidRDefault="001F705F" w:rsidP="001F705F">
      <w:pPr>
        <w:rPr>
          <w:lang w:val="en-US"/>
        </w:rPr>
      </w:pPr>
      <w:r w:rsidRPr="00684C53">
        <w:rPr>
          <w:lang w:val="en-US"/>
        </w:rPr>
        <w:t xml:space="preserve">            'power_hp' =&gt; 150,</w:t>
      </w:r>
    </w:p>
    <w:p w:rsidR="001F705F" w:rsidRPr="00684C53" w:rsidRDefault="001F705F" w:rsidP="001F705F">
      <w:pPr>
        <w:rPr>
          <w:lang w:val="en-US"/>
        </w:rPr>
      </w:pPr>
      <w:r w:rsidRPr="00684C53">
        <w:rPr>
          <w:lang w:val="en-US"/>
        </w:rPr>
        <w:t xml:space="preserve">            'manufacture_year' =&gt; 2020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$this-&gt;assertArrayHasKey('calculated_price', $response-&gt;json());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24. POST /policies/calculate (public)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test_25_tariffs_public()</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$response = $this-&gt;getJson('/api/tariffs/public');</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echo "</w:t>
      </w:r>
      <w:r w:rsidRPr="00684C53">
        <w:rPr>
          <w:rFonts w:cs="Calibri"/>
          <w:lang w:val="en-US"/>
        </w:rPr>
        <w:t>✅</w:t>
      </w:r>
      <w:r w:rsidRPr="00684C53">
        <w:rPr>
          <w:lang w:val="en-US"/>
        </w:rPr>
        <w:t xml:space="preserve"> 25. GET /tariffs/public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 </w:t>
      </w:r>
      <w:r>
        <w:t>АГЕНТ</w:t>
      </w:r>
      <w:r w:rsidRPr="00684C53">
        <w:rPr>
          <w:lang w:val="en-US"/>
        </w:rPr>
        <w:t xml:space="preserve"> - </w:t>
      </w:r>
      <w:r>
        <w:t>КЛИЕНТЫ</w:t>
      </w:r>
      <w:r w:rsidRPr="00684C53">
        <w:rPr>
          <w:lang w:val="en-US"/>
        </w:rPr>
        <w:t xml:space="preserve"> (4 </w:t>
      </w:r>
      <w:r>
        <w:t>теста</w:t>
      </w:r>
      <w:r w:rsidRPr="00684C53">
        <w:rPr>
          <w:lang w:val="en-US"/>
        </w:rPr>
        <w:t>)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test_26_agent_clients_index()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$this-&gt;getAgentToken();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-&gt;getJson('/api/agent/clients');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26. GET /agent/clients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test_27_agent_clients_store()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$this-&gt;getAgentToken();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-&gt;postJson('/api/agent/clients', [</w:t>
      </w:r>
    </w:p>
    <w:p w:rsidR="001F705F" w:rsidRPr="00684C53" w:rsidRDefault="001F705F" w:rsidP="001F705F">
      <w:pPr>
        <w:rPr>
          <w:lang w:val="en-US"/>
        </w:rPr>
      </w:pPr>
      <w:r w:rsidRPr="00684C53">
        <w:rPr>
          <w:lang w:val="en-US"/>
        </w:rPr>
        <w:t xml:space="preserve">                'email' =&gt; 'agentclient@test.com',</w:t>
      </w:r>
    </w:p>
    <w:p w:rsidR="001F705F" w:rsidRPr="00684C53" w:rsidRDefault="001F705F" w:rsidP="001F705F">
      <w:pPr>
        <w:rPr>
          <w:lang w:val="en-US"/>
        </w:rPr>
      </w:pPr>
      <w:r w:rsidRPr="00684C53">
        <w:rPr>
          <w:lang w:val="en-US"/>
        </w:rPr>
        <w:t xml:space="preserve">                'phone' =&gt; '+79991234999',</w:t>
      </w:r>
    </w:p>
    <w:p w:rsidR="001F705F" w:rsidRPr="00684C53" w:rsidRDefault="001F705F" w:rsidP="001F705F">
      <w:pPr>
        <w:rPr>
          <w:lang w:val="en-US"/>
        </w:rPr>
      </w:pPr>
      <w:r w:rsidRPr="00684C53">
        <w:rPr>
          <w:lang w:val="en-US"/>
        </w:rPr>
        <w:t xml:space="preserve">                'password' =&gt; 'password123',</w:t>
      </w:r>
    </w:p>
    <w:p w:rsidR="001F705F" w:rsidRPr="00684C53" w:rsidRDefault="001F705F" w:rsidP="001F705F">
      <w:pPr>
        <w:rPr>
          <w:lang w:val="en-US"/>
        </w:rPr>
      </w:pPr>
      <w:r w:rsidRPr="00684C53">
        <w:rPr>
          <w:lang w:val="en-US"/>
        </w:rPr>
        <w:lastRenderedPageBreak/>
        <w:t xml:space="preserve">                'last_name' =&gt; '</w:t>
      </w:r>
      <w:r>
        <w:t>Агентский</w:t>
      </w:r>
      <w:r w:rsidRPr="00684C53">
        <w:rPr>
          <w:lang w:val="en-US"/>
        </w:rPr>
        <w:t>',</w:t>
      </w:r>
    </w:p>
    <w:p w:rsidR="001F705F" w:rsidRPr="00684C53" w:rsidRDefault="001F705F" w:rsidP="001F705F">
      <w:pPr>
        <w:rPr>
          <w:lang w:val="en-US"/>
        </w:rPr>
      </w:pPr>
      <w:r w:rsidRPr="00684C53">
        <w:rPr>
          <w:lang w:val="en-US"/>
        </w:rPr>
        <w:t xml:space="preserve">                'first_name' =&gt; '</w:t>
      </w:r>
      <w:r>
        <w:t>Клиент</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$response-&gt;assertStatus(201);</w:t>
      </w:r>
    </w:p>
    <w:p w:rsidR="001F705F" w:rsidRPr="00684C53" w:rsidRDefault="001F705F" w:rsidP="001F705F">
      <w:pPr>
        <w:rPr>
          <w:lang w:val="en-US"/>
        </w:rPr>
      </w:pPr>
      <w:r w:rsidRPr="00684C53">
        <w:rPr>
          <w:lang w:val="en-US"/>
        </w:rPr>
        <w:t xml:space="preserve">        $this-&gt;testClientUserId = $response-&gt;json('client.id');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27. POST /agent/clients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test_28_agent_clients_update()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$this-&gt;getAgentToken();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$uniqueNum = rand(1000000000, 9999999999);</w:t>
      </w:r>
    </w:p>
    <w:p w:rsidR="001F705F" w:rsidRPr="00684C53" w:rsidRDefault="001F705F" w:rsidP="001F705F">
      <w:pPr>
        <w:rPr>
          <w:lang w:val="en-US"/>
        </w:rPr>
      </w:pPr>
      <w:r w:rsidRPr="00684C53">
        <w:rPr>
          <w:lang w:val="en-US"/>
        </w:rPr>
        <w:t xml:space="preserve">        $workingPhone = '+7' . substr($uniqueNum, 0, 10);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$createResponse = $this-&gt;withHeader('Authorization', "Bearer $token")</w:t>
      </w:r>
    </w:p>
    <w:p w:rsidR="001F705F" w:rsidRPr="00684C53" w:rsidRDefault="001F705F" w:rsidP="001F705F">
      <w:pPr>
        <w:rPr>
          <w:lang w:val="en-US"/>
        </w:rPr>
      </w:pPr>
      <w:r w:rsidRPr="00684C53">
        <w:rPr>
          <w:lang w:val="en-US"/>
        </w:rPr>
        <w:t xml:space="preserve">            -&gt;postJson('/api/agent/clients', [</w:t>
      </w:r>
    </w:p>
    <w:p w:rsidR="001F705F" w:rsidRPr="00684C53" w:rsidRDefault="001F705F" w:rsidP="001F705F">
      <w:pPr>
        <w:rPr>
          <w:lang w:val="en-US"/>
        </w:rPr>
      </w:pPr>
      <w:r w:rsidRPr="00684C53">
        <w:rPr>
          <w:lang w:val="en-US"/>
        </w:rPr>
        <w:t xml:space="preserve">                'email' =&gt; 'agentclientupdate' . rand(1, 999) . '@test.com',</w:t>
      </w:r>
    </w:p>
    <w:p w:rsidR="001F705F" w:rsidRPr="00684C53" w:rsidRDefault="001F705F" w:rsidP="001F705F">
      <w:pPr>
        <w:rPr>
          <w:lang w:val="en-US"/>
        </w:rPr>
      </w:pPr>
      <w:r w:rsidRPr="00684C53">
        <w:rPr>
          <w:lang w:val="en-US"/>
        </w:rPr>
        <w:t xml:space="preserve">                'phone' =&gt; $workingPhone,</w:t>
      </w:r>
    </w:p>
    <w:p w:rsidR="001F705F" w:rsidRPr="00684C53" w:rsidRDefault="001F705F" w:rsidP="001F705F">
      <w:pPr>
        <w:rPr>
          <w:lang w:val="en-US"/>
        </w:rPr>
      </w:pPr>
      <w:r w:rsidRPr="00684C53">
        <w:rPr>
          <w:lang w:val="en-US"/>
        </w:rPr>
        <w:t xml:space="preserve">                'password' =&gt; 'password123',</w:t>
      </w:r>
    </w:p>
    <w:p w:rsidR="001F705F" w:rsidRPr="00684C53" w:rsidRDefault="001F705F" w:rsidP="001F705F">
      <w:pPr>
        <w:rPr>
          <w:lang w:val="en-US"/>
        </w:rPr>
      </w:pPr>
      <w:r w:rsidRPr="00684C53">
        <w:rPr>
          <w:lang w:val="en-US"/>
        </w:rPr>
        <w:t xml:space="preserve">                'last_name' =&gt; '</w:t>
      </w:r>
      <w:r>
        <w:t>Тестов</w:t>
      </w:r>
      <w:r w:rsidRPr="00684C53">
        <w:rPr>
          <w:lang w:val="en-US"/>
        </w:rPr>
        <w:t>',</w:t>
      </w:r>
    </w:p>
    <w:p w:rsidR="001F705F" w:rsidRPr="00684C53" w:rsidRDefault="001F705F" w:rsidP="001F705F">
      <w:pPr>
        <w:rPr>
          <w:lang w:val="en-US"/>
        </w:rPr>
      </w:pPr>
      <w:r w:rsidRPr="00684C53">
        <w:rPr>
          <w:lang w:val="en-US"/>
        </w:rPr>
        <w:t xml:space="preserve">                'first_name' =&gt; '</w:t>
      </w:r>
      <w:r>
        <w:t>Тест</w:t>
      </w:r>
      <w:r w:rsidRPr="00684C53">
        <w:rPr>
          <w:lang w:val="en-US"/>
        </w:rPr>
        <w:t>',</w:t>
      </w:r>
    </w:p>
    <w:p w:rsidR="001F705F" w:rsidRPr="00684C53" w:rsidRDefault="001F705F" w:rsidP="001F705F">
      <w:pPr>
        <w:rPr>
          <w:lang w:val="en-US"/>
        </w:rPr>
      </w:pPr>
      <w:r w:rsidRPr="00684C53">
        <w:rPr>
          <w:lang w:val="en-US"/>
        </w:rPr>
        <w:t xml:space="preserve">                'middle_name' =&gt; '</w:t>
      </w:r>
      <w:r>
        <w:t>Тестович</w:t>
      </w:r>
      <w:r w:rsidRPr="00684C53">
        <w:rPr>
          <w:lang w:val="en-US"/>
        </w:rPr>
        <w:t>',</w:t>
      </w:r>
    </w:p>
    <w:p w:rsidR="001F705F" w:rsidRPr="00684C53" w:rsidRDefault="001F705F" w:rsidP="001F705F">
      <w:pPr>
        <w:rPr>
          <w:lang w:val="en-US"/>
        </w:rPr>
      </w:pPr>
      <w:r w:rsidRPr="00684C53">
        <w:rPr>
          <w:lang w:val="en-US"/>
        </w:rPr>
        <w:t xml:space="preserve">                'birth_date' =&gt; '1990-01-01'</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$userId = $createResponse-&gt;json('client.id');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-&gt;putJson("/api/agent/clients/{$userId}", [</w:t>
      </w:r>
    </w:p>
    <w:p w:rsidR="001F705F" w:rsidRPr="00684C53" w:rsidRDefault="001F705F" w:rsidP="001F705F">
      <w:pPr>
        <w:rPr>
          <w:lang w:val="en-US"/>
        </w:rPr>
      </w:pPr>
      <w:r w:rsidRPr="00684C53">
        <w:rPr>
          <w:lang w:val="en-US"/>
        </w:rPr>
        <w:t xml:space="preserve">                'last_name' =&gt; '</w:t>
      </w:r>
      <w:r>
        <w:t>Обновлен</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28. PUT /agent/clients/{client}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test_29_agent_clients_destroy()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$this-&gt;getAgentToken();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$uniqueNum = rand(1000000000, 9999999999);</w:t>
      </w:r>
    </w:p>
    <w:p w:rsidR="001F705F" w:rsidRPr="00684C53" w:rsidRDefault="001F705F" w:rsidP="001F705F">
      <w:pPr>
        <w:rPr>
          <w:lang w:val="en-US"/>
        </w:rPr>
      </w:pPr>
      <w:r w:rsidRPr="00684C53">
        <w:rPr>
          <w:lang w:val="en-US"/>
        </w:rPr>
        <w:t xml:space="preserve">        $workingPhone = '+7' . substr($uniqueNum, 0, 10);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$createResponse = $this-&gt;withHeader('Authorization', "Bearer $token")</w:t>
      </w:r>
    </w:p>
    <w:p w:rsidR="001F705F" w:rsidRPr="00684C53" w:rsidRDefault="001F705F" w:rsidP="001F705F">
      <w:pPr>
        <w:rPr>
          <w:lang w:val="en-US"/>
        </w:rPr>
      </w:pPr>
      <w:r w:rsidRPr="00684C53">
        <w:rPr>
          <w:lang w:val="en-US"/>
        </w:rPr>
        <w:t xml:space="preserve">            -&gt;postJson('/api/agent/clients', [</w:t>
      </w:r>
    </w:p>
    <w:p w:rsidR="001F705F" w:rsidRPr="00684C53" w:rsidRDefault="001F705F" w:rsidP="001F705F">
      <w:pPr>
        <w:rPr>
          <w:lang w:val="en-US"/>
        </w:rPr>
      </w:pPr>
      <w:r w:rsidRPr="00684C53">
        <w:rPr>
          <w:lang w:val="en-US"/>
        </w:rPr>
        <w:t xml:space="preserve">                'email' =&gt; 'todelete' . rand(1, 999) . '@test.com',</w:t>
      </w:r>
    </w:p>
    <w:p w:rsidR="001F705F" w:rsidRPr="00684C53" w:rsidRDefault="001F705F" w:rsidP="001F705F">
      <w:pPr>
        <w:rPr>
          <w:lang w:val="en-US"/>
        </w:rPr>
      </w:pPr>
      <w:r w:rsidRPr="00684C53">
        <w:rPr>
          <w:lang w:val="en-US"/>
        </w:rPr>
        <w:t xml:space="preserve">                'phone' =&gt; $workingPhone,</w:t>
      </w:r>
    </w:p>
    <w:p w:rsidR="001F705F" w:rsidRPr="00684C53" w:rsidRDefault="001F705F" w:rsidP="001F705F">
      <w:pPr>
        <w:rPr>
          <w:lang w:val="en-US"/>
        </w:rPr>
      </w:pPr>
      <w:r w:rsidRPr="00684C53">
        <w:rPr>
          <w:lang w:val="en-US"/>
        </w:rPr>
        <w:t xml:space="preserve">                'password' =&gt; 'password123',</w:t>
      </w:r>
    </w:p>
    <w:p w:rsidR="001F705F" w:rsidRPr="00684C53" w:rsidRDefault="001F705F" w:rsidP="001F705F">
      <w:pPr>
        <w:rPr>
          <w:lang w:val="en-US"/>
        </w:rPr>
      </w:pPr>
      <w:r w:rsidRPr="00684C53">
        <w:rPr>
          <w:lang w:val="en-US"/>
        </w:rPr>
        <w:t xml:space="preserve">                'last_name' =&gt; '</w:t>
      </w:r>
      <w:r>
        <w:t>Удалов</w:t>
      </w:r>
      <w:r w:rsidRPr="00684C53">
        <w:rPr>
          <w:lang w:val="en-US"/>
        </w:rPr>
        <w:t>',</w:t>
      </w:r>
    </w:p>
    <w:p w:rsidR="001F705F" w:rsidRPr="00684C53" w:rsidRDefault="001F705F" w:rsidP="001F705F">
      <w:pPr>
        <w:rPr>
          <w:lang w:val="en-US"/>
        </w:rPr>
      </w:pPr>
      <w:r w:rsidRPr="00684C53">
        <w:rPr>
          <w:lang w:val="en-US"/>
        </w:rPr>
        <w:t xml:space="preserve">                'first_name' =&gt; '</w:t>
      </w:r>
      <w:r>
        <w:t>Тест</w:t>
      </w:r>
      <w:r w:rsidRPr="00684C53">
        <w:rPr>
          <w:lang w:val="en-US"/>
        </w:rPr>
        <w:t>',</w:t>
      </w:r>
    </w:p>
    <w:p w:rsidR="001F705F" w:rsidRPr="00684C53" w:rsidRDefault="001F705F" w:rsidP="001F705F">
      <w:pPr>
        <w:rPr>
          <w:lang w:val="en-US"/>
        </w:rPr>
      </w:pPr>
      <w:r w:rsidRPr="00684C53">
        <w:rPr>
          <w:lang w:val="en-US"/>
        </w:rPr>
        <w:lastRenderedPageBreak/>
        <w:t xml:space="preserve">                'middle_name' =&gt; '</w:t>
      </w:r>
      <w:r>
        <w:t>Тестович</w:t>
      </w:r>
      <w:r w:rsidRPr="00684C53">
        <w:rPr>
          <w:lang w:val="en-US"/>
        </w:rPr>
        <w:t>',</w:t>
      </w:r>
    </w:p>
    <w:p w:rsidR="001F705F" w:rsidRPr="00684C53" w:rsidRDefault="001F705F" w:rsidP="001F705F">
      <w:pPr>
        <w:rPr>
          <w:lang w:val="en-US"/>
        </w:rPr>
      </w:pPr>
      <w:r w:rsidRPr="00684C53">
        <w:rPr>
          <w:lang w:val="en-US"/>
        </w:rPr>
        <w:t xml:space="preserve">                'birth_date' =&gt; '1990-01-01'</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$userId = $createResponse-&gt;json('client.id');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-&gt;deleteJson("/api/agent/clients/{$userId}");</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29. DELETE /agent/clients/{client}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 </w:t>
      </w:r>
      <w:r>
        <w:t>АГЕНТ</w:t>
      </w:r>
      <w:r w:rsidRPr="00684C53">
        <w:rPr>
          <w:lang w:val="en-US"/>
        </w:rPr>
        <w:t xml:space="preserve"> - </w:t>
      </w:r>
      <w:r>
        <w:t>ПОЛИСЫ</w:t>
      </w:r>
      <w:r w:rsidRPr="00684C53">
        <w:rPr>
          <w:lang w:val="en-US"/>
        </w:rPr>
        <w:t xml:space="preserve"> (5 </w:t>
      </w:r>
      <w:r>
        <w:t>тестов</w:t>
      </w:r>
      <w:r w:rsidRPr="00684C53">
        <w:rPr>
          <w:lang w:val="en-US"/>
        </w:rPr>
        <w:t>)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test_30_agent_policies_index()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$this-&gt;getAgentToken();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-&gt;getJson('/api/agent/policies');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30. GET /agent/policies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test_31_agent_policies_update()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$this-&gt;getAgentToken();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 = Policy::first();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(!$policy) {</w:t>
      </w:r>
    </w:p>
    <w:p w:rsidR="001F705F" w:rsidRPr="00684C53" w:rsidRDefault="001F705F" w:rsidP="001F705F">
      <w:pPr>
        <w:rPr>
          <w:lang w:val="en-US"/>
        </w:rPr>
      </w:pPr>
      <w:r w:rsidRPr="00684C53">
        <w:rPr>
          <w:lang w:val="en-US"/>
        </w:rPr>
        <w:t xml:space="preserve">            $this-&gt;markTestSkipped('</w:t>
      </w:r>
      <w:r>
        <w:t>Нет</w:t>
      </w:r>
      <w:r w:rsidRPr="00684C53">
        <w:rPr>
          <w:lang w:val="en-US"/>
        </w:rPr>
        <w:t xml:space="preserve"> </w:t>
      </w:r>
      <w:r>
        <w:t>полисов</w:t>
      </w:r>
      <w:r w:rsidRPr="00684C53">
        <w:rPr>
          <w:lang w:val="en-US"/>
        </w:rPr>
        <w:t xml:space="preserve"> </w:t>
      </w:r>
      <w:r>
        <w:t>для</w:t>
      </w:r>
      <w:r w:rsidRPr="00684C53">
        <w:rPr>
          <w:lang w:val="en-US"/>
        </w:rPr>
        <w:t xml:space="preserve"> </w:t>
      </w:r>
      <w:r>
        <w:t>обновления</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-&gt;putJson("/api/agent/policies/{$policy-&gt;id}", [</w:t>
      </w:r>
    </w:p>
    <w:p w:rsidR="001F705F" w:rsidRPr="00684C53" w:rsidRDefault="001F705F" w:rsidP="001F705F">
      <w:pPr>
        <w:rPr>
          <w:lang w:val="en-US"/>
        </w:rPr>
      </w:pPr>
      <w:r w:rsidRPr="00684C53">
        <w:rPr>
          <w:lang w:val="en-US"/>
        </w:rPr>
        <w:t xml:space="preserve">                'discount_amount' =&gt; 10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31. PUT /agent/policies/{policy}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test_32_agent_policies_activate()</w:t>
      </w:r>
    </w:p>
    <w:p w:rsidR="001F705F" w:rsidRDefault="001F705F" w:rsidP="001F705F">
      <w:r w:rsidRPr="00684C53">
        <w:rPr>
          <w:lang w:val="en-US"/>
        </w:rPr>
        <w:t xml:space="preserve">    </w:t>
      </w:r>
      <w:r>
        <w:t>{</w:t>
      </w:r>
    </w:p>
    <w:p w:rsidR="001F705F" w:rsidRDefault="001F705F" w:rsidP="001F705F">
      <w:r>
        <w:t xml:space="preserve">        // Проверим, какой пользователь получается</w:t>
      </w:r>
    </w:p>
    <w:p w:rsidR="001F705F" w:rsidRDefault="001F705F" w:rsidP="001F705F">
      <w:r>
        <w:t xml:space="preserve">        $token = $this-&gt;getAgentToken();</w:t>
      </w:r>
    </w:p>
    <w:p w:rsidR="001F705F" w:rsidRDefault="001F705F" w:rsidP="001F705F">
      <w:r>
        <w:t xml:space="preserve">        </w:t>
      </w:r>
    </w:p>
    <w:p w:rsidR="001F705F" w:rsidRPr="00684C53" w:rsidRDefault="001F705F" w:rsidP="001F705F">
      <w:pPr>
        <w:rPr>
          <w:lang w:val="en-US"/>
        </w:rPr>
      </w:pPr>
      <w:r>
        <w:lastRenderedPageBreak/>
        <w:t xml:space="preserve">        </w:t>
      </w:r>
      <w:r w:rsidRPr="00684C53">
        <w:rPr>
          <w:lang w:val="en-US"/>
        </w:rPr>
        <w:t>$meResponse = $this-&gt;withHeader('Authorization', "Bearer $token")</w:t>
      </w:r>
    </w:p>
    <w:p w:rsidR="001F705F" w:rsidRPr="00684C53" w:rsidRDefault="001F705F" w:rsidP="001F705F">
      <w:pPr>
        <w:rPr>
          <w:lang w:val="en-US"/>
        </w:rPr>
      </w:pPr>
      <w:r w:rsidRPr="00684C53">
        <w:rPr>
          <w:lang w:val="en-US"/>
        </w:rPr>
        <w:t xml:space="preserve">            -&gt;getJson('/api/auth/me');</w:t>
      </w:r>
    </w:p>
    <w:p w:rsidR="001F705F" w:rsidRPr="00684C53" w:rsidRDefault="001F705F" w:rsidP="001F705F">
      <w:pPr>
        <w:rPr>
          <w:lang w:val="en-US"/>
        </w:rPr>
      </w:pPr>
      <w:r w:rsidRPr="00684C53">
        <w:rPr>
          <w:lang w:val="en-US"/>
        </w:rPr>
        <w:t xml:space="preserve">        </w:t>
      </w:r>
    </w:p>
    <w:p w:rsidR="001F705F" w:rsidRDefault="001F705F" w:rsidP="001F705F">
      <w:r w:rsidRPr="00684C53">
        <w:rPr>
          <w:lang w:val="en-US"/>
        </w:rPr>
        <w:t xml:space="preserve">        </w:t>
      </w:r>
      <w:r>
        <w:t>// Берем существующего клиента и его ТС</w:t>
      </w:r>
    </w:p>
    <w:p w:rsidR="001F705F" w:rsidRPr="00684C53" w:rsidRDefault="001F705F" w:rsidP="001F705F">
      <w:pPr>
        <w:rPr>
          <w:lang w:val="en-US"/>
        </w:rPr>
      </w:pPr>
      <w:r>
        <w:t xml:space="preserve">        </w:t>
      </w:r>
      <w:r w:rsidRPr="00684C53">
        <w:rPr>
          <w:lang w:val="en-US"/>
        </w:rPr>
        <w:t>$client = ClientProfile::where('last_name', '</w:t>
      </w:r>
      <w:r>
        <w:t>Иванов</w:t>
      </w:r>
      <w:r w:rsidRPr="00684C53">
        <w:rPr>
          <w:lang w:val="en-US"/>
        </w:rPr>
        <w:t>')-&gt;first();</w:t>
      </w:r>
    </w:p>
    <w:p w:rsidR="001F705F" w:rsidRPr="00684C53" w:rsidRDefault="001F705F" w:rsidP="001F705F">
      <w:pPr>
        <w:rPr>
          <w:lang w:val="en-US"/>
        </w:rPr>
      </w:pPr>
      <w:r w:rsidRPr="00684C53">
        <w:rPr>
          <w:lang w:val="en-US"/>
        </w:rPr>
        <w:t xml:space="preserve">        $this-&gt;assertNotNull($client, '</w:t>
      </w:r>
      <w:r>
        <w:t>Клиент</w:t>
      </w:r>
      <w:r w:rsidRPr="00684C53">
        <w:rPr>
          <w:lang w:val="en-US"/>
        </w:rPr>
        <w:t xml:space="preserve"> </w:t>
      </w:r>
      <w:r>
        <w:t>Иванов</w:t>
      </w:r>
      <w:r w:rsidRPr="00684C53">
        <w:rPr>
          <w:lang w:val="en-US"/>
        </w:rPr>
        <w:t xml:space="preserve"> </w:t>
      </w:r>
      <w:r>
        <w:t>не</w:t>
      </w:r>
      <w:r w:rsidRPr="00684C53">
        <w:rPr>
          <w:lang w:val="en-US"/>
        </w:rPr>
        <w:t xml:space="preserve"> </w:t>
      </w:r>
      <w:r>
        <w:t>найден</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$vehicle = Vehicle::where('client_id', $client-&gt;id)-&gt;first();</w:t>
      </w:r>
    </w:p>
    <w:p w:rsidR="001F705F" w:rsidRPr="00684C53" w:rsidRDefault="001F705F" w:rsidP="001F705F">
      <w:pPr>
        <w:rPr>
          <w:lang w:val="en-US"/>
        </w:rPr>
      </w:pPr>
      <w:r w:rsidRPr="00684C53">
        <w:rPr>
          <w:lang w:val="en-US"/>
        </w:rPr>
        <w:t xml:space="preserve">        $this-&gt;assertNotNull($vehicle, '</w:t>
      </w:r>
      <w:r>
        <w:t>ТС</w:t>
      </w:r>
      <w:r w:rsidRPr="00684C53">
        <w:rPr>
          <w:lang w:val="en-US"/>
        </w:rPr>
        <w:t xml:space="preserve"> </w:t>
      </w:r>
      <w:r>
        <w:t>клиента</w:t>
      </w:r>
      <w:r w:rsidRPr="00684C53">
        <w:rPr>
          <w:lang w:val="en-US"/>
        </w:rPr>
        <w:t xml:space="preserve"> </w:t>
      </w:r>
      <w:r>
        <w:t>не</w:t>
      </w:r>
      <w:r w:rsidRPr="00684C53">
        <w:rPr>
          <w:lang w:val="en-US"/>
        </w:rPr>
        <w:t xml:space="preserve"> </w:t>
      </w:r>
      <w:r>
        <w:t>найдено</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$tariff = Tariff::where('vehicle_category', 'B')-&gt;first();</w:t>
      </w:r>
    </w:p>
    <w:p w:rsidR="001F705F" w:rsidRPr="00684C53" w:rsidRDefault="001F705F" w:rsidP="001F705F">
      <w:pPr>
        <w:rPr>
          <w:lang w:val="en-US"/>
        </w:rPr>
      </w:pPr>
      <w:r w:rsidRPr="00684C53">
        <w:rPr>
          <w:lang w:val="en-US"/>
        </w:rPr>
        <w:t xml:space="preserve">        $this-&gt;assertNotNull($tariff, '</w:t>
      </w:r>
      <w:r>
        <w:t>Тариф</w:t>
      </w:r>
      <w:r w:rsidRPr="00684C53">
        <w:rPr>
          <w:lang w:val="en-US"/>
        </w:rPr>
        <w:t xml:space="preserve"> </w:t>
      </w:r>
      <w:r>
        <w:t>не</w:t>
      </w:r>
      <w:r w:rsidRPr="00684C53">
        <w:rPr>
          <w:lang w:val="en-US"/>
        </w:rPr>
        <w:t xml:space="preserve"> </w:t>
      </w:r>
      <w:r>
        <w:t>найден</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Логинимся</w:t>
      </w:r>
      <w:r w:rsidRPr="00684C53">
        <w:rPr>
          <w:lang w:val="en-US"/>
        </w:rPr>
        <w:t xml:space="preserve"> </w:t>
      </w:r>
      <w:r>
        <w:t>под</w:t>
      </w:r>
      <w:r w:rsidRPr="00684C53">
        <w:rPr>
          <w:lang w:val="en-US"/>
        </w:rPr>
        <w:t xml:space="preserve"> </w:t>
      </w:r>
      <w:r>
        <w:t>клиентом</w:t>
      </w:r>
    </w:p>
    <w:p w:rsidR="001F705F" w:rsidRPr="00684C53" w:rsidRDefault="001F705F" w:rsidP="001F705F">
      <w:pPr>
        <w:rPr>
          <w:lang w:val="en-US"/>
        </w:rPr>
      </w:pPr>
      <w:r w:rsidRPr="00684C53">
        <w:rPr>
          <w:lang w:val="en-US"/>
        </w:rPr>
        <w:t xml:space="preserve">        $user = User::find($client-&gt;user_id);</w:t>
      </w:r>
    </w:p>
    <w:p w:rsidR="001F705F" w:rsidRPr="00684C53" w:rsidRDefault="001F705F" w:rsidP="001F705F">
      <w:pPr>
        <w:rPr>
          <w:lang w:val="en-US"/>
        </w:rPr>
      </w:pPr>
      <w:r w:rsidRPr="00684C53">
        <w:rPr>
          <w:lang w:val="en-US"/>
        </w:rPr>
        <w:t xml:space="preserve">        $loginResponse = $this-&gt;postJson('/api/auth/login', [</w:t>
      </w:r>
    </w:p>
    <w:p w:rsidR="001F705F" w:rsidRPr="00684C53" w:rsidRDefault="001F705F" w:rsidP="001F705F">
      <w:pPr>
        <w:rPr>
          <w:lang w:val="en-US"/>
        </w:rPr>
      </w:pPr>
      <w:r w:rsidRPr="00684C53">
        <w:rPr>
          <w:lang w:val="en-US"/>
        </w:rPr>
        <w:t xml:space="preserve">            'email' =&gt; $user-&gt;email,</w:t>
      </w:r>
    </w:p>
    <w:p w:rsidR="001F705F" w:rsidRPr="00684C53" w:rsidRDefault="001F705F" w:rsidP="001F705F">
      <w:pPr>
        <w:rPr>
          <w:lang w:val="en-US"/>
        </w:rPr>
      </w:pPr>
      <w:r w:rsidRPr="00684C53">
        <w:rPr>
          <w:lang w:val="en-US"/>
        </w:rPr>
        <w:t xml:space="preserve">            'password' =&gt; 'client123'</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$clientToken = $loginResponse-&gt;json('token');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Создаем</w:t>
      </w:r>
      <w:r w:rsidRPr="00684C53">
        <w:rPr>
          <w:lang w:val="en-US"/>
        </w:rPr>
        <w:t xml:space="preserve"> </w:t>
      </w:r>
      <w:r>
        <w:t>полис</w:t>
      </w:r>
    </w:p>
    <w:p w:rsidR="001F705F" w:rsidRPr="00684C53" w:rsidRDefault="001F705F" w:rsidP="001F705F">
      <w:pPr>
        <w:rPr>
          <w:lang w:val="en-US"/>
        </w:rPr>
      </w:pPr>
      <w:r w:rsidRPr="00684C53">
        <w:rPr>
          <w:lang w:val="en-US"/>
        </w:rPr>
        <w:t xml:space="preserve">        $createResponse = $this-&gt;withHeader('Authorization', "Bearer $clientToken")</w:t>
      </w:r>
    </w:p>
    <w:p w:rsidR="001F705F" w:rsidRPr="00684C53" w:rsidRDefault="001F705F" w:rsidP="001F705F">
      <w:pPr>
        <w:rPr>
          <w:lang w:val="en-US"/>
        </w:rPr>
      </w:pPr>
      <w:r w:rsidRPr="00684C53">
        <w:rPr>
          <w:lang w:val="en-US"/>
        </w:rPr>
        <w:t xml:space="preserve">            -&gt;postJson('/api/client/policies', [</w:t>
      </w:r>
    </w:p>
    <w:p w:rsidR="001F705F" w:rsidRPr="00684C53" w:rsidRDefault="001F705F" w:rsidP="001F705F">
      <w:pPr>
        <w:rPr>
          <w:lang w:val="en-US"/>
        </w:rPr>
      </w:pPr>
      <w:r w:rsidRPr="00684C53">
        <w:rPr>
          <w:lang w:val="en-US"/>
        </w:rPr>
        <w:t xml:space="preserve">                'policy_type_id' =&gt; 1,</w:t>
      </w:r>
    </w:p>
    <w:p w:rsidR="001F705F" w:rsidRPr="00684C53" w:rsidRDefault="001F705F" w:rsidP="001F705F">
      <w:pPr>
        <w:rPr>
          <w:lang w:val="en-US"/>
        </w:rPr>
      </w:pPr>
      <w:r w:rsidRPr="00684C53">
        <w:rPr>
          <w:lang w:val="en-US"/>
        </w:rPr>
        <w:t xml:space="preserve">                'client_id' =&gt; $client-&gt;id,</w:t>
      </w:r>
    </w:p>
    <w:p w:rsidR="001F705F" w:rsidRPr="00684C53" w:rsidRDefault="001F705F" w:rsidP="001F705F">
      <w:pPr>
        <w:rPr>
          <w:lang w:val="en-US"/>
        </w:rPr>
      </w:pPr>
      <w:r w:rsidRPr="00684C53">
        <w:rPr>
          <w:lang w:val="en-US"/>
        </w:rPr>
        <w:t xml:space="preserve">                'vehicle_id' =&gt; $vehicle-&gt;id,</w:t>
      </w:r>
    </w:p>
    <w:p w:rsidR="001F705F" w:rsidRPr="00684C53" w:rsidRDefault="001F705F" w:rsidP="001F705F">
      <w:pPr>
        <w:rPr>
          <w:lang w:val="en-US"/>
        </w:rPr>
      </w:pPr>
      <w:r w:rsidRPr="00684C53">
        <w:rPr>
          <w:lang w:val="en-US"/>
        </w:rPr>
        <w:lastRenderedPageBreak/>
        <w:t xml:space="preserve">                'tariff_id' =&gt; $tariff-&gt;id,</w:t>
      </w:r>
    </w:p>
    <w:p w:rsidR="001F705F" w:rsidRPr="00684C53" w:rsidRDefault="001F705F" w:rsidP="001F705F">
      <w:pPr>
        <w:rPr>
          <w:lang w:val="en-US"/>
        </w:rPr>
      </w:pPr>
      <w:r w:rsidRPr="00684C53">
        <w:rPr>
          <w:lang w:val="en-US"/>
        </w:rPr>
        <w:t xml:space="preserve">                'base_price' =&gt; 10000,</w:t>
      </w:r>
    </w:p>
    <w:p w:rsidR="001F705F" w:rsidRPr="00684C53" w:rsidRDefault="001F705F" w:rsidP="001F705F">
      <w:pPr>
        <w:rPr>
          <w:lang w:val="en-US"/>
        </w:rPr>
      </w:pPr>
      <w:r w:rsidRPr="00684C53">
        <w:rPr>
          <w:lang w:val="en-US"/>
        </w:rPr>
        <w:t xml:space="preserve">                'final_price' =&gt; 8500,</w:t>
      </w:r>
    </w:p>
    <w:p w:rsidR="001F705F" w:rsidRPr="00684C53" w:rsidRDefault="001F705F" w:rsidP="001F705F">
      <w:pPr>
        <w:rPr>
          <w:lang w:val="en-US"/>
        </w:rPr>
      </w:pPr>
      <w:r w:rsidRPr="00684C53">
        <w:rPr>
          <w:lang w:val="en-US"/>
        </w:rPr>
        <w:t xml:space="preserve">                'start_date' =&gt; date('Y-m-d'),</w:t>
      </w:r>
    </w:p>
    <w:p w:rsidR="001F705F" w:rsidRPr="00684C53" w:rsidRDefault="001F705F" w:rsidP="001F705F">
      <w:pPr>
        <w:rPr>
          <w:lang w:val="en-US"/>
        </w:rPr>
      </w:pPr>
      <w:r w:rsidRPr="00684C53">
        <w:rPr>
          <w:lang w:val="en-US"/>
        </w:rPr>
        <w:t xml:space="preserve">                'end_date' =&gt; date('Y-m-d', strtotime('+1 year'))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$policyId = $createResponse-&gt;json('policy.id');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Агент</w:t>
      </w:r>
      <w:r w:rsidRPr="00684C53">
        <w:rPr>
          <w:lang w:val="en-US"/>
        </w:rPr>
        <w:t xml:space="preserve"> </w:t>
      </w:r>
      <w:r>
        <w:t>активирует</w:t>
      </w:r>
      <w:r w:rsidRPr="00684C53">
        <w:rPr>
          <w:lang w:val="en-US"/>
        </w:rPr>
        <w:t xml:space="preserve"> </w:t>
      </w:r>
      <w:r>
        <w:t>полис</w:t>
      </w: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-&gt;postJson("/api/agent/policies/{$policyId}/activate");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$this-&gt;assertEquals('active', $response-&gt;json('policy.status'));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32. POST /agent/policies/{policy}/activate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test_33_agent_policies_renew()</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$this-&gt;getAgentToken();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 = Policy::where('status', 'active')-&gt;first();</w:t>
      </w:r>
    </w:p>
    <w:p w:rsidR="001F705F" w:rsidRPr="00684C53" w:rsidRDefault="001F705F" w:rsidP="001F705F">
      <w:pPr>
        <w:rPr>
          <w:lang w:val="en-US"/>
        </w:rPr>
      </w:pPr>
      <w:r w:rsidRPr="00684C53">
        <w:rPr>
          <w:lang w:val="en-US"/>
        </w:rPr>
        <w:t xml:space="preserve">        </w:t>
      </w:r>
    </w:p>
    <w:p w:rsidR="001F705F" w:rsidRDefault="001F705F" w:rsidP="001F705F">
      <w:r w:rsidRPr="00684C53">
        <w:rPr>
          <w:lang w:val="en-US"/>
        </w:rPr>
        <w:t xml:space="preserve">        </w:t>
      </w:r>
      <w:r>
        <w:t>if (!$policy) {</w:t>
      </w:r>
    </w:p>
    <w:p w:rsidR="001F705F" w:rsidRDefault="001F705F" w:rsidP="001F705F">
      <w:r>
        <w:t xml:space="preserve">            $this-&gt;markTestSkipped('Нет активных полисов для продления');</w:t>
      </w:r>
    </w:p>
    <w:p w:rsidR="001F705F" w:rsidRPr="00684C53" w:rsidRDefault="001F705F" w:rsidP="001F705F">
      <w:pPr>
        <w:rPr>
          <w:lang w:val="en-US"/>
        </w:rPr>
      </w:pPr>
      <w:r>
        <w:lastRenderedPageBreak/>
        <w:t xml:space="preserve">        </w:t>
      </w: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-&gt;postJson("/api/agent/policies/{$policy-&gt;id}/renew", [</w:t>
      </w:r>
    </w:p>
    <w:p w:rsidR="001F705F" w:rsidRPr="00684C53" w:rsidRDefault="001F705F" w:rsidP="001F705F">
      <w:pPr>
        <w:rPr>
          <w:lang w:val="en-US"/>
        </w:rPr>
      </w:pPr>
      <w:r w:rsidRPr="00684C53">
        <w:rPr>
          <w:lang w:val="en-US"/>
        </w:rPr>
        <w:t xml:space="preserve">                'days' =&gt; 30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33. POST /agent/policies/{policy}/renew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test_34_agent_policies_cancel()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$this-&gt;getAgentToken();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 = Policy::where('status', 'active')-&gt;first();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(!$policy) {</w:t>
      </w:r>
    </w:p>
    <w:p w:rsidR="001F705F" w:rsidRPr="00684C53" w:rsidRDefault="001F705F" w:rsidP="001F705F">
      <w:pPr>
        <w:rPr>
          <w:lang w:val="en-US"/>
        </w:rPr>
      </w:pPr>
      <w:r w:rsidRPr="00684C53">
        <w:rPr>
          <w:lang w:val="en-US"/>
        </w:rPr>
        <w:t xml:space="preserve">            $this-&gt;markTestSkipped('</w:t>
      </w:r>
      <w:r>
        <w:t>Нет</w:t>
      </w:r>
      <w:r w:rsidRPr="00684C53">
        <w:rPr>
          <w:lang w:val="en-US"/>
        </w:rPr>
        <w:t xml:space="preserve"> </w:t>
      </w:r>
      <w:r>
        <w:t>активных</w:t>
      </w:r>
      <w:r w:rsidRPr="00684C53">
        <w:rPr>
          <w:lang w:val="en-US"/>
        </w:rPr>
        <w:t xml:space="preserve"> </w:t>
      </w:r>
      <w:r>
        <w:t>полисов</w:t>
      </w:r>
      <w:r w:rsidRPr="00684C53">
        <w:rPr>
          <w:lang w:val="en-US"/>
        </w:rPr>
        <w:t xml:space="preserve"> </w:t>
      </w:r>
      <w:r>
        <w:t>для</w:t>
      </w:r>
      <w:r w:rsidRPr="00684C53">
        <w:rPr>
          <w:lang w:val="en-US"/>
        </w:rPr>
        <w:t xml:space="preserve"> </w:t>
      </w:r>
      <w:r>
        <w:t>отмены</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-&gt;postJson("/api/agent/policies/{$policy-&gt;id}/cancel");</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echo "</w:t>
      </w:r>
      <w:r w:rsidRPr="00684C53">
        <w:rPr>
          <w:rFonts w:cs="Calibri"/>
          <w:lang w:val="en-US"/>
        </w:rPr>
        <w:t>✅</w:t>
      </w:r>
      <w:r w:rsidRPr="00684C53">
        <w:rPr>
          <w:lang w:val="en-US"/>
        </w:rPr>
        <w:t xml:space="preserve"> 34. POST /agent/policies/{policy}/cancel - OK\n";</w:t>
      </w:r>
    </w:p>
    <w:p w:rsidR="001F705F" w:rsidRDefault="001F705F" w:rsidP="001F705F">
      <w:r w:rsidRPr="00684C53">
        <w:rPr>
          <w:lang w:val="en-US"/>
        </w:rPr>
        <w:t xml:space="preserve">    </w:t>
      </w:r>
      <w:r>
        <w:t>}</w:t>
      </w:r>
    </w:p>
    <w:p w:rsidR="001F705F" w:rsidRDefault="001F705F" w:rsidP="001F705F"/>
    <w:p w:rsidR="001F705F" w:rsidRDefault="001F705F" w:rsidP="001F705F">
      <w:r>
        <w:t xml:space="preserve">    // ==================== АГЕНТ - СТРАХОВЫЕ СЛУЧАИ (2 теста) ====================</w:t>
      </w:r>
    </w:p>
    <w:p w:rsidR="001F705F" w:rsidRDefault="001F705F" w:rsidP="001F705F"/>
    <w:p w:rsidR="001F705F" w:rsidRDefault="001F705F" w:rsidP="001F705F">
      <w:r>
        <w:t xml:space="preserve">    #[Test]</w:t>
      </w:r>
    </w:p>
    <w:p w:rsidR="001F705F" w:rsidRPr="00684C53" w:rsidRDefault="001F705F" w:rsidP="001F705F">
      <w:pPr>
        <w:rPr>
          <w:lang w:val="en-US"/>
        </w:rPr>
      </w:pPr>
      <w:r>
        <w:t xml:space="preserve">    </w:t>
      </w:r>
      <w:r w:rsidRPr="00684C53">
        <w:rPr>
          <w:lang w:val="en-US"/>
        </w:rPr>
        <w:t>public function test_35_agent_accidents_index()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$this-&gt;getAgentToken();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-&gt;getJson('/api/agent/accidents');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35. GET /agent/accidents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test_36_agent_accidents_update()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$this-&gt;getAgentToken();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$accident = Accident::first();</w:t>
      </w:r>
    </w:p>
    <w:p w:rsidR="001F705F" w:rsidRPr="00684C53" w:rsidRDefault="001F705F" w:rsidP="001F705F">
      <w:pPr>
        <w:rPr>
          <w:lang w:val="en-US"/>
        </w:rPr>
      </w:pPr>
      <w:r w:rsidRPr="00684C53">
        <w:rPr>
          <w:lang w:val="en-US"/>
        </w:rPr>
        <w:t xml:space="preserve">        </w:t>
      </w:r>
    </w:p>
    <w:p w:rsidR="001F705F" w:rsidRDefault="001F705F" w:rsidP="001F705F">
      <w:r w:rsidRPr="00684C53">
        <w:rPr>
          <w:lang w:val="en-US"/>
        </w:rPr>
        <w:t xml:space="preserve">        </w:t>
      </w:r>
      <w:r>
        <w:t>if (!$accident) {</w:t>
      </w:r>
    </w:p>
    <w:p w:rsidR="001F705F" w:rsidRDefault="001F705F" w:rsidP="001F705F">
      <w:r>
        <w:t xml:space="preserve">            $this-&gt;markTestSkipped('Нет страховых случаев для обновления');</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-&gt;putJson("/api/agent/accidents/{$accident-&gt;id}", [</w:t>
      </w:r>
    </w:p>
    <w:p w:rsidR="001F705F" w:rsidRPr="00684C53" w:rsidRDefault="001F705F" w:rsidP="001F705F">
      <w:pPr>
        <w:rPr>
          <w:lang w:val="en-US"/>
        </w:rPr>
      </w:pPr>
      <w:r w:rsidRPr="00684C53">
        <w:rPr>
          <w:lang w:val="en-US"/>
        </w:rPr>
        <w:t xml:space="preserve">                'status' =&gt; 'approved'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36. PUT /agent/accidents/{accident}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 </w:t>
      </w:r>
      <w:r>
        <w:t>АГЕНТ</w:t>
      </w:r>
      <w:r w:rsidRPr="00684C53">
        <w:rPr>
          <w:lang w:val="en-US"/>
        </w:rPr>
        <w:t xml:space="preserve"> - </w:t>
      </w:r>
      <w:r>
        <w:t>УВЕДОМЛЕНИЯ</w:t>
      </w:r>
      <w:r w:rsidRPr="00684C53">
        <w:rPr>
          <w:lang w:val="en-US"/>
        </w:rPr>
        <w:t xml:space="preserve"> (1 </w:t>
      </w:r>
      <w:r>
        <w:t>тест</w:t>
      </w:r>
      <w:r w:rsidRPr="00684C53">
        <w:rPr>
          <w:lang w:val="en-US"/>
        </w:rPr>
        <w:t>)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test_37_agent_notifications_all()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$this-&gt;getAgentToken();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-&gt;getJson('/api/agent/notifications/all');</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37. GET /agent/notifications/all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 </w:t>
      </w:r>
      <w:r>
        <w:t>АДМИН</w:t>
      </w:r>
      <w:r w:rsidRPr="00684C53">
        <w:rPr>
          <w:lang w:val="en-US"/>
        </w:rPr>
        <w:t xml:space="preserve"> - </w:t>
      </w:r>
      <w:r>
        <w:t>ПОЛЬЗОВАТЕЛИ</w:t>
      </w:r>
      <w:r w:rsidRPr="00684C53">
        <w:rPr>
          <w:lang w:val="en-US"/>
        </w:rPr>
        <w:t xml:space="preserve"> (2 </w:t>
      </w:r>
      <w:r>
        <w:t>теста</w:t>
      </w:r>
      <w:r w:rsidRPr="00684C53">
        <w:rPr>
          <w:lang w:val="en-US"/>
        </w:rPr>
        <w:t>) ====================</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#[Test]</w:t>
      </w:r>
    </w:p>
    <w:p w:rsidR="001F705F" w:rsidRPr="00684C53" w:rsidRDefault="001F705F" w:rsidP="001F705F">
      <w:pPr>
        <w:rPr>
          <w:lang w:val="en-US"/>
        </w:rPr>
      </w:pPr>
      <w:r w:rsidRPr="00684C53">
        <w:rPr>
          <w:lang w:val="en-US"/>
        </w:rPr>
        <w:t xml:space="preserve">    public function test_38_admin_users_index()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$this-&gt;getAdminToken();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-&gt;getJson('/api/admin/users');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38. GET /admin/users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test_39_admin_users_update()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$this-&gt;getAdminToken();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$user = User::where('email', 'agent@insurancesystem.com')-&gt;first();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-&gt;putJson("/api/admin/users/{$user-&gt;id}", [</w:t>
      </w:r>
    </w:p>
    <w:p w:rsidR="001F705F" w:rsidRPr="00684C53" w:rsidRDefault="001F705F" w:rsidP="001F705F">
      <w:pPr>
        <w:rPr>
          <w:lang w:val="en-US"/>
        </w:rPr>
      </w:pPr>
      <w:r w:rsidRPr="00684C53">
        <w:rPr>
          <w:lang w:val="en-US"/>
        </w:rPr>
        <w:t xml:space="preserve">                'email' =&gt; 'agent@insurancesystem.com'</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39. PUT /admin/users/{user} - OK\n";</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 </w:t>
      </w:r>
      <w:r>
        <w:t>АДМИН</w:t>
      </w:r>
      <w:r w:rsidRPr="00684C53">
        <w:rPr>
          <w:lang w:val="en-US"/>
        </w:rPr>
        <w:t xml:space="preserve"> - </w:t>
      </w:r>
      <w:r>
        <w:t>ПОЛИСЫ</w:t>
      </w:r>
      <w:r w:rsidRPr="00684C53">
        <w:rPr>
          <w:lang w:val="en-US"/>
        </w:rPr>
        <w:t xml:space="preserve"> (2 </w:t>
      </w:r>
      <w:r>
        <w:t>теста</w:t>
      </w:r>
      <w:r w:rsidRPr="00684C53">
        <w:rPr>
          <w:lang w:val="en-US"/>
        </w:rPr>
        <w:t>)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test_40_admin_policies_index()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$this-&gt;getAdminToken();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-&gt;getJson('/api/admin/policies');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40. GET /admin/policies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test_41_admin_policies_cancel()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$this-&gt;getAdminToken();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 = Policy::where('status', 'active')-&gt;first();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(!$policy) {</w:t>
      </w:r>
    </w:p>
    <w:p w:rsidR="001F705F" w:rsidRPr="00684C53" w:rsidRDefault="001F705F" w:rsidP="001F705F">
      <w:pPr>
        <w:rPr>
          <w:lang w:val="en-US"/>
        </w:rPr>
      </w:pPr>
      <w:r w:rsidRPr="00684C53">
        <w:rPr>
          <w:lang w:val="en-US"/>
        </w:rPr>
        <w:t xml:space="preserve">            $this-&gt;markTestSkipped('</w:t>
      </w:r>
      <w:r>
        <w:t>Нет</w:t>
      </w:r>
      <w:r w:rsidRPr="00684C53">
        <w:rPr>
          <w:lang w:val="en-US"/>
        </w:rPr>
        <w:t xml:space="preserve"> </w:t>
      </w:r>
      <w:r>
        <w:t>активных</w:t>
      </w:r>
      <w:r w:rsidRPr="00684C53">
        <w:rPr>
          <w:lang w:val="en-US"/>
        </w:rPr>
        <w:t xml:space="preserve"> </w:t>
      </w:r>
      <w:r>
        <w:t>полисов</w:t>
      </w:r>
      <w:r w:rsidRPr="00684C53">
        <w:rPr>
          <w:lang w:val="en-US"/>
        </w:rPr>
        <w:t xml:space="preserve"> </w:t>
      </w:r>
      <w:r>
        <w:t>для</w:t>
      </w:r>
      <w:r w:rsidRPr="00684C53">
        <w:rPr>
          <w:lang w:val="en-US"/>
        </w:rPr>
        <w:t xml:space="preserve"> </w:t>
      </w:r>
      <w:r>
        <w:t>отмены</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$response = $this-&gt;withHeader('Authorization', "Bearer $token")</w:t>
      </w:r>
    </w:p>
    <w:p w:rsidR="001F705F" w:rsidRPr="00684C53" w:rsidRDefault="001F705F" w:rsidP="001F705F">
      <w:pPr>
        <w:rPr>
          <w:lang w:val="en-US"/>
        </w:rPr>
      </w:pPr>
      <w:r w:rsidRPr="00684C53">
        <w:rPr>
          <w:lang w:val="en-US"/>
        </w:rPr>
        <w:t xml:space="preserve">            -&gt;postJson("/api/admin/policies/{$policy-&gt;id}/cancel");</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41. POST /admin/policies/{policy}/cancel - OK\n";</w:t>
      </w:r>
    </w:p>
    <w:p w:rsidR="001F705F" w:rsidRDefault="001F705F" w:rsidP="001F705F">
      <w:r w:rsidRPr="00684C53">
        <w:rPr>
          <w:lang w:val="en-US"/>
        </w:rPr>
        <w:t xml:space="preserve">    </w:t>
      </w:r>
      <w:r>
        <w:t>}</w:t>
      </w:r>
    </w:p>
    <w:p w:rsidR="001F705F" w:rsidRDefault="001F705F" w:rsidP="001F705F"/>
    <w:p w:rsidR="001F705F" w:rsidRDefault="001F705F" w:rsidP="001F705F">
      <w:r>
        <w:t xml:space="preserve">    // ==================== АДМИН - СТРАХОВЫЕ СЛУЧАИ (2 теста) ====================</w:t>
      </w:r>
    </w:p>
    <w:p w:rsidR="001F705F" w:rsidRDefault="001F705F" w:rsidP="001F705F"/>
    <w:p w:rsidR="001F705F" w:rsidRDefault="001F705F" w:rsidP="001F705F">
      <w:r>
        <w:t xml:space="preserve">    #[Test]</w:t>
      </w:r>
    </w:p>
    <w:p w:rsidR="001F705F" w:rsidRPr="00684C53" w:rsidRDefault="001F705F" w:rsidP="001F705F">
      <w:pPr>
        <w:rPr>
          <w:lang w:val="en-US"/>
        </w:rPr>
      </w:pPr>
      <w:r>
        <w:t xml:space="preserve">    </w:t>
      </w:r>
      <w:r w:rsidRPr="00684C53">
        <w:rPr>
          <w:lang w:val="en-US"/>
        </w:rPr>
        <w:t>public function test_42_admin_accidents_index()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$this-&gt;getAdminToken();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-&gt;getJson('/api/admin/accidents');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42. GET /admin/accidents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test_43_admin_accidents_update()</w:t>
      </w:r>
    </w:p>
    <w:p w:rsidR="001F705F" w:rsidRDefault="001F705F" w:rsidP="001F705F">
      <w:r w:rsidRPr="00684C53">
        <w:rPr>
          <w:lang w:val="en-US"/>
        </w:rPr>
        <w:t xml:space="preserve">    </w:t>
      </w:r>
      <w:r>
        <w:t>{</w:t>
      </w:r>
    </w:p>
    <w:p w:rsidR="001F705F" w:rsidRDefault="001F705F" w:rsidP="001F705F">
      <w:r>
        <w:t xml:space="preserve">        $adminToken = $this-&gt;getAdminToken();</w:t>
      </w:r>
    </w:p>
    <w:p w:rsidR="001F705F" w:rsidRDefault="001F705F" w:rsidP="001F705F">
      <w:r>
        <w:t xml:space="preserve">        </w:t>
      </w:r>
    </w:p>
    <w:p w:rsidR="001F705F" w:rsidRDefault="001F705F" w:rsidP="001F705F">
      <w:r>
        <w:lastRenderedPageBreak/>
        <w:t xml:space="preserve">        // Сначала проверим, что админ может получить список ДТП</w:t>
      </w:r>
    </w:p>
    <w:p w:rsidR="001F705F" w:rsidRPr="00684C53" w:rsidRDefault="001F705F" w:rsidP="001F705F">
      <w:pPr>
        <w:rPr>
          <w:lang w:val="en-US"/>
        </w:rPr>
      </w:pPr>
      <w:r>
        <w:t xml:space="preserve">        </w:t>
      </w:r>
      <w:r w:rsidRPr="00684C53">
        <w:rPr>
          <w:lang w:val="en-US"/>
        </w:rPr>
        <w:t>$indexResponse = $this-&gt;withHeader('Authorization', "Bearer $adminToken")</w:t>
      </w:r>
    </w:p>
    <w:p w:rsidR="001F705F" w:rsidRPr="00684C53" w:rsidRDefault="001F705F" w:rsidP="001F705F">
      <w:pPr>
        <w:rPr>
          <w:lang w:val="en-US"/>
        </w:rPr>
      </w:pPr>
      <w:r w:rsidRPr="00684C53">
        <w:rPr>
          <w:lang w:val="en-US"/>
        </w:rPr>
        <w:t xml:space="preserve">            -&gt;getJson('/api/admin/accidents');</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if ($indexResponse-&gt;status() === 200) {</w:t>
      </w:r>
    </w:p>
    <w:p w:rsidR="001F705F" w:rsidRPr="00684C53" w:rsidRDefault="001F705F" w:rsidP="001F705F">
      <w:pPr>
        <w:rPr>
          <w:lang w:val="en-US"/>
        </w:rPr>
      </w:pPr>
      <w:r w:rsidRPr="00684C53">
        <w:rPr>
          <w:lang w:val="en-US"/>
        </w:rPr>
        <w:t xml:space="preserve">            $accidents = $indexResponse-&gt;json();</w:t>
      </w:r>
    </w:p>
    <w:p w:rsidR="001F705F" w:rsidRPr="00684C53" w:rsidRDefault="001F705F" w:rsidP="001F705F">
      <w:pPr>
        <w:rPr>
          <w:lang w:val="en-US"/>
        </w:rPr>
      </w:pPr>
      <w:r w:rsidRPr="00684C53">
        <w:rPr>
          <w:lang w:val="en-US"/>
        </w:rPr>
        <w:t xml:space="preserve">            if (!empty($accidents['data'])) {</w:t>
      </w:r>
    </w:p>
    <w:p w:rsidR="001F705F" w:rsidRPr="00684C53" w:rsidRDefault="001F705F" w:rsidP="001F705F">
      <w:pPr>
        <w:rPr>
          <w:lang w:val="en-US"/>
        </w:rPr>
      </w:pPr>
      <w:r w:rsidRPr="00684C53">
        <w:rPr>
          <w:lang w:val="en-US"/>
        </w:rPr>
        <w:t xml:space="preserve">                $accidentId = $accidents['data'][0]['id'];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w:t>
      </w:r>
      <w:r>
        <w:t>Пробуем</w:t>
      </w:r>
      <w:r w:rsidRPr="00684C53">
        <w:rPr>
          <w:lang w:val="en-US"/>
        </w:rPr>
        <w:t xml:space="preserve"> </w:t>
      </w:r>
      <w:r>
        <w:t>обновить</w:t>
      </w:r>
    </w:p>
    <w:p w:rsidR="001F705F" w:rsidRPr="00684C53" w:rsidRDefault="001F705F" w:rsidP="001F705F">
      <w:pPr>
        <w:rPr>
          <w:lang w:val="en-US"/>
        </w:rPr>
      </w:pPr>
      <w:r w:rsidRPr="00684C53">
        <w:rPr>
          <w:lang w:val="en-US"/>
        </w:rPr>
        <w:t xml:space="preserve">                $response = $this-&gt;withHeader('Authorization', "Bearer $adminToken")</w:t>
      </w:r>
    </w:p>
    <w:p w:rsidR="001F705F" w:rsidRPr="00684C53" w:rsidRDefault="001F705F" w:rsidP="001F705F">
      <w:pPr>
        <w:rPr>
          <w:lang w:val="en-US"/>
        </w:rPr>
      </w:pPr>
      <w:r w:rsidRPr="00684C53">
        <w:rPr>
          <w:lang w:val="en-US"/>
        </w:rPr>
        <w:t xml:space="preserve">                    -&gt;putJson("/api/admin/accidents/{$accidentId}", [</w:t>
      </w:r>
    </w:p>
    <w:p w:rsidR="001F705F" w:rsidRPr="00684C53" w:rsidRDefault="001F705F" w:rsidP="001F705F">
      <w:pPr>
        <w:rPr>
          <w:lang w:val="en-US"/>
        </w:rPr>
      </w:pPr>
      <w:r w:rsidRPr="00684C53">
        <w:rPr>
          <w:lang w:val="en-US"/>
        </w:rPr>
        <w:t xml:space="preserve">                        'status' =&gt; 'approved'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 else {</w:t>
      </w:r>
    </w:p>
    <w:p w:rsidR="001F705F" w:rsidRDefault="001F705F" w:rsidP="001F705F">
      <w:r w:rsidRPr="00684C53">
        <w:rPr>
          <w:lang w:val="en-US"/>
        </w:rPr>
        <w:t xml:space="preserve">                </w:t>
      </w:r>
      <w:r>
        <w:t>$this-&gt;markTestSkipped('Нет ДТП для обновления');</w:t>
      </w:r>
    </w:p>
    <w:p w:rsidR="001F705F" w:rsidRDefault="001F705F" w:rsidP="001F705F">
      <w:r>
        <w:t xml:space="preserve">            }</w:t>
      </w:r>
    </w:p>
    <w:p w:rsidR="001F705F" w:rsidRDefault="001F705F" w:rsidP="001F705F">
      <w:r>
        <w:t xml:space="preserve">        } else {</w:t>
      </w:r>
    </w:p>
    <w:p w:rsidR="001F705F" w:rsidRDefault="001F705F" w:rsidP="001F705F">
      <w:r>
        <w:t xml:space="preserve">            $this-&gt;fail('Админ не может получить список ДТП');</w:t>
      </w:r>
    </w:p>
    <w:p w:rsidR="001F705F" w:rsidRPr="00684C53" w:rsidRDefault="001F705F" w:rsidP="001F705F">
      <w:pPr>
        <w:rPr>
          <w:lang w:val="en-US"/>
        </w:rPr>
      </w:pPr>
      <w:r>
        <w:t xml:space="preserve">        </w:t>
      </w: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43. PUT /admin/accidents/{accident}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 </w:t>
      </w:r>
      <w:r>
        <w:t>АДМИН</w:t>
      </w:r>
      <w:r w:rsidRPr="00684C53">
        <w:rPr>
          <w:lang w:val="en-US"/>
        </w:rPr>
        <w:t xml:space="preserve"> - </w:t>
      </w:r>
      <w:r>
        <w:t>ТАРИФЫ</w:t>
      </w:r>
      <w:r w:rsidRPr="00684C53">
        <w:rPr>
          <w:lang w:val="en-US"/>
        </w:rPr>
        <w:t xml:space="preserve"> (4 </w:t>
      </w:r>
      <w:r>
        <w:t>теста</w:t>
      </w:r>
      <w:r w:rsidRPr="00684C53">
        <w:rPr>
          <w:lang w:val="en-US"/>
        </w:rPr>
        <w:t>) ====================</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#[Test]</w:t>
      </w:r>
    </w:p>
    <w:p w:rsidR="001F705F" w:rsidRPr="00684C53" w:rsidRDefault="001F705F" w:rsidP="001F705F">
      <w:pPr>
        <w:rPr>
          <w:lang w:val="en-US"/>
        </w:rPr>
      </w:pPr>
      <w:r w:rsidRPr="00684C53">
        <w:rPr>
          <w:lang w:val="en-US"/>
        </w:rPr>
        <w:t xml:space="preserve">    public function test_44_admin_tariffs_index()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$this-&gt;getAdminToken();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-&gt;getJson('/api/admin/tariffs');</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44. GET /admin/tariffs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test_45_admin_tariffs_store()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$this-&gt;getAdminToken();</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-&gt;postJson('/api/admin/tariffs', [</w:t>
      </w:r>
    </w:p>
    <w:p w:rsidR="001F705F" w:rsidRPr="00684C53" w:rsidRDefault="001F705F" w:rsidP="001F705F">
      <w:pPr>
        <w:rPr>
          <w:lang w:val="en-US"/>
        </w:rPr>
      </w:pPr>
      <w:r w:rsidRPr="00684C53">
        <w:rPr>
          <w:lang w:val="en-US"/>
        </w:rPr>
        <w:t xml:space="preserve">                'policy_type_id' =&gt; 1,</w:t>
      </w:r>
    </w:p>
    <w:p w:rsidR="001F705F" w:rsidRPr="00684C53" w:rsidRDefault="001F705F" w:rsidP="001F705F">
      <w:pPr>
        <w:rPr>
          <w:lang w:val="en-US"/>
        </w:rPr>
      </w:pPr>
      <w:r w:rsidRPr="00684C53">
        <w:rPr>
          <w:lang w:val="en-US"/>
        </w:rPr>
        <w:t xml:space="preserve">                'vehicle_category' =&gt; 'A',</w:t>
      </w:r>
    </w:p>
    <w:p w:rsidR="001F705F" w:rsidRPr="00684C53" w:rsidRDefault="001F705F" w:rsidP="001F705F">
      <w:pPr>
        <w:rPr>
          <w:lang w:val="en-US"/>
        </w:rPr>
      </w:pPr>
      <w:r w:rsidRPr="00684C53">
        <w:rPr>
          <w:lang w:val="en-US"/>
        </w:rPr>
        <w:t xml:space="preserve">                'base_rate' =&gt; 5000,</w:t>
      </w:r>
    </w:p>
    <w:p w:rsidR="001F705F" w:rsidRPr="00684C53" w:rsidRDefault="001F705F" w:rsidP="001F705F">
      <w:pPr>
        <w:rPr>
          <w:lang w:val="en-US"/>
        </w:rPr>
      </w:pPr>
      <w:r w:rsidRPr="00684C53">
        <w:rPr>
          <w:lang w:val="en-US"/>
        </w:rPr>
        <w:t xml:space="preserve">                'min_rate' =&gt; 3000,</w:t>
      </w:r>
    </w:p>
    <w:p w:rsidR="001F705F" w:rsidRPr="00684C53" w:rsidRDefault="001F705F" w:rsidP="001F705F">
      <w:pPr>
        <w:rPr>
          <w:lang w:val="en-US"/>
        </w:rPr>
      </w:pPr>
      <w:r w:rsidRPr="00684C53">
        <w:rPr>
          <w:lang w:val="en-US"/>
        </w:rPr>
        <w:t xml:space="preserve">                'max_rate' =&gt; 8000,</w:t>
      </w:r>
    </w:p>
    <w:p w:rsidR="001F705F" w:rsidRPr="00684C53" w:rsidRDefault="001F705F" w:rsidP="001F705F">
      <w:pPr>
        <w:rPr>
          <w:lang w:val="en-US"/>
        </w:rPr>
      </w:pPr>
      <w:r w:rsidRPr="00684C53">
        <w:rPr>
          <w:lang w:val="en-US"/>
        </w:rPr>
        <w:t xml:space="preserve">                'calculation_method' =&gt; 'basic'</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$this-&gt;assertTrue(in_array($response-&gt;status(), [201, 422]));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45. POST /admin/tariffs - OK (</w:t>
      </w:r>
      <w:r>
        <w:rPr>
          <w:rFonts w:cs="Calibri"/>
        </w:rPr>
        <w:t>или</w:t>
      </w:r>
      <w:r w:rsidRPr="00684C53">
        <w:rPr>
          <w:lang w:val="en-US"/>
        </w:rPr>
        <w:t xml:space="preserve"> </w:t>
      </w:r>
      <w:r>
        <w:rPr>
          <w:rFonts w:cs="Calibri"/>
        </w:rPr>
        <w:t>уже</w:t>
      </w:r>
      <w:r w:rsidRPr="00684C53">
        <w:rPr>
          <w:lang w:val="en-US"/>
        </w:rPr>
        <w:t xml:space="preserve"> </w:t>
      </w:r>
      <w:r>
        <w:rPr>
          <w:rFonts w:cs="Calibri"/>
        </w:rPr>
        <w:t>существует</w:t>
      </w:r>
      <w:r w:rsidRPr="00684C53">
        <w:rPr>
          <w:lang w:val="en-US"/>
        </w:rPr>
        <w:t>)\n";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test_46_admin_tariffs_update()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$this-&gt;getAdminToken();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$tariff = Tariff::first();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-&gt;putJson("/api/admin/tariffs/{$tariff-&gt;id}", [</w:t>
      </w:r>
    </w:p>
    <w:p w:rsidR="001F705F" w:rsidRPr="00684C53" w:rsidRDefault="001F705F" w:rsidP="001F705F">
      <w:pPr>
        <w:rPr>
          <w:lang w:val="en-US"/>
        </w:rPr>
      </w:pPr>
      <w:r w:rsidRPr="00684C53">
        <w:rPr>
          <w:lang w:val="en-US"/>
        </w:rPr>
        <w:t xml:space="preserve">                'base_rate' =&gt; 6000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46. PUT /admin/tariffs/{tariff}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#[Test]</w:t>
      </w:r>
    </w:p>
    <w:p w:rsidR="001F705F" w:rsidRPr="00684C53" w:rsidRDefault="001F705F" w:rsidP="001F705F">
      <w:pPr>
        <w:rPr>
          <w:lang w:val="en-US"/>
        </w:rPr>
      </w:pPr>
      <w:r w:rsidRPr="00684C53">
        <w:rPr>
          <w:lang w:val="en-US"/>
        </w:rPr>
        <w:t xml:space="preserve">    public function test_47_admin_tariffs_destroy()</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$token = $this-&gt;getAdminToken();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$tariff = Tariff::first();</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if (!$tariff) {</w:t>
      </w:r>
    </w:p>
    <w:p w:rsidR="001F705F" w:rsidRPr="00684C53" w:rsidRDefault="001F705F" w:rsidP="001F705F">
      <w:pPr>
        <w:rPr>
          <w:lang w:val="en-US"/>
        </w:rPr>
      </w:pPr>
      <w:r w:rsidRPr="00684C53">
        <w:rPr>
          <w:lang w:val="en-US"/>
        </w:rPr>
        <w:t xml:space="preserve">            $this-&gt;markTestSkipped('</w:t>
      </w:r>
      <w:r>
        <w:t>Нет</w:t>
      </w:r>
      <w:r w:rsidRPr="00684C53">
        <w:rPr>
          <w:lang w:val="en-US"/>
        </w:rPr>
        <w:t xml:space="preserve"> </w:t>
      </w:r>
      <w:r>
        <w:t>тарифов</w:t>
      </w:r>
      <w:r w:rsidRPr="00684C53">
        <w:rPr>
          <w:lang w:val="en-US"/>
        </w:rPr>
        <w:t xml:space="preserve"> </w:t>
      </w:r>
      <w:r>
        <w:t>для</w:t>
      </w:r>
      <w:r w:rsidRPr="00684C53">
        <w:rPr>
          <w:lang w:val="en-US"/>
        </w:rPr>
        <w:t xml:space="preserve"> </w:t>
      </w:r>
      <w:r>
        <w:t>удаления</w:t>
      </w:r>
      <w:r w:rsidRPr="00684C53">
        <w:rPr>
          <w:lang w:val="en-US"/>
        </w:rPr>
        <w:t>');</w:t>
      </w:r>
    </w:p>
    <w:p w:rsidR="001F705F" w:rsidRPr="00684C53" w:rsidRDefault="001F705F" w:rsidP="001F705F">
      <w:pPr>
        <w:rPr>
          <w:lang w:val="en-US"/>
        </w:rPr>
      </w:pPr>
      <w:r w:rsidRPr="00684C53">
        <w:rPr>
          <w:lang w:val="en-US"/>
        </w:rPr>
        <w:t xml:space="preserve">            return;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$response = $this-&gt;withHeader('Authorization', "Bearer $token")</w:t>
      </w:r>
    </w:p>
    <w:p w:rsidR="001F705F" w:rsidRPr="00684C53" w:rsidRDefault="001F705F" w:rsidP="001F705F">
      <w:pPr>
        <w:rPr>
          <w:lang w:val="en-US"/>
        </w:rPr>
      </w:pPr>
      <w:r w:rsidRPr="00684C53">
        <w:rPr>
          <w:lang w:val="en-US"/>
        </w:rPr>
        <w:t xml:space="preserve">            -&gt;deleteJson("/api/admin/tariffs/{$tariff-&gt;id}");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$response-&gt;assertStatus(200);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echo "</w:t>
      </w:r>
      <w:r w:rsidRPr="00684C53">
        <w:rPr>
          <w:rFonts w:cs="Calibri"/>
          <w:lang w:val="en-US"/>
        </w:rPr>
        <w:t>✅</w:t>
      </w:r>
      <w:r w:rsidRPr="00684C53">
        <w:rPr>
          <w:lang w:val="en-US"/>
        </w:rPr>
        <w:t xml:space="preserve"> 47. DELETE /admin/tariffs/{tariff} - OK\n";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ExampleTest.php</w:t>
      </w:r>
    </w:p>
    <w:p w:rsidR="001F705F" w:rsidRPr="00684C53" w:rsidRDefault="001F705F" w:rsidP="001F705F">
      <w:pPr>
        <w:rPr>
          <w:lang w:val="en-US"/>
        </w:rPr>
      </w:pPr>
    </w:p>
    <w:p w:rsidR="001F705F" w:rsidRPr="00684C53" w:rsidRDefault="001F705F" w:rsidP="001F705F">
      <w:pPr>
        <w:rPr>
          <w:lang w:val="en-US"/>
        </w:rPr>
      </w:pPr>
      <w:r w:rsidRPr="00684C53">
        <w:rPr>
          <w:lang w:val="en-US"/>
        </w:rPr>
        <w:t>&lt;?php</w:t>
      </w:r>
    </w:p>
    <w:p w:rsidR="001F705F" w:rsidRPr="00684C53" w:rsidRDefault="001F705F" w:rsidP="001F705F">
      <w:pPr>
        <w:rPr>
          <w:lang w:val="en-US"/>
        </w:rPr>
      </w:pPr>
    </w:p>
    <w:p w:rsidR="001F705F" w:rsidRPr="00684C53" w:rsidRDefault="001F705F" w:rsidP="001F705F">
      <w:pPr>
        <w:rPr>
          <w:lang w:val="en-US"/>
        </w:rPr>
      </w:pPr>
      <w:r w:rsidRPr="00684C53">
        <w:rPr>
          <w:lang w:val="en-US"/>
        </w:rPr>
        <w:t>namespace Tests\Unit;</w:t>
      </w:r>
    </w:p>
    <w:p w:rsidR="001F705F" w:rsidRPr="00684C53" w:rsidRDefault="001F705F" w:rsidP="001F705F">
      <w:pPr>
        <w:rPr>
          <w:lang w:val="en-US"/>
        </w:rPr>
      </w:pPr>
    </w:p>
    <w:p w:rsidR="001F705F" w:rsidRPr="00684C53" w:rsidRDefault="001F705F" w:rsidP="001F705F">
      <w:pPr>
        <w:rPr>
          <w:lang w:val="en-US"/>
        </w:rPr>
      </w:pPr>
      <w:r w:rsidRPr="00684C53">
        <w:rPr>
          <w:lang w:val="en-US"/>
        </w:rPr>
        <w:t>use PHPUnit\Framework\TestCase;</w:t>
      </w:r>
    </w:p>
    <w:p w:rsidR="001F705F" w:rsidRPr="00684C53" w:rsidRDefault="001F705F" w:rsidP="001F705F">
      <w:pPr>
        <w:rPr>
          <w:lang w:val="en-US"/>
        </w:rPr>
      </w:pPr>
    </w:p>
    <w:p w:rsidR="001F705F" w:rsidRPr="00684C53" w:rsidRDefault="001F705F" w:rsidP="001F705F">
      <w:pPr>
        <w:rPr>
          <w:lang w:val="en-US"/>
        </w:rPr>
      </w:pPr>
      <w:r w:rsidRPr="00684C53">
        <w:rPr>
          <w:lang w:val="en-US"/>
        </w:rPr>
        <w:t>class ExampleTest extends TestCase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 A basic test example.</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public function test_that_true_is_true(): void</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$this-&gt;assertTrue(true);</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app.css</w:t>
      </w:r>
    </w:p>
    <w:p w:rsidR="001F705F" w:rsidRPr="00684C53" w:rsidRDefault="001F705F" w:rsidP="001F705F">
      <w:pPr>
        <w:rPr>
          <w:lang w:val="en-US"/>
        </w:rPr>
      </w:pPr>
    </w:p>
    <w:p w:rsidR="001F705F" w:rsidRPr="00684C53" w:rsidRDefault="001F705F" w:rsidP="001F705F">
      <w:pPr>
        <w:rPr>
          <w:lang w:val="en-US"/>
        </w:rPr>
      </w:pPr>
      <w:r w:rsidRPr="00684C53">
        <w:rPr>
          <w:lang w:val="en-US"/>
        </w:rPr>
        <w:t>@import 'tailwindcss';</w:t>
      </w:r>
    </w:p>
    <w:p w:rsidR="001F705F" w:rsidRPr="00684C53" w:rsidRDefault="001F705F" w:rsidP="001F705F">
      <w:pPr>
        <w:rPr>
          <w:lang w:val="en-US"/>
        </w:rPr>
      </w:pPr>
    </w:p>
    <w:p w:rsidR="001F705F" w:rsidRPr="00684C53" w:rsidRDefault="001F705F" w:rsidP="001F705F">
      <w:pPr>
        <w:rPr>
          <w:lang w:val="en-US"/>
        </w:rPr>
      </w:pPr>
      <w:r w:rsidRPr="00684C53">
        <w:rPr>
          <w:lang w:val="en-US"/>
        </w:rPr>
        <w:t>@source '../../vendor/laravel/framework/src/Illuminate/Pagination/resources/views/*.blade.php';</w:t>
      </w:r>
    </w:p>
    <w:p w:rsidR="001F705F" w:rsidRPr="00684C53" w:rsidRDefault="001F705F" w:rsidP="001F705F">
      <w:pPr>
        <w:rPr>
          <w:lang w:val="en-US"/>
        </w:rPr>
      </w:pPr>
      <w:r w:rsidRPr="00684C53">
        <w:rPr>
          <w:lang w:val="en-US"/>
        </w:rPr>
        <w:t>@source '../../storage/framework/views/*.php';</w:t>
      </w:r>
    </w:p>
    <w:p w:rsidR="001F705F" w:rsidRPr="00684C53" w:rsidRDefault="001F705F" w:rsidP="001F705F">
      <w:pPr>
        <w:rPr>
          <w:lang w:val="en-US"/>
        </w:rPr>
      </w:pPr>
      <w:r w:rsidRPr="00684C53">
        <w:rPr>
          <w:lang w:val="en-US"/>
        </w:rPr>
        <w:t>@source '../**/*.blade.php';</w:t>
      </w:r>
    </w:p>
    <w:p w:rsidR="001F705F" w:rsidRPr="00684C53" w:rsidRDefault="001F705F" w:rsidP="001F705F">
      <w:pPr>
        <w:rPr>
          <w:lang w:val="en-US"/>
        </w:rPr>
      </w:pPr>
      <w:r w:rsidRPr="00684C53">
        <w:rPr>
          <w:lang w:val="en-US"/>
        </w:rPr>
        <w:t>@source '../**/*.js';</w:t>
      </w:r>
    </w:p>
    <w:p w:rsidR="001F705F" w:rsidRPr="00684C53" w:rsidRDefault="001F705F" w:rsidP="001F705F">
      <w:pPr>
        <w:rPr>
          <w:lang w:val="en-US"/>
        </w:rPr>
      </w:pPr>
    </w:p>
    <w:p w:rsidR="001F705F" w:rsidRPr="00684C53" w:rsidRDefault="001F705F" w:rsidP="001F705F">
      <w:pPr>
        <w:rPr>
          <w:lang w:val="en-US"/>
        </w:rPr>
      </w:pPr>
      <w:r w:rsidRPr="00684C53">
        <w:rPr>
          <w:lang w:val="en-US"/>
        </w:rPr>
        <w:t>@theme {</w:t>
      </w:r>
    </w:p>
    <w:p w:rsidR="001F705F" w:rsidRPr="00684C53" w:rsidRDefault="001F705F" w:rsidP="001F705F">
      <w:pPr>
        <w:rPr>
          <w:lang w:val="en-US"/>
        </w:rPr>
      </w:pPr>
      <w:r w:rsidRPr="00684C53">
        <w:rPr>
          <w:lang w:val="en-US"/>
        </w:rPr>
        <w:t xml:space="preserve">    --font-sans: 'Instrument Sans', ui-sans-serif, system-ui, sans-serif, 'Apple Color Emoji', 'Segoe UI Emoji',</w:t>
      </w:r>
    </w:p>
    <w:p w:rsidR="001F705F" w:rsidRPr="00684C53" w:rsidRDefault="001F705F" w:rsidP="001F705F">
      <w:pPr>
        <w:rPr>
          <w:lang w:val="en-US"/>
        </w:rPr>
      </w:pPr>
      <w:r w:rsidRPr="00684C53">
        <w:rPr>
          <w:lang w:val="en-US"/>
        </w:rPr>
        <w:t xml:space="preserve">        'Segoe UI Symbol', 'Noto Color Emoji';</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AboutTitleBlockStyle.module.css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.AboutTitleBlock{</w:t>
      </w:r>
    </w:p>
    <w:p w:rsidR="001F705F" w:rsidRPr="00684C53" w:rsidRDefault="001F705F" w:rsidP="001F705F">
      <w:pPr>
        <w:rPr>
          <w:lang w:val="en-US"/>
        </w:rPr>
      </w:pPr>
      <w:r w:rsidRPr="00684C53">
        <w:rPr>
          <w:lang w:val="en-US"/>
        </w:rPr>
        <w:lastRenderedPageBreak/>
        <w:t xml:space="preserve">    height: 69vh;</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.AboutTitleBlockImg{</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width: 69%;</w:t>
      </w:r>
    </w:p>
    <w:p w:rsidR="001F705F" w:rsidRPr="00684C53" w:rsidRDefault="001F705F" w:rsidP="001F705F">
      <w:pPr>
        <w:rPr>
          <w:lang w:val="en-US"/>
        </w:rPr>
      </w:pPr>
      <w:r w:rsidRPr="00684C53">
        <w:rPr>
          <w:lang w:val="en-US"/>
        </w:rPr>
        <w:t xml:space="preserve">    margin-right: 10%;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AboutBlockStyle.module.css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.AboutBlock{</w:t>
      </w:r>
    </w:p>
    <w:p w:rsidR="001F705F" w:rsidRPr="00684C53" w:rsidRDefault="001F705F" w:rsidP="001F705F">
      <w:pPr>
        <w:rPr>
          <w:lang w:val="en-US"/>
        </w:rPr>
      </w:pPr>
      <w:r w:rsidRPr="00684C53">
        <w:rPr>
          <w:lang w:val="en-US"/>
        </w:rPr>
        <w:t xml:space="preserve">    height: 24%;</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margin-top: 4%;</w:t>
      </w:r>
    </w:p>
    <w:p w:rsidR="001F705F" w:rsidRPr="00684C53" w:rsidRDefault="001F705F" w:rsidP="001F705F">
      <w:pPr>
        <w:rPr>
          <w:lang w:val="en-US"/>
        </w:rPr>
      </w:pPr>
      <w:r w:rsidRPr="00684C53">
        <w:rPr>
          <w:lang w:val="en-US"/>
        </w:rPr>
        <w:t xml:space="preserve">    margin-bottom: 4%;</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.AboutBlockContainer{</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row;</w:t>
      </w:r>
    </w:p>
    <w:p w:rsidR="001F705F" w:rsidRPr="00684C53" w:rsidRDefault="001F705F" w:rsidP="001F705F">
      <w:pPr>
        <w:rPr>
          <w:lang w:val="en-US"/>
        </w:rPr>
      </w:pPr>
      <w:r w:rsidRPr="00684C53">
        <w:rPr>
          <w:lang w:val="en-US"/>
        </w:rPr>
        <w:lastRenderedPageBreak/>
        <w:t xml:space="preserve">    justify-content: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.AboutBlockImgContainer{</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width: 50%;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.AboutBlockTextContainer{</w:t>
      </w:r>
    </w:p>
    <w:p w:rsidR="001F705F" w:rsidRPr="00684C53" w:rsidRDefault="001F705F" w:rsidP="001F705F">
      <w:pPr>
        <w:rPr>
          <w:lang w:val="en-US"/>
        </w:rPr>
      </w:pPr>
      <w:r w:rsidRPr="00684C53">
        <w:rPr>
          <w:lang w:val="en-US"/>
        </w:rPr>
        <w:t xml:space="preserve">    width: 50%;</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align-items: flex-start;</w:t>
      </w:r>
    </w:p>
    <w:p w:rsidR="001F705F" w:rsidRPr="00684C53" w:rsidRDefault="001F705F" w:rsidP="001F705F">
      <w:pPr>
        <w:rPr>
          <w:lang w:val="en-US"/>
        </w:rPr>
      </w:pPr>
      <w:r w:rsidRPr="00684C53">
        <w:rPr>
          <w:lang w:val="en-US"/>
        </w:rPr>
        <w:t xml:space="preserve">    justify-content: flex-start;</w:t>
      </w:r>
    </w:p>
    <w:p w:rsidR="001F705F" w:rsidRPr="00684C53" w:rsidRDefault="001F705F" w:rsidP="001F705F">
      <w:pPr>
        <w:rPr>
          <w:lang w:val="en-US"/>
        </w:rPr>
      </w:pPr>
      <w:r w:rsidRPr="00684C53">
        <w:rPr>
          <w:lang w:val="en-US"/>
        </w:rPr>
        <w:t xml:space="preserve">    padding-left: 4%;</w:t>
      </w:r>
    </w:p>
    <w:p w:rsidR="001F705F" w:rsidRPr="00684C53" w:rsidRDefault="001F705F" w:rsidP="001F705F">
      <w:pPr>
        <w:rPr>
          <w:lang w:val="en-US"/>
        </w:rPr>
      </w:pPr>
      <w:r w:rsidRPr="00684C53">
        <w:rPr>
          <w:lang w:val="en-US"/>
        </w:rPr>
        <w:t xml:space="preserve">    padding-right: 4%;</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.AboutBlockRightTextContainer{</w:t>
      </w:r>
    </w:p>
    <w:p w:rsidR="001F705F" w:rsidRPr="00684C53" w:rsidRDefault="001F705F" w:rsidP="001F705F">
      <w:pPr>
        <w:rPr>
          <w:lang w:val="en-US"/>
        </w:rPr>
      </w:pPr>
      <w:r w:rsidRPr="00684C53">
        <w:rPr>
          <w:lang w:val="en-US"/>
        </w:rPr>
        <w:t xml:space="preserve">    width: 50%;</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align-items: flex-end;</w:t>
      </w:r>
    </w:p>
    <w:p w:rsidR="001F705F" w:rsidRPr="00684C53" w:rsidRDefault="001F705F" w:rsidP="001F705F">
      <w:pPr>
        <w:rPr>
          <w:lang w:val="en-US"/>
        </w:rPr>
      </w:pPr>
      <w:r w:rsidRPr="00684C53">
        <w:rPr>
          <w:lang w:val="en-US"/>
        </w:rPr>
        <w:t xml:space="preserve">    justify-content: flex-start;</w:t>
      </w:r>
    </w:p>
    <w:p w:rsidR="001F705F" w:rsidRPr="00684C53" w:rsidRDefault="001F705F" w:rsidP="001F705F">
      <w:pPr>
        <w:rPr>
          <w:lang w:val="en-US"/>
        </w:rPr>
      </w:pPr>
      <w:r w:rsidRPr="00684C53">
        <w:rPr>
          <w:lang w:val="en-US"/>
        </w:rPr>
        <w:t xml:space="preserve">    padding-left: 4%;</w:t>
      </w:r>
    </w:p>
    <w:p w:rsidR="001F705F" w:rsidRPr="00684C53" w:rsidRDefault="001F705F" w:rsidP="001F705F">
      <w:pPr>
        <w:rPr>
          <w:lang w:val="en-US"/>
        </w:rPr>
      </w:pPr>
      <w:r w:rsidRPr="00684C53">
        <w:rPr>
          <w:lang w:val="en-US"/>
        </w:rPr>
        <w:t xml:space="preserve">    padding-right: 4%;</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.AboutBlockImg{</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.AboutBlockH1{</w:t>
      </w:r>
    </w:p>
    <w:p w:rsidR="001F705F" w:rsidRPr="00684C53" w:rsidRDefault="001F705F" w:rsidP="001F705F">
      <w:pPr>
        <w:rPr>
          <w:lang w:val="en-US"/>
        </w:rPr>
      </w:pPr>
      <w:r w:rsidRPr="00684C53">
        <w:rPr>
          <w:lang w:val="en-US"/>
        </w:rPr>
        <w:t xml:space="preserve">    font-size: 6vh;</w:t>
      </w:r>
    </w:p>
    <w:p w:rsidR="001F705F" w:rsidRPr="00684C53" w:rsidRDefault="001F705F" w:rsidP="001F705F">
      <w:pPr>
        <w:rPr>
          <w:lang w:val="en-US"/>
        </w:rPr>
      </w:pPr>
      <w:r w:rsidRPr="00684C53">
        <w:rPr>
          <w:lang w:val="en-US"/>
        </w:rPr>
        <w:t xml:space="preserve">    text-align: left;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.AboutBlockRightH1{</w:t>
      </w:r>
    </w:p>
    <w:p w:rsidR="001F705F" w:rsidRPr="00684C53" w:rsidRDefault="001F705F" w:rsidP="001F705F">
      <w:pPr>
        <w:rPr>
          <w:lang w:val="en-US"/>
        </w:rPr>
      </w:pPr>
      <w:r w:rsidRPr="00684C53">
        <w:rPr>
          <w:lang w:val="en-US"/>
        </w:rPr>
        <w:t xml:space="preserve">    font-size: 6vh;</w:t>
      </w:r>
    </w:p>
    <w:p w:rsidR="001F705F" w:rsidRPr="00684C53" w:rsidRDefault="001F705F" w:rsidP="001F705F">
      <w:pPr>
        <w:rPr>
          <w:lang w:val="en-US"/>
        </w:rPr>
      </w:pPr>
      <w:r w:rsidRPr="00684C53">
        <w:rPr>
          <w:lang w:val="en-US"/>
        </w:rPr>
        <w:t xml:space="preserve">    text-align: right;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.AboutBlockText{</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t xml:space="preserve">    color: #848383;</w:t>
      </w:r>
    </w:p>
    <w:p w:rsidR="001F705F" w:rsidRPr="00684C53" w:rsidRDefault="001F705F" w:rsidP="001F705F">
      <w:pPr>
        <w:rPr>
          <w:lang w:val="en-US"/>
        </w:rPr>
      </w:pPr>
      <w:r w:rsidRPr="00684C53">
        <w:rPr>
          <w:lang w:val="en-US"/>
        </w:rPr>
        <w:t xml:space="preserve">    text-align: left;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.AboutBlockRightText{</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t xml:space="preserve">    color: #848383;</w:t>
      </w:r>
    </w:p>
    <w:p w:rsidR="001F705F" w:rsidRPr="00684C53" w:rsidRDefault="001F705F" w:rsidP="001F705F">
      <w:pPr>
        <w:rPr>
          <w:lang w:val="en-US"/>
        </w:rPr>
      </w:pPr>
      <w:r w:rsidRPr="00684C53">
        <w:rPr>
          <w:lang w:val="en-US"/>
        </w:rPr>
        <w:t xml:space="preserve">    text-align: right;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AboutMainBlockStyle.module.css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.AboutMainBlock{</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.AboutMainBlockH1Container{</w:t>
      </w:r>
    </w:p>
    <w:p w:rsidR="001F705F" w:rsidRPr="00684C53" w:rsidRDefault="001F705F" w:rsidP="001F705F">
      <w:pPr>
        <w:rPr>
          <w:lang w:val="en-US"/>
        </w:rPr>
      </w:pPr>
      <w:r w:rsidRPr="00684C53">
        <w:rPr>
          <w:lang w:val="en-US"/>
        </w:rPr>
        <w:t xml:space="preserve">    margin-top: 4%;</w:t>
      </w:r>
    </w:p>
    <w:p w:rsidR="001F705F" w:rsidRPr="00684C53" w:rsidRDefault="001F705F" w:rsidP="001F705F">
      <w:pPr>
        <w:rPr>
          <w:lang w:val="en-US"/>
        </w:rPr>
      </w:pPr>
      <w:r w:rsidRPr="00684C53">
        <w:rPr>
          <w:lang w:val="en-US"/>
        </w:rPr>
        <w:t xml:space="preserve">    width: 50%;</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.AboutMainBlockH1{</w:t>
      </w:r>
    </w:p>
    <w:p w:rsidR="001F705F" w:rsidRPr="00684C53" w:rsidRDefault="001F705F" w:rsidP="001F705F">
      <w:pPr>
        <w:rPr>
          <w:lang w:val="en-US"/>
        </w:rPr>
      </w:pPr>
      <w:r w:rsidRPr="00684C53">
        <w:rPr>
          <w:lang w:val="en-US"/>
        </w:rPr>
        <w:t xml:space="preserve">    font-size: 4vh;</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.AboutMainBlockBlockContainer{</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lastRenderedPageBreak/>
        <w:t xml:space="preserve">    flex-direction: column;</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aboutUsStyle.module.css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 {</w:t>
      </w:r>
    </w:p>
    <w:p w:rsidR="001F705F" w:rsidRPr="00684C53" w:rsidRDefault="001F705F" w:rsidP="001F705F">
      <w:pPr>
        <w:rPr>
          <w:lang w:val="en-US"/>
        </w:rPr>
      </w:pPr>
      <w:r w:rsidRPr="00684C53">
        <w:rPr>
          <w:lang w:val="en-US"/>
        </w:rPr>
        <w:t xml:space="preserve">    box-sizing: border-box;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html, body {</w:t>
      </w:r>
    </w:p>
    <w:p w:rsidR="001F705F" w:rsidRPr="00684C53" w:rsidRDefault="001F705F" w:rsidP="001F705F">
      <w:pPr>
        <w:rPr>
          <w:lang w:val="en-US"/>
        </w:rPr>
      </w:pPr>
      <w:r w:rsidRPr="00684C53">
        <w:rPr>
          <w:lang w:val="en-US"/>
        </w:rPr>
        <w:t xml:space="preserve">    margin: 0;</w:t>
      </w:r>
    </w:p>
    <w:p w:rsidR="001F705F" w:rsidRPr="00684C53" w:rsidRDefault="001F705F" w:rsidP="001F705F">
      <w:pPr>
        <w:rPr>
          <w:lang w:val="en-US"/>
        </w:rPr>
      </w:pPr>
      <w:r w:rsidRPr="00684C53">
        <w:rPr>
          <w:lang w:val="en-US"/>
        </w:rPr>
        <w:t xml:space="preserve">    padding: 0;</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overflow: visible;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.wrapper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AccidentBlock.module.css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.accidentForm {</w:t>
      </w:r>
    </w:p>
    <w:p w:rsidR="001F705F" w:rsidRPr="00684C53" w:rsidRDefault="001F705F" w:rsidP="001F705F">
      <w:pPr>
        <w:rPr>
          <w:lang w:val="en-US"/>
        </w:rPr>
      </w:pPr>
      <w:r w:rsidRPr="00684C53">
        <w:rPr>
          <w:lang w:val="en-US"/>
        </w:rPr>
        <w:t xml:space="preserve">    max-width: 800px;</w:t>
      </w:r>
    </w:p>
    <w:p w:rsidR="001F705F" w:rsidRPr="00684C53" w:rsidRDefault="001F705F" w:rsidP="001F705F">
      <w:pPr>
        <w:rPr>
          <w:lang w:val="en-US"/>
        </w:rPr>
      </w:pPr>
      <w:r w:rsidRPr="00684C53">
        <w:rPr>
          <w:lang w:val="en-US"/>
        </w:rPr>
        <w:t xml:space="preserve">    margin: 0 auto;</w:t>
      </w:r>
    </w:p>
    <w:p w:rsidR="001F705F" w:rsidRPr="00684C53" w:rsidRDefault="001F705F" w:rsidP="001F705F">
      <w:pPr>
        <w:rPr>
          <w:lang w:val="en-US"/>
        </w:rPr>
      </w:pPr>
      <w:r w:rsidRPr="00684C53">
        <w:rPr>
          <w:lang w:val="en-US"/>
        </w:rPr>
        <w:t xml:space="preserve">    padding: 40px 20px;</w:t>
      </w:r>
    </w:p>
    <w:p w:rsidR="001F705F" w:rsidRPr="00684C53" w:rsidRDefault="001F705F" w:rsidP="001F705F">
      <w:pPr>
        <w:rPr>
          <w:lang w:val="en-US"/>
        </w:rPr>
      </w:pPr>
      <w:r w:rsidRPr="00684C53">
        <w:rPr>
          <w:lang w:val="en-US"/>
        </w:rPr>
        <w:t xml:space="preserve">    background: white;</w:t>
      </w:r>
    </w:p>
    <w:p w:rsidR="001F705F" w:rsidRPr="00684C53" w:rsidRDefault="001F705F" w:rsidP="001F705F">
      <w:pPr>
        <w:rPr>
          <w:lang w:val="en-US"/>
        </w:rPr>
      </w:pPr>
      <w:r w:rsidRPr="00684C53">
        <w:rPr>
          <w:lang w:val="en-US"/>
        </w:rPr>
        <w:t xml:space="preserve">    border-radius: 16px;</w:t>
      </w:r>
    </w:p>
    <w:p w:rsidR="001F705F" w:rsidRPr="00684C53" w:rsidRDefault="001F705F" w:rsidP="001F705F">
      <w:pPr>
        <w:rPr>
          <w:lang w:val="en-US"/>
        </w:rPr>
      </w:pPr>
      <w:r w:rsidRPr="00684C53">
        <w:rPr>
          <w:lang w:val="en-US"/>
        </w:rPr>
        <w:t xml:space="preserve">    box-shadow: 0 4px 20px rgba(0, 0, 0, 0.1);</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.header {</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margin-bottom: 30px;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.title {</w:t>
      </w:r>
    </w:p>
    <w:p w:rsidR="001F705F" w:rsidRPr="00684C53" w:rsidRDefault="001F705F" w:rsidP="001F705F">
      <w:pPr>
        <w:rPr>
          <w:lang w:val="en-US"/>
        </w:rPr>
      </w:pPr>
      <w:r w:rsidRPr="00684C53">
        <w:rPr>
          <w:lang w:val="en-US"/>
        </w:rPr>
        <w:t xml:space="preserve">    font-size: 28px;</w:t>
      </w:r>
    </w:p>
    <w:p w:rsidR="001F705F" w:rsidRPr="00684C53" w:rsidRDefault="001F705F" w:rsidP="001F705F">
      <w:pPr>
        <w:rPr>
          <w:lang w:val="en-US"/>
        </w:rPr>
      </w:pPr>
      <w:r w:rsidRPr="00684C53">
        <w:rPr>
          <w:lang w:val="en-US"/>
        </w:rPr>
        <w:t xml:space="preserve">    color: #000033;</w:t>
      </w:r>
    </w:p>
    <w:p w:rsidR="001F705F" w:rsidRPr="00684C53" w:rsidRDefault="001F705F" w:rsidP="001F705F">
      <w:pPr>
        <w:rPr>
          <w:lang w:val="en-US"/>
        </w:rPr>
      </w:pPr>
      <w:r w:rsidRPr="00684C53">
        <w:rPr>
          <w:lang w:val="en-US"/>
        </w:rPr>
        <w:t xml:space="preserve">    margin-bottom: 10px;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.subtitle {</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 xml:space="preserve">    color: #666;</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.progress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justify-content: space-between;</w:t>
      </w:r>
    </w:p>
    <w:p w:rsidR="001F705F" w:rsidRPr="00684C53" w:rsidRDefault="001F705F" w:rsidP="001F705F">
      <w:pPr>
        <w:rPr>
          <w:lang w:val="en-US"/>
        </w:rPr>
      </w:pPr>
      <w:r w:rsidRPr="00684C53">
        <w:rPr>
          <w:lang w:val="en-US"/>
        </w:rPr>
        <w:lastRenderedPageBreak/>
        <w:t xml:space="preserve">    margin-bottom: 40px;</w:t>
      </w:r>
    </w:p>
    <w:p w:rsidR="001F705F" w:rsidRPr="00684C53" w:rsidRDefault="001F705F" w:rsidP="001F705F">
      <w:pPr>
        <w:rPr>
          <w:lang w:val="en-US"/>
        </w:rPr>
      </w:pPr>
      <w:r w:rsidRPr="00684C53">
        <w:rPr>
          <w:lang w:val="en-US"/>
        </w:rPr>
        <w:t xml:space="preserve">    gap: 10px;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.step {</w:t>
      </w:r>
    </w:p>
    <w:p w:rsidR="001F705F" w:rsidRPr="00684C53" w:rsidRDefault="001F705F" w:rsidP="001F705F">
      <w:pPr>
        <w:rPr>
          <w:lang w:val="en-US"/>
        </w:rPr>
      </w:pPr>
      <w:r w:rsidRPr="00684C53">
        <w:rPr>
          <w:lang w:val="en-US"/>
        </w:rPr>
        <w:t xml:space="preserve">    flex: 1;</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padding: 12px 8px;</w:t>
      </w:r>
    </w:p>
    <w:p w:rsidR="001F705F" w:rsidRPr="00684C53" w:rsidRDefault="001F705F" w:rsidP="001F705F">
      <w:pPr>
        <w:rPr>
          <w:lang w:val="en-US"/>
        </w:rPr>
      </w:pPr>
      <w:r w:rsidRPr="00684C53">
        <w:rPr>
          <w:lang w:val="en-US"/>
        </w:rPr>
        <w:t xml:space="preserve">    background: #f5f5f5;</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color: #999;</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 xml:space="preserve">    font-weight: 500;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.step.active {</w:t>
      </w:r>
    </w:p>
    <w:p w:rsidR="001F705F" w:rsidRPr="00684C53" w:rsidRDefault="001F705F" w:rsidP="001F705F">
      <w:pPr>
        <w:rPr>
          <w:lang w:val="en-US"/>
        </w:rPr>
      </w:pPr>
      <w:r w:rsidRPr="00684C53">
        <w:rPr>
          <w:lang w:val="en-US"/>
        </w:rPr>
        <w:t xml:space="preserve">    background: #000033;</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.content {</w:t>
      </w:r>
    </w:p>
    <w:p w:rsidR="001F705F" w:rsidRPr="00684C53" w:rsidRDefault="001F705F" w:rsidP="001F705F">
      <w:pPr>
        <w:rPr>
          <w:lang w:val="en-US"/>
        </w:rPr>
      </w:pPr>
      <w:r w:rsidRPr="00684C53">
        <w:rPr>
          <w:lang w:val="en-US"/>
        </w:rPr>
        <w:t xml:space="preserve">    min-height: 400px;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.stepContent {</w:t>
      </w:r>
    </w:p>
    <w:p w:rsidR="001F705F" w:rsidRPr="00684C53" w:rsidRDefault="001F705F" w:rsidP="001F705F">
      <w:pPr>
        <w:rPr>
          <w:lang w:val="en-US"/>
        </w:rPr>
      </w:pPr>
      <w:r w:rsidRPr="00684C53">
        <w:rPr>
          <w:lang w:val="en-US"/>
        </w:rPr>
        <w:t xml:space="preserve">    animation: fadeIn 0.3s ease;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@keyframes fadeIn {</w:t>
      </w:r>
    </w:p>
    <w:p w:rsidR="001F705F" w:rsidRPr="00684C53" w:rsidRDefault="001F705F" w:rsidP="001F705F">
      <w:pPr>
        <w:rPr>
          <w:lang w:val="en-US"/>
        </w:rPr>
      </w:pPr>
      <w:r w:rsidRPr="00684C53">
        <w:rPr>
          <w:lang w:val="en-US"/>
        </w:rPr>
        <w:t xml:space="preserve">    from {</w:t>
      </w:r>
    </w:p>
    <w:p w:rsidR="001F705F" w:rsidRPr="00684C53" w:rsidRDefault="001F705F" w:rsidP="001F705F">
      <w:pPr>
        <w:rPr>
          <w:lang w:val="en-US"/>
        </w:rPr>
      </w:pPr>
      <w:r w:rsidRPr="00684C53">
        <w:rPr>
          <w:lang w:val="en-US"/>
        </w:rPr>
        <w:t xml:space="preserve">        opacity: 0;</w:t>
      </w:r>
    </w:p>
    <w:p w:rsidR="001F705F" w:rsidRPr="00684C53" w:rsidRDefault="001F705F" w:rsidP="001F705F">
      <w:pPr>
        <w:rPr>
          <w:lang w:val="en-US"/>
        </w:rPr>
      </w:pPr>
      <w:r w:rsidRPr="00684C53">
        <w:rPr>
          <w:lang w:val="en-US"/>
        </w:rPr>
        <w:t xml:space="preserve">        transform: translateY(10px);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 {</w:t>
      </w:r>
    </w:p>
    <w:p w:rsidR="001F705F" w:rsidRPr="00684C53" w:rsidRDefault="001F705F" w:rsidP="001F705F">
      <w:pPr>
        <w:rPr>
          <w:lang w:val="en-US"/>
        </w:rPr>
      </w:pPr>
      <w:r w:rsidRPr="00684C53">
        <w:rPr>
          <w:lang w:val="en-US"/>
        </w:rPr>
        <w:t xml:space="preserve">        opacity: 1;</w:t>
      </w:r>
    </w:p>
    <w:p w:rsidR="001F705F" w:rsidRPr="00684C53" w:rsidRDefault="001F705F" w:rsidP="001F705F">
      <w:pPr>
        <w:rPr>
          <w:lang w:val="en-US"/>
        </w:rPr>
      </w:pPr>
      <w:r w:rsidRPr="00684C53">
        <w:rPr>
          <w:lang w:val="en-US"/>
        </w:rPr>
        <w:t xml:space="preserve">        transform: translateY(0);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.stepContent h2 {</w:t>
      </w:r>
    </w:p>
    <w:p w:rsidR="001F705F" w:rsidRPr="00684C53" w:rsidRDefault="001F705F" w:rsidP="001F705F">
      <w:pPr>
        <w:rPr>
          <w:lang w:val="en-US"/>
        </w:rPr>
      </w:pPr>
      <w:r w:rsidRPr="00684C53">
        <w:rPr>
          <w:lang w:val="en-US"/>
        </w:rPr>
        <w:t xml:space="preserve">    font-size: 22px;</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 xml:space="preserve">    margin-bottom: 25px;</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.vehicleList,</w:t>
      </w:r>
    </w:p>
    <w:p w:rsidR="001F705F" w:rsidRPr="00684C53" w:rsidRDefault="001F705F" w:rsidP="001F705F">
      <w:pPr>
        <w:rPr>
          <w:lang w:val="en-US"/>
        </w:rPr>
      </w:pPr>
      <w:r w:rsidRPr="00684C53">
        <w:rPr>
          <w:lang w:val="en-US"/>
        </w:rPr>
        <w:t>.policyList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gap: 16px;</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.vehicleCard,</w:t>
      </w:r>
    </w:p>
    <w:p w:rsidR="001F705F" w:rsidRPr="00684C53" w:rsidRDefault="001F705F" w:rsidP="001F705F">
      <w:pPr>
        <w:rPr>
          <w:lang w:val="en-US"/>
        </w:rPr>
      </w:pPr>
      <w:r w:rsidRPr="00684C53">
        <w:rPr>
          <w:lang w:val="en-US"/>
        </w:rPr>
        <w:t>.policyCard {</w:t>
      </w:r>
    </w:p>
    <w:p w:rsidR="001F705F" w:rsidRPr="00684C53" w:rsidRDefault="001F705F" w:rsidP="001F705F">
      <w:pPr>
        <w:rPr>
          <w:lang w:val="en-US"/>
        </w:rPr>
      </w:pPr>
      <w:r w:rsidRPr="00684C53">
        <w:rPr>
          <w:lang w:val="en-US"/>
        </w:rPr>
        <w:lastRenderedPageBreak/>
        <w:t xml:space="preserve">    background: #f8f9fa;</w:t>
      </w:r>
    </w:p>
    <w:p w:rsidR="001F705F" w:rsidRPr="00684C53" w:rsidRDefault="001F705F" w:rsidP="001F705F">
      <w:pPr>
        <w:rPr>
          <w:lang w:val="en-US"/>
        </w:rPr>
      </w:pPr>
      <w:r w:rsidRPr="00684C53">
        <w:rPr>
          <w:lang w:val="en-US"/>
        </w:rPr>
        <w:t xml:space="preserve">    border-radius: 12px;</w:t>
      </w:r>
    </w:p>
    <w:p w:rsidR="001F705F" w:rsidRPr="00684C53" w:rsidRDefault="001F705F" w:rsidP="001F705F">
      <w:pPr>
        <w:rPr>
          <w:lang w:val="en-US"/>
        </w:rPr>
      </w:pPr>
      <w:r w:rsidRPr="00684C53">
        <w:rPr>
          <w:lang w:val="en-US"/>
        </w:rPr>
        <w:t xml:space="preserve">    padding: 16px;</w:t>
      </w:r>
    </w:p>
    <w:p w:rsidR="001F705F" w:rsidRPr="00684C53" w:rsidRDefault="001F705F" w:rsidP="001F705F">
      <w:pPr>
        <w:rPr>
          <w:lang w:val="en-US"/>
        </w:rPr>
      </w:pPr>
      <w:r w:rsidRPr="00684C53">
        <w:rPr>
          <w:lang w:val="en-US"/>
        </w:rPr>
        <w:t xml:space="preserve">    border: 1px solid #e0e0e0;</w:t>
      </w:r>
    </w:p>
    <w:p w:rsidR="001F705F" w:rsidRPr="00684C53" w:rsidRDefault="001F705F" w:rsidP="001F705F">
      <w:pPr>
        <w:rPr>
          <w:lang w:val="en-US"/>
        </w:rPr>
      </w:pPr>
      <w:r w:rsidRPr="00684C53">
        <w:rPr>
          <w:lang w:val="en-US"/>
        </w:rPr>
        <w:t xml:space="preserve">    transition: all 0.3s;</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.vehicleCard:hover,</w:t>
      </w:r>
    </w:p>
    <w:p w:rsidR="001F705F" w:rsidRPr="00684C53" w:rsidRDefault="001F705F" w:rsidP="001F705F">
      <w:pPr>
        <w:rPr>
          <w:lang w:val="en-US"/>
        </w:rPr>
      </w:pPr>
      <w:r w:rsidRPr="00684C53">
        <w:rPr>
          <w:lang w:val="en-US"/>
        </w:rPr>
        <w:t>.policyCard:hover {</w:t>
      </w:r>
    </w:p>
    <w:p w:rsidR="001F705F" w:rsidRPr="00684C53" w:rsidRDefault="001F705F" w:rsidP="001F705F">
      <w:pPr>
        <w:rPr>
          <w:lang w:val="en-US"/>
        </w:rPr>
      </w:pPr>
      <w:r w:rsidRPr="00684C53">
        <w:rPr>
          <w:lang w:val="en-US"/>
        </w:rPr>
        <w:t xml:space="preserve">    box-shadow: 0 2px 8px rgba(0, 0, 0, 0.1);</w:t>
      </w:r>
    </w:p>
    <w:p w:rsidR="001F705F" w:rsidRPr="00684C53" w:rsidRDefault="001F705F" w:rsidP="001F705F">
      <w:pPr>
        <w:rPr>
          <w:lang w:val="en-US"/>
        </w:rPr>
      </w:pPr>
      <w:r w:rsidRPr="00684C53">
        <w:rPr>
          <w:lang w:val="en-US"/>
        </w:rPr>
        <w:t xml:space="preserve">    transform: translateY(-2px);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.vehicleCard.selected,</w:t>
      </w:r>
    </w:p>
    <w:p w:rsidR="001F705F" w:rsidRPr="00684C53" w:rsidRDefault="001F705F" w:rsidP="001F705F">
      <w:pPr>
        <w:rPr>
          <w:lang w:val="en-US"/>
        </w:rPr>
      </w:pPr>
      <w:r w:rsidRPr="00684C53">
        <w:rPr>
          <w:lang w:val="en-US"/>
        </w:rPr>
        <w:t>.policyCard.selected {</w:t>
      </w:r>
    </w:p>
    <w:p w:rsidR="001F705F" w:rsidRPr="00684C53" w:rsidRDefault="001F705F" w:rsidP="001F705F">
      <w:pPr>
        <w:rPr>
          <w:lang w:val="en-US"/>
        </w:rPr>
      </w:pPr>
      <w:r w:rsidRPr="00684C53">
        <w:rPr>
          <w:lang w:val="en-US"/>
        </w:rPr>
        <w:t xml:space="preserve">    border: 2px solid #000033;</w:t>
      </w:r>
    </w:p>
    <w:p w:rsidR="001F705F" w:rsidRPr="00684C53" w:rsidRDefault="001F705F" w:rsidP="001F705F">
      <w:pPr>
        <w:rPr>
          <w:lang w:val="en-US"/>
        </w:rPr>
      </w:pPr>
      <w:r w:rsidRPr="00684C53">
        <w:rPr>
          <w:lang w:val="en-US"/>
        </w:rPr>
        <w:t xml:space="preserve">    background: #f0f7ff;</w:t>
      </w:r>
    </w:p>
    <w:p w:rsidR="001F705F" w:rsidRPr="00684C53" w:rsidRDefault="001F705F" w:rsidP="001F705F">
      <w:pPr>
        <w:rPr>
          <w:lang w:val="en-US"/>
        </w:rPr>
      </w:pPr>
      <w:r w:rsidRPr="00684C53">
        <w:rPr>
          <w:lang w:val="en-US"/>
        </w:rPr>
        <w:t xml:space="preserve">    box-shadow: 0 2px 8px rgba(0, 0, 51, 0.2);</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.vehicleCard h4,</w:t>
      </w:r>
    </w:p>
    <w:p w:rsidR="001F705F" w:rsidRPr="00684C53" w:rsidRDefault="001F705F" w:rsidP="001F705F">
      <w:pPr>
        <w:rPr>
          <w:lang w:val="en-US"/>
        </w:rPr>
      </w:pPr>
      <w:r w:rsidRPr="00684C53">
        <w:rPr>
          <w:lang w:val="en-US"/>
        </w:rPr>
        <w:t>.policyCard h4 {</w:t>
      </w:r>
    </w:p>
    <w:p w:rsidR="001F705F" w:rsidRPr="00684C53" w:rsidRDefault="001F705F" w:rsidP="001F705F">
      <w:pPr>
        <w:rPr>
          <w:lang w:val="en-US"/>
        </w:rPr>
      </w:pPr>
      <w:r w:rsidRPr="00684C53">
        <w:rPr>
          <w:lang w:val="en-US"/>
        </w:rPr>
        <w:t xml:space="preserve">    font-size: 18px;</w:t>
      </w:r>
    </w:p>
    <w:p w:rsidR="001F705F" w:rsidRPr="00684C53" w:rsidRDefault="001F705F" w:rsidP="001F705F">
      <w:pPr>
        <w:rPr>
          <w:lang w:val="en-US"/>
        </w:rPr>
      </w:pPr>
      <w:r w:rsidRPr="00684C53">
        <w:rPr>
          <w:lang w:val="en-US"/>
        </w:rPr>
        <w:t xml:space="preserve">    font-weight: 600;</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 xml:space="preserve">    margin-bottom: 12px;</w:t>
      </w:r>
    </w:p>
    <w:p w:rsidR="001F705F" w:rsidRPr="00684C53" w:rsidRDefault="001F705F" w:rsidP="001F705F">
      <w:pPr>
        <w:rPr>
          <w:lang w:val="en-US"/>
        </w:rPr>
      </w:pPr>
      <w:r w:rsidRPr="00684C53">
        <w:rPr>
          <w:lang w:val="en-US"/>
        </w:rPr>
        <w:t xml:space="preserve">    padding-bottom: 8px;</w:t>
      </w:r>
    </w:p>
    <w:p w:rsidR="001F705F" w:rsidRPr="00684C53" w:rsidRDefault="001F705F" w:rsidP="001F705F">
      <w:pPr>
        <w:rPr>
          <w:lang w:val="en-US"/>
        </w:rPr>
      </w:pPr>
      <w:r w:rsidRPr="00684C53">
        <w:rPr>
          <w:lang w:val="en-US"/>
        </w:rPr>
        <w:lastRenderedPageBreak/>
        <w:t xml:space="preserve">    border-bottom: 1px solid #e0e0e0;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.vehicleCard p,</w:t>
      </w:r>
    </w:p>
    <w:p w:rsidR="001F705F" w:rsidRPr="00684C53" w:rsidRDefault="001F705F" w:rsidP="001F705F">
      <w:pPr>
        <w:rPr>
          <w:lang w:val="en-US"/>
        </w:rPr>
      </w:pPr>
      <w:r w:rsidRPr="00684C53">
        <w:rPr>
          <w:lang w:val="en-US"/>
        </w:rPr>
        <w:t>.policyCard p {</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 xml:space="preserve">    color: #666;</w:t>
      </w:r>
    </w:p>
    <w:p w:rsidR="001F705F" w:rsidRPr="00684C53" w:rsidRDefault="001F705F" w:rsidP="001F705F">
      <w:pPr>
        <w:rPr>
          <w:lang w:val="en-US"/>
        </w:rPr>
      </w:pPr>
      <w:r w:rsidRPr="00684C53">
        <w:rPr>
          <w:lang w:val="en-US"/>
        </w:rPr>
        <w:t xml:space="preserve">    margin: 4px 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.formGroup {</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.formGroup label {</w:t>
      </w:r>
    </w:p>
    <w:p w:rsidR="001F705F" w:rsidRPr="00684C53" w:rsidRDefault="001F705F" w:rsidP="001F705F">
      <w:pPr>
        <w:rPr>
          <w:lang w:val="en-US"/>
        </w:rPr>
      </w:pPr>
      <w:r w:rsidRPr="00684C53">
        <w:rPr>
          <w:lang w:val="en-US"/>
        </w:rPr>
        <w:t xml:space="preserve">    display: block;</w:t>
      </w:r>
    </w:p>
    <w:p w:rsidR="001F705F" w:rsidRPr="00684C53" w:rsidRDefault="001F705F" w:rsidP="001F705F">
      <w:pPr>
        <w:rPr>
          <w:lang w:val="en-US"/>
        </w:rPr>
      </w:pPr>
      <w:r w:rsidRPr="00684C53">
        <w:rPr>
          <w:lang w:val="en-US"/>
        </w:rPr>
        <w:t xml:space="preserve">    margin-bottom: 8px;</w:t>
      </w:r>
    </w:p>
    <w:p w:rsidR="001F705F" w:rsidRPr="00684C53" w:rsidRDefault="001F705F" w:rsidP="001F705F">
      <w:pPr>
        <w:rPr>
          <w:lang w:val="en-US"/>
        </w:rPr>
      </w:pPr>
      <w:r w:rsidRPr="00684C53">
        <w:rPr>
          <w:lang w:val="en-US"/>
        </w:rPr>
        <w:t xml:space="preserve">    font-weight: 500;</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.formGroup input,</w:t>
      </w:r>
    </w:p>
    <w:p w:rsidR="001F705F" w:rsidRPr="00684C53" w:rsidRDefault="001F705F" w:rsidP="001F705F">
      <w:pPr>
        <w:rPr>
          <w:lang w:val="en-US"/>
        </w:rPr>
      </w:pPr>
      <w:r w:rsidRPr="00684C53">
        <w:rPr>
          <w:lang w:val="en-US"/>
        </w:rPr>
        <w:t>.formGroup textarea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padding: 12px 16px;</w:t>
      </w:r>
    </w:p>
    <w:p w:rsidR="001F705F" w:rsidRPr="00684C53" w:rsidRDefault="001F705F" w:rsidP="001F705F">
      <w:pPr>
        <w:rPr>
          <w:lang w:val="en-US"/>
        </w:rPr>
      </w:pPr>
      <w:r w:rsidRPr="00684C53">
        <w:rPr>
          <w:lang w:val="en-US"/>
        </w:rPr>
        <w:t xml:space="preserve">    border: 1px solid #ddd;</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lastRenderedPageBreak/>
        <w:t xml:space="preserve">    transition: border-color 0.3s;</w:t>
      </w:r>
    </w:p>
    <w:p w:rsidR="001F705F" w:rsidRPr="00684C53" w:rsidRDefault="001F705F" w:rsidP="001F705F">
      <w:pPr>
        <w:rPr>
          <w:lang w:val="en-US"/>
        </w:rPr>
      </w:pPr>
      <w:r w:rsidRPr="00684C53">
        <w:rPr>
          <w:lang w:val="en-US"/>
        </w:rPr>
        <w:t xml:space="preserve">    font-family: inherit;</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.formGroup input:focus,</w:t>
      </w:r>
    </w:p>
    <w:p w:rsidR="001F705F" w:rsidRPr="00684C53" w:rsidRDefault="001F705F" w:rsidP="001F705F">
      <w:pPr>
        <w:rPr>
          <w:lang w:val="en-US"/>
        </w:rPr>
      </w:pPr>
      <w:r w:rsidRPr="00684C53">
        <w:rPr>
          <w:lang w:val="en-US"/>
        </w:rPr>
        <w:t>.formGroup textarea:focus {</w:t>
      </w:r>
    </w:p>
    <w:p w:rsidR="001F705F" w:rsidRPr="00684C53" w:rsidRDefault="001F705F" w:rsidP="001F705F">
      <w:pPr>
        <w:rPr>
          <w:lang w:val="en-US"/>
        </w:rPr>
      </w:pPr>
      <w:r w:rsidRPr="00684C53">
        <w:rPr>
          <w:lang w:val="en-US"/>
        </w:rPr>
        <w:t xml:space="preserve">    outline: none;</w:t>
      </w:r>
    </w:p>
    <w:p w:rsidR="001F705F" w:rsidRPr="00684C53" w:rsidRDefault="001F705F" w:rsidP="001F705F">
      <w:pPr>
        <w:rPr>
          <w:lang w:val="en-US"/>
        </w:rPr>
      </w:pPr>
      <w:r w:rsidRPr="00684C53">
        <w:rPr>
          <w:lang w:val="en-US"/>
        </w:rPr>
        <w:t xml:space="preserve">    border-color: #000033;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.formGroup textarea {</w:t>
      </w:r>
    </w:p>
    <w:p w:rsidR="001F705F" w:rsidRPr="00684C53" w:rsidRDefault="001F705F" w:rsidP="001F705F">
      <w:pPr>
        <w:rPr>
          <w:lang w:val="en-US"/>
        </w:rPr>
      </w:pPr>
      <w:r w:rsidRPr="00684C53">
        <w:rPr>
          <w:lang w:val="en-US"/>
        </w:rPr>
        <w:t xml:space="preserve">    resize: vertical;</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.infoBlock {</w:t>
      </w:r>
    </w:p>
    <w:p w:rsidR="001F705F" w:rsidRPr="00684C53" w:rsidRDefault="001F705F" w:rsidP="001F705F">
      <w:pPr>
        <w:rPr>
          <w:lang w:val="en-US"/>
        </w:rPr>
      </w:pPr>
      <w:r w:rsidRPr="00684C53">
        <w:rPr>
          <w:lang w:val="en-US"/>
        </w:rPr>
        <w:t xml:space="preserve">    background: #f8f9fa;</w:t>
      </w:r>
    </w:p>
    <w:p w:rsidR="001F705F" w:rsidRPr="00684C53" w:rsidRDefault="001F705F" w:rsidP="001F705F">
      <w:pPr>
        <w:rPr>
          <w:lang w:val="en-US"/>
        </w:rPr>
      </w:pPr>
      <w:r w:rsidRPr="00684C53">
        <w:rPr>
          <w:lang w:val="en-US"/>
        </w:rPr>
        <w:t xml:space="preserve">    border-radius: 12px;</w:t>
      </w:r>
    </w:p>
    <w:p w:rsidR="001F705F" w:rsidRPr="00684C53" w:rsidRDefault="001F705F" w:rsidP="001F705F">
      <w:pPr>
        <w:rPr>
          <w:lang w:val="en-US"/>
        </w:rPr>
      </w:pPr>
      <w:r w:rsidRPr="00684C53">
        <w:rPr>
          <w:lang w:val="en-US"/>
        </w:rPr>
        <w:t xml:space="preserve">    padding: 16px;</w:t>
      </w:r>
    </w:p>
    <w:p w:rsidR="001F705F" w:rsidRPr="00684C53" w:rsidRDefault="001F705F" w:rsidP="001F705F">
      <w:pPr>
        <w:rPr>
          <w:lang w:val="en-US"/>
        </w:rPr>
      </w:pPr>
      <w:r w:rsidRPr="00684C53">
        <w:rPr>
          <w:lang w:val="en-US"/>
        </w:rPr>
        <w:t xml:space="preserve">    margin: 20px 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.infoBlock h4 {</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 xml:space="preserve">    font-weight: 600;</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 xml:space="preserve">    margin-bottom: 12px;</w:t>
      </w:r>
    </w:p>
    <w:p w:rsidR="001F705F" w:rsidRPr="00684C53" w:rsidRDefault="001F705F" w:rsidP="001F705F">
      <w:pPr>
        <w:rPr>
          <w:lang w:val="en-US"/>
        </w:rPr>
      </w:pPr>
      <w:r w:rsidRPr="00684C53">
        <w:rPr>
          <w:lang w:val="en-US"/>
        </w:rPr>
        <w:t xml:space="preserve">    padding-bottom: 8px;</w:t>
      </w:r>
    </w:p>
    <w:p w:rsidR="001F705F" w:rsidRPr="00684C53" w:rsidRDefault="001F705F" w:rsidP="001F705F">
      <w:pPr>
        <w:rPr>
          <w:lang w:val="en-US"/>
        </w:rPr>
      </w:pPr>
      <w:r w:rsidRPr="00684C53">
        <w:rPr>
          <w:lang w:val="en-US"/>
        </w:rPr>
        <w:t xml:space="preserve">    border-bottom: 1px solid #e0e0e0;</w:t>
      </w:r>
    </w:p>
    <w:p w:rsidR="001F705F" w:rsidRPr="00684C53" w:rsidRDefault="001F705F" w:rsidP="001F705F">
      <w:pPr>
        <w:rPr>
          <w:lang w:val="en-US"/>
        </w:rPr>
      </w:pPr>
      <w:r w:rsidRPr="00684C53">
        <w:rPr>
          <w:lang w:val="en-US"/>
        </w:rPr>
        <w:lastRenderedPageBreak/>
        <w:t>}</w:t>
      </w:r>
    </w:p>
    <w:p w:rsidR="001F705F" w:rsidRPr="00684C53" w:rsidRDefault="001F705F" w:rsidP="001F705F">
      <w:pPr>
        <w:rPr>
          <w:lang w:val="en-US"/>
        </w:rPr>
      </w:pPr>
    </w:p>
    <w:p w:rsidR="001F705F" w:rsidRPr="00684C53" w:rsidRDefault="001F705F" w:rsidP="001F705F">
      <w:pPr>
        <w:rPr>
          <w:lang w:val="en-US"/>
        </w:rPr>
      </w:pPr>
      <w:r w:rsidRPr="00684C53">
        <w:rPr>
          <w:lang w:val="en-US"/>
        </w:rPr>
        <w:t>.infoBlock p {</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 xml:space="preserve">    color: #666;</w:t>
      </w:r>
    </w:p>
    <w:p w:rsidR="001F705F" w:rsidRPr="00684C53" w:rsidRDefault="001F705F" w:rsidP="001F705F">
      <w:pPr>
        <w:rPr>
          <w:lang w:val="en-US"/>
        </w:rPr>
      </w:pPr>
      <w:r w:rsidRPr="00684C53">
        <w:rPr>
          <w:lang w:val="en-US"/>
        </w:rPr>
        <w:t xml:space="preserve">    margin: 6px 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.buttons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gap: 15px;</w:t>
      </w:r>
    </w:p>
    <w:p w:rsidR="001F705F" w:rsidRPr="00684C53" w:rsidRDefault="001F705F" w:rsidP="001F705F">
      <w:pPr>
        <w:rPr>
          <w:lang w:val="en-US"/>
        </w:rPr>
      </w:pPr>
      <w:r w:rsidRPr="00684C53">
        <w:rPr>
          <w:lang w:val="en-US"/>
        </w:rPr>
        <w:t xml:space="preserve">    margin-top: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.backButton {</w:t>
      </w:r>
    </w:p>
    <w:p w:rsidR="001F705F" w:rsidRPr="00684C53" w:rsidRDefault="001F705F" w:rsidP="001F705F">
      <w:pPr>
        <w:rPr>
          <w:lang w:val="en-US"/>
        </w:rPr>
      </w:pPr>
      <w:r w:rsidRPr="00684C53">
        <w:rPr>
          <w:lang w:val="en-US"/>
        </w:rPr>
        <w:t xml:space="preserve">    flex: 1;</w:t>
      </w:r>
    </w:p>
    <w:p w:rsidR="001F705F" w:rsidRPr="00684C53" w:rsidRDefault="001F705F" w:rsidP="001F705F">
      <w:pPr>
        <w:rPr>
          <w:lang w:val="en-US"/>
        </w:rPr>
      </w:pPr>
      <w:r w:rsidRPr="00684C53">
        <w:rPr>
          <w:lang w:val="en-US"/>
        </w:rPr>
        <w:t xml:space="preserve">    padding: 12px;</w:t>
      </w:r>
    </w:p>
    <w:p w:rsidR="001F705F" w:rsidRPr="00684C53" w:rsidRDefault="001F705F" w:rsidP="001F705F">
      <w:pPr>
        <w:rPr>
          <w:lang w:val="en-US"/>
        </w:rPr>
      </w:pPr>
      <w:r w:rsidRPr="00684C53">
        <w:rPr>
          <w:lang w:val="en-US"/>
        </w:rPr>
        <w:t xml:space="preserve">    background: #6c757d;</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 xml:space="preserve">    transition: background 0.3s;</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.backButton:hover {</w:t>
      </w:r>
    </w:p>
    <w:p w:rsidR="001F705F" w:rsidRPr="00684C53" w:rsidRDefault="001F705F" w:rsidP="001F705F">
      <w:pPr>
        <w:rPr>
          <w:lang w:val="en-US"/>
        </w:rPr>
      </w:pPr>
      <w:r w:rsidRPr="00684C53">
        <w:rPr>
          <w:lang w:val="en-US"/>
        </w:rPr>
        <w:t xml:space="preserve">    background: #5a6268;</w:t>
      </w:r>
    </w:p>
    <w:p w:rsidR="001F705F" w:rsidRPr="00684C53" w:rsidRDefault="001F705F" w:rsidP="001F705F">
      <w:pPr>
        <w:rPr>
          <w:lang w:val="en-US"/>
        </w:rPr>
      </w:pPr>
      <w:r w:rsidRPr="00684C53">
        <w:rPr>
          <w:lang w:val="en-US"/>
        </w:rPr>
        <w:lastRenderedPageBreak/>
        <w:t>}</w:t>
      </w:r>
    </w:p>
    <w:p w:rsidR="001F705F" w:rsidRPr="00684C53" w:rsidRDefault="001F705F" w:rsidP="001F705F">
      <w:pPr>
        <w:rPr>
          <w:lang w:val="en-US"/>
        </w:rPr>
      </w:pPr>
    </w:p>
    <w:p w:rsidR="001F705F" w:rsidRPr="00684C53" w:rsidRDefault="001F705F" w:rsidP="001F705F">
      <w:pPr>
        <w:rPr>
          <w:lang w:val="en-US"/>
        </w:rPr>
      </w:pPr>
      <w:r w:rsidRPr="00684C53">
        <w:rPr>
          <w:lang w:val="en-US"/>
        </w:rPr>
        <w:t>.submitButton {</w:t>
      </w:r>
    </w:p>
    <w:p w:rsidR="001F705F" w:rsidRPr="00684C53" w:rsidRDefault="001F705F" w:rsidP="001F705F">
      <w:pPr>
        <w:rPr>
          <w:lang w:val="en-US"/>
        </w:rPr>
      </w:pPr>
      <w:r w:rsidRPr="00684C53">
        <w:rPr>
          <w:lang w:val="en-US"/>
        </w:rPr>
        <w:t xml:space="preserve">    flex: 1;</w:t>
      </w:r>
    </w:p>
    <w:p w:rsidR="001F705F" w:rsidRPr="00684C53" w:rsidRDefault="001F705F" w:rsidP="001F705F">
      <w:pPr>
        <w:rPr>
          <w:lang w:val="en-US"/>
        </w:rPr>
      </w:pPr>
      <w:r w:rsidRPr="00684C53">
        <w:rPr>
          <w:lang w:val="en-US"/>
        </w:rPr>
        <w:t xml:space="preserve">    padding: 12px;</w:t>
      </w:r>
    </w:p>
    <w:p w:rsidR="001F705F" w:rsidRPr="00684C53" w:rsidRDefault="001F705F" w:rsidP="001F705F">
      <w:pPr>
        <w:rPr>
          <w:lang w:val="en-US"/>
        </w:rPr>
      </w:pPr>
      <w:r w:rsidRPr="00684C53">
        <w:rPr>
          <w:lang w:val="en-US"/>
        </w:rPr>
        <w:t xml:space="preserve">    background: #000033;</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 xml:space="preserve">    transition: background 0.3s;</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.submitButton:hover {</w:t>
      </w:r>
    </w:p>
    <w:p w:rsidR="001F705F" w:rsidRPr="00684C53" w:rsidRDefault="001F705F" w:rsidP="001F705F">
      <w:pPr>
        <w:rPr>
          <w:lang w:val="en-US"/>
        </w:rPr>
      </w:pPr>
      <w:r w:rsidRPr="00684C53">
        <w:rPr>
          <w:lang w:val="en-US"/>
        </w:rPr>
        <w:t xml:space="preserve">    background: #333366;</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.submitButton:disabled {</w:t>
      </w:r>
    </w:p>
    <w:p w:rsidR="001F705F" w:rsidRPr="00684C53" w:rsidRDefault="001F705F" w:rsidP="001F705F">
      <w:pPr>
        <w:rPr>
          <w:lang w:val="en-US"/>
        </w:rPr>
      </w:pPr>
      <w:r w:rsidRPr="00684C53">
        <w:rPr>
          <w:lang w:val="en-US"/>
        </w:rPr>
        <w:t xml:space="preserve">    background: #ccc;</w:t>
      </w:r>
    </w:p>
    <w:p w:rsidR="001F705F" w:rsidRPr="00684C53" w:rsidRDefault="001F705F" w:rsidP="001F705F">
      <w:pPr>
        <w:rPr>
          <w:lang w:val="en-US"/>
        </w:rPr>
      </w:pPr>
      <w:r w:rsidRPr="00684C53">
        <w:rPr>
          <w:lang w:val="en-US"/>
        </w:rPr>
        <w:t xml:space="preserve">    cursor: not-allowed;</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.addVehicleButton {</w:t>
      </w:r>
    </w:p>
    <w:p w:rsidR="001F705F" w:rsidRPr="00684C53" w:rsidRDefault="001F705F" w:rsidP="001F705F">
      <w:pPr>
        <w:rPr>
          <w:lang w:val="en-US"/>
        </w:rPr>
      </w:pPr>
      <w:r w:rsidRPr="00684C53">
        <w:rPr>
          <w:lang w:val="en-US"/>
        </w:rPr>
        <w:t xml:space="preserve">    padding: 12px 24px;</w:t>
      </w:r>
    </w:p>
    <w:p w:rsidR="001F705F" w:rsidRPr="00684C53" w:rsidRDefault="001F705F" w:rsidP="001F705F">
      <w:pPr>
        <w:rPr>
          <w:lang w:val="en-US"/>
        </w:rPr>
      </w:pPr>
      <w:r w:rsidRPr="00684C53">
        <w:rPr>
          <w:lang w:val="en-US"/>
        </w:rPr>
        <w:t xml:space="preserve">    background: #4669B0;</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lastRenderedPageBreak/>
        <w:t xml:space="preserve">    border-radius: 8px;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 xml:space="preserve">    margin-top: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.addVehicleButton:hover {</w:t>
      </w:r>
    </w:p>
    <w:p w:rsidR="001F705F" w:rsidRPr="00684C53" w:rsidRDefault="001F705F" w:rsidP="001F705F">
      <w:pPr>
        <w:rPr>
          <w:lang w:val="en-US"/>
        </w:rPr>
      </w:pPr>
      <w:r w:rsidRPr="00684C53">
        <w:rPr>
          <w:lang w:val="en-US"/>
        </w:rPr>
        <w:t xml:space="preserve">    background: #3457a0;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.emptyMessage {</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padding: 60px 20px;</w:t>
      </w:r>
    </w:p>
    <w:p w:rsidR="001F705F" w:rsidRPr="00684C53" w:rsidRDefault="001F705F" w:rsidP="001F705F">
      <w:pPr>
        <w:rPr>
          <w:lang w:val="en-US"/>
        </w:rPr>
      </w:pPr>
      <w:r w:rsidRPr="00684C53">
        <w:rPr>
          <w:lang w:val="en-US"/>
        </w:rPr>
        <w:t xml:space="preserve">    background: #f8f9fa;</w:t>
      </w:r>
    </w:p>
    <w:p w:rsidR="001F705F" w:rsidRPr="00684C53" w:rsidRDefault="001F705F" w:rsidP="001F705F">
      <w:pPr>
        <w:rPr>
          <w:lang w:val="en-US"/>
        </w:rPr>
      </w:pPr>
      <w:r w:rsidRPr="00684C53">
        <w:rPr>
          <w:lang w:val="en-US"/>
        </w:rPr>
        <w:t xml:space="preserve">    border-radius: 12px;</w:t>
      </w:r>
    </w:p>
    <w:p w:rsidR="001F705F" w:rsidRPr="00684C53" w:rsidRDefault="001F705F" w:rsidP="001F705F">
      <w:pPr>
        <w:rPr>
          <w:lang w:val="en-US"/>
        </w:rPr>
      </w:pPr>
      <w:r w:rsidRPr="00684C53">
        <w:rPr>
          <w:lang w:val="en-US"/>
        </w:rPr>
        <w:t xml:space="preserve">    color: #666;</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.emptyMessage p {</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.error {</w:t>
      </w:r>
    </w:p>
    <w:p w:rsidR="001F705F" w:rsidRPr="00684C53" w:rsidRDefault="001F705F" w:rsidP="001F705F">
      <w:pPr>
        <w:rPr>
          <w:lang w:val="en-US"/>
        </w:rPr>
      </w:pPr>
      <w:r w:rsidRPr="00684C53">
        <w:rPr>
          <w:lang w:val="en-US"/>
        </w:rPr>
        <w:t xml:space="preserve">    background: #f8d7da;</w:t>
      </w:r>
    </w:p>
    <w:p w:rsidR="001F705F" w:rsidRPr="00684C53" w:rsidRDefault="001F705F" w:rsidP="001F705F">
      <w:pPr>
        <w:rPr>
          <w:lang w:val="en-US"/>
        </w:rPr>
      </w:pPr>
      <w:r w:rsidRPr="00684C53">
        <w:rPr>
          <w:lang w:val="en-US"/>
        </w:rPr>
        <w:t xml:space="preserve">    color: #721c24;</w:t>
      </w:r>
    </w:p>
    <w:p w:rsidR="001F705F" w:rsidRPr="00684C53" w:rsidRDefault="001F705F" w:rsidP="001F705F">
      <w:pPr>
        <w:rPr>
          <w:lang w:val="en-US"/>
        </w:rPr>
      </w:pPr>
      <w:r w:rsidRPr="00684C53">
        <w:rPr>
          <w:lang w:val="en-US"/>
        </w:rPr>
        <w:t xml:space="preserve">    padding: 12px;</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lastRenderedPageBreak/>
        <w:t xml:space="preserve">    margin-bottom: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.success {</w:t>
      </w:r>
    </w:p>
    <w:p w:rsidR="001F705F" w:rsidRPr="00684C53" w:rsidRDefault="001F705F" w:rsidP="001F705F">
      <w:pPr>
        <w:rPr>
          <w:lang w:val="en-US"/>
        </w:rPr>
      </w:pPr>
      <w:r w:rsidRPr="00684C53">
        <w:rPr>
          <w:lang w:val="en-US"/>
        </w:rPr>
        <w:t xml:space="preserve">    background: #d4edda;</w:t>
      </w:r>
    </w:p>
    <w:p w:rsidR="001F705F" w:rsidRPr="00684C53" w:rsidRDefault="001F705F" w:rsidP="001F705F">
      <w:pPr>
        <w:rPr>
          <w:lang w:val="en-US"/>
        </w:rPr>
      </w:pPr>
      <w:r w:rsidRPr="00684C53">
        <w:rPr>
          <w:lang w:val="en-US"/>
        </w:rPr>
        <w:t xml:space="preserve">    color: #155724;</w:t>
      </w:r>
    </w:p>
    <w:p w:rsidR="001F705F" w:rsidRPr="00684C53" w:rsidRDefault="001F705F" w:rsidP="001F705F">
      <w:pPr>
        <w:rPr>
          <w:lang w:val="en-US"/>
        </w:rPr>
      </w:pPr>
      <w:r w:rsidRPr="00684C53">
        <w:rPr>
          <w:lang w:val="en-US"/>
        </w:rPr>
        <w:t xml:space="preserve">    padding: 12px;</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accidentStyle.module.css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 {</w:t>
      </w:r>
    </w:p>
    <w:p w:rsidR="001F705F" w:rsidRPr="00684C53" w:rsidRDefault="001F705F" w:rsidP="001F705F">
      <w:pPr>
        <w:rPr>
          <w:lang w:val="en-US"/>
        </w:rPr>
      </w:pPr>
      <w:r w:rsidRPr="00684C53">
        <w:rPr>
          <w:lang w:val="en-US"/>
        </w:rPr>
        <w:t xml:space="preserve">    box-sizing: border-box;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html, body {</w:t>
      </w:r>
    </w:p>
    <w:p w:rsidR="001F705F" w:rsidRPr="00684C53" w:rsidRDefault="001F705F" w:rsidP="001F705F">
      <w:pPr>
        <w:rPr>
          <w:lang w:val="en-US"/>
        </w:rPr>
      </w:pPr>
      <w:r w:rsidRPr="00684C53">
        <w:rPr>
          <w:lang w:val="en-US"/>
        </w:rPr>
        <w:t xml:space="preserve">    margin: 0;</w:t>
      </w:r>
    </w:p>
    <w:p w:rsidR="001F705F" w:rsidRPr="00684C53" w:rsidRDefault="001F705F" w:rsidP="001F705F">
      <w:pPr>
        <w:rPr>
          <w:lang w:val="en-US"/>
        </w:rPr>
      </w:pPr>
      <w:r w:rsidRPr="00684C53">
        <w:rPr>
          <w:lang w:val="en-US"/>
        </w:rPr>
        <w:t xml:space="preserve">    padding: 0;</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overflow: visible;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.wrapper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lastRenderedPageBreak/>
        <w:t xml:space="preserve">    height: 100%;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.loading {</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padding: 50px;</w:t>
      </w:r>
    </w:p>
    <w:p w:rsidR="001F705F" w:rsidRPr="00684C53" w:rsidRDefault="001F705F" w:rsidP="001F705F">
      <w:pPr>
        <w:rPr>
          <w:lang w:val="en-US"/>
        </w:rPr>
      </w:pPr>
      <w:r w:rsidRPr="00684C53">
        <w:rPr>
          <w:lang w:val="en-US"/>
        </w:rPr>
        <w:t xml:space="preserve">    font-size: 18px;</w:t>
      </w:r>
    </w:p>
    <w:p w:rsidR="001F705F" w:rsidRPr="00684C53" w:rsidRDefault="001F705F" w:rsidP="001F705F">
      <w:pPr>
        <w:rPr>
          <w:lang w:val="en-US"/>
        </w:rPr>
      </w:pPr>
      <w:r w:rsidRPr="00684C53">
        <w:rPr>
          <w:lang w:val="en-US"/>
        </w:rPr>
        <w:t xml:space="preserve">    color: #666;</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ForgotPasswordForm.module.css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.forgotPasswordForm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min-height: calc(100vh - 160px);</w:t>
      </w:r>
    </w:p>
    <w:p w:rsidR="001F705F" w:rsidRPr="00684C53" w:rsidRDefault="001F705F" w:rsidP="001F705F">
      <w:pPr>
        <w:rPr>
          <w:lang w:val="en-US"/>
        </w:rPr>
      </w:pPr>
      <w:r w:rsidRPr="00684C53">
        <w:rPr>
          <w:lang w:val="en-US"/>
        </w:rPr>
        <w:t xml:space="preserve">    padding: 40px 20px;</w:t>
      </w:r>
    </w:p>
    <w:p w:rsidR="001F705F" w:rsidRPr="00684C53" w:rsidRDefault="001F705F" w:rsidP="001F705F">
      <w:pPr>
        <w:rPr>
          <w:lang w:val="en-US"/>
        </w:rPr>
      </w:pPr>
      <w:r w:rsidRPr="00684C53">
        <w:rPr>
          <w:lang w:val="en-US"/>
        </w:rPr>
        <w:t xml:space="preserve">    background: white;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.card {</w:t>
      </w:r>
    </w:p>
    <w:p w:rsidR="001F705F" w:rsidRPr="00684C53" w:rsidRDefault="001F705F" w:rsidP="001F705F">
      <w:pPr>
        <w:rPr>
          <w:lang w:val="en-US"/>
        </w:rPr>
      </w:pPr>
      <w:r w:rsidRPr="00684C53">
        <w:rPr>
          <w:lang w:val="en-US"/>
        </w:rPr>
        <w:t xml:space="preserve">    background: white;</w:t>
      </w:r>
    </w:p>
    <w:p w:rsidR="001F705F" w:rsidRPr="00684C53" w:rsidRDefault="001F705F" w:rsidP="001F705F">
      <w:pPr>
        <w:rPr>
          <w:lang w:val="en-US"/>
        </w:rPr>
      </w:pPr>
      <w:r w:rsidRPr="00684C53">
        <w:rPr>
          <w:lang w:val="en-US"/>
        </w:rPr>
        <w:t xml:space="preserve">    border-radius: 16px;</w:t>
      </w:r>
    </w:p>
    <w:p w:rsidR="001F705F" w:rsidRPr="00684C53" w:rsidRDefault="001F705F" w:rsidP="001F705F">
      <w:pPr>
        <w:rPr>
          <w:lang w:val="en-US"/>
        </w:rPr>
      </w:pPr>
      <w:r w:rsidRPr="00684C53">
        <w:rPr>
          <w:lang w:val="en-US"/>
        </w:rPr>
        <w:t xml:space="preserve">    padding: 40px;</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max-width: 450px;</w:t>
      </w:r>
    </w:p>
    <w:p w:rsidR="001F705F" w:rsidRPr="00684C53" w:rsidRDefault="001F705F" w:rsidP="001F705F">
      <w:pPr>
        <w:rPr>
          <w:lang w:val="en-US"/>
        </w:rPr>
      </w:pPr>
      <w:r w:rsidRPr="00684C53">
        <w:rPr>
          <w:lang w:val="en-US"/>
        </w:rPr>
        <w:lastRenderedPageBreak/>
        <w:t xml:space="preserve">    box-shadow: 0 4px 20px rgba(0, 0, 0, 0.1);</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.title {</w:t>
      </w:r>
    </w:p>
    <w:p w:rsidR="001F705F" w:rsidRPr="00684C53" w:rsidRDefault="001F705F" w:rsidP="001F705F">
      <w:pPr>
        <w:rPr>
          <w:lang w:val="en-US"/>
        </w:rPr>
      </w:pPr>
      <w:r w:rsidRPr="00684C53">
        <w:rPr>
          <w:lang w:val="en-US"/>
        </w:rPr>
        <w:t xml:space="preserve">    font-size: 28px;</w:t>
      </w:r>
    </w:p>
    <w:p w:rsidR="001F705F" w:rsidRPr="00684C53" w:rsidRDefault="001F705F" w:rsidP="001F705F">
      <w:pPr>
        <w:rPr>
          <w:lang w:val="en-US"/>
        </w:rPr>
      </w:pPr>
      <w:r w:rsidRPr="00684C53">
        <w:rPr>
          <w:lang w:val="en-US"/>
        </w:rPr>
        <w:t xml:space="preserve">    color: #000033;</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.description {</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color: #666;</w:t>
      </w:r>
    </w:p>
    <w:p w:rsidR="001F705F" w:rsidRPr="00684C53" w:rsidRDefault="001F705F" w:rsidP="001F705F">
      <w:pPr>
        <w:rPr>
          <w:lang w:val="en-US"/>
        </w:rPr>
      </w:pPr>
      <w:r w:rsidRPr="00684C53">
        <w:rPr>
          <w:lang w:val="en-US"/>
        </w:rPr>
        <w:t xml:space="preserve">    margin-bottom: 30px;</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.demoHint {</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 xml:space="preserve">    margin-top: 8px;</w:t>
      </w:r>
    </w:p>
    <w:p w:rsidR="001F705F" w:rsidRPr="00684C53" w:rsidRDefault="001F705F" w:rsidP="001F705F">
      <w:pPr>
        <w:rPr>
          <w:lang w:val="en-US"/>
        </w:rPr>
      </w:pPr>
      <w:r w:rsidRPr="00684C53">
        <w:rPr>
          <w:lang w:val="en-US"/>
        </w:rPr>
        <w:t xml:space="preserve">    padding: 4px 8px;</w:t>
      </w:r>
    </w:p>
    <w:p w:rsidR="001F705F" w:rsidRPr="00684C53" w:rsidRDefault="001F705F" w:rsidP="001F705F">
      <w:pPr>
        <w:rPr>
          <w:lang w:val="en-US"/>
        </w:rPr>
      </w:pPr>
      <w:r w:rsidRPr="00684C53">
        <w:rPr>
          <w:lang w:val="en-US"/>
        </w:rPr>
        <w:t xml:space="preserve">    background: #f0f0f0;</w:t>
      </w:r>
    </w:p>
    <w:p w:rsidR="001F705F" w:rsidRPr="00684C53" w:rsidRDefault="001F705F" w:rsidP="001F705F">
      <w:pPr>
        <w:rPr>
          <w:lang w:val="en-US"/>
        </w:rPr>
      </w:pPr>
      <w:r w:rsidRPr="00684C53">
        <w:rPr>
          <w:lang w:val="en-US"/>
        </w:rPr>
        <w:t xml:space="preserve">    border-radius: 4px;</w:t>
      </w:r>
    </w:p>
    <w:p w:rsidR="001F705F" w:rsidRPr="00684C53" w:rsidRDefault="001F705F" w:rsidP="001F705F">
      <w:pPr>
        <w:rPr>
          <w:lang w:val="en-US"/>
        </w:rPr>
      </w:pPr>
      <w:r w:rsidRPr="00684C53">
        <w:rPr>
          <w:lang w:val="en-US"/>
        </w:rPr>
        <w:t xml:space="preserve">    font-size: 12px;</w:t>
      </w:r>
    </w:p>
    <w:p w:rsidR="001F705F" w:rsidRPr="00684C53" w:rsidRDefault="001F705F" w:rsidP="001F705F">
      <w:pPr>
        <w:rPr>
          <w:lang w:val="en-US"/>
        </w:rPr>
      </w:pPr>
      <w:r w:rsidRPr="00684C53">
        <w:rPr>
          <w:lang w:val="en-US"/>
        </w:rPr>
        <w:t xml:space="preserve">    color: #4669B0;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.formGroup {</w:t>
      </w:r>
    </w:p>
    <w:p w:rsidR="001F705F" w:rsidRPr="00684C53" w:rsidRDefault="001F705F" w:rsidP="001F705F">
      <w:pPr>
        <w:rPr>
          <w:lang w:val="en-US"/>
        </w:rPr>
      </w:pPr>
      <w:r w:rsidRPr="00684C53">
        <w:rPr>
          <w:lang w:val="en-US"/>
        </w:rPr>
        <w:lastRenderedPageBreak/>
        <w:t xml:space="preserve">    margin-bottom: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.formGroup label {</w:t>
      </w:r>
    </w:p>
    <w:p w:rsidR="001F705F" w:rsidRPr="00684C53" w:rsidRDefault="001F705F" w:rsidP="001F705F">
      <w:pPr>
        <w:rPr>
          <w:lang w:val="en-US"/>
        </w:rPr>
      </w:pPr>
      <w:r w:rsidRPr="00684C53">
        <w:rPr>
          <w:lang w:val="en-US"/>
        </w:rPr>
        <w:t xml:space="preserve">    display: block;</w:t>
      </w:r>
    </w:p>
    <w:p w:rsidR="001F705F" w:rsidRPr="00684C53" w:rsidRDefault="001F705F" w:rsidP="001F705F">
      <w:pPr>
        <w:rPr>
          <w:lang w:val="en-US"/>
        </w:rPr>
      </w:pPr>
      <w:r w:rsidRPr="00684C53">
        <w:rPr>
          <w:lang w:val="en-US"/>
        </w:rPr>
        <w:t xml:space="preserve">    margin-bottom: 8px;</w:t>
      </w:r>
    </w:p>
    <w:p w:rsidR="001F705F" w:rsidRPr="00684C53" w:rsidRDefault="001F705F" w:rsidP="001F705F">
      <w:pPr>
        <w:rPr>
          <w:lang w:val="en-US"/>
        </w:rPr>
      </w:pPr>
      <w:r w:rsidRPr="00684C53">
        <w:rPr>
          <w:lang w:val="en-US"/>
        </w:rPr>
        <w:t xml:space="preserve">    font-weight: 500;</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.input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padding: 12px 16px;</w:t>
      </w:r>
    </w:p>
    <w:p w:rsidR="001F705F" w:rsidRPr="00684C53" w:rsidRDefault="001F705F" w:rsidP="001F705F">
      <w:pPr>
        <w:rPr>
          <w:lang w:val="en-US"/>
        </w:rPr>
      </w:pPr>
      <w:r w:rsidRPr="00684C53">
        <w:rPr>
          <w:lang w:val="en-US"/>
        </w:rPr>
        <w:t xml:space="preserve">    border: 1px solid #ddd;</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 xml:space="preserve">    transition: border-color 0.3s;</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.input:focus {</w:t>
      </w:r>
    </w:p>
    <w:p w:rsidR="001F705F" w:rsidRPr="00684C53" w:rsidRDefault="001F705F" w:rsidP="001F705F">
      <w:pPr>
        <w:rPr>
          <w:lang w:val="en-US"/>
        </w:rPr>
      </w:pPr>
      <w:r w:rsidRPr="00684C53">
        <w:rPr>
          <w:lang w:val="en-US"/>
        </w:rPr>
        <w:t xml:space="preserve">    outline: none;</w:t>
      </w:r>
    </w:p>
    <w:p w:rsidR="001F705F" w:rsidRPr="00684C53" w:rsidRDefault="001F705F" w:rsidP="001F705F">
      <w:pPr>
        <w:rPr>
          <w:lang w:val="en-US"/>
        </w:rPr>
      </w:pPr>
      <w:r w:rsidRPr="00684C53">
        <w:rPr>
          <w:lang w:val="en-US"/>
        </w:rPr>
        <w:t xml:space="preserve">    border-color: #000033;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.errorMessage {</w:t>
      </w:r>
    </w:p>
    <w:p w:rsidR="001F705F" w:rsidRPr="00684C53" w:rsidRDefault="001F705F" w:rsidP="001F705F">
      <w:pPr>
        <w:rPr>
          <w:lang w:val="en-US"/>
        </w:rPr>
      </w:pPr>
      <w:r w:rsidRPr="00684C53">
        <w:rPr>
          <w:lang w:val="en-US"/>
        </w:rPr>
        <w:t xml:space="preserve">    color: red;</w:t>
      </w:r>
    </w:p>
    <w:p w:rsidR="001F705F" w:rsidRPr="00684C53" w:rsidRDefault="001F705F" w:rsidP="001F705F">
      <w:pPr>
        <w:rPr>
          <w:lang w:val="en-US"/>
        </w:rPr>
      </w:pPr>
      <w:r w:rsidRPr="00684C53">
        <w:rPr>
          <w:lang w:val="en-US"/>
        </w:rPr>
        <w:t xml:space="preserve">    font-size: 12px;</w:t>
      </w:r>
    </w:p>
    <w:p w:rsidR="001F705F" w:rsidRPr="00684C53" w:rsidRDefault="001F705F" w:rsidP="001F705F">
      <w:pPr>
        <w:rPr>
          <w:lang w:val="en-US"/>
        </w:rPr>
      </w:pPr>
      <w:r w:rsidRPr="00684C53">
        <w:rPr>
          <w:lang w:val="en-US"/>
        </w:rPr>
        <w:t xml:space="preserve">    margin-top: 4px;</w:t>
      </w:r>
    </w:p>
    <w:p w:rsidR="001F705F" w:rsidRPr="00684C53" w:rsidRDefault="001F705F" w:rsidP="001F705F">
      <w:pPr>
        <w:rPr>
          <w:lang w:val="en-US"/>
        </w:rPr>
      </w:pPr>
      <w:r w:rsidRPr="00684C53">
        <w:rPr>
          <w:lang w:val="en-US"/>
        </w:rPr>
        <w:lastRenderedPageBreak/>
        <w:t xml:space="preserve">    display: block;</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.error {</w:t>
      </w:r>
    </w:p>
    <w:p w:rsidR="001F705F" w:rsidRPr="00684C53" w:rsidRDefault="001F705F" w:rsidP="001F705F">
      <w:pPr>
        <w:rPr>
          <w:lang w:val="en-US"/>
        </w:rPr>
      </w:pPr>
      <w:r w:rsidRPr="00684C53">
        <w:rPr>
          <w:lang w:val="en-US"/>
        </w:rPr>
        <w:t xml:space="preserve">    background: #f8d7da;</w:t>
      </w:r>
    </w:p>
    <w:p w:rsidR="001F705F" w:rsidRPr="00684C53" w:rsidRDefault="001F705F" w:rsidP="001F705F">
      <w:pPr>
        <w:rPr>
          <w:lang w:val="en-US"/>
        </w:rPr>
      </w:pPr>
      <w:r w:rsidRPr="00684C53">
        <w:rPr>
          <w:lang w:val="en-US"/>
        </w:rPr>
        <w:t xml:space="preserve">    color: #721c24;</w:t>
      </w:r>
    </w:p>
    <w:p w:rsidR="001F705F" w:rsidRPr="00684C53" w:rsidRDefault="001F705F" w:rsidP="001F705F">
      <w:pPr>
        <w:rPr>
          <w:lang w:val="en-US"/>
        </w:rPr>
      </w:pPr>
      <w:r w:rsidRPr="00684C53">
        <w:rPr>
          <w:lang w:val="en-US"/>
        </w:rPr>
        <w:t xml:space="preserve">    padding: 12px;</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.success {</w:t>
      </w:r>
    </w:p>
    <w:p w:rsidR="001F705F" w:rsidRPr="00684C53" w:rsidRDefault="001F705F" w:rsidP="001F705F">
      <w:pPr>
        <w:rPr>
          <w:lang w:val="en-US"/>
        </w:rPr>
      </w:pPr>
      <w:r w:rsidRPr="00684C53">
        <w:rPr>
          <w:lang w:val="en-US"/>
        </w:rPr>
        <w:t xml:space="preserve">    background: #d4edda;</w:t>
      </w:r>
    </w:p>
    <w:p w:rsidR="001F705F" w:rsidRPr="00684C53" w:rsidRDefault="001F705F" w:rsidP="001F705F">
      <w:pPr>
        <w:rPr>
          <w:lang w:val="en-US"/>
        </w:rPr>
      </w:pPr>
      <w:r w:rsidRPr="00684C53">
        <w:rPr>
          <w:lang w:val="en-US"/>
        </w:rPr>
        <w:t xml:space="preserve">    color: #155724;</w:t>
      </w:r>
    </w:p>
    <w:p w:rsidR="001F705F" w:rsidRPr="00684C53" w:rsidRDefault="001F705F" w:rsidP="001F705F">
      <w:pPr>
        <w:rPr>
          <w:lang w:val="en-US"/>
        </w:rPr>
      </w:pPr>
      <w:r w:rsidRPr="00684C53">
        <w:rPr>
          <w:lang w:val="en-US"/>
        </w:rPr>
        <w:t xml:space="preserve">    padding: 12px;</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.submitButton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padding: 14px;</w:t>
      </w:r>
    </w:p>
    <w:p w:rsidR="001F705F" w:rsidRPr="00684C53" w:rsidRDefault="001F705F" w:rsidP="001F705F">
      <w:pPr>
        <w:rPr>
          <w:lang w:val="en-US"/>
        </w:rPr>
      </w:pPr>
      <w:r w:rsidRPr="00684C53">
        <w:rPr>
          <w:lang w:val="en-US"/>
        </w:rPr>
        <w:t xml:space="preserve">    background: #000033;</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lastRenderedPageBreak/>
        <w:t xml:space="preserve">    font-size: 16px;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 xml:space="preserve">    transition: background 0.3s;</w:t>
      </w:r>
    </w:p>
    <w:p w:rsidR="001F705F" w:rsidRPr="00684C53" w:rsidRDefault="001F705F" w:rsidP="001F705F">
      <w:pPr>
        <w:rPr>
          <w:lang w:val="en-US"/>
        </w:rPr>
      </w:pPr>
      <w:r w:rsidRPr="00684C53">
        <w:rPr>
          <w:lang w:val="en-US"/>
        </w:rPr>
        <w:t xml:space="preserve">    margin-top: 10px;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.submitButton:hover {</w:t>
      </w:r>
    </w:p>
    <w:p w:rsidR="001F705F" w:rsidRPr="00684C53" w:rsidRDefault="001F705F" w:rsidP="001F705F">
      <w:pPr>
        <w:rPr>
          <w:lang w:val="en-US"/>
        </w:rPr>
      </w:pPr>
      <w:r w:rsidRPr="00684C53">
        <w:rPr>
          <w:lang w:val="en-US"/>
        </w:rPr>
        <w:t xml:space="preserve">    background: #333366;</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.submitButton:disabled {</w:t>
      </w:r>
    </w:p>
    <w:p w:rsidR="001F705F" w:rsidRPr="00684C53" w:rsidRDefault="001F705F" w:rsidP="001F705F">
      <w:pPr>
        <w:rPr>
          <w:lang w:val="en-US"/>
        </w:rPr>
      </w:pPr>
      <w:r w:rsidRPr="00684C53">
        <w:rPr>
          <w:lang w:val="en-US"/>
        </w:rPr>
        <w:t xml:space="preserve">    background: #ccc;</w:t>
      </w:r>
    </w:p>
    <w:p w:rsidR="001F705F" w:rsidRPr="00684C53" w:rsidRDefault="001F705F" w:rsidP="001F705F">
      <w:pPr>
        <w:rPr>
          <w:lang w:val="en-US"/>
        </w:rPr>
      </w:pPr>
      <w:r w:rsidRPr="00684C53">
        <w:rPr>
          <w:lang w:val="en-US"/>
        </w:rPr>
        <w:t xml:space="preserve">    cursor: not-allowed;</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.links {</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margin-top: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.link {</w:t>
      </w:r>
    </w:p>
    <w:p w:rsidR="001F705F" w:rsidRPr="00684C53" w:rsidRDefault="001F705F" w:rsidP="001F705F">
      <w:pPr>
        <w:rPr>
          <w:lang w:val="en-US"/>
        </w:rPr>
      </w:pPr>
      <w:r w:rsidRPr="00684C53">
        <w:rPr>
          <w:lang w:val="en-US"/>
        </w:rPr>
        <w:t xml:space="preserve">    color: #4669B0;</w:t>
      </w:r>
    </w:p>
    <w:p w:rsidR="001F705F" w:rsidRPr="00684C53" w:rsidRDefault="001F705F" w:rsidP="001F705F">
      <w:pPr>
        <w:rPr>
          <w:lang w:val="en-US"/>
        </w:rPr>
      </w:pPr>
      <w:r w:rsidRPr="00684C53">
        <w:rPr>
          <w:lang w:val="en-US"/>
        </w:rPr>
        <w:t xml:space="preserve">    text-decoration: none;</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.link:hover {</w:t>
      </w:r>
    </w:p>
    <w:p w:rsidR="001F705F" w:rsidRPr="00684C53" w:rsidRDefault="001F705F" w:rsidP="001F705F">
      <w:pPr>
        <w:rPr>
          <w:lang w:val="en-US"/>
        </w:rPr>
      </w:pPr>
      <w:r w:rsidRPr="00684C53">
        <w:rPr>
          <w:lang w:val="en-US"/>
        </w:rPr>
        <w:t xml:space="preserve">    text-decoration: underline;</w:t>
      </w:r>
    </w:p>
    <w:p w:rsidR="001F705F" w:rsidRPr="00684C53" w:rsidRDefault="001F705F" w:rsidP="001F705F">
      <w:pPr>
        <w:rPr>
          <w:lang w:val="en-US"/>
        </w:rPr>
      </w:pPr>
      <w:r w:rsidRPr="00684C53">
        <w:rPr>
          <w:lang w:val="en-US"/>
        </w:rPr>
        <w:lastRenderedPageBreak/>
        <w:t>}</w:t>
      </w:r>
    </w:p>
    <w:p w:rsidR="001F705F" w:rsidRPr="00684C53" w:rsidRDefault="001F705F" w:rsidP="001F705F">
      <w:pPr>
        <w:rPr>
          <w:lang w:val="en-US"/>
        </w:rPr>
      </w:pPr>
    </w:p>
    <w:p w:rsidR="001F705F" w:rsidRPr="00684C53" w:rsidRDefault="001F705F" w:rsidP="001F705F">
      <w:pPr>
        <w:rPr>
          <w:lang w:val="en-US"/>
        </w:rPr>
      </w:pPr>
      <w:r w:rsidRPr="00684C53">
        <w:rPr>
          <w:lang w:val="en-US"/>
        </w:rPr>
        <w:t>.linkButton {</w:t>
      </w:r>
    </w:p>
    <w:p w:rsidR="001F705F" w:rsidRPr="00684C53" w:rsidRDefault="001F705F" w:rsidP="001F705F">
      <w:pPr>
        <w:rPr>
          <w:lang w:val="en-US"/>
        </w:rPr>
      </w:pPr>
      <w:r w:rsidRPr="00684C53">
        <w:rPr>
          <w:lang w:val="en-US"/>
        </w:rPr>
        <w:t xml:space="preserve">    background: none;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color: #4669B0;</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.linkButton:hover {</w:t>
      </w:r>
    </w:p>
    <w:p w:rsidR="001F705F" w:rsidRPr="00684C53" w:rsidRDefault="001F705F" w:rsidP="001F705F">
      <w:pPr>
        <w:rPr>
          <w:lang w:val="en-US"/>
        </w:rPr>
      </w:pPr>
      <w:r w:rsidRPr="00684C53">
        <w:rPr>
          <w:lang w:val="en-US"/>
        </w:rPr>
        <w:t xml:space="preserve">    text-decoration: underline;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SignInFormStyle.module.css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.SignInForm{</w:t>
      </w:r>
    </w:p>
    <w:p w:rsidR="001F705F" w:rsidRPr="00684C53" w:rsidRDefault="001F705F" w:rsidP="001F705F">
      <w:pPr>
        <w:rPr>
          <w:lang w:val="en-US"/>
        </w:rPr>
      </w:pPr>
      <w:r w:rsidRPr="00684C53">
        <w:rPr>
          <w:lang w:val="en-US"/>
        </w:rPr>
        <w:t xml:space="preserve">    background-color: white;</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90vh;</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.SignInFormH1{</w:t>
      </w:r>
    </w:p>
    <w:p w:rsidR="001F705F" w:rsidRPr="00684C53" w:rsidRDefault="001F705F" w:rsidP="001F705F">
      <w:pPr>
        <w:rPr>
          <w:lang w:val="en-US"/>
        </w:rPr>
      </w:pPr>
      <w:r w:rsidRPr="00684C53">
        <w:rPr>
          <w:lang w:val="en-US"/>
        </w:rPr>
        <w:t xml:space="preserve">    font-size: 4vh;</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.SignInFormForm{</w:t>
      </w:r>
    </w:p>
    <w:p w:rsidR="001F705F" w:rsidRPr="00684C53" w:rsidRDefault="001F705F" w:rsidP="001F705F">
      <w:pPr>
        <w:rPr>
          <w:lang w:val="en-US"/>
        </w:rPr>
      </w:pPr>
      <w:r w:rsidRPr="00684C53">
        <w:rPr>
          <w:lang w:val="en-US"/>
        </w:rPr>
        <w:lastRenderedPageBreak/>
        <w:t xml:space="preserve">    display: flex;</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 xml:space="preserve">    gap: 2%;</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64vh;</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.SignInFormFormInput{</w:t>
      </w:r>
    </w:p>
    <w:p w:rsidR="001F705F" w:rsidRPr="00684C53" w:rsidRDefault="001F705F" w:rsidP="001F705F">
      <w:pPr>
        <w:rPr>
          <w:lang w:val="en-US"/>
        </w:rPr>
      </w:pPr>
      <w:r w:rsidRPr="00684C53">
        <w:rPr>
          <w:lang w:val="en-US"/>
        </w:rPr>
        <w:t xml:space="preserve">    height: 8%;</w:t>
      </w:r>
    </w:p>
    <w:p w:rsidR="001F705F" w:rsidRPr="00684C53" w:rsidRDefault="001F705F" w:rsidP="001F705F">
      <w:pPr>
        <w:rPr>
          <w:lang w:val="en-US"/>
        </w:rPr>
      </w:pPr>
      <w:r w:rsidRPr="00684C53">
        <w:rPr>
          <w:lang w:val="en-US"/>
        </w:rPr>
        <w:t xml:space="preserve">    width: 44%;</w:t>
      </w:r>
    </w:p>
    <w:p w:rsidR="001F705F" w:rsidRPr="00684C53" w:rsidRDefault="001F705F" w:rsidP="001F705F">
      <w:pPr>
        <w:rPr>
          <w:lang w:val="en-US"/>
        </w:rPr>
      </w:pPr>
      <w:r w:rsidRPr="00684C53">
        <w:rPr>
          <w:lang w:val="en-US"/>
        </w:rPr>
        <w:t xml:space="preserve">    text-indent: 4%;</w:t>
      </w:r>
    </w:p>
    <w:p w:rsidR="001F705F" w:rsidRPr="00684C53" w:rsidRDefault="001F705F" w:rsidP="001F705F">
      <w:pPr>
        <w:rPr>
          <w:lang w:val="en-US"/>
        </w:rPr>
      </w:pPr>
      <w:r w:rsidRPr="00684C53">
        <w:rPr>
          <w:lang w:val="en-US"/>
        </w:rPr>
        <w:t xml:space="preserve">    color: #9E9E9E;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.errorMessage {</w:t>
      </w:r>
    </w:p>
    <w:p w:rsidR="001F705F" w:rsidRPr="00684C53" w:rsidRDefault="001F705F" w:rsidP="001F705F">
      <w:pPr>
        <w:rPr>
          <w:lang w:val="en-US"/>
        </w:rPr>
      </w:pPr>
      <w:r w:rsidRPr="00684C53">
        <w:rPr>
          <w:lang w:val="en-US"/>
        </w:rPr>
        <w:t xml:space="preserve">    color: red;</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 xml:space="preserve">    margin: 0;</w:t>
      </w:r>
    </w:p>
    <w:p w:rsidR="001F705F" w:rsidRPr="00684C53" w:rsidRDefault="001F705F" w:rsidP="001F705F">
      <w:pPr>
        <w:rPr>
          <w:lang w:val="en-US"/>
        </w:rPr>
      </w:pPr>
      <w:r w:rsidRPr="00684C53">
        <w:rPr>
          <w:lang w:val="en-US"/>
        </w:rPr>
        <w:t xml:space="preserve">    text-align: left;</w:t>
      </w:r>
    </w:p>
    <w:p w:rsidR="001F705F" w:rsidRPr="00684C53" w:rsidRDefault="001F705F" w:rsidP="001F705F">
      <w:pPr>
        <w:rPr>
          <w:lang w:val="en-US"/>
        </w:rPr>
      </w:pPr>
      <w:r w:rsidRPr="00684C53">
        <w:rPr>
          <w:lang w:val="en-US"/>
        </w:rPr>
        <w:t xml:space="preserve">    width: 44%;</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p>
    <w:p w:rsidR="001F705F" w:rsidRPr="00684C53" w:rsidRDefault="001F705F" w:rsidP="001F705F">
      <w:pPr>
        <w:rPr>
          <w:lang w:val="en-US"/>
        </w:rPr>
      </w:pPr>
      <w:r w:rsidRPr="00684C53">
        <w:rPr>
          <w:lang w:val="en-US"/>
        </w:rPr>
        <w:t>.SignInFormFormContainer{</w:t>
      </w:r>
    </w:p>
    <w:p w:rsidR="001F705F" w:rsidRPr="00684C53" w:rsidRDefault="001F705F" w:rsidP="001F705F">
      <w:pPr>
        <w:rPr>
          <w:lang w:val="en-US"/>
        </w:rPr>
      </w:pPr>
      <w:r w:rsidRPr="00684C53">
        <w:rPr>
          <w:lang w:val="en-US"/>
        </w:rPr>
        <w:t xml:space="preserve">    height: 4%;</w:t>
      </w:r>
    </w:p>
    <w:p w:rsidR="001F705F" w:rsidRPr="00684C53" w:rsidRDefault="001F705F" w:rsidP="001F705F">
      <w:pPr>
        <w:rPr>
          <w:lang w:val="en-US"/>
        </w:rPr>
      </w:pPr>
      <w:r w:rsidRPr="00684C53">
        <w:rPr>
          <w:lang w:val="en-US"/>
        </w:rPr>
        <w:t xml:space="preserve">    width: 44%;</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lastRenderedPageBreak/>
        <w:t xml:space="preserve">    flex-direction: row;</w:t>
      </w:r>
    </w:p>
    <w:p w:rsidR="001F705F" w:rsidRPr="00684C53" w:rsidRDefault="001F705F" w:rsidP="001F705F">
      <w:pPr>
        <w:rPr>
          <w:lang w:val="en-US"/>
        </w:rPr>
      </w:pPr>
      <w:r w:rsidRPr="00684C53">
        <w:rPr>
          <w:lang w:val="en-US"/>
        </w:rPr>
        <w:t xml:space="preserve">    justify-content: space-between;</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.SignInFormFormForgotPasswordButton{</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 xml:space="preserve">    margin-left: 2%;</w:t>
      </w:r>
    </w:p>
    <w:p w:rsidR="001F705F" w:rsidRPr="00684C53" w:rsidRDefault="001F705F" w:rsidP="001F705F">
      <w:pPr>
        <w:rPr>
          <w:lang w:val="en-US"/>
        </w:rPr>
      </w:pPr>
      <w:r w:rsidRPr="00684C53">
        <w:rPr>
          <w:lang w:val="en-US"/>
        </w:rPr>
        <w:t xml:space="preserve">    border: white;</w:t>
      </w:r>
    </w:p>
    <w:p w:rsidR="001F705F" w:rsidRPr="00684C53" w:rsidRDefault="001F705F" w:rsidP="001F705F">
      <w:pPr>
        <w:rPr>
          <w:lang w:val="en-US"/>
        </w:rPr>
      </w:pPr>
      <w:r w:rsidRPr="00684C53">
        <w:rPr>
          <w:lang w:val="en-US"/>
        </w:rPr>
        <w:t xml:space="preserve">    background-color: white;</w:t>
      </w:r>
    </w:p>
    <w:p w:rsidR="001F705F" w:rsidRPr="00684C53" w:rsidRDefault="001F705F" w:rsidP="001F705F">
      <w:pPr>
        <w:rPr>
          <w:lang w:val="en-US"/>
        </w:rPr>
      </w:pPr>
      <w:r w:rsidRPr="00684C53">
        <w:rPr>
          <w:lang w:val="en-US"/>
        </w:rPr>
        <w:t xml:space="preserve">    font-size: 1.5vh;</w:t>
      </w:r>
    </w:p>
    <w:p w:rsidR="001F705F" w:rsidRPr="00684C53" w:rsidRDefault="001F705F" w:rsidP="001F705F">
      <w:pPr>
        <w:rPr>
          <w:lang w:val="en-US"/>
        </w:rPr>
      </w:pPr>
      <w:r w:rsidRPr="00684C53">
        <w:rPr>
          <w:lang w:val="en-US"/>
        </w:rPr>
        <w:t xml:space="preserve">    color: #616161;</w:t>
      </w:r>
    </w:p>
    <w:p w:rsidR="001F705F" w:rsidRPr="00684C53" w:rsidRDefault="001F705F" w:rsidP="001F705F">
      <w:pPr>
        <w:rPr>
          <w:lang w:val="en-US"/>
        </w:rPr>
      </w:pPr>
      <w:r w:rsidRPr="00684C53">
        <w:rPr>
          <w:lang w:val="en-US"/>
        </w:rPr>
        <w:t xml:space="preserve">    padding-bottom: 2%;</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.SignInFormFormButton{</w:t>
      </w:r>
    </w:p>
    <w:p w:rsidR="001F705F" w:rsidRPr="00684C53" w:rsidRDefault="001F705F" w:rsidP="001F705F">
      <w:pPr>
        <w:rPr>
          <w:lang w:val="en-US"/>
        </w:rPr>
      </w:pPr>
      <w:r w:rsidRPr="00684C53">
        <w:rPr>
          <w:lang w:val="en-US"/>
        </w:rPr>
        <w:t xml:space="preserve">    height: 8%;</w:t>
      </w:r>
    </w:p>
    <w:p w:rsidR="001F705F" w:rsidRPr="00684C53" w:rsidRDefault="001F705F" w:rsidP="001F705F">
      <w:pPr>
        <w:rPr>
          <w:lang w:val="en-US"/>
        </w:rPr>
      </w:pPr>
      <w:r w:rsidRPr="00684C53">
        <w:rPr>
          <w:lang w:val="en-US"/>
        </w:rPr>
        <w:t xml:space="preserve">    width: 44%;</w:t>
      </w:r>
    </w:p>
    <w:p w:rsidR="001F705F" w:rsidRPr="00684C53" w:rsidRDefault="001F705F" w:rsidP="001F705F">
      <w:pPr>
        <w:rPr>
          <w:lang w:val="en-US"/>
        </w:rPr>
      </w:pPr>
      <w:r w:rsidRPr="00684C53">
        <w:rPr>
          <w:lang w:val="en-US"/>
        </w:rPr>
        <w:t xml:space="preserve">    background-color: #000033;</w:t>
      </w:r>
    </w:p>
    <w:p w:rsidR="001F705F" w:rsidRPr="00684C53" w:rsidRDefault="001F705F" w:rsidP="001F705F">
      <w:pPr>
        <w:rPr>
          <w:lang w:val="en-US"/>
        </w:rPr>
      </w:pPr>
      <w:r w:rsidRPr="00684C53">
        <w:rPr>
          <w:lang w:val="en-US"/>
        </w:rPr>
        <w:t xml:space="preserve">    border-color: #000033;</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.SignInFormFormForgotPasswordLink{</w:t>
      </w:r>
    </w:p>
    <w:p w:rsidR="001F705F" w:rsidRPr="00684C53" w:rsidRDefault="001F705F" w:rsidP="001F705F">
      <w:pPr>
        <w:rPr>
          <w:lang w:val="en-US"/>
        </w:rPr>
      </w:pPr>
      <w:r w:rsidRPr="00684C53">
        <w:rPr>
          <w:lang w:val="en-US"/>
        </w:rPr>
        <w:t xml:space="preserve">    text-decoration: none;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SignUpFormStyle.module.css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.SignUpForm{</w:t>
      </w:r>
    </w:p>
    <w:p w:rsidR="001F705F" w:rsidRPr="00684C53" w:rsidRDefault="001F705F" w:rsidP="001F705F">
      <w:pPr>
        <w:rPr>
          <w:lang w:val="en-US"/>
        </w:rPr>
      </w:pPr>
      <w:r w:rsidRPr="00684C53">
        <w:rPr>
          <w:lang w:val="en-US"/>
        </w:rPr>
        <w:t xml:space="preserve">    background-color: white;</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90vh;</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.SignInFormH1{</w:t>
      </w:r>
    </w:p>
    <w:p w:rsidR="001F705F" w:rsidRPr="00684C53" w:rsidRDefault="001F705F" w:rsidP="001F705F">
      <w:pPr>
        <w:rPr>
          <w:lang w:val="en-US"/>
        </w:rPr>
      </w:pPr>
      <w:r w:rsidRPr="00684C53">
        <w:rPr>
          <w:lang w:val="en-US"/>
        </w:rPr>
        <w:t xml:space="preserve">    font-size: 4vh;</w:t>
      </w:r>
    </w:p>
    <w:p w:rsidR="001F705F" w:rsidRPr="00684C53" w:rsidRDefault="001F705F" w:rsidP="001F705F">
      <w:pPr>
        <w:rPr>
          <w:lang w:val="en-US"/>
        </w:rPr>
      </w:pPr>
      <w:r w:rsidRPr="00684C53">
        <w:rPr>
          <w:lang w:val="en-US"/>
        </w:rPr>
        <w:t xml:space="preserve">    margin: 1%;</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.SignUpFormForm{</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justify-content: flex-start;</w:t>
      </w:r>
    </w:p>
    <w:p w:rsidR="001F705F" w:rsidRPr="00684C53" w:rsidRDefault="001F705F" w:rsidP="001F705F">
      <w:pPr>
        <w:rPr>
          <w:lang w:val="en-US"/>
        </w:rPr>
      </w:pPr>
      <w:r w:rsidRPr="00684C53">
        <w:rPr>
          <w:lang w:val="en-US"/>
        </w:rPr>
        <w:t xml:space="preserve">    gap: 1.5%;</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90vh;</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.SignUpFormFormInput{</w:t>
      </w:r>
    </w:p>
    <w:p w:rsidR="001F705F" w:rsidRPr="00684C53" w:rsidRDefault="001F705F" w:rsidP="001F705F">
      <w:pPr>
        <w:rPr>
          <w:lang w:val="en-US"/>
        </w:rPr>
      </w:pPr>
      <w:r w:rsidRPr="00684C53">
        <w:rPr>
          <w:lang w:val="en-US"/>
        </w:rPr>
        <w:t xml:space="preserve">    height: 6%;</w:t>
      </w:r>
    </w:p>
    <w:p w:rsidR="001F705F" w:rsidRPr="00684C53" w:rsidRDefault="001F705F" w:rsidP="001F705F">
      <w:pPr>
        <w:rPr>
          <w:lang w:val="en-US"/>
        </w:rPr>
      </w:pPr>
      <w:r w:rsidRPr="00684C53">
        <w:rPr>
          <w:lang w:val="en-US"/>
        </w:rPr>
        <w:t xml:space="preserve">    width: 44%;</w:t>
      </w:r>
    </w:p>
    <w:p w:rsidR="001F705F" w:rsidRPr="00684C53" w:rsidRDefault="001F705F" w:rsidP="001F705F">
      <w:pPr>
        <w:rPr>
          <w:lang w:val="en-US"/>
        </w:rPr>
      </w:pPr>
      <w:r w:rsidRPr="00684C53">
        <w:rPr>
          <w:lang w:val="en-US"/>
        </w:rPr>
        <w:t xml:space="preserve">    text-indent: 4%;</w:t>
      </w:r>
    </w:p>
    <w:p w:rsidR="001F705F" w:rsidRPr="00684C53" w:rsidRDefault="001F705F" w:rsidP="001F705F">
      <w:pPr>
        <w:rPr>
          <w:lang w:val="en-US"/>
        </w:rPr>
      </w:pPr>
      <w:r w:rsidRPr="00684C53">
        <w:rPr>
          <w:lang w:val="en-US"/>
        </w:rPr>
        <w:t xml:space="preserve">    color: #9E9E9E;</w:t>
      </w:r>
    </w:p>
    <w:p w:rsidR="001F705F" w:rsidRPr="00684C53" w:rsidRDefault="001F705F" w:rsidP="001F705F">
      <w:pPr>
        <w:rPr>
          <w:lang w:val="en-US"/>
        </w:rPr>
      </w:pPr>
      <w:r w:rsidRPr="00684C53">
        <w:rPr>
          <w:lang w:val="en-US"/>
        </w:rPr>
        <w:lastRenderedPageBreak/>
        <w:t>}</w:t>
      </w:r>
    </w:p>
    <w:p w:rsidR="001F705F" w:rsidRPr="00684C53" w:rsidRDefault="001F705F" w:rsidP="001F705F">
      <w:pPr>
        <w:rPr>
          <w:lang w:val="en-US"/>
        </w:rPr>
      </w:pPr>
    </w:p>
    <w:p w:rsidR="001F705F" w:rsidRPr="00684C53" w:rsidRDefault="001F705F" w:rsidP="001F705F">
      <w:pPr>
        <w:rPr>
          <w:lang w:val="en-US"/>
        </w:rPr>
      </w:pPr>
      <w:r w:rsidRPr="00684C53">
        <w:rPr>
          <w:lang w:val="en-US"/>
        </w:rPr>
        <w:t>.SignUpFormFormButton{</w:t>
      </w:r>
    </w:p>
    <w:p w:rsidR="001F705F" w:rsidRPr="00684C53" w:rsidRDefault="001F705F" w:rsidP="001F705F">
      <w:pPr>
        <w:rPr>
          <w:lang w:val="en-US"/>
        </w:rPr>
      </w:pPr>
      <w:r w:rsidRPr="00684C53">
        <w:rPr>
          <w:lang w:val="en-US"/>
        </w:rPr>
        <w:t xml:space="preserve">    height: 8%;</w:t>
      </w:r>
    </w:p>
    <w:p w:rsidR="001F705F" w:rsidRPr="00684C53" w:rsidRDefault="001F705F" w:rsidP="001F705F">
      <w:pPr>
        <w:rPr>
          <w:lang w:val="en-US"/>
        </w:rPr>
      </w:pPr>
      <w:r w:rsidRPr="00684C53">
        <w:rPr>
          <w:lang w:val="en-US"/>
        </w:rPr>
        <w:t xml:space="preserve">    width: 44%;</w:t>
      </w:r>
    </w:p>
    <w:p w:rsidR="001F705F" w:rsidRPr="00684C53" w:rsidRDefault="001F705F" w:rsidP="001F705F">
      <w:pPr>
        <w:rPr>
          <w:lang w:val="en-US"/>
        </w:rPr>
      </w:pPr>
      <w:r w:rsidRPr="00684C53">
        <w:rPr>
          <w:lang w:val="en-US"/>
        </w:rPr>
        <w:t xml:space="preserve">    background-color: #000033;</w:t>
      </w:r>
    </w:p>
    <w:p w:rsidR="001F705F" w:rsidRPr="00684C53" w:rsidRDefault="001F705F" w:rsidP="001F705F">
      <w:pPr>
        <w:rPr>
          <w:lang w:val="en-US"/>
        </w:rPr>
      </w:pPr>
      <w:r w:rsidRPr="00684C53">
        <w:rPr>
          <w:lang w:val="en-US"/>
        </w:rPr>
        <w:t xml:space="preserve">    border-color: #000033;</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.SignUpFormFormText{</w:t>
      </w:r>
    </w:p>
    <w:p w:rsidR="001F705F" w:rsidRPr="00684C53" w:rsidRDefault="001F705F" w:rsidP="001F705F">
      <w:pPr>
        <w:rPr>
          <w:lang w:val="en-US"/>
        </w:rPr>
      </w:pPr>
      <w:r w:rsidRPr="00684C53">
        <w:rPr>
          <w:lang w:val="en-US"/>
        </w:rPr>
        <w:t xml:space="preserve">    font-size: 1vh;</w:t>
      </w:r>
    </w:p>
    <w:p w:rsidR="001F705F" w:rsidRPr="00684C53" w:rsidRDefault="001F705F" w:rsidP="001F705F">
      <w:pPr>
        <w:rPr>
          <w:lang w:val="en-US"/>
        </w:rPr>
      </w:pPr>
      <w:r w:rsidRPr="00684C53">
        <w:rPr>
          <w:lang w:val="en-US"/>
        </w:rPr>
        <w:t xml:space="preserve">    color: #9E9E9E;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.errorMessage {</w:t>
      </w:r>
    </w:p>
    <w:p w:rsidR="001F705F" w:rsidRPr="00684C53" w:rsidRDefault="001F705F" w:rsidP="001F705F">
      <w:pPr>
        <w:rPr>
          <w:lang w:val="en-US"/>
        </w:rPr>
      </w:pPr>
      <w:r w:rsidRPr="00684C53">
        <w:rPr>
          <w:lang w:val="en-US"/>
        </w:rPr>
        <w:t xml:space="preserve">    color: red;</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 xml:space="preserve">    margin: 0;</w:t>
      </w:r>
    </w:p>
    <w:p w:rsidR="001F705F" w:rsidRPr="00684C53" w:rsidRDefault="001F705F" w:rsidP="001F705F">
      <w:pPr>
        <w:rPr>
          <w:lang w:val="en-US"/>
        </w:rPr>
      </w:pPr>
      <w:r w:rsidRPr="00684C53">
        <w:rPr>
          <w:lang w:val="en-US"/>
        </w:rPr>
        <w:t xml:space="preserve">    text-align: left;</w:t>
      </w:r>
    </w:p>
    <w:p w:rsidR="001F705F" w:rsidRPr="00684C53" w:rsidRDefault="001F705F" w:rsidP="001F705F">
      <w:pPr>
        <w:rPr>
          <w:lang w:val="en-US"/>
        </w:rPr>
      </w:pPr>
      <w:r w:rsidRPr="00684C53">
        <w:rPr>
          <w:lang w:val="en-US"/>
        </w:rPr>
        <w:t xml:space="preserve">    width: 44%;</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.stepIndicator {</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 xml:space="preserve">    color: #666;</w:t>
      </w:r>
    </w:p>
    <w:p w:rsidR="001F705F" w:rsidRPr="00684C53" w:rsidRDefault="001F705F" w:rsidP="001F705F">
      <w:pPr>
        <w:rPr>
          <w:lang w:val="en-US"/>
        </w:rPr>
      </w:pPr>
      <w:r w:rsidRPr="00684C53">
        <w:rPr>
          <w:lang w:val="en-US"/>
        </w:rPr>
        <w:lastRenderedPageBreak/>
        <w:t>}</w:t>
      </w:r>
    </w:p>
    <w:p w:rsidR="001F705F" w:rsidRPr="00684C53" w:rsidRDefault="001F705F" w:rsidP="001F705F">
      <w:pPr>
        <w:rPr>
          <w:lang w:val="en-US"/>
        </w:rPr>
      </w:pPr>
    </w:p>
    <w:p w:rsidR="001F705F" w:rsidRPr="00684C53" w:rsidRDefault="001F705F" w:rsidP="001F705F">
      <w:pPr>
        <w:rPr>
          <w:lang w:val="en-US"/>
        </w:rPr>
      </w:pPr>
      <w:r w:rsidRPr="00684C53">
        <w:rPr>
          <w:lang w:val="en-US"/>
        </w:rPr>
        <w:t>.buttonContainer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gap: 15px;</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 xml:space="preserve">    margin-top: 20px;</w:t>
      </w:r>
    </w:p>
    <w:p w:rsidR="001F705F" w:rsidRPr="00684C53" w:rsidRDefault="001F705F" w:rsidP="001F705F">
      <w:pPr>
        <w:rPr>
          <w:lang w:val="en-US"/>
        </w:rPr>
      </w:pPr>
      <w:r w:rsidRPr="00684C53">
        <w:rPr>
          <w:lang w:val="en-US"/>
        </w:rPr>
        <w:t xml:space="preserve">    width: 44%;</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.primaryButton {</w:t>
      </w:r>
    </w:p>
    <w:p w:rsidR="001F705F" w:rsidRPr="00684C53" w:rsidRDefault="001F705F" w:rsidP="001F705F">
      <w:pPr>
        <w:rPr>
          <w:lang w:val="en-US"/>
        </w:rPr>
      </w:pPr>
      <w:r w:rsidRPr="00684C53">
        <w:rPr>
          <w:lang w:val="en-US"/>
        </w:rPr>
        <w:t xml:space="preserve">    flex: 1;</w:t>
      </w:r>
    </w:p>
    <w:p w:rsidR="001F705F" w:rsidRPr="00684C53" w:rsidRDefault="001F705F" w:rsidP="001F705F">
      <w:pPr>
        <w:rPr>
          <w:lang w:val="en-US"/>
        </w:rPr>
      </w:pPr>
      <w:r w:rsidRPr="00684C53">
        <w:rPr>
          <w:lang w:val="en-US"/>
        </w:rPr>
        <w:t xml:space="preserve">    height: 50px;</w:t>
      </w:r>
    </w:p>
    <w:p w:rsidR="001F705F" w:rsidRPr="00684C53" w:rsidRDefault="001F705F" w:rsidP="001F705F">
      <w:pPr>
        <w:rPr>
          <w:lang w:val="en-US"/>
        </w:rPr>
      </w:pPr>
      <w:r w:rsidRPr="00684C53">
        <w:rPr>
          <w:lang w:val="en-US"/>
        </w:rPr>
        <w:t xml:space="preserve">    background-color: #000033;</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border-radius: 6px;</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.secondaryButton {</w:t>
      </w:r>
    </w:p>
    <w:p w:rsidR="001F705F" w:rsidRPr="00684C53" w:rsidRDefault="001F705F" w:rsidP="001F705F">
      <w:pPr>
        <w:rPr>
          <w:lang w:val="en-US"/>
        </w:rPr>
      </w:pPr>
      <w:r w:rsidRPr="00684C53">
        <w:rPr>
          <w:lang w:val="en-US"/>
        </w:rPr>
        <w:t xml:space="preserve">    flex: 1;</w:t>
      </w:r>
    </w:p>
    <w:p w:rsidR="001F705F" w:rsidRPr="00684C53" w:rsidRDefault="001F705F" w:rsidP="001F705F">
      <w:pPr>
        <w:rPr>
          <w:lang w:val="en-US"/>
        </w:rPr>
      </w:pPr>
      <w:r w:rsidRPr="00684C53">
        <w:rPr>
          <w:lang w:val="en-US"/>
        </w:rPr>
        <w:t xml:space="preserve">    height: 50px;</w:t>
      </w:r>
    </w:p>
    <w:p w:rsidR="001F705F" w:rsidRPr="00684C53" w:rsidRDefault="001F705F" w:rsidP="001F705F">
      <w:pPr>
        <w:rPr>
          <w:lang w:val="en-US"/>
        </w:rPr>
      </w:pPr>
      <w:r w:rsidRPr="00684C53">
        <w:rPr>
          <w:lang w:val="en-US"/>
        </w:rPr>
        <w:t xml:space="preserve">    background-color: #666;</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border-radius: 6px;</w:t>
      </w:r>
    </w:p>
    <w:p w:rsidR="001F705F" w:rsidRPr="00684C53" w:rsidRDefault="001F705F" w:rsidP="001F705F">
      <w:pPr>
        <w:rPr>
          <w:lang w:val="en-US"/>
        </w:rPr>
      </w:pPr>
      <w:r w:rsidRPr="00684C53">
        <w:rPr>
          <w:lang w:val="en-US"/>
        </w:rPr>
        <w:lastRenderedPageBreak/>
        <w:t xml:space="preserve">    font-size: 16px;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.primaryButton:hover {</w:t>
      </w:r>
    </w:p>
    <w:p w:rsidR="001F705F" w:rsidRPr="00684C53" w:rsidRDefault="001F705F" w:rsidP="001F705F">
      <w:pPr>
        <w:rPr>
          <w:lang w:val="en-US"/>
        </w:rPr>
      </w:pPr>
      <w:r w:rsidRPr="00684C53">
        <w:rPr>
          <w:lang w:val="en-US"/>
        </w:rPr>
        <w:t xml:space="preserve">    background-color: #333366;</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.secondaryButton:hover {</w:t>
      </w:r>
    </w:p>
    <w:p w:rsidR="001F705F" w:rsidRPr="00684C53" w:rsidRDefault="001F705F" w:rsidP="001F705F">
      <w:pPr>
        <w:rPr>
          <w:lang w:val="en-US"/>
        </w:rPr>
      </w:pPr>
      <w:r w:rsidRPr="00684C53">
        <w:rPr>
          <w:lang w:val="en-US"/>
        </w:rPr>
        <w:t xml:space="preserve">    background-color: #888;</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.formError {</w:t>
      </w:r>
    </w:p>
    <w:p w:rsidR="001F705F" w:rsidRPr="00684C53" w:rsidRDefault="001F705F" w:rsidP="001F705F">
      <w:pPr>
        <w:rPr>
          <w:lang w:val="en-US"/>
        </w:rPr>
      </w:pPr>
      <w:r w:rsidRPr="00684C53">
        <w:rPr>
          <w:lang w:val="en-US"/>
        </w:rPr>
        <w:t xml:space="preserve">    background-color: #fee;</w:t>
      </w:r>
    </w:p>
    <w:p w:rsidR="001F705F" w:rsidRPr="00684C53" w:rsidRDefault="001F705F" w:rsidP="001F705F">
      <w:pPr>
        <w:rPr>
          <w:lang w:val="en-US"/>
        </w:rPr>
      </w:pPr>
      <w:r w:rsidRPr="00684C53">
        <w:rPr>
          <w:lang w:val="en-US"/>
        </w:rPr>
        <w:t xml:space="preserve">    border: 1px solid #fcc;</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color: #c00;</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 xml:space="preserve">    margin-bottom: 16px;</w:t>
      </w:r>
    </w:p>
    <w:p w:rsidR="001F705F" w:rsidRPr="00684C53" w:rsidRDefault="001F705F" w:rsidP="001F705F">
      <w:pPr>
        <w:rPr>
          <w:lang w:val="en-US"/>
        </w:rPr>
      </w:pPr>
      <w:r w:rsidRPr="00684C53">
        <w:rPr>
          <w:lang w:val="en-US"/>
        </w:rPr>
        <w:t xml:space="preserve">    padding: 12px 16px;</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.formError {</w:t>
      </w:r>
    </w:p>
    <w:p w:rsidR="001F705F" w:rsidRPr="00684C53" w:rsidRDefault="001F705F" w:rsidP="001F705F">
      <w:pPr>
        <w:rPr>
          <w:lang w:val="en-US"/>
        </w:rPr>
      </w:pPr>
      <w:r w:rsidRPr="00684C53">
        <w:rPr>
          <w:lang w:val="en-US"/>
        </w:rPr>
        <w:t xml:space="preserve">    background-color: #fee;</w:t>
      </w:r>
    </w:p>
    <w:p w:rsidR="001F705F" w:rsidRPr="00684C53" w:rsidRDefault="001F705F" w:rsidP="001F705F">
      <w:pPr>
        <w:rPr>
          <w:lang w:val="en-US"/>
        </w:rPr>
      </w:pPr>
      <w:r w:rsidRPr="00684C53">
        <w:rPr>
          <w:lang w:val="en-US"/>
        </w:rPr>
        <w:t xml:space="preserve">    border: 1px solid #fcc;</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color: #c00;</w:t>
      </w:r>
    </w:p>
    <w:p w:rsidR="001F705F" w:rsidRPr="00684C53" w:rsidRDefault="001F705F" w:rsidP="001F705F">
      <w:pPr>
        <w:rPr>
          <w:lang w:val="en-US"/>
        </w:rPr>
      </w:pPr>
      <w:r w:rsidRPr="00684C53">
        <w:rPr>
          <w:lang w:val="en-US"/>
        </w:rPr>
        <w:lastRenderedPageBreak/>
        <w:t xml:space="preserve">    font-size: 14px;</w:t>
      </w:r>
    </w:p>
    <w:p w:rsidR="001F705F" w:rsidRPr="00684C53" w:rsidRDefault="001F705F" w:rsidP="001F705F">
      <w:pPr>
        <w:rPr>
          <w:lang w:val="en-US"/>
        </w:rPr>
      </w:pPr>
      <w:r w:rsidRPr="00684C53">
        <w:rPr>
          <w:lang w:val="en-US"/>
        </w:rPr>
        <w:t xml:space="preserve">    margin-bottom: 16px;</w:t>
      </w:r>
    </w:p>
    <w:p w:rsidR="001F705F" w:rsidRPr="00684C53" w:rsidRDefault="001F705F" w:rsidP="001F705F">
      <w:pPr>
        <w:rPr>
          <w:lang w:val="en-US"/>
        </w:rPr>
      </w:pPr>
      <w:r w:rsidRPr="00684C53">
        <w:rPr>
          <w:lang w:val="en-US"/>
        </w:rPr>
        <w:t xml:space="preserve">    padding: 12px 16px;</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.apiErrors {</w:t>
      </w:r>
    </w:p>
    <w:p w:rsidR="001F705F" w:rsidRPr="00684C53" w:rsidRDefault="001F705F" w:rsidP="001F705F">
      <w:pPr>
        <w:rPr>
          <w:lang w:val="en-US"/>
        </w:rPr>
      </w:pPr>
      <w:r w:rsidRPr="00684C53">
        <w:rPr>
          <w:lang w:val="en-US"/>
        </w:rPr>
        <w:t xml:space="preserve">    margin-bottom: 16px;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.fieldError {</w:t>
      </w:r>
    </w:p>
    <w:p w:rsidR="001F705F" w:rsidRPr="00684C53" w:rsidRDefault="001F705F" w:rsidP="001F705F">
      <w:pPr>
        <w:rPr>
          <w:lang w:val="en-US"/>
        </w:rPr>
      </w:pPr>
      <w:r w:rsidRPr="00684C53">
        <w:rPr>
          <w:lang w:val="en-US"/>
        </w:rPr>
        <w:t xml:space="preserve">    background-color: #fee;</w:t>
      </w:r>
    </w:p>
    <w:p w:rsidR="001F705F" w:rsidRPr="00684C53" w:rsidRDefault="001F705F" w:rsidP="001F705F">
      <w:pPr>
        <w:rPr>
          <w:lang w:val="en-US"/>
        </w:rPr>
      </w:pPr>
      <w:r w:rsidRPr="00684C53">
        <w:rPr>
          <w:lang w:val="en-US"/>
        </w:rPr>
        <w:t xml:space="preserve">    border: 1px solid #fcc;</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color: #c00;</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 xml:space="preserve">    margin-bottom: 10px;</w:t>
      </w:r>
    </w:p>
    <w:p w:rsidR="001F705F" w:rsidRPr="00684C53" w:rsidRDefault="001F705F" w:rsidP="001F705F">
      <w:pPr>
        <w:rPr>
          <w:lang w:val="en-US"/>
        </w:rPr>
      </w:pPr>
      <w:r w:rsidRPr="00684C53">
        <w:rPr>
          <w:lang w:val="en-US"/>
        </w:rPr>
        <w:t xml:space="preserve">    padding: 10px 14px;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.errorMessage {</w:t>
      </w:r>
    </w:p>
    <w:p w:rsidR="001F705F" w:rsidRPr="00684C53" w:rsidRDefault="001F705F" w:rsidP="001F705F">
      <w:pPr>
        <w:rPr>
          <w:lang w:val="en-US"/>
        </w:rPr>
      </w:pPr>
      <w:r w:rsidRPr="00684C53">
        <w:rPr>
          <w:lang w:val="en-US"/>
        </w:rPr>
        <w:t xml:space="preserve">    color: #c00;</w:t>
      </w:r>
    </w:p>
    <w:p w:rsidR="001F705F" w:rsidRPr="00684C53" w:rsidRDefault="001F705F" w:rsidP="001F705F">
      <w:pPr>
        <w:rPr>
          <w:lang w:val="en-US"/>
        </w:rPr>
      </w:pPr>
      <w:r w:rsidRPr="00684C53">
        <w:rPr>
          <w:lang w:val="en-US"/>
        </w:rPr>
        <w:t xml:space="preserve">    font-size: 12px;</w:t>
      </w:r>
    </w:p>
    <w:p w:rsidR="001F705F" w:rsidRPr="00684C53" w:rsidRDefault="001F705F" w:rsidP="001F705F">
      <w:pPr>
        <w:rPr>
          <w:lang w:val="en-US"/>
        </w:rPr>
      </w:pPr>
      <w:r w:rsidRPr="00684C53">
        <w:rPr>
          <w:lang w:val="en-US"/>
        </w:rPr>
        <w:t xml:space="preserve">    margin-top: 4px;</w:t>
      </w:r>
    </w:p>
    <w:p w:rsidR="001F705F" w:rsidRPr="00684C53" w:rsidRDefault="001F705F" w:rsidP="001F705F">
      <w:pPr>
        <w:rPr>
          <w:lang w:val="en-US"/>
        </w:rPr>
      </w:pPr>
      <w:r w:rsidRPr="00684C53">
        <w:rPr>
          <w:lang w:val="en-US"/>
        </w:rPr>
        <w:t xml:space="preserve">    display: block;</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forgotPasswordStyle.module.css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 {</w:t>
      </w:r>
    </w:p>
    <w:p w:rsidR="001F705F" w:rsidRPr="00684C53" w:rsidRDefault="001F705F" w:rsidP="001F705F">
      <w:pPr>
        <w:rPr>
          <w:lang w:val="en-US"/>
        </w:rPr>
      </w:pPr>
      <w:r w:rsidRPr="00684C53">
        <w:rPr>
          <w:lang w:val="en-US"/>
        </w:rPr>
        <w:t xml:space="preserve">    box-sizing: border-box;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html, body {</w:t>
      </w:r>
    </w:p>
    <w:p w:rsidR="001F705F" w:rsidRPr="00684C53" w:rsidRDefault="001F705F" w:rsidP="001F705F">
      <w:pPr>
        <w:rPr>
          <w:lang w:val="en-US"/>
        </w:rPr>
      </w:pPr>
      <w:r w:rsidRPr="00684C53">
        <w:rPr>
          <w:lang w:val="en-US"/>
        </w:rPr>
        <w:t xml:space="preserve">    margin: 0;</w:t>
      </w:r>
    </w:p>
    <w:p w:rsidR="001F705F" w:rsidRPr="00684C53" w:rsidRDefault="001F705F" w:rsidP="001F705F">
      <w:pPr>
        <w:rPr>
          <w:lang w:val="en-US"/>
        </w:rPr>
      </w:pPr>
      <w:r w:rsidRPr="00684C53">
        <w:rPr>
          <w:lang w:val="en-US"/>
        </w:rPr>
        <w:t xml:space="preserve">    padding: 0;</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.wrapper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overflow: hidden;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row;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.main{</w:t>
      </w:r>
    </w:p>
    <w:p w:rsidR="001F705F" w:rsidRPr="00684C53" w:rsidRDefault="001F705F" w:rsidP="001F705F">
      <w:pPr>
        <w:rPr>
          <w:lang w:val="en-US"/>
        </w:rPr>
      </w:pPr>
      <w:r w:rsidRPr="00684C53">
        <w:rPr>
          <w:lang w:val="en-US"/>
        </w:rPr>
        <w:t xml:space="preserve">    width: 73%;</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.SideBackgroundContainer{</w:t>
      </w:r>
    </w:p>
    <w:p w:rsidR="001F705F" w:rsidRPr="00684C53" w:rsidRDefault="001F705F" w:rsidP="001F705F">
      <w:pPr>
        <w:rPr>
          <w:lang w:val="en-US"/>
        </w:rPr>
      </w:pPr>
      <w:r w:rsidRPr="00684C53">
        <w:rPr>
          <w:lang w:val="en-US"/>
        </w:rPr>
        <w:t xml:space="preserve">    width: 27%;</w:t>
      </w:r>
    </w:p>
    <w:p w:rsidR="001F705F" w:rsidRPr="00684C53" w:rsidRDefault="001F705F" w:rsidP="001F705F">
      <w:pPr>
        <w:rPr>
          <w:lang w:val="en-US"/>
        </w:rPr>
      </w:pPr>
      <w:r w:rsidRPr="00684C53">
        <w:rPr>
          <w:lang w:val="en-US"/>
        </w:rPr>
        <w:lastRenderedPageBreak/>
        <w:t xml:space="preserve">    height: 100vh;</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signInStyle.module.css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 {</w:t>
      </w:r>
    </w:p>
    <w:p w:rsidR="001F705F" w:rsidRPr="00684C53" w:rsidRDefault="001F705F" w:rsidP="001F705F">
      <w:pPr>
        <w:rPr>
          <w:lang w:val="en-US"/>
        </w:rPr>
      </w:pPr>
      <w:r w:rsidRPr="00684C53">
        <w:rPr>
          <w:lang w:val="en-US"/>
        </w:rPr>
        <w:t xml:space="preserve">    box-sizing: border-box;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html, body {</w:t>
      </w:r>
    </w:p>
    <w:p w:rsidR="001F705F" w:rsidRPr="00684C53" w:rsidRDefault="001F705F" w:rsidP="001F705F">
      <w:pPr>
        <w:rPr>
          <w:lang w:val="en-US"/>
        </w:rPr>
      </w:pPr>
      <w:r w:rsidRPr="00684C53">
        <w:rPr>
          <w:lang w:val="en-US"/>
        </w:rPr>
        <w:t xml:space="preserve">    margin: 0;</w:t>
      </w:r>
    </w:p>
    <w:p w:rsidR="001F705F" w:rsidRPr="00684C53" w:rsidRDefault="001F705F" w:rsidP="001F705F">
      <w:pPr>
        <w:rPr>
          <w:lang w:val="en-US"/>
        </w:rPr>
      </w:pPr>
      <w:r w:rsidRPr="00684C53">
        <w:rPr>
          <w:lang w:val="en-US"/>
        </w:rPr>
        <w:t xml:space="preserve">    padding: 0;</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.wrapper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overflow: hidden;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row;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.main{</w:t>
      </w:r>
    </w:p>
    <w:p w:rsidR="001F705F" w:rsidRPr="00684C53" w:rsidRDefault="001F705F" w:rsidP="001F705F">
      <w:pPr>
        <w:rPr>
          <w:lang w:val="en-US"/>
        </w:rPr>
      </w:pPr>
      <w:r w:rsidRPr="00684C53">
        <w:rPr>
          <w:lang w:val="en-US"/>
        </w:rPr>
        <w:t xml:space="preserve">    width: 73%;</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lastRenderedPageBreak/>
        <w:t>}</w:t>
      </w:r>
    </w:p>
    <w:p w:rsidR="001F705F" w:rsidRPr="00684C53" w:rsidRDefault="001F705F" w:rsidP="001F705F">
      <w:pPr>
        <w:rPr>
          <w:lang w:val="en-US"/>
        </w:rPr>
      </w:pPr>
    </w:p>
    <w:p w:rsidR="001F705F" w:rsidRPr="00684C53" w:rsidRDefault="001F705F" w:rsidP="001F705F">
      <w:pPr>
        <w:rPr>
          <w:lang w:val="en-US"/>
        </w:rPr>
      </w:pPr>
      <w:r w:rsidRPr="00684C53">
        <w:rPr>
          <w:lang w:val="en-US"/>
        </w:rPr>
        <w:t>.SideBackgroundContainer{</w:t>
      </w:r>
    </w:p>
    <w:p w:rsidR="001F705F" w:rsidRPr="00684C53" w:rsidRDefault="001F705F" w:rsidP="001F705F">
      <w:pPr>
        <w:rPr>
          <w:lang w:val="en-US"/>
        </w:rPr>
      </w:pPr>
      <w:r w:rsidRPr="00684C53">
        <w:rPr>
          <w:lang w:val="en-US"/>
        </w:rPr>
        <w:t xml:space="preserve">    width: 27%;</w:t>
      </w:r>
    </w:p>
    <w:p w:rsidR="001F705F" w:rsidRPr="00684C53" w:rsidRDefault="001F705F" w:rsidP="001F705F">
      <w:pPr>
        <w:rPr>
          <w:lang w:val="en-US"/>
        </w:rPr>
      </w:pPr>
      <w:r w:rsidRPr="00684C53">
        <w:rPr>
          <w:lang w:val="en-US"/>
        </w:rPr>
        <w:t xml:space="preserve">    height: 100vh;</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signUpStyle.module.css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 {</w:t>
      </w:r>
    </w:p>
    <w:p w:rsidR="001F705F" w:rsidRPr="00684C53" w:rsidRDefault="001F705F" w:rsidP="001F705F">
      <w:pPr>
        <w:rPr>
          <w:lang w:val="en-US"/>
        </w:rPr>
      </w:pPr>
      <w:r w:rsidRPr="00684C53">
        <w:rPr>
          <w:lang w:val="en-US"/>
        </w:rPr>
        <w:t xml:space="preserve">    box-sizing: border-box;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html, body {</w:t>
      </w:r>
    </w:p>
    <w:p w:rsidR="001F705F" w:rsidRPr="00684C53" w:rsidRDefault="001F705F" w:rsidP="001F705F">
      <w:pPr>
        <w:rPr>
          <w:lang w:val="en-US"/>
        </w:rPr>
      </w:pPr>
      <w:r w:rsidRPr="00684C53">
        <w:rPr>
          <w:lang w:val="en-US"/>
        </w:rPr>
        <w:t xml:space="preserve">    margin: 0;</w:t>
      </w:r>
    </w:p>
    <w:p w:rsidR="001F705F" w:rsidRPr="00684C53" w:rsidRDefault="001F705F" w:rsidP="001F705F">
      <w:pPr>
        <w:rPr>
          <w:lang w:val="en-US"/>
        </w:rPr>
      </w:pPr>
      <w:r w:rsidRPr="00684C53">
        <w:rPr>
          <w:lang w:val="en-US"/>
        </w:rPr>
        <w:t xml:space="preserve">    padding: 0;</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.wrapper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100vh;</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row;</w:t>
      </w:r>
    </w:p>
    <w:p w:rsidR="001F705F" w:rsidRPr="00684C53" w:rsidRDefault="001F705F" w:rsidP="001F705F">
      <w:pPr>
        <w:rPr>
          <w:lang w:val="en-US"/>
        </w:rPr>
      </w:pPr>
      <w:r w:rsidRPr="00684C53">
        <w:rPr>
          <w:lang w:val="en-US"/>
        </w:rPr>
        <w:t xml:space="preserve">    overflow: hidden;</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.main{</w:t>
      </w:r>
    </w:p>
    <w:p w:rsidR="001F705F" w:rsidRPr="00684C53" w:rsidRDefault="001F705F" w:rsidP="001F705F">
      <w:pPr>
        <w:rPr>
          <w:lang w:val="en-US"/>
        </w:rPr>
      </w:pPr>
      <w:r w:rsidRPr="00684C53">
        <w:rPr>
          <w:lang w:val="en-US"/>
        </w:rPr>
        <w:t xml:space="preserve">    width: 73%;</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.SideBackgroundContainer{</w:t>
      </w:r>
    </w:p>
    <w:p w:rsidR="001F705F" w:rsidRPr="00684C53" w:rsidRDefault="001F705F" w:rsidP="001F705F">
      <w:pPr>
        <w:rPr>
          <w:lang w:val="en-US"/>
        </w:rPr>
      </w:pPr>
      <w:r w:rsidRPr="00684C53">
        <w:rPr>
          <w:lang w:val="en-US"/>
        </w:rPr>
        <w:t xml:space="preserve">    width: 27%;</w:t>
      </w:r>
    </w:p>
    <w:p w:rsidR="001F705F" w:rsidRPr="00684C53" w:rsidRDefault="001F705F" w:rsidP="001F705F">
      <w:pPr>
        <w:rPr>
          <w:lang w:val="en-US"/>
        </w:rPr>
      </w:pPr>
      <w:r w:rsidRPr="00684C53">
        <w:rPr>
          <w:lang w:val="en-US"/>
        </w:rPr>
        <w:t xml:space="preserve">    height: 100vh;</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CalculatorBlock.module.css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.calculator {</w:t>
      </w:r>
    </w:p>
    <w:p w:rsidR="001F705F" w:rsidRPr="00684C53" w:rsidRDefault="001F705F" w:rsidP="001F705F">
      <w:pPr>
        <w:rPr>
          <w:lang w:val="en-US"/>
        </w:rPr>
      </w:pPr>
      <w:r w:rsidRPr="00684C53">
        <w:rPr>
          <w:lang w:val="en-US"/>
        </w:rPr>
        <w:t xml:space="preserve">    max-width: 800px;</w:t>
      </w:r>
    </w:p>
    <w:p w:rsidR="001F705F" w:rsidRPr="00684C53" w:rsidRDefault="001F705F" w:rsidP="001F705F">
      <w:pPr>
        <w:rPr>
          <w:lang w:val="en-US"/>
        </w:rPr>
      </w:pPr>
      <w:r w:rsidRPr="00684C53">
        <w:rPr>
          <w:lang w:val="en-US"/>
        </w:rPr>
        <w:t xml:space="preserve">    margin: 0 auto;</w:t>
      </w:r>
    </w:p>
    <w:p w:rsidR="001F705F" w:rsidRPr="00684C53" w:rsidRDefault="001F705F" w:rsidP="001F705F">
      <w:pPr>
        <w:rPr>
          <w:lang w:val="en-US"/>
        </w:rPr>
      </w:pPr>
      <w:r w:rsidRPr="00684C53">
        <w:rPr>
          <w:lang w:val="en-US"/>
        </w:rPr>
        <w:t xml:space="preserve">    padding: 40px 20px;</w:t>
      </w:r>
    </w:p>
    <w:p w:rsidR="001F705F" w:rsidRPr="00684C53" w:rsidRDefault="001F705F" w:rsidP="001F705F">
      <w:pPr>
        <w:rPr>
          <w:lang w:val="en-US"/>
        </w:rPr>
      </w:pPr>
      <w:r w:rsidRPr="00684C53">
        <w:rPr>
          <w:lang w:val="en-US"/>
        </w:rPr>
        <w:t xml:space="preserve">    background: white;</w:t>
      </w:r>
    </w:p>
    <w:p w:rsidR="001F705F" w:rsidRPr="00684C53" w:rsidRDefault="001F705F" w:rsidP="001F705F">
      <w:pPr>
        <w:rPr>
          <w:lang w:val="en-US"/>
        </w:rPr>
      </w:pPr>
      <w:r w:rsidRPr="00684C53">
        <w:rPr>
          <w:lang w:val="en-US"/>
        </w:rPr>
        <w:t xml:space="preserve">    border-radius: 16px;</w:t>
      </w:r>
    </w:p>
    <w:p w:rsidR="001F705F" w:rsidRPr="00684C53" w:rsidRDefault="001F705F" w:rsidP="001F705F">
      <w:pPr>
        <w:rPr>
          <w:lang w:val="en-US"/>
        </w:rPr>
      </w:pPr>
      <w:r w:rsidRPr="00684C53">
        <w:rPr>
          <w:lang w:val="en-US"/>
        </w:rPr>
        <w:t xml:space="preserve">    box-shadow: 0 4px 20px rgba(0, 0, 0, 0.1);</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.header {</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margin-bottom: 30px;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.header h1 {</w:t>
      </w:r>
    </w:p>
    <w:p w:rsidR="001F705F" w:rsidRPr="00684C53" w:rsidRDefault="001F705F" w:rsidP="001F705F">
      <w:pPr>
        <w:rPr>
          <w:lang w:val="en-US"/>
        </w:rPr>
      </w:pPr>
      <w:r w:rsidRPr="00684C53">
        <w:rPr>
          <w:lang w:val="en-US"/>
        </w:rPr>
        <w:t xml:space="preserve">    font-size: 28px;</w:t>
      </w:r>
    </w:p>
    <w:p w:rsidR="001F705F" w:rsidRPr="00684C53" w:rsidRDefault="001F705F" w:rsidP="001F705F">
      <w:pPr>
        <w:rPr>
          <w:lang w:val="en-US"/>
        </w:rPr>
      </w:pPr>
      <w:r w:rsidRPr="00684C53">
        <w:rPr>
          <w:lang w:val="en-US"/>
        </w:rPr>
        <w:t xml:space="preserve">    color: #000033;</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.tabs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 xml:space="preserve">    gap: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.tab {</w:t>
      </w:r>
    </w:p>
    <w:p w:rsidR="001F705F" w:rsidRPr="00684C53" w:rsidRDefault="001F705F" w:rsidP="001F705F">
      <w:pPr>
        <w:rPr>
          <w:lang w:val="en-US"/>
        </w:rPr>
      </w:pPr>
      <w:r w:rsidRPr="00684C53">
        <w:rPr>
          <w:lang w:val="en-US"/>
        </w:rPr>
        <w:t xml:space="preserve">    padding: 10px 30px;</w:t>
      </w:r>
    </w:p>
    <w:p w:rsidR="001F705F" w:rsidRPr="00684C53" w:rsidRDefault="001F705F" w:rsidP="001F705F">
      <w:pPr>
        <w:rPr>
          <w:lang w:val="en-US"/>
        </w:rPr>
      </w:pPr>
      <w:r w:rsidRPr="00684C53">
        <w:rPr>
          <w:lang w:val="en-US"/>
        </w:rPr>
        <w:t xml:space="preserve">    font-size: 18px;</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background: #f0f0f0;</w:t>
      </w:r>
    </w:p>
    <w:p w:rsidR="001F705F" w:rsidRPr="00684C53" w:rsidRDefault="001F705F" w:rsidP="001F705F">
      <w:pPr>
        <w:rPr>
          <w:lang w:val="en-US"/>
        </w:rPr>
      </w:pPr>
      <w:r w:rsidRPr="00684C53">
        <w:rPr>
          <w:lang w:val="en-US"/>
        </w:rPr>
        <w:t xml:space="preserve">    border-radius: 30px;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 xml:space="preserve">    transition: all 0.3s;</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.tab.active {</w:t>
      </w:r>
    </w:p>
    <w:p w:rsidR="001F705F" w:rsidRPr="00684C53" w:rsidRDefault="001F705F" w:rsidP="001F705F">
      <w:pPr>
        <w:rPr>
          <w:lang w:val="en-US"/>
        </w:rPr>
      </w:pPr>
      <w:r w:rsidRPr="00684C53">
        <w:rPr>
          <w:lang w:val="en-US"/>
        </w:rPr>
        <w:t xml:space="preserve">    background: #000033;</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.progress {</w:t>
      </w:r>
    </w:p>
    <w:p w:rsidR="001F705F" w:rsidRPr="00684C53" w:rsidRDefault="001F705F" w:rsidP="001F705F">
      <w:pPr>
        <w:rPr>
          <w:lang w:val="en-US"/>
        </w:rPr>
      </w:pPr>
      <w:r w:rsidRPr="00684C53">
        <w:rPr>
          <w:lang w:val="en-US"/>
        </w:rPr>
        <w:lastRenderedPageBreak/>
        <w:t xml:space="preserve">    display: flex;</w:t>
      </w:r>
    </w:p>
    <w:p w:rsidR="001F705F" w:rsidRPr="00684C53" w:rsidRDefault="001F705F" w:rsidP="001F705F">
      <w:pPr>
        <w:rPr>
          <w:lang w:val="en-US"/>
        </w:rPr>
      </w:pPr>
      <w:r w:rsidRPr="00684C53">
        <w:rPr>
          <w:lang w:val="en-US"/>
        </w:rPr>
        <w:t xml:space="preserve">    justify-content: space-between;</w:t>
      </w:r>
    </w:p>
    <w:p w:rsidR="001F705F" w:rsidRPr="00684C53" w:rsidRDefault="001F705F" w:rsidP="001F705F">
      <w:pPr>
        <w:rPr>
          <w:lang w:val="en-US"/>
        </w:rPr>
      </w:pPr>
      <w:r w:rsidRPr="00684C53">
        <w:rPr>
          <w:lang w:val="en-US"/>
        </w:rPr>
        <w:t xml:space="preserve">    margin-bottom: 40px;</w:t>
      </w:r>
    </w:p>
    <w:p w:rsidR="001F705F" w:rsidRPr="00684C53" w:rsidRDefault="001F705F" w:rsidP="001F705F">
      <w:pPr>
        <w:rPr>
          <w:lang w:val="en-US"/>
        </w:rPr>
      </w:pPr>
      <w:r w:rsidRPr="00684C53">
        <w:rPr>
          <w:lang w:val="en-US"/>
        </w:rPr>
        <w:t xml:space="preserve">    padding: 0 20px;</w:t>
      </w:r>
    </w:p>
    <w:p w:rsidR="001F705F" w:rsidRPr="00684C53" w:rsidRDefault="001F705F" w:rsidP="001F705F">
      <w:pPr>
        <w:rPr>
          <w:lang w:val="en-US"/>
        </w:rPr>
      </w:pPr>
      <w:r w:rsidRPr="00684C53">
        <w:rPr>
          <w:lang w:val="en-US"/>
        </w:rPr>
        <w:t xml:space="preserve">    gap: 10px;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.step {</w:t>
      </w:r>
    </w:p>
    <w:p w:rsidR="001F705F" w:rsidRPr="00684C53" w:rsidRDefault="001F705F" w:rsidP="001F705F">
      <w:pPr>
        <w:rPr>
          <w:lang w:val="en-US"/>
        </w:rPr>
      </w:pPr>
      <w:r w:rsidRPr="00684C53">
        <w:rPr>
          <w:lang w:val="en-US"/>
        </w:rPr>
        <w:t xml:space="preserve">    flex: 1;</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padding: 12px 8px;</w:t>
      </w:r>
    </w:p>
    <w:p w:rsidR="001F705F" w:rsidRPr="00684C53" w:rsidRDefault="001F705F" w:rsidP="001F705F">
      <w:pPr>
        <w:rPr>
          <w:lang w:val="en-US"/>
        </w:rPr>
      </w:pPr>
      <w:r w:rsidRPr="00684C53">
        <w:rPr>
          <w:lang w:val="en-US"/>
        </w:rPr>
        <w:t xml:space="preserve">    background: #f5f5f5;</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color: #999;</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 xml:space="preserve">    font-weight: 500;</w:t>
      </w:r>
    </w:p>
    <w:p w:rsidR="001F705F" w:rsidRPr="00684C53" w:rsidRDefault="001F705F" w:rsidP="001F705F">
      <w:pPr>
        <w:rPr>
          <w:lang w:val="en-US"/>
        </w:rPr>
      </w:pPr>
      <w:r w:rsidRPr="00684C53">
        <w:rPr>
          <w:lang w:val="en-US"/>
        </w:rPr>
        <w:t xml:space="preserve">    transition: all 0.3s;</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.step.active {</w:t>
      </w:r>
    </w:p>
    <w:p w:rsidR="001F705F" w:rsidRPr="00684C53" w:rsidRDefault="001F705F" w:rsidP="001F705F">
      <w:pPr>
        <w:rPr>
          <w:lang w:val="en-US"/>
        </w:rPr>
      </w:pPr>
      <w:r w:rsidRPr="00684C53">
        <w:rPr>
          <w:lang w:val="en-US"/>
        </w:rPr>
        <w:t xml:space="preserve">    background: #000033;</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.step.clickable {</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 xml:space="preserve">    transition: all 0.3s;</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.step.clickable:hover {</w:t>
      </w:r>
    </w:p>
    <w:p w:rsidR="001F705F" w:rsidRPr="00684C53" w:rsidRDefault="001F705F" w:rsidP="001F705F">
      <w:pPr>
        <w:rPr>
          <w:lang w:val="en-US"/>
        </w:rPr>
      </w:pPr>
      <w:r w:rsidRPr="00684C53">
        <w:rPr>
          <w:lang w:val="en-US"/>
        </w:rPr>
        <w:t xml:space="preserve">    background: #e0e0e0;</w:t>
      </w:r>
    </w:p>
    <w:p w:rsidR="001F705F" w:rsidRPr="00684C53" w:rsidRDefault="001F705F" w:rsidP="001F705F">
      <w:pPr>
        <w:rPr>
          <w:lang w:val="en-US"/>
        </w:rPr>
      </w:pPr>
      <w:r w:rsidRPr="00684C53">
        <w:rPr>
          <w:lang w:val="en-US"/>
        </w:rPr>
        <w:t xml:space="preserve">    transform: translateY(-2px);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.content {</w:t>
      </w:r>
    </w:p>
    <w:p w:rsidR="001F705F" w:rsidRPr="00684C53" w:rsidRDefault="001F705F" w:rsidP="001F705F">
      <w:pPr>
        <w:rPr>
          <w:lang w:val="en-US"/>
        </w:rPr>
      </w:pPr>
      <w:r w:rsidRPr="00684C53">
        <w:rPr>
          <w:lang w:val="en-US"/>
        </w:rPr>
        <w:t xml:space="preserve">    min-height: 400px;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.stepContent {</w:t>
      </w:r>
    </w:p>
    <w:p w:rsidR="001F705F" w:rsidRPr="00684C53" w:rsidRDefault="001F705F" w:rsidP="001F705F">
      <w:pPr>
        <w:rPr>
          <w:lang w:val="en-US"/>
        </w:rPr>
      </w:pPr>
      <w:r w:rsidRPr="00684C53">
        <w:rPr>
          <w:lang w:val="en-US"/>
        </w:rPr>
        <w:t xml:space="preserve">    animation: fadeIn 0.3s ease;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@keyframes fadeIn {</w:t>
      </w:r>
    </w:p>
    <w:p w:rsidR="001F705F" w:rsidRPr="00684C53" w:rsidRDefault="001F705F" w:rsidP="001F705F">
      <w:pPr>
        <w:rPr>
          <w:lang w:val="en-US"/>
        </w:rPr>
      </w:pPr>
      <w:r w:rsidRPr="00684C53">
        <w:rPr>
          <w:lang w:val="en-US"/>
        </w:rPr>
        <w:t xml:space="preserve">    from {</w:t>
      </w:r>
    </w:p>
    <w:p w:rsidR="001F705F" w:rsidRPr="00684C53" w:rsidRDefault="001F705F" w:rsidP="001F705F">
      <w:pPr>
        <w:rPr>
          <w:lang w:val="en-US"/>
        </w:rPr>
      </w:pPr>
      <w:r w:rsidRPr="00684C53">
        <w:rPr>
          <w:lang w:val="en-US"/>
        </w:rPr>
        <w:t xml:space="preserve">        opacity: 0;</w:t>
      </w:r>
    </w:p>
    <w:p w:rsidR="001F705F" w:rsidRPr="00684C53" w:rsidRDefault="001F705F" w:rsidP="001F705F">
      <w:pPr>
        <w:rPr>
          <w:lang w:val="en-US"/>
        </w:rPr>
      </w:pPr>
      <w:r w:rsidRPr="00684C53">
        <w:rPr>
          <w:lang w:val="en-US"/>
        </w:rPr>
        <w:t xml:space="preserve">        transform: translateY(10px);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to {</w:t>
      </w:r>
    </w:p>
    <w:p w:rsidR="001F705F" w:rsidRPr="00684C53" w:rsidRDefault="001F705F" w:rsidP="001F705F">
      <w:pPr>
        <w:rPr>
          <w:lang w:val="en-US"/>
        </w:rPr>
      </w:pPr>
      <w:r w:rsidRPr="00684C53">
        <w:rPr>
          <w:lang w:val="en-US"/>
        </w:rPr>
        <w:t xml:space="preserve">        opacity: 1;</w:t>
      </w:r>
    </w:p>
    <w:p w:rsidR="001F705F" w:rsidRPr="00684C53" w:rsidRDefault="001F705F" w:rsidP="001F705F">
      <w:pPr>
        <w:rPr>
          <w:lang w:val="en-US"/>
        </w:rPr>
      </w:pPr>
      <w:r w:rsidRPr="00684C53">
        <w:rPr>
          <w:lang w:val="en-US"/>
        </w:rPr>
        <w:t xml:space="preserve">        transform: translateY(0);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.stepContent h2 {</w:t>
      </w:r>
    </w:p>
    <w:p w:rsidR="001F705F" w:rsidRPr="00684C53" w:rsidRDefault="001F705F" w:rsidP="001F705F">
      <w:pPr>
        <w:rPr>
          <w:lang w:val="en-US"/>
        </w:rPr>
      </w:pPr>
      <w:r w:rsidRPr="00684C53">
        <w:rPr>
          <w:lang w:val="en-US"/>
        </w:rPr>
        <w:t xml:space="preserve">    font-size: 22px;</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lastRenderedPageBreak/>
        <w:t xml:space="preserve">    margin-bottom: 25px;</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.formGroup {</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.formGroup label {</w:t>
      </w:r>
    </w:p>
    <w:p w:rsidR="001F705F" w:rsidRPr="00684C53" w:rsidRDefault="001F705F" w:rsidP="001F705F">
      <w:pPr>
        <w:rPr>
          <w:lang w:val="en-US"/>
        </w:rPr>
      </w:pPr>
      <w:r w:rsidRPr="00684C53">
        <w:rPr>
          <w:lang w:val="en-US"/>
        </w:rPr>
        <w:t xml:space="preserve">    display: block;</w:t>
      </w:r>
    </w:p>
    <w:p w:rsidR="001F705F" w:rsidRPr="00684C53" w:rsidRDefault="001F705F" w:rsidP="001F705F">
      <w:pPr>
        <w:rPr>
          <w:lang w:val="en-US"/>
        </w:rPr>
      </w:pPr>
      <w:r w:rsidRPr="00684C53">
        <w:rPr>
          <w:lang w:val="en-US"/>
        </w:rPr>
        <w:t xml:space="preserve">    margin-bottom: 8px;</w:t>
      </w:r>
    </w:p>
    <w:p w:rsidR="001F705F" w:rsidRPr="00684C53" w:rsidRDefault="001F705F" w:rsidP="001F705F">
      <w:pPr>
        <w:rPr>
          <w:lang w:val="en-US"/>
        </w:rPr>
      </w:pPr>
      <w:r w:rsidRPr="00684C53">
        <w:rPr>
          <w:lang w:val="en-US"/>
        </w:rPr>
        <w:t xml:space="preserve">    font-weight: 500;</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.formGroup input,</w:t>
      </w:r>
    </w:p>
    <w:p w:rsidR="001F705F" w:rsidRPr="00684C53" w:rsidRDefault="001F705F" w:rsidP="001F705F">
      <w:pPr>
        <w:rPr>
          <w:lang w:val="en-US"/>
        </w:rPr>
      </w:pPr>
      <w:r w:rsidRPr="00684C53">
        <w:rPr>
          <w:lang w:val="en-US"/>
        </w:rPr>
        <w:t>.formGroup select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padding: 12px 16px;</w:t>
      </w:r>
    </w:p>
    <w:p w:rsidR="001F705F" w:rsidRPr="00684C53" w:rsidRDefault="001F705F" w:rsidP="001F705F">
      <w:pPr>
        <w:rPr>
          <w:lang w:val="en-US"/>
        </w:rPr>
      </w:pPr>
      <w:r w:rsidRPr="00684C53">
        <w:rPr>
          <w:lang w:val="en-US"/>
        </w:rPr>
        <w:t xml:space="preserve">    border: 1px solid #ddd;</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 xml:space="preserve">    transition: border-color 0.3s;</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.formGroup input:focus,</w:t>
      </w:r>
    </w:p>
    <w:p w:rsidR="001F705F" w:rsidRPr="00684C53" w:rsidRDefault="001F705F" w:rsidP="001F705F">
      <w:pPr>
        <w:rPr>
          <w:lang w:val="en-US"/>
        </w:rPr>
      </w:pPr>
      <w:r w:rsidRPr="00684C53">
        <w:rPr>
          <w:lang w:val="en-US"/>
        </w:rPr>
        <w:t>.formGroup select:focus {</w:t>
      </w:r>
    </w:p>
    <w:p w:rsidR="001F705F" w:rsidRPr="00684C53" w:rsidRDefault="001F705F" w:rsidP="001F705F">
      <w:pPr>
        <w:rPr>
          <w:lang w:val="en-US"/>
        </w:rPr>
      </w:pPr>
      <w:r w:rsidRPr="00684C53">
        <w:rPr>
          <w:lang w:val="en-US"/>
        </w:rPr>
        <w:t xml:space="preserve">    outline: none;</w:t>
      </w:r>
    </w:p>
    <w:p w:rsidR="001F705F" w:rsidRPr="00684C53" w:rsidRDefault="001F705F" w:rsidP="001F705F">
      <w:pPr>
        <w:rPr>
          <w:lang w:val="en-US"/>
        </w:rPr>
      </w:pPr>
      <w:r w:rsidRPr="00684C53">
        <w:rPr>
          <w:lang w:val="en-US"/>
        </w:rPr>
        <w:lastRenderedPageBreak/>
        <w:t xml:space="preserve">    border-color: #000033;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.row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gap: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.row .formGroup {</w:t>
      </w:r>
    </w:p>
    <w:p w:rsidR="001F705F" w:rsidRPr="00684C53" w:rsidRDefault="001F705F" w:rsidP="001F705F">
      <w:pPr>
        <w:rPr>
          <w:lang w:val="en-US"/>
        </w:rPr>
      </w:pPr>
      <w:r w:rsidRPr="00684C53">
        <w:rPr>
          <w:lang w:val="en-US"/>
        </w:rPr>
        <w:t xml:space="preserve">    flex: 1;</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.checkboxGroup {</w:t>
      </w:r>
    </w:p>
    <w:p w:rsidR="001F705F" w:rsidRPr="00684C53" w:rsidRDefault="001F705F" w:rsidP="001F705F">
      <w:pPr>
        <w:rPr>
          <w:lang w:val="en-US"/>
        </w:rPr>
      </w:pPr>
      <w:r w:rsidRPr="00684C53">
        <w:rPr>
          <w:lang w:val="en-US"/>
        </w:rPr>
        <w:t xml:space="preserve">    margin: 20px 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.checkboxGroup label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gap: 10px;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.checkboxGroup input {</w:t>
      </w:r>
    </w:p>
    <w:p w:rsidR="001F705F" w:rsidRPr="00684C53" w:rsidRDefault="001F705F" w:rsidP="001F705F">
      <w:pPr>
        <w:rPr>
          <w:lang w:val="en-US"/>
        </w:rPr>
      </w:pPr>
      <w:r w:rsidRPr="00684C53">
        <w:rPr>
          <w:lang w:val="en-US"/>
        </w:rPr>
        <w:t xml:space="preserve">    width: 18px;</w:t>
      </w:r>
    </w:p>
    <w:p w:rsidR="001F705F" w:rsidRPr="00684C53" w:rsidRDefault="001F705F" w:rsidP="001F705F">
      <w:pPr>
        <w:rPr>
          <w:lang w:val="en-US"/>
        </w:rPr>
      </w:pPr>
      <w:r w:rsidRPr="00684C53">
        <w:rPr>
          <w:lang w:val="en-US"/>
        </w:rPr>
        <w:t xml:space="preserve">    height: 18px;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.buttons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gap: 15px;</w:t>
      </w:r>
    </w:p>
    <w:p w:rsidR="001F705F" w:rsidRPr="00684C53" w:rsidRDefault="001F705F" w:rsidP="001F705F">
      <w:pPr>
        <w:rPr>
          <w:lang w:val="en-US"/>
        </w:rPr>
      </w:pPr>
      <w:r w:rsidRPr="00684C53">
        <w:rPr>
          <w:lang w:val="en-US"/>
        </w:rPr>
        <w:t xml:space="preserve">    margin-top: 30px;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.nextButton,</w:t>
      </w:r>
    </w:p>
    <w:p w:rsidR="001F705F" w:rsidRPr="00684C53" w:rsidRDefault="001F705F" w:rsidP="001F705F">
      <w:pPr>
        <w:rPr>
          <w:lang w:val="en-US"/>
        </w:rPr>
      </w:pPr>
      <w:r w:rsidRPr="00684C53">
        <w:rPr>
          <w:lang w:val="en-US"/>
        </w:rPr>
        <w:t>.calculateButton,</w:t>
      </w:r>
    </w:p>
    <w:p w:rsidR="001F705F" w:rsidRPr="00684C53" w:rsidRDefault="001F705F" w:rsidP="001F705F">
      <w:pPr>
        <w:rPr>
          <w:lang w:val="en-US"/>
        </w:rPr>
      </w:pPr>
      <w:r w:rsidRPr="00684C53">
        <w:rPr>
          <w:lang w:val="en-US"/>
        </w:rPr>
        <w:t>.submitButton {</w:t>
      </w:r>
    </w:p>
    <w:p w:rsidR="001F705F" w:rsidRPr="00684C53" w:rsidRDefault="001F705F" w:rsidP="001F705F">
      <w:pPr>
        <w:rPr>
          <w:lang w:val="en-US"/>
        </w:rPr>
      </w:pPr>
      <w:r w:rsidRPr="00684C53">
        <w:rPr>
          <w:lang w:val="en-US"/>
        </w:rPr>
        <w:t xml:space="preserve">    flex: 1;</w:t>
      </w:r>
    </w:p>
    <w:p w:rsidR="001F705F" w:rsidRPr="00684C53" w:rsidRDefault="001F705F" w:rsidP="001F705F">
      <w:pPr>
        <w:rPr>
          <w:lang w:val="en-US"/>
        </w:rPr>
      </w:pPr>
      <w:r w:rsidRPr="00684C53">
        <w:rPr>
          <w:lang w:val="en-US"/>
        </w:rPr>
        <w:t xml:space="preserve">    padding: 14px;</w:t>
      </w:r>
    </w:p>
    <w:p w:rsidR="001F705F" w:rsidRPr="00684C53" w:rsidRDefault="001F705F" w:rsidP="001F705F">
      <w:pPr>
        <w:rPr>
          <w:lang w:val="en-US"/>
        </w:rPr>
      </w:pPr>
      <w:r w:rsidRPr="00684C53">
        <w:rPr>
          <w:lang w:val="en-US"/>
        </w:rPr>
        <w:t xml:space="preserve">    background: #000033;</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 xml:space="preserve">    transition: background 0.3s;</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.nextButton:hover,</w:t>
      </w:r>
    </w:p>
    <w:p w:rsidR="001F705F" w:rsidRPr="00684C53" w:rsidRDefault="001F705F" w:rsidP="001F705F">
      <w:pPr>
        <w:rPr>
          <w:lang w:val="en-US"/>
        </w:rPr>
      </w:pPr>
      <w:r w:rsidRPr="00684C53">
        <w:rPr>
          <w:lang w:val="en-US"/>
        </w:rPr>
        <w:t>.calculateButton:hover,</w:t>
      </w:r>
    </w:p>
    <w:p w:rsidR="001F705F" w:rsidRPr="00684C53" w:rsidRDefault="001F705F" w:rsidP="001F705F">
      <w:pPr>
        <w:rPr>
          <w:lang w:val="en-US"/>
        </w:rPr>
      </w:pPr>
      <w:r w:rsidRPr="00684C53">
        <w:rPr>
          <w:lang w:val="en-US"/>
        </w:rPr>
        <w:t>.submitButton:hover {</w:t>
      </w:r>
    </w:p>
    <w:p w:rsidR="001F705F" w:rsidRPr="00684C53" w:rsidRDefault="001F705F" w:rsidP="001F705F">
      <w:pPr>
        <w:rPr>
          <w:lang w:val="en-US"/>
        </w:rPr>
      </w:pPr>
      <w:r w:rsidRPr="00684C53">
        <w:rPr>
          <w:lang w:val="en-US"/>
        </w:rPr>
        <w:t xml:space="preserve">    background: #333366;</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.prevButton {</w:t>
      </w:r>
    </w:p>
    <w:p w:rsidR="001F705F" w:rsidRPr="00684C53" w:rsidRDefault="001F705F" w:rsidP="001F705F">
      <w:pPr>
        <w:rPr>
          <w:lang w:val="en-US"/>
        </w:rPr>
      </w:pPr>
      <w:r w:rsidRPr="00684C53">
        <w:rPr>
          <w:lang w:val="en-US"/>
        </w:rPr>
        <w:t xml:space="preserve">    flex: 1;</w:t>
      </w:r>
    </w:p>
    <w:p w:rsidR="001F705F" w:rsidRPr="00684C53" w:rsidRDefault="001F705F" w:rsidP="001F705F">
      <w:pPr>
        <w:rPr>
          <w:lang w:val="en-US"/>
        </w:rPr>
      </w:pPr>
      <w:r w:rsidRPr="00684C53">
        <w:rPr>
          <w:lang w:val="en-US"/>
        </w:rPr>
        <w:lastRenderedPageBreak/>
        <w:t xml:space="preserve">    padding: 14px;</w:t>
      </w:r>
    </w:p>
    <w:p w:rsidR="001F705F" w:rsidRPr="00684C53" w:rsidRDefault="001F705F" w:rsidP="001F705F">
      <w:pPr>
        <w:rPr>
          <w:lang w:val="en-US"/>
        </w:rPr>
      </w:pPr>
      <w:r w:rsidRPr="00684C53">
        <w:rPr>
          <w:lang w:val="en-US"/>
        </w:rPr>
        <w:t xml:space="preserve">    background: #6c757d;</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 xml:space="preserve">    transition: background 0.3s;</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.prevButton:hover {</w:t>
      </w:r>
    </w:p>
    <w:p w:rsidR="001F705F" w:rsidRPr="00684C53" w:rsidRDefault="001F705F" w:rsidP="001F705F">
      <w:pPr>
        <w:rPr>
          <w:lang w:val="en-US"/>
        </w:rPr>
      </w:pPr>
      <w:r w:rsidRPr="00684C53">
        <w:rPr>
          <w:lang w:val="en-US"/>
        </w:rPr>
        <w:t xml:space="preserve">    background: #5a6268;</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.result {</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padding: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.price {</w:t>
      </w:r>
    </w:p>
    <w:p w:rsidR="001F705F" w:rsidRPr="00684C53" w:rsidRDefault="001F705F" w:rsidP="001F705F">
      <w:pPr>
        <w:rPr>
          <w:lang w:val="en-US"/>
        </w:rPr>
      </w:pPr>
      <w:r w:rsidRPr="00684C53">
        <w:rPr>
          <w:lang w:val="en-US"/>
        </w:rPr>
        <w:t xml:space="preserve">    background: #f8f9fa;</w:t>
      </w:r>
    </w:p>
    <w:p w:rsidR="001F705F" w:rsidRPr="00684C53" w:rsidRDefault="001F705F" w:rsidP="001F705F">
      <w:pPr>
        <w:rPr>
          <w:lang w:val="en-US"/>
        </w:rPr>
      </w:pPr>
      <w:r w:rsidRPr="00684C53">
        <w:rPr>
          <w:lang w:val="en-US"/>
        </w:rPr>
        <w:t xml:space="preserve">    padding: 30px;</w:t>
      </w:r>
    </w:p>
    <w:p w:rsidR="001F705F" w:rsidRPr="00684C53" w:rsidRDefault="001F705F" w:rsidP="001F705F">
      <w:pPr>
        <w:rPr>
          <w:lang w:val="en-US"/>
        </w:rPr>
      </w:pPr>
      <w:r w:rsidRPr="00684C53">
        <w:rPr>
          <w:lang w:val="en-US"/>
        </w:rPr>
        <w:t xml:space="preserve">    border-radius: 12px;</w:t>
      </w:r>
    </w:p>
    <w:p w:rsidR="001F705F" w:rsidRPr="00684C53" w:rsidRDefault="001F705F" w:rsidP="001F705F">
      <w:pPr>
        <w:rPr>
          <w:lang w:val="en-US"/>
        </w:rPr>
      </w:pPr>
      <w:r w:rsidRPr="00684C53">
        <w:rPr>
          <w:lang w:val="en-US"/>
        </w:rPr>
        <w:t xml:space="preserve">    margin-bottom: 30px;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.price span {</w:t>
      </w:r>
    </w:p>
    <w:p w:rsidR="001F705F" w:rsidRPr="00684C53" w:rsidRDefault="001F705F" w:rsidP="001F705F">
      <w:pPr>
        <w:rPr>
          <w:lang w:val="en-US"/>
        </w:rPr>
      </w:pPr>
      <w:r w:rsidRPr="00684C53">
        <w:rPr>
          <w:lang w:val="en-US"/>
        </w:rPr>
        <w:t xml:space="preserve">    display: block;</w:t>
      </w:r>
    </w:p>
    <w:p w:rsidR="001F705F" w:rsidRPr="00684C53" w:rsidRDefault="001F705F" w:rsidP="001F705F">
      <w:pPr>
        <w:rPr>
          <w:lang w:val="en-US"/>
        </w:rPr>
      </w:pPr>
      <w:r w:rsidRPr="00684C53">
        <w:rPr>
          <w:lang w:val="en-US"/>
        </w:rPr>
        <w:lastRenderedPageBreak/>
        <w:t xml:space="preserve">    font-size: 18px;</w:t>
      </w:r>
    </w:p>
    <w:p w:rsidR="001F705F" w:rsidRPr="00684C53" w:rsidRDefault="001F705F" w:rsidP="001F705F">
      <w:pPr>
        <w:rPr>
          <w:lang w:val="en-US"/>
        </w:rPr>
      </w:pPr>
      <w:r w:rsidRPr="00684C53">
        <w:rPr>
          <w:lang w:val="en-US"/>
        </w:rPr>
        <w:t xml:space="preserve">    color: #666;</w:t>
      </w:r>
    </w:p>
    <w:p w:rsidR="001F705F" w:rsidRPr="00684C53" w:rsidRDefault="001F705F" w:rsidP="001F705F">
      <w:pPr>
        <w:rPr>
          <w:lang w:val="en-US"/>
        </w:rPr>
      </w:pPr>
      <w:r w:rsidRPr="00684C53">
        <w:rPr>
          <w:lang w:val="en-US"/>
        </w:rPr>
        <w:t xml:space="preserve">    margin-bottom: 10px;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.price strong {</w:t>
      </w:r>
    </w:p>
    <w:p w:rsidR="001F705F" w:rsidRPr="00684C53" w:rsidRDefault="001F705F" w:rsidP="001F705F">
      <w:pPr>
        <w:rPr>
          <w:lang w:val="en-US"/>
        </w:rPr>
      </w:pPr>
      <w:r w:rsidRPr="00684C53">
        <w:rPr>
          <w:lang w:val="en-US"/>
        </w:rPr>
        <w:t xml:space="preserve">    font-size: 36px;</w:t>
      </w:r>
    </w:p>
    <w:p w:rsidR="001F705F" w:rsidRPr="00684C53" w:rsidRDefault="001F705F" w:rsidP="001F705F">
      <w:pPr>
        <w:rPr>
          <w:lang w:val="en-US"/>
        </w:rPr>
      </w:pPr>
      <w:r w:rsidRPr="00684C53">
        <w:rPr>
          <w:lang w:val="en-US"/>
        </w:rPr>
        <w:t xml:space="preserve">    color: #000033;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.info {</w:t>
      </w:r>
    </w:p>
    <w:p w:rsidR="001F705F" w:rsidRPr="00684C53" w:rsidRDefault="001F705F" w:rsidP="001F705F">
      <w:pPr>
        <w:rPr>
          <w:lang w:val="en-US"/>
        </w:rPr>
      </w:pPr>
      <w:r w:rsidRPr="00684C53">
        <w:rPr>
          <w:lang w:val="en-US"/>
        </w:rPr>
        <w:t xml:space="preserve">    text-align: left;</w:t>
      </w:r>
    </w:p>
    <w:p w:rsidR="001F705F" w:rsidRPr="00684C53" w:rsidRDefault="001F705F" w:rsidP="001F705F">
      <w:pPr>
        <w:rPr>
          <w:lang w:val="en-US"/>
        </w:rPr>
      </w:pPr>
      <w:r w:rsidRPr="00684C53">
        <w:rPr>
          <w:lang w:val="en-US"/>
        </w:rPr>
        <w:t xml:space="preserve">    background: #f8f9fa;</w:t>
      </w:r>
    </w:p>
    <w:p w:rsidR="001F705F" w:rsidRPr="00684C53" w:rsidRDefault="001F705F" w:rsidP="001F705F">
      <w:pPr>
        <w:rPr>
          <w:lang w:val="en-US"/>
        </w:rPr>
      </w:pPr>
      <w:r w:rsidRPr="00684C53">
        <w:rPr>
          <w:lang w:val="en-US"/>
        </w:rPr>
        <w:t xml:space="preserve">    padding: 20px;</w:t>
      </w:r>
    </w:p>
    <w:p w:rsidR="001F705F" w:rsidRPr="00684C53" w:rsidRDefault="001F705F" w:rsidP="001F705F">
      <w:pPr>
        <w:rPr>
          <w:lang w:val="en-US"/>
        </w:rPr>
      </w:pPr>
      <w:r w:rsidRPr="00684C53">
        <w:rPr>
          <w:lang w:val="en-US"/>
        </w:rPr>
        <w:t xml:space="preserve">    border-radius: 12px;</w:t>
      </w:r>
    </w:p>
    <w:p w:rsidR="001F705F" w:rsidRPr="00684C53" w:rsidRDefault="001F705F" w:rsidP="001F705F">
      <w:pPr>
        <w:rPr>
          <w:lang w:val="en-US"/>
        </w:rPr>
      </w:pPr>
      <w:r w:rsidRPr="00684C53">
        <w:rPr>
          <w:lang w:val="en-US"/>
        </w:rPr>
        <w:t xml:space="preserve">    margin-bottom: 30px;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.info p {</w:t>
      </w:r>
    </w:p>
    <w:p w:rsidR="001F705F" w:rsidRPr="00684C53" w:rsidRDefault="001F705F" w:rsidP="001F705F">
      <w:pPr>
        <w:rPr>
          <w:lang w:val="en-US"/>
        </w:rPr>
      </w:pPr>
      <w:r w:rsidRPr="00684C53">
        <w:rPr>
          <w:lang w:val="en-US"/>
        </w:rPr>
        <w:t xml:space="preserve">    font-weight: bold;</w:t>
      </w:r>
    </w:p>
    <w:p w:rsidR="001F705F" w:rsidRPr="00684C53" w:rsidRDefault="001F705F" w:rsidP="001F705F">
      <w:pPr>
        <w:rPr>
          <w:lang w:val="en-US"/>
        </w:rPr>
      </w:pPr>
      <w:r w:rsidRPr="00684C53">
        <w:rPr>
          <w:lang w:val="en-US"/>
        </w:rPr>
        <w:t xml:space="preserve">    margin-bottom: 10px;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.info ul {</w:t>
      </w:r>
    </w:p>
    <w:p w:rsidR="001F705F" w:rsidRPr="00684C53" w:rsidRDefault="001F705F" w:rsidP="001F705F">
      <w:pPr>
        <w:rPr>
          <w:lang w:val="en-US"/>
        </w:rPr>
      </w:pPr>
      <w:r w:rsidRPr="00684C53">
        <w:rPr>
          <w:lang w:val="en-US"/>
        </w:rPr>
        <w:t xml:space="preserve">    margin: 0;</w:t>
      </w:r>
    </w:p>
    <w:p w:rsidR="001F705F" w:rsidRPr="00684C53" w:rsidRDefault="001F705F" w:rsidP="001F705F">
      <w:pPr>
        <w:rPr>
          <w:lang w:val="en-US"/>
        </w:rPr>
      </w:pPr>
      <w:r w:rsidRPr="00684C53">
        <w:rPr>
          <w:lang w:val="en-US"/>
        </w:rPr>
        <w:t xml:space="preserve">    padding-left: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.info li {</w:t>
      </w:r>
    </w:p>
    <w:p w:rsidR="001F705F" w:rsidRPr="00684C53" w:rsidRDefault="001F705F" w:rsidP="001F705F">
      <w:pPr>
        <w:rPr>
          <w:lang w:val="en-US"/>
        </w:rPr>
      </w:pPr>
      <w:r w:rsidRPr="00684C53">
        <w:rPr>
          <w:lang w:val="en-US"/>
        </w:rPr>
        <w:t xml:space="preserve">    margin: 8px 0;</w:t>
      </w:r>
    </w:p>
    <w:p w:rsidR="001F705F" w:rsidRPr="00684C53" w:rsidRDefault="001F705F" w:rsidP="001F705F">
      <w:pPr>
        <w:rPr>
          <w:lang w:val="en-US"/>
        </w:rPr>
      </w:pPr>
      <w:r w:rsidRPr="00684C53">
        <w:rPr>
          <w:lang w:val="en-US"/>
        </w:rPr>
        <w:t xml:space="preserve">    color: #555;</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.resultButtons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gap: 15px;</w:t>
      </w:r>
    </w:p>
    <w:p w:rsidR="001F705F" w:rsidRPr="00684C53" w:rsidRDefault="001F705F" w:rsidP="001F705F">
      <w:pPr>
        <w:rPr>
          <w:lang w:val="en-US"/>
        </w:rPr>
      </w:pPr>
      <w:r w:rsidRPr="00684C53">
        <w:rPr>
          <w:lang w:val="en-US"/>
        </w:rPr>
        <w:t xml:space="preserve">    margin-top: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.resultButtons .prevButton {</w:t>
      </w:r>
    </w:p>
    <w:p w:rsidR="001F705F" w:rsidRPr="00684C53" w:rsidRDefault="001F705F" w:rsidP="001F705F">
      <w:pPr>
        <w:rPr>
          <w:lang w:val="en-US"/>
        </w:rPr>
      </w:pPr>
      <w:r w:rsidRPr="00684C53">
        <w:rPr>
          <w:lang w:val="en-US"/>
        </w:rPr>
        <w:t xml:space="preserve">    flex: 1;</w:t>
      </w:r>
    </w:p>
    <w:p w:rsidR="001F705F" w:rsidRPr="00684C53" w:rsidRDefault="001F705F" w:rsidP="001F705F">
      <w:pPr>
        <w:rPr>
          <w:lang w:val="en-US"/>
        </w:rPr>
      </w:pPr>
      <w:r w:rsidRPr="00684C53">
        <w:rPr>
          <w:lang w:val="en-US"/>
        </w:rPr>
        <w:t xml:space="preserve">    background: #6c757d;</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.resultButtons .submitButton {</w:t>
      </w:r>
    </w:p>
    <w:p w:rsidR="001F705F" w:rsidRPr="00684C53" w:rsidRDefault="001F705F" w:rsidP="001F705F">
      <w:pPr>
        <w:rPr>
          <w:lang w:val="en-US"/>
        </w:rPr>
      </w:pPr>
      <w:r w:rsidRPr="00684C53">
        <w:rPr>
          <w:lang w:val="en-US"/>
        </w:rPr>
        <w:t xml:space="preserve">    flex: 1;</w:t>
      </w:r>
    </w:p>
    <w:p w:rsidR="001F705F" w:rsidRPr="00684C53" w:rsidRDefault="001F705F" w:rsidP="001F705F">
      <w:pPr>
        <w:rPr>
          <w:lang w:val="en-US"/>
        </w:rPr>
      </w:pPr>
      <w:r w:rsidRPr="00684C53">
        <w:rPr>
          <w:lang w:val="en-US"/>
        </w:rPr>
        <w:t xml:space="preserve">    background: #000033;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.resultButtons .prevButton:hover {</w:t>
      </w:r>
    </w:p>
    <w:p w:rsidR="001F705F" w:rsidRPr="00684C53" w:rsidRDefault="001F705F" w:rsidP="001F705F">
      <w:pPr>
        <w:rPr>
          <w:lang w:val="en-US"/>
        </w:rPr>
      </w:pPr>
      <w:r w:rsidRPr="00684C53">
        <w:rPr>
          <w:lang w:val="en-US"/>
        </w:rPr>
        <w:t xml:space="preserve">    background: #5a6268;</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.resultButtons .submitButton:hover {</w:t>
      </w:r>
    </w:p>
    <w:p w:rsidR="001F705F" w:rsidRPr="00684C53" w:rsidRDefault="001F705F" w:rsidP="001F705F">
      <w:pPr>
        <w:rPr>
          <w:lang w:val="en-US"/>
        </w:rPr>
      </w:pPr>
      <w:r w:rsidRPr="00684C53">
        <w:rPr>
          <w:lang w:val="en-US"/>
        </w:rPr>
        <w:t xml:space="preserve">    background: #333366;</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.errorMessage {</w:t>
      </w:r>
    </w:p>
    <w:p w:rsidR="001F705F" w:rsidRPr="00684C53" w:rsidRDefault="001F705F" w:rsidP="001F705F">
      <w:pPr>
        <w:rPr>
          <w:lang w:val="en-US"/>
        </w:rPr>
      </w:pPr>
      <w:r w:rsidRPr="00684C53">
        <w:rPr>
          <w:lang w:val="en-US"/>
        </w:rPr>
        <w:t xml:space="preserve">    color: red;</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 xml:space="preserve">    margin: 0;</w:t>
      </w:r>
    </w:p>
    <w:p w:rsidR="001F705F" w:rsidRPr="00684C53" w:rsidRDefault="001F705F" w:rsidP="001F705F">
      <w:pPr>
        <w:rPr>
          <w:lang w:val="en-US"/>
        </w:rPr>
      </w:pPr>
      <w:r w:rsidRPr="00684C53">
        <w:rPr>
          <w:lang w:val="en-US"/>
        </w:rPr>
        <w:t xml:space="preserve">    text-align: left;</w:t>
      </w:r>
    </w:p>
    <w:p w:rsidR="001F705F" w:rsidRPr="00684C53" w:rsidRDefault="001F705F" w:rsidP="001F705F">
      <w:pPr>
        <w:rPr>
          <w:lang w:val="en-US"/>
        </w:rPr>
      </w:pPr>
      <w:r w:rsidRPr="00684C53">
        <w:rPr>
          <w:lang w:val="en-US"/>
        </w:rPr>
        <w:t xml:space="preserve">    width: 44%;</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.vehicleSelector {</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.vehicleSelector label {</w:t>
      </w:r>
    </w:p>
    <w:p w:rsidR="001F705F" w:rsidRPr="00684C53" w:rsidRDefault="001F705F" w:rsidP="001F705F">
      <w:pPr>
        <w:rPr>
          <w:lang w:val="en-US"/>
        </w:rPr>
      </w:pPr>
      <w:r w:rsidRPr="00684C53">
        <w:rPr>
          <w:lang w:val="en-US"/>
        </w:rPr>
        <w:t xml:space="preserve">    display: block;</w:t>
      </w:r>
    </w:p>
    <w:p w:rsidR="001F705F" w:rsidRPr="00684C53" w:rsidRDefault="001F705F" w:rsidP="001F705F">
      <w:pPr>
        <w:rPr>
          <w:lang w:val="en-US"/>
        </w:rPr>
      </w:pPr>
      <w:r w:rsidRPr="00684C53">
        <w:rPr>
          <w:lang w:val="en-US"/>
        </w:rPr>
        <w:t xml:space="preserve">    margin-bottom: 15px;</w:t>
      </w:r>
    </w:p>
    <w:p w:rsidR="001F705F" w:rsidRPr="00684C53" w:rsidRDefault="001F705F" w:rsidP="001F705F">
      <w:pPr>
        <w:rPr>
          <w:lang w:val="en-US"/>
        </w:rPr>
      </w:pPr>
      <w:r w:rsidRPr="00684C53">
        <w:rPr>
          <w:lang w:val="en-US"/>
        </w:rPr>
        <w:t xml:space="preserve">    font-weight: 500;</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.vehicleList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gap: 16px;</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 xml:space="preserve">    max-height: 400px;</w:t>
      </w:r>
    </w:p>
    <w:p w:rsidR="001F705F" w:rsidRPr="00684C53" w:rsidRDefault="001F705F" w:rsidP="001F705F">
      <w:pPr>
        <w:rPr>
          <w:lang w:val="en-US"/>
        </w:rPr>
      </w:pPr>
      <w:r w:rsidRPr="00684C53">
        <w:rPr>
          <w:lang w:val="en-US"/>
        </w:rPr>
        <w:t xml:space="preserve">    overflow-y: auto;</w:t>
      </w:r>
    </w:p>
    <w:p w:rsidR="001F705F" w:rsidRPr="00684C53" w:rsidRDefault="001F705F" w:rsidP="001F705F">
      <w:pPr>
        <w:rPr>
          <w:lang w:val="en-US"/>
        </w:rPr>
      </w:pPr>
      <w:r w:rsidRPr="00684C53">
        <w:rPr>
          <w:lang w:val="en-US"/>
        </w:rPr>
        <w:lastRenderedPageBreak/>
        <w:t>}</w:t>
      </w:r>
    </w:p>
    <w:p w:rsidR="001F705F" w:rsidRPr="00684C53" w:rsidRDefault="001F705F" w:rsidP="001F705F">
      <w:pPr>
        <w:rPr>
          <w:lang w:val="en-US"/>
        </w:rPr>
      </w:pPr>
    </w:p>
    <w:p w:rsidR="001F705F" w:rsidRPr="00684C53" w:rsidRDefault="001F705F" w:rsidP="001F705F">
      <w:pPr>
        <w:rPr>
          <w:lang w:val="en-US"/>
        </w:rPr>
      </w:pPr>
      <w:r w:rsidRPr="00684C53">
        <w:rPr>
          <w:lang w:val="en-US"/>
        </w:rPr>
        <w:t>.vehicleCard {</w:t>
      </w:r>
    </w:p>
    <w:p w:rsidR="001F705F" w:rsidRPr="00684C53" w:rsidRDefault="001F705F" w:rsidP="001F705F">
      <w:pPr>
        <w:rPr>
          <w:lang w:val="en-US"/>
        </w:rPr>
      </w:pPr>
      <w:r w:rsidRPr="00684C53">
        <w:rPr>
          <w:lang w:val="en-US"/>
        </w:rPr>
        <w:t xml:space="preserve">    background: #f8f9fa;</w:t>
      </w:r>
    </w:p>
    <w:p w:rsidR="001F705F" w:rsidRPr="00684C53" w:rsidRDefault="001F705F" w:rsidP="001F705F">
      <w:pPr>
        <w:rPr>
          <w:lang w:val="en-US"/>
        </w:rPr>
      </w:pPr>
      <w:r w:rsidRPr="00684C53">
        <w:rPr>
          <w:lang w:val="en-US"/>
        </w:rPr>
        <w:t xml:space="preserve">    border-radius: 12px;</w:t>
      </w:r>
    </w:p>
    <w:p w:rsidR="001F705F" w:rsidRPr="00684C53" w:rsidRDefault="001F705F" w:rsidP="001F705F">
      <w:pPr>
        <w:rPr>
          <w:lang w:val="en-US"/>
        </w:rPr>
      </w:pPr>
      <w:r w:rsidRPr="00684C53">
        <w:rPr>
          <w:lang w:val="en-US"/>
        </w:rPr>
        <w:t xml:space="preserve">    padding: 16px;</w:t>
      </w:r>
    </w:p>
    <w:p w:rsidR="001F705F" w:rsidRPr="00684C53" w:rsidRDefault="001F705F" w:rsidP="001F705F">
      <w:pPr>
        <w:rPr>
          <w:lang w:val="en-US"/>
        </w:rPr>
      </w:pPr>
      <w:r w:rsidRPr="00684C53">
        <w:rPr>
          <w:lang w:val="en-US"/>
        </w:rPr>
        <w:t xml:space="preserve">    border: 1px solid #e0e0e0;</w:t>
      </w:r>
    </w:p>
    <w:p w:rsidR="001F705F" w:rsidRPr="00684C53" w:rsidRDefault="001F705F" w:rsidP="001F705F">
      <w:pPr>
        <w:rPr>
          <w:lang w:val="en-US"/>
        </w:rPr>
      </w:pPr>
      <w:r w:rsidRPr="00684C53">
        <w:rPr>
          <w:lang w:val="en-US"/>
        </w:rPr>
        <w:t xml:space="preserve">    transition: box-shadow 0.3s;</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.vehicleCard:hover {</w:t>
      </w:r>
    </w:p>
    <w:p w:rsidR="001F705F" w:rsidRPr="00684C53" w:rsidRDefault="001F705F" w:rsidP="001F705F">
      <w:pPr>
        <w:rPr>
          <w:lang w:val="en-US"/>
        </w:rPr>
      </w:pPr>
      <w:r w:rsidRPr="00684C53">
        <w:rPr>
          <w:lang w:val="en-US"/>
        </w:rPr>
        <w:t xml:space="preserve">    box-shadow: 0 2px 8px rgba(0, 0, 0, 0.1);</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.vehicleCard.selected {</w:t>
      </w:r>
    </w:p>
    <w:p w:rsidR="001F705F" w:rsidRPr="00684C53" w:rsidRDefault="001F705F" w:rsidP="001F705F">
      <w:pPr>
        <w:rPr>
          <w:lang w:val="en-US"/>
        </w:rPr>
      </w:pPr>
      <w:r w:rsidRPr="00684C53">
        <w:rPr>
          <w:lang w:val="en-US"/>
        </w:rPr>
        <w:t xml:space="preserve">    border: 2px solid #000033;</w:t>
      </w:r>
    </w:p>
    <w:p w:rsidR="001F705F" w:rsidRPr="00684C53" w:rsidRDefault="001F705F" w:rsidP="001F705F">
      <w:pPr>
        <w:rPr>
          <w:lang w:val="en-US"/>
        </w:rPr>
      </w:pPr>
      <w:r w:rsidRPr="00684C53">
        <w:rPr>
          <w:lang w:val="en-US"/>
        </w:rPr>
        <w:t xml:space="preserve">    background: #f0f7ff;</w:t>
      </w:r>
    </w:p>
    <w:p w:rsidR="001F705F" w:rsidRPr="00684C53" w:rsidRDefault="001F705F" w:rsidP="001F705F">
      <w:pPr>
        <w:rPr>
          <w:lang w:val="en-US"/>
        </w:rPr>
      </w:pPr>
      <w:r w:rsidRPr="00684C53">
        <w:rPr>
          <w:lang w:val="en-US"/>
        </w:rPr>
        <w:t xml:space="preserve">    box-shadow: 0 2px 8px rgba(0, 0, 51, 0.2);</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.vehicleCard h4 {</w:t>
      </w:r>
    </w:p>
    <w:p w:rsidR="001F705F" w:rsidRPr="00684C53" w:rsidRDefault="001F705F" w:rsidP="001F705F">
      <w:pPr>
        <w:rPr>
          <w:lang w:val="en-US"/>
        </w:rPr>
      </w:pPr>
      <w:r w:rsidRPr="00684C53">
        <w:rPr>
          <w:lang w:val="en-US"/>
        </w:rPr>
        <w:t xml:space="preserve">    font-size: 18px;</w:t>
      </w:r>
    </w:p>
    <w:p w:rsidR="001F705F" w:rsidRPr="00684C53" w:rsidRDefault="001F705F" w:rsidP="001F705F">
      <w:pPr>
        <w:rPr>
          <w:lang w:val="en-US"/>
        </w:rPr>
      </w:pPr>
      <w:r w:rsidRPr="00684C53">
        <w:rPr>
          <w:lang w:val="en-US"/>
        </w:rPr>
        <w:t xml:space="preserve">    font-weight: 600;</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 xml:space="preserve">    margin-bottom: 12px;</w:t>
      </w:r>
    </w:p>
    <w:p w:rsidR="001F705F" w:rsidRPr="00684C53" w:rsidRDefault="001F705F" w:rsidP="001F705F">
      <w:pPr>
        <w:rPr>
          <w:lang w:val="en-US"/>
        </w:rPr>
      </w:pPr>
      <w:r w:rsidRPr="00684C53">
        <w:rPr>
          <w:lang w:val="en-US"/>
        </w:rPr>
        <w:t xml:space="preserve">    padding-bottom: 8px;</w:t>
      </w:r>
    </w:p>
    <w:p w:rsidR="001F705F" w:rsidRPr="00684C53" w:rsidRDefault="001F705F" w:rsidP="001F705F">
      <w:pPr>
        <w:rPr>
          <w:lang w:val="en-US"/>
        </w:rPr>
      </w:pPr>
      <w:r w:rsidRPr="00684C53">
        <w:rPr>
          <w:lang w:val="en-US"/>
        </w:rPr>
        <w:t xml:space="preserve">    border-bottom: 1px solid #e0e0e0;</w:t>
      </w:r>
    </w:p>
    <w:p w:rsidR="001F705F" w:rsidRPr="00684C53" w:rsidRDefault="001F705F" w:rsidP="001F705F">
      <w:pPr>
        <w:rPr>
          <w:lang w:val="en-US"/>
        </w:rPr>
      </w:pPr>
      <w:r w:rsidRPr="00684C53">
        <w:rPr>
          <w:lang w:val="en-US"/>
        </w:rPr>
        <w:lastRenderedPageBreak/>
        <w:t>}</w:t>
      </w:r>
    </w:p>
    <w:p w:rsidR="001F705F" w:rsidRPr="00684C53" w:rsidRDefault="001F705F" w:rsidP="001F705F">
      <w:pPr>
        <w:rPr>
          <w:lang w:val="en-US"/>
        </w:rPr>
      </w:pPr>
    </w:p>
    <w:p w:rsidR="001F705F" w:rsidRPr="00684C53" w:rsidRDefault="001F705F" w:rsidP="001F705F">
      <w:pPr>
        <w:rPr>
          <w:lang w:val="en-US"/>
        </w:rPr>
      </w:pPr>
      <w:r w:rsidRPr="00684C53">
        <w:rPr>
          <w:lang w:val="en-US"/>
        </w:rPr>
        <w:t>.vehicleCard p {</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 xml:space="preserve">    color: #666;</w:t>
      </w:r>
    </w:p>
    <w:p w:rsidR="001F705F" w:rsidRPr="00684C53" w:rsidRDefault="001F705F" w:rsidP="001F705F">
      <w:pPr>
        <w:rPr>
          <w:lang w:val="en-US"/>
        </w:rPr>
      </w:pPr>
      <w:r w:rsidRPr="00684C53">
        <w:rPr>
          <w:lang w:val="en-US"/>
        </w:rPr>
        <w:t xml:space="preserve">    margin: 4px 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.addVehicleButton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padding: 12px;</w:t>
      </w:r>
    </w:p>
    <w:p w:rsidR="001F705F" w:rsidRPr="00684C53" w:rsidRDefault="001F705F" w:rsidP="001F705F">
      <w:pPr>
        <w:rPr>
          <w:lang w:val="en-US"/>
        </w:rPr>
      </w:pPr>
      <w:r w:rsidRPr="00684C53">
        <w:rPr>
          <w:lang w:val="en-US"/>
        </w:rPr>
        <w:t xml:space="preserve">    background: #4669B0;</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 xml:space="preserve">    transition: background 0.3s;</w:t>
      </w:r>
    </w:p>
    <w:p w:rsidR="001F705F" w:rsidRPr="00684C53" w:rsidRDefault="001F705F" w:rsidP="001F705F">
      <w:pPr>
        <w:rPr>
          <w:lang w:val="en-US"/>
        </w:rPr>
      </w:pPr>
      <w:r w:rsidRPr="00684C53">
        <w:rPr>
          <w:lang w:val="en-US"/>
        </w:rPr>
        <w:t xml:space="preserve">    margin-top: 10px;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.addVehicleButton:hover {</w:t>
      </w:r>
    </w:p>
    <w:p w:rsidR="001F705F" w:rsidRPr="00684C53" w:rsidRDefault="001F705F" w:rsidP="001F705F">
      <w:pPr>
        <w:rPr>
          <w:lang w:val="en-US"/>
        </w:rPr>
      </w:pPr>
      <w:r w:rsidRPr="00684C53">
        <w:rPr>
          <w:lang w:val="en-US"/>
        </w:rPr>
        <w:t xml:space="preserve">    background: #3457a0;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.modalOverlay {</w:t>
      </w:r>
    </w:p>
    <w:p w:rsidR="001F705F" w:rsidRPr="00684C53" w:rsidRDefault="001F705F" w:rsidP="001F705F">
      <w:pPr>
        <w:rPr>
          <w:lang w:val="en-US"/>
        </w:rPr>
      </w:pPr>
      <w:r w:rsidRPr="00684C53">
        <w:rPr>
          <w:lang w:val="en-US"/>
        </w:rPr>
        <w:t xml:space="preserve">    position: fixed;</w:t>
      </w:r>
    </w:p>
    <w:p w:rsidR="001F705F" w:rsidRPr="00684C53" w:rsidRDefault="001F705F" w:rsidP="001F705F">
      <w:pPr>
        <w:rPr>
          <w:lang w:val="en-US"/>
        </w:rPr>
      </w:pPr>
      <w:r w:rsidRPr="00684C53">
        <w:rPr>
          <w:lang w:val="en-US"/>
        </w:rPr>
        <w:t xml:space="preserve">    top: 0;</w:t>
      </w:r>
    </w:p>
    <w:p w:rsidR="001F705F" w:rsidRPr="00684C53" w:rsidRDefault="001F705F" w:rsidP="001F705F">
      <w:pPr>
        <w:rPr>
          <w:lang w:val="en-US"/>
        </w:rPr>
      </w:pPr>
      <w:r w:rsidRPr="00684C53">
        <w:rPr>
          <w:lang w:val="en-US"/>
        </w:rPr>
        <w:lastRenderedPageBreak/>
        <w:t xml:space="preserve">    left: 0;</w:t>
      </w:r>
    </w:p>
    <w:p w:rsidR="001F705F" w:rsidRPr="00684C53" w:rsidRDefault="001F705F" w:rsidP="001F705F">
      <w:pPr>
        <w:rPr>
          <w:lang w:val="en-US"/>
        </w:rPr>
      </w:pPr>
      <w:r w:rsidRPr="00684C53">
        <w:rPr>
          <w:lang w:val="en-US"/>
        </w:rPr>
        <w:t xml:space="preserve">    right: 0;</w:t>
      </w:r>
    </w:p>
    <w:p w:rsidR="001F705F" w:rsidRPr="00684C53" w:rsidRDefault="001F705F" w:rsidP="001F705F">
      <w:pPr>
        <w:rPr>
          <w:lang w:val="en-US"/>
        </w:rPr>
      </w:pPr>
      <w:r w:rsidRPr="00684C53">
        <w:rPr>
          <w:lang w:val="en-US"/>
        </w:rPr>
        <w:t xml:space="preserve">    bottom: 0;</w:t>
      </w:r>
    </w:p>
    <w:p w:rsidR="001F705F" w:rsidRPr="00684C53" w:rsidRDefault="001F705F" w:rsidP="001F705F">
      <w:pPr>
        <w:rPr>
          <w:lang w:val="en-US"/>
        </w:rPr>
      </w:pPr>
      <w:r w:rsidRPr="00684C53">
        <w:rPr>
          <w:lang w:val="en-US"/>
        </w:rPr>
        <w:t xml:space="preserve">    background: rgba(0, 0, 0, 0.5);</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z-index: 1000;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 {</w:t>
      </w:r>
    </w:p>
    <w:p w:rsidR="001F705F" w:rsidRPr="00684C53" w:rsidRDefault="001F705F" w:rsidP="001F705F">
      <w:pPr>
        <w:rPr>
          <w:lang w:val="en-US"/>
        </w:rPr>
      </w:pPr>
      <w:r w:rsidRPr="00684C53">
        <w:rPr>
          <w:lang w:val="en-US"/>
        </w:rPr>
        <w:t xml:space="preserve">    background: white;</w:t>
      </w:r>
    </w:p>
    <w:p w:rsidR="001F705F" w:rsidRPr="00684C53" w:rsidRDefault="001F705F" w:rsidP="001F705F">
      <w:pPr>
        <w:rPr>
          <w:lang w:val="en-US"/>
        </w:rPr>
      </w:pPr>
      <w:r w:rsidRPr="00684C53">
        <w:rPr>
          <w:lang w:val="en-US"/>
        </w:rPr>
        <w:t xml:space="preserve">    border-radius: 12px;</w:t>
      </w:r>
    </w:p>
    <w:p w:rsidR="001F705F" w:rsidRPr="00684C53" w:rsidRDefault="001F705F" w:rsidP="001F705F">
      <w:pPr>
        <w:rPr>
          <w:lang w:val="en-US"/>
        </w:rPr>
      </w:pPr>
      <w:r w:rsidRPr="00684C53">
        <w:rPr>
          <w:lang w:val="en-US"/>
        </w:rPr>
        <w:t xml:space="preserve">    padding: 24px;</w:t>
      </w:r>
    </w:p>
    <w:p w:rsidR="001F705F" w:rsidRPr="00684C53" w:rsidRDefault="001F705F" w:rsidP="001F705F">
      <w:pPr>
        <w:rPr>
          <w:lang w:val="en-US"/>
        </w:rPr>
      </w:pPr>
      <w:r w:rsidRPr="00684C53">
        <w:rPr>
          <w:lang w:val="en-US"/>
        </w:rPr>
        <w:t xml:space="preserve">    width: 90%;</w:t>
      </w:r>
    </w:p>
    <w:p w:rsidR="001F705F" w:rsidRPr="00684C53" w:rsidRDefault="001F705F" w:rsidP="001F705F">
      <w:pPr>
        <w:rPr>
          <w:lang w:val="en-US"/>
        </w:rPr>
      </w:pPr>
      <w:r w:rsidRPr="00684C53">
        <w:rPr>
          <w:lang w:val="en-US"/>
        </w:rPr>
        <w:t xml:space="preserve">    max-width: 500px;</w:t>
      </w:r>
    </w:p>
    <w:p w:rsidR="001F705F" w:rsidRPr="00684C53" w:rsidRDefault="001F705F" w:rsidP="001F705F">
      <w:pPr>
        <w:rPr>
          <w:lang w:val="en-US"/>
        </w:rPr>
      </w:pPr>
      <w:r w:rsidRPr="00684C53">
        <w:rPr>
          <w:lang w:val="en-US"/>
        </w:rPr>
        <w:t xml:space="preserve">    max-height: 80vh;</w:t>
      </w:r>
    </w:p>
    <w:p w:rsidR="001F705F" w:rsidRPr="00684C53" w:rsidRDefault="001F705F" w:rsidP="001F705F">
      <w:pPr>
        <w:rPr>
          <w:lang w:val="en-US"/>
        </w:rPr>
      </w:pPr>
      <w:r w:rsidRPr="00684C53">
        <w:rPr>
          <w:lang w:val="en-US"/>
        </w:rPr>
        <w:t xml:space="preserve">    overflow-y: auto;</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 h2 {</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 .formGroup {</w:t>
      </w:r>
    </w:p>
    <w:p w:rsidR="001F705F" w:rsidRPr="00684C53" w:rsidRDefault="001F705F" w:rsidP="001F705F">
      <w:pPr>
        <w:rPr>
          <w:lang w:val="en-US"/>
        </w:rPr>
      </w:pPr>
      <w:r w:rsidRPr="00684C53">
        <w:rPr>
          <w:lang w:val="en-US"/>
        </w:rPr>
        <w:t xml:space="preserve">    margin-bottom: 16px;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 .formGroup label {</w:t>
      </w:r>
    </w:p>
    <w:p w:rsidR="001F705F" w:rsidRPr="00684C53" w:rsidRDefault="001F705F" w:rsidP="001F705F">
      <w:pPr>
        <w:rPr>
          <w:lang w:val="en-US"/>
        </w:rPr>
      </w:pPr>
      <w:r w:rsidRPr="00684C53">
        <w:rPr>
          <w:lang w:val="en-US"/>
        </w:rPr>
        <w:t xml:space="preserve">    display: block;</w:t>
      </w:r>
    </w:p>
    <w:p w:rsidR="001F705F" w:rsidRPr="00684C53" w:rsidRDefault="001F705F" w:rsidP="001F705F">
      <w:pPr>
        <w:rPr>
          <w:lang w:val="en-US"/>
        </w:rPr>
      </w:pPr>
      <w:r w:rsidRPr="00684C53">
        <w:rPr>
          <w:lang w:val="en-US"/>
        </w:rPr>
        <w:t xml:space="preserve">    margin-bottom: 6px;</w:t>
      </w:r>
    </w:p>
    <w:p w:rsidR="001F705F" w:rsidRPr="00684C53" w:rsidRDefault="001F705F" w:rsidP="001F705F">
      <w:pPr>
        <w:rPr>
          <w:lang w:val="en-US"/>
        </w:rPr>
      </w:pPr>
      <w:r w:rsidRPr="00684C53">
        <w:rPr>
          <w:lang w:val="en-US"/>
        </w:rPr>
        <w:t xml:space="preserve">    font-weight: 500;</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 .formGroup input,</w:t>
      </w:r>
    </w:p>
    <w:p w:rsidR="001F705F" w:rsidRPr="00684C53" w:rsidRDefault="001F705F" w:rsidP="001F705F">
      <w:pPr>
        <w:rPr>
          <w:lang w:val="en-US"/>
        </w:rPr>
      </w:pPr>
      <w:r w:rsidRPr="00684C53">
        <w:rPr>
          <w:lang w:val="en-US"/>
        </w:rPr>
        <w:t>.modal .formGroup select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padding: 8px 12px;</w:t>
      </w:r>
    </w:p>
    <w:p w:rsidR="001F705F" w:rsidRPr="00684C53" w:rsidRDefault="001F705F" w:rsidP="001F705F">
      <w:pPr>
        <w:rPr>
          <w:lang w:val="en-US"/>
        </w:rPr>
      </w:pPr>
      <w:r w:rsidRPr="00684C53">
        <w:rPr>
          <w:lang w:val="en-US"/>
        </w:rPr>
        <w:t xml:space="preserve">    border: 1px solid #ddd;</w:t>
      </w:r>
    </w:p>
    <w:p w:rsidR="001F705F" w:rsidRPr="00684C53" w:rsidRDefault="001F705F" w:rsidP="001F705F">
      <w:pPr>
        <w:rPr>
          <w:lang w:val="en-US"/>
        </w:rPr>
      </w:pPr>
      <w:r w:rsidRPr="00684C53">
        <w:rPr>
          <w:lang w:val="en-US"/>
        </w:rPr>
        <w:t xml:space="preserve">    border-radius: 6px;</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 .row {</w:t>
      </w:r>
    </w:p>
    <w:p w:rsidR="001F705F" w:rsidRPr="00684C53" w:rsidRDefault="001F705F" w:rsidP="001F705F">
      <w:pPr>
        <w:rPr>
          <w:lang w:val="en-US"/>
        </w:rPr>
      </w:pPr>
      <w:r w:rsidRPr="00684C53">
        <w:rPr>
          <w:lang w:val="en-US"/>
        </w:rPr>
        <w:t xml:space="preserve">    display: grid;</w:t>
      </w:r>
    </w:p>
    <w:p w:rsidR="001F705F" w:rsidRPr="00684C53" w:rsidRDefault="001F705F" w:rsidP="001F705F">
      <w:pPr>
        <w:rPr>
          <w:lang w:val="en-US"/>
        </w:rPr>
      </w:pPr>
      <w:r w:rsidRPr="00684C53">
        <w:rPr>
          <w:lang w:val="en-US"/>
        </w:rPr>
        <w:t xml:space="preserve">    grid-template-columns: 1fr 1fr;</w:t>
      </w:r>
    </w:p>
    <w:p w:rsidR="001F705F" w:rsidRPr="00684C53" w:rsidRDefault="001F705F" w:rsidP="001F705F">
      <w:pPr>
        <w:rPr>
          <w:lang w:val="en-US"/>
        </w:rPr>
      </w:pPr>
      <w:r w:rsidRPr="00684C53">
        <w:rPr>
          <w:lang w:val="en-US"/>
        </w:rPr>
        <w:t xml:space="preserve">    gap: 12px;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 .checkboxGroup {</w:t>
      </w:r>
    </w:p>
    <w:p w:rsidR="001F705F" w:rsidRPr="00684C53" w:rsidRDefault="001F705F" w:rsidP="001F705F">
      <w:pPr>
        <w:rPr>
          <w:lang w:val="en-US"/>
        </w:rPr>
      </w:pPr>
      <w:r w:rsidRPr="00684C53">
        <w:rPr>
          <w:lang w:val="en-US"/>
        </w:rPr>
        <w:t xml:space="preserve">    margin: 16px 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 .checkboxGroup label {</w:t>
      </w:r>
    </w:p>
    <w:p w:rsidR="001F705F" w:rsidRPr="00684C53" w:rsidRDefault="001F705F" w:rsidP="001F705F">
      <w:pPr>
        <w:rPr>
          <w:lang w:val="en-US"/>
        </w:rPr>
      </w:pPr>
      <w:r w:rsidRPr="00684C53">
        <w:rPr>
          <w:lang w:val="en-US"/>
        </w:rPr>
        <w:lastRenderedPageBreak/>
        <w:t xml:space="preserve">    display: flex;</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gap: 8px;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.modalButtons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justify-content: flex-end;</w:t>
      </w:r>
    </w:p>
    <w:p w:rsidR="001F705F" w:rsidRPr="00684C53" w:rsidRDefault="001F705F" w:rsidP="001F705F">
      <w:pPr>
        <w:rPr>
          <w:lang w:val="en-US"/>
        </w:rPr>
      </w:pPr>
      <w:r w:rsidRPr="00684C53">
        <w:rPr>
          <w:lang w:val="en-US"/>
        </w:rPr>
        <w:t xml:space="preserve">    gap: 12px;</w:t>
      </w:r>
    </w:p>
    <w:p w:rsidR="001F705F" w:rsidRPr="00684C53" w:rsidRDefault="001F705F" w:rsidP="001F705F">
      <w:pPr>
        <w:rPr>
          <w:lang w:val="en-US"/>
        </w:rPr>
      </w:pPr>
      <w:r w:rsidRPr="00684C53">
        <w:rPr>
          <w:lang w:val="en-US"/>
        </w:rPr>
        <w:t xml:space="preserve">    margin-top: 24px;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.modalButtons button {</w:t>
      </w:r>
    </w:p>
    <w:p w:rsidR="001F705F" w:rsidRPr="00684C53" w:rsidRDefault="001F705F" w:rsidP="001F705F">
      <w:pPr>
        <w:rPr>
          <w:lang w:val="en-US"/>
        </w:rPr>
      </w:pPr>
      <w:r w:rsidRPr="00684C53">
        <w:rPr>
          <w:lang w:val="en-US"/>
        </w:rPr>
        <w:t xml:space="preserve">    padding: 8px 16px;</w:t>
      </w:r>
    </w:p>
    <w:p w:rsidR="001F705F" w:rsidRPr="00684C53" w:rsidRDefault="001F705F" w:rsidP="001F705F">
      <w:pPr>
        <w:rPr>
          <w:lang w:val="en-US"/>
        </w:rPr>
      </w:pPr>
      <w:r w:rsidRPr="00684C53">
        <w:rPr>
          <w:lang w:val="en-US"/>
        </w:rPr>
        <w:t xml:space="preserve">    border-radius: 6px;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.modalButtons button:first-child {</w:t>
      </w:r>
    </w:p>
    <w:p w:rsidR="001F705F" w:rsidRPr="00684C53" w:rsidRDefault="001F705F" w:rsidP="001F705F">
      <w:pPr>
        <w:rPr>
          <w:lang w:val="en-US"/>
        </w:rPr>
      </w:pPr>
      <w:r w:rsidRPr="00684C53">
        <w:rPr>
          <w:lang w:val="en-US"/>
        </w:rPr>
        <w:t xml:space="preserve">    background: #6c757d;</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.modalButtons button:last-child {</w:t>
      </w:r>
    </w:p>
    <w:p w:rsidR="001F705F" w:rsidRPr="00684C53" w:rsidRDefault="001F705F" w:rsidP="001F705F">
      <w:pPr>
        <w:rPr>
          <w:lang w:val="en-US"/>
        </w:rPr>
      </w:pPr>
      <w:r w:rsidRPr="00684C53">
        <w:rPr>
          <w:lang w:val="en-US"/>
        </w:rPr>
        <w:t xml:space="preserve">    background: #4669B0;</w:t>
      </w:r>
    </w:p>
    <w:p w:rsidR="001F705F" w:rsidRPr="00684C53" w:rsidRDefault="001F705F" w:rsidP="001F705F">
      <w:pPr>
        <w:rPr>
          <w:lang w:val="en-US"/>
        </w:rPr>
      </w:pPr>
      <w:r w:rsidRPr="00684C53">
        <w:rPr>
          <w:lang w:val="en-US"/>
        </w:rPr>
        <w:lastRenderedPageBreak/>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.modalButtons button:last-child:hover {</w:t>
      </w:r>
    </w:p>
    <w:p w:rsidR="001F705F" w:rsidRPr="00684C53" w:rsidRDefault="001F705F" w:rsidP="001F705F">
      <w:pPr>
        <w:rPr>
          <w:lang w:val="en-US"/>
        </w:rPr>
      </w:pPr>
      <w:r w:rsidRPr="00684C53">
        <w:rPr>
          <w:lang w:val="en-US"/>
        </w:rPr>
        <w:t xml:space="preserve">    background: #3457a0;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calculatorStyle.module.css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 {</w:t>
      </w:r>
    </w:p>
    <w:p w:rsidR="001F705F" w:rsidRPr="00684C53" w:rsidRDefault="001F705F" w:rsidP="001F705F">
      <w:pPr>
        <w:rPr>
          <w:lang w:val="en-US"/>
        </w:rPr>
      </w:pPr>
      <w:r w:rsidRPr="00684C53">
        <w:rPr>
          <w:lang w:val="en-US"/>
        </w:rPr>
        <w:t xml:space="preserve">    box-sizing: border-box;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html, body {</w:t>
      </w:r>
    </w:p>
    <w:p w:rsidR="001F705F" w:rsidRPr="00684C53" w:rsidRDefault="001F705F" w:rsidP="001F705F">
      <w:pPr>
        <w:rPr>
          <w:lang w:val="en-US"/>
        </w:rPr>
      </w:pPr>
      <w:r w:rsidRPr="00684C53">
        <w:rPr>
          <w:lang w:val="en-US"/>
        </w:rPr>
        <w:t xml:space="preserve">    margin: 0;</w:t>
      </w:r>
    </w:p>
    <w:p w:rsidR="001F705F" w:rsidRPr="00684C53" w:rsidRDefault="001F705F" w:rsidP="001F705F">
      <w:pPr>
        <w:rPr>
          <w:lang w:val="en-US"/>
        </w:rPr>
      </w:pPr>
      <w:r w:rsidRPr="00684C53">
        <w:rPr>
          <w:lang w:val="en-US"/>
        </w:rPr>
        <w:t xml:space="preserve">    padding: 0;</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overflow: visible;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.wrapper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AboutBlockStyle.module.css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.AboutBlock{</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72vh;</w:t>
      </w:r>
    </w:p>
    <w:p w:rsidR="001F705F" w:rsidRPr="00684C53" w:rsidRDefault="001F705F" w:rsidP="001F705F">
      <w:pPr>
        <w:rPr>
          <w:lang w:val="en-US"/>
        </w:rPr>
      </w:pPr>
      <w:r w:rsidRPr="00684C53">
        <w:rPr>
          <w:lang w:val="en-US"/>
        </w:rPr>
        <w:t xml:space="preserve">    background-color: white;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.AboutBlockContainer {</w:t>
      </w:r>
    </w:p>
    <w:p w:rsidR="001F705F" w:rsidRPr="00684C53" w:rsidRDefault="001F705F" w:rsidP="001F705F">
      <w:pPr>
        <w:rPr>
          <w:lang w:val="en-US"/>
        </w:rPr>
      </w:pPr>
      <w:r w:rsidRPr="00684C53">
        <w:rPr>
          <w:lang w:val="en-US"/>
        </w:rPr>
        <w:t xml:space="preserve">    float: left;</w:t>
      </w:r>
    </w:p>
    <w:p w:rsidR="001F705F" w:rsidRPr="00684C53" w:rsidRDefault="001F705F" w:rsidP="001F705F">
      <w:pPr>
        <w:rPr>
          <w:lang w:val="en-US"/>
        </w:rPr>
      </w:pPr>
      <w:r w:rsidRPr="00684C53">
        <w:rPr>
          <w:lang w:val="en-US"/>
        </w:rPr>
        <w:t xml:space="preserve">    width: 49%;</w:t>
      </w:r>
    </w:p>
    <w:p w:rsidR="001F705F" w:rsidRPr="00684C53" w:rsidRDefault="001F705F" w:rsidP="001F705F">
      <w:pPr>
        <w:rPr>
          <w:lang w:val="en-US"/>
        </w:rPr>
      </w:pPr>
      <w:r w:rsidRPr="00684C53">
        <w:rPr>
          <w:lang w:val="en-US"/>
        </w:rPr>
        <w:t xml:space="preserve">    height: 98%;</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.AboutBlockH1{</w:t>
      </w:r>
    </w:p>
    <w:p w:rsidR="001F705F" w:rsidRPr="00684C53" w:rsidRDefault="001F705F" w:rsidP="001F705F">
      <w:pPr>
        <w:rPr>
          <w:lang w:val="en-US"/>
        </w:rPr>
      </w:pPr>
      <w:r w:rsidRPr="00684C53">
        <w:rPr>
          <w:lang w:val="en-US"/>
        </w:rPr>
        <w:t xml:space="preserve">    color: black;</w:t>
      </w:r>
    </w:p>
    <w:p w:rsidR="001F705F" w:rsidRPr="00684C53" w:rsidRDefault="001F705F" w:rsidP="001F705F">
      <w:pPr>
        <w:rPr>
          <w:lang w:val="en-US"/>
        </w:rPr>
      </w:pPr>
      <w:r w:rsidRPr="00684C53">
        <w:rPr>
          <w:lang w:val="en-US"/>
        </w:rPr>
        <w:t xml:space="preserve">    font-size: 4vh;</w:t>
      </w:r>
    </w:p>
    <w:p w:rsidR="001F705F" w:rsidRPr="00684C53" w:rsidRDefault="001F705F" w:rsidP="001F705F">
      <w:pPr>
        <w:rPr>
          <w:lang w:val="en-US"/>
        </w:rPr>
      </w:pPr>
      <w:r w:rsidRPr="00684C53">
        <w:rPr>
          <w:lang w:val="en-US"/>
        </w:rPr>
        <w:t xml:space="preserve">    margin: 4%;</w:t>
      </w:r>
    </w:p>
    <w:p w:rsidR="001F705F" w:rsidRPr="00684C53" w:rsidRDefault="001F705F" w:rsidP="001F705F">
      <w:pPr>
        <w:rPr>
          <w:lang w:val="en-US"/>
        </w:rPr>
      </w:pPr>
      <w:r w:rsidRPr="00684C53">
        <w:rPr>
          <w:lang w:val="en-US"/>
        </w:rPr>
        <w:t xml:space="preserve">    margin-left: 20%;</w:t>
      </w:r>
    </w:p>
    <w:p w:rsidR="001F705F" w:rsidRPr="00684C53" w:rsidRDefault="001F705F" w:rsidP="001F705F">
      <w:pPr>
        <w:rPr>
          <w:lang w:val="en-US"/>
        </w:rPr>
      </w:pPr>
      <w:r w:rsidRPr="00684C53">
        <w:rPr>
          <w:lang w:val="en-US"/>
        </w:rPr>
        <w:t xml:space="preserve">    text-align: left;</w:t>
      </w:r>
    </w:p>
    <w:p w:rsidR="001F705F" w:rsidRPr="00684C53" w:rsidRDefault="001F705F" w:rsidP="001F705F">
      <w:pPr>
        <w:rPr>
          <w:lang w:val="en-US"/>
        </w:rPr>
      </w:pPr>
      <w:r w:rsidRPr="00684C53">
        <w:rPr>
          <w:lang w:val="en-US"/>
        </w:rPr>
        <w:t xml:space="preserve">    font-family: 'Verdana';</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.AboutBlockText{</w:t>
      </w:r>
    </w:p>
    <w:p w:rsidR="001F705F" w:rsidRPr="00684C53" w:rsidRDefault="001F705F" w:rsidP="001F705F">
      <w:pPr>
        <w:rPr>
          <w:lang w:val="en-US"/>
        </w:rPr>
      </w:pPr>
      <w:r w:rsidRPr="00684C53">
        <w:rPr>
          <w:lang w:val="en-US"/>
        </w:rPr>
        <w:t xml:space="preserve">    color: gray;</w:t>
      </w:r>
    </w:p>
    <w:p w:rsidR="001F705F" w:rsidRPr="00684C53" w:rsidRDefault="001F705F" w:rsidP="001F705F">
      <w:pPr>
        <w:rPr>
          <w:lang w:val="en-US"/>
        </w:rPr>
      </w:pPr>
      <w:r w:rsidRPr="00684C53">
        <w:rPr>
          <w:lang w:val="en-US"/>
        </w:rPr>
        <w:t xml:space="preserve">    font-size: 2vh;</w:t>
      </w:r>
    </w:p>
    <w:p w:rsidR="001F705F" w:rsidRPr="00684C53" w:rsidRDefault="001F705F" w:rsidP="001F705F">
      <w:pPr>
        <w:rPr>
          <w:lang w:val="en-US"/>
        </w:rPr>
      </w:pPr>
      <w:r w:rsidRPr="00684C53">
        <w:rPr>
          <w:lang w:val="en-US"/>
        </w:rPr>
        <w:t xml:space="preserve">    width: 70%;</w:t>
      </w:r>
    </w:p>
    <w:p w:rsidR="001F705F" w:rsidRPr="00684C53" w:rsidRDefault="001F705F" w:rsidP="001F705F">
      <w:pPr>
        <w:rPr>
          <w:lang w:val="en-US"/>
        </w:rPr>
      </w:pPr>
      <w:r w:rsidRPr="00684C53">
        <w:rPr>
          <w:lang w:val="en-US"/>
        </w:rPr>
        <w:t xml:space="preserve">    margin: 1%;</w:t>
      </w:r>
    </w:p>
    <w:p w:rsidR="001F705F" w:rsidRPr="00684C53" w:rsidRDefault="001F705F" w:rsidP="001F705F">
      <w:pPr>
        <w:rPr>
          <w:lang w:val="en-US"/>
        </w:rPr>
      </w:pPr>
      <w:r w:rsidRPr="00684C53">
        <w:rPr>
          <w:lang w:val="en-US"/>
        </w:rPr>
        <w:t xml:space="preserve">    text-align: left;</w:t>
      </w:r>
    </w:p>
    <w:p w:rsidR="001F705F" w:rsidRPr="00684C53" w:rsidRDefault="001F705F" w:rsidP="001F705F">
      <w:pPr>
        <w:rPr>
          <w:lang w:val="en-US"/>
        </w:rPr>
      </w:pPr>
      <w:r w:rsidRPr="00684C53">
        <w:rPr>
          <w:lang w:val="en-US"/>
        </w:rPr>
        <w:t xml:space="preserve">    margin-left: 11%;</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.AboutBlockLink {</w:t>
      </w:r>
    </w:p>
    <w:p w:rsidR="001F705F" w:rsidRPr="00684C53" w:rsidRDefault="001F705F" w:rsidP="001F705F">
      <w:pPr>
        <w:rPr>
          <w:lang w:val="en-US"/>
        </w:rPr>
      </w:pPr>
      <w:r w:rsidRPr="00684C53">
        <w:rPr>
          <w:lang w:val="en-US"/>
        </w:rPr>
        <w:t xml:space="preserve">    text-decoration: none;</w:t>
      </w:r>
    </w:p>
    <w:p w:rsidR="001F705F" w:rsidRPr="00684C53" w:rsidRDefault="001F705F" w:rsidP="001F705F">
      <w:pPr>
        <w:rPr>
          <w:lang w:val="en-US"/>
        </w:rPr>
      </w:pPr>
      <w:r w:rsidRPr="00684C53">
        <w:rPr>
          <w:lang w:val="en-US"/>
        </w:rPr>
        <w:t xml:space="preserve">    width: 25%;</w:t>
      </w:r>
    </w:p>
    <w:p w:rsidR="001F705F" w:rsidRPr="00684C53" w:rsidRDefault="001F705F" w:rsidP="001F705F">
      <w:pPr>
        <w:rPr>
          <w:lang w:val="en-US"/>
        </w:rPr>
      </w:pPr>
      <w:r w:rsidRPr="00684C53">
        <w:rPr>
          <w:lang w:val="en-US"/>
        </w:rPr>
        <w:t xml:space="preserve">    height: 10%;</w:t>
      </w:r>
    </w:p>
    <w:p w:rsidR="001F705F" w:rsidRPr="00684C53" w:rsidRDefault="001F705F" w:rsidP="001F705F">
      <w:pPr>
        <w:rPr>
          <w:lang w:val="en-US"/>
        </w:rPr>
      </w:pPr>
      <w:r w:rsidRPr="00684C53">
        <w:rPr>
          <w:lang w:val="en-US"/>
        </w:rPr>
        <w:t xml:space="preserve">    margin: 4%;</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.AboutBlockButton{</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100%; </w:t>
      </w:r>
    </w:p>
    <w:p w:rsidR="001F705F" w:rsidRPr="00684C53" w:rsidRDefault="001F705F" w:rsidP="001F705F">
      <w:pPr>
        <w:rPr>
          <w:lang w:val="en-US"/>
        </w:rPr>
      </w:pPr>
      <w:r w:rsidRPr="00684C53">
        <w:rPr>
          <w:lang w:val="en-US"/>
        </w:rPr>
        <w:t xml:space="preserve">    background-color: #000033;</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font-size: 1.5vh;</w:t>
      </w:r>
    </w:p>
    <w:p w:rsidR="001F705F" w:rsidRPr="00684C53" w:rsidRDefault="001F705F" w:rsidP="001F705F">
      <w:pPr>
        <w:rPr>
          <w:lang w:val="en-US"/>
        </w:rPr>
      </w:pPr>
      <w:r w:rsidRPr="00684C53">
        <w:rPr>
          <w:lang w:val="en-US"/>
        </w:rPr>
        <w:t xml:space="preserve">    border-radius: 6px;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.AboutBlockImg{</w:t>
      </w:r>
    </w:p>
    <w:p w:rsidR="001F705F" w:rsidRPr="00684C53" w:rsidRDefault="001F705F" w:rsidP="001F705F">
      <w:pPr>
        <w:rPr>
          <w:lang w:val="en-US"/>
        </w:rPr>
      </w:pPr>
      <w:r w:rsidRPr="00684C53">
        <w:rPr>
          <w:lang w:val="en-US"/>
        </w:rPr>
        <w:lastRenderedPageBreak/>
        <w:t xml:space="preserve">    float: right;</w:t>
      </w:r>
    </w:p>
    <w:p w:rsidR="001F705F" w:rsidRPr="00684C53" w:rsidRDefault="001F705F" w:rsidP="001F705F">
      <w:pPr>
        <w:rPr>
          <w:lang w:val="en-US"/>
        </w:rPr>
      </w:pPr>
      <w:r w:rsidRPr="00684C53">
        <w:rPr>
          <w:lang w:val="en-US"/>
        </w:rPr>
        <w:t xml:space="preserve">    width: 49%;</w:t>
      </w:r>
    </w:p>
    <w:p w:rsidR="001F705F" w:rsidRPr="00684C53" w:rsidRDefault="001F705F" w:rsidP="001F705F">
      <w:pPr>
        <w:rPr>
          <w:lang w:val="en-US"/>
        </w:rPr>
      </w:pPr>
      <w:r w:rsidRPr="00684C53">
        <w:rPr>
          <w:lang w:val="en-US"/>
        </w:rPr>
        <w:t xml:space="preserve">    height: 98%;</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TitleBlockStyle.module.css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.TitleBlock{</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72vh;</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.TitleBlockImg{</w:t>
      </w:r>
    </w:p>
    <w:p w:rsidR="001F705F" w:rsidRPr="00684C53" w:rsidRDefault="001F705F" w:rsidP="001F705F">
      <w:pPr>
        <w:rPr>
          <w:lang w:val="en-US"/>
        </w:rPr>
      </w:pPr>
      <w:r w:rsidRPr="00684C53">
        <w:rPr>
          <w:lang w:val="en-US"/>
        </w:rPr>
        <w:t xml:space="preserve">    float: left;</w:t>
      </w:r>
    </w:p>
    <w:p w:rsidR="001F705F" w:rsidRPr="00684C53" w:rsidRDefault="001F705F" w:rsidP="001F705F">
      <w:pPr>
        <w:rPr>
          <w:lang w:val="en-US"/>
        </w:rPr>
      </w:pPr>
      <w:r w:rsidRPr="00684C53">
        <w:rPr>
          <w:lang w:val="en-US"/>
        </w:rPr>
        <w:t xml:space="preserve">    width: 49%;</w:t>
      </w:r>
    </w:p>
    <w:p w:rsidR="001F705F" w:rsidRPr="00684C53" w:rsidRDefault="001F705F" w:rsidP="001F705F">
      <w:pPr>
        <w:rPr>
          <w:lang w:val="en-US"/>
        </w:rPr>
      </w:pPr>
      <w:r w:rsidRPr="00684C53">
        <w:rPr>
          <w:lang w:val="en-US"/>
        </w:rPr>
        <w:t xml:space="preserve">    height: 98%;</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.TitleBlockContainer{</w:t>
      </w:r>
    </w:p>
    <w:p w:rsidR="001F705F" w:rsidRPr="00684C53" w:rsidRDefault="001F705F" w:rsidP="001F705F">
      <w:pPr>
        <w:rPr>
          <w:lang w:val="en-US"/>
        </w:rPr>
      </w:pPr>
      <w:r w:rsidRPr="00684C53">
        <w:rPr>
          <w:lang w:val="en-US"/>
        </w:rPr>
        <w:t xml:space="preserve">    float: right;</w:t>
      </w:r>
    </w:p>
    <w:p w:rsidR="001F705F" w:rsidRPr="00684C53" w:rsidRDefault="001F705F" w:rsidP="001F705F">
      <w:pPr>
        <w:rPr>
          <w:lang w:val="en-US"/>
        </w:rPr>
      </w:pPr>
      <w:r w:rsidRPr="00684C53">
        <w:rPr>
          <w:lang w:val="en-US"/>
        </w:rPr>
        <w:t xml:space="preserve">    width: 49%;</w:t>
      </w:r>
    </w:p>
    <w:p w:rsidR="001F705F" w:rsidRPr="00684C53" w:rsidRDefault="001F705F" w:rsidP="001F705F">
      <w:pPr>
        <w:rPr>
          <w:lang w:val="en-US"/>
        </w:rPr>
      </w:pPr>
      <w:r w:rsidRPr="00684C53">
        <w:rPr>
          <w:lang w:val="en-US"/>
        </w:rPr>
        <w:t xml:space="preserve">    height: 98%;</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lastRenderedPageBreak/>
        <w:t xml:space="preserve">    background-image: linear-gradient(to right, rgb(232 232 232 / 10.8%), rgb(72 100 111 / 60%)), url("../../../assets/SideBackground/SideBackground.webp");</w:t>
      </w:r>
    </w:p>
    <w:p w:rsidR="001F705F" w:rsidRPr="00684C53" w:rsidRDefault="001F705F" w:rsidP="001F705F">
      <w:pPr>
        <w:rPr>
          <w:lang w:val="en-US"/>
        </w:rPr>
      </w:pPr>
      <w:r w:rsidRPr="00684C53">
        <w:rPr>
          <w:lang w:val="en-US"/>
        </w:rPr>
        <w:t xml:space="preserve">    background-repeat: no-repeat, no-repeat;</w:t>
      </w:r>
    </w:p>
    <w:p w:rsidR="001F705F" w:rsidRPr="00684C53" w:rsidRDefault="001F705F" w:rsidP="001F705F">
      <w:pPr>
        <w:rPr>
          <w:lang w:val="en-US"/>
        </w:rPr>
      </w:pPr>
      <w:r w:rsidRPr="00684C53">
        <w:rPr>
          <w:lang w:val="en-US"/>
        </w:rPr>
        <w:t xml:space="preserve">    background-size: cover, cover;</w:t>
      </w:r>
    </w:p>
    <w:p w:rsidR="001F705F" w:rsidRPr="00684C53" w:rsidRDefault="001F705F" w:rsidP="001F705F">
      <w:pPr>
        <w:rPr>
          <w:lang w:val="en-US"/>
        </w:rPr>
      </w:pPr>
      <w:r w:rsidRPr="00684C53">
        <w:rPr>
          <w:lang w:val="en-US"/>
        </w:rPr>
        <w:t xml:space="preserve">    background-position: center,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.TitleBlockH1{</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font-size: 8vh;</w:t>
      </w:r>
    </w:p>
    <w:p w:rsidR="001F705F" w:rsidRPr="00684C53" w:rsidRDefault="001F705F" w:rsidP="001F705F">
      <w:pPr>
        <w:rPr>
          <w:lang w:val="en-US"/>
        </w:rPr>
      </w:pPr>
      <w:r w:rsidRPr="00684C53">
        <w:rPr>
          <w:lang w:val="en-US"/>
        </w:rPr>
        <w:t xml:space="preserve">    margin: 4%;</w:t>
      </w:r>
    </w:p>
    <w:p w:rsidR="001F705F" w:rsidRPr="00684C53" w:rsidRDefault="001F705F" w:rsidP="001F705F">
      <w:pPr>
        <w:rPr>
          <w:lang w:val="en-US"/>
        </w:rPr>
      </w:pPr>
      <w:r w:rsidRPr="00684C53">
        <w:rPr>
          <w:lang w:val="en-US"/>
        </w:rPr>
        <w:t xml:space="preserve">    margin-left: 20%;</w:t>
      </w:r>
    </w:p>
    <w:p w:rsidR="001F705F" w:rsidRPr="00684C53" w:rsidRDefault="001F705F" w:rsidP="001F705F">
      <w:pPr>
        <w:rPr>
          <w:lang w:val="en-US"/>
        </w:rPr>
      </w:pPr>
      <w:r w:rsidRPr="00684C53">
        <w:rPr>
          <w:lang w:val="en-US"/>
        </w:rPr>
        <w:t xml:space="preserve">    text-align: left;</w:t>
      </w:r>
    </w:p>
    <w:p w:rsidR="001F705F" w:rsidRPr="00684C53" w:rsidRDefault="001F705F" w:rsidP="001F705F">
      <w:pPr>
        <w:rPr>
          <w:lang w:val="en-US"/>
        </w:rPr>
      </w:pPr>
      <w:r w:rsidRPr="00684C53">
        <w:rPr>
          <w:lang w:val="en-US"/>
        </w:rPr>
        <w:t xml:space="preserve">    font-family: 'Verdana';</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.TitleBlockText{</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t xml:space="preserve">    width: 70%;</w:t>
      </w:r>
    </w:p>
    <w:p w:rsidR="001F705F" w:rsidRPr="00684C53" w:rsidRDefault="001F705F" w:rsidP="001F705F">
      <w:pPr>
        <w:rPr>
          <w:lang w:val="en-US"/>
        </w:rPr>
      </w:pPr>
      <w:r w:rsidRPr="00684C53">
        <w:rPr>
          <w:lang w:val="en-US"/>
        </w:rPr>
        <w:t xml:space="preserve">    margin: 1%;</w:t>
      </w:r>
    </w:p>
    <w:p w:rsidR="001F705F" w:rsidRPr="00684C53" w:rsidRDefault="001F705F" w:rsidP="001F705F">
      <w:pPr>
        <w:rPr>
          <w:lang w:val="en-US"/>
        </w:rPr>
      </w:pPr>
      <w:r w:rsidRPr="00684C53">
        <w:rPr>
          <w:lang w:val="en-US"/>
        </w:rPr>
        <w:t xml:space="preserve">    text-align: left;</w:t>
      </w:r>
    </w:p>
    <w:p w:rsidR="001F705F" w:rsidRPr="00684C53" w:rsidRDefault="001F705F" w:rsidP="001F705F">
      <w:pPr>
        <w:rPr>
          <w:lang w:val="en-US"/>
        </w:rPr>
      </w:pPr>
      <w:r w:rsidRPr="00684C53">
        <w:rPr>
          <w:lang w:val="en-US"/>
        </w:rPr>
        <w:t xml:space="preserve">    margin-left: 11%;</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.TitleBlockLink{</w:t>
      </w:r>
    </w:p>
    <w:p w:rsidR="001F705F" w:rsidRPr="00684C53" w:rsidRDefault="001F705F" w:rsidP="001F705F">
      <w:pPr>
        <w:rPr>
          <w:lang w:val="en-US"/>
        </w:rPr>
      </w:pPr>
      <w:r w:rsidRPr="00684C53">
        <w:rPr>
          <w:lang w:val="en-US"/>
        </w:rPr>
        <w:t xml:space="preserve">    width: 25%;</w:t>
      </w:r>
    </w:p>
    <w:p w:rsidR="001F705F" w:rsidRPr="00684C53" w:rsidRDefault="001F705F" w:rsidP="001F705F">
      <w:pPr>
        <w:rPr>
          <w:lang w:val="en-US"/>
        </w:rPr>
      </w:pPr>
      <w:r w:rsidRPr="00684C53">
        <w:rPr>
          <w:lang w:val="en-US"/>
        </w:rPr>
        <w:t xml:space="preserve">    height: 10%;</w:t>
      </w:r>
    </w:p>
    <w:p w:rsidR="001F705F" w:rsidRPr="00684C53" w:rsidRDefault="001F705F" w:rsidP="001F705F">
      <w:pPr>
        <w:rPr>
          <w:lang w:val="en-US"/>
        </w:rPr>
      </w:pPr>
      <w:r w:rsidRPr="00684C53">
        <w:rPr>
          <w:lang w:val="en-US"/>
        </w:rPr>
        <w:t xml:space="preserve">    text-decoration: none;</w:t>
      </w:r>
    </w:p>
    <w:p w:rsidR="001F705F" w:rsidRPr="00684C53" w:rsidRDefault="001F705F" w:rsidP="001F705F">
      <w:pPr>
        <w:rPr>
          <w:lang w:val="en-US"/>
        </w:rPr>
      </w:pPr>
      <w:r w:rsidRPr="00684C53">
        <w:rPr>
          <w:lang w:val="en-US"/>
        </w:rPr>
        <w:lastRenderedPageBreak/>
        <w:t>}</w:t>
      </w:r>
    </w:p>
    <w:p w:rsidR="001F705F" w:rsidRPr="00684C53" w:rsidRDefault="001F705F" w:rsidP="001F705F">
      <w:pPr>
        <w:rPr>
          <w:lang w:val="en-US"/>
        </w:rPr>
      </w:pPr>
    </w:p>
    <w:p w:rsidR="001F705F" w:rsidRPr="00684C53" w:rsidRDefault="001F705F" w:rsidP="001F705F">
      <w:pPr>
        <w:rPr>
          <w:lang w:val="en-US"/>
        </w:rPr>
      </w:pPr>
      <w:r w:rsidRPr="00684C53">
        <w:rPr>
          <w:lang w:val="en-US"/>
        </w:rPr>
        <w:t>.TitleBlockButton{</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margin: 4%;</w:t>
      </w:r>
    </w:p>
    <w:p w:rsidR="001F705F" w:rsidRPr="00684C53" w:rsidRDefault="001F705F" w:rsidP="001F705F">
      <w:pPr>
        <w:rPr>
          <w:lang w:val="en-US"/>
        </w:rPr>
      </w:pPr>
      <w:r w:rsidRPr="00684C53">
        <w:rPr>
          <w:lang w:val="en-US"/>
        </w:rPr>
        <w:t xml:space="preserve">    background-color: #000033;</w:t>
      </w:r>
    </w:p>
    <w:p w:rsidR="001F705F" w:rsidRPr="00684C53" w:rsidRDefault="001F705F" w:rsidP="001F705F">
      <w:pPr>
        <w:rPr>
          <w:lang w:val="en-US"/>
        </w:rPr>
      </w:pPr>
      <w:r w:rsidRPr="00684C53">
        <w:rPr>
          <w:lang w:val="en-US"/>
        </w:rPr>
        <w:t xml:space="preserve">    border-color: #000033;</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row;</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border-radius: 6px;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.TitleBlockButtonText{</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 xml:space="preserve">    font-size: 1.5vh;</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.TitleBlockButtonImg{</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1400px) {</w:t>
      </w:r>
    </w:p>
    <w:p w:rsidR="001F705F" w:rsidRPr="00684C53" w:rsidRDefault="001F705F" w:rsidP="001F705F">
      <w:pPr>
        <w:rPr>
          <w:lang w:val="en-US"/>
        </w:rPr>
      </w:pPr>
      <w:r w:rsidRPr="00684C53">
        <w:rPr>
          <w:lang w:val="en-US"/>
        </w:rPr>
        <w:t xml:space="preserve">    .TitleBlockH1{</w:t>
      </w:r>
    </w:p>
    <w:p w:rsidR="001F705F" w:rsidRPr="00684C53" w:rsidRDefault="001F705F" w:rsidP="001F705F">
      <w:pPr>
        <w:rPr>
          <w:lang w:val="en-US"/>
        </w:rPr>
      </w:pPr>
      <w:r w:rsidRPr="00684C53">
        <w:rPr>
          <w:lang w:val="en-US"/>
        </w:rPr>
        <w:lastRenderedPageBreak/>
        <w:t xml:space="preserve">        font-size: 7.5vh;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.TitleBlockText{</w:t>
      </w:r>
    </w:p>
    <w:p w:rsidR="001F705F" w:rsidRPr="00684C53" w:rsidRDefault="001F705F" w:rsidP="001F705F">
      <w:pPr>
        <w:rPr>
          <w:lang w:val="en-US"/>
        </w:rPr>
      </w:pPr>
      <w:r w:rsidRPr="00684C53">
        <w:rPr>
          <w:lang w:val="en-US"/>
        </w:rPr>
        <w:t xml:space="preserve">        font-size: 4.4vh;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.TitleBlockButtonText{</w:t>
      </w:r>
    </w:p>
    <w:p w:rsidR="001F705F" w:rsidRPr="00684C53" w:rsidRDefault="001F705F" w:rsidP="001F705F">
      <w:pPr>
        <w:rPr>
          <w:lang w:val="en-US"/>
        </w:rPr>
      </w:pPr>
      <w:r w:rsidRPr="00684C53">
        <w:rPr>
          <w:lang w:val="en-US"/>
        </w:rPr>
        <w:t xml:space="preserve">        font-size: 2.5vh;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.TitleBlockLink{</w:t>
      </w:r>
    </w:p>
    <w:p w:rsidR="001F705F" w:rsidRPr="00684C53" w:rsidRDefault="001F705F" w:rsidP="001F705F">
      <w:pPr>
        <w:rPr>
          <w:lang w:val="en-US"/>
        </w:rPr>
      </w:pPr>
      <w:r w:rsidRPr="00684C53">
        <w:rPr>
          <w:lang w:val="en-US"/>
        </w:rPr>
        <w:t xml:space="preserve">        width: 30%;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1200px) {</w:t>
      </w:r>
    </w:p>
    <w:p w:rsidR="001F705F" w:rsidRPr="00684C53" w:rsidRDefault="001F705F" w:rsidP="001F705F">
      <w:pPr>
        <w:rPr>
          <w:lang w:val="en-US"/>
        </w:rPr>
      </w:pPr>
      <w:r w:rsidRPr="00684C53">
        <w:rPr>
          <w:lang w:val="en-US"/>
        </w:rPr>
        <w:t xml:space="preserve">    .TitleBlockH1{</w:t>
      </w:r>
    </w:p>
    <w:p w:rsidR="001F705F" w:rsidRPr="00684C53" w:rsidRDefault="001F705F" w:rsidP="001F705F">
      <w:pPr>
        <w:rPr>
          <w:lang w:val="en-US"/>
        </w:rPr>
      </w:pPr>
      <w:r w:rsidRPr="00684C53">
        <w:rPr>
          <w:lang w:val="en-US"/>
        </w:rPr>
        <w:t xml:space="preserve">        font-size: 6.9vh;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.TitleBlockText{</w:t>
      </w:r>
    </w:p>
    <w:p w:rsidR="001F705F" w:rsidRPr="00684C53" w:rsidRDefault="001F705F" w:rsidP="001F705F">
      <w:pPr>
        <w:rPr>
          <w:lang w:val="en-US"/>
        </w:rPr>
      </w:pPr>
      <w:r w:rsidRPr="00684C53">
        <w:rPr>
          <w:lang w:val="en-US"/>
        </w:rPr>
        <w:t xml:space="preserve">        font-size: 4.4vh;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.TitleBlockButtonText{</w:t>
      </w:r>
    </w:p>
    <w:p w:rsidR="001F705F" w:rsidRPr="00684C53" w:rsidRDefault="001F705F" w:rsidP="001F705F">
      <w:pPr>
        <w:rPr>
          <w:lang w:val="en-US"/>
        </w:rPr>
      </w:pPr>
      <w:r w:rsidRPr="00684C53">
        <w:rPr>
          <w:lang w:val="en-US"/>
        </w:rPr>
        <w:t xml:space="preserve">        font-size: 2.8vh;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.TitleBlockLink{</w:t>
      </w:r>
    </w:p>
    <w:p w:rsidR="001F705F" w:rsidRPr="00684C53" w:rsidRDefault="001F705F" w:rsidP="001F705F">
      <w:pPr>
        <w:rPr>
          <w:lang w:val="en-US"/>
        </w:rPr>
      </w:pPr>
      <w:r w:rsidRPr="00684C53">
        <w:rPr>
          <w:lang w:val="en-US"/>
        </w:rPr>
        <w:t xml:space="preserve">        width: 32%;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@media (max-width: 1024px) {</w:t>
      </w:r>
    </w:p>
    <w:p w:rsidR="001F705F" w:rsidRPr="00684C53" w:rsidRDefault="001F705F" w:rsidP="001F705F">
      <w:pPr>
        <w:rPr>
          <w:lang w:val="en-US"/>
        </w:rPr>
      </w:pPr>
      <w:r w:rsidRPr="00684C53">
        <w:rPr>
          <w:lang w:val="en-US"/>
        </w:rPr>
        <w:t xml:space="preserve">    .TitleBlockH1{</w:t>
      </w:r>
    </w:p>
    <w:p w:rsidR="001F705F" w:rsidRPr="00684C53" w:rsidRDefault="001F705F" w:rsidP="001F705F">
      <w:pPr>
        <w:rPr>
          <w:lang w:val="en-US"/>
        </w:rPr>
      </w:pPr>
      <w:r w:rsidRPr="00684C53">
        <w:rPr>
          <w:lang w:val="en-US"/>
        </w:rPr>
        <w:t xml:space="preserve">        font-size: 6.3vh;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.TitleBlockText{</w:t>
      </w:r>
    </w:p>
    <w:p w:rsidR="001F705F" w:rsidRPr="00684C53" w:rsidRDefault="001F705F" w:rsidP="001F705F">
      <w:pPr>
        <w:rPr>
          <w:lang w:val="en-US"/>
        </w:rPr>
      </w:pPr>
      <w:r w:rsidRPr="00684C53">
        <w:rPr>
          <w:lang w:val="en-US"/>
        </w:rPr>
        <w:t xml:space="preserve">        font-size: 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.TitleBlockButtonText{</w:t>
      </w:r>
    </w:p>
    <w:p w:rsidR="001F705F" w:rsidRPr="00684C53" w:rsidRDefault="001F705F" w:rsidP="001F705F">
      <w:pPr>
        <w:rPr>
          <w:lang w:val="en-US"/>
        </w:rPr>
      </w:pPr>
      <w:r w:rsidRPr="00684C53">
        <w:rPr>
          <w:lang w:val="en-US"/>
        </w:rPr>
        <w:t xml:space="preserve">        font-size: 2.8vh;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.TitleBlockLink{</w:t>
      </w:r>
    </w:p>
    <w:p w:rsidR="001F705F" w:rsidRPr="00684C53" w:rsidRDefault="001F705F" w:rsidP="001F705F">
      <w:pPr>
        <w:rPr>
          <w:lang w:val="en-US"/>
        </w:rPr>
      </w:pPr>
      <w:r w:rsidRPr="00684C53">
        <w:rPr>
          <w:lang w:val="en-US"/>
        </w:rPr>
        <w:t xml:space="preserve">        width: 35%;</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1000px) {</w:t>
      </w:r>
    </w:p>
    <w:p w:rsidR="001F705F" w:rsidRPr="00684C53" w:rsidRDefault="001F705F" w:rsidP="001F705F">
      <w:pPr>
        <w:rPr>
          <w:lang w:val="en-US"/>
        </w:rPr>
      </w:pPr>
      <w:r w:rsidRPr="00684C53">
        <w:rPr>
          <w:lang w:val="en-US"/>
        </w:rPr>
        <w:t xml:space="preserve">    .TitleBlockH1{</w:t>
      </w:r>
    </w:p>
    <w:p w:rsidR="001F705F" w:rsidRPr="00684C53" w:rsidRDefault="001F705F" w:rsidP="001F705F">
      <w:pPr>
        <w:rPr>
          <w:lang w:val="en-US"/>
        </w:rPr>
      </w:pPr>
      <w:r w:rsidRPr="00684C53">
        <w:rPr>
          <w:lang w:val="en-US"/>
        </w:rPr>
        <w:t xml:space="preserve">        font-size: 7.9vh;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.TitleBlockText{</w:t>
      </w:r>
    </w:p>
    <w:p w:rsidR="001F705F" w:rsidRPr="00684C53" w:rsidRDefault="001F705F" w:rsidP="001F705F">
      <w:pPr>
        <w:rPr>
          <w:lang w:val="en-US"/>
        </w:rPr>
      </w:pPr>
      <w:r w:rsidRPr="00684C53">
        <w:rPr>
          <w:lang w:val="en-US"/>
        </w:rPr>
        <w:t xml:space="preserve">        font-size: 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.TitleBlockButtonText{</w:t>
      </w:r>
    </w:p>
    <w:p w:rsidR="001F705F" w:rsidRPr="00684C53" w:rsidRDefault="001F705F" w:rsidP="001F705F">
      <w:pPr>
        <w:rPr>
          <w:lang w:val="en-US"/>
        </w:rPr>
      </w:pPr>
      <w:r w:rsidRPr="00684C53">
        <w:rPr>
          <w:lang w:val="en-US"/>
        </w:rPr>
        <w:t xml:space="preserve">        font-size: 3.5vh;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.TitleBlockLink{</w:t>
      </w:r>
    </w:p>
    <w:p w:rsidR="001F705F" w:rsidRPr="00684C53" w:rsidRDefault="001F705F" w:rsidP="001F705F">
      <w:pPr>
        <w:rPr>
          <w:lang w:val="en-US"/>
        </w:rPr>
      </w:pPr>
      <w:r w:rsidRPr="00684C53">
        <w:rPr>
          <w:lang w:val="en-US"/>
        </w:rPr>
        <w:t xml:space="preserve">        width: 38%;</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900px) {</w:t>
      </w:r>
    </w:p>
    <w:p w:rsidR="001F705F" w:rsidRPr="00684C53" w:rsidRDefault="001F705F" w:rsidP="001F705F">
      <w:pPr>
        <w:rPr>
          <w:lang w:val="en-US"/>
        </w:rPr>
      </w:pPr>
      <w:r w:rsidRPr="00684C53">
        <w:rPr>
          <w:lang w:val="en-US"/>
        </w:rPr>
        <w:t xml:space="preserve">    .TitleBlockH1{</w:t>
      </w:r>
    </w:p>
    <w:p w:rsidR="001F705F" w:rsidRPr="00684C53" w:rsidRDefault="001F705F" w:rsidP="001F705F">
      <w:pPr>
        <w:rPr>
          <w:lang w:val="en-US"/>
        </w:rPr>
      </w:pPr>
      <w:r w:rsidRPr="00684C53">
        <w:rPr>
          <w:lang w:val="en-US"/>
        </w:rPr>
        <w:t xml:space="preserve">        font-size: 7vh;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.TitleBlockText{</w:t>
      </w:r>
    </w:p>
    <w:p w:rsidR="001F705F" w:rsidRPr="00684C53" w:rsidRDefault="001F705F" w:rsidP="001F705F">
      <w:pPr>
        <w:rPr>
          <w:lang w:val="en-US"/>
        </w:rPr>
      </w:pPr>
      <w:r w:rsidRPr="00684C53">
        <w:rPr>
          <w:lang w:val="en-US"/>
        </w:rPr>
        <w:t xml:space="preserve">        font-size: 4.8vh;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.TitleBlockButtonText{</w:t>
      </w:r>
    </w:p>
    <w:p w:rsidR="001F705F" w:rsidRPr="00684C53" w:rsidRDefault="001F705F" w:rsidP="001F705F">
      <w:pPr>
        <w:rPr>
          <w:lang w:val="en-US"/>
        </w:rPr>
      </w:pPr>
      <w:r w:rsidRPr="00684C53">
        <w:rPr>
          <w:lang w:val="en-US"/>
        </w:rPr>
        <w:t xml:space="preserve">        font-size: 3.9vh;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.TitleBlockLink{</w:t>
      </w:r>
    </w:p>
    <w:p w:rsidR="001F705F" w:rsidRPr="00684C53" w:rsidRDefault="001F705F" w:rsidP="001F705F">
      <w:pPr>
        <w:rPr>
          <w:lang w:val="en-US"/>
        </w:rPr>
      </w:pPr>
      <w:r w:rsidRPr="00684C53">
        <w:rPr>
          <w:lang w:val="en-US"/>
        </w:rPr>
        <w:t xml:space="preserve">        width: 40%;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768px) {</w:t>
      </w:r>
    </w:p>
    <w:p w:rsidR="001F705F" w:rsidRPr="00684C53" w:rsidRDefault="001F705F" w:rsidP="001F705F">
      <w:pPr>
        <w:rPr>
          <w:lang w:val="en-US"/>
        </w:rPr>
      </w:pPr>
      <w:r w:rsidRPr="00684C53">
        <w:rPr>
          <w:lang w:val="en-US"/>
        </w:rPr>
        <w:t xml:space="preserve">    .TitleBlockH1{</w:t>
      </w:r>
    </w:p>
    <w:p w:rsidR="001F705F" w:rsidRPr="00684C53" w:rsidRDefault="001F705F" w:rsidP="001F705F">
      <w:pPr>
        <w:rPr>
          <w:lang w:val="en-US"/>
        </w:rPr>
      </w:pPr>
      <w:r w:rsidRPr="00684C53">
        <w:rPr>
          <w:lang w:val="en-US"/>
        </w:rPr>
        <w:t xml:space="preserve">        font-size: 6.3vh;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.TitleBlockText{</w:t>
      </w:r>
    </w:p>
    <w:p w:rsidR="001F705F" w:rsidRPr="00684C53" w:rsidRDefault="001F705F" w:rsidP="001F705F">
      <w:pPr>
        <w:rPr>
          <w:lang w:val="en-US"/>
        </w:rPr>
      </w:pPr>
      <w:r w:rsidRPr="00684C53">
        <w:rPr>
          <w:lang w:val="en-US"/>
        </w:rPr>
        <w:t xml:space="preserve">        font-size: 4.4vh;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.TitleBlockButtonText{</w:t>
      </w:r>
    </w:p>
    <w:p w:rsidR="001F705F" w:rsidRPr="00684C53" w:rsidRDefault="001F705F" w:rsidP="001F705F">
      <w:pPr>
        <w:rPr>
          <w:lang w:val="en-US"/>
        </w:rPr>
      </w:pPr>
      <w:r w:rsidRPr="00684C53">
        <w:rPr>
          <w:lang w:val="en-US"/>
        </w:rPr>
        <w:t xml:space="preserve">        font-size: 3.9vh;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.TitleBlockLink{</w:t>
      </w:r>
    </w:p>
    <w:p w:rsidR="001F705F" w:rsidRPr="00684C53" w:rsidRDefault="001F705F" w:rsidP="001F705F">
      <w:pPr>
        <w:rPr>
          <w:lang w:val="en-US"/>
        </w:rPr>
      </w:pPr>
      <w:r w:rsidRPr="00684C53">
        <w:rPr>
          <w:lang w:val="en-US"/>
        </w:rPr>
        <w:lastRenderedPageBreak/>
        <w:t xml:space="preserve">        width: 42%;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650px) {</w:t>
      </w:r>
    </w:p>
    <w:p w:rsidR="001F705F" w:rsidRPr="00684C53" w:rsidRDefault="001F705F" w:rsidP="001F705F">
      <w:pPr>
        <w:rPr>
          <w:lang w:val="en-US"/>
        </w:rPr>
      </w:pPr>
      <w:r w:rsidRPr="00684C53">
        <w:rPr>
          <w:lang w:val="en-US"/>
        </w:rPr>
        <w:t xml:space="preserve">    .TitleBlockH1{</w:t>
      </w:r>
    </w:p>
    <w:p w:rsidR="001F705F" w:rsidRPr="00684C53" w:rsidRDefault="001F705F" w:rsidP="001F705F">
      <w:pPr>
        <w:rPr>
          <w:lang w:val="en-US"/>
        </w:rPr>
      </w:pPr>
      <w:r w:rsidRPr="00684C53">
        <w:rPr>
          <w:lang w:val="en-US"/>
        </w:rPr>
        <w:t xml:space="preserve">        font-size: 5.5vh;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.TitleBlockText{</w:t>
      </w:r>
    </w:p>
    <w:p w:rsidR="001F705F" w:rsidRPr="00684C53" w:rsidRDefault="001F705F" w:rsidP="001F705F">
      <w:pPr>
        <w:rPr>
          <w:lang w:val="en-US"/>
        </w:rPr>
      </w:pPr>
      <w:r w:rsidRPr="00684C53">
        <w:rPr>
          <w:lang w:val="en-US"/>
        </w:rPr>
        <w:t xml:space="preserve">        font-size: 3.9vh;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.TitleBlockButtonText{</w:t>
      </w:r>
    </w:p>
    <w:p w:rsidR="001F705F" w:rsidRPr="00684C53" w:rsidRDefault="001F705F" w:rsidP="001F705F">
      <w:pPr>
        <w:rPr>
          <w:lang w:val="en-US"/>
        </w:rPr>
      </w:pPr>
      <w:r w:rsidRPr="00684C53">
        <w:rPr>
          <w:lang w:val="en-US"/>
        </w:rPr>
        <w:t xml:space="preserve">        font-size: 3.6vh;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.TitleBlockLink{</w:t>
      </w:r>
    </w:p>
    <w:p w:rsidR="001F705F" w:rsidRPr="00684C53" w:rsidRDefault="001F705F" w:rsidP="001F705F">
      <w:pPr>
        <w:rPr>
          <w:lang w:val="en-US"/>
        </w:rPr>
      </w:pPr>
      <w:r w:rsidRPr="00684C53">
        <w:rPr>
          <w:lang w:val="en-US"/>
        </w:rPr>
        <w:t xml:space="preserve">        width: 45%;</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550px) {</w:t>
      </w:r>
    </w:p>
    <w:p w:rsidR="001F705F" w:rsidRPr="00684C53" w:rsidRDefault="001F705F" w:rsidP="001F705F">
      <w:pPr>
        <w:rPr>
          <w:lang w:val="en-US"/>
        </w:rPr>
      </w:pPr>
      <w:r w:rsidRPr="00684C53">
        <w:rPr>
          <w:lang w:val="en-US"/>
        </w:rPr>
        <w:t xml:space="preserve">    .TitleBlockH1{</w:t>
      </w:r>
    </w:p>
    <w:p w:rsidR="001F705F" w:rsidRPr="00684C53" w:rsidRDefault="001F705F" w:rsidP="001F705F">
      <w:pPr>
        <w:rPr>
          <w:lang w:val="en-US"/>
        </w:rPr>
      </w:pPr>
      <w:r w:rsidRPr="00684C53">
        <w:rPr>
          <w:lang w:val="en-US"/>
        </w:rPr>
        <w:t xml:space="preserve">        font-size: 4.8vh;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.TitleBlockText{</w:t>
      </w:r>
    </w:p>
    <w:p w:rsidR="001F705F" w:rsidRPr="00684C53" w:rsidRDefault="001F705F" w:rsidP="001F705F">
      <w:pPr>
        <w:rPr>
          <w:lang w:val="en-US"/>
        </w:rPr>
      </w:pPr>
      <w:r w:rsidRPr="00684C53">
        <w:rPr>
          <w:lang w:val="en-US"/>
        </w:rPr>
        <w:t xml:space="preserve">        font-size: 3.6vh;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.TitleBlockButtonText{</w:t>
      </w:r>
    </w:p>
    <w:p w:rsidR="001F705F" w:rsidRPr="00684C53" w:rsidRDefault="001F705F" w:rsidP="001F705F">
      <w:pPr>
        <w:rPr>
          <w:lang w:val="en-US"/>
        </w:rPr>
      </w:pPr>
      <w:r w:rsidRPr="00684C53">
        <w:rPr>
          <w:lang w:val="en-US"/>
        </w:rPr>
        <w:t xml:space="preserve">        font-size: 3.5vh;</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.TitleBlockLink{</w:t>
      </w:r>
    </w:p>
    <w:p w:rsidR="001F705F" w:rsidRPr="00684C53" w:rsidRDefault="001F705F" w:rsidP="001F705F">
      <w:pPr>
        <w:rPr>
          <w:lang w:val="en-US"/>
        </w:rPr>
      </w:pPr>
      <w:r w:rsidRPr="00684C53">
        <w:rPr>
          <w:lang w:val="en-US"/>
        </w:rPr>
        <w:t xml:space="preserve">        width: 48%;</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450px) {</w:t>
      </w:r>
    </w:p>
    <w:p w:rsidR="001F705F" w:rsidRPr="00684C53" w:rsidRDefault="001F705F" w:rsidP="001F705F">
      <w:pPr>
        <w:rPr>
          <w:lang w:val="en-US"/>
        </w:rPr>
      </w:pPr>
      <w:r w:rsidRPr="00684C53">
        <w:rPr>
          <w:lang w:val="en-US"/>
        </w:rPr>
        <w:t xml:space="preserve">    .TitleBlockH1{</w:t>
      </w:r>
    </w:p>
    <w:p w:rsidR="001F705F" w:rsidRPr="00684C53" w:rsidRDefault="001F705F" w:rsidP="001F705F">
      <w:pPr>
        <w:rPr>
          <w:lang w:val="en-US"/>
        </w:rPr>
      </w:pPr>
      <w:r w:rsidRPr="00684C53">
        <w:rPr>
          <w:lang w:val="en-US"/>
        </w:rPr>
        <w:t xml:space="preserve">        font-size: 4.4vh;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.TitleBlockText{</w:t>
      </w:r>
    </w:p>
    <w:p w:rsidR="001F705F" w:rsidRPr="00684C53" w:rsidRDefault="001F705F" w:rsidP="001F705F">
      <w:pPr>
        <w:rPr>
          <w:lang w:val="en-US"/>
        </w:rPr>
      </w:pPr>
      <w:r w:rsidRPr="00684C53">
        <w:rPr>
          <w:lang w:val="en-US"/>
        </w:rPr>
        <w:t xml:space="preserve">        font-size: 3.5vh;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.TitleBlockButtonText{</w:t>
      </w:r>
    </w:p>
    <w:p w:rsidR="001F705F" w:rsidRPr="00684C53" w:rsidRDefault="001F705F" w:rsidP="001F705F">
      <w:pPr>
        <w:rPr>
          <w:lang w:val="en-US"/>
        </w:rPr>
      </w:pPr>
      <w:r w:rsidRPr="00684C53">
        <w:rPr>
          <w:lang w:val="en-US"/>
        </w:rPr>
        <w:t xml:space="preserve">        font-size: 3.1vh;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.TitleBlockLink{</w:t>
      </w:r>
    </w:p>
    <w:p w:rsidR="001F705F" w:rsidRPr="00684C53" w:rsidRDefault="001F705F" w:rsidP="001F705F">
      <w:pPr>
        <w:rPr>
          <w:lang w:val="en-US"/>
        </w:rPr>
      </w:pPr>
      <w:r w:rsidRPr="00684C53">
        <w:rPr>
          <w:lang w:val="en-US"/>
        </w:rPr>
        <w:t xml:space="preserve">        width: 50%;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CatalogBlockStyle.module.css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.CatalogBlock{</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100vh;</w:t>
      </w:r>
    </w:p>
    <w:p w:rsidR="001F705F" w:rsidRPr="00684C53" w:rsidRDefault="001F705F" w:rsidP="001F705F">
      <w:pPr>
        <w:rPr>
          <w:lang w:val="en-US"/>
        </w:rPr>
      </w:pPr>
      <w:r w:rsidRPr="00684C53">
        <w:rPr>
          <w:lang w:val="en-US"/>
        </w:rPr>
        <w:t xml:space="preserve">    background-image: linear-gradient(to right, rgb(232 232 232 / 10.8%), rgb(72 100 111 / 60%)), url("../../../../assets/SideBackground/SideBackground.webp");</w:t>
      </w:r>
    </w:p>
    <w:p w:rsidR="001F705F" w:rsidRPr="00684C53" w:rsidRDefault="001F705F" w:rsidP="001F705F">
      <w:pPr>
        <w:rPr>
          <w:lang w:val="en-US"/>
        </w:rPr>
      </w:pPr>
      <w:r w:rsidRPr="00684C53">
        <w:rPr>
          <w:lang w:val="en-US"/>
        </w:rPr>
        <w:lastRenderedPageBreak/>
        <w:t xml:space="preserve">    background-repeat: no-repeat, no-repeat;</w:t>
      </w:r>
    </w:p>
    <w:p w:rsidR="001F705F" w:rsidRPr="00684C53" w:rsidRDefault="001F705F" w:rsidP="001F705F">
      <w:pPr>
        <w:rPr>
          <w:lang w:val="en-US"/>
        </w:rPr>
      </w:pPr>
      <w:r w:rsidRPr="00684C53">
        <w:rPr>
          <w:lang w:val="en-US"/>
        </w:rPr>
        <w:t xml:space="preserve">    background-size: cover, cover;</w:t>
      </w:r>
    </w:p>
    <w:p w:rsidR="001F705F" w:rsidRPr="00684C53" w:rsidRDefault="001F705F" w:rsidP="001F705F">
      <w:pPr>
        <w:rPr>
          <w:lang w:val="en-US"/>
        </w:rPr>
      </w:pPr>
      <w:r w:rsidRPr="00684C53">
        <w:rPr>
          <w:lang w:val="en-US"/>
        </w:rPr>
        <w:t xml:space="preserve">    background-position: center, center;</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.CatalogBlockHead{</w:t>
      </w:r>
    </w:p>
    <w:p w:rsidR="001F705F" w:rsidRPr="00684C53" w:rsidRDefault="001F705F" w:rsidP="001F705F">
      <w:pPr>
        <w:rPr>
          <w:lang w:val="en-US"/>
        </w:rPr>
      </w:pPr>
      <w:r w:rsidRPr="00684C53">
        <w:rPr>
          <w:lang w:val="en-US"/>
        </w:rPr>
        <w:t xml:space="preserve">    height: 25%;</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.CatalogBlockHeadH1{</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font-size: 4vh;</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.CatalogBlockHeadText{</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font-size: 2vh;</w:t>
      </w:r>
    </w:p>
    <w:p w:rsidR="001F705F" w:rsidRPr="00684C53" w:rsidRDefault="001F705F" w:rsidP="001F705F">
      <w:pPr>
        <w:rPr>
          <w:lang w:val="en-US"/>
        </w:rPr>
      </w:pPr>
      <w:r w:rsidRPr="00684C53">
        <w:rPr>
          <w:lang w:val="en-US"/>
        </w:rPr>
        <w:lastRenderedPageBreak/>
        <w:t>}</w:t>
      </w:r>
    </w:p>
    <w:p w:rsidR="001F705F" w:rsidRPr="00684C53" w:rsidRDefault="001F705F" w:rsidP="001F705F">
      <w:pPr>
        <w:rPr>
          <w:lang w:val="en-US"/>
        </w:rPr>
      </w:pPr>
    </w:p>
    <w:p w:rsidR="001F705F" w:rsidRPr="00684C53" w:rsidRDefault="001F705F" w:rsidP="001F705F">
      <w:pPr>
        <w:rPr>
          <w:lang w:val="en-US"/>
        </w:rPr>
      </w:pPr>
      <w:r w:rsidRPr="00684C53">
        <w:rPr>
          <w:lang w:val="en-US"/>
        </w:rPr>
        <w:t>.CatalogBlockContainer{</w:t>
      </w:r>
    </w:p>
    <w:p w:rsidR="001F705F" w:rsidRPr="00684C53" w:rsidRDefault="001F705F" w:rsidP="001F705F">
      <w:pPr>
        <w:rPr>
          <w:lang w:val="en-US"/>
        </w:rPr>
      </w:pPr>
      <w:r w:rsidRPr="00684C53">
        <w:rPr>
          <w:lang w:val="en-US"/>
        </w:rPr>
        <w:t xml:space="preserve">    height: 69%;</w:t>
      </w:r>
    </w:p>
    <w:p w:rsidR="001F705F" w:rsidRPr="00684C53" w:rsidRDefault="001F705F" w:rsidP="001F705F">
      <w:pPr>
        <w:rPr>
          <w:lang w:val="en-US"/>
        </w:rPr>
      </w:pPr>
      <w:r w:rsidRPr="00684C53">
        <w:rPr>
          <w:lang w:val="en-US"/>
        </w:rPr>
        <w:t xml:space="preserve">    width: 69%;</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margin-left: 14%;</w:t>
      </w:r>
    </w:p>
    <w:p w:rsidR="001F705F" w:rsidRPr="00684C53" w:rsidRDefault="001F705F" w:rsidP="001F705F">
      <w:pPr>
        <w:rPr>
          <w:lang w:val="en-US"/>
        </w:rPr>
      </w:pPr>
      <w:r w:rsidRPr="00684C53">
        <w:rPr>
          <w:lang w:val="en-US"/>
        </w:rPr>
        <w:t xml:space="preserve">    margin-right: 12%;</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row;</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CatalogCardStyle.module.css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.CatalogBlockCard {</w:t>
      </w:r>
    </w:p>
    <w:p w:rsidR="001F705F" w:rsidRPr="00684C53" w:rsidRDefault="001F705F" w:rsidP="001F705F">
      <w:pPr>
        <w:rPr>
          <w:lang w:val="en-US"/>
        </w:rPr>
      </w:pPr>
      <w:r w:rsidRPr="00684C53">
        <w:rPr>
          <w:lang w:val="en-US"/>
        </w:rPr>
        <w:t xml:space="preserve">    background-color: white;</w:t>
      </w:r>
    </w:p>
    <w:p w:rsidR="001F705F" w:rsidRPr="00684C53" w:rsidRDefault="001F705F" w:rsidP="001F705F">
      <w:pPr>
        <w:rPr>
          <w:lang w:val="en-US"/>
        </w:rPr>
      </w:pPr>
      <w:r w:rsidRPr="00684C53">
        <w:rPr>
          <w:lang w:val="en-US"/>
        </w:rPr>
        <w:t xml:space="preserve">    height: 89%;</w:t>
      </w:r>
    </w:p>
    <w:p w:rsidR="001F705F" w:rsidRPr="00684C53" w:rsidRDefault="001F705F" w:rsidP="001F705F">
      <w:pPr>
        <w:rPr>
          <w:lang w:val="en-US"/>
        </w:rPr>
      </w:pPr>
      <w:r w:rsidRPr="00684C53">
        <w:rPr>
          <w:lang w:val="en-US"/>
        </w:rPr>
        <w:t xml:space="preserve">    width: 44%;</w:t>
      </w:r>
    </w:p>
    <w:p w:rsidR="001F705F" w:rsidRPr="00684C53" w:rsidRDefault="001F705F" w:rsidP="001F705F">
      <w:pPr>
        <w:rPr>
          <w:lang w:val="en-US"/>
        </w:rPr>
      </w:pPr>
      <w:r w:rsidRPr="00684C53">
        <w:rPr>
          <w:lang w:val="en-US"/>
        </w:rPr>
        <w:t xml:space="preserve">    margin: 4%;</w:t>
      </w:r>
    </w:p>
    <w:p w:rsidR="001F705F" w:rsidRPr="00684C53" w:rsidRDefault="001F705F" w:rsidP="001F705F">
      <w:pPr>
        <w:rPr>
          <w:lang w:val="en-US"/>
        </w:rPr>
      </w:pPr>
      <w:r w:rsidRPr="00684C53">
        <w:rPr>
          <w:lang w:val="en-US"/>
        </w:rPr>
        <w:t xml:space="preserve">    float: left;</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border-radius: 6px;</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padding-left: 5%;</w:t>
      </w:r>
    </w:p>
    <w:p w:rsidR="001F705F" w:rsidRPr="00684C53" w:rsidRDefault="001F705F" w:rsidP="001F705F">
      <w:pPr>
        <w:rPr>
          <w:lang w:val="en-US"/>
        </w:rPr>
      </w:pPr>
      <w:r w:rsidRPr="00684C53">
        <w:rPr>
          <w:lang w:val="en-US"/>
        </w:rPr>
        <w:t xml:space="preserve">    padding-right: 5%;</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.CatalogBlockCardH1Container {</w:t>
      </w:r>
    </w:p>
    <w:p w:rsidR="001F705F" w:rsidRPr="00684C53" w:rsidRDefault="001F705F" w:rsidP="001F705F">
      <w:pPr>
        <w:rPr>
          <w:lang w:val="en-US"/>
        </w:rPr>
      </w:pPr>
      <w:r w:rsidRPr="00684C53">
        <w:rPr>
          <w:lang w:val="en-US"/>
        </w:rPr>
        <w:t xml:space="preserve">    height: 17%;</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.CatalogBlockCardTextContainer {</w:t>
      </w:r>
    </w:p>
    <w:p w:rsidR="001F705F" w:rsidRPr="00684C53" w:rsidRDefault="001F705F" w:rsidP="001F705F">
      <w:pPr>
        <w:rPr>
          <w:lang w:val="en-US"/>
        </w:rPr>
      </w:pPr>
      <w:r w:rsidRPr="00684C53">
        <w:rPr>
          <w:lang w:val="en-US"/>
        </w:rPr>
        <w:t xml:space="preserve">    height: 55%;</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justify-content: flex-start;</w:t>
      </w:r>
    </w:p>
    <w:p w:rsidR="001F705F" w:rsidRPr="00684C53" w:rsidRDefault="001F705F" w:rsidP="001F705F">
      <w:pPr>
        <w:rPr>
          <w:lang w:val="en-US"/>
        </w:rPr>
      </w:pPr>
      <w:r w:rsidRPr="00684C53">
        <w:rPr>
          <w:lang w:val="en-US"/>
        </w:rPr>
        <w:t xml:space="preserve">    align-items: flex-start;</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overflow-y: auto;</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.CatalogBlockCardList {</w:t>
      </w:r>
    </w:p>
    <w:p w:rsidR="001F705F" w:rsidRPr="00684C53" w:rsidRDefault="001F705F" w:rsidP="001F705F">
      <w:pPr>
        <w:rPr>
          <w:lang w:val="en-US"/>
        </w:rPr>
      </w:pPr>
      <w:r w:rsidRPr="00684C53">
        <w:rPr>
          <w:lang w:val="en-US"/>
        </w:rPr>
        <w:t xml:space="preserve">    list-style: none;</w:t>
      </w:r>
    </w:p>
    <w:p w:rsidR="001F705F" w:rsidRPr="00684C53" w:rsidRDefault="001F705F" w:rsidP="001F705F">
      <w:pPr>
        <w:rPr>
          <w:lang w:val="en-US"/>
        </w:rPr>
      </w:pPr>
      <w:r w:rsidRPr="00684C53">
        <w:rPr>
          <w:lang w:val="en-US"/>
        </w:rPr>
        <w:t xml:space="preserve">    padding: 0;</w:t>
      </w:r>
    </w:p>
    <w:p w:rsidR="001F705F" w:rsidRPr="00684C53" w:rsidRDefault="001F705F" w:rsidP="001F705F">
      <w:pPr>
        <w:rPr>
          <w:lang w:val="en-US"/>
        </w:rPr>
      </w:pPr>
      <w:r w:rsidRPr="00684C53">
        <w:rPr>
          <w:lang w:val="en-US"/>
        </w:rPr>
        <w:t xml:space="preserve">    margin: 0;</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.CatalogBlockCardListItem {</w:t>
      </w:r>
    </w:p>
    <w:p w:rsidR="001F705F" w:rsidRPr="00684C53" w:rsidRDefault="001F705F" w:rsidP="001F705F">
      <w:pPr>
        <w:rPr>
          <w:lang w:val="en-US"/>
        </w:rPr>
      </w:pPr>
      <w:r w:rsidRPr="00684C53">
        <w:rPr>
          <w:lang w:val="en-US"/>
        </w:rPr>
        <w:t xml:space="preserve">    position: relative;</w:t>
      </w:r>
    </w:p>
    <w:p w:rsidR="001F705F" w:rsidRPr="00684C53" w:rsidRDefault="001F705F" w:rsidP="001F705F">
      <w:pPr>
        <w:rPr>
          <w:lang w:val="en-US"/>
        </w:rPr>
      </w:pPr>
      <w:r w:rsidRPr="00684C53">
        <w:rPr>
          <w:lang w:val="en-US"/>
        </w:rPr>
        <w:lastRenderedPageBreak/>
        <w:t xml:space="preserve">    padding-left: 20px;</w:t>
      </w:r>
    </w:p>
    <w:p w:rsidR="001F705F" w:rsidRPr="00684C53" w:rsidRDefault="001F705F" w:rsidP="001F705F">
      <w:pPr>
        <w:rPr>
          <w:lang w:val="en-US"/>
        </w:rPr>
      </w:pPr>
      <w:r w:rsidRPr="00684C53">
        <w:rPr>
          <w:lang w:val="en-US"/>
        </w:rPr>
        <w:t xml:space="preserve">    margin-bottom: 12px;</w:t>
      </w:r>
    </w:p>
    <w:p w:rsidR="001F705F" w:rsidRPr="00684C53" w:rsidRDefault="001F705F" w:rsidP="001F705F">
      <w:pPr>
        <w:rPr>
          <w:lang w:val="en-US"/>
        </w:rPr>
      </w:pPr>
      <w:r w:rsidRPr="00684C53">
        <w:rPr>
          <w:lang w:val="en-US"/>
        </w:rPr>
        <w:t xml:space="preserve">    font-size: 2vh;</w:t>
      </w:r>
    </w:p>
    <w:p w:rsidR="001F705F" w:rsidRPr="00684C53" w:rsidRDefault="001F705F" w:rsidP="001F705F">
      <w:pPr>
        <w:rPr>
          <w:lang w:val="en-US"/>
        </w:rPr>
      </w:pPr>
      <w:r w:rsidRPr="00684C53">
        <w:rPr>
          <w:lang w:val="en-US"/>
        </w:rPr>
        <w:t xml:space="preserve">    line-height: 1.4;</w:t>
      </w:r>
    </w:p>
    <w:p w:rsidR="001F705F" w:rsidRPr="00684C53" w:rsidRDefault="001F705F" w:rsidP="001F705F">
      <w:pPr>
        <w:rPr>
          <w:lang w:val="en-US"/>
        </w:rPr>
      </w:pPr>
      <w:r w:rsidRPr="00684C53">
        <w:rPr>
          <w:lang w:val="en-US"/>
        </w:rPr>
        <w:t xml:space="preserve">    text-align: left;</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.CatalogBlockCardListItem::before {</w:t>
      </w:r>
    </w:p>
    <w:p w:rsidR="001F705F" w:rsidRPr="00684C53" w:rsidRDefault="001F705F" w:rsidP="001F705F">
      <w:pPr>
        <w:rPr>
          <w:lang w:val="en-US"/>
        </w:rPr>
      </w:pPr>
      <w:r w:rsidRPr="00684C53">
        <w:rPr>
          <w:lang w:val="en-US"/>
        </w:rPr>
        <w:t xml:space="preserve">    content: "•";</w:t>
      </w:r>
    </w:p>
    <w:p w:rsidR="001F705F" w:rsidRPr="00684C53" w:rsidRDefault="001F705F" w:rsidP="001F705F">
      <w:pPr>
        <w:rPr>
          <w:lang w:val="en-US"/>
        </w:rPr>
      </w:pPr>
      <w:r w:rsidRPr="00684C53">
        <w:rPr>
          <w:lang w:val="en-US"/>
        </w:rPr>
        <w:t xml:space="preserve">    position: absolute;</w:t>
      </w:r>
    </w:p>
    <w:p w:rsidR="001F705F" w:rsidRPr="00684C53" w:rsidRDefault="001F705F" w:rsidP="001F705F">
      <w:pPr>
        <w:rPr>
          <w:lang w:val="en-US"/>
        </w:rPr>
      </w:pPr>
      <w:r w:rsidRPr="00684C53">
        <w:rPr>
          <w:lang w:val="en-US"/>
        </w:rPr>
        <w:t xml:space="preserve">    left: 0;</w:t>
      </w:r>
    </w:p>
    <w:p w:rsidR="001F705F" w:rsidRPr="00684C53" w:rsidRDefault="001F705F" w:rsidP="001F705F">
      <w:pPr>
        <w:rPr>
          <w:lang w:val="en-US"/>
        </w:rPr>
      </w:pPr>
      <w:r w:rsidRPr="00684C53">
        <w:rPr>
          <w:lang w:val="en-US"/>
        </w:rPr>
        <w:t xml:space="preserve">    color: #000033;</w:t>
      </w:r>
    </w:p>
    <w:p w:rsidR="001F705F" w:rsidRPr="00684C53" w:rsidRDefault="001F705F" w:rsidP="001F705F">
      <w:pPr>
        <w:rPr>
          <w:lang w:val="en-US"/>
        </w:rPr>
      </w:pPr>
      <w:r w:rsidRPr="00684C53">
        <w:rPr>
          <w:lang w:val="en-US"/>
        </w:rPr>
        <w:t xml:space="preserve">    font-size: 2.5vh;</w:t>
      </w:r>
    </w:p>
    <w:p w:rsidR="001F705F" w:rsidRPr="00684C53" w:rsidRDefault="001F705F" w:rsidP="001F705F">
      <w:pPr>
        <w:rPr>
          <w:lang w:val="en-US"/>
        </w:rPr>
      </w:pPr>
      <w:r w:rsidRPr="00684C53">
        <w:rPr>
          <w:lang w:val="en-US"/>
        </w:rPr>
        <w:t xml:space="preserve">    font-weight: bold;</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.CatalogBlockCardPriceContainer {</w:t>
      </w:r>
    </w:p>
    <w:p w:rsidR="001F705F" w:rsidRPr="00684C53" w:rsidRDefault="001F705F" w:rsidP="001F705F">
      <w:pPr>
        <w:rPr>
          <w:lang w:val="en-US"/>
        </w:rPr>
      </w:pPr>
      <w:r w:rsidRPr="00684C53">
        <w:rPr>
          <w:lang w:val="en-US"/>
        </w:rPr>
        <w:t xml:space="preserve">    height: 18%;</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justify-content: flex-start;</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.CatalogBlockCardButtonContainer {</w:t>
      </w:r>
    </w:p>
    <w:p w:rsidR="001F705F" w:rsidRPr="00684C53" w:rsidRDefault="001F705F" w:rsidP="001F705F">
      <w:pPr>
        <w:rPr>
          <w:lang w:val="en-US"/>
        </w:rPr>
      </w:pPr>
      <w:r w:rsidRPr="00684C53">
        <w:rPr>
          <w:lang w:val="en-US"/>
        </w:rPr>
        <w:t xml:space="preserve">    height: 22%;</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lastRenderedPageBreak/>
        <w:t xml:space="preserve">    display: flex;</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.CatalogBlockCardH1 {</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t xml:space="preserve">    margin: 1%;</w:t>
      </w:r>
    </w:p>
    <w:p w:rsidR="001F705F" w:rsidRPr="00684C53" w:rsidRDefault="001F705F" w:rsidP="001F705F">
      <w:pPr>
        <w:rPr>
          <w:lang w:val="en-US"/>
        </w:rPr>
      </w:pPr>
      <w:r w:rsidRPr="00684C53">
        <w:rPr>
          <w:lang w:val="en-US"/>
        </w:rPr>
        <w:t xml:space="preserve">    margin-top: 7%;</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.CatalogBlockCardText {</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 xml:space="preserve">    font-size: 1.5vh;</w:t>
      </w:r>
    </w:p>
    <w:p w:rsidR="001F705F" w:rsidRPr="00684C53" w:rsidRDefault="001F705F" w:rsidP="001F705F">
      <w:pPr>
        <w:rPr>
          <w:lang w:val="en-US"/>
        </w:rPr>
      </w:pPr>
      <w:r w:rsidRPr="00684C53">
        <w:rPr>
          <w:lang w:val="en-US"/>
        </w:rPr>
        <w:t xml:space="preserve">    margin: 4%;</w:t>
      </w:r>
    </w:p>
    <w:p w:rsidR="001F705F" w:rsidRPr="00684C53" w:rsidRDefault="001F705F" w:rsidP="001F705F">
      <w:pPr>
        <w:rPr>
          <w:lang w:val="en-US"/>
        </w:rPr>
      </w:pPr>
      <w:r w:rsidRPr="00684C53">
        <w:rPr>
          <w:lang w:val="en-US"/>
        </w:rPr>
        <w:t xml:space="preserve">    margin-right: 2%;</w:t>
      </w:r>
    </w:p>
    <w:p w:rsidR="001F705F" w:rsidRPr="00684C53" w:rsidRDefault="001F705F" w:rsidP="001F705F">
      <w:pPr>
        <w:rPr>
          <w:lang w:val="en-US"/>
        </w:rPr>
      </w:pPr>
      <w:r w:rsidRPr="00684C53">
        <w:rPr>
          <w:lang w:val="en-US"/>
        </w:rPr>
        <w:t xml:space="preserve">    color: #666;</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.CatalogBlockCardTextInPrice {</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 xml:space="preserve">    font-size: 2.5vh;</w:t>
      </w:r>
    </w:p>
    <w:p w:rsidR="001F705F" w:rsidRPr="00684C53" w:rsidRDefault="001F705F" w:rsidP="001F705F">
      <w:pPr>
        <w:rPr>
          <w:lang w:val="en-US"/>
        </w:rPr>
      </w:pPr>
      <w:r w:rsidRPr="00684C53">
        <w:rPr>
          <w:lang w:val="en-US"/>
        </w:rPr>
        <w:t xml:space="preserve">    margin: 4%;</w:t>
      </w:r>
    </w:p>
    <w:p w:rsidR="001F705F" w:rsidRPr="00684C53" w:rsidRDefault="001F705F" w:rsidP="001F705F">
      <w:pPr>
        <w:rPr>
          <w:lang w:val="en-US"/>
        </w:rPr>
      </w:pPr>
      <w:r w:rsidRPr="00684C53">
        <w:rPr>
          <w:lang w:val="en-US"/>
        </w:rPr>
        <w:t xml:space="preserve">    margin-left: 2%;</w:t>
      </w:r>
    </w:p>
    <w:p w:rsidR="001F705F" w:rsidRPr="00684C53" w:rsidRDefault="001F705F" w:rsidP="001F705F">
      <w:pPr>
        <w:rPr>
          <w:lang w:val="en-US"/>
        </w:rPr>
      </w:pPr>
      <w:r w:rsidRPr="00684C53">
        <w:rPr>
          <w:lang w:val="en-US"/>
        </w:rPr>
        <w:t xml:space="preserve">    font-weight: bold;</w:t>
      </w:r>
    </w:p>
    <w:p w:rsidR="001F705F" w:rsidRPr="00684C53" w:rsidRDefault="001F705F" w:rsidP="001F705F">
      <w:pPr>
        <w:rPr>
          <w:lang w:val="en-US"/>
        </w:rPr>
      </w:pPr>
      <w:r w:rsidRPr="00684C53">
        <w:rPr>
          <w:lang w:val="en-US"/>
        </w:rPr>
        <w:t xml:space="preserve">    color: #000033;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.CatalogBlockCardContainerLink {</w:t>
      </w:r>
    </w:p>
    <w:p w:rsidR="001F705F" w:rsidRPr="00684C53" w:rsidRDefault="001F705F" w:rsidP="001F705F">
      <w:pPr>
        <w:rPr>
          <w:lang w:val="en-US"/>
        </w:rPr>
      </w:pPr>
      <w:r w:rsidRPr="00684C53">
        <w:rPr>
          <w:lang w:val="en-US"/>
        </w:rPr>
        <w:t xml:space="preserve">    text-decoration: none;</w:t>
      </w:r>
    </w:p>
    <w:p w:rsidR="001F705F" w:rsidRPr="00684C53" w:rsidRDefault="001F705F" w:rsidP="001F705F">
      <w:pPr>
        <w:rPr>
          <w:lang w:val="en-US"/>
        </w:rPr>
      </w:pPr>
      <w:r w:rsidRPr="00684C53">
        <w:rPr>
          <w:lang w:val="en-US"/>
        </w:rPr>
        <w:t xml:space="preserve">    width: 69%;</w:t>
      </w:r>
    </w:p>
    <w:p w:rsidR="001F705F" w:rsidRPr="00684C53" w:rsidRDefault="001F705F" w:rsidP="001F705F">
      <w:pPr>
        <w:rPr>
          <w:lang w:val="en-US"/>
        </w:rPr>
      </w:pPr>
      <w:r w:rsidRPr="00684C53">
        <w:rPr>
          <w:lang w:val="en-US"/>
        </w:rPr>
        <w:t xml:space="preserve">    height: 69%;</w:t>
      </w:r>
    </w:p>
    <w:p w:rsidR="001F705F" w:rsidRPr="00684C53" w:rsidRDefault="001F705F" w:rsidP="001F705F">
      <w:pPr>
        <w:rPr>
          <w:lang w:val="en-US"/>
        </w:rPr>
      </w:pPr>
      <w:r w:rsidRPr="00684C53">
        <w:rPr>
          <w:lang w:val="en-US"/>
        </w:rPr>
        <w:t xml:space="preserve">    margin: 1%;</w:t>
      </w:r>
    </w:p>
    <w:p w:rsidR="001F705F" w:rsidRPr="00684C53" w:rsidRDefault="001F705F" w:rsidP="001F705F">
      <w:pPr>
        <w:rPr>
          <w:lang w:val="en-US"/>
        </w:rPr>
      </w:pPr>
      <w:r w:rsidRPr="00684C53">
        <w:rPr>
          <w:lang w:val="en-US"/>
        </w:rPr>
        <w:t xml:space="preserve">    margin-bottom: 13%;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.CatalogBlockCardButton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background-color: #000033;</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font-size: 2vh;</w:t>
      </w:r>
    </w:p>
    <w:p w:rsidR="001F705F" w:rsidRPr="00684C53" w:rsidRDefault="001F705F" w:rsidP="001F705F">
      <w:pPr>
        <w:rPr>
          <w:lang w:val="en-US"/>
        </w:rPr>
      </w:pPr>
      <w:r w:rsidRPr="00684C53">
        <w:rPr>
          <w:lang w:val="en-US"/>
        </w:rPr>
        <w:t xml:space="preserve">    border-radius: 6px;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 xml:space="preserve">    transition: background-color 0.3s ease;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.CatalogBlockCardButton:hover {</w:t>
      </w:r>
    </w:p>
    <w:p w:rsidR="001F705F" w:rsidRPr="00684C53" w:rsidRDefault="001F705F" w:rsidP="001F705F">
      <w:pPr>
        <w:rPr>
          <w:lang w:val="en-US"/>
        </w:rPr>
      </w:pPr>
      <w:r w:rsidRPr="00684C53">
        <w:rPr>
          <w:lang w:val="en-US"/>
        </w:rPr>
        <w:t xml:space="preserve">    background-color: #000066;</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WhyUsBlockCardStyle.module.css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 WhyUsBlockCardStyle.module.css */</w:t>
      </w:r>
    </w:p>
    <w:p w:rsidR="001F705F" w:rsidRPr="00684C53" w:rsidRDefault="001F705F" w:rsidP="001F705F">
      <w:pPr>
        <w:rPr>
          <w:lang w:val="en-US"/>
        </w:rPr>
      </w:pPr>
      <w:r w:rsidRPr="00684C53">
        <w:rPr>
          <w:lang w:val="en-US"/>
        </w:rPr>
        <w:lastRenderedPageBreak/>
        <w:t>.WhyUsBlockCard{</w:t>
      </w:r>
    </w:p>
    <w:p w:rsidR="001F705F" w:rsidRPr="00684C53" w:rsidRDefault="001F705F" w:rsidP="001F705F">
      <w:pPr>
        <w:rPr>
          <w:lang w:val="en-US"/>
        </w:rPr>
      </w:pPr>
      <w:r w:rsidRPr="00684C53">
        <w:rPr>
          <w:lang w:val="en-US"/>
        </w:rPr>
        <w:t xml:space="preserve">    height: 89%;</w:t>
      </w:r>
    </w:p>
    <w:p w:rsidR="001F705F" w:rsidRPr="00684C53" w:rsidRDefault="001F705F" w:rsidP="001F705F">
      <w:pPr>
        <w:rPr>
          <w:lang w:val="en-US"/>
        </w:rPr>
      </w:pPr>
      <w:r w:rsidRPr="00684C53">
        <w:rPr>
          <w:lang w:val="en-US"/>
        </w:rPr>
        <w:t xml:space="preserve">    width: 20%;</w:t>
      </w:r>
    </w:p>
    <w:p w:rsidR="001F705F" w:rsidRPr="00684C53" w:rsidRDefault="001F705F" w:rsidP="001F705F">
      <w:pPr>
        <w:rPr>
          <w:lang w:val="en-US"/>
        </w:rPr>
      </w:pPr>
      <w:r w:rsidRPr="00684C53">
        <w:rPr>
          <w:lang w:val="en-US"/>
        </w:rPr>
        <w:t xml:space="preserve">    float: left;</w:t>
      </w:r>
    </w:p>
    <w:p w:rsidR="001F705F" w:rsidRPr="00684C53" w:rsidRDefault="001F705F" w:rsidP="001F705F">
      <w:pPr>
        <w:rPr>
          <w:lang w:val="en-US"/>
        </w:rPr>
      </w:pPr>
      <w:r w:rsidRPr="00684C53">
        <w:rPr>
          <w:lang w:val="en-US"/>
        </w:rPr>
        <w:t xml:space="preserve">    margin: 2%;</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.WhyUsBlockCardImg{</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54%;</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.WhyUsBlockCardH1{</w:t>
      </w:r>
    </w:p>
    <w:p w:rsidR="001F705F" w:rsidRPr="00684C53" w:rsidRDefault="001F705F" w:rsidP="001F705F">
      <w:pPr>
        <w:rPr>
          <w:lang w:val="en-US"/>
        </w:rPr>
      </w:pPr>
      <w:r w:rsidRPr="00684C53">
        <w:rPr>
          <w:lang w:val="en-US"/>
        </w:rPr>
        <w:t xml:space="preserve">    margin: 1%;</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.WhyUsBlockCardText{</w:t>
      </w:r>
    </w:p>
    <w:p w:rsidR="001F705F" w:rsidRPr="00684C53" w:rsidRDefault="001F705F" w:rsidP="001F705F">
      <w:pPr>
        <w:rPr>
          <w:lang w:val="en-US"/>
        </w:rPr>
      </w:pPr>
      <w:r w:rsidRPr="00684C53">
        <w:rPr>
          <w:lang w:val="en-US"/>
        </w:rPr>
        <w:t xml:space="preserve">    color: gray;</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1200px) {</w:t>
      </w:r>
    </w:p>
    <w:p w:rsidR="001F705F" w:rsidRPr="00684C53" w:rsidRDefault="001F705F" w:rsidP="001F705F">
      <w:pPr>
        <w:rPr>
          <w:lang w:val="en-US"/>
        </w:rPr>
      </w:pPr>
      <w:r w:rsidRPr="00684C53">
        <w:rPr>
          <w:lang w:val="en-US"/>
        </w:rPr>
        <w:t xml:space="preserve">    .WhyUsBlockCard{</w:t>
      </w:r>
    </w:p>
    <w:p w:rsidR="001F705F" w:rsidRPr="00684C53" w:rsidRDefault="001F705F" w:rsidP="001F705F">
      <w:pPr>
        <w:rPr>
          <w:lang w:val="en-US"/>
        </w:rPr>
      </w:pPr>
      <w:r w:rsidRPr="00684C53">
        <w:rPr>
          <w:lang w:val="en-US"/>
        </w:rPr>
        <w:t xml:space="preserve">        width: 18%;</w:t>
      </w:r>
    </w:p>
    <w:p w:rsidR="001F705F" w:rsidRPr="00684C53" w:rsidRDefault="001F705F" w:rsidP="001F705F">
      <w:pPr>
        <w:rPr>
          <w:lang w:val="en-US"/>
        </w:rPr>
      </w:pPr>
      <w:r w:rsidRPr="00684C53">
        <w:rPr>
          <w:lang w:val="en-US"/>
        </w:rPr>
        <w:t xml:space="preserve">        margin: 1%;</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.WhyUsBlockCardH1{</w:t>
      </w:r>
    </w:p>
    <w:p w:rsidR="001F705F" w:rsidRPr="00684C53" w:rsidRDefault="001F705F" w:rsidP="001F705F">
      <w:pPr>
        <w:rPr>
          <w:lang w:val="en-US"/>
        </w:rPr>
      </w:pPr>
      <w:r w:rsidRPr="00684C53">
        <w:rPr>
          <w:lang w:val="en-US"/>
        </w:rPr>
        <w:t xml:space="preserve">        font-size: 2.5vh;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.WhyUsBlockCardText{</w:t>
      </w:r>
    </w:p>
    <w:p w:rsidR="001F705F" w:rsidRPr="00684C53" w:rsidRDefault="001F705F" w:rsidP="001F705F">
      <w:pPr>
        <w:rPr>
          <w:lang w:val="en-US"/>
        </w:rPr>
      </w:pPr>
      <w:r w:rsidRPr="00684C53">
        <w:rPr>
          <w:lang w:val="en-US"/>
        </w:rPr>
        <w:t xml:space="preserve">        font-size: 1.8vh;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1024px) {</w:t>
      </w:r>
    </w:p>
    <w:p w:rsidR="001F705F" w:rsidRPr="00684C53" w:rsidRDefault="001F705F" w:rsidP="001F705F">
      <w:pPr>
        <w:rPr>
          <w:lang w:val="en-US"/>
        </w:rPr>
      </w:pPr>
      <w:r w:rsidRPr="00684C53">
        <w:rPr>
          <w:lang w:val="en-US"/>
        </w:rPr>
        <w:t xml:space="preserve">    .WhyUsBlockCard{</w:t>
      </w:r>
    </w:p>
    <w:p w:rsidR="001F705F" w:rsidRPr="00684C53" w:rsidRDefault="001F705F" w:rsidP="001F705F">
      <w:pPr>
        <w:rPr>
          <w:lang w:val="en-US"/>
        </w:rPr>
      </w:pPr>
      <w:r w:rsidRPr="00684C53">
        <w:rPr>
          <w:lang w:val="en-US"/>
        </w:rPr>
        <w:t xml:space="preserve">        width: 40%;</w:t>
      </w:r>
    </w:p>
    <w:p w:rsidR="001F705F" w:rsidRPr="00684C53" w:rsidRDefault="001F705F" w:rsidP="001F705F">
      <w:pPr>
        <w:rPr>
          <w:lang w:val="en-US"/>
        </w:rPr>
      </w:pPr>
      <w:r w:rsidRPr="00684C53">
        <w:rPr>
          <w:lang w:val="en-US"/>
        </w:rPr>
        <w:t xml:space="preserve">        margin: 2%;</w:t>
      </w:r>
    </w:p>
    <w:p w:rsidR="001F705F" w:rsidRPr="00684C53" w:rsidRDefault="001F705F" w:rsidP="001F705F">
      <w:pPr>
        <w:rPr>
          <w:lang w:val="en-US"/>
        </w:rPr>
      </w:pPr>
      <w:r w:rsidRPr="00684C53">
        <w:rPr>
          <w:lang w:val="en-US"/>
        </w:rPr>
        <w:t xml:space="preserve">        height: auto;</w:t>
      </w:r>
    </w:p>
    <w:p w:rsidR="001F705F" w:rsidRPr="00684C53" w:rsidRDefault="001F705F" w:rsidP="001F705F">
      <w:pPr>
        <w:rPr>
          <w:lang w:val="en-US"/>
        </w:rPr>
      </w:pPr>
      <w:r w:rsidRPr="00684C53">
        <w:rPr>
          <w:lang w:val="en-US"/>
        </w:rPr>
        <w:t xml:space="preserve">        min-height: 40vh;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.WhyUsBlockCardImg{</w:t>
      </w:r>
    </w:p>
    <w:p w:rsidR="001F705F" w:rsidRPr="00684C53" w:rsidRDefault="001F705F" w:rsidP="001F705F">
      <w:pPr>
        <w:rPr>
          <w:lang w:val="en-US"/>
        </w:rPr>
      </w:pPr>
      <w:r w:rsidRPr="00684C53">
        <w:rPr>
          <w:lang w:val="en-US"/>
        </w:rPr>
        <w:t xml:space="preserve">        height: auto;</w:t>
      </w:r>
    </w:p>
    <w:p w:rsidR="001F705F" w:rsidRPr="00684C53" w:rsidRDefault="001F705F" w:rsidP="001F705F">
      <w:pPr>
        <w:rPr>
          <w:lang w:val="en-US"/>
        </w:rPr>
      </w:pPr>
      <w:r w:rsidRPr="00684C53">
        <w:rPr>
          <w:lang w:val="en-US"/>
        </w:rPr>
        <w:t xml:space="preserve">        max-height: 200px;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.WhyUsBlockCardH1{</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t xml:space="preserve">        margin: 3% 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.WhyUsBlockCardText{</w:t>
      </w:r>
    </w:p>
    <w:p w:rsidR="001F705F" w:rsidRPr="00684C53" w:rsidRDefault="001F705F" w:rsidP="001F705F">
      <w:pPr>
        <w:rPr>
          <w:lang w:val="en-US"/>
        </w:rPr>
      </w:pPr>
      <w:r w:rsidRPr="00684C53">
        <w:rPr>
          <w:lang w:val="en-US"/>
        </w:rPr>
        <w:t xml:space="preserve">        font-size: 2vh;</w:t>
      </w:r>
    </w:p>
    <w:p w:rsidR="001F705F" w:rsidRPr="00684C53" w:rsidRDefault="001F705F" w:rsidP="001F705F">
      <w:pPr>
        <w:rPr>
          <w:lang w:val="en-US"/>
        </w:rPr>
      </w:pPr>
      <w:r w:rsidRPr="00684C53">
        <w:rPr>
          <w:lang w:val="en-US"/>
        </w:rPr>
        <w:t xml:space="preserve">        padding: 0 5%;</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768px) {</w:t>
      </w:r>
    </w:p>
    <w:p w:rsidR="001F705F" w:rsidRPr="00684C53" w:rsidRDefault="001F705F" w:rsidP="001F705F">
      <w:pPr>
        <w:rPr>
          <w:lang w:val="en-US"/>
        </w:rPr>
      </w:pPr>
      <w:r w:rsidRPr="00684C53">
        <w:rPr>
          <w:lang w:val="en-US"/>
        </w:rPr>
        <w:t xml:space="preserve">    .WhyUsBlockCard{</w:t>
      </w:r>
    </w:p>
    <w:p w:rsidR="001F705F" w:rsidRPr="00684C53" w:rsidRDefault="001F705F" w:rsidP="001F705F">
      <w:pPr>
        <w:rPr>
          <w:lang w:val="en-US"/>
        </w:rPr>
      </w:pPr>
      <w:r w:rsidRPr="00684C53">
        <w:rPr>
          <w:lang w:val="en-US"/>
        </w:rPr>
        <w:lastRenderedPageBreak/>
        <w:t xml:space="preserve">        width: 80%;</w:t>
      </w:r>
    </w:p>
    <w:p w:rsidR="001F705F" w:rsidRPr="00684C53" w:rsidRDefault="001F705F" w:rsidP="001F705F">
      <w:pPr>
        <w:rPr>
          <w:lang w:val="en-US"/>
        </w:rPr>
      </w:pPr>
      <w:r w:rsidRPr="00684C53">
        <w:rPr>
          <w:lang w:val="en-US"/>
        </w:rPr>
        <w:t xml:space="preserve">        margin: 3% auto;</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.WhyUsBlockCardH1{</w:t>
      </w:r>
    </w:p>
    <w:p w:rsidR="001F705F" w:rsidRPr="00684C53" w:rsidRDefault="001F705F" w:rsidP="001F705F">
      <w:pPr>
        <w:rPr>
          <w:lang w:val="en-US"/>
        </w:rPr>
      </w:pPr>
      <w:r w:rsidRPr="00684C53">
        <w:rPr>
          <w:lang w:val="en-US"/>
        </w:rPr>
        <w:t xml:space="preserve">        font-size: 3.5vh;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.WhyUsBlockCardText{</w:t>
      </w:r>
    </w:p>
    <w:p w:rsidR="001F705F" w:rsidRPr="00684C53" w:rsidRDefault="001F705F" w:rsidP="001F705F">
      <w:pPr>
        <w:rPr>
          <w:lang w:val="en-US"/>
        </w:rPr>
      </w:pPr>
      <w:r w:rsidRPr="00684C53">
        <w:rPr>
          <w:lang w:val="en-US"/>
        </w:rPr>
        <w:t xml:space="preserve">        font-size: 2.2vh;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480px) {</w:t>
      </w:r>
    </w:p>
    <w:p w:rsidR="001F705F" w:rsidRPr="00684C53" w:rsidRDefault="001F705F" w:rsidP="001F705F">
      <w:pPr>
        <w:rPr>
          <w:lang w:val="en-US"/>
        </w:rPr>
      </w:pPr>
      <w:r w:rsidRPr="00684C53">
        <w:rPr>
          <w:lang w:val="en-US"/>
        </w:rPr>
        <w:t xml:space="preserve">    .WhyUsBlockCard{</w:t>
      </w:r>
    </w:p>
    <w:p w:rsidR="001F705F" w:rsidRPr="00684C53" w:rsidRDefault="001F705F" w:rsidP="001F705F">
      <w:pPr>
        <w:rPr>
          <w:lang w:val="en-US"/>
        </w:rPr>
      </w:pPr>
      <w:r w:rsidRPr="00684C53">
        <w:rPr>
          <w:lang w:val="en-US"/>
        </w:rPr>
        <w:t xml:space="preserve">        width: 90%;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.WhyUsBlockCardH1{</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.WhyUsBlockCardText{</w:t>
      </w:r>
    </w:p>
    <w:p w:rsidR="001F705F" w:rsidRPr="00684C53" w:rsidRDefault="001F705F" w:rsidP="001F705F">
      <w:pPr>
        <w:rPr>
          <w:lang w:val="en-US"/>
        </w:rPr>
      </w:pPr>
      <w:r w:rsidRPr="00684C53">
        <w:rPr>
          <w:lang w:val="en-US"/>
        </w:rPr>
        <w:t xml:space="preserve">        font-size: 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WhyUsBlockStyle.module.css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 WhyUsBlockStyle.module.css */</w:t>
      </w:r>
    </w:p>
    <w:p w:rsidR="001F705F" w:rsidRPr="00684C53" w:rsidRDefault="001F705F" w:rsidP="001F705F">
      <w:pPr>
        <w:rPr>
          <w:lang w:val="en-US"/>
        </w:rPr>
      </w:pPr>
      <w:r w:rsidRPr="00684C53">
        <w:rPr>
          <w:lang w:val="en-US"/>
        </w:rPr>
        <w:t>.WhyUsBlock{</w:t>
      </w:r>
    </w:p>
    <w:p w:rsidR="001F705F" w:rsidRPr="00684C53" w:rsidRDefault="001F705F" w:rsidP="001F705F">
      <w:pPr>
        <w:rPr>
          <w:lang w:val="en-US"/>
        </w:rPr>
      </w:pPr>
      <w:r w:rsidRPr="00684C53">
        <w:rPr>
          <w:lang w:val="en-US"/>
        </w:rPr>
        <w:lastRenderedPageBreak/>
        <w:t xml:space="preserve">    width: 100%;</w:t>
      </w:r>
    </w:p>
    <w:p w:rsidR="001F705F" w:rsidRPr="00684C53" w:rsidRDefault="001F705F" w:rsidP="001F705F">
      <w:pPr>
        <w:rPr>
          <w:lang w:val="en-US"/>
        </w:rPr>
      </w:pPr>
      <w:r w:rsidRPr="00684C53">
        <w:rPr>
          <w:lang w:val="en-US"/>
        </w:rPr>
        <w:t xml:space="preserve">    height: 100vh;</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background-color: #F7F8FA;</w:t>
      </w:r>
    </w:p>
    <w:p w:rsidR="001F705F" w:rsidRPr="00684C53" w:rsidRDefault="001F705F" w:rsidP="001F705F">
      <w:pPr>
        <w:rPr>
          <w:lang w:val="en-US"/>
        </w:rPr>
      </w:pPr>
      <w:r w:rsidRPr="00684C53">
        <w:rPr>
          <w:lang w:val="en-US"/>
        </w:rPr>
        <w:t xml:space="preserve">    padding-top: 4%;</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.WhyUsBlockHeader{</w:t>
      </w:r>
    </w:p>
    <w:p w:rsidR="001F705F" w:rsidRPr="00684C53" w:rsidRDefault="001F705F" w:rsidP="001F705F">
      <w:pPr>
        <w:rPr>
          <w:lang w:val="en-US"/>
        </w:rPr>
      </w:pPr>
      <w:r w:rsidRPr="00684C53">
        <w:rPr>
          <w:lang w:val="en-US"/>
        </w:rPr>
        <w:t xml:space="preserve">    height: 25%;</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.WhyUsBlockHeaderH1{</w:t>
      </w:r>
    </w:p>
    <w:p w:rsidR="001F705F" w:rsidRPr="00684C53" w:rsidRDefault="001F705F" w:rsidP="001F705F">
      <w:pPr>
        <w:rPr>
          <w:lang w:val="en-US"/>
        </w:rPr>
      </w:pPr>
      <w:r w:rsidRPr="00684C53">
        <w:rPr>
          <w:lang w:val="en-US"/>
        </w:rPr>
        <w:t xml:space="preserve">    font-size: 9vh;</w:t>
      </w:r>
    </w:p>
    <w:p w:rsidR="001F705F" w:rsidRPr="00684C53" w:rsidRDefault="001F705F" w:rsidP="001F705F">
      <w:pPr>
        <w:rPr>
          <w:lang w:val="en-US"/>
        </w:rPr>
      </w:pPr>
      <w:r w:rsidRPr="00684C53">
        <w:rPr>
          <w:lang w:val="en-US"/>
        </w:rPr>
        <w:t xml:space="preserve">    margin-top: 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.WhyUsBlockHeaderText{</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 xml:space="preserve">    font-size: 2vh;</w:t>
      </w:r>
    </w:p>
    <w:p w:rsidR="001F705F" w:rsidRPr="00684C53" w:rsidRDefault="001F705F" w:rsidP="001F705F">
      <w:pPr>
        <w:rPr>
          <w:lang w:val="en-US"/>
        </w:rPr>
      </w:pPr>
      <w:r w:rsidRPr="00684C53">
        <w:rPr>
          <w:lang w:val="en-US"/>
        </w:rPr>
        <w:t xml:space="preserve">    color:gray;</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.WhyUsBlockHeaderTextInText{</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t xml:space="preserve">    margin: 1%;</w:t>
      </w:r>
    </w:p>
    <w:p w:rsidR="001F705F" w:rsidRPr="00684C53" w:rsidRDefault="001F705F" w:rsidP="001F705F">
      <w:pPr>
        <w:rPr>
          <w:lang w:val="en-US"/>
        </w:rPr>
      </w:pPr>
      <w:r w:rsidRPr="00684C53">
        <w:rPr>
          <w:lang w:val="en-US"/>
        </w:rPr>
        <w:lastRenderedPageBreak/>
        <w:t>}</w:t>
      </w:r>
    </w:p>
    <w:p w:rsidR="001F705F" w:rsidRPr="00684C53" w:rsidRDefault="001F705F" w:rsidP="001F705F">
      <w:pPr>
        <w:rPr>
          <w:lang w:val="en-US"/>
        </w:rPr>
      </w:pPr>
    </w:p>
    <w:p w:rsidR="001F705F" w:rsidRPr="00684C53" w:rsidRDefault="001F705F" w:rsidP="001F705F">
      <w:pPr>
        <w:rPr>
          <w:lang w:val="en-US"/>
        </w:rPr>
      </w:pPr>
      <w:r w:rsidRPr="00684C53">
        <w:rPr>
          <w:lang w:val="en-US"/>
        </w:rPr>
        <w:t>.WhyUsBlockContainer{</w:t>
      </w:r>
    </w:p>
    <w:p w:rsidR="001F705F" w:rsidRPr="00684C53" w:rsidRDefault="001F705F" w:rsidP="001F705F">
      <w:pPr>
        <w:rPr>
          <w:lang w:val="en-US"/>
        </w:rPr>
      </w:pPr>
      <w:r w:rsidRPr="00684C53">
        <w:rPr>
          <w:lang w:val="en-US"/>
        </w:rPr>
        <w:t xml:space="preserve">    height: 70%;</w:t>
      </w:r>
    </w:p>
    <w:p w:rsidR="001F705F" w:rsidRPr="00684C53" w:rsidRDefault="001F705F" w:rsidP="001F705F">
      <w:pPr>
        <w:rPr>
          <w:lang w:val="en-US"/>
        </w:rPr>
      </w:pPr>
      <w:r w:rsidRPr="00684C53">
        <w:rPr>
          <w:lang w:val="en-US"/>
        </w:rPr>
        <w:t xml:space="preserve">    width: 88%;</w:t>
      </w:r>
    </w:p>
    <w:p w:rsidR="001F705F" w:rsidRPr="00684C53" w:rsidRDefault="001F705F" w:rsidP="001F705F">
      <w:pPr>
        <w:rPr>
          <w:lang w:val="en-US"/>
        </w:rPr>
      </w:pPr>
      <w:r w:rsidRPr="00684C53">
        <w:rPr>
          <w:lang w:val="en-US"/>
        </w:rPr>
        <w:t xml:space="preserve">    margin-left: 8%;</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1200px) {</w:t>
      </w:r>
    </w:p>
    <w:p w:rsidR="001F705F" w:rsidRPr="00684C53" w:rsidRDefault="001F705F" w:rsidP="001F705F">
      <w:pPr>
        <w:rPr>
          <w:lang w:val="en-US"/>
        </w:rPr>
      </w:pPr>
      <w:r w:rsidRPr="00684C53">
        <w:rPr>
          <w:lang w:val="en-US"/>
        </w:rPr>
        <w:t xml:space="preserve">    .WhyUsBlockContainer{</w:t>
      </w:r>
    </w:p>
    <w:p w:rsidR="001F705F" w:rsidRPr="00684C53" w:rsidRDefault="001F705F" w:rsidP="001F705F">
      <w:pPr>
        <w:rPr>
          <w:lang w:val="en-US"/>
        </w:rPr>
      </w:pPr>
      <w:r w:rsidRPr="00684C53">
        <w:rPr>
          <w:lang w:val="en-US"/>
        </w:rPr>
        <w:t xml:space="preserve">        height: auto;</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flex-wrap: wrap;</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1024px) {</w:t>
      </w:r>
    </w:p>
    <w:p w:rsidR="001F705F" w:rsidRPr="00684C53" w:rsidRDefault="001F705F" w:rsidP="001F705F">
      <w:pPr>
        <w:rPr>
          <w:lang w:val="en-US"/>
        </w:rPr>
      </w:pPr>
      <w:r w:rsidRPr="00684C53">
        <w:rPr>
          <w:lang w:val="en-US"/>
        </w:rPr>
        <w:t xml:space="preserve">    .WhyUsBlock{</w:t>
      </w:r>
    </w:p>
    <w:p w:rsidR="001F705F" w:rsidRPr="00684C53" w:rsidRDefault="001F705F" w:rsidP="001F705F">
      <w:pPr>
        <w:rPr>
          <w:lang w:val="en-US"/>
        </w:rPr>
      </w:pPr>
      <w:r w:rsidRPr="00684C53">
        <w:rPr>
          <w:lang w:val="en-US"/>
        </w:rPr>
        <w:t xml:space="preserve">        height: auto;</w:t>
      </w:r>
    </w:p>
    <w:p w:rsidR="001F705F" w:rsidRPr="00684C53" w:rsidRDefault="001F705F" w:rsidP="001F705F">
      <w:pPr>
        <w:rPr>
          <w:lang w:val="en-US"/>
        </w:rPr>
      </w:pPr>
      <w:r w:rsidRPr="00684C53">
        <w:rPr>
          <w:lang w:val="en-US"/>
        </w:rPr>
        <w:t xml:space="preserve">        padding-bottom: 5%;</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.WhyUsBlockHeaderH1{</w:t>
      </w:r>
    </w:p>
    <w:p w:rsidR="001F705F" w:rsidRPr="00684C53" w:rsidRDefault="001F705F" w:rsidP="001F705F">
      <w:pPr>
        <w:rPr>
          <w:lang w:val="en-US"/>
        </w:rPr>
      </w:pPr>
      <w:r w:rsidRPr="00684C53">
        <w:rPr>
          <w:lang w:val="en-US"/>
        </w:rPr>
        <w:t xml:space="preserve">        font-size: 7vh;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.WhyUsBlockHeaderText{</w:t>
      </w:r>
    </w:p>
    <w:p w:rsidR="001F705F" w:rsidRPr="00684C53" w:rsidRDefault="001F705F" w:rsidP="001F705F">
      <w:pPr>
        <w:rPr>
          <w:lang w:val="en-US"/>
        </w:rPr>
      </w:pPr>
      <w:r w:rsidRPr="00684C53">
        <w:rPr>
          <w:lang w:val="en-US"/>
        </w:rPr>
        <w:t xml:space="preserve">        font-size: 2.5vh;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.WhyUsBlockHeaderTextInText{</w:t>
      </w:r>
    </w:p>
    <w:p w:rsidR="001F705F" w:rsidRPr="00684C53" w:rsidRDefault="001F705F" w:rsidP="001F705F">
      <w:pPr>
        <w:rPr>
          <w:lang w:val="en-US"/>
        </w:rPr>
      </w:pPr>
      <w:r w:rsidRPr="00684C53">
        <w:rPr>
          <w:lang w:val="en-US"/>
        </w:rPr>
        <w:t xml:space="preserve">        font-size: 3.5vh;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768px) {</w:t>
      </w:r>
    </w:p>
    <w:p w:rsidR="001F705F" w:rsidRPr="00684C53" w:rsidRDefault="001F705F" w:rsidP="001F705F">
      <w:pPr>
        <w:rPr>
          <w:lang w:val="en-US"/>
        </w:rPr>
      </w:pPr>
      <w:r w:rsidRPr="00684C53">
        <w:rPr>
          <w:lang w:val="en-US"/>
        </w:rPr>
        <w:t xml:space="preserve">    .WhyUsBlockHeaderH1{</w:t>
      </w:r>
    </w:p>
    <w:p w:rsidR="001F705F" w:rsidRPr="00684C53" w:rsidRDefault="001F705F" w:rsidP="001F705F">
      <w:pPr>
        <w:rPr>
          <w:lang w:val="en-US"/>
        </w:rPr>
      </w:pPr>
      <w:r w:rsidRPr="00684C53">
        <w:rPr>
          <w:lang w:val="en-US"/>
        </w:rPr>
        <w:t xml:space="preserve">        font-size: 6vh;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.WhyUsBlockHeaderText{</w:t>
      </w:r>
    </w:p>
    <w:p w:rsidR="001F705F" w:rsidRPr="00684C53" w:rsidRDefault="001F705F" w:rsidP="001F705F">
      <w:pPr>
        <w:rPr>
          <w:lang w:val="en-US"/>
        </w:rPr>
      </w:pPr>
      <w:r w:rsidRPr="00684C53">
        <w:rPr>
          <w:lang w:val="en-US"/>
        </w:rPr>
        <w:t xml:space="preserve">        font-size: 2.2vh;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.WhyUsBlockHeaderTextInText{</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480px) {</w:t>
      </w:r>
    </w:p>
    <w:p w:rsidR="001F705F" w:rsidRPr="00684C53" w:rsidRDefault="001F705F" w:rsidP="001F705F">
      <w:pPr>
        <w:rPr>
          <w:lang w:val="en-US"/>
        </w:rPr>
      </w:pPr>
      <w:r w:rsidRPr="00684C53">
        <w:rPr>
          <w:lang w:val="en-US"/>
        </w:rPr>
        <w:t xml:space="preserve">    .WhyUsBlockHeaderH1{</w:t>
      </w:r>
    </w:p>
    <w:p w:rsidR="001F705F" w:rsidRPr="00684C53" w:rsidRDefault="001F705F" w:rsidP="001F705F">
      <w:pPr>
        <w:rPr>
          <w:lang w:val="en-US"/>
        </w:rPr>
      </w:pPr>
      <w:r w:rsidRPr="00684C53">
        <w:rPr>
          <w:lang w:val="en-US"/>
        </w:rPr>
        <w:t xml:space="preserve">        font-size: 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.WhyUsBlockHeaderText{</w:t>
      </w:r>
    </w:p>
    <w:p w:rsidR="001F705F" w:rsidRPr="00684C53" w:rsidRDefault="001F705F" w:rsidP="001F705F">
      <w:pPr>
        <w:rPr>
          <w:lang w:val="en-US"/>
        </w:rPr>
      </w:pPr>
      <w:r w:rsidRPr="00684C53">
        <w:rPr>
          <w:lang w:val="en-US"/>
        </w:rPr>
        <w:t xml:space="preserve">        font-size: 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.WhyUsBlockHeaderTextInText{</w:t>
      </w:r>
    </w:p>
    <w:p w:rsidR="001F705F" w:rsidRPr="00684C53" w:rsidRDefault="001F705F" w:rsidP="001F705F">
      <w:pPr>
        <w:rPr>
          <w:lang w:val="en-US"/>
        </w:rPr>
      </w:pPr>
      <w:r w:rsidRPr="00684C53">
        <w:rPr>
          <w:lang w:val="en-US"/>
        </w:rPr>
        <w:t xml:space="preserve">        font-size: 2.8vh;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homeStyle.module.css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 {</w:t>
      </w:r>
    </w:p>
    <w:p w:rsidR="001F705F" w:rsidRPr="00684C53" w:rsidRDefault="001F705F" w:rsidP="001F705F">
      <w:pPr>
        <w:rPr>
          <w:lang w:val="en-US"/>
        </w:rPr>
      </w:pPr>
      <w:r w:rsidRPr="00684C53">
        <w:rPr>
          <w:lang w:val="en-US"/>
        </w:rPr>
        <w:t xml:space="preserve">    box-sizing: border-box;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 {</w:t>
      </w:r>
    </w:p>
    <w:p w:rsidR="001F705F" w:rsidRPr="00684C53" w:rsidRDefault="001F705F" w:rsidP="001F705F">
      <w:pPr>
        <w:rPr>
          <w:lang w:val="en-US"/>
        </w:rPr>
      </w:pPr>
      <w:r w:rsidRPr="00684C53">
        <w:rPr>
          <w:lang w:val="en-US"/>
        </w:rPr>
        <w:t xml:space="preserve">    color: inherit;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html, body {</w:t>
      </w:r>
    </w:p>
    <w:p w:rsidR="001F705F" w:rsidRPr="00684C53" w:rsidRDefault="001F705F" w:rsidP="001F705F">
      <w:pPr>
        <w:rPr>
          <w:lang w:val="en-US"/>
        </w:rPr>
      </w:pPr>
      <w:r w:rsidRPr="00684C53">
        <w:rPr>
          <w:lang w:val="en-US"/>
        </w:rPr>
        <w:t xml:space="preserve">    margin: 0;</w:t>
      </w:r>
    </w:p>
    <w:p w:rsidR="001F705F" w:rsidRPr="00684C53" w:rsidRDefault="001F705F" w:rsidP="001F705F">
      <w:pPr>
        <w:rPr>
          <w:lang w:val="en-US"/>
        </w:rPr>
      </w:pPr>
      <w:r w:rsidRPr="00684C53">
        <w:rPr>
          <w:lang w:val="en-US"/>
        </w:rPr>
        <w:t xml:space="preserve">    padding: 0;</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overflow: visible;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.Wrapper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background-color: white;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Panels.module.css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.adminPanel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min-height: 100vh;</w:t>
      </w:r>
    </w:p>
    <w:p w:rsidR="001F705F" w:rsidRPr="00684C53" w:rsidRDefault="001F705F" w:rsidP="001F705F">
      <w:pPr>
        <w:rPr>
          <w:lang w:val="en-US"/>
        </w:rPr>
      </w:pPr>
      <w:r w:rsidRPr="00684C53">
        <w:rPr>
          <w:lang w:val="en-US"/>
        </w:rPr>
        <w:t xml:space="preserve">    background: #f5f5f5;</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.sidebar {</w:t>
      </w:r>
    </w:p>
    <w:p w:rsidR="001F705F" w:rsidRPr="00684C53" w:rsidRDefault="001F705F" w:rsidP="001F705F">
      <w:pPr>
        <w:rPr>
          <w:lang w:val="en-US"/>
        </w:rPr>
      </w:pPr>
      <w:r w:rsidRPr="00684C53">
        <w:rPr>
          <w:lang w:val="en-US"/>
        </w:rPr>
        <w:t xml:space="preserve">    width: 260px;</w:t>
      </w:r>
    </w:p>
    <w:p w:rsidR="001F705F" w:rsidRPr="00684C53" w:rsidRDefault="001F705F" w:rsidP="001F705F">
      <w:pPr>
        <w:rPr>
          <w:lang w:val="en-US"/>
        </w:rPr>
      </w:pPr>
      <w:r w:rsidRPr="00684C53">
        <w:rPr>
          <w:lang w:val="en-US"/>
        </w:rPr>
        <w:t xml:space="preserve">    background: #000033;</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.logo {</w:t>
      </w:r>
    </w:p>
    <w:p w:rsidR="001F705F" w:rsidRPr="00684C53" w:rsidRDefault="001F705F" w:rsidP="001F705F">
      <w:pPr>
        <w:rPr>
          <w:lang w:val="en-US"/>
        </w:rPr>
      </w:pPr>
      <w:r w:rsidRPr="00684C53">
        <w:rPr>
          <w:lang w:val="en-US"/>
        </w:rPr>
        <w:t xml:space="preserve">    padding: 24px;</w:t>
      </w:r>
    </w:p>
    <w:p w:rsidR="001F705F" w:rsidRPr="00684C53" w:rsidRDefault="001F705F" w:rsidP="001F705F">
      <w:pPr>
        <w:rPr>
          <w:lang w:val="en-US"/>
        </w:rPr>
      </w:pPr>
      <w:r w:rsidRPr="00684C53">
        <w:rPr>
          <w:lang w:val="en-US"/>
        </w:rPr>
        <w:t xml:space="preserve">    border-bottom: 1px solid rgba(255,255,255,0.1);</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.logo h2 {</w:t>
      </w:r>
    </w:p>
    <w:p w:rsidR="001F705F" w:rsidRPr="00684C53" w:rsidRDefault="001F705F" w:rsidP="001F705F">
      <w:pPr>
        <w:rPr>
          <w:lang w:val="en-US"/>
        </w:rPr>
      </w:pPr>
      <w:r w:rsidRPr="00684C53">
        <w:rPr>
          <w:lang w:val="en-US"/>
        </w:rPr>
        <w:t xml:space="preserve">    margin: 0;</w:t>
      </w:r>
    </w:p>
    <w:p w:rsidR="001F705F" w:rsidRPr="00684C53" w:rsidRDefault="001F705F" w:rsidP="001F705F">
      <w:pPr>
        <w:rPr>
          <w:lang w:val="en-US"/>
        </w:rPr>
      </w:pPr>
      <w:r w:rsidRPr="00684C53">
        <w:rPr>
          <w:lang w:val="en-US"/>
        </w:rPr>
        <w:t xml:space="preserve">    font-size: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.nav {</w:t>
      </w:r>
    </w:p>
    <w:p w:rsidR="001F705F" w:rsidRPr="00684C53" w:rsidRDefault="001F705F" w:rsidP="001F705F">
      <w:pPr>
        <w:rPr>
          <w:lang w:val="en-US"/>
        </w:rPr>
      </w:pPr>
      <w:r w:rsidRPr="00684C53">
        <w:rPr>
          <w:lang w:val="en-US"/>
        </w:rPr>
        <w:t xml:space="preserve">    flex: 1;</w:t>
      </w:r>
    </w:p>
    <w:p w:rsidR="001F705F" w:rsidRPr="00684C53" w:rsidRDefault="001F705F" w:rsidP="001F705F">
      <w:pPr>
        <w:rPr>
          <w:lang w:val="en-US"/>
        </w:rPr>
      </w:pPr>
      <w:r w:rsidRPr="00684C53">
        <w:rPr>
          <w:lang w:val="en-US"/>
        </w:rPr>
        <w:t xml:space="preserve">    padding: 20px 0;</w:t>
      </w:r>
    </w:p>
    <w:p w:rsidR="001F705F" w:rsidRPr="00684C53" w:rsidRDefault="001F705F" w:rsidP="001F705F">
      <w:pPr>
        <w:rPr>
          <w:lang w:val="en-US"/>
        </w:rPr>
      </w:pPr>
      <w:r w:rsidRPr="00684C53">
        <w:rPr>
          <w:lang w:val="en-US"/>
        </w:rPr>
        <w:lastRenderedPageBreak/>
        <w:t>}</w:t>
      </w:r>
    </w:p>
    <w:p w:rsidR="001F705F" w:rsidRPr="00684C53" w:rsidRDefault="001F705F" w:rsidP="001F705F">
      <w:pPr>
        <w:rPr>
          <w:lang w:val="en-US"/>
        </w:rPr>
      </w:pPr>
    </w:p>
    <w:p w:rsidR="001F705F" w:rsidRPr="00684C53" w:rsidRDefault="001F705F" w:rsidP="001F705F">
      <w:pPr>
        <w:rPr>
          <w:lang w:val="en-US"/>
        </w:rPr>
      </w:pPr>
      <w:r w:rsidRPr="00684C53">
        <w:rPr>
          <w:lang w:val="en-US"/>
        </w:rPr>
        <w:t>.navItem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padding: 14px 24px;</w:t>
      </w:r>
    </w:p>
    <w:p w:rsidR="001F705F" w:rsidRPr="00684C53" w:rsidRDefault="001F705F" w:rsidP="001F705F">
      <w:pPr>
        <w:rPr>
          <w:lang w:val="en-US"/>
        </w:rPr>
      </w:pPr>
      <w:r w:rsidRPr="00684C53">
        <w:rPr>
          <w:lang w:val="en-US"/>
        </w:rPr>
        <w:t xml:space="preserve">    background: none;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color: rgba(255,255,255,0.7);</w:t>
      </w:r>
    </w:p>
    <w:p w:rsidR="001F705F" w:rsidRPr="00684C53" w:rsidRDefault="001F705F" w:rsidP="001F705F">
      <w:pPr>
        <w:rPr>
          <w:lang w:val="en-US"/>
        </w:rPr>
      </w:pPr>
      <w:r w:rsidRPr="00684C53">
        <w:rPr>
          <w:lang w:val="en-US"/>
        </w:rPr>
        <w:t xml:space="preserve">    text-align: left;</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 xml:space="preserve">    transition: all 0.3s;</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.navItem:hover {</w:t>
      </w:r>
    </w:p>
    <w:p w:rsidR="001F705F" w:rsidRPr="00684C53" w:rsidRDefault="001F705F" w:rsidP="001F705F">
      <w:pPr>
        <w:rPr>
          <w:lang w:val="en-US"/>
        </w:rPr>
      </w:pPr>
      <w:r w:rsidRPr="00684C53">
        <w:rPr>
          <w:lang w:val="en-US"/>
        </w:rPr>
        <w:t xml:space="preserve">    background: rgba(255,255,255,0.1);</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.navItem.active {</w:t>
      </w:r>
    </w:p>
    <w:p w:rsidR="001F705F" w:rsidRPr="00684C53" w:rsidRDefault="001F705F" w:rsidP="001F705F">
      <w:pPr>
        <w:rPr>
          <w:lang w:val="en-US"/>
        </w:rPr>
      </w:pPr>
      <w:r w:rsidRPr="00684C53">
        <w:rPr>
          <w:lang w:val="en-US"/>
        </w:rPr>
        <w:t xml:space="preserve">    background: #4669B0;</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.main {</w:t>
      </w:r>
    </w:p>
    <w:p w:rsidR="001F705F" w:rsidRPr="00684C53" w:rsidRDefault="001F705F" w:rsidP="001F705F">
      <w:pPr>
        <w:rPr>
          <w:lang w:val="en-US"/>
        </w:rPr>
      </w:pPr>
      <w:r w:rsidRPr="00684C53">
        <w:rPr>
          <w:lang w:val="en-US"/>
        </w:rPr>
        <w:t xml:space="preserve">    flex: 1;</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lastRenderedPageBreak/>
        <w:t xml:space="preserve">    overflow: hidden;</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.header {</w:t>
      </w:r>
    </w:p>
    <w:p w:rsidR="001F705F" w:rsidRPr="00684C53" w:rsidRDefault="001F705F" w:rsidP="001F705F">
      <w:pPr>
        <w:rPr>
          <w:lang w:val="en-US"/>
        </w:rPr>
      </w:pPr>
      <w:r w:rsidRPr="00684C53">
        <w:rPr>
          <w:lang w:val="en-US"/>
        </w:rPr>
        <w:t xml:space="preserve">    background: white;</w:t>
      </w:r>
    </w:p>
    <w:p w:rsidR="001F705F" w:rsidRPr="00684C53" w:rsidRDefault="001F705F" w:rsidP="001F705F">
      <w:pPr>
        <w:rPr>
          <w:lang w:val="en-US"/>
        </w:rPr>
      </w:pPr>
      <w:r w:rsidRPr="00684C53">
        <w:rPr>
          <w:lang w:val="en-US"/>
        </w:rPr>
        <w:t xml:space="preserve">    padding: 20px 30px;</w:t>
      </w:r>
    </w:p>
    <w:p w:rsidR="001F705F" w:rsidRPr="00684C53" w:rsidRDefault="001F705F" w:rsidP="001F705F">
      <w:pPr>
        <w:rPr>
          <w:lang w:val="en-US"/>
        </w:rPr>
      </w:pPr>
      <w:r w:rsidRPr="00684C53">
        <w:rPr>
          <w:lang w:val="en-US"/>
        </w:rPr>
        <w:t xml:space="preserve">    border-bottom: 1px solid #e0e0e0;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.header h1 {</w:t>
      </w:r>
    </w:p>
    <w:p w:rsidR="001F705F" w:rsidRPr="00684C53" w:rsidRDefault="001F705F" w:rsidP="001F705F">
      <w:pPr>
        <w:rPr>
          <w:lang w:val="en-US"/>
        </w:rPr>
      </w:pPr>
      <w:r w:rsidRPr="00684C53">
        <w:rPr>
          <w:lang w:val="en-US"/>
        </w:rPr>
        <w:t xml:space="preserve">    margin: 0;</w:t>
      </w:r>
    </w:p>
    <w:p w:rsidR="001F705F" w:rsidRPr="00684C53" w:rsidRDefault="001F705F" w:rsidP="001F705F">
      <w:pPr>
        <w:rPr>
          <w:lang w:val="en-US"/>
        </w:rPr>
      </w:pPr>
      <w:r w:rsidRPr="00684C53">
        <w:rPr>
          <w:lang w:val="en-US"/>
        </w:rPr>
        <w:t xml:space="preserve">    font-size: 24px;</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.content {</w:t>
      </w:r>
    </w:p>
    <w:p w:rsidR="001F705F" w:rsidRPr="00684C53" w:rsidRDefault="001F705F" w:rsidP="001F705F">
      <w:pPr>
        <w:rPr>
          <w:lang w:val="en-US"/>
        </w:rPr>
      </w:pPr>
      <w:r w:rsidRPr="00684C53">
        <w:rPr>
          <w:lang w:val="en-US"/>
        </w:rPr>
        <w:t xml:space="preserve">    flex: 1;</w:t>
      </w:r>
    </w:p>
    <w:p w:rsidR="001F705F" w:rsidRPr="00684C53" w:rsidRDefault="001F705F" w:rsidP="001F705F">
      <w:pPr>
        <w:rPr>
          <w:lang w:val="en-US"/>
        </w:rPr>
      </w:pPr>
      <w:r w:rsidRPr="00684C53">
        <w:rPr>
          <w:lang w:val="en-US"/>
        </w:rPr>
        <w:t xml:space="preserve">    padding: 20px 30px;</w:t>
      </w:r>
    </w:p>
    <w:p w:rsidR="001F705F" w:rsidRPr="00684C53" w:rsidRDefault="001F705F" w:rsidP="001F705F">
      <w:pPr>
        <w:rPr>
          <w:lang w:val="en-US"/>
        </w:rPr>
      </w:pPr>
      <w:r w:rsidRPr="00684C53">
        <w:rPr>
          <w:lang w:val="en-US"/>
        </w:rPr>
        <w:t xml:space="preserve">    overflow-y: auto;</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.searchBar, .filterBar {</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.searchInput, .filterSelect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max-width: 300px;</w:t>
      </w:r>
    </w:p>
    <w:p w:rsidR="001F705F" w:rsidRPr="00684C53" w:rsidRDefault="001F705F" w:rsidP="001F705F">
      <w:pPr>
        <w:rPr>
          <w:lang w:val="en-US"/>
        </w:rPr>
      </w:pPr>
      <w:r w:rsidRPr="00684C53">
        <w:rPr>
          <w:lang w:val="en-US"/>
        </w:rPr>
        <w:lastRenderedPageBreak/>
        <w:t xml:space="preserve">    padding: 10px 16px;</w:t>
      </w:r>
    </w:p>
    <w:p w:rsidR="001F705F" w:rsidRPr="00684C53" w:rsidRDefault="001F705F" w:rsidP="001F705F">
      <w:pPr>
        <w:rPr>
          <w:lang w:val="en-US"/>
        </w:rPr>
      </w:pPr>
      <w:r w:rsidRPr="00684C53">
        <w:rPr>
          <w:lang w:val="en-US"/>
        </w:rPr>
        <w:t xml:space="preserve">    border: 1px solid #ddd;</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.table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background: white;</w:t>
      </w:r>
    </w:p>
    <w:p w:rsidR="001F705F" w:rsidRPr="00684C53" w:rsidRDefault="001F705F" w:rsidP="001F705F">
      <w:pPr>
        <w:rPr>
          <w:lang w:val="en-US"/>
        </w:rPr>
      </w:pPr>
      <w:r w:rsidRPr="00684C53">
        <w:rPr>
          <w:lang w:val="en-US"/>
        </w:rPr>
        <w:t xml:space="preserve">    border-radius: 12px;</w:t>
      </w:r>
    </w:p>
    <w:p w:rsidR="001F705F" w:rsidRPr="00684C53" w:rsidRDefault="001F705F" w:rsidP="001F705F">
      <w:pPr>
        <w:rPr>
          <w:lang w:val="en-US"/>
        </w:rPr>
      </w:pPr>
      <w:r w:rsidRPr="00684C53">
        <w:rPr>
          <w:lang w:val="en-US"/>
        </w:rPr>
        <w:t xml:space="preserve">    overflow: hidden;</w:t>
      </w:r>
    </w:p>
    <w:p w:rsidR="001F705F" w:rsidRPr="00684C53" w:rsidRDefault="001F705F" w:rsidP="001F705F">
      <w:pPr>
        <w:rPr>
          <w:lang w:val="en-US"/>
        </w:rPr>
      </w:pPr>
      <w:r w:rsidRPr="00684C53">
        <w:rPr>
          <w:lang w:val="en-US"/>
        </w:rPr>
        <w:t xml:space="preserve">    box-shadow: 0 1px 3px rgba(0,0,0,0.1);</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.table th {</w:t>
      </w:r>
    </w:p>
    <w:p w:rsidR="001F705F" w:rsidRPr="00684C53" w:rsidRDefault="001F705F" w:rsidP="001F705F">
      <w:pPr>
        <w:rPr>
          <w:lang w:val="en-US"/>
        </w:rPr>
      </w:pPr>
      <w:r w:rsidRPr="00684C53">
        <w:rPr>
          <w:lang w:val="en-US"/>
        </w:rPr>
        <w:t xml:space="preserve">    background: #f8f9fa;</w:t>
      </w:r>
    </w:p>
    <w:p w:rsidR="001F705F" w:rsidRPr="00684C53" w:rsidRDefault="001F705F" w:rsidP="001F705F">
      <w:pPr>
        <w:rPr>
          <w:lang w:val="en-US"/>
        </w:rPr>
      </w:pPr>
      <w:r w:rsidRPr="00684C53">
        <w:rPr>
          <w:lang w:val="en-US"/>
        </w:rPr>
        <w:t xml:space="preserve">    padding: 12px 16px;</w:t>
      </w:r>
    </w:p>
    <w:p w:rsidR="001F705F" w:rsidRPr="00684C53" w:rsidRDefault="001F705F" w:rsidP="001F705F">
      <w:pPr>
        <w:rPr>
          <w:lang w:val="en-US"/>
        </w:rPr>
      </w:pPr>
      <w:r w:rsidRPr="00684C53">
        <w:rPr>
          <w:lang w:val="en-US"/>
        </w:rPr>
        <w:t xml:space="preserve">    text-align: left;</w:t>
      </w:r>
    </w:p>
    <w:p w:rsidR="001F705F" w:rsidRPr="00684C53" w:rsidRDefault="001F705F" w:rsidP="001F705F">
      <w:pPr>
        <w:rPr>
          <w:lang w:val="en-US"/>
        </w:rPr>
      </w:pPr>
      <w:r w:rsidRPr="00684C53">
        <w:rPr>
          <w:lang w:val="en-US"/>
        </w:rPr>
        <w:t xml:space="preserve">    font-weight: 600;</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 xml:space="preserve">    border-bottom: 1px solid #e0e0e0;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.table td {</w:t>
      </w:r>
    </w:p>
    <w:p w:rsidR="001F705F" w:rsidRPr="00684C53" w:rsidRDefault="001F705F" w:rsidP="001F705F">
      <w:pPr>
        <w:rPr>
          <w:lang w:val="en-US"/>
        </w:rPr>
      </w:pPr>
      <w:r w:rsidRPr="00684C53">
        <w:rPr>
          <w:lang w:val="en-US"/>
        </w:rPr>
        <w:t xml:space="preserve">    padding: 12px 16px;</w:t>
      </w:r>
    </w:p>
    <w:p w:rsidR="001F705F" w:rsidRPr="00684C53" w:rsidRDefault="001F705F" w:rsidP="001F705F">
      <w:pPr>
        <w:rPr>
          <w:lang w:val="en-US"/>
        </w:rPr>
      </w:pPr>
      <w:r w:rsidRPr="00684C53">
        <w:rPr>
          <w:lang w:val="en-US"/>
        </w:rPr>
        <w:t xml:space="preserve">    border-bottom: 1px solid #f0f0f0;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.table tr:hover {</w:t>
      </w:r>
    </w:p>
    <w:p w:rsidR="001F705F" w:rsidRPr="00684C53" w:rsidRDefault="001F705F" w:rsidP="001F705F">
      <w:pPr>
        <w:rPr>
          <w:lang w:val="en-US"/>
        </w:rPr>
      </w:pPr>
      <w:r w:rsidRPr="00684C53">
        <w:rPr>
          <w:lang w:val="en-US"/>
        </w:rPr>
        <w:t xml:space="preserve">    background: #f8f9fa;</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.addButton {</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 xml:space="preserve">    padding: 10px 20px;</w:t>
      </w:r>
    </w:p>
    <w:p w:rsidR="001F705F" w:rsidRPr="00684C53" w:rsidRDefault="001F705F" w:rsidP="001F705F">
      <w:pPr>
        <w:rPr>
          <w:lang w:val="en-US"/>
        </w:rPr>
      </w:pPr>
      <w:r w:rsidRPr="00684C53">
        <w:rPr>
          <w:lang w:val="en-US"/>
        </w:rPr>
        <w:t xml:space="preserve">    background: #4669B0;</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.editButton, .deleteButton, .cancelButton, .viewButton {</w:t>
      </w:r>
    </w:p>
    <w:p w:rsidR="001F705F" w:rsidRPr="00684C53" w:rsidRDefault="001F705F" w:rsidP="001F705F">
      <w:pPr>
        <w:rPr>
          <w:lang w:val="en-US"/>
        </w:rPr>
      </w:pPr>
      <w:r w:rsidRPr="00684C53">
        <w:rPr>
          <w:lang w:val="en-US"/>
        </w:rPr>
        <w:t xml:space="preserve">    padding: 4px 8px;</w:t>
      </w:r>
    </w:p>
    <w:p w:rsidR="001F705F" w:rsidRPr="00684C53" w:rsidRDefault="001F705F" w:rsidP="001F705F">
      <w:pPr>
        <w:rPr>
          <w:lang w:val="en-US"/>
        </w:rPr>
      </w:pPr>
      <w:r w:rsidRPr="00684C53">
        <w:rPr>
          <w:lang w:val="en-US"/>
        </w:rPr>
        <w:t xml:space="preserve">    margin: 0 4px;</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border-radius: 4px;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.editButton {</w:t>
      </w:r>
    </w:p>
    <w:p w:rsidR="001F705F" w:rsidRPr="00684C53" w:rsidRDefault="001F705F" w:rsidP="001F705F">
      <w:pPr>
        <w:rPr>
          <w:lang w:val="en-US"/>
        </w:rPr>
      </w:pPr>
      <w:r w:rsidRPr="00684C53">
        <w:rPr>
          <w:lang w:val="en-US"/>
        </w:rPr>
        <w:t xml:space="preserve">    background: #4669B0;</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.deleteButton {</w:t>
      </w:r>
    </w:p>
    <w:p w:rsidR="001F705F" w:rsidRPr="00684C53" w:rsidRDefault="001F705F" w:rsidP="001F705F">
      <w:pPr>
        <w:rPr>
          <w:lang w:val="en-US"/>
        </w:rPr>
      </w:pPr>
      <w:r w:rsidRPr="00684C53">
        <w:rPr>
          <w:lang w:val="en-US"/>
        </w:rPr>
        <w:lastRenderedPageBreak/>
        <w:t xml:space="preserve">    background: #dc3545;</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.cancelButton {</w:t>
      </w:r>
    </w:p>
    <w:p w:rsidR="001F705F" w:rsidRPr="00684C53" w:rsidRDefault="001F705F" w:rsidP="001F705F">
      <w:pPr>
        <w:rPr>
          <w:lang w:val="en-US"/>
        </w:rPr>
      </w:pPr>
      <w:r w:rsidRPr="00684C53">
        <w:rPr>
          <w:lang w:val="en-US"/>
        </w:rPr>
        <w:t xml:space="preserve">    background: #ffc107;</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.viewButton {</w:t>
      </w:r>
    </w:p>
    <w:p w:rsidR="001F705F" w:rsidRPr="00684C53" w:rsidRDefault="001F705F" w:rsidP="001F705F">
      <w:pPr>
        <w:rPr>
          <w:lang w:val="en-US"/>
        </w:rPr>
      </w:pPr>
      <w:r w:rsidRPr="00684C53">
        <w:rPr>
          <w:lang w:val="en-US"/>
        </w:rPr>
        <w:t xml:space="preserve">    background: #28a745;</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.select, .statusSelect {</w:t>
      </w:r>
    </w:p>
    <w:p w:rsidR="001F705F" w:rsidRPr="00684C53" w:rsidRDefault="001F705F" w:rsidP="001F705F">
      <w:pPr>
        <w:rPr>
          <w:lang w:val="en-US"/>
        </w:rPr>
      </w:pPr>
      <w:r w:rsidRPr="00684C53">
        <w:rPr>
          <w:lang w:val="en-US"/>
        </w:rPr>
        <w:t xml:space="preserve">    padding: 4px 8px;</w:t>
      </w:r>
    </w:p>
    <w:p w:rsidR="001F705F" w:rsidRPr="00684C53" w:rsidRDefault="001F705F" w:rsidP="001F705F">
      <w:pPr>
        <w:rPr>
          <w:lang w:val="en-US"/>
        </w:rPr>
      </w:pPr>
      <w:r w:rsidRPr="00684C53">
        <w:rPr>
          <w:lang w:val="en-US"/>
        </w:rPr>
        <w:t xml:space="preserve">    border: 1px solid #ddd;</w:t>
      </w:r>
    </w:p>
    <w:p w:rsidR="001F705F" w:rsidRPr="00684C53" w:rsidRDefault="001F705F" w:rsidP="001F705F">
      <w:pPr>
        <w:rPr>
          <w:lang w:val="en-US"/>
        </w:rPr>
      </w:pPr>
      <w:r w:rsidRPr="00684C53">
        <w:rPr>
          <w:lang w:val="en-US"/>
        </w:rPr>
        <w:t xml:space="preserve">    border-radius: 4px;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.status {</w:t>
      </w:r>
    </w:p>
    <w:p w:rsidR="001F705F" w:rsidRPr="00684C53" w:rsidRDefault="001F705F" w:rsidP="001F705F">
      <w:pPr>
        <w:rPr>
          <w:lang w:val="en-US"/>
        </w:rPr>
      </w:pPr>
      <w:r w:rsidRPr="00684C53">
        <w:rPr>
          <w:lang w:val="en-US"/>
        </w:rPr>
        <w:t xml:space="preserve">    padding: 4px 8px;</w:t>
      </w:r>
    </w:p>
    <w:p w:rsidR="001F705F" w:rsidRPr="00684C53" w:rsidRDefault="001F705F" w:rsidP="001F705F">
      <w:pPr>
        <w:rPr>
          <w:lang w:val="en-US"/>
        </w:rPr>
      </w:pPr>
      <w:r w:rsidRPr="00684C53">
        <w:rPr>
          <w:lang w:val="en-US"/>
        </w:rPr>
        <w:t xml:space="preserve">    border-radius: 4px;</w:t>
      </w:r>
    </w:p>
    <w:p w:rsidR="001F705F" w:rsidRPr="00684C53" w:rsidRDefault="001F705F" w:rsidP="001F705F">
      <w:pPr>
        <w:rPr>
          <w:lang w:val="en-US"/>
        </w:rPr>
      </w:pPr>
      <w:r w:rsidRPr="00684C53">
        <w:rPr>
          <w:lang w:val="en-US"/>
        </w:rPr>
        <w:t xml:space="preserve">    font-size: 12px;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.status.active {</w:t>
      </w:r>
    </w:p>
    <w:p w:rsidR="001F705F" w:rsidRPr="00684C53" w:rsidRDefault="001F705F" w:rsidP="001F705F">
      <w:pPr>
        <w:rPr>
          <w:lang w:val="en-US"/>
        </w:rPr>
      </w:pPr>
      <w:r w:rsidRPr="00684C53">
        <w:rPr>
          <w:lang w:val="en-US"/>
        </w:rPr>
        <w:t xml:space="preserve">    background: #d4edda;</w:t>
      </w:r>
    </w:p>
    <w:p w:rsidR="001F705F" w:rsidRPr="00684C53" w:rsidRDefault="001F705F" w:rsidP="001F705F">
      <w:pPr>
        <w:rPr>
          <w:lang w:val="en-US"/>
        </w:rPr>
      </w:pPr>
      <w:r w:rsidRPr="00684C53">
        <w:rPr>
          <w:lang w:val="en-US"/>
        </w:rPr>
        <w:lastRenderedPageBreak/>
        <w:t xml:space="preserve">    color: #155724;</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.status.expired {</w:t>
      </w:r>
    </w:p>
    <w:p w:rsidR="001F705F" w:rsidRPr="00684C53" w:rsidRDefault="001F705F" w:rsidP="001F705F">
      <w:pPr>
        <w:rPr>
          <w:lang w:val="en-US"/>
        </w:rPr>
      </w:pPr>
      <w:r w:rsidRPr="00684C53">
        <w:rPr>
          <w:lang w:val="en-US"/>
        </w:rPr>
        <w:t xml:space="preserve">    background: #f8d7da;</w:t>
      </w:r>
    </w:p>
    <w:p w:rsidR="001F705F" w:rsidRPr="00684C53" w:rsidRDefault="001F705F" w:rsidP="001F705F">
      <w:pPr>
        <w:rPr>
          <w:lang w:val="en-US"/>
        </w:rPr>
      </w:pPr>
      <w:r w:rsidRPr="00684C53">
        <w:rPr>
          <w:lang w:val="en-US"/>
        </w:rPr>
        <w:t xml:space="preserve">    color: #721c24;</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.status.draft {</w:t>
      </w:r>
    </w:p>
    <w:p w:rsidR="001F705F" w:rsidRPr="00684C53" w:rsidRDefault="001F705F" w:rsidP="001F705F">
      <w:pPr>
        <w:rPr>
          <w:lang w:val="en-US"/>
        </w:rPr>
      </w:pPr>
      <w:r w:rsidRPr="00684C53">
        <w:rPr>
          <w:lang w:val="en-US"/>
        </w:rPr>
        <w:t xml:space="preserve">    background: #fff3cd;</w:t>
      </w:r>
    </w:p>
    <w:p w:rsidR="001F705F" w:rsidRPr="00684C53" w:rsidRDefault="001F705F" w:rsidP="001F705F">
      <w:pPr>
        <w:rPr>
          <w:lang w:val="en-US"/>
        </w:rPr>
      </w:pPr>
      <w:r w:rsidRPr="00684C53">
        <w:rPr>
          <w:lang w:val="en-US"/>
        </w:rPr>
        <w:t xml:space="preserve">    color: #856404;</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.status.cancelled {</w:t>
      </w:r>
    </w:p>
    <w:p w:rsidR="001F705F" w:rsidRPr="00684C53" w:rsidRDefault="001F705F" w:rsidP="001F705F">
      <w:pPr>
        <w:rPr>
          <w:lang w:val="en-US"/>
        </w:rPr>
      </w:pPr>
      <w:r w:rsidRPr="00684C53">
        <w:rPr>
          <w:lang w:val="en-US"/>
        </w:rPr>
        <w:t xml:space="preserve">    background: #e2e3e5;</w:t>
      </w:r>
    </w:p>
    <w:p w:rsidR="001F705F" w:rsidRPr="00684C53" w:rsidRDefault="001F705F" w:rsidP="001F705F">
      <w:pPr>
        <w:rPr>
          <w:lang w:val="en-US"/>
        </w:rPr>
      </w:pPr>
      <w:r w:rsidRPr="00684C53">
        <w:rPr>
          <w:lang w:val="en-US"/>
        </w:rPr>
        <w:t xml:space="preserve">    color: #383d41;</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.loading {</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padding: 40px;</w:t>
      </w:r>
    </w:p>
    <w:p w:rsidR="001F705F" w:rsidRPr="00684C53" w:rsidRDefault="001F705F" w:rsidP="001F705F">
      <w:pPr>
        <w:rPr>
          <w:lang w:val="en-US"/>
        </w:rPr>
      </w:pPr>
      <w:r w:rsidRPr="00684C53">
        <w:rPr>
          <w:lang w:val="en-US"/>
        </w:rPr>
        <w:t xml:space="preserve">    color: #666;</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.error {</w:t>
      </w:r>
    </w:p>
    <w:p w:rsidR="001F705F" w:rsidRPr="00684C53" w:rsidRDefault="001F705F" w:rsidP="001F705F">
      <w:pPr>
        <w:rPr>
          <w:lang w:val="en-US"/>
        </w:rPr>
      </w:pPr>
      <w:r w:rsidRPr="00684C53">
        <w:rPr>
          <w:lang w:val="en-US"/>
        </w:rPr>
        <w:t xml:space="preserve">    background: #f8d7da;</w:t>
      </w:r>
    </w:p>
    <w:p w:rsidR="001F705F" w:rsidRPr="00684C53" w:rsidRDefault="001F705F" w:rsidP="001F705F">
      <w:pPr>
        <w:rPr>
          <w:lang w:val="en-US"/>
        </w:rPr>
      </w:pPr>
      <w:r w:rsidRPr="00684C53">
        <w:rPr>
          <w:lang w:val="en-US"/>
        </w:rPr>
        <w:t xml:space="preserve">    color: #721c24;</w:t>
      </w:r>
    </w:p>
    <w:p w:rsidR="001F705F" w:rsidRPr="00684C53" w:rsidRDefault="001F705F" w:rsidP="001F705F">
      <w:pPr>
        <w:rPr>
          <w:lang w:val="en-US"/>
        </w:rPr>
      </w:pPr>
      <w:r w:rsidRPr="00684C53">
        <w:rPr>
          <w:lang w:val="en-US"/>
        </w:rPr>
        <w:t xml:space="preserve">    padding: 12px;</w:t>
      </w:r>
    </w:p>
    <w:p w:rsidR="001F705F" w:rsidRPr="00684C53" w:rsidRDefault="001F705F" w:rsidP="001F705F">
      <w:pPr>
        <w:rPr>
          <w:lang w:val="en-US"/>
        </w:rPr>
      </w:pPr>
      <w:r w:rsidRPr="00684C53">
        <w:rPr>
          <w:lang w:val="en-US"/>
        </w:rPr>
        <w:lastRenderedPageBreak/>
        <w:t xml:space="preserve">    border-radius: 8px;</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.modalOverlay {</w:t>
      </w:r>
    </w:p>
    <w:p w:rsidR="001F705F" w:rsidRPr="00684C53" w:rsidRDefault="001F705F" w:rsidP="001F705F">
      <w:pPr>
        <w:rPr>
          <w:lang w:val="en-US"/>
        </w:rPr>
      </w:pPr>
      <w:r w:rsidRPr="00684C53">
        <w:rPr>
          <w:lang w:val="en-US"/>
        </w:rPr>
        <w:t xml:space="preserve">    position: fixed;</w:t>
      </w:r>
    </w:p>
    <w:p w:rsidR="001F705F" w:rsidRPr="00684C53" w:rsidRDefault="001F705F" w:rsidP="001F705F">
      <w:pPr>
        <w:rPr>
          <w:lang w:val="en-US"/>
        </w:rPr>
      </w:pPr>
      <w:r w:rsidRPr="00684C53">
        <w:rPr>
          <w:lang w:val="en-US"/>
        </w:rPr>
        <w:t xml:space="preserve">    top: 0;</w:t>
      </w:r>
    </w:p>
    <w:p w:rsidR="001F705F" w:rsidRPr="00684C53" w:rsidRDefault="001F705F" w:rsidP="001F705F">
      <w:pPr>
        <w:rPr>
          <w:lang w:val="en-US"/>
        </w:rPr>
      </w:pPr>
      <w:r w:rsidRPr="00684C53">
        <w:rPr>
          <w:lang w:val="en-US"/>
        </w:rPr>
        <w:t xml:space="preserve">    left: 0;</w:t>
      </w:r>
    </w:p>
    <w:p w:rsidR="001F705F" w:rsidRPr="00684C53" w:rsidRDefault="001F705F" w:rsidP="001F705F">
      <w:pPr>
        <w:rPr>
          <w:lang w:val="en-US"/>
        </w:rPr>
      </w:pPr>
      <w:r w:rsidRPr="00684C53">
        <w:rPr>
          <w:lang w:val="en-US"/>
        </w:rPr>
        <w:t xml:space="preserve">    right: 0;</w:t>
      </w:r>
    </w:p>
    <w:p w:rsidR="001F705F" w:rsidRPr="00684C53" w:rsidRDefault="001F705F" w:rsidP="001F705F">
      <w:pPr>
        <w:rPr>
          <w:lang w:val="en-US"/>
        </w:rPr>
      </w:pPr>
      <w:r w:rsidRPr="00684C53">
        <w:rPr>
          <w:lang w:val="en-US"/>
        </w:rPr>
        <w:t xml:space="preserve">    bottom: 0;</w:t>
      </w:r>
    </w:p>
    <w:p w:rsidR="001F705F" w:rsidRPr="00684C53" w:rsidRDefault="001F705F" w:rsidP="001F705F">
      <w:pPr>
        <w:rPr>
          <w:lang w:val="en-US"/>
        </w:rPr>
      </w:pPr>
      <w:r w:rsidRPr="00684C53">
        <w:rPr>
          <w:lang w:val="en-US"/>
        </w:rPr>
        <w:t xml:space="preserve">    background: rgba(0,0,0,0.5);</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z-index: 1000;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 {</w:t>
      </w:r>
    </w:p>
    <w:p w:rsidR="001F705F" w:rsidRPr="00684C53" w:rsidRDefault="001F705F" w:rsidP="001F705F">
      <w:pPr>
        <w:rPr>
          <w:lang w:val="en-US"/>
        </w:rPr>
      </w:pPr>
      <w:r w:rsidRPr="00684C53">
        <w:rPr>
          <w:lang w:val="en-US"/>
        </w:rPr>
        <w:t xml:space="preserve">    background: white;</w:t>
      </w:r>
    </w:p>
    <w:p w:rsidR="001F705F" w:rsidRPr="00684C53" w:rsidRDefault="001F705F" w:rsidP="001F705F">
      <w:pPr>
        <w:rPr>
          <w:lang w:val="en-US"/>
        </w:rPr>
      </w:pPr>
      <w:r w:rsidRPr="00684C53">
        <w:rPr>
          <w:lang w:val="en-US"/>
        </w:rPr>
        <w:t xml:space="preserve">    border-radius: 12px;</w:t>
      </w:r>
    </w:p>
    <w:p w:rsidR="001F705F" w:rsidRPr="00684C53" w:rsidRDefault="001F705F" w:rsidP="001F705F">
      <w:pPr>
        <w:rPr>
          <w:lang w:val="en-US"/>
        </w:rPr>
      </w:pPr>
      <w:r w:rsidRPr="00684C53">
        <w:rPr>
          <w:lang w:val="en-US"/>
        </w:rPr>
        <w:t xml:space="preserve">    padding: 24px;</w:t>
      </w:r>
    </w:p>
    <w:p w:rsidR="001F705F" w:rsidRPr="00684C53" w:rsidRDefault="001F705F" w:rsidP="001F705F">
      <w:pPr>
        <w:rPr>
          <w:lang w:val="en-US"/>
        </w:rPr>
      </w:pPr>
      <w:r w:rsidRPr="00684C53">
        <w:rPr>
          <w:lang w:val="en-US"/>
        </w:rPr>
        <w:t xml:space="preserve">    width: 90%;</w:t>
      </w:r>
    </w:p>
    <w:p w:rsidR="001F705F" w:rsidRPr="00684C53" w:rsidRDefault="001F705F" w:rsidP="001F705F">
      <w:pPr>
        <w:rPr>
          <w:lang w:val="en-US"/>
        </w:rPr>
      </w:pPr>
      <w:r w:rsidRPr="00684C53">
        <w:rPr>
          <w:lang w:val="en-US"/>
        </w:rPr>
        <w:t xml:space="preserve">    max-width: 500px;</w:t>
      </w:r>
    </w:p>
    <w:p w:rsidR="001F705F" w:rsidRPr="00684C53" w:rsidRDefault="001F705F" w:rsidP="001F705F">
      <w:pPr>
        <w:rPr>
          <w:lang w:val="en-US"/>
        </w:rPr>
      </w:pPr>
      <w:r w:rsidRPr="00684C53">
        <w:rPr>
          <w:lang w:val="en-US"/>
        </w:rPr>
        <w:t xml:space="preserve">    max-height: 80vh;</w:t>
      </w:r>
    </w:p>
    <w:p w:rsidR="001F705F" w:rsidRPr="00684C53" w:rsidRDefault="001F705F" w:rsidP="001F705F">
      <w:pPr>
        <w:rPr>
          <w:lang w:val="en-US"/>
        </w:rPr>
      </w:pPr>
      <w:r w:rsidRPr="00684C53">
        <w:rPr>
          <w:lang w:val="en-US"/>
        </w:rPr>
        <w:t xml:space="preserve">    overflow-y: auto;</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 h2 {</w:t>
      </w:r>
    </w:p>
    <w:p w:rsidR="001F705F" w:rsidRPr="00684C53" w:rsidRDefault="001F705F" w:rsidP="001F705F">
      <w:pPr>
        <w:rPr>
          <w:lang w:val="en-US"/>
        </w:rPr>
      </w:pPr>
      <w:r w:rsidRPr="00684C53">
        <w:rPr>
          <w:lang w:val="en-US"/>
        </w:rPr>
        <w:lastRenderedPageBreak/>
        <w:t xml:space="preserve">    margin-bottom: 20px;</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.formGroup {</w:t>
      </w:r>
    </w:p>
    <w:p w:rsidR="001F705F" w:rsidRPr="00684C53" w:rsidRDefault="001F705F" w:rsidP="001F705F">
      <w:pPr>
        <w:rPr>
          <w:lang w:val="en-US"/>
        </w:rPr>
      </w:pPr>
      <w:r w:rsidRPr="00684C53">
        <w:rPr>
          <w:lang w:val="en-US"/>
        </w:rPr>
        <w:t xml:space="preserve">    margin-bottom: 16px;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.formGroup label {</w:t>
      </w:r>
    </w:p>
    <w:p w:rsidR="001F705F" w:rsidRPr="00684C53" w:rsidRDefault="001F705F" w:rsidP="001F705F">
      <w:pPr>
        <w:rPr>
          <w:lang w:val="en-US"/>
        </w:rPr>
      </w:pPr>
      <w:r w:rsidRPr="00684C53">
        <w:rPr>
          <w:lang w:val="en-US"/>
        </w:rPr>
        <w:t xml:space="preserve">    display: block;</w:t>
      </w:r>
    </w:p>
    <w:p w:rsidR="001F705F" w:rsidRPr="00684C53" w:rsidRDefault="001F705F" w:rsidP="001F705F">
      <w:pPr>
        <w:rPr>
          <w:lang w:val="en-US"/>
        </w:rPr>
      </w:pPr>
      <w:r w:rsidRPr="00684C53">
        <w:rPr>
          <w:lang w:val="en-US"/>
        </w:rPr>
        <w:t xml:space="preserve">    margin-bottom: 6px;</w:t>
      </w:r>
    </w:p>
    <w:p w:rsidR="001F705F" w:rsidRPr="00684C53" w:rsidRDefault="001F705F" w:rsidP="001F705F">
      <w:pPr>
        <w:rPr>
          <w:lang w:val="en-US"/>
        </w:rPr>
      </w:pPr>
      <w:r w:rsidRPr="00684C53">
        <w:rPr>
          <w:lang w:val="en-US"/>
        </w:rPr>
        <w:t xml:space="preserve">    font-weight: 500;</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.formGroup input,</w:t>
      </w:r>
    </w:p>
    <w:p w:rsidR="001F705F" w:rsidRPr="00684C53" w:rsidRDefault="001F705F" w:rsidP="001F705F">
      <w:pPr>
        <w:rPr>
          <w:lang w:val="en-US"/>
        </w:rPr>
      </w:pPr>
      <w:r w:rsidRPr="00684C53">
        <w:rPr>
          <w:lang w:val="en-US"/>
        </w:rPr>
        <w:t>.formGroup select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padding: 8px 12px;</w:t>
      </w:r>
    </w:p>
    <w:p w:rsidR="001F705F" w:rsidRPr="00684C53" w:rsidRDefault="001F705F" w:rsidP="001F705F">
      <w:pPr>
        <w:rPr>
          <w:lang w:val="en-US"/>
        </w:rPr>
      </w:pPr>
      <w:r w:rsidRPr="00684C53">
        <w:rPr>
          <w:lang w:val="en-US"/>
        </w:rPr>
        <w:t xml:space="preserve">    border: 1px solid #ddd;</w:t>
      </w:r>
    </w:p>
    <w:p w:rsidR="001F705F" w:rsidRPr="00684C53" w:rsidRDefault="001F705F" w:rsidP="001F705F">
      <w:pPr>
        <w:rPr>
          <w:lang w:val="en-US"/>
        </w:rPr>
      </w:pPr>
      <w:r w:rsidRPr="00684C53">
        <w:rPr>
          <w:lang w:val="en-US"/>
        </w:rPr>
        <w:t xml:space="preserve">    border-radius: 6px;</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.modalButtons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justify-content: flex-end;</w:t>
      </w:r>
    </w:p>
    <w:p w:rsidR="001F705F" w:rsidRPr="00684C53" w:rsidRDefault="001F705F" w:rsidP="001F705F">
      <w:pPr>
        <w:rPr>
          <w:lang w:val="en-US"/>
        </w:rPr>
      </w:pPr>
      <w:r w:rsidRPr="00684C53">
        <w:rPr>
          <w:lang w:val="en-US"/>
        </w:rPr>
        <w:t xml:space="preserve">    gap: 12px;</w:t>
      </w:r>
    </w:p>
    <w:p w:rsidR="001F705F" w:rsidRPr="00684C53" w:rsidRDefault="001F705F" w:rsidP="001F705F">
      <w:pPr>
        <w:rPr>
          <w:lang w:val="en-US"/>
        </w:rPr>
      </w:pPr>
      <w:r w:rsidRPr="00684C53">
        <w:rPr>
          <w:lang w:val="en-US"/>
        </w:rPr>
        <w:lastRenderedPageBreak/>
        <w:t xml:space="preserve">    margin-top: 24px;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.modalButtons button {</w:t>
      </w:r>
    </w:p>
    <w:p w:rsidR="001F705F" w:rsidRPr="00684C53" w:rsidRDefault="001F705F" w:rsidP="001F705F">
      <w:pPr>
        <w:rPr>
          <w:lang w:val="en-US"/>
        </w:rPr>
      </w:pPr>
      <w:r w:rsidRPr="00684C53">
        <w:rPr>
          <w:lang w:val="en-US"/>
        </w:rPr>
        <w:t xml:space="preserve">    padding: 8px 16px;</w:t>
      </w:r>
    </w:p>
    <w:p w:rsidR="001F705F" w:rsidRPr="00684C53" w:rsidRDefault="001F705F" w:rsidP="001F705F">
      <w:pPr>
        <w:rPr>
          <w:lang w:val="en-US"/>
        </w:rPr>
      </w:pPr>
      <w:r w:rsidRPr="00684C53">
        <w:rPr>
          <w:lang w:val="en-US"/>
        </w:rPr>
        <w:t xml:space="preserve">    border-radius: 6px;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.modalButtons button:first-child {</w:t>
      </w:r>
    </w:p>
    <w:p w:rsidR="001F705F" w:rsidRPr="00684C53" w:rsidRDefault="001F705F" w:rsidP="001F705F">
      <w:pPr>
        <w:rPr>
          <w:lang w:val="en-US"/>
        </w:rPr>
      </w:pPr>
      <w:r w:rsidRPr="00684C53">
        <w:rPr>
          <w:lang w:val="en-US"/>
        </w:rPr>
        <w:t xml:space="preserve">    background: #6c757d;</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.modalButtons button:last-child {</w:t>
      </w:r>
    </w:p>
    <w:p w:rsidR="001F705F" w:rsidRPr="00684C53" w:rsidRDefault="001F705F" w:rsidP="001F705F">
      <w:pPr>
        <w:rPr>
          <w:lang w:val="en-US"/>
        </w:rPr>
      </w:pPr>
      <w:r w:rsidRPr="00684C53">
        <w:rPr>
          <w:lang w:val="en-US"/>
        </w:rPr>
        <w:t xml:space="preserve">    background: #4669B0;</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.navIcon {</w:t>
      </w:r>
    </w:p>
    <w:p w:rsidR="001F705F" w:rsidRPr="00684C53" w:rsidRDefault="001F705F" w:rsidP="001F705F">
      <w:pPr>
        <w:rPr>
          <w:lang w:val="en-US"/>
        </w:rPr>
      </w:pPr>
      <w:r w:rsidRPr="00684C53">
        <w:rPr>
          <w:lang w:val="en-US"/>
        </w:rPr>
        <w:t xml:space="preserve">    width: 20px;</w:t>
      </w:r>
    </w:p>
    <w:p w:rsidR="001F705F" w:rsidRPr="00684C53" w:rsidRDefault="001F705F" w:rsidP="001F705F">
      <w:pPr>
        <w:rPr>
          <w:lang w:val="en-US"/>
        </w:rPr>
      </w:pPr>
      <w:r w:rsidRPr="00684C53">
        <w:rPr>
          <w:lang w:val="en-US"/>
        </w:rPr>
        <w:t xml:space="preserve">    height: 20px;</w:t>
      </w:r>
    </w:p>
    <w:p w:rsidR="001F705F" w:rsidRPr="00684C53" w:rsidRDefault="001F705F" w:rsidP="001F705F">
      <w:pPr>
        <w:rPr>
          <w:lang w:val="en-US"/>
        </w:rPr>
      </w:pPr>
      <w:r w:rsidRPr="00684C53">
        <w:rPr>
          <w:lang w:val="en-US"/>
        </w:rPr>
        <w:t xml:space="preserve">    margin-right: 12px;</w:t>
      </w:r>
    </w:p>
    <w:p w:rsidR="001F705F" w:rsidRPr="00684C53" w:rsidRDefault="001F705F" w:rsidP="001F705F">
      <w:pPr>
        <w:rPr>
          <w:lang w:val="en-US"/>
        </w:rPr>
      </w:pPr>
      <w:r w:rsidRPr="00684C53">
        <w:rPr>
          <w:lang w:val="en-US"/>
        </w:rPr>
        <w:t xml:space="preserve">    vertical-align: middle;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.actionIcon {</w:t>
      </w:r>
    </w:p>
    <w:p w:rsidR="001F705F" w:rsidRPr="00684C53" w:rsidRDefault="001F705F" w:rsidP="001F705F">
      <w:pPr>
        <w:rPr>
          <w:lang w:val="en-US"/>
        </w:rPr>
      </w:pPr>
      <w:r w:rsidRPr="00684C53">
        <w:rPr>
          <w:lang w:val="en-US"/>
        </w:rPr>
        <w:t xml:space="preserve">    width: 16px;</w:t>
      </w:r>
    </w:p>
    <w:p w:rsidR="001F705F" w:rsidRPr="00684C53" w:rsidRDefault="001F705F" w:rsidP="001F705F">
      <w:pPr>
        <w:rPr>
          <w:lang w:val="en-US"/>
        </w:rPr>
      </w:pPr>
      <w:r w:rsidRPr="00684C53">
        <w:rPr>
          <w:lang w:val="en-US"/>
        </w:rPr>
        <w:t xml:space="preserve">    height: 16px;</w:t>
      </w:r>
    </w:p>
    <w:p w:rsidR="001F705F" w:rsidRPr="00684C53" w:rsidRDefault="001F705F" w:rsidP="001F705F">
      <w:pPr>
        <w:rPr>
          <w:lang w:val="en-US"/>
        </w:rPr>
      </w:pPr>
      <w:r w:rsidRPr="00684C53">
        <w:rPr>
          <w:lang w:val="en-US"/>
        </w:rPr>
        <w:t xml:space="preserve">    vertical-align: middle;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.expandedRow {</w:t>
      </w:r>
    </w:p>
    <w:p w:rsidR="001F705F" w:rsidRPr="00684C53" w:rsidRDefault="001F705F" w:rsidP="001F705F">
      <w:pPr>
        <w:rPr>
          <w:lang w:val="en-US"/>
        </w:rPr>
      </w:pPr>
      <w:r w:rsidRPr="00684C53">
        <w:rPr>
          <w:lang w:val="en-US"/>
        </w:rPr>
        <w:t xml:space="preserve">    background: #f9f9f9;</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.expandedContent {</w:t>
      </w:r>
    </w:p>
    <w:p w:rsidR="001F705F" w:rsidRPr="00684C53" w:rsidRDefault="001F705F" w:rsidP="001F705F">
      <w:pPr>
        <w:rPr>
          <w:lang w:val="en-US"/>
        </w:rPr>
      </w:pPr>
      <w:r w:rsidRPr="00684C53">
        <w:rPr>
          <w:lang w:val="en-US"/>
        </w:rPr>
        <w:t xml:space="preserve">    padding: 16px;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.expandedContent h4 {</w:t>
      </w:r>
    </w:p>
    <w:p w:rsidR="001F705F" w:rsidRPr="00684C53" w:rsidRDefault="001F705F" w:rsidP="001F705F">
      <w:pPr>
        <w:rPr>
          <w:lang w:val="en-US"/>
        </w:rPr>
      </w:pPr>
      <w:r w:rsidRPr="00684C53">
        <w:rPr>
          <w:lang w:val="en-US"/>
        </w:rPr>
        <w:t xml:space="preserve">    margin: 12px 0 8px 0;</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.expandedContent h4:first-child {</w:t>
      </w:r>
    </w:p>
    <w:p w:rsidR="001F705F" w:rsidRPr="00684C53" w:rsidRDefault="001F705F" w:rsidP="001F705F">
      <w:pPr>
        <w:rPr>
          <w:lang w:val="en-US"/>
        </w:rPr>
      </w:pPr>
      <w:r w:rsidRPr="00684C53">
        <w:rPr>
          <w:lang w:val="en-US"/>
        </w:rPr>
        <w:t xml:space="preserve">    margin-top: 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.expandedGrid {</w:t>
      </w:r>
    </w:p>
    <w:p w:rsidR="001F705F" w:rsidRPr="00684C53" w:rsidRDefault="001F705F" w:rsidP="001F705F">
      <w:pPr>
        <w:rPr>
          <w:lang w:val="en-US"/>
        </w:rPr>
      </w:pPr>
      <w:r w:rsidRPr="00684C53">
        <w:rPr>
          <w:lang w:val="en-US"/>
        </w:rPr>
        <w:t xml:space="preserve">    display: grid;</w:t>
      </w:r>
    </w:p>
    <w:p w:rsidR="001F705F" w:rsidRPr="00684C53" w:rsidRDefault="001F705F" w:rsidP="001F705F">
      <w:pPr>
        <w:rPr>
          <w:lang w:val="en-US"/>
        </w:rPr>
      </w:pPr>
      <w:r w:rsidRPr="00684C53">
        <w:rPr>
          <w:lang w:val="en-US"/>
        </w:rPr>
        <w:t xml:space="preserve">    grid-template-columns: repeat(3, 1fr);</w:t>
      </w:r>
    </w:p>
    <w:p w:rsidR="001F705F" w:rsidRPr="00684C53" w:rsidRDefault="001F705F" w:rsidP="001F705F">
      <w:pPr>
        <w:rPr>
          <w:lang w:val="en-US"/>
        </w:rPr>
      </w:pPr>
      <w:r w:rsidRPr="00684C53">
        <w:rPr>
          <w:lang w:val="en-US"/>
        </w:rPr>
        <w:t xml:space="preserve">    gap: 12px;</w:t>
      </w:r>
    </w:p>
    <w:p w:rsidR="001F705F" w:rsidRPr="00684C53" w:rsidRDefault="001F705F" w:rsidP="001F705F">
      <w:pPr>
        <w:rPr>
          <w:lang w:val="en-US"/>
        </w:rPr>
      </w:pPr>
      <w:r w:rsidRPr="00684C53">
        <w:rPr>
          <w:lang w:val="en-US"/>
        </w:rPr>
        <w:lastRenderedPageBreak/>
        <w:t xml:space="preserve">    margin-bottom: 16px;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.vehicleInfo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gap: 20px;</w:t>
      </w:r>
    </w:p>
    <w:p w:rsidR="001F705F" w:rsidRPr="00684C53" w:rsidRDefault="001F705F" w:rsidP="001F705F">
      <w:pPr>
        <w:rPr>
          <w:lang w:val="en-US"/>
        </w:rPr>
      </w:pPr>
      <w:r w:rsidRPr="00684C53">
        <w:rPr>
          <w:lang w:val="en-US"/>
        </w:rPr>
        <w:t xml:space="preserve">    padding: 8px;</w:t>
      </w:r>
    </w:p>
    <w:p w:rsidR="001F705F" w:rsidRPr="00684C53" w:rsidRDefault="001F705F" w:rsidP="001F705F">
      <w:pPr>
        <w:rPr>
          <w:lang w:val="en-US"/>
        </w:rPr>
      </w:pPr>
      <w:r w:rsidRPr="00684C53">
        <w:rPr>
          <w:lang w:val="en-US"/>
        </w:rPr>
        <w:t xml:space="preserve">    background: #f0f0f0;</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margin-bottom: 8px;</w:t>
      </w:r>
    </w:p>
    <w:p w:rsidR="001F705F" w:rsidRPr="00684C53" w:rsidRDefault="001F705F" w:rsidP="001F705F">
      <w:pPr>
        <w:rPr>
          <w:lang w:val="en-US"/>
        </w:rPr>
      </w:pPr>
      <w:r w:rsidRPr="00684C53">
        <w:rPr>
          <w:lang w:val="en-US"/>
        </w:rPr>
        <w:t xml:space="preserve">    font-size: 13px;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.discountInput {</w:t>
      </w:r>
    </w:p>
    <w:p w:rsidR="001F705F" w:rsidRPr="00684C53" w:rsidRDefault="001F705F" w:rsidP="001F705F">
      <w:pPr>
        <w:rPr>
          <w:lang w:val="en-US"/>
        </w:rPr>
      </w:pPr>
      <w:r w:rsidRPr="00684C53">
        <w:rPr>
          <w:lang w:val="en-US"/>
        </w:rPr>
        <w:t xml:space="preserve">    padding: 4px 8px;</w:t>
      </w:r>
    </w:p>
    <w:p w:rsidR="001F705F" w:rsidRPr="00684C53" w:rsidRDefault="001F705F" w:rsidP="001F705F">
      <w:pPr>
        <w:rPr>
          <w:lang w:val="en-US"/>
        </w:rPr>
      </w:pPr>
      <w:r w:rsidRPr="00684C53">
        <w:rPr>
          <w:lang w:val="en-US"/>
        </w:rPr>
        <w:t xml:space="preserve">    border: 1px solid #ddd;</w:t>
      </w:r>
    </w:p>
    <w:p w:rsidR="001F705F" w:rsidRPr="00684C53" w:rsidRDefault="001F705F" w:rsidP="001F705F">
      <w:pPr>
        <w:rPr>
          <w:lang w:val="en-US"/>
        </w:rPr>
      </w:pPr>
      <w:r w:rsidRPr="00684C53">
        <w:rPr>
          <w:lang w:val="en-US"/>
        </w:rPr>
        <w:t xml:space="preserve">    border-radius: 4px;</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.discountInput {</w:t>
      </w:r>
    </w:p>
    <w:p w:rsidR="001F705F" w:rsidRPr="00684C53" w:rsidRDefault="001F705F" w:rsidP="001F705F">
      <w:pPr>
        <w:rPr>
          <w:lang w:val="en-US"/>
        </w:rPr>
      </w:pPr>
      <w:r w:rsidRPr="00684C53">
        <w:rPr>
          <w:lang w:val="en-US"/>
        </w:rPr>
        <w:t xml:space="preserve">    width: 70px;</w:t>
      </w:r>
    </w:p>
    <w:p w:rsidR="001F705F" w:rsidRPr="00684C53" w:rsidRDefault="001F705F" w:rsidP="001F705F">
      <w:pPr>
        <w:rPr>
          <w:lang w:val="en-US"/>
        </w:rPr>
      </w:pPr>
      <w:r w:rsidRPr="00684C53">
        <w:rPr>
          <w:lang w:val="en-US"/>
        </w:rPr>
        <w:t xml:space="preserve">    padding: 4px 8px;</w:t>
      </w:r>
    </w:p>
    <w:p w:rsidR="001F705F" w:rsidRPr="00684C53" w:rsidRDefault="001F705F" w:rsidP="001F705F">
      <w:pPr>
        <w:rPr>
          <w:lang w:val="en-US"/>
        </w:rPr>
      </w:pPr>
      <w:r w:rsidRPr="00684C53">
        <w:rPr>
          <w:lang w:val="en-US"/>
        </w:rPr>
        <w:t xml:space="preserve">    border: 1px solid #ddd;</w:t>
      </w:r>
    </w:p>
    <w:p w:rsidR="001F705F" w:rsidRPr="00684C53" w:rsidRDefault="001F705F" w:rsidP="001F705F">
      <w:pPr>
        <w:rPr>
          <w:lang w:val="en-US"/>
        </w:rPr>
      </w:pPr>
      <w:r w:rsidRPr="00684C53">
        <w:rPr>
          <w:lang w:val="en-US"/>
        </w:rPr>
        <w:t xml:space="preserve">    border-radius: 4px;</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.header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justify-content: space-between;</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background: white;</w:t>
      </w:r>
    </w:p>
    <w:p w:rsidR="001F705F" w:rsidRPr="00684C53" w:rsidRDefault="001F705F" w:rsidP="001F705F">
      <w:pPr>
        <w:rPr>
          <w:lang w:val="en-US"/>
        </w:rPr>
      </w:pPr>
      <w:r w:rsidRPr="00684C53">
        <w:rPr>
          <w:lang w:val="en-US"/>
        </w:rPr>
        <w:t xml:space="preserve">    padding: 20px 30px;</w:t>
      </w:r>
    </w:p>
    <w:p w:rsidR="001F705F" w:rsidRPr="00684C53" w:rsidRDefault="001F705F" w:rsidP="001F705F">
      <w:pPr>
        <w:rPr>
          <w:lang w:val="en-US"/>
        </w:rPr>
      </w:pPr>
      <w:r w:rsidRPr="00684C53">
        <w:rPr>
          <w:lang w:val="en-US"/>
        </w:rPr>
        <w:t xml:space="preserve">    border-bottom: 1px solid #e0e0e0;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.header h1 {</w:t>
      </w:r>
    </w:p>
    <w:p w:rsidR="001F705F" w:rsidRPr="00684C53" w:rsidRDefault="001F705F" w:rsidP="001F705F">
      <w:pPr>
        <w:rPr>
          <w:lang w:val="en-US"/>
        </w:rPr>
      </w:pPr>
      <w:r w:rsidRPr="00684C53">
        <w:rPr>
          <w:lang w:val="en-US"/>
        </w:rPr>
        <w:t xml:space="preserve">    margin: 0;</w:t>
      </w:r>
    </w:p>
    <w:p w:rsidR="001F705F" w:rsidRPr="00684C53" w:rsidRDefault="001F705F" w:rsidP="001F705F">
      <w:pPr>
        <w:rPr>
          <w:lang w:val="en-US"/>
        </w:rPr>
      </w:pPr>
      <w:r w:rsidRPr="00684C53">
        <w:rPr>
          <w:lang w:val="en-US"/>
        </w:rPr>
        <w:t xml:space="preserve">    font-size: 24px;</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.headerButton {</w:t>
      </w:r>
    </w:p>
    <w:p w:rsidR="001F705F" w:rsidRPr="00684C53" w:rsidRDefault="001F705F" w:rsidP="001F705F">
      <w:pPr>
        <w:rPr>
          <w:lang w:val="en-US"/>
        </w:rPr>
      </w:pPr>
      <w:r w:rsidRPr="00684C53">
        <w:rPr>
          <w:lang w:val="en-US"/>
        </w:rPr>
        <w:t xml:space="preserve">    background-color: #4669B0;</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padding: 10px 20px;</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 xml:space="preserve">    font-weight: 500;</w:t>
      </w:r>
    </w:p>
    <w:p w:rsidR="001F705F" w:rsidRPr="00684C53" w:rsidRDefault="001F705F" w:rsidP="001F705F">
      <w:pPr>
        <w:rPr>
          <w:lang w:val="en-US"/>
        </w:rPr>
      </w:pPr>
      <w:r w:rsidRPr="00684C53">
        <w:rPr>
          <w:lang w:val="en-US"/>
        </w:rPr>
        <w:t xml:space="preserve">    transition: background-color 0.3s;</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.headerButton:hover {</w:t>
      </w:r>
    </w:p>
    <w:p w:rsidR="001F705F" w:rsidRPr="00684C53" w:rsidRDefault="001F705F" w:rsidP="001F705F">
      <w:pPr>
        <w:rPr>
          <w:lang w:val="en-US"/>
        </w:rPr>
      </w:pPr>
      <w:r w:rsidRPr="00684C53">
        <w:rPr>
          <w:lang w:val="en-US"/>
        </w:rPr>
        <w:lastRenderedPageBreak/>
        <w:t xml:space="preserve">    background-color: #31548a;</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.addButton {</w:t>
      </w:r>
    </w:p>
    <w:p w:rsidR="001F705F" w:rsidRPr="00684C53" w:rsidRDefault="001F705F" w:rsidP="001F705F">
      <w:pPr>
        <w:rPr>
          <w:lang w:val="en-US"/>
        </w:rPr>
      </w:pPr>
      <w:r w:rsidRPr="00684C53">
        <w:rPr>
          <w:lang w:val="en-US"/>
        </w:rPr>
        <w:t xml:space="preserve">    background: #4669B0;</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padding: 10px 20px;</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.addButton:hover {</w:t>
      </w:r>
    </w:p>
    <w:p w:rsidR="001F705F" w:rsidRPr="00684C53" w:rsidRDefault="001F705F" w:rsidP="001F705F">
      <w:pPr>
        <w:rPr>
          <w:lang w:val="en-US"/>
        </w:rPr>
      </w:pPr>
      <w:r w:rsidRPr="00684C53">
        <w:rPr>
          <w:lang w:val="en-US"/>
        </w:rPr>
        <w:t xml:space="preserve">    background: #31548a;</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adminStyle.module.css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 {</w:t>
      </w:r>
    </w:p>
    <w:p w:rsidR="001F705F" w:rsidRPr="00684C53" w:rsidRDefault="001F705F" w:rsidP="001F705F">
      <w:pPr>
        <w:rPr>
          <w:lang w:val="en-US"/>
        </w:rPr>
      </w:pPr>
      <w:r w:rsidRPr="00684C53">
        <w:rPr>
          <w:lang w:val="en-US"/>
        </w:rPr>
        <w:t xml:space="preserve">    box-sizing: border-box;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html, body {</w:t>
      </w:r>
    </w:p>
    <w:p w:rsidR="001F705F" w:rsidRPr="00684C53" w:rsidRDefault="001F705F" w:rsidP="001F705F">
      <w:pPr>
        <w:rPr>
          <w:lang w:val="en-US"/>
        </w:rPr>
      </w:pPr>
      <w:r w:rsidRPr="00684C53">
        <w:rPr>
          <w:lang w:val="en-US"/>
        </w:rPr>
        <w:t xml:space="preserve">    margin: 0;</w:t>
      </w:r>
    </w:p>
    <w:p w:rsidR="001F705F" w:rsidRPr="00684C53" w:rsidRDefault="001F705F" w:rsidP="001F705F">
      <w:pPr>
        <w:rPr>
          <w:lang w:val="en-US"/>
        </w:rPr>
      </w:pPr>
      <w:r w:rsidRPr="00684C53">
        <w:rPr>
          <w:lang w:val="en-US"/>
        </w:rPr>
        <w:t xml:space="preserve">    padding: 0;</w:t>
      </w:r>
    </w:p>
    <w:p w:rsidR="001F705F" w:rsidRPr="00684C53" w:rsidRDefault="001F705F" w:rsidP="001F705F">
      <w:pPr>
        <w:rPr>
          <w:lang w:val="en-US"/>
        </w:rPr>
      </w:pPr>
      <w:r w:rsidRPr="00684C53">
        <w:rPr>
          <w:lang w:val="en-US"/>
        </w:rPr>
        <w:lastRenderedPageBreak/>
        <w:t xml:space="preserve">    width: 100%;</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.wrapper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overflow: hidden;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agentStyle.module.css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 {</w:t>
      </w:r>
    </w:p>
    <w:p w:rsidR="001F705F" w:rsidRPr="00684C53" w:rsidRDefault="001F705F" w:rsidP="001F705F">
      <w:pPr>
        <w:rPr>
          <w:lang w:val="en-US"/>
        </w:rPr>
      </w:pPr>
      <w:r w:rsidRPr="00684C53">
        <w:rPr>
          <w:lang w:val="en-US"/>
        </w:rPr>
        <w:t xml:space="preserve">    box-sizing: border-box;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html, body {</w:t>
      </w:r>
    </w:p>
    <w:p w:rsidR="001F705F" w:rsidRPr="00684C53" w:rsidRDefault="001F705F" w:rsidP="001F705F">
      <w:pPr>
        <w:rPr>
          <w:lang w:val="en-US"/>
        </w:rPr>
      </w:pPr>
      <w:r w:rsidRPr="00684C53">
        <w:rPr>
          <w:lang w:val="en-US"/>
        </w:rPr>
        <w:t xml:space="preserve">    margin: 0;</w:t>
      </w:r>
    </w:p>
    <w:p w:rsidR="001F705F" w:rsidRPr="00684C53" w:rsidRDefault="001F705F" w:rsidP="001F705F">
      <w:pPr>
        <w:rPr>
          <w:lang w:val="en-US"/>
        </w:rPr>
      </w:pPr>
      <w:r w:rsidRPr="00684C53">
        <w:rPr>
          <w:lang w:val="en-US"/>
        </w:rPr>
        <w:t xml:space="preserve">    padding: 0;</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.wrapper {</w:t>
      </w:r>
    </w:p>
    <w:p w:rsidR="001F705F" w:rsidRPr="00684C53" w:rsidRDefault="001F705F" w:rsidP="001F705F">
      <w:pPr>
        <w:rPr>
          <w:lang w:val="en-US"/>
        </w:rPr>
      </w:pPr>
      <w:r w:rsidRPr="00684C53">
        <w:rPr>
          <w:lang w:val="en-US"/>
        </w:rPr>
        <w:lastRenderedPageBreak/>
        <w:t xml:space="preserve">    width: 100%;</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overflow: hidden;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PaymentForm.module.css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.paymentForm {</w:t>
      </w:r>
    </w:p>
    <w:p w:rsidR="001F705F" w:rsidRPr="00684C53" w:rsidRDefault="001F705F" w:rsidP="001F705F">
      <w:pPr>
        <w:rPr>
          <w:lang w:val="en-US"/>
        </w:rPr>
      </w:pPr>
      <w:r w:rsidRPr="00684C53">
        <w:rPr>
          <w:lang w:val="en-US"/>
        </w:rPr>
        <w:t xml:space="preserve">    max-width: 800px;</w:t>
      </w:r>
    </w:p>
    <w:p w:rsidR="001F705F" w:rsidRPr="00684C53" w:rsidRDefault="001F705F" w:rsidP="001F705F">
      <w:pPr>
        <w:rPr>
          <w:lang w:val="en-US"/>
        </w:rPr>
      </w:pPr>
      <w:r w:rsidRPr="00684C53">
        <w:rPr>
          <w:lang w:val="en-US"/>
        </w:rPr>
        <w:t xml:space="preserve">    margin: 0 auto;</w:t>
      </w:r>
    </w:p>
    <w:p w:rsidR="001F705F" w:rsidRPr="00684C53" w:rsidRDefault="001F705F" w:rsidP="001F705F">
      <w:pPr>
        <w:rPr>
          <w:lang w:val="en-US"/>
        </w:rPr>
      </w:pPr>
      <w:r w:rsidRPr="00684C53">
        <w:rPr>
          <w:lang w:val="en-US"/>
        </w:rPr>
        <w:t xml:space="preserve">    padding: 40px 20px;</w:t>
      </w:r>
    </w:p>
    <w:p w:rsidR="001F705F" w:rsidRPr="00684C53" w:rsidRDefault="001F705F" w:rsidP="001F705F">
      <w:pPr>
        <w:rPr>
          <w:lang w:val="en-US"/>
        </w:rPr>
      </w:pPr>
      <w:r w:rsidRPr="00684C53">
        <w:rPr>
          <w:lang w:val="en-US"/>
        </w:rPr>
        <w:t xml:space="preserve">    background: white;</w:t>
      </w:r>
    </w:p>
    <w:p w:rsidR="001F705F" w:rsidRPr="00684C53" w:rsidRDefault="001F705F" w:rsidP="001F705F">
      <w:pPr>
        <w:rPr>
          <w:lang w:val="en-US"/>
        </w:rPr>
      </w:pPr>
      <w:r w:rsidRPr="00684C53">
        <w:rPr>
          <w:lang w:val="en-US"/>
        </w:rPr>
        <w:t xml:space="preserve">    border-radius: 16px;</w:t>
      </w:r>
    </w:p>
    <w:p w:rsidR="001F705F" w:rsidRPr="00684C53" w:rsidRDefault="001F705F" w:rsidP="001F705F">
      <w:pPr>
        <w:rPr>
          <w:lang w:val="en-US"/>
        </w:rPr>
      </w:pPr>
      <w:r w:rsidRPr="00684C53">
        <w:rPr>
          <w:lang w:val="en-US"/>
        </w:rPr>
        <w:t xml:space="preserve">    box-shadow: 0 2px 8px rgba(0, 0, 0, 0.08);</w:t>
      </w:r>
    </w:p>
    <w:p w:rsidR="001F705F" w:rsidRPr="00684C53" w:rsidRDefault="001F705F" w:rsidP="001F705F">
      <w:pPr>
        <w:rPr>
          <w:lang w:val="en-US"/>
        </w:rPr>
      </w:pPr>
      <w:r w:rsidRPr="00684C53">
        <w:rPr>
          <w:lang w:val="en-US"/>
        </w:rPr>
        <w:t xml:space="preserve">    border: 1px solid #d0d0d0;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.title {</w:t>
      </w:r>
    </w:p>
    <w:p w:rsidR="001F705F" w:rsidRPr="00684C53" w:rsidRDefault="001F705F" w:rsidP="001F705F">
      <w:pPr>
        <w:rPr>
          <w:lang w:val="en-US"/>
        </w:rPr>
      </w:pPr>
      <w:r w:rsidRPr="00684C53">
        <w:rPr>
          <w:lang w:val="en-US"/>
        </w:rPr>
        <w:t xml:space="preserve">    font-size: 28px;</w:t>
      </w:r>
    </w:p>
    <w:p w:rsidR="001F705F" w:rsidRPr="00684C53" w:rsidRDefault="001F705F" w:rsidP="001F705F">
      <w:pPr>
        <w:rPr>
          <w:lang w:val="en-US"/>
        </w:rPr>
      </w:pPr>
      <w:r w:rsidRPr="00684C53">
        <w:rPr>
          <w:lang w:val="en-US"/>
        </w:rPr>
        <w:t xml:space="preserve">    color: #000033;</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margin-bottom: 30px;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.policyInfo {</w:t>
      </w:r>
    </w:p>
    <w:p w:rsidR="001F705F" w:rsidRPr="00684C53" w:rsidRDefault="001F705F" w:rsidP="001F705F">
      <w:pPr>
        <w:rPr>
          <w:lang w:val="en-US"/>
        </w:rPr>
      </w:pPr>
      <w:r w:rsidRPr="00684C53">
        <w:rPr>
          <w:lang w:val="en-US"/>
        </w:rPr>
        <w:t xml:space="preserve">    margin-bottom: 30px;</w:t>
      </w:r>
    </w:p>
    <w:p w:rsidR="001F705F" w:rsidRPr="00684C53" w:rsidRDefault="001F705F" w:rsidP="001F705F">
      <w:pPr>
        <w:rPr>
          <w:lang w:val="en-US"/>
        </w:rPr>
      </w:pPr>
      <w:r w:rsidRPr="00684C53">
        <w:rPr>
          <w:lang w:val="en-US"/>
        </w:rPr>
        <w:t xml:space="preserve">    padding-bottom: 20px;</w:t>
      </w:r>
    </w:p>
    <w:p w:rsidR="001F705F" w:rsidRPr="00684C53" w:rsidRDefault="001F705F" w:rsidP="001F705F">
      <w:pPr>
        <w:rPr>
          <w:lang w:val="en-US"/>
        </w:rPr>
      </w:pPr>
      <w:r w:rsidRPr="00684C53">
        <w:rPr>
          <w:lang w:val="en-US"/>
        </w:rPr>
        <w:t xml:space="preserve">    border-bottom: 1px solid #e0e0e0;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.policyInfo h2 {</w:t>
      </w:r>
    </w:p>
    <w:p w:rsidR="001F705F" w:rsidRPr="00684C53" w:rsidRDefault="001F705F" w:rsidP="001F705F">
      <w:pPr>
        <w:rPr>
          <w:lang w:val="en-US"/>
        </w:rPr>
      </w:pPr>
      <w:r w:rsidRPr="00684C53">
        <w:rPr>
          <w:lang w:val="en-US"/>
        </w:rPr>
        <w:t xml:space="preserve">    font-size: 18px;</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 xml:space="preserve">    margin-bottom: 15px;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.infoRow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justify-content: space-between;</w:t>
      </w:r>
    </w:p>
    <w:p w:rsidR="001F705F" w:rsidRPr="00684C53" w:rsidRDefault="001F705F" w:rsidP="001F705F">
      <w:pPr>
        <w:rPr>
          <w:lang w:val="en-US"/>
        </w:rPr>
      </w:pPr>
      <w:r w:rsidRPr="00684C53">
        <w:rPr>
          <w:lang w:val="en-US"/>
        </w:rPr>
        <w:t xml:space="preserve">    padding: 8px 0;</w:t>
      </w:r>
    </w:p>
    <w:p w:rsidR="001F705F" w:rsidRPr="00684C53" w:rsidRDefault="001F705F" w:rsidP="001F705F">
      <w:pPr>
        <w:rPr>
          <w:lang w:val="en-US"/>
        </w:rPr>
      </w:pPr>
      <w:r w:rsidRPr="00684C53">
        <w:rPr>
          <w:lang w:val="en-US"/>
        </w:rPr>
        <w:t xml:space="preserve">    border-bottom: 1px solid #f0f0f0;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.infoRow span {</w:t>
      </w:r>
    </w:p>
    <w:p w:rsidR="001F705F" w:rsidRPr="00684C53" w:rsidRDefault="001F705F" w:rsidP="001F705F">
      <w:pPr>
        <w:rPr>
          <w:lang w:val="en-US"/>
        </w:rPr>
      </w:pPr>
      <w:r w:rsidRPr="00684C53">
        <w:rPr>
          <w:lang w:val="en-US"/>
        </w:rPr>
        <w:t xml:space="preserve">    color: #666;</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.infoRow strong {</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.totalRow {</w:t>
      </w:r>
    </w:p>
    <w:p w:rsidR="001F705F" w:rsidRPr="00684C53" w:rsidRDefault="001F705F" w:rsidP="001F705F">
      <w:pPr>
        <w:rPr>
          <w:lang w:val="en-US"/>
        </w:rPr>
      </w:pPr>
      <w:r w:rsidRPr="00684C53">
        <w:rPr>
          <w:lang w:val="en-US"/>
        </w:rPr>
        <w:lastRenderedPageBreak/>
        <w:t xml:space="preserve">    display: flex;</w:t>
      </w:r>
    </w:p>
    <w:p w:rsidR="001F705F" w:rsidRPr="00684C53" w:rsidRDefault="001F705F" w:rsidP="001F705F">
      <w:pPr>
        <w:rPr>
          <w:lang w:val="en-US"/>
        </w:rPr>
      </w:pPr>
      <w:r w:rsidRPr="00684C53">
        <w:rPr>
          <w:lang w:val="en-US"/>
        </w:rPr>
        <w:t xml:space="preserve">    justify-content: space-between;</w:t>
      </w:r>
    </w:p>
    <w:p w:rsidR="001F705F" w:rsidRPr="00684C53" w:rsidRDefault="001F705F" w:rsidP="001F705F">
      <w:pPr>
        <w:rPr>
          <w:lang w:val="en-US"/>
        </w:rPr>
      </w:pPr>
      <w:r w:rsidRPr="00684C53">
        <w:rPr>
          <w:lang w:val="en-US"/>
        </w:rPr>
        <w:t xml:space="preserve">    padding: 12px 0;</w:t>
      </w:r>
    </w:p>
    <w:p w:rsidR="001F705F" w:rsidRPr="00684C53" w:rsidRDefault="001F705F" w:rsidP="001F705F">
      <w:pPr>
        <w:rPr>
          <w:lang w:val="en-US"/>
        </w:rPr>
      </w:pPr>
      <w:r w:rsidRPr="00684C53">
        <w:rPr>
          <w:lang w:val="en-US"/>
        </w:rPr>
        <w:t xml:space="preserve">    margin-top: 8px;</w:t>
      </w:r>
    </w:p>
    <w:p w:rsidR="001F705F" w:rsidRPr="00684C53" w:rsidRDefault="001F705F" w:rsidP="001F705F">
      <w:pPr>
        <w:rPr>
          <w:lang w:val="en-US"/>
        </w:rPr>
      </w:pPr>
      <w:r w:rsidRPr="00684C53">
        <w:rPr>
          <w:lang w:val="en-US"/>
        </w:rPr>
        <w:t xml:space="preserve">    border-top: 2px solid #e0e0e0;</w:t>
      </w:r>
    </w:p>
    <w:p w:rsidR="001F705F" w:rsidRPr="00684C53" w:rsidRDefault="001F705F" w:rsidP="001F705F">
      <w:pPr>
        <w:rPr>
          <w:lang w:val="en-US"/>
        </w:rPr>
      </w:pPr>
      <w:r w:rsidRPr="00684C53">
        <w:rPr>
          <w:lang w:val="en-US"/>
        </w:rPr>
        <w:t xml:space="preserve">    font-size: 18px;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.totalRow strong {</w:t>
      </w:r>
    </w:p>
    <w:p w:rsidR="001F705F" w:rsidRPr="00684C53" w:rsidRDefault="001F705F" w:rsidP="001F705F">
      <w:pPr>
        <w:rPr>
          <w:lang w:val="en-US"/>
        </w:rPr>
      </w:pPr>
      <w:r w:rsidRPr="00684C53">
        <w:rPr>
          <w:lang w:val="en-US"/>
        </w:rPr>
        <w:t xml:space="preserve">    color: #000033;</w:t>
      </w:r>
    </w:p>
    <w:p w:rsidR="001F705F" w:rsidRPr="00684C53" w:rsidRDefault="001F705F" w:rsidP="001F705F">
      <w:pPr>
        <w:rPr>
          <w:lang w:val="en-US"/>
        </w:rPr>
      </w:pPr>
      <w:r w:rsidRPr="00684C53">
        <w:rPr>
          <w:lang w:val="en-US"/>
        </w:rPr>
        <w:t xml:space="preserve">    font-size: 24px;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.formGroup {</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.formGroup label {</w:t>
      </w:r>
    </w:p>
    <w:p w:rsidR="001F705F" w:rsidRPr="00684C53" w:rsidRDefault="001F705F" w:rsidP="001F705F">
      <w:pPr>
        <w:rPr>
          <w:lang w:val="en-US"/>
        </w:rPr>
      </w:pPr>
      <w:r w:rsidRPr="00684C53">
        <w:rPr>
          <w:lang w:val="en-US"/>
        </w:rPr>
        <w:t xml:space="preserve">    display: block;</w:t>
      </w:r>
    </w:p>
    <w:p w:rsidR="001F705F" w:rsidRPr="00684C53" w:rsidRDefault="001F705F" w:rsidP="001F705F">
      <w:pPr>
        <w:rPr>
          <w:lang w:val="en-US"/>
        </w:rPr>
      </w:pPr>
      <w:r w:rsidRPr="00684C53">
        <w:rPr>
          <w:lang w:val="en-US"/>
        </w:rPr>
        <w:t xml:space="preserve">    margin-bottom: 8px;</w:t>
      </w:r>
    </w:p>
    <w:p w:rsidR="001F705F" w:rsidRPr="00684C53" w:rsidRDefault="001F705F" w:rsidP="001F705F">
      <w:pPr>
        <w:rPr>
          <w:lang w:val="en-US"/>
        </w:rPr>
      </w:pPr>
      <w:r w:rsidRPr="00684C53">
        <w:rPr>
          <w:lang w:val="en-US"/>
        </w:rPr>
        <w:t xml:space="preserve">    font-weight: 500;</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.formGroup input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padding: 12px 16px;</w:t>
      </w:r>
    </w:p>
    <w:p w:rsidR="001F705F" w:rsidRPr="00684C53" w:rsidRDefault="001F705F" w:rsidP="001F705F">
      <w:pPr>
        <w:rPr>
          <w:lang w:val="en-US"/>
        </w:rPr>
      </w:pPr>
      <w:r w:rsidRPr="00684C53">
        <w:rPr>
          <w:lang w:val="en-US"/>
        </w:rPr>
        <w:t xml:space="preserve">    border: 1px solid #ddd;</w:t>
      </w:r>
    </w:p>
    <w:p w:rsidR="001F705F" w:rsidRPr="00684C53" w:rsidRDefault="001F705F" w:rsidP="001F705F">
      <w:pPr>
        <w:rPr>
          <w:lang w:val="en-US"/>
        </w:rPr>
      </w:pPr>
      <w:r w:rsidRPr="00684C53">
        <w:rPr>
          <w:lang w:val="en-US"/>
        </w:rPr>
        <w:lastRenderedPageBreak/>
        <w:t xml:space="preserve">    border-radius: 8px;</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.formGroup input:focus {</w:t>
      </w:r>
    </w:p>
    <w:p w:rsidR="001F705F" w:rsidRPr="00684C53" w:rsidRDefault="001F705F" w:rsidP="001F705F">
      <w:pPr>
        <w:rPr>
          <w:lang w:val="en-US"/>
        </w:rPr>
      </w:pPr>
      <w:r w:rsidRPr="00684C53">
        <w:rPr>
          <w:lang w:val="en-US"/>
        </w:rPr>
        <w:t xml:space="preserve">    outline: none;</w:t>
      </w:r>
    </w:p>
    <w:p w:rsidR="001F705F" w:rsidRPr="00684C53" w:rsidRDefault="001F705F" w:rsidP="001F705F">
      <w:pPr>
        <w:rPr>
          <w:lang w:val="en-US"/>
        </w:rPr>
      </w:pPr>
      <w:r w:rsidRPr="00684C53">
        <w:rPr>
          <w:lang w:val="en-US"/>
        </w:rPr>
        <w:t xml:space="preserve">    border-color: #000033;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.row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gap: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.row .formGroup {</w:t>
      </w:r>
    </w:p>
    <w:p w:rsidR="001F705F" w:rsidRPr="00684C53" w:rsidRDefault="001F705F" w:rsidP="001F705F">
      <w:pPr>
        <w:rPr>
          <w:lang w:val="en-US"/>
        </w:rPr>
      </w:pPr>
      <w:r w:rsidRPr="00684C53">
        <w:rPr>
          <w:lang w:val="en-US"/>
        </w:rPr>
        <w:t xml:space="preserve">    flex: 1;</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.buttons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gap: 15px;</w:t>
      </w:r>
    </w:p>
    <w:p w:rsidR="001F705F" w:rsidRPr="00684C53" w:rsidRDefault="001F705F" w:rsidP="001F705F">
      <w:pPr>
        <w:rPr>
          <w:lang w:val="en-US"/>
        </w:rPr>
      </w:pPr>
      <w:r w:rsidRPr="00684C53">
        <w:rPr>
          <w:lang w:val="en-US"/>
        </w:rPr>
        <w:t xml:space="preserve">    margin-top: 30px;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.cancelButton {</w:t>
      </w:r>
    </w:p>
    <w:p w:rsidR="001F705F" w:rsidRPr="00684C53" w:rsidRDefault="001F705F" w:rsidP="001F705F">
      <w:pPr>
        <w:rPr>
          <w:lang w:val="en-US"/>
        </w:rPr>
      </w:pPr>
      <w:r w:rsidRPr="00684C53">
        <w:rPr>
          <w:lang w:val="en-US"/>
        </w:rPr>
        <w:t xml:space="preserve">    flex: 1;</w:t>
      </w:r>
    </w:p>
    <w:p w:rsidR="001F705F" w:rsidRPr="00684C53" w:rsidRDefault="001F705F" w:rsidP="001F705F">
      <w:pPr>
        <w:rPr>
          <w:lang w:val="en-US"/>
        </w:rPr>
      </w:pPr>
      <w:r w:rsidRPr="00684C53">
        <w:rPr>
          <w:lang w:val="en-US"/>
        </w:rPr>
        <w:t xml:space="preserve">    padding: 14px;</w:t>
      </w:r>
    </w:p>
    <w:p w:rsidR="001F705F" w:rsidRPr="00684C53" w:rsidRDefault="001F705F" w:rsidP="001F705F">
      <w:pPr>
        <w:rPr>
          <w:lang w:val="en-US"/>
        </w:rPr>
      </w:pPr>
      <w:r w:rsidRPr="00684C53">
        <w:rPr>
          <w:lang w:val="en-US"/>
        </w:rPr>
        <w:t xml:space="preserve">    background: #6c757d;</w:t>
      </w:r>
    </w:p>
    <w:p w:rsidR="001F705F" w:rsidRPr="00684C53" w:rsidRDefault="001F705F" w:rsidP="001F705F">
      <w:pPr>
        <w:rPr>
          <w:lang w:val="en-US"/>
        </w:rPr>
      </w:pPr>
      <w:r w:rsidRPr="00684C53">
        <w:rPr>
          <w:lang w:val="en-US"/>
        </w:rPr>
        <w:lastRenderedPageBreak/>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.cancelButton:hover {</w:t>
      </w:r>
    </w:p>
    <w:p w:rsidR="001F705F" w:rsidRPr="00684C53" w:rsidRDefault="001F705F" w:rsidP="001F705F">
      <w:pPr>
        <w:rPr>
          <w:lang w:val="en-US"/>
        </w:rPr>
      </w:pPr>
      <w:r w:rsidRPr="00684C53">
        <w:rPr>
          <w:lang w:val="en-US"/>
        </w:rPr>
        <w:t xml:space="preserve">    background: #5a6268;</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.payButton {</w:t>
      </w:r>
    </w:p>
    <w:p w:rsidR="001F705F" w:rsidRPr="00684C53" w:rsidRDefault="001F705F" w:rsidP="001F705F">
      <w:pPr>
        <w:rPr>
          <w:lang w:val="en-US"/>
        </w:rPr>
      </w:pPr>
      <w:r w:rsidRPr="00684C53">
        <w:rPr>
          <w:lang w:val="en-US"/>
        </w:rPr>
        <w:t xml:space="preserve">    flex: 1;</w:t>
      </w:r>
    </w:p>
    <w:p w:rsidR="001F705F" w:rsidRPr="00684C53" w:rsidRDefault="001F705F" w:rsidP="001F705F">
      <w:pPr>
        <w:rPr>
          <w:lang w:val="en-US"/>
        </w:rPr>
      </w:pPr>
      <w:r w:rsidRPr="00684C53">
        <w:rPr>
          <w:lang w:val="en-US"/>
        </w:rPr>
        <w:t xml:space="preserve">    padding: 14px;</w:t>
      </w:r>
    </w:p>
    <w:p w:rsidR="001F705F" w:rsidRPr="00684C53" w:rsidRDefault="001F705F" w:rsidP="001F705F">
      <w:pPr>
        <w:rPr>
          <w:lang w:val="en-US"/>
        </w:rPr>
      </w:pPr>
      <w:r w:rsidRPr="00684C53">
        <w:rPr>
          <w:lang w:val="en-US"/>
        </w:rPr>
        <w:t xml:space="preserve">    background: #000033;</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.payButton:hover {</w:t>
      </w:r>
    </w:p>
    <w:p w:rsidR="001F705F" w:rsidRPr="00684C53" w:rsidRDefault="001F705F" w:rsidP="001F705F">
      <w:pPr>
        <w:rPr>
          <w:lang w:val="en-US"/>
        </w:rPr>
      </w:pPr>
      <w:r w:rsidRPr="00684C53">
        <w:rPr>
          <w:lang w:val="en-US"/>
        </w:rPr>
        <w:t xml:space="preserve">    background: #333366;</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.payButton:disabled {</w:t>
      </w:r>
    </w:p>
    <w:p w:rsidR="001F705F" w:rsidRPr="00684C53" w:rsidRDefault="001F705F" w:rsidP="001F705F">
      <w:pPr>
        <w:rPr>
          <w:lang w:val="en-US"/>
        </w:rPr>
      </w:pPr>
      <w:r w:rsidRPr="00684C53">
        <w:rPr>
          <w:lang w:val="en-US"/>
        </w:rPr>
        <w:t xml:space="preserve">    background: #ccc;</w:t>
      </w:r>
    </w:p>
    <w:p w:rsidR="001F705F" w:rsidRPr="00684C53" w:rsidRDefault="001F705F" w:rsidP="001F705F">
      <w:pPr>
        <w:rPr>
          <w:lang w:val="en-US"/>
        </w:rPr>
      </w:pPr>
      <w:r w:rsidRPr="00684C53">
        <w:rPr>
          <w:lang w:val="en-US"/>
        </w:rPr>
        <w:lastRenderedPageBreak/>
        <w:t xml:space="preserve">    cursor: not-allowed;</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.error {</w:t>
      </w:r>
    </w:p>
    <w:p w:rsidR="001F705F" w:rsidRPr="00684C53" w:rsidRDefault="001F705F" w:rsidP="001F705F">
      <w:pPr>
        <w:rPr>
          <w:lang w:val="en-US"/>
        </w:rPr>
      </w:pPr>
      <w:r w:rsidRPr="00684C53">
        <w:rPr>
          <w:lang w:val="en-US"/>
        </w:rPr>
        <w:t xml:space="preserve">    background: #f8d7da;</w:t>
      </w:r>
    </w:p>
    <w:p w:rsidR="001F705F" w:rsidRPr="00684C53" w:rsidRDefault="001F705F" w:rsidP="001F705F">
      <w:pPr>
        <w:rPr>
          <w:lang w:val="en-US"/>
        </w:rPr>
      </w:pPr>
      <w:r w:rsidRPr="00684C53">
        <w:rPr>
          <w:lang w:val="en-US"/>
        </w:rPr>
        <w:t xml:space="preserve">    color: #721c24;</w:t>
      </w:r>
    </w:p>
    <w:p w:rsidR="001F705F" w:rsidRPr="00684C53" w:rsidRDefault="001F705F" w:rsidP="001F705F">
      <w:pPr>
        <w:rPr>
          <w:lang w:val="en-US"/>
        </w:rPr>
      </w:pPr>
      <w:r w:rsidRPr="00684C53">
        <w:rPr>
          <w:lang w:val="en-US"/>
        </w:rPr>
        <w:t xml:space="preserve">    padding: 12px;</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margin: 20px 0;</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.successBlock {</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padding: 50px 30px;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.successIcon {</w:t>
      </w:r>
    </w:p>
    <w:p w:rsidR="001F705F" w:rsidRPr="00684C53" w:rsidRDefault="001F705F" w:rsidP="001F705F">
      <w:pPr>
        <w:rPr>
          <w:lang w:val="en-US"/>
        </w:rPr>
      </w:pPr>
      <w:r w:rsidRPr="00684C53">
        <w:rPr>
          <w:lang w:val="en-US"/>
        </w:rPr>
        <w:t xml:space="preserve">    width: 80px;</w:t>
      </w:r>
    </w:p>
    <w:p w:rsidR="001F705F" w:rsidRPr="00684C53" w:rsidRDefault="001F705F" w:rsidP="001F705F">
      <w:pPr>
        <w:rPr>
          <w:lang w:val="en-US"/>
        </w:rPr>
      </w:pPr>
      <w:r w:rsidRPr="00684C53">
        <w:rPr>
          <w:lang w:val="en-US"/>
        </w:rPr>
        <w:t xml:space="preserve">    height: 80px;</w:t>
      </w:r>
    </w:p>
    <w:p w:rsidR="001F705F" w:rsidRPr="00684C53" w:rsidRDefault="001F705F" w:rsidP="001F705F">
      <w:pPr>
        <w:rPr>
          <w:lang w:val="en-US"/>
        </w:rPr>
      </w:pPr>
      <w:r w:rsidRPr="00684C53">
        <w:rPr>
          <w:lang w:val="en-US"/>
        </w:rPr>
        <w:t xml:space="preserve">    background: #000033;</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font-size: 50px;</w:t>
      </w:r>
    </w:p>
    <w:p w:rsidR="001F705F" w:rsidRPr="00684C53" w:rsidRDefault="001F705F" w:rsidP="001F705F">
      <w:pPr>
        <w:rPr>
          <w:lang w:val="en-US"/>
        </w:rPr>
      </w:pPr>
      <w:r w:rsidRPr="00684C53">
        <w:rPr>
          <w:lang w:val="en-US"/>
        </w:rPr>
        <w:t xml:space="preserve">    border-radius: 50%;</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 xml:space="preserve">    margin: 0 auto 20px;</w:t>
      </w:r>
    </w:p>
    <w:p w:rsidR="001F705F" w:rsidRPr="00684C53" w:rsidRDefault="001F705F" w:rsidP="001F705F">
      <w:pPr>
        <w:rPr>
          <w:lang w:val="en-US"/>
        </w:rPr>
      </w:pPr>
      <w:r w:rsidRPr="00684C53">
        <w:rPr>
          <w:lang w:val="en-US"/>
        </w:rPr>
        <w:lastRenderedPageBreak/>
        <w:t>}</w:t>
      </w:r>
    </w:p>
    <w:p w:rsidR="001F705F" w:rsidRPr="00684C53" w:rsidRDefault="001F705F" w:rsidP="001F705F">
      <w:pPr>
        <w:rPr>
          <w:lang w:val="en-US"/>
        </w:rPr>
      </w:pPr>
    </w:p>
    <w:p w:rsidR="001F705F" w:rsidRPr="00684C53" w:rsidRDefault="001F705F" w:rsidP="001F705F">
      <w:pPr>
        <w:rPr>
          <w:lang w:val="en-US"/>
        </w:rPr>
      </w:pPr>
      <w:r w:rsidRPr="00684C53">
        <w:rPr>
          <w:lang w:val="en-US"/>
        </w:rPr>
        <w:t>.successBlock h2 {</w:t>
      </w:r>
    </w:p>
    <w:p w:rsidR="001F705F" w:rsidRPr="00684C53" w:rsidRDefault="001F705F" w:rsidP="001F705F">
      <w:pPr>
        <w:rPr>
          <w:lang w:val="en-US"/>
        </w:rPr>
      </w:pPr>
      <w:r w:rsidRPr="00684C53">
        <w:rPr>
          <w:lang w:val="en-US"/>
        </w:rPr>
        <w:t xml:space="preserve">    color: #000033;</w:t>
      </w:r>
    </w:p>
    <w:p w:rsidR="001F705F" w:rsidRPr="00684C53" w:rsidRDefault="001F705F" w:rsidP="001F705F">
      <w:pPr>
        <w:rPr>
          <w:lang w:val="en-US"/>
        </w:rPr>
      </w:pPr>
      <w:r w:rsidRPr="00684C53">
        <w:rPr>
          <w:lang w:val="en-US"/>
        </w:rPr>
        <w:t xml:space="preserve">    margin-bottom: 10px;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.successBlock p {</w:t>
      </w:r>
    </w:p>
    <w:p w:rsidR="001F705F" w:rsidRPr="00684C53" w:rsidRDefault="001F705F" w:rsidP="001F705F">
      <w:pPr>
        <w:rPr>
          <w:lang w:val="en-US"/>
        </w:rPr>
      </w:pPr>
      <w:r w:rsidRPr="00684C53">
        <w:rPr>
          <w:lang w:val="en-US"/>
        </w:rPr>
        <w:t xml:space="preserve">    color: #666;</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paymentStyle.module.css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 {</w:t>
      </w:r>
    </w:p>
    <w:p w:rsidR="001F705F" w:rsidRPr="00684C53" w:rsidRDefault="001F705F" w:rsidP="001F705F">
      <w:pPr>
        <w:rPr>
          <w:lang w:val="en-US"/>
        </w:rPr>
      </w:pPr>
      <w:r w:rsidRPr="00684C53">
        <w:rPr>
          <w:lang w:val="en-US"/>
        </w:rPr>
        <w:t xml:space="preserve">    box-sizing: border-box;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html, body {</w:t>
      </w:r>
    </w:p>
    <w:p w:rsidR="001F705F" w:rsidRPr="00684C53" w:rsidRDefault="001F705F" w:rsidP="001F705F">
      <w:pPr>
        <w:rPr>
          <w:lang w:val="en-US"/>
        </w:rPr>
      </w:pPr>
      <w:r w:rsidRPr="00684C53">
        <w:rPr>
          <w:lang w:val="en-US"/>
        </w:rPr>
        <w:t xml:space="preserve">    margin: 0;</w:t>
      </w:r>
    </w:p>
    <w:p w:rsidR="001F705F" w:rsidRPr="00684C53" w:rsidRDefault="001F705F" w:rsidP="001F705F">
      <w:pPr>
        <w:rPr>
          <w:lang w:val="en-US"/>
        </w:rPr>
      </w:pPr>
      <w:r w:rsidRPr="00684C53">
        <w:rPr>
          <w:lang w:val="en-US"/>
        </w:rPr>
        <w:t xml:space="preserve">    padding: 0;</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.wrapper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lastRenderedPageBreak/>
        <w:t xml:space="preserve">    overflow: hidden;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MainPanelLineStyle.module.css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.MainPanelLine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14%;</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row;</w:t>
      </w:r>
    </w:p>
    <w:p w:rsidR="001F705F" w:rsidRPr="00684C53" w:rsidRDefault="001F705F" w:rsidP="001F705F">
      <w:pPr>
        <w:rPr>
          <w:lang w:val="en-US"/>
        </w:rPr>
      </w:pPr>
      <w:r w:rsidRPr="00684C53">
        <w:rPr>
          <w:lang w:val="en-US"/>
        </w:rPr>
        <w:t xml:space="preserve">    justify-content: space-between;</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border-top: #F3F4F6;</w:t>
      </w:r>
    </w:p>
    <w:p w:rsidR="001F705F" w:rsidRPr="00684C53" w:rsidRDefault="001F705F" w:rsidP="001F705F">
      <w:pPr>
        <w:rPr>
          <w:lang w:val="en-US"/>
        </w:rPr>
      </w:pPr>
      <w:r w:rsidRPr="00684C53">
        <w:rPr>
          <w:lang w:val="en-US"/>
        </w:rPr>
        <w:t xml:space="preserve">    border-bottom: white;</w:t>
      </w:r>
    </w:p>
    <w:p w:rsidR="001F705F" w:rsidRPr="00684C53" w:rsidRDefault="001F705F" w:rsidP="001F705F">
      <w:pPr>
        <w:rPr>
          <w:lang w:val="en-US"/>
        </w:rPr>
      </w:pPr>
      <w:r w:rsidRPr="00684C53">
        <w:rPr>
          <w:lang w:val="en-US"/>
        </w:rPr>
        <w:t xml:space="preserve">    border-right: white;</w:t>
      </w:r>
    </w:p>
    <w:p w:rsidR="001F705F" w:rsidRPr="00684C53" w:rsidRDefault="001F705F" w:rsidP="001F705F">
      <w:pPr>
        <w:rPr>
          <w:lang w:val="en-US"/>
        </w:rPr>
      </w:pPr>
      <w:r w:rsidRPr="00684C53">
        <w:rPr>
          <w:lang w:val="en-US"/>
        </w:rPr>
        <w:t xml:space="preserve">    border-left: white;</w:t>
      </w:r>
    </w:p>
    <w:p w:rsidR="001F705F" w:rsidRPr="00684C53" w:rsidRDefault="001F705F" w:rsidP="001F705F">
      <w:pPr>
        <w:rPr>
          <w:lang w:val="en-US"/>
        </w:rPr>
      </w:pPr>
      <w:r w:rsidRPr="00684C53">
        <w:rPr>
          <w:lang w:val="en-US"/>
        </w:rPr>
        <w:t xml:space="preserve">    border-style: solid;</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.MainPanelLineH1 {</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 xml:space="preserve">    font-size: 1.5vh;</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.MainPanelLineText {</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 xml:space="preserve">    font-size: 1.4vh;</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.editInput {</w:t>
      </w:r>
    </w:p>
    <w:p w:rsidR="001F705F" w:rsidRPr="00684C53" w:rsidRDefault="001F705F" w:rsidP="001F705F">
      <w:pPr>
        <w:rPr>
          <w:lang w:val="en-US"/>
        </w:rPr>
      </w:pPr>
      <w:r w:rsidRPr="00684C53">
        <w:rPr>
          <w:lang w:val="en-US"/>
        </w:rPr>
        <w:t xml:space="preserve">    font-size: 1.4vh;</w:t>
      </w:r>
    </w:p>
    <w:p w:rsidR="001F705F" w:rsidRPr="00684C53" w:rsidRDefault="001F705F" w:rsidP="001F705F">
      <w:pPr>
        <w:rPr>
          <w:lang w:val="en-US"/>
        </w:rPr>
      </w:pPr>
      <w:r w:rsidRPr="00684C53">
        <w:rPr>
          <w:lang w:val="en-US"/>
        </w:rPr>
        <w:t xml:space="preserve">    padding: 5px;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1600px) {</w:t>
      </w:r>
    </w:p>
    <w:p w:rsidR="001F705F" w:rsidRPr="00684C53" w:rsidRDefault="001F705F" w:rsidP="001F705F">
      <w:pPr>
        <w:rPr>
          <w:lang w:val="en-US"/>
        </w:rPr>
      </w:pPr>
      <w:r w:rsidRPr="00684C53">
        <w:rPr>
          <w:lang w:val="en-US"/>
        </w:rPr>
        <w:t xml:space="preserve">    .MainPanelLineH1 {</w:t>
      </w:r>
    </w:p>
    <w:p w:rsidR="001F705F" w:rsidRPr="00684C53" w:rsidRDefault="001F705F" w:rsidP="001F705F">
      <w:pPr>
        <w:rPr>
          <w:lang w:val="en-US"/>
        </w:rPr>
      </w:pPr>
      <w:r w:rsidRPr="00684C53">
        <w:rPr>
          <w:lang w:val="en-US"/>
        </w:rPr>
        <w:t xml:space="preserve">        font-size: 1.9vh;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.MainPanelLineText {</w:t>
      </w:r>
    </w:p>
    <w:p w:rsidR="001F705F" w:rsidRPr="00684C53" w:rsidRDefault="001F705F" w:rsidP="001F705F">
      <w:pPr>
        <w:rPr>
          <w:lang w:val="en-US"/>
        </w:rPr>
      </w:pPr>
      <w:r w:rsidRPr="00684C53">
        <w:rPr>
          <w:lang w:val="en-US"/>
        </w:rPr>
        <w:t xml:space="preserve">        font-size: 1.8vh;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.editInput {</w:t>
      </w:r>
    </w:p>
    <w:p w:rsidR="001F705F" w:rsidRPr="00684C53" w:rsidRDefault="001F705F" w:rsidP="001F705F">
      <w:pPr>
        <w:rPr>
          <w:lang w:val="en-US"/>
        </w:rPr>
      </w:pPr>
      <w:r w:rsidRPr="00684C53">
        <w:rPr>
          <w:lang w:val="en-US"/>
        </w:rPr>
        <w:t xml:space="preserve">        font-size: 1.8vh;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1366px) {</w:t>
      </w:r>
    </w:p>
    <w:p w:rsidR="001F705F" w:rsidRPr="00684C53" w:rsidRDefault="001F705F" w:rsidP="001F705F">
      <w:pPr>
        <w:rPr>
          <w:lang w:val="en-US"/>
        </w:rPr>
      </w:pPr>
      <w:r w:rsidRPr="00684C53">
        <w:rPr>
          <w:lang w:val="en-US"/>
        </w:rPr>
        <w:t xml:space="preserve">    .MainPanelLineH1 {</w:t>
      </w:r>
    </w:p>
    <w:p w:rsidR="001F705F" w:rsidRPr="00684C53" w:rsidRDefault="001F705F" w:rsidP="001F705F">
      <w:pPr>
        <w:rPr>
          <w:lang w:val="en-US"/>
        </w:rPr>
      </w:pPr>
      <w:r w:rsidRPr="00684C53">
        <w:rPr>
          <w:lang w:val="en-US"/>
        </w:rPr>
        <w:t xml:space="preserve">        font-size: 2.2vh;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.MainPanelLineText {</w:t>
      </w:r>
    </w:p>
    <w:p w:rsidR="001F705F" w:rsidRPr="00684C53" w:rsidRDefault="001F705F" w:rsidP="001F705F">
      <w:pPr>
        <w:rPr>
          <w:lang w:val="en-US"/>
        </w:rPr>
      </w:pPr>
      <w:r w:rsidRPr="00684C53">
        <w:rPr>
          <w:lang w:val="en-US"/>
        </w:rPr>
        <w:lastRenderedPageBreak/>
        <w:t xml:space="preserve">        font-size: 2.1vh;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.editInput {</w:t>
      </w:r>
    </w:p>
    <w:p w:rsidR="001F705F" w:rsidRPr="00684C53" w:rsidRDefault="001F705F" w:rsidP="001F705F">
      <w:pPr>
        <w:rPr>
          <w:lang w:val="en-US"/>
        </w:rPr>
      </w:pPr>
      <w:r w:rsidRPr="00684C53">
        <w:rPr>
          <w:lang w:val="en-US"/>
        </w:rPr>
        <w:t xml:space="preserve">        font-size: 2.1vh;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1280px) {</w:t>
      </w:r>
    </w:p>
    <w:p w:rsidR="001F705F" w:rsidRPr="00684C53" w:rsidRDefault="001F705F" w:rsidP="001F705F">
      <w:pPr>
        <w:rPr>
          <w:lang w:val="en-US"/>
        </w:rPr>
      </w:pPr>
      <w:r w:rsidRPr="00684C53">
        <w:rPr>
          <w:lang w:val="en-US"/>
        </w:rPr>
        <w:t xml:space="preserve">    .MainPanelLine {</w:t>
      </w:r>
    </w:p>
    <w:p w:rsidR="001F705F" w:rsidRPr="00684C53" w:rsidRDefault="001F705F" w:rsidP="001F705F">
      <w:pPr>
        <w:rPr>
          <w:lang w:val="en-US"/>
        </w:rPr>
      </w:pPr>
      <w:r w:rsidRPr="00684C53">
        <w:rPr>
          <w:lang w:val="en-US"/>
        </w:rPr>
        <w:t xml:space="preserve">        height: 16%;</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.MainPanelLineH1 {</w:t>
      </w:r>
    </w:p>
    <w:p w:rsidR="001F705F" w:rsidRPr="00684C53" w:rsidRDefault="001F705F" w:rsidP="001F705F">
      <w:pPr>
        <w:rPr>
          <w:lang w:val="en-US"/>
        </w:rPr>
      </w:pPr>
      <w:r w:rsidRPr="00684C53">
        <w:rPr>
          <w:lang w:val="en-US"/>
        </w:rPr>
        <w:t xml:space="preserve">        font-size: 2.5vh;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.MainPanelLineText {</w:t>
      </w:r>
    </w:p>
    <w:p w:rsidR="001F705F" w:rsidRPr="00684C53" w:rsidRDefault="001F705F" w:rsidP="001F705F">
      <w:pPr>
        <w:rPr>
          <w:lang w:val="en-US"/>
        </w:rPr>
      </w:pPr>
      <w:r w:rsidRPr="00684C53">
        <w:rPr>
          <w:lang w:val="en-US"/>
        </w:rPr>
        <w:t xml:space="preserve">        font-size: 2.4vh;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.editInput {</w:t>
      </w:r>
    </w:p>
    <w:p w:rsidR="001F705F" w:rsidRPr="00684C53" w:rsidRDefault="001F705F" w:rsidP="001F705F">
      <w:pPr>
        <w:rPr>
          <w:lang w:val="en-US"/>
        </w:rPr>
      </w:pPr>
      <w:r w:rsidRPr="00684C53">
        <w:rPr>
          <w:lang w:val="en-US"/>
        </w:rPr>
        <w:t xml:space="preserve">        font-size: 2.4vh;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1024px) {</w:t>
      </w:r>
    </w:p>
    <w:p w:rsidR="001F705F" w:rsidRPr="00684C53" w:rsidRDefault="001F705F" w:rsidP="001F705F">
      <w:pPr>
        <w:rPr>
          <w:lang w:val="en-US"/>
        </w:rPr>
      </w:pPr>
      <w:r w:rsidRPr="00684C53">
        <w:rPr>
          <w:lang w:val="en-US"/>
        </w:rPr>
        <w:t xml:space="preserve">    .MainPanelLine {</w:t>
      </w:r>
    </w:p>
    <w:p w:rsidR="001F705F" w:rsidRPr="00684C53" w:rsidRDefault="001F705F" w:rsidP="001F705F">
      <w:pPr>
        <w:rPr>
          <w:lang w:val="en-US"/>
        </w:rPr>
      </w:pPr>
      <w:r w:rsidRPr="00684C53">
        <w:rPr>
          <w:lang w:val="en-US"/>
        </w:rPr>
        <w:t xml:space="preserve">        height: 17%;</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.MainPanelLineH1 {</w:t>
      </w:r>
    </w:p>
    <w:p w:rsidR="001F705F" w:rsidRPr="00684C53" w:rsidRDefault="001F705F" w:rsidP="001F705F">
      <w:pPr>
        <w:rPr>
          <w:lang w:val="en-US"/>
        </w:rPr>
      </w:pPr>
      <w:r w:rsidRPr="00684C53">
        <w:rPr>
          <w:lang w:val="en-US"/>
        </w:rPr>
        <w:t xml:space="preserve">        font-size: 2.8vh;</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.MainPanelLineText {</w:t>
      </w:r>
    </w:p>
    <w:p w:rsidR="001F705F" w:rsidRPr="00684C53" w:rsidRDefault="001F705F" w:rsidP="001F705F">
      <w:pPr>
        <w:rPr>
          <w:lang w:val="en-US"/>
        </w:rPr>
      </w:pPr>
      <w:r w:rsidRPr="00684C53">
        <w:rPr>
          <w:lang w:val="en-US"/>
        </w:rPr>
        <w:t xml:space="preserve">        font-size: 2.7vh;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.editInput {</w:t>
      </w:r>
    </w:p>
    <w:p w:rsidR="001F705F" w:rsidRPr="00684C53" w:rsidRDefault="001F705F" w:rsidP="001F705F">
      <w:pPr>
        <w:rPr>
          <w:lang w:val="en-US"/>
        </w:rPr>
      </w:pPr>
      <w:r w:rsidRPr="00684C53">
        <w:rPr>
          <w:lang w:val="en-US"/>
        </w:rPr>
        <w:t xml:space="preserve">        font-size: 2.7vh;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900px) {</w:t>
      </w:r>
    </w:p>
    <w:p w:rsidR="001F705F" w:rsidRPr="00684C53" w:rsidRDefault="001F705F" w:rsidP="001F705F">
      <w:pPr>
        <w:rPr>
          <w:lang w:val="en-US"/>
        </w:rPr>
      </w:pPr>
      <w:r w:rsidRPr="00684C53">
        <w:rPr>
          <w:lang w:val="en-US"/>
        </w:rPr>
        <w:t xml:space="preserve">    .MainPanelLine {</w:t>
      </w:r>
    </w:p>
    <w:p w:rsidR="001F705F" w:rsidRPr="00684C53" w:rsidRDefault="001F705F" w:rsidP="001F705F">
      <w:pPr>
        <w:rPr>
          <w:lang w:val="en-US"/>
        </w:rPr>
      </w:pPr>
      <w:r w:rsidRPr="00684C53">
        <w:rPr>
          <w:lang w:val="en-US"/>
        </w:rPr>
        <w:t xml:space="preserve">        height: 18%;</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.MainPanelLineH1 {</w:t>
      </w:r>
    </w:p>
    <w:p w:rsidR="001F705F" w:rsidRPr="00684C53" w:rsidRDefault="001F705F" w:rsidP="001F705F">
      <w:pPr>
        <w:rPr>
          <w:lang w:val="en-US"/>
        </w:rPr>
      </w:pPr>
      <w:r w:rsidRPr="00684C53">
        <w:rPr>
          <w:lang w:val="en-US"/>
        </w:rPr>
        <w:t xml:space="preserve">        font-size: 3.1vh;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.MainPanelLineText {</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.editInput {</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768px) {</w:t>
      </w:r>
    </w:p>
    <w:p w:rsidR="001F705F" w:rsidRPr="00684C53" w:rsidRDefault="001F705F" w:rsidP="001F705F">
      <w:pPr>
        <w:rPr>
          <w:lang w:val="en-US"/>
        </w:rPr>
      </w:pPr>
      <w:r w:rsidRPr="00684C53">
        <w:rPr>
          <w:lang w:val="en-US"/>
        </w:rPr>
        <w:t xml:space="preserve">    .MainPanelLine {</w:t>
      </w:r>
    </w:p>
    <w:p w:rsidR="001F705F" w:rsidRPr="00684C53" w:rsidRDefault="001F705F" w:rsidP="001F705F">
      <w:pPr>
        <w:rPr>
          <w:lang w:val="en-US"/>
        </w:rPr>
      </w:pPr>
      <w:r w:rsidRPr="00684C53">
        <w:rPr>
          <w:lang w:val="en-US"/>
        </w:rPr>
        <w:t xml:space="preserve">        height: 19%;</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.MainPanelLineH1 {</w:t>
      </w:r>
    </w:p>
    <w:p w:rsidR="001F705F" w:rsidRPr="00684C53" w:rsidRDefault="001F705F" w:rsidP="001F705F">
      <w:pPr>
        <w:rPr>
          <w:lang w:val="en-US"/>
        </w:rPr>
      </w:pPr>
      <w:r w:rsidRPr="00684C53">
        <w:rPr>
          <w:lang w:val="en-US"/>
        </w:rPr>
        <w:t xml:space="preserve">        font-size: 3.4vh;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.MainPanelLineText {</w:t>
      </w:r>
    </w:p>
    <w:p w:rsidR="001F705F" w:rsidRPr="00684C53" w:rsidRDefault="001F705F" w:rsidP="001F705F">
      <w:pPr>
        <w:rPr>
          <w:lang w:val="en-US"/>
        </w:rPr>
      </w:pPr>
      <w:r w:rsidRPr="00684C53">
        <w:rPr>
          <w:lang w:val="en-US"/>
        </w:rPr>
        <w:t xml:space="preserve">        font-size: 3.3vh;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.editInput {</w:t>
      </w:r>
    </w:p>
    <w:p w:rsidR="001F705F" w:rsidRPr="00684C53" w:rsidRDefault="001F705F" w:rsidP="001F705F">
      <w:pPr>
        <w:rPr>
          <w:lang w:val="en-US"/>
        </w:rPr>
      </w:pPr>
      <w:r w:rsidRPr="00684C53">
        <w:rPr>
          <w:lang w:val="en-US"/>
        </w:rPr>
        <w:t xml:space="preserve">        font-size: 3.3vh;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640px) {</w:t>
      </w:r>
    </w:p>
    <w:p w:rsidR="001F705F" w:rsidRPr="00684C53" w:rsidRDefault="001F705F" w:rsidP="001F705F">
      <w:pPr>
        <w:rPr>
          <w:lang w:val="en-US"/>
        </w:rPr>
      </w:pPr>
      <w:r w:rsidRPr="00684C53">
        <w:rPr>
          <w:lang w:val="en-US"/>
        </w:rPr>
        <w:t xml:space="preserve">    .MainPanelLine {</w:t>
      </w:r>
    </w:p>
    <w:p w:rsidR="001F705F" w:rsidRPr="00684C53" w:rsidRDefault="001F705F" w:rsidP="001F705F">
      <w:pPr>
        <w:rPr>
          <w:lang w:val="en-US"/>
        </w:rPr>
      </w:pPr>
      <w:r w:rsidRPr="00684C53">
        <w:rPr>
          <w:lang w:val="en-US"/>
        </w:rPr>
        <w:t xml:space="preserve">        height: 20%;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.MainPanelLineH1 {</w:t>
      </w:r>
    </w:p>
    <w:p w:rsidR="001F705F" w:rsidRPr="00684C53" w:rsidRDefault="001F705F" w:rsidP="001F705F">
      <w:pPr>
        <w:rPr>
          <w:lang w:val="en-US"/>
        </w:rPr>
      </w:pPr>
      <w:r w:rsidRPr="00684C53">
        <w:rPr>
          <w:lang w:val="en-US"/>
        </w:rPr>
        <w:t xml:space="preserve">        font-size: 3.7vh;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.MainPanelLineText {</w:t>
      </w:r>
    </w:p>
    <w:p w:rsidR="001F705F" w:rsidRPr="00684C53" w:rsidRDefault="001F705F" w:rsidP="001F705F">
      <w:pPr>
        <w:rPr>
          <w:lang w:val="en-US"/>
        </w:rPr>
      </w:pPr>
      <w:r w:rsidRPr="00684C53">
        <w:rPr>
          <w:lang w:val="en-US"/>
        </w:rPr>
        <w:t xml:space="preserve">        font-size: 3.6vh;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.editInput {</w:t>
      </w:r>
    </w:p>
    <w:p w:rsidR="001F705F" w:rsidRPr="00684C53" w:rsidRDefault="001F705F" w:rsidP="001F705F">
      <w:pPr>
        <w:rPr>
          <w:lang w:val="en-US"/>
        </w:rPr>
      </w:pPr>
      <w:r w:rsidRPr="00684C53">
        <w:rPr>
          <w:lang w:val="en-US"/>
        </w:rPr>
        <w:t xml:space="preserve">        font-size: 3.6vh;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480px) {</w:t>
      </w:r>
    </w:p>
    <w:p w:rsidR="001F705F" w:rsidRPr="00684C53" w:rsidRDefault="001F705F" w:rsidP="001F705F">
      <w:pPr>
        <w:rPr>
          <w:lang w:val="en-US"/>
        </w:rPr>
      </w:pPr>
      <w:r w:rsidRPr="00684C53">
        <w:rPr>
          <w:lang w:val="en-US"/>
        </w:rPr>
        <w:t xml:space="preserve">    .MainPanelLine {</w:t>
      </w:r>
    </w:p>
    <w:p w:rsidR="001F705F" w:rsidRPr="00684C53" w:rsidRDefault="001F705F" w:rsidP="001F705F">
      <w:pPr>
        <w:rPr>
          <w:lang w:val="en-US"/>
        </w:rPr>
      </w:pPr>
      <w:r w:rsidRPr="00684C53">
        <w:rPr>
          <w:lang w:val="en-US"/>
        </w:rPr>
        <w:lastRenderedPageBreak/>
        <w:t xml:space="preserve">        height: 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.MainPanelLineH1 {</w:t>
      </w:r>
    </w:p>
    <w:p w:rsidR="001F705F" w:rsidRPr="00684C53" w:rsidRDefault="001F705F" w:rsidP="001F705F">
      <w:pPr>
        <w:rPr>
          <w:lang w:val="en-US"/>
        </w:rPr>
      </w:pPr>
      <w:r w:rsidRPr="00684C53">
        <w:rPr>
          <w:lang w:val="en-US"/>
        </w:rPr>
        <w:t xml:space="preserve">        font-size: 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.MainPanelLineText {</w:t>
      </w:r>
    </w:p>
    <w:p w:rsidR="001F705F" w:rsidRPr="00684C53" w:rsidRDefault="001F705F" w:rsidP="001F705F">
      <w:pPr>
        <w:rPr>
          <w:lang w:val="en-US"/>
        </w:rPr>
      </w:pPr>
      <w:r w:rsidRPr="00684C53">
        <w:rPr>
          <w:lang w:val="en-US"/>
        </w:rPr>
        <w:t xml:space="preserve">        font-size: 3.9vh;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.editInput {</w:t>
      </w:r>
    </w:p>
    <w:p w:rsidR="001F705F" w:rsidRPr="00684C53" w:rsidRDefault="001F705F" w:rsidP="001F705F">
      <w:pPr>
        <w:rPr>
          <w:lang w:val="en-US"/>
        </w:rPr>
      </w:pPr>
      <w:r w:rsidRPr="00684C53">
        <w:rPr>
          <w:lang w:val="en-US"/>
        </w:rPr>
        <w:t xml:space="preserve">        font-size: 3.9vh;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MainPanelStyle.module.css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.MainPanel{</w:t>
      </w:r>
    </w:p>
    <w:p w:rsidR="001F705F" w:rsidRPr="00684C53" w:rsidRDefault="001F705F" w:rsidP="001F705F">
      <w:pPr>
        <w:rPr>
          <w:lang w:val="en-US"/>
        </w:rPr>
      </w:pPr>
      <w:r w:rsidRPr="00684C53">
        <w:rPr>
          <w:lang w:val="en-US"/>
        </w:rPr>
        <w:t xml:space="preserve">    height: 95%;</w:t>
      </w:r>
    </w:p>
    <w:p w:rsidR="001F705F" w:rsidRPr="00684C53" w:rsidRDefault="001F705F" w:rsidP="001F705F">
      <w:pPr>
        <w:rPr>
          <w:lang w:val="en-US"/>
        </w:rPr>
      </w:pPr>
      <w:r w:rsidRPr="00684C53">
        <w:rPr>
          <w:lang w:val="en-US"/>
        </w:rPr>
        <w:t xml:space="preserve">    width: 90%;  </w:t>
      </w:r>
    </w:p>
    <w:p w:rsidR="001F705F" w:rsidRPr="00684C53" w:rsidRDefault="001F705F" w:rsidP="001F705F">
      <w:pPr>
        <w:rPr>
          <w:lang w:val="en-US"/>
        </w:rPr>
      </w:pPr>
      <w:r w:rsidRPr="00684C53">
        <w:rPr>
          <w:lang w:val="en-US"/>
        </w:rPr>
        <w:t xml:space="preserve">    margin-left: 5%;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.MainPanelHead{</w:t>
      </w:r>
    </w:p>
    <w:p w:rsidR="001F705F" w:rsidRPr="00684C53" w:rsidRDefault="001F705F" w:rsidP="001F705F">
      <w:pPr>
        <w:rPr>
          <w:lang w:val="en-US"/>
        </w:rPr>
      </w:pPr>
      <w:r w:rsidRPr="00684C53">
        <w:rPr>
          <w:lang w:val="en-US"/>
        </w:rPr>
        <w:t xml:space="preserve">    height: 15%;</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text-align: left;</w:t>
      </w:r>
    </w:p>
    <w:p w:rsidR="001F705F" w:rsidRPr="00684C53" w:rsidRDefault="001F705F" w:rsidP="001F705F">
      <w:pPr>
        <w:rPr>
          <w:lang w:val="en-US"/>
        </w:rPr>
      </w:pPr>
      <w:r w:rsidRPr="00684C53">
        <w:rPr>
          <w:lang w:val="en-US"/>
        </w:rPr>
        <w:lastRenderedPageBreak/>
        <w:t xml:space="preserve">    flex-shrink: 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.MainPanelHeadH1{</w:t>
      </w:r>
    </w:p>
    <w:p w:rsidR="001F705F" w:rsidRPr="00684C53" w:rsidRDefault="001F705F" w:rsidP="001F705F">
      <w:pPr>
        <w:rPr>
          <w:lang w:val="en-US"/>
        </w:rPr>
      </w:pPr>
      <w:r w:rsidRPr="00684C53">
        <w:rPr>
          <w:lang w:val="en-US"/>
        </w:rPr>
        <w:t xml:space="preserve">    font-size: 2vh;</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.MainPanelHeadText{</w:t>
      </w:r>
    </w:p>
    <w:p w:rsidR="001F705F" w:rsidRPr="00684C53" w:rsidRDefault="001F705F" w:rsidP="001F705F">
      <w:pPr>
        <w:rPr>
          <w:lang w:val="en-US"/>
        </w:rPr>
      </w:pPr>
      <w:r w:rsidRPr="00684C53">
        <w:rPr>
          <w:lang w:val="en-US"/>
        </w:rPr>
        <w:t xml:space="preserve">    font-size: 1.5vh;</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.MainPanelContainer{</w:t>
      </w:r>
    </w:p>
    <w:p w:rsidR="001F705F" w:rsidRPr="00684C53" w:rsidRDefault="001F705F" w:rsidP="001F705F">
      <w:pPr>
        <w:rPr>
          <w:lang w:val="en-US"/>
        </w:rPr>
      </w:pPr>
      <w:r w:rsidRPr="00684C53">
        <w:rPr>
          <w:lang w:val="en-US"/>
        </w:rPr>
        <w:t xml:space="preserve">    flex: 1;</w:t>
      </w:r>
    </w:p>
    <w:p w:rsidR="001F705F" w:rsidRPr="00684C53" w:rsidRDefault="001F705F" w:rsidP="001F705F">
      <w:pPr>
        <w:rPr>
          <w:lang w:val="en-US"/>
        </w:rPr>
      </w:pPr>
      <w:r w:rsidRPr="00684C53">
        <w:rPr>
          <w:lang w:val="en-US"/>
        </w:rPr>
        <w:t xml:space="preserve">    overflow-y: auto;</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margin: 10px 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.MainPanelButtonContainer{</w:t>
      </w:r>
    </w:p>
    <w:p w:rsidR="001F705F" w:rsidRPr="00684C53" w:rsidRDefault="001F705F" w:rsidP="001F705F">
      <w:pPr>
        <w:rPr>
          <w:lang w:val="en-US"/>
        </w:rPr>
      </w:pPr>
      <w:r w:rsidRPr="00684C53">
        <w:rPr>
          <w:lang w:val="en-US"/>
        </w:rPr>
        <w:t xml:space="preserve">    height: 10%;</w:t>
      </w:r>
    </w:p>
    <w:p w:rsidR="001F705F" w:rsidRPr="00684C53" w:rsidRDefault="001F705F" w:rsidP="001F705F">
      <w:pPr>
        <w:rPr>
          <w:lang w:val="en-US"/>
        </w:rPr>
      </w:pPr>
      <w:r w:rsidRPr="00684C53">
        <w:rPr>
          <w:lang w:val="en-US"/>
        </w:rPr>
        <w:t xml:space="preserve">    flex-shrink: 0;</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gap: 10px;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.MainPanelButtonContainer button {</w:t>
      </w:r>
    </w:p>
    <w:p w:rsidR="001F705F" w:rsidRPr="00684C53" w:rsidRDefault="001F705F" w:rsidP="001F705F">
      <w:pPr>
        <w:rPr>
          <w:lang w:val="en-US"/>
        </w:rPr>
      </w:pPr>
      <w:r w:rsidRPr="00684C53">
        <w:rPr>
          <w:lang w:val="en-US"/>
        </w:rPr>
        <w:t xml:space="preserve">    height: 69%;</w:t>
      </w:r>
    </w:p>
    <w:p w:rsidR="001F705F" w:rsidRPr="00684C53" w:rsidRDefault="001F705F" w:rsidP="001F705F">
      <w:pPr>
        <w:rPr>
          <w:lang w:val="en-US"/>
        </w:rPr>
      </w:pPr>
      <w:r w:rsidRPr="00684C53">
        <w:rPr>
          <w:lang w:val="en-US"/>
        </w:rPr>
        <w:t xml:space="preserve">    width: 44%;</w:t>
      </w:r>
    </w:p>
    <w:p w:rsidR="001F705F" w:rsidRPr="00684C53" w:rsidRDefault="001F705F" w:rsidP="001F705F">
      <w:pPr>
        <w:rPr>
          <w:lang w:val="en-US"/>
        </w:rPr>
      </w:pPr>
      <w:r w:rsidRPr="00684C53">
        <w:rPr>
          <w:lang w:val="en-US"/>
        </w:rPr>
        <w:lastRenderedPageBreak/>
        <w:t xml:space="preserve">    border-radius: 14px;</w:t>
      </w:r>
    </w:p>
    <w:p w:rsidR="001F705F" w:rsidRPr="00684C53" w:rsidRDefault="001F705F" w:rsidP="001F705F">
      <w:pPr>
        <w:rPr>
          <w:lang w:val="en-US"/>
        </w:rPr>
      </w:pPr>
      <w:r w:rsidRPr="00684C53">
        <w:rPr>
          <w:lang w:val="en-US"/>
        </w:rPr>
        <w:t xml:space="preserve">    background-color: #4669B0;</w:t>
      </w:r>
    </w:p>
    <w:p w:rsidR="001F705F" w:rsidRPr="00684C53" w:rsidRDefault="001F705F" w:rsidP="001F705F">
      <w:pPr>
        <w:rPr>
          <w:lang w:val="en-US"/>
        </w:rPr>
      </w:pPr>
      <w:r w:rsidRPr="00684C53">
        <w:rPr>
          <w:lang w:val="en-US"/>
        </w:rPr>
        <w:t xml:space="preserve">    border-color: #4669B0;</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.MainPanelButtonContainer button:first-child {</w:t>
      </w:r>
    </w:p>
    <w:p w:rsidR="001F705F" w:rsidRPr="00684C53" w:rsidRDefault="001F705F" w:rsidP="001F705F">
      <w:pPr>
        <w:rPr>
          <w:lang w:val="en-US"/>
        </w:rPr>
      </w:pPr>
      <w:r w:rsidRPr="00684C53">
        <w:rPr>
          <w:lang w:val="en-US"/>
        </w:rPr>
        <w:t xml:space="preserve">    background-color: #6c757d;</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.MainPanelButtonContainer button:last-child {</w:t>
      </w:r>
    </w:p>
    <w:p w:rsidR="001F705F" w:rsidRPr="00684C53" w:rsidRDefault="001F705F" w:rsidP="001F705F">
      <w:pPr>
        <w:rPr>
          <w:lang w:val="en-US"/>
        </w:rPr>
      </w:pPr>
      <w:r w:rsidRPr="00684C53">
        <w:rPr>
          <w:lang w:val="en-US"/>
        </w:rPr>
        <w:t xml:space="preserve">    background-color: #4669B0;</w:t>
      </w:r>
    </w:p>
    <w:p w:rsidR="001F705F" w:rsidRPr="00684C53" w:rsidRDefault="001F705F" w:rsidP="001F705F">
      <w:pPr>
        <w:rPr>
          <w:lang w:val="en-US"/>
        </w:rPr>
      </w:pPr>
      <w:r w:rsidRPr="00684C53">
        <w:rPr>
          <w:lang w:val="en-US"/>
        </w:rPr>
        <w:t xml:space="preserve">    border-color: #4669B0;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1600px) {</w:t>
      </w:r>
    </w:p>
    <w:p w:rsidR="001F705F" w:rsidRPr="00684C53" w:rsidRDefault="001F705F" w:rsidP="001F705F">
      <w:pPr>
        <w:rPr>
          <w:lang w:val="en-US"/>
        </w:rPr>
      </w:pPr>
      <w:r w:rsidRPr="00684C53">
        <w:rPr>
          <w:lang w:val="en-US"/>
        </w:rPr>
        <w:t xml:space="preserve">    .MainPanelHeadH1 {</w:t>
      </w:r>
    </w:p>
    <w:p w:rsidR="001F705F" w:rsidRPr="00684C53" w:rsidRDefault="001F705F" w:rsidP="001F705F">
      <w:pPr>
        <w:rPr>
          <w:lang w:val="en-US"/>
        </w:rPr>
      </w:pPr>
      <w:r w:rsidRPr="00684C53">
        <w:rPr>
          <w:lang w:val="en-US"/>
        </w:rPr>
        <w:t xml:space="preserve">        font-size: 2.3vh;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.MainPanelHeadText {</w:t>
      </w:r>
    </w:p>
    <w:p w:rsidR="001F705F" w:rsidRPr="00684C53" w:rsidRDefault="001F705F" w:rsidP="001F705F">
      <w:pPr>
        <w:rPr>
          <w:lang w:val="en-US"/>
        </w:rPr>
      </w:pPr>
      <w:r w:rsidRPr="00684C53">
        <w:rPr>
          <w:lang w:val="en-US"/>
        </w:rPr>
        <w:t xml:space="preserve">        font-size: 1.8vh;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1366px) {</w:t>
      </w:r>
    </w:p>
    <w:p w:rsidR="001F705F" w:rsidRPr="00684C53" w:rsidRDefault="001F705F" w:rsidP="001F705F">
      <w:pPr>
        <w:rPr>
          <w:lang w:val="en-US"/>
        </w:rPr>
      </w:pPr>
      <w:r w:rsidRPr="00684C53">
        <w:rPr>
          <w:lang w:val="en-US"/>
        </w:rPr>
        <w:t xml:space="preserve">    .MainPanelHeadH1 {</w:t>
      </w:r>
    </w:p>
    <w:p w:rsidR="001F705F" w:rsidRPr="00684C53" w:rsidRDefault="001F705F" w:rsidP="001F705F">
      <w:pPr>
        <w:rPr>
          <w:lang w:val="en-US"/>
        </w:rPr>
      </w:pPr>
      <w:r w:rsidRPr="00684C53">
        <w:rPr>
          <w:lang w:val="en-US"/>
        </w:rPr>
        <w:t xml:space="preserve">        font-size: 2.6vh;</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.MainPanelHeadText {</w:t>
      </w:r>
    </w:p>
    <w:p w:rsidR="001F705F" w:rsidRPr="00684C53" w:rsidRDefault="001F705F" w:rsidP="001F705F">
      <w:pPr>
        <w:rPr>
          <w:lang w:val="en-US"/>
        </w:rPr>
      </w:pPr>
      <w:r w:rsidRPr="00684C53">
        <w:rPr>
          <w:lang w:val="en-US"/>
        </w:rPr>
        <w:t xml:space="preserve">        font-size: 2.1vh;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1280px) {</w:t>
      </w:r>
    </w:p>
    <w:p w:rsidR="001F705F" w:rsidRPr="00684C53" w:rsidRDefault="001F705F" w:rsidP="001F705F">
      <w:pPr>
        <w:rPr>
          <w:lang w:val="en-US"/>
        </w:rPr>
      </w:pPr>
      <w:r w:rsidRPr="00684C53">
        <w:rPr>
          <w:lang w:val="en-US"/>
        </w:rPr>
        <w:t xml:space="preserve">    .MainPanelHeadH1 {</w:t>
      </w:r>
    </w:p>
    <w:p w:rsidR="001F705F" w:rsidRPr="00684C53" w:rsidRDefault="001F705F" w:rsidP="001F705F">
      <w:pPr>
        <w:rPr>
          <w:lang w:val="en-US"/>
        </w:rPr>
      </w:pPr>
      <w:r w:rsidRPr="00684C53">
        <w:rPr>
          <w:lang w:val="en-US"/>
        </w:rPr>
        <w:t xml:space="preserve">        font-size: 2.9vh;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.MainPanelHeadText {</w:t>
      </w:r>
    </w:p>
    <w:p w:rsidR="001F705F" w:rsidRPr="00684C53" w:rsidRDefault="001F705F" w:rsidP="001F705F">
      <w:pPr>
        <w:rPr>
          <w:lang w:val="en-US"/>
        </w:rPr>
      </w:pPr>
      <w:r w:rsidRPr="00684C53">
        <w:rPr>
          <w:lang w:val="en-US"/>
        </w:rPr>
        <w:t xml:space="preserve">        font-size: 2.4vh;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1024px) {</w:t>
      </w:r>
    </w:p>
    <w:p w:rsidR="001F705F" w:rsidRPr="00684C53" w:rsidRDefault="001F705F" w:rsidP="001F705F">
      <w:pPr>
        <w:rPr>
          <w:lang w:val="en-US"/>
        </w:rPr>
      </w:pPr>
      <w:r w:rsidRPr="00684C53">
        <w:rPr>
          <w:lang w:val="en-US"/>
        </w:rPr>
        <w:t xml:space="preserve">    .MainPanelHeadH1 {</w:t>
      </w:r>
    </w:p>
    <w:p w:rsidR="001F705F" w:rsidRPr="00684C53" w:rsidRDefault="001F705F" w:rsidP="001F705F">
      <w:pPr>
        <w:rPr>
          <w:lang w:val="en-US"/>
        </w:rPr>
      </w:pPr>
      <w:r w:rsidRPr="00684C53">
        <w:rPr>
          <w:lang w:val="en-US"/>
        </w:rPr>
        <w:t xml:space="preserve">        font-size: 3.2vh;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.MainPanelHeadText {</w:t>
      </w:r>
    </w:p>
    <w:p w:rsidR="001F705F" w:rsidRPr="00684C53" w:rsidRDefault="001F705F" w:rsidP="001F705F">
      <w:pPr>
        <w:rPr>
          <w:lang w:val="en-US"/>
        </w:rPr>
      </w:pPr>
      <w:r w:rsidRPr="00684C53">
        <w:rPr>
          <w:lang w:val="en-US"/>
        </w:rPr>
        <w:t xml:space="preserve">        font-size: 2.7vh;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900px) {</w:t>
      </w:r>
    </w:p>
    <w:p w:rsidR="001F705F" w:rsidRPr="00684C53" w:rsidRDefault="001F705F" w:rsidP="001F705F">
      <w:pPr>
        <w:rPr>
          <w:lang w:val="en-US"/>
        </w:rPr>
      </w:pPr>
      <w:r w:rsidRPr="00684C53">
        <w:rPr>
          <w:lang w:val="en-US"/>
        </w:rPr>
        <w:t xml:space="preserve">    .MainPanelHeadH1 {</w:t>
      </w:r>
    </w:p>
    <w:p w:rsidR="001F705F" w:rsidRPr="00684C53" w:rsidRDefault="001F705F" w:rsidP="001F705F">
      <w:pPr>
        <w:rPr>
          <w:lang w:val="en-US"/>
        </w:rPr>
      </w:pPr>
      <w:r w:rsidRPr="00684C53">
        <w:rPr>
          <w:lang w:val="en-US"/>
        </w:rPr>
        <w:t xml:space="preserve">        font-size: 3.5vh;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.MainPanelHeadText {</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768px) {</w:t>
      </w:r>
    </w:p>
    <w:p w:rsidR="001F705F" w:rsidRPr="00684C53" w:rsidRDefault="001F705F" w:rsidP="001F705F">
      <w:pPr>
        <w:rPr>
          <w:lang w:val="en-US"/>
        </w:rPr>
      </w:pPr>
      <w:r w:rsidRPr="00684C53">
        <w:rPr>
          <w:lang w:val="en-US"/>
        </w:rPr>
        <w:t xml:space="preserve">    .MainPanelHeadH1 {</w:t>
      </w:r>
    </w:p>
    <w:p w:rsidR="001F705F" w:rsidRPr="00684C53" w:rsidRDefault="001F705F" w:rsidP="001F705F">
      <w:pPr>
        <w:rPr>
          <w:lang w:val="en-US"/>
        </w:rPr>
      </w:pPr>
      <w:r w:rsidRPr="00684C53">
        <w:rPr>
          <w:lang w:val="en-US"/>
        </w:rPr>
        <w:t xml:space="preserve">        font-size: 3.8vh;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.MainPanelHeadText {</w:t>
      </w:r>
    </w:p>
    <w:p w:rsidR="001F705F" w:rsidRPr="00684C53" w:rsidRDefault="001F705F" w:rsidP="001F705F">
      <w:pPr>
        <w:rPr>
          <w:lang w:val="en-US"/>
        </w:rPr>
      </w:pPr>
      <w:r w:rsidRPr="00684C53">
        <w:rPr>
          <w:lang w:val="en-US"/>
        </w:rPr>
        <w:t xml:space="preserve">        font-size: 3.3vh;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640px) {</w:t>
      </w:r>
    </w:p>
    <w:p w:rsidR="001F705F" w:rsidRPr="00684C53" w:rsidRDefault="001F705F" w:rsidP="001F705F">
      <w:pPr>
        <w:rPr>
          <w:lang w:val="en-US"/>
        </w:rPr>
      </w:pPr>
      <w:r w:rsidRPr="00684C53">
        <w:rPr>
          <w:lang w:val="en-US"/>
        </w:rPr>
        <w:t xml:space="preserve">    .MainPanelHeadH1 {</w:t>
      </w:r>
    </w:p>
    <w:p w:rsidR="001F705F" w:rsidRPr="00684C53" w:rsidRDefault="001F705F" w:rsidP="001F705F">
      <w:pPr>
        <w:rPr>
          <w:lang w:val="en-US"/>
        </w:rPr>
      </w:pPr>
      <w:r w:rsidRPr="00684C53">
        <w:rPr>
          <w:lang w:val="en-US"/>
        </w:rPr>
        <w:t xml:space="preserve">        font-size: 4.2vh;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.MainPanelHeadText {</w:t>
      </w:r>
    </w:p>
    <w:p w:rsidR="001F705F" w:rsidRPr="00684C53" w:rsidRDefault="001F705F" w:rsidP="001F705F">
      <w:pPr>
        <w:rPr>
          <w:lang w:val="en-US"/>
        </w:rPr>
      </w:pPr>
      <w:r w:rsidRPr="00684C53">
        <w:rPr>
          <w:lang w:val="en-US"/>
        </w:rPr>
        <w:t xml:space="preserve">        font-size: 3.6vh;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.MainPanelButtonContainer button {</w:t>
      </w:r>
    </w:p>
    <w:p w:rsidR="001F705F" w:rsidRPr="00684C53" w:rsidRDefault="001F705F" w:rsidP="001F705F">
      <w:pPr>
        <w:rPr>
          <w:lang w:val="en-US"/>
        </w:rPr>
      </w:pPr>
      <w:r w:rsidRPr="00684C53">
        <w:rPr>
          <w:lang w:val="en-US"/>
        </w:rPr>
        <w:t xml:space="preserve">        font-size: 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480px) {</w:t>
      </w:r>
    </w:p>
    <w:p w:rsidR="001F705F" w:rsidRPr="00684C53" w:rsidRDefault="001F705F" w:rsidP="001F705F">
      <w:pPr>
        <w:rPr>
          <w:lang w:val="en-US"/>
        </w:rPr>
      </w:pPr>
      <w:r w:rsidRPr="00684C53">
        <w:rPr>
          <w:lang w:val="en-US"/>
        </w:rPr>
        <w:t xml:space="preserve">    .MainPanelHeadH1 {</w:t>
      </w:r>
    </w:p>
    <w:p w:rsidR="001F705F" w:rsidRPr="00684C53" w:rsidRDefault="001F705F" w:rsidP="001F705F">
      <w:pPr>
        <w:rPr>
          <w:lang w:val="en-US"/>
        </w:rPr>
      </w:pPr>
      <w:r w:rsidRPr="00684C53">
        <w:rPr>
          <w:lang w:val="en-US"/>
        </w:rPr>
        <w:lastRenderedPageBreak/>
        <w:t xml:space="preserve">        font-size: 4.5vh;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.MainPanelHeadText {</w:t>
      </w:r>
    </w:p>
    <w:p w:rsidR="001F705F" w:rsidRPr="00684C53" w:rsidRDefault="001F705F" w:rsidP="001F705F">
      <w:pPr>
        <w:rPr>
          <w:lang w:val="en-US"/>
        </w:rPr>
      </w:pPr>
      <w:r w:rsidRPr="00684C53">
        <w:rPr>
          <w:lang w:val="en-US"/>
        </w:rPr>
        <w:t xml:space="preserve">        font-size: 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.MainPanelButtonContainer button {</w:t>
      </w:r>
    </w:p>
    <w:p w:rsidR="001F705F" w:rsidRPr="00684C53" w:rsidRDefault="001F705F" w:rsidP="001F705F">
      <w:pPr>
        <w:rPr>
          <w:lang w:val="en-US"/>
        </w:rPr>
      </w:pPr>
      <w:r w:rsidRPr="00684C53">
        <w:rPr>
          <w:lang w:val="en-US"/>
        </w:rPr>
        <w:t xml:space="preserve">        font-size: 2.2vh;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AccidentsPanel.module.css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.accidentsPanel {</w:t>
      </w:r>
    </w:p>
    <w:p w:rsidR="001F705F" w:rsidRPr="00684C53" w:rsidRDefault="001F705F" w:rsidP="001F705F">
      <w:pPr>
        <w:rPr>
          <w:lang w:val="en-US"/>
        </w:rPr>
      </w:pPr>
      <w:r w:rsidRPr="00684C53">
        <w:rPr>
          <w:lang w:val="en-US"/>
        </w:rPr>
        <w:t xml:space="preserve">    padding: 20px;</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.header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justify-content: space-between;</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margin-bottom: 24px;</w:t>
      </w:r>
    </w:p>
    <w:p w:rsidR="001F705F" w:rsidRPr="00684C53" w:rsidRDefault="001F705F" w:rsidP="001F705F">
      <w:pPr>
        <w:rPr>
          <w:lang w:val="en-US"/>
        </w:rPr>
      </w:pPr>
      <w:r w:rsidRPr="00684C53">
        <w:rPr>
          <w:lang w:val="en-US"/>
        </w:rPr>
        <w:t xml:space="preserve">    flex-shrink: 0;</w:t>
      </w:r>
    </w:p>
    <w:p w:rsidR="001F705F" w:rsidRPr="00684C53" w:rsidRDefault="001F705F" w:rsidP="001F705F">
      <w:pPr>
        <w:rPr>
          <w:lang w:val="en-US"/>
        </w:rPr>
      </w:pPr>
      <w:r w:rsidRPr="00684C53">
        <w:rPr>
          <w:lang w:val="en-US"/>
        </w:rPr>
        <w:t xml:space="preserve">    flex-wrap: wrap;</w:t>
      </w:r>
    </w:p>
    <w:p w:rsidR="001F705F" w:rsidRPr="00684C53" w:rsidRDefault="001F705F" w:rsidP="001F705F">
      <w:pPr>
        <w:rPr>
          <w:lang w:val="en-US"/>
        </w:rPr>
      </w:pPr>
      <w:r w:rsidRPr="00684C53">
        <w:rPr>
          <w:lang w:val="en-US"/>
        </w:rPr>
        <w:t xml:space="preserve">    gap: 12px;</w:t>
      </w:r>
    </w:p>
    <w:p w:rsidR="001F705F" w:rsidRPr="00684C53" w:rsidRDefault="001F705F" w:rsidP="001F705F">
      <w:pPr>
        <w:rPr>
          <w:lang w:val="en-US"/>
        </w:rPr>
      </w:pPr>
      <w:r w:rsidRPr="00684C53">
        <w:rPr>
          <w:lang w:val="en-US"/>
        </w:rPr>
        <w:lastRenderedPageBreak/>
        <w:t>}</w:t>
      </w:r>
    </w:p>
    <w:p w:rsidR="001F705F" w:rsidRPr="00684C53" w:rsidRDefault="001F705F" w:rsidP="001F705F">
      <w:pPr>
        <w:rPr>
          <w:lang w:val="en-US"/>
        </w:rPr>
      </w:pPr>
    </w:p>
    <w:p w:rsidR="001F705F" w:rsidRPr="00684C53" w:rsidRDefault="001F705F" w:rsidP="001F705F">
      <w:pPr>
        <w:rPr>
          <w:lang w:val="en-US"/>
        </w:rPr>
      </w:pPr>
      <w:r w:rsidRPr="00684C53">
        <w:rPr>
          <w:lang w:val="en-US"/>
        </w:rPr>
        <w:t>.title {</w:t>
      </w:r>
    </w:p>
    <w:p w:rsidR="001F705F" w:rsidRPr="00684C53" w:rsidRDefault="001F705F" w:rsidP="001F705F">
      <w:pPr>
        <w:rPr>
          <w:lang w:val="en-US"/>
        </w:rPr>
      </w:pPr>
      <w:r w:rsidRPr="00684C53">
        <w:rPr>
          <w:lang w:val="en-US"/>
        </w:rPr>
        <w:t xml:space="preserve">    margin: 0;</w:t>
      </w:r>
    </w:p>
    <w:p w:rsidR="001F705F" w:rsidRPr="00684C53" w:rsidRDefault="001F705F" w:rsidP="001F705F">
      <w:pPr>
        <w:rPr>
          <w:lang w:val="en-US"/>
        </w:rPr>
      </w:pPr>
      <w:r w:rsidRPr="00684C53">
        <w:rPr>
          <w:lang w:val="en-US"/>
        </w:rPr>
        <w:t xml:space="preserve">    font-size: 24px;</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.reportButton {</w:t>
      </w:r>
    </w:p>
    <w:p w:rsidR="001F705F" w:rsidRPr="00684C53" w:rsidRDefault="001F705F" w:rsidP="001F705F">
      <w:pPr>
        <w:rPr>
          <w:lang w:val="en-US"/>
        </w:rPr>
      </w:pPr>
      <w:r w:rsidRPr="00684C53">
        <w:rPr>
          <w:lang w:val="en-US"/>
        </w:rPr>
        <w:t xml:space="preserve">    background-color: #4669B0;</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padding: 8px 16px;</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 xml:space="preserve">    font-weight: 500;</w:t>
      </w:r>
    </w:p>
    <w:p w:rsidR="001F705F" w:rsidRPr="00684C53" w:rsidRDefault="001F705F" w:rsidP="001F705F">
      <w:pPr>
        <w:rPr>
          <w:lang w:val="en-US"/>
        </w:rPr>
      </w:pPr>
      <w:r w:rsidRPr="00684C53">
        <w:rPr>
          <w:lang w:val="en-US"/>
        </w:rPr>
        <w:t xml:space="preserve">    transition: background-color 0.3s;</w:t>
      </w:r>
    </w:p>
    <w:p w:rsidR="001F705F" w:rsidRPr="00684C53" w:rsidRDefault="001F705F" w:rsidP="001F705F">
      <w:pPr>
        <w:rPr>
          <w:lang w:val="en-US"/>
        </w:rPr>
      </w:pPr>
      <w:r w:rsidRPr="00684C53">
        <w:rPr>
          <w:lang w:val="en-US"/>
        </w:rPr>
        <w:t xml:space="preserve">    white-space: nowrap;</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.reportButton:hover {</w:t>
      </w:r>
    </w:p>
    <w:p w:rsidR="001F705F" w:rsidRPr="00684C53" w:rsidRDefault="001F705F" w:rsidP="001F705F">
      <w:pPr>
        <w:rPr>
          <w:lang w:val="en-US"/>
        </w:rPr>
      </w:pPr>
      <w:r w:rsidRPr="00684C53">
        <w:rPr>
          <w:lang w:val="en-US"/>
        </w:rPr>
        <w:t xml:space="preserve">    background-color: #4669B0;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.accidentsContainer {</w:t>
      </w:r>
    </w:p>
    <w:p w:rsidR="001F705F" w:rsidRPr="00684C53" w:rsidRDefault="001F705F" w:rsidP="001F705F">
      <w:pPr>
        <w:rPr>
          <w:lang w:val="en-US"/>
        </w:rPr>
      </w:pPr>
      <w:r w:rsidRPr="00684C53">
        <w:rPr>
          <w:lang w:val="en-US"/>
        </w:rPr>
        <w:t xml:space="preserve">    flex: 1;</w:t>
      </w:r>
    </w:p>
    <w:p w:rsidR="001F705F" w:rsidRPr="00684C53" w:rsidRDefault="001F705F" w:rsidP="001F705F">
      <w:pPr>
        <w:rPr>
          <w:lang w:val="en-US"/>
        </w:rPr>
      </w:pPr>
      <w:r w:rsidRPr="00684C53">
        <w:rPr>
          <w:lang w:val="en-US"/>
        </w:rPr>
        <w:t xml:space="preserve">    overflow-x: auto;</w:t>
      </w:r>
    </w:p>
    <w:p w:rsidR="001F705F" w:rsidRPr="00684C53" w:rsidRDefault="001F705F" w:rsidP="001F705F">
      <w:pPr>
        <w:rPr>
          <w:lang w:val="en-US"/>
        </w:rPr>
      </w:pPr>
      <w:r w:rsidRPr="00684C53">
        <w:rPr>
          <w:lang w:val="en-US"/>
        </w:rPr>
        <w:lastRenderedPageBreak/>
        <w:t>}</w:t>
      </w:r>
    </w:p>
    <w:p w:rsidR="001F705F" w:rsidRPr="00684C53" w:rsidRDefault="001F705F" w:rsidP="001F705F">
      <w:pPr>
        <w:rPr>
          <w:lang w:val="en-US"/>
        </w:rPr>
      </w:pPr>
    </w:p>
    <w:p w:rsidR="001F705F" w:rsidRPr="00684C53" w:rsidRDefault="001F705F" w:rsidP="001F705F">
      <w:pPr>
        <w:rPr>
          <w:lang w:val="en-US"/>
        </w:rPr>
      </w:pPr>
      <w:r w:rsidRPr="00684C53">
        <w:rPr>
          <w:lang w:val="en-US"/>
        </w:rPr>
        <w:t>.table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background: white;</w:t>
      </w:r>
    </w:p>
    <w:p w:rsidR="001F705F" w:rsidRPr="00684C53" w:rsidRDefault="001F705F" w:rsidP="001F705F">
      <w:pPr>
        <w:rPr>
          <w:lang w:val="en-US"/>
        </w:rPr>
      </w:pPr>
      <w:r w:rsidRPr="00684C53">
        <w:rPr>
          <w:lang w:val="en-US"/>
        </w:rPr>
        <w:t xml:space="preserve">    border-radius: 12px;</w:t>
      </w:r>
    </w:p>
    <w:p w:rsidR="001F705F" w:rsidRPr="00684C53" w:rsidRDefault="001F705F" w:rsidP="001F705F">
      <w:pPr>
        <w:rPr>
          <w:lang w:val="en-US"/>
        </w:rPr>
      </w:pPr>
      <w:r w:rsidRPr="00684C53">
        <w:rPr>
          <w:lang w:val="en-US"/>
        </w:rPr>
        <w:t xml:space="preserve">    overflow: hidden;</w:t>
      </w:r>
    </w:p>
    <w:p w:rsidR="001F705F" w:rsidRPr="00684C53" w:rsidRDefault="001F705F" w:rsidP="001F705F">
      <w:pPr>
        <w:rPr>
          <w:lang w:val="en-US"/>
        </w:rPr>
      </w:pPr>
      <w:r w:rsidRPr="00684C53">
        <w:rPr>
          <w:lang w:val="en-US"/>
        </w:rPr>
        <w:t xml:space="preserve">    box-shadow: 0 1px 3px rgba(0,0,0,0.1);</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.table th {</w:t>
      </w:r>
    </w:p>
    <w:p w:rsidR="001F705F" w:rsidRPr="00684C53" w:rsidRDefault="001F705F" w:rsidP="001F705F">
      <w:pPr>
        <w:rPr>
          <w:lang w:val="en-US"/>
        </w:rPr>
      </w:pPr>
      <w:r w:rsidRPr="00684C53">
        <w:rPr>
          <w:lang w:val="en-US"/>
        </w:rPr>
        <w:t xml:space="preserve">    background: #f8f9fa;</w:t>
      </w:r>
    </w:p>
    <w:p w:rsidR="001F705F" w:rsidRPr="00684C53" w:rsidRDefault="001F705F" w:rsidP="001F705F">
      <w:pPr>
        <w:rPr>
          <w:lang w:val="en-US"/>
        </w:rPr>
      </w:pPr>
      <w:r w:rsidRPr="00684C53">
        <w:rPr>
          <w:lang w:val="en-US"/>
        </w:rPr>
        <w:t xml:space="preserve">    padding: 12px 16px;</w:t>
      </w:r>
    </w:p>
    <w:p w:rsidR="001F705F" w:rsidRPr="00684C53" w:rsidRDefault="001F705F" w:rsidP="001F705F">
      <w:pPr>
        <w:rPr>
          <w:lang w:val="en-US"/>
        </w:rPr>
      </w:pPr>
      <w:r w:rsidRPr="00684C53">
        <w:rPr>
          <w:lang w:val="en-US"/>
        </w:rPr>
        <w:t xml:space="preserve">    text-align: left;</w:t>
      </w:r>
    </w:p>
    <w:p w:rsidR="001F705F" w:rsidRPr="00684C53" w:rsidRDefault="001F705F" w:rsidP="001F705F">
      <w:pPr>
        <w:rPr>
          <w:lang w:val="en-US"/>
        </w:rPr>
      </w:pPr>
      <w:r w:rsidRPr="00684C53">
        <w:rPr>
          <w:lang w:val="en-US"/>
        </w:rPr>
        <w:t xml:space="preserve">    font-weight: 600;</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 xml:space="preserve">    border-bottom: 1px solid #e0e0e0;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.table td {</w:t>
      </w:r>
    </w:p>
    <w:p w:rsidR="001F705F" w:rsidRPr="00684C53" w:rsidRDefault="001F705F" w:rsidP="001F705F">
      <w:pPr>
        <w:rPr>
          <w:lang w:val="en-US"/>
        </w:rPr>
      </w:pPr>
      <w:r w:rsidRPr="00684C53">
        <w:rPr>
          <w:lang w:val="en-US"/>
        </w:rPr>
        <w:t xml:space="preserve">    padding: 12px 16px;</w:t>
      </w:r>
    </w:p>
    <w:p w:rsidR="001F705F" w:rsidRPr="00684C53" w:rsidRDefault="001F705F" w:rsidP="001F705F">
      <w:pPr>
        <w:rPr>
          <w:lang w:val="en-US"/>
        </w:rPr>
      </w:pPr>
      <w:r w:rsidRPr="00684C53">
        <w:rPr>
          <w:lang w:val="en-US"/>
        </w:rPr>
        <w:t xml:space="preserve">    border-bottom: 1px solid #f0f0f0;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.table tr:hover {</w:t>
      </w:r>
    </w:p>
    <w:p w:rsidR="001F705F" w:rsidRPr="00684C53" w:rsidRDefault="001F705F" w:rsidP="001F705F">
      <w:pPr>
        <w:rPr>
          <w:lang w:val="en-US"/>
        </w:rPr>
      </w:pPr>
      <w:r w:rsidRPr="00684C53">
        <w:rPr>
          <w:lang w:val="en-US"/>
        </w:rPr>
        <w:t xml:space="preserve">    background: #f8f9fa;</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.status {</w:t>
      </w:r>
    </w:p>
    <w:p w:rsidR="001F705F" w:rsidRPr="00684C53" w:rsidRDefault="001F705F" w:rsidP="001F705F">
      <w:pPr>
        <w:rPr>
          <w:lang w:val="en-US"/>
        </w:rPr>
      </w:pPr>
      <w:r w:rsidRPr="00684C53">
        <w:rPr>
          <w:lang w:val="en-US"/>
        </w:rPr>
        <w:t xml:space="preserve">    padding: 4px 8px;</w:t>
      </w:r>
    </w:p>
    <w:p w:rsidR="001F705F" w:rsidRPr="00684C53" w:rsidRDefault="001F705F" w:rsidP="001F705F">
      <w:pPr>
        <w:rPr>
          <w:lang w:val="en-US"/>
        </w:rPr>
      </w:pPr>
      <w:r w:rsidRPr="00684C53">
        <w:rPr>
          <w:lang w:val="en-US"/>
        </w:rPr>
        <w:t xml:space="preserve">    border-radius: 4px;</w:t>
      </w:r>
    </w:p>
    <w:p w:rsidR="001F705F" w:rsidRPr="00684C53" w:rsidRDefault="001F705F" w:rsidP="001F705F">
      <w:pPr>
        <w:rPr>
          <w:lang w:val="en-US"/>
        </w:rPr>
      </w:pPr>
      <w:r w:rsidRPr="00684C53">
        <w:rPr>
          <w:lang w:val="en-US"/>
        </w:rPr>
        <w:t xml:space="preserve">    font-size: 12px;</w:t>
      </w:r>
    </w:p>
    <w:p w:rsidR="001F705F" w:rsidRPr="00684C53" w:rsidRDefault="001F705F" w:rsidP="001F705F">
      <w:pPr>
        <w:rPr>
          <w:lang w:val="en-US"/>
        </w:rPr>
      </w:pPr>
      <w:r w:rsidRPr="00684C53">
        <w:rPr>
          <w:lang w:val="en-US"/>
        </w:rPr>
        <w:t xml:space="preserve">    font-weight: 500;</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.statusPending {</w:t>
      </w:r>
    </w:p>
    <w:p w:rsidR="001F705F" w:rsidRPr="00684C53" w:rsidRDefault="001F705F" w:rsidP="001F705F">
      <w:pPr>
        <w:rPr>
          <w:lang w:val="en-US"/>
        </w:rPr>
      </w:pPr>
      <w:r w:rsidRPr="00684C53">
        <w:rPr>
          <w:lang w:val="en-US"/>
        </w:rPr>
        <w:t xml:space="preserve">    background: #fff3cd;</w:t>
      </w:r>
    </w:p>
    <w:p w:rsidR="001F705F" w:rsidRPr="00684C53" w:rsidRDefault="001F705F" w:rsidP="001F705F">
      <w:pPr>
        <w:rPr>
          <w:lang w:val="en-US"/>
        </w:rPr>
      </w:pPr>
      <w:r w:rsidRPr="00684C53">
        <w:rPr>
          <w:lang w:val="en-US"/>
        </w:rPr>
        <w:t xml:space="preserve">    color: #856404;</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.statusApproved {</w:t>
      </w:r>
    </w:p>
    <w:p w:rsidR="001F705F" w:rsidRPr="00684C53" w:rsidRDefault="001F705F" w:rsidP="001F705F">
      <w:pPr>
        <w:rPr>
          <w:lang w:val="en-US"/>
        </w:rPr>
      </w:pPr>
      <w:r w:rsidRPr="00684C53">
        <w:rPr>
          <w:lang w:val="en-US"/>
        </w:rPr>
        <w:t xml:space="preserve">    background: #d4edda;</w:t>
      </w:r>
    </w:p>
    <w:p w:rsidR="001F705F" w:rsidRPr="00684C53" w:rsidRDefault="001F705F" w:rsidP="001F705F">
      <w:pPr>
        <w:rPr>
          <w:lang w:val="en-US"/>
        </w:rPr>
      </w:pPr>
      <w:r w:rsidRPr="00684C53">
        <w:rPr>
          <w:lang w:val="en-US"/>
        </w:rPr>
        <w:t xml:space="preserve">    color: #155724;</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.statusRejected {</w:t>
      </w:r>
    </w:p>
    <w:p w:rsidR="001F705F" w:rsidRPr="00684C53" w:rsidRDefault="001F705F" w:rsidP="001F705F">
      <w:pPr>
        <w:rPr>
          <w:lang w:val="en-US"/>
        </w:rPr>
      </w:pPr>
      <w:r w:rsidRPr="00684C53">
        <w:rPr>
          <w:lang w:val="en-US"/>
        </w:rPr>
        <w:t xml:space="preserve">    background: #f8d7da;</w:t>
      </w:r>
    </w:p>
    <w:p w:rsidR="001F705F" w:rsidRPr="00684C53" w:rsidRDefault="001F705F" w:rsidP="001F705F">
      <w:pPr>
        <w:rPr>
          <w:lang w:val="en-US"/>
        </w:rPr>
      </w:pPr>
      <w:r w:rsidRPr="00684C53">
        <w:rPr>
          <w:lang w:val="en-US"/>
        </w:rPr>
        <w:t xml:space="preserve">    color: #721c24;</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.statusPaid {</w:t>
      </w:r>
    </w:p>
    <w:p w:rsidR="001F705F" w:rsidRPr="00684C53" w:rsidRDefault="001F705F" w:rsidP="001F705F">
      <w:pPr>
        <w:rPr>
          <w:lang w:val="en-US"/>
        </w:rPr>
      </w:pPr>
      <w:r w:rsidRPr="00684C53">
        <w:rPr>
          <w:lang w:val="en-US"/>
        </w:rPr>
        <w:t xml:space="preserve">    background: #cce5ff;</w:t>
      </w:r>
    </w:p>
    <w:p w:rsidR="001F705F" w:rsidRPr="00684C53" w:rsidRDefault="001F705F" w:rsidP="001F705F">
      <w:pPr>
        <w:rPr>
          <w:lang w:val="en-US"/>
        </w:rPr>
      </w:pPr>
      <w:r w:rsidRPr="00684C53">
        <w:rPr>
          <w:lang w:val="en-US"/>
        </w:rPr>
        <w:t xml:space="preserve">    color: #004085;</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.viewButton {</w:t>
      </w:r>
    </w:p>
    <w:p w:rsidR="001F705F" w:rsidRPr="00684C53" w:rsidRDefault="001F705F" w:rsidP="001F705F">
      <w:pPr>
        <w:rPr>
          <w:lang w:val="en-US"/>
        </w:rPr>
      </w:pPr>
      <w:r w:rsidRPr="00684C53">
        <w:rPr>
          <w:lang w:val="en-US"/>
        </w:rPr>
        <w:t xml:space="preserve">    padding: 4px 12px;</w:t>
      </w:r>
    </w:p>
    <w:p w:rsidR="001F705F" w:rsidRPr="00684C53" w:rsidRDefault="001F705F" w:rsidP="001F705F">
      <w:pPr>
        <w:rPr>
          <w:lang w:val="en-US"/>
        </w:rPr>
      </w:pPr>
      <w:r w:rsidRPr="00684C53">
        <w:rPr>
          <w:lang w:val="en-US"/>
        </w:rPr>
        <w:t xml:space="preserve">    background: #4669B0;</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border-radius: 4px;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 xml:space="preserve">    font-size: 12px;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.viewButton:hover {</w:t>
      </w:r>
    </w:p>
    <w:p w:rsidR="001F705F" w:rsidRPr="00684C53" w:rsidRDefault="001F705F" w:rsidP="001F705F">
      <w:pPr>
        <w:rPr>
          <w:lang w:val="en-US"/>
        </w:rPr>
      </w:pPr>
      <w:r w:rsidRPr="00684C53">
        <w:rPr>
          <w:lang w:val="en-US"/>
        </w:rPr>
        <w:t xml:space="preserve">    background: #31548a;</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.emptyMessage {</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padding: 60px 20px;</w:t>
      </w:r>
    </w:p>
    <w:p w:rsidR="001F705F" w:rsidRPr="00684C53" w:rsidRDefault="001F705F" w:rsidP="001F705F">
      <w:pPr>
        <w:rPr>
          <w:lang w:val="en-US"/>
        </w:rPr>
      </w:pPr>
      <w:r w:rsidRPr="00684C53">
        <w:rPr>
          <w:lang w:val="en-US"/>
        </w:rPr>
        <w:t xml:space="preserve">    color: #666;</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.emptyReportButton {</w:t>
      </w:r>
    </w:p>
    <w:p w:rsidR="001F705F" w:rsidRPr="00684C53" w:rsidRDefault="001F705F" w:rsidP="001F705F">
      <w:pPr>
        <w:rPr>
          <w:lang w:val="en-US"/>
        </w:rPr>
      </w:pPr>
      <w:r w:rsidRPr="00684C53">
        <w:rPr>
          <w:lang w:val="en-US"/>
        </w:rPr>
        <w:t xml:space="preserve">    background-color: #dc3545;</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padding: 10px 20px;</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lastRenderedPageBreak/>
        <w:t xml:space="preserve">    margin-top: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.emptyReportButton:hover {</w:t>
      </w:r>
    </w:p>
    <w:p w:rsidR="001F705F" w:rsidRPr="00684C53" w:rsidRDefault="001F705F" w:rsidP="001F705F">
      <w:pPr>
        <w:rPr>
          <w:lang w:val="en-US"/>
        </w:rPr>
      </w:pPr>
      <w:r w:rsidRPr="00684C53">
        <w:rPr>
          <w:lang w:val="en-US"/>
        </w:rPr>
        <w:t xml:space="preserve">    background-color: #c82333;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.error {</w:t>
      </w:r>
    </w:p>
    <w:p w:rsidR="001F705F" w:rsidRPr="00684C53" w:rsidRDefault="001F705F" w:rsidP="001F705F">
      <w:pPr>
        <w:rPr>
          <w:lang w:val="en-US"/>
        </w:rPr>
      </w:pPr>
      <w:r w:rsidRPr="00684C53">
        <w:rPr>
          <w:lang w:val="en-US"/>
        </w:rPr>
        <w:t xml:space="preserve">    background: #f8d7da;</w:t>
      </w:r>
    </w:p>
    <w:p w:rsidR="001F705F" w:rsidRPr="00684C53" w:rsidRDefault="001F705F" w:rsidP="001F705F">
      <w:pPr>
        <w:rPr>
          <w:lang w:val="en-US"/>
        </w:rPr>
      </w:pPr>
      <w:r w:rsidRPr="00684C53">
        <w:rPr>
          <w:lang w:val="en-US"/>
        </w:rPr>
        <w:t xml:space="preserve">    color: #721c24;</w:t>
      </w:r>
    </w:p>
    <w:p w:rsidR="001F705F" w:rsidRPr="00684C53" w:rsidRDefault="001F705F" w:rsidP="001F705F">
      <w:pPr>
        <w:rPr>
          <w:lang w:val="en-US"/>
        </w:rPr>
      </w:pPr>
      <w:r w:rsidRPr="00684C53">
        <w:rPr>
          <w:lang w:val="en-US"/>
        </w:rPr>
        <w:t xml:space="preserve">    padding: 12px;</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 xml:space="preserve">    flex-shrink: 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.modalOverlay {</w:t>
      </w:r>
    </w:p>
    <w:p w:rsidR="001F705F" w:rsidRPr="00684C53" w:rsidRDefault="001F705F" w:rsidP="001F705F">
      <w:pPr>
        <w:rPr>
          <w:lang w:val="en-US"/>
        </w:rPr>
      </w:pPr>
      <w:r w:rsidRPr="00684C53">
        <w:rPr>
          <w:lang w:val="en-US"/>
        </w:rPr>
        <w:t xml:space="preserve">    position: fixed;</w:t>
      </w:r>
    </w:p>
    <w:p w:rsidR="001F705F" w:rsidRPr="00684C53" w:rsidRDefault="001F705F" w:rsidP="001F705F">
      <w:pPr>
        <w:rPr>
          <w:lang w:val="en-US"/>
        </w:rPr>
      </w:pPr>
      <w:r w:rsidRPr="00684C53">
        <w:rPr>
          <w:lang w:val="en-US"/>
        </w:rPr>
        <w:t xml:space="preserve">    top: 0;</w:t>
      </w:r>
    </w:p>
    <w:p w:rsidR="001F705F" w:rsidRPr="00684C53" w:rsidRDefault="001F705F" w:rsidP="001F705F">
      <w:pPr>
        <w:rPr>
          <w:lang w:val="en-US"/>
        </w:rPr>
      </w:pPr>
      <w:r w:rsidRPr="00684C53">
        <w:rPr>
          <w:lang w:val="en-US"/>
        </w:rPr>
        <w:t xml:space="preserve">    left: 0;</w:t>
      </w:r>
    </w:p>
    <w:p w:rsidR="001F705F" w:rsidRPr="00684C53" w:rsidRDefault="001F705F" w:rsidP="001F705F">
      <w:pPr>
        <w:rPr>
          <w:lang w:val="en-US"/>
        </w:rPr>
      </w:pPr>
      <w:r w:rsidRPr="00684C53">
        <w:rPr>
          <w:lang w:val="en-US"/>
        </w:rPr>
        <w:t xml:space="preserve">    right: 0;</w:t>
      </w:r>
    </w:p>
    <w:p w:rsidR="001F705F" w:rsidRPr="00684C53" w:rsidRDefault="001F705F" w:rsidP="001F705F">
      <w:pPr>
        <w:rPr>
          <w:lang w:val="en-US"/>
        </w:rPr>
      </w:pPr>
      <w:r w:rsidRPr="00684C53">
        <w:rPr>
          <w:lang w:val="en-US"/>
        </w:rPr>
        <w:t xml:space="preserve">    bottom: 0;</w:t>
      </w:r>
    </w:p>
    <w:p w:rsidR="001F705F" w:rsidRPr="00684C53" w:rsidRDefault="001F705F" w:rsidP="001F705F">
      <w:pPr>
        <w:rPr>
          <w:lang w:val="en-US"/>
        </w:rPr>
      </w:pPr>
      <w:r w:rsidRPr="00684C53">
        <w:rPr>
          <w:lang w:val="en-US"/>
        </w:rPr>
        <w:t xml:space="preserve">    background: rgba(0,0,0,0.5);</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z-index: 1000;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 {</w:t>
      </w:r>
    </w:p>
    <w:p w:rsidR="001F705F" w:rsidRPr="00684C53" w:rsidRDefault="001F705F" w:rsidP="001F705F">
      <w:pPr>
        <w:rPr>
          <w:lang w:val="en-US"/>
        </w:rPr>
      </w:pPr>
      <w:r w:rsidRPr="00684C53">
        <w:rPr>
          <w:lang w:val="en-US"/>
        </w:rPr>
        <w:t xml:space="preserve">    background: white;</w:t>
      </w:r>
    </w:p>
    <w:p w:rsidR="001F705F" w:rsidRPr="00684C53" w:rsidRDefault="001F705F" w:rsidP="001F705F">
      <w:pPr>
        <w:rPr>
          <w:lang w:val="en-US"/>
        </w:rPr>
      </w:pPr>
      <w:r w:rsidRPr="00684C53">
        <w:rPr>
          <w:lang w:val="en-US"/>
        </w:rPr>
        <w:t xml:space="preserve">    border-radius: 12px;</w:t>
      </w:r>
    </w:p>
    <w:p w:rsidR="001F705F" w:rsidRPr="00684C53" w:rsidRDefault="001F705F" w:rsidP="001F705F">
      <w:pPr>
        <w:rPr>
          <w:lang w:val="en-US"/>
        </w:rPr>
      </w:pPr>
      <w:r w:rsidRPr="00684C53">
        <w:rPr>
          <w:lang w:val="en-US"/>
        </w:rPr>
        <w:t xml:space="preserve">    padding: 24px;</w:t>
      </w:r>
    </w:p>
    <w:p w:rsidR="001F705F" w:rsidRPr="00684C53" w:rsidRDefault="001F705F" w:rsidP="001F705F">
      <w:pPr>
        <w:rPr>
          <w:lang w:val="en-US"/>
        </w:rPr>
      </w:pPr>
      <w:r w:rsidRPr="00684C53">
        <w:rPr>
          <w:lang w:val="en-US"/>
        </w:rPr>
        <w:t xml:space="preserve">    width: 90%;</w:t>
      </w:r>
    </w:p>
    <w:p w:rsidR="001F705F" w:rsidRPr="00684C53" w:rsidRDefault="001F705F" w:rsidP="001F705F">
      <w:pPr>
        <w:rPr>
          <w:lang w:val="en-US"/>
        </w:rPr>
      </w:pPr>
      <w:r w:rsidRPr="00684C53">
        <w:rPr>
          <w:lang w:val="en-US"/>
        </w:rPr>
        <w:t xml:space="preserve">    max-width: 500px;</w:t>
      </w:r>
    </w:p>
    <w:p w:rsidR="001F705F" w:rsidRPr="00684C53" w:rsidRDefault="001F705F" w:rsidP="001F705F">
      <w:pPr>
        <w:rPr>
          <w:lang w:val="en-US"/>
        </w:rPr>
      </w:pPr>
      <w:r w:rsidRPr="00684C53">
        <w:rPr>
          <w:lang w:val="en-US"/>
        </w:rPr>
        <w:t xml:space="preserve">    max-height: 80vh;</w:t>
      </w:r>
    </w:p>
    <w:p w:rsidR="001F705F" w:rsidRPr="00684C53" w:rsidRDefault="001F705F" w:rsidP="001F705F">
      <w:pPr>
        <w:rPr>
          <w:lang w:val="en-US"/>
        </w:rPr>
      </w:pPr>
      <w:r w:rsidRPr="00684C53">
        <w:rPr>
          <w:lang w:val="en-US"/>
        </w:rPr>
        <w:t xml:space="preserve">    overflow-y: auto;</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 h2 {</w:t>
      </w:r>
    </w:p>
    <w:p w:rsidR="001F705F" w:rsidRPr="00684C53" w:rsidRDefault="001F705F" w:rsidP="001F705F">
      <w:pPr>
        <w:rPr>
          <w:lang w:val="en-US"/>
        </w:rPr>
      </w:pPr>
      <w:r w:rsidRPr="00684C53">
        <w:rPr>
          <w:lang w:val="en-US"/>
        </w:rPr>
        <w:t xml:space="preserve">    margin: 0 0 20px 0;</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.details {</w:t>
      </w:r>
    </w:p>
    <w:p w:rsidR="001F705F" w:rsidRPr="00684C53" w:rsidRDefault="001F705F" w:rsidP="001F705F">
      <w:pPr>
        <w:rPr>
          <w:lang w:val="en-US"/>
        </w:rPr>
      </w:pPr>
      <w:r w:rsidRPr="00684C53">
        <w:rPr>
          <w:lang w:val="en-US"/>
        </w:rPr>
        <w:t xml:space="preserve">    margin-bottom: 24px;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.detailRow {</w:t>
      </w:r>
    </w:p>
    <w:p w:rsidR="001F705F" w:rsidRPr="00684C53" w:rsidRDefault="001F705F" w:rsidP="001F705F">
      <w:pPr>
        <w:rPr>
          <w:lang w:val="en-US"/>
        </w:rPr>
      </w:pPr>
      <w:r w:rsidRPr="00684C53">
        <w:rPr>
          <w:lang w:val="en-US"/>
        </w:rPr>
        <w:t xml:space="preserve">    margin-bottom: 12px;</w:t>
      </w:r>
    </w:p>
    <w:p w:rsidR="001F705F" w:rsidRPr="00684C53" w:rsidRDefault="001F705F" w:rsidP="001F705F">
      <w:pPr>
        <w:rPr>
          <w:lang w:val="en-US"/>
        </w:rPr>
      </w:pPr>
      <w:r w:rsidRPr="00684C53">
        <w:rPr>
          <w:lang w:val="en-US"/>
        </w:rPr>
        <w:t xml:space="preserve">    padding: 8px 0;</w:t>
      </w:r>
    </w:p>
    <w:p w:rsidR="001F705F" w:rsidRPr="00684C53" w:rsidRDefault="001F705F" w:rsidP="001F705F">
      <w:pPr>
        <w:rPr>
          <w:lang w:val="en-US"/>
        </w:rPr>
      </w:pPr>
      <w:r w:rsidRPr="00684C53">
        <w:rPr>
          <w:lang w:val="en-US"/>
        </w:rPr>
        <w:t xml:space="preserve">    border-bottom: 1px solid #f0f0f0;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.detailRow strong {</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lastRenderedPageBreak/>
        <w:t xml:space="preserve">    width: 120px;</w:t>
      </w:r>
    </w:p>
    <w:p w:rsidR="001F705F" w:rsidRPr="00684C53" w:rsidRDefault="001F705F" w:rsidP="001F705F">
      <w:pPr>
        <w:rPr>
          <w:lang w:val="en-US"/>
        </w:rPr>
      </w:pPr>
      <w:r w:rsidRPr="00684C53">
        <w:rPr>
          <w:lang w:val="en-US"/>
        </w:rPr>
        <w:t xml:space="preserve">    color: #555;</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.modalButtons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justify-content: flex-end;</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.modalButtons button {</w:t>
      </w:r>
    </w:p>
    <w:p w:rsidR="001F705F" w:rsidRPr="00684C53" w:rsidRDefault="001F705F" w:rsidP="001F705F">
      <w:pPr>
        <w:rPr>
          <w:lang w:val="en-US"/>
        </w:rPr>
      </w:pPr>
      <w:r w:rsidRPr="00684C53">
        <w:rPr>
          <w:lang w:val="en-US"/>
        </w:rPr>
        <w:t xml:space="preserve">    padding: 8px 20px;</w:t>
      </w:r>
    </w:p>
    <w:p w:rsidR="001F705F" w:rsidRPr="00684C53" w:rsidRDefault="001F705F" w:rsidP="001F705F">
      <w:pPr>
        <w:rPr>
          <w:lang w:val="en-US"/>
        </w:rPr>
      </w:pPr>
      <w:r w:rsidRPr="00684C53">
        <w:rPr>
          <w:lang w:val="en-US"/>
        </w:rPr>
        <w:t xml:space="preserve">    background: #4669B0;</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border-radius: 6px;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.modalButtons button:hover {</w:t>
      </w:r>
    </w:p>
    <w:p w:rsidR="001F705F" w:rsidRPr="00684C53" w:rsidRDefault="001F705F" w:rsidP="001F705F">
      <w:pPr>
        <w:rPr>
          <w:lang w:val="en-US"/>
        </w:rPr>
      </w:pPr>
      <w:r w:rsidRPr="00684C53">
        <w:rPr>
          <w:lang w:val="en-US"/>
        </w:rPr>
        <w:t xml:space="preserve">    background: #31548a;</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1600px) {</w:t>
      </w:r>
    </w:p>
    <w:p w:rsidR="001F705F" w:rsidRPr="00684C53" w:rsidRDefault="001F705F" w:rsidP="001F705F">
      <w:pPr>
        <w:rPr>
          <w:lang w:val="en-US"/>
        </w:rPr>
      </w:pPr>
      <w:r w:rsidRPr="00684C53">
        <w:rPr>
          <w:lang w:val="en-US"/>
        </w:rPr>
        <w:t xml:space="preserve">    .title {</w:t>
      </w:r>
    </w:p>
    <w:p w:rsidR="001F705F" w:rsidRPr="00684C53" w:rsidRDefault="001F705F" w:rsidP="001F705F">
      <w:pPr>
        <w:rPr>
          <w:lang w:val="en-US"/>
        </w:rPr>
      </w:pPr>
      <w:r w:rsidRPr="00684C53">
        <w:rPr>
          <w:lang w:val="en-US"/>
        </w:rPr>
        <w:t xml:space="preserve">        font-size: 2.5vh;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.reportButton {</w:t>
      </w:r>
    </w:p>
    <w:p w:rsidR="001F705F" w:rsidRPr="00684C53" w:rsidRDefault="001F705F" w:rsidP="001F705F">
      <w:pPr>
        <w:rPr>
          <w:lang w:val="en-US"/>
        </w:rPr>
      </w:pPr>
      <w:r w:rsidRPr="00684C53">
        <w:rPr>
          <w:lang w:val="en-US"/>
        </w:rPr>
        <w:t xml:space="preserve">        font-size: 1.8vh;</w:t>
      </w:r>
    </w:p>
    <w:p w:rsidR="001F705F" w:rsidRPr="00684C53" w:rsidRDefault="001F705F" w:rsidP="001F705F">
      <w:pPr>
        <w:rPr>
          <w:lang w:val="en-US"/>
        </w:rPr>
      </w:pPr>
      <w:r w:rsidRPr="00684C53">
        <w:rPr>
          <w:lang w:val="en-US"/>
        </w:rPr>
        <w:lastRenderedPageBreak/>
        <w:t xml:space="preserve">        padding: 0.8vh 1.8vh;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.table th {</w:t>
      </w:r>
    </w:p>
    <w:p w:rsidR="001F705F" w:rsidRPr="00684C53" w:rsidRDefault="001F705F" w:rsidP="001F705F">
      <w:pPr>
        <w:rPr>
          <w:lang w:val="en-US"/>
        </w:rPr>
      </w:pPr>
      <w:r w:rsidRPr="00684C53">
        <w:rPr>
          <w:lang w:val="en-US"/>
        </w:rPr>
        <w:t xml:space="preserve">        padding: 1.5vh 2vh;</w:t>
      </w:r>
    </w:p>
    <w:p w:rsidR="001F705F" w:rsidRPr="00684C53" w:rsidRDefault="001F705F" w:rsidP="001F705F">
      <w:pPr>
        <w:rPr>
          <w:lang w:val="en-US"/>
        </w:rPr>
      </w:pPr>
      <w:r w:rsidRPr="00684C53">
        <w:rPr>
          <w:lang w:val="en-US"/>
        </w:rPr>
        <w:t xml:space="preserve">        font-size: 1.8vh;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.table td {</w:t>
      </w:r>
    </w:p>
    <w:p w:rsidR="001F705F" w:rsidRPr="00684C53" w:rsidRDefault="001F705F" w:rsidP="001F705F">
      <w:pPr>
        <w:rPr>
          <w:lang w:val="en-US"/>
        </w:rPr>
      </w:pPr>
      <w:r w:rsidRPr="00684C53">
        <w:rPr>
          <w:lang w:val="en-US"/>
        </w:rPr>
        <w:t xml:space="preserve">        padding: 1.5vh 2vh;</w:t>
      </w:r>
    </w:p>
    <w:p w:rsidR="001F705F" w:rsidRPr="00684C53" w:rsidRDefault="001F705F" w:rsidP="001F705F">
      <w:pPr>
        <w:rPr>
          <w:lang w:val="en-US"/>
        </w:rPr>
      </w:pPr>
      <w:r w:rsidRPr="00684C53">
        <w:rPr>
          <w:lang w:val="en-US"/>
        </w:rPr>
        <w:t xml:space="preserve">        font-size: 1.8vh;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.status {</w:t>
      </w:r>
    </w:p>
    <w:p w:rsidR="001F705F" w:rsidRPr="00684C53" w:rsidRDefault="001F705F" w:rsidP="001F705F">
      <w:pPr>
        <w:rPr>
          <w:lang w:val="en-US"/>
        </w:rPr>
      </w:pPr>
      <w:r w:rsidRPr="00684C53">
        <w:rPr>
          <w:lang w:val="en-US"/>
        </w:rPr>
        <w:t xml:space="preserve">        font-size: 1.6vh;</w:t>
      </w:r>
    </w:p>
    <w:p w:rsidR="001F705F" w:rsidRPr="00684C53" w:rsidRDefault="001F705F" w:rsidP="001F705F">
      <w:pPr>
        <w:rPr>
          <w:lang w:val="en-US"/>
        </w:rPr>
      </w:pPr>
      <w:r w:rsidRPr="00684C53">
        <w:rPr>
          <w:lang w:val="en-US"/>
        </w:rPr>
        <w:t xml:space="preserve">        padding: 0.5vh 1vh;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.viewButton {</w:t>
      </w:r>
    </w:p>
    <w:p w:rsidR="001F705F" w:rsidRPr="00684C53" w:rsidRDefault="001F705F" w:rsidP="001F705F">
      <w:pPr>
        <w:rPr>
          <w:lang w:val="en-US"/>
        </w:rPr>
      </w:pPr>
      <w:r w:rsidRPr="00684C53">
        <w:rPr>
          <w:lang w:val="en-US"/>
        </w:rPr>
        <w:t xml:space="preserve">        font-size: 1.6vh;</w:t>
      </w:r>
    </w:p>
    <w:p w:rsidR="001F705F" w:rsidRPr="00684C53" w:rsidRDefault="001F705F" w:rsidP="001F705F">
      <w:pPr>
        <w:rPr>
          <w:lang w:val="en-US"/>
        </w:rPr>
      </w:pPr>
      <w:r w:rsidRPr="00684C53">
        <w:rPr>
          <w:lang w:val="en-US"/>
        </w:rPr>
        <w:t xml:space="preserve">        padding: 0.5vh 1.5vh;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1366px) {</w:t>
      </w:r>
    </w:p>
    <w:p w:rsidR="001F705F" w:rsidRPr="00684C53" w:rsidRDefault="001F705F" w:rsidP="001F705F">
      <w:pPr>
        <w:rPr>
          <w:lang w:val="en-US"/>
        </w:rPr>
      </w:pPr>
      <w:r w:rsidRPr="00684C53">
        <w:rPr>
          <w:lang w:val="en-US"/>
        </w:rPr>
        <w:t xml:space="preserve">    .title {</w:t>
      </w:r>
    </w:p>
    <w:p w:rsidR="001F705F" w:rsidRPr="00684C53" w:rsidRDefault="001F705F" w:rsidP="001F705F">
      <w:pPr>
        <w:rPr>
          <w:lang w:val="en-US"/>
        </w:rPr>
      </w:pPr>
      <w:r w:rsidRPr="00684C53">
        <w:rPr>
          <w:lang w:val="en-US"/>
        </w:rPr>
        <w:t xml:space="preserve">        font-size: 2.8vh;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.reportButton {</w:t>
      </w:r>
    </w:p>
    <w:p w:rsidR="001F705F" w:rsidRPr="00684C53" w:rsidRDefault="001F705F" w:rsidP="001F705F">
      <w:pPr>
        <w:rPr>
          <w:lang w:val="en-US"/>
        </w:rPr>
      </w:pPr>
      <w:r w:rsidRPr="00684C53">
        <w:rPr>
          <w:lang w:val="en-US"/>
        </w:rPr>
        <w:t xml:space="preserve">        font-size: 2vh;</w:t>
      </w:r>
    </w:p>
    <w:p w:rsidR="001F705F" w:rsidRPr="00684C53" w:rsidRDefault="001F705F" w:rsidP="001F705F">
      <w:pPr>
        <w:rPr>
          <w:lang w:val="en-US"/>
        </w:rPr>
      </w:pPr>
      <w:r w:rsidRPr="00684C53">
        <w:rPr>
          <w:lang w:val="en-US"/>
        </w:rPr>
        <w:t xml:space="preserve">        padding: 1vh 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.table th {</w:t>
      </w:r>
    </w:p>
    <w:p w:rsidR="001F705F" w:rsidRPr="00684C53" w:rsidRDefault="001F705F" w:rsidP="001F705F">
      <w:pPr>
        <w:rPr>
          <w:lang w:val="en-US"/>
        </w:rPr>
      </w:pPr>
      <w:r w:rsidRPr="00684C53">
        <w:rPr>
          <w:lang w:val="en-US"/>
        </w:rPr>
        <w:t xml:space="preserve">        padding: 1.8vh 2.2vh;</w:t>
      </w:r>
    </w:p>
    <w:p w:rsidR="001F705F" w:rsidRPr="00684C53" w:rsidRDefault="001F705F" w:rsidP="001F705F">
      <w:pPr>
        <w:rPr>
          <w:lang w:val="en-US"/>
        </w:rPr>
      </w:pPr>
      <w:r w:rsidRPr="00684C53">
        <w:rPr>
          <w:lang w:val="en-US"/>
        </w:rPr>
        <w:t xml:space="preserve">        font-size: 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.table td {</w:t>
      </w:r>
    </w:p>
    <w:p w:rsidR="001F705F" w:rsidRPr="00684C53" w:rsidRDefault="001F705F" w:rsidP="001F705F">
      <w:pPr>
        <w:rPr>
          <w:lang w:val="en-US"/>
        </w:rPr>
      </w:pPr>
      <w:r w:rsidRPr="00684C53">
        <w:rPr>
          <w:lang w:val="en-US"/>
        </w:rPr>
        <w:t xml:space="preserve">        padding: 1.8vh 2.2vh;</w:t>
      </w:r>
    </w:p>
    <w:p w:rsidR="001F705F" w:rsidRPr="00684C53" w:rsidRDefault="001F705F" w:rsidP="001F705F">
      <w:pPr>
        <w:rPr>
          <w:lang w:val="en-US"/>
        </w:rPr>
      </w:pPr>
      <w:r w:rsidRPr="00684C53">
        <w:rPr>
          <w:lang w:val="en-US"/>
        </w:rPr>
        <w:t xml:space="preserve">        font-size: 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.status {</w:t>
      </w:r>
    </w:p>
    <w:p w:rsidR="001F705F" w:rsidRPr="00684C53" w:rsidRDefault="001F705F" w:rsidP="001F705F">
      <w:pPr>
        <w:rPr>
          <w:lang w:val="en-US"/>
        </w:rPr>
      </w:pPr>
      <w:r w:rsidRPr="00684C53">
        <w:rPr>
          <w:lang w:val="en-US"/>
        </w:rPr>
        <w:t xml:space="preserve">        font-size: 1.8vh;</w:t>
      </w:r>
    </w:p>
    <w:p w:rsidR="001F705F" w:rsidRPr="00684C53" w:rsidRDefault="001F705F" w:rsidP="001F705F">
      <w:pPr>
        <w:rPr>
          <w:lang w:val="en-US"/>
        </w:rPr>
      </w:pPr>
      <w:r w:rsidRPr="00684C53">
        <w:rPr>
          <w:lang w:val="en-US"/>
        </w:rPr>
        <w:t xml:space="preserve">        padding: 0.6vh 1.2vh;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.viewButton {</w:t>
      </w:r>
    </w:p>
    <w:p w:rsidR="001F705F" w:rsidRPr="00684C53" w:rsidRDefault="001F705F" w:rsidP="001F705F">
      <w:pPr>
        <w:rPr>
          <w:lang w:val="en-US"/>
        </w:rPr>
      </w:pPr>
      <w:r w:rsidRPr="00684C53">
        <w:rPr>
          <w:lang w:val="en-US"/>
        </w:rPr>
        <w:t xml:space="preserve">        font-size: 1.8vh;</w:t>
      </w:r>
    </w:p>
    <w:p w:rsidR="001F705F" w:rsidRPr="00684C53" w:rsidRDefault="001F705F" w:rsidP="001F705F">
      <w:pPr>
        <w:rPr>
          <w:lang w:val="en-US"/>
        </w:rPr>
      </w:pPr>
      <w:r w:rsidRPr="00684C53">
        <w:rPr>
          <w:lang w:val="en-US"/>
        </w:rPr>
        <w:t xml:space="preserve">        padding: 0.6vh 1.8vh;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1280px) {</w:t>
      </w:r>
    </w:p>
    <w:p w:rsidR="001F705F" w:rsidRPr="00684C53" w:rsidRDefault="001F705F" w:rsidP="001F705F">
      <w:pPr>
        <w:rPr>
          <w:lang w:val="en-US"/>
        </w:rPr>
      </w:pPr>
      <w:r w:rsidRPr="00684C53">
        <w:rPr>
          <w:lang w:val="en-US"/>
        </w:rPr>
        <w:t xml:space="preserve">    .title {</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.reportButton {</w:t>
      </w:r>
    </w:p>
    <w:p w:rsidR="001F705F" w:rsidRPr="00684C53" w:rsidRDefault="001F705F" w:rsidP="001F705F">
      <w:pPr>
        <w:rPr>
          <w:lang w:val="en-US"/>
        </w:rPr>
      </w:pPr>
      <w:r w:rsidRPr="00684C53">
        <w:rPr>
          <w:lang w:val="en-US"/>
        </w:rPr>
        <w:t xml:space="preserve">        font-size: 2.2vh;</w:t>
      </w:r>
    </w:p>
    <w:p w:rsidR="001F705F" w:rsidRPr="00684C53" w:rsidRDefault="001F705F" w:rsidP="001F705F">
      <w:pPr>
        <w:rPr>
          <w:lang w:val="en-US"/>
        </w:rPr>
      </w:pPr>
      <w:r w:rsidRPr="00684C53">
        <w:rPr>
          <w:lang w:val="en-US"/>
        </w:rPr>
        <w:t xml:space="preserve">        padding: 1.2vh 2.2vh;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.table th {</w:t>
      </w:r>
    </w:p>
    <w:p w:rsidR="001F705F" w:rsidRPr="00684C53" w:rsidRDefault="001F705F" w:rsidP="001F705F">
      <w:pPr>
        <w:rPr>
          <w:lang w:val="en-US"/>
        </w:rPr>
      </w:pPr>
      <w:r w:rsidRPr="00684C53">
        <w:rPr>
          <w:lang w:val="en-US"/>
        </w:rPr>
        <w:t xml:space="preserve">        padding: 2vh 2.5vh;</w:t>
      </w:r>
    </w:p>
    <w:p w:rsidR="001F705F" w:rsidRPr="00684C53" w:rsidRDefault="001F705F" w:rsidP="001F705F">
      <w:pPr>
        <w:rPr>
          <w:lang w:val="en-US"/>
        </w:rPr>
      </w:pPr>
      <w:r w:rsidRPr="00684C53">
        <w:rPr>
          <w:lang w:val="en-US"/>
        </w:rPr>
        <w:lastRenderedPageBreak/>
        <w:t xml:space="preserve">        font-size: 2.2vh;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.table td {</w:t>
      </w:r>
    </w:p>
    <w:p w:rsidR="001F705F" w:rsidRPr="00684C53" w:rsidRDefault="001F705F" w:rsidP="001F705F">
      <w:pPr>
        <w:rPr>
          <w:lang w:val="en-US"/>
        </w:rPr>
      </w:pPr>
      <w:r w:rsidRPr="00684C53">
        <w:rPr>
          <w:lang w:val="en-US"/>
        </w:rPr>
        <w:t xml:space="preserve">        padding: 2vh 2.5vh;</w:t>
      </w:r>
    </w:p>
    <w:p w:rsidR="001F705F" w:rsidRPr="00684C53" w:rsidRDefault="001F705F" w:rsidP="001F705F">
      <w:pPr>
        <w:rPr>
          <w:lang w:val="en-US"/>
        </w:rPr>
      </w:pPr>
      <w:r w:rsidRPr="00684C53">
        <w:rPr>
          <w:lang w:val="en-US"/>
        </w:rPr>
        <w:t xml:space="preserve">        font-size: 2.2vh;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.status {</w:t>
      </w:r>
    </w:p>
    <w:p w:rsidR="001F705F" w:rsidRPr="00684C53" w:rsidRDefault="001F705F" w:rsidP="001F705F">
      <w:pPr>
        <w:rPr>
          <w:lang w:val="en-US"/>
        </w:rPr>
      </w:pPr>
      <w:r w:rsidRPr="00684C53">
        <w:rPr>
          <w:lang w:val="en-US"/>
        </w:rPr>
        <w:t xml:space="preserve">        font-size: 2vh;</w:t>
      </w:r>
    </w:p>
    <w:p w:rsidR="001F705F" w:rsidRPr="00684C53" w:rsidRDefault="001F705F" w:rsidP="001F705F">
      <w:pPr>
        <w:rPr>
          <w:lang w:val="en-US"/>
        </w:rPr>
      </w:pPr>
      <w:r w:rsidRPr="00684C53">
        <w:rPr>
          <w:lang w:val="en-US"/>
        </w:rPr>
        <w:t xml:space="preserve">        padding: 0.7vh 1.3vh;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.viewButton {</w:t>
      </w:r>
    </w:p>
    <w:p w:rsidR="001F705F" w:rsidRPr="00684C53" w:rsidRDefault="001F705F" w:rsidP="001F705F">
      <w:pPr>
        <w:rPr>
          <w:lang w:val="en-US"/>
        </w:rPr>
      </w:pPr>
      <w:r w:rsidRPr="00684C53">
        <w:rPr>
          <w:lang w:val="en-US"/>
        </w:rPr>
        <w:t xml:space="preserve">        font-size: 2vh;</w:t>
      </w:r>
    </w:p>
    <w:p w:rsidR="001F705F" w:rsidRPr="00684C53" w:rsidRDefault="001F705F" w:rsidP="001F705F">
      <w:pPr>
        <w:rPr>
          <w:lang w:val="en-US"/>
        </w:rPr>
      </w:pPr>
      <w:r w:rsidRPr="00684C53">
        <w:rPr>
          <w:lang w:val="en-US"/>
        </w:rPr>
        <w:t xml:space="preserve">        padding: 0.7vh 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1024px) {</w:t>
      </w:r>
    </w:p>
    <w:p w:rsidR="001F705F" w:rsidRPr="00684C53" w:rsidRDefault="001F705F" w:rsidP="001F705F">
      <w:pPr>
        <w:rPr>
          <w:lang w:val="en-US"/>
        </w:rPr>
      </w:pPr>
      <w:r w:rsidRPr="00684C53">
        <w:rPr>
          <w:lang w:val="en-US"/>
        </w:rPr>
        <w:t xml:space="preserve">    .title {</w:t>
      </w:r>
    </w:p>
    <w:p w:rsidR="001F705F" w:rsidRPr="00684C53" w:rsidRDefault="001F705F" w:rsidP="001F705F">
      <w:pPr>
        <w:rPr>
          <w:lang w:val="en-US"/>
        </w:rPr>
      </w:pPr>
      <w:r w:rsidRPr="00684C53">
        <w:rPr>
          <w:lang w:val="en-US"/>
        </w:rPr>
        <w:t xml:space="preserve">        font-size: 3.2vh;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.reportButton {</w:t>
      </w:r>
    </w:p>
    <w:p w:rsidR="001F705F" w:rsidRPr="00684C53" w:rsidRDefault="001F705F" w:rsidP="001F705F">
      <w:pPr>
        <w:rPr>
          <w:lang w:val="en-US"/>
        </w:rPr>
      </w:pPr>
      <w:r w:rsidRPr="00684C53">
        <w:rPr>
          <w:lang w:val="en-US"/>
        </w:rPr>
        <w:t xml:space="preserve">        font-size: 2.4vh;</w:t>
      </w:r>
    </w:p>
    <w:p w:rsidR="001F705F" w:rsidRPr="00684C53" w:rsidRDefault="001F705F" w:rsidP="001F705F">
      <w:pPr>
        <w:rPr>
          <w:lang w:val="en-US"/>
        </w:rPr>
      </w:pPr>
      <w:r w:rsidRPr="00684C53">
        <w:rPr>
          <w:lang w:val="en-US"/>
        </w:rPr>
        <w:t xml:space="preserve">        padding: 1.4vh 2.4vh;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.table th {</w:t>
      </w:r>
    </w:p>
    <w:p w:rsidR="001F705F" w:rsidRPr="00684C53" w:rsidRDefault="001F705F" w:rsidP="001F705F">
      <w:pPr>
        <w:rPr>
          <w:lang w:val="en-US"/>
        </w:rPr>
      </w:pPr>
      <w:r w:rsidRPr="00684C53">
        <w:rPr>
          <w:lang w:val="en-US"/>
        </w:rPr>
        <w:t xml:space="preserve">        padding: 2.2vh 2.8vh;</w:t>
      </w:r>
    </w:p>
    <w:p w:rsidR="001F705F" w:rsidRPr="00684C53" w:rsidRDefault="001F705F" w:rsidP="001F705F">
      <w:pPr>
        <w:rPr>
          <w:lang w:val="en-US"/>
        </w:rPr>
      </w:pPr>
      <w:r w:rsidRPr="00684C53">
        <w:rPr>
          <w:lang w:val="en-US"/>
        </w:rPr>
        <w:t xml:space="preserve">        font-size: 2.4vh;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.table td {</w:t>
      </w:r>
    </w:p>
    <w:p w:rsidR="001F705F" w:rsidRPr="00684C53" w:rsidRDefault="001F705F" w:rsidP="001F705F">
      <w:pPr>
        <w:rPr>
          <w:lang w:val="en-US"/>
        </w:rPr>
      </w:pPr>
      <w:r w:rsidRPr="00684C53">
        <w:rPr>
          <w:lang w:val="en-US"/>
        </w:rPr>
        <w:t xml:space="preserve">        padding: 2.2vh 2.8vh;</w:t>
      </w:r>
    </w:p>
    <w:p w:rsidR="001F705F" w:rsidRPr="00684C53" w:rsidRDefault="001F705F" w:rsidP="001F705F">
      <w:pPr>
        <w:rPr>
          <w:lang w:val="en-US"/>
        </w:rPr>
      </w:pPr>
      <w:r w:rsidRPr="00684C53">
        <w:rPr>
          <w:lang w:val="en-US"/>
        </w:rPr>
        <w:t xml:space="preserve">        font-size: 2.4vh;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.status {</w:t>
      </w:r>
    </w:p>
    <w:p w:rsidR="001F705F" w:rsidRPr="00684C53" w:rsidRDefault="001F705F" w:rsidP="001F705F">
      <w:pPr>
        <w:rPr>
          <w:lang w:val="en-US"/>
        </w:rPr>
      </w:pPr>
      <w:r w:rsidRPr="00684C53">
        <w:rPr>
          <w:lang w:val="en-US"/>
        </w:rPr>
        <w:t xml:space="preserve">        font-size: 2.2vh;</w:t>
      </w:r>
    </w:p>
    <w:p w:rsidR="001F705F" w:rsidRPr="00684C53" w:rsidRDefault="001F705F" w:rsidP="001F705F">
      <w:pPr>
        <w:rPr>
          <w:lang w:val="en-US"/>
        </w:rPr>
      </w:pPr>
      <w:r w:rsidRPr="00684C53">
        <w:rPr>
          <w:lang w:val="en-US"/>
        </w:rPr>
        <w:t xml:space="preserve">        padding: 0.8vh 1.4vh;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.viewButton {</w:t>
      </w:r>
    </w:p>
    <w:p w:rsidR="001F705F" w:rsidRPr="00684C53" w:rsidRDefault="001F705F" w:rsidP="001F705F">
      <w:pPr>
        <w:rPr>
          <w:lang w:val="en-US"/>
        </w:rPr>
      </w:pPr>
      <w:r w:rsidRPr="00684C53">
        <w:rPr>
          <w:lang w:val="en-US"/>
        </w:rPr>
        <w:t xml:space="preserve">        font-size: 2.2vh;</w:t>
      </w:r>
    </w:p>
    <w:p w:rsidR="001F705F" w:rsidRPr="00684C53" w:rsidRDefault="001F705F" w:rsidP="001F705F">
      <w:pPr>
        <w:rPr>
          <w:lang w:val="en-US"/>
        </w:rPr>
      </w:pPr>
      <w:r w:rsidRPr="00684C53">
        <w:rPr>
          <w:lang w:val="en-US"/>
        </w:rPr>
        <w:t xml:space="preserve">        padding: 0.8vh 2.2vh;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900px) {</w:t>
      </w:r>
    </w:p>
    <w:p w:rsidR="001F705F" w:rsidRPr="00684C53" w:rsidRDefault="001F705F" w:rsidP="001F705F">
      <w:pPr>
        <w:rPr>
          <w:lang w:val="en-US"/>
        </w:rPr>
      </w:pPr>
      <w:r w:rsidRPr="00684C53">
        <w:rPr>
          <w:lang w:val="en-US"/>
        </w:rPr>
        <w:t xml:space="preserve">    .title {</w:t>
      </w:r>
    </w:p>
    <w:p w:rsidR="001F705F" w:rsidRPr="00684C53" w:rsidRDefault="001F705F" w:rsidP="001F705F">
      <w:pPr>
        <w:rPr>
          <w:lang w:val="en-US"/>
        </w:rPr>
      </w:pPr>
      <w:r w:rsidRPr="00684C53">
        <w:rPr>
          <w:lang w:val="en-US"/>
        </w:rPr>
        <w:t xml:space="preserve">        font-size: 3.5vh;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.reportButton {</w:t>
      </w:r>
    </w:p>
    <w:p w:rsidR="001F705F" w:rsidRPr="00684C53" w:rsidRDefault="001F705F" w:rsidP="001F705F">
      <w:pPr>
        <w:rPr>
          <w:lang w:val="en-US"/>
        </w:rPr>
      </w:pPr>
      <w:r w:rsidRPr="00684C53">
        <w:rPr>
          <w:lang w:val="en-US"/>
        </w:rPr>
        <w:t xml:space="preserve">        font-size: 2.6vh;</w:t>
      </w:r>
    </w:p>
    <w:p w:rsidR="001F705F" w:rsidRPr="00684C53" w:rsidRDefault="001F705F" w:rsidP="001F705F">
      <w:pPr>
        <w:rPr>
          <w:lang w:val="en-US"/>
        </w:rPr>
      </w:pPr>
      <w:r w:rsidRPr="00684C53">
        <w:rPr>
          <w:lang w:val="en-US"/>
        </w:rPr>
        <w:t xml:space="preserve">        padding: 1.6vh 2.6vh;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.table th {</w:t>
      </w:r>
    </w:p>
    <w:p w:rsidR="001F705F" w:rsidRPr="00684C53" w:rsidRDefault="001F705F" w:rsidP="001F705F">
      <w:pPr>
        <w:rPr>
          <w:lang w:val="en-US"/>
        </w:rPr>
      </w:pPr>
      <w:r w:rsidRPr="00684C53">
        <w:rPr>
          <w:lang w:val="en-US"/>
        </w:rPr>
        <w:t xml:space="preserve">        padding: 2.5vh 3vh;</w:t>
      </w:r>
    </w:p>
    <w:p w:rsidR="001F705F" w:rsidRPr="00684C53" w:rsidRDefault="001F705F" w:rsidP="001F705F">
      <w:pPr>
        <w:rPr>
          <w:lang w:val="en-US"/>
        </w:rPr>
      </w:pPr>
      <w:r w:rsidRPr="00684C53">
        <w:rPr>
          <w:lang w:val="en-US"/>
        </w:rPr>
        <w:t xml:space="preserve">        font-size: 2.6vh;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.table td {</w:t>
      </w:r>
    </w:p>
    <w:p w:rsidR="001F705F" w:rsidRPr="00684C53" w:rsidRDefault="001F705F" w:rsidP="001F705F">
      <w:pPr>
        <w:rPr>
          <w:lang w:val="en-US"/>
        </w:rPr>
      </w:pPr>
      <w:r w:rsidRPr="00684C53">
        <w:rPr>
          <w:lang w:val="en-US"/>
        </w:rPr>
        <w:t xml:space="preserve">        padding: 2.5vh 3vh;</w:t>
      </w:r>
    </w:p>
    <w:p w:rsidR="001F705F" w:rsidRPr="00684C53" w:rsidRDefault="001F705F" w:rsidP="001F705F">
      <w:pPr>
        <w:rPr>
          <w:lang w:val="en-US"/>
        </w:rPr>
      </w:pPr>
      <w:r w:rsidRPr="00684C53">
        <w:rPr>
          <w:lang w:val="en-US"/>
        </w:rPr>
        <w:lastRenderedPageBreak/>
        <w:t xml:space="preserve">        font-size: 2.6vh;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.status {</w:t>
      </w:r>
    </w:p>
    <w:p w:rsidR="001F705F" w:rsidRPr="00684C53" w:rsidRDefault="001F705F" w:rsidP="001F705F">
      <w:pPr>
        <w:rPr>
          <w:lang w:val="en-US"/>
        </w:rPr>
      </w:pPr>
      <w:r w:rsidRPr="00684C53">
        <w:rPr>
          <w:lang w:val="en-US"/>
        </w:rPr>
        <w:t xml:space="preserve">        font-size: 2.4vh;</w:t>
      </w:r>
    </w:p>
    <w:p w:rsidR="001F705F" w:rsidRPr="00684C53" w:rsidRDefault="001F705F" w:rsidP="001F705F">
      <w:pPr>
        <w:rPr>
          <w:lang w:val="en-US"/>
        </w:rPr>
      </w:pPr>
      <w:r w:rsidRPr="00684C53">
        <w:rPr>
          <w:lang w:val="en-US"/>
        </w:rPr>
        <w:t xml:space="preserve">        padding: 0.9vh 1.5vh;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.viewButton {</w:t>
      </w:r>
    </w:p>
    <w:p w:rsidR="001F705F" w:rsidRPr="00684C53" w:rsidRDefault="001F705F" w:rsidP="001F705F">
      <w:pPr>
        <w:rPr>
          <w:lang w:val="en-US"/>
        </w:rPr>
      </w:pPr>
      <w:r w:rsidRPr="00684C53">
        <w:rPr>
          <w:lang w:val="en-US"/>
        </w:rPr>
        <w:t xml:space="preserve">        font-size: 2.4vh;</w:t>
      </w:r>
    </w:p>
    <w:p w:rsidR="001F705F" w:rsidRPr="00684C53" w:rsidRDefault="001F705F" w:rsidP="001F705F">
      <w:pPr>
        <w:rPr>
          <w:lang w:val="en-US"/>
        </w:rPr>
      </w:pPr>
      <w:r w:rsidRPr="00684C53">
        <w:rPr>
          <w:lang w:val="en-US"/>
        </w:rPr>
        <w:t xml:space="preserve">        padding: 0.9vh 2.4vh;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768px) {</w:t>
      </w:r>
    </w:p>
    <w:p w:rsidR="001F705F" w:rsidRPr="00684C53" w:rsidRDefault="001F705F" w:rsidP="001F705F">
      <w:pPr>
        <w:rPr>
          <w:lang w:val="en-US"/>
        </w:rPr>
      </w:pPr>
      <w:r w:rsidRPr="00684C53">
        <w:rPr>
          <w:lang w:val="en-US"/>
        </w:rPr>
        <w:t xml:space="preserve">    .header {</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align-items: stretch;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.title {</w:t>
      </w:r>
    </w:p>
    <w:p w:rsidR="001F705F" w:rsidRPr="00684C53" w:rsidRDefault="001F705F" w:rsidP="001F705F">
      <w:pPr>
        <w:rPr>
          <w:lang w:val="en-US"/>
        </w:rPr>
      </w:pPr>
      <w:r w:rsidRPr="00684C53">
        <w:rPr>
          <w:lang w:val="en-US"/>
        </w:rPr>
        <w:t xml:space="preserve">        font-size: 3.8vh;</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.reportButton {</w:t>
      </w:r>
    </w:p>
    <w:p w:rsidR="001F705F" w:rsidRPr="00684C53" w:rsidRDefault="001F705F" w:rsidP="001F705F">
      <w:pPr>
        <w:rPr>
          <w:lang w:val="en-US"/>
        </w:rPr>
      </w:pPr>
      <w:r w:rsidRPr="00684C53">
        <w:rPr>
          <w:lang w:val="en-US"/>
        </w:rPr>
        <w:t xml:space="preserve">        font-size: 2.8vh;</w:t>
      </w:r>
    </w:p>
    <w:p w:rsidR="001F705F" w:rsidRPr="00684C53" w:rsidRDefault="001F705F" w:rsidP="001F705F">
      <w:pPr>
        <w:rPr>
          <w:lang w:val="en-US"/>
        </w:rPr>
      </w:pPr>
      <w:r w:rsidRPr="00684C53">
        <w:rPr>
          <w:lang w:val="en-US"/>
        </w:rPr>
        <w:t xml:space="preserve">        padding: 1.8vh 2.8vh;</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white-space: normal;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.table th {</w:t>
      </w:r>
    </w:p>
    <w:p w:rsidR="001F705F" w:rsidRPr="00684C53" w:rsidRDefault="001F705F" w:rsidP="001F705F">
      <w:pPr>
        <w:rPr>
          <w:lang w:val="en-US"/>
        </w:rPr>
      </w:pPr>
      <w:r w:rsidRPr="00684C53">
        <w:rPr>
          <w:lang w:val="en-US"/>
        </w:rPr>
        <w:lastRenderedPageBreak/>
        <w:t xml:space="preserve">        padding: 2.8vh 3.2vh;</w:t>
      </w:r>
    </w:p>
    <w:p w:rsidR="001F705F" w:rsidRPr="00684C53" w:rsidRDefault="001F705F" w:rsidP="001F705F">
      <w:pPr>
        <w:rPr>
          <w:lang w:val="en-US"/>
        </w:rPr>
      </w:pPr>
      <w:r w:rsidRPr="00684C53">
        <w:rPr>
          <w:lang w:val="en-US"/>
        </w:rPr>
        <w:t xml:space="preserve">        font-size: 2.8vh;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.table td {</w:t>
      </w:r>
    </w:p>
    <w:p w:rsidR="001F705F" w:rsidRPr="00684C53" w:rsidRDefault="001F705F" w:rsidP="001F705F">
      <w:pPr>
        <w:rPr>
          <w:lang w:val="en-US"/>
        </w:rPr>
      </w:pPr>
      <w:r w:rsidRPr="00684C53">
        <w:rPr>
          <w:lang w:val="en-US"/>
        </w:rPr>
        <w:t xml:space="preserve">        padding: 2.8vh 3.2vh;</w:t>
      </w:r>
    </w:p>
    <w:p w:rsidR="001F705F" w:rsidRPr="00684C53" w:rsidRDefault="001F705F" w:rsidP="001F705F">
      <w:pPr>
        <w:rPr>
          <w:lang w:val="en-US"/>
        </w:rPr>
      </w:pPr>
      <w:r w:rsidRPr="00684C53">
        <w:rPr>
          <w:lang w:val="en-US"/>
        </w:rPr>
        <w:t xml:space="preserve">        font-size: 2.8vh;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.status {</w:t>
      </w:r>
    </w:p>
    <w:p w:rsidR="001F705F" w:rsidRPr="00684C53" w:rsidRDefault="001F705F" w:rsidP="001F705F">
      <w:pPr>
        <w:rPr>
          <w:lang w:val="en-US"/>
        </w:rPr>
      </w:pPr>
      <w:r w:rsidRPr="00684C53">
        <w:rPr>
          <w:lang w:val="en-US"/>
        </w:rPr>
        <w:t xml:space="preserve">        font-size: 2.6vh;</w:t>
      </w:r>
    </w:p>
    <w:p w:rsidR="001F705F" w:rsidRPr="00684C53" w:rsidRDefault="001F705F" w:rsidP="001F705F">
      <w:pPr>
        <w:rPr>
          <w:lang w:val="en-US"/>
        </w:rPr>
      </w:pPr>
      <w:r w:rsidRPr="00684C53">
        <w:rPr>
          <w:lang w:val="en-US"/>
        </w:rPr>
        <w:t xml:space="preserve">        padding: 1vh 1.6vh;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.viewButton {</w:t>
      </w:r>
    </w:p>
    <w:p w:rsidR="001F705F" w:rsidRPr="00684C53" w:rsidRDefault="001F705F" w:rsidP="001F705F">
      <w:pPr>
        <w:rPr>
          <w:lang w:val="en-US"/>
        </w:rPr>
      </w:pPr>
      <w:r w:rsidRPr="00684C53">
        <w:rPr>
          <w:lang w:val="en-US"/>
        </w:rPr>
        <w:t xml:space="preserve">        font-size: 2.6vh;</w:t>
      </w:r>
    </w:p>
    <w:p w:rsidR="001F705F" w:rsidRPr="00684C53" w:rsidRDefault="001F705F" w:rsidP="001F705F">
      <w:pPr>
        <w:rPr>
          <w:lang w:val="en-US"/>
        </w:rPr>
      </w:pPr>
      <w:r w:rsidRPr="00684C53">
        <w:rPr>
          <w:lang w:val="en-US"/>
        </w:rPr>
        <w:t xml:space="preserve">        padding: 1vh 2.6vh;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640px) {</w:t>
      </w:r>
    </w:p>
    <w:p w:rsidR="001F705F" w:rsidRPr="00684C53" w:rsidRDefault="001F705F" w:rsidP="001F705F">
      <w:pPr>
        <w:rPr>
          <w:lang w:val="en-US"/>
        </w:rPr>
      </w:pPr>
      <w:r w:rsidRPr="00684C53">
        <w:rPr>
          <w:lang w:val="en-US"/>
        </w:rPr>
        <w:t xml:space="preserve">    .title {</w:t>
      </w:r>
    </w:p>
    <w:p w:rsidR="001F705F" w:rsidRPr="00684C53" w:rsidRDefault="001F705F" w:rsidP="001F705F">
      <w:pPr>
        <w:rPr>
          <w:lang w:val="en-US"/>
        </w:rPr>
      </w:pPr>
      <w:r w:rsidRPr="00684C53">
        <w:rPr>
          <w:lang w:val="en-US"/>
        </w:rPr>
        <w:t xml:space="preserve">        font-size: 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.reportButton {</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t xml:space="preserve">        padding: 2vh 3vh;</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white-space: normal;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.table th {</w:t>
      </w:r>
    </w:p>
    <w:p w:rsidR="001F705F" w:rsidRPr="00684C53" w:rsidRDefault="001F705F" w:rsidP="001F705F">
      <w:pPr>
        <w:rPr>
          <w:lang w:val="en-US"/>
        </w:rPr>
      </w:pPr>
      <w:r w:rsidRPr="00684C53">
        <w:rPr>
          <w:lang w:val="en-US"/>
        </w:rPr>
        <w:lastRenderedPageBreak/>
        <w:t xml:space="preserve">        padding: 3vh 3.5vh;</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.table td {</w:t>
      </w:r>
    </w:p>
    <w:p w:rsidR="001F705F" w:rsidRPr="00684C53" w:rsidRDefault="001F705F" w:rsidP="001F705F">
      <w:pPr>
        <w:rPr>
          <w:lang w:val="en-US"/>
        </w:rPr>
      </w:pPr>
      <w:r w:rsidRPr="00684C53">
        <w:rPr>
          <w:lang w:val="en-US"/>
        </w:rPr>
        <w:t xml:space="preserve">        padding: 3vh 3.5vh;</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.status {</w:t>
      </w:r>
    </w:p>
    <w:p w:rsidR="001F705F" w:rsidRPr="00684C53" w:rsidRDefault="001F705F" w:rsidP="001F705F">
      <w:pPr>
        <w:rPr>
          <w:lang w:val="en-US"/>
        </w:rPr>
      </w:pPr>
      <w:r w:rsidRPr="00684C53">
        <w:rPr>
          <w:lang w:val="en-US"/>
        </w:rPr>
        <w:t xml:space="preserve">        font-size: 2.8vh;</w:t>
      </w:r>
    </w:p>
    <w:p w:rsidR="001F705F" w:rsidRPr="00684C53" w:rsidRDefault="001F705F" w:rsidP="001F705F">
      <w:pPr>
        <w:rPr>
          <w:lang w:val="en-US"/>
        </w:rPr>
      </w:pPr>
      <w:r w:rsidRPr="00684C53">
        <w:rPr>
          <w:lang w:val="en-US"/>
        </w:rPr>
        <w:t xml:space="preserve">        padding: 1.1vh 1.7vh;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.viewButton {</w:t>
      </w:r>
    </w:p>
    <w:p w:rsidR="001F705F" w:rsidRPr="00684C53" w:rsidRDefault="001F705F" w:rsidP="001F705F">
      <w:pPr>
        <w:rPr>
          <w:lang w:val="en-US"/>
        </w:rPr>
      </w:pPr>
      <w:r w:rsidRPr="00684C53">
        <w:rPr>
          <w:lang w:val="en-US"/>
        </w:rPr>
        <w:t xml:space="preserve">        font-size: 2.8vh;</w:t>
      </w:r>
    </w:p>
    <w:p w:rsidR="001F705F" w:rsidRPr="00684C53" w:rsidRDefault="001F705F" w:rsidP="001F705F">
      <w:pPr>
        <w:rPr>
          <w:lang w:val="en-US"/>
        </w:rPr>
      </w:pPr>
      <w:r w:rsidRPr="00684C53">
        <w:rPr>
          <w:lang w:val="en-US"/>
        </w:rPr>
        <w:t xml:space="preserve">        padding: 1.1vh 2.8vh;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480px) {</w:t>
      </w:r>
    </w:p>
    <w:p w:rsidR="001F705F" w:rsidRPr="00684C53" w:rsidRDefault="001F705F" w:rsidP="001F705F">
      <w:pPr>
        <w:rPr>
          <w:lang w:val="en-US"/>
        </w:rPr>
      </w:pPr>
      <w:r w:rsidRPr="00684C53">
        <w:rPr>
          <w:lang w:val="en-US"/>
        </w:rPr>
        <w:t xml:space="preserve">    .title {</w:t>
      </w:r>
    </w:p>
    <w:p w:rsidR="001F705F" w:rsidRPr="00684C53" w:rsidRDefault="001F705F" w:rsidP="001F705F">
      <w:pPr>
        <w:rPr>
          <w:lang w:val="en-US"/>
        </w:rPr>
      </w:pPr>
      <w:r w:rsidRPr="00684C53">
        <w:rPr>
          <w:lang w:val="en-US"/>
        </w:rPr>
        <w:t xml:space="preserve">        font-size: 4.2vh;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.reportButton {</w:t>
      </w:r>
    </w:p>
    <w:p w:rsidR="001F705F" w:rsidRPr="00684C53" w:rsidRDefault="001F705F" w:rsidP="001F705F">
      <w:pPr>
        <w:rPr>
          <w:lang w:val="en-US"/>
        </w:rPr>
      </w:pPr>
      <w:r w:rsidRPr="00684C53">
        <w:rPr>
          <w:lang w:val="en-US"/>
        </w:rPr>
        <w:t xml:space="preserve">        font-size: 3.2vh;</w:t>
      </w:r>
    </w:p>
    <w:p w:rsidR="001F705F" w:rsidRPr="00684C53" w:rsidRDefault="001F705F" w:rsidP="001F705F">
      <w:pPr>
        <w:rPr>
          <w:lang w:val="en-US"/>
        </w:rPr>
      </w:pPr>
      <w:r w:rsidRPr="00684C53">
        <w:rPr>
          <w:lang w:val="en-US"/>
        </w:rPr>
        <w:t xml:space="preserve">        padding: 2.2vh 3.2vh;</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white-space: normal;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.table th {</w:t>
      </w:r>
    </w:p>
    <w:p w:rsidR="001F705F" w:rsidRPr="00684C53" w:rsidRDefault="001F705F" w:rsidP="001F705F">
      <w:pPr>
        <w:rPr>
          <w:lang w:val="en-US"/>
        </w:rPr>
      </w:pPr>
      <w:r w:rsidRPr="00684C53">
        <w:rPr>
          <w:lang w:val="en-US"/>
        </w:rPr>
        <w:lastRenderedPageBreak/>
        <w:t xml:space="preserve">        padding: 3.2vh 3.8vh;</w:t>
      </w:r>
    </w:p>
    <w:p w:rsidR="001F705F" w:rsidRPr="00684C53" w:rsidRDefault="001F705F" w:rsidP="001F705F">
      <w:pPr>
        <w:rPr>
          <w:lang w:val="en-US"/>
        </w:rPr>
      </w:pPr>
      <w:r w:rsidRPr="00684C53">
        <w:rPr>
          <w:lang w:val="en-US"/>
        </w:rPr>
        <w:t xml:space="preserve">        font-size: 3.2vh;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.table td {</w:t>
      </w:r>
    </w:p>
    <w:p w:rsidR="001F705F" w:rsidRPr="00684C53" w:rsidRDefault="001F705F" w:rsidP="001F705F">
      <w:pPr>
        <w:rPr>
          <w:lang w:val="en-US"/>
        </w:rPr>
      </w:pPr>
      <w:r w:rsidRPr="00684C53">
        <w:rPr>
          <w:lang w:val="en-US"/>
        </w:rPr>
        <w:t xml:space="preserve">        padding: 3.2vh 3.8vh;</w:t>
      </w:r>
    </w:p>
    <w:p w:rsidR="001F705F" w:rsidRPr="00684C53" w:rsidRDefault="001F705F" w:rsidP="001F705F">
      <w:pPr>
        <w:rPr>
          <w:lang w:val="en-US"/>
        </w:rPr>
      </w:pPr>
      <w:r w:rsidRPr="00684C53">
        <w:rPr>
          <w:lang w:val="en-US"/>
        </w:rPr>
        <w:t xml:space="preserve">        font-size: 3.2vh;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.status {</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t xml:space="preserve">        padding: 1.2vh 1.8vh;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.viewButton {</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t xml:space="preserve">        padding: 1.2vh 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HistoryPanel.module.css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.historyPanel {</w:t>
      </w:r>
    </w:p>
    <w:p w:rsidR="001F705F" w:rsidRPr="00684C53" w:rsidRDefault="001F705F" w:rsidP="001F705F">
      <w:pPr>
        <w:rPr>
          <w:lang w:val="en-US"/>
        </w:rPr>
      </w:pPr>
      <w:r w:rsidRPr="00684C53">
        <w:rPr>
          <w:lang w:val="en-US"/>
        </w:rPr>
        <w:t xml:space="preserve">    padding: 30px;</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overflow-y: auto;</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box-sizing: border-box;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.historyHeader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gap: 10px;</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.historyTitle {</w:t>
      </w:r>
    </w:p>
    <w:p w:rsidR="001F705F" w:rsidRPr="00684C53" w:rsidRDefault="001F705F" w:rsidP="001F705F">
      <w:pPr>
        <w:rPr>
          <w:lang w:val="en-US"/>
        </w:rPr>
      </w:pPr>
      <w:r w:rsidRPr="00684C53">
        <w:rPr>
          <w:lang w:val="en-US"/>
        </w:rPr>
        <w:t xml:space="preserve">    font-size: 24px;</w:t>
      </w:r>
    </w:p>
    <w:p w:rsidR="001F705F" w:rsidRPr="00684C53" w:rsidRDefault="001F705F" w:rsidP="001F705F">
      <w:pPr>
        <w:rPr>
          <w:lang w:val="en-US"/>
        </w:rPr>
      </w:pPr>
      <w:r w:rsidRPr="00684C53">
        <w:rPr>
          <w:lang w:val="en-US"/>
        </w:rPr>
        <w:t xml:space="preserve">    color: #000033;</w:t>
      </w:r>
    </w:p>
    <w:p w:rsidR="001F705F" w:rsidRPr="00684C53" w:rsidRDefault="001F705F" w:rsidP="001F705F">
      <w:pPr>
        <w:rPr>
          <w:lang w:val="en-US"/>
        </w:rPr>
      </w:pPr>
      <w:r w:rsidRPr="00684C53">
        <w:rPr>
          <w:lang w:val="en-US"/>
        </w:rPr>
        <w:t xml:space="preserve">    margin: 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.historyContainer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gap: 20px;</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.policyCard {</w:t>
      </w:r>
    </w:p>
    <w:p w:rsidR="001F705F" w:rsidRPr="00684C53" w:rsidRDefault="001F705F" w:rsidP="001F705F">
      <w:pPr>
        <w:rPr>
          <w:lang w:val="en-US"/>
        </w:rPr>
      </w:pPr>
      <w:r w:rsidRPr="00684C53">
        <w:rPr>
          <w:lang w:val="en-US"/>
        </w:rPr>
        <w:t xml:space="preserve">    background-color: #f8f9fa;</w:t>
      </w:r>
    </w:p>
    <w:p w:rsidR="001F705F" w:rsidRPr="00684C53" w:rsidRDefault="001F705F" w:rsidP="001F705F">
      <w:pPr>
        <w:rPr>
          <w:lang w:val="en-US"/>
        </w:rPr>
      </w:pPr>
      <w:r w:rsidRPr="00684C53">
        <w:rPr>
          <w:lang w:val="en-US"/>
        </w:rPr>
        <w:t xml:space="preserve">    border-radius: 10px;</w:t>
      </w:r>
    </w:p>
    <w:p w:rsidR="001F705F" w:rsidRPr="00684C53" w:rsidRDefault="001F705F" w:rsidP="001F705F">
      <w:pPr>
        <w:rPr>
          <w:lang w:val="en-US"/>
        </w:rPr>
      </w:pPr>
      <w:r w:rsidRPr="00684C53">
        <w:rPr>
          <w:lang w:val="en-US"/>
        </w:rPr>
        <w:t xml:space="preserve">    padding: 20px;</w:t>
      </w:r>
    </w:p>
    <w:p w:rsidR="001F705F" w:rsidRPr="00684C53" w:rsidRDefault="001F705F" w:rsidP="001F705F">
      <w:pPr>
        <w:rPr>
          <w:lang w:val="en-US"/>
        </w:rPr>
      </w:pPr>
      <w:r w:rsidRPr="00684C53">
        <w:rPr>
          <w:lang w:val="en-US"/>
        </w:rPr>
        <w:t xml:space="preserve">    border-left: 4px solid #000033;</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box-sizing: border-box;</w:t>
      </w:r>
    </w:p>
    <w:p w:rsidR="001F705F" w:rsidRPr="00684C53" w:rsidRDefault="001F705F" w:rsidP="001F705F">
      <w:pPr>
        <w:rPr>
          <w:lang w:val="en-US"/>
        </w:rPr>
      </w:pPr>
      <w:r w:rsidRPr="00684C53">
        <w:rPr>
          <w:lang w:val="en-US"/>
        </w:rPr>
        <w:lastRenderedPageBreak/>
        <w:t>}</w:t>
      </w:r>
    </w:p>
    <w:p w:rsidR="001F705F" w:rsidRPr="00684C53" w:rsidRDefault="001F705F" w:rsidP="001F705F">
      <w:pPr>
        <w:rPr>
          <w:lang w:val="en-US"/>
        </w:rPr>
      </w:pPr>
    </w:p>
    <w:p w:rsidR="001F705F" w:rsidRPr="00684C53" w:rsidRDefault="001F705F" w:rsidP="001F705F">
      <w:pPr>
        <w:rPr>
          <w:lang w:val="en-US"/>
        </w:rPr>
      </w:pPr>
      <w:r w:rsidRPr="00684C53">
        <w:rPr>
          <w:lang w:val="en-US"/>
        </w:rPr>
        <w:t>.policyHeader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justify-content: space-between;</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margin-bottom: 15px;</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flex-wrap: wrap;</w:t>
      </w:r>
    </w:p>
    <w:p w:rsidR="001F705F" w:rsidRPr="00684C53" w:rsidRDefault="001F705F" w:rsidP="001F705F">
      <w:pPr>
        <w:rPr>
          <w:lang w:val="en-US"/>
        </w:rPr>
      </w:pPr>
      <w:r w:rsidRPr="00684C53">
        <w:rPr>
          <w:lang w:val="en-US"/>
        </w:rPr>
        <w:t xml:space="preserve">    gap: 10px;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.policyNumber {</w:t>
      </w:r>
    </w:p>
    <w:p w:rsidR="001F705F" w:rsidRPr="00684C53" w:rsidRDefault="001F705F" w:rsidP="001F705F">
      <w:pPr>
        <w:rPr>
          <w:lang w:val="en-US"/>
        </w:rPr>
      </w:pPr>
      <w:r w:rsidRPr="00684C53">
        <w:rPr>
          <w:lang w:val="en-US"/>
        </w:rPr>
        <w:t xml:space="preserve">    font-size: 18px;</w:t>
      </w:r>
    </w:p>
    <w:p w:rsidR="001F705F" w:rsidRPr="00684C53" w:rsidRDefault="001F705F" w:rsidP="001F705F">
      <w:pPr>
        <w:rPr>
          <w:lang w:val="en-US"/>
        </w:rPr>
      </w:pPr>
      <w:r w:rsidRPr="00684C53">
        <w:rPr>
          <w:lang w:val="en-US"/>
        </w:rPr>
        <w:t xml:space="preserve">    font-weight: bold;</w:t>
      </w:r>
    </w:p>
    <w:p w:rsidR="001F705F" w:rsidRPr="00684C53" w:rsidRDefault="001F705F" w:rsidP="001F705F">
      <w:pPr>
        <w:rPr>
          <w:lang w:val="en-US"/>
        </w:rPr>
      </w:pPr>
      <w:r w:rsidRPr="00684C53">
        <w:rPr>
          <w:lang w:val="en-US"/>
        </w:rPr>
        <w:t xml:space="preserve">    color: #000033;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.policyStatus {</w:t>
      </w:r>
    </w:p>
    <w:p w:rsidR="001F705F" w:rsidRPr="00684C53" w:rsidRDefault="001F705F" w:rsidP="001F705F">
      <w:pPr>
        <w:rPr>
          <w:lang w:val="en-US"/>
        </w:rPr>
      </w:pPr>
      <w:r w:rsidRPr="00684C53">
        <w:rPr>
          <w:lang w:val="en-US"/>
        </w:rPr>
        <w:t xml:space="preserve">    padding: 5px 10px;</w:t>
      </w:r>
    </w:p>
    <w:p w:rsidR="001F705F" w:rsidRPr="00684C53" w:rsidRDefault="001F705F" w:rsidP="001F705F">
      <w:pPr>
        <w:rPr>
          <w:lang w:val="en-US"/>
        </w:rPr>
      </w:pPr>
      <w:r w:rsidRPr="00684C53">
        <w:rPr>
          <w:lang w:val="en-US"/>
        </w:rPr>
        <w:t xml:space="preserve">    border-radius: 15px;</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.policyStatus.active {</w:t>
      </w:r>
    </w:p>
    <w:p w:rsidR="001F705F" w:rsidRPr="00684C53" w:rsidRDefault="001F705F" w:rsidP="001F705F">
      <w:pPr>
        <w:rPr>
          <w:lang w:val="en-US"/>
        </w:rPr>
      </w:pPr>
      <w:r w:rsidRPr="00684C53">
        <w:rPr>
          <w:lang w:val="en-US"/>
        </w:rPr>
        <w:t xml:space="preserve">    background-color: #d4edda;</w:t>
      </w:r>
    </w:p>
    <w:p w:rsidR="001F705F" w:rsidRPr="00684C53" w:rsidRDefault="001F705F" w:rsidP="001F705F">
      <w:pPr>
        <w:rPr>
          <w:lang w:val="en-US"/>
        </w:rPr>
      </w:pPr>
      <w:r w:rsidRPr="00684C53">
        <w:rPr>
          <w:lang w:val="en-US"/>
        </w:rPr>
        <w:t xml:space="preserve">    color: #155724;</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.policyStatus.completed {</w:t>
      </w:r>
    </w:p>
    <w:p w:rsidR="001F705F" w:rsidRPr="00684C53" w:rsidRDefault="001F705F" w:rsidP="001F705F">
      <w:pPr>
        <w:rPr>
          <w:lang w:val="en-US"/>
        </w:rPr>
      </w:pPr>
      <w:r w:rsidRPr="00684C53">
        <w:rPr>
          <w:lang w:val="en-US"/>
        </w:rPr>
        <w:t xml:space="preserve">    background-color: #f8d7da;</w:t>
      </w:r>
    </w:p>
    <w:p w:rsidR="001F705F" w:rsidRPr="00684C53" w:rsidRDefault="001F705F" w:rsidP="001F705F">
      <w:pPr>
        <w:rPr>
          <w:lang w:val="en-US"/>
        </w:rPr>
      </w:pPr>
      <w:r w:rsidRPr="00684C53">
        <w:rPr>
          <w:lang w:val="en-US"/>
        </w:rPr>
        <w:t xml:space="preserve">    color: #721c24;</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.policyInfo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.policyInfo p {</w:t>
      </w:r>
    </w:p>
    <w:p w:rsidR="001F705F" w:rsidRPr="00684C53" w:rsidRDefault="001F705F" w:rsidP="001F705F">
      <w:pPr>
        <w:rPr>
          <w:lang w:val="en-US"/>
        </w:rPr>
      </w:pPr>
      <w:r w:rsidRPr="00684C53">
        <w:rPr>
          <w:lang w:val="en-US"/>
        </w:rPr>
        <w:t xml:space="preserve">    margin: 8px 0;</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.policyInfo strong {</w:t>
      </w:r>
    </w:p>
    <w:p w:rsidR="001F705F" w:rsidRPr="00684C53" w:rsidRDefault="001F705F" w:rsidP="001F705F">
      <w:pPr>
        <w:rPr>
          <w:lang w:val="en-US"/>
        </w:rPr>
      </w:pPr>
      <w:r w:rsidRPr="00684C53">
        <w:rPr>
          <w:lang w:val="en-US"/>
        </w:rPr>
        <w:t xml:space="preserve">    color: #000033;</w:t>
      </w:r>
    </w:p>
    <w:p w:rsidR="001F705F" w:rsidRPr="00684C53" w:rsidRDefault="001F705F" w:rsidP="001F705F">
      <w:pPr>
        <w:rPr>
          <w:lang w:val="en-US"/>
        </w:rPr>
      </w:pPr>
      <w:r w:rsidRPr="00684C53">
        <w:rPr>
          <w:lang w:val="en-US"/>
        </w:rPr>
        <w:t xml:space="preserve">    width: 120px;</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.emptyMessage {</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padding: 40px;</w:t>
      </w:r>
    </w:p>
    <w:p w:rsidR="001F705F" w:rsidRPr="00684C53" w:rsidRDefault="001F705F" w:rsidP="001F705F">
      <w:pPr>
        <w:rPr>
          <w:lang w:val="en-US"/>
        </w:rPr>
      </w:pPr>
      <w:r w:rsidRPr="00684C53">
        <w:rPr>
          <w:lang w:val="en-US"/>
        </w:rPr>
        <w:t xml:space="preserve">    color: #666;</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.emptyMessage p:first-child {</w:t>
      </w:r>
    </w:p>
    <w:p w:rsidR="001F705F" w:rsidRPr="00684C53" w:rsidRDefault="001F705F" w:rsidP="001F705F">
      <w:pPr>
        <w:rPr>
          <w:lang w:val="en-US"/>
        </w:rPr>
      </w:pPr>
      <w:r w:rsidRPr="00684C53">
        <w:rPr>
          <w:lang w:val="en-US"/>
        </w:rPr>
        <w:t xml:space="preserve">    font-size: 18px;</w:t>
      </w:r>
    </w:p>
    <w:p w:rsidR="001F705F" w:rsidRPr="00684C53" w:rsidRDefault="001F705F" w:rsidP="001F705F">
      <w:pPr>
        <w:rPr>
          <w:lang w:val="en-US"/>
        </w:rPr>
      </w:pPr>
      <w:r w:rsidRPr="00684C53">
        <w:rPr>
          <w:lang w:val="en-US"/>
        </w:rPr>
        <w:t xml:space="preserve">    margin-bottom: 10px;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.emptyMessage p:last-child {</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 xml:space="preserve">    color: #999;</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.goToCalculatorButton {</w:t>
      </w:r>
    </w:p>
    <w:p w:rsidR="001F705F" w:rsidRPr="00684C53" w:rsidRDefault="001F705F" w:rsidP="001F705F">
      <w:pPr>
        <w:rPr>
          <w:lang w:val="en-US"/>
        </w:rPr>
      </w:pPr>
      <w:r w:rsidRPr="00684C53">
        <w:rPr>
          <w:lang w:val="en-US"/>
        </w:rPr>
        <w:t xml:space="preserve">    margin-top: 20px;</w:t>
      </w:r>
    </w:p>
    <w:p w:rsidR="001F705F" w:rsidRPr="00684C53" w:rsidRDefault="001F705F" w:rsidP="001F705F">
      <w:pPr>
        <w:rPr>
          <w:lang w:val="en-US"/>
        </w:rPr>
      </w:pPr>
      <w:r w:rsidRPr="00684C53">
        <w:rPr>
          <w:lang w:val="en-US"/>
        </w:rPr>
        <w:t xml:space="preserve">    padding: 12px 24px;</w:t>
      </w:r>
    </w:p>
    <w:p w:rsidR="001F705F" w:rsidRPr="00684C53" w:rsidRDefault="001F705F" w:rsidP="001F705F">
      <w:pPr>
        <w:rPr>
          <w:lang w:val="en-US"/>
        </w:rPr>
      </w:pPr>
      <w:r w:rsidRPr="00684C53">
        <w:rPr>
          <w:lang w:val="en-US"/>
        </w:rPr>
        <w:t xml:space="preserve">    background-color: #000033;</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 xml:space="preserve">    transition: background 0.3s;</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.goToCalculatorButton:hover {</w:t>
      </w:r>
    </w:p>
    <w:p w:rsidR="001F705F" w:rsidRPr="00684C53" w:rsidRDefault="001F705F" w:rsidP="001F705F">
      <w:pPr>
        <w:rPr>
          <w:lang w:val="en-US"/>
        </w:rPr>
      </w:pPr>
      <w:r w:rsidRPr="00684C53">
        <w:rPr>
          <w:lang w:val="en-US"/>
        </w:rPr>
        <w:t xml:space="preserve">    background-color: #333366;</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1600px) {</w:t>
      </w:r>
    </w:p>
    <w:p w:rsidR="001F705F" w:rsidRPr="00684C53" w:rsidRDefault="001F705F" w:rsidP="001F705F">
      <w:pPr>
        <w:rPr>
          <w:lang w:val="en-US"/>
        </w:rPr>
      </w:pPr>
      <w:r w:rsidRPr="00684C53">
        <w:rPr>
          <w:lang w:val="en-US"/>
        </w:rPr>
        <w:lastRenderedPageBreak/>
        <w:t xml:space="preserve">    .historyPanel {</w:t>
      </w:r>
    </w:p>
    <w:p w:rsidR="001F705F" w:rsidRPr="00684C53" w:rsidRDefault="001F705F" w:rsidP="001F705F">
      <w:pPr>
        <w:rPr>
          <w:lang w:val="en-US"/>
        </w:rPr>
      </w:pPr>
      <w:r w:rsidRPr="00684C53">
        <w:rPr>
          <w:lang w:val="en-US"/>
        </w:rPr>
        <w:t xml:space="preserve">        padding: 2.5vh;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.historyTitle {</w:t>
      </w:r>
    </w:p>
    <w:p w:rsidR="001F705F" w:rsidRPr="00684C53" w:rsidRDefault="001F705F" w:rsidP="001F705F">
      <w:pPr>
        <w:rPr>
          <w:lang w:val="en-US"/>
        </w:rPr>
      </w:pPr>
      <w:r w:rsidRPr="00684C53">
        <w:rPr>
          <w:lang w:val="en-US"/>
        </w:rPr>
        <w:t xml:space="preserve">        font-size: 2.5vh;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.policyCard {</w:t>
      </w:r>
    </w:p>
    <w:p w:rsidR="001F705F" w:rsidRPr="00684C53" w:rsidRDefault="001F705F" w:rsidP="001F705F">
      <w:pPr>
        <w:rPr>
          <w:lang w:val="en-US"/>
        </w:rPr>
      </w:pPr>
      <w:r w:rsidRPr="00684C53">
        <w:rPr>
          <w:lang w:val="en-US"/>
        </w:rPr>
        <w:t xml:space="preserve">        padding: 1.8vh;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.policyNumber {</w:t>
      </w:r>
    </w:p>
    <w:p w:rsidR="001F705F" w:rsidRPr="00684C53" w:rsidRDefault="001F705F" w:rsidP="001F705F">
      <w:pPr>
        <w:rPr>
          <w:lang w:val="en-US"/>
        </w:rPr>
      </w:pPr>
      <w:r w:rsidRPr="00684C53">
        <w:rPr>
          <w:lang w:val="en-US"/>
        </w:rPr>
        <w:t xml:space="preserve">        font-size: 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.policyStatus {</w:t>
      </w:r>
    </w:p>
    <w:p w:rsidR="001F705F" w:rsidRPr="00684C53" w:rsidRDefault="001F705F" w:rsidP="001F705F">
      <w:pPr>
        <w:rPr>
          <w:lang w:val="en-US"/>
        </w:rPr>
      </w:pPr>
      <w:r w:rsidRPr="00684C53">
        <w:rPr>
          <w:lang w:val="en-US"/>
        </w:rPr>
        <w:t xml:space="preserve">        font-size: 1.6vh;</w:t>
      </w:r>
    </w:p>
    <w:p w:rsidR="001F705F" w:rsidRPr="00684C53" w:rsidRDefault="001F705F" w:rsidP="001F705F">
      <w:pPr>
        <w:rPr>
          <w:lang w:val="en-US"/>
        </w:rPr>
      </w:pPr>
      <w:r w:rsidRPr="00684C53">
        <w:rPr>
          <w:lang w:val="en-US"/>
        </w:rPr>
        <w:t xml:space="preserve">        padding: 0.5vh 1.2vh;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.policyInfo p {</w:t>
      </w:r>
    </w:p>
    <w:p w:rsidR="001F705F" w:rsidRPr="00684C53" w:rsidRDefault="001F705F" w:rsidP="001F705F">
      <w:pPr>
        <w:rPr>
          <w:lang w:val="en-US"/>
        </w:rPr>
      </w:pPr>
      <w:r w:rsidRPr="00684C53">
        <w:rPr>
          <w:lang w:val="en-US"/>
        </w:rPr>
        <w:t xml:space="preserve">        font-size: 1.6vh;</w:t>
      </w:r>
    </w:p>
    <w:p w:rsidR="001F705F" w:rsidRPr="00684C53" w:rsidRDefault="001F705F" w:rsidP="001F705F">
      <w:pPr>
        <w:rPr>
          <w:lang w:val="en-US"/>
        </w:rPr>
      </w:pPr>
      <w:r w:rsidRPr="00684C53">
        <w:rPr>
          <w:lang w:val="en-US"/>
        </w:rPr>
        <w:t xml:space="preserve">        margin: 0.8vh 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.policyInfo strong {</w:t>
      </w:r>
    </w:p>
    <w:p w:rsidR="001F705F" w:rsidRPr="00684C53" w:rsidRDefault="001F705F" w:rsidP="001F705F">
      <w:pPr>
        <w:rPr>
          <w:lang w:val="en-US"/>
        </w:rPr>
      </w:pPr>
      <w:r w:rsidRPr="00684C53">
        <w:rPr>
          <w:lang w:val="en-US"/>
        </w:rPr>
        <w:t xml:space="preserve">        width: 14vh;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1366px) {</w:t>
      </w:r>
    </w:p>
    <w:p w:rsidR="001F705F" w:rsidRPr="00684C53" w:rsidRDefault="001F705F" w:rsidP="001F705F">
      <w:pPr>
        <w:rPr>
          <w:lang w:val="en-US"/>
        </w:rPr>
      </w:pPr>
      <w:r w:rsidRPr="00684C53">
        <w:rPr>
          <w:lang w:val="en-US"/>
        </w:rPr>
        <w:t xml:space="preserve">    .historyPanel {</w:t>
      </w:r>
    </w:p>
    <w:p w:rsidR="001F705F" w:rsidRPr="00684C53" w:rsidRDefault="001F705F" w:rsidP="001F705F">
      <w:pPr>
        <w:rPr>
          <w:lang w:val="en-US"/>
        </w:rPr>
      </w:pPr>
      <w:r w:rsidRPr="00684C53">
        <w:rPr>
          <w:lang w:val="en-US"/>
        </w:rPr>
        <w:t xml:space="preserve">        padding: 2.8vh;</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.historyTitle {</w:t>
      </w:r>
    </w:p>
    <w:p w:rsidR="001F705F" w:rsidRPr="00684C53" w:rsidRDefault="001F705F" w:rsidP="001F705F">
      <w:pPr>
        <w:rPr>
          <w:lang w:val="en-US"/>
        </w:rPr>
      </w:pPr>
      <w:r w:rsidRPr="00684C53">
        <w:rPr>
          <w:lang w:val="en-US"/>
        </w:rPr>
        <w:t xml:space="preserve">        font-size: 2.8vh;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.policyCard {</w:t>
      </w:r>
    </w:p>
    <w:p w:rsidR="001F705F" w:rsidRPr="00684C53" w:rsidRDefault="001F705F" w:rsidP="001F705F">
      <w:pPr>
        <w:rPr>
          <w:lang w:val="en-US"/>
        </w:rPr>
      </w:pPr>
      <w:r w:rsidRPr="00684C53">
        <w:rPr>
          <w:lang w:val="en-US"/>
        </w:rPr>
        <w:t xml:space="preserve">        padding: 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.policyNumber {</w:t>
      </w:r>
    </w:p>
    <w:p w:rsidR="001F705F" w:rsidRPr="00684C53" w:rsidRDefault="001F705F" w:rsidP="001F705F">
      <w:pPr>
        <w:rPr>
          <w:lang w:val="en-US"/>
        </w:rPr>
      </w:pPr>
      <w:r w:rsidRPr="00684C53">
        <w:rPr>
          <w:lang w:val="en-US"/>
        </w:rPr>
        <w:t xml:space="preserve">        font-size: 2.2vh;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.policyStatus {</w:t>
      </w:r>
    </w:p>
    <w:p w:rsidR="001F705F" w:rsidRPr="00684C53" w:rsidRDefault="001F705F" w:rsidP="001F705F">
      <w:pPr>
        <w:rPr>
          <w:lang w:val="en-US"/>
        </w:rPr>
      </w:pPr>
      <w:r w:rsidRPr="00684C53">
        <w:rPr>
          <w:lang w:val="en-US"/>
        </w:rPr>
        <w:t xml:space="preserve">        font-size: 1.8vh;</w:t>
      </w:r>
    </w:p>
    <w:p w:rsidR="001F705F" w:rsidRPr="00684C53" w:rsidRDefault="001F705F" w:rsidP="001F705F">
      <w:pPr>
        <w:rPr>
          <w:lang w:val="en-US"/>
        </w:rPr>
      </w:pPr>
      <w:r w:rsidRPr="00684C53">
        <w:rPr>
          <w:lang w:val="en-US"/>
        </w:rPr>
        <w:t xml:space="preserve">        padding: 0.6vh 1.4vh;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.policyInfo p {</w:t>
      </w:r>
    </w:p>
    <w:p w:rsidR="001F705F" w:rsidRPr="00684C53" w:rsidRDefault="001F705F" w:rsidP="001F705F">
      <w:pPr>
        <w:rPr>
          <w:lang w:val="en-US"/>
        </w:rPr>
      </w:pPr>
      <w:r w:rsidRPr="00684C53">
        <w:rPr>
          <w:lang w:val="en-US"/>
        </w:rPr>
        <w:t xml:space="preserve">        font-size: 1.8vh;</w:t>
      </w:r>
    </w:p>
    <w:p w:rsidR="001F705F" w:rsidRPr="00684C53" w:rsidRDefault="001F705F" w:rsidP="001F705F">
      <w:pPr>
        <w:rPr>
          <w:lang w:val="en-US"/>
        </w:rPr>
      </w:pPr>
      <w:r w:rsidRPr="00684C53">
        <w:rPr>
          <w:lang w:val="en-US"/>
        </w:rPr>
        <w:t xml:space="preserve">        margin: 1vh 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.policyInfo strong {</w:t>
      </w:r>
    </w:p>
    <w:p w:rsidR="001F705F" w:rsidRPr="00684C53" w:rsidRDefault="001F705F" w:rsidP="001F705F">
      <w:pPr>
        <w:rPr>
          <w:lang w:val="en-US"/>
        </w:rPr>
      </w:pPr>
      <w:r w:rsidRPr="00684C53">
        <w:rPr>
          <w:lang w:val="en-US"/>
        </w:rPr>
        <w:t xml:space="preserve">        width: 15vh;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1280px) {</w:t>
      </w:r>
    </w:p>
    <w:p w:rsidR="001F705F" w:rsidRPr="00684C53" w:rsidRDefault="001F705F" w:rsidP="001F705F">
      <w:pPr>
        <w:rPr>
          <w:lang w:val="en-US"/>
        </w:rPr>
      </w:pPr>
      <w:r w:rsidRPr="00684C53">
        <w:rPr>
          <w:lang w:val="en-US"/>
        </w:rPr>
        <w:t xml:space="preserve">    .historyPanel {</w:t>
      </w:r>
    </w:p>
    <w:p w:rsidR="001F705F" w:rsidRPr="00684C53" w:rsidRDefault="001F705F" w:rsidP="001F705F">
      <w:pPr>
        <w:rPr>
          <w:lang w:val="en-US"/>
        </w:rPr>
      </w:pPr>
      <w:r w:rsidRPr="00684C53">
        <w:rPr>
          <w:lang w:val="en-US"/>
        </w:rPr>
        <w:t xml:space="preserve">        padding: 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.historyTitle {</w:t>
      </w:r>
    </w:p>
    <w:p w:rsidR="001F705F" w:rsidRPr="00684C53" w:rsidRDefault="001F705F" w:rsidP="001F705F">
      <w:pPr>
        <w:rPr>
          <w:lang w:val="en-US"/>
        </w:rPr>
      </w:pPr>
      <w:r w:rsidRPr="00684C53">
        <w:rPr>
          <w:lang w:val="en-US"/>
        </w:rPr>
        <w:lastRenderedPageBreak/>
        <w:t xml:space="preserve">        font-size: 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.policyCard {</w:t>
      </w:r>
    </w:p>
    <w:p w:rsidR="001F705F" w:rsidRPr="00684C53" w:rsidRDefault="001F705F" w:rsidP="001F705F">
      <w:pPr>
        <w:rPr>
          <w:lang w:val="en-US"/>
        </w:rPr>
      </w:pPr>
      <w:r w:rsidRPr="00684C53">
        <w:rPr>
          <w:lang w:val="en-US"/>
        </w:rPr>
        <w:t xml:space="preserve">        padding: 2.2vh;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.policyNumber {</w:t>
      </w:r>
    </w:p>
    <w:p w:rsidR="001F705F" w:rsidRPr="00684C53" w:rsidRDefault="001F705F" w:rsidP="001F705F">
      <w:pPr>
        <w:rPr>
          <w:lang w:val="en-US"/>
        </w:rPr>
      </w:pPr>
      <w:r w:rsidRPr="00684C53">
        <w:rPr>
          <w:lang w:val="en-US"/>
        </w:rPr>
        <w:t xml:space="preserve">        font-size: 2.4vh;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.policyStatus {</w:t>
      </w:r>
    </w:p>
    <w:p w:rsidR="001F705F" w:rsidRPr="00684C53" w:rsidRDefault="001F705F" w:rsidP="001F705F">
      <w:pPr>
        <w:rPr>
          <w:lang w:val="en-US"/>
        </w:rPr>
      </w:pPr>
      <w:r w:rsidRPr="00684C53">
        <w:rPr>
          <w:lang w:val="en-US"/>
        </w:rPr>
        <w:t xml:space="preserve">        font-size: 2vh;</w:t>
      </w:r>
    </w:p>
    <w:p w:rsidR="001F705F" w:rsidRPr="00684C53" w:rsidRDefault="001F705F" w:rsidP="001F705F">
      <w:pPr>
        <w:rPr>
          <w:lang w:val="en-US"/>
        </w:rPr>
      </w:pPr>
      <w:r w:rsidRPr="00684C53">
        <w:rPr>
          <w:lang w:val="en-US"/>
        </w:rPr>
        <w:t xml:space="preserve">        padding: 0.7vh 1.5vh;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.policyInfo p {</w:t>
      </w:r>
    </w:p>
    <w:p w:rsidR="001F705F" w:rsidRPr="00684C53" w:rsidRDefault="001F705F" w:rsidP="001F705F">
      <w:pPr>
        <w:rPr>
          <w:lang w:val="en-US"/>
        </w:rPr>
      </w:pPr>
      <w:r w:rsidRPr="00684C53">
        <w:rPr>
          <w:lang w:val="en-US"/>
        </w:rPr>
        <w:t xml:space="preserve">        font-size: 2vh;</w:t>
      </w:r>
    </w:p>
    <w:p w:rsidR="001F705F" w:rsidRPr="00684C53" w:rsidRDefault="001F705F" w:rsidP="001F705F">
      <w:pPr>
        <w:rPr>
          <w:lang w:val="en-US"/>
        </w:rPr>
      </w:pPr>
      <w:r w:rsidRPr="00684C53">
        <w:rPr>
          <w:lang w:val="en-US"/>
        </w:rPr>
        <w:t xml:space="preserve">        margin: 1.2vh 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.policyInfo strong {</w:t>
      </w:r>
    </w:p>
    <w:p w:rsidR="001F705F" w:rsidRPr="00684C53" w:rsidRDefault="001F705F" w:rsidP="001F705F">
      <w:pPr>
        <w:rPr>
          <w:lang w:val="en-US"/>
        </w:rPr>
      </w:pPr>
      <w:r w:rsidRPr="00684C53">
        <w:rPr>
          <w:lang w:val="en-US"/>
        </w:rPr>
        <w:t xml:space="preserve">        width: 16vh;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1024px) {</w:t>
      </w:r>
    </w:p>
    <w:p w:rsidR="001F705F" w:rsidRPr="00684C53" w:rsidRDefault="001F705F" w:rsidP="001F705F">
      <w:pPr>
        <w:rPr>
          <w:lang w:val="en-US"/>
        </w:rPr>
      </w:pPr>
      <w:r w:rsidRPr="00684C53">
        <w:rPr>
          <w:lang w:val="en-US"/>
        </w:rPr>
        <w:t xml:space="preserve">    .historyPanel {</w:t>
      </w:r>
    </w:p>
    <w:p w:rsidR="001F705F" w:rsidRPr="00684C53" w:rsidRDefault="001F705F" w:rsidP="001F705F">
      <w:pPr>
        <w:rPr>
          <w:lang w:val="en-US"/>
        </w:rPr>
      </w:pPr>
      <w:r w:rsidRPr="00684C53">
        <w:rPr>
          <w:lang w:val="en-US"/>
        </w:rPr>
        <w:t xml:space="preserve">        padding: 3.2vh;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.historyTitle {</w:t>
      </w:r>
    </w:p>
    <w:p w:rsidR="001F705F" w:rsidRPr="00684C53" w:rsidRDefault="001F705F" w:rsidP="001F705F">
      <w:pPr>
        <w:rPr>
          <w:lang w:val="en-US"/>
        </w:rPr>
      </w:pPr>
      <w:r w:rsidRPr="00684C53">
        <w:rPr>
          <w:lang w:val="en-US"/>
        </w:rPr>
        <w:t xml:space="preserve">        font-size: 3.2vh;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.policyCard {</w:t>
      </w:r>
    </w:p>
    <w:p w:rsidR="001F705F" w:rsidRPr="00684C53" w:rsidRDefault="001F705F" w:rsidP="001F705F">
      <w:pPr>
        <w:rPr>
          <w:lang w:val="en-US"/>
        </w:rPr>
      </w:pPr>
      <w:r w:rsidRPr="00684C53">
        <w:rPr>
          <w:lang w:val="en-US"/>
        </w:rPr>
        <w:t xml:space="preserve">        padding: 2.4vh;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.policyNumber {</w:t>
      </w:r>
    </w:p>
    <w:p w:rsidR="001F705F" w:rsidRPr="00684C53" w:rsidRDefault="001F705F" w:rsidP="001F705F">
      <w:pPr>
        <w:rPr>
          <w:lang w:val="en-US"/>
        </w:rPr>
      </w:pPr>
      <w:r w:rsidRPr="00684C53">
        <w:rPr>
          <w:lang w:val="en-US"/>
        </w:rPr>
        <w:t xml:space="preserve">        font-size: 2.6vh;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.policyStatus {</w:t>
      </w:r>
    </w:p>
    <w:p w:rsidR="001F705F" w:rsidRPr="00684C53" w:rsidRDefault="001F705F" w:rsidP="001F705F">
      <w:pPr>
        <w:rPr>
          <w:lang w:val="en-US"/>
        </w:rPr>
      </w:pPr>
      <w:r w:rsidRPr="00684C53">
        <w:rPr>
          <w:lang w:val="en-US"/>
        </w:rPr>
        <w:t xml:space="preserve">        font-size: 2.2vh;</w:t>
      </w:r>
    </w:p>
    <w:p w:rsidR="001F705F" w:rsidRPr="00684C53" w:rsidRDefault="001F705F" w:rsidP="001F705F">
      <w:pPr>
        <w:rPr>
          <w:lang w:val="en-US"/>
        </w:rPr>
      </w:pPr>
      <w:r w:rsidRPr="00684C53">
        <w:rPr>
          <w:lang w:val="en-US"/>
        </w:rPr>
        <w:t xml:space="preserve">        padding: 0.8vh 1.6vh;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.policyInfo p {</w:t>
      </w:r>
    </w:p>
    <w:p w:rsidR="001F705F" w:rsidRPr="00684C53" w:rsidRDefault="001F705F" w:rsidP="001F705F">
      <w:pPr>
        <w:rPr>
          <w:lang w:val="en-US"/>
        </w:rPr>
      </w:pPr>
      <w:r w:rsidRPr="00684C53">
        <w:rPr>
          <w:lang w:val="en-US"/>
        </w:rPr>
        <w:t xml:space="preserve">        font-size: 2.2vh;</w:t>
      </w:r>
    </w:p>
    <w:p w:rsidR="001F705F" w:rsidRPr="00684C53" w:rsidRDefault="001F705F" w:rsidP="001F705F">
      <w:pPr>
        <w:rPr>
          <w:lang w:val="en-US"/>
        </w:rPr>
      </w:pPr>
      <w:r w:rsidRPr="00684C53">
        <w:rPr>
          <w:lang w:val="en-US"/>
        </w:rPr>
        <w:t xml:space="preserve">        margin: 1.4vh 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.policyInfo strong {</w:t>
      </w:r>
    </w:p>
    <w:p w:rsidR="001F705F" w:rsidRPr="00684C53" w:rsidRDefault="001F705F" w:rsidP="001F705F">
      <w:pPr>
        <w:rPr>
          <w:lang w:val="en-US"/>
        </w:rPr>
      </w:pPr>
      <w:r w:rsidRPr="00684C53">
        <w:rPr>
          <w:lang w:val="en-US"/>
        </w:rPr>
        <w:t xml:space="preserve">        width: 17vh;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900px) {</w:t>
      </w:r>
    </w:p>
    <w:p w:rsidR="001F705F" w:rsidRPr="00684C53" w:rsidRDefault="001F705F" w:rsidP="001F705F">
      <w:pPr>
        <w:rPr>
          <w:lang w:val="en-US"/>
        </w:rPr>
      </w:pPr>
      <w:r w:rsidRPr="00684C53">
        <w:rPr>
          <w:lang w:val="en-US"/>
        </w:rPr>
        <w:t xml:space="preserve">    .historyPanel {</w:t>
      </w:r>
    </w:p>
    <w:p w:rsidR="001F705F" w:rsidRPr="00684C53" w:rsidRDefault="001F705F" w:rsidP="001F705F">
      <w:pPr>
        <w:rPr>
          <w:lang w:val="en-US"/>
        </w:rPr>
      </w:pPr>
      <w:r w:rsidRPr="00684C53">
        <w:rPr>
          <w:lang w:val="en-US"/>
        </w:rPr>
        <w:t xml:space="preserve">        padding: 3.5vh;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.historyTitle {</w:t>
      </w:r>
    </w:p>
    <w:p w:rsidR="001F705F" w:rsidRPr="00684C53" w:rsidRDefault="001F705F" w:rsidP="001F705F">
      <w:pPr>
        <w:rPr>
          <w:lang w:val="en-US"/>
        </w:rPr>
      </w:pPr>
      <w:r w:rsidRPr="00684C53">
        <w:rPr>
          <w:lang w:val="en-US"/>
        </w:rPr>
        <w:t xml:space="preserve">        font-size: 3.5vh;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.policyCard {</w:t>
      </w:r>
    </w:p>
    <w:p w:rsidR="001F705F" w:rsidRPr="00684C53" w:rsidRDefault="001F705F" w:rsidP="001F705F">
      <w:pPr>
        <w:rPr>
          <w:lang w:val="en-US"/>
        </w:rPr>
      </w:pPr>
      <w:r w:rsidRPr="00684C53">
        <w:rPr>
          <w:lang w:val="en-US"/>
        </w:rPr>
        <w:t xml:space="preserve">        padding: 2.6vh;</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.policyNumber {</w:t>
      </w:r>
    </w:p>
    <w:p w:rsidR="001F705F" w:rsidRPr="00684C53" w:rsidRDefault="001F705F" w:rsidP="001F705F">
      <w:pPr>
        <w:rPr>
          <w:lang w:val="en-US"/>
        </w:rPr>
      </w:pPr>
      <w:r w:rsidRPr="00684C53">
        <w:rPr>
          <w:lang w:val="en-US"/>
        </w:rPr>
        <w:t xml:space="preserve">        font-size: 2.8vh;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.policyStatus {</w:t>
      </w:r>
    </w:p>
    <w:p w:rsidR="001F705F" w:rsidRPr="00684C53" w:rsidRDefault="001F705F" w:rsidP="001F705F">
      <w:pPr>
        <w:rPr>
          <w:lang w:val="en-US"/>
        </w:rPr>
      </w:pPr>
      <w:r w:rsidRPr="00684C53">
        <w:rPr>
          <w:lang w:val="en-US"/>
        </w:rPr>
        <w:t xml:space="preserve">        font-size: 2.4vh;</w:t>
      </w:r>
    </w:p>
    <w:p w:rsidR="001F705F" w:rsidRPr="00684C53" w:rsidRDefault="001F705F" w:rsidP="001F705F">
      <w:pPr>
        <w:rPr>
          <w:lang w:val="en-US"/>
        </w:rPr>
      </w:pPr>
      <w:r w:rsidRPr="00684C53">
        <w:rPr>
          <w:lang w:val="en-US"/>
        </w:rPr>
        <w:t xml:space="preserve">        padding: 0.9vh 1.7vh;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.policyInfo p {</w:t>
      </w:r>
    </w:p>
    <w:p w:rsidR="001F705F" w:rsidRPr="00684C53" w:rsidRDefault="001F705F" w:rsidP="001F705F">
      <w:pPr>
        <w:rPr>
          <w:lang w:val="en-US"/>
        </w:rPr>
      </w:pPr>
      <w:r w:rsidRPr="00684C53">
        <w:rPr>
          <w:lang w:val="en-US"/>
        </w:rPr>
        <w:t xml:space="preserve">        font-size: 2.4vh;</w:t>
      </w:r>
    </w:p>
    <w:p w:rsidR="001F705F" w:rsidRPr="00684C53" w:rsidRDefault="001F705F" w:rsidP="001F705F">
      <w:pPr>
        <w:rPr>
          <w:lang w:val="en-US"/>
        </w:rPr>
      </w:pPr>
      <w:r w:rsidRPr="00684C53">
        <w:rPr>
          <w:lang w:val="en-US"/>
        </w:rPr>
        <w:t xml:space="preserve">        margin: 1.6vh 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.policyInfo strong {</w:t>
      </w:r>
    </w:p>
    <w:p w:rsidR="001F705F" w:rsidRPr="00684C53" w:rsidRDefault="001F705F" w:rsidP="001F705F">
      <w:pPr>
        <w:rPr>
          <w:lang w:val="en-US"/>
        </w:rPr>
      </w:pPr>
      <w:r w:rsidRPr="00684C53">
        <w:rPr>
          <w:lang w:val="en-US"/>
        </w:rPr>
        <w:t xml:space="preserve">        width: 18vh;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768px) {</w:t>
      </w:r>
    </w:p>
    <w:p w:rsidR="001F705F" w:rsidRPr="00684C53" w:rsidRDefault="001F705F" w:rsidP="001F705F">
      <w:pPr>
        <w:rPr>
          <w:lang w:val="en-US"/>
        </w:rPr>
      </w:pPr>
      <w:r w:rsidRPr="00684C53">
        <w:rPr>
          <w:lang w:val="en-US"/>
        </w:rPr>
        <w:t xml:space="preserve">    .historyPanel {</w:t>
      </w:r>
    </w:p>
    <w:p w:rsidR="001F705F" w:rsidRPr="00684C53" w:rsidRDefault="001F705F" w:rsidP="001F705F">
      <w:pPr>
        <w:rPr>
          <w:lang w:val="en-US"/>
        </w:rPr>
      </w:pPr>
      <w:r w:rsidRPr="00684C53">
        <w:rPr>
          <w:lang w:val="en-US"/>
        </w:rPr>
        <w:t xml:space="preserve">        padding: 3.8vh;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.historyTitle {</w:t>
      </w:r>
    </w:p>
    <w:p w:rsidR="001F705F" w:rsidRPr="00684C53" w:rsidRDefault="001F705F" w:rsidP="001F705F">
      <w:pPr>
        <w:rPr>
          <w:lang w:val="en-US"/>
        </w:rPr>
      </w:pPr>
      <w:r w:rsidRPr="00684C53">
        <w:rPr>
          <w:lang w:val="en-US"/>
        </w:rPr>
        <w:t xml:space="preserve">        font-size: 3.8vh;</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.historyHeader {</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.policyCard {</w:t>
      </w:r>
    </w:p>
    <w:p w:rsidR="001F705F" w:rsidRPr="00684C53" w:rsidRDefault="001F705F" w:rsidP="001F705F">
      <w:pPr>
        <w:rPr>
          <w:lang w:val="en-US"/>
        </w:rPr>
      </w:pPr>
      <w:r w:rsidRPr="00684C53">
        <w:rPr>
          <w:lang w:val="en-US"/>
        </w:rPr>
        <w:t xml:space="preserve">        padding: 2.8vh;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.policyHeader {</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align-items: flex-start;</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.policyNumber {</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.policyStatus {</w:t>
      </w:r>
    </w:p>
    <w:p w:rsidR="001F705F" w:rsidRPr="00684C53" w:rsidRDefault="001F705F" w:rsidP="001F705F">
      <w:pPr>
        <w:rPr>
          <w:lang w:val="en-US"/>
        </w:rPr>
      </w:pPr>
      <w:r w:rsidRPr="00684C53">
        <w:rPr>
          <w:lang w:val="en-US"/>
        </w:rPr>
        <w:t xml:space="preserve">        font-size: 2.6vh;</w:t>
      </w:r>
    </w:p>
    <w:p w:rsidR="001F705F" w:rsidRPr="00684C53" w:rsidRDefault="001F705F" w:rsidP="001F705F">
      <w:pPr>
        <w:rPr>
          <w:lang w:val="en-US"/>
        </w:rPr>
      </w:pPr>
      <w:r w:rsidRPr="00684C53">
        <w:rPr>
          <w:lang w:val="en-US"/>
        </w:rPr>
        <w:t xml:space="preserve">        padding: 1vh 1.8vh;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.policyInfo p {</w:t>
      </w:r>
    </w:p>
    <w:p w:rsidR="001F705F" w:rsidRPr="00684C53" w:rsidRDefault="001F705F" w:rsidP="001F705F">
      <w:pPr>
        <w:rPr>
          <w:lang w:val="en-US"/>
        </w:rPr>
      </w:pPr>
      <w:r w:rsidRPr="00684C53">
        <w:rPr>
          <w:lang w:val="en-US"/>
        </w:rPr>
        <w:t xml:space="preserve">        font-size: 2.6vh;</w:t>
      </w:r>
    </w:p>
    <w:p w:rsidR="001F705F" w:rsidRPr="00684C53" w:rsidRDefault="001F705F" w:rsidP="001F705F">
      <w:pPr>
        <w:rPr>
          <w:lang w:val="en-US"/>
        </w:rPr>
      </w:pPr>
      <w:r w:rsidRPr="00684C53">
        <w:rPr>
          <w:lang w:val="en-US"/>
        </w:rPr>
        <w:t xml:space="preserve">        margin: 1.8vh 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.policyInfo strong {</w:t>
      </w:r>
    </w:p>
    <w:p w:rsidR="001F705F" w:rsidRPr="00684C53" w:rsidRDefault="001F705F" w:rsidP="001F705F">
      <w:pPr>
        <w:rPr>
          <w:lang w:val="en-US"/>
        </w:rPr>
      </w:pPr>
      <w:r w:rsidRPr="00684C53">
        <w:rPr>
          <w:lang w:val="en-US"/>
        </w:rPr>
        <w:t xml:space="preserve">        width: 19vh;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.goToCalculatorButton {</w:t>
      </w:r>
    </w:p>
    <w:p w:rsidR="001F705F" w:rsidRPr="00684C53" w:rsidRDefault="001F705F" w:rsidP="001F705F">
      <w:pPr>
        <w:rPr>
          <w:lang w:val="en-US"/>
        </w:rPr>
      </w:pPr>
      <w:r w:rsidRPr="00684C53">
        <w:rPr>
          <w:lang w:val="en-US"/>
        </w:rPr>
        <w:t xml:space="preserve">        font-size: 2.6vh;</w:t>
      </w:r>
    </w:p>
    <w:p w:rsidR="001F705F" w:rsidRPr="00684C53" w:rsidRDefault="001F705F" w:rsidP="001F705F">
      <w:pPr>
        <w:rPr>
          <w:lang w:val="en-US"/>
        </w:rPr>
      </w:pPr>
      <w:r w:rsidRPr="00684C53">
        <w:rPr>
          <w:lang w:val="en-US"/>
        </w:rPr>
        <w:t xml:space="preserve">        padding: 1.8vh 3.6vh;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@media (max-width: 640px) {</w:t>
      </w:r>
    </w:p>
    <w:p w:rsidR="001F705F" w:rsidRPr="00684C53" w:rsidRDefault="001F705F" w:rsidP="001F705F">
      <w:pPr>
        <w:rPr>
          <w:lang w:val="en-US"/>
        </w:rPr>
      </w:pPr>
      <w:r w:rsidRPr="00684C53">
        <w:rPr>
          <w:lang w:val="en-US"/>
        </w:rPr>
        <w:t xml:space="preserve">    .historyPanel {</w:t>
      </w:r>
    </w:p>
    <w:p w:rsidR="001F705F" w:rsidRPr="00684C53" w:rsidRDefault="001F705F" w:rsidP="001F705F">
      <w:pPr>
        <w:rPr>
          <w:lang w:val="en-US"/>
        </w:rPr>
      </w:pPr>
      <w:r w:rsidRPr="00684C53">
        <w:rPr>
          <w:lang w:val="en-US"/>
        </w:rPr>
        <w:t xml:space="preserve">        padding: 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.historyTitle {</w:t>
      </w:r>
    </w:p>
    <w:p w:rsidR="001F705F" w:rsidRPr="00684C53" w:rsidRDefault="001F705F" w:rsidP="001F705F">
      <w:pPr>
        <w:rPr>
          <w:lang w:val="en-US"/>
        </w:rPr>
      </w:pPr>
      <w:r w:rsidRPr="00684C53">
        <w:rPr>
          <w:lang w:val="en-US"/>
        </w:rPr>
        <w:t xml:space="preserve">        font-size: 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.policyCard {</w:t>
      </w:r>
    </w:p>
    <w:p w:rsidR="001F705F" w:rsidRPr="00684C53" w:rsidRDefault="001F705F" w:rsidP="001F705F">
      <w:pPr>
        <w:rPr>
          <w:lang w:val="en-US"/>
        </w:rPr>
      </w:pPr>
      <w:r w:rsidRPr="00684C53">
        <w:rPr>
          <w:lang w:val="en-US"/>
        </w:rPr>
        <w:t xml:space="preserve">        padding: 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.policyNumber {</w:t>
      </w:r>
    </w:p>
    <w:p w:rsidR="001F705F" w:rsidRPr="00684C53" w:rsidRDefault="001F705F" w:rsidP="001F705F">
      <w:pPr>
        <w:rPr>
          <w:lang w:val="en-US"/>
        </w:rPr>
      </w:pPr>
      <w:r w:rsidRPr="00684C53">
        <w:rPr>
          <w:lang w:val="en-US"/>
        </w:rPr>
        <w:t xml:space="preserve">        font-size: 3.2vh;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.policyStatus {</w:t>
      </w:r>
    </w:p>
    <w:p w:rsidR="001F705F" w:rsidRPr="00684C53" w:rsidRDefault="001F705F" w:rsidP="001F705F">
      <w:pPr>
        <w:rPr>
          <w:lang w:val="en-US"/>
        </w:rPr>
      </w:pPr>
      <w:r w:rsidRPr="00684C53">
        <w:rPr>
          <w:lang w:val="en-US"/>
        </w:rPr>
        <w:t xml:space="preserve">        font-size: 2.8vh;</w:t>
      </w:r>
    </w:p>
    <w:p w:rsidR="001F705F" w:rsidRPr="00684C53" w:rsidRDefault="001F705F" w:rsidP="001F705F">
      <w:pPr>
        <w:rPr>
          <w:lang w:val="en-US"/>
        </w:rPr>
      </w:pPr>
      <w:r w:rsidRPr="00684C53">
        <w:rPr>
          <w:lang w:val="en-US"/>
        </w:rPr>
        <w:t xml:space="preserve">        padding: 1.1vh 1.9vh;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.policyInfo p {</w:t>
      </w:r>
    </w:p>
    <w:p w:rsidR="001F705F" w:rsidRPr="00684C53" w:rsidRDefault="001F705F" w:rsidP="001F705F">
      <w:pPr>
        <w:rPr>
          <w:lang w:val="en-US"/>
        </w:rPr>
      </w:pPr>
      <w:r w:rsidRPr="00684C53">
        <w:rPr>
          <w:lang w:val="en-US"/>
        </w:rPr>
        <w:t xml:space="preserve">        font-size: 2.8vh;</w:t>
      </w:r>
    </w:p>
    <w:p w:rsidR="001F705F" w:rsidRPr="00684C53" w:rsidRDefault="001F705F" w:rsidP="001F705F">
      <w:pPr>
        <w:rPr>
          <w:lang w:val="en-US"/>
        </w:rPr>
      </w:pPr>
      <w:r w:rsidRPr="00684C53">
        <w:rPr>
          <w:lang w:val="en-US"/>
        </w:rPr>
        <w:t xml:space="preserve">        margin: 2vh 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.policyInfo strong {</w:t>
      </w:r>
    </w:p>
    <w:p w:rsidR="001F705F" w:rsidRPr="00684C53" w:rsidRDefault="001F705F" w:rsidP="001F705F">
      <w:pPr>
        <w:rPr>
          <w:lang w:val="en-US"/>
        </w:rPr>
      </w:pPr>
      <w:r w:rsidRPr="00684C53">
        <w:rPr>
          <w:lang w:val="en-US"/>
        </w:rPr>
        <w:t xml:space="preserve">        width: 20vh;</w:t>
      </w:r>
    </w:p>
    <w:p w:rsidR="001F705F" w:rsidRPr="00684C53" w:rsidRDefault="001F705F" w:rsidP="001F705F">
      <w:pPr>
        <w:rPr>
          <w:lang w:val="en-US"/>
        </w:rPr>
      </w:pPr>
      <w:r w:rsidRPr="00684C53">
        <w:rPr>
          <w:lang w:val="en-US"/>
        </w:rPr>
        <w:t xml:space="preserve">        display: block;</w:t>
      </w:r>
    </w:p>
    <w:p w:rsidR="001F705F" w:rsidRPr="00684C53" w:rsidRDefault="001F705F" w:rsidP="001F705F">
      <w:pPr>
        <w:rPr>
          <w:lang w:val="en-US"/>
        </w:rPr>
      </w:pPr>
      <w:r w:rsidRPr="00684C53">
        <w:rPr>
          <w:lang w:val="en-US"/>
        </w:rPr>
        <w:t xml:space="preserve">        margin-bottom: 0.5vh;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.goToCalculatorButton {</w:t>
      </w:r>
    </w:p>
    <w:p w:rsidR="001F705F" w:rsidRPr="00684C53" w:rsidRDefault="001F705F" w:rsidP="001F705F">
      <w:pPr>
        <w:rPr>
          <w:lang w:val="en-US"/>
        </w:rPr>
      </w:pPr>
      <w:r w:rsidRPr="00684C53">
        <w:rPr>
          <w:lang w:val="en-US"/>
        </w:rPr>
        <w:t xml:space="preserve">        font-size: 2.8vh;</w:t>
      </w:r>
    </w:p>
    <w:p w:rsidR="001F705F" w:rsidRPr="00684C53" w:rsidRDefault="001F705F" w:rsidP="001F705F">
      <w:pPr>
        <w:rPr>
          <w:lang w:val="en-US"/>
        </w:rPr>
      </w:pPr>
      <w:r w:rsidRPr="00684C53">
        <w:rPr>
          <w:lang w:val="en-US"/>
        </w:rPr>
        <w:lastRenderedPageBreak/>
        <w:t xml:space="preserve">        padding: 2vh 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480px) {</w:t>
      </w:r>
    </w:p>
    <w:p w:rsidR="001F705F" w:rsidRPr="00684C53" w:rsidRDefault="001F705F" w:rsidP="001F705F">
      <w:pPr>
        <w:rPr>
          <w:lang w:val="en-US"/>
        </w:rPr>
      </w:pPr>
      <w:r w:rsidRPr="00684C53">
        <w:rPr>
          <w:lang w:val="en-US"/>
        </w:rPr>
        <w:t xml:space="preserve">    .historyPanel {</w:t>
      </w:r>
    </w:p>
    <w:p w:rsidR="001F705F" w:rsidRPr="00684C53" w:rsidRDefault="001F705F" w:rsidP="001F705F">
      <w:pPr>
        <w:rPr>
          <w:lang w:val="en-US"/>
        </w:rPr>
      </w:pPr>
      <w:r w:rsidRPr="00684C53">
        <w:rPr>
          <w:lang w:val="en-US"/>
        </w:rPr>
        <w:t xml:space="preserve">        padding: 4.2vh;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.historyTitle {</w:t>
      </w:r>
    </w:p>
    <w:p w:rsidR="001F705F" w:rsidRPr="00684C53" w:rsidRDefault="001F705F" w:rsidP="001F705F">
      <w:pPr>
        <w:rPr>
          <w:lang w:val="en-US"/>
        </w:rPr>
      </w:pPr>
      <w:r w:rsidRPr="00684C53">
        <w:rPr>
          <w:lang w:val="en-US"/>
        </w:rPr>
        <w:t xml:space="preserve">        font-size: 4.2vh;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.policyCard {</w:t>
      </w:r>
    </w:p>
    <w:p w:rsidR="001F705F" w:rsidRPr="00684C53" w:rsidRDefault="001F705F" w:rsidP="001F705F">
      <w:pPr>
        <w:rPr>
          <w:lang w:val="en-US"/>
        </w:rPr>
      </w:pPr>
      <w:r w:rsidRPr="00684C53">
        <w:rPr>
          <w:lang w:val="en-US"/>
        </w:rPr>
        <w:t xml:space="preserve">        padding: 3.2vh;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.policyNumber {</w:t>
      </w:r>
    </w:p>
    <w:p w:rsidR="001F705F" w:rsidRPr="00684C53" w:rsidRDefault="001F705F" w:rsidP="001F705F">
      <w:pPr>
        <w:rPr>
          <w:lang w:val="en-US"/>
        </w:rPr>
      </w:pPr>
      <w:r w:rsidRPr="00684C53">
        <w:rPr>
          <w:lang w:val="en-US"/>
        </w:rPr>
        <w:t xml:space="preserve">        font-size: 3.4vh;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.policyStatus {</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t xml:space="preserve">        padding: 1.2vh 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.policyInfo p {</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t xml:space="preserve">        margin: 2.2vh 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.policyInfo strong {</w:t>
      </w:r>
    </w:p>
    <w:p w:rsidR="001F705F" w:rsidRPr="00684C53" w:rsidRDefault="001F705F" w:rsidP="001F705F">
      <w:pPr>
        <w:rPr>
          <w:lang w:val="en-US"/>
        </w:rPr>
      </w:pPr>
      <w:r w:rsidRPr="00684C53">
        <w:rPr>
          <w:lang w:val="en-US"/>
        </w:rPr>
        <w:t xml:space="preserve">        width: 22vh;</w:t>
      </w:r>
    </w:p>
    <w:p w:rsidR="001F705F" w:rsidRPr="00684C53" w:rsidRDefault="001F705F" w:rsidP="001F705F">
      <w:pPr>
        <w:rPr>
          <w:lang w:val="en-US"/>
        </w:rPr>
      </w:pPr>
      <w:r w:rsidRPr="00684C53">
        <w:rPr>
          <w:lang w:val="en-US"/>
        </w:rPr>
        <w:t xml:space="preserve">        display: block;</w:t>
      </w:r>
    </w:p>
    <w:p w:rsidR="001F705F" w:rsidRPr="00684C53" w:rsidRDefault="001F705F" w:rsidP="001F705F">
      <w:pPr>
        <w:rPr>
          <w:lang w:val="en-US"/>
        </w:rPr>
      </w:pPr>
      <w:r w:rsidRPr="00684C53">
        <w:rPr>
          <w:lang w:val="en-US"/>
        </w:rPr>
        <w:lastRenderedPageBreak/>
        <w:t xml:space="preserve">        margin-bottom: 0.8vh;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.goToCalculatorButton {</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t xml:space="preserve">        padding: 2.2vh 4.2vh;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NotificationsPanel.module.css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.notificationsPanel {</w:t>
      </w:r>
    </w:p>
    <w:p w:rsidR="001F705F" w:rsidRPr="00684C53" w:rsidRDefault="001F705F" w:rsidP="001F705F">
      <w:pPr>
        <w:rPr>
          <w:lang w:val="en-US"/>
        </w:rPr>
      </w:pPr>
      <w:r w:rsidRPr="00684C53">
        <w:rPr>
          <w:lang w:val="en-US"/>
        </w:rPr>
        <w:t xml:space="preserve">    padding: 30px;</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overflow-y: auto;</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.notificationsHeader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gap: 10px;</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.notificationsTitle {</w:t>
      </w:r>
    </w:p>
    <w:p w:rsidR="001F705F" w:rsidRPr="00684C53" w:rsidRDefault="001F705F" w:rsidP="001F705F">
      <w:pPr>
        <w:rPr>
          <w:lang w:val="en-US"/>
        </w:rPr>
      </w:pPr>
      <w:r w:rsidRPr="00684C53">
        <w:rPr>
          <w:lang w:val="en-US"/>
        </w:rPr>
        <w:t xml:space="preserve">    font-size: 24px;</w:t>
      </w:r>
    </w:p>
    <w:p w:rsidR="001F705F" w:rsidRPr="00684C53" w:rsidRDefault="001F705F" w:rsidP="001F705F">
      <w:pPr>
        <w:rPr>
          <w:lang w:val="en-US"/>
        </w:rPr>
      </w:pPr>
      <w:r w:rsidRPr="00684C53">
        <w:rPr>
          <w:lang w:val="en-US"/>
        </w:rPr>
        <w:t xml:space="preserve">    color: #000033;</w:t>
      </w:r>
    </w:p>
    <w:p w:rsidR="001F705F" w:rsidRPr="00684C53" w:rsidRDefault="001F705F" w:rsidP="001F705F">
      <w:pPr>
        <w:rPr>
          <w:lang w:val="en-US"/>
        </w:rPr>
      </w:pPr>
      <w:r w:rsidRPr="00684C53">
        <w:rPr>
          <w:lang w:val="en-US"/>
        </w:rPr>
        <w:t xml:space="preserve">    margin: 0;</w:t>
      </w:r>
    </w:p>
    <w:p w:rsidR="001F705F" w:rsidRPr="00684C53" w:rsidRDefault="001F705F" w:rsidP="001F705F">
      <w:pPr>
        <w:rPr>
          <w:lang w:val="en-US"/>
        </w:rPr>
      </w:pPr>
      <w:r w:rsidRPr="00684C53">
        <w:rPr>
          <w:lang w:val="en-US"/>
        </w:rPr>
        <w:lastRenderedPageBreak/>
        <w:t>}</w:t>
      </w:r>
    </w:p>
    <w:p w:rsidR="001F705F" w:rsidRPr="00684C53" w:rsidRDefault="001F705F" w:rsidP="001F705F">
      <w:pPr>
        <w:rPr>
          <w:lang w:val="en-US"/>
        </w:rPr>
      </w:pPr>
    </w:p>
    <w:p w:rsidR="001F705F" w:rsidRPr="00684C53" w:rsidRDefault="001F705F" w:rsidP="001F705F">
      <w:pPr>
        <w:rPr>
          <w:lang w:val="en-US"/>
        </w:rPr>
      </w:pPr>
      <w:r w:rsidRPr="00684C53">
        <w:rPr>
          <w:lang w:val="en-US"/>
        </w:rPr>
        <w:t>.headerBadge {</w:t>
      </w:r>
    </w:p>
    <w:p w:rsidR="001F705F" w:rsidRPr="00684C53" w:rsidRDefault="001F705F" w:rsidP="001F705F">
      <w:pPr>
        <w:rPr>
          <w:lang w:val="en-US"/>
        </w:rPr>
      </w:pPr>
      <w:r w:rsidRPr="00684C53">
        <w:rPr>
          <w:lang w:val="en-US"/>
        </w:rPr>
        <w:t xml:space="preserve">    background-color: #ff4444;</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border-radius: 50%;</w:t>
      </w:r>
    </w:p>
    <w:p w:rsidR="001F705F" w:rsidRPr="00684C53" w:rsidRDefault="001F705F" w:rsidP="001F705F">
      <w:pPr>
        <w:rPr>
          <w:lang w:val="en-US"/>
        </w:rPr>
      </w:pPr>
      <w:r w:rsidRPr="00684C53">
        <w:rPr>
          <w:lang w:val="en-US"/>
        </w:rPr>
        <w:t xml:space="preserve">    padding: 4px 8px;</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 xml:space="preserve">    min-width: 24px;</w:t>
      </w:r>
    </w:p>
    <w:p w:rsidR="001F705F" w:rsidRPr="00684C53" w:rsidRDefault="001F705F" w:rsidP="001F705F">
      <w:pPr>
        <w:rPr>
          <w:lang w:val="en-US"/>
        </w:rPr>
      </w:pPr>
      <w:r w:rsidRPr="00684C53">
        <w:rPr>
          <w:lang w:val="en-US"/>
        </w:rPr>
        <w:t xml:space="preserve">    height: 24px;</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.notificationsContainer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gap: 15px;</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.notificationCard {</w:t>
      </w:r>
    </w:p>
    <w:p w:rsidR="001F705F" w:rsidRPr="00684C53" w:rsidRDefault="001F705F" w:rsidP="001F705F">
      <w:pPr>
        <w:rPr>
          <w:lang w:val="en-US"/>
        </w:rPr>
      </w:pPr>
      <w:r w:rsidRPr="00684C53">
        <w:rPr>
          <w:lang w:val="en-US"/>
        </w:rPr>
        <w:t xml:space="preserve">    background-color: white;</w:t>
      </w:r>
    </w:p>
    <w:p w:rsidR="001F705F" w:rsidRPr="00684C53" w:rsidRDefault="001F705F" w:rsidP="001F705F">
      <w:pPr>
        <w:rPr>
          <w:lang w:val="en-US"/>
        </w:rPr>
      </w:pPr>
      <w:r w:rsidRPr="00684C53">
        <w:rPr>
          <w:lang w:val="en-US"/>
        </w:rPr>
        <w:t xml:space="preserve">    border-radius: 10px;</w:t>
      </w:r>
    </w:p>
    <w:p w:rsidR="001F705F" w:rsidRPr="00684C53" w:rsidRDefault="001F705F" w:rsidP="001F705F">
      <w:pPr>
        <w:rPr>
          <w:lang w:val="en-US"/>
        </w:rPr>
      </w:pPr>
      <w:r w:rsidRPr="00684C53">
        <w:rPr>
          <w:lang w:val="en-US"/>
        </w:rPr>
        <w:t xml:space="preserve">    padding: 20px;</w:t>
      </w:r>
    </w:p>
    <w:p w:rsidR="001F705F" w:rsidRPr="00684C53" w:rsidRDefault="001F705F" w:rsidP="001F705F">
      <w:pPr>
        <w:rPr>
          <w:lang w:val="en-US"/>
        </w:rPr>
      </w:pPr>
      <w:r w:rsidRPr="00684C53">
        <w:rPr>
          <w:lang w:val="en-US"/>
        </w:rPr>
        <w:t xml:space="preserve">    border: 1px solid #ddd;</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lastRenderedPageBreak/>
        <w:t>}</w:t>
      </w:r>
    </w:p>
    <w:p w:rsidR="001F705F" w:rsidRPr="00684C53" w:rsidRDefault="001F705F" w:rsidP="001F705F">
      <w:pPr>
        <w:rPr>
          <w:lang w:val="en-US"/>
        </w:rPr>
      </w:pPr>
    </w:p>
    <w:p w:rsidR="001F705F" w:rsidRPr="00684C53" w:rsidRDefault="001F705F" w:rsidP="001F705F">
      <w:pPr>
        <w:rPr>
          <w:lang w:val="en-US"/>
        </w:rPr>
      </w:pPr>
      <w:r w:rsidRPr="00684C53">
        <w:rPr>
          <w:lang w:val="en-US"/>
        </w:rPr>
        <w:t>.notificationCard.unread {</w:t>
      </w:r>
    </w:p>
    <w:p w:rsidR="001F705F" w:rsidRPr="00684C53" w:rsidRDefault="001F705F" w:rsidP="001F705F">
      <w:pPr>
        <w:rPr>
          <w:lang w:val="en-US"/>
        </w:rPr>
      </w:pPr>
      <w:r w:rsidRPr="00684C53">
        <w:rPr>
          <w:lang w:val="en-US"/>
        </w:rPr>
        <w:t xml:space="preserve">    border-left: 4px solid #4669B0;</w:t>
      </w:r>
    </w:p>
    <w:p w:rsidR="001F705F" w:rsidRPr="00684C53" w:rsidRDefault="001F705F" w:rsidP="001F705F">
      <w:pPr>
        <w:rPr>
          <w:lang w:val="en-US"/>
        </w:rPr>
      </w:pPr>
      <w:r w:rsidRPr="00684C53">
        <w:rPr>
          <w:lang w:val="en-US"/>
        </w:rPr>
        <w:t xml:space="preserve">    background-color: #f0f7ff;</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.notificationCard.read {</w:t>
      </w:r>
    </w:p>
    <w:p w:rsidR="001F705F" w:rsidRPr="00684C53" w:rsidRDefault="001F705F" w:rsidP="001F705F">
      <w:pPr>
        <w:rPr>
          <w:lang w:val="en-US"/>
        </w:rPr>
      </w:pPr>
      <w:r w:rsidRPr="00684C53">
        <w:rPr>
          <w:lang w:val="en-US"/>
        </w:rPr>
        <w:t xml:space="preserve">    opacity: 0.7;</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.notificationContent p {</w:t>
      </w:r>
    </w:p>
    <w:p w:rsidR="001F705F" w:rsidRPr="00684C53" w:rsidRDefault="001F705F" w:rsidP="001F705F">
      <w:pPr>
        <w:rPr>
          <w:lang w:val="en-US"/>
        </w:rPr>
      </w:pPr>
      <w:r w:rsidRPr="00684C53">
        <w:rPr>
          <w:lang w:val="en-US"/>
        </w:rPr>
        <w:t xml:space="preserve">    margin: 0 0 8px 0;</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.notificationDate {</w:t>
      </w:r>
    </w:p>
    <w:p w:rsidR="001F705F" w:rsidRPr="00684C53" w:rsidRDefault="001F705F" w:rsidP="001F705F">
      <w:pPr>
        <w:rPr>
          <w:lang w:val="en-US"/>
        </w:rPr>
      </w:pPr>
      <w:r w:rsidRPr="00684C53">
        <w:rPr>
          <w:lang w:val="en-US"/>
        </w:rPr>
        <w:t xml:space="preserve">    font-size: 12px;</w:t>
      </w:r>
    </w:p>
    <w:p w:rsidR="001F705F" w:rsidRPr="00684C53" w:rsidRDefault="001F705F" w:rsidP="001F705F">
      <w:pPr>
        <w:rPr>
          <w:lang w:val="en-US"/>
        </w:rPr>
      </w:pPr>
      <w:r w:rsidRPr="00684C53">
        <w:rPr>
          <w:lang w:val="en-US"/>
        </w:rPr>
        <w:t xml:space="preserve">    color: #999;</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.markAllButton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padding: 12px;</w:t>
      </w:r>
    </w:p>
    <w:p w:rsidR="001F705F" w:rsidRPr="00684C53" w:rsidRDefault="001F705F" w:rsidP="001F705F">
      <w:pPr>
        <w:rPr>
          <w:lang w:val="en-US"/>
        </w:rPr>
      </w:pPr>
      <w:r w:rsidRPr="00684C53">
        <w:rPr>
          <w:lang w:val="en-US"/>
        </w:rPr>
        <w:t xml:space="preserve">    background-color: #4669B0;</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lastRenderedPageBreak/>
        <w:t xml:space="preserve">    border-radius: 6px;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.markAllButton:hover {</w:t>
      </w:r>
    </w:p>
    <w:p w:rsidR="001F705F" w:rsidRPr="00684C53" w:rsidRDefault="001F705F" w:rsidP="001F705F">
      <w:pPr>
        <w:rPr>
          <w:lang w:val="en-US"/>
        </w:rPr>
      </w:pPr>
      <w:r w:rsidRPr="00684C53">
        <w:rPr>
          <w:lang w:val="en-US"/>
        </w:rPr>
        <w:t xml:space="preserve">    background-color: #3457a0;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1600px) {</w:t>
      </w:r>
    </w:p>
    <w:p w:rsidR="001F705F" w:rsidRPr="00684C53" w:rsidRDefault="001F705F" w:rsidP="001F705F">
      <w:pPr>
        <w:rPr>
          <w:lang w:val="en-US"/>
        </w:rPr>
      </w:pPr>
      <w:r w:rsidRPr="00684C53">
        <w:rPr>
          <w:lang w:val="en-US"/>
        </w:rPr>
        <w:t xml:space="preserve">    .notificationsPanel {</w:t>
      </w:r>
    </w:p>
    <w:p w:rsidR="001F705F" w:rsidRPr="00684C53" w:rsidRDefault="001F705F" w:rsidP="001F705F">
      <w:pPr>
        <w:rPr>
          <w:lang w:val="en-US"/>
        </w:rPr>
      </w:pPr>
      <w:r w:rsidRPr="00684C53">
        <w:rPr>
          <w:lang w:val="en-US"/>
        </w:rPr>
        <w:t xml:space="preserve">        padding: 2.5vh;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.notificationsTitle {</w:t>
      </w:r>
    </w:p>
    <w:p w:rsidR="001F705F" w:rsidRPr="00684C53" w:rsidRDefault="001F705F" w:rsidP="001F705F">
      <w:pPr>
        <w:rPr>
          <w:lang w:val="en-US"/>
        </w:rPr>
      </w:pPr>
      <w:r w:rsidRPr="00684C53">
        <w:rPr>
          <w:lang w:val="en-US"/>
        </w:rPr>
        <w:t xml:space="preserve">        font-size: 2.5vh;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.headerBadge {</w:t>
      </w:r>
    </w:p>
    <w:p w:rsidR="001F705F" w:rsidRPr="00684C53" w:rsidRDefault="001F705F" w:rsidP="001F705F">
      <w:pPr>
        <w:rPr>
          <w:lang w:val="en-US"/>
        </w:rPr>
      </w:pPr>
      <w:r w:rsidRPr="00684C53">
        <w:rPr>
          <w:lang w:val="en-US"/>
        </w:rPr>
        <w:t xml:space="preserve">        font-size: 1.6vh;</w:t>
      </w:r>
    </w:p>
    <w:p w:rsidR="001F705F" w:rsidRPr="00684C53" w:rsidRDefault="001F705F" w:rsidP="001F705F">
      <w:pPr>
        <w:rPr>
          <w:lang w:val="en-US"/>
        </w:rPr>
      </w:pPr>
      <w:r w:rsidRPr="00684C53">
        <w:rPr>
          <w:lang w:val="en-US"/>
        </w:rPr>
        <w:t xml:space="preserve">        min-width: 2.5vh;</w:t>
      </w:r>
    </w:p>
    <w:p w:rsidR="001F705F" w:rsidRPr="00684C53" w:rsidRDefault="001F705F" w:rsidP="001F705F">
      <w:pPr>
        <w:rPr>
          <w:lang w:val="en-US"/>
        </w:rPr>
      </w:pPr>
      <w:r w:rsidRPr="00684C53">
        <w:rPr>
          <w:lang w:val="en-US"/>
        </w:rPr>
        <w:t xml:space="preserve">        height: 2.5vh;</w:t>
      </w:r>
    </w:p>
    <w:p w:rsidR="001F705F" w:rsidRPr="00684C53" w:rsidRDefault="001F705F" w:rsidP="001F705F">
      <w:pPr>
        <w:rPr>
          <w:lang w:val="en-US"/>
        </w:rPr>
      </w:pPr>
      <w:r w:rsidRPr="00684C53">
        <w:rPr>
          <w:lang w:val="en-US"/>
        </w:rPr>
        <w:t xml:space="preserve">        padding: 0.4vh 0.8vh;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.notificationCard {</w:t>
      </w:r>
    </w:p>
    <w:p w:rsidR="001F705F" w:rsidRPr="00684C53" w:rsidRDefault="001F705F" w:rsidP="001F705F">
      <w:pPr>
        <w:rPr>
          <w:lang w:val="en-US"/>
        </w:rPr>
      </w:pPr>
      <w:r w:rsidRPr="00684C53">
        <w:rPr>
          <w:lang w:val="en-US"/>
        </w:rPr>
        <w:t xml:space="preserve">        padding: 1.8vh;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.notificationContent p {</w:t>
      </w:r>
    </w:p>
    <w:p w:rsidR="001F705F" w:rsidRPr="00684C53" w:rsidRDefault="001F705F" w:rsidP="001F705F">
      <w:pPr>
        <w:rPr>
          <w:lang w:val="en-US"/>
        </w:rPr>
      </w:pPr>
      <w:r w:rsidRPr="00684C53">
        <w:rPr>
          <w:lang w:val="en-US"/>
        </w:rPr>
        <w:t xml:space="preserve">        font-size: 1.6vh;</w:t>
      </w:r>
    </w:p>
    <w:p w:rsidR="001F705F" w:rsidRPr="00684C53" w:rsidRDefault="001F705F" w:rsidP="001F705F">
      <w:pPr>
        <w:rPr>
          <w:lang w:val="en-US"/>
        </w:rPr>
      </w:pPr>
      <w:r w:rsidRPr="00684C53">
        <w:rPr>
          <w:lang w:val="en-US"/>
        </w:rPr>
        <w:t xml:space="preserve">        margin-bottom: 0.8vh;</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.notificationDate {</w:t>
      </w:r>
    </w:p>
    <w:p w:rsidR="001F705F" w:rsidRPr="00684C53" w:rsidRDefault="001F705F" w:rsidP="001F705F">
      <w:pPr>
        <w:rPr>
          <w:lang w:val="en-US"/>
        </w:rPr>
      </w:pPr>
      <w:r w:rsidRPr="00684C53">
        <w:rPr>
          <w:lang w:val="en-US"/>
        </w:rPr>
        <w:t xml:space="preserve">        font-size: 1.4vh;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.markAllButton {</w:t>
      </w:r>
    </w:p>
    <w:p w:rsidR="001F705F" w:rsidRPr="00684C53" w:rsidRDefault="001F705F" w:rsidP="001F705F">
      <w:pPr>
        <w:rPr>
          <w:lang w:val="en-US"/>
        </w:rPr>
      </w:pPr>
      <w:r w:rsidRPr="00684C53">
        <w:rPr>
          <w:lang w:val="en-US"/>
        </w:rPr>
        <w:t xml:space="preserve">        font-size: 1.8vh;</w:t>
      </w:r>
    </w:p>
    <w:p w:rsidR="001F705F" w:rsidRPr="00684C53" w:rsidRDefault="001F705F" w:rsidP="001F705F">
      <w:pPr>
        <w:rPr>
          <w:lang w:val="en-US"/>
        </w:rPr>
      </w:pPr>
      <w:r w:rsidRPr="00684C53">
        <w:rPr>
          <w:lang w:val="en-US"/>
        </w:rPr>
        <w:t xml:space="preserve">        padding: 1.2vh;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1366px) {</w:t>
      </w:r>
    </w:p>
    <w:p w:rsidR="001F705F" w:rsidRPr="00684C53" w:rsidRDefault="001F705F" w:rsidP="001F705F">
      <w:pPr>
        <w:rPr>
          <w:lang w:val="en-US"/>
        </w:rPr>
      </w:pPr>
      <w:r w:rsidRPr="00684C53">
        <w:rPr>
          <w:lang w:val="en-US"/>
        </w:rPr>
        <w:t xml:space="preserve">    .notificationsPanel {</w:t>
      </w:r>
    </w:p>
    <w:p w:rsidR="001F705F" w:rsidRPr="00684C53" w:rsidRDefault="001F705F" w:rsidP="001F705F">
      <w:pPr>
        <w:rPr>
          <w:lang w:val="en-US"/>
        </w:rPr>
      </w:pPr>
      <w:r w:rsidRPr="00684C53">
        <w:rPr>
          <w:lang w:val="en-US"/>
        </w:rPr>
        <w:t xml:space="preserve">        padding: 2.8vh;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.notificationsTitle {</w:t>
      </w:r>
    </w:p>
    <w:p w:rsidR="001F705F" w:rsidRPr="00684C53" w:rsidRDefault="001F705F" w:rsidP="001F705F">
      <w:pPr>
        <w:rPr>
          <w:lang w:val="en-US"/>
        </w:rPr>
      </w:pPr>
      <w:r w:rsidRPr="00684C53">
        <w:rPr>
          <w:lang w:val="en-US"/>
        </w:rPr>
        <w:t xml:space="preserve">        font-size: 2.8vh;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.headerBadge {</w:t>
      </w:r>
    </w:p>
    <w:p w:rsidR="001F705F" w:rsidRPr="00684C53" w:rsidRDefault="001F705F" w:rsidP="001F705F">
      <w:pPr>
        <w:rPr>
          <w:lang w:val="en-US"/>
        </w:rPr>
      </w:pPr>
      <w:r w:rsidRPr="00684C53">
        <w:rPr>
          <w:lang w:val="en-US"/>
        </w:rPr>
        <w:t xml:space="preserve">        font-size: 1.8vh;</w:t>
      </w:r>
    </w:p>
    <w:p w:rsidR="001F705F" w:rsidRPr="00684C53" w:rsidRDefault="001F705F" w:rsidP="001F705F">
      <w:pPr>
        <w:rPr>
          <w:lang w:val="en-US"/>
        </w:rPr>
      </w:pPr>
      <w:r w:rsidRPr="00684C53">
        <w:rPr>
          <w:lang w:val="en-US"/>
        </w:rPr>
        <w:t xml:space="preserve">        min-width: 2.8vh;</w:t>
      </w:r>
    </w:p>
    <w:p w:rsidR="001F705F" w:rsidRPr="00684C53" w:rsidRDefault="001F705F" w:rsidP="001F705F">
      <w:pPr>
        <w:rPr>
          <w:lang w:val="en-US"/>
        </w:rPr>
      </w:pPr>
      <w:r w:rsidRPr="00684C53">
        <w:rPr>
          <w:lang w:val="en-US"/>
        </w:rPr>
        <w:t xml:space="preserve">        height: 2.8vh;</w:t>
      </w:r>
    </w:p>
    <w:p w:rsidR="001F705F" w:rsidRPr="00684C53" w:rsidRDefault="001F705F" w:rsidP="001F705F">
      <w:pPr>
        <w:rPr>
          <w:lang w:val="en-US"/>
        </w:rPr>
      </w:pPr>
      <w:r w:rsidRPr="00684C53">
        <w:rPr>
          <w:lang w:val="en-US"/>
        </w:rPr>
        <w:t xml:space="preserve">        padding: 0.5vh 0.9vh;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.notificationCard {</w:t>
      </w:r>
    </w:p>
    <w:p w:rsidR="001F705F" w:rsidRPr="00684C53" w:rsidRDefault="001F705F" w:rsidP="001F705F">
      <w:pPr>
        <w:rPr>
          <w:lang w:val="en-US"/>
        </w:rPr>
      </w:pPr>
      <w:r w:rsidRPr="00684C53">
        <w:rPr>
          <w:lang w:val="en-US"/>
        </w:rPr>
        <w:t xml:space="preserve">        padding: 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.notificationContent p {</w:t>
      </w:r>
    </w:p>
    <w:p w:rsidR="001F705F" w:rsidRPr="00684C53" w:rsidRDefault="001F705F" w:rsidP="001F705F">
      <w:pPr>
        <w:rPr>
          <w:lang w:val="en-US"/>
        </w:rPr>
      </w:pPr>
      <w:r w:rsidRPr="00684C53">
        <w:rPr>
          <w:lang w:val="en-US"/>
        </w:rPr>
        <w:t xml:space="preserve">        font-size: 1.8vh;</w:t>
      </w:r>
    </w:p>
    <w:p w:rsidR="001F705F" w:rsidRPr="00684C53" w:rsidRDefault="001F705F" w:rsidP="001F705F">
      <w:pPr>
        <w:rPr>
          <w:lang w:val="en-US"/>
        </w:rPr>
      </w:pPr>
      <w:r w:rsidRPr="00684C53">
        <w:rPr>
          <w:lang w:val="en-US"/>
        </w:rPr>
        <w:lastRenderedPageBreak/>
        <w:t xml:space="preserve">        margin-bottom: 1vh;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.notificationDate {</w:t>
      </w:r>
    </w:p>
    <w:p w:rsidR="001F705F" w:rsidRPr="00684C53" w:rsidRDefault="001F705F" w:rsidP="001F705F">
      <w:pPr>
        <w:rPr>
          <w:lang w:val="en-US"/>
        </w:rPr>
      </w:pPr>
      <w:r w:rsidRPr="00684C53">
        <w:rPr>
          <w:lang w:val="en-US"/>
        </w:rPr>
        <w:t xml:space="preserve">        font-size: 1.6vh;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.markAllButton {</w:t>
      </w:r>
    </w:p>
    <w:p w:rsidR="001F705F" w:rsidRPr="00684C53" w:rsidRDefault="001F705F" w:rsidP="001F705F">
      <w:pPr>
        <w:rPr>
          <w:lang w:val="en-US"/>
        </w:rPr>
      </w:pPr>
      <w:r w:rsidRPr="00684C53">
        <w:rPr>
          <w:lang w:val="en-US"/>
        </w:rPr>
        <w:t xml:space="preserve">        font-size: 2vh;</w:t>
      </w:r>
    </w:p>
    <w:p w:rsidR="001F705F" w:rsidRPr="00684C53" w:rsidRDefault="001F705F" w:rsidP="001F705F">
      <w:pPr>
        <w:rPr>
          <w:lang w:val="en-US"/>
        </w:rPr>
      </w:pPr>
      <w:r w:rsidRPr="00684C53">
        <w:rPr>
          <w:lang w:val="en-US"/>
        </w:rPr>
        <w:t xml:space="preserve">        padding: 1.4vh;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1280px) {</w:t>
      </w:r>
    </w:p>
    <w:p w:rsidR="001F705F" w:rsidRPr="00684C53" w:rsidRDefault="001F705F" w:rsidP="001F705F">
      <w:pPr>
        <w:rPr>
          <w:lang w:val="en-US"/>
        </w:rPr>
      </w:pPr>
      <w:r w:rsidRPr="00684C53">
        <w:rPr>
          <w:lang w:val="en-US"/>
        </w:rPr>
        <w:t xml:space="preserve">    .notificationsPanel {</w:t>
      </w:r>
    </w:p>
    <w:p w:rsidR="001F705F" w:rsidRPr="00684C53" w:rsidRDefault="001F705F" w:rsidP="001F705F">
      <w:pPr>
        <w:rPr>
          <w:lang w:val="en-US"/>
        </w:rPr>
      </w:pPr>
      <w:r w:rsidRPr="00684C53">
        <w:rPr>
          <w:lang w:val="en-US"/>
        </w:rPr>
        <w:t xml:space="preserve">        padding: 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.notificationsTitle {</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.headerBadge {</w:t>
      </w:r>
    </w:p>
    <w:p w:rsidR="001F705F" w:rsidRPr="00684C53" w:rsidRDefault="001F705F" w:rsidP="001F705F">
      <w:pPr>
        <w:rPr>
          <w:lang w:val="en-US"/>
        </w:rPr>
      </w:pPr>
      <w:r w:rsidRPr="00684C53">
        <w:rPr>
          <w:lang w:val="en-US"/>
        </w:rPr>
        <w:t xml:space="preserve">        font-size: 2vh;</w:t>
      </w:r>
    </w:p>
    <w:p w:rsidR="001F705F" w:rsidRPr="00684C53" w:rsidRDefault="001F705F" w:rsidP="001F705F">
      <w:pPr>
        <w:rPr>
          <w:lang w:val="en-US"/>
        </w:rPr>
      </w:pPr>
      <w:r w:rsidRPr="00684C53">
        <w:rPr>
          <w:lang w:val="en-US"/>
        </w:rPr>
        <w:t xml:space="preserve">        min-width: 3vh;</w:t>
      </w:r>
    </w:p>
    <w:p w:rsidR="001F705F" w:rsidRPr="00684C53" w:rsidRDefault="001F705F" w:rsidP="001F705F">
      <w:pPr>
        <w:rPr>
          <w:lang w:val="en-US"/>
        </w:rPr>
      </w:pPr>
      <w:r w:rsidRPr="00684C53">
        <w:rPr>
          <w:lang w:val="en-US"/>
        </w:rPr>
        <w:t xml:space="preserve">        height: 3vh;</w:t>
      </w:r>
    </w:p>
    <w:p w:rsidR="001F705F" w:rsidRPr="00684C53" w:rsidRDefault="001F705F" w:rsidP="001F705F">
      <w:pPr>
        <w:rPr>
          <w:lang w:val="en-US"/>
        </w:rPr>
      </w:pPr>
      <w:r w:rsidRPr="00684C53">
        <w:rPr>
          <w:lang w:val="en-US"/>
        </w:rPr>
        <w:t xml:space="preserve">        padding: 0.5vh 1vh;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.notificationCard {</w:t>
      </w:r>
    </w:p>
    <w:p w:rsidR="001F705F" w:rsidRPr="00684C53" w:rsidRDefault="001F705F" w:rsidP="001F705F">
      <w:pPr>
        <w:rPr>
          <w:lang w:val="en-US"/>
        </w:rPr>
      </w:pPr>
      <w:r w:rsidRPr="00684C53">
        <w:rPr>
          <w:lang w:val="en-US"/>
        </w:rPr>
        <w:t xml:space="preserve">        padding: 2.2vh;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.notificationContent p {</w:t>
      </w:r>
    </w:p>
    <w:p w:rsidR="001F705F" w:rsidRPr="00684C53" w:rsidRDefault="001F705F" w:rsidP="001F705F">
      <w:pPr>
        <w:rPr>
          <w:lang w:val="en-US"/>
        </w:rPr>
      </w:pPr>
      <w:r w:rsidRPr="00684C53">
        <w:rPr>
          <w:lang w:val="en-US"/>
        </w:rPr>
        <w:lastRenderedPageBreak/>
        <w:t xml:space="preserve">        font-size: 2vh;</w:t>
      </w:r>
    </w:p>
    <w:p w:rsidR="001F705F" w:rsidRPr="00684C53" w:rsidRDefault="001F705F" w:rsidP="001F705F">
      <w:pPr>
        <w:rPr>
          <w:lang w:val="en-US"/>
        </w:rPr>
      </w:pPr>
      <w:r w:rsidRPr="00684C53">
        <w:rPr>
          <w:lang w:val="en-US"/>
        </w:rPr>
        <w:t xml:space="preserve">        margin-bottom: 1.2vh;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.notificationDate {</w:t>
      </w:r>
    </w:p>
    <w:p w:rsidR="001F705F" w:rsidRPr="00684C53" w:rsidRDefault="001F705F" w:rsidP="001F705F">
      <w:pPr>
        <w:rPr>
          <w:lang w:val="en-US"/>
        </w:rPr>
      </w:pPr>
      <w:r w:rsidRPr="00684C53">
        <w:rPr>
          <w:lang w:val="en-US"/>
        </w:rPr>
        <w:t xml:space="preserve">        font-size: 1.8vh;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.markAllButton {</w:t>
      </w:r>
    </w:p>
    <w:p w:rsidR="001F705F" w:rsidRPr="00684C53" w:rsidRDefault="001F705F" w:rsidP="001F705F">
      <w:pPr>
        <w:rPr>
          <w:lang w:val="en-US"/>
        </w:rPr>
      </w:pPr>
      <w:r w:rsidRPr="00684C53">
        <w:rPr>
          <w:lang w:val="en-US"/>
        </w:rPr>
        <w:t xml:space="preserve">        font-size: 2.2vh;</w:t>
      </w:r>
    </w:p>
    <w:p w:rsidR="001F705F" w:rsidRPr="00684C53" w:rsidRDefault="001F705F" w:rsidP="001F705F">
      <w:pPr>
        <w:rPr>
          <w:lang w:val="en-US"/>
        </w:rPr>
      </w:pPr>
      <w:r w:rsidRPr="00684C53">
        <w:rPr>
          <w:lang w:val="en-US"/>
        </w:rPr>
        <w:t xml:space="preserve">        padding: 1.6vh;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1024px) {</w:t>
      </w:r>
    </w:p>
    <w:p w:rsidR="001F705F" w:rsidRPr="00684C53" w:rsidRDefault="001F705F" w:rsidP="001F705F">
      <w:pPr>
        <w:rPr>
          <w:lang w:val="en-US"/>
        </w:rPr>
      </w:pPr>
      <w:r w:rsidRPr="00684C53">
        <w:rPr>
          <w:lang w:val="en-US"/>
        </w:rPr>
        <w:t xml:space="preserve">    .notificationsPanel {</w:t>
      </w:r>
    </w:p>
    <w:p w:rsidR="001F705F" w:rsidRPr="00684C53" w:rsidRDefault="001F705F" w:rsidP="001F705F">
      <w:pPr>
        <w:rPr>
          <w:lang w:val="en-US"/>
        </w:rPr>
      </w:pPr>
      <w:r w:rsidRPr="00684C53">
        <w:rPr>
          <w:lang w:val="en-US"/>
        </w:rPr>
        <w:t xml:space="preserve">        padding: 3.2vh;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.notificationsTitle {</w:t>
      </w:r>
    </w:p>
    <w:p w:rsidR="001F705F" w:rsidRPr="00684C53" w:rsidRDefault="001F705F" w:rsidP="001F705F">
      <w:pPr>
        <w:rPr>
          <w:lang w:val="en-US"/>
        </w:rPr>
      </w:pPr>
      <w:r w:rsidRPr="00684C53">
        <w:rPr>
          <w:lang w:val="en-US"/>
        </w:rPr>
        <w:t xml:space="preserve">        font-size: 3.2vh;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.headerBadge {</w:t>
      </w:r>
    </w:p>
    <w:p w:rsidR="001F705F" w:rsidRPr="00684C53" w:rsidRDefault="001F705F" w:rsidP="001F705F">
      <w:pPr>
        <w:rPr>
          <w:lang w:val="en-US"/>
        </w:rPr>
      </w:pPr>
      <w:r w:rsidRPr="00684C53">
        <w:rPr>
          <w:lang w:val="en-US"/>
        </w:rPr>
        <w:t xml:space="preserve">        font-size: 2.2vh;</w:t>
      </w:r>
    </w:p>
    <w:p w:rsidR="001F705F" w:rsidRPr="00684C53" w:rsidRDefault="001F705F" w:rsidP="001F705F">
      <w:pPr>
        <w:rPr>
          <w:lang w:val="en-US"/>
        </w:rPr>
      </w:pPr>
      <w:r w:rsidRPr="00684C53">
        <w:rPr>
          <w:lang w:val="en-US"/>
        </w:rPr>
        <w:t xml:space="preserve">        min-width: 3.2vh;</w:t>
      </w:r>
    </w:p>
    <w:p w:rsidR="001F705F" w:rsidRPr="00684C53" w:rsidRDefault="001F705F" w:rsidP="001F705F">
      <w:pPr>
        <w:rPr>
          <w:lang w:val="en-US"/>
        </w:rPr>
      </w:pPr>
      <w:r w:rsidRPr="00684C53">
        <w:rPr>
          <w:lang w:val="en-US"/>
        </w:rPr>
        <w:t xml:space="preserve">        height: 3.2vh;</w:t>
      </w:r>
    </w:p>
    <w:p w:rsidR="001F705F" w:rsidRPr="00684C53" w:rsidRDefault="001F705F" w:rsidP="001F705F">
      <w:pPr>
        <w:rPr>
          <w:lang w:val="en-US"/>
        </w:rPr>
      </w:pPr>
      <w:r w:rsidRPr="00684C53">
        <w:rPr>
          <w:lang w:val="en-US"/>
        </w:rPr>
        <w:t xml:space="preserve">        padding: 0.6vh 1.1vh;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.notificationCard {</w:t>
      </w:r>
    </w:p>
    <w:p w:rsidR="001F705F" w:rsidRPr="00684C53" w:rsidRDefault="001F705F" w:rsidP="001F705F">
      <w:pPr>
        <w:rPr>
          <w:lang w:val="en-US"/>
        </w:rPr>
      </w:pPr>
      <w:r w:rsidRPr="00684C53">
        <w:rPr>
          <w:lang w:val="en-US"/>
        </w:rPr>
        <w:t xml:space="preserve">        padding: 2.4vh;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.notificationContent p {</w:t>
      </w:r>
    </w:p>
    <w:p w:rsidR="001F705F" w:rsidRPr="00684C53" w:rsidRDefault="001F705F" w:rsidP="001F705F">
      <w:pPr>
        <w:rPr>
          <w:lang w:val="en-US"/>
        </w:rPr>
      </w:pPr>
      <w:r w:rsidRPr="00684C53">
        <w:rPr>
          <w:lang w:val="en-US"/>
        </w:rPr>
        <w:t xml:space="preserve">        font-size: 2.2vh;</w:t>
      </w:r>
    </w:p>
    <w:p w:rsidR="001F705F" w:rsidRPr="00684C53" w:rsidRDefault="001F705F" w:rsidP="001F705F">
      <w:pPr>
        <w:rPr>
          <w:lang w:val="en-US"/>
        </w:rPr>
      </w:pPr>
      <w:r w:rsidRPr="00684C53">
        <w:rPr>
          <w:lang w:val="en-US"/>
        </w:rPr>
        <w:t xml:space="preserve">        margin-bottom: 1.4vh;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.notificationDate {</w:t>
      </w:r>
    </w:p>
    <w:p w:rsidR="001F705F" w:rsidRPr="00684C53" w:rsidRDefault="001F705F" w:rsidP="001F705F">
      <w:pPr>
        <w:rPr>
          <w:lang w:val="en-US"/>
        </w:rPr>
      </w:pPr>
      <w:r w:rsidRPr="00684C53">
        <w:rPr>
          <w:lang w:val="en-US"/>
        </w:rPr>
        <w:t xml:space="preserve">        font-size: 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.markAllButton {</w:t>
      </w:r>
    </w:p>
    <w:p w:rsidR="001F705F" w:rsidRPr="00684C53" w:rsidRDefault="001F705F" w:rsidP="001F705F">
      <w:pPr>
        <w:rPr>
          <w:lang w:val="en-US"/>
        </w:rPr>
      </w:pPr>
      <w:r w:rsidRPr="00684C53">
        <w:rPr>
          <w:lang w:val="en-US"/>
        </w:rPr>
        <w:t xml:space="preserve">        font-size: 2.4vh;</w:t>
      </w:r>
    </w:p>
    <w:p w:rsidR="001F705F" w:rsidRPr="00684C53" w:rsidRDefault="001F705F" w:rsidP="001F705F">
      <w:pPr>
        <w:rPr>
          <w:lang w:val="en-US"/>
        </w:rPr>
      </w:pPr>
      <w:r w:rsidRPr="00684C53">
        <w:rPr>
          <w:lang w:val="en-US"/>
        </w:rPr>
        <w:t xml:space="preserve">        padding: 1.8vh;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900px) {</w:t>
      </w:r>
    </w:p>
    <w:p w:rsidR="001F705F" w:rsidRPr="00684C53" w:rsidRDefault="001F705F" w:rsidP="001F705F">
      <w:pPr>
        <w:rPr>
          <w:lang w:val="en-US"/>
        </w:rPr>
      </w:pPr>
      <w:r w:rsidRPr="00684C53">
        <w:rPr>
          <w:lang w:val="en-US"/>
        </w:rPr>
        <w:t xml:space="preserve">    .notificationsPanel {</w:t>
      </w:r>
    </w:p>
    <w:p w:rsidR="001F705F" w:rsidRPr="00684C53" w:rsidRDefault="001F705F" w:rsidP="001F705F">
      <w:pPr>
        <w:rPr>
          <w:lang w:val="en-US"/>
        </w:rPr>
      </w:pPr>
      <w:r w:rsidRPr="00684C53">
        <w:rPr>
          <w:lang w:val="en-US"/>
        </w:rPr>
        <w:t xml:space="preserve">        padding: 3.5vh;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.notificationsTitle {</w:t>
      </w:r>
    </w:p>
    <w:p w:rsidR="001F705F" w:rsidRPr="00684C53" w:rsidRDefault="001F705F" w:rsidP="001F705F">
      <w:pPr>
        <w:rPr>
          <w:lang w:val="en-US"/>
        </w:rPr>
      </w:pPr>
      <w:r w:rsidRPr="00684C53">
        <w:rPr>
          <w:lang w:val="en-US"/>
        </w:rPr>
        <w:t xml:space="preserve">        font-size: 3.5vh;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.headerBadge {</w:t>
      </w:r>
    </w:p>
    <w:p w:rsidR="001F705F" w:rsidRPr="00684C53" w:rsidRDefault="001F705F" w:rsidP="001F705F">
      <w:pPr>
        <w:rPr>
          <w:lang w:val="en-US"/>
        </w:rPr>
      </w:pPr>
      <w:r w:rsidRPr="00684C53">
        <w:rPr>
          <w:lang w:val="en-US"/>
        </w:rPr>
        <w:t xml:space="preserve">        font-size: 2.4vh;</w:t>
      </w:r>
    </w:p>
    <w:p w:rsidR="001F705F" w:rsidRPr="00684C53" w:rsidRDefault="001F705F" w:rsidP="001F705F">
      <w:pPr>
        <w:rPr>
          <w:lang w:val="en-US"/>
        </w:rPr>
      </w:pPr>
      <w:r w:rsidRPr="00684C53">
        <w:rPr>
          <w:lang w:val="en-US"/>
        </w:rPr>
        <w:t xml:space="preserve">        min-width: 3.5vh;</w:t>
      </w:r>
    </w:p>
    <w:p w:rsidR="001F705F" w:rsidRPr="00684C53" w:rsidRDefault="001F705F" w:rsidP="001F705F">
      <w:pPr>
        <w:rPr>
          <w:lang w:val="en-US"/>
        </w:rPr>
      </w:pPr>
      <w:r w:rsidRPr="00684C53">
        <w:rPr>
          <w:lang w:val="en-US"/>
        </w:rPr>
        <w:t xml:space="preserve">        height: 3.5vh;</w:t>
      </w:r>
    </w:p>
    <w:p w:rsidR="001F705F" w:rsidRPr="00684C53" w:rsidRDefault="001F705F" w:rsidP="001F705F">
      <w:pPr>
        <w:rPr>
          <w:lang w:val="en-US"/>
        </w:rPr>
      </w:pPr>
      <w:r w:rsidRPr="00684C53">
        <w:rPr>
          <w:lang w:val="en-US"/>
        </w:rPr>
        <w:t xml:space="preserve">        padding: 0.6vh 1.2vh;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.notificationCard {</w:t>
      </w:r>
    </w:p>
    <w:p w:rsidR="001F705F" w:rsidRPr="00684C53" w:rsidRDefault="001F705F" w:rsidP="001F705F">
      <w:pPr>
        <w:rPr>
          <w:lang w:val="en-US"/>
        </w:rPr>
      </w:pPr>
      <w:r w:rsidRPr="00684C53">
        <w:rPr>
          <w:lang w:val="en-US"/>
        </w:rPr>
        <w:t xml:space="preserve">        padding: 2.6vh;</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.notificationContent p {</w:t>
      </w:r>
    </w:p>
    <w:p w:rsidR="001F705F" w:rsidRPr="00684C53" w:rsidRDefault="001F705F" w:rsidP="001F705F">
      <w:pPr>
        <w:rPr>
          <w:lang w:val="en-US"/>
        </w:rPr>
      </w:pPr>
      <w:r w:rsidRPr="00684C53">
        <w:rPr>
          <w:lang w:val="en-US"/>
        </w:rPr>
        <w:t xml:space="preserve">        font-size: 2.4vh;</w:t>
      </w:r>
    </w:p>
    <w:p w:rsidR="001F705F" w:rsidRPr="00684C53" w:rsidRDefault="001F705F" w:rsidP="001F705F">
      <w:pPr>
        <w:rPr>
          <w:lang w:val="en-US"/>
        </w:rPr>
      </w:pPr>
      <w:r w:rsidRPr="00684C53">
        <w:rPr>
          <w:lang w:val="en-US"/>
        </w:rPr>
        <w:t xml:space="preserve">        margin-bottom: 1.6vh;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.notificationDate {</w:t>
      </w:r>
    </w:p>
    <w:p w:rsidR="001F705F" w:rsidRPr="00684C53" w:rsidRDefault="001F705F" w:rsidP="001F705F">
      <w:pPr>
        <w:rPr>
          <w:lang w:val="en-US"/>
        </w:rPr>
      </w:pPr>
      <w:r w:rsidRPr="00684C53">
        <w:rPr>
          <w:lang w:val="en-US"/>
        </w:rPr>
        <w:t xml:space="preserve">        font-size: 2.2vh;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.markAllButton {</w:t>
      </w:r>
    </w:p>
    <w:p w:rsidR="001F705F" w:rsidRPr="00684C53" w:rsidRDefault="001F705F" w:rsidP="001F705F">
      <w:pPr>
        <w:rPr>
          <w:lang w:val="en-US"/>
        </w:rPr>
      </w:pPr>
      <w:r w:rsidRPr="00684C53">
        <w:rPr>
          <w:lang w:val="en-US"/>
        </w:rPr>
        <w:t xml:space="preserve">        font-size: 2.6vh;</w:t>
      </w:r>
    </w:p>
    <w:p w:rsidR="001F705F" w:rsidRPr="00684C53" w:rsidRDefault="001F705F" w:rsidP="001F705F">
      <w:pPr>
        <w:rPr>
          <w:lang w:val="en-US"/>
        </w:rPr>
      </w:pPr>
      <w:r w:rsidRPr="00684C53">
        <w:rPr>
          <w:lang w:val="en-US"/>
        </w:rPr>
        <w:t xml:space="preserve">        padding: 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768px) {</w:t>
      </w:r>
    </w:p>
    <w:p w:rsidR="001F705F" w:rsidRPr="00684C53" w:rsidRDefault="001F705F" w:rsidP="001F705F">
      <w:pPr>
        <w:rPr>
          <w:lang w:val="en-US"/>
        </w:rPr>
      </w:pPr>
      <w:r w:rsidRPr="00684C53">
        <w:rPr>
          <w:lang w:val="en-US"/>
        </w:rPr>
        <w:t xml:space="preserve">    .notificationsPanel {</w:t>
      </w:r>
    </w:p>
    <w:p w:rsidR="001F705F" w:rsidRPr="00684C53" w:rsidRDefault="001F705F" w:rsidP="001F705F">
      <w:pPr>
        <w:rPr>
          <w:lang w:val="en-US"/>
        </w:rPr>
      </w:pPr>
      <w:r w:rsidRPr="00684C53">
        <w:rPr>
          <w:lang w:val="en-US"/>
        </w:rPr>
        <w:t xml:space="preserve">        padding: 3.8vh;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.notificationsHeader {</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.notificationsTitle {</w:t>
      </w:r>
    </w:p>
    <w:p w:rsidR="001F705F" w:rsidRPr="00684C53" w:rsidRDefault="001F705F" w:rsidP="001F705F">
      <w:pPr>
        <w:rPr>
          <w:lang w:val="en-US"/>
        </w:rPr>
      </w:pPr>
      <w:r w:rsidRPr="00684C53">
        <w:rPr>
          <w:lang w:val="en-US"/>
        </w:rPr>
        <w:t xml:space="preserve">        font-size: 3.8vh;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.headerBadge {</w:t>
      </w:r>
    </w:p>
    <w:p w:rsidR="001F705F" w:rsidRPr="00684C53" w:rsidRDefault="001F705F" w:rsidP="001F705F">
      <w:pPr>
        <w:rPr>
          <w:lang w:val="en-US"/>
        </w:rPr>
      </w:pPr>
      <w:r w:rsidRPr="00684C53">
        <w:rPr>
          <w:lang w:val="en-US"/>
        </w:rPr>
        <w:t xml:space="preserve">        font-size: 2.6vh;</w:t>
      </w:r>
    </w:p>
    <w:p w:rsidR="001F705F" w:rsidRPr="00684C53" w:rsidRDefault="001F705F" w:rsidP="001F705F">
      <w:pPr>
        <w:rPr>
          <w:lang w:val="en-US"/>
        </w:rPr>
      </w:pPr>
      <w:r w:rsidRPr="00684C53">
        <w:rPr>
          <w:lang w:val="en-US"/>
        </w:rPr>
        <w:t xml:space="preserve">        min-width: 3.8vh;</w:t>
      </w:r>
    </w:p>
    <w:p w:rsidR="001F705F" w:rsidRPr="00684C53" w:rsidRDefault="001F705F" w:rsidP="001F705F">
      <w:pPr>
        <w:rPr>
          <w:lang w:val="en-US"/>
        </w:rPr>
      </w:pPr>
      <w:r w:rsidRPr="00684C53">
        <w:rPr>
          <w:lang w:val="en-US"/>
        </w:rPr>
        <w:t xml:space="preserve">        height: 3.8vh;</w:t>
      </w:r>
    </w:p>
    <w:p w:rsidR="001F705F" w:rsidRPr="00684C53" w:rsidRDefault="001F705F" w:rsidP="001F705F">
      <w:pPr>
        <w:rPr>
          <w:lang w:val="en-US"/>
        </w:rPr>
      </w:pPr>
      <w:r w:rsidRPr="00684C53">
        <w:rPr>
          <w:lang w:val="en-US"/>
        </w:rPr>
        <w:lastRenderedPageBreak/>
        <w:t xml:space="preserve">        padding: 0.7vh 1.3vh;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.notificationCard {</w:t>
      </w:r>
    </w:p>
    <w:p w:rsidR="001F705F" w:rsidRPr="00684C53" w:rsidRDefault="001F705F" w:rsidP="001F705F">
      <w:pPr>
        <w:rPr>
          <w:lang w:val="en-US"/>
        </w:rPr>
      </w:pPr>
      <w:r w:rsidRPr="00684C53">
        <w:rPr>
          <w:lang w:val="en-US"/>
        </w:rPr>
        <w:t xml:space="preserve">        padding: 2.8vh;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.notificationContent p {</w:t>
      </w:r>
    </w:p>
    <w:p w:rsidR="001F705F" w:rsidRPr="00684C53" w:rsidRDefault="001F705F" w:rsidP="001F705F">
      <w:pPr>
        <w:rPr>
          <w:lang w:val="en-US"/>
        </w:rPr>
      </w:pPr>
      <w:r w:rsidRPr="00684C53">
        <w:rPr>
          <w:lang w:val="en-US"/>
        </w:rPr>
        <w:t xml:space="preserve">        font-size: 2.6vh;</w:t>
      </w:r>
    </w:p>
    <w:p w:rsidR="001F705F" w:rsidRPr="00684C53" w:rsidRDefault="001F705F" w:rsidP="001F705F">
      <w:pPr>
        <w:rPr>
          <w:lang w:val="en-US"/>
        </w:rPr>
      </w:pPr>
      <w:r w:rsidRPr="00684C53">
        <w:rPr>
          <w:lang w:val="en-US"/>
        </w:rPr>
        <w:t xml:space="preserve">        margin-bottom: 1.8vh;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.notificationDate {</w:t>
      </w:r>
    </w:p>
    <w:p w:rsidR="001F705F" w:rsidRPr="00684C53" w:rsidRDefault="001F705F" w:rsidP="001F705F">
      <w:pPr>
        <w:rPr>
          <w:lang w:val="en-US"/>
        </w:rPr>
      </w:pPr>
      <w:r w:rsidRPr="00684C53">
        <w:rPr>
          <w:lang w:val="en-US"/>
        </w:rPr>
        <w:t xml:space="preserve">        font-size: 2.4vh;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.markAllButton {</w:t>
      </w:r>
    </w:p>
    <w:p w:rsidR="001F705F" w:rsidRPr="00684C53" w:rsidRDefault="001F705F" w:rsidP="001F705F">
      <w:pPr>
        <w:rPr>
          <w:lang w:val="en-US"/>
        </w:rPr>
      </w:pPr>
      <w:r w:rsidRPr="00684C53">
        <w:rPr>
          <w:lang w:val="en-US"/>
        </w:rPr>
        <w:t xml:space="preserve">        font-size: 2.8vh;</w:t>
      </w:r>
    </w:p>
    <w:p w:rsidR="001F705F" w:rsidRPr="00684C53" w:rsidRDefault="001F705F" w:rsidP="001F705F">
      <w:pPr>
        <w:rPr>
          <w:lang w:val="en-US"/>
        </w:rPr>
      </w:pPr>
      <w:r w:rsidRPr="00684C53">
        <w:rPr>
          <w:lang w:val="en-US"/>
        </w:rPr>
        <w:t xml:space="preserve">        padding: 2.2vh;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640px) {</w:t>
      </w:r>
    </w:p>
    <w:p w:rsidR="001F705F" w:rsidRPr="00684C53" w:rsidRDefault="001F705F" w:rsidP="001F705F">
      <w:pPr>
        <w:rPr>
          <w:lang w:val="en-US"/>
        </w:rPr>
      </w:pPr>
      <w:r w:rsidRPr="00684C53">
        <w:rPr>
          <w:lang w:val="en-US"/>
        </w:rPr>
        <w:t xml:space="preserve">    .notificationsPanel {</w:t>
      </w:r>
    </w:p>
    <w:p w:rsidR="001F705F" w:rsidRPr="00684C53" w:rsidRDefault="001F705F" w:rsidP="001F705F">
      <w:pPr>
        <w:rPr>
          <w:lang w:val="en-US"/>
        </w:rPr>
      </w:pPr>
      <w:r w:rsidRPr="00684C53">
        <w:rPr>
          <w:lang w:val="en-US"/>
        </w:rPr>
        <w:t xml:space="preserve">        padding: 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.notificationsTitle {</w:t>
      </w:r>
    </w:p>
    <w:p w:rsidR="001F705F" w:rsidRPr="00684C53" w:rsidRDefault="001F705F" w:rsidP="001F705F">
      <w:pPr>
        <w:rPr>
          <w:lang w:val="en-US"/>
        </w:rPr>
      </w:pPr>
      <w:r w:rsidRPr="00684C53">
        <w:rPr>
          <w:lang w:val="en-US"/>
        </w:rPr>
        <w:t xml:space="preserve">        font-size: 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.headerBadge {</w:t>
      </w:r>
    </w:p>
    <w:p w:rsidR="001F705F" w:rsidRPr="00684C53" w:rsidRDefault="001F705F" w:rsidP="001F705F">
      <w:pPr>
        <w:rPr>
          <w:lang w:val="en-US"/>
        </w:rPr>
      </w:pPr>
      <w:r w:rsidRPr="00684C53">
        <w:rPr>
          <w:lang w:val="en-US"/>
        </w:rPr>
        <w:t xml:space="preserve">        font-size: 2.8vh;</w:t>
      </w:r>
    </w:p>
    <w:p w:rsidR="001F705F" w:rsidRPr="00684C53" w:rsidRDefault="001F705F" w:rsidP="001F705F">
      <w:pPr>
        <w:rPr>
          <w:lang w:val="en-US"/>
        </w:rPr>
      </w:pPr>
      <w:r w:rsidRPr="00684C53">
        <w:rPr>
          <w:lang w:val="en-US"/>
        </w:rPr>
        <w:t xml:space="preserve">        min-width: 4vh;</w:t>
      </w:r>
    </w:p>
    <w:p w:rsidR="001F705F" w:rsidRPr="00684C53" w:rsidRDefault="001F705F" w:rsidP="001F705F">
      <w:pPr>
        <w:rPr>
          <w:lang w:val="en-US"/>
        </w:rPr>
      </w:pPr>
      <w:r w:rsidRPr="00684C53">
        <w:rPr>
          <w:lang w:val="en-US"/>
        </w:rPr>
        <w:lastRenderedPageBreak/>
        <w:t xml:space="preserve">        height: 4vh;</w:t>
      </w:r>
    </w:p>
    <w:p w:rsidR="001F705F" w:rsidRPr="00684C53" w:rsidRDefault="001F705F" w:rsidP="001F705F">
      <w:pPr>
        <w:rPr>
          <w:lang w:val="en-US"/>
        </w:rPr>
      </w:pPr>
      <w:r w:rsidRPr="00684C53">
        <w:rPr>
          <w:lang w:val="en-US"/>
        </w:rPr>
        <w:t xml:space="preserve">        padding: 0.7vh 1.4vh;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.notificationCard {</w:t>
      </w:r>
    </w:p>
    <w:p w:rsidR="001F705F" w:rsidRPr="00684C53" w:rsidRDefault="001F705F" w:rsidP="001F705F">
      <w:pPr>
        <w:rPr>
          <w:lang w:val="en-US"/>
        </w:rPr>
      </w:pPr>
      <w:r w:rsidRPr="00684C53">
        <w:rPr>
          <w:lang w:val="en-US"/>
        </w:rPr>
        <w:t xml:space="preserve">        padding: 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.notificationContent p {</w:t>
      </w:r>
    </w:p>
    <w:p w:rsidR="001F705F" w:rsidRPr="00684C53" w:rsidRDefault="001F705F" w:rsidP="001F705F">
      <w:pPr>
        <w:rPr>
          <w:lang w:val="en-US"/>
        </w:rPr>
      </w:pPr>
      <w:r w:rsidRPr="00684C53">
        <w:rPr>
          <w:lang w:val="en-US"/>
        </w:rPr>
        <w:t xml:space="preserve">        font-size: 2.8vh;</w:t>
      </w:r>
    </w:p>
    <w:p w:rsidR="001F705F" w:rsidRPr="00684C53" w:rsidRDefault="001F705F" w:rsidP="001F705F">
      <w:pPr>
        <w:rPr>
          <w:lang w:val="en-US"/>
        </w:rPr>
      </w:pPr>
      <w:r w:rsidRPr="00684C53">
        <w:rPr>
          <w:lang w:val="en-US"/>
        </w:rPr>
        <w:t xml:space="preserve">        margin-bottom: 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.notificationDate {</w:t>
      </w:r>
    </w:p>
    <w:p w:rsidR="001F705F" w:rsidRPr="00684C53" w:rsidRDefault="001F705F" w:rsidP="001F705F">
      <w:pPr>
        <w:rPr>
          <w:lang w:val="en-US"/>
        </w:rPr>
      </w:pPr>
      <w:r w:rsidRPr="00684C53">
        <w:rPr>
          <w:lang w:val="en-US"/>
        </w:rPr>
        <w:t xml:space="preserve">        font-size: 2.6vh;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.markAllButton {</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t xml:space="preserve">        padding: 2.4vh;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480px) {</w:t>
      </w:r>
    </w:p>
    <w:p w:rsidR="001F705F" w:rsidRPr="00684C53" w:rsidRDefault="001F705F" w:rsidP="001F705F">
      <w:pPr>
        <w:rPr>
          <w:lang w:val="en-US"/>
        </w:rPr>
      </w:pPr>
      <w:r w:rsidRPr="00684C53">
        <w:rPr>
          <w:lang w:val="en-US"/>
        </w:rPr>
        <w:t xml:space="preserve">    .notificationsPanel {</w:t>
      </w:r>
    </w:p>
    <w:p w:rsidR="001F705F" w:rsidRPr="00684C53" w:rsidRDefault="001F705F" w:rsidP="001F705F">
      <w:pPr>
        <w:rPr>
          <w:lang w:val="en-US"/>
        </w:rPr>
      </w:pPr>
      <w:r w:rsidRPr="00684C53">
        <w:rPr>
          <w:lang w:val="en-US"/>
        </w:rPr>
        <w:t xml:space="preserve">        padding: 4.2vh;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.notificationsTitle {</w:t>
      </w:r>
    </w:p>
    <w:p w:rsidR="001F705F" w:rsidRPr="00684C53" w:rsidRDefault="001F705F" w:rsidP="001F705F">
      <w:pPr>
        <w:rPr>
          <w:lang w:val="en-US"/>
        </w:rPr>
      </w:pPr>
      <w:r w:rsidRPr="00684C53">
        <w:rPr>
          <w:lang w:val="en-US"/>
        </w:rPr>
        <w:t xml:space="preserve">        font-size: 4.2vh;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.headerBadge {</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lastRenderedPageBreak/>
        <w:t xml:space="preserve">        min-width: 4.2vh;</w:t>
      </w:r>
    </w:p>
    <w:p w:rsidR="001F705F" w:rsidRPr="00684C53" w:rsidRDefault="001F705F" w:rsidP="001F705F">
      <w:pPr>
        <w:rPr>
          <w:lang w:val="en-US"/>
        </w:rPr>
      </w:pPr>
      <w:r w:rsidRPr="00684C53">
        <w:rPr>
          <w:lang w:val="en-US"/>
        </w:rPr>
        <w:t xml:space="preserve">        height: 4.2vh;</w:t>
      </w:r>
    </w:p>
    <w:p w:rsidR="001F705F" w:rsidRPr="00684C53" w:rsidRDefault="001F705F" w:rsidP="001F705F">
      <w:pPr>
        <w:rPr>
          <w:lang w:val="en-US"/>
        </w:rPr>
      </w:pPr>
      <w:r w:rsidRPr="00684C53">
        <w:rPr>
          <w:lang w:val="en-US"/>
        </w:rPr>
        <w:t xml:space="preserve">        padding: 0.8vh 1.5vh;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.notificationCard {</w:t>
      </w:r>
    </w:p>
    <w:p w:rsidR="001F705F" w:rsidRPr="00684C53" w:rsidRDefault="001F705F" w:rsidP="001F705F">
      <w:pPr>
        <w:rPr>
          <w:lang w:val="en-US"/>
        </w:rPr>
      </w:pPr>
      <w:r w:rsidRPr="00684C53">
        <w:rPr>
          <w:lang w:val="en-US"/>
        </w:rPr>
        <w:t xml:space="preserve">        padding: 3.2vh;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.notificationContent p {</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t xml:space="preserve">        margin-bottom: 2.2vh;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.notificationDate {</w:t>
      </w:r>
    </w:p>
    <w:p w:rsidR="001F705F" w:rsidRPr="00684C53" w:rsidRDefault="001F705F" w:rsidP="001F705F">
      <w:pPr>
        <w:rPr>
          <w:lang w:val="en-US"/>
        </w:rPr>
      </w:pPr>
      <w:r w:rsidRPr="00684C53">
        <w:rPr>
          <w:lang w:val="en-US"/>
        </w:rPr>
        <w:t xml:space="preserve">        font-size: 2.8vh;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.markAllButton {</w:t>
      </w:r>
    </w:p>
    <w:p w:rsidR="001F705F" w:rsidRPr="00684C53" w:rsidRDefault="001F705F" w:rsidP="001F705F">
      <w:pPr>
        <w:rPr>
          <w:lang w:val="en-US"/>
        </w:rPr>
      </w:pPr>
      <w:r w:rsidRPr="00684C53">
        <w:rPr>
          <w:lang w:val="en-US"/>
        </w:rPr>
        <w:t xml:space="preserve">        font-size: 3.2vh;</w:t>
      </w:r>
    </w:p>
    <w:p w:rsidR="001F705F" w:rsidRPr="00684C53" w:rsidRDefault="001F705F" w:rsidP="001F705F">
      <w:pPr>
        <w:rPr>
          <w:lang w:val="en-US"/>
        </w:rPr>
      </w:pPr>
      <w:r w:rsidRPr="00684C53">
        <w:rPr>
          <w:lang w:val="en-US"/>
        </w:rPr>
        <w:t xml:space="preserve">        padding: 2.6vh;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PasswordModal.module.css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.modalOverlay {</w:t>
      </w:r>
    </w:p>
    <w:p w:rsidR="001F705F" w:rsidRPr="00684C53" w:rsidRDefault="001F705F" w:rsidP="001F705F">
      <w:pPr>
        <w:rPr>
          <w:lang w:val="en-US"/>
        </w:rPr>
      </w:pPr>
      <w:r w:rsidRPr="00684C53">
        <w:rPr>
          <w:lang w:val="en-US"/>
        </w:rPr>
        <w:t xml:space="preserve">    position: fixed;</w:t>
      </w:r>
    </w:p>
    <w:p w:rsidR="001F705F" w:rsidRPr="00684C53" w:rsidRDefault="001F705F" w:rsidP="001F705F">
      <w:pPr>
        <w:rPr>
          <w:lang w:val="en-US"/>
        </w:rPr>
      </w:pPr>
      <w:r w:rsidRPr="00684C53">
        <w:rPr>
          <w:lang w:val="en-US"/>
        </w:rPr>
        <w:t xml:space="preserve">    top: 0;</w:t>
      </w:r>
    </w:p>
    <w:p w:rsidR="001F705F" w:rsidRPr="00684C53" w:rsidRDefault="001F705F" w:rsidP="001F705F">
      <w:pPr>
        <w:rPr>
          <w:lang w:val="en-US"/>
        </w:rPr>
      </w:pPr>
      <w:r w:rsidRPr="00684C53">
        <w:rPr>
          <w:lang w:val="en-US"/>
        </w:rPr>
        <w:t xml:space="preserve">    left: 0;</w:t>
      </w:r>
    </w:p>
    <w:p w:rsidR="001F705F" w:rsidRPr="00684C53" w:rsidRDefault="001F705F" w:rsidP="001F705F">
      <w:pPr>
        <w:rPr>
          <w:lang w:val="en-US"/>
        </w:rPr>
      </w:pPr>
      <w:r w:rsidRPr="00684C53">
        <w:rPr>
          <w:lang w:val="en-US"/>
        </w:rPr>
        <w:t xml:space="preserve">    right: 0;</w:t>
      </w:r>
    </w:p>
    <w:p w:rsidR="001F705F" w:rsidRPr="00684C53" w:rsidRDefault="001F705F" w:rsidP="001F705F">
      <w:pPr>
        <w:rPr>
          <w:lang w:val="en-US"/>
        </w:rPr>
      </w:pPr>
      <w:r w:rsidRPr="00684C53">
        <w:rPr>
          <w:lang w:val="en-US"/>
        </w:rPr>
        <w:lastRenderedPageBreak/>
        <w:t xml:space="preserve">    bottom: 0;</w:t>
      </w:r>
    </w:p>
    <w:p w:rsidR="001F705F" w:rsidRPr="00684C53" w:rsidRDefault="001F705F" w:rsidP="001F705F">
      <w:pPr>
        <w:rPr>
          <w:lang w:val="en-US"/>
        </w:rPr>
      </w:pPr>
      <w:r w:rsidRPr="00684C53">
        <w:rPr>
          <w:lang w:val="en-US"/>
        </w:rPr>
        <w:t xml:space="preserve">    background-color: rgba(0, 0, 0, 0.5);</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z-index: 1000;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 {</w:t>
      </w:r>
    </w:p>
    <w:p w:rsidR="001F705F" w:rsidRPr="00684C53" w:rsidRDefault="001F705F" w:rsidP="001F705F">
      <w:pPr>
        <w:rPr>
          <w:lang w:val="en-US"/>
        </w:rPr>
      </w:pPr>
      <w:r w:rsidRPr="00684C53">
        <w:rPr>
          <w:lang w:val="en-US"/>
        </w:rPr>
        <w:t xml:space="preserve">    background-color: white;</w:t>
      </w:r>
    </w:p>
    <w:p w:rsidR="001F705F" w:rsidRPr="00684C53" w:rsidRDefault="001F705F" w:rsidP="001F705F">
      <w:pPr>
        <w:rPr>
          <w:lang w:val="en-US"/>
        </w:rPr>
      </w:pPr>
      <w:r w:rsidRPr="00684C53">
        <w:rPr>
          <w:lang w:val="en-US"/>
        </w:rPr>
        <w:t xml:space="preserve">    padding: 30px;</w:t>
      </w:r>
    </w:p>
    <w:p w:rsidR="001F705F" w:rsidRPr="00684C53" w:rsidRDefault="001F705F" w:rsidP="001F705F">
      <w:pPr>
        <w:rPr>
          <w:lang w:val="en-US"/>
        </w:rPr>
      </w:pPr>
      <w:r w:rsidRPr="00684C53">
        <w:rPr>
          <w:lang w:val="en-US"/>
        </w:rPr>
        <w:t xml:space="preserve">    border-radius: 14px;</w:t>
      </w:r>
    </w:p>
    <w:p w:rsidR="001F705F" w:rsidRPr="00684C53" w:rsidRDefault="001F705F" w:rsidP="001F705F">
      <w:pPr>
        <w:rPr>
          <w:lang w:val="en-US"/>
        </w:rPr>
      </w:pPr>
      <w:r w:rsidRPr="00684C53">
        <w:rPr>
          <w:lang w:val="en-US"/>
        </w:rPr>
        <w:t xml:space="preserve">    width: 400px;</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 h2 {</w:t>
      </w:r>
    </w:p>
    <w:p w:rsidR="001F705F" w:rsidRPr="00684C53" w:rsidRDefault="001F705F" w:rsidP="001F705F">
      <w:pPr>
        <w:rPr>
          <w:lang w:val="en-US"/>
        </w:rPr>
      </w:pPr>
      <w:r w:rsidRPr="00684C53">
        <w:rPr>
          <w:lang w:val="en-US"/>
        </w:rPr>
        <w:t xml:space="preserve">    margin-bottom: 15px;</w:t>
      </w:r>
    </w:p>
    <w:p w:rsidR="001F705F" w:rsidRPr="00684C53" w:rsidRDefault="001F705F" w:rsidP="001F705F">
      <w:pPr>
        <w:rPr>
          <w:lang w:val="en-US"/>
        </w:rPr>
      </w:pPr>
      <w:r w:rsidRPr="00684C53">
        <w:rPr>
          <w:lang w:val="en-US"/>
        </w:rPr>
        <w:t xml:space="preserve">    font-size: 24px;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 p {</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 xml:space="preserve">    color: #666;</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.modalInput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lastRenderedPageBreak/>
        <w:t xml:space="preserve">    padding: 12px;</w:t>
      </w:r>
    </w:p>
    <w:p w:rsidR="001F705F" w:rsidRPr="00684C53" w:rsidRDefault="001F705F" w:rsidP="001F705F">
      <w:pPr>
        <w:rPr>
          <w:lang w:val="en-US"/>
        </w:rPr>
      </w:pPr>
      <w:r w:rsidRPr="00684C53">
        <w:rPr>
          <w:lang w:val="en-US"/>
        </w:rPr>
        <w:t xml:space="preserve">    border: 1px solid #ddd;</w:t>
      </w:r>
    </w:p>
    <w:p w:rsidR="001F705F" w:rsidRPr="00684C53" w:rsidRDefault="001F705F" w:rsidP="001F705F">
      <w:pPr>
        <w:rPr>
          <w:lang w:val="en-US"/>
        </w:rPr>
      </w:pPr>
      <w:r w:rsidRPr="00684C53">
        <w:rPr>
          <w:lang w:val="en-US"/>
        </w:rPr>
        <w:t xml:space="preserve">    border-radius: 6px;</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.modalButtons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gap: 10px;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.modalButtons button {</w:t>
      </w:r>
    </w:p>
    <w:p w:rsidR="001F705F" w:rsidRPr="00684C53" w:rsidRDefault="001F705F" w:rsidP="001F705F">
      <w:pPr>
        <w:rPr>
          <w:lang w:val="en-US"/>
        </w:rPr>
      </w:pPr>
      <w:r w:rsidRPr="00684C53">
        <w:rPr>
          <w:lang w:val="en-US"/>
        </w:rPr>
        <w:t xml:space="preserve">    flex: 1;</w:t>
      </w:r>
    </w:p>
    <w:p w:rsidR="001F705F" w:rsidRPr="00684C53" w:rsidRDefault="001F705F" w:rsidP="001F705F">
      <w:pPr>
        <w:rPr>
          <w:lang w:val="en-US"/>
        </w:rPr>
      </w:pPr>
      <w:r w:rsidRPr="00684C53">
        <w:rPr>
          <w:lang w:val="en-US"/>
        </w:rPr>
        <w:t xml:space="preserve">    padding: 12px;</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border-radius: 6px;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.modalButtons button:first-child {</w:t>
      </w:r>
    </w:p>
    <w:p w:rsidR="001F705F" w:rsidRPr="00684C53" w:rsidRDefault="001F705F" w:rsidP="001F705F">
      <w:pPr>
        <w:rPr>
          <w:lang w:val="en-US"/>
        </w:rPr>
      </w:pPr>
      <w:r w:rsidRPr="00684C53">
        <w:rPr>
          <w:lang w:val="en-US"/>
        </w:rPr>
        <w:t xml:space="preserve">    background-color: #ddd;</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.modalButtons button:last-child {</w:t>
      </w:r>
    </w:p>
    <w:p w:rsidR="001F705F" w:rsidRPr="00684C53" w:rsidRDefault="001F705F" w:rsidP="001F705F">
      <w:pPr>
        <w:rPr>
          <w:lang w:val="en-US"/>
        </w:rPr>
      </w:pPr>
      <w:r w:rsidRPr="00684C53">
        <w:rPr>
          <w:lang w:val="en-US"/>
        </w:rPr>
        <w:t xml:space="preserve">    background-color: #000033;</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lastRenderedPageBreak/>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VehiclesPanel.module.css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.vehiclesPanel {</w:t>
      </w:r>
    </w:p>
    <w:p w:rsidR="001F705F" w:rsidRPr="00684C53" w:rsidRDefault="001F705F" w:rsidP="001F705F">
      <w:pPr>
        <w:rPr>
          <w:lang w:val="en-US"/>
        </w:rPr>
      </w:pPr>
      <w:r w:rsidRPr="00684C53">
        <w:rPr>
          <w:lang w:val="en-US"/>
        </w:rPr>
        <w:t xml:space="preserve">    padding: 20px;</w:t>
      </w:r>
    </w:p>
    <w:p w:rsidR="001F705F" w:rsidRPr="00684C53" w:rsidRDefault="001F705F" w:rsidP="001F705F">
      <w:pPr>
        <w:rPr>
          <w:lang w:val="en-US"/>
        </w:rPr>
      </w:pPr>
      <w:r w:rsidRPr="00684C53">
        <w:rPr>
          <w:lang w:val="en-US"/>
        </w:rPr>
        <w:t xml:space="preserve">    background: #fff;</w:t>
      </w:r>
    </w:p>
    <w:p w:rsidR="001F705F" w:rsidRPr="00684C53" w:rsidRDefault="001F705F" w:rsidP="001F705F">
      <w:pPr>
        <w:rPr>
          <w:lang w:val="en-US"/>
        </w:rPr>
      </w:pPr>
      <w:r w:rsidRPr="00684C53">
        <w:rPr>
          <w:lang w:val="en-US"/>
        </w:rPr>
        <w:t xml:space="preserve">    border-radius: 12px;</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overflow-y: auto;</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.header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justify-content: space-between;</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margin-bottom: 24px;</w:t>
      </w:r>
    </w:p>
    <w:p w:rsidR="001F705F" w:rsidRPr="00684C53" w:rsidRDefault="001F705F" w:rsidP="001F705F">
      <w:pPr>
        <w:rPr>
          <w:lang w:val="en-US"/>
        </w:rPr>
      </w:pPr>
      <w:r w:rsidRPr="00684C53">
        <w:rPr>
          <w:lang w:val="en-US"/>
        </w:rPr>
        <w:t xml:space="preserve">    padding-bottom: 16px;</w:t>
      </w:r>
    </w:p>
    <w:p w:rsidR="001F705F" w:rsidRPr="00684C53" w:rsidRDefault="001F705F" w:rsidP="001F705F">
      <w:pPr>
        <w:rPr>
          <w:lang w:val="en-US"/>
        </w:rPr>
      </w:pPr>
      <w:r w:rsidRPr="00684C53">
        <w:rPr>
          <w:lang w:val="en-US"/>
        </w:rPr>
        <w:t xml:space="preserve">    border-bottom: 2px solid #f0f0f0;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.title {</w:t>
      </w:r>
    </w:p>
    <w:p w:rsidR="001F705F" w:rsidRPr="00684C53" w:rsidRDefault="001F705F" w:rsidP="001F705F">
      <w:pPr>
        <w:rPr>
          <w:lang w:val="en-US"/>
        </w:rPr>
      </w:pPr>
      <w:r w:rsidRPr="00684C53">
        <w:rPr>
          <w:lang w:val="en-US"/>
        </w:rPr>
        <w:t xml:space="preserve">    font-size: 24px;</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.addButton {</w:t>
      </w:r>
    </w:p>
    <w:p w:rsidR="001F705F" w:rsidRPr="00684C53" w:rsidRDefault="001F705F" w:rsidP="001F705F">
      <w:pPr>
        <w:rPr>
          <w:lang w:val="en-US"/>
        </w:rPr>
      </w:pPr>
      <w:r w:rsidRPr="00684C53">
        <w:rPr>
          <w:lang w:val="en-US"/>
        </w:rPr>
        <w:lastRenderedPageBreak/>
        <w:t xml:space="preserve">    background: #4669B0;</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padding: 10px 20px;</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 xml:space="preserve">    transition: background 0.3s;</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.addButton:hover {</w:t>
      </w:r>
    </w:p>
    <w:p w:rsidR="001F705F" w:rsidRPr="00684C53" w:rsidRDefault="001F705F" w:rsidP="001F705F">
      <w:pPr>
        <w:rPr>
          <w:lang w:val="en-US"/>
        </w:rPr>
      </w:pPr>
      <w:r w:rsidRPr="00684C53">
        <w:rPr>
          <w:lang w:val="en-US"/>
        </w:rPr>
        <w:t xml:space="preserve">    background: #4669B0;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.vehiclesContainer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gap: 16px;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.vehicleCard {</w:t>
      </w:r>
    </w:p>
    <w:p w:rsidR="001F705F" w:rsidRPr="00684C53" w:rsidRDefault="001F705F" w:rsidP="001F705F">
      <w:pPr>
        <w:rPr>
          <w:lang w:val="en-US"/>
        </w:rPr>
      </w:pPr>
      <w:r w:rsidRPr="00684C53">
        <w:rPr>
          <w:lang w:val="en-US"/>
        </w:rPr>
        <w:t xml:space="preserve">    background: #f8f9fa;</w:t>
      </w:r>
    </w:p>
    <w:p w:rsidR="001F705F" w:rsidRPr="00684C53" w:rsidRDefault="001F705F" w:rsidP="001F705F">
      <w:pPr>
        <w:rPr>
          <w:lang w:val="en-US"/>
        </w:rPr>
      </w:pPr>
      <w:r w:rsidRPr="00684C53">
        <w:rPr>
          <w:lang w:val="en-US"/>
        </w:rPr>
        <w:t xml:space="preserve">    border-radius: 12px;</w:t>
      </w:r>
    </w:p>
    <w:p w:rsidR="001F705F" w:rsidRPr="00684C53" w:rsidRDefault="001F705F" w:rsidP="001F705F">
      <w:pPr>
        <w:rPr>
          <w:lang w:val="en-US"/>
        </w:rPr>
      </w:pPr>
      <w:r w:rsidRPr="00684C53">
        <w:rPr>
          <w:lang w:val="en-US"/>
        </w:rPr>
        <w:t xml:space="preserve">    padding: 16px;</w:t>
      </w:r>
    </w:p>
    <w:p w:rsidR="001F705F" w:rsidRPr="00684C53" w:rsidRDefault="001F705F" w:rsidP="001F705F">
      <w:pPr>
        <w:rPr>
          <w:lang w:val="en-US"/>
        </w:rPr>
      </w:pPr>
      <w:r w:rsidRPr="00684C53">
        <w:rPr>
          <w:lang w:val="en-US"/>
        </w:rPr>
        <w:t xml:space="preserve">    border: 1px solid #e0e0e0;</w:t>
      </w:r>
    </w:p>
    <w:p w:rsidR="001F705F" w:rsidRPr="00684C53" w:rsidRDefault="001F705F" w:rsidP="001F705F">
      <w:pPr>
        <w:rPr>
          <w:lang w:val="en-US"/>
        </w:rPr>
      </w:pPr>
      <w:r w:rsidRPr="00684C53">
        <w:rPr>
          <w:lang w:val="en-US"/>
        </w:rPr>
        <w:t xml:space="preserve">    transition: box-shadow 0.3s;</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.vehicleCard:hover {</w:t>
      </w:r>
    </w:p>
    <w:p w:rsidR="001F705F" w:rsidRPr="00684C53" w:rsidRDefault="001F705F" w:rsidP="001F705F">
      <w:pPr>
        <w:rPr>
          <w:lang w:val="en-US"/>
        </w:rPr>
      </w:pPr>
      <w:r w:rsidRPr="00684C53">
        <w:rPr>
          <w:lang w:val="en-US"/>
        </w:rPr>
        <w:t xml:space="preserve">    box-shadow: 0 2px 8px rgba(0,0,0,0.1);</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.vehicleHeader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justify-content: space-between;</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margin-bottom: 12px;</w:t>
      </w:r>
    </w:p>
    <w:p w:rsidR="001F705F" w:rsidRPr="00684C53" w:rsidRDefault="001F705F" w:rsidP="001F705F">
      <w:pPr>
        <w:rPr>
          <w:lang w:val="en-US"/>
        </w:rPr>
      </w:pPr>
      <w:r w:rsidRPr="00684C53">
        <w:rPr>
          <w:lang w:val="en-US"/>
        </w:rPr>
        <w:t xml:space="preserve">    padding-bottom: 8px;</w:t>
      </w:r>
    </w:p>
    <w:p w:rsidR="001F705F" w:rsidRPr="00684C53" w:rsidRDefault="001F705F" w:rsidP="001F705F">
      <w:pPr>
        <w:rPr>
          <w:lang w:val="en-US"/>
        </w:rPr>
      </w:pPr>
      <w:r w:rsidRPr="00684C53">
        <w:rPr>
          <w:lang w:val="en-US"/>
        </w:rPr>
        <w:t xml:space="preserve">    border-bottom: 1px solid #e0e0e0;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.vehicleName {</w:t>
      </w:r>
    </w:p>
    <w:p w:rsidR="001F705F" w:rsidRPr="00684C53" w:rsidRDefault="001F705F" w:rsidP="001F705F">
      <w:pPr>
        <w:rPr>
          <w:lang w:val="en-US"/>
        </w:rPr>
      </w:pPr>
      <w:r w:rsidRPr="00684C53">
        <w:rPr>
          <w:lang w:val="en-US"/>
        </w:rPr>
        <w:t xml:space="preserve">    font-size: 18px;</w:t>
      </w:r>
    </w:p>
    <w:p w:rsidR="001F705F" w:rsidRPr="00684C53" w:rsidRDefault="001F705F" w:rsidP="001F705F">
      <w:pPr>
        <w:rPr>
          <w:lang w:val="en-US"/>
        </w:rPr>
      </w:pPr>
      <w:r w:rsidRPr="00684C53">
        <w:rPr>
          <w:lang w:val="en-US"/>
        </w:rPr>
        <w:t xml:space="preserve">    font-weight: 600;</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.deleteButton {</w:t>
      </w:r>
    </w:p>
    <w:p w:rsidR="001F705F" w:rsidRPr="00684C53" w:rsidRDefault="001F705F" w:rsidP="001F705F">
      <w:pPr>
        <w:rPr>
          <w:lang w:val="en-US"/>
        </w:rPr>
      </w:pPr>
      <w:r w:rsidRPr="00684C53">
        <w:rPr>
          <w:lang w:val="en-US"/>
        </w:rPr>
        <w:t xml:space="preserve">    background: #dc3545;</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padding: 6px 12px;</w:t>
      </w:r>
    </w:p>
    <w:p w:rsidR="001F705F" w:rsidRPr="00684C53" w:rsidRDefault="001F705F" w:rsidP="001F705F">
      <w:pPr>
        <w:rPr>
          <w:lang w:val="en-US"/>
        </w:rPr>
      </w:pPr>
      <w:r w:rsidRPr="00684C53">
        <w:rPr>
          <w:lang w:val="en-US"/>
        </w:rPr>
        <w:t xml:space="preserve">    border-radius: 6px;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 xml:space="preserve">    font-size: 12px;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.deleteButton:hover {</w:t>
      </w:r>
    </w:p>
    <w:p w:rsidR="001F705F" w:rsidRPr="00684C53" w:rsidRDefault="001F705F" w:rsidP="001F705F">
      <w:pPr>
        <w:rPr>
          <w:lang w:val="en-US"/>
        </w:rPr>
      </w:pPr>
      <w:r w:rsidRPr="00684C53">
        <w:rPr>
          <w:lang w:val="en-US"/>
        </w:rPr>
        <w:t xml:space="preserve">    background: #c82333;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.vehicleInfo {</w:t>
      </w:r>
    </w:p>
    <w:p w:rsidR="001F705F" w:rsidRPr="00684C53" w:rsidRDefault="001F705F" w:rsidP="001F705F">
      <w:pPr>
        <w:rPr>
          <w:lang w:val="en-US"/>
        </w:rPr>
      </w:pPr>
      <w:r w:rsidRPr="00684C53">
        <w:rPr>
          <w:lang w:val="en-US"/>
        </w:rPr>
        <w:t xml:space="preserve">    display: grid;</w:t>
      </w:r>
    </w:p>
    <w:p w:rsidR="001F705F" w:rsidRPr="00684C53" w:rsidRDefault="001F705F" w:rsidP="001F705F">
      <w:pPr>
        <w:rPr>
          <w:lang w:val="en-US"/>
        </w:rPr>
      </w:pPr>
      <w:r w:rsidRPr="00684C53">
        <w:rPr>
          <w:lang w:val="en-US"/>
        </w:rPr>
        <w:t xml:space="preserve">    grid-template-columns: repeat(auto-fill, minmax(200px, 1fr));</w:t>
      </w:r>
    </w:p>
    <w:p w:rsidR="001F705F" w:rsidRPr="00684C53" w:rsidRDefault="001F705F" w:rsidP="001F705F">
      <w:pPr>
        <w:rPr>
          <w:lang w:val="en-US"/>
        </w:rPr>
      </w:pPr>
      <w:r w:rsidRPr="00684C53">
        <w:rPr>
          <w:lang w:val="en-US"/>
        </w:rPr>
        <w:t xml:space="preserve">    gap: 8px;</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 xml:space="preserve">    color: #666;</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.vehicleInfo p {</w:t>
      </w:r>
    </w:p>
    <w:p w:rsidR="001F705F" w:rsidRPr="00684C53" w:rsidRDefault="001F705F" w:rsidP="001F705F">
      <w:pPr>
        <w:rPr>
          <w:lang w:val="en-US"/>
        </w:rPr>
      </w:pPr>
      <w:r w:rsidRPr="00684C53">
        <w:rPr>
          <w:lang w:val="en-US"/>
        </w:rPr>
        <w:t xml:space="preserve">    margin: 4px 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.emptyMessage {</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padding: 60px 20px;</w:t>
      </w:r>
    </w:p>
    <w:p w:rsidR="001F705F" w:rsidRPr="00684C53" w:rsidRDefault="001F705F" w:rsidP="001F705F">
      <w:pPr>
        <w:rPr>
          <w:lang w:val="en-US"/>
        </w:rPr>
      </w:pPr>
      <w:r w:rsidRPr="00684C53">
        <w:rPr>
          <w:lang w:val="en-US"/>
        </w:rPr>
        <w:t xml:space="preserve">    background: #f8f9fa;</w:t>
      </w:r>
    </w:p>
    <w:p w:rsidR="001F705F" w:rsidRPr="00684C53" w:rsidRDefault="001F705F" w:rsidP="001F705F">
      <w:pPr>
        <w:rPr>
          <w:lang w:val="en-US"/>
        </w:rPr>
      </w:pPr>
      <w:r w:rsidRPr="00684C53">
        <w:rPr>
          <w:lang w:val="en-US"/>
        </w:rPr>
        <w:t xml:space="preserve">    border-radius: 12px;</w:t>
      </w:r>
    </w:p>
    <w:p w:rsidR="001F705F" w:rsidRPr="00684C53" w:rsidRDefault="001F705F" w:rsidP="001F705F">
      <w:pPr>
        <w:rPr>
          <w:lang w:val="en-US"/>
        </w:rPr>
      </w:pPr>
      <w:r w:rsidRPr="00684C53">
        <w:rPr>
          <w:lang w:val="en-US"/>
        </w:rPr>
        <w:t xml:space="preserve">    color: #666;</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.emptyMessage p {</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lastRenderedPageBreak/>
        <w:t>}</w:t>
      </w:r>
    </w:p>
    <w:p w:rsidR="001F705F" w:rsidRPr="00684C53" w:rsidRDefault="001F705F" w:rsidP="001F705F">
      <w:pPr>
        <w:rPr>
          <w:lang w:val="en-US"/>
        </w:rPr>
      </w:pPr>
    </w:p>
    <w:p w:rsidR="001F705F" w:rsidRPr="00684C53" w:rsidRDefault="001F705F" w:rsidP="001F705F">
      <w:pPr>
        <w:rPr>
          <w:lang w:val="en-US"/>
        </w:rPr>
      </w:pPr>
      <w:r w:rsidRPr="00684C53">
        <w:rPr>
          <w:lang w:val="en-US"/>
        </w:rPr>
        <w:t>.addFirstButton {</w:t>
      </w:r>
    </w:p>
    <w:p w:rsidR="001F705F" w:rsidRPr="00684C53" w:rsidRDefault="001F705F" w:rsidP="001F705F">
      <w:pPr>
        <w:rPr>
          <w:lang w:val="en-US"/>
        </w:rPr>
      </w:pPr>
      <w:r w:rsidRPr="00684C53">
        <w:rPr>
          <w:lang w:val="en-US"/>
        </w:rPr>
        <w:t xml:space="preserve">    background: #4669B0;</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padding: 12px 24px;</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.error {</w:t>
      </w:r>
    </w:p>
    <w:p w:rsidR="001F705F" w:rsidRPr="00684C53" w:rsidRDefault="001F705F" w:rsidP="001F705F">
      <w:pPr>
        <w:rPr>
          <w:lang w:val="en-US"/>
        </w:rPr>
      </w:pPr>
      <w:r w:rsidRPr="00684C53">
        <w:rPr>
          <w:lang w:val="en-US"/>
        </w:rPr>
        <w:t xml:space="preserve">    background: #f8d7da;</w:t>
      </w:r>
    </w:p>
    <w:p w:rsidR="001F705F" w:rsidRPr="00684C53" w:rsidRDefault="001F705F" w:rsidP="001F705F">
      <w:pPr>
        <w:rPr>
          <w:lang w:val="en-US"/>
        </w:rPr>
      </w:pPr>
      <w:r w:rsidRPr="00684C53">
        <w:rPr>
          <w:lang w:val="en-US"/>
        </w:rPr>
        <w:t xml:space="preserve">    color: #721c24;</w:t>
      </w:r>
    </w:p>
    <w:p w:rsidR="001F705F" w:rsidRPr="00684C53" w:rsidRDefault="001F705F" w:rsidP="001F705F">
      <w:pPr>
        <w:rPr>
          <w:lang w:val="en-US"/>
        </w:rPr>
      </w:pPr>
      <w:r w:rsidRPr="00684C53">
        <w:rPr>
          <w:lang w:val="en-US"/>
        </w:rPr>
        <w:t xml:space="preserve">    padding: 12px;</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.modalOverlay {</w:t>
      </w:r>
    </w:p>
    <w:p w:rsidR="001F705F" w:rsidRPr="00684C53" w:rsidRDefault="001F705F" w:rsidP="001F705F">
      <w:pPr>
        <w:rPr>
          <w:lang w:val="en-US"/>
        </w:rPr>
      </w:pPr>
      <w:r w:rsidRPr="00684C53">
        <w:rPr>
          <w:lang w:val="en-US"/>
        </w:rPr>
        <w:t xml:space="preserve">    position: fixed;</w:t>
      </w:r>
    </w:p>
    <w:p w:rsidR="001F705F" w:rsidRPr="00684C53" w:rsidRDefault="001F705F" w:rsidP="001F705F">
      <w:pPr>
        <w:rPr>
          <w:lang w:val="en-US"/>
        </w:rPr>
      </w:pPr>
      <w:r w:rsidRPr="00684C53">
        <w:rPr>
          <w:lang w:val="en-US"/>
        </w:rPr>
        <w:t xml:space="preserve">    top: 0;</w:t>
      </w:r>
    </w:p>
    <w:p w:rsidR="001F705F" w:rsidRPr="00684C53" w:rsidRDefault="001F705F" w:rsidP="001F705F">
      <w:pPr>
        <w:rPr>
          <w:lang w:val="en-US"/>
        </w:rPr>
      </w:pPr>
      <w:r w:rsidRPr="00684C53">
        <w:rPr>
          <w:lang w:val="en-US"/>
        </w:rPr>
        <w:t xml:space="preserve">    left: 0;</w:t>
      </w:r>
    </w:p>
    <w:p w:rsidR="001F705F" w:rsidRPr="00684C53" w:rsidRDefault="001F705F" w:rsidP="001F705F">
      <w:pPr>
        <w:rPr>
          <w:lang w:val="en-US"/>
        </w:rPr>
      </w:pPr>
      <w:r w:rsidRPr="00684C53">
        <w:rPr>
          <w:lang w:val="en-US"/>
        </w:rPr>
        <w:t xml:space="preserve">    right: 0;</w:t>
      </w:r>
    </w:p>
    <w:p w:rsidR="001F705F" w:rsidRPr="00684C53" w:rsidRDefault="001F705F" w:rsidP="001F705F">
      <w:pPr>
        <w:rPr>
          <w:lang w:val="en-US"/>
        </w:rPr>
      </w:pPr>
      <w:r w:rsidRPr="00684C53">
        <w:rPr>
          <w:lang w:val="en-US"/>
        </w:rPr>
        <w:t xml:space="preserve">    bottom: 0;</w:t>
      </w:r>
    </w:p>
    <w:p w:rsidR="001F705F" w:rsidRPr="00684C53" w:rsidRDefault="001F705F" w:rsidP="001F705F">
      <w:pPr>
        <w:rPr>
          <w:lang w:val="en-US"/>
        </w:rPr>
      </w:pPr>
      <w:r w:rsidRPr="00684C53">
        <w:rPr>
          <w:lang w:val="en-US"/>
        </w:rPr>
        <w:t xml:space="preserve">    background: rgba(0,0,0,0.5);</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lastRenderedPageBreak/>
        <w:t xml:space="preserve">    justify-content: center;</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z-index: 1000;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 {</w:t>
      </w:r>
    </w:p>
    <w:p w:rsidR="001F705F" w:rsidRPr="00684C53" w:rsidRDefault="001F705F" w:rsidP="001F705F">
      <w:pPr>
        <w:rPr>
          <w:lang w:val="en-US"/>
        </w:rPr>
      </w:pPr>
      <w:r w:rsidRPr="00684C53">
        <w:rPr>
          <w:lang w:val="en-US"/>
        </w:rPr>
        <w:t xml:space="preserve">    background: white;</w:t>
      </w:r>
    </w:p>
    <w:p w:rsidR="001F705F" w:rsidRPr="00684C53" w:rsidRDefault="001F705F" w:rsidP="001F705F">
      <w:pPr>
        <w:rPr>
          <w:lang w:val="en-US"/>
        </w:rPr>
      </w:pPr>
      <w:r w:rsidRPr="00684C53">
        <w:rPr>
          <w:lang w:val="en-US"/>
        </w:rPr>
        <w:t xml:space="preserve">    border-radius: 12px;</w:t>
      </w:r>
    </w:p>
    <w:p w:rsidR="001F705F" w:rsidRPr="00684C53" w:rsidRDefault="001F705F" w:rsidP="001F705F">
      <w:pPr>
        <w:rPr>
          <w:lang w:val="en-US"/>
        </w:rPr>
      </w:pPr>
      <w:r w:rsidRPr="00684C53">
        <w:rPr>
          <w:lang w:val="en-US"/>
        </w:rPr>
        <w:t xml:space="preserve">    padding: 24px;</w:t>
      </w:r>
    </w:p>
    <w:p w:rsidR="001F705F" w:rsidRPr="00684C53" w:rsidRDefault="001F705F" w:rsidP="001F705F">
      <w:pPr>
        <w:rPr>
          <w:lang w:val="en-US"/>
        </w:rPr>
      </w:pPr>
      <w:r w:rsidRPr="00684C53">
        <w:rPr>
          <w:lang w:val="en-US"/>
        </w:rPr>
        <w:t xml:space="preserve">    width: 90%;</w:t>
      </w:r>
    </w:p>
    <w:p w:rsidR="001F705F" w:rsidRPr="00684C53" w:rsidRDefault="001F705F" w:rsidP="001F705F">
      <w:pPr>
        <w:rPr>
          <w:lang w:val="en-US"/>
        </w:rPr>
      </w:pPr>
      <w:r w:rsidRPr="00684C53">
        <w:rPr>
          <w:lang w:val="en-US"/>
        </w:rPr>
        <w:t xml:space="preserve">    max-width: 500px;</w:t>
      </w:r>
    </w:p>
    <w:p w:rsidR="001F705F" w:rsidRPr="00684C53" w:rsidRDefault="001F705F" w:rsidP="001F705F">
      <w:pPr>
        <w:rPr>
          <w:lang w:val="en-US"/>
        </w:rPr>
      </w:pPr>
      <w:r w:rsidRPr="00684C53">
        <w:rPr>
          <w:lang w:val="en-US"/>
        </w:rPr>
        <w:t xml:space="preserve">    max-height: 80vh;</w:t>
      </w:r>
    </w:p>
    <w:p w:rsidR="001F705F" w:rsidRPr="00684C53" w:rsidRDefault="001F705F" w:rsidP="001F705F">
      <w:pPr>
        <w:rPr>
          <w:lang w:val="en-US"/>
        </w:rPr>
      </w:pPr>
      <w:r w:rsidRPr="00684C53">
        <w:rPr>
          <w:lang w:val="en-US"/>
        </w:rPr>
        <w:t xml:space="preserve">    overflow-y: auto;</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 h2 {</w:t>
      </w:r>
    </w:p>
    <w:p w:rsidR="001F705F" w:rsidRPr="00684C53" w:rsidRDefault="001F705F" w:rsidP="001F705F">
      <w:pPr>
        <w:rPr>
          <w:lang w:val="en-US"/>
        </w:rPr>
      </w:pPr>
      <w:r w:rsidRPr="00684C53">
        <w:rPr>
          <w:lang w:val="en-US"/>
        </w:rPr>
        <w:t xml:space="preserve">    margin-bottom: 20px;</w:t>
      </w:r>
    </w:p>
    <w:p w:rsidR="001F705F" w:rsidRPr="00684C53" w:rsidRDefault="001F705F" w:rsidP="001F705F">
      <w:pPr>
        <w:rPr>
          <w:lang w:val="en-US"/>
        </w:rPr>
      </w:pPr>
      <w:r w:rsidRPr="00684C53">
        <w:rPr>
          <w:lang w:val="en-US"/>
        </w:rPr>
        <w:t xml:space="preserve">    color: #333;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.formGroup {</w:t>
      </w:r>
    </w:p>
    <w:p w:rsidR="001F705F" w:rsidRPr="00684C53" w:rsidRDefault="001F705F" w:rsidP="001F705F">
      <w:pPr>
        <w:rPr>
          <w:lang w:val="en-US"/>
        </w:rPr>
      </w:pPr>
      <w:r w:rsidRPr="00684C53">
        <w:rPr>
          <w:lang w:val="en-US"/>
        </w:rPr>
        <w:t xml:space="preserve">    margin-bottom: 16px;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.formGroup label {</w:t>
      </w:r>
    </w:p>
    <w:p w:rsidR="001F705F" w:rsidRPr="00684C53" w:rsidRDefault="001F705F" w:rsidP="001F705F">
      <w:pPr>
        <w:rPr>
          <w:lang w:val="en-US"/>
        </w:rPr>
      </w:pPr>
      <w:r w:rsidRPr="00684C53">
        <w:rPr>
          <w:lang w:val="en-US"/>
        </w:rPr>
        <w:t xml:space="preserve">    display: block;</w:t>
      </w:r>
    </w:p>
    <w:p w:rsidR="001F705F" w:rsidRPr="00684C53" w:rsidRDefault="001F705F" w:rsidP="001F705F">
      <w:pPr>
        <w:rPr>
          <w:lang w:val="en-US"/>
        </w:rPr>
      </w:pPr>
      <w:r w:rsidRPr="00684C53">
        <w:rPr>
          <w:lang w:val="en-US"/>
        </w:rPr>
        <w:t xml:space="preserve">    margin-bottom: 6px;</w:t>
      </w:r>
    </w:p>
    <w:p w:rsidR="001F705F" w:rsidRPr="00684C53" w:rsidRDefault="001F705F" w:rsidP="001F705F">
      <w:pPr>
        <w:rPr>
          <w:lang w:val="en-US"/>
        </w:rPr>
      </w:pPr>
      <w:r w:rsidRPr="00684C53">
        <w:rPr>
          <w:lang w:val="en-US"/>
        </w:rPr>
        <w:t xml:space="preserve">    font-weight: 500;</w:t>
      </w:r>
    </w:p>
    <w:p w:rsidR="001F705F" w:rsidRPr="00684C53" w:rsidRDefault="001F705F" w:rsidP="001F705F">
      <w:pPr>
        <w:rPr>
          <w:lang w:val="en-US"/>
        </w:rPr>
      </w:pPr>
      <w:r w:rsidRPr="00684C53">
        <w:rPr>
          <w:lang w:val="en-US"/>
        </w:rPr>
        <w:lastRenderedPageBreak/>
        <w:t xml:space="preserve">    color: #333;</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.formGroup input,</w:t>
      </w:r>
    </w:p>
    <w:p w:rsidR="001F705F" w:rsidRPr="00684C53" w:rsidRDefault="001F705F" w:rsidP="001F705F">
      <w:pPr>
        <w:rPr>
          <w:lang w:val="en-US"/>
        </w:rPr>
      </w:pPr>
      <w:r w:rsidRPr="00684C53">
        <w:rPr>
          <w:lang w:val="en-US"/>
        </w:rPr>
        <w:t>.formGroup select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padding: 8px 12px;</w:t>
      </w:r>
    </w:p>
    <w:p w:rsidR="001F705F" w:rsidRPr="00684C53" w:rsidRDefault="001F705F" w:rsidP="001F705F">
      <w:pPr>
        <w:rPr>
          <w:lang w:val="en-US"/>
        </w:rPr>
      </w:pPr>
      <w:r w:rsidRPr="00684C53">
        <w:rPr>
          <w:lang w:val="en-US"/>
        </w:rPr>
        <w:t xml:space="preserve">    border: 1px solid #ddd;</w:t>
      </w:r>
    </w:p>
    <w:p w:rsidR="001F705F" w:rsidRPr="00684C53" w:rsidRDefault="001F705F" w:rsidP="001F705F">
      <w:pPr>
        <w:rPr>
          <w:lang w:val="en-US"/>
        </w:rPr>
      </w:pPr>
      <w:r w:rsidRPr="00684C53">
        <w:rPr>
          <w:lang w:val="en-US"/>
        </w:rPr>
        <w:t xml:space="preserve">    border-radius: 6px;</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.row {</w:t>
      </w:r>
    </w:p>
    <w:p w:rsidR="001F705F" w:rsidRPr="00684C53" w:rsidRDefault="001F705F" w:rsidP="001F705F">
      <w:pPr>
        <w:rPr>
          <w:lang w:val="en-US"/>
        </w:rPr>
      </w:pPr>
      <w:r w:rsidRPr="00684C53">
        <w:rPr>
          <w:lang w:val="en-US"/>
        </w:rPr>
        <w:t xml:space="preserve">    display: grid;</w:t>
      </w:r>
    </w:p>
    <w:p w:rsidR="001F705F" w:rsidRPr="00684C53" w:rsidRDefault="001F705F" w:rsidP="001F705F">
      <w:pPr>
        <w:rPr>
          <w:lang w:val="en-US"/>
        </w:rPr>
      </w:pPr>
      <w:r w:rsidRPr="00684C53">
        <w:rPr>
          <w:lang w:val="en-US"/>
        </w:rPr>
        <w:t xml:space="preserve">    grid-template-columns: 1fr 1fr;</w:t>
      </w:r>
    </w:p>
    <w:p w:rsidR="001F705F" w:rsidRPr="00684C53" w:rsidRDefault="001F705F" w:rsidP="001F705F">
      <w:pPr>
        <w:rPr>
          <w:lang w:val="en-US"/>
        </w:rPr>
      </w:pPr>
      <w:r w:rsidRPr="00684C53">
        <w:rPr>
          <w:lang w:val="en-US"/>
        </w:rPr>
        <w:t xml:space="preserve">    gap: 12px;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.checkboxGroup {</w:t>
      </w:r>
    </w:p>
    <w:p w:rsidR="001F705F" w:rsidRPr="00684C53" w:rsidRDefault="001F705F" w:rsidP="001F705F">
      <w:pPr>
        <w:rPr>
          <w:lang w:val="en-US"/>
        </w:rPr>
      </w:pPr>
      <w:r w:rsidRPr="00684C53">
        <w:rPr>
          <w:lang w:val="en-US"/>
        </w:rPr>
        <w:t xml:space="preserve">    margin: 16px 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.checkboxGroup label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gap: 8px;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.modalButtons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justify-content: flex-end;</w:t>
      </w:r>
    </w:p>
    <w:p w:rsidR="001F705F" w:rsidRPr="00684C53" w:rsidRDefault="001F705F" w:rsidP="001F705F">
      <w:pPr>
        <w:rPr>
          <w:lang w:val="en-US"/>
        </w:rPr>
      </w:pPr>
      <w:r w:rsidRPr="00684C53">
        <w:rPr>
          <w:lang w:val="en-US"/>
        </w:rPr>
        <w:t xml:space="preserve">    gap: 12px;</w:t>
      </w:r>
    </w:p>
    <w:p w:rsidR="001F705F" w:rsidRPr="00684C53" w:rsidRDefault="001F705F" w:rsidP="001F705F">
      <w:pPr>
        <w:rPr>
          <w:lang w:val="en-US"/>
        </w:rPr>
      </w:pPr>
      <w:r w:rsidRPr="00684C53">
        <w:rPr>
          <w:lang w:val="en-US"/>
        </w:rPr>
        <w:t xml:space="preserve">    margin-top: 24px;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.modalButtons button {</w:t>
      </w:r>
    </w:p>
    <w:p w:rsidR="001F705F" w:rsidRPr="00684C53" w:rsidRDefault="001F705F" w:rsidP="001F705F">
      <w:pPr>
        <w:rPr>
          <w:lang w:val="en-US"/>
        </w:rPr>
      </w:pPr>
      <w:r w:rsidRPr="00684C53">
        <w:rPr>
          <w:lang w:val="en-US"/>
        </w:rPr>
        <w:t xml:space="preserve">    padding: 8px 16px;</w:t>
      </w:r>
    </w:p>
    <w:p w:rsidR="001F705F" w:rsidRPr="00684C53" w:rsidRDefault="001F705F" w:rsidP="001F705F">
      <w:pPr>
        <w:rPr>
          <w:lang w:val="en-US"/>
        </w:rPr>
      </w:pPr>
      <w:r w:rsidRPr="00684C53">
        <w:rPr>
          <w:lang w:val="en-US"/>
        </w:rPr>
        <w:t xml:space="preserve">    border-radius: 6px;</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.modalButtons button:first-child {</w:t>
      </w:r>
    </w:p>
    <w:p w:rsidR="001F705F" w:rsidRPr="00684C53" w:rsidRDefault="001F705F" w:rsidP="001F705F">
      <w:pPr>
        <w:rPr>
          <w:lang w:val="en-US"/>
        </w:rPr>
      </w:pPr>
      <w:r w:rsidRPr="00684C53">
        <w:rPr>
          <w:lang w:val="en-US"/>
        </w:rPr>
        <w:t xml:space="preserve">    background: #6c757d;</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.modalButtons button:last-child {</w:t>
      </w:r>
    </w:p>
    <w:p w:rsidR="001F705F" w:rsidRPr="00684C53" w:rsidRDefault="001F705F" w:rsidP="001F705F">
      <w:pPr>
        <w:rPr>
          <w:lang w:val="en-US"/>
        </w:rPr>
      </w:pPr>
      <w:r w:rsidRPr="00684C53">
        <w:rPr>
          <w:lang w:val="en-US"/>
        </w:rPr>
        <w:t xml:space="preserve">    background: #4669B0;</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.modalError {</w:t>
      </w:r>
    </w:p>
    <w:p w:rsidR="001F705F" w:rsidRPr="00684C53" w:rsidRDefault="001F705F" w:rsidP="001F705F">
      <w:pPr>
        <w:rPr>
          <w:lang w:val="en-US"/>
        </w:rPr>
      </w:pPr>
      <w:r w:rsidRPr="00684C53">
        <w:rPr>
          <w:lang w:val="en-US"/>
        </w:rPr>
        <w:lastRenderedPageBreak/>
        <w:t xml:space="preserve">    background-color: #fee;</w:t>
      </w:r>
    </w:p>
    <w:p w:rsidR="001F705F" w:rsidRPr="00684C53" w:rsidRDefault="001F705F" w:rsidP="001F705F">
      <w:pPr>
        <w:rPr>
          <w:lang w:val="en-US"/>
        </w:rPr>
      </w:pPr>
      <w:r w:rsidRPr="00684C53">
        <w:rPr>
          <w:lang w:val="en-US"/>
        </w:rPr>
        <w:t xml:space="preserve">    border: 1px solid #fcc;</w:t>
      </w:r>
    </w:p>
    <w:p w:rsidR="001F705F" w:rsidRPr="00684C53" w:rsidRDefault="001F705F" w:rsidP="001F705F">
      <w:pPr>
        <w:rPr>
          <w:lang w:val="en-US"/>
        </w:rPr>
      </w:pPr>
      <w:r w:rsidRPr="00684C53">
        <w:rPr>
          <w:lang w:val="en-US"/>
        </w:rPr>
        <w:t xml:space="preserve">    color: #c33;</w:t>
      </w:r>
    </w:p>
    <w:p w:rsidR="001F705F" w:rsidRPr="00684C53" w:rsidRDefault="001F705F" w:rsidP="001F705F">
      <w:pPr>
        <w:rPr>
          <w:lang w:val="en-US"/>
        </w:rPr>
      </w:pPr>
      <w:r w:rsidRPr="00684C53">
        <w:rPr>
          <w:lang w:val="en-US"/>
        </w:rPr>
        <w:t xml:space="preserve">    padding: 10px 15px;</w:t>
      </w:r>
    </w:p>
    <w:p w:rsidR="001F705F" w:rsidRPr="00684C53" w:rsidRDefault="001F705F" w:rsidP="001F705F">
      <w:pPr>
        <w:rPr>
          <w:lang w:val="en-US"/>
        </w:rPr>
      </w:pPr>
      <w:r w:rsidRPr="00684C53">
        <w:rPr>
          <w:lang w:val="en-US"/>
        </w:rPr>
        <w:t xml:space="preserve">    border-radius: 6px;</w:t>
      </w:r>
    </w:p>
    <w:p w:rsidR="001F705F" w:rsidRPr="00684C53" w:rsidRDefault="001F705F" w:rsidP="001F705F">
      <w:pPr>
        <w:rPr>
          <w:lang w:val="en-US"/>
        </w:rPr>
      </w:pPr>
      <w:r w:rsidRPr="00684C53">
        <w:rPr>
          <w:lang w:val="en-US"/>
        </w:rPr>
        <w:t xml:space="preserve">    margin-bottom: 15px;</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 xml:space="preserve">    word-break: break-word;</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.hint {</w:t>
      </w:r>
    </w:p>
    <w:p w:rsidR="001F705F" w:rsidRPr="00684C53" w:rsidRDefault="001F705F" w:rsidP="001F705F">
      <w:pPr>
        <w:rPr>
          <w:lang w:val="en-US"/>
        </w:rPr>
      </w:pPr>
      <w:r w:rsidRPr="00684C53">
        <w:rPr>
          <w:lang w:val="en-US"/>
        </w:rPr>
        <w:t xml:space="preserve">    display: block;</w:t>
      </w:r>
    </w:p>
    <w:p w:rsidR="001F705F" w:rsidRPr="00684C53" w:rsidRDefault="001F705F" w:rsidP="001F705F">
      <w:pPr>
        <w:rPr>
          <w:lang w:val="en-US"/>
        </w:rPr>
      </w:pPr>
      <w:r w:rsidRPr="00684C53">
        <w:rPr>
          <w:lang w:val="en-US"/>
        </w:rPr>
        <w:t xml:space="preserve">    font-size: 12px;</w:t>
      </w:r>
    </w:p>
    <w:p w:rsidR="001F705F" w:rsidRPr="00684C53" w:rsidRDefault="001F705F" w:rsidP="001F705F">
      <w:pPr>
        <w:rPr>
          <w:lang w:val="en-US"/>
        </w:rPr>
      </w:pPr>
      <w:r w:rsidRPr="00684C53">
        <w:rPr>
          <w:lang w:val="en-US"/>
        </w:rPr>
        <w:t xml:space="preserve">    color: #666;</w:t>
      </w:r>
    </w:p>
    <w:p w:rsidR="001F705F" w:rsidRPr="00684C53" w:rsidRDefault="001F705F" w:rsidP="001F705F">
      <w:pPr>
        <w:rPr>
          <w:lang w:val="en-US"/>
        </w:rPr>
      </w:pPr>
      <w:r w:rsidRPr="00684C53">
        <w:rPr>
          <w:lang w:val="en-US"/>
        </w:rPr>
        <w:t xml:space="preserve">    margin-top: 4px;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SidePanelLineStyle.module.css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.SidePanelLine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18%;</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row;</w:t>
      </w:r>
    </w:p>
    <w:p w:rsidR="001F705F" w:rsidRPr="00684C53" w:rsidRDefault="001F705F" w:rsidP="001F705F">
      <w:pPr>
        <w:rPr>
          <w:lang w:val="en-US"/>
        </w:rPr>
      </w:pPr>
      <w:r w:rsidRPr="00684C53">
        <w:rPr>
          <w:lang w:val="en-US"/>
        </w:rPr>
        <w:t xml:space="preserve">    justify-content: left;</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.SidePanelLineImg {</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 xml:space="preserve">    width: 20%;</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.SidePanelLineButtonLink {</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 xml:space="preserve">    margin-left: 4%;</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.SidePanelLineButton {</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 xml:space="preserve">    background-color: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font-size: 1.5vh;</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.SidePanelLine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18%;</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row;</w:t>
      </w:r>
    </w:p>
    <w:p w:rsidR="001F705F" w:rsidRPr="00684C53" w:rsidRDefault="001F705F" w:rsidP="001F705F">
      <w:pPr>
        <w:rPr>
          <w:lang w:val="en-US"/>
        </w:rPr>
      </w:pPr>
      <w:r w:rsidRPr="00684C53">
        <w:rPr>
          <w:lang w:val="en-US"/>
        </w:rPr>
        <w:t xml:space="preserve">    justify-content: left;</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.SidePanelLine.active {</w:t>
      </w:r>
    </w:p>
    <w:p w:rsidR="001F705F" w:rsidRPr="00684C53" w:rsidRDefault="001F705F" w:rsidP="001F705F">
      <w:pPr>
        <w:rPr>
          <w:lang w:val="en-US"/>
        </w:rPr>
      </w:pPr>
      <w:r w:rsidRPr="00684C53">
        <w:rPr>
          <w:lang w:val="en-US"/>
        </w:rPr>
        <w:t xml:space="preserve">    background-color: #f0f0f0;</w:t>
      </w:r>
    </w:p>
    <w:p w:rsidR="001F705F" w:rsidRPr="00684C53" w:rsidRDefault="001F705F" w:rsidP="001F705F">
      <w:pPr>
        <w:rPr>
          <w:lang w:val="en-US"/>
        </w:rPr>
      </w:pPr>
      <w:r w:rsidRPr="00684C53">
        <w:rPr>
          <w:lang w:val="en-US"/>
        </w:rPr>
        <w:t xml:space="preserve">    border-radius: 8px;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.SidePanelLineImg {</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 xml:space="preserve">    width: 20%;</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.buttonContainer {</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gap: 10px;</w:t>
      </w:r>
    </w:p>
    <w:p w:rsidR="001F705F" w:rsidRPr="00684C53" w:rsidRDefault="001F705F" w:rsidP="001F705F">
      <w:pPr>
        <w:rPr>
          <w:lang w:val="en-US"/>
        </w:rPr>
      </w:pPr>
      <w:r w:rsidRPr="00684C53">
        <w:rPr>
          <w:lang w:val="en-US"/>
        </w:rPr>
        <w:t xml:space="preserve">    margin-left: 4%;</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.SidePanelLineButton {</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 xml:space="preserve">    background-color: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font-size: 1.5vh;</w:t>
      </w:r>
    </w:p>
    <w:p w:rsidR="001F705F" w:rsidRPr="00684C53" w:rsidRDefault="001F705F" w:rsidP="001F705F">
      <w:pPr>
        <w:rPr>
          <w:lang w:val="en-US"/>
        </w:rPr>
      </w:pPr>
      <w:r w:rsidRPr="00684C53">
        <w:rPr>
          <w:lang w:val="en-US"/>
        </w:rPr>
        <w:t xml:space="preserve">    cursor: pointer;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.badge {</w:t>
      </w:r>
    </w:p>
    <w:p w:rsidR="001F705F" w:rsidRPr="00684C53" w:rsidRDefault="001F705F" w:rsidP="001F705F">
      <w:pPr>
        <w:rPr>
          <w:lang w:val="en-US"/>
        </w:rPr>
      </w:pPr>
      <w:r w:rsidRPr="00684C53">
        <w:rPr>
          <w:lang w:val="en-US"/>
        </w:rPr>
        <w:lastRenderedPageBreak/>
        <w:t xml:space="preserve">    background-color: #ff4444;</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border-radius: 50%;</w:t>
      </w:r>
    </w:p>
    <w:p w:rsidR="001F705F" w:rsidRPr="00684C53" w:rsidRDefault="001F705F" w:rsidP="001F705F">
      <w:pPr>
        <w:rPr>
          <w:lang w:val="en-US"/>
        </w:rPr>
      </w:pPr>
      <w:r w:rsidRPr="00684C53">
        <w:rPr>
          <w:lang w:val="en-US"/>
        </w:rPr>
        <w:t xml:space="preserve">    padding: 2px 6px;</w:t>
      </w:r>
    </w:p>
    <w:p w:rsidR="001F705F" w:rsidRPr="00684C53" w:rsidRDefault="001F705F" w:rsidP="001F705F">
      <w:pPr>
        <w:rPr>
          <w:lang w:val="en-US"/>
        </w:rPr>
      </w:pPr>
      <w:r w:rsidRPr="00684C53">
        <w:rPr>
          <w:lang w:val="en-US"/>
        </w:rPr>
        <w:t xml:space="preserve">    font-size: 12px;</w:t>
      </w:r>
    </w:p>
    <w:p w:rsidR="001F705F" w:rsidRPr="00684C53" w:rsidRDefault="001F705F" w:rsidP="001F705F">
      <w:pPr>
        <w:rPr>
          <w:lang w:val="en-US"/>
        </w:rPr>
      </w:pPr>
      <w:r w:rsidRPr="00684C53">
        <w:rPr>
          <w:lang w:val="en-US"/>
        </w:rPr>
        <w:t xml:space="preserve">    min-width: 18px;</w:t>
      </w:r>
    </w:p>
    <w:p w:rsidR="001F705F" w:rsidRPr="00684C53" w:rsidRDefault="001F705F" w:rsidP="001F705F">
      <w:pPr>
        <w:rPr>
          <w:lang w:val="en-US"/>
        </w:rPr>
      </w:pPr>
      <w:r w:rsidRPr="00684C53">
        <w:rPr>
          <w:lang w:val="en-US"/>
        </w:rPr>
        <w:t xml:space="preserve">    height: 18px;</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.SidePanelLineButtonLink {</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 xml:space="preserve">    margin-left: 4%;</w:t>
      </w:r>
    </w:p>
    <w:p w:rsidR="001F705F" w:rsidRPr="00684C53" w:rsidRDefault="001F705F" w:rsidP="001F705F">
      <w:pPr>
        <w:rPr>
          <w:lang w:val="en-US"/>
        </w:rPr>
      </w:pPr>
      <w:r w:rsidRPr="00684C53">
        <w:rPr>
          <w:lang w:val="en-US"/>
        </w:rPr>
        <w:t xml:space="preserve">    text-decoration: none;</w:t>
      </w:r>
    </w:p>
    <w:p w:rsidR="001F705F" w:rsidRPr="00684C53" w:rsidRDefault="001F705F" w:rsidP="001F705F">
      <w:pPr>
        <w:rPr>
          <w:lang w:val="en-US"/>
        </w:rPr>
      </w:pPr>
      <w:r w:rsidRPr="00684C53">
        <w:rPr>
          <w:lang w:val="en-US"/>
        </w:rPr>
        <w:t xml:space="preserve">    color: black;</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1600px) {</w:t>
      </w:r>
    </w:p>
    <w:p w:rsidR="001F705F" w:rsidRPr="00684C53" w:rsidRDefault="001F705F" w:rsidP="001F705F">
      <w:pPr>
        <w:rPr>
          <w:lang w:val="en-US"/>
        </w:rPr>
      </w:pPr>
      <w:r w:rsidRPr="00684C53">
        <w:rPr>
          <w:lang w:val="en-US"/>
        </w:rPr>
        <w:t xml:space="preserve">    .SidePanelLineButton {</w:t>
      </w:r>
    </w:p>
    <w:p w:rsidR="001F705F" w:rsidRPr="00684C53" w:rsidRDefault="001F705F" w:rsidP="001F705F">
      <w:pPr>
        <w:rPr>
          <w:lang w:val="en-US"/>
        </w:rPr>
      </w:pPr>
      <w:r w:rsidRPr="00684C53">
        <w:rPr>
          <w:lang w:val="en-US"/>
        </w:rPr>
        <w:t xml:space="preserve">        font-size: 1.9vh;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1366px) {</w:t>
      </w:r>
    </w:p>
    <w:p w:rsidR="001F705F" w:rsidRPr="00684C53" w:rsidRDefault="001F705F" w:rsidP="001F705F">
      <w:pPr>
        <w:rPr>
          <w:lang w:val="en-US"/>
        </w:rPr>
      </w:pPr>
      <w:r w:rsidRPr="00684C53">
        <w:rPr>
          <w:lang w:val="en-US"/>
        </w:rPr>
        <w:t xml:space="preserve">    .SidePanelLine {</w:t>
      </w:r>
    </w:p>
    <w:p w:rsidR="001F705F" w:rsidRPr="00684C53" w:rsidRDefault="001F705F" w:rsidP="001F705F">
      <w:pPr>
        <w:rPr>
          <w:lang w:val="en-US"/>
        </w:rPr>
      </w:pPr>
      <w:r w:rsidRPr="00684C53">
        <w:rPr>
          <w:lang w:val="en-US"/>
        </w:rPr>
        <w:t xml:space="preserve">        height: 16%;</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.SidePanelLineButton {</w:t>
      </w:r>
    </w:p>
    <w:p w:rsidR="001F705F" w:rsidRPr="00684C53" w:rsidRDefault="001F705F" w:rsidP="001F705F">
      <w:pPr>
        <w:rPr>
          <w:lang w:val="en-US"/>
        </w:rPr>
      </w:pPr>
      <w:r w:rsidRPr="00684C53">
        <w:rPr>
          <w:lang w:val="en-US"/>
        </w:rPr>
        <w:t xml:space="preserve">        font-size: 2.2vh;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1280px) {</w:t>
      </w:r>
    </w:p>
    <w:p w:rsidR="001F705F" w:rsidRPr="00684C53" w:rsidRDefault="001F705F" w:rsidP="001F705F">
      <w:pPr>
        <w:rPr>
          <w:lang w:val="en-US"/>
        </w:rPr>
      </w:pPr>
      <w:r w:rsidRPr="00684C53">
        <w:rPr>
          <w:lang w:val="en-US"/>
        </w:rPr>
        <w:t xml:space="preserve">    .SidePanelLine {</w:t>
      </w:r>
    </w:p>
    <w:p w:rsidR="001F705F" w:rsidRPr="00684C53" w:rsidRDefault="001F705F" w:rsidP="001F705F">
      <w:pPr>
        <w:rPr>
          <w:lang w:val="en-US"/>
        </w:rPr>
      </w:pPr>
      <w:r w:rsidRPr="00684C53">
        <w:rPr>
          <w:lang w:val="en-US"/>
        </w:rPr>
        <w:t xml:space="preserve">        height: 15%;</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.SidePanelLineButton {</w:t>
      </w:r>
    </w:p>
    <w:p w:rsidR="001F705F" w:rsidRPr="00684C53" w:rsidRDefault="001F705F" w:rsidP="001F705F">
      <w:pPr>
        <w:rPr>
          <w:lang w:val="en-US"/>
        </w:rPr>
      </w:pPr>
      <w:r w:rsidRPr="00684C53">
        <w:rPr>
          <w:lang w:val="en-US"/>
        </w:rPr>
        <w:t xml:space="preserve">        font-size: 2.5vh;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.badge {</w:t>
      </w:r>
    </w:p>
    <w:p w:rsidR="001F705F" w:rsidRPr="00684C53" w:rsidRDefault="001F705F" w:rsidP="001F705F">
      <w:pPr>
        <w:rPr>
          <w:lang w:val="en-US"/>
        </w:rPr>
      </w:pPr>
      <w:r w:rsidRPr="00684C53">
        <w:rPr>
          <w:lang w:val="en-US"/>
        </w:rPr>
        <w:t xml:space="preserve">        font-size: 11px;</w:t>
      </w:r>
    </w:p>
    <w:p w:rsidR="001F705F" w:rsidRPr="00684C53" w:rsidRDefault="001F705F" w:rsidP="001F705F">
      <w:pPr>
        <w:rPr>
          <w:lang w:val="en-US"/>
        </w:rPr>
      </w:pPr>
      <w:r w:rsidRPr="00684C53">
        <w:rPr>
          <w:lang w:val="en-US"/>
        </w:rPr>
        <w:t xml:space="preserve">        min-width: 16px;</w:t>
      </w:r>
    </w:p>
    <w:p w:rsidR="001F705F" w:rsidRPr="00684C53" w:rsidRDefault="001F705F" w:rsidP="001F705F">
      <w:pPr>
        <w:rPr>
          <w:lang w:val="en-US"/>
        </w:rPr>
      </w:pPr>
      <w:r w:rsidRPr="00684C53">
        <w:rPr>
          <w:lang w:val="en-US"/>
        </w:rPr>
        <w:t xml:space="preserve">        height: 16px;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1024px) {</w:t>
      </w:r>
    </w:p>
    <w:p w:rsidR="001F705F" w:rsidRPr="00684C53" w:rsidRDefault="001F705F" w:rsidP="001F705F">
      <w:pPr>
        <w:rPr>
          <w:lang w:val="en-US"/>
        </w:rPr>
      </w:pPr>
      <w:r w:rsidRPr="00684C53">
        <w:rPr>
          <w:lang w:val="en-US"/>
        </w:rPr>
        <w:t xml:space="preserve">    .SidePanelLine {</w:t>
      </w:r>
    </w:p>
    <w:p w:rsidR="001F705F" w:rsidRPr="00684C53" w:rsidRDefault="001F705F" w:rsidP="001F705F">
      <w:pPr>
        <w:rPr>
          <w:lang w:val="en-US"/>
        </w:rPr>
      </w:pPr>
      <w:r w:rsidRPr="00684C53">
        <w:rPr>
          <w:lang w:val="en-US"/>
        </w:rPr>
        <w:t xml:space="preserve">        height: 14%;</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.SidePanelLineButton {</w:t>
      </w:r>
    </w:p>
    <w:p w:rsidR="001F705F" w:rsidRPr="00684C53" w:rsidRDefault="001F705F" w:rsidP="001F705F">
      <w:pPr>
        <w:rPr>
          <w:lang w:val="en-US"/>
        </w:rPr>
      </w:pPr>
      <w:r w:rsidRPr="00684C53">
        <w:rPr>
          <w:lang w:val="en-US"/>
        </w:rPr>
        <w:t xml:space="preserve">        font-size: 2.8vh;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.badge {</w:t>
      </w:r>
    </w:p>
    <w:p w:rsidR="001F705F" w:rsidRPr="00684C53" w:rsidRDefault="001F705F" w:rsidP="001F705F">
      <w:pPr>
        <w:rPr>
          <w:lang w:val="en-US"/>
        </w:rPr>
      </w:pPr>
      <w:r w:rsidRPr="00684C53">
        <w:rPr>
          <w:lang w:val="en-US"/>
        </w:rPr>
        <w:lastRenderedPageBreak/>
        <w:t xml:space="preserve">        font-size: 12px;</w:t>
      </w:r>
    </w:p>
    <w:p w:rsidR="001F705F" w:rsidRPr="00684C53" w:rsidRDefault="001F705F" w:rsidP="001F705F">
      <w:pPr>
        <w:rPr>
          <w:lang w:val="en-US"/>
        </w:rPr>
      </w:pPr>
      <w:r w:rsidRPr="00684C53">
        <w:rPr>
          <w:lang w:val="en-US"/>
        </w:rPr>
        <w:t xml:space="preserve">        min-width: 17px;</w:t>
      </w:r>
    </w:p>
    <w:p w:rsidR="001F705F" w:rsidRPr="00684C53" w:rsidRDefault="001F705F" w:rsidP="001F705F">
      <w:pPr>
        <w:rPr>
          <w:lang w:val="en-US"/>
        </w:rPr>
      </w:pPr>
      <w:r w:rsidRPr="00684C53">
        <w:rPr>
          <w:lang w:val="en-US"/>
        </w:rPr>
        <w:t xml:space="preserve">        height: 17px;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900px) {</w:t>
      </w:r>
    </w:p>
    <w:p w:rsidR="001F705F" w:rsidRPr="00684C53" w:rsidRDefault="001F705F" w:rsidP="001F705F">
      <w:pPr>
        <w:rPr>
          <w:lang w:val="en-US"/>
        </w:rPr>
      </w:pPr>
      <w:r w:rsidRPr="00684C53">
        <w:rPr>
          <w:lang w:val="en-US"/>
        </w:rPr>
        <w:t xml:space="preserve">    .SidePanelLine {</w:t>
      </w:r>
    </w:p>
    <w:p w:rsidR="001F705F" w:rsidRPr="00684C53" w:rsidRDefault="001F705F" w:rsidP="001F705F">
      <w:pPr>
        <w:rPr>
          <w:lang w:val="en-US"/>
        </w:rPr>
      </w:pPr>
      <w:r w:rsidRPr="00684C53">
        <w:rPr>
          <w:lang w:val="en-US"/>
        </w:rPr>
        <w:t xml:space="preserve">        height: 13.5%;</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.SidePanelLineButton {</w:t>
      </w:r>
    </w:p>
    <w:p w:rsidR="001F705F" w:rsidRPr="00684C53" w:rsidRDefault="001F705F" w:rsidP="001F705F">
      <w:pPr>
        <w:rPr>
          <w:lang w:val="en-US"/>
        </w:rPr>
      </w:pPr>
      <w:r w:rsidRPr="00684C53">
        <w:rPr>
          <w:lang w:val="en-US"/>
        </w:rPr>
        <w:t xml:space="preserve">        font-size: 3.1vh;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768px) {</w:t>
      </w:r>
    </w:p>
    <w:p w:rsidR="001F705F" w:rsidRPr="00684C53" w:rsidRDefault="001F705F" w:rsidP="001F705F">
      <w:pPr>
        <w:rPr>
          <w:lang w:val="en-US"/>
        </w:rPr>
      </w:pPr>
      <w:r w:rsidRPr="00684C53">
        <w:rPr>
          <w:lang w:val="en-US"/>
        </w:rPr>
        <w:t xml:space="preserve">    .SidePanelLine {</w:t>
      </w:r>
    </w:p>
    <w:p w:rsidR="001F705F" w:rsidRPr="00684C53" w:rsidRDefault="001F705F" w:rsidP="001F705F">
      <w:pPr>
        <w:rPr>
          <w:lang w:val="en-US"/>
        </w:rPr>
      </w:pPr>
      <w:r w:rsidRPr="00684C53">
        <w:rPr>
          <w:lang w:val="en-US"/>
        </w:rPr>
        <w:t xml:space="preserve">        height: 13%;</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.SidePanelLineButton {</w:t>
      </w:r>
    </w:p>
    <w:p w:rsidR="001F705F" w:rsidRPr="00684C53" w:rsidRDefault="001F705F" w:rsidP="001F705F">
      <w:pPr>
        <w:rPr>
          <w:lang w:val="en-US"/>
        </w:rPr>
      </w:pPr>
      <w:r w:rsidRPr="00684C53">
        <w:rPr>
          <w:lang w:val="en-US"/>
        </w:rPr>
        <w:t xml:space="preserve">        font-size: 3.4vh;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640px) {</w:t>
      </w:r>
    </w:p>
    <w:p w:rsidR="001F705F" w:rsidRPr="00684C53" w:rsidRDefault="001F705F" w:rsidP="001F705F">
      <w:pPr>
        <w:rPr>
          <w:lang w:val="en-US"/>
        </w:rPr>
      </w:pPr>
      <w:r w:rsidRPr="00684C53">
        <w:rPr>
          <w:lang w:val="en-US"/>
        </w:rPr>
        <w:t xml:space="preserve">    .SidePanelLine {</w:t>
      </w:r>
    </w:p>
    <w:p w:rsidR="001F705F" w:rsidRPr="00684C53" w:rsidRDefault="001F705F" w:rsidP="001F705F">
      <w:pPr>
        <w:rPr>
          <w:lang w:val="en-US"/>
        </w:rPr>
      </w:pPr>
      <w:r w:rsidRPr="00684C53">
        <w:rPr>
          <w:lang w:val="en-US"/>
        </w:rPr>
        <w:t xml:space="preserve">        height: 12.5%;</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.SidePanelLineButton {</w:t>
      </w:r>
    </w:p>
    <w:p w:rsidR="001F705F" w:rsidRPr="00684C53" w:rsidRDefault="001F705F" w:rsidP="001F705F">
      <w:pPr>
        <w:rPr>
          <w:lang w:val="en-US"/>
        </w:rPr>
      </w:pPr>
      <w:r w:rsidRPr="00684C53">
        <w:rPr>
          <w:lang w:val="en-US"/>
        </w:rPr>
        <w:t xml:space="preserve">        font-size: 3.7vh;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480px) {</w:t>
      </w:r>
    </w:p>
    <w:p w:rsidR="001F705F" w:rsidRPr="00684C53" w:rsidRDefault="001F705F" w:rsidP="001F705F">
      <w:pPr>
        <w:rPr>
          <w:lang w:val="en-US"/>
        </w:rPr>
      </w:pPr>
      <w:r w:rsidRPr="00684C53">
        <w:rPr>
          <w:lang w:val="en-US"/>
        </w:rPr>
        <w:t xml:space="preserve">    .SidePanelLine {</w:t>
      </w:r>
    </w:p>
    <w:p w:rsidR="001F705F" w:rsidRPr="00684C53" w:rsidRDefault="001F705F" w:rsidP="001F705F">
      <w:pPr>
        <w:rPr>
          <w:lang w:val="en-US"/>
        </w:rPr>
      </w:pPr>
      <w:r w:rsidRPr="00684C53">
        <w:rPr>
          <w:lang w:val="en-US"/>
        </w:rPr>
        <w:t xml:space="preserve">        height: 12%;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.SidePanelLineButton {</w:t>
      </w:r>
    </w:p>
    <w:p w:rsidR="001F705F" w:rsidRPr="00684C53" w:rsidRDefault="001F705F" w:rsidP="001F705F">
      <w:pPr>
        <w:rPr>
          <w:lang w:val="en-US"/>
        </w:rPr>
      </w:pPr>
      <w:r w:rsidRPr="00684C53">
        <w:rPr>
          <w:lang w:val="en-US"/>
        </w:rPr>
        <w:t xml:space="preserve">        font-size: 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SidePanelStyle.module.css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.SidePanel {</w:t>
      </w:r>
    </w:p>
    <w:p w:rsidR="001F705F" w:rsidRPr="00684C53" w:rsidRDefault="001F705F" w:rsidP="001F705F">
      <w:pPr>
        <w:rPr>
          <w:lang w:val="en-US"/>
        </w:rPr>
      </w:pPr>
      <w:r w:rsidRPr="00684C53">
        <w:rPr>
          <w:lang w:val="en-US"/>
        </w:rPr>
        <w:t xml:space="preserve">    height: 95%;</w:t>
      </w:r>
    </w:p>
    <w:p w:rsidR="001F705F" w:rsidRPr="00684C53" w:rsidRDefault="001F705F" w:rsidP="001F705F">
      <w:pPr>
        <w:rPr>
          <w:lang w:val="en-US"/>
        </w:rPr>
      </w:pPr>
      <w:r w:rsidRPr="00684C53">
        <w:rPr>
          <w:lang w:val="en-US"/>
        </w:rPr>
        <w:t xml:space="preserve">    width: 69%;</w:t>
      </w:r>
    </w:p>
    <w:p w:rsidR="001F705F" w:rsidRPr="00684C53" w:rsidRDefault="001F705F" w:rsidP="001F705F">
      <w:pPr>
        <w:rPr>
          <w:lang w:val="en-US"/>
        </w:rPr>
      </w:pPr>
      <w:r w:rsidRPr="00684C53">
        <w:rPr>
          <w:lang w:val="en-US"/>
        </w:rPr>
        <w:t xml:space="preserve">    margin-left: 10%;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.SidePanelHead {</w:t>
      </w:r>
    </w:p>
    <w:p w:rsidR="001F705F" w:rsidRPr="00684C53" w:rsidRDefault="001F705F" w:rsidP="001F705F">
      <w:pPr>
        <w:rPr>
          <w:lang w:val="en-US"/>
        </w:rPr>
      </w:pPr>
      <w:r w:rsidRPr="00684C53">
        <w:rPr>
          <w:lang w:val="en-US"/>
        </w:rPr>
        <w:t xml:space="preserve">    height: 25%;</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text-align: left;</w:t>
      </w:r>
    </w:p>
    <w:p w:rsidR="001F705F" w:rsidRPr="00684C53" w:rsidRDefault="001F705F" w:rsidP="001F705F">
      <w:pPr>
        <w:rPr>
          <w:lang w:val="en-US"/>
        </w:rPr>
      </w:pPr>
      <w:r w:rsidRPr="00684C53">
        <w:rPr>
          <w:lang w:val="en-US"/>
        </w:rPr>
        <w:t xml:space="preserve">    border-top: white;</w:t>
      </w:r>
    </w:p>
    <w:p w:rsidR="001F705F" w:rsidRPr="00684C53" w:rsidRDefault="001F705F" w:rsidP="001F705F">
      <w:pPr>
        <w:rPr>
          <w:lang w:val="en-US"/>
        </w:rPr>
      </w:pPr>
      <w:r w:rsidRPr="00684C53">
        <w:rPr>
          <w:lang w:val="en-US"/>
        </w:rPr>
        <w:lastRenderedPageBreak/>
        <w:t xml:space="preserve">    border-bottom: #F3F4F6;</w:t>
      </w:r>
    </w:p>
    <w:p w:rsidR="001F705F" w:rsidRPr="00684C53" w:rsidRDefault="001F705F" w:rsidP="001F705F">
      <w:pPr>
        <w:rPr>
          <w:lang w:val="en-US"/>
        </w:rPr>
      </w:pPr>
      <w:r w:rsidRPr="00684C53">
        <w:rPr>
          <w:lang w:val="en-US"/>
        </w:rPr>
        <w:t xml:space="preserve">    border-right: white;</w:t>
      </w:r>
    </w:p>
    <w:p w:rsidR="001F705F" w:rsidRPr="00684C53" w:rsidRDefault="001F705F" w:rsidP="001F705F">
      <w:pPr>
        <w:rPr>
          <w:lang w:val="en-US"/>
        </w:rPr>
      </w:pPr>
      <w:r w:rsidRPr="00684C53">
        <w:rPr>
          <w:lang w:val="en-US"/>
        </w:rPr>
        <w:t xml:space="preserve">    border-left: white;</w:t>
      </w:r>
    </w:p>
    <w:p w:rsidR="001F705F" w:rsidRPr="00684C53" w:rsidRDefault="001F705F" w:rsidP="001F705F">
      <w:pPr>
        <w:rPr>
          <w:lang w:val="en-US"/>
        </w:rPr>
      </w:pPr>
      <w:r w:rsidRPr="00684C53">
        <w:rPr>
          <w:lang w:val="en-US"/>
        </w:rPr>
        <w:t xml:space="preserve">    border-style: solid;</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.SidePanelHeadH1 {</w:t>
      </w:r>
    </w:p>
    <w:p w:rsidR="001F705F" w:rsidRPr="00684C53" w:rsidRDefault="001F705F" w:rsidP="001F705F">
      <w:pPr>
        <w:rPr>
          <w:lang w:val="en-US"/>
        </w:rPr>
      </w:pPr>
      <w:r w:rsidRPr="00684C53">
        <w:rPr>
          <w:lang w:val="en-US"/>
        </w:rPr>
        <w:t xml:space="preserve">    font-size: 2vh;</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.SidePanelHeadText {</w:t>
      </w:r>
    </w:p>
    <w:p w:rsidR="001F705F" w:rsidRPr="00684C53" w:rsidRDefault="001F705F" w:rsidP="001F705F">
      <w:pPr>
        <w:rPr>
          <w:lang w:val="en-US"/>
        </w:rPr>
      </w:pPr>
      <w:r w:rsidRPr="00684C53">
        <w:rPr>
          <w:lang w:val="en-US"/>
        </w:rPr>
        <w:t xml:space="preserve">    font-size: 1.5vh;</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.SidePanelContainer {</w:t>
      </w:r>
    </w:p>
    <w:p w:rsidR="001F705F" w:rsidRPr="00684C53" w:rsidRDefault="001F705F" w:rsidP="001F705F">
      <w:pPr>
        <w:rPr>
          <w:lang w:val="en-US"/>
        </w:rPr>
      </w:pPr>
      <w:r w:rsidRPr="00684C53">
        <w:rPr>
          <w:lang w:val="en-US"/>
        </w:rPr>
        <w:t xml:space="preserve">    height: 60%;</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1600px) {</w:t>
      </w:r>
    </w:p>
    <w:p w:rsidR="001F705F" w:rsidRPr="00684C53" w:rsidRDefault="001F705F" w:rsidP="001F705F">
      <w:pPr>
        <w:rPr>
          <w:lang w:val="en-US"/>
        </w:rPr>
      </w:pPr>
      <w:r w:rsidRPr="00684C53">
        <w:rPr>
          <w:lang w:val="en-US"/>
        </w:rPr>
        <w:t xml:space="preserve">    .SidePanel {</w:t>
      </w:r>
    </w:p>
    <w:p w:rsidR="001F705F" w:rsidRPr="00684C53" w:rsidRDefault="001F705F" w:rsidP="001F705F">
      <w:pPr>
        <w:rPr>
          <w:lang w:val="en-US"/>
        </w:rPr>
      </w:pPr>
      <w:r w:rsidRPr="00684C53">
        <w:rPr>
          <w:lang w:val="en-US"/>
        </w:rPr>
        <w:t xml:space="preserve">        width: 74%;</w:t>
      </w:r>
    </w:p>
    <w:p w:rsidR="001F705F" w:rsidRPr="00684C53" w:rsidRDefault="001F705F" w:rsidP="001F705F">
      <w:pPr>
        <w:rPr>
          <w:lang w:val="en-US"/>
        </w:rPr>
      </w:pPr>
      <w:r w:rsidRPr="00684C53">
        <w:rPr>
          <w:lang w:val="en-US"/>
        </w:rPr>
        <w:t xml:space="preserve">        margin-left: 8%;</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.SidePanelHeadH1 {</w:t>
      </w:r>
    </w:p>
    <w:p w:rsidR="001F705F" w:rsidRPr="00684C53" w:rsidRDefault="001F705F" w:rsidP="001F705F">
      <w:pPr>
        <w:rPr>
          <w:lang w:val="en-US"/>
        </w:rPr>
      </w:pPr>
      <w:r w:rsidRPr="00684C53">
        <w:rPr>
          <w:lang w:val="en-US"/>
        </w:rPr>
        <w:t xml:space="preserve">        font-size: 2.4vh;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.SidePanelHeadText {</w:t>
      </w:r>
    </w:p>
    <w:p w:rsidR="001F705F" w:rsidRPr="00684C53" w:rsidRDefault="001F705F" w:rsidP="001F705F">
      <w:pPr>
        <w:rPr>
          <w:lang w:val="en-US"/>
        </w:rPr>
      </w:pPr>
      <w:r w:rsidRPr="00684C53">
        <w:rPr>
          <w:lang w:val="en-US"/>
        </w:rPr>
        <w:lastRenderedPageBreak/>
        <w:t xml:space="preserve">        font-size: 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1366px) {</w:t>
      </w:r>
    </w:p>
    <w:p w:rsidR="001F705F" w:rsidRPr="00684C53" w:rsidRDefault="001F705F" w:rsidP="001F705F">
      <w:pPr>
        <w:rPr>
          <w:lang w:val="en-US"/>
        </w:rPr>
      </w:pPr>
      <w:r w:rsidRPr="00684C53">
        <w:rPr>
          <w:lang w:val="en-US"/>
        </w:rPr>
        <w:t xml:space="preserve">    .SidePanel {</w:t>
      </w:r>
    </w:p>
    <w:p w:rsidR="001F705F" w:rsidRPr="00684C53" w:rsidRDefault="001F705F" w:rsidP="001F705F">
      <w:pPr>
        <w:rPr>
          <w:lang w:val="en-US"/>
        </w:rPr>
      </w:pPr>
      <w:r w:rsidRPr="00684C53">
        <w:rPr>
          <w:lang w:val="en-US"/>
        </w:rPr>
        <w:t xml:space="preserve">        width: 78%;</w:t>
      </w:r>
    </w:p>
    <w:p w:rsidR="001F705F" w:rsidRPr="00684C53" w:rsidRDefault="001F705F" w:rsidP="001F705F">
      <w:pPr>
        <w:rPr>
          <w:lang w:val="en-US"/>
        </w:rPr>
      </w:pPr>
      <w:r w:rsidRPr="00684C53">
        <w:rPr>
          <w:lang w:val="en-US"/>
        </w:rPr>
        <w:t xml:space="preserve">        margin-left: 7%;</w:t>
      </w:r>
    </w:p>
    <w:p w:rsidR="001F705F" w:rsidRPr="00684C53" w:rsidRDefault="001F705F" w:rsidP="001F705F">
      <w:pPr>
        <w:rPr>
          <w:lang w:val="en-US"/>
        </w:rPr>
      </w:pPr>
      <w:r w:rsidRPr="00684C53">
        <w:rPr>
          <w:lang w:val="en-US"/>
        </w:rPr>
        <w:t xml:space="preserve">        height: 96%;</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.SidePanelHead {</w:t>
      </w:r>
    </w:p>
    <w:p w:rsidR="001F705F" w:rsidRPr="00684C53" w:rsidRDefault="001F705F" w:rsidP="001F705F">
      <w:pPr>
        <w:rPr>
          <w:lang w:val="en-US"/>
        </w:rPr>
      </w:pPr>
      <w:r w:rsidRPr="00684C53">
        <w:rPr>
          <w:lang w:val="en-US"/>
        </w:rPr>
        <w:t xml:space="preserve">        height: 23%;</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.SidePanelHeadH1 {</w:t>
      </w:r>
    </w:p>
    <w:p w:rsidR="001F705F" w:rsidRPr="00684C53" w:rsidRDefault="001F705F" w:rsidP="001F705F">
      <w:pPr>
        <w:rPr>
          <w:lang w:val="en-US"/>
        </w:rPr>
      </w:pPr>
      <w:r w:rsidRPr="00684C53">
        <w:rPr>
          <w:lang w:val="en-US"/>
        </w:rPr>
        <w:t xml:space="preserve">        font-size: 2.7vh;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.SidePanelHeadText {</w:t>
      </w:r>
    </w:p>
    <w:p w:rsidR="001F705F" w:rsidRPr="00684C53" w:rsidRDefault="001F705F" w:rsidP="001F705F">
      <w:pPr>
        <w:rPr>
          <w:lang w:val="en-US"/>
        </w:rPr>
      </w:pPr>
      <w:r w:rsidRPr="00684C53">
        <w:rPr>
          <w:lang w:val="en-US"/>
        </w:rPr>
        <w:t xml:space="preserve">        font-size: 2.3vh;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1280px) {</w:t>
      </w:r>
    </w:p>
    <w:p w:rsidR="001F705F" w:rsidRPr="00684C53" w:rsidRDefault="001F705F" w:rsidP="001F705F">
      <w:pPr>
        <w:rPr>
          <w:lang w:val="en-US"/>
        </w:rPr>
      </w:pPr>
      <w:r w:rsidRPr="00684C53">
        <w:rPr>
          <w:lang w:val="en-US"/>
        </w:rPr>
        <w:t xml:space="preserve">    .SidePanel {</w:t>
      </w:r>
    </w:p>
    <w:p w:rsidR="001F705F" w:rsidRPr="00684C53" w:rsidRDefault="001F705F" w:rsidP="001F705F">
      <w:pPr>
        <w:rPr>
          <w:lang w:val="en-US"/>
        </w:rPr>
      </w:pPr>
      <w:r w:rsidRPr="00684C53">
        <w:rPr>
          <w:lang w:val="en-US"/>
        </w:rPr>
        <w:t xml:space="preserve">        width: 82%;</w:t>
      </w:r>
    </w:p>
    <w:p w:rsidR="001F705F" w:rsidRPr="00684C53" w:rsidRDefault="001F705F" w:rsidP="001F705F">
      <w:pPr>
        <w:rPr>
          <w:lang w:val="en-US"/>
        </w:rPr>
      </w:pPr>
      <w:r w:rsidRPr="00684C53">
        <w:rPr>
          <w:lang w:val="en-US"/>
        </w:rPr>
        <w:t xml:space="preserve">        margin-left: 6%;</w:t>
      </w:r>
    </w:p>
    <w:p w:rsidR="001F705F" w:rsidRPr="00684C53" w:rsidRDefault="001F705F" w:rsidP="001F705F">
      <w:pPr>
        <w:rPr>
          <w:lang w:val="en-US"/>
        </w:rPr>
      </w:pPr>
      <w:r w:rsidRPr="00684C53">
        <w:rPr>
          <w:lang w:val="en-US"/>
        </w:rPr>
        <w:t xml:space="preserve">        height: 97%;</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.SidePanelHead {</w:t>
      </w:r>
    </w:p>
    <w:p w:rsidR="001F705F" w:rsidRPr="00684C53" w:rsidRDefault="001F705F" w:rsidP="001F705F">
      <w:pPr>
        <w:rPr>
          <w:lang w:val="en-US"/>
        </w:rPr>
      </w:pPr>
      <w:r w:rsidRPr="00684C53">
        <w:rPr>
          <w:lang w:val="en-US"/>
        </w:rPr>
        <w:lastRenderedPageBreak/>
        <w:t xml:space="preserve">        height: 22%;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.SidePanelHeadH1 {</w:t>
      </w:r>
    </w:p>
    <w:p w:rsidR="001F705F" w:rsidRPr="00684C53" w:rsidRDefault="001F705F" w:rsidP="001F705F">
      <w:pPr>
        <w:rPr>
          <w:lang w:val="en-US"/>
        </w:rPr>
      </w:pPr>
      <w:r w:rsidRPr="00684C53">
        <w:rPr>
          <w:lang w:val="en-US"/>
        </w:rPr>
        <w:t xml:space="preserve">        font-size: 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.SidePanelHeadText {</w:t>
      </w:r>
    </w:p>
    <w:p w:rsidR="001F705F" w:rsidRPr="00684C53" w:rsidRDefault="001F705F" w:rsidP="001F705F">
      <w:pPr>
        <w:rPr>
          <w:lang w:val="en-US"/>
        </w:rPr>
      </w:pPr>
      <w:r w:rsidRPr="00684C53">
        <w:rPr>
          <w:lang w:val="en-US"/>
        </w:rPr>
        <w:t xml:space="preserve">        font-size: 2.6vh;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.SidePanelContainer {</w:t>
      </w:r>
    </w:p>
    <w:p w:rsidR="001F705F" w:rsidRPr="00684C53" w:rsidRDefault="001F705F" w:rsidP="001F705F">
      <w:pPr>
        <w:rPr>
          <w:lang w:val="en-US"/>
        </w:rPr>
      </w:pPr>
      <w:r w:rsidRPr="00684C53">
        <w:rPr>
          <w:lang w:val="en-US"/>
        </w:rPr>
        <w:t xml:space="preserve">        height: 63%;</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1024px) {</w:t>
      </w:r>
    </w:p>
    <w:p w:rsidR="001F705F" w:rsidRPr="00684C53" w:rsidRDefault="001F705F" w:rsidP="001F705F">
      <w:pPr>
        <w:rPr>
          <w:lang w:val="en-US"/>
        </w:rPr>
      </w:pPr>
      <w:r w:rsidRPr="00684C53">
        <w:rPr>
          <w:lang w:val="en-US"/>
        </w:rPr>
        <w:t xml:space="preserve">    .SidePanel {</w:t>
      </w:r>
    </w:p>
    <w:p w:rsidR="001F705F" w:rsidRPr="00684C53" w:rsidRDefault="001F705F" w:rsidP="001F705F">
      <w:pPr>
        <w:rPr>
          <w:lang w:val="en-US"/>
        </w:rPr>
      </w:pPr>
      <w:r w:rsidRPr="00684C53">
        <w:rPr>
          <w:lang w:val="en-US"/>
        </w:rPr>
        <w:t xml:space="preserve">        width: 86%;</w:t>
      </w:r>
    </w:p>
    <w:p w:rsidR="001F705F" w:rsidRPr="00684C53" w:rsidRDefault="001F705F" w:rsidP="001F705F">
      <w:pPr>
        <w:rPr>
          <w:lang w:val="en-US"/>
        </w:rPr>
      </w:pPr>
      <w:r w:rsidRPr="00684C53">
        <w:rPr>
          <w:lang w:val="en-US"/>
        </w:rPr>
        <w:t xml:space="preserve">        margin-left: 5%;</w:t>
      </w:r>
    </w:p>
    <w:p w:rsidR="001F705F" w:rsidRPr="00684C53" w:rsidRDefault="001F705F" w:rsidP="001F705F">
      <w:pPr>
        <w:rPr>
          <w:lang w:val="en-US"/>
        </w:rPr>
      </w:pPr>
      <w:r w:rsidRPr="00684C53">
        <w:rPr>
          <w:lang w:val="en-US"/>
        </w:rPr>
        <w:t xml:space="preserve">        height: 97%;</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.SidePanelHead {</w:t>
      </w:r>
    </w:p>
    <w:p w:rsidR="001F705F" w:rsidRPr="00684C53" w:rsidRDefault="001F705F" w:rsidP="001F705F">
      <w:pPr>
        <w:rPr>
          <w:lang w:val="en-US"/>
        </w:rPr>
      </w:pPr>
      <w:r w:rsidRPr="00684C53">
        <w:rPr>
          <w:lang w:val="en-US"/>
        </w:rPr>
        <w:t xml:space="preserve">        height: 21%;</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.SidePanelHeadH1 {</w:t>
      </w:r>
    </w:p>
    <w:p w:rsidR="001F705F" w:rsidRPr="00684C53" w:rsidRDefault="001F705F" w:rsidP="001F705F">
      <w:pPr>
        <w:rPr>
          <w:lang w:val="en-US"/>
        </w:rPr>
      </w:pPr>
      <w:r w:rsidRPr="00684C53">
        <w:rPr>
          <w:lang w:val="en-US"/>
        </w:rPr>
        <w:t xml:space="preserve">        font-size: 3.3vh;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.SidePanelHeadText {</w:t>
      </w:r>
    </w:p>
    <w:p w:rsidR="001F705F" w:rsidRPr="00684C53" w:rsidRDefault="001F705F" w:rsidP="001F705F">
      <w:pPr>
        <w:rPr>
          <w:lang w:val="en-US"/>
        </w:rPr>
      </w:pPr>
      <w:r w:rsidRPr="00684C53">
        <w:rPr>
          <w:lang w:val="en-US"/>
        </w:rPr>
        <w:t xml:space="preserve">        font-size: 2.9vh;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.SidePanelContainer {</w:t>
      </w:r>
    </w:p>
    <w:p w:rsidR="001F705F" w:rsidRPr="00684C53" w:rsidRDefault="001F705F" w:rsidP="001F705F">
      <w:pPr>
        <w:rPr>
          <w:lang w:val="en-US"/>
        </w:rPr>
      </w:pPr>
      <w:r w:rsidRPr="00684C53">
        <w:rPr>
          <w:lang w:val="en-US"/>
        </w:rPr>
        <w:t xml:space="preserve">        height: 64%;</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900px) {</w:t>
      </w:r>
    </w:p>
    <w:p w:rsidR="001F705F" w:rsidRPr="00684C53" w:rsidRDefault="001F705F" w:rsidP="001F705F">
      <w:pPr>
        <w:rPr>
          <w:lang w:val="en-US"/>
        </w:rPr>
      </w:pPr>
      <w:r w:rsidRPr="00684C53">
        <w:rPr>
          <w:lang w:val="en-US"/>
        </w:rPr>
        <w:t xml:space="preserve">    .SidePanel {</w:t>
      </w:r>
    </w:p>
    <w:p w:rsidR="001F705F" w:rsidRPr="00684C53" w:rsidRDefault="001F705F" w:rsidP="001F705F">
      <w:pPr>
        <w:rPr>
          <w:lang w:val="en-US"/>
        </w:rPr>
      </w:pPr>
      <w:r w:rsidRPr="00684C53">
        <w:rPr>
          <w:lang w:val="en-US"/>
        </w:rPr>
        <w:t xml:space="preserve">        width: 90%;</w:t>
      </w:r>
    </w:p>
    <w:p w:rsidR="001F705F" w:rsidRPr="00684C53" w:rsidRDefault="001F705F" w:rsidP="001F705F">
      <w:pPr>
        <w:rPr>
          <w:lang w:val="en-US"/>
        </w:rPr>
      </w:pPr>
      <w:r w:rsidRPr="00684C53">
        <w:rPr>
          <w:lang w:val="en-US"/>
        </w:rPr>
        <w:t xml:space="preserve">        margin-left: 4%;</w:t>
      </w:r>
    </w:p>
    <w:p w:rsidR="001F705F" w:rsidRPr="00684C53" w:rsidRDefault="001F705F" w:rsidP="001F705F">
      <w:pPr>
        <w:rPr>
          <w:lang w:val="en-US"/>
        </w:rPr>
      </w:pPr>
      <w:r w:rsidRPr="00684C53">
        <w:rPr>
          <w:lang w:val="en-US"/>
        </w:rPr>
        <w:t xml:space="preserve">        height: 98%;</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.SidePanelHead {</w:t>
      </w:r>
    </w:p>
    <w:p w:rsidR="001F705F" w:rsidRPr="00684C53" w:rsidRDefault="001F705F" w:rsidP="001F705F">
      <w:pPr>
        <w:rPr>
          <w:lang w:val="en-US"/>
        </w:rPr>
      </w:pPr>
      <w:r w:rsidRPr="00684C53">
        <w:rPr>
          <w:lang w:val="en-US"/>
        </w:rPr>
        <w:t xml:space="preserve">        height: 20%;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.SidePanelHeadH1 {</w:t>
      </w:r>
    </w:p>
    <w:p w:rsidR="001F705F" w:rsidRPr="00684C53" w:rsidRDefault="001F705F" w:rsidP="001F705F">
      <w:pPr>
        <w:rPr>
          <w:lang w:val="en-US"/>
        </w:rPr>
      </w:pPr>
      <w:r w:rsidRPr="00684C53">
        <w:rPr>
          <w:lang w:val="en-US"/>
        </w:rPr>
        <w:t xml:space="preserve">        font-size: 3.6vh;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.SidePanelHeadText {</w:t>
      </w:r>
    </w:p>
    <w:p w:rsidR="001F705F" w:rsidRPr="00684C53" w:rsidRDefault="001F705F" w:rsidP="001F705F">
      <w:pPr>
        <w:rPr>
          <w:lang w:val="en-US"/>
        </w:rPr>
      </w:pPr>
      <w:r w:rsidRPr="00684C53">
        <w:rPr>
          <w:lang w:val="en-US"/>
        </w:rPr>
        <w:t xml:space="preserve">        font-size: 3.2vh;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.SidePanelContainer {</w:t>
      </w:r>
    </w:p>
    <w:p w:rsidR="001F705F" w:rsidRPr="00684C53" w:rsidRDefault="001F705F" w:rsidP="001F705F">
      <w:pPr>
        <w:rPr>
          <w:lang w:val="en-US"/>
        </w:rPr>
      </w:pPr>
      <w:r w:rsidRPr="00684C53">
        <w:rPr>
          <w:lang w:val="en-US"/>
        </w:rPr>
        <w:t xml:space="preserve">        height: 65%;</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768px) {</w:t>
      </w:r>
    </w:p>
    <w:p w:rsidR="001F705F" w:rsidRPr="00684C53" w:rsidRDefault="001F705F" w:rsidP="001F705F">
      <w:pPr>
        <w:rPr>
          <w:lang w:val="en-US"/>
        </w:rPr>
      </w:pPr>
      <w:r w:rsidRPr="00684C53">
        <w:rPr>
          <w:lang w:val="en-US"/>
        </w:rPr>
        <w:t xml:space="preserve">    .SidePanel {</w:t>
      </w:r>
    </w:p>
    <w:p w:rsidR="001F705F" w:rsidRPr="00684C53" w:rsidRDefault="001F705F" w:rsidP="001F705F">
      <w:pPr>
        <w:rPr>
          <w:lang w:val="en-US"/>
        </w:rPr>
      </w:pPr>
      <w:r w:rsidRPr="00684C53">
        <w:rPr>
          <w:lang w:val="en-US"/>
        </w:rPr>
        <w:t xml:space="preserve">        width: 94%;</w:t>
      </w:r>
    </w:p>
    <w:p w:rsidR="001F705F" w:rsidRPr="00684C53" w:rsidRDefault="001F705F" w:rsidP="001F705F">
      <w:pPr>
        <w:rPr>
          <w:lang w:val="en-US"/>
        </w:rPr>
      </w:pPr>
      <w:r w:rsidRPr="00684C53">
        <w:rPr>
          <w:lang w:val="en-US"/>
        </w:rPr>
        <w:lastRenderedPageBreak/>
        <w:t xml:space="preserve">        margin-left: 3%;</w:t>
      </w:r>
    </w:p>
    <w:p w:rsidR="001F705F" w:rsidRPr="00684C53" w:rsidRDefault="001F705F" w:rsidP="001F705F">
      <w:pPr>
        <w:rPr>
          <w:lang w:val="en-US"/>
        </w:rPr>
      </w:pPr>
      <w:r w:rsidRPr="00684C53">
        <w:rPr>
          <w:lang w:val="en-US"/>
        </w:rPr>
        <w:t xml:space="preserve">        height: 98%;</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.SidePanelHead {</w:t>
      </w:r>
    </w:p>
    <w:p w:rsidR="001F705F" w:rsidRPr="00684C53" w:rsidRDefault="001F705F" w:rsidP="001F705F">
      <w:pPr>
        <w:rPr>
          <w:lang w:val="en-US"/>
        </w:rPr>
      </w:pPr>
      <w:r w:rsidRPr="00684C53">
        <w:rPr>
          <w:lang w:val="en-US"/>
        </w:rPr>
        <w:t xml:space="preserve">        height: 19%;</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.SidePanelHeadH1 {</w:t>
      </w:r>
    </w:p>
    <w:p w:rsidR="001F705F" w:rsidRPr="00684C53" w:rsidRDefault="001F705F" w:rsidP="001F705F">
      <w:pPr>
        <w:rPr>
          <w:lang w:val="en-US"/>
        </w:rPr>
      </w:pPr>
      <w:r w:rsidRPr="00684C53">
        <w:rPr>
          <w:lang w:val="en-US"/>
        </w:rPr>
        <w:t xml:space="preserve">        font-size: 3.9vh;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.SidePanelHeadText {</w:t>
      </w:r>
    </w:p>
    <w:p w:rsidR="001F705F" w:rsidRPr="00684C53" w:rsidRDefault="001F705F" w:rsidP="001F705F">
      <w:pPr>
        <w:rPr>
          <w:lang w:val="en-US"/>
        </w:rPr>
      </w:pPr>
      <w:r w:rsidRPr="00684C53">
        <w:rPr>
          <w:lang w:val="en-US"/>
        </w:rPr>
        <w:t xml:space="preserve">        font-size: 3.5vh;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.SidePanelContainer {</w:t>
      </w:r>
    </w:p>
    <w:p w:rsidR="001F705F" w:rsidRPr="00684C53" w:rsidRDefault="001F705F" w:rsidP="001F705F">
      <w:pPr>
        <w:rPr>
          <w:lang w:val="en-US"/>
        </w:rPr>
      </w:pPr>
      <w:r w:rsidRPr="00684C53">
        <w:rPr>
          <w:lang w:val="en-US"/>
        </w:rPr>
        <w:t xml:space="preserve">        height: 66%;</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640px) {</w:t>
      </w:r>
    </w:p>
    <w:p w:rsidR="001F705F" w:rsidRPr="00684C53" w:rsidRDefault="001F705F" w:rsidP="001F705F">
      <w:pPr>
        <w:rPr>
          <w:lang w:val="en-US"/>
        </w:rPr>
      </w:pPr>
      <w:r w:rsidRPr="00684C53">
        <w:rPr>
          <w:lang w:val="en-US"/>
        </w:rPr>
        <w:t xml:space="preserve">    .SidePanel {</w:t>
      </w:r>
    </w:p>
    <w:p w:rsidR="001F705F" w:rsidRPr="00684C53" w:rsidRDefault="001F705F" w:rsidP="001F705F">
      <w:pPr>
        <w:rPr>
          <w:lang w:val="en-US"/>
        </w:rPr>
      </w:pPr>
      <w:r w:rsidRPr="00684C53">
        <w:rPr>
          <w:lang w:val="en-US"/>
        </w:rPr>
        <w:t xml:space="preserve">        width: 96%;</w:t>
      </w:r>
    </w:p>
    <w:p w:rsidR="001F705F" w:rsidRPr="00684C53" w:rsidRDefault="001F705F" w:rsidP="001F705F">
      <w:pPr>
        <w:rPr>
          <w:lang w:val="en-US"/>
        </w:rPr>
      </w:pPr>
      <w:r w:rsidRPr="00684C53">
        <w:rPr>
          <w:lang w:val="en-US"/>
        </w:rPr>
        <w:t xml:space="preserve">        margin-left: 2%;</w:t>
      </w:r>
    </w:p>
    <w:p w:rsidR="001F705F" w:rsidRPr="00684C53" w:rsidRDefault="001F705F" w:rsidP="001F705F">
      <w:pPr>
        <w:rPr>
          <w:lang w:val="en-US"/>
        </w:rPr>
      </w:pPr>
      <w:r w:rsidRPr="00684C53">
        <w:rPr>
          <w:lang w:val="en-US"/>
        </w:rPr>
        <w:t xml:space="preserve">        height: 99%;</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.SidePanelHead {</w:t>
      </w:r>
    </w:p>
    <w:p w:rsidR="001F705F" w:rsidRPr="00684C53" w:rsidRDefault="001F705F" w:rsidP="001F705F">
      <w:pPr>
        <w:rPr>
          <w:lang w:val="en-US"/>
        </w:rPr>
      </w:pPr>
      <w:r w:rsidRPr="00684C53">
        <w:rPr>
          <w:lang w:val="en-US"/>
        </w:rPr>
        <w:t xml:space="preserve">        height: 18%;</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.SidePanelHeadH1 {</w:t>
      </w:r>
    </w:p>
    <w:p w:rsidR="001F705F" w:rsidRPr="00684C53" w:rsidRDefault="001F705F" w:rsidP="001F705F">
      <w:pPr>
        <w:rPr>
          <w:lang w:val="en-US"/>
        </w:rPr>
      </w:pPr>
      <w:r w:rsidRPr="00684C53">
        <w:rPr>
          <w:lang w:val="en-US"/>
        </w:rPr>
        <w:t xml:space="preserve">        font-size: 4.2vh;</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.SidePanelHeadText {</w:t>
      </w:r>
    </w:p>
    <w:p w:rsidR="001F705F" w:rsidRPr="00684C53" w:rsidRDefault="001F705F" w:rsidP="001F705F">
      <w:pPr>
        <w:rPr>
          <w:lang w:val="en-US"/>
        </w:rPr>
      </w:pPr>
      <w:r w:rsidRPr="00684C53">
        <w:rPr>
          <w:lang w:val="en-US"/>
        </w:rPr>
        <w:t xml:space="preserve">        font-size: 3.8vh;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.SidePanelContainer {</w:t>
      </w:r>
    </w:p>
    <w:p w:rsidR="001F705F" w:rsidRPr="00684C53" w:rsidRDefault="001F705F" w:rsidP="001F705F">
      <w:pPr>
        <w:rPr>
          <w:lang w:val="en-US"/>
        </w:rPr>
      </w:pPr>
      <w:r w:rsidRPr="00684C53">
        <w:rPr>
          <w:lang w:val="en-US"/>
        </w:rPr>
        <w:t xml:space="preserve">        height: 67%;</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480px) {</w:t>
      </w:r>
    </w:p>
    <w:p w:rsidR="001F705F" w:rsidRPr="00684C53" w:rsidRDefault="001F705F" w:rsidP="001F705F">
      <w:pPr>
        <w:rPr>
          <w:lang w:val="en-US"/>
        </w:rPr>
      </w:pPr>
      <w:r w:rsidRPr="00684C53">
        <w:rPr>
          <w:lang w:val="en-US"/>
        </w:rPr>
        <w:t xml:space="preserve">    .SidePanel {</w:t>
      </w:r>
    </w:p>
    <w:p w:rsidR="001F705F" w:rsidRPr="00684C53" w:rsidRDefault="001F705F" w:rsidP="001F705F">
      <w:pPr>
        <w:rPr>
          <w:lang w:val="en-US"/>
        </w:rPr>
      </w:pPr>
      <w:r w:rsidRPr="00684C53">
        <w:rPr>
          <w:lang w:val="en-US"/>
        </w:rPr>
        <w:t xml:space="preserve">        width: 98%;</w:t>
      </w:r>
    </w:p>
    <w:p w:rsidR="001F705F" w:rsidRPr="00684C53" w:rsidRDefault="001F705F" w:rsidP="001F705F">
      <w:pPr>
        <w:rPr>
          <w:lang w:val="en-US"/>
        </w:rPr>
      </w:pPr>
      <w:r w:rsidRPr="00684C53">
        <w:rPr>
          <w:lang w:val="en-US"/>
        </w:rPr>
        <w:t xml:space="preserve">        margin-left: 1%;</w:t>
      </w:r>
    </w:p>
    <w:p w:rsidR="001F705F" w:rsidRPr="00684C53" w:rsidRDefault="001F705F" w:rsidP="001F705F">
      <w:pPr>
        <w:rPr>
          <w:lang w:val="en-US"/>
        </w:rPr>
      </w:pPr>
      <w:r w:rsidRPr="00684C53">
        <w:rPr>
          <w:lang w:val="en-US"/>
        </w:rPr>
        <w:t xml:space="preserve">        height: 99%;</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.SidePanelHead {</w:t>
      </w:r>
    </w:p>
    <w:p w:rsidR="001F705F" w:rsidRPr="00684C53" w:rsidRDefault="001F705F" w:rsidP="001F705F">
      <w:pPr>
        <w:rPr>
          <w:lang w:val="en-US"/>
        </w:rPr>
      </w:pPr>
      <w:r w:rsidRPr="00684C53">
        <w:rPr>
          <w:lang w:val="en-US"/>
        </w:rPr>
        <w:t xml:space="preserve">        height: 17%;</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.SidePanelHeadH1 {</w:t>
      </w:r>
    </w:p>
    <w:p w:rsidR="001F705F" w:rsidRPr="00684C53" w:rsidRDefault="001F705F" w:rsidP="001F705F">
      <w:pPr>
        <w:rPr>
          <w:lang w:val="en-US"/>
        </w:rPr>
      </w:pPr>
      <w:r w:rsidRPr="00684C53">
        <w:rPr>
          <w:lang w:val="en-US"/>
        </w:rPr>
        <w:t xml:space="preserve">        font-size: 4.5vh;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.SidePanelHeadText {</w:t>
      </w:r>
    </w:p>
    <w:p w:rsidR="001F705F" w:rsidRPr="00684C53" w:rsidRDefault="001F705F" w:rsidP="001F705F">
      <w:pPr>
        <w:rPr>
          <w:lang w:val="en-US"/>
        </w:rPr>
      </w:pPr>
      <w:r w:rsidRPr="00684C53">
        <w:rPr>
          <w:lang w:val="en-US"/>
        </w:rPr>
        <w:t xml:space="preserve">        font-size: 4.1vh;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.SidePanelContainer {</w:t>
      </w:r>
    </w:p>
    <w:p w:rsidR="001F705F" w:rsidRPr="00684C53" w:rsidRDefault="001F705F" w:rsidP="001F705F">
      <w:pPr>
        <w:rPr>
          <w:lang w:val="en-US"/>
        </w:rPr>
      </w:pPr>
      <w:r w:rsidRPr="00684C53">
        <w:rPr>
          <w:lang w:val="en-US"/>
        </w:rPr>
        <w:t xml:space="preserve">        height: 68%;</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profileStyle.module.css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 {</w:t>
      </w:r>
    </w:p>
    <w:p w:rsidR="001F705F" w:rsidRPr="00684C53" w:rsidRDefault="001F705F" w:rsidP="001F705F">
      <w:pPr>
        <w:rPr>
          <w:lang w:val="en-US"/>
        </w:rPr>
      </w:pPr>
      <w:r w:rsidRPr="00684C53">
        <w:rPr>
          <w:lang w:val="en-US"/>
        </w:rPr>
        <w:t xml:space="preserve">    box-sizing: border-box;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html, body {</w:t>
      </w:r>
    </w:p>
    <w:p w:rsidR="001F705F" w:rsidRPr="00684C53" w:rsidRDefault="001F705F" w:rsidP="001F705F">
      <w:pPr>
        <w:rPr>
          <w:lang w:val="en-US"/>
        </w:rPr>
      </w:pPr>
      <w:r w:rsidRPr="00684C53">
        <w:rPr>
          <w:lang w:val="en-US"/>
        </w:rPr>
        <w:t xml:space="preserve">    margin: 0;</w:t>
      </w:r>
    </w:p>
    <w:p w:rsidR="001F705F" w:rsidRPr="00684C53" w:rsidRDefault="001F705F" w:rsidP="001F705F">
      <w:pPr>
        <w:rPr>
          <w:lang w:val="en-US"/>
        </w:rPr>
      </w:pPr>
      <w:r w:rsidRPr="00684C53">
        <w:rPr>
          <w:lang w:val="en-US"/>
        </w:rPr>
        <w:t xml:space="preserve">    padding: 0;</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100vh;</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.wrapper {</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100vh;</w:t>
      </w:r>
    </w:p>
    <w:p w:rsidR="001F705F" w:rsidRPr="00684C53" w:rsidRDefault="001F705F" w:rsidP="001F705F">
      <w:pPr>
        <w:rPr>
          <w:lang w:val="en-US"/>
        </w:rPr>
      </w:pPr>
      <w:r w:rsidRPr="00684C53">
        <w:rPr>
          <w:lang w:val="en-US"/>
        </w:rPr>
        <w:t xml:space="preserve">    background-image: url("../../../assets/SideBackground/SideDarkBackground.webp");</w:t>
      </w:r>
    </w:p>
    <w:p w:rsidR="001F705F" w:rsidRPr="00684C53" w:rsidRDefault="001F705F" w:rsidP="001F705F">
      <w:pPr>
        <w:rPr>
          <w:lang w:val="en-US"/>
        </w:rPr>
      </w:pPr>
      <w:r w:rsidRPr="00684C53">
        <w:rPr>
          <w:lang w:val="en-US"/>
        </w:rPr>
        <w:t xml:space="preserve">    background-repeat: no-repeat;</w:t>
      </w:r>
    </w:p>
    <w:p w:rsidR="001F705F" w:rsidRPr="00684C53" w:rsidRDefault="001F705F" w:rsidP="001F705F">
      <w:pPr>
        <w:rPr>
          <w:lang w:val="en-US"/>
        </w:rPr>
      </w:pPr>
      <w:r w:rsidRPr="00684C53">
        <w:rPr>
          <w:lang w:val="en-US"/>
        </w:rPr>
        <w:t xml:space="preserve">    background-size: cover;</w:t>
      </w:r>
    </w:p>
    <w:p w:rsidR="001F705F" w:rsidRPr="00684C53" w:rsidRDefault="001F705F" w:rsidP="001F705F">
      <w:pPr>
        <w:rPr>
          <w:lang w:val="en-US"/>
        </w:rPr>
      </w:pPr>
      <w:r w:rsidRPr="00684C53">
        <w:rPr>
          <w:lang w:val="en-US"/>
        </w:rPr>
        <w:t xml:space="preserve">    background-position: center;</w:t>
      </w:r>
    </w:p>
    <w:p w:rsidR="001F705F" w:rsidRPr="00684C53" w:rsidRDefault="001F705F" w:rsidP="001F705F">
      <w:pPr>
        <w:rPr>
          <w:lang w:val="en-US"/>
        </w:rPr>
      </w:pPr>
      <w:r w:rsidRPr="00684C53">
        <w:rPr>
          <w:lang w:val="en-US"/>
        </w:rPr>
        <w:t xml:space="preserve">    overflow: hidden;</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.SidePanelContainer {</w:t>
      </w:r>
    </w:p>
    <w:p w:rsidR="001F705F" w:rsidRPr="00684C53" w:rsidRDefault="001F705F" w:rsidP="001F705F">
      <w:pPr>
        <w:rPr>
          <w:lang w:val="en-US"/>
        </w:rPr>
      </w:pPr>
      <w:r w:rsidRPr="00684C53">
        <w:rPr>
          <w:lang w:val="en-US"/>
        </w:rPr>
        <w:t xml:space="preserve">    background-color: white;</w:t>
      </w:r>
    </w:p>
    <w:p w:rsidR="001F705F" w:rsidRPr="00684C53" w:rsidRDefault="001F705F" w:rsidP="001F705F">
      <w:pPr>
        <w:rPr>
          <w:lang w:val="en-US"/>
        </w:rPr>
      </w:pPr>
      <w:r w:rsidRPr="00684C53">
        <w:rPr>
          <w:lang w:val="en-US"/>
        </w:rPr>
        <w:t xml:space="preserve">    border-radius: 14px;</w:t>
      </w:r>
    </w:p>
    <w:p w:rsidR="001F705F" w:rsidRPr="00684C53" w:rsidRDefault="001F705F" w:rsidP="001F705F">
      <w:pPr>
        <w:rPr>
          <w:lang w:val="en-US"/>
        </w:rPr>
      </w:pPr>
      <w:r w:rsidRPr="00684C53">
        <w:rPr>
          <w:lang w:val="en-US"/>
        </w:rPr>
        <w:t xml:space="preserve">    width: 31%;</w:t>
      </w:r>
    </w:p>
    <w:p w:rsidR="001F705F" w:rsidRPr="00684C53" w:rsidRDefault="001F705F" w:rsidP="001F705F">
      <w:pPr>
        <w:rPr>
          <w:lang w:val="en-US"/>
        </w:rPr>
      </w:pPr>
      <w:r w:rsidRPr="00684C53">
        <w:rPr>
          <w:lang w:val="en-US"/>
        </w:rPr>
        <w:t xml:space="preserve">    height: 64%;</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align-items: left;</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.MainPanelContainer {</w:t>
      </w:r>
    </w:p>
    <w:p w:rsidR="001F705F" w:rsidRPr="00684C53" w:rsidRDefault="001F705F" w:rsidP="001F705F">
      <w:pPr>
        <w:rPr>
          <w:lang w:val="en-US"/>
        </w:rPr>
      </w:pPr>
      <w:r w:rsidRPr="00684C53">
        <w:rPr>
          <w:lang w:val="en-US"/>
        </w:rPr>
        <w:t xml:space="preserve">    background-color: white;</w:t>
      </w:r>
    </w:p>
    <w:p w:rsidR="001F705F" w:rsidRPr="00684C53" w:rsidRDefault="001F705F" w:rsidP="001F705F">
      <w:pPr>
        <w:rPr>
          <w:lang w:val="en-US"/>
        </w:rPr>
      </w:pPr>
      <w:r w:rsidRPr="00684C53">
        <w:rPr>
          <w:lang w:val="en-US"/>
        </w:rPr>
        <w:t xml:space="preserve">    border-radius: 14px;</w:t>
      </w:r>
    </w:p>
    <w:p w:rsidR="001F705F" w:rsidRPr="00684C53" w:rsidRDefault="001F705F" w:rsidP="001F705F">
      <w:pPr>
        <w:rPr>
          <w:lang w:val="en-US"/>
        </w:rPr>
      </w:pPr>
      <w:r w:rsidRPr="00684C53">
        <w:rPr>
          <w:lang w:val="en-US"/>
        </w:rPr>
        <w:t xml:space="preserve">    width: 57%;</w:t>
      </w:r>
    </w:p>
    <w:p w:rsidR="001F705F" w:rsidRPr="00684C53" w:rsidRDefault="001F705F" w:rsidP="001F705F">
      <w:pPr>
        <w:rPr>
          <w:lang w:val="en-US"/>
        </w:rPr>
      </w:pPr>
      <w:r w:rsidRPr="00684C53">
        <w:rPr>
          <w:lang w:val="en-US"/>
        </w:rPr>
        <w:t xml:space="preserve">    height: 94%;</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align-items: left;</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.panelsContainer { </w:t>
      </w:r>
    </w:p>
    <w:p w:rsidR="001F705F" w:rsidRPr="00684C53" w:rsidRDefault="001F705F" w:rsidP="001F705F">
      <w:pPr>
        <w:rPr>
          <w:lang w:val="en-US"/>
        </w:rPr>
      </w:pPr>
      <w:r w:rsidRPr="00684C53">
        <w:rPr>
          <w:lang w:val="en-US"/>
        </w:rPr>
        <w:t xml:space="preserve">    width: 80%;</w:t>
      </w:r>
    </w:p>
    <w:p w:rsidR="001F705F" w:rsidRPr="00684C53" w:rsidRDefault="001F705F" w:rsidP="001F705F">
      <w:pPr>
        <w:rPr>
          <w:lang w:val="en-US"/>
        </w:rPr>
      </w:pPr>
      <w:r w:rsidRPr="00684C53">
        <w:rPr>
          <w:lang w:val="en-US"/>
        </w:rPr>
        <w:t xml:space="preserve">    height: 80%;</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row;</w:t>
      </w:r>
    </w:p>
    <w:p w:rsidR="001F705F" w:rsidRPr="00684C53" w:rsidRDefault="001F705F" w:rsidP="001F705F">
      <w:pPr>
        <w:rPr>
          <w:lang w:val="en-US"/>
        </w:rPr>
      </w:pPr>
      <w:r w:rsidRPr="00684C53">
        <w:rPr>
          <w:lang w:val="en-US"/>
        </w:rPr>
        <w:t xml:space="preserve">    align-items: flex-start;</w:t>
      </w:r>
    </w:p>
    <w:p w:rsidR="001F705F" w:rsidRPr="00684C53" w:rsidRDefault="001F705F" w:rsidP="001F705F">
      <w:pPr>
        <w:rPr>
          <w:lang w:val="en-US"/>
        </w:rPr>
      </w:pPr>
      <w:r w:rsidRPr="00684C53">
        <w:rPr>
          <w:lang w:val="en-US"/>
        </w:rPr>
        <w:lastRenderedPageBreak/>
        <w:t xml:space="preserve">    justify-content: space-between;</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1600px) {</w:t>
      </w:r>
    </w:p>
    <w:p w:rsidR="001F705F" w:rsidRPr="00684C53" w:rsidRDefault="001F705F" w:rsidP="001F705F">
      <w:pPr>
        <w:rPr>
          <w:lang w:val="en-US"/>
        </w:rPr>
      </w:pPr>
      <w:r w:rsidRPr="00684C53">
        <w:rPr>
          <w:lang w:val="en-US"/>
        </w:rPr>
        <w:t xml:space="preserve">    .panelsContainer {</w:t>
      </w:r>
    </w:p>
    <w:p w:rsidR="001F705F" w:rsidRPr="00684C53" w:rsidRDefault="001F705F" w:rsidP="001F705F">
      <w:pPr>
        <w:rPr>
          <w:lang w:val="en-US"/>
        </w:rPr>
      </w:pPr>
      <w:r w:rsidRPr="00684C53">
        <w:rPr>
          <w:lang w:val="en-US"/>
        </w:rPr>
        <w:t xml:space="preserve">        width: 85%;</w:t>
      </w:r>
    </w:p>
    <w:p w:rsidR="001F705F" w:rsidRPr="00684C53" w:rsidRDefault="001F705F" w:rsidP="001F705F">
      <w:pPr>
        <w:rPr>
          <w:lang w:val="en-US"/>
        </w:rPr>
      </w:pPr>
      <w:r w:rsidRPr="00684C53">
        <w:rPr>
          <w:lang w:val="en-US"/>
        </w:rPr>
        <w:t xml:space="preserve">        height: 85%;</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.SidePanelContainer {</w:t>
      </w:r>
    </w:p>
    <w:p w:rsidR="001F705F" w:rsidRPr="00684C53" w:rsidRDefault="001F705F" w:rsidP="001F705F">
      <w:pPr>
        <w:rPr>
          <w:lang w:val="en-US"/>
        </w:rPr>
      </w:pPr>
      <w:r w:rsidRPr="00684C53">
        <w:rPr>
          <w:lang w:val="en-US"/>
        </w:rPr>
        <w:t xml:space="preserve">        width: 30%;</w:t>
      </w:r>
    </w:p>
    <w:p w:rsidR="001F705F" w:rsidRPr="00684C53" w:rsidRDefault="001F705F" w:rsidP="001F705F">
      <w:pPr>
        <w:rPr>
          <w:lang w:val="en-US"/>
        </w:rPr>
      </w:pPr>
      <w:r w:rsidRPr="00684C53">
        <w:rPr>
          <w:lang w:val="en-US"/>
        </w:rPr>
        <w:t xml:space="preserve">        height: 70%;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.MainPanelContainer {</w:t>
      </w:r>
    </w:p>
    <w:p w:rsidR="001F705F" w:rsidRPr="00684C53" w:rsidRDefault="001F705F" w:rsidP="001F705F">
      <w:pPr>
        <w:rPr>
          <w:lang w:val="en-US"/>
        </w:rPr>
      </w:pPr>
      <w:r w:rsidRPr="00684C53">
        <w:rPr>
          <w:lang w:val="en-US"/>
        </w:rPr>
        <w:t xml:space="preserve">        width: 58%;</w:t>
      </w:r>
    </w:p>
    <w:p w:rsidR="001F705F" w:rsidRPr="00684C53" w:rsidRDefault="001F705F" w:rsidP="001F705F">
      <w:pPr>
        <w:rPr>
          <w:lang w:val="en-US"/>
        </w:rPr>
      </w:pPr>
      <w:r w:rsidRPr="00684C53">
        <w:rPr>
          <w:lang w:val="en-US"/>
        </w:rPr>
        <w:t xml:space="preserve">        height: 92%;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1366px) {</w:t>
      </w:r>
    </w:p>
    <w:p w:rsidR="001F705F" w:rsidRPr="00684C53" w:rsidRDefault="001F705F" w:rsidP="001F705F">
      <w:pPr>
        <w:rPr>
          <w:lang w:val="en-US"/>
        </w:rPr>
      </w:pPr>
      <w:r w:rsidRPr="00684C53">
        <w:rPr>
          <w:lang w:val="en-US"/>
        </w:rPr>
        <w:t xml:space="preserve">    .panelsContainer {</w:t>
      </w:r>
    </w:p>
    <w:p w:rsidR="001F705F" w:rsidRPr="00684C53" w:rsidRDefault="001F705F" w:rsidP="001F705F">
      <w:pPr>
        <w:rPr>
          <w:lang w:val="en-US"/>
        </w:rPr>
      </w:pPr>
      <w:r w:rsidRPr="00684C53">
        <w:rPr>
          <w:lang w:val="en-US"/>
        </w:rPr>
        <w:t xml:space="preserve">        width: 88%;</w:t>
      </w:r>
    </w:p>
    <w:p w:rsidR="001F705F" w:rsidRPr="00684C53" w:rsidRDefault="001F705F" w:rsidP="001F705F">
      <w:pPr>
        <w:rPr>
          <w:lang w:val="en-US"/>
        </w:rPr>
      </w:pPr>
      <w:r w:rsidRPr="00684C53">
        <w:rPr>
          <w:lang w:val="en-US"/>
        </w:rPr>
        <w:t xml:space="preserve">        height: 88%;</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.SidePanelContainer {</w:t>
      </w:r>
    </w:p>
    <w:p w:rsidR="001F705F" w:rsidRPr="00684C53" w:rsidRDefault="001F705F" w:rsidP="001F705F">
      <w:pPr>
        <w:rPr>
          <w:lang w:val="en-US"/>
        </w:rPr>
      </w:pPr>
      <w:r w:rsidRPr="00684C53">
        <w:rPr>
          <w:lang w:val="en-US"/>
        </w:rPr>
        <w:t xml:space="preserve">        width: 32%;</w:t>
      </w:r>
    </w:p>
    <w:p w:rsidR="001F705F" w:rsidRPr="00684C53" w:rsidRDefault="001F705F" w:rsidP="001F705F">
      <w:pPr>
        <w:rPr>
          <w:lang w:val="en-US"/>
        </w:rPr>
      </w:pPr>
      <w:r w:rsidRPr="00684C53">
        <w:rPr>
          <w:lang w:val="en-US"/>
        </w:rPr>
        <w:t xml:space="preserve">        height: 74%;</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.MainPanelContainer {</w:t>
      </w:r>
    </w:p>
    <w:p w:rsidR="001F705F" w:rsidRPr="00684C53" w:rsidRDefault="001F705F" w:rsidP="001F705F">
      <w:pPr>
        <w:rPr>
          <w:lang w:val="en-US"/>
        </w:rPr>
      </w:pPr>
      <w:r w:rsidRPr="00684C53">
        <w:rPr>
          <w:lang w:val="en-US"/>
        </w:rPr>
        <w:lastRenderedPageBreak/>
        <w:t xml:space="preserve">        width: 56%;</w:t>
      </w:r>
    </w:p>
    <w:p w:rsidR="001F705F" w:rsidRPr="00684C53" w:rsidRDefault="001F705F" w:rsidP="001F705F">
      <w:pPr>
        <w:rPr>
          <w:lang w:val="en-US"/>
        </w:rPr>
      </w:pPr>
      <w:r w:rsidRPr="00684C53">
        <w:rPr>
          <w:lang w:val="en-US"/>
        </w:rPr>
        <w:t xml:space="preserve">        height: 90%;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1280px) {</w:t>
      </w:r>
    </w:p>
    <w:p w:rsidR="001F705F" w:rsidRPr="00684C53" w:rsidRDefault="001F705F" w:rsidP="001F705F">
      <w:pPr>
        <w:rPr>
          <w:lang w:val="en-US"/>
        </w:rPr>
      </w:pPr>
      <w:r w:rsidRPr="00684C53">
        <w:rPr>
          <w:lang w:val="en-US"/>
        </w:rPr>
        <w:t xml:space="preserve">    .panelsContainer {</w:t>
      </w:r>
    </w:p>
    <w:p w:rsidR="001F705F" w:rsidRPr="00684C53" w:rsidRDefault="001F705F" w:rsidP="001F705F">
      <w:pPr>
        <w:rPr>
          <w:lang w:val="en-US"/>
        </w:rPr>
      </w:pPr>
      <w:r w:rsidRPr="00684C53">
        <w:rPr>
          <w:lang w:val="en-US"/>
        </w:rPr>
        <w:t xml:space="preserve">        width: 90%;</w:t>
      </w:r>
    </w:p>
    <w:p w:rsidR="001F705F" w:rsidRPr="00684C53" w:rsidRDefault="001F705F" w:rsidP="001F705F">
      <w:pPr>
        <w:rPr>
          <w:lang w:val="en-US"/>
        </w:rPr>
      </w:pPr>
      <w:r w:rsidRPr="00684C53">
        <w:rPr>
          <w:lang w:val="en-US"/>
        </w:rPr>
        <w:t xml:space="preserve">        height: 90%;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.SidePanelContainer {</w:t>
      </w:r>
    </w:p>
    <w:p w:rsidR="001F705F" w:rsidRPr="00684C53" w:rsidRDefault="001F705F" w:rsidP="001F705F">
      <w:pPr>
        <w:rPr>
          <w:lang w:val="en-US"/>
        </w:rPr>
      </w:pPr>
      <w:r w:rsidRPr="00684C53">
        <w:rPr>
          <w:lang w:val="en-US"/>
        </w:rPr>
        <w:t xml:space="preserve">        width: 34%;</w:t>
      </w:r>
    </w:p>
    <w:p w:rsidR="001F705F" w:rsidRPr="00684C53" w:rsidRDefault="001F705F" w:rsidP="001F705F">
      <w:pPr>
        <w:rPr>
          <w:lang w:val="en-US"/>
        </w:rPr>
      </w:pPr>
      <w:r w:rsidRPr="00684C53">
        <w:rPr>
          <w:lang w:val="en-US"/>
        </w:rPr>
        <w:t xml:space="preserve">        height: 78%;</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.MainPanelContainer {</w:t>
      </w:r>
    </w:p>
    <w:p w:rsidR="001F705F" w:rsidRPr="00684C53" w:rsidRDefault="001F705F" w:rsidP="001F705F">
      <w:pPr>
        <w:rPr>
          <w:lang w:val="en-US"/>
        </w:rPr>
      </w:pPr>
      <w:r w:rsidRPr="00684C53">
        <w:rPr>
          <w:lang w:val="en-US"/>
        </w:rPr>
        <w:t xml:space="preserve">        width: 54%;</w:t>
      </w:r>
    </w:p>
    <w:p w:rsidR="001F705F" w:rsidRPr="00684C53" w:rsidRDefault="001F705F" w:rsidP="001F705F">
      <w:pPr>
        <w:rPr>
          <w:lang w:val="en-US"/>
        </w:rPr>
      </w:pPr>
      <w:r w:rsidRPr="00684C53">
        <w:rPr>
          <w:lang w:val="en-US"/>
        </w:rPr>
        <w:t xml:space="preserve">        height: 88%;</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1024px) {</w:t>
      </w:r>
    </w:p>
    <w:p w:rsidR="001F705F" w:rsidRPr="00684C53" w:rsidRDefault="001F705F" w:rsidP="001F705F">
      <w:pPr>
        <w:rPr>
          <w:lang w:val="en-US"/>
        </w:rPr>
      </w:pPr>
      <w:r w:rsidRPr="00684C53">
        <w:rPr>
          <w:lang w:val="en-US"/>
        </w:rPr>
        <w:t xml:space="preserve">    .panelsContainer {</w:t>
      </w:r>
    </w:p>
    <w:p w:rsidR="001F705F" w:rsidRPr="00684C53" w:rsidRDefault="001F705F" w:rsidP="001F705F">
      <w:pPr>
        <w:rPr>
          <w:lang w:val="en-US"/>
        </w:rPr>
      </w:pPr>
      <w:r w:rsidRPr="00684C53">
        <w:rPr>
          <w:lang w:val="en-US"/>
        </w:rPr>
        <w:t xml:space="preserve">        width: 92%;</w:t>
      </w:r>
    </w:p>
    <w:p w:rsidR="001F705F" w:rsidRPr="00684C53" w:rsidRDefault="001F705F" w:rsidP="001F705F">
      <w:pPr>
        <w:rPr>
          <w:lang w:val="en-US"/>
        </w:rPr>
      </w:pPr>
      <w:r w:rsidRPr="00684C53">
        <w:rPr>
          <w:lang w:val="en-US"/>
        </w:rPr>
        <w:t xml:space="preserve">        height: 92%;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.SidePanelContainer {</w:t>
      </w:r>
    </w:p>
    <w:p w:rsidR="001F705F" w:rsidRPr="00684C53" w:rsidRDefault="001F705F" w:rsidP="001F705F">
      <w:pPr>
        <w:rPr>
          <w:lang w:val="en-US"/>
        </w:rPr>
      </w:pPr>
      <w:r w:rsidRPr="00684C53">
        <w:rPr>
          <w:lang w:val="en-US"/>
        </w:rPr>
        <w:t xml:space="preserve">        width: 36%;</w:t>
      </w:r>
    </w:p>
    <w:p w:rsidR="001F705F" w:rsidRPr="00684C53" w:rsidRDefault="001F705F" w:rsidP="001F705F">
      <w:pPr>
        <w:rPr>
          <w:lang w:val="en-US"/>
        </w:rPr>
      </w:pPr>
      <w:r w:rsidRPr="00684C53">
        <w:rPr>
          <w:lang w:val="en-US"/>
        </w:rPr>
        <w:t xml:space="preserve">        height: 82%;</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.MainPanelContainer {</w:t>
      </w:r>
    </w:p>
    <w:p w:rsidR="001F705F" w:rsidRPr="00684C53" w:rsidRDefault="001F705F" w:rsidP="001F705F">
      <w:pPr>
        <w:rPr>
          <w:lang w:val="en-US"/>
        </w:rPr>
      </w:pPr>
      <w:r w:rsidRPr="00684C53">
        <w:rPr>
          <w:lang w:val="en-US"/>
        </w:rPr>
        <w:t xml:space="preserve">        width: 52%;</w:t>
      </w:r>
    </w:p>
    <w:p w:rsidR="001F705F" w:rsidRPr="00684C53" w:rsidRDefault="001F705F" w:rsidP="001F705F">
      <w:pPr>
        <w:rPr>
          <w:lang w:val="en-US"/>
        </w:rPr>
      </w:pPr>
      <w:r w:rsidRPr="00684C53">
        <w:rPr>
          <w:lang w:val="en-US"/>
        </w:rPr>
        <w:t xml:space="preserve">        height: 86%;</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900px) {</w:t>
      </w:r>
    </w:p>
    <w:p w:rsidR="001F705F" w:rsidRPr="00684C53" w:rsidRDefault="001F705F" w:rsidP="001F705F">
      <w:pPr>
        <w:rPr>
          <w:lang w:val="en-US"/>
        </w:rPr>
      </w:pPr>
      <w:r w:rsidRPr="00684C53">
        <w:rPr>
          <w:lang w:val="en-US"/>
        </w:rPr>
        <w:t xml:space="preserve">    .panelsContainer {</w:t>
      </w:r>
    </w:p>
    <w:p w:rsidR="001F705F" w:rsidRPr="00684C53" w:rsidRDefault="001F705F" w:rsidP="001F705F">
      <w:pPr>
        <w:rPr>
          <w:lang w:val="en-US"/>
        </w:rPr>
      </w:pPr>
      <w:r w:rsidRPr="00684C53">
        <w:rPr>
          <w:lang w:val="en-US"/>
        </w:rPr>
        <w:t xml:space="preserve">        width: 94%;</w:t>
      </w:r>
    </w:p>
    <w:p w:rsidR="001F705F" w:rsidRPr="00684C53" w:rsidRDefault="001F705F" w:rsidP="001F705F">
      <w:pPr>
        <w:rPr>
          <w:lang w:val="en-US"/>
        </w:rPr>
      </w:pPr>
      <w:r w:rsidRPr="00684C53">
        <w:rPr>
          <w:lang w:val="en-US"/>
        </w:rPr>
        <w:t xml:space="preserve">        height: 94%;</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.SidePanelContainer {</w:t>
      </w:r>
    </w:p>
    <w:p w:rsidR="001F705F" w:rsidRPr="00684C53" w:rsidRDefault="001F705F" w:rsidP="001F705F">
      <w:pPr>
        <w:rPr>
          <w:lang w:val="en-US"/>
        </w:rPr>
      </w:pPr>
      <w:r w:rsidRPr="00684C53">
        <w:rPr>
          <w:lang w:val="en-US"/>
        </w:rPr>
        <w:t xml:space="preserve">        width: 38%;</w:t>
      </w:r>
    </w:p>
    <w:p w:rsidR="001F705F" w:rsidRPr="00684C53" w:rsidRDefault="001F705F" w:rsidP="001F705F">
      <w:pPr>
        <w:rPr>
          <w:lang w:val="en-US"/>
        </w:rPr>
      </w:pPr>
      <w:r w:rsidRPr="00684C53">
        <w:rPr>
          <w:lang w:val="en-US"/>
        </w:rPr>
        <w:t xml:space="preserve">        height: 85%;</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.MainPanelContainer {</w:t>
      </w:r>
    </w:p>
    <w:p w:rsidR="001F705F" w:rsidRPr="00684C53" w:rsidRDefault="001F705F" w:rsidP="001F705F">
      <w:pPr>
        <w:rPr>
          <w:lang w:val="en-US"/>
        </w:rPr>
      </w:pPr>
      <w:r w:rsidRPr="00684C53">
        <w:rPr>
          <w:lang w:val="en-US"/>
        </w:rPr>
        <w:t xml:space="preserve">        width: 50%;</w:t>
      </w:r>
    </w:p>
    <w:p w:rsidR="001F705F" w:rsidRPr="00684C53" w:rsidRDefault="001F705F" w:rsidP="001F705F">
      <w:pPr>
        <w:rPr>
          <w:lang w:val="en-US"/>
        </w:rPr>
      </w:pPr>
      <w:r w:rsidRPr="00684C53">
        <w:rPr>
          <w:lang w:val="en-US"/>
        </w:rPr>
        <w:t xml:space="preserve">        height: 88%;</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768px) {</w:t>
      </w:r>
    </w:p>
    <w:p w:rsidR="001F705F" w:rsidRPr="00684C53" w:rsidRDefault="001F705F" w:rsidP="001F705F">
      <w:pPr>
        <w:rPr>
          <w:lang w:val="en-US"/>
        </w:rPr>
      </w:pPr>
      <w:r w:rsidRPr="00684C53">
        <w:rPr>
          <w:lang w:val="en-US"/>
        </w:rPr>
        <w:t xml:space="preserve">    .panelsContainer {</w:t>
      </w:r>
    </w:p>
    <w:p w:rsidR="001F705F" w:rsidRPr="00684C53" w:rsidRDefault="001F705F" w:rsidP="001F705F">
      <w:pPr>
        <w:rPr>
          <w:lang w:val="en-US"/>
        </w:rPr>
      </w:pPr>
      <w:r w:rsidRPr="00684C53">
        <w:rPr>
          <w:lang w:val="en-US"/>
        </w:rPr>
        <w:t xml:space="preserve">        width: 96%;</w:t>
      </w:r>
    </w:p>
    <w:p w:rsidR="001F705F" w:rsidRPr="00684C53" w:rsidRDefault="001F705F" w:rsidP="001F705F">
      <w:pPr>
        <w:rPr>
          <w:lang w:val="en-US"/>
        </w:rPr>
      </w:pPr>
      <w:r w:rsidRPr="00684C53">
        <w:rPr>
          <w:lang w:val="en-US"/>
        </w:rPr>
        <w:t xml:space="preserve">        height: 96%;</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.SidePanelContainer {</w:t>
      </w:r>
    </w:p>
    <w:p w:rsidR="001F705F" w:rsidRPr="00684C53" w:rsidRDefault="001F705F" w:rsidP="001F705F">
      <w:pPr>
        <w:rPr>
          <w:lang w:val="en-US"/>
        </w:rPr>
      </w:pPr>
      <w:r w:rsidRPr="00684C53">
        <w:rPr>
          <w:lang w:val="en-US"/>
        </w:rPr>
        <w:lastRenderedPageBreak/>
        <w:t xml:space="preserve">        width: 40%;</w:t>
      </w:r>
    </w:p>
    <w:p w:rsidR="001F705F" w:rsidRPr="00684C53" w:rsidRDefault="001F705F" w:rsidP="001F705F">
      <w:pPr>
        <w:rPr>
          <w:lang w:val="en-US"/>
        </w:rPr>
      </w:pPr>
      <w:r w:rsidRPr="00684C53">
        <w:rPr>
          <w:lang w:val="en-US"/>
        </w:rPr>
        <w:t xml:space="preserve">        height: 88%;</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.MainPanelContainer {</w:t>
      </w:r>
    </w:p>
    <w:p w:rsidR="001F705F" w:rsidRPr="00684C53" w:rsidRDefault="001F705F" w:rsidP="001F705F">
      <w:pPr>
        <w:rPr>
          <w:lang w:val="en-US"/>
        </w:rPr>
      </w:pPr>
      <w:r w:rsidRPr="00684C53">
        <w:rPr>
          <w:lang w:val="en-US"/>
        </w:rPr>
        <w:t xml:space="preserve">        width: 48%;</w:t>
      </w:r>
    </w:p>
    <w:p w:rsidR="001F705F" w:rsidRPr="00684C53" w:rsidRDefault="001F705F" w:rsidP="001F705F">
      <w:pPr>
        <w:rPr>
          <w:lang w:val="en-US"/>
        </w:rPr>
      </w:pPr>
      <w:r w:rsidRPr="00684C53">
        <w:rPr>
          <w:lang w:val="en-US"/>
        </w:rPr>
        <w:t xml:space="preserve">        height: 90%;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640px) {</w:t>
      </w:r>
    </w:p>
    <w:p w:rsidR="001F705F" w:rsidRPr="00684C53" w:rsidRDefault="001F705F" w:rsidP="001F705F">
      <w:pPr>
        <w:rPr>
          <w:lang w:val="en-US"/>
        </w:rPr>
      </w:pPr>
      <w:r w:rsidRPr="00684C53">
        <w:rPr>
          <w:lang w:val="en-US"/>
        </w:rPr>
        <w:t xml:space="preserve">    .panelsContainer {</w:t>
      </w:r>
    </w:p>
    <w:p w:rsidR="001F705F" w:rsidRPr="00684C53" w:rsidRDefault="001F705F" w:rsidP="001F705F">
      <w:pPr>
        <w:rPr>
          <w:lang w:val="en-US"/>
        </w:rPr>
      </w:pPr>
      <w:r w:rsidRPr="00684C53">
        <w:rPr>
          <w:lang w:val="en-US"/>
        </w:rPr>
        <w:t xml:space="preserve">        width: 98%;</w:t>
      </w:r>
    </w:p>
    <w:p w:rsidR="001F705F" w:rsidRPr="00684C53" w:rsidRDefault="001F705F" w:rsidP="001F705F">
      <w:pPr>
        <w:rPr>
          <w:lang w:val="en-US"/>
        </w:rPr>
      </w:pPr>
      <w:r w:rsidRPr="00684C53">
        <w:rPr>
          <w:lang w:val="en-US"/>
        </w:rPr>
        <w:t xml:space="preserve">        height: 98%;</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.SidePanelContainer {</w:t>
      </w:r>
    </w:p>
    <w:p w:rsidR="001F705F" w:rsidRPr="00684C53" w:rsidRDefault="001F705F" w:rsidP="001F705F">
      <w:pPr>
        <w:rPr>
          <w:lang w:val="en-US"/>
        </w:rPr>
      </w:pPr>
      <w:r w:rsidRPr="00684C53">
        <w:rPr>
          <w:lang w:val="en-US"/>
        </w:rPr>
        <w:t xml:space="preserve">        width: 42%;</w:t>
      </w:r>
    </w:p>
    <w:p w:rsidR="001F705F" w:rsidRPr="00684C53" w:rsidRDefault="001F705F" w:rsidP="001F705F">
      <w:pPr>
        <w:rPr>
          <w:lang w:val="en-US"/>
        </w:rPr>
      </w:pPr>
      <w:r w:rsidRPr="00684C53">
        <w:rPr>
          <w:lang w:val="en-US"/>
        </w:rPr>
        <w:t xml:space="preserve">        height: 90%;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.MainPanelContainer {</w:t>
      </w:r>
    </w:p>
    <w:p w:rsidR="001F705F" w:rsidRPr="00684C53" w:rsidRDefault="001F705F" w:rsidP="001F705F">
      <w:pPr>
        <w:rPr>
          <w:lang w:val="en-US"/>
        </w:rPr>
      </w:pPr>
      <w:r w:rsidRPr="00684C53">
        <w:rPr>
          <w:lang w:val="en-US"/>
        </w:rPr>
        <w:t xml:space="preserve">        width: 46%;</w:t>
      </w:r>
    </w:p>
    <w:p w:rsidR="001F705F" w:rsidRPr="00684C53" w:rsidRDefault="001F705F" w:rsidP="001F705F">
      <w:pPr>
        <w:rPr>
          <w:lang w:val="en-US"/>
        </w:rPr>
      </w:pPr>
      <w:r w:rsidRPr="00684C53">
        <w:rPr>
          <w:lang w:val="en-US"/>
        </w:rPr>
        <w:t xml:space="preserve">        height: 92%;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480px) {</w:t>
      </w:r>
    </w:p>
    <w:p w:rsidR="001F705F" w:rsidRPr="00684C53" w:rsidRDefault="001F705F" w:rsidP="001F705F">
      <w:pPr>
        <w:rPr>
          <w:lang w:val="en-US"/>
        </w:rPr>
      </w:pPr>
      <w:r w:rsidRPr="00684C53">
        <w:rPr>
          <w:lang w:val="en-US"/>
        </w:rPr>
        <w:t xml:space="preserve">    .panelsContainer {</w:t>
      </w:r>
    </w:p>
    <w:p w:rsidR="001F705F" w:rsidRPr="00684C53" w:rsidRDefault="001F705F" w:rsidP="001F705F">
      <w:pPr>
        <w:rPr>
          <w:lang w:val="en-US"/>
        </w:rPr>
      </w:pPr>
      <w:r w:rsidRPr="00684C53">
        <w:rPr>
          <w:lang w:val="en-US"/>
        </w:rPr>
        <w:t xml:space="preserve">        width: 98%;</w:t>
      </w:r>
    </w:p>
    <w:p w:rsidR="001F705F" w:rsidRPr="00684C53" w:rsidRDefault="001F705F" w:rsidP="001F705F">
      <w:pPr>
        <w:rPr>
          <w:lang w:val="en-US"/>
        </w:rPr>
      </w:pPr>
      <w:r w:rsidRPr="00684C53">
        <w:rPr>
          <w:lang w:val="en-US"/>
        </w:rPr>
        <w:t xml:space="preserve">        height: 98%;</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.SidePanelContainer {</w:t>
      </w:r>
    </w:p>
    <w:p w:rsidR="001F705F" w:rsidRPr="00684C53" w:rsidRDefault="001F705F" w:rsidP="001F705F">
      <w:pPr>
        <w:rPr>
          <w:lang w:val="en-US"/>
        </w:rPr>
      </w:pPr>
      <w:r w:rsidRPr="00684C53">
        <w:rPr>
          <w:lang w:val="en-US"/>
        </w:rPr>
        <w:t xml:space="preserve">        width: 44%;</w:t>
      </w:r>
    </w:p>
    <w:p w:rsidR="001F705F" w:rsidRPr="00684C53" w:rsidRDefault="001F705F" w:rsidP="001F705F">
      <w:pPr>
        <w:rPr>
          <w:lang w:val="en-US"/>
        </w:rPr>
      </w:pPr>
      <w:r w:rsidRPr="00684C53">
        <w:rPr>
          <w:lang w:val="en-US"/>
        </w:rPr>
        <w:t xml:space="preserve">        height: 92%;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.MainPanelContainer {</w:t>
      </w:r>
    </w:p>
    <w:p w:rsidR="001F705F" w:rsidRPr="00684C53" w:rsidRDefault="001F705F" w:rsidP="001F705F">
      <w:pPr>
        <w:rPr>
          <w:lang w:val="en-US"/>
        </w:rPr>
      </w:pPr>
      <w:r w:rsidRPr="00684C53">
        <w:rPr>
          <w:lang w:val="en-US"/>
        </w:rPr>
        <w:t xml:space="preserve">        width: 44%;</w:t>
      </w:r>
    </w:p>
    <w:p w:rsidR="001F705F" w:rsidRPr="00684C53" w:rsidRDefault="001F705F" w:rsidP="001F705F">
      <w:pPr>
        <w:rPr>
          <w:lang w:val="en-US"/>
        </w:rPr>
      </w:pPr>
      <w:r w:rsidRPr="00684C53">
        <w:rPr>
          <w:lang w:val="en-US"/>
        </w:rPr>
        <w:t xml:space="preserve">        height: 92%;</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AuthCheckBoxStyle.module.css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.AuthCheckboxContainer{</w:t>
      </w:r>
    </w:p>
    <w:p w:rsidR="001F705F" w:rsidRPr="00684C53" w:rsidRDefault="001F705F" w:rsidP="001F705F">
      <w:pPr>
        <w:rPr>
          <w:lang w:val="en-US"/>
        </w:rPr>
      </w:pPr>
      <w:r w:rsidRPr="00684C53">
        <w:rPr>
          <w:lang w:val="en-US"/>
        </w:rPr>
        <w:t xml:space="preserve">    width: 44%;</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.AuthCheckbox{</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 xml:space="preserve">    margin-right: 2%;</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.AuthCheckboxLabel{</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 xml:space="preserve">    margin-left: 2%;</w:t>
      </w:r>
    </w:p>
    <w:p w:rsidR="001F705F" w:rsidRPr="00684C53" w:rsidRDefault="001F705F" w:rsidP="001F705F">
      <w:pPr>
        <w:rPr>
          <w:lang w:val="en-US"/>
        </w:rPr>
      </w:pPr>
      <w:r w:rsidRPr="00684C53">
        <w:rPr>
          <w:lang w:val="en-US"/>
        </w:rPr>
        <w:t xml:space="preserve">    margin-right: 2%;</w:t>
      </w:r>
    </w:p>
    <w:p w:rsidR="001F705F" w:rsidRPr="00684C53" w:rsidRDefault="001F705F" w:rsidP="001F705F">
      <w:pPr>
        <w:rPr>
          <w:lang w:val="en-US"/>
        </w:rPr>
      </w:pPr>
      <w:r w:rsidRPr="00684C53">
        <w:rPr>
          <w:lang w:val="en-US"/>
        </w:rPr>
        <w:lastRenderedPageBreak/>
        <w:t xml:space="preserve">    font-size: 1.5vh;</w:t>
      </w:r>
    </w:p>
    <w:p w:rsidR="001F705F" w:rsidRPr="00684C53" w:rsidRDefault="001F705F" w:rsidP="001F705F">
      <w:pPr>
        <w:rPr>
          <w:lang w:val="en-US"/>
        </w:rPr>
      </w:pPr>
      <w:r w:rsidRPr="00684C53">
        <w:rPr>
          <w:lang w:val="en-US"/>
        </w:rPr>
        <w:t xml:space="preserve">    color: #616161;</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FooterStyle.module.css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.Footer{</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22vh;</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grid-gap: 1%;</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.FooterImgContainer{</w:t>
      </w:r>
    </w:p>
    <w:p w:rsidR="001F705F" w:rsidRPr="00684C53" w:rsidRDefault="001F705F" w:rsidP="001F705F">
      <w:pPr>
        <w:rPr>
          <w:lang w:val="en-US"/>
        </w:rPr>
      </w:pPr>
      <w:r w:rsidRPr="00684C53">
        <w:rPr>
          <w:lang w:val="en-US"/>
        </w:rPr>
        <w:t xml:space="preserve">    width: 88%;</w:t>
      </w:r>
    </w:p>
    <w:p w:rsidR="001F705F" w:rsidRPr="00684C53" w:rsidRDefault="001F705F" w:rsidP="001F705F">
      <w:pPr>
        <w:rPr>
          <w:lang w:val="en-US"/>
        </w:rPr>
      </w:pPr>
      <w:r w:rsidRPr="00684C53">
        <w:rPr>
          <w:lang w:val="en-US"/>
        </w:rPr>
        <w:t xml:space="preserve">    height: 44%;</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.FooterImg{</w:t>
      </w:r>
    </w:p>
    <w:p w:rsidR="001F705F" w:rsidRPr="00684C53" w:rsidRDefault="001F705F" w:rsidP="001F705F">
      <w:pPr>
        <w:rPr>
          <w:lang w:val="en-US"/>
        </w:rPr>
      </w:pPr>
      <w:r w:rsidRPr="00684C53">
        <w:rPr>
          <w:lang w:val="en-US"/>
        </w:rPr>
        <w:t xml:space="preserve">    margin: 1%;</w:t>
      </w:r>
    </w:p>
    <w:p w:rsidR="001F705F" w:rsidRPr="00684C53" w:rsidRDefault="001F705F" w:rsidP="001F705F">
      <w:pPr>
        <w:rPr>
          <w:lang w:val="en-US"/>
        </w:rPr>
      </w:pPr>
      <w:r w:rsidRPr="00684C53">
        <w:rPr>
          <w:lang w:val="en-US"/>
        </w:rPr>
        <w:t xml:space="preserve">    width: auto;</w:t>
      </w:r>
    </w:p>
    <w:p w:rsidR="001F705F" w:rsidRPr="00684C53" w:rsidRDefault="001F705F" w:rsidP="001F705F">
      <w:pPr>
        <w:rPr>
          <w:lang w:val="en-US"/>
        </w:rPr>
      </w:pPr>
      <w:r w:rsidRPr="00684C53">
        <w:rPr>
          <w:lang w:val="en-US"/>
        </w:rPr>
        <w:t xml:space="preserve">    height: 8vh;</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.FooterButtonContainer{</w:t>
      </w:r>
    </w:p>
    <w:p w:rsidR="001F705F" w:rsidRPr="00684C53" w:rsidRDefault="001F705F" w:rsidP="001F705F">
      <w:pPr>
        <w:rPr>
          <w:lang w:val="en-US"/>
        </w:rPr>
      </w:pPr>
      <w:r w:rsidRPr="00684C53">
        <w:rPr>
          <w:lang w:val="en-US"/>
        </w:rPr>
        <w:t xml:space="preserve">    width: 88%;</w:t>
      </w:r>
    </w:p>
    <w:p w:rsidR="001F705F" w:rsidRPr="00684C53" w:rsidRDefault="001F705F" w:rsidP="001F705F">
      <w:pPr>
        <w:rPr>
          <w:lang w:val="en-US"/>
        </w:rPr>
      </w:pPr>
      <w:r w:rsidRPr="00684C53">
        <w:rPr>
          <w:lang w:val="en-US"/>
        </w:rPr>
        <w:t xml:space="preserve">    height: 24%;</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row;</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.FooterButtonContainerLink{</w:t>
      </w:r>
    </w:p>
    <w:p w:rsidR="001F705F" w:rsidRPr="00684C53" w:rsidRDefault="001F705F" w:rsidP="001F705F">
      <w:pPr>
        <w:rPr>
          <w:lang w:val="en-US"/>
        </w:rPr>
      </w:pPr>
      <w:r w:rsidRPr="00684C53">
        <w:rPr>
          <w:lang w:val="en-US"/>
        </w:rPr>
        <w:t xml:space="preserve">    text-decoration: none;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.FooterButton{</w:t>
      </w:r>
    </w:p>
    <w:p w:rsidR="001F705F" w:rsidRPr="00684C53" w:rsidRDefault="001F705F" w:rsidP="001F705F">
      <w:pPr>
        <w:rPr>
          <w:lang w:val="en-US"/>
        </w:rPr>
      </w:pPr>
      <w:r w:rsidRPr="00684C53">
        <w:rPr>
          <w:lang w:val="en-US"/>
        </w:rPr>
        <w:t xml:space="preserve">    width: auto;</w:t>
      </w:r>
    </w:p>
    <w:p w:rsidR="001F705F" w:rsidRPr="00684C53" w:rsidRDefault="001F705F" w:rsidP="001F705F">
      <w:pPr>
        <w:rPr>
          <w:lang w:val="en-US"/>
        </w:rPr>
      </w:pPr>
      <w:r w:rsidRPr="00684C53">
        <w:rPr>
          <w:lang w:val="en-US"/>
        </w:rPr>
        <w:t xml:space="preserve">    height: 4vh;</w:t>
      </w:r>
    </w:p>
    <w:p w:rsidR="001F705F" w:rsidRPr="00684C53" w:rsidRDefault="001F705F" w:rsidP="001F705F">
      <w:pPr>
        <w:rPr>
          <w:lang w:val="en-US"/>
        </w:rPr>
      </w:pPr>
      <w:r w:rsidRPr="00684C53">
        <w:rPr>
          <w:lang w:val="en-US"/>
        </w:rPr>
        <w:t xml:space="preserve">    background-color: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font-size: 1.5vh;</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.FooterText{</w:t>
      </w:r>
    </w:p>
    <w:p w:rsidR="001F705F" w:rsidRPr="00684C53" w:rsidRDefault="001F705F" w:rsidP="001F705F">
      <w:pPr>
        <w:rPr>
          <w:lang w:val="en-US"/>
        </w:rPr>
      </w:pPr>
      <w:r w:rsidRPr="00684C53">
        <w:rPr>
          <w:lang w:val="en-US"/>
        </w:rPr>
        <w:t xml:space="preserve">    color: gray;</w:t>
      </w:r>
    </w:p>
    <w:p w:rsidR="001F705F" w:rsidRPr="00684C53" w:rsidRDefault="001F705F" w:rsidP="001F705F">
      <w:pPr>
        <w:rPr>
          <w:lang w:val="en-US"/>
        </w:rPr>
      </w:pPr>
      <w:r w:rsidRPr="00684C53">
        <w:rPr>
          <w:lang w:val="en-US"/>
        </w:rPr>
        <w:t xml:space="preserve">    font-size: 1vh;</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@media (max-width: 768px) {</w:t>
      </w:r>
    </w:p>
    <w:p w:rsidR="001F705F" w:rsidRPr="00684C53" w:rsidRDefault="001F705F" w:rsidP="001F705F">
      <w:pPr>
        <w:rPr>
          <w:lang w:val="en-US"/>
        </w:rPr>
      </w:pPr>
      <w:r w:rsidRPr="00684C53">
        <w:rPr>
          <w:lang w:val="en-US"/>
        </w:rPr>
        <w:t xml:space="preserve">    .Footer{</w:t>
      </w:r>
    </w:p>
    <w:p w:rsidR="001F705F" w:rsidRPr="00684C53" w:rsidRDefault="001F705F" w:rsidP="001F705F">
      <w:pPr>
        <w:rPr>
          <w:lang w:val="en-US"/>
        </w:rPr>
      </w:pPr>
      <w:r w:rsidRPr="00684C53">
        <w:rPr>
          <w:lang w:val="en-US"/>
        </w:rPr>
        <w:t xml:space="preserve">        height: auto;</w:t>
      </w:r>
    </w:p>
    <w:p w:rsidR="001F705F" w:rsidRPr="00684C53" w:rsidRDefault="001F705F" w:rsidP="001F705F">
      <w:pPr>
        <w:rPr>
          <w:lang w:val="en-US"/>
        </w:rPr>
      </w:pPr>
      <w:r w:rsidRPr="00684C53">
        <w:rPr>
          <w:lang w:val="en-US"/>
        </w:rPr>
        <w:t xml:space="preserve">        padding: 3vh 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.FooterImgContainer{</w:t>
      </w:r>
    </w:p>
    <w:p w:rsidR="001F705F" w:rsidRPr="00684C53" w:rsidRDefault="001F705F" w:rsidP="001F705F">
      <w:pPr>
        <w:rPr>
          <w:lang w:val="en-US"/>
        </w:rPr>
      </w:pPr>
      <w:r w:rsidRPr="00684C53">
        <w:rPr>
          <w:lang w:val="en-US"/>
        </w:rPr>
        <w:t xml:space="preserve">        height: auto;</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.FooterImg{</w:t>
      </w:r>
    </w:p>
    <w:p w:rsidR="001F705F" w:rsidRPr="00684C53" w:rsidRDefault="001F705F" w:rsidP="001F705F">
      <w:pPr>
        <w:rPr>
          <w:lang w:val="en-US"/>
        </w:rPr>
      </w:pPr>
      <w:r w:rsidRPr="00684C53">
        <w:rPr>
          <w:lang w:val="en-US"/>
        </w:rPr>
        <w:t xml:space="preserve">        height: 6vh;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.FooterButtonContainer{</w:t>
      </w:r>
    </w:p>
    <w:p w:rsidR="001F705F" w:rsidRPr="00684C53" w:rsidRDefault="001F705F" w:rsidP="001F705F">
      <w:pPr>
        <w:rPr>
          <w:lang w:val="en-US"/>
        </w:rPr>
      </w:pPr>
      <w:r w:rsidRPr="00684C53">
        <w:rPr>
          <w:lang w:val="en-US"/>
        </w:rPr>
        <w:t xml:space="preserve">        height: auto;</w:t>
      </w:r>
    </w:p>
    <w:p w:rsidR="001F705F" w:rsidRPr="00684C53" w:rsidRDefault="001F705F" w:rsidP="001F705F">
      <w:pPr>
        <w:rPr>
          <w:lang w:val="en-US"/>
        </w:rPr>
      </w:pPr>
      <w:r w:rsidRPr="00684C53">
        <w:rPr>
          <w:lang w:val="en-US"/>
        </w:rPr>
        <w:t xml:space="preserve">        flex-wrap: wrap;</w:t>
      </w:r>
    </w:p>
    <w:p w:rsidR="001F705F" w:rsidRPr="00684C53" w:rsidRDefault="001F705F" w:rsidP="001F705F">
      <w:pPr>
        <w:rPr>
          <w:lang w:val="en-US"/>
        </w:rPr>
      </w:pPr>
      <w:r w:rsidRPr="00684C53">
        <w:rPr>
          <w:lang w:val="en-US"/>
        </w:rPr>
        <w:t xml:space="preserve">        gap: 1vh;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.FooterButton{</w:t>
      </w:r>
    </w:p>
    <w:p w:rsidR="001F705F" w:rsidRPr="00684C53" w:rsidRDefault="001F705F" w:rsidP="001F705F">
      <w:pPr>
        <w:rPr>
          <w:lang w:val="en-US"/>
        </w:rPr>
      </w:pPr>
      <w:r w:rsidRPr="00684C53">
        <w:rPr>
          <w:lang w:val="en-US"/>
        </w:rPr>
        <w:t xml:space="preserve">        height: 5vh;</w:t>
      </w:r>
    </w:p>
    <w:p w:rsidR="001F705F" w:rsidRPr="00684C53" w:rsidRDefault="001F705F" w:rsidP="001F705F">
      <w:pPr>
        <w:rPr>
          <w:lang w:val="en-US"/>
        </w:rPr>
      </w:pPr>
      <w:r w:rsidRPr="00684C53">
        <w:rPr>
          <w:lang w:val="en-US"/>
        </w:rPr>
        <w:t xml:space="preserve">        font-size: 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480px) {</w:t>
      </w:r>
    </w:p>
    <w:p w:rsidR="001F705F" w:rsidRPr="00684C53" w:rsidRDefault="001F705F" w:rsidP="001F705F">
      <w:pPr>
        <w:rPr>
          <w:lang w:val="en-US"/>
        </w:rPr>
      </w:pPr>
      <w:r w:rsidRPr="00684C53">
        <w:rPr>
          <w:lang w:val="en-US"/>
        </w:rPr>
        <w:t xml:space="preserve">    .FooterButtonContainer{</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.FooterButton{</w:t>
      </w:r>
    </w:p>
    <w:p w:rsidR="001F705F" w:rsidRPr="00684C53" w:rsidRDefault="001F705F" w:rsidP="001F705F">
      <w:pPr>
        <w:rPr>
          <w:lang w:val="en-US"/>
        </w:rPr>
      </w:pPr>
      <w:r w:rsidRPr="00684C53">
        <w:rPr>
          <w:lang w:val="en-US"/>
        </w:rPr>
        <w:t xml:space="preserve">        width: 80%;</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.FooterImg{</w:t>
      </w:r>
    </w:p>
    <w:p w:rsidR="001F705F" w:rsidRPr="00684C53" w:rsidRDefault="001F705F" w:rsidP="001F705F">
      <w:pPr>
        <w:rPr>
          <w:lang w:val="en-US"/>
        </w:rPr>
      </w:pPr>
      <w:r w:rsidRPr="00684C53">
        <w:rPr>
          <w:lang w:val="en-US"/>
        </w:rPr>
        <w:t xml:space="preserve">        height: 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HeaderStyle.module.css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.Header{</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10vh;</w:t>
      </w:r>
    </w:p>
    <w:p w:rsidR="001F705F" w:rsidRPr="00684C53" w:rsidRDefault="001F705F" w:rsidP="001F705F">
      <w:pPr>
        <w:rPr>
          <w:lang w:val="en-US"/>
        </w:rPr>
      </w:pPr>
      <w:r w:rsidRPr="00684C53">
        <w:rPr>
          <w:lang w:val="en-US"/>
        </w:rPr>
        <w:t xml:space="preserve">    margin-bottom: 1%;</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.HeaderLeft{</w:t>
      </w:r>
    </w:p>
    <w:p w:rsidR="001F705F" w:rsidRPr="00684C53" w:rsidRDefault="001F705F" w:rsidP="001F705F">
      <w:pPr>
        <w:rPr>
          <w:lang w:val="en-US"/>
        </w:rPr>
      </w:pPr>
      <w:r w:rsidRPr="00684C53">
        <w:rPr>
          <w:lang w:val="en-US"/>
        </w:rPr>
        <w:t xml:space="preserve">    width: 74%;</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.HeaderLogoButton{</w:t>
      </w:r>
    </w:p>
    <w:p w:rsidR="001F705F" w:rsidRPr="00684C53" w:rsidRDefault="001F705F" w:rsidP="001F705F">
      <w:pPr>
        <w:rPr>
          <w:lang w:val="en-US"/>
        </w:rPr>
      </w:pPr>
      <w:r w:rsidRPr="00684C53">
        <w:rPr>
          <w:lang w:val="en-US"/>
        </w:rPr>
        <w:t xml:space="preserve">    float: left;</w:t>
      </w:r>
    </w:p>
    <w:p w:rsidR="001F705F" w:rsidRPr="00684C53" w:rsidRDefault="001F705F" w:rsidP="001F705F">
      <w:pPr>
        <w:rPr>
          <w:lang w:val="en-US"/>
        </w:rPr>
      </w:pPr>
      <w:r w:rsidRPr="00684C53">
        <w:rPr>
          <w:lang w:val="en-US"/>
        </w:rPr>
        <w:t xml:space="preserve">    width: 44%;</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background-color: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font-size: 4vh;</w:t>
      </w:r>
    </w:p>
    <w:p w:rsidR="001F705F" w:rsidRPr="00684C53" w:rsidRDefault="001F705F" w:rsidP="001F705F">
      <w:pPr>
        <w:rPr>
          <w:lang w:val="en-US"/>
        </w:rPr>
      </w:pPr>
      <w:r w:rsidRPr="00684C53">
        <w:rPr>
          <w:lang w:val="en-US"/>
        </w:rPr>
        <w:lastRenderedPageBreak/>
        <w:t xml:space="preserve">    text-align: left;</w:t>
      </w:r>
    </w:p>
    <w:p w:rsidR="001F705F" w:rsidRPr="00684C53" w:rsidRDefault="001F705F" w:rsidP="001F705F">
      <w:pPr>
        <w:rPr>
          <w:lang w:val="en-US"/>
        </w:rPr>
      </w:pPr>
      <w:r w:rsidRPr="00684C53">
        <w:rPr>
          <w:lang w:val="en-US"/>
        </w:rPr>
        <w:t xml:space="preserve">    margin-left: 4%;</w:t>
      </w:r>
    </w:p>
    <w:p w:rsidR="001F705F" w:rsidRPr="00684C53" w:rsidRDefault="001F705F" w:rsidP="001F705F">
      <w:pPr>
        <w:rPr>
          <w:lang w:val="en-US"/>
        </w:rPr>
      </w:pPr>
      <w:r w:rsidRPr="00684C53">
        <w:rPr>
          <w:lang w:val="en-US"/>
        </w:rPr>
        <w:t xml:space="preserve">    outline: none;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.HeaderLeftLink{</w:t>
      </w:r>
    </w:p>
    <w:p w:rsidR="001F705F" w:rsidRPr="00684C53" w:rsidRDefault="001F705F" w:rsidP="001F705F">
      <w:pPr>
        <w:rPr>
          <w:lang w:val="en-US"/>
        </w:rPr>
      </w:pPr>
      <w:r w:rsidRPr="00684C53">
        <w:rPr>
          <w:lang w:val="en-US"/>
        </w:rPr>
        <w:t xml:space="preserve">    text-decoration: none;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.HeaderLeftButtonContainer {</w:t>
      </w:r>
    </w:p>
    <w:p w:rsidR="001F705F" w:rsidRPr="00684C53" w:rsidRDefault="001F705F" w:rsidP="001F705F">
      <w:pPr>
        <w:rPr>
          <w:lang w:val="en-US"/>
        </w:rPr>
      </w:pPr>
      <w:r w:rsidRPr="00684C53">
        <w:rPr>
          <w:lang w:val="en-US"/>
        </w:rPr>
        <w:t xml:space="preserve">    float: right;</w:t>
      </w:r>
    </w:p>
    <w:p w:rsidR="001F705F" w:rsidRPr="00684C53" w:rsidRDefault="001F705F" w:rsidP="001F705F">
      <w:pPr>
        <w:rPr>
          <w:lang w:val="en-US"/>
        </w:rPr>
      </w:pPr>
      <w:r w:rsidRPr="00684C53">
        <w:rPr>
          <w:lang w:val="en-US"/>
        </w:rPr>
        <w:t xml:space="preserve">    width: 50%;</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display: flex; </w:t>
      </w:r>
    </w:p>
    <w:p w:rsidR="001F705F" w:rsidRPr="00684C53" w:rsidRDefault="001F705F" w:rsidP="001F705F">
      <w:pPr>
        <w:rPr>
          <w:lang w:val="en-US"/>
        </w:rPr>
      </w:pPr>
      <w:r w:rsidRPr="00684C53">
        <w:rPr>
          <w:lang w:val="en-US"/>
        </w:rPr>
        <w:t xml:space="preserve">    align-items: center; </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 xml:space="preserve">    flex-direction: row;</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.HeaderLeftButtonContainerLink{</w:t>
      </w:r>
    </w:p>
    <w:p w:rsidR="001F705F" w:rsidRPr="00684C53" w:rsidRDefault="001F705F" w:rsidP="001F705F">
      <w:pPr>
        <w:rPr>
          <w:lang w:val="en-US"/>
        </w:rPr>
      </w:pPr>
      <w:r w:rsidRPr="00684C53">
        <w:rPr>
          <w:lang w:val="en-US"/>
        </w:rPr>
        <w:t xml:space="preserve">    text-decoration: none;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.HeaderLeftButton{</w:t>
      </w:r>
    </w:p>
    <w:p w:rsidR="001F705F" w:rsidRPr="00684C53" w:rsidRDefault="001F705F" w:rsidP="001F705F">
      <w:pPr>
        <w:rPr>
          <w:lang w:val="en-US"/>
        </w:rPr>
      </w:pPr>
      <w:r w:rsidRPr="00684C53">
        <w:rPr>
          <w:lang w:val="en-US"/>
        </w:rPr>
        <w:t xml:space="preserve">    margin-left: 1%;</w:t>
      </w:r>
    </w:p>
    <w:p w:rsidR="001F705F" w:rsidRPr="00684C53" w:rsidRDefault="001F705F" w:rsidP="001F705F">
      <w:pPr>
        <w:rPr>
          <w:lang w:val="en-US"/>
        </w:rPr>
      </w:pPr>
      <w:r w:rsidRPr="00684C53">
        <w:rPr>
          <w:lang w:val="en-US"/>
        </w:rPr>
        <w:t xml:space="preserve">    margin-right: 1%;</w:t>
      </w:r>
    </w:p>
    <w:p w:rsidR="001F705F" w:rsidRPr="00684C53" w:rsidRDefault="001F705F" w:rsidP="001F705F">
      <w:pPr>
        <w:rPr>
          <w:lang w:val="en-US"/>
        </w:rPr>
      </w:pPr>
      <w:r w:rsidRPr="00684C53">
        <w:rPr>
          <w:lang w:val="en-US"/>
        </w:rPr>
        <w:t xml:space="preserve">    width: 24%;</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lastRenderedPageBreak/>
        <w:t xml:space="preserve">    background-color: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color: gray;</w:t>
      </w:r>
    </w:p>
    <w:p w:rsidR="001F705F" w:rsidRPr="00684C53" w:rsidRDefault="001F705F" w:rsidP="001F705F">
      <w:pPr>
        <w:rPr>
          <w:lang w:val="en-US"/>
        </w:rPr>
      </w:pPr>
      <w:r w:rsidRPr="00684C53">
        <w:rPr>
          <w:lang w:val="en-US"/>
        </w:rPr>
        <w:t xml:space="preserve">    font-size: 1.4vh;</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.HeaderLeftContactButton {</w:t>
      </w:r>
    </w:p>
    <w:p w:rsidR="001F705F" w:rsidRPr="00684C53" w:rsidRDefault="001F705F" w:rsidP="001F705F">
      <w:pPr>
        <w:rPr>
          <w:lang w:val="en-US"/>
        </w:rPr>
      </w:pPr>
      <w:r w:rsidRPr="00684C53">
        <w:rPr>
          <w:lang w:val="en-US"/>
        </w:rPr>
        <w:t xml:space="preserve">    margin-left: 1%;</w:t>
      </w:r>
    </w:p>
    <w:p w:rsidR="001F705F" w:rsidRPr="00684C53" w:rsidRDefault="001F705F" w:rsidP="001F705F">
      <w:pPr>
        <w:rPr>
          <w:lang w:val="en-US"/>
        </w:rPr>
      </w:pPr>
      <w:r w:rsidRPr="00684C53">
        <w:rPr>
          <w:lang w:val="en-US"/>
        </w:rPr>
        <w:t xml:space="preserve">    margin-right: 1%;</w:t>
      </w:r>
    </w:p>
    <w:p w:rsidR="001F705F" w:rsidRPr="00684C53" w:rsidRDefault="001F705F" w:rsidP="001F705F">
      <w:pPr>
        <w:rPr>
          <w:lang w:val="en-US"/>
        </w:rPr>
      </w:pPr>
      <w:r w:rsidRPr="00684C53">
        <w:rPr>
          <w:lang w:val="en-US"/>
        </w:rPr>
        <w:t xml:space="preserve">    width: 50%;</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background-color: white;</w:t>
      </w:r>
    </w:p>
    <w:p w:rsidR="001F705F" w:rsidRPr="00684C53" w:rsidRDefault="001F705F" w:rsidP="001F705F">
      <w:pPr>
        <w:rPr>
          <w:lang w:val="en-US"/>
        </w:rPr>
      </w:pPr>
      <w:r w:rsidRPr="00684C53">
        <w:rPr>
          <w:lang w:val="en-US"/>
        </w:rPr>
        <w:t xml:space="preserve">    border: none;</w:t>
      </w:r>
    </w:p>
    <w:p w:rsidR="001F705F" w:rsidRPr="00684C53" w:rsidRDefault="001F705F" w:rsidP="001F705F">
      <w:pPr>
        <w:rPr>
          <w:lang w:val="en-US"/>
        </w:rPr>
      </w:pPr>
      <w:r w:rsidRPr="00684C53">
        <w:rPr>
          <w:lang w:val="en-US"/>
        </w:rPr>
        <w:t xml:space="preserve">    color: gray;</w:t>
      </w:r>
    </w:p>
    <w:p w:rsidR="001F705F" w:rsidRPr="00684C53" w:rsidRDefault="001F705F" w:rsidP="001F705F">
      <w:pPr>
        <w:rPr>
          <w:lang w:val="en-US"/>
        </w:rPr>
      </w:pPr>
      <w:r w:rsidRPr="00684C53">
        <w:rPr>
          <w:lang w:val="en-US"/>
        </w:rPr>
        <w:t xml:space="preserve">    font-size: 1.5vh;</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.HeaderLeftContactButtonText{</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 xml:space="preserve">    margin: 1%;</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.HeaderLeftContactButtonTextInText{</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 xml:space="preserve">    margin: 1%;</w:t>
      </w:r>
    </w:p>
    <w:p w:rsidR="001F705F" w:rsidRPr="00684C53" w:rsidRDefault="001F705F" w:rsidP="001F705F">
      <w:pPr>
        <w:rPr>
          <w:lang w:val="en-US"/>
        </w:rPr>
      </w:pPr>
      <w:r w:rsidRPr="00684C53">
        <w:rPr>
          <w:lang w:val="en-US"/>
        </w:rPr>
        <w:t xml:space="preserve">    color: black;</w:t>
      </w:r>
    </w:p>
    <w:p w:rsidR="001F705F" w:rsidRPr="00684C53" w:rsidRDefault="001F705F" w:rsidP="001F705F">
      <w:pPr>
        <w:rPr>
          <w:lang w:val="en-US"/>
        </w:rPr>
      </w:pPr>
      <w:r w:rsidRPr="00684C53">
        <w:rPr>
          <w:lang w:val="en-US"/>
        </w:rPr>
        <w:t xml:space="preserve">    font-weight: bold;</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.HeaderRight{</w:t>
      </w:r>
    </w:p>
    <w:p w:rsidR="001F705F" w:rsidRPr="00684C53" w:rsidRDefault="001F705F" w:rsidP="001F705F">
      <w:pPr>
        <w:rPr>
          <w:lang w:val="en-US"/>
        </w:rPr>
      </w:pPr>
      <w:r w:rsidRPr="00684C53">
        <w:rPr>
          <w:lang w:val="en-US"/>
        </w:rPr>
        <w:t xml:space="preserve">    width: 25%;</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.HeaderRightLink{</w:t>
      </w:r>
    </w:p>
    <w:p w:rsidR="001F705F" w:rsidRPr="00684C53" w:rsidRDefault="001F705F" w:rsidP="001F705F">
      <w:pPr>
        <w:rPr>
          <w:lang w:val="en-US"/>
        </w:rPr>
      </w:pPr>
      <w:r w:rsidRPr="00684C53">
        <w:rPr>
          <w:lang w:val="en-US"/>
        </w:rPr>
        <w:t xml:space="preserve">    text-decoration: none;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.HeaderRightButton{</w:t>
      </w:r>
    </w:p>
    <w:p w:rsidR="001F705F" w:rsidRPr="00684C53" w:rsidRDefault="001F705F" w:rsidP="001F705F">
      <w:pPr>
        <w:rPr>
          <w:lang w:val="en-US"/>
        </w:rPr>
      </w:pPr>
      <w:r w:rsidRPr="00684C53">
        <w:rPr>
          <w:lang w:val="en-US"/>
        </w:rPr>
        <w:t xml:space="preserve">    float: right;</w:t>
      </w:r>
    </w:p>
    <w:p w:rsidR="001F705F" w:rsidRPr="00684C53" w:rsidRDefault="001F705F" w:rsidP="001F705F">
      <w:pPr>
        <w:rPr>
          <w:lang w:val="en-US"/>
        </w:rPr>
      </w:pPr>
      <w:r w:rsidRPr="00684C53">
        <w:rPr>
          <w:lang w:val="en-US"/>
        </w:rPr>
        <w:t xml:space="preserve">    margin: 1%;</w:t>
      </w:r>
    </w:p>
    <w:p w:rsidR="001F705F" w:rsidRPr="00684C53" w:rsidRDefault="001F705F" w:rsidP="001F705F">
      <w:pPr>
        <w:rPr>
          <w:lang w:val="en-US"/>
        </w:rPr>
      </w:pPr>
      <w:r w:rsidRPr="00684C53">
        <w:rPr>
          <w:lang w:val="en-US"/>
        </w:rPr>
        <w:t xml:space="preserve">    width: 44%;</w:t>
      </w:r>
    </w:p>
    <w:p w:rsidR="001F705F" w:rsidRPr="00684C53" w:rsidRDefault="001F705F" w:rsidP="001F705F">
      <w:pPr>
        <w:rPr>
          <w:lang w:val="en-US"/>
        </w:rPr>
      </w:pPr>
      <w:r w:rsidRPr="00684C53">
        <w:rPr>
          <w:lang w:val="en-US"/>
        </w:rPr>
        <w:t xml:space="preserve">    height: 44%;</w:t>
      </w:r>
    </w:p>
    <w:p w:rsidR="001F705F" w:rsidRPr="00684C53" w:rsidRDefault="001F705F" w:rsidP="001F705F">
      <w:pPr>
        <w:rPr>
          <w:lang w:val="en-US"/>
        </w:rPr>
      </w:pPr>
      <w:r w:rsidRPr="00684C53">
        <w:rPr>
          <w:lang w:val="en-US"/>
        </w:rPr>
        <w:t xml:space="preserve">    background-color: #837DBA;</w:t>
      </w:r>
    </w:p>
    <w:p w:rsidR="001F705F" w:rsidRPr="00684C53" w:rsidRDefault="001F705F" w:rsidP="001F705F">
      <w:pPr>
        <w:rPr>
          <w:lang w:val="en-US"/>
        </w:rPr>
      </w:pPr>
      <w:r w:rsidRPr="00684C53">
        <w:rPr>
          <w:lang w:val="en-US"/>
        </w:rPr>
        <w:t xml:space="preserve">    border-color: #837DBA;</w:t>
      </w:r>
    </w:p>
    <w:p w:rsidR="001F705F" w:rsidRPr="00684C53" w:rsidRDefault="001F705F" w:rsidP="001F705F">
      <w:pPr>
        <w:rPr>
          <w:lang w:val="en-US"/>
        </w:rPr>
      </w:pPr>
      <w:r w:rsidRPr="00684C53">
        <w:rPr>
          <w:lang w:val="en-US"/>
        </w:rPr>
        <w:t xml:space="preserve">    border-radius: 6px;</w:t>
      </w:r>
    </w:p>
    <w:p w:rsidR="001F705F" w:rsidRPr="00684C53" w:rsidRDefault="001F705F" w:rsidP="001F705F">
      <w:pPr>
        <w:rPr>
          <w:lang w:val="en-US"/>
        </w:rPr>
      </w:pPr>
      <w:r w:rsidRPr="00684C53">
        <w:rPr>
          <w:lang w:val="en-US"/>
        </w:rPr>
        <w:t xml:space="preserve">    margin-top: 6%;</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1600px) {</w:t>
      </w:r>
    </w:p>
    <w:p w:rsidR="001F705F" w:rsidRPr="00684C53" w:rsidRDefault="001F705F" w:rsidP="001F705F">
      <w:pPr>
        <w:rPr>
          <w:lang w:val="en-US"/>
        </w:rPr>
      </w:pPr>
      <w:r w:rsidRPr="00684C53">
        <w:rPr>
          <w:lang w:val="en-US"/>
        </w:rPr>
        <w:t xml:space="preserve">    .HeaderLogoButton{</w:t>
      </w:r>
    </w:p>
    <w:p w:rsidR="001F705F" w:rsidRPr="00684C53" w:rsidRDefault="001F705F" w:rsidP="001F705F">
      <w:pPr>
        <w:rPr>
          <w:lang w:val="en-US"/>
        </w:rPr>
      </w:pPr>
      <w:r w:rsidRPr="00684C53">
        <w:rPr>
          <w:lang w:val="en-US"/>
        </w:rPr>
        <w:t xml:space="preserve">        font-size: 32px;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.HeaderLeftButton{</w:t>
      </w:r>
    </w:p>
    <w:p w:rsidR="001F705F" w:rsidRPr="00684C53" w:rsidRDefault="001F705F" w:rsidP="001F705F">
      <w:pPr>
        <w:rPr>
          <w:lang w:val="en-US"/>
        </w:rPr>
      </w:pPr>
      <w:r w:rsidRPr="00684C53">
        <w:rPr>
          <w:lang w:val="en-US"/>
        </w:rPr>
        <w:lastRenderedPageBreak/>
        <w:t xml:space="preserve">        font-size: 16px;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.HeaderLeftContactButton{</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.HeaderRightButton{</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 xml:space="preserve">        width: auto;</w:t>
      </w:r>
    </w:p>
    <w:p w:rsidR="001F705F" w:rsidRPr="00684C53" w:rsidRDefault="001F705F" w:rsidP="001F705F">
      <w:pPr>
        <w:rPr>
          <w:lang w:val="en-US"/>
        </w:rPr>
      </w:pPr>
      <w:r w:rsidRPr="00684C53">
        <w:rPr>
          <w:lang w:val="en-US"/>
        </w:rPr>
        <w:t xml:space="preserve">        padding: 0 20px;</w:t>
      </w:r>
    </w:p>
    <w:p w:rsidR="001F705F" w:rsidRPr="00684C53" w:rsidRDefault="001F705F" w:rsidP="001F705F">
      <w:pPr>
        <w:rPr>
          <w:lang w:val="en-US"/>
        </w:rPr>
      </w:pPr>
      <w:r w:rsidRPr="00684C53">
        <w:rPr>
          <w:lang w:val="en-US"/>
        </w:rPr>
        <w:t xml:space="preserve">        white-space: nowrap;</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1200px) {</w:t>
      </w:r>
    </w:p>
    <w:p w:rsidR="001F705F" w:rsidRPr="00684C53" w:rsidRDefault="001F705F" w:rsidP="001F705F">
      <w:pPr>
        <w:rPr>
          <w:lang w:val="en-US"/>
        </w:rPr>
      </w:pPr>
      <w:r w:rsidRPr="00684C53">
        <w:rPr>
          <w:lang w:val="en-US"/>
        </w:rPr>
        <w:t xml:space="preserve">    .HeaderLeft{</w:t>
      </w:r>
    </w:p>
    <w:p w:rsidR="001F705F" w:rsidRPr="00684C53" w:rsidRDefault="001F705F" w:rsidP="001F705F">
      <w:pPr>
        <w:rPr>
          <w:lang w:val="en-US"/>
        </w:rPr>
      </w:pPr>
      <w:r w:rsidRPr="00684C53">
        <w:rPr>
          <w:lang w:val="en-US"/>
        </w:rPr>
        <w:t xml:space="preserve">        width: 70%;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.HeaderLogoButton{</w:t>
      </w:r>
    </w:p>
    <w:p w:rsidR="001F705F" w:rsidRPr="00684C53" w:rsidRDefault="001F705F" w:rsidP="001F705F">
      <w:pPr>
        <w:rPr>
          <w:lang w:val="en-US"/>
        </w:rPr>
      </w:pPr>
      <w:r w:rsidRPr="00684C53">
        <w:rPr>
          <w:lang w:val="en-US"/>
        </w:rPr>
        <w:t xml:space="preserve">        font-size: 28px;</w:t>
      </w:r>
    </w:p>
    <w:p w:rsidR="001F705F" w:rsidRPr="00684C53" w:rsidRDefault="001F705F" w:rsidP="001F705F">
      <w:pPr>
        <w:rPr>
          <w:lang w:val="en-US"/>
        </w:rPr>
      </w:pPr>
      <w:r w:rsidRPr="00684C53">
        <w:rPr>
          <w:lang w:val="en-US"/>
        </w:rPr>
        <w:t xml:space="preserve">        width: 38%;</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.HeaderLeftButtonContainer{</w:t>
      </w:r>
    </w:p>
    <w:p w:rsidR="001F705F" w:rsidRPr="00684C53" w:rsidRDefault="001F705F" w:rsidP="001F705F">
      <w:pPr>
        <w:rPr>
          <w:lang w:val="en-US"/>
        </w:rPr>
      </w:pPr>
      <w:r w:rsidRPr="00684C53">
        <w:rPr>
          <w:lang w:val="en-US"/>
        </w:rPr>
        <w:t xml:space="preserve">        width: 58%;</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.HeaderLeftButton{</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 xml:space="preserve">        width: auto;</w:t>
      </w:r>
    </w:p>
    <w:p w:rsidR="001F705F" w:rsidRPr="00684C53" w:rsidRDefault="001F705F" w:rsidP="001F705F">
      <w:pPr>
        <w:rPr>
          <w:lang w:val="en-US"/>
        </w:rPr>
      </w:pPr>
      <w:r w:rsidRPr="00684C53">
        <w:rPr>
          <w:lang w:val="en-US"/>
        </w:rPr>
        <w:t xml:space="preserve">        padding: 0 10px;</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.HeaderLeftContactButton{</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 xml:space="preserve">        width: auto;</w:t>
      </w:r>
    </w:p>
    <w:p w:rsidR="001F705F" w:rsidRPr="00684C53" w:rsidRDefault="001F705F" w:rsidP="001F705F">
      <w:pPr>
        <w:rPr>
          <w:lang w:val="en-US"/>
        </w:rPr>
      </w:pPr>
      <w:r w:rsidRPr="00684C53">
        <w:rPr>
          <w:lang w:val="en-US"/>
        </w:rPr>
        <w:t xml:space="preserve">        padding: 0 10px;</w:t>
      </w:r>
    </w:p>
    <w:p w:rsidR="001F705F" w:rsidRPr="00684C53" w:rsidRDefault="001F705F" w:rsidP="001F705F">
      <w:pPr>
        <w:rPr>
          <w:lang w:val="en-US"/>
        </w:rPr>
      </w:pPr>
      <w:r w:rsidRPr="00684C53">
        <w:rPr>
          <w:lang w:val="en-US"/>
        </w:rPr>
        <w:t xml:space="preserve">        white-space: nowrap;</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.HeaderRight{</w:t>
      </w:r>
    </w:p>
    <w:p w:rsidR="001F705F" w:rsidRPr="00684C53" w:rsidRDefault="001F705F" w:rsidP="001F705F">
      <w:pPr>
        <w:rPr>
          <w:lang w:val="en-US"/>
        </w:rPr>
      </w:pPr>
      <w:r w:rsidRPr="00684C53">
        <w:rPr>
          <w:lang w:val="en-US"/>
        </w:rPr>
        <w:t xml:space="preserve">        width: 28%;</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.HeaderRightButton{</w:t>
      </w:r>
    </w:p>
    <w:p w:rsidR="001F705F" w:rsidRPr="00684C53" w:rsidRDefault="001F705F" w:rsidP="001F705F">
      <w:pPr>
        <w:rPr>
          <w:lang w:val="en-US"/>
        </w:rPr>
      </w:pPr>
      <w:r w:rsidRPr="00684C53">
        <w:rPr>
          <w:lang w:val="en-US"/>
        </w:rPr>
        <w:t xml:space="preserve">        font-size: 14px;</w:t>
      </w:r>
    </w:p>
    <w:p w:rsidR="001F705F" w:rsidRPr="00684C53" w:rsidRDefault="001F705F" w:rsidP="001F705F">
      <w:pPr>
        <w:rPr>
          <w:lang w:val="en-US"/>
        </w:rPr>
      </w:pPr>
      <w:r w:rsidRPr="00684C53">
        <w:rPr>
          <w:lang w:val="en-US"/>
        </w:rPr>
        <w:t xml:space="preserve">        width: auto;</w:t>
      </w:r>
    </w:p>
    <w:p w:rsidR="001F705F" w:rsidRPr="00684C53" w:rsidRDefault="001F705F" w:rsidP="001F705F">
      <w:pPr>
        <w:rPr>
          <w:lang w:val="en-US"/>
        </w:rPr>
      </w:pPr>
      <w:r w:rsidRPr="00684C53">
        <w:rPr>
          <w:lang w:val="en-US"/>
        </w:rPr>
        <w:t xml:space="preserve">        padding: 0 15px;</w:t>
      </w:r>
    </w:p>
    <w:p w:rsidR="001F705F" w:rsidRPr="00684C53" w:rsidRDefault="001F705F" w:rsidP="001F705F">
      <w:pPr>
        <w:rPr>
          <w:lang w:val="en-US"/>
        </w:rPr>
      </w:pPr>
      <w:r w:rsidRPr="00684C53">
        <w:rPr>
          <w:lang w:val="en-US"/>
        </w:rPr>
        <w:t xml:space="preserve">        white-space: nowrap;</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1000px) {</w:t>
      </w:r>
    </w:p>
    <w:p w:rsidR="001F705F" w:rsidRPr="00684C53" w:rsidRDefault="001F705F" w:rsidP="001F705F">
      <w:pPr>
        <w:rPr>
          <w:lang w:val="en-US"/>
        </w:rPr>
      </w:pPr>
      <w:r w:rsidRPr="00684C53">
        <w:rPr>
          <w:lang w:val="en-US"/>
        </w:rPr>
        <w:t xml:space="preserve">    .Header{</w:t>
      </w:r>
    </w:p>
    <w:p w:rsidR="001F705F" w:rsidRPr="00684C53" w:rsidRDefault="001F705F" w:rsidP="001F705F">
      <w:pPr>
        <w:rPr>
          <w:lang w:val="en-US"/>
        </w:rPr>
      </w:pPr>
      <w:r w:rsidRPr="00684C53">
        <w:rPr>
          <w:lang w:val="en-US"/>
        </w:rPr>
        <w:t xml:space="preserve">        height: auto;</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.HeaderLeft{</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display: block;</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.HeaderLogoButton{</w:t>
      </w:r>
    </w:p>
    <w:p w:rsidR="001F705F" w:rsidRPr="00684C53" w:rsidRDefault="001F705F" w:rsidP="001F705F">
      <w:pPr>
        <w:rPr>
          <w:lang w:val="en-US"/>
        </w:rPr>
      </w:pPr>
      <w:r w:rsidRPr="00684C53">
        <w:rPr>
          <w:lang w:val="en-US"/>
        </w:rPr>
        <w:t xml:space="preserve">        float: none;</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margin-left: 0;</w:t>
      </w:r>
    </w:p>
    <w:p w:rsidR="001F705F" w:rsidRPr="00684C53" w:rsidRDefault="001F705F" w:rsidP="001F705F">
      <w:pPr>
        <w:rPr>
          <w:lang w:val="en-US"/>
        </w:rPr>
      </w:pPr>
      <w:r w:rsidRPr="00684C53">
        <w:rPr>
          <w:lang w:val="en-US"/>
        </w:rPr>
        <w:t xml:space="preserve">        font-size: 28px;</w:t>
      </w:r>
    </w:p>
    <w:p w:rsidR="001F705F" w:rsidRPr="00684C53" w:rsidRDefault="001F705F" w:rsidP="001F705F">
      <w:pPr>
        <w:rPr>
          <w:lang w:val="en-US"/>
        </w:rPr>
      </w:pPr>
      <w:r w:rsidRPr="00684C53">
        <w:rPr>
          <w:lang w:val="en-US"/>
        </w:rPr>
        <w:t xml:space="preserve">        height: 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.HeaderLeftButtonContainer{</w:t>
      </w:r>
    </w:p>
    <w:p w:rsidR="001F705F" w:rsidRPr="00684C53" w:rsidRDefault="001F705F" w:rsidP="001F705F">
      <w:pPr>
        <w:rPr>
          <w:lang w:val="en-US"/>
        </w:rPr>
      </w:pPr>
      <w:r w:rsidRPr="00684C53">
        <w:rPr>
          <w:lang w:val="en-US"/>
        </w:rPr>
        <w:t xml:space="preserve">        float: none;</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 xml:space="preserve">        flex-wrap: wrap;</w:t>
      </w:r>
    </w:p>
    <w:p w:rsidR="001F705F" w:rsidRPr="00684C53" w:rsidRDefault="001F705F" w:rsidP="001F705F">
      <w:pPr>
        <w:rPr>
          <w:lang w:val="en-US"/>
        </w:rPr>
      </w:pPr>
      <w:r w:rsidRPr="00684C53">
        <w:rPr>
          <w:lang w:val="en-US"/>
        </w:rPr>
        <w:t xml:space="preserve">        height: auto;</w:t>
      </w:r>
    </w:p>
    <w:p w:rsidR="001F705F" w:rsidRPr="00684C53" w:rsidRDefault="001F705F" w:rsidP="001F705F">
      <w:pPr>
        <w:rPr>
          <w:lang w:val="en-US"/>
        </w:rPr>
      </w:pPr>
      <w:r w:rsidRPr="00684C53">
        <w:rPr>
          <w:lang w:val="en-US"/>
        </w:rPr>
        <w:t xml:space="preserve">        padding: 1.5vh 0;</w:t>
      </w:r>
    </w:p>
    <w:p w:rsidR="001F705F" w:rsidRPr="00684C53" w:rsidRDefault="001F705F" w:rsidP="001F705F">
      <w:pPr>
        <w:rPr>
          <w:lang w:val="en-US"/>
        </w:rPr>
      </w:pPr>
      <w:r w:rsidRPr="00684C53">
        <w:rPr>
          <w:lang w:val="en-US"/>
        </w:rPr>
        <w:t xml:space="preserve">        gap: 10px;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.HeaderLeftButton{</w:t>
      </w:r>
    </w:p>
    <w:p w:rsidR="001F705F" w:rsidRPr="00684C53" w:rsidRDefault="001F705F" w:rsidP="001F705F">
      <w:pPr>
        <w:rPr>
          <w:lang w:val="en-US"/>
        </w:rPr>
      </w:pPr>
      <w:r w:rsidRPr="00684C53">
        <w:rPr>
          <w:lang w:val="en-US"/>
        </w:rPr>
        <w:t xml:space="preserve">        padding: 0 15px;</w:t>
      </w:r>
    </w:p>
    <w:p w:rsidR="001F705F" w:rsidRPr="00684C53" w:rsidRDefault="001F705F" w:rsidP="001F705F">
      <w:pPr>
        <w:rPr>
          <w:lang w:val="en-US"/>
        </w:rPr>
      </w:pPr>
      <w:r w:rsidRPr="00684C53">
        <w:rPr>
          <w:lang w:val="en-US"/>
        </w:rPr>
        <w:t xml:space="preserve">        font-size: 18px;</w:t>
      </w:r>
    </w:p>
    <w:p w:rsidR="001F705F" w:rsidRPr="00684C53" w:rsidRDefault="001F705F" w:rsidP="001F705F">
      <w:pPr>
        <w:rPr>
          <w:lang w:val="en-US"/>
        </w:rPr>
      </w:pPr>
      <w:r w:rsidRPr="00684C53">
        <w:rPr>
          <w:lang w:val="en-US"/>
        </w:rPr>
        <w:t xml:space="preserve">        height: 6vh;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.HeaderLeftContactButton{</w:t>
      </w:r>
    </w:p>
    <w:p w:rsidR="001F705F" w:rsidRPr="00684C53" w:rsidRDefault="001F705F" w:rsidP="001F705F">
      <w:pPr>
        <w:rPr>
          <w:lang w:val="en-US"/>
        </w:rPr>
      </w:pPr>
      <w:r w:rsidRPr="00684C53">
        <w:rPr>
          <w:lang w:val="en-US"/>
        </w:rPr>
        <w:t xml:space="preserve">        padding: 0 15px;</w:t>
      </w:r>
    </w:p>
    <w:p w:rsidR="001F705F" w:rsidRPr="00684C53" w:rsidRDefault="001F705F" w:rsidP="001F705F">
      <w:pPr>
        <w:rPr>
          <w:lang w:val="en-US"/>
        </w:rPr>
      </w:pPr>
      <w:r w:rsidRPr="00684C53">
        <w:rPr>
          <w:lang w:val="en-US"/>
        </w:rPr>
        <w:t xml:space="preserve">        font-size: 18px;</w:t>
      </w:r>
    </w:p>
    <w:p w:rsidR="001F705F" w:rsidRPr="00684C53" w:rsidRDefault="001F705F" w:rsidP="001F705F">
      <w:pPr>
        <w:rPr>
          <w:lang w:val="en-US"/>
        </w:rPr>
      </w:pPr>
      <w:r w:rsidRPr="00684C53">
        <w:rPr>
          <w:lang w:val="en-US"/>
        </w:rPr>
        <w:t xml:space="preserve">        height: 6vh;</w:t>
      </w:r>
    </w:p>
    <w:p w:rsidR="001F705F" w:rsidRPr="00684C53" w:rsidRDefault="001F705F" w:rsidP="001F705F">
      <w:pPr>
        <w:rPr>
          <w:lang w:val="en-US"/>
        </w:rPr>
      </w:pPr>
      <w:r w:rsidRPr="00684C53">
        <w:rPr>
          <w:lang w:val="en-US"/>
        </w:rPr>
        <w:t xml:space="preserve">        white-space: nowrap;</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lastRenderedPageBreak/>
        <w:t xml:space="preserve">    .HeaderRight{</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justify-content: center;</w:t>
      </w:r>
    </w:p>
    <w:p w:rsidR="001F705F" w:rsidRPr="00684C53" w:rsidRDefault="001F705F" w:rsidP="001F705F">
      <w:pPr>
        <w:rPr>
          <w:lang w:val="en-US"/>
        </w:rPr>
      </w:pPr>
      <w:r w:rsidRPr="00684C53">
        <w:rPr>
          <w:lang w:val="en-US"/>
        </w:rPr>
        <w:t xml:space="preserve">        gap: 15px;</w:t>
      </w:r>
    </w:p>
    <w:p w:rsidR="001F705F" w:rsidRPr="00684C53" w:rsidRDefault="001F705F" w:rsidP="001F705F">
      <w:pPr>
        <w:rPr>
          <w:lang w:val="en-US"/>
        </w:rPr>
      </w:pPr>
      <w:r w:rsidRPr="00684C53">
        <w:rPr>
          <w:lang w:val="en-US"/>
        </w:rPr>
        <w:t xml:space="preserve">        height: 8vh;</w:t>
      </w:r>
    </w:p>
    <w:p w:rsidR="001F705F" w:rsidRPr="00684C53" w:rsidRDefault="001F705F" w:rsidP="001F705F">
      <w:pPr>
        <w:rPr>
          <w:lang w:val="en-US"/>
        </w:rPr>
      </w:pPr>
      <w:r w:rsidRPr="00684C53">
        <w:rPr>
          <w:lang w:val="en-US"/>
        </w:rPr>
        <w:t xml:space="preserve">        margin-top: 1.5vh;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.HeaderRightButton{</w:t>
      </w:r>
    </w:p>
    <w:p w:rsidR="001F705F" w:rsidRPr="00684C53" w:rsidRDefault="001F705F" w:rsidP="001F705F">
      <w:pPr>
        <w:rPr>
          <w:lang w:val="en-US"/>
        </w:rPr>
      </w:pPr>
      <w:r w:rsidRPr="00684C53">
        <w:rPr>
          <w:lang w:val="en-US"/>
        </w:rPr>
        <w:t xml:space="preserve">        float: none;</w:t>
      </w:r>
    </w:p>
    <w:p w:rsidR="001F705F" w:rsidRPr="00684C53" w:rsidRDefault="001F705F" w:rsidP="001F705F">
      <w:pPr>
        <w:rPr>
          <w:lang w:val="en-US"/>
        </w:rPr>
      </w:pPr>
      <w:r w:rsidRPr="00684C53">
        <w:rPr>
          <w:lang w:val="en-US"/>
        </w:rPr>
        <w:t xml:space="preserve">        padding: 0 25px;</w:t>
      </w:r>
    </w:p>
    <w:p w:rsidR="001F705F" w:rsidRPr="00684C53" w:rsidRDefault="001F705F" w:rsidP="001F705F">
      <w:pPr>
        <w:rPr>
          <w:lang w:val="en-US"/>
        </w:rPr>
      </w:pPr>
      <w:r w:rsidRPr="00684C53">
        <w:rPr>
          <w:lang w:val="en-US"/>
        </w:rPr>
        <w:t xml:space="preserve">        height: 6vh;</w:t>
      </w:r>
    </w:p>
    <w:p w:rsidR="001F705F" w:rsidRPr="00684C53" w:rsidRDefault="001F705F" w:rsidP="001F705F">
      <w:pPr>
        <w:rPr>
          <w:lang w:val="en-US"/>
        </w:rPr>
      </w:pPr>
      <w:r w:rsidRPr="00684C53">
        <w:rPr>
          <w:lang w:val="en-US"/>
        </w:rPr>
        <w:t xml:space="preserve">        margin-top: 1.5vh;</w:t>
      </w:r>
    </w:p>
    <w:p w:rsidR="001F705F" w:rsidRPr="00684C53" w:rsidRDefault="001F705F" w:rsidP="001F705F">
      <w:pPr>
        <w:rPr>
          <w:lang w:val="en-US"/>
        </w:rPr>
      </w:pPr>
      <w:r w:rsidRPr="00684C53">
        <w:rPr>
          <w:lang w:val="en-US"/>
        </w:rPr>
        <w:t xml:space="preserve">        font-size: 18px;</w:t>
      </w:r>
    </w:p>
    <w:p w:rsidR="001F705F" w:rsidRPr="00684C53" w:rsidRDefault="001F705F" w:rsidP="001F705F">
      <w:pPr>
        <w:rPr>
          <w:lang w:val="en-US"/>
        </w:rPr>
      </w:pPr>
      <w:r w:rsidRPr="00684C53">
        <w:rPr>
          <w:lang w:val="en-US"/>
        </w:rPr>
        <w:t xml:space="preserve">        white-space: nowrap;</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700px) {</w:t>
      </w:r>
    </w:p>
    <w:p w:rsidR="001F705F" w:rsidRPr="00684C53" w:rsidRDefault="001F705F" w:rsidP="001F705F">
      <w:pPr>
        <w:rPr>
          <w:lang w:val="en-US"/>
        </w:rPr>
      </w:pPr>
      <w:r w:rsidRPr="00684C53">
        <w:rPr>
          <w:lang w:val="en-US"/>
        </w:rPr>
        <w:t xml:space="preserve">    .HeaderLeftButton{</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 xml:space="preserve">        padding: 0 12px;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.HeaderLeftContactButton{</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 xml:space="preserve">        padding: 0 12px;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.HeaderRightButton{</w:t>
      </w:r>
    </w:p>
    <w:p w:rsidR="001F705F" w:rsidRPr="00684C53" w:rsidRDefault="001F705F" w:rsidP="001F705F">
      <w:pPr>
        <w:rPr>
          <w:lang w:val="en-US"/>
        </w:rPr>
      </w:pPr>
      <w:r w:rsidRPr="00684C53">
        <w:rPr>
          <w:lang w:val="en-US"/>
        </w:rPr>
        <w:lastRenderedPageBreak/>
        <w:t xml:space="preserve">        font-size: 16px;</w:t>
      </w:r>
    </w:p>
    <w:p w:rsidR="001F705F" w:rsidRPr="00684C53" w:rsidRDefault="001F705F" w:rsidP="001F705F">
      <w:pPr>
        <w:rPr>
          <w:lang w:val="en-US"/>
        </w:rPr>
      </w:pPr>
      <w:r w:rsidRPr="00684C53">
        <w:rPr>
          <w:lang w:val="en-US"/>
        </w:rPr>
        <w:t xml:space="preserve">        padding: 0 20px;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550px) {</w:t>
      </w:r>
    </w:p>
    <w:p w:rsidR="001F705F" w:rsidRPr="00684C53" w:rsidRDefault="001F705F" w:rsidP="001F705F">
      <w:pPr>
        <w:rPr>
          <w:lang w:val="en-US"/>
        </w:rPr>
      </w:pPr>
      <w:r w:rsidRPr="00684C53">
        <w:rPr>
          <w:lang w:val="en-US"/>
        </w:rPr>
        <w:t xml:space="preserve">    .HeaderLeftButtonContainer{</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gap: 10px;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.HeaderLeftButton{</w:t>
      </w:r>
    </w:p>
    <w:p w:rsidR="001F705F" w:rsidRPr="00684C53" w:rsidRDefault="001F705F" w:rsidP="001F705F">
      <w:pPr>
        <w:rPr>
          <w:lang w:val="en-US"/>
        </w:rPr>
      </w:pPr>
      <w:r w:rsidRPr="00684C53">
        <w:rPr>
          <w:lang w:val="en-US"/>
        </w:rPr>
        <w:t xml:space="preserve">        width: 90%;</w:t>
      </w:r>
    </w:p>
    <w:p w:rsidR="001F705F" w:rsidRPr="00684C53" w:rsidRDefault="001F705F" w:rsidP="001F705F">
      <w:pPr>
        <w:rPr>
          <w:lang w:val="en-US"/>
        </w:rPr>
      </w:pPr>
      <w:r w:rsidRPr="00684C53">
        <w:rPr>
          <w:lang w:val="en-US"/>
        </w:rPr>
        <w:t xml:space="preserve">        height: 6vh;</w:t>
      </w:r>
    </w:p>
    <w:p w:rsidR="001F705F" w:rsidRPr="00684C53" w:rsidRDefault="001F705F" w:rsidP="001F705F">
      <w:pPr>
        <w:rPr>
          <w:lang w:val="en-US"/>
        </w:rPr>
      </w:pPr>
      <w:r w:rsidRPr="00684C53">
        <w:rPr>
          <w:lang w:val="en-US"/>
        </w:rPr>
        <w:t xml:space="preserve">        font-size: 18px;</w:t>
      </w:r>
    </w:p>
    <w:p w:rsidR="001F705F" w:rsidRPr="00684C53" w:rsidRDefault="001F705F" w:rsidP="001F705F">
      <w:pPr>
        <w:rPr>
          <w:lang w:val="en-US"/>
        </w:rPr>
      </w:pPr>
      <w:r w:rsidRPr="00684C53">
        <w:rPr>
          <w:lang w:val="en-US"/>
        </w:rPr>
        <w:t xml:space="preserve">        padding: 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.HeaderLeftContactButton{</w:t>
      </w:r>
    </w:p>
    <w:p w:rsidR="001F705F" w:rsidRPr="00684C53" w:rsidRDefault="001F705F" w:rsidP="001F705F">
      <w:pPr>
        <w:rPr>
          <w:lang w:val="en-US"/>
        </w:rPr>
      </w:pPr>
      <w:r w:rsidRPr="00684C53">
        <w:rPr>
          <w:lang w:val="en-US"/>
        </w:rPr>
        <w:t xml:space="preserve">        width: 90%;</w:t>
      </w:r>
    </w:p>
    <w:p w:rsidR="001F705F" w:rsidRPr="00684C53" w:rsidRDefault="001F705F" w:rsidP="001F705F">
      <w:pPr>
        <w:rPr>
          <w:lang w:val="en-US"/>
        </w:rPr>
      </w:pPr>
      <w:r w:rsidRPr="00684C53">
        <w:rPr>
          <w:lang w:val="en-US"/>
        </w:rPr>
        <w:t xml:space="preserve">        height: 6vh;</w:t>
      </w:r>
    </w:p>
    <w:p w:rsidR="001F705F" w:rsidRPr="00684C53" w:rsidRDefault="001F705F" w:rsidP="001F705F">
      <w:pPr>
        <w:rPr>
          <w:lang w:val="en-US"/>
        </w:rPr>
      </w:pPr>
      <w:r w:rsidRPr="00684C53">
        <w:rPr>
          <w:lang w:val="en-US"/>
        </w:rPr>
        <w:t xml:space="preserve">        font-size: 18px;</w:t>
      </w:r>
    </w:p>
    <w:p w:rsidR="001F705F" w:rsidRPr="00684C53" w:rsidRDefault="001F705F" w:rsidP="001F705F">
      <w:pPr>
        <w:rPr>
          <w:lang w:val="en-US"/>
        </w:rPr>
      </w:pPr>
      <w:r w:rsidRPr="00684C53">
        <w:rPr>
          <w:lang w:val="en-US"/>
        </w:rPr>
        <w:t xml:space="preserve">        white-space: normal;</w:t>
      </w:r>
    </w:p>
    <w:p w:rsidR="001F705F" w:rsidRPr="00684C53" w:rsidRDefault="001F705F" w:rsidP="001F705F">
      <w:pPr>
        <w:rPr>
          <w:lang w:val="en-US"/>
        </w:rPr>
      </w:pPr>
      <w:r w:rsidRPr="00684C53">
        <w:rPr>
          <w:lang w:val="en-US"/>
        </w:rPr>
        <w:t xml:space="preserve">        padding: 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.HeaderRight{</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gap: 10px;</w:t>
      </w:r>
    </w:p>
    <w:p w:rsidR="001F705F" w:rsidRPr="00684C53" w:rsidRDefault="001F705F" w:rsidP="001F705F">
      <w:pPr>
        <w:rPr>
          <w:lang w:val="en-US"/>
        </w:rPr>
      </w:pPr>
      <w:r w:rsidRPr="00684C53">
        <w:rPr>
          <w:lang w:val="en-US"/>
        </w:rPr>
        <w:lastRenderedPageBreak/>
        <w:t xml:space="preserve">        height: auto;</w:t>
      </w:r>
    </w:p>
    <w:p w:rsidR="001F705F" w:rsidRPr="00684C53" w:rsidRDefault="001F705F" w:rsidP="001F705F">
      <w:pPr>
        <w:rPr>
          <w:lang w:val="en-US"/>
        </w:rPr>
      </w:pPr>
      <w:r w:rsidRPr="00684C53">
        <w:rPr>
          <w:lang w:val="en-US"/>
        </w:rPr>
        <w:t xml:space="preserve">        margin-top: 2vh;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.HeaderRightButton{</w:t>
      </w:r>
    </w:p>
    <w:p w:rsidR="001F705F" w:rsidRPr="00684C53" w:rsidRDefault="001F705F" w:rsidP="001F705F">
      <w:pPr>
        <w:rPr>
          <w:lang w:val="en-US"/>
        </w:rPr>
      </w:pPr>
      <w:r w:rsidRPr="00684C53">
        <w:rPr>
          <w:lang w:val="en-US"/>
        </w:rPr>
        <w:t xml:space="preserve">        width: 90%;</w:t>
      </w:r>
    </w:p>
    <w:p w:rsidR="001F705F" w:rsidRPr="00684C53" w:rsidRDefault="001F705F" w:rsidP="001F705F">
      <w:pPr>
        <w:rPr>
          <w:lang w:val="en-US"/>
        </w:rPr>
      </w:pPr>
      <w:r w:rsidRPr="00684C53">
        <w:rPr>
          <w:lang w:val="en-US"/>
        </w:rPr>
        <w:t xml:space="preserve">        height: 6vh;</w:t>
      </w:r>
    </w:p>
    <w:p w:rsidR="001F705F" w:rsidRPr="00684C53" w:rsidRDefault="001F705F" w:rsidP="001F705F">
      <w:pPr>
        <w:rPr>
          <w:lang w:val="en-US"/>
        </w:rPr>
      </w:pPr>
      <w:r w:rsidRPr="00684C53">
        <w:rPr>
          <w:lang w:val="en-US"/>
        </w:rPr>
        <w:t xml:space="preserve">        margin-top: 0;</w:t>
      </w:r>
    </w:p>
    <w:p w:rsidR="001F705F" w:rsidRPr="00684C53" w:rsidRDefault="001F705F" w:rsidP="001F705F">
      <w:pPr>
        <w:rPr>
          <w:lang w:val="en-US"/>
        </w:rPr>
      </w:pPr>
      <w:r w:rsidRPr="00684C53">
        <w:rPr>
          <w:lang w:val="en-US"/>
        </w:rPr>
        <w:t xml:space="preserve">        font-size: 18px;</w:t>
      </w:r>
    </w:p>
    <w:p w:rsidR="001F705F" w:rsidRPr="00684C53" w:rsidRDefault="001F705F" w:rsidP="001F705F">
      <w:pPr>
        <w:rPr>
          <w:lang w:val="en-US"/>
        </w:rPr>
      </w:pPr>
      <w:r w:rsidRPr="00684C53">
        <w:rPr>
          <w:lang w:val="en-US"/>
        </w:rPr>
        <w:t xml:space="preserve">        padding: 0;</w:t>
      </w:r>
    </w:p>
    <w:p w:rsidR="001F705F" w:rsidRPr="00684C53" w:rsidRDefault="001F705F" w:rsidP="001F705F">
      <w:pPr>
        <w:rPr>
          <w:lang w:val="en-US"/>
        </w:rPr>
      </w:pPr>
      <w:r w:rsidRPr="00684C53">
        <w:rPr>
          <w:lang w:val="en-US"/>
        </w:rPr>
        <w:t xml:space="preserve">        white-space: normal;</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.HeaderLogoButton{</w:t>
      </w:r>
    </w:p>
    <w:p w:rsidR="001F705F" w:rsidRPr="00684C53" w:rsidRDefault="001F705F" w:rsidP="001F705F">
      <w:pPr>
        <w:rPr>
          <w:lang w:val="en-US"/>
        </w:rPr>
      </w:pPr>
      <w:r w:rsidRPr="00684C53">
        <w:rPr>
          <w:lang w:val="en-US"/>
        </w:rPr>
        <w:t xml:space="preserve">        font-size: 24px;</w:t>
      </w:r>
    </w:p>
    <w:p w:rsidR="001F705F" w:rsidRPr="00684C53" w:rsidRDefault="001F705F" w:rsidP="001F705F">
      <w:pPr>
        <w:rPr>
          <w:lang w:val="en-US"/>
        </w:rPr>
      </w:pPr>
      <w:r w:rsidRPr="00684C53">
        <w:rPr>
          <w:lang w:val="en-US"/>
        </w:rPr>
        <w:t xml:space="preserve">        height: 8vh;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400px) {</w:t>
      </w:r>
    </w:p>
    <w:p w:rsidR="001F705F" w:rsidRPr="00684C53" w:rsidRDefault="001F705F" w:rsidP="001F705F">
      <w:pPr>
        <w:rPr>
          <w:lang w:val="en-US"/>
        </w:rPr>
      </w:pPr>
      <w:r w:rsidRPr="00684C53">
        <w:rPr>
          <w:lang w:val="en-US"/>
        </w:rPr>
        <w:t xml:space="preserve">    .HeaderLeftButton{</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 xml:space="preserve">        height: 7vh;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.HeaderLeftContactButton{</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t xml:space="preserve">        height: 7vh;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.HeaderRightButton{</w:t>
      </w:r>
    </w:p>
    <w:p w:rsidR="001F705F" w:rsidRPr="00684C53" w:rsidRDefault="001F705F" w:rsidP="001F705F">
      <w:pPr>
        <w:rPr>
          <w:lang w:val="en-US"/>
        </w:rPr>
      </w:pPr>
      <w:r w:rsidRPr="00684C53">
        <w:rPr>
          <w:lang w:val="en-US"/>
        </w:rPr>
        <w:t xml:space="preserve">        font-size: 16px;</w:t>
      </w:r>
    </w:p>
    <w:p w:rsidR="001F705F" w:rsidRPr="00684C53" w:rsidRDefault="001F705F" w:rsidP="001F705F">
      <w:pPr>
        <w:rPr>
          <w:lang w:val="en-US"/>
        </w:rPr>
      </w:pPr>
      <w:r w:rsidRPr="00684C53">
        <w:rPr>
          <w:lang w:val="en-US"/>
        </w:rPr>
        <w:lastRenderedPageBreak/>
        <w:t xml:space="preserve">        height: 7vh;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.HeaderLogoButton{</w:t>
      </w:r>
    </w:p>
    <w:p w:rsidR="001F705F" w:rsidRPr="00684C53" w:rsidRDefault="001F705F" w:rsidP="001F705F">
      <w:pPr>
        <w:rPr>
          <w:lang w:val="en-US"/>
        </w:rPr>
      </w:pPr>
      <w:r w:rsidRPr="00684C53">
        <w:rPr>
          <w:lang w:val="en-US"/>
        </w:rPr>
        <w:t xml:space="preserve">        font-size: 20px;</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SideBackgroundStyle.module.css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.SideBackground {</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.SideDarkBackgroundImg{</w:t>
      </w:r>
    </w:p>
    <w:p w:rsidR="001F705F" w:rsidRPr="00684C53" w:rsidRDefault="001F705F" w:rsidP="001F705F">
      <w:pPr>
        <w:rPr>
          <w:lang w:val="en-US"/>
        </w:rPr>
      </w:pPr>
      <w:r w:rsidRPr="00684C53">
        <w:rPr>
          <w:lang w:val="en-US"/>
        </w:rPr>
        <w:t xml:space="preserve">    background-image: linear-gradient(to right, rgb(232 232 232 / 10.8%), rgb(72 100 111 / 60%)), url("../../assets/SideBackground/SideDarkBackground.webp");</w:t>
      </w:r>
    </w:p>
    <w:p w:rsidR="001F705F" w:rsidRPr="00684C53" w:rsidRDefault="001F705F" w:rsidP="001F705F">
      <w:pPr>
        <w:rPr>
          <w:lang w:val="en-US"/>
        </w:rPr>
      </w:pPr>
      <w:r w:rsidRPr="00684C53">
        <w:rPr>
          <w:lang w:val="en-US"/>
        </w:rPr>
        <w:t xml:space="preserve">    background-repeat: no-repeat, no-repeat;</w:t>
      </w:r>
    </w:p>
    <w:p w:rsidR="001F705F" w:rsidRPr="00684C53" w:rsidRDefault="001F705F" w:rsidP="001F705F">
      <w:pPr>
        <w:rPr>
          <w:lang w:val="en-US"/>
        </w:rPr>
      </w:pPr>
      <w:r w:rsidRPr="00684C53">
        <w:rPr>
          <w:lang w:val="en-US"/>
        </w:rPr>
        <w:t xml:space="preserve">    background-size: cover, cover;</w:t>
      </w:r>
    </w:p>
    <w:p w:rsidR="001F705F" w:rsidRPr="00684C53" w:rsidRDefault="001F705F" w:rsidP="001F705F">
      <w:pPr>
        <w:rPr>
          <w:lang w:val="en-US"/>
        </w:rPr>
      </w:pPr>
      <w:r w:rsidRPr="00684C53">
        <w:rPr>
          <w:lang w:val="en-US"/>
        </w:rPr>
        <w:t xml:space="preserve">    background-position: center, center;</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transform: scale(1.01)</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.SideBackgroundImg{</w:t>
      </w:r>
    </w:p>
    <w:p w:rsidR="001F705F" w:rsidRPr="00684C53" w:rsidRDefault="001F705F" w:rsidP="001F705F">
      <w:pPr>
        <w:rPr>
          <w:lang w:val="en-US"/>
        </w:rPr>
      </w:pPr>
      <w:r w:rsidRPr="00684C53">
        <w:rPr>
          <w:lang w:val="en-US"/>
        </w:rPr>
        <w:t xml:space="preserve">    background-image: linear-gradient(to right, rgb(232 232 232 / 10.8%), rgb(72 100 111 / 60%)), url("../../assets/SideBackground/SideBackground.webp");</w:t>
      </w:r>
    </w:p>
    <w:p w:rsidR="001F705F" w:rsidRPr="00684C53" w:rsidRDefault="001F705F" w:rsidP="001F705F">
      <w:pPr>
        <w:rPr>
          <w:lang w:val="en-US"/>
        </w:rPr>
      </w:pPr>
      <w:r w:rsidRPr="00684C53">
        <w:rPr>
          <w:lang w:val="en-US"/>
        </w:rPr>
        <w:lastRenderedPageBreak/>
        <w:t xml:space="preserve">    background-repeat: no-repeat;</w:t>
      </w:r>
    </w:p>
    <w:p w:rsidR="001F705F" w:rsidRPr="00684C53" w:rsidRDefault="001F705F" w:rsidP="001F705F">
      <w:pPr>
        <w:rPr>
          <w:lang w:val="en-US"/>
        </w:rPr>
      </w:pPr>
      <w:r w:rsidRPr="00684C53">
        <w:rPr>
          <w:lang w:val="en-US"/>
        </w:rPr>
        <w:t xml:space="preserve">    background-size: cover;</w:t>
      </w:r>
    </w:p>
    <w:p w:rsidR="001F705F" w:rsidRPr="00684C53" w:rsidRDefault="001F705F" w:rsidP="001F705F">
      <w:pPr>
        <w:rPr>
          <w:lang w:val="en-US"/>
        </w:rPr>
      </w:pPr>
      <w:r w:rsidRPr="00684C53">
        <w:rPr>
          <w:lang w:val="en-US"/>
        </w:rPr>
        <w:t xml:space="preserve">    background-position: center;</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transform: scale(1.01)</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AuthHeaderStyle.module.css</w:t>
      </w:r>
    </w:p>
    <w:p w:rsidR="001F705F" w:rsidRPr="00684C53" w:rsidRDefault="001F705F" w:rsidP="001F705F">
      <w:pPr>
        <w:rPr>
          <w:lang w:val="en-US"/>
        </w:rPr>
      </w:pPr>
    </w:p>
    <w:p w:rsidR="001F705F" w:rsidRPr="00684C53" w:rsidRDefault="001F705F" w:rsidP="001F705F">
      <w:pPr>
        <w:rPr>
          <w:lang w:val="en-US"/>
        </w:rPr>
      </w:pPr>
      <w:r w:rsidRPr="00684C53">
        <w:rPr>
          <w:lang w:val="en-US"/>
        </w:rPr>
        <w:t>.AuthHeader{</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10vh;</w:t>
      </w:r>
    </w:p>
    <w:p w:rsidR="001F705F" w:rsidRPr="00684C53" w:rsidRDefault="001F705F" w:rsidP="001F705F">
      <w:pPr>
        <w:rPr>
          <w:lang w:val="en-US"/>
        </w:rPr>
      </w:pPr>
      <w:r w:rsidRPr="00684C53">
        <w:rPr>
          <w:lang w:val="en-US"/>
        </w:rPr>
        <w:t xml:space="preserve">    background-color: white;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.AuthHeaderContainer{</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display: flex;</w:t>
      </w:r>
    </w:p>
    <w:p w:rsidR="001F705F" w:rsidRPr="00684C53" w:rsidRDefault="001F705F" w:rsidP="001F705F">
      <w:pPr>
        <w:rPr>
          <w:lang w:val="en-US"/>
        </w:rPr>
      </w:pPr>
      <w:r w:rsidRPr="00684C53">
        <w:rPr>
          <w:lang w:val="en-US"/>
        </w:rPr>
        <w:t xml:space="preserve">    flex-direction: row;</w:t>
      </w:r>
    </w:p>
    <w:p w:rsidR="001F705F" w:rsidRPr="00684C53" w:rsidRDefault="001F705F" w:rsidP="001F705F">
      <w:pPr>
        <w:rPr>
          <w:lang w:val="en-US"/>
        </w:rPr>
      </w:pPr>
      <w:r w:rsidRPr="00684C53">
        <w:rPr>
          <w:lang w:val="en-US"/>
        </w:rPr>
        <w:t xml:space="preserve">    justify-content: space-between;</w:t>
      </w:r>
    </w:p>
    <w:p w:rsidR="001F705F" w:rsidRPr="00684C53" w:rsidRDefault="001F705F" w:rsidP="001F705F">
      <w:pPr>
        <w:rPr>
          <w:lang w:val="en-US"/>
        </w:rPr>
      </w:pPr>
      <w:r w:rsidRPr="00684C53">
        <w:rPr>
          <w:lang w:val="en-US"/>
        </w:rPr>
        <w:t xml:space="preserve">    align-items: center;</w:t>
      </w:r>
    </w:p>
    <w:p w:rsidR="001F705F" w:rsidRPr="00684C53" w:rsidRDefault="001F705F" w:rsidP="001F705F">
      <w:pPr>
        <w:rPr>
          <w:lang w:val="en-US"/>
        </w:rPr>
      </w:pPr>
      <w:r w:rsidRPr="00684C53">
        <w:rPr>
          <w:lang w:val="en-US"/>
        </w:rPr>
        <w:t xml:space="preserve">    padding-left: 2%;</w:t>
      </w:r>
    </w:p>
    <w:p w:rsidR="001F705F" w:rsidRPr="00684C53" w:rsidRDefault="001F705F" w:rsidP="001F705F">
      <w:pPr>
        <w:rPr>
          <w:lang w:val="en-US"/>
        </w:rPr>
      </w:pPr>
      <w:r w:rsidRPr="00684C53">
        <w:rPr>
          <w:lang w:val="en-US"/>
        </w:rPr>
        <w:t xml:space="preserve">    padding-right: 4%;</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.AuthHeaderLogoButtonLink{</w:t>
      </w:r>
    </w:p>
    <w:p w:rsidR="001F705F" w:rsidRPr="00684C53" w:rsidRDefault="001F705F" w:rsidP="001F705F">
      <w:pPr>
        <w:rPr>
          <w:lang w:val="en-US"/>
        </w:rPr>
      </w:pPr>
      <w:r w:rsidRPr="00684C53">
        <w:rPr>
          <w:lang w:val="en-US"/>
        </w:rPr>
        <w:t xml:space="preserve">    text-decoration: none;</w:t>
      </w:r>
    </w:p>
    <w:p w:rsidR="001F705F" w:rsidRPr="00684C53" w:rsidRDefault="001F705F" w:rsidP="001F705F">
      <w:pPr>
        <w:rPr>
          <w:lang w:val="en-US"/>
        </w:rPr>
      </w:pPr>
      <w:r w:rsidRPr="00684C53">
        <w:rPr>
          <w:lang w:val="en-US"/>
        </w:rPr>
        <w:t xml:space="preserve">    width: 12%;</w:t>
      </w:r>
    </w:p>
    <w:p w:rsidR="001F705F" w:rsidRPr="00684C53" w:rsidRDefault="001F705F" w:rsidP="001F705F">
      <w:pPr>
        <w:rPr>
          <w:lang w:val="en-US"/>
        </w:rPr>
      </w:pPr>
      <w:r w:rsidRPr="00684C53">
        <w:rPr>
          <w:lang w:val="en-US"/>
        </w:rPr>
        <w:t xml:space="preserve">    height: 44%;</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 xml:space="preserve">    margin: 1%;</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.AuthHeaderLogoButton{</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t xml:space="preserve">    height: 100%;</w:t>
      </w:r>
    </w:p>
    <w:p w:rsidR="001F705F" w:rsidRPr="00684C53" w:rsidRDefault="001F705F" w:rsidP="001F705F">
      <w:pPr>
        <w:rPr>
          <w:lang w:val="en-US"/>
        </w:rPr>
      </w:pPr>
      <w:r w:rsidRPr="00684C53">
        <w:rPr>
          <w:lang w:val="en-US"/>
        </w:rPr>
        <w:t xml:space="preserve">    background-color: #000033;</w:t>
      </w:r>
    </w:p>
    <w:p w:rsidR="001F705F" w:rsidRPr="00684C53" w:rsidRDefault="001F705F" w:rsidP="001F705F">
      <w:pPr>
        <w:rPr>
          <w:lang w:val="en-US"/>
        </w:rPr>
      </w:pPr>
      <w:r w:rsidRPr="00684C53">
        <w:rPr>
          <w:lang w:val="en-US"/>
        </w:rPr>
        <w:t xml:space="preserve">    border-color: #000033;</w:t>
      </w:r>
    </w:p>
    <w:p w:rsidR="001F705F" w:rsidRPr="00684C53" w:rsidRDefault="001F705F" w:rsidP="001F705F">
      <w:pPr>
        <w:rPr>
          <w:lang w:val="en-US"/>
        </w:rPr>
      </w:pPr>
      <w:r w:rsidRPr="00684C53">
        <w:rPr>
          <w:lang w:val="en-US"/>
        </w:rPr>
        <w:t xml:space="preserve">    text-align: center;</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 xml:space="preserve">    border-radius: 6px;</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.AuthHeaderRightLink{</w:t>
      </w:r>
    </w:p>
    <w:p w:rsidR="001F705F" w:rsidRPr="00684C53" w:rsidRDefault="001F705F" w:rsidP="001F705F">
      <w:pPr>
        <w:rPr>
          <w:lang w:val="en-US"/>
        </w:rPr>
      </w:pPr>
      <w:r w:rsidRPr="00684C53">
        <w:rPr>
          <w:lang w:val="en-US"/>
        </w:rPr>
        <w:t xml:space="preserve">    text-decoration: none;</w:t>
      </w:r>
    </w:p>
    <w:p w:rsidR="001F705F" w:rsidRPr="00684C53" w:rsidRDefault="001F705F" w:rsidP="001F705F">
      <w:pPr>
        <w:rPr>
          <w:lang w:val="en-US"/>
        </w:rPr>
      </w:pPr>
      <w:r w:rsidRPr="00684C53">
        <w:rPr>
          <w:lang w:val="en-US"/>
        </w:rPr>
        <w:t xml:space="preserve">    width: 12%;</w:t>
      </w:r>
    </w:p>
    <w:p w:rsidR="001F705F" w:rsidRPr="00684C53" w:rsidRDefault="001F705F" w:rsidP="001F705F">
      <w:pPr>
        <w:rPr>
          <w:lang w:val="en-US"/>
        </w:rPr>
      </w:pPr>
      <w:r w:rsidRPr="00684C53">
        <w:rPr>
          <w:lang w:val="en-US"/>
        </w:rPr>
        <w:t xml:space="preserve">    height: 44%;</w:t>
      </w:r>
    </w:p>
    <w:p w:rsidR="001F705F" w:rsidRPr="00684C53" w:rsidRDefault="001F705F" w:rsidP="001F705F">
      <w:pPr>
        <w:rPr>
          <w:lang w:val="en-US"/>
        </w:rPr>
      </w:pPr>
      <w:r w:rsidRPr="00684C53">
        <w:rPr>
          <w:lang w:val="en-US"/>
        </w:rPr>
        <w:t xml:space="preserve">    display: inline-block;</w:t>
      </w:r>
    </w:p>
    <w:p w:rsidR="001F705F" w:rsidRPr="00684C53" w:rsidRDefault="001F705F" w:rsidP="001F705F">
      <w:pPr>
        <w:rPr>
          <w:lang w:val="en-US"/>
        </w:rPr>
      </w:pPr>
      <w:r w:rsidRPr="00684C53">
        <w:rPr>
          <w:lang w:val="en-US"/>
        </w:rPr>
        <w:t xml:space="preserve">    margin: 1%;</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.AuthHeaderRightButton{</w:t>
      </w:r>
    </w:p>
    <w:p w:rsidR="001F705F" w:rsidRPr="00684C53" w:rsidRDefault="001F705F" w:rsidP="001F705F">
      <w:pPr>
        <w:rPr>
          <w:lang w:val="en-US"/>
        </w:rPr>
      </w:pPr>
      <w:r w:rsidRPr="00684C53">
        <w:rPr>
          <w:lang w:val="en-US"/>
        </w:rPr>
        <w:t xml:space="preserve">    width: 100%;</w:t>
      </w:r>
    </w:p>
    <w:p w:rsidR="001F705F" w:rsidRPr="00684C53" w:rsidRDefault="001F705F" w:rsidP="001F705F">
      <w:pPr>
        <w:rPr>
          <w:lang w:val="en-US"/>
        </w:rPr>
      </w:pPr>
      <w:r w:rsidRPr="00684C53">
        <w:rPr>
          <w:lang w:val="en-US"/>
        </w:rPr>
        <w:lastRenderedPageBreak/>
        <w:t xml:space="preserve">    height: 100%;</w:t>
      </w:r>
    </w:p>
    <w:p w:rsidR="001F705F" w:rsidRPr="00684C53" w:rsidRDefault="001F705F" w:rsidP="001F705F">
      <w:pPr>
        <w:rPr>
          <w:lang w:val="en-US"/>
        </w:rPr>
      </w:pPr>
      <w:r w:rsidRPr="00684C53">
        <w:rPr>
          <w:lang w:val="en-US"/>
        </w:rPr>
        <w:t xml:space="preserve">    background-color: #000033;</w:t>
      </w:r>
    </w:p>
    <w:p w:rsidR="001F705F" w:rsidRPr="00684C53" w:rsidRDefault="001F705F" w:rsidP="001F705F">
      <w:pPr>
        <w:rPr>
          <w:lang w:val="en-US"/>
        </w:rPr>
      </w:pPr>
      <w:r w:rsidRPr="00684C53">
        <w:rPr>
          <w:lang w:val="en-US"/>
        </w:rPr>
        <w:t xml:space="preserve">    border-color: #000033;</w:t>
      </w:r>
    </w:p>
    <w:p w:rsidR="001F705F" w:rsidRPr="00684C53" w:rsidRDefault="001F705F" w:rsidP="001F705F">
      <w:pPr>
        <w:rPr>
          <w:lang w:val="en-US"/>
        </w:rPr>
      </w:pPr>
      <w:r w:rsidRPr="00684C53">
        <w:rPr>
          <w:lang w:val="en-US"/>
        </w:rPr>
        <w:t xml:space="preserve">    border-radius: 6px;</w:t>
      </w:r>
    </w:p>
    <w:p w:rsidR="001F705F" w:rsidRPr="00684C53" w:rsidRDefault="001F705F" w:rsidP="001F705F">
      <w:pPr>
        <w:rPr>
          <w:lang w:val="en-US"/>
        </w:rPr>
      </w:pPr>
      <w:r w:rsidRPr="00684C53">
        <w:rPr>
          <w:lang w:val="en-US"/>
        </w:rPr>
        <w:t xml:space="preserve">    color: white;</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1024px) {</w:t>
      </w:r>
    </w:p>
    <w:p w:rsidR="001F705F" w:rsidRPr="00684C53" w:rsidRDefault="001F705F" w:rsidP="001F705F">
      <w:pPr>
        <w:rPr>
          <w:lang w:val="en-US"/>
        </w:rPr>
      </w:pPr>
      <w:r w:rsidRPr="00684C53">
        <w:rPr>
          <w:lang w:val="en-US"/>
        </w:rPr>
        <w:t xml:space="preserve">    .AuthHeaderLogoButtonLink{</w:t>
      </w:r>
    </w:p>
    <w:p w:rsidR="001F705F" w:rsidRPr="00684C53" w:rsidRDefault="001F705F" w:rsidP="001F705F">
      <w:pPr>
        <w:rPr>
          <w:lang w:val="en-US"/>
        </w:rPr>
      </w:pPr>
      <w:r w:rsidRPr="00684C53">
        <w:rPr>
          <w:lang w:val="en-US"/>
        </w:rPr>
        <w:t xml:space="preserve">        width: 16%;</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.AuthHeaderRightLink{</w:t>
      </w:r>
    </w:p>
    <w:p w:rsidR="001F705F" w:rsidRPr="00684C53" w:rsidRDefault="001F705F" w:rsidP="001F705F">
      <w:pPr>
        <w:rPr>
          <w:lang w:val="en-US"/>
        </w:rPr>
      </w:pPr>
      <w:r w:rsidRPr="00684C53">
        <w:rPr>
          <w:lang w:val="en-US"/>
        </w:rPr>
        <w:t xml:space="preserve">        width: 16%;</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768px) {</w:t>
      </w:r>
    </w:p>
    <w:p w:rsidR="001F705F" w:rsidRPr="00684C53" w:rsidRDefault="001F705F" w:rsidP="001F705F">
      <w:pPr>
        <w:rPr>
          <w:lang w:val="en-US"/>
        </w:rPr>
      </w:pPr>
      <w:r w:rsidRPr="00684C53">
        <w:rPr>
          <w:lang w:val="en-US"/>
        </w:rPr>
        <w:t xml:space="preserve">    .AuthHeader{</w:t>
      </w:r>
    </w:p>
    <w:p w:rsidR="001F705F" w:rsidRPr="00684C53" w:rsidRDefault="001F705F" w:rsidP="001F705F">
      <w:pPr>
        <w:rPr>
          <w:lang w:val="en-US"/>
        </w:rPr>
      </w:pPr>
      <w:r w:rsidRPr="00684C53">
        <w:rPr>
          <w:lang w:val="en-US"/>
        </w:rPr>
        <w:t xml:space="preserve">        height: auto;</w:t>
      </w:r>
    </w:p>
    <w:p w:rsidR="001F705F" w:rsidRPr="00684C53" w:rsidRDefault="001F705F" w:rsidP="001F705F">
      <w:pPr>
        <w:rPr>
          <w:lang w:val="en-US"/>
        </w:rPr>
      </w:pPr>
      <w:r w:rsidRPr="00684C53">
        <w:rPr>
          <w:lang w:val="en-US"/>
        </w:rPr>
        <w:t xml:space="preserve">        padding: 2vh 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.AuthHeaderContainer{</w:t>
      </w:r>
    </w:p>
    <w:p w:rsidR="001F705F" w:rsidRPr="00684C53" w:rsidRDefault="001F705F" w:rsidP="001F705F">
      <w:pPr>
        <w:rPr>
          <w:lang w:val="en-US"/>
        </w:rPr>
      </w:pPr>
      <w:r w:rsidRPr="00684C53">
        <w:rPr>
          <w:lang w:val="en-US"/>
        </w:rPr>
        <w:t xml:space="preserve">        padding-left: 4%;</w:t>
      </w:r>
    </w:p>
    <w:p w:rsidR="001F705F" w:rsidRPr="00684C53" w:rsidRDefault="001F705F" w:rsidP="001F705F">
      <w:pPr>
        <w:rPr>
          <w:lang w:val="en-US"/>
        </w:rPr>
      </w:pPr>
      <w:r w:rsidRPr="00684C53">
        <w:rPr>
          <w:lang w:val="en-US"/>
        </w:rPr>
        <w:t xml:space="preserve">        padding-right: 4%;</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.AuthHeaderLogoButtonLink{</w:t>
      </w:r>
    </w:p>
    <w:p w:rsidR="001F705F" w:rsidRPr="00684C53" w:rsidRDefault="001F705F" w:rsidP="001F705F">
      <w:pPr>
        <w:rPr>
          <w:lang w:val="en-US"/>
        </w:rPr>
      </w:pPr>
      <w:r w:rsidRPr="00684C53">
        <w:rPr>
          <w:lang w:val="en-US"/>
        </w:rPr>
        <w:t xml:space="preserve">        width: 22%;</w:t>
      </w:r>
    </w:p>
    <w:p w:rsidR="001F705F" w:rsidRPr="00684C53" w:rsidRDefault="001F705F" w:rsidP="001F705F">
      <w:pPr>
        <w:rPr>
          <w:lang w:val="en-US"/>
        </w:rPr>
      </w:pPr>
      <w:r w:rsidRPr="00684C53">
        <w:rPr>
          <w:lang w:val="en-US"/>
        </w:rPr>
        <w:t xml:space="preserve">        height: 5vh;</w:t>
      </w:r>
    </w:p>
    <w:p w:rsidR="001F705F" w:rsidRPr="00684C53" w:rsidRDefault="001F705F" w:rsidP="001F705F">
      <w:pPr>
        <w:rPr>
          <w:lang w:val="en-US"/>
        </w:rPr>
      </w:pPr>
      <w:r w:rsidRPr="00684C53">
        <w:rPr>
          <w:lang w:val="en-US"/>
        </w:rPr>
        <w:lastRenderedPageBreak/>
        <w:t xml:space="preserve">    }</w:t>
      </w:r>
    </w:p>
    <w:p w:rsidR="001F705F" w:rsidRPr="00684C53" w:rsidRDefault="001F705F" w:rsidP="001F705F">
      <w:pPr>
        <w:rPr>
          <w:lang w:val="en-US"/>
        </w:rPr>
      </w:pPr>
      <w:r w:rsidRPr="00684C53">
        <w:rPr>
          <w:lang w:val="en-US"/>
        </w:rPr>
        <w:t xml:space="preserve">    .AuthHeaderRightLink{</w:t>
      </w:r>
    </w:p>
    <w:p w:rsidR="001F705F" w:rsidRPr="00684C53" w:rsidRDefault="001F705F" w:rsidP="001F705F">
      <w:pPr>
        <w:rPr>
          <w:lang w:val="en-US"/>
        </w:rPr>
      </w:pPr>
      <w:r w:rsidRPr="00684C53">
        <w:rPr>
          <w:lang w:val="en-US"/>
        </w:rPr>
        <w:t xml:space="preserve">        width: 22%;</w:t>
      </w:r>
    </w:p>
    <w:p w:rsidR="001F705F" w:rsidRPr="00684C53" w:rsidRDefault="001F705F" w:rsidP="001F705F">
      <w:pPr>
        <w:rPr>
          <w:lang w:val="en-US"/>
        </w:rPr>
      </w:pPr>
      <w:r w:rsidRPr="00684C53">
        <w:rPr>
          <w:lang w:val="en-US"/>
        </w:rPr>
        <w:t xml:space="preserve">        height: 5vh;</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r w:rsidRPr="00684C53">
        <w:rPr>
          <w:lang w:val="en-US"/>
        </w:rPr>
        <w:t>@media (max-width: 480px) {</w:t>
      </w:r>
    </w:p>
    <w:p w:rsidR="001F705F" w:rsidRPr="00684C53" w:rsidRDefault="001F705F" w:rsidP="001F705F">
      <w:pPr>
        <w:rPr>
          <w:lang w:val="en-US"/>
        </w:rPr>
      </w:pPr>
      <w:r w:rsidRPr="00684C53">
        <w:rPr>
          <w:lang w:val="en-US"/>
        </w:rPr>
        <w:t xml:space="preserve">    .AuthHeaderContainer{</w:t>
      </w:r>
    </w:p>
    <w:p w:rsidR="001F705F" w:rsidRPr="00684C53" w:rsidRDefault="001F705F" w:rsidP="001F705F">
      <w:pPr>
        <w:rPr>
          <w:lang w:val="en-US"/>
        </w:rPr>
      </w:pPr>
      <w:r w:rsidRPr="00684C53">
        <w:rPr>
          <w:lang w:val="en-US"/>
        </w:rPr>
        <w:t xml:space="preserve">        flex-direction: column;</w:t>
      </w:r>
    </w:p>
    <w:p w:rsidR="001F705F" w:rsidRPr="00684C53" w:rsidRDefault="001F705F" w:rsidP="001F705F">
      <w:pPr>
        <w:rPr>
          <w:lang w:val="en-US"/>
        </w:rPr>
      </w:pPr>
      <w:r w:rsidRPr="00684C53">
        <w:rPr>
          <w:lang w:val="en-US"/>
        </w:rPr>
        <w:t xml:space="preserve">        gap: 2vh;</w:t>
      </w:r>
    </w:p>
    <w:p w:rsidR="001F705F" w:rsidRPr="00684C53" w:rsidRDefault="001F705F" w:rsidP="001F705F">
      <w:pPr>
        <w:rPr>
          <w:lang w:val="en-US"/>
        </w:rPr>
      </w:pPr>
      <w:r w:rsidRPr="00684C53">
        <w:rPr>
          <w:lang w:val="en-US"/>
        </w:rPr>
        <w:t xml:space="preserve">        padding: 2vh 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.AuthHeaderLogoButtonLink{</w:t>
      </w:r>
    </w:p>
    <w:p w:rsidR="001F705F" w:rsidRPr="00684C53" w:rsidRDefault="001F705F" w:rsidP="001F705F">
      <w:pPr>
        <w:rPr>
          <w:lang w:val="en-US"/>
        </w:rPr>
      </w:pPr>
      <w:r w:rsidRPr="00684C53">
        <w:rPr>
          <w:lang w:val="en-US"/>
        </w:rPr>
        <w:t xml:space="preserve">        width: 60%;</w:t>
      </w:r>
    </w:p>
    <w:p w:rsidR="001F705F" w:rsidRPr="00684C53" w:rsidRDefault="001F705F" w:rsidP="001F705F">
      <w:pPr>
        <w:rPr>
          <w:lang w:val="en-US"/>
        </w:rPr>
      </w:pPr>
      <w:r w:rsidRPr="00684C53">
        <w:rPr>
          <w:lang w:val="en-US"/>
        </w:rPr>
        <w:t xml:space="preserve">        height: 5vh;</w:t>
      </w:r>
    </w:p>
    <w:p w:rsidR="001F705F" w:rsidRPr="00684C53" w:rsidRDefault="001F705F" w:rsidP="001F705F">
      <w:pPr>
        <w:rPr>
          <w:lang w:val="en-US"/>
        </w:rPr>
      </w:pPr>
      <w:r w:rsidRPr="00684C53">
        <w:rPr>
          <w:lang w:val="en-US"/>
        </w:rPr>
        <w:t xml:space="preserve">        margin: 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 xml:space="preserve">    .AuthHeaderRightLink{</w:t>
      </w:r>
    </w:p>
    <w:p w:rsidR="001F705F" w:rsidRPr="00684C53" w:rsidRDefault="001F705F" w:rsidP="001F705F">
      <w:pPr>
        <w:rPr>
          <w:lang w:val="en-US"/>
        </w:rPr>
      </w:pPr>
      <w:r w:rsidRPr="00684C53">
        <w:rPr>
          <w:lang w:val="en-US"/>
        </w:rPr>
        <w:t xml:space="preserve">        width: 60%;</w:t>
      </w:r>
    </w:p>
    <w:p w:rsidR="001F705F" w:rsidRPr="00684C53" w:rsidRDefault="001F705F" w:rsidP="001F705F">
      <w:pPr>
        <w:rPr>
          <w:lang w:val="en-US"/>
        </w:rPr>
      </w:pPr>
      <w:r w:rsidRPr="00684C53">
        <w:rPr>
          <w:lang w:val="en-US"/>
        </w:rPr>
        <w:t xml:space="preserve">        height: 5vh;</w:t>
      </w:r>
    </w:p>
    <w:p w:rsidR="001F705F" w:rsidRPr="00684C53" w:rsidRDefault="001F705F" w:rsidP="001F705F">
      <w:pPr>
        <w:rPr>
          <w:lang w:val="en-US"/>
        </w:rPr>
      </w:pPr>
      <w:r w:rsidRPr="00684C53">
        <w:rPr>
          <w:lang w:val="en-US"/>
        </w:rPr>
        <w:t xml:space="preserve">        margin: 0;</w:t>
      </w:r>
    </w:p>
    <w:p w:rsidR="001F705F" w:rsidRPr="00684C53" w:rsidRDefault="001F705F" w:rsidP="001F705F">
      <w:pPr>
        <w:rPr>
          <w:lang w:val="en-US"/>
        </w:rPr>
      </w:pPr>
      <w:r w:rsidRPr="00684C53">
        <w:rPr>
          <w:lang w:val="en-US"/>
        </w:rPr>
        <w:t xml:space="preserve">    }</w:t>
      </w:r>
    </w:p>
    <w:p w:rsidR="001F705F" w:rsidRPr="00684C53" w:rsidRDefault="001F705F" w:rsidP="001F705F">
      <w:pPr>
        <w:rPr>
          <w:lang w:val="en-US"/>
        </w:rPr>
      </w:pPr>
      <w:r w:rsidRPr="00684C53">
        <w:rPr>
          <w:lang w:val="en-US"/>
        </w:rPr>
        <w: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index.html</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&lt;!DOCTYPE html&gt;</w:t>
      </w:r>
    </w:p>
    <w:p w:rsidR="001F705F" w:rsidRPr="00684C53" w:rsidRDefault="001F705F" w:rsidP="001F705F">
      <w:pPr>
        <w:rPr>
          <w:lang w:val="en-US"/>
        </w:rPr>
      </w:pPr>
      <w:r w:rsidRPr="00684C53">
        <w:rPr>
          <w:lang w:val="en-US"/>
        </w:rPr>
        <w:t>&lt;html lang="en"&gt;</w:t>
      </w:r>
    </w:p>
    <w:p w:rsidR="001F705F" w:rsidRPr="00684C53" w:rsidRDefault="001F705F" w:rsidP="001F705F">
      <w:pPr>
        <w:rPr>
          <w:lang w:val="en-US"/>
        </w:rPr>
      </w:pPr>
      <w:r w:rsidRPr="00684C53">
        <w:rPr>
          <w:lang w:val="en-US"/>
        </w:rPr>
        <w:t xml:space="preserve">  &lt;head&gt;</w:t>
      </w:r>
    </w:p>
    <w:p w:rsidR="001F705F" w:rsidRPr="00684C53" w:rsidRDefault="001F705F" w:rsidP="001F705F">
      <w:pPr>
        <w:rPr>
          <w:lang w:val="en-US"/>
        </w:rPr>
      </w:pPr>
      <w:r w:rsidRPr="00684C53">
        <w:rPr>
          <w:lang w:val="en-US"/>
        </w:rPr>
        <w:t xml:space="preserve">    &lt;meta charset="utf-8" /&gt;</w:t>
      </w:r>
    </w:p>
    <w:p w:rsidR="001F705F" w:rsidRPr="00684C53" w:rsidRDefault="001F705F" w:rsidP="001F705F">
      <w:pPr>
        <w:rPr>
          <w:lang w:val="en-US"/>
        </w:rPr>
      </w:pPr>
      <w:r w:rsidRPr="00684C53">
        <w:rPr>
          <w:lang w:val="en-US"/>
        </w:rPr>
        <w:t xml:space="preserve">    &lt;link rel="icon" href="%PUBLIC_URL%/favicon.ico" /&gt;</w:t>
      </w:r>
    </w:p>
    <w:p w:rsidR="001F705F" w:rsidRPr="00684C53" w:rsidRDefault="001F705F" w:rsidP="001F705F">
      <w:pPr>
        <w:rPr>
          <w:lang w:val="en-US"/>
        </w:rPr>
      </w:pPr>
      <w:r w:rsidRPr="00684C53">
        <w:rPr>
          <w:lang w:val="en-US"/>
        </w:rPr>
        <w:t xml:space="preserve">    &lt;meta name="viewport" content="width=device-width, initial-scale=1" /&gt;</w:t>
      </w:r>
    </w:p>
    <w:p w:rsidR="001F705F" w:rsidRPr="00684C53" w:rsidRDefault="001F705F" w:rsidP="001F705F">
      <w:pPr>
        <w:rPr>
          <w:lang w:val="en-US"/>
        </w:rPr>
      </w:pPr>
      <w:r w:rsidRPr="00684C53">
        <w:rPr>
          <w:lang w:val="en-US"/>
        </w:rPr>
        <w:t xml:space="preserve">    &lt;meta name="theme-color" content="#000000" /&gt;</w:t>
      </w:r>
    </w:p>
    <w:p w:rsidR="001F705F" w:rsidRPr="00684C53" w:rsidRDefault="001F705F" w:rsidP="001F705F">
      <w:pPr>
        <w:rPr>
          <w:lang w:val="en-US"/>
        </w:rPr>
      </w:pPr>
      <w:r w:rsidRPr="00684C53">
        <w:rPr>
          <w:lang w:val="en-US"/>
        </w:rPr>
        <w:t xml:space="preserve">    &lt;meta</w:t>
      </w:r>
    </w:p>
    <w:p w:rsidR="001F705F" w:rsidRPr="00684C53" w:rsidRDefault="001F705F" w:rsidP="001F705F">
      <w:pPr>
        <w:rPr>
          <w:lang w:val="en-US"/>
        </w:rPr>
      </w:pPr>
      <w:r w:rsidRPr="00684C53">
        <w:rPr>
          <w:lang w:val="en-US"/>
        </w:rPr>
        <w:t xml:space="preserve">      name="description"</w:t>
      </w:r>
    </w:p>
    <w:p w:rsidR="001F705F" w:rsidRPr="00684C53" w:rsidRDefault="001F705F" w:rsidP="001F705F">
      <w:pPr>
        <w:rPr>
          <w:lang w:val="en-US"/>
        </w:rPr>
      </w:pPr>
      <w:r w:rsidRPr="00684C53">
        <w:rPr>
          <w:lang w:val="en-US"/>
        </w:rPr>
        <w:t xml:space="preserve">      content="Web site created using create-react-app"</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&lt;link rel="apple-touch-icon" href="%PUBLIC_URL%/logo192.png" /&gt;</w:t>
      </w:r>
    </w:p>
    <w:p w:rsidR="001F705F" w:rsidRPr="00684C53" w:rsidRDefault="001F705F" w:rsidP="001F705F">
      <w:pPr>
        <w:rPr>
          <w:lang w:val="en-US"/>
        </w:rPr>
      </w:pPr>
      <w:r w:rsidRPr="00684C53">
        <w:rPr>
          <w:lang w:val="en-US"/>
        </w:rPr>
        <w:t xml:space="preserve">    &lt;!--</w:t>
      </w:r>
    </w:p>
    <w:p w:rsidR="001F705F" w:rsidRPr="00684C53" w:rsidRDefault="001F705F" w:rsidP="001F705F">
      <w:pPr>
        <w:rPr>
          <w:lang w:val="en-US"/>
        </w:rPr>
      </w:pPr>
      <w:r w:rsidRPr="00684C53">
        <w:rPr>
          <w:lang w:val="en-US"/>
        </w:rPr>
        <w:t xml:space="preserve">      manifest.json provides metadata used when your web app is installed on a</w:t>
      </w:r>
    </w:p>
    <w:p w:rsidR="001F705F" w:rsidRPr="00684C53" w:rsidRDefault="001F705F" w:rsidP="001F705F">
      <w:pPr>
        <w:rPr>
          <w:lang w:val="en-US"/>
        </w:rPr>
      </w:pPr>
      <w:r w:rsidRPr="00684C53">
        <w:rPr>
          <w:lang w:val="en-US"/>
        </w:rPr>
        <w:t xml:space="preserve">      user's mobile device or desktop. See https://developers.google.com/web/fundamentals/web-app-manifest/</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&lt;link rel="manifest" href="%PUBLIC_URL%/manifest.json" /&gt;</w:t>
      </w:r>
    </w:p>
    <w:p w:rsidR="001F705F" w:rsidRPr="00684C53" w:rsidRDefault="001F705F" w:rsidP="001F705F">
      <w:pPr>
        <w:rPr>
          <w:lang w:val="en-US"/>
        </w:rPr>
      </w:pPr>
      <w:r w:rsidRPr="00684C53">
        <w:rPr>
          <w:lang w:val="en-US"/>
        </w:rPr>
        <w:t xml:space="preserve">    &lt;!--</w:t>
      </w:r>
    </w:p>
    <w:p w:rsidR="001F705F" w:rsidRPr="00684C53" w:rsidRDefault="001F705F" w:rsidP="001F705F">
      <w:pPr>
        <w:rPr>
          <w:lang w:val="en-US"/>
        </w:rPr>
      </w:pPr>
      <w:r w:rsidRPr="00684C53">
        <w:rPr>
          <w:lang w:val="en-US"/>
        </w:rPr>
        <w:t xml:space="preserve">      Notice the use of %PUBLIC_URL% in the tags above.</w:t>
      </w:r>
    </w:p>
    <w:p w:rsidR="001F705F" w:rsidRPr="00684C53" w:rsidRDefault="001F705F" w:rsidP="001F705F">
      <w:pPr>
        <w:rPr>
          <w:lang w:val="en-US"/>
        </w:rPr>
      </w:pPr>
      <w:r w:rsidRPr="00684C53">
        <w:rPr>
          <w:lang w:val="en-US"/>
        </w:rPr>
        <w:t xml:space="preserve">      It will be replaced with the URL of the `public` folder during the build.</w:t>
      </w:r>
    </w:p>
    <w:p w:rsidR="001F705F" w:rsidRPr="00684C53" w:rsidRDefault="001F705F" w:rsidP="001F705F">
      <w:pPr>
        <w:rPr>
          <w:lang w:val="en-US"/>
        </w:rPr>
      </w:pPr>
      <w:r w:rsidRPr="00684C53">
        <w:rPr>
          <w:lang w:val="en-US"/>
        </w:rPr>
        <w:t xml:space="preserve">      Only files inside the `public` folder can be referenced from the HTML.</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Unlike "/favicon.ico" or "favicon.ico", "%PUBLIC_URL%/favicon.ico" will</w:t>
      </w:r>
    </w:p>
    <w:p w:rsidR="001F705F" w:rsidRPr="00684C53" w:rsidRDefault="001F705F" w:rsidP="001F705F">
      <w:pPr>
        <w:rPr>
          <w:lang w:val="en-US"/>
        </w:rPr>
      </w:pPr>
      <w:r w:rsidRPr="00684C53">
        <w:rPr>
          <w:lang w:val="en-US"/>
        </w:rPr>
        <w:t xml:space="preserve">      work correctly both with client-side routing and a non-root public URL.</w:t>
      </w:r>
    </w:p>
    <w:p w:rsidR="001F705F" w:rsidRPr="00684C53" w:rsidRDefault="001F705F" w:rsidP="001F705F">
      <w:pPr>
        <w:rPr>
          <w:lang w:val="en-US"/>
        </w:rPr>
      </w:pPr>
      <w:r w:rsidRPr="00684C53">
        <w:rPr>
          <w:lang w:val="en-US"/>
        </w:rPr>
        <w:t xml:space="preserve">      Learn how to configure a non-root public URL by running `npm run build`.</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&lt;title&gt;React App&lt;/title&gt;</w:t>
      </w:r>
    </w:p>
    <w:p w:rsidR="001F705F" w:rsidRPr="00684C53" w:rsidRDefault="001F705F" w:rsidP="001F705F">
      <w:pPr>
        <w:rPr>
          <w:lang w:val="en-US"/>
        </w:rPr>
      </w:pPr>
      <w:r w:rsidRPr="00684C53">
        <w:rPr>
          <w:lang w:val="en-US"/>
        </w:rPr>
        <w:t xml:space="preserve">  &lt;/head&gt;</w:t>
      </w:r>
    </w:p>
    <w:p w:rsidR="001F705F" w:rsidRPr="00684C53" w:rsidRDefault="001F705F" w:rsidP="001F705F">
      <w:pPr>
        <w:rPr>
          <w:lang w:val="en-US"/>
        </w:rPr>
      </w:pPr>
      <w:r w:rsidRPr="00684C53">
        <w:rPr>
          <w:lang w:val="en-US"/>
        </w:rPr>
        <w:lastRenderedPageBreak/>
        <w:t xml:space="preserve">  &lt;body&gt;</w:t>
      </w:r>
    </w:p>
    <w:p w:rsidR="001F705F" w:rsidRPr="00684C53" w:rsidRDefault="001F705F" w:rsidP="001F705F">
      <w:pPr>
        <w:rPr>
          <w:lang w:val="en-US"/>
        </w:rPr>
      </w:pPr>
      <w:r w:rsidRPr="00684C53">
        <w:rPr>
          <w:lang w:val="en-US"/>
        </w:rPr>
        <w:t xml:space="preserve">    &lt;noscript&gt;You need to enable JavaScript to run this app.&lt;/noscript&gt;</w:t>
      </w:r>
    </w:p>
    <w:p w:rsidR="001F705F" w:rsidRPr="00684C53" w:rsidRDefault="001F705F" w:rsidP="001F705F">
      <w:pPr>
        <w:rPr>
          <w:lang w:val="en-US"/>
        </w:rPr>
      </w:pPr>
      <w:r w:rsidRPr="00684C53">
        <w:rPr>
          <w:lang w:val="en-US"/>
        </w:rPr>
        <w:t xml:space="preserve">    &lt;div id="root"&gt;&lt;/div&gt;</w:t>
      </w:r>
    </w:p>
    <w:p w:rsidR="001F705F" w:rsidRPr="00684C53" w:rsidRDefault="001F705F" w:rsidP="001F705F">
      <w:pPr>
        <w:rPr>
          <w:lang w:val="en-US"/>
        </w:rPr>
      </w:pPr>
      <w:r w:rsidRPr="00684C53">
        <w:rPr>
          <w:lang w:val="en-US"/>
        </w:rPr>
        <w:t xml:space="preserve">    &lt;!--</w:t>
      </w:r>
    </w:p>
    <w:p w:rsidR="001F705F" w:rsidRPr="00684C53" w:rsidRDefault="001F705F" w:rsidP="001F705F">
      <w:pPr>
        <w:rPr>
          <w:lang w:val="en-US"/>
        </w:rPr>
      </w:pPr>
      <w:r w:rsidRPr="00684C53">
        <w:rPr>
          <w:lang w:val="en-US"/>
        </w:rPr>
        <w:t xml:space="preserve">      This HTML file is a template.</w:t>
      </w:r>
    </w:p>
    <w:p w:rsidR="001F705F" w:rsidRPr="00684C53" w:rsidRDefault="001F705F" w:rsidP="001F705F">
      <w:pPr>
        <w:rPr>
          <w:lang w:val="en-US"/>
        </w:rPr>
      </w:pPr>
      <w:r w:rsidRPr="00684C53">
        <w:rPr>
          <w:lang w:val="en-US"/>
        </w:rPr>
        <w:t xml:space="preserve">      If you open it directly in the browser, you will see an empty page.</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You can add webfonts, meta tags, or analytics to this file.</w:t>
      </w:r>
    </w:p>
    <w:p w:rsidR="001F705F" w:rsidRPr="00684C53" w:rsidRDefault="001F705F" w:rsidP="001F705F">
      <w:pPr>
        <w:rPr>
          <w:lang w:val="en-US"/>
        </w:rPr>
      </w:pPr>
      <w:r w:rsidRPr="00684C53">
        <w:rPr>
          <w:lang w:val="en-US"/>
        </w:rPr>
        <w:t xml:space="preserve">      The build step will place the bundled scripts into the &lt;body&gt; tag.</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To begin the development, run `npm start` or `yarn start`.</w:t>
      </w:r>
    </w:p>
    <w:p w:rsidR="001F705F" w:rsidRPr="00684C53" w:rsidRDefault="001F705F" w:rsidP="001F705F">
      <w:pPr>
        <w:rPr>
          <w:lang w:val="en-US"/>
        </w:rPr>
      </w:pPr>
      <w:r w:rsidRPr="00684C53">
        <w:rPr>
          <w:lang w:val="en-US"/>
        </w:rPr>
        <w:t xml:space="preserve">      To create a production bundle, use `npm run build` or `yarn build`.</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&lt;/body&gt;</w:t>
      </w:r>
    </w:p>
    <w:p w:rsidR="001F705F" w:rsidRPr="00684C53" w:rsidRDefault="001F705F" w:rsidP="001F705F">
      <w:pPr>
        <w:rPr>
          <w:lang w:val="en-US"/>
        </w:rPr>
      </w:pPr>
      <w:r w:rsidRPr="00684C53">
        <w:rPr>
          <w:lang w:val="en-US"/>
        </w:rPr>
        <w:t>&lt;/html&gt;</w:t>
      </w: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p>
    <w:p w:rsidR="001F705F" w:rsidRPr="00684C53" w:rsidRDefault="001F705F" w:rsidP="001F705F">
      <w:pPr>
        <w:rPr>
          <w:lang w:val="en-US"/>
        </w:rPr>
      </w:pPr>
      <w:r w:rsidRPr="00684C53">
        <w:rPr>
          <w:lang w:val="en-US"/>
        </w:rPr>
        <w:t>welcome.blade.php</w:t>
      </w:r>
    </w:p>
    <w:p w:rsidR="001F705F" w:rsidRPr="00684C53" w:rsidRDefault="001F705F" w:rsidP="001F705F">
      <w:pPr>
        <w:rPr>
          <w:lang w:val="en-US"/>
        </w:rPr>
      </w:pPr>
    </w:p>
    <w:p w:rsidR="001F705F" w:rsidRPr="00684C53" w:rsidRDefault="001F705F" w:rsidP="001F705F">
      <w:pPr>
        <w:rPr>
          <w:lang w:val="en-US"/>
        </w:rPr>
      </w:pPr>
      <w:r w:rsidRPr="00684C53">
        <w:rPr>
          <w:lang w:val="en-US"/>
        </w:rPr>
        <w:t>&lt;!DOCTYPE html&gt;</w:t>
      </w:r>
    </w:p>
    <w:p w:rsidR="001F705F" w:rsidRPr="00684C53" w:rsidRDefault="001F705F" w:rsidP="001F705F">
      <w:pPr>
        <w:rPr>
          <w:lang w:val="en-US"/>
        </w:rPr>
      </w:pPr>
      <w:r w:rsidRPr="00684C53">
        <w:rPr>
          <w:lang w:val="en-US"/>
        </w:rPr>
        <w:t>&lt;html lang="{{ str_replace('_', '-', app()-&gt;getLocale()) }}"&gt;</w:t>
      </w:r>
    </w:p>
    <w:p w:rsidR="001F705F" w:rsidRPr="00684C53" w:rsidRDefault="001F705F" w:rsidP="001F705F">
      <w:pPr>
        <w:rPr>
          <w:lang w:val="en-US"/>
        </w:rPr>
      </w:pPr>
      <w:r w:rsidRPr="00684C53">
        <w:rPr>
          <w:lang w:val="en-US"/>
        </w:rPr>
        <w:t xml:space="preserve">    &lt;head&gt;</w:t>
      </w:r>
    </w:p>
    <w:p w:rsidR="001F705F" w:rsidRPr="00684C53" w:rsidRDefault="001F705F" w:rsidP="001F705F">
      <w:pPr>
        <w:rPr>
          <w:lang w:val="en-US"/>
        </w:rPr>
      </w:pPr>
      <w:r w:rsidRPr="00684C53">
        <w:rPr>
          <w:lang w:val="en-US"/>
        </w:rPr>
        <w:t xml:space="preserve">        &lt;meta charset="utf-8"&gt;</w:t>
      </w:r>
    </w:p>
    <w:p w:rsidR="001F705F" w:rsidRPr="00684C53" w:rsidRDefault="001F705F" w:rsidP="001F705F">
      <w:pPr>
        <w:rPr>
          <w:lang w:val="en-US"/>
        </w:rPr>
      </w:pPr>
      <w:r w:rsidRPr="00684C53">
        <w:rPr>
          <w:lang w:val="en-US"/>
        </w:rPr>
        <w:t xml:space="preserve">        &lt;meta name="viewport" content="width=device-width, initial-scale=1"&gt;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&lt;title&gt;{{ config('app.name', 'Laravel') }}&lt;/title&gt;</w:t>
      </w:r>
    </w:p>
    <w:p w:rsidR="001F705F" w:rsidRPr="00684C53" w:rsidRDefault="001F705F" w:rsidP="001F705F">
      <w:pPr>
        <w:rPr>
          <w:lang w:val="en-US"/>
        </w:rPr>
      </w:pPr>
    </w:p>
    <w:p w:rsidR="001F705F" w:rsidRPr="00684C53" w:rsidRDefault="001F705F" w:rsidP="001F705F">
      <w:pPr>
        <w:rPr>
          <w:lang w:val="en-US"/>
        </w:rPr>
      </w:pPr>
      <w:r w:rsidRPr="00684C53">
        <w:rPr>
          <w:lang w:val="en-US"/>
        </w:rPr>
        <w:lastRenderedPageBreak/>
        <w:t xml:space="preserve">        &lt;!-- Fonts --&gt;</w:t>
      </w:r>
    </w:p>
    <w:p w:rsidR="001F705F" w:rsidRPr="00684C53" w:rsidRDefault="001F705F" w:rsidP="001F705F">
      <w:pPr>
        <w:rPr>
          <w:lang w:val="en-US"/>
        </w:rPr>
      </w:pPr>
      <w:r w:rsidRPr="00684C53">
        <w:rPr>
          <w:lang w:val="en-US"/>
        </w:rPr>
        <w:t xml:space="preserve">        &lt;link rel="preconnect" href="https://fonts.bunny.net"&gt;</w:t>
      </w:r>
    </w:p>
    <w:p w:rsidR="001F705F" w:rsidRPr="00684C53" w:rsidRDefault="001F705F" w:rsidP="001F705F">
      <w:pPr>
        <w:rPr>
          <w:lang w:val="en-US"/>
        </w:rPr>
      </w:pPr>
      <w:r w:rsidRPr="00684C53">
        <w:rPr>
          <w:lang w:val="en-US"/>
        </w:rPr>
        <w:t xml:space="preserve">        &lt;link href="https://fonts.bunny.net/css?family=instrument-sans:400,500,600" rel="stylesheet" /&gt;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&lt;!-- Styles / Scripts --&gt;</w:t>
      </w:r>
    </w:p>
    <w:p w:rsidR="001F705F" w:rsidRPr="00684C53" w:rsidRDefault="001F705F" w:rsidP="001F705F">
      <w:pPr>
        <w:rPr>
          <w:lang w:val="en-US"/>
        </w:rPr>
      </w:pPr>
      <w:r w:rsidRPr="00684C53">
        <w:rPr>
          <w:lang w:val="en-US"/>
        </w:rPr>
        <w:t xml:space="preserve">        @if (file_exists(public_path('build/manifest.json')) || file_exists(public_path('hot')))</w:t>
      </w:r>
    </w:p>
    <w:p w:rsidR="001F705F" w:rsidRPr="00684C53" w:rsidRDefault="001F705F" w:rsidP="001F705F">
      <w:pPr>
        <w:rPr>
          <w:lang w:val="en-US"/>
        </w:rPr>
      </w:pPr>
      <w:r w:rsidRPr="00684C53">
        <w:rPr>
          <w:lang w:val="en-US"/>
        </w:rPr>
        <w:t xml:space="preserve">            @vite(['resources/css/app.css', 'resources/js/app.js'])</w:t>
      </w:r>
    </w:p>
    <w:p w:rsidR="001F705F" w:rsidRPr="00684C53" w:rsidRDefault="001F705F" w:rsidP="001F705F">
      <w:pPr>
        <w:rPr>
          <w:lang w:val="en-US"/>
        </w:rPr>
      </w:pPr>
      <w:r w:rsidRPr="00684C53">
        <w:rPr>
          <w:lang w:val="en-US"/>
        </w:rPr>
        <w:t xml:space="preserve">        @else</w:t>
      </w:r>
    </w:p>
    <w:p w:rsidR="001F705F" w:rsidRPr="00684C53" w:rsidRDefault="001F705F" w:rsidP="001F705F">
      <w:pPr>
        <w:rPr>
          <w:lang w:val="en-US"/>
        </w:rPr>
      </w:pPr>
      <w:r w:rsidRPr="00684C53">
        <w:rPr>
          <w:lang w:val="en-US"/>
        </w:rPr>
        <w:t xml:space="preserve">            &lt;style&gt;</w:t>
      </w:r>
    </w:p>
    <w:p w:rsidR="001F705F" w:rsidRPr="00684C53" w:rsidRDefault="001F705F" w:rsidP="001F705F">
      <w:pPr>
        <w:rPr>
          <w:lang w:val="en-US"/>
        </w:rPr>
      </w:pPr>
      <w:r w:rsidRPr="00684C53">
        <w:rPr>
          <w:lang w:val="en-US"/>
        </w:rPr>
        <w:t xml:space="preserve">                /*! tailwindcss v4.0.7 | MIT License | https://tailwindcss.com */@layer theme{:root,:host{--font-sans:'Instrument Sans',ui-sans-serif,system-ui,sans-serif,"Apple Color Emoji","Segoe UI Emoji","Segoe UI Symbol","Noto Color Emoji";--font-serif:ui-serif,Georgia,Cambria,"Times New Roman",Times,serif;--font-mono:ui-monospace,SFMono-Regular,Menlo,Monaco,Consolas,"Liberation Mono","Courier New",monospace;--color-red-50:oklch(.971 .013 17.38);--color-red-100:oklch(.936 .032 17.717);--color-red-200:oklch(.885 .062 18.334);--color-red-300:oklch(.808 .114 19.571);--color-red-400:oklch(.704 .191 22.216);--color-red-500:oklch(.637 .237 25.331);--color-red-600:oklch(.577 .245 27.325);--color-red-700:oklch(.505 .213 27.518);--color-red-800:oklch(.444 .177 26.899);--color-red-900:oklch(.396 .141 25.723);--color-red-950:oklch(.258 .092 26.042);--color-orange-50:oklch(.98 .016 73.684);--color-orange-100:oklch(.954 .038 75.164);--color-orange-200:oklch(.901 .076 70.697);--color-orange-300:oklch(.837 .128 66.29);--color-orange-400:oklch(.75 .183 55.934);--color-orange-500:oklch(.705 .213 47.604);--color-orange-600:oklch(.646 .222 41.116);--color-orange-700:oklch(.553 .195 38.402);--color-orange-800:oklch(.47 .157 37.304);--color-orange-900:oklch(.408 .123 38.172);--color-orange-950:oklch(.266 .079 36.259);--color-amber-50:oklch(.987 .022 95.277);--color-amber-100:oklch(.962 .059 95.617);--color-amber-200:oklch(.924 .12 95.746);--color-amber-300:oklch(.879 .169 91.605);--color-amber-400:oklch(.828 .189 84.429);--color-amber-500:oklch(.769 .188 70.08);--color-amber-600:oklch(.666 .179 58.318);--color-amber-700:oklch(.555 .163 48.998);--color-amber-800:oklch(.473 .137 46.201);--color-amber-900:oklch(.414 .112 45.904);--color-amber-950:oklch(.279 .077 45.635);--color-yellow-50:oklch(.987 .026 102.212);--color-yellow-100:oklch(.973 .071 103.193);--color-yellow-200:oklch(.945 .129 101.54);--color-yellow-300:oklch(.905 .182 98.111);--color-yellow-400:oklch(.852 .199 91.936);--color-yellow-500:oklch(.795 .184 86.047);--color-yellow-600:oklch(.681 .162 75.834);--color-yellow-700:oklch(.554 .135 66.442);--color-yellow-800:oklch(.476 .114 61.907);--color-yellow-900:oklch(.421 .095 57.708);--color-yellow-950:oklch(.286 .066 53.813);--color-lime-50:oklch(.986 .031 120.757);--color-lime-100:oklch(.967 .067 122.328);--color-lime-200:oklch(.938 .127 124.321);--color-lime-300:oklch(.897 .196 126.665);--color-lime-400:oklch(.841 .238 128.85);--color-lime-500:oklch(.768 .233 130.85);--color-lime-600:oklch(.648 .2 131.684);--color-lime-700:oklch(.532 .157 131.589);--color-lime-800:oklch(.453 .124 130.933);--color-lime-900:oklch(.405 .101 131.063);--color-lime-950:oklch(.274 .072 132.109);--color-green-50:oklch(.982 .018 155.826);--color-green-100:oklch(.962 .044 156.743);--color-green-200:oklch(.925 .084 155.995);--color-green-300:oklch(.871 .15 154.449);--color-green-400:oklch(.792 .209 151.711);--color-green-500:oklch(.723 .219 149.579);--color-green-600:oklch(.627 .194 149.214);--color-green-700:oklch(.527 .154 150.069);--color-green-800:oklch(.448 .119 151.328);--color-green-900:oklch(.393 .095 152.535);--color-green-950:oklch(.266 </w:t>
      </w:r>
      <w:r w:rsidRPr="00684C53">
        <w:rPr>
          <w:lang w:val="en-US"/>
        </w:rPr>
        <w:lastRenderedPageBreak/>
        <w:t>.065 152.934);--color-emerald-50:oklch(.979 .021 166.113);--color-emerald-100:oklch(.95 .052 163.051);--color-emerald-200:oklch(.905 .093 164.15);--color-emerald-300:oklch(.845 .143 164.978);--color-emerald-400:oklch(.765 .177 163.223);--color-emerald-500:oklch(.696 .17 162.48);--color-emerald-600:oklch(.596 .145 163.225);--color-emerald-700:oklch(.508 .118 165.612);--color-emerald-800:oklch(.432 .095 166.913);--color-emerald-900:oklch(.378 .077 168.94);--color-emerald-950:oklch(.262 .051 172.552);--color-teal-50:oklch(.984 .014 180.72);--color-teal-100:oklch(.953 .051 180.801);--color-teal-200:oklch(.91 .096 180.426);--color-teal-300:oklch(.855 .138 181.071);--color-teal-400:oklch(.777 .152 181.912);--color-teal-500:oklch(.704 .14 182.503);--color-teal-600:oklch(.6 .118 184.704);--color-teal-700:oklch(.511 .096 186.391);--color-teal-800:oklch(.437 .078 188.216);--color-teal-900:oklch(.386 .063 188.416);--color-teal-950:oklch(.277 .046 192.524);--color-cyan-50:oklch(.984 .019 200.873);--color-cyan-100:oklch(.956 .045 203.388);--color-cyan-200:oklch(.917 .08 205.041);--color-cyan-300:oklch(.865 .127 207.078);--color-cyan-400:oklch(.789 .154 211.53);--color-cyan-500:oklch(.715 .143 215.221);--color-cyan-600:oklch(.609 .126 221.723);--color-cyan-700:oklch(.52 .105 223.128);--color-cyan-800:oklch(.45 .085 224.283);--color-cyan-900:oklch(.398 .07 227.392);--color-cyan-950:oklch(.302 .056 229.695);--color-sky-50:oklch(.977 .013 236.62);--color-sky-100:oklch(.951 .026 236.824);--color-sky-200:oklch(.901 .058 230.902);--color-sky-300:oklch(.828 .111 230.318);--color-sky-400:oklch(.746 .16 232.661);--color-sky-500:oklch(.685 .169 237.323);--color-sky-600:oklch(.588 .158 241.966);--color-sky-700:oklch(.5 .134 242.749);--color-sky-800:oklch(.443 .11 240.79);--color-sky-900:oklch(.391 .09 240.876);--color-sky-950:oklch(.293 .066 243.157);--color-blue-50:oklch(.97 .014 254.604);--color-blue-100:oklch(.932 .032 255.585);--color-blue-200:oklch(.882 .059 254.128);--color-blue-300:oklch(.809 .105 251.813);--color-blue-400:oklch(.707 .165 254.624);--color-blue-500:oklch(.623 .214 259.815);--color-blue-600:oklch(.546 .245 262.881);--color-blue-700:oklch(.488 .243 264.376);--color-blue-800:oklch(.424 .199 265.638);--color-blue-900:oklch(.379 .146 265.522);--color-blue-950:oklch(.282 .091 267.935);--color-indigo-50:oklch(.962 .018 272.314);--color-indigo-100:oklch(.93 .034 272.788);--color-indigo-200:oklch(.87 .065 274.039);--color-indigo-300:oklch(.785 .115 274.713);--color-indigo-400:oklch(.673 .182 276.935);--color-indigo-500:oklch(.585 .233 277.117);--color-indigo-600:oklch(.511 .262 276.966);--color-indigo-700:oklch(.457 .24 277.023);--color-indigo-800:oklch(.398 .195 277.366);--color-indigo-900:oklch(.359 .144 278.697);--color-indigo-950:oklch(.257 .09 281.288);--color-violet-50:oklch(.969 .016 293.756);--color-violet-100:oklch(.943 .029 294.588);--color-violet-200:oklch(.894 .057 293.283);--color-violet-300:oklch(.811 .111 293.571);--color-violet-400:oklch(.702 .183 293.541);--color-violet-500:oklch(.606 .25 292.717);--color-violet-600:oklch(.541 .281 293.009);--color-violet-700:oklch(.491 .27 292.581);--color-violet-800:oklch(.432 .232 292.759);--color-violet-900:oklch(.38 .189 293.745);--color-violet-950:oklch(.283 .141 291.089);--color-purple-50:oklch(.977 .014 308.299);--color-purple-100:oklch(.946 .033 307.174);--color-purple-200:oklch(.902 .063 306.703);--color-purple-300:oklch(.827 .119 306.383);--color-purple-400:oklch(.714 .203 305.504);--color-purple-500:oklch(.627 .265 303.9);--color-purple-600:oklch(.558 .288 302.321);--color-purple-700:oklch(.496 .265 301.924);--color-purple-800:oklch(.438 .218 303.724);--color-purple-900:oklch(.381 .176 304.987);--color-purple-950:oklch(.291 .149 302.717);--color-fuchsia-50:oklch(.977 .017 320.058);--color-fuchsia-100:oklch(.952 .037 318.852);--color-fuchsia-200:oklch(.903 .076 319.62);--color-fuchsia-300:oklch(.833 .145 321.434);--color-fuchsia-400:oklch(.74 .238 322.16);--color-fuchsia-500:oklch(.667 .295 322.15);--color-fuchsia-600:oklch(.591 .293 322.896);--color-fuchsia-700:oklch(.518 .253 323.949);--color-fuchsia-800:oklch(.452 .211 324.591);--color-fuchsia-900:oklch(.401 .17 325.612);--color-fuchsia-950:oklch(.293 .136 325.661);--color-pink-50:oklch(.971 .014 343.198);--color-pink-100:oklch(.948 .028 342.258);--color-pink-200:oklch(.899 .061 343.231);--color-pink-300:oklch(.823 .12 346.018);--color-pink-400:oklch(.718 .202 349.761);--color-pink-500:oklch(.656 .241 354.308);--color-pink-600:oklch(.592 .249 .584);--color-pink-700:oklch(.525 .223 3.958);--color-pink-800:oklch(.459 .187 3.815);--color-pink-</w:t>
      </w:r>
      <w:r w:rsidRPr="00684C53">
        <w:rPr>
          <w:lang w:val="en-US"/>
        </w:rPr>
        <w:lastRenderedPageBreak/>
        <w:t>900:oklch(.408 .153 2.432);--color-pink-950:oklch(.284 .109 3.907);--color-rose-50:oklch(.969 .015 12.422);--color-rose-100:oklch(.941 .03 12.58);--color-rose-200:oklch(.892 .058 10.001);--color-rose-300:oklch(.81 .117 11.638);--color-rose-400:oklch(.712 .194 13.428);--color-rose-500:oklch(.645 .246 16.439);--color-rose-600:oklch(.586 .253 17.585);--color-rose-700:oklch(.514 .222 16.935);--color-rose-800:oklch(.455 .188 13.697);--color-rose-900:oklch(.41 .159 10.272);--color-rose-950:oklch(.271 .105 12.094);--color-slate-50:oklch(.984 .003 247.858);--color-slate-100:oklch(.968 .007 247.896);--color-slate-200:oklch(.929 .013 255.508);--color-slate-300:oklch(.869 .022 252.894);--color-slate-400:oklch(.704 .04 256.788);--color-slate-500:oklch(.554 .046 257.417);--color-slate-600:oklch(.446 .043 257.281);--color-slate-700:oklch(.372 .044 257.287);--color-slate-800:oklch(.279 .041 260.031);--color-slate-900:oklch(.208 .042 265.755);--color-slate-950:oklch(.129 .042 264.695);--color-gray-50:oklch(.985 .002 247.839);--color-gray-100:oklch(.967 .003 264.542);--color-gray-200:oklch(.928 .006 264.531);--color-gray-300:oklch(.872 .01 258.338);--color-gray-400:oklch(.707 .022 261.325);--color-gray-500:oklch(.551 .027 264.364);--color-gray-600:oklch(.446 .03 256.802);--color-gray-700:oklch(.373 .034 259.733);--color-gray-800:oklch(.278 .033 256.848);--color-gray-900:oklch(.21 .034 264.665);--color-gray-950:oklch(.13 .028 261.692);--color-zinc-50:oklch(.985 0 0);--color-zinc-100:oklch(.967 .001 286.375);--color-zinc-200:oklch(.92 .004 286.32);--color-zinc-300:oklch(.871 .006 286.286);--color-zinc-400:oklch(.705 .015 286.067);--color-zinc-500:oklch(.552 .016 285.938);--color-zinc-600:oklch(.442 .017 285.786);--color-zinc-700:oklch(.37 .013 285.805);--color-zinc-800:oklch(.274 .006 286.033);--color-zinc-900:oklch(.21 .006 285.885);--color-zinc-950:oklch(.141 .005 285.823);--color-neutral-50:oklch(.985 0 0);--color-neutral-100:oklch(.97 0 0);--color-neutral-200:oklch(.922 0 0);--color-neutral-300:oklch(.87 0 0);--color-neutral-400:oklch(.708 0 0);--color-neutral-500:oklch(.556 0 0);--color-neutral-600:oklch(.439 0 0);--color-neutral-700:oklch(.371 0 0);--color-neutral-800:oklch(.269 0 0);--color-neutral-900:oklch(.205 0 0);--color-neutral-950:oklch(.145 0 0);--color-stone-50:oklch(.985 .001 106.423);--color-stone-100:oklch(.97 .001 106.424);--color-stone-200:oklch(.923 .003 48.717);--color-stone-300:oklch(.869 .005 56.366);--color-stone-400:oklch(.709 .01 56.259);--color-stone-500:oklch(.553 .013 58.071);--color-stone-600:oklch(.444 .011 73.639);--color-stone-700:oklch(.374 .01 67.558);--color-stone-800:oklch(.268 .007 34.298);--color-stone-900:oklch(.216 .006 56.043);--color-stone-950:oklch(.147 .004 49.25);--color-black:#000;--color-white:#fff;--spacing:.25rem;--breakpoint-sm:40rem;--breakpoint-md:48rem;--breakpoint-lg:64rem;--breakpoint-xl:80rem;--breakpoint-2xl:96rem;--container-3xs:16rem;--container-2xs:18rem;--container-xs:20rem;--container-sm:24rem;--container-md:28rem;--container-lg:32rem;--container-xl:36rem;--container-2xl:42rem;--container-3xl:48rem;--container-4xl:56rem;--container-5xl:64rem;--container-6xl:72rem;--container-7xl:80rem;--text-xs:.75rem;--text-xs--line-height:calc(1/.75);--text-sm:.875rem;--text-sm--line-height:calc(1.25/.875);--text-base:1rem;--text-base--line-height: 1.5 ;--text-lg:1.125rem;--text-lg--line-height:calc(1.75/1.125);--text-xl:1.25rem;--text-xl--line-height:calc(1.75/1.25);--text-2xl:1.5rem;--text-2xl--line-height:calc(2/1.5);--text-3xl:1.875rem;--text-3xl--line-height: 1.2 ;--text-4xl:2.25rem;--text-4xl--line-height:calc(2.5/2.25);--text-5xl:3rem;--text-5xl--line-height:1;--text-6xl:3.75rem;--text-6xl--line-height:1;--text-7xl:4.5rem;--text-7xl--line-height:1;--text-8xl:6rem;--text-8xl--line-height:1;--text-9xl:8rem;--text-9xl--line-height:1;--font-weight-thin:100;--font-weight-extralight:200;--font-weight-light:300;--font-weight-normal:400;--font-weight-medium:500;--font-weight-semibold:600;--font-weight-bold:700;--font-weight-extrabold:800;--font-weight-black:900;--tracking-tighter:-.05em;--tracking-tight:-.025em;--tracking-normal:0em;--tracking-wide:.025em;--tracking-wider:.05em;--tracking-widest:.1em;--leading-tight:1.25;--leading-snug:1.375;--leading-normal:1.5;--leading-relaxed:1.625;--leading-loose:2;--radius-xs:.125rem;--radius-sm:.25rem;--radius-md:.375rem;--radius-lg:.5rem;--radius-xl:.75rem;--radius-2xl:1rem;--radius-3xl:1.5rem;--radius-4xl:2rem;--shadow-2xs:0 1px #0000000d;--shadow-xs:0 1px 2px 0 #0000000d;--shadow-sm:0 1px 3px 0 #0000001a,0 1px 2px -1px #0000001a;--</w:t>
      </w:r>
      <w:r w:rsidRPr="00684C53">
        <w:rPr>
          <w:lang w:val="en-US"/>
        </w:rPr>
        <w:lastRenderedPageBreak/>
        <w:t>shadow-md:0 4px 6px -1px #0000001a,0 2px 4px -2px #0000001a;--shadow-lg:0 10px 15px -3px #0000001a,0 4px 6px -4px #0000001a;--shadow-xl:0 20px 25px -5px #0000001a,0 8px 10px -6px #0000001a;--shadow-2xl:0 25px 50px -12px #00000040;--inset-shadow-2xs:inset 0 1px #0000000d;--inset-shadow-xs:inset 0 1px 1px #0000000d;--inset-shadow-sm:inset 0 2px 4px #0000000d;--drop-shadow-xs:0 1px 1px #0000000d;--drop-shadow-sm:0 1px 2px #00000026;--drop-shadow-md:0 3px 3px #0000001f;--drop-shadow-lg:0 4px 4px #00000026;--drop-shadow-xl:0 9px 7px #0000001a;--drop-shadow-2xl:0 25px 25px #00000026;--ease-in:cubic-bezier(.4,0,1,1);--ease-out:cubic-bezier(0,0,.2,1);--ease-in-out:cubic-bezier(.4,0,.2,1);--animate-spin:spin 1s linear infinite;--animate-ping:ping 1s cubic-bezier(0,0,.2,1)infinite;--animate-pulse:pulse 2s cubic-bezier(.4,0,.6,1)infinite;--animate-bounce:bounce 1s infinite;--blur-xs:4px;--blur-sm:8px;--blur-md:12px;--blur-lg:16px;--blur-xl:24px;--blur-2xl:40px;--blur-3xl:64px;--perspective-dramatic:100px;--perspective-near:300px;--perspective-normal:500px;--perspective-midrange:800px;--perspective-distant:1200px;--aspect-video:16/9;--default-transition-duration:.15s;--default-transition-timing-function:cubic-bezier(.4,0,.2,1);--default-font-family:var(--font-sans);--default-font-feature-settings:var(--font-sans--font-feature-settings);--default-font-variation-settings:var(--font-sans--font-variation-settings);--default-mono-font-family:var(--font-mono);--default-mono-font-feature-settings:var(--font-mono--font-feature-settings);--default-mono-font-variation-settings:var(--font-mono--font-variation-settings)}}@layer base{*,:after,:before,::backdrop{box-sizing:border-box;border:0 solid;margin:0;padding:0}::file-selector-button{box-sizing:border-box;border:0 solid;margin:0;padding:0}html,:host{-webkit-text-size-adjust:100%;-moz-tab-size:4;tab-size:4;line-height:1.5;font-family:var(--default-font-family,ui-sans-serif,system-ui,sans-serif,"Apple Color Emoji","Segoe UI Emoji","Segoe UI Symbol","Noto Color Emoji");font-feature-settings:var(--default-font-feature-settings,normal);font-variation-settings:var(--default-font-variation-settings,normal);-webkit-tap-highlight-color:transparent}body{line-height:inherit}hr{height:0;color:inherit;border-top-width:1px}abbr:where([title]){-webkit-text-decoration:underline dotted;text-decoration:underline dotted}h1,h2,h3,h4,h5,h6{font-size:inherit;font-weight:inherit}a{color:inherit;-webkit-text-decoration:inherit;text-decoration:inherit}b,strong{font-weight:bolder}code,kbd,samp,pre{font-family:var(--default-mono-font-family,ui-monospace,SFMono-Regular,Menlo,Monaco,Consolas,"Liberation Mono","Courier New",monospace);font-feature-settings:var(--default-mono-font-feature-settings,normal);font-variation-settings:var(--default-mono-font-variation-settings,normal);font-size:1em}small{font-size:80%}sub,sup{vertical-align:baseline;font-size:75%;line-height:0;position:relative}sub{bottom:-.25em}sup{top:-.5em}table{text-indent:0;border-color:inherit;border-collapse:collapse}:-moz-focusring{outline:auto}progress{vertical-align:baseline}summary{display:list-item}ol,ul,menu{list-style:none}img,svg,video,canvas,audio,iframe,embed,object{vertical-align:middle;display:block}img,video{max-width:100%;height:auto}button,input,select,optgroup,textarea{font:inherit;font-feature-settings:inherit;font-variation-settings:inherit;letter-spacing:inherit;color:inherit;opacity:1;background-color:#0000;border-radius:0}::file-selector-button{font:inherit;font-feature-settings:inherit;font-variation-settings:inherit;letter-spacing:inherit;color:inherit;opacity:1;background-color:#0000;border-radius:0}:where(select:is([multiple],[size])) optgroup{font-weight:bolder}:where(select:is([multiple],[size])) optgroup option{padding-inline-start:20px}::file-selector-button{margin-inline-end:4px}::placeholder{opacity:1;color:color-mix(in oklab,currentColor 50%,transparent)}textarea{resize:vertical}::-webkit-search-decoration{-webkit-appearance:none}::-webkit-date-and-time-value{min-height:1lh;text-align:inherit}::-webkit-datetime-edit{display:inline-flex}::-webkit-datetime-edit-fields-wrapper{padding:0}::-webkit-datetime-edit{padding-block:0}::-webkit-datetime-edit-year-field{padding-block:0}::-webkit-datetime-edit-month-field{padding-</w:t>
      </w:r>
      <w:r w:rsidRPr="00684C53">
        <w:rPr>
          <w:lang w:val="en-US"/>
        </w:rPr>
        <w:lastRenderedPageBreak/>
        <w:t>block:0}::-webkit-datetime-edit-day-field{padding-block:0}::-webkit-datetime-edit-hour-field{padding-block:0}::-webkit-datetime-edit-minute-field{padding-block:0}::-webkit-datetime-edit-second-field{padding-block:0}::-webkit-datetime-edit-millisecond-field{padding-block:0}::-webkit-datetime-edit-meridiem-field{padding-block:0}:-moz-ui-invalid{box-shadow:none}button,input:where([type=button],[type=reset],[type=submit]){-webkit-appearance:button;-moz-appearance:button;appearance:button}::file-selector-button{-webkit-appearance:button;-moz-appearance:button;appearance:button}::-webkit-inner-spin-button{height:auto}::-webkit-outer-spin-button{height:auto}[hidden]:where(:not([hidden=until-found])){display:none!important}}@layer components;@layer utilities{.absolute{position:absolute}.relative{position:relative}.static{position:static}.inset-0{inset:calc(var(--spacing)*0)}.-mt-\[4\.9rem\]{margin-top:-4.9rem}.-mb-px{margin-bottom:-1px}.mb-1{margin-bottom:calc(var(--spacing)*1)}.mb-2{margin-bottom:calc(var(--spacing)*2)}.mb-4{margin-bottom:calc(var(--spacing)*4)}.mb-6{margin-bottom:calc(var(--spacing)*6)}.-ml-8{margin-left:calc(var(--spacing)*-8)}.flex{display:flex}.hidden{display:none}.inline-block{display:inline-block}.inline-flex{display:inline-flex}.table{display:table}.aspect-\[335\/376\]{aspect-ratio:335/376}.h-1{height:calc(var(--spacing)*1)}.h-1\.5{height:calc(var(--spacing)*1.5)}.h-2{height:calc(var(--spacing)*2)}.h-2\.5{height:calc(var(--spacing)*2.5)}.h-3{height:calc(var(--spacing)*3)}.h-3\.5{height:calc(var(--spacing)*3.5)}.h-14{height:calc(var(--spacing)*14)}.h-14\.5{height:calc(var(--spacing)*14.5)}.min-h-screen{min-height:100vh}.w-1{width:calc(var(--spacing)*1)}.w-1\.5{width:calc(var(--spacing)*1.5)}.w-2{width:calc(var(--spacing)*2)}.w-2\.5{width:calc(var(--spacing)*2.5)}.w-3{width:calc(var(--spacing)*3)}.w-3\.5{width:calc(var(--spacing)*3.5)}.w-\[448px\]{width:448px}.w-full{width:100%}.max-w-\[335px\]{max-width:335px}.max-w-none{max-width:none}.flex-1{flex:1}.shrink-0{flex-shrink:0}.translate-y-0{--tw-translate-y:calc(var(--spacing)*0);translate:var(--tw-translate-x)var(--tw-translate-y)}.transform{transform:var(--tw-rotate-x)var(--tw-rotate-y)var(--tw-rotate-z)var(--tw-skew-x)var(--tw-skew-y)}.flex-col{flex-direction:column}.flex-col-reverse{flex-direction:column-reverse}.items-center{align-items:center}.justify-center{justify-content:center}.justify-end{justify-content:flex-end}.gap-3{gap:calc(var(--spacing)*3)}.gap-4{gap:calc(var(--spacing)*4)}:where(.space-x-1&gt;:not(:last-child)){--tw-space-x-reverse:0;margin-inline-start:calc(calc(var(--spacing)*1)*var(--tw-space-x-reverse));margin-inline-end:calc(calc(var(--spacing)*1)*calc(1 - var(--tw-space-x-reverse)))}.overflow-hidden{overflow:hidden}.rounded-full{border-radius:3.40282e38px}.rounded-sm{border-radius:var(--radius-sm)}.rounded-t-lg{border-top-left-radius:var(--radius-lg);border-top-right-radius:var(--radius-lg)}.rounded-br-lg{border-bottom-right-radius:var(--radius-lg)}.rounded-bl-lg{border-bottom-left-radius:var(--radius-lg)}.border{border-style:var(--tw-border-style);border-width:1px}.border-\[\#19140035\]{border-color:#19140035}.border-\[\#e3e3e0\]{border-color:#e3e3e0}.border-black{border-color:var(--color-black)}.border-transparent{border-color:#0000}.bg-\[\#1b1b18\]{background-color:#1b1b18}.bg-\[\#FDFDFC\]{background-color:#fdfdfc}.bg-\[\#dbdbd7\]{background-color:#dbdbd7}.bg-\[\#fff2f2\]{background-color:#fff2f2}.bg-white{background-color:var(--color-white)}.p-6{padding:calc(var(--spacing)*6)}.px-5{padding-inline:calc(var(--spacing)*5)}.py-1{padding-block:calc(var(--spacing)*1)}.py-1\.5{padding-block:calc(var(--spacing)*1.5)}.py-2{padding-block:calc(var(--spacing)*2)}.pb-12{padding-bottom:calc(var(--spacing)*12)}.text-sm{font-size:var(--text-sm);line-height:var(--tw-leading,var(--text-sm--line-height))}.text-\[13px\]{font-size:13px}.leading-\[20px\]{--tw-leading:20px;line-height:20px}.leading-normal{--tw-leading:var(--leading-normal);line-height:var(--leading-normal)}.font-medium{--tw-font-weight:var(--font-weight-medium);font-weight:var(--font-weight-medium)}.text-\[\#1b1b18\]{color:#1b1b18}.text-\[\#706f6c\]{color:#706f6c}.text-\[\#F53003\],.text-</w:t>
      </w:r>
      <w:r w:rsidRPr="00684C53">
        <w:rPr>
          <w:lang w:val="en-US"/>
        </w:rPr>
        <w:lastRenderedPageBreak/>
        <w:t>\[\#f53003\]{color:#f53003}.text-white{color:var(--color-white)}.underline{text-decoration-line:underline}.underline-offset-4{text-underline-offset:4px}.opacity-100{opacity:1}.shadow-\[0px_0px_1px_0px_rgba\(0\,0\,0\,0\.03\)\,0px_1px_2px_0px_rgba\(0\,0\,0\,0\.06\)\]{--tw-shadow:0px 0px 1px 0px var(--tw-shadow-color,#00000008),0px 1px 2px 0px var(--tw-shadow-color,#0000000f);box-shadow:var(--tw-inset-shadow),var(--tw-inset-ring-shadow),var(--tw-ring-offset-shadow),var(--tw-ring-shadow),var(--tw-shadow)}.shadow-\[inset_0px_0px_0px_1px_rgba\(26\,26\,0\,0\.16\)\]{--tw-shadow:inset 0px 0px 0px 1px var(--tw-shadow-color,#1a1a0029);box-shadow:var(--tw-inset-shadow),var(--tw-inset-ring-shadow),var(--tw-ring-offset-shadow),var(--tw-ring-shadow),var(--tw-shadow)}.\!filter{filter:var(--tw-blur,)var(--tw-brightness,)var(--tw-contrast,)var(--tw-grayscale,)var(--tw-hue-rotate,)var(--tw-invert,)var(--tw-saturate,)var(--tw-sepia,)var(--tw-drop-shadow,)!important}.filter{filter:var(--tw-blur,)var(--tw-brightness,)var(--tw-contrast,)var(--tw-grayscale,)var(--tw-hue-rotate,)var(--tw-invert,)var(--tw-saturate,)var(--tw-sepia,)var(--tw-drop-shadow,)}.transition-all{transition-property:all;transition-timing-function:var(--tw-ease,var(--default-transition-timing-function));transition-duration:var(--tw-duration,var(--default-transition-duration))}.transition-opacity{transition-property:opacity;transition-timing-function:var(--tw-ease,var(--default-transition-timing-function));transition-duration:var(--tw-duration,var(--default-transition-duration))}.delay-300{transition-delay:.3s}.duration-750{--tw-duration:.75s;transition-duration:.75s}.not-has-\[nav\]\:hidden:not(:has(:is(nav))){display:none}.before\:absolute:before{content:var(--tw-content);position:absolute}.before\:top-0:before{content:var(--tw-content);top:calc(var(--spacing)*0)}.before\:top-1\/2:before{content:var(--tw-content);top:50%}.before\:bottom-0:before{content:var(--tw-content);bottom:calc(var(--spacing)*0)}.before\:bottom-1\/2:before{content:var(--tw-content);bottom:50%}.before\:left-\[0\.4rem\]:before{content:var(--tw-content);left:.4rem}.before\:border-l:before{content:var(--tw-content);border-left-style:var(--tw-border-style);border-left-width:1px}.before\:border-\[\#e3e3e0\]:before{content:var(--tw-content);border-color:#e3e3e0}@media (hover:hover){.hover\:border-\[\#1915014a\]:hover{border-color:#1915014a}.hover\:border-\[\#19140035\]:hover{border-color:#19140035}.hover\:border-black:hover{border-color:var(--color-black)}.hover\:bg-black:hover{background-color:var(--color-black)}}@media (width&gt;=64rem){.lg\:-mt-\[6\.6rem\]{margin-top:-6.6rem}.lg\:mb-0{margin-bottom:calc(var(--spacing)*0)}.lg\:mb-6{margin-bottom:calc(var(--spacing)*6)}.lg\:-ml-px{margin-left:-1px}.lg\:ml-0{margin-left:calc(var(--spacing)*0)}.lg\:block{display:block}.lg\:aspect-auto{aspect-ratio:auto}.lg\:w-\[438px\]{width:438px}.lg\:max-w-4xl{max-width:var(--container-4xl)}.lg\:grow{flex-grow:1}.lg\:flex-row{flex-direction:row}.lg\:justify-center{justify-content:center}.lg\:rounded-t-none{border-top-left-radius:0;border-top-right-radius:0}.lg\:rounded-tl-lg{border-top-left-radius:var(--radius-lg)}.lg\:rounded-r-lg{border-top-right-radius:var(--radius-lg);border-bottom-right-radius:var(--radius-lg)}.lg\:rounded-br-none{border-bottom-right-radius:0}.lg\:p-8{padding:calc(var(--spacing)*8)}.lg\:p-20{padding:calc(var(--spacing)*20)}}@media (prefers-color-scheme:dark){.dark\:block{display:block}.dark\:hidden{display:none}.dark\:border-\[\#3E3E3A\]{border-color:#3e3e3a}.dark\:border-\[\#eeeeec\]{border-color:#eeeeec}.dark\:bg-\[\#0a0a0a\]{background-color:#0a0a0a}.dark\:bg-\[\#1D0002\]{background-color:#1d0002}.dark\:bg-\[\#3E3E3A\]{background-color:#3e3e3a}.dark\:bg-\[\#161615\]{background-color:#161615}.dark\:bg-\[\#eeeeec\]{background-color:#eeeeec}.dark\:text-\[\#1C1C1A\]{color:#1c1c1a}.dark\:text-\[\#A1A09A\]{color:#a1a09a}.dark\:text-\[\#EDEDEC\]{color:#ededec}.dark\:text-\[\#F61500\]{color:#f61500}.dark\:text-\[\#FF4433\]{color:#f43}.dark\:shadow-\[inset_0px_0px_0px_1px_\#fffaed2d\]{--tw-shadow:inset 0px 0px 0px 1px var(--tw-shadow-color,#fffaed2d);box-shadow:var(--tw-inset-shadow),var(--tw-inset-ring-shadow),var(--tw-ring-offset-</w:t>
      </w:r>
      <w:r w:rsidRPr="00684C53">
        <w:rPr>
          <w:lang w:val="en-US"/>
        </w:rPr>
        <w:lastRenderedPageBreak/>
        <w:t>shadow),var(--tw-ring-shadow),var(--tw-shadow)}.dark\:before\:border-\[\#3E3E3A\]:before{content:var(--tw-content);border-color:#3e3e3a}@media (hover:hover){.dark\:hover\:border-\[\#3E3E3A\]:hover{border-color:#3e3e3a}.dark\:hover\:border-\[\#62605b\]:hover{border-color:#62605b}.dark\:hover\:border-white:hover{border-color:var(--color-white)}.dark\:hover\:bg-white:hover{background-color:var(--color-white)}}}@starting-style{.starting\:translate-y-4{--tw-translate-y:calc(var(--spacing)*4);translate:var(--tw-translate-x)var(--tw-translate-y)}}@starting-style{.starting\:translate-y-6{--tw-translate-y:calc(var(--spacing)*6);translate:var(--tw-translate-x)var(--tw-translate-y)}}@starting-style{.starting\:opacity-0{opacity:0}}}@keyframes spin{to{transform:rotate(360deg)}}@keyframes ping{75%,to{opacity:0;transform:scale(2)}}@keyframes pulse{50%{opacity:.5}}@keyframes bounce{0%,to{animation-timing-function:cubic-bezier(.8,0,1,1);transform:translateY(-25%)}50%{animation-timing-function:cubic-bezier(0,0,.2,1);transform:none}}@property --tw-translate-x{syntax:"*";inherits:false;initial-value:0}@property --tw-translate-y{syntax:"*";inherits:false;initial-value:0}@property --tw-translate-z{syntax:"*";inherits:false;initial-value:0}@property --tw-rotate-x{syntax:"*";inherits:false;initial-value:rotateX(0)}@property --tw-rotate-y{syntax:"*";inherits:false;initial-value:rotateY(0)}@property --tw-rotate-z{syntax:"*";inherits:false;initial-value:rotateZ(0)}@property --tw-skew-x{syntax:"*";inherits:false;initial-value:skewX(0)}@property --tw-skew-y{syntax:"*";inherits:false;initial-value:skewY(0)}@property --tw-space-x-reverse{syntax:"*";inherits:false;initial-value:0}@property --tw-border-style{syntax:"*";inherits:false;initial-value:solid}@property --tw-leading{syntax:"*";inherits:false}@property --tw-font-weight{syntax:"*";inherits:false}@property --tw-shadow{syntax:"*";inherits:false;initial-value:0 0 #0000}@property --tw-shadow-color{syntax:"*";inherits:false}@property --tw-inset-shadow{syntax:"*";inherits:false;initial-value:0 0 #0000}@property --tw-inset-shadow-color{syntax:"*";inherits:false}@property --tw-ring-color{syntax:"*";inherits:false}@property --tw-ring-shadow{syntax:"*";inherits:false;initial-value:0 0 #0000}@property --tw-inset-ring-color{syntax:"*";inherits:false}@property --tw-inset-ring-shadow{syntax:"*";inherits:false;initial-value:0 0 #0000}@property --tw-ring-inset{syntax:"*";inherits:false}@property --tw-ring-offset-width{syntax:"&lt;length&gt;";inherits:false;initial-value:0}@property --tw-ring-offset-color{syntax:"*";inherits:false;initial-value:#fff}@property --tw-ring-offset-shadow{syntax:"*";inherits:false;initial-value:0 0 #0000}@property --tw-blur{syntax:"*";inherits:false}@property --tw-brightness{syntax:"*";inherits:false}@property --tw-contrast{syntax:"*";inherits:false}@property --tw-grayscale{syntax:"*";inherits:false}@property --tw-hue-rotate{syntax:"*";inherits:false}@property --tw-invert{syntax:"*";inherits:false}@property --tw-opacity{syntax:"*";inherits:false}@property --tw-saturate{syntax:"*";inherits:false}@property --tw-sepia{syntax:"*";inherits:false}@property --tw-drop-shadow{syntax:"*";inherits:false}@property --tw-duration{syntax:"*";inherits:false}@property --tw-content{syntax:"*";inherits:false;initial-value:""}</w:t>
      </w:r>
    </w:p>
    <w:p w:rsidR="001F705F" w:rsidRPr="00684C53" w:rsidRDefault="001F705F" w:rsidP="001F705F">
      <w:pPr>
        <w:rPr>
          <w:lang w:val="en-US"/>
        </w:rPr>
      </w:pPr>
      <w:r w:rsidRPr="00684C53">
        <w:rPr>
          <w:lang w:val="en-US"/>
        </w:rPr>
        <w:t xml:space="preserve">            &lt;/style&gt;</w:t>
      </w:r>
    </w:p>
    <w:p w:rsidR="001F705F" w:rsidRPr="00684C53" w:rsidRDefault="001F705F" w:rsidP="001F705F">
      <w:pPr>
        <w:rPr>
          <w:lang w:val="en-US"/>
        </w:rPr>
      </w:pPr>
      <w:r w:rsidRPr="00684C53">
        <w:rPr>
          <w:lang w:val="en-US"/>
        </w:rPr>
        <w:t xml:space="preserve">        @endif</w:t>
      </w:r>
    </w:p>
    <w:p w:rsidR="001F705F" w:rsidRPr="00684C53" w:rsidRDefault="001F705F" w:rsidP="001F705F">
      <w:pPr>
        <w:rPr>
          <w:lang w:val="en-US"/>
        </w:rPr>
      </w:pPr>
      <w:r w:rsidRPr="00684C53">
        <w:rPr>
          <w:lang w:val="en-US"/>
        </w:rPr>
        <w:t xml:space="preserve">    &lt;/head&gt;</w:t>
      </w:r>
    </w:p>
    <w:p w:rsidR="001F705F" w:rsidRPr="00684C53" w:rsidRDefault="001F705F" w:rsidP="001F705F">
      <w:pPr>
        <w:rPr>
          <w:lang w:val="en-US"/>
        </w:rPr>
      </w:pPr>
      <w:r w:rsidRPr="00684C53">
        <w:rPr>
          <w:lang w:val="en-US"/>
        </w:rPr>
        <w:t xml:space="preserve">    &lt;body class="bg-[#FDFDFC] dark:bg-[#0a0a0a] text-[#1b1b18] flex p-6 lg:p-8 items-center lg:justify-center min-h-screen flex-col"&gt;</w:t>
      </w:r>
    </w:p>
    <w:p w:rsidR="001F705F" w:rsidRPr="00684C53" w:rsidRDefault="001F705F" w:rsidP="001F705F">
      <w:pPr>
        <w:rPr>
          <w:lang w:val="en-US"/>
        </w:rPr>
      </w:pPr>
      <w:r w:rsidRPr="00684C53">
        <w:rPr>
          <w:lang w:val="en-US"/>
        </w:rPr>
        <w:t xml:space="preserve">        &lt;header class="w-full lg:max-w-4xl max-w-[335px] text-sm mb-6 not-has-[nav]:hidden"&gt;</w:t>
      </w:r>
    </w:p>
    <w:p w:rsidR="001F705F" w:rsidRPr="00684C53" w:rsidRDefault="001F705F" w:rsidP="001F705F">
      <w:pPr>
        <w:rPr>
          <w:lang w:val="en-US"/>
        </w:rPr>
      </w:pPr>
      <w:r w:rsidRPr="00684C53">
        <w:rPr>
          <w:lang w:val="en-US"/>
        </w:rPr>
        <w:t xml:space="preserve">            @if (Route::has('login'))</w:t>
      </w:r>
    </w:p>
    <w:p w:rsidR="001F705F" w:rsidRPr="00684C53" w:rsidRDefault="001F705F" w:rsidP="001F705F">
      <w:pPr>
        <w:rPr>
          <w:lang w:val="en-US"/>
        </w:rPr>
      </w:pPr>
      <w:r w:rsidRPr="00684C53">
        <w:rPr>
          <w:lang w:val="en-US"/>
        </w:rPr>
        <w:lastRenderedPageBreak/>
        <w:t xml:space="preserve">                &lt;nav class="flex items-center justify-end gap-4"&gt;</w:t>
      </w:r>
    </w:p>
    <w:p w:rsidR="001F705F" w:rsidRPr="00684C53" w:rsidRDefault="001F705F" w:rsidP="001F705F">
      <w:pPr>
        <w:rPr>
          <w:lang w:val="en-US"/>
        </w:rPr>
      </w:pPr>
      <w:r w:rsidRPr="00684C53">
        <w:rPr>
          <w:lang w:val="en-US"/>
        </w:rPr>
        <w:t xml:space="preserve">                    @auth</w:t>
      </w:r>
    </w:p>
    <w:p w:rsidR="001F705F" w:rsidRPr="00684C53" w:rsidRDefault="001F705F" w:rsidP="001F705F">
      <w:pPr>
        <w:rPr>
          <w:lang w:val="en-US"/>
        </w:rPr>
      </w:pPr>
      <w:r w:rsidRPr="00684C53">
        <w:rPr>
          <w:lang w:val="en-US"/>
        </w:rPr>
        <w:t xml:space="preserve">                        &lt;a</w:t>
      </w:r>
    </w:p>
    <w:p w:rsidR="001F705F" w:rsidRPr="00684C53" w:rsidRDefault="001F705F" w:rsidP="001F705F">
      <w:pPr>
        <w:rPr>
          <w:lang w:val="en-US"/>
        </w:rPr>
      </w:pPr>
      <w:r w:rsidRPr="00684C53">
        <w:rPr>
          <w:lang w:val="en-US"/>
        </w:rPr>
        <w:t xml:space="preserve">                            href="{{ url('/dashboard') }}"</w:t>
      </w:r>
    </w:p>
    <w:p w:rsidR="001F705F" w:rsidRPr="00684C53" w:rsidRDefault="001F705F" w:rsidP="001F705F">
      <w:pPr>
        <w:rPr>
          <w:lang w:val="en-US"/>
        </w:rPr>
      </w:pPr>
      <w:r w:rsidRPr="00684C53">
        <w:rPr>
          <w:lang w:val="en-US"/>
        </w:rPr>
        <w:t xml:space="preserve">                            class="inline-block px-5 py-1.5 dark:text-[#EDEDEC] border-[#19140035] hover:border-[#1915014a] border text-[#1b1b18] dark:border-[#3E3E3A] dark:hover:border-[#62605b] rounded-sm text-sm leading-normal"</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Dashboard</w:t>
      </w:r>
    </w:p>
    <w:p w:rsidR="001F705F" w:rsidRPr="00684C53" w:rsidRDefault="001F705F" w:rsidP="001F705F">
      <w:pPr>
        <w:rPr>
          <w:lang w:val="en-US"/>
        </w:rPr>
      </w:pPr>
      <w:r w:rsidRPr="00684C53">
        <w:rPr>
          <w:lang w:val="en-US"/>
        </w:rPr>
        <w:t xml:space="preserve">                        &lt;/a&gt;</w:t>
      </w:r>
    </w:p>
    <w:p w:rsidR="001F705F" w:rsidRPr="00684C53" w:rsidRDefault="001F705F" w:rsidP="001F705F">
      <w:pPr>
        <w:rPr>
          <w:lang w:val="en-US"/>
        </w:rPr>
      </w:pPr>
      <w:r w:rsidRPr="00684C53">
        <w:rPr>
          <w:lang w:val="en-US"/>
        </w:rPr>
        <w:t xml:space="preserve">                    @else</w:t>
      </w:r>
    </w:p>
    <w:p w:rsidR="001F705F" w:rsidRPr="00684C53" w:rsidRDefault="001F705F" w:rsidP="001F705F">
      <w:pPr>
        <w:rPr>
          <w:lang w:val="en-US"/>
        </w:rPr>
      </w:pPr>
      <w:r w:rsidRPr="00684C53">
        <w:rPr>
          <w:lang w:val="en-US"/>
        </w:rPr>
        <w:t xml:space="preserve">                        &lt;a</w:t>
      </w:r>
    </w:p>
    <w:p w:rsidR="001F705F" w:rsidRPr="00684C53" w:rsidRDefault="001F705F" w:rsidP="001F705F">
      <w:pPr>
        <w:rPr>
          <w:lang w:val="en-US"/>
        </w:rPr>
      </w:pPr>
      <w:r w:rsidRPr="00684C53">
        <w:rPr>
          <w:lang w:val="en-US"/>
        </w:rPr>
        <w:t xml:space="preserve">                            href="{{ route('login') }}"</w:t>
      </w:r>
    </w:p>
    <w:p w:rsidR="001F705F" w:rsidRPr="00684C53" w:rsidRDefault="001F705F" w:rsidP="001F705F">
      <w:pPr>
        <w:rPr>
          <w:lang w:val="en-US"/>
        </w:rPr>
      </w:pPr>
      <w:r w:rsidRPr="00684C53">
        <w:rPr>
          <w:lang w:val="en-US"/>
        </w:rPr>
        <w:t xml:space="preserve">                            class="inline-block px-5 py-1.5 dark:text-[#EDEDEC] text-[#1b1b18] border border-transparent hover:border-[#19140035] dark:hover:border-[#3E3E3A] rounded-sm text-sm leading-normal"</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Log in</w:t>
      </w:r>
    </w:p>
    <w:p w:rsidR="001F705F" w:rsidRPr="00684C53" w:rsidRDefault="001F705F" w:rsidP="001F705F">
      <w:pPr>
        <w:rPr>
          <w:lang w:val="en-US"/>
        </w:rPr>
      </w:pPr>
      <w:r w:rsidRPr="00684C53">
        <w:rPr>
          <w:lang w:val="en-US"/>
        </w:rPr>
        <w:t xml:space="preserve">                        &lt;/a&gt;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@if (Route::has('register'))</w:t>
      </w:r>
    </w:p>
    <w:p w:rsidR="001F705F" w:rsidRPr="00684C53" w:rsidRDefault="001F705F" w:rsidP="001F705F">
      <w:pPr>
        <w:rPr>
          <w:lang w:val="en-US"/>
        </w:rPr>
      </w:pPr>
      <w:r w:rsidRPr="00684C53">
        <w:rPr>
          <w:lang w:val="en-US"/>
        </w:rPr>
        <w:t xml:space="preserve">                            &lt;a</w:t>
      </w:r>
    </w:p>
    <w:p w:rsidR="001F705F" w:rsidRPr="00684C53" w:rsidRDefault="001F705F" w:rsidP="001F705F">
      <w:pPr>
        <w:rPr>
          <w:lang w:val="en-US"/>
        </w:rPr>
      </w:pPr>
      <w:r w:rsidRPr="00684C53">
        <w:rPr>
          <w:lang w:val="en-US"/>
        </w:rPr>
        <w:t xml:space="preserve">                                href="{{ route('register') }}"</w:t>
      </w:r>
    </w:p>
    <w:p w:rsidR="001F705F" w:rsidRPr="00684C53" w:rsidRDefault="001F705F" w:rsidP="001F705F">
      <w:pPr>
        <w:rPr>
          <w:lang w:val="en-US"/>
        </w:rPr>
      </w:pPr>
      <w:r w:rsidRPr="00684C53">
        <w:rPr>
          <w:lang w:val="en-US"/>
        </w:rPr>
        <w:t xml:space="preserve">                                class="inline-block px-5 py-1.5 dark:text-[#EDEDEC] border-[#19140035] hover:border-[#1915014a] border text-[#1b1b18] dark:border-[#3E3E3A] dark:hover:border-[#62605b] rounded-sm text-sm leading-normal"&gt;</w:t>
      </w:r>
    </w:p>
    <w:p w:rsidR="001F705F" w:rsidRPr="00684C53" w:rsidRDefault="001F705F" w:rsidP="001F705F">
      <w:pPr>
        <w:rPr>
          <w:lang w:val="en-US"/>
        </w:rPr>
      </w:pPr>
      <w:r w:rsidRPr="00684C53">
        <w:rPr>
          <w:lang w:val="en-US"/>
        </w:rPr>
        <w:t xml:space="preserve">                                Register</w:t>
      </w:r>
    </w:p>
    <w:p w:rsidR="001F705F" w:rsidRPr="00684C53" w:rsidRDefault="001F705F" w:rsidP="001F705F">
      <w:pPr>
        <w:rPr>
          <w:lang w:val="en-US"/>
        </w:rPr>
      </w:pPr>
      <w:r w:rsidRPr="00684C53">
        <w:rPr>
          <w:lang w:val="en-US"/>
        </w:rPr>
        <w:t xml:space="preserve">                            &lt;/a&gt;</w:t>
      </w:r>
    </w:p>
    <w:p w:rsidR="001F705F" w:rsidRPr="00684C53" w:rsidRDefault="001F705F" w:rsidP="001F705F">
      <w:pPr>
        <w:rPr>
          <w:lang w:val="en-US"/>
        </w:rPr>
      </w:pPr>
      <w:r w:rsidRPr="00684C53">
        <w:rPr>
          <w:lang w:val="en-US"/>
        </w:rPr>
        <w:t xml:space="preserve">                        @endif</w:t>
      </w:r>
    </w:p>
    <w:p w:rsidR="001F705F" w:rsidRPr="00684C53" w:rsidRDefault="001F705F" w:rsidP="001F705F">
      <w:pPr>
        <w:rPr>
          <w:lang w:val="en-US"/>
        </w:rPr>
      </w:pPr>
      <w:r w:rsidRPr="00684C53">
        <w:rPr>
          <w:lang w:val="en-US"/>
        </w:rPr>
        <w:t xml:space="preserve">                    @endauth</w:t>
      </w:r>
    </w:p>
    <w:p w:rsidR="001F705F" w:rsidRPr="00684C53" w:rsidRDefault="001F705F" w:rsidP="001F705F">
      <w:pPr>
        <w:rPr>
          <w:lang w:val="en-US"/>
        </w:rPr>
      </w:pPr>
      <w:r w:rsidRPr="00684C53">
        <w:rPr>
          <w:lang w:val="en-US"/>
        </w:rPr>
        <w:t xml:space="preserve">                &lt;/nav&gt;</w:t>
      </w:r>
    </w:p>
    <w:p w:rsidR="001F705F" w:rsidRPr="00684C53" w:rsidRDefault="001F705F" w:rsidP="001F705F">
      <w:pPr>
        <w:rPr>
          <w:lang w:val="en-US"/>
        </w:rPr>
      </w:pPr>
      <w:r w:rsidRPr="00684C53">
        <w:rPr>
          <w:lang w:val="en-US"/>
        </w:rPr>
        <w:lastRenderedPageBreak/>
        <w:t xml:space="preserve">            @endif</w:t>
      </w:r>
    </w:p>
    <w:p w:rsidR="001F705F" w:rsidRPr="00684C53" w:rsidRDefault="001F705F" w:rsidP="001F705F">
      <w:pPr>
        <w:rPr>
          <w:lang w:val="en-US"/>
        </w:rPr>
      </w:pPr>
      <w:r w:rsidRPr="00684C53">
        <w:rPr>
          <w:lang w:val="en-US"/>
        </w:rPr>
        <w:t xml:space="preserve">        &lt;/header&gt;</w:t>
      </w:r>
    </w:p>
    <w:p w:rsidR="001F705F" w:rsidRPr="00684C53" w:rsidRDefault="001F705F" w:rsidP="001F705F">
      <w:pPr>
        <w:rPr>
          <w:lang w:val="en-US"/>
        </w:rPr>
      </w:pPr>
      <w:r w:rsidRPr="00684C53">
        <w:rPr>
          <w:lang w:val="en-US"/>
        </w:rPr>
        <w:t xml:space="preserve">        &lt;div class="flex items-center justify-center w-full transition-opacity opacity-100 duration-750 lg:grow starting:opacity-0"&gt;</w:t>
      </w:r>
    </w:p>
    <w:p w:rsidR="001F705F" w:rsidRPr="00684C53" w:rsidRDefault="001F705F" w:rsidP="001F705F">
      <w:pPr>
        <w:rPr>
          <w:lang w:val="en-US"/>
        </w:rPr>
      </w:pPr>
      <w:r w:rsidRPr="00684C53">
        <w:rPr>
          <w:lang w:val="en-US"/>
        </w:rPr>
        <w:t xml:space="preserve">            &lt;main class="flex max-w-[335px] w-full flex-col-reverse lg:max-w-4xl lg:flex-row"&gt;</w:t>
      </w:r>
    </w:p>
    <w:p w:rsidR="001F705F" w:rsidRPr="00684C53" w:rsidRDefault="001F705F" w:rsidP="001F705F">
      <w:pPr>
        <w:rPr>
          <w:lang w:val="en-US"/>
        </w:rPr>
      </w:pPr>
      <w:r w:rsidRPr="00684C53">
        <w:rPr>
          <w:lang w:val="en-US"/>
        </w:rPr>
        <w:t xml:space="preserve">                &lt;div class="text-[13px] leading-[20px] flex-1 p-6 pb-12 lg:p-20 bg-white dark:bg-[#161615] dark:text-[#EDEDEC] shadow-[inset_0px_0px_0px_1px_rgba(26,26,0,0.16)] dark:shadow-[inset_0px_0px_0px_1px_#fffaed2d] rounded-bl-lg rounded-br-lg lg:rounded-tl-lg lg:rounded-br-none"&gt;</w:t>
      </w:r>
    </w:p>
    <w:p w:rsidR="001F705F" w:rsidRPr="00684C53" w:rsidRDefault="001F705F" w:rsidP="001F705F">
      <w:pPr>
        <w:rPr>
          <w:lang w:val="en-US"/>
        </w:rPr>
      </w:pPr>
      <w:r w:rsidRPr="00684C53">
        <w:rPr>
          <w:lang w:val="en-US"/>
        </w:rPr>
        <w:t xml:space="preserve">                    &lt;h1 class="mb-1 font-medium"&gt;Let's get started&lt;/h1&gt;</w:t>
      </w:r>
    </w:p>
    <w:p w:rsidR="001F705F" w:rsidRPr="00684C53" w:rsidRDefault="001F705F" w:rsidP="001F705F">
      <w:pPr>
        <w:rPr>
          <w:lang w:val="en-US"/>
        </w:rPr>
      </w:pPr>
      <w:r w:rsidRPr="00684C53">
        <w:rPr>
          <w:lang w:val="en-US"/>
        </w:rPr>
        <w:t xml:space="preserve">                    &lt;p class="mb-2 text-[#706f6c] dark:text-[#A1A09A]"&gt;Laravel has an incredibly rich ecosystem. &lt;br&gt;We suggest starting with the following.&lt;/p&gt;</w:t>
      </w:r>
    </w:p>
    <w:p w:rsidR="001F705F" w:rsidRPr="00684C53" w:rsidRDefault="001F705F" w:rsidP="001F705F">
      <w:pPr>
        <w:rPr>
          <w:lang w:val="en-US"/>
        </w:rPr>
      </w:pPr>
      <w:r w:rsidRPr="00684C53">
        <w:rPr>
          <w:lang w:val="en-US"/>
        </w:rPr>
        <w:t xml:space="preserve">                    &lt;ul class="flex flex-col mb-4 lg:mb-6"&gt;</w:t>
      </w:r>
    </w:p>
    <w:p w:rsidR="001F705F" w:rsidRPr="00684C53" w:rsidRDefault="001F705F" w:rsidP="001F705F">
      <w:pPr>
        <w:rPr>
          <w:lang w:val="en-US"/>
        </w:rPr>
      </w:pPr>
      <w:r w:rsidRPr="00684C53">
        <w:rPr>
          <w:lang w:val="en-US"/>
        </w:rPr>
        <w:t xml:space="preserve">                        &lt;li class="flex items-center gap-4 py-2 relative before:border-l before:border-[#e3e3e0] dark:before:border-[#3E3E3A] before:top-1/2 before:bottom-0 before:left-[0.4rem] before:absolute"&gt;</w:t>
      </w:r>
    </w:p>
    <w:p w:rsidR="001F705F" w:rsidRPr="00684C53" w:rsidRDefault="001F705F" w:rsidP="001F705F">
      <w:pPr>
        <w:rPr>
          <w:lang w:val="en-US"/>
        </w:rPr>
      </w:pPr>
      <w:r w:rsidRPr="00684C53">
        <w:rPr>
          <w:lang w:val="en-US"/>
        </w:rPr>
        <w:t xml:space="preserve">                            &lt;span class="relative py-1 bg-white dark:bg-[#161615]"&gt;</w:t>
      </w:r>
    </w:p>
    <w:p w:rsidR="001F705F" w:rsidRPr="00684C53" w:rsidRDefault="001F705F" w:rsidP="001F705F">
      <w:pPr>
        <w:rPr>
          <w:lang w:val="en-US"/>
        </w:rPr>
      </w:pPr>
      <w:r w:rsidRPr="00684C53">
        <w:rPr>
          <w:lang w:val="en-US"/>
        </w:rPr>
        <w:t xml:space="preserve">                                &lt;span class="flex items-center justify-center rounded-full bg-[#FDFDFC] dark:bg-[#161615] shadow-[0px_0px_1px_0px_rgba(0,0,0,0.03),0px_1px_2px_0px_rgba(0,0,0,0.06)] w-3.5 h-3.5 border dark:border-[#3E3E3A] border-[#e3e3e0]"&gt;</w:t>
      </w:r>
    </w:p>
    <w:p w:rsidR="001F705F" w:rsidRPr="00684C53" w:rsidRDefault="001F705F" w:rsidP="001F705F">
      <w:pPr>
        <w:rPr>
          <w:lang w:val="en-US"/>
        </w:rPr>
      </w:pPr>
      <w:r w:rsidRPr="00684C53">
        <w:rPr>
          <w:lang w:val="en-US"/>
        </w:rPr>
        <w:t xml:space="preserve">                                    &lt;span class="rounded-full bg-[#dbdbd7] dark:bg-[#3E3E3A] w-1.5 h-1.5"&gt;&lt;/span&gt;</w:t>
      </w:r>
    </w:p>
    <w:p w:rsidR="001F705F" w:rsidRPr="00684C53" w:rsidRDefault="001F705F" w:rsidP="001F705F">
      <w:pPr>
        <w:rPr>
          <w:lang w:val="en-US"/>
        </w:rPr>
      </w:pPr>
      <w:r w:rsidRPr="00684C53">
        <w:rPr>
          <w:lang w:val="en-US"/>
        </w:rPr>
        <w:t xml:space="preserve">                                &lt;/span&gt;</w:t>
      </w:r>
    </w:p>
    <w:p w:rsidR="001F705F" w:rsidRPr="00684C53" w:rsidRDefault="001F705F" w:rsidP="001F705F">
      <w:pPr>
        <w:rPr>
          <w:lang w:val="en-US"/>
        </w:rPr>
      </w:pPr>
      <w:r w:rsidRPr="00684C53">
        <w:rPr>
          <w:lang w:val="en-US"/>
        </w:rPr>
        <w:t xml:space="preserve">                            &lt;/span&gt;</w:t>
      </w:r>
    </w:p>
    <w:p w:rsidR="001F705F" w:rsidRPr="00684C53" w:rsidRDefault="001F705F" w:rsidP="001F705F">
      <w:pPr>
        <w:rPr>
          <w:lang w:val="en-US"/>
        </w:rPr>
      </w:pPr>
      <w:r w:rsidRPr="00684C53">
        <w:rPr>
          <w:lang w:val="en-US"/>
        </w:rPr>
        <w:t xml:space="preserve">                            &lt;span&gt;</w:t>
      </w:r>
    </w:p>
    <w:p w:rsidR="001F705F" w:rsidRPr="00684C53" w:rsidRDefault="001F705F" w:rsidP="001F705F">
      <w:pPr>
        <w:rPr>
          <w:lang w:val="en-US"/>
        </w:rPr>
      </w:pPr>
      <w:r w:rsidRPr="00684C53">
        <w:rPr>
          <w:lang w:val="en-US"/>
        </w:rPr>
        <w:t xml:space="preserve">                                Read the</w:t>
      </w:r>
    </w:p>
    <w:p w:rsidR="001F705F" w:rsidRPr="00684C53" w:rsidRDefault="001F705F" w:rsidP="001F705F">
      <w:pPr>
        <w:rPr>
          <w:lang w:val="en-US"/>
        </w:rPr>
      </w:pPr>
      <w:r w:rsidRPr="00684C53">
        <w:rPr>
          <w:lang w:val="en-US"/>
        </w:rPr>
        <w:t xml:space="preserve">                                &lt;a href="https://laravel.com/docs" target="_blank" class="inline-flex items-center space-x-1 font-medium underline underline-offset-4 text-[#f53003] dark:text-[#FF4433] ml-1"&gt;</w:t>
      </w:r>
    </w:p>
    <w:p w:rsidR="001F705F" w:rsidRPr="00684C53" w:rsidRDefault="001F705F" w:rsidP="001F705F">
      <w:pPr>
        <w:rPr>
          <w:lang w:val="en-US"/>
        </w:rPr>
      </w:pPr>
      <w:r w:rsidRPr="00684C53">
        <w:rPr>
          <w:lang w:val="en-US"/>
        </w:rPr>
        <w:t xml:space="preserve">                                    &lt;span&gt;Documentation&lt;/span&gt;</w:t>
      </w:r>
    </w:p>
    <w:p w:rsidR="001F705F" w:rsidRPr="00684C53" w:rsidRDefault="001F705F" w:rsidP="001F705F">
      <w:pPr>
        <w:rPr>
          <w:lang w:val="en-US"/>
        </w:rPr>
      </w:pPr>
      <w:r w:rsidRPr="00684C53">
        <w:rPr>
          <w:lang w:val="en-US"/>
        </w:rPr>
        <w:t xml:space="preserve">                                    &lt;svg</w:t>
      </w:r>
    </w:p>
    <w:p w:rsidR="001F705F" w:rsidRPr="00684C53" w:rsidRDefault="001F705F" w:rsidP="001F705F">
      <w:pPr>
        <w:rPr>
          <w:lang w:val="en-US"/>
        </w:rPr>
      </w:pPr>
      <w:r w:rsidRPr="00684C53">
        <w:rPr>
          <w:lang w:val="en-US"/>
        </w:rPr>
        <w:t xml:space="preserve">                                        width="10"</w:t>
      </w:r>
    </w:p>
    <w:p w:rsidR="001F705F" w:rsidRPr="00684C53" w:rsidRDefault="001F705F" w:rsidP="001F705F">
      <w:pPr>
        <w:rPr>
          <w:lang w:val="en-US"/>
        </w:rPr>
      </w:pPr>
      <w:r w:rsidRPr="00684C53">
        <w:rPr>
          <w:lang w:val="en-US"/>
        </w:rPr>
        <w:t xml:space="preserve">                                        height="11"</w:t>
      </w:r>
    </w:p>
    <w:p w:rsidR="001F705F" w:rsidRPr="00684C53" w:rsidRDefault="001F705F" w:rsidP="001F705F">
      <w:pPr>
        <w:rPr>
          <w:lang w:val="en-US"/>
        </w:rPr>
      </w:pPr>
      <w:r w:rsidRPr="00684C53">
        <w:rPr>
          <w:lang w:val="en-US"/>
        </w:rPr>
        <w:t xml:space="preserve">                                        viewBox="0 0 10 11"</w:t>
      </w:r>
    </w:p>
    <w:p w:rsidR="001F705F" w:rsidRPr="00684C53" w:rsidRDefault="001F705F" w:rsidP="001F705F">
      <w:pPr>
        <w:rPr>
          <w:lang w:val="en-US"/>
        </w:rPr>
      </w:pPr>
      <w:r w:rsidRPr="00684C53">
        <w:rPr>
          <w:lang w:val="en-US"/>
        </w:rPr>
        <w:t xml:space="preserve">                                        fill="none"</w:t>
      </w:r>
    </w:p>
    <w:p w:rsidR="001F705F" w:rsidRPr="00684C53" w:rsidRDefault="001F705F" w:rsidP="001F705F">
      <w:pPr>
        <w:rPr>
          <w:lang w:val="en-US"/>
        </w:rPr>
      </w:pPr>
      <w:r w:rsidRPr="00684C53">
        <w:rPr>
          <w:lang w:val="en-US"/>
        </w:rPr>
        <w:t xml:space="preserve">                                        xmlns="http://www.w3.org/2000/svg"</w:t>
      </w:r>
    </w:p>
    <w:p w:rsidR="001F705F" w:rsidRPr="00684C53" w:rsidRDefault="001F705F" w:rsidP="001F705F">
      <w:pPr>
        <w:rPr>
          <w:lang w:val="en-US"/>
        </w:rPr>
      </w:pPr>
      <w:r w:rsidRPr="00684C53">
        <w:rPr>
          <w:lang w:val="en-US"/>
        </w:rPr>
        <w:lastRenderedPageBreak/>
        <w:t xml:space="preserve">                                        class="w-2.5 h-2.5"</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&lt;path</w:t>
      </w:r>
    </w:p>
    <w:p w:rsidR="001F705F" w:rsidRPr="00684C53" w:rsidRDefault="001F705F" w:rsidP="001F705F">
      <w:pPr>
        <w:rPr>
          <w:lang w:val="en-US"/>
        </w:rPr>
      </w:pPr>
      <w:r w:rsidRPr="00684C53">
        <w:rPr>
          <w:lang w:val="en-US"/>
        </w:rPr>
        <w:t xml:space="preserve">                                            d="M7.70833 6.95834V2.79167H3.54167M2.5 8L7.5 3.00001"</w:t>
      </w:r>
    </w:p>
    <w:p w:rsidR="001F705F" w:rsidRPr="00684C53" w:rsidRDefault="001F705F" w:rsidP="001F705F">
      <w:pPr>
        <w:rPr>
          <w:lang w:val="en-US"/>
        </w:rPr>
      </w:pPr>
      <w:r w:rsidRPr="00684C53">
        <w:rPr>
          <w:lang w:val="en-US"/>
        </w:rPr>
        <w:t xml:space="preserve">                                            stroke="currentColor"</w:t>
      </w:r>
    </w:p>
    <w:p w:rsidR="001F705F" w:rsidRPr="00684C53" w:rsidRDefault="001F705F" w:rsidP="001F705F">
      <w:pPr>
        <w:rPr>
          <w:lang w:val="en-US"/>
        </w:rPr>
      </w:pPr>
      <w:r w:rsidRPr="00684C53">
        <w:rPr>
          <w:lang w:val="en-US"/>
        </w:rPr>
        <w:t xml:space="preserve">                                            stroke-linecap="square"</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&lt;/svg&gt;</w:t>
      </w:r>
    </w:p>
    <w:p w:rsidR="001F705F" w:rsidRPr="00684C53" w:rsidRDefault="001F705F" w:rsidP="001F705F">
      <w:pPr>
        <w:rPr>
          <w:lang w:val="en-US"/>
        </w:rPr>
      </w:pPr>
      <w:r w:rsidRPr="00684C53">
        <w:rPr>
          <w:lang w:val="en-US"/>
        </w:rPr>
        <w:t xml:space="preserve">                                &lt;/a&gt;</w:t>
      </w:r>
    </w:p>
    <w:p w:rsidR="001F705F" w:rsidRPr="00684C53" w:rsidRDefault="001F705F" w:rsidP="001F705F">
      <w:pPr>
        <w:rPr>
          <w:lang w:val="en-US"/>
        </w:rPr>
      </w:pPr>
      <w:r w:rsidRPr="00684C53">
        <w:rPr>
          <w:lang w:val="en-US"/>
        </w:rPr>
        <w:t xml:space="preserve">                            &lt;/span&gt;</w:t>
      </w:r>
    </w:p>
    <w:p w:rsidR="001F705F" w:rsidRPr="00684C53" w:rsidRDefault="001F705F" w:rsidP="001F705F">
      <w:pPr>
        <w:rPr>
          <w:lang w:val="en-US"/>
        </w:rPr>
      </w:pPr>
      <w:r w:rsidRPr="00684C53">
        <w:rPr>
          <w:lang w:val="en-US"/>
        </w:rPr>
        <w:t xml:space="preserve">                        &lt;/li&gt;</w:t>
      </w:r>
    </w:p>
    <w:p w:rsidR="001F705F" w:rsidRPr="00684C53" w:rsidRDefault="001F705F" w:rsidP="001F705F">
      <w:pPr>
        <w:rPr>
          <w:lang w:val="en-US"/>
        </w:rPr>
      </w:pPr>
      <w:r w:rsidRPr="00684C53">
        <w:rPr>
          <w:lang w:val="en-US"/>
        </w:rPr>
        <w:t xml:space="preserve">                        &lt;li class="flex items-center gap-4 py-2 relative before:border-l before:border-[#e3e3e0] dark:before:border-[#3E3E3A] before:bottom-1/2 before:top-0 before:left-[0.4rem] before:absolute"&gt;</w:t>
      </w:r>
    </w:p>
    <w:p w:rsidR="001F705F" w:rsidRPr="00684C53" w:rsidRDefault="001F705F" w:rsidP="001F705F">
      <w:pPr>
        <w:rPr>
          <w:lang w:val="en-US"/>
        </w:rPr>
      </w:pPr>
      <w:r w:rsidRPr="00684C53">
        <w:rPr>
          <w:lang w:val="en-US"/>
        </w:rPr>
        <w:t xml:space="preserve">                            &lt;span class="relative py-1 bg-white dark:bg-[#161615]"&gt;</w:t>
      </w:r>
    </w:p>
    <w:p w:rsidR="001F705F" w:rsidRPr="00684C53" w:rsidRDefault="001F705F" w:rsidP="001F705F">
      <w:pPr>
        <w:rPr>
          <w:lang w:val="en-US"/>
        </w:rPr>
      </w:pPr>
      <w:r w:rsidRPr="00684C53">
        <w:rPr>
          <w:lang w:val="en-US"/>
        </w:rPr>
        <w:t xml:space="preserve">                                &lt;span class="flex items-center justify-center rounded-full bg-[#FDFDFC] dark:bg-[#161615] shadow-[0px_0px_1px_0px_rgba(0,0,0,0.03),0px_1px_2px_0px_rgba(0,0,0,0.06)] w-3.5 h-3.5 border dark:border-[#3E3E3A] border-[#e3e3e0]"&gt;</w:t>
      </w:r>
    </w:p>
    <w:p w:rsidR="001F705F" w:rsidRPr="00684C53" w:rsidRDefault="001F705F" w:rsidP="001F705F">
      <w:pPr>
        <w:rPr>
          <w:lang w:val="en-US"/>
        </w:rPr>
      </w:pPr>
      <w:r w:rsidRPr="00684C53">
        <w:rPr>
          <w:lang w:val="en-US"/>
        </w:rPr>
        <w:t xml:space="preserve">                                    &lt;span class="rounded-full bg-[#dbdbd7] dark:bg-[#3E3E3A] w-1.5 h-1.5"&gt;&lt;/span&gt;</w:t>
      </w:r>
    </w:p>
    <w:p w:rsidR="001F705F" w:rsidRPr="00684C53" w:rsidRDefault="001F705F" w:rsidP="001F705F">
      <w:pPr>
        <w:rPr>
          <w:lang w:val="en-US"/>
        </w:rPr>
      </w:pPr>
      <w:r w:rsidRPr="00684C53">
        <w:rPr>
          <w:lang w:val="en-US"/>
        </w:rPr>
        <w:t xml:space="preserve">                                &lt;/span&gt;</w:t>
      </w:r>
    </w:p>
    <w:p w:rsidR="001F705F" w:rsidRPr="00684C53" w:rsidRDefault="001F705F" w:rsidP="001F705F">
      <w:pPr>
        <w:rPr>
          <w:lang w:val="en-US"/>
        </w:rPr>
      </w:pPr>
      <w:r w:rsidRPr="00684C53">
        <w:rPr>
          <w:lang w:val="en-US"/>
        </w:rPr>
        <w:t xml:space="preserve">                            &lt;/span&gt;</w:t>
      </w:r>
    </w:p>
    <w:p w:rsidR="001F705F" w:rsidRPr="00684C53" w:rsidRDefault="001F705F" w:rsidP="001F705F">
      <w:pPr>
        <w:rPr>
          <w:lang w:val="en-US"/>
        </w:rPr>
      </w:pPr>
      <w:r w:rsidRPr="00684C53">
        <w:rPr>
          <w:lang w:val="en-US"/>
        </w:rPr>
        <w:t xml:space="preserve">                            &lt;span&gt;</w:t>
      </w:r>
    </w:p>
    <w:p w:rsidR="001F705F" w:rsidRPr="00684C53" w:rsidRDefault="001F705F" w:rsidP="001F705F">
      <w:pPr>
        <w:rPr>
          <w:lang w:val="en-US"/>
        </w:rPr>
      </w:pPr>
      <w:r w:rsidRPr="00684C53">
        <w:rPr>
          <w:lang w:val="en-US"/>
        </w:rPr>
        <w:t xml:space="preserve">                                Watch video tutorials at</w:t>
      </w:r>
    </w:p>
    <w:p w:rsidR="001F705F" w:rsidRPr="00684C53" w:rsidRDefault="001F705F" w:rsidP="001F705F">
      <w:pPr>
        <w:rPr>
          <w:lang w:val="en-US"/>
        </w:rPr>
      </w:pPr>
      <w:r w:rsidRPr="00684C53">
        <w:rPr>
          <w:lang w:val="en-US"/>
        </w:rPr>
        <w:t xml:space="preserve">                                &lt;a href="https://laracasts.com" target="_blank" class="inline-flex items-center space-x-1 font-medium underline underline-offset-4 text-[#f53003] dark:text-[#FF4433] ml-1"&gt;</w:t>
      </w:r>
    </w:p>
    <w:p w:rsidR="001F705F" w:rsidRPr="00684C53" w:rsidRDefault="001F705F" w:rsidP="001F705F">
      <w:pPr>
        <w:rPr>
          <w:lang w:val="en-US"/>
        </w:rPr>
      </w:pPr>
      <w:r w:rsidRPr="00684C53">
        <w:rPr>
          <w:lang w:val="en-US"/>
        </w:rPr>
        <w:t xml:space="preserve">                                    &lt;span&gt;Laracasts&lt;/span&gt;</w:t>
      </w:r>
    </w:p>
    <w:p w:rsidR="001F705F" w:rsidRPr="00684C53" w:rsidRDefault="001F705F" w:rsidP="001F705F">
      <w:pPr>
        <w:rPr>
          <w:lang w:val="en-US"/>
        </w:rPr>
      </w:pPr>
      <w:r w:rsidRPr="00684C53">
        <w:rPr>
          <w:lang w:val="en-US"/>
        </w:rPr>
        <w:t xml:space="preserve">                                    &lt;svg</w:t>
      </w:r>
    </w:p>
    <w:p w:rsidR="001F705F" w:rsidRPr="00684C53" w:rsidRDefault="001F705F" w:rsidP="001F705F">
      <w:pPr>
        <w:rPr>
          <w:lang w:val="en-US"/>
        </w:rPr>
      </w:pPr>
      <w:r w:rsidRPr="00684C53">
        <w:rPr>
          <w:lang w:val="en-US"/>
        </w:rPr>
        <w:t xml:space="preserve">                                        width="10"</w:t>
      </w:r>
    </w:p>
    <w:p w:rsidR="001F705F" w:rsidRPr="00684C53" w:rsidRDefault="001F705F" w:rsidP="001F705F">
      <w:pPr>
        <w:rPr>
          <w:lang w:val="en-US"/>
        </w:rPr>
      </w:pPr>
      <w:r w:rsidRPr="00684C53">
        <w:rPr>
          <w:lang w:val="en-US"/>
        </w:rPr>
        <w:t xml:space="preserve">                                        height="11"</w:t>
      </w:r>
    </w:p>
    <w:p w:rsidR="001F705F" w:rsidRPr="00684C53" w:rsidRDefault="001F705F" w:rsidP="001F705F">
      <w:pPr>
        <w:rPr>
          <w:lang w:val="en-US"/>
        </w:rPr>
      </w:pPr>
      <w:r w:rsidRPr="00684C53">
        <w:rPr>
          <w:lang w:val="en-US"/>
        </w:rPr>
        <w:t xml:space="preserve">                                        viewBox="0 0 10 11"</w:t>
      </w:r>
    </w:p>
    <w:p w:rsidR="001F705F" w:rsidRPr="00684C53" w:rsidRDefault="001F705F" w:rsidP="001F705F">
      <w:pPr>
        <w:rPr>
          <w:lang w:val="en-US"/>
        </w:rPr>
      </w:pPr>
      <w:r w:rsidRPr="00684C53">
        <w:rPr>
          <w:lang w:val="en-US"/>
        </w:rPr>
        <w:t xml:space="preserve">                                        fill="none"</w:t>
      </w:r>
    </w:p>
    <w:p w:rsidR="001F705F" w:rsidRPr="00684C53" w:rsidRDefault="001F705F" w:rsidP="001F705F">
      <w:pPr>
        <w:rPr>
          <w:lang w:val="en-US"/>
        </w:rPr>
      </w:pPr>
      <w:r w:rsidRPr="00684C53">
        <w:rPr>
          <w:lang w:val="en-US"/>
        </w:rPr>
        <w:lastRenderedPageBreak/>
        <w:t xml:space="preserve">                                        xmlns="http://www.w3.org/2000/svg"</w:t>
      </w:r>
    </w:p>
    <w:p w:rsidR="001F705F" w:rsidRPr="00684C53" w:rsidRDefault="001F705F" w:rsidP="001F705F">
      <w:pPr>
        <w:rPr>
          <w:lang w:val="en-US"/>
        </w:rPr>
      </w:pPr>
      <w:r w:rsidRPr="00684C53">
        <w:rPr>
          <w:lang w:val="en-US"/>
        </w:rPr>
        <w:t xml:space="preserve">                                        class="w-2.5 h-2.5"</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&lt;path</w:t>
      </w:r>
    </w:p>
    <w:p w:rsidR="001F705F" w:rsidRPr="00684C53" w:rsidRDefault="001F705F" w:rsidP="001F705F">
      <w:pPr>
        <w:rPr>
          <w:lang w:val="en-US"/>
        </w:rPr>
      </w:pPr>
      <w:r w:rsidRPr="00684C53">
        <w:rPr>
          <w:lang w:val="en-US"/>
        </w:rPr>
        <w:t xml:space="preserve">                                            d="M7.70833 6.95834V2.79167H3.54167M2.5 8L7.5 3.00001"</w:t>
      </w:r>
    </w:p>
    <w:p w:rsidR="001F705F" w:rsidRPr="00684C53" w:rsidRDefault="001F705F" w:rsidP="001F705F">
      <w:pPr>
        <w:rPr>
          <w:lang w:val="en-US"/>
        </w:rPr>
      </w:pPr>
      <w:r w:rsidRPr="00684C53">
        <w:rPr>
          <w:lang w:val="en-US"/>
        </w:rPr>
        <w:t xml:space="preserve">                                            stroke="currentColor"</w:t>
      </w:r>
    </w:p>
    <w:p w:rsidR="001F705F" w:rsidRPr="00684C53" w:rsidRDefault="001F705F" w:rsidP="001F705F">
      <w:pPr>
        <w:rPr>
          <w:lang w:val="en-US"/>
        </w:rPr>
      </w:pPr>
      <w:r w:rsidRPr="00684C53">
        <w:rPr>
          <w:lang w:val="en-US"/>
        </w:rPr>
        <w:t xml:space="preserve">                                            stroke-linecap="square"</w:t>
      </w:r>
    </w:p>
    <w:p w:rsidR="001F705F" w:rsidRPr="00684C53" w:rsidRDefault="001F705F" w:rsidP="001F705F">
      <w:pPr>
        <w:rPr>
          <w:lang w:val="en-US"/>
        </w:rPr>
      </w:pPr>
      <w:r w:rsidRPr="00684C53">
        <w:rPr>
          <w:lang w:val="en-US"/>
        </w:rPr>
        <w:t xml:space="preserve">                                        /&gt;</w:t>
      </w:r>
    </w:p>
    <w:p w:rsidR="001F705F" w:rsidRPr="00684C53" w:rsidRDefault="001F705F" w:rsidP="001F705F">
      <w:pPr>
        <w:rPr>
          <w:lang w:val="en-US"/>
        </w:rPr>
      </w:pPr>
      <w:r w:rsidRPr="00684C53">
        <w:rPr>
          <w:lang w:val="en-US"/>
        </w:rPr>
        <w:t xml:space="preserve">                                    &lt;/svg&gt;</w:t>
      </w:r>
    </w:p>
    <w:p w:rsidR="001F705F" w:rsidRPr="00684C53" w:rsidRDefault="001F705F" w:rsidP="001F705F">
      <w:pPr>
        <w:rPr>
          <w:lang w:val="en-US"/>
        </w:rPr>
      </w:pPr>
      <w:r w:rsidRPr="00684C53">
        <w:rPr>
          <w:lang w:val="en-US"/>
        </w:rPr>
        <w:t xml:space="preserve">                                &lt;/a&gt;</w:t>
      </w:r>
    </w:p>
    <w:p w:rsidR="001F705F" w:rsidRPr="00684C53" w:rsidRDefault="001F705F" w:rsidP="001F705F">
      <w:pPr>
        <w:rPr>
          <w:lang w:val="en-US"/>
        </w:rPr>
      </w:pPr>
      <w:r w:rsidRPr="00684C53">
        <w:rPr>
          <w:lang w:val="en-US"/>
        </w:rPr>
        <w:t xml:space="preserve">                            &lt;/span&gt;</w:t>
      </w:r>
    </w:p>
    <w:p w:rsidR="001F705F" w:rsidRPr="00684C53" w:rsidRDefault="001F705F" w:rsidP="001F705F">
      <w:pPr>
        <w:rPr>
          <w:lang w:val="en-US"/>
        </w:rPr>
      </w:pPr>
      <w:r w:rsidRPr="00684C53">
        <w:rPr>
          <w:lang w:val="en-US"/>
        </w:rPr>
        <w:t xml:space="preserve">                        &lt;/li&gt;</w:t>
      </w:r>
    </w:p>
    <w:p w:rsidR="001F705F" w:rsidRPr="00684C53" w:rsidRDefault="001F705F" w:rsidP="001F705F">
      <w:pPr>
        <w:rPr>
          <w:lang w:val="en-US"/>
        </w:rPr>
      </w:pPr>
      <w:r w:rsidRPr="00684C53">
        <w:rPr>
          <w:lang w:val="en-US"/>
        </w:rPr>
        <w:t xml:space="preserve">                    &lt;/ul&gt;</w:t>
      </w:r>
    </w:p>
    <w:p w:rsidR="001F705F" w:rsidRPr="00684C53" w:rsidRDefault="001F705F" w:rsidP="001F705F">
      <w:pPr>
        <w:rPr>
          <w:lang w:val="en-US"/>
        </w:rPr>
      </w:pPr>
      <w:r w:rsidRPr="00684C53">
        <w:rPr>
          <w:lang w:val="en-US"/>
        </w:rPr>
        <w:t xml:space="preserve">                    &lt;ul class="flex gap-3 text-sm leading-normal"&gt;</w:t>
      </w:r>
    </w:p>
    <w:p w:rsidR="001F705F" w:rsidRPr="00684C53" w:rsidRDefault="001F705F" w:rsidP="001F705F">
      <w:pPr>
        <w:rPr>
          <w:lang w:val="en-US"/>
        </w:rPr>
      </w:pPr>
      <w:r w:rsidRPr="00684C53">
        <w:rPr>
          <w:lang w:val="en-US"/>
        </w:rPr>
        <w:t xml:space="preserve">                        &lt;li&gt;</w:t>
      </w:r>
    </w:p>
    <w:p w:rsidR="001F705F" w:rsidRPr="00684C53" w:rsidRDefault="001F705F" w:rsidP="001F705F">
      <w:pPr>
        <w:rPr>
          <w:lang w:val="en-US"/>
        </w:rPr>
      </w:pPr>
      <w:r w:rsidRPr="00684C53">
        <w:rPr>
          <w:lang w:val="en-US"/>
        </w:rPr>
        <w:t xml:space="preserve">                            &lt;a href="https://cloud.laravel.com" target="_blank" class="inline-block dark:bg-[#eeeeec] dark:border-[#eeeeec] dark:text-[#1C1C1A] dark:hover:bg-white dark:hover:border-white hover:bg-black hover:border-black px-5 py-1.5 bg-[#1b1b18] rounded-sm border border-black text-white text-sm leading-normal"&gt;</w:t>
      </w:r>
    </w:p>
    <w:p w:rsidR="001F705F" w:rsidRPr="00684C53" w:rsidRDefault="001F705F" w:rsidP="001F705F">
      <w:pPr>
        <w:rPr>
          <w:lang w:val="en-US"/>
        </w:rPr>
      </w:pPr>
      <w:r w:rsidRPr="00684C53">
        <w:rPr>
          <w:lang w:val="en-US"/>
        </w:rPr>
        <w:t xml:space="preserve">                                Deploy now</w:t>
      </w:r>
    </w:p>
    <w:p w:rsidR="001F705F" w:rsidRPr="00684C53" w:rsidRDefault="001F705F" w:rsidP="001F705F">
      <w:pPr>
        <w:rPr>
          <w:lang w:val="en-US"/>
        </w:rPr>
      </w:pPr>
      <w:r w:rsidRPr="00684C53">
        <w:rPr>
          <w:lang w:val="en-US"/>
        </w:rPr>
        <w:t xml:space="preserve">                            &lt;/a&gt;</w:t>
      </w:r>
    </w:p>
    <w:p w:rsidR="001F705F" w:rsidRPr="00684C53" w:rsidRDefault="001F705F" w:rsidP="001F705F">
      <w:pPr>
        <w:rPr>
          <w:lang w:val="en-US"/>
        </w:rPr>
      </w:pPr>
      <w:r w:rsidRPr="00684C53">
        <w:rPr>
          <w:lang w:val="en-US"/>
        </w:rPr>
        <w:t xml:space="preserve">                        &lt;/li&gt;</w:t>
      </w:r>
    </w:p>
    <w:p w:rsidR="001F705F" w:rsidRPr="00684C53" w:rsidRDefault="001F705F" w:rsidP="001F705F">
      <w:pPr>
        <w:rPr>
          <w:lang w:val="en-US"/>
        </w:rPr>
      </w:pPr>
      <w:r w:rsidRPr="00684C53">
        <w:rPr>
          <w:lang w:val="en-US"/>
        </w:rPr>
        <w:t xml:space="preserve">                    &lt;/ul&gt;</w:t>
      </w:r>
    </w:p>
    <w:p w:rsidR="001F705F" w:rsidRPr="00684C53" w:rsidRDefault="001F705F" w:rsidP="001F705F">
      <w:pPr>
        <w:rPr>
          <w:lang w:val="en-US"/>
        </w:rPr>
      </w:pPr>
      <w:r w:rsidRPr="00684C53">
        <w:rPr>
          <w:lang w:val="en-US"/>
        </w:rPr>
        <w:t xml:space="preserve">                &lt;/div&gt;</w:t>
      </w:r>
    </w:p>
    <w:p w:rsidR="001F705F" w:rsidRPr="00684C53" w:rsidRDefault="001F705F" w:rsidP="001F705F">
      <w:pPr>
        <w:rPr>
          <w:lang w:val="en-US"/>
        </w:rPr>
      </w:pPr>
      <w:r w:rsidRPr="00684C53">
        <w:rPr>
          <w:lang w:val="en-US"/>
        </w:rPr>
        <w:t xml:space="preserve">                &lt;div class="bg-[#fff2f2] dark:bg-[#1D0002] relative lg:-ml-px -mb-px lg:mb-0 rounded-t-lg lg:rounded-t-none lg:rounded-r-lg aspect-[335/376] lg:aspect-auto w-full lg:w-[438px] shrink-0 overflow-hidden"&gt;</w:t>
      </w:r>
    </w:p>
    <w:p w:rsidR="001F705F" w:rsidRPr="00684C53" w:rsidRDefault="001F705F" w:rsidP="001F705F">
      <w:pPr>
        <w:rPr>
          <w:lang w:val="en-US"/>
        </w:rPr>
      </w:pPr>
      <w:r w:rsidRPr="00684C53">
        <w:rPr>
          <w:lang w:val="en-US"/>
        </w:rPr>
        <w:t xml:space="preserve">                    {{-- Laravel Logo --}}</w:t>
      </w:r>
    </w:p>
    <w:p w:rsidR="001F705F" w:rsidRPr="00684C53" w:rsidRDefault="001F705F" w:rsidP="001F705F">
      <w:pPr>
        <w:rPr>
          <w:lang w:val="en-US"/>
        </w:rPr>
      </w:pPr>
      <w:r w:rsidRPr="00684C53">
        <w:rPr>
          <w:lang w:val="en-US"/>
        </w:rPr>
        <w:t xml:space="preserve">                    &lt;svg class="w-full text-[#F53003] dark:text-[#F61500] transition-all translate-y-0 opacity-100 max-w-none duration-750 starting:opacity-0 starting:translate-y-6" viewBox="0 0 438 104" fill="none" xmlns="http://www.w3.org/2000/svg"&gt;</w:t>
      </w:r>
    </w:p>
    <w:p w:rsidR="001F705F" w:rsidRPr="00684C53" w:rsidRDefault="001F705F" w:rsidP="001F705F">
      <w:pPr>
        <w:rPr>
          <w:lang w:val="en-US"/>
        </w:rPr>
      </w:pPr>
      <w:r w:rsidRPr="00684C53">
        <w:rPr>
          <w:lang w:val="en-US"/>
        </w:rPr>
        <w:lastRenderedPageBreak/>
        <w:t xml:space="preserve">                        &lt;path d="M17.2036 -3H0V102.197H49.5189V86.7187H17.2036V-3Z" fill="currentColor" /&gt;</w:t>
      </w:r>
    </w:p>
    <w:p w:rsidR="001F705F" w:rsidRPr="00684C53" w:rsidRDefault="001F705F" w:rsidP="001F705F">
      <w:pPr>
        <w:rPr>
          <w:lang w:val="en-US"/>
        </w:rPr>
      </w:pPr>
      <w:r w:rsidRPr="00684C53">
        <w:rPr>
          <w:lang w:val="en-US"/>
        </w:rPr>
        <w:t xml:space="preserve">                        &lt;path d="M110.256 41.6337C108.061 38.1275 104.945 35.3731 100.905 33.3681C96.8667 31.3647 92.8016 30.3618 88.7131 30.3618C83.4247 30.3618 78.5885 31.3389 74.201 33.2923C69.8111 35.2456 66.0474 37.928 62.9059 41.3333C59.7643 44.7401 57.3198 48.6726 55.5754 53.1293C53.8287 57.589 52.9572 62.274 52.9572 67.1813C52.9572 72.1925 53.8287 76.8995 55.5754 81.3069C57.3191 85.7173 59.7636 89.6241 62.9059 93.0293C66.0474 96.4361 69.8119 99.1155 74.201 101.069C78.5885 103.022 83.4247 103.999 88.7131 103.999C92.8016 103.999 96.8667 102.997 100.905 100.994C104.945 98.9911 108.061 96.2359 110.256 92.7282V102.195H126.563V32.1642H110.256V41.6337ZM108.76 75.7472C107.762 78.4531 106.366 80.8078 104.572 82.8112C102.776 84.8161 100.606 86.4183 98.0637 87.6206C95.5202 88.823 92.7004 89.4238 89.6103 89.4238C86.5178 89.4238 83.7252 88.823 81.2324 87.6206C78.7388 86.4183 76.5949 84.8161 74.7998 82.8112C73.004 80.8078 71.6319 78.4531 70.6856 75.7472C69.7356 73.0421 69.2644 70.1868 69.2644 67.1821C69.2644 64.1758 69.7356 61.3205 70.6856 58.6154C71.6319 55.9102 73.004 53.5571 74.7998 51.5522C76.5949 49.5495 78.738 47.9451 81.2324 46.7427C83.7252 45.5404 86.5178 44.9396 89.6103 44.9396C92.7012 44.9396 95.5202 45.5404 98.0637 46.7427C100.606 47.9451 102.776 49.5487 104.572 51.5522C106.367 53.5571 107.762 55.9102 108.76 58.6154C109.756 61.3205 110.256 64.1758 110.256 67.1821C110.256 70.1868 109.756 73.0421 108.76 75.7472Z" fill="currentColor" /&gt;</w:t>
      </w:r>
    </w:p>
    <w:p w:rsidR="001F705F" w:rsidRPr="00684C53" w:rsidRDefault="001F705F" w:rsidP="001F705F">
      <w:pPr>
        <w:rPr>
          <w:lang w:val="en-US"/>
        </w:rPr>
      </w:pPr>
      <w:r w:rsidRPr="00684C53">
        <w:rPr>
          <w:lang w:val="en-US"/>
        </w:rPr>
        <w:t xml:space="preserve">                        &lt;path d="M242.805 41.6337C240.611 38.1275 237.494 35.3731 233.455 33.3681C229.416 31.3647 225.351 30.3618 221.262 30.3618C215.974 30.3618 211.138 31.3389 206.75 33.2923C202.36 35.2456 198.597 37.928 195.455 41.3333C192.314 44.7401 189.869 48.6726 188.125 53.1293C186.378 57.589 185.507 62.274 185.507 67.1813C185.507 72.1925 186.378 76.8995 188.125 81.3069C189.868 85.7173 192.313 89.6241 195.455 93.0293C198.597 96.4361 202.361 99.1155 206.75 101.069C211.138 103.022 215.974 103.999 221.262 103.999C225.351 103.999 229.416 102.997 233.455 100.994C237.494 98.9911 240.611 96.2359 242.805 92.7282V102.195H259.112V32.1642H242.805V41.6337ZM241.31 75.7472C240.312 78.4531 238.916 80.8078 237.122 82.8112C235.326 84.8161 233.156 86.4183 230.614 87.6206C228.07 88.823 225.251 89.4238 222.16 89.4238C219.068 89.4238 216.275 88.823 213.782 87.6206C211.289 86.4183 209.145 84.8161 207.35 82.8112C205.554 80.8078 204.182 78.4531 203.236 75.7472C202.286 73.0421 201.814 70.1868 201.814 67.1821C201.814 64.1758 202.286 61.3205 203.236 58.6154C204.182 55.9102 205.554 53.5571 207.35 51.5522C209.145 49.5495 211.288 47.9451 213.782 46.7427C216.275 45.5404 219.068 44.9396 222.16 44.9396C225.251 44.9396 228.07 45.5404 230.614 46.7427C233.156 47.9451 235.326 49.5487 237.122 51.5522C238.917 53.5571 240.312 55.9102 241.31 58.6154C242.306 61.3205 242.806 64.1758 242.806 67.1821C242.805 70.1868 242.305 73.0421 241.31 75.7472Z" fill="currentColor" /&gt;</w:t>
      </w:r>
    </w:p>
    <w:p w:rsidR="001F705F" w:rsidRPr="00684C53" w:rsidRDefault="001F705F" w:rsidP="001F705F">
      <w:pPr>
        <w:rPr>
          <w:lang w:val="en-US"/>
        </w:rPr>
      </w:pPr>
      <w:r w:rsidRPr="00684C53">
        <w:rPr>
          <w:lang w:val="en-US"/>
        </w:rPr>
        <w:t xml:space="preserve">                        &lt;path d="M438 -3H421.694V102.197H438V-3Z" fill="currentColor" /&gt;</w:t>
      </w:r>
    </w:p>
    <w:p w:rsidR="001F705F" w:rsidRPr="00684C53" w:rsidRDefault="001F705F" w:rsidP="001F705F">
      <w:pPr>
        <w:rPr>
          <w:lang w:val="en-US"/>
        </w:rPr>
      </w:pPr>
      <w:r w:rsidRPr="00684C53">
        <w:rPr>
          <w:lang w:val="en-US"/>
        </w:rPr>
        <w:t xml:space="preserve">                        &lt;path d="M139.43 102.197H155.735V48.2834H183.712V32.1665H139.43V102.197Z" fill="currentColor" /&gt;</w:t>
      </w:r>
    </w:p>
    <w:p w:rsidR="001F705F" w:rsidRPr="00684C53" w:rsidRDefault="001F705F" w:rsidP="001F705F">
      <w:pPr>
        <w:rPr>
          <w:lang w:val="en-US"/>
        </w:rPr>
      </w:pPr>
      <w:r w:rsidRPr="00684C53">
        <w:rPr>
          <w:lang w:val="en-US"/>
        </w:rPr>
        <w:t xml:space="preserve">                        &lt;path d="M324.49 32.1665L303.995 85.794L283.498 32.1665H266.983L293.748 102.197H314.242L341.006 32.1665H324.49Z" fill="currentColor" /&gt;</w:t>
      </w:r>
    </w:p>
    <w:p w:rsidR="001F705F" w:rsidRPr="00684C53" w:rsidRDefault="001F705F" w:rsidP="001F705F">
      <w:pPr>
        <w:rPr>
          <w:lang w:val="en-US"/>
        </w:rPr>
      </w:pPr>
      <w:r w:rsidRPr="00684C53">
        <w:rPr>
          <w:lang w:val="en-US"/>
        </w:rPr>
        <w:t xml:space="preserve">                        &lt;path d="M376.571 30.3656C356.603 30.3656 340.797 46.8497 340.797 67.1828C340.797 89.6597 356.094 104 378.661 104C391.29 104 399.354 99.1488 409.206 88.5848L398.189 80.0226C398.183 80.031 389.874 90.9895 377.468 90.9895C363.048 90.9895 356.977 79.3111 356.977 </w:t>
      </w:r>
      <w:r w:rsidRPr="00684C53">
        <w:rPr>
          <w:lang w:val="en-US"/>
        </w:rPr>
        <w:lastRenderedPageBreak/>
        <w:t>73.269H411.075C413.917 50.1328 398.775 30.3656 376.571 30.3656ZM357.02 61.0967C357.145 59.7487 359.023 43.3761 376.442 43.3761C393.861 43.3761 395.978 59.7464 396.099 61.0967H357.02Z" fill="currentColor" /&gt;</w:t>
      </w:r>
    </w:p>
    <w:p w:rsidR="001F705F" w:rsidRPr="00684C53" w:rsidRDefault="001F705F" w:rsidP="001F705F">
      <w:pPr>
        <w:rPr>
          <w:lang w:val="en-US"/>
        </w:rPr>
      </w:pPr>
      <w:r w:rsidRPr="00684C53">
        <w:rPr>
          <w:lang w:val="en-US"/>
        </w:rPr>
        <w:t xml:space="preserve">                    &lt;/svg&gt;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Light Mode 12 SVG --}}</w:t>
      </w:r>
    </w:p>
    <w:p w:rsidR="001F705F" w:rsidRPr="00684C53" w:rsidRDefault="001F705F" w:rsidP="001F705F">
      <w:pPr>
        <w:rPr>
          <w:lang w:val="en-US"/>
        </w:rPr>
      </w:pPr>
      <w:r w:rsidRPr="00684C53">
        <w:rPr>
          <w:lang w:val="en-US"/>
        </w:rPr>
        <w:t xml:space="preserve">                    &lt;svg class="w-[448px] max-w-none relative -mt-[4.9rem] -ml-8 lg:ml-0 lg:-mt-[6.6rem] dark:hidden" viewBox="0 0 440 376" fill="none" xmlns="http://www.w3.org/2000/svg"&gt;</w:t>
      </w:r>
    </w:p>
    <w:p w:rsidR="001F705F" w:rsidRPr="00684C53" w:rsidRDefault="001F705F" w:rsidP="001F705F">
      <w:pPr>
        <w:rPr>
          <w:lang w:val="en-US"/>
        </w:rPr>
      </w:pPr>
      <w:r w:rsidRPr="00684C53">
        <w:rPr>
          <w:lang w:val="en-US"/>
        </w:rPr>
        <w:t xml:space="preserve">                        &lt;g class="transition-all delay-300 translate-y-0 opacity-100 duration-750 starting:opacity-0 starting:translate-y-4"&gt;</w:t>
      </w:r>
    </w:p>
    <w:p w:rsidR="001F705F" w:rsidRPr="00684C53" w:rsidRDefault="001F705F" w:rsidP="001F705F">
      <w:pPr>
        <w:rPr>
          <w:lang w:val="en-US"/>
        </w:rPr>
      </w:pPr>
      <w:r w:rsidRPr="00684C53">
        <w:rPr>
          <w:lang w:val="en-US"/>
        </w:rPr>
        <w:t xml:space="preserve">                            &lt;path d="M188.263 355.73L188.595 355.73C195.441 348.845 205.766 339.761 219.569 328.477C232.93 317.193 242.978 308.205 249.714 301.511C256.34 294.626 260.867 287.358 263.296 279.708C265.725 272.058 264.565 264.121 259.816 255.896C254.516 246.716 247.062 239.352 237.454 233.805C227.957 228.067 217.908 225.198 207.307 225.198C196.927 225.197 190.136 227.97 186.934 233.516C183.621 238.872 184.726 246.331 190.247 255.894L125.647 255.891C116.371 239.825 112.395 225.481 113.72 212.858C115.265 200.235 121.559 190.481 132.602 183.596C143.754 176.52 158.607 172.982 177.159 172.983C196.594 172.984 215.863 176.523 234.968 183.6C253.961 190.486 271.299 200.241 286.98 212.864C302.661 225.488 315.14 239.833 324.416 255.899C333.03 270.817 336.841 283.918 335.847 295.203C335.075 306.487 331.376 316.336 324.75 324.751C318.346 333.167 308.408 343.494 294.936 355.734L377.094 355.737L405.917 405.656L217.087 405.649L188.263 355.73Z" fill="black" /&gt;</w:t>
      </w:r>
    </w:p>
    <w:p w:rsidR="001F705F" w:rsidRPr="00684C53" w:rsidRDefault="001F705F" w:rsidP="001F705F">
      <w:pPr>
        <w:rPr>
          <w:lang w:val="en-US"/>
        </w:rPr>
      </w:pPr>
      <w:r w:rsidRPr="00684C53">
        <w:rPr>
          <w:lang w:val="en-US"/>
        </w:rPr>
        <w:t xml:space="preserve">                            &lt;path d="M9.11884 226.339L-13.7396 226.338L-42.7286 176.132L43.0733 176.135L175.595 405.649L112.651 405.647L9.11884 226.339Z" fill="black" /&gt;</w:t>
      </w:r>
    </w:p>
    <w:p w:rsidR="001F705F" w:rsidRPr="00684C53" w:rsidRDefault="001F705F" w:rsidP="001F705F">
      <w:pPr>
        <w:rPr>
          <w:lang w:val="en-US"/>
        </w:rPr>
      </w:pPr>
      <w:r w:rsidRPr="00684C53">
        <w:rPr>
          <w:lang w:val="en-US"/>
        </w:rPr>
        <w:t xml:space="preserve">                            &lt;path d="M188.263 355.73L188.595 355.73C195.441 348.845 205.766 339.761 219.569 328.477C232.93 317.193 242.978 308.205 249.714 301.511C256.34 294.626 260.867 287.358 263.296 279.708C265.725 272.058 264.565 264.121 259.816 255.896C254.516 246.716 247.062 239.352 237.454 233.805C227.957 228.067 217.908 225.198 207.307 225.198C196.927 225.197 190.136 227.97 186.934 233.516C183.621 238.872 184.726 246.331 190.247 255.894L125.647 255.891C116.371 239.825 112.395 225.481 113.72 212.858C115.265 200.235 121.559 190.481 132.602 183.596C143.754 176.52 158.607 172.982 177.159 172.983C196.594 172.984 215.863 176.523 234.968 183.6C253.961 190.486 271.299 200.241 286.98 212.864C302.661 225.488 315.14 239.833 324.416 255.899C333.03 270.817 336.841 283.918 335.847 295.203C335.075 306.487 331.376 316.336 324.75 324.751C318.346 333.167 308.408 343.494 294.936 355.734L377.094 355.737L405.917 405.656L217.087 405.649L188.263 355.73Z" stroke="#1B1B18" stroke-width="1" /&gt;</w:t>
      </w:r>
    </w:p>
    <w:p w:rsidR="001F705F" w:rsidRPr="00684C53" w:rsidRDefault="001F705F" w:rsidP="001F705F">
      <w:pPr>
        <w:rPr>
          <w:lang w:val="en-US"/>
        </w:rPr>
      </w:pPr>
      <w:r w:rsidRPr="00684C53">
        <w:rPr>
          <w:lang w:val="en-US"/>
        </w:rPr>
        <w:t xml:space="preserve">                            &lt;path d="M9.11884 226.339L-13.7396 226.338L-42.7286 176.132L43.0733 176.135L175.595 405.649L112.651 405.647L9.11884 226.339Z" stroke="#1B1B18" stroke-width="1" /&gt;</w:t>
      </w:r>
    </w:p>
    <w:p w:rsidR="001F705F" w:rsidRPr="00684C53" w:rsidRDefault="001F705F" w:rsidP="001F705F">
      <w:pPr>
        <w:rPr>
          <w:lang w:val="en-US"/>
        </w:rPr>
      </w:pPr>
      <w:r w:rsidRPr="00684C53">
        <w:rPr>
          <w:lang w:val="en-US"/>
        </w:rPr>
        <w:t xml:space="preserve">                            &lt;path d="M204.592 327.449L204.923 327.449C211.769 320.564 222.094 311.479 235.897 300.196C249.258 288.912 259.306 279.923 266.042 273.23C272.668 266.345 277.195 259.077 279.624 251.427C282.053 243.777 280.893 235.839 276.145 227.615C270.844 218.435 263.39 211.071 253.782 205.524C244.285 199.786 234.236 196.917 223.635 196.916C213.255 196.916 206.464 </w:t>
      </w:r>
      <w:r w:rsidRPr="00684C53">
        <w:rPr>
          <w:lang w:val="en-US"/>
        </w:rPr>
        <w:lastRenderedPageBreak/>
        <w:t>199.689 203.262 205.235C199.949 210.59 201.054 218.049 206.575 227.612L141.975 227.61C132.699 211.544 128.723 197.2 130.048 184.577C131.593 171.954 137.887 162.2 148.93 155.315C160.083 148.239 174.935 144.701 193.487 144.702C212.922 144.703 232.192 148.242 251.296 155.319C270.289 162.205 287.627 171.96 303.308 184.583C318.989 197.207 331.468 211.552 340.745 227.618C349.358 242.536 353.169 255.637 352.175 266.921C351.403 278.205 347.704 288.055 341.078 296.47C334.674 304.885 324.736 315.213 311.264 327.453L393.422 327.456L422.246 377.375L233.415 377.368L204.592 327.449Z" fill="#F8B803" /&gt;</w:t>
      </w:r>
    </w:p>
    <w:p w:rsidR="001F705F" w:rsidRPr="00684C53" w:rsidRDefault="001F705F" w:rsidP="001F705F">
      <w:pPr>
        <w:rPr>
          <w:lang w:val="en-US"/>
        </w:rPr>
      </w:pPr>
      <w:r w:rsidRPr="00684C53">
        <w:rPr>
          <w:lang w:val="en-US"/>
        </w:rPr>
        <w:t xml:space="preserve">                            &lt;path d="M25.447 198.058L2.58852 198.057L-26.4005 147.851L59.4015 147.854L191.923 377.368L128.979 377.365L25.447 198.058Z" fill="#F8B803" /&gt;</w:t>
      </w:r>
    </w:p>
    <w:p w:rsidR="001F705F" w:rsidRPr="00684C53" w:rsidRDefault="001F705F" w:rsidP="001F705F">
      <w:pPr>
        <w:rPr>
          <w:lang w:val="en-US"/>
        </w:rPr>
      </w:pPr>
      <w:r w:rsidRPr="00684C53">
        <w:rPr>
          <w:lang w:val="en-US"/>
        </w:rPr>
        <w:t xml:space="preserve">                            &lt;path d="M204.592 327.449L204.923 327.449C211.769 320.564 222.094 311.479 235.897 300.196C249.258 288.912 259.306 279.923 266.042 273.23C272.668 266.345 277.195 259.077 279.624 251.427C282.053 243.777 280.893 235.839 276.145 227.615C270.844 218.435 263.39 211.071 253.782 205.524C244.285 199.786 234.236 196.917 223.635 196.916C213.255 196.916 206.464 199.689 203.262 205.235C199.949 210.59 201.054 218.049 206.575 227.612L141.975 227.61C132.699 211.544 128.723 197.2 130.048 184.577C131.593 171.954 137.887 162.2 148.93 155.315C160.083 148.239 174.935 144.701 193.487 144.702C212.922 144.703 232.192 148.242 251.296 155.319C270.289 162.205 287.627 171.96 303.308 184.583C318.989 197.207 331.468 211.552 340.745 227.618C349.358 242.536 353.169 255.637 352.175 266.921C351.403 278.205 347.704 288.055 341.078 296.47C334.674 304.885 324.736 315.213 311.264 327.453L393.422 327.456L422.246 377.375L233.415 377.368L204.592 327.449Z" stroke="#1B1B18" stroke-width="1" /&gt;</w:t>
      </w:r>
    </w:p>
    <w:p w:rsidR="001F705F" w:rsidRPr="00684C53" w:rsidRDefault="001F705F" w:rsidP="001F705F">
      <w:pPr>
        <w:rPr>
          <w:lang w:val="en-US"/>
        </w:rPr>
      </w:pPr>
      <w:r w:rsidRPr="00684C53">
        <w:rPr>
          <w:lang w:val="en-US"/>
        </w:rPr>
        <w:t xml:space="preserve">                            &lt;path d="M25.447 198.058L2.58852 198.057L-26.4005 147.851L59.4015 147.854L191.923 377.368L128.979 377.365L25.447 198.058Z" stroke="#1B1B18" stroke-width="1" /&gt;</w:t>
      </w:r>
    </w:p>
    <w:p w:rsidR="001F705F" w:rsidRPr="00684C53" w:rsidRDefault="001F705F" w:rsidP="001F705F">
      <w:pPr>
        <w:rPr>
          <w:lang w:val="en-US"/>
        </w:rPr>
      </w:pPr>
      <w:r w:rsidRPr="00684C53">
        <w:rPr>
          <w:lang w:val="en-US"/>
        </w:rPr>
        <w:t xml:space="preserve">                        &lt;/g&gt;</w:t>
      </w:r>
    </w:p>
    <w:p w:rsidR="001F705F" w:rsidRPr="00684C53" w:rsidRDefault="001F705F" w:rsidP="001F705F">
      <w:pPr>
        <w:rPr>
          <w:lang w:val="en-US"/>
        </w:rPr>
      </w:pPr>
      <w:r w:rsidRPr="00684C53">
        <w:rPr>
          <w:lang w:val="en-US"/>
        </w:rPr>
        <w:t xml:space="preserve">                        &lt;g style="mix-blend-mode: hard-light" class="transition-all delay-300 translate-y-0 opacity-100 duration-750 starting:opacity-0 starting:translate-y-4"&gt;</w:t>
      </w:r>
    </w:p>
    <w:p w:rsidR="001F705F" w:rsidRPr="00684C53" w:rsidRDefault="001F705F" w:rsidP="001F705F">
      <w:pPr>
        <w:rPr>
          <w:lang w:val="en-US"/>
        </w:rPr>
      </w:pPr>
      <w:r w:rsidRPr="00684C53">
        <w:rPr>
          <w:lang w:val="en-US"/>
        </w:rPr>
        <w:t xml:space="preserve">                            &lt;path d="M217.342 305.363L217.673 305.363C224.519 298.478 234.844 289.393 248.647 278.11C262.008 266.826 272.056 257.837 278.792 251.144C285.418 244.259 289.945 236.991 292.374 229.341C294.803 221.691 293.643 213.753 288.895 205.529C283.594 196.349 276.14 188.985 266.532 183.438C257.035 177.7 246.986 174.831 236.385 174.83C226.005 174.83 219.214 177.603 216.012 183.149C212.699 188.504 213.804 195.963 219.325 205.527L154.725 205.524C145.449 189.458 141.473 175.114 142.798 162.491C144.343 149.868 150.637 140.114 161.68 133.229C172.833 126.153 187.685 122.615 206.237 122.616C225.672 122.617 244.942 126.156 264.046 133.233C283.039 140.119 300.377 149.874 316.058 162.497C331.739 175.121 344.218 189.466 353.495 205.532C362.108 220.45 365.919 233.551 364.925 244.835C364.153 256.12 360.454 265.969 353.828 274.384C347.424 282.799 337.486 293.127 324.014 305.367L406.172 305.37L434.996 355.289L246.165 355.282L217.342 305.363Z" fill="#F0ACB8" /&gt;</w:t>
      </w:r>
    </w:p>
    <w:p w:rsidR="001F705F" w:rsidRPr="00684C53" w:rsidRDefault="001F705F" w:rsidP="001F705F">
      <w:pPr>
        <w:rPr>
          <w:lang w:val="en-US"/>
        </w:rPr>
      </w:pPr>
      <w:r w:rsidRPr="00684C53">
        <w:rPr>
          <w:lang w:val="en-US"/>
        </w:rPr>
        <w:t xml:space="preserve">                            &lt;path d="M38.197 175.972L15.3385 175.971L-13.6505 125.765L72.1515 125.768L204.673 355.282L141.729 355.279L38.197 175.972Z" fill="#F0ACB8" /&gt;</w:t>
      </w:r>
    </w:p>
    <w:p w:rsidR="001F705F" w:rsidRPr="00684C53" w:rsidRDefault="001F705F" w:rsidP="001F705F">
      <w:pPr>
        <w:rPr>
          <w:lang w:val="en-US"/>
        </w:rPr>
      </w:pPr>
      <w:r w:rsidRPr="00684C53">
        <w:rPr>
          <w:lang w:val="en-US"/>
        </w:rPr>
        <w:t xml:space="preserve">                            &lt;path d="M217.342 305.363L217.673 305.363C224.519 298.478 234.844 289.393 248.647 278.11C262.008 266.826 272.056 257.837 278.792 251.144C285.418 244.259 289.945 236.991 292.374 229.341C294.803 221.691 293.643 213.753 288.895 205.529C283.594 196.349 276.14 188.985 </w:t>
      </w:r>
      <w:r w:rsidRPr="00684C53">
        <w:rPr>
          <w:lang w:val="en-US"/>
        </w:rPr>
        <w:lastRenderedPageBreak/>
        <w:t>266.532 183.438C257.035 177.7 246.986 174.831 236.385 174.83C226.005 174.83 219.214 177.603 216.012 183.149C212.699 188.504 213.804 195.963 219.325 205.527L154.725 205.524C145.449 189.458 141.473 175.114 142.798 162.491C144.343 149.868 150.637 140.114 161.68 133.229C172.833 126.153 187.685 122.615 206.237 122.616C225.672 122.617 244.942 126.156 264.046 133.233C283.039 140.119 300.377 149.874 316.058 162.497C331.739 175.121 344.218 189.466 353.495 205.532C362.108 220.45 365.919 233.551 364.925 244.835C364.153 256.12 360.454 265.969 353.828 274.384C347.424 282.799 337.486 293.127 324.014 305.367L406.172 305.37L434.996 355.289L246.165 355.282L217.342 305.363Z" stroke="#1B1B18" stroke-width="1" /&gt;</w:t>
      </w:r>
    </w:p>
    <w:p w:rsidR="001F705F" w:rsidRPr="00684C53" w:rsidRDefault="001F705F" w:rsidP="001F705F">
      <w:pPr>
        <w:rPr>
          <w:lang w:val="en-US"/>
        </w:rPr>
      </w:pPr>
      <w:r w:rsidRPr="00684C53">
        <w:rPr>
          <w:lang w:val="en-US"/>
        </w:rPr>
        <w:t xml:space="preserve">                            &lt;path d="M38.197 175.972L15.3385 175.971L-13.6505 125.765L72.1515 125.768L204.673 355.282L141.729 355.279L38.197 175.972Z" stroke="#1B1B18" stroke-width="1" /&gt;</w:t>
      </w:r>
    </w:p>
    <w:p w:rsidR="001F705F" w:rsidRPr="00684C53" w:rsidRDefault="001F705F" w:rsidP="001F705F">
      <w:pPr>
        <w:rPr>
          <w:lang w:val="en-US"/>
        </w:rPr>
      </w:pPr>
      <w:r w:rsidRPr="00684C53">
        <w:rPr>
          <w:lang w:val="en-US"/>
        </w:rPr>
        <w:t xml:space="preserve">                        &lt;/g&gt;</w:t>
      </w:r>
    </w:p>
    <w:p w:rsidR="001F705F" w:rsidRPr="00684C53" w:rsidRDefault="001F705F" w:rsidP="001F705F">
      <w:pPr>
        <w:rPr>
          <w:lang w:val="en-US"/>
        </w:rPr>
      </w:pPr>
      <w:r w:rsidRPr="00684C53">
        <w:rPr>
          <w:lang w:val="en-US"/>
        </w:rPr>
        <w:t xml:space="preserve">                        &lt;g style="mix-blend-mode: plus-darker" class="transition-all delay-300 translate-y-0 opacity-100 duration-750 starting:opacity-0 starting:translate-y-4"&gt;</w:t>
      </w:r>
    </w:p>
    <w:p w:rsidR="001F705F" w:rsidRPr="00684C53" w:rsidRDefault="001F705F" w:rsidP="001F705F">
      <w:pPr>
        <w:rPr>
          <w:lang w:val="en-US"/>
        </w:rPr>
      </w:pPr>
      <w:r w:rsidRPr="00684C53">
        <w:rPr>
          <w:lang w:val="en-US"/>
        </w:rPr>
        <w:t xml:space="preserve">                            &lt;path d="M230.951 281.792L231.282 281.793C238.128 274.907 248.453 265.823 262.256 254.539C275.617 243.256 285.666 234.267 292.402 227.573C299.027 220.688 303.554 213.421 305.983 205.771C308.412 198.12 307.253 190.183 302.504 181.959C297.203 172.778 289.749 165.415 280.142 159.868C270.645 154.13 260.596 151.26 249.995 151.26C239.615 151.26 232.823 154.033 229.621 159.579C226.309 164.934 227.413 172.393 232.935 181.956L168.335 181.954C159.058 165.888 155.082 151.543 156.407 138.92C157.953 126.298 164.247 116.544 175.289 109.659C186.442 102.583 201.294 99.045 219.846 99.0457C239.281 99.0464 258.551 102.585 277.655 109.663C296.649 116.549 313.986 126.303 329.667 138.927C345.349 151.551 357.827 165.895 367.104 181.961C375.718 196.88 379.528 209.981 378.535 221.265C377.762 232.549 374.063 242.399 367.438 250.814C361.033 259.229 351.095 269.557 337.624 281.796L419.782 281.8L448.605 331.719L259.774 331.712L230.951 281.792Z" fill="#F3BEC7" /&gt;</w:t>
      </w:r>
    </w:p>
    <w:p w:rsidR="001F705F" w:rsidRPr="00684C53" w:rsidRDefault="001F705F" w:rsidP="001F705F">
      <w:pPr>
        <w:rPr>
          <w:lang w:val="en-US"/>
        </w:rPr>
      </w:pPr>
      <w:r w:rsidRPr="00684C53">
        <w:rPr>
          <w:lang w:val="en-US"/>
        </w:rPr>
        <w:t xml:space="preserve">                            &lt;path d="M51.8063 152.402L28.9479 152.401L-0.0411453 102.195L85.7608 102.198L218.282 331.711L155.339 331.709L51.8063 152.402Z" fill="#F3BEC7" /&gt;</w:t>
      </w:r>
    </w:p>
    <w:p w:rsidR="001F705F" w:rsidRPr="00684C53" w:rsidRDefault="001F705F" w:rsidP="001F705F">
      <w:pPr>
        <w:rPr>
          <w:lang w:val="en-US"/>
        </w:rPr>
      </w:pPr>
      <w:r w:rsidRPr="00684C53">
        <w:rPr>
          <w:lang w:val="en-US"/>
        </w:rPr>
        <w:t xml:space="preserve">                            &lt;path d="M230.951 281.792L231.282 281.793C238.128 274.907 248.453 265.823 262.256 254.539C275.617 243.256 285.666 234.267 292.402 227.573C299.027 220.688 303.554 213.421 305.983 205.771C308.412 198.12 307.253 190.183 302.504 181.959C297.203 172.778 289.749 165.415 280.142 159.868C270.645 154.13 260.596 151.26 249.995 151.26C239.615 151.26 232.823 154.033 229.621 159.579C226.309 164.934 227.413 172.393 232.935 181.956L168.335 181.954C159.058 165.888 155.082 151.543 156.407 138.92C157.953 126.298 164.247 116.544 175.289 109.659C186.442 102.583 201.294 99.045 219.846 99.0457C239.281 99.0464 258.551 102.585 277.655 109.663C296.649 116.549 313.986 126.303 329.667 138.927C345.349 151.551 357.827 165.895 367.104 181.961C375.718 196.88 379.528 209.981 378.535 221.265C377.762 232.549 374.063 242.399 367.438 250.814C361.033 259.229 351.095 269.557 337.624 281.796L419.782 281.8L448.605 331.719L259.774 331.712L230.951 281.792Z" stroke="#1B1B18" stroke-width="1" /&gt;</w:t>
      </w:r>
    </w:p>
    <w:p w:rsidR="001F705F" w:rsidRPr="00684C53" w:rsidRDefault="001F705F" w:rsidP="001F705F">
      <w:pPr>
        <w:rPr>
          <w:lang w:val="en-US"/>
        </w:rPr>
      </w:pPr>
      <w:r w:rsidRPr="00684C53">
        <w:rPr>
          <w:lang w:val="en-US"/>
        </w:rPr>
        <w:t xml:space="preserve">                            &lt;path d="M51.8063 152.402L28.9479 152.401L-0.0411453 102.195L85.7608 102.198L218.282 331.711L155.339 331.709L51.8063 152.402Z" stroke="#1B1B18" stroke-width="1" /&gt;</w:t>
      </w:r>
    </w:p>
    <w:p w:rsidR="001F705F" w:rsidRPr="00684C53" w:rsidRDefault="001F705F" w:rsidP="001F705F">
      <w:pPr>
        <w:rPr>
          <w:lang w:val="en-US"/>
        </w:rPr>
      </w:pPr>
      <w:r w:rsidRPr="00684C53">
        <w:rPr>
          <w:lang w:val="en-US"/>
        </w:rPr>
        <w:t xml:space="preserve">                        &lt;/g&gt;</w:t>
      </w:r>
    </w:p>
    <w:p w:rsidR="001F705F" w:rsidRPr="00684C53" w:rsidRDefault="001F705F" w:rsidP="001F705F">
      <w:pPr>
        <w:rPr>
          <w:lang w:val="en-US"/>
        </w:rPr>
      </w:pPr>
      <w:r w:rsidRPr="00684C53">
        <w:rPr>
          <w:lang w:val="en-US"/>
        </w:rPr>
        <w:lastRenderedPageBreak/>
        <w:t xml:space="preserve">                        &lt;g class="transition-all delay-300 translate-y-0 opacity-100 duration-750 starting:opacity-0 starting:translate-y-4"&gt;</w:t>
      </w:r>
    </w:p>
    <w:p w:rsidR="001F705F" w:rsidRPr="00684C53" w:rsidRDefault="001F705F" w:rsidP="001F705F">
      <w:pPr>
        <w:rPr>
          <w:lang w:val="en-US"/>
        </w:rPr>
      </w:pPr>
      <w:r w:rsidRPr="00684C53">
        <w:rPr>
          <w:lang w:val="en-US"/>
        </w:rPr>
        <w:t xml:space="preserve">                            &lt;path d="M188.467 355.363L188.798 355.363C195.644 348.478 205.969 339.393 219.772 328.11C233.133 316.826 243.181 307.837 249.917 301.144C253.696 297.217 256.792 293.166 259.205 288.991C261.024 285.845 262.455 282.628 263.499 279.341C265.928 271.691 264.768 263.753 260.02 255.529C254.719 246.349 247.265 238.985 237.657 233.438C228.16 227.7 218.111 224.831 207.51 224.83C197.13 224.83 190.339 227.603 187.137 233.149C183.824 238.504 184.929 245.963 190.45 255.527L125.851 255.524C116.574 239.458 112.598 225.114 113.923 212.491C114.615 206.836 116.261 201.756 118.859 197.253C122.061 191.704 126.709 187.03 132.805 183.229C143.958 176.153 158.81 172.615 177.362 172.616C196.797 172.617 216.067 176.156 235.171 183.233C254.164 190.119 271.502 199.874 287.183 212.497C302.864 225.121 315.343 239.466 324.62 255.532C333.233 270.45 337.044 283.551 336.05 294.835C335.46 303.459 333.16 311.245 329.151 318.194C327.915 320.337 326.515 322.4 324.953 324.384C318.549 332.799 308.611 343.127 295.139 355.367L377.297 355.37L406.121 405.289L217.29 405.282L188.467 355.363Z" stroke="#1B1B18" stroke-width="1" stroke-linejoin="bevel" /&gt;</w:t>
      </w:r>
    </w:p>
    <w:p w:rsidR="001F705F" w:rsidRPr="00684C53" w:rsidRDefault="001F705F" w:rsidP="001F705F">
      <w:pPr>
        <w:rPr>
          <w:lang w:val="en-US"/>
        </w:rPr>
      </w:pPr>
      <w:r w:rsidRPr="00684C53">
        <w:rPr>
          <w:lang w:val="en-US"/>
        </w:rPr>
        <w:t xml:space="preserve">                            &lt;path d="M9.32197 225.972L-13.5365 225.971L-42.5255 175.765L43.2765 175.768L175.798 405.282L112.854 405.279L9.32197 225.972Z" stroke="#1B1B18" stroke-width="1" stroke-linejoin="bevel" /&gt;</w:t>
      </w:r>
    </w:p>
    <w:p w:rsidR="001F705F" w:rsidRPr="00684C53" w:rsidRDefault="001F705F" w:rsidP="001F705F">
      <w:pPr>
        <w:rPr>
          <w:lang w:val="en-US"/>
        </w:rPr>
      </w:pPr>
      <w:r w:rsidRPr="00684C53">
        <w:rPr>
          <w:lang w:val="en-US"/>
        </w:rPr>
        <w:t xml:space="preserve">                            &lt;path d="M345.247 111.915C329.566 99.2919 312.229 89.5371 293.235 82.6512L235.167 183.228C254.161 190.114 271.498 199.869 287.179 212.492L345.247 111.915Z" stroke="#1B1B18" stroke-width="1" stroke-linejoin="bevel" /&gt;</w:t>
      </w:r>
    </w:p>
    <w:p w:rsidR="001F705F" w:rsidRPr="00684C53" w:rsidRDefault="001F705F" w:rsidP="001F705F">
      <w:pPr>
        <w:rPr>
          <w:lang w:val="en-US"/>
        </w:rPr>
      </w:pPr>
      <w:r w:rsidRPr="00684C53">
        <w:rPr>
          <w:lang w:val="en-US"/>
        </w:rPr>
        <w:t xml:space="preserve">                            &lt;path d="M382.686 154.964C373.41 138.898 360.931 124.553 345.25 111.93L287.182 212.506C302.863 225.13 315.342 239.475 324.618 255.541L382.686 154.964Z" stroke="#1B1B18" stroke-width="1" stroke-linejoin="bevel" /&gt;</w:t>
      </w:r>
    </w:p>
    <w:p w:rsidR="001F705F" w:rsidRPr="00684C53" w:rsidRDefault="001F705F" w:rsidP="001F705F">
      <w:pPr>
        <w:rPr>
          <w:lang w:val="en-US"/>
        </w:rPr>
      </w:pPr>
      <w:r w:rsidRPr="00684C53">
        <w:rPr>
          <w:lang w:val="en-US"/>
        </w:rPr>
        <w:t xml:space="preserve">                            &lt;path d="M293.243 82.6472C274.139 75.57 254.869 72.031 235.434 72.0303L177.366 172.607C196.801 172.608 216.071 176.147 235.175 183.224L293.243 82.6472Z" stroke="#1B1B18" stroke-width="1" stroke-linejoin="bevel" /&gt;</w:t>
      </w:r>
    </w:p>
    <w:p w:rsidR="001F705F" w:rsidRPr="00684C53" w:rsidRDefault="001F705F" w:rsidP="001F705F">
      <w:pPr>
        <w:rPr>
          <w:lang w:val="en-US"/>
        </w:rPr>
      </w:pPr>
      <w:r w:rsidRPr="00684C53">
        <w:rPr>
          <w:lang w:val="en-US"/>
        </w:rPr>
        <w:t xml:space="preserve">                            &lt;path d="M394.118 194.257C395.112 182.973 391.301 169.872 382.688 154.953L324.619 255.53C333.233 270.448 337.044 283.55 336.05 294.834L394.118 194.257Z" stroke="#1B1B18" stroke-width="1" stroke-linejoin="bevel" /&gt;</w:t>
      </w:r>
    </w:p>
    <w:p w:rsidR="001F705F" w:rsidRPr="00684C53" w:rsidRDefault="001F705F" w:rsidP="001F705F">
      <w:pPr>
        <w:rPr>
          <w:lang w:val="en-US"/>
        </w:rPr>
      </w:pPr>
      <w:r w:rsidRPr="00684C53">
        <w:rPr>
          <w:lang w:val="en-US"/>
        </w:rPr>
        <w:t xml:space="preserve">                            &lt;path d="M235.432 72.0311C216.88 72.0304 202.027 75.5681 190.875 82.6442L132.806 183.221C143.959 176.145 158.812 172.607 177.363 172.608L235.432 72.0311Z" stroke="#1B1B18" stroke-width="1" stroke-linejoin="bevel" /&gt;</w:t>
      </w:r>
    </w:p>
    <w:p w:rsidR="001F705F" w:rsidRPr="00684C53" w:rsidRDefault="001F705F" w:rsidP="001F705F">
      <w:pPr>
        <w:rPr>
          <w:lang w:val="en-US"/>
        </w:rPr>
      </w:pPr>
      <w:r w:rsidRPr="00684C53">
        <w:rPr>
          <w:lang w:val="en-US"/>
        </w:rPr>
        <w:t xml:space="preserve">                            &lt;path d="M265.59 124.25C276.191 124.251 286.24 127.12 295.737 132.858L237.669 233.435C228.172 227.697 218.123 224.828 207.522 224.827L265.59 124.25Z" stroke="#1B1B18" stroke-width="1" stroke-linejoin="bevel" /&gt;</w:t>
      </w:r>
    </w:p>
    <w:p w:rsidR="001F705F" w:rsidRPr="00684C53" w:rsidRDefault="001F705F" w:rsidP="001F705F">
      <w:pPr>
        <w:rPr>
          <w:lang w:val="en-US"/>
        </w:rPr>
      </w:pPr>
      <w:r w:rsidRPr="00684C53">
        <w:rPr>
          <w:lang w:val="en-US"/>
        </w:rPr>
        <w:t xml:space="preserve">                            &lt;path d="M295.719 132.859C305.326 138.406 312.78 145.77 318.081 154.95L260.013 255.527C254.712 246.347 247.258 238.983 237.651 233.436L295.719 132.859Z" stroke="#1B1B18" stroke-width="1" stroke-linejoin="bevel" /&gt;</w:t>
      </w:r>
    </w:p>
    <w:p w:rsidR="001F705F" w:rsidRPr="00684C53" w:rsidRDefault="001F705F" w:rsidP="001F705F">
      <w:pPr>
        <w:rPr>
          <w:lang w:val="en-US"/>
        </w:rPr>
      </w:pPr>
      <w:r w:rsidRPr="00684C53">
        <w:rPr>
          <w:lang w:val="en-US"/>
        </w:rPr>
        <w:lastRenderedPageBreak/>
        <w:t xml:space="preserve">                            &lt;path d="M387.218 217.608C391.227 210.66 393.527 202.874 394.117 194.25L336.049 294.827C335.459 303.451 333.159 311.237 329.15 318.185L387.218 217.608Z" stroke="#1B1B18" stroke-width="1" stroke-linejoin="bevel" /&gt;</w:t>
      </w:r>
    </w:p>
    <w:p w:rsidR="001F705F" w:rsidRPr="00684C53" w:rsidRDefault="001F705F" w:rsidP="001F705F">
      <w:pPr>
        <w:rPr>
          <w:lang w:val="en-US"/>
        </w:rPr>
      </w:pPr>
      <w:r w:rsidRPr="00684C53">
        <w:rPr>
          <w:lang w:val="en-US"/>
        </w:rPr>
        <w:t xml:space="preserve">                            &lt;path d="M245.211 132.577C248.413 127.03 255.204 124.257 265.584 124.258L207.516 224.835C197.136 224.834 190.345 227.607 187.143 233.154L245.211 132.577Z" stroke="#1B1B18" stroke-width="1" stroke-linejoin="bevel" /&gt;</w:t>
      </w:r>
    </w:p>
    <w:p w:rsidR="001F705F" w:rsidRPr="00684C53" w:rsidRDefault="001F705F" w:rsidP="001F705F">
      <w:pPr>
        <w:rPr>
          <w:lang w:val="en-US"/>
        </w:rPr>
      </w:pPr>
      <w:r w:rsidRPr="00684C53">
        <w:rPr>
          <w:lang w:val="en-US"/>
        </w:rPr>
        <w:t xml:space="preserve">                            &lt;path d="M318.094 154.945C322.842 163.17 324.002 171.107 321.573 178.757L263.505 279.334C265.934 271.684 264.774 263.746 260.026 255.522L318.094 154.945Z" stroke="#1B1B18" stroke-width="1" stroke-linejoin="bevel" /&gt;</w:t>
      </w:r>
    </w:p>
    <w:p w:rsidR="001F705F" w:rsidRPr="00684C53" w:rsidRDefault="001F705F" w:rsidP="001F705F">
      <w:pPr>
        <w:rPr>
          <w:lang w:val="en-US"/>
        </w:rPr>
      </w:pPr>
      <w:r w:rsidRPr="00684C53">
        <w:rPr>
          <w:lang w:val="en-US"/>
        </w:rPr>
        <w:t xml:space="preserve">                            &lt;path d="M176.925 96.6737C180.127 91.1249 184.776 86.4503 190.871 82.6499L132.803 183.227C126.708 187.027 122.059 191.702 118.857 197.25L176.925 96.6737Z" stroke="#1B1B18" stroke-width="1" stroke-linejoin="bevel" /&gt;</w:t>
      </w:r>
    </w:p>
    <w:p w:rsidR="001F705F" w:rsidRPr="00684C53" w:rsidRDefault="001F705F" w:rsidP="001F705F">
      <w:pPr>
        <w:rPr>
          <w:lang w:val="en-US"/>
        </w:rPr>
      </w:pPr>
      <w:r w:rsidRPr="00684C53">
        <w:rPr>
          <w:lang w:val="en-US"/>
        </w:rPr>
        <w:t xml:space="preserve">                            &lt;path d="M387.226 217.606C385.989 219.749 384.59 221.813 383.028 223.797L324.96 324.373C326.522 322.39 327.921 320.326 329.157 318.183L387.226 217.606Z" stroke="#1B1B18" stroke-width="1" stroke-linejoin="bevel" /&gt;</w:t>
      </w:r>
    </w:p>
    <w:p w:rsidR="001F705F" w:rsidRPr="00684C53" w:rsidRDefault="001F705F" w:rsidP="001F705F">
      <w:pPr>
        <w:rPr>
          <w:lang w:val="en-US"/>
        </w:rPr>
      </w:pPr>
      <w:r w:rsidRPr="00684C53">
        <w:rPr>
          <w:lang w:val="en-US"/>
        </w:rPr>
        <w:t xml:space="preserve">                            &lt;path d="M317.269 188.408C319.087 185.262 320.519 182.045 321.562 178.758L263.494 279.335C262.451 282.622 261.019 285.839 259.201 288.985L317.269 188.408Z" stroke="#1B1B18" stroke-width="1" stroke-linejoin="bevel" /&gt;</w:t>
      </w:r>
    </w:p>
    <w:p w:rsidR="001F705F" w:rsidRPr="00684C53" w:rsidRDefault="001F705F" w:rsidP="001F705F">
      <w:pPr>
        <w:rPr>
          <w:lang w:val="en-US"/>
        </w:rPr>
      </w:pPr>
      <w:r w:rsidRPr="00684C53">
        <w:rPr>
          <w:lang w:val="en-US"/>
        </w:rPr>
        <w:t xml:space="preserve">                            &lt;path d="M245.208 132.573C241.895 137.928 243 145.387 248.522 154.95L190.454 255.527C184.932 245.964 183.827 238.505 187.14 233.15L245.208 132.573Z" stroke="#1B1B18" stroke-width="1" stroke-linejoin="bevel" /&gt;</w:t>
      </w:r>
    </w:p>
    <w:p w:rsidR="001F705F" w:rsidRPr="00684C53" w:rsidRDefault="001F705F" w:rsidP="001F705F">
      <w:pPr>
        <w:rPr>
          <w:lang w:val="en-US"/>
        </w:rPr>
      </w:pPr>
      <w:r w:rsidRPr="00684C53">
        <w:rPr>
          <w:lang w:val="en-US"/>
        </w:rPr>
        <w:t xml:space="preserve">                            &lt;path d="M176.93 96.6719C174.331 101.175 172.686 106.255 171.993 111.91L113.925 212.487C114.618 206.831 116.263 201.752 118.862 197.249L176.93 96.6719Z" stroke="#1B1B18" stroke-width="1" stroke-linejoin="bevel" /&gt;</w:t>
      </w:r>
    </w:p>
    <w:p w:rsidR="001F705F" w:rsidRPr="00684C53" w:rsidRDefault="001F705F" w:rsidP="001F705F">
      <w:pPr>
        <w:rPr>
          <w:lang w:val="en-US"/>
        </w:rPr>
      </w:pPr>
      <w:r w:rsidRPr="00684C53">
        <w:rPr>
          <w:lang w:val="en-US"/>
        </w:rPr>
        <w:t xml:space="preserve">                            &lt;path d="M317.266 188.413C314.853 192.589 311.757 196.64 307.978 200.566L249.91 301.143C253.689 297.216 256.785 293.166 259.198 288.99L317.266 188.413Z" stroke="#1B1B18" stroke-width="1" stroke-linejoin="bevel" /&gt;</w:t>
      </w:r>
    </w:p>
    <w:p w:rsidR="001F705F" w:rsidRPr="00684C53" w:rsidRDefault="001F705F" w:rsidP="001F705F">
      <w:pPr>
        <w:rPr>
          <w:lang w:val="en-US"/>
        </w:rPr>
      </w:pPr>
      <w:r w:rsidRPr="00684C53">
        <w:rPr>
          <w:lang w:val="en-US"/>
        </w:rPr>
        <w:t xml:space="preserve">                            &lt;path d="M464.198 304.708L435.375 254.789L377.307 355.366L406.13 405.285L464.198 304.708Z" stroke="#1B1B18" stroke-width="1" stroke-linejoin="bevel" /&gt;</w:t>
      </w:r>
    </w:p>
    <w:p w:rsidR="001F705F" w:rsidRPr="00684C53" w:rsidRDefault="001F705F" w:rsidP="001F705F">
      <w:pPr>
        <w:rPr>
          <w:lang w:val="en-US"/>
        </w:rPr>
      </w:pPr>
      <w:r w:rsidRPr="00684C53">
        <w:rPr>
          <w:lang w:val="en-US"/>
        </w:rPr>
        <w:t xml:space="preserve">                            &lt;path d="M353.209 254.787C366.68 242.548 376.618 232.22 383.023 223.805L324.955 324.382C318.55 332.797 308.612 343.124 295.141 355.364L353.209 254.787Z" stroke="#1B1B18" stroke-width="1" stroke-linejoin="bevel" /&gt;</w:t>
      </w:r>
    </w:p>
    <w:p w:rsidR="001F705F" w:rsidRPr="00684C53" w:rsidRDefault="001F705F" w:rsidP="001F705F">
      <w:pPr>
        <w:rPr>
          <w:lang w:val="en-US"/>
        </w:rPr>
      </w:pPr>
      <w:r w:rsidRPr="00684C53">
        <w:rPr>
          <w:lang w:val="en-US"/>
        </w:rPr>
        <w:t xml:space="preserve">                            &lt;path d="M435.37 254.787L353.212 254.784L295.144 355.361L377.302 355.364L435.37 254.787Z" stroke="#1B1B18" stroke-width="1" stroke-linejoin="bevel" /&gt;</w:t>
      </w:r>
    </w:p>
    <w:p w:rsidR="001F705F" w:rsidRPr="00684C53" w:rsidRDefault="001F705F" w:rsidP="001F705F">
      <w:pPr>
        <w:rPr>
          <w:lang w:val="en-US"/>
        </w:rPr>
      </w:pPr>
      <w:r w:rsidRPr="00684C53">
        <w:rPr>
          <w:lang w:val="en-US"/>
        </w:rPr>
        <w:t xml:space="preserve">                            &lt;path d="M183.921 154.947L248.521 154.95L190.453 255.527L125.853 255.524L183.921 154.947Z" stroke="#1B1B18" stroke-width="1" stroke-linejoin="bevel" /&gt;</w:t>
      </w:r>
    </w:p>
    <w:p w:rsidR="001F705F" w:rsidRPr="00684C53" w:rsidRDefault="001F705F" w:rsidP="001F705F">
      <w:pPr>
        <w:rPr>
          <w:lang w:val="en-US"/>
        </w:rPr>
      </w:pPr>
      <w:r w:rsidRPr="00684C53">
        <w:rPr>
          <w:lang w:val="en-US"/>
        </w:rPr>
        <w:lastRenderedPageBreak/>
        <w:t xml:space="preserve">                            &lt;path d="M171.992 111.914C170.668 124.537 174.643 138.881 183.92 154.947L125.852 255.524C116.575 239.458 112.599 225.114 113.924 212.491L171.992 111.914Z" stroke="#1B1B18" stroke-width="1" stroke-linejoin="bevel" /&gt;</w:t>
      </w:r>
    </w:p>
    <w:p w:rsidR="001F705F" w:rsidRPr="00684C53" w:rsidRDefault="001F705F" w:rsidP="001F705F">
      <w:pPr>
        <w:rPr>
          <w:lang w:val="en-US"/>
        </w:rPr>
      </w:pPr>
      <w:r w:rsidRPr="00684C53">
        <w:rPr>
          <w:lang w:val="en-US"/>
        </w:rPr>
        <w:t xml:space="preserve">                            &lt;path d="M307.987 200.562C301.251 207.256 291.203 216.244 277.842 227.528L219.774 328.105C233.135 316.821 243.183 307.832 249.919 301.139L307.987 200.562Z" stroke="#1B1B18" stroke-width="1" stroke-linejoin="bevel" /&gt;</w:t>
      </w:r>
    </w:p>
    <w:p w:rsidR="001F705F" w:rsidRPr="00684C53" w:rsidRDefault="001F705F" w:rsidP="001F705F">
      <w:pPr>
        <w:rPr>
          <w:lang w:val="en-US"/>
        </w:rPr>
      </w:pPr>
      <w:r w:rsidRPr="00684C53">
        <w:rPr>
          <w:lang w:val="en-US"/>
        </w:rPr>
        <w:t xml:space="preserve">                            &lt;path d="M15.5469 75.1797L44.5359 125.386L-13.5321 225.963L-42.5212 175.756L15.5469 75.1797Z" stroke="#1B1B18" stroke-width="1" stroke-linejoin="bevel" /&gt;</w:t>
      </w:r>
    </w:p>
    <w:p w:rsidR="001F705F" w:rsidRPr="00684C53" w:rsidRDefault="001F705F" w:rsidP="001F705F">
      <w:pPr>
        <w:rPr>
          <w:lang w:val="en-US"/>
        </w:rPr>
      </w:pPr>
      <w:r w:rsidRPr="00684C53">
        <w:rPr>
          <w:lang w:val="en-US"/>
        </w:rPr>
        <w:t xml:space="preserve">                            &lt;path d="M277.836 227.536C264.033 238.82 253.708 247.904 246.862 254.789L188.794 355.366C195.64 348.481 205.965 339.397 219.768 328.113L277.836 227.536Z" stroke="#1B1B18" stroke-width="1" stroke-linejoin="bevel" /&gt;</w:t>
      </w:r>
    </w:p>
    <w:p w:rsidR="001F705F" w:rsidRPr="00684C53" w:rsidRDefault="001F705F" w:rsidP="001F705F">
      <w:pPr>
        <w:rPr>
          <w:lang w:val="en-US"/>
        </w:rPr>
      </w:pPr>
      <w:r w:rsidRPr="00684C53">
        <w:rPr>
          <w:lang w:val="en-US"/>
        </w:rPr>
        <w:t xml:space="preserve">                            &lt;path d="M275.358 304.706L464.189 304.713L406.12 405.29L217.29 405.283L275.358 304.706Z" stroke="#1B1B18" stroke-width="1" stroke-linejoin="bevel" /&gt;</w:t>
      </w:r>
    </w:p>
    <w:p w:rsidR="001F705F" w:rsidRPr="00684C53" w:rsidRDefault="001F705F" w:rsidP="001F705F">
      <w:pPr>
        <w:rPr>
          <w:lang w:val="en-US"/>
        </w:rPr>
      </w:pPr>
      <w:r w:rsidRPr="00684C53">
        <w:rPr>
          <w:lang w:val="en-US"/>
        </w:rPr>
        <w:t xml:space="preserve">                            &lt;path d="M44.5279 125.39L67.3864 125.39L9.31834 225.967L-13.5401 225.966L44.5279 125.39Z" stroke="#1B1B18" stroke-width="1" stroke-linejoin="bevel" /&gt;</w:t>
      </w:r>
    </w:p>
    <w:p w:rsidR="001F705F" w:rsidRPr="00684C53" w:rsidRDefault="001F705F" w:rsidP="001F705F">
      <w:pPr>
        <w:rPr>
          <w:lang w:val="en-US"/>
        </w:rPr>
      </w:pPr>
      <w:r w:rsidRPr="00684C53">
        <w:rPr>
          <w:lang w:val="en-US"/>
        </w:rPr>
        <w:t xml:space="preserve">                            &lt;path d="M101.341 75.1911L233.863 304.705L175.795 405.282L43.2733 175.768L101.341 75.1911ZM15.5431 75.19L-42.525 175.767L43.277 175.77L101.345 75.1932L15.5431 75.19Z" stroke="#1B1B18" stroke-width="1" stroke-linejoin="bevel" /&gt;</w:t>
      </w:r>
    </w:p>
    <w:p w:rsidR="001F705F" w:rsidRPr="00684C53" w:rsidRDefault="001F705F" w:rsidP="001F705F">
      <w:pPr>
        <w:rPr>
          <w:lang w:val="en-US"/>
        </w:rPr>
      </w:pPr>
      <w:r w:rsidRPr="00684C53">
        <w:rPr>
          <w:lang w:val="en-US"/>
        </w:rPr>
        <w:t xml:space="preserve">                            &lt;path d="M246.866 254.784L246.534 254.784L188.466 355.361L188.798 355.361L246.866 254.784Z" stroke="#1B1B18" stroke-width="1" stroke-linejoin="bevel" /&gt;</w:t>
      </w:r>
    </w:p>
    <w:p w:rsidR="001F705F" w:rsidRPr="00684C53" w:rsidRDefault="001F705F" w:rsidP="001F705F">
      <w:pPr>
        <w:rPr>
          <w:lang w:val="en-US"/>
        </w:rPr>
      </w:pPr>
      <w:r w:rsidRPr="00684C53">
        <w:rPr>
          <w:lang w:val="en-US"/>
        </w:rPr>
        <w:t xml:space="preserve">                            &lt;path d="M246.539 254.781L275.362 304.701L217.294 405.277L188.471 355.358L246.539 254.781Z" stroke="#1B1B18" stroke-width="1" stroke-linejoin="bevel" /&gt;</w:t>
      </w:r>
    </w:p>
    <w:p w:rsidR="001F705F" w:rsidRPr="00684C53" w:rsidRDefault="001F705F" w:rsidP="001F705F">
      <w:pPr>
        <w:rPr>
          <w:lang w:val="en-US"/>
        </w:rPr>
      </w:pPr>
      <w:r w:rsidRPr="00684C53">
        <w:rPr>
          <w:lang w:val="en-US"/>
        </w:rPr>
        <w:t xml:space="preserve">                            &lt;path d="M67.3906 125.391L170.923 304.698L112.855 405.275L9.32257 225.967L67.3906 125.391Z" stroke="#1B1B18" stroke-width="1" stroke-linejoin="bevel" /&gt;</w:t>
      </w:r>
    </w:p>
    <w:p w:rsidR="001F705F" w:rsidRPr="00684C53" w:rsidRDefault="001F705F" w:rsidP="001F705F">
      <w:pPr>
        <w:rPr>
          <w:lang w:val="en-US"/>
        </w:rPr>
      </w:pPr>
      <w:r w:rsidRPr="00684C53">
        <w:rPr>
          <w:lang w:val="en-US"/>
        </w:rPr>
        <w:t xml:space="preserve">                            &lt;path d="M170.921 304.699L233.865 304.701L175.797 405.278L112.853 405.276L170.921 304.699Z" stroke="#1B1B18" stroke-width="1" stroke-linejoin="bevel" /&gt;</w:t>
      </w:r>
    </w:p>
    <w:p w:rsidR="001F705F" w:rsidRPr="00684C53" w:rsidRDefault="001F705F" w:rsidP="001F705F">
      <w:pPr>
        <w:rPr>
          <w:lang w:val="en-US"/>
        </w:rPr>
      </w:pPr>
      <w:r w:rsidRPr="00684C53">
        <w:rPr>
          <w:lang w:val="en-US"/>
        </w:rPr>
        <w:t xml:space="preserve">                        &lt;/g&gt;</w:t>
      </w:r>
    </w:p>
    <w:p w:rsidR="001F705F" w:rsidRPr="00684C53" w:rsidRDefault="001F705F" w:rsidP="001F705F">
      <w:pPr>
        <w:rPr>
          <w:lang w:val="en-US"/>
        </w:rPr>
      </w:pPr>
      <w:r w:rsidRPr="00684C53">
        <w:rPr>
          <w:lang w:val="en-US"/>
        </w:rPr>
        <w:t xml:space="preserve">                        &lt;g style="mix-blend-mode: hard-light" class="transition-all delay-300 translate-y-0 opacity-100 duration-750 starting:opacity-0 starting:translate-y-4"&gt;</w:t>
      </w:r>
    </w:p>
    <w:p w:rsidR="001F705F" w:rsidRPr="00684C53" w:rsidRDefault="001F705F" w:rsidP="001F705F">
      <w:pPr>
        <w:rPr>
          <w:lang w:val="en-US"/>
        </w:rPr>
      </w:pPr>
      <w:r w:rsidRPr="00684C53">
        <w:rPr>
          <w:lang w:val="en-US"/>
        </w:rPr>
        <w:t xml:space="preserve">                            &lt;path d="M246.544 254.79L246.875 254.79C253.722 247.905 264.046 238.82 277.849 227.537C291.21 216.253 301.259 207.264 307.995 200.57C314.62 193.685 319.147 186.418 321.577 178.768C324.006 171.117 322.846 163.18 318.097 154.956C312.796 145.775 305.342 138.412 295.735 132.865C286.238 127.127 276.189 124.258 265.588 124.257C255.208 124.257 248.416 127.03 245.214 132.576C241.902 137.931 243.006 145.39 248.528 154.953L183.928 154.951C174.652 138.885 170.676 124.541 172 111.918C173.546 99.2946 179.84 89.5408 190.882 82.6559C202.035 75.5798 216.887 72.0421 235.439 72.0428C254.874 72.0435 274.144 75.5825 293.248 82.6598C312.242 89.5457 329.579 99.3005 345.261 111.924C360.942 124.548 373.421 138.892 382.697 154.958C391.311 169.877 395.121 182.978 394.128 194.262C393.355 205.546 389.656 215.396 383.031 </w:t>
      </w:r>
      <w:r w:rsidRPr="00684C53">
        <w:rPr>
          <w:lang w:val="en-US"/>
        </w:rPr>
        <w:lastRenderedPageBreak/>
        <w:t>223.811C376.627 232.226 366.688 242.554 353.217 254.794L435.375 254.797L464.198 304.716L275.367 304.709L246.544 254.79Z" fill="#F0ACB8" /&gt;</w:t>
      </w:r>
    </w:p>
    <w:p w:rsidR="001F705F" w:rsidRPr="00684C53" w:rsidRDefault="001F705F" w:rsidP="001F705F">
      <w:pPr>
        <w:rPr>
          <w:lang w:val="en-US"/>
        </w:rPr>
      </w:pPr>
      <w:r w:rsidRPr="00684C53">
        <w:rPr>
          <w:lang w:val="en-US"/>
        </w:rPr>
        <w:t xml:space="preserve">                            &lt;path d="M246.544 254.79L246.875 254.79C253.722 247.905 264.046 238.82 277.849 227.537C291.21 216.253 301.259 207.264 307.995 200.57C314.62 193.685 319.147 186.418 321.577 178.768C324.006 171.117 322.846 163.18 318.097 154.956C312.796 145.775 305.342 138.412 295.735 132.865C286.238 127.127 276.189 124.258 265.588 124.257C255.208 124.257 248.416 127.03 245.214 132.576C241.902 137.931 243.006 145.39 248.528 154.953L183.928 154.951C174.652 138.885 170.676 124.541 172 111.918C173.546 99.2946 179.84 89.5408 190.882 82.6559C202.035 75.5798 216.887 72.0421 235.439 72.0428C254.874 72.0435 274.144 75.5825 293.248 82.6598C312.242 89.5457 329.579 99.3005 345.261 111.924C360.942 124.548 373.421 138.892 382.697 154.958C391.311 169.877 395.121 182.978 394.128 194.262C393.355 205.546 389.656 215.396 383.031 223.811C376.627 232.226 366.688 242.554 353.217 254.794L435.375 254.797L464.198 304.716L275.367 304.709L246.544 254.79Z" stroke="#1B1B18" stroke-width="1" stroke-linejoin="round" /&gt;</w:t>
      </w:r>
    </w:p>
    <w:p w:rsidR="001F705F" w:rsidRPr="00684C53" w:rsidRDefault="001F705F" w:rsidP="001F705F">
      <w:pPr>
        <w:rPr>
          <w:lang w:val="en-US"/>
        </w:rPr>
      </w:pPr>
      <w:r w:rsidRPr="00684C53">
        <w:rPr>
          <w:lang w:val="en-US"/>
        </w:rPr>
        <w:t xml:space="preserve">                        &lt;/g&gt;</w:t>
      </w:r>
    </w:p>
    <w:p w:rsidR="001F705F" w:rsidRPr="00684C53" w:rsidRDefault="001F705F" w:rsidP="001F705F">
      <w:pPr>
        <w:rPr>
          <w:lang w:val="en-US"/>
        </w:rPr>
      </w:pPr>
      <w:r w:rsidRPr="00684C53">
        <w:rPr>
          <w:lang w:val="en-US"/>
        </w:rPr>
        <w:t xml:space="preserve">                        &lt;g style="mix-blend-mode: hard-light" class="transition-all delay-300 translate-y-0 opacity-100 duration-750 starting:opacity-0 starting:translate-y-4"&gt;</w:t>
      </w:r>
    </w:p>
    <w:p w:rsidR="001F705F" w:rsidRPr="00684C53" w:rsidRDefault="001F705F" w:rsidP="001F705F">
      <w:pPr>
        <w:rPr>
          <w:lang w:val="en-US"/>
        </w:rPr>
      </w:pPr>
      <w:r w:rsidRPr="00684C53">
        <w:rPr>
          <w:lang w:val="en-US"/>
        </w:rPr>
        <w:t xml:space="preserve">                            &lt;path d="M67.41 125.402L44.5515 125.401L15.5625 75.1953L101.364 75.1985L233.886 304.712L170.942 304.71L67.41 125.402Z" fill="#F0ACB8" /&gt;</w:t>
      </w:r>
    </w:p>
    <w:p w:rsidR="001F705F" w:rsidRPr="00684C53" w:rsidRDefault="001F705F" w:rsidP="001F705F">
      <w:pPr>
        <w:rPr>
          <w:lang w:val="en-US"/>
        </w:rPr>
      </w:pPr>
      <w:r w:rsidRPr="00684C53">
        <w:rPr>
          <w:lang w:val="en-US"/>
        </w:rPr>
        <w:t xml:space="preserve">                            &lt;path d="M67.41 125.402L44.5515 125.401L15.5625 75.1953L101.364 75.1985L233.886 304.712L170.942 304.71L67.41 125.402Z" stroke="#1B1B18" stroke-width="1" /&gt;</w:t>
      </w:r>
    </w:p>
    <w:p w:rsidR="001F705F" w:rsidRPr="00684C53" w:rsidRDefault="001F705F" w:rsidP="001F705F">
      <w:pPr>
        <w:rPr>
          <w:lang w:val="en-US"/>
        </w:rPr>
      </w:pPr>
      <w:r w:rsidRPr="00684C53">
        <w:rPr>
          <w:lang w:val="en-US"/>
        </w:rPr>
        <w:t xml:space="preserve">                        &lt;/g&gt;</w:t>
      </w:r>
    </w:p>
    <w:p w:rsidR="001F705F" w:rsidRPr="00684C53" w:rsidRDefault="001F705F" w:rsidP="001F705F">
      <w:pPr>
        <w:rPr>
          <w:lang w:val="en-US"/>
        </w:rPr>
      </w:pPr>
      <w:r w:rsidRPr="00684C53">
        <w:rPr>
          <w:lang w:val="en-US"/>
        </w:rPr>
        <w:t xml:space="preserve">                    &lt;/svg&gt;</w:t>
      </w:r>
    </w:p>
    <w:p w:rsidR="001F705F" w:rsidRPr="00684C53" w:rsidRDefault="001F705F" w:rsidP="001F705F">
      <w:pPr>
        <w:rPr>
          <w:lang w:val="en-US"/>
        </w:rPr>
      </w:pPr>
    </w:p>
    <w:p w:rsidR="001F705F" w:rsidRPr="00684C53" w:rsidRDefault="001F705F" w:rsidP="001F705F">
      <w:pPr>
        <w:rPr>
          <w:lang w:val="en-US"/>
        </w:rPr>
      </w:pPr>
      <w:r w:rsidRPr="00684C53">
        <w:rPr>
          <w:lang w:val="en-US"/>
        </w:rPr>
        <w:t xml:space="preserve">                    {{-- Dark Mode 12 SVG --}}</w:t>
      </w:r>
    </w:p>
    <w:p w:rsidR="001F705F" w:rsidRPr="00684C53" w:rsidRDefault="001F705F" w:rsidP="001F705F">
      <w:pPr>
        <w:rPr>
          <w:lang w:val="en-US"/>
        </w:rPr>
      </w:pPr>
      <w:r w:rsidRPr="00684C53">
        <w:rPr>
          <w:lang w:val="en-US"/>
        </w:rPr>
        <w:t xml:space="preserve">                    &lt;svg class="w-[448px] max-w-none relative -mt-[4.9rem] -ml-8 lg:ml-0 lg:-mt-[6.6rem] hidden dark:block" viewBox="0 0 440 376" fill="none" xmlns="http://www.w3.org/2000/svg"&gt;</w:t>
      </w:r>
    </w:p>
    <w:p w:rsidR="001F705F" w:rsidRPr="00684C53" w:rsidRDefault="001F705F" w:rsidP="001F705F">
      <w:pPr>
        <w:rPr>
          <w:lang w:val="en-US"/>
        </w:rPr>
      </w:pPr>
      <w:r w:rsidRPr="00684C53">
        <w:rPr>
          <w:lang w:val="en-US"/>
        </w:rPr>
        <w:t xml:space="preserve">                        &lt;g class="transition-all delay-300 translate-y-0 opacity-100 duration-750 starting:opacity-0 starting:translate-y-4"&gt;</w:t>
      </w:r>
    </w:p>
    <w:p w:rsidR="001F705F" w:rsidRPr="00684C53" w:rsidRDefault="001F705F" w:rsidP="001F705F">
      <w:pPr>
        <w:rPr>
          <w:lang w:val="en-US"/>
        </w:rPr>
      </w:pPr>
      <w:r w:rsidRPr="00684C53">
        <w:rPr>
          <w:lang w:val="en-US"/>
        </w:rPr>
        <w:t xml:space="preserve">                            &lt;path d="M188.263 355.73L188.595 355.73C195.441 348.845 205.766 339.761 219.569 328.477C232.93 317.193 242.978 308.205 249.714 301.511C256.34 294.626 260.867 287.358 263.296 279.708C265.725 272.058 264.565 264.121 259.816 255.896C254.516 246.716 247.062 239.352 237.454 233.805C227.957 228.067 217.908 225.198 207.307 225.198C196.927 225.197 190.136 227.97 186.934 233.516C183.621 238.872 184.726 246.331 190.247 255.894L125.647 255.891C116.371 239.825 112.395 225.481 113.72 212.858C115.265 200.235 121.559 190.481 132.602 183.596C143.754 176.52 158.607 172.982 177.159 172.983C196.594 172.984 215.863 176.523 234.968 183.6C253.961 190.486 271.299 200.241 286.98 212.864C302.661 225.488 315.14 239.833 324.416 255.899C333.03 270.817 336.841 283.918 335.847 295.203C335.075 306.487 331.376 316.336 324.75 324.751C318.346 </w:t>
      </w:r>
      <w:r w:rsidRPr="00684C53">
        <w:rPr>
          <w:lang w:val="en-US"/>
        </w:rPr>
        <w:lastRenderedPageBreak/>
        <w:t>333.167 308.408 343.494 294.936 355.734L377.094 355.737L405.917 405.656L217.087 405.649L188.263 355.73Z" fill="black"/&gt;</w:t>
      </w:r>
    </w:p>
    <w:p w:rsidR="001F705F" w:rsidRPr="00684C53" w:rsidRDefault="001F705F" w:rsidP="001F705F">
      <w:pPr>
        <w:rPr>
          <w:lang w:val="en-US"/>
        </w:rPr>
      </w:pPr>
      <w:r w:rsidRPr="00684C53">
        <w:rPr>
          <w:lang w:val="en-US"/>
        </w:rPr>
        <w:t xml:space="preserve">                            &lt;path d="M9.11884 226.339L-13.7396 226.338L-42.7286 176.132L43.0733 176.135L175.595 405.649L112.651 405.647L9.11884 226.339Z" fill="black"/&gt;</w:t>
      </w:r>
    </w:p>
    <w:p w:rsidR="001F705F" w:rsidRPr="00684C53" w:rsidRDefault="001F705F" w:rsidP="001F705F">
      <w:pPr>
        <w:rPr>
          <w:lang w:val="en-US"/>
        </w:rPr>
      </w:pPr>
      <w:r w:rsidRPr="00684C53">
        <w:rPr>
          <w:lang w:val="en-US"/>
        </w:rPr>
        <w:t xml:space="preserve">                            &lt;path d="M188.263 355.73L188.595 355.73C195.441 348.845 205.766 339.761 219.569 328.477C232.93 317.193 242.978 308.205 249.714 301.511C256.34 294.626 260.867 287.358 263.296 279.708C265.725 272.058 264.565 264.121 259.816 255.896C254.516 246.716 247.062 239.352 237.454 233.805C227.957 228.067 217.908 225.198 207.307 225.198C196.927 225.197 190.136 227.97 186.934 233.516C183.621 238.872 184.726 246.331 190.247 255.894L125.647 255.891C116.371 239.825 112.395 225.481 113.72 212.858C115.265 200.235 121.559 190.481 132.602 183.596C143.754 176.52 158.607 172.982 177.159 172.983C196.594 172.984 215.863 176.523 234.968 183.6C253.961 190.486 271.299 200.241 286.98 212.864C302.661 225.488 315.14 239.833 324.416 255.899C333.03 270.817 336.841 283.918 335.847 295.203C335.075 306.487 331.376 316.336 324.75 324.751C318.346 333.167 308.408 343.494 294.936 355.734L377.094 355.737L405.917 405.656L217.087 405.649L188.263 355.73Z" stroke="#FF750F" stroke-width="1"/&gt;</w:t>
      </w:r>
    </w:p>
    <w:p w:rsidR="001F705F" w:rsidRPr="00684C53" w:rsidRDefault="001F705F" w:rsidP="001F705F">
      <w:pPr>
        <w:rPr>
          <w:lang w:val="en-US"/>
        </w:rPr>
      </w:pPr>
      <w:r w:rsidRPr="00684C53">
        <w:rPr>
          <w:lang w:val="en-US"/>
        </w:rPr>
        <w:t xml:space="preserve">                            &lt;path d="M9.11884 226.339L-13.7396 226.338L-42.7286 176.132L43.0733 176.135L175.595 405.649L112.651 405.647L9.11884 226.339Z" stroke="#FF750F" stroke-width="1"/&gt;</w:t>
      </w:r>
    </w:p>
    <w:p w:rsidR="001F705F" w:rsidRPr="00684C53" w:rsidRDefault="001F705F" w:rsidP="001F705F">
      <w:pPr>
        <w:rPr>
          <w:lang w:val="en-US"/>
        </w:rPr>
      </w:pPr>
      <w:r w:rsidRPr="00684C53">
        <w:rPr>
          <w:lang w:val="en-US"/>
        </w:rPr>
        <w:t xml:space="preserve">                            &lt;path d="M204.592 327.449L204.923 327.449C211.769 320.564 222.094 311.479 235.897 300.196C249.258 288.912 259.306 279.923 266.042 273.23C272.668 266.345 277.195 259.077 279.624 251.427C282.053 243.777 280.893 235.839 276.145 227.615C270.844 218.435 263.39 211.071 253.782 205.524C244.285 199.786 234.236 196.917 223.635 196.916C213.255 196.916 206.464 199.689 203.262 205.235C199.949 210.59 201.054 218.049 206.575 227.612L141.975 227.61C132.699 211.544 128.723 197.2 130.048 184.577C131.593 171.954 137.887 162.2 148.93 155.315C160.083 148.239 174.935 144.701 193.487 144.702C212.922 144.703 232.192 148.242 251.296 155.319C270.289 162.205 287.627 171.96 303.308 184.583C318.989 197.207 331.468 211.552 340.745 227.618C349.358 242.536 353.169 255.637 352.175 266.921C351.403 278.205 347.704 288.055 341.078 296.47C334.674 304.885 324.736 315.213 311.264 327.453L393.422 327.456L422.246 377.375L233.415 377.368L204.592 327.449Z" fill="#391800"/&gt;</w:t>
      </w:r>
    </w:p>
    <w:p w:rsidR="001F705F" w:rsidRPr="00684C53" w:rsidRDefault="001F705F" w:rsidP="001F705F">
      <w:pPr>
        <w:rPr>
          <w:lang w:val="en-US"/>
        </w:rPr>
      </w:pPr>
      <w:r w:rsidRPr="00684C53">
        <w:rPr>
          <w:lang w:val="en-US"/>
        </w:rPr>
        <w:t xml:space="preserve">                            &lt;path d="M25.447 198.058L2.58852 198.057L-26.4005 147.851L59.4015 147.854L191.923 377.368L128.979 377.365L25.447 198.058Z" fill="#391800"/&gt;</w:t>
      </w:r>
    </w:p>
    <w:p w:rsidR="001F705F" w:rsidRPr="00684C53" w:rsidRDefault="001F705F" w:rsidP="001F705F">
      <w:pPr>
        <w:rPr>
          <w:lang w:val="en-US"/>
        </w:rPr>
      </w:pPr>
      <w:r w:rsidRPr="00684C53">
        <w:rPr>
          <w:lang w:val="en-US"/>
        </w:rPr>
        <w:t xml:space="preserve">                            &lt;path d="M204.592 327.449L204.923 327.449C211.769 320.564 222.094 311.479 235.897 300.196C249.258 288.912 259.306 279.923 266.042 273.23C272.668 266.345 277.195 259.077 279.624 251.427C282.053 243.777 280.893 235.839 276.145 227.615C270.844 218.435 263.39 211.071 253.782 205.524C244.285 199.786 234.236 196.917 223.635 196.916C213.255 196.916 206.464 199.689 203.262 205.235C199.949 210.59 201.054 218.049 206.575 227.612L141.975 227.61C132.699 211.544 128.723 197.2 130.048 184.577C131.593 171.954 137.887 162.2 148.93 155.315C160.083 148.239 174.935 144.701 193.487 144.702C212.922 144.703 232.192 148.242 251.296 155.319C270.289 162.205 287.627 171.96 303.308 184.583C318.989 197.207 331.468 211.552 340.745 227.618C349.358 242.536 353.169 255.637 352.175 266.921C351.403 278.205 347.704 288.055 341.078 296.47C334.674 304.885 324.736 315.213 311.264 327.453L393.422 327.456L422.246 377.375L233.415 377.368L204.592 327.449Z" stroke="#FF750F" stroke-width="1"/&gt;</w:t>
      </w:r>
    </w:p>
    <w:p w:rsidR="001F705F" w:rsidRPr="00684C53" w:rsidRDefault="001F705F" w:rsidP="001F705F">
      <w:pPr>
        <w:rPr>
          <w:lang w:val="en-US"/>
        </w:rPr>
      </w:pPr>
      <w:r w:rsidRPr="00684C53">
        <w:rPr>
          <w:lang w:val="en-US"/>
        </w:rPr>
        <w:lastRenderedPageBreak/>
        <w:t xml:space="preserve">                            &lt;path d="M25.447 198.058L2.58852 198.057L-26.4005 147.851L59.4015 147.854L191.923 377.368L128.979 377.365L25.447 198.058Z" stroke="#FF750F" stroke-width="1"/&gt;</w:t>
      </w:r>
    </w:p>
    <w:p w:rsidR="001F705F" w:rsidRPr="00684C53" w:rsidRDefault="001F705F" w:rsidP="001F705F">
      <w:pPr>
        <w:rPr>
          <w:lang w:val="en-US"/>
        </w:rPr>
      </w:pPr>
      <w:r w:rsidRPr="00684C53">
        <w:rPr>
          <w:lang w:val="en-US"/>
        </w:rPr>
        <w:t xml:space="preserve">                        &lt;/g&gt;</w:t>
      </w:r>
    </w:p>
    <w:p w:rsidR="001F705F" w:rsidRPr="00684C53" w:rsidRDefault="001F705F" w:rsidP="001F705F">
      <w:pPr>
        <w:rPr>
          <w:lang w:val="en-US"/>
        </w:rPr>
      </w:pPr>
      <w:r w:rsidRPr="00684C53">
        <w:rPr>
          <w:lang w:val="en-US"/>
        </w:rPr>
        <w:t xml:space="preserve">                        &lt;g class="transition-all delay-300 translate-y-0 opacity-100 duration-750 starting:opacity-0 starting:translate-y-4" style="mix-blend-mode:hard-light"&gt;</w:t>
      </w:r>
    </w:p>
    <w:p w:rsidR="001F705F" w:rsidRPr="00684C53" w:rsidRDefault="001F705F" w:rsidP="001F705F">
      <w:pPr>
        <w:rPr>
          <w:lang w:val="en-US"/>
        </w:rPr>
      </w:pPr>
      <w:r w:rsidRPr="00684C53">
        <w:rPr>
          <w:lang w:val="en-US"/>
        </w:rPr>
        <w:t xml:space="preserve">                            &lt;path d="M217.342 305.363L217.673 305.363C224.519 298.478 234.844 289.393 248.647 278.11C262.008 266.826 272.056 257.837 278.792 251.144C285.418 244.259 289.945 236.991 292.374 229.341C294.803 221.691 293.643 213.753 288.895 205.529C283.594 196.349 276.14 188.985 266.532 183.438C257.035 177.7 246.986 174.831 236.385 174.83C226.005 174.83 219.214 177.603 216.012 183.149C212.699 188.504 213.804 195.963 219.325 205.527L154.725 205.524C145.449 189.458 141.473 175.114 142.798 162.491C144.343 149.868 150.637 140.114 161.68 133.229C172.833 126.153 187.685 122.615 206.237 122.616C225.672 122.617 244.942 126.156 264.046 133.233C283.039 140.119 300.377 149.874 316.058 162.497C331.739 175.121 344.218 189.466 353.495 205.532C362.108 220.45 365.919 233.551 364.925 244.835C364.153 256.12 360.454 265.969 353.828 274.384C347.424 282.799 337.486 293.127 324.014 305.367L406.172 305.37L434.996 355.289L246.165 355.282L217.342 305.363Z" fill="#733000"/&gt;</w:t>
      </w:r>
    </w:p>
    <w:p w:rsidR="001F705F" w:rsidRPr="00684C53" w:rsidRDefault="001F705F" w:rsidP="001F705F">
      <w:pPr>
        <w:rPr>
          <w:lang w:val="en-US"/>
        </w:rPr>
      </w:pPr>
      <w:r w:rsidRPr="00684C53">
        <w:rPr>
          <w:lang w:val="en-US"/>
        </w:rPr>
        <w:t xml:space="preserve">                            &lt;path d="M38.197 175.972L15.3385 175.971L-13.6505 125.765L72.1515 125.768L204.673 355.282L141.729 355.279L38.197 175.972Z" fill="#733000"/&gt;</w:t>
      </w:r>
    </w:p>
    <w:p w:rsidR="001F705F" w:rsidRPr="00684C53" w:rsidRDefault="001F705F" w:rsidP="001F705F">
      <w:pPr>
        <w:rPr>
          <w:lang w:val="en-US"/>
        </w:rPr>
      </w:pPr>
      <w:r w:rsidRPr="00684C53">
        <w:rPr>
          <w:lang w:val="en-US"/>
        </w:rPr>
        <w:t xml:space="preserve">                            &lt;path d="M217.342 305.363L217.673 305.363C224.519 298.478 234.844 289.393 248.647 278.11C262.008 266.826 272.056 257.837 278.792 251.144C285.418 244.259 289.945 236.991 292.374 229.341C294.803 221.691 293.643 213.753 288.895 205.529C283.594 196.349 276.14 188.985 266.532 183.438C257.035 177.7 246.986 174.831 236.385 174.83C226.005 174.83 219.214 177.603 216.012 183.149C212.699 188.504 213.804 195.963 219.325 205.527L154.725 205.524C145.449 189.458 141.473 175.114 142.798 162.491C144.343 149.868 150.637 140.114 161.68 133.229C172.833 126.153 187.685 122.615 206.237 122.616C225.672 122.617 244.942 126.156 264.046 133.233C283.039 140.119 300.377 149.874 316.058 162.497C331.739 175.121 344.218 189.466 353.495 205.532C362.108 220.45 365.919 233.551 364.925 244.835C364.153 256.12 360.454 265.969 353.828 274.384C347.424 282.799 337.486 293.127 324.014 305.367L406.172 305.37L434.996 355.289L246.165 355.282L217.342 305.363Z" stroke="#FF750F" stroke-width="1"/&gt;</w:t>
      </w:r>
    </w:p>
    <w:p w:rsidR="001F705F" w:rsidRPr="00684C53" w:rsidRDefault="001F705F" w:rsidP="001F705F">
      <w:pPr>
        <w:rPr>
          <w:lang w:val="en-US"/>
        </w:rPr>
      </w:pPr>
      <w:r w:rsidRPr="00684C53">
        <w:rPr>
          <w:lang w:val="en-US"/>
        </w:rPr>
        <w:t xml:space="preserve">                            &lt;path d="M38.197 175.972L15.3385 175.971L-13.6505 125.765L72.1515 125.768L204.673 355.282L141.729 355.279L38.197 175.972Z" stroke="#FF750F" stroke-width="1"/&gt;</w:t>
      </w:r>
    </w:p>
    <w:p w:rsidR="001F705F" w:rsidRPr="00684C53" w:rsidRDefault="001F705F" w:rsidP="001F705F">
      <w:pPr>
        <w:rPr>
          <w:lang w:val="en-US"/>
        </w:rPr>
      </w:pPr>
      <w:r w:rsidRPr="00684C53">
        <w:rPr>
          <w:lang w:val="en-US"/>
        </w:rPr>
        <w:t xml:space="preserve">                        &lt;/g&gt;</w:t>
      </w:r>
    </w:p>
    <w:p w:rsidR="001F705F" w:rsidRPr="00684C53" w:rsidRDefault="001F705F" w:rsidP="001F705F">
      <w:pPr>
        <w:rPr>
          <w:lang w:val="en-US"/>
        </w:rPr>
      </w:pPr>
      <w:r w:rsidRPr="00684C53">
        <w:rPr>
          <w:lang w:val="en-US"/>
        </w:rPr>
        <w:t xml:space="preserve">                        &lt;g class="transition-all delay-300 translate-y-0 opacity-100 duration-750 starting:opacity-0 starting:translate-y-4"&gt;</w:t>
      </w:r>
    </w:p>
    <w:p w:rsidR="001F705F" w:rsidRPr="00684C53" w:rsidRDefault="001F705F" w:rsidP="001F705F">
      <w:pPr>
        <w:rPr>
          <w:lang w:val="en-US"/>
        </w:rPr>
      </w:pPr>
      <w:r w:rsidRPr="00684C53">
        <w:rPr>
          <w:lang w:val="en-US"/>
        </w:rPr>
        <w:t xml:space="preserve">                            &lt;path d="M217.342 305.363L217.673 305.363C224.519 298.478 234.844 289.393 248.647 278.11C262.008 266.826 272.056 257.837 278.792 251.144C285.418 244.259 289.945 236.991 292.374 229.341C294.803 221.691 293.643 213.753 288.895 205.529C283.594 196.349 276.14 188.985 266.532 183.438C257.035 177.7 246.986 174.831 236.385 174.83C226.005 174.83 219.214 177.603 216.012 183.149C212.699 188.504 213.804 195.963 219.325 205.527L154.726 205.524C145.449 189.458 141.473 175.114 142.798 162.491C144.343 149.868 150.637 140.114 161.68 133.229C172.833 126.153 187.685 122.615 206.237 122.616C225.672 122.617 244.942 126.156 264.046 </w:t>
      </w:r>
      <w:r w:rsidRPr="00684C53">
        <w:rPr>
          <w:lang w:val="en-US"/>
        </w:rPr>
        <w:lastRenderedPageBreak/>
        <w:t>133.233C283.039 140.119 300.377 149.874 316.058 162.497C331.739 175.121 344.218 189.466 353.495 205.532C362.108 220.45 365.919 233.551 364.925 244.835C364.153 256.12 360.454 265.969 353.828 274.384C347.424 282.799 337.486 293.127 324.014 305.367L406.172 305.37L434.996 355.289L246.165 355.282L217.342 305.363Z" stroke="#FF750F" stroke-width="1"/&gt;</w:t>
      </w:r>
    </w:p>
    <w:p w:rsidR="001F705F" w:rsidRPr="00684C53" w:rsidRDefault="001F705F" w:rsidP="001F705F">
      <w:pPr>
        <w:rPr>
          <w:lang w:val="en-US"/>
        </w:rPr>
      </w:pPr>
      <w:r w:rsidRPr="00684C53">
        <w:rPr>
          <w:lang w:val="en-US"/>
        </w:rPr>
        <w:t xml:space="preserve">                            &lt;path d="M38.197 175.972L15.3385 175.971L-13.6505 125.765L72.1515 125.768L204.673 355.282L141.729 355.279L38.197 175.972Z" stroke="#FF750F" stroke-width="1"/&gt;</w:t>
      </w:r>
    </w:p>
    <w:p w:rsidR="001F705F" w:rsidRPr="00684C53" w:rsidRDefault="001F705F" w:rsidP="001F705F">
      <w:pPr>
        <w:rPr>
          <w:lang w:val="en-US"/>
        </w:rPr>
      </w:pPr>
      <w:r w:rsidRPr="00684C53">
        <w:rPr>
          <w:lang w:val="en-US"/>
        </w:rPr>
        <w:t xml:space="preserve">                        &lt;/g&gt;</w:t>
      </w:r>
    </w:p>
    <w:p w:rsidR="001F705F" w:rsidRPr="00684C53" w:rsidRDefault="001F705F" w:rsidP="001F705F">
      <w:pPr>
        <w:rPr>
          <w:lang w:val="en-US"/>
        </w:rPr>
      </w:pPr>
      <w:r w:rsidRPr="00684C53">
        <w:rPr>
          <w:lang w:val="en-US"/>
        </w:rPr>
        <w:t xml:space="preserve">                        &lt;g class="transition-all delay-300 translate-y-0 opacity-100 duration-750 starting:opacity-0 starting:translate-y-4"&gt;</w:t>
      </w:r>
    </w:p>
    <w:p w:rsidR="001F705F" w:rsidRPr="00684C53" w:rsidRDefault="001F705F" w:rsidP="001F705F">
      <w:pPr>
        <w:rPr>
          <w:lang w:val="en-US"/>
        </w:rPr>
      </w:pPr>
      <w:r w:rsidRPr="00684C53">
        <w:rPr>
          <w:lang w:val="en-US"/>
        </w:rPr>
        <w:t xml:space="preserve">                            &lt;path d="M188.467 355.363L188.798 355.363C195.644 348.478 205.969 339.393 219.772 328.11C233.133 316.826 243.181 307.837 249.917 301.144C253.696 297.217 256.792 293.166 259.205 288.991C261.024 285.845 262.455 282.628 263.499 279.341C265.928 271.691 264.768 263.753 260.02 255.529C254.719 246.349 247.265 238.985 237.657 233.438C228.16 227.7 218.111 224.831 207.51 224.83C197.13 224.83 190.339 227.603 187.137 233.149C183.824 238.504 184.929 245.963 190.45 255.527L125.851 255.524C116.574 239.458 112.598 225.114 113.923 212.491C114.615 206.836 116.261 201.756 118.859 197.253C122.061 191.704 126.709 187.03 132.805 183.229C143.958 176.153 158.81 172.615 177.362 172.616C196.797 172.617 216.067 176.156 235.171 183.233C254.164 190.119 271.502 199.874 287.183 212.497C302.864 225.121 315.343 239.466 324.62 255.532C333.233 270.45 337.044 283.551 336.05 294.835C335.46 303.459 333.16 311.245 329.151 318.194C327.915 320.337 326.515 322.4 324.953 324.384C318.549 332.799 308.611 343.127 295.139 355.367L377.297 355.37L406.121 405.289L217.29 405.282L188.467 355.363Z" stroke="#FF750F" stroke-width="1" stroke-linejoin="bevel"/&gt;</w:t>
      </w:r>
    </w:p>
    <w:p w:rsidR="001F705F" w:rsidRPr="00684C53" w:rsidRDefault="001F705F" w:rsidP="001F705F">
      <w:pPr>
        <w:rPr>
          <w:lang w:val="en-US"/>
        </w:rPr>
      </w:pPr>
      <w:r w:rsidRPr="00684C53">
        <w:rPr>
          <w:lang w:val="en-US"/>
        </w:rPr>
        <w:t xml:space="preserve">                            &lt;path d="M9.32197 225.972L-13.5365 225.971L-42.5255 175.765L43.2765 175.768L175.798 405.282L112.854 405.279L9.32197 225.972Z" stroke="#FF750F" stroke-width="1" stroke-linejoin="bevel"/&gt;</w:t>
      </w:r>
    </w:p>
    <w:p w:rsidR="001F705F" w:rsidRPr="00684C53" w:rsidRDefault="001F705F" w:rsidP="001F705F">
      <w:pPr>
        <w:rPr>
          <w:lang w:val="en-US"/>
        </w:rPr>
      </w:pPr>
      <w:r w:rsidRPr="00684C53">
        <w:rPr>
          <w:lang w:val="en-US"/>
        </w:rPr>
        <w:t xml:space="preserve">                            &lt;path d="M345.247 111.915C329.566 99.2919 312.229 89.5371 293.235 82.6512L235.167 183.228C254.161 190.114 271.498 199.869 287.179 212.492L345.247 111.915Z" stroke="#FF750F" stroke-width="1" stroke-linejoin="bevel"/&gt;</w:t>
      </w:r>
    </w:p>
    <w:p w:rsidR="001F705F" w:rsidRPr="00684C53" w:rsidRDefault="001F705F" w:rsidP="001F705F">
      <w:pPr>
        <w:rPr>
          <w:lang w:val="en-US"/>
        </w:rPr>
      </w:pPr>
      <w:r w:rsidRPr="00684C53">
        <w:rPr>
          <w:lang w:val="en-US"/>
        </w:rPr>
        <w:t xml:space="preserve">                            &lt;path d="M382.686 154.964C373.41 138.898 360.931 124.553 345.25 111.93L287.182 212.506C302.863 225.13 315.342 239.475 324.618 255.541L382.686 154.964Z" stroke="#FF750F" stroke-width="1" stroke-linejoin="bevel"/&gt;</w:t>
      </w:r>
    </w:p>
    <w:p w:rsidR="001F705F" w:rsidRPr="00684C53" w:rsidRDefault="001F705F" w:rsidP="001F705F">
      <w:pPr>
        <w:rPr>
          <w:lang w:val="en-US"/>
        </w:rPr>
      </w:pPr>
      <w:r w:rsidRPr="00684C53">
        <w:rPr>
          <w:lang w:val="en-US"/>
        </w:rPr>
        <w:t xml:space="preserve">                            &lt;path d="M293.243 82.6472C274.139 75.57 254.869 72.031 235.434 72.0303L177.366 172.607C196.801 172.608 216.071 176.147 235.175 183.224L293.243 82.6472Z" stroke="#FF750F" stroke-width="1" stroke-linejoin="bevel"/&gt;</w:t>
      </w:r>
    </w:p>
    <w:p w:rsidR="001F705F" w:rsidRPr="00684C53" w:rsidRDefault="001F705F" w:rsidP="001F705F">
      <w:pPr>
        <w:rPr>
          <w:lang w:val="en-US"/>
        </w:rPr>
      </w:pPr>
      <w:r w:rsidRPr="00684C53">
        <w:rPr>
          <w:lang w:val="en-US"/>
        </w:rPr>
        <w:t xml:space="preserve">                            &lt;path d="M394.118 194.257C395.112 182.973 391.301 169.872 382.688 154.953L324.619 255.53C333.233 270.448 337.044 283.55 336.05 294.834L394.118 194.257Z" stroke="#FF750F" stroke-width="1" stroke-linejoin="bevel"/&gt;</w:t>
      </w:r>
    </w:p>
    <w:p w:rsidR="001F705F" w:rsidRPr="00684C53" w:rsidRDefault="001F705F" w:rsidP="001F705F">
      <w:pPr>
        <w:rPr>
          <w:lang w:val="en-US"/>
        </w:rPr>
      </w:pPr>
      <w:r w:rsidRPr="00684C53">
        <w:rPr>
          <w:lang w:val="en-US"/>
        </w:rPr>
        <w:t xml:space="preserve">                            &lt;path d="M235.432 72.0311C216.88 72.0304 202.027 75.5681 190.875 82.6442L132.806 183.221C143.959 176.145 158.812 172.607 177.363 172.608L235.432 72.0311Z" stroke="#FF750F" stroke-width="1" stroke-linejoin="bevel"/&gt;</w:t>
      </w:r>
    </w:p>
    <w:p w:rsidR="001F705F" w:rsidRPr="00684C53" w:rsidRDefault="001F705F" w:rsidP="001F705F">
      <w:pPr>
        <w:rPr>
          <w:lang w:val="en-US"/>
        </w:rPr>
      </w:pPr>
      <w:r w:rsidRPr="00684C53">
        <w:rPr>
          <w:lang w:val="en-US"/>
        </w:rPr>
        <w:lastRenderedPageBreak/>
        <w:t xml:space="preserve">                            &lt;path d="M265.59 124.25C276.191 124.251 286.24 127.12 295.737 132.858L237.669 233.435C228.172 227.697 218.123 224.828 207.522 224.827L265.59 124.25Z" stroke="#FF750F" stroke-width="1" stroke-linejoin="bevel"/&gt;</w:t>
      </w:r>
    </w:p>
    <w:p w:rsidR="001F705F" w:rsidRPr="00684C53" w:rsidRDefault="001F705F" w:rsidP="001F705F">
      <w:pPr>
        <w:rPr>
          <w:lang w:val="en-US"/>
        </w:rPr>
      </w:pPr>
      <w:r w:rsidRPr="00684C53">
        <w:rPr>
          <w:lang w:val="en-US"/>
        </w:rPr>
        <w:t xml:space="preserve">                            &lt;path d="M295.719 132.859C305.326 138.406 312.78 145.77 318.081 154.95L260.013 255.527C254.712 246.347 247.258 238.983 237.651 233.436L295.719 132.859Z" stroke="#FF750F" stroke-width="1" stroke-linejoin="bevel"/&gt;</w:t>
      </w:r>
    </w:p>
    <w:p w:rsidR="001F705F" w:rsidRPr="00684C53" w:rsidRDefault="001F705F" w:rsidP="001F705F">
      <w:pPr>
        <w:rPr>
          <w:lang w:val="en-US"/>
        </w:rPr>
      </w:pPr>
      <w:r w:rsidRPr="00684C53">
        <w:rPr>
          <w:lang w:val="en-US"/>
        </w:rPr>
        <w:t xml:space="preserve">                            &lt;path d="M387.218 217.608C391.227 210.66 393.527 202.874 394.117 194.25L336.049 294.827C335.459 303.451 333.159 311.237 329.15 318.185L387.218 217.608Z" stroke="#FF750F" stroke-width="1" stroke-linejoin="bevel"/&gt;</w:t>
      </w:r>
    </w:p>
    <w:p w:rsidR="001F705F" w:rsidRPr="00684C53" w:rsidRDefault="001F705F" w:rsidP="001F705F">
      <w:pPr>
        <w:rPr>
          <w:lang w:val="en-US"/>
        </w:rPr>
      </w:pPr>
      <w:r w:rsidRPr="00684C53">
        <w:rPr>
          <w:lang w:val="en-US"/>
        </w:rPr>
        <w:t xml:space="preserve">                            &lt;path d="M245.211 132.577C248.413 127.03 255.204 124.257 265.584 124.258L207.516 224.835C197.136 224.834 190.345 227.607 187.143 233.154L245.211 132.577Z" stroke="#FF750F" stroke-width="1" stroke-linejoin="bevel"/&gt;</w:t>
      </w:r>
    </w:p>
    <w:p w:rsidR="001F705F" w:rsidRPr="00684C53" w:rsidRDefault="001F705F" w:rsidP="001F705F">
      <w:pPr>
        <w:rPr>
          <w:lang w:val="en-US"/>
        </w:rPr>
      </w:pPr>
      <w:r w:rsidRPr="00684C53">
        <w:rPr>
          <w:lang w:val="en-US"/>
        </w:rPr>
        <w:t xml:space="preserve">                            &lt;path d="M318.094 154.945C322.842 163.17 324.002 171.107 321.573 178.757L263.505 279.334C265.934 271.684 264.774 263.746 260.026 255.522L318.094 154.945Z" stroke="#FF750F" stroke-width="1" stroke-linejoin="bevel"/&gt;</w:t>
      </w:r>
    </w:p>
    <w:p w:rsidR="001F705F" w:rsidRPr="00684C53" w:rsidRDefault="001F705F" w:rsidP="001F705F">
      <w:pPr>
        <w:rPr>
          <w:lang w:val="en-US"/>
        </w:rPr>
      </w:pPr>
      <w:r w:rsidRPr="00684C53">
        <w:rPr>
          <w:lang w:val="en-US"/>
        </w:rPr>
        <w:t xml:space="preserve">                            &lt;path d="M176.925 96.6737C180.127 91.1249 184.776 86.4503 190.871 82.6499L132.803 183.227C126.708 187.027 122.059 191.702 118.857 197.25L176.925 96.6737Z" stroke="#FF750F" stroke-width="1" stroke-linejoin="bevel"/&gt;</w:t>
      </w:r>
    </w:p>
    <w:p w:rsidR="001F705F" w:rsidRPr="00684C53" w:rsidRDefault="001F705F" w:rsidP="001F705F">
      <w:pPr>
        <w:rPr>
          <w:lang w:val="en-US"/>
        </w:rPr>
      </w:pPr>
      <w:r w:rsidRPr="00684C53">
        <w:rPr>
          <w:lang w:val="en-US"/>
        </w:rPr>
        <w:t xml:space="preserve">                            &lt;path d="M387.226 217.606C385.989 219.749 384.59 221.813 383.028 223.797L324.96 324.373C326.522 322.39 327.921 320.326 329.157 318.183L387.226 217.606Z" stroke="#FF750F" stroke-width="1" stroke-linejoin="bevel"/&gt;</w:t>
      </w:r>
    </w:p>
    <w:p w:rsidR="001F705F" w:rsidRPr="00684C53" w:rsidRDefault="001F705F" w:rsidP="001F705F">
      <w:pPr>
        <w:rPr>
          <w:lang w:val="en-US"/>
        </w:rPr>
      </w:pPr>
      <w:r w:rsidRPr="00684C53">
        <w:rPr>
          <w:lang w:val="en-US"/>
        </w:rPr>
        <w:t xml:space="preserve">                            &lt;path d="M317.269 188.408C319.087 185.262 320.519 182.045 321.562 178.758L263.494 279.335C262.451 282.622 261.019 285.839 259.201 288.985L317.269 188.408Z" stroke="#FF750F" stroke-width="1" stroke-linejoin="bevel"/&gt;</w:t>
      </w:r>
    </w:p>
    <w:p w:rsidR="001F705F" w:rsidRPr="00684C53" w:rsidRDefault="001F705F" w:rsidP="001F705F">
      <w:pPr>
        <w:rPr>
          <w:lang w:val="en-US"/>
        </w:rPr>
      </w:pPr>
      <w:r w:rsidRPr="00684C53">
        <w:rPr>
          <w:lang w:val="en-US"/>
        </w:rPr>
        <w:t xml:space="preserve">                            &lt;path d="M245.208 132.573C241.895 137.928 243 145.387 248.522 154.95L190.454 255.527C184.932 245.964 183.827 238.505 187.14 233.15L245.208 132.573Z" stroke="#FF750F" stroke-width="1" stroke-linejoin="bevel"/&gt;</w:t>
      </w:r>
    </w:p>
    <w:p w:rsidR="001F705F" w:rsidRPr="00684C53" w:rsidRDefault="001F705F" w:rsidP="001F705F">
      <w:pPr>
        <w:rPr>
          <w:lang w:val="en-US"/>
        </w:rPr>
      </w:pPr>
      <w:r w:rsidRPr="00684C53">
        <w:rPr>
          <w:lang w:val="en-US"/>
        </w:rPr>
        <w:t xml:space="preserve">                            &lt;path d="M176.93 96.6719C174.331 101.175 172.686 106.255 171.993 111.91L113.925 212.487C114.618 206.831 116.263 201.752 118.862 197.249L176.93 96.6719Z" stroke="#FF750F" stroke-width="1" stroke-linejoin="bevel"/&gt;</w:t>
      </w:r>
    </w:p>
    <w:p w:rsidR="001F705F" w:rsidRPr="00684C53" w:rsidRDefault="001F705F" w:rsidP="001F705F">
      <w:pPr>
        <w:rPr>
          <w:lang w:val="en-US"/>
        </w:rPr>
      </w:pPr>
      <w:r w:rsidRPr="00684C53">
        <w:rPr>
          <w:lang w:val="en-US"/>
        </w:rPr>
        <w:t xml:space="preserve">                            &lt;path d="M317.266 188.413C314.853 192.589 311.757 196.64 307.978 200.566L249.91 301.143C253.689 297.216 256.785 293.166 259.198 288.99L317.266 188.413Z" stroke="#FF750F" stroke-width="1" stroke-linejoin="bevel"/&gt;</w:t>
      </w:r>
    </w:p>
    <w:p w:rsidR="001F705F" w:rsidRPr="00684C53" w:rsidRDefault="001F705F" w:rsidP="001F705F">
      <w:pPr>
        <w:rPr>
          <w:lang w:val="en-US"/>
        </w:rPr>
      </w:pPr>
      <w:r w:rsidRPr="00684C53">
        <w:rPr>
          <w:lang w:val="en-US"/>
        </w:rPr>
        <w:t xml:space="preserve">                            &lt;path d="M464.198 304.708L435.375 254.789L377.307 355.366L406.13 405.285L464.198 304.708Z" stroke="#FF750F" stroke-width="1" stroke-linejoin="bevel"/&gt;</w:t>
      </w:r>
    </w:p>
    <w:p w:rsidR="001F705F" w:rsidRPr="00684C53" w:rsidRDefault="001F705F" w:rsidP="001F705F">
      <w:pPr>
        <w:rPr>
          <w:lang w:val="en-US"/>
        </w:rPr>
      </w:pPr>
      <w:r w:rsidRPr="00684C53">
        <w:rPr>
          <w:lang w:val="en-US"/>
        </w:rPr>
        <w:t xml:space="preserve">                            &lt;path d="M353.209 254.787C366.68 242.548 376.618 232.22 383.023 223.805L324.955 324.382C318.55 332.797 308.612 343.124 295.141 355.364L353.209 254.787Z" stroke="#FF750F" stroke-width="1" stroke-linejoin="bevel"/&gt;</w:t>
      </w:r>
    </w:p>
    <w:p w:rsidR="001F705F" w:rsidRPr="00684C53" w:rsidRDefault="001F705F" w:rsidP="001F705F">
      <w:pPr>
        <w:rPr>
          <w:lang w:val="en-US"/>
        </w:rPr>
      </w:pPr>
      <w:r w:rsidRPr="00684C53">
        <w:rPr>
          <w:lang w:val="en-US"/>
        </w:rPr>
        <w:lastRenderedPageBreak/>
        <w:t xml:space="preserve">                            &lt;path d="M435.37 254.787L353.212 254.784L295.144 355.361L377.302 355.364L435.37 254.787Z" stroke="#FF750F" stroke-width="1" stroke-linejoin="bevel"/&gt;</w:t>
      </w:r>
    </w:p>
    <w:p w:rsidR="001F705F" w:rsidRPr="00684C53" w:rsidRDefault="001F705F" w:rsidP="001F705F">
      <w:pPr>
        <w:rPr>
          <w:lang w:val="en-US"/>
        </w:rPr>
      </w:pPr>
      <w:r w:rsidRPr="00684C53">
        <w:rPr>
          <w:lang w:val="en-US"/>
        </w:rPr>
        <w:t xml:space="preserve">                            &lt;path d="M183.921 154.947L248.521 154.95L190.453 255.527L125.853 255.524L183.921 154.947Z" stroke="#FF750F" stroke-width="1" stroke-linejoin="bevel"/&gt;</w:t>
      </w:r>
    </w:p>
    <w:p w:rsidR="001F705F" w:rsidRPr="00684C53" w:rsidRDefault="001F705F" w:rsidP="001F705F">
      <w:pPr>
        <w:rPr>
          <w:lang w:val="en-US"/>
        </w:rPr>
      </w:pPr>
      <w:r w:rsidRPr="00684C53">
        <w:rPr>
          <w:lang w:val="en-US"/>
        </w:rPr>
        <w:t xml:space="preserve">                            &lt;path d="M171.992 111.914C170.668 124.537 174.643 138.881 183.92 154.947L125.852 255.524C116.575 239.458 112.599 225.114 113.924 212.491L171.992 111.914Z" stroke="#FF750F" stroke-width="1" stroke-linejoin="bevel"/&gt;</w:t>
      </w:r>
    </w:p>
    <w:p w:rsidR="001F705F" w:rsidRPr="00684C53" w:rsidRDefault="001F705F" w:rsidP="001F705F">
      <w:pPr>
        <w:rPr>
          <w:lang w:val="en-US"/>
        </w:rPr>
      </w:pPr>
      <w:r w:rsidRPr="00684C53">
        <w:rPr>
          <w:lang w:val="en-US"/>
        </w:rPr>
        <w:t xml:space="preserve">                            &lt;path d="M307.987 200.562C301.251 207.256 291.203 216.244 277.842 227.528L219.774 328.105C233.135 316.821 243.183 307.832 249.919 301.139L307.987 200.562Z" stroke="#FF750F" stroke-width="1" stroke-linejoin="bevel"/&gt;</w:t>
      </w:r>
    </w:p>
    <w:p w:rsidR="001F705F" w:rsidRPr="00684C53" w:rsidRDefault="001F705F" w:rsidP="001F705F">
      <w:pPr>
        <w:rPr>
          <w:lang w:val="en-US"/>
        </w:rPr>
      </w:pPr>
      <w:r w:rsidRPr="00684C53">
        <w:rPr>
          <w:lang w:val="en-US"/>
        </w:rPr>
        <w:t xml:space="preserve">                            &lt;path d="M15.5469 75.1797L44.5359 125.386L-13.5321 225.963L-42.5212 175.756L15.5469 75.1797Z" stroke="#FF750F" stroke-width="1" stroke-linejoin="bevel"/&gt;</w:t>
      </w:r>
    </w:p>
    <w:p w:rsidR="001F705F" w:rsidRPr="00684C53" w:rsidRDefault="001F705F" w:rsidP="001F705F">
      <w:pPr>
        <w:rPr>
          <w:lang w:val="en-US"/>
        </w:rPr>
      </w:pPr>
      <w:r w:rsidRPr="00684C53">
        <w:rPr>
          <w:lang w:val="en-US"/>
        </w:rPr>
        <w:t xml:space="preserve">                            &lt;path d="M277.836 227.536C264.033 238.82 253.708 247.904 246.862 254.789L188.794 355.366C195.64 348.481 205.965 339.397 219.768 328.113L277.836 227.536Z" stroke="#FF750F" stroke-width="1" stroke-linejoin="bevel"/&gt;</w:t>
      </w:r>
    </w:p>
    <w:p w:rsidR="001F705F" w:rsidRPr="00684C53" w:rsidRDefault="001F705F" w:rsidP="001F705F">
      <w:pPr>
        <w:rPr>
          <w:lang w:val="en-US"/>
        </w:rPr>
      </w:pPr>
      <w:r w:rsidRPr="00684C53">
        <w:rPr>
          <w:lang w:val="en-US"/>
        </w:rPr>
        <w:t xml:space="preserve">                            &lt;path d="M275.358 304.706L464.189 304.713L406.12 405.29L217.29 405.283L275.358 304.706Z" stroke="#FF750F" stroke-width="1" stroke-linejoin="bevel"/&gt;</w:t>
      </w:r>
    </w:p>
    <w:p w:rsidR="001F705F" w:rsidRPr="00684C53" w:rsidRDefault="001F705F" w:rsidP="001F705F">
      <w:pPr>
        <w:rPr>
          <w:lang w:val="en-US"/>
        </w:rPr>
      </w:pPr>
      <w:r w:rsidRPr="00684C53">
        <w:rPr>
          <w:lang w:val="en-US"/>
        </w:rPr>
        <w:t xml:space="preserve">                            &lt;path d="M44.5279 125.39L67.3864 125.39L9.31834 225.967L-13.5401 225.966L44.5279 125.39Z" stroke="#FF750F" stroke-width="1" stroke-linejoin="bevel"/&gt;</w:t>
      </w:r>
    </w:p>
    <w:p w:rsidR="001F705F" w:rsidRPr="00684C53" w:rsidRDefault="001F705F" w:rsidP="001F705F">
      <w:pPr>
        <w:rPr>
          <w:lang w:val="en-US"/>
        </w:rPr>
      </w:pPr>
      <w:r w:rsidRPr="00684C53">
        <w:rPr>
          <w:lang w:val="en-US"/>
        </w:rPr>
        <w:t xml:space="preserve">                            &lt;path d="M101.341 75.1911L233.863 304.705L175.795 405.282L43.2733 175.768L101.341 75.1911ZM15.5431 75.19L-42.525 175.767L43.277 175.77L101.345 75.1932L15.5431 75.19Z" stroke="#FF750F" stroke-width="1" stroke-linejoin="bevel"/&gt;</w:t>
      </w:r>
    </w:p>
    <w:p w:rsidR="001F705F" w:rsidRPr="00684C53" w:rsidRDefault="001F705F" w:rsidP="001F705F">
      <w:pPr>
        <w:rPr>
          <w:lang w:val="en-US"/>
        </w:rPr>
      </w:pPr>
      <w:r w:rsidRPr="00684C53">
        <w:rPr>
          <w:lang w:val="en-US"/>
        </w:rPr>
        <w:t xml:space="preserve">                            &lt;path d="M246.866 254.784L246.534 254.784L188.466 355.361L188.798 355.361L246.866 254.784Z" stroke="#FF750F" stroke-width="1" stroke-linejoin="bevel"/&gt;</w:t>
      </w:r>
    </w:p>
    <w:p w:rsidR="001F705F" w:rsidRPr="00684C53" w:rsidRDefault="001F705F" w:rsidP="001F705F">
      <w:pPr>
        <w:rPr>
          <w:lang w:val="en-US"/>
        </w:rPr>
      </w:pPr>
      <w:r w:rsidRPr="00684C53">
        <w:rPr>
          <w:lang w:val="en-US"/>
        </w:rPr>
        <w:t xml:space="preserve">                            &lt;path d="M246.539 254.781L275.362 304.701L217.294 405.277L188.471 355.358L246.539 254.781Z" stroke="#FF750F" stroke-width="1" stroke-linejoin="bevel"/&gt;</w:t>
      </w:r>
    </w:p>
    <w:p w:rsidR="001F705F" w:rsidRPr="00684C53" w:rsidRDefault="001F705F" w:rsidP="001F705F">
      <w:pPr>
        <w:rPr>
          <w:lang w:val="en-US"/>
        </w:rPr>
      </w:pPr>
      <w:r w:rsidRPr="00684C53">
        <w:rPr>
          <w:lang w:val="en-US"/>
        </w:rPr>
        <w:t xml:space="preserve">                            &lt;path d="M67.3906 125.391L170.923 304.698L112.855 405.275L9.32257 225.967L67.3906 125.391Z" stroke="#FF750F" stroke-width="1" stroke-linejoin="bevel"/&gt;</w:t>
      </w:r>
    </w:p>
    <w:p w:rsidR="001F705F" w:rsidRPr="00684C53" w:rsidRDefault="001F705F" w:rsidP="001F705F">
      <w:pPr>
        <w:rPr>
          <w:lang w:val="en-US"/>
        </w:rPr>
      </w:pPr>
      <w:r w:rsidRPr="00684C53">
        <w:rPr>
          <w:lang w:val="en-US"/>
        </w:rPr>
        <w:t xml:space="preserve">                            &lt;path d="M170.921 304.699L233.865 304.701L175.797 405.278L112.853 405.276L170.921 304.699Z" stroke="#FF750F" stroke-width="1" stroke-linejoin="bevel"/&gt;</w:t>
      </w:r>
    </w:p>
    <w:p w:rsidR="001F705F" w:rsidRPr="00684C53" w:rsidRDefault="001F705F" w:rsidP="001F705F">
      <w:pPr>
        <w:rPr>
          <w:lang w:val="en-US"/>
        </w:rPr>
      </w:pPr>
      <w:r w:rsidRPr="00684C53">
        <w:rPr>
          <w:lang w:val="en-US"/>
        </w:rPr>
        <w:t xml:space="preserve">                        &lt;/g&gt;</w:t>
      </w:r>
    </w:p>
    <w:p w:rsidR="001F705F" w:rsidRPr="00684C53" w:rsidRDefault="001F705F" w:rsidP="001F705F">
      <w:pPr>
        <w:rPr>
          <w:lang w:val="en-US"/>
        </w:rPr>
      </w:pPr>
      <w:r w:rsidRPr="00684C53">
        <w:rPr>
          <w:lang w:val="en-US"/>
        </w:rPr>
        <w:t xml:space="preserve">                        &lt;g class="transition-all delay-300 translate-y-0 opacity-100 duration-750 starting:opacity-0 starting:translate-y-4" style="mix-blend-mode:hard-light"&gt;</w:t>
      </w:r>
    </w:p>
    <w:p w:rsidR="001F705F" w:rsidRPr="00684C53" w:rsidRDefault="001F705F" w:rsidP="001F705F">
      <w:pPr>
        <w:rPr>
          <w:lang w:val="en-US"/>
        </w:rPr>
      </w:pPr>
      <w:r w:rsidRPr="00684C53">
        <w:rPr>
          <w:lang w:val="en-US"/>
        </w:rPr>
        <w:t xml:space="preserve">                            &lt;path d="M246.544 254.79L246.875 254.79C253.722 247.905 264.046 238.82 277.849 227.537C291.21 216.253 301.259 207.264 307.995 200.57C314.62 193.685 319.147 186.418 321.577 178.768C324.006 171.117 322.846 163.18 318.097 154.956C312.796 145.775 305.342 138.412 295.735 132.865C286.238 127.127 276.189 124.258 265.588 124.257C255.208 124.257 248.416 127.03 245.214 </w:t>
      </w:r>
      <w:r w:rsidRPr="00684C53">
        <w:rPr>
          <w:lang w:val="en-US"/>
        </w:rPr>
        <w:lastRenderedPageBreak/>
        <w:t>132.576C241.902 137.931 243.006 145.39 248.528 154.953L183.928 154.951C174.652 138.885 170.676 124.541 172 111.918C173.546 99.2946 179.84 89.5408 190.882 82.6559C202.035 75.5798 216.887 72.0421 235.439 72.0428C254.874 72.0435 274.144 75.5825 293.248 82.6598C312.242 89.5457 329.579 99.3005 345.261 111.924C360.942 124.548 373.421 138.892 382.697 154.958C391.311 169.877 395.121 182.978 394.128 194.262C393.355 205.546 389.656 215.396 383.031 223.811C376.627 232.226 366.688 242.554 353.217 254.794L435.375 254.797L464.198 304.716L275.367 304.709L246.544 254.79Z" fill="#4B0600"/&gt;</w:t>
      </w:r>
    </w:p>
    <w:p w:rsidR="001F705F" w:rsidRPr="001F705F" w:rsidRDefault="001F705F" w:rsidP="001F705F">
      <w:pPr>
        <w:rPr>
          <w:lang w:val="en-US"/>
        </w:rPr>
      </w:pPr>
      <w:r w:rsidRPr="001F705F">
        <w:rPr>
          <w:lang w:val="en-US"/>
        </w:rPr>
        <w:t xml:space="preserve">                            &lt;path d="M246.544 254.79L246.875 254.79C253.722 247.905 264.046 238.82 277.849 227.537C291.21 216.253 301.259 207.264 307.995 200.57C314.62 193.685 319.147 186.418 321.577 178.768C324.006 171.117 322.846 163.18 318.097 154.956C312.796 145.775 305.342 138.412 295.735 132.865C286.238 127.127 276.189 124.258 265.588 124.257C255.208 124.257 248.416 127.03 245.214 132.576C241.902 137.931 243.006 145.39 248.528 154.953L183.928 154.951C174.652 138.885 170.676 124.541 172 111.918C173.546 99.2946 179.84 89.5408 190.882 82.6559C202.035 75.5798 216.887 72.0421 235.439 72.0428C254.874 72.0435 274.144 75.5825 293.248 82.6598C312.242 89.5457 329.579 99.3005 345.261 111.924C360.942 124.548 373.421 138.892 382.697 154.958C391.311 169.877 395.121 182.978 394.128 194.262C393.355 205.546 389.656 215.396 383.031 223.811C376.627 232.226 366.688 242.554 353.217 254.794L435.375 254.797L464.198 304.716L275.367 304.709L246.544 254.79Z" stroke="#FF750F" stroke-width="1" stroke-linejoin="round"/&gt;</w:t>
      </w:r>
    </w:p>
    <w:p w:rsidR="001F705F" w:rsidRDefault="001F705F" w:rsidP="001F705F">
      <w:r w:rsidRPr="001F705F">
        <w:rPr>
          <w:lang w:val="en-US"/>
        </w:rPr>
        <w:t xml:space="preserve">                        </w:t>
      </w:r>
      <w:r>
        <w:t>&lt;/g&gt;</w:t>
      </w:r>
    </w:p>
    <w:p w:rsidR="001F705F" w:rsidRPr="001F705F" w:rsidRDefault="001F705F" w:rsidP="001F705F">
      <w:pPr>
        <w:rPr>
          <w:lang w:val="en-US"/>
        </w:rPr>
      </w:pPr>
      <w:r w:rsidRPr="001F705F">
        <w:rPr>
          <w:lang w:val="en-US"/>
        </w:rPr>
        <w:t xml:space="preserve">                        &lt;g class="transition-all delay-300 translate-y-0 opacity-100 duration-750 starting:opacity-0 starting:translate-y-4" style="mix-blend-mode:hard-light"&gt;</w:t>
      </w:r>
    </w:p>
    <w:p w:rsidR="001F705F" w:rsidRPr="001F705F" w:rsidRDefault="001F705F" w:rsidP="001F705F">
      <w:pPr>
        <w:rPr>
          <w:lang w:val="en-US"/>
        </w:rPr>
      </w:pPr>
      <w:r w:rsidRPr="001F705F">
        <w:rPr>
          <w:lang w:val="en-US"/>
        </w:rPr>
        <w:t xml:space="preserve">                            &lt;path d="M67.41 125.402L44.5515 125.401L15.5625 75.1953L101.364 75.1985L233.886 304.712L170.942 304.71L67.41 125.402Z" fill="#4B0600"/&gt;</w:t>
      </w:r>
    </w:p>
    <w:p w:rsidR="001F705F" w:rsidRPr="001F705F" w:rsidRDefault="001F705F" w:rsidP="001F705F">
      <w:pPr>
        <w:rPr>
          <w:lang w:val="en-US"/>
        </w:rPr>
      </w:pPr>
      <w:r w:rsidRPr="001F705F">
        <w:rPr>
          <w:lang w:val="en-US"/>
        </w:rPr>
        <w:t xml:space="preserve">                            &lt;path d="M67.41 125.402L44.5515 125.401L15.5625 75.1953L101.364 75.1985L233.886 304.712L170.942 304.71L67.41 125.402Z" stroke="#FF750F" stroke-width="1"/&gt;</w:t>
      </w:r>
    </w:p>
    <w:p w:rsidR="001F705F" w:rsidRPr="001F705F" w:rsidRDefault="001F705F" w:rsidP="001F705F">
      <w:pPr>
        <w:rPr>
          <w:lang w:val="en-US"/>
        </w:rPr>
      </w:pPr>
      <w:r w:rsidRPr="001F705F">
        <w:rPr>
          <w:lang w:val="en-US"/>
        </w:rPr>
        <w:t xml:space="preserve">                        &lt;/g&gt;</w:t>
      </w:r>
    </w:p>
    <w:p w:rsidR="001F705F" w:rsidRPr="001F705F" w:rsidRDefault="001F705F" w:rsidP="001F705F">
      <w:pPr>
        <w:rPr>
          <w:lang w:val="en-US"/>
        </w:rPr>
      </w:pPr>
      <w:r w:rsidRPr="001F705F">
        <w:rPr>
          <w:lang w:val="en-US"/>
        </w:rPr>
        <w:t xml:space="preserve">                    &lt;/svg&gt;</w:t>
      </w:r>
    </w:p>
    <w:p w:rsidR="001F705F" w:rsidRPr="001F705F" w:rsidRDefault="001F705F" w:rsidP="001F705F">
      <w:pPr>
        <w:rPr>
          <w:lang w:val="en-US"/>
        </w:rPr>
      </w:pPr>
      <w:r w:rsidRPr="001F705F">
        <w:rPr>
          <w:lang w:val="en-US"/>
        </w:rPr>
        <w:t xml:space="preserve">                    &lt;div class="absolute inset-0 rounded-t-lg lg:rounded-t-none lg:rounded-r-lg shadow-[inset_0px_0px_0px_1px_rgba(26,26,0,0.16)] dark:shadow-[inset_0px_0px_0px_1px_#fffaed2d]"&gt;&lt;/div&gt;</w:t>
      </w:r>
    </w:p>
    <w:p w:rsidR="001F705F" w:rsidRPr="001F705F" w:rsidRDefault="001F705F" w:rsidP="001F705F">
      <w:pPr>
        <w:rPr>
          <w:lang w:val="en-US"/>
        </w:rPr>
      </w:pPr>
      <w:r w:rsidRPr="001F705F">
        <w:rPr>
          <w:lang w:val="en-US"/>
        </w:rPr>
        <w:t xml:space="preserve">                &lt;/div&gt;</w:t>
      </w:r>
    </w:p>
    <w:p w:rsidR="001F705F" w:rsidRPr="001F705F" w:rsidRDefault="001F705F" w:rsidP="001F705F">
      <w:pPr>
        <w:rPr>
          <w:lang w:val="en-US"/>
        </w:rPr>
      </w:pPr>
      <w:r w:rsidRPr="001F705F">
        <w:rPr>
          <w:lang w:val="en-US"/>
        </w:rPr>
        <w:t xml:space="preserve">            &lt;/main&gt;</w:t>
      </w:r>
    </w:p>
    <w:p w:rsidR="001F705F" w:rsidRPr="001F705F" w:rsidRDefault="001F705F" w:rsidP="001F705F">
      <w:pPr>
        <w:rPr>
          <w:lang w:val="en-US"/>
        </w:rPr>
      </w:pPr>
      <w:r w:rsidRPr="001F705F">
        <w:rPr>
          <w:lang w:val="en-US"/>
        </w:rPr>
        <w:t xml:space="preserve">        &lt;/div&gt;</w:t>
      </w:r>
    </w:p>
    <w:p w:rsidR="001F705F" w:rsidRPr="001F705F" w:rsidRDefault="001F705F" w:rsidP="001F705F">
      <w:pPr>
        <w:rPr>
          <w:lang w:val="en-US"/>
        </w:rPr>
      </w:pPr>
    </w:p>
    <w:p w:rsidR="001F705F" w:rsidRPr="001F705F" w:rsidRDefault="001F705F" w:rsidP="001F705F">
      <w:pPr>
        <w:rPr>
          <w:lang w:val="en-US"/>
        </w:rPr>
      </w:pPr>
      <w:r w:rsidRPr="001F705F">
        <w:rPr>
          <w:lang w:val="en-US"/>
        </w:rPr>
        <w:t xml:space="preserve">        @if (Route::has('login'))</w:t>
      </w:r>
    </w:p>
    <w:p w:rsidR="001F705F" w:rsidRPr="001F705F" w:rsidRDefault="001F705F" w:rsidP="001F705F">
      <w:pPr>
        <w:rPr>
          <w:lang w:val="en-US"/>
        </w:rPr>
      </w:pPr>
      <w:r w:rsidRPr="001F705F">
        <w:rPr>
          <w:lang w:val="en-US"/>
        </w:rPr>
        <w:t xml:space="preserve">            &lt;div class="h-14.5 hidden lg:block"&gt;&lt;/div&gt;</w:t>
      </w:r>
    </w:p>
    <w:p w:rsidR="001F705F" w:rsidRDefault="001F705F" w:rsidP="001F705F">
      <w:r w:rsidRPr="001F705F">
        <w:rPr>
          <w:lang w:val="en-US"/>
        </w:rPr>
        <w:lastRenderedPageBreak/>
        <w:t xml:space="preserve">        </w:t>
      </w:r>
      <w:r>
        <w:t>@endif</w:t>
      </w:r>
    </w:p>
    <w:p w:rsidR="001F705F" w:rsidRDefault="001F705F" w:rsidP="001F705F">
      <w:r>
        <w:t xml:space="preserve">    &lt;/body&gt;</w:t>
      </w:r>
    </w:p>
    <w:p w:rsidR="001F705F" w:rsidRDefault="001F705F" w:rsidP="001F705F">
      <w:r>
        <w:t>&lt;/html&gt;</w:t>
      </w:r>
    </w:p>
    <w:p w:rsidR="001F705F" w:rsidRDefault="001F705F" w:rsidP="001F705F"/>
    <w:p w:rsidR="00D65E8B" w:rsidRPr="00D65E8B" w:rsidRDefault="00D65E8B" w:rsidP="00D65E8B"/>
    <w:p w:rsidR="00D65E8B" w:rsidRPr="00D65E8B" w:rsidRDefault="00D65E8B" w:rsidP="00D65E8B"/>
    <w:sectPr w:rsidR="00D65E8B" w:rsidRPr="00D65E8B" w:rsidSect="000D2AE2">
      <w:footerReference w:type="default" r:id="rId57"/>
      <w:footerReference w:type="first" r:id="rId58"/>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53F44" w:rsidRDefault="00A53F44">
      <w:pPr>
        <w:spacing w:after="0" w:line="240" w:lineRule="auto"/>
      </w:pPr>
      <w:r>
        <w:separator/>
      </w:r>
    </w:p>
  </w:endnote>
  <w:endnote w:type="continuationSeparator" w:id="0">
    <w:p w:rsidR="00A53F44" w:rsidRDefault="00A53F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Tahoma">
    <w:panose1 w:val="020B0604030504040204"/>
    <w:charset w:val="CC"/>
    <w:family w:val="swiss"/>
    <w:pitch w:val="variable"/>
    <w:sig w:usb0="E1002EFF" w:usb1="C000605B" w:usb2="00000029" w:usb3="00000000" w:csb0="000101FF" w:csb1="00000000"/>
  </w:font>
  <w:font w:name="Liberation Serif">
    <w:panose1 w:val="02020603050405020304"/>
    <w:charset w:val="CC"/>
    <w:family w:val="roman"/>
    <w:pitch w:val="variable"/>
    <w:sig w:usb0="E0000AFF" w:usb1="500078FF" w:usb2="00000021" w:usb3="00000000" w:csb0="000001BF" w:csb1="00000000"/>
  </w:font>
  <w:font w:name="Liberation Mono">
    <w:panose1 w:val="02070409020205020404"/>
    <w:charset w:val="CC"/>
    <w:family w:val="modern"/>
    <w:pitch w:val="fixed"/>
    <w:sig w:usb0="E0000AFF" w:usb1="400078FF" w:usb2="00000001" w:usb3="00000000" w:csb0="000001BF" w:csb1="00000000"/>
  </w:font>
  <w:font w:name="Liberation Sans">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ISOCPEUR">
    <w:altName w:val="Arial"/>
    <w:charset w:val="CC"/>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D2AE2" w:rsidRDefault="000D2AE2">
    <w:pPr>
      <w:pStyle w:val="af0"/>
      <w:jc w:val="right"/>
    </w:pPr>
  </w:p>
  <w:p w:rsidR="000D2AE2" w:rsidRDefault="000D2AE2">
    <w:pPr>
      <w:pStyle w:val="af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D2AE2" w:rsidRDefault="000D2AE2">
    <w:pPr>
      <w:pStyle w:val="af0"/>
      <w:jc w:val="right"/>
    </w:pPr>
  </w:p>
  <w:p w:rsidR="000D2AE2" w:rsidRDefault="000D2AE2">
    <w:pPr>
      <w:pStyle w:val="af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77800682"/>
      <w:docPartObj>
        <w:docPartGallery w:val="Page Numbers (Bottom of Page)"/>
        <w:docPartUnique/>
      </w:docPartObj>
    </w:sdtPr>
    <w:sdtEndPr>
      <w:rPr>
        <w:rFonts w:ascii="Times New Roman" w:hAnsi="Times New Roman" w:cs="Times New Roman"/>
        <w:sz w:val="28"/>
        <w:szCs w:val="28"/>
      </w:rPr>
    </w:sdtEndPr>
    <w:sdtContent>
      <w:p w:rsidR="000D2AE2" w:rsidRPr="00084AD0" w:rsidRDefault="000D2AE2">
        <w:pPr>
          <w:pStyle w:val="af0"/>
          <w:jc w:val="right"/>
          <w:rPr>
            <w:rFonts w:ascii="Times New Roman" w:hAnsi="Times New Roman" w:cs="Times New Roman"/>
            <w:sz w:val="28"/>
            <w:szCs w:val="28"/>
          </w:rPr>
        </w:pPr>
        <w:r w:rsidRPr="00084AD0">
          <w:rPr>
            <w:rFonts w:ascii="Times New Roman" w:hAnsi="Times New Roman" w:cs="Times New Roman"/>
            <w:sz w:val="28"/>
            <w:szCs w:val="28"/>
          </w:rPr>
          <w:fldChar w:fldCharType="begin"/>
        </w:r>
        <w:r w:rsidRPr="00084AD0">
          <w:rPr>
            <w:rFonts w:ascii="Times New Roman" w:hAnsi="Times New Roman" w:cs="Times New Roman"/>
            <w:sz w:val="28"/>
            <w:szCs w:val="28"/>
          </w:rPr>
          <w:instrText>PAGE   \* MERGEFORMAT</w:instrText>
        </w:r>
        <w:r w:rsidRPr="00084AD0">
          <w:rPr>
            <w:rFonts w:ascii="Times New Roman" w:hAnsi="Times New Roman" w:cs="Times New Roman"/>
            <w:sz w:val="28"/>
            <w:szCs w:val="28"/>
          </w:rPr>
          <w:fldChar w:fldCharType="separate"/>
        </w:r>
        <w:r w:rsidR="00597FF2">
          <w:rPr>
            <w:rFonts w:ascii="Times New Roman" w:hAnsi="Times New Roman" w:cs="Times New Roman"/>
            <w:noProof/>
            <w:sz w:val="28"/>
            <w:szCs w:val="28"/>
          </w:rPr>
          <w:t>66</w:t>
        </w:r>
        <w:r w:rsidRPr="00084AD0">
          <w:rPr>
            <w:rFonts w:ascii="Times New Roman" w:hAnsi="Times New Roman" w:cs="Times New Roman"/>
            <w:sz w:val="28"/>
            <w:szCs w:val="28"/>
          </w:rPr>
          <w:fldChar w:fldCharType="end"/>
        </w:r>
      </w:p>
    </w:sdtContent>
  </w:sdt>
  <w:p w:rsidR="000D2AE2" w:rsidRDefault="000D2AE2">
    <w:pPr>
      <w:pStyle w:val="af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7462287"/>
      <w:docPartObj>
        <w:docPartGallery w:val="Page Numbers (Bottom of Page)"/>
        <w:docPartUnique/>
      </w:docPartObj>
    </w:sdtPr>
    <w:sdtEndPr>
      <w:rPr>
        <w:rFonts w:ascii="Times New Roman" w:hAnsi="Times New Roman" w:cs="Times New Roman"/>
        <w:sz w:val="28"/>
        <w:szCs w:val="28"/>
      </w:rPr>
    </w:sdtEndPr>
    <w:sdtContent>
      <w:p w:rsidR="000D2AE2" w:rsidRPr="00855763" w:rsidRDefault="000D2AE2">
        <w:pPr>
          <w:pStyle w:val="af0"/>
          <w:jc w:val="right"/>
          <w:rPr>
            <w:rFonts w:ascii="Times New Roman" w:hAnsi="Times New Roman" w:cs="Times New Roman"/>
            <w:sz w:val="28"/>
            <w:szCs w:val="28"/>
          </w:rPr>
        </w:pPr>
        <w:r w:rsidRPr="00855763">
          <w:rPr>
            <w:rFonts w:ascii="Times New Roman" w:hAnsi="Times New Roman" w:cs="Times New Roman"/>
            <w:sz w:val="28"/>
            <w:szCs w:val="28"/>
          </w:rPr>
          <w:fldChar w:fldCharType="begin"/>
        </w:r>
        <w:r w:rsidRPr="00855763">
          <w:rPr>
            <w:rFonts w:ascii="Times New Roman" w:hAnsi="Times New Roman" w:cs="Times New Roman"/>
            <w:sz w:val="28"/>
            <w:szCs w:val="28"/>
          </w:rPr>
          <w:instrText>PAGE   \* MERGEFORMAT</w:instrText>
        </w:r>
        <w:r w:rsidRPr="00855763">
          <w:rPr>
            <w:rFonts w:ascii="Times New Roman" w:hAnsi="Times New Roman" w:cs="Times New Roman"/>
            <w:sz w:val="28"/>
            <w:szCs w:val="28"/>
          </w:rPr>
          <w:fldChar w:fldCharType="separate"/>
        </w:r>
        <w:r w:rsidR="00597FF2">
          <w:rPr>
            <w:rFonts w:ascii="Times New Roman" w:hAnsi="Times New Roman" w:cs="Times New Roman"/>
            <w:noProof/>
            <w:sz w:val="28"/>
            <w:szCs w:val="28"/>
          </w:rPr>
          <w:t>6</w:t>
        </w:r>
        <w:r w:rsidRPr="00855763">
          <w:rPr>
            <w:rFonts w:ascii="Times New Roman" w:hAnsi="Times New Roman" w:cs="Times New Roman"/>
            <w:sz w:val="28"/>
            <w:szCs w:val="28"/>
          </w:rPr>
          <w:fldChar w:fldCharType="end"/>
        </w:r>
      </w:p>
    </w:sdtContent>
  </w:sdt>
  <w:p w:rsidR="000D2AE2" w:rsidRDefault="000D2AE2">
    <w:pPr>
      <w:pStyle w:val="af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D2AE2" w:rsidRDefault="000D2AE2">
    <w:pPr>
      <w:pStyle w:val="af0"/>
      <w:jc w:val="right"/>
    </w:pPr>
  </w:p>
  <w:p w:rsidR="000D2AE2" w:rsidRDefault="000D2AE2">
    <w:pPr>
      <w:pStyle w:val="af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D2AE2" w:rsidRDefault="000D2AE2">
    <w:pPr>
      <w:pStyle w:val="af0"/>
      <w:jc w:val="right"/>
    </w:pPr>
  </w:p>
  <w:p w:rsidR="000D2AE2" w:rsidRDefault="000D2AE2">
    <w:pPr>
      <w:pStyle w:val="af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53F44" w:rsidRDefault="00A53F44">
      <w:pPr>
        <w:spacing w:after="0" w:line="240" w:lineRule="auto"/>
      </w:pPr>
      <w:r>
        <w:separator/>
      </w:r>
    </w:p>
  </w:footnote>
  <w:footnote w:type="continuationSeparator" w:id="0">
    <w:p w:rsidR="00A53F44" w:rsidRDefault="00A53F44">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D2AE2" w:rsidRDefault="000D2AE2" w:rsidP="00560D45">
    <w:pPr>
      <w:pStyle w:val="ae"/>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D2AE2" w:rsidRDefault="000D2AE2">
    <w:pPr>
      <w:pStyle w:val="ae"/>
    </w:pPr>
    <w:r>
      <w:rPr>
        <w:noProof/>
      </w:rPr>
      <mc:AlternateContent>
        <mc:Choice Requires="wpg">
          <w:drawing>
            <wp:anchor distT="0" distB="0" distL="114300" distR="114300" simplePos="0" relativeHeight="251659264" behindDoc="0" locked="0" layoutInCell="1" allowOverlap="1" wp14:anchorId="31778852" wp14:editId="51B57479">
              <wp:simplePos x="0" y="0"/>
              <wp:positionH relativeFrom="page">
                <wp:posOffset>278296</wp:posOffset>
              </wp:positionH>
              <wp:positionV relativeFrom="page">
                <wp:posOffset>326003</wp:posOffset>
              </wp:positionV>
              <wp:extent cx="6963128" cy="10020500"/>
              <wp:effectExtent l="0" t="0" r="9525" b="19050"/>
              <wp:wrapNone/>
              <wp:docPr id="264" name="Группа 2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63128" cy="10020500"/>
                        <a:chOff x="1069" y="311"/>
                        <a:chExt cx="10539" cy="16271"/>
                      </a:xfrm>
                    </wpg:grpSpPr>
                    <wpg:grpSp>
                      <wpg:cNvPr id="265" name="Group 2"/>
                      <wpg:cNvGrpSpPr>
                        <a:grpSpLocks/>
                      </wpg:cNvGrpSpPr>
                      <wpg:grpSpPr bwMode="auto">
                        <a:xfrm>
                          <a:off x="1069" y="311"/>
                          <a:ext cx="10539" cy="16271"/>
                          <a:chOff x="1114" y="311"/>
                          <a:chExt cx="10496" cy="16200"/>
                        </a:xfrm>
                      </wpg:grpSpPr>
                      <wpg:grpSp>
                        <wpg:cNvPr id="266" name="Group 3"/>
                        <wpg:cNvGrpSpPr>
                          <a:grpSpLocks/>
                        </wpg:cNvGrpSpPr>
                        <wpg:grpSpPr bwMode="auto">
                          <a:xfrm>
                            <a:off x="1114" y="311"/>
                            <a:ext cx="10496" cy="16200"/>
                            <a:chOff x="-69" y="0"/>
                            <a:chExt cx="20098" cy="20000"/>
                          </a:xfrm>
                        </wpg:grpSpPr>
                        <wps:wsp>
                          <wps:cNvPr id="267" name="Rectangle 4"/>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68" name="Line 5"/>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9" name="Line 6"/>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0" name="Line 7"/>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1" name="Line 8"/>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2" name="Line 9"/>
                          <wps:cNvCnPr>
                            <a:cxnSpLocks noChangeShapeType="1"/>
                          </wps:cNvCnPr>
                          <wps:spPr bwMode="auto">
                            <a:xfrm>
                              <a:off x="6515" y="17153"/>
                              <a:ext cx="2" cy="281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3" name="Line 10"/>
                          <wps:cNvCnPr>
                            <a:cxnSpLocks noChangeShapeType="1"/>
                          </wps:cNvCnPr>
                          <wps:spPr bwMode="auto">
                            <a:xfrm>
                              <a:off x="7801"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4" name="Line 11"/>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5" name="Line 12"/>
                          <wps:cNvCnPr>
                            <a:cxnSpLocks noChangeShapeType="1"/>
                          </wps:cNvCnPr>
                          <wps:spPr bwMode="auto">
                            <a:xfrm>
                              <a:off x="10" y="19292"/>
                              <a:ext cx="7793" cy="0"/>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6" name="Line 13"/>
                          <wps:cNvCnPr>
                            <a:cxnSpLocks noChangeShapeType="1"/>
                          </wps:cNvCnPr>
                          <wps:spPr bwMode="auto">
                            <a:xfrm>
                              <a:off x="10" y="19584"/>
                              <a:ext cx="7777"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7" name="Rectangle 14"/>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D2AE2" w:rsidRDefault="000D2AE2" w:rsidP="002964D1">
                                <w:pPr>
                                  <w:pStyle w:val="aff9"/>
                                </w:pPr>
                                <w:r>
                                  <w:t>Изм.</w:t>
                                </w:r>
                              </w:p>
                            </w:txbxContent>
                          </wps:txbx>
                          <wps:bodyPr rot="0" vert="horz" wrap="square" lIns="12700" tIns="12700" rIns="12700" bIns="12700" anchor="t" anchorCtr="0" upright="1">
                            <a:noAutofit/>
                          </wps:bodyPr>
                        </wps:wsp>
                        <wps:wsp>
                          <wps:cNvPr id="278" name="Rectangle 15"/>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D2AE2" w:rsidRDefault="000D2AE2" w:rsidP="002964D1">
                                <w:pPr>
                                  <w:pStyle w:val="aff9"/>
                                </w:pPr>
                                <w:r>
                                  <w:t>Лист</w:t>
                                </w:r>
                              </w:p>
                            </w:txbxContent>
                          </wps:txbx>
                          <wps:bodyPr rot="0" vert="horz" wrap="square" lIns="12700" tIns="12700" rIns="12700" bIns="12700" anchor="t" anchorCtr="0" upright="1">
                            <a:noAutofit/>
                          </wps:bodyPr>
                        </wps:wsp>
                        <wps:wsp>
                          <wps:cNvPr id="279" name="Rectangle 16"/>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D2AE2" w:rsidRDefault="000D2AE2" w:rsidP="002964D1">
                                <w:pPr>
                                  <w:pStyle w:val="aff9"/>
                                </w:pPr>
                                <w:r>
                                  <w:t>№ докум.</w:t>
                                </w:r>
                              </w:p>
                            </w:txbxContent>
                          </wps:txbx>
                          <wps:bodyPr rot="0" vert="horz" wrap="square" lIns="12700" tIns="12700" rIns="12700" bIns="12700" anchor="t" anchorCtr="0" upright="1">
                            <a:noAutofit/>
                          </wps:bodyPr>
                        </wps:wsp>
                        <wps:wsp>
                          <wps:cNvPr id="280" name="Rectangle 17"/>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D2AE2" w:rsidRPr="00B3677F" w:rsidRDefault="000D2AE2" w:rsidP="002964D1">
                                <w:pPr>
                                  <w:pStyle w:val="aff9"/>
                                </w:pPr>
                                <w:r>
                                  <w:t>Подпись</w:t>
                                </w:r>
                              </w:p>
                            </w:txbxContent>
                          </wps:txbx>
                          <wps:bodyPr rot="0" vert="horz" wrap="square" lIns="12700" tIns="12700" rIns="12700" bIns="12700" anchor="t" anchorCtr="0" upright="1">
                            <a:noAutofit/>
                          </wps:bodyPr>
                        </wps:wsp>
                        <wps:wsp>
                          <wps:cNvPr id="281" name="Rectangle 18"/>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D2AE2" w:rsidRDefault="000D2AE2" w:rsidP="002964D1">
                                <w:pPr>
                                  <w:pStyle w:val="aff9"/>
                                </w:pPr>
                                <w:r>
                                  <w:t>Дата</w:t>
                                </w:r>
                              </w:p>
                            </w:txbxContent>
                          </wps:txbx>
                          <wps:bodyPr rot="0" vert="horz" wrap="square" lIns="12700" tIns="12700" rIns="12700" bIns="12700" anchor="t" anchorCtr="0" upright="1">
                            <a:noAutofit/>
                          </wps:bodyPr>
                        </wps:wsp>
                        <wps:wsp>
                          <wps:cNvPr id="282" name="Rectangle 19"/>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D2AE2" w:rsidRPr="00EE4239" w:rsidRDefault="000D2AE2" w:rsidP="002964D1">
                                <w:pPr>
                                  <w:pStyle w:val="aff9"/>
                                  <w:rPr>
                                    <w:lang w:val="ru-RU"/>
                                  </w:rPr>
                                </w:pPr>
                                <w:r w:rsidRPr="00EE4239">
                                  <w:t>Лист</w:t>
                                </w:r>
                              </w:p>
                            </w:txbxContent>
                          </wps:txbx>
                          <wps:bodyPr rot="0" vert="horz" wrap="square" lIns="12700" tIns="12700" rIns="12700" bIns="12700" anchor="t" anchorCtr="0" upright="1">
                            <a:noAutofit/>
                          </wps:bodyPr>
                        </wps:wsp>
                        <wps:wsp>
                          <wps:cNvPr id="283" name="Rectangle 20"/>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linkedTxbx id="7" seq="1"/>
                          <wps:bodyPr rot="0" vert="horz" wrap="square" lIns="12700" tIns="12700" rIns="12700" bIns="12700" anchor="t" anchorCtr="0" upright="1">
                            <a:noAutofit/>
                          </wps:bodyPr>
                        </wps:wsp>
                        <wps:wsp>
                          <wps:cNvPr id="284" name="Rectangle 21"/>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D2AE2" w:rsidRPr="009651FC" w:rsidRDefault="000D2AE2" w:rsidP="002964D1">
                                <w:pPr>
                                  <w:rPr>
                                    <w:rFonts w:ascii="ISOCPEUR" w:hAnsi="ISOCPEUR"/>
                                  </w:rPr>
                                </w:pPr>
                                <w:r w:rsidRPr="009651FC">
                                  <w:rPr>
                                    <w:rFonts w:ascii="ISOCPEUR" w:hAnsi="ISOCPEUR"/>
                                    <w:i/>
                                    <w:sz w:val="36"/>
                                  </w:rPr>
                                  <w:t xml:space="preserve">         </w:t>
                                </w:r>
                                <w:r>
                                  <w:rPr>
                                    <w:rFonts w:ascii="ISOCPEUR" w:hAnsi="ISOCPEUR"/>
                                    <w:i/>
                                    <w:sz w:val="36"/>
                                  </w:rPr>
                                  <w:t>ДП</w:t>
                                </w:r>
                                <w:r w:rsidRPr="009651FC">
                                  <w:rPr>
                                    <w:rFonts w:ascii="ISOCPEUR" w:hAnsi="ISOCPEUR"/>
                                    <w:i/>
                                    <w:sz w:val="36"/>
                                  </w:rPr>
                                  <w:t xml:space="preserve"> </w:t>
                                </w:r>
                                <w:r>
                                  <w:rPr>
                                    <w:rFonts w:ascii="ISOCPEUR" w:hAnsi="ISOCPEUR"/>
                                    <w:i/>
                                    <w:sz w:val="36"/>
                                  </w:rPr>
                                  <w:t>09.02.07</w:t>
                                </w:r>
                                <w:r w:rsidRPr="009651FC">
                                  <w:rPr>
                                    <w:rFonts w:ascii="ISOCPEUR" w:hAnsi="ISOCPEUR"/>
                                    <w:i/>
                                    <w:sz w:val="36"/>
                                  </w:rPr>
                                  <w:t>.</w:t>
                                </w:r>
                                <w:r>
                                  <w:rPr>
                                    <w:rFonts w:ascii="ISOCPEUR" w:hAnsi="ISOCPEUR"/>
                                    <w:i/>
                                    <w:sz w:val="36"/>
                                    <w:lang w:val="en-US"/>
                                  </w:rPr>
                                  <w:t>3</w:t>
                                </w:r>
                                <w:r w:rsidRPr="009651FC">
                                  <w:rPr>
                                    <w:rFonts w:ascii="ISOCPEUR" w:hAnsi="ISOCPEUR"/>
                                    <w:i/>
                                    <w:sz w:val="36"/>
                                  </w:rPr>
                                  <w:t>.000</w:t>
                                </w:r>
                                <w:r>
                                  <w:rPr>
                                    <w:rFonts w:ascii="ISOCPEUR" w:hAnsi="ISOCPEUR"/>
                                    <w:i/>
                                    <w:sz w:val="36"/>
                                  </w:rPr>
                                  <w:t>ПЗ</w:t>
                                </w:r>
                              </w:p>
                            </w:txbxContent>
                          </wps:txbx>
                          <wps:bodyPr rot="0" vert="horz" wrap="square" lIns="12700" tIns="12700" rIns="12700" bIns="12700" anchor="t" anchorCtr="0" upright="1">
                            <a:noAutofit/>
                          </wps:bodyPr>
                        </wps:wsp>
                        <wps:wsp>
                          <wps:cNvPr id="285" name="Line 22"/>
                          <wps:cNvCnPr>
                            <a:cxnSpLocks noChangeShapeType="1"/>
                          </wps:cNvCnPr>
                          <wps:spPr bwMode="auto">
                            <a:xfrm>
                              <a:off x="62" y="18238"/>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6" name="Line 23"/>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7" name="Line 24"/>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8" name="Line 25"/>
                          <wps:cNvCnPr>
                            <a:cxnSpLocks noChangeShapeType="1"/>
                          </wps:cNvCnPr>
                          <wps:spPr bwMode="auto">
                            <a:xfrm>
                              <a:off x="0" y="18611"/>
                              <a:ext cx="7801" cy="0"/>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89" name="Group 27"/>
                          <wpg:cNvGrpSpPr>
                            <a:grpSpLocks/>
                          </wpg:cNvGrpSpPr>
                          <wpg:grpSpPr bwMode="auto">
                            <a:xfrm>
                              <a:off x="-53" y="18276"/>
                              <a:ext cx="5087" cy="319"/>
                              <a:chOff x="-381" y="607"/>
                              <a:chExt cx="21186" cy="20492"/>
                            </a:xfrm>
                          </wpg:grpSpPr>
                          <wps:wsp>
                            <wps:cNvPr id="290" name="Rectangle 28"/>
                            <wps:cNvSpPr>
                              <a:spLocks noChangeArrowheads="1"/>
                            </wps:cNvSpPr>
                            <wps:spPr bwMode="auto">
                              <a:xfrm>
                                <a:off x="-381" y="607"/>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D2AE2" w:rsidRDefault="000D2AE2" w:rsidP="002964D1">
                                  <w:pPr>
                                    <w:pStyle w:val="aff9"/>
                                  </w:pPr>
                                  <w:r>
                                    <w:t xml:space="preserve"> Разраб.</w:t>
                                  </w:r>
                                </w:p>
                              </w:txbxContent>
                            </wps:txbx>
                            <wps:bodyPr rot="0" vert="horz" wrap="square" lIns="12700" tIns="12700" rIns="12700" bIns="12700" anchor="t" anchorCtr="0" upright="1">
                              <a:noAutofit/>
                            </wps:bodyPr>
                          </wps:wsp>
                          <wps:wsp>
                            <wps:cNvPr id="291" name="Rectangle 29"/>
                            <wps:cNvSpPr>
                              <a:spLocks noChangeArrowheads="1"/>
                            </wps:cNvSpPr>
                            <wps:spPr bwMode="auto">
                              <a:xfrm>
                                <a:off x="8688" y="2316"/>
                                <a:ext cx="12117" cy="1878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D2AE2" w:rsidRPr="00BC46F8" w:rsidRDefault="000D2AE2" w:rsidP="002964D1">
                                  <w:pPr>
                                    <w:pStyle w:val="aff9"/>
                                    <w:rPr>
                                      <w:lang w:val="ru-RU"/>
                                    </w:rPr>
                                  </w:pPr>
                                  <w:r w:rsidRPr="002964D1">
                                    <w:rPr>
                                      <w:lang w:val="ru-RU"/>
                                    </w:rPr>
                                    <w:t>Белоусов К.С.</w:t>
                                  </w:r>
                                </w:p>
                              </w:txbxContent>
                            </wps:txbx>
                            <wps:bodyPr rot="0" vert="horz" wrap="square" lIns="12700" tIns="12700" rIns="12700" bIns="12700" anchor="t" anchorCtr="0" upright="1">
                              <a:noAutofit/>
                            </wps:bodyPr>
                          </wps:wsp>
                        </wpg:grpSp>
                        <wpg:grpSp>
                          <wpg:cNvPr id="292" name="Group 33"/>
                          <wpg:cNvGrpSpPr>
                            <a:grpSpLocks/>
                          </wpg:cNvGrpSpPr>
                          <wpg:grpSpPr bwMode="auto">
                            <a:xfrm>
                              <a:off x="-69" y="18629"/>
                              <a:ext cx="5024" cy="314"/>
                              <a:chOff x="-450" y="-22009"/>
                              <a:chExt cx="20928" cy="20319"/>
                            </a:xfrm>
                          </wpg:grpSpPr>
                          <wps:wsp>
                            <wps:cNvPr id="293" name="Rectangle 34"/>
                            <wps:cNvSpPr>
                              <a:spLocks noChangeArrowheads="1"/>
                            </wps:cNvSpPr>
                            <wps:spPr bwMode="auto">
                              <a:xfrm>
                                <a:off x="-450" y="-2169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D2AE2" w:rsidRPr="00E67D37" w:rsidRDefault="000D2AE2" w:rsidP="002964D1">
                                  <w:pPr>
                                    <w:pStyle w:val="aff9"/>
                                    <w:rPr>
                                      <w:lang w:val="ru-RU"/>
                                    </w:rPr>
                                  </w:pPr>
                                  <w:r>
                                    <w:t xml:space="preserve"> </w:t>
                                  </w:r>
                                  <w:r>
                                    <w:rPr>
                                      <w:lang w:val="ru-RU"/>
                                    </w:rPr>
                                    <w:t>Провер.</w:t>
                                  </w:r>
                                </w:p>
                              </w:txbxContent>
                            </wps:txbx>
                            <wps:bodyPr rot="0" vert="horz" wrap="square" lIns="12700" tIns="12700" rIns="12700" bIns="12700" anchor="t" anchorCtr="0" upright="1">
                              <a:noAutofit/>
                            </wps:bodyPr>
                          </wps:wsp>
                          <wps:wsp>
                            <wps:cNvPr id="294" name="Rectangle 35"/>
                            <wps:cNvSpPr>
                              <a:spLocks noChangeArrowheads="1"/>
                            </wps:cNvSpPr>
                            <wps:spPr bwMode="auto">
                              <a:xfrm>
                                <a:off x="8952" y="-22009"/>
                                <a:ext cx="11526" cy="200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D2AE2" w:rsidRPr="00946F8B" w:rsidRDefault="000D2AE2" w:rsidP="002964D1">
                                  <w:pPr>
                                    <w:pStyle w:val="aff9"/>
                                    <w:rPr>
                                      <w:lang w:val="ru-RU"/>
                                    </w:rPr>
                                  </w:pPr>
                                  <w:r w:rsidRPr="002964D1">
                                    <w:rPr>
                                      <w:lang w:val="ru-RU"/>
                                    </w:rPr>
                                    <w:t xml:space="preserve">Воробьёв К. </w:t>
                                  </w:r>
                                  <w:r>
                                    <w:rPr>
                                      <w:lang w:val="ru-RU"/>
                                    </w:rPr>
                                    <w:t>В</w:t>
                                  </w:r>
                                  <w:r w:rsidRPr="002964D1">
                                    <w:rPr>
                                      <w:lang w:val="ru-RU"/>
                                    </w:rPr>
                                    <w:t>..</w:t>
                                  </w:r>
                                </w:p>
                                <w:p w:rsidR="000D2AE2" w:rsidRPr="00E67D37" w:rsidRDefault="000D2AE2" w:rsidP="002964D1">
                                  <w:pPr>
                                    <w:pStyle w:val="aff9"/>
                                    <w:rPr>
                                      <w:lang w:val="ru-RU"/>
                                    </w:rPr>
                                  </w:pPr>
                                </w:p>
                              </w:txbxContent>
                            </wps:txbx>
                            <wps:bodyPr rot="0" vert="horz" wrap="square" lIns="12700" tIns="12700" rIns="12700" bIns="12700" anchor="t" anchorCtr="0" upright="1">
                              <a:noAutofit/>
                            </wps:bodyPr>
                          </wps:wsp>
                        </wpg:grpSp>
                        <wpg:grpSp>
                          <wpg:cNvPr id="295" name="Group 36"/>
                          <wpg:cNvGrpSpPr>
                            <a:grpSpLocks/>
                          </wpg:cNvGrpSpPr>
                          <wpg:grpSpPr bwMode="auto">
                            <a:xfrm>
                              <a:off x="39" y="19311"/>
                              <a:ext cx="5022" cy="313"/>
                              <a:chOff x="0" y="-198"/>
                              <a:chExt cx="20920" cy="20198"/>
                            </a:xfrm>
                          </wpg:grpSpPr>
                          <wps:wsp>
                            <wps:cNvPr id="296" name="Rectangle 37"/>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D2AE2" w:rsidRDefault="000D2AE2" w:rsidP="002964D1">
                                  <w:pPr>
                                    <w:pStyle w:val="aff9"/>
                                  </w:pPr>
                                  <w:r>
                                    <w:t xml:space="preserve"> Н. </w:t>
                                  </w:r>
                                  <w:r>
                                    <w:rPr>
                                      <w:lang w:val="ru-RU"/>
                                    </w:rPr>
                                    <w:t>к</w:t>
                                  </w:r>
                                  <w:r>
                                    <w:t>онтр.</w:t>
                                  </w:r>
                                </w:p>
                              </w:txbxContent>
                            </wps:txbx>
                            <wps:bodyPr rot="0" vert="horz" wrap="square" lIns="12700" tIns="12700" rIns="12700" bIns="12700" anchor="t" anchorCtr="0" upright="1">
                              <a:noAutofit/>
                            </wps:bodyPr>
                          </wps:wsp>
                          <wps:wsp>
                            <wps:cNvPr id="297" name="Rectangle 38"/>
                            <wps:cNvSpPr>
                              <a:spLocks noChangeArrowheads="1"/>
                            </wps:cNvSpPr>
                            <wps:spPr bwMode="auto">
                              <a:xfrm>
                                <a:off x="8943" y="-198"/>
                                <a:ext cx="11977"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D2AE2" w:rsidRPr="00946F8B" w:rsidRDefault="000D2AE2" w:rsidP="002964D1">
                                  <w:pPr>
                                    <w:pStyle w:val="aff9"/>
                                    <w:rPr>
                                      <w:lang w:val="ru-RU"/>
                                    </w:rPr>
                                  </w:pPr>
                                  <w:r w:rsidRPr="002964D1">
                                    <w:rPr>
                                      <w:lang w:val="ru-RU"/>
                                    </w:rPr>
                                    <w:t xml:space="preserve">Воробьёв К. </w:t>
                                  </w:r>
                                  <w:r>
                                    <w:rPr>
                                      <w:lang w:val="ru-RU"/>
                                    </w:rPr>
                                    <w:t>В..</w:t>
                                  </w:r>
                                </w:p>
                              </w:txbxContent>
                            </wps:txbx>
                            <wps:bodyPr rot="0" vert="horz" wrap="square" lIns="12700" tIns="12700" rIns="12700" bIns="12700" anchor="t" anchorCtr="0" upright="1">
                              <a:noAutofit/>
                            </wps:bodyPr>
                          </wps:wsp>
                        </wpg:grpSp>
                        <wpg:grpSp>
                          <wpg:cNvPr id="298" name="Group 39"/>
                          <wpg:cNvGrpSpPr>
                            <a:grpSpLocks/>
                          </wpg:cNvGrpSpPr>
                          <wpg:grpSpPr bwMode="auto">
                            <a:xfrm>
                              <a:off x="39" y="19660"/>
                              <a:ext cx="4801" cy="309"/>
                              <a:chOff x="0" y="0"/>
                              <a:chExt cx="19999" cy="20000"/>
                            </a:xfrm>
                          </wpg:grpSpPr>
                          <wps:wsp>
                            <wps:cNvPr id="299" name="Rectangle 40"/>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D2AE2" w:rsidRDefault="000D2AE2" w:rsidP="002964D1">
                                  <w:pPr>
                                    <w:pStyle w:val="aff9"/>
                                  </w:pPr>
                                  <w:r>
                                    <w:t>Утверд.</w:t>
                                  </w:r>
                                </w:p>
                              </w:txbxContent>
                            </wps:txbx>
                            <wps:bodyPr rot="0" vert="horz" wrap="square" lIns="12700" tIns="12700" rIns="12700" bIns="12700" anchor="t" anchorCtr="0" upright="1">
                              <a:noAutofit/>
                            </wps:bodyPr>
                          </wps:wsp>
                          <wps:wsp>
                            <wps:cNvPr id="300" name="Rectangle 41"/>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D2AE2" w:rsidRPr="00532FC1" w:rsidRDefault="000D2AE2" w:rsidP="002964D1">
                                  <w:pPr>
                                    <w:pStyle w:val="aff9"/>
                                    <w:rPr>
                                      <w:szCs w:val="18"/>
                                    </w:rPr>
                                  </w:pPr>
                                  <w:r w:rsidRPr="00532FC1">
                                    <w:rPr>
                                      <w:szCs w:val="18"/>
                                      <w:lang w:val="ru-RU"/>
                                    </w:rPr>
                                    <w:t>Авдеев А.С.</w:t>
                                  </w:r>
                                </w:p>
                              </w:txbxContent>
                            </wps:txbx>
                            <wps:bodyPr rot="0" vert="horz" wrap="square" lIns="12700" tIns="12700" rIns="12700" bIns="12700" anchor="t" anchorCtr="0" upright="1">
                              <a:noAutofit/>
                            </wps:bodyPr>
                          </wps:wsp>
                        </wpg:grpSp>
                        <wps:wsp>
                          <wps:cNvPr id="301" name="Line 42"/>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2" name="Rectangle 43"/>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D2AE2" w:rsidRDefault="000D2AE2" w:rsidP="002964D1">
                                <w:pPr>
                                  <w:pStyle w:val="aff9"/>
                                  <w:rPr>
                                    <w:lang w:val="ru-RU"/>
                                  </w:rPr>
                                </w:pPr>
                              </w:p>
                              <w:p w:rsidR="000D2AE2" w:rsidRDefault="000D2AE2" w:rsidP="002964D1">
                                <w:pPr>
                                  <w:pStyle w:val="aff9"/>
                                  <w:rPr>
                                    <w:lang w:val="ru-RU"/>
                                  </w:rPr>
                                </w:pPr>
                              </w:p>
                              <w:p w:rsidR="000D2AE2" w:rsidRPr="009651FC" w:rsidRDefault="000D2AE2" w:rsidP="002964D1">
                                <w:pPr>
                                  <w:pStyle w:val="aff9"/>
                                  <w:rPr>
                                    <w:lang w:val="ru-RU"/>
                                  </w:rPr>
                                </w:pPr>
                                <w:r w:rsidRPr="002964D1">
                                  <w:t>Разработка автоматизированной системы онлайн-страхования авт</w:t>
                                </w:r>
                                <w:r w:rsidRPr="002964D1">
                                  <w:t>о</w:t>
                                </w:r>
                                <w:r w:rsidRPr="002964D1">
                                  <w:t>мобилей</w:t>
                                </w:r>
                              </w:p>
                            </w:txbxContent>
                          </wps:txbx>
                          <wps:bodyPr rot="0" vert="horz" wrap="square" lIns="12700" tIns="12700" rIns="12700" bIns="12700" anchor="t" anchorCtr="0" upright="1">
                            <a:noAutofit/>
                          </wps:bodyPr>
                        </wps:wsp>
                        <wps:wsp>
                          <wps:cNvPr id="303" name="Line 44"/>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4" name="Line 45"/>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5" name="Line 46"/>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6" name="Rectangle 47"/>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D2AE2" w:rsidRDefault="000D2AE2" w:rsidP="002964D1">
                                <w:pPr>
                                  <w:pStyle w:val="aff9"/>
                                </w:pPr>
                                <w:r>
                                  <w:t>Лит.</w:t>
                                </w:r>
                              </w:p>
                            </w:txbxContent>
                          </wps:txbx>
                          <wps:bodyPr rot="0" vert="horz" wrap="square" lIns="12700" tIns="12700" rIns="12700" bIns="12700" anchor="t" anchorCtr="0" upright="1">
                            <a:noAutofit/>
                          </wps:bodyPr>
                        </wps:wsp>
                        <wps:wsp>
                          <wps:cNvPr id="307" name="Rectangle 48"/>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D2AE2" w:rsidRPr="00B3677F" w:rsidRDefault="000D2AE2" w:rsidP="002964D1">
                                <w:pPr>
                                  <w:pStyle w:val="aff9"/>
                                </w:pPr>
                                <w:r>
                                  <w:t>Листов</w:t>
                                </w:r>
                              </w:p>
                            </w:txbxContent>
                          </wps:txbx>
                          <wps:bodyPr rot="0" vert="horz" wrap="square" lIns="12700" tIns="12700" rIns="12700" bIns="12700" anchor="t" anchorCtr="0" upright="1">
                            <a:noAutofit/>
                          </wps:bodyPr>
                        </wps:wsp>
                        <wps:wsp>
                          <wps:cNvPr id="308" name="Rectangle 49"/>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D2AE2" w:rsidRPr="002964D1" w:rsidRDefault="000D2AE2" w:rsidP="002964D1">
                                <w:pPr>
                                  <w:jc w:val="center"/>
                                  <w:rPr>
                                    <w:rFonts w:ascii="ISOCPEUR" w:hAnsi="ISOCPEUR"/>
                                    <w:sz w:val="18"/>
                                    <w:szCs w:val="18"/>
                                    <w:lang w:val="en-US"/>
                                  </w:rPr>
                                </w:pPr>
                                <w:r>
                                  <w:rPr>
                                    <w:rFonts w:ascii="ISOCPEUR" w:hAnsi="ISOCPEUR"/>
                                    <w:sz w:val="18"/>
                                    <w:szCs w:val="18"/>
                                    <w:lang w:val="en-US"/>
                                  </w:rPr>
                                  <w:t>67</w:t>
                                </w:r>
                              </w:p>
                              <w:p w:rsidR="000D2AE2" w:rsidRPr="00663D65" w:rsidRDefault="000D2AE2" w:rsidP="002964D1">
                                <w:pPr>
                                  <w:jc w:val="center"/>
                                  <w:rPr>
                                    <w:rFonts w:ascii="ISOCPEUR" w:hAnsi="ISOCPEUR"/>
                                    <w:sz w:val="18"/>
                                    <w:szCs w:val="18"/>
                                  </w:rPr>
                                </w:pPr>
                              </w:p>
                            </w:txbxContent>
                          </wps:txbx>
                          <wps:bodyPr rot="0" vert="horz" wrap="square" lIns="12700" tIns="12700" rIns="12700" bIns="12700" anchor="t" anchorCtr="0" upright="1">
                            <a:noAutofit/>
                          </wps:bodyPr>
                        </wps:wsp>
                        <wps:wsp>
                          <wps:cNvPr id="309" name="Line 50"/>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0" name="Line 51"/>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1" name="Rectangle 52"/>
                          <wps:cNvSpPr>
                            <a:spLocks noChangeArrowheads="1"/>
                          </wps:cNvSpPr>
                          <wps:spPr bwMode="auto">
                            <a:xfrm>
                              <a:off x="14292" y="19203"/>
                              <a:ext cx="5626" cy="71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D2AE2" w:rsidRPr="004215FF" w:rsidRDefault="000D2AE2" w:rsidP="002964D1">
                                <w:pPr>
                                  <w:pStyle w:val="9"/>
                                  <w:jc w:val="center"/>
                                  <w:rPr>
                                    <w:rFonts w:ascii="ISOCPEUR" w:hAnsi="ISOCPEUR"/>
                                    <w:i w:val="0"/>
                                    <w:sz w:val="18"/>
                                    <w:szCs w:val="18"/>
                                  </w:rPr>
                                </w:pPr>
                                <w:r>
                                  <w:rPr>
                                    <w:rFonts w:ascii="ISOCPEUR" w:hAnsi="ISOCPEUR"/>
                                    <w:sz w:val="18"/>
                                    <w:szCs w:val="18"/>
                                  </w:rPr>
                                  <w:t>УТК, 1ИСП-21</w:t>
                                </w:r>
                              </w:p>
                            </w:txbxContent>
                          </wps:txbx>
                          <wps:bodyPr rot="0" vert="horz" wrap="square" lIns="12700" tIns="12700" rIns="12700" bIns="12700" anchor="t" anchorCtr="0" upright="1">
                            <a:noAutofit/>
                          </wps:bodyPr>
                        </wps:wsp>
                      </wpg:grpSp>
                      <wps:wsp>
                        <wps:cNvPr id="312" name="Надпись 2"/>
                        <wps:cNvSpPr txBox="1">
                          <a:spLocks noChangeArrowheads="1"/>
                        </wps:cNvSpPr>
                        <wps:spPr bwMode="auto">
                          <a:xfrm>
                            <a:off x="8790" y="15323"/>
                            <a:ext cx="509" cy="4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id="7">
                          <w:txbxContent>
                            <w:p w:rsidR="000D2AE2" w:rsidRPr="009651FC" w:rsidRDefault="000D2AE2" w:rsidP="002964D1">
                              <w:pPr>
                                <w:rPr>
                                  <w:rFonts w:ascii="ISOCPEUR" w:hAnsi="ISOCPEUR"/>
                                  <w:i/>
                                </w:rPr>
                              </w:pPr>
                              <w:r w:rsidRPr="009651FC">
                                <w:rPr>
                                  <w:rFonts w:ascii="ISOCPEUR" w:hAnsi="ISOCPEUR"/>
                                  <w:i/>
                                </w:rPr>
                                <w:t>У</w:t>
                              </w:r>
                            </w:p>
                          </w:txbxContent>
                        </wps:txbx>
                        <wps:bodyPr rot="0" vert="horz" wrap="square" lIns="91440" tIns="45720" rIns="91440" bIns="45720" anchor="t" anchorCtr="0" upright="1">
                          <a:noAutofit/>
                        </wps:bodyPr>
                      </wps:wsp>
                    </wpg:grpSp>
                    <wps:wsp>
                      <wps:cNvPr id="313" name="Text Box 54"/>
                      <wps:cNvSpPr txBox="1">
                        <a:spLocks noChangeArrowheads="1"/>
                      </wps:cNvSpPr>
                      <wps:spPr bwMode="auto">
                        <a:xfrm>
                          <a:off x="9418" y="15462"/>
                          <a:ext cx="857" cy="24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lgn="ctr">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rsidR="000D2AE2" w:rsidRDefault="000D2AE2" w:rsidP="002964D1">
                            <w:pPr>
                              <w:jc w:val="center"/>
                            </w:pPr>
                            <w:r>
                              <w:t>2</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Группа 264" o:spid="_x0000_s1026" style="position:absolute;margin-left:21.9pt;margin-top:25.65pt;width:548.3pt;height:789pt;z-index:251659264;mso-position-horizontal-relative:page;mso-position-vertical-relative:page" coordorigin="1069,311" coordsize="10539,162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">
              <v:group id="Group 2" o:spid="_x0000_s1027" style="position:absolute;left:1069;top:311;width:10539;height:16271" coordorigin="1114,311" coordsize="10496,162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dSb0YxgAAANwA&#10;AAAPAAAAAAAAAAAAAAAAAKoCAABkcnMvZG93bnJldi54bWxQSwUGAAAAAAQABAD6AAAAnQMAAAAA&#10;">
                <v:group id="Group 3" o:spid="_x0000_s1028" style="position:absolute;left:1114;top:311;width:10496;height:16200" coordorigin="-69" coordsize="20098,200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rZsjb8QAAADcAAAA&#10;DwAAAAAAAAAAAAAAAACqAgAAZHJzL2Rvd25yZXYueG1sUEsFBgAAAAAEAAQA+gAAAJsDAAAAAA==&#10;">
                  <v:rect id="Rectangle 4" o:spid="_x0000_s1029" style="position:absolute;width:20000;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FrVvcMA&#10;AADcAAAADwAAAGRycy9kb3ducmV2LnhtbESPQYvCMBSE74L/IbwFb5quB127RqmC4Em0+gMezdu2&#10;2LzUJrbVX28EYY/DzHzDLNe9qURLjSstK/ieRCCIM6tLzhVczrvxDwjnkTVWlknBgxysV8PBEmNt&#10;Oz5Rm/pcBAi7GBUU3texlC4ryKCb2Jo4eH+2MeiDbHKpG+wC3FRyGkUzabDksFBgTduCsmt6Nwqu&#10;vm8PSZ4+d4vLZpEdN0l3vyVKjb765BeEp97/hz/tvVYwnc3hfSYcAbl6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FrVvcMAAADcAAAADwAAAAAAAAAAAAAAAACYAgAAZHJzL2Rv&#10;d25yZXYueG1sUEsFBgAAAAAEAAQA9QAAAIgDAAAAAA==&#10;" filled="f" strokeweight="2pt"/>
                  <v:line id="Line 5" o:spid="_x0000_s1030" style="position:absolute;visibility:visible;mso-wrap-style:square" from="993,17183" to="995,1822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P+sDr0AAADcAAAADwAAAGRycy9kb3ducmV2LnhtbERPuwrCMBTdBf8hXMFNUwVFqqmIUHET&#10;q4vbtbl9YHNTmqj1780gOB7Oe7PtTSNe1LnasoLZNAJBnFtdc6ngekknKxDOI2tsLJOCDznYJsPB&#10;BmNt33ymV+ZLEULYxaig8r6NpXR5RQbd1LbEgStsZ9AH2JVSd/gO4aaR8yhaSoM1h4YKW9pXlD+y&#10;p1HwuF0X6eG015cm2+l7mfrbvdBKjUf9bg3CU+//4p/7qBXMl2FtOBOOgEy+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Jz/rA69AAAA3AAAAA8AAAAAAAAAAAAAAAAAoQIA&#10;AGRycy9kb3ducmV2LnhtbFBLBQYAAAAABAAEAPkAAACLAwAAAAA=&#10;" strokeweight="2pt"/>
                  <v:line id="Line 6" o:spid="_x0000_s1031" style="position:absolute;visibility:visible;mso-wrap-style:square" from="10,17173" to="19977,1717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7MJlcAAAADcAAAADwAAAGRycy9kb3ducmV2LnhtbESPwQrCMBBE74L/EFbwpqmCotUoIlS8&#10;idWLt7VZ22KzKU3U+vdGEDwOM/OGWa5bU4knNa60rGA0jEAQZ1aXnCs4n5LBDITzyBory6TgTQ7W&#10;q25nibG2Lz7SM/W5CBB2MSoovK9jKV1WkEE3tDVx8G62MeiDbHKpG3wFuKnkOIqm0mDJYaHAmrYF&#10;Zff0YRTcL+dJsjts9alKN/qaJ/5yvWml+r12swDhqfX/8K+91wrG0zl8z4QjIFcf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POzCZXAAAAA3AAAAA8AAAAAAAAAAAAAAAAA&#10;oQIAAGRycy9kb3ducmV2LnhtbFBLBQYAAAAABAAEAPkAAACOAwAAAAA=&#10;" strokeweight="2pt"/>
                  <v:line id="Line 7" o:spid="_x0000_s1032" style="position:absolute;visibility:visible;mso-wrap-style:square" from="2186,17192" to="2188,1998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1A21b0AAADcAAAADwAAAGRycy9kb3ducmV2LnhtbERPuwrCMBTdBf8hXMFNUwUfVKOIUHET&#10;axe3a3Nti81NaaLWvzeD4Hg47/W2M7V4Uesqywom4wgEcW51xYWC7JKMliCcR9ZYWyYFH3Kw3fR7&#10;a4y1ffOZXqkvRAhhF6OC0vsmltLlJRl0Y9sQB+5uW4M+wLaQusV3CDe1nEbRXBqsODSU2NC+pPyR&#10;Po2CxzWbJYfTXl/qdKdvReKvt7tWajjodisQnjr/F//cR61gugjzw5lwBOTmCw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dQNtW9AAAA3AAAAA8AAAAAAAAAAAAAAAAAoQIA&#10;AGRycy9kb3ducmV2LnhtbFBLBQYAAAAABAAEAPkAAACLAwAAAAA=&#10;" strokeweight="2pt"/>
                  <v:line id="Line 8" o:spid="_x0000_s1033" style="position:absolute;visibility:visible;mso-wrap-style:square" from="4919,17192" to="4921,1998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ByTTsAAAADcAAAADwAAAGRycy9kb3ducmV2LnhtbESPzQrCMBCE74LvEFbwpqmCP1SjiFDx&#10;JlYv3tZmbYvNpjRR69sbQfA4zMw3zHLdmko8qXGlZQWjYQSCOLO65FzB+ZQM5iCcR9ZYWSYFb3Kw&#10;XnU7S4y1ffGRnqnPRYCwi1FB4X0dS+myggy6oa2Jg3ezjUEfZJNL3eArwE0lx1E0lQZLDgsF1rQt&#10;KLunD6PgfjlPkt1hq09VutHXPPGX600r1e+1mwUIT63/h3/tvVYwno3geyYcAbn6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Igck07AAAAA3AAAAA8AAAAAAAAAAAAAAAAA&#10;oQIAAGRycy9kb3ducmV2LnhtbFBLBQYAAAAABAAEAPkAAACOAwAAAAA=&#10;" strokeweight="2pt"/>
                  <v:line id="Line 9" o:spid="_x0000_s1034" style="position:absolute;visibility:visible;mso-wrap-style:square" from="6515,17153" to="6517,1996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M4NOcMAAADcAAAADwAAAGRycy9kb3ducmV2LnhtbESPQWvCQBSE7wX/w/IEb83GgK1EVwmB&#10;iLfS6CW3Z/aZBLNvQ3bV+O+7hUKPw8x8w2z3k+nFg0bXWVawjGIQxLXVHTcKzqfifQ3CeWSNvWVS&#10;8CIH+93sbYuptk/+pkfpGxEg7FJU0Ho/pFK6uiWDLrIDcfCudjTogxwbqUd8BrjpZRLHH9Jgx2Gh&#10;xYHylupbeTcKbtV5VRy+cn3qy0xfmsJXl6tWajGfsg0IT5P/D/+1j1pB8pnA75lwBOTuB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jODTnDAAAA3AAAAA8AAAAAAAAAAAAA&#10;AAAAoQIAAGRycy9kb3ducmV2LnhtbFBLBQYAAAAABAAEAPkAAACRAwAAAAA=&#10;" strokeweight="2pt"/>
                  <v:line id="Line 10" o:spid="_x0000_s1035" style="position:absolute;visibility:visible;mso-wrap-style:square" from="7801,17183" to="7803,1997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4KoosQAAADcAAAADwAAAGRycy9kb3ducmV2LnhtbESPQWvCQBSE70L/w/IKvemmKVVJXUUC&#10;kd6kSS65PbPPJJh9G7Krpv/eLRQ8DjPzDbPZTaYXNxpdZ1nB+yICQVxb3XGjoCyy+RqE88gae8uk&#10;4Jcc7LYvsw0m2t75h265b0SAsEtQQev9kEjp6pYMuoUdiIN3tqNBH+TYSD3iPcBNL+MoWkqDHYeF&#10;FgdKW6ov+dUouFTlZ3Y4prro870+NZmvTmet1NvrtP8C4Wnyz/B/+1sriFcf8HcmHAG5fQ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XgqiixAAAANwAAAAPAAAAAAAAAAAA&#10;AAAAAKECAABkcnMvZG93bnJldi54bWxQSwUGAAAAAAQABAD5AAAAkgMAAAAA&#10;" strokeweight="2pt"/>
                  <v:line id="Line 11" o:spid="_x0000_s1036" style="position:absolute;visibility:visible;mso-wrap-style:square" from="15848,18239" to="15852,1893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Gsw1sQAAADcAAAADwAAAGRycy9kb3ducmV2LnhtbESPQWvCQBSE70L/w/IKvemmoVVJXUUC&#10;kd6kSS65PbPPJJh9G7Krpv/eLRQ8DjPzDbPZTaYXNxpdZ1nB+yICQVxb3XGjoCyy+RqE88gae8uk&#10;4Jcc7LYvsw0m2t75h265b0SAsEtQQev9kEjp6pYMuoUdiIN3tqNBH+TYSD3iPcBNL+MoWkqDHYeF&#10;FgdKW6ov+dUouFTlZ3Y4prro870+NZmvTmet1NvrtP8C4Wnyz/B/+1sriFcf8HcmHAG5fQ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YazDWxAAAANwAAAAPAAAAAAAAAAAA&#10;AAAAAKECAABkcnMvZG93bnJldi54bWxQSwUGAAAAAAQABAD5AAAAkgMAAAAA&#10;" strokeweight="2pt"/>
                  <v:line id="Line 12" o:spid="_x0000_s1037" style="position:absolute;visibility:visible;mso-wrap-style:square" from="10,19292" to="7803,1929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5QX/sUAAADcAAAADwAAAGRycy9kb3ducmV2LnhtbESP3WoCMRSE7wXfIRyhdzWr0KqrUcS2&#10;UOmF+PMAx81xs7o5WZJUt336Rih4OczMN8xs0dpaXMmHyrGCQT8DQVw4XXGp4LD/eB6DCBFZY+2Y&#10;FPxQgMW825lhrt2Nt3TdxVIkCIccFZgYm1zKUBiyGPquIU7eyXmLMUlfSu3xluC2lsMse5UWK04L&#10;BhtaGSouu2+rYO2PX5fBb2nkkdf+vd68TYI9K/XUa5dTEJHa+Aj/tz+1guHoBe5n0hGQ8z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5QX/sUAAADcAAAADwAAAAAAAAAA&#10;AAAAAAChAgAAZHJzL2Rvd25yZXYueG1sUEsFBgAAAAAEAAQA+QAAAJMDAAAAAA==&#10;" strokeweight="1pt"/>
                  <v:line id="Line 13" o:spid="_x0000_s1038" style="position:absolute;visibility:visible;mso-wrap-style:square" from="10,19584" to="7787,1958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0aJicQAAADcAAAADwAAAGRycy9kb3ducmV2LnhtbESPQWsCMRSE7wX/Q3iCN83qQevWKGIr&#10;KB6K2h/w3Lxutm5eliTq2l/fCEKPw8x8w8wWra3FlXyoHCsYDjIQxIXTFZcKvo7r/iuIEJE11o5J&#10;wZ0CLOadlxnm2t14T9dDLEWCcMhRgYmxyaUMhSGLYeAa4uR9O28xJulLqT3eEtzWcpRlY2mx4rRg&#10;sKGVoeJ8uFgFW3/anYe/pZEn3vqP+vN9GuyPUr1uu3wDEamN/+Fne6MVjCZjeJxJR0DO/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DRomJxAAAANwAAAAPAAAAAAAAAAAA&#10;AAAAAKECAABkcnMvZG93bnJldi54bWxQSwUGAAAAAAQABAD5AAAAkgMAAAAA&#10;" strokeweight="1pt"/>
                  <v:rect id="Rectangle 14" o:spid="_x0000_s1039" style="position:absolute;left:54;top:17912;width:883;height:3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I6jnsEA&#10;AADcAAAADwAAAGRycy9kb3ducmV2LnhtbESPT4vCMBTE74LfITzBm6aK+KcapQiCV+su7PHRPNtq&#10;81KTqPXbbxaEPQ4z8xtms+tMI57kfG1ZwWScgCAurK65VPB1PoyWIHxA1thYJgVv8rDb9nsbTLV9&#10;8YmeeShFhLBPUUEVQptK6YuKDPqxbYmjd7HOYIjSlVI7fEW4aeQ0SebSYM1xocKW9hUVt/xhFGTZ&#10;tfu+5ys8eLlM3FzPdJn9KDUcdNkaRKAu/Ic/7aNWMF0s4O9MPAJy+w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iOo57BAAAA3AAAAA8AAAAAAAAAAAAAAAAAmAIAAGRycy9kb3du&#10;cmV2LnhtbFBLBQYAAAAABAAEAPUAAACGAwAAAAA=&#10;" filled="f" stroked="f" strokeweight=".25pt">
                    <v:textbox inset="1pt,1pt,1pt,1pt">
                      <w:txbxContent>
                        <w:p w:rsidR="000D2AE2" w:rsidRDefault="000D2AE2" w:rsidP="002964D1">
                          <w:pPr>
                            <w:pStyle w:val="aff9"/>
                          </w:pPr>
                          <w:r>
                            <w:t>Изм.</w:t>
                          </w:r>
                        </w:p>
                      </w:txbxContent>
                    </v:textbox>
                  </v:rect>
                  <v:rect id="Rectangle 15" o:spid="_x0000_s1040" style="position:absolute;left:1051;top:17912;width:1100;height:3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RE37MAA&#10;AADcAAAADwAAAGRycy9kb3ducmV2LnhtbERPz2vCMBS+C/4P4Qm7aboyqqvGUgbCrlYHOz6at7au&#10;eemSzNb/3hwEjx/f710xmV5cyfnOsoLXVQKCuLa640bB+XRYbkD4gKyxt0wKbuSh2M9nO8y1HflI&#10;1yo0Ioawz1FBG8KQS+nrlgz6lR2II/djncEQoWukdjjGcNPLNEkyabDj2NDiQB8t1b/Vv1FQlpfp&#10;6696x4OXm8Rl+k035bdSL4up3IIINIWn+OH+1ArSdVwbz8QjIPd3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WRE37MAAAADcAAAADwAAAAAAAAAAAAAAAACYAgAAZHJzL2Rvd25y&#10;ZXYueG1sUEsFBgAAAAAEAAQA9QAAAIUDAAAAAA==&#10;" filled="f" stroked="f" strokeweight=".25pt">
                    <v:textbox inset="1pt,1pt,1pt,1pt">
                      <w:txbxContent>
                        <w:p w:rsidR="000D2AE2" w:rsidRDefault="000D2AE2" w:rsidP="002964D1">
                          <w:pPr>
                            <w:pStyle w:val="aff9"/>
                          </w:pPr>
                          <w:r>
                            <w:t>Лист</w:t>
                          </w:r>
                        </w:p>
                      </w:txbxContent>
                    </v:textbox>
                  </v:rect>
                  <v:rect id="Rectangle 16" o:spid="_x0000_s1041" style="position:absolute;left:2267;top:17912;width:2573;height:3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l2Sd8EA&#10;AADcAAAADwAAAGRycy9kb3ducmV2LnhtbESPT4vCMBTE74LfITzBm6aK+KdrlLIgeLUqeHw0b9vu&#10;Ni81yWr99kYQPA4z8xtmve1MI27kfG1ZwWScgCAurK65VHA67kZLED4ga2wsk4IHedhu+r01ptre&#10;+UC3PJQiQtinqKAKoU2l9EVFBv3YtsTR+7HOYIjSlVI7vEe4aeQ0SebSYM1xocKWvisq/vJ/oyDL&#10;frvzNV/hzstl4uZ6psvsotRw0GVfIAJ14RN+t/dawXSxgteZeATk5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ZdknfBAAAA3AAAAA8AAAAAAAAAAAAAAAAAmAIAAGRycy9kb3du&#10;cmV2LnhtbFBLBQYAAAAABAAEAPUAAACGAwAAAAA=&#10;" filled="f" stroked="f" strokeweight=".25pt">
                    <v:textbox inset="1pt,1pt,1pt,1pt">
                      <w:txbxContent>
                        <w:p w:rsidR="000D2AE2" w:rsidRDefault="000D2AE2" w:rsidP="002964D1">
                          <w:pPr>
                            <w:pStyle w:val="aff9"/>
                          </w:pPr>
                          <w:r>
                            <w:t>№ докум.</w:t>
                          </w:r>
                        </w:p>
                      </w:txbxContent>
                    </v:textbox>
                  </v:rect>
                  <v:rect id="Rectangle 17" o:spid="_x0000_s1042" style="position:absolute;left:4983;top:17912;width:1534;height:3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" filled="f" stroked="f" strokeweight=".25pt">
                    <v:textbox inset="1pt,1pt,1pt,1pt">
                      <w:txbxContent>
                        <w:p w:rsidR="000D2AE2" w:rsidRPr="00B3677F" w:rsidRDefault="000D2AE2" w:rsidP="002964D1">
                          <w:pPr>
                            <w:pStyle w:val="aff9"/>
                          </w:pPr>
                          <w:r>
                            <w:t>Подпись</w:t>
                          </w:r>
                        </w:p>
                      </w:txbxContent>
                    </v:textbox>
                  </v:rect>
                  <v:rect id="Rectangle 18" o:spid="_x0000_s1043" style="position:absolute;left:6604;top:17912;width:1000;height:3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7uVsMA&#10;AADcAAAADwAAAGRycy9kb3ducmV2LnhtbESPwWrDMBBE74X+g9hCb40cU4LjRAmmYMg1bgI5LtbG&#10;dmqtXEm1nb+PCoUeh5l5w2z3s+nFSM53lhUsFwkI4trqjhsFp8/yLQPhA7LG3jIpuJOH/e75aYu5&#10;thMfaaxCIyKEfY4K2hCGXEpft2TQL+xAHL2rdQZDlK6R2uEU4aaXaZKspMGO40KLA320VH9VP0ZB&#10;Udzm83e1xtLLLHEr/a6b4qLU68tcbEAEmsN/+K990ArSbAm/Z+IRkL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7uVsMAAADcAAAADwAAAAAAAAAAAAAAAACYAgAAZHJzL2Rv&#10;d25yZXYueG1sUEsFBgAAAAAEAAQA9QAAAIgDAAAAAA==&#10;" filled="f" stroked="f" strokeweight=".25pt">
                    <v:textbox inset="1pt,1pt,1pt,1pt">
                      <w:txbxContent>
                        <w:p w:rsidR="000D2AE2" w:rsidRDefault="000D2AE2" w:rsidP="002964D1">
                          <w:pPr>
                            <w:pStyle w:val="aff9"/>
                          </w:pPr>
                          <w:r>
                            <w:t>Дата</w:t>
                          </w:r>
                        </w:p>
                      </w:txbxContent>
                    </v:textbox>
                  </v:rect>
                  <v:rect id="Rectangle 19" o:spid="_x0000_s1044" style="position:absolute;left:15929;top:18258;width:1475;height:3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SxwIcEA&#10;AADcAAAADwAAAGRycy9kb3ducmV2LnhtbESPQYvCMBSE74L/IbwFb5puEanVKEUQ9rp1Fzw+mmdb&#10;bV5qErX77zeC4HGYmW+Y9XYwnbiT861lBZ+zBARxZXXLtYKfw36agfABWWNnmRT8kYftZjxaY67t&#10;g7/pXoZaRAj7HBU0IfS5lL5qyKCf2Z44eifrDIYoXS21w0eEm06mSbKQBluOCw32tGuoupQ3o6Ao&#10;zsPvtVzi3ssscQs913VxVGryMRQrEIGG8A6/2l9aQZql8DwTj4Dc/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0scCHBAAAA3AAAAA8AAAAAAAAAAAAAAAAAmAIAAGRycy9kb3du&#10;cmV2LnhtbFBLBQYAAAAABAAEAPUAAACGAwAAAAA=&#10;" filled="f" stroked="f" strokeweight=".25pt">
                    <v:textbox inset="1pt,1pt,1pt,1pt">
                      <w:txbxContent>
                        <w:p w:rsidR="000D2AE2" w:rsidRPr="00EE4239" w:rsidRDefault="000D2AE2" w:rsidP="002964D1">
                          <w:pPr>
                            <w:pStyle w:val="aff9"/>
                            <w:rPr>
                              <w:lang w:val="ru-RU"/>
                            </w:rPr>
                          </w:pPr>
                          <w:r w:rsidRPr="00EE4239">
                            <w:t>Лист</w:t>
                          </w:r>
                        </w:p>
                      </w:txbxContent>
                    </v:textbox>
                  </v:rect>
                  <v:rect id="Rectangle 20" o:spid="_x0000_s1045" style="position:absolute;left:15929;top:18623;width:1475;height:3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DVusMA&#10;AADcAAAADwAAAGRycy9kb3ducmV2LnhtbESPwWrDMBBE74X+g9hCb7XctATXtRJMINBrnAR6XKyt&#10;7cRauZJiu38fFQI5DjPzhinWs+nFSM53lhW8JikI4trqjhsFh/32JQPhA7LG3jIp+CMP69XjQ4G5&#10;thPvaKxCIyKEfY4K2hCGXEpft2TQJ3Ygjt6PdQZDlK6R2uEU4aaXizRdSoMdx4UWB9q0VJ+ri1FQ&#10;lqf5+Ft94NbLLHVL/a6b8lup56e5/AQRaA738K39pRUssjf4PxOPgFxd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mDVusMAAADcAAAADwAAAAAAAAAAAAAAAACYAgAAZHJzL2Rv&#10;d25yZXYueG1sUEsFBgAAAAAEAAQA9QAAAIgDAAAAAA==&#10;" filled="f" stroked="f" strokeweight=".25pt">
                    <v:textbox inset="1pt,1pt,1pt,1pt">
                      <w:txbxContent/>
                    </v:textbox>
                  </v:rect>
                  <v:rect id="Rectangle 21" o:spid="_x0000_s1046" style="position:absolute;left:7760;top:17481;width:12159;height:4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YlNzsEA&#10;AADcAAAADwAAAGRycy9kb3ducmV2LnhtbESPQYvCMBSE78L+h/AW9mZTRaRbjVIWBK9bFTw+mrdt&#10;tXnpJlHrvzeC4HGYmW+Y5XownbiS861lBZMkBUFcWd1yrWC/24wzED4ga+wsk4I7eVivPkZLzLW9&#10;8S9dy1CLCGGfo4ImhD6X0lcNGfSJ7Ymj92edwRClq6V2eItw08lpms6lwZbjQoM9/TRUncuLUVAU&#10;p+HwX37jxsssdXM903VxVOrrcygWIAIN4R1+tbdawTSbwfNMPAJy9Q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2JTc7BAAAA3AAAAA8AAAAAAAAAAAAAAAAAmAIAAGRycy9kb3du&#10;cmV2LnhtbFBLBQYAAAAABAAEAPUAAACGAwAAAAA=&#10;" filled="f" stroked="f" strokeweight=".25pt">
                    <v:textbox inset="1pt,1pt,1pt,1pt">
                      <w:txbxContent>
                        <w:p w:rsidR="000D2AE2" w:rsidRPr="009651FC" w:rsidRDefault="000D2AE2" w:rsidP="002964D1">
                          <w:pPr>
                            <w:rPr>
                              <w:rFonts w:ascii="ISOCPEUR" w:hAnsi="ISOCPEUR"/>
                            </w:rPr>
                          </w:pPr>
                          <w:r w:rsidRPr="009651FC">
                            <w:rPr>
                              <w:rFonts w:ascii="ISOCPEUR" w:hAnsi="ISOCPEUR"/>
                              <w:i/>
                              <w:sz w:val="36"/>
                            </w:rPr>
                            <w:t xml:space="preserve">         </w:t>
                          </w:r>
                          <w:r>
                            <w:rPr>
                              <w:rFonts w:ascii="ISOCPEUR" w:hAnsi="ISOCPEUR"/>
                              <w:i/>
                              <w:sz w:val="36"/>
                            </w:rPr>
                            <w:t>ДП</w:t>
                          </w:r>
                          <w:r w:rsidRPr="009651FC">
                            <w:rPr>
                              <w:rFonts w:ascii="ISOCPEUR" w:hAnsi="ISOCPEUR"/>
                              <w:i/>
                              <w:sz w:val="36"/>
                            </w:rPr>
                            <w:t xml:space="preserve"> </w:t>
                          </w:r>
                          <w:r>
                            <w:rPr>
                              <w:rFonts w:ascii="ISOCPEUR" w:hAnsi="ISOCPEUR"/>
                              <w:i/>
                              <w:sz w:val="36"/>
                            </w:rPr>
                            <w:t>09.02.07</w:t>
                          </w:r>
                          <w:r w:rsidRPr="009651FC">
                            <w:rPr>
                              <w:rFonts w:ascii="ISOCPEUR" w:hAnsi="ISOCPEUR"/>
                              <w:i/>
                              <w:sz w:val="36"/>
                            </w:rPr>
                            <w:t>.</w:t>
                          </w:r>
                          <w:r>
                            <w:rPr>
                              <w:rFonts w:ascii="ISOCPEUR" w:hAnsi="ISOCPEUR"/>
                              <w:i/>
                              <w:sz w:val="36"/>
                              <w:lang w:val="en-US"/>
                            </w:rPr>
                            <w:t>3</w:t>
                          </w:r>
                          <w:r w:rsidRPr="009651FC">
                            <w:rPr>
                              <w:rFonts w:ascii="ISOCPEUR" w:hAnsi="ISOCPEUR"/>
                              <w:i/>
                              <w:sz w:val="36"/>
                            </w:rPr>
                            <w:t>.000</w:t>
                          </w:r>
                          <w:r>
                            <w:rPr>
                              <w:rFonts w:ascii="ISOCPEUR" w:hAnsi="ISOCPEUR"/>
                              <w:i/>
                              <w:sz w:val="36"/>
                            </w:rPr>
                            <w:t>ПЗ</w:t>
                          </w:r>
                        </w:p>
                      </w:txbxContent>
                    </v:textbox>
                  </v:rect>
                  <v:line id="Line 22" o:spid="_x0000_s1047" style="position:absolute;visibility:visible;mso-wrap-style:square" from="62,18238" to="20029,1823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vLlasAAAADcAAAADwAAAGRycy9kb3ducmV2LnhtbESPwQrCMBBE74L/EFbwpqmCItUoIlS8&#10;idVLb2uztsVmU5qo9e+NIHgcZuYNs9p0phZPal1lWcFkHIEgzq2uuFBwOSejBQjnkTXWlknBmxxs&#10;1v3eCmNtX3yiZ+oLESDsYlRQet/EUrq8JINubBvi4N1sa9AH2RZSt/gKcFPLaRTNpcGKw0KJDe1K&#10;yu/pwyi4Z5dZsj/u9LlOt/paJD673rRSw0G3XYLw1Pl/+Nc+aAXTxQy+Z8IRkOsP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MLy5WrAAAAA3AAAAA8AAAAAAAAAAAAAAAAA&#10;oQIAAGRycy9kb3ducmV2LnhtbFBLBQYAAAAABAAEAPkAAACOAwAAAAA=&#10;" strokeweight="2pt"/>
                  <v:line id="Line 23" o:spid="_x0000_s1048" style="position:absolute;visibility:visible;mso-wrap-style:square" from="25,17881" to="7646,1788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iB7HcAAAADcAAAADwAAAGRycy9kb3ducmV2LnhtbESPwQrCMBBE74L/EFbwpqmCItUoIlS8&#10;idVLb2uztsVmU5qo9e+NIHgcZuYNs9p0phZPal1lWcFkHIEgzq2uuFBwOSejBQjnkTXWlknBmxxs&#10;1v3eCmNtX3yiZ+oLESDsYlRQet/EUrq8JINubBvi4N1sa9AH2RZSt/gKcFPLaRTNpcGKw0KJDe1K&#10;yu/pwyi4Z5dZsj/u9LlOt/paJD673rRSw0G3XYLw1Pl/+Nc+aAXTxRy+Z8IRkOsP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DIgex3AAAAA3AAAAA8AAAAAAAAAAAAAAAAA&#10;oQIAAGRycy9kb3ducmV2LnhtbFBLBQYAAAAABAAEAPkAAACOAwAAAAA=&#10;" strokeweight="2pt"/>
                  <v:line id="Line 24" o:spid="_x0000_s1049" style="position:absolute;visibility:visible;mso-wrap-style:square" from="10,17526" to="7631,175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d9cNcUAAADcAAAADwAAAGRycy9kb3ducmV2LnhtbESPzW7CMBCE75V4B2uRegMHDi0EnAjR&#10;VirqoeLnAZZ4iQPxOrJdSPv0dSWkHkcz841mWfa2FVfyoXGsYDLOQBBXTjdcKzjs30YzECEia2wd&#10;k4JvClAWg4cl5trdeEvXXaxFgnDIUYGJsculDJUhi2HsOuLknZy3GJP0tdQebwluWznNsidpseG0&#10;YLCjtaHqsvuyCjb++HGZ/NRGHnnjX9vPl3mwZ6Ueh/1qASJSH//D9/a7VjCdPcPfmXQEZPE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2d9cNcUAAADcAAAADwAAAAAAAAAA&#10;AAAAAAChAgAAZHJzL2Rvd25yZXYueG1sUEsFBgAAAAAEAAQA+QAAAJMDAAAAAA==&#10;" strokeweight="1pt"/>
                  <v:line id="Line 25" o:spid="_x0000_s1050" style="position:absolute;visibility:visible;mso-wrap-style:square" from="0,18611" to="7801,186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EDIR8EAAADcAAAADwAAAGRycy9kb3ducmV2LnhtbERPy4rCMBTdC/5DuII7TXUxaDXKMDPC&#10;yCzExwdcm2tTbW5KErXO15uF4PJw3vNla2txIx8qxwpGwwwEceF0xaWCw341mIAIEVlj7ZgUPCjA&#10;ctHtzDHX7s5buu1iKVIIhxwVmBibXMpQGLIYhq4hTtzJeYsxQV9K7fGewm0tx1n2IS1WnBoMNvRl&#10;qLjsrlbB2h//LqP/0sgjr/1PvfmeBntWqt9rP2cgIrXxLX65f7WC8SStTWfSEZCLJ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oQMhHwQAAANwAAAAPAAAAAAAAAAAAAAAA&#10;AKECAABkcnMvZG93bnJldi54bWxQSwUGAAAAAAQABAD5AAAAjwMAAAAA&#10;" strokeweight="1pt"/>
                  <v:group id="Group 27" o:spid="_x0000_s1051" style="position:absolute;left:-53;top:18276;width:5087;height:319" coordorigin="-381,607" coordsize="21186,2049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GwIUefFAAAA3AAA&#10;AA8AAAAAAAAAAAAAAAAAqgIAAGRycy9kb3ducmV2LnhtbFBLBQYAAAAABAAEAPoAAACcAwAAAAA=&#10;">
                    <v:rect id="Rectangle 28" o:spid="_x0000_s1052" style="position:absolute;left:-381;top:607;width:8856;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2vdEL0A&#10;AADcAAAADwAAAGRycy9kb3ducmV2LnhtbERPTYvCMBC9L/gfwgh7W1NFxFajFEHwalXwODRjW20m&#10;NYna/ffmIHh8vO/lujeteJLzjWUF41ECgri0uuFKwfGw/ZuD8AFZY2uZFPyTh/Vq8LPETNsX7+lZ&#10;hErEEPYZKqhD6DIpfVmTQT+yHXHkLtYZDBG6SmqHrxhuWjlJkpk02HBsqLGjTU3lrXgYBXl+7U/3&#10;IsWtl/PEzfRUV/lZqd9hny9ABOrDV/xx77SCSRrnxzPxCMjVG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F2vdEL0AAADcAAAADwAAAAAAAAAAAAAAAACYAgAAZHJzL2Rvd25yZXYu&#10;eG1sUEsFBgAAAAAEAAQA9QAAAIIDAAAAAA==&#10;" filled="f" stroked="f" strokeweight=".25pt">
                      <v:textbox inset="1pt,1pt,1pt,1pt">
                        <w:txbxContent>
                          <w:p w:rsidR="000D2AE2" w:rsidRDefault="000D2AE2" w:rsidP="002964D1">
                            <w:pPr>
                              <w:pStyle w:val="aff9"/>
                            </w:pPr>
                            <w:r>
                              <w:t xml:space="preserve"> Разраб.</w:t>
                            </w:r>
                          </w:p>
                        </w:txbxContent>
                      </v:textbox>
                    </v:rect>
                    <v:rect id="Rectangle 29" o:spid="_x0000_s1053" style="position:absolute;left:8688;top:2316;width:12117;height:1878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Cd4i8IA&#10;AADcAAAADwAAAGRycy9kb3ducmV2LnhtbESPQWvCQBSE74L/YXmF3nSjlBDTbCQIQq+NLXh8ZJ9J&#10;2uzbuLtq/PeuUOhxmJlvmGI7mUFcyfnesoLVMgFB3Fjdc6vg67BfZCB8QNY4WCYFd/KwLeezAnNt&#10;b/xJ1zq0IkLY56igC2HMpfRNRwb90o7E0TtZZzBE6VqpHd4i3AxynSSpNNhzXOhwpF1HzW99MQqq&#10;6mf6Ptcb3HuZJS7Vb7qtjkq9vkzVO4hAU/gP/7U/tIL1ZgXPM/EIyPI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4J3iLwgAAANwAAAAPAAAAAAAAAAAAAAAAAJgCAABkcnMvZG93&#10;bnJldi54bWxQSwUGAAAAAAQABAD1AAAAhwMAAAAA&#10;" filled="f" stroked="f" strokeweight=".25pt">
                      <v:textbox inset="1pt,1pt,1pt,1pt">
                        <w:txbxContent>
                          <w:p w:rsidR="000D2AE2" w:rsidRPr="00BC46F8" w:rsidRDefault="000D2AE2" w:rsidP="002964D1">
                            <w:pPr>
                              <w:pStyle w:val="aff9"/>
                              <w:rPr>
                                <w:lang w:val="ru-RU"/>
                              </w:rPr>
                            </w:pPr>
                            <w:r w:rsidRPr="002964D1">
                              <w:rPr>
                                <w:lang w:val="ru-RU"/>
                              </w:rPr>
                              <w:t>Белоусов К.С.</w:t>
                            </w:r>
                          </w:p>
                        </w:txbxContent>
                      </v:textbox>
                    </v:rect>
                  </v:group>
                  <v:group id="Group 33" o:spid="_x0000_s1054" style="position:absolute;left:-69;top:18629;width:5024;height:314" coordorigin="-450,-22009" coordsize="20928,2031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Od1VUvFAAAA3AAA&#10;AA8AAAAAAAAAAAAAAAAAqgIAAGRycy9kb3ducmV2LnhtbFBLBQYAAAAABAAEAPoAAACcAwAAAAA=&#10;">
                    <v:rect id="Rectangle 34" o:spid="_x0000_s1055" style="position:absolute;left:-450;top:-21690;width:8856;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7lDZ8EA&#10;AADcAAAADwAAAGRycy9kb3ducmV2LnhtbESPT4vCMBTE74LfITzBm6b+QbRrlLIgeLUqeHw0b9vu&#10;Ni81yWr99kYQPA4z8xtmve1MI27kfG1ZwWScgCAurK65VHA67kZLED4ga2wsk4IHedhu+r01ptre&#10;+UC3PJQiQtinqKAKoU2l9EVFBv3YtsTR+7HOYIjSlVI7vEe4aeQ0SRbSYM1xocKWvisq/vJ/oyDL&#10;frvzNV/hzstl4hZ6rsvsotRw0GVfIAJ14RN+t/dawXQ1g9eZeATk5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e5Q2fBAAAA3AAAAA8AAAAAAAAAAAAAAAAAmAIAAGRycy9kb3du&#10;cmV2LnhtbFBLBQYAAAAABAAEAPUAAACGAwAAAAA=&#10;" filled="f" stroked="f" strokeweight=".25pt">
                      <v:textbox inset="1pt,1pt,1pt,1pt">
                        <w:txbxContent>
                          <w:p w:rsidR="000D2AE2" w:rsidRPr="00E67D37" w:rsidRDefault="000D2AE2" w:rsidP="002964D1">
                            <w:pPr>
                              <w:pStyle w:val="aff9"/>
                              <w:rPr>
                                <w:lang w:val="ru-RU"/>
                              </w:rPr>
                            </w:pPr>
                            <w:r>
                              <w:t xml:space="preserve"> </w:t>
                            </w:r>
                            <w:r>
                              <w:rPr>
                                <w:lang w:val="ru-RU"/>
                              </w:rPr>
                              <w:t>Провер.</w:t>
                            </w:r>
                          </w:p>
                        </w:txbxContent>
                      </v:textbox>
                    </v:rect>
                    <v:rect id="Rectangle 35" o:spid="_x0000_s1056" style="position:absolute;left:8952;top:-22009;width:11526;height:200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FDbE8IA&#10;AADcAAAADwAAAGRycy9kb3ducmV2LnhtbESPQWvCQBSE74L/YXlCb7qpBNE0GwkFoddGBY+P7DNJ&#10;m32b7m5N/PeuUOhxmJlvmHw/mV7cyPnOsoLXVQKCuLa640bB6XhYbkH4gKyxt0wK7uRhX8xnOWba&#10;jvxJtyo0IkLYZ6igDWHIpPR1Swb9yg7E0btaZzBE6RqpHY4Rbnq5TpKNNNhxXGhxoPeW6u/q1ygo&#10;y6/p/FPt8ODlNnEbneqmvCj1spjKNxCBpvAf/mt/aAXrXQrPM/EIyOI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oUNsTwgAAANwAAAAPAAAAAAAAAAAAAAAAAJgCAABkcnMvZG93&#10;bnJldi54bWxQSwUGAAAAAAQABAD1AAAAhwMAAAAA&#10;" filled="f" stroked="f" strokeweight=".25pt">
                      <v:textbox inset="1pt,1pt,1pt,1pt">
                        <w:txbxContent>
                          <w:p w:rsidR="000D2AE2" w:rsidRPr="00946F8B" w:rsidRDefault="000D2AE2" w:rsidP="002964D1">
                            <w:pPr>
                              <w:pStyle w:val="aff9"/>
                              <w:rPr>
                                <w:lang w:val="ru-RU"/>
                              </w:rPr>
                            </w:pPr>
                            <w:r w:rsidRPr="002964D1">
                              <w:rPr>
                                <w:lang w:val="ru-RU"/>
                              </w:rPr>
                              <w:t xml:space="preserve">Воробьёв К. </w:t>
                            </w:r>
                            <w:r>
                              <w:rPr>
                                <w:lang w:val="ru-RU"/>
                              </w:rPr>
                              <w:t>В</w:t>
                            </w:r>
                            <w:r w:rsidRPr="002964D1">
                              <w:rPr>
                                <w:lang w:val="ru-RU"/>
                              </w:rPr>
                              <w:t>..</w:t>
                            </w:r>
                          </w:p>
                          <w:p w:rsidR="000D2AE2" w:rsidRPr="00E67D37" w:rsidRDefault="000D2AE2" w:rsidP="002964D1">
                            <w:pPr>
                              <w:pStyle w:val="aff9"/>
                              <w:rPr>
                                <w:lang w:val="ru-RU"/>
                              </w:rPr>
                            </w:pPr>
                          </w:p>
                        </w:txbxContent>
                      </v:textbox>
                    </v:rect>
                  </v:group>
                  <v:group id="Group 36" o:spid="_x0000_s1057" style="position:absolute;left:39;top:19311;width:5022;height:313" coordorigin=",-198" coordsize="20920,2019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GiczT/FAAAA3AAA&#10;AA8AAAAAAAAAAAAAAAAAqgIAAGRycy9kb3ducmV2LnhtbFBLBQYAAAAABAAEAPoAAACcAwAAAAA=&#10;">
                    <v:rect id="Rectangle 37" o:spid="_x0000_s1058" style="position:absolute;width:8856;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87g/8MA&#10;AADcAAAADwAAAGRycy9kb3ducmV2LnhtbESPwWrDMBBE74H+g9hCbolcE0ziRgmmYOi1Tgs5LtbW&#10;dmKtXEm1nb+PAoUeh5l5w+yPs+nFSM53lhW8rBMQxLXVHTcKPk/lagvCB2SNvWVScCMPx8PTYo+5&#10;thN/0FiFRkQI+xwVtCEMuZS+bsmgX9uBOHrf1hkMUbpGaodThJtepkmSSYMdx4UWB3prqb5Wv0ZB&#10;UVzmr59qh6WX28RleqOb4qzU8nkuXkEEmsN/+K/9rhWkuwweZ+IRkIc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987g/8MAAADcAAAADwAAAAAAAAAAAAAAAACYAgAAZHJzL2Rv&#10;d25yZXYueG1sUEsFBgAAAAAEAAQA9QAAAIgDAAAAAA==&#10;" filled="f" stroked="f" strokeweight=".25pt">
                      <v:textbox inset="1pt,1pt,1pt,1pt">
                        <w:txbxContent>
                          <w:p w:rsidR="000D2AE2" w:rsidRDefault="000D2AE2" w:rsidP="002964D1">
                            <w:pPr>
                              <w:pStyle w:val="aff9"/>
                            </w:pPr>
                            <w:r>
                              <w:t xml:space="preserve"> Н. </w:t>
                            </w:r>
                            <w:r>
                              <w:rPr>
                                <w:lang w:val="ru-RU"/>
                              </w:rPr>
                              <w:t>к</w:t>
                            </w:r>
                            <w:r>
                              <w:t>онтр.</w:t>
                            </w:r>
                          </w:p>
                        </w:txbxContent>
                      </v:textbox>
                    </v:rect>
                    <v:rect id="Rectangle 38" o:spid="_x0000_s1059" style="position:absolute;left:8943;top:-198;width:11977;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IJFZMEA&#10;AADcAAAADwAAAGRycy9kb3ducmV2LnhtbESPT4vCMBTE74LfITzBm6aK+KdrlLIgeLUqeHw0b9vu&#10;Ni81yWr99kYQPA4z8xtmve1MI27kfG1ZwWScgCAurK65VHA67kZLED4ga2wsk4IHedhu+r01ptre&#10;+UC3PJQiQtinqKAKoU2l9EVFBv3YtsTR+7HOYIjSlVI7vEe4aeQ0SebSYM1xocKWvisq/vJ/oyDL&#10;frvzNV/hzstl4uZ6psvsotRw0GVfIAJ14RN+t/dawXS1gNeZeATk5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iCRWTBAAAA3AAAAA8AAAAAAAAAAAAAAAAAmAIAAGRycy9kb3du&#10;cmV2LnhtbFBLBQYAAAAABAAEAPUAAACGAwAAAAA=&#10;" filled="f" stroked="f" strokeweight=".25pt">
                      <v:textbox inset="1pt,1pt,1pt,1pt">
                        <w:txbxContent>
                          <w:p w:rsidR="000D2AE2" w:rsidRPr="00946F8B" w:rsidRDefault="000D2AE2" w:rsidP="002964D1">
                            <w:pPr>
                              <w:pStyle w:val="aff9"/>
                              <w:rPr>
                                <w:lang w:val="ru-RU"/>
                              </w:rPr>
                            </w:pPr>
                            <w:r w:rsidRPr="002964D1">
                              <w:rPr>
                                <w:lang w:val="ru-RU"/>
                              </w:rPr>
                              <w:t xml:space="preserve">Воробьёв К. </w:t>
                            </w:r>
                            <w:r>
                              <w:rPr>
                                <w:lang w:val="ru-RU"/>
                              </w:rPr>
                              <w:t>В..</w:t>
                            </w:r>
                          </w:p>
                        </w:txbxContent>
                      </v:textbox>
                    </v:rect>
                  </v:group>
                  <v:group id="Group 39" o:spid="_x0000_s1060" style="position:absolute;left:39;top:19660;width:4801;height:309" coordsize="19999,200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adYqHCAAAA3AAAAA8A&#10;AAAAAAAAAAAAAAAAqgIAAGRycy9kb3ducmV2LnhtbFBLBQYAAAAABAAEAPoAAACZAwAAAAA=&#10;">
                    <v:rect id="Rectangle 40" o:spid="_x0000_s1061" style="position:absolute;width:8856;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lF0jcEA&#10;AADcAAAADwAAAGRycy9kb3ducmV2LnhtbESPQYvCMBSE7wv+h/AEb2uqiNhqlLIgeLWr4PHRPNtq&#10;81KTrNZ/bxYEj8PMfMOsNr1pxZ2cbywrmIwTEMSl1Q1XCg6/2+8FCB+QNbaWScGTPGzWg68VZto+&#10;eE/3IlQiQthnqKAOocuk9GVNBv3YdsTRO1tnMETpKqkdPiLctHKaJHNpsOG4UGNHPzWV1+LPKMjz&#10;S3+8FSluvVwkbq5nuspPSo2Gfb4EEagPn/C7vdMKpmkK/2fiEZDr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ZRdI3BAAAA3AAAAA8AAAAAAAAAAAAAAAAAmAIAAGRycy9kb3du&#10;cmV2LnhtbFBLBQYAAAAABAAEAPUAAACGAwAAAAA=&#10;" filled="f" stroked="f" strokeweight=".25pt">
                      <v:textbox inset="1pt,1pt,1pt,1pt">
                        <w:txbxContent>
                          <w:p w:rsidR="000D2AE2" w:rsidRDefault="000D2AE2" w:rsidP="002964D1">
                            <w:pPr>
                              <w:pStyle w:val="aff9"/>
                            </w:pPr>
                            <w:r>
                              <w:t>Утверд.</w:t>
                            </w:r>
                          </w:p>
                        </w:txbxContent>
                      </v:textbox>
                    </v:rect>
                    <v:rect id="Rectangle 41" o:spid="_x0000_s1062" style="position:absolute;left:9281;width:10718;height:200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YBHCsAA&#10;AADcAAAADwAAAGRycy9kb3ducmV2LnhtbERPz2vCMBS+D/Y/hCd4WxPnkNoZpQyEXe0meHw0b221&#10;eemSrK3//XIY7Pjx/d4dZtuLkXzoHGtYZQoEce1Mx42Gz4/jUw4iRGSDvWPScKcAh/3jww4L4yY+&#10;0VjFRqQQDgVqaGMcCilD3ZLFkLmBOHFfzluMCfpGGo9TCre9fFZqIy12nBpaHOitpfpW/VgNZXmd&#10;z9/VFo9B5spvzItpyovWy8VcvoKINMd/8Z/73WhYqzQ/nUlHQO5/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iYBHCsAAAADcAAAADwAAAAAAAAAAAAAAAACYAgAAZHJzL2Rvd25y&#10;ZXYueG1sUEsFBgAAAAAEAAQA9QAAAIUDAAAAAA==&#10;" filled="f" stroked="f" strokeweight=".25pt">
                      <v:textbox inset="1pt,1pt,1pt,1pt">
                        <w:txbxContent>
                          <w:p w:rsidR="000D2AE2" w:rsidRPr="00532FC1" w:rsidRDefault="000D2AE2" w:rsidP="002964D1">
                            <w:pPr>
                              <w:pStyle w:val="aff9"/>
                              <w:rPr>
                                <w:szCs w:val="18"/>
                              </w:rPr>
                            </w:pPr>
                            <w:r w:rsidRPr="00532FC1">
                              <w:rPr>
                                <w:szCs w:val="18"/>
                                <w:lang w:val="ru-RU"/>
                              </w:rPr>
                              <w:t>Авдеев А.С.</w:t>
                            </w:r>
                          </w:p>
                        </w:txbxContent>
                      </v:textbox>
                    </v:rect>
                  </v:group>
                  <v:line id="Line 42" o:spid="_x0000_s1063" style="position:absolute;visibility:visible;mso-wrap-style:square" from="14208,18239" to="14210,1997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vvvrsAAAADcAAAADwAAAGRycy9kb3ducmV2LnhtbESPwQrCMBBE74L/EFbwpqmKItUoIlS8&#10;idWLt7VZ22KzKU3U+vdGEDwOM/OGWa5bU4knNa60rGA0jEAQZ1aXnCs4n5LBHITzyBory6TgTQ7W&#10;q25nibG2Lz7SM/W5CBB2MSoovK9jKV1WkEE3tDVx8G62MeiDbHKpG3wFuKnkOIpm0mDJYaHAmrYF&#10;Zff0YRTcL+dpsjts9alKN/qaJ/5yvWml+r12swDhqfX/8K+91wom0Qi+Z8IRkKsP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Kb7767AAAAA3AAAAA8AAAAAAAAAAAAAAAAA&#10;oQIAAGRycy9kb3ducmV2LnhtbFBLBQYAAAAABAAEAPkAAACOAwAAAAA=&#10;" strokeweight="2pt"/>
                  <v:rect id="Rectangle 43" o:spid="_x0000_s1064" style="position:absolute;left:7787;top:18314;width:6292;height:16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h585sIA&#10;AADcAAAADwAAAGRycy9kb3ducmV2LnhtbESPT2sCMRTE7wW/Q3iCt5r4B9GtUZaC4NW1gsfH5nV3&#10;283LmqS6fnsjCD0OM/MbZr3tbSuu5EPjWMNkrEAQl840XGn4Ou7elyBCRDbYOiYNdwqw3Qze1pgZ&#10;d+MDXYtYiQThkKGGOsYukzKUNVkMY9cRJ+/beYsxSV9J4/GW4LaVU6UW0mLDaaHGjj5rKn+LP6sh&#10;z3/606VY4S7IpfILMzdVftZ6NOzzDxCR+vgffrX3RsNMTeF5Jh0BuXk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WHnzmwgAAANwAAAAPAAAAAAAAAAAAAAAAAJgCAABkcnMvZG93&#10;bnJldi54bWxQSwUGAAAAAAQABAD1AAAAhwMAAAAA&#10;" filled="f" stroked="f" strokeweight=".25pt">
                    <v:textbox inset="1pt,1pt,1pt,1pt">
                      <w:txbxContent>
                        <w:p w:rsidR="000D2AE2" w:rsidRDefault="000D2AE2" w:rsidP="002964D1">
                          <w:pPr>
                            <w:pStyle w:val="aff9"/>
                            <w:rPr>
                              <w:lang w:val="ru-RU"/>
                            </w:rPr>
                          </w:pPr>
                        </w:p>
                        <w:p w:rsidR="000D2AE2" w:rsidRDefault="000D2AE2" w:rsidP="002964D1">
                          <w:pPr>
                            <w:pStyle w:val="aff9"/>
                            <w:rPr>
                              <w:lang w:val="ru-RU"/>
                            </w:rPr>
                          </w:pPr>
                        </w:p>
                        <w:p w:rsidR="000D2AE2" w:rsidRPr="009651FC" w:rsidRDefault="000D2AE2" w:rsidP="002964D1">
                          <w:pPr>
                            <w:pStyle w:val="aff9"/>
                            <w:rPr>
                              <w:lang w:val="ru-RU"/>
                            </w:rPr>
                          </w:pPr>
                          <w:r w:rsidRPr="002964D1">
                            <w:t>Разработка автоматизированной системы онлайн-страхования авт</w:t>
                          </w:r>
                          <w:r w:rsidRPr="002964D1">
                            <w:t>о</w:t>
                          </w:r>
                          <w:r w:rsidRPr="002964D1">
                            <w:t>мобилей</w:t>
                          </w:r>
                        </w:p>
                      </w:txbxContent>
                    </v:textbox>
                  </v:rect>
                  <v:line id="Line 44" o:spid="_x0000_s1065" style="position:absolute;visibility:visible;mso-wrap-style:square" from="14221,18587" to="19990,1858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WXUQsAAAADcAAAADwAAAGRycy9kb3ducmV2LnhtbESPwQrCMBBE74L/EFbwpqmKItUoIlS8&#10;idWLt7VZ22KzKU3U+vdGEDwOM/OGWa5bU4knNa60rGA0jEAQZ1aXnCs4n5LBHITzyBory6TgTQ7W&#10;q25nibG2Lz7SM/W5CBB2MSoovK9jKV1WkEE3tDVx8G62MeiDbHKpG3wFuKnkOIpm0mDJYaHAmrYF&#10;Zff0YRTcL+dpsjts9alKN/qaJ/5yvWml+r12swDhqfX/8K+91wom0QS+Z8IRkKsP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Dll1ELAAAAA3AAAAA8AAAAAAAAAAAAAAAAA&#10;oQIAAGRycy9kb3ducmV2LnhtbFBLBQYAAAAABAAEAPkAAACOAwAAAAA=&#10;" strokeweight="2pt"/>
                  <v:line id="Line 45" o:spid="_x0000_s1066" style="position:absolute;visibility:visible;mso-wrap-style:square" from="14219,18939" to="19988,1894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oxMNsMAAADcAAAADwAAAGRycy9kb3ducmV2LnhtbESPS4vCQBCE7wv+h6EFb+vEx4rEjCJC&#10;xNti9OKtzXQemOkJmVHjv98RhD0WVfUVlWx604gHda62rGAyjkAQ51bXXCo4n9LvJQjnkTU2lknB&#10;ixxs1oOvBGNtn3ykR+ZLESDsYlRQed/GUrq8IoNubFvi4BW2M+iD7EqpO3wGuGnkNIoW0mDNYaHC&#10;lnYV5bfsbhTcLuefdP+706cm2+prmfrLtdBKjYb9dgXCU+//w5/2QSuYRXN4nwlHQK7/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aMTDbDAAAA3AAAAA8AAAAAAAAAAAAA&#10;AAAAoQIAAGRycy9kb3ducmV2LnhtbFBLBQYAAAAABAAEAPkAAACRAwAAAAA=&#10;" strokeweight="2pt"/>
                  <v:line id="Line 46" o:spid="_x0000_s1067" style="position:absolute;visibility:visible;mso-wrap-style:square" from="17487,18239" to="17490,1893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cDprcAAAADcAAAADwAAAGRycy9kb3ducmV2LnhtbESPwQrCMBBE74L/EFbwpqmKItUoIlS8&#10;idWLt7VZ22KzKU3U+vdGEDwOM/OGWa5bU4knNa60rGA0jEAQZ1aXnCs4n5LBHITzyBory6TgTQ7W&#10;q25nibG2Lz7SM/W5CBB2MSoovK9jKV1WkEE3tDVx8G62MeiDbHKpG3wFuKnkOIpm0mDJYaHAmrYF&#10;Zff0YRTcL+dpsjts9alKN/qaJ/5yvWml+r12swDhqfX/8K+91wom0RS+Z8IRkKsP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NnA6a3AAAAA3AAAAA8AAAAAAAAAAAAAAAAA&#10;oQIAAGRycy9kb3ducmV2LnhtbFBLBQYAAAAABAAEAPkAAACOAwAAAAA=&#10;" strokeweight="2pt"/>
                  <v:rect id="Rectangle 47" o:spid="_x0000_s1068" style="position:absolute;left:14295;top:18258;width:1474;height:3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SV65cMA&#10;AADcAAAADwAAAGRycy9kb3ducmV2LnhtbESPzWrDMBCE74G+g9hCbonUH0ziWA6mEOg1bgo9LtbG&#10;dmqtXElNnLePCoUch5n5him2kx3EmXzoHWt4WioQxI0zPbcaDh+7xQpEiMgGB8ek4UoBtuXDrMDc&#10;uAvv6VzHViQIhxw1dDGOuZSh6chiWLqROHlH5y3GJH0rjcdLgttBPiuVSYs9p4UOR3rrqPmuf62G&#10;qjpNnz/1GndBrpTPzKtpqy+t549TtQERaYr38H/73Wh4URn8nUlHQJY3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SV65cMAAADcAAAADwAAAAAAAAAAAAAAAACYAgAAZHJzL2Rv&#10;d25yZXYueG1sUEsFBgAAAAAEAAQA9QAAAIgDAAAAAA==&#10;" filled="f" stroked="f" strokeweight=".25pt">
                    <v:textbox inset="1pt,1pt,1pt,1pt">
                      <w:txbxContent>
                        <w:p w:rsidR="000D2AE2" w:rsidRDefault="000D2AE2" w:rsidP="002964D1">
                          <w:pPr>
                            <w:pStyle w:val="aff9"/>
                          </w:pPr>
                          <w:r>
                            <w:t>Лит.</w:t>
                          </w:r>
                        </w:p>
                      </w:txbxContent>
                    </v:textbox>
                  </v:rect>
                  <v:rect id="Rectangle 48" o:spid="_x0000_s1069" style="position:absolute;left:17577;top:18258;width:2327;height:3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mnffsMA&#10;AADcAAAADwAAAGRycy9kb3ducmV2LnhtbESPQWvCQBSE74X+h+UJ3uqurahNs5FQELyaKvT4yL4m&#10;0ezbdHer8d+7hUKPw8x8w+Sb0fbiQj50jjXMZwoEce1Mx42Gw8f2aQ0iRGSDvWPScKMAm+LxIcfM&#10;uCvv6VLFRiQIhww1tDEOmZShbslimLmBOHlfzluMSfpGGo/XBLe9fFZqKS12nBZaHOi9pfpc/VgN&#10;ZXkaj9/VK26DXCu/NAvTlJ9aTydj+QYi0hj/w3/tndHwolbweyYdAVnc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mnffsMAAADcAAAADwAAAAAAAAAAAAAAAACYAgAAZHJzL2Rv&#10;d25yZXYueG1sUEsFBgAAAAAEAAQA9QAAAIgDAAAAAA==&#10;" filled="f" stroked="f" strokeweight=".25pt">
                    <v:textbox inset="1pt,1pt,1pt,1pt">
                      <w:txbxContent>
                        <w:p w:rsidR="000D2AE2" w:rsidRPr="00B3677F" w:rsidRDefault="000D2AE2" w:rsidP="002964D1">
                          <w:pPr>
                            <w:pStyle w:val="aff9"/>
                          </w:pPr>
                          <w:r>
                            <w:t>Листов</w:t>
                          </w:r>
                        </w:p>
                      </w:txbxContent>
                    </v:textbox>
                  </v:rect>
                  <v:rect id="Rectangle 49" o:spid="_x0000_s1070" style="position:absolute;left:17591;top:18613;width:2326;height:3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ZLDMAA&#10;AADcAAAADwAAAGRycy9kb3ducmV2LnhtbERPz2vCMBS+D/Y/hCd4WxPnkNoZpQyEXe0meHw0b221&#10;eemSrK3//XIY7Pjx/d4dZtuLkXzoHGtYZQoEce1Mx42Gz4/jUw4iRGSDvWPScKcAh/3jww4L4yY+&#10;0VjFRqQQDgVqaGMcCilD3ZLFkLmBOHFfzluMCfpGGo9TCre9fFZqIy12nBpaHOitpfpW/VgNZXmd&#10;z9/VFo9B5spvzItpyovWy8VcvoKINMd/8Z/73WhYq7Q2nUlHQO5/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d/ZLDMAAAADcAAAADwAAAAAAAAAAAAAAAACYAgAAZHJzL2Rvd25y&#10;ZXYueG1sUEsFBgAAAAAEAAQA9QAAAIUDAAAAAA==&#10;" filled="f" stroked="f" strokeweight=".25pt">
                    <v:textbox inset="1pt,1pt,1pt,1pt">
                      <w:txbxContent>
                        <w:p w:rsidR="000D2AE2" w:rsidRPr="002964D1" w:rsidRDefault="000D2AE2" w:rsidP="002964D1">
                          <w:pPr>
                            <w:jc w:val="center"/>
                            <w:rPr>
                              <w:rFonts w:ascii="ISOCPEUR" w:hAnsi="ISOCPEUR"/>
                              <w:sz w:val="18"/>
                              <w:szCs w:val="18"/>
                              <w:lang w:val="en-US"/>
                            </w:rPr>
                          </w:pPr>
                          <w:r>
                            <w:rPr>
                              <w:rFonts w:ascii="ISOCPEUR" w:hAnsi="ISOCPEUR"/>
                              <w:sz w:val="18"/>
                              <w:szCs w:val="18"/>
                              <w:lang w:val="en-US"/>
                            </w:rPr>
                            <w:t>67</w:t>
                          </w:r>
                        </w:p>
                        <w:p w:rsidR="000D2AE2" w:rsidRPr="00663D65" w:rsidRDefault="000D2AE2" w:rsidP="002964D1">
                          <w:pPr>
                            <w:jc w:val="center"/>
                            <w:rPr>
                              <w:rFonts w:ascii="ISOCPEUR" w:hAnsi="ISOCPEUR"/>
                              <w:sz w:val="18"/>
                              <w:szCs w:val="18"/>
                            </w:rPr>
                          </w:pPr>
                        </w:p>
                      </w:txbxContent>
                    </v:textbox>
                  </v:rect>
                  <v:line id="Line 50" o:spid="_x0000_s1071" style="position:absolute;visibility:visible;mso-wrap-style:square" from="14755,18594" to="14757,1893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D5hG8QAAADcAAAADwAAAGRycy9kb3ducmV2LnhtbESP3WoCMRSE7wXfIRyhd5q1BamrUURb&#10;qPRC/HmA4+a4Wd2cLEmqW5++EQpeDjPzDTOdt7YWV/KhcqxgOMhAEBdOV1wqOOw/++8gQkTWWDsm&#10;Bb8UYD7rdqaYa3fjLV13sRQJwiFHBSbGJpcyFIYshoFriJN3ct5iTNKXUnu8Jbit5WuWjaTFitOC&#10;wYaWhorL7scqWPvj92V4L4088tp/1JvVONizUi+9djEBEamNz/B/+0sreMvG8DiTjoCc/Q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cPmEbxAAAANwAAAAPAAAAAAAAAAAA&#10;AAAAAKECAABkcnMvZG93bnJldi54bWxQSwUGAAAAAAQABAD5AAAAkgMAAAAA&#10;" strokeweight="1pt"/>
                  <v:line id="Line 51" o:spid="_x0000_s1072" style="position:absolute;visibility:visible;mso-wrap-style:square" from="15301,18595" to="15303,1893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N1eW8EAAADcAAAADwAAAGRycy9kb3ducmV2LnhtbERPzWoCMRC+F3yHMEJvmt0WRFejFK2g&#10;eCjaPsC4GTdbN5Mlibr69OZQ6PHj+58tOtuIK/lQO1aQDzMQxKXTNVcKfr7XgzGIEJE1No5JwZ0C&#10;LOa9lxkW2t14T9dDrEQK4VCgAhNjW0gZSkMWw9C1xIk7OW8xJugrqT3eUrht5FuWjaTFmlODwZaW&#10;hsrz4WIVbP1xd84flZFH3vrP5ms1CfZXqdd+9zEFEamL/+I/90YreM/T/HQmHQE5fwI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I3V5bwQAAANwAAAAPAAAAAAAAAAAAAAAA&#10;AKECAABkcnMvZG93bnJldi54bWxQSwUGAAAAAAQABAD5AAAAjwMAAAAA&#10;" strokeweight="1pt"/>
                  <v:rect id="Rectangle 52" o:spid="_x0000_s1073" style="position:absolute;left:14292;top:19203;width:5626;height:7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xV0TMEA&#10;AADcAAAADwAAAGRycy9kb3ducmV2LnhtbESPQYvCMBSE74L/ITxhb5p2FdFqlCIIXu2u4PHRPNtq&#10;81KTrHb/vREW9jjMzDfMetubVjzI+caygnSSgCAurW64UvD9tR8vQPiArLG1TAp+ycN2MxysMdP2&#10;yUd6FKESEcI+QwV1CF0mpS9rMugntiOO3sU6gyFKV0nt8BnhppWfSTKXBhuOCzV2tKupvBU/RkGe&#10;X/vTvVji3stF4uZ6pqv8rNTHqM9XIAL14T/81z5oBdM0hfeZeATk5gU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MVdEzBAAAA3AAAAA8AAAAAAAAAAAAAAAAAmAIAAGRycy9kb3du&#10;cmV2LnhtbFBLBQYAAAAABAAEAPUAAACGAwAAAAA=&#10;" filled="f" stroked="f" strokeweight=".25pt">
                    <v:textbox inset="1pt,1pt,1pt,1pt">
                      <w:txbxContent>
                        <w:p w:rsidR="000D2AE2" w:rsidRPr="004215FF" w:rsidRDefault="000D2AE2" w:rsidP="002964D1">
                          <w:pPr>
                            <w:pStyle w:val="9"/>
                            <w:jc w:val="center"/>
                            <w:rPr>
                              <w:rFonts w:ascii="ISOCPEUR" w:hAnsi="ISOCPEUR"/>
                              <w:i w:val="0"/>
                              <w:sz w:val="18"/>
                              <w:szCs w:val="18"/>
                            </w:rPr>
                          </w:pPr>
                          <w:r>
                            <w:rPr>
                              <w:rFonts w:ascii="ISOCPEUR" w:hAnsi="ISOCPEUR"/>
                              <w:sz w:val="18"/>
                              <w:szCs w:val="18"/>
                            </w:rPr>
                            <w:t>УТК, 1ИСП-21</w:t>
                          </w:r>
                        </w:p>
                      </w:txbxContent>
                    </v:textbox>
                  </v:rect>
                </v:group>
                <v:shapetype id="_x0000_t202" coordsize="21600,21600" o:spt="202" path="m,l,21600r21600,l21600,xe">
                  <v:stroke joinstyle="miter"/>
                  <v:path gradientshapeok="t" o:connecttype="rect"/>
                </v:shapetype>
                <v:shape id="Надпись 2" o:spid="_x0000_s1074" type="#_x0000_t202" style="position:absolute;left:8790;top:15323;width:509;height:43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9PcMMQA&#10;AADcAAAADwAAAGRycy9kb3ducmV2LnhtbESPT2vCQBTE7wW/w/IEb7qrtqIxG5GWQk8t/gVvj+wz&#10;CWbfhuzWpN++WxB6HGbmN0y66W0t7tT6yrGG6USBIM6dqbjQcDy8j5cgfEA2WDsmDT/kYZMNnlJM&#10;jOt4R/d9KESEsE9QQxlCk0jp85Is+olriKN3da3FEGVbSNNiF+G2ljOlFtJixXGhxIZeS8pv+2+r&#10;4fR5vZyf1VfxZl+azvVKsl1JrUfDfrsGEagP/+FH+8NomE9n8HcmHgGZ/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vT3DDEAAAA3AAAAA8AAAAAAAAAAAAAAAAAmAIAAGRycy9k&#10;b3ducmV2LnhtbFBLBQYAAAAABAAEAPUAAACJAwAAAAA=&#10;" filled="f" stroked="f">
                  <v:textbox style="mso-next-textbox:#Rectangle 20">
                    <w:txbxContent>
                      <w:p w:rsidR="000D2AE2" w:rsidRPr="009651FC" w:rsidRDefault="000D2AE2" w:rsidP="002964D1">
                        <w:pPr>
                          <w:rPr>
                            <w:rFonts w:ascii="ISOCPEUR" w:hAnsi="ISOCPEUR"/>
                            <w:i/>
                          </w:rPr>
                        </w:pPr>
                        <w:r w:rsidRPr="009651FC">
                          <w:rPr>
                            <w:rFonts w:ascii="ISOCPEUR" w:hAnsi="ISOCPEUR"/>
                            <w:i/>
                          </w:rPr>
                          <w:t>У</w:t>
                        </w:r>
                      </w:p>
                    </w:txbxContent>
                  </v:textbox>
                </v:shape>
              </v:group>
              <v:shape id="Text Box 54" o:spid="_x0000_s1075" type="#_x0000_t202" style="position:absolute;left:9418;top:15462;width:857;height: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OwS8MA&#10;AADcAAAADwAAAGRycy9kb3ducmV2LnhtbESPS4vCQBCE7wv+h6GFva0TDbtKdAwiCOIl+ECvTabz&#10;wExPyIwx+++dBWGPRVV9Ra3SwTSip87VlhVMJxEI4tzqmksFl/PuawHCeWSNjWVS8EsO0vXoY4WJ&#10;tk8+Un/ypQgQdgkqqLxvEyldXpFBN7EtcfAK2xn0QXal1B0+A9w0chZFP9JgzWGhwpa2FeX308Mo&#10;4MV3HsXFAbObvdbzNivmjc6U+hwPmyUIT4P/D7/be60gnsbwdyYcAbl+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OwS8MAAADcAAAADwAAAAAAAAAAAAAAAACYAgAAZHJzL2Rv&#10;d25yZXYueG1sUEsFBgAAAAAEAAQA9QAAAIgDAAAAAA==&#10;" filled="f" stroked="f" strokeweight=".25pt">
                <v:textbox inset="0,0,0,0">
                  <w:txbxContent>
                    <w:p w:rsidR="000D2AE2" w:rsidRDefault="000D2AE2" w:rsidP="002964D1">
                      <w:pPr>
                        <w:jc w:val="center"/>
                      </w:pPr>
                      <w:r>
                        <w:t>2</w:t>
                      </w:r>
                    </w:p>
                  </w:txbxContent>
                </v:textbox>
              </v:shape>
              <w10:wrap anchorx="page" anchory="page"/>
            </v:group>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D2AE2" w:rsidRDefault="000D2AE2">
    <w:pPr>
      <w:pStyle w:val="a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B01D69"/>
    <w:multiLevelType w:val="hybridMultilevel"/>
    <w:tmpl w:val="6ADCD43E"/>
    <w:lvl w:ilvl="0" w:tplc="A51EF130">
      <w:start w:val="1"/>
      <w:numFmt w:val="bullet"/>
      <w:lvlText w:val="⁻"/>
      <w:lvlJc w:val="left"/>
      <w:pPr>
        <w:ind w:left="709" w:firstLine="0"/>
      </w:pPr>
      <w:rPr>
        <w:rFonts w:ascii="Times New Roman" w:hAnsi="Times New Roman" w:cs="Times New Roman" w:hint="default"/>
      </w:rPr>
    </w:lvl>
    <w:lvl w:ilvl="1" w:tplc="04190003" w:tentative="1">
      <w:start w:val="1"/>
      <w:numFmt w:val="bullet"/>
      <w:lvlText w:val="o"/>
      <w:lvlJc w:val="left"/>
      <w:pPr>
        <w:ind w:left="3652" w:hanging="360"/>
      </w:pPr>
      <w:rPr>
        <w:rFonts w:ascii="Courier New" w:hAnsi="Courier New" w:cs="Courier New" w:hint="default"/>
      </w:rPr>
    </w:lvl>
    <w:lvl w:ilvl="2" w:tplc="04190005" w:tentative="1">
      <w:start w:val="1"/>
      <w:numFmt w:val="bullet"/>
      <w:lvlText w:val=""/>
      <w:lvlJc w:val="left"/>
      <w:pPr>
        <w:ind w:left="4372" w:hanging="360"/>
      </w:pPr>
      <w:rPr>
        <w:rFonts w:ascii="Wingdings" w:hAnsi="Wingdings" w:hint="default"/>
      </w:rPr>
    </w:lvl>
    <w:lvl w:ilvl="3" w:tplc="04190001" w:tentative="1">
      <w:start w:val="1"/>
      <w:numFmt w:val="bullet"/>
      <w:lvlText w:val=""/>
      <w:lvlJc w:val="left"/>
      <w:pPr>
        <w:ind w:left="5092" w:hanging="360"/>
      </w:pPr>
      <w:rPr>
        <w:rFonts w:ascii="Symbol" w:hAnsi="Symbol" w:hint="default"/>
      </w:rPr>
    </w:lvl>
    <w:lvl w:ilvl="4" w:tplc="04190003" w:tentative="1">
      <w:start w:val="1"/>
      <w:numFmt w:val="bullet"/>
      <w:lvlText w:val="o"/>
      <w:lvlJc w:val="left"/>
      <w:pPr>
        <w:ind w:left="5812" w:hanging="360"/>
      </w:pPr>
      <w:rPr>
        <w:rFonts w:ascii="Courier New" w:hAnsi="Courier New" w:cs="Courier New" w:hint="default"/>
      </w:rPr>
    </w:lvl>
    <w:lvl w:ilvl="5" w:tplc="04190005" w:tentative="1">
      <w:start w:val="1"/>
      <w:numFmt w:val="bullet"/>
      <w:lvlText w:val=""/>
      <w:lvlJc w:val="left"/>
      <w:pPr>
        <w:ind w:left="6532" w:hanging="360"/>
      </w:pPr>
      <w:rPr>
        <w:rFonts w:ascii="Wingdings" w:hAnsi="Wingdings" w:hint="default"/>
      </w:rPr>
    </w:lvl>
    <w:lvl w:ilvl="6" w:tplc="04190001" w:tentative="1">
      <w:start w:val="1"/>
      <w:numFmt w:val="bullet"/>
      <w:lvlText w:val=""/>
      <w:lvlJc w:val="left"/>
      <w:pPr>
        <w:ind w:left="7252" w:hanging="360"/>
      </w:pPr>
      <w:rPr>
        <w:rFonts w:ascii="Symbol" w:hAnsi="Symbol" w:hint="default"/>
      </w:rPr>
    </w:lvl>
    <w:lvl w:ilvl="7" w:tplc="04190003" w:tentative="1">
      <w:start w:val="1"/>
      <w:numFmt w:val="bullet"/>
      <w:lvlText w:val="o"/>
      <w:lvlJc w:val="left"/>
      <w:pPr>
        <w:ind w:left="7972" w:hanging="360"/>
      </w:pPr>
      <w:rPr>
        <w:rFonts w:ascii="Courier New" w:hAnsi="Courier New" w:cs="Courier New" w:hint="default"/>
      </w:rPr>
    </w:lvl>
    <w:lvl w:ilvl="8" w:tplc="04190005" w:tentative="1">
      <w:start w:val="1"/>
      <w:numFmt w:val="bullet"/>
      <w:lvlText w:val=""/>
      <w:lvlJc w:val="left"/>
      <w:pPr>
        <w:ind w:left="8692" w:hanging="360"/>
      </w:pPr>
      <w:rPr>
        <w:rFonts w:ascii="Wingdings" w:hAnsi="Wingdings" w:hint="default"/>
      </w:rPr>
    </w:lvl>
  </w:abstractNum>
  <w:abstractNum w:abstractNumId="1">
    <w:nsid w:val="0C6C4235"/>
    <w:multiLevelType w:val="multilevel"/>
    <w:tmpl w:val="D586185C"/>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nsid w:val="10263FD3"/>
    <w:multiLevelType w:val="multilevel"/>
    <w:tmpl w:val="7B8044C6"/>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3">
    <w:nsid w:val="10C03A2F"/>
    <w:multiLevelType w:val="multilevel"/>
    <w:tmpl w:val="AE70948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nsid w:val="19A51683"/>
    <w:multiLevelType w:val="hybridMultilevel"/>
    <w:tmpl w:val="46C20816"/>
    <w:lvl w:ilvl="0" w:tplc="62E8E2B8">
      <w:start w:val="1"/>
      <w:numFmt w:val="bullet"/>
      <w:lvlText w:val="⁻"/>
      <w:lvlJc w:val="left"/>
      <w:pPr>
        <w:ind w:left="709" w:firstLine="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nsid w:val="19C00C3D"/>
    <w:multiLevelType w:val="hybridMultilevel"/>
    <w:tmpl w:val="E0722F8A"/>
    <w:lvl w:ilvl="0" w:tplc="A210C15E">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1CEF42B5"/>
    <w:multiLevelType w:val="multilevel"/>
    <w:tmpl w:val="F64A1B2E"/>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nsid w:val="27907E15"/>
    <w:multiLevelType w:val="hybridMultilevel"/>
    <w:tmpl w:val="F1667C5C"/>
    <w:lvl w:ilvl="0" w:tplc="A210C15E">
      <w:start w:val="1"/>
      <w:numFmt w:val="bullet"/>
      <w:lvlText w:val="⁻"/>
      <w:lvlJc w:val="left"/>
      <w:pPr>
        <w:ind w:left="1440" w:hanging="360"/>
      </w:pPr>
      <w:rPr>
        <w:rFonts w:ascii="Times New Roman" w:hAnsi="Times New Roman" w:cs="Times New Roman"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
    <w:nsid w:val="27C55E80"/>
    <w:multiLevelType w:val="multilevel"/>
    <w:tmpl w:val="202CAA4E"/>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nsid w:val="28CE30D5"/>
    <w:multiLevelType w:val="hybridMultilevel"/>
    <w:tmpl w:val="D4AA0CC0"/>
    <w:lvl w:ilvl="0" w:tplc="A210C15E">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nsid w:val="2E3320A9"/>
    <w:multiLevelType w:val="multilevel"/>
    <w:tmpl w:val="FD3C7E40"/>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nsid w:val="318166F2"/>
    <w:multiLevelType w:val="multilevel"/>
    <w:tmpl w:val="294A44A0"/>
    <w:lvl w:ilvl="0">
      <w:start w:val="1"/>
      <w:numFmt w:val="decimal"/>
      <w:lvlText w:val="%1."/>
      <w:lvlJc w:val="left"/>
      <w:pPr>
        <w:tabs>
          <w:tab w:val="num" w:pos="720"/>
        </w:tabs>
        <w:ind w:left="720" w:hanging="360"/>
      </w:pPr>
      <w:rPr>
        <w:rFonts w:ascii="Times New Roman" w:hAnsi="Times New Roman"/>
        <w:sz w:val="28"/>
      </w:rPr>
    </w:lvl>
    <w:lvl w:ilvl="1">
      <w:start w:val="1"/>
      <w:numFmt w:val="decimal"/>
      <w:lvlText w:val="%2."/>
      <w:lvlJc w:val="left"/>
      <w:pPr>
        <w:tabs>
          <w:tab w:val="num" w:pos="1080"/>
        </w:tabs>
        <w:ind w:left="1080" w:hanging="360"/>
      </w:pPr>
      <w:rPr>
        <w:rFonts w:ascii="Times New Roman" w:hAnsi="Times New Roman"/>
        <w:sz w:val="28"/>
      </w:rPr>
    </w:lvl>
    <w:lvl w:ilvl="2">
      <w:start w:val="1"/>
      <w:numFmt w:val="decimal"/>
      <w:lvlText w:val="%3."/>
      <w:lvlJc w:val="left"/>
      <w:pPr>
        <w:tabs>
          <w:tab w:val="num" w:pos="1440"/>
        </w:tabs>
        <w:ind w:left="1440" w:hanging="360"/>
      </w:pPr>
      <w:rPr>
        <w:rFonts w:ascii="Times New Roman" w:hAnsi="Times New Roman"/>
        <w:sz w:val="28"/>
      </w:rPr>
    </w:lvl>
    <w:lvl w:ilvl="3">
      <w:start w:val="1"/>
      <w:numFmt w:val="decimal"/>
      <w:lvlText w:val="%4."/>
      <w:lvlJc w:val="left"/>
      <w:pPr>
        <w:tabs>
          <w:tab w:val="num" w:pos="1800"/>
        </w:tabs>
        <w:ind w:left="1800" w:hanging="360"/>
      </w:pPr>
      <w:rPr>
        <w:rFonts w:ascii="Times New Roman" w:hAnsi="Times New Roman"/>
        <w:sz w:val="28"/>
      </w:rPr>
    </w:lvl>
    <w:lvl w:ilvl="4">
      <w:start w:val="1"/>
      <w:numFmt w:val="decimal"/>
      <w:lvlText w:val="%5."/>
      <w:lvlJc w:val="left"/>
      <w:pPr>
        <w:tabs>
          <w:tab w:val="num" w:pos="2160"/>
        </w:tabs>
        <w:ind w:left="2160" w:hanging="360"/>
      </w:pPr>
      <w:rPr>
        <w:rFonts w:ascii="Times New Roman" w:hAnsi="Times New Roman"/>
        <w:sz w:val="28"/>
      </w:rPr>
    </w:lvl>
    <w:lvl w:ilvl="5">
      <w:start w:val="1"/>
      <w:numFmt w:val="decimal"/>
      <w:lvlText w:val="%6."/>
      <w:lvlJc w:val="left"/>
      <w:pPr>
        <w:tabs>
          <w:tab w:val="num" w:pos="2520"/>
        </w:tabs>
        <w:ind w:left="2520" w:hanging="360"/>
      </w:pPr>
      <w:rPr>
        <w:rFonts w:ascii="Times New Roman" w:hAnsi="Times New Roman"/>
        <w:sz w:val="28"/>
      </w:rPr>
    </w:lvl>
    <w:lvl w:ilvl="6">
      <w:start w:val="1"/>
      <w:numFmt w:val="decimal"/>
      <w:lvlText w:val="%7."/>
      <w:lvlJc w:val="left"/>
      <w:pPr>
        <w:tabs>
          <w:tab w:val="num" w:pos="2880"/>
        </w:tabs>
        <w:ind w:left="2880" w:hanging="360"/>
      </w:pPr>
      <w:rPr>
        <w:rFonts w:ascii="Times New Roman" w:hAnsi="Times New Roman"/>
        <w:sz w:val="28"/>
      </w:rPr>
    </w:lvl>
    <w:lvl w:ilvl="7">
      <w:start w:val="1"/>
      <w:numFmt w:val="decimal"/>
      <w:lvlText w:val="%8."/>
      <w:lvlJc w:val="left"/>
      <w:pPr>
        <w:tabs>
          <w:tab w:val="num" w:pos="3240"/>
        </w:tabs>
        <w:ind w:left="3240" w:hanging="360"/>
      </w:pPr>
      <w:rPr>
        <w:rFonts w:ascii="Times New Roman" w:hAnsi="Times New Roman"/>
        <w:sz w:val="28"/>
      </w:rPr>
    </w:lvl>
    <w:lvl w:ilvl="8">
      <w:start w:val="1"/>
      <w:numFmt w:val="decimal"/>
      <w:lvlText w:val="%9."/>
      <w:lvlJc w:val="left"/>
      <w:pPr>
        <w:tabs>
          <w:tab w:val="num" w:pos="3600"/>
        </w:tabs>
        <w:ind w:left="3600" w:hanging="360"/>
      </w:pPr>
      <w:rPr>
        <w:rFonts w:ascii="Times New Roman" w:hAnsi="Times New Roman"/>
        <w:sz w:val="28"/>
      </w:rPr>
    </w:lvl>
  </w:abstractNum>
  <w:abstractNum w:abstractNumId="12">
    <w:nsid w:val="31F42BCF"/>
    <w:multiLevelType w:val="multilevel"/>
    <w:tmpl w:val="A86E0606"/>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nsid w:val="34B12222"/>
    <w:multiLevelType w:val="multilevel"/>
    <w:tmpl w:val="D8D4D690"/>
    <w:lvl w:ilvl="0">
      <w:start w:val="1"/>
      <w:numFmt w:val="bullet"/>
      <w:lvlText w:val="⁻"/>
      <w:lvlJc w:val="left"/>
      <w:pPr>
        <w:tabs>
          <w:tab w:val="num" w:pos="720"/>
        </w:tabs>
        <w:ind w:left="709" w:firstLine="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nsid w:val="35D579AC"/>
    <w:multiLevelType w:val="multilevel"/>
    <w:tmpl w:val="F25EC6CC"/>
    <w:lvl w:ilvl="0">
      <w:start w:val="1"/>
      <w:numFmt w:val="bullet"/>
      <w:lvlText w:val="⁻"/>
      <w:lvlJc w:val="left"/>
      <w:pPr>
        <w:tabs>
          <w:tab w:val="num" w:pos="720"/>
        </w:tabs>
        <w:ind w:left="709" w:firstLine="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nsid w:val="36936903"/>
    <w:multiLevelType w:val="hybridMultilevel"/>
    <w:tmpl w:val="47D8795C"/>
    <w:lvl w:ilvl="0" w:tplc="A210C15E">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nsid w:val="376F5311"/>
    <w:multiLevelType w:val="multilevel"/>
    <w:tmpl w:val="FBF6BE3A"/>
    <w:lvl w:ilvl="0">
      <w:start w:val="1"/>
      <w:numFmt w:val="decimal"/>
      <w:lvlText w:val="%1."/>
      <w:lvlJc w:val="left"/>
      <w:pPr>
        <w:tabs>
          <w:tab w:val="num" w:pos="0"/>
        </w:tabs>
        <w:ind w:left="1069" w:hanging="360"/>
      </w:pPr>
    </w:lvl>
    <w:lvl w:ilvl="1">
      <w:start w:val="1"/>
      <w:numFmt w:val="decimal"/>
      <w:isLgl/>
      <w:lvlText w:val="%1.%2."/>
      <w:lvlJc w:val="left"/>
      <w:pPr>
        <w:tabs>
          <w:tab w:val="num" w:pos="0"/>
        </w:tabs>
        <w:ind w:left="1429" w:hanging="720"/>
      </w:pPr>
    </w:lvl>
    <w:lvl w:ilvl="2">
      <w:start w:val="1"/>
      <w:numFmt w:val="decimal"/>
      <w:isLgl/>
      <w:lvlText w:val="%1.%2.%3."/>
      <w:lvlJc w:val="left"/>
      <w:pPr>
        <w:tabs>
          <w:tab w:val="num" w:pos="0"/>
        </w:tabs>
        <w:ind w:left="1429" w:hanging="720"/>
      </w:pPr>
    </w:lvl>
    <w:lvl w:ilvl="3">
      <w:start w:val="1"/>
      <w:numFmt w:val="decimal"/>
      <w:isLgl/>
      <w:lvlText w:val="%1.%2.%3.%4."/>
      <w:lvlJc w:val="left"/>
      <w:pPr>
        <w:tabs>
          <w:tab w:val="num" w:pos="0"/>
        </w:tabs>
        <w:ind w:left="1789" w:hanging="1080"/>
      </w:pPr>
    </w:lvl>
    <w:lvl w:ilvl="4">
      <w:start w:val="1"/>
      <w:numFmt w:val="decimal"/>
      <w:isLgl/>
      <w:lvlText w:val="%1.%2.%3.%4.%5."/>
      <w:lvlJc w:val="left"/>
      <w:pPr>
        <w:tabs>
          <w:tab w:val="num" w:pos="0"/>
        </w:tabs>
        <w:ind w:left="1789" w:hanging="1080"/>
      </w:pPr>
    </w:lvl>
    <w:lvl w:ilvl="5">
      <w:start w:val="1"/>
      <w:numFmt w:val="decimal"/>
      <w:isLgl/>
      <w:lvlText w:val="%1.%2.%3.%4.%5.%6."/>
      <w:lvlJc w:val="left"/>
      <w:pPr>
        <w:tabs>
          <w:tab w:val="num" w:pos="0"/>
        </w:tabs>
        <w:ind w:left="2149" w:hanging="1440"/>
      </w:pPr>
    </w:lvl>
    <w:lvl w:ilvl="6">
      <w:start w:val="1"/>
      <w:numFmt w:val="decimal"/>
      <w:isLgl/>
      <w:lvlText w:val="%1.%2.%3.%4.%5.%6.%7."/>
      <w:lvlJc w:val="left"/>
      <w:pPr>
        <w:tabs>
          <w:tab w:val="num" w:pos="0"/>
        </w:tabs>
        <w:ind w:left="2509" w:hanging="1800"/>
      </w:pPr>
    </w:lvl>
    <w:lvl w:ilvl="7">
      <w:start w:val="1"/>
      <w:numFmt w:val="decimal"/>
      <w:isLgl/>
      <w:lvlText w:val="%1.%2.%3.%4.%5.%6.%7.%8."/>
      <w:lvlJc w:val="left"/>
      <w:pPr>
        <w:tabs>
          <w:tab w:val="num" w:pos="0"/>
        </w:tabs>
        <w:ind w:left="2509" w:hanging="1800"/>
      </w:pPr>
    </w:lvl>
    <w:lvl w:ilvl="8">
      <w:start w:val="1"/>
      <w:numFmt w:val="decimal"/>
      <w:isLgl/>
      <w:lvlText w:val="%1.%2.%3.%4.%5.%6.%7.%8.%9."/>
      <w:lvlJc w:val="left"/>
      <w:pPr>
        <w:tabs>
          <w:tab w:val="num" w:pos="0"/>
        </w:tabs>
        <w:ind w:left="2869" w:hanging="2160"/>
      </w:pPr>
    </w:lvl>
  </w:abstractNum>
  <w:abstractNum w:abstractNumId="17">
    <w:nsid w:val="39A824CA"/>
    <w:multiLevelType w:val="multilevel"/>
    <w:tmpl w:val="105875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nsid w:val="3D6C26FF"/>
    <w:multiLevelType w:val="hybridMultilevel"/>
    <w:tmpl w:val="7D606142"/>
    <w:lvl w:ilvl="0" w:tplc="BE4C16C6">
      <w:numFmt w:val="bullet"/>
      <w:lvlText w:val=""/>
      <w:lvlJc w:val="left"/>
      <w:pPr>
        <w:ind w:left="827" w:hanging="360"/>
      </w:pPr>
      <w:rPr>
        <w:rFonts w:ascii="Symbol" w:eastAsia="Symbol" w:hAnsi="Symbol" w:cs="Symbol" w:hint="default"/>
        <w:w w:val="99"/>
        <w:sz w:val="20"/>
        <w:szCs w:val="20"/>
        <w:lang w:val="ru-RU" w:eastAsia="en-US" w:bidi="ar-SA"/>
      </w:rPr>
    </w:lvl>
    <w:lvl w:ilvl="1" w:tplc="F016185C">
      <w:numFmt w:val="bullet"/>
      <w:lvlText w:val="•"/>
      <w:lvlJc w:val="left"/>
      <w:pPr>
        <w:ind w:left="1229" w:hanging="360"/>
      </w:pPr>
      <w:rPr>
        <w:rFonts w:hint="default"/>
        <w:lang w:val="ru-RU" w:eastAsia="en-US" w:bidi="ar-SA"/>
      </w:rPr>
    </w:lvl>
    <w:lvl w:ilvl="2" w:tplc="CC009522">
      <w:numFmt w:val="bullet"/>
      <w:lvlText w:val="•"/>
      <w:lvlJc w:val="left"/>
      <w:pPr>
        <w:ind w:left="1639" w:hanging="360"/>
      </w:pPr>
      <w:rPr>
        <w:rFonts w:hint="default"/>
        <w:lang w:val="ru-RU" w:eastAsia="en-US" w:bidi="ar-SA"/>
      </w:rPr>
    </w:lvl>
    <w:lvl w:ilvl="3" w:tplc="AA9CC1A8">
      <w:numFmt w:val="bullet"/>
      <w:lvlText w:val="•"/>
      <w:lvlJc w:val="left"/>
      <w:pPr>
        <w:ind w:left="2049" w:hanging="360"/>
      </w:pPr>
      <w:rPr>
        <w:rFonts w:hint="default"/>
        <w:lang w:val="ru-RU" w:eastAsia="en-US" w:bidi="ar-SA"/>
      </w:rPr>
    </w:lvl>
    <w:lvl w:ilvl="4" w:tplc="E1507B5E">
      <w:numFmt w:val="bullet"/>
      <w:lvlText w:val="•"/>
      <w:lvlJc w:val="left"/>
      <w:pPr>
        <w:ind w:left="2459" w:hanging="360"/>
      </w:pPr>
      <w:rPr>
        <w:rFonts w:hint="default"/>
        <w:lang w:val="ru-RU" w:eastAsia="en-US" w:bidi="ar-SA"/>
      </w:rPr>
    </w:lvl>
    <w:lvl w:ilvl="5" w:tplc="3A96118A">
      <w:numFmt w:val="bullet"/>
      <w:lvlText w:val="•"/>
      <w:lvlJc w:val="left"/>
      <w:pPr>
        <w:ind w:left="2869" w:hanging="360"/>
      </w:pPr>
      <w:rPr>
        <w:rFonts w:hint="default"/>
        <w:lang w:val="ru-RU" w:eastAsia="en-US" w:bidi="ar-SA"/>
      </w:rPr>
    </w:lvl>
    <w:lvl w:ilvl="6" w:tplc="4664BBFE">
      <w:numFmt w:val="bullet"/>
      <w:lvlText w:val="•"/>
      <w:lvlJc w:val="left"/>
      <w:pPr>
        <w:ind w:left="3278" w:hanging="360"/>
      </w:pPr>
      <w:rPr>
        <w:rFonts w:hint="default"/>
        <w:lang w:val="ru-RU" w:eastAsia="en-US" w:bidi="ar-SA"/>
      </w:rPr>
    </w:lvl>
    <w:lvl w:ilvl="7" w:tplc="ADDC777C">
      <w:numFmt w:val="bullet"/>
      <w:lvlText w:val="•"/>
      <w:lvlJc w:val="left"/>
      <w:pPr>
        <w:ind w:left="3688" w:hanging="360"/>
      </w:pPr>
      <w:rPr>
        <w:rFonts w:hint="default"/>
        <w:lang w:val="ru-RU" w:eastAsia="en-US" w:bidi="ar-SA"/>
      </w:rPr>
    </w:lvl>
    <w:lvl w:ilvl="8" w:tplc="423A3BFC">
      <w:numFmt w:val="bullet"/>
      <w:lvlText w:val="•"/>
      <w:lvlJc w:val="left"/>
      <w:pPr>
        <w:ind w:left="4098" w:hanging="360"/>
      </w:pPr>
      <w:rPr>
        <w:rFonts w:hint="default"/>
        <w:lang w:val="ru-RU" w:eastAsia="en-US" w:bidi="ar-SA"/>
      </w:rPr>
    </w:lvl>
  </w:abstractNum>
  <w:abstractNum w:abstractNumId="19">
    <w:nsid w:val="3E9806EF"/>
    <w:multiLevelType w:val="multilevel"/>
    <w:tmpl w:val="C23A9CFA"/>
    <w:lvl w:ilvl="0">
      <w:start w:val="1"/>
      <w:numFmt w:val="bullet"/>
      <w:lvlText w:val="⁻"/>
      <w:lvlJc w:val="left"/>
      <w:pPr>
        <w:tabs>
          <w:tab w:val="num" w:pos="720"/>
        </w:tabs>
        <w:ind w:left="709" w:firstLine="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nsid w:val="3FA30F12"/>
    <w:multiLevelType w:val="multilevel"/>
    <w:tmpl w:val="F946831E"/>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nsid w:val="3FB94CC3"/>
    <w:multiLevelType w:val="multilevel"/>
    <w:tmpl w:val="3640B356"/>
    <w:lvl w:ilvl="0">
      <w:start w:val="1"/>
      <w:numFmt w:val="decimal"/>
      <w:lvlText w:val="%1."/>
      <w:lvlJc w:val="left"/>
      <w:pPr>
        <w:tabs>
          <w:tab w:val="num" w:pos="720"/>
        </w:tabs>
        <w:ind w:left="720" w:hanging="360"/>
      </w:pPr>
      <w:rPr>
        <w:rFonts w:ascii="Times New Roman" w:hAnsi="Times New Roman"/>
        <w:sz w:val="28"/>
      </w:rPr>
    </w:lvl>
    <w:lvl w:ilvl="1">
      <w:start w:val="1"/>
      <w:numFmt w:val="decimal"/>
      <w:lvlText w:val="%2."/>
      <w:lvlJc w:val="left"/>
      <w:pPr>
        <w:tabs>
          <w:tab w:val="num" w:pos="1080"/>
        </w:tabs>
        <w:ind w:left="1080" w:hanging="360"/>
      </w:pPr>
      <w:rPr>
        <w:rFonts w:ascii="Times New Roman" w:hAnsi="Times New Roman"/>
        <w:sz w:val="28"/>
      </w:rPr>
    </w:lvl>
    <w:lvl w:ilvl="2">
      <w:start w:val="1"/>
      <w:numFmt w:val="decimal"/>
      <w:lvlText w:val="%3."/>
      <w:lvlJc w:val="left"/>
      <w:pPr>
        <w:tabs>
          <w:tab w:val="num" w:pos="1440"/>
        </w:tabs>
        <w:ind w:left="1440" w:hanging="360"/>
      </w:pPr>
      <w:rPr>
        <w:rFonts w:ascii="Times New Roman" w:hAnsi="Times New Roman"/>
        <w:sz w:val="28"/>
      </w:rPr>
    </w:lvl>
    <w:lvl w:ilvl="3">
      <w:start w:val="1"/>
      <w:numFmt w:val="decimal"/>
      <w:lvlText w:val="%4."/>
      <w:lvlJc w:val="left"/>
      <w:pPr>
        <w:tabs>
          <w:tab w:val="num" w:pos="1800"/>
        </w:tabs>
        <w:ind w:left="1800" w:hanging="360"/>
      </w:pPr>
      <w:rPr>
        <w:rFonts w:ascii="Times New Roman" w:hAnsi="Times New Roman"/>
        <w:sz w:val="28"/>
      </w:rPr>
    </w:lvl>
    <w:lvl w:ilvl="4">
      <w:start w:val="1"/>
      <w:numFmt w:val="decimal"/>
      <w:lvlText w:val="%5."/>
      <w:lvlJc w:val="left"/>
      <w:pPr>
        <w:tabs>
          <w:tab w:val="num" w:pos="2160"/>
        </w:tabs>
        <w:ind w:left="2160" w:hanging="360"/>
      </w:pPr>
      <w:rPr>
        <w:rFonts w:ascii="Times New Roman" w:hAnsi="Times New Roman"/>
        <w:sz w:val="28"/>
      </w:rPr>
    </w:lvl>
    <w:lvl w:ilvl="5">
      <w:start w:val="1"/>
      <w:numFmt w:val="decimal"/>
      <w:lvlText w:val="%6."/>
      <w:lvlJc w:val="left"/>
      <w:pPr>
        <w:tabs>
          <w:tab w:val="num" w:pos="2520"/>
        </w:tabs>
        <w:ind w:left="2520" w:hanging="360"/>
      </w:pPr>
      <w:rPr>
        <w:rFonts w:ascii="Times New Roman" w:hAnsi="Times New Roman"/>
        <w:sz w:val="28"/>
      </w:rPr>
    </w:lvl>
    <w:lvl w:ilvl="6">
      <w:start w:val="1"/>
      <w:numFmt w:val="decimal"/>
      <w:lvlText w:val="%7."/>
      <w:lvlJc w:val="left"/>
      <w:pPr>
        <w:tabs>
          <w:tab w:val="num" w:pos="2880"/>
        </w:tabs>
        <w:ind w:left="2880" w:hanging="360"/>
      </w:pPr>
      <w:rPr>
        <w:rFonts w:ascii="Times New Roman" w:hAnsi="Times New Roman"/>
        <w:sz w:val="28"/>
      </w:rPr>
    </w:lvl>
    <w:lvl w:ilvl="7">
      <w:start w:val="1"/>
      <w:numFmt w:val="decimal"/>
      <w:lvlText w:val="%8."/>
      <w:lvlJc w:val="left"/>
      <w:pPr>
        <w:tabs>
          <w:tab w:val="num" w:pos="3240"/>
        </w:tabs>
        <w:ind w:left="3240" w:hanging="360"/>
      </w:pPr>
      <w:rPr>
        <w:rFonts w:ascii="Times New Roman" w:hAnsi="Times New Roman"/>
        <w:sz w:val="28"/>
      </w:rPr>
    </w:lvl>
    <w:lvl w:ilvl="8">
      <w:start w:val="1"/>
      <w:numFmt w:val="decimal"/>
      <w:lvlText w:val="%9."/>
      <w:lvlJc w:val="left"/>
      <w:pPr>
        <w:tabs>
          <w:tab w:val="num" w:pos="3600"/>
        </w:tabs>
        <w:ind w:left="3600" w:hanging="360"/>
      </w:pPr>
      <w:rPr>
        <w:rFonts w:ascii="Times New Roman" w:hAnsi="Times New Roman"/>
        <w:sz w:val="28"/>
      </w:rPr>
    </w:lvl>
  </w:abstractNum>
  <w:abstractNum w:abstractNumId="22">
    <w:nsid w:val="43CA6BF0"/>
    <w:multiLevelType w:val="multilevel"/>
    <w:tmpl w:val="84DA1030"/>
    <w:lvl w:ilvl="0">
      <w:start w:val="1"/>
      <w:numFmt w:val="bullet"/>
      <w:lvlText w:val="⁻"/>
      <w:lvlJc w:val="left"/>
      <w:pPr>
        <w:tabs>
          <w:tab w:val="num" w:pos="720"/>
        </w:tabs>
        <w:ind w:left="709" w:firstLine="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nsid w:val="499524FF"/>
    <w:multiLevelType w:val="hybridMultilevel"/>
    <w:tmpl w:val="1EE207B2"/>
    <w:lvl w:ilvl="0" w:tplc="A210C15E">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nsid w:val="4EE57AB7"/>
    <w:multiLevelType w:val="hybridMultilevel"/>
    <w:tmpl w:val="2DF68C2C"/>
    <w:lvl w:ilvl="0" w:tplc="AB6CFC9A">
      <w:start w:val="1"/>
      <w:numFmt w:val="bullet"/>
      <w:lvlText w:val="⁻"/>
      <w:lvlJc w:val="left"/>
      <w:pPr>
        <w:ind w:left="709" w:firstLine="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nsid w:val="50824D7E"/>
    <w:multiLevelType w:val="multilevel"/>
    <w:tmpl w:val="271E23D4"/>
    <w:lvl w:ilvl="0">
      <w:start w:val="1"/>
      <w:numFmt w:val="bullet"/>
      <w:lvlText w:val="⁻"/>
      <w:lvlJc w:val="left"/>
      <w:pPr>
        <w:tabs>
          <w:tab w:val="num" w:pos="6"/>
        </w:tabs>
        <w:ind w:left="-5" w:firstLine="0"/>
      </w:pPr>
      <w:rPr>
        <w:rFonts w:ascii="Times New Roman" w:hAnsi="Times New Roman" w:cs="Times New Roman" w:hint="default"/>
        <w:sz w:val="28"/>
      </w:rPr>
    </w:lvl>
    <w:lvl w:ilvl="1">
      <w:start w:val="1"/>
      <w:numFmt w:val="decimal"/>
      <w:lvlText w:val="%2."/>
      <w:lvlJc w:val="left"/>
      <w:pPr>
        <w:tabs>
          <w:tab w:val="num" w:pos="366"/>
        </w:tabs>
        <w:ind w:left="366" w:hanging="360"/>
      </w:pPr>
      <w:rPr>
        <w:rFonts w:ascii="Times New Roman" w:hAnsi="Times New Roman" w:hint="default"/>
        <w:sz w:val="28"/>
      </w:rPr>
    </w:lvl>
    <w:lvl w:ilvl="2">
      <w:start w:val="1"/>
      <w:numFmt w:val="decimal"/>
      <w:lvlText w:val="%3."/>
      <w:lvlJc w:val="left"/>
      <w:pPr>
        <w:tabs>
          <w:tab w:val="num" w:pos="726"/>
        </w:tabs>
        <w:ind w:left="726" w:hanging="360"/>
      </w:pPr>
      <w:rPr>
        <w:rFonts w:ascii="Times New Roman" w:hAnsi="Times New Roman" w:hint="default"/>
        <w:sz w:val="28"/>
      </w:rPr>
    </w:lvl>
    <w:lvl w:ilvl="3">
      <w:start w:val="1"/>
      <w:numFmt w:val="decimal"/>
      <w:lvlText w:val="%4."/>
      <w:lvlJc w:val="left"/>
      <w:pPr>
        <w:tabs>
          <w:tab w:val="num" w:pos="1086"/>
        </w:tabs>
        <w:ind w:left="1086" w:hanging="360"/>
      </w:pPr>
      <w:rPr>
        <w:rFonts w:ascii="Times New Roman" w:hAnsi="Times New Roman" w:hint="default"/>
        <w:sz w:val="28"/>
      </w:rPr>
    </w:lvl>
    <w:lvl w:ilvl="4">
      <w:start w:val="1"/>
      <w:numFmt w:val="decimal"/>
      <w:lvlText w:val="%5."/>
      <w:lvlJc w:val="left"/>
      <w:pPr>
        <w:tabs>
          <w:tab w:val="num" w:pos="1446"/>
        </w:tabs>
        <w:ind w:left="1446" w:hanging="360"/>
      </w:pPr>
      <w:rPr>
        <w:rFonts w:ascii="Times New Roman" w:hAnsi="Times New Roman" w:hint="default"/>
        <w:sz w:val="28"/>
      </w:rPr>
    </w:lvl>
    <w:lvl w:ilvl="5">
      <w:start w:val="1"/>
      <w:numFmt w:val="decimal"/>
      <w:lvlText w:val="%6."/>
      <w:lvlJc w:val="left"/>
      <w:pPr>
        <w:tabs>
          <w:tab w:val="num" w:pos="1806"/>
        </w:tabs>
        <w:ind w:left="1806" w:hanging="360"/>
      </w:pPr>
      <w:rPr>
        <w:rFonts w:ascii="Times New Roman" w:hAnsi="Times New Roman" w:hint="default"/>
        <w:sz w:val="28"/>
      </w:rPr>
    </w:lvl>
    <w:lvl w:ilvl="6">
      <w:start w:val="1"/>
      <w:numFmt w:val="decimal"/>
      <w:lvlText w:val="%7."/>
      <w:lvlJc w:val="left"/>
      <w:pPr>
        <w:tabs>
          <w:tab w:val="num" w:pos="2166"/>
        </w:tabs>
        <w:ind w:left="2166" w:hanging="360"/>
      </w:pPr>
      <w:rPr>
        <w:rFonts w:ascii="Times New Roman" w:hAnsi="Times New Roman" w:hint="default"/>
        <w:sz w:val="28"/>
      </w:rPr>
    </w:lvl>
    <w:lvl w:ilvl="7">
      <w:start w:val="1"/>
      <w:numFmt w:val="decimal"/>
      <w:lvlText w:val="%8."/>
      <w:lvlJc w:val="left"/>
      <w:pPr>
        <w:tabs>
          <w:tab w:val="num" w:pos="2526"/>
        </w:tabs>
        <w:ind w:left="2526" w:hanging="360"/>
      </w:pPr>
      <w:rPr>
        <w:rFonts w:ascii="Times New Roman" w:hAnsi="Times New Roman" w:hint="default"/>
        <w:sz w:val="28"/>
      </w:rPr>
    </w:lvl>
    <w:lvl w:ilvl="8">
      <w:start w:val="1"/>
      <w:numFmt w:val="decimal"/>
      <w:lvlText w:val="%9."/>
      <w:lvlJc w:val="left"/>
      <w:pPr>
        <w:tabs>
          <w:tab w:val="num" w:pos="2886"/>
        </w:tabs>
        <w:ind w:left="2886" w:hanging="360"/>
      </w:pPr>
      <w:rPr>
        <w:rFonts w:ascii="Times New Roman" w:hAnsi="Times New Roman" w:hint="default"/>
        <w:sz w:val="28"/>
      </w:rPr>
    </w:lvl>
  </w:abstractNum>
  <w:abstractNum w:abstractNumId="26">
    <w:nsid w:val="50D12DE7"/>
    <w:multiLevelType w:val="multilevel"/>
    <w:tmpl w:val="5A607E84"/>
    <w:lvl w:ilvl="0">
      <w:start w:val="1"/>
      <w:numFmt w:val="decimal"/>
      <w:lvlText w:val="%1."/>
      <w:lvlJc w:val="left"/>
      <w:pPr>
        <w:tabs>
          <w:tab w:val="num" w:pos="720"/>
        </w:tabs>
        <w:ind w:left="720" w:hanging="360"/>
      </w:pPr>
      <w:rPr>
        <w:rFonts w:ascii="Times New Roman" w:hAnsi="Times New Roman"/>
        <w:sz w:val="28"/>
      </w:rPr>
    </w:lvl>
    <w:lvl w:ilvl="1">
      <w:start w:val="1"/>
      <w:numFmt w:val="decimal"/>
      <w:lvlText w:val="%2."/>
      <w:lvlJc w:val="left"/>
      <w:pPr>
        <w:tabs>
          <w:tab w:val="num" w:pos="1080"/>
        </w:tabs>
        <w:ind w:left="1080" w:hanging="360"/>
      </w:pPr>
      <w:rPr>
        <w:rFonts w:ascii="Times New Roman" w:hAnsi="Times New Roman"/>
        <w:sz w:val="28"/>
      </w:rPr>
    </w:lvl>
    <w:lvl w:ilvl="2">
      <w:start w:val="1"/>
      <w:numFmt w:val="decimal"/>
      <w:lvlText w:val="%3."/>
      <w:lvlJc w:val="left"/>
      <w:pPr>
        <w:tabs>
          <w:tab w:val="num" w:pos="1440"/>
        </w:tabs>
        <w:ind w:left="1440" w:hanging="360"/>
      </w:pPr>
      <w:rPr>
        <w:rFonts w:ascii="Times New Roman" w:hAnsi="Times New Roman"/>
        <w:sz w:val="28"/>
      </w:rPr>
    </w:lvl>
    <w:lvl w:ilvl="3">
      <w:start w:val="1"/>
      <w:numFmt w:val="decimal"/>
      <w:lvlText w:val="%4."/>
      <w:lvlJc w:val="left"/>
      <w:pPr>
        <w:tabs>
          <w:tab w:val="num" w:pos="1800"/>
        </w:tabs>
        <w:ind w:left="1800" w:hanging="360"/>
      </w:pPr>
      <w:rPr>
        <w:rFonts w:ascii="Times New Roman" w:hAnsi="Times New Roman"/>
        <w:sz w:val="28"/>
      </w:rPr>
    </w:lvl>
    <w:lvl w:ilvl="4">
      <w:start w:val="1"/>
      <w:numFmt w:val="decimal"/>
      <w:lvlText w:val="%5."/>
      <w:lvlJc w:val="left"/>
      <w:pPr>
        <w:tabs>
          <w:tab w:val="num" w:pos="2160"/>
        </w:tabs>
        <w:ind w:left="2160" w:hanging="360"/>
      </w:pPr>
      <w:rPr>
        <w:rFonts w:ascii="Times New Roman" w:hAnsi="Times New Roman"/>
        <w:sz w:val="28"/>
      </w:rPr>
    </w:lvl>
    <w:lvl w:ilvl="5">
      <w:start w:val="1"/>
      <w:numFmt w:val="decimal"/>
      <w:lvlText w:val="%6."/>
      <w:lvlJc w:val="left"/>
      <w:pPr>
        <w:tabs>
          <w:tab w:val="num" w:pos="2520"/>
        </w:tabs>
        <w:ind w:left="2520" w:hanging="360"/>
      </w:pPr>
      <w:rPr>
        <w:rFonts w:ascii="Times New Roman" w:hAnsi="Times New Roman"/>
        <w:sz w:val="28"/>
      </w:rPr>
    </w:lvl>
    <w:lvl w:ilvl="6">
      <w:start w:val="1"/>
      <w:numFmt w:val="decimal"/>
      <w:lvlText w:val="%7."/>
      <w:lvlJc w:val="left"/>
      <w:pPr>
        <w:tabs>
          <w:tab w:val="num" w:pos="2880"/>
        </w:tabs>
        <w:ind w:left="2880" w:hanging="360"/>
      </w:pPr>
      <w:rPr>
        <w:rFonts w:ascii="Times New Roman" w:hAnsi="Times New Roman"/>
        <w:sz w:val="28"/>
      </w:rPr>
    </w:lvl>
    <w:lvl w:ilvl="7">
      <w:start w:val="1"/>
      <w:numFmt w:val="decimal"/>
      <w:lvlText w:val="%8."/>
      <w:lvlJc w:val="left"/>
      <w:pPr>
        <w:tabs>
          <w:tab w:val="num" w:pos="3240"/>
        </w:tabs>
        <w:ind w:left="3240" w:hanging="360"/>
      </w:pPr>
      <w:rPr>
        <w:rFonts w:ascii="Times New Roman" w:hAnsi="Times New Roman"/>
        <w:sz w:val="28"/>
      </w:rPr>
    </w:lvl>
    <w:lvl w:ilvl="8">
      <w:start w:val="1"/>
      <w:numFmt w:val="decimal"/>
      <w:lvlText w:val="%9."/>
      <w:lvlJc w:val="left"/>
      <w:pPr>
        <w:tabs>
          <w:tab w:val="num" w:pos="3600"/>
        </w:tabs>
        <w:ind w:left="3600" w:hanging="360"/>
      </w:pPr>
      <w:rPr>
        <w:rFonts w:ascii="Times New Roman" w:hAnsi="Times New Roman"/>
        <w:sz w:val="28"/>
      </w:rPr>
    </w:lvl>
  </w:abstractNum>
  <w:abstractNum w:abstractNumId="27">
    <w:nsid w:val="52444E61"/>
    <w:multiLevelType w:val="multilevel"/>
    <w:tmpl w:val="54941F4E"/>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nsid w:val="53C5767D"/>
    <w:multiLevelType w:val="multilevel"/>
    <w:tmpl w:val="AA16B5B2"/>
    <w:lvl w:ilvl="0">
      <w:start w:val="1"/>
      <w:numFmt w:val="decimal"/>
      <w:lvlText w:val="%1."/>
      <w:lvlJc w:val="left"/>
      <w:pPr>
        <w:tabs>
          <w:tab w:val="num" w:pos="0"/>
        </w:tabs>
        <w:ind w:left="1069" w:hanging="360"/>
      </w:pPr>
    </w:lvl>
    <w:lvl w:ilvl="1">
      <w:start w:val="1"/>
      <w:numFmt w:val="decimal"/>
      <w:pStyle w:val="2"/>
      <w:isLgl/>
      <w:lvlText w:val="%1.%2."/>
      <w:lvlJc w:val="left"/>
      <w:pPr>
        <w:tabs>
          <w:tab w:val="num" w:pos="0"/>
        </w:tabs>
        <w:ind w:left="862" w:hanging="72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tabs>
          <w:tab w:val="num" w:pos="0"/>
        </w:tabs>
        <w:ind w:left="0" w:firstLine="0"/>
      </w:pPr>
      <w:rPr>
        <w:b/>
        <w:color w:val="000000"/>
      </w:rPr>
    </w:lvl>
    <w:lvl w:ilvl="3">
      <w:start w:val="1"/>
      <w:numFmt w:val="decimal"/>
      <w:isLgl/>
      <w:lvlText w:val="%1.%2.%3.%4."/>
      <w:lvlJc w:val="left"/>
      <w:pPr>
        <w:tabs>
          <w:tab w:val="num" w:pos="0"/>
        </w:tabs>
        <w:ind w:left="1789" w:hanging="1080"/>
      </w:pPr>
    </w:lvl>
    <w:lvl w:ilvl="4">
      <w:start w:val="1"/>
      <w:numFmt w:val="decimal"/>
      <w:isLgl/>
      <w:lvlText w:val="%1.%2.%3.%4.%5."/>
      <w:lvlJc w:val="left"/>
      <w:pPr>
        <w:tabs>
          <w:tab w:val="num" w:pos="0"/>
        </w:tabs>
        <w:ind w:left="1789" w:hanging="1080"/>
      </w:pPr>
    </w:lvl>
    <w:lvl w:ilvl="5">
      <w:start w:val="1"/>
      <w:numFmt w:val="decimal"/>
      <w:isLgl/>
      <w:lvlText w:val="%1.%2.%3.%4.%5.%6."/>
      <w:lvlJc w:val="left"/>
      <w:pPr>
        <w:tabs>
          <w:tab w:val="num" w:pos="0"/>
        </w:tabs>
        <w:ind w:left="2149" w:hanging="1440"/>
      </w:pPr>
    </w:lvl>
    <w:lvl w:ilvl="6">
      <w:start w:val="1"/>
      <w:numFmt w:val="decimal"/>
      <w:isLgl/>
      <w:lvlText w:val="%1.%2.%3.%4.%5.%6.%7."/>
      <w:lvlJc w:val="left"/>
      <w:pPr>
        <w:tabs>
          <w:tab w:val="num" w:pos="0"/>
        </w:tabs>
        <w:ind w:left="2509" w:hanging="1800"/>
      </w:pPr>
    </w:lvl>
    <w:lvl w:ilvl="7">
      <w:start w:val="1"/>
      <w:numFmt w:val="decimal"/>
      <w:isLgl/>
      <w:lvlText w:val="%1.%2.%3.%4.%5.%6.%7.%8."/>
      <w:lvlJc w:val="left"/>
      <w:pPr>
        <w:tabs>
          <w:tab w:val="num" w:pos="0"/>
        </w:tabs>
        <w:ind w:left="2509" w:hanging="1800"/>
      </w:pPr>
    </w:lvl>
    <w:lvl w:ilvl="8">
      <w:start w:val="1"/>
      <w:numFmt w:val="decimal"/>
      <w:isLgl/>
      <w:lvlText w:val="%1.%2.%3.%4.%5.%6.%7.%8.%9."/>
      <w:lvlJc w:val="left"/>
      <w:pPr>
        <w:tabs>
          <w:tab w:val="num" w:pos="0"/>
        </w:tabs>
        <w:ind w:left="2869" w:hanging="2160"/>
      </w:pPr>
    </w:lvl>
  </w:abstractNum>
  <w:abstractNum w:abstractNumId="29">
    <w:nsid w:val="57EA6D25"/>
    <w:multiLevelType w:val="multilevel"/>
    <w:tmpl w:val="D82EF4C6"/>
    <w:lvl w:ilvl="0">
      <w:start w:val="1"/>
      <w:numFmt w:val="decimal"/>
      <w:lvlText w:val="%1."/>
      <w:lvlJc w:val="left"/>
      <w:pPr>
        <w:tabs>
          <w:tab w:val="num" w:pos="720"/>
        </w:tabs>
        <w:ind w:left="720" w:hanging="360"/>
      </w:pPr>
      <w:rPr>
        <w:rFonts w:ascii="Times New Roman" w:hAnsi="Times New Roman"/>
        <w:sz w:val="28"/>
      </w:rPr>
    </w:lvl>
    <w:lvl w:ilvl="1">
      <w:start w:val="1"/>
      <w:numFmt w:val="decimal"/>
      <w:lvlText w:val="%2."/>
      <w:lvlJc w:val="left"/>
      <w:pPr>
        <w:tabs>
          <w:tab w:val="num" w:pos="1080"/>
        </w:tabs>
        <w:ind w:left="1080" w:hanging="360"/>
      </w:pPr>
      <w:rPr>
        <w:rFonts w:ascii="Times New Roman" w:hAnsi="Times New Roman"/>
        <w:sz w:val="28"/>
      </w:rPr>
    </w:lvl>
    <w:lvl w:ilvl="2">
      <w:start w:val="1"/>
      <w:numFmt w:val="decimal"/>
      <w:lvlText w:val="%3."/>
      <w:lvlJc w:val="left"/>
      <w:pPr>
        <w:tabs>
          <w:tab w:val="num" w:pos="1440"/>
        </w:tabs>
        <w:ind w:left="1440" w:hanging="360"/>
      </w:pPr>
      <w:rPr>
        <w:rFonts w:ascii="Times New Roman" w:hAnsi="Times New Roman"/>
        <w:sz w:val="28"/>
      </w:rPr>
    </w:lvl>
    <w:lvl w:ilvl="3">
      <w:start w:val="1"/>
      <w:numFmt w:val="decimal"/>
      <w:lvlText w:val="%4."/>
      <w:lvlJc w:val="left"/>
      <w:pPr>
        <w:tabs>
          <w:tab w:val="num" w:pos="1800"/>
        </w:tabs>
        <w:ind w:left="1800" w:hanging="360"/>
      </w:pPr>
      <w:rPr>
        <w:rFonts w:ascii="Times New Roman" w:hAnsi="Times New Roman"/>
        <w:sz w:val="28"/>
      </w:rPr>
    </w:lvl>
    <w:lvl w:ilvl="4">
      <w:start w:val="1"/>
      <w:numFmt w:val="decimal"/>
      <w:lvlText w:val="%5."/>
      <w:lvlJc w:val="left"/>
      <w:pPr>
        <w:tabs>
          <w:tab w:val="num" w:pos="2160"/>
        </w:tabs>
        <w:ind w:left="2160" w:hanging="360"/>
      </w:pPr>
      <w:rPr>
        <w:rFonts w:ascii="Times New Roman" w:hAnsi="Times New Roman"/>
        <w:sz w:val="28"/>
      </w:rPr>
    </w:lvl>
    <w:lvl w:ilvl="5">
      <w:start w:val="1"/>
      <w:numFmt w:val="decimal"/>
      <w:lvlText w:val="%6."/>
      <w:lvlJc w:val="left"/>
      <w:pPr>
        <w:tabs>
          <w:tab w:val="num" w:pos="2520"/>
        </w:tabs>
        <w:ind w:left="2520" w:hanging="360"/>
      </w:pPr>
      <w:rPr>
        <w:rFonts w:ascii="Times New Roman" w:hAnsi="Times New Roman"/>
        <w:sz w:val="28"/>
      </w:rPr>
    </w:lvl>
    <w:lvl w:ilvl="6">
      <w:start w:val="1"/>
      <w:numFmt w:val="decimal"/>
      <w:lvlText w:val="%7."/>
      <w:lvlJc w:val="left"/>
      <w:pPr>
        <w:tabs>
          <w:tab w:val="num" w:pos="2880"/>
        </w:tabs>
        <w:ind w:left="2880" w:hanging="360"/>
      </w:pPr>
      <w:rPr>
        <w:rFonts w:ascii="Times New Roman" w:hAnsi="Times New Roman"/>
        <w:sz w:val="28"/>
      </w:rPr>
    </w:lvl>
    <w:lvl w:ilvl="7">
      <w:start w:val="1"/>
      <w:numFmt w:val="decimal"/>
      <w:lvlText w:val="%8."/>
      <w:lvlJc w:val="left"/>
      <w:pPr>
        <w:tabs>
          <w:tab w:val="num" w:pos="3240"/>
        </w:tabs>
        <w:ind w:left="3240" w:hanging="360"/>
      </w:pPr>
      <w:rPr>
        <w:rFonts w:ascii="Times New Roman" w:hAnsi="Times New Roman"/>
        <w:sz w:val="28"/>
      </w:rPr>
    </w:lvl>
    <w:lvl w:ilvl="8">
      <w:start w:val="1"/>
      <w:numFmt w:val="decimal"/>
      <w:lvlText w:val="%9."/>
      <w:lvlJc w:val="left"/>
      <w:pPr>
        <w:tabs>
          <w:tab w:val="num" w:pos="3600"/>
        </w:tabs>
        <w:ind w:left="3600" w:hanging="360"/>
      </w:pPr>
      <w:rPr>
        <w:rFonts w:ascii="Times New Roman" w:hAnsi="Times New Roman"/>
        <w:sz w:val="28"/>
      </w:rPr>
    </w:lvl>
  </w:abstractNum>
  <w:abstractNum w:abstractNumId="30">
    <w:nsid w:val="5A98348B"/>
    <w:multiLevelType w:val="multilevel"/>
    <w:tmpl w:val="E376C21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nsid w:val="605F75C5"/>
    <w:multiLevelType w:val="hybridMultilevel"/>
    <w:tmpl w:val="A5CAE308"/>
    <w:lvl w:ilvl="0" w:tplc="41163FC8">
      <w:numFmt w:val="bullet"/>
      <w:lvlText w:val=""/>
      <w:lvlJc w:val="left"/>
      <w:pPr>
        <w:ind w:left="827" w:hanging="360"/>
      </w:pPr>
      <w:rPr>
        <w:rFonts w:ascii="Symbol" w:eastAsia="Symbol" w:hAnsi="Symbol" w:cs="Symbol" w:hint="default"/>
        <w:w w:val="99"/>
        <w:sz w:val="20"/>
        <w:szCs w:val="20"/>
        <w:lang w:val="ru-RU" w:eastAsia="en-US" w:bidi="ar-SA"/>
      </w:rPr>
    </w:lvl>
    <w:lvl w:ilvl="1" w:tplc="3AC64A64">
      <w:numFmt w:val="bullet"/>
      <w:lvlText w:val="•"/>
      <w:lvlJc w:val="left"/>
      <w:pPr>
        <w:ind w:left="1229" w:hanging="360"/>
      </w:pPr>
      <w:rPr>
        <w:rFonts w:hint="default"/>
        <w:lang w:val="ru-RU" w:eastAsia="en-US" w:bidi="ar-SA"/>
      </w:rPr>
    </w:lvl>
    <w:lvl w:ilvl="2" w:tplc="5350973A">
      <w:numFmt w:val="bullet"/>
      <w:lvlText w:val="•"/>
      <w:lvlJc w:val="left"/>
      <w:pPr>
        <w:ind w:left="1639" w:hanging="360"/>
      </w:pPr>
      <w:rPr>
        <w:rFonts w:hint="default"/>
        <w:lang w:val="ru-RU" w:eastAsia="en-US" w:bidi="ar-SA"/>
      </w:rPr>
    </w:lvl>
    <w:lvl w:ilvl="3" w:tplc="14DCB504">
      <w:numFmt w:val="bullet"/>
      <w:lvlText w:val="•"/>
      <w:lvlJc w:val="left"/>
      <w:pPr>
        <w:ind w:left="2049" w:hanging="360"/>
      </w:pPr>
      <w:rPr>
        <w:rFonts w:hint="default"/>
        <w:lang w:val="ru-RU" w:eastAsia="en-US" w:bidi="ar-SA"/>
      </w:rPr>
    </w:lvl>
    <w:lvl w:ilvl="4" w:tplc="F4003760">
      <w:numFmt w:val="bullet"/>
      <w:lvlText w:val="•"/>
      <w:lvlJc w:val="left"/>
      <w:pPr>
        <w:ind w:left="2459" w:hanging="360"/>
      </w:pPr>
      <w:rPr>
        <w:rFonts w:hint="default"/>
        <w:lang w:val="ru-RU" w:eastAsia="en-US" w:bidi="ar-SA"/>
      </w:rPr>
    </w:lvl>
    <w:lvl w:ilvl="5" w:tplc="EFA8C752">
      <w:numFmt w:val="bullet"/>
      <w:lvlText w:val="•"/>
      <w:lvlJc w:val="left"/>
      <w:pPr>
        <w:ind w:left="2869" w:hanging="360"/>
      </w:pPr>
      <w:rPr>
        <w:rFonts w:hint="default"/>
        <w:lang w:val="ru-RU" w:eastAsia="en-US" w:bidi="ar-SA"/>
      </w:rPr>
    </w:lvl>
    <w:lvl w:ilvl="6" w:tplc="2DFC819E">
      <w:numFmt w:val="bullet"/>
      <w:lvlText w:val="•"/>
      <w:lvlJc w:val="left"/>
      <w:pPr>
        <w:ind w:left="3278" w:hanging="360"/>
      </w:pPr>
      <w:rPr>
        <w:rFonts w:hint="default"/>
        <w:lang w:val="ru-RU" w:eastAsia="en-US" w:bidi="ar-SA"/>
      </w:rPr>
    </w:lvl>
    <w:lvl w:ilvl="7" w:tplc="0FA47808">
      <w:numFmt w:val="bullet"/>
      <w:lvlText w:val="•"/>
      <w:lvlJc w:val="left"/>
      <w:pPr>
        <w:ind w:left="3688" w:hanging="360"/>
      </w:pPr>
      <w:rPr>
        <w:rFonts w:hint="default"/>
        <w:lang w:val="ru-RU" w:eastAsia="en-US" w:bidi="ar-SA"/>
      </w:rPr>
    </w:lvl>
    <w:lvl w:ilvl="8" w:tplc="3656D628">
      <w:numFmt w:val="bullet"/>
      <w:lvlText w:val="•"/>
      <w:lvlJc w:val="left"/>
      <w:pPr>
        <w:ind w:left="4098" w:hanging="360"/>
      </w:pPr>
      <w:rPr>
        <w:rFonts w:hint="default"/>
        <w:lang w:val="ru-RU" w:eastAsia="en-US" w:bidi="ar-SA"/>
      </w:rPr>
    </w:lvl>
  </w:abstractNum>
  <w:abstractNum w:abstractNumId="32">
    <w:nsid w:val="60B421AF"/>
    <w:multiLevelType w:val="hybridMultilevel"/>
    <w:tmpl w:val="602ABAD0"/>
    <w:lvl w:ilvl="0" w:tplc="A210C15E">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nsid w:val="62AA5664"/>
    <w:multiLevelType w:val="hybridMultilevel"/>
    <w:tmpl w:val="25A6DBFA"/>
    <w:lvl w:ilvl="0" w:tplc="A210C15E">
      <w:start w:val="1"/>
      <w:numFmt w:val="bullet"/>
      <w:lvlText w:val="⁻"/>
      <w:lvlJc w:val="left"/>
      <w:pPr>
        <w:ind w:left="1440" w:hanging="360"/>
      </w:pPr>
      <w:rPr>
        <w:rFonts w:ascii="Times New Roman" w:hAnsi="Times New Roman" w:cs="Times New Roman"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4">
    <w:nsid w:val="65A82EF5"/>
    <w:multiLevelType w:val="multilevel"/>
    <w:tmpl w:val="4E42A2E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nsid w:val="6841579B"/>
    <w:multiLevelType w:val="multilevel"/>
    <w:tmpl w:val="5218CD9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6">
    <w:nsid w:val="6D87151C"/>
    <w:multiLevelType w:val="hybridMultilevel"/>
    <w:tmpl w:val="2214DEC2"/>
    <w:lvl w:ilvl="0" w:tplc="0419000F">
      <w:start w:val="1"/>
      <w:numFmt w:val="decimal"/>
      <w:lvlText w:val="%1."/>
      <w:lvlJc w:val="left"/>
      <w:pPr>
        <w:ind w:left="1786" w:hanging="360"/>
      </w:pPr>
    </w:lvl>
    <w:lvl w:ilvl="1" w:tplc="04190019" w:tentative="1">
      <w:start w:val="1"/>
      <w:numFmt w:val="lowerLetter"/>
      <w:lvlText w:val="%2."/>
      <w:lvlJc w:val="left"/>
      <w:pPr>
        <w:ind w:left="2506" w:hanging="360"/>
      </w:pPr>
    </w:lvl>
    <w:lvl w:ilvl="2" w:tplc="0419001B" w:tentative="1">
      <w:start w:val="1"/>
      <w:numFmt w:val="lowerRoman"/>
      <w:lvlText w:val="%3."/>
      <w:lvlJc w:val="right"/>
      <w:pPr>
        <w:ind w:left="3226" w:hanging="180"/>
      </w:pPr>
    </w:lvl>
    <w:lvl w:ilvl="3" w:tplc="0419000F" w:tentative="1">
      <w:start w:val="1"/>
      <w:numFmt w:val="decimal"/>
      <w:lvlText w:val="%4."/>
      <w:lvlJc w:val="left"/>
      <w:pPr>
        <w:ind w:left="3946" w:hanging="360"/>
      </w:pPr>
    </w:lvl>
    <w:lvl w:ilvl="4" w:tplc="04190019" w:tentative="1">
      <w:start w:val="1"/>
      <w:numFmt w:val="lowerLetter"/>
      <w:lvlText w:val="%5."/>
      <w:lvlJc w:val="left"/>
      <w:pPr>
        <w:ind w:left="4666" w:hanging="360"/>
      </w:pPr>
    </w:lvl>
    <w:lvl w:ilvl="5" w:tplc="0419001B" w:tentative="1">
      <w:start w:val="1"/>
      <w:numFmt w:val="lowerRoman"/>
      <w:lvlText w:val="%6."/>
      <w:lvlJc w:val="right"/>
      <w:pPr>
        <w:ind w:left="5386" w:hanging="180"/>
      </w:pPr>
    </w:lvl>
    <w:lvl w:ilvl="6" w:tplc="0419000F" w:tentative="1">
      <w:start w:val="1"/>
      <w:numFmt w:val="decimal"/>
      <w:lvlText w:val="%7."/>
      <w:lvlJc w:val="left"/>
      <w:pPr>
        <w:ind w:left="6106" w:hanging="360"/>
      </w:pPr>
    </w:lvl>
    <w:lvl w:ilvl="7" w:tplc="04190019" w:tentative="1">
      <w:start w:val="1"/>
      <w:numFmt w:val="lowerLetter"/>
      <w:lvlText w:val="%8."/>
      <w:lvlJc w:val="left"/>
      <w:pPr>
        <w:ind w:left="6826" w:hanging="360"/>
      </w:pPr>
    </w:lvl>
    <w:lvl w:ilvl="8" w:tplc="0419001B" w:tentative="1">
      <w:start w:val="1"/>
      <w:numFmt w:val="lowerRoman"/>
      <w:lvlText w:val="%9."/>
      <w:lvlJc w:val="right"/>
      <w:pPr>
        <w:ind w:left="7546" w:hanging="180"/>
      </w:pPr>
    </w:lvl>
  </w:abstractNum>
  <w:abstractNum w:abstractNumId="37">
    <w:nsid w:val="7183728E"/>
    <w:multiLevelType w:val="multilevel"/>
    <w:tmpl w:val="37A29450"/>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8">
    <w:nsid w:val="77205EB4"/>
    <w:multiLevelType w:val="multilevel"/>
    <w:tmpl w:val="43F0B72C"/>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28"/>
  </w:num>
  <w:num w:numId="2">
    <w:abstractNumId w:val="34"/>
  </w:num>
  <w:num w:numId="3">
    <w:abstractNumId w:val="16"/>
  </w:num>
  <w:num w:numId="4">
    <w:abstractNumId w:val="11"/>
  </w:num>
  <w:num w:numId="5">
    <w:abstractNumId w:val="2"/>
  </w:num>
  <w:num w:numId="6">
    <w:abstractNumId w:val="29"/>
  </w:num>
  <w:num w:numId="7">
    <w:abstractNumId w:val="35"/>
  </w:num>
  <w:num w:numId="8">
    <w:abstractNumId w:val="30"/>
  </w:num>
  <w:num w:numId="9">
    <w:abstractNumId w:val="8"/>
  </w:num>
  <w:num w:numId="10">
    <w:abstractNumId w:val="37"/>
  </w:num>
  <w:num w:numId="11">
    <w:abstractNumId w:val="20"/>
  </w:num>
  <w:num w:numId="12">
    <w:abstractNumId w:val="12"/>
  </w:num>
  <w:num w:numId="13">
    <w:abstractNumId w:val="10"/>
  </w:num>
  <w:num w:numId="14">
    <w:abstractNumId w:val="27"/>
  </w:num>
  <w:num w:numId="15">
    <w:abstractNumId w:val="1"/>
  </w:num>
  <w:num w:numId="16">
    <w:abstractNumId w:val="38"/>
  </w:num>
  <w:num w:numId="17">
    <w:abstractNumId w:val="6"/>
  </w:num>
  <w:num w:numId="18">
    <w:abstractNumId w:val="21"/>
  </w:num>
  <w:num w:numId="19">
    <w:abstractNumId w:val="25"/>
  </w:num>
  <w:num w:numId="20">
    <w:abstractNumId w:val="19"/>
  </w:num>
  <w:num w:numId="21">
    <w:abstractNumId w:val="22"/>
  </w:num>
  <w:num w:numId="22">
    <w:abstractNumId w:val="13"/>
  </w:num>
  <w:num w:numId="23">
    <w:abstractNumId w:val="14"/>
  </w:num>
  <w:num w:numId="24">
    <w:abstractNumId w:val="17"/>
  </w:num>
  <w:num w:numId="25">
    <w:abstractNumId w:val="26"/>
  </w:num>
  <w:num w:numId="26">
    <w:abstractNumId w:val="3"/>
  </w:num>
  <w:num w:numId="27">
    <w:abstractNumId w:val="9"/>
  </w:num>
  <w:num w:numId="28">
    <w:abstractNumId w:val="33"/>
  </w:num>
  <w:num w:numId="29">
    <w:abstractNumId w:val="7"/>
  </w:num>
  <w:num w:numId="30">
    <w:abstractNumId w:val="23"/>
  </w:num>
  <w:num w:numId="31">
    <w:abstractNumId w:val="32"/>
  </w:num>
  <w:num w:numId="32">
    <w:abstractNumId w:val="5"/>
  </w:num>
  <w:num w:numId="33">
    <w:abstractNumId w:val="15"/>
  </w:num>
  <w:num w:numId="34">
    <w:abstractNumId w:val="4"/>
  </w:num>
  <w:num w:numId="35">
    <w:abstractNumId w:val="0"/>
  </w:num>
  <w:num w:numId="36">
    <w:abstractNumId w:val="24"/>
  </w:num>
  <w:num w:numId="37">
    <w:abstractNumId w:val="36"/>
  </w:num>
  <w:num w:numId="38">
    <w:abstractNumId w:val="31"/>
  </w:num>
  <w:num w:numId="3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hideSpellingErrors/>
  <w:defaultTabStop w:val="643"/>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
  <w:rsids>
    <w:rsidRoot w:val="00AE3056"/>
    <w:rsid w:val="000217C4"/>
    <w:rsid w:val="00022BFF"/>
    <w:rsid w:val="0004192E"/>
    <w:rsid w:val="00065DF5"/>
    <w:rsid w:val="00082A85"/>
    <w:rsid w:val="00084AD0"/>
    <w:rsid w:val="000A060F"/>
    <w:rsid w:val="000C36D3"/>
    <w:rsid w:val="000D2AE2"/>
    <w:rsid w:val="000E1490"/>
    <w:rsid w:val="00107A1B"/>
    <w:rsid w:val="0012396A"/>
    <w:rsid w:val="001239A0"/>
    <w:rsid w:val="001406D3"/>
    <w:rsid w:val="00172BC0"/>
    <w:rsid w:val="001963C8"/>
    <w:rsid w:val="001A6456"/>
    <w:rsid w:val="001B0584"/>
    <w:rsid w:val="001B2E77"/>
    <w:rsid w:val="001C2E7F"/>
    <w:rsid w:val="001D51F9"/>
    <w:rsid w:val="001F4076"/>
    <w:rsid w:val="001F5433"/>
    <w:rsid w:val="001F705F"/>
    <w:rsid w:val="001F7C1C"/>
    <w:rsid w:val="00200710"/>
    <w:rsid w:val="00216657"/>
    <w:rsid w:val="00230303"/>
    <w:rsid w:val="0026631F"/>
    <w:rsid w:val="00284905"/>
    <w:rsid w:val="002964D1"/>
    <w:rsid w:val="002B1CAA"/>
    <w:rsid w:val="002C2E6C"/>
    <w:rsid w:val="002F5913"/>
    <w:rsid w:val="0030285E"/>
    <w:rsid w:val="0030754A"/>
    <w:rsid w:val="0032046B"/>
    <w:rsid w:val="00324638"/>
    <w:rsid w:val="00351362"/>
    <w:rsid w:val="00354E42"/>
    <w:rsid w:val="00365313"/>
    <w:rsid w:val="00384D93"/>
    <w:rsid w:val="00386CBE"/>
    <w:rsid w:val="003E6E9F"/>
    <w:rsid w:val="003F2C34"/>
    <w:rsid w:val="003F5224"/>
    <w:rsid w:val="003F6851"/>
    <w:rsid w:val="00401989"/>
    <w:rsid w:val="0040678E"/>
    <w:rsid w:val="0042531B"/>
    <w:rsid w:val="00455394"/>
    <w:rsid w:val="004913D1"/>
    <w:rsid w:val="004954A1"/>
    <w:rsid w:val="004A0568"/>
    <w:rsid w:val="004A4DA2"/>
    <w:rsid w:val="004A607D"/>
    <w:rsid w:val="004C43B5"/>
    <w:rsid w:val="004C6653"/>
    <w:rsid w:val="004F4A53"/>
    <w:rsid w:val="004F4C8E"/>
    <w:rsid w:val="0050243F"/>
    <w:rsid w:val="00503F8A"/>
    <w:rsid w:val="005103A1"/>
    <w:rsid w:val="00511387"/>
    <w:rsid w:val="00540058"/>
    <w:rsid w:val="0055296F"/>
    <w:rsid w:val="005559A3"/>
    <w:rsid w:val="00560D45"/>
    <w:rsid w:val="00594820"/>
    <w:rsid w:val="00597FF2"/>
    <w:rsid w:val="005A4B29"/>
    <w:rsid w:val="005B4B08"/>
    <w:rsid w:val="005D0BCD"/>
    <w:rsid w:val="00684C53"/>
    <w:rsid w:val="00687CB2"/>
    <w:rsid w:val="006B51CF"/>
    <w:rsid w:val="006B742B"/>
    <w:rsid w:val="006C1CDA"/>
    <w:rsid w:val="006D0635"/>
    <w:rsid w:val="006D0AE3"/>
    <w:rsid w:val="006D301F"/>
    <w:rsid w:val="006E5F0E"/>
    <w:rsid w:val="007018B1"/>
    <w:rsid w:val="00704642"/>
    <w:rsid w:val="007535D1"/>
    <w:rsid w:val="00753CC4"/>
    <w:rsid w:val="00754C94"/>
    <w:rsid w:val="00764B39"/>
    <w:rsid w:val="007671D5"/>
    <w:rsid w:val="0077620F"/>
    <w:rsid w:val="007A1081"/>
    <w:rsid w:val="007B4150"/>
    <w:rsid w:val="007B5CA5"/>
    <w:rsid w:val="00802ADB"/>
    <w:rsid w:val="00807A07"/>
    <w:rsid w:val="0081231D"/>
    <w:rsid w:val="00855763"/>
    <w:rsid w:val="00875423"/>
    <w:rsid w:val="0088682B"/>
    <w:rsid w:val="0089426A"/>
    <w:rsid w:val="008B0F87"/>
    <w:rsid w:val="008B1502"/>
    <w:rsid w:val="008C5E0A"/>
    <w:rsid w:val="008E1A82"/>
    <w:rsid w:val="00902270"/>
    <w:rsid w:val="009062D2"/>
    <w:rsid w:val="0090699C"/>
    <w:rsid w:val="00916172"/>
    <w:rsid w:val="00916FED"/>
    <w:rsid w:val="00956474"/>
    <w:rsid w:val="009743D6"/>
    <w:rsid w:val="00981135"/>
    <w:rsid w:val="009860DA"/>
    <w:rsid w:val="0099479F"/>
    <w:rsid w:val="009B5247"/>
    <w:rsid w:val="009B6AF9"/>
    <w:rsid w:val="009B74FE"/>
    <w:rsid w:val="009C47B4"/>
    <w:rsid w:val="009D19DF"/>
    <w:rsid w:val="009E076B"/>
    <w:rsid w:val="009F2709"/>
    <w:rsid w:val="00A06EFD"/>
    <w:rsid w:val="00A502C0"/>
    <w:rsid w:val="00A53F44"/>
    <w:rsid w:val="00A63EE2"/>
    <w:rsid w:val="00A74D72"/>
    <w:rsid w:val="00A94958"/>
    <w:rsid w:val="00AA08EE"/>
    <w:rsid w:val="00AD1921"/>
    <w:rsid w:val="00AD7B18"/>
    <w:rsid w:val="00AE3056"/>
    <w:rsid w:val="00AE4DA2"/>
    <w:rsid w:val="00B13C6C"/>
    <w:rsid w:val="00B50C0D"/>
    <w:rsid w:val="00B53B27"/>
    <w:rsid w:val="00B62B23"/>
    <w:rsid w:val="00B62F4E"/>
    <w:rsid w:val="00B82137"/>
    <w:rsid w:val="00B906D7"/>
    <w:rsid w:val="00B90E8C"/>
    <w:rsid w:val="00BB1140"/>
    <w:rsid w:val="00BC2018"/>
    <w:rsid w:val="00BC61AE"/>
    <w:rsid w:val="00BC774C"/>
    <w:rsid w:val="00BF0B91"/>
    <w:rsid w:val="00BF41F4"/>
    <w:rsid w:val="00C0404C"/>
    <w:rsid w:val="00C122E4"/>
    <w:rsid w:val="00C14892"/>
    <w:rsid w:val="00C16361"/>
    <w:rsid w:val="00C1677F"/>
    <w:rsid w:val="00C510C4"/>
    <w:rsid w:val="00C5296D"/>
    <w:rsid w:val="00C533D9"/>
    <w:rsid w:val="00C651E0"/>
    <w:rsid w:val="00C80E02"/>
    <w:rsid w:val="00C963CD"/>
    <w:rsid w:val="00CD5046"/>
    <w:rsid w:val="00D03117"/>
    <w:rsid w:val="00D061DE"/>
    <w:rsid w:val="00D078E5"/>
    <w:rsid w:val="00D12F7C"/>
    <w:rsid w:val="00D14833"/>
    <w:rsid w:val="00D63D89"/>
    <w:rsid w:val="00D65E8B"/>
    <w:rsid w:val="00D91E35"/>
    <w:rsid w:val="00DA6A56"/>
    <w:rsid w:val="00DE6D37"/>
    <w:rsid w:val="00E03653"/>
    <w:rsid w:val="00E05615"/>
    <w:rsid w:val="00E3203E"/>
    <w:rsid w:val="00E32605"/>
    <w:rsid w:val="00E41144"/>
    <w:rsid w:val="00E77B53"/>
    <w:rsid w:val="00E90600"/>
    <w:rsid w:val="00EB3105"/>
    <w:rsid w:val="00EC6185"/>
    <w:rsid w:val="00EE6490"/>
    <w:rsid w:val="00F13611"/>
    <w:rsid w:val="00F15346"/>
    <w:rsid w:val="00F36290"/>
    <w:rsid w:val="00F624C3"/>
    <w:rsid w:val="00F67DD6"/>
    <w:rsid w:val="00F83AAA"/>
    <w:rsid w:val="00FA6B41"/>
    <w:rsid w:val="00FC2E9F"/>
    <w:rsid w:val="00FD4EEF"/>
    <w:rsid w:val="00FE24C3"/>
    <w:rsid w:val="00FE4C4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Segoe UI" w:hAnsi="Calibri" w:cs="Tahoma"/>
        <w:sz w:val="22"/>
        <w:szCs w:val="22"/>
        <w:lang w:val="ru-RU" w:eastAsia="ru-RU"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0"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86CBE"/>
    <w:pPr>
      <w:overflowPunct w:val="0"/>
      <w:spacing w:after="200" w:line="276" w:lineRule="auto"/>
    </w:pPr>
  </w:style>
  <w:style w:type="paragraph" w:styleId="1">
    <w:name w:val="heading 1"/>
    <w:basedOn w:val="a"/>
    <w:next w:val="a"/>
    <w:link w:val="10"/>
    <w:qFormat/>
    <w:rsid w:val="00BF41F4"/>
    <w:pPr>
      <w:keepNext/>
      <w:keepLines/>
      <w:spacing w:after="0"/>
      <w:jc w:val="center"/>
      <w:outlineLvl w:val="0"/>
    </w:pPr>
    <w:rPr>
      <w:rFonts w:ascii="Times New Roman" w:hAnsi="Times New Roman" w:cs="Times New Roman"/>
      <w:b/>
      <w:bCs/>
      <w:color w:val="000000" w:themeColor="dark1"/>
      <w:sz w:val="28"/>
      <w:szCs w:val="28"/>
    </w:rPr>
  </w:style>
  <w:style w:type="paragraph" w:styleId="2">
    <w:name w:val="heading 2"/>
    <w:basedOn w:val="a"/>
    <w:next w:val="a"/>
    <w:link w:val="20"/>
    <w:qFormat/>
    <w:rsid w:val="00684C53"/>
    <w:pPr>
      <w:keepNext/>
      <w:keepLines/>
      <w:numPr>
        <w:ilvl w:val="1"/>
        <w:numId w:val="1"/>
      </w:numPr>
      <w:spacing w:before="200" w:after="0"/>
      <w:ind w:left="0" w:firstLine="709"/>
      <w:outlineLvl w:val="1"/>
    </w:pPr>
    <w:rPr>
      <w:rFonts w:ascii="Times New Roman" w:hAnsi="Times New Roman" w:cs="Times New Roman"/>
      <w:b/>
      <w:bCs/>
      <w:color w:val="000000" w:themeColor="dark1"/>
      <w:sz w:val="28"/>
      <w:szCs w:val="28"/>
    </w:rPr>
  </w:style>
  <w:style w:type="paragraph" w:styleId="3">
    <w:name w:val="heading 3"/>
    <w:basedOn w:val="a"/>
    <w:link w:val="30"/>
    <w:qFormat/>
    <w:pPr>
      <w:spacing w:before="280" w:after="280" w:line="240" w:lineRule="auto"/>
      <w:outlineLvl w:val="2"/>
    </w:pPr>
    <w:rPr>
      <w:rFonts w:ascii="Times New Roman" w:eastAsia="Times New Roman" w:hAnsi="Times New Roman" w:cs="Times New Roman"/>
      <w:b/>
      <w:bCs/>
      <w:sz w:val="27"/>
      <w:szCs w:val="27"/>
    </w:rPr>
  </w:style>
  <w:style w:type="paragraph" w:styleId="4">
    <w:name w:val="heading 4"/>
    <w:basedOn w:val="user"/>
    <w:next w:val="a0"/>
    <w:qFormat/>
    <w:pPr>
      <w:spacing w:before="120"/>
      <w:outlineLvl w:val="3"/>
    </w:pPr>
    <w:rPr>
      <w:rFonts w:ascii="Liberation Serif" w:eastAsia="Segoe UI" w:hAnsi="Liberation Serif" w:cs="Tahoma"/>
      <w:b/>
      <w:bCs/>
      <w:sz w:val="24"/>
      <w:szCs w:val="24"/>
    </w:rPr>
  </w:style>
  <w:style w:type="paragraph" w:styleId="9">
    <w:name w:val="heading 9"/>
    <w:basedOn w:val="a"/>
    <w:next w:val="a"/>
    <w:link w:val="90"/>
    <w:uiPriority w:val="9"/>
    <w:semiHidden/>
    <w:unhideWhenUsed/>
    <w:qFormat/>
    <w:rsid w:val="008B0F8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Strong"/>
    <w:basedOn w:val="a1"/>
    <w:qFormat/>
    <w:rPr>
      <w:b/>
      <w:bCs/>
    </w:rPr>
  </w:style>
  <w:style w:type="character" w:customStyle="1" w:styleId="a5">
    <w:name w:val="Текст выноски Знак"/>
    <w:basedOn w:val="a1"/>
    <w:link w:val="a6"/>
    <w:qFormat/>
    <w:rPr>
      <w:rFonts w:ascii="Tahoma" w:hAnsi="Tahoma" w:cs="Tahoma"/>
      <w:sz w:val="16"/>
      <w:szCs w:val="16"/>
    </w:rPr>
  </w:style>
  <w:style w:type="character" w:customStyle="1" w:styleId="a7">
    <w:name w:val="Абзац списка Знак"/>
    <w:basedOn w:val="a1"/>
    <w:link w:val="a8"/>
    <w:uiPriority w:val="34"/>
    <w:qFormat/>
  </w:style>
  <w:style w:type="character" w:customStyle="1" w:styleId="a9">
    <w:name w:val="Текст концевой сноски Знак"/>
    <w:basedOn w:val="a1"/>
    <w:link w:val="aa"/>
    <w:qFormat/>
    <w:rPr>
      <w:sz w:val="20"/>
      <w:szCs w:val="20"/>
    </w:rPr>
  </w:style>
  <w:style w:type="character" w:customStyle="1" w:styleId="user0">
    <w:name w:val="Символ концевой сноски (user)"/>
    <w:qFormat/>
    <w:rPr>
      <w:vertAlign w:val="superscript"/>
    </w:rPr>
  </w:style>
  <w:style w:type="character" w:customStyle="1" w:styleId="ab">
    <w:name w:val="Символ концевой сноски"/>
    <w:qFormat/>
    <w:rPr>
      <w:vertAlign w:val="superscript"/>
    </w:rPr>
  </w:style>
  <w:style w:type="character" w:styleId="ac">
    <w:name w:val="endnote reference"/>
    <w:rPr>
      <w:vertAlign w:val="superscript"/>
    </w:rPr>
  </w:style>
  <w:style w:type="character" w:customStyle="1" w:styleId="ad">
    <w:name w:val="Верхний колонтитул Знак"/>
    <w:basedOn w:val="a1"/>
    <w:link w:val="ae"/>
    <w:uiPriority w:val="99"/>
    <w:qFormat/>
  </w:style>
  <w:style w:type="character" w:customStyle="1" w:styleId="af">
    <w:name w:val="Нижний колонтитул Знак"/>
    <w:basedOn w:val="a1"/>
    <w:link w:val="af0"/>
    <w:uiPriority w:val="99"/>
    <w:qFormat/>
  </w:style>
  <w:style w:type="character" w:customStyle="1" w:styleId="30">
    <w:name w:val="Заголовок 3 Знак"/>
    <w:basedOn w:val="a1"/>
    <w:link w:val="3"/>
    <w:qFormat/>
    <w:rPr>
      <w:rFonts w:ascii="Times New Roman" w:eastAsia="Times New Roman" w:hAnsi="Times New Roman" w:cs="Times New Roman"/>
      <w:b/>
      <w:bCs/>
      <w:sz w:val="27"/>
      <w:szCs w:val="27"/>
    </w:rPr>
  </w:style>
  <w:style w:type="character" w:styleId="af1">
    <w:name w:val="Emphasis"/>
    <w:basedOn w:val="a1"/>
    <w:qFormat/>
    <w:rPr>
      <w:i/>
      <w:iCs/>
    </w:rPr>
  </w:style>
  <w:style w:type="character" w:customStyle="1" w:styleId="af2">
    <w:name w:val="ГОСТ Знак"/>
    <w:link w:val="af3"/>
    <w:qFormat/>
    <w:rPr>
      <w:rFonts w:ascii="Times New Roman" w:eastAsia="Times New Roman" w:hAnsi="Times New Roman" w:cs="Times New Roman"/>
      <w:sz w:val="28"/>
      <w:szCs w:val="28"/>
    </w:rPr>
  </w:style>
  <w:style w:type="character" w:customStyle="1" w:styleId="31">
    <w:name w:val="Основной текст с отступом 3 Знак"/>
    <w:basedOn w:val="a1"/>
    <w:link w:val="32"/>
    <w:qFormat/>
    <w:rPr>
      <w:rFonts w:ascii="Times New Roman" w:eastAsia="Times New Roman" w:hAnsi="Times New Roman" w:cs="Times New Roman"/>
      <w:sz w:val="16"/>
      <w:szCs w:val="16"/>
    </w:rPr>
  </w:style>
  <w:style w:type="character" w:customStyle="1" w:styleId="af4">
    <w:name w:val="Текст пояснительной записки Знак"/>
    <w:basedOn w:val="a1"/>
    <w:link w:val="af5"/>
    <w:qFormat/>
    <w:rPr>
      <w:rFonts w:ascii="Times New Roman" w:eastAsia="Calibri" w:hAnsi="Times New Roman"/>
      <w:sz w:val="28"/>
      <w:lang w:eastAsia="en-US"/>
    </w:rPr>
  </w:style>
  <w:style w:type="character" w:customStyle="1" w:styleId="10">
    <w:name w:val="Заголовок 1 Знак"/>
    <w:basedOn w:val="a1"/>
    <w:link w:val="1"/>
    <w:qFormat/>
    <w:rsid w:val="00BF41F4"/>
    <w:rPr>
      <w:rFonts w:ascii="Times New Roman" w:hAnsi="Times New Roman" w:cs="Times New Roman"/>
      <w:b/>
      <w:bCs/>
      <w:color w:val="000000" w:themeColor="dark1"/>
      <w:sz w:val="28"/>
      <w:szCs w:val="28"/>
    </w:rPr>
  </w:style>
  <w:style w:type="character" w:styleId="af6">
    <w:name w:val="Hyperlink"/>
    <w:basedOn w:val="a1"/>
    <w:uiPriority w:val="99"/>
    <w:rPr>
      <w:color w:val="0000FF" w:themeColor="hyperlink"/>
      <w:u w:val="single"/>
    </w:rPr>
  </w:style>
  <w:style w:type="character" w:styleId="af7">
    <w:name w:val="line number"/>
    <w:basedOn w:val="a1"/>
  </w:style>
  <w:style w:type="character" w:customStyle="1" w:styleId="20">
    <w:name w:val="Заголовок 2 Знак"/>
    <w:basedOn w:val="a1"/>
    <w:link w:val="2"/>
    <w:qFormat/>
    <w:rsid w:val="00684C53"/>
    <w:rPr>
      <w:rFonts w:ascii="Times New Roman" w:hAnsi="Times New Roman" w:cs="Times New Roman"/>
      <w:b/>
      <w:bCs/>
      <w:color w:val="000000" w:themeColor="dark1"/>
      <w:sz w:val="28"/>
      <w:szCs w:val="28"/>
    </w:rPr>
  </w:style>
  <w:style w:type="character" w:customStyle="1" w:styleId="user1">
    <w:name w:val="Ссылка указателя (user)"/>
    <w:qFormat/>
  </w:style>
  <w:style w:type="character" w:customStyle="1" w:styleId="af8">
    <w:name w:val="Ссылка указателя"/>
    <w:qFormat/>
  </w:style>
  <w:style w:type="character" w:customStyle="1" w:styleId="af9">
    <w:name w:val="Символ нумерации"/>
    <w:qFormat/>
    <w:rPr>
      <w:rFonts w:ascii="Times New Roman" w:hAnsi="Times New Roman"/>
      <w:sz w:val="28"/>
    </w:rPr>
  </w:style>
  <w:style w:type="character" w:customStyle="1" w:styleId="afa">
    <w:name w:val="Маркеры"/>
    <w:qFormat/>
    <w:rPr>
      <w:rFonts w:ascii="OpenSymbol" w:eastAsia="OpenSymbol" w:hAnsi="OpenSymbol" w:cs="OpenSymbol"/>
    </w:rPr>
  </w:style>
  <w:style w:type="character" w:customStyle="1" w:styleId="user2">
    <w:name w:val="Символ нумерации (user)"/>
    <w:qFormat/>
    <w:rPr>
      <w:rFonts w:ascii="Times New Roman" w:hAnsi="Times New Roman"/>
      <w:sz w:val="28"/>
    </w:rPr>
  </w:style>
  <w:style w:type="character" w:customStyle="1" w:styleId="user3">
    <w:name w:val="Маркеры (user)"/>
    <w:qFormat/>
    <w:rPr>
      <w:rFonts w:ascii="OpenSymbol" w:eastAsia="OpenSymbol" w:hAnsi="OpenSymbol" w:cs="OpenSymbol"/>
    </w:rPr>
  </w:style>
  <w:style w:type="character" w:customStyle="1" w:styleId="afb">
    <w:name w:val="Исходный текст"/>
    <w:qFormat/>
    <w:rPr>
      <w:rFonts w:ascii="Liberation Mono" w:eastAsia="Liberation Mono" w:hAnsi="Liberation Mono" w:cs="Liberation Mono"/>
    </w:rPr>
  </w:style>
  <w:style w:type="paragraph" w:customStyle="1" w:styleId="afc">
    <w:name w:val="Заголовок"/>
    <w:basedOn w:val="a"/>
    <w:next w:val="a0"/>
    <w:qFormat/>
    <w:pPr>
      <w:keepNext/>
      <w:spacing w:before="240" w:after="120"/>
    </w:pPr>
    <w:rPr>
      <w:rFonts w:ascii="Liberation Sans" w:eastAsia="Microsoft YaHei" w:hAnsi="Liberation Sans" w:cs="Arial"/>
      <w:sz w:val="28"/>
      <w:szCs w:val="28"/>
    </w:rPr>
  </w:style>
  <w:style w:type="paragraph" w:styleId="a0">
    <w:name w:val="Body Text"/>
    <w:basedOn w:val="a"/>
    <w:pPr>
      <w:spacing w:after="140"/>
    </w:pPr>
  </w:style>
  <w:style w:type="paragraph" w:styleId="afd">
    <w:name w:val="List"/>
    <w:basedOn w:val="a0"/>
    <w:rPr>
      <w:rFonts w:cs="Arial"/>
    </w:rPr>
  </w:style>
  <w:style w:type="paragraph" w:styleId="afe">
    <w:name w:val="caption"/>
    <w:basedOn w:val="a"/>
    <w:qFormat/>
    <w:pPr>
      <w:suppressLineNumbers/>
      <w:spacing w:before="120" w:after="120"/>
    </w:pPr>
    <w:rPr>
      <w:rFonts w:cs="Arial"/>
      <w:i/>
      <w:iCs/>
      <w:sz w:val="24"/>
      <w:szCs w:val="24"/>
    </w:rPr>
  </w:style>
  <w:style w:type="paragraph" w:styleId="aff">
    <w:name w:val="index heading"/>
    <w:basedOn w:val="user"/>
  </w:style>
  <w:style w:type="paragraph" w:customStyle="1" w:styleId="user">
    <w:name w:val="Заголовок (user)"/>
    <w:basedOn w:val="a"/>
    <w:next w:val="a0"/>
    <w:qFormat/>
    <w:pPr>
      <w:keepNext/>
      <w:spacing w:before="240" w:after="120"/>
    </w:pPr>
    <w:rPr>
      <w:rFonts w:ascii="Liberation Sans" w:eastAsia="Microsoft YaHei" w:hAnsi="Liberation Sans" w:cs="Arial"/>
      <w:sz w:val="28"/>
      <w:szCs w:val="28"/>
    </w:rPr>
  </w:style>
  <w:style w:type="paragraph" w:customStyle="1" w:styleId="user4">
    <w:name w:val="Указатель (user)"/>
    <w:basedOn w:val="a"/>
    <w:qFormat/>
    <w:pPr>
      <w:suppressLineNumbers/>
    </w:pPr>
    <w:rPr>
      <w:rFonts w:cs="Arial"/>
    </w:rPr>
  </w:style>
  <w:style w:type="paragraph" w:styleId="a8">
    <w:name w:val="List Paragraph"/>
    <w:basedOn w:val="a"/>
    <w:link w:val="a7"/>
    <w:uiPriority w:val="34"/>
    <w:qFormat/>
    <w:pPr>
      <w:ind w:left="720"/>
      <w:contextualSpacing/>
    </w:pPr>
  </w:style>
  <w:style w:type="paragraph" w:styleId="aff0">
    <w:name w:val="Normal (Web)"/>
    <w:basedOn w:val="a"/>
    <w:qFormat/>
    <w:pPr>
      <w:spacing w:before="280" w:after="280" w:line="240" w:lineRule="auto"/>
    </w:pPr>
    <w:rPr>
      <w:rFonts w:ascii="Times New Roman" w:eastAsia="Times New Roman" w:hAnsi="Times New Roman" w:cs="Times New Roman"/>
      <w:sz w:val="24"/>
      <w:szCs w:val="24"/>
    </w:rPr>
  </w:style>
  <w:style w:type="paragraph" w:styleId="a6">
    <w:name w:val="Balloon Text"/>
    <w:basedOn w:val="a"/>
    <w:link w:val="a5"/>
    <w:qFormat/>
    <w:pPr>
      <w:spacing w:after="0" w:line="240" w:lineRule="auto"/>
    </w:pPr>
    <w:rPr>
      <w:rFonts w:ascii="Tahoma" w:hAnsi="Tahoma"/>
      <w:sz w:val="16"/>
      <w:szCs w:val="16"/>
    </w:rPr>
  </w:style>
  <w:style w:type="paragraph" w:styleId="aa">
    <w:name w:val="endnote text"/>
    <w:basedOn w:val="a"/>
    <w:link w:val="a9"/>
    <w:pPr>
      <w:spacing w:after="0" w:line="240" w:lineRule="auto"/>
    </w:pPr>
    <w:rPr>
      <w:sz w:val="20"/>
      <w:szCs w:val="20"/>
    </w:rPr>
  </w:style>
  <w:style w:type="paragraph" w:customStyle="1" w:styleId="user5">
    <w:name w:val="Колонтитулы (user)"/>
    <w:basedOn w:val="a"/>
    <w:qFormat/>
  </w:style>
  <w:style w:type="paragraph" w:customStyle="1" w:styleId="aff1">
    <w:name w:val="Колонтитулы"/>
    <w:basedOn w:val="a"/>
    <w:qFormat/>
  </w:style>
  <w:style w:type="paragraph" w:styleId="ae">
    <w:name w:val="header"/>
    <w:basedOn w:val="a"/>
    <w:link w:val="ad"/>
    <w:uiPriority w:val="99"/>
    <w:pPr>
      <w:tabs>
        <w:tab w:val="center" w:pos="4677"/>
        <w:tab w:val="right" w:pos="9355"/>
      </w:tabs>
      <w:spacing w:after="0" w:line="240" w:lineRule="auto"/>
    </w:pPr>
  </w:style>
  <w:style w:type="paragraph" w:styleId="af0">
    <w:name w:val="footer"/>
    <w:basedOn w:val="a"/>
    <w:link w:val="af"/>
    <w:uiPriority w:val="99"/>
    <w:pPr>
      <w:tabs>
        <w:tab w:val="center" w:pos="4677"/>
        <w:tab w:val="right" w:pos="9355"/>
      </w:tabs>
      <w:spacing w:after="0" w:line="240" w:lineRule="auto"/>
    </w:pPr>
  </w:style>
  <w:style w:type="paragraph" w:customStyle="1" w:styleId="af3">
    <w:name w:val="ГОСТ"/>
    <w:basedOn w:val="a"/>
    <w:link w:val="af2"/>
    <w:qFormat/>
    <w:pPr>
      <w:spacing w:after="0" w:line="360" w:lineRule="auto"/>
      <w:ind w:firstLine="851"/>
      <w:jc w:val="both"/>
    </w:pPr>
    <w:rPr>
      <w:rFonts w:ascii="Times New Roman" w:eastAsia="Times New Roman" w:hAnsi="Times New Roman" w:cs="Times New Roman"/>
      <w:sz w:val="28"/>
      <w:szCs w:val="28"/>
    </w:rPr>
  </w:style>
  <w:style w:type="paragraph" w:customStyle="1" w:styleId="8">
    <w:name w:val="Центр_разм.8"/>
    <w:basedOn w:val="a"/>
    <w:qFormat/>
    <w:pPr>
      <w:tabs>
        <w:tab w:val="center" w:pos="4536"/>
        <w:tab w:val="right" w:pos="9072"/>
      </w:tabs>
      <w:spacing w:after="0" w:line="240" w:lineRule="auto"/>
      <w:jc w:val="center"/>
      <w:textAlignment w:val="baseline"/>
    </w:pPr>
    <w:rPr>
      <w:rFonts w:ascii="Times New Roman" w:eastAsia="Times New Roman" w:hAnsi="Times New Roman" w:cs="Times New Roman"/>
      <w:sz w:val="16"/>
      <w:szCs w:val="20"/>
    </w:rPr>
  </w:style>
  <w:style w:type="paragraph" w:customStyle="1" w:styleId="11">
    <w:name w:val="Текст1"/>
    <w:basedOn w:val="a"/>
    <w:qFormat/>
    <w:pPr>
      <w:spacing w:after="0" w:line="240" w:lineRule="auto"/>
    </w:pPr>
    <w:rPr>
      <w:rFonts w:ascii="Courier New" w:eastAsia="Times New Roman" w:hAnsi="Courier New" w:cs="Calibri"/>
      <w:sz w:val="24"/>
      <w:szCs w:val="24"/>
      <w:lang w:eastAsia="ar-SA"/>
    </w:rPr>
  </w:style>
  <w:style w:type="paragraph" w:styleId="32">
    <w:name w:val="Body Text Indent 3"/>
    <w:basedOn w:val="a"/>
    <w:link w:val="31"/>
    <w:qFormat/>
    <w:pPr>
      <w:spacing w:after="120" w:line="240" w:lineRule="auto"/>
      <w:ind w:left="283"/>
    </w:pPr>
    <w:rPr>
      <w:rFonts w:ascii="Times New Roman" w:eastAsia="Times New Roman" w:hAnsi="Times New Roman" w:cs="Times New Roman"/>
      <w:sz w:val="16"/>
      <w:szCs w:val="16"/>
    </w:rPr>
  </w:style>
  <w:style w:type="paragraph" w:customStyle="1" w:styleId="af5">
    <w:name w:val="Текст пояснительной записки"/>
    <w:basedOn w:val="a"/>
    <w:link w:val="af4"/>
    <w:qFormat/>
    <w:pPr>
      <w:spacing w:after="0" w:line="360" w:lineRule="auto"/>
      <w:ind w:left="170" w:right="170" w:firstLine="709"/>
      <w:jc w:val="both"/>
    </w:pPr>
    <w:rPr>
      <w:rFonts w:ascii="Times New Roman" w:eastAsia="Calibri" w:hAnsi="Times New Roman"/>
      <w:sz w:val="28"/>
      <w:lang w:eastAsia="en-US"/>
    </w:rPr>
  </w:style>
  <w:style w:type="paragraph" w:styleId="aff2">
    <w:name w:val="TOC Heading"/>
    <w:basedOn w:val="1"/>
    <w:next w:val="a"/>
    <w:qFormat/>
    <w:pPr>
      <w:outlineLvl w:val="9"/>
    </w:pPr>
    <w:rPr>
      <w:b w:val="0"/>
      <w:color w:val="000000"/>
      <w:lang w:eastAsia="en-US"/>
    </w:rPr>
  </w:style>
  <w:style w:type="paragraph" w:styleId="12">
    <w:name w:val="toc 1"/>
    <w:basedOn w:val="a"/>
    <w:next w:val="a"/>
    <w:autoRedefine/>
    <w:uiPriority w:val="39"/>
    <w:pPr>
      <w:spacing w:after="100"/>
    </w:pPr>
    <w:rPr>
      <w:rFonts w:ascii="Times New Roman" w:hAnsi="Times New Roman"/>
      <w:sz w:val="28"/>
    </w:rPr>
  </w:style>
  <w:style w:type="paragraph" w:styleId="33">
    <w:name w:val="toc 3"/>
    <w:basedOn w:val="a"/>
    <w:next w:val="a"/>
    <w:autoRedefine/>
    <w:pPr>
      <w:spacing w:after="100"/>
      <w:ind w:left="440"/>
    </w:pPr>
  </w:style>
  <w:style w:type="paragraph" w:styleId="21">
    <w:name w:val="toc 2"/>
    <w:basedOn w:val="a"/>
    <w:next w:val="a"/>
    <w:autoRedefine/>
    <w:uiPriority w:val="39"/>
    <w:pPr>
      <w:spacing w:after="100"/>
      <w:ind w:left="220"/>
    </w:pPr>
    <w:rPr>
      <w:rFonts w:ascii="Times New Roman" w:hAnsi="Times New Roman"/>
      <w:sz w:val="28"/>
    </w:rPr>
  </w:style>
  <w:style w:type="paragraph" w:customStyle="1" w:styleId="user6">
    <w:name w:val="Содержимое врезки (user)"/>
    <w:basedOn w:val="a"/>
    <w:qFormat/>
  </w:style>
  <w:style w:type="paragraph" w:customStyle="1" w:styleId="user7">
    <w:name w:val="Содержимое таблицы (user)"/>
    <w:basedOn w:val="a"/>
    <w:qFormat/>
    <w:pPr>
      <w:widowControl w:val="0"/>
      <w:suppressLineNumbers/>
    </w:pPr>
  </w:style>
  <w:style w:type="paragraph" w:customStyle="1" w:styleId="aff3">
    <w:name w:val="Содержимое врезки"/>
    <w:basedOn w:val="a"/>
    <w:qFormat/>
  </w:style>
  <w:style w:type="paragraph" w:customStyle="1" w:styleId="aff4">
    <w:name w:val="Содержимое таблицы"/>
    <w:basedOn w:val="a"/>
    <w:qFormat/>
    <w:pPr>
      <w:widowControl w:val="0"/>
      <w:suppressLineNumbers/>
    </w:pPr>
  </w:style>
  <w:style w:type="paragraph" w:customStyle="1" w:styleId="aff5">
    <w:name w:val="Заголовок таблицы"/>
    <w:basedOn w:val="aff4"/>
    <w:qFormat/>
    <w:pPr>
      <w:jc w:val="center"/>
    </w:pPr>
    <w:rPr>
      <w:b/>
      <w:bCs/>
    </w:rPr>
  </w:style>
  <w:style w:type="paragraph" w:customStyle="1" w:styleId="aff6">
    <w:name w:val="Горизонтальная линия"/>
    <w:basedOn w:val="a"/>
    <w:next w:val="a0"/>
    <w:qFormat/>
    <w:pPr>
      <w:suppressLineNumbers/>
      <w:pBdr>
        <w:bottom w:val="double" w:sz="2" w:space="0" w:color="808080"/>
      </w:pBdr>
      <w:spacing w:after="283"/>
    </w:pPr>
    <w:rPr>
      <w:sz w:val="12"/>
      <w:szCs w:val="12"/>
    </w:rPr>
  </w:style>
  <w:style w:type="numbering" w:customStyle="1" w:styleId="user8">
    <w:name w:val="Без списка (user)"/>
    <w:qFormat/>
  </w:style>
  <w:style w:type="character" w:styleId="aff7">
    <w:name w:val="FollowedHyperlink"/>
    <w:basedOn w:val="a1"/>
    <w:uiPriority w:val="99"/>
    <w:semiHidden/>
    <w:unhideWhenUsed/>
    <w:rsid w:val="009E076B"/>
    <w:rPr>
      <w:color w:val="800080" w:themeColor="followedHyperlink"/>
      <w:u w:val="single"/>
    </w:rPr>
  </w:style>
  <w:style w:type="table" w:styleId="aff8">
    <w:name w:val="Table Grid"/>
    <w:basedOn w:val="a2"/>
    <w:uiPriority w:val="59"/>
    <w:rsid w:val="005559A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90">
    <w:name w:val="Заголовок 9 Знак"/>
    <w:basedOn w:val="a1"/>
    <w:link w:val="9"/>
    <w:uiPriority w:val="9"/>
    <w:semiHidden/>
    <w:rsid w:val="008B0F87"/>
    <w:rPr>
      <w:rFonts w:asciiTheme="majorHAnsi" w:eastAsiaTheme="majorEastAsia" w:hAnsiTheme="majorHAnsi" w:cstheme="majorBidi"/>
      <w:i/>
      <w:iCs/>
      <w:color w:val="404040" w:themeColor="text1" w:themeTint="BF"/>
      <w:sz w:val="20"/>
      <w:szCs w:val="20"/>
    </w:rPr>
  </w:style>
  <w:style w:type="paragraph" w:customStyle="1" w:styleId="aff9">
    <w:name w:val="Чертежный"/>
    <w:rsid w:val="008B0F87"/>
    <w:pPr>
      <w:suppressAutoHyphens w:val="0"/>
      <w:jc w:val="center"/>
    </w:pPr>
    <w:rPr>
      <w:rFonts w:ascii="ISOCPEUR" w:eastAsia="Times New Roman" w:hAnsi="ISOCPEUR" w:cs="Times New Roman"/>
      <w:i/>
      <w:sz w:val="18"/>
      <w:szCs w:val="28"/>
      <w:lang w:val="uk-UA"/>
    </w:rPr>
  </w:style>
  <w:style w:type="paragraph" w:customStyle="1" w:styleId="Default">
    <w:name w:val="Default"/>
    <w:rsid w:val="00216657"/>
    <w:pPr>
      <w:suppressAutoHyphens w:val="0"/>
      <w:autoSpaceDE w:val="0"/>
      <w:autoSpaceDN w:val="0"/>
      <w:adjustRightInd w:val="0"/>
    </w:pPr>
    <w:rPr>
      <w:rFonts w:ascii="Times New Roman" w:eastAsiaTheme="minorHAnsi" w:hAnsi="Times New Roman" w:cs="Times New Roman"/>
      <w:color w:val="000000"/>
      <w:sz w:val="24"/>
      <w:szCs w:val="24"/>
      <w:lang w:eastAsia="en-US"/>
    </w:rPr>
  </w:style>
  <w:style w:type="table" w:customStyle="1" w:styleId="TableNormal">
    <w:name w:val="Table Normal"/>
    <w:uiPriority w:val="2"/>
    <w:semiHidden/>
    <w:unhideWhenUsed/>
    <w:qFormat/>
    <w:rsid w:val="00C16361"/>
    <w:pPr>
      <w:widowControl w:val="0"/>
      <w:suppressAutoHyphens w:val="0"/>
      <w:autoSpaceDE w:val="0"/>
      <w:autoSpaceDN w:val="0"/>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C16361"/>
    <w:pPr>
      <w:widowControl w:val="0"/>
      <w:suppressAutoHyphens w:val="0"/>
      <w:overflowPunct/>
      <w:autoSpaceDE w:val="0"/>
      <w:autoSpaceDN w:val="0"/>
      <w:spacing w:after="0" w:line="240" w:lineRule="auto"/>
    </w:pPr>
    <w:rPr>
      <w:rFonts w:ascii="Times New Roman" w:eastAsia="Times New Roman" w:hAnsi="Times New Roman" w:cs="Times New Roman"/>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Segoe UI" w:hAnsi="Calibri" w:cs="Tahoma"/>
        <w:sz w:val="22"/>
        <w:szCs w:val="22"/>
        <w:lang w:val="ru-RU" w:eastAsia="ru-RU"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0"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86CBE"/>
    <w:pPr>
      <w:overflowPunct w:val="0"/>
      <w:spacing w:after="200" w:line="276" w:lineRule="auto"/>
    </w:pPr>
  </w:style>
  <w:style w:type="paragraph" w:styleId="1">
    <w:name w:val="heading 1"/>
    <w:basedOn w:val="a"/>
    <w:next w:val="a"/>
    <w:link w:val="10"/>
    <w:qFormat/>
    <w:rsid w:val="00BF41F4"/>
    <w:pPr>
      <w:keepNext/>
      <w:keepLines/>
      <w:spacing w:after="0"/>
      <w:jc w:val="center"/>
      <w:outlineLvl w:val="0"/>
    </w:pPr>
    <w:rPr>
      <w:rFonts w:ascii="Times New Roman" w:hAnsi="Times New Roman" w:cs="Times New Roman"/>
      <w:b/>
      <w:bCs/>
      <w:color w:val="000000" w:themeColor="dark1"/>
      <w:sz w:val="28"/>
      <w:szCs w:val="28"/>
    </w:rPr>
  </w:style>
  <w:style w:type="paragraph" w:styleId="2">
    <w:name w:val="heading 2"/>
    <w:basedOn w:val="a"/>
    <w:next w:val="a"/>
    <w:link w:val="20"/>
    <w:qFormat/>
    <w:rsid w:val="00684C53"/>
    <w:pPr>
      <w:keepNext/>
      <w:keepLines/>
      <w:numPr>
        <w:ilvl w:val="1"/>
        <w:numId w:val="1"/>
      </w:numPr>
      <w:spacing w:before="200" w:after="0"/>
      <w:ind w:left="0" w:firstLine="709"/>
      <w:outlineLvl w:val="1"/>
    </w:pPr>
    <w:rPr>
      <w:rFonts w:ascii="Times New Roman" w:hAnsi="Times New Roman" w:cs="Times New Roman"/>
      <w:b/>
      <w:bCs/>
      <w:color w:val="000000" w:themeColor="dark1"/>
      <w:sz w:val="28"/>
      <w:szCs w:val="28"/>
    </w:rPr>
  </w:style>
  <w:style w:type="paragraph" w:styleId="3">
    <w:name w:val="heading 3"/>
    <w:basedOn w:val="a"/>
    <w:link w:val="30"/>
    <w:qFormat/>
    <w:pPr>
      <w:spacing w:before="280" w:after="280" w:line="240" w:lineRule="auto"/>
      <w:outlineLvl w:val="2"/>
    </w:pPr>
    <w:rPr>
      <w:rFonts w:ascii="Times New Roman" w:eastAsia="Times New Roman" w:hAnsi="Times New Roman" w:cs="Times New Roman"/>
      <w:b/>
      <w:bCs/>
      <w:sz w:val="27"/>
      <w:szCs w:val="27"/>
    </w:rPr>
  </w:style>
  <w:style w:type="paragraph" w:styleId="4">
    <w:name w:val="heading 4"/>
    <w:basedOn w:val="user"/>
    <w:next w:val="a0"/>
    <w:qFormat/>
    <w:pPr>
      <w:spacing w:before="120"/>
      <w:outlineLvl w:val="3"/>
    </w:pPr>
    <w:rPr>
      <w:rFonts w:ascii="Liberation Serif" w:eastAsia="Segoe UI" w:hAnsi="Liberation Serif" w:cs="Tahoma"/>
      <w:b/>
      <w:bCs/>
      <w:sz w:val="24"/>
      <w:szCs w:val="24"/>
    </w:rPr>
  </w:style>
  <w:style w:type="paragraph" w:styleId="9">
    <w:name w:val="heading 9"/>
    <w:basedOn w:val="a"/>
    <w:next w:val="a"/>
    <w:link w:val="90"/>
    <w:uiPriority w:val="9"/>
    <w:semiHidden/>
    <w:unhideWhenUsed/>
    <w:qFormat/>
    <w:rsid w:val="008B0F8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Strong"/>
    <w:basedOn w:val="a1"/>
    <w:qFormat/>
    <w:rPr>
      <w:b/>
      <w:bCs/>
    </w:rPr>
  </w:style>
  <w:style w:type="character" w:customStyle="1" w:styleId="a5">
    <w:name w:val="Текст выноски Знак"/>
    <w:basedOn w:val="a1"/>
    <w:link w:val="a6"/>
    <w:qFormat/>
    <w:rPr>
      <w:rFonts w:ascii="Tahoma" w:hAnsi="Tahoma" w:cs="Tahoma"/>
      <w:sz w:val="16"/>
      <w:szCs w:val="16"/>
    </w:rPr>
  </w:style>
  <w:style w:type="character" w:customStyle="1" w:styleId="a7">
    <w:name w:val="Абзац списка Знак"/>
    <w:basedOn w:val="a1"/>
    <w:link w:val="a8"/>
    <w:uiPriority w:val="34"/>
    <w:qFormat/>
  </w:style>
  <w:style w:type="character" w:customStyle="1" w:styleId="a9">
    <w:name w:val="Текст концевой сноски Знак"/>
    <w:basedOn w:val="a1"/>
    <w:link w:val="aa"/>
    <w:qFormat/>
    <w:rPr>
      <w:sz w:val="20"/>
      <w:szCs w:val="20"/>
    </w:rPr>
  </w:style>
  <w:style w:type="character" w:customStyle="1" w:styleId="user0">
    <w:name w:val="Символ концевой сноски (user)"/>
    <w:qFormat/>
    <w:rPr>
      <w:vertAlign w:val="superscript"/>
    </w:rPr>
  </w:style>
  <w:style w:type="character" w:customStyle="1" w:styleId="ab">
    <w:name w:val="Символ концевой сноски"/>
    <w:qFormat/>
    <w:rPr>
      <w:vertAlign w:val="superscript"/>
    </w:rPr>
  </w:style>
  <w:style w:type="character" w:styleId="ac">
    <w:name w:val="endnote reference"/>
    <w:rPr>
      <w:vertAlign w:val="superscript"/>
    </w:rPr>
  </w:style>
  <w:style w:type="character" w:customStyle="1" w:styleId="ad">
    <w:name w:val="Верхний колонтитул Знак"/>
    <w:basedOn w:val="a1"/>
    <w:link w:val="ae"/>
    <w:uiPriority w:val="99"/>
    <w:qFormat/>
  </w:style>
  <w:style w:type="character" w:customStyle="1" w:styleId="af">
    <w:name w:val="Нижний колонтитул Знак"/>
    <w:basedOn w:val="a1"/>
    <w:link w:val="af0"/>
    <w:uiPriority w:val="99"/>
    <w:qFormat/>
  </w:style>
  <w:style w:type="character" w:customStyle="1" w:styleId="30">
    <w:name w:val="Заголовок 3 Знак"/>
    <w:basedOn w:val="a1"/>
    <w:link w:val="3"/>
    <w:qFormat/>
    <w:rPr>
      <w:rFonts w:ascii="Times New Roman" w:eastAsia="Times New Roman" w:hAnsi="Times New Roman" w:cs="Times New Roman"/>
      <w:b/>
      <w:bCs/>
      <w:sz w:val="27"/>
      <w:szCs w:val="27"/>
    </w:rPr>
  </w:style>
  <w:style w:type="character" w:styleId="af1">
    <w:name w:val="Emphasis"/>
    <w:basedOn w:val="a1"/>
    <w:qFormat/>
    <w:rPr>
      <w:i/>
      <w:iCs/>
    </w:rPr>
  </w:style>
  <w:style w:type="character" w:customStyle="1" w:styleId="af2">
    <w:name w:val="ГОСТ Знак"/>
    <w:link w:val="af3"/>
    <w:qFormat/>
    <w:rPr>
      <w:rFonts w:ascii="Times New Roman" w:eastAsia="Times New Roman" w:hAnsi="Times New Roman" w:cs="Times New Roman"/>
      <w:sz w:val="28"/>
      <w:szCs w:val="28"/>
    </w:rPr>
  </w:style>
  <w:style w:type="character" w:customStyle="1" w:styleId="31">
    <w:name w:val="Основной текст с отступом 3 Знак"/>
    <w:basedOn w:val="a1"/>
    <w:link w:val="32"/>
    <w:qFormat/>
    <w:rPr>
      <w:rFonts w:ascii="Times New Roman" w:eastAsia="Times New Roman" w:hAnsi="Times New Roman" w:cs="Times New Roman"/>
      <w:sz w:val="16"/>
      <w:szCs w:val="16"/>
    </w:rPr>
  </w:style>
  <w:style w:type="character" w:customStyle="1" w:styleId="af4">
    <w:name w:val="Текст пояснительной записки Знак"/>
    <w:basedOn w:val="a1"/>
    <w:link w:val="af5"/>
    <w:qFormat/>
    <w:rPr>
      <w:rFonts w:ascii="Times New Roman" w:eastAsia="Calibri" w:hAnsi="Times New Roman"/>
      <w:sz w:val="28"/>
      <w:lang w:eastAsia="en-US"/>
    </w:rPr>
  </w:style>
  <w:style w:type="character" w:customStyle="1" w:styleId="10">
    <w:name w:val="Заголовок 1 Знак"/>
    <w:basedOn w:val="a1"/>
    <w:link w:val="1"/>
    <w:qFormat/>
    <w:rsid w:val="00BF41F4"/>
    <w:rPr>
      <w:rFonts w:ascii="Times New Roman" w:hAnsi="Times New Roman" w:cs="Times New Roman"/>
      <w:b/>
      <w:bCs/>
      <w:color w:val="000000" w:themeColor="dark1"/>
      <w:sz w:val="28"/>
      <w:szCs w:val="28"/>
    </w:rPr>
  </w:style>
  <w:style w:type="character" w:styleId="af6">
    <w:name w:val="Hyperlink"/>
    <w:basedOn w:val="a1"/>
    <w:uiPriority w:val="99"/>
    <w:rPr>
      <w:color w:val="0000FF" w:themeColor="hyperlink"/>
      <w:u w:val="single"/>
    </w:rPr>
  </w:style>
  <w:style w:type="character" w:styleId="af7">
    <w:name w:val="line number"/>
    <w:basedOn w:val="a1"/>
  </w:style>
  <w:style w:type="character" w:customStyle="1" w:styleId="20">
    <w:name w:val="Заголовок 2 Знак"/>
    <w:basedOn w:val="a1"/>
    <w:link w:val="2"/>
    <w:qFormat/>
    <w:rsid w:val="00684C53"/>
    <w:rPr>
      <w:rFonts w:ascii="Times New Roman" w:hAnsi="Times New Roman" w:cs="Times New Roman"/>
      <w:b/>
      <w:bCs/>
      <w:color w:val="000000" w:themeColor="dark1"/>
      <w:sz w:val="28"/>
      <w:szCs w:val="28"/>
    </w:rPr>
  </w:style>
  <w:style w:type="character" w:customStyle="1" w:styleId="user1">
    <w:name w:val="Ссылка указателя (user)"/>
    <w:qFormat/>
  </w:style>
  <w:style w:type="character" w:customStyle="1" w:styleId="af8">
    <w:name w:val="Ссылка указателя"/>
    <w:qFormat/>
  </w:style>
  <w:style w:type="character" w:customStyle="1" w:styleId="af9">
    <w:name w:val="Символ нумерации"/>
    <w:qFormat/>
    <w:rPr>
      <w:rFonts w:ascii="Times New Roman" w:hAnsi="Times New Roman"/>
      <w:sz w:val="28"/>
    </w:rPr>
  </w:style>
  <w:style w:type="character" w:customStyle="1" w:styleId="afa">
    <w:name w:val="Маркеры"/>
    <w:qFormat/>
    <w:rPr>
      <w:rFonts w:ascii="OpenSymbol" w:eastAsia="OpenSymbol" w:hAnsi="OpenSymbol" w:cs="OpenSymbol"/>
    </w:rPr>
  </w:style>
  <w:style w:type="character" w:customStyle="1" w:styleId="user2">
    <w:name w:val="Символ нумерации (user)"/>
    <w:qFormat/>
    <w:rPr>
      <w:rFonts w:ascii="Times New Roman" w:hAnsi="Times New Roman"/>
      <w:sz w:val="28"/>
    </w:rPr>
  </w:style>
  <w:style w:type="character" w:customStyle="1" w:styleId="user3">
    <w:name w:val="Маркеры (user)"/>
    <w:qFormat/>
    <w:rPr>
      <w:rFonts w:ascii="OpenSymbol" w:eastAsia="OpenSymbol" w:hAnsi="OpenSymbol" w:cs="OpenSymbol"/>
    </w:rPr>
  </w:style>
  <w:style w:type="character" w:customStyle="1" w:styleId="afb">
    <w:name w:val="Исходный текст"/>
    <w:qFormat/>
    <w:rPr>
      <w:rFonts w:ascii="Liberation Mono" w:eastAsia="Liberation Mono" w:hAnsi="Liberation Mono" w:cs="Liberation Mono"/>
    </w:rPr>
  </w:style>
  <w:style w:type="paragraph" w:customStyle="1" w:styleId="afc">
    <w:name w:val="Заголовок"/>
    <w:basedOn w:val="a"/>
    <w:next w:val="a0"/>
    <w:qFormat/>
    <w:pPr>
      <w:keepNext/>
      <w:spacing w:before="240" w:after="120"/>
    </w:pPr>
    <w:rPr>
      <w:rFonts w:ascii="Liberation Sans" w:eastAsia="Microsoft YaHei" w:hAnsi="Liberation Sans" w:cs="Arial"/>
      <w:sz w:val="28"/>
      <w:szCs w:val="28"/>
    </w:rPr>
  </w:style>
  <w:style w:type="paragraph" w:styleId="a0">
    <w:name w:val="Body Text"/>
    <w:basedOn w:val="a"/>
    <w:pPr>
      <w:spacing w:after="140"/>
    </w:pPr>
  </w:style>
  <w:style w:type="paragraph" w:styleId="afd">
    <w:name w:val="List"/>
    <w:basedOn w:val="a0"/>
    <w:rPr>
      <w:rFonts w:cs="Arial"/>
    </w:rPr>
  </w:style>
  <w:style w:type="paragraph" w:styleId="afe">
    <w:name w:val="caption"/>
    <w:basedOn w:val="a"/>
    <w:qFormat/>
    <w:pPr>
      <w:suppressLineNumbers/>
      <w:spacing w:before="120" w:after="120"/>
    </w:pPr>
    <w:rPr>
      <w:rFonts w:cs="Arial"/>
      <w:i/>
      <w:iCs/>
      <w:sz w:val="24"/>
      <w:szCs w:val="24"/>
    </w:rPr>
  </w:style>
  <w:style w:type="paragraph" w:styleId="aff">
    <w:name w:val="index heading"/>
    <w:basedOn w:val="user"/>
  </w:style>
  <w:style w:type="paragraph" w:customStyle="1" w:styleId="user">
    <w:name w:val="Заголовок (user)"/>
    <w:basedOn w:val="a"/>
    <w:next w:val="a0"/>
    <w:qFormat/>
    <w:pPr>
      <w:keepNext/>
      <w:spacing w:before="240" w:after="120"/>
    </w:pPr>
    <w:rPr>
      <w:rFonts w:ascii="Liberation Sans" w:eastAsia="Microsoft YaHei" w:hAnsi="Liberation Sans" w:cs="Arial"/>
      <w:sz w:val="28"/>
      <w:szCs w:val="28"/>
    </w:rPr>
  </w:style>
  <w:style w:type="paragraph" w:customStyle="1" w:styleId="user4">
    <w:name w:val="Указатель (user)"/>
    <w:basedOn w:val="a"/>
    <w:qFormat/>
    <w:pPr>
      <w:suppressLineNumbers/>
    </w:pPr>
    <w:rPr>
      <w:rFonts w:cs="Arial"/>
    </w:rPr>
  </w:style>
  <w:style w:type="paragraph" w:styleId="a8">
    <w:name w:val="List Paragraph"/>
    <w:basedOn w:val="a"/>
    <w:link w:val="a7"/>
    <w:uiPriority w:val="34"/>
    <w:qFormat/>
    <w:pPr>
      <w:ind w:left="720"/>
      <w:contextualSpacing/>
    </w:pPr>
  </w:style>
  <w:style w:type="paragraph" w:styleId="aff0">
    <w:name w:val="Normal (Web)"/>
    <w:basedOn w:val="a"/>
    <w:qFormat/>
    <w:pPr>
      <w:spacing w:before="280" w:after="280" w:line="240" w:lineRule="auto"/>
    </w:pPr>
    <w:rPr>
      <w:rFonts w:ascii="Times New Roman" w:eastAsia="Times New Roman" w:hAnsi="Times New Roman" w:cs="Times New Roman"/>
      <w:sz w:val="24"/>
      <w:szCs w:val="24"/>
    </w:rPr>
  </w:style>
  <w:style w:type="paragraph" w:styleId="a6">
    <w:name w:val="Balloon Text"/>
    <w:basedOn w:val="a"/>
    <w:link w:val="a5"/>
    <w:qFormat/>
    <w:pPr>
      <w:spacing w:after="0" w:line="240" w:lineRule="auto"/>
    </w:pPr>
    <w:rPr>
      <w:rFonts w:ascii="Tahoma" w:hAnsi="Tahoma"/>
      <w:sz w:val="16"/>
      <w:szCs w:val="16"/>
    </w:rPr>
  </w:style>
  <w:style w:type="paragraph" w:styleId="aa">
    <w:name w:val="endnote text"/>
    <w:basedOn w:val="a"/>
    <w:link w:val="a9"/>
    <w:pPr>
      <w:spacing w:after="0" w:line="240" w:lineRule="auto"/>
    </w:pPr>
    <w:rPr>
      <w:sz w:val="20"/>
      <w:szCs w:val="20"/>
    </w:rPr>
  </w:style>
  <w:style w:type="paragraph" w:customStyle="1" w:styleId="user5">
    <w:name w:val="Колонтитулы (user)"/>
    <w:basedOn w:val="a"/>
    <w:qFormat/>
  </w:style>
  <w:style w:type="paragraph" w:customStyle="1" w:styleId="aff1">
    <w:name w:val="Колонтитулы"/>
    <w:basedOn w:val="a"/>
    <w:qFormat/>
  </w:style>
  <w:style w:type="paragraph" w:styleId="ae">
    <w:name w:val="header"/>
    <w:basedOn w:val="a"/>
    <w:link w:val="ad"/>
    <w:uiPriority w:val="99"/>
    <w:pPr>
      <w:tabs>
        <w:tab w:val="center" w:pos="4677"/>
        <w:tab w:val="right" w:pos="9355"/>
      </w:tabs>
      <w:spacing w:after="0" w:line="240" w:lineRule="auto"/>
    </w:pPr>
  </w:style>
  <w:style w:type="paragraph" w:styleId="af0">
    <w:name w:val="footer"/>
    <w:basedOn w:val="a"/>
    <w:link w:val="af"/>
    <w:uiPriority w:val="99"/>
    <w:pPr>
      <w:tabs>
        <w:tab w:val="center" w:pos="4677"/>
        <w:tab w:val="right" w:pos="9355"/>
      </w:tabs>
      <w:spacing w:after="0" w:line="240" w:lineRule="auto"/>
    </w:pPr>
  </w:style>
  <w:style w:type="paragraph" w:customStyle="1" w:styleId="af3">
    <w:name w:val="ГОСТ"/>
    <w:basedOn w:val="a"/>
    <w:link w:val="af2"/>
    <w:qFormat/>
    <w:pPr>
      <w:spacing w:after="0" w:line="360" w:lineRule="auto"/>
      <w:ind w:firstLine="851"/>
      <w:jc w:val="both"/>
    </w:pPr>
    <w:rPr>
      <w:rFonts w:ascii="Times New Roman" w:eastAsia="Times New Roman" w:hAnsi="Times New Roman" w:cs="Times New Roman"/>
      <w:sz w:val="28"/>
      <w:szCs w:val="28"/>
    </w:rPr>
  </w:style>
  <w:style w:type="paragraph" w:customStyle="1" w:styleId="8">
    <w:name w:val="Центр_разм.8"/>
    <w:basedOn w:val="a"/>
    <w:qFormat/>
    <w:pPr>
      <w:tabs>
        <w:tab w:val="center" w:pos="4536"/>
        <w:tab w:val="right" w:pos="9072"/>
      </w:tabs>
      <w:spacing w:after="0" w:line="240" w:lineRule="auto"/>
      <w:jc w:val="center"/>
      <w:textAlignment w:val="baseline"/>
    </w:pPr>
    <w:rPr>
      <w:rFonts w:ascii="Times New Roman" w:eastAsia="Times New Roman" w:hAnsi="Times New Roman" w:cs="Times New Roman"/>
      <w:sz w:val="16"/>
      <w:szCs w:val="20"/>
    </w:rPr>
  </w:style>
  <w:style w:type="paragraph" w:customStyle="1" w:styleId="11">
    <w:name w:val="Текст1"/>
    <w:basedOn w:val="a"/>
    <w:qFormat/>
    <w:pPr>
      <w:spacing w:after="0" w:line="240" w:lineRule="auto"/>
    </w:pPr>
    <w:rPr>
      <w:rFonts w:ascii="Courier New" w:eastAsia="Times New Roman" w:hAnsi="Courier New" w:cs="Calibri"/>
      <w:sz w:val="24"/>
      <w:szCs w:val="24"/>
      <w:lang w:eastAsia="ar-SA"/>
    </w:rPr>
  </w:style>
  <w:style w:type="paragraph" w:styleId="32">
    <w:name w:val="Body Text Indent 3"/>
    <w:basedOn w:val="a"/>
    <w:link w:val="31"/>
    <w:qFormat/>
    <w:pPr>
      <w:spacing w:after="120" w:line="240" w:lineRule="auto"/>
      <w:ind w:left="283"/>
    </w:pPr>
    <w:rPr>
      <w:rFonts w:ascii="Times New Roman" w:eastAsia="Times New Roman" w:hAnsi="Times New Roman" w:cs="Times New Roman"/>
      <w:sz w:val="16"/>
      <w:szCs w:val="16"/>
    </w:rPr>
  </w:style>
  <w:style w:type="paragraph" w:customStyle="1" w:styleId="af5">
    <w:name w:val="Текст пояснительной записки"/>
    <w:basedOn w:val="a"/>
    <w:link w:val="af4"/>
    <w:qFormat/>
    <w:pPr>
      <w:spacing w:after="0" w:line="360" w:lineRule="auto"/>
      <w:ind w:left="170" w:right="170" w:firstLine="709"/>
      <w:jc w:val="both"/>
    </w:pPr>
    <w:rPr>
      <w:rFonts w:ascii="Times New Roman" w:eastAsia="Calibri" w:hAnsi="Times New Roman"/>
      <w:sz w:val="28"/>
      <w:lang w:eastAsia="en-US"/>
    </w:rPr>
  </w:style>
  <w:style w:type="paragraph" w:styleId="aff2">
    <w:name w:val="TOC Heading"/>
    <w:basedOn w:val="1"/>
    <w:next w:val="a"/>
    <w:qFormat/>
    <w:pPr>
      <w:outlineLvl w:val="9"/>
    </w:pPr>
    <w:rPr>
      <w:b w:val="0"/>
      <w:color w:val="000000"/>
      <w:lang w:eastAsia="en-US"/>
    </w:rPr>
  </w:style>
  <w:style w:type="paragraph" w:styleId="12">
    <w:name w:val="toc 1"/>
    <w:basedOn w:val="a"/>
    <w:next w:val="a"/>
    <w:autoRedefine/>
    <w:uiPriority w:val="39"/>
    <w:pPr>
      <w:spacing w:after="100"/>
    </w:pPr>
    <w:rPr>
      <w:rFonts w:ascii="Times New Roman" w:hAnsi="Times New Roman"/>
      <w:sz w:val="28"/>
    </w:rPr>
  </w:style>
  <w:style w:type="paragraph" w:styleId="33">
    <w:name w:val="toc 3"/>
    <w:basedOn w:val="a"/>
    <w:next w:val="a"/>
    <w:autoRedefine/>
    <w:pPr>
      <w:spacing w:after="100"/>
      <w:ind w:left="440"/>
    </w:pPr>
  </w:style>
  <w:style w:type="paragraph" w:styleId="21">
    <w:name w:val="toc 2"/>
    <w:basedOn w:val="a"/>
    <w:next w:val="a"/>
    <w:autoRedefine/>
    <w:uiPriority w:val="39"/>
    <w:pPr>
      <w:spacing w:after="100"/>
      <w:ind w:left="220"/>
    </w:pPr>
    <w:rPr>
      <w:rFonts w:ascii="Times New Roman" w:hAnsi="Times New Roman"/>
      <w:sz w:val="28"/>
    </w:rPr>
  </w:style>
  <w:style w:type="paragraph" w:customStyle="1" w:styleId="user6">
    <w:name w:val="Содержимое врезки (user)"/>
    <w:basedOn w:val="a"/>
    <w:qFormat/>
  </w:style>
  <w:style w:type="paragraph" w:customStyle="1" w:styleId="user7">
    <w:name w:val="Содержимое таблицы (user)"/>
    <w:basedOn w:val="a"/>
    <w:qFormat/>
    <w:pPr>
      <w:widowControl w:val="0"/>
      <w:suppressLineNumbers/>
    </w:pPr>
  </w:style>
  <w:style w:type="paragraph" w:customStyle="1" w:styleId="aff3">
    <w:name w:val="Содержимое врезки"/>
    <w:basedOn w:val="a"/>
    <w:qFormat/>
  </w:style>
  <w:style w:type="paragraph" w:customStyle="1" w:styleId="aff4">
    <w:name w:val="Содержимое таблицы"/>
    <w:basedOn w:val="a"/>
    <w:qFormat/>
    <w:pPr>
      <w:widowControl w:val="0"/>
      <w:suppressLineNumbers/>
    </w:pPr>
  </w:style>
  <w:style w:type="paragraph" w:customStyle="1" w:styleId="aff5">
    <w:name w:val="Заголовок таблицы"/>
    <w:basedOn w:val="aff4"/>
    <w:qFormat/>
    <w:pPr>
      <w:jc w:val="center"/>
    </w:pPr>
    <w:rPr>
      <w:b/>
      <w:bCs/>
    </w:rPr>
  </w:style>
  <w:style w:type="paragraph" w:customStyle="1" w:styleId="aff6">
    <w:name w:val="Горизонтальная линия"/>
    <w:basedOn w:val="a"/>
    <w:next w:val="a0"/>
    <w:qFormat/>
    <w:pPr>
      <w:suppressLineNumbers/>
      <w:pBdr>
        <w:bottom w:val="double" w:sz="2" w:space="0" w:color="808080"/>
      </w:pBdr>
      <w:spacing w:after="283"/>
    </w:pPr>
    <w:rPr>
      <w:sz w:val="12"/>
      <w:szCs w:val="12"/>
    </w:rPr>
  </w:style>
  <w:style w:type="numbering" w:customStyle="1" w:styleId="user8">
    <w:name w:val="Без списка (user)"/>
    <w:qFormat/>
  </w:style>
  <w:style w:type="character" w:styleId="aff7">
    <w:name w:val="FollowedHyperlink"/>
    <w:basedOn w:val="a1"/>
    <w:uiPriority w:val="99"/>
    <w:semiHidden/>
    <w:unhideWhenUsed/>
    <w:rsid w:val="009E076B"/>
    <w:rPr>
      <w:color w:val="800080" w:themeColor="followedHyperlink"/>
      <w:u w:val="single"/>
    </w:rPr>
  </w:style>
  <w:style w:type="table" w:styleId="aff8">
    <w:name w:val="Table Grid"/>
    <w:basedOn w:val="a2"/>
    <w:uiPriority w:val="59"/>
    <w:rsid w:val="005559A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90">
    <w:name w:val="Заголовок 9 Знак"/>
    <w:basedOn w:val="a1"/>
    <w:link w:val="9"/>
    <w:uiPriority w:val="9"/>
    <w:semiHidden/>
    <w:rsid w:val="008B0F87"/>
    <w:rPr>
      <w:rFonts w:asciiTheme="majorHAnsi" w:eastAsiaTheme="majorEastAsia" w:hAnsiTheme="majorHAnsi" w:cstheme="majorBidi"/>
      <w:i/>
      <w:iCs/>
      <w:color w:val="404040" w:themeColor="text1" w:themeTint="BF"/>
      <w:sz w:val="20"/>
      <w:szCs w:val="20"/>
    </w:rPr>
  </w:style>
  <w:style w:type="paragraph" w:customStyle="1" w:styleId="aff9">
    <w:name w:val="Чертежный"/>
    <w:rsid w:val="008B0F87"/>
    <w:pPr>
      <w:suppressAutoHyphens w:val="0"/>
      <w:jc w:val="center"/>
    </w:pPr>
    <w:rPr>
      <w:rFonts w:ascii="ISOCPEUR" w:eastAsia="Times New Roman" w:hAnsi="ISOCPEUR" w:cs="Times New Roman"/>
      <w:i/>
      <w:sz w:val="18"/>
      <w:szCs w:val="28"/>
      <w:lang w:val="uk-UA"/>
    </w:rPr>
  </w:style>
  <w:style w:type="paragraph" w:customStyle="1" w:styleId="Default">
    <w:name w:val="Default"/>
    <w:rsid w:val="00216657"/>
    <w:pPr>
      <w:suppressAutoHyphens w:val="0"/>
      <w:autoSpaceDE w:val="0"/>
      <w:autoSpaceDN w:val="0"/>
      <w:adjustRightInd w:val="0"/>
    </w:pPr>
    <w:rPr>
      <w:rFonts w:ascii="Times New Roman" w:eastAsiaTheme="minorHAnsi" w:hAnsi="Times New Roman" w:cs="Times New Roman"/>
      <w:color w:val="000000"/>
      <w:sz w:val="24"/>
      <w:szCs w:val="24"/>
      <w:lang w:eastAsia="en-US"/>
    </w:rPr>
  </w:style>
  <w:style w:type="table" w:customStyle="1" w:styleId="TableNormal">
    <w:name w:val="Table Normal"/>
    <w:uiPriority w:val="2"/>
    <w:semiHidden/>
    <w:unhideWhenUsed/>
    <w:qFormat/>
    <w:rsid w:val="00C16361"/>
    <w:pPr>
      <w:widowControl w:val="0"/>
      <w:suppressAutoHyphens w:val="0"/>
      <w:autoSpaceDE w:val="0"/>
      <w:autoSpaceDN w:val="0"/>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C16361"/>
    <w:pPr>
      <w:widowControl w:val="0"/>
      <w:suppressAutoHyphens w:val="0"/>
      <w:overflowPunct/>
      <w:autoSpaceDE w:val="0"/>
      <w:autoSpaceDN w:val="0"/>
      <w:spacing w:after="0" w:line="240" w:lineRule="auto"/>
    </w:pPr>
    <w:rPr>
      <w:rFonts w:ascii="Times New Roman" w:eastAsia="Times New Roman" w:hAnsi="Times New Roman" w:cs="Times New Roman"/>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3280397">
      <w:bodyDiv w:val="1"/>
      <w:marLeft w:val="0"/>
      <w:marRight w:val="0"/>
      <w:marTop w:val="0"/>
      <w:marBottom w:val="0"/>
      <w:divBdr>
        <w:top w:val="none" w:sz="0" w:space="0" w:color="auto"/>
        <w:left w:val="none" w:sz="0" w:space="0" w:color="auto"/>
        <w:bottom w:val="none" w:sz="0" w:space="0" w:color="auto"/>
        <w:right w:val="none" w:sz="0" w:space="0" w:color="auto"/>
      </w:divBdr>
    </w:div>
    <w:div w:id="269892788">
      <w:bodyDiv w:val="1"/>
      <w:marLeft w:val="0"/>
      <w:marRight w:val="0"/>
      <w:marTop w:val="0"/>
      <w:marBottom w:val="0"/>
      <w:divBdr>
        <w:top w:val="none" w:sz="0" w:space="0" w:color="auto"/>
        <w:left w:val="none" w:sz="0" w:space="0" w:color="auto"/>
        <w:bottom w:val="none" w:sz="0" w:space="0" w:color="auto"/>
        <w:right w:val="none" w:sz="0" w:space="0" w:color="auto"/>
      </w:divBdr>
    </w:div>
    <w:div w:id="339158746">
      <w:bodyDiv w:val="1"/>
      <w:marLeft w:val="0"/>
      <w:marRight w:val="0"/>
      <w:marTop w:val="0"/>
      <w:marBottom w:val="0"/>
      <w:divBdr>
        <w:top w:val="none" w:sz="0" w:space="0" w:color="auto"/>
        <w:left w:val="none" w:sz="0" w:space="0" w:color="auto"/>
        <w:bottom w:val="none" w:sz="0" w:space="0" w:color="auto"/>
        <w:right w:val="none" w:sz="0" w:space="0" w:color="auto"/>
      </w:divBdr>
    </w:div>
    <w:div w:id="1098603534">
      <w:bodyDiv w:val="1"/>
      <w:marLeft w:val="0"/>
      <w:marRight w:val="0"/>
      <w:marTop w:val="0"/>
      <w:marBottom w:val="0"/>
      <w:divBdr>
        <w:top w:val="none" w:sz="0" w:space="0" w:color="auto"/>
        <w:left w:val="none" w:sz="0" w:space="0" w:color="auto"/>
        <w:bottom w:val="none" w:sz="0" w:space="0" w:color="auto"/>
        <w:right w:val="none" w:sz="0" w:space="0" w:color="auto"/>
      </w:divBdr>
    </w:div>
    <w:div w:id="1609582923">
      <w:bodyDiv w:val="1"/>
      <w:marLeft w:val="0"/>
      <w:marRight w:val="0"/>
      <w:marTop w:val="0"/>
      <w:marBottom w:val="0"/>
      <w:divBdr>
        <w:top w:val="none" w:sz="0" w:space="0" w:color="auto"/>
        <w:left w:val="none" w:sz="0" w:space="0" w:color="auto"/>
        <w:bottom w:val="none" w:sz="0" w:space="0" w:color="auto"/>
        <w:right w:val="none" w:sz="0" w:space="0" w:color="auto"/>
      </w:divBdr>
    </w:div>
    <w:div w:id="1837959762">
      <w:bodyDiv w:val="1"/>
      <w:marLeft w:val="0"/>
      <w:marRight w:val="0"/>
      <w:marTop w:val="0"/>
      <w:marBottom w:val="0"/>
      <w:divBdr>
        <w:top w:val="none" w:sz="0" w:space="0" w:color="auto"/>
        <w:left w:val="none" w:sz="0" w:space="0" w:color="auto"/>
        <w:bottom w:val="none" w:sz="0" w:space="0" w:color="auto"/>
        <w:right w:val="none" w:sz="0" w:space="0" w:color="auto"/>
      </w:divBdr>
    </w:div>
    <w:div w:id="2032098578">
      <w:bodyDiv w:val="1"/>
      <w:marLeft w:val="0"/>
      <w:marRight w:val="0"/>
      <w:marTop w:val="0"/>
      <w:marBottom w:val="0"/>
      <w:divBdr>
        <w:top w:val="none" w:sz="0" w:space="0" w:color="auto"/>
        <w:left w:val="none" w:sz="0" w:space="0" w:color="auto"/>
        <w:bottom w:val="none" w:sz="0" w:space="0" w:color="auto"/>
        <w:right w:val="none" w:sz="0" w:space="0" w:color="auto"/>
      </w:divBdr>
    </w:div>
    <w:div w:id="20393543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gs.ru" TargetMode="Externa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https://www.vtb.ru/personal/drugie-uslugi/strahovye-i-servisnye-produkty/)" TargetMode="Externa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alfastrah.ru" TargetMode="External"/><Relationship Id="rId20" Type="http://schemas.openxmlformats.org/officeDocument/2006/relationships/image" Target="media/image3.png"/><Relationship Id="rId29" Type="http://schemas.openxmlformats.org/officeDocument/2006/relationships/image" Target="media/image12.png"/><Relationship Id="rId41" Type="http://schemas.openxmlformats.org/officeDocument/2006/relationships/image" Target="media/image24.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footer" Target="footer6.xml"/><Relationship Id="rId5" Type="http://schemas.openxmlformats.org/officeDocument/2006/relationships/settings" Target="settings.xml"/><Relationship Id="rId15" Type="http://schemas.openxmlformats.org/officeDocument/2006/relationships/hyperlink" Target="https://www.soglasie.ru"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footer" Target="footer5.xml"/><Relationship Id="rId10" Type="http://schemas.openxmlformats.org/officeDocument/2006/relationships/header" Target="header2.xm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yperlink" Target="https://www.ingos.ru"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footer" Target="footer4.xml"/><Relationship Id="rId8" Type="http://schemas.openxmlformats.org/officeDocument/2006/relationships/endnotes" Target="endnotes.xml"/><Relationship Id="rId51" Type="http://schemas.openxmlformats.org/officeDocument/2006/relationships/image" Target="media/image34.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3B3A7C-684D-42F1-95DC-FAE8A855F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1918</TotalTime>
  <Pages>821</Pages>
  <Words>122863</Words>
  <Characters>700322</Characters>
  <Application>Microsoft Office Word</Application>
  <DocSecurity>0</DocSecurity>
  <Lines>5836</Lines>
  <Paragraphs>1643</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821542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Alex</dc:creator>
  <cp:lastModifiedBy>User</cp:lastModifiedBy>
  <cp:revision>272</cp:revision>
  <cp:lastPrinted>2026-05-24T00:24:00Z</cp:lastPrinted>
  <dcterms:created xsi:type="dcterms:W3CDTF">2026-04-06T05:34:00Z</dcterms:created>
  <dcterms:modified xsi:type="dcterms:W3CDTF">2026-05-24T00:24:00Z</dcterms:modified>
  <dc:language>ru-RU</dc:language>
</cp:coreProperties>
</file>