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50B" w:rsidRDefault="00D9650B" w:rsidP="00D9650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48"/>
        <w:gridCol w:w="7296"/>
      </w:tblGrid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9650B" w:rsidRDefault="00D9650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Default="00D9650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D9650B" w:rsidTr="00D9650B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Pr="00D9650B" w:rsidRDefault="00D9650B" w:rsidP="00D9650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965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D9650B" w:rsidRPr="00D9650B" w:rsidTr="00D9650B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P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965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D9650B">
              <w:t>The Art of the Beast</w:t>
            </w:r>
            <w:bookmarkEnd w:id="0"/>
          </w:p>
        </w:tc>
      </w:tr>
      <w:tr w:rsidR="00D9650B" w:rsidTr="00D9650B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Steganography</w:t>
            </w:r>
          </w:p>
        </w:tc>
      </w:tr>
      <w:tr w:rsidR="00D9650B" w:rsidRPr="00D9650B" w:rsidTr="00D9650B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 w:rsidP="00D965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D9650B" w:rsidRDefault="00D9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Default="00D9650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9650B" w:rsidRP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Pr="00D9650B" w:rsidRDefault="00D9650B" w:rsidP="00D9650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D9650B">
              <w:rPr>
                <w:rFonts w:ascii="Arial" w:hAnsi="Arial" w:cs="Arial"/>
                <w:color w:val="212529"/>
                <w:lang w:val="en-US"/>
              </w:rPr>
              <w:t xml:space="preserve">Embrace the dark, let the beast within rise, A journey of strength, beneath the moon's wise eyes. In silence and shadow, your true self you'll find, a beast of </w:t>
            </w:r>
            <w:proofErr w:type="spellStart"/>
            <w:r w:rsidRPr="00D9650B">
              <w:rPr>
                <w:rFonts w:ascii="Arial" w:hAnsi="Arial" w:cs="Arial"/>
                <w:color w:val="212529"/>
                <w:lang w:val="en-US"/>
              </w:rPr>
              <w:t>steg</w:t>
            </w:r>
            <w:proofErr w:type="spellEnd"/>
            <w:r w:rsidRPr="00D9650B">
              <w:rPr>
                <w:rFonts w:ascii="Arial" w:hAnsi="Arial" w:cs="Arial"/>
                <w:color w:val="212529"/>
                <w:lang w:val="en-US"/>
              </w:rPr>
              <w:t>, untamed and unconfined. - Sensei</w:t>
            </w:r>
          </w:p>
          <w:p w:rsidR="00D9650B" w:rsidRPr="00D9650B" w:rsidRDefault="00D9650B" w:rsidP="00D9650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D9650B">
              <w:rPr>
                <w:rFonts w:ascii="Arial" w:hAnsi="Arial" w:cs="Arial"/>
                <w:color w:val="212529"/>
                <w:lang w:val="en-US"/>
              </w:rPr>
              <w:t>Flag Format: CIT{</w:t>
            </w:r>
            <w:proofErr w:type="spellStart"/>
            <w:r w:rsidRPr="00D9650B">
              <w:rPr>
                <w:rFonts w:ascii="Arial" w:hAnsi="Arial" w:cs="Arial"/>
                <w:color w:val="212529"/>
                <w:lang w:val="en-US"/>
              </w:rPr>
              <w:t>example_flag</w:t>
            </w:r>
            <w:proofErr w:type="spellEnd"/>
            <w:r w:rsidRPr="00D9650B">
              <w:rPr>
                <w:rFonts w:ascii="Arial" w:hAnsi="Arial" w:cs="Arial"/>
                <w:color w:val="212529"/>
                <w:lang w:val="en-US"/>
              </w:rPr>
              <w:t>}</w:t>
            </w:r>
          </w:p>
          <w:p w:rsidR="00D9650B" w:rsidRDefault="00D9650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D9650B">
              <w:rPr>
                <w:rFonts w:ascii="Arial" w:hAnsi="Arial" w:cs="Arial"/>
                <w:color w:val="212529"/>
                <w:lang w:val="en-US" w:eastAsia="en-US"/>
              </w:rPr>
              <w:t>https://ctf.cyber-cit.club/files/f5b4742e80efbe9a6643b97f1c29e470/the-art-of-the-beast.png?token=eyJ1c2VyX2lkIjoxMTUxLCJ0ZWFtX2lkIjo3OTgsImZpbGVfaWQiOjQ1fQ.ZoBogg.XaHIk8h0X1zOmeJnZboLJaMwtN8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Default="00D9650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Default="00D9650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9650B" w:rsidRP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9650B" w:rsidRDefault="00D9650B" w:rsidP="00D9650B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This challenge provided the following photo. And, I noticed to find some hidden text.</w:t>
            </w:r>
          </w:p>
          <w:p w:rsidR="00D9650B" w:rsidRDefault="00D9650B" w:rsidP="00D9650B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680679" cy="6141720"/>
                  <wp:effectExtent l="0" t="0" r="0" b="0"/>
                  <wp:docPr id="3" name="Рисунок 3" descr="https://miro.medium.com/v2/resize:fit:875/1*-9bw2LdcdhssU7AFFdrPK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75/1*-9bw2LdcdhssU7AFFdrPK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179" cy="6151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650B" w:rsidRDefault="00D9650B" w:rsidP="00D9650B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So, I decided to use this </w:t>
            </w:r>
            <w:hyperlink r:id="rId6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resource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to check and found the flag.</w:t>
            </w:r>
          </w:p>
          <w:p w:rsidR="00D9650B" w:rsidRDefault="00D9650B" w:rsidP="00D9650B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60720" cy="1546860"/>
                  <wp:effectExtent l="0" t="0" r="0" b="0"/>
                  <wp:docPr id="4" name="Рисунок 4" descr="https://miro.medium.com/v2/resize:fit:875/1*siisb_MUeFkD5R-3EPZI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875/1*siisb_MUeFkD5R-3EPZIM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50B" w:rsidRDefault="00D965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50B" w:rsidRDefault="00D965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D9650B" w:rsidTr="00D965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50B" w:rsidRDefault="00D965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  <w:rPr>
          <w:lang w:val="ru-RU"/>
        </w:rPr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D9650B" w:rsidRDefault="00D9650B" w:rsidP="00D9650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50B"/>
    <w:rsid w:val="006C0B77"/>
    <w:rsid w:val="008242FF"/>
    <w:rsid w:val="00870751"/>
    <w:rsid w:val="00922C48"/>
    <w:rsid w:val="00B915B7"/>
    <w:rsid w:val="00D9650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C690"/>
  <w15:chartTrackingRefBased/>
  <w15:docId w15:val="{964B7E03-990A-4CD0-B0AE-EAB9A63C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9650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9650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5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50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9650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9650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650B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965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D9650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D965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utureboy.us/stegano/decinput.html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ctftime.org/event/233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168</Words>
  <Characters>960</Characters>
  <Application>Microsoft Office Word</Application>
  <DocSecurity>0</DocSecurity>
  <Lines>8</Lines>
  <Paragraphs>2</Paragraphs>
  <ScaleCrop>false</ScaleCrop>
  <Company>SPecialiST RePack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2024-06-29T20:02:00Z</dcterms:created>
  <dcterms:modified xsi:type="dcterms:W3CDTF">2024-06-29T20:06:00Z</dcterms:modified>
</cp:coreProperties>
</file>