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0E3E5" w14:textId="6AC575E5" w:rsidR="00C61D32" w:rsidRPr="00FE1A5A" w:rsidRDefault="0078296E" w:rsidP="007C1D5D">
      <w:pPr>
        <w:pStyle w:val="Heading1"/>
        <w:rPr>
          <w:b/>
          <w:bCs/>
          <w:lang w:val="vi-VN"/>
        </w:rPr>
      </w:pPr>
      <w:r w:rsidRPr="00FE1A5A">
        <w:rPr>
          <w:b/>
          <w:bCs/>
          <w:lang w:val="vi-VN"/>
        </w:rPr>
        <w:t>Đường dẫn REST với các method cơ bản:</w:t>
      </w:r>
    </w:p>
    <w:p w14:paraId="3448CA3A" w14:textId="7FF1AA87" w:rsidR="0078296E" w:rsidRPr="00401367" w:rsidRDefault="0078296E" w:rsidP="00770D6C">
      <w:pPr>
        <w:pStyle w:val="Heading2"/>
        <w:rPr>
          <w:b/>
          <w:bCs/>
          <w:u w:val="single"/>
          <w:lang w:val="vi-VN"/>
        </w:rPr>
      </w:pPr>
      <w:r w:rsidRPr="00401367">
        <w:rPr>
          <w:b/>
          <w:bCs/>
          <w:u w:val="single"/>
          <w:lang w:val="vi-VN"/>
        </w:rPr>
        <w:t>Lấy tất cả thông tin</w:t>
      </w:r>
      <w:r w:rsidR="006B2CB0" w:rsidRPr="00401367">
        <w:rPr>
          <w:b/>
          <w:bCs/>
          <w:u w:val="single"/>
          <w:lang w:val="vi-VN"/>
        </w:rPr>
        <w:t xml:space="preserve"> danh sách nhân viên</w:t>
      </w:r>
      <w:r w:rsidRPr="00401367">
        <w:rPr>
          <w:b/>
          <w:bCs/>
          <w:u w:val="single"/>
          <w:lang w:val="vi-VN"/>
        </w:rPr>
        <w:t>:</w:t>
      </w:r>
    </w:p>
    <w:p w14:paraId="6B58DFF3" w14:textId="6CD94DFE" w:rsidR="0078296E" w:rsidRPr="00FE1A5A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</w:pPr>
      <w:r w:rsidRPr="00FE1A5A">
        <w:rPr>
          <w:lang w:val="vi-VN"/>
        </w:rPr>
        <w:t xml:space="preserve">URL: </w:t>
      </w:r>
      <w:r w:rsidRPr="00FE1A5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t>localhost:8099/rest/employees/</w:t>
      </w:r>
    </w:p>
    <w:p w14:paraId="6791F35F" w14:textId="7527FF91" w:rsidR="0078296E" w:rsidRPr="00FE1A5A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</w:pPr>
      <w:r w:rsidRPr="00FE1A5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t>Method: GET</w:t>
      </w:r>
    </w:p>
    <w:p w14:paraId="1A8447B4" w14:textId="571A1FE2" w:rsidR="006B2CB0" w:rsidRDefault="002620A1"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-&gt;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XML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204611F2" w14:textId="37FF37DB" w:rsidR="002620A1" w:rsidRDefault="00E020FF">
      <w:r>
        <w:t>2707/2020: Note</w:t>
      </w:r>
    </w:p>
    <w:p w14:paraId="550EA9D8" w14:textId="1C8C2346" w:rsidR="00E020FF" w:rsidRDefault="00E020FF">
      <w:proofErr w:type="spellStart"/>
      <w:r>
        <w:t>Đã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REST Binding Adapter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. </w:t>
      </w:r>
    </w:p>
    <w:p w14:paraId="4731F35F" w14:textId="719A257A" w:rsidR="007201CF" w:rsidRPr="00E005AB" w:rsidRDefault="007201CF">
      <w:pPr>
        <w:rPr>
          <w:highlight w:val="green"/>
          <w:lang w:val="vi-VN"/>
        </w:rPr>
      </w:pPr>
      <w:r w:rsidRPr="00E005AB">
        <w:rPr>
          <w:highlight w:val="green"/>
          <w:lang w:val="vi-VN"/>
        </w:rPr>
        <w:t>Thiết kế với SOA: [ok]</w:t>
      </w:r>
    </w:p>
    <w:p w14:paraId="419CB554" w14:textId="36DF818C" w:rsidR="007201CF" w:rsidRPr="007201CF" w:rsidRDefault="007201CF">
      <w:pPr>
        <w:rPr>
          <w:lang w:val="vi-VN"/>
        </w:rPr>
      </w:pPr>
      <w:r w:rsidRPr="00E005AB">
        <w:rPr>
          <w:highlight w:val="green"/>
          <w:lang w:val="vi-VN"/>
        </w:rPr>
        <w:t>Đã thiết kế thành công việc gọi đến một RESTful API từ bên ngoài.</w:t>
      </w:r>
    </w:p>
    <w:p w14:paraId="276FF1E7" w14:textId="64D8F476" w:rsidR="0078296E" w:rsidRPr="00401367" w:rsidRDefault="0078296E" w:rsidP="00770D6C">
      <w:pPr>
        <w:pStyle w:val="Heading2"/>
        <w:rPr>
          <w:b/>
          <w:bCs/>
          <w:u w:val="single"/>
          <w:lang w:val="vi-VN"/>
        </w:rPr>
      </w:pPr>
      <w:r w:rsidRPr="00401367">
        <w:rPr>
          <w:b/>
          <w:bCs/>
          <w:u w:val="single"/>
          <w:lang w:val="vi-VN"/>
        </w:rPr>
        <w:t>Lấy thông tin theo tham số id</w:t>
      </w:r>
      <w:r w:rsidR="006B2CB0" w:rsidRPr="00401367">
        <w:rPr>
          <w:b/>
          <w:bCs/>
          <w:u w:val="single"/>
          <w:lang w:val="vi-VN"/>
        </w:rPr>
        <w:t xml:space="preserve"> của nhân viên</w:t>
      </w:r>
      <w:r w:rsidRPr="00401367">
        <w:rPr>
          <w:b/>
          <w:bCs/>
          <w:u w:val="single"/>
          <w:lang w:val="vi-VN"/>
        </w:rPr>
        <w:t>:</w:t>
      </w:r>
    </w:p>
    <w:p w14:paraId="181F565E" w14:textId="7EAF82D2" w:rsidR="0078296E" w:rsidRPr="00FE1A5A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</w:pPr>
      <w:r w:rsidRPr="00FE1A5A">
        <w:rPr>
          <w:lang w:val="vi-VN"/>
        </w:rPr>
        <w:t xml:space="preserve">URL: </w:t>
      </w:r>
      <w:r w:rsidRPr="00FE1A5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t>localhost:8099/rest/employees/</w:t>
      </w:r>
      <w:r w:rsidR="00A36C19" w:rsidRPr="00FE1A5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t>{id_</w:t>
      </w:r>
      <w:r w:rsidRPr="00FE1A5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t>1</w:t>
      </w:r>
      <w:r w:rsidR="00A36C19" w:rsidRPr="00FE1A5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t>}</w:t>
      </w:r>
    </w:p>
    <w:p w14:paraId="36E65D3F" w14:textId="3EB898A3" w:rsidR="0078296E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</w:pPr>
      <w:r w:rsidRPr="00FE1A5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t>Method: GET</w:t>
      </w:r>
    </w:p>
    <w:p w14:paraId="4AC4770A" w14:textId="2FC94C93" w:rsidR="008365E7" w:rsidRPr="00A7298B" w:rsidRDefault="008365E7">
      <w:pPr>
        <w:rPr>
          <w:rFonts w:ascii="Helvetica" w:hAnsi="Helvetica" w:cs="Helvetica"/>
          <w:color w:val="505050"/>
          <w:sz w:val="18"/>
          <w:szCs w:val="18"/>
          <w:highlight w:val="green"/>
          <w:shd w:val="clear" w:color="auto" w:fill="FFFFFF"/>
          <w:lang w:val="vi-VN"/>
        </w:rPr>
      </w:pPr>
      <w:r w:rsidRPr="00A7298B">
        <w:rPr>
          <w:rFonts w:ascii="Helvetica" w:hAnsi="Helvetica" w:cs="Helvetica"/>
          <w:color w:val="505050"/>
          <w:sz w:val="18"/>
          <w:szCs w:val="18"/>
          <w:highlight w:val="green"/>
          <w:shd w:val="clear" w:color="auto" w:fill="FFFFFF"/>
          <w:lang w:val="vi-VN"/>
        </w:rPr>
        <w:t>Thiết kế với SOA: [ok]</w:t>
      </w:r>
    </w:p>
    <w:p w14:paraId="588B80B0" w14:textId="4D2AAB3A" w:rsidR="008365E7" w:rsidRPr="00A7298B" w:rsidRDefault="008365E7">
      <w:pPr>
        <w:rPr>
          <w:rFonts w:ascii="Helvetica" w:hAnsi="Helvetica" w:cs="Helvetica"/>
          <w:color w:val="505050"/>
          <w:sz w:val="18"/>
          <w:szCs w:val="18"/>
          <w:highlight w:val="green"/>
          <w:shd w:val="clear" w:color="auto" w:fill="FFFFFF"/>
          <w:lang w:val="vi-VN"/>
        </w:rPr>
      </w:pPr>
      <w:r w:rsidRPr="00A7298B">
        <w:rPr>
          <w:rFonts w:ascii="Helvetica" w:hAnsi="Helvetica" w:cs="Helvetica"/>
          <w:color w:val="505050"/>
          <w:sz w:val="18"/>
          <w:szCs w:val="18"/>
          <w:highlight w:val="green"/>
          <w:shd w:val="clear" w:color="auto" w:fill="FFFFFF"/>
          <w:lang w:val="vi-VN"/>
        </w:rPr>
        <w:t>Đã thiết kế xong, vấn đề gặp phải dữ liệu trả về theo kiểu XML không thấy liệt kê sống tại Oracle Enterprise Manager.</w:t>
      </w:r>
    </w:p>
    <w:p w14:paraId="78F7AE2D" w14:textId="70264CB4" w:rsidR="008365E7" w:rsidRDefault="008365E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</w:pPr>
      <w:r w:rsidRPr="00A7298B">
        <w:rPr>
          <w:rFonts w:ascii="Helvetica" w:hAnsi="Helvetica" w:cs="Helvetica"/>
          <w:color w:val="505050"/>
          <w:sz w:val="18"/>
          <w:szCs w:val="18"/>
          <w:highlight w:val="green"/>
          <w:shd w:val="clear" w:color="auto" w:fill="FFFFFF"/>
          <w:lang w:val="vi-VN"/>
        </w:rPr>
        <w:t>Nhưng kết quả kiểm tra lại trả về đúng logic trong SOAPUI.</w:t>
      </w:r>
    </w:p>
    <w:p w14:paraId="085985F0" w14:textId="77777777" w:rsidR="008365E7" w:rsidRPr="00FE1A5A" w:rsidRDefault="008365E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</w:pPr>
    </w:p>
    <w:p w14:paraId="67660555" w14:textId="77777777" w:rsidR="006B2CB0" w:rsidRPr="00FE1A5A" w:rsidRDefault="006B2CB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</w:pPr>
    </w:p>
    <w:p w14:paraId="0D275718" w14:textId="30D973CE" w:rsidR="0078296E" w:rsidRPr="00401367" w:rsidRDefault="0078296E" w:rsidP="00770D6C">
      <w:pPr>
        <w:pStyle w:val="Heading2"/>
        <w:rPr>
          <w:b/>
          <w:bCs/>
          <w:u w:val="single"/>
          <w:lang w:val="vi-VN"/>
        </w:rPr>
      </w:pPr>
      <w:r w:rsidRPr="00401367">
        <w:rPr>
          <w:b/>
          <w:bCs/>
          <w:u w:val="single"/>
          <w:lang w:val="vi-VN"/>
        </w:rPr>
        <w:t>Xóa thông tin theo tham số id</w:t>
      </w:r>
      <w:r w:rsidR="006B2CB0" w:rsidRPr="00401367">
        <w:rPr>
          <w:b/>
          <w:bCs/>
          <w:u w:val="single"/>
          <w:lang w:val="vi-VN"/>
        </w:rPr>
        <w:t xml:space="preserve"> của nhân viên</w:t>
      </w:r>
      <w:r w:rsidRPr="00401367">
        <w:rPr>
          <w:b/>
          <w:bCs/>
          <w:u w:val="single"/>
          <w:lang w:val="vi-VN"/>
        </w:rPr>
        <w:t>:</w:t>
      </w:r>
    </w:p>
    <w:p w14:paraId="4FF98CD0" w14:textId="3E03DB5F" w:rsidR="0078296E" w:rsidRPr="00FE1A5A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</w:pPr>
      <w:r w:rsidRPr="00FE1A5A">
        <w:rPr>
          <w:lang w:val="vi-VN"/>
        </w:rPr>
        <w:t xml:space="preserve">URL: </w:t>
      </w:r>
      <w:r w:rsidRPr="00FE1A5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t>localhost:8099/rest/employees/1</w:t>
      </w:r>
    </w:p>
    <w:p w14:paraId="35039FF5" w14:textId="2E3AB617" w:rsidR="0078296E" w:rsidRPr="00FE1A5A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</w:pPr>
      <w:r w:rsidRPr="00FE1A5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t>Method: DELETE</w:t>
      </w:r>
    </w:p>
    <w:p w14:paraId="1D685751" w14:textId="4C29CB43" w:rsidR="00A36C19" w:rsidRDefault="00A36C1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</w:pPr>
      <w:r w:rsidRPr="00FE1A5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t>Mess: Thanh cong</w:t>
      </w:r>
    </w:p>
    <w:p w14:paraId="7A67A174" w14:textId="7D0020E3" w:rsidR="009E1737" w:rsidRPr="00FE1A5A" w:rsidRDefault="009E173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t>{</w:t>
      </w:r>
      <w:bookmarkStart w:id="0" w:name="_GoBack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t>}</w:t>
      </w:r>
      <w:bookmarkEnd w:id="0"/>
    </w:p>
    <w:p w14:paraId="251E0E02" w14:textId="77777777" w:rsidR="006B2CB0" w:rsidRPr="00FE1A5A" w:rsidRDefault="006B2CB0">
      <w:pPr>
        <w:rPr>
          <w:lang w:val="vi-VN"/>
        </w:rPr>
      </w:pPr>
    </w:p>
    <w:p w14:paraId="1B4253BA" w14:textId="77777777" w:rsidR="00F0364A" w:rsidRPr="00401367" w:rsidRDefault="0078296E" w:rsidP="00770D6C">
      <w:pPr>
        <w:pStyle w:val="Heading2"/>
        <w:rPr>
          <w:b/>
          <w:bCs/>
          <w:u w:val="single"/>
          <w:lang w:val="vi-VN"/>
        </w:rPr>
      </w:pPr>
      <w:r w:rsidRPr="00401367">
        <w:rPr>
          <w:b/>
          <w:bCs/>
          <w:u w:val="single"/>
          <w:lang w:val="vi-VN"/>
        </w:rPr>
        <w:t>Update employee theo chỉ số id:</w:t>
      </w:r>
      <w:r w:rsidR="006B2CB0" w:rsidRPr="00401367">
        <w:rPr>
          <w:b/>
          <w:bCs/>
          <w:u w:val="single"/>
          <w:lang w:val="vi-VN"/>
        </w:rPr>
        <w:t xml:space="preserve"> </w:t>
      </w:r>
    </w:p>
    <w:p w14:paraId="5C930ED5" w14:textId="6602FA1F" w:rsidR="0078296E" w:rsidRPr="00FE1A5A" w:rsidRDefault="006B2CB0">
      <w:pPr>
        <w:rPr>
          <w:lang w:val="vi-VN"/>
        </w:rPr>
      </w:pPr>
      <w:r w:rsidRPr="00FE1A5A">
        <w:rPr>
          <w:lang w:val="vi-VN"/>
        </w:rPr>
        <w:t>Cung cấp cả chỉ số id trong phần của message body.</w:t>
      </w:r>
      <w:r w:rsidR="00B11799" w:rsidRPr="00FE1A5A">
        <w:rPr>
          <w:lang w:val="vi-VN"/>
        </w:rPr>
        <w:t xml:space="preserve"> Trường hợp này lúc put lên chưa có format của thông điệp truyển lên.</w:t>
      </w:r>
    </w:p>
    <w:p w14:paraId="0616F329" w14:textId="1FA9A523" w:rsidR="00D52AA6" w:rsidRPr="00FE1A5A" w:rsidRDefault="00D52AA6">
      <w:pPr>
        <w:rPr>
          <w:lang w:val="vi-VN"/>
        </w:rPr>
      </w:pPr>
      <w:r w:rsidRPr="00FE1A5A">
        <w:rPr>
          <w:lang w:val="vi-VN"/>
        </w:rPr>
        <w:t>Note: Đang bị trùng link với các phần trên -&gt; chưa xong</w:t>
      </w:r>
    </w:p>
    <w:p w14:paraId="7E24B671" w14:textId="25F81718" w:rsidR="0078296E" w:rsidRPr="00FE1A5A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</w:pPr>
      <w:r w:rsidRPr="00FE1A5A">
        <w:rPr>
          <w:lang w:val="vi-VN"/>
        </w:rPr>
        <w:t xml:space="preserve">URL: </w:t>
      </w:r>
      <w:r w:rsidRPr="00FE1A5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t>localhost:8099/rest/employees/</w:t>
      </w:r>
    </w:p>
    <w:p w14:paraId="399AB941" w14:textId="60730D54" w:rsidR="0078296E" w:rsidRPr="00FE1A5A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</w:pPr>
      <w:r w:rsidRPr="00FE1A5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t>Method: PUT</w:t>
      </w:r>
    </w:p>
    <w:p w14:paraId="38D345AE" w14:textId="1C635126" w:rsidR="0078296E" w:rsidRPr="00FE1A5A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</w:pPr>
      <w:r w:rsidRPr="00FE1A5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t>Mess body: JSON kèm id</w:t>
      </w:r>
    </w:p>
    <w:p w14:paraId="6534B114" w14:textId="77777777" w:rsidR="006B2CB0" w:rsidRPr="00FE1A5A" w:rsidRDefault="006B2CB0" w:rsidP="006B2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FE1A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lastRenderedPageBreak/>
        <w:t>{</w:t>
      </w:r>
    </w:p>
    <w:p w14:paraId="317A3039" w14:textId="77777777" w:rsidR="006B2CB0" w:rsidRPr="00FE1A5A" w:rsidRDefault="006B2CB0" w:rsidP="006B2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FE1A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</w:t>
      </w:r>
      <w:r w:rsidRPr="00FE1A5A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"empId"</w:t>
      </w:r>
      <w:r w:rsidRPr="00FE1A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</w:t>
      </w:r>
      <w:r w:rsidRPr="00FE1A5A">
        <w:rPr>
          <w:rFonts w:ascii="Courier New" w:eastAsia="Times New Roman" w:hAnsi="Courier New" w:cs="Courier New"/>
          <w:color w:val="098658"/>
          <w:sz w:val="18"/>
          <w:szCs w:val="18"/>
          <w:lang w:val="vi-VN"/>
        </w:rPr>
        <w:t>3</w:t>
      </w:r>
      <w:r w:rsidRPr="00FE1A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,</w:t>
      </w:r>
    </w:p>
    <w:p w14:paraId="3798BA06" w14:textId="77777777" w:rsidR="006B2CB0" w:rsidRPr="00FE1A5A" w:rsidRDefault="006B2CB0" w:rsidP="006B2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FE1A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</w:t>
      </w:r>
      <w:r w:rsidRPr="00FE1A5A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"empNo"</w:t>
      </w:r>
      <w:r w:rsidRPr="00FE1A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</w:t>
      </w:r>
      <w:r w:rsidRPr="00FE1A5A">
        <w:rPr>
          <w:rFonts w:ascii="Courier New" w:eastAsia="Times New Roman" w:hAnsi="Courier New" w:cs="Courier New"/>
          <w:color w:val="0451A5"/>
          <w:sz w:val="18"/>
          <w:szCs w:val="18"/>
          <w:lang w:val="vi-VN"/>
        </w:rPr>
        <w:t>"updateEmployee"</w:t>
      </w:r>
      <w:r w:rsidRPr="00FE1A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,</w:t>
      </w:r>
    </w:p>
    <w:p w14:paraId="79253E4F" w14:textId="77777777" w:rsidR="006B2CB0" w:rsidRPr="00FE1A5A" w:rsidRDefault="006B2CB0" w:rsidP="006B2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FE1A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</w:t>
      </w:r>
      <w:r w:rsidRPr="00FE1A5A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"empName"</w:t>
      </w:r>
      <w:r w:rsidRPr="00FE1A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</w:t>
      </w:r>
      <w:r w:rsidRPr="00FE1A5A">
        <w:rPr>
          <w:rFonts w:ascii="Courier New" w:eastAsia="Times New Roman" w:hAnsi="Courier New" w:cs="Courier New"/>
          <w:color w:val="0451A5"/>
          <w:sz w:val="18"/>
          <w:szCs w:val="18"/>
          <w:lang w:val="vi-VN"/>
        </w:rPr>
        <w:t>"updateEmployee"</w:t>
      </w:r>
    </w:p>
    <w:p w14:paraId="24D45D81" w14:textId="77777777" w:rsidR="006B2CB0" w:rsidRPr="00FE1A5A" w:rsidRDefault="006B2CB0" w:rsidP="006B2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FE1A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}</w:t>
      </w:r>
    </w:p>
    <w:p w14:paraId="292CE2FE" w14:textId="77777777" w:rsidR="006B2CB0" w:rsidRPr="00FE1A5A" w:rsidRDefault="006B2CB0">
      <w:pPr>
        <w:rPr>
          <w:lang w:val="vi-VN"/>
        </w:rPr>
      </w:pPr>
    </w:p>
    <w:p w14:paraId="38B75E33" w14:textId="77777777" w:rsidR="008C33EA" w:rsidRPr="00401367" w:rsidRDefault="0078296E" w:rsidP="00770D6C">
      <w:pPr>
        <w:pStyle w:val="Heading2"/>
        <w:rPr>
          <w:b/>
          <w:bCs/>
          <w:u w:val="single"/>
          <w:lang w:val="vi-VN"/>
        </w:rPr>
      </w:pPr>
      <w:r w:rsidRPr="00401367">
        <w:rPr>
          <w:b/>
          <w:bCs/>
          <w:u w:val="single"/>
          <w:lang w:val="vi-VN"/>
        </w:rPr>
        <w:t>Thêm thông tin tham số vào Danh sách:</w:t>
      </w:r>
      <w:r w:rsidR="0045222F" w:rsidRPr="00401367">
        <w:rPr>
          <w:b/>
          <w:bCs/>
          <w:u w:val="single"/>
          <w:lang w:val="vi-VN"/>
        </w:rPr>
        <w:t xml:space="preserve"> </w:t>
      </w:r>
    </w:p>
    <w:p w14:paraId="01752CD8" w14:textId="4B41DC90" w:rsidR="0078296E" w:rsidRPr="00FE1A5A" w:rsidRDefault="008C33EA">
      <w:pPr>
        <w:rPr>
          <w:lang w:val="vi-VN"/>
        </w:rPr>
      </w:pPr>
      <w:r>
        <w:t>C</w:t>
      </w:r>
      <w:r w:rsidR="0045222F" w:rsidRPr="00FE1A5A">
        <w:rPr>
          <w:lang w:val="vi-VN"/>
        </w:rPr>
        <w:t>hưa có thông điệp về vấn đền thêm thông tin như thế nào -&gt; Schema của employee được lên như thế nào.</w:t>
      </w:r>
    </w:p>
    <w:p w14:paraId="70731838" w14:textId="20A6C2CC" w:rsidR="0078296E" w:rsidRPr="00FE1A5A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</w:pPr>
      <w:r w:rsidRPr="00FE1A5A">
        <w:rPr>
          <w:lang w:val="vi-VN"/>
        </w:rPr>
        <w:t xml:space="preserve">URL: </w:t>
      </w:r>
      <w:r w:rsidRPr="00FE1A5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t>localhost:8099/rest/employees/</w:t>
      </w:r>
    </w:p>
    <w:p w14:paraId="388BC368" w14:textId="65E5CA3A" w:rsidR="0078296E" w:rsidRPr="00FE1A5A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</w:pPr>
      <w:r w:rsidRPr="00FE1A5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t>Method: POST</w:t>
      </w:r>
    </w:p>
    <w:p w14:paraId="3B8C0AE2" w14:textId="49E99A0A" w:rsidR="0078296E" w:rsidRPr="00FE1A5A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</w:pPr>
      <w:r w:rsidRPr="00FE1A5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t>Mess body:</w:t>
      </w:r>
      <w:r w:rsidR="006B2CB0" w:rsidRPr="00FE1A5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t xml:space="preserve"> phần body không cần phải thêm thông tin của id – do id tự tang giá trị của id</w:t>
      </w:r>
    </w:p>
    <w:p w14:paraId="1FD695B0" w14:textId="7FCB9602" w:rsidR="006B2CB0" w:rsidRPr="00FE1A5A" w:rsidRDefault="006B2CB0" w:rsidP="006B2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FE1A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{</w:t>
      </w:r>
    </w:p>
    <w:p w14:paraId="0639370A" w14:textId="77777777" w:rsidR="006B2CB0" w:rsidRPr="00FE1A5A" w:rsidRDefault="006B2CB0" w:rsidP="006B2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FE1A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</w:t>
      </w:r>
      <w:r w:rsidRPr="00FE1A5A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"empNo"</w:t>
      </w:r>
      <w:r w:rsidRPr="00FE1A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</w:t>
      </w:r>
      <w:r w:rsidRPr="00FE1A5A">
        <w:rPr>
          <w:rFonts w:ascii="Courier New" w:eastAsia="Times New Roman" w:hAnsi="Courier New" w:cs="Courier New"/>
          <w:color w:val="0451A5"/>
          <w:sz w:val="18"/>
          <w:szCs w:val="18"/>
          <w:lang w:val="vi-VN"/>
        </w:rPr>
        <w:t>"updateEmployee"</w:t>
      </w:r>
      <w:r w:rsidRPr="00FE1A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,</w:t>
      </w:r>
    </w:p>
    <w:p w14:paraId="5C0133A7" w14:textId="77777777" w:rsidR="006B2CB0" w:rsidRPr="00FE1A5A" w:rsidRDefault="006B2CB0" w:rsidP="006B2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FE1A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</w:t>
      </w:r>
      <w:r w:rsidRPr="00FE1A5A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"empName"</w:t>
      </w:r>
      <w:r w:rsidRPr="00FE1A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</w:t>
      </w:r>
      <w:r w:rsidRPr="00FE1A5A">
        <w:rPr>
          <w:rFonts w:ascii="Courier New" w:eastAsia="Times New Roman" w:hAnsi="Courier New" w:cs="Courier New"/>
          <w:color w:val="0451A5"/>
          <w:sz w:val="18"/>
          <w:szCs w:val="18"/>
          <w:lang w:val="vi-VN"/>
        </w:rPr>
        <w:t>"updateEmployee"</w:t>
      </w:r>
    </w:p>
    <w:p w14:paraId="35277046" w14:textId="77777777" w:rsidR="006B2CB0" w:rsidRPr="00FE1A5A" w:rsidRDefault="006B2CB0" w:rsidP="006B2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FE1A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}</w:t>
      </w:r>
    </w:p>
    <w:p w14:paraId="21C74F72" w14:textId="77777777" w:rsidR="006B2CB0" w:rsidRPr="00FE1A5A" w:rsidRDefault="006B2CB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</w:pPr>
    </w:p>
    <w:p w14:paraId="50B47FBE" w14:textId="4CF49895" w:rsidR="0078296E" w:rsidRPr="00FE1A5A" w:rsidRDefault="0078296E">
      <w:pPr>
        <w:rPr>
          <w:lang w:val="vi-VN"/>
        </w:rPr>
      </w:pPr>
    </w:p>
    <w:p w14:paraId="5E8E6897" w14:textId="139C307D" w:rsidR="00A36C19" w:rsidRPr="00FE1A5A" w:rsidRDefault="00A36C19">
      <w:pPr>
        <w:rPr>
          <w:lang w:val="vi-VN"/>
        </w:rPr>
      </w:pPr>
      <w:r w:rsidRPr="00FE1A5A">
        <w:rPr>
          <w:lang w:val="vi-VN"/>
        </w:rPr>
        <w:t>Request, response của BPEL process.</w:t>
      </w:r>
    </w:p>
    <w:p w14:paraId="47C051E2" w14:textId="6AAE2077" w:rsidR="00013C5D" w:rsidRPr="00FE1A5A" w:rsidRDefault="007D5137">
      <w:pPr>
        <w:rPr>
          <w:lang w:val="vi-VN"/>
        </w:rPr>
      </w:pPr>
      <w:r w:rsidRPr="00FE1A5A">
        <w:rPr>
          <w:lang w:val="vi-VN"/>
        </w:rPr>
        <w:t>Thiết kế các request, response, item, List cho định danh một Employee cơ bản</w:t>
      </w:r>
      <w:r w:rsidR="00013C5D" w:rsidRPr="00FE1A5A">
        <w:rPr>
          <w:lang w:val="vi-VN"/>
        </w:rPr>
        <w:t>:</w:t>
      </w:r>
    </w:p>
    <w:p w14:paraId="35207270" w14:textId="62808CBE" w:rsidR="00013C5D" w:rsidRPr="00401367" w:rsidRDefault="00013C5D" w:rsidP="00770D6C">
      <w:pPr>
        <w:pStyle w:val="Heading2"/>
        <w:rPr>
          <w:b/>
          <w:bCs/>
          <w:u w:val="single"/>
          <w:lang w:val="vi-VN"/>
        </w:rPr>
      </w:pPr>
      <w:r w:rsidRPr="00401367">
        <w:rPr>
          <w:b/>
          <w:bCs/>
          <w:u w:val="single"/>
          <w:lang w:val="vi-VN"/>
        </w:rPr>
        <w:t>Các yêu tố cơ bản:</w:t>
      </w:r>
    </w:p>
    <w:p w14:paraId="78A43C59" w14:textId="27FF4657" w:rsidR="00013C5D" w:rsidRPr="00FE1A5A" w:rsidRDefault="00013C5D">
      <w:pPr>
        <w:rPr>
          <w:lang w:val="vi-VN"/>
        </w:rPr>
      </w:pPr>
      <w:r w:rsidRPr="00FE1A5A">
        <w:rPr>
          <w:lang w:val="vi-VN"/>
        </w:rPr>
        <w:t>&lt;List&gt;: liệt kê một loạt các &lt;item&gt;</w:t>
      </w:r>
    </w:p>
    <w:p w14:paraId="665DE4DE" w14:textId="4C5F6E0D" w:rsidR="00013C5D" w:rsidRPr="00FE1A5A" w:rsidRDefault="00013C5D">
      <w:pPr>
        <w:rPr>
          <w:lang w:val="vi-VN"/>
        </w:rPr>
      </w:pPr>
      <w:r w:rsidRPr="00FE1A5A">
        <w:rPr>
          <w:lang w:val="vi-VN"/>
        </w:rPr>
        <w:t>&lt;item&gt;: chứa các thông tin về empId, empNo, empName -&gt; Cho việc cung cấp thông tin về một nhân viên</w:t>
      </w:r>
      <w:r w:rsidR="007B042E" w:rsidRPr="00FE1A5A">
        <w:rPr>
          <w:lang w:val="vi-VN"/>
        </w:rPr>
        <w:t xml:space="preserve"> trong file: Schemas/schemas_employee_demo.xsd -&gt; ok</w:t>
      </w:r>
    </w:p>
    <w:p w14:paraId="040DB8E6" w14:textId="641BD511" w:rsidR="00E70429" w:rsidRPr="00FE1A5A" w:rsidRDefault="00E70429">
      <w:pPr>
        <w:rPr>
          <w:lang w:val="vi-VN"/>
        </w:rPr>
      </w:pPr>
      <w:r w:rsidRPr="00FE1A5A">
        <w:rPr>
          <w:lang w:val="vi-VN"/>
        </w:rPr>
        <w:t xml:space="preserve">Receiving a request from the url returns the result in xml format </w:t>
      </w:r>
    </w:p>
    <w:p w14:paraId="1AC9CBD0" w14:textId="76A26378" w:rsidR="00E70429" w:rsidRDefault="00E70429">
      <w:pPr>
        <w:rPr>
          <w:lang w:val="vi-VN"/>
        </w:rPr>
      </w:pPr>
      <w:r w:rsidRPr="00FE1A5A">
        <w:rPr>
          <w:lang w:val="vi-VN"/>
        </w:rPr>
        <w:t xml:space="preserve">Một trang blog hay về vấn đề: Oracle Fusion Middleware Blog -&gt; SOA, OSB, BAM, B2B, SOA Suite 12C Blog -&gt; </w:t>
      </w:r>
      <w:r w:rsidR="00BF660C" w:rsidRPr="00FE1A5A">
        <w:rPr>
          <w:lang w:val="vi-VN"/>
        </w:rPr>
        <w:t>chủ điểm xoay quanh vấn đề về Oracle</w:t>
      </w:r>
    </w:p>
    <w:p w14:paraId="4ECEF0EC" w14:textId="261F71B5" w:rsidR="004E4D64" w:rsidRPr="00EE71C1" w:rsidRDefault="004E4D64" w:rsidP="00770D6C">
      <w:pPr>
        <w:pStyle w:val="Heading2"/>
        <w:rPr>
          <w:b/>
          <w:bCs/>
          <w:u w:val="single"/>
        </w:rPr>
      </w:pPr>
      <w:proofErr w:type="spellStart"/>
      <w:r w:rsidRPr="00EE71C1">
        <w:rPr>
          <w:b/>
          <w:bCs/>
          <w:u w:val="single"/>
        </w:rPr>
        <w:t>Câu</w:t>
      </w:r>
      <w:proofErr w:type="spellEnd"/>
      <w:r w:rsidRPr="00EE71C1">
        <w:rPr>
          <w:b/>
          <w:bCs/>
          <w:u w:val="single"/>
        </w:rPr>
        <w:t xml:space="preserve"> </w:t>
      </w:r>
      <w:proofErr w:type="spellStart"/>
      <w:r w:rsidRPr="00EE71C1">
        <w:rPr>
          <w:b/>
          <w:bCs/>
          <w:u w:val="single"/>
        </w:rPr>
        <w:t>hỏi</w:t>
      </w:r>
      <w:proofErr w:type="spellEnd"/>
      <w:r w:rsidRPr="00EE71C1">
        <w:rPr>
          <w:b/>
          <w:bCs/>
          <w:u w:val="single"/>
        </w:rPr>
        <w:t>:</w:t>
      </w:r>
    </w:p>
    <w:p w14:paraId="6FEEC2A0" w14:textId="6F0E6C2E" w:rsidR="00201BBF" w:rsidRDefault="004E4D64"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Postman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JSON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test </w:t>
      </w:r>
      <w:proofErr w:type="spellStart"/>
      <w:r>
        <w:t>trên</w:t>
      </w:r>
      <w:proofErr w:type="spellEnd"/>
      <w:r>
        <w:t xml:space="preserve"> </w:t>
      </w:r>
      <w:r w:rsidRPr="004E4D64">
        <w:t>browser</w:t>
      </w:r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XML </w:t>
      </w:r>
      <w:proofErr w:type="spellStart"/>
      <w:r>
        <w:t>chuẩn</w:t>
      </w:r>
      <w:proofErr w:type="spellEnd"/>
      <w:r w:rsidR="00920442">
        <w:t>?</w:t>
      </w:r>
    </w:p>
    <w:p w14:paraId="448D4890" w14:textId="7CB3BB78" w:rsidR="00201BBF" w:rsidRDefault="00201BBF">
      <w:r w:rsidRPr="003601A2">
        <w:rPr>
          <w:b/>
          <w:bCs/>
        </w:rPr>
        <w:t>INPUT</w:t>
      </w:r>
      <w:r>
        <w:t xml:space="preserve"> -&gt; </w:t>
      </w:r>
      <w:proofErr w:type="spellStart"/>
      <w:r>
        <w:t>imp_id</w:t>
      </w:r>
      <w:proofErr w:type="spellEnd"/>
    </w:p>
    <w:p w14:paraId="162BF06B" w14:textId="270028AA" w:rsidR="00201BBF" w:rsidRDefault="00201BBF">
      <w:pPr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</w:pPr>
      <w:r w:rsidRPr="003601A2">
        <w:rPr>
          <w:b/>
          <w:bCs/>
        </w:rPr>
        <w:t>Body</w:t>
      </w:r>
      <w:r>
        <w:t xml:space="preserve">: file JSON -&gt;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r w:rsidRPr="00FE1A5A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empNo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, </w:t>
      </w:r>
      <w:r w:rsidRPr="00FE1A5A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empName</w:t>
      </w:r>
    </w:p>
    <w:p w14:paraId="2D982B52" w14:textId="0B2A457F" w:rsidR="00E2498C" w:rsidRPr="0079562C" w:rsidRDefault="003002FB">
      <w:pPr>
        <w:rPr>
          <w:b/>
          <w:bCs/>
        </w:rPr>
      </w:pPr>
      <w:proofErr w:type="spellStart"/>
      <w:r w:rsidRPr="0079562C">
        <w:rPr>
          <w:b/>
          <w:bCs/>
        </w:rPr>
        <w:t>Phần</w:t>
      </w:r>
      <w:proofErr w:type="spellEnd"/>
      <w:r w:rsidRPr="0079562C">
        <w:rPr>
          <w:b/>
          <w:bCs/>
        </w:rPr>
        <w:t xml:space="preserve"> </w:t>
      </w:r>
      <w:proofErr w:type="spellStart"/>
      <w:r w:rsidRPr="0079562C">
        <w:rPr>
          <w:b/>
          <w:bCs/>
        </w:rPr>
        <w:t>thân</w:t>
      </w:r>
      <w:proofErr w:type="spellEnd"/>
      <w:r w:rsidRPr="0079562C">
        <w:rPr>
          <w:b/>
          <w:bCs/>
        </w:rPr>
        <w:t xml:space="preserve"> </w:t>
      </w:r>
      <w:proofErr w:type="spellStart"/>
      <w:r w:rsidRPr="0079562C">
        <w:rPr>
          <w:b/>
          <w:bCs/>
        </w:rPr>
        <w:t>của</w:t>
      </w:r>
      <w:proofErr w:type="spellEnd"/>
      <w:r w:rsidRPr="0079562C">
        <w:rPr>
          <w:b/>
          <w:bCs/>
        </w:rPr>
        <w:t xml:space="preserve"> JSON </w:t>
      </w:r>
      <w:proofErr w:type="spellStart"/>
      <w:r w:rsidRPr="0079562C">
        <w:rPr>
          <w:b/>
          <w:bCs/>
        </w:rPr>
        <w:t>được</w:t>
      </w:r>
      <w:proofErr w:type="spellEnd"/>
      <w:r w:rsidRPr="0079562C">
        <w:rPr>
          <w:b/>
          <w:bCs/>
        </w:rPr>
        <w:t xml:space="preserve"> </w:t>
      </w:r>
      <w:proofErr w:type="spellStart"/>
      <w:r w:rsidRPr="0079562C">
        <w:rPr>
          <w:b/>
          <w:bCs/>
        </w:rPr>
        <w:t>truyển</w:t>
      </w:r>
      <w:proofErr w:type="spellEnd"/>
      <w:r w:rsidRPr="0079562C">
        <w:rPr>
          <w:b/>
          <w:bCs/>
        </w:rPr>
        <w:t xml:space="preserve"> </w:t>
      </w:r>
      <w:proofErr w:type="spellStart"/>
      <w:r w:rsidRPr="0079562C">
        <w:rPr>
          <w:b/>
          <w:bCs/>
        </w:rPr>
        <w:t>như</w:t>
      </w:r>
      <w:proofErr w:type="spellEnd"/>
      <w:r w:rsidRPr="0079562C">
        <w:rPr>
          <w:b/>
          <w:bCs/>
        </w:rPr>
        <w:t xml:space="preserve"> </w:t>
      </w:r>
      <w:proofErr w:type="spellStart"/>
      <w:r w:rsidRPr="0079562C">
        <w:rPr>
          <w:b/>
          <w:bCs/>
        </w:rPr>
        <w:t>thế</w:t>
      </w:r>
      <w:proofErr w:type="spellEnd"/>
      <w:r w:rsidRPr="0079562C">
        <w:rPr>
          <w:b/>
          <w:bCs/>
        </w:rPr>
        <w:t xml:space="preserve"> </w:t>
      </w:r>
      <w:proofErr w:type="spellStart"/>
      <w:r w:rsidRPr="0079562C">
        <w:rPr>
          <w:b/>
          <w:bCs/>
        </w:rPr>
        <w:t>nào</w:t>
      </w:r>
      <w:proofErr w:type="spellEnd"/>
      <w:r w:rsidRPr="0079562C">
        <w:rPr>
          <w:b/>
          <w:bCs/>
        </w:rPr>
        <w:t xml:space="preserve"> </w:t>
      </w:r>
      <w:proofErr w:type="spellStart"/>
      <w:r w:rsidRPr="0079562C">
        <w:rPr>
          <w:b/>
          <w:bCs/>
        </w:rPr>
        <w:t>vào</w:t>
      </w:r>
      <w:proofErr w:type="spellEnd"/>
      <w:r w:rsidRPr="0079562C">
        <w:rPr>
          <w:b/>
          <w:bCs/>
        </w:rPr>
        <w:t xml:space="preserve"> </w:t>
      </w:r>
      <w:proofErr w:type="spellStart"/>
      <w:r w:rsidRPr="0079562C">
        <w:rPr>
          <w:b/>
          <w:bCs/>
        </w:rPr>
        <w:t>trong</w:t>
      </w:r>
      <w:proofErr w:type="spellEnd"/>
      <w:r w:rsidRPr="0079562C">
        <w:rPr>
          <w:b/>
          <w:bCs/>
        </w:rPr>
        <w:t xml:space="preserve"> </w:t>
      </w:r>
      <w:proofErr w:type="spellStart"/>
      <w:r w:rsidRPr="0079562C">
        <w:rPr>
          <w:b/>
          <w:bCs/>
        </w:rPr>
        <w:t>của</w:t>
      </w:r>
      <w:proofErr w:type="spellEnd"/>
      <w:r w:rsidRPr="0079562C">
        <w:rPr>
          <w:b/>
          <w:bCs/>
        </w:rPr>
        <w:t xml:space="preserve"> tool Postman</w:t>
      </w:r>
      <w:r w:rsidR="002064C0" w:rsidRPr="0079562C">
        <w:rPr>
          <w:b/>
          <w:bCs/>
        </w:rPr>
        <w:t>?</w:t>
      </w:r>
    </w:p>
    <w:p w14:paraId="6A81F541" w14:textId="3BEC2A02" w:rsidR="002064C0" w:rsidRDefault="00D26D8C">
      <w:r>
        <w:t xml:space="preserve">Invoke RESTful Web Service </w:t>
      </w:r>
      <w:r w:rsidR="00373939">
        <w:t>in SOA Application 12C?</w:t>
      </w:r>
    </w:p>
    <w:p w14:paraId="67192C78" w14:textId="7A0E8E2B" w:rsidR="00591653" w:rsidRPr="002064C0" w:rsidRDefault="00591653">
      <w:pPr>
        <w:rPr>
          <w:b/>
          <w:bCs/>
        </w:rPr>
      </w:pPr>
      <w:proofErr w:type="spellStart"/>
      <w:r w:rsidRPr="002064C0">
        <w:rPr>
          <w:b/>
          <w:bCs/>
        </w:rPr>
        <w:t>Hướng</w:t>
      </w:r>
      <w:proofErr w:type="spellEnd"/>
      <w:r w:rsidRPr="002064C0">
        <w:rPr>
          <w:b/>
          <w:bCs/>
        </w:rPr>
        <w:t xml:space="preserve"> </w:t>
      </w:r>
      <w:proofErr w:type="spellStart"/>
      <w:r w:rsidRPr="002064C0">
        <w:rPr>
          <w:b/>
          <w:bCs/>
        </w:rPr>
        <w:t>dẫn</w:t>
      </w:r>
      <w:proofErr w:type="spellEnd"/>
      <w:r w:rsidRPr="002064C0">
        <w:rPr>
          <w:b/>
          <w:bCs/>
        </w:rPr>
        <w:t xml:space="preserve"> </w:t>
      </w:r>
      <w:proofErr w:type="spellStart"/>
      <w:r w:rsidRPr="002064C0">
        <w:rPr>
          <w:b/>
          <w:bCs/>
        </w:rPr>
        <w:t>của</w:t>
      </w:r>
      <w:proofErr w:type="spellEnd"/>
      <w:r w:rsidRPr="002064C0">
        <w:rPr>
          <w:b/>
          <w:bCs/>
        </w:rPr>
        <w:t xml:space="preserve"> </w:t>
      </w:r>
      <w:proofErr w:type="spellStart"/>
      <w:r w:rsidRPr="002064C0">
        <w:rPr>
          <w:b/>
          <w:bCs/>
        </w:rPr>
        <w:t>anh</w:t>
      </w:r>
      <w:proofErr w:type="spellEnd"/>
      <w:r w:rsidRPr="002064C0">
        <w:rPr>
          <w:b/>
          <w:bCs/>
        </w:rPr>
        <w:t xml:space="preserve"> </w:t>
      </w:r>
      <w:proofErr w:type="spellStart"/>
      <w:r w:rsidRPr="002064C0">
        <w:rPr>
          <w:b/>
          <w:bCs/>
        </w:rPr>
        <w:t>Cảnh</w:t>
      </w:r>
      <w:proofErr w:type="spellEnd"/>
      <w:r w:rsidRPr="002064C0">
        <w:rPr>
          <w:b/>
          <w:bCs/>
        </w:rPr>
        <w:t>:</w:t>
      </w:r>
    </w:p>
    <w:p w14:paraId="1B710A73" w14:textId="77D14DBD" w:rsidR="00591653" w:rsidRDefault="00631C37">
      <w:proofErr w:type="spellStart"/>
      <w:r>
        <w:lastRenderedPageBreak/>
        <w:t>Lấy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{id}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-&gt; </w:t>
      </w:r>
      <w:proofErr w:type="spellStart"/>
      <w:r w:rsidR="00260FF0">
        <w:t>có</w:t>
      </w:r>
      <w:proofErr w:type="spellEnd"/>
      <w:r w:rsidR="00260FF0">
        <w:t xml:space="preserve"> 2 </w:t>
      </w:r>
      <w:proofErr w:type="spellStart"/>
      <w:r w:rsidR="00260FF0">
        <w:t>phần</w:t>
      </w:r>
      <w:proofErr w:type="spellEnd"/>
      <w:r w:rsidR="0032420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661745" w14:paraId="0DF9575C" w14:textId="77777777" w:rsidTr="00BF06D6">
        <w:tc>
          <w:tcPr>
            <w:tcW w:w="2335" w:type="dxa"/>
          </w:tcPr>
          <w:p w14:paraId="1C51E0F1" w14:textId="79C466F6" w:rsidR="00661745" w:rsidRDefault="00661745"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7015" w:type="dxa"/>
          </w:tcPr>
          <w:p w14:paraId="0C2F4F14" w14:textId="1F28BDD4" w:rsidR="00661745" w:rsidRDefault="00661745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661745" w14:paraId="3DE68161" w14:textId="77777777" w:rsidTr="00BF06D6">
        <w:tc>
          <w:tcPr>
            <w:tcW w:w="2335" w:type="dxa"/>
          </w:tcPr>
          <w:p w14:paraId="31991487" w14:textId="6680816B" w:rsidR="00661745" w:rsidRDefault="00BF06D6">
            <w:r>
              <w:t>1 external response</w:t>
            </w:r>
          </w:p>
        </w:tc>
        <w:tc>
          <w:tcPr>
            <w:tcW w:w="7015" w:type="dxa"/>
          </w:tcPr>
          <w:p w14:paraId="58B54A0C" w14:textId="77777777" w:rsidR="00661745" w:rsidRDefault="00661745"/>
        </w:tc>
      </w:tr>
      <w:tr w:rsidR="00661745" w14:paraId="7E21C490" w14:textId="77777777" w:rsidTr="00BF06D6">
        <w:tc>
          <w:tcPr>
            <w:tcW w:w="2335" w:type="dxa"/>
          </w:tcPr>
          <w:p w14:paraId="2AED2ECA" w14:textId="531F9DBA" w:rsidR="00661745" w:rsidRDefault="00BF06D6">
            <w:proofErr w:type="spellStart"/>
            <w:r>
              <w:t>Bpel</w:t>
            </w:r>
            <w:proofErr w:type="spellEnd"/>
            <w:r>
              <w:t xml:space="preserve"> response</w:t>
            </w:r>
          </w:p>
        </w:tc>
        <w:tc>
          <w:tcPr>
            <w:tcW w:w="7015" w:type="dxa"/>
          </w:tcPr>
          <w:p w14:paraId="6828BE84" w14:textId="77777777" w:rsidR="00661745" w:rsidRDefault="00661745"/>
        </w:tc>
      </w:tr>
      <w:tr w:rsidR="00661745" w14:paraId="411DB7BC" w14:textId="77777777" w:rsidTr="00BF06D6">
        <w:tc>
          <w:tcPr>
            <w:tcW w:w="2335" w:type="dxa"/>
          </w:tcPr>
          <w:p w14:paraId="1FFE3A26" w14:textId="21A69F1B" w:rsidR="00661745" w:rsidRDefault="00BF06D6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chuyện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map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7015" w:type="dxa"/>
          </w:tcPr>
          <w:p w14:paraId="770976C1" w14:textId="77777777" w:rsidR="00661745" w:rsidRDefault="00661745"/>
        </w:tc>
      </w:tr>
    </w:tbl>
    <w:p w14:paraId="33A04AE4" w14:textId="79682454" w:rsidR="00324207" w:rsidRDefault="00324207"/>
    <w:p w14:paraId="2B46B6A2" w14:textId="3217D3A9" w:rsidR="00493CF0" w:rsidRDefault="00493CF0" w:rsidP="00F046EF">
      <w:pPr>
        <w:pStyle w:val="Heading1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SOAP</w:t>
      </w:r>
    </w:p>
    <w:p w14:paraId="571FC77F" w14:textId="1C1B9A0B" w:rsidR="00A24DBE" w:rsidRDefault="00B451E1" w:rsidP="00A24DBE">
      <w:proofErr w:type="spellStart"/>
      <w:r>
        <w:t>Dùng</w:t>
      </w:r>
      <w:proofErr w:type="spellEnd"/>
      <w:r>
        <w:t xml:space="preserve"> soap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URL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GET -&gt;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về</w:t>
      </w:r>
      <w:proofErr w:type="spellEnd"/>
    </w:p>
    <w:p w14:paraId="273A9D32" w14:textId="77777777" w:rsidR="005E3AB8" w:rsidRDefault="00EC0D2D" w:rsidP="00A24DBE">
      <w:proofErr w:type="spellStart"/>
      <w:r>
        <w:t>Với</w:t>
      </w:r>
      <w:proofErr w:type="spellEnd"/>
      <w:r>
        <w:t xml:space="preserve"> project: </w:t>
      </w:r>
    </w:p>
    <w:p w14:paraId="69F159DB" w14:textId="0EAD5F82" w:rsidR="00EC0D2D" w:rsidRDefault="00EC0D2D" w:rsidP="00A24DBE">
      <w:r>
        <w:t xml:space="preserve">CallRESTAPICurrent2307 -&gt;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proofErr w:type="gramStart"/>
      <w:r>
        <w:t>vào</w:t>
      </w:r>
      <w:proofErr w:type="spellEnd"/>
      <w:r>
        <w:t xml:space="preserve">  </w:t>
      </w:r>
      <w:proofErr w:type="spellStart"/>
      <w:r>
        <w:t>trong</w:t>
      </w:r>
      <w:proofErr w:type="spellEnd"/>
      <w:proofErr w:type="gramEnd"/>
      <w:r>
        <w:t xml:space="preserve"> flow -&gt;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-&gt; </w:t>
      </w:r>
    </w:p>
    <w:p w14:paraId="2C35B7A0" w14:textId="4594B2E1" w:rsidR="005E3AB8" w:rsidRDefault="005E3AB8" w:rsidP="00A24DBE">
      <w:proofErr w:type="spellStart"/>
      <w:r>
        <w:t>Sử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empId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-&gt; </w:t>
      </w:r>
      <w:proofErr w:type="spellStart"/>
      <w:r w:rsidR="002D5810">
        <w:t>cho</w:t>
      </w:r>
      <w:proofErr w:type="spellEnd"/>
      <w:r w:rsidR="002D5810">
        <w:t xml:space="preserve"> </w:t>
      </w:r>
      <w:proofErr w:type="spellStart"/>
      <w:r w:rsidR="002D5810">
        <w:t>việc</w:t>
      </w:r>
      <w:proofErr w:type="spellEnd"/>
      <w:r w:rsidR="002D5810">
        <w:t xml:space="preserve"> </w:t>
      </w:r>
      <w:proofErr w:type="spellStart"/>
      <w:r w:rsidR="002D5810">
        <w:t>gì</w:t>
      </w:r>
      <w:proofErr w:type="spellEnd"/>
      <w:r w:rsidR="002D5810">
        <w:t xml:space="preserve"> </w:t>
      </w:r>
      <w:proofErr w:type="spellStart"/>
      <w:r w:rsidR="002D5810">
        <w:t>đó</w:t>
      </w:r>
      <w:proofErr w:type="spellEnd"/>
      <w:r w:rsidR="002D5810">
        <w:t xml:space="preserve"> (</w:t>
      </w:r>
      <w:proofErr w:type="spellStart"/>
      <w:r w:rsidR="002D5810">
        <w:t>việc</w:t>
      </w:r>
      <w:proofErr w:type="spellEnd"/>
      <w:r w:rsidR="002D5810">
        <w:t xml:space="preserve"> </w:t>
      </w:r>
      <w:proofErr w:type="spellStart"/>
      <w:r w:rsidR="002D5810">
        <w:t>thử</w:t>
      </w:r>
      <w:proofErr w:type="spellEnd"/>
      <w:r w:rsidR="002D5810">
        <w:t xml:space="preserve"> </w:t>
      </w:r>
      <w:proofErr w:type="spellStart"/>
      <w:r w:rsidR="002D5810">
        <w:t>công</w:t>
      </w:r>
      <w:proofErr w:type="spellEnd"/>
      <w:r w:rsidR="002D5810">
        <w:t xml:space="preserve"> </w:t>
      </w:r>
      <w:proofErr w:type="spellStart"/>
      <w:r w:rsidR="002D5810">
        <w:t>thêm</w:t>
      </w:r>
      <w:proofErr w:type="spellEnd"/>
      <w:r w:rsidR="002D5810">
        <w:t xml:space="preserve"> id </w:t>
      </w:r>
      <w:proofErr w:type="spellStart"/>
      <w:r w:rsidR="002D5810">
        <w:t>đó</w:t>
      </w:r>
      <w:proofErr w:type="spellEnd"/>
      <w:r w:rsidR="002D5810">
        <w:t xml:space="preserve"> </w:t>
      </w:r>
      <w:proofErr w:type="spellStart"/>
      <w:r w:rsidR="002D5810">
        <w:t>thêm</w:t>
      </w:r>
      <w:proofErr w:type="spellEnd"/>
      <w:r w:rsidR="002D5810">
        <w:t xml:space="preserve"> 100 </w:t>
      </w:r>
      <w:proofErr w:type="spellStart"/>
      <w:r w:rsidR="002D5810">
        <w:t>điểm</w:t>
      </w:r>
      <w:proofErr w:type="spellEnd"/>
      <w:r w:rsidR="002D5810">
        <w:t>)</w:t>
      </w:r>
      <w:r w:rsidR="009703B4">
        <w:t xml:space="preserve"> </w:t>
      </w:r>
      <w:proofErr w:type="spellStart"/>
      <w:r w:rsidR="009703B4">
        <w:t>rồi</w:t>
      </w:r>
      <w:proofErr w:type="spellEnd"/>
      <w:r w:rsidR="009703B4">
        <w:t xml:space="preserve"> mapping </w:t>
      </w:r>
      <w:proofErr w:type="spellStart"/>
      <w:r w:rsidR="009703B4">
        <w:t>ngược</w:t>
      </w:r>
      <w:proofErr w:type="spellEnd"/>
      <w:r w:rsidR="009703B4">
        <w:t xml:space="preserve"> </w:t>
      </w:r>
      <w:proofErr w:type="spellStart"/>
      <w:r w:rsidR="009703B4">
        <w:t>lai</w:t>
      </w:r>
      <w:proofErr w:type="spellEnd"/>
      <w:r w:rsidR="009703B4">
        <w:t xml:space="preserve"> </w:t>
      </w:r>
      <w:proofErr w:type="spellStart"/>
      <w:r w:rsidR="009703B4">
        <w:t>chính</w:t>
      </w:r>
      <w:proofErr w:type="spellEnd"/>
      <w:r w:rsidR="009703B4">
        <w:t xml:space="preserve"> </w:t>
      </w:r>
      <w:proofErr w:type="spellStart"/>
      <w:r w:rsidR="009703B4">
        <w:t>đối</w:t>
      </w:r>
      <w:proofErr w:type="spellEnd"/>
      <w:r w:rsidR="009703B4">
        <w:t xml:space="preserve"> </w:t>
      </w:r>
      <w:proofErr w:type="spellStart"/>
      <w:r w:rsidR="009703B4">
        <w:t>tượng</w:t>
      </w:r>
      <w:proofErr w:type="spellEnd"/>
      <w:r w:rsidR="009703B4">
        <w:t xml:space="preserve"> </w:t>
      </w:r>
      <w:proofErr w:type="spellStart"/>
      <w:r w:rsidR="009703B4">
        <w:t>trong</w:t>
      </w:r>
      <w:proofErr w:type="spellEnd"/>
      <w:r w:rsidR="009703B4">
        <w:t xml:space="preserve"> </w:t>
      </w:r>
      <w:proofErr w:type="spellStart"/>
      <w:r w:rsidR="009703B4">
        <w:t>trả</w:t>
      </w:r>
      <w:proofErr w:type="spellEnd"/>
      <w:r w:rsidR="009703B4">
        <w:t xml:space="preserve"> </w:t>
      </w:r>
      <w:proofErr w:type="spellStart"/>
      <w:r w:rsidR="009703B4">
        <w:t>về</w:t>
      </w:r>
      <w:proofErr w:type="spellEnd"/>
      <w:r w:rsidR="009703B4">
        <w:t xml:space="preserve"> </w:t>
      </w:r>
      <w:proofErr w:type="spellStart"/>
      <w:r w:rsidR="009703B4">
        <w:t>của</w:t>
      </w:r>
      <w:proofErr w:type="spellEnd"/>
      <w:r w:rsidR="009703B4">
        <w:t xml:space="preserve"> REST API.</w:t>
      </w:r>
    </w:p>
    <w:p w14:paraId="749F31AF" w14:textId="77777777" w:rsidR="009703B4" w:rsidRPr="00A24DBE" w:rsidRDefault="009703B4" w:rsidP="00A24DBE"/>
    <w:p w14:paraId="6BEA4A59" w14:textId="65AAF880" w:rsidR="00493CF0" w:rsidRDefault="00493CF0" w:rsidP="00F046EF">
      <w:pPr>
        <w:pStyle w:val="Heading1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Postmen</w:t>
      </w:r>
    </w:p>
    <w:p w14:paraId="6B0C3791" w14:textId="12F9A205" w:rsidR="00A334F9" w:rsidRDefault="00A334F9" w:rsidP="00A334F9"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GET </w:t>
      </w:r>
      <w:proofErr w:type="spellStart"/>
      <w:r>
        <w:t>nữa</w:t>
      </w:r>
      <w:proofErr w:type="spellEnd"/>
      <w:r>
        <w:t xml:space="preserve"> -&gt; test </w:t>
      </w:r>
      <w:proofErr w:type="spellStart"/>
      <w:r>
        <w:t>các</w:t>
      </w:r>
      <w:proofErr w:type="spellEnd"/>
      <w:r>
        <w:t xml:space="preserve"> API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0DC95D55" w14:textId="6CD75193" w:rsidR="007C7569" w:rsidRDefault="007C7569" w:rsidP="00A334F9"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URL </w:t>
      </w:r>
      <w:proofErr w:type="spellStart"/>
      <w:r>
        <w:t>trên</w:t>
      </w:r>
      <w:proofErr w:type="spellEnd"/>
      <w:r>
        <w:t xml:space="preserve"> google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XML -&gt;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Postman </w:t>
      </w:r>
      <w:proofErr w:type="spellStart"/>
      <w:r>
        <w:t>lại</w:t>
      </w:r>
      <w:proofErr w:type="spellEnd"/>
      <w:r>
        <w:t xml:space="preserve"> ra </w:t>
      </w:r>
      <w:proofErr w:type="spellStart"/>
      <w:r>
        <w:t>dạng</w:t>
      </w:r>
      <w:proofErr w:type="spellEnd"/>
      <w:r>
        <w:t xml:space="preserve"> JSON -&gt;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ở chrome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Header </w:t>
      </w:r>
      <w:proofErr w:type="spellStart"/>
      <w:r>
        <w:t>của</w:t>
      </w:r>
      <w:proofErr w:type="spellEnd"/>
      <w:r>
        <w:t xml:space="preserve"> request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lên</w:t>
      </w:r>
      <w:proofErr w:type="spellEnd"/>
    </w:p>
    <w:p w14:paraId="1B6155E3" w14:textId="1A668DFE" w:rsidR="007C7569" w:rsidRDefault="007C7569" w:rsidP="00A334F9">
      <w:r>
        <w:rPr>
          <w:noProof/>
        </w:rPr>
        <w:drawing>
          <wp:inline distT="0" distB="0" distL="0" distR="0" wp14:anchorId="4C787F3D" wp14:editId="012C452D">
            <wp:extent cx="594360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F70E" w14:textId="27E41173" w:rsidR="007C7569" w:rsidRDefault="00FB1CBC" w:rsidP="00A334F9">
      <w:r>
        <w:t>Accept -&gt;</w:t>
      </w:r>
    </w:p>
    <w:p w14:paraId="737E20AC" w14:textId="2DC21232" w:rsidR="00FB1CBC" w:rsidRDefault="00FB1CBC" w:rsidP="00A334F9">
      <w:r>
        <w:t xml:space="preserve">Content-Type -&gt;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</w:t>
      </w:r>
    </w:p>
    <w:p w14:paraId="0940C5D5" w14:textId="3F7C14D9" w:rsidR="00C76EFD" w:rsidRDefault="00C76EFD" w:rsidP="00A334F9">
      <w:proofErr w:type="spellStart"/>
      <w:r>
        <w:t>Cài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postman </w:t>
      </w:r>
      <w:proofErr w:type="spellStart"/>
      <w:r>
        <w:t>rồi</w:t>
      </w:r>
      <w:proofErr w:type="spellEnd"/>
      <w:r>
        <w:t xml:space="preserve"> -&gt; ok</w:t>
      </w:r>
    </w:p>
    <w:p w14:paraId="13272C98" w14:textId="249B3771" w:rsidR="00A334F9" w:rsidRDefault="00A334F9" w:rsidP="00A334F9"/>
    <w:p w14:paraId="71AAAFBB" w14:textId="12CF2E40" w:rsidR="00866882" w:rsidRDefault="00866882" w:rsidP="00A334F9"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REST Reference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select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>:</w:t>
      </w:r>
    </w:p>
    <w:p w14:paraId="312E1A81" w14:textId="649D982F" w:rsidR="00866882" w:rsidRDefault="00866882" w:rsidP="00A334F9">
      <w:r>
        <w:rPr>
          <w:noProof/>
        </w:rPr>
        <w:lastRenderedPageBreak/>
        <w:drawing>
          <wp:inline distT="0" distB="0" distL="0" distR="0" wp14:anchorId="162E4502" wp14:editId="3D32E590">
            <wp:extent cx="5943600" cy="1983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2FE0" w14:textId="77777777" w:rsidR="00866882" w:rsidRPr="00A334F9" w:rsidRDefault="00866882" w:rsidP="00A334F9"/>
    <w:p w14:paraId="112A3A83" w14:textId="077345C8" w:rsidR="00A24DBE" w:rsidRDefault="00F16E5C" w:rsidP="00A24DBE">
      <w:r>
        <w:t xml:space="preserve">Type: Cho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REST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-&gt; Reference hay Service -&gt; </w:t>
      </w:r>
      <w:proofErr w:type="spellStart"/>
      <w:r>
        <w:t>Nếu</w:t>
      </w:r>
      <w:proofErr w:type="spellEnd"/>
      <w:r>
        <w:t xml:space="preserve"> ở reference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component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ở Service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component </w:t>
      </w:r>
      <w:proofErr w:type="spellStart"/>
      <w:r>
        <w:t>khác</w:t>
      </w:r>
      <w:proofErr w:type="spellEnd"/>
    </w:p>
    <w:p w14:paraId="6C48B556" w14:textId="221267BD" w:rsidR="00F16E5C" w:rsidRDefault="00F16E5C" w:rsidP="00A24DBE">
      <w:r>
        <w:t xml:space="preserve">Checkbox: </w:t>
      </w:r>
      <w:proofErr w:type="spellStart"/>
      <w:r>
        <w:t>Referece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component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WSDL interfaces</w:t>
      </w:r>
    </w:p>
    <w:p w14:paraId="37227901" w14:textId="4F75226F" w:rsidR="00F16E5C" w:rsidRDefault="00F16E5C" w:rsidP="00A24DBE">
      <w:r>
        <w:t xml:space="preserve">Enforce </w:t>
      </w:r>
      <w:proofErr w:type="spellStart"/>
      <w:r>
        <w:t>XMLSchema</w:t>
      </w:r>
      <w:proofErr w:type="spellEnd"/>
      <w:r>
        <w:t xml:space="preserve"> Ordering -&gt;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XMLSchema</w:t>
      </w:r>
      <w:proofErr w:type="spellEnd"/>
      <w:r>
        <w:t xml:space="preserve"> Ordering.</w:t>
      </w:r>
    </w:p>
    <w:p w14:paraId="5BB6D69D" w14:textId="5024AF4E" w:rsidR="00F16E5C" w:rsidRDefault="007802C9" w:rsidP="00A24DBE">
      <w:r>
        <w:t xml:space="preserve">VỚI VERSION CŨ -&gt;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trin</w:t>
      </w:r>
      <w:proofErr w:type="spellEnd"/>
      <w:r>
        <w:t xml:space="preserve"> </w:t>
      </w:r>
      <w:proofErr w:type="spellStart"/>
      <w:r>
        <w:t>empId</w:t>
      </w:r>
      <w:proofErr w:type="spellEnd"/>
      <w:r>
        <w:t xml:space="preserve"> -&gt;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-&gt;</w:t>
      </w:r>
    </w:p>
    <w:p w14:paraId="2A66221F" w14:textId="2E29C9D2" w:rsidR="007802C9" w:rsidRDefault="00B97D05" w:rsidP="00A24DBE">
      <w:proofErr w:type="spellStart"/>
      <w:r>
        <w:t>Vơi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BPEL process -&gt;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employee -&gt; </w:t>
      </w:r>
      <w:proofErr w:type="spellStart"/>
      <w:r>
        <w:t>inputVariable</w:t>
      </w:r>
      <w:proofErr w:type="spellEnd"/>
      <w:r>
        <w:t xml:space="preserve"> -&gt; </w:t>
      </w:r>
      <w:proofErr w:type="spellStart"/>
      <w:r>
        <w:t>outVariable</w:t>
      </w:r>
      <w:proofErr w:type="spellEnd"/>
    </w:p>
    <w:p w14:paraId="14303C88" w14:textId="77777777" w:rsidR="00B97D05" w:rsidRDefault="00B97D05" w:rsidP="00A24DBE"/>
    <w:p w14:paraId="3C2E7DDF" w14:textId="17F94689" w:rsidR="00F16E5C" w:rsidRDefault="00B97D05" w:rsidP="00A24DBE">
      <w:r>
        <w:t xml:space="preserve">2.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Invoke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REST Reference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5113B29C" w14:textId="77777777" w:rsidR="00B97D05" w:rsidRPr="00A24DBE" w:rsidRDefault="00B97D05" w:rsidP="00A24DBE"/>
    <w:p w14:paraId="4E57F93C" w14:textId="47EA00FD" w:rsidR="00493CF0" w:rsidRPr="003002FB" w:rsidRDefault="00493CF0"/>
    <w:sectPr w:rsidR="00493CF0" w:rsidRPr="00300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6E"/>
    <w:rsid w:val="00013C5D"/>
    <w:rsid w:val="000543DE"/>
    <w:rsid w:val="00127185"/>
    <w:rsid w:val="001E5D88"/>
    <w:rsid w:val="001F7850"/>
    <w:rsid w:val="00201BBF"/>
    <w:rsid w:val="002064C0"/>
    <w:rsid w:val="00260FF0"/>
    <w:rsid w:val="002620A1"/>
    <w:rsid w:val="002D5810"/>
    <w:rsid w:val="002F7044"/>
    <w:rsid w:val="003002FB"/>
    <w:rsid w:val="00324207"/>
    <w:rsid w:val="00334918"/>
    <w:rsid w:val="003601A2"/>
    <w:rsid w:val="00373939"/>
    <w:rsid w:val="003B49F8"/>
    <w:rsid w:val="003F2817"/>
    <w:rsid w:val="00401367"/>
    <w:rsid w:val="00413E80"/>
    <w:rsid w:val="0045222F"/>
    <w:rsid w:val="00493CF0"/>
    <w:rsid w:val="004E4D64"/>
    <w:rsid w:val="005358F5"/>
    <w:rsid w:val="00591653"/>
    <w:rsid w:val="005E323A"/>
    <w:rsid w:val="005E3AB8"/>
    <w:rsid w:val="00631C37"/>
    <w:rsid w:val="00661745"/>
    <w:rsid w:val="006B2CB0"/>
    <w:rsid w:val="006E199A"/>
    <w:rsid w:val="007076D1"/>
    <w:rsid w:val="007201CF"/>
    <w:rsid w:val="00761B94"/>
    <w:rsid w:val="00770D6C"/>
    <w:rsid w:val="007802C9"/>
    <w:rsid w:val="0078296E"/>
    <w:rsid w:val="0079562C"/>
    <w:rsid w:val="007A3EDB"/>
    <w:rsid w:val="007B042E"/>
    <w:rsid w:val="007C1D5D"/>
    <w:rsid w:val="007C7569"/>
    <w:rsid w:val="007D5137"/>
    <w:rsid w:val="00827CB4"/>
    <w:rsid w:val="008365E7"/>
    <w:rsid w:val="00866882"/>
    <w:rsid w:val="008C33EA"/>
    <w:rsid w:val="00912E58"/>
    <w:rsid w:val="00920442"/>
    <w:rsid w:val="0093720A"/>
    <w:rsid w:val="009703B4"/>
    <w:rsid w:val="00996740"/>
    <w:rsid w:val="009D5C6B"/>
    <w:rsid w:val="009E1737"/>
    <w:rsid w:val="00A24DBE"/>
    <w:rsid w:val="00A334F9"/>
    <w:rsid w:val="00A36C19"/>
    <w:rsid w:val="00A7298B"/>
    <w:rsid w:val="00A96379"/>
    <w:rsid w:val="00AF506F"/>
    <w:rsid w:val="00B11799"/>
    <w:rsid w:val="00B11857"/>
    <w:rsid w:val="00B2461E"/>
    <w:rsid w:val="00B451E1"/>
    <w:rsid w:val="00B97D05"/>
    <w:rsid w:val="00BF06D6"/>
    <w:rsid w:val="00BF660C"/>
    <w:rsid w:val="00C76EFD"/>
    <w:rsid w:val="00C83989"/>
    <w:rsid w:val="00D26D8C"/>
    <w:rsid w:val="00D52AA6"/>
    <w:rsid w:val="00E005AB"/>
    <w:rsid w:val="00E020FF"/>
    <w:rsid w:val="00E2498C"/>
    <w:rsid w:val="00E256E4"/>
    <w:rsid w:val="00E70429"/>
    <w:rsid w:val="00EA5393"/>
    <w:rsid w:val="00EC0D2D"/>
    <w:rsid w:val="00EE71C1"/>
    <w:rsid w:val="00F0364A"/>
    <w:rsid w:val="00F046EF"/>
    <w:rsid w:val="00F16E5C"/>
    <w:rsid w:val="00F87885"/>
    <w:rsid w:val="00FB1CBC"/>
    <w:rsid w:val="00FB379E"/>
    <w:rsid w:val="00FE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A05A6"/>
  <w15:chartTrackingRefBased/>
  <w15:docId w15:val="{8CB72ECC-FC14-49AC-923C-89260D4A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D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D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1D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D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4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4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Minh</dc:creator>
  <cp:keywords/>
  <dc:description/>
  <cp:lastModifiedBy>Mạnh Minh</cp:lastModifiedBy>
  <cp:revision>101</cp:revision>
  <dcterms:created xsi:type="dcterms:W3CDTF">2020-07-16T07:26:00Z</dcterms:created>
  <dcterms:modified xsi:type="dcterms:W3CDTF">2020-07-31T10:16:00Z</dcterms:modified>
</cp:coreProperties>
</file>