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7242" w14:textId="16F80121" w:rsidR="00C61D32" w:rsidRPr="00B10A76" w:rsidRDefault="00B10A76" w:rsidP="00B10A76">
      <w:pPr>
        <w:jc w:val="center"/>
        <w:rPr>
          <w:b/>
          <w:bCs/>
          <w:sz w:val="28"/>
          <w:szCs w:val="28"/>
          <w:lang w:val="vi-VN"/>
        </w:rPr>
      </w:pPr>
      <w:r w:rsidRPr="00B10A76">
        <w:rPr>
          <w:b/>
          <w:bCs/>
          <w:sz w:val="28"/>
          <w:szCs w:val="28"/>
          <w:lang w:val="vi-VN"/>
        </w:rPr>
        <w:t>NHỮNG BƯỚC TẠO LẠI PROJECT SMS</w:t>
      </w:r>
    </w:p>
    <w:p w14:paraId="63204577" w14:textId="741B4B05" w:rsidR="001415DC" w:rsidRPr="00821752" w:rsidRDefault="001415DC" w:rsidP="00F93999">
      <w:pPr>
        <w:pStyle w:val="Heading1"/>
        <w:rPr>
          <w:lang w:val="vi-VN"/>
        </w:rPr>
      </w:pPr>
      <w:r w:rsidRPr="00821752">
        <w:rPr>
          <w:lang w:val="vi-VN"/>
        </w:rPr>
        <w:t>Bước 1: Tạo mới NEOSchema</w:t>
      </w:r>
      <w:r w:rsidR="00C024C6" w:rsidRPr="00821752">
        <w:rPr>
          <w:lang w:val="vi-VN"/>
        </w:rPr>
        <w:t>:</w:t>
      </w:r>
    </w:p>
    <w:p w14:paraId="495D8BAC" w14:textId="08D2BDF7" w:rsidR="001415DC" w:rsidRPr="00821752" w:rsidRDefault="001415DC">
      <w:pPr>
        <w:rPr>
          <w:lang w:val="vi-VN"/>
        </w:rPr>
      </w:pPr>
      <w:r w:rsidRPr="00821752">
        <w:rPr>
          <w:lang w:val="vi-VN"/>
        </w:rPr>
        <w:t>Theo đầu và là rep, đầu ra là res -&gt; tương ứng được dùng trong BPEL Process</w:t>
      </w:r>
    </w:p>
    <w:p w14:paraId="17CE7364" w14:textId="782B3754" w:rsidR="001415DC" w:rsidRPr="00821752" w:rsidRDefault="005A796D">
      <w:pPr>
        <w:rPr>
          <w:lang w:val="vi-VN"/>
        </w:rPr>
      </w:pPr>
      <w:r w:rsidRPr="00821752">
        <w:rPr>
          <w:lang w:val="vi-VN"/>
        </w:rPr>
        <w:t>Tạo các p chứa cặp key value, tạo các ps chứa các cặp p, tạo các pool chứa các cặp ps.</w:t>
      </w:r>
    </w:p>
    <w:p w14:paraId="2CF69A1D" w14:textId="2DE83F80" w:rsidR="005A796D" w:rsidRPr="00821752" w:rsidRDefault="002646EC">
      <w:pPr>
        <w:rPr>
          <w:lang w:val="vi-VN"/>
        </w:rPr>
      </w:pPr>
      <w:r w:rsidRPr="00821752">
        <w:rPr>
          <w:lang w:val="vi-VN"/>
        </w:rPr>
        <w:t>Tham số S: status, SM: status message.</w:t>
      </w:r>
    </w:p>
    <w:p w14:paraId="41D8CCC5" w14:textId="13CA634B" w:rsidR="002646EC" w:rsidRPr="00821752" w:rsidRDefault="005A5724" w:rsidP="00F93999">
      <w:pPr>
        <w:pStyle w:val="Heading1"/>
        <w:rPr>
          <w:lang w:val="vi-VN"/>
        </w:rPr>
      </w:pPr>
      <w:r w:rsidRPr="00821752">
        <w:rPr>
          <w:lang w:val="vi-VN"/>
        </w:rPr>
        <w:t>Bước 2: Tạo mới một BPEL Process:</w:t>
      </w:r>
    </w:p>
    <w:p w14:paraId="564FFB34" w14:textId="0CAE562A" w:rsidR="005A5724" w:rsidRPr="00821752" w:rsidRDefault="00CB03D4">
      <w:pPr>
        <w:rPr>
          <w:lang w:val="vi-VN"/>
        </w:rPr>
      </w:pPr>
      <w:r w:rsidRPr="00821752">
        <w:rPr>
          <w:lang w:val="vi-VN"/>
        </w:rPr>
        <w:t>Sử dụng cơ chế đồng bộ</w:t>
      </w:r>
    </w:p>
    <w:p w14:paraId="172C48F3" w14:textId="18F754E4" w:rsidR="00CB03D4" w:rsidRPr="00821752" w:rsidRDefault="00CB03D4">
      <w:pPr>
        <w:rPr>
          <w:lang w:val="vi-VN"/>
        </w:rPr>
      </w:pPr>
    </w:p>
    <w:p w14:paraId="638074A9" w14:textId="209BA3C5" w:rsidR="00CB03D4" w:rsidRPr="00821752" w:rsidRDefault="00CE1C5F" w:rsidP="00F93999">
      <w:pPr>
        <w:pStyle w:val="Heading1"/>
        <w:rPr>
          <w:lang w:val="vi-VN"/>
        </w:rPr>
      </w:pPr>
      <w:r w:rsidRPr="00821752">
        <w:rPr>
          <w:lang w:val="vi-VN"/>
        </w:rPr>
        <w:t>Bước 3: Sử dụng REST Adapter cho việc nhận dữ liệu từ 2 giá trị URL: GetSMS và SendSMS.</w:t>
      </w:r>
    </w:p>
    <w:p w14:paraId="34E7DC47" w14:textId="636BAF32" w:rsidR="00CE1C5F" w:rsidRPr="00821752" w:rsidRDefault="00CE1C5F">
      <w:pPr>
        <w:rPr>
          <w:lang w:val="vi-VN"/>
        </w:rPr>
      </w:pPr>
      <w:r w:rsidRPr="00821752">
        <w:rPr>
          <w:lang w:val="vi-VN"/>
        </w:rPr>
        <w:t>Trước tiên, test URL</w:t>
      </w:r>
    </w:p>
    <w:p w14:paraId="352CFF62" w14:textId="2A6EA2FE" w:rsidR="00CE1C5F" w:rsidRPr="00821752" w:rsidRDefault="002F38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fldChar w:fldCharType="begin"/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instrText xml:space="preserve"> HYPERLINK "</w:instrText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instrText>http://10.252.10.238:18080/smsmt/get</w:instrText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instrText xml:space="preserve">" </w:instrText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fldChar w:fldCharType="separate"/>
      </w:r>
      <w:r w:rsidRPr="00821752">
        <w:rPr>
          <w:rStyle w:val="Hyperlink"/>
          <w:rFonts w:ascii="Helvetica" w:hAnsi="Helvetica" w:cs="Helvetica"/>
          <w:sz w:val="18"/>
          <w:szCs w:val="18"/>
          <w:shd w:val="clear" w:color="auto" w:fill="FFFFFF"/>
          <w:lang w:val="vi-VN"/>
        </w:rPr>
        <w:t>http://10.252.10.238:18080/smsmt/get</w:t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fldChar w:fldCharType="end"/>
      </w: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 xml:space="preserve"> để lấy SMS, mục đích nhận giá trị trả về theo cặp key-value.</w:t>
      </w:r>
    </w:p>
    <w:p w14:paraId="716FB5F3" w14:textId="30A0B88C" w:rsidR="002F3894" w:rsidRPr="00821752" w:rsidRDefault="00222E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82175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Nội dung body truyền xuống:</w:t>
      </w:r>
    </w:p>
    <w:p w14:paraId="788BAFBB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rq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21E18E33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ps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6518F857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p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09FC1C31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k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CACHE_NAME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&lt;/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k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27D23D93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v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SMSMT_498_CONFIRM_FIRST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&lt;/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v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4790E59A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&lt;/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p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1CC51D70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&lt;/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ps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51071905" w14:textId="77777777" w:rsidR="00222E5C" w:rsidRPr="00222E5C" w:rsidRDefault="00222E5C" w:rsidP="00222E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&lt;/</w:t>
      </w:r>
      <w:r w:rsidRPr="00222E5C">
        <w:rPr>
          <w:rFonts w:ascii="Consolas" w:eastAsia="Times New Roman" w:hAnsi="Consolas" w:cs="Times New Roman"/>
          <w:color w:val="800000"/>
          <w:sz w:val="18"/>
          <w:szCs w:val="18"/>
          <w:lang w:val="vi-VN"/>
        </w:rPr>
        <w:t>rq</w:t>
      </w:r>
      <w:r w:rsidRPr="00222E5C">
        <w:rPr>
          <w:rFonts w:ascii="Consolas" w:eastAsia="Times New Roman" w:hAnsi="Consolas" w:cs="Times New Roman"/>
          <w:color w:val="0000FF"/>
          <w:sz w:val="18"/>
          <w:szCs w:val="18"/>
          <w:lang w:val="vi-VN"/>
        </w:rPr>
        <w:t>&gt;</w:t>
      </w:r>
    </w:p>
    <w:p w14:paraId="20D4AFEC" w14:textId="1857ABA9" w:rsidR="00222E5C" w:rsidRPr="00821752" w:rsidRDefault="00222E5C">
      <w:pPr>
        <w:rPr>
          <w:lang w:val="vi-VN"/>
        </w:rPr>
      </w:pPr>
    </w:p>
    <w:p w14:paraId="766139E0" w14:textId="409E047D" w:rsidR="00222E5C" w:rsidRPr="00821752" w:rsidRDefault="00222E5C">
      <w:pPr>
        <w:rPr>
          <w:lang w:val="vi-VN"/>
        </w:rPr>
      </w:pPr>
      <w:r w:rsidRPr="00821752">
        <w:rPr>
          <w:lang w:val="vi-VN"/>
        </w:rPr>
        <w:t>Nhận những giá trị là cache_name: key để lấy là cache_name tương ứng trong database.</w:t>
      </w:r>
    </w:p>
    <w:p w14:paraId="091EF420" w14:textId="43A02C24" w:rsidR="00222E5C" w:rsidRPr="00821752" w:rsidRDefault="00B10A36">
      <w:pPr>
        <w:rPr>
          <w:lang w:val="vi-VN"/>
        </w:rPr>
      </w:pPr>
      <w:r w:rsidRPr="00821752">
        <w:rPr>
          <w:lang w:val="vi-VN"/>
        </w:rPr>
        <w:t>Phương thức gửi lên là POST</w:t>
      </w:r>
      <w:r w:rsidR="00D00F24" w:rsidRPr="00821752">
        <w:rPr>
          <w:lang w:val="vi-VN"/>
        </w:rPr>
        <w:t>.</w:t>
      </w:r>
    </w:p>
    <w:p w14:paraId="72CA3332" w14:textId="363434D5" w:rsidR="00D00F24" w:rsidRPr="00821752" w:rsidRDefault="00D00F24">
      <w:pPr>
        <w:rPr>
          <w:lang w:val="vi-VN"/>
        </w:rPr>
      </w:pPr>
      <w:r w:rsidRPr="00821752">
        <w:rPr>
          <w:lang w:val="vi-VN"/>
        </w:rPr>
        <w:t>Giá trị trả về tương ứng như sau:</w:t>
      </w:r>
    </w:p>
    <w:p w14:paraId="0BDB9118" w14:textId="42DE671C" w:rsidR="00D00F24" w:rsidRPr="00821752" w:rsidRDefault="00D00F24">
      <w:pPr>
        <w:rPr>
          <w:lang w:val="vi-VN"/>
        </w:rPr>
      </w:pPr>
      <w:r w:rsidRPr="00821752">
        <w:rPr>
          <w:lang w:val="vi-VN"/>
        </w:rPr>
        <w:t>Định dạng kiểm JSON, nội dung tập trung trả về</w:t>
      </w:r>
    </w:p>
    <w:p w14:paraId="7777E992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{</w:t>
      </w:r>
    </w:p>
    <w:p w14:paraId="4E4872C2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"S"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"1"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4C676BE5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"SM"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"SUCCESS"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36A30DDA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"ps"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{</w:t>
      </w:r>
    </w:p>
    <w:p w14:paraId="28573FFC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"p"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[</w:t>
      </w:r>
    </w:p>
    <w:p w14:paraId="363E6D94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{</w:t>
      </w:r>
    </w:p>
    <w:p w14:paraId="13FEA81A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"CMD_ID"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2B839F0D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"498"</w:t>
      </w:r>
    </w:p>
    <w:p w14:paraId="737972A3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},</w:t>
      </w:r>
    </w:p>
    <w:p w14:paraId="152FCAE8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lastRenderedPageBreak/>
        <w:t>            {</w:t>
      </w:r>
    </w:p>
    <w:p w14:paraId="6587EB23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"SERVICE_ID"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2A549B25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"403"</w:t>
      </w:r>
    </w:p>
    <w:p w14:paraId="0AD0B6D5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},</w:t>
      </w:r>
    </w:p>
    <w:p w14:paraId="0402BB6F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{</w:t>
      </w:r>
    </w:p>
    <w:p w14:paraId="77DD51AF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"SEND_BRAND"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0093A7E8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"0"</w:t>
      </w:r>
    </w:p>
    <w:p w14:paraId="3B9D102D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},</w:t>
      </w:r>
    </w:p>
    <w:p w14:paraId="13825E3A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{</w:t>
      </w:r>
    </w:p>
    <w:p w14:paraId="0B6587C7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"KEY_SMSMT"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51169351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"498_CONFIRM_FIRST"</w:t>
      </w:r>
    </w:p>
    <w:p w14:paraId="6A1E62D7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},</w:t>
      </w:r>
    </w:p>
    <w:p w14:paraId="2AC2B8D5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{</w:t>
      </w:r>
    </w:p>
    <w:p w14:paraId="0B399E58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"ID"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3C7C5D14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"2532"</w:t>
      </w:r>
    </w:p>
    <w:p w14:paraId="0A0B8A35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},</w:t>
      </w:r>
    </w:p>
    <w:p w14:paraId="77C1C0BB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{</w:t>
      </w:r>
    </w:p>
    <w:p w14:paraId="5F0BCFF3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"k"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"CONTENT"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,</w:t>
      </w:r>
    </w:p>
    <w:p w14:paraId="63358D98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    </w:t>
      </w:r>
      <w:r w:rsidRPr="00D00F24">
        <w:rPr>
          <w:rFonts w:ascii="Consolas" w:eastAsia="Times New Roman" w:hAnsi="Consolas" w:cs="Times New Roman"/>
          <w:color w:val="A31515"/>
          <w:sz w:val="18"/>
          <w:szCs w:val="18"/>
          <w:lang w:val="vi-VN"/>
        </w:rPr>
        <w:t>"v"</w:t>
      </w: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: </w:t>
      </w:r>
      <w:r w:rsidRPr="00D00F24">
        <w:rPr>
          <w:rFonts w:ascii="Consolas" w:eastAsia="Times New Roman" w:hAnsi="Consolas" w:cs="Times New Roman"/>
          <w:color w:val="0451A5"/>
          <w:sz w:val="18"/>
          <w:szCs w:val="18"/>
          <w:lang w:val="vi-VN"/>
        </w:rPr>
        <w:t>"(XDK) Quý khách đang yêu cầu đăng ký Gói ngày dịch vụ Triệu phú data - GigaPlay. Để xác nhận đăng ký, soạn Y TP1 gửi 9696. Giá cước 5.000đ/ngày. Đăng ký sẽ hủy trong vòng 24h nếu Quý khách không xác nhận. Chi tiết truy cập http://gigaplay.vn hoặc liên hệ 089 6616566 (cước gọi di động). Trân trọng cảm ơn!"</w:t>
      </w:r>
    </w:p>
    <w:p w14:paraId="1885E4C6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    }</w:t>
      </w:r>
    </w:p>
    <w:p w14:paraId="63A650A0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    ]</w:t>
      </w:r>
    </w:p>
    <w:p w14:paraId="7E6FFC03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    }</w:t>
      </w:r>
    </w:p>
    <w:p w14:paraId="292402E4" w14:textId="77777777" w:rsidR="00D00F24" w:rsidRPr="00D00F24" w:rsidRDefault="00D00F24" w:rsidP="00D00F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</w:pPr>
      <w:r w:rsidRPr="00D00F24">
        <w:rPr>
          <w:rFonts w:ascii="Consolas" w:eastAsia="Times New Roman" w:hAnsi="Consolas" w:cs="Times New Roman"/>
          <w:color w:val="000000"/>
          <w:sz w:val="18"/>
          <w:szCs w:val="18"/>
          <w:lang w:val="vi-VN"/>
        </w:rPr>
        <w:t>}</w:t>
      </w:r>
    </w:p>
    <w:p w14:paraId="692666AD" w14:textId="658FABC9" w:rsidR="00D00F24" w:rsidRPr="00821752" w:rsidRDefault="00D00F24">
      <w:pPr>
        <w:rPr>
          <w:lang w:val="vi-VN"/>
        </w:rPr>
      </w:pPr>
    </w:p>
    <w:p w14:paraId="53BE1862" w14:textId="7A853DF8" w:rsidR="00D00F24" w:rsidRDefault="00D00F24">
      <w:pPr>
        <w:rPr>
          <w:lang w:val="vi-VN"/>
        </w:rPr>
      </w:pPr>
      <w:r w:rsidRPr="00821752">
        <w:rPr>
          <w:lang w:val="vi-VN"/>
        </w:rPr>
        <w:t>Nội dung không trực tiếp trả về output của flowSMS mà được truyền vào thông qua các điều kiện cụ thể.</w:t>
      </w:r>
    </w:p>
    <w:p w14:paraId="64A73AB8" w14:textId="7E8486C6" w:rsidR="00DE2ED1" w:rsidRDefault="00DE2ED1">
      <w:pPr>
        <w:rPr>
          <w:lang w:val="vi-VN"/>
        </w:rPr>
      </w:pPr>
    </w:p>
    <w:p w14:paraId="3D334348" w14:textId="5FABE333" w:rsidR="00DE2ED1" w:rsidRDefault="00DE2ED1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SMS Send MT</w:t>
      </w:r>
    </w:p>
    <w:p w14:paraId="603816B5" w14:textId="55133D48" w:rsidR="00DE2ED1" w:rsidRDefault="00DE2ED1">
      <w:r>
        <w:t xml:space="preserve">url: </w:t>
      </w:r>
      <w:hyperlink r:id="rId4" w:history="1">
        <w:r w:rsidRPr="00490D8D">
          <w:rPr>
            <w:rStyle w:val="Hyperlink"/>
          </w:rPr>
          <w:t>http://10.252.10.238:18080/smsmt/send</w:t>
        </w:r>
      </w:hyperlink>
    </w:p>
    <w:p w14:paraId="528408E4" w14:textId="1B64FFCF" w:rsidR="00DE2ED1" w:rsidRDefault="00DE2ED1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POST</w:t>
      </w:r>
    </w:p>
    <w:p w14:paraId="0CB658FB" w14:textId="502DF98C" w:rsidR="00DE2ED1" w:rsidRDefault="00981BB6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rp</w:t>
      </w:r>
      <w:proofErr w:type="spellEnd"/>
    </w:p>
    <w:p w14:paraId="0ECB5E02" w14:textId="77777777" w:rsidR="00693068" w:rsidRPr="00DE2ED1" w:rsidRDefault="00693068"/>
    <w:p w14:paraId="46B9C6CA" w14:textId="546B03B7" w:rsidR="00D00F24" w:rsidRDefault="00E80280" w:rsidP="00F93999">
      <w:pPr>
        <w:pStyle w:val="Heading1"/>
        <w:rPr>
          <w:lang w:val="vi-VN"/>
        </w:rPr>
      </w:pPr>
      <w:r w:rsidRPr="00821752">
        <w:rPr>
          <w:lang w:val="vi-VN"/>
        </w:rPr>
        <w:t>Bước 4: Xác nhận giá trị đầu ra tương ứng</w:t>
      </w:r>
    </w:p>
    <w:p w14:paraId="287A5E25" w14:textId="53271C43" w:rsidR="00E51ACD" w:rsidRDefault="00E51ACD" w:rsidP="00E51ACD"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</w:p>
    <w:p w14:paraId="1E74278F" w14:textId="691E5E08" w:rsidR="000B5B15" w:rsidRDefault="000B5B15" w:rsidP="00E51ACD"/>
    <w:p w14:paraId="4D0A44E1" w14:textId="59C5DFAD" w:rsidR="000B5B15" w:rsidRDefault="000B5B15" w:rsidP="00550A12">
      <w:pPr>
        <w:pStyle w:val="Heading1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bookmarkStart w:id="0" w:name="_GoBack"/>
      <w:bookmarkEnd w:id="0"/>
      <w:r>
        <w:t>subprocess</w:t>
      </w:r>
    </w:p>
    <w:p w14:paraId="037D3C9F" w14:textId="6F837178" w:rsidR="000B5B15" w:rsidRDefault="000B5B15" w:rsidP="00E51ACD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components -&gt; </w:t>
      </w:r>
      <w:proofErr w:type="spellStart"/>
      <w:r>
        <w:t>chọn</w:t>
      </w:r>
      <w:proofErr w:type="spellEnd"/>
      <w:r>
        <w:t xml:space="preserve"> insert </w:t>
      </w:r>
      <w:proofErr w:type="spellStart"/>
      <w:r>
        <w:t>một</w:t>
      </w:r>
      <w:proofErr w:type="spellEnd"/>
      <w:r>
        <w:t xml:space="preserve"> subprocess </w:t>
      </w:r>
      <w:proofErr w:type="spellStart"/>
      <w:r>
        <w:t>mới</w:t>
      </w:r>
      <w:proofErr w:type="spellEnd"/>
      <w:r>
        <w:t xml:space="preserve"> -&gt; </w:t>
      </w:r>
    </w:p>
    <w:p w14:paraId="20A50820" w14:textId="08478959" w:rsidR="00B63E29" w:rsidRDefault="00B63E29" w:rsidP="00E51ACD">
      <w:proofErr w:type="spellStart"/>
      <w:r>
        <w:lastRenderedPageBreak/>
        <w:t>Chọn</w:t>
      </w:r>
      <w:proofErr w:type="spellEnd"/>
      <w:r>
        <w:t xml:space="preserve"> 2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subprocess </w:t>
      </w:r>
      <w:proofErr w:type="spellStart"/>
      <w:r>
        <w:t>đó</w:t>
      </w:r>
      <w:proofErr w:type="spellEnd"/>
      <w:r>
        <w:t xml:space="preserve"> -&gt; </w:t>
      </w:r>
      <w:proofErr w:type="spellStart"/>
      <w:r w:rsidR="00D43359">
        <w:t>chọn</w:t>
      </w:r>
      <w:proofErr w:type="spellEnd"/>
      <w:r w:rsidR="00D43359">
        <w:t xml:space="preserve"> </w:t>
      </w:r>
      <w:proofErr w:type="spellStart"/>
      <w:r w:rsidR="00D43359">
        <w:t>những</w:t>
      </w:r>
      <w:proofErr w:type="spellEnd"/>
      <w:r w:rsidR="00D43359">
        <w:t xml:space="preserve"> </w:t>
      </w:r>
      <w:proofErr w:type="spellStart"/>
      <w:r w:rsidR="00D43359">
        <w:t>thành</w:t>
      </w:r>
      <w:proofErr w:type="spellEnd"/>
      <w:r w:rsidR="00D43359">
        <w:t xml:space="preserve"> </w:t>
      </w:r>
      <w:proofErr w:type="spellStart"/>
      <w:r w:rsidR="00D43359">
        <w:t>phần</w:t>
      </w:r>
      <w:proofErr w:type="spellEnd"/>
      <w:r w:rsidR="00D43359">
        <w:t xml:space="preserve">, </w:t>
      </w:r>
      <w:proofErr w:type="spellStart"/>
      <w:r w:rsidR="00D43359">
        <w:t>sử</w:t>
      </w:r>
      <w:proofErr w:type="spellEnd"/>
      <w:r w:rsidR="00D43359">
        <w:t xml:space="preserve"> </w:t>
      </w:r>
      <w:proofErr w:type="spellStart"/>
      <w:r w:rsidR="00D43359">
        <w:t>lý</w:t>
      </w:r>
      <w:proofErr w:type="spellEnd"/>
      <w:r w:rsidR="00D43359">
        <w:t xml:space="preserve"> logic </w:t>
      </w:r>
      <w:proofErr w:type="spellStart"/>
      <w:r w:rsidR="00D43359">
        <w:t>mới</w:t>
      </w:r>
      <w:proofErr w:type="spellEnd"/>
    </w:p>
    <w:p w14:paraId="3B6CC4FE" w14:textId="0163A84A" w:rsidR="00D8602E" w:rsidRDefault="00D8602E" w:rsidP="00E51ACD">
      <w:proofErr w:type="spellStart"/>
      <w:r>
        <w:t>Nhớ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variable </w:t>
      </w:r>
      <w:proofErr w:type="spellStart"/>
      <w:r>
        <w:t>của</w:t>
      </w:r>
      <w:proofErr w:type="spellEnd"/>
      <w:r>
        <w:t xml:space="preserve"> subprocess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673BE085" w14:textId="00644391" w:rsidR="00D8602E" w:rsidRPr="00E51ACD" w:rsidRDefault="00926024" w:rsidP="00E51ACD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process -&gt; activity Call -&gt; call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subprocess </w:t>
      </w:r>
      <w:proofErr w:type="spellStart"/>
      <w:r>
        <w:t>này</w:t>
      </w:r>
      <w:proofErr w:type="spellEnd"/>
      <w:r>
        <w:t>.</w:t>
      </w:r>
    </w:p>
    <w:p w14:paraId="675F6A72" w14:textId="77777777" w:rsidR="00E80280" w:rsidRPr="00821752" w:rsidRDefault="00E80280">
      <w:pPr>
        <w:rPr>
          <w:lang w:val="vi-VN"/>
        </w:rPr>
      </w:pPr>
    </w:p>
    <w:sectPr w:rsidR="00E80280" w:rsidRPr="0082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DC"/>
    <w:rsid w:val="000B5B15"/>
    <w:rsid w:val="001415DC"/>
    <w:rsid w:val="00222E5C"/>
    <w:rsid w:val="002646EC"/>
    <w:rsid w:val="002F3894"/>
    <w:rsid w:val="00550A12"/>
    <w:rsid w:val="005A5724"/>
    <w:rsid w:val="005A796D"/>
    <w:rsid w:val="005D527C"/>
    <w:rsid w:val="00693068"/>
    <w:rsid w:val="00821752"/>
    <w:rsid w:val="00926024"/>
    <w:rsid w:val="00981BB6"/>
    <w:rsid w:val="00A96379"/>
    <w:rsid w:val="00B10A36"/>
    <w:rsid w:val="00B10A76"/>
    <w:rsid w:val="00B63E29"/>
    <w:rsid w:val="00C024C6"/>
    <w:rsid w:val="00CB03D4"/>
    <w:rsid w:val="00CE1C5F"/>
    <w:rsid w:val="00D00F24"/>
    <w:rsid w:val="00D23376"/>
    <w:rsid w:val="00D43359"/>
    <w:rsid w:val="00D8602E"/>
    <w:rsid w:val="00DE2ED1"/>
    <w:rsid w:val="00E256E4"/>
    <w:rsid w:val="00E51ACD"/>
    <w:rsid w:val="00E80280"/>
    <w:rsid w:val="00F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CF2B"/>
  <w15:chartTrackingRefBased/>
  <w15:docId w15:val="{B1142E12-F16E-41A6-9293-26A652FD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252.10.238:18080/smsmt/s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33</cp:revision>
  <dcterms:created xsi:type="dcterms:W3CDTF">2020-08-31T02:45:00Z</dcterms:created>
  <dcterms:modified xsi:type="dcterms:W3CDTF">2020-08-31T03:59:00Z</dcterms:modified>
</cp:coreProperties>
</file>