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E2C7E" w14:textId="535F68BD" w:rsidR="003F6A96" w:rsidRDefault="003F6A96" w:rsidP="003F6A96">
      <w:pPr>
        <w:pStyle w:val="Heading1"/>
      </w:pPr>
      <w:r>
        <w:t>Citing &amp; Acknowledgements</w:t>
      </w:r>
    </w:p>
    <w:p w14:paraId="1CE26ECC" w14:textId="46D21EAA" w:rsidR="00A67141" w:rsidRDefault="00A67141" w:rsidP="00A67141">
      <w:pPr>
        <w:pStyle w:val="Heading3"/>
      </w:pPr>
      <w:r>
        <w:t>Citing</w:t>
      </w:r>
    </w:p>
    <w:p w14:paraId="41FA6F5E" w14:textId="234EB143" w:rsidR="00A67141" w:rsidRDefault="00A67141" w:rsidP="00A67141">
      <w:r>
        <w:t>If you use PalmettoBUG or its sister program (</w:t>
      </w:r>
      <w:proofErr w:type="spellStart"/>
      <w:r>
        <w:t>isoSegDenoise</w:t>
      </w:r>
      <w:proofErr w:type="spellEnd"/>
      <w:r>
        <w:t xml:space="preserve">) in your work, please cite it using this </w:t>
      </w:r>
      <w:r w:rsidR="00070C02">
        <w:t>manuscript</w:t>
      </w:r>
      <w:r>
        <w:t xml:space="preserve">:  </w:t>
      </w:r>
    </w:p>
    <w:p w14:paraId="43D52786" w14:textId="79A87F4C" w:rsidR="00A67141" w:rsidRDefault="00A67141" w:rsidP="00A67141">
      <w:pPr>
        <w:ind w:firstLine="720"/>
      </w:pPr>
      <w:r>
        <w:t>_______________________________________   (preprint)</w:t>
      </w:r>
    </w:p>
    <w:p w14:paraId="3C678314" w14:textId="323556F0" w:rsidR="00A67141" w:rsidRDefault="00A67141" w:rsidP="00A67141">
      <w:pPr>
        <w:ind w:firstLine="720"/>
      </w:pPr>
      <w:r>
        <w:t>________________________________________ (publication)</w:t>
      </w:r>
    </w:p>
    <w:p w14:paraId="32CA4E36" w14:textId="76FFA84A" w:rsidR="00A67141" w:rsidRDefault="00A67141" w:rsidP="00A67141">
      <w:pPr>
        <w:pStyle w:val="Heading3"/>
      </w:pPr>
      <w:r>
        <w:t>Acknowledgements</w:t>
      </w:r>
    </w:p>
    <w:p w14:paraId="0ABB6F3A" w14:textId="7FA262F7" w:rsidR="00A67141" w:rsidRPr="00A67141" w:rsidRDefault="00A67141" w:rsidP="00A67141">
      <w:r>
        <w:t>________________________________________________________________</w:t>
      </w:r>
    </w:p>
    <w:sectPr w:rsidR="00A67141" w:rsidRPr="00A67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96"/>
    <w:rsid w:val="00070C02"/>
    <w:rsid w:val="003F52DB"/>
    <w:rsid w:val="003F6A96"/>
    <w:rsid w:val="00A67141"/>
    <w:rsid w:val="00BE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00C7"/>
  <w15:chartTrackingRefBased/>
  <w15:docId w15:val="{9541532E-5BEE-4EE7-A821-3117FAB4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6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Caiello, Benjamin</dc:creator>
  <cp:keywords/>
  <dc:description/>
  <cp:lastModifiedBy>Caiello, Benjamin</cp:lastModifiedBy>
  <cp:revision>3</cp:revision>
  <dcterms:created xsi:type="dcterms:W3CDTF">2025-01-24T13:55:00Z</dcterms:created>
  <dcterms:modified xsi:type="dcterms:W3CDTF">2025-01-27T17:27:00Z</dcterms:modified>
</cp:coreProperties>
</file>