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ECE" w:rsidRPr="000966D1" w:rsidRDefault="000966D1">
      <w:pPr>
        <w:rPr>
          <w:rFonts w:ascii="Times New Roman" w:hAnsi="Times New Roman" w:cs="Times New Roman"/>
          <w:sz w:val="24"/>
        </w:rPr>
      </w:pPr>
      <w:proofErr w:type="spellStart"/>
      <w:r>
        <w:rPr>
          <w:rFonts w:ascii="Times New Roman" w:hAnsi="Times New Roman" w:cs="Times New Roman"/>
          <w:sz w:val="24"/>
        </w:rPr>
        <w:t>Leungo</w:t>
      </w:r>
      <w:proofErr w:type="spellEnd"/>
      <w:r>
        <w:rPr>
          <w:rFonts w:ascii="Times New Roman" w:hAnsi="Times New Roman" w:cs="Times New Roman"/>
          <w:sz w:val="24"/>
        </w:rPr>
        <w:t xml:space="preserve"> et al.</w:t>
      </w:r>
      <w:r w:rsidR="00584294">
        <w:rPr>
          <w:rFonts w:ascii="Times New Roman" w:hAnsi="Times New Roman" w:cs="Times New Roman"/>
          <w:sz w:val="24"/>
        </w:rPr>
        <w:t xml:space="preserve"> concerns the effectiveness of fuzzy rule-based classification systems with respect to missing input data, and various methods of imputing missing values as pre-processing.</w:t>
      </w:r>
      <w:r w:rsidR="0053195B">
        <w:rPr>
          <w:rFonts w:ascii="Times New Roman" w:hAnsi="Times New Roman" w:cs="Times New Roman"/>
          <w:sz w:val="24"/>
        </w:rPr>
        <w:t xml:space="preserve"> 21 natural data sets with missing values are each treated with 14 different missing value estimation and imputation methods.</w:t>
      </w:r>
      <w:r w:rsidR="008D7F10">
        <w:rPr>
          <w:rFonts w:ascii="Times New Roman" w:hAnsi="Times New Roman" w:cs="Times New Roman"/>
          <w:sz w:val="24"/>
        </w:rPr>
        <w:t xml:space="preserve"> Each of the 294 resulting data sets were then used to train and test 3 different fuzzy rule-based classification systems. This is all done to provide some comparison between missing value imputation methods, with respect to how well they work for each fuzzy rule-based classification system</w:t>
      </w:r>
      <w:r w:rsidR="00981679">
        <w:rPr>
          <w:rFonts w:ascii="Times New Roman" w:hAnsi="Times New Roman" w:cs="Times New Roman"/>
          <w:sz w:val="24"/>
        </w:rPr>
        <w:t xml:space="preserve"> based on classification accuracy. Other metrics, Wilson’s noise ratio and mutual information, are examined to assess the extent of the impact each imputation method had on the data set.</w:t>
      </w:r>
      <w:r w:rsidR="00BC6271">
        <w:rPr>
          <w:rFonts w:ascii="Times New Roman" w:hAnsi="Times New Roman" w:cs="Times New Roman"/>
          <w:sz w:val="24"/>
        </w:rPr>
        <w:t xml:space="preserve"> </w:t>
      </w:r>
      <w:r w:rsidR="003C5E09">
        <w:rPr>
          <w:rFonts w:ascii="Times New Roman" w:hAnsi="Times New Roman" w:cs="Times New Roman"/>
          <w:sz w:val="24"/>
        </w:rPr>
        <w:t>The best missing value imputation method for each fuzzy classification system was reported based on the resulting accuracy of the fuzzy system across all data sets, given the imputation method. As one might expect from fuzzy classification systems, no single imputation method was superior for a</w:t>
      </w:r>
      <w:r w:rsidR="00B82F11">
        <w:rPr>
          <w:rFonts w:ascii="Times New Roman" w:hAnsi="Times New Roman" w:cs="Times New Roman"/>
          <w:sz w:val="24"/>
        </w:rPr>
        <w:t>ll three fuzzy systems. However, concept most common attribute value for symbolic attributes and concept average value for numerical attributes, that is, the CMC missing value imputation method</w:t>
      </w:r>
      <w:r w:rsidR="0085022D">
        <w:rPr>
          <w:rFonts w:ascii="Times New Roman" w:hAnsi="Times New Roman" w:cs="Times New Roman"/>
          <w:sz w:val="24"/>
        </w:rPr>
        <w:t>,</w:t>
      </w:r>
      <w:r w:rsidR="00B82F11">
        <w:rPr>
          <w:rFonts w:ascii="Times New Roman" w:hAnsi="Times New Roman" w:cs="Times New Roman"/>
          <w:sz w:val="24"/>
        </w:rPr>
        <w:t xml:space="preserve"> produced the best accuracy for two of the fuzzy systems. </w:t>
      </w:r>
      <w:r w:rsidR="00B82F11">
        <w:rPr>
          <w:rFonts w:ascii="Times New Roman" w:hAnsi="Times New Roman" w:cs="Times New Roman"/>
          <w:sz w:val="24"/>
        </w:rPr>
        <w:t xml:space="preserve">This work serves as an excellent starting point for missing value imputation or fuzzy rule-based classification system inquiry since it refers to 14 </w:t>
      </w:r>
      <w:bookmarkStart w:id="0" w:name="_GoBack"/>
      <w:bookmarkEnd w:id="0"/>
      <w:r w:rsidR="00B82F11">
        <w:rPr>
          <w:rFonts w:ascii="Times New Roman" w:hAnsi="Times New Roman" w:cs="Times New Roman"/>
          <w:sz w:val="24"/>
        </w:rPr>
        <w:t>missing value imputation methods, and 3 fuzzy rule-based classification systems.</w:t>
      </w:r>
    </w:p>
    <w:sectPr w:rsidR="00064ECE" w:rsidRPr="00096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C1"/>
    <w:rsid w:val="000521C1"/>
    <w:rsid w:val="000966D1"/>
    <w:rsid w:val="000F7699"/>
    <w:rsid w:val="003C5E09"/>
    <w:rsid w:val="0053195B"/>
    <w:rsid w:val="00584294"/>
    <w:rsid w:val="0085022D"/>
    <w:rsid w:val="008D7F10"/>
    <w:rsid w:val="00981679"/>
    <w:rsid w:val="00B82F11"/>
    <w:rsid w:val="00BC6271"/>
    <w:rsid w:val="00CF1557"/>
    <w:rsid w:val="00D57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B79D"/>
  <w15:chartTrackingRefBased/>
  <w15:docId w15:val="{F2A4802C-35EF-4C77-8245-D8EE14F0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Benjamin Church</cp:lastModifiedBy>
  <cp:revision>11</cp:revision>
  <dcterms:created xsi:type="dcterms:W3CDTF">2017-01-29T14:46:00Z</dcterms:created>
  <dcterms:modified xsi:type="dcterms:W3CDTF">2017-02-03T22:47:00Z</dcterms:modified>
</cp:coreProperties>
</file>