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BD02" w14:textId="2F2653CD" w:rsidR="00165AFC" w:rsidRDefault="004F65F6">
      <w:r>
        <w:t>CW1 Programming Task Log:</w:t>
      </w:r>
    </w:p>
    <w:p w14:paraId="6C699C76" w14:textId="2AA45587" w:rsidR="004F65F6" w:rsidRDefault="004F65F6"/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055"/>
        <w:gridCol w:w="780"/>
        <w:gridCol w:w="721"/>
        <w:gridCol w:w="728"/>
        <w:gridCol w:w="822"/>
        <w:gridCol w:w="4910"/>
      </w:tblGrid>
      <w:tr w:rsidR="00FC0C2C" w14:paraId="010322E7" w14:textId="77777777" w:rsidTr="00BC2491">
        <w:tc>
          <w:tcPr>
            <w:tcW w:w="1055" w:type="dxa"/>
          </w:tcPr>
          <w:p w14:paraId="394E0F12" w14:textId="77777777" w:rsidR="004F65F6" w:rsidRDefault="004F65F6" w:rsidP="004F65F6">
            <w:r>
              <w:t>Date</w:t>
            </w:r>
          </w:p>
        </w:tc>
        <w:tc>
          <w:tcPr>
            <w:tcW w:w="780" w:type="dxa"/>
          </w:tcPr>
          <w:p w14:paraId="02A50141" w14:textId="77777777" w:rsidR="004F65F6" w:rsidRDefault="004F65F6" w:rsidP="004F65F6">
            <w:r>
              <w:t>Start</w:t>
            </w:r>
          </w:p>
        </w:tc>
        <w:tc>
          <w:tcPr>
            <w:tcW w:w="721" w:type="dxa"/>
          </w:tcPr>
          <w:p w14:paraId="0F2DDAAE" w14:textId="77777777" w:rsidR="004F65F6" w:rsidRDefault="004F65F6" w:rsidP="004F65F6">
            <w:r>
              <w:t>End</w:t>
            </w:r>
          </w:p>
        </w:tc>
        <w:tc>
          <w:tcPr>
            <w:tcW w:w="728" w:type="dxa"/>
          </w:tcPr>
          <w:p w14:paraId="6D2B044D" w14:textId="77777777" w:rsidR="004F65F6" w:rsidRDefault="004F65F6" w:rsidP="004F65F6">
            <w:r>
              <w:t>Break</w:t>
            </w:r>
          </w:p>
        </w:tc>
        <w:tc>
          <w:tcPr>
            <w:tcW w:w="822" w:type="dxa"/>
          </w:tcPr>
          <w:p w14:paraId="2650EC92" w14:textId="68B0AB82" w:rsidR="004F65F6" w:rsidRDefault="004E5659" w:rsidP="004F65F6">
            <w:r>
              <w:t>Mins</w:t>
            </w:r>
          </w:p>
        </w:tc>
        <w:tc>
          <w:tcPr>
            <w:tcW w:w="4910" w:type="dxa"/>
          </w:tcPr>
          <w:p w14:paraId="0990546A" w14:textId="63F40932" w:rsidR="004F65F6" w:rsidRDefault="00BC2491" w:rsidP="004F65F6">
            <w:r>
              <w:t>Description</w:t>
            </w:r>
          </w:p>
        </w:tc>
      </w:tr>
      <w:tr w:rsidR="00FC0C2C" w14:paraId="228D53F5" w14:textId="77777777" w:rsidTr="00BC2491">
        <w:tc>
          <w:tcPr>
            <w:tcW w:w="1055" w:type="dxa"/>
          </w:tcPr>
          <w:p w14:paraId="705EBAD4" w14:textId="77777777" w:rsidR="004F65F6" w:rsidRDefault="004F65F6" w:rsidP="004F65F6">
            <w:r>
              <w:t>13/10/20</w:t>
            </w:r>
          </w:p>
        </w:tc>
        <w:tc>
          <w:tcPr>
            <w:tcW w:w="780" w:type="dxa"/>
          </w:tcPr>
          <w:p w14:paraId="7D3238B8" w14:textId="65ABB713" w:rsidR="004F65F6" w:rsidRDefault="00BC2491" w:rsidP="004F65F6">
            <w:r>
              <w:t>10:00</w:t>
            </w:r>
          </w:p>
        </w:tc>
        <w:tc>
          <w:tcPr>
            <w:tcW w:w="721" w:type="dxa"/>
          </w:tcPr>
          <w:p w14:paraId="0AB6F132" w14:textId="40A63F37" w:rsidR="004F65F6" w:rsidRDefault="00BC2491" w:rsidP="004F65F6">
            <w:r>
              <w:t>10:20</w:t>
            </w:r>
          </w:p>
        </w:tc>
        <w:tc>
          <w:tcPr>
            <w:tcW w:w="728" w:type="dxa"/>
          </w:tcPr>
          <w:p w14:paraId="274FB281" w14:textId="77777777" w:rsidR="004F65F6" w:rsidRDefault="004F65F6" w:rsidP="004F65F6"/>
        </w:tc>
        <w:tc>
          <w:tcPr>
            <w:tcW w:w="822" w:type="dxa"/>
          </w:tcPr>
          <w:p w14:paraId="377FC034" w14:textId="37B56763" w:rsidR="004F65F6" w:rsidRDefault="004E5659" w:rsidP="004F65F6">
            <w:r>
              <w:t>20</w:t>
            </w:r>
          </w:p>
        </w:tc>
        <w:tc>
          <w:tcPr>
            <w:tcW w:w="4910" w:type="dxa"/>
          </w:tcPr>
          <w:p w14:paraId="3AFD4D5A" w14:textId="749FC46D" w:rsidR="004F65F6" w:rsidRDefault="00BC2491" w:rsidP="004F65F6">
            <w:r>
              <w:t>Setup</w:t>
            </w:r>
          </w:p>
        </w:tc>
      </w:tr>
      <w:tr w:rsidR="00FC0C2C" w14:paraId="4D2FD51B" w14:textId="77777777" w:rsidTr="00BC2491">
        <w:tc>
          <w:tcPr>
            <w:tcW w:w="1055" w:type="dxa"/>
          </w:tcPr>
          <w:p w14:paraId="22DAA4D0" w14:textId="4A6E92F0" w:rsidR="004F65F6" w:rsidRDefault="00BC2491" w:rsidP="004F65F6">
            <w:r>
              <w:t>13/10/20</w:t>
            </w:r>
          </w:p>
        </w:tc>
        <w:tc>
          <w:tcPr>
            <w:tcW w:w="780" w:type="dxa"/>
          </w:tcPr>
          <w:p w14:paraId="38F18BFD" w14:textId="17CC0E95" w:rsidR="004F65F6" w:rsidRDefault="00BC2491" w:rsidP="004F65F6">
            <w:r>
              <w:t>10:24</w:t>
            </w:r>
          </w:p>
        </w:tc>
        <w:tc>
          <w:tcPr>
            <w:tcW w:w="721" w:type="dxa"/>
          </w:tcPr>
          <w:p w14:paraId="25944D3E" w14:textId="6DB8BCBD" w:rsidR="004F65F6" w:rsidRDefault="00BC2491" w:rsidP="004F65F6">
            <w:r>
              <w:t>10:27</w:t>
            </w:r>
          </w:p>
        </w:tc>
        <w:tc>
          <w:tcPr>
            <w:tcW w:w="728" w:type="dxa"/>
          </w:tcPr>
          <w:p w14:paraId="4563FF51" w14:textId="77777777" w:rsidR="004F65F6" w:rsidRDefault="004F65F6" w:rsidP="004F65F6"/>
        </w:tc>
        <w:tc>
          <w:tcPr>
            <w:tcW w:w="822" w:type="dxa"/>
          </w:tcPr>
          <w:p w14:paraId="28469E52" w14:textId="12B02DE4" w:rsidR="004F65F6" w:rsidRDefault="004E5659" w:rsidP="004F65F6">
            <w:r>
              <w:t>3</w:t>
            </w:r>
          </w:p>
        </w:tc>
        <w:tc>
          <w:tcPr>
            <w:tcW w:w="4910" w:type="dxa"/>
          </w:tcPr>
          <w:p w14:paraId="383465BD" w14:textId="15CDEB64" w:rsidR="004F65F6" w:rsidRDefault="00BC2491" w:rsidP="004F65F6">
            <w:r>
              <w:t>Making all scene objects</w:t>
            </w:r>
          </w:p>
        </w:tc>
      </w:tr>
      <w:tr w:rsidR="00BC2491" w14:paraId="46409919" w14:textId="77777777" w:rsidTr="00BC2491">
        <w:tc>
          <w:tcPr>
            <w:tcW w:w="1055" w:type="dxa"/>
          </w:tcPr>
          <w:p w14:paraId="0CB8C6DF" w14:textId="4F14C414" w:rsidR="00BC2491" w:rsidRDefault="00BC2491" w:rsidP="004F65F6">
            <w:r>
              <w:t>13/10/20</w:t>
            </w:r>
          </w:p>
        </w:tc>
        <w:tc>
          <w:tcPr>
            <w:tcW w:w="780" w:type="dxa"/>
          </w:tcPr>
          <w:p w14:paraId="27B2169B" w14:textId="085B99F9" w:rsidR="00BC2491" w:rsidRDefault="00BC2491" w:rsidP="004F65F6">
            <w:r>
              <w:t>10:27</w:t>
            </w:r>
          </w:p>
        </w:tc>
        <w:tc>
          <w:tcPr>
            <w:tcW w:w="721" w:type="dxa"/>
          </w:tcPr>
          <w:p w14:paraId="7619F79F" w14:textId="066EFD52" w:rsidR="00BC2491" w:rsidRDefault="00FC0C2C" w:rsidP="004F65F6">
            <w:r>
              <w:t>10:31</w:t>
            </w:r>
          </w:p>
        </w:tc>
        <w:tc>
          <w:tcPr>
            <w:tcW w:w="728" w:type="dxa"/>
          </w:tcPr>
          <w:p w14:paraId="5D3D7B42" w14:textId="77777777" w:rsidR="00BC2491" w:rsidRDefault="00BC2491" w:rsidP="004F65F6"/>
        </w:tc>
        <w:tc>
          <w:tcPr>
            <w:tcW w:w="822" w:type="dxa"/>
          </w:tcPr>
          <w:p w14:paraId="1AAE6D6B" w14:textId="43291FC8" w:rsidR="00BC2491" w:rsidRDefault="004E5659" w:rsidP="004F65F6">
            <w:r>
              <w:t>4</w:t>
            </w:r>
          </w:p>
        </w:tc>
        <w:tc>
          <w:tcPr>
            <w:tcW w:w="4910" w:type="dxa"/>
          </w:tcPr>
          <w:p w14:paraId="30A85E90" w14:textId="0AAAA183" w:rsidR="00BC2491" w:rsidRDefault="00BC2491" w:rsidP="004F65F6">
            <w:r>
              <w:t>Adding forward movement</w:t>
            </w:r>
          </w:p>
        </w:tc>
      </w:tr>
      <w:tr w:rsidR="00BC2491" w14:paraId="5B32B614" w14:textId="77777777" w:rsidTr="00BC2491">
        <w:tc>
          <w:tcPr>
            <w:tcW w:w="1055" w:type="dxa"/>
          </w:tcPr>
          <w:p w14:paraId="25C83C4B" w14:textId="122763F4" w:rsidR="00BC2491" w:rsidRDefault="00FC0C2C" w:rsidP="004F65F6">
            <w:r>
              <w:t>13/10/20</w:t>
            </w:r>
          </w:p>
        </w:tc>
        <w:tc>
          <w:tcPr>
            <w:tcW w:w="780" w:type="dxa"/>
          </w:tcPr>
          <w:p w14:paraId="0DBDD1B5" w14:textId="6A3D7FD3" w:rsidR="00BC2491" w:rsidRDefault="00FC0C2C" w:rsidP="004F65F6">
            <w:r>
              <w:t>10:32</w:t>
            </w:r>
          </w:p>
        </w:tc>
        <w:tc>
          <w:tcPr>
            <w:tcW w:w="721" w:type="dxa"/>
          </w:tcPr>
          <w:p w14:paraId="4622B2AB" w14:textId="5EE59F5E" w:rsidR="00BC2491" w:rsidRDefault="00FC0C2C" w:rsidP="004F65F6">
            <w:r>
              <w:t>10:40</w:t>
            </w:r>
          </w:p>
        </w:tc>
        <w:tc>
          <w:tcPr>
            <w:tcW w:w="728" w:type="dxa"/>
          </w:tcPr>
          <w:p w14:paraId="3C2D2084" w14:textId="77777777" w:rsidR="00BC2491" w:rsidRDefault="00BC2491" w:rsidP="004F65F6"/>
        </w:tc>
        <w:tc>
          <w:tcPr>
            <w:tcW w:w="822" w:type="dxa"/>
          </w:tcPr>
          <w:p w14:paraId="2A452BFD" w14:textId="0B5D0DF4" w:rsidR="00BC2491" w:rsidRDefault="004E5659" w:rsidP="004F65F6">
            <w:r>
              <w:t>8</w:t>
            </w:r>
          </w:p>
        </w:tc>
        <w:tc>
          <w:tcPr>
            <w:tcW w:w="4910" w:type="dxa"/>
          </w:tcPr>
          <w:p w14:paraId="3AB5600D" w14:textId="3B564FFC" w:rsidR="00BC2491" w:rsidRDefault="00FC0C2C" w:rsidP="004F65F6">
            <w:r>
              <w:t>Adding rotation to left</w:t>
            </w:r>
          </w:p>
        </w:tc>
      </w:tr>
      <w:tr w:rsidR="00BC2491" w14:paraId="31E76BB4" w14:textId="77777777" w:rsidTr="00BC2491">
        <w:tc>
          <w:tcPr>
            <w:tcW w:w="1055" w:type="dxa"/>
          </w:tcPr>
          <w:p w14:paraId="0D1F8E75" w14:textId="6B74B4E9" w:rsidR="00BC2491" w:rsidRDefault="00FC0C2C" w:rsidP="004F65F6">
            <w:r>
              <w:t>13/10/20</w:t>
            </w:r>
          </w:p>
        </w:tc>
        <w:tc>
          <w:tcPr>
            <w:tcW w:w="780" w:type="dxa"/>
          </w:tcPr>
          <w:p w14:paraId="0EA8CB50" w14:textId="31D6D58F" w:rsidR="00BC2491" w:rsidRDefault="00FC0C2C" w:rsidP="004F65F6">
            <w:r>
              <w:t>10:40</w:t>
            </w:r>
          </w:p>
        </w:tc>
        <w:tc>
          <w:tcPr>
            <w:tcW w:w="721" w:type="dxa"/>
          </w:tcPr>
          <w:p w14:paraId="7C8C875D" w14:textId="05993664" w:rsidR="00BC2491" w:rsidRDefault="00D26EC2" w:rsidP="004F65F6">
            <w:r>
              <w:t>10:45</w:t>
            </w:r>
          </w:p>
        </w:tc>
        <w:tc>
          <w:tcPr>
            <w:tcW w:w="728" w:type="dxa"/>
          </w:tcPr>
          <w:p w14:paraId="3631E9AE" w14:textId="77777777" w:rsidR="00BC2491" w:rsidRDefault="00BC2491" w:rsidP="004F65F6"/>
        </w:tc>
        <w:tc>
          <w:tcPr>
            <w:tcW w:w="822" w:type="dxa"/>
          </w:tcPr>
          <w:p w14:paraId="33DE8B75" w14:textId="1D108113" w:rsidR="00BC2491" w:rsidRDefault="004E5659" w:rsidP="004F65F6">
            <w:r>
              <w:t>5</w:t>
            </w:r>
          </w:p>
        </w:tc>
        <w:tc>
          <w:tcPr>
            <w:tcW w:w="4910" w:type="dxa"/>
          </w:tcPr>
          <w:p w14:paraId="7B98D9C6" w14:textId="4E5C52DB" w:rsidR="00BC2491" w:rsidRDefault="00FC0C2C" w:rsidP="004F65F6">
            <w:r>
              <w:t>Forward movement moves in direction object faces</w:t>
            </w:r>
          </w:p>
        </w:tc>
      </w:tr>
      <w:tr w:rsidR="00BC2491" w14:paraId="1F8D2928" w14:textId="77777777" w:rsidTr="00BC2491">
        <w:tc>
          <w:tcPr>
            <w:tcW w:w="1055" w:type="dxa"/>
          </w:tcPr>
          <w:p w14:paraId="61E5A71F" w14:textId="46084E26" w:rsidR="00BC2491" w:rsidRDefault="00D26EC2" w:rsidP="004F65F6">
            <w:r>
              <w:t>13/10/20</w:t>
            </w:r>
          </w:p>
        </w:tc>
        <w:tc>
          <w:tcPr>
            <w:tcW w:w="780" w:type="dxa"/>
          </w:tcPr>
          <w:p w14:paraId="42493DF5" w14:textId="52FD76C7" w:rsidR="00BC2491" w:rsidRDefault="00D26EC2" w:rsidP="004F65F6">
            <w:r>
              <w:t>10:45</w:t>
            </w:r>
          </w:p>
        </w:tc>
        <w:tc>
          <w:tcPr>
            <w:tcW w:w="721" w:type="dxa"/>
          </w:tcPr>
          <w:p w14:paraId="0EDAB6D9" w14:textId="1AF33877" w:rsidR="00BC2491" w:rsidRDefault="00634A99" w:rsidP="004F65F6">
            <w:r>
              <w:t>10:48</w:t>
            </w:r>
          </w:p>
        </w:tc>
        <w:tc>
          <w:tcPr>
            <w:tcW w:w="728" w:type="dxa"/>
          </w:tcPr>
          <w:p w14:paraId="77A56A50" w14:textId="77777777" w:rsidR="00BC2491" w:rsidRDefault="00BC2491" w:rsidP="004F65F6"/>
        </w:tc>
        <w:tc>
          <w:tcPr>
            <w:tcW w:w="822" w:type="dxa"/>
          </w:tcPr>
          <w:p w14:paraId="1FEC63D8" w14:textId="7FFD716C" w:rsidR="00BC2491" w:rsidRDefault="004E5659" w:rsidP="004F65F6">
            <w:r>
              <w:t>3</w:t>
            </w:r>
          </w:p>
        </w:tc>
        <w:tc>
          <w:tcPr>
            <w:tcW w:w="4910" w:type="dxa"/>
          </w:tcPr>
          <w:p w14:paraId="4ABF14C8" w14:textId="229B62BE" w:rsidR="00BC2491" w:rsidRDefault="00F87078" w:rsidP="004F65F6">
            <w:r>
              <w:t>Neaten code by moving all from Update into own functions</w:t>
            </w:r>
          </w:p>
        </w:tc>
      </w:tr>
      <w:tr w:rsidR="00BC2491" w14:paraId="197BAA84" w14:textId="77777777" w:rsidTr="00BC2491">
        <w:tc>
          <w:tcPr>
            <w:tcW w:w="1055" w:type="dxa"/>
          </w:tcPr>
          <w:p w14:paraId="133368AE" w14:textId="5219539C" w:rsidR="00BC2491" w:rsidRDefault="002F05AA" w:rsidP="004F65F6">
            <w:r>
              <w:t>13/10/20</w:t>
            </w:r>
          </w:p>
        </w:tc>
        <w:tc>
          <w:tcPr>
            <w:tcW w:w="780" w:type="dxa"/>
          </w:tcPr>
          <w:p w14:paraId="36439608" w14:textId="19BB3FB2" w:rsidR="00BC2491" w:rsidRDefault="002F05AA" w:rsidP="004F65F6">
            <w:r>
              <w:t>10:48</w:t>
            </w:r>
          </w:p>
        </w:tc>
        <w:tc>
          <w:tcPr>
            <w:tcW w:w="721" w:type="dxa"/>
          </w:tcPr>
          <w:p w14:paraId="59DF7AEF" w14:textId="01AD474E" w:rsidR="00BC2491" w:rsidRDefault="00131FFD" w:rsidP="004F65F6">
            <w:r>
              <w:t>10:53</w:t>
            </w:r>
          </w:p>
        </w:tc>
        <w:tc>
          <w:tcPr>
            <w:tcW w:w="728" w:type="dxa"/>
          </w:tcPr>
          <w:p w14:paraId="6D7C0E58" w14:textId="77777777" w:rsidR="00BC2491" w:rsidRDefault="00BC2491" w:rsidP="004F65F6"/>
        </w:tc>
        <w:tc>
          <w:tcPr>
            <w:tcW w:w="822" w:type="dxa"/>
          </w:tcPr>
          <w:p w14:paraId="4B3F38E9" w14:textId="32DD2948" w:rsidR="00BC2491" w:rsidRDefault="004E5659" w:rsidP="004F65F6">
            <w:r>
              <w:t>5</w:t>
            </w:r>
          </w:p>
        </w:tc>
        <w:tc>
          <w:tcPr>
            <w:tcW w:w="4910" w:type="dxa"/>
          </w:tcPr>
          <w:p w14:paraId="53770EB2" w14:textId="2619883D" w:rsidR="00BC2491" w:rsidRDefault="001F46D5" w:rsidP="004F65F6">
            <w:r>
              <w:t>Create a DeathLayer in case object falls off, to restart level</w:t>
            </w:r>
          </w:p>
        </w:tc>
      </w:tr>
      <w:tr w:rsidR="00BC2491" w14:paraId="559B8385" w14:textId="77777777" w:rsidTr="00BC2491">
        <w:tc>
          <w:tcPr>
            <w:tcW w:w="1055" w:type="dxa"/>
          </w:tcPr>
          <w:p w14:paraId="579F73CF" w14:textId="2588ECEE" w:rsidR="00BC2491" w:rsidRDefault="00131FFD" w:rsidP="004F65F6">
            <w:r>
              <w:t>13/10/20</w:t>
            </w:r>
          </w:p>
        </w:tc>
        <w:tc>
          <w:tcPr>
            <w:tcW w:w="780" w:type="dxa"/>
          </w:tcPr>
          <w:p w14:paraId="1B2ABD1E" w14:textId="71D76D58" w:rsidR="00BC2491" w:rsidRDefault="00131FFD" w:rsidP="004F65F6">
            <w:r>
              <w:t>10:53</w:t>
            </w:r>
          </w:p>
        </w:tc>
        <w:tc>
          <w:tcPr>
            <w:tcW w:w="721" w:type="dxa"/>
          </w:tcPr>
          <w:p w14:paraId="51A5F779" w14:textId="59E61D32" w:rsidR="00BC2491" w:rsidRDefault="00800CDA" w:rsidP="004F65F6">
            <w:r>
              <w:t>10:56</w:t>
            </w:r>
          </w:p>
        </w:tc>
        <w:tc>
          <w:tcPr>
            <w:tcW w:w="728" w:type="dxa"/>
          </w:tcPr>
          <w:p w14:paraId="6713B30C" w14:textId="77777777" w:rsidR="00BC2491" w:rsidRDefault="00BC2491" w:rsidP="004F65F6"/>
        </w:tc>
        <w:tc>
          <w:tcPr>
            <w:tcW w:w="822" w:type="dxa"/>
          </w:tcPr>
          <w:p w14:paraId="79C8C83F" w14:textId="612EE9E3" w:rsidR="00BC2491" w:rsidRDefault="004E5659" w:rsidP="004F65F6">
            <w:r>
              <w:t>3</w:t>
            </w:r>
          </w:p>
        </w:tc>
        <w:tc>
          <w:tcPr>
            <w:tcW w:w="4910" w:type="dxa"/>
          </w:tcPr>
          <w:p w14:paraId="26B70084" w14:textId="2FFF932D" w:rsidR="00BC2491" w:rsidRDefault="00845D1E" w:rsidP="004F65F6">
            <w:r>
              <w:t xml:space="preserve">Find and store the floor </w:t>
            </w:r>
            <w:r w:rsidR="009A1492">
              <w:t>below</w:t>
            </w:r>
            <w:r>
              <w:t xml:space="preserve"> player</w:t>
            </w:r>
          </w:p>
        </w:tc>
      </w:tr>
      <w:tr w:rsidR="00BC2491" w14:paraId="24A646B1" w14:textId="77777777" w:rsidTr="00BC2491">
        <w:tc>
          <w:tcPr>
            <w:tcW w:w="1055" w:type="dxa"/>
          </w:tcPr>
          <w:p w14:paraId="5A653320" w14:textId="75853995" w:rsidR="00BC2491" w:rsidRDefault="00800CDA" w:rsidP="004F65F6">
            <w:r>
              <w:t>13/10/20</w:t>
            </w:r>
          </w:p>
        </w:tc>
        <w:tc>
          <w:tcPr>
            <w:tcW w:w="780" w:type="dxa"/>
          </w:tcPr>
          <w:p w14:paraId="776726C4" w14:textId="02E78CF7" w:rsidR="00BC2491" w:rsidRDefault="00800CDA" w:rsidP="004F65F6">
            <w:r>
              <w:t>10:56</w:t>
            </w:r>
          </w:p>
        </w:tc>
        <w:tc>
          <w:tcPr>
            <w:tcW w:w="721" w:type="dxa"/>
          </w:tcPr>
          <w:p w14:paraId="4B472CBB" w14:textId="543E2B1F" w:rsidR="00BC2491" w:rsidRDefault="00AF56B0" w:rsidP="004F65F6">
            <w:r>
              <w:t>11:10</w:t>
            </w:r>
          </w:p>
        </w:tc>
        <w:tc>
          <w:tcPr>
            <w:tcW w:w="728" w:type="dxa"/>
          </w:tcPr>
          <w:p w14:paraId="048BE1C5" w14:textId="77777777" w:rsidR="00BC2491" w:rsidRDefault="00BC2491" w:rsidP="004F65F6"/>
        </w:tc>
        <w:tc>
          <w:tcPr>
            <w:tcW w:w="822" w:type="dxa"/>
          </w:tcPr>
          <w:p w14:paraId="05610242" w14:textId="4693A8B7" w:rsidR="00BC2491" w:rsidRDefault="004E5659" w:rsidP="004F65F6">
            <w:r>
              <w:t>14</w:t>
            </w:r>
          </w:p>
        </w:tc>
        <w:tc>
          <w:tcPr>
            <w:tcW w:w="4910" w:type="dxa"/>
          </w:tcPr>
          <w:p w14:paraId="75A06096" w14:textId="154608F5" w:rsidR="00BC2491" w:rsidRDefault="00845D1E" w:rsidP="004F65F6">
            <w:r>
              <w:t>Object logic to find if the block is about to fall off the level, and stop movement if it is</w:t>
            </w:r>
          </w:p>
        </w:tc>
      </w:tr>
      <w:tr w:rsidR="00BC2491" w14:paraId="1B670A62" w14:textId="77777777" w:rsidTr="00BC2491">
        <w:tc>
          <w:tcPr>
            <w:tcW w:w="1055" w:type="dxa"/>
          </w:tcPr>
          <w:p w14:paraId="433C1169" w14:textId="3D8322B3" w:rsidR="00BC2491" w:rsidRDefault="00AF56B0" w:rsidP="004F65F6">
            <w:r>
              <w:t>13/10/20</w:t>
            </w:r>
          </w:p>
        </w:tc>
        <w:tc>
          <w:tcPr>
            <w:tcW w:w="780" w:type="dxa"/>
          </w:tcPr>
          <w:p w14:paraId="7274BC3D" w14:textId="4225BFD6" w:rsidR="00BC2491" w:rsidRDefault="00AF56B0" w:rsidP="004F65F6">
            <w:r>
              <w:t>11:10</w:t>
            </w:r>
          </w:p>
        </w:tc>
        <w:tc>
          <w:tcPr>
            <w:tcW w:w="721" w:type="dxa"/>
          </w:tcPr>
          <w:p w14:paraId="03666653" w14:textId="39E40FBD" w:rsidR="00BC2491" w:rsidRDefault="001C041A" w:rsidP="004F65F6">
            <w:r>
              <w:t>12:16</w:t>
            </w:r>
          </w:p>
        </w:tc>
        <w:tc>
          <w:tcPr>
            <w:tcW w:w="728" w:type="dxa"/>
          </w:tcPr>
          <w:p w14:paraId="0A7042DD" w14:textId="4D21EBC3" w:rsidR="00BC2491" w:rsidRDefault="00225D51" w:rsidP="004F65F6">
            <w:r>
              <w:t>0.2</w:t>
            </w:r>
          </w:p>
        </w:tc>
        <w:tc>
          <w:tcPr>
            <w:tcW w:w="822" w:type="dxa"/>
          </w:tcPr>
          <w:p w14:paraId="0FC1E16B" w14:textId="0C6E83E2" w:rsidR="00BC2491" w:rsidRDefault="004E5659" w:rsidP="004F65F6">
            <w:r>
              <w:t>46</w:t>
            </w:r>
          </w:p>
        </w:tc>
        <w:tc>
          <w:tcPr>
            <w:tcW w:w="4910" w:type="dxa"/>
          </w:tcPr>
          <w:p w14:paraId="1BF18424" w14:textId="47076C8F" w:rsidR="00BC2491" w:rsidRDefault="00AF56B0" w:rsidP="004F65F6">
            <w:r>
              <w:t xml:space="preserve">Object </w:t>
            </w:r>
            <w:r w:rsidR="009A1492">
              <w:t>considers</w:t>
            </w:r>
            <w:r>
              <w:t xml:space="preserve"> rotation to check if it will fall</w:t>
            </w:r>
            <w:r w:rsidR="00B83F6F">
              <w:t>, bug fixing of previous step</w:t>
            </w:r>
          </w:p>
        </w:tc>
      </w:tr>
      <w:tr w:rsidR="001C041A" w14:paraId="641EA1B2" w14:textId="77777777" w:rsidTr="00BC2491">
        <w:tc>
          <w:tcPr>
            <w:tcW w:w="1055" w:type="dxa"/>
          </w:tcPr>
          <w:p w14:paraId="07A53CDD" w14:textId="038D74B4" w:rsidR="001C041A" w:rsidRDefault="0043793D" w:rsidP="004F65F6">
            <w:r>
              <w:t>13/10/20</w:t>
            </w:r>
          </w:p>
        </w:tc>
        <w:tc>
          <w:tcPr>
            <w:tcW w:w="780" w:type="dxa"/>
          </w:tcPr>
          <w:p w14:paraId="691CAF5E" w14:textId="51CE7AB2" w:rsidR="001C041A" w:rsidRDefault="0043793D" w:rsidP="004F65F6">
            <w:r>
              <w:t>12:17</w:t>
            </w:r>
          </w:p>
        </w:tc>
        <w:tc>
          <w:tcPr>
            <w:tcW w:w="721" w:type="dxa"/>
          </w:tcPr>
          <w:p w14:paraId="0C809520" w14:textId="44E93449" w:rsidR="001C041A" w:rsidRDefault="00B94078" w:rsidP="004F65F6">
            <w:r>
              <w:t>12:18</w:t>
            </w:r>
          </w:p>
        </w:tc>
        <w:tc>
          <w:tcPr>
            <w:tcW w:w="728" w:type="dxa"/>
          </w:tcPr>
          <w:p w14:paraId="3BE59649" w14:textId="77777777" w:rsidR="001C041A" w:rsidRDefault="001C041A" w:rsidP="004F65F6"/>
        </w:tc>
        <w:tc>
          <w:tcPr>
            <w:tcW w:w="822" w:type="dxa"/>
          </w:tcPr>
          <w:p w14:paraId="71C3480E" w14:textId="7CC193E8" w:rsidR="001C041A" w:rsidRDefault="004E5659" w:rsidP="004F65F6">
            <w:r>
              <w:t>1</w:t>
            </w:r>
          </w:p>
        </w:tc>
        <w:tc>
          <w:tcPr>
            <w:tcW w:w="4910" w:type="dxa"/>
          </w:tcPr>
          <w:p w14:paraId="6BB0439C" w14:textId="1F5F8613" w:rsidR="001C041A" w:rsidRDefault="0043793D" w:rsidP="004F65F6">
            <w:r>
              <w:t>Rotating Object if it is stuck on a wall</w:t>
            </w:r>
          </w:p>
        </w:tc>
      </w:tr>
      <w:tr w:rsidR="00687BB7" w14:paraId="2B81F49E" w14:textId="77777777" w:rsidTr="00BC2491">
        <w:tc>
          <w:tcPr>
            <w:tcW w:w="1055" w:type="dxa"/>
          </w:tcPr>
          <w:p w14:paraId="67626953" w14:textId="3EF9FC36" w:rsidR="00687BB7" w:rsidRDefault="00687BB7" w:rsidP="004F65F6">
            <w:r>
              <w:t>13/10/20</w:t>
            </w:r>
          </w:p>
        </w:tc>
        <w:tc>
          <w:tcPr>
            <w:tcW w:w="780" w:type="dxa"/>
          </w:tcPr>
          <w:p w14:paraId="456F85D8" w14:textId="07898C6C" w:rsidR="00687BB7" w:rsidRDefault="00687BB7" w:rsidP="004F65F6">
            <w:r>
              <w:t>12:23</w:t>
            </w:r>
          </w:p>
        </w:tc>
        <w:tc>
          <w:tcPr>
            <w:tcW w:w="721" w:type="dxa"/>
          </w:tcPr>
          <w:p w14:paraId="626E9080" w14:textId="6FF4308F" w:rsidR="00687BB7" w:rsidRDefault="005F78BE" w:rsidP="004F65F6">
            <w:r>
              <w:t>12:37</w:t>
            </w:r>
          </w:p>
        </w:tc>
        <w:tc>
          <w:tcPr>
            <w:tcW w:w="728" w:type="dxa"/>
          </w:tcPr>
          <w:p w14:paraId="46AA60F5" w14:textId="77777777" w:rsidR="00687BB7" w:rsidRDefault="00687BB7" w:rsidP="004F65F6"/>
        </w:tc>
        <w:tc>
          <w:tcPr>
            <w:tcW w:w="822" w:type="dxa"/>
          </w:tcPr>
          <w:p w14:paraId="11566468" w14:textId="0585ACE6" w:rsidR="00687BB7" w:rsidRDefault="004E5659" w:rsidP="004F65F6">
            <w:r>
              <w:t>14</w:t>
            </w:r>
          </w:p>
        </w:tc>
        <w:tc>
          <w:tcPr>
            <w:tcW w:w="4910" w:type="dxa"/>
          </w:tcPr>
          <w:p w14:paraId="3A56B59C" w14:textId="2CBEF3F2" w:rsidR="00687BB7" w:rsidRDefault="00687BB7" w:rsidP="004F65F6">
            <w:r>
              <w:t>Object randomly chooses if it wants to rotate to the left or right</w:t>
            </w:r>
            <w:r w:rsidR="009A5FEE">
              <w:t xml:space="preserve"> when stuck</w:t>
            </w:r>
          </w:p>
        </w:tc>
      </w:tr>
      <w:tr w:rsidR="00687BB7" w14:paraId="30CD9562" w14:textId="77777777" w:rsidTr="00BC2491">
        <w:tc>
          <w:tcPr>
            <w:tcW w:w="1055" w:type="dxa"/>
          </w:tcPr>
          <w:p w14:paraId="395B811E" w14:textId="48FEED27" w:rsidR="00687BB7" w:rsidRDefault="00CF1A94" w:rsidP="004F65F6">
            <w:r>
              <w:t>13/10/20</w:t>
            </w:r>
          </w:p>
        </w:tc>
        <w:tc>
          <w:tcPr>
            <w:tcW w:w="780" w:type="dxa"/>
          </w:tcPr>
          <w:p w14:paraId="0675349E" w14:textId="33E66122" w:rsidR="00687BB7" w:rsidRDefault="00CF1A94" w:rsidP="004F65F6">
            <w:r>
              <w:t>12:37</w:t>
            </w:r>
          </w:p>
        </w:tc>
        <w:tc>
          <w:tcPr>
            <w:tcW w:w="721" w:type="dxa"/>
          </w:tcPr>
          <w:p w14:paraId="59704745" w14:textId="3037ABE0" w:rsidR="00687BB7" w:rsidRDefault="0093043C" w:rsidP="004F65F6">
            <w:r>
              <w:t>13:0</w:t>
            </w:r>
            <w:r w:rsidR="00DC3C2F">
              <w:t>7</w:t>
            </w:r>
          </w:p>
        </w:tc>
        <w:tc>
          <w:tcPr>
            <w:tcW w:w="728" w:type="dxa"/>
          </w:tcPr>
          <w:p w14:paraId="436B12E9" w14:textId="77777777" w:rsidR="00687BB7" w:rsidRDefault="00687BB7" w:rsidP="004F65F6"/>
        </w:tc>
        <w:tc>
          <w:tcPr>
            <w:tcW w:w="822" w:type="dxa"/>
          </w:tcPr>
          <w:p w14:paraId="7DC13D3F" w14:textId="28EFB7D4" w:rsidR="00687BB7" w:rsidRDefault="004E5659" w:rsidP="004F65F6">
            <w:r>
              <w:t>30</w:t>
            </w:r>
          </w:p>
        </w:tc>
        <w:tc>
          <w:tcPr>
            <w:tcW w:w="4910" w:type="dxa"/>
          </w:tcPr>
          <w:p w14:paraId="79579A76" w14:textId="047828C3" w:rsidR="00687BB7" w:rsidRDefault="00CF1A94" w:rsidP="004F65F6">
            <w:r>
              <w:t>General bug</w:t>
            </w:r>
            <w:r w:rsidR="009942EB">
              <w:t xml:space="preserve"> </w:t>
            </w:r>
            <w:r>
              <w:t xml:space="preserve">fixing </w:t>
            </w:r>
          </w:p>
        </w:tc>
      </w:tr>
      <w:tr w:rsidR="0093043C" w14:paraId="34110799" w14:textId="77777777" w:rsidTr="00BC2491">
        <w:tc>
          <w:tcPr>
            <w:tcW w:w="1055" w:type="dxa"/>
          </w:tcPr>
          <w:p w14:paraId="35F723B8" w14:textId="123D9F41" w:rsidR="0093043C" w:rsidRDefault="0093043C" w:rsidP="004F65F6">
            <w:r>
              <w:t>13/10/20</w:t>
            </w:r>
          </w:p>
        </w:tc>
        <w:tc>
          <w:tcPr>
            <w:tcW w:w="780" w:type="dxa"/>
          </w:tcPr>
          <w:p w14:paraId="65222A6D" w14:textId="78597458" w:rsidR="0093043C" w:rsidRDefault="00B54500" w:rsidP="004F65F6">
            <w:r>
              <w:t>13:0</w:t>
            </w:r>
            <w:r w:rsidR="00DC3C2F">
              <w:t>7</w:t>
            </w:r>
          </w:p>
        </w:tc>
        <w:tc>
          <w:tcPr>
            <w:tcW w:w="721" w:type="dxa"/>
          </w:tcPr>
          <w:p w14:paraId="6AC2769B" w14:textId="6635EF44" w:rsidR="0093043C" w:rsidRDefault="00DC3C2F" w:rsidP="004F65F6">
            <w:r>
              <w:t>13:27</w:t>
            </w:r>
          </w:p>
        </w:tc>
        <w:tc>
          <w:tcPr>
            <w:tcW w:w="728" w:type="dxa"/>
          </w:tcPr>
          <w:p w14:paraId="414CFE70" w14:textId="77777777" w:rsidR="0093043C" w:rsidRDefault="0093043C" w:rsidP="004F65F6"/>
        </w:tc>
        <w:tc>
          <w:tcPr>
            <w:tcW w:w="822" w:type="dxa"/>
          </w:tcPr>
          <w:p w14:paraId="41C9D844" w14:textId="1931DCC9" w:rsidR="0093043C" w:rsidRDefault="004E5659" w:rsidP="004F65F6">
            <w:r>
              <w:t>20</w:t>
            </w:r>
          </w:p>
        </w:tc>
        <w:tc>
          <w:tcPr>
            <w:tcW w:w="4910" w:type="dxa"/>
          </w:tcPr>
          <w:p w14:paraId="777A90C7" w14:textId="1B746318" w:rsidR="0093043C" w:rsidRDefault="00B54500" w:rsidP="004F65F6">
            <w:r>
              <w:t>Tweaking level for neatness</w:t>
            </w:r>
          </w:p>
        </w:tc>
      </w:tr>
    </w:tbl>
    <w:p w14:paraId="7D71DCDA" w14:textId="2CE066C6" w:rsidR="004F65F6" w:rsidRDefault="00BC2491" w:rsidP="004F65F6">
      <w:pPr>
        <w:pStyle w:val="ListParagraph"/>
        <w:numPr>
          <w:ilvl w:val="0"/>
          <w:numId w:val="1"/>
        </w:numPr>
      </w:pPr>
      <w:r>
        <w:t>AI Movement, without falling off the level</w:t>
      </w:r>
    </w:p>
    <w:p w14:paraId="37D386BB" w14:textId="5AA6C3CF" w:rsidR="004E5659" w:rsidRDefault="004E5659" w:rsidP="004E5659">
      <w:pPr>
        <w:pStyle w:val="ListParagraph"/>
      </w:pPr>
      <w:r>
        <w:t>Total Time Taken: 2hrs</w:t>
      </w:r>
    </w:p>
    <w:sectPr w:rsidR="004E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E5A21"/>
    <w:multiLevelType w:val="hybridMultilevel"/>
    <w:tmpl w:val="3A703F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F6"/>
    <w:rsid w:val="000079DB"/>
    <w:rsid w:val="00131FFD"/>
    <w:rsid w:val="001C041A"/>
    <w:rsid w:val="001F46D5"/>
    <w:rsid w:val="00225D51"/>
    <w:rsid w:val="002F05AA"/>
    <w:rsid w:val="0043793D"/>
    <w:rsid w:val="00467343"/>
    <w:rsid w:val="004E5659"/>
    <w:rsid w:val="004F65F6"/>
    <w:rsid w:val="005223FA"/>
    <w:rsid w:val="005F78BE"/>
    <w:rsid w:val="00634A99"/>
    <w:rsid w:val="00687BB7"/>
    <w:rsid w:val="00731CDF"/>
    <w:rsid w:val="00800CDA"/>
    <w:rsid w:val="00845D1E"/>
    <w:rsid w:val="0093043C"/>
    <w:rsid w:val="009942EB"/>
    <w:rsid w:val="009A1492"/>
    <w:rsid w:val="009A5FEE"/>
    <w:rsid w:val="00AF56B0"/>
    <w:rsid w:val="00B54500"/>
    <w:rsid w:val="00B83F6F"/>
    <w:rsid w:val="00B94078"/>
    <w:rsid w:val="00BC2491"/>
    <w:rsid w:val="00BD74D0"/>
    <w:rsid w:val="00CF1A94"/>
    <w:rsid w:val="00D26EC2"/>
    <w:rsid w:val="00DC3C2F"/>
    <w:rsid w:val="00E26B7D"/>
    <w:rsid w:val="00F20957"/>
    <w:rsid w:val="00F87078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E6DA"/>
  <w15:chartTrackingRefBased/>
  <w15:docId w15:val="{1C13BE47-9227-46D0-947D-09FD1575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Bertolli, Benjamin George</dc:creator>
  <cp:keywords/>
  <dc:description/>
  <cp:lastModifiedBy>Bertolli, Benjamin George</cp:lastModifiedBy>
  <cp:revision>29</cp:revision>
  <dcterms:created xsi:type="dcterms:W3CDTF">2020-10-13T09:10:00Z</dcterms:created>
  <dcterms:modified xsi:type="dcterms:W3CDTF">2020-10-13T12:28:00Z</dcterms:modified>
</cp:coreProperties>
</file>