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133FFE7C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A4589C">
        <w:rPr>
          <w:color w:val="4472C4" w:themeColor="accent1"/>
        </w:rPr>
        <w:t xml:space="preserve"> 102151272</w:t>
      </w:r>
      <w:r w:rsidR="00A4589C">
        <w:rPr>
          <w:color w:val="4472C4" w:themeColor="accent1"/>
        </w:rPr>
        <w:tab/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5273E6CC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A4589C">
        <w:rPr>
          <w:color w:val="4472C4" w:themeColor="accent1"/>
        </w:rPr>
        <w:t xml:space="preserve"> BEN GARDINER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4B934757" w14:textId="76E3BB69" w:rsidR="00AC627A" w:rsidRDefault="00A4589C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9999E89" wp14:editId="416DB986">
            <wp:extent cx="5727700" cy="24155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477A640A" w:rsidR="00563EDD" w:rsidRDefault="00D55B03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D5CB9E9" wp14:editId="5223E2B3">
            <wp:extent cx="5727700" cy="30689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285B275B" w14:textId="00C9B143" w:rsidR="00563EDD" w:rsidRDefault="007763F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4A20EA3" wp14:editId="3E4AC5EF">
            <wp:extent cx="5727700" cy="2946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84C84" w14:textId="77777777" w:rsidR="00A55FAD" w:rsidRDefault="00A55FAD" w:rsidP="00874793">
      <w:r>
        <w:separator/>
      </w:r>
    </w:p>
  </w:endnote>
  <w:endnote w:type="continuationSeparator" w:id="0">
    <w:p w14:paraId="0175DC98" w14:textId="77777777" w:rsidR="00A55FAD" w:rsidRDefault="00A55FA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8E393" w14:textId="77777777" w:rsidR="00A55FAD" w:rsidRDefault="00A55FAD" w:rsidP="00874793">
      <w:r>
        <w:separator/>
      </w:r>
    </w:p>
  </w:footnote>
  <w:footnote w:type="continuationSeparator" w:id="0">
    <w:p w14:paraId="55E64F48" w14:textId="77777777" w:rsidR="00A55FAD" w:rsidRDefault="00A55FA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763F2"/>
    <w:rsid w:val="007D798B"/>
    <w:rsid w:val="00874793"/>
    <w:rsid w:val="00890277"/>
    <w:rsid w:val="008A2278"/>
    <w:rsid w:val="008E2C7E"/>
    <w:rsid w:val="008E3D4E"/>
    <w:rsid w:val="00952F02"/>
    <w:rsid w:val="00A4589C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55B03"/>
    <w:rsid w:val="00DA0F8A"/>
    <w:rsid w:val="00DF46E1"/>
    <w:rsid w:val="00E110FF"/>
    <w:rsid w:val="00E52EF8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59D66B72FB245AF55EDAC2F0CC538" ma:contentTypeVersion="9" ma:contentTypeDescription="Create a new document." ma:contentTypeScope="" ma:versionID="8fd995bb0d69b8df49e48d0c0273b4be">
  <xsd:schema xmlns:xsd="http://www.w3.org/2001/XMLSchema" xmlns:xs="http://www.w3.org/2001/XMLSchema" xmlns:p="http://schemas.microsoft.com/office/2006/metadata/properties" xmlns:ns3="502f2f1a-cc9c-47fc-bd22-e7af57f877d6" targetNamespace="http://schemas.microsoft.com/office/2006/metadata/properties" ma:root="true" ma:fieldsID="de3f332e14b7a8c4ce745774372fbc48" ns3:_="">
    <xsd:import namespace="502f2f1a-cc9c-47fc-bd22-e7af57f877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2f1a-cc9c-47fc-bd22-e7af57f87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617425-B9A7-431C-B4D4-623914D230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2f2f1a-cc9c-47fc-bd22-e7af57f87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148D79-E2E2-4864-B888-9F74D24F31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D78A9-8746-4F62-9D63-7907C02496AF}">
  <ds:schemaRefs>
    <ds:schemaRef ds:uri="http://purl.org/dc/terms/"/>
    <ds:schemaRef ds:uri="502f2f1a-cc9c-47fc-bd22-e7af57f877d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 GARDINER</cp:lastModifiedBy>
  <cp:revision>2</cp:revision>
  <dcterms:created xsi:type="dcterms:W3CDTF">2020-08-10T01:37:00Z</dcterms:created>
  <dcterms:modified xsi:type="dcterms:W3CDTF">2020-08-10T01:37:00Z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0x01010035559D66B72FB245AF55EDAC2F0CC538</vt:lpwstr>
  </property>
</Properties>
</file>