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F12BA" w14:textId="627CFB14" w:rsidR="00076FD2" w:rsidRPr="001B3463" w:rsidRDefault="00076FD2" w:rsidP="001B3463">
      <w:pPr>
        <w:pStyle w:val="HTMLPreformatted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B3463">
        <w:rPr>
          <w:rFonts w:ascii="Times New Roman" w:hAnsi="Times New Roman" w:cs="Times New Roman"/>
          <w:b/>
          <w:sz w:val="28"/>
          <w:szCs w:val="32"/>
        </w:rPr>
        <w:t>COSC</w:t>
      </w:r>
      <w:r w:rsidR="002D775C">
        <w:rPr>
          <w:rFonts w:ascii="Times New Roman" w:hAnsi="Times New Roman" w:cs="Times New Roman"/>
          <w:b/>
          <w:sz w:val="28"/>
          <w:szCs w:val="32"/>
        </w:rPr>
        <w:t xml:space="preserve"> 3</w:t>
      </w:r>
      <w:r w:rsidR="001B3463" w:rsidRPr="001B3463">
        <w:rPr>
          <w:rFonts w:ascii="Times New Roman" w:hAnsi="Times New Roman" w:cs="Times New Roman"/>
          <w:b/>
          <w:sz w:val="28"/>
          <w:szCs w:val="32"/>
        </w:rPr>
        <w:t>360</w:t>
      </w:r>
      <w:r w:rsidRPr="001B346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1B3463" w:rsidRPr="001B3463">
        <w:rPr>
          <w:rFonts w:ascii="Times New Roman" w:hAnsi="Times New Roman" w:cs="Times New Roman"/>
          <w:b/>
          <w:sz w:val="28"/>
          <w:szCs w:val="28"/>
        </w:rPr>
        <w:t xml:space="preserve">Operating Systems </w:t>
      </w:r>
      <w:r w:rsidR="0007066F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2D775C">
        <w:rPr>
          <w:rFonts w:ascii="Times New Roman" w:hAnsi="Times New Roman" w:cs="Times New Roman"/>
          <w:b/>
          <w:sz w:val="28"/>
          <w:szCs w:val="28"/>
        </w:rPr>
        <w:t>Spring 2024</w:t>
      </w:r>
    </w:p>
    <w:p w14:paraId="25918F13" w14:textId="77777777" w:rsidR="001B3463" w:rsidRPr="001B3463" w:rsidRDefault="00076FD2" w:rsidP="001B3463">
      <w:pPr>
        <w:pStyle w:val="HTMLPreformatte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3463">
        <w:rPr>
          <w:rFonts w:ascii="Times New Roman" w:hAnsi="Times New Roman" w:cs="Times New Roman"/>
          <w:b/>
          <w:sz w:val="28"/>
          <w:szCs w:val="32"/>
        </w:rPr>
        <w:t>Assignment 1</w:t>
      </w:r>
      <w:r w:rsidRPr="001B3463">
        <w:rPr>
          <w:rFonts w:ascii="Times New Roman" w:hAnsi="Times New Roman" w:cs="Times New Roman" w:hint="eastAsia"/>
          <w:b/>
          <w:sz w:val="28"/>
          <w:szCs w:val="32"/>
        </w:rPr>
        <w:t xml:space="preserve"> </w:t>
      </w:r>
      <w:r w:rsidRPr="001B3463">
        <w:rPr>
          <w:rFonts w:ascii="Times New Roman" w:hAnsi="Times New Roman" w:cs="Times New Roman"/>
          <w:b/>
          <w:sz w:val="28"/>
          <w:szCs w:val="32"/>
        </w:rPr>
        <w:t xml:space="preserve">- </w:t>
      </w:r>
      <w:r w:rsidR="001B3463" w:rsidRPr="001B3463">
        <w:rPr>
          <w:rFonts w:ascii="Times New Roman" w:hAnsi="Times New Roman" w:cs="Times New Roman"/>
          <w:b/>
          <w:sz w:val="28"/>
          <w:szCs w:val="28"/>
        </w:rPr>
        <w:t>Deadlock Avoidance with Banker's Algorithm</w:t>
      </w:r>
    </w:p>
    <w:p w14:paraId="1505A59B" w14:textId="14DEA5B0" w:rsidR="001B3463" w:rsidRPr="001B3463" w:rsidRDefault="00681805" w:rsidP="001B3463">
      <w:pPr>
        <w:pStyle w:val="HTMLPreformatted"/>
        <w:jc w:val="center"/>
        <w:rPr>
          <w:rFonts w:ascii="Times New Roman" w:hAnsi="Times New Roman" w:cs="Times New Roman"/>
          <w:b/>
          <w:sz w:val="28"/>
          <w:szCs w:val="32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plus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EDF (L</w:t>
      </w:r>
      <w:r w:rsidR="001B3463" w:rsidRPr="001B3463">
        <w:rPr>
          <w:rFonts w:ascii="Times New Roman" w:hAnsi="Times New Roman" w:cs="Times New Roman"/>
          <w:b/>
          <w:sz w:val="28"/>
          <w:szCs w:val="28"/>
        </w:rPr>
        <w:t xml:space="preserve">JF-Tie-Breaker) and </w:t>
      </w:r>
      <w:r>
        <w:rPr>
          <w:rFonts w:ascii="Times New Roman" w:hAnsi="Times New Roman" w:cs="Times New Roman"/>
          <w:b/>
          <w:sz w:val="28"/>
          <w:szCs w:val="28"/>
        </w:rPr>
        <w:t>LLF (S</w:t>
      </w:r>
      <w:r w:rsidR="001B3463" w:rsidRPr="001B3463">
        <w:rPr>
          <w:rFonts w:ascii="Times New Roman" w:hAnsi="Times New Roman" w:cs="Times New Roman"/>
          <w:b/>
          <w:sz w:val="28"/>
          <w:szCs w:val="28"/>
        </w:rPr>
        <w:t>JF-Tie-Breaker) Scheduling</w:t>
      </w:r>
      <w:r w:rsidR="001B3463" w:rsidRPr="001B3463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13D394A0" w14:textId="77777777" w:rsidR="001B3463" w:rsidRPr="001B3463" w:rsidRDefault="001B3463" w:rsidP="001B3463">
      <w:pPr>
        <w:pStyle w:val="HTMLPreformatted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A943486" w14:textId="4AA46A13" w:rsidR="00076FD2" w:rsidRPr="001B3463" w:rsidRDefault="008B2420" w:rsidP="001B3463">
      <w:pPr>
        <w:pStyle w:val="HTMLPreformatte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Due Date: </w:t>
      </w:r>
      <w:r w:rsidR="003C0566">
        <w:rPr>
          <w:rFonts w:ascii="Times New Roman" w:hAnsi="Times New Roman" w:cs="Times New Roman"/>
          <w:b/>
          <w:sz w:val="28"/>
          <w:szCs w:val="28"/>
        </w:rPr>
        <w:t>Monday, April 1, 2024</w:t>
      </w:r>
      <w:r w:rsidR="001B3463" w:rsidRPr="001B3463">
        <w:rPr>
          <w:rFonts w:ascii="Times New Roman" w:hAnsi="Times New Roman" w:cs="Times New Roman"/>
          <w:b/>
          <w:sz w:val="28"/>
          <w:szCs w:val="28"/>
        </w:rPr>
        <w:t>, 11:59pm CDT</w:t>
      </w:r>
    </w:p>
    <w:p w14:paraId="2DF28C94" w14:textId="77777777" w:rsidR="00076FD2" w:rsidRDefault="00076FD2" w:rsidP="00076FD2">
      <w:pPr>
        <w:pStyle w:val="HTMLPreformatted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6CCA74" w14:textId="4998A51C" w:rsidR="001B3463" w:rsidRPr="000F11CD" w:rsidRDefault="008B3B5D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In this assignment, you will implement</w:t>
      </w:r>
      <w:r w:rsidRPr="000F11CD">
        <w:rPr>
          <w:rFonts w:ascii="Times New Roman" w:hAnsi="Times New Roman" w:cs="Times New Roman"/>
          <w:sz w:val="24"/>
          <w:szCs w:val="24"/>
        </w:rPr>
        <w:t xml:space="preserve"> a</w:t>
      </w:r>
      <w:r w:rsidR="0028253D">
        <w:rPr>
          <w:rFonts w:ascii="Times New Roman" w:hAnsi="Times New Roman" w:cs="Times New Roman"/>
          <w:sz w:val="24"/>
          <w:szCs w:val="24"/>
        </w:rPr>
        <w:t xml:space="preserve">n important component of </w:t>
      </w:r>
      <w:r w:rsidR="0028253D" w:rsidRPr="000F11CD">
        <w:rPr>
          <w:rFonts w:ascii="Times New Roman" w:hAnsi="Times New Roman" w:cs="Times New Roman"/>
          <w:sz w:val="24"/>
          <w:szCs w:val="24"/>
        </w:rPr>
        <w:t>the Process Manager</w:t>
      </w:r>
      <w:r w:rsidR="0028253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F43F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8F43F3">
        <w:rPr>
          <w:rFonts w:ascii="Times New Roman" w:hAnsi="Times New Roman" w:cs="Times New Roman"/>
          <w:sz w:val="24"/>
          <w:szCs w:val="24"/>
        </w:rPr>
        <w:t xml:space="preserve"> Banker’s</w:t>
      </w:r>
      <w:r w:rsidR="003932E3">
        <w:rPr>
          <w:rFonts w:ascii="Times New Roman" w:hAnsi="Times New Roman" w:cs="Times New Roman"/>
          <w:sz w:val="24"/>
          <w:szCs w:val="24"/>
        </w:rPr>
        <w:t xml:space="preserve"> deadlock avoidance algorithm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 to avoid de</w:t>
      </w:r>
      <w:r w:rsidRPr="000F11CD">
        <w:rPr>
          <w:rFonts w:ascii="Times New Roman" w:hAnsi="Times New Roman" w:cs="Times New Roman"/>
          <w:sz w:val="24"/>
          <w:szCs w:val="24"/>
        </w:rPr>
        <w:t xml:space="preserve">adlocks in a Unix/Linux system. </w:t>
      </w:r>
      <w:r w:rsidR="001B3463" w:rsidRPr="000F11CD">
        <w:rPr>
          <w:rFonts w:ascii="Times New Roman" w:hAnsi="Times New Roman" w:cs="Times New Roman"/>
          <w:sz w:val="24"/>
          <w:szCs w:val="24"/>
        </w:rPr>
        <w:t>Part of the assignment requires the manipulation of Unix/Linux processes</w:t>
      </w:r>
      <w:r w:rsidRPr="000F11CD">
        <w:rPr>
          <w:rFonts w:ascii="Times New Roman" w:hAnsi="Times New Roman" w:cs="Times New Roman"/>
          <w:sz w:val="24"/>
          <w:szCs w:val="24"/>
        </w:rPr>
        <w:t xml:space="preserve"> </w:t>
      </w:r>
      <w:r w:rsidR="001B3463" w:rsidRPr="000F11CD">
        <w:rPr>
          <w:rFonts w:ascii="Times New Roman" w:hAnsi="Times New Roman" w:cs="Times New Roman"/>
          <w:sz w:val="24"/>
          <w:szCs w:val="24"/>
        </w:rPr>
        <w:t>and par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t of it consists of simulation. </w:t>
      </w:r>
      <w:r w:rsidR="001B3463" w:rsidRPr="000F11CD">
        <w:rPr>
          <w:rFonts w:ascii="Times New Roman" w:hAnsi="Times New Roman" w:cs="Times New Roman"/>
          <w:sz w:val="24"/>
          <w:szCs w:val="24"/>
        </w:rPr>
        <w:t>Both the deadlock-handling proce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ss and the processes requesting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resources are real Unix/Linux 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processes created using </w:t>
      </w:r>
      <w:proofErr w:type="gramStart"/>
      <w:r w:rsidR="00A50E4A" w:rsidRPr="000F11CD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="00A50E4A" w:rsidRPr="000F11CD">
        <w:rPr>
          <w:rFonts w:ascii="Times New Roman" w:hAnsi="Times New Roman" w:cs="Times New Roman"/>
          <w:sz w:val="24"/>
          <w:szCs w:val="24"/>
        </w:rPr>
        <w:t xml:space="preserve">). </w:t>
      </w:r>
      <w:r w:rsidR="001B3463" w:rsidRPr="000F11CD">
        <w:rPr>
          <w:rFonts w:ascii="Times New Roman" w:hAnsi="Times New Roman" w:cs="Times New Roman"/>
          <w:sz w:val="24"/>
          <w:szCs w:val="24"/>
        </w:rPr>
        <w:t>Unix/Linux semaphores and pipes m</w:t>
      </w:r>
      <w:r w:rsidR="00A50E4A" w:rsidRPr="000F11CD">
        <w:rPr>
          <w:rFonts w:ascii="Times New Roman" w:hAnsi="Times New Roman" w:cs="Times New Roman"/>
          <w:sz w:val="24"/>
          <w:szCs w:val="24"/>
        </w:rPr>
        <w:t>ust be used.</w:t>
      </w:r>
    </w:p>
    <w:p w14:paraId="139F91FF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869ABE0" w14:textId="441E022C" w:rsidR="001B3463" w:rsidRPr="000F11CD" w:rsidRDefault="00CA4DB1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The input format is as follows.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The first two 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lines contain integers m and n, </w:t>
      </w:r>
      <w:r w:rsidR="001B3463" w:rsidRPr="000F11CD">
        <w:rPr>
          <w:rFonts w:ascii="Times New Roman" w:hAnsi="Times New Roman" w:cs="Times New Roman"/>
          <w:sz w:val="24"/>
          <w:szCs w:val="24"/>
        </w:rPr>
        <w:t>followed by m integ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ers and then by n * m integers. </w:t>
      </w:r>
      <w:r w:rsidR="001B3463" w:rsidRPr="000F11CD">
        <w:rPr>
          <w:rFonts w:ascii="Times New Roman" w:hAnsi="Times New Roman" w:cs="Times New Roman"/>
          <w:sz w:val="24"/>
          <w:szCs w:val="24"/>
        </w:rPr>
        <w:t>An alternate input format is f</w:t>
      </w:r>
      <w:r>
        <w:rPr>
          <w:rFonts w:ascii="Times New Roman" w:hAnsi="Times New Roman" w:cs="Times New Roman"/>
          <w:sz w:val="24"/>
          <w:szCs w:val="24"/>
        </w:rPr>
        <w:t xml:space="preserve">or the m integers to be listed, </w:t>
      </w:r>
      <w:r w:rsidR="001B3463" w:rsidRPr="000F11CD">
        <w:rPr>
          <w:rFonts w:ascii="Times New Roman" w:hAnsi="Times New Roman" w:cs="Times New Roman"/>
          <w:sz w:val="24"/>
          <w:szCs w:val="24"/>
        </w:rPr>
        <w:t>separated by spac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e or a comma, in a single line; </w:t>
      </w:r>
      <w:r w:rsidR="001B3463" w:rsidRPr="000F11CD">
        <w:rPr>
          <w:rFonts w:ascii="Times New Roman" w:hAnsi="Times New Roman" w:cs="Times New Roman"/>
          <w:sz w:val="24"/>
          <w:szCs w:val="24"/>
        </w:rPr>
        <w:t>and the n * m integers appeari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ng in an adjacency matrix form. </w:t>
      </w:r>
      <w:r w:rsidR="001B3463" w:rsidRPr="000F11CD">
        <w:rPr>
          <w:rFonts w:ascii="Times New Roman" w:hAnsi="Times New Roman" w:cs="Times New Roman"/>
          <w:sz w:val="24"/>
          <w:szCs w:val="24"/>
        </w:rPr>
        <w:t>Next, the instructions for each of the n processes are given.</w:t>
      </w:r>
    </w:p>
    <w:p w14:paraId="0BFFB73C" w14:textId="503A9B46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C2523E1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m        /* number of resources */</w:t>
      </w:r>
    </w:p>
    <w:p w14:paraId="67DE5995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n        /* number of processes */</w:t>
      </w:r>
    </w:p>
    <w:p w14:paraId="581FAA3B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1D27200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1] = number of instances of resource 1</w:t>
      </w:r>
    </w:p>
    <w:p w14:paraId="116C384E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 :</w:t>
      </w:r>
    </w:p>
    <w:p w14:paraId="7FB8B4B1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available[m] = number of instances of resource m</w:t>
      </w:r>
    </w:p>
    <w:p w14:paraId="6BF8D885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49747A6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max[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1,1] = maximum demand for resource 1 by process 1</w:t>
      </w:r>
    </w:p>
    <w:p w14:paraId="7AA48358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 :</w:t>
      </w:r>
    </w:p>
    <w:p w14:paraId="144FB138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max[</w:t>
      </w:r>
      <w:proofErr w:type="spellStart"/>
      <w:proofErr w:type="gramStart"/>
      <w:r w:rsidRPr="000F11CD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Pr="000F11CD">
        <w:rPr>
          <w:rFonts w:ascii="Times New Roman" w:hAnsi="Times New Roman" w:cs="Times New Roman"/>
          <w:sz w:val="24"/>
          <w:szCs w:val="24"/>
        </w:rPr>
        <w:t>] = maximum demand for resource m by process n</w:t>
      </w:r>
    </w:p>
    <w:p w14:paraId="504E7AB3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DC5F832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process_1:</w:t>
      </w:r>
    </w:p>
    <w:p w14:paraId="5ECF87D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deadline_1          /* an integer, must be &gt;= computation time */</w:t>
      </w:r>
    </w:p>
    <w:p w14:paraId="5A9ABEF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computation_time_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1  /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* an integer, equal to number of requests and releases */</w:t>
      </w:r>
    </w:p>
    <w:p w14:paraId="7D9DA3C2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                 /* plus the parenthesized values in the calculate and   */</w:t>
      </w:r>
    </w:p>
    <w:p w14:paraId="23A03DFE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                 /* </w:t>
      </w: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 xml:space="preserve"> instructions.                           */</w:t>
      </w:r>
    </w:p>
    <w:p w14:paraId="5576FE22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5100356B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2);          /* calculate without using resources */</w:t>
      </w:r>
    </w:p>
    <w:p w14:paraId="36CD3552" w14:textId="100E2643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1);</w:t>
      </w:r>
    </w:p>
    <w:p w14:paraId="16F7DFB2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0,1,0,...,2);  /* request vector, m integers */</w:t>
      </w:r>
    </w:p>
    <w:p w14:paraId="3E4D738D" w14:textId="23A43BED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4</w:t>
      </w:r>
      <w:r w:rsidR="0066346A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      /* use allocated resources */</w:t>
      </w:r>
    </w:p>
    <w:p w14:paraId="3C56B16E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3);</w:t>
      </w:r>
    </w:p>
    <w:p w14:paraId="64E18E31" w14:textId="64A2A373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6</w:t>
      </w:r>
      <w:r w:rsidR="0066346A" w:rsidRPr="000F11CD">
        <w:rPr>
          <w:rFonts w:ascii="Times New Roman" w:hAnsi="Times New Roman" w:cs="Times New Roman"/>
          <w:sz w:val="24"/>
          <w:szCs w:val="24"/>
        </w:rPr>
        <w:t>,2</w:t>
      </w:r>
      <w:r w:rsidRPr="000F11CD">
        <w:rPr>
          <w:rFonts w:ascii="Times New Roman" w:hAnsi="Times New Roman" w:cs="Times New Roman"/>
          <w:sz w:val="24"/>
          <w:szCs w:val="24"/>
        </w:rPr>
        <w:t>);      /* use allocated resources */</w:t>
      </w:r>
    </w:p>
    <w:p w14:paraId="3C18E7B6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print_resources_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* print process number and current master string */</w:t>
      </w:r>
    </w:p>
    <w:p w14:paraId="227DF8E7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55C269D8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lastRenderedPageBreak/>
        <w:t>release(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0,1,0,...,1);  /* release vector, m integers */</w:t>
      </w:r>
    </w:p>
    <w:p w14:paraId="1E635897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3);</w:t>
      </w:r>
    </w:p>
    <w:p w14:paraId="644A598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135913CB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1,0,3,...,1);  /* request vector, m integers */</w:t>
      </w:r>
    </w:p>
    <w:p w14:paraId="5B59095E" w14:textId="24E1D9E4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5</w:t>
      </w:r>
      <w:r w:rsidR="0066346A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01C944F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2166E40A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print_resources_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* print process number and current master string */</w:t>
      </w:r>
    </w:p>
    <w:p w14:paraId="03470B3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end.</w:t>
      </w:r>
    </w:p>
    <w:p w14:paraId="5786BEB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750062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04088DBD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7324C66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process_n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:</w:t>
      </w:r>
    </w:p>
    <w:p w14:paraId="3FA9BC7F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deadline_n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 xml:space="preserve">          /* an integer */</w:t>
      </w:r>
    </w:p>
    <w:p w14:paraId="6DB12D00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computation_time_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* an integer, equal to number of requests and releases */</w:t>
      </w:r>
    </w:p>
    <w:p w14:paraId="4118432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                 /* plus the parenthesized values in the calculate and   */</w:t>
      </w:r>
    </w:p>
    <w:p w14:paraId="5AD5D7A8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                 /* </w:t>
      </w: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 xml:space="preserve"> instructions.                           */</w:t>
      </w:r>
    </w:p>
    <w:p w14:paraId="58BF3EB7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3BD5E7E5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3);          /* calculate without using resources */</w:t>
      </w:r>
    </w:p>
    <w:p w14:paraId="182E07DF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38F0BB05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0,2,0,...,2);  /* request vector, m integers */</w:t>
      </w:r>
    </w:p>
    <w:p w14:paraId="064393D3" w14:textId="6EC0A99C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</w:t>
      </w:r>
      <w:r w:rsidR="0043101F" w:rsidRPr="000F11CD">
        <w:rPr>
          <w:rFonts w:ascii="Times New Roman" w:hAnsi="Times New Roman" w:cs="Times New Roman"/>
          <w:sz w:val="24"/>
          <w:szCs w:val="24"/>
        </w:rPr>
        <w:t>,3</w:t>
      </w:r>
      <w:r w:rsidRPr="000F11CD">
        <w:rPr>
          <w:rFonts w:ascii="Times New Roman" w:hAnsi="Times New Roman" w:cs="Times New Roman"/>
          <w:sz w:val="24"/>
          <w:szCs w:val="24"/>
        </w:rPr>
        <w:t>);      /* use allocated resources */</w:t>
      </w:r>
    </w:p>
    <w:p w14:paraId="698AB36E" w14:textId="23171D82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5</w:t>
      </w:r>
      <w:r w:rsidR="0043101F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0912827E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print_resources_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* print process number and current master string */</w:t>
      </w:r>
    </w:p>
    <w:p w14:paraId="2624D518" w14:textId="684E5B59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3</w:t>
      </w:r>
      <w:r w:rsidR="0081069D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6E0FD1D5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6FF1C998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0,1,0,...,2);  /* release vector, m integers */</w:t>
      </w:r>
    </w:p>
    <w:p w14:paraId="29CFB7BE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4);</w:t>
      </w:r>
    </w:p>
    <w:p w14:paraId="5AA28AED" w14:textId="50947FB8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5);</w:t>
      </w:r>
    </w:p>
    <w:p w14:paraId="6D8A931F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783AF6BB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1,0,3,...,1);  /* request vector, m integers */</w:t>
      </w:r>
    </w:p>
    <w:p w14:paraId="0918687C" w14:textId="006021DB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8</w:t>
      </w:r>
      <w:r w:rsidR="0043101F" w:rsidRPr="000F11CD">
        <w:rPr>
          <w:rFonts w:ascii="Times New Roman" w:hAnsi="Times New Roman" w:cs="Times New Roman"/>
          <w:sz w:val="24"/>
          <w:szCs w:val="24"/>
        </w:rPr>
        <w:t>,2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086D1CF7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print_resources_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* print process number and current master string */</w:t>
      </w:r>
    </w:p>
    <w:p w14:paraId="5CFCE0E2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3);</w:t>
      </w:r>
    </w:p>
    <w:p w14:paraId="6C4C1DEF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3F253FE0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print_resources_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* print process number and current master string */</w:t>
      </w:r>
    </w:p>
    <w:p w14:paraId="75DFCB44" w14:textId="11993EBE" w:rsidR="001B3463" w:rsidRPr="000F11CD" w:rsidRDefault="00A50E4A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end.</w:t>
      </w:r>
    </w:p>
    <w:p w14:paraId="2585F2C1" w14:textId="3F08CA2D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F41014E" w14:textId="77777777" w:rsidR="00A50E4A" w:rsidRPr="000F11CD" w:rsidRDefault="00A50E4A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24792B6" w14:textId="13A975DF" w:rsidR="001B3463" w:rsidRPr="000F11CD" w:rsidRDefault="00CA4DB1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Each resource consists of an Englis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h word (a string of characters) </w:t>
      </w:r>
      <w:r w:rsidR="001B3463" w:rsidRPr="000F11CD">
        <w:rPr>
          <w:rFonts w:ascii="Times New Roman" w:hAnsi="Times New Roman" w:cs="Times New Roman"/>
          <w:sz w:val="24"/>
          <w:szCs w:val="24"/>
        </w:rPr>
        <w:t>indicating an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 entity, item, food type, etc., </w:t>
      </w:r>
      <w:r w:rsidR="001B3463" w:rsidRPr="000F11CD">
        <w:rPr>
          <w:rFonts w:ascii="Times New Roman" w:hAnsi="Times New Roman" w:cs="Times New Roman"/>
          <w:sz w:val="24"/>
          <w:szCs w:val="24"/>
        </w:rPr>
        <w:t>followed by a list of resource instances (brand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s, actual item, etc.) consisting of English words to be read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from a second input file </w:t>
      </w:r>
      <w:r w:rsidR="00A50E4A" w:rsidRPr="000F11CD">
        <w:rPr>
          <w:rFonts w:ascii="Times New Roman" w:hAnsi="Times New Roman" w:cs="Times New Roman"/>
          <w:sz w:val="24"/>
          <w:szCs w:val="24"/>
        </w:rPr>
        <w:t>or from standard input (</w:t>
      </w:r>
      <w:proofErr w:type="spellStart"/>
      <w:r w:rsidR="00A50E4A" w:rsidRPr="000F11CD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="00A50E4A" w:rsidRPr="000F11CD">
        <w:rPr>
          <w:rFonts w:ascii="Times New Roman" w:hAnsi="Times New Roman" w:cs="Times New Roman"/>
          <w:sz w:val="24"/>
          <w:szCs w:val="24"/>
        </w:rPr>
        <w:t xml:space="preserve">). </w:t>
      </w:r>
      <w:r w:rsidR="001B3463" w:rsidRPr="000F11CD">
        <w:rPr>
          <w:rFonts w:ascii="Times New Roman" w:hAnsi="Times New Roman" w:cs="Times New Roman"/>
          <w:sz w:val="24"/>
          <w:szCs w:val="24"/>
        </w:rPr>
        <w:t>For example, there are 5 resources (types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): hotel, fruit, car, tool, and </w:t>
      </w:r>
      <w:r w:rsidR="001B3463" w:rsidRPr="000F11CD">
        <w:rPr>
          <w:rFonts w:ascii="Times New Roman" w:hAnsi="Times New Roman" w:cs="Times New Roman"/>
          <w:sz w:val="24"/>
          <w:szCs w:val="24"/>
        </w:rPr>
        <w:t>vegetable, with 6, 8, 7, 5,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 and 8 instances, respectively. </w:t>
      </w:r>
      <w:r w:rsidR="001B3463" w:rsidRPr="000F11CD">
        <w:rPr>
          <w:rFonts w:ascii="Times New Roman" w:hAnsi="Times New Roman" w:cs="Times New Roman"/>
          <w:sz w:val="24"/>
          <w:szCs w:val="24"/>
        </w:rPr>
        <w:t>Note that the names of the instances of each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 resource (type) are different, </w:t>
      </w:r>
      <w:r w:rsidR="001B3463" w:rsidRPr="000F11CD">
        <w:rPr>
          <w:rFonts w:ascii="Times New Roman" w:hAnsi="Times New Roman" w:cs="Times New Roman"/>
          <w:sz w:val="24"/>
          <w:szCs w:val="24"/>
        </w:rPr>
        <w:t>but they are instanc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es of the same resource (type). </w:t>
      </w:r>
      <w:r w:rsidR="00294C1A" w:rsidRPr="000F11CD">
        <w:rPr>
          <w:rFonts w:ascii="Times New Roman" w:hAnsi="Times New Roman" w:cs="Times New Roman"/>
          <w:sz w:val="24"/>
          <w:szCs w:val="24"/>
        </w:rPr>
        <w:t>When a process requests x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 </w:t>
      </w:r>
      <w:r w:rsidR="001B3463" w:rsidRPr="000F11CD">
        <w:rPr>
          <w:rFonts w:ascii="Times New Roman" w:hAnsi="Times New Roman" w:cs="Times New Roman"/>
          <w:sz w:val="24"/>
          <w:szCs w:val="24"/>
        </w:rPr>
        <w:lastRenderedPageBreak/>
        <w:t>instances of a resource, any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 x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 instances of this resource are acceptable.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 </w:t>
      </w:r>
      <w:r w:rsidR="001B3463" w:rsidRPr="000F11CD">
        <w:rPr>
          <w:rFonts w:ascii="Times New Roman" w:hAnsi="Times New Roman" w:cs="Times New Roman"/>
          <w:sz w:val="24"/>
          <w:szCs w:val="24"/>
        </w:rPr>
        <w:t>To ensure that resource instances are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 allocated mutually exclusively </w:t>
      </w:r>
      <w:r w:rsidR="001B3463" w:rsidRPr="000F11CD">
        <w:rPr>
          <w:rFonts w:ascii="Times New Roman" w:hAnsi="Times New Roman" w:cs="Times New Roman"/>
          <w:sz w:val="24"/>
          <w:szCs w:val="24"/>
        </w:rPr>
        <w:t>(one instance can onl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y be allocated to one process), </w:t>
      </w:r>
      <w:r w:rsidR="001B3463" w:rsidRPr="000F11CD">
        <w:rPr>
          <w:rFonts w:ascii="Times New Roman" w:hAnsi="Times New Roman" w:cs="Times New Roman"/>
          <w:sz w:val="24"/>
          <w:szCs w:val="24"/>
        </w:rPr>
        <w:t>you w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ill need Unix/Linux semaphores.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input file for this example is:</w:t>
      </w:r>
    </w:p>
    <w:p w14:paraId="3E9C33AF" w14:textId="1E778396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977834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R1: hotel: Hilton, Marriott, Omni, Intercontinental, Westin, Sheraton</w:t>
      </w:r>
    </w:p>
    <w:p w14:paraId="48F36E2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R2: fruit: orange, mango, pear, apple, lemon, banana, watermelon, guava</w:t>
      </w:r>
    </w:p>
    <w:p w14:paraId="3DD53BE3" w14:textId="772D0175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R3: car: Ford, Mercedes, BMW, Chrysler, Volvo, Pors</w:t>
      </w:r>
      <w:r w:rsidR="00E972F5" w:rsidRPr="000F11CD">
        <w:rPr>
          <w:rFonts w:ascii="Times New Roman" w:hAnsi="Times New Roman" w:cs="Times New Roman"/>
          <w:sz w:val="24"/>
          <w:szCs w:val="24"/>
        </w:rPr>
        <w:t>c</w:t>
      </w:r>
      <w:r w:rsidRPr="000F11CD">
        <w:rPr>
          <w:rFonts w:ascii="Times New Roman" w:hAnsi="Times New Roman" w:cs="Times New Roman"/>
          <w:sz w:val="24"/>
          <w:szCs w:val="24"/>
        </w:rPr>
        <w:t>he, Ferrari</w:t>
      </w:r>
    </w:p>
    <w:p w14:paraId="3867410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R4: tool: screwdriver, drill, wrench, plier, hammer</w:t>
      </w:r>
    </w:p>
    <w:p w14:paraId="6C361037" w14:textId="646C1BD9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R5: vegetable: lettuce, celery, b</w:t>
      </w:r>
      <w:r w:rsidR="00890BC3" w:rsidRPr="000F11CD">
        <w:rPr>
          <w:rFonts w:ascii="Times New Roman" w:hAnsi="Times New Roman" w:cs="Times New Roman"/>
          <w:sz w:val="24"/>
          <w:szCs w:val="24"/>
        </w:rPr>
        <w:t>roccoli, tomato, spinach, carrot</w:t>
      </w:r>
      <w:r w:rsidRPr="000F11CD">
        <w:rPr>
          <w:rFonts w:ascii="Times New Roman" w:hAnsi="Times New Roman" w:cs="Times New Roman"/>
          <w:sz w:val="24"/>
          <w:szCs w:val="24"/>
        </w:rPr>
        <w:t>, potato, onion</w:t>
      </w:r>
    </w:p>
    <w:p w14:paraId="6BF48BA2" w14:textId="0AD0EB58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51C9D86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D7EE4C1" w14:textId="02897949" w:rsidR="001B3463" w:rsidRPr="000F11CD" w:rsidRDefault="00CA4DB1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main process executes the Banker's</w:t>
      </w:r>
      <w:r w:rsidR="00CD12D0">
        <w:rPr>
          <w:rFonts w:ascii="Times New Roman" w:hAnsi="Times New Roman" w:cs="Times New Roman"/>
          <w:sz w:val="24"/>
          <w:szCs w:val="24"/>
        </w:rPr>
        <w:t xml:space="preserve"> algorithm (OS 3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360 Lecture 9).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resource-requesting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 processes are required to make requests by communicating </w:t>
      </w:r>
      <w:r w:rsidR="001B3463" w:rsidRPr="000F11CD">
        <w:rPr>
          <w:rFonts w:ascii="Times New Roman" w:hAnsi="Times New Roman" w:cs="Times New Roman"/>
          <w:sz w:val="24"/>
          <w:szCs w:val="24"/>
        </w:rPr>
        <w:t>with the deadlock-handling mai</w:t>
      </w:r>
      <w:r w:rsidR="00294C1A" w:rsidRPr="000F11CD">
        <w:rPr>
          <w:rFonts w:ascii="Times New Roman" w:hAnsi="Times New Roman" w:cs="Times New Roman"/>
          <w:sz w:val="24"/>
          <w:szCs w:val="24"/>
        </w:rPr>
        <w:t>n process via Unix/Linux pipes.</w:t>
      </w:r>
    </w:p>
    <w:p w14:paraId="381AABD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13AA871" w14:textId="34950465" w:rsidR="001B3463" w:rsidRPr="000F11CD" w:rsidRDefault="00CA4DB1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deadlock-handling process chooses t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he next process with a resource </w:t>
      </w:r>
      <w:r>
        <w:rPr>
          <w:rFonts w:ascii="Times New Roman" w:hAnsi="Times New Roman" w:cs="Times New Roman"/>
          <w:sz w:val="24"/>
          <w:szCs w:val="24"/>
        </w:rPr>
        <w:t xml:space="preserve">request having the </w:t>
      </w:r>
      <w:r w:rsidR="001B3463" w:rsidRPr="000F11CD">
        <w:rPr>
          <w:rFonts w:ascii="Times New Roman" w:hAnsi="Times New Roman" w:cs="Times New Roman"/>
          <w:sz w:val="24"/>
          <w:szCs w:val="24"/>
        </w:rPr>
        <w:t>nearest absolute deadline to be serv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iced, that is, using </w:t>
      </w:r>
      <w:r w:rsidR="0039197A" w:rsidRPr="000F11CD">
        <w:rPr>
          <w:rFonts w:ascii="Times New Roman" w:hAnsi="Times New Roman" w:cs="Times New Roman"/>
          <w:sz w:val="24"/>
          <w:szCs w:val="24"/>
        </w:rPr>
        <w:t xml:space="preserve">EDF (Earliest Deadline First). </w:t>
      </w:r>
      <w:r w:rsidR="001B3463" w:rsidRPr="000F11CD">
        <w:rPr>
          <w:rFonts w:ascii="Times New Roman" w:hAnsi="Times New Roman" w:cs="Times New Roman"/>
          <w:sz w:val="24"/>
          <w:szCs w:val="24"/>
        </w:rPr>
        <w:t>Ties are broken i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n favor of the process with the </w:t>
      </w:r>
      <w:r w:rsidR="0066346A" w:rsidRPr="000F11CD">
        <w:rPr>
          <w:rFonts w:ascii="Times New Roman" w:hAnsi="Times New Roman" w:cs="Times New Roman"/>
          <w:sz w:val="24"/>
          <w:szCs w:val="24"/>
        </w:rPr>
        <w:t>longest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 remaining execution t</w:t>
      </w:r>
      <w:r w:rsidR="00B1468C" w:rsidRPr="000F11CD">
        <w:rPr>
          <w:rFonts w:ascii="Times New Roman" w:hAnsi="Times New Roman" w:cs="Times New Roman"/>
          <w:sz w:val="24"/>
          <w:szCs w:val="24"/>
        </w:rPr>
        <w:t>ime (</w:t>
      </w:r>
      <w:r w:rsidR="0066346A" w:rsidRPr="000F11CD">
        <w:rPr>
          <w:rFonts w:ascii="Times New Roman" w:hAnsi="Times New Roman" w:cs="Times New Roman"/>
          <w:sz w:val="24"/>
          <w:szCs w:val="24"/>
        </w:rPr>
        <w:t>Longest Job First - L</w:t>
      </w:r>
      <w:r w:rsidR="00B1468C" w:rsidRPr="000F11CD">
        <w:rPr>
          <w:rFonts w:ascii="Times New Roman" w:hAnsi="Times New Roman" w:cs="Times New Roman"/>
          <w:sz w:val="24"/>
          <w:szCs w:val="24"/>
        </w:rPr>
        <w:t xml:space="preserve">JF). </w:t>
      </w:r>
      <w:r w:rsidR="001B3463" w:rsidRPr="000F11CD">
        <w:rPr>
          <w:rFonts w:ascii="Times New Roman" w:hAnsi="Times New Roman" w:cs="Times New Roman"/>
          <w:sz w:val="24"/>
          <w:szCs w:val="24"/>
        </w:rPr>
        <w:t>Aft</w:t>
      </w:r>
      <w:r w:rsidR="00B1468C" w:rsidRPr="000F11CD">
        <w:rPr>
          <w:rFonts w:ascii="Times New Roman" w:hAnsi="Times New Roman" w:cs="Times New Roman"/>
          <w:sz w:val="24"/>
          <w:szCs w:val="24"/>
        </w:rPr>
        <w:t xml:space="preserve">er having one request serviced, </w:t>
      </w:r>
      <w:r w:rsidR="001B3463" w:rsidRPr="000F11CD">
        <w:rPr>
          <w:rFonts w:ascii="Times New Roman" w:hAnsi="Times New Roman" w:cs="Times New Roman"/>
          <w:sz w:val="24"/>
          <w:szCs w:val="24"/>
        </w:rPr>
        <w:t>a process has to allow another process to make a request b</w:t>
      </w:r>
      <w:r w:rsidR="00B1468C" w:rsidRPr="000F11CD">
        <w:rPr>
          <w:rFonts w:ascii="Times New Roman" w:hAnsi="Times New Roman" w:cs="Times New Roman"/>
          <w:sz w:val="24"/>
          <w:szCs w:val="24"/>
        </w:rPr>
        <w:t xml:space="preserve">efore making </w:t>
      </w:r>
      <w:r w:rsidR="001B3463" w:rsidRPr="000F11CD">
        <w:rPr>
          <w:rFonts w:ascii="Times New Roman" w:hAnsi="Times New Roman" w:cs="Times New Roman"/>
          <w:sz w:val="24"/>
          <w:szCs w:val="24"/>
        </w:rPr>
        <w:t>another one, that is, another process wit</w:t>
      </w:r>
      <w:r w:rsidR="00B1468C" w:rsidRPr="000F11CD">
        <w:rPr>
          <w:rFonts w:ascii="Times New Roman" w:hAnsi="Times New Roman" w:cs="Times New Roman"/>
          <w:sz w:val="24"/>
          <w:szCs w:val="24"/>
        </w:rPr>
        <w:t xml:space="preserve">h the nearest absolute deadline is chosen for service.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A process can also release </w:t>
      </w:r>
      <w:r w:rsidR="00B1468C" w:rsidRPr="000F11CD">
        <w:rPr>
          <w:rFonts w:ascii="Times New Roman" w:hAnsi="Times New Roman" w:cs="Times New Roman"/>
          <w:sz w:val="24"/>
          <w:szCs w:val="24"/>
        </w:rPr>
        <w:t xml:space="preserve">resources during its execution, </w:t>
      </w:r>
      <w:r w:rsidR="001B3463" w:rsidRPr="000F11CD">
        <w:rPr>
          <w:rFonts w:ascii="Times New Roman" w:hAnsi="Times New Roman" w:cs="Times New Roman"/>
          <w:sz w:val="24"/>
          <w:szCs w:val="24"/>
        </w:rPr>
        <w:t>and releases all resources held when it terminates.</w:t>
      </w:r>
    </w:p>
    <w:p w14:paraId="025CCAF9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F0F958A" w14:textId="7319C416" w:rsidR="001B3463" w:rsidRPr="000F11CD" w:rsidRDefault="00CA4DB1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Associated with each process is als</w:t>
      </w:r>
      <w:r w:rsidR="006E1FAD" w:rsidRPr="000F11CD">
        <w:rPr>
          <w:rFonts w:ascii="Times New Roman" w:hAnsi="Times New Roman" w:cs="Times New Roman"/>
          <w:sz w:val="24"/>
          <w:szCs w:val="24"/>
        </w:rPr>
        <w:t xml:space="preserve">o a relative deadline (that is,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the deadline </w:t>
      </w:r>
      <w:r w:rsidR="006E1FAD" w:rsidRPr="000F11CD">
        <w:rPr>
          <w:rFonts w:ascii="Times New Roman" w:hAnsi="Times New Roman" w:cs="Times New Roman"/>
          <w:sz w:val="24"/>
          <w:szCs w:val="24"/>
        </w:rPr>
        <w:t xml:space="preserve">from the current time instant). </w:t>
      </w:r>
      <w:proofErr w:type="gramStart"/>
      <w:r w:rsidR="001B3463" w:rsidRPr="000F11CD">
        <w:rPr>
          <w:rFonts w:ascii="Times New Roman" w:hAnsi="Times New Roman" w:cs="Times New Roman"/>
          <w:sz w:val="24"/>
          <w:szCs w:val="24"/>
        </w:rPr>
        <w:t>One time</w:t>
      </w:r>
      <w:proofErr w:type="gramEnd"/>
      <w:r w:rsidR="001B3463" w:rsidRPr="000F11CD">
        <w:rPr>
          <w:rFonts w:ascii="Times New Roman" w:hAnsi="Times New Roman" w:cs="Times New Roman"/>
          <w:sz w:val="24"/>
          <w:szCs w:val="24"/>
        </w:rPr>
        <w:t xml:space="preserve"> unit is needed for servicing eac</w:t>
      </w:r>
      <w:r w:rsidR="006E1FAD" w:rsidRPr="000F11CD">
        <w:rPr>
          <w:rFonts w:ascii="Times New Roman" w:hAnsi="Times New Roman" w:cs="Times New Roman"/>
          <w:sz w:val="24"/>
          <w:szCs w:val="24"/>
        </w:rPr>
        <w:t xml:space="preserve">h request (whether the resource </w:t>
      </w:r>
      <w:r w:rsidR="001B3463" w:rsidRPr="000F11CD">
        <w:rPr>
          <w:rFonts w:ascii="Times New Roman" w:hAnsi="Times New Roman" w:cs="Times New Roman"/>
          <w:sz w:val="24"/>
          <w:szCs w:val="24"/>
        </w:rPr>
        <w:t>is allocated or not), so the relati</w:t>
      </w:r>
      <w:r w:rsidR="006E1FAD" w:rsidRPr="000F11CD">
        <w:rPr>
          <w:rFonts w:ascii="Times New Roman" w:hAnsi="Times New Roman" w:cs="Times New Roman"/>
          <w:sz w:val="24"/>
          <w:szCs w:val="24"/>
        </w:rPr>
        <w:t xml:space="preserve">ve deadline for each process is </w:t>
      </w:r>
      <w:r w:rsidR="001B3463" w:rsidRPr="000F11CD">
        <w:rPr>
          <w:rFonts w:ascii="Times New Roman" w:hAnsi="Times New Roman" w:cs="Times New Roman"/>
          <w:sz w:val="24"/>
          <w:szCs w:val="24"/>
        </w:rPr>
        <w:t>decreased by 1 whether it is serviced o</w:t>
      </w:r>
      <w:r w:rsidR="006E1FAD" w:rsidRPr="000F11CD">
        <w:rPr>
          <w:rFonts w:ascii="Times New Roman" w:hAnsi="Times New Roman" w:cs="Times New Roman"/>
          <w:sz w:val="24"/>
          <w:szCs w:val="24"/>
        </w:rPr>
        <w:t xml:space="preserve">r not. </w:t>
      </w:r>
      <w:r w:rsidR="001B3463" w:rsidRPr="000F11CD">
        <w:rPr>
          <w:rFonts w:ascii="Times New Roman" w:hAnsi="Times New Roman" w:cs="Times New Roman"/>
          <w:sz w:val="24"/>
          <w:szCs w:val="24"/>
        </w:rPr>
        <w:t>If the resou</w:t>
      </w:r>
      <w:r w:rsidR="006E1FAD" w:rsidRPr="000F11CD">
        <w:rPr>
          <w:rFonts w:ascii="Times New Roman" w:hAnsi="Times New Roman" w:cs="Times New Roman"/>
          <w:sz w:val="24"/>
          <w:szCs w:val="24"/>
        </w:rPr>
        <w:t xml:space="preserve">rce is allocated for a request, </w:t>
      </w:r>
      <w:r w:rsidR="001B3463" w:rsidRPr="000F11CD">
        <w:rPr>
          <w:rFonts w:ascii="Times New Roman" w:hAnsi="Times New Roman" w:cs="Times New Roman"/>
          <w:sz w:val="24"/>
          <w:szCs w:val="24"/>
        </w:rPr>
        <w:t>then the computation time of this</w:t>
      </w:r>
    </w:p>
    <w:p w14:paraId="62C583A1" w14:textId="3A011696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 decreases by 1; otherwise, the com</w:t>
      </w:r>
      <w:r w:rsidR="000B77D5" w:rsidRPr="000F11CD">
        <w:rPr>
          <w:rFonts w:ascii="Times New Roman" w:hAnsi="Times New Roman" w:cs="Times New Roman"/>
          <w:sz w:val="24"/>
          <w:szCs w:val="24"/>
        </w:rPr>
        <w:t xml:space="preserve">putation time remains the same. </w:t>
      </w:r>
      <w:r w:rsidRPr="000F11CD">
        <w:rPr>
          <w:rFonts w:ascii="Times New Roman" w:hAnsi="Times New Roman" w:cs="Times New Roman"/>
          <w:sz w:val="24"/>
          <w:szCs w:val="24"/>
        </w:rPr>
        <w:t xml:space="preserve">If a process misses its deadline, </w:t>
      </w:r>
      <w:r w:rsidR="000B77D5" w:rsidRPr="000F11CD">
        <w:rPr>
          <w:rFonts w:ascii="Times New Roman" w:hAnsi="Times New Roman" w:cs="Times New Roman"/>
          <w:sz w:val="24"/>
          <w:szCs w:val="24"/>
        </w:rPr>
        <w:t xml:space="preserve">keep servicing its requests but </w:t>
      </w:r>
      <w:r w:rsidRPr="000F11CD">
        <w:rPr>
          <w:rFonts w:ascii="Times New Roman" w:hAnsi="Times New Roman" w:cs="Times New Roman"/>
          <w:sz w:val="24"/>
          <w:szCs w:val="24"/>
        </w:rPr>
        <w:t>indicate the deadline miss in the output.</w:t>
      </w:r>
    </w:p>
    <w:p w14:paraId="1E7DB4CF" w14:textId="600B9A3A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A `</w:t>
      </w:r>
      <w:r w:rsidR="000B77D5" w:rsidRPr="000F11CD">
        <w:rPr>
          <w:rFonts w:ascii="Times New Roman" w:hAnsi="Times New Roman" w:cs="Times New Roman"/>
          <w:sz w:val="24"/>
          <w:szCs w:val="24"/>
        </w:rPr>
        <w:t xml:space="preserve">release' instruction also needs </w:t>
      </w:r>
      <w:r w:rsidRPr="000F11CD">
        <w:rPr>
          <w:rFonts w:ascii="Times New Roman" w:hAnsi="Times New Roman" w:cs="Times New Roman"/>
          <w:sz w:val="24"/>
          <w:szCs w:val="24"/>
        </w:rPr>
        <w:t>1 unit of computation time just like a request.</w:t>
      </w:r>
    </w:p>
    <w:p w14:paraId="637A795E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5109BF8" w14:textId="029759D2" w:rsidR="001B3463" w:rsidRPr="000F11CD" w:rsidRDefault="00CA4DB1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A `calculate' instruction does not us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e resources and its computation </w:t>
      </w:r>
      <w:r w:rsidR="001B3463" w:rsidRPr="000F11CD">
        <w:rPr>
          <w:rFonts w:ascii="Times New Roman" w:hAnsi="Times New Roman" w:cs="Times New Roman"/>
          <w:sz w:val="24"/>
          <w:szCs w:val="24"/>
        </w:rPr>
        <w:t>ti</w:t>
      </w:r>
      <w:r w:rsidR="00BE549E" w:rsidRPr="000F11CD">
        <w:rPr>
          <w:rFonts w:ascii="Times New Roman" w:hAnsi="Times New Roman" w:cs="Times New Roman"/>
          <w:sz w:val="24"/>
          <w:szCs w:val="24"/>
        </w:rPr>
        <w:t>me is indicated in parentheses. A `</w:t>
      </w:r>
      <w:proofErr w:type="spellStart"/>
      <w:r w:rsidR="00BE549E" w:rsidRPr="000F11CD">
        <w:rPr>
          <w:rFonts w:ascii="Times New Roman" w:hAnsi="Times New Roman" w:cs="Times New Roman"/>
          <w:sz w:val="24"/>
          <w:szCs w:val="24"/>
        </w:rPr>
        <w:t>use</w:t>
      </w:r>
      <w:r w:rsidR="001B3463" w:rsidRPr="000F11CD">
        <w:rPr>
          <w:rFonts w:ascii="Times New Roman" w:hAnsi="Times New Roman" w:cs="Times New Roman"/>
          <w:sz w:val="24"/>
          <w:szCs w:val="24"/>
        </w:rPr>
        <w:t>_resources</w:t>
      </w:r>
      <w:proofErr w:type="spellEnd"/>
      <w:r w:rsidR="009D503F" w:rsidRPr="000F11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9D503F" w:rsidRPr="000F11CD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9D503F" w:rsidRPr="000F11CD">
        <w:rPr>
          <w:rFonts w:ascii="Times New Roman" w:hAnsi="Times New Roman" w:cs="Times New Roman"/>
          <w:sz w:val="24"/>
          <w:szCs w:val="24"/>
        </w:rPr>
        <w:t>)</w:t>
      </w:r>
      <w:r w:rsidR="001B3463" w:rsidRPr="000F11CD">
        <w:rPr>
          <w:rFonts w:ascii="Times New Roman" w:hAnsi="Times New Roman" w:cs="Times New Roman"/>
          <w:sz w:val="24"/>
          <w:szCs w:val="24"/>
        </w:rPr>
        <w:t>' instruct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ion </w:t>
      </w:r>
      <w:r w:rsidR="000830C2" w:rsidRPr="000F11CD">
        <w:rPr>
          <w:rFonts w:ascii="Times New Roman" w:hAnsi="Times New Roman" w:cs="Times New Roman"/>
          <w:sz w:val="24"/>
          <w:szCs w:val="24"/>
        </w:rPr>
        <w:t xml:space="preserve">with two parameters 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``uses'' the allocated </w:t>
      </w:r>
      <w:r w:rsidR="001B3463" w:rsidRPr="000F11CD">
        <w:rPr>
          <w:rFonts w:ascii="Times New Roman" w:hAnsi="Times New Roman" w:cs="Times New Roman"/>
          <w:sz w:val="24"/>
          <w:szCs w:val="24"/>
        </w:rPr>
        <w:t>resources</w:t>
      </w:r>
      <w:r w:rsidR="009D503F" w:rsidRPr="000F11CD">
        <w:rPr>
          <w:rFonts w:ascii="Times New Roman" w:hAnsi="Times New Roman" w:cs="Times New Roman"/>
          <w:sz w:val="24"/>
          <w:szCs w:val="24"/>
        </w:rPr>
        <w:t xml:space="preserve"> </w:t>
      </w:r>
      <w:r w:rsidR="00D406F5" w:rsidRPr="000F11CD">
        <w:rPr>
          <w:rFonts w:ascii="Times New Roman" w:hAnsi="Times New Roman" w:cs="Times New Roman"/>
          <w:sz w:val="24"/>
          <w:szCs w:val="24"/>
        </w:rPr>
        <w:t>by inserting y times the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 English words fo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und within each resource (type) in the </w:t>
      </w:r>
      <w:r w:rsidR="001B3463" w:rsidRPr="000F11CD">
        <w:rPr>
          <w:rFonts w:ascii="Times New Roman" w:hAnsi="Times New Roman" w:cs="Times New Roman"/>
          <w:sz w:val="24"/>
          <w:szCs w:val="24"/>
        </w:rPr>
        <w:t>master string while maintaining t</w:t>
      </w:r>
      <w:r w:rsidR="00254CFE" w:rsidRPr="000F11CD">
        <w:rPr>
          <w:rFonts w:ascii="Times New Roman" w:hAnsi="Times New Roman" w:cs="Times New Roman"/>
          <w:sz w:val="24"/>
          <w:szCs w:val="24"/>
        </w:rPr>
        <w:t>he words alphabetically sorted, and its computation time is indicated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 </w:t>
      </w:r>
      <w:r w:rsidR="00254CFE" w:rsidRPr="000F11CD">
        <w:rPr>
          <w:rFonts w:ascii="Times New Roman" w:hAnsi="Times New Roman" w:cs="Times New Roman"/>
          <w:sz w:val="24"/>
          <w:szCs w:val="24"/>
        </w:rPr>
        <w:t xml:space="preserve">by x.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master string in e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ach process is initially empty. </w:t>
      </w:r>
      <w:r w:rsidR="001B3463" w:rsidRPr="000F11CD">
        <w:rPr>
          <w:rFonts w:ascii="Times New Roman" w:hAnsi="Times New Roman" w:cs="Times New Roman"/>
          <w:sz w:val="24"/>
          <w:szCs w:val="24"/>
        </w:rPr>
        <w:t>Duplicated words should be remo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ved while indicating the number </w:t>
      </w:r>
      <w:r w:rsidR="001B3463" w:rsidRPr="000F11CD">
        <w:rPr>
          <w:rFonts w:ascii="Times New Roman" w:hAnsi="Times New Roman" w:cs="Times New Roman"/>
          <w:sz w:val="24"/>
          <w:szCs w:val="24"/>
        </w:rPr>
        <w:t>of each repeated word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 (making it plural) in English.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names of the resources (types) also ne</w:t>
      </w:r>
      <w:r w:rsidR="000F11CD" w:rsidRPr="000F11CD">
        <w:rPr>
          <w:rFonts w:ascii="Times New Roman" w:hAnsi="Times New Roman" w:cs="Times New Roman"/>
          <w:sz w:val="24"/>
          <w:szCs w:val="24"/>
        </w:rPr>
        <w:t xml:space="preserve">ed to be sorted alphabetically, </w:t>
      </w:r>
      <w:r w:rsidR="001B3463" w:rsidRPr="000F11CD">
        <w:rPr>
          <w:rFonts w:ascii="Times New Roman" w:hAnsi="Times New Roman" w:cs="Times New Roman"/>
          <w:sz w:val="24"/>
          <w:szCs w:val="24"/>
        </w:rPr>
        <w:t>and the names of the instances are sorted within each resource (t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ype). </w:t>
      </w:r>
      <w:bookmarkStart w:id="0" w:name="_GoBack"/>
      <w:bookmarkEnd w:id="0"/>
    </w:p>
    <w:p w14:paraId="1D72A638" w14:textId="525F6B83" w:rsidR="000F11CD" w:rsidRPr="000F11CD" w:rsidRDefault="000F11CD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1AC7122" w14:textId="5E52F1E3" w:rsidR="000F11CD" w:rsidRPr="000F11CD" w:rsidRDefault="00C877C0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rial"/>
          <w:sz w:val="24"/>
          <w:shd w:val="clear" w:color="auto" w:fill="FFFFFF"/>
        </w:rPr>
        <w:t xml:space="preserve">  </w:t>
      </w:r>
      <w:r w:rsidR="00CA4DB1">
        <w:rPr>
          <w:rFonts w:ascii="Times New Roman" w:hAnsi="Times New Roman" w:cs="Arial"/>
          <w:sz w:val="24"/>
          <w:shd w:val="clear" w:color="auto" w:fill="FFFFFF"/>
        </w:rPr>
        <w:t xml:space="preserve">   The `end’</w:t>
      </w:r>
      <w:r>
        <w:rPr>
          <w:rFonts w:ascii="Times New Roman" w:hAnsi="Times New Roman" w:cs="Arial"/>
          <w:sz w:val="24"/>
          <w:shd w:val="clear" w:color="auto" w:fill="FFFFFF"/>
        </w:rPr>
        <w:t xml:space="preserve"> command</w:t>
      </w:r>
      <w:r w:rsidR="000F11CD" w:rsidRPr="000F11CD">
        <w:rPr>
          <w:rFonts w:ascii="Times New Roman" w:hAnsi="Times New Roman" w:cs="Arial"/>
          <w:sz w:val="24"/>
          <w:shd w:val="clear" w:color="auto" w:fill="FFFFFF"/>
        </w:rPr>
        <w:t xml:space="preserve"> should release any allocated resources and stop the ex</w:t>
      </w:r>
      <w:r w:rsidR="00CA4DB1">
        <w:rPr>
          <w:rFonts w:ascii="Times New Roman" w:hAnsi="Times New Roman" w:cs="Arial"/>
          <w:sz w:val="24"/>
          <w:shd w:val="clear" w:color="auto" w:fill="FFFFFF"/>
        </w:rPr>
        <w:t>ecution of the relevant process. The `end’</w:t>
      </w:r>
      <w:r w:rsidR="000F11CD" w:rsidRPr="000F11CD">
        <w:rPr>
          <w:rFonts w:ascii="Times New Roman" w:hAnsi="Times New Roman" w:cs="Arial"/>
          <w:sz w:val="24"/>
          <w:shd w:val="clear" w:color="auto" w:fill="FFFFFF"/>
        </w:rPr>
        <w:t xml:space="preserve"> command does not take any computation time.</w:t>
      </w:r>
    </w:p>
    <w:p w14:paraId="67D6A88F" w14:textId="348B9604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24CCA9B" w14:textId="12359DE0" w:rsidR="001B3463" w:rsidRPr="000F11CD" w:rsidRDefault="00C877C0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For output, print the state of 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the system after servicing each </w:t>
      </w:r>
      <w:r w:rsidR="001B3463" w:rsidRPr="000F11CD">
        <w:rPr>
          <w:rFonts w:ascii="Times New Roman" w:hAnsi="Times New Roman" w:cs="Times New Roman"/>
          <w:sz w:val="24"/>
          <w:szCs w:val="24"/>
        </w:rPr>
        <w:t>request: the arrays available, allocat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ion, need, and deadline misses, if any. </w:t>
      </w:r>
      <w:r w:rsidR="001B3463" w:rsidRPr="000F11CD">
        <w:rPr>
          <w:rFonts w:ascii="Times New Roman" w:hAnsi="Times New Roman" w:cs="Times New Roman"/>
          <w:sz w:val="24"/>
          <w:szCs w:val="24"/>
        </w:rPr>
        <w:t>Als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o, print the process number and </w:t>
      </w:r>
      <w:r w:rsidR="001B3463" w:rsidRPr="000F11CD">
        <w:rPr>
          <w:rFonts w:ascii="Times New Roman" w:hAnsi="Times New Roman" w:cs="Times New Roman"/>
          <w:sz w:val="24"/>
          <w:szCs w:val="24"/>
        </w:rPr>
        <w:t>its current ma</w:t>
      </w:r>
      <w:r w:rsidR="0000214C" w:rsidRPr="000F11CD">
        <w:rPr>
          <w:rFonts w:ascii="Times New Roman" w:hAnsi="Times New Roman" w:cs="Times New Roman"/>
          <w:sz w:val="24"/>
          <w:szCs w:val="24"/>
        </w:rPr>
        <w:t>ster string whenever the `</w:t>
      </w:r>
      <w:proofErr w:type="spellStart"/>
      <w:r w:rsidR="0000214C" w:rsidRPr="000F11CD">
        <w:rPr>
          <w:rFonts w:ascii="Times New Roman" w:hAnsi="Times New Roman" w:cs="Times New Roman"/>
          <w:sz w:val="24"/>
          <w:szCs w:val="24"/>
        </w:rPr>
        <w:t>print_resources_used</w:t>
      </w:r>
      <w:proofErr w:type="spellEnd"/>
      <w:r w:rsidR="0000214C" w:rsidRPr="000F11CD">
        <w:rPr>
          <w:rFonts w:ascii="Times New Roman" w:hAnsi="Times New Roman" w:cs="Times New Roman"/>
          <w:sz w:val="24"/>
          <w:szCs w:val="24"/>
        </w:rPr>
        <w:t xml:space="preserve">' </w:t>
      </w:r>
      <w:r w:rsidR="001B3463" w:rsidRPr="000F11CD">
        <w:rPr>
          <w:rFonts w:ascii="Times New Roman" w:hAnsi="Times New Roman" w:cs="Times New Roman"/>
          <w:sz w:val="24"/>
          <w:szCs w:val="24"/>
        </w:rPr>
        <w:t>instruction is executed, which ta</w:t>
      </w:r>
      <w:r w:rsidR="0000214C" w:rsidRPr="000F11CD">
        <w:rPr>
          <w:rFonts w:ascii="Times New Roman" w:hAnsi="Times New Roman" w:cs="Times New Roman"/>
          <w:sz w:val="24"/>
          <w:szCs w:val="24"/>
        </w:rPr>
        <w:t>kes 1 unit of computation time. Note that the `</w:t>
      </w:r>
      <w:proofErr w:type="spellStart"/>
      <w:r w:rsidR="0000214C" w:rsidRPr="000F11CD">
        <w:rPr>
          <w:rFonts w:ascii="Times New Roman" w:hAnsi="Times New Roman" w:cs="Times New Roman"/>
          <w:sz w:val="24"/>
          <w:szCs w:val="24"/>
        </w:rPr>
        <w:t>print_resources</w:t>
      </w:r>
      <w:r w:rsidR="001B3463" w:rsidRPr="000F11CD">
        <w:rPr>
          <w:rFonts w:ascii="Times New Roman" w:hAnsi="Times New Roman" w:cs="Times New Roman"/>
          <w:sz w:val="24"/>
          <w:szCs w:val="24"/>
        </w:rPr>
        <w:t>_used</w:t>
      </w:r>
      <w:proofErr w:type="spellEnd"/>
      <w:r w:rsidR="001B3463" w:rsidRPr="000F11CD">
        <w:rPr>
          <w:rFonts w:ascii="Times New Roman" w:hAnsi="Times New Roman" w:cs="Times New Roman"/>
          <w:sz w:val="24"/>
          <w:szCs w:val="24"/>
        </w:rPr>
        <w:t>' instruction may appear multiple</w:t>
      </w:r>
    </w:p>
    <w:p w14:paraId="457BB988" w14:textId="5A8EF6C2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times in a process code and not only at the end.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 </w:t>
      </w:r>
      <w:r w:rsidRPr="000F11CD">
        <w:rPr>
          <w:rFonts w:ascii="Times New Roman" w:hAnsi="Times New Roman" w:cs="Times New Roman"/>
          <w:sz w:val="24"/>
          <w:szCs w:val="24"/>
        </w:rPr>
        <w:t>You may print additional information that is useful.</w:t>
      </w:r>
    </w:p>
    <w:p w14:paraId="36896F0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C0DAB0B" w14:textId="485E0A91" w:rsidR="001B3463" w:rsidRPr="000F11CD" w:rsidRDefault="00C877C0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Next, let's tr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y LLF (Least Laxity First) with </w:t>
      </w:r>
      <w:r w:rsidR="0060328D" w:rsidRPr="000F11CD">
        <w:rPr>
          <w:rFonts w:ascii="Times New Roman" w:hAnsi="Times New Roman" w:cs="Times New Roman"/>
          <w:sz w:val="24"/>
          <w:szCs w:val="24"/>
        </w:rPr>
        <w:t>shortest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 remaining execution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 time (</w:t>
      </w:r>
      <w:r w:rsidR="0060328D" w:rsidRPr="000F11CD">
        <w:rPr>
          <w:rFonts w:ascii="Times New Roman" w:hAnsi="Times New Roman" w:cs="Times New Roman"/>
          <w:sz w:val="24"/>
          <w:szCs w:val="24"/>
        </w:rPr>
        <w:t xml:space="preserve">Shortest </w:t>
      </w:r>
      <w:r w:rsidR="004C21F2" w:rsidRPr="000F11CD">
        <w:rPr>
          <w:rFonts w:ascii="Times New Roman" w:hAnsi="Times New Roman" w:cs="Times New Roman"/>
          <w:sz w:val="24"/>
          <w:szCs w:val="24"/>
        </w:rPr>
        <w:t>Job First - S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JF) </w:t>
      </w:r>
      <w:r w:rsidR="001B3463" w:rsidRPr="000F11CD">
        <w:rPr>
          <w:rFonts w:ascii="Times New Roman" w:hAnsi="Times New Roman" w:cs="Times New Roman"/>
          <w:sz w:val="24"/>
          <w:szCs w:val="24"/>
        </w:rPr>
        <w:t>tie breake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r in the second version of your algorithm. Thus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deadlock-handling process chooses t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he next process </w:t>
      </w:r>
      <w:r w:rsidR="001B3463" w:rsidRPr="000F11CD">
        <w:rPr>
          <w:rFonts w:ascii="Times New Roman" w:hAnsi="Times New Roman" w:cs="Times New Roman"/>
          <w:sz w:val="24"/>
          <w:szCs w:val="24"/>
        </w:rPr>
        <w:t>with the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 smallest laxity to be serviced. </w:t>
      </w:r>
      <w:r w:rsidR="001B3463" w:rsidRPr="000F11CD">
        <w:rPr>
          <w:rFonts w:ascii="Times New Roman" w:hAnsi="Times New Roman" w:cs="Times New Roman"/>
          <w:sz w:val="24"/>
          <w:szCs w:val="24"/>
        </w:rPr>
        <w:t>Ties are broken i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n favor of the process with the </w:t>
      </w:r>
      <w:r w:rsidR="00E10872" w:rsidRPr="000F11CD">
        <w:rPr>
          <w:rFonts w:ascii="Times New Roman" w:hAnsi="Times New Roman" w:cs="Times New Roman"/>
          <w:sz w:val="24"/>
          <w:szCs w:val="24"/>
        </w:rPr>
        <w:t xml:space="preserve">shortest 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remaining execution time. </w:t>
      </w:r>
      <w:r w:rsidR="001B3463" w:rsidRPr="000F11CD">
        <w:rPr>
          <w:rFonts w:ascii="Times New Roman" w:hAnsi="Times New Roman" w:cs="Times New Roman"/>
          <w:sz w:val="24"/>
          <w:szCs w:val="24"/>
        </w:rPr>
        <w:t>Aft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er having one request serviced,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a process has to allow another process 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to make a request before making </w:t>
      </w:r>
      <w:r w:rsidR="001B3463" w:rsidRPr="000F11CD">
        <w:rPr>
          <w:rFonts w:ascii="Times New Roman" w:hAnsi="Times New Roman" w:cs="Times New Roman"/>
          <w:sz w:val="24"/>
          <w:szCs w:val="24"/>
        </w:rPr>
        <w:t>another one, that is, another process with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 the highest priority according to LLF is </w:t>
      </w:r>
      <w:r w:rsidR="001B3463" w:rsidRPr="000F11CD">
        <w:rPr>
          <w:rFonts w:ascii="Times New Roman" w:hAnsi="Times New Roman" w:cs="Times New Roman"/>
          <w:sz w:val="24"/>
          <w:szCs w:val="24"/>
        </w:rPr>
        <w:t>chosen for service.</w:t>
      </w:r>
    </w:p>
    <w:p w14:paraId="1367BB6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792FE67C" w14:textId="3434AEE7" w:rsidR="005402B9" w:rsidRPr="000F11CD" w:rsidRDefault="00C877C0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Therefore, this</w:t>
      </w:r>
      <w:r w:rsidR="00F70F16" w:rsidRPr="000F11CD">
        <w:rPr>
          <w:rFonts w:ascii="Times New Roman" w:hAnsi="Times New Roman" w:cs="Times New Roman"/>
          <w:sz w:val="24"/>
          <w:szCs w:val="24"/>
        </w:rPr>
        <w:t xml:space="preserve"> project has two sets of output 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corresponding to two different schedulers (EDF and LLF). </w:t>
      </w:r>
      <w:r w:rsidR="001B3463" w:rsidRPr="000F11CD">
        <w:rPr>
          <w:rFonts w:ascii="Times New Roman" w:hAnsi="Times New Roman" w:cs="Times New Roman"/>
          <w:sz w:val="24"/>
          <w:szCs w:val="24"/>
        </w:rPr>
        <w:t>To ensure ease of grading, one run of your program s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hould produce two sets of output </w:t>
      </w:r>
      <w:r w:rsidR="001B3463" w:rsidRPr="000F11CD">
        <w:rPr>
          <w:rFonts w:ascii="Times New Roman" w:hAnsi="Times New Roman" w:cs="Times New Roman"/>
          <w:sz w:val="24"/>
          <w:szCs w:val="24"/>
        </w:rPr>
        <w:t>corresponding to the EDF an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d LLF schedulers automatically. </w:t>
      </w:r>
      <w:r w:rsidR="001B3463" w:rsidRPr="000F11CD">
        <w:rPr>
          <w:rFonts w:ascii="Times New Roman" w:hAnsi="Times New Roman" w:cs="Times New Roman"/>
          <w:sz w:val="24"/>
          <w:szCs w:val="24"/>
        </w:rPr>
        <w:t>Please indicate how to run your program o</w:t>
      </w:r>
      <w:r w:rsidR="005402B9" w:rsidRPr="000F11CD">
        <w:rPr>
          <w:rFonts w:ascii="Times New Roman" w:hAnsi="Times New Roman" w:cs="Times New Roman"/>
          <w:sz w:val="24"/>
          <w:szCs w:val="24"/>
        </w:rPr>
        <w:t>n page 1 of yo</w:t>
      </w:r>
      <w:r w:rsidR="009E1570" w:rsidRPr="000F11CD">
        <w:rPr>
          <w:rFonts w:ascii="Times New Roman" w:hAnsi="Times New Roman" w:cs="Times New Roman"/>
          <w:sz w:val="24"/>
          <w:szCs w:val="24"/>
        </w:rPr>
        <w:t>ur submitted file via Canvas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 as a comment. </w:t>
      </w:r>
      <w:r w:rsidR="001B3463" w:rsidRPr="000F11CD">
        <w:rPr>
          <w:rFonts w:ascii="Times New Roman" w:hAnsi="Times New Roman" w:cs="Times New Roman"/>
          <w:sz w:val="24"/>
          <w:szCs w:val="24"/>
        </w:rPr>
        <w:t>Keep execut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ing processes until they finish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even if they have 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already missed their deadlines. </w:t>
      </w:r>
      <w:r w:rsidR="001B3463" w:rsidRPr="000F11CD">
        <w:rPr>
          <w:rFonts w:ascii="Times New Roman" w:hAnsi="Times New Roman" w:cs="Times New Roman"/>
          <w:sz w:val="24"/>
          <w:szCs w:val="24"/>
        </w:rPr>
        <w:t>Which scheduling techniqu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e yields fewer deadline misses? </w:t>
      </w:r>
    </w:p>
    <w:p w14:paraId="415C73EA" w14:textId="642697CD" w:rsidR="005402B9" w:rsidRPr="000F11CD" w:rsidRDefault="00C877C0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7C3D5" w14:textId="1347D2C7" w:rsidR="001B3463" w:rsidRPr="000F11CD" w:rsidRDefault="00C877C0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Your grade will </w:t>
      </w:r>
      <w:r w:rsidR="00B0774E" w:rsidRPr="000F11CD">
        <w:rPr>
          <w:rFonts w:ascii="Times New Roman" w:hAnsi="Times New Roman" w:cs="Times New Roman"/>
          <w:sz w:val="24"/>
          <w:szCs w:val="24"/>
        </w:rPr>
        <w:t xml:space="preserve">be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based on correctness 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and adherence to the assignment </w:t>
      </w:r>
      <w:r w:rsidR="00532C09" w:rsidRPr="000F11CD">
        <w:rPr>
          <w:rFonts w:ascii="Times New Roman" w:hAnsi="Times New Roman" w:cs="Times New Roman"/>
          <w:sz w:val="24"/>
          <w:szCs w:val="24"/>
        </w:rPr>
        <w:t>specificati</w:t>
      </w:r>
      <w:r w:rsidR="00FF708A">
        <w:rPr>
          <w:rFonts w:ascii="Times New Roman" w:hAnsi="Times New Roman" w:cs="Times New Roman"/>
          <w:sz w:val="24"/>
          <w:szCs w:val="24"/>
        </w:rPr>
        <w:t>on (80%), efficiency (</w:t>
      </w:r>
      <w:r w:rsidR="00532C09" w:rsidRPr="000F11CD">
        <w:rPr>
          <w:rFonts w:ascii="Times New Roman" w:hAnsi="Times New Roman" w:cs="Times New Roman"/>
          <w:sz w:val="24"/>
          <w:szCs w:val="24"/>
        </w:rPr>
        <w:t>15%), and documentation (5</w:t>
      </w:r>
      <w:r w:rsidR="005402B9" w:rsidRPr="000F11CD">
        <w:rPr>
          <w:rFonts w:ascii="Times New Roman" w:hAnsi="Times New Roman" w:cs="Times New Roman"/>
          <w:sz w:val="24"/>
          <w:szCs w:val="24"/>
        </w:rPr>
        <w:t>%).</w:t>
      </w:r>
      <w:r w:rsidR="00D965DB" w:rsidRPr="000F11CD">
        <w:rPr>
          <w:rFonts w:ascii="Times New Roman" w:hAnsi="Times New Roman" w:cs="Times New Roman"/>
          <w:sz w:val="24"/>
          <w:szCs w:val="24"/>
        </w:rPr>
        <w:t xml:space="preserve"> Documentation includes providing short explanations of key steps as comments.</w:t>
      </w:r>
    </w:p>
    <w:p w14:paraId="4D411B9F" w14:textId="77777777" w:rsidR="001B3463" w:rsidRPr="000F11CD" w:rsidRDefault="001B3463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6BC16EB" w14:textId="77777777" w:rsidR="001B3463" w:rsidRPr="000F11CD" w:rsidRDefault="001B3463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703E224B" w14:textId="3D974ABB" w:rsidR="001B3463" w:rsidRPr="000F11CD" w:rsidRDefault="002E4008" w:rsidP="00076FD2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1CD">
        <w:rPr>
          <w:rFonts w:ascii="Times New Roman" w:hAnsi="Times New Roman" w:cs="Times New Roman"/>
          <w:b/>
          <w:sz w:val="24"/>
          <w:szCs w:val="24"/>
        </w:rPr>
        <w:t>Sample input files:</w:t>
      </w:r>
    </w:p>
    <w:p w14:paraId="701AB9AE" w14:textId="4C522891" w:rsidR="002E4008" w:rsidRPr="000F11CD" w:rsidRDefault="002E4008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6EB334C" w14:textId="397A7F41" w:rsidR="002E4008" w:rsidRPr="000F11CD" w:rsidRDefault="002E4008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sample.txt</w:t>
      </w:r>
    </w:p>
    <w:p w14:paraId="43D1C690" w14:textId="2B70A420" w:rsidR="002E4008" w:rsidRPr="000F11CD" w:rsidRDefault="002E4008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CAA537E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1</w:t>
      </w:r>
    </w:p>
    <w:p w14:paraId="1D51CFA8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2</w:t>
      </w:r>
    </w:p>
    <w:p w14:paraId="6698336D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1]=3</w:t>
      </w:r>
    </w:p>
    <w:p w14:paraId="77F9BCCD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max[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1,1]=3</w:t>
      </w:r>
    </w:p>
    <w:p w14:paraId="42CD0D5E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max[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2,1]=2</w:t>
      </w:r>
    </w:p>
    <w:p w14:paraId="4F86A398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process_1:</w:t>
      </w:r>
    </w:p>
    <w:p w14:paraId="7B3ECCE4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12</w:t>
      </w:r>
    </w:p>
    <w:p w14:paraId="33473C64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8</w:t>
      </w:r>
    </w:p>
    <w:p w14:paraId="4EE4A204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1);</w:t>
      </w:r>
    </w:p>
    <w:p w14:paraId="34285D8D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1);</w:t>
      </w:r>
    </w:p>
    <w:p w14:paraId="0B99CBDC" w14:textId="1CE49A4C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</w:t>
      </w:r>
      <w:r w:rsidR="00B36E75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262E5E09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2);</w:t>
      </w:r>
    </w:p>
    <w:p w14:paraId="5BDA5210" w14:textId="663A8B2E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</w:t>
      </w:r>
      <w:r w:rsidR="00B36E75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618B2500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lastRenderedPageBreak/>
        <w:t>release(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2);</w:t>
      </w:r>
    </w:p>
    <w:p w14:paraId="32174E23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1);</w:t>
      </w:r>
    </w:p>
    <w:p w14:paraId="431D6616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print_resources_used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9E23DDF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end.</w:t>
      </w:r>
    </w:p>
    <w:p w14:paraId="576C72B8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process_2:</w:t>
      </w:r>
    </w:p>
    <w:p w14:paraId="7679ED75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14</w:t>
      </w:r>
    </w:p>
    <w:p w14:paraId="3E97A1EE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7</w:t>
      </w:r>
    </w:p>
    <w:p w14:paraId="5A2C0E30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2);</w:t>
      </w:r>
    </w:p>
    <w:p w14:paraId="67292266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2);</w:t>
      </w:r>
    </w:p>
    <w:p w14:paraId="30199087" w14:textId="164B0005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</w:t>
      </w:r>
      <w:r w:rsidR="00B36E75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5FCA4CFA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1);</w:t>
      </w:r>
    </w:p>
    <w:p w14:paraId="6EF80D07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2);</w:t>
      </w:r>
    </w:p>
    <w:p w14:paraId="3D18A933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print_resources_used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B552C5B" w14:textId="1DA7B345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end.</w:t>
      </w:r>
    </w:p>
    <w:p w14:paraId="45952A6B" w14:textId="012CBDF2" w:rsidR="00BB2EF1" w:rsidRPr="000F11CD" w:rsidRDefault="00BB2EF1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C7F8C29" w14:textId="78A40DA0" w:rsidR="00BB2EF1" w:rsidRPr="000F11CD" w:rsidRDefault="00BB2EF1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8ABAA90" w14:textId="77777777" w:rsidR="002502A4" w:rsidRPr="000F11CD" w:rsidRDefault="002502A4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B8CB395" w14:textId="0CC9F2FF" w:rsidR="00A10E23" w:rsidRPr="000F11CD" w:rsidRDefault="00A10E23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sample_matrix.txt</w:t>
      </w:r>
    </w:p>
    <w:p w14:paraId="21A07CE9" w14:textId="3A7BE2CD" w:rsidR="00A10E23" w:rsidRPr="000F11CD" w:rsidRDefault="00A10E23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FFF3ADA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1</w:t>
      </w:r>
    </w:p>
    <w:p w14:paraId="4D816847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2</w:t>
      </w:r>
    </w:p>
    <w:p w14:paraId="788A56A3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E2AAC2A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3</w:t>
      </w:r>
    </w:p>
    <w:p w14:paraId="761BB852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07B25BD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3</w:t>
      </w:r>
    </w:p>
    <w:p w14:paraId="2F63988E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2</w:t>
      </w:r>
    </w:p>
    <w:p w14:paraId="1AE051B6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AAB6997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process_1:</w:t>
      </w:r>
    </w:p>
    <w:p w14:paraId="0CFEA1B9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12</w:t>
      </w:r>
    </w:p>
    <w:p w14:paraId="1F8EDDD9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8</w:t>
      </w:r>
    </w:p>
    <w:p w14:paraId="46E184AE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1);</w:t>
      </w:r>
    </w:p>
    <w:p w14:paraId="54ABDF8D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1);</w:t>
      </w:r>
    </w:p>
    <w:p w14:paraId="60AC03FB" w14:textId="3B7C78A3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</w:t>
      </w:r>
      <w:r w:rsidR="00B36E75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42219345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2);</w:t>
      </w:r>
    </w:p>
    <w:p w14:paraId="1D1B84CD" w14:textId="2036DC1D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</w:t>
      </w:r>
      <w:r w:rsidR="00B36E75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43C271EE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2);</w:t>
      </w:r>
    </w:p>
    <w:p w14:paraId="15999FEA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1);</w:t>
      </w:r>
    </w:p>
    <w:p w14:paraId="41988F6D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print_resources_used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4C32403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end.</w:t>
      </w:r>
    </w:p>
    <w:p w14:paraId="1D4951A5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process_2:</w:t>
      </w:r>
    </w:p>
    <w:p w14:paraId="20CDF684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14</w:t>
      </w:r>
    </w:p>
    <w:p w14:paraId="1876FC0C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7</w:t>
      </w:r>
    </w:p>
    <w:p w14:paraId="27B026E3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2);</w:t>
      </w:r>
    </w:p>
    <w:p w14:paraId="2BD093BB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2);</w:t>
      </w:r>
    </w:p>
    <w:p w14:paraId="7BC0286C" w14:textId="6CC3C05D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lastRenderedPageBreak/>
        <w:t>use_</w:t>
      </w: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</w:t>
      </w:r>
      <w:r w:rsidR="00B36E75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15DBBFFB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1);</w:t>
      </w:r>
    </w:p>
    <w:p w14:paraId="2A60C6B1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CD"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 w:rsidRPr="000F11CD">
        <w:rPr>
          <w:rFonts w:ascii="Times New Roman" w:hAnsi="Times New Roman" w:cs="Times New Roman"/>
          <w:sz w:val="24"/>
          <w:szCs w:val="24"/>
        </w:rPr>
        <w:t>2);</w:t>
      </w:r>
    </w:p>
    <w:p w14:paraId="5DB34B37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1CD">
        <w:rPr>
          <w:rFonts w:ascii="Times New Roman" w:hAnsi="Times New Roman" w:cs="Times New Roman"/>
          <w:sz w:val="24"/>
          <w:szCs w:val="24"/>
        </w:rPr>
        <w:t>print_resources_used</w:t>
      </w:r>
      <w:proofErr w:type="spellEnd"/>
      <w:r w:rsidRPr="000F11C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DB894DC" w14:textId="425971CB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end.</w:t>
      </w:r>
    </w:p>
    <w:p w14:paraId="2CFA3681" w14:textId="1609C669" w:rsidR="00A10E23" w:rsidRPr="000F11CD" w:rsidRDefault="00A10E23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00D71EE" w14:textId="6ED86B62" w:rsidR="00A10E23" w:rsidRPr="000F11CD" w:rsidRDefault="00A10E23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7F9C8A14" w14:textId="77777777" w:rsidR="00A10E23" w:rsidRPr="000F11CD" w:rsidRDefault="00A10E23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6D945B6" w14:textId="0FE93897" w:rsidR="00BB2EF1" w:rsidRPr="000F11CD" w:rsidRDefault="00BB2EF1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sample_words.txt</w:t>
      </w:r>
    </w:p>
    <w:p w14:paraId="0B66DB96" w14:textId="77777777" w:rsidR="00BB2EF1" w:rsidRPr="000F11CD" w:rsidRDefault="00BB2EF1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08DDCB0" w14:textId="60DE18BE" w:rsidR="00BB2EF1" w:rsidRPr="000F11CD" w:rsidRDefault="00BB2EF1" w:rsidP="00BB2EF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R1: Food: Pizza, Pineapple, Cereal</w:t>
      </w:r>
    </w:p>
    <w:p w14:paraId="6664B08F" w14:textId="77777777" w:rsidR="001B3463" w:rsidRPr="000F11CD" w:rsidRDefault="001B3463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B490DFA" w14:textId="77777777" w:rsidR="001B3463" w:rsidRPr="000F11CD" w:rsidRDefault="001B3463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7C9B8B1D" w14:textId="77777777" w:rsidR="001B3463" w:rsidRPr="000F11CD" w:rsidRDefault="001B3463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sectPr w:rsidR="001B3463" w:rsidRPr="000F11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832C6"/>
    <w:multiLevelType w:val="hybridMultilevel"/>
    <w:tmpl w:val="5282C01A"/>
    <w:lvl w:ilvl="0" w:tplc="9DBCCEA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D2"/>
    <w:rsid w:val="0000214C"/>
    <w:rsid w:val="000138E2"/>
    <w:rsid w:val="000173D5"/>
    <w:rsid w:val="000202A7"/>
    <w:rsid w:val="00044F91"/>
    <w:rsid w:val="00065BDC"/>
    <w:rsid w:val="0007066F"/>
    <w:rsid w:val="00076FD2"/>
    <w:rsid w:val="000775A3"/>
    <w:rsid w:val="000830C2"/>
    <w:rsid w:val="00083259"/>
    <w:rsid w:val="000B77D5"/>
    <w:rsid w:val="000C5709"/>
    <w:rsid w:val="000E623D"/>
    <w:rsid w:val="000F11CD"/>
    <w:rsid w:val="000F6C3F"/>
    <w:rsid w:val="0011333A"/>
    <w:rsid w:val="00113DF8"/>
    <w:rsid w:val="00131FD3"/>
    <w:rsid w:val="001519AA"/>
    <w:rsid w:val="00163E07"/>
    <w:rsid w:val="00196720"/>
    <w:rsid w:val="001B1EBC"/>
    <w:rsid w:val="001B3463"/>
    <w:rsid w:val="001C412E"/>
    <w:rsid w:val="002502A4"/>
    <w:rsid w:val="00254CFE"/>
    <w:rsid w:val="00281B17"/>
    <w:rsid w:val="0028253D"/>
    <w:rsid w:val="00294C1A"/>
    <w:rsid w:val="002D775C"/>
    <w:rsid w:val="002E4008"/>
    <w:rsid w:val="003021D2"/>
    <w:rsid w:val="003565BF"/>
    <w:rsid w:val="003837E1"/>
    <w:rsid w:val="0039197A"/>
    <w:rsid w:val="00392624"/>
    <w:rsid w:val="003932E3"/>
    <w:rsid w:val="003B6841"/>
    <w:rsid w:val="003C0566"/>
    <w:rsid w:val="003F0995"/>
    <w:rsid w:val="0043101F"/>
    <w:rsid w:val="004C21F2"/>
    <w:rsid w:val="004D792F"/>
    <w:rsid w:val="00504676"/>
    <w:rsid w:val="00507C5C"/>
    <w:rsid w:val="00532C09"/>
    <w:rsid w:val="005402B9"/>
    <w:rsid w:val="005C53A7"/>
    <w:rsid w:val="0060328D"/>
    <w:rsid w:val="00655ED4"/>
    <w:rsid w:val="0066346A"/>
    <w:rsid w:val="00681805"/>
    <w:rsid w:val="00687EF8"/>
    <w:rsid w:val="006E1FAD"/>
    <w:rsid w:val="00761489"/>
    <w:rsid w:val="0076260E"/>
    <w:rsid w:val="00777632"/>
    <w:rsid w:val="007C0F39"/>
    <w:rsid w:val="007D08C1"/>
    <w:rsid w:val="007D4438"/>
    <w:rsid w:val="007E64B2"/>
    <w:rsid w:val="007F2C1D"/>
    <w:rsid w:val="007F755B"/>
    <w:rsid w:val="0081069D"/>
    <w:rsid w:val="00873F1E"/>
    <w:rsid w:val="00890BC3"/>
    <w:rsid w:val="008B2420"/>
    <w:rsid w:val="008B3B5D"/>
    <w:rsid w:val="008F1886"/>
    <w:rsid w:val="008F43F3"/>
    <w:rsid w:val="00920967"/>
    <w:rsid w:val="00937655"/>
    <w:rsid w:val="009657D6"/>
    <w:rsid w:val="00995A03"/>
    <w:rsid w:val="009A5440"/>
    <w:rsid w:val="009D503F"/>
    <w:rsid w:val="009E1570"/>
    <w:rsid w:val="00A10E23"/>
    <w:rsid w:val="00A11913"/>
    <w:rsid w:val="00A17975"/>
    <w:rsid w:val="00A435CB"/>
    <w:rsid w:val="00A50E4A"/>
    <w:rsid w:val="00A53319"/>
    <w:rsid w:val="00A73F6B"/>
    <w:rsid w:val="00AB75C6"/>
    <w:rsid w:val="00B0774E"/>
    <w:rsid w:val="00B1468C"/>
    <w:rsid w:val="00B1611F"/>
    <w:rsid w:val="00B35858"/>
    <w:rsid w:val="00B36E75"/>
    <w:rsid w:val="00B71554"/>
    <w:rsid w:val="00B75209"/>
    <w:rsid w:val="00BB2EF1"/>
    <w:rsid w:val="00BE549E"/>
    <w:rsid w:val="00C57727"/>
    <w:rsid w:val="00C63055"/>
    <w:rsid w:val="00C877C0"/>
    <w:rsid w:val="00CA4DB1"/>
    <w:rsid w:val="00CD12D0"/>
    <w:rsid w:val="00D406F5"/>
    <w:rsid w:val="00D61F91"/>
    <w:rsid w:val="00D9439D"/>
    <w:rsid w:val="00D965DB"/>
    <w:rsid w:val="00D978E8"/>
    <w:rsid w:val="00E10872"/>
    <w:rsid w:val="00E529F4"/>
    <w:rsid w:val="00E65389"/>
    <w:rsid w:val="00E972F5"/>
    <w:rsid w:val="00EB1196"/>
    <w:rsid w:val="00EF5D35"/>
    <w:rsid w:val="00F70F16"/>
    <w:rsid w:val="00F97CE9"/>
    <w:rsid w:val="00FC3400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4E4F"/>
  <w15:chartTrackingRefBased/>
  <w15:docId w15:val="{CD072C85-F52A-4A58-BCD8-B07BBEE5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TMLPreformatted"/>
    <w:next w:val="Normal"/>
    <w:link w:val="Heading1Char"/>
    <w:uiPriority w:val="9"/>
    <w:qFormat/>
    <w:rsid w:val="003F0995"/>
    <w:pPr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rsid w:val="00076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6FD2"/>
    <w:rPr>
      <w:rFonts w:ascii="Courier New" w:eastAsia="SimSun" w:hAnsi="Courier New" w:cs="Courier New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76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6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6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FD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0995"/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Thomas P</dc:creator>
  <cp:keywords/>
  <dc:description/>
  <cp:lastModifiedBy>shen</cp:lastModifiedBy>
  <cp:revision>13</cp:revision>
  <dcterms:created xsi:type="dcterms:W3CDTF">2024-03-04T17:06:00Z</dcterms:created>
  <dcterms:modified xsi:type="dcterms:W3CDTF">2024-03-18T16:51:00Z</dcterms:modified>
</cp:coreProperties>
</file>