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9B9D77" w14:paraId="3BFEFB25" wp14:textId="10FCA779">
      <w:pPr>
        <w:rPr>
          <w:color w:val="FF0000"/>
          <w:sz w:val="32"/>
          <w:szCs w:val="32"/>
        </w:rPr>
      </w:pPr>
      <w:bookmarkStart w:name="_GoBack" w:id="0"/>
      <w:bookmarkEnd w:id="0"/>
      <w:r w:rsidRPr="069B9D77" w:rsidR="08DE1085">
        <w:rPr>
          <w:color w:val="FF0000"/>
          <w:sz w:val="32"/>
          <w:szCs w:val="32"/>
        </w:rPr>
        <w:t>P</w:t>
      </w:r>
      <w:r w:rsidRPr="069B9D77" w:rsidR="08DE1085">
        <w:rPr>
          <w:color w:val="FF0000"/>
          <w:sz w:val="32"/>
          <w:szCs w:val="32"/>
          <w:u w:val="single"/>
        </w:rPr>
        <w:t>L/</w:t>
      </w:r>
      <w:r w:rsidRPr="069B9D77" w:rsidR="20DA76C3">
        <w:rPr>
          <w:color w:val="FF0000"/>
          <w:sz w:val="32"/>
          <w:szCs w:val="32"/>
          <w:u w:val="single"/>
        </w:rPr>
        <w:t>SQL</w:t>
      </w:r>
    </w:p>
    <w:p w:rsidR="069B9D77" w:rsidP="069B9D77" w:rsidRDefault="069B9D77" w14:paraId="6B307C97" w14:textId="2599A3D9">
      <w:pPr>
        <w:pStyle w:val="Normal"/>
      </w:pPr>
    </w:p>
    <w:p w:rsidR="08DE1085" w:rsidP="069B9D77" w:rsidRDefault="08DE1085" w14:paraId="1B4A2E92" w14:textId="4A159319">
      <w:pPr>
        <w:pStyle w:val="Normal"/>
        <w:rPr>
          <w:u w:val="single"/>
        </w:rPr>
      </w:pPr>
      <w:r w:rsidRPr="069B9D77" w:rsidR="08DE1085">
        <w:rPr>
          <w:u w:val="single"/>
        </w:rPr>
        <w:t xml:space="preserve">Motivation :  </w:t>
      </w:r>
    </w:p>
    <w:p w:rsidR="76D57B1D" w:rsidP="069B9D77" w:rsidRDefault="76D57B1D" w14:paraId="4712DAD6" w14:textId="3BFD5E4C">
      <w:pPr>
        <w:pStyle w:val="Normal"/>
        <w:rPr>
          <w:u w:val="single"/>
        </w:rPr>
      </w:pPr>
      <w:r w:rsidR="76D57B1D">
        <w:rPr>
          <w:u w:val="none"/>
        </w:rPr>
        <w:t>-&gt;</w:t>
      </w:r>
      <w:r w:rsidR="2CC056A8">
        <w:rPr>
          <w:u w:val="none"/>
        </w:rPr>
        <w:t>SQL</w:t>
      </w:r>
      <w:r w:rsidR="08DE1085">
        <w:rPr>
          <w:u w:val="none"/>
        </w:rPr>
        <w:t xml:space="preserve"> est un langage non procédural</w:t>
      </w:r>
    </w:p>
    <w:p w:rsidR="6465C172" w:rsidP="069B9D77" w:rsidRDefault="6465C172" w14:paraId="5A5C2795" w14:textId="11A70650">
      <w:pPr>
        <w:pStyle w:val="Normal"/>
        <w:rPr>
          <w:u w:val="none"/>
        </w:rPr>
      </w:pPr>
      <w:r w:rsidR="6465C172">
        <w:rPr>
          <w:u w:val="none"/>
        </w:rPr>
        <w:t>-&gt;</w:t>
      </w:r>
      <w:r w:rsidR="08DE1085">
        <w:rPr>
          <w:u w:val="none"/>
        </w:rPr>
        <w:t>Difficile d’écrire une requête complexe sans variables, structures de contrôles de programmation</w:t>
      </w:r>
    </w:p>
    <w:p w:rsidR="14BC81D3" w:rsidP="069B9D77" w:rsidRDefault="14BC81D3" w14:paraId="7A4B6C79" w14:textId="3D9C686C">
      <w:pPr>
        <w:pStyle w:val="Normal"/>
        <w:ind w:firstLine="0"/>
        <w:rPr>
          <w:u w:val="none"/>
        </w:rPr>
      </w:pPr>
      <w:r w:rsidR="14BC81D3">
        <w:rPr>
          <w:u w:val="none"/>
        </w:rPr>
        <w:t>-&gt;</w:t>
      </w:r>
      <w:r w:rsidR="2C4134A9">
        <w:rPr>
          <w:u w:val="none"/>
        </w:rPr>
        <w:t>Nécessité de lier à un langage procédural des requêtes SQL</w:t>
      </w:r>
    </w:p>
    <w:p w:rsidR="069B9D77" w:rsidP="069B9D77" w:rsidRDefault="069B9D77" w14:paraId="554D888A" w14:textId="7C35FBE4">
      <w:pPr>
        <w:pStyle w:val="Normal"/>
        <w:ind w:firstLine="0"/>
        <w:rPr>
          <w:u w:val="none"/>
        </w:rPr>
      </w:pPr>
    </w:p>
    <w:p w:rsidR="36D99FBA" w:rsidP="069B9D77" w:rsidRDefault="36D99FBA" w14:paraId="726AB588" w14:textId="66334502">
      <w:pPr>
        <w:pStyle w:val="Normal"/>
        <w:ind w:firstLine="0"/>
        <w:rPr>
          <w:u w:val="none"/>
        </w:rPr>
      </w:pPr>
      <w:r w:rsidR="36D99FBA">
        <w:rPr>
          <w:u w:val="none"/>
        </w:rPr>
        <w:t>-&gt;PL/SQL est un langage propriétaire d’Oracle</w:t>
      </w:r>
    </w:p>
    <w:p w:rsidR="36D99FBA" w:rsidP="069B9D77" w:rsidRDefault="36D99FBA" w14:paraId="2A338E49" w14:textId="5998E29F">
      <w:pPr>
        <w:pStyle w:val="Normal"/>
        <w:ind w:firstLine="0"/>
        <w:rPr>
          <w:u w:val="none"/>
        </w:rPr>
      </w:pPr>
      <w:r w:rsidR="36D99FBA">
        <w:rPr>
          <w:u w:val="none"/>
        </w:rPr>
        <w:t>-&gt;A voir comme une extension de SQL, une requête cohabite avec les structures de contrôles</w:t>
      </w:r>
    </w:p>
    <w:p w:rsidR="36D99FBA" w:rsidP="069B9D77" w:rsidRDefault="36D99FBA" w14:paraId="1B05CC3F" w14:textId="06499585">
      <w:pPr>
        <w:pStyle w:val="Normal"/>
        <w:ind w:firstLine="0"/>
        <w:rPr>
          <w:u w:val="none"/>
        </w:rPr>
      </w:pPr>
      <w:r w:rsidR="36D99FBA">
        <w:rPr>
          <w:u w:val="none"/>
        </w:rPr>
        <w:t>-&gt;Un programme est constitué de procédures et de fonctions</w:t>
      </w:r>
    </w:p>
    <w:p w:rsidR="36D99FBA" w:rsidP="069B9D77" w:rsidRDefault="36D99FBA" w14:paraId="75E0A5CB" w14:textId="59E33B44">
      <w:pPr>
        <w:pStyle w:val="Normal"/>
        <w:ind w:firstLine="0"/>
        <w:rPr>
          <w:u w:val="none"/>
        </w:rPr>
      </w:pPr>
      <w:r w:rsidR="36D99FBA">
        <w:rPr>
          <w:u w:val="none"/>
        </w:rPr>
        <w:t>-&gt;L’échange d’information entre les requêtes SQL et le programme s’effectue par des variables</w:t>
      </w:r>
    </w:p>
    <w:p w:rsidR="36D99FBA" w:rsidP="069B9D77" w:rsidRDefault="36D99FBA" w14:paraId="67BEBF89" w14:textId="2AC52551">
      <w:pPr>
        <w:pStyle w:val="Normal"/>
        <w:ind w:firstLine="0"/>
        <w:rPr>
          <w:u w:val="none"/>
        </w:rPr>
      </w:pPr>
      <w:r w:rsidR="36D99FBA">
        <w:rPr>
          <w:u w:val="none"/>
        </w:rPr>
        <w:t>-&gt; D’autres SGBD utilisent des langages proches de PL/SQL</w:t>
      </w:r>
    </w:p>
    <w:p w:rsidR="069B9D77" w:rsidP="069B9D77" w:rsidRDefault="069B9D77" w14:paraId="2D78AE57" w14:textId="66C4150E">
      <w:pPr>
        <w:pStyle w:val="Normal"/>
        <w:ind w:firstLine="0"/>
        <w:rPr>
          <w:u w:val="none"/>
        </w:rPr>
      </w:pPr>
    </w:p>
    <w:p w:rsidR="069B9D77" w:rsidP="069B9D77" w:rsidRDefault="069B9D77" w14:paraId="3D8D71EC" w14:textId="31A4D881">
      <w:pPr>
        <w:pStyle w:val="Normal"/>
        <w:ind w:firstLine="0"/>
        <w:rPr>
          <w:u w:val="none"/>
        </w:rPr>
      </w:pPr>
    </w:p>
    <w:p w:rsidR="1BC91DB5" w:rsidP="069B9D77" w:rsidRDefault="1BC91DB5" w14:paraId="732B4877" w14:textId="62F39CE0">
      <w:pPr>
        <w:pStyle w:val="Normal"/>
        <w:ind w:firstLine="0"/>
        <w:rPr>
          <w:color w:val="70AD47" w:themeColor="accent6" w:themeTint="FF" w:themeShade="FF"/>
          <w:u w:val="single"/>
        </w:rPr>
      </w:pPr>
      <w:r w:rsidRPr="069B9D77" w:rsidR="1BC91DB5">
        <w:rPr>
          <w:color w:val="70AD47" w:themeColor="accent6" w:themeTint="FF" w:themeShade="FF"/>
          <w:u w:val="single"/>
        </w:rPr>
        <w:t>Utilisation :</w:t>
      </w:r>
    </w:p>
    <w:p w:rsidR="069B9D77" w:rsidP="069B9D77" w:rsidRDefault="069B9D77" w14:paraId="68A3AEE6" w14:textId="1DF02C71">
      <w:pPr>
        <w:pStyle w:val="Normal"/>
        <w:ind w:firstLine="0"/>
        <w:rPr>
          <w:color w:val="70AD47" w:themeColor="accent6" w:themeTint="FF" w:themeShade="FF"/>
          <w:u w:val="single"/>
        </w:rPr>
      </w:pPr>
    </w:p>
    <w:p w:rsidR="1BC91DB5" w:rsidP="069B9D77" w:rsidRDefault="1BC91DB5" w14:paraId="376F1E4D" w14:textId="6F67EC3D">
      <w:pPr>
        <w:pStyle w:val="Normal"/>
        <w:ind w:firstLine="0"/>
        <w:rPr>
          <w:color w:val="auto"/>
          <w:u w:val="none"/>
        </w:rPr>
      </w:pPr>
      <w:r w:rsidRPr="069B9D77" w:rsidR="1BC91DB5">
        <w:rPr>
          <w:color w:val="auto"/>
          <w:u w:val="none"/>
        </w:rPr>
        <w:t xml:space="preserve">-&gt;Ecrire des procédures stockées et des </w:t>
      </w:r>
      <w:r w:rsidRPr="069B9D77" w:rsidR="1BC91DB5">
        <w:rPr>
          <w:color w:val="auto"/>
          <w:u w:val="none"/>
        </w:rPr>
        <w:t>triggers.</w:t>
      </w:r>
    </w:p>
    <w:p w:rsidR="1BC91DB5" w:rsidP="069B9D77" w:rsidRDefault="1BC91DB5" w14:paraId="44327969" w14:textId="2D8C284A">
      <w:pPr>
        <w:pStyle w:val="Normal"/>
        <w:ind w:firstLine="0"/>
        <w:rPr>
          <w:color w:val="auto"/>
          <w:u w:val="none"/>
        </w:rPr>
      </w:pPr>
      <w:r w:rsidRPr="069B9D77" w:rsidR="1BC91DB5">
        <w:rPr>
          <w:color w:val="auto"/>
          <w:u w:val="none"/>
        </w:rPr>
        <w:t xml:space="preserve">-&gt;Pour écrire des fonctions utilisateurs à </w:t>
      </w:r>
      <w:r w:rsidRPr="069B9D77" w:rsidR="1BC91DB5">
        <w:rPr>
          <w:color w:val="auto"/>
          <w:u w:val="none"/>
        </w:rPr>
        <w:t>utiliser</w:t>
      </w:r>
      <w:r w:rsidRPr="069B9D77" w:rsidR="1BC91DB5">
        <w:rPr>
          <w:color w:val="auto"/>
          <w:u w:val="none"/>
        </w:rPr>
        <w:t xml:space="preserve"> dans des requêtes SQL</w:t>
      </w:r>
    </w:p>
    <w:p w:rsidR="069B9D77" w:rsidP="069B9D77" w:rsidRDefault="069B9D77" w14:paraId="4CC2B8A3" w14:textId="4C4B7596">
      <w:pPr>
        <w:pStyle w:val="Normal"/>
        <w:ind w:firstLine="0"/>
        <w:rPr>
          <w:color w:val="auto"/>
          <w:u w:val="none"/>
        </w:rPr>
      </w:pPr>
    </w:p>
    <w:p w:rsidR="1BC91DB5" w:rsidP="069B9D77" w:rsidRDefault="1BC91DB5" w14:paraId="3112E9AD" w14:textId="1E36D87B">
      <w:pPr>
        <w:pStyle w:val="Normal"/>
        <w:ind w:firstLine="0"/>
        <w:rPr>
          <w:color w:val="C00000"/>
          <w:sz w:val="32"/>
          <w:szCs w:val="32"/>
          <w:u w:val="none"/>
        </w:rPr>
      </w:pPr>
      <w:r w:rsidRPr="069B9D77" w:rsidR="1BC91DB5">
        <w:rPr>
          <w:color w:val="C00000"/>
          <w:sz w:val="32"/>
          <w:szCs w:val="32"/>
          <w:u w:val="none"/>
        </w:rPr>
        <w:t>Structure d’un programme</w:t>
      </w:r>
    </w:p>
    <w:p w:rsidR="069B9D77" w:rsidP="069B9D77" w:rsidRDefault="069B9D77" w14:paraId="79C495D3" w14:textId="3CFE1B6F">
      <w:pPr>
        <w:pStyle w:val="Normal"/>
        <w:ind w:firstLine="0"/>
        <w:rPr>
          <w:color w:val="C00000"/>
          <w:sz w:val="32"/>
          <w:szCs w:val="32"/>
          <w:u w:val="none"/>
        </w:rPr>
      </w:pPr>
    </w:p>
    <w:p w:rsidR="1BC91DB5" w:rsidP="069B9D77" w:rsidRDefault="1BC91DB5" w14:paraId="6E7E4E5D" w14:textId="0E167555">
      <w:pPr>
        <w:pStyle w:val="Normal"/>
        <w:ind w:firstLine="0"/>
        <w:rPr>
          <w:color w:val="C00000"/>
          <w:sz w:val="32"/>
          <w:szCs w:val="32"/>
          <w:u w:val="none"/>
        </w:rPr>
      </w:pPr>
      <w:r w:rsidRPr="069B9D77" w:rsidR="1BC91DB5">
        <w:rPr>
          <w:color w:val="auto"/>
          <w:sz w:val="22"/>
          <w:szCs w:val="22"/>
          <w:u w:val="none"/>
        </w:rPr>
        <w:t xml:space="preserve">Un programme est structuré en bloc de 3 types : </w:t>
      </w:r>
    </w:p>
    <w:p w:rsidR="1BC91DB5" w:rsidP="069B9D77" w:rsidRDefault="1BC91DB5" w14:paraId="2F983F51" w14:textId="5C86EF9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069B9D77" w:rsidR="1BC91DB5">
        <w:rPr>
          <w:color w:val="auto"/>
          <w:sz w:val="22"/>
          <w:szCs w:val="22"/>
          <w:u w:val="none"/>
        </w:rPr>
        <w:t>Procédures anonymes</w:t>
      </w:r>
    </w:p>
    <w:p w:rsidR="1BC91DB5" w:rsidP="069B9D77" w:rsidRDefault="1BC91DB5" w14:paraId="4F77D616" w14:textId="0CF0255E">
      <w:pPr>
        <w:pStyle w:val="ListParagraph"/>
        <w:numPr>
          <w:ilvl w:val="3"/>
          <w:numId w:val="1"/>
        </w:numPr>
        <w:rPr>
          <w:color w:val="auto"/>
          <w:sz w:val="22"/>
          <w:szCs w:val="22"/>
          <w:u w:val="none"/>
        </w:rPr>
      </w:pPr>
      <w:r w:rsidRPr="069B9D77" w:rsidR="1BC91DB5">
        <w:rPr>
          <w:color w:val="auto"/>
          <w:sz w:val="22"/>
          <w:szCs w:val="22"/>
          <w:u w:val="none"/>
        </w:rPr>
        <w:t>Fonctions nommées</w:t>
      </w:r>
    </w:p>
    <w:p w:rsidR="1BC91DB5" w:rsidP="069B9D77" w:rsidRDefault="1BC91DB5" w14:paraId="2BCDB7E4" w14:textId="501B58FD">
      <w:pPr>
        <w:pStyle w:val="ListParagraph"/>
        <w:numPr>
          <w:ilvl w:val="3"/>
          <w:numId w:val="1"/>
        </w:numPr>
        <w:rPr>
          <w:color w:val="auto"/>
          <w:sz w:val="22"/>
          <w:szCs w:val="22"/>
          <w:u w:val="none"/>
        </w:rPr>
      </w:pPr>
      <w:r w:rsidRPr="069B9D77" w:rsidR="1BC91DB5">
        <w:rPr>
          <w:color w:val="auto"/>
          <w:sz w:val="22"/>
          <w:szCs w:val="22"/>
          <w:u w:val="none"/>
        </w:rPr>
        <w:t>Procédures nommées</w:t>
      </w:r>
    </w:p>
    <w:p w:rsidR="1BC91DB5" w:rsidP="069B9D77" w:rsidRDefault="1BC91DB5" w14:paraId="7D7FE86E" w14:textId="424B29AB">
      <w:pPr>
        <w:pStyle w:val="Normal"/>
        <w:ind w:left="0"/>
        <w:rPr>
          <w:color w:val="auto"/>
          <w:sz w:val="22"/>
          <w:szCs w:val="22"/>
          <w:u w:val="none"/>
        </w:rPr>
      </w:pPr>
      <w:r w:rsidRPr="069B9D77" w:rsidR="1BC91DB5">
        <w:rPr>
          <w:color w:val="auto"/>
          <w:sz w:val="22"/>
          <w:szCs w:val="22"/>
          <w:u w:val="none"/>
        </w:rPr>
        <w:t>Un bloc peut contenir d’autre blocs :</w:t>
      </w:r>
    </w:p>
    <w:p w:rsidR="1BC91DB5" w:rsidP="069B9D77" w:rsidRDefault="1BC91DB5" w14:paraId="5152C72D" w14:textId="1D9992A6">
      <w:pPr>
        <w:pStyle w:val="Normal"/>
        <w:ind w:left="0"/>
        <w:rPr>
          <w:color w:val="auto"/>
          <w:sz w:val="22"/>
          <w:szCs w:val="22"/>
          <w:u w:val="none"/>
        </w:rPr>
      </w:pPr>
      <w:r w:rsidRPr="069B9D77" w:rsidR="1BC91DB5">
        <w:rPr>
          <w:color w:val="auto"/>
          <w:sz w:val="22"/>
          <w:szCs w:val="22"/>
          <w:u w:val="none"/>
        </w:rPr>
        <w:t>DECLARE</w:t>
      </w:r>
    </w:p>
    <w:p w:rsidR="1BC91DB5" w:rsidP="069B9D77" w:rsidRDefault="1BC91DB5" w14:paraId="21FAF320" w14:textId="22C7257C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069B9D77" w:rsidR="1BC91DB5">
        <w:rPr>
          <w:color w:val="auto"/>
          <w:sz w:val="22"/>
          <w:szCs w:val="22"/>
          <w:u w:val="none"/>
        </w:rPr>
        <w:t>--</w:t>
      </w:r>
      <w:proofErr w:type="spellStart"/>
      <w:r w:rsidRPr="069B9D77" w:rsidR="1BC91DB5">
        <w:rPr>
          <w:color w:val="auto"/>
          <w:sz w:val="22"/>
          <w:szCs w:val="22"/>
          <w:u w:val="none"/>
        </w:rPr>
        <w:t>Definition</w:t>
      </w:r>
      <w:proofErr w:type="spellEnd"/>
      <w:r w:rsidRPr="069B9D77" w:rsidR="1BC91DB5">
        <w:rPr>
          <w:color w:val="auto"/>
          <w:sz w:val="22"/>
          <w:szCs w:val="22"/>
          <w:u w:val="none"/>
        </w:rPr>
        <w:t xml:space="preserve"> des variables</w:t>
      </w:r>
    </w:p>
    <w:p w:rsidR="1BC91DB5" w:rsidP="069B9D77" w:rsidRDefault="1BC91DB5" w14:paraId="5878F407" w14:textId="6AAE8DD1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069B9D77" w:rsidR="1BC91DB5">
        <w:rPr>
          <w:color w:val="auto"/>
          <w:sz w:val="22"/>
          <w:szCs w:val="22"/>
          <w:u w:val="none"/>
        </w:rPr>
        <w:t>BEGIN</w:t>
      </w:r>
    </w:p>
    <w:p w:rsidR="1BC91DB5" w:rsidP="069B9D77" w:rsidRDefault="1BC91DB5" w14:paraId="1E4D0AC4" w14:textId="70037286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069B9D77" w:rsidR="1BC91DB5">
        <w:rPr>
          <w:color w:val="auto"/>
          <w:sz w:val="22"/>
          <w:szCs w:val="22"/>
          <w:u w:val="none"/>
        </w:rPr>
        <w:t>--Instruction à réaliser</w:t>
      </w:r>
    </w:p>
    <w:p w:rsidR="1BC91DB5" w:rsidP="069B9D77" w:rsidRDefault="1BC91DB5" w14:paraId="524C1849" w14:textId="100E5ECA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069B9D77" w:rsidR="1BC91DB5">
        <w:rPr>
          <w:color w:val="auto"/>
          <w:sz w:val="22"/>
          <w:szCs w:val="22"/>
          <w:u w:val="none"/>
        </w:rPr>
        <w:t>EXCEPTION</w:t>
      </w:r>
    </w:p>
    <w:p w:rsidR="1BC91DB5" w:rsidP="069B9D77" w:rsidRDefault="1BC91DB5" w14:paraId="5F323AE8" w14:textId="59B4C6E3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069B9D77" w:rsidR="1BC91DB5">
        <w:rPr>
          <w:color w:val="auto"/>
          <w:sz w:val="22"/>
          <w:szCs w:val="22"/>
          <w:u w:val="none"/>
        </w:rPr>
        <w:t>--récupération des erreurs</w:t>
      </w:r>
    </w:p>
    <w:p w:rsidR="1BC91DB5" w:rsidP="069B9D77" w:rsidRDefault="1BC91DB5" w14:paraId="3B02AF58" w14:textId="5D066FAA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069B9D77" w:rsidR="1BC91DB5">
        <w:rPr>
          <w:color w:val="auto"/>
          <w:sz w:val="22"/>
          <w:szCs w:val="22"/>
          <w:u w:val="none"/>
        </w:rPr>
        <w:t>END;</w:t>
      </w:r>
    </w:p>
    <w:p w:rsidR="069B9D77" w:rsidP="069B9D77" w:rsidRDefault="069B9D77" w14:paraId="05FB10B4" w14:textId="2CF3337A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1BC91DB5" w:rsidP="069B9D77" w:rsidRDefault="1BC91DB5" w14:paraId="70DFAE01" w14:textId="417FC2BC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069B9D77" w:rsidR="1BC91DB5">
        <w:rPr>
          <w:color w:val="auto"/>
          <w:sz w:val="22"/>
          <w:szCs w:val="22"/>
          <w:u w:val="none"/>
        </w:rPr>
        <w:t>BEGIN et END sont obligatoires</w:t>
      </w:r>
    </w:p>
    <w:p w:rsidR="1BC91DB5" w:rsidP="069B9D77" w:rsidRDefault="1BC91DB5" w14:paraId="19E4F07F" w14:textId="3BFA9D23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069B9D77" w:rsidR="1BC91DB5">
        <w:rPr>
          <w:color w:val="auto"/>
          <w:sz w:val="22"/>
          <w:szCs w:val="22"/>
          <w:u w:val="none"/>
        </w:rPr>
        <w:t xml:space="preserve">“;” </w:t>
      </w:r>
      <w:proofErr w:type="gramStart"/>
      <w:r w:rsidRPr="069B9D77" w:rsidR="1BC91DB5">
        <w:rPr>
          <w:color w:val="auto"/>
          <w:sz w:val="22"/>
          <w:szCs w:val="22"/>
          <w:u w:val="none"/>
        </w:rPr>
        <w:t>a</w:t>
      </w:r>
      <w:proofErr w:type="gramEnd"/>
      <w:r w:rsidRPr="069B9D77" w:rsidR="1BC91DB5">
        <w:rPr>
          <w:color w:val="auto"/>
          <w:sz w:val="22"/>
          <w:szCs w:val="22"/>
          <w:u w:val="none"/>
        </w:rPr>
        <w:t xml:space="preserve"> la fin d’une instruction et d’un bloc</w:t>
      </w:r>
    </w:p>
    <w:p w:rsidR="069B9D77" w:rsidP="069B9D77" w:rsidRDefault="069B9D77" w14:paraId="2A0D2D4F" w14:textId="623FBE17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1BC91DB5" w:rsidP="069B9D77" w:rsidRDefault="1BC91DB5" w14:paraId="3E6F0079" w14:textId="7CCEBA08">
      <w:pPr>
        <w:pStyle w:val="Normal"/>
        <w:ind w:left="0" w:firstLine="0"/>
        <w:rPr>
          <w:color w:val="C00000"/>
          <w:sz w:val="32"/>
          <w:szCs w:val="32"/>
          <w:u w:val="none"/>
        </w:rPr>
      </w:pPr>
      <w:r w:rsidRPr="069B9D77" w:rsidR="1BC91DB5">
        <w:rPr>
          <w:color w:val="C00000"/>
          <w:sz w:val="32"/>
          <w:szCs w:val="32"/>
          <w:u w:val="none"/>
        </w:rPr>
        <w:t>Variables :</w:t>
      </w:r>
    </w:p>
    <w:p w:rsidR="069B9D77" w:rsidP="069B9D77" w:rsidRDefault="069B9D77" w14:paraId="6709465D" w14:textId="0A1763CA">
      <w:pPr>
        <w:pStyle w:val="Normal"/>
        <w:ind w:left="0" w:firstLine="0"/>
        <w:rPr>
          <w:color w:val="C00000"/>
          <w:sz w:val="32"/>
          <w:szCs w:val="32"/>
          <w:u w:val="none"/>
        </w:rPr>
      </w:pPr>
    </w:p>
    <w:p w:rsidR="1BC91DB5" w:rsidP="069B9D77" w:rsidRDefault="1BC91DB5" w14:paraId="113D4FF0" w14:textId="272C6A5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proofErr w:type="spellStart"/>
      <w:r w:rsidRPr="069B9D77" w:rsidR="1BC91DB5">
        <w:rPr>
          <w:color w:val="auto"/>
          <w:sz w:val="22"/>
          <w:szCs w:val="22"/>
          <w:u w:val="none"/>
        </w:rPr>
        <w:t>Identtification</w:t>
      </w:r>
      <w:proofErr w:type="spellEnd"/>
      <w:r w:rsidRPr="069B9D77" w:rsidR="1BC91DB5">
        <w:rPr>
          <w:color w:val="auto"/>
          <w:sz w:val="22"/>
          <w:szCs w:val="22"/>
          <w:u w:val="none"/>
        </w:rPr>
        <w:t xml:space="preserve"> des variables :</w:t>
      </w:r>
    </w:p>
    <w:p w:rsidR="1BC91DB5" w:rsidP="069B9D77" w:rsidRDefault="1BC91DB5" w14:paraId="24327B77" w14:textId="358CBC95">
      <w:pPr>
        <w:pStyle w:val="ListParagraph"/>
        <w:numPr>
          <w:ilvl w:val="1"/>
          <w:numId w:val="2"/>
        </w:numPr>
        <w:rPr>
          <w:color w:val="auto"/>
          <w:sz w:val="22"/>
          <w:szCs w:val="22"/>
          <w:u w:val="none"/>
        </w:rPr>
      </w:pPr>
      <w:r w:rsidRPr="480B64F6" w:rsidR="1BC91DB5">
        <w:rPr>
          <w:color w:val="auto"/>
          <w:sz w:val="22"/>
          <w:szCs w:val="22"/>
          <w:u w:val="none"/>
        </w:rPr>
        <w:t>30 caractères au plus</w:t>
      </w:r>
    </w:p>
    <w:p w:rsidR="1BC91DB5" w:rsidP="069B9D77" w:rsidRDefault="1BC91DB5" w14:paraId="7BDE6924" w14:textId="2038F96F">
      <w:pPr>
        <w:pStyle w:val="ListParagraph"/>
        <w:numPr>
          <w:ilvl w:val="1"/>
          <w:numId w:val="2"/>
        </w:numPr>
        <w:rPr>
          <w:color w:val="auto"/>
          <w:sz w:val="22"/>
          <w:szCs w:val="22"/>
          <w:u w:val="none"/>
        </w:rPr>
      </w:pPr>
      <w:r w:rsidRPr="480B64F6" w:rsidR="1BC91DB5">
        <w:rPr>
          <w:color w:val="auto"/>
          <w:sz w:val="22"/>
          <w:szCs w:val="22"/>
          <w:u w:val="none"/>
        </w:rPr>
        <w:t>Commencent par une lettre</w:t>
      </w:r>
    </w:p>
    <w:p w:rsidR="1BC91DB5" w:rsidP="480B64F6" w:rsidRDefault="1BC91DB5" w14:paraId="4F38B71E" w14:textId="573BF00B">
      <w:pPr>
        <w:pStyle w:val="ListParagraph"/>
        <w:numPr>
          <w:ilvl w:val="1"/>
          <w:numId w:val="2"/>
        </w:numPr>
        <w:rPr>
          <w:color w:val="auto"/>
          <w:sz w:val="22"/>
          <w:szCs w:val="22"/>
          <w:u w:val="none"/>
        </w:rPr>
      </w:pPr>
      <w:r w:rsidRPr="480B64F6" w:rsidR="1BC91DB5">
        <w:rPr>
          <w:color w:val="auto"/>
          <w:sz w:val="22"/>
          <w:szCs w:val="22"/>
          <w:u w:val="none"/>
        </w:rPr>
        <w:t>Peut contenir lettre, chiffres,-,$,</w:t>
      </w:r>
      <w:r w:rsidRPr="480B64F6" w:rsidR="56CEA884">
        <w:rPr>
          <w:color w:val="auto"/>
          <w:sz w:val="22"/>
          <w:szCs w:val="22"/>
          <w:u w:val="none"/>
        </w:rPr>
        <w:t>#</w:t>
      </w:r>
    </w:p>
    <w:p w:rsidR="480B64F6" w:rsidP="48E7F5B2" w:rsidRDefault="480B64F6" w14:paraId="4021289A" w14:textId="58CC3832">
      <w:pPr>
        <w:pStyle w:val="Normal"/>
        <w:ind w:left="0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-&gt;non sensible à la casse</w:t>
      </w:r>
    </w:p>
    <w:p w:rsidR="4C129FC6" w:rsidP="48E7F5B2" w:rsidRDefault="4C129FC6" w14:paraId="2B38D33C" w14:textId="469D3E7A">
      <w:pPr>
        <w:pStyle w:val="Normal"/>
        <w:ind w:left="0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-&gt;les portées sont standars</w:t>
      </w:r>
    </w:p>
    <w:p w:rsidR="4C129FC6" w:rsidP="48E7F5B2" w:rsidRDefault="4C129FC6" w14:paraId="11BD0D29" w14:textId="5FA94AFE">
      <w:pPr>
        <w:pStyle w:val="Normal"/>
        <w:ind w:left="0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-&gt;doivent être déclarés avant d’être utilisé</w:t>
      </w:r>
    </w:p>
    <w:p w:rsidR="4C129FC6" w:rsidP="48E7F5B2" w:rsidRDefault="4C129FC6" w14:paraId="59B350E4" w14:textId="5D616BED">
      <w:pPr>
        <w:pStyle w:val="Normal"/>
        <w:ind w:left="0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-&gt;les types de variables correspondent aux types SQL2.</w:t>
      </w:r>
    </w:p>
    <w:p w:rsidR="4C129FC6" w:rsidP="48E7F5B2" w:rsidRDefault="4C129FC6" w14:paraId="68F4108F" w14:textId="394D7654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 xml:space="preserve">Ex : </w:t>
      </w:r>
      <w:proofErr w:type="spellStart"/>
      <w:r w:rsidRPr="48E7F5B2" w:rsidR="4C129FC6">
        <w:rPr>
          <w:color w:val="auto"/>
          <w:sz w:val="22"/>
          <w:szCs w:val="22"/>
          <w:u w:val="none"/>
        </w:rPr>
        <w:t>integrer</w:t>
      </w:r>
      <w:proofErr w:type="spellEnd"/>
      <w:r w:rsidRPr="48E7F5B2" w:rsidR="4C129FC6">
        <w:rPr>
          <w:color w:val="auto"/>
          <w:sz w:val="22"/>
          <w:szCs w:val="22"/>
          <w:u w:val="none"/>
        </w:rPr>
        <w:t>, vector...</w:t>
      </w:r>
    </w:p>
    <w:p w:rsidR="4C129FC6" w:rsidP="48E7F5B2" w:rsidRDefault="4C129FC6" w14:paraId="18B00A95" w14:textId="4AC08E45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 xml:space="preserve">-&gt;types composites adaptés à la récupération des </w:t>
      </w:r>
      <w:proofErr w:type="spellStart"/>
      <w:r w:rsidRPr="48E7F5B2" w:rsidR="4C129FC6">
        <w:rPr>
          <w:color w:val="auto"/>
          <w:sz w:val="22"/>
          <w:szCs w:val="22"/>
          <w:u w:val="none"/>
        </w:rPr>
        <w:t>colones</w:t>
      </w:r>
      <w:proofErr w:type="spellEnd"/>
      <w:r w:rsidRPr="48E7F5B2" w:rsidR="4C129FC6">
        <w:rPr>
          <w:color w:val="auto"/>
          <w:sz w:val="22"/>
          <w:szCs w:val="22"/>
          <w:u w:val="none"/>
        </w:rPr>
        <w:t xml:space="preserve"> ou des types de tables SQL</w:t>
      </w:r>
    </w:p>
    <w:p w:rsidR="4C129FC6" w:rsidP="48E7F5B2" w:rsidRDefault="4C129FC6" w14:paraId="65742BA1" w14:textId="5839E8EF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%TYPE, %ROWTYPE</w:t>
      </w:r>
    </w:p>
    <w:p w:rsidR="4C129FC6" w:rsidP="48E7F5B2" w:rsidRDefault="4C129FC6" w14:paraId="6CD0D720" w14:textId="42755E1D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-&gt;type référence, REF</w:t>
      </w:r>
    </w:p>
    <w:p w:rsidR="4C129FC6" w:rsidP="48E7F5B2" w:rsidRDefault="4C129FC6" w14:paraId="302C0F47" w14:textId="2C0C57E3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-&gt;Déclaration d’une variable</w:t>
      </w:r>
    </w:p>
    <w:p w:rsidR="4C129FC6" w:rsidP="48E7F5B2" w:rsidRDefault="4C129FC6" w14:paraId="4B501345" w14:textId="3990AE1B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Identifiant [CONSTANT],  type [:=valeur];</w:t>
      </w:r>
    </w:p>
    <w:p w:rsidR="4C129FC6" w:rsidP="48E7F5B2" w:rsidRDefault="4C129FC6" w14:paraId="4E972A07" w14:textId="0E93CBD2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Ex :</w:t>
      </w:r>
    </w:p>
    <w:p w:rsidR="4C129FC6" w:rsidP="48E7F5B2" w:rsidRDefault="4C129FC6" w14:paraId="78C5E2E2" w14:textId="5E9C7C8F">
      <w:pPr>
        <w:pStyle w:val="Normal"/>
        <w:ind w:left="708" w:firstLine="708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4C129FC6">
        <w:rPr>
          <w:color w:val="auto"/>
          <w:sz w:val="22"/>
          <w:szCs w:val="22"/>
          <w:u w:val="none"/>
        </w:rPr>
        <w:t>qye</w:t>
      </w:r>
      <w:proofErr w:type="spellEnd"/>
      <w:r w:rsidRPr="48E7F5B2" w:rsidR="4C129FC6">
        <w:rPr>
          <w:color w:val="auto"/>
          <w:sz w:val="22"/>
          <w:szCs w:val="22"/>
          <w:u w:val="none"/>
        </w:rPr>
        <w:t xml:space="preserve"> integer;</w:t>
      </w:r>
    </w:p>
    <w:p w:rsidR="4C129FC6" w:rsidP="48E7F5B2" w:rsidRDefault="4C129FC6" w14:paraId="1D2D46DE" w14:textId="49845A03">
      <w:pPr>
        <w:pStyle w:val="Normal"/>
        <w:ind w:left="708" w:firstLine="708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 xml:space="preserve">Nom </w:t>
      </w:r>
      <w:proofErr w:type="gramStart"/>
      <w:r w:rsidRPr="48E7F5B2" w:rsidR="4C129FC6">
        <w:rPr>
          <w:color w:val="auto"/>
          <w:sz w:val="22"/>
          <w:szCs w:val="22"/>
          <w:u w:val="none"/>
        </w:rPr>
        <w:t>varchar(</w:t>
      </w:r>
      <w:proofErr w:type="gramEnd"/>
      <w:r w:rsidRPr="48E7F5B2" w:rsidR="4C129FC6">
        <w:rPr>
          <w:color w:val="auto"/>
          <w:sz w:val="22"/>
          <w:szCs w:val="22"/>
          <w:u w:val="none"/>
        </w:rPr>
        <w:t xml:space="preserve">30);                        </w:t>
      </w:r>
      <w:r w:rsidRPr="48E7F5B2" w:rsidR="4C129FC6">
        <w:rPr>
          <w:color w:val="FF0000"/>
          <w:sz w:val="22"/>
          <w:szCs w:val="22"/>
          <w:u w:val="none"/>
        </w:rPr>
        <w:t>!DECLARATION MULTIPLE INTERDITE!</w:t>
      </w:r>
    </w:p>
    <w:p w:rsidR="4C129FC6" w:rsidP="48E7F5B2" w:rsidRDefault="4C129FC6" w14:paraId="1C532D1D" w14:textId="3AE39322">
      <w:pPr>
        <w:pStyle w:val="Normal"/>
        <w:ind w:left="708" w:firstLine="708"/>
        <w:rPr>
          <w:color w:val="auto"/>
          <w:sz w:val="22"/>
          <w:szCs w:val="22"/>
          <w:u w:val="none"/>
        </w:rPr>
      </w:pPr>
      <w:proofErr w:type="spellStart"/>
      <w:r w:rsidRPr="48E7F5B2" w:rsidR="4C129FC6">
        <w:rPr>
          <w:color w:val="auto"/>
          <w:sz w:val="22"/>
          <w:szCs w:val="22"/>
          <w:u w:val="none"/>
        </w:rPr>
        <w:t>DateN</w:t>
      </w:r>
      <w:proofErr w:type="spellEnd"/>
      <w:r w:rsidRPr="48E7F5B2" w:rsidR="4C129FC6">
        <w:rPr>
          <w:color w:val="auto"/>
          <w:sz w:val="22"/>
          <w:szCs w:val="22"/>
          <w:u w:val="none"/>
        </w:rPr>
        <w:t xml:space="preserve"> date;</w:t>
      </w:r>
    </w:p>
    <w:p w:rsidR="4C129FC6" w:rsidP="48E7F5B2" w:rsidRDefault="4C129FC6" w14:paraId="38FAD23D" w14:textId="7F87BD38">
      <w:pPr>
        <w:pStyle w:val="Normal"/>
        <w:ind w:left="708" w:firstLine="708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 xml:space="preserve">Ok </w:t>
      </w:r>
      <w:proofErr w:type="spellStart"/>
      <w:r w:rsidRPr="48E7F5B2" w:rsidR="4C129FC6">
        <w:rPr>
          <w:color w:val="auto"/>
          <w:sz w:val="22"/>
          <w:szCs w:val="22"/>
          <w:u w:val="none"/>
        </w:rPr>
        <w:t>boolen</w:t>
      </w:r>
      <w:proofErr w:type="spellEnd"/>
      <w:r w:rsidRPr="48E7F5B2" w:rsidR="4C129FC6">
        <w:rPr>
          <w:color w:val="auto"/>
          <w:sz w:val="22"/>
          <w:szCs w:val="22"/>
          <w:u w:val="none"/>
        </w:rPr>
        <w:t xml:space="preserve"> := true;</w:t>
      </w:r>
    </w:p>
    <w:p w:rsidR="48E7F5B2" w:rsidP="48E7F5B2" w:rsidRDefault="48E7F5B2" w14:paraId="0CDBC9D0" w14:textId="189FB246">
      <w:pPr>
        <w:pStyle w:val="Normal"/>
        <w:ind w:left="708" w:firstLine="0"/>
        <w:rPr>
          <w:color w:val="auto"/>
          <w:sz w:val="22"/>
          <w:szCs w:val="22"/>
          <w:u w:val="none"/>
        </w:rPr>
      </w:pPr>
    </w:p>
    <w:p w:rsidR="480B64F6" w:rsidP="48E7F5B2" w:rsidRDefault="480B64F6" w14:paraId="626830C4" w14:textId="335A7AB6">
      <w:pPr>
        <w:pStyle w:val="Normal"/>
        <w:ind w:left="0"/>
        <w:rPr>
          <w:color w:val="70AD47" w:themeColor="accent6" w:themeTint="FF" w:themeShade="FF"/>
          <w:sz w:val="22"/>
          <w:szCs w:val="22"/>
          <w:u w:val="single"/>
        </w:rPr>
      </w:pPr>
      <w:r w:rsidRPr="48E7F5B2" w:rsidR="4C129FC6">
        <w:rPr>
          <w:color w:val="70AD47" w:themeColor="accent6" w:themeTint="FF" w:themeShade="FF"/>
          <w:sz w:val="22"/>
          <w:szCs w:val="22"/>
          <w:u w:val="single"/>
        </w:rPr>
        <w:t>Utilisation %TYPE %ROWTYPE</w:t>
      </w:r>
    </w:p>
    <w:p w:rsidR="48E7F5B2" w:rsidP="48E7F5B2" w:rsidRDefault="48E7F5B2" w14:paraId="092C7934" w14:textId="1D7200E2">
      <w:pPr>
        <w:pStyle w:val="Normal"/>
        <w:ind w:left="0"/>
        <w:rPr>
          <w:color w:val="70AD47" w:themeColor="accent6" w:themeTint="FF" w:themeShade="FF"/>
          <w:sz w:val="22"/>
          <w:szCs w:val="22"/>
          <w:u w:val="single"/>
        </w:rPr>
      </w:pPr>
    </w:p>
    <w:p w:rsidR="4C129FC6" w:rsidP="48E7F5B2" w:rsidRDefault="4C129FC6" w14:paraId="4CECBB22" w14:textId="569BB546">
      <w:pPr>
        <w:pStyle w:val="Normal"/>
        <w:ind w:left="0"/>
        <w:rPr>
          <w:color w:val="70AD47" w:themeColor="accent6" w:themeTint="FF" w:themeShade="FF"/>
          <w:sz w:val="22"/>
          <w:szCs w:val="22"/>
          <w:u w:val="single"/>
        </w:rPr>
      </w:pPr>
      <w:r w:rsidRPr="48E7F5B2" w:rsidR="4C129FC6">
        <w:rPr>
          <w:color w:val="auto"/>
          <w:sz w:val="22"/>
          <w:szCs w:val="22"/>
          <w:u w:val="none"/>
        </w:rPr>
        <w:t xml:space="preserve">On peut déclarer </w:t>
      </w:r>
      <w:r w:rsidRPr="48E7F5B2" w:rsidR="4C129FC6">
        <w:rPr>
          <w:color w:val="auto"/>
          <w:sz w:val="22"/>
          <w:szCs w:val="22"/>
          <w:u w:val="none"/>
        </w:rPr>
        <w:t>qu’une variable</w:t>
      </w:r>
      <w:r w:rsidRPr="48E7F5B2" w:rsidR="4C129FC6">
        <w:rPr>
          <w:color w:val="auto"/>
          <w:sz w:val="22"/>
          <w:szCs w:val="22"/>
          <w:u w:val="none"/>
        </w:rPr>
        <w:t xml:space="preserve"> est de même type qu’une colonne d’une table ou d’une vue</w:t>
      </w:r>
    </w:p>
    <w:p w:rsidR="4C129FC6" w:rsidP="48E7F5B2" w:rsidRDefault="4C129FC6" w14:paraId="7F67AEEE" w14:textId="1C7160C4">
      <w:pPr>
        <w:pStyle w:val="Normal"/>
        <w:ind w:left="0"/>
        <w:rPr>
          <w:color w:val="auto"/>
          <w:sz w:val="22"/>
          <w:szCs w:val="22"/>
          <w:u w:val="none"/>
        </w:rPr>
      </w:pPr>
      <w:proofErr w:type="spellStart"/>
      <w:r w:rsidRPr="48E7F5B2" w:rsidR="4C129FC6">
        <w:rPr>
          <w:color w:val="auto"/>
          <w:sz w:val="22"/>
          <w:szCs w:val="22"/>
          <w:u w:val="none"/>
        </w:rPr>
        <w:t>Nomvariable</w:t>
      </w:r>
      <w:proofErr w:type="spellEnd"/>
      <w:r w:rsidRPr="48E7F5B2" w:rsidR="4C129FC6">
        <w:rPr>
          <w:color w:val="auto"/>
          <w:sz w:val="22"/>
          <w:szCs w:val="22"/>
          <w:u w:val="none"/>
        </w:rPr>
        <w:t xml:space="preserve">        </w:t>
      </w:r>
      <w:proofErr w:type="spellStart"/>
      <w:r w:rsidRPr="48E7F5B2" w:rsidR="4C129FC6">
        <w:rPr>
          <w:color w:val="auto"/>
          <w:sz w:val="22"/>
          <w:szCs w:val="22"/>
          <w:u w:val="none"/>
        </w:rPr>
        <w:t>relation.attribut%TYPE</w:t>
      </w:r>
      <w:proofErr w:type="spellEnd"/>
    </w:p>
    <w:p w:rsidR="48E7F5B2" w:rsidP="48E7F5B2" w:rsidRDefault="48E7F5B2" w14:paraId="66326CE2" w14:textId="56F10282">
      <w:pPr>
        <w:pStyle w:val="Normal"/>
        <w:ind w:left="0"/>
        <w:rPr>
          <w:color w:val="auto"/>
          <w:sz w:val="22"/>
          <w:szCs w:val="22"/>
          <w:u w:val="none"/>
        </w:rPr>
      </w:pPr>
    </w:p>
    <w:p w:rsidR="4C129FC6" w:rsidP="48E7F5B2" w:rsidRDefault="4C129FC6" w14:paraId="03EC9F01" w14:textId="13D14D68">
      <w:pPr>
        <w:pStyle w:val="Normal"/>
        <w:ind w:left="0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Une variable peut aussi contenir toutes les colonnes d’une ligne d’une table</w:t>
      </w:r>
    </w:p>
    <w:p w:rsidR="4C129FC6" w:rsidP="48E7F5B2" w:rsidRDefault="4C129FC6" w14:paraId="1CDBD765" w14:textId="59F2AC26">
      <w:pPr>
        <w:pStyle w:val="Normal"/>
        <w:ind w:left="0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 xml:space="preserve">Ex : </w:t>
      </w:r>
    </w:p>
    <w:p w:rsidR="4C129FC6" w:rsidP="48E7F5B2" w:rsidRDefault="4C129FC6" w14:paraId="01A1BB1A" w14:textId="2012601F">
      <w:pPr>
        <w:pStyle w:val="Normal"/>
        <w:ind w:left="0" w:firstLine="708"/>
        <w:rPr>
          <w:color w:val="auto"/>
          <w:sz w:val="22"/>
          <w:szCs w:val="22"/>
          <w:u w:val="none"/>
        </w:rPr>
      </w:pPr>
      <w:proofErr w:type="spellStart"/>
      <w:r w:rsidRPr="48E7F5B2" w:rsidR="4C129FC6">
        <w:rPr>
          <w:color w:val="auto"/>
          <w:sz w:val="22"/>
          <w:szCs w:val="22"/>
          <w:u w:val="none"/>
        </w:rPr>
        <w:t>etu</w:t>
      </w:r>
      <w:proofErr w:type="spellEnd"/>
      <w:r w:rsidRPr="48E7F5B2" w:rsidR="4C129FC6">
        <w:rPr>
          <w:color w:val="auto"/>
          <w:sz w:val="22"/>
          <w:szCs w:val="22"/>
          <w:u w:val="none"/>
        </w:rPr>
        <w:t xml:space="preserve">             </w:t>
      </w:r>
      <w:proofErr w:type="spellStart"/>
      <w:r w:rsidRPr="48E7F5B2" w:rsidR="4C129FC6">
        <w:rPr>
          <w:color w:val="auto"/>
          <w:sz w:val="22"/>
          <w:szCs w:val="22"/>
          <w:u w:val="none"/>
        </w:rPr>
        <w:t>Etudiant%ROWTYPE</w:t>
      </w:r>
      <w:proofErr w:type="spellEnd"/>
      <w:r w:rsidRPr="48E7F5B2" w:rsidR="4C129FC6">
        <w:rPr>
          <w:color w:val="auto"/>
          <w:sz w:val="22"/>
          <w:szCs w:val="22"/>
          <w:u w:val="none"/>
        </w:rPr>
        <w:t>;</w:t>
      </w:r>
    </w:p>
    <w:p w:rsidR="4C129FC6" w:rsidP="48E7F5B2" w:rsidRDefault="4C129FC6" w14:paraId="228386B5" w14:textId="332D51E0">
      <w:pPr>
        <w:pStyle w:val="Normal"/>
        <w:ind w:left="0" w:firstLine="0"/>
        <w:rPr>
          <w:color w:val="auto"/>
          <w:sz w:val="22"/>
          <w:szCs w:val="22"/>
          <w:u w:val="none"/>
        </w:rPr>
      </w:pPr>
      <w:proofErr w:type="spellStart"/>
      <w:r w:rsidRPr="48E7F5B2" w:rsidR="4C129FC6">
        <w:rPr>
          <w:color w:val="auto"/>
          <w:sz w:val="22"/>
          <w:szCs w:val="22"/>
          <w:u w:val="none"/>
        </w:rPr>
        <w:t>Etu</w:t>
      </w:r>
      <w:proofErr w:type="spellEnd"/>
      <w:r w:rsidRPr="48E7F5B2" w:rsidR="4C129FC6">
        <w:rPr>
          <w:color w:val="auto"/>
          <w:sz w:val="22"/>
          <w:szCs w:val="22"/>
          <w:u w:val="none"/>
        </w:rPr>
        <w:t xml:space="preserve"> contiendra une ligne de la  relation </w:t>
      </w:r>
      <w:proofErr w:type="spellStart"/>
      <w:r w:rsidRPr="48E7F5B2" w:rsidR="4C129FC6">
        <w:rPr>
          <w:color w:val="auto"/>
          <w:sz w:val="22"/>
          <w:szCs w:val="22"/>
          <w:u w:val="none"/>
        </w:rPr>
        <w:t>etudiant</w:t>
      </w:r>
      <w:proofErr w:type="spellEnd"/>
      <w:r w:rsidRPr="48E7F5B2" w:rsidR="4C129FC6">
        <w:rPr>
          <w:color w:val="auto"/>
          <w:sz w:val="22"/>
          <w:szCs w:val="22"/>
          <w:u w:val="none"/>
        </w:rPr>
        <w:t>.</w:t>
      </w:r>
    </w:p>
    <w:p w:rsidR="48E7F5B2" w:rsidP="48E7F5B2" w:rsidRDefault="48E7F5B2" w14:paraId="1C35F58F" w14:textId="61F41170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4C129FC6" w:rsidP="48E7F5B2" w:rsidRDefault="4C129FC6" w14:paraId="0C06AF6A" w14:textId="0F26F9D9">
      <w:pPr>
        <w:pStyle w:val="Normal"/>
        <w:ind w:left="0" w:firstLine="0"/>
        <w:rPr>
          <w:color w:val="70AD47" w:themeColor="accent6" w:themeTint="FF" w:themeShade="FF"/>
          <w:sz w:val="22"/>
          <w:szCs w:val="22"/>
          <w:u w:val="single"/>
        </w:rPr>
      </w:pPr>
      <w:r w:rsidRPr="48E7F5B2" w:rsidR="4C129FC6">
        <w:rPr>
          <w:color w:val="70AD47" w:themeColor="accent6" w:themeTint="FF" w:themeShade="FF"/>
          <w:sz w:val="22"/>
          <w:szCs w:val="22"/>
          <w:u w:val="single"/>
        </w:rPr>
        <w:t>Type RECORD</w:t>
      </w:r>
    </w:p>
    <w:p w:rsidR="48E7F5B2" w:rsidP="48E7F5B2" w:rsidRDefault="48E7F5B2" w14:paraId="1F572A58" w14:textId="1446F210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4C129FC6" w:rsidP="48E7F5B2" w:rsidRDefault="4C129FC6" w14:paraId="633BF260" w14:textId="05B731E5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 xml:space="preserve">-&gt; &lt;=&gt; au </w:t>
      </w:r>
      <w:proofErr w:type="spellStart"/>
      <w:r w:rsidRPr="48E7F5B2" w:rsidR="4C129FC6">
        <w:rPr>
          <w:color w:val="auto"/>
          <w:sz w:val="22"/>
          <w:szCs w:val="22"/>
          <w:u w:val="none"/>
        </w:rPr>
        <w:t>struct</w:t>
      </w:r>
      <w:proofErr w:type="spellEnd"/>
      <w:r w:rsidRPr="48E7F5B2" w:rsidR="4C129FC6">
        <w:rPr>
          <w:color w:val="auto"/>
          <w:sz w:val="22"/>
          <w:szCs w:val="22"/>
          <w:u w:val="none"/>
        </w:rPr>
        <w:t xml:space="preserve"> en C</w:t>
      </w:r>
    </w:p>
    <w:p w:rsidR="4C129FC6" w:rsidP="48E7F5B2" w:rsidRDefault="4C129FC6" w14:paraId="65E61EDA" w14:textId="2F3AE0B6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 xml:space="preserve">-&gt;Type </w:t>
      </w:r>
      <w:proofErr w:type="spellStart"/>
      <w:r w:rsidRPr="48E7F5B2" w:rsidR="4C129FC6">
        <w:rPr>
          <w:color w:val="auto"/>
          <w:sz w:val="22"/>
          <w:szCs w:val="22"/>
          <w:u w:val="none"/>
        </w:rPr>
        <w:t>NomR</w:t>
      </w:r>
      <w:proofErr w:type="spellEnd"/>
      <w:r w:rsidRPr="48E7F5B2" w:rsidR="4C129FC6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4C129FC6">
        <w:rPr>
          <w:color w:val="auto"/>
          <w:sz w:val="22"/>
          <w:szCs w:val="22"/>
          <w:u w:val="none"/>
        </w:rPr>
        <w:t>is</w:t>
      </w:r>
      <w:proofErr w:type="spellEnd"/>
      <w:r w:rsidRPr="48E7F5B2" w:rsidR="4C129FC6">
        <w:rPr>
          <w:color w:val="auto"/>
          <w:sz w:val="22"/>
          <w:szCs w:val="22"/>
          <w:u w:val="none"/>
        </w:rPr>
        <w:t xml:space="preserve"> RECORD (</w:t>
      </w:r>
    </w:p>
    <w:p w:rsidR="4C129FC6" w:rsidP="48E7F5B2" w:rsidRDefault="4C129FC6" w14:paraId="0AC4DF5C" w14:textId="6B969A91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champ1      type1;</w:t>
      </w:r>
    </w:p>
    <w:p w:rsidR="4C129FC6" w:rsidP="48E7F5B2" w:rsidRDefault="4C129FC6" w14:paraId="7D0DF0D4" w14:textId="66F44C36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champ2       type</w:t>
      </w:r>
      <w:r w:rsidRPr="48E7F5B2" w:rsidR="4C129FC6">
        <w:rPr>
          <w:color w:val="auto"/>
          <w:sz w:val="22"/>
          <w:szCs w:val="22"/>
          <w:u w:val="none"/>
        </w:rPr>
        <w:t>2;</w:t>
      </w:r>
    </w:p>
    <w:p w:rsidR="4C129FC6" w:rsidP="48E7F5B2" w:rsidRDefault="4C129FC6" w14:paraId="1A9357E6" w14:textId="0578239B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…</w:t>
      </w:r>
    </w:p>
    <w:p w:rsidR="4C129FC6" w:rsidP="48E7F5B2" w:rsidRDefault="4C129FC6" w14:paraId="493366D0" w14:textId="5C1C06A3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);</w:t>
      </w:r>
    </w:p>
    <w:p w:rsidR="48E7F5B2" w:rsidP="48E7F5B2" w:rsidRDefault="48E7F5B2" w14:paraId="3D32B973" w14:textId="208D6A7C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48E7F5B2" w:rsidP="48E7F5B2" w:rsidRDefault="48E7F5B2" w14:paraId="330BFFE6" w14:textId="4E079530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4C129FC6" w:rsidP="48E7F5B2" w:rsidRDefault="4C129FC6" w14:paraId="2930384E" w14:textId="06ECB2C1">
      <w:pPr>
        <w:pStyle w:val="Normal"/>
        <w:ind w:left="0" w:firstLine="0"/>
        <w:rPr>
          <w:color w:val="70AD47" w:themeColor="accent6" w:themeTint="FF" w:themeShade="FF"/>
          <w:sz w:val="22"/>
          <w:szCs w:val="22"/>
          <w:u w:val="single"/>
        </w:rPr>
      </w:pPr>
      <w:r w:rsidRPr="48E7F5B2" w:rsidR="4C129FC6">
        <w:rPr>
          <w:color w:val="70AD47" w:themeColor="accent6" w:themeTint="FF" w:themeShade="FF"/>
          <w:sz w:val="22"/>
          <w:szCs w:val="22"/>
          <w:u w:val="single"/>
        </w:rPr>
        <w:t>Affectation</w:t>
      </w:r>
    </w:p>
    <w:p w:rsidR="48E7F5B2" w:rsidP="48E7F5B2" w:rsidRDefault="48E7F5B2" w14:paraId="4B177486" w14:textId="10520876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4C129FC6" w:rsidP="48E7F5B2" w:rsidRDefault="4C129FC6" w14:paraId="6B991F1A" w14:textId="0D34B5C1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-&gt; 2 principaux moyens d’affecter :</w:t>
      </w:r>
    </w:p>
    <w:p w:rsidR="4C129FC6" w:rsidP="48E7F5B2" w:rsidRDefault="4C129FC6" w14:paraId="3E18DF3C" w14:textId="534F6A2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:=</w:t>
      </w:r>
    </w:p>
    <w:p w:rsidR="4C129FC6" w:rsidP="48E7F5B2" w:rsidRDefault="4C129FC6" w14:paraId="5D5BDD7A" w14:textId="5531CD5B">
      <w:pPr>
        <w:pStyle w:val="ListParagraph"/>
        <w:numPr>
          <w:ilvl w:val="0"/>
          <w:numId w:val="3"/>
        </w:numPr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Par la directive INTO la requete Select</w:t>
      </w:r>
    </w:p>
    <w:p w:rsidR="4C129FC6" w:rsidP="48E7F5B2" w:rsidRDefault="4C129FC6" w14:paraId="483ED37A" w14:textId="56D37CD0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 xml:space="preserve">  Ex :</w:t>
      </w:r>
    </w:p>
    <w:p w:rsidR="4C129FC6" w:rsidP="48E7F5B2" w:rsidRDefault="4C129FC6" w14:paraId="1BA8B0C8" w14:textId="4A27A61F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>-</w:t>
      </w:r>
      <w:proofErr w:type="spellStart"/>
      <w:r w:rsidRPr="48E7F5B2" w:rsidR="4C129FC6">
        <w:rPr>
          <w:color w:val="auto"/>
          <w:sz w:val="22"/>
          <w:szCs w:val="22"/>
          <w:u w:val="none"/>
        </w:rPr>
        <w:t>dateN</w:t>
      </w:r>
      <w:proofErr w:type="spellEnd"/>
      <w:r w:rsidRPr="48E7F5B2" w:rsidR="4C129FC6">
        <w:rPr>
          <w:color w:val="auto"/>
          <w:sz w:val="22"/>
          <w:szCs w:val="22"/>
          <w:u w:val="none"/>
        </w:rPr>
        <w:t xml:space="preserve"> := `10/04/1964`;</w:t>
      </w:r>
    </w:p>
    <w:p w:rsidR="4C129FC6" w:rsidP="48E7F5B2" w:rsidRDefault="4C129FC6" w14:paraId="10A00A6E" w14:textId="51701221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4C129FC6">
        <w:rPr>
          <w:color w:val="auto"/>
          <w:sz w:val="22"/>
          <w:szCs w:val="22"/>
          <w:u w:val="none"/>
        </w:rPr>
        <w:t xml:space="preserve">-Select Name INTO nom </w:t>
      </w:r>
      <w:proofErr w:type="spellStart"/>
      <w:r w:rsidRPr="48E7F5B2" w:rsidR="4C129FC6">
        <w:rPr>
          <w:color w:val="auto"/>
          <w:sz w:val="22"/>
          <w:szCs w:val="22"/>
          <w:u w:val="none"/>
        </w:rPr>
        <w:t>from</w:t>
      </w:r>
      <w:proofErr w:type="spellEnd"/>
      <w:r w:rsidRPr="48E7F5B2" w:rsidR="4C129FC6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4C129FC6">
        <w:rPr>
          <w:color w:val="auto"/>
          <w:sz w:val="22"/>
          <w:szCs w:val="22"/>
          <w:u w:val="none"/>
        </w:rPr>
        <w:t>Emp</w:t>
      </w:r>
      <w:proofErr w:type="spellEnd"/>
      <w:r w:rsidRPr="48E7F5B2" w:rsidR="4C129FC6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4C129FC6">
        <w:rPr>
          <w:color w:val="auto"/>
          <w:sz w:val="22"/>
          <w:szCs w:val="22"/>
          <w:u w:val="none"/>
        </w:rPr>
        <w:t>Where</w:t>
      </w:r>
      <w:proofErr w:type="spellEnd"/>
      <w:r w:rsidRPr="48E7F5B2" w:rsidR="4C129FC6">
        <w:rPr>
          <w:color w:val="auto"/>
          <w:sz w:val="22"/>
          <w:szCs w:val="22"/>
          <w:u w:val="none"/>
        </w:rPr>
        <w:t xml:space="preserve"> Matricule = </w:t>
      </w:r>
      <w:proofErr w:type="gramStart"/>
      <w:r w:rsidRPr="48E7F5B2" w:rsidR="4C129FC6">
        <w:rPr>
          <w:color w:val="auto"/>
          <w:sz w:val="22"/>
          <w:szCs w:val="22"/>
          <w:u w:val="none"/>
        </w:rPr>
        <w:t>499;</w:t>
      </w:r>
      <w:proofErr w:type="gramEnd"/>
    </w:p>
    <w:p w:rsidR="48E7F5B2" w:rsidP="48E7F5B2" w:rsidRDefault="48E7F5B2" w14:paraId="118DAE71" w14:textId="084D1190">
      <w:pPr>
        <w:pStyle w:val="Normal"/>
        <w:ind w:left="0" w:firstLine="708"/>
        <w:rPr>
          <w:color w:val="auto"/>
          <w:sz w:val="22"/>
          <w:szCs w:val="22"/>
          <w:u w:val="none"/>
        </w:rPr>
      </w:pPr>
    </w:p>
    <w:p w:rsidR="5B2E56D6" w:rsidP="48E7F5B2" w:rsidRDefault="5B2E56D6" w14:paraId="7932B414" w14:textId="3F96ADCC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5B2E56D6">
        <w:rPr>
          <w:color w:val="auto"/>
          <w:sz w:val="22"/>
          <w:szCs w:val="22"/>
          <w:u w:val="none"/>
        </w:rPr>
        <w:t>Exemple :</w:t>
      </w:r>
    </w:p>
    <w:p w:rsidR="48E7F5B2" w:rsidP="48E7F5B2" w:rsidRDefault="48E7F5B2" w14:paraId="05A15E36" w14:textId="505EDB91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5B2E56D6" w:rsidP="48E7F5B2" w:rsidRDefault="5B2E56D6" w14:paraId="57F34F2A" w14:textId="7176F776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5B2E56D6">
        <w:rPr>
          <w:color w:val="auto"/>
          <w:sz w:val="22"/>
          <w:szCs w:val="22"/>
          <w:u w:val="none"/>
        </w:rPr>
        <w:t xml:space="preserve">employe     </w:t>
      </w:r>
      <w:proofErr w:type="spellStart"/>
      <w:r w:rsidRPr="48E7F5B2" w:rsidR="5B2E56D6">
        <w:rPr>
          <w:color w:val="auto"/>
          <w:sz w:val="22"/>
          <w:szCs w:val="22"/>
          <w:u w:val="none"/>
        </w:rPr>
        <w:t>emp%ROWTYPE</w:t>
      </w:r>
      <w:proofErr w:type="spellEnd"/>
      <w:r w:rsidRPr="48E7F5B2" w:rsidR="5B2E56D6">
        <w:rPr>
          <w:color w:val="auto"/>
          <w:sz w:val="22"/>
          <w:szCs w:val="22"/>
          <w:u w:val="none"/>
        </w:rPr>
        <w:t>;</w:t>
      </w:r>
    </w:p>
    <w:p w:rsidR="5B2E56D6" w:rsidP="48E7F5B2" w:rsidRDefault="5B2E56D6" w14:paraId="14D883D1" w14:textId="6F65A746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5B2E56D6">
        <w:rPr>
          <w:color w:val="auto"/>
          <w:sz w:val="22"/>
          <w:szCs w:val="22"/>
          <w:u w:val="none"/>
        </w:rPr>
        <w:t>nom             emp.Name%TYPE;</w:t>
      </w:r>
    </w:p>
    <w:p w:rsidR="5B2E56D6" w:rsidP="48E7F5B2" w:rsidRDefault="5B2E56D6" w14:paraId="69C93D24" w14:textId="7C8D087A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5B2E56D6">
        <w:rPr>
          <w:color w:val="auto"/>
          <w:sz w:val="22"/>
          <w:szCs w:val="22"/>
          <w:u w:val="none"/>
        </w:rPr>
        <w:t xml:space="preserve">Select           *INTO </w:t>
      </w:r>
      <w:proofErr w:type="spellStart"/>
      <w:r w:rsidRPr="48E7F5B2" w:rsidR="5B2E56D6">
        <w:rPr>
          <w:color w:val="auto"/>
          <w:sz w:val="22"/>
          <w:szCs w:val="22"/>
          <w:u w:val="none"/>
        </w:rPr>
        <w:t>employe</w:t>
      </w:r>
      <w:proofErr w:type="spellEnd"/>
      <w:r w:rsidRPr="48E7F5B2" w:rsidR="5B2E56D6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5B2E56D6">
        <w:rPr>
          <w:color w:val="auto"/>
          <w:sz w:val="22"/>
          <w:szCs w:val="22"/>
          <w:u w:val="none"/>
        </w:rPr>
        <w:t>from</w:t>
      </w:r>
      <w:proofErr w:type="spellEnd"/>
      <w:r w:rsidRPr="48E7F5B2" w:rsidR="5B2E56D6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5B2E56D6">
        <w:rPr>
          <w:color w:val="auto"/>
          <w:sz w:val="22"/>
          <w:szCs w:val="22"/>
          <w:u w:val="none"/>
        </w:rPr>
        <w:t>emp</w:t>
      </w:r>
      <w:proofErr w:type="spellEnd"/>
      <w:r w:rsidRPr="48E7F5B2" w:rsidR="5B2E56D6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5B2E56D6">
        <w:rPr>
          <w:color w:val="auto"/>
          <w:sz w:val="22"/>
          <w:szCs w:val="22"/>
          <w:u w:val="none"/>
        </w:rPr>
        <w:t>where</w:t>
      </w:r>
      <w:proofErr w:type="spellEnd"/>
      <w:r w:rsidRPr="48E7F5B2" w:rsidR="5B2E56D6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5B2E56D6">
        <w:rPr>
          <w:color w:val="auto"/>
          <w:sz w:val="22"/>
          <w:szCs w:val="22"/>
          <w:u w:val="none"/>
        </w:rPr>
        <w:t>matr</w:t>
      </w:r>
      <w:proofErr w:type="spellEnd"/>
      <w:r w:rsidRPr="48E7F5B2" w:rsidR="5B2E56D6">
        <w:rPr>
          <w:color w:val="auto"/>
          <w:sz w:val="22"/>
          <w:szCs w:val="22"/>
          <w:u w:val="none"/>
        </w:rPr>
        <w:t xml:space="preserve"> = 500;</w:t>
      </w:r>
    </w:p>
    <w:p w:rsidR="5B2E56D6" w:rsidP="48E7F5B2" w:rsidRDefault="5B2E56D6" w14:paraId="2B1F9A79" w14:textId="09AE9DE9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5B2E56D6">
        <w:rPr>
          <w:color w:val="auto"/>
          <w:sz w:val="22"/>
          <w:szCs w:val="22"/>
          <w:u w:val="none"/>
        </w:rPr>
        <w:t xml:space="preserve">nom :=         </w:t>
      </w:r>
      <w:proofErr w:type="spellStart"/>
      <w:r w:rsidRPr="48E7F5B2" w:rsidR="5B2E56D6">
        <w:rPr>
          <w:color w:val="auto"/>
          <w:sz w:val="22"/>
          <w:szCs w:val="22"/>
          <w:u w:val="none"/>
        </w:rPr>
        <w:t>employe.Name</w:t>
      </w:r>
      <w:proofErr w:type="spellEnd"/>
      <w:r w:rsidRPr="48E7F5B2" w:rsidR="5B2E56D6">
        <w:rPr>
          <w:color w:val="auto"/>
          <w:sz w:val="22"/>
          <w:szCs w:val="22"/>
          <w:u w:val="none"/>
        </w:rPr>
        <w:t>;</w:t>
      </w:r>
    </w:p>
    <w:p w:rsidR="5B2E56D6" w:rsidP="48E7F5B2" w:rsidRDefault="5B2E56D6" w14:paraId="5FF33619" w14:textId="56EFAC3B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5B2E56D6">
        <w:rPr>
          <w:color w:val="auto"/>
          <w:sz w:val="22"/>
          <w:szCs w:val="22"/>
          <w:u w:val="none"/>
        </w:rPr>
        <w:t>employe.dept:=20;</w:t>
      </w:r>
    </w:p>
    <w:p w:rsidR="5B2E56D6" w:rsidP="48E7F5B2" w:rsidRDefault="5B2E56D6" w14:paraId="438203A6" w14:textId="3106DF18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5B2E56D6">
        <w:rPr>
          <w:color w:val="auto"/>
          <w:sz w:val="22"/>
          <w:szCs w:val="22"/>
          <w:u w:val="none"/>
        </w:rPr>
        <w:t>…</w:t>
      </w:r>
    </w:p>
    <w:p w:rsidR="5B2E56D6" w:rsidP="48E7F5B2" w:rsidRDefault="5B2E56D6" w14:paraId="267CDD8F" w14:textId="74DC078B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5B2E56D6">
        <w:rPr>
          <w:color w:val="auto"/>
          <w:sz w:val="22"/>
          <w:szCs w:val="22"/>
          <w:u w:val="none"/>
        </w:rPr>
        <w:t xml:space="preserve">INSERT </w:t>
      </w:r>
      <w:proofErr w:type="spellStart"/>
      <w:r w:rsidRPr="48E7F5B2" w:rsidR="5B2E56D6">
        <w:rPr>
          <w:color w:val="auto"/>
          <w:sz w:val="22"/>
          <w:szCs w:val="22"/>
          <w:u w:val="none"/>
        </w:rPr>
        <w:t>into</w:t>
      </w:r>
      <w:proofErr w:type="spellEnd"/>
      <w:r w:rsidRPr="48E7F5B2" w:rsidR="5B2E56D6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5B2E56D6">
        <w:rPr>
          <w:color w:val="auto"/>
          <w:sz w:val="22"/>
          <w:szCs w:val="22"/>
          <w:u w:val="none"/>
        </w:rPr>
        <w:t>emp</w:t>
      </w:r>
      <w:proofErr w:type="spellEnd"/>
      <w:r w:rsidRPr="48E7F5B2" w:rsidR="5B2E56D6">
        <w:rPr>
          <w:color w:val="auto"/>
          <w:sz w:val="22"/>
          <w:szCs w:val="22"/>
          <w:u w:val="none"/>
        </w:rPr>
        <w:t xml:space="preserve"> values </w:t>
      </w:r>
      <w:proofErr w:type="spellStart"/>
      <w:r w:rsidRPr="48E7F5B2" w:rsidR="5B2E56D6">
        <w:rPr>
          <w:color w:val="auto"/>
          <w:sz w:val="22"/>
          <w:szCs w:val="22"/>
          <w:u w:val="none"/>
        </w:rPr>
        <w:t>employe</w:t>
      </w:r>
      <w:proofErr w:type="spellEnd"/>
      <w:r w:rsidRPr="48E7F5B2" w:rsidR="5B2E56D6">
        <w:rPr>
          <w:color w:val="auto"/>
          <w:sz w:val="22"/>
          <w:szCs w:val="22"/>
          <w:u w:val="none"/>
        </w:rPr>
        <w:t>;</w:t>
      </w:r>
    </w:p>
    <w:p w:rsidR="48E7F5B2" w:rsidP="48E7F5B2" w:rsidRDefault="48E7F5B2" w14:paraId="0D64D97C" w14:textId="031F4CAC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6B1FB15F" w:rsidP="48E7F5B2" w:rsidRDefault="6B1FB15F" w14:paraId="6082BF5A" w14:textId="3D9D56B3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 xml:space="preserve">Si une variables porte le même nome qu’une colonne d’un table c’est la </w:t>
      </w:r>
      <w:proofErr w:type="spellStart"/>
      <w:r w:rsidRPr="48E7F5B2" w:rsidR="6B1FB15F">
        <w:rPr>
          <w:color w:val="auto"/>
          <w:sz w:val="22"/>
          <w:szCs w:val="22"/>
          <w:u w:val="none"/>
        </w:rPr>
        <w:t>colone</w:t>
      </w:r>
      <w:proofErr w:type="spellEnd"/>
      <w:r w:rsidRPr="48E7F5B2" w:rsidR="6B1FB15F">
        <w:rPr>
          <w:color w:val="auto"/>
          <w:sz w:val="22"/>
          <w:szCs w:val="22"/>
          <w:u w:val="none"/>
        </w:rPr>
        <w:t xml:space="preserve"> qui prédomine</w:t>
      </w:r>
    </w:p>
    <w:p w:rsidR="48E7F5B2" w:rsidP="48E7F5B2" w:rsidRDefault="48E7F5B2" w14:paraId="055DF13D" w14:textId="063E0274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6B1FB15F" w:rsidP="48E7F5B2" w:rsidRDefault="6B1FB15F" w14:paraId="56ED32DB" w14:textId="04B8C848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DECLARE</w:t>
      </w:r>
    </w:p>
    <w:p w:rsidR="6B1FB15F" w:rsidP="48E7F5B2" w:rsidRDefault="6B1FB15F" w14:paraId="668EAD43" w14:textId="12D3A1C8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Nome   emp.Nome%TYPE=’Dupond’;</w:t>
      </w:r>
    </w:p>
    <w:p w:rsidR="6B1FB15F" w:rsidP="48E7F5B2" w:rsidRDefault="6B1FB15F" w14:paraId="174A5357" w14:textId="3B571D7B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BEGIN</w:t>
      </w:r>
    </w:p>
    <w:p w:rsidR="6B1FB15F" w:rsidP="48E7F5B2" w:rsidRDefault="6B1FB15F" w14:paraId="7D85CE2E" w14:textId="7270AB63">
      <w:pPr>
        <w:pStyle w:val="Normal"/>
        <w:ind w:left="0" w:firstLine="708"/>
        <w:rPr>
          <w:color w:val="auto"/>
          <w:sz w:val="22"/>
          <w:szCs w:val="22"/>
          <w:u w:val="none"/>
        </w:rPr>
      </w:pPr>
      <w:proofErr w:type="spellStart"/>
      <w:r w:rsidRPr="48E7F5B2" w:rsidR="6B1FB15F">
        <w:rPr>
          <w:color w:val="auto"/>
          <w:sz w:val="22"/>
          <w:szCs w:val="22"/>
          <w:u w:val="none"/>
        </w:rPr>
        <w:t>Delete</w:t>
      </w:r>
      <w:proofErr w:type="spellEnd"/>
      <w:r w:rsidRPr="48E7F5B2" w:rsidR="6B1FB15F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6B1FB15F">
        <w:rPr>
          <w:color w:val="auto"/>
          <w:sz w:val="22"/>
          <w:szCs w:val="22"/>
          <w:u w:val="none"/>
        </w:rPr>
        <w:t>from</w:t>
      </w:r>
      <w:proofErr w:type="spellEnd"/>
      <w:r w:rsidRPr="48E7F5B2" w:rsidR="6B1FB15F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6B1FB15F">
        <w:rPr>
          <w:color w:val="auto"/>
          <w:sz w:val="22"/>
          <w:szCs w:val="22"/>
          <w:u w:val="none"/>
        </w:rPr>
        <w:t>emp</w:t>
      </w:r>
      <w:proofErr w:type="spellEnd"/>
      <w:r w:rsidRPr="48E7F5B2" w:rsidR="6B1FB15F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6B1FB15F">
        <w:rPr>
          <w:color w:val="auto"/>
          <w:sz w:val="22"/>
          <w:szCs w:val="22"/>
          <w:u w:val="none"/>
        </w:rPr>
        <w:t>where</w:t>
      </w:r>
      <w:proofErr w:type="spellEnd"/>
      <w:r w:rsidRPr="48E7F5B2" w:rsidR="6B1FB15F">
        <w:rPr>
          <w:color w:val="auto"/>
          <w:sz w:val="22"/>
          <w:szCs w:val="22"/>
          <w:u w:val="none"/>
        </w:rPr>
        <w:t xml:space="preserve"> Nome = Nome;</w:t>
      </w:r>
    </w:p>
    <w:p w:rsidR="48E7F5B2" w:rsidP="48E7F5B2" w:rsidRDefault="48E7F5B2" w14:paraId="181BC541" w14:textId="441C9138">
      <w:pPr>
        <w:pStyle w:val="Normal"/>
        <w:ind w:left="0" w:firstLine="708"/>
        <w:rPr>
          <w:color w:val="auto"/>
          <w:sz w:val="22"/>
          <w:szCs w:val="22"/>
          <w:u w:val="none"/>
        </w:rPr>
      </w:pPr>
    </w:p>
    <w:p w:rsidR="6B1FB15F" w:rsidP="48E7F5B2" w:rsidRDefault="6B1FB15F" w14:paraId="46064B09" w14:textId="1F68972C">
      <w:pPr>
        <w:pStyle w:val="Normal"/>
        <w:ind w:left="0" w:firstLine="0"/>
        <w:rPr>
          <w:color w:val="C00000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-</w:t>
      </w:r>
      <w:proofErr w:type="gramStart"/>
      <w:r w:rsidRPr="48E7F5B2" w:rsidR="6B1FB15F">
        <w:rPr>
          <w:color w:val="auto"/>
          <w:sz w:val="22"/>
          <w:szCs w:val="22"/>
          <w:u w:val="none"/>
        </w:rPr>
        <w:t>&gt;</w:t>
      </w:r>
      <w:r w:rsidRPr="48E7F5B2" w:rsidR="6B1FB15F">
        <w:rPr>
          <w:color w:val="C00000"/>
          <w:sz w:val="22"/>
          <w:szCs w:val="22"/>
          <w:u w:val="none"/>
        </w:rPr>
        <w:t>!Ne</w:t>
      </w:r>
      <w:proofErr w:type="gramEnd"/>
      <w:r w:rsidRPr="48E7F5B2" w:rsidR="6B1FB15F">
        <w:rPr>
          <w:color w:val="C00000"/>
          <w:sz w:val="22"/>
          <w:szCs w:val="22"/>
          <w:u w:val="none"/>
        </w:rPr>
        <w:t xml:space="preserve"> pas donner aux variables le </w:t>
      </w:r>
      <w:proofErr w:type="spellStart"/>
      <w:r w:rsidRPr="48E7F5B2" w:rsidR="6B1FB15F">
        <w:rPr>
          <w:color w:val="C00000"/>
          <w:sz w:val="22"/>
          <w:szCs w:val="22"/>
          <w:u w:val="none"/>
        </w:rPr>
        <w:t>meme</w:t>
      </w:r>
      <w:proofErr w:type="spellEnd"/>
      <w:r w:rsidRPr="48E7F5B2" w:rsidR="6B1FB15F">
        <w:rPr>
          <w:color w:val="C00000"/>
          <w:sz w:val="22"/>
          <w:szCs w:val="22"/>
          <w:u w:val="none"/>
        </w:rPr>
        <w:t xml:space="preserve"> nom qu’un attribut d’une table!</w:t>
      </w:r>
    </w:p>
    <w:p w:rsidR="48E7F5B2" w:rsidP="48E7F5B2" w:rsidRDefault="48E7F5B2" w14:paraId="0820F1F9" w14:textId="5E60AC82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6B1FB15F" w:rsidP="48E7F5B2" w:rsidRDefault="6B1FB15F" w14:paraId="3D84AB42" w14:textId="05683616">
      <w:pPr>
        <w:pStyle w:val="Normal"/>
        <w:ind w:left="0" w:firstLine="0"/>
        <w:rPr>
          <w:color w:val="70AD47" w:themeColor="accent6" w:themeTint="FF" w:themeShade="FF"/>
          <w:sz w:val="22"/>
          <w:szCs w:val="22"/>
          <w:u w:val="single"/>
        </w:rPr>
      </w:pPr>
      <w:r w:rsidRPr="48E7F5B2" w:rsidR="6B1FB15F">
        <w:rPr>
          <w:color w:val="70AD47" w:themeColor="accent6" w:themeTint="FF" w:themeShade="FF"/>
          <w:sz w:val="22"/>
          <w:szCs w:val="22"/>
          <w:u w:val="single"/>
        </w:rPr>
        <w:t>Structure de contrôle</w:t>
      </w:r>
    </w:p>
    <w:p w:rsidR="48E7F5B2" w:rsidP="48E7F5B2" w:rsidRDefault="48E7F5B2" w14:paraId="209825B6" w14:textId="20F77FEB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6B1FB15F" w:rsidP="48E7F5B2" w:rsidRDefault="6B1FB15F" w14:paraId="7A2147A4" w14:textId="55ACE216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-&gt; conditionnelles:</w:t>
      </w:r>
    </w:p>
    <w:p w:rsidR="6B1FB15F" w:rsidP="48E7F5B2" w:rsidRDefault="6B1FB15F" w14:paraId="3774015A" w14:textId="617F893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IF contions THEN</w:t>
      </w:r>
    </w:p>
    <w:p w:rsidR="6B1FB15F" w:rsidP="48E7F5B2" w:rsidRDefault="6B1FB15F" w14:paraId="2E823073" w14:textId="1A9FB936">
      <w:pPr>
        <w:pStyle w:val="Normal"/>
        <w:ind w:left="720" w:firstLine="708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Instructions;</w:t>
      </w:r>
    </w:p>
    <w:p w:rsidR="6B1FB15F" w:rsidP="48E7F5B2" w:rsidRDefault="6B1FB15F" w14:paraId="31C3A5A9" w14:textId="699382A6">
      <w:pPr>
        <w:pStyle w:val="Normal"/>
        <w:ind w:left="720" w:firstLine="0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END</w:t>
      </w:r>
    </w:p>
    <w:p w:rsidR="6B1FB15F" w:rsidP="48E7F5B2" w:rsidRDefault="6B1FB15F" w14:paraId="007143FB" w14:textId="560A902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IF conditions THEN</w:t>
      </w:r>
    </w:p>
    <w:p w:rsidR="6B1FB15F" w:rsidP="48E7F5B2" w:rsidRDefault="6B1FB15F" w14:paraId="6A964CF4" w14:textId="1D128C0B">
      <w:pPr>
        <w:pStyle w:val="Normal"/>
        <w:ind w:left="720" w:firstLine="708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Instructions;</w:t>
      </w:r>
    </w:p>
    <w:p w:rsidR="6B1FB15F" w:rsidP="48E7F5B2" w:rsidRDefault="6B1FB15F" w14:paraId="791B5CDC" w14:textId="3DDC6858">
      <w:pPr>
        <w:pStyle w:val="Normal"/>
        <w:ind w:left="720" w:firstLine="0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ELSE</w:t>
      </w:r>
    </w:p>
    <w:p w:rsidR="6B1FB15F" w:rsidP="48E7F5B2" w:rsidRDefault="6B1FB15F" w14:paraId="7C0152FE" w14:textId="0560FED9">
      <w:pPr>
        <w:pStyle w:val="Normal"/>
        <w:ind w:left="720" w:firstLine="708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Instruction2;</w:t>
      </w:r>
    </w:p>
    <w:p w:rsidR="6B1FB15F" w:rsidP="48E7F5B2" w:rsidRDefault="6B1FB15F" w14:paraId="0AE41064" w14:textId="0C1EA439">
      <w:pPr>
        <w:pStyle w:val="Normal"/>
        <w:ind w:left="720" w:firstLine="0"/>
        <w:rPr>
          <w:color w:val="auto"/>
          <w:sz w:val="22"/>
          <w:szCs w:val="22"/>
          <w:u w:val="none"/>
        </w:rPr>
      </w:pPr>
      <w:proofErr w:type="gramStart"/>
      <w:r w:rsidRPr="48E7F5B2" w:rsidR="6B1FB15F">
        <w:rPr>
          <w:color w:val="auto"/>
          <w:sz w:val="22"/>
          <w:szCs w:val="22"/>
          <w:u w:val="none"/>
        </w:rPr>
        <w:t>END;</w:t>
      </w:r>
      <w:proofErr w:type="gramEnd"/>
    </w:p>
    <w:p w:rsidR="6B1FB15F" w:rsidP="48E7F5B2" w:rsidRDefault="6B1FB15F" w14:paraId="7940C679" w14:textId="7859C50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CASE Expression</w:t>
      </w:r>
    </w:p>
    <w:p w:rsidR="6B1FB15F" w:rsidP="48E7F5B2" w:rsidRDefault="6B1FB15F" w14:paraId="0E010F77" w14:textId="639737AA">
      <w:pPr>
        <w:pStyle w:val="Normal"/>
        <w:ind w:left="1080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WHEN expr1 THEN inst1;</w:t>
      </w:r>
    </w:p>
    <w:p w:rsidR="6B1FB15F" w:rsidP="48E7F5B2" w:rsidRDefault="6B1FB15F" w14:paraId="4BF54355" w14:textId="3B7C3996">
      <w:pPr>
        <w:pStyle w:val="Normal"/>
        <w:ind w:left="1080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WHEN expr2 THEN inst2;</w:t>
      </w:r>
    </w:p>
    <w:p w:rsidR="6B1FB15F" w:rsidP="48E7F5B2" w:rsidRDefault="6B1FB15F" w14:paraId="178B151F" w14:textId="44FC5796">
      <w:pPr>
        <w:pStyle w:val="Normal"/>
        <w:ind w:left="1080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…</w:t>
      </w:r>
    </w:p>
    <w:p w:rsidR="6B1FB15F" w:rsidP="48E7F5B2" w:rsidRDefault="6B1FB15F" w14:paraId="198D59CC" w14:textId="3C5E0A05">
      <w:pPr>
        <w:pStyle w:val="Normal"/>
        <w:ind w:left="708" w:firstLine="372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 xml:space="preserve">ELSE    </w:t>
      </w:r>
      <w:proofErr w:type="spellStart"/>
      <w:r w:rsidRPr="48E7F5B2" w:rsidR="6B1FB15F">
        <w:rPr>
          <w:color w:val="auto"/>
          <w:sz w:val="22"/>
          <w:szCs w:val="22"/>
          <w:u w:val="none"/>
        </w:rPr>
        <w:t>instructionN</w:t>
      </w:r>
      <w:proofErr w:type="spellEnd"/>
    </w:p>
    <w:p w:rsidR="6B1FB15F" w:rsidP="48E7F5B2" w:rsidRDefault="6B1FB15F" w14:paraId="724DB777" w14:textId="7F3ECFB3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ENDCASE;</w:t>
      </w:r>
    </w:p>
    <w:p w:rsidR="6B1FB15F" w:rsidP="48E7F5B2" w:rsidRDefault="6B1FB15F" w14:paraId="467062E7" w14:textId="003DDAA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LOOP</w:t>
      </w:r>
    </w:p>
    <w:p w:rsidR="6B1FB15F" w:rsidP="48E7F5B2" w:rsidRDefault="6B1FB15F" w14:paraId="1D1EAA5E" w14:textId="2B2C7DC0">
      <w:pPr>
        <w:pStyle w:val="Normal"/>
        <w:ind w:left="1080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Instructions;</w:t>
      </w:r>
    </w:p>
    <w:p w:rsidR="6B1FB15F" w:rsidP="48E7F5B2" w:rsidRDefault="6B1FB15F" w14:paraId="1C3C6454" w14:textId="7580EED4">
      <w:pPr>
        <w:pStyle w:val="Normal"/>
        <w:ind w:left="1080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EXIT WHEN conditions;</w:t>
      </w:r>
    </w:p>
    <w:p w:rsidR="6B1FB15F" w:rsidP="48E7F5B2" w:rsidRDefault="6B1FB15F" w14:paraId="335D110E" w14:textId="2371288B">
      <w:pPr>
        <w:pStyle w:val="Normal"/>
        <w:ind w:left="1080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Instructions;</w:t>
      </w:r>
    </w:p>
    <w:p w:rsidR="6B1FB15F" w:rsidP="48E7F5B2" w:rsidRDefault="6B1FB15F" w14:paraId="5A1EC121" w14:textId="6F83FD97">
      <w:pPr>
        <w:pStyle w:val="Normal"/>
        <w:ind w:left="708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ENDLOOP;</w:t>
      </w:r>
    </w:p>
    <w:p w:rsidR="6B1FB15F" w:rsidP="48E7F5B2" w:rsidRDefault="6B1FB15F" w14:paraId="7D3805E2" w14:textId="3ED38FE0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 xml:space="preserve">WHILE </w:t>
      </w:r>
      <w:proofErr w:type="spellStart"/>
      <w:r w:rsidRPr="48E7F5B2" w:rsidR="6B1FB15F">
        <w:rPr>
          <w:color w:val="auto"/>
          <w:sz w:val="22"/>
          <w:szCs w:val="22"/>
          <w:u w:val="none"/>
        </w:rPr>
        <w:t>condtions</w:t>
      </w:r>
      <w:proofErr w:type="spellEnd"/>
      <w:r w:rsidRPr="48E7F5B2" w:rsidR="6B1FB15F">
        <w:rPr>
          <w:color w:val="auto"/>
          <w:sz w:val="22"/>
          <w:szCs w:val="22"/>
          <w:u w:val="none"/>
        </w:rPr>
        <w:t xml:space="preserve"> LOOP</w:t>
      </w:r>
    </w:p>
    <w:p w:rsidR="6B1FB15F" w:rsidP="48E7F5B2" w:rsidRDefault="6B1FB15F" w14:paraId="6BBC47C0" w14:textId="5EABFEED">
      <w:pPr>
        <w:pStyle w:val="Normal"/>
        <w:ind w:left="1080"/>
        <w:rPr>
          <w:color w:val="auto"/>
          <w:sz w:val="22"/>
          <w:szCs w:val="22"/>
          <w:u w:val="none"/>
        </w:rPr>
      </w:pPr>
      <w:r w:rsidRPr="48E7F5B2" w:rsidR="6B1FB15F">
        <w:rPr>
          <w:color w:val="auto"/>
          <w:sz w:val="22"/>
          <w:szCs w:val="22"/>
          <w:u w:val="none"/>
        </w:rPr>
        <w:t>Instructions;</w:t>
      </w:r>
    </w:p>
    <w:p w:rsidR="6B1FB15F" w:rsidP="48E7F5B2" w:rsidRDefault="6B1FB15F" w14:paraId="44A48AC9" w14:textId="4DEB45FE">
      <w:pPr>
        <w:pStyle w:val="Normal"/>
        <w:ind w:left="708"/>
        <w:rPr>
          <w:color w:val="auto"/>
          <w:sz w:val="22"/>
          <w:szCs w:val="22"/>
          <w:u w:val="none"/>
        </w:rPr>
      </w:pPr>
      <w:proofErr w:type="gramStart"/>
      <w:r w:rsidRPr="48E7F5B2" w:rsidR="6B1FB15F">
        <w:rPr>
          <w:color w:val="auto"/>
          <w:sz w:val="22"/>
          <w:szCs w:val="22"/>
          <w:u w:val="none"/>
        </w:rPr>
        <w:t>ENDLOOP;</w:t>
      </w:r>
      <w:proofErr w:type="gramEnd"/>
    </w:p>
    <w:p w:rsidR="6BF3D323" w:rsidP="48E7F5B2" w:rsidRDefault="6BF3D323" w14:paraId="5EA1637C" w14:textId="6496AB9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48E7F5B2" w:rsidR="6BF3D323">
        <w:rPr>
          <w:color w:val="auto"/>
          <w:sz w:val="22"/>
          <w:szCs w:val="22"/>
          <w:u w:val="none"/>
        </w:rPr>
        <w:t xml:space="preserve">FOR compteur IN[REVERSE] </w:t>
      </w:r>
      <w:proofErr w:type="gramStart"/>
      <w:r w:rsidRPr="48E7F5B2" w:rsidR="6BF3D323">
        <w:rPr>
          <w:color w:val="auto"/>
          <w:sz w:val="22"/>
          <w:szCs w:val="22"/>
          <w:u w:val="none"/>
        </w:rPr>
        <w:t>inf...</w:t>
      </w:r>
      <w:proofErr w:type="gramEnd"/>
      <w:r w:rsidRPr="48E7F5B2" w:rsidR="6BF3D323">
        <w:rPr>
          <w:color w:val="auto"/>
          <w:sz w:val="22"/>
          <w:szCs w:val="22"/>
          <w:u w:val="none"/>
        </w:rPr>
        <w:t>sup LOOP</w:t>
      </w:r>
    </w:p>
    <w:p w:rsidR="6BF3D323" w:rsidP="48E7F5B2" w:rsidRDefault="6BF3D323" w14:paraId="62DB22CC" w14:textId="37888A84">
      <w:pPr>
        <w:pStyle w:val="Normal"/>
        <w:ind w:left="1080"/>
        <w:rPr>
          <w:color w:val="auto"/>
          <w:sz w:val="22"/>
          <w:szCs w:val="22"/>
          <w:u w:val="none"/>
        </w:rPr>
      </w:pPr>
      <w:r w:rsidRPr="48E7F5B2" w:rsidR="6BF3D323">
        <w:rPr>
          <w:color w:val="auto"/>
          <w:sz w:val="22"/>
          <w:szCs w:val="22"/>
          <w:u w:val="none"/>
        </w:rPr>
        <w:t>Instructions;</w:t>
      </w:r>
    </w:p>
    <w:p w:rsidR="6BF3D323" w:rsidP="48E7F5B2" w:rsidRDefault="6BF3D323" w14:paraId="7073214B" w14:textId="6A03B449">
      <w:pPr>
        <w:pStyle w:val="Normal"/>
        <w:ind w:left="708"/>
        <w:rPr>
          <w:color w:val="auto"/>
          <w:sz w:val="22"/>
          <w:szCs w:val="22"/>
          <w:u w:val="none"/>
        </w:rPr>
      </w:pPr>
      <w:r w:rsidRPr="48E7F5B2" w:rsidR="6BF3D323">
        <w:rPr>
          <w:color w:val="auto"/>
          <w:sz w:val="22"/>
          <w:szCs w:val="22"/>
          <w:u w:val="none"/>
        </w:rPr>
        <w:t>ENDLOOP</w:t>
      </w:r>
    </w:p>
    <w:p w:rsidR="48E7F5B2" w:rsidP="48E7F5B2" w:rsidRDefault="48E7F5B2" w14:paraId="690EB42E" w14:textId="22B09CC5">
      <w:pPr>
        <w:pStyle w:val="Normal"/>
        <w:ind w:left="708"/>
        <w:rPr>
          <w:color w:val="auto"/>
          <w:sz w:val="22"/>
          <w:szCs w:val="22"/>
          <w:u w:val="none"/>
        </w:rPr>
      </w:pPr>
    </w:p>
    <w:p w:rsidR="48E7F5B2" w:rsidP="48E7F5B2" w:rsidRDefault="48E7F5B2" w14:paraId="3645D869" w14:textId="1935E164">
      <w:pPr>
        <w:pStyle w:val="Normal"/>
        <w:ind w:left="708"/>
        <w:rPr>
          <w:color w:val="auto"/>
          <w:sz w:val="22"/>
          <w:szCs w:val="22"/>
          <w:u w:val="none"/>
        </w:rPr>
      </w:pPr>
    </w:p>
    <w:p w:rsidR="7CD0DFF4" w:rsidP="48E7F5B2" w:rsidRDefault="7CD0DFF4" w14:paraId="4A8BCC14" w14:textId="1D56D00B">
      <w:pPr>
        <w:pStyle w:val="Normal"/>
        <w:ind w:left="0"/>
        <w:rPr>
          <w:color w:val="auto"/>
          <w:sz w:val="22"/>
          <w:szCs w:val="22"/>
          <w:u w:val="none"/>
        </w:rPr>
      </w:pPr>
      <w:r w:rsidRPr="48E7F5B2" w:rsidR="7CD0DFF4">
        <w:rPr>
          <w:color w:val="auto"/>
          <w:sz w:val="22"/>
          <w:szCs w:val="22"/>
          <w:u w:val="none"/>
        </w:rPr>
        <w:t xml:space="preserve">Ex : </w:t>
      </w:r>
    </w:p>
    <w:p w:rsidR="7CD0DFF4" w:rsidP="48E7F5B2" w:rsidRDefault="7CD0DFF4" w14:paraId="6F7A236F" w14:textId="1A6C2F7D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7CD0DFF4">
        <w:rPr>
          <w:color w:val="auto"/>
          <w:sz w:val="22"/>
          <w:szCs w:val="22"/>
          <w:u w:val="none"/>
        </w:rPr>
        <w:t>For i IN 1...100 LOOP</w:t>
      </w:r>
    </w:p>
    <w:p w:rsidR="7CD0DFF4" w:rsidP="48E7F5B2" w:rsidRDefault="7CD0DFF4" w14:paraId="06054A19" w14:textId="2335A886">
      <w:pPr>
        <w:pStyle w:val="Normal"/>
        <w:ind w:left="708" w:firstLine="708"/>
        <w:rPr>
          <w:color w:val="auto"/>
          <w:sz w:val="22"/>
          <w:szCs w:val="22"/>
          <w:u w:val="none"/>
        </w:rPr>
      </w:pPr>
      <w:r w:rsidRPr="48E7F5B2" w:rsidR="7CD0DFF4">
        <w:rPr>
          <w:color w:val="auto"/>
          <w:sz w:val="22"/>
          <w:szCs w:val="22"/>
          <w:u w:val="none"/>
        </w:rPr>
        <w:t>Somme</w:t>
      </w:r>
      <w:proofErr w:type="gramStart"/>
      <w:r w:rsidRPr="48E7F5B2" w:rsidR="7CD0DFF4">
        <w:rPr>
          <w:color w:val="auto"/>
          <w:sz w:val="22"/>
          <w:szCs w:val="22"/>
          <w:u w:val="none"/>
        </w:rPr>
        <w:t xml:space="preserve"> :=</w:t>
      </w:r>
      <w:proofErr w:type="gramEnd"/>
      <w:r w:rsidRPr="48E7F5B2" w:rsidR="7CD0DFF4">
        <w:rPr>
          <w:color w:val="auto"/>
          <w:sz w:val="22"/>
          <w:szCs w:val="22"/>
          <w:u w:val="none"/>
        </w:rPr>
        <w:t xml:space="preserve"> Somme+i;</w:t>
      </w:r>
    </w:p>
    <w:p w:rsidR="7CD0DFF4" w:rsidP="48E7F5B2" w:rsidRDefault="7CD0DFF4" w14:paraId="458E70F0" w14:textId="3006F7F0">
      <w:pPr>
        <w:pStyle w:val="Normal"/>
        <w:ind w:left="708" w:firstLine="0"/>
        <w:rPr>
          <w:color w:val="auto"/>
          <w:sz w:val="22"/>
          <w:szCs w:val="22"/>
          <w:u w:val="none"/>
        </w:rPr>
      </w:pPr>
      <w:proofErr w:type="gramStart"/>
      <w:r w:rsidRPr="48E7F5B2" w:rsidR="7CD0DFF4">
        <w:rPr>
          <w:color w:val="auto"/>
          <w:sz w:val="22"/>
          <w:szCs w:val="22"/>
          <w:u w:val="none"/>
        </w:rPr>
        <w:t>ENDLOOP;</w:t>
      </w:r>
      <w:proofErr w:type="gramEnd"/>
    </w:p>
    <w:p w:rsidR="48E7F5B2" w:rsidP="48E7F5B2" w:rsidRDefault="48E7F5B2" w14:paraId="222B7041" w14:textId="2CD1B9AE">
      <w:pPr>
        <w:pStyle w:val="Normal"/>
        <w:ind w:left="708" w:firstLine="0"/>
        <w:rPr>
          <w:color w:val="auto"/>
          <w:sz w:val="22"/>
          <w:szCs w:val="22"/>
          <w:u w:val="none"/>
        </w:rPr>
      </w:pPr>
    </w:p>
    <w:p w:rsidR="39BB3343" w:rsidP="48E7F5B2" w:rsidRDefault="39BB3343" w14:paraId="26BE03D9" w14:textId="0FE0D56E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39BB3343">
        <w:rPr>
          <w:color w:val="auto"/>
          <w:sz w:val="22"/>
          <w:szCs w:val="22"/>
          <w:u w:val="none"/>
        </w:rPr>
        <w:t>Extraction de Données :</w:t>
      </w:r>
    </w:p>
    <w:p w:rsidR="39BB3343" w:rsidP="48E7F5B2" w:rsidRDefault="39BB3343" w14:paraId="3E4C6610" w14:textId="6CE9D8C6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39BB3343">
        <w:rPr>
          <w:color w:val="auto"/>
          <w:sz w:val="22"/>
          <w:szCs w:val="22"/>
          <w:u w:val="none"/>
        </w:rPr>
        <w:t xml:space="preserve">Select expr1,expr2,… </w:t>
      </w:r>
      <w:proofErr w:type="spellStart"/>
      <w:r w:rsidRPr="48E7F5B2" w:rsidR="39BB3343">
        <w:rPr>
          <w:color w:val="auto"/>
          <w:sz w:val="22"/>
          <w:szCs w:val="22"/>
          <w:u w:val="none"/>
        </w:rPr>
        <w:t>into</w:t>
      </w:r>
      <w:proofErr w:type="spellEnd"/>
      <w:r w:rsidRPr="48E7F5B2" w:rsidR="39BB3343">
        <w:rPr>
          <w:color w:val="auto"/>
          <w:sz w:val="22"/>
          <w:szCs w:val="22"/>
          <w:u w:val="none"/>
        </w:rPr>
        <w:t xml:space="preserve"> var1, var2,… from...</w:t>
      </w:r>
    </w:p>
    <w:p w:rsidR="48E7F5B2" w:rsidP="48E7F5B2" w:rsidRDefault="48E7F5B2" w14:paraId="6171C863" w14:textId="35EF1166">
      <w:pPr>
        <w:pStyle w:val="Normal"/>
        <w:ind w:left="0" w:firstLine="708"/>
        <w:rPr>
          <w:color w:val="auto"/>
          <w:sz w:val="22"/>
          <w:szCs w:val="22"/>
          <w:u w:val="none"/>
        </w:rPr>
      </w:pPr>
    </w:p>
    <w:p w:rsidR="39BB3343" w:rsidP="48E7F5B2" w:rsidRDefault="39BB3343" w14:paraId="30B3CF7B" w14:textId="70435413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39BB3343">
        <w:rPr>
          <w:color w:val="auto"/>
          <w:sz w:val="22"/>
          <w:szCs w:val="22"/>
          <w:u w:val="none"/>
        </w:rPr>
        <w:t>Met les valeurs de la BD dans les variables var1, var2,…</w:t>
      </w:r>
    </w:p>
    <w:p w:rsidR="39BB3343" w:rsidP="48E7F5B2" w:rsidRDefault="39BB3343" w14:paraId="58ABCB13" w14:textId="16123F63">
      <w:pPr>
        <w:pStyle w:val="Normal"/>
        <w:ind w:left="0" w:firstLine="0"/>
        <w:rPr>
          <w:color w:val="C00000"/>
          <w:sz w:val="22"/>
          <w:szCs w:val="22"/>
          <w:u w:val="none"/>
        </w:rPr>
      </w:pPr>
      <w:proofErr w:type="gramStart"/>
      <w:r w:rsidRPr="48E7F5B2" w:rsidR="39BB3343">
        <w:rPr>
          <w:color w:val="C00000"/>
          <w:sz w:val="22"/>
          <w:szCs w:val="22"/>
          <w:u w:val="none"/>
        </w:rPr>
        <w:t>!Le</w:t>
      </w:r>
      <w:proofErr w:type="gramEnd"/>
      <w:r w:rsidRPr="48E7F5B2" w:rsidR="39BB3343">
        <w:rPr>
          <w:color w:val="C00000"/>
          <w:sz w:val="22"/>
          <w:szCs w:val="22"/>
          <w:u w:val="none"/>
        </w:rPr>
        <w:t xml:space="preserve"> select ne doit retourner qu’une seule ligne(=&gt; sinon curseur)!</w:t>
      </w:r>
    </w:p>
    <w:p w:rsidR="48E7F5B2" w:rsidP="48E7F5B2" w:rsidRDefault="48E7F5B2" w14:paraId="57E69C6C" w14:textId="645DB141">
      <w:pPr>
        <w:pStyle w:val="Normal"/>
        <w:ind w:left="0" w:firstLine="0"/>
        <w:rPr>
          <w:color w:val="C00000"/>
          <w:sz w:val="22"/>
          <w:szCs w:val="22"/>
          <w:u w:val="none"/>
        </w:rPr>
      </w:pPr>
    </w:p>
    <w:p w:rsidR="1BA23F1C" w:rsidP="48E7F5B2" w:rsidRDefault="1BA23F1C" w14:paraId="729F1E15" w14:textId="2C8B5AA7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1BA23F1C">
        <w:rPr>
          <w:color w:val="auto"/>
          <w:sz w:val="22"/>
          <w:szCs w:val="22"/>
          <w:u w:val="none"/>
        </w:rPr>
        <w:t>Cas d’erreur</w:t>
      </w:r>
    </w:p>
    <w:p w:rsidR="1BA23F1C" w:rsidP="48E7F5B2" w:rsidRDefault="1BA23F1C" w14:paraId="3421E8E1" w14:textId="70897F11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1BA23F1C">
        <w:rPr>
          <w:color w:val="auto"/>
          <w:sz w:val="22"/>
          <w:szCs w:val="22"/>
          <w:u w:val="none"/>
        </w:rPr>
        <w:t>TOO_MANY_ROWS : le select retourne plusieurs lignes</w:t>
      </w:r>
    </w:p>
    <w:p w:rsidR="1BA23F1C" w:rsidP="48E7F5B2" w:rsidRDefault="1BA23F1C" w14:paraId="1DD95F12" w14:textId="30D0C7D5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1BA23F1C">
        <w:rPr>
          <w:color w:val="auto"/>
          <w:sz w:val="22"/>
          <w:szCs w:val="22"/>
          <w:u w:val="none"/>
        </w:rPr>
        <w:t>NO_DATA_FOUND : le select retourne rien</w:t>
      </w:r>
    </w:p>
    <w:p w:rsidR="48E7F5B2" w:rsidP="48E7F5B2" w:rsidRDefault="48E7F5B2" w14:paraId="3743A475" w14:textId="44514ACC">
      <w:pPr>
        <w:pStyle w:val="Normal"/>
        <w:ind w:left="0" w:firstLine="708"/>
        <w:rPr>
          <w:color w:val="auto"/>
          <w:sz w:val="22"/>
          <w:szCs w:val="22"/>
          <w:u w:val="none"/>
        </w:rPr>
      </w:pPr>
    </w:p>
    <w:p w:rsidR="30986E73" w:rsidP="48E7F5B2" w:rsidRDefault="30986E73" w14:paraId="299E4D1B" w14:textId="0CC7BF59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30986E73">
        <w:rPr>
          <w:color w:val="70AD47" w:themeColor="accent6" w:themeTint="FF" w:themeShade="FF"/>
          <w:sz w:val="22"/>
          <w:szCs w:val="22"/>
          <w:u w:val="none"/>
        </w:rPr>
        <w:t>Modifications des données</w:t>
      </w:r>
    </w:p>
    <w:p w:rsidR="30986E73" w:rsidP="48E7F5B2" w:rsidRDefault="30986E73" w14:paraId="679336F3" w14:textId="381AAA68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48E7F5B2" w:rsidR="30986E73">
        <w:rPr>
          <w:color w:val="auto"/>
          <w:sz w:val="22"/>
          <w:szCs w:val="22"/>
          <w:u w:val="none"/>
        </w:rPr>
        <w:t xml:space="preserve">Les requêtes SQL insert, update, </w:t>
      </w:r>
      <w:proofErr w:type="spellStart"/>
      <w:r w:rsidRPr="48E7F5B2" w:rsidR="30986E73">
        <w:rPr>
          <w:color w:val="auto"/>
          <w:sz w:val="22"/>
          <w:szCs w:val="22"/>
          <w:u w:val="none"/>
        </w:rPr>
        <w:t>Delete</w:t>
      </w:r>
      <w:proofErr w:type="spellEnd"/>
      <w:r w:rsidRPr="48E7F5B2" w:rsidR="30986E73">
        <w:rPr>
          <w:color w:val="auto"/>
          <w:sz w:val="22"/>
          <w:szCs w:val="22"/>
          <w:u w:val="none"/>
        </w:rPr>
        <w:t xml:space="preserve"> peuvent </w:t>
      </w:r>
      <w:proofErr w:type="spellStart"/>
      <w:r w:rsidRPr="48E7F5B2" w:rsidR="30986E73">
        <w:rPr>
          <w:color w:val="auto"/>
          <w:sz w:val="22"/>
          <w:szCs w:val="22"/>
          <w:u w:val="none"/>
        </w:rPr>
        <w:t>utilsier</w:t>
      </w:r>
      <w:proofErr w:type="spellEnd"/>
      <w:r w:rsidRPr="48E7F5B2" w:rsidR="30986E73">
        <w:rPr>
          <w:color w:val="auto"/>
          <w:sz w:val="22"/>
          <w:szCs w:val="22"/>
          <w:u w:val="none"/>
        </w:rPr>
        <w:t xml:space="preserve"> les variables PL/SQL</w:t>
      </w:r>
    </w:p>
    <w:p w:rsidR="30986E73" w:rsidP="48E7F5B2" w:rsidRDefault="30986E73" w14:paraId="271DEA34" w14:textId="1803463E">
      <w:pPr>
        <w:pStyle w:val="ListParagraph"/>
        <w:numPr>
          <w:ilvl w:val="0"/>
          <w:numId w:val="10"/>
        </w:numPr>
        <w:rPr>
          <w:color w:val="auto"/>
          <w:sz w:val="22"/>
          <w:szCs w:val="22"/>
          <w:u w:val="none"/>
        </w:rPr>
      </w:pPr>
      <w:r w:rsidRPr="48E7F5B2" w:rsidR="30986E73">
        <w:rPr>
          <w:color w:val="auto"/>
          <w:sz w:val="22"/>
          <w:szCs w:val="22"/>
          <w:u w:val="none"/>
        </w:rPr>
        <w:t>Les commit et rollback doivent être explicite</w:t>
      </w:r>
    </w:p>
    <w:p w:rsidR="30986E73" w:rsidP="48E7F5B2" w:rsidRDefault="30986E73" w14:paraId="79E44BAE" w14:textId="1A59CEED">
      <w:pPr>
        <w:pStyle w:val="Normal"/>
        <w:ind w:left="1080"/>
        <w:rPr>
          <w:color w:val="auto"/>
          <w:sz w:val="22"/>
          <w:szCs w:val="22"/>
          <w:u w:val="none"/>
        </w:rPr>
      </w:pPr>
      <w:r w:rsidRPr="48E7F5B2" w:rsidR="30986E73">
        <w:rPr>
          <w:color w:val="auto"/>
          <w:sz w:val="22"/>
          <w:szCs w:val="22"/>
          <w:u w:val="none"/>
        </w:rPr>
        <w:t>Ex d’ajout :</w:t>
      </w:r>
    </w:p>
    <w:p w:rsidR="48E7F5B2" w:rsidP="48E7F5B2" w:rsidRDefault="48E7F5B2" w14:paraId="4E720D34" w14:textId="0E74A4A4">
      <w:pPr>
        <w:pStyle w:val="Normal"/>
        <w:ind w:left="1080"/>
        <w:rPr>
          <w:color w:val="auto"/>
          <w:sz w:val="22"/>
          <w:szCs w:val="22"/>
          <w:u w:val="none"/>
        </w:rPr>
      </w:pPr>
    </w:p>
    <w:p w:rsidR="30986E73" w:rsidP="48E7F5B2" w:rsidRDefault="30986E73" w14:paraId="5A9424BF" w14:textId="160ACC47">
      <w:pPr>
        <w:pStyle w:val="Normal"/>
        <w:ind w:left="1080"/>
        <w:rPr>
          <w:color w:val="auto"/>
          <w:sz w:val="22"/>
          <w:szCs w:val="22"/>
          <w:u w:val="none"/>
        </w:rPr>
      </w:pPr>
      <w:r w:rsidRPr="48E7F5B2" w:rsidR="30986E73">
        <w:rPr>
          <w:color w:val="auto"/>
          <w:sz w:val="22"/>
          <w:szCs w:val="22"/>
          <w:u w:val="none"/>
        </w:rPr>
        <w:t xml:space="preserve">Declare </w:t>
      </w:r>
    </w:p>
    <w:p w:rsidR="30986E73" w:rsidP="48E7F5B2" w:rsidRDefault="30986E73" w14:paraId="736B6D20" w14:textId="078EF353">
      <w:pPr>
        <w:pStyle w:val="Normal"/>
        <w:ind w:left="1080" w:firstLine="708"/>
        <w:rPr>
          <w:color w:val="auto"/>
          <w:sz w:val="22"/>
          <w:szCs w:val="22"/>
          <w:u w:val="none"/>
        </w:rPr>
      </w:pPr>
      <w:r w:rsidRPr="48E7F5B2" w:rsidR="30986E73">
        <w:rPr>
          <w:color w:val="auto"/>
          <w:sz w:val="22"/>
          <w:szCs w:val="22"/>
          <w:u w:val="none"/>
        </w:rPr>
        <w:t xml:space="preserve">V_emp   </w:t>
      </w:r>
      <w:proofErr w:type="spellStart"/>
      <w:r w:rsidRPr="48E7F5B2" w:rsidR="30986E73">
        <w:rPr>
          <w:color w:val="auto"/>
          <w:sz w:val="22"/>
          <w:szCs w:val="22"/>
          <w:u w:val="none"/>
        </w:rPr>
        <w:t>emp%ROWTYPE</w:t>
      </w:r>
      <w:proofErr w:type="spellEnd"/>
      <w:r w:rsidRPr="48E7F5B2" w:rsidR="30986E73">
        <w:rPr>
          <w:color w:val="auto"/>
          <w:sz w:val="22"/>
          <w:szCs w:val="22"/>
          <w:u w:val="none"/>
        </w:rPr>
        <w:t>;</w:t>
      </w:r>
    </w:p>
    <w:p w:rsidR="30986E73" w:rsidP="48E7F5B2" w:rsidRDefault="30986E73" w14:paraId="4518CA3C" w14:textId="7083779B">
      <w:pPr>
        <w:pStyle w:val="Normal"/>
        <w:ind w:left="1080" w:firstLine="708"/>
        <w:rPr>
          <w:color w:val="auto"/>
          <w:sz w:val="22"/>
          <w:szCs w:val="22"/>
          <w:u w:val="none"/>
        </w:rPr>
      </w:pPr>
      <w:proofErr w:type="spellStart"/>
      <w:r w:rsidRPr="48E7F5B2" w:rsidR="30986E73">
        <w:rPr>
          <w:color w:val="auto"/>
          <w:sz w:val="22"/>
          <w:szCs w:val="22"/>
          <w:u w:val="none"/>
        </w:rPr>
        <w:t>V_nom</w:t>
      </w:r>
      <w:proofErr w:type="spellEnd"/>
      <w:r w:rsidRPr="48E7F5B2" w:rsidR="30986E73">
        <w:rPr>
          <w:color w:val="auto"/>
          <w:sz w:val="22"/>
          <w:szCs w:val="22"/>
          <w:u w:val="none"/>
        </w:rPr>
        <w:t xml:space="preserve">   emp.Nome%TYPE;</w:t>
      </w:r>
    </w:p>
    <w:p w:rsidR="30986E73" w:rsidP="48E7F5B2" w:rsidRDefault="30986E73" w14:paraId="03E66D40" w14:textId="79C5AFE1">
      <w:pPr>
        <w:pStyle w:val="Normal"/>
        <w:ind w:left="1080" w:firstLine="0"/>
        <w:rPr>
          <w:color w:val="auto"/>
          <w:sz w:val="22"/>
          <w:szCs w:val="22"/>
          <w:u w:val="none"/>
        </w:rPr>
      </w:pPr>
      <w:r w:rsidRPr="48E7F5B2" w:rsidR="30986E73">
        <w:rPr>
          <w:color w:val="auto"/>
          <w:sz w:val="22"/>
          <w:szCs w:val="22"/>
          <w:u w:val="none"/>
        </w:rPr>
        <w:t>BEGIN</w:t>
      </w:r>
    </w:p>
    <w:p w:rsidR="30986E73" w:rsidP="48E7F5B2" w:rsidRDefault="30986E73" w14:paraId="4EC95710" w14:textId="7B11CD21">
      <w:pPr>
        <w:pStyle w:val="Normal"/>
        <w:ind w:left="1080" w:firstLine="708"/>
        <w:rPr>
          <w:color w:val="auto"/>
          <w:sz w:val="22"/>
          <w:szCs w:val="22"/>
          <w:u w:val="none"/>
        </w:rPr>
      </w:pPr>
      <w:r w:rsidRPr="48E7F5B2" w:rsidR="30986E73">
        <w:rPr>
          <w:color w:val="auto"/>
          <w:sz w:val="22"/>
          <w:szCs w:val="22"/>
          <w:u w:val="none"/>
        </w:rPr>
        <w:t>V_nom = ‘DUPOND</w:t>
      </w:r>
      <w:proofErr w:type="gramStart"/>
      <w:r w:rsidRPr="48E7F5B2" w:rsidR="30986E73">
        <w:rPr>
          <w:color w:val="auto"/>
          <w:sz w:val="22"/>
          <w:szCs w:val="22"/>
          <w:u w:val="none"/>
        </w:rPr>
        <w:t>’;</w:t>
      </w:r>
      <w:proofErr w:type="gramEnd"/>
    </w:p>
    <w:p w:rsidR="30986E73" w:rsidP="48E7F5B2" w:rsidRDefault="30986E73" w14:paraId="70484698" w14:textId="5B73B939">
      <w:pPr>
        <w:pStyle w:val="Normal"/>
        <w:ind w:left="1080" w:firstLine="708"/>
        <w:rPr>
          <w:color w:val="auto"/>
          <w:sz w:val="22"/>
          <w:szCs w:val="22"/>
          <w:u w:val="none"/>
        </w:rPr>
      </w:pPr>
      <w:r w:rsidRPr="48E7F5B2" w:rsidR="30986E73">
        <w:rPr>
          <w:color w:val="auto"/>
          <w:sz w:val="22"/>
          <w:szCs w:val="22"/>
          <w:u w:val="none"/>
        </w:rPr>
        <w:t xml:space="preserve">INSERT </w:t>
      </w:r>
      <w:proofErr w:type="spellStart"/>
      <w:r w:rsidRPr="48E7F5B2" w:rsidR="30986E73">
        <w:rPr>
          <w:color w:val="auto"/>
          <w:sz w:val="22"/>
          <w:szCs w:val="22"/>
          <w:u w:val="none"/>
        </w:rPr>
        <w:t>into</w:t>
      </w:r>
      <w:proofErr w:type="spellEnd"/>
      <w:r w:rsidRPr="48E7F5B2" w:rsidR="30986E73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30986E73">
        <w:rPr>
          <w:color w:val="auto"/>
          <w:sz w:val="22"/>
          <w:szCs w:val="22"/>
          <w:u w:val="none"/>
        </w:rPr>
        <w:t>emp</w:t>
      </w:r>
      <w:proofErr w:type="spellEnd"/>
      <w:r w:rsidRPr="48E7F5B2" w:rsidR="30986E73">
        <w:rPr>
          <w:color w:val="auto"/>
          <w:sz w:val="22"/>
          <w:szCs w:val="22"/>
          <w:u w:val="none"/>
        </w:rPr>
        <w:t>(</w:t>
      </w:r>
      <w:proofErr w:type="spellStart"/>
      <w:r w:rsidRPr="48E7F5B2" w:rsidR="30986E73">
        <w:rPr>
          <w:color w:val="auto"/>
          <w:sz w:val="22"/>
          <w:szCs w:val="22"/>
          <w:u w:val="none"/>
        </w:rPr>
        <w:t>matr</w:t>
      </w:r>
      <w:proofErr w:type="spellEnd"/>
      <w:r w:rsidRPr="48E7F5B2" w:rsidR="30986E73">
        <w:rPr>
          <w:color w:val="auto"/>
          <w:sz w:val="22"/>
          <w:szCs w:val="22"/>
          <w:u w:val="none"/>
        </w:rPr>
        <w:t>, nome) values (600,v_nom);</w:t>
      </w:r>
    </w:p>
    <w:p w:rsidR="30986E73" w:rsidP="48E7F5B2" w:rsidRDefault="30986E73" w14:paraId="3ECA6605" w14:textId="3B47C047">
      <w:pPr>
        <w:pStyle w:val="Normal"/>
        <w:ind w:left="1080" w:firstLine="708"/>
        <w:rPr>
          <w:color w:val="auto"/>
          <w:sz w:val="22"/>
          <w:szCs w:val="22"/>
          <w:u w:val="none"/>
        </w:rPr>
      </w:pPr>
      <w:proofErr w:type="spellStart"/>
      <w:r w:rsidRPr="48E7F5B2" w:rsidR="30986E73">
        <w:rPr>
          <w:color w:val="auto"/>
          <w:sz w:val="22"/>
          <w:szCs w:val="22"/>
          <w:u w:val="none"/>
        </w:rPr>
        <w:t>V_emp.matr</w:t>
      </w:r>
      <w:proofErr w:type="spellEnd"/>
      <w:r w:rsidRPr="48E7F5B2" w:rsidR="30986E73">
        <w:rPr>
          <w:color w:val="auto"/>
          <w:sz w:val="22"/>
          <w:szCs w:val="22"/>
          <w:u w:val="none"/>
        </w:rPr>
        <w:t xml:space="preserve"> :=610;</w:t>
      </w:r>
    </w:p>
    <w:p w:rsidR="30986E73" w:rsidP="48E7F5B2" w:rsidRDefault="30986E73" w14:paraId="43BBA81A" w14:textId="64E800D9">
      <w:pPr>
        <w:pStyle w:val="Normal"/>
        <w:ind w:left="1080" w:firstLine="708"/>
        <w:rPr>
          <w:color w:val="auto"/>
          <w:sz w:val="22"/>
          <w:szCs w:val="22"/>
          <w:u w:val="none"/>
        </w:rPr>
      </w:pPr>
      <w:r w:rsidRPr="48E7F5B2" w:rsidR="30986E73">
        <w:rPr>
          <w:color w:val="auto"/>
          <w:sz w:val="22"/>
          <w:szCs w:val="22"/>
          <w:u w:val="none"/>
        </w:rPr>
        <w:t>V_emp.nome:=’Durand’;</w:t>
      </w:r>
    </w:p>
    <w:p w:rsidR="30986E73" w:rsidP="48E7F5B2" w:rsidRDefault="30986E73" w14:paraId="08757AA0" w14:textId="4AE498B9">
      <w:pPr>
        <w:pStyle w:val="Normal"/>
        <w:ind w:left="1080" w:firstLine="708"/>
        <w:rPr>
          <w:color w:val="auto"/>
          <w:sz w:val="22"/>
          <w:szCs w:val="22"/>
          <w:u w:val="none"/>
        </w:rPr>
      </w:pPr>
      <w:r w:rsidRPr="48E7F5B2" w:rsidR="30986E73">
        <w:rPr>
          <w:color w:val="auto"/>
          <w:sz w:val="22"/>
          <w:szCs w:val="22"/>
          <w:u w:val="none"/>
        </w:rPr>
        <w:t xml:space="preserve">INSERT </w:t>
      </w:r>
      <w:proofErr w:type="spellStart"/>
      <w:r w:rsidRPr="48E7F5B2" w:rsidR="30986E73">
        <w:rPr>
          <w:color w:val="auto"/>
          <w:sz w:val="22"/>
          <w:szCs w:val="22"/>
          <w:u w:val="none"/>
        </w:rPr>
        <w:t>into</w:t>
      </w:r>
      <w:proofErr w:type="spellEnd"/>
      <w:r w:rsidRPr="48E7F5B2" w:rsidR="30986E73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30986E73">
        <w:rPr>
          <w:color w:val="auto"/>
          <w:sz w:val="22"/>
          <w:szCs w:val="22"/>
          <w:u w:val="none"/>
        </w:rPr>
        <w:t>emp</w:t>
      </w:r>
      <w:proofErr w:type="spellEnd"/>
      <w:r w:rsidRPr="48E7F5B2" w:rsidR="30986E73">
        <w:rPr>
          <w:color w:val="auto"/>
          <w:sz w:val="22"/>
          <w:szCs w:val="22"/>
          <w:u w:val="none"/>
        </w:rPr>
        <w:t>(</w:t>
      </w:r>
      <w:proofErr w:type="spellStart"/>
      <w:r w:rsidRPr="48E7F5B2" w:rsidR="30986E73">
        <w:rPr>
          <w:color w:val="auto"/>
          <w:sz w:val="22"/>
          <w:szCs w:val="22"/>
          <w:u w:val="none"/>
        </w:rPr>
        <w:t>Matr,Nome</w:t>
      </w:r>
      <w:proofErr w:type="spellEnd"/>
      <w:r w:rsidRPr="48E7F5B2" w:rsidR="30986E73">
        <w:rPr>
          <w:color w:val="auto"/>
          <w:sz w:val="22"/>
          <w:szCs w:val="22"/>
          <w:u w:val="none"/>
        </w:rPr>
        <w:t>) values(V_emp.Matr,V_emp.nome);</w:t>
      </w:r>
    </w:p>
    <w:p w:rsidR="30986E73" w:rsidP="48E7F5B2" w:rsidRDefault="30986E73" w14:paraId="6D4F12B0" w14:textId="68AFBDA4">
      <w:pPr>
        <w:pStyle w:val="Normal"/>
        <w:ind w:left="1080" w:firstLine="708"/>
        <w:rPr>
          <w:color w:val="auto"/>
          <w:sz w:val="22"/>
          <w:szCs w:val="22"/>
          <w:u w:val="none"/>
        </w:rPr>
      </w:pPr>
      <w:r w:rsidRPr="48E7F5B2" w:rsidR="30986E73">
        <w:rPr>
          <w:color w:val="auto"/>
          <w:sz w:val="22"/>
          <w:szCs w:val="22"/>
          <w:u w:val="none"/>
        </w:rPr>
        <w:t>Commit;</w:t>
      </w:r>
    </w:p>
    <w:p w:rsidR="30986E73" w:rsidP="48E7F5B2" w:rsidRDefault="30986E73" w14:paraId="1779EAEB" w14:textId="72319ECF">
      <w:pPr>
        <w:pStyle w:val="Normal"/>
        <w:ind w:left="1080" w:firstLine="0"/>
        <w:rPr>
          <w:color w:val="auto"/>
          <w:sz w:val="22"/>
          <w:szCs w:val="22"/>
          <w:u w:val="none"/>
        </w:rPr>
      </w:pPr>
      <w:r w:rsidRPr="48E7F5B2" w:rsidR="30986E73">
        <w:rPr>
          <w:color w:val="auto"/>
          <w:sz w:val="22"/>
          <w:szCs w:val="22"/>
          <w:u w:val="none"/>
        </w:rPr>
        <w:t>END</w:t>
      </w:r>
    </w:p>
    <w:p w:rsidR="48E7F5B2" w:rsidP="48E7F5B2" w:rsidRDefault="48E7F5B2" w14:paraId="5FAE89DF" w14:textId="0D0EDCC8">
      <w:pPr>
        <w:pStyle w:val="Normal"/>
        <w:ind w:left="1080" w:firstLine="0"/>
        <w:rPr>
          <w:color w:val="auto"/>
          <w:sz w:val="22"/>
          <w:szCs w:val="22"/>
          <w:u w:val="none"/>
        </w:rPr>
      </w:pPr>
    </w:p>
    <w:p w:rsidR="30986E73" w:rsidP="48E7F5B2" w:rsidRDefault="30986E73" w14:paraId="4473BC25" w14:textId="00969EE6">
      <w:pPr>
        <w:pStyle w:val="Normal"/>
        <w:ind w:left="360"/>
        <w:rPr>
          <w:color w:val="FF0000"/>
          <w:sz w:val="22"/>
          <w:szCs w:val="22"/>
          <w:u w:val="single"/>
        </w:rPr>
      </w:pPr>
      <w:r w:rsidRPr="48E7F5B2" w:rsidR="30986E73">
        <w:rPr>
          <w:color w:val="FF0000"/>
          <w:sz w:val="22"/>
          <w:szCs w:val="22"/>
          <w:u w:val="single"/>
        </w:rPr>
        <w:t>Curseurs</w:t>
      </w:r>
    </w:p>
    <w:p w:rsidR="48E7F5B2" w:rsidP="48E7F5B2" w:rsidRDefault="48E7F5B2" w14:paraId="08805A84" w14:textId="4E30A3E3">
      <w:pPr>
        <w:pStyle w:val="Normal"/>
        <w:ind w:left="360"/>
        <w:rPr>
          <w:color w:val="auto"/>
          <w:sz w:val="22"/>
          <w:szCs w:val="22"/>
          <w:u w:val="none"/>
        </w:rPr>
      </w:pPr>
    </w:p>
    <w:p w:rsidR="30986E73" w:rsidP="48E7F5B2" w:rsidRDefault="30986E73" w14:paraId="1CE02CA0" w14:textId="3911FF5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48E7F5B2" w:rsidR="30986E73">
        <w:rPr>
          <w:color w:val="auto"/>
          <w:sz w:val="22"/>
          <w:szCs w:val="22"/>
          <w:u w:val="none"/>
        </w:rPr>
        <w:t>Toutes requêtes SQL est associé à un curseur</w:t>
      </w:r>
    </w:p>
    <w:p w:rsidR="30986E73" w:rsidP="48E7F5B2" w:rsidRDefault="30986E73" w14:paraId="6F066834" w14:textId="45CDD082">
      <w:pPr>
        <w:pStyle w:val="ListParagraph"/>
        <w:numPr>
          <w:ilvl w:val="0"/>
          <w:numId w:val="12"/>
        </w:numPr>
        <w:rPr>
          <w:color w:val="auto"/>
          <w:sz w:val="22"/>
          <w:szCs w:val="22"/>
          <w:u w:val="none"/>
        </w:rPr>
      </w:pPr>
      <w:r w:rsidRPr="48E7F5B2" w:rsidR="30986E73">
        <w:rPr>
          <w:color w:val="auto"/>
          <w:sz w:val="22"/>
          <w:szCs w:val="22"/>
          <w:u w:val="none"/>
        </w:rPr>
        <w:t>Ce curseur représente la zone mémoire utilisée</w:t>
      </w:r>
      <w:r w:rsidRPr="48E7F5B2" w:rsidR="404DC263">
        <w:rPr>
          <w:color w:val="auto"/>
          <w:sz w:val="22"/>
          <w:szCs w:val="22"/>
          <w:u w:val="none"/>
        </w:rPr>
        <w:t xml:space="preserve"> pour </w:t>
      </w:r>
      <w:proofErr w:type="spellStart"/>
      <w:r w:rsidRPr="48E7F5B2" w:rsidR="404DC263">
        <w:rPr>
          <w:color w:val="auto"/>
          <w:sz w:val="22"/>
          <w:szCs w:val="22"/>
          <w:u w:val="none"/>
        </w:rPr>
        <w:t>parser</w:t>
      </w:r>
      <w:proofErr w:type="spellEnd"/>
      <w:r w:rsidRPr="48E7F5B2" w:rsidR="404DC263">
        <w:rPr>
          <w:color w:val="auto"/>
          <w:sz w:val="22"/>
          <w:szCs w:val="22"/>
          <w:u w:val="none"/>
        </w:rPr>
        <w:t xml:space="preserve"> et </w:t>
      </w:r>
      <w:r w:rsidRPr="48E7F5B2" w:rsidR="404DC263">
        <w:rPr>
          <w:color w:val="auto"/>
          <w:sz w:val="22"/>
          <w:szCs w:val="22"/>
          <w:u w:val="none"/>
        </w:rPr>
        <w:t>exécuter</w:t>
      </w:r>
      <w:r w:rsidRPr="48E7F5B2" w:rsidR="404DC263">
        <w:rPr>
          <w:color w:val="auto"/>
          <w:sz w:val="22"/>
          <w:szCs w:val="22"/>
          <w:u w:val="none"/>
        </w:rPr>
        <w:t xml:space="preserve"> la </w:t>
      </w:r>
      <w:r w:rsidRPr="48E7F5B2" w:rsidR="404DC263">
        <w:rPr>
          <w:color w:val="auto"/>
          <w:sz w:val="22"/>
          <w:szCs w:val="22"/>
          <w:u w:val="none"/>
        </w:rPr>
        <w:t>requête</w:t>
      </w:r>
    </w:p>
    <w:p w:rsidR="404DC263" w:rsidP="48E7F5B2" w:rsidRDefault="404DC263" w14:paraId="171FD8C8" w14:textId="67C5D2ED">
      <w:pPr>
        <w:pStyle w:val="ListParagraph"/>
        <w:numPr>
          <w:ilvl w:val="0"/>
          <w:numId w:val="12"/>
        </w:numPr>
        <w:rPr>
          <w:color w:val="auto"/>
          <w:sz w:val="22"/>
          <w:szCs w:val="22"/>
          <w:u w:val="none"/>
        </w:rPr>
      </w:pPr>
      <w:r w:rsidRPr="48E7F5B2" w:rsidR="404DC263">
        <w:rPr>
          <w:color w:val="auto"/>
          <w:sz w:val="22"/>
          <w:szCs w:val="22"/>
          <w:u w:val="none"/>
        </w:rPr>
        <w:t xml:space="preserve">Le curseur peut </w:t>
      </w:r>
      <w:proofErr w:type="spellStart"/>
      <w:r w:rsidRPr="48E7F5B2" w:rsidR="404DC263">
        <w:rPr>
          <w:color w:val="auto"/>
          <w:sz w:val="22"/>
          <w:szCs w:val="22"/>
          <w:u w:val="none"/>
        </w:rPr>
        <w:t>etre</w:t>
      </w:r>
      <w:proofErr w:type="spellEnd"/>
      <w:r w:rsidRPr="48E7F5B2" w:rsidR="404DC263">
        <w:rPr>
          <w:color w:val="auto"/>
          <w:sz w:val="22"/>
          <w:szCs w:val="22"/>
          <w:u w:val="none"/>
        </w:rPr>
        <w:t xml:space="preserve"> implicite (Non déclaré par l’utilisateur) ou explicite</w:t>
      </w:r>
    </w:p>
    <w:p w:rsidR="404DC263" w:rsidP="48E7F5B2" w:rsidRDefault="404DC263" w14:paraId="2604F8D4" w14:textId="00B77374">
      <w:pPr>
        <w:pStyle w:val="ListParagraph"/>
        <w:numPr>
          <w:ilvl w:val="0"/>
          <w:numId w:val="12"/>
        </w:numPr>
        <w:rPr>
          <w:color w:val="auto"/>
          <w:sz w:val="22"/>
          <w:szCs w:val="22"/>
          <w:u w:val="none"/>
        </w:rPr>
      </w:pPr>
      <w:r w:rsidRPr="48E7F5B2" w:rsidR="404DC263">
        <w:rPr>
          <w:color w:val="auto"/>
          <w:sz w:val="22"/>
          <w:szCs w:val="22"/>
          <w:u w:val="none"/>
        </w:rPr>
        <w:t>Les curseurs servent à retourner plusieurs lignes avec un Select.</w:t>
      </w:r>
    </w:p>
    <w:p w:rsidR="404DC263" w:rsidP="48E7F5B2" w:rsidRDefault="404DC263" w14:paraId="5523FDA0" w14:textId="444BEDFB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48E7F5B2" w:rsidR="404DC263">
        <w:rPr>
          <w:color w:val="auto"/>
          <w:sz w:val="22"/>
          <w:szCs w:val="22"/>
          <w:u w:val="none"/>
        </w:rPr>
        <w:t>Tous les curseurs ont des attributs que l’utilisateurs peut utiliser</w:t>
      </w:r>
    </w:p>
    <w:p w:rsidR="404DC263" w:rsidP="48E7F5B2" w:rsidRDefault="404DC263" w14:paraId="708FB6FF" w14:textId="037B78E5">
      <w:pPr>
        <w:pStyle w:val="Normal"/>
        <w:ind w:firstLine="708"/>
        <w:rPr>
          <w:color w:val="auto"/>
          <w:sz w:val="22"/>
          <w:szCs w:val="22"/>
          <w:u w:val="none"/>
        </w:rPr>
      </w:pPr>
      <w:r w:rsidRPr="48E7F5B2" w:rsidR="404DC263">
        <w:rPr>
          <w:color w:val="auto"/>
          <w:sz w:val="22"/>
          <w:szCs w:val="22"/>
          <w:u w:val="none"/>
        </w:rPr>
        <w:t>%ROW COUNT : NB de lignes traitées par le curseurs</w:t>
      </w:r>
    </w:p>
    <w:p w:rsidR="404DC263" w:rsidP="48E7F5B2" w:rsidRDefault="404DC263" w14:paraId="4DD471D9" w14:textId="6B53ADCF">
      <w:pPr>
        <w:pStyle w:val="Normal"/>
        <w:ind w:firstLine="708"/>
        <w:rPr>
          <w:color w:val="auto"/>
          <w:sz w:val="22"/>
          <w:szCs w:val="22"/>
          <w:u w:val="none"/>
        </w:rPr>
      </w:pPr>
      <w:r w:rsidRPr="48E7F5B2" w:rsidR="404DC263">
        <w:rPr>
          <w:color w:val="auto"/>
          <w:sz w:val="22"/>
          <w:szCs w:val="22"/>
          <w:u w:val="none"/>
        </w:rPr>
        <w:t>%FOUND : vrai, si au moins une ligne a été traité par la requete</w:t>
      </w:r>
    </w:p>
    <w:p w:rsidR="404DC263" w:rsidP="48E7F5B2" w:rsidRDefault="404DC263" w14:paraId="23398351" w14:textId="3C29EAD1">
      <w:pPr>
        <w:pStyle w:val="Normal"/>
        <w:ind w:firstLine="708"/>
        <w:rPr>
          <w:color w:val="auto"/>
          <w:sz w:val="22"/>
          <w:szCs w:val="22"/>
          <w:u w:val="none"/>
        </w:rPr>
      </w:pPr>
      <w:r w:rsidRPr="48E7F5B2" w:rsidR="404DC263">
        <w:rPr>
          <w:color w:val="auto"/>
          <w:sz w:val="22"/>
          <w:szCs w:val="22"/>
          <w:u w:val="none"/>
        </w:rPr>
        <w:t>%NOTFOUND: vrai si aucune ligne n’a été traité par la requête</w:t>
      </w:r>
    </w:p>
    <w:p w:rsidR="404DC263" w:rsidP="48E7F5B2" w:rsidRDefault="404DC263" w14:paraId="4612A99C" w14:textId="639E40AA">
      <w:pPr>
        <w:pStyle w:val="Normal"/>
        <w:ind w:firstLine="708"/>
        <w:rPr>
          <w:color w:val="auto"/>
          <w:sz w:val="22"/>
          <w:szCs w:val="22"/>
          <w:u w:val="none"/>
        </w:rPr>
      </w:pPr>
      <w:r w:rsidRPr="48E7F5B2" w:rsidR="404DC263">
        <w:rPr>
          <w:color w:val="auto"/>
          <w:sz w:val="22"/>
          <w:szCs w:val="22"/>
          <w:u w:val="none"/>
        </w:rPr>
        <w:t>%ISOPEN : vrai si le curseur est ouvert.</w:t>
      </w:r>
    </w:p>
    <w:p w:rsidR="404DC263" w:rsidP="48E7F5B2" w:rsidRDefault="404DC263" w14:paraId="3D25CEEF" w14:textId="59C411B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48E7F5B2" w:rsidR="404DC263">
        <w:rPr>
          <w:color w:val="auto"/>
          <w:sz w:val="22"/>
          <w:szCs w:val="22"/>
          <w:u w:val="none"/>
        </w:rPr>
        <w:t>Les curseurs implicites sont tous nommés SQL</w:t>
      </w:r>
    </w:p>
    <w:p w:rsidR="404DC263" w:rsidP="48E7F5B2" w:rsidRDefault="404DC263" w14:paraId="606727C2" w14:textId="33E76049">
      <w:pPr>
        <w:pStyle w:val="Normal"/>
        <w:ind w:left="1080"/>
        <w:rPr>
          <w:color w:val="auto"/>
          <w:sz w:val="22"/>
          <w:szCs w:val="22"/>
          <w:u w:val="none"/>
        </w:rPr>
      </w:pPr>
      <w:r w:rsidRPr="48E7F5B2" w:rsidR="404DC263">
        <w:rPr>
          <w:color w:val="auto"/>
          <w:sz w:val="22"/>
          <w:szCs w:val="22"/>
          <w:u w:val="none"/>
        </w:rPr>
        <w:t>Exemple de cursuer implicite</w:t>
      </w:r>
    </w:p>
    <w:p w:rsidR="48E7F5B2" w:rsidP="48E7F5B2" w:rsidRDefault="48E7F5B2" w14:paraId="079E289C" w14:textId="0F1AF90C">
      <w:pPr>
        <w:pStyle w:val="Normal"/>
        <w:ind w:left="1080"/>
        <w:rPr>
          <w:color w:val="auto"/>
          <w:sz w:val="22"/>
          <w:szCs w:val="22"/>
          <w:u w:val="none"/>
        </w:rPr>
      </w:pPr>
    </w:p>
    <w:p w:rsidR="404DC263" w:rsidP="48E7F5B2" w:rsidRDefault="404DC263" w14:paraId="22ED3956" w14:textId="6CD712F9">
      <w:pPr>
        <w:pStyle w:val="Normal"/>
        <w:ind w:left="1080"/>
        <w:rPr>
          <w:color w:val="auto"/>
          <w:sz w:val="22"/>
          <w:szCs w:val="22"/>
          <w:u w:val="none"/>
        </w:rPr>
      </w:pPr>
      <w:r w:rsidRPr="48E7F5B2" w:rsidR="404DC263">
        <w:rPr>
          <w:color w:val="auto"/>
          <w:sz w:val="22"/>
          <w:szCs w:val="22"/>
          <w:u w:val="none"/>
        </w:rPr>
        <w:t>DECLARE</w:t>
      </w:r>
    </w:p>
    <w:p w:rsidR="404DC263" w:rsidP="48E7F5B2" w:rsidRDefault="404DC263" w14:paraId="732475D1" w14:textId="2F883ED9">
      <w:pPr>
        <w:pStyle w:val="Normal"/>
        <w:ind w:left="1080" w:firstLine="708"/>
        <w:rPr>
          <w:color w:val="auto"/>
          <w:sz w:val="22"/>
          <w:szCs w:val="22"/>
          <w:u w:val="none"/>
        </w:rPr>
      </w:pPr>
      <w:proofErr w:type="spellStart"/>
      <w:r w:rsidRPr="48E7F5B2" w:rsidR="404DC263">
        <w:rPr>
          <w:color w:val="auto"/>
          <w:sz w:val="22"/>
          <w:szCs w:val="22"/>
          <w:u w:val="none"/>
        </w:rPr>
        <w:t>NbLigne</w:t>
      </w:r>
      <w:proofErr w:type="spellEnd"/>
      <w:r w:rsidRPr="48E7F5B2" w:rsidR="404DC263">
        <w:rPr>
          <w:color w:val="auto"/>
          <w:sz w:val="22"/>
          <w:szCs w:val="22"/>
          <w:u w:val="none"/>
        </w:rPr>
        <w:t xml:space="preserve"> </w:t>
      </w:r>
      <w:r w:rsidRPr="48E7F5B2" w:rsidR="404DC263">
        <w:rPr>
          <w:color w:val="auto"/>
          <w:sz w:val="22"/>
          <w:szCs w:val="22"/>
          <w:u w:val="none"/>
        </w:rPr>
        <w:t>integer;</w:t>
      </w:r>
    </w:p>
    <w:p w:rsidR="404DC263" w:rsidP="48E7F5B2" w:rsidRDefault="404DC263" w14:paraId="44E92D21" w14:textId="0333CFBC">
      <w:pPr>
        <w:pStyle w:val="Normal"/>
        <w:ind w:left="1080" w:firstLine="0"/>
        <w:rPr>
          <w:color w:val="auto"/>
          <w:sz w:val="22"/>
          <w:szCs w:val="22"/>
          <w:u w:val="none"/>
        </w:rPr>
      </w:pPr>
      <w:r w:rsidRPr="48E7F5B2" w:rsidR="404DC263">
        <w:rPr>
          <w:color w:val="auto"/>
          <w:sz w:val="22"/>
          <w:szCs w:val="22"/>
          <w:u w:val="none"/>
        </w:rPr>
        <w:t>BEGIN</w:t>
      </w:r>
    </w:p>
    <w:p w:rsidR="404DC263" w:rsidP="48E7F5B2" w:rsidRDefault="404DC263" w14:paraId="553AD05A" w14:textId="48E722D0">
      <w:pPr>
        <w:pStyle w:val="Normal"/>
        <w:ind w:left="1080" w:firstLine="708"/>
        <w:rPr>
          <w:color w:val="auto"/>
          <w:sz w:val="22"/>
          <w:szCs w:val="22"/>
          <w:u w:val="none"/>
        </w:rPr>
      </w:pPr>
      <w:proofErr w:type="spellStart"/>
      <w:r w:rsidRPr="48E7F5B2" w:rsidR="404DC263">
        <w:rPr>
          <w:color w:val="auto"/>
          <w:sz w:val="22"/>
          <w:szCs w:val="22"/>
          <w:u w:val="none"/>
        </w:rPr>
        <w:t>Delete</w:t>
      </w:r>
      <w:proofErr w:type="spellEnd"/>
      <w:r w:rsidRPr="48E7F5B2" w:rsidR="404DC263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404DC263">
        <w:rPr>
          <w:color w:val="auto"/>
          <w:sz w:val="22"/>
          <w:szCs w:val="22"/>
          <w:u w:val="none"/>
        </w:rPr>
        <w:t>from</w:t>
      </w:r>
      <w:proofErr w:type="spellEnd"/>
      <w:r w:rsidRPr="48E7F5B2" w:rsidR="404DC263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404DC263">
        <w:rPr>
          <w:color w:val="auto"/>
          <w:sz w:val="22"/>
          <w:szCs w:val="22"/>
          <w:u w:val="none"/>
        </w:rPr>
        <w:t>emp</w:t>
      </w:r>
      <w:proofErr w:type="spellEnd"/>
      <w:r w:rsidRPr="48E7F5B2" w:rsidR="404DC263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404DC263">
        <w:rPr>
          <w:color w:val="auto"/>
          <w:sz w:val="22"/>
          <w:szCs w:val="22"/>
          <w:u w:val="none"/>
        </w:rPr>
        <w:t>Where</w:t>
      </w:r>
      <w:proofErr w:type="spellEnd"/>
      <w:r w:rsidRPr="48E7F5B2" w:rsidR="404DC263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404DC263">
        <w:rPr>
          <w:color w:val="auto"/>
          <w:sz w:val="22"/>
          <w:szCs w:val="22"/>
          <w:u w:val="none"/>
        </w:rPr>
        <w:t>dept</w:t>
      </w:r>
      <w:proofErr w:type="spellEnd"/>
      <w:r w:rsidRPr="48E7F5B2" w:rsidR="404DC263">
        <w:rPr>
          <w:color w:val="auto"/>
          <w:sz w:val="22"/>
          <w:szCs w:val="22"/>
          <w:u w:val="none"/>
        </w:rPr>
        <w:t xml:space="preserve"> = 10;</w:t>
      </w:r>
    </w:p>
    <w:p w:rsidR="404DC263" w:rsidP="48E7F5B2" w:rsidRDefault="404DC263" w14:paraId="11211300" w14:textId="75D9185F">
      <w:pPr>
        <w:pStyle w:val="Normal"/>
        <w:ind w:left="1080" w:firstLine="708"/>
        <w:rPr>
          <w:color w:val="auto"/>
          <w:sz w:val="22"/>
          <w:szCs w:val="22"/>
          <w:u w:val="none"/>
        </w:rPr>
      </w:pPr>
      <w:proofErr w:type="spellStart"/>
      <w:r w:rsidRPr="48E7F5B2" w:rsidR="404DC263">
        <w:rPr>
          <w:color w:val="auto"/>
          <w:sz w:val="22"/>
          <w:szCs w:val="22"/>
          <w:u w:val="none"/>
        </w:rPr>
        <w:t>Nbligne</w:t>
      </w:r>
      <w:proofErr w:type="spellEnd"/>
      <w:r w:rsidRPr="48E7F5B2" w:rsidR="404DC263">
        <w:rPr>
          <w:color w:val="auto"/>
          <w:sz w:val="22"/>
          <w:szCs w:val="22"/>
          <w:u w:val="none"/>
        </w:rPr>
        <w:t xml:space="preserve"> := SQL%ROWCOUNT;</w:t>
      </w:r>
    </w:p>
    <w:p w:rsidR="48E7F5B2" w:rsidP="48E7F5B2" w:rsidRDefault="48E7F5B2" w14:paraId="582DD4C9" w14:textId="0059AC99">
      <w:pPr>
        <w:pStyle w:val="Normal"/>
        <w:ind w:left="360" w:firstLine="0"/>
        <w:rPr>
          <w:color w:val="auto"/>
          <w:sz w:val="22"/>
          <w:szCs w:val="22"/>
          <w:u w:val="none"/>
        </w:rPr>
      </w:pPr>
    </w:p>
    <w:p w:rsidR="404DC263" w:rsidP="48E7F5B2" w:rsidRDefault="404DC263" w14:paraId="7326676A" w14:textId="04F06F65">
      <w:pPr>
        <w:pStyle w:val="Normal"/>
        <w:ind w:left="360" w:firstLine="0"/>
        <w:rPr>
          <w:color w:val="FF0000"/>
          <w:sz w:val="28"/>
          <w:szCs w:val="28"/>
          <w:u w:val="none"/>
        </w:rPr>
      </w:pPr>
      <w:r w:rsidRPr="48E7F5B2" w:rsidR="404DC263">
        <w:rPr>
          <w:color w:val="FF0000"/>
          <w:sz w:val="28"/>
          <w:szCs w:val="28"/>
          <w:u w:val="none"/>
        </w:rPr>
        <w:t xml:space="preserve">Curseur explicite </w:t>
      </w:r>
    </w:p>
    <w:p w:rsidR="404DC263" w:rsidP="48E7F5B2" w:rsidRDefault="404DC263" w14:paraId="30564C1C" w14:textId="461EF811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48E7F5B2" w:rsidR="404DC263">
        <w:rPr>
          <w:color w:val="auto"/>
          <w:sz w:val="22"/>
          <w:szCs w:val="22"/>
          <w:u w:val="none"/>
        </w:rPr>
        <w:t>Pour traiter les Select qui retournent plusieurs lignes</w:t>
      </w:r>
    </w:p>
    <w:p w:rsidR="404DC263" w:rsidP="48E7F5B2" w:rsidRDefault="404DC263" w14:paraId="52C317AA" w14:textId="2D12CE42">
      <w:pPr>
        <w:pStyle w:val="ListParagraph"/>
        <w:numPr>
          <w:ilvl w:val="0"/>
          <w:numId w:val="14"/>
        </w:numPr>
        <w:rPr>
          <w:color w:val="auto"/>
          <w:sz w:val="22"/>
          <w:szCs w:val="22"/>
          <w:u w:val="none"/>
        </w:rPr>
      </w:pPr>
      <w:r w:rsidRPr="48E7F5B2" w:rsidR="404DC263">
        <w:rPr>
          <w:color w:val="auto"/>
          <w:sz w:val="22"/>
          <w:szCs w:val="22"/>
          <w:u w:val="none"/>
        </w:rPr>
        <w:t>Doivent être déclarés</w:t>
      </w:r>
    </w:p>
    <w:p w:rsidR="404DC263" w:rsidP="48E7F5B2" w:rsidRDefault="404DC263" w14:paraId="0A09928E" w14:textId="1871DDC4">
      <w:pPr>
        <w:pStyle w:val="ListParagraph"/>
        <w:numPr>
          <w:ilvl w:val="0"/>
          <w:numId w:val="14"/>
        </w:numPr>
        <w:rPr>
          <w:color w:val="auto"/>
          <w:sz w:val="22"/>
          <w:szCs w:val="22"/>
          <w:u w:val="none"/>
        </w:rPr>
      </w:pPr>
      <w:r w:rsidRPr="48E7F5B2" w:rsidR="404DC263">
        <w:rPr>
          <w:color w:val="auto"/>
          <w:sz w:val="22"/>
          <w:szCs w:val="22"/>
          <w:u w:val="none"/>
        </w:rPr>
        <w:t>Le code doit utiliser les ordres OPEN, FETCH, CLOSE</w:t>
      </w:r>
    </w:p>
    <w:p w:rsidR="404DC263" w:rsidP="48E7F5B2" w:rsidRDefault="404DC263" w14:paraId="3FF3D857" w14:textId="04FCAF66">
      <w:pPr>
        <w:pStyle w:val="ListParagraph"/>
        <w:numPr>
          <w:ilvl w:val="0"/>
          <w:numId w:val="14"/>
        </w:numPr>
        <w:rPr>
          <w:color w:val="auto"/>
          <w:sz w:val="22"/>
          <w:szCs w:val="22"/>
          <w:u w:val="none"/>
        </w:rPr>
      </w:pPr>
      <w:r w:rsidRPr="48E7F5B2" w:rsidR="404DC263">
        <w:rPr>
          <w:color w:val="auto"/>
          <w:sz w:val="22"/>
          <w:szCs w:val="22"/>
          <w:u w:val="none"/>
        </w:rPr>
        <w:t>On les utilise dans une boucle dont on sort quand NOTFOUND est à vrai.</w:t>
      </w:r>
    </w:p>
    <w:p w:rsidR="0313D3B3" w:rsidP="48E7F5B2" w:rsidRDefault="0313D3B3" w14:paraId="2768D1AB" w14:textId="194DB2B2">
      <w:pPr>
        <w:pStyle w:val="Normal"/>
        <w:rPr>
          <w:color w:val="auto"/>
          <w:sz w:val="22"/>
          <w:szCs w:val="22"/>
          <w:u w:val="none"/>
        </w:rPr>
      </w:pPr>
      <w:r w:rsidRPr="48E7F5B2" w:rsidR="0313D3B3">
        <w:rPr>
          <w:color w:val="auto"/>
          <w:sz w:val="22"/>
          <w:szCs w:val="22"/>
          <w:u w:val="none"/>
        </w:rPr>
        <w:t xml:space="preserve">Exemple de déclaration : </w:t>
      </w:r>
    </w:p>
    <w:p w:rsidR="15F2089E" w:rsidP="48E7F5B2" w:rsidRDefault="15F2089E" w14:paraId="5BC9855E" w14:textId="0D016661">
      <w:pPr>
        <w:pStyle w:val="Normal"/>
        <w:rPr>
          <w:color w:val="auto"/>
          <w:sz w:val="22"/>
          <w:szCs w:val="22"/>
          <w:u w:val="none"/>
        </w:rPr>
      </w:pPr>
      <w:r w:rsidRPr="48E7F5B2" w:rsidR="15F2089E">
        <w:rPr>
          <w:color w:val="auto"/>
          <w:sz w:val="22"/>
          <w:szCs w:val="22"/>
          <w:u w:val="none"/>
        </w:rPr>
        <w:t>DECLARE</w:t>
      </w:r>
    </w:p>
    <w:p w:rsidR="0313D3B3" w:rsidP="48E7F5B2" w:rsidRDefault="0313D3B3" w14:paraId="6B590947" w14:textId="15ECBF30">
      <w:pPr>
        <w:pStyle w:val="Normal"/>
        <w:ind w:firstLine="360"/>
        <w:rPr>
          <w:color w:val="auto"/>
          <w:sz w:val="22"/>
          <w:szCs w:val="22"/>
          <w:u w:val="none"/>
        </w:rPr>
      </w:pPr>
      <w:r w:rsidRPr="48E7F5B2" w:rsidR="0313D3B3">
        <w:rPr>
          <w:color w:val="auto"/>
          <w:sz w:val="22"/>
          <w:szCs w:val="22"/>
          <w:u w:val="none"/>
        </w:rPr>
        <w:t xml:space="preserve">CURSOR salaire IS Select sal </w:t>
      </w:r>
      <w:proofErr w:type="spellStart"/>
      <w:r w:rsidRPr="48E7F5B2" w:rsidR="0313D3B3">
        <w:rPr>
          <w:color w:val="auto"/>
          <w:sz w:val="22"/>
          <w:szCs w:val="22"/>
          <w:u w:val="none"/>
        </w:rPr>
        <w:t>from</w:t>
      </w:r>
      <w:proofErr w:type="spellEnd"/>
      <w:r w:rsidRPr="48E7F5B2" w:rsidR="0313D3B3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0313D3B3">
        <w:rPr>
          <w:color w:val="auto"/>
          <w:sz w:val="22"/>
          <w:szCs w:val="22"/>
          <w:u w:val="none"/>
        </w:rPr>
        <w:t>emp</w:t>
      </w:r>
      <w:proofErr w:type="spellEnd"/>
      <w:r w:rsidRPr="48E7F5B2" w:rsidR="0313D3B3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0313D3B3">
        <w:rPr>
          <w:color w:val="auto"/>
          <w:sz w:val="22"/>
          <w:szCs w:val="22"/>
          <w:u w:val="none"/>
        </w:rPr>
        <w:t>wher</w:t>
      </w:r>
      <w:proofErr w:type="spellEnd"/>
      <w:r w:rsidRPr="48E7F5B2" w:rsidR="0313D3B3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0313D3B3">
        <w:rPr>
          <w:color w:val="auto"/>
          <w:sz w:val="22"/>
          <w:szCs w:val="22"/>
          <w:u w:val="none"/>
        </w:rPr>
        <w:t>dept</w:t>
      </w:r>
      <w:proofErr w:type="spellEnd"/>
      <w:r w:rsidRPr="48E7F5B2" w:rsidR="0313D3B3">
        <w:rPr>
          <w:color w:val="auto"/>
          <w:sz w:val="22"/>
          <w:szCs w:val="22"/>
          <w:u w:val="none"/>
        </w:rPr>
        <w:t xml:space="preserve"> =10;</w:t>
      </w:r>
    </w:p>
    <w:p w:rsidR="10CB0131" w:rsidP="48E7F5B2" w:rsidRDefault="10CB0131" w14:paraId="1663758A" w14:textId="2F1CD121">
      <w:pPr>
        <w:pStyle w:val="Normal"/>
        <w:ind w:left="360"/>
        <w:rPr>
          <w:color w:val="auto"/>
          <w:sz w:val="22"/>
          <w:szCs w:val="22"/>
          <w:u w:val="none"/>
        </w:rPr>
      </w:pPr>
      <w:r w:rsidRPr="48E7F5B2" w:rsidR="10CB0131">
        <w:rPr>
          <w:color w:val="auto"/>
          <w:sz w:val="22"/>
          <w:szCs w:val="22"/>
          <w:u w:val="none"/>
        </w:rPr>
        <w:t>Salaire       Numeric(8,2);</w:t>
      </w:r>
    </w:p>
    <w:p w:rsidR="10CB0131" w:rsidP="48E7F5B2" w:rsidRDefault="10CB0131" w14:paraId="0D2D17D6" w14:textId="76DBC660">
      <w:pPr>
        <w:pStyle w:val="Normal"/>
        <w:ind w:left="360"/>
        <w:rPr>
          <w:color w:val="auto"/>
          <w:sz w:val="22"/>
          <w:szCs w:val="22"/>
          <w:u w:val="none"/>
        </w:rPr>
      </w:pPr>
      <w:r w:rsidRPr="48E7F5B2" w:rsidR="10CB0131">
        <w:rPr>
          <w:color w:val="auto"/>
          <w:sz w:val="22"/>
          <w:szCs w:val="22"/>
          <w:u w:val="none"/>
        </w:rPr>
        <w:t>Total          Numeric(10,2):=0;</w:t>
      </w:r>
    </w:p>
    <w:p w:rsidR="3CDE08B3" w:rsidP="48E7F5B2" w:rsidRDefault="3CDE08B3" w14:paraId="70F534FC" w14:textId="38245829">
      <w:pPr>
        <w:pStyle w:val="Normal"/>
        <w:ind w:left="0"/>
        <w:rPr>
          <w:color w:val="auto"/>
          <w:sz w:val="22"/>
          <w:szCs w:val="22"/>
          <w:u w:val="none"/>
        </w:rPr>
      </w:pPr>
      <w:r w:rsidRPr="48E7F5B2" w:rsidR="3CDE08B3">
        <w:rPr>
          <w:color w:val="auto"/>
          <w:sz w:val="22"/>
          <w:szCs w:val="22"/>
          <w:u w:val="none"/>
        </w:rPr>
        <w:t>BEGIN</w:t>
      </w:r>
    </w:p>
    <w:p w:rsidR="3CDE08B3" w:rsidP="48E7F5B2" w:rsidRDefault="3CDE08B3" w14:paraId="2B68EF28" w14:textId="05858980">
      <w:pPr>
        <w:pStyle w:val="Normal"/>
        <w:ind w:left="0" w:firstLine="360"/>
        <w:rPr>
          <w:color w:val="auto"/>
          <w:sz w:val="22"/>
          <w:szCs w:val="22"/>
          <w:u w:val="none"/>
        </w:rPr>
      </w:pPr>
      <w:r w:rsidRPr="48E7F5B2" w:rsidR="3CDE08B3">
        <w:rPr>
          <w:color w:val="auto"/>
          <w:sz w:val="22"/>
          <w:szCs w:val="22"/>
          <w:u w:val="none"/>
        </w:rPr>
        <w:t>Open     Salaires;</w:t>
      </w:r>
    </w:p>
    <w:p w:rsidR="3CDE08B3" w:rsidP="48E7F5B2" w:rsidRDefault="3CDE08B3" w14:paraId="4D3E73A4" w14:textId="7AF9D7F0">
      <w:pPr>
        <w:pStyle w:val="Normal"/>
        <w:ind w:left="0" w:firstLine="360"/>
        <w:rPr>
          <w:color w:val="auto"/>
          <w:sz w:val="22"/>
          <w:szCs w:val="22"/>
          <w:u w:val="none"/>
        </w:rPr>
      </w:pPr>
      <w:r w:rsidRPr="48E7F5B2" w:rsidR="3CDE08B3">
        <w:rPr>
          <w:color w:val="auto"/>
          <w:sz w:val="22"/>
          <w:szCs w:val="22"/>
          <w:u w:val="none"/>
        </w:rPr>
        <w:t>LOOP</w:t>
      </w:r>
    </w:p>
    <w:p w:rsidR="3CDE08B3" w:rsidP="48E7F5B2" w:rsidRDefault="3CDE08B3" w14:paraId="23F39FB5" w14:textId="2A88F129">
      <w:pPr>
        <w:pStyle w:val="Normal"/>
        <w:ind w:left="0" w:firstLine="708"/>
        <w:rPr>
          <w:color w:val="auto"/>
          <w:sz w:val="22"/>
          <w:szCs w:val="22"/>
          <w:u w:val="none"/>
        </w:rPr>
      </w:pPr>
      <w:proofErr w:type="spellStart"/>
      <w:r w:rsidRPr="48E7F5B2" w:rsidR="3CDE08B3">
        <w:rPr>
          <w:color w:val="auto"/>
          <w:sz w:val="22"/>
          <w:szCs w:val="22"/>
          <w:u w:val="none"/>
        </w:rPr>
        <w:t>fetch</w:t>
      </w:r>
      <w:proofErr w:type="spellEnd"/>
      <w:r w:rsidRPr="48E7F5B2" w:rsidR="3CDE08B3">
        <w:rPr>
          <w:color w:val="auto"/>
          <w:sz w:val="22"/>
          <w:szCs w:val="22"/>
          <w:u w:val="none"/>
        </w:rPr>
        <w:t xml:space="preserve"> Salaire </w:t>
      </w:r>
      <w:proofErr w:type="spellStart"/>
      <w:r w:rsidRPr="48E7F5B2" w:rsidR="3CDE08B3">
        <w:rPr>
          <w:color w:val="auto"/>
          <w:sz w:val="22"/>
          <w:szCs w:val="22"/>
          <w:u w:val="none"/>
        </w:rPr>
        <w:t>into</w:t>
      </w:r>
      <w:proofErr w:type="spellEnd"/>
      <w:r w:rsidRPr="48E7F5B2" w:rsidR="3CDE08B3">
        <w:rPr>
          <w:color w:val="auto"/>
          <w:sz w:val="22"/>
          <w:szCs w:val="22"/>
          <w:u w:val="none"/>
        </w:rPr>
        <w:t xml:space="preserve"> Salaire;</w:t>
      </w:r>
    </w:p>
    <w:p w:rsidR="3CDE08B3" w:rsidP="48E7F5B2" w:rsidRDefault="3CDE08B3" w14:paraId="06B48F6B" w14:textId="329BF1E0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3CDE08B3">
        <w:rPr>
          <w:color w:val="auto"/>
          <w:sz w:val="22"/>
          <w:szCs w:val="22"/>
          <w:u w:val="none"/>
        </w:rPr>
        <w:t>Exit WHEN Salaires %</w:t>
      </w:r>
      <w:proofErr w:type="gramStart"/>
      <w:r w:rsidRPr="48E7F5B2" w:rsidR="3CDE08B3">
        <w:rPr>
          <w:color w:val="auto"/>
          <w:sz w:val="22"/>
          <w:szCs w:val="22"/>
          <w:u w:val="none"/>
        </w:rPr>
        <w:t>NOTFOUND;</w:t>
      </w:r>
      <w:proofErr w:type="gramEnd"/>
    </w:p>
    <w:p w:rsidR="3CDE08B3" w:rsidP="48E7F5B2" w:rsidRDefault="3CDE08B3" w14:paraId="6DE4AFB8" w14:textId="3E7DE707">
      <w:pPr>
        <w:pStyle w:val="Normal"/>
        <w:ind w:left="0" w:firstLine="708"/>
        <w:rPr>
          <w:color w:val="auto"/>
          <w:sz w:val="22"/>
          <w:szCs w:val="22"/>
          <w:u w:val="none"/>
        </w:rPr>
      </w:pPr>
      <w:r w:rsidRPr="48E7F5B2" w:rsidR="3CDE08B3">
        <w:rPr>
          <w:color w:val="auto"/>
          <w:sz w:val="22"/>
          <w:szCs w:val="22"/>
          <w:u w:val="none"/>
        </w:rPr>
        <w:t xml:space="preserve">If Salaire </w:t>
      </w:r>
      <w:proofErr w:type="spellStart"/>
      <w:r w:rsidRPr="48E7F5B2" w:rsidR="3CDE08B3">
        <w:rPr>
          <w:color w:val="auto"/>
          <w:sz w:val="22"/>
          <w:szCs w:val="22"/>
          <w:u w:val="none"/>
        </w:rPr>
        <w:t>is</w:t>
      </w:r>
      <w:proofErr w:type="spellEnd"/>
      <w:r w:rsidRPr="48E7F5B2" w:rsidR="3CDE08B3">
        <w:rPr>
          <w:color w:val="auto"/>
          <w:sz w:val="22"/>
          <w:szCs w:val="22"/>
          <w:u w:val="none"/>
        </w:rPr>
        <w:t xml:space="preserve"> Not </w:t>
      </w:r>
      <w:proofErr w:type="spellStart"/>
      <w:r w:rsidRPr="48E7F5B2" w:rsidR="3CDE08B3">
        <w:rPr>
          <w:color w:val="auto"/>
          <w:sz w:val="22"/>
          <w:szCs w:val="22"/>
          <w:u w:val="none"/>
        </w:rPr>
        <w:t>Null</w:t>
      </w:r>
      <w:proofErr w:type="spellEnd"/>
      <w:r w:rsidRPr="48E7F5B2" w:rsidR="3CDE08B3">
        <w:rPr>
          <w:color w:val="auto"/>
          <w:sz w:val="22"/>
          <w:szCs w:val="22"/>
          <w:u w:val="none"/>
        </w:rPr>
        <w:t xml:space="preserve"> then</w:t>
      </w:r>
    </w:p>
    <w:p w:rsidR="3CDE08B3" w:rsidP="48E7F5B2" w:rsidRDefault="3CDE08B3" w14:paraId="22403499" w14:textId="151B6C30">
      <w:pPr>
        <w:pStyle w:val="Normal"/>
        <w:ind w:left="708" w:firstLine="708"/>
        <w:rPr>
          <w:color w:val="auto"/>
          <w:sz w:val="22"/>
          <w:szCs w:val="22"/>
          <w:u w:val="none"/>
        </w:rPr>
      </w:pPr>
      <w:r w:rsidRPr="48E7F5B2" w:rsidR="3CDE08B3">
        <w:rPr>
          <w:color w:val="auto"/>
          <w:sz w:val="22"/>
          <w:szCs w:val="22"/>
          <w:u w:val="none"/>
        </w:rPr>
        <w:t>Total := total + Salaire;</w:t>
      </w:r>
    </w:p>
    <w:p w:rsidR="3CDE08B3" w:rsidP="48E7F5B2" w:rsidRDefault="3CDE08B3" w14:paraId="6E14CE3D" w14:textId="5BA4881D">
      <w:pPr>
        <w:pStyle w:val="Normal"/>
        <w:ind w:left="708" w:firstLine="708"/>
        <w:rPr>
          <w:color w:val="auto"/>
          <w:sz w:val="22"/>
          <w:szCs w:val="22"/>
          <w:u w:val="none"/>
        </w:rPr>
      </w:pPr>
      <w:r w:rsidRPr="48E7F5B2" w:rsidR="3CDE08B3">
        <w:rPr>
          <w:color w:val="auto"/>
          <w:sz w:val="22"/>
          <w:szCs w:val="22"/>
          <w:u w:val="none"/>
        </w:rPr>
        <w:t>DBMS_OUTPUT put line(total);</w:t>
      </w:r>
    </w:p>
    <w:p w:rsidR="3CDE08B3" w:rsidP="48E7F5B2" w:rsidRDefault="3CDE08B3" w14:paraId="1F556BA9" w14:textId="6DEA81E5">
      <w:pPr>
        <w:pStyle w:val="Normal"/>
        <w:ind w:left="708" w:firstLine="0"/>
        <w:rPr>
          <w:color w:val="auto"/>
          <w:sz w:val="22"/>
          <w:szCs w:val="22"/>
          <w:u w:val="none"/>
        </w:rPr>
      </w:pPr>
      <w:r w:rsidRPr="48E7F5B2" w:rsidR="3CDE08B3">
        <w:rPr>
          <w:color w:val="auto"/>
          <w:sz w:val="22"/>
          <w:szCs w:val="22"/>
          <w:u w:val="none"/>
        </w:rPr>
        <w:t>Endif</w:t>
      </w:r>
      <w:r w:rsidRPr="48E7F5B2" w:rsidR="3CDE08B3">
        <w:rPr>
          <w:color w:val="auto"/>
          <w:sz w:val="22"/>
          <w:szCs w:val="22"/>
          <w:u w:val="none"/>
        </w:rPr>
        <w:t>;</w:t>
      </w:r>
    </w:p>
    <w:p w:rsidR="3CDE08B3" w:rsidP="48E7F5B2" w:rsidRDefault="3CDE08B3" w14:paraId="21DA7A83" w14:textId="6E48E6D2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3CDE08B3">
        <w:rPr>
          <w:color w:val="auto"/>
          <w:sz w:val="22"/>
          <w:szCs w:val="22"/>
          <w:u w:val="none"/>
        </w:rPr>
        <w:t xml:space="preserve">         EndLoop;</w:t>
      </w:r>
    </w:p>
    <w:p w:rsidR="3CDE08B3" w:rsidP="48E7F5B2" w:rsidRDefault="3CDE08B3" w14:paraId="6D00E59F" w14:textId="3F4DE6E6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3CDE08B3">
        <w:rPr>
          <w:color w:val="auto"/>
          <w:sz w:val="22"/>
          <w:szCs w:val="22"/>
          <w:u w:val="none"/>
        </w:rPr>
        <w:t xml:space="preserve">       Close Salaires;</w:t>
      </w:r>
    </w:p>
    <w:p w:rsidR="3CDE08B3" w:rsidP="48E7F5B2" w:rsidRDefault="3CDE08B3" w14:paraId="413DCE79" w14:textId="6819180C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3CDE08B3">
        <w:rPr>
          <w:color w:val="auto"/>
          <w:sz w:val="22"/>
          <w:szCs w:val="22"/>
          <w:u w:val="none"/>
        </w:rPr>
        <w:t xml:space="preserve">        DBMS OUTPUT.PUTLINE(total)</w:t>
      </w:r>
    </w:p>
    <w:p w:rsidR="3CDE08B3" w:rsidP="48E7F5B2" w:rsidRDefault="3CDE08B3" w14:paraId="3ADFB091" w14:textId="3A473987">
      <w:pPr>
        <w:pStyle w:val="Normal"/>
        <w:ind w:left="0" w:firstLine="0"/>
        <w:rPr>
          <w:color w:val="auto"/>
          <w:sz w:val="22"/>
          <w:szCs w:val="22"/>
          <w:u w:val="none"/>
        </w:rPr>
      </w:pPr>
      <w:r w:rsidRPr="48E7F5B2" w:rsidR="3CDE08B3">
        <w:rPr>
          <w:color w:val="auto"/>
          <w:sz w:val="22"/>
          <w:szCs w:val="22"/>
          <w:u w:val="none"/>
        </w:rPr>
        <w:t>END</w:t>
      </w:r>
    </w:p>
    <w:p w:rsidR="48E7F5B2" w:rsidP="48E7F5B2" w:rsidRDefault="48E7F5B2" w14:paraId="4A51C071" w14:textId="77044083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63F9D168" w:rsidP="48E7F5B2" w:rsidRDefault="63F9D168" w14:paraId="4392CA17" w14:textId="390A4AED">
      <w:pPr>
        <w:pStyle w:val="Normal"/>
        <w:ind w:left="0" w:firstLine="0"/>
        <w:rPr>
          <w:color w:val="FF0000"/>
          <w:sz w:val="28"/>
          <w:szCs w:val="28"/>
          <w:u w:val="none"/>
        </w:rPr>
      </w:pPr>
      <w:r w:rsidRPr="48E7F5B2" w:rsidR="63F9D168">
        <w:rPr>
          <w:color w:val="FF0000"/>
          <w:sz w:val="28"/>
          <w:szCs w:val="28"/>
          <w:u w:val="none"/>
        </w:rPr>
        <w:t xml:space="preserve">TYPE “ROW” associé à un </w:t>
      </w:r>
      <w:r w:rsidRPr="48E7F5B2" w:rsidR="63F9D168">
        <w:rPr>
          <w:color w:val="FF0000"/>
          <w:sz w:val="28"/>
          <w:szCs w:val="28"/>
          <w:u w:val="none"/>
        </w:rPr>
        <w:t>curseur</w:t>
      </w:r>
    </w:p>
    <w:p w:rsidR="48E7F5B2" w:rsidP="48E7F5B2" w:rsidRDefault="48E7F5B2" w14:paraId="0109B1A8" w14:textId="0A66D2D8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63F9D168" w:rsidP="48E7F5B2" w:rsidRDefault="63F9D168" w14:paraId="09BDD48E" w14:textId="4EBE3608">
      <w:pPr>
        <w:pStyle w:val="Normal"/>
        <w:ind w:left="360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Exemple</w:t>
      </w:r>
    </w:p>
    <w:p w:rsidR="63F9D168" w:rsidP="48E7F5B2" w:rsidRDefault="63F9D168" w14:paraId="6E05E929" w14:textId="0AA86D92">
      <w:pPr>
        <w:pStyle w:val="Normal"/>
        <w:ind w:left="360" w:firstLine="348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DECLARE</w:t>
      </w:r>
    </w:p>
    <w:p w:rsidR="63F9D168" w:rsidP="48E7F5B2" w:rsidRDefault="63F9D168" w14:paraId="223A18CE" w14:textId="21CECFF7">
      <w:pPr>
        <w:pStyle w:val="Normal"/>
        <w:ind w:left="708" w:firstLine="708"/>
        <w:rPr>
          <w:color w:val="auto"/>
          <w:sz w:val="22"/>
          <w:szCs w:val="22"/>
          <w:u w:val="none"/>
        </w:rPr>
      </w:pPr>
      <w:proofErr w:type="spellStart"/>
      <w:r w:rsidRPr="48E7F5B2" w:rsidR="63F9D168">
        <w:rPr>
          <w:color w:val="auto"/>
          <w:sz w:val="22"/>
          <w:szCs w:val="22"/>
          <w:u w:val="none"/>
        </w:rPr>
        <w:t>Cursor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c is Select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matr,nome,sal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from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emp</w:t>
      </w:r>
      <w:proofErr w:type="spellEnd"/>
      <w:r w:rsidRPr="48E7F5B2" w:rsidR="63F9D168">
        <w:rPr>
          <w:color w:val="auto"/>
          <w:sz w:val="22"/>
          <w:szCs w:val="22"/>
          <w:u w:val="none"/>
        </w:rPr>
        <w:t>;</w:t>
      </w:r>
    </w:p>
    <w:p w:rsidR="63F9D168" w:rsidP="48E7F5B2" w:rsidRDefault="63F9D168" w14:paraId="446B911C" w14:textId="6CAB3565">
      <w:pPr>
        <w:pStyle w:val="Normal"/>
        <w:ind w:left="708" w:firstLine="708"/>
        <w:rPr>
          <w:color w:val="auto"/>
          <w:sz w:val="22"/>
          <w:szCs w:val="22"/>
          <w:u w:val="none"/>
        </w:rPr>
      </w:pPr>
      <w:proofErr w:type="spellStart"/>
      <w:r w:rsidRPr="48E7F5B2" w:rsidR="63F9D168">
        <w:rPr>
          <w:color w:val="auto"/>
          <w:sz w:val="22"/>
          <w:szCs w:val="22"/>
          <w:u w:val="none"/>
        </w:rPr>
        <w:t>Employe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  C%ROWTYPE;</w:t>
      </w:r>
    </w:p>
    <w:p w:rsidR="63F9D168" w:rsidP="48E7F5B2" w:rsidRDefault="63F9D168" w14:paraId="5443DC4B" w14:textId="1E641889">
      <w:pPr>
        <w:pStyle w:val="Normal"/>
        <w:ind w:left="708" w:firstLine="0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BEGIN</w:t>
      </w:r>
    </w:p>
    <w:p w:rsidR="63F9D168" w:rsidP="48E7F5B2" w:rsidRDefault="63F9D168" w14:paraId="05AB6997" w14:textId="2482DE7F">
      <w:pPr>
        <w:pStyle w:val="Normal"/>
        <w:ind w:left="708" w:firstLine="708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Open c</w:t>
      </w:r>
    </w:p>
    <w:p w:rsidR="63F9D168" w:rsidP="48E7F5B2" w:rsidRDefault="63F9D168" w14:paraId="63B649D7" w14:textId="5A27EB2C">
      <w:pPr>
        <w:pStyle w:val="Normal"/>
        <w:ind w:left="708" w:firstLine="708"/>
        <w:rPr>
          <w:color w:val="auto"/>
          <w:sz w:val="22"/>
          <w:szCs w:val="22"/>
          <w:u w:val="none"/>
        </w:rPr>
      </w:pPr>
      <w:proofErr w:type="spellStart"/>
      <w:r w:rsidRPr="48E7F5B2" w:rsidR="63F9D168">
        <w:rPr>
          <w:color w:val="auto"/>
          <w:sz w:val="22"/>
          <w:szCs w:val="22"/>
          <w:u w:val="none"/>
        </w:rPr>
        <w:t>Fetch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c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into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employe</w:t>
      </w:r>
    </w:p>
    <w:p w:rsidR="63F9D168" w:rsidP="48E7F5B2" w:rsidRDefault="63F9D168" w14:paraId="582E90D8" w14:textId="0BCD0B32">
      <w:pPr>
        <w:pStyle w:val="Normal"/>
        <w:ind w:left="708" w:firstLine="708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…</w:t>
      </w:r>
    </w:p>
    <w:p w:rsidR="48E7F5B2" w:rsidP="48E7F5B2" w:rsidRDefault="48E7F5B2" w14:paraId="2AEDA1DF" w14:textId="40BEC4E2">
      <w:pPr>
        <w:pStyle w:val="Normal"/>
        <w:ind w:left="708" w:firstLine="708"/>
        <w:rPr>
          <w:color w:val="auto"/>
          <w:sz w:val="22"/>
          <w:szCs w:val="22"/>
          <w:u w:val="none"/>
        </w:rPr>
      </w:pPr>
    </w:p>
    <w:p w:rsidR="63F9D168" w:rsidP="48E7F5B2" w:rsidRDefault="63F9D168" w14:paraId="178A3D4B" w14:textId="277532E7">
      <w:pPr>
        <w:pStyle w:val="Normal"/>
        <w:ind w:left="0" w:firstLine="0"/>
        <w:rPr>
          <w:color w:val="FF0000"/>
          <w:sz w:val="28"/>
          <w:szCs w:val="28"/>
          <w:u w:val="none"/>
        </w:rPr>
      </w:pPr>
      <w:r w:rsidRPr="48E7F5B2" w:rsidR="63F9D168">
        <w:rPr>
          <w:color w:val="FF0000"/>
          <w:sz w:val="28"/>
          <w:szCs w:val="28"/>
          <w:u w:val="none"/>
        </w:rPr>
        <w:t>Boucle FOR et curseur</w:t>
      </w:r>
    </w:p>
    <w:p w:rsidR="48E7F5B2" w:rsidP="48E7F5B2" w:rsidRDefault="48E7F5B2" w14:paraId="08302A32" w14:textId="195F7928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63F9D168" w:rsidP="48E7F5B2" w:rsidRDefault="63F9D168" w14:paraId="4011E284" w14:textId="0830B108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 xml:space="preserve">Elle simplifie la programmation car elle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evite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open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fetch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close</w:t>
      </w:r>
    </w:p>
    <w:p w:rsidR="63F9D168" w:rsidP="48E7F5B2" w:rsidRDefault="63F9D168" w14:paraId="0B118F9D" w14:textId="52AD90AF">
      <w:pPr>
        <w:pStyle w:val="ListParagraph"/>
        <w:numPr>
          <w:ilvl w:val="0"/>
          <w:numId w:val="16"/>
        </w:numPr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En plus elle déclare implicitement une variable de type ROW associé au curseur</w:t>
      </w:r>
    </w:p>
    <w:p w:rsidR="48E7F5B2" w:rsidP="48E7F5B2" w:rsidRDefault="48E7F5B2" w14:paraId="2827101B" w14:textId="29CC45C7">
      <w:pPr>
        <w:pStyle w:val="Normal"/>
        <w:ind w:left="360"/>
        <w:rPr>
          <w:color w:val="auto"/>
          <w:sz w:val="22"/>
          <w:szCs w:val="22"/>
          <w:u w:val="none"/>
        </w:rPr>
      </w:pPr>
    </w:p>
    <w:p w:rsidR="63F9D168" w:rsidP="48E7F5B2" w:rsidRDefault="63F9D168" w14:paraId="1CE7E2CA" w14:textId="16D7E7B9">
      <w:pPr>
        <w:pStyle w:val="Normal"/>
        <w:ind w:left="360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 xml:space="preserve">Exemple : </w:t>
      </w:r>
    </w:p>
    <w:p w:rsidR="63F9D168" w:rsidP="48E7F5B2" w:rsidRDefault="63F9D168" w14:paraId="7E5416B2" w14:textId="75B81D7F">
      <w:pPr>
        <w:pStyle w:val="Normal"/>
        <w:ind w:left="360" w:firstLine="708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DECLARE</w:t>
      </w:r>
    </w:p>
    <w:p w:rsidR="63F9D168" w:rsidP="48E7F5B2" w:rsidRDefault="63F9D168" w14:paraId="51D32C05" w14:textId="18D256F2">
      <w:pPr>
        <w:pStyle w:val="Normal"/>
        <w:ind w:left="1068" w:firstLine="708"/>
        <w:rPr>
          <w:color w:val="auto"/>
          <w:sz w:val="22"/>
          <w:szCs w:val="22"/>
          <w:u w:val="none"/>
        </w:rPr>
      </w:pPr>
      <w:proofErr w:type="spellStart"/>
      <w:r w:rsidRPr="48E7F5B2" w:rsidR="63F9D168">
        <w:rPr>
          <w:color w:val="auto"/>
          <w:sz w:val="22"/>
          <w:szCs w:val="22"/>
          <w:u w:val="none"/>
        </w:rPr>
        <w:t>Cursor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c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is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Select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Matr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, Nome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from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emp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where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dept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 = 10;</w:t>
      </w:r>
    </w:p>
    <w:p w:rsidR="63F9D168" w:rsidP="48E7F5B2" w:rsidRDefault="63F9D168" w14:paraId="5357C75A" w14:textId="15125043">
      <w:pPr>
        <w:pStyle w:val="Normal"/>
        <w:ind w:left="1068" w:firstLine="0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BEGIN</w:t>
      </w:r>
    </w:p>
    <w:p w:rsidR="63F9D168" w:rsidP="48E7F5B2" w:rsidRDefault="63F9D168" w14:paraId="27CF94C8" w14:textId="16394044">
      <w:pPr>
        <w:pStyle w:val="Normal"/>
        <w:ind w:left="1068" w:firstLine="708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 xml:space="preserve">FOR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employe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in c LOOP</w:t>
      </w:r>
    </w:p>
    <w:p w:rsidR="63F9D168" w:rsidP="48E7F5B2" w:rsidRDefault="63F9D168" w14:paraId="5814B37F" w14:textId="5676512F">
      <w:pPr>
        <w:pStyle w:val="Normal"/>
        <w:ind w:left="1416" w:firstLine="708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dbms output.putline(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employe.Matr,employe.nome</w:t>
      </w:r>
      <w:proofErr w:type="spellEnd"/>
      <w:r w:rsidRPr="48E7F5B2" w:rsidR="63F9D168">
        <w:rPr>
          <w:color w:val="auto"/>
          <w:sz w:val="22"/>
          <w:szCs w:val="22"/>
          <w:u w:val="none"/>
        </w:rPr>
        <w:t>);</w:t>
      </w:r>
    </w:p>
    <w:p w:rsidR="63F9D168" w:rsidP="48E7F5B2" w:rsidRDefault="63F9D168" w14:paraId="6287EB42" w14:textId="67BECECA">
      <w:pPr>
        <w:pStyle w:val="Normal"/>
        <w:ind w:left="1068" w:firstLine="708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ENDLOOP</w:t>
      </w:r>
    </w:p>
    <w:p w:rsidR="63F9D168" w:rsidP="48E7F5B2" w:rsidRDefault="63F9D168" w14:paraId="034238C2" w14:textId="6A3C511A">
      <w:pPr>
        <w:pStyle w:val="Normal"/>
        <w:ind w:left="1068" w:firstLine="0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END</w:t>
      </w:r>
    </w:p>
    <w:p w:rsidR="48E7F5B2" w:rsidP="48E7F5B2" w:rsidRDefault="48E7F5B2" w14:paraId="5F271F7D" w14:textId="66D4AEF6">
      <w:pPr>
        <w:pStyle w:val="Normal"/>
        <w:ind w:left="1068" w:firstLine="0"/>
        <w:rPr>
          <w:color w:val="auto"/>
          <w:sz w:val="22"/>
          <w:szCs w:val="22"/>
          <w:u w:val="none"/>
        </w:rPr>
      </w:pPr>
    </w:p>
    <w:p w:rsidR="63F9D168" w:rsidP="48E7F5B2" w:rsidRDefault="63F9D168" w14:paraId="53D2C241" w14:textId="468A5402">
      <w:pPr>
        <w:pStyle w:val="Normal"/>
        <w:ind w:left="0" w:firstLine="0"/>
        <w:rPr>
          <w:color w:val="FF0000"/>
          <w:sz w:val="28"/>
          <w:szCs w:val="28"/>
          <w:u w:val="none"/>
        </w:rPr>
      </w:pPr>
      <w:r w:rsidRPr="48E7F5B2" w:rsidR="63F9D168">
        <w:rPr>
          <w:color w:val="FF0000"/>
          <w:sz w:val="28"/>
          <w:szCs w:val="28"/>
          <w:u w:val="none"/>
        </w:rPr>
        <w:t>Curseurs paramétrés</w:t>
      </w:r>
    </w:p>
    <w:p w:rsidR="48E7F5B2" w:rsidP="48E7F5B2" w:rsidRDefault="48E7F5B2" w14:paraId="0273FD18" w14:textId="0A3AFD2D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63F9D168" w:rsidP="48E7F5B2" w:rsidRDefault="63F9D168" w14:paraId="524066AF" w14:textId="2F00159C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Un curseur paramétré peut servir plusieurs fois avec des valeurs de paramètres différentes</w:t>
      </w:r>
    </w:p>
    <w:p w:rsidR="63F9D168" w:rsidP="48E7F5B2" w:rsidRDefault="63F9D168" w14:paraId="6B8D35E8" w14:textId="48DA62C2">
      <w:pPr>
        <w:pStyle w:val="ListParagraph"/>
        <w:numPr>
          <w:ilvl w:val="0"/>
          <w:numId w:val="17"/>
        </w:numPr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On doit fermer le curseur entre chaque utilisation</w:t>
      </w:r>
    </w:p>
    <w:p w:rsidR="63F9D168" w:rsidP="48E7F5B2" w:rsidRDefault="63F9D168" w14:paraId="42FF3F96" w14:textId="749E24D3">
      <w:pPr>
        <w:pStyle w:val="Normal"/>
        <w:ind w:left="1080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Ex :</w:t>
      </w:r>
    </w:p>
    <w:p w:rsidR="63F9D168" w:rsidP="48E7F5B2" w:rsidRDefault="63F9D168" w14:paraId="13AD2200" w14:textId="26DA57A1">
      <w:pPr>
        <w:pStyle w:val="Normal"/>
        <w:ind w:left="1080" w:firstLine="708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DECLARE</w:t>
      </w:r>
    </w:p>
    <w:p w:rsidR="63F9D168" w:rsidP="48E7F5B2" w:rsidRDefault="63F9D168" w14:paraId="757D4FD1" w14:textId="4E2B889B">
      <w:pPr>
        <w:pStyle w:val="Normal"/>
        <w:ind w:left="1788" w:firstLine="708"/>
        <w:rPr>
          <w:color w:val="auto"/>
          <w:sz w:val="22"/>
          <w:szCs w:val="22"/>
          <w:u w:val="none"/>
        </w:rPr>
      </w:pPr>
      <w:proofErr w:type="spellStart"/>
      <w:r w:rsidRPr="48E7F5B2" w:rsidR="63F9D168">
        <w:rPr>
          <w:color w:val="auto"/>
          <w:sz w:val="22"/>
          <w:szCs w:val="22"/>
          <w:u w:val="none"/>
        </w:rPr>
        <w:t>Cursor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c (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p_dept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integer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)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is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</w:t>
      </w:r>
    </w:p>
    <w:p w:rsidR="63F9D168" w:rsidP="48E7F5B2" w:rsidRDefault="63F9D168" w14:paraId="5F07C6E3" w14:textId="54D1E695">
      <w:pPr>
        <w:pStyle w:val="Normal"/>
        <w:ind w:left="1788" w:firstLine="708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 xml:space="preserve">Select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dept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, nome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from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emp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where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dept=p_dept;</w:t>
      </w:r>
    </w:p>
    <w:p w:rsidR="63F9D168" w:rsidP="48E7F5B2" w:rsidRDefault="63F9D168" w14:paraId="72A6BED0" w14:textId="61A1D4CD">
      <w:pPr>
        <w:pStyle w:val="Normal"/>
        <w:ind w:left="1788" w:firstLine="0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BEGIN</w:t>
      </w:r>
    </w:p>
    <w:p w:rsidR="63F9D168" w:rsidP="48E7F5B2" w:rsidRDefault="63F9D168" w14:paraId="4BA4E952" w14:textId="277876C6">
      <w:pPr>
        <w:pStyle w:val="Normal"/>
        <w:ind w:left="1788" w:firstLine="708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 xml:space="preserve">for employe in </w:t>
      </w:r>
      <w:proofErr w:type="gramStart"/>
      <w:r w:rsidRPr="48E7F5B2" w:rsidR="63F9D168">
        <w:rPr>
          <w:color w:val="auto"/>
          <w:sz w:val="22"/>
          <w:szCs w:val="22"/>
          <w:u w:val="none"/>
        </w:rPr>
        <w:t>c(</w:t>
      </w:r>
      <w:proofErr w:type="gramEnd"/>
      <w:r w:rsidRPr="48E7F5B2" w:rsidR="63F9D168">
        <w:rPr>
          <w:color w:val="auto"/>
          <w:sz w:val="22"/>
          <w:szCs w:val="22"/>
          <w:u w:val="none"/>
        </w:rPr>
        <w:t>10) LOOP</w:t>
      </w:r>
    </w:p>
    <w:p w:rsidR="63F9D168" w:rsidP="48E7F5B2" w:rsidRDefault="63F9D168" w14:paraId="742E5AC1" w14:textId="0700C4FE">
      <w:pPr>
        <w:pStyle w:val="Normal"/>
        <w:ind w:left="2496" w:firstLine="708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…</w:t>
      </w:r>
    </w:p>
    <w:p w:rsidR="63F9D168" w:rsidP="48E7F5B2" w:rsidRDefault="63F9D168" w14:paraId="5832B727" w14:textId="2694619E">
      <w:pPr>
        <w:pStyle w:val="Normal"/>
        <w:ind w:left="2496" w:firstLine="0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End;</w:t>
      </w:r>
    </w:p>
    <w:p w:rsidR="63F9D168" w:rsidP="48E7F5B2" w:rsidRDefault="63F9D168" w14:paraId="5F2BD6C1" w14:textId="666BB9F2">
      <w:pPr>
        <w:pStyle w:val="Normal"/>
        <w:ind w:left="2496" w:firstLine="0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 xml:space="preserve">For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employe</w:t>
      </w:r>
      <w:proofErr w:type="spellEnd"/>
      <w:r w:rsidRPr="48E7F5B2" w:rsidR="63F9D168">
        <w:rPr>
          <w:color w:val="auto"/>
          <w:sz w:val="22"/>
          <w:szCs w:val="22"/>
          <w:u w:val="none"/>
        </w:rPr>
        <w:t xml:space="preserve"> in c(20) LOOP</w:t>
      </w:r>
    </w:p>
    <w:p w:rsidR="63F9D168" w:rsidP="48E7F5B2" w:rsidRDefault="63F9D168" w14:paraId="630E8331" w14:textId="1C0FDA1D">
      <w:pPr>
        <w:pStyle w:val="Normal"/>
        <w:ind w:left="2496" w:firstLine="708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…</w:t>
      </w:r>
    </w:p>
    <w:p w:rsidR="63F9D168" w:rsidP="48E7F5B2" w:rsidRDefault="63F9D168" w14:paraId="503EB07A" w14:textId="4A60EB5E">
      <w:pPr>
        <w:pStyle w:val="Normal"/>
        <w:ind w:left="2496" w:firstLine="0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>End;</w:t>
      </w:r>
    </w:p>
    <w:p w:rsidR="63F9D168" w:rsidP="48E7F5B2" w:rsidRDefault="63F9D168" w14:paraId="25678551" w14:textId="79CD5370">
      <w:pPr>
        <w:pStyle w:val="Normal"/>
        <w:ind w:left="1416" w:firstLine="0"/>
        <w:rPr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 xml:space="preserve">       </w:t>
      </w:r>
      <w:proofErr w:type="gramStart"/>
      <w:r w:rsidRPr="48E7F5B2" w:rsidR="63F9D168">
        <w:rPr>
          <w:color w:val="auto"/>
          <w:sz w:val="22"/>
          <w:szCs w:val="22"/>
          <w:u w:val="none"/>
        </w:rPr>
        <w:t>END;</w:t>
      </w:r>
      <w:proofErr w:type="gramEnd"/>
    </w:p>
    <w:p w:rsidR="48E7F5B2" w:rsidP="48E7F5B2" w:rsidRDefault="48E7F5B2" w14:paraId="090B0E15" w14:textId="7A49992C">
      <w:pPr>
        <w:pStyle w:val="Normal"/>
        <w:ind w:left="1416" w:firstLine="0"/>
        <w:rPr>
          <w:color w:val="auto"/>
          <w:sz w:val="22"/>
          <w:szCs w:val="22"/>
          <w:u w:val="none"/>
        </w:rPr>
      </w:pPr>
    </w:p>
    <w:p w:rsidR="63F9D168" w:rsidP="48E7F5B2" w:rsidRDefault="63F9D168" w14:paraId="1C21DBE4" w14:textId="561C9687">
      <w:pPr>
        <w:pStyle w:val="Normal"/>
        <w:ind w:left="0" w:firstLine="0"/>
        <w:rPr>
          <w:color w:val="FF0000"/>
          <w:sz w:val="28"/>
          <w:szCs w:val="28"/>
          <w:u w:val="none"/>
        </w:rPr>
      </w:pPr>
      <w:r w:rsidRPr="48E7F5B2" w:rsidR="63F9D168">
        <w:rPr>
          <w:color w:val="FF0000"/>
          <w:sz w:val="28"/>
          <w:szCs w:val="28"/>
          <w:u w:val="none"/>
        </w:rPr>
        <w:t>Ligne courante d’un curseur</w:t>
      </w:r>
    </w:p>
    <w:p w:rsidR="48E7F5B2" w:rsidP="48E7F5B2" w:rsidRDefault="48E7F5B2" w14:paraId="1250AE74" w14:textId="0EF43F04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63F9D168" w:rsidP="48E7F5B2" w:rsidRDefault="63F9D168" w14:paraId="2889EFFF" w14:textId="5764812E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48E7F5B2" w:rsidR="63F9D168">
        <w:rPr>
          <w:color w:val="auto"/>
          <w:sz w:val="22"/>
          <w:szCs w:val="22"/>
          <w:u w:val="none"/>
        </w:rPr>
        <w:t xml:space="preserve">La ligne courante d’un curseur est déplacée à </w:t>
      </w:r>
      <w:r w:rsidRPr="48E7F5B2" w:rsidR="63F9D168">
        <w:rPr>
          <w:color w:val="auto"/>
          <w:sz w:val="22"/>
          <w:szCs w:val="22"/>
          <w:u w:val="none"/>
        </w:rPr>
        <w:t>chaque</w:t>
      </w:r>
      <w:r w:rsidRPr="48E7F5B2" w:rsidR="63F9D168">
        <w:rPr>
          <w:color w:val="auto"/>
          <w:sz w:val="22"/>
          <w:szCs w:val="22"/>
          <w:u w:val="none"/>
        </w:rPr>
        <w:t xml:space="preserve"> appel de </w:t>
      </w:r>
      <w:proofErr w:type="spellStart"/>
      <w:r w:rsidRPr="48E7F5B2" w:rsidR="63F9D168">
        <w:rPr>
          <w:color w:val="auto"/>
          <w:sz w:val="22"/>
          <w:szCs w:val="22"/>
          <w:u w:val="none"/>
        </w:rPr>
        <w:t>fetch</w:t>
      </w:r>
      <w:proofErr w:type="spellEnd"/>
    </w:p>
    <w:p w:rsidR="2F6F7B6A" w:rsidP="48E7F5B2" w:rsidRDefault="2F6F7B6A" w14:paraId="56A481BE" w14:textId="183E3186">
      <w:pPr>
        <w:pStyle w:val="ListParagraph"/>
        <w:numPr>
          <w:ilvl w:val="0"/>
          <w:numId w:val="18"/>
        </w:numPr>
        <w:rPr>
          <w:color w:val="auto"/>
          <w:sz w:val="22"/>
          <w:szCs w:val="22"/>
          <w:u w:val="none"/>
        </w:rPr>
      </w:pPr>
      <w:r w:rsidRPr="48E7F5B2" w:rsidR="2F6F7B6A">
        <w:rPr>
          <w:color w:val="auto"/>
          <w:sz w:val="22"/>
          <w:szCs w:val="22"/>
          <w:u w:val="none"/>
        </w:rPr>
        <w:t>On est parfois amené à modifier la ligne courant pendant le parcours du curseur</w:t>
      </w:r>
    </w:p>
    <w:p w:rsidR="2F6F7B6A" w:rsidP="48E7F5B2" w:rsidRDefault="2F6F7B6A" w14:paraId="563CA4B4" w14:textId="62F64C55">
      <w:pPr>
        <w:pStyle w:val="ListParagraph"/>
        <w:numPr>
          <w:ilvl w:val="0"/>
          <w:numId w:val="18"/>
        </w:numPr>
        <w:rPr>
          <w:color w:val="auto"/>
          <w:sz w:val="22"/>
          <w:szCs w:val="22"/>
          <w:u w:val="none"/>
        </w:rPr>
      </w:pPr>
      <w:r w:rsidRPr="48E7F5B2" w:rsidR="2F6F7B6A">
        <w:rPr>
          <w:color w:val="auto"/>
          <w:sz w:val="22"/>
          <w:szCs w:val="22"/>
          <w:u w:val="none"/>
        </w:rPr>
        <w:t>Pour cela on utilise la clause “</w:t>
      </w:r>
      <w:proofErr w:type="spellStart"/>
      <w:r w:rsidRPr="48E7F5B2" w:rsidR="2F6F7B6A">
        <w:rPr>
          <w:color w:val="auto"/>
          <w:sz w:val="22"/>
          <w:szCs w:val="22"/>
          <w:u w:val="none"/>
        </w:rPr>
        <w:t>where</w:t>
      </w:r>
      <w:proofErr w:type="spellEnd"/>
      <w:r w:rsidRPr="48E7F5B2" w:rsidR="2F6F7B6A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2F6F7B6A">
        <w:rPr>
          <w:color w:val="auto"/>
          <w:sz w:val="22"/>
          <w:szCs w:val="22"/>
          <w:u w:val="none"/>
        </w:rPr>
        <w:t>current</w:t>
      </w:r>
      <w:proofErr w:type="spellEnd"/>
      <w:r w:rsidRPr="48E7F5B2" w:rsidR="2F6F7B6A">
        <w:rPr>
          <w:color w:val="auto"/>
          <w:sz w:val="22"/>
          <w:szCs w:val="22"/>
          <w:u w:val="none"/>
        </w:rPr>
        <w:t xml:space="preserve"> of” pour désigner cette ligne courante dans un ordre LMD(insert, update, delete)</w:t>
      </w:r>
    </w:p>
    <w:p w:rsidR="2F6F7B6A" w:rsidP="48E7F5B2" w:rsidRDefault="2F6F7B6A" w14:paraId="7655B246" w14:textId="7E4FD5F2">
      <w:pPr>
        <w:pStyle w:val="ListParagraph"/>
        <w:numPr>
          <w:ilvl w:val="0"/>
          <w:numId w:val="18"/>
        </w:numPr>
        <w:rPr>
          <w:color w:val="auto"/>
          <w:sz w:val="22"/>
          <w:szCs w:val="22"/>
          <w:u w:val="none"/>
        </w:rPr>
      </w:pPr>
      <w:r w:rsidRPr="48E7F5B2" w:rsidR="2F6F7B6A">
        <w:rPr>
          <w:color w:val="auto"/>
          <w:sz w:val="22"/>
          <w:szCs w:val="22"/>
          <w:u w:val="none"/>
        </w:rPr>
        <w:t>Il est nécessaire d’avoir déclaré le curseur avec la clause FOR UPDATE pour que le bloc comp</w:t>
      </w:r>
      <w:r w:rsidRPr="48E7F5B2" w:rsidR="41A9E055">
        <w:rPr>
          <w:color w:val="auto"/>
          <w:sz w:val="22"/>
          <w:szCs w:val="22"/>
          <w:u w:val="none"/>
        </w:rPr>
        <w:t>ile</w:t>
      </w:r>
    </w:p>
    <w:p w:rsidR="48E7F5B2" w:rsidP="48E7F5B2" w:rsidRDefault="48E7F5B2" w14:paraId="540968B6" w14:textId="4E8B7D46">
      <w:pPr>
        <w:pStyle w:val="Normal"/>
        <w:ind w:left="360"/>
        <w:rPr>
          <w:color w:val="auto"/>
          <w:sz w:val="22"/>
          <w:szCs w:val="22"/>
          <w:u w:val="none"/>
        </w:rPr>
      </w:pPr>
    </w:p>
    <w:p w:rsidR="41A9E055" w:rsidP="48E7F5B2" w:rsidRDefault="41A9E055" w14:paraId="2830CF94" w14:textId="1034DC52">
      <w:pPr>
        <w:pStyle w:val="Normal"/>
        <w:ind w:left="360"/>
        <w:rPr>
          <w:color w:val="auto"/>
          <w:sz w:val="22"/>
          <w:szCs w:val="22"/>
          <w:u w:val="none"/>
        </w:rPr>
      </w:pPr>
      <w:r w:rsidRPr="48E7F5B2" w:rsidR="41A9E055">
        <w:rPr>
          <w:color w:val="auto"/>
          <w:sz w:val="22"/>
          <w:szCs w:val="22"/>
          <w:u w:val="none"/>
        </w:rPr>
        <w:t>FOR UPDATE [OF cd</w:t>
      </w:r>
      <w:proofErr w:type="gramStart"/>
      <w:r w:rsidRPr="48E7F5B2" w:rsidR="41A9E055">
        <w:rPr>
          <w:color w:val="auto"/>
          <w:sz w:val="22"/>
          <w:szCs w:val="22"/>
          <w:u w:val="none"/>
        </w:rPr>
        <w:t>1,…</w:t>
      </w:r>
      <w:proofErr w:type="gramEnd"/>
      <w:r w:rsidRPr="48E7F5B2" w:rsidR="41A9E055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41A9E055">
        <w:rPr>
          <w:color w:val="auto"/>
          <w:sz w:val="22"/>
          <w:szCs w:val="22"/>
          <w:u w:val="none"/>
        </w:rPr>
        <w:t>cdn</w:t>
      </w:r>
      <w:proofErr w:type="spellEnd"/>
      <w:r w:rsidRPr="48E7F5B2" w:rsidR="41A9E055">
        <w:rPr>
          <w:color w:val="auto"/>
          <w:sz w:val="22"/>
          <w:szCs w:val="22"/>
          <w:u w:val="none"/>
        </w:rPr>
        <w:t>]</w:t>
      </w:r>
    </w:p>
    <w:p w:rsidR="41A9E055" w:rsidP="48E7F5B2" w:rsidRDefault="41A9E055" w14:paraId="287F2266" w14:textId="07463478">
      <w:pPr>
        <w:pStyle w:val="ListParagraph"/>
        <w:numPr>
          <w:ilvl w:val="0"/>
          <w:numId w:val="18"/>
        </w:numPr>
        <w:rPr>
          <w:color w:val="auto"/>
          <w:sz w:val="22"/>
          <w:szCs w:val="22"/>
          <w:u w:val="none"/>
        </w:rPr>
      </w:pPr>
      <w:r w:rsidRPr="48E7F5B2" w:rsidR="41A9E055">
        <w:rPr>
          <w:color w:val="auto"/>
          <w:sz w:val="22"/>
          <w:szCs w:val="22"/>
          <w:u w:val="none"/>
        </w:rPr>
        <w:t xml:space="preserve">Cette clause bloque toute la ligne ou </w:t>
      </w:r>
      <w:r w:rsidRPr="48E7F5B2" w:rsidR="41A9E055">
        <w:rPr>
          <w:color w:val="auto"/>
          <w:sz w:val="22"/>
          <w:szCs w:val="22"/>
          <w:u w:val="none"/>
        </w:rPr>
        <w:t>les colonnes précisées</w:t>
      </w:r>
    </w:p>
    <w:p w:rsidR="41A9E055" w:rsidP="48E7F5B2" w:rsidRDefault="41A9E055" w14:paraId="4BD3320F" w14:textId="475A4AF7">
      <w:pPr>
        <w:pStyle w:val="ListParagraph"/>
        <w:numPr>
          <w:ilvl w:val="0"/>
          <w:numId w:val="18"/>
        </w:numPr>
        <w:rPr>
          <w:color w:val="auto"/>
          <w:sz w:val="22"/>
          <w:szCs w:val="22"/>
          <w:u w:val="none"/>
        </w:rPr>
      </w:pPr>
      <w:r w:rsidRPr="48E7F5B2" w:rsidR="41A9E055">
        <w:rPr>
          <w:color w:val="auto"/>
          <w:sz w:val="22"/>
          <w:szCs w:val="22"/>
          <w:u w:val="none"/>
        </w:rPr>
        <w:t xml:space="preserve">Les autres transactions ne </w:t>
      </w:r>
      <w:r w:rsidRPr="48E7F5B2" w:rsidR="41A9E055">
        <w:rPr>
          <w:color w:val="auto"/>
          <w:sz w:val="22"/>
          <w:szCs w:val="22"/>
          <w:u w:val="none"/>
        </w:rPr>
        <w:t>pourront</w:t>
      </w:r>
      <w:r w:rsidRPr="48E7F5B2" w:rsidR="41A9E055">
        <w:rPr>
          <w:color w:val="auto"/>
          <w:sz w:val="22"/>
          <w:szCs w:val="22"/>
          <w:u w:val="none"/>
        </w:rPr>
        <w:t xml:space="preserve"> modifier les valeurs que quand le curseur sera passé à une autre ligne.</w:t>
      </w:r>
    </w:p>
    <w:p w:rsidR="41A9E055" w:rsidP="48E7F5B2" w:rsidRDefault="41A9E055" w14:paraId="4ABC6A12" w14:textId="2B3D811A">
      <w:pPr>
        <w:pStyle w:val="Normal"/>
        <w:ind w:left="1080"/>
        <w:rPr>
          <w:color w:val="auto"/>
          <w:sz w:val="22"/>
          <w:szCs w:val="22"/>
          <w:u w:val="none"/>
        </w:rPr>
      </w:pPr>
      <w:r w:rsidRPr="48E7F5B2" w:rsidR="41A9E055">
        <w:rPr>
          <w:color w:val="auto"/>
          <w:sz w:val="22"/>
          <w:szCs w:val="22"/>
          <w:u w:val="none"/>
        </w:rPr>
        <w:t>Ex :</w:t>
      </w:r>
    </w:p>
    <w:p w:rsidR="41A9E055" w:rsidP="48E7F5B2" w:rsidRDefault="41A9E055" w14:paraId="63B0084C" w14:textId="4B0050DD">
      <w:pPr>
        <w:pStyle w:val="Normal"/>
        <w:ind w:left="1080" w:firstLine="0"/>
        <w:rPr>
          <w:color w:val="auto"/>
          <w:sz w:val="22"/>
          <w:szCs w:val="22"/>
          <w:u w:val="none"/>
        </w:rPr>
      </w:pPr>
      <w:r w:rsidRPr="48E7F5B2" w:rsidR="41A9E055">
        <w:rPr>
          <w:color w:val="auto"/>
          <w:sz w:val="22"/>
          <w:szCs w:val="22"/>
          <w:u w:val="none"/>
        </w:rPr>
        <w:t>DECLARE</w:t>
      </w:r>
    </w:p>
    <w:p w:rsidR="41A9E055" w:rsidP="48E7F5B2" w:rsidRDefault="41A9E055" w14:paraId="186085EA" w14:textId="71418BB0">
      <w:pPr>
        <w:pStyle w:val="Normal"/>
        <w:ind w:left="1416" w:firstLine="0"/>
        <w:rPr>
          <w:color w:val="auto"/>
          <w:sz w:val="22"/>
          <w:szCs w:val="22"/>
          <w:u w:val="none"/>
        </w:rPr>
      </w:pPr>
      <w:proofErr w:type="spellStart"/>
      <w:r w:rsidRPr="48E7F5B2" w:rsidR="41A9E055">
        <w:rPr>
          <w:color w:val="auto"/>
          <w:sz w:val="22"/>
          <w:szCs w:val="22"/>
          <w:u w:val="none"/>
        </w:rPr>
        <w:t>Cursor</w:t>
      </w:r>
      <w:proofErr w:type="spellEnd"/>
      <w:r w:rsidRPr="48E7F5B2" w:rsidR="41A9E055">
        <w:rPr>
          <w:color w:val="auto"/>
          <w:sz w:val="22"/>
          <w:szCs w:val="22"/>
          <w:u w:val="none"/>
        </w:rPr>
        <w:t xml:space="preserve"> c </w:t>
      </w:r>
      <w:proofErr w:type="spellStart"/>
      <w:r w:rsidRPr="48E7F5B2" w:rsidR="41A9E055">
        <w:rPr>
          <w:color w:val="auto"/>
          <w:sz w:val="22"/>
          <w:szCs w:val="22"/>
          <w:u w:val="none"/>
        </w:rPr>
        <w:t>is</w:t>
      </w:r>
      <w:proofErr w:type="spellEnd"/>
      <w:r w:rsidRPr="48E7F5B2" w:rsidR="41A9E055">
        <w:rPr>
          <w:color w:val="auto"/>
          <w:sz w:val="22"/>
          <w:szCs w:val="22"/>
          <w:u w:val="none"/>
        </w:rPr>
        <w:t xml:space="preserve"> Select </w:t>
      </w:r>
      <w:proofErr w:type="spellStart"/>
      <w:r w:rsidRPr="48E7F5B2" w:rsidR="41A9E055">
        <w:rPr>
          <w:color w:val="auto"/>
          <w:sz w:val="22"/>
          <w:szCs w:val="22"/>
          <w:u w:val="none"/>
        </w:rPr>
        <w:t>matr,nome,sal</w:t>
      </w:r>
      <w:proofErr w:type="spellEnd"/>
      <w:r w:rsidRPr="48E7F5B2" w:rsidR="41A9E055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41A9E055">
        <w:rPr>
          <w:color w:val="auto"/>
          <w:sz w:val="22"/>
          <w:szCs w:val="22"/>
          <w:u w:val="none"/>
        </w:rPr>
        <w:t>from</w:t>
      </w:r>
      <w:proofErr w:type="spellEnd"/>
      <w:r w:rsidRPr="48E7F5B2" w:rsidR="41A9E055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41A9E055">
        <w:rPr>
          <w:color w:val="auto"/>
          <w:sz w:val="22"/>
          <w:szCs w:val="22"/>
          <w:u w:val="none"/>
        </w:rPr>
        <w:t>emp</w:t>
      </w:r>
      <w:proofErr w:type="spellEnd"/>
      <w:r w:rsidRPr="48E7F5B2" w:rsidR="41A9E055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41A9E055">
        <w:rPr>
          <w:color w:val="auto"/>
          <w:sz w:val="22"/>
          <w:szCs w:val="22"/>
          <w:u w:val="none"/>
        </w:rPr>
        <w:t>where</w:t>
      </w:r>
      <w:proofErr w:type="spellEnd"/>
      <w:r w:rsidRPr="48E7F5B2" w:rsidR="41A9E055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41A9E055">
        <w:rPr>
          <w:color w:val="auto"/>
          <w:sz w:val="22"/>
          <w:szCs w:val="22"/>
          <w:u w:val="none"/>
        </w:rPr>
        <w:t>dept</w:t>
      </w:r>
      <w:proofErr w:type="spellEnd"/>
      <w:r w:rsidRPr="48E7F5B2" w:rsidR="41A9E055">
        <w:rPr>
          <w:color w:val="auto"/>
          <w:sz w:val="22"/>
          <w:szCs w:val="22"/>
          <w:u w:val="none"/>
        </w:rPr>
        <w:t xml:space="preserve">=10 FOR UPDATE </w:t>
      </w:r>
      <w:r w:rsidRPr="48E7F5B2" w:rsidR="4395BBC4">
        <w:rPr>
          <w:color w:val="auto"/>
          <w:sz w:val="22"/>
          <w:szCs w:val="22"/>
          <w:u w:val="none"/>
        </w:rPr>
        <w:t xml:space="preserve">OF </w:t>
      </w:r>
      <w:proofErr w:type="spellStart"/>
      <w:r w:rsidRPr="48E7F5B2" w:rsidR="4395BBC4">
        <w:rPr>
          <w:color w:val="auto"/>
          <w:sz w:val="22"/>
          <w:szCs w:val="22"/>
          <w:u w:val="none"/>
        </w:rPr>
        <w:t>emp</w:t>
      </w:r>
      <w:proofErr w:type="spellEnd"/>
      <w:r w:rsidRPr="48E7F5B2" w:rsidR="4395BBC4">
        <w:rPr>
          <w:color w:val="auto"/>
          <w:sz w:val="22"/>
          <w:szCs w:val="22"/>
          <w:u w:val="none"/>
        </w:rPr>
        <w:t xml:space="preserve"> sal;</w:t>
      </w:r>
    </w:p>
    <w:p w:rsidR="4395BBC4" w:rsidP="48E7F5B2" w:rsidRDefault="4395BBC4" w14:paraId="7B394EDB" w14:textId="2D6CB5FE">
      <w:pPr>
        <w:pStyle w:val="Normal"/>
        <w:ind w:left="1416" w:firstLine="0"/>
        <w:rPr>
          <w:color w:val="auto"/>
          <w:sz w:val="22"/>
          <w:szCs w:val="22"/>
          <w:u w:val="none"/>
        </w:rPr>
      </w:pPr>
      <w:r w:rsidRPr="48E7F5B2" w:rsidR="4395BBC4">
        <w:rPr>
          <w:color w:val="auto"/>
          <w:sz w:val="22"/>
          <w:szCs w:val="22"/>
          <w:u w:val="none"/>
        </w:rPr>
        <w:t>…</w:t>
      </w:r>
    </w:p>
    <w:p w:rsidR="4395BBC4" w:rsidP="48E7F5B2" w:rsidRDefault="4395BBC4" w14:paraId="2AA82B26" w14:textId="2779F975">
      <w:pPr>
        <w:pStyle w:val="Normal"/>
        <w:ind w:left="1416" w:firstLine="0"/>
        <w:rPr>
          <w:color w:val="auto"/>
          <w:sz w:val="22"/>
          <w:szCs w:val="22"/>
          <w:u w:val="none"/>
        </w:rPr>
      </w:pPr>
      <w:r w:rsidRPr="48E7F5B2" w:rsidR="4395BBC4">
        <w:rPr>
          <w:color w:val="auto"/>
          <w:sz w:val="22"/>
          <w:szCs w:val="22"/>
          <w:u w:val="none"/>
        </w:rPr>
        <w:t xml:space="preserve">If salaire </w:t>
      </w:r>
      <w:proofErr w:type="spellStart"/>
      <w:r w:rsidRPr="48E7F5B2" w:rsidR="4395BBC4">
        <w:rPr>
          <w:color w:val="auto"/>
          <w:sz w:val="22"/>
          <w:szCs w:val="22"/>
          <w:u w:val="none"/>
        </w:rPr>
        <w:t>is</w:t>
      </w:r>
      <w:proofErr w:type="spellEnd"/>
      <w:r w:rsidRPr="48E7F5B2" w:rsidR="4395BBC4">
        <w:rPr>
          <w:color w:val="auto"/>
          <w:sz w:val="22"/>
          <w:szCs w:val="22"/>
          <w:u w:val="none"/>
        </w:rPr>
        <w:t xml:space="preserve"> not null then</w:t>
      </w:r>
    </w:p>
    <w:p w:rsidR="4395BBC4" w:rsidP="48E7F5B2" w:rsidRDefault="4395BBC4" w14:paraId="2CEB40E4" w14:textId="087A85B0">
      <w:pPr>
        <w:pStyle w:val="Normal"/>
        <w:ind w:left="1416" w:firstLine="708"/>
        <w:rPr>
          <w:color w:val="auto"/>
          <w:sz w:val="22"/>
          <w:szCs w:val="22"/>
          <w:u w:val="none"/>
        </w:rPr>
      </w:pPr>
      <w:r w:rsidRPr="48E7F5B2" w:rsidR="4395BBC4">
        <w:rPr>
          <w:color w:val="auto"/>
          <w:sz w:val="22"/>
          <w:szCs w:val="22"/>
          <w:u w:val="none"/>
        </w:rPr>
        <w:t>Total :=total=salaire;</w:t>
      </w:r>
    </w:p>
    <w:p w:rsidR="4395BBC4" w:rsidP="48E7F5B2" w:rsidRDefault="4395BBC4" w14:paraId="47B9ABDE" w14:textId="3240F4B7">
      <w:pPr>
        <w:pStyle w:val="Normal"/>
        <w:ind w:left="1416" w:firstLine="0"/>
        <w:rPr>
          <w:color w:val="auto"/>
          <w:sz w:val="22"/>
          <w:szCs w:val="22"/>
          <w:u w:val="none"/>
        </w:rPr>
      </w:pPr>
      <w:proofErr w:type="spellStart"/>
      <w:r w:rsidRPr="48E7F5B2" w:rsidR="4395BBC4">
        <w:rPr>
          <w:color w:val="auto"/>
          <w:sz w:val="22"/>
          <w:szCs w:val="22"/>
          <w:u w:val="none"/>
        </w:rPr>
        <w:t>Else</w:t>
      </w:r>
      <w:proofErr w:type="spellEnd"/>
      <w:r w:rsidRPr="48E7F5B2" w:rsidR="4395BBC4">
        <w:rPr>
          <w:color w:val="auto"/>
          <w:sz w:val="22"/>
          <w:szCs w:val="22"/>
          <w:u w:val="none"/>
        </w:rPr>
        <w:t xml:space="preserve">     --met 0 à la place de NULL</w:t>
      </w:r>
    </w:p>
    <w:p w:rsidR="4395BBC4" w:rsidP="48E7F5B2" w:rsidRDefault="4395BBC4" w14:paraId="0A9FE631" w14:textId="076D78B9">
      <w:pPr>
        <w:pStyle w:val="Normal"/>
        <w:ind w:left="1416" w:firstLine="708"/>
        <w:rPr>
          <w:color w:val="auto"/>
          <w:sz w:val="22"/>
          <w:szCs w:val="22"/>
          <w:u w:val="none"/>
        </w:rPr>
      </w:pPr>
      <w:r w:rsidRPr="48E7F5B2" w:rsidR="4395BBC4">
        <w:rPr>
          <w:color w:val="auto"/>
          <w:sz w:val="22"/>
          <w:szCs w:val="22"/>
          <w:u w:val="none"/>
        </w:rPr>
        <w:t xml:space="preserve">Update </w:t>
      </w:r>
      <w:proofErr w:type="spellStart"/>
      <w:r w:rsidRPr="48E7F5B2" w:rsidR="4395BBC4">
        <w:rPr>
          <w:color w:val="auto"/>
          <w:sz w:val="22"/>
          <w:szCs w:val="22"/>
          <w:u w:val="none"/>
        </w:rPr>
        <w:t>emp</w:t>
      </w:r>
      <w:proofErr w:type="spellEnd"/>
      <w:r w:rsidRPr="48E7F5B2" w:rsidR="4395BBC4">
        <w:rPr>
          <w:color w:val="auto"/>
          <w:sz w:val="22"/>
          <w:szCs w:val="22"/>
          <w:u w:val="none"/>
        </w:rPr>
        <w:t xml:space="preserve"> set sal=0 </w:t>
      </w:r>
      <w:proofErr w:type="spellStart"/>
      <w:r w:rsidRPr="48E7F5B2" w:rsidR="4395BBC4">
        <w:rPr>
          <w:color w:val="auto"/>
          <w:sz w:val="22"/>
          <w:szCs w:val="22"/>
          <w:u w:val="none"/>
        </w:rPr>
        <w:t>where</w:t>
      </w:r>
      <w:proofErr w:type="spellEnd"/>
      <w:r w:rsidRPr="48E7F5B2" w:rsidR="4395BBC4">
        <w:rPr>
          <w:color w:val="auto"/>
          <w:sz w:val="22"/>
          <w:szCs w:val="22"/>
          <w:u w:val="none"/>
        </w:rPr>
        <w:t xml:space="preserve"> </w:t>
      </w:r>
      <w:proofErr w:type="spellStart"/>
      <w:r w:rsidRPr="48E7F5B2" w:rsidR="4395BBC4">
        <w:rPr>
          <w:color w:val="auto"/>
          <w:sz w:val="22"/>
          <w:szCs w:val="22"/>
          <w:u w:val="none"/>
        </w:rPr>
        <w:t>current</w:t>
      </w:r>
      <w:proofErr w:type="spellEnd"/>
      <w:r w:rsidRPr="48E7F5B2" w:rsidR="4395BBC4">
        <w:rPr>
          <w:color w:val="auto"/>
          <w:sz w:val="22"/>
          <w:szCs w:val="22"/>
          <w:u w:val="none"/>
        </w:rPr>
        <w:t xml:space="preserve"> of c;</w:t>
      </w:r>
    </w:p>
    <w:p w:rsidR="4395BBC4" w:rsidP="48E7F5B2" w:rsidRDefault="4395BBC4" w14:paraId="2D7546E2" w14:textId="5F63BC82">
      <w:pPr>
        <w:pStyle w:val="Normal"/>
        <w:ind w:left="1416" w:firstLine="0"/>
        <w:rPr>
          <w:color w:val="auto"/>
          <w:sz w:val="22"/>
          <w:szCs w:val="22"/>
          <w:u w:val="none"/>
        </w:rPr>
      </w:pPr>
      <w:r w:rsidRPr="48E7F5B2" w:rsidR="4395BBC4">
        <w:rPr>
          <w:color w:val="auto"/>
          <w:sz w:val="22"/>
          <w:szCs w:val="22"/>
          <w:u w:val="none"/>
        </w:rPr>
        <w:t>End if ;</w:t>
      </w:r>
    </w:p>
    <w:p w:rsidR="48E7F5B2" w:rsidP="48E7F5B2" w:rsidRDefault="48E7F5B2" w14:paraId="41937A42" w14:textId="1827F2BD">
      <w:pPr>
        <w:pStyle w:val="Normal"/>
        <w:ind w:left="2124" w:firstLine="0"/>
        <w:rPr>
          <w:color w:val="auto"/>
          <w:sz w:val="22"/>
          <w:szCs w:val="22"/>
          <w:u w:val="none"/>
        </w:rPr>
      </w:pPr>
    </w:p>
    <w:p w:rsidR="48E7F5B2" w:rsidP="48E7F5B2" w:rsidRDefault="48E7F5B2" w14:paraId="3E943F4B" w14:textId="3C022613">
      <w:pPr>
        <w:pStyle w:val="Normal"/>
        <w:ind w:left="360"/>
        <w:rPr>
          <w:color w:val="auto"/>
          <w:sz w:val="22"/>
          <w:szCs w:val="22"/>
          <w:u w:val="none"/>
        </w:rPr>
      </w:pPr>
    </w:p>
    <w:p w:rsidR="48E7F5B2" w:rsidP="48E7F5B2" w:rsidRDefault="48E7F5B2" w14:paraId="7CF74B52" w14:textId="23D99BC4">
      <w:pPr>
        <w:pStyle w:val="Normal"/>
        <w:rPr>
          <w:color w:val="auto"/>
          <w:sz w:val="22"/>
          <w:szCs w:val="22"/>
          <w:u w:val="none"/>
        </w:rPr>
      </w:pPr>
    </w:p>
    <w:p w:rsidR="48E7F5B2" w:rsidP="48E7F5B2" w:rsidRDefault="48E7F5B2" w14:paraId="12F48BCB" w14:textId="5B2EBC51">
      <w:pPr>
        <w:pStyle w:val="Normal"/>
        <w:ind w:left="0" w:firstLine="708"/>
        <w:rPr>
          <w:color w:val="auto"/>
          <w:sz w:val="22"/>
          <w:szCs w:val="22"/>
          <w:u w:val="none"/>
        </w:rPr>
      </w:pPr>
    </w:p>
    <w:p w:rsidR="48E7F5B2" w:rsidP="48E7F5B2" w:rsidRDefault="48E7F5B2" w14:paraId="0366A6FE" w14:textId="604AE92A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48E7F5B2" w:rsidP="48E7F5B2" w:rsidRDefault="48E7F5B2" w14:paraId="14647FB7" w14:textId="7942BC57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48E7F5B2" w:rsidP="48E7F5B2" w:rsidRDefault="48E7F5B2" w14:paraId="1E40B987" w14:textId="574C69B5">
      <w:pPr>
        <w:pStyle w:val="Normal"/>
        <w:ind w:left="0" w:firstLine="708"/>
        <w:rPr>
          <w:color w:val="auto"/>
          <w:sz w:val="22"/>
          <w:szCs w:val="22"/>
          <w:u w:val="none"/>
        </w:rPr>
      </w:pPr>
    </w:p>
    <w:p w:rsidR="48E7F5B2" w:rsidP="48E7F5B2" w:rsidRDefault="48E7F5B2" w14:paraId="0B1A9A5A" w14:textId="04A7DC5C">
      <w:pPr>
        <w:pStyle w:val="Normal"/>
        <w:ind w:left="360"/>
        <w:rPr>
          <w:color w:val="auto"/>
          <w:sz w:val="22"/>
          <w:szCs w:val="22"/>
          <w:u w:val="none"/>
        </w:rPr>
      </w:pPr>
    </w:p>
    <w:p w:rsidR="48E7F5B2" w:rsidP="48E7F5B2" w:rsidRDefault="48E7F5B2" w14:paraId="0A3EBD6C" w14:textId="477FD18D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48E7F5B2" w:rsidP="48E7F5B2" w:rsidRDefault="48E7F5B2" w14:paraId="0211742F" w14:textId="2125D063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48E7F5B2" w:rsidP="48E7F5B2" w:rsidRDefault="48E7F5B2" w14:paraId="01E106D8" w14:textId="7962A895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48E7F5B2" w:rsidP="48E7F5B2" w:rsidRDefault="48E7F5B2" w14:paraId="286F1C1F" w14:textId="5DE2F098">
      <w:pPr>
        <w:pStyle w:val="Normal"/>
        <w:ind w:left="708" w:firstLine="0"/>
        <w:rPr>
          <w:color w:val="auto"/>
          <w:sz w:val="22"/>
          <w:szCs w:val="22"/>
          <w:u w:val="none"/>
        </w:rPr>
      </w:pPr>
    </w:p>
    <w:p w:rsidR="48E7F5B2" w:rsidP="48E7F5B2" w:rsidRDefault="48E7F5B2" w14:paraId="3085096F" w14:textId="542A2B12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48E7F5B2" w:rsidP="48E7F5B2" w:rsidRDefault="48E7F5B2" w14:paraId="4424DB1B" w14:textId="04588164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48E7F5B2" w:rsidP="48E7F5B2" w:rsidRDefault="48E7F5B2" w14:paraId="6428CAF4" w14:textId="04637ED2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48E7F5B2" w:rsidP="48E7F5B2" w:rsidRDefault="48E7F5B2" w14:paraId="1F64931E" w14:textId="35701E81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48E7F5B2" w:rsidP="48E7F5B2" w:rsidRDefault="48E7F5B2" w14:paraId="4E438015" w14:textId="33B2E70A">
      <w:pPr>
        <w:pStyle w:val="Normal"/>
        <w:ind w:left="0" w:firstLine="0"/>
        <w:rPr>
          <w:color w:val="auto"/>
          <w:sz w:val="22"/>
          <w:szCs w:val="22"/>
          <w:u w:val="none"/>
        </w:rPr>
      </w:pPr>
    </w:p>
    <w:p w:rsidR="48E7F5B2" w:rsidP="48E7F5B2" w:rsidRDefault="48E7F5B2" w14:paraId="343422F2" w14:textId="0A8BF2B2">
      <w:pPr>
        <w:pStyle w:val="Normal"/>
        <w:ind w:left="0"/>
        <w:rPr>
          <w:color w:val="auto"/>
          <w:sz w:val="22"/>
          <w:szCs w:val="22"/>
          <w:u w:val="none"/>
        </w:rPr>
      </w:pPr>
    </w:p>
    <w:p w:rsidR="48E7F5B2" w:rsidP="48E7F5B2" w:rsidRDefault="48E7F5B2" w14:paraId="1F9D14B5" w14:textId="16E78813">
      <w:pPr>
        <w:pStyle w:val="Normal"/>
        <w:ind w:left="720"/>
        <w:rPr>
          <w:color w:val="auto"/>
          <w:sz w:val="22"/>
          <w:szCs w:val="22"/>
          <w:u w:val="none"/>
        </w:rPr>
      </w:pPr>
    </w:p>
    <w:p w:rsidR="069B9D77" w:rsidP="069B9D77" w:rsidRDefault="069B9D77" w14:paraId="2B25A5B0" w14:textId="4B781CCB">
      <w:pPr>
        <w:pStyle w:val="Normal"/>
        <w:ind w:left="720"/>
        <w:rPr>
          <w:color w:val="auto"/>
          <w:sz w:val="22"/>
          <w:szCs w:val="22"/>
          <w:u w:val="none"/>
        </w:rPr>
      </w:pPr>
    </w:p>
    <w:p w:rsidR="069B9D77" w:rsidP="069B9D77" w:rsidRDefault="069B9D77" w14:paraId="09D063AA" w14:textId="1DDB839A">
      <w:pPr>
        <w:pStyle w:val="Normal"/>
        <w:ind w:left="2124" w:firstLine="0"/>
        <w:rPr>
          <w:color w:val="auto"/>
          <w:sz w:val="22"/>
          <w:szCs w:val="22"/>
          <w:u w:val="none"/>
        </w:rPr>
      </w:pPr>
    </w:p>
    <w:p w:rsidR="069B9D77" w:rsidP="069B9D77" w:rsidRDefault="069B9D77" w14:paraId="2FECFD52" w14:textId="1747AFEE">
      <w:pPr>
        <w:pStyle w:val="Normal"/>
        <w:ind w:left="2124" w:firstLine="0"/>
        <w:rPr>
          <w:color w:val="C00000"/>
          <w:sz w:val="32"/>
          <w:szCs w:val="3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C08CFB"/>
  <w15:docId w15:val="{7a2ce0cb-1f11-4897-a262-e4cf7695ab9c}"/>
  <w:rsids>
    <w:rsidRoot w:val="25C08CFB"/>
    <w:rsid w:val="022CEEB0"/>
    <w:rsid w:val="0254945A"/>
    <w:rsid w:val="026C9A23"/>
    <w:rsid w:val="02C73185"/>
    <w:rsid w:val="0313D3B3"/>
    <w:rsid w:val="06678429"/>
    <w:rsid w:val="069B9D77"/>
    <w:rsid w:val="06FB41E3"/>
    <w:rsid w:val="08DE1085"/>
    <w:rsid w:val="093D437B"/>
    <w:rsid w:val="09713B6A"/>
    <w:rsid w:val="09938792"/>
    <w:rsid w:val="0B5432F2"/>
    <w:rsid w:val="0BDC0A9A"/>
    <w:rsid w:val="0CF04E0E"/>
    <w:rsid w:val="0F84DC45"/>
    <w:rsid w:val="10834964"/>
    <w:rsid w:val="10CB0131"/>
    <w:rsid w:val="11BDAC4D"/>
    <w:rsid w:val="129D1EF0"/>
    <w:rsid w:val="12EBB7A6"/>
    <w:rsid w:val="13624AFF"/>
    <w:rsid w:val="13EAF716"/>
    <w:rsid w:val="141E505C"/>
    <w:rsid w:val="14BC81D3"/>
    <w:rsid w:val="15F2089E"/>
    <w:rsid w:val="17870D8D"/>
    <w:rsid w:val="178E06FF"/>
    <w:rsid w:val="1799275A"/>
    <w:rsid w:val="18AF1556"/>
    <w:rsid w:val="1A0B635D"/>
    <w:rsid w:val="1A21AE22"/>
    <w:rsid w:val="1A807D4E"/>
    <w:rsid w:val="1A994C4F"/>
    <w:rsid w:val="1BA23F1C"/>
    <w:rsid w:val="1BA3593B"/>
    <w:rsid w:val="1BC91DB5"/>
    <w:rsid w:val="1BF7DCB2"/>
    <w:rsid w:val="1C9C0A74"/>
    <w:rsid w:val="1D2AF9F6"/>
    <w:rsid w:val="1D41C204"/>
    <w:rsid w:val="1E0D9880"/>
    <w:rsid w:val="1E8CC525"/>
    <w:rsid w:val="20165C72"/>
    <w:rsid w:val="20BBD5CA"/>
    <w:rsid w:val="20DA76C3"/>
    <w:rsid w:val="2187A7BC"/>
    <w:rsid w:val="21ADCA5E"/>
    <w:rsid w:val="21BC3C09"/>
    <w:rsid w:val="22CF4989"/>
    <w:rsid w:val="25BEB608"/>
    <w:rsid w:val="25C08CFB"/>
    <w:rsid w:val="25CEEBE2"/>
    <w:rsid w:val="26BAAC8F"/>
    <w:rsid w:val="2AEE9447"/>
    <w:rsid w:val="2B993C8E"/>
    <w:rsid w:val="2BBD5788"/>
    <w:rsid w:val="2BD6A0FF"/>
    <w:rsid w:val="2C4134A9"/>
    <w:rsid w:val="2C9E82C9"/>
    <w:rsid w:val="2CC056A8"/>
    <w:rsid w:val="2D3EC796"/>
    <w:rsid w:val="2D64D734"/>
    <w:rsid w:val="2EB6D9DA"/>
    <w:rsid w:val="2F6F7B6A"/>
    <w:rsid w:val="30986E73"/>
    <w:rsid w:val="313D52A9"/>
    <w:rsid w:val="31474A1F"/>
    <w:rsid w:val="31D581A9"/>
    <w:rsid w:val="32070884"/>
    <w:rsid w:val="3237EA87"/>
    <w:rsid w:val="32C7930D"/>
    <w:rsid w:val="341BF486"/>
    <w:rsid w:val="36171E41"/>
    <w:rsid w:val="36C8D044"/>
    <w:rsid w:val="36D99FBA"/>
    <w:rsid w:val="37D574E0"/>
    <w:rsid w:val="37FA4EBC"/>
    <w:rsid w:val="3808B94A"/>
    <w:rsid w:val="3843EB0E"/>
    <w:rsid w:val="39BB3343"/>
    <w:rsid w:val="3A35BE14"/>
    <w:rsid w:val="3AAB9F83"/>
    <w:rsid w:val="3AFAC7B5"/>
    <w:rsid w:val="3BE161DC"/>
    <w:rsid w:val="3CDE08B3"/>
    <w:rsid w:val="3E364310"/>
    <w:rsid w:val="3EF44676"/>
    <w:rsid w:val="3FFB7C02"/>
    <w:rsid w:val="404428E8"/>
    <w:rsid w:val="404DC263"/>
    <w:rsid w:val="4156D908"/>
    <w:rsid w:val="41A9E055"/>
    <w:rsid w:val="41CC07EE"/>
    <w:rsid w:val="42AA813A"/>
    <w:rsid w:val="43017686"/>
    <w:rsid w:val="4395BBC4"/>
    <w:rsid w:val="43AA09A6"/>
    <w:rsid w:val="43B071AB"/>
    <w:rsid w:val="44F46E94"/>
    <w:rsid w:val="480B64F6"/>
    <w:rsid w:val="485686C4"/>
    <w:rsid w:val="4883F6DE"/>
    <w:rsid w:val="48E7F5B2"/>
    <w:rsid w:val="4B7D8D86"/>
    <w:rsid w:val="4C129FC6"/>
    <w:rsid w:val="4E17D1C4"/>
    <w:rsid w:val="4E2223A0"/>
    <w:rsid w:val="4FDE2C97"/>
    <w:rsid w:val="5090661F"/>
    <w:rsid w:val="51541BDC"/>
    <w:rsid w:val="51D3AE7D"/>
    <w:rsid w:val="524DF141"/>
    <w:rsid w:val="54D5BB7F"/>
    <w:rsid w:val="553A4898"/>
    <w:rsid w:val="55456904"/>
    <w:rsid w:val="5626CE06"/>
    <w:rsid w:val="56CEA884"/>
    <w:rsid w:val="57B6E386"/>
    <w:rsid w:val="57FD55C6"/>
    <w:rsid w:val="58C7485D"/>
    <w:rsid w:val="59B42F8B"/>
    <w:rsid w:val="5AC3922F"/>
    <w:rsid w:val="5ADF15B8"/>
    <w:rsid w:val="5B2E56D6"/>
    <w:rsid w:val="5B9709EA"/>
    <w:rsid w:val="5C0AB097"/>
    <w:rsid w:val="5C883432"/>
    <w:rsid w:val="5C8D16ED"/>
    <w:rsid w:val="5C999636"/>
    <w:rsid w:val="5D2F4822"/>
    <w:rsid w:val="5DD08E99"/>
    <w:rsid w:val="5E382770"/>
    <w:rsid w:val="5FA12C77"/>
    <w:rsid w:val="6017E7F3"/>
    <w:rsid w:val="625A8119"/>
    <w:rsid w:val="62985AC3"/>
    <w:rsid w:val="62B16069"/>
    <w:rsid w:val="63CB6BC0"/>
    <w:rsid w:val="63F9D168"/>
    <w:rsid w:val="6465C172"/>
    <w:rsid w:val="64832EF9"/>
    <w:rsid w:val="651DD17B"/>
    <w:rsid w:val="6668177E"/>
    <w:rsid w:val="69C5BA1F"/>
    <w:rsid w:val="6B1FB15F"/>
    <w:rsid w:val="6BF3D323"/>
    <w:rsid w:val="6D8CD607"/>
    <w:rsid w:val="6F0D55AB"/>
    <w:rsid w:val="6FBD19FF"/>
    <w:rsid w:val="70DE510D"/>
    <w:rsid w:val="7121DD7B"/>
    <w:rsid w:val="722001B7"/>
    <w:rsid w:val="73226828"/>
    <w:rsid w:val="7475037F"/>
    <w:rsid w:val="74DB7A62"/>
    <w:rsid w:val="74F9BC79"/>
    <w:rsid w:val="753BED74"/>
    <w:rsid w:val="75CE1C10"/>
    <w:rsid w:val="762BDA8A"/>
    <w:rsid w:val="76C991A6"/>
    <w:rsid w:val="76CC11C5"/>
    <w:rsid w:val="76D57B1D"/>
    <w:rsid w:val="771C96A2"/>
    <w:rsid w:val="7782EB46"/>
    <w:rsid w:val="77C38867"/>
    <w:rsid w:val="78C22491"/>
    <w:rsid w:val="7A127307"/>
    <w:rsid w:val="7A374C1A"/>
    <w:rsid w:val="7AB3B6AD"/>
    <w:rsid w:val="7AE1827C"/>
    <w:rsid w:val="7B010E65"/>
    <w:rsid w:val="7C7ADFB7"/>
    <w:rsid w:val="7C7D80D9"/>
    <w:rsid w:val="7CADFDAF"/>
    <w:rsid w:val="7CD0DFF4"/>
    <w:rsid w:val="7E0798F0"/>
    <w:rsid w:val="7E301449"/>
    <w:rsid w:val="7EB7EE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ba63d3a9d3c4e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2020-09-08T08:17:07.7650012Z</dcterms:created>
  <dcterms:modified xsi:type="dcterms:W3CDTF">2020-09-08T10:13:28.9631507Z</dcterms:modified>
  <dc:creator>ANDY FOUQUE</dc:creator>
  <lastModifiedBy>ANDY FOUQUE</lastModifiedBy>
</coreProperties>
</file>