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23" w:rsidRDefault="00F43C23" w:rsidP="00F43C2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-1134110</wp:posOffset>
            </wp:positionH>
            <wp:positionV relativeFrom="paragraph">
              <wp:posOffset>-914400</wp:posOffset>
            </wp:positionV>
            <wp:extent cx="7553325" cy="10696575"/>
            <wp:effectExtent l="0" t="0" r="952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23" w:rsidRDefault="00F43C2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-909320</wp:posOffset>
            </wp:positionV>
            <wp:extent cx="7524750" cy="1068705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23" w:rsidRDefault="00F43C2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-1069340</wp:posOffset>
            </wp:positionH>
            <wp:positionV relativeFrom="paragraph">
              <wp:posOffset>-871220</wp:posOffset>
            </wp:positionV>
            <wp:extent cx="7486650" cy="10696575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32A" w:rsidRDefault="00F43C23" w:rsidP="00F43C2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-883285</wp:posOffset>
            </wp:positionV>
            <wp:extent cx="7346315" cy="10594340"/>
            <wp:effectExtent l="0" t="0" r="698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1059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232A" w:rsidSect="00A650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F43C23"/>
    <w:rsid w:val="005663D2"/>
    <w:rsid w:val="007E4439"/>
    <w:rsid w:val="00A6509C"/>
    <w:rsid w:val="00B26212"/>
    <w:rsid w:val="00F43C23"/>
    <w:rsid w:val="00FF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21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43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4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Shany</dc:creator>
  <cp:lastModifiedBy>1</cp:lastModifiedBy>
  <cp:revision>2</cp:revision>
  <cp:lastPrinted>2017-01-08T22:57:00Z</cp:lastPrinted>
  <dcterms:created xsi:type="dcterms:W3CDTF">2017-01-26T21:21:00Z</dcterms:created>
  <dcterms:modified xsi:type="dcterms:W3CDTF">2017-01-26T21:21:00Z</dcterms:modified>
</cp:coreProperties>
</file>