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A538" w14:textId="77777777" w:rsidR="00717B08" w:rsidRDefault="00717B08" w:rsidP="00717B08">
      <w:r>
        <w:t>REPUBLIC OF THE PHILIPPINES</w:t>
      </w:r>
    </w:p>
    <w:p w14:paraId="663E018D" w14:textId="77777777" w:rsidR="00717B08" w:rsidRDefault="00717B08" w:rsidP="00717B08">
      <w:r>
        <w:t>PROVINCE OF ______________</w:t>
      </w:r>
    </w:p>
    <w:p w14:paraId="73CE5E81" w14:textId="77777777" w:rsidR="00717B08" w:rsidRDefault="00717B08" w:rsidP="00717B08">
      <w:r>
        <w:t>MUNICIPALITY OF ______________</w:t>
      </w:r>
    </w:p>
    <w:p w14:paraId="4F0C645D" w14:textId="77777777" w:rsidR="00717B08" w:rsidRDefault="00717B08" w:rsidP="00717B08"/>
    <w:p w14:paraId="29731409" w14:textId="77777777" w:rsidR="00717B08" w:rsidRDefault="00717B08" w:rsidP="00717B08">
      <w:r>
        <w:t xml:space="preserve">BARANGAY </w:t>
      </w:r>
      <w:proofErr w:type="gramStart"/>
      <w:r>
        <w:t xml:space="preserve">{{ </w:t>
      </w:r>
      <w:proofErr w:type="spellStart"/>
      <w:r>
        <w:t>barangay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3ED4655A" w14:textId="77777777" w:rsidR="00717B08" w:rsidRDefault="00717B08" w:rsidP="00717B08">
      <w:r>
        <w:t>OFFICE OF THE PUNONG BARANGAY</w:t>
      </w:r>
    </w:p>
    <w:p w14:paraId="7540FD7E" w14:textId="77777777" w:rsidR="00717B08" w:rsidRDefault="00717B08" w:rsidP="00717B08"/>
    <w:p w14:paraId="5949B5C5" w14:textId="77777777" w:rsidR="00717B08" w:rsidRDefault="00717B08" w:rsidP="00717B08">
      <w:r>
        <w:t>====================================================================</w:t>
      </w:r>
    </w:p>
    <w:p w14:paraId="7BCF2F17" w14:textId="77777777" w:rsidR="00717B08" w:rsidRDefault="00717B08" w:rsidP="00717B08">
      <w:r>
        <w:t xml:space="preserve">                           BARANGAY ID</w:t>
      </w:r>
    </w:p>
    <w:p w14:paraId="564E6E1B" w14:textId="77777777" w:rsidR="00717B08" w:rsidRDefault="00717B08" w:rsidP="00717B08">
      <w:r>
        <w:t>====================================================================</w:t>
      </w:r>
    </w:p>
    <w:p w14:paraId="19E2D941" w14:textId="77777777" w:rsidR="00717B08" w:rsidRDefault="00717B08" w:rsidP="00717B08"/>
    <w:p w14:paraId="2EB5451E" w14:textId="77777777" w:rsidR="00717B08" w:rsidRDefault="00717B08" w:rsidP="00717B08">
      <w:r>
        <w:t xml:space="preserve">[ 2x2 PICTURE </w:t>
      </w:r>
      <w:proofErr w:type="gramStart"/>
      <w:r>
        <w:t>HERE ]</w:t>
      </w:r>
      <w:proofErr w:type="gramEnd"/>
    </w:p>
    <w:p w14:paraId="7B2953B5" w14:textId="77777777" w:rsidR="00717B08" w:rsidRDefault="00717B08" w:rsidP="00717B08"/>
    <w:p w14:paraId="7B7D2F5A" w14:textId="77777777" w:rsidR="00717B08" w:rsidRDefault="00717B08" w:rsidP="00717B08">
      <w:r>
        <w:t xml:space="preserve">NAME: </w:t>
      </w:r>
      <w:proofErr w:type="gramStart"/>
      <w:r>
        <w:t xml:space="preserve">{{ </w:t>
      </w:r>
      <w:proofErr w:type="spellStart"/>
      <w:r>
        <w:t>resident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0C8E7F6B" w14:textId="77777777" w:rsidR="00717B08" w:rsidRDefault="00717B08" w:rsidP="00717B08">
      <w:r>
        <w:t xml:space="preserve">ADDRESS: </w:t>
      </w:r>
      <w:proofErr w:type="gramStart"/>
      <w:r>
        <w:t xml:space="preserve">{{ </w:t>
      </w:r>
      <w:proofErr w:type="spellStart"/>
      <w:r>
        <w:t>resident</w:t>
      </w:r>
      <w:proofErr w:type="gramEnd"/>
      <w:r>
        <w:t>_</w:t>
      </w:r>
      <w:proofErr w:type="gramStart"/>
      <w:r>
        <w:t>address</w:t>
      </w:r>
      <w:proofErr w:type="spellEnd"/>
      <w:r>
        <w:t xml:space="preserve"> }</w:t>
      </w:r>
      <w:proofErr w:type="gramEnd"/>
      <w:r>
        <w:t>}</w:t>
      </w:r>
    </w:p>
    <w:p w14:paraId="51BAD8C1" w14:textId="77777777" w:rsidR="00717B08" w:rsidRDefault="00717B08" w:rsidP="00717B08"/>
    <w:p w14:paraId="081A3663" w14:textId="77777777" w:rsidR="00717B08" w:rsidRDefault="00717B08" w:rsidP="00717B08">
      <w:r>
        <w:t>This is to certify that the above-named person is a bona fide resident of this barangay.</w:t>
      </w:r>
    </w:p>
    <w:p w14:paraId="70A5385F" w14:textId="77777777" w:rsidR="00717B08" w:rsidRDefault="00717B08" w:rsidP="00717B08"/>
    <w:p w14:paraId="0D708E80" w14:textId="77777777" w:rsidR="00717B08" w:rsidRDefault="00717B08" w:rsidP="00717B08">
      <w:r>
        <w:t xml:space="preserve">ISSUED ON: </w:t>
      </w:r>
      <w:proofErr w:type="gramStart"/>
      <w:r>
        <w:t xml:space="preserve">{{ </w:t>
      </w:r>
      <w:proofErr w:type="spellStart"/>
      <w:r>
        <w:t>date</w:t>
      </w:r>
      <w:proofErr w:type="gramEnd"/>
      <w:r>
        <w:t>_</w:t>
      </w:r>
      <w:proofErr w:type="gramStart"/>
      <w:r>
        <w:t>today</w:t>
      </w:r>
      <w:proofErr w:type="spellEnd"/>
      <w:r>
        <w:t xml:space="preserve"> }</w:t>
      </w:r>
      <w:proofErr w:type="gramEnd"/>
      <w:r>
        <w:t>}</w:t>
      </w:r>
    </w:p>
    <w:p w14:paraId="32176CE3" w14:textId="77777777" w:rsidR="00717B08" w:rsidRDefault="00717B08" w:rsidP="00717B08">
      <w:r>
        <w:t xml:space="preserve">CONTROL NO: </w:t>
      </w:r>
      <w:proofErr w:type="gramStart"/>
      <w:r>
        <w:t xml:space="preserve">{{ </w:t>
      </w:r>
      <w:proofErr w:type="spellStart"/>
      <w:r>
        <w:t>request</w:t>
      </w:r>
      <w:proofErr w:type="gramEnd"/>
      <w:r>
        <w:t>_</w:t>
      </w:r>
      <w:proofErr w:type="gramStart"/>
      <w:r>
        <w:t>number</w:t>
      </w:r>
      <w:proofErr w:type="spellEnd"/>
      <w:r>
        <w:t xml:space="preserve"> }</w:t>
      </w:r>
      <w:proofErr w:type="gramEnd"/>
      <w:r>
        <w:t>}</w:t>
      </w:r>
    </w:p>
    <w:p w14:paraId="47B916A2" w14:textId="77777777" w:rsidR="00717B08" w:rsidRDefault="00717B08" w:rsidP="00717B08"/>
    <w:p w14:paraId="22A61A59" w14:textId="77777777" w:rsidR="00717B08" w:rsidRDefault="00717B08" w:rsidP="00717B08"/>
    <w:p w14:paraId="594D8579" w14:textId="77777777" w:rsidR="00717B08" w:rsidRDefault="00717B08" w:rsidP="00717B08">
      <w:r>
        <w:t>________________________________</w:t>
      </w:r>
    </w:p>
    <w:p w14:paraId="0E065531" w14:textId="77777777" w:rsidR="00717B08" w:rsidRDefault="00717B08" w:rsidP="00717B08">
      <w:r>
        <w:t xml:space="preserve">HON. </w:t>
      </w:r>
      <w:proofErr w:type="gramStart"/>
      <w:r>
        <w:t xml:space="preserve">{{ </w:t>
      </w:r>
      <w:proofErr w:type="spellStart"/>
      <w:r>
        <w:t>chairman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2BDAFCC7" w14:textId="23FEF14C" w:rsidR="0034596C" w:rsidRDefault="00717B08" w:rsidP="00717B08">
      <w:r>
        <w:t>Punong Barangay</w:t>
      </w:r>
    </w:p>
    <w:sectPr w:rsidR="003459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08"/>
    <w:rsid w:val="0034596C"/>
    <w:rsid w:val="004F1ED7"/>
    <w:rsid w:val="00717B08"/>
    <w:rsid w:val="00AD2CFF"/>
    <w:rsid w:val="00CC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6766"/>
  <w15:chartTrackingRefBased/>
  <w15:docId w15:val="{D8D593E9-DFC7-4F23-BCE5-765B759A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benedict azana</dc:creator>
  <cp:keywords/>
  <dc:description/>
  <cp:lastModifiedBy>jhon benedict azana</cp:lastModifiedBy>
  <cp:revision>1</cp:revision>
  <dcterms:created xsi:type="dcterms:W3CDTF">2026-08-03T09:45:00Z</dcterms:created>
  <dcterms:modified xsi:type="dcterms:W3CDTF">2026-08-03T09:46:00Z</dcterms:modified>
</cp:coreProperties>
</file>