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4D" w:rsidRDefault="007777C2" w:rsidP="007777C2">
      <w:pPr>
        <w:pStyle w:val="Titel"/>
      </w:pPr>
      <w:r>
        <w:t>Systemdefinition</w:t>
      </w:r>
    </w:p>
    <w:p w:rsidR="00AF0EFD" w:rsidRDefault="007777C2" w:rsidP="007777C2">
      <w:r>
        <w:t>Adventure Management simulerer et adventurespil, hvor man køber en helt og sender ham ud på et eventyr. Alt hvad der sker under eventyret bliver gemt ned i databaser, så man kan holde styr på hvor meget guld man har samlet og hvad de forskellige områder indeholder af fjender og fælder.</w:t>
      </w:r>
      <w:r w:rsidR="00AF0EFD">
        <w:br/>
        <w:t>Undervejs kan man tjekke sin inventory.</w:t>
      </w:r>
      <w:bookmarkStart w:id="0" w:name="_GoBack"/>
      <w:bookmarkEnd w:id="0"/>
    </w:p>
    <w:p w:rsidR="007777C2" w:rsidRPr="007777C2" w:rsidRDefault="00491A38" w:rsidP="007777C2">
      <w:r>
        <w:t>I spillet kan man vælge imellem forskellige typer helte, så som: Troldman, tyv og kriger.</w:t>
      </w:r>
      <w:r w:rsidR="00BC57A5">
        <w:br/>
        <w:t>Spillet har fokus på indlæring af databaseudvikling og har derfor ingen grafiske pæne elementer eller spillevenlig</w:t>
      </w:r>
      <w:r w:rsidR="003367B5">
        <w:t>t design</w:t>
      </w:r>
      <w:r w:rsidR="00BC57A5">
        <w:t xml:space="preserve">. </w:t>
      </w:r>
    </w:p>
    <w:sectPr w:rsidR="007777C2" w:rsidRPr="007777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4D"/>
    <w:rsid w:val="00011C8C"/>
    <w:rsid w:val="0002333A"/>
    <w:rsid w:val="000647A6"/>
    <w:rsid w:val="000A39F2"/>
    <w:rsid w:val="000B4517"/>
    <w:rsid w:val="000C312E"/>
    <w:rsid w:val="00110FE9"/>
    <w:rsid w:val="001B66AE"/>
    <w:rsid w:val="001D3BA5"/>
    <w:rsid w:val="001D7A6D"/>
    <w:rsid w:val="001E4FDB"/>
    <w:rsid w:val="001F043F"/>
    <w:rsid w:val="0026714F"/>
    <w:rsid w:val="002A4DAC"/>
    <w:rsid w:val="002B021C"/>
    <w:rsid w:val="003367B5"/>
    <w:rsid w:val="00352191"/>
    <w:rsid w:val="0037028D"/>
    <w:rsid w:val="003E275E"/>
    <w:rsid w:val="00430121"/>
    <w:rsid w:val="00436978"/>
    <w:rsid w:val="00447B5E"/>
    <w:rsid w:val="004527D2"/>
    <w:rsid w:val="00491A38"/>
    <w:rsid w:val="00511444"/>
    <w:rsid w:val="005C7D18"/>
    <w:rsid w:val="005D233B"/>
    <w:rsid w:val="005D6DF5"/>
    <w:rsid w:val="005D73CB"/>
    <w:rsid w:val="00614E99"/>
    <w:rsid w:val="0067537B"/>
    <w:rsid w:val="006903C7"/>
    <w:rsid w:val="006A4142"/>
    <w:rsid w:val="006A5702"/>
    <w:rsid w:val="006E2D54"/>
    <w:rsid w:val="00742006"/>
    <w:rsid w:val="00744005"/>
    <w:rsid w:val="007460B5"/>
    <w:rsid w:val="007777C2"/>
    <w:rsid w:val="00782365"/>
    <w:rsid w:val="007833BA"/>
    <w:rsid w:val="00794004"/>
    <w:rsid w:val="007C44D7"/>
    <w:rsid w:val="007F4E45"/>
    <w:rsid w:val="00844E6D"/>
    <w:rsid w:val="00866815"/>
    <w:rsid w:val="008B0C80"/>
    <w:rsid w:val="008D15C3"/>
    <w:rsid w:val="008D5775"/>
    <w:rsid w:val="008E7FB6"/>
    <w:rsid w:val="00932D69"/>
    <w:rsid w:val="00933714"/>
    <w:rsid w:val="0095267C"/>
    <w:rsid w:val="009C3762"/>
    <w:rsid w:val="009F07B7"/>
    <w:rsid w:val="009F3CD2"/>
    <w:rsid w:val="00A312E1"/>
    <w:rsid w:val="00AA6F4D"/>
    <w:rsid w:val="00AC0FA0"/>
    <w:rsid w:val="00AD1FF6"/>
    <w:rsid w:val="00AF0EFD"/>
    <w:rsid w:val="00B207B7"/>
    <w:rsid w:val="00B675F4"/>
    <w:rsid w:val="00B9311D"/>
    <w:rsid w:val="00B95C56"/>
    <w:rsid w:val="00BA3C53"/>
    <w:rsid w:val="00BC57A5"/>
    <w:rsid w:val="00BD5465"/>
    <w:rsid w:val="00C16740"/>
    <w:rsid w:val="00C32FAB"/>
    <w:rsid w:val="00C6213D"/>
    <w:rsid w:val="00CA0484"/>
    <w:rsid w:val="00CA7436"/>
    <w:rsid w:val="00CD16BB"/>
    <w:rsid w:val="00CF4CCD"/>
    <w:rsid w:val="00D1392B"/>
    <w:rsid w:val="00DB5A9F"/>
    <w:rsid w:val="00DF2BC7"/>
    <w:rsid w:val="00E1362A"/>
    <w:rsid w:val="00E6608E"/>
    <w:rsid w:val="00E67AF2"/>
    <w:rsid w:val="00E72573"/>
    <w:rsid w:val="00E81AD8"/>
    <w:rsid w:val="00ED2A41"/>
    <w:rsid w:val="00ED6CEF"/>
    <w:rsid w:val="00F40251"/>
    <w:rsid w:val="00F64711"/>
    <w:rsid w:val="00F74036"/>
    <w:rsid w:val="00F77F91"/>
    <w:rsid w:val="00FB0CFB"/>
    <w:rsid w:val="00FE4BC9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777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777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777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777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Benjamin Tscherning Bibby</dc:creator>
  <cp:lastModifiedBy>Thomas Benjamin Tscherning Bibby</cp:lastModifiedBy>
  <cp:revision>5</cp:revision>
  <dcterms:created xsi:type="dcterms:W3CDTF">2015-03-09T10:08:00Z</dcterms:created>
  <dcterms:modified xsi:type="dcterms:W3CDTF">2015-03-11T10:10:00Z</dcterms:modified>
</cp:coreProperties>
</file>