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32CF" w14:textId="5E46C272" w:rsidR="00375734" w:rsidRPr="009314B9" w:rsidRDefault="009314B9" w:rsidP="009314B9">
      <w:pPr>
        <w:jc w:val="center"/>
        <w:rPr>
          <w:rFonts w:cstheme="minorHAnsi"/>
          <w:b/>
          <w:bCs/>
          <w:sz w:val="36"/>
          <w:szCs w:val="36"/>
        </w:rPr>
      </w:pPr>
      <w:r w:rsidRPr="009314B9">
        <w:rPr>
          <w:rFonts w:cstheme="minorHAnsi"/>
          <w:b/>
          <w:bCs/>
          <w:sz w:val="36"/>
          <w:szCs w:val="36"/>
        </w:rPr>
        <w:t>Sample Report</w:t>
      </w:r>
    </w:p>
    <w:p w14:paraId="43EA6A8F" w14:textId="77777777" w:rsidR="009314B9" w:rsidRDefault="009314B9" w:rsidP="009314B9">
      <w:pPr>
        <w:jc w:val="center"/>
      </w:pPr>
      <w:r>
        <w:t>23 March 2023</w:t>
      </w:r>
    </w:p>
    <w:p w14:paraId="57B8DEBA" w14:textId="663ADFB2" w:rsidR="009314B9" w:rsidRDefault="009314B9" w:rsidP="009314B9">
      <w:pPr>
        <w:jc w:val="center"/>
      </w:pPr>
      <w:r>
        <w:t>Person Name</w:t>
      </w:r>
    </w:p>
    <w:p w14:paraId="35B65CEF" w14:textId="46C6FFEC" w:rsidR="009314B9" w:rsidRDefault="009314B9" w:rsidP="009314B9">
      <w:pPr>
        <w:jc w:val="center"/>
      </w:pPr>
      <w:r>
        <w:t>Acme Inc</w:t>
      </w:r>
    </w:p>
    <w:p w14:paraId="03D0E622" w14:textId="77777777" w:rsidR="009314B9" w:rsidRP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CA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Proin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ante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ipsum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molestie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varius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lectus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sodales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Proin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molestie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placerat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est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laoreet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laoreet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hendrerit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facilisis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Sed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eros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dui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lobortis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molestie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rhoncus.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metus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neque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Nunc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urna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magna. Integer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convallis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 mollis. Nam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efficitur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pulvinar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blandit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luctus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lacus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feugiat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eu.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Donec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sodales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odio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diam, non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auctor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mi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viverra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et.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sapien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rutrum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laoreet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condimentum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sem.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magna,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consectetur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mollis nec, porta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iaculis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lacus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.</w:t>
      </w:r>
    </w:p>
    <w:p w14:paraId="00194B4C" w14:textId="77777777" w:rsidR="009314B9" w:rsidRP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CA"/>
        </w:rPr>
      </w:pP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dapibus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urna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ornare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neque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imperdiet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Maecenas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erat,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finibus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Nam pulvinar,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erat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non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tellus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Suspendisse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tortor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gravida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facilisis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tristique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dolor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ante ipsum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primis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faucibus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luctus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cubilia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curae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;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feugiat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ullamcorper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Sed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dui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Donec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suscipit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nibh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.</w:t>
      </w:r>
    </w:p>
    <w:p w14:paraId="656A44C6" w14:textId="77777777" w:rsidR="009314B9" w:rsidRP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CA"/>
        </w:rPr>
      </w:pP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libero,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commodo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risus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Etiam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ultricies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ligula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egestas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sem.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Maecenas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iaculis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pellentesque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Vivamus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non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vehicula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Cras nunc erat,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imperdiet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dictum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Nam dictum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Fusce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lacus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vulputate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proofErr w:type="gram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lobortis</w:t>
      </w:r>
      <w:proofErr w:type="spellEnd"/>
      <w:proofErr w:type="gram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blandit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Duis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euismod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maximus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euismod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Fusce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condimentum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maximus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lobortis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porttitor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congue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.</w:t>
      </w:r>
    </w:p>
    <w:p w14:paraId="38DD598A" w14:textId="77777777" w:rsidR="009314B9" w:rsidRP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CA"/>
        </w:rPr>
      </w:pP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laoreet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enim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venenatis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Praesent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ipsum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dui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dictum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ante ipsum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primis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faucibus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luctus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cubilia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curae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;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viverra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ullamcorper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non eu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Donec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fringilla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ligula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purus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rutrum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dolor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eu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Duis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eleifend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id libero nec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accumsan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Fusce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tortor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massa commodo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convallis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Cras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erat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venenatis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euismod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mi non,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venenatis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Nunc vitae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vehicula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mi.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rutrum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feugiat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suscipit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nec. Morbi id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odio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eu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convallis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ornare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eu nec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lorem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Integer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condimentum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gravida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neque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et pretium est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convallis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nec. Ut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ipsum non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feugiat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congue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mi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enim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congue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volutpat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libero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vulputate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ante.</w:t>
      </w:r>
    </w:p>
    <w:p w14:paraId="6F35CE44" w14:textId="2D258475" w:rsid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Donec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risus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est pulvinar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lobortis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pretium,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ligula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auctor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scelerisque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risus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mollis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maximus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tortor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Sed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dignissim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purus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id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mattis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Sed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lorem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magna,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pellentesque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 rhoncus et,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sodales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odio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Morbi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neque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 ipsum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ullamcorper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sollicitudin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Morbi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consectetur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condimentum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Curabitur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maximus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elit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lacinia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odio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rhoncus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varius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Ut 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ligula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pellentesque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volutpat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est eu,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eleifend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sagittis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leo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mollis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purus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finibus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tortor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vulputate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enim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augue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nunc.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dictum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suscipit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mollis. Suspendisse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vehicula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nunc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facilisis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dui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auctor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ultricies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sectPr w:rsidR="00931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B9"/>
    <w:rsid w:val="00375734"/>
    <w:rsid w:val="0093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7B5A"/>
  <w15:chartTrackingRefBased/>
  <w15:docId w15:val="{FD0BF777-2010-468D-91B2-0FB79C9F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480</Words>
  <Characters>2741</Characters>
  <Application>Microsoft Office Word</Application>
  <DocSecurity>0</DocSecurity>
  <Lines>22</Lines>
  <Paragraphs>6</Paragraphs>
  <ScaleCrop>false</ScaleCrop>
  <Company>HC-PHAC - SC-ASPC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Gavigan, Patrick (HC/SC)</dc:creator>
  <cp:keywords/>
  <dc:description/>
  <cp:lastModifiedBy>Gavigan, Patrick (HC/SC)</cp:lastModifiedBy>
  <cp:revision>1</cp:revision>
  <cp:lastPrinted>2023-03-23T15:42:00Z</cp:lastPrinted>
  <dcterms:created xsi:type="dcterms:W3CDTF">2023-03-23T15:41:00Z</dcterms:created>
  <dcterms:modified xsi:type="dcterms:W3CDTF">2023-03-23T15:45:00Z</dcterms:modified>
</cp:coreProperties>
</file>