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DAD39" w14:textId="77777777" w:rsidR="00BB5429" w:rsidRDefault="00A71D1C">
      <w:proofErr w:type="spellStart"/>
      <w:r>
        <w:t>Git</w:t>
      </w:r>
      <w:proofErr w:type="spellEnd"/>
      <w:r>
        <w:t xml:space="preserve"> Workflow:</w:t>
      </w:r>
    </w:p>
    <w:p w14:paraId="3B8B2741" w14:textId="77777777" w:rsidR="00A71D1C" w:rsidRDefault="00A71D1C"/>
    <w:p w14:paraId="646DCC01" w14:textId="77777777" w:rsidR="00A71D1C" w:rsidRDefault="00A71D1C" w:rsidP="00A71D1C">
      <w:pPr>
        <w:pStyle w:val="ListParagraph"/>
        <w:numPr>
          <w:ilvl w:val="0"/>
          <w:numId w:val="1"/>
        </w:numPr>
      </w:pPr>
      <w:r>
        <w:t>To create a new repository</w:t>
      </w:r>
    </w:p>
    <w:p w14:paraId="63382D5C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github.com</w:t>
      </w:r>
    </w:p>
    <w:p w14:paraId="7D310AF2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“New Repository”</w:t>
      </w:r>
    </w:p>
    <w:p w14:paraId="5D7DCEAA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fill out the name and readme</w:t>
      </w:r>
    </w:p>
    <w:p w14:paraId="3E6E2733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create repository</w:t>
      </w:r>
    </w:p>
    <w:p w14:paraId="22E2A865" w14:textId="77777777" w:rsidR="00A71D1C" w:rsidRDefault="00A71D1C" w:rsidP="00A71D1C">
      <w:pPr>
        <w:pStyle w:val="ListParagraph"/>
      </w:pPr>
    </w:p>
    <w:p w14:paraId="6C62EE80" w14:textId="77777777" w:rsidR="00A71D1C" w:rsidRDefault="00A71D1C" w:rsidP="00A71D1C">
      <w:pPr>
        <w:pStyle w:val="ListParagraph"/>
        <w:numPr>
          <w:ilvl w:val="0"/>
          <w:numId w:val="1"/>
        </w:numPr>
      </w:pPr>
      <w:r>
        <w:t>To create the local repository on your computer</w:t>
      </w:r>
    </w:p>
    <w:p w14:paraId="2A648D1A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the main page of the repository</w:t>
      </w:r>
    </w:p>
    <w:p w14:paraId="6E85E7CC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“clone or download” (a pull down menu will appear)</w:t>
      </w:r>
    </w:p>
    <w:p w14:paraId="221A76A5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Copy the link in the box on the pull down menu</w:t>
      </w:r>
    </w:p>
    <w:p w14:paraId="6C466364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Switch to your command line program</w:t>
      </w:r>
    </w:p>
    <w:p w14:paraId="635FF028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 xml:space="preserve">Navigate to the location that you would like to clone the repository into using cd and </w:t>
      </w:r>
      <w:proofErr w:type="spellStart"/>
      <w:r>
        <w:t>ls</w:t>
      </w:r>
      <w:proofErr w:type="spellEnd"/>
    </w:p>
    <w:p w14:paraId="728D200B" w14:textId="77777777" w:rsidR="00A71D1C" w:rsidRDefault="00A71D1C" w:rsidP="00A71D1C">
      <w:pPr>
        <w:pStyle w:val="ListParagraph"/>
        <w:numPr>
          <w:ilvl w:val="1"/>
          <w:numId w:val="1"/>
        </w:numPr>
        <w:ind w:left="0" w:firstLine="1080"/>
      </w:pPr>
      <w:r>
        <w:t>Type “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9D2A61">
          <w:rPr>
            <w:rStyle w:val="Hyperlink"/>
          </w:rPr>
          <w:t>https://github.com/BenjaminMacNeille/Test-Respository.git</w:t>
        </w:r>
      </w:hyperlink>
      <w:r>
        <w:t>”</w:t>
      </w:r>
    </w:p>
    <w:p w14:paraId="2B134D51" w14:textId="77777777" w:rsidR="00A71D1C" w:rsidRDefault="00A71D1C" w:rsidP="00A71D1C">
      <w:pPr>
        <w:pStyle w:val="ListParagraph"/>
        <w:numPr>
          <w:ilvl w:val="1"/>
          <w:numId w:val="1"/>
        </w:numPr>
        <w:ind w:left="0" w:firstLine="1080"/>
      </w:pPr>
      <w:r>
        <w:t xml:space="preserve">A folder should appear </w:t>
      </w:r>
    </w:p>
    <w:p w14:paraId="1E89F811" w14:textId="77777777" w:rsidR="00A71D1C" w:rsidRDefault="00A71D1C" w:rsidP="00A71D1C"/>
    <w:p w14:paraId="2DFE5D46" w14:textId="77777777" w:rsidR="00A71D1C" w:rsidRDefault="00A71D1C" w:rsidP="00A71D1C">
      <w:pPr>
        <w:pStyle w:val="ListParagraph"/>
        <w:numPr>
          <w:ilvl w:val="0"/>
          <w:numId w:val="2"/>
        </w:numPr>
      </w:pPr>
      <w:r>
        <w:t>To get someone else’s repository</w:t>
      </w:r>
    </w:p>
    <w:p w14:paraId="124D09A5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Go to the main page of the repository</w:t>
      </w:r>
    </w:p>
    <w:p w14:paraId="3077AFCC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Press fork (top right)</w:t>
      </w:r>
    </w:p>
    <w:p w14:paraId="7A9FE911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You will be asked where to fork it to, select your profile</w:t>
      </w:r>
    </w:p>
    <w:p w14:paraId="63BD27B6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Then follow steps of creating local repository above from the fork that is now on your profile</w:t>
      </w:r>
    </w:p>
    <w:p w14:paraId="6AA958BE" w14:textId="77777777" w:rsidR="00A71D1C" w:rsidRDefault="00A71D1C" w:rsidP="00A71D1C"/>
    <w:p w14:paraId="7DBE52E0" w14:textId="77777777" w:rsidR="00A71D1C" w:rsidRDefault="00A71D1C" w:rsidP="00A71D1C">
      <w:pPr>
        <w:pStyle w:val="ListParagraph"/>
        <w:numPr>
          <w:ilvl w:val="0"/>
          <w:numId w:val="2"/>
        </w:numPr>
      </w:pPr>
      <w:r>
        <w:t>Updating your repository</w:t>
      </w:r>
    </w:p>
    <w:p w14:paraId="097E641F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 xml:space="preserve">Once you have a folder for your </w:t>
      </w:r>
      <w:proofErr w:type="spellStart"/>
      <w:r>
        <w:t>git</w:t>
      </w:r>
      <w:proofErr w:type="spellEnd"/>
      <w:r>
        <w:t xml:space="preserve"> repository, interact with it normally as you would any other folder on your computer</w:t>
      </w:r>
    </w:p>
    <w:p w14:paraId="50D3BFC5" w14:textId="77777777" w:rsidR="00A71D1C" w:rsidRDefault="00A71D1C" w:rsidP="00A71D1C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A71D1C" w:rsidSect="00F1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93F56"/>
    <w:multiLevelType w:val="hybridMultilevel"/>
    <w:tmpl w:val="EBFC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F02BE"/>
    <w:multiLevelType w:val="hybridMultilevel"/>
    <w:tmpl w:val="D786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1C"/>
    <w:rsid w:val="00A71D1C"/>
    <w:rsid w:val="00CE6B7A"/>
    <w:rsid w:val="00F1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5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enjaminMacNeille/Test-Respository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880</Characters>
  <Application>Microsoft Macintosh Word</Application>
  <DocSecurity>0</DocSecurity>
  <Lines>7</Lines>
  <Paragraphs>2</Paragraphs>
  <ScaleCrop>false</ScaleCrop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2017-05-23T13:48:00Z</dcterms:created>
  <dcterms:modified xsi:type="dcterms:W3CDTF">2017-05-23T14:18:00Z</dcterms:modified>
</cp:coreProperties>
</file>